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859B9" w14:textId="1469771E" w:rsidR="002B76CD" w:rsidRPr="00BE3555" w:rsidRDefault="005C176B" w:rsidP="00BE3555">
      <w:pPr>
        <w:jc w:val="center"/>
        <w:rPr>
          <w:sz w:val="32"/>
          <w:szCs w:val="32"/>
        </w:rPr>
      </w:pPr>
      <w:r w:rsidRPr="00BE3555">
        <w:rPr>
          <w:rFonts w:hint="eastAsia"/>
          <w:sz w:val="32"/>
          <w:szCs w:val="32"/>
        </w:rPr>
        <w:t>TEAMS</w:t>
      </w:r>
      <w:r w:rsidRPr="00BE3555">
        <w:rPr>
          <w:rFonts w:hint="eastAsia"/>
          <w:sz w:val="32"/>
          <w:szCs w:val="32"/>
        </w:rPr>
        <w:t>設定</w:t>
      </w:r>
      <w:r w:rsidR="00BE3555" w:rsidRPr="00BE3555">
        <w:rPr>
          <w:rFonts w:hint="eastAsia"/>
          <w:sz w:val="32"/>
          <w:szCs w:val="32"/>
        </w:rPr>
        <w:t>檔案</w:t>
      </w:r>
      <w:r w:rsidRPr="00BE3555">
        <w:rPr>
          <w:rFonts w:hint="eastAsia"/>
          <w:sz w:val="32"/>
          <w:szCs w:val="32"/>
        </w:rPr>
        <w:t>預設從桌面程式開啟</w:t>
      </w:r>
    </w:p>
    <w:p w14:paraId="3849AC8B" w14:textId="7D6D1A12" w:rsidR="005C176B" w:rsidRDefault="005C176B"/>
    <w:p w14:paraId="72CE8627" w14:textId="56D99473" w:rsidR="00C8071A" w:rsidRDefault="00C8071A" w:rsidP="005C176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於</w:t>
      </w:r>
      <w:r>
        <w:rPr>
          <w:rFonts w:hint="eastAsia"/>
        </w:rPr>
        <w:t>TEAMS</w:t>
      </w:r>
      <w:r>
        <w:rPr>
          <w:rFonts w:hint="eastAsia"/>
        </w:rPr>
        <w:t>中點選檔案右邊三個點，選擇</w:t>
      </w:r>
      <w:r w:rsidR="005C176B">
        <w:rPr>
          <w:rFonts w:hint="eastAsia"/>
        </w:rPr>
        <w:t>下載</w:t>
      </w:r>
      <w:r w:rsidR="00BE3555">
        <w:rPr>
          <w:rFonts w:hint="eastAsia"/>
        </w:rPr>
        <w:t>。</w:t>
      </w:r>
    </w:p>
    <w:p w14:paraId="53A001B0" w14:textId="67784CA9" w:rsidR="00C8071A" w:rsidRDefault="00DF78CA" w:rsidP="00C8071A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98697" wp14:editId="6BB269BB">
                <wp:simplePos x="0" y="0"/>
                <wp:positionH relativeFrom="column">
                  <wp:posOffset>3513886</wp:posOffset>
                </wp:positionH>
                <wp:positionV relativeFrom="paragraph">
                  <wp:posOffset>1284580</wp:posOffset>
                </wp:positionV>
                <wp:extent cx="1904847" cy="273558"/>
                <wp:effectExtent l="19050" t="19050" r="1968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847" cy="2735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3BF29" id="矩形 4" o:spid="_x0000_s1026" style="position:absolute;margin-left:276.7pt;margin-top:101.15pt;width:150pt;height:2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pbpwIAAIwFAAAOAAAAZHJzL2Uyb0RvYy54bWysVM1u2zAMvg/YOwi6r3YyZ0mNOkXQIsOA&#10;og3WDj0rshwbkEVNUv72MgN220PscYa9xijJdoOu2GGYD7Ikkh/JTyQvLg+tJDthbAOqoKOzlBKh&#10;OJSN2hT008PyzYwS65gqmQQlCnoUll7OX7+62OtcjKEGWQpDEETZfK8LWjun8ySxvBYts2eghUJh&#10;BaZlDo9mk5SG7RG9lck4Td8lezClNsCFtXh7HYV0HvCrSnB3V1VWOCILirG5sJqwrv2azC9YvjFM&#10;1w3vwmD/EEXLGoVOB6hr5hjZmuYPqLbhBixU7oxDm0BVNVyEHDCbUfosm/uaaRFyQXKsHmiy/w+W&#10;3+5WhjRlQTNKFGvxiX59/f7zxzeSeW722uaocq9XpjtZ3PpED5Vp/R9TIIfA53HgUxwc4Xg5Ok+z&#10;WTalhKNsPH07mcw8aPJkrY117wW0xG8KavC9Ao1sd2NdVO1VvDMFy0ZKvGe5VGSPoLPJdBIsLMim&#10;9FIvtGazvpKG7Bg++3KZ4tc5PlHDMKTCaHyOMauwc0cpooOPokJmMI9x9OBrUgywjHOh3CiKalaK&#10;6G1y6qy3CDlLhYAeucIoB+wOoNeMID12ZKDT96YilPRgnP4tsGg8WATPoNxg3DYKzEsAErPqPEf9&#10;nqRIjWdpDeUR68ZAbCir+bLBF7xh1q2YwQ7CXsOp4O5wqSTgS0G3o6QG8+Wle6+PhY1SSvbYkQW1&#10;n7fMCErkB4Ulfz7KMt/C4ZBNpmM8mFPJ+lSitu0V4OuPcP5oHrZe38l+WxloH3F4LLxXFDHF0XdB&#10;uTP94crFSYHjh4vFIqhh22rmbtS95h7cs+or9OHwyIzuythhA9xC370sf1bNUddbKlhsHVRNKPUn&#10;Xju+seVD4XTjyc+U03PQehqi898AAAD//wMAUEsDBBQABgAIAAAAIQBs4TtL3wAAAAsBAAAPAAAA&#10;ZHJzL2Rvd25yZXYueG1sTI/BTsMwDIbvSLxDZCQuiKV07TSVphNiQtwmUdC4uo3XViRO1WRb4ekJ&#10;XODo359+fy43szXiRJMfHCu4WyQgiFunB+4UvL0+3a5B+ICs0TgmBZ/kYVNdXpRYaHfmFzrVoROx&#10;hH2BCvoQxkJK3/Zk0S/cSBx3BzdZDHGcOqknPMdya2SaJCtpceB4oceRHntqP+qjVdDsR/N12Nr3&#10;eV+vGHfPO+TtjVLXV/PDPYhAc/iD4Uc/qkMVnRp3ZO2FUZDnyyyiCtIkXYKIxPo3aWKS5RnIqpT/&#10;f6i+AQAA//8DAFBLAQItABQABgAIAAAAIQC2gziS/gAAAOEBAAATAAAAAAAAAAAAAAAAAAAAAABb&#10;Q29udGVudF9UeXBlc10ueG1sUEsBAi0AFAAGAAgAAAAhADj9If/WAAAAlAEAAAsAAAAAAAAAAAAA&#10;AAAALwEAAF9yZWxzLy5yZWxzUEsBAi0AFAAGAAgAAAAhANTKWlunAgAAjAUAAA4AAAAAAAAAAAAA&#10;AAAALgIAAGRycy9lMm9Eb2MueG1sUEsBAi0AFAAGAAgAAAAhAGzhO0vfAAAACwEAAA8AAAAAAAAA&#10;AAAAAAAAAQUAAGRycy9kb3ducmV2LnhtbFBLBQYAAAAABAAEAPMAAAAN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85F99" wp14:editId="737F5B14">
                <wp:simplePos x="0" y="0"/>
                <wp:positionH relativeFrom="column">
                  <wp:posOffset>3494455</wp:posOffset>
                </wp:positionH>
                <wp:positionV relativeFrom="paragraph">
                  <wp:posOffset>674091</wp:posOffset>
                </wp:positionV>
                <wp:extent cx="402336" cy="248717"/>
                <wp:effectExtent l="19050" t="19050" r="17145" b="1841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2487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124A0" id="矩形 3" o:spid="_x0000_s1026" style="position:absolute;margin-left:275.15pt;margin-top:53.1pt;width:31.7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S98pgIAAIsFAAAOAAAAZHJzL2Uyb0RvYy54bWysVM1u2zAMvg/YOwi6r3b+ms6oUwQtMgwo&#10;2mLt0LMiy7EBWdQkJU72MgN260PscYa9xijJdoOu2GGYD7Ikkh/JTyTPL/aNJDthbA0qp6OTlBKh&#10;OBS12uT088Pq3Rkl1jFVMAlK5PQgLL1YvH1z3upMjKECWQhDEETZrNU5rZzTWZJYXomG2RPQQqGw&#10;BNMwh0ezSQrDWkRvZDJO09OkBVNoA1xYi7dXUUgXAb8sBXe3ZWmFIzKnGJsLqwnr2q/J4pxlG8N0&#10;VfMuDPYPUTSsVuh0gLpijpGtqf+AampuwELpTjg0CZRlzUXIAbMZpS+yua+YFiEXJMfqgSb7/2D5&#10;ze7OkLrI6YQSxRp8ol/fnn7++E4mnptW2wxV7vWd6U4Wtz7RfWka/8cUyD7weRj4FHtHOF5O0/Fk&#10;ckoJR9F4ejYfzT1m8mysjXUfBDTEb3Jq8LkCi2x3bV1U7VW8LwWrWkq8Z5lUpEXQs9l8FiwsyLrw&#10;Ui+0ZrO+lIbsGL76apXi1zk+UsMwpMJofIoxqbBzBymig0+iRGIwjXH04EtSDLCMc6HcKIoqVojo&#10;bXbsrLcIOUuFgB65xCgH7A6g14wgPXZkoNP3piJU9GCc/i2waDxYBM+g3GDc1ArMawASs+o8R/2e&#10;pEiNZ2kNxQHLxkDsJ6v5qsYXvGbW3TGDDYSthkPB3eJSSsCXgm5HSQXm62v3Xh/rGqWUtNiQObVf&#10;tswISuRHhRX/fjSd+g4Oh+lsPsaDOZasjyVq21wCvv4Ix4/mYev1ney3pYHmEWfH0ntFEVMcfeeU&#10;O9MfLl0cFDh9uFgugxp2rWbuWt1r7sE9q75CH/aPzOiujB3W/w30zcuyF9Ucdb2lguXWQVmHUn/m&#10;teMbOz4UTjed/Eg5Pget5xm6+A0AAP//AwBQSwMEFAAGAAgAAAAhAI5wCz7gAAAACwEAAA8AAABk&#10;cnMvZG93bnJldi54bWxMj01PwzAMhu9I/IfISFzQluyjBZWmE2JC3CZR0HZ1m6ytaJyqybbCr8ec&#10;4Gi/j14/zjeT68XZjqHzpGExVyAs1d501Gj4eH+ZPYAIEclg78lq+LIBNsX1VY6Z8Rd6s+cyNoJL&#10;KGSooY1xyKQMdWsdhrkfLHF29KPDyOPYSDPihctdL5dKpdJhR3yhxcE+t7b+LE9OQ7Uf+u/j1h2m&#10;fZkS7l53SNs7rW9vpqdHENFO8Q+GX31Wh4KdKn8iE0SvIUnUilEOVLoEwUS6WN2DqHizTtYgi1z+&#10;/6H4AQAA//8DAFBLAQItABQABgAIAAAAIQC2gziS/gAAAOEBAAATAAAAAAAAAAAAAAAAAAAAAABb&#10;Q29udGVudF9UeXBlc10ueG1sUEsBAi0AFAAGAAgAAAAhADj9If/WAAAAlAEAAAsAAAAAAAAAAAAA&#10;AAAALwEAAF9yZWxzLy5yZWxzUEsBAi0AFAAGAAgAAAAhAJIRL3ymAgAAiwUAAA4AAAAAAAAAAAAA&#10;AAAALgIAAGRycy9lMm9Eb2MueG1sUEsBAi0AFAAGAAgAAAAhAI5wCz7gAAAACwEAAA8AAAAAAAAA&#10;AAAAAAAAAAUAAGRycy9kb3ducmV2LnhtbFBLBQYAAAAABAAEAPMAAAANBgAAAAA=&#10;" filled="f" strokecolor="red" strokeweight="2.25pt"/>
            </w:pict>
          </mc:Fallback>
        </mc:AlternateContent>
      </w:r>
      <w:r w:rsidRPr="00DF78CA">
        <w:drawing>
          <wp:inline distT="0" distB="0" distL="0" distR="0" wp14:anchorId="3F6A85A0" wp14:editId="5AA4181C">
            <wp:extent cx="5274310" cy="192786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32FA" w14:textId="76917B31" w:rsidR="005C176B" w:rsidRDefault="005C176B" w:rsidP="00C8071A">
      <w:pPr>
        <w:pStyle w:val="a3"/>
        <w:ind w:leftChars="0" w:left="360"/>
      </w:pPr>
    </w:p>
    <w:p w14:paraId="2187F9B1" w14:textId="5C3114BA" w:rsidR="005C176B" w:rsidRDefault="005C176B" w:rsidP="005C176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於下載清單針對下載好的</w:t>
      </w:r>
      <w:proofErr w:type="gramStart"/>
      <w:r>
        <w:rPr>
          <w:rFonts w:hint="eastAsia"/>
        </w:rPr>
        <w:t>檔案點右鍵</w:t>
      </w:r>
      <w:proofErr w:type="gramEnd"/>
      <w:r>
        <w:rPr>
          <w:rFonts w:hint="eastAsia"/>
        </w:rPr>
        <w:t>，勾選</w:t>
      </w:r>
      <w:proofErr w:type="gramStart"/>
      <w:r>
        <w:t>”</w:t>
      </w:r>
      <w:proofErr w:type="gramEnd"/>
      <w:r>
        <w:rPr>
          <w:rFonts w:hint="eastAsia"/>
        </w:rPr>
        <w:t>永遠開啟此類型的檔案</w:t>
      </w:r>
      <w:proofErr w:type="gramStart"/>
      <w:r>
        <w:t>”</w:t>
      </w:r>
      <w:proofErr w:type="gramEnd"/>
      <w:r w:rsidR="00BE3555">
        <w:rPr>
          <w:rFonts w:hint="eastAsia"/>
        </w:rPr>
        <w:t>。</w:t>
      </w:r>
      <w:r w:rsidR="00BE3555">
        <w:t xml:space="preserve"> </w:t>
      </w:r>
    </w:p>
    <w:p w14:paraId="70DBD1AA" w14:textId="27320B2B" w:rsidR="00C8071A" w:rsidRPr="00C8071A" w:rsidRDefault="00DF78CA" w:rsidP="00C8071A">
      <w:pPr>
        <w:pStyle w:val="a3"/>
        <w:widowControl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E3419E" wp14:editId="1B043C7E">
                <wp:simplePos x="0" y="0"/>
                <wp:positionH relativeFrom="column">
                  <wp:posOffset>1739189</wp:posOffset>
                </wp:positionH>
                <wp:positionV relativeFrom="paragraph">
                  <wp:posOffset>1033272</wp:posOffset>
                </wp:positionV>
                <wp:extent cx="1960473" cy="285293"/>
                <wp:effectExtent l="19050" t="19050" r="20955" b="196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73" cy="2852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6DB16" id="矩形 7" o:spid="_x0000_s1026" style="position:absolute;margin-left:136.95pt;margin-top:81.35pt;width:154.3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rEpgIAAIwFAAAOAAAAZHJzL2Uyb0RvYy54bWysVMFu2zAMvQ/YPwi6r3bSpGmNOkXQIsOA&#10;og3WDj0rshwbkEVNUuJkPzNgt33EPmfYb4ySbDfoih2G+SBLIvlIPpG8vNo3kuyEsTWonI5OUkqE&#10;4lDUapPTT4/Ld+eUWMdUwSQokdODsPRq/vbNZaszMYYKZCEMQRBls1bntHJOZ0lieSUaZk9AC4XC&#10;EkzDHB7NJikMaxG9kck4Tc+SFkyhDXBhLd7eRCGdB/yyFNzdl6UVjsicYmwurCasa78m80uWbQzT&#10;Vc27MNg/RNGwWqHTAeqGOUa2pv4Dqqm5AQulO+HQJFCWNRchB8xmlL7I5qFiWoRckByrB5rs/4Pl&#10;d7uVIXWR0xklijX4RL++fv/54xuZeW5abTNUedAr050sbn2i+9I0/o8pkH3g8zDwKfaOcLwcXZyl&#10;k9kpJRxl4/Pp+OLUgybP1tpY915AQ/wmpwbfK9DIdrfWRdVexTtTsKylxHuWSUXaADqbBgsLsi68&#10;1Aut2ayvpSE7hs++XKb4dY6P1DAMqTAan2PMKuzcQYro4KMokRnMYxw9+JoUAyzjXCg3iqKKFSJ6&#10;mx476y1CzlIhoEcuMcoBuwPoNSNIjx0Z6PS9qQglPRinfwssGg8WwTMoNxg3tQLzGoDErDrPUb8n&#10;KVLjWVpDccC6MRAbymq+rPEFb5l1K2awg7DXcCq4e1xKCfhS0O0oqcB8ee3e62Nho5SSFjsyp/bz&#10;lhlBifygsOQvRpOJb+FwmExnYzyYY8n6WKK2zTXg649w/mgetl7fyX5bGmiecHgsvFcUMcXRd065&#10;M/3h2sVJgeOHi8UiqGHbauZu1YPmHtyz6iv0cf/EjO7K2GED3EHfvSx7Uc1R11sqWGwdlHUo9Wde&#10;O76x5UPhdOPJz5Tjc9B6HqLz3wAAAP//AwBQSwMEFAAGAAgAAAAhAMcol3rfAAAACwEAAA8AAABk&#10;cnMvZG93bnJldi54bWxMj0FLw0AQhe+C/2EZwYu0GyMmNWZTxCLeCkZpr5PsNgnuzobsto3+eseT&#10;Hofv8d435Xp2VpzMFAZPCm6XCQhDrdcDdQo+3l8WKxAhImm0noyCLxNgXV1elFhof6Y3c6pjJ7iE&#10;QoEK+hjHQsrQ9sZhWPrRELODnxxGPqdO6gnPXO6sTJMkkw4H4oUeR/Pcm/azPjoFzW6034eN28+7&#10;OiPcvm6RNjdKXV/NT48gopnjXxh+9VkdKnZq/JF0EFZBmt89cJRBluYgOHG/SjMQDaMkz0BWpfz/&#10;Q/UDAAD//wMAUEsBAi0AFAAGAAgAAAAhALaDOJL+AAAA4QEAABMAAAAAAAAAAAAAAAAAAAAAAFtD&#10;b250ZW50X1R5cGVzXS54bWxQSwECLQAUAAYACAAAACEAOP0h/9YAAACUAQAACwAAAAAAAAAAAAAA&#10;AAAvAQAAX3JlbHMvLnJlbHNQSwECLQAUAAYACAAAACEAYVpKxKYCAACMBQAADgAAAAAAAAAAAAAA&#10;AAAuAgAAZHJzL2Uyb0RvYy54bWxQSwECLQAUAAYACAAAACEAxyiXet8AAAALAQAADwAAAAAAAAAA&#10;AAAAAAAABQAAZHJzL2Rvd25yZXYueG1sUEsFBgAAAAAEAAQA8wAAAAwGAAAAAA==&#10;" filled="f" strokecolor="red" strokeweight="2.25pt"/>
            </w:pict>
          </mc:Fallback>
        </mc:AlternateContent>
      </w:r>
      <w:r w:rsidRPr="00DF78CA">
        <w:rPr>
          <w:rFonts w:ascii="新細明體" w:eastAsia="新細明體" w:hAnsi="新細明體" w:cs="新細明體"/>
          <w:kern w:val="0"/>
          <w:szCs w:val="24"/>
        </w:rPr>
        <w:drawing>
          <wp:inline distT="0" distB="0" distL="0" distR="0" wp14:anchorId="50C51822" wp14:editId="343BBA14">
            <wp:extent cx="3458058" cy="2915057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0DB0" w14:textId="77777777" w:rsidR="00C8071A" w:rsidRDefault="00C8071A" w:rsidP="00C8071A">
      <w:pPr>
        <w:pStyle w:val="a3"/>
        <w:ind w:leftChars="0" w:left="360"/>
      </w:pPr>
    </w:p>
    <w:p w14:paraId="5CA90887" w14:textId="79A480D8" w:rsidR="005C176B" w:rsidRDefault="00BE3555" w:rsidP="005C176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點選下載開啟該類型檔案後，</w:t>
      </w:r>
      <w:r w:rsidR="005C176B">
        <w:rPr>
          <w:rFonts w:hint="eastAsia"/>
        </w:rPr>
        <w:t>檔案便會根據系統預設的應用程式做開啟</w:t>
      </w:r>
      <w:r>
        <w:rPr>
          <w:rFonts w:hint="eastAsia"/>
        </w:rPr>
        <w:t>。</w:t>
      </w:r>
    </w:p>
    <w:p w14:paraId="33972327" w14:textId="482C53BA" w:rsidR="005C176B" w:rsidRPr="00BE3555" w:rsidRDefault="005C176B"/>
    <w:p w14:paraId="6794E820" w14:textId="569A007F" w:rsidR="005C176B" w:rsidRDefault="005C176B"/>
    <w:p w14:paraId="6D11DF0D" w14:textId="77777777" w:rsidR="005C176B" w:rsidRDefault="005C176B"/>
    <w:sectPr w:rsidR="005C17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C09A6"/>
    <w:multiLevelType w:val="hybridMultilevel"/>
    <w:tmpl w:val="288AB10E"/>
    <w:lvl w:ilvl="0" w:tplc="80DC11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6B"/>
    <w:rsid w:val="00117A08"/>
    <w:rsid w:val="002B76CD"/>
    <w:rsid w:val="005C176B"/>
    <w:rsid w:val="00BE3555"/>
    <w:rsid w:val="00C8071A"/>
    <w:rsid w:val="00DA770A"/>
    <w:rsid w:val="00DF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52C8"/>
  <w15:chartTrackingRefBased/>
  <w15:docId w15:val="{A40D8A13-0EA0-432A-84BD-4AC18B8A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76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5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2</cp:revision>
  <cp:lastPrinted>2024-04-16T10:43:00Z</cp:lastPrinted>
  <dcterms:created xsi:type="dcterms:W3CDTF">2024-04-16T08:25:00Z</dcterms:created>
  <dcterms:modified xsi:type="dcterms:W3CDTF">2024-04-16T10:43:00Z</dcterms:modified>
</cp:coreProperties>
</file>