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12E3" w14:textId="341F8C54" w:rsidR="000F7F30" w:rsidRDefault="00FA3E4D" w:rsidP="002D5CF0">
      <w:pPr>
        <w:pStyle w:val="Title"/>
        <w:rPr>
          <w:b/>
          <w:szCs w:val="36"/>
        </w:rPr>
      </w:pPr>
      <w:r>
        <w:rPr>
          <w:b/>
          <w:szCs w:val="36"/>
        </w:rPr>
        <w:t xml:space="preserve">Lab </w:t>
      </w:r>
      <w:r w:rsidR="00CC088A">
        <w:rPr>
          <w:b/>
          <w:szCs w:val="36"/>
        </w:rPr>
        <w:t>4</w:t>
      </w:r>
    </w:p>
    <w:p w14:paraId="43BD62C2" w14:textId="77777777" w:rsidR="000F7F30" w:rsidRPr="009E3951" w:rsidRDefault="000F7F30" w:rsidP="000F7F30">
      <w:pPr>
        <w:pStyle w:val="Title"/>
        <w:rPr>
          <w:b/>
          <w:szCs w:val="36"/>
        </w:rPr>
      </w:pPr>
    </w:p>
    <w:p w14:paraId="53829394" w14:textId="77777777" w:rsidR="000F7F30" w:rsidRPr="00107A48" w:rsidRDefault="00357A92" w:rsidP="00107A4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Creating a Website</w:t>
      </w:r>
      <w:r w:rsidR="00042EC0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Using Load Balancing</w:t>
      </w:r>
      <w:r w:rsidR="00107A48" w:rsidRPr="00107A48">
        <w:rPr>
          <w:b/>
          <w:sz w:val="32"/>
          <w:szCs w:val="32"/>
        </w:rPr>
        <w:t xml:space="preserve"> in </w:t>
      </w:r>
      <w:r w:rsidR="00D155E2">
        <w:rPr>
          <w:b/>
          <w:sz w:val="32"/>
          <w:szCs w:val="32"/>
        </w:rPr>
        <w:t>AWS</w:t>
      </w:r>
    </w:p>
    <w:p w14:paraId="53646C35" w14:textId="77777777" w:rsidR="00650A27" w:rsidRPr="00650A27" w:rsidRDefault="00650A27" w:rsidP="00037041">
      <w:pPr>
        <w:spacing w:line="480" w:lineRule="auto"/>
        <w:rPr>
          <w:bCs/>
          <w:szCs w:val="24"/>
        </w:rPr>
      </w:pPr>
    </w:p>
    <w:p w14:paraId="4E98061E" w14:textId="77777777" w:rsidR="00037041" w:rsidRDefault="00037041" w:rsidP="00037041">
      <w:pPr>
        <w:spacing w:line="480" w:lineRule="auto"/>
        <w:rPr>
          <w:bCs/>
          <w:szCs w:val="24"/>
          <w:u w:val="single"/>
        </w:rPr>
      </w:pPr>
      <w:r>
        <w:rPr>
          <w:bCs/>
          <w:szCs w:val="24"/>
          <w:u w:val="single"/>
        </w:rPr>
        <w:t>Create a Website using LAMP</w:t>
      </w:r>
    </w:p>
    <w:p w14:paraId="392F9713" w14:textId="77777777" w:rsidR="00D82211" w:rsidRDefault="00401E98" w:rsidP="00D82211">
      <w:pPr>
        <w:spacing w:line="480" w:lineRule="auto"/>
        <w:rPr>
          <w:bCs/>
          <w:szCs w:val="24"/>
        </w:rPr>
      </w:pPr>
      <w:r>
        <w:rPr>
          <w:bCs/>
          <w:szCs w:val="24"/>
        </w:rPr>
        <w:t>In this lab, you will create a LAMP (</w:t>
      </w:r>
      <w:r w:rsidRPr="00E8078F">
        <w:rPr>
          <w:b/>
          <w:bCs/>
          <w:szCs w:val="24"/>
          <w:u w:val="single"/>
        </w:rPr>
        <w:t>L</w:t>
      </w:r>
      <w:r>
        <w:rPr>
          <w:bCs/>
          <w:szCs w:val="24"/>
        </w:rPr>
        <w:t xml:space="preserve">inux, </w:t>
      </w:r>
      <w:r w:rsidRPr="00E8078F">
        <w:rPr>
          <w:b/>
          <w:bCs/>
          <w:szCs w:val="24"/>
          <w:u w:val="single"/>
        </w:rPr>
        <w:t>A</w:t>
      </w:r>
      <w:r>
        <w:rPr>
          <w:bCs/>
          <w:szCs w:val="24"/>
        </w:rPr>
        <w:t xml:space="preserve">pache, </w:t>
      </w:r>
      <w:r w:rsidRPr="00E8078F">
        <w:rPr>
          <w:b/>
          <w:bCs/>
          <w:szCs w:val="24"/>
          <w:u w:val="single"/>
        </w:rPr>
        <w:t>M</w:t>
      </w:r>
      <w:r>
        <w:rPr>
          <w:bCs/>
          <w:szCs w:val="24"/>
        </w:rPr>
        <w:t xml:space="preserve">ySQL, </w:t>
      </w:r>
      <w:r w:rsidRPr="00E8078F">
        <w:rPr>
          <w:b/>
          <w:bCs/>
          <w:szCs w:val="24"/>
          <w:u w:val="single"/>
        </w:rPr>
        <w:t>P</w:t>
      </w:r>
      <w:r>
        <w:rPr>
          <w:bCs/>
          <w:szCs w:val="24"/>
        </w:rPr>
        <w:t>HP) stack</w:t>
      </w:r>
      <w:r w:rsidR="00B70E17">
        <w:rPr>
          <w:bCs/>
          <w:szCs w:val="24"/>
        </w:rPr>
        <w:t xml:space="preserve"> instance</w:t>
      </w:r>
      <w:r>
        <w:rPr>
          <w:bCs/>
          <w:szCs w:val="24"/>
        </w:rPr>
        <w:t xml:space="preserve">. </w:t>
      </w:r>
      <w:r w:rsidR="00650A27">
        <w:rPr>
          <w:bCs/>
          <w:szCs w:val="24"/>
        </w:rPr>
        <w:t>You have two options for building a LAMP stack.  You can build a LAMP stack yourself o</w:t>
      </w:r>
      <w:r w:rsidR="00DD3333">
        <w:rPr>
          <w:bCs/>
          <w:szCs w:val="24"/>
        </w:rPr>
        <w:t>r you can launch</w:t>
      </w:r>
      <w:r w:rsidR="000B44DA">
        <w:rPr>
          <w:bCs/>
          <w:szCs w:val="24"/>
        </w:rPr>
        <w:t xml:space="preserve"> a prebuilt</w:t>
      </w:r>
      <w:r w:rsidR="00DD3333">
        <w:rPr>
          <w:bCs/>
          <w:szCs w:val="24"/>
        </w:rPr>
        <w:t xml:space="preserve"> LAMP stack instance.</w:t>
      </w:r>
      <w:r w:rsidR="000B44DA">
        <w:rPr>
          <w:bCs/>
          <w:szCs w:val="24"/>
        </w:rPr>
        <w:t xml:space="preserve">  </w:t>
      </w:r>
      <w:r w:rsidR="00C15862">
        <w:rPr>
          <w:bCs/>
          <w:szCs w:val="24"/>
        </w:rPr>
        <w:t xml:space="preserve">In this lab, </w:t>
      </w:r>
      <w:r w:rsidR="00D82211">
        <w:rPr>
          <w:bCs/>
          <w:szCs w:val="24"/>
        </w:rPr>
        <w:t>we will use a prebuilt LAMP stack instance.</w:t>
      </w:r>
    </w:p>
    <w:p w14:paraId="72980C6E" w14:textId="77777777" w:rsidR="00A058FC" w:rsidRPr="00A058FC" w:rsidRDefault="00A058FC" w:rsidP="00A058FC">
      <w:pPr>
        <w:rPr>
          <w:bCs/>
          <w:szCs w:val="24"/>
          <w:u w:val="single"/>
        </w:rPr>
      </w:pPr>
    </w:p>
    <w:p w14:paraId="4E21D192" w14:textId="14D33A8F" w:rsidR="00391BE2" w:rsidRPr="00BD6007" w:rsidRDefault="0058624B" w:rsidP="00391BE2">
      <w:pPr>
        <w:rPr>
          <w:bCs/>
          <w:szCs w:val="24"/>
          <w:u w:val="single"/>
        </w:rPr>
      </w:pPr>
      <w:r>
        <w:rPr>
          <w:bCs/>
          <w:szCs w:val="24"/>
          <w:u w:val="single"/>
        </w:rPr>
        <w:t>B</w:t>
      </w:r>
      <w:r w:rsidR="00B50861">
        <w:rPr>
          <w:bCs/>
          <w:szCs w:val="24"/>
          <w:u w:val="single"/>
        </w:rPr>
        <w:t>uilt</w:t>
      </w:r>
      <w:r w:rsidR="00BD6007" w:rsidRPr="00BD6007">
        <w:rPr>
          <w:bCs/>
          <w:szCs w:val="24"/>
          <w:u w:val="single"/>
        </w:rPr>
        <w:t xml:space="preserve"> LAMP Stack Instance</w:t>
      </w:r>
    </w:p>
    <w:p w14:paraId="0271A064" w14:textId="77777777" w:rsidR="00391BE2" w:rsidRDefault="00391BE2" w:rsidP="00391BE2">
      <w:pPr>
        <w:rPr>
          <w:bCs/>
          <w:szCs w:val="24"/>
        </w:rPr>
      </w:pPr>
    </w:p>
    <w:p w14:paraId="2FC46393" w14:textId="77777777" w:rsidR="00D21EFF" w:rsidRDefault="00391BE2" w:rsidP="0074705B">
      <w:pPr>
        <w:pStyle w:val="ListParagraph"/>
        <w:numPr>
          <w:ilvl w:val="0"/>
          <w:numId w:val="19"/>
        </w:numPr>
        <w:spacing w:line="480" w:lineRule="auto"/>
        <w:rPr>
          <w:bCs/>
          <w:szCs w:val="24"/>
        </w:rPr>
      </w:pPr>
      <w:r w:rsidRPr="0074705B">
        <w:rPr>
          <w:bCs/>
          <w:szCs w:val="24"/>
        </w:rPr>
        <w:t>Login to the AWS console, choose EC2, Launch Instance</w:t>
      </w:r>
      <w:r w:rsidR="00D21EFF">
        <w:rPr>
          <w:bCs/>
          <w:szCs w:val="24"/>
        </w:rPr>
        <w:t>.</w:t>
      </w:r>
    </w:p>
    <w:p w14:paraId="0E877F16" w14:textId="5A7A60AC" w:rsidR="005068CA" w:rsidRDefault="005068CA" w:rsidP="0074705B">
      <w:pPr>
        <w:pStyle w:val="ListParagraph"/>
        <w:numPr>
          <w:ilvl w:val="0"/>
          <w:numId w:val="19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Type in a name for your instance, such as </w:t>
      </w:r>
      <w:r w:rsidR="00703C5F">
        <w:rPr>
          <w:bCs/>
          <w:color w:val="00B0F0"/>
          <w:szCs w:val="24"/>
        </w:rPr>
        <w:t>my</w:t>
      </w:r>
      <w:r w:rsidRPr="005068CA">
        <w:rPr>
          <w:bCs/>
          <w:color w:val="00B0F0"/>
          <w:szCs w:val="24"/>
        </w:rPr>
        <w:t>-</w:t>
      </w:r>
      <w:r w:rsidR="00703C5F">
        <w:rPr>
          <w:bCs/>
          <w:color w:val="00B0F0"/>
          <w:szCs w:val="24"/>
        </w:rPr>
        <w:t>app</w:t>
      </w:r>
      <w:r w:rsidRPr="005068CA">
        <w:rPr>
          <w:bCs/>
          <w:color w:val="00B0F0"/>
          <w:szCs w:val="24"/>
        </w:rPr>
        <w:t>-</w:t>
      </w:r>
      <w:r w:rsidR="00703C5F">
        <w:rPr>
          <w:bCs/>
          <w:color w:val="00B0F0"/>
          <w:szCs w:val="24"/>
        </w:rPr>
        <w:t>instance</w:t>
      </w:r>
      <w:r w:rsidRPr="005068CA">
        <w:rPr>
          <w:bCs/>
          <w:color w:val="00B0F0"/>
          <w:szCs w:val="24"/>
        </w:rPr>
        <w:t>1</w:t>
      </w:r>
    </w:p>
    <w:p w14:paraId="03CB65D8" w14:textId="0739F8E6" w:rsidR="000D6092" w:rsidRDefault="00703C5F" w:rsidP="0074705B">
      <w:pPr>
        <w:pStyle w:val="ListParagraph"/>
        <w:numPr>
          <w:ilvl w:val="0"/>
          <w:numId w:val="19"/>
        </w:numPr>
        <w:spacing w:line="480" w:lineRule="auto"/>
        <w:rPr>
          <w:bCs/>
          <w:color w:val="000000" w:themeColor="text1"/>
          <w:szCs w:val="24"/>
        </w:rPr>
      </w:pPr>
      <w:r>
        <w:rPr>
          <w:bCs/>
          <w:color w:val="000000" w:themeColor="text1"/>
          <w:szCs w:val="24"/>
        </w:rPr>
        <w:t xml:space="preserve">Use default </w:t>
      </w:r>
      <w:r w:rsidR="00DD02D7">
        <w:rPr>
          <w:bCs/>
          <w:color w:val="000000" w:themeColor="text1"/>
          <w:szCs w:val="24"/>
        </w:rPr>
        <w:t xml:space="preserve">free tier eligible </w:t>
      </w:r>
      <w:r>
        <w:rPr>
          <w:bCs/>
          <w:color w:val="000000" w:themeColor="text1"/>
          <w:szCs w:val="24"/>
        </w:rPr>
        <w:t>Linux instance, like this:</w:t>
      </w:r>
    </w:p>
    <w:p w14:paraId="4E310DB8" w14:textId="3AC90FF3" w:rsidR="007E2A4E" w:rsidRPr="00073822" w:rsidRDefault="00073822" w:rsidP="00073822">
      <w:pPr>
        <w:pStyle w:val="ListParagraph"/>
        <w:spacing w:line="480" w:lineRule="auto"/>
        <w:ind w:left="360"/>
        <w:rPr>
          <w:bCs/>
          <w:color w:val="000000" w:themeColor="text1"/>
          <w:szCs w:val="24"/>
        </w:rPr>
      </w:pPr>
      <w:r w:rsidRPr="00073822">
        <w:rPr>
          <w:bCs/>
          <w:noProof/>
          <w:color w:val="000000" w:themeColor="text1"/>
          <w:szCs w:val="24"/>
        </w:rPr>
        <w:drawing>
          <wp:inline distT="0" distB="0" distL="0" distR="0" wp14:anchorId="68834CED" wp14:editId="2FB52C04">
            <wp:extent cx="5943600" cy="2082800"/>
            <wp:effectExtent l="0" t="0" r="0" b="0"/>
            <wp:docPr id="921571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18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A606" w14:textId="56A994D9" w:rsidR="00B442C2" w:rsidRDefault="00B442C2" w:rsidP="00990C9E">
      <w:pPr>
        <w:pStyle w:val="ListParagraph"/>
        <w:numPr>
          <w:ilvl w:val="0"/>
          <w:numId w:val="19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Use free tier eligible instance type and your own key pair</w:t>
      </w:r>
    </w:p>
    <w:p w14:paraId="42C03780" w14:textId="40958596" w:rsidR="00B442C2" w:rsidRDefault="00362B19" w:rsidP="00B442C2">
      <w:pPr>
        <w:pStyle w:val="ListParagraph"/>
        <w:spacing w:line="480" w:lineRule="auto"/>
        <w:rPr>
          <w:bCs/>
          <w:szCs w:val="24"/>
        </w:rPr>
      </w:pPr>
      <w:r w:rsidRPr="00362B19">
        <w:rPr>
          <w:bCs/>
          <w:noProof/>
          <w:szCs w:val="24"/>
        </w:rPr>
        <w:drawing>
          <wp:inline distT="0" distB="0" distL="0" distR="0" wp14:anchorId="4332AB7A" wp14:editId="21952C68">
            <wp:extent cx="3318157" cy="1715445"/>
            <wp:effectExtent l="0" t="0" r="0" b="0"/>
            <wp:docPr id="763843916" name="Picture 1" descr="A screenshot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43916" name="Picture 1" descr="A screenshot of a softw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436" cy="172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3BC9" w14:textId="211AAFDC" w:rsidR="007E2A4E" w:rsidRDefault="00990C9E" w:rsidP="00990C9E">
      <w:pPr>
        <w:pStyle w:val="ListParagraph"/>
        <w:numPr>
          <w:ilvl w:val="0"/>
          <w:numId w:val="19"/>
        </w:numPr>
        <w:spacing w:line="480" w:lineRule="auto"/>
        <w:rPr>
          <w:bCs/>
          <w:szCs w:val="24"/>
        </w:rPr>
      </w:pPr>
      <w:r>
        <w:rPr>
          <w:bCs/>
          <w:szCs w:val="24"/>
        </w:rPr>
        <w:lastRenderedPageBreak/>
        <w:t>When selecting the security group, make sure your security group allows both SSH and HTTP access</w:t>
      </w:r>
      <w:r w:rsidR="004C3AE9">
        <w:rPr>
          <w:bCs/>
          <w:szCs w:val="24"/>
        </w:rPr>
        <w:t xml:space="preserve"> Or create a new security group.</w:t>
      </w:r>
    </w:p>
    <w:p w14:paraId="17D9612B" w14:textId="054DDAC6" w:rsidR="009A5762" w:rsidRPr="005C07AF" w:rsidRDefault="005C07AF" w:rsidP="005C07AF">
      <w:pPr>
        <w:pStyle w:val="ListParagraph"/>
        <w:spacing w:line="480" w:lineRule="auto"/>
        <w:ind w:left="360"/>
        <w:rPr>
          <w:bCs/>
          <w:szCs w:val="24"/>
        </w:rPr>
      </w:pPr>
      <w:r w:rsidRPr="005C07AF">
        <w:rPr>
          <w:bCs/>
          <w:noProof/>
          <w:szCs w:val="24"/>
        </w:rPr>
        <w:drawing>
          <wp:inline distT="0" distB="0" distL="0" distR="0" wp14:anchorId="056C4A6D" wp14:editId="432717C7">
            <wp:extent cx="4629888" cy="2939682"/>
            <wp:effectExtent l="0" t="0" r="5715" b="0"/>
            <wp:docPr id="1402106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069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4506" cy="294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5E78" w14:textId="7649A4AE" w:rsidR="009A5762" w:rsidRPr="009A5762" w:rsidRDefault="009A5762" w:rsidP="009A5762">
      <w:pPr>
        <w:pStyle w:val="ListParagraph"/>
        <w:numPr>
          <w:ilvl w:val="0"/>
          <w:numId w:val="19"/>
        </w:numPr>
        <w:spacing w:line="480" w:lineRule="auto"/>
        <w:rPr>
          <w:bCs/>
          <w:szCs w:val="24"/>
        </w:rPr>
      </w:pPr>
      <w:r w:rsidRPr="009A5762">
        <w:rPr>
          <w:bCs/>
          <w:i/>
          <w:iCs/>
          <w:szCs w:val="24"/>
          <w:highlight w:val="yellow"/>
        </w:rPr>
        <w:t>User Data</w:t>
      </w:r>
    </w:p>
    <w:p w14:paraId="033F1211" w14:textId="51A442FE" w:rsidR="009A5762" w:rsidRPr="0066070E" w:rsidRDefault="009A5762" w:rsidP="0066070E">
      <w:pPr>
        <w:spacing w:line="360" w:lineRule="auto"/>
        <w:rPr>
          <w:bCs/>
          <w:szCs w:val="24"/>
        </w:rPr>
      </w:pPr>
      <w:r w:rsidRPr="0066070E">
        <w:rPr>
          <w:bCs/>
          <w:szCs w:val="24"/>
        </w:rPr>
        <w:t>AWS user data is the set of commands/data you can provide to a</w:t>
      </w:r>
      <w:r w:rsidR="00E13B5E">
        <w:rPr>
          <w:bCs/>
          <w:szCs w:val="24"/>
        </w:rPr>
        <w:t>n</w:t>
      </w:r>
      <w:r w:rsidRPr="0066070E">
        <w:rPr>
          <w:bCs/>
          <w:szCs w:val="24"/>
        </w:rPr>
        <w:t xml:space="preserve"> instance at launch time.</w:t>
      </w:r>
    </w:p>
    <w:p w14:paraId="25A4BBF1" w14:textId="3F4CC660" w:rsidR="009A5762" w:rsidRDefault="00B942DA" w:rsidP="009A5762">
      <w:pPr>
        <w:pStyle w:val="ListParagraph"/>
        <w:spacing w:line="360" w:lineRule="auto"/>
        <w:ind w:left="360"/>
        <w:rPr>
          <w:bCs/>
          <w:szCs w:val="24"/>
        </w:rPr>
      </w:pPr>
      <w:r w:rsidRPr="00B942DA">
        <w:rPr>
          <w:bCs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1D42FFC9" wp14:editId="32AE4569">
            <wp:simplePos x="0" y="0"/>
            <wp:positionH relativeFrom="column">
              <wp:posOffset>-347623</wp:posOffset>
            </wp:positionH>
            <wp:positionV relativeFrom="paragraph">
              <wp:posOffset>900430</wp:posOffset>
            </wp:positionV>
            <wp:extent cx="3276160" cy="1942155"/>
            <wp:effectExtent l="0" t="0" r="635" b="1270"/>
            <wp:wrapThrough wrapText="bothSides">
              <wp:wrapPolygon edited="0">
                <wp:start x="0" y="0"/>
                <wp:lineTo x="0" y="21473"/>
                <wp:lineTo x="21520" y="21473"/>
                <wp:lineTo x="21520" y="0"/>
                <wp:lineTo x="0" y="0"/>
              </wp:wrapPolygon>
            </wp:wrapThrough>
            <wp:docPr id="1076373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73051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160" cy="194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7AF" w:rsidRPr="005C07AF">
        <w:rPr>
          <w:bCs/>
          <w:noProof/>
          <w:szCs w:val="24"/>
        </w:rPr>
        <w:drawing>
          <wp:inline distT="0" distB="0" distL="0" distR="0" wp14:anchorId="7107005E" wp14:editId="18460B6A">
            <wp:extent cx="3924300" cy="812800"/>
            <wp:effectExtent l="0" t="0" r="0" b="0"/>
            <wp:docPr id="1465261495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1495" name="Picture 1" descr="A close up of a sig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ED4A" w14:textId="618480E7" w:rsidR="005C07AF" w:rsidRPr="009A5762" w:rsidRDefault="00B942DA" w:rsidP="00B942DA">
      <w:pPr>
        <w:pStyle w:val="ListParagraph"/>
        <w:spacing w:line="360" w:lineRule="auto"/>
        <w:ind w:left="0"/>
        <w:rPr>
          <w:bCs/>
          <w:szCs w:val="24"/>
        </w:rPr>
      </w:pPr>
      <w:r>
        <w:rPr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52047F" wp14:editId="464F4344">
                <wp:simplePos x="0" y="0"/>
                <wp:positionH relativeFrom="column">
                  <wp:posOffset>1740844</wp:posOffset>
                </wp:positionH>
                <wp:positionV relativeFrom="paragraph">
                  <wp:posOffset>490865</wp:posOffset>
                </wp:positionV>
                <wp:extent cx="1294639" cy="528992"/>
                <wp:effectExtent l="25400" t="25400" r="26670" b="55245"/>
                <wp:wrapNone/>
                <wp:docPr id="151193124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4639" cy="528992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AB3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37.05pt;margin-top:38.65pt;width:101.95pt;height:41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" strokecolor="#ed7d31 [3205]" strokeweight="4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</w:tblGrid>
      <w:tr w:rsidR="009A5762" w14:paraId="1070F224" w14:textId="77777777" w:rsidTr="00B942DA">
        <w:tc>
          <w:tcPr>
            <w:tcW w:w="4106" w:type="dxa"/>
          </w:tcPr>
          <w:p w14:paraId="3BCAD502" w14:textId="77777777" w:rsidR="009A5762" w:rsidRPr="00CA2DFD" w:rsidRDefault="009A5762" w:rsidP="00A054F9">
            <w:pPr>
              <w:spacing w:line="360" w:lineRule="auto"/>
              <w:rPr>
                <w:bCs/>
                <w:sz w:val="20"/>
              </w:rPr>
            </w:pPr>
            <w:proofErr w:type="gramStart"/>
            <w:r w:rsidRPr="00CA2DFD">
              <w:rPr>
                <w:bCs/>
                <w:sz w:val="20"/>
              </w:rPr>
              <w:t>#!/</w:t>
            </w:r>
            <w:proofErr w:type="gramEnd"/>
            <w:r w:rsidRPr="00CA2DFD">
              <w:rPr>
                <w:bCs/>
                <w:sz w:val="20"/>
              </w:rPr>
              <w:t>bin/bash</w:t>
            </w:r>
          </w:p>
          <w:p w14:paraId="6F5A9101" w14:textId="77777777" w:rsidR="009A5762" w:rsidRPr="00CA2DFD" w:rsidRDefault="009A5762" w:rsidP="00A054F9">
            <w:pPr>
              <w:spacing w:line="360" w:lineRule="auto"/>
              <w:rPr>
                <w:bCs/>
                <w:sz w:val="20"/>
              </w:rPr>
            </w:pPr>
            <w:r w:rsidRPr="00CA2DFD">
              <w:rPr>
                <w:bCs/>
                <w:sz w:val="20"/>
              </w:rPr>
              <w:t>yum update -y</w:t>
            </w:r>
          </w:p>
          <w:p w14:paraId="0079C70F" w14:textId="77777777" w:rsidR="009A5762" w:rsidRPr="00CA2DFD" w:rsidRDefault="009A5762" w:rsidP="00A054F9">
            <w:pPr>
              <w:spacing w:line="360" w:lineRule="auto"/>
              <w:rPr>
                <w:bCs/>
                <w:sz w:val="20"/>
              </w:rPr>
            </w:pPr>
            <w:r w:rsidRPr="00CA2DFD">
              <w:rPr>
                <w:bCs/>
                <w:sz w:val="20"/>
              </w:rPr>
              <w:t>yum install -y httpd</w:t>
            </w:r>
          </w:p>
          <w:p w14:paraId="5AD628F2" w14:textId="77777777" w:rsidR="009A5762" w:rsidRPr="00CA2DFD" w:rsidRDefault="009A5762" w:rsidP="00A054F9">
            <w:pPr>
              <w:spacing w:line="360" w:lineRule="auto"/>
              <w:rPr>
                <w:bCs/>
                <w:sz w:val="20"/>
              </w:rPr>
            </w:pPr>
            <w:r w:rsidRPr="00CA2DFD">
              <w:rPr>
                <w:bCs/>
                <w:sz w:val="20"/>
              </w:rPr>
              <w:t>systemctl start httpd</w:t>
            </w:r>
          </w:p>
          <w:p w14:paraId="5A7BF01E" w14:textId="07C62098" w:rsidR="00BF3D49" w:rsidRPr="005C07AF" w:rsidRDefault="009A5762" w:rsidP="00A054F9">
            <w:pPr>
              <w:spacing w:line="360" w:lineRule="auto"/>
              <w:rPr>
                <w:bCs/>
                <w:sz w:val="20"/>
              </w:rPr>
            </w:pPr>
            <w:proofErr w:type="spellStart"/>
            <w:r w:rsidRPr="00CA2DFD">
              <w:rPr>
                <w:bCs/>
                <w:sz w:val="20"/>
              </w:rPr>
              <w:t>systemctl</w:t>
            </w:r>
            <w:proofErr w:type="spellEnd"/>
            <w:r w:rsidRPr="00CA2DFD">
              <w:rPr>
                <w:bCs/>
                <w:sz w:val="20"/>
              </w:rPr>
              <w:t xml:space="preserve"> enable httpd</w:t>
            </w:r>
          </w:p>
          <w:p w14:paraId="0954ACAC" w14:textId="1874EE69" w:rsidR="00BF3D49" w:rsidRDefault="00BF3D49" w:rsidP="00A054F9">
            <w:pPr>
              <w:spacing w:line="360" w:lineRule="auto"/>
              <w:rPr>
                <w:bCs/>
                <w:szCs w:val="24"/>
              </w:rPr>
            </w:pPr>
            <w:proofErr w:type="spellStart"/>
            <w:r w:rsidRPr="00BF3D49">
              <w:rPr>
                <w:bCs/>
                <w:sz w:val="20"/>
              </w:rPr>
              <w:t>ifconfig</w:t>
            </w:r>
            <w:proofErr w:type="spellEnd"/>
            <w:r w:rsidRPr="00BF3D49">
              <w:rPr>
                <w:bCs/>
                <w:sz w:val="20"/>
              </w:rPr>
              <w:t xml:space="preserve"> | grep </w:t>
            </w:r>
            <w:proofErr w:type="spellStart"/>
            <w:r w:rsidRPr="00BF3D49">
              <w:rPr>
                <w:bCs/>
                <w:sz w:val="20"/>
              </w:rPr>
              <w:t>inet</w:t>
            </w:r>
            <w:proofErr w:type="spellEnd"/>
            <w:r w:rsidRPr="00BF3D49">
              <w:rPr>
                <w:bCs/>
                <w:sz w:val="20"/>
              </w:rPr>
              <w:t xml:space="preserve"> &gt; </w:t>
            </w:r>
            <w:r w:rsidRPr="00CA2DFD">
              <w:rPr>
                <w:bCs/>
                <w:sz w:val="20"/>
              </w:rPr>
              <w:t>/var/www/html/index.html</w:t>
            </w:r>
          </w:p>
        </w:tc>
      </w:tr>
    </w:tbl>
    <w:p w14:paraId="134D2791" w14:textId="77777777" w:rsidR="00B942DA" w:rsidRPr="00B942DA" w:rsidRDefault="00B942DA" w:rsidP="00B942DA">
      <w:pPr>
        <w:spacing w:line="480" w:lineRule="auto"/>
        <w:rPr>
          <w:bCs/>
          <w:szCs w:val="24"/>
        </w:rPr>
      </w:pPr>
    </w:p>
    <w:p w14:paraId="35A4CE96" w14:textId="69D45EFE" w:rsidR="00157143" w:rsidRDefault="00157143" w:rsidP="00990C9E">
      <w:pPr>
        <w:pStyle w:val="ListParagraph"/>
        <w:numPr>
          <w:ilvl w:val="0"/>
          <w:numId w:val="19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Launch the instance.</w:t>
      </w:r>
    </w:p>
    <w:p w14:paraId="63E8087E" w14:textId="77777777" w:rsidR="006E3FCA" w:rsidRPr="006E3FCA" w:rsidRDefault="002C4413" w:rsidP="00B942DA">
      <w:pPr>
        <w:pStyle w:val="ListParagraph"/>
        <w:numPr>
          <w:ilvl w:val="0"/>
          <w:numId w:val="19"/>
        </w:numPr>
        <w:spacing w:line="360" w:lineRule="auto"/>
        <w:rPr>
          <w:bCs/>
          <w:szCs w:val="24"/>
          <w:u w:val="single"/>
        </w:rPr>
      </w:pPr>
      <w:r w:rsidRPr="00873E22">
        <w:t>Enter the Public IP address of the instance</w:t>
      </w:r>
      <w:r w:rsidR="006E3FCA">
        <w:t xml:space="preserve"> </w:t>
      </w:r>
      <w:r w:rsidRPr="00873E22">
        <w:t xml:space="preserve">in your browser.  </w:t>
      </w:r>
    </w:p>
    <w:p w14:paraId="42E9233E" w14:textId="42FC0F48" w:rsidR="002C4413" w:rsidRPr="006E3FCA" w:rsidRDefault="002C4413" w:rsidP="00B942DA">
      <w:pPr>
        <w:pStyle w:val="ListParagraph"/>
        <w:numPr>
          <w:ilvl w:val="1"/>
          <w:numId w:val="19"/>
        </w:numPr>
        <w:spacing w:line="360" w:lineRule="auto"/>
        <w:rPr>
          <w:bCs/>
          <w:szCs w:val="24"/>
          <w:u w:val="single"/>
        </w:rPr>
      </w:pPr>
      <w:r w:rsidRPr="00873E22">
        <w:t>What should be displayed?</w:t>
      </w:r>
    </w:p>
    <w:p w14:paraId="58DEE059" w14:textId="281D32F4" w:rsidR="00330582" w:rsidRPr="00B942DA" w:rsidRDefault="006E3FCA" w:rsidP="00B942DA">
      <w:pPr>
        <w:pStyle w:val="ListParagraph"/>
        <w:numPr>
          <w:ilvl w:val="1"/>
          <w:numId w:val="19"/>
        </w:numPr>
        <w:spacing w:line="360" w:lineRule="auto"/>
        <w:rPr>
          <w:bCs/>
          <w:szCs w:val="24"/>
          <w:u w:val="single"/>
        </w:rPr>
      </w:pPr>
      <w:r>
        <w:t>What got displayed?</w:t>
      </w:r>
    </w:p>
    <w:p w14:paraId="04F9E5B5" w14:textId="09617F66" w:rsidR="003C4014" w:rsidRPr="002C4413" w:rsidRDefault="00330582" w:rsidP="002C4413">
      <w:pPr>
        <w:spacing w:line="480" w:lineRule="auto"/>
        <w:rPr>
          <w:bCs/>
          <w:szCs w:val="24"/>
          <w:u w:val="single"/>
        </w:rPr>
      </w:pPr>
      <w:r>
        <w:rPr>
          <w:bCs/>
          <w:szCs w:val="24"/>
          <w:u w:val="single"/>
        </w:rPr>
        <w:lastRenderedPageBreak/>
        <w:t xml:space="preserve">How To </w:t>
      </w:r>
      <w:r w:rsidR="003C4014" w:rsidRPr="002C4413">
        <w:rPr>
          <w:bCs/>
          <w:szCs w:val="24"/>
          <w:u w:val="single"/>
        </w:rPr>
        <w:t>Test Your Web Site</w:t>
      </w:r>
    </w:p>
    <w:p w14:paraId="5E35E2DD" w14:textId="3AAD36BF" w:rsidR="00CA3893" w:rsidRPr="00330582" w:rsidRDefault="003C4014" w:rsidP="00330582">
      <w:pPr>
        <w:pStyle w:val="ListParagraph"/>
        <w:numPr>
          <w:ilvl w:val="0"/>
          <w:numId w:val="21"/>
        </w:numPr>
        <w:spacing w:line="480" w:lineRule="auto"/>
        <w:ind w:left="360"/>
        <w:rPr>
          <w:bCs/>
          <w:szCs w:val="24"/>
        </w:rPr>
      </w:pPr>
      <w:r w:rsidRPr="003C4014">
        <w:rPr>
          <w:bCs/>
          <w:szCs w:val="24"/>
        </w:rPr>
        <w:t xml:space="preserve">Test </w:t>
      </w:r>
      <w:r w:rsidR="00CA3893">
        <w:rPr>
          <w:bCs/>
          <w:szCs w:val="24"/>
        </w:rPr>
        <w:t xml:space="preserve">your </w:t>
      </w:r>
      <w:r w:rsidRPr="003C4014">
        <w:rPr>
          <w:bCs/>
          <w:szCs w:val="24"/>
        </w:rPr>
        <w:t>web page by entering the Public IP address of the instance.  This web page displays metadata about the instance, specifically the Instance ID and the Public IP address.</w:t>
      </w:r>
    </w:p>
    <w:p w14:paraId="7349E90F" w14:textId="4BC8D4DE" w:rsidR="00CA3893" w:rsidRPr="002C080E" w:rsidRDefault="003C4014" w:rsidP="00CA3893">
      <w:pPr>
        <w:pStyle w:val="ListParagraph"/>
        <w:numPr>
          <w:ilvl w:val="0"/>
          <w:numId w:val="21"/>
        </w:numPr>
        <w:spacing w:line="480" w:lineRule="auto"/>
        <w:ind w:left="360"/>
        <w:rPr>
          <w:bCs/>
          <w:szCs w:val="24"/>
        </w:rPr>
      </w:pPr>
      <w:r w:rsidRPr="003C4014">
        <w:rPr>
          <w:bCs/>
          <w:szCs w:val="24"/>
        </w:rPr>
        <w:t xml:space="preserve">For more information on retrieving AWS Instance metadata and user data, see: </w:t>
      </w:r>
      <w:hyperlink r:id="rId13" w:history="1">
        <w:r w:rsidR="00CA3893" w:rsidRPr="004D0631">
          <w:rPr>
            <w:rStyle w:val="Hyperlink"/>
            <w:bCs/>
            <w:szCs w:val="24"/>
          </w:rPr>
          <w:t>http://docs.aws.amazon.com/AWSEC2/latest/UserGuide/ec2-instance-metadata.html</w:t>
        </w:r>
      </w:hyperlink>
    </w:p>
    <w:p w14:paraId="13396867" w14:textId="77777777" w:rsidR="003C4014" w:rsidRPr="003C4014" w:rsidRDefault="003C4014" w:rsidP="003C4014">
      <w:pPr>
        <w:pStyle w:val="ListParagraph"/>
        <w:numPr>
          <w:ilvl w:val="0"/>
          <w:numId w:val="21"/>
        </w:numPr>
        <w:ind w:left="360"/>
        <w:rPr>
          <w:bCs/>
          <w:szCs w:val="24"/>
        </w:rPr>
      </w:pPr>
      <w:r w:rsidRPr="003C4014">
        <w:rPr>
          <w:bCs/>
          <w:szCs w:val="24"/>
        </w:rPr>
        <w:t>Leave your Ubuntu instance running.</w:t>
      </w:r>
    </w:p>
    <w:p w14:paraId="1C67008D" w14:textId="77777777" w:rsidR="003C4014" w:rsidRDefault="003C4014" w:rsidP="003C4014">
      <w:pPr>
        <w:spacing w:line="480" w:lineRule="auto"/>
        <w:rPr>
          <w:bCs/>
          <w:szCs w:val="24"/>
        </w:rPr>
      </w:pPr>
    </w:p>
    <w:p w14:paraId="3C671914" w14:textId="77777777" w:rsidR="00B942DA" w:rsidRDefault="00B942DA" w:rsidP="003C4014">
      <w:pPr>
        <w:spacing w:line="480" w:lineRule="auto"/>
        <w:rPr>
          <w:bCs/>
          <w:szCs w:val="24"/>
        </w:rPr>
      </w:pPr>
    </w:p>
    <w:p w14:paraId="368CDF7D" w14:textId="77777777" w:rsidR="002F05ED" w:rsidRPr="002F05ED" w:rsidRDefault="007502F0" w:rsidP="00357A92">
      <w:pPr>
        <w:spacing w:line="480" w:lineRule="auto"/>
        <w:rPr>
          <w:bCs/>
          <w:szCs w:val="24"/>
          <w:u w:val="single"/>
        </w:rPr>
      </w:pPr>
      <w:r>
        <w:rPr>
          <w:bCs/>
          <w:szCs w:val="24"/>
          <w:u w:val="single"/>
        </w:rPr>
        <w:t>Clone</w:t>
      </w:r>
      <w:r w:rsidR="002F05ED">
        <w:rPr>
          <w:bCs/>
          <w:szCs w:val="24"/>
          <w:u w:val="single"/>
        </w:rPr>
        <w:t xml:space="preserve"> the Original AMI</w:t>
      </w:r>
    </w:p>
    <w:p w14:paraId="55669613" w14:textId="5EE3ABD7" w:rsidR="002B7088" w:rsidRPr="002B7088" w:rsidRDefault="00226839" w:rsidP="00226839">
      <w:pPr>
        <w:spacing w:line="480" w:lineRule="auto"/>
        <w:rPr>
          <w:bCs/>
          <w:szCs w:val="24"/>
        </w:rPr>
      </w:pPr>
      <w:r>
        <w:rPr>
          <w:bCs/>
          <w:szCs w:val="24"/>
        </w:rPr>
        <w:t>We</w:t>
      </w:r>
      <w:r w:rsidR="002B7088">
        <w:rPr>
          <w:bCs/>
          <w:szCs w:val="24"/>
        </w:rPr>
        <w:t xml:space="preserve"> are going to take a snapshot of </w:t>
      </w:r>
      <w:r w:rsidR="002A7812">
        <w:rPr>
          <w:bCs/>
          <w:szCs w:val="24"/>
        </w:rPr>
        <w:t>your</w:t>
      </w:r>
      <w:r w:rsidR="00E97304">
        <w:rPr>
          <w:bCs/>
          <w:szCs w:val="24"/>
        </w:rPr>
        <w:t xml:space="preserve"> instance </w:t>
      </w:r>
      <w:r w:rsidR="002A7812">
        <w:rPr>
          <w:bCs/>
          <w:szCs w:val="24"/>
        </w:rPr>
        <w:t>to prepare for the 2</w:t>
      </w:r>
      <w:r w:rsidR="002A7812" w:rsidRPr="002A7812">
        <w:rPr>
          <w:bCs/>
          <w:szCs w:val="24"/>
          <w:vertAlign w:val="superscript"/>
        </w:rPr>
        <w:t>nd</w:t>
      </w:r>
      <w:r w:rsidR="002A7812">
        <w:rPr>
          <w:bCs/>
          <w:szCs w:val="24"/>
        </w:rPr>
        <w:t xml:space="preserve"> instance</w:t>
      </w:r>
      <w:r w:rsidR="002B7088">
        <w:rPr>
          <w:bCs/>
          <w:szCs w:val="24"/>
        </w:rPr>
        <w:t xml:space="preserve">.  Make </w:t>
      </w:r>
      <w:r w:rsidR="00F546E4">
        <w:rPr>
          <w:bCs/>
          <w:szCs w:val="24"/>
        </w:rPr>
        <w:t>this instance</w:t>
      </w:r>
      <w:r w:rsidR="002B7088">
        <w:rPr>
          <w:bCs/>
          <w:szCs w:val="24"/>
        </w:rPr>
        <w:t xml:space="preserve"> is running.</w:t>
      </w:r>
    </w:p>
    <w:p w14:paraId="5F9C0C90" w14:textId="77777777" w:rsidR="002A7812" w:rsidRDefault="002A7812" w:rsidP="00A6544B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Go back to EC2 dashboard.</w:t>
      </w:r>
    </w:p>
    <w:p w14:paraId="5B9844AC" w14:textId="1B853056" w:rsidR="002F05ED" w:rsidRPr="00226839" w:rsidRDefault="002F05ED" w:rsidP="00A6544B">
      <w:pPr>
        <w:numPr>
          <w:ilvl w:val="0"/>
          <w:numId w:val="15"/>
        </w:numPr>
        <w:spacing w:line="480" w:lineRule="auto"/>
        <w:rPr>
          <w:bCs/>
          <w:szCs w:val="24"/>
        </w:rPr>
      </w:pPr>
      <w:r w:rsidRPr="002B7088">
        <w:rPr>
          <w:bCs/>
          <w:szCs w:val="24"/>
        </w:rPr>
        <w:t xml:space="preserve">Right click on the running instance and select </w:t>
      </w:r>
      <w:r w:rsidR="00E70808" w:rsidRPr="002B7088">
        <w:rPr>
          <w:b/>
          <w:bCs/>
          <w:szCs w:val="24"/>
        </w:rPr>
        <w:t xml:space="preserve">Image </w:t>
      </w:r>
      <w:r w:rsidR="00226839">
        <w:rPr>
          <w:b/>
          <w:bCs/>
          <w:szCs w:val="24"/>
        </w:rPr>
        <w:t xml:space="preserve">&amp; templates </w:t>
      </w:r>
      <w:r w:rsidR="00E70808" w:rsidRPr="002B7088">
        <w:rPr>
          <w:b/>
          <w:bCs/>
          <w:szCs w:val="24"/>
        </w:rPr>
        <w:t xml:space="preserve">-&gt; </w:t>
      </w:r>
      <w:r w:rsidRPr="002B7088">
        <w:rPr>
          <w:b/>
          <w:bCs/>
          <w:szCs w:val="24"/>
        </w:rPr>
        <w:t>Create Image.</w:t>
      </w:r>
    </w:p>
    <w:p w14:paraId="20620B40" w14:textId="6698C223" w:rsidR="00226839" w:rsidRPr="002B7088" w:rsidRDefault="00226839" w:rsidP="00CE453B">
      <w:pPr>
        <w:spacing w:line="480" w:lineRule="auto"/>
        <w:ind w:left="720"/>
        <w:rPr>
          <w:bCs/>
          <w:szCs w:val="24"/>
        </w:rPr>
      </w:pPr>
      <w:r w:rsidRPr="00226839">
        <w:rPr>
          <w:bCs/>
          <w:noProof/>
          <w:szCs w:val="24"/>
        </w:rPr>
        <w:drawing>
          <wp:inline distT="0" distB="0" distL="0" distR="0" wp14:anchorId="0D5CB8C5" wp14:editId="5811F1CC">
            <wp:extent cx="3877796" cy="3543946"/>
            <wp:effectExtent l="12700" t="12700" r="8890" b="1206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2596" cy="354833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B8F584B" w14:textId="0E99C258" w:rsidR="002F05ED" w:rsidRDefault="002D5F33" w:rsidP="002F05ED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lastRenderedPageBreak/>
        <w:t>Write down or record</w:t>
      </w:r>
      <w:r w:rsidR="002F05ED">
        <w:rPr>
          <w:bCs/>
          <w:szCs w:val="24"/>
        </w:rPr>
        <w:t xml:space="preserve"> the Instance ID</w:t>
      </w:r>
      <w:r w:rsidR="001841CE">
        <w:rPr>
          <w:bCs/>
          <w:szCs w:val="24"/>
        </w:rPr>
        <w:t>. A</w:t>
      </w:r>
      <w:r w:rsidR="002F05ED">
        <w:rPr>
          <w:bCs/>
          <w:szCs w:val="24"/>
        </w:rPr>
        <w:t>dd an image name that consists of the Key Name and the wo</w:t>
      </w:r>
      <w:r w:rsidR="00D93FFA">
        <w:rPr>
          <w:bCs/>
          <w:szCs w:val="24"/>
        </w:rPr>
        <w:t xml:space="preserve">rd “snapshot.” Example: </w:t>
      </w:r>
      <w:r w:rsidR="00CB4771" w:rsidRPr="00CB4771">
        <w:rPr>
          <w:bCs/>
          <w:color w:val="00B0F0"/>
          <w:szCs w:val="24"/>
        </w:rPr>
        <w:t>Linux-ELB-lab-snapshot</w:t>
      </w:r>
      <w:r w:rsidR="002F05ED">
        <w:rPr>
          <w:bCs/>
          <w:szCs w:val="24"/>
        </w:rPr>
        <w:t>.</w:t>
      </w:r>
    </w:p>
    <w:p w14:paraId="453B1EF8" w14:textId="219CAA9F" w:rsidR="00A34208" w:rsidRDefault="00A34208" w:rsidP="002F05ED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Click </w:t>
      </w:r>
      <w:r w:rsidR="00D75B29">
        <w:rPr>
          <w:bCs/>
          <w:szCs w:val="24"/>
        </w:rPr>
        <w:t>“</w:t>
      </w:r>
      <w:r>
        <w:rPr>
          <w:bCs/>
          <w:szCs w:val="24"/>
        </w:rPr>
        <w:t>Create Image</w:t>
      </w:r>
      <w:r w:rsidR="00D75B29">
        <w:rPr>
          <w:bCs/>
          <w:szCs w:val="24"/>
        </w:rPr>
        <w:t>”</w:t>
      </w:r>
      <w:r>
        <w:rPr>
          <w:bCs/>
          <w:szCs w:val="24"/>
        </w:rPr>
        <w:t>.</w:t>
      </w:r>
    </w:p>
    <w:p w14:paraId="633DA552" w14:textId="77777777" w:rsidR="00FC0D72" w:rsidRDefault="002F05ED" w:rsidP="002F05ED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If you click on Snapshots on the left side of your screen, you will not see any snapshots – at this time.  Instead, click on AMIs, under the Images area.  You will notice that your snapsh</w:t>
      </w:r>
      <w:r w:rsidR="00B3033D">
        <w:rPr>
          <w:bCs/>
          <w:szCs w:val="24"/>
        </w:rPr>
        <w:t xml:space="preserve">ot is being first built </w:t>
      </w:r>
      <w:r>
        <w:rPr>
          <w:bCs/>
          <w:szCs w:val="24"/>
        </w:rPr>
        <w:t xml:space="preserve">as an AMI image.  </w:t>
      </w:r>
    </w:p>
    <w:p w14:paraId="3B566C21" w14:textId="044CE315" w:rsidR="00FC0D72" w:rsidRDefault="00FC0D72" w:rsidP="00FC0D72">
      <w:pPr>
        <w:spacing w:line="480" w:lineRule="auto"/>
        <w:ind w:left="720"/>
        <w:rPr>
          <w:bCs/>
          <w:szCs w:val="24"/>
        </w:rPr>
      </w:pPr>
      <w:r>
        <w:rPr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617E9B" wp14:editId="013B53F9">
                <wp:simplePos x="0" y="0"/>
                <wp:positionH relativeFrom="column">
                  <wp:posOffset>5535007</wp:posOffset>
                </wp:positionH>
                <wp:positionV relativeFrom="paragraph">
                  <wp:posOffset>661545</wp:posOffset>
                </wp:positionV>
                <wp:extent cx="457200" cy="240384"/>
                <wp:effectExtent l="0" t="25400" r="38100" b="1397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240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30B0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435.85pt;margin-top:52.1pt;width:36pt;height:18.9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" strokecolor="#ed7d31 [3205]" strokeweight=".5pt">
                <v:stroke endarrow="block" joinstyle="miter"/>
              </v:shape>
            </w:pict>
          </mc:Fallback>
        </mc:AlternateContent>
      </w:r>
      <w:r>
        <w:rPr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A8E7E" wp14:editId="7453D894">
                <wp:simplePos x="0" y="0"/>
                <wp:positionH relativeFrom="column">
                  <wp:posOffset>1819373</wp:posOffset>
                </wp:positionH>
                <wp:positionV relativeFrom="paragraph">
                  <wp:posOffset>656734</wp:posOffset>
                </wp:positionV>
                <wp:extent cx="457200" cy="240384"/>
                <wp:effectExtent l="0" t="25400" r="38100" b="1397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240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83ACBC" id="Straight Arrow Connector 16" o:spid="_x0000_s1026" type="#_x0000_t32" style="position:absolute;margin-left:143.25pt;margin-top:51.7pt;width:36pt;height:18.9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" strokecolor="#ed7d31 [3205]" strokeweight=".5pt">
                <v:stroke endarrow="block" joinstyle="miter"/>
              </v:shape>
            </w:pict>
          </mc:Fallback>
        </mc:AlternateContent>
      </w:r>
      <w:r w:rsidRPr="00FC0D72">
        <w:rPr>
          <w:bCs/>
          <w:noProof/>
          <w:szCs w:val="24"/>
        </w:rPr>
        <w:drawing>
          <wp:inline distT="0" distB="0" distL="0" distR="0" wp14:anchorId="131691E6" wp14:editId="44FD5EE1">
            <wp:extent cx="5943600" cy="786765"/>
            <wp:effectExtent l="12700" t="12700" r="12700" b="13335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9651C96" w14:textId="29725EE5" w:rsidR="008C5E49" w:rsidRDefault="00D93FFA" w:rsidP="002F05ED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Ref</w:t>
      </w:r>
      <w:r w:rsidR="002F05ED">
        <w:rPr>
          <w:bCs/>
          <w:szCs w:val="24"/>
        </w:rPr>
        <w:t xml:space="preserve">resh this screen until the status changes from “pending” to “available.”  </w:t>
      </w:r>
      <w:r w:rsidR="007231D7">
        <w:rPr>
          <w:bCs/>
          <w:szCs w:val="24"/>
        </w:rPr>
        <w:t>Like this:</w:t>
      </w:r>
    </w:p>
    <w:p w14:paraId="2DC377FB" w14:textId="14B0531B" w:rsidR="007231D7" w:rsidRDefault="00880061" w:rsidP="007231D7">
      <w:pPr>
        <w:spacing w:line="480" w:lineRule="auto"/>
        <w:ind w:left="720"/>
        <w:rPr>
          <w:bCs/>
          <w:szCs w:val="24"/>
        </w:rPr>
      </w:pPr>
      <w:r>
        <w:rPr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81E265" wp14:editId="699244F7">
                <wp:simplePos x="0" y="0"/>
                <wp:positionH relativeFrom="column">
                  <wp:posOffset>5299232</wp:posOffset>
                </wp:positionH>
                <wp:positionV relativeFrom="paragraph">
                  <wp:posOffset>680779</wp:posOffset>
                </wp:positionV>
                <wp:extent cx="457200" cy="240384"/>
                <wp:effectExtent l="0" t="25400" r="38100" b="1397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240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B7C4A" id="Straight Arrow Connector 19" o:spid="_x0000_s1026" type="#_x0000_t32" style="position:absolute;margin-left:417.25pt;margin-top:53.6pt;width:36pt;height:18.9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" strokecolor="#ed7d31 [3205]" strokeweight=".5pt">
                <v:stroke endarrow="block" joinstyle="miter"/>
              </v:shape>
            </w:pict>
          </mc:Fallback>
        </mc:AlternateContent>
      </w:r>
      <w:r w:rsidRPr="00880061">
        <w:rPr>
          <w:bCs/>
          <w:noProof/>
          <w:szCs w:val="24"/>
        </w:rPr>
        <w:drawing>
          <wp:inline distT="0" distB="0" distL="0" distR="0" wp14:anchorId="48013021" wp14:editId="404A360A">
            <wp:extent cx="5943600" cy="768985"/>
            <wp:effectExtent l="12700" t="12700" r="12700" b="18415"/>
            <wp:docPr id="18" name="Picture 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81FF553" w14:textId="10EB94FA" w:rsidR="002F05ED" w:rsidRDefault="002F05ED" w:rsidP="002F05ED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Now, go back to the Snapshots tab.   You have now cloned your original image.</w:t>
      </w:r>
    </w:p>
    <w:p w14:paraId="38BEFF15" w14:textId="30BCD685" w:rsidR="00465225" w:rsidRDefault="00A621F6" w:rsidP="00465225">
      <w:pPr>
        <w:spacing w:line="480" w:lineRule="auto"/>
        <w:ind w:left="720"/>
        <w:rPr>
          <w:bCs/>
          <w:szCs w:val="24"/>
        </w:rPr>
      </w:pPr>
      <w:r w:rsidRPr="00A621F6">
        <w:rPr>
          <w:bCs/>
          <w:noProof/>
          <w:szCs w:val="24"/>
        </w:rPr>
        <w:drawing>
          <wp:inline distT="0" distB="0" distL="0" distR="0" wp14:anchorId="577E70BA" wp14:editId="39A22A06">
            <wp:extent cx="5038627" cy="896294"/>
            <wp:effectExtent l="12700" t="12700" r="16510" b="18415"/>
            <wp:docPr id="20" name="Picture 20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application, Team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9270" cy="90174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F98DC0E" w14:textId="5CE56425" w:rsidR="00895E55" w:rsidRDefault="006342CE" w:rsidP="006342CE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Go back to</w:t>
      </w:r>
      <w:r w:rsidR="00A34208">
        <w:rPr>
          <w:bCs/>
          <w:szCs w:val="24"/>
        </w:rPr>
        <w:t xml:space="preserve"> the AMI image screen. Select</w:t>
      </w:r>
      <w:r>
        <w:rPr>
          <w:bCs/>
          <w:szCs w:val="24"/>
        </w:rPr>
        <w:t xml:space="preserve"> the snapshot </w:t>
      </w:r>
      <w:r w:rsidR="00A34208">
        <w:rPr>
          <w:bCs/>
          <w:szCs w:val="24"/>
        </w:rPr>
        <w:t xml:space="preserve">of the new </w:t>
      </w:r>
      <w:r>
        <w:rPr>
          <w:bCs/>
          <w:szCs w:val="24"/>
        </w:rPr>
        <w:t xml:space="preserve">AMI, right click and </w:t>
      </w:r>
      <w:r w:rsidR="00895E55">
        <w:rPr>
          <w:bCs/>
          <w:szCs w:val="24"/>
        </w:rPr>
        <w:t xml:space="preserve">choose </w:t>
      </w:r>
      <w:r w:rsidRPr="008A78F2">
        <w:rPr>
          <w:b/>
          <w:bCs/>
          <w:szCs w:val="24"/>
        </w:rPr>
        <w:t>Launch</w:t>
      </w:r>
      <w:r w:rsidR="00895E55">
        <w:rPr>
          <w:b/>
          <w:bCs/>
          <w:szCs w:val="24"/>
        </w:rPr>
        <w:t xml:space="preserve"> instance from AMI</w:t>
      </w:r>
      <w:r>
        <w:rPr>
          <w:bCs/>
          <w:szCs w:val="24"/>
        </w:rPr>
        <w:t xml:space="preserve">.  </w:t>
      </w:r>
    </w:p>
    <w:p w14:paraId="16C9C6F3" w14:textId="1CACC6BC" w:rsidR="00895E55" w:rsidRDefault="00895E55" w:rsidP="00895E55">
      <w:pPr>
        <w:spacing w:line="480" w:lineRule="auto"/>
        <w:ind w:left="720"/>
        <w:rPr>
          <w:bCs/>
          <w:szCs w:val="24"/>
        </w:rPr>
      </w:pPr>
      <w:r w:rsidRPr="00895E55">
        <w:rPr>
          <w:bCs/>
          <w:noProof/>
          <w:szCs w:val="24"/>
        </w:rPr>
        <w:lastRenderedPageBreak/>
        <w:drawing>
          <wp:inline distT="0" distB="0" distL="0" distR="0" wp14:anchorId="2B50E66D" wp14:editId="19FC9352">
            <wp:extent cx="4557860" cy="1982377"/>
            <wp:effectExtent l="12700" t="12700" r="14605" b="12065"/>
            <wp:docPr id="22" name="Picture 2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8002" cy="198678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124B51C" w14:textId="77777777" w:rsidR="00893830" w:rsidRDefault="00893830" w:rsidP="00893830">
      <w:pPr>
        <w:pStyle w:val="ListParagraph"/>
        <w:spacing w:line="480" w:lineRule="auto"/>
        <w:rPr>
          <w:bCs/>
          <w:szCs w:val="24"/>
        </w:rPr>
      </w:pPr>
    </w:p>
    <w:p w14:paraId="19C683C7" w14:textId="7844B5C8" w:rsidR="00893830" w:rsidRPr="00893830" w:rsidRDefault="00893830" w:rsidP="00893830">
      <w:pPr>
        <w:pStyle w:val="ListParagraph"/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Type in a name for your instance, such as </w:t>
      </w:r>
      <w:r>
        <w:rPr>
          <w:bCs/>
          <w:color w:val="00B0F0"/>
          <w:szCs w:val="24"/>
        </w:rPr>
        <w:t>my</w:t>
      </w:r>
      <w:r w:rsidRPr="005068CA">
        <w:rPr>
          <w:bCs/>
          <w:color w:val="00B0F0"/>
          <w:szCs w:val="24"/>
        </w:rPr>
        <w:t>-</w:t>
      </w:r>
      <w:r>
        <w:rPr>
          <w:bCs/>
          <w:color w:val="00B0F0"/>
          <w:szCs w:val="24"/>
        </w:rPr>
        <w:t>app</w:t>
      </w:r>
      <w:r w:rsidRPr="005068CA">
        <w:rPr>
          <w:bCs/>
          <w:color w:val="00B0F0"/>
          <w:szCs w:val="24"/>
        </w:rPr>
        <w:t>-</w:t>
      </w:r>
      <w:r>
        <w:rPr>
          <w:bCs/>
          <w:color w:val="00B0F0"/>
          <w:szCs w:val="24"/>
        </w:rPr>
        <w:t>instance2</w:t>
      </w:r>
    </w:p>
    <w:p w14:paraId="7EFEA5DA" w14:textId="24316C72" w:rsidR="00893830" w:rsidRDefault="00893830" w:rsidP="00893830">
      <w:pPr>
        <w:pStyle w:val="ListParagraph"/>
        <w:spacing w:line="480" w:lineRule="auto"/>
        <w:rPr>
          <w:bCs/>
          <w:szCs w:val="24"/>
        </w:rPr>
      </w:pPr>
      <w:r w:rsidRPr="00893830">
        <w:rPr>
          <w:bCs/>
          <w:noProof/>
          <w:szCs w:val="24"/>
        </w:rPr>
        <w:drawing>
          <wp:inline distT="0" distB="0" distL="0" distR="0" wp14:anchorId="171A0BDC" wp14:editId="272477B3">
            <wp:extent cx="4407031" cy="1882876"/>
            <wp:effectExtent l="12700" t="12700" r="12700" b="9525"/>
            <wp:docPr id="23" name="Picture 2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6387" cy="188687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7FDC968" w14:textId="1AB6C457" w:rsidR="00C91B50" w:rsidRDefault="00C91B50" w:rsidP="006342CE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In the “Application and OS” section, you should see your own snapshot is chosen.</w:t>
      </w:r>
    </w:p>
    <w:p w14:paraId="04D4592D" w14:textId="76F92238" w:rsidR="00C91B50" w:rsidRDefault="00C91B50" w:rsidP="00C91B50">
      <w:pPr>
        <w:spacing w:line="480" w:lineRule="auto"/>
        <w:ind w:left="720"/>
        <w:rPr>
          <w:bCs/>
          <w:szCs w:val="24"/>
        </w:rPr>
      </w:pPr>
      <w:r w:rsidRPr="00C91B50">
        <w:rPr>
          <w:bCs/>
          <w:noProof/>
          <w:szCs w:val="24"/>
        </w:rPr>
        <w:drawing>
          <wp:inline distT="0" distB="0" distL="0" distR="0" wp14:anchorId="4EA2BFD2" wp14:editId="6C4F05E8">
            <wp:extent cx="3987538" cy="2689032"/>
            <wp:effectExtent l="12700" t="12700" r="13335" b="16510"/>
            <wp:docPr id="24" name="Picture 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3635" cy="269314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61D4A76" w14:textId="77777777" w:rsidR="00C91B50" w:rsidRDefault="00C91B50" w:rsidP="00C91B50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S</w:t>
      </w:r>
      <w:r w:rsidR="00E02FD4">
        <w:rPr>
          <w:bCs/>
          <w:szCs w:val="24"/>
        </w:rPr>
        <w:t>elect</w:t>
      </w:r>
      <w:r w:rsidR="006342CE">
        <w:rPr>
          <w:bCs/>
          <w:szCs w:val="24"/>
        </w:rPr>
        <w:t xml:space="preserve"> </w:t>
      </w:r>
      <w:r>
        <w:rPr>
          <w:bCs/>
          <w:szCs w:val="24"/>
        </w:rPr>
        <w:t>the same</w:t>
      </w:r>
      <w:r w:rsidR="006342CE">
        <w:rPr>
          <w:bCs/>
          <w:szCs w:val="24"/>
        </w:rPr>
        <w:t xml:space="preserve"> Key Pair</w:t>
      </w:r>
      <w:r>
        <w:rPr>
          <w:bCs/>
          <w:szCs w:val="24"/>
        </w:rPr>
        <w:t xml:space="preserve"> as the first instance</w:t>
      </w:r>
      <w:r w:rsidR="006342CE">
        <w:rPr>
          <w:bCs/>
          <w:szCs w:val="24"/>
        </w:rPr>
        <w:t xml:space="preserve">. </w:t>
      </w:r>
    </w:p>
    <w:p w14:paraId="74B88BE7" w14:textId="576502C5" w:rsidR="00FC6D9E" w:rsidRPr="00C91B50" w:rsidRDefault="00FC6D9E" w:rsidP="00C91B50">
      <w:pPr>
        <w:numPr>
          <w:ilvl w:val="0"/>
          <w:numId w:val="15"/>
        </w:numPr>
        <w:spacing w:line="480" w:lineRule="auto"/>
        <w:rPr>
          <w:bCs/>
          <w:szCs w:val="24"/>
        </w:rPr>
      </w:pPr>
      <w:r w:rsidRPr="00C91B50">
        <w:rPr>
          <w:bCs/>
          <w:szCs w:val="24"/>
        </w:rPr>
        <w:lastRenderedPageBreak/>
        <w:t>Use the same Security Group as you used for the first instance</w:t>
      </w:r>
      <w:r w:rsidR="0069382A">
        <w:rPr>
          <w:bCs/>
          <w:szCs w:val="24"/>
        </w:rPr>
        <w:t>, or create another one wit same settings</w:t>
      </w:r>
    </w:p>
    <w:p w14:paraId="3C5896E2" w14:textId="4BFE33ED" w:rsidR="00163972" w:rsidRDefault="00012F51" w:rsidP="002F05ED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Go back to your EC2 Dashboard, m</w:t>
      </w:r>
      <w:r w:rsidR="00465764">
        <w:rPr>
          <w:bCs/>
          <w:szCs w:val="24"/>
        </w:rPr>
        <w:t>ake a screenshot, and the</w:t>
      </w:r>
      <w:r>
        <w:rPr>
          <w:bCs/>
          <w:szCs w:val="24"/>
        </w:rPr>
        <w:t>n</w:t>
      </w:r>
      <w:r w:rsidR="00465764">
        <w:rPr>
          <w:bCs/>
          <w:szCs w:val="24"/>
        </w:rPr>
        <w:t xml:space="preserve"> paste it below</w:t>
      </w:r>
      <w:r w:rsidR="00163972">
        <w:rPr>
          <w:bCs/>
          <w:szCs w:val="24"/>
        </w:rPr>
        <w:t xml:space="preserve"> </w:t>
      </w:r>
    </w:p>
    <w:p w14:paraId="39FDE19F" w14:textId="3EEC41C4" w:rsidR="00465764" w:rsidRDefault="00163972" w:rsidP="00163972">
      <w:pPr>
        <w:spacing w:line="480" w:lineRule="auto"/>
        <w:ind w:left="720"/>
        <w:rPr>
          <w:bCs/>
          <w:szCs w:val="24"/>
        </w:rPr>
      </w:pPr>
      <w:r>
        <w:rPr>
          <w:bCs/>
          <w:szCs w:val="24"/>
        </w:rPr>
        <w:t xml:space="preserve">Make sure to show </w:t>
      </w:r>
      <w:r w:rsidR="00FC6D7C">
        <w:rPr>
          <w:bCs/>
          <w:szCs w:val="24"/>
        </w:rPr>
        <w:t>both of your</w:t>
      </w:r>
      <w:r>
        <w:rPr>
          <w:bCs/>
          <w:szCs w:val="24"/>
        </w:rPr>
        <w:t xml:space="preserve"> instances are running.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65764" w14:paraId="2AB4F4F8" w14:textId="77777777" w:rsidTr="00465764">
        <w:tc>
          <w:tcPr>
            <w:tcW w:w="9350" w:type="dxa"/>
          </w:tcPr>
          <w:p w14:paraId="0D351835" w14:textId="77777777" w:rsidR="00465764" w:rsidRDefault="00465764" w:rsidP="00465764">
            <w:pPr>
              <w:spacing w:line="480" w:lineRule="auto"/>
              <w:rPr>
                <w:bCs/>
                <w:szCs w:val="24"/>
              </w:rPr>
            </w:pPr>
          </w:p>
          <w:p w14:paraId="6E2C0B28" w14:textId="721AE7A2" w:rsidR="00012F51" w:rsidRDefault="00012F51" w:rsidP="00465764">
            <w:pPr>
              <w:spacing w:line="480" w:lineRule="auto"/>
              <w:rPr>
                <w:bCs/>
                <w:szCs w:val="24"/>
              </w:rPr>
            </w:pPr>
          </w:p>
        </w:tc>
      </w:tr>
    </w:tbl>
    <w:p w14:paraId="5AF6FC0D" w14:textId="77777777" w:rsidR="00465764" w:rsidRDefault="00465764" w:rsidP="00465764">
      <w:pPr>
        <w:spacing w:line="480" w:lineRule="auto"/>
        <w:ind w:left="720"/>
        <w:rPr>
          <w:bCs/>
          <w:szCs w:val="24"/>
        </w:rPr>
      </w:pPr>
    </w:p>
    <w:p w14:paraId="7EDCC50B" w14:textId="4FD03ED6" w:rsidR="00F4013A" w:rsidRDefault="005E52D6" w:rsidP="002F05ED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Enter the IP address of you</w:t>
      </w:r>
      <w:r w:rsidR="004B1146">
        <w:rPr>
          <w:bCs/>
          <w:szCs w:val="24"/>
        </w:rPr>
        <w:t>r</w:t>
      </w:r>
      <w:r>
        <w:rPr>
          <w:bCs/>
          <w:szCs w:val="24"/>
        </w:rPr>
        <w:t xml:space="preserve"> new instance</w:t>
      </w:r>
      <w:r w:rsidR="00940538">
        <w:rPr>
          <w:bCs/>
          <w:szCs w:val="24"/>
        </w:rPr>
        <w:t>. It should d</w:t>
      </w:r>
      <w:r w:rsidR="007D2717">
        <w:rPr>
          <w:bCs/>
          <w:szCs w:val="24"/>
        </w:rPr>
        <w:t>isplay the Instance ID and Public</w:t>
      </w:r>
      <w:r w:rsidR="00940538">
        <w:rPr>
          <w:bCs/>
          <w:szCs w:val="24"/>
        </w:rPr>
        <w:t xml:space="preserve"> IP address of the instance.</w:t>
      </w:r>
    </w:p>
    <w:p w14:paraId="7680280F" w14:textId="6D3878A8" w:rsidR="00F4013A" w:rsidRDefault="00C97E14" w:rsidP="00C97E14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Do not create the load balancer unless </w:t>
      </w:r>
      <w:r w:rsidR="008905B9">
        <w:rPr>
          <w:bCs/>
          <w:szCs w:val="24"/>
        </w:rPr>
        <w:t>website</w:t>
      </w:r>
      <w:r w:rsidR="007D2717">
        <w:rPr>
          <w:bCs/>
          <w:szCs w:val="24"/>
        </w:rPr>
        <w:t xml:space="preserve"> program</w:t>
      </w:r>
      <w:r>
        <w:rPr>
          <w:bCs/>
          <w:szCs w:val="24"/>
        </w:rPr>
        <w:t xml:space="preserve"> work</w:t>
      </w:r>
      <w:r w:rsidR="007D2717">
        <w:rPr>
          <w:bCs/>
          <w:szCs w:val="24"/>
        </w:rPr>
        <w:t>s</w:t>
      </w:r>
      <w:r>
        <w:rPr>
          <w:bCs/>
          <w:szCs w:val="24"/>
        </w:rPr>
        <w:t xml:space="preserve"> on the second instance</w:t>
      </w:r>
      <w:r w:rsidR="00B3033D">
        <w:rPr>
          <w:bCs/>
          <w:szCs w:val="24"/>
        </w:rPr>
        <w:t>!</w:t>
      </w:r>
      <w:r w:rsidR="005A0963">
        <w:rPr>
          <w:bCs/>
          <w:szCs w:val="24"/>
        </w:rPr>
        <w:t xml:space="preserve"> (</w:t>
      </w:r>
      <w:r w:rsidR="008C4D07">
        <w:rPr>
          <w:bCs/>
          <w:szCs w:val="24"/>
        </w:rPr>
        <w:t xml:space="preserve">Did you remember to open port 80 </w:t>
      </w:r>
      <w:r w:rsidR="005A0963">
        <w:rPr>
          <w:bCs/>
          <w:szCs w:val="24"/>
        </w:rPr>
        <w:t xml:space="preserve">HTTP </w:t>
      </w:r>
      <w:r w:rsidR="008C4D07">
        <w:rPr>
          <w:bCs/>
          <w:szCs w:val="24"/>
        </w:rPr>
        <w:t>on the secur</w:t>
      </w:r>
      <w:r w:rsidR="005A0963">
        <w:rPr>
          <w:bCs/>
          <w:szCs w:val="24"/>
        </w:rPr>
        <w:t>ity group for the new instance?)</w:t>
      </w:r>
    </w:p>
    <w:p w14:paraId="0261C846" w14:textId="2B1C4BEF" w:rsidR="007C0D2C" w:rsidRPr="007C0D2C" w:rsidRDefault="005A0963" w:rsidP="007C0D2C">
      <w:pPr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Write in the Instance ID and Public IP address for each instance: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402"/>
        <w:gridCol w:w="3826"/>
      </w:tblGrid>
      <w:tr w:rsidR="007C0D2C" w14:paraId="3196B3AD" w14:textId="77777777" w:rsidTr="007C0D2C">
        <w:tc>
          <w:tcPr>
            <w:tcW w:w="2122" w:type="dxa"/>
          </w:tcPr>
          <w:p w14:paraId="66165F81" w14:textId="77777777" w:rsidR="007C0D2C" w:rsidRDefault="007C0D2C" w:rsidP="007C0D2C">
            <w:pPr>
              <w:spacing w:line="480" w:lineRule="auto"/>
              <w:rPr>
                <w:bCs/>
                <w:szCs w:val="24"/>
              </w:rPr>
            </w:pPr>
          </w:p>
        </w:tc>
        <w:tc>
          <w:tcPr>
            <w:tcW w:w="3402" w:type="dxa"/>
          </w:tcPr>
          <w:p w14:paraId="035ABC59" w14:textId="79F58847" w:rsidR="007C0D2C" w:rsidRDefault="007C0D2C" w:rsidP="007C0D2C">
            <w:pPr>
              <w:spacing w:line="480" w:lineRule="auto"/>
              <w:rPr>
                <w:bCs/>
                <w:szCs w:val="24"/>
              </w:rPr>
            </w:pPr>
            <w:r>
              <w:rPr>
                <w:bCs/>
                <w:szCs w:val="24"/>
              </w:rPr>
              <w:t>Instance #1</w:t>
            </w:r>
          </w:p>
        </w:tc>
        <w:tc>
          <w:tcPr>
            <w:tcW w:w="3826" w:type="dxa"/>
          </w:tcPr>
          <w:p w14:paraId="4AF845B3" w14:textId="1860DA41" w:rsidR="007C0D2C" w:rsidRDefault="007C0D2C" w:rsidP="007C0D2C">
            <w:pPr>
              <w:spacing w:line="480" w:lineRule="auto"/>
              <w:rPr>
                <w:bCs/>
                <w:szCs w:val="24"/>
              </w:rPr>
            </w:pPr>
            <w:r>
              <w:rPr>
                <w:bCs/>
                <w:szCs w:val="24"/>
              </w:rPr>
              <w:t>Instance #2 (Cloned instance)</w:t>
            </w:r>
          </w:p>
        </w:tc>
      </w:tr>
      <w:tr w:rsidR="007C0D2C" w14:paraId="381A18B4" w14:textId="77777777" w:rsidTr="007C0D2C">
        <w:tc>
          <w:tcPr>
            <w:tcW w:w="2122" w:type="dxa"/>
          </w:tcPr>
          <w:p w14:paraId="7D77D0E8" w14:textId="575EE5CC" w:rsidR="007C0D2C" w:rsidRDefault="007C0D2C" w:rsidP="007C0D2C">
            <w:pPr>
              <w:spacing w:line="480" w:lineRule="auto"/>
              <w:rPr>
                <w:bCs/>
                <w:szCs w:val="24"/>
              </w:rPr>
            </w:pPr>
            <w:r>
              <w:rPr>
                <w:bCs/>
                <w:szCs w:val="24"/>
              </w:rPr>
              <w:t>Instance ID</w:t>
            </w:r>
          </w:p>
        </w:tc>
        <w:tc>
          <w:tcPr>
            <w:tcW w:w="3402" w:type="dxa"/>
          </w:tcPr>
          <w:p w14:paraId="7896450C" w14:textId="77777777" w:rsidR="007C0D2C" w:rsidRDefault="007C0D2C" w:rsidP="007C0D2C">
            <w:pPr>
              <w:spacing w:line="480" w:lineRule="auto"/>
              <w:rPr>
                <w:bCs/>
                <w:szCs w:val="24"/>
              </w:rPr>
            </w:pPr>
          </w:p>
        </w:tc>
        <w:tc>
          <w:tcPr>
            <w:tcW w:w="3826" w:type="dxa"/>
          </w:tcPr>
          <w:p w14:paraId="37E3C570" w14:textId="77777777" w:rsidR="007C0D2C" w:rsidRDefault="007C0D2C" w:rsidP="007C0D2C">
            <w:pPr>
              <w:spacing w:line="480" w:lineRule="auto"/>
              <w:rPr>
                <w:bCs/>
                <w:szCs w:val="24"/>
              </w:rPr>
            </w:pPr>
          </w:p>
        </w:tc>
      </w:tr>
      <w:tr w:rsidR="007C0D2C" w14:paraId="0FE682D1" w14:textId="77777777" w:rsidTr="007C0D2C">
        <w:tc>
          <w:tcPr>
            <w:tcW w:w="2122" w:type="dxa"/>
          </w:tcPr>
          <w:p w14:paraId="5C328203" w14:textId="71EA1350" w:rsidR="007C0D2C" w:rsidRDefault="007C0D2C" w:rsidP="007C0D2C">
            <w:pPr>
              <w:spacing w:line="480" w:lineRule="auto"/>
              <w:rPr>
                <w:bCs/>
                <w:szCs w:val="24"/>
              </w:rPr>
            </w:pPr>
            <w:r>
              <w:rPr>
                <w:bCs/>
                <w:szCs w:val="24"/>
              </w:rPr>
              <w:t>Public IP address</w:t>
            </w:r>
          </w:p>
        </w:tc>
        <w:tc>
          <w:tcPr>
            <w:tcW w:w="3402" w:type="dxa"/>
          </w:tcPr>
          <w:p w14:paraId="18B29804" w14:textId="77777777" w:rsidR="007C0D2C" w:rsidRDefault="007C0D2C" w:rsidP="007C0D2C">
            <w:pPr>
              <w:spacing w:line="480" w:lineRule="auto"/>
              <w:rPr>
                <w:bCs/>
                <w:szCs w:val="24"/>
              </w:rPr>
            </w:pPr>
          </w:p>
        </w:tc>
        <w:tc>
          <w:tcPr>
            <w:tcW w:w="3826" w:type="dxa"/>
          </w:tcPr>
          <w:p w14:paraId="167E8CA6" w14:textId="77777777" w:rsidR="007C0D2C" w:rsidRDefault="007C0D2C" w:rsidP="007C0D2C">
            <w:pPr>
              <w:spacing w:line="480" w:lineRule="auto"/>
              <w:rPr>
                <w:bCs/>
                <w:szCs w:val="24"/>
              </w:rPr>
            </w:pPr>
          </w:p>
        </w:tc>
      </w:tr>
      <w:tr w:rsidR="000457C5" w14:paraId="2BF8703B" w14:textId="77777777" w:rsidTr="007C0D2C">
        <w:tc>
          <w:tcPr>
            <w:tcW w:w="2122" w:type="dxa"/>
          </w:tcPr>
          <w:p w14:paraId="462F473F" w14:textId="05DDD579" w:rsidR="000457C5" w:rsidRDefault="000457C5" w:rsidP="007C0D2C">
            <w:pPr>
              <w:spacing w:line="480" w:lineRule="auto"/>
              <w:rPr>
                <w:bCs/>
                <w:szCs w:val="24"/>
              </w:rPr>
            </w:pPr>
            <w:r>
              <w:rPr>
                <w:bCs/>
                <w:szCs w:val="24"/>
              </w:rPr>
              <w:t>Private IP address</w:t>
            </w:r>
          </w:p>
        </w:tc>
        <w:tc>
          <w:tcPr>
            <w:tcW w:w="3402" w:type="dxa"/>
          </w:tcPr>
          <w:p w14:paraId="1ECD19A0" w14:textId="77777777" w:rsidR="000457C5" w:rsidRDefault="000457C5" w:rsidP="007C0D2C">
            <w:pPr>
              <w:spacing w:line="480" w:lineRule="auto"/>
              <w:rPr>
                <w:bCs/>
                <w:szCs w:val="24"/>
              </w:rPr>
            </w:pPr>
          </w:p>
        </w:tc>
        <w:tc>
          <w:tcPr>
            <w:tcW w:w="3826" w:type="dxa"/>
          </w:tcPr>
          <w:p w14:paraId="3D5CCB85" w14:textId="77777777" w:rsidR="000457C5" w:rsidRDefault="000457C5" w:rsidP="007C0D2C">
            <w:pPr>
              <w:spacing w:line="480" w:lineRule="auto"/>
              <w:rPr>
                <w:bCs/>
                <w:szCs w:val="24"/>
              </w:rPr>
            </w:pPr>
          </w:p>
        </w:tc>
      </w:tr>
    </w:tbl>
    <w:p w14:paraId="6A5F7158" w14:textId="2B267DF4" w:rsidR="00BB09D9" w:rsidRDefault="00BB09D9" w:rsidP="007C0D2C">
      <w:pPr>
        <w:spacing w:line="480" w:lineRule="auto"/>
        <w:rPr>
          <w:bCs/>
          <w:szCs w:val="24"/>
        </w:rPr>
      </w:pPr>
    </w:p>
    <w:p w14:paraId="48B75B87" w14:textId="77777777" w:rsidR="00085672" w:rsidRDefault="00085672" w:rsidP="00085672">
      <w:pPr>
        <w:pStyle w:val="ListParagraph"/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You should see your two instances showing the same page. </w:t>
      </w:r>
    </w:p>
    <w:p w14:paraId="1F13D6D0" w14:textId="77777777" w:rsidR="00085672" w:rsidRDefault="00085672" w:rsidP="00085672">
      <w:pPr>
        <w:pStyle w:val="ListParagraph"/>
        <w:numPr>
          <w:ilvl w:val="0"/>
          <w:numId w:val="15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You need to SSH into your second instance to rerun:</w:t>
      </w:r>
    </w:p>
    <w:p w14:paraId="7EA1BE5F" w14:textId="2A872E9C" w:rsidR="00085672" w:rsidRDefault="00085672" w:rsidP="00085672">
      <w:pPr>
        <w:pStyle w:val="ListParagraph"/>
        <w:spacing w:line="480" w:lineRule="auto"/>
        <w:rPr>
          <w:bCs/>
          <w:color w:val="0070C0"/>
          <w:sz w:val="20"/>
        </w:rPr>
      </w:pPr>
      <w:proofErr w:type="spellStart"/>
      <w:r w:rsidRPr="00085672">
        <w:rPr>
          <w:bCs/>
          <w:color w:val="0070C0"/>
          <w:sz w:val="20"/>
        </w:rPr>
        <w:t>ifconfig</w:t>
      </w:r>
      <w:proofErr w:type="spellEnd"/>
      <w:r w:rsidRPr="00085672">
        <w:rPr>
          <w:bCs/>
          <w:color w:val="0070C0"/>
          <w:sz w:val="20"/>
        </w:rPr>
        <w:t xml:space="preserve"> | grep </w:t>
      </w:r>
      <w:proofErr w:type="spellStart"/>
      <w:r w:rsidRPr="00085672">
        <w:rPr>
          <w:bCs/>
          <w:color w:val="0070C0"/>
          <w:sz w:val="20"/>
        </w:rPr>
        <w:t>inet</w:t>
      </w:r>
      <w:proofErr w:type="spellEnd"/>
      <w:r w:rsidRPr="00085672">
        <w:rPr>
          <w:bCs/>
          <w:color w:val="0070C0"/>
          <w:sz w:val="20"/>
        </w:rPr>
        <w:t xml:space="preserve"> &gt; /var/www/html/index.html</w:t>
      </w:r>
    </w:p>
    <w:p w14:paraId="00BDA176" w14:textId="1AA3BF8E" w:rsidR="00085672" w:rsidRDefault="00085672" w:rsidP="00085672">
      <w:pPr>
        <w:pStyle w:val="ListParagraph"/>
        <w:numPr>
          <w:ilvl w:val="0"/>
          <w:numId w:val="15"/>
        </w:numPr>
        <w:spacing w:line="480" w:lineRule="auto"/>
        <w:rPr>
          <w:b/>
          <w:color w:val="EE0000"/>
          <w:sz w:val="20"/>
          <w:u w:val="single"/>
        </w:rPr>
      </w:pPr>
      <w:r w:rsidRPr="00085672">
        <w:rPr>
          <w:b/>
          <w:color w:val="EE0000"/>
          <w:sz w:val="20"/>
          <w:u w:val="single"/>
        </w:rPr>
        <w:t>Double check and make sure that your two instances are showing different pages, before moving on.</w:t>
      </w:r>
    </w:p>
    <w:p w14:paraId="008D82EF" w14:textId="77E94E28" w:rsidR="00085672" w:rsidRPr="00085672" w:rsidRDefault="00085672" w:rsidP="00085672">
      <w:pPr>
        <w:pStyle w:val="ListParagraph"/>
        <w:spacing w:line="480" w:lineRule="auto"/>
        <w:rPr>
          <w:b/>
          <w:color w:val="EE0000"/>
          <w:szCs w:val="24"/>
          <w:u w:val="single"/>
        </w:rPr>
      </w:pPr>
      <w:r w:rsidRPr="00B942DA">
        <w:rPr>
          <w:bCs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1E715B3A" wp14:editId="1E80CB34">
            <wp:simplePos x="0" y="0"/>
            <wp:positionH relativeFrom="column">
              <wp:posOffset>2894965</wp:posOffset>
            </wp:positionH>
            <wp:positionV relativeFrom="paragraph">
              <wp:posOffset>267959</wp:posOffset>
            </wp:positionV>
            <wp:extent cx="2321660" cy="853944"/>
            <wp:effectExtent l="0" t="0" r="2540" b="0"/>
            <wp:wrapThrough wrapText="bothSides">
              <wp:wrapPolygon edited="0">
                <wp:start x="0" y="0"/>
                <wp:lineTo x="0" y="21214"/>
                <wp:lineTo x="21505" y="21214"/>
                <wp:lineTo x="21505" y="0"/>
                <wp:lineTo x="0" y="0"/>
              </wp:wrapPolygon>
            </wp:wrapThrough>
            <wp:docPr id="158287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7726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660" cy="853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AD114" w14:textId="5854E589" w:rsidR="00D64351" w:rsidRPr="00D64351" w:rsidRDefault="00D64351" w:rsidP="007C0D2C">
      <w:pPr>
        <w:spacing w:line="480" w:lineRule="auto"/>
        <w:rPr>
          <w:bCs/>
          <w:szCs w:val="24"/>
          <w:u w:val="single"/>
        </w:rPr>
      </w:pPr>
      <w:r w:rsidRPr="00D64351">
        <w:rPr>
          <w:bCs/>
          <w:szCs w:val="24"/>
          <w:u w:val="single"/>
        </w:rPr>
        <w:t>Create a Target Group</w:t>
      </w:r>
    </w:p>
    <w:p w14:paraId="1490AB38" w14:textId="7A826854" w:rsidR="00085672" w:rsidRDefault="00AC75D2" w:rsidP="00AC75D2">
      <w:pPr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On the left navigation bar, </w:t>
      </w:r>
    </w:p>
    <w:p w14:paraId="4A3DCD41" w14:textId="0A4314FA" w:rsidR="00DA265D" w:rsidRPr="00B942DA" w:rsidRDefault="00AC75D2" w:rsidP="00085672">
      <w:pPr>
        <w:spacing w:line="480" w:lineRule="auto"/>
        <w:ind w:left="720"/>
        <w:rPr>
          <w:bCs/>
          <w:szCs w:val="24"/>
        </w:rPr>
      </w:pPr>
      <w:r>
        <w:rPr>
          <w:bCs/>
          <w:szCs w:val="24"/>
        </w:rPr>
        <w:t>find and select “Target</w:t>
      </w:r>
      <w:r w:rsidRPr="000E38D6">
        <w:rPr>
          <w:bCs/>
          <w:szCs w:val="24"/>
        </w:rPr>
        <w:t xml:space="preserve"> </w:t>
      </w:r>
      <w:r>
        <w:rPr>
          <w:bCs/>
          <w:szCs w:val="24"/>
        </w:rPr>
        <w:t>Group</w:t>
      </w:r>
      <w:r w:rsidR="00F6386D">
        <w:rPr>
          <w:bCs/>
          <w:szCs w:val="24"/>
        </w:rPr>
        <w:t>s</w:t>
      </w:r>
      <w:r>
        <w:rPr>
          <w:bCs/>
          <w:szCs w:val="24"/>
        </w:rPr>
        <w:t xml:space="preserve">”.  </w:t>
      </w:r>
    </w:p>
    <w:p w14:paraId="4B032068" w14:textId="78810FAB" w:rsidR="00715CD1" w:rsidRPr="00085672" w:rsidRDefault="00715CD1" w:rsidP="00085672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lastRenderedPageBreak/>
        <w:t>Click “Create target group”</w:t>
      </w:r>
      <w:r w:rsidR="00B942DA">
        <w:rPr>
          <w:bCs/>
          <w:szCs w:val="24"/>
        </w:rPr>
        <w:t xml:space="preserve"> button.</w:t>
      </w:r>
    </w:p>
    <w:p w14:paraId="60AE9077" w14:textId="0283EEC2" w:rsidR="00715CD1" w:rsidRDefault="00715CD1" w:rsidP="00AC75D2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In “Basic configuration” section, select “</w:t>
      </w:r>
      <w:r w:rsidR="00761611">
        <w:rPr>
          <w:bCs/>
          <w:szCs w:val="24"/>
        </w:rPr>
        <w:t>IP addresses</w:t>
      </w:r>
      <w:r>
        <w:rPr>
          <w:bCs/>
          <w:szCs w:val="24"/>
        </w:rPr>
        <w:t>”</w:t>
      </w:r>
    </w:p>
    <w:p w14:paraId="6E3E577C" w14:textId="2B63CF26" w:rsidR="00715CD1" w:rsidRDefault="00085672" w:rsidP="00715CD1">
      <w:pPr>
        <w:pStyle w:val="ListParagraph"/>
        <w:spacing w:line="480" w:lineRule="auto"/>
        <w:rPr>
          <w:bCs/>
          <w:szCs w:val="24"/>
        </w:rPr>
      </w:pPr>
      <w:r w:rsidRPr="005746CF">
        <w:rPr>
          <w:bCs/>
          <w:noProof/>
          <w:szCs w:val="24"/>
        </w:rPr>
        <w:drawing>
          <wp:anchor distT="0" distB="0" distL="114300" distR="114300" simplePos="0" relativeHeight="251668480" behindDoc="0" locked="0" layoutInCell="1" allowOverlap="1" wp14:anchorId="5124AFCF" wp14:editId="7B4965F1">
            <wp:simplePos x="0" y="0"/>
            <wp:positionH relativeFrom="column">
              <wp:posOffset>3573659</wp:posOffset>
            </wp:positionH>
            <wp:positionV relativeFrom="paragraph">
              <wp:posOffset>2126615</wp:posOffset>
            </wp:positionV>
            <wp:extent cx="3022809" cy="1603939"/>
            <wp:effectExtent l="0" t="0" r="0" b="0"/>
            <wp:wrapThrough wrapText="bothSides">
              <wp:wrapPolygon edited="0">
                <wp:start x="0" y="0"/>
                <wp:lineTo x="0" y="21386"/>
                <wp:lineTo x="21509" y="21386"/>
                <wp:lineTo x="21509" y="0"/>
                <wp:lineTo x="0" y="0"/>
              </wp:wrapPolygon>
            </wp:wrapThrough>
            <wp:docPr id="157740768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7684" name="Picture 1" descr="A screenshot of a computer erro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809" cy="1603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8DB" w:rsidRPr="005F68DB">
        <w:rPr>
          <w:bCs/>
          <w:noProof/>
          <w:szCs w:val="24"/>
        </w:rPr>
        <w:drawing>
          <wp:inline distT="0" distB="0" distL="0" distR="0" wp14:anchorId="4ACA1D08" wp14:editId="122179F5">
            <wp:extent cx="3982552" cy="1980213"/>
            <wp:effectExtent l="0" t="0" r="5715" b="1270"/>
            <wp:docPr id="101175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538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1819" cy="19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61AC" w14:textId="7977AA5D" w:rsidR="00715CD1" w:rsidRPr="00EB017D" w:rsidRDefault="00EB017D" w:rsidP="00AC75D2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Give your target group a name. Eg, </w:t>
      </w:r>
      <w:r w:rsidR="00761611" w:rsidRPr="00761611">
        <w:rPr>
          <w:bCs/>
          <w:color w:val="00B0F0"/>
          <w:szCs w:val="24"/>
        </w:rPr>
        <w:t>ELB-lab-</w:t>
      </w:r>
      <w:proofErr w:type="spellStart"/>
      <w:r w:rsidR="00761611" w:rsidRPr="00761611">
        <w:rPr>
          <w:bCs/>
          <w:color w:val="00B0F0"/>
          <w:szCs w:val="24"/>
        </w:rPr>
        <w:t>tg</w:t>
      </w:r>
      <w:proofErr w:type="spellEnd"/>
    </w:p>
    <w:p w14:paraId="5F121090" w14:textId="4AAD0908" w:rsidR="00EB017D" w:rsidRDefault="00B47D66" w:rsidP="00AC75D2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Health check path go with “/”</w:t>
      </w:r>
      <w:r w:rsidR="005746CF">
        <w:rPr>
          <w:bCs/>
          <w:szCs w:val="24"/>
        </w:rPr>
        <w:t xml:space="preserve"> (should be default)</w:t>
      </w:r>
    </w:p>
    <w:p w14:paraId="70385EAB" w14:textId="19A0081C" w:rsidR="00B47D66" w:rsidRDefault="00B47D66" w:rsidP="00B47D66">
      <w:pPr>
        <w:pStyle w:val="ListParagraph"/>
        <w:spacing w:line="480" w:lineRule="auto"/>
        <w:rPr>
          <w:bCs/>
          <w:szCs w:val="24"/>
        </w:rPr>
      </w:pPr>
    </w:p>
    <w:p w14:paraId="0F6C371D" w14:textId="5BC6EFFF" w:rsidR="00B47D66" w:rsidRDefault="00B47D66" w:rsidP="00AC75D2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Click “Next”</w:t>
      </w:r>
      <w:r w:rsidR="005746CF">
        <w:rPr>
          <w:bCs/>
          <w:szCs w:val="24"/>
        </w:rPr>
        <w:t xml:space="preserve"> button.</w:t>
      </w:r>
    </w:p>
    <w:p w14:paraId="08BB8676" w14:textId="4E7BCE46" w:rsidR="00B47D66" w:rsidRDefault="00761611" w:rsidP="00AC75D2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Under “</w:t>
      </w:r>
      <w:r w:rsidRPr="00761611">
        <w:rPr>
          <w:bCs/>
          <w:szCs w:val="24"/>
        </w:rPr>
        <w:t>Step 2: Specify IPs and define ports</w:t>
      </w:r>
      <w:r w:rsidR="005746CF">
        <w:rPr>
          <w:bCs/>
          <w:szCs w:val="24"/>
        </w:rPr>
        <w:t>”</w:t>
      </w:r>
      <w:r>
        <w:rPr>
          <w:bCs/>
          <w:szCs w:val="24"/>
        </w:rPr>
        <w:t>,</w:t>
      </w:r>
      <w:r w:rsidR="009A6BD3">
        <w:rPr>
          <w:bCs/>
          <w:szCs w:val="24"/>
        </w:rPr>
        <w:t xml:space="preserve"> </w:t>
      </w:r>
      <w:r>
        <w:rPr>
          <w:bCs/>
          <w:szCs w:val="24"/>
        </w:rPr>
        <w:t xml:space="preserve">add your </w:t>
      </w:r>
      <w:r w:rsidR="00D850F0" w:rsidRPr="00D850F0">
        <w:rPr>
          <w:bCs/>
          <w:color w:val="FF0000"/>
          <w:szCs w:val="24"/>
        </w:rPr>
        <w:t>private</w:t>
      </w:r>
      <w:r w:rsidR="003F3F1C" w:rsidRPr="00D850F0">
        <w:rPr>
          <w:bCs/>
          <w:color w:val="FF0000"/>
          <w:szCs w:val="24"/>
        </w:rPr>
        <w:t xml:space="preserve"> </w:t>
      </w:r>
      <w:r w:rsidR="004D36BA">
        <w:rPr>
          <w:bCs/>
          <w:szCs w:val="24"/>
        </w:rPr>
        <w:t>IPs of instances</w:t>
      </w:r>
    </w:p>
    <w:p w14:paraId="0DC735F1" w14:textId="13B34075" w:rsidR="00D850F0" w:rsidRDefault="00D850F0" w:rsidP="00AC75D2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Click “Include as pending below” button</w:t>
      </w:r>
    </w:p>
    <w:p w14:paraId="5EBC72E9" w14:textId="6D4D268D" w:rsidR="00D850F0" w:rsidRDefault="00D850F0" w:rsidP="00AC75D2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You should see your two IPs got shown under “Step 3 </w:t>
      </w:r>
      <w:r w:rsidRPr="00D850F0">
        <w:rPr>
          <w:bCs/>
          <w:szCs w:val="24"/>
        </w:rPr>
        <w:t>Review IP targets to include in your group</w:t>
      </w:r>
      <w:r>
        <w:rPr>
          <w:bCs/>
          <w:szCs w:val="24"/>
        </w:rPr>
        <w:t>” as follow:</w:t>
      </w:r>
    </w:p>
    <w:p w14:paraId="78CF33D0" w14:textId="484F8DE8" w:rsidR="009A6BD3" w:rsidRPr="00D850F0" w:rsidRDefault="00D850F0" w:rsidP="00D850F0">
      <w:pPr>
        <w:pStyle w:val="ListParagraph"/>
        <w:spacing w:line="480" w:lineRule="auto"/>
        <w:rPr>
          <w:bCs/>
          <w:szCs w:val="24"/>
        </w:rPr>
      </w:pPr>
      <w:r w:rsidRPr="00D850F0">
        <w:rPr>
          <w:bCs/>
          <w:noProof/>
          <w:szCs w:val="24"/>
        </w:rPr>
        <w:drawing>
          <wp:inline distT="0" distB="0" distL="0" distR="0" wp14:anchorId="63E215CA" wp14:editId="13C912B9">
            <wp:extent cx="4599308" cy="2254447"/>
            <wp:effectExtent l="12700" t="12700" r="10795" b="19050"/>
            <wp:docPr id="37" name="Picture 3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text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5943" cy="225769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62B2A14" w14:textId="3F29A459" w:rsidR="009A6BD3" w:rsidRDefault="00FE5222" w:rsidP="00AC75D2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lastRenderedPageBreak/>
        <w:t>Click “Create target group”</w:t>
      </w:r>
    </w:p>
    <w:p w14:paraId="61D0926E" w14:textId="2547D023" w:rsidR="00882CE6" w:rsidRPr="009A18DF" w:rsidRDefault="009A18DF" w:rsidP="009A18DF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In</w:t>
      </w:r>
      <w:r w:rsidR="00882CE6">
        <w:rPr>
          <w:bCs/>
          <w:szCs w:val="24"/>
        </w:rPr>
        <w:t xml:space="preserve"> the Target groups dashboard, select the one you just created</w:t>
      </w:r>
    </w:p>
    <w:p w14:paraId="0EFC15B6" w14:textId="0C8C11DF" w:rsidR="00882CE6" w:rsidRDefault="00914059" w:rsidP="00AC75D2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Open “Targets” tab, </w:t>
      </w:r>
      <w:r w:rsidR="009A18DF">
        <w:rPr>
          <w:bCs/>
          <w:szCs w:val="24"/>
        </w:rPr>
        <w:t>you should see your two IP got shown</w:t>
      </w:r>
    </w:p>
    <w:p w14:paraId="37D68807" w14:textId="4DDF5843" w:rsidR="00914059" w:rsidRDefault="009A18DF" w:rsidP="00914059">
      <w:pPr>
        <w:pStyle w:val="ListParagraph"/>
        <w:spacing w:line="480" w:lineRule="auto"/>
        <w:rPr>
          <w:bCs/>
          <w:szCs w:val="24"/>
        </w:rPr>
      </w:pPr>
      <w:r w:rsidRPr="009A18DF">
        <w:rPr>
          <w:bCs/>
          <w:noProof/>
          <w:szCs w:val="24"/>
        </w:rPr>
        <w:drawing>
          <wp:inline distT="0" distB="0" distL="0" distR="0" wp14:anchorId="0C49DFC7" wp14:editId="55C42D9F">
            <wp:extent cx="4567045" cy="1871220"/>
            <wp:effectExtent l="12700" t="12700" r="17780" b="8890"/>
            <wp:docPr id="38" name="Picture 3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text, application, emai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6129" cy="187494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805F0E7" w14:textId="67070276" w:rsidR="00914059" w:rsidRDefault="009E744A" w:rsidP="009E744A">
      <w:pPr>
        <w:pStyle w:val="ListParagraph"/>
        <w:numPr>
          <w:ilvl w:val="0"/>
          <w:numId w:val="22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Note down which AZs your instances are in.</w:t>
      </w:r>
    </w:p>
    <w:p w14:paraId="12F6590A" w14:textId="77777777" w:rsidR="009E744A" w:rsidRPr="00EB017D" w:rsidRDefault="009E744A" w:rsidP="009E744A">
      <w:pPr>
        <w:pStyle w:val="ListParagraph"/>
        <w:spacing w:line="480" w:lineRule="auto"/>
        <w:rPr>
          <w:bCs/>
          <w:szCs w:val="24"/>
        </w:rPr>
      </w:pPr>
    </w:p>
    <w:p w14:paraId="6A8C2B7C" w14:textId="77777777" w:rsidR="002F05ED" w:rsidRDefault="007502F0" w:rsidP="00C96797">
      <w:pPr>
        <w:spacing w:line="480" w:lineRule="auto"/>
        <w:rPr>
          <w:bCs/>
          <w:szCs w:val="24"/>
          <w:u w:val="single"/>
        </w:rPr>
      </w:pPr>
      <w:r>
        <w:rPr>
          <w:bCs/>
          <w:szCs w:val="24"/>
          <w:u w:val="single"/>
        </w:rPr>
        <w:t>Create</w:t>
      </w:r>
      <w:r w:rsidR="00C96797" w:rsidRPr="00C96797">
        <w:rPr>
          <w:bCs/>
          <w:szCs w:val="24"/>
          <w:u w:val="single"/>
        </w:rPr>
        <w:t xml:space="preserve"> a Load Balancer</w:t>
      </w:r>
    </w:p>
    <w:p w14:paraId="1E6D312E" w14:textId="77777777" w:rsidR="00C96797" w:rsidRDefault="00C96797" w:rsidP="00626527">
      <w:pPr>
        <w:spacing w:line="480" w:lineRule="auto"/>
        <w:rPr>
          <w:bCs/>
          <w:szCs w:val="24"/>
        </w:rPr>
      </w:pPr>
      <w:r>
        <w:rPr>
          <w:bCs/>
          <w:szCs w:val="24"/>
        </w:rPr>
        <w:t>You are now going create a load balancer to manage the traffic to your websit</w:t>
      </w:r>
      <w:r w:rsidR="00884446">
        <w:rPr>
          <w:bCs/>
          <w:szCs w:val="24"/>
        </w:rPr>
        <w:t>e</w:t>
      </w:r>
      <w:r>
        <w:rPr>
          <w:bCs/>
          <w:szCs w:val="24"/>
        </w:rPr>
        <w:t>.</w:t>
      </w:r>
    </w:p>
    <w:p w14:paraId="1944AE8C" w14:textId="7AE902C1" w:rsidR="00632888" w:rsidRDefault="000E38D6" w:rsidP="004E6B24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On the </w:t>
      </w:r>
      <w:r w:rsidR="00AA4BA1">
        <w:rPr>
          <w:bCs/>
          <w:szCs w:val="24"/>
        </w:rPr>
        <w:t xml:space="preserve">left </w:t>
      </w:r>
      <w:r>
        <w:rPr>
          <w:bCs/>
          <w:szCs w:val="24"/>
        </w:rPr>
        <w:t>navigation bar, find and select “</w:t>
      </w:r>
      <w:r w:rsidRPr="000E38D6">
        <w:rPr>
          <w:bCs/>
          <w:szCs w:val="24"/>
        </w:rPr>
        <w:t>Load Balancers</w:t>
      </w:r>
      <w:r>
        <w:rPr>
          <w:bCs/>
          <w:szCs w:val="24"/>
        </w:rPr>
        <w:t>”</w:t>
      </w:r>
      <w:r w:rsidR="00632888">
        <w:rPr>
          <w:bCs/>
          <w:szCs w:val="24"/>
        </w:rPr>
        <w:t>.</w:t>
      </w:r>
      <w:r>
        <w:rPr>
          <w:bCs/>
          <w:szCs w:val="24"/>
        </w:rPr>
        <w:t xml:space="preserve">  </w:t>
      </w:r>
    </w:p>
    <w:p w14:paraId="581B9468" w14:textId="33216775" w:rsidR="00632888" w:rsidRDefault="004E7255" w:rsidP="00632888">
      <w:pPr>
        <w:spacing w:line="480" w:lineRule="auto"/>
        <w:ind w:left="720"/>
        <w:rPr>
          <w:bCs/>
          <w:szCs w:val="24"/>
        </w:rPr>
      </w:pPr>
      <w:r w:rsidRPr="004E7255">
        <w:rPr>
          <w:noProof/>
        </w:rPr>
        <w:t xml:space="preserve"> </w:t>
      </w:r>
      <w:r w:rsidRPr="004E7255">
        <w:rPr>
          <w:bCs/>
          <w:noProof/>
          <w:szCs w:val="24"/>
        </w:rPr>
        <w:drawing>
          <wp:inline distT="0" distB="0" distL="0" distR="0" wp14:anchorId="16347949" wp14:editId="05CF4E8F">
            <wp:extent cx="1889256" cy="3166059"/>
            <wp:effectExtent l="0" t="0" r="3175" b="0"/>
            <wp:docPr id="4922181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18197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8891" cy="319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7239" w14:textId="61FDAC68" w:rsidR="00F42661" w:rsidRDefault="000E38D6" w:rsidP="004E6B24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Click </w:t>
      </w:r>
      <w:r w:rsidR="005746CF">
        <w:rPr>
          <w:bCs/>
          <w:szCs w:val="24"/>
        </w:rPr>
        <w:t>“</w:t>
      </w:r>
      <w:r w:rsidRPr="000E38D6">
        <w:rPr>
          <w:b/>
          <w:bCs/>
          <w:szCs w:val="24"/>
        </w:rPr>
        <w:t xml:space="preserve">Create </w:t>
      </w:r>
      <w:r w:rsidR="005746CF">
        <w:rPr>
          <w:b/>
          <w:bCs/>
          <w:szCs w:val="24"/>
        </w:rPr>
        <w:t>l</w:t>
      </w:r>
      <w:r w:rsidRPr="000E38D6">
        <w:rPr>
          <w:b/>
          <w:bCs/>
          <w:szCs w:val="24"/>
        </w:rPr>
        <w:t xml:space="preserve">oad </w:t>
      </w:r>
      <w:r w:rsidR="005746CF">
        <w:rPr>
          <w:b/>
          <w:bCs/>
          <w:szCs w:val="24"/>
        </w:rPr>
        <w:t>b</w:t>
      </w:r>
      <w:r w:rsidRPr="000E38D6">
        <w:rPr>
          <w:b/>
          <w:bCs/>
          <w:szCs w:val="24"/>
        </w:rPr>
        <w:t>alancer</w:t>
      </w:r>
      <w:r w:rsidR="005746CF">
        <w:rPr>
          <w:b/>
          <w:bCs/>
          <w:szCs w:val="24"/>
        </w:rPr>
        <w:t xml:space="preserve">” </w:t>
      </w:r>
      <w:r w:rsidR="005746CF" w:rsidRPr="005746CF">
        <w:rPr>
          <w:szCs w:val="24"/>
        </w:rPr>
        <w:t>button</w:t>
      </w:r>
      <w:r>
        <w:rPr>
          <w:b/>
          <w:bCs/>
          <w:szCs w:val="24"/>
        </w:rPr>
        <w:t>.</w:t>
      </w:r>
      <w:r>
        <w:rPr>
          <w:bCs/>
          <w:szCs w:val="24"/>
        </w:rPr>
        <w:t xml:space="preserve"> </w:t>
      </w:r>
    </w:p>
    <w:p w14:paraId="6B9EDD9B" w14:textId="34C609F2" w:rsidR="00F42661" w:rsidRDefault="00E95C20" w:rsidP="004E6B24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lastRenderedPageBreak/>
        <w:t xml:space="preserve">Select </w:t>
      </w:r>
      <w:r w:rsidR="00867412">
        <w:rPr>
          <w:bCs/>
          <w:szCs w:val="24"/>
        </w:rPr>
        <w:t>“</w:t>
      </w:r>
      <w:r w:rsidR="00632888">
        <w:rPr>
          <w:bCs/>
          <w:szCs w:val="24"/>
        </w:rPr>
        <w:t>Appli</w:t>
      </w:r>
      <w:r w:rsidR="002034FF">
        <w:rPr>
          <w:bCs/>
          <w:szCs w:val="24"/>
        </w:rPr>
        <w:t>c</w:t>
      </w:r>
      <w:r w:rsidR="00632888">
        <w:rPr>
          <w:bCs/>
          <w:szCs w:val="24"/>
        </w:rPr>
        <w:t>ation</w:t>
      </w:r>
      <w:r>
        <w:rPr>
          <w:bCs/>
          <w:szCs w:val="24"/>
        </w:rPr>
        <w:t xml:space="preserve"> Load Balancer</w:t>
      </w:r>
      <w:r w:rsidR="00867412">
        <w:rPr>
          <w:bCs/>
          <w:szCs w:val="24"/>
        </w:rPr>
        <w:t>”</w:t>
      </w:r>
      <w:r>
        <w:rPr>
          <w:bCs/>
          <w:szCs w:val="24"/>
        </w:rPr>
        <w:t xml:space="preserve"> and</w:t>
      </w:r>
      <w:r w:rsidR="00085672">
        <w:rPr>
          <w:bCs/>
          <w:szCs w:val="24"/>
        </w:rPr>
        <w:t xml:space="preserve"> then click</w:t>
      </w:r>
      <w:r>
        <w:rPr>
          <w:bCs/>
          <w:szCs w:val="24"/>
        </w:rPr>
        <w:t xml:space="preserve"> </w:t>
      </w:r>
      <w:r w:rsidR="00632888" w:rsidRPr="002034FF">
        <w:rPr>
          <w:bCs/>
          <w:color w:val="00B0F0"/>
          <w:szCs w:val="24"/>
        </w:rPr>
        <w:t>Create</w:t>
      </w:r>
      <w:r w:rsidR="00085672">
        <w:rPr>
          <w:bCs/>
          <w:szCs w:val="24"/>
        </w:rPr>
        <w:t xml:space="preserve"> button.</w:t>
      </w:r>
    </w:p>
    <w:p w14:paraId="6D7FA234" w14:textId="7EA52AB8" w:rsidR="00867412" w:rsidRDefault="004E7255" w:rsidP="00867412">
      <w:pPr>
        <w:spacing w:line="480" w:lineRule="auto"/>
        <w:ind w:left="720"/>
        <w:rPr>
          <w:bCs/>
          <w:szCs w:val="24"/>
        </w:rPr>
      </w:pPr>
      <w:r w:rsidRPr="004E7255">
        <w:rPr>
          <w:noProof/>
        </w:rPr>
        <w:t xml:space="preserve"> </w:t>
      </w:r>
      <w:r w:rsidRPr="004E7255">
        <w:rPr>
          <w:bCs/>
          <w:noProof/>
          <w:szCs w:val="24"/>
        </w:rPr>
        <w:drawing>
          <wp:inline distT="0" distB="0" distL="0" distR="0" wp14:anchorId="3E363E75" wp14:editId="71DE5D79">
            <wp:extent cx="1928048" cy="3808741"/>
            <wp:effectExtent l="0" t="0" r="2540" b="1270"/>
            <wp:docPr id="1654382122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2122" name="Picture 1" descr="A screen shot of a pho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34040" cy="382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6889" w14:textId="30CA2022" w:rsidR="000E38D6" w:rsidRDefault="000E38D6" w:rsidP="004E6B24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Enter a na</w:t>
      </w:r>
      <w:r w:rsidR="006A4BCD">
        <w:rPr>
          <w:bCs/>
          <w:szCs w:val="24"/>
        </w:rPr>
        <w:t>me like “A0012345</w:t>
      </w:r>
      <w:r w:rsidR="00B179D8">
        <w:rPr>
          <w:bCs/>
          <w:szCs w:val="24"/>
        </w:rPr>
        <w:t>6</w:t>
      </w:r>
      <w:r w:rsidR="006A4BCD">
        <w:rPr>
          <w:bCs/>
          <w:szCs w:val="24"/>
        </w:rPr>
        <w:t>-load-balancer</w:t>
      </w:r>
      <w:proofErr w:type="gramStart"/>
      <w:r>
        <w:rPr>
          <w:bCs/>
          <w:szCs w:val="24"/>
        </w:rPr>
        <w:t>”</w:t>
      </w:r>
      <w:r w:rsidR="006A4BCD">
        <w:rPr>
          <w:bCs/>
          <w:szCs w:val="24"/>
        </w:rPr>
        <w:t xml:space="preserve"> </w:t>
      </w:r>
      <w:r w:rsidR="002034FF">
        <w:rPr>
          <w:bCs/>
          <w:szCs w:val="24"/>
        </w:rPr>
        <w:t>.</w:t>
      </w:r>
      <w:proofErr w:type="gramEnd"/>
    </w:p>
    <w:p w14:paraId="7FBF38E4" w14:textId="6006948E" w:rsidR="000E38D6" w:rsidRDefault="002034FF" w:rsidP="004E6B24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S</w:t>
      </w:r>
      <w:r w:rsidR="000E38D6">
        <w:rPr>
          <w:bCs/>
          <w:szCs w:val="24"/>
        </w:rPr>
        <w:t>elect your security group. Make sure you have selected only one group.</w:t>
      </w:r>
    </w:p>
    <w:p w14:paraId="71C58343" w14:textId="77777777" w:rsidR="00523016" w:rsidRPr="005746CF" w:rsidRDefault="00523016" w:rsidP="00AA4BA1">
      <w:pPr>
        <w:numPr>
          <w:ilvl w:val="0"/>
          <w:numId w:val="16"/>
        </w:numPr>
        <w:spacing w:line="480" w:lineRule="auto"/>
        <w:rPr>
          <w:bCs/>
          <w:sz w:val="21"/>
          <w:szCs w:val="21"/>
        </w:rPr>
      </w:pPr>
      <w:r w:rsidRPr="005746CF">
        <w:rPr>
          <w:bCs/>
          <w:sz w:val="21"/>
          <w:szCs w:val="21"/>
        </w:rPr>
        <w:t>In “Network mapping” section, make sure to select AZs your instances are in. Or select all AZs.</w:t>
      </w:r>
    </w:p>
    <w:p w14:paraId="1EAE379A" w14:textId="77777777" w:rsidR="00085672" w:rsidRPr="00085672" w:rsidRDefault="00523016" w:rsidP="00F9718F">
      <w:pPr>
        <w:numPr>
          <w:ilvl w:val="0"/>
          <w:numId w:val="16"/>
        </w:numPr>
        <w:spacing w:line="480" w:lineRule="auto"/>
        <w:rPr>
          <w:bCs/>
          <w:szCs w:val="24"/>
        </w:rPr>
      </w:pPr>
      <w:r w:rsidRPr="00523016">
        <w:rPr>
          <w:bCs/>
          <w:szCs w:val="24"/>
        </w:rPr>
        <w:t xml:space="preserve">In “Listeners and routing” section, choose the target group you just </w:t>
      </w:r>
      <w:r>
        <w:rPr>
          <w:bCs/>
          <w:szCs w:val="24"/>
        </w:rPr>
        <w:t>created.</w:t>
      </w:r>
      <w:r w:rsidR="005746CF" w:rsidRPr="005746CF">
        <w:rPr>
          <w:noProof/>
        </w:rPr>
        <w:t xml:space="preserve"> </w:t>
      </w:r>
    </w:p>
    <w:p w14:paraId="6548BE2F" w14:textId="2C785052" w:rsidR="00BD68C8" w:rsidRPr="00523016" w:rsidRDefault="005746CF" w:rsidP="00085672">
      <w:pPr>
        <w:spacing w:line="480" w:lineRule="auto"/>
        <w:ind w:left="720"/>
        <w:rPr>
          <w:bCs/>
          <w:szCs w:val="24"/>
        </w:rPr>
      </w:pPr>
      <w:r w:rsidRPr="005746CF">
        <w:rPr>
          <w:bCs/>
          <w:noProof/>
          <w:szCs w:val="24"/>
        </w:rPr>
        <w:drawing>
          <wp:inline distT="0" distB="0" distL="0" distR="0" wp14:anchorId="7ED077B0" wp14:editId="2FF71C12">
            <wp:extent cx="3657600" cy="2614246"/>
            <wp:effectExtent l="0" t="0" r="0" b="2540"/>
            <wp:docPr id="1860136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3609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7192" cy="262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5B2E" w14:textId="16F829A2" w:rsidR="00587FC4" w:rsidRPr="00C342DD" w:rsidRDefault="00AA4BA1" w:rsidP="00C342DD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lastRenderedPageBreak/>
        <w:t>C</w:t>
      </w:r>
      <w:r w:rsidR="00587FC4">
        <w:rPr>
          <w:bCs/>
          <w:szCs w:val="24"/>
        </w:rPr>
        <w:t xml:space="preserve">lick “Create </w:t>
      </w:r>
      <w:r w:rsidR="005746CF">
        <w:rPr>
          <w:bCs/>
          <w:szCs w:val="24"/>
        </w:rPr>
        <w:t>l</w:t>
      </w:r>
      <w:r w:rsidR="00587FC4">
        <w:rPr>
          <w:bCs/>
          <w:szCs w:val="24"/>
        </w:rPr>
        <w:t>oad balancer”</w:t>
      </w:r>
      <w:r w:rsidR="005746CF">
        <w:rPr>
          <w:bCs/>
          <w:szCs w:val="24"/>
        </w:rPr>
        <w:t xml:space="preserve"> button at the bottom of the web page.</w:t>
      </w:r>
    </w:p>
    <w:p w14:paraId="729BF148" w14:textId="77777777" w:rsidR="00C342DD" w:rsidRDefault="00C342DD" w:rsidP="00C342DD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The status of your LB is shown as “provisioning”</w:t>
      </w:r>
    </w:p>
    <w:p w14:paraId="0AD64271" w14:textId="4161D859" w:rsidR="00C342DD" w:rsidRDefault="00C342DD" w:rsidP="00C342DD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 xml:space="preserve">Wait till the LB </w:t>
      </w:r>
      <w:r w:rsidR="009B2CDD">
        <w:rPr>
          <w:bCs/>
          <w:szCs w:val="24"/>
        </w:rPr>
        <w:t>status is “active”</w:t>
      </w:r>
      <w:r>
        <w:rPr>
          <w:bCs/>
          <w:szCs w:val="24"/>
        </w:rPr>
        <w:t xml:space="preserve"> </w:t>
      </w:r>
    </w:p>
    <w:p w14:paraId="61B5942A" w14:textId="0B7A801B" w:rsidR="009B2CDD" w:rsidRDefault="009B2CDD" w:rsidP="00C342DD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Select your LB, in the Description tab, find DNS name and copy it.</w:t>
      </w:r>
    </w:p>
    <w:p w14:paraId="7591511D" w14:textId="76E131EA" w:rsidR="00614533" w:rsidRDefault="00614533" w:rsidP="00C342DD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Paste it into a browser.</w:t>
      </w:r>
    </w:p>
    <w:p w14:paraId="3844C7A8" w14:textId="4E8C4978" w:rsidR="00614533" w:rsidRDefault="00614533" w:rsidP="00C342DD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You should see one of your two instance’s (private) IP</w:t>
      </w:r>
    </w:p>
    <w:p w14:paraId="23E5EF7D" w14:textId="60EF88D3" w:rsidR="002E5FBD" w:rsidRPr="005746CF" w:rsidRDefault="00614533" w:rsidP="005746CF">
      <w:pPr>
        <w:numPr>
          <w:ilvl w:val="0"/>
          <w:numId w:val="16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Keep refreshing the web page, you should see the other one got shown</w:t>
      </w:r>
    </w:p>
    <w:p w14:paraId="19625751" w14:textId="4E6D45E3" w:rsidR="00224ABC" w:rsidRDefault="00224ABC" w:rsidP="00224ABC">
      <w:pPr>
        <w:pStyle w:val="Heading1"/>
        <w:rPr>
          <w:bCs/>
          <w:sz w:val="24"/>
          <w:szCs w:val="24"/>
        </w:rPr>
      </w:pPr>
      <w:r w:rsidRPr="00224ABC">
        <w:rPr>
          <w:bCs/>
          <w:color w:val="FF0000"/>
          <w:sz w:val="24"/>
          <w:szCs w:val="24"/>
        </w:rPr>
        <w:t>Note</w:t>
      </w:r>
      <w:r w:rsidRPr="00224ABC">
        <w:rPr>
          <w:bCs/>
          <w:sz w:val="24"/>
          <w:szCs w:val="24"/>
        </w:rPr>
        <w:t>: if you are seeing “503 Service Temporarily Unavailable”</w:t>
      </w:r>
      <w:r>
        <w:rPr>
          <w:bCs/>
          <w:sz w:val="24"/>
          <w:szCs w:val="24"/>
        </w:rPr>
        <w:t>, you may not include your instances into your target group</w:t>
      </w:r>
      <w:r w:rsidR="002E5FBD">
        <w:rPr>
          <w:bCs/>
          <w:sz w:val="24"/>
          <w:szCs w:val="24"/>
        </w:rPr>
        <w:t xml:space="preserve"> successfully</w:t>
      </w:r>
      <w:r>
        <w:rPr>
          <w:bCs/>
          <w:sz w:val="24"/>
          <w:szCs w:val="24"/>
        </w:rPr>
        <w:t>.</w:t>
      </w:r>
    </w:p>
    <w:p w14:paraId="0BCBFD7A" w14:textId="77777777" w:rsidR="00224ABC" w:rsidRPr="00647EFC" w:rsidRDefault="00224ABC" w:rsidP="00224ABC">
      <w:pPr>
        <w:rPr>
          <w:color w:val="FF0000"/>
        </w:rPr>
      </w:pPr>
    </w:p>
    <w:p w14:paraId="77A22A37" w14:textId="6D2D2C4C" w:rsidR="00647EFC" w:rsidRPr="00647EFC" w:rsidRDefault="00647EFC" w:rsidP="008E000F">
      <w:pPr>
        <w:numPr>
          <w:ilvl w:val="0"/>
          <w:numId w:val="16"/>
        </w:numPr>
        <w:spacing w:line="480" w:lineRule="auto"/>
        <w:rPr>
          <w:bCs/>
          <w:color w:val="FF0000"/>
          <w:szCs w:val="24"/>
        </w:rPr>
      </w:pPr>
      <w:r w:rsidRPr="00647EFC">
        <w:rPr>
          <w:bCs/>
          <w:color w:val="FF0000"/>
          <w:szCs w:val="24"/>
        </w:rPr>
        <w:t>Stop here to show your LB behavior to your instructor to get sign-off.</w:t>
      </w:r>
    </w:p>
    <w:p w14:paraId="18895C19" w14:textId="77777777" w:rsidR="00085672" w:rsidRDefault="00B32C26" w:rsidP="005746CF">
      <w:pPr>
        <w:numPr>
          <w:ilvl w:val="0"/>
          <w:numId w:val="16"/>
        </w:numPr>
        <w:spacing w:line="360" w:lineRule="auto"/>
        <w:rPr>
          <w:bCs/>
          <w:szCs w:val="24"/>
        </w:rPr>
      </w:pPr>
      <w:r>
        <w:rPr>
          <w:bCs/>
          <w:szCs w:val="24"/>
        </w:rPr>
        <w:t>Go to the EC2 Dashboard.  Sto</w:t>
      </w:r>
      <w:r w:rsidR="0030394D">
        <w:rPr>
          <w:bCs/>
          <w:szCs w:val="24"/>
        </w:rPr>
        <w:t>p on</w:t>
      </w:r>
      <w:r w:rsidR="00E263D0">
        <w:rPr>
          <w:bCs/>
          <w:szCs w:val="24"/>
        </w:rPr>
        <w:t>e</w:t>
      </w:r>
      <w:r w:rsidR="0030394D">
        <w:rPr>
          <w:bCs/>
          <w:szCs w:val="24"/>
        </w:rPr>
        <w:t xml:space="preserve"> of your instances. </w:t>
      </w:r>
    </w:p>
    <w:p w14:paraId="5ACCE306" w14:textId="5D6576BF" w:rsidR="004B77F9" w:rsidRDefault="0030394D" w:rsidP="00085672">
      <w:pPr>
        <w:spacing w:line="360" w:lineRule="auto"/>
        <w:ind w:left="720"/>
        <w:rPr>
          <w:bCs/>
          <w:szCs w:val="24"/>
        </w:rPr>
      </w:pPr>
      <w:r>
        <w:rPr>
          <w:bCs/>
          <w:szCs w:val="24"/>
        </w:rPr>
        <w:t>Refre</w:t>
      </w:r>
      <w:r w:rsidR="00B32C26">
        <w:rPr>
          <w:bCs/>
          <w:szCs w:val="24"/>
        </w:rPr>
        <w:t>sh the tab on your browser containing the URL of the load balancer.</w:t>
      </w:r>
    </w:p>
    <w:p w14:paraId="3536BE4F" w14:textId="77777777" w:rsidR="00085672" w:rsidRDefault="00B32C26" w:rsidP="005746CF">
      <w:pPr>
        <w:numPr>
          <w:ilvl w:val="0"/>
          <w:numId w:val="16"/>
        </w:numPr>
        <w:spacing w:line="360" w:lineRule="auto"/>
        <w:rPr>
          <w:bCs/>
          <w:szCs w:val="24"/>
        </w:rPr>
      </w:pPr>
      <w:r>
        <w:rPr>
          <w:bCs/>
          <w:szCs w:val="24"/>
        </w:rPr>
        <w:t xml:space="preserve">Go to the EC2 Dashboard.  Restart the instance that was stopped.  </w:t>
      </w:r>
    </w:p>
    <w:p w14:paraId="3BB5222E" w14:textId="689EF555" w:rsidR="004853A5" w:rsidRDefault="002E5FBD" w:rsidP="00085672">
      <w:pPr>
        <w:spacing w:line="360" w:lineRule="auto"/>
        <w:ind w:left="720"/>
        <w:rPr>
          <w:bCs/>
          <w:szCs w:val="24"/>
        </w:rPr>
      </w:pPr>
      <w:r>
        <w:rPr>
          <w:bCs/>
          <w:szCs w:val="24"/>
        </w:rPr>
        <w:t>Refresh</w:t>
      </w:r>
      <w:r w:rsidR="00B32C26">
        <w:rPr>
          <w:bCs/>
          <w:szCs w:val="24"/>
        </w:rPr>
        <w:t xml:space="preserve"> the tab on your browser containing the URL of the load balancer.</w:t>
      </w:r>
      <w:r w:rsidR="00D85D80">
        <w:rPr>
          <w:bCs/>
          <w:szCs w:val="24"/>
        </w:rPr>
        <w:t xml:space="preserve">  </w:t>
      </w:r>
    </w:p>
    <w:p w14:paraId="3B73B053" w14:textId="77777777" w:rsidR="00085672" w:rsidRDefault="00085672" w:rsidP="00085672">
      <w:pPr>
        <w:spacing w:line="360" w:lineRule="auto"/>
        <w:ind w:left="720"/>
        <w:rPr>
          <w:bCs/>
          <w:szCs w:val="24"/>
        </w:rPr>
      </w:pPr>
    </w:p>
    <w:p w14:paraId="551E205A" w14:textId="009B7B34" w:rsidR="00647EFC" w:rsidRDefault="005746CF" w:rsidP="00C65889">
      <w:pPr>
        <w:spacing w:line="480" w:lineRule="auto"/>
        <w:rPr>
          <w:bCs/>
          <w:szCs w:val="24"/>
          <w:u w:val="single"/>
        </w:rPr>
      </w:pPr>
      <w:r>
        <w:rPr>
          <w:bCs/>
          <w:szCs w:val="24"/>
          <w:u w:val="single"/>
        </w:rPr>
        <w:t>Teardown</w:t>
      </w:r>
    </w:p>
    <w:p w14:paraId="5CDE2602" w14:textId="30F802B9" w:rsidR="00647EFC" w:rsidRPr="00647EFC" w:rsidRDefault="00647EFC" w:rsidP="00C65889">
      <w:pPr>
        <w:spacing w:line="480" w:lineRule="auto"/>
        <w:rPr>
          <w:bCs/>
          <w:szCs w:val="24"/>
        </w:rPr>
      </w:pPr>
      <w:r w:rsidRPr="00647EFC">
        <w:rPr>
          <w:bCs/>
          <w:szCs w:val="24"/>
        </w:rPr>
        <w:t>After each step, make a screenshot to show successfully deletion/removal.</w:t>
      </w:r>
    </w:p>
    <w:p w14:paraId="5DB9D232" w14:textId="199CFFFF" w:rsidR="00321A40" w:rsidRPr="00133605" w:rsidRDefault="008E000F" w:rsidP="00133605">
      <w:pPr>
        <w:numPr>
          <w:ilvl w:val="0"/>
          <w:numId w:val="17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Delete the load balancer.</w:t>
      </w:r>
    </w:p>
    <w:p w14:paraId="302491AE" w14:textId="7D6689F8" w:rsidR="00321A40" w:rsidRPr="00133605" w:rsidRDefault="00321A40" w:rsidP="00133605">
      <w:pPr>
        <w:numPr>
          <w:ilvl w:val="0"/>
          <w:numId w:val="17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Delete the target group.</w:t>
      </w:r>
    </w:p>
    <w:p w14:paraId="66841111" w14:textId="256632CE" w:rsidR="00321A40" w:rsidRPr="00133605" w:rsidRDefault="00A20EEB" w:rsidP="00133605">
      <w:pPr>
        <w:numPr>
          <w:ilvl w:val="0"/>
          <w:numId w:val="17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Deregister the AMI.</w:t>
      </w:r>
    </w:p>
    <w:p w14:paraId="27A4A99C" w14:textId="372D97F1" w:rsidR="00321A40" w:rsidRPr="00133605" w:rsidRDefault="0021043A" w:rsidP="00133605">
      <w:pPr>
        <w:numPr>
          <w:ilvl w:val="0"/>
          <w:numId w:val="17"/>
        </w:numPr>
        <w:spacing w:line="480" w:lineRule="auto"/>
        <w:rPr>
          <w:bCs/>
          <w:szCs w:val="24"/>
        </w:rPr>
      </w:pPr>
      <w:r>
        <w:rPr>
          <w:bCs/>
          <w:szCs w:val="24"/>
        </w:rPr>
        <w:t>Delete your snapshot.</w:t>
      </w:r>
    </w:p>
    <w:p w14:paraId="602A143A" w14:textId="3A579387" w:rsidR="00321A40" w:rsidRPr="00133605" w:rsidRDefault="00C65889" w:rsidP="00133605">
      <w:pPr>
        <w:numPr>
          <w:ilvl w:val="0"/>
          <w:numId w:val="17"/>
        </w:numPr>
        <w:spacing w:line="480" w:lineRule="auto"/>
        <w:rPr>
          <w:bCs/>
          <w:szCs w:val="24"/>
          <w:u w:val="single"/>
        </w:rPr>
      </w:pPr>
      <w:r>
        <w:rPr>
          <w:bCs/>
          <w:szCs w:val="24"/>
        </w:rPr>
        <w:t xml:space="preserve">Terminate </w:t>
      </w:r>
      <w:r w:rsidR="00321A40">
        <w:rPr>
          <w:bCs/>
          <w:szCs w:val="24"/>
        </w:rPr>
        <w:t>all</w:t>
      </w:r>
      <w:r w:rsidR="007A7E83">
        <w:rPr>
          <w:bCs/>
          <w:szCs w:val="24"/>
        </w:rPr>
        <w:t xml:space="preserve"> your </w:t>
      </w:r>
      <w:r>
        <w:rPr>
          <w:bCs/>
          <w:szCs w:val="24"/>
        </w:rPr>
        <w:t>running instances</w:t>
      </w:r>
      <w:r w:rsidR="007A7E83">
        <w:rPr>
          <w:bCs/>
          <w:szCs w:val="24"/>
        </w:rPr>
        <w:t>.</w:t>
      </w:r>
    </w:p>
    <w:p w14:paraId="09A08DB9" w14:textId="77777777" w:rsidR="00647EFC" w:rsidRPr="00647EFC" w:rsidRDefault="00647EFC" w:rsidP="00647EFC">
      <w:pPr>
        <w:spacing w:line="480" w:lineRule="auto"/>
        <w:rPr>
          <w:bCs/>
          <w:szCs w:val="24"/>
        </w:rPr>
      </w:pPr>
    </w:p>
    <w:sectPr w:rsidR="00647EFC" w:rsidRPr="00647EFC">
      <w:headerReference w:type="default" r:id="rId29"/>
      <w:footerReference w:type="default" r:id="rId30"/>
      <w:pgSz w:w="12240" w:h="15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9438C" w14:textId="77777777" w:rsidR="00492341" w:rsidRDefault="00492341">
      <w:r>
        <w:separator/>
      </w:r>
    </w:p>
  </w:endnote>
  <w:endnote w:type="continuationSeparator" w:id="0">
    <w:p w14:paraId="78F97563" w14:textId="77777777" w:rsidR="00492341" w:rsidRDefault="00492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D636" w14:textId="77777777" w:rsidR="007502F0" w:rsidRDefault="007502F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36BC0">
      <w:rPr>
        <w:noProof/>
      </w:rPr>
      <w:t>4</w:t>
    </w:r>
    <w:r>
      <w:rPr>
        <w:noProof/>
      </w:rPr>
      <w:fldChar w:fldCharType="end"/>
    </w:r>
  </w:p>
  <w:p w14:paraId="5B939933" w14:textId="77777777" w:rsidR="00031874" w:rsidRPr="00C84C3B" w:rsidRDefault="00031874">
    <w:pPr>
      <w:pStyle w:val="Footer"/>
      <w:tabs>
        <w:tab w:val="clear" w:pos="4320"/>
        <w:tab w:val="clear" w:pos="8640"/>
        <w:tab w:val="center" w:pos="5400"/>
        <w:tab w:val="right" w:pos="9360"/>
      </w:tabs>
      <w:rPr>
        <w:rFonts w:ascii="Arial" w:hAnsi="Arial" w:cs="Arial"/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28AB9" w14:textId="77777777" w:rsidR="00492341" w:rsidRDefault="00492341">
      <w:r>
        <w:separator/>
      </w:r>
    </w:p>
  </w:footnote>
  <w:footnote w:type="continuationSeparator" w:id="0">
    <w:p w14:paraId="0150C8AE" w14:textId="77777777" w:rsidR="00492341" w:rsidRDefault="00492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9FDB" w14:textId="0211C592" w:rsidR="00156F3C" w:rsidRPr="00156F3C" w:rsidRDefault="00CC088A">
    <w:pPr>
      <w:pStyle w:val="Header"/>
      <w:rPr>
        <w:lang w:val="en-CA"/>
      </w:rPr>
    </w:pPr>
    <w:r>
      <w:rPr>
        <w:lang w:val="en-CA"/>
      </w:rPr>
      <w:t>COMP 3962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E5E"/>
    <w:multiLevelType w:val="hybridMultilevel"/>
    <w:tmpl w:val="230C0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938F7"/>
    <w:multiLevelType w:val="hybridMultilevel"/>
    <w:tmpl w:val="15A254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85253"/>
    <w:multiLevelType w:val="multilevel"/>
    <w:tmpl w:val="D2BA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77CF2"/>
    <w:multiLevelType w:val="multilevel"/>
    <w:tmpl w:val="15A2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E5880"/>
    <w:multiLevelType w:val="hybridMultilevel"/>
    <w:tmpl w:val="55A2B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C13F9"/>
    <w:multiLevelType w:val="hybridMultilevel"/>
    <w:tmpl w:val="E778A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46630"/>
    <w:multiLevelType w:val="hybridMultilevel"/>
    <w:tmpl w:val="02D64D1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B5060"/>
    <w:multiLevelType w:val="hybridMultilevel"/>
    <w:tmpl w:val="5E9034DE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F711D5"/>
    <w:multiLevelType w:val="hybridMultilevel"/>
    <w:tmpl w:val="98883D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454CB"/>
    <w:multiLevelType w:val="hybridMultilevel"/>
    <w:tmpl w:val="6E648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0A6639"/>
    <w:multiLevelType w:val="hybridMultilevel"/>
    <w:tmpl w:val="B85E66C6"/>
    <w:lvl w:ilvl="0" w:tplc="41EC5118">
      <w:start w:val="1"/>
      <w:numFmt w:val="decimal"/>
      <w:lvlText w:val="%1."/>
      <w:lvlJc w:val="left"/>
      <w:pPr>
        <w:ind w:left="90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53715"/>
    <w:multiLevelType w:val="hybridMultilevel"/>
    <w:tmpl w:val="EF0E8486"/>
    <w:lvl w:ilvl="0" w:tplc="A26468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95F25"/>
    <w:multiLevelType w:val="hybridMultilevel"/>
    <w:tmpl w:val="40F8C2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154B7"/>
    <w:multiLevelType w:val="hybridMultilevel"/>
    <w:tmpl w:val="5B0E9B8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471FF6"/>
    <w:multiLevelType w:val="multilevel"/>
    <w:tmpl w:val="965E0F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4CE24F30"/>
    <w:multiLevelType w:val="hybridMultilevel"/>
    <w:tmpl w:val="83663F24"/>
    <w:lvl w:ilvl="0" w:tplc="1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E05E01"/>
    <w:multiLevelType w:val="hybridMultilevel"/>
    <w:tmpl w:val="D018C2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C3627C"/>
    <w:multiLevelType w:val="hybridMultilevel"/>
    <w:tmpl w:val="15D61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2B739E"/>
    <w:multiLevelType w:val="hybridMultilevel"/>
    <w:tmpl w:val="2B965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55E69"/>
    <w:multiLevelType w:val="hybridMultilevel"/>
    <w:tmpl w:val="E146F5D6"/>
    <w:lvl w:ilvl="0" w:tplc="FDEE59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24A90"/>
    <w:multiLevelType w:val="hybridMultilevel"/>
    <w:tmpl w:val="EE4A4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DF13AA"/>
    <w:multiLevelType w:val="hybridMultilevel"/>
    <w:tmpl w:val="B34604E4"/>
    <w:lvl w:ilvl="0" w:tplc="E502266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353772655">
    <w:abstractNumId w:val="1"/>
  </w:num>
  <w:num w:numId="2" w16cid:durableId="1090584864">
    <w:abstractNumId w:val="11"/>
  </w:num>
  <w:num w:numId="3" w16cid:durableId="1658608866">
    <w:abstractNumId w:val="8"/>
  </w:num>
  <w:num w:numId="4" w16cid:durableId="1894923830">
    <w:abstractNumId w:val="2"/>
  </w:num>
  <w:num w:numId="5" w16cid:durableId="1215585290">
    <w:abstractNumId w:val="3"/>
  </w:num>
  <w:num w:numId="6" w16cid:durableId="750005229">
    <w:abstractNumId w:val="6"/>
  </w:num>
  <w:num w:numId="7" w16cid:durableId="934704449">
    <w:abstractNumId w:val="13"/>
  </w:num>
  <w:num w:numId="8" w16cid:durableId="469827660">
    <w:abstractNumId w:val="19"/>
  </w:num>
  <w:num w:numId="9" w16cid:durableId="2039356887">
    <w:abstractNumId w:val="16"/>
  </w:num>
  <w:num w:numId="10" w16cid:durableId="1819498455">
    <w:abstractNumId w:val="21"/>
  </w:num>
  <w:num w:numId="11" w16cid:durableId="12725850">
    <w:abstractNumId w:val="9"/>
  </w:num>
  <w:num w:numId="12" w16cid:durableId="1326738195">
    <w:abstractNumId w:val="0"/>
  </w:num>
  <w:num w:numId="13" w16cid:durableId="1494106776">
    <w:abstractNumId w:val="14"/>
  </w:num>
  <w:num w:numId="14" w16cid:durableId="2125071545">
    <w:abstractNumId w:val="10"/>
  </w:num>
  <w:num w:numId="15" w16cid:durableId="1164274401">
    <w:abstractNumId w:val="5"/>
  </w:num>
  <w:num w:numId="16" w16cid:durableId="821047045">
    <w:abstractNumId w:val="17"/>
  </w:num>
  <w:num w:numId="17" w16cid:durableId="1515420702">
    <w:abstractNumId w:val="18"/>
  </w:num>
  <w:num w:numId="18" w16cid:durableId="862746610">
    <w:abstractNumId w:val="20"/>
  </w:num>
  <w:num w:numId="19" w16cid:durableId="1607149766">
    <w:abstractNumId w:val="7"/>
  </w:num>
  <w:num w:numId="20" w16cid:durableId="80224212">
    <w:abstractNumId w:val="15"/>
  </w:num>
  <w:num w:numId="21" w16cid:durableId="1843816309">
    <w:abstractNumId w:val="12"/>
  </w:num>
  <w:num w:numId="22" w16cid:durableId="2009404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C3B"/>
    <w:rsid w:val="00012F51"/>
    <w:rsid w:val="00017287"/>
    <w:rsid w:val="00021355"/>
    <w:rsid w:val="00026EC6"/>
    <w:rsid w:val="00031874"/>
    <w:rsid w:val="00033AEB"/>
    <w:rsid w:val="00037041"/>
    <w:rsid w:val="00042EC0"/>
    <w:rsid w:val="00044A5E"/>
    <w:rsid w:val="000457C5"/>
    <w:rsid w:val="00051044"/>
    <w:rsid w:val="00054234"/>
    <w:rsid w:val="000561CE"/>
    <w:rsid w:val="00061232"/>
    <w:rsid w:val="00062461"/>
    <w:rsid w:val="00063CA0"/>
    <w:rsid w:val="00064012"/>
    <w:rsid w:val="00073822"/>
    <w:rsid w:val="00085672"/>
    <w:rsid w:val="00087730"/>
    <w:rsid w:val="00087C3B"/>
    <w:rsid w:val="000A4BD1"/>
    <w:rsid w:val="000B44DA"/>
    <w:rsid w:val="000B63A7"/>
    <w:rsid w:val="000C6F6A"/>
    <w:rsid w:val="000D05F8"/>
    <w:rsid w:val="000D3CB9"/>
    <w:rsid w:val="000D412A"/>
    <w:rsid w:val="000D6092"/>
    <w:rsid w:val="000E234B"/>
    <w:rsid w:val="000E384F"/>
    <w:rsid w:val="000E38D6"/>
    <w:rsid w:val="000E753E"/>
    <w:rsid w:val="000F10EF"/>
    <w:rsid w:val="000F442E"/>
    <w:rsid w:val="000F5B12"/>
    <w:rsid w:val="000F7F30"/>
    <w:rsid w:val="00107A48"/>
    <w:rsid w:val="00115BF0"/>
    <w:rsid w:val="00116DFC"/>
    <w:rsid w:val="00133605"/>
    <w:rsid w:val="00135139"/>
    <w:rsid w:val="00136BC0"/>
    <w:rsid w:val="001522C4"/>
    <w:rsid w:val="00156F3C"/>
    <w:rsid w:val="00157143"/>
    <w:rsid w:val="00163972"/>
    <w:rsid w:val="001703C5"/>
    <w:rsid w:val="001734F3"/>
    <w:rsid w:val="001841CE"/>
    <w:rsid w:val="00192085"/>
    <w:rsid w:val="001943AC"/>
    <w:rsid w:val="0019754D"/>
    <w:rsid w:val="001A2AD1"/>
    <w:rsid w:val="001C62E2"/>
    <w:rsid w:val="001D7372"/>
    <w:rsid w:val="001E1E04"/>
    <w:rsid w:val="001F3107"/>
    <w:rsid w:val="00201386"/>
    <w:rsid w:val="002034FF"/>
    <w:rsid w:val="0020766E"/>
    <w:rsid w:val="00210060"/>
    <w:rsid w:val="0021043A"/>
    <w:rsid w:val="00211CE1"/>
    <w:rsid w:val="00220CBB"/>
    <w:rsid w:val="00221A43"/>
    <w:rsid w:val="00224ABC"/>
    <w:rsid w:val="00226839"/>
    <w:rsid w:val="002513AF"/>
    <w:rsid w:val="00254D86"/>
    <w:rsid w:val="0025706B"/>
    <w:rsid w:val="0026433D"/>
    <w:rsid w:val="00266D62"/>
    <w:rsid w:val="002702F5"/>
    <w:rsid w:val="00281963"/>
    <w:rsid w:val="002819AE"/>
    <w:rsid w:val="002920CF"/>
    <w:rsid w:val="002A2862"/>
    <w:rsid w:val="002A5802"/>
    <w:rsid w:val="002A7812"/>
    <w:rsid w:val="002B03DD"/>
    <w:rsid w:val="002B2920"/>
    <w:rsid w:val="002B7088"/>
    <w:rsid w:val="002B7342"/>
    <w:rsid w:val="002C080E"/>
    <w:rsid w:val="002C0CDB"/>
    <w:rsid w:val="002C40A5"/>
    <w:rsid w:val="002C4413"/>
    <w:rsid w:val="002D0F4E"/>
    <w:rsid w:val="002D3541"/>
    <w:rsid w:val="002D3DCA"/>
    <w:rsid w:val="002D5CF0"/>
    <w:rsid w:val="002D5F33"/>
    <w:rsid w:val="002D75C4"/>
    <w:rsid w:val="002E5FBD"/>
    <w:rsid w:val="002E66B3"/>
    <w:rsid w:val="002E6766"/>
    <w:rsid w:val="002F02DE"/>
    <w:rsid w:val="002F05ED"/>
    <w:rsid w:val="002F0F85"/>
    <w:rsid w:val="002F19AC"/>
    <w:rsid w:val="002F4563"/>
    <w:rsid w:val="002F4860"/>
    <w:rsid w:val="0030394D"/>
    <w:rsid w:val="00313D3A"/>
    <w:rsid w:val="00317EBD"/>
    <w:rsid w:val="00321A40"/>
    <w:rsid w:val="00330048"/>
    <w:rsid w:val="00330582"/>
    <w:rsid w:val="003325E3"/>
    <w:rsid w:val="0035328A"/>
    <w:rsid w:val="00353FF4"/>
    <w:rsid w:val="00354ABE"/>
    <w:rsid w:val="00355D8A"/>
    <w:rsid w:val="0035604C"/>
    <w:rsid w:val="00357A92"/>
    <w:rsid w:val="0036155C"/>
    <w:rsid w:val="00362B19"/>
    <w:rsid w:val="003672E0"/>
    <w:rsid w:val="00367F47"/>
    <w:rsid w:val="00377664"/>
    <w:rsid w:val="00385365"/>
    <w:rsid w:val="00387FB4"/>
    <w:rsid w:val="00391927"/>
    <w:rsid w:val="00391BE2"/>
    <w:rsid w:val="00391EB2"/>
    <w:rsid w:val="00394BFC"/>
    <w:rsid w:val="003A0271"/>
    <w:rsid w:val="003A49F9"/>
    <w:rsid w:val="003A4A26"/>
    <w:rsid w:val="003A61AA"/>
    <w:rsid w:val="003B1042"/>
    <w:rsid w:val="003B1D72"/>
    <w:rsid w:val="003B7369"/>
    <w:rsid w:val="003C162F"/>
    <w:rsid w:val="003C177F"/>
    <w:rsid w:val="003C32C5"/>
    <w:rsid w:val="003C3F35"/>
    <w:rsid w:val="003C4014"/>
    <w:rsid w:val="003C67CD"/>
    <w:rsid w:val="003D2CD2"/>
    <w:rsid w:val="003F24DD"/>
    <w:rsid w:val="003F3F1C"/>
    <w:rsid w:val="003F54B2"/>
    <w:rsid w:val="003F6D1A"/>
    <w:rsid w:val="00401E98"/>
    <w:rsid w:val="0041096F"/>
    <w:rsid w:val="004231D0"/>
    <w:rsid w:val="00442F33"/>
    <w:rsid w:val="00446DFC"/>
    <w:rsid w:val="00455522"/>
    <w:rsid w:val="00465225"/>
    <w:rsid w:val="00465764"/>
    <w:rsid w:val="00472339"/>
    <w:rsid w:val="004853A5"/>
    <w:rsid w:val="00491C1D"/>
    <w:rsid w:val="00492341"/>
    <w:rsid w:val="0049345E"/>
    <w:rsid w:val="004A3100"/>
    <w:rsid w:val="004A33BC"/>
    <w:rsid w:val="004A47E9"/>
    <w:rsid w:val="004B1146"/>
    <w:rsid w:val="004B6B02"/>
    <w:rsid w:val="004B77F9"/>
    <w:rsid w:val="004C3AE9"/>
    <w:rsid w:val="004D03E8"/>
    <w:rsid w:val="004D2321"/>
    <w:rsid w:val="004D2BB2"/>
    <w:rsid w:val="004D36BA"/>
    <w:rsid w:val="004E6B24"/>
    <w:rsid w:val="004E7255"/>
    <w:rsid w:val="005068CA"/>
    <w:rsid w:val="00515C1B"/>
    <w:rsid w:val="00523016"/>
    <w:rsid w:val="005235BF"/>
    <w:rsid w:val="0053593B"/>
    <w:rsid w:val="00542396"/>
    <w:rsid w:val="00547BD4"/>
    <w:rsid w:val="0055398C"/>
    <w:rsid w:val="00555719"/>
    <w:rsid w:val="005746CF"/>
    <w:rsid w:val="00575A0D"/>
    <w:rsid w:val="00582C65"/>
    <w:rsid w:val="005859CA"/>
    <w:rsid w:val="0058624B"/>
    <w:rsid w:val="00587FC4"/>
    <w:rsid w:val="00593B39"/>
    <w:rsid w:val="005A0963"/>
    <w:rsid w:val="005A18EA"/>
    <w:rsid w:val="005A4E13"/>
    <w:rsid w:val="005A768B"/>
    <w:rsid w:val="005C00F8"/>
    <w:rsid w:val="005C07AF"/>
    <w:rsid w:val="005C1461"/>
    <w:rsid w:val="005C440B"/>
    <w:rsid w:val="005E0A77"/>
    <w:rsid w:val="005E52D6"/>
    <w:rsid w:val="005E6F67"/>
    <w:rsid w:val="005E7005"/>
    <w:rsid w:val="005F0832"/>
    <w:rsid w:val="005F3199"/>
    <w:rsid w:val="005F68DB"/>
    <w:rsid w:val="00603CC2"/>
    <w:rsid w:val="00613AF7"/>
    <w:rsid w:val="00614533"/>
    <w:rsid w:val="00614CF0"/>
    <w:rsid w:val="00615E17"/>
    <w:rsid w:val="006223C1"/>
    <w:rsid w:val="00624BD3"/>
    <w:rsid w:val="006264A0"/>
    <w:rsid w:val="00626527"/>
    <w:rsid w:val="00626619"/>
    <w:rsid w:val="00632888"/>
    <w:rsid w:val="006342CE"/>
    <w:rsid w:val="00637E55"/>
    <w:rsid w:val="00647CA9"/>
    <w:rsid w:val="00647EFC"/>
    <w:rsid w:val="00650A27"/>
    <w:rsid w:val="00651DFD"/>
    <w:rsid w:val="00653681"/>
    <w:rsid w:val="00654836"/>
    <w:rsid w:val="0066070E"/>
    <w:rsid w:val="00661F14"/>
    <w:rsid w:val="0066708E"/>
    <w:rsid w:val="00674C2E"/>
    <w:rsid w:val="0067616F"/>
    <w:rsid w:val="00685A54"/>
    <w:rsid w:val="0069382A"/>
    <w:rsid w:val="006A04FF"/>
    <w:rsid w:val="006A470C"/>
    <w:rsid w:val="006A4BCD"/>
    <w:rsid w:val="006A5EEC"/>
    <w:rsid w:val="006A5F8F"/>
    <w:rsid w:val="006B1BC7"/>
    <w:rsid w:val="006B5FB2"/>
    <w:rsid w:val="006B6093"/>
    <w:rsid w:val="006C09B7"/>
    <w:rsid w:val="006C413A"/>
    <w:rsid w:val="006C60C3"/>
    <w:rsid w:val="006D45B6"/>
    <w:rsid w:val="006D74CD"/>
    <w:rsid w:val="006E3FCA"/>
    <w:rsid w:val="006E6189"/>
    <w:rsid w:val="006E6B73"/>
    <w:rsid w:val="0070131B"/>
    <w:rsid w:val="00703C5F"/>
    <w:rsid w:val="00705376"/>
    <w:rsid w:val="00714EF9"/>
    <w:rsid w:val="00715CD1"/>
    <w:rsid w:val="00716265"/>
    <w:rsid w:val="0072057F"/>
    <w:rsid w:val="007207A6"/>
    <w:rsid w:val="00722328"/>
    <w:rsid w:val="00722B57"/>
    <w:rsid w:val="007231D7"/>
    <w:rsid w:val="0073147C"/>
    <w:rsid w:val="0074198A"/>
    <w:rsid w:val="0074250F"/>
    <w:rsid w:val="007437D7"/>
    <w:rsid w:val="00746880"/>
    <w:rsid w:val="0074705B"/>
    <w:rsid w:val="007502F0"/>
    <w:rsid w:val="00756AD2"/>
    <w:rsid w:val="00761611"/>
    <w:rsid w:val="00770595"/>
    <w:rsid w:val="00773129"/>
    <w:rsid w:val="00777F0A"/>
    <w:rsid w:val="00792AFC"/>
    <w:rsid w:val="007A0B00"/>
    <w:rsid w:val="007A38FF"/>
    <w:rsid w:val="007A4CF0"/>
    <w:rsid w:val="007A7E83"/>
    <w:rsid w:val="007B5566"/>
    <w:rsid w:val="007C0D2C"/>
    <w:rsid w:val="007D2717"/>
    <w:rsid w:val="007D3305"/>
    <w:rsid w:val="007D3784"/>
    <w:rsid w:val="007E2A4E"/>
    <w:rsid w:val="007F0B86"/>
    <w:rsid w:val="007F1586"/>
    <w:rsid w:val="00803DD9"/>
    <w:rsid w:val="008115F6"/>
    <w:rsid w:val="008231B4"/>
    <w:rsid w:val="008334E1"/>
    <w:rsid w:val="00834757"/>
    <w:rsid w:val="00837246"/>
    <w:rsid w:val="008555F2"/>
    <w:rsid w:val="00860317"/>
    <w:rsid w:val="0086284F"/>
    <w:rsid w:val="00867412"/>
    <w:rsid w:val="0087017A"/>
    <w:rsid w:val="00872DED"/>
    <w:rsid w:val="00873E22"/>
    <w:rsid w:val="0087707B"/>
    <w:rsid w:val="00880061"/>
    <w:rsid w:val="0088295F"/>
    <w:rsid w:val="00882CE6"/>
    <w:rsid w:val="00884446"/>
    <w:rsid w:val="00884CE0"/>
    <w:rsid w:val="008878F8"/>
    <w:rsid w:val="008905B9"/>
    <w:rsid w:val="00893830"/>
    <w:rsid w:val="0089595F"/>
    <w:rsid w:val="00895E55"/>
    <w:rsid w:val="00896A46"/>
    <w:rsid w:val="008A78F2"/>
    <w:rsid w:val="008A7AA6"/>
    <w:rsid w:val="008B51F9"/>
    <w:rsid w:val="008B637C"/>
    <w:rsid w:val="008B7D61"/>
    <w:rsid w:val="008C08ED"/>
    <w:rsid w:val="008C4D07"/>
    <w:rsid w:val="008C5E49"/>
    <w:rsid w:val="008C7308"/>
    <w:rsid w:val="008D3A5C"/>
    <w:rsid w:val="008D51FA"/>
    <w:rsid w:val="008D5975"/>
    <w:rsid w:val="008D6746"/>
    <w:rsid w:val="008D75B4"/>
    <w:rsid w:val="008E000F"/>
    <w:rsid w:val="008E137B"/>
    <w:rsid w:val="008E19C3"/>
    <w:rsid w:val="008E6287"/>
    <w:rsid w:val="008F34FA"/>
    <w:rsid w:val="008F638B"/>
    <w:rsid w:val="00905A81"/>
    <w:rsid w:val="00910C68"/>
    <w:rsid w:val="00914059"/>
    <w:rsid w:val="00922ED5"/>
    <w:rsid w:val="0093073E"/>
    <w:rsid w:val="00935DD3"/>
    <w:rsid w:val="00940538"/>
    <w:rsid w:val="0094183E"/>
    <w:rsid w:val="009419C9"/>
    <w:rsid w:val="00942FE6"/>
    <w:rsid w:val="00944A0D"/>
    <w:rsid w:val="0095645A"/>
    <w:rsid w:val="009567ED"/>
    <w:rsid w:val="009747A3"/>
    <w:rsid w:val="00976EB5"/>
    <w:rsid w:val="00981473"/>
    <w:rsid w:val="00986AD7"/>
    <w:rsid w:val="00990C9E"/>
    <w:rsid w:val="009A18DF"/>
    <w:rsid w:val="009A48CD"/>
    <w:rsid w:val="009A5762"/>
    <w:rsid w:val="009A6BD3"/>
    <w:rsid w:val="009B2CDD"/>
    <w:rsid w:val="009B5F4B"/>
    <w:rsid w:val="009C4598"/>
    <w:rsid w:val="009E3951"/>
    <w:rsid w:val="009E744A"/>
    <w:rsid w:val="00A058FC"/>
    <w:rsid w:val="00A10A97"/>
    <w:rsid w:val="00A1797B"/>
    <w:rsid w:val="00A20EEB"/>
    <w:rsid w:val="00A22EFA"/>
    <w:rsid w:val="00A34208"/>
    <w:rsid w:val="00A3423A"/>
    <w:rsid w:val="00A4120C"/>
    <w:rsid w:val="00A42E72"/>
    <w:rsid w:val="00A546E3"/>
    <w:rsid w:val="00A621F6"/>
    <w:rsid w:val="00A640C6"/>
    <w:rsid w:val="00A64F2B"/>
    <w:rsid w:val="00A651E2"/>
    <w:rsid w:val="00AA06CE"/>
    <w:rsid w:val="00AA2527"/>
    <w:rsid w:val="00AA4BA1"/>
    <w:rsid w:val="00AB15BC"/>
    <w:rsid w:val="00AC75D2"/>
    <w:rsid w:val="00AC77D9"/>
    <w:rsid w:val="00AD0AD0"/>
    <w:rsid w:val="00AD16FD"/>
    <w:rsid w:val="00AE6CF6"/>
    <w:rsid w:val="00AE70B3"/>
    <w:rsid w:val="00AF460A"/>
    <w:rsid w:val="00AF6D29"/>
    <w:rsid w:val="00B027B5"/>
    <w:rsid w:val="00B031B8"/>
    <w:rsid w:val="00B049BF"/>
    <w:rsid w:val="00B062D4"/>
    <w:rsid w:val="00B06D00"/>
    <w:rsid w:val="00B179D8"/>
    <w:rsid w:val="00B3033D"/>
    <w:rsid w:val="00B32C26"/>
    <w:rsid w:val="00B33F4A"/>
    <w:rsid w:val="00B368E2"/>
    <w:rsid w:val="00B36EA8"/>
    <w:rsid w:val="00B41EC6"/>
    <w:rsid w:val="00B423AE"/>
    <w:rsid w:val="00B42E33"/>
    <w:rsid w:val="00B442C2"/>
    <w:rsid w:val="00B46759"/>
    <w:rsid w:val="00B471E9"/>
    <w:rsid w:val="00B4790F"/>
    <w:rsid w:val="00B47D66"/>
    <w:rsid w:val="00B50861"/>
    <w:rsid w:val="00B51FEC"/>
    <w:rsid w:val="00B52A35"/>
    <w:rsid w:val="00B53751"/>
    <w:rsid w:val="00B6213D"/>
    <w:rsid w:val="00B66184"/>
    <w:rsid w:val="00B70975"/>
    <w:rsid w:val="00B70E17"/>
    <w:rsid w:val="00B74359"/>
    <w:rsid w:val="00B76267"/>
    <w:rsid w:val="00B8305A"/>
    <w:rsid w:val="00B939E1"/>
    <w:rsid w:val="00B942DA"/>
    <w:rsid w:val="00BA007F"/>
    <w:rsid w:val="00BA0EBE"/>
    <w:rsid w:val="00BB09D9"/>
    <w:rsid w:val="00BB3F5C"/>
    <w:rsid w:val="00BB4100"/>
    <w:rsid w:val="00BC635D"/>
    <w:rsid w:val="00BC6EA5"/>
    <w:rsid w:val="00BC79E7"/>
    <w:rsid w:val="00BD4261"/>
    <w:rsid w:val="00BD6007"/>
    <w:rsid w:val="00BD68C8"/>
    <w:rsid w:val="00BD76B4"/>
    <w:rsid w:val="00BE6575"/>
    <w:rsid w:val="00BF09EE"/>
    <w:rsid w:val="00BF340C"/>
    <w:rsid w:val="00BF3D49"/>
    <w:rsid w:val="00C01E32"/>
    <w:rsid w:val="00C03C48"/>
    <w:rsid w:val="00C07AC4"/>
    <w:rsid w:val="00C10B03"/>
    <w:rsid w:val="00C11156"/>
    <w:rsid w:val="00C15862"/>
    <w:rsid w:val="00C21A3B"/>
    <w:rsid w:val="00C33ACA"/>
    <w:rsid w:val="00C342DD"/>
    <w:rsid w:val="00C3652A"/>
    <w:rsid w:val="00C36FD8"/>
    <w:rsid w:val="00C41BF2"/>
    <w:rsid w:val="00C4321F"/>
    <w:rsid w:val="00C443A0"/>
    <w:rsid w:val="00C54BC1"/>
    <w:rsid w:val="00C65889"/>
    <w:rsid w:val="00C84C3B"/>
    <w:rsid w:val="00C91B50"/>
    <w:rsid w:val="00C96797"/>
    <w:rsid w:val="00C97D6F"/>
    <w:rsid w:val="00C97E14"/>
    <w:rsid w:val="00CA3893"/>
    <w:rsid w:val="00CB4771"/>
    <w:rsid w:val="00CC088A"/>
    <w:rsid w:val="00CD5B29"/>
    <w:rsid w:val="00CE453B"/>
    <w:rsid w:val="00CE7AE4"/>
    <w:rsid w:val="00CF2CA5"/>
    <w:rsid w:val="00CF36F5"/>
    <w:rsid w:val="00CF4BEC"/>
    <w:rsid w:val="00D0390D"/>
    <w:rsid w:val="00D06C4C"/>
    <w:rsid w:val="00D14315"/>
    <w:rsid w:val="00D14877"/>
    <w:rsid w:val="00D151F8"/>
    <w:rsid w:val="00D155E2"/>
    <w:rsid w:val="00D20479"/>
    <w:rsid w:val="00D21EFF"/>
    <w:rsid w:val="00D2390A"/>
    <w:rsid w:val="00D30A67"/>
    <w:rsid w:val="00D46F5F"/>
    <w:rsid w:val="00D5114B"/>
    <w:rsid w:val="00D53BAD"/>
    <w:rsid w:val="00D5668E"/>
    <w:rsid w:val="00D57A02"/>
    <w:rsid w:val="00D64351"/>
    <w:rsid w:val="00D719F0"/>
    <w:rsid w:val="00D75B29"/>
    <w:rsid w:val="00D77300"/>
    <w:rsid w:val="00D82211"/>
    <w:rsid w:val="00D8373C"/>
    <w:rsid w:val="00D850F0"/>
    <w:rsid w:val="00D85D80"/>
    <w:rsid w:val="00D93FFA"/>
    <w:rsid w:val="00D94F5C"/>
    <w:rsid w:val="00D954C2"/>
    <w:rsid w:val="00DA265D"/>
    <w:rsid w:val="00DB2410"/>
    <w:rsid w:val="00DC1ECF"/>
    <w:rsid w:val="00DC635D"/>
    <w:rsid w:val="00DC7871"/>
    <w:rsid w:val="00DD02D7"/>
    <w:rsid w:val="00DD186F"/>
    <w:rsid w:val="00DD2D56"/>
    <w:rsid w:val="00DD3333"/>
    <w:rsid w:val="00DE3972"/>
    <w:rsid w:val="00DE6BF6"/>
    <w:rsid w:val="00DF2E67"/>
    <w:rsid w:val="00DF3A65"/>
    <w:rsid w:val="00E018D0"/>
    <w:rsid w:val="00E02FD4"/>
    <w:rsid w:val="00E10DB9"/>
    <w:rsid w:val="00E13B5E"/>
    <w:rsid w:val="00E13FC5"/>
    <w:rsid w:val="00E203BC"/>
    <w:rsid w:val="00E263D0"/>
    <w:rsid w:val="00E2656D"/>
    <w:rsid w:val="00E334C5"/>
    <w:rsid w:val="00E431B0"/>
    <w:rsid w:val="00E43D00"/>
    <w:rsid w:val="00E50163"/>
    <w:rsid w:val="00E60E7C"/>
    <w:rsid w:val="00E61468"/>
    <w:rsid w:val="00E61989"/>
    <w:rsid w:val="00E70808"/>
    <w:rsid w:val="00E70D7C"/>
    <w:rsid w:val="00E70F2B"/>
    <w:rsid w:val="00E75F00"/>
    <w:rsid w:val="00E7754C"/>
    <w:rsid w:val="00E8078F"/>
    <w:rsid w:val="00E80EFC"/>
    <w:rsid w:val="00E83C30"/>
    <w:rsid w:val="00E90EAB"/>
    <w:rsid w:val="00E91A65"/>
    <w:rsid w:val="00E95C20"/>
    <w:rsid w:val="00E97304"/>
    <w:rsid w:val="00EA1027"/>
    <w:rsid w:val="00EA2BA5"/>
    <w:rsid w:val="00EB017D"/>
    <w:rsid w:val="00EB178B"/>
    <w:rsid w:val="00EB6F66"/>
    <w:rsid w:val="00EC0498"/>
    <w:rsid w:val="00EC2244"/>
    <w:rsid w:val="00EC34D4"/>
    <w:rsid w:val="00EC6D0C"/>
    <w:rsid w:val="00EC7389"/>
    <w:rsid w:val="00EC7C39"/>
    <w:rsid w:val="00ED689E"/>
    <w:rsid w:val="00ED6E60"/>
    <w:rsid w:val="00EE2132"/>
    <w:rsid w:val="00EE5777"/>
    <w:rsid w:val="00EE6521"/>
    <w:rsid w:val="00EF1865"/>
    <w:rsid w:val="00EF3B78"/>
    <w:rsid w:val="00F03F29"/>
    <w:rsid w:val="00F045FF"/>
    <w:rsid w:val="00F047AB"/>
    <w:rsid w:val="00F04D10"/>
    <w:rsid w:val="00F070B9"/>
    <w:rsid w:val="00F1112E"/>
    <w:rsid w:val="00F235FC"/>
    <w:rsid w:val="00F25255"/>
    <w:rsid w:val="00F32186"/>
    <w:rsid w:val="00F32D86"/>
    <w:rsid w:val="00F3467D"/>
    <w:rsid w:val="00F4013A"/>
    <w:rsid w:val="00F42661"/>
    <w:rsid w:val="00F42E38"/>
    <w:rsid w:val="00F46046"/>
    <w:rsid w:val="00F51BA9"/>
    <w:rsid w:val="00F52199"/>
    <w:rsid w:val="00F5240A"/>
    <w:rsid w:val="00F546E4"/>
    <w:rsid w:val="00F552FE"/>
    <w:rsid w:val="00F607CA"/>
    <w:rsid w:val="00F6386D"/>
    <w:rsid w:val="00F66A06"/>
    <w:rsid w:val="00F7786D"/>
    <w:rsid w:val="00F9366C"/>
    <w:rsid w:val="00F9676C"/>
    <w:rsid w:val="00F97BE9"/>
    <w:rsid w:val="00FA3E4D"/>
    <w:rsid w:val="00FA4170"/>
    <w:rsid w:val="00FA4934"/>
    <w:rsid w:val="00FA4939"/>
    <w:rsid w:val="00FB371B"/>
    <w:rsid w:val="00FC0D72"/>
    <w:rsid w:val="00FC6D7C"/>
    <w:rsid w:val="00FC6D9E"/>
    <w:rsid w:val="00FD0F36"/>
    <w:rsid w:val="00FD5B48"/>
    <w:rsid w:val="00FE215C"/>
    <w:rsid w:val="00FE50FC"/>
    <w:rsid w:val="00FE5222"/>
    <w:rsid w:val="00FF1923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4C3A0"/>
  <w15:chartTrackingRefBased/>
  <w15:docId w15:val="{6180F99C-173B-4063-AAE9-314951E9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3E22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sz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sz w:val="36"/>
    </w:rPr>
  </w:style>
  <w:style w:type="paragraph" w:styleId="Subtitle">
    <w:name w:val="Subtitle"/>
    <w:basedOn w:val="Normal"/>
    <w:qFormat/>
    <w:pPr>
      <w:jc w:val="center"/>
    </w:pPr>
    <w:rPr>
      <w:rFonts w:ascii="Arial" w:hAnsi="Arial" w:cs="Arial"/>
      <w:sz w:val="4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Pr>
      <w:sz w:val="36"/>
    </w:rPr>
  </w:style>
  <w:style w:type="table" w:styleId="TableGrid">
    <w:name w:val="Table Grid"/>
    <w:basedOn w:val="TableNormal"/>
    <w:rsid w:val="002B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2AD1"/>
    <w:pPr>
      <w:ind w:left="720"/>
    </w:pPr>
  </w:style>
  <w:style w:type="character" w:styleId="Hyperlink">
    <w:name w:val="Hyperlink"/>
    <w:rsid w:val="00B8305A"/>
    <w:rPr>
      <w:color w:val="0000FF"/>
      <w:u w:val="single"/>
    </w:rPr>
  </w:style>
  <w:style w:type="paragraph" w:customStyle="1" w:styleId="simpara">
    <w:name w:val="simpara"/>
    <w:basedOn w:val="Normal"/>
    <w:rsid w:val="00D155E2"/>
    <w:pPr>
      <w:spacing w:before="100" w:beforeAutospacing="1" w:after="100" w:afterAutospacing="1"/>
    </w:pPr>
    <w:rPr>
      <w:szCs w:val="24"/>
    </w:rPr>
  </w:style>
  <w:style w:type="character" w:customStyle="1" w:styleId="FooterChar">
    <w:name w:val="Footer Char"/>
    <w:link w:val="Footer"/>
    <w:uiPriority w:val="99"/>
    <w:rsid w:val="007502F0"/>
  </w:style>
  <w:style w:type="paragraph" w:styleId="HTMLPreformatted">
    <w:name w:val="HTML Preformatted"/>
    <w:basedOn w:val="Normal"/>
    <w:link w:val="HTMLPreformattedChar"/>
    <w:uiPriority w:val="99"/>
    <w:unhideWhenUsed/>
    <w:rsid w:val="00DE3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972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rsid w:val="00944A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44A0D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rsid w:val="00944A0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A3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24ABC"/>
    <w:rPr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docs.aws.amazon.com/AWSEC2/latest/UserGuide/ec2-instance-metadata.html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C88B9F-3138-4879-B932-ADDC483FB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1056</Words>
  <Characters>5017</Characters>
  <Application>Microsoft Office Word</Application>
  <DocSecurity>0</DocSecurity>
  <Lines>155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 1711 Computer Lab Assignment</vt:lpstr>
    </vt:vector>
  </TitlesOfParts>
  <Company>BCIT</Company>
  <LinksUpToDate>false</LinksUpToDate>
  <CharactersWithSpaces>6013</CharactersWithSpaces>
  <SharedDoc>false</SharedDoc>
  <HLinks>
    <vt:vector size="36" baseType="variant">
      <vt:variant>
        <vt:i4>2883597</vt:i4>
      </vt:variant>
      <vt:variant>
        <vt:i4>15</vt:i4>
      </vt:variant>
      <vt:variant>
        <vt:i4>0</vt:i4>
      </vt:variant>
      <vt:variant>
        <vt:i4>5</vt:i4>
      </vt:variant>
      <vt:variant>
        <vt:lpwstr>http://origingal_instance/cgi-bin/test2.cgi</vt:lpwstr>
      </vt:variant>
      <vt:variant>
        <vt:lpwstr/>
      </vt:variant>
      <vt:variant>
        <vt:i4>4391002</vt:i4>
      </vt:variant>
      <vt:variant>
        <vt:i4>12</vt:i4>
      </vt:variant>
      <vt:variant>
        <vt:i4>0</vt:i4>
      </vt:variant>
      <vt:variant>
        <vt:i4>5</vt:i4>
      </vt:variant>
      <vt:variant>
        <vt:lpwstr>http://new-aws-instance/cgi-bin/test2.cgi</vt:lpwstr>
      </vt:variant>
      <vt:variant>
        <vt:lpwstr/>
      </vt:variant>
      <vt:variant>
        <vt:i4>66</vt:i4>
      </vt:variant>
      <vt:variant>
        <vt:i4>9</vt:i4>
      </vt:variant>
      <vt:variant>
        <vt:i4>0</vt:i4>
      </vt:variant>
      <vt:variant>
        <vt:i4>5</vt:i4>
      </vt:variant>
      <vt:variant>
        <vt:lpwstr>http://new-aws-instance/cgi-bin/test.cgi</vt:lpwstr>
      </vt:variant>
      <vt:variant>
        <vt:lpwstr/>
      </vt:variant>
      <vt:variant>
        <vt:i4>7864421</vt:i4>
      </vt:variant>
      <vt:variant>
        <vt:i4>6</vt:i4>
      </vt:variant>
      <vt:variant>
        <vt:i4>0</vt:i4>
      </vt:variant>
      <vt:variant>
        <vt:i4>5</vt:i4>
      </vt:variant>
      <vt:variant>
        <vt:lpwstr>http://your-aws-instance/cgi-bin/test2.cgi</vt:lpwstr>
      </vt:variant>
      <vt:variant>
        <vt:lpwstr/>
      </vt:variant>
      <vt:variant>
        <vt:i4>589903</vt:i4>
      </vt:variant>
      <vt:variant>
        <vt:i4>3</vt:i4>
      </vt:variant>
      <vt:variant>
        <vt:i4>0</vt:i4>
      </vt:variant>
      <vt:variant>
        <vt:i4>5</vt:i4>
      </vt:variant>
      <vt:variant>
        <vt:lpwstr>http://your-aws-instance/cgi-bin/test.cgi</vt:lpwstr>
      </vt:variant>
      <vt:variant>
        <vt:lpwstr/>
      </vt:variant>
      <vt:variant>
        <vt:i4>2687091</vt:i4>
      </vt:variant>
      <vt:variant>
        <vt:i4>0</vt:i4>
      </vt:variant>
      <vt:variant>
        <vt:i4>0</vt:i4>
      </vt:variant>
      <vt:variant>
        <vt:i4>5</vt:i4>
      </vt:variant>
      <vt:variant>
        <vt:lpwstr>http://cloud-images.ubuntu.com/locator/ec2/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 1711 Computer Lab Assignment</dc:title>
  <dc:subject/>
  <dc:creator>Bill Klug</dc:creator>
  <cp:keywords/>
  <dc:description/>
  <cp:lastModifiedBy>Frederic Guo</cp:lastModifiedBy>
  <cp:revision>115</cp:revision>
  <cp:lastPrinted>2006-01-12T21:14:00Z</cp:lastPrinted>
  <dcterms:created xsi:type="dcterms:W3CDTF">2022-01-27T20:27:00Z</dcterms:created>
  <dcterms:modified xsi:type="dcterms:W3CDTF">2025-12-26T01:47:00Z</dcterms:modified>
</cp:coreProperties>
</file>