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B6E6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w14:paraId="239AB6E7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8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w14:paraId="239AB6E9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A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Group 22</w:t>
      </w:r>
    </w:p>
    <w:p w14:paraId="239AB6EB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C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D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E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1.0</w:t>
      </w:r>
    </w:p>
    <w:p w14:paraId="239AB6EF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0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1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2" w14:textId="77777777" w:rsidR="00F1563F" w:rsidRDefault="0000000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w14:paraId="239AB6F3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Olivia J.</w:t>
      </w:r>
    </w:p>
    <w:p w14:paraId="239AB6F4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Nicolas C.</w:t>
      </w:r>
    </w:p>
    <w:p w14:paraId="239AB6F5" w14:textId="77777777" w:rsidR="00F1563F" w:rsidRDefault="00000000">
      <w:pPr>
        <w:jc w:val="center"/>
        <w:rPr>
          <w:rFonts w:ascii="Arial" w:hAnsi="Arial" w:cs="Arial"/>
          <w:sz w:val="28"/>
        </w:rPr>
      </w:pPr>
      <w:bookmarkStart w:id="0" w:name="_Hlk178256935"/>
      <w:r>
        <w:rPr>
          <w:rFonts w:ascii="Arial" w:hAnsi="Arial" w:cs="Arial"/>
          <w:sz w:val="28"/>
        </w:rPr>
        <w:t>Felipe L.</w:t>
      </w:r>
      <w:bookmarkEnd w:id="0"/>
    </w:p>
    <w:p w14:paraId="239AB6F6" w14:textId="77777777" w:rsidR="00F1563F" w:rsidRDefault="00F1563F">
      <w:pPr>
        <w:jc w:val="center"/>
        <w:rPr>
          <w:rFonts w:ascii="Arial" w:hAnsi="Arial" w:cs="Arial"/>
          <w:sz w:val="32"/>
        </w:rPr>
      </w:pPr>
    </w:p>
    <w:p w14:paraId="239AB6F7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8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9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A" w14:textId="77777777" w:rsidR="00F1563F" w:rsidRDefault="00000000">
      <w:pPr>
        <w:jc w:val="center"/>
        <w:rPr>
          <w:sz w:val="36"/>
        </w:rPr>
      </w:pPr>
      <w:r>
        <w:br w:type="page"/>
      </w:r>
    </w:p>
    <w:p w14:paraId="239AB6FB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lastRenderedPageBreak/>
        <w:t>Programming Languages (5 points)</w:t>
      </w:r>
    </w:p>
    <w:p w14:paraId="239AB6FC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Python, backend development, want to learn how to make web applications with Python.</w:t>
      </w:r>
    </w:p>
    <w:p w14:paraId="239AB6FD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HTML/CSS, frontend development, simplest frontend development to pair with Python.</w:t>
      </w:r>
    </w:p>
    <w:p w14:paraId="239AB6FE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t xml:space="preserve">Platforms, APIs, Databases, and other technologies used (5 points) </w:t>
      </w:r>
    </w:p>
    <w:p w14:paraId="239AB6FF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Django – the backend framework, role-based access, authentication, building, and running our web application</w:t>
      </w:r>
    </w:p>
    <w:p w14:paraId="03A995E8" w14:textId="205AAF74" w:rsidR="00E8068A" w:rsidRDefault="00E8068A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Bootstrap – using with html for our frontend development</w:t>
      </w:r>
    </w:p>
    <w:p w14:paraId="239AB700" w14:textId="77777777" w:rsidR="00F1563F" w:rsidRPr="00BC1BBC" w:rsidRDefault="00000000">
      <w:pPr>
        <w:pStyle w:val="Heading1"/>
        <w:rPr>
          <w:rFonts w:ascii="inherit" w:hAnsi="inherit" w:cs="Lucida Grande" w:hint="eastAsia"/>
          <w:highlight w:val="yellow"/>
        </w:rPr>
      </w:pPr>
      <w:r w:rsidRPr="00BC1BBC">
        <w:rPr>
          <w:highlight w:val="yellow"/>
        </w:rPr>
        <w:t>Execution-based Functional Testing (10 points)</w:t>
      </w:r>
    </w:p>
    <w:p w14:paraId="239AB701" w14:textId="3E794568" w:rsidR="00F1563F" w:rsidRDefault="00FB080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User Posts</w:t>
      </w:r>
    </w:p>
    <w:p w14:paraId="3CC4E950" w14:textId="7A7E3B34" w:rsidR="00FB0803" w:rsidRDefault="00FB0803" w:rsidP="00FB0803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the ability to upload photos and verify that captions can be added.</w:t>
      </w:r>
    </w:p>
    <w:p w14:paraId="69187729" w14:textId="5F3CA921" w:rsidR="00FB0803" w:rsidRDefault="00FB0803" w:rsidP="00FB0803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Remove a photo and confirm that the system handles the deletion correctly.</w:t>
      </w:r>
    </w:p>
    <w:p w14:paraId="3BFFBD1E" w14:textId="0DE1B5F6" w:rsidR="00FB0803" w:rsidRDefault="00FB0803" w:rsidP="00FB080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2. Account Management</w:t>
      </w:r>
    </w:p>
    <w:p w14:paraId="6A330AFA" w14:textId="5508EF8A" w:rsidR="00FB0803" w:rsidRDefault="00A51F6D" w:rsidP="00FB080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account creation by entering valid information, ensuring users can create an account successfully.</w:t>
      </w:r>
    </w:p>
    <w:p w14:paraId="1D3FDB60" w14:textId="4AEFB4FB" w:rsidR="00A51F6D" w:rsidRDefault="0033697F" w:rsidP="00FB080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Test the profile editing page by changing the profile name and </w:t>
      </w:r>
      <w:r>
        <w:rPr>
          <w:rFonts w:ascii="Arial" w:hAnsi="Arial" w:cs="Arial"/>
          <w:iCs/>
          <w:color w:val="000000"/>
          <w:sz w:val="20"/>
          <w:szCs w:val="20"/>
        </w:rPr>
        <w:t>verify</w:t>
      </w: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 that change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upholds.</w:t>
      </w:r>
    </w:p>
    <w:p w14:paraId="5077B74D" w14:textId="3AB8F0BF" w:rsidR="00B42F18" w:rsidRDefault="0033697F" w:rsidP="00B42F18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Test the login and logout functionality </w:t>
      </w:r>
      <w:r w:rsidR="00490FEF">
        <w:rPr>
          <w:rFonts w:ascii="Arial" w:hAnsi="Arial" w:cs="Arial"/>
          <w:iCs/>
          <w:color w:val="000000"/>
          <w:sz w:val="20"/>
          <w:szCs w:val="20"/>
        </w:rPr>
        <w:t>by trying various correct/incorrect usernames and passwords, to ensure authentication.</w:t>
      </w:r>
    </w:p>
    <w:p w14:paraId="37108D6C" w14:textId="53559594" w:rsidR="00DE56ED" w:rsidRDefault="00B42F18" w:rsidP="00B42F18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Interactions with Other Posts</w:t>
      </w:r>
    </w:p>
    <w:p w14:paraId="64DF1564" w14:textId="53FE3251" w:rsidR="00B42F18" w:rsidRDefault="004F202C" w:rsidP="00B42F18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liking a post by verifying that </w:t>
      </w:r>
      <w:proofErr w:type="gramStart"/>
      <w:r>
        <w:rPr>
          <w:rFonts w:ascii="Arial" w:hAnsi="Arial" w:cs="Arial"/>
          <w:iCs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iCs/>
          <w:color w:val="000000"/>
          <w:sz w:val="20"/>
          <w:szCs w:val="20"/>
        </w:rPr>
        <w:t xml:space="preserve"> like counter updates.</w:t>
      </w:r>
    </w:p>
    <w:p w14:paraId="7152126E" w14:textId="2C9FD346" w:rsidR="004F202C" w:rsidRDefault="004F202C" w:rsidP="004F202C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commenting functionality to ensure users can post comments on others’ posts.</w:t>
      </w:r>
    </w:p>
    <w:p w14:paraId="5F0FEB1E" w14:textId="7CFFA22B" w:rsidR="004F202C" w:rsidRDefault="00DE56ED" w:rsidP="004F202C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Follow another user and verify that </w:t>
      </w:r>
      <w:proofErr w:type="gramStart"/>
      <w:r>
        <w:rPr>
          <w:rFonts w:ascii="Arial" w:hAnsi="Arial" w:cs="Arial"/>
          <w:iCs/>
          <w:color w:val="000000"/>
          <w:sz w:val="20"/>
          <w:szCs w:val="20"/>
        </w:rPr>
        <w:t>user</w:t>
      </w:r>
      <w:proofErr w:type="gramEnd"/>
      <w:r>
        <w:rPr>
          <w:rFonts w:ascii="Arial" w:hAnsi="Arial" w:cs="Arial"/>
          <w:iCs/>
          <w:color w:val="000000"/>
          <w:sz w:val="20"/>
          <w:szCs w:val="20"/>
        </w:rPr>
        <w:t xml:space="preserve"> is now following them.</w:t>
      </w:r>
    </w:p>
    <w:p w14:paraId="11D9C966" w14:textId="26937B8E" w:rsidR="00DE56ED" w:rsidRDefault="00DE56ED" w:rsidP="00DE56E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4. Admin Features</w:t>
      </w:r>
    </w:p>
    <w:p w14:paraId="76434B71" w14:textId="7F8EEBBF" w:rsidR="00DE56ED" w:rsidRDefault="009E1436" w:rsidP="009E1436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DF4F9F">
        <w:rPr>
          <w:rFonts w:ascii="Arial" w:hAnsi="Arial" w:cs="Arial"/>
          <w:iCs/>
          <w:color w:val="000000"/>
          <w:sz w:val="20"/>
          <w:szCs w:val="20"/>
        </w:rPr>
        <w:t xml:space="preserve">admin features by logging in with an admin account and verifying that posts can be </w:t>
      </w:r>
      <w:proofErr w:type="gramStart"/>
      <w:r w:rsidR="00DF4F9F">
        <w:rPr>
          <w:rFonts w:ascii="Arial" w:hAnsi="Arial" w:cs="Arial"/>
          <w:iCs/>
          <w:color w:val="000000"/>
          <w:sz w:val="20"/>
          <w:szCs w:val="20"/>
        </w:rPr>
        <w:t>removed</w:t>
      </w:r>
      <w:proofErr w:type="gramEnd"/>
      <w:r w:rsidR="00DF4F9F">
        <w:rPr>
          <w:rFonts w:ascii="Arial" w:hAnsi="Arial" w:cs="Arial"/>
          <w:iCs/>
          <w:color w:val="000000"/>
          <w:sz w:val="20"/>
          <w:szCs w:val="20"/>
        </w:rPr>
        <w:t xml:space="preserve"> and user accounts can be suspended or deleted. </w:t>
      </w:r>
    </w:p>
    <w:p w14:paraId="3ABDE8BE" w14:textId="30215ED1" w:rsidR="000C1FD0" w:rsidRDefault="000C1FD0" w:rsidP="000C1FD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5. Bucket List Generation and Management</w:t>
      </w:r>
    </w:p>
    <w:p w14:paraId="30EA1B60" w14:textId="5A80CFA1" w:rsidR="00D44DFE" w:rsidRDefault="00D44DF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Verify that a randomized list of 25 items is provided upon account creation.</w:t>
      </w:r>
    </w:p>
    <w:p w14:paraId="0F37AE91" w14:textId="429C559D" w:rsidR="00D44DFE" w:rsidRDefault="00D44DF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the </w:t>
      </w:r>
      <w:r w:rsidR="00081ABE">
        <w:rPr>
          <w:rFonts w:ascii="Arial" w:hAnsi="Arial" w:cs="Arial"/>
          <w:iCs/>
          <w:color w:val="000000"/>
          <w:sz w:val="20"/>
          <w:szCs w:val="20"/>
        </w:rPr>
        <w:t>reroll feature to ensure users can reroll bucket list items up to two times.</w:t>
      </w:r>
    </w:p>
    <w:p w14:paraId="7F4D69BE" w14:textId="61176A80" w:rsidR="00081ABE" w:rsidRDefault="00081AB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Ensure that the completion status of items is accurately tracked and updated.</w:t>
      </w:r>
    </w:p>
    <w:p w14:paraId="539F059C" w14:textId="48ED8DB0" w:rsidR="00081ABE" w:rsidRDefault="00081ABE" w:rsidP="00081AB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6. Search and Navi</w:t>
      </w:r>
      <w:r w:rsidR="00067F38">
        <w:rPr>
          <w:rFonts w:ascii="Arial" w:hAnsi="Arial" w:cs="Arial"/>
          <w:iCs/>
          <w:color w:val="000000"/>
          <w:sz w:val="20"/>
          <w:szCs w:val="20"/>
        </w:rPr>
        <w:t>gation</w:t>
      </w:r>
    </w:p>
    <w:p w14:paraId="227442D8" w14:textId="4231514B" w:rsidR="00067F38" w:rsidRDefault="00067F38" w:rsidP="00067F3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the search feature by searching for user profiles and verifying t</w:t>
      </w:r>
      <w:r w:rsidR="00380ECB">
        <w:rPr>
          <w:rFonts w:ascii="Arial" w:hAnsi="Arial" w:cs="Arial"/>
          <w:iCs/>
          <w:color w:val="000000"/>
          <w:sz w:val="20"/>
          <w:szCs w:val="20"/>
        </w:rPr>
        <w:t xml:space="preserve">heir profile is displayed. </w:t>
      </w:r>
    </w:p>
    <w:p w14:paraId="57FC4370" w14:textId="57B93B01" w:rsidR="00380ECB" w:rsidRDefault="00380ECB" w:rsidP="00067F3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the home page and profile navigation buttons to ensure they work as intended. </w:t>
      </w:r>
    </w:p>
    <w:p w14:paraId="77C2AA20" w14:textId="52C87CC9" w:rsidR="006913AB" w:rsidRDefault="006913AB" w:rsidP="006913AB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7. Security and Authentication</w:t>
      </w:r>
    </w:p>
    <w:p w14:paraId="6377E79B" w14:textId="153F3004" w:rsidR="006913AB" w:rsidRPr="006913AB" w:rsidRDefault="006913AB" w:rsidP="006913AB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775CD6">
        <w:rPr>
          <w:rFonts w:ascii="Arial" w:hAnsi="Arial" w:cs="Arial"/>
          <w:iCs/>
          <w:color w:val="000000"/>
          <w:sz w:val="20"/>
          <w:szCs w:val="20"/>
        </w:rPr>
        <w:t>the login attempt lockout to ensure the system locks the account after 3 failed attempts within 30 minutes.</w:t>
      </w:r>
    </w:p>
    <w:p w14:paraId="239AB702" w14:textId="77777777" w:rsidR="00F1563F" w:rsidRPr="00BC1BBC" w:rsidRDefault="00000000">
      <w:pPr>
        <w:pStyle w:val="Heading1"/>
        <w:rPr>
          <w:rFonts w:ascii="inherit" w:hAnsi="inherit" w:cs="Lucida Grande" w:hint="eastAsia"/>
          <w:highlight w:val="yellow"/>
        </w:rPr>
      </w:pPr>
      <w:r w:rsidRPr="00BC1BBC">
        <w:rPr>
          <w:highlight w:val="yellow"/>
        </w:rPr>
        <w:t>Execution-based Non-Functional Testing (10 points)</w:t>
      </w:r>
    </w:p>
    <w:p w14:paraId="2B3A726C" w14:textId="6AFA9148" w:rsidR="00D4323F" w:rsidRDefault="00D4323F" w:rsidP="00D4323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Security</w:t>
      </w:r>
    </w:p>
    <w:p w14:paraId="0C7F7DDD" w14:textId="5AD87FDC" w:rsidR="00D4323F" w:rsidRDefault="008B7920" w:rsidP="00D4323F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AC0253">
        <w:rPr>
          <w:rFonts w:ascii="Arial" w:hAnsi="Arial" w:cs="Arial"/>
          <w:iCs/>
          <w:color w:val="000000"/>
          <w:sz w:val="20"/>
          <w:szCs w:val="20"/>
        </w:rPr>
        <w:t xml:space="preserve">brute force mechanisms by attempting to login with incorrect passwords multiple times to ensure that the system enforces account lockouts. </w:t>
      </w:r>
    </w:p>
    <w:p w14:paraId="371CFA44" w14:textId="4195D709" w:rsidR="00AC0253" w:rsidRDefault="00AC0253" w:rsidP="00AC025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2. Performance</w:t>
      </w:r>
    </w:p>
    <w:p w14:paraId="139F292A" w14:textId="4F49DD79" w:rsidR="00AC0253" w:rsidRDefault="005035B4" w:rsidP="00AC0253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Simulate a load of 100 concurrent users </w:t>
      </w:r>
      <w:r w:rsidR="003D062E">
        <w:rPr>
          <w:rFonts w:ascii="Arial" w:hAnsi="Arial" w:cs="Arial"/>
          <w:iCs/>
          <w:color w:val="000000"/>
          <w:sz w:val="20"/>
          <w:szCs w:val="20"/>
        </w:rPr>
        <w:t>to ensure the application handles multiple suers without significant performance degradation.</w:t>
      </w:r>
    </w:p>
    <w:p w14:paraId="39FE817B" w14:textId="16A40969" w:rsidR="003D062E" w:rsidRDefault="003D062E" w:rsidP="003D062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Reliability and Usability</w:t>
      </w:r>
    </w:p>
    <w:p w14:paraId="4554AA15" w14:textId="4F691D13" w:rsidR="003D062E" w:rsidRDefault="003D062E" w:rsidP="003D062E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Verify that the system behaves as expected on the first click of any button</w:t>
      </w:r>
      <w:r w:rsidR="00F119EA">
        <w:rPr>
          <w:rFonts w:ascii="Arial" w:hAnsi="Arial" w:cs="Arial"/>
          <w:iCs/>
          <w:color w:val="000000"/>
          <w:sz w:val="20"/>
          <w:szCs w:val="20"/>
        </w:rPr>
        <w:t>.</w:t>
      </w:r>
    </w:p>
    <w:p w14:paraId="5B4AF8EB" w14:textId="3F335F69" w:rsidR="00F119EA" w:rsidRDefault="00F119EA" w:rsidP="003D062E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Perform code reviews to check that the code is well-documented and maintainable.</w:t>
      </w:r>
    </w:p>
    <w:p w14:paraId="4137B247" w14:textId="3D44DFB7" w:rsidR="00ED054D" w:rsidRDefault="00ED054D" w:rsidP="00ED054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4. </w:t>
      </w:r>
      <w:r w:rsidR="009427A4">
        <w:rPr>
          <w:rFonts w:ascii="Arial" w:hAnsi="Arial" w:cs="Arial"/>
          <w:iCs/>
          <w:color w:val="000000"/>
          <w:sz w:val="20"/>
          <w:szCs w:val="20"/>
        </w:rPr>
        <w:t>Data Integrity</w:t>
      </w:r>
    </w:p>
    <w:p w14:paraId="1B4BC763" w14:textId="13B1EA64" w:rsidR="00ED054D" w:rsidRPr="00ED054D" w:rsidRDefault="009427A4" w:rsidP="00ED054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data storage and consistency by ensuring that user progress, posts, and interactions are saved correctly and remain consistent after server restarts. </w:t>
      </w:r>
    </w:p>
    <w:p w14:paraId="239AB704" w14:textId="77777777" w:rsidR="00F1563F" w:rsidRPr="0024226C" w:rsidRDefault="00000000">
      <w:pPr>
        <w:pStyle w:val="Heading1"/>
        <w:rPr>
          <w:rFonts w:ascii="inherit" w:hAnsi="inherit" w:cs="Lucida Grande" w:hint="eastAsia"/>
        </w:rPr>
      </w:pPr>
      <w:r w:rsidRPr="0024226C">
        <w:lastRenderedPageBreak/>
        <w:t>Non-Execution-based Testing (10 points)</w:t>
      </w:r>
    </w:p>
    <w:p w14:paraId="239AB705" w14:textId="33DC3CFD" w:rsidR="00F1563F" w:rsidRDefault="00FB4B6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Code Reviews</w:t>
      </w:r>
    </w:p>
    <w:p w14:paraId="1ADD3DC0" w14:textId="3924D102" w:rsidR="00512C61" w:rsidRPr="00192CCE" w:rsidRDefault="00192CCE" w:rsidP="00512C61">
      <w:pPr>
        <w:pStyle w:val="ListParagraph"/>
        <w:numPr>
          <w:ilvl w:val="0"/>
          <w:numId w:val="9"/>
        </w:numPr>
        <w:shd w:val="clear" w:color="auto" w:fill="FFFFFF"/>
        <w:rPr>
          <w:rFonts w:ascii="Lucida Grande" w:hAnsi="Lucida Grande" w:cs="Lucida Grande" w:hint="eastAsia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Conduct code reviews and PRs to ensure coding standards, maintainability, and seamless integration. </w:t>
      </w:r>
    </w:p>
    <w:p w14:paraId="5DC83316" w14:textId="67FA7AE6" w:rsidR="00192CCE" w:rsidRDefault="00192CCE" w:rsidP="00192CC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Lucida Grande" w:hAnsi="Lucida Grande" w:cs="Lucida Grande"/>
          <w:iCs/>
          <w:color w:val="000000"/>
        </w:rPr>
        <w:t>2.</w:t>
      </w:r>
      <w:r w:rsidR="003A7299">
        <w:rPr>
          <w:rFonts w:ascii="Lucida Grande" w:hAnsi="Lucida Grande" w:cs="Lucida Grande"/>
          <w:iCs/>
          <w:color w:val="000000"/>
        </w:rPr>
        <w:t xml:space="preserve"> </w:t>
      </w:r>
      <w:r w:rsidR="003A7299">
        <w:rPr>
          <w:rFonts w:ascii="Arial" w:hAnsi="Arial" w:cs="Arial"/>
          <w:iCs/>
          <w:color w:val="000000"/>
          <w:sz w:val="20"/>
          <w:szCs w:val="20"/>
        </w:rPr>
        <w:t>Inspections</w:t>
      </w:r>
    </w:p>
    <w:p w14:paraId="186FBB75" w14:textId="360B0671" w:rsidR="003A7299" w:rsidRDefault="003A7299" w:rsidP="003A7299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Review key components of system, such as user </w:t>
      </w:r>
      <w:r w:rsidR="00A82685">
        <w:rPr>
          <w:rFonts w:ascii="Arial" w:hAnsi="Arial" w:cs="Arial"/>
          <w:iCs/>
          <w:color w:val="000000"/>
          <w:sz w:val="20"/>
          <w:szCs w:val="20"/>
        </w:rPr>
        <w:t>authentication,</w:t>
      </w:r>
      <w:r w:rsidR="00517E1D">
        <w:rPr>
          <w:rFonts w:ascii="Arial" w:hAnsi="Arial" w:cs="Arial"/>
          <w:iCs/>
          <w:color w:val="000000"/>
          <w:sz w:val="20"/>
          <w:szCs w:val="20"/>
        </w:rPr>
        <w:t xml:space="preserve"> database interactions, </w:t>
      </w:r>
      <w:r w:rsidR="00A42818">
        <w:rPr>
          <w:rFonts w:ascii="Arial" w:hAnsi="Arial" w:cs="Arial"/>
          <w:iCs/>
          <w:color w:val="000000"/>
          <w:sz w:val="20"/>
          <w:szCs w:val="20"/>
        </w:rPr>
        <w:t xml:space="preserve">etc. to </w:t>
      </w:r>
      <w:r w:rsidR="0024226C">
        <w:rPr>
          <w:rFonts w:ascii="Arial" w:hAnsi="Arial" w:cs="Arial"/>
          <w:iCs/>
          <w:color w:val="000000"/>
          <w:sz w:val="20"/>
          <w:szCs w:val="20"/>
        </w:rPr>
        <w:t>ensure there are no issues.</w:t>
      </w:r>
    </w:p>
    <w:p w14:paraId="6970A0E8" w14:textId="62BABE9B" w:rsidR="0024226C" w:rsidRDefault="0024226C" w:rsidP="0024226C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Walkthroughs</w:t>
      </w:r>
    </w:p>
    <w:p w14:paraId="79413BFF" w14:textId="1C7BD7C3" w:rsidR="0024226C" w:rsidRPr="0024226C" w:rsidRDefault="0024226C" w:rsidP="0024226C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Perform walkthroughs with the development team and the stakeholders, presenting parts of the code or the design to gather feedback on potential issues or areas for improvement. </w:t>
      </w:r>
    </w:p>
    <w:p w14:paraId="239AB706" w14:textId="77777777" w:rsidR="00F1563F" w:rsidRDefault="00F1563F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F1563F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</w:font>
  <w:font w:name="inherit">
    <w:altName w:val="Cambria"/>
    <w:charset w:val="00"/>
    <w:family w:val="roman"/>
    <w:pitch w:val="variable"/>
  </w:font>
  <w:font w:name="Lucida Grande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357"/>
    <w:multiLevelType w:val="multilevel"/>
    <w:tmpl w:val="2D46632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288" w:hanging="288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017437"/>
    <w:multiLevelType w:val="hybridMultilevel"/>
    <w:tmpl w:val="7F4A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715"/>
    <w:multiLevelType w:val="hybridMultilevel"/>
    <w:tmpl w:val="6AB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DF4"/>
    <w:multiLevelType w:val="hybridMultilevel"/>
    <w:tmpl w:val="DC3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459E"/>
    <w:multiLevelType w:val="hybridMultilevel"/>
    <w:tmpl w:val="D142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65F7"/>
    <w:multiLevelType w:val="hybridMultilevel"/>
    <w:tmpl w:val="598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62908"/>
    <w:multiLevelType w:val="hybridMultilevel"/>
    <w:tmpl w:val="6C7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975C8"/>
    <w:multiLevelType w:val="multilevel"/>
    <w:tmpl w:val="8A1CD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F3D55A2"/>
    <w:multiLevelType w:val="hybridMultilevel"/>
    <w:tmpl w:val="C6D8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57494">
    <w:abstractNumId w:val="0"/>
  </w:num>
  <w:num w:numId="2" w16cid:durableId="470251820">
    <w:abstractNumId w:val="7"/>
  </w:num>
  <w:num w:numId="3" w16cid:durableId="1722628054">
    <w:abstractNumId w:val="3"/>
  </w:num>
  <w:num w:numId="4" w16cid:durableId="6177309">
    <w:abstractNumId w:val="2"/>
  </w:num>
  <w:num w:numId="5" w16cid:durableId="643464896">
    <w:abstractNumId w:val="8"/>
  </w:num>
  <w:num w:numId="6" w16cid:durableId="1311134406">
    <w:abstractNumId w:val="4"/>
  </w:num>
  <w:num w:numId="7" w16cid:durableId="1495104240">
    <w:abstractNumId w:val="1"/>
  </w:num>
  <w:num w:numId="8" w16cid:durableId="1534074146">
    <w:abstractNumId w:val="5"/>
  </w:num>
  <w:num w:numId="9" w16cid:durableId="1610621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F"/>
    <w:rsid w:val="00020941"/>
    <w:rsid w:val="00067F38"/>
    <w:rsid w:val="00081ABE"/>
    <w:rsid w:val="000C1FD0"/>
    <w:rsid w:val="00192CCE"/>
    <w:rsid w:val="0024226C"/>
    <w:rsid w:val="002B5D99"/>
    <w:rsid w:val="0032445B"/>
    <w:rsid w:val="0033697F"/>
    <w:rsid w:val="00380ECB"/>
    <w:rsid w:val="003963D3"/>
    <w:rsid w:val="003A7299"/>
    <w:rsid w:val="003D062E"/>
    <w:rsid w:val="003F380B"/>
    <w:rsid w:val="00490FEF"/>
    <w:rsid w:val="004E7CC7"/>
    <w:rsid w:val="004F202C"/>
    <w:rsid w:val="005035B4"/>
    <w:rsid w:val="00512C61"/>
    <w:rsid w:val="00517E1D"/>
    <w:rsid w:val="00687DD6"/>
    <w:rsid w:val="006913AB"/>
    <w:rsid w:val="00775CD6"/>
    <w:rsid w:val="008B7920"/>
    <w:rsid w:val="00925AD2"/>
    <w:rsid w:val="009427A4"/>
    <w:rsid w:val="009E1436"/>
    <w:rsid w:val="00A42818"/>
    <w:rsid w:val="00A51F6D"/>
    <w:rsid w:val="00A82685"/>
    <w:rsid w:val="00AC0253"/>
    <w:rsid w:val="00B42F18"/>
    <w:rsid w:val="00B6315D"/>
    <w:rsid w:val="00BB70A0"/>
    <w:rsid w:val="00BC1BBC"/>
    <w:rsid w:val="00D4323F"/>
    <w:rsid w:val="00D44DFE"/>
    <w:rsid w:val="00DE56ED"/>
    <w:rsid w:val="00DF4F9F"/>
    <w:rsid w:val="00E8068A"/>
    <w:rsid w:val="00ED054D"/>
    <w:rsid w:val="00F119EA"/>
    <w:rsid w:val="00F1563F"/>
    <w:rsid w:val="00FB0803"/>
    <w:rsid w:val="00F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6E6"/>
  <w15:docId w15:val="{BAEC5DA5-24F0-4513-9D42-6B7F787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customStyle="1" w:styleId="spelle">
    <w:name w:val="spelle"/>
    <w:basedOn w:val="DefaultParagraphFont"/>
    <w:qFormat/>
    <w:rsid w:val="00C61132"/>
  </w:style>
  <w:style w:type="character" w:customStyle="1" w:styleId="Heading1Char">
    <w:name w:val="Heading 1 Char"/>
    <w:basedOn w:val="DefaultParagraphFont"/>
    <w:link w:val="Heading1"/>
    <w:uiPriority w:val="9"/>
    <w:qFormat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1C09"/>
    <w:rPr>
      <w:rFonts w:ascii="Arial" w:eastAsiaTheme="majorEastAsia" w:hAnsi="Arial" w:cstheme="majorBidi"/>
      <w:b/>
      <w:bCs/>
      <w:sz w:val="22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2856</Characters>
  <Application>Microsoft Office Word</Application>
  <DocSecurity>0</DocSecurity>
  <Lines>23</Lines>
  <Paragraphs>6</Paragraphs>
  <ScaleCrop>false</ScaleCrop>
  <Company>FSU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dc:description/>
  <cp:lastModifiedBy>Olivia Judah</cp:lastModifiedBy>
  <cp:revision>3</cp:revision>
  <dcterms:created xsi:type="dcterms:W3CDTF">2024-12-12T20:32:00Z</dcterms:created>
  <dcterms:modified xsi:type="dcterms:W3CDTF">2024-12-12T20:33:00Z</dcterms:modified>
  <dc:language>en-US</dc:language>
</cp:coreProperties>
</file>