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Introducing the new L’Oréal Elvive Gloss Serum for shiny hair,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and True Match Nude Tint foundation for natural glow.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Try both and discover your perfect beauty routine.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