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E012D" w14:textId="7076510C" w:rsidR="00A312C7" w:rsidRPr="00A312C7" w:rsidRDefault="00A312C7" w:rsidP="00A312C7">
      <w:pPr>
        <w:rPr>
          <w:lang w:eastAsia="es-AR"/>
        </w:rPr>
      </w:pPr>
      <w:r>
        <w:rPr>
          <w:lang w:eastAsia="es-AR"/>
        </w:rPr>
        <w:t>Use</w:t>
      </w:r>
      <w:r w:rsidR="00932C16">
        <w:rPr>
          <w:lang w:eastAsia="es-AR"/>
        </w:rPr>
        <w:t>r</w:t>
      </w:r>
      <w:bookmarkStart w:id="0" w:name="_GoBack"/>
      <w:bookmarkEnd w:id="0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History</w:t>
      </w:r>
      <w:proofErr w:type="spellEnd"/>
    </w:p>
    <w:p w14:paraId="45106C14" w14:textId="77777777" w:rsidR="00C3252E" w:rsidRPr="00C3252E" w:rsidRDefault="00C3252E" w:rsidP="00C3252E">
      <w:r w:rsidRPr="00C3252E">
        <w:rPr>
          <w:rStyle w:val="Textoennegrita"/>
          <w:rFonts w:cstheme="minorHAnsi"/>
          <w:b w:val="0"/>
          <w:bCs w:val="0"/>
        </w:rPr>
        <w:t>Usuario</w:t>
      </w:r>
    </w:p>
    <w:p w14:paraId="220F1375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acceso a un formulario de registro e inicio de sesión a través de un botón.</w:t>
      </w:r>
    </w:p>
    <w:p w14:paraId="376A4154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ver información de destinos turísticos en la página principal.</w:t>
      </w:r>
    </w:p>
    <w:p w14:paraId="0258F47C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calificar el servicio a través de un sistema de estrellas.</w:t>
      </w:r>
    </w:p>
    <w:p w14:paraId="29A7D8AB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acceder a un formulario para ingresar sus datos, destino, fecha de viaje, etc., al momento de comprar un pasaje.</w:t>
      </w:r>
    </w:p>
    <w:p w14:paraId="272FE4A1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comprar uno o más paquetes turísticos.</w:t>
      </w:r>
    </w:p>
    <w:p w14:paraId="7362AA0F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Dispondrá de un carrito virtual donde podrá añadir la cantidad de paquetes que desee y comprarlos en una sola transacción.</w:t>
      </w:r>
    </w:p>
    <w:p w14:paraId="2B22FCC8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acceso a un historial de compras.</w:t>
      </w:r>
    </w:p>
    <w:p w14:paraId="6F6AD4E5" w14:textId="77777777" w:rsidR="00932C16" w:rsidRDefault="00C3252E" w:rsidP="00932C1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la posibilidad de anular una compra.</w:t>
      </w:r>
    </w:p>
    <w:p w14:paraId="3DF8329D" w14:textId="663737F6" w:rsidR="00C3252E" w:rsidRPr="00932C16" w:rsidRDefault="00C3252E" w:rsidP="00932C16">
      <w:pPr>
        <w:pStyle w:val="NormalWeb"/>
        <w:rPr>
          <w:rFonts w:asciiTheme="minorHAnsi" w:hAnsiTheme="minorHAnsi" w:cstheme="minorHAnsi"/>
        </w:rPr>
      </w:pPr>
      <w:r w:rsidRPr="00932C16">
        <w:rPr>
          <w:rStyle w:val="Textoennegrita"/>
          <w:rFonts w:cstheme="minorHAnsi"/>
          <w:b w:val="0"/>
          <w:bCs w:val="0"/>
        </w:rPr>
        <w:t>Administrador (Jefe de Ventas)</w:t>
      </w:r>
    </w:p>
    <w:p w14:paraId="75BA8A32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iniciar sesión en la sección de administración con credenciales predefinidas.</w:t>
      </w:r>
    </w:p>
    <w:p w14:paraId="1054A637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acceso a la página principal de administración con un botón “</w:t>
      </w:r>
      <w:proofErr w:type="spellStart"/>
      <w:r w:rsidRPr="00C3252E">
        <w:rPr>
          <w:rFonts w:asciiTheme="minorHAnsi" w:hAnsiTheme="minorHAnsi" w:cstheme="minorHAnsi"/>
        </w:rPr>
        <w:t>Admin</w:t>
      </w:r>
      <w:proofErr w:type="spellEnd"/>
      <w:r w:rsidRPr="00C3252E">
        <w:rPr>
          <w:rFonts w:asciiTheme="minorHAnsi" w:hAnsiTheme="minorHAnsi" w:cstheme="minorHAnsi"/>
        </w:rPr>
        <w:t xml:space="preserve">” visible en el </w:t>
      </w:r>
      <w:proofErr w:type="spellStart"/>
      <w:r w:rsidRPr="00C3252E">
        <w:rPr>
          <w:rFonts w:asciiTheme="minorHAnsi" w:hAnsiTheme="minorHAnsi" w:cstheme="minorHAnsi"/>
        </w:rPr>
        <w:t>navbar</w:t>
      </w:r>
      <w:proofErr w:type="spellEnd"/>
      <w:r w:rsidRPr="00C3252E">
        <w:rPr>
          <w:rFonts w:asciiTheme="minorHAnsi" w:hAnsiTheme="minorHAnsi" w:cstheme="minorHAnsi"/>
        </w:rPr>
        <w:t>.</w:t>
      </w:r>
    </w:p>
    <w:p w14:paraId="1A793DCF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ver y gestionar todos los pedidos registrados en la base de datos.</w:t>
      </w:r>
    </w:p>
    <w:p w14:paraId="38450006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la posibilidad de filtrar las órdenes por:</w:t>
      </w:r>
    </w:p>
    <w:p w14:paraId="4A1EA724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Estado (pendiente, aceptado, anulado).</w:t>
      </w:r>
    </w:p>
    <w:p w14:paraId="14FEFC6D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Producto incluido en la orden.</w:t>
      </w:r>
    </w:p>
    <w:p w14:paraId="1526AE1A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Rango de precios.</w:t>
      </w:r>
    </w:p>
    <w:p w14:paraId="07F1E062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modificar el estado de cualquier pedido.</w:t>
      </w:r>
    </w:p>
    <w:p w14:paraId="6539C745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visualizar la lista de servicios disponibles en el sitio.</w:t>
      </w:r>
    </w:p>
    <w:p w14:paraId="749EA0B1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la opción de filtrar servicios por:</w:t>
      </w:r>
    </w:p>
    <w:p w14:paraId="0487A575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Nombre.</w:t>
      </w:r>
    </w:p>
    <w:p w14:paraId="62E3366B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Rango de precio.</w:t>
      </w:r>
    </w:p>
    <w:p w14:paraId="41AB9A90" w14:textId="77777777" w:rsidR="00C3252E" w:rsidRPr="00C3252E" w:rsidRDefault="00C3252E" w:rsidP="00E67899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Rango de calificación (1 a 5).</w:t>
      </w:r>
    </w:p>
    <w:p w14:paraId="6F554B2B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Podrá consultar el historial de ventas, mostrando únicamente las órdenes aceptadas.</w:t>
      </w:r>
    </w:p>
    <w:p w14:paraId="3631AE0D" w14:textId="77777777" w:rsidR="00C3252E" w:rsidRPr="00C3252E" w:rsidRDefault="00C3252E" w:rsidP="00E6789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3252E">
        <w:rPr>
          <w:rFonts w:asciiTheme="minorHAnsi" w:hAnsiTheme="minorHAnsi" w:cstheme="minorHAnsi"/>
        </w:rPr>
        <w:t>Tendrá acceso a enlaces directos a la página individual de cada producto desde las tablas.</w:t>
      </w:r>
    </w:p>
    <w:p w14:paraId="55273949" w14:textId="77777777" w:rsidR="009E5D77" w:rsidRPr="00A312C7" w:rsidRDefault="009E5D77" w:rsidP="00C3252E">
      <w:pPr>
        <w:spacing w:before="100" w:beforeAutospacing="1" w:after="100" w:afterAutospacing="1" w:line="240" w:lineRule="auto"/>
        <w:ind w:left="360"/>
      </w:pPr>
    </w:p>
    <w:sectPr w:rsidR="009E5D77" w:rsidRPr="00A3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8ED"/>
    <w:multiLevelType w:val="multilevel"/>
    <w:tmpl w:val="83E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928F9"/>
    <w:multiLevelType w:val="multilevel"/>
    <w:tmpl w:val="0FC2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D68C6"/>
    <w:multiLevelType w:val="hybridMultilevel"/>
    <w:tmpl w:val="722694E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41A5"/>
    <w:multiLevelType w:val="multilevel"/>
    <w:tmpl w:val="31D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C7"/>
    <w:rsid w:val="00932C16"/>
    <w:rsid w:val="009E5D77"/>
    <w:rsid w:val="00A312C7"/>
    <w:rsid w:val="00C3252E"/>
    <w:rsid w:val="00E6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EBBB"/>
  <w15:chartTrackingRefBased/>
  <w15:docId w15:val="{BC7F2110-C830-449A-BBDF-B1E42520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31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12C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A312C7"/>
    <w:rPr>
      <w:b/>
      <w:bCs/>
    </w:rPr>
  </w:style>
  <w:style w:type="paragraph" w:styleId="NormalWeb">
    <w:name w:val="Normal (Web)"/>
    <w:basedOn w:val="Normal"/>
    <w:uiPriority w:val="99"/>
    <w:unhideWhenUsed/>
    <w:rsid w:val="00A3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312C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12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32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Usuario</cp:lastModifiedBy>
  <cp:revision>5</cp:revision>
  <dcterms:created xsi:type="dcterms:W3CDTF">2025-08-13T14:05:00Z</dcterms:created>
  <dcterms:modified xsi:type="dcterms:W3CDTF">2025-08-13T18:21:00Z</dcterms:modified>
</cp:coreProperties>
</file>