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dTable2-Accent5"/>
        <w:tblW w:w="9688" w:type="dxa"/>
        <w:tblLook w:val="04A0" w:firstRow="1" w:lastRow="0" w:firstColumn="1" w:lastColumn="0" w:noHBand="0" w:noVBand="1"/>
      </w:tblPr>
      <w:tblGrid>
        <w:gridCol w:w="4832"/>
        <w:gridCol w:w="1627"/>
        <w:gridCol w:w="3229"/>
      </w:tblGrid>
      <w:tr w:rsidR="00F342FA" w:rsidRPr="00F342FA" w14:paraId="6D461966" w14:textId="77777777" w:rsidTr="00A86D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2" w:type="dxa"/>
          </w:tcPr>
          <w:p w14:paraId="22451149" w14:textId="4EFF2734" w:rsidR="00A86DF9" w:rsidRPr="00F342FA" w:rsidRDefault="00A86DF9" w:rsidP="00A86DF9">
            <w:pPr>
              <w:tabs>
                <w:tab w:val="left" w:pos="3600"/>
                <w:tab w:val="left" w:pos="5760"/>
              </w:tabs>
              <w:ind w:left="-105"/>
              <w:rPr>
                <w:bCs w:val="0"/>
                <w:sz w:val="26"/>
                <w:szCs w:val="26"/>
              </w:rPr>
            </w:pPr>
            <w:bookmarkStart w:id="0" w:name="_Hlk215656960"/>
            <w:r w:rsidRPr="00F342FA">
              <w:rPr>
                <w:bCs w:val="0"/>
                <w:sz w:val="26"/>
                <w:szCs w:val="26"/>
              </w:rPr>
              <w:t xml:space="preserve">Name: </w:t>
            </w:r>
          </w:p>
        </w:tc>
        <w:tc>
          <w:tcPr>
            <w:tcW w:w="1626" w:type="dxa"/>
          </w:tcPr>
          <w:p w14:paraId="4EB4D1AC" w14:textId="55BB2D30" w:rsidR="00A86DF9" w:rsidRPr="00F342FA" w:rsidRDefault="00A86DF9" w:rsidP="00A86DF9">
            <w:pPr>
              <w:tabs>
                <w:tab w:val="left" w:pos="3600"/>
                <w:tab w:val="left" w:pos="5760"/>
              </w:tabs>
              <w:ind w:left="-10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sz w:val="26"/>
                <w:szCs w:val="26"/>
              </w:rPr>
            </w:pPr>
            <w:r w:rsidRPr="00F342FA">
              <w:rPr>
                <w:bCs w:val="0"/>
                <w:sz w:val="26"/>
                <w:szCs w:val="26"/>
              </w:rPr>
              <w:t xml:space="preserve">Age: </w:t>
            </w:r>
          </w:p>
        </w:tc>
        <w:tc>
          <w:tcPr>
            <w:tcW w:w="3229" w:type="dxa"/>
          </w:tcPr>
          <w:p w14:paraId="09DC8E27" w14:textId="66C524AD" w:rsidR="00A86DF9" w:rsidRPr="00F342FA" w:rsidRDefault="00A86DF9" w:rsidP="00A86DF9">
            <w:pPr>
              <w:tabs>
                <w:tab w:val="left" w:pos="3600"/>
                <w:tab w:val="left" w:pos="5760"/>
              </w:tabs>
              <w:ind w:left="-10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 w:val="0"/>
                <w:sz w:val="26"/>
                <w:szCs w:val="26"/>
              </w:rPr>
            </w:pPr>
            <w:r w:rsidRPr="00F342FA">
              <w:rPr>
                <w:bCs w:val="0"/>
                <w:sz w:val="26"/>
                <w:szCs w:val="26"/>
              </w:rPr>
              <w:t xml:space="preserve">Date: </w:t>
            </w:r>
            <w:r w:rsidR="004C1DBB">
              <w:rPr>
                <w:bCs w:val="0"/>
                <w:sz w:val="26"/>
                <w:szCs w:val="26"/>
              </w:rPr>
              <w:t>AUGUST 5</w:t>
            </w:r>
            <w:r w:rsidRPr="00F342FA">
              <w:rPr>
                <w:bCs w:val="0"/>
                <w:sz w:val="26"/>
                <w:szCs w:val="26"/>
              </w:rPr>
              <w:t>, 2026</w:t>
            </w:r>
          </w:p>
        </w:tc>
      </w:tr>
      <w:tr w:rsidR="00F342FA" w:rsidRPr="00F342FA" w14:paraId="34229ED1" w14:textId="77777777" w:rsidTr="00A86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59" w:type="dxa"/>
            <w:gridSpan w:val="2"/>
          </w:tcPr>
          <w:p w14:paraId="59954873" w14:textId="3FB13119" w:rsidR="00A86DF9" w:rsidRPr="00F342FA" w:rsidRDefault="00A86DF9" w:rsidP="00A86DF9">
            <w:pPr>
              <w:tabs>
                <w:tab w:val="left" w:pos="3600"/>
                <w:tab w:val="left" w:pos="5760"/>
              </w:tabs>
              <w:ind w:left="-105"/>
              <w:rPr>
                <w:bCs w:val="0"/>
                <w:sz w:val="26"/>
                <w:szCs w:val="26"/>
              </w:rPr>
            </w:pPr>
            <w:r w:rsidRPr="00F342FA">
              <w:rPr>
                <w:bCs w:val="0"/>
                <w:sz w:val="26"/>
                <w:szCs w:val="26"/>
              </w:rPr>
              <w:t>Address: STA ROSA, NUEVA ECIJA</w:t>
            </w:r>
          </w:p>
        </w:tc>
        <w:tc>
          <w:tcPr>
            <w:tcW w:w="3229" w:type="dxa"/>
          </w:tcPr>
          <w:p w14:paraId="4F095585" w14:textId="538EA5DF" w:rsidR="00A86DF9" w:rsidRPr="00F342FA" w:rsidRDefault="00A86DF9" w:rsidP="00A86DF9">
            <w:pPr>
              <w:tabs>
                <w:tab w:val="left" w:pos="3600"/>
                <w:tab w:val="left" w:pos="5760"/>
              </w:tabs>
              <w:ind w:left="-10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6"/>
                <w:szCs w:val="26"/>
              </w:rPr>
            </w:pPr>
            <w:r w:rsidRPr="00F342FA">
              <w:rPr>
                <w:b/>
                <w:sz w:val="26"/>
                <w:szCs w:val="26"/>
              </w:rPr>
              <w:t>Sex: MALE</w:t>
            </w:r>
          </w:p>
        </w:tc>
      </w:tr>
      <w:tr w:rsidR="00F342FA" w:rsidRPr="00F342FA" w14:paraId="08FB6770" w14:textId="77777777" w:rsidTr="00A86DF9">
        <w:trPr>
          <w:trHeight w:val="3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59" w:type="dxa"/>
            <w:gridSpan w:val="2"/>
          </w:tcPr>
          <w:p w14:paraId="66D0D05E" w14:textId="69E42B89" w:rsidR="00A86DF9" w:rsidRPr="00F342FA" w:rsidRDefault="00A86DF9" w:rsidP="00A86DF9">
            <w:pPr>
              <w:tabs>
                <w:tab w:val="left" w:pos="3600"/>
                <w:tab w:val="left" w:pos="5760"/>
              </w:tabs>
              <w:ind w:left="-105"/>
              <w:rPr>
                <w:bCs w:val="0"/>
                <w:sz w:val="26"/>
                <w:szCs w:val="26"/>
              </w:rPr>
            </w:pPr>
            <w:r w:rsidRPr="00F342FA">
              <w:rPr>
                <w:bCs w:val="0"/>
                <w:sz w:val="26"/>
                <w:szCs w:val="26"/>
              </w:rPr>
              <w:t xml:space="preserve">Requested by: </w:t>
            </w:r>
            <w:r w:rsidR="008A00FE" w:rsidRPr="00F342FA">
              <w:rPr>
                <w:sz w:val="26"/>
                <w:szCs w:val="26"/>
              </w:rPr>
              <w:t>DR. HEINZ ROLAND ASPERAS</w:t>
            </w:r>
          </w:p>
        </w:tc>
        <w:tc>
          <w:tcPr>
            <w:tcW w:w="3229" w:type="dxa"/>
          </w:tcPr>
          <w:p w14:paraId="73D68D66" w14:textId="6D931174" w:rsidR="00A86DF9" w:rsidRPr="00F342FA" w:rsidRDefault="00A86DF9" w:rsidP="00A86DF9">
            <w:pPr>
              <w:tabs>
                <w:tab w:val="left" w:pos="3600"/>
                <w:tab w:val="left" w:pos="5760"/>
              </w:tabs>
              <w:ind w:left="-10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6"/>
                <w:szCs w:val="26"/>
              </w:rPr>
            </w:pPr>
            <w:r w:rsidRPr="00F342FA">
              <w:rPr>
                <w:b/>
                <w:sz w:val="26"/>
                <w:szCs w:val="26"/>
              </w:rPr>
              <w:t>Status</w:t>
            </w:r>
          </w:p>
        </w:tc>
      </w:tr>
    </w:tbl>
    <w:tbl>
      <w:tblPr>
        <w:tblStyle w:val="MediumList1-Accent5"/>
        <w:tblpPr w:leftFromText="180" w:rightFromText="180" w:vertAnchor="text" w:horzAnchor="margin" w:tblpY="141"/>
        <w:tblW w:w="0" w:type="auto"/>
        <w:tblLook w:val="04A0" w:firstRow="1" w:lastRow="0" w:firstColumn="1" w:lastColumn="0" w:noHBand="0" w:noVBand="1"/>
      </w:tblPr>
      <w:tblGrid>
        <w:gridCol w:w="3151"/>
        <w:gridCol w:w="3100"/>
        <w:gridCol w:w="3496"/>
      </w:tblGrid>
      <w:tr w:rsidR="00F342FA" w:rsidRPr="00F342FA" w14:paraId="58C7A3BE" w14:textId="77777777" w:rsidTr="00A86D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1" w:type="dxa"/>
            <w:hideMark/>
          </w:tcPr>
          <w:bookmarkEnd w:id="0"/>
          <w:p w14:paraId="1F5FC8AF" w14:textId="77777777" w:rsidR="00A86DF9" w:rsidRPr="00F342FA" w:rsidRDefault="00A86DF9" w:rsidP="00A86DF9">
            <w:pPr>
              <w:rPr>
                <w:b w:val="0"/>
                <w:color w:val="auto"/>
                <w:sz w:val="28"/>
              </w:rPr>
            </w:pPr>
            <w:r w:rsidRPr="00F342FA">
              <w:rPr>
                <w:color w:val="auto"/>
                <w:sz w:val="28"/>
              </w:rPr>
              <w:t>EXAMINATION</w:t>
            </w:r>
          </w:p>
        </w:tc>
        <w:tc>
          <w:tcPr>
            <w:tcW w:w="3100" w:type="dxa"/>
            <w:hideMark/>
          </w:tcPr>
          <w:p w14:paraId="38A29E31" w14:textId="77777777" w:rsidR="00A86DF9" w:rsidRPr="00F342FA" w:rsidRDefault="00A86DF9" w:rsidP="00A86DF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8"/>
              </w:rPr>
            </w:pPr>
            <w:r w:rsidRPr="00F342FA">
              <w:rPr>
                <w:b/>
                <w:color w:val="auto"/>
                <w:sz w:val="28"/>
              </w:rPr>
              <w:t>RESULTS</w:t>
            </w:r>
          </w:p>
        </w:tc>
        <w:tc>
          <w:tcPr>
            <w:tcW w:w="3496" w:type="dxa"/>
            <w:hideMark/>
          </w:tcPr>
          <w:p w14:paraId="519B959E" w14:textId="77777777" w:rsidR="00A86DF9" w:rsidRPr="00F342FA" w:rsidRDefault="00A86DF9" w:rsidP="00A86D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8"/>
              </w:rPr>
            </w:pPr>
            <w:r w:rsidRPr="00F342FA">
              <w:rPr>
                <w:b/>
                <w:color w:val="auto"/>
                <w:sz w:val="28"/>
              </w:rPr>
              <w:t>NORMAL VALUES</w:t>
            </w:r>
          </w:p>
        </w:tc>
      </w:tr>
      <w:tr w:rsidR="00F342FA" w:rsidRPr="00F342FA" w14:paraId="4075993B" w14:textId="77777777" w:rsidTr="00A86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1" w:type="dxa"/>
            <w:hideMark/>
          </w:tcPr>
          <w:p w14:paraId="7DE18597" w14:textId="77777777" w:rsidR="00A86DF9" w:rsidRPr="00F342FA" w:rsidRDefault="00A86DF9" w:rsidP="00A86DF9">
            <w:pPr>
              <w:rPr>
                <w:color w:val="auto"/>
                <w:sz w:val="28"/>
              </w:rPr>
            </w:pPr>
            <w:r w:rsidRPr="00F342FA">
              <w:rPr>
                <w:color w:val="auto"/>
                <w:sz w:val="28"/>
              </w:rPr>
              <w:t>FBS</w:t>
            </w:r>
          </w:p>
        </w:tc>
        <w:tc>
          <w:tcPr>
            <w:tcW w:w="3100" w:type="dxa"/>
          </w:tcPr>
          <w:p w14:paraId="4FCEDC54" w14:textId="598675FC" w:rsidR="00A86DF9" w:rsidRPr="00F342FA" w:rsidRDefault="00A86DF9" w:rsidP="00A86D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color w:val="auto"/>
                <w:sz w:val="28"/>
              </w:rPr>
            </w:pPr>
          </w:p>
        </w:tc>
        <w:tc>
          <w:tcPr>
            <w:tcW w:w="3496" w:type="dxa"/>
            <w:hideMark/>
          </w:tcPr>
          <w:p w14:paraId="4DE760B3" w14:textId="0D3B0B1E" w:rsidR="00A86DF9" w:rsidRPr="00F342FA" w:rsidRDefault="00A86DF9" w:rsidP="00A86D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8"/>
              </w:rPr>
            </w:pPr>
            <w:r w:rsidRPr="00F342FA">
              <w:rPr>
                <w:color w:val="auto"/>
                <w:sz w:val="28"/>
              </w:rPr>
              <w:t>70-110mg/d</w:t>
            </w:r>
            <w:r w:rsidR="00D04CC5">
              <w:rPr>
                <w:color w:val="auto"/>
                <w:sz w:val="28"/>
              </w:rPr>
              <w:t>L</w:t>
            </w:r>
          </w:p>
        </w:tc>
      </w:tr>
      <w:tr w:rsidR="00F342FA" w:rsidRPr="00F342FA" w14:paraId="2C6A3191" w14:textId="77777777" w:rsidTr="00A86DF9">
        <w:trPr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1" w:type="dxa"/>
            <w:hideMark/>
          </w:tcPr>
          <w:p w14:paraId="7A843CFA" w14:textId="77777777" w:rsidR="00A86DF9" w:rsidRPr="00F342FA" w:rsidRDefault="00A86DF9" w:rsidP="00A86DF9">
            <w:pPr>
              <w:rPr>
                <w:color w:val="auto"/>
                <w:sz w:val="28"/>
              </w:rPr>
            </w:pPr>
            <w:r w:rsidRPr="00F342FA">
              <w:rPr>
                <w:color w:val="auto"/>
                <w:sz w:val="28"/>
              </w:rPr>
              <w:t>CHOLESTEROL</w:t>
            </w:r>
          </w:p>
        </w:tc>
        <w:tc>
          <w:tcPr>
            <w:tcW w:w="3100" w:type="dxa"/>
          </w:tcPr>
          <w:p w14:paraId="3E244D23" w14:textId="16693C36" w:rsidR="00A86DF9" w:rsidRPr="00F342FA" w:rsidRDefault="00A86DF9" w:rsidP="00A86D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color w:val="auto"/>
                <w:sz w:val="28"/>
              </w:rPr>
            </w:pPr>
          </w:p>
        </w:tc>
        <w:tc>
          <w:tcPr>
            <w:tcW w:w="3496" w:type="dxa"/>
            <w:hideMark/>
          </w:tcPr>
          <w:p w14:paraId="11B01D8C" w14:textId="77777777" w:rsidR="00A86DF9" w:rsidRPr="00F342FA" w:rsidRDefault="00A86DF9" w:rsidP="00A86D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8"/>
              </w:rPr>
            </w:pPr>
            <w:r w:rsidRPr="00F342FA">
              <w:rPr>
                <w:color w:val="auto"/>
                <w:sz w:val="28"/>
              </w:rPr>
              <w:t>&lt; 200 mg/dL</w:t>
            </w:r>
          </w:p>
        </w:tc>
      </w:tr>
      <w:tr w:rsidR="00F342FA" w:rsidRPr="00F342FA" w14:paraId="46AE5A1C" w14:textId="77777777" w:rsidTr="00A86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1" w:type="dxa"/>
            <w:hideMark/>
          </w:tcPr>
          <w:p w14:paraId="00FC59E0" w14:textId="77777777" w:rsidR="00A86DF9" w:rsidRPr="00F342FA" w:rsidRDefault="00A86DF9" w:rsidP="00A86DF9">
            <w:pPr>
              <w:rPr>
                <w:color w:val="auto"/>
                <w:sz w:val="28"/>
              </w:rPr>
            </w:pPr>
            <w:r w:rsidRPr="00F342FA">
              <w:rPr>
                <w:color w:val="auto"/>
                <w:sz w:val="28"/>
              </w:rPr>
              <w:t>TRIGLYCERIDES</w:t>
            </w:r>
          </w:p>
        </w:tc>
        <w:tc>
          <w:tcPr>
            <w:tcW w:w="3100" w:type="dxa"/>
          </w:tcPr>
          <w:p w14:paraId="6C10A3D0" w14:textId="5E379A2A" w:rsidR="00A86DF9" w:rsidRPr="00F342FA" w:rsidRDefault="00A86DF9" w:rsidP="00A86D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color w:val="auto"/>
                <w:sz w:val="28"/>
              </w:rPr>
            </w:pPr>
          </w:p>
        </w:tc>
        <w:tc>
          <w:tcPr>
            <w:tcW w:w="3496" w:type="dxa"/>
            <w:hideMark/>
          </w:tcPr>
          <w:p w14:paraId="556960AB" w14:textId="77777777" w:rsidR="00A86DF9" w:rsidRPr="00F342FA" w:rsidRDefault="00A86DF9" w:rsidP="00A86D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8"/>
              </w:rPr>
            </w:pPr>
            <w:r w:rsidRPr="00F342FA">
              <w:rPr>
                <w:color w:val="auto"/>
                <w:sz w:val="28"/>
              </w:rPr>
              <w:t>35-165 mg/dL</w:t>
            </w:r>
          </w:p>
        </w:tc>
      </w:tr>
      <w:tr w:rsidR="00F342FA" w:rsidRPr="00F342FA" w14:paraId="27834D9C" w14:textId="77777777" w:rsidTr="00A86D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1" w:type="dxa"/>
            <w:hideMark/>
          </w:tcPr>
          <w:p w14:paraId="1DE942FD" w14:textId="77777777" w:rsidR="00A86DF9" w:rsidRPr="00F342FA" w:rsidRDefault="00A86DF9" w:rsidP="00A86DF9">
            <w:pPr>
              <w:rPr>
                <w:color w:val="auto"/>
                <w:sz w:val="28"/>
              </w:rPr>
            </w:pPr>
            <w:r w:rsidRPr="00F342FA">
              <w:rPr>
                <w:color w:val="auto"/>
                <w:sz w:val="28"/>
              </w:rPr>
              <w:t>URIC ACID</w:t>
            </w:r>
          </w:p>
        </w:tc>
        <w:tc>
          <w:tcPr>
            <w:tcW w:w="3100" w:type="dxa"/>
          </w:tcPr>
          <w:p w14:paraId="18BBAAF2" w14:textId="16222017" w:rsidR="00A86DF9" w:rsidRPr="00F342FA" w:rsidRDefault="00A86DF9" w:rsidP="00A86D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color w:val="auto"/>
                <w:sz w:val="28"/>
              </w:rPr>
            </w:pPr>
          </w:p>
        </w:tc>
        <w:tc>
          <w:tcPr>
            <w:tcW w:w="3496" w:type="dxa"/>
            <w:hideMark/>
          </w:tcPr>
          <w:p w14:paraId="7299C0E1" w14:textId="3E0F024F" w:rsidR="00A86DF9" w:rsidRPr="00F342FA" w:rsidRDefault="00A86DF9" w:rsidP="00A86DF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8"/>
              </w:rPr>
            </w:pPr>
            <w:r w:rsidRPr="00F342FA">
              <w:rPr>
                <w:color w:val="auto"/>
                <w:sz w:val="28"/>
              </w:rPr>
              <w:t>Female: 2.4-5.7 mg/</w:t>
            </w:r>
            <w:r w:rsidR="00D04CC5">
              <w:rPr>
                <w:color w:val="auto"/>
                <w:sz w:val="28"/>
              </w:rPr>
              <w:t>dL</w:t>
            </w:r>
          </w:p>
          <w:p w14:paraId="0F897612" w14:textId="677978F4" w:rsidR="00A86DF9" w:rsidRPr="00F342FA" w:rsidRDefault="00A86DF9" w:rsidP="00A86D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8"/>
              </w:rPr>
            </w:pPr>
            <w:r w:rsidRPr="00F342FA">
              <w:rPr>
                <w:color w:val="auto"/>
                <w:sz w:val="28"/>
              </w:rPr>
              <w:t>Male: 3.4-7.0 mg/d</w:t>
            </w:r>
            <w:r w:rsidR="00D04CC5">
              <w:rPr>
                <w:color w:val="auto"/>
                <w:sz w:val="28"/>
              </w:rPr>
              <w:t>L</w:t>
            </w:r>
            <w:bookmarkStart w:id="1" w:name="_GoBack"/>
            <w:bookmarkEnd w:id="1"/>
          </w:p>
        </w:tc>
      </w:tr>
      <w:tr w:rsidR="00F342FA" w:rsidRPr="00F342FA" w14:paraId="65CB0110" w14:textId="77777777" w:rsidTr="00A86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1" w:type="dxa"/>
          </w:tcPr>
          <w:p w14:paraId="73450E92" w14:textId="77777777" w:rsidR="00A86DF9" w:rsidRPr="00F342FA" w:rsidRDefault="00A86DF9" w:rsidP="00A86DF9">
            <w:pPr>
              <w:rPr>
                <w:color w:val="auto"/>
                <w:sz w:val="28"/>
              </w:rPr>
            </w:pPr>
            <w:r w:rsidRPr="00F342FA">
              <w:rPr>
                <w:color w:val="auto"/>
                <w:sz w:val="28"/>
              </w:rPr>
              <w:t>SGPT</w:t>
            </w:r>
          </w:p>
        </w:tc>
        <w:tc>
          <w:tcPr>
            <w:tcW w:w="3100" w:type="dxa"/>
          </w:tcPr>
          <w:p w14:paraId="3B4CDA05" w14:textId="3635DC3C" w:rsidR="00A86DF9" w:rsidRPr="00F342FA" w:rsidRDefault="00A86DF9" w:rsidP="00A86DF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color w:val="auto"/>
                <w:sz w:val="28"/>
              </w:rPr>
            </w:pPr>
          </w:p>
        </w:tc>
        <w:tc>
          <w:tcPr>
            <w:tcW w:w="3496" w:type="dxa"/>
          </w:tcPr>
          <w:p w14:paraId="0E54C9B6" w14:textId="77777777" w:rsidR="00A86DF9" w:rsidRPr="00F342FA" w:rsidRDefault="00A86DF9" w:rsidP="00A86D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8"/>
              </w:rPr>
            </w:pPr>
            <w:r w:rsidRPr="00F342FA">
              <w:rPr>
                <w:color w:val="auto"/>
                <w:sz w:val="28"/>
              </w:rPr>
              <w:t>4-41 IU/L</w:t>
            </w:r>
          </w:p>
        </w:tc>
      </w:tr>
      <w:tr w:rsidR="00F342FA" w:rsidRPr="00F342FA" w14:paraId="03FC7B66" w14:textId="77777777" w:rsidTr="00A86D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1" w:type="dxa"/>
          </w:tcPr>
          <w:p w14:paraId="43444095" w14:textId="6019E9D8" w:rsidR="00A86DF9" w:rsidRPr="00F342FA" w:rsidRDefault="00A86DF9" w:rsidP="00A86DF9">
            <w:pPr>
              <w:rPr>
                <w:color w:val="auto"/>
                <w:sz w:val="28"/>
                <w:szCs w:val="28"/>
              </w:rPr>
            </w:pPr>
            <w:r w:rsidRPr="00F342FA">
              <w:rPr>
                <w:color w:val="auto"/>
                <w:sz w:val="28"/>
                <w:szCs w:val="28"/>
              </w:rPr>
              <w:t>CREATININE</w:t>
            </w:r>
          </w:p>
        </w:tc>
        <w:tc>
          <w:tcPr>
            <w:tcW w:w="3100" w:type="dxa"/>
          </w:tcPr>
          <w:p w14:paraId="2C6E7862" w14:textId="4B4EC762" w:rsidR="00A86DF9" w:rsidRPr="00F342FA" w:rsidRDefault="00A86DF9" w:rsidP="00A86DF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color w:val="auto"/>
                <w:sz w:val="28"/>
                <w:szCs w:val="28"/>
              </w:rPr>
            </w:pPr>
          </w:p>
        </w:tc>
        <w:tc>
          <w:tcPr>
            <w:tcW w:w="3496" w:type="dxa"/>
          </w:tcPr>
          <w:p w14:paraId="250D22CB" w14:textId="77777777" w:rsidR="00A86DF9" w:rsidRPr="00F342FA" w:rsidRDefault="00A86DF9" w:rsidP="00A86D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8"/>
                <w:szCs w:val="28"/>
              </w:rPr>
            </w:pPr>
            <w:r w:rsidRPr="00F342FA">
              <w:rPr>
                <w:color w:val="auto"/>
                <w:sz w:val="28"/>
                <w:szCs w:val="28"/>
              </w:rPr>
              <w:t>0.4-1.4 mg/dL</w:t>
            </w:r>
          </w:p>
        </w:tc>
      </w:tr>
      <w:tr w:rsidR="00F342FA" w:rsidRPr="00F342FA" w14:paraId="690FCE74" w14:textId="77777777" w:rsidTr="00A86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7" w:type="dxa"/>
            <w:gridSpan w:val="3"/>
          </w:tcPr>
          <w:p w14:paraId="0816ADA2" w14:textId="082442B5" w:rsidR="00A86DF9" w:rsidRPr="00F342FA" w:rsidRDefault="00951D98" w:rsidP="00A86DF9">
            <w:pPr>
              <w:rPr>
                <w:color w:val="auto"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1" locked="0" layoutInCell="1" allowOverlap="1" wp14:anchorId="24C15515" wp14:editId="341839DA">
                  <wp:simplePos x="0" y="0"/>
                  <wp:positionH relativeFrom="column">
                    <wp:posOffset>783590</wp:posOffset>
                  </wp:positionH>
                  <wp:positionV relativeFrom="paragraph">
                    <wp:posOffset>140352</wp:posOffset>
                  </wp:positionV>
                  <wp:extent cx="924560" cy="475615"/>
                  <wp:effectExtent l="0" t="0" r="8890" b="635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4560" cy="4756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86DF9" w:rsidRPr="00F342FA">
              <w:rPr>
                <w:noProof/>
                <w:color w:val="auto"/>
                <w:sz w:val="20"/>
                <w:szCs w:val="20"/>
              </w:rPr>
              <w:t>REMARKS: TEST/S RECHECKED; RESULT/S VERIFIED</w:t>
            </w:r>
          </w:p>
        </w:tc>
      </w:tr>
    </w:tbl>
    <w:p w14:paraId="49FDB0AC" w14:textId="74F2228C" w:rsidR="003A0EBF" w:rsidRPr="00F342FA" w:rsidRDefault="00BF057E" w:rsidP="00BF057E">
      <w:pPr>
        <w:tabs>
          <w:tab w:val="left" w:pos="1793"/>
        </w:tabs>
        <w:spacing w:after="0" w:line="240" w:lineRule="auto"/>
        <w:rPr>
          <w:rFonts w:ascii="Calibri" w:eastAsia="Times New Roman" w:hAnsi="Calibri" w:cs="Times New Roman"/>
          <w:sz w:val="26"/>
          <w:szCs w:val="26"/>
        </w:rPr>
      </w:pPr>
      <w:r w:rsidRPr="00F342FA">
        <w:rPr>
          <w:rFonts w:ascii="Calibri" w:eastAsia="Times New Roman" w:hAnsi="Calibri" w:cs="Times New Roman"/>
          <w:sz w:val="26"/>
          <w:szCs w:val="26"/>
        </w:rPr>
        <w:tab/>
      </w:r>
    </w:p>
    <w:p w14:paraId="1553B757" w14:textId="51ADA98D" w:rsidR="007251FA" w:rsidRPr="00F342FA" w:rsidRDefault="00622AAA" w:rsidP="00622AAA">
      <w:pPr>
        <w:spacing w:after="0" w:line="240" w:lineRule="auto"/>
        <w:ind w:left="-720" w:firstLine="720"/>
        <w:jc w:val="both"/>
        <w:rPr>
          <w:sz w:val="24"/>
          <w:szCs w:val="20"/>
        </w:rPr>
      </w:pPr>
      <w:r w:rsidRPr="00F342FA">
        <w:rPr>
          <w:sz w:val="24"/>
          <w:szCs w:val="20"/>
          <w:u w:val="single"/>
        </w:rPr>
        <w:t>PAULO ANTONIO E. CLEMENTE, MD, DPSP</w:t>
      </w:r>
      <w:r w:rsidR="007251FA" w:rsidRPr="00F342FA">
        <w:rPr>
          <w:sz w:val="24"/>
          <w:szCs w:val="20"/>
        </w:rPr>
        <w:tab/>
      </w:r>
      <w:r w:rsidRPr="00F342FA">
        <w:rPr>
          <w:sz w:val="24"/>
          <w:szCs w:val="20"/>
        </w:rPr>
        <w:tab/>
      </w:r>
      <w:r w:rsidR="007251FA" w:rsidRPr="00F342FA">
        <w:rPr>
          <w:sz w:val="24"/>
          <w:szCs w:val="20"/>
        </w:rPr>
        <w:t xml:space="preserve">    </w:t>
      </w:r>
      <w:r w:rsidR="00856ADF" w:rsidRPr="00F342FA">
        <w:rPr>
          <w:sz w:val="24"/>
          <w:szCs w:val="20"/>
          <w:u w:val="single"/>
        </w:rPr>
        <w:t>SANDRA ANNE P</w:t>
      </w:r>
      <w:r w:rsidR="00181A2E" w:rsidRPr="00F342FA">
        <w:rPr>
          <w:sz w:val="24"/>
          <w:szCs w:val="20"/>
          <w:u w:val="single"/>
        </w:rPr>
        <w:t>.</w:t>
      </w:r>
      <w:r w:rsidR="00856ADF" w:rsidRPr="00F342FA">
        <w:rPr>
          <w:sz w:val="24"/>
          <w:szCs w:val="20"/>
          <w:u w:val="single"/>
        </w:rPr>
        <w:t xml:space="preserve"> </w:t>
      </w:r>
      <w:proofErr w:type="gramStart"/>
      <w:r w:rsidR="00856ADF" w:rsidRPr="00F342FA">
        <w:rPr>
          <w:sz w:val="24"/>
          <w:szCs w:val="20"/>
          <w:u w:val="single"/>
        </w:rPr>
        <w:t xml:space="preserve">GROSPE </w:t>
      </w:r>
      <w:r w:rsidR="004F7BE1" w:rsidRPr="00F342FA">
        <w:rPr>
          <w:sz w:val="24"/>
          <w:szCs w:val="20"/>
          <w:u w:val="single"/>
        </w:rPr>
        <w:t>,</w:t>
      </w:r>
      <w:proofErr w:type="gramEnd"/>
      <w:r w:rsidR="004F7BE1" w:rsidRPr="00F342FA">
        <w:rPr>
          <w:sz w:val="24"/>
          <w:szCs w:val="20"/>
          <w:u w:val="single"/>
        </w:rPr>
        <w:t xml:space="preserve"> RMT</w:t>
      </w:r>
      <w:r w:rsidR="00856ADF" w:rsidRPr="00F342FA">
        <w:rPr>
          <w:sz w:val="24"/>
          <w:szCs w:val="20"/>
          <w:u w:val="single"/>
        </w:rPr>
        <w:t>, MLS(</w:t>
      </w:r>
      <w:proofErr w:type="spellStart"/>
      <w:r w:rsidR="00856ADF" w:rsidRPr="00F342FA">
        <w:rPr>
          <w:sz w:val="24"/>
          <w:szCs w:val="20"/>
          <w:u w:val="single"/>
        </w:rPr>
        <w:t>ASCPi</w:t>
      </w:r>
      <w:proofErr w:type="spellEnd"/>
      <w:r w:rsidR="00856ADF" w:rsidRPr="00F342FA">
        <w:rPr>
          <w:sz w:val="24"/>
          <w:szCs w:val="20"/>
          <w:u w:val="single"/>
        </w:rPr>
        <w:t>)</w:t>
      </w:r>
    </w:p>
    <w:p w14:paraId="47AD2FFB" w14:textId="33A21400" w:rsidR="007251FA" w:rsidRPr="00F342FA" w:rsidRDefault="007251FA" w:rsidP="004F7BE1">
      <w:pPr>
        <w:spacing w:after="0" w:line="240" w:lineRule="auto"/>
        <w:ind w:left="-720"/>
        <w:jc w:val="both"/>
        <w:rPr>
          <w:sz w:val="24"/>
          <w:szCs w:val="20"/>
        </w:rPr>
      </w:pPr>
      <w:r w:rsidRPr="00F342FA">
        <w:rPr>
          <w:sz w:val="24"/>
          <w:szCs w:val="20"/>
        </w:rPr>
        <w:t xml:space="preserve">  </w:t>
      </w:r>
      <w:r w:rsidR="00622AAA" w:rsidRPr="00F342FA">
        <w:rPr>
          <w:sz w:val="24"/>
          <w:szCs w:val="20"/>
        </w:rPr>
        <w:tab/>
      </w:r>
      <w:r w:rsidR="00622AAA" w:rsidRPr="00F342FA">
        <w:rPr>
          <w:sz w:val="24"/>
          <w:szCs w:val="20"/>
        </w:rPr>
        <w:tab/>
        <w:t xml:space="preserve">     License no. 113927</w:t>
      </w:r>
      <w:r w:rsidRPr="00F342FA">
        <w:rPr>
          <w:sz w:val="24"/>
          <w:szCs w:val="20"/>
        </w:rPr>
        <w:tab/>
      </w:r>
      <w:r w:rsidRPr="00F342FA">
        <w:rPr>
          <w:sz w:val="24"/>
          <w:szCs w:val="20"/>
        </w:rPr>
        <w:tab/>
      </w:r>
      <w:r w:rsidRPr="00F342FA">
        <w:rPr>
          <w:sz w:val="24"/>
          <w:szCs w:val="20"/>
        </w:rPr>
        <w:tab/>
      </w:r>
      <w:r w:rsidRPr="00F342FA">
        <w:rPr>
          <w:sz w:val="24"/>
          <w:szCs w:val="20"/>
        </w:rPr>
        <w:tab/>
      </w:r>
      <w:r w:rsidRPr="00F342FA">
        <w:rPr>
          <w:sz w:val="24"/>
          <w:szCs w:val="20"/>
        </w:rPr>
        <w:tab/>
        <w:t xml:space="preserve">            License no.</w:t>
      </w:r>
      <w:r w:rsidRPr="00F342FA">
        <w:rPr>
          <w:sz w:val="32"/>
          <w:szCs w:val="26"/>
        </w:rPr>
        <w:t xml:space="preserve"> </w:t>
      </w:r>
      <w:r w:rsidR="00856ADF" w:rsidRPr="00F342FA">
        <w:rPr>
          <w:sz w:val="24"/>
          <w:szCs w:val="20"/>
        </w:rPr>
        <w:t>0124239</w:t>
      </w:r>
    </w:p>
    <w:p w14:paraId="5A16814B" w14:textId="5FFA7506" w:rsidR="007251FA" w:rsidRPr="00F342FA" w:rsidRDefault="007251FA" w:rsidP="007251FA">
      <w:pPr>
        <w:spacing w:after="0" w:line="240" w:lineRule="auto"/>
        <w:ind w:left="-720"/>
        <w:jc w:val="both"/>
        <w:rPr>
          <w:rFonts w:cstheme="minorHAnsi"/>
          <w:sz w:val="24"/>
          <w:szCs w:val="20"/>
        </w:rPr>
      </w:pPr>
      <w:r w:rsidRPr="00F342FA">
        <w:rPr>
          <w:sz w:val="24"/>
          <w:szCs w:val="20"/>
        </w:rPr>
        <w:t xml:space="preserve">         </w:t>
      </w:r>
      <w:r w:rsidR="00622AAA" w:rsidRPr="00F342FA">
        <w:rPr>
          <w:sz w:val="24"/>
          <w:szCs w:val="20"/>
        </w:rPr>
        <w:tab/>
      </w:r>
      <w:r w:rsidR="00622AAA" w:rsidRPr="00F342FA">
        <w:rPr>
          <w:sz w:val="24"/>
          <w:szCs w:val="20"/>
        </w:rPr>
        <w:tab/>
        <w:t xml:space="preserve">           </w:t>
      </w:r>
      <w:r w:rsidRPr="00F342FA">
        <w:rPr>
          <w:sz w:val="24"/>
          <w:szCs w:val="20"/>
        </w:rPr>
        <w:t xml:space="preserve">  Pathologist                          </w:t>
      </w:r>
      <w:r w:rsidR="00622AAA" w:rsidRPr="00F342FA">
        <w:rPr>
          <w:sz w:val="24"/>
          <w:szCs w:val="20"/>
        </w:rPr>
        <w:tab/>
      </w:r>
      <w:r w:rsidR="00622AAA" w:rsidRPr="00F342FA">
        <w:rPr>
          <w:sz w:val="24"/>
          <w:szCs w:val="20"/>
        </w:rPr>
        <w:tab/>
        <w:t xml:space="preserve">           </w:t>
      </w:r>
      <w:r w:rsidRPr="00F342FA">
        <w:rPr>
          <w:sz w:val="24"/>
          <w:szCs w:val="20"/>
        </w:rPr>
        <w:t xml:space="preserve">              Medical Technologist</w:t>
      </w:r>
    </w:p>
    <w:p w14:paraId="7860C76B" w14:textId="52A99BB4" w:rsidR="00D76941" w:rsidRPr="00F342FA" w:rsidRDefault="00D76941" w:rsidP="00D76941">
      <w:pPr>
        <w:tabs>
          <w:tab w:val="left" w:pos="5760"/>
        </w:tabs>
        <w:spacing w:after="0" w:line="240" w:lineRule="auto"/>
        <w:rPr>
          <w:sz w:val="26"/>
          <w:szCs w:val="26"/>
        </w:rPr>
      </w:pPr>
    </w:p>
    <w:p w14:paraId="33CF42D7" w14:textId="6CCCCD39" w:rsidR="00D76941" w:rsidRPr="00BF057E" w:rsidRDefault="00D76941" w:rsidP="00D76941">
      <w:pPr>
        <w:jc w:val="center"/>
        <w:rPr>
          <w:color w:val="002060"/>
          <w:sz w:val="26"/>
        </w:rPr>
      </w:pPr>
    </w:p>
    <w:p w14:paraId="31440C65" w14:textId="226E9EA4" w:rsidR="004912D2" w:rsidRPr="00BF057E" w:rsidRDefault="004912D2" w:rsidP="00D76941">
      <w:pPr>
        <w:rPr>
          <w:color w:val="002060"/>
        </w:rPr>
      </w:pPr>
    </w:p>
    <w:sectPr w:rsidR="004912D2" w:rsidRPr="00BF057E" w:rsidSect="000F770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793" w:right="720" w:bottom="1973" w:left="1440" w:header="8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23CA7F8" w14:textId="77777777" w:rsidR="00B4779A" w:rsidRDefault="00B4779A" w:rsidP="002D541F">
      <w:pPr>
        <w:spacing w:after="0" w:line="240" w:lineRule="auto"/>
      </w:pPr>
      <w:r>
        <w:separator/>
      </w:r>
    </w:p>
  </w:endnote>
  <w:endnote w:type="continuationSeparator" w:id="0">
    <w:p w14:paraId="6A8E2A68" w14:textId="77777777" w:rsidR="00B4779A" w:rsidRDefault="00B4779A" w:rsidP="002D54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6694FF" w14:textId="77777777" w:rsidR="00997EAF" w:rsidRDefault="00997EA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94CC1DF" w14:textId="77777777" w:rsidR="00997EAF" w:rsidRDefault="00997EA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EE6320" w14:textId="77777777" w:rsidR="00997EAF" w:rsidRDefault="00997E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70F8767" w14:textId="77777777" w:rsidR="00B4779A" w:rsidRDefault="00B4779A" w:rsidP="002D541F">
      <w:pPr>
        <w:spacing w:after="0" w:line="240" w:lineRule="auto"/>
      </w:pPr>
      <w:r>
        <w:separator/>
      </w:r>
    </w:p>
  </w:footnote>
  <w:footnote w:type="continuationSeparator" w:id="0">
    <w:p w14:paraId="0190BF58" w14:textId="77777777" w:rsidR="00B4779A" w:rsidRDefault="00B4779A" w:rsidP="002D54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B587ED" w14:textId="77777777" w:rsidR="00997EAF" w:rsidRDefault="00997EA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F55196" w14:textId="77777777" w:rsidR="00F709E8" w:rsidRDefault="008A555C" w:rsidP="00F709E8">
    <w:pPr>
      <w:pStyle w:val="Header"/>
      <w:tabs>
        <w:tab w:val="left" w:pos="1455"/>
        <w:tab w:val="center" w:pos="4513"/>
      </w:tabs>
      <w:rPr>
        <w:b/>
        <w:color w:val="000000" w:themeColor="text1"/>
        <w:sz w:val="24"/>
      </w:rPr>
    </w:pPr>
    <w:r>
      <w:rPr>
        <w:b/>
        <w:noProof/>
        <w:color w:val="000000" w:themeColor="text1"/>
        <w:sz w:val="24"/>
      </w:rPr>
      <w:drawing>
        <wp:anchor distT="0" distB="0" distL="114300" distR="114300" simplePos="0" relativeHeight="251658240" behindDoc="0" locked="0" layoutInCell="1" allowOverlap="1" wp14:anchorId="24ECA40E" wp14:editId="255E61D6">
          <wp:simplePos x="0" y="0"/>
          <wp:positionH relativeFrom="margin">
            <wp:posOffset>-914400</wp:posOffset>
          </wp:positionH>
          <wp:positionV relativeFrom="margin">
            <wp:posOffset>-1341755</wp:posOffset>
          </wp:positionV>
          <wp:extent cx="2286000" cy="1133475"/>
          <wp:effectExtent l="0" t="0" r="0" b="9525"/>
          <wp:wrapSquare wrapText="bothSides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DXL5006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86000" cy="11334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847C262" w14:textId="6D5DA41B" w:rsidR="00F709E8" w:rsidRDefault="00F709E8" w:rsidP="00997EAF">
    <w:pPr>
      <w:spacing w:after="0"/>
      <w:jc w:val="center"/>
      <w:rPr>
        <w:rFonts w:ascii="Copperplate Gothic Light" w:hAnsi="Copperplate Gothic Light"/>
        <w:b/>
        <w:color w:val="365F91" w:themeColor="accent1" w:themeShade="BF"/>
        <w:sz w:val="32"/>
        <w:szCs w:val="32"/>
      </w:rPr>
    </w:pPr>
    <w:r>
      <w:rPr>
        <w:rFonts w:ascii="Copperplate Gothic Light" w:hAnsi="Copperplate Gothic Light"/>
        <w:b/>
        <w:color w:val="365F91" w:themeColor="accent1" w:themeShade="BF"/>
        <w:sz w:val="32"/>
        <w:szCs w:val="32"/>
      </w:rPr>
      <w:t xml:space="preserve">ST. ROSE </w:t>
    </w:r>
    <w:r w:rsidR="003F7D59">
      <w:rPr>
        <w:rFonts w:ascii="Copperplate Gothic Light" w:hAnsi="Copperplate Gothic Light"/>
        <w:b/>
        <w:color w:val="365F91" w:themeColor="accent1" w:themeShade="BF"/>
        <w:sz w:val="32"/>
        <w:szCs w:val="32"/>
      </w:rPr>
      <w:t>DIAGNOSTIC</w:t>
    </w:r>
    <w:r>
      <w:rPr>
        <w:rFonts w:ascii="Copperplate Gothic Light" w:hAnsi="Copperplate Gothic Light"/>
        <w:b/>
        <w:color w:val="365F91" w:themeColor="accent1" w:themeShade="BF"/>
        <w:sz w:val="32"/>
        <w:szCs w:val="32"/>
      </w:rPr>
      <w:t xml:space="preserve"> LABORATORY</w:t>
    </w:r>
  </w:p>
  <w:p w14:paraId="63F8E9BD" w14:textId="3C6D85C9" w:rsidR="00F709E8" w:rsidRDefault="000C4A7F" w:rsidP="00997EAF">
    <w:pPr>
      <w:spacing w:after="0"/>
      <w:jc w:val="center"/>
      <w:rPr>
        <w:color w:val="365F91" w:themeColor="accent1" w:themeShade="BF"/>
        <w:sz w:val="18"/>
        <w:szCs w:val="18"/>
      </w:rPr>
    </w:pPr>
    <w:r>
      <w:rPr>
        <w:color w:val="365F91" w:themeColor="accent1" w:themeShade="BF"/>
        <w:sz w:val="18"/>
        <w:szCs w:val="18"/>
      </w:rPr>
      <w:t>LA FUENTE</w:t>
    </w:r>
    <w:r w:rsidR="00F709E8">
      <w:rPr>
        <w:color w:val="365F91" w:themeColor="accent1" w:themeShade="BF"/>
        <w:sz w:val="18"/>
        <w:szCs w:val="18"/>
      </w:rPr>
      <w:t>, SANTA ROSA NUEVA ECIJA</w:t>
    </w:r>
  </w:p>
  <w:p w14:paraId="5F2BE414" w14:textId="50B2521A" w:rsidR="000C4A7F" w:rsidRDefault="00F709E8" w:rsidP="00997EAF">
    <w:pPr>
      <w:pBdr>
        <w:bottom w:val="single" w:sz="12" w:space="1" w:color="auto"/>
      </w:pBdr>
      <w:tabs>
        <w:tab w:val="left" w:pos="1905"/>
        <w:tab w:val="left" w:pos="2040"/>
        <w:tab w:val="center" w:pos="4873"/>
      </w:tabs>
      <w:spacing w:after="0"/>
      <w:jc w:val="center"/>
      <w:rPr>
        <w:color w:val="365F91" w:themeColor="accent1" w:themeShade="BF"/>
        <w:sz w:val="18"/>
        <w:szCs w:val="18"/>
      </w:rPr>
    </w:pPr>
    <w:r>
      <w:rPr>
        <w:color w:val="365F91" w:themeColor="accent1" w:themeShade="BF"/>
        <w:sz w:val="18"/>
        <w:szCs w:val="18"/>
      </w:rPr>
      <w:t>(</w:t>
    </w:r>
    <w:r w:rsidR="003A2E94">
      <w:rPr>
        <w:color w:val="365F91" w:themeColor="accent1" w:themeShade="BF"/>
        <w:sz w:val="18"/>
        <w:szCs w:val="18"/>
      </w:rPr>
      <w:t xml:space="preserve">IN FRONT </w:t>
    </w:r>
    <w:r w:rsidR="000C4A7F">
      <w:rPr>
        <w:color w:val="365F91" w:themeColor="accent1" w:themeShade="BF"/>
        <w:sz w:val="18"/>
        <w:szCs w:val="18"/>
      </w:rPr>
      <w:t>OF LA FUENTE ELEMENTARY SCHOOL)</w:t>
    </w:r>
  </w:p>
  <w:p w14:paraId="31D9CD1A" w14:textId="6404805E" w:rsidR="00F709E8" w:rsidRDefault="000C4A7F" w:rsidP="00997EAF">
    <w:pPr>
      <w:pBdr>
        <w:bottom w:val="single" w:sz="12" w:space="1" w:color="auto"/>
      </w:pBdr>
      <w:tabs>
        <w:tab w:val="left" w:pos="1905"/>
        <w:tab w:val="left" w:pos="2040"/>
        <w:tab w:val="center" w:pos="4873"/>
      </w:tabs>
      <w:spacing w:after="0"/>
      <w:jc w:val="center"/>
      <w:rPr>
        <w:color w:val="365F91" w:themeColor="accent1" w:themeShade="BF"/>
        <w:sz w:val="18"/>
        <w:szCs w:val="18"/>
      </w:rPr>
    </w:pPr>
    <w:r>
      <w:rPr>
        <w:color w:val="365F91" w:themeColor="accent1" w:themeShade="BF"/>
        <w:sz w:val="18"/>
        <w:szCs w:val="18"/>
      </w:rPr>
      <w:t xml:space="preserve">CELLPHONE NO. </w:t>
    </w:r>
    <w:r w:rsidR="00A41CEB">
      <w:rPr>
        <w:color w:val="365F91" w:themeColor="accent1" w:themeShade="BF"/>
        <w:sz w:val="18"/>
        <w:szCs w:val="18"/>
      </w:rPr>
      <w:t>0905-309-3602</w:t>
    </w:r>
  </w:p>
  <w:p w14:paraId="0B9E1F43" w14:textId="77777777" w:rsidR="00F709E8" w:rsidRDefault="00F709E8" w:rsidP="00F709E8">
    <w:pPr>
      <w:pBdr>
        <w:bottom w:val="single" w:sz="12" w:space="1" w:color="auto"/>
      </w:pBdr>
      <w:tabs>
        <w:tab w:val="left" w:pos="2040"/>
        <w:tab w:val="center" w:pos="4873"/>
      </w:tabs>
      <w:spacing w:after="0"/>
      <w:rPr>
        <w:color w:val="365F91" w:themeColor="accent1" w:themeShade="BF"/>
        <w:sz w:val="18"/>
        <w:szCs w:val="18"/>
      </w:rPr>
    </w:pPr>
  </w:p>
  <w:p w14:paraId="4C220563" w14:textId="77777777" w:rsidR="00956471" w:rsidRPr="004A2019" w:rsidRDefault="00956471" w:rsidP="004A201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2A47F3" w14:textId="77777777" w:rsidR="00997EAF" w:rsidRDefault="00997EA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41F"/>
    <w:rsid w:val="00001EA9"/>
    <w:rsid w:val="000041A0"/>
    <w:rsid w:val="00017B78"/>
    <w:rsid w:val="00020831"/>
    <w:rsid w:val="0002174E"/>
    <w:rsid w:val="000268DE"/>
    <w:rsid w:val="00026E93"/>
    <w:rsid w:val="00031B65"/>
    <w:rsid w:val="0003227D"/>
    <w:rsid w:val="000358F0"/>
    <w:rsid w:val="000434B5"/>
    <w:rsid w:val="000435C8"/>
    <w:rsid w:val="000435F6"/>
    <w:rsid w:val="000437AF"/>
    <w:rsid w:val="0004540C"/>
    <w:rsid w:val="00064192"/>
    <w:rsid w:val="000647A3"/>
    <w:rsid w:val="00067B3A"/>
    <w:rsid w:val="00071DC9"/>
    <w:rsid w:val="00074FC6"/>
    <w:rsid w:val="0007534C"/>
    <w:rsid w:val="0008284C"/>
    <w:rsid w:val="00086CD7"/>
    <w:rsid w:val="0008718E"/>
    <w:rsid w:val="000874E4"/>
    <w:rsid w:val="00091285"/>
    <w:rsid w:val="00092E90"/>
    <w:rsid w:val="000A05C2"/>
    <w:rsid w:val="000B1AA2"/>
    <w:rsid w:val="000B46EE"/>
    <w:rsid w:val="000C2698"/>
    <w:rsid w:val="000C26C9"/>
    <w:rsid w:val="000C4A7F"/>
    <w:rsid w:val="000D0B4B"/>
    <w:rsid w:val="000E2019"/>
    <w:rsid w:val="000E244B"/>
    <w:rsid w:val="000F1ABC"/>
    <w:rsid w:val="000F4654"/>
    <w:rsid w:val="000F4C1E"/>
    <w:rsid w:val="000F770D"/>
    <w:rsid w:val="00100280"/>
    <w:rsid w:val="001122A9"/>
    <w:rsid w:val="00117B8D"/>
    <w:rsid w:val="00132958"/>
    <w:rsid w:val="00135235"/>
    <w:rsid w:val="00140638"/>
    <w:rsid w:val="001472D8"/>
    <w:rsid w:val="00150F6C"/>
    <w:rsid w:val="00153275"/>
    <w:rsid w:val="00160EF8"/>
    <w:rsid w:val="00163EC1"/>
    <w:rsid w:val="00170386"/>
    <w:rsid w:val="00170652"/>
    <w:rsid w:val="00173ADE"/>
    <w:rsid w:val="00181A2E"/>
    <w:rsid w:val="00182077"/>
    <w:rsid w:val="001862EB"/>
    <w:rsid w:val="0019442A"/>
    <w:rsid w:val="001964D2"/>
    <w:rsid w:val="001A0931"/>
    <w:rsid w:val="001A4649"/>
    <w:rsid w:val="001A4864"/>
    <w:rsid w:val="001A62ED"/>
    <w:rsid w:val="001A737F"/>
    <w:rsid w:val="001A7664"/>
    <w:rsid w:val="001B022C"/>
    <w:rsid w:val="001B0D06"/>
    <w:rsid w:val="001B5084"/>
    <w:rsid w:val="001C40BB"/>
    <w:rsid w:val="001C79EC"/>
    <w:rsid w:val="001F026D"/>
    <w:rsid w:val="001F4474"/>
    <w:rsid w:val="00201DF9"/>
    <w:rsid w:val="0020471A"/>
    <w:rsid w:val="002130DD"/>
    <w:rsid w:val="00217B34"/>
    <w:rsid w:val="002234EC"/>
    <w:rsid w:val="00226598"/>
    <w:rsid w:val="00230BAB"/>
    <w:rsid w:val="0023548B"/>
    <w:rsid w:val="00235536"/>
    <w:rsid w:val="00245FE6"/>
    <w:rsid w:val="00246766"/>
    <w:rsid w:val="00255BF0"/>
    <w:rsid w:val="00255F2C"/>
    <w:rsid w:val="00260725"/>
    <w:rsid w:val="0026372A"/>
    <w:rsid w:val="00283FA1"/>
    <w:rsid w:val="00284771"/>
    <w:rsid w:val="00286082"/>
    <w:rsid w:val="002A193C"/>
    <w:rsid w:val="002C38BD"/>
    <w:rsid w:val="002D541F"/>
    <w:rsid w:val="002D5C13"/>
    <w:rsid w:val="002F07E0"/>
    <w:rsid w:val="00301612"/>
    <w:rsid w:val="0030387B"/>
    <w:rsid w:val="00311DE4"/>
    <w:rsid w:val="00315D25"/>
    <w:rsid w:val="00317029"/>
    <w:rsid w:val="00334C90"/>
    <w:rsid w:val="00334E14"/>
    <w:rsid w:val="00344F06"/>
    <w:rsid w:val="0034565C"/>
    <w:rsid w:val="003561A6"/>
    <w:rsid w:val="00360FAC"/>
    <w:rsid w:val="003635C3"/>
    <w:rsid w:val="0037186C"/>
    <w:rsid w:val="003748CA"/>
    <w:rsid w:val="0038380C"/>
    <w:rsid w:val="0038744B"/>
    <w:rsid w:val="0039126F"/>
    <w:rsid w:val="003A07E9"/>
    <w:rsid w:val="003A0EBF"/>
    <w:rsid w:val="003A2E94"/>
    <w:rsid w:val="003A4553"/>
    <w:rsid w:val="003A6319"/>
    <w:rsid w:val="003C3985"/>
    <w:rsid w:val="003D315F"/>
    <w:rsid w:val="003D70A1"/>
    <w:rsid w:val="003E2084"/>
    <w:rsid w:val="003E5C0E"/>
    <w:rsid w:val="003F6772"/>
    <w:rsid w:val="003F7D59"/>
    <w:rsid w:val="00401603"/>
    <w:rsid w:val="004102FE"/>
    <w:rsid w:val="00410F3A"/>
    <w:rsid w:val="00417346"/>
    <w:rsid w:val="00420294"/>
    <w:rsid w:val="00421FBF"/>
    <w:rsid w:val="0042530A"/>
    <w:rsid w:val="00427E1C"/>
    <w:rsid w:val="004353F4"/>
    <w:rsid w:val="00435DDE"/>
    <w:rsid w:val="0044328E"/>
    <w:rsid w:val="00446478"/>
    <w:rsid w:val="00455117"/>
    <w:rsid w:val="00456B09"/>
    <w:rsid w:val="00466472"/>
    <w:rsid w:val="00470E96"/>
    <w:rsid w:val="00472C90"/>
    <w:rsid w:val="00475199"/>
    <w:rsid w:val="00484136"/>
    <w:rsid w:val="004912D2"/>
    <w:rsid w:val="004A19F4"/>
    <w:rsid w:val="004A2019"/>
    <w:rsid w:val="004A23B6"/>
    <w:rsid w:val="004B2D0C"/>
    <w:rsid w:val="004C1412"/>
    <w:rsid w:val="004C1DBB"/>
    <w:rsid w:val="004C2592"/>
    <w:rsid w:val="004C310D"/>
    <w:rsid w:val="004C5ADB"/>
    <w:rsid w:val="004C5E22"/>
    <w:rsid w:val="004D12AC"/>
    <w:rsid w:val="004D39AD"/>
    <w:rsid w:val="004E0FB9"/>
    <w:rsid w:val="004E1B70"/>
    <w:rsid w:val="004F2ADB"/>
    <w:rsid w:val="004F5453"/>
    <w:rsid w:val="004F7BE1"/>
    <w:rsid w:val="00502E1D"/>
    <w:rsid w:val="00507723"/>
    <w:rsid w:val="00511CAC"/>
    <w:rsid w:val="00513F11"/>
    <w:rsid w:val="00514328"/>
    <w:rsid w:val="00522557"/>
    <w:rsid w:val="00525754"/>
    <w:rsid w:val="0053703D"/>
    <w:rsid w:val="00542AB0"/>
    <w:rsid w:val="00542E2F"/>
    <w:rsid w:val="00543601"/>
    <w:rsid w:val="00546AF9"/>
    <w:rsid w:val="005511AC"/>
    <w:rsid w:val="0055509A"/>
    <w:rsid w:val="00556CF3"/>
    <w:rsid w:val="00560D49"/>
    <w:rsid w:val="0057052D"/>
    <w:rsid w:val="00571396"/>
    <w:rsid w:val="00573718"/>
    <w:rsid w:val="005742A1"/>
    <w:rsid w:val="005774A5"/>
    <w:rsid w:val="00582B64"/>
    <w:rsid w:val="0058510C"/>
    <w:rsid w:val="005A0819"/>
    <w:rsid w:val="005A3869"/>
    <w:rsid w:val="005B219B"/>
    <w:rsid w:val="005B3AC2"/>
    <w:rsid w:val="005B582A"/>
    <w:rsid w:val="005B6588"/>
    <w:rsid w:val="005B6F18"/>
    <w:rsid w:val="005C394C"/>
    <w:rsid w:val="005D07AD"/>
    <w:rsid w:val="005D28F8"/>
    <w:rsid w:val="005D4C73"/>
    <w:rsid w:val="005D648C"/>
    <w:rsid w:val="005E1390"/>
    <w:rsid w:val="005E44E5"/>
    <w:rsid w:val="005E491D"/>
    <w:rsid w:val="005E6A5F"/>
    <w:rsid w:val="005F7F91"/>
    <w:rsid w:val="00602CD5"/>
    <w:rsid w:val="00610B0F"/>
    <w:rsid w:val="00610FA1"/>
    <w:rsid w:val="00622AAA"/>
    <w:rsid w:val="006305E3"/>
    <w:rsid w:val="00631C19"/>
    <w:rsid w:val="00643D7C"/>
    <w:rsid w:val="00646827"/>
    <w:rsid w:val="00651596"/>
    <w:rsid w:val="0065499D"/>
    <w:rsid w:val="00656698"/>
    <w:rsid w:val="0066063E"/>
    <w:rsid w:val="00662119"/>
    <w:rsid w:val="00665FBB"/>
    <w:rsid w:val="00667B15"/>
    <w:rsid w:val="006726AA"/>
    <w:rsid w:val="006743A7"/>
    <w:rsid w:val="00675026"/>
    <w:rsid w:val="00686D5F"/>
    <w:rsid w:val="006925D0"/>
    <w:rsid w:val="00695936"/>
    <w:rsid w:val="0069652F"/>
    <w:rsid w:val="00697538"/>
    <w:rsid w:val="00697E1F"/>
    <w:rsid w:val="006A099B"/>
    <w:rsid w:val="006A24C8"/>
    <w:rsid w:val="006A7173"/>
    <w:rsid w:val="006B24D8"/>
    <w:rsid w:val="006C2FDC"/>
    <w:rsid w:val="006C33E5"/>
    <w:rsid w:val="006D1573"/>
    <w:rsid w:val="006D3B97"/>
    <w:rsid w:val="006D4B35"/>
    <w:rsid w:val="006E3AA0"/>
    <w:rsid w:val="006E5B58"/>
    <w:rsid w:val="007100B3"/>
    <w:rsid w:val="00710D2A"/>
    <w:rsid w:val="00721A68"/>
    <w:rsid w:val="00721EA2"/>
    <w:rsid w:val="00723543"/>
    <w:rsid w:val="007251FA"/>
    <w:rsid w:val="00726CEE"/>
    <w:rsid w:val="00727CC2"/>
    <w:rsid w:val="00737028"/>
    <w:rsid w:val="00737B33"/>
    <w:rsid w:val="0074067F"/>
    <w:rsid w:val="00740B8B"/>
    <w:rsid w:val="00742D40"/>
    <w:rsid w:val="00744051"/>
    <w:rsid w:val="007452F5"/>
    <w:rsid w:val="00746816"/>
    <w:rsid w:val="0074709D"/>
    <w:rsid w:val="0075195D"/>
    <w:rsid w:val="00753F5A"/>
    <w:rsid w:val="007550C4"/>
    <w:rsid w:val="00764514"/>
    <w:rsid w:val="0077041D"/>
    <w:rsid w:val="00777409"/>
    <w:rsid w:val="00780417"/>
    <w:rsid w:val="00781C38"/>
    <w:rsid w:val="007A4047"/>
    <w:rsid w:val="007A5481"/>
    <w:rsid w:val="007B11A7"/>
    <w:rsid w:val="007C1CD7"/>
    <w:rsid w:val="007C55FF"/>
    <w:rsid w:val="007D27DB"/>
    <w:rsid w:val="007D5F1F"/>
    <w:rsid w:val="007D6E5E"/>
    <w:rsid w:val="007E3B9B"/>
    <w:rsid w:val="007E6ABD"/>
    <w:rsid w:val="007F1271"/>
    <w:rsid w:val="007F27AA"/>
    <w:rsid w:val="007F2CDD"/>
    <w:rsid w:val="007F48CE"/>
    <w:rsid w:val="007F62F5"/>
    <w:rsid w:val="00800651"/>
    <w:rsid w:val="008049D6"/>
    <w:rsid w:val="00804D20"/>
    <w:rsid w:val="00807739"/>
    <w:rsid w:val="00813EC1"/>
    <w:rsid w:val="00825F6E"/>
    <w:rsid w:val="00833B74"/>
    <w:rsid w:val="00840288"/>
    <w:rsid w:val="008409FD"/>
    <w:rsid w:val="0085061C"/>
    <w:rsid w:val="00853203"/>
    <w:rsid w:val="00856ADF"/>
    <w:rsid w:val="00860508"/>
    <w:rsid w:val="008634D1"/>
    <w:rsid w:val="008648D6"/>
    <w:rsid w:val="0089596D"/>
    <w:rsid w:val="00897738"/>
    <w:rsid w:val="008A00FE"/>
    <w:rsid w:val="008A4300"/>
    <w:rsid w:val="008A555C"/>
    <w:rsid w:val="008B3AE7"/>
    <w:rsid w:val="008B4BA7"/>
    <w:rsid w:val="008B512A"/>
    <w:rsid w:val="008C03B8"/>
    <w:rsid w:val="008D1893"/>
    <w:rsid w:val="008D5E83"/>
    <w:rsid w:val="008E69A3"/>
    <w:rsid w:val="008F1C2F"/>
    <w:rsid w:val="008F4155"/>
    <w:rsid w:val="008F466D"/>
    <w:rsid w:val="008F5D1B"/>
    <w:rsid w:val="008F6479"/>
    <w:rsid w:val="008F66CF"/>
    <w:rsid w:val="008F6CD4"/>
    <w:rsid w:val="008F773F"/>
    <w:rsid w:val="00902814"/>
    <w:rsid w:val="009131E3"/>
    <w:rsid w:val="00913790"/>
    <w:rsid w:val="009158D4"/>
    <w:rsid w:val="00923237"/>
    <w:rsid w:val="00927AC1"/>
    <w:rsid w:val="009337D1"/>
    <w:rsid w:val="00936C7E"/>
    <w:rsid w:val="0094118F"/>
    <w:rsid w:val="0094404B"/>
    <w:rsid w:val="00945106"/>
    <w:rsid w:val="00951D98"/>
    <w:rsid w:val="00956471"/>
    <w:rsid w:val="0097264F"/>
    <w:rsid w:val="00976BEE"/>
    <w:rsid w:val="00980FE7"/>
    <w:rsid w:val="009851D0"/>
    <w:rsid w:val="009911A5"/>
    <w:rsid w:val="00997EAF"/>
    <w:rsid w:val="009A3304"/>
    <w:rsid w:val="009A600D"/>
    <w:rsid w:val="009B3BC3"/>
    <w:rsid w:val="009B63BB"/>
    <w:rsid w:val="009C49F9"/>
    <w:rsid w:val="009D2D54"/>
    <w:rsid w:val="009D33FC"/>
    <w:rsid w:val="009D6A2B"/>
    <w:rsid w:val="009D7A42"/>
    <w:rsid w:val="009E43B0"/>
    <w:rsid w:val="009E7367"/>
    <w:rsid w:val="009F0289"/>
    <w:rsid w:val="009F08C2"/>
    <w:rsid w:val="009F6283"/>
    <w:rsid w:val="00A00543"/>
    <w:rsid w:val="00A00B58"/>
    <w:rsid w:val="00A13FE8"/>
    <w:rsid w:val="00A172AB"/>
    <w:rsid w:val="00A26336"/>
    <w:rsid w:val="00A30545"/>
    <w:rsid w:val="00A35433"/>
    <w:rsid w:val="00A4074B"/>
    <w:rsid w:val="00A4183D"/>
    <w:rsid w:val="00A41B96"/>
    <w:rsid w:val="00A41CEB"/>
    <w:rsid w:val="00A47CD8"/>
    <w:rsid w:val="00A5015C"/>
    <w:rsid w:val="00A54E93"/>
    <w:rsid w:val="00A57D87"/>
    <w:rsid w:val="00A657E7"/>
    <w:rsid w:val="00A667B5"/>
    <w:rsid w:val="00A86D65"/>
    <w:rsid w:val="00A86DF9"/>
    <w:rsid w:val="00AA29ED"/>
    <w:rsid w:val="00AA5697"/>
    <w:rsid w:val="00AA5812"/>
    <w:rsid w:val="00AB02F9"/>
    <w:rsid w:val="00AB1199"/>
    <w:rsid w:val="00AB1764"/>
    <w:rsid w:val="00AB23CA"/>
    <w:rsid w:val="00AB5794"/>
    <w:rsid w:val="00AC0B5B"/>
    <w:rsid w:val="00AC2759"/>
    <w:rsid w:val="00AC3823"/>
    <w:rsid w:val="00AC52F7"/>
    <w:rsid w:val="00AC6E0E"/>
    <w:rsid w:val="00AD2A9A"/>
    <w:rsid w:val="00AE285C"/>
    <w:rsid w:val="00AF2D4C"/>
    <w:rsid w:val="00AF3CD9"/>
    <w:rsid w:val="00AF44E9"/>
    <w:rsid w:val="00AF4685"/>
    <w:rsid w:val="00B01932"/>
    <w:rsid w:val="00B01CD2"/>
    <w:rsid w:val="00B03B1C"/>
    <w:rsid w:val="00B147A3"/>
    <w:rsid w:val="00B158CD"/>
    <w:rsid w:val="00B15A55"/>
    <w:rsid w:val="00B218CB"/>
    <w:rsid w:val="00B259BA"/>
    <w:rsid w:val="00B26F9C"/>
    <w:rsid w:val="00B30498"/>
    <w:rsid w:val="00B31214"/>
    <w:rsid w:val="00B361A2"/>
    <w:rsid w:val="00B416CE"/>
    <w:rsid w:val="00B41734"/>
    <w:rsid w:val="00B450B0"/>
    <w:rsid w:val="00B45406"/>
    <w:rsid w:val="00B470BA"/>
    <w:rsid w:val="00B470D4"/>
    <w:rsid w:val="00B4779A"/>
    <w:rsid w:val="00B51A93"/>
    <w:rsid w:val="00B54ADB"/>
    <w:rsid w:val="00B54E80"/>
    <w:rsid w:val="00B577CA"/>
    <w:rsid w:val="00B63D3F"/>
    <w:rsid w:val="00B65A41"/>
    <w:rsid w:val="00B71C22"/>
    <w:rsid w:val="00B75878"/>
    <w:rsid w:val="00B76828"/>
    <w:rsid w:val="00B77260"/>
    <w:rsid w:val="00B77B60"/>
    <w:rsid w:val="00B77D0F"/>
    <w:rsid w:val="00B81445"/>
    <w:rsid w:val="00B9718C"/>
    <w:rsid w:val="00BA16DE"/>
    <w:rsid w:val="00BA4B4B"/>
    <w:rsid w:val="00BA79D8"/>
    <w:rsid w:val="00BB0A79"/>
    <w:rsid w:val="00BB2344"/>
    <w:rsid w:val="00BC6783"/>
    <w:rsid w:val="00BE0F5E"/>
    <w:rsid w:val="00BE14AE"/>
    <w:rsid w:val="00BF057E"/>
    <w:rsid w:val="00BF5B82"/>
    <w:rsid w:val="00BF676C"/>
    <w:rsid w:val="00C006E7"/>
    <w:rsid w:val="00C00CD4"/>
    <w:rsid w:val="00C03493"/>
    <w:rsid w:val="00C05887"/>
    <w:rsid w:val="00C058D4"/>
    <w:rsid w:val="00C05919"/>
    <w:rsid w:val="00C1342E"/>
    <w:rsid w:val="00C1439F"/>
    <w:rsid w:val="00C1732B"/>
    <w:rsid w:val="00C30A16"/>
    <w:rsid w:val="00C30F79"/>
    <w:rsid w:val="00C3265F"/>
    <w:rsid w:val="00C330AA"/>
    <w:rsid w:val="00C36C9A"/>
    <w:rsid w:val="00C41CB4"/>
    <w:rsid w:val="00C43097"/>
    <w:rsid w:val="00C43573"/>
    <w:rsid w:val="00C46A5A"/>
    <w:rsid w:val="00C52EC1"/>
    <w:rsid w:val="00C5634E"/>
    <w:rsid w:val="00C642B3"/>
    <w:rsid w:val="00C750BB"/>
    <w:rsid w:val="00C82378"/>
    <w:rsid w:val="00C827F5"/>
    <w:rsid w:val="00C96A91"/>
    <w:rsid w:val="00CA114C"/>
    <w:rsid w:val="00CA4499"/>
    <w:rsid w:val="00CC7BE8"/>
    <w:rsid w:val="00CD0731"/>
    <w:rsid w:val="00CD442D"/>
    <w:rsid w:val="00CD6400"/>
    <w:rsid w:val="00CF1332"/>
    <w:rsid w:val="00D02F6A"/>
    <w:rsid w:val="00D03220"/>
    <w:rsid w:val="00D04CC5"/>
    <w:rsid w:val="00D05949"/>
    <w:rsid w:val="00D105BF"/>
    <w:rsid w:val="00D1196A"/>
    <w:rsid w:val="00D135BE"/>
    <w:rsid w:val="00D13987"/>
    <w:rsid w:val="00D21F36"/>
    <w:rsid w:val="00D25D58"/>
    <w:rsid w:val="00D25E84"/>
    <w:rsid w:val="00D260D7"/>
    <w:rsid w:val="00D2654C"/>
    <w:rsid w:val="00D27F9E"/>
    <w:rsid w:val="00D53606"/>
    <w:rsid w:val="00D562DC"/>
    <w:rsid w:val="00D61C3F"/>
    <w:rsid w:val="00D71869"/>
    <w:rsid w:val="00D76941"/>
    <w:rsid w:val="00D83056"/>
    <w:rsid w:val="00DA01DF"/>
    <w:rsid w:val="00DA1C14"/>
    <w:rsid w:val="00DA4D83"/>
    <w:rsid w:val="00DA58BB"/>
    <w:rsid w:val="00DB0758"/>
    <w:rsid w:val="00DB63C6"/>
    <w:rsid w:val="00DC2115"/>
    <w:rsid w:val="00DC4115"/>
    <w:rsid w:val="00DC43CB"/>
    <w:rsid w:val="00DD1C95"/>
    <w:rsid w:val="00DD2CEA"/>
    <w:rsid w:val="00DE2018"/>
    <w:rsid w:val="00DE3265"/>
    <w:rsid w:val="00DF7F92"/>
    <w:rsid w:val="00E15F69"/>
    <w:rsid w:val="00E20716"/>
    <w:rsid w:val="00E26FA5"/>
    <w:rsid w:val="00E276E3"/>
    <w:rsid w:val="00E27817"/>
    <w:rsid w:val="00E32F84"/>
    <w:rsid w:val="00E35E9F"/>
    <w:rsid w:val="00E40F22"/>
    <w:rsid w:val="00E42DC1"/>
    <w:rsid w:val="00E451A8"/>
    <w:rsid w:val="00E45CF1"/>
    <w:rsid w:val="00E53C88"/>
    <w:rsid w:val="00E57E79"/>
    <w:rsid w:val="00E6622F"/>
    <w:rsid w:val="00E67157"/>
    <w:rsid w:val="00E71453"/>
    <w:rsid w:val="00E75AED"/>
    <w:rsid w:val="00E769CC"/>
    <w:rsid w:val="00E77A89"/>
    <w:rsid w:val="00E83057"/>
    <w:rsid w:val="00E916B8"/>
    <w:rsid w:val="00E975CE"/>
    <w:rsid w:val="00EA3203"/>
    <w:rsid w:val="00EA4291"/>
    <w:rsid w:val="00EA43FF"/>
    <w:rsid w:val="00EA4D62"/>
    <w:rsid w:val="00EA7322"/>
    <w:rsid w:val="00EA7F5F"/>
    <w:rsid w:val="00EB306A"/>
    <w:rsid w:val="00EB453C"/>
    <w:rsid w:val="00EC0A53"/>
    <w:rsid w:val="00EC1F03"/>
    <w:rsid w:val="00EC3581"/>
    <w:rsid w:val="00EC51F7"/>
    <w:rsid w:val="00ED1A6D"/>
    <w:rsid w:val="00ED397C"/>
    <w:rsid w:val="00ED5AF4"/>
    <w:rsid w:val="00EE3157"/>
    <w:rsid w:val="00EE4BB5"/>
    <w:rsid w:val="00EE54E5"/>
    <w:rsid w:val="00EE5CCE"/>
    <w:rsid w:val="00EE5D63"/>
    <w:rsid w:val="00EF04A6"/>
    <w:rsid w:val="00EF35B1"/>
    <w:rsid w:val="00EF3FCF"/>
    <w:rsid w:val="00F00D65"/>
    <w:rsid w:val="00F102AC"/>
    <w:rsid w:val="00F1268E"/>
    <w:rsid w:val="00F15F0D"/>
    <w:rsid w:val="00F16590"/>
    <w:rsid w:val="00F22C02"/>
    <w:rsid w:val="00F335D0"/>
    <w:rsid w:val="00F33B56"/>
    <w:rsid w:val="00F342FA"/>
    <w:rsid w:val="00F379C7"/>
    <w:rsid w:val="00F40BCC"/>
    <w:rsid w:val="00F41F4B"/>
    <w:rsid w:val="00F46601"/>
    <w:rsid w:val="00F51EAF"/>
    <w:rsid w:val="00F655CA"/>
    <w:rsid w:val="00F66C64"/>
    <w:rsid w:val="00F703D3"/>
    <w:rsid w:val="00F709E8"/>
    <w:rsid w:val="00F71DEB"/>
    <w:rsid w:val="00F77F10"/>
    <w:rsid w:val="00F81B24"/>
    <w:rsid w:val="00F8297C"/>
    <w:rsid w:val="00F907D8"/>
    <w:rsid w:val="00F95525"/>
    <w:rsid w:val="00FA1292"/>
    <w:rsid w:val="00FA1A0D"/>
    <w:rsid w:val="00FA33A4"/>
    <w:rsid w:val="00FA47C4"/>
    <w:rsid w:val="00FA76ED"/>
    <w:rsid w:val="00FB194C"/>
    <w:rsid w:val="00FB282E"/>
    <w:rsid w:val="00FB4908"/>
    <w:rsid w:val="00FB5E8B"/>
    <w:rsid w:val="00FC4B25"/>
    <w:rsid w:val="00FC4D3B"/>
    <w:rsid w:val="00FC7FCD"/>
    <w:rsid w:val="00FE0191"/>
    <w:rsid w:val="00FE141B"/>
    <w:rsid w:val="00FE4E4A"/>
    <w:rsid w:val="00FF0031"/>
    <w:rsid w:val="00FF4F9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855B615"/>
  <w15:docId w15:val="{B49C7063-B577-427A-BA61-906F181BA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D54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541F"/>
  </w:style>
  <w:style w:type="paragraph" w:styleId="Footer">
    <w:name w:val="footer"/>
    <w:basedOn w:val="Normal"/>
    <w:link w:val="FooterChar"/>
    <w:uiPriority w:val="99"/>
    <w:unhideWhenUsed/>
    <w:rsid w:val="002D54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541F"/>
  </w:style>
  <w:style w:type="table" w:styleId="TableGrid">
    <w:name w:val="Table Grid"/>
    <w:basedOn w:val="TableNormal"/>
    <w:uiPriority w:val="59"/>
    <w:rsid w:val="007C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F77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770D"/>
    <w:rPr>
      <w:rFonts w:ascii="Segoe UI" w:hAnsi="Segoe UI" w:cs="Segoe UI"/>
      <w:sz w:val="18"/>
      <w:szCs w:val="18"/>
    </w:rPr>
  </w:style>
  <w:style w:type="table" w:styleId="MediumList1-Accent5">
    <w:name w:val="Medium List 1 Accent 5"/>
    <w:basedOn w:val="TableNormal"/>
    <w:uiPriority w:val="65"/>
    <w:rsid w:val="004102FE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PlainTable5">
    <w:name w:val="Plain Table 5"/>
    <w:basedOn w:val="TableNormal"/>
    <w:uiPriority w:val="45"/>
    <w:rsid w:val="00A86DF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A86DF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1">
    <w:name w:val="Plain Table 1"/>
    <w:basedOn w:val="TableNormal"/>
    <w:uiPriority w:val="41"/>
    <w:rsid w:val="00A86DF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2-Accent1">
    <w:name w:val="Grid Table 2 Accent 1"/>
    <w:basedOn w:val="TableNormal"/>
    <w:uiPriority w:val="47"/>
    <w:rsid w:val="00A86DF9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A86DF9"/>
    <w:pPr>
      <w:spacing w:after="0"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2-Accent4">
    <w:name w:val="Grid Table 2 Accent 4"/>
    <w:basedOn w:val="TableNormal"/>
    <w:uiPriority w:val="47"/>
    <w:rsid w:val="00A86DF9"/>
    <w:pPr>
      <w:spacing w:after="0" w:line="240" w:lineRule="auto"/>
    </w:pPr>
    <w:tblPr>
      <w:tblStyleRowBandSize w:val="1"/>
      <w:tblStyleColBandSize w:val="1"/>
      <w:tblBorders>
        <w:top w:val="single" w:sz="2" w:space="0" w:color="B2A1C7" w:themeColor="accent4" w:themeTint="99"/>
        <w:bottom w:val="single" w:sz="2" w:space="0" w:color="B2A1C7" w:themeColor="accent4" w:themeTint="99"/>
        <w:insideH w:val="single" w:sz="2" w:space="0" w:color="B2A1C7" w:themeColor="accent4" w:themeTint="99"/>
        <w:insideV w:val="single" w:sz="2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A1C7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5Dark-Accent5">
    <w:name w:val="Grid Table 5 Dark Accent 5"/>
    <w:basedOn w:val="TableNormal"/>
    <w:uiPriority w:val="50"/>
    <w:rsid w:val="00A86DF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GridTable6Colorful-Accent5">
    <w:name w:val="Grid Table 6 Colorful Accent 5"/>
    <w:basedOn w:val="TableNormal"/>
    <w:uiPriority w:val="51"/>
    <w:rsid w:val="00A86DF9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A86DF9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3-Accent5">
    <w:name w:val="Grid Table 3 Accent 5"/>
    <w:basedOn w:val="TableNormal"/>
    <w:uiPriority w:val="48"/>
    <w:rsid w:val="00A86DF9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GridTable1Light-Accent5">
    <w:name w:val="Grid Table 1 Light Accent 5"/>
    <w:basedOn w:val="TableNormal"/>
    <w:uiPriority w:val="46"/>
    <w:rsid w:val="00A86DF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27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8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6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6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16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7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4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7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6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0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7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9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4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8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1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4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2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13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F8735F-5007-4F2B-8EF0-0DF86CB184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Joson-Lizarondo</dc:creator>
  <cp:lastModifiedBy>Nicolas Eugenio</cp:lastModifiedBy>
  <cp:revision>5</cp:revision>
  <cp:lastPrinted>2026-07-27T01:36:00Z</cp:lastPrinted>
  <dcterms:created xsi:type="dcterms:W3CDTF">2026-07-29T02:43:00Z</dcterms:created>
  <dcterms:modified xsi:type="dcterms:W3CDTF">2026-08-06T13:37:00Z</dcterms:modified>
</cp:coreProperties>
</file>