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71A8" w14:textId="77777777" w:rsidR="00C5485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EVALUACIÓN PROPUESTA </w:t>
      </w:r>
    </w:p>
    <w:p w14:paraId="3DB30D47" w14:textId="77777777" w:rsidR="00C5485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PROYECTO DE GRADO Y PASANTÍA SUPERVISADA</w:t>
      </w:r>
    </w:p>
    <w:p w14:paraId="19112F11" w14:textId="77777777" w:rsidR="00C5485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Facultad de Ingeniería -</w:t>
      </w:r>
      <w:r>
        <w:rPr>
          <w:rFonts w:ascii="Georgia" w:eastAsia="Georgia" w:hAnsi="Georgia" w:cs="Georgia"/>
          <w:b/>
          <w:bCs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Programa Ingeniería Agrícola</w:t>
      </w:r>
    </w:p>
    <w:p w14:paraId="43476396" w14:textId="77777777" w:rsidR="00C54857" w:rsidRDefault="00C54857">
      <w:pPr>
        <w:rPr>
          <w:rFonts w:ascii="Georgia" w:eastAsia="Georgia" w:hAnsi="Georgia" w:cs="Georgia"/>
        </w:rPr>
      </w:pPr>
    </w:p>
    <w:p w14:paraId="24C4451D" w14:textId="77777777" w:rsidR="00C54857" w:rsidRDefault="00000000">
      <w:pPr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En este formato se registra la calificación de la propuesta del proyecto de grado o la pasantía.</w:t>
      </w:r>
    </w:p>
    <w:tbl>
      <w:tblPr>
        <w:tblStyle w:val="a2"/>
        <w:tblpPr w:leftFromText="141" w:rightFromText="141" w:vertAnchor="text" w:tblpY="383"/>
        <w:tblW w:w="1094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7693"/>
      </w:tblGrid>
      <w:tr w:rsidR="00C54857" w14:paraId="6A2E1B6E" w14:textId="77777777">
        <w:trPr>
          <w:trHeight w:val="612"/>
        </w:trPr>
        <w:tc>
          <w:tcPr>
            <w:tcW w:w="3256" w:type="dxa"/>
            <w:vAlign w:val="center"/>
          </w:tcPr>
          <w:p w14:paraId="189C384A" w14:textId="77777777" w:rsidR="00C54857" w:rsidRDefault="00000000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TÍTULO DEL PROYECTO O PASANTÍA</w:t>
            </w:r>
          </w:p>
        </w:tc>
        <w:tc>
          <w:tcPr>
            <w:tcW w:w="7693" w:type="dxa"/>
          </w:tcPr>
          <w:p w14:paraId="3C281EB0" w14:textId="77777777" w:rsidR="00C54857" w:rsidRDefault="00C54857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C54857" w14:paraId="37A226BA" w14:textId="77777777">
        <w:trPr>
          <w:trHeight w:val="323"/>
        </w:trPr>
        <w:tc>
          <w:tcPr>
            <w:tcW w:w="3256" w:type="dxa"/>
            <w:vMerge w:val="restart"/>
            <w:vAlign w:val="center"/>
          </w:tcPr>
          <w:p w14:paraId="05DF2E78" w14:textId="77777777" w:rsidR="00C54857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NOMBRE(S) y CÓDIGO(S) DEL (OS) ESTUDIANTE (ES)</w:t>
            </w:r>
          </w:p>
        </w:tc>
        <w:tc>
          <w:tcPr>
            <w:tcW w:w="7693" w:type="dxa"/>
          </w:tcPr>
          <w:p w14:paraId="5E066D76" w14:textId="77777777" w:rsidR="00C54857" w:rsidRDefault="00C54857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C54857" w14:paraId="37D549B9" w14:textId="77777777">
        <w:trPr>
          <w:trHeight w:val="322"/>
        </w:trPr>
        <w:tc>
          <w:tcPr>
            <w:tcW w:w="3256" w:type="dxa"/>
            <w:vMerge/>
            <w:vAlign w:val="center"/>
          </w:tcPr>
          <w:p w14:paraId="62B485C2" w14:textId="77777777" w:rsidR="00C54857" w:rsidRDefault="00C548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Georgia" w:eastAsia="Georgia" w:hAnsi="Georgia" w:cs="Georgia"/>
              </w:rPr>
            </w:pPr>
          </w:p>
        </w:tc>
        <w:tc>
          <w:tcPr>
            <w:tcW w:w="7693" w:type="dxa"/>
          </w:tcPr>
          <w:p w14:paraId="427C5BA9" w14:textId="77777777" w:rsidR="00C54857" w:rsidRDefault="00C54857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C54857" w14:paraId="4B82AD45" w14:textId="77777777">
        <w:trPr>
          <w:trHeight w:val="223"/>
        </w:trPr>
        <w:tc>
          <w:tcPr>
            <w:tcW w:w="3256" w:type="dxa"/>
            <w:vAlign w:val="center"/>
          </w:tcPr>
          <w:p w14:paraId="0C7A0432" w14:textId="77777777" w:rsidR="00C54857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DIRECTOR</w:t>
            </w:r>
          </w:p>
        </w:tc>
        <w:tc>
          <w:tcPr>
            <w:tcW w:w="7693" w:type="dxa"/>
          </w:tcPr>
          <w:p w14:paraId="3FFF984E" w14:textId="77777777" w:rsidR="00C54857" w:rsidRDefault="00C54857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C54857" w14:paraId="0659C610" w14:textId="77777777">
        <w:trPr>
          <w:trHeight w:val="223"/>
        </w:trPr>
        <w:tc>
          <w:tcPr>
            <w:tcW w:w="3256" w:type="dxa"/>
            <w:vAlign w:val="center"/>
          </w:tcPr>
          <w:p w14:paraId="6F3E0E19" w14:textId="77777777" w:rsidR="00C54857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CODIRECTOR</w:t>
            </w:r>
          </w:p>
        </w:tc>
        <w:tc>
          <w:tcPr>
            <w:tcW w:w="7693" w:type="dxa"/>
          </w:tcPr>
          <w:p w14:paraId="3AAFD3B6" w14:textId="77777777" w:rsidR="00C54857" w:rsidRDefault="00C54857">
            <w:pPr>
              <w:jc w:val="both"/>
              <w:rPr>
                <w:rFonts w:ascii="Georgia" w:eastAsia="Georgia" w:hAnsi="Georgia" w:cs="Georgia"/>
              </w:rPr>
            </w:pPr>
          </w:p>
        </w:tc>
      </w:tr>
    </w:tbl>
    <w:p w14:paraId="3D0FF83A" w14:textId="77777777" w:rsidR="00C548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Datos de la Propuesta de Proyecto de Grado o Pasantía</w:t>
      </w:r>
    </w:p>
    <w:p w14:paraId="69B8C3F3" w14:textId="77777777" w:rsidR="00C548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Datos del Evaluador</w:t>
      </w:r>
    </w:p>
    <w:tbl>
      <w:tblPr>
        <w:tblStyle w:val="a3"/>
        <w:tblW w:w="10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5"/>
        <w:gridCol w:w="8095"/>
      </w:tblGrid>
      <w:tr w:rsidR="00C54857" w14:paraId="108E8479" w14:textId="77777777">
        <w:trPr>
          <w:trHeight w:val="224"/>
        </w:trPr>
        <w:tc>
          <w:tcPr>
            <w:tcW w:w="2825" w:type="dxa"/>
          </w:tcPr>
          <w:p w14:paraId="70423749" w14:textId="77777777" w:rsidR="00C54857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JURADO</w:t>
            </w:r>
          </w:p>
        </w:tc>
        <w:tc>
          <w:tcPr>
            <w:tcW w:w="8095" w:type="dxa"/>
          </w:tcPr>
          <w:p w14:paraId="374FEEF2" w14:textId="77777777" w:rsidR="00C54857" w:rsidRDefault="00C54857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C54857" w14:paraId="3FA7FD01" w14:textId="77777777">
        <w:trPr>
          <w:trHeight w:val="700"/>
        </w:trPr>
        <w:tc>
          <w:tcPr>
            <w:tcW w:w="2825" w:type="dxa"/>
          </w:tcPr>
          <w:p w14:paraId="467CBF2B" w14:textId="77777777" w:rsidR="00C54857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FECHA DE RECEPCIÓN DEL DOCUMENTO</w:t>
            </w:r>
          </w:p>
        </w:tc>
        <w:tc>
          <w:tcPr>
            <w:tcW w:w="8095" w:type="dxa"/>
          </w:tcPr>
          <w:p w14:paraId="3ABEAAB7" w14:textId="77777777" w:rsidR="00C54857" w:rsidRDefault="00C54857">
            <w:pPr>
              <w:jc w:val="both"/>
              <w:rPr>
                <w:rFonts w:ascii="Georgia" w:eastAsia="Georgia" w:hAnsi="Georgia" w:cs="Georgia"/>
              </w:rPr>
            </w:pPr>
          </w:p>
        </w:tc>
      </w:tr>
      <w:tr w:rsidR="00C54857" w14:paraId="1C882696" w14:textId="77777777">
        <w:trPr>
          <w:trHeight w:val="224"/>
        </w:trPr>
        <w:tc>
          <w:tcPr>
            <w:tcW w:w="2825" w:type="dxa"/>
          </w:tcPr>
          <w:p w14:paraId="2AA1F6FE" w14:textId="77777777" w:rsidR="00C54857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FECHA DE ENTREGA DEL DOCUMENTO</w:t>
            </w:r>
          </w:p>
        </w:tc>
        <w:tc>
          <w:tcPr>
            <w:tcW w:w="8095" w:type="dxa"/>
          </w:tcPr>
          <w:p w14:paraId="228D29C5" w14:textId="77777777" w:rsidR="00C54857" w:rsidRDefault="00C54857">
            <w:pPr>
              <w:jc w:val="both"/>
              <w:rPr>
                <w:rFonts w:ascii="Georgia" w:eastAsia="Georgia" w:hAnsi="Georgia" w:cs="Georgia"/>
              </w:rPr>
            </w:pPr>
          </w:p>
        </w:tc>
      </w:tr>
    </w:tbl>
    <w:p w14:paraId="2E3D0EED" w14:textId="77777777" w:rsidR="00C54857" w:rsidRDefault="00C548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bCs/>
          <w:color w:val="000000"/>
        </w:rPr>
      </w:pPr>
    </w:p>
    <w:p w14:paraId="77726A0B" w14:textId="77777777" w:rsidR="00C548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Evaluación</w:t>
      </w:r>
    </w:p>
    <w:p w14:paraId="7B5B20ED" w14:textId="77777777" w:rsidR="00C54857" w:rsidRDefault="00000000">
      <w:pPr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Por favor califique la propuesta </w:t>
      </w:r>
      <w:proofErr w:type="gramStart"/>
      <w:r>
        <w:rPr>
          <w:rFonts w:ascii="Georgia" w:eastAsia="Georgia" w:hAnsi="Georgia" w:cs="Georgia"/>
        </w:rPr>
        <w:t>de acuerdo a</w:t>
      </w:r>
      <w:proofErr w:type="gramEnd"/>
      <w:r>
        <w:rPr>
          <w:rFonts w:ascii="Georgia" w:eastAsia="Georgia" w:hAnsi="Georgia" w:cs="Georgia"/>
        </w:rPr>
        <w:t xml:space="preserve"> los siguientes aspectos del documento escrito:</w:t>
      </w:r>
    </w:p>
    <w:tbl>
      <w:tblPr>
        <w:tblStyle w:val="a4"/>
        <w:tblW w:w="99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0"/>
        <w:gridCol w:w="6240"/>
        <w:gridCol w:w="420"/>
        <w:gridCol w:w="420"/>
        <w:gridCol w:w="420"/>
        <w:gridCol w:w="420"/>
      </w:tblGrid>
      <w:tr w:rsidR="00C54857" w14:paraId="32924BA2" w14:textId="77777777">
        <w:trPr>
          <w:cantSplit/>
          <w:trHeight w:val="1416"/>
          <w:jc w:val="center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B2AE4" w14:textId="77777777" w:rsidR="00C54857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Aspectos para evaluar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96457" w14:textId="77777777" w:rsidR="00C54857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B2CA8" w14:textId="77777777" w:rsidR="00C54857" w:rsidRDefault="00000000">
            <w:pPr>
              <w:ind w:left="113" w:right="113"/>
              <w:jc w:val="center"/>
              <w:rPr>
                <w:rFonts w:ascii="Georgia" w:eastAsia="Georgia" w:hAnsi="Georgia" w:cs="Georgia"/>
                <w:b/>
                <w:bCs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bCs/>
                <w:sz w:val="18"/>
                <w:szCs w:val="18"/>
              </w:rPr>
              <w:t>Excelente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CF4B5" w14:textId="77777777" w:rsidR="00C54857" w:rsidRDefault="00000000">
            <w:pPr>
              <w:ind w:left="113" w:right="113"/>
              <w:jc w:val="center"/>
              <w:rPr>
                <w:rFonts w:ascii="Georgia" w:eastAsia="Georgia" w:hAnsi="Georgia" w:cs="Georgia"/>
                <w:b/>
                <w:bCs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bCs/>
                <w:sz w:val="18"/>
                <w:szCs w:val="18"/>
              </w:rPr>
              <w:t>Bueno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4AF20" w14:textId="77777777" w:rsidR="00C54857" w:rsidRDefault="00000000">
            <w:pPr>
              <w:ind w:left="113" w:right="113"/>
              <w:jc w:val="center"/>
              <w:rPr>
                <w:rFonts w:ascii="Georgia" w:eastAsia="Georgia" w:hAnsi="Georgia" w:cs="Georgia"/>
                <w:b/>
                <w:bCs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bCs/>
                <w:sz w:val="18"/>
                <w:szCs w:val="18"/>
              </w:rPr>
              <w:t>Aceptable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F43A1" w14:textId="77777777" w:rsidR="00C54857" w:rsidRDefault="00000000">
            <w:pPr>
              <w:ind w:left="113" w:right="113"/>
              <w:jc w:val="center"/>
              <w:rPr>
                <w:rFonts w:ascii="Georgia" w:eastAsia="Georgia" w:hAnsi="Georgia" w:cs="Georgia"/>
                <w:b/>
                <w:bCs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bCs/>
                <w:sz w:val="18"/>
                <w:szCs w:val="18"/>
              </w:rPr>
              <w:t>Deficiente</w:t>
            </w:r>
          </w:p>
        </w:tc>
      </w:tr>
      <w:tr w:rsidR="00C54857" w14:paraId="7C626F23" w14:textId="77777777">
        <w:trPr>
          <w:trHeight w:val="543"/>
          <w:jc w:val="center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C5F04" w14:textId="77777777" w:rsidR="00C54857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Resumen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5FC23" w14:textId="77777777" w:rsidR="00C54857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El resumen presenta una explicación clara de las principales características del trabajo a realizar y los resultados esperados.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A2D5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903C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12E2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2DB6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54857" w14:paraId="08387A7D" w14:textId="77777777">
        <w:trPr>
          <w:trHeight w:val="879"/>
          <w:jc w:val="center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E919E" w14:textId="77777777" w:rsidR="00C54857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Antecedentes y Justificación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536A2" w14:textId="77777777" w:rsidR="00C54857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 xml:space="preserve">La propuesta se encuentra correctamente referenciada, se basa en una revisión bibliográfica actual y pertinente, incluyendo análisis y descripción de la problemática estudiada. 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D5B2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BD644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EF48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6B4E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54857" w14:paraId="7918C940" w14:textId="77777777">
        <w:trPr>
          <w:trHeight w:val="840"/>
          <w:jc w:val="center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FB74B" w14:textId="77777777" w:rsidR="00C54857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Formulación del Problema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7A6B1" w14:textId="77777777" w:rsidR="00C54857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La pregunta de investigación ha sido delimitada y definida con claridad y precisión. Se evidencia la importancia y justificación de la realización del estudio.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2A440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FDD1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4193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679C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54857" w14:paraId="4524A561" w14:textId="77777777">
        <w:trPr>
          <w:trHeight w:val="961"/>
          <w:jc w:val="center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D8693" w14:textId="77777777" w:rsidR="00C54857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lastRenderedPageBreak/>
              <w:t>Objetivos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085A7" w14:textId="77777777" w:rsidR="00C54857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El objetivo general de la propuesta está acorde al título planteado y los objetivos específicos son alcanzables con la metodología propuesta.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1FC0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2D88C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A5DDB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F8315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54857" w14:paraId="0F21B30B" w14:textId="77777777">
        <w:trPr>
          <w:trHeight w:val="1133"/>
          <w:jc w:val="center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95188" w14:textId="77777777" w:rsidR="00C54857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Metodología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99955" w14:textId="77777777" w:rsidR="00C54857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La metodología utilizada para la adquisición, procesamiento, interpretación y análisis de datos es clara y adecuada en la búsqueda de los objetivos planteados. Las técnicas cualitativas o cuantitativas son coherentes con la metodología propuesta.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444B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4D92C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C446D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9E277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54857" w14:paraId="3BC1A27E" w14:textId="77777777">
        <w:trPr>
          <w:trHeight w:val="1335"/>
          <w:jc w:val="center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E6F3C" w14:textId="77777777" w:rsidR="00C54857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Bibliografía o referencias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E1A26" w14:textId="77777777" w:rsidR="00C54857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Las referencias bibliográficas empleadas son pertinentes, actuales y están citadas de forma adecuada en el documento siguiendo las normas APA (7.ª edición).  Proyecto de grado: Mínimo 10 referencias con mínimo 5 DOI. Pasantía Supervisada: Mínimo 10 referencias con mínimo 3 DOI.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1D56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85DE8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7C2D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9D99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54857" w14:paraId="559E8867" w14:textId="77777777">
        <w:trPr>
          <w:trHeight w:val="1035"/>
          <w:jc w:val="center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38030" w14:textId="77777777" w:rsidR="00C54857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Organización del documento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5EB1" w14:textId="77777777" w:rsidR="00C54857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 xml:space="preserve">El documento presenta manejo adecuado del lenguaje en términos de ortografía, redacción, fluidez y composición gramatical. Se encuentra en el formato vigente para la presentación </w:t>
            </w:r>
            <w:proofErr w:type="gramStart"/>
            <w:r>
              <w:rPr>
                <w:rFonts w:ascii="Georgia" w:eastAsia="Georgia" w:hAnsi="Georgia" w:cs="Georgia"/>
                <w:sz w:val="20"/>
                <w:szCs w:val="20"/>
              </w:rPr>
              <w:t>del mismo</w:t>
            </w:r>
            <w:proofErr w:type="gramEnd"/>
            <w:r>
              <w:rPr>
                <w:rFonts w:ascii="Georgia" w:eastAsia="Georgia" w:hAnsi="Georgia" w:cs="Georgia"/>
                <w:sz w:val="20"/>
                <w:szCs w:val="20"/>
              </w:rPr>
              <w:t>.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A16A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35AC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0357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4041D" w14:textId="77777777" w:rsidR="00C54857" w:rsidRDefault="00C54857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14:paraId="3DE3B647" w14:textId="77777777" w:rsidR="00C54857" w:rsidRDefault="00C548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Georgia" w:eastAsia="Georgia" w:hAnsi="Georgia" w:cs="Georgia"/>
          <w:b/>
          <w:bCs/>
          <w:color w:val="000000"/>
        </w:rPr>
      </w:pPr>
    </w:p>
    <w:p w14:paraId="63D499FB" w14:textId="77777777" w:rsidR="00C548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Concepto Final</w:t>
      </w:r>
    </w:p>
    <w:tbl>
      <w:tblPr>
        <w:tblStyle w:val="a5"/>
        <w:tblW w:w="93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20"/>
        <w:gridCol w:w="1095"/>
      </w:tblGrid>
      <w:tr w:rsidR="00C54857" w14:paraId="78E1F160" w14:textId="77777777">
        <w:trPr>
          <w:trHeight w:val="567"/>
          <w:jc w:val="center"/>
        </w:trPr>
        <w:tc>
          <w:tcPr>
            <w:tcW w:w="8220" w:type="dxa"/>
            <w:vAlign w:val="center"/>
          </w:tcPr>
          <w:p w14:paraId="6E242A5E" w14:textId="77777777" w:rsidR="00C548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Avalar propuesta sin modificaciones. </w:t>
            </w:r>
          </w:p>
        </w:tc>
        <w:tc>
          <w:tcPr>
            <w:tcW w:w="1095" w:type="dxa"/>
            <w:vAlign w:val="center"/>
          </w:tcPr>
          <w:p w14:paraId="7C7A3F79" w14:textId="77777777" w:rsidR="00C54857" w:rsidRDefault="00C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</w:rPr>
            </w:pPr>
          </w:p>
        </w:tc>
      </w:tr>
      <w:tr w:rsidR="00C54857" w14:paraId="7B00F1A1" w14:textId="77777777">
        <w:trPr>
          <w:trHeight w:val="1045"/>
          <w:jc w:val="center"/>
        </w:trPr>
        <w:tc>
          <w:tcPr>
            <w:tcW w:w="8220" w:type="dxa"/>
            <w:vAlign w:val="center"/>
          </w:tcPr>
          <w:p w14:paraId="0EF5E9C9" w14:textId="77777777" w:rsidR="00C548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Apruebo la propuesta siempre y cuando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se realicen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las modificaciones. </w:t>
            </w:r>
            <w:r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  <w:t>Se requiere el concepto del director sobre las modificaciones propuestas dentro de los treinta (30) días calendario siguientes a la notificación de la evaluación, el cual deberá ser remitido a la Coordinación de Modalidades de Grado.</w:t>
            </w:r>
          </w:p>
        </w:tc>
        <w:tc>
          <w:tcPr>
            <w:tcW w:w="1095" w:type="dxa"/>
            <w:vAlign w:val="center"/>
          </w:tcPr>
          <w:p w14:paraId="0B168BE1" w14:textId="77777777" w:rsidR="00C54857" w:rsidRDefault="00C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</w:rPr>
            </w:pPr>
          </w:p>
        </w:tc>
      </w:tr>
      <w:tr w:rsidR="00C54857" w14:paraId="5A07AAB1" w14:textId="77777777">
        <w:trPr>
          <w:trHeight w:val="1246"/>
          <w:jc w:val="center"/>
        </w:trPr>
        <w:tc>
          <w:tcPr>
            <w:tcW w:w="8220" w:type="dxa"/>
            <w:vAlign w:val="center"/>
          </w:tcPr>
          <w:p w14:paraId="6E42A4D9" w14:textId="77777777" w:rsidR="00C548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No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apruebo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la Propuesta ya que se requieren cambios sustanciales. Es necesari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o un replanteamiento de la propuesta e iniciar un nuevo proceso de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evaluación. </w:t>
            </w:r>
            <w:r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  <w:t>El documento ajustado debe entregarse máximo 30 días calendario a la notificación de la evaluación, de lo contrario la propuesta será rechazada y deberá iniciar nuevamente la inscripción de la modalidad.</w:t>
            </w:r>
          </w:p>
        </w:tc>
        <w:tc>
          <w:tcPr>
            <w:tcW w:w="1095" w:type="dxa"/>
            <w:vAlign w:val="center"/>
          </w:tcPr>
          <w:p w14:paraId="0DBB0050" w14:textId="77777777" w:rsidR="00C54857" w:rsidRDefault="00C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</w:rPr>
            </w:pPr>
          </w:p>
        </w:tc>
      </w:tr>
    </w:tbl>
    <w:p w14:paraId="732C39E4" w14:textId="77777777" w:rsidR="00C54857" w:rsidRDefault="00C548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Georgia" w:eastAsia="Georgia" w:hAnsi="Georgia" w:cs="Georgia"/>
          <w:b/>
          <w:bCs/>
          <w:color w:val="000000"/>
        </w:rPr>
      </w:pPr>
    </w:p>
    <w:p w14:paraId="02B5C7C2" w14:textId="77777777" w:rsidR="00C5485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Observaciones</w:t>
      </w:r>
    </w:p>
    <w:p w14:paraId="12BD0E8F" w14:textId="77777777" w:rsidR="00C54857" w:rsidRDefault="00000000">
      <w:pPr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Si considera necesario amplíe la evaluación.</w:t>
      </w:r>
    </w:p>
    <w:p w14:paraId="79E43673" w14:textId="77777777" w:rsidR="00C54857" w:rsidRDefault="00000000">
      <w:pPr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09DAF4" w14:textId="77777777" w:rsidR="00C54857" w:rsidRDefault="00000000">
      <w:pPr>
        <w:spacing w:after="0"/>
        <w:jc w:val="both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FIRMA DEL JURADO EVALUADOR</w:t>
      </w:r>
    </w:p>
    <w:p w14:paraId="6C21A22C" w14:textId="77777777" w:rsidR="00C54857" w:rsidRDefault="00000000">
      <w:pPr>
        <w:spacing w:after="0"/>
        <w:jc w:val="both"/>
        <w:rPr>
          <w:rFonts w:ascii="Arial" w:eastAsia="Arial" w:hAnsi="Arial" w:cs="Arial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FECHA:</w:t>
      </w:r>
    </w:p>
    <w:p w14:paraId="61576286" w14:textId="77777777" w:rsidR="00C54857" w:rsidRDefault="00C54857">
      <w:pPr>
        <w:jc w:val="both"/>
        <w:rPr>
          <w:rFonts w:ascii="Arial" w:eastAsia="Arial" w:hAnsi="Arial" w:cs="Arial"/>
        </w:rPr>
      </w:pPr>
    </w:p>
    <w:p w14:paraId="706BA849" w14:textId="77777777" w:rsidR="00C54857" w:rsidRDefault="00C54857"/>
    <w:sectPr w:rsidR="00C54857">
      <w:headerReference w:type="default" r:id="rId8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D562B" w14:textId="77777777" w:rsidR="004161AF" w:rsidRDefault="004161AF">
      <w:pPr>
        <w:spacing w:after="0" w:line="240" w:lineRule="auto"/>
      </w:pPr>
      <w:r>
        <w:separator/>
      </w:r>
    </w:p>
  </w:endnote>
  <w:endnote w:type="continuationSeparator" w:id="0">
    <w:p w14:paraId="380B0D72" w14:textId="77777777" w:rsidR="004161AF" w:rsidRDefault="00416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3687CF-3DC8-4501-A61B-5C2CBCB193B4}"/>
    <w:embedBold r:id="rId2" w:fontKey="{DE2EBE9F-1003-40E3-B908-C4E7592777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B045D91-BB42-4D52-A0C5-32D4ABD7563D}"/>
    <w:embedBold r:id="rId4" w:fontKey="{8870171C-8C41-43C6-95C7-8F323CBC5093}"/>
    <w:embedItalic r:id="rId5" w:fontKey="{9AFAD466-F03E-41CD-B601-0A5870949F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48501AA-6743-4276-8D05-0F18851E9A2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FF12D" w14:textId="77777777" w:rsidR="004161AF" w:rsidRDefault="004161AF">
      <w:pPr>
        <w:spacing w:after="0" w:line="240" w:lineRule="auto"/>
      </w:pPr>
      <w:r>
        <w:separator/>
      </w:r>
    </w:p>
  </w:footnote>
  <w:footnote w:type="continuationSeparator" w:id="0">
    <w:p w14:paraId="5F25B23E" w14:textId="77777777" w:rsidR="004161AF" w:rsidRDefault="00416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16B83" w14:textId="77777777" w:rsidR="00C54857" w:rsidRDefault="00000000">
    <w:pPr>
      <w:tabs>
        <w:tab w:val="center" w:pos="4419"/>
        <w:tab w:val="right" w:pos="8838"/>
      </w:tabs>
      <w:spacing w:after="0" w:line="240" w:lineRule="auto"/>
      <w:rPr>
        <w:b/>
        <w:bCs/>
        <w:sz w:val="28"/>
        <w:szCs w:val="28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E551CDD" wp14:editId="42410A6D">
          <wp:simplePos x="0" y="0"/>
          <wp:positionH relativeFrom="column">
            <wp:posOffset>-426245</wp:posOffset>
          </wp:positionH>
          <wp:positionV relativeFrom="paragraph">
            <wp:posOffset>-448944</wp:posOffset>
          </wp:positionV>
          <wp:extent cx="7765200" cy="100512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5200" cy="10051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6"/>
      <w:tblW w:w="2910" w:type="dxa"/>
      <w:tblInd w:w="722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455"/>
      <w:gridCol w:w="1455"/>
    </w:tblGrid>
    <w:tr w:rsidR="00C54857" w14:paraId="7C90B9FB" w14:textId="77777777">
      <w:tc>
        <w:tcPr>
          <w:tcW w:w="1455" w:type="dxa"/>
          <w:shd w:val="clear" w:color="auto" w:fill="980000"/>
        </w:tcPr>
        <w:p w14:paraId="1B264AD9" w14:textId="77777777" w:rsidR="00C54857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color w:val="FFFFFF"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color w:val="FFFFFF"/>
              <w:sz w:val="20"/>
              <w:szCs w:val="20"/>
            </w:rPr>
            <w:t xml:space="preserve">Versión </w:t>
          </w:r>
        </w:p>
      </w:tc>
      <w:tc>
        <w:tcPr>
          <w:tcW w:w="1455" w:type="dxa"/>
        </w:tcPr>
        <w:p w14:paraId="27121A89" w14:textId="77777777" w:rsidR="00C54857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sz w:val="20"/>
              <w:szCs w:val="20"/>
            </w:rPr>
            <w:t>2_2026A</w:t>
          </w:r>
        </w:p>
      </w:tc>
    </w:tr>
  </w:tbl>
  <w:p w14:paraId="573BC592" w14:textId="77777777" w:rsidR="00C54857" w:rsidRDefault="00C54857">
    <w:pPr>
      <w:tabs>
        <w:tab w:val="center" w:pos="4419"/>
        <w:tab w:val="right" w:pos="8838"/>
      </w:tabs>
      <w:spacing w:after="0" w:line="240" w:lineRule="auto"/>
      <w:jc w:val="cent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C0874"/>
    <w:multiLevelType w:val="multilevel"/>
    <w:tmpl w:val="4E14D6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41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857"/>
    <w:rsid w:val="001302FF"/>
    <w:rsid w:val="004161AF"/>
    <w:rsid w:val="00821A92"/>
    <w:rsid w:val="00C5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DA980"/>
  <w15:docId w15:val="{D7BDBDBC-77F7-4E59-A606-DC914799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3A98"/>
  </w:style>
  <w:style w:type="paragraph" w:styleId="Piedepgina">
    <w:name w:val="footer"/>
    <w:basedOn w:val="Normal"/>
    <w:link w:val="Piedepgina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3A98"/>
  </w:style>
  <w:style w:type="paragraph" w:styleId="Prrafodelista">
    <w:name w:val="List Paragraph"/>
    <w:basedOn w:val="Normal"/>
    <w:uiPriority w:val="34"/>
    <w:qFormat/>
    <w:rsid w:val="00171255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PyrzE6kWYx0rpAO2Mzqo3zt5pg==">CgMxLjA4AHIhMVFGb0c2UjVTSGFCMFJ6M20yOHZNNFJZWXJkSmZsamhw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 AGRICOLA</dc:creator>
  <cp:lastModifiedBy>Nicolas Perez</cp:lastModifiedBy>
  <cp:revision>2</cp:revision>
  <dcterms:created xsi:type="dcterms:W3CDTF">2026-03-10T17:52:00Z</dcterms:created>
  <dcterms:modified xsi:type="dcterms:W3CDTF">2026-03-10T17:52:00Z</dcterms:modified>
</cp:coreProperties>
</file>