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416A5" w14:textId="57352968" w:rsidR="00F10328" w:rsidRDefault="00F10328" w:rsidP="000E6232">
      <w:pPr>
        <w:pStyle w:val="Ttulo"/>
        <w:jc w:val="both"/>
        <w:rPr>
          <w:lang w:val="es-MX"/>
        </w:rPr>
      </w:pPr>
      <w:r>
        <w:rPr>
          <w:lang w:val="es-MX"/>
        </w:rPr>
        <w:t>Documentación proyecto 3</w:t>
      </w:r>
    </w:p>
    <w:p w14:paraId="67D89E3A" w14:textId="72D21E1C" w:rsidR="00F10328" w:rsidRDefault="00F10328" w:rsidP="000E6232">
      <w:pPr>
        <w:jc w:val="both"/>
        <w:rPr>
          <w:lang w:val="es-MX"/>
        </w:rPr>
      </w:pPr>
      <w:r>
        <w:rPr>
          <w:lang w:val="es-MX"/>
        </w:rPr>
        <w:t>Nicolás Prieto - 202512129</w:t>
      </w:r>
    </w:p>
    <w:p w14:paraId="5D62AAF7" w14:textId="03FC945D" w:rsidR="00F10328" w:rsidRDefault="00F10328" w:rsidP="000E6232">
      <w:pPr>
        <w:jc w:val="both"/>
        <w:rPr>
          <w:lang w:val="es-MX"/>
        </w:rPr>
      </w:pPr>
      <w:r>
        <w:rPr>
          <w:lang w:val="es-MX"/>
        </w:rPr>
        <w:t>Johan Santanilla - 202423410</w:t>
      </w:r>
    </w:p>
    <w:p w14:paraId="65E2182B" w14:textId="7F22AE85" w:rsidR="00F10328" w:rsidRDefault="00F10328" w:rsidP="000E6232">
      <w:pPr>
        <w:jc w:val="both"/>
        <w:rPr>
          <w:lang w:val="es-MX"/>
        </w:rPr>
      </w:pPr>
      <w:r>
        <w:rPr>
          <w:lang w:val="es-MX"/>
        </w:rPr>
        <w:t>Juan José Sánchez – 202325683</w:t>
      </w:r>
    </w:p>
    <w:p w14:paraId="540540BA" w14:textId="77777777" w:rsidR="00196380" w:rsidRDefault="00196380" w:rsidP="000E6232">
      <w:pPr>
        <w:jc w:val="both"/>
        <w:rPr>
          <w:lang w:val="es-MX"/>
        </w:rPr>
      </w:pPr>
    </w:p>
    <w:p w14:paraId="7AB1BB53" w14:textId="7B5B93EB" w:rsidR="00F10328" w:rsidRPr="00196380" w:rsidRDefault="00196380" w:rsidP="000E6232">
      <w:pPr>
        <w:pStyle w:val="Subttulo"/>
        <w:jc w:val="both"/>
        <w:rPr>
          <w:lang w:val="es-MX"/>
        </w:rPr>
      </w:pPr>
      <w:r>
        <w:rPr>
          <w:lang w:val="es-MX"/>
        </w:rPr>
        <w:t xml:space="preserve">Primer punto: </w:t>
      </w:r>
      <w:r w:rsidR="00F10328" w:rsidRPr="00196380">
        <w:rPr>
          <w:lang w:val="es-MX"/>
        </w:rPr>
        <w:t>Diseño de base de datos</w:t>
      </w:r>
    </w:p>
    <w:p w14:paraId="18FB30AF" w14:textId="5E4DC3F1" w:rsidR="00F10328" w:rsidRDefault="00196380" w:rsidP="000E6232">
      <w:pPr>
        <w:jc w:val="both"/>
        <w:rPr>
          <w:lang w:val="es-MX"/>
        </w:rPr>
      </w:pPr>
      <w:r>
        <w:rPr>
          <w:lang w:val="es-MX"/>
        </w:rPr>
        <w:t>1-a: Análisis de la carga de trabajo:</w:t>
      </w:r>
    </w:p>
    <w:p w14:paraId="353AD9F8" w14:textId="4E1FFB68" w:rsidR="00196380" w:rsidRDefault="00196380" w:rsidP="000E6232">
      <w:pPr>
        <w:ind w:firstLine="708"/>
        <w:jc w:val="both"/>
        <w:rPr>
          <w:lang w:val="es-MX"/>
        </w:rPr>
      </w:pPr>
      <w:r>
        <w:rPr>
          <w:lang w:val="es-MX"/>
        </w:rPr>
        <w:t>1-a-a: análisis de cargas de datos:</w:t>
      </w:r>
    </w:p>
    <w:tbl>
      <w:tblPr>
        <w:tblW w:w="9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3440"/>
        <w:gridCol w:w="3020"/>
      </w:tblGrid>
      <w:tr w:rsidR="00571187" w:rsidRPr="00571187" w14:paraId="3062C9B4" w14:textId="77777777" w:rsidTr="00571187">
        <w:trPr>
          <w:trHeight w:val="300"/>
        </w:trPr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3B2BB4EA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Entidades</w:t>
            </w:r>
          </w:p>
        </w:tc>
        <w:tc>
          <w:tcPr>
            <w:tcW w:w="34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6C845A2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Origen</w:t>
            </w:r>
          </w:p>
        </w:tc>
        <w:tc>
          <w:tcPr>
            <w:tcW w:w="30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5E6A2"/>
            <w:noWrap/>
            <w:vAlign w:val="bottom"/>
            <w:hideMark/>
          </w:tcPr>
          <w:p w14:paraId="1C241C6A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Cantidad aproximada por dato</w:t>
            </w:r>
          </w:p>
        </w:tc>
      </w:tr>
      <w:tr w:rsidR="00571187" w:rsidRPr="00571187" w14:paraId="6537B870" w14:textId="77777777" w:rsidTr="00571187">
        <w:trPr>
          <w:trHeight w:val="600"/>
        </w:trPr>
        <w:tc>
          <w:tcPr>
            <w:tcW w:w="2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C4E6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Clientes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8279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Valor establecido del enunciado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76102A67" w14:textId="34EC7F6F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</w:t>
            </w: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alor superior a los 50'000 clientes</w:t>
            </w:r>
          </w:p>
        </w:tc>
      </w:tr>
      <w:tr w:rsidR="00571187" w:rsidRPr="00571187" w14:paraId="7868797D" w14:textId="77777777" w:rsidTr="00571187">
        <w:trPr>
          <w:trHeight w:val="600"/>
        </w:trPr>
        <w:tc>
          <w:tcPr>
            <w:tcW w:w="2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B86D1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Hoteles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5FC981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Información recolectada por el proyecto anterior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241F1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</w:p>
        </w:tc>
      </w:tr>
      <w:tr w:rsidR="00571187" w:rsidRPr="00571187" w14:paraId="42A214C3" w14:textId="77777777" w:rsidTr="00571187">
        <w:trPr>
          <w:trHeight w:val="600"/>
        </w:trPr>
        <w:tc>
          <w:tcPr>
            <w:tcW w:w="2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A06D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Reservas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5C64B8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Información recolectada por el proyecto anterior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90A8A2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300</w:t>
            </w:r>
          </w:p>
        </w:tc>
      </w:tr>
      <w:tr w:rsidR="00571187" w:rsidRPr="00571187" w14:paraId="6896F60C" w14:textId="77777777" w:rsidTr="00571187">
        <w:trPr>
          <w:trHeight w:val="600"/>
        </w:trPr>
        <w:tc>
          <w:tcPr>
            <w:tcW w:w="2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3425F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Administradores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1625EF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Información recolectada por el proyecto anterior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9F91F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</w:tr>
      <w:tr w:rsidR="00571187" w:rsidRPr="00571187" w14:paraId="6C5E0485" w14:textId="77777777" w:rsidTr="00571187">
        <w:trPr>
          <w:trHeight w:val="300"/>
        </w:trPr>
        <w:tc>
          <w:tcPr>
            <w:tcW w:w="2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A17C2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Reseñas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E2872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Valor predefinido del enunciado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027563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250'000 reseñas en 2 años</w:t>
            </w:r>
          </w:p>
        </w:tc>
      </w:tr>
      <w:tr w:rsidR="00571187" w:rsidRPr="00571187" w14:paraId="70951F8F" w14:textId="77777777" w:rsidTr="00571187">
        <w:trPr>
          <w:trHeight w:val="600"/>
        </w:trPr>
        <w:tc>
          <w:tcPr>
            <w:tcW w:w="2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04CF0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Respuestas del administrador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F47F4F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Resultado de calcular el 60% de las reseñas las cuales deben ser respondidas. 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4EC4D7BC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±150'000 respuestas (ocupando un 60% de las reseñas)</w:t>
            </w:r>
          </w:p>
        </w:tc>
      </w:tr>
      <w:tr w:rsidR="00571187" w:rsidRPr="00571187" w14:paraId="6B5E3069" w14:textId="77777777" w:rsidTr="00571187">
        <w:trPr>
          <w:trHeight w:val="600"/>
        </w:trPr>
        <w:tc>
          <w:tcPr>
            <w:tcW w:w="29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23E8B01B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Votos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30B8B8BA" w14:textId="325760C5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Carga de trabajo del proyecto, </w:t>
            </w: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valor predefinido</w:t>
            </w: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por parte del enunciado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99384E6" w14:textId="77777777" w:rsidR="00571187" w:rsidRPr="00571187" w:rsidRDefault="00571187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11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500 votos por día</w:t>
            </w:r>
          </w:p>
        </w:tc>
      </w:tr>
    </w:tbl>
    <w:p w14:paraId="660A83AC" w14:textId="77777777" w:rsidR="00196380" w:rsidRDefault="00196380" w:rsidP="000E6232">
      <w:pPr>
        <w:jc w:val="both"/>
        <w:rPr>
          <w:lang w:val="es-MX"/>
        </w:rPr>
      </w:pPr>
    </w:p>
    <w:p w14:paraId="3520E821" w14:textId="5D9711BF" w:rsidR="00196380" w:rsidRDefault="00571187" w:rsidP="000E6232">
      <w:pPr>
        <w:jc w:val="both"/>
        <w:rPr>
          <w:lang w:val="es-MX"/>
        </w:rPr>
      </w:pPr>
      <w:r>
        <w:rPr>
          <w:lang w:val="es-MX"/>
        </w:rPr>
        <w:tab/>
        <w:t>1-a-b: Análisis operacional de lectura y escritura:</w:t>
      </w:r>
    </w:p>
    <w:tbl>
      <w:tblPr>
        <w:tblW w:w="9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0"/>
        <w:gridCol w:w="2700"/>
        <w:gridCol w:w="3220"/>
        <w:gridCol w:w="1200"/>
      </w:tblGrid>
      <w:tr w:rsidR="00403323" w:rsidRPr="00403323" w14:paraId="1E819BCB" w14:textId="77777777" w:rsidTr="00403323">
        <w:trPr>
          <w:trHeight w:val="300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764B2E78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Entidad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3D4296E6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Operación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3EA3BF36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Información Necesaria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2AEB434D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</w:t>
            </w:r>
          </w:p>
        </w:tc>
      </w:tr>
      <w:tr w:rsidR="00403323" w:rsidRPr="00403323" w14:paraId="02ECDE32" w14:textId="77777777" w:rsidTr="00403323">
        <w:trPr>
          <w:trHeight w:val="6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284C6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EC8B74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Crear Reseña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AEADCB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id_reserva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, </w:t>
            </w: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id_cliente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, </w:t>
            </w: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id_hotel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, calificación, texto, fecha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4E179E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Escritura</w:t>
            </w:r>
          </w:p>
        </w:tc>
      </w:tr>
      <w:tr w:rsidR="00403323" w:rsidRPr="00403323" w14:paraId="442312F7" w14:textId="77777777" w:rsidTr="00403323">
        <w:trPr>
          <w:trHeight w:val="6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4D6D1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81E1AD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Editar Reseña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BB7AD9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id_reseña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, nuevo texto, nueva calificación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6497E0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Escritura</w:t>
            </w:r>
          </w:p>
        </w:tc>
      </w:tr>
      <w:tr w:rsidR="00403323" w:rsidRPr="00403323" w14:paraId="18BB95EB" w14:textId="77777777" w:rsidTr="00403323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B561D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435BD8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Eliminar Reseña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2747FB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id_reseña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, estado eliminado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015235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Escritura</w:t>
            </w:r>
          </w:p>
        </w:tc>
      </w:tr>
      <w:tr w:rsidR="00403323" w:rsidRPr="00403323" w14:paraId="0F377C33" w14:textId="77777777" w:rsidTr="00403323">
        <w:trPr>
          <w:trHeight w:val="9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329F7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1DE184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Consultar Reseñas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61574E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id_hotel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, calificación, texto, fecha, votos útiles, respuesta </w:t>
            </w: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admin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5EF05B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Lectura</w:t>
            </w:r>
          </w:p>
        </w:tc>
      </w:tr>
      <w:tr w:rsidR="00403323" w:rsidRPr="00403323" w14:paraId="62123AFF" w14:textId="77777777" w:rsidTr="00403323">
        <w:trPr>
          <w:trHeight w:val="9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594A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Reseñas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025588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Consultar Historial de Reseñas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982098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id_cliente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, estado, hotel, calificación, respuesta, votos útiles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27270E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Lectura</w:t>
            </w:r>
          </w:p>
        </w:tc>
      </w:tr>
      <w:tr w:rsidR="00403323" w:rsidRPr="00403323" w14:paraId="185CC844" w14:textId="77777777" w:rsidTr="00403323">
        <w:trPr>
          <w:trHeight w:val="6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E2CAA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Administrador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B46267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Agregar/Editar respuestas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2FF1F2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id_reseña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, </w:t>
            </w: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id_admin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, texto respuesta, fecha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61934C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Escritura</w:t>
            </w:r>
          </w:p>
        </w:tc>
      </w:tr>
      <w:tr w:rsidR="00403323" w:rsidRPr="00403323" w14:paraId="22A06C1F" w14:textId="77777777" w:rsidTr="00403323">
        <w:trPr>
          <w:trHeight w:val="6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A3B5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Votos Utilidad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4429C7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Marcar reseñas útiles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0374A9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id_reseña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, </w:t>
            </w: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id_usuario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, contador de utilidad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9F482B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Escritura</w:t>
            </w:r>
          </w:p>
        </w:tc>
      </w:tr>
      <w:tr w:rsidR="00403323" w:rsidRPr="00403323" w14:paraId="68064E4E" w14:textId="77777777" w:rsidTr="00403323">
        <w:trPr>
          <w:trHeight w:val="6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09436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Reseñas Destacadas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22C93D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Reseñas destacadas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8EF91C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id_hotel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, </w:t>
            </w: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id_reseña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, </w:t>
            </w:r>
            <w:proofErr w:type="gram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campo destacada</w:t>
            </w:r>
            <w:proofErr w:type="gram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F779BF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Escritura</w:t>
            </w:r>
          </w:p>
        </w:tc>
      </w:tr>
      <w:tr w:rsidR="00403323" w:rsidRPr="00403323" w14:paraId="0F8342A2" w14:textId="77777777" w:rsidTr="00403323">
        <w:trPr>
          <w:trHeight w:val="6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EFD6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Hoteles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5BB4FE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Top hoteles mejores calificados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3B3C5A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id_hotel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, promedio calificación, fecha reseña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873EDB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Lectura analítica</w:t>
            </w:r>
          </w:p>
        </w:tc>
      </w:tr>
      <w:tr w:rsidR="00403323" w:rsidRPr="00403323" w14:paraId="1DEC8C49" w14:textId="77777777" w:rsidTr="00403323">
        <w:trPr>
          <w:trHeight w:val="6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0A0F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Hoteles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EA6AF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Reputación de los hoteles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3D5B20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id_hotel</w:t>
            </w:r>
            <w:proofErr w:type="spellEnd"/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, fecha reseña, calificación mensual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DD7C0A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Lectura analítica</w:t>
            </w:r>
          </w:p>
        </w:tc>
      </w:tr>
      <w:tr w:rsidR="00403323" w:rsidRPr="00403323" w14:paraId="6284FAED" w14:textId="77777777" w:rsidTr="00403323">
        <w:trPr>
          <w:trHeight w:val="6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A1B7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Hoteles por ciudad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1EB11D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Comparación por ciudades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D71E4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ciudad, hotel, promedio, total reseñas, respuestas, destacadas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86EED3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Lectura analítica</w:t>
            </w:r>
          </w:p>
        </w:tc>
      </w:tr>
    </w:tbl>
    <w:p w14:paraId="63D0F0D8" w14:textId="77777777" w:rsidR="00571187" w:rsidRDefault="00571187" w:rsidP="000E6232">
      <w:pPr>
        <w:jc w:val="both"/>
        <w:rPr>
          <w:lang w:val="es-MX"/>
        </w:rPr>
      </w:pPr>
    </w:p>
    <w:p w14:paraId="64934805" w14:textId="013ED3CB" w:rsidR="00571187" w:rsidRDefault="00571187" w:rsidP="000E6232">
      <w:pPr>
        <w:ind w:firstLine="708"/>
        <w:jc w:val="both"/>
        <w:rPr>
          <w:lang w:val="es-MX"/>
        </w:rPr>
      </w:pPr>
      <w:r>
        <w:rPr>
          <w:lang w:val="es-MX"/>
        </w:rPr>
        <w:t>1-a-c: Cuantificación de operaciones:</w:t>
      </w:r>
    </w:p>
    <w:tbl>
      <w:tblPr>
        <w:tblW w:w="9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2180"/>
        <w:gridCol w:w="2180"/>
      </w:tblGrid>
      <w:tr w:rsidR="00403323" w:rsidRPr="00403323" w14:paraId="7E2FDD9A" w14:textId="77777777" w:rsidTr="00403323">
        <w:trPr>
          <w:trHeight w:val="300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60660EFD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Entidad / documento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4659E60A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Operación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01DAD737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437F1AB1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Frecuencia estimada</w:t>
            </w:r>
          </w:p>
        </w:tc>
      </w:tr>
      <w:tr w:rsidR="00403323" w:rsidRPr="00403323" w14:paraId="0504D3B6" w14:textId="77777777" w:rsidTr="00403323">
        <w:trPr>
          <w:trHeight w:val="30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563F8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E8E0DC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Crear reseña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072180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Escritura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9D1393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300 a 500 por día</w:t>
            </w:r>
          </w:p>
        </w:tc>
      </w:tr>
      <w:tr w:rsidR="00403323" w:rsidRPr="00403323" w14:paraId="2318DB17" w14:textId="77777777" w:rsidTr="00403323">
        <w:trPr>
          <w:trHeight w:val="60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A9069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C2D4D3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Consultar reseñas de hotel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6B83D6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Lectura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AD72C6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10.000 por día</w:t>
            </w:r>
          </w:p>
        </w:tc>
      </w:tr>
      <w:tr w:rsidR="00403323" w:rsidRPr="00403323" w14:paraId="1A2C7835" w14:textId="77777777" w:rsidTr="00403323">
        <w:trPr>
          <w:trHeight w:val="60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9CDF0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Respuestas administrador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7E15BA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Crear o editar respuesta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145A7C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Escritura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E01FAF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200 a 300 por día</w:t>
            </w:r>
          </w:p>
        </w:tc>
      </w:tr>
      <w:tr w:rsidR="00403323" w:rsidRPr="00403323" w14:paraId="67563A8C" w14:textId="77777777" w:rsidTr="00403323">
        <w:trPr>
          <w:trHeight w:val="30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C5801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Votos de utilidad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98F487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Marcar como útil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E9DAE6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Escritura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7F8D22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500 por día</w:t>
            </w:r>
          </w:p>
        </w:tc>
      </w:tr>
      <w:tr w:rsidR="00403323" w:rsidRPr="00403323" w14:paraId="729854F8" w14:textId="77777777" w:rsidTr="00403323">
        <w:trPr>
          <w:trHeight w:val="60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10DF5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Consultas analíticas RFC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516EEF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Top hoteles, evolución, comparación ciudad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99546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Lectura agregada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807F17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30 por día</w:t>
            </w:r>
          </w:p>
        </w:tc>
      </w:tr>
      <w:tr w:rsidR="00403323" w:rsidRPr="00403323" w14:paraId="3050250A" w14:textId="77777777" w:rsidTr="00403323">
        <w:trPr>
          <w:trHeight w:val="60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09019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Historial de reseñas propias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A4FF67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Consultar reseñas del cliente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E6D09C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Lectura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DDC15F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Frecuencia media</w:t>
            </w:r>
          </w:p>
        </w:tc>
      </w:tr>
      <w:tr w:rsidR="00403323" w:rsidRPr="00403323" w14:paraId="3A31AC32" w14:textId="77777777" w:rsidTr="00403323">
        <w:trPr>
          <w:trHeight w:val="60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9CE12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Moderación de reseñas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534F6C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Eliminar reseña por administrador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1AB5A2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Escritura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B6C1B2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Frecuencia baja</w:t>
            </w:r>
          </w:p>
        </w:tc>
      </w:tr>
      <w:tr w:rsidR="00403323" w:rsidRPr="00403323" w14:paraId="690837F2" w14:textId="77777777" w:rsidTr="00403323">
        <w:trPr>
          <w:trHeight w:val="30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7CE9C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 destacada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AE0559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Marcar reseña destacada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0FF687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Escritura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719905" w14:textId="77777777" w:rsidR="00403323" w:rsidRPr="00403323" w:rsidRDefault="00403323" w:rsidP="000E623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03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Frecuencia baja</w:t>
            </w:r>
          </w:p>
        </w:tc>
      </w:tr>
    </w:tbl>
    <w:p w14:paraId="27FBBB53" w14:textId="77777777" w:rsidR="00571187" w:rsidRDefault="00571187" w:rsidP="000E6232">
      <w:pPr>
        <w:jc w:val="both"/>
        <w:rPr>
          <w:lang w:val="es-MX"/>
        </w:rPr>
      </w:pPr>
    </w:p>
    <w:p w14:paraId="5F1192CB" w14:textId="526A2F8D" w:rsidR="00403323" w:rsidRDefault="00403323" w:rsidP="000E6232">
      <w:pPr>
        <w:jc w:val="both"/>
        <w:rPr>
          <w:lang w:val="es-MX"/>
        </w:rPr>
      </w:pPr>
      <w:r>
        <w:rPr>
          <w:lang w:val="es-MX"/>
        </w:rPr>
        <w:t>1-b: Modelo Conceptual</w:t>
      </w:r>
      <w:r w:rsidR="00B44192">
        <w:rPr>
          <w:lang w:val="es-MX"/>
        </w:rPr>
        <w:t>:</w:t>
      </w:r>
    </w:p>
    <w:p w14:paraId="2CF7AAC5" w14:textId="6EA3A319" w:rsidR="00B44192" w:rsidRDefault="00A83D21" w:rsidP="000E6232">
      <w:pPr>
        <w:ind w:firstLine="708"/>
        <w:jc w:val="both"/>
        <w:rPr>
          <w:lang w:val="es-MX"/>
        </w:rPr>
      </w:pPr>
      <w:r>
        <w:rPr>
          <w:lang w:val="es-MX"/>
        </w:rPr>
        <w:t>1-b-a: Lista de entidades con las que se va a trabajar:</w:t>
      </w:r>
    </w:p>
    <w:p w14:paraId="68A2A2E3" w14:textId="6CA996E8" w:rsidR="00A83D21" w:rsidRDefault="00A83D21" w:rsidP="000E6232">
      <w:pPr>
        <w:jc w:val="both"/>
        <w:rPr>
          <w:lang w:val="es-MX"/>
        </w:rPr>
      </w:pPr>
      <w:proofErr w:type="spellStart"/>
      <w:r>
        <w:rPr>
          <w:lang w:val="es-MX"/>
        </w:rPr>
        <w:t>Resena</w:t>
      </w:r>
      <w:proofErr w:type="spellEnd"/>
      <w:r>
        <w:rPr>
          <w:lang w:val="es-MX"/>
        </w:rPr>
        <w:t xml:space="preserve">: Son la documentación principal. Se encarga principalmente de guardar toda reseña hecha por un cliente respecto a una reserva completada en algún hotel. Acumula información referente al hotel, la reserva, el cliente, la calificación, las fechas </w:t>
      </w:r>
      <w:r>
        <w:rPr>
          <w:lang w:val="es-MX"/>
        </w:rPr>
        <w:lastRenderedPageBreak/>
        <w:t xml:space="preserve">de publicación y actualización de las reseñas, si es una reseña destacada o no lo es, y la cantidad correspondiente a los votos útiles. </w:t>
      </w:r>
    </w:p>
    <w:p w14:paraId="7C89CA83" w14:textId="2011AA13" w:rsidR="00A83D21" w:rsidRDefault="00A83D21" w:rsidP="000E6232">
      <w:pPr>
        <w:jc w:val="both"/>
        <w:rPr>
          <w:lang w:val="es-MX"/>
        </w:rPr>
      </w:pPr>
      <w:proofErr w:type="spellStart"/>
      <w:r>
        <w:rPr>
          <w:lang w:val="es-MX"/>
        </w:rPr>
        <w:t>respuestaAdministrador</w:t>
      </w:r>
      <w:proofErr w:type="spellEnd"/>
      <w:r>
        <w:rPr>
          <w:lang w:val="es-MX"/>
        </w:rPr>
        <w:t>: Es la respuesta oficial dada por el administrador respecto a una reseña. Al igual que en la clase “</w:t>
      </w:r>
      <w:proofErr w:type="spellStart"/>
      <w:r>
        <w:rPr>
          <w:lang w:val="es-MX"/>
        </w:rPr>
        <w:t>Resena</w:t>
      </w:r>
      <w:proofErr w:type="spellEnd"/>
      <w:r>
        <w:rPr>
          <w:lang w:val="es-MX"/>
        </w:rPr>
        <w:t>” presenta fechas de publicación y actualización sobre su propio comentario.</w:t>
      </w:r>
    </w:p>
    <w:p w14:paraId="5CB213C6" w14:textId="5583748D" w:rsidR="00A83D21" w:rsidRDefault="00A83D21" w:rsidP="000E6232">
      <w:pPr>
        <w:jc w:val="both"/>
        <w:rPr>
          <w:lang w:val="es-MX"/>
        </w:rPr>
      </w:pPr>
      <w:proofErr w:type="spellStart"/>
      <w:r>
        <w:rPr>
          <w:lang w:val="es-MX"/>
        </w:rPr>
        <w:t>votosUtilidad</w:t>
      </w:r>
      <w:proofErr w:type="spellEnd"/>
      <w:r>
        <w:rPr>
          <w:lang w:val="es-MX"/>
        </w:rPr>
        <w:t>: Registro de la votación hecha por los usuarios sobre un hotel.</w:t>
      </w:r>
      <w:r w:rsidR="0023055D">
        <w:rPr>
          <w:lang w:val="es-MX"/>
        </w:rPr>
        <w:t xml:space="preserve"> En esta entidad se registra el id del usuario y la fecha de cuando realizó la votación.</w:t>
      </w:r>
    </w:p>
    <w:p w14:paraId="24A45DB0" w14:textId="6154BDA2" w:rsidR="00A83D21" w:rsidRDefault="00A83D21" w:rsidP="000E6232">
      <w:pPr>
        <w:jc w:val="both"/>
        <w:rPr>
          <w:lang w:val="es-MX"/>
        </w:rPr>
      </w:pPr>
      <w:proofErr w:type="spellStart"/>
      <w:r>
        <w:rPr>
          <w:lang w:val="es-MX"/>
        </w:rPr>
        <w:t>hotelReferencia</w:t>
      </w:r>
      <w:proofErr w:type="spellEnd"/>
      <w:r>
        <w:rPr>
          <w:lang w:val="es-MX"/>
        </w:rPr>
        <w:t>: Información mínima sobre un hotel.</w:t>
      </w:r>
      <w:r w:rsidR="000E6232">
        <w:rPr>
          <w:lang w:val="es-MX"/>
        </w:rPr>
        <w:t xml:space="preserve"> E</w:t>
      </w:r>
      <w:r>
        <w:rPr>
          <w:lang w:val="es-MX"/>
        </w:rPr>
        <w:t>stá asociado a las reseñas</w:t>
      </w:r>
      <w:r w:rsidR="000E6232">
        <w:rPr>
          <w:lang w:val="es-MX"/>
        </w:rPr>
        <w:t xml:space="preserve"> puesto a que van relacionadas con la información del hotel</w:t>
      </w:r>
      <w:r>
        <w:rPr>
          <w:lang w:val="es-MX"/>
        </w:rPr>
        <w:t>. Presenta el nombre y la ciudad en donde se encuentra.</w:t>
      </w:r>
      <w:r w:rsidR="000E6232">
        <w:rPr>
          <w:lang w:val="es-MX"/>
        </w:rPr>
        <w:t xml:space="preserve"> </w:t>
      </w:r>
    </w:p>
    <w:p w14:paraId="7921D536" w14:textId="24B07951" w:rsidR="000E6232" w:rsidRDefault="000E6232" w:rsidP="000E6232">
      <w:pPr>
        <w:jc w:val="both"/>
        <w:rPr>
          <w:lang w:val="es-MX"/>
        </w:rPr>
      </w:pPr>
      <w:proofErr w:type="spellStart"/>
      <w:r>
        <w:rPr>
          <w:lang w:val="es-MX"/>
        </w:rPr>
        <w:t>clienteReferencia</w:t>
      </w:r>
      <w:proofErr w:type="spellEnd"/>
      <w:r>
        <w:rPr>
          <w:lang w:val="es-MX"/>
        </w:rPr>
        <w:t>: Es la información básica del cliente. La id del cliente y su nombre.</w:t>
      </w:r>
    </w:p>
    <w:p w14:paraId="050D89DD" w14:textId="40652FBB" w:rsidR="000E6232" w:rsidRDefault="000E6232" w:rsidP="000E6232">
      <w:pPr>
        <w:jc w:val="both"/>
        <w:rPr>
          <w:lang w:val="es-MX"/>
        </w:rPr>
      </w:pPr>
      <w:proofErr w:type="spellStart"/>
      <w:r>
        <w:rPr>
          <w:lang w:val="es-MX"/>
        </w:rPr>
        <w:t>reservaReferencia</w:t>
      </w:r>
      <w:proofErr w:type="spellEnd"/>
      <w:r>
        <w:rPr>
          <w:lang w:val="es-MX"/>
        </w:rPr>
        <w:t>: Es el identificador de las reservas. Tiene el registro de las fechas, el estado y su identificación.</w:t>
      </w:r>
    </w:p>
    <w:p w14:paraId="11EC2A32" w14:textId="3836276C" w:rsidR="00B62FE9" w:rsidRDefault="00B62FE9" w:rsidP="000E6232">
      <w:pPr>
        <w:jc w:val="both"/>
        <w:rPr>
          <w:lang w:val="es-MX"/>
        </w:rPr>
      </w:pPr>
      <w:r>
        <w:rPr>
          <w:lang w:val="es-MX"/>
        </w:rPr>
        <w:tab/>
        <w:t>1-b-b: Relaciones entre entidades:</w:t>
      </w:r>
    </w:p>
    <w:tbl>
      <w:tblPr>
        <w:tblW w:w="9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80"/>
        <w:gridCol w:w="2180"/>
        <w:gridCol w:w="3220"/>
      </w:tblGrid>
      <w:tr w:rsidR="00B62FE9" w:rsidRPr="00B62FE9" w14:paraId="675B6248" w14:textId="77777777" w:rsidTr="00B62FE9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5225B45E" w14:textId="77777777" w:rsidR="00B62FE9" w:rsidRPr="00B62FE9" w:rsidRDefault="00B62FE9" w:rsidP="00B62F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Relación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0B855377" w14:textId="77777777" w:rsidR="00B62FE9" w:rsidRPr="00B62FE9" w:rsidRDefault="00B62FE9" w:rsidP="00B62F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Cardinalidad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14DFC37E" w14:textId="77777777" w:rsidR="00B62FE9" w:rsidRPr="00B62FE9" w:rsidRDefault="00B62FE9" w:rsidP="00B62F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Explicación</w:t>
            </w:r>
          </w:p>
        </w:tc>
      </w:tr>
      <w:tr w:rsidR="00B62FE9" w:rsidRPr="00B62FE9" w14:paraId="00F58AE0" w14:textId="77777777" w:rsidTr="00B62FE9">
        <w:trPr>
          <w:trHeight w:val="6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6561F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Hotel - Reseñas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B2C7AB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 a muchos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A2ADE2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 hotel puede tener muchas reseñas.</w:t>
            </w:r>
          </w:p>
        </w:tc>
      </w:tr>
      <w:tr w:rsidR="00B62FE9" w:rsidRPr="00B62FE9" w14:paraId="4D9441C7" w14:textId="77777777" w:rsidTr="00B62FE9">
        <w:trPr>
          <w:trHeight w:val="9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D69B2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Cliente - Reseñas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2CC5F4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 a muchos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B30358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 cliente puede escribir varias reseñas, pero una por reserva completada.</w:t>
            </w:r>
          </w:p>
        </w:tc>
      </w:tr>
      <w:tr w:rsidR="00B62FE9" w:rsidRPr="00B62FE9" w14:paraId="6094DB41" w14:textId="77777777" w:rsidTr="00B62FE9">
        <w:trPr>
          <w:trHeight w:val="6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C3E0B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Reserva - Reseña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5022A" w14:textId="386BE689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 a 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-</w:t>
            </w: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C0DAC0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Una reserva completada puede tener máximo una reseña.</w:t>
            </w:r>
          </w:p>
        </w:tc>
      </w:tr>
      <w:tr w:rsidR="00B62FE9" w:rsidRPr="00B62FE9" w14:paraId="5793B2A6" w14:textId="77777777" w:rsidTr="00B62FE9">
        <w:trPr>
          <w:trHeight w:val="6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C2ED8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 - Respuesta administrador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8DF353" w14:textId="3C8BE5F5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 a 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-</w:t>
            </w: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BCB5B4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Una reseña puede tener o no una respuesta oficial.</w:t>
            </w:r>
          </w:p>
        </w:tc>
      </w:tr>
      <w:tr w:rsidR="00B62FE9" w:rsidRPr="00B62FE9" w14:paraId="33B5EFE2" w14:textId="77777777" w:rsidTr="00B62FE9">
        <w:trPr>
          <w:trHeight w:val="6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78AC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 - Votos de utilidad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D74DAE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 a muchos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CBD4F7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Una reseña puede recibir varios votos de usuarios autenticados.</w:t>
            </w:r>
          </w:p>
        </w:tc>
      </w:tr>
      <w:tr w:rsidR="00B62FE9" w:rsidRPr="00B62FE9" w14:paraId="296C84C7" w14:textId="77777777" w:rsidTr="00B62FE9">
        <w:trPr>
          <w:trHeight w:val="6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7728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Administrador - Respuesta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A8335E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 a muchos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C75DF7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 administrador puede responder varias reseñas.</w:t>
            </w:r>
          </w:p>
        </w:tc>
      </w:tr>
    </w:tbl>
    <w:p w14:paraId="32C03CCE" w14:textId="77777777" w:rsidR="00B62FE9" w:rsidRDefault="00B62FE9" w:rsidP="000E6232">
      <w:pPr>
        <w:jc w:val="both"/>
      </w:pPr>
    </w:p>
    <w:p w14:paraId="0567C248" w14:textId="0E41C700" w:rsidR="00B62FE9" w:rsidRDefault="00B62FE9" w:rsidP="000E6232">
      <w:pPr>
        <w:jc w:val="both"/>
      </w:pPr>
      <w:r>
        <w:tab/>
        <w:t>1-b-c: Análisis de selección del esquema de asociación (Referenciado o Embebido)</w:t>
      </w:r>
    </w:p>
    <w:tbl>
      <w:tblPr>
        <w:tblW w:w="10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20"/>
        <w:gridCol w:w="3020"/>
        <w:gridCol w:w="4280"/>
      </w:tblGrid>
      <w:tr w:rsidR="00B62FE9" w:rsidRPr="00B62FE9" w14:paraId="44FBAFFD" w14:textId="77777777" w:rsidTr="00B62FE9">
        <w:trPr>
          <w:trHeight w:val="300"/>
        </w:trPr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5097CBA8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Relación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6A6CD4EE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Esquema recomendado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6C3193B0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Justificación</w:t>
            </w:r>
          </w:p>
        </w:tc>
      </w:tr>
      <w:tr w:rsidR="00B62FE9" w:rsidRPr="00B62FE9" w14:paraId="1BF60A7A" w14:textId="77777777" w:rsidTr="00B62FE9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B49DE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 - Hotel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6D6BAB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Referenciado + datos mínimos embebidos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C8446F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Se necesita </w:t>
            </w:r>
            <w:proofErr w:type="spellStart"/>
            <w:r w:rsidRPr="00B62FE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idHotel</w:t>
            </w:r>
            <w:proofErr w:type="spellEnd"/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para conectar con Oracle, pero conviene guardar nombre/ciudad para consultas rápidas.</w:t>
            </w:r>
          </w:p>
        </w:tc>
      </w:tr>
      <w:tr w:rsidR="00B62FE9" w:rsidRPr="00B62FE9" w14:paraId="05EB5C63" w14:textId="77777777" w:rsidTr="00B62FE9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CADFB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Reseña - Cliente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AB50D9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Referenciado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49666D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El cliente vive en Oracle. En Mongo solo se guarda </w:t>
            </w:r>
            <w:proofErr w:type="spellStart"/>
            <w:r w:rsidRPr="00B62FE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idCliente</w:t>
            </w:r>
            <w:proofErr w:type="spellEnd"/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y opcionalmente nombre visible.</w:t>
            </w:r>
          </w:p>
        </w:tc>
      </w:tr>
      <w:tr w:rsidR="00B62FE9" w:rsidRPr="00B62FE9" w14:paraId="3294FA88" w14:textId="77777777" w:rsidTr="00B62FE9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3EDF3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 - Reserva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0C4EA8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Referenciado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325287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La reserva pertenece al sistema anterior en Oracle. Se usa </w:t>
            </w:r>
            <w:proofErr w:type="spellStart"/>
            <w:r w:rsidRPr="00B62FE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idReserva</w:t>
            </w:r>
            <w:proofErr w:type="spellEnd"/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para validar que esté completada.</w:t>
            </w:r>
          </w:p>
        </w:tc>
      </w:tr>
      <w:tr w:rsidR="00B62FE9" w:rsidRPr="00B62FE9" w14:paraId="5CA1A25D" w14:textId="77777777" w:rsidTr="00B62FE9">
        <w:trPr>
          <w:trHeight w:val="6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C060E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 - Respuesta administrador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107FA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Embebido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7BC0D6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 respuesta se consulta junto con la reseña y solo hay una respuesta oficial por reseña.</w:t>
            </w:r>
          </w:p>
        </w:tc>
      </w:tr>
      <w:tr w:rsidR="00B62FE9" w:rsidRPr="00B62FE9" w14:paraId="5232DBF5" w14:textId="77777777" w:rsidTr="00B62FE9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B4B5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 - Votos utilidad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C7654F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Embebido parcialmente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867492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Conviene guardar </w:t>
            </w:r>
            <w:proofErr w:type="spellStart"/>
            <w:r w:rsidRPr="00B62FE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cantidadVotosUtiles</w:t>
            </w:r>
            <w:proofErr w:type="spellEnd"/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y una lista de usuarios que votaron para evitar votos duplicados.</w:t>
            </w:r>
          </w:p>
        </w:tc>
      </w:tr>
      <w:tr w:rsidR="00B62FE9" w:rsidRPr="00B62FE9" w14:paraId="15A7FC00" w14:textId="77777777" w:rsidTr="00B62FE9">
        <w:trPr>
          <w:trHeight w:val="6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D1475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Reseña - Estado eliminación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7686CC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Embebido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1E2616" w14:textId="77777777" w:rsidR="00B62FE9" w:rsidRPr="00B62FE9" w:rsidRDefault="00B62FE9" w:rsidP="00B62F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62F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estado de la reseña pertenece directamente al documento de reseña.</w:t>
            </w:r>
          </w:p>
        </w:tc>
      </w:tr>
    </w:tbl>
    <w:p w14:paraId="0F6AB721" w14:textId="77777777" w:rsidR="00B62FE9" w:rsidRDefault="00B62FE9" w:rsidP="000E6232">
      <w:pPr>
        <w:jc w:val="both"/>
      </w:pPr>
    </w:p>
    <w:p w14:paraId="2EF627F7" w14:textId="77777777" w:rsidR="00B62FE9" w:rsidRPr="00B62FE9" w:rsidRDefault="00B62FE9" w:rsidP="000E6232">
      <w:pPr>
        <w:jc w:val="both"/>
      </w:pPr>
    </w:p>
    <w:sectPr w:rsidR="00B62FE9" w:rsidRPr="00B62F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965"/>
    <w:multiLevelType w:val="hybridMultilevel"/>
    <w:tmpl w:val="096E25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15EE9"/>
    <w:multiLevelType w:val="hybridMultilevel"/>
    <w:tmpl w:val="FB22F7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706730">
    <w:abstractNumId w:val="0"/>
  </w:num>
  <w:num w:numId="2" w16cid:durableId="64312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28"/>
    <w:rsid w:val="000E6232"/>
    <w:rsid w:val="00196380"/>
    <w:rsid w:val="0023055D"/>
    <w:rsid w:val="00403323"/>
    <w:rsid w:val="00571187"/>
    <w:rsid w:val="00A83D21"/>
    <w:rsid w:val="00B44192"/>
    <w:rsid w:val="00B62FE9"/>
    <w:rsid w:val="00B87DAA"/>
    <w:rsid w:val="00F1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D8919"/>
  <w15:chartTrackingRefBased/>
  <w15:docId w15:val="{A1810DF4-383B-4174-ACAE-45A7E5F6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0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0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0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3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3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3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3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3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3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3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3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3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3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4</Pages>
  <Words>843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Sanchez Becerra</dc:creator>
  <cp:keywords/>
  <dc:description/>
  <cp:lastModifiedBy>Juan Jose Sanchez Becerra</cp:lastModifiedBy>
  <cp:revision>1</cp:revision>
  <dcterms:created xsi:type="dcterms:W3CDTF">2026-05-24T14:05:00Z</dcterms:created>
  <dcterms:modified xsi:type="dcterms:W3CDTF">2026-05-25T02:02:00Z</dcterms:modified>
</cp:coreProperties>
</file>