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29" w:rsidRDefault="0058436C" w:rsidP="0058436C">
      <w:pPr>
        <w:pStyle w:val="Titel"/>
        <w:rPr>
          <w:lang w:val="en-US"/>
        </w:rPr>
      </w:pPr>
      <w:r>
        <w:rPr>
          <w:lang w:val="en-US"/>
        </w:rPr>
        <w:t xml:space="preserve">Bjorn </w:t>
      </w:r>
      <w:proofErr w:type="spellStart"/>
      <w:r>
        <w:rPr>
          <w:lang w:val="en-US"/>
        </w:rPr>
        <w:t>Boes</w:t>
      </w:r>
      <w:proofErr w:type="spellEnd"/>
      <w:r>
        <w:rPr>
          <w:lang w:val="en-US"/>
        </w:rPr>
        <w:t xml:space="preserve"> (</w:t>
      </w:r>
      <w:proofErr w:type="spellStart"/>
      <w:r>
        <w:rPr>
          <w:lang w:val="en-US"/>
        </w:rPr>
        <w:t>bedrijfsleider</w:t>
      </w:r>
      <w:proofErr w:type="spellEnd"/>
      <w:r>
        <w:rPr>
          <w:lang w:val="en-US"/>
        </w:rPr>
        <w:t xml:space="preserve">) </w:t>
      </w:r>
      <w:proofErr w:type="spellStart"/>
      <w:r>
        <w:rPr>
          <w:lang w:val="en-US"/>
        </w:rPr>
        <w:t>BBFreestyle</w:t>
      </w:r>
      <w:proofErr w:type="spellEnd"/>
    </w:p>
    <w:p w:rsidR="0058436C" w:rsidRPr="0058436C" w:rsidRDefault="0058436C" w:rsidP="0058436C">
      <w:pPr>
        <w:pStyle w:val="Titel"/>
        <w:rPr>
          <w:lang w:val="en-US"/>
        </w:rPr>
      </w:pPr>
      <w:r>
        <w:rPr>
          <w:lang w:val="en-US"/>
        </w:rPr>
        <w:t>Joel Darius (</w:t>
      </w:r>
      <w:proofErr w:type="spellStart"/>
      <w:r>
        <w:rPr>
          <w:lang w:val="en-US"/>
        </w:rPr>
        <w:t>bedrijfsleider</w:t>
      </w:r>
      <w:proofErr w:type="spellEnd"/>
      <w:r>
        <w:rPr>
          <w:lang w:val="en-US"/>
        </w:rPr>
        <w:t xml:space="preserve">) </w:t>
      </w:r>
      <w:proofErr w:type="spellStart"/>
      <w:r>
        <w:rPr>
          <w:lang w:val="en-US"/>
        </w:rPr>
        <w:t>Merkfabriek</w:t>
      </w:r>
      <w:proofErr w:type="spellEnd"/>
    </w:p>
    <w:p w:rsidR="0058436C" w:rsidRDefault="0058436C" w:rsidP="0058436C">
      <w:pPr>
        <w:rPr>
          <w:lang w:val="en-US"/>
        </w:rPr>
      </w:pPr>
    </w:p>
    <w:p w:rsidR="0058436C" w:rsidRDefault="0058436C" w:rsidP="0058436C">
      <w:r w:rsidRPr="0058436C">
        <w:t>Zowel Bjorn als Joel waren o</w:t>
      </w:r>
      <w:r>
        <w:t>p het zelfde moment geïnterviewd dus worden gecombineerd in dit document.</w:t>
      </w:r>
    </w:p>
    <w:p w:rsidR="0058436C" w:rsidRDefault="0058436C" w:rsidP="0058436C">
      <w:r>
        <w:t>Even snel iets over de bedrijven vertellen:</w:t>
      </w:r>
    </w:p>
    <w:p w:rsidR="0058436C" w:rsidRDefault="0058436C" w:rsidP="0058436C">
      <w:proofErr w:type="spellStart"/>
      <w:r>
        <w:t>BBFreestyle</w:t>
      </w:r>
      <w:proofErr w:type="spellEnd"/>
      <w:r>
        <w:t xml:space="preserve"> </w:t>
      </w:r>
      <w:r>
        <w:sym w:font="Wingdings" w:char="F0E0"/>
      </w:r>
      <w:r>
        <w:t xml:space="preserve"> regelt voetbal evenementen (</w:t>
      </w:r>
      <w:proofErr w:type="spellStart"/>
      <w:r>
        <w:t>fifa</w:t>
      </w:r>
      <w:proofErr w:type="spellEnd"/>
      <w:r>
        <w:t xml:space="preserve"> </w:t>
      </w:r>
      <w:proofErr w:type="spellStart"/>
      <w:r>
        <w:t>themed</w:t>
      </w:r>
      <w:proofErr w:type="spellEnd"/>
      <w:r>
        <w:t>)</w:t>
      </w:r>
    </w:p>
    <w:p w:rsidR="0058436C" w:rsidRDefault="0058436C" w:rsidP="0058436C">
      <w:r>
        <w:t xml:space="preserve">Merkfabriek </w:t>
      </w:r>
      <w:r>
        <w:sym w:font="Wingdings" w:char="F0E0"/>
      </w:r>
      <w:r>
        <w:t xml:space="preserve"> komt op met creatieve concept ideeën.</w:t>
      </w:r>
    </w:p>
    <w:p w:rsidR="0058436C" w:rsidRDefault="0058436C" w:rsidP="0058436C"/>
    <w:p w:rsidR="0058436C" w:rsidRDefault="0058436C" w:rsidP="0058436C">
      <w:r>
        <w:t xml:space="preserve">Zowel Bjorn en Joel zeiden dat ze het liefst het </w:t>
      </w:r>
      <w:r w:rsidR="00191946">
        <w:t xml:space="preserve">uiterlijk minimalistisch willen zien. Icoontjes voor sociale media en alle informatie in een oogopslag te zien krijgen met een minimalistische, simpele look. Bedrijven willen meestal dat de medewerkers zelf hun openbaar vervoer regelen. Hiervoor kun je de google </w:t>
      </w:r>
      <w:proofErr w:type="spellStart"/>
      <w:r w:rsidR="00191946">
        <w:t>maps</w:t>
      </w:r>
      <w:proofErr w:type="spellEnd"/>
      <w:r w:rsidR="00191946">
        <w:t xml:space="preserve"> </w:t>
      </w:r>
      <w:proofErr w:type="spellStart"/>
      <w:r w:rsidR="00191946">
        <w:t>api</w:t>
      </w:r>
      <w:proofErr w:type="spellEnd"/>
      <w:r w:rsidR="00191946">
        <w:t xml:space="preserve"> gebruiken zodat ze een route beschrijving krijgen.</w:t>
      </w:r>
    </w:p>
    <w:p w:rsidR="00191946" w:rsidRDefault="00191946" w:rsidP="0058436C">
      <w:r>
        <w:t>Wat er ook uitkwam is dat ze beiden liever via sociale media, bijvoorbeeld Whatsapp, willen dat studenten solliciteren. Hierdoor kreeg je meer de indruk hoe een persoon echt is in plaats van een formele email waar meestal niet veel emotie over komt. Ze willen nog</w:t>
      </w:r>
      <w:r w:rsidR="005C24AB">
        <w:t xml:space="preserve"> </w:t>
      </w:r>
      <w:bookmarkStart w:id="0" w:name="_GoBack"/>
      <w:bookmarkEnd w:id="0"/>
      <w:r>
        <w:t>steeds een aantal foto’s op hun pagina maar de meeste zijn dan te vinden via facebook, twitter en Instagram bijvoorbeeld.</w:t>
      </w:r>
    </w:p>
    <w:p w:rsidR="00191946" w:rsidRDefault="00191946" w:rsidP="0058436C">
      <w:r>
        <w:t>Als laatste kwam Bjorn er nog mee dat hij het handig zou vinden om profielen als favorieten te kunnen toe voegen zodat je ze gemakkelijk weer terug kunt vinden.</w:t>
      </w:r>
    </w:p>
    <w:p w:rsidR="00191946" w:rsidRDefault="00191946" w:rsidP="0058436C"/>
    <w:p w:rsidR="00191946" w:rsidRPr="0058436C" w:rsidRDefault="00191946" w:rsidP="0058436C">
      <w:r>
        <w:t>Er is nog gevraagd naar behoefte aan de chat functie en van beiden hoeft dit niet want dit kan via de sociale media.</w:t>
      </w:r>
    </w:p>
    <w:sectPr w:rsidR="00191946" w:rsidRPr="0058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6C"/>
    <w:rsid w:val="00191946"/>
    <w:rsid w:val="002B1CA0"/>
    <w:rsid w:val="004F1829"/>
    <w:rsid w:val="0058436C"/>
    <w:rsid w:val="005C2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8C51"/>
  <w15:chartTrackingRefBased/>
  <w15:docId w15:val="{58CE95EA-A0B2-4EAE-87C3-443B82C7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4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436C"/>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1</cp:revision>
  <dcterms:created xsi:type="dcterms:W3CDTF">2019-12-05T21:40:00Z</dcterms:created>
  <dcterms:modified xsi:type="dcterms:W3CDTF">2019-12-05T22:01:00Z</dcterms:modified>
</cp:coreProperties>
</file>