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240" w:after="0"/>
        <w:jc w:val="center"/>
        <w:rPr>
          <w:color w:val="CE181E"/>
        </w:rPr>
      </w:pPr>
      <w:r>
        <w:rPr>
          <w:color w:val="CE181E"/>
          <w:u w:val="single"/>
          <w:lang w:val="es-ES"/>
        </w:rPr>
        <w:t>Documento de Arquitectura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lang w:val="es-ES"/>
        </w:rPr>
        <w:t xml:space="preserve">La razón del proyecto de sistema informático para la </w:t>
      </w:r>
      <w:r>
        <w:rPr>
          <w:lang w:val="es-ES"/>
        </w:rPr>
        <w:t>tienda de ropa Canario</w:t>
      </w:r>
      <w:r>
        <w:rPr>
          <w:lang w:val="es-ES"/>
        </w:rPr>
        <w:t xml:space="preserve"> (ficticia) es la de presentarla como trabajo práctico de la materia Programación de Aplicaciones Visuales I (PAV I) en el curso 3K1 del año 2019 en la Facultad Regional Córdoba de la U</w:t>
      </w:r>
      <w:r>
        <w:rPr>
          <w:lang w:val="es-ES"/>
        </w:rPr>
        <w:t xml:space="preserve">niversidad Tecnológica </w:t>
      </w:r>
      <w:r>
        <w:rPr>
          <w:lang w:val="es-ES"/>
        </w:rPr>
        <w:t>N</w:t>
      </w:r>
      <w:r>
        <w:rPr>
          <w:lang w:val="es-ES"/>
        </w:rPr>
        <w:t>acional</w:t>
      </w:r>
      <w:r>
        <w:rPr>
          <w:lang w:val="es-ES"/>
        </w:rPr>
        <w:t>.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 xml:space="preserve">El proyecto comenzó y concluyó con tres integrantes: Martín Lucas, legajo: 00000, Oliverio Martín, legajo: 69980, y Sivoff Nicolas, legajo: 00000. 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/>
      </w:pPr>
      <w:r>
        <w:rPr>
          <w:lang w:val="es-ES"/>
        </w:rPr>
        <w:t xml:space="preserve">Llevamos a cabo el desarrollo de ABMs, la transacción de Venta de prendas, reportes de listados y reportes gráficos. </w:t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spacing w:before="0" w:after="0"/>
        <w:rPr/>
      </w:pPr>
      <w:r>
        <w:rPr>
          <w:lang w:val="es-ES"/>
        </w:rPr>
        <w:t>Entre los aspectos más finos: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optó por usar el entorno de desarrollo Visual Studio 2013 y el DBMS Microsoft SQL Server Express 2018, ambos propuestos por la cátedra.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Desde el comienzo se trabajo con programación por Capas de acuerdo a documentación y proyectos de ejemplo proporcionados por la docente titular.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utilizó en el diálogo con la plataforma GitHub a la utilidad Team Explorer del Visual Studio 2013, al cual para que funcionara se actualizó VS2013 a la última versión y se instaló la herramienta Security Protocol Manager 2013 para habilitar los protocolos de seguridad necesarios. Los compañeros usaron la línea de comandos del GitBash para subir sus desarrollos y generar conflictos según un práctico de la materia.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lang w:val="es-ES"/>
        </w:rPr>
        <w:t>Se modific</w:t>
      </w:r>
      <w:r>
        <w:rPr>
          <w:lang w:val="es-ES"/>
        </w:rPr>
        <w:t xml:space="preserve">aron de las tablas de la Base de Datos </w:t>
      </w:r>
      <w:r>
        <w:rPr>
          <w:lang w:val="es-ES"/>
        </w:rPr>
        <w:t xml:space="preserve">el atributo de tipo Identity de </w:t>
      </w:r>
      <w:r>
        <w:rPr>
          <w:lang w:val="es-ES"/>
        </w:rPr>
        <w:t>sus correspondientes claves primarias,</w:t>
      </w:r>
      <w:r>
        <w:rPr>
          <w:lang w:val="es-ES"/>
        </w:rPr>
        <w:t xml:space="preserve"> para </w:t>
      </w:r>
      <w:r>
        <w:rPr>
          <w:lang w:val="es-ES"/>
        </w:rPr>
        <w:t>realizar el incremento de ese campo de manera automática.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 Light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4">
    <w:name w:val="ListLabel 4"/>
    <w:qFormat/>
    <w:rPr>
      <w:rFonts w:eastAsia="Calibri" w:cs="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Trio_Office/6.1.3.2$Windows_x86 LibreOffice_project/</Application>
  <Pages>1</Pages>
  <Words>244</Words>
  <Characters>1264</Characters>
  <CharactersWithSpaces>1497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2019-11-05T19:32:14Z</dcterms:created>
  <dc:creator/>
  <dc:description/>
  <dc:language>es-ES</dc:language>
  <cp:lastModifiedBy/>
  <dcterms:modified xsi:type="dcterms:W3CDTF">2019-11-05T19:47:28Z</dcterms:modified>
  <cp:revision>1</cp:revision>
  <dc:subject/>
  <dc:title/>
</cp:coreProperties>
</file>