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25E" w:rsidRDefault="0018125E">
      <w:r>
        <w:rPr>
          <w:noProof/>
        </w:rPr>
        <w:drawing>
          <wp:inline distT="0" distB="0" distL="0" distR="0" wp14:anchorId="6B9D0D63" wp14:editId="40342055">
            <wp:extent cx="5943600" cy="1710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E" w:rsidRDefault="0018125E">
      <w:pPr>
        <w:rPr>
          <w:noProof/>
        </w:rPr>
      </w:pPr>
    </w:p>
    <w:p w:rsidR="0018125E" w:rsidRDefault="0018125E">
      <w:r>
        <w:rPr>
          <w:noProof/>
        </w:rPr>
        <w:drawing>
          <wp:inline distT="0" distB="0" distL="0" distR="0" wp14:anchorId="594CFFAB" wp14:editId="363703F7">
            <wp:extent cx="5943600" cy="1729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8C862" wp14:editId="44C30105">
            <wp:extent cx="5943600" cy="154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E" w:rsidRDefault="0018125E"/>
    <w:p w:rsidR="0018125E" w:rsidRDefault="0018125E">
      <w:r>
        <w:t>Blackjack game</w:t>
      </w:r>
    </w:p>
    <w:p w:rsidR="0018125E" w:rsidRDefault="0018125E">
      <w:r>
        <w:rPr>
          <w:noProof/>
        </w:rPr>
        <w:lastRenderedPageBreak/>
        <w:drawing>
          <wp:inline distT="0" distB="0" distL="0" distR="0" wp14:anchorId="4C56DCED" wp14:editId="5BB67157">
            <wp:extent cx="5943600" cy="4495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E" w:rsidRDefault="0018125E">
      <w:r>
        <w:rPr>
          <w:noProof/>
        </w:rPr>
        <w:lastRenderedPageBreak/>
        <w:drawing>
          <wp:inline distT="0" distB="0" distL="0" distR="0" wp14:anchorId="0F5EDC06" wp14:editId="087164D8">
            <wp:extent cx="5943600" cy="4525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E" w:rsidRDefault="0018125E">
      <w:r>
        <w:rPr>
          <w:noProof/>
        </w:rPr>
        <w:lastRenderedPageBreak/>
        <w:drawing>
          <wp:inline distT="0" distB="0" distL="0" distR="0" wp14:anchorId="4AD5E5D7" wp14:editId="247EA9B9">
            <wp:extent cx="5943600" cy="4523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5E" w:rsidRDefault="0018125E">
      <w:r>
        <w:rPr>
          <w:noProof/>
        </w:rPr>
        <w:lastRenderedPageBreak/>
        <w:drawing>
          <wp:inline distT="0" distB="0" distL="0" distR="0" wp14:anchorId="47D91DE6" wp14:editId="4D072C43">
            <wp:extent cx="5943600" cy="4422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5E"/>
    <w:rsid w:val="0018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464E"/>
  <w15:chartTrackingRefBased/>
  <w15:docId w15:val="{640D6BDA-11BD-4B03-878E-8F968AFD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Beltrante</dc:creator>
  <cp:keywords/>
  <dc:description/>
  <cp:lastModifiedBy>Dominic Beltrante</cp:lastModifiedBy>
  <cp:revision>1</cp:revision>
  <dcterms:created xsi:type="dcterms:W3CDTF">2018-05-09T21:14:00Z</dcterms:created>
  <dcterms:modified xsi:type="dcterms:W3CDTF">2018-05-09T21:17:00Z</dcterms:modified>
</cp:coreProperties>
</file>