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29B" w:rsidRPr="003B629B" w:rsidRDefault="003B629B" w:rsidP="003B629B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3B629B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Conditional branching: if, '?'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Sometimes, we need to perform different actions based on different conditions.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To do that, we can use the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 xml:space="preserve"> statement and the conditional </w:t>
      </w:r>
      <w:proofErr w:type="gramStart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operator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?</w:t>
      </w:r>
      <w:proofErr w:type="gramEnd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, that’s also called a “question mark” operator.</w:t>
      </w:r>
    </w:p>
    <w:bookmarkStart w:id="0" w:name="the-if-statement"/>
    <w:p w:rsidR="003B629B" w:rsidRPr="003B629B" w:rsidRDefault="003B629B" w:rsidP="003B629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"https://javascript.info/ifelse" \l "the-if-statement" </w:instrText>
      </w: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3B629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The “if” statement</w:t>
      </w: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0"/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The 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if(</w:t>
      </w:r>
      <w:proofErr w:type="gramEnd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...)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 statement evaluates a condition in parentheses and, if the result is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true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, executes a block of code.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For example: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year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prompt('In which year was ECMAScript-2015 specification published?',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'');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year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2015)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'You are right!'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In the example above, the condition is a simple equality check (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year == 2015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), but it can be much more complex.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If we want to execute more than one statement, we have to wrap our code block inside curly braces: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year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2015)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"That's correct!"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"You're so smart!"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We recommend wrapping your code block with curly braces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{}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 xml:space="preserve"> every time you use </w:t>
      </w:r>
      <w:proofErr w:type="gramStart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an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proofErr w:type="gramEnd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 statement, even if there is only one statement to execute. Doing so improves readability.</w:t>
      </w:r>
    </w:p>
    <w:bookmarkStart w:id="1" w:name="boolean-conversion"/>
    <w:p w:rsidR="003B629B" w:rsidRPr="003B629B" w:rsidRDefault="003B629B" w:rsidP="003B629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"https://javascript.info/ifelse" \l "boolean-conversion" </w:instrText>
      </w: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3B629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Boolean conversion</w:t>
      </w: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1"/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The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 (…)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 xml:space="preserve"> statement evaluates the expression in its parentheses and converts the result to a </w:t>
      </w:r>
      <w:proofErr w:type="spellStart"/>
      <w:proofErr w:type="gramStart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boolean</w:t>
      </w:r>
      <w:proofErr w:type="spellEnd"/>
      <w:proofErr w:type="gramEnd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Let’s recall the conversion rules from the chapter </w:t>
      </w:r>
      <w:hyperlink r:id="rId5" w:history="1">
        <w:r w:rsidRPr="003B629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Type Conversions</w:t>
        </w:r>
      </w:hyperlink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:</w:t>
      </w:r>
    </w:p>
    <w:p w:rsidR="003B629B" w:rsidRPr="003B629B" w:rsidRDefault="003B629B" w:rsidP="003B629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A number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0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, an empty string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""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,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null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,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undefined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, and </w:t>
      </w:r>
      <w:proofErr w:type="spell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NaN</w:t>
      </w:r>
      <w:proofErr w:type="spellEnd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 all become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false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. Because of that they are called “</w:t>
      </w:r>
      <w:proofErr w:type="spellStart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falsy</w:t>
      </w:r>
      <w:proofErr w:type="spellEnd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” values.</w:t>
      </w:r>
    </w:p>
    <w:p w:rsidR="003B629B" w:rsidRPr="003B629B" w:rsidRDefault="003B629B" w:rsidP="003B629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lastRenderedPageBreak/>
        <w:t>Other values become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true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, so they are called “</w:t>
      </w:r>
      <w:proofErr w:type="spellStart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truthy</w:t>
      </w:r>
      <w:proofErr w:type="spellEnd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”.</w:t>
      </w:r>
    </w:p>
    <w:p w:rsidR="003B629B" w:rsidRPr="003B629B" w:rsidRDefault="003B629B" w:rsidP="003B629B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So, the code under this condition would never execute: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(0)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 xml:space="preserve">// 0 is </w:t>
      </w:r>
      <w:proofErr w:type="spell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falsy</w:t>
      </w:r>
      <w:proofErr w:type="spellEnd"/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...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…and inside this condition – it always will: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(1)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 xml:space="preserve">// 1 is </w:t>
      </w:r>
      <w:proofErr w:type="spell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truthy</w:t>
      </w:r>
      <w:proofErr w:type="spellEnd"/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...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 xml:space="preserve">We can also pass a pre-evaluated </w:t>
      </w:r>
      <w:proofErr w:type="spellStart"/>
      <w:proofErr w:type="gramStart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boolean</w:t>
      </w:r>
      <w:proofErr w:type="spellEnd"/>
      <w:proofErr w:type="gramEnd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 xml:space="preserve"> value to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, like this: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proofErr w:type="spellStart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>cond</w:t>
      </w:r>
      <w:proofErr w:type="spell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year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2015);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// equality evaluates to true or false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proofErr w:type="spellStart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>cond</w:t>
      </w:r>
      <w:proofErr w:type="spellEnd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...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</w:p>
    <w:bookmarkStart w:id="2" w:name="the-else-clause"/>
    <w:p w:rsidR="003B629B" w:rsidRPr="003B629B" w:rsidRDefault="003B629B" w:rsidP="003B629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"https://javascript.info/ifelse" \l "the-else-clause" </w:instrText>
      </w: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3B629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The “else” clause</w:t>
      </w: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2"/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proofErr w:type="gramStart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The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proofErr w:type="gramEnd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 statement may contain an optional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else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 xml:space="preserve"> block. It executes when the condition is </w:t>
      </w:r>
      <w:proofErr w:type="spellStart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falsy</w:t>
      </w:r>
      <w:proofErr w:type="spellEnd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For example: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year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prompt('In which year was the ECMAScript-2015 specification published?',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'');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year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2015)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'You guessed it right!'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else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'How can you be so wrong?'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);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// any value except 2015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</w:p>
    <w:bookmarkStart w:id="3" w:name="several-conditions-else-if"/>
    <w:p w:rsidR="003B629B" w:rsidRPr="003B629B" w:rsidRDefault="003B629B" w:rsidP="003B629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"https://javascript.info/ifelse" \l "several-conditions-else-if" </w:instrText>
      </w: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3B629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Several conditions: “else if”</w:t>
      </w: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3"/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Sometimes, we’d like to test several variants of a condition. The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else if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 clause lets us do that.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For example: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lastRenderedPageBreak/>
        <w:t>let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year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prompt('In which year was the ECMAScript-2015 specification published?',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'');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year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&lt;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2015)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'Too early...'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else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year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&gt;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2015)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'Too late'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else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'Exactly!'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In the code above, JavaScript first checks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year &lt; 2015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 xml:space="preserve">. If that is </w:t>
      </w:r>
      <w:proofErr w:type="spellStart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falsy</w:t>
      </w:r>
      <w:proofErr w:type="spellEnd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, it goes to the next condition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year &gt; 2015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 xml:space="preserve">. If that is also </w:t>
      </w:r>
      <w:proofErr w:type="spellStart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falsy</w:t>
      </w:r>
      <w:proofErr w:type="spellEnd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, it shows the last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alert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There can be more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else if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 blocks. The final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else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 is optional.</w:t>
      </w:r>
    </w:p>
    <w:bookmarkStart w:id="4" w:name="conditional-operator"/>
    <w:p w:rsidR="003B629B" w:rsidRPr="003B629B" w:rsidRDefault="003B629B" w:rsidP="003B629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"https://javascript.info/ifelse" \l "conditional-operator" </w:instrText>
      </w: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3B629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Conditional operator ‘?’</w:t>
      </w: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4"/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Sometimes, we need to assign a variable depending on a condition.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For instance: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proofErr w:type="spellStart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>accessAllowed</w:t>
      </w:r>
      <w:proofErr w:type="spellEnd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age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prompt('How old are you?',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'');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age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&gt;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18)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spellStart"/>
      <w:proofErr w:type="gramStart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>accessAllowed</w:t>
      </w:r>
      <w:proofErr w:type="spellEnd"/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true;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else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spellStart"/>
      <w:proofErr w:type="gramStart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>accessAllowed</w:t>
      </w:r>
      <w:proofErr w:type="spellEnd"/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false;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spellStart"/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>accessAllowed</w:t>
      </w:r>
      <w:proofErr w:type="spellEnd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The so-called “conditional” or “question mark” operator lets us do that in a shorter and simpler way.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 xml:space="preserve">The operator is represented by a question </w:t>
      </w:r>
      <w:proofErr w:type="gramStart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mark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?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.</w:t>
      </w:r>
      <w:proofErr w:type="gramEnd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 xml:space="preserve"> Sometimes it’s called “ternary”, because the operator has three operands. It is actually the one and only operator in JavaScript which has that many.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The syntax is: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result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condition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?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proofErr w:type="gramStart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value1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: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value2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;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The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condition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 xml:space="preserve"> is evaluated: if it’s </w:t>
      </w:r>
      <w:proofErr w:type="spellStart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truthy</w:t>
      </w:r>
      <w:proofErr w:type="spellEnd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 xml:space="preserve"> then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value1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 is returned, otherwise –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value2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lastRenderedPageBreak/>
        <w:t>For example: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proofErr w:type="spellStart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>accessAllowed</w:t>
      </w:r>
      <w:proofErr w:type="spell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age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&gt;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18)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?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true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: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false;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Technically, we can omit the parentheses around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age &gt; 18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. The question mark operator has a low precedence, so it executes after the comparison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&gt;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This example will do the same thing as the previous one: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// the comparison operator "age &gt; 18" executes first anyway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// (no need to wrap it into parentheses)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proofErr w:type="spellStart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>accessAllowed</w:t>
      </w:r>
      <w:proofErr w:type="spell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age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&gt;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18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?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true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: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false;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But parentheses make the code more readable, so we recommend using them.</w:t>
      </w:r>
    </w:p>
    <w:p w:rsidR="003B629B" w:rsidRDefault="003B629B" w:rsidP="003B6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b/>
          <w:bCs/>
          <w:color w:val="313130"/>
          <w:sz w:val="24"/>
          <w:szCs w:val="24"/>
        </w:rPr>
        <w:t>Please note:</w:t>
      </w:r>
    </w:p>
    <w:p w:rsidR="00A4508D" w:rsidRPr="003B629B" w:rsidRDefault="00A4508D" w:rsidP="003B6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In the example above, you can avoid using the question mark operator because the comparison itself returns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true/false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: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// the same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proofErr w:type="spellStart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>accessAllowed</w:t>
      </w:r>
      <w:proofErr w:type="spell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age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&gt;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18;</w:t>
      </w:r>
    </w:p>
    <w:bookmarkStart w:id="5" w:name="multiple"/>
    <w:p w:rsidR="003B629B" w:rsidRPr="003B629B" w:rsidRDefault="003B629B" w:rsidP="003B629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"https://javascript.info/ifelse" \l "multiple" </w:instrText>
      </w: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3B629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Multiple ‘?’</w:t>
      </w: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5"/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 xml:space="preserve">A sequence of question mark </w:t>
      </w:r>
      <w:proofErr w:type="gramStart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operators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?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 can</w:t>
      </w:r>
      <w:proofErr w:type="gramEnd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 xml:space="preserve"> return a value that depends on more than one condition.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For instance: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age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prompt('age?',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18);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message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age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&lt;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3)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?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'Hi, baby!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:</w:t>
      </w:r>
      <w:proofErr w:type="gramEnd"/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proofErr w:type="gramStart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>age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&lt;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18)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?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'Hello!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:</w:t>
      </w:r>
      <w:proofErr w:type="gramEnd"/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proofErr w:type="gramStart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>age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&lt;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100)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?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'Greetings!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:</w:t>
      </w:r>
      <w:proofErr w:type="gramEnd"/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'What an unusual age!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';</w:t>
      </w:r>
      <w:proofErr w:type="gramEnd"/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message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It may be difficult at first to grasp what’s going on. But after a closer look, we can see that it’s just an ordinary sequence of tests:</w:t>
      </w:r>
    </w:p>
    <w:p w:rsidR="003B629B" w:rsidRPr="003B629B" w:rsidRDefault="003B629B" w:rsidP="003B629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The first question mark checks whether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age &lt; 3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3B629B" w:rsidRPr="003B629B" w:rsidRDefault="003B629B" w:rsidP="003B629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If true – it returns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'Hi, baby!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.</w:t>
      </w:r>
      <w:proofErr w:type="gramEnd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 xml:space="preserve"> Otherwise, it continues to the expression after the colon “:”, checking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age &lt; 18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3B629B" w:rsidRPr="003B629B" w:rsidRDefault="003B629B" w:rsidP="003B629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lastRenderedPageBreak/>
        <w:t>If that’s true – it returns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'Hello!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.</w:t>
      </w:r>
      <w:proofErr w:type="gramEnd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 xml:space="preserve"> Otherwise, it continues to the expression after the next colon “:”, checking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age &lt; 100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3B629B" w:rsidRPr="003B629B" w:rsidRDefault="003B629B" w:rsidP="003B629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If that’s true – it returns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'Greetings!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.</w:t>
      </w:r>
      <w:proofErr w:type="gramEnd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 xml:space="preserve"> Otherwise, it continues to the expression after the last colon “:”, returning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'What an unusual age!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.</w:t>
      </w:r>
      <w:proofErr w:type="gramEnd"/>
    </w:p>
    <w:p w:rsidR="003B629B" w:rsidRPr="003B629B" w:rsidRDefault="003B629B" w:rsidP="003B629B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Here’s how this looks using </w:t>
      </w:r>
      <w:proofErr w:type="spell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..else</w:t>
      </w:r>
      <w:proofErr w:type="spellEnd"/>
      <w:proofErr w:type="gramEnd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: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age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&lt;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3)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>message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'Hi, baby!';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else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age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&lt;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18)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>message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'Hello!';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else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age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&lt;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100)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>message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'Greetings!';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else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>message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'What an unusual age!';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</w:p>
    <w:bookmarkStart w:id="6" w:name="non-traditional-use-of"/>
    <w:p w:rsidR="003B629B" w:rsidRPr="003B629B" w:rsidRDefault="003B629B" w:rsidP="003B629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"https://javascript.info/ifelse" \l "non-traditional-use-of" </w:instrText>
      </w: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3B629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Non-traditional use of ‘?’</w:t>
      </w: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6"/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 xml:space="preserve">Sometimes the question </w:t>
      </w:r>
      <w:proofErr w:type="gramStart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mark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?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 is</w:t>
      </w:r>
      <w:proofErr w:type="gramEnd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 xml:space="preserve"> used as a replacement for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: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company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prompt('Which company created JavaScript?',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'');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proofErr w:type="gramStart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>company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'Netscape')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?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 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'Right!')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: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alert('Wrong.');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Depending on the condition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company == 'Netscape'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 xml:space="preserve">, either the first or the second expression after </w:t>
      </w:r>
      <w:proofErr w:type="gramStart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the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?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 gets</w:t>
      </w:r>
      <w:proofErr w:type="gramEnd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 xml:space="preserve"> executed and shows an alert.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We don’t assign a result to a variable here. Instead, we execute different code depending on the condition.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b/>
          <w:bCs/>
          <w:color w:val="313130"/>
          <w:sz w:val="24"/>
          <w:szCs w:val="24"/>
        </w:rPr>
        <w:t>It’s not recommended to use the question mark operator in this way.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The notation is shorter than the equivalent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 statement, which appeals to some programmers. But it is less readable.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Here is the same code using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 for comparison: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company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prompt('Which company created JavaScript?',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'');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company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'Netscape')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'Right!');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else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'Wrong.');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lastRenderedPageBreak/>
        <w:t>}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Our eyes scan the code vertically. Code blocks which span several lines are easier to understand than a long, horizontal instruction set.</w:t>
      </w:r>
    </w:p>
    <w:p w:rsidR="003B629B" w:rsidRPr="003B629B" w:rsidRDefault="003B629B" w:rsidP="003B62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 xml:space="preserve">The purpose of the question mark </w:t>
      </w:r>
      <w:proofErr w:type="gramStart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operator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?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 is</w:t>
      </w:r>
      <w:proofErr w:type="gramEnd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 xml:space="preserve"> to return one value or another depending on its condition. Please use it for exactly that. Use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 when you need to execute different branches of code.</w:t>
      </w:r>
    </w:p>
    <w:p w:rsidR="003B629B" w:rsidRPr="003B629B" w:rsidRDefault="003B629B" w:rsidP="003B629B">
      <w:pPr>
        <w:shd w:val="clear" w:color="auto" w:fill="FFFFFF"/>
        <w:spacing w:before="360" w:after="24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hyperlink r:id="rId6" w:anchor="tasks" w:history="1">
        <w:r w:rsidRPr="003B629B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Tasks</w:t>
        </w:r>
      </w:hyperlink>
    </w:p>
    <w:bookmarkStart w:id="7" w:name="if-a-string-with-zero"/>
    <w:p w:rsidR="003B629B" w:rsidRDefault="003B629B" w:rsidP="003B629B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</w:rPr>
      </w:pPr>
      <w:r w:rsidRPr="003B629B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fldChar w:fldCharType="begin"/>
      </w:r>
      <w:r w:rsidRPr="003B629B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instrText xml:space="preserve"> HYPERLINK "https://javascript.info/ifelse" \l "if-a-string-with-zero" </w:instrText>
      </w:r>
      <w:r w:rsidRPr="003B629B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fldChar w:fldCharType="separate"/>
      </w:r>
      <w:proofErr w:type="gramStart"/>
      <w:r w:rsidRPr="003B629B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</w:rPr>
        <w:t>if</w:t>
      </w:r>
      <w:proofErr w:type="gramEnd"/>
      <w:r w:rsidRPr="003B629B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</w:rPr>
        <w:t xml:space="preserve"> (a string with zero)</w:t>
      </w:r>
      <w:r w:rsidRPr="003B629B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fldChar w:fldCharType="end"/>
      </w:r>
      <w:bookmarkEnd w:id="7"/>
    </w:p>
    <w:p w:rsidR="00A4508D" w:rsidRPr="003B629B" w:rsidRDefault="00A4508D" w:rsidP="003B629B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</w:rPr>
      </w:pPr>
    </w:p>
    <w:p w:rsidR="003B629B" w:rsidRPr="00A4508D" w:rsidRDefault="003B629B" w:rsidP="003B6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999999"/>
          <w:sz w:val="24"/>
          <w:szCs w:val="24"/>
        </w:rPr>
      </w:pPr>
      <w:proofErr w:type="gramStart"/>
      <w:r w:rsidRPr="00A4508D">
        <w:rPr>
          <w:rFonts w:ascii="Segoe UI" w:eastAsia="Times New Roman" w:hAnsi="Segoe UI" w:cs="Segoe UI"/>
          <w:b/>
          <w:color w:val="999999"/>
          <w:sz w:val="24"/>
          <w:szCs w:val="24"/>
        </w:rPr>
        <w:t>importance</w:t>
      </w:r>
      <w:proofErr w:type="gramEnd"/>
      <w:r w:rsidRPr="00A4508D">
        <w:rPr>
          <w:rFonts w:ascii="Segoe UI" w:eastAsia="Times New Roman" w:hAnsi="Segoe UI" w:cs="Segoe UI"/>
          <w:b/>
          <w:color w:val="999999"/>
          <w:sz w:val="24"/>
          <w:szCs w:val="24"/>
        </w:rPr>
        <w:t>: 5</w:t>
      </w:r>
    </w:p>
    <w:p w:rsidR="00A4508D" w:rsidRPr="003B629B" w:rsidRDefault="00A4508D" w:rsidP="003B6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3B629B" w:rsidRPr="003B629B" w:rsidRDefault="003B629B" w:rsidP="003B629B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Will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alert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 be shown?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("0")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'Hello'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</w:p>
    <w:p w:rsidR="003B629B" w:rsidRPr="00A4508D" w:rsidRDefault="00A4508D" w:rsidP="003B629B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b/>
          <w:color w:val="313130"/>
          <w:sz w:val="24"/>
          <w:szCs w:val="24"/>
        </w:rPr>
      </w:pPr>
      <w:r w:rsidRPr="00A4508D">
        <w:rPr>
          <w:rFonts w:ascii="Segoe UI" w:eastAsia="Times New Roman" w:hAnsi="Segoe UI" w:cs="Segoe UI"/>
          <w:b/>
          <w:color w:val="313130"/>
          <w:sz w:val="24"/>
          <w:szCs w:val="24"/>
        </w:rPr>
        <w:t>S</w:t>
      </w:r>
      <w:r w:rsidR="003B629B" w:rsidRPr="00A4508D">
        <w:rPr>
          <w:rFonts w:ascii="Segoe UI" w:eastAsia="Times New Roman" w:hAnsi="Segoe UI" w:cs="Segoe UI"/>
          <w:b/>
          <w:color w:val="313130"/>
          <w:sz w:val="24"/>
          <w:szCs w:val="24"/>
        </w:rPr>
        <w:t>olution</w:t>
      </w:r>
    </w:p>
    <w:p w:rsidR="00A4508D" w:rsidRPr="003B629B" w:rsidRDefault="00A4508D" w:rsidP="003B629B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3B629B" w:rsidRPr="003B629B" w:rsidRDefault="003B629B" w:rsidP="003B629B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b/>
          <w:bCs/>
          <w:color w:val="313130"/>
          <w:sz w:val="24"/>
          <w:szCs w:val="24"/>
        </w:rPr>
        <w:t>Yes, it will.</w:t>
      </w:r>
    </w:p>
    <w:p w:rsidR="003B629B" w:rsidRPr="003B629B" w:rsidRDefault="003B629B" w:rsidP="003B629B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Any string except an empty one (and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"0"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 is not empty) becomes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true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 in the logical context.</w:t>
      </w:r>
    </w:p>
    <w:p w:rsidR="003B629B" w:rsidRPr="003B629B" w:rsidRDefault="003B629B" w:rsidP="003B629B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We can run and check: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("0")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'Hello'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</w:p>
    <w:bookmarkStart w:id="8" w:name="the-name-of-javascript"/>
    <w:p w:rsidR="003B629B" w:rsidRDefault="003B629B" w:rsidP="003B629B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</w:rPr>
      </w:pPr>
      <w:r w:rsidRPr="003B629B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fldChar w:fldCharType="begin"/>
      </w:r>
      <w:r w:rsidRPr="003B629B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instrText xml:space="preserve"> HYPERLINK "https://javascript.info/ifelse" \l "the-name-of-javascript" </w:instrText>
      </w:r>
      <w:r w:rsidRPr="003B629B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fldChar w:fldCharType="separate"/>
      </w:r>
      <w:r w:rsidRPr="003B629B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</w:rPr>
        <w:t>The name of JavaScript</w:t>
      </w:r>
      <w:r w:rsidRPr="003B629B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fldChar w:fldCharType="end"/>
      </w:r>
      <w:bookmarkEnd w:id="8"/>
    </w:p>
    <w:p w:rsidR="00A4508D" w:rsidRPr="003B629B" w:rsidRDefault="00A4508D" w:rsidP="003B629B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</w:rPr>
      </w:pPr>
    </w:p>
    <w:p w:rsidR="003B629B" w:rsidRPr="00A4508D" w:rsidRDefault="003B629B" w:rsidP="003B6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999999"/>
          <w:sz w:val="24"/>
          <w:szCs w:val="24"/>
        </w:rPr>
      </w:pPr>
      <w:proofErr w:type="gramStart"/>
      <w:r w:rsidRPr="00A4508D">
        <w:rPr>
          <w:rFonts w:ascii="Segoe UI" w:eastAsia="Times New Roman" w:hAnsi="Segoe UI" w:cs="Segoe UI"/>
          <w:b/>
          <w:color w:val="999999"/>
          <w:sz w:val="24"/>
          <w:szCs w:val="24"/>
        </w:rPr>
        <w:t>importance</w:t>
      </w:r>
      <w:proofErr w:type="gramEnd"/>
      <w:r w:rsidRPr="00A4508D">
        <w:rPr>
          <w:rFonts w:ascii="Segoe UI" w:eastAsia="Times New Roman" w:hAnsi="Segoe UI" w:cs="Segoe UI"/>
          <w:b/>
          <w:color w:val="999999"/>
          <w:sz w:val="24"/>
          <w:szCs w:val="24"/>
        </w:rPr>
        <w:t>: 2</w:t>
      </w:r>
    </w:p>
    <w:p w:rsidR="00A4508D" w:rsidRPr="003B629B" w:rsidRDefault="00A4508D" w:rsidP="003B6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3B629B" w:rsidRPr="003B629B" w:rsidRDefault="003B629B" w:rsidP="003B629B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Using the </w:t>
      </w:r>
      <w:proofErr w:type="spell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..else</w:t>
      </w:r>
      <w:proofErr w:type="spellEnd"/>
      <w:proofErr w:type="gramEnd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 construct, write the code which asks: ‘What is the “official” name of JavaScript?’</w:t>
      </w:r>
    </w:p>
    <w:p w:rsidR="003B629B" w:rsidRPr="003B629B" w:rsidRDefault="003B629B" w:rsidP="003B629B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lastRenderedPageBreak/>
        <w:t>If the visitor enters “</w:t>
      </w:r>
      <w:proofErr w:type="spellStart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ECMAScript</w:t>
      </w:r>
      <w:proofErr w:type="spellEnd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 xml:space="preserve">”, then output “Right!”, otherwise – output: “You don’t know? </w:t>
      </w:r>
      <w:proofErr w:type="spellStart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ECMAScript</w:t>
      </w:r>
      <w:proofErr w:type="spellEnd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!”</w:t>
      </w:r>
    </w:p>
    <w:p w:rsidR="003B629B" w:rsidRPr="003B629B" w:rsidRDefault="003B629B" w:rsidP="003B629B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  <w:hyperlink r:id="rId7" w:tgtFrame="blank" w:history="1">
        <w:r w:rsidRPr="003B629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Demo in new window</w:t>
        </w:r>
      </w:hyperlink>
    </w:p>
    <w:p w:rsidR="003B629B" w:rsidRDefault="00A4508D" w:rsidP="003B629B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b/>
          <w:color w:val="313130"/>
          <w:sz w:val="24"/>
          <w:szCs w:val="24"/>
        </w:rPr>
      </w:pPr>
      <w:r w:rsidRPr="00A4508D">
        <w:rPr>
          <w:rFonts w:ascii="Segoe UI" w:eastAsia="Times New Roman" w:hAnsi="Segoe UI" w:cs="Segoe UI"/>
          <w:b/>
          <w:color w:val="313130"/>
          <w:sz w:val="24"/>
          <w:szCs w:val="24"/>
        </w:rPr>
        <w:t>S</w:t>
      </w:r>
      <w:r w:rsidR="003B629B" w:rsidRPr="00A4508D">
        <w:rPr>
          <w:rFonts w:ascii="Segoe UI" w:eastAsia="Times New Roman" w:hAnsi="Segoe UI" w:cs="Segoe UI"/>
          <w:b/>
          <w:color w:val="313130"/>
          <w:sz w:val="24"/>
          <w:szCs w:val="24"/>
        </w:rPr>
        <w:t>olution</w:t>
      </w:r>
    </w:p>
    <w:p w:rsidR="00A4508D" w:rsidRPr="00A4508D" w:rsidRDefault="00A4508D" w:rsidP="003B629B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b/>
          <w:color w:val="313130"/>
          <w:sz w:val="24"/>
          <w:szCs w:val="24"/>
        </w:rPr>
      </w:pP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&lt;!DOCTYPE</w:t>
      </w:r>
      <w:proofErr w:type="gramEnd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 xml:space="preserve"> html&gt;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&lt;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html</w:t>
      </w:r>
      <w:proofErr w:type="gramEnd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&gt;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&lt;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body</w:t>
      </w:r>
      <w:proofErr w:type="gramEnd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&gt;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&lt;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script</w:t>
      </w:r>
      <w:proofErr w:type="gramEnd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&gt;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use</w:t>
      </w:r>
      <w:proofErr w:type="gramEnd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 xml:space="preserve"> strict';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value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prompt('What is the "official" name of JavaScript?',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'');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value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</w:t>
      </w:r>
      <w:proofErr w:type="spell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ECMAScript</w:t>
      </w:r>
      <w:proofErr w:type="spellEnd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    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'Right!');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else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    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 xml:space="preserve">"You don't know? </w:t>
      </w:r>
      <w:proofErr w:type="spell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ECMAScript</w:t>
      </w:r>
      <w:proofErr w:type="spellEnd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!");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 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&lt;/script&gt;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&lt;/body&gt;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&lt;/html&gt;</w:t>
      </w:r>
    </w:p>
    <w:bookmarkStart w:id="9" w:name="show-the-sign"/>
    <w:p w:rsidR="003B629B" w:rsidRDefault="003B629B" w:rsidP="003B629B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</w:rPr>
      </w:pPr>
      <w:r w:rsidRPr="003B629B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fldChar w:fldCharType="begin"/>
      </w:r>
      <w:r w:rsidRPr="003B629B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instrText xml:space="preserve"> HYPERLINK "https://javascript.info/ifelse" \l "show-the-sign" </w:instrText>
      </w:r>
      <w:r w:rsidRPr="003B629B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fldChar w:fldCharType="separate"/>
      </w:r>
      <w:r w:rsidRPr="003B629B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</w:rPr>
        <w:t>Show the sign</w:t>
      </w:r>
      <w:r w:rsidRPr="003B629B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fldChar w:fldCharType="end"/>
      </w:r>
      <w:bookmarkEnd w:id="9"/>
    </w:p>
    <w:p w:rsidR="00A4508D" w:rsidRPr="003B629B" w:rsidRDefault="00A4508D" w:rsidP="003B629B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</w:rPr>
      </w:pPr>
    </w:p>
    <w:p w:rsidR="003B629B" w:rsidRPr="00A4508D" w:rsidRDefault="003B629B" w:rsidP="003B6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999999"/>
          <w:sz w:val="24"/>
          <w:szCs w:val="24"/>
        </w:rPr>
      </w:pPr>
      <w:proofErr w:type="gramStart"/>
      <w:r w:rsidRPr="00A4508D">
        <w:rPr>
          <w:rFonts w:ascii="Segoe UI" w:eastAsia="Times New Roman" w:hAnsi="Segoe UI" w:cs="Segoe UI"/>
          <w:b/>
          <w:color w:val="999999"/>
          <w:sz w:val="24"/>
          <w:szCs w:val="24"/>
        </w:rPr>
        <w:t>importance</w:t>
      </w:r>
      <w:proofErr w:type="gramEnd"/>
      <w:r w:rsidRPr="00A4508D">
        <w:rPr>
          <w:rFonts w:ascii="Segoe UI" w:eastAsia="Times New Roman" w:hAnsi="Segoe UI" w:cs="Segoe UI"/>
          <w:b/>
          <w:color w:val="999999"/>
          <w:sz w:val="24"/>
          <w:szCs w:val="24"/>
        </w:rPr>
        <w:t>: 2</w:t>
      </w:r>
    </w:p>
    <w:p w:rsidR="00A4508D" w:rsidRPr="003B629B" w:rsidRDefault="00A4508D" w:rsidP="003B6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3B629B" w:rsidRPr="003B629B" w:rsidRDefault="003B629B" w:rsidP="003B629B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Using </w:t>
      </w:r>
      <w:proofErr w:type="spell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..else</w:t>
      </w:r>
      <w:proofErr w:type="spellEnd"/>
      <w:proofErr w:type="gramEnd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, write the code which gets a number via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prompt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 and then shows in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alert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:</w:t>
      </w:r>
    </w:p>
    <w:p w:rsidR="003B629B" w:rsidRPr="003B629B" w:rsidRDefault="003B629B" w:rsidP="003B629B">
      <w:pPr>
        <w:numPr>
          <w:ilvl w:val="0"/>
          <w:numId w:val="3"/>
        </w:numPr>
        <w:shd w:val="clear" w:color="auto" w:fill="FFFFFF"/>
        <w:spacing w:before="72" w:after="72" w:line="336" w:lineRule="atLeast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1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, if the value is greater than zero,</w:t>
      </w:r>
    </w:p>
    <w:p w:rsidR="003B629B" w:rsidRPr="003B629B" w:rsidRDefault="003B629B" w:rsidP="003B629B">
      <w:pPr>
        <w:numPr>
          <w:ilvl w:val="0"/>
          <w:numId w:val="3"/>
        </w:numPr>
        <w:shd w:val="clear" w:color="auto" w:fill="FFFFFF"/>
        <w:spacing w:before="72" w:after="72" w:line="336" w:lineRule="atLeast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-1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, if less than zero,</w:t>
      </w:r>
    </w:p>
    <w:p w:rsidR="003B629B" w:rsidRPr="003B629B" w:rsidRDefault="003B629B" w:rsidP="003B629B">
      <w:pPr>
        <w:numPr>
          <w:ilvl w:val="0"/>
          <w:numId w:val="3"/>
        </w:numPr>
        <w:shd w:val="clear" w:color="auto" w:fill="FFFFFF"/>
        <w:spacing w:before="72" w:after="72" w:line="336" w:lineRule="atLeast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0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, if equals zero.</w:t>
      </w:r>
    </w:p>
    <w:p w:rsidR="003B629B" w:rsidRPr="003B629B" w:rsidRDefault="003B629B" w:rsidP="003B629B">
      <w:pPr>
        <w:shd w:val="clear" w:color="auto" w:fill="FFFFFF"/>
        <w:spacing w:before="180" w:after="27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In this task we assume that the input is always a number.</w:t>
      </w:r>
    </w:p>
    <w:p w:rsidR="003B629B" w:rsidRPr="003B629B" w:rsidRDefault="003B629B" w:rsidP="003B629B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  <w:hyperlink r:id="rId8" w:tgtFrame="blank" w:history="1">
        <w:r w:rsidRPr="003B629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Demo in new window</w:t>
        </w:r>
      </w:hyperlink>
    </w:p>
    <w:p w:rsidR="003B629B" w:rsidRPr="00A4508D" w:rsidRDefault="003B629B" w:rsidP="003B629B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b/>
          <w:color w:val="313130"/>
          <w:sz w:val="24"/>
          <w:szCs w:val="24"/>
        </w:rPr>
      </w:pPr>
      <w:proofErr w:type="gramStart"/>
      <w:r w:rsidRPr="00A4508D">
        <w:rPr>
          <w:rFonts w:ascii="Segoe UI" w:eastAsia="Times New Roman" w:hAnsi="Segoe UI" w:cs="Segoe UI"/>
          <w:b/>
          <w:color w:val="313130"/>
          <w:sz w:val="24"/>
          <w:szCs w:val="24"/>
        </w:rPr>
        <w:lastRenderedPageBreak/>
        <w:t>solution</w:t>
      </w:r>
      <w:proofErr w:type="gramEnd"/>
    </w:p>
    <w:p w:rsidR="00A4508D" w:rsidRPr="003B629B" w:rsidRDefault="00A4508D" w:rsidP="003B629B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value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prompt('Type a number',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0);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value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&gt;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0)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1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else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value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&lt;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0)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-1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else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alert(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0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);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</w:p>
    <w:bookmarkStart w:id="10" w:name="rewrite-if-into"/>
    <w:p w:rsidR="003B629B" w:rsidRDefault="003B629B" w:rsidP="003B629B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</w:rPr>
      </w:pPr>
      <w:r w:rsidRPr="003B629B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fldChar w:fldCharType="begin"/>
      </w:r>
      <w:r w:rsidRPr="003B629B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instrText xml:space="preserve"> HYPERLINK "https://javascript.info/ifelse" \l "rewrite-if-into" </w:instrText>
      </w:r>
      <w:r w:rsidRPr="003B629B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fldChar w:fldCharType="separate"/>
      </w:r>
      <w:r w:rsidRPr="003B629B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</w:rPr>
        <w:t>Rewrite 'if' into '?'</w:t>
      </w:r>
      <w:r w:rsidRPr="003B629B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fldChar w:fldCharType="end"/>
      </w:r>
      <w:bookmarkEnd w:id="10"/>
    </w:p>
    <w:p w:rsidR="00A4508D" w:rsidRPr="003B629B" w:rsidRDefault="00A4508D" w:rsidP="003B629B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</w:rPr>
      </w:pPr>
    </w:p>
    <w:p w:rsidR="003B629B" w:rsidRPr="00A4508D" w:rsidRDefault="003B629B" w:rsidP="003B6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999999"/>
          <w:sz w:val="24"/>
          <w:szCs w:val="24"/>
        </w:rPr>
      </w:pPr>
      <w:proofErr w:type="gramStart"/>
      <w:r w:rsidRPr="00A4508D">
        <w:rPr>
          <w:rFonts w:ascii="Segoe UI" w:eastAsia="Times New Roman" w:hAnsi="Segoe UI" w:cs="Segoe UI"/>
          <w:b/>
          <w:color w:val="999999"/>
          <w:sz w:val="24"/>
          <w:szCs w:val="24"/>
        </w:rPr>
        <w:t>importance</w:t>
      </w:r>
      <w:proofErr w:type="gramEnd"/>
      <w:r w:rsidRPr="00A4508D">
        <w:rPr>
          <w:rFonts w:ascii="Segoe UI" w:eastAsia="Times New Roman" w:hAnsi="Segoe UI" w:cs="Segoe UI"/>
          <w:b/>
          <w:color w:val="999999"/>
          <w:sz w:val="24"/>
          <w:szCs w:val="24"/>
        </w:rPr>
        <w:t>: 5</w:t>
      </w:r>
    </w:p>
    <w:p w:rsidR="00A4508D" w:rsidRPr="003B629B" w:rsidRDefault="00A4508D" w:rsidP="003B6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3B629B" w:rsidRPr="003B629B" w:rsidRDefault="003B629B" w:rsidP="003B629B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Rewrite this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 using the conditional operator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'?'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: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result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a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+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b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&lt;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4)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>result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'Below';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else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>result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'Over';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</w:p>
    <w:p w:rsidR="003B629B" w:rsidRDefault="003B629B" w:rsidP="003B629B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b/>
          <w:color w:val="313130"/>
          <w:sz w:val="24"/>
          <w:szCs w:val="24"/>
        </w:rPr>
      </w:pPr>
      <w:proofErr w:type="gramStart"/>
      <w:r w:rsidRPr="00A4508D">
        <w:rPr>
          <w:rFonts w:ascii="Segoe UI" w:eastAsia="Times New Roman" w:hAnsi="Segoe UI" w:cs="Segoe UI"/>
          <w:b/>
          <w:color w:val="313130"/>
          <w:sz w:val="24"/>
          <w:szCs w:val="24"/>
        </w:rPr>
        <w:t>solution</w:t>
      </w:r>
      <w:proofErr w:type="gramEnd"/>
    </w:p>
    <w:p w:rsidR="00A4508D" w:rsidRPr="00A4508D" w:rsidRDefault="00A4508D" w:rsidP="003B629B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b/>
          <w:color w:val="313130"/>
          <w:sz w:val="24"/>
          <w:szCs w:val="24"/>
        </w:rPr>
      </w:pP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result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a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+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b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&lt;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4)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?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'Below'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: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'Over';</w:t>
      </w:r>
    </w:p>
    <w:bookmarkStart w:id="11" w:name="rewrite-if-else-into"/>
    <w:p w:rsidR="003B629B" w:rsidRDefault="003B629B" w:rsidP="003B629B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</w:rPr>
      </w:pPr>
      <w:r w:rsidRPr="003B629B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fldChar w:fldCharType="begin"/>
      </w:r>
      <w:r w:rsidRPr="003B629B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instrText xml:space="preserve"> HYPERLINK "https://javascript.info/ifelse" \l "rewrite-if-else-into" </w:instrText>
      </w:r>
      <w:r w:rsidRPr="003B629B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fldChar w:fldCharType="separate"/>
      </w:r>
      <w:r w:rsidRPr="003B629B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</w:rPr>
        <w:t>Rewrite '</w:t>
      </w:r>
      <w:proofErr w:type="spellStart"/>
      <w:r w:rsidRPr="003B629B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</w:rPr>
        <w:t>if</w:t>
      </w:r>
      <w:proofErr w:type="gramStart"/>
      <w:r w:rsidRPr="003B629B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</w:rPr>
        <w:t>..else</w:t>
      </w:r>
      <w:proofErr w:type="spellEnd"/>
      <w:proofErr w:type="gramEnd"/>
      <w:r w:rsidRPr="003B629B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</w:rPr>
        <w:t>' into '?'</w:t>
      </w:r>
      <w:r w:rsidRPr="003B629B">
        <w:rPr>
          <w:rFonts w:ascii="Segoe UI" w:eastAsia="Times New Roman" w:hAnsi="Segoe UI" w:cs="Segoe UI"/>
          <w:b/>
          <w:bCs/>
          <w:color w:val="313130"/>
          <w:sz w:val="30"/>
          <w:szCs w:val="30"/>
        </w:rPr>
        <w:fldChar w:fldCharType="end"/>
      </w:r>
      <w:bookmarkEnd w:id="11"/>
    </w:p>
    <w:p w:rsidR="00A4508D" w:rsidRPr="003B629B" w:rsidRDefault="00A4508D" w:rsidP="003B629B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</w:rPr>
      </w:pPr>
    </w:p>
    <w:p w:rsidR="003B629B" w:rsidRPr="00A4508D" w:rsidRDefault="003B629B" w:rsidP="003B6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999999"/>
          <w:sz w:val="24"/>
          <w:szCs w:val="24"/>
        </w:rPr>
      </w:pPr>
      <w:proofErr w:type="gramStart"/>
      <w:r w:rsidRPr="00A4508D">
        <w:rPr>
          <w:rFonts w:ascii="Segoe UI" w:eastAsia="Times New Roman" w:hAnsi="Segoe UI" w:cs="Segoe UI"/>
          <w:b/>
          <w:color w:val="999999"/>
          <w:sz w:val="24"/>
          <w:szCs w:val="24"/>
        </w:rPr>
        <w:t>importance</w:t>
      </w:r>
      <w:proofErr w:type="gramEnd"/>
      <w:r w:rsidRPr="00A4508D">
        <w:rPr>
          <w:rFonts w:ascii="Segoe UI" w:eastAsia="Times New Roman" w:hAnsi="Segoe UI" w:cs="Segoe UI"/>
          <w:b/>
          <w:color w:val="999999"/>
          <w:sz w:val="24"/>
          <w:szCs w:val="24"/>
        </w:rPr>
        <w:t>: 5</w:t>
      </w:r>
    </w:p>
    <w:p w:rsidR="00A4508D" w:rsidRPr="003B629B" w:rsidRDefault="00A4508D" w:rsidP="003B6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3B629B" w:rsidRPr="003B629B" w:rsidRDefault="003B629B" w:rsidP="003B629B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Rewrite </w:t>
      </w:r>
      <w:proofErr w:type="spell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..else</w:t>
      </w:r>
      <w:proofErr w:type="spellEnd"/>
      <w:proofErr w:type="gramEnd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 using multiple ternary operators 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'?'</w:t>
      </w: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:rsidR="003B629B" w:rsidRPr="003B629B" w:rsidRDefault="003B629B" w:rsidP="003B629B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For readability, it’s recommended to split the code into multiple lines.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message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login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'Employee')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>message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'Hello';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lastRenderedPageBreak/>
        <w:t>}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else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login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'Director')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>message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'Greetings';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else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if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login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'')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>message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'No login';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else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{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proofErr w:type="gramStart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>message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'';</w:t>
      </w: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}</w:t>
      </w:r>
    </w:p>
    <w:p w:rsidR="003B629B" w:rsidRPr="00A4508D" w:rsidRDefault="003B629B" w:rsidP="003B629B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b/>
          <w:color w:val="313130"/>
          <w:sz w:val="24"/>
          <w:szCs w:val="24"/>
        </w:rPr>
      </w:pPr>
      <w:proofErr w:type="gramStart"/>
      <w:r w:rsidRPr="00A4508D">
        <w:rPr>
          <w:rFonts w:ascii="Segoe UI" w:eastAsia="Times New Roman" w:hAnsi="Segoe UI" w:cs="Segoe UI"/>
          <w:b/>
          <w:color w:val="313130"/>
          <w:sz w:val="24"/>
          <w:szCs w:val="24"/>
        </w:rPr>
        <w:t>solution</w:t>
      </w:r>
      <w:proofErr w:type="gramEnd"/>
    </w:p>
    <w:p w:rsidR="00A4508D" w:rsidRPr="003B629B" w:rsidRDefault="00A4508D" w:rsidP="003B629B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let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message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login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'Employee')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?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'Hello'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:</w:t>
      </w:r>
      <w:proofErr w:type="gramEnd"/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proofErr w:type="gramStart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>login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'Director')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?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'Greetings'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:</w:t>
      </w:r>
      <w:proofErr w:type="gramEnd"/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(</w:t>
      </w:r>
      <w:proofErr w:type="gramStart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>login</w:t>
      </w:r>
      <w:proofErr w:type="gramEnd"/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==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'')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?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 xml:space="preserve">'No </w:t>
      </w:r>
      <w:proofErr w:type="gramStart"/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login'</w:t>
      </w: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:</w:t>
      </w:r>
      <w:proofErr w:type="gramEnd"/>
    </w:p>
    <w:p w:rsidR="003B629B" w:rsidRPr="003B629B" w:rsidRDefault="003B629B" w:rsidP="003B6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</w:rPr>
      </w:pPr>
      <w:r w:rsidRPr="003B629B">
        <w:rPr>
          <w:rFonts w:ascii="Consolas" w:eastAsia="Times New Roman" w:hAnsi="Consolas" w:cs="Consolas"/>
          <w:color w:val="313130"/>
          <w:sz w:val="23"/>
          <w:szCs w:val="23"/>
        </w:rPr>
        <w:t xml:space="preserve">  </w:t>
      </w:r>
      <w:r w:rsidRPr="003B629B">
        <w:rPr>
          <w:rFonts w:ascii="Consolas" w:eastAsia="Times New Roman" w:hAnsi="Consolas" w:cs="Consolas"/>
          <w:color w:val="313130"/>
          <w:sz w:val="20"/>
          <w:szCs w:val="20"/>
        </w:rPr>
        <w:t>'';</w:t>
      </w:r>
    </w:p>
    <w:bookmarkStart w:id="12" w:name="comments"/>
    <w:p w:rsidR="003B629B" w:rsidRPr="003B629B" w:rsidRDefault="003B629B" w:rsidP="003B629B">
      <w:pPr>
        <w:shd w:val="clear" w:color="auto" w:fill="FFFFFF"/>
        <w:spacing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"https://javascript.info/ifelse" \l "comments" </w:instrText>
      </w: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3B629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Comments</w:t>
      </w:r>
      <w:r w:rsidRPr="003B629B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12"/>
    </w:p>
    <w:p w:rsidR="003B629B" w:rsidRDefault="003B629B" w:rsidP="003B6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proofErr w:type="gramStart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>read</w:t>
      </w:r>
      <w:proofErr w:type="gramEnd"/>
      <w:r w:rsidRPr="003B629B">
        <w:rPr>
          <w:rFonts w:ascii="Segoe UI" w:eastAsia="Times New Roman" w:hAnsi="Segoe UI" w:cs="Segoe UI"/>
          <w:color w:val="313130"/>
          <w:sz w:val="24"/>
          <w:szCs w:val="24"/>
        </w:rPr>
        <w:t xml:space="preserve"> this before commenting…</w:t>
      </w:r>
      <w:bookmarkStart w:id="13" w:name="_GoBack"/>
      <w:bookmarkEnd w:id="13"/>
    </w:p>
    <w:p w:rsidR="003B629B" w:rsidRDefault="003B629B" w:rsidP="003B6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3B629B" w:rsidRDefault="003B629B" w:rsidP="003B6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3B629B" w:rsidRPr="003B629B" w:rsidRDefault="003B629B" w:rsidP="003B6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sectPr w:rsidR="003B629B" w:rsidRPr="003B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31CD0"/>
    <w:multiLevelType w:val="multilevel"/>
    <w:tmpl w:val="430C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B1005"/>
    <w:multiLevelType w:val="multilevel"/>
    <w:tmpl w:val="9344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CC07D5"/>
    <w:multiLevelType w:val="multilevel"/>
    <w:tmpl w:val="4610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7C420B"/>
    <w:multiLevelType w:val="multilevel"/>
    <w:tmpl w:val="D696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9B"/>
    <w:rsid w:val="00141A32"/>
    <w:rsid w:val="003B629B"/>
    <w:rsid w:val="00A4508D"/>
    <w:rsid w:val="00E5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624CA-68BE-4F49-A491-58A69DE8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62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B62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62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2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B62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62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6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62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B62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629B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29B"/>
    <w:rPr>
      <w:rFonts w:ascii="Courier New" w:eastAsia="Times New Roman" w:hAnsi="Courier New" w:cs="Courier New"/>
      <w:sz w:val="20"/>
      <w:szCs w:val="20"/>
    </w:rPr>
  </w:style>
  <w:style w:type="character" w:customStyle="1" w:styleId="line-numbers-rows">
    <w:name w:val="line-numbers-rows"/>
    <w:basedOn w:val="DefaultParagraphFont"/>
    <w:rsid w:val="003B629B"/>
  </w:style>
  <w:style w:type="character" w:styleId="Emphasis">
    <w:name w:val="Emphasis"/>
    <w:basedOn w:val="DefaultParagraphFont"/>
    <w:uiPriority w:val="20"/>
    <w:qFormat/>
    <w:rsid w:val="003B629B"/>
    <w:rPr>
      <w:i/>
      <w:iCs/>
    </w:rPr>
  </w:style>
  <w:style w:type="character" w:customStyle="1" w:styleId="importanttype">
    <w:name w:val="important__type"/>
    <w:basedOn w:val="DefaultParagraphFont"/>
    <w:rsid w:val="003B629B"/>
  </w:style>
  <w:style w:type="character" w:styleId="Strong">
    <w:name w:val="Strong"/>
    <w:basedOn w:val="DefaultParagraphFont"/>
    <w:uiPriority w:val="22"/>
    <w:qFormat/>
    <w:rsid w:val="003B629B"/>
    <w:rPr>
      <w:b/>
      <w:bCs/>
    </w:rPr>
  </w:style>
  <w:style w:type="character" w:customStyle="1" w:styleId="taskimportance">
    <w:name w:val="task__importance"/>
    <w:basedOn w:val="DefaultParagraphFont"/>
    <w:rsid w:val="003B629B"/>
  </w:style>
  <w:style w:type="character" w:customStyle="1" w:styleId="pagenav-text">
    <w:name w:val="page__nav-text"/>
    <w:basedOn w:val="DefaultParagraphFont"/>
    <w:rsid w:val="003B629B"/>
  </w:style>
  <w:style w:type="character" w:customStyle="1" w:styleId="pagenav-text-shortcut">
    <w:name w:val="page__nav-text-shortcut"/>
    <w:basedOn w:val="DefaultParagraphFont"/>
    <w:rsid w:val="003B629B"/>
  </w:style>
  <w:style w:type="character" w:customStyle="1" w:styleId="pagenav-text-arr">
    <w:name w:val="page__nav-text-arr"/>
    <w:basedOn w:val="DefaultParagraphFont"/>
    <w:rsid w:val="003B629B"/>
  </w:style>
  <w:style w:type="character" w:customStyle="1" w:styleId="commentsread-before-link">
    <w:name w:val="comments__read-before-link"/>
    <w:basedOn w:val="DefaultParagraphFont"/>
    <w:rsid w:val="003B6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9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420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405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4444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802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91874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61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2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62644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049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6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74359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051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9509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98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8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01746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279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0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60574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305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0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62029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90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28706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540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7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82950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9472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4383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0649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920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7304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447248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346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0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68028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950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1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44295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2934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5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24864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329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535625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66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641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7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5928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094050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26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0592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41372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6146935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493235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2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465875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047028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67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81623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60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3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70086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06585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73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357208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38055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478028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46520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1579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848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9309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89157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23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345416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480481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59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988937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606841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02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9715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27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70587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533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7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1952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8210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44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2108346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84590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9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96048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555555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53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92167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182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7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05266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726210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9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63275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78934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35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6381731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874268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07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09437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169496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58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86198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js.cx/task/sign/if_sig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js.cx/task/check-standard/ifelse_task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ifelse" TargetMode="External"/><Relationship Id="rId5" Type="http://schemas.openxmlformats.org/officeDocument/2006/relationships/hyperlink" Target="https://javascript.info/type-convers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COM</dc:creator>
  <cp:keywords/>
  <dc:description/>
  <cp:lastModifiedBy>GRACE COM</cp:lastModifiedBy>
  <cp:revision>1</cp:revision>
  <dcterms:created xsi:type="dcterms:W3CDTF">2024-04-27T17:08:00Z</dcterms:created>
  <dcterms:modified xsi:type="dcterms:W3CDTF">2024-04-27T17:28:00Z</dcterms:modified>
</cp:coreProperties>
</file>