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3345" w14:textId="363DE972" w:rsidR="003E7307" w:rsidRPr="00FF25A0" w:rsidRDefault="00FF25A0" w:rsidP="00FF25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Group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44 </w:t>
      </w:r>
    </w:p>
    <w:p w14:paraId="060C1614" w14:textId="18B4C4F0" w:rsidR="00FF25A0" w:rsidRPr="00FF25A0" w:rsidRDefault="00FF25A0" w:rsidP="00FF25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Nida Kayaduman</w:t>
      </w:r>
    </w:p>
    <w:p w14:paraId="7FCB5DB3" w14:textId="77777777" w:rsidR="00FF25A0" w:rsidRPr="00FF25A0" w:rsidRDefault="00FF25A0" w:rsidP="00FF25A0">
      <w:p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FF25A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API </w:t>
      </w:r>
      <w:proofErr w:type="spellStart"/>
      <w:r w:rsidRPr="00FF25A0">
        <w:rPr>
          <w:rFonts w:asciiTheme="majorBidi" w:hAnsiTheme="majorBidi" w:cstheme="majorBidi"/>
          <w:b/>
          <w:bCs/>
          <w:color w:val="FF0000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color w:val="FF0000"/>
          <w:sz w:val="24"/>
          <w:szCs w:val="24"/>
        </w:rPr>
        <w:t>Details</w:t>
      </w:r>
      <w:proofErr w:type="spellEnd"/>
    </w:p>
    <w:p w14:paraId="37D69D6E" w14:textId="6550C22B" w:rsidR="00FF25A0" w:rsidRPr="00FF25A0" w:rsidRDefault="00FF25A0" w:rsidP="00FF25A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List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All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Events</w:t>
      </w:r>
      <w:proofErr w:type="spellEnd"/>
    </w:p>
    <w:p w14:paraId="3F62531D" w14:textId="5CE5BEB1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</w:p>
    <w:p w14:paraId="3A1B4452" w14:textId="3739E31F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Method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GET</w:t>
      </w:r>
    </w:p>
    <w:p w14:paraId="68E1E5E3" w14:textId="336384B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lists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all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recorded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does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not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require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parameters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.</w:t>
      </w:r>
    </w:p>
    <w:p w14:paraId="65F3F77D" w14:textId="2EE059D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Format</w:t>
      </w:r>
      <w:r w:rsidRPr="00FF25A0">
        <w:rPr>
          <w:rFonts w:asciiTheme="majorBidi" w:hAnsiTheme="majorBidi" w:cstheme="majorBidi"/>
          <w:sz w:val="24"/>
          <w:szCs w:val="24"/>
        </w:rPr>
        <w:t>:</w:t>
      </w:r>
    </w:p>
    <w:p w14:paraId="057CBD0D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[</w:t>
      </w:r>
    </w:p>
    <w:p w14:paraId="1D6D477C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{</w:t>
      </w:r>
    </w:p>
    <w:p w14:paraId="045C168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"id":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5BD8C82D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"name":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26845AB7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3E98D554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"time":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083CCFDC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1FFEE452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</w:t>
      </w:r>
    </w:p>
    <w:p w14:paraId="1089D683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}</w:t>
      </w:r>
    </w:p>
    <w:p w14:paraId="25E5457D" w14:textId="12F72653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]</w:t>
      </w:r>
    </w:p>
    <w:p w14:paraId="4EC05375" w14:textId="77777777" w:rsidR="00FF25A0" w:rsidRPr="00FF25A0" w:rsidRDefault="00FF25A0" w:rsidP="00FF25A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Adding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a New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Event</w:t>
      </w:r>
      <w:proofErr w:type="spellEnd"/>
    </w:p>
    <w:p w14:paraId="434E9F12" w14:textId="7384A64C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</w:p>
    <w:p w14:paraId="3A396123" w14:textId="68C71C17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Method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POST</w:t>
      </w:r>
    </w:p>
    <w:p w14:paraId="46504F43" w14:textId="1C51436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creates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new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taking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provided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JSON format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saves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.</w:t>
      </w:r>
    </w:p>
    <w:p w14:paraId="6645601F" w14:textId="0AFD7841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Format:</w:t>
      </w:r>
    </w:p>
    <w:p w14:paraId="40CB895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{</w:t>
      </w:r>
    </w:p>
    <w:p w14:paraId="5B6071F8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"name":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1E012D1C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2E2C41DF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"time":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72E7D26A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42801482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</w:t>
      </w:r>
    </w:p>
    <w:p w14:paraId="0F96172C" w14:textId="469F9D90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}</w:t>
      </w:r>
    </w:p>
    <w:p w14:paraId="7E5519A8" w14:textId="5771B383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lastRenderedPageBreak/>
        <w:t>Output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Format:</w:t>
      </w:r>
    </w:p>
    <w:p w14:paraId="055DDBA8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{</w:t>
      </w:r>
    </w:p>
    <w:p w14:paraId="7CC05DE5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"id":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7ADF1E49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"name":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5C99DFB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16283970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"time":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20303BE1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7575F76F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</w:t>
      </w:r>
    </w:p>
    <w:p w14:paraId="6DF4AF00" w14:textId="49A24F3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}</w:t>
      </w:r>
    </w:p>
    <w:p w14:paraId="29031F5A" w14:textId="77777777" w:rsidR="00FF25A0" w:rsidRPr="00FF25A0" w:rsidRDefault="00FF25A0" w:rsidP="00FF25A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Searching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Events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Name</w:t>
      </w:r>
    </w:p>
    <w:p w14:paraId="77D68E24" w14:textId="238ABD84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/name/{name}</w:t>
      </w:r>
    </w:p>
    <w:p w14:paraId="7D180218" w14:textId="0509EE9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Method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GET</w:t>
      </w:r>
    </w:p>
    <w:p w14:paraId="1D155F36" w14:textId="48C5047F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searches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namespace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{name}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given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 Here {name} is a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variable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is, a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received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part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</w:t>
      </w:r>
    </w:p>
    <w:p w14:paraId="57F26445" w14:textId="1C6233E1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Entry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name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specified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as {name}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</w:t>
      </w:r>
    </w:p>
    <w:p w14:paraId="298CA5C1" w14:textId="0EE38A8A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Format:</w:t>
      </w:r>
    </w:p>
    <w:p w14:paraId="13F1AC18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[</w:t>
      </w:r>
    </w:p>
    <w:p w14:paraId="3963CE44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4ECCD5C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"id":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4B8F274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"name":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4DE29500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087B0269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"time":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72182EB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24C501A4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</w:t>
      </w:r>
    </w:p>
    <w:p w14:paraId="34DCBE6E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}</w:t>
      </w:r>
    </w:p>
    <w:p w14:paraId="1AE3EEEE" w14:textId="1382513D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]</w:t>
      </w:r>
    </w:p>
    <w:p w14:paraId="5C2111AC" w14:textId="77777777" w:rsidR="00FF25A0" w:rsidRPr="00FF25A0" w:rsidRDefault="00FF25A0" w:rsidP="00FF25A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Search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FF25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b/>
          <w:bCs/>
          <w:sz w:val="24"/>
          <w:szCs w:val="24"/>
        </w:rPr>
        <w:t>Location</w:t>
      </w:r>
      <w:proofErr w:type="spellEnd"/>
    </w:p>
    <w:p w14:paraId="7BAFCE85" w14:textId="6ADF0117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/{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}</w:t>
      </w:r>
    </w:p>
    <w:p w14:paraId="2292B8C2" w14:textId="1BE0C1F5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Method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: GET</w:t>
      </w:r>
    </w:p>
    <w:p w14:paraId="71C6A871" w14:textId="7374986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searches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field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{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}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given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 {</w:t>
      </w:r>
      <w:proofErr w:type="spellStart"/>
      <w:proofErr w:type="gram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proofErr w:type="gramEnd"/>
      <w:r w:rsidRPr="00FF25A0">
        <w:rPr>
          <w:rFonts w:asciiTheme="majorBidi" w:hAnsiTheme="majorBidi" w:cstheme="majorBidi"/>
          <w:sz w:val="24"/>
          <w:szCs w:val="24"/>
        </w:rPr>
        <w:t xml:space="preserve">} is a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variable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received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part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</w:t>
      </w:r>
    </w:p>
    <w:p w14:paraId="6D38D934" w14:textId="2574D763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lastRenderedPageBreak/>
        <w:t>Entry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specified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as {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}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URL.</w:t>
      </w:r>
    </w:p>
    <w:p w14:paraId="271FA740" w14:textId="13E8405E" w:rsidR="00FF25A0" w:rsidRPr="00FF25A0" w:rsidRDefault="00FF25A0" w:rsidP="00FF25A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Format:</w:t>
      </w:r>
    </w:p>
    <w:p w14:paraId="4107DEEA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[</w:t>
      </w:r>
    </w:p>
    <w:p w14:paraId="65FF9ACF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{</w:t>
      </w:r>
    </w:p>
    <w:p w14:paraId="19E2F54E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"id":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32E97FB6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"name":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42D542CE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0A70C2F0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"time":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22F32C75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",</w:t>
      </w:r>
    </w:p>
    <w:p w14:paraId="65FD51FA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 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": "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string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"</w:t>
      </w:r>
    </w:p>
    <w:p w14:paraId="423EDCFB" w14:textId="77777777" w:rsidR="00FF25A0" w:rsidRPr="00FF25A0" w:rsidRDefault="00FF25A0" w:rsidP="00FF25A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 xml:space="preserve">  }</w:t>
      </w:r>
    </w:p>
    <w:p w14:paraId="496C4CF9" w14:textId="00B05803" w:rsidR="00FF25A0" w:rsidRPr="00FF25A0" w:rsidRDefault="00FF25A0" w:rsidP="00FF25A0">
      <w:pPr>
        <w:pStyle w:val="ListParagraph"/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F25A0">
        <w:rPr>
          <w:rFonts w:asciiTheme="majorBidi" w:hAnsiTheme="majorBidi" w:cstheme="majorBidi"/>
          <w:sz w:val="24"/>
          <w:szCs w:val="24"/>
        </w:rPr>
        <w:t>]</w:t>
      </w:r>
    </w:p>
    <w:p w14:paraId="11B4BF79" w14:textId="1CE0D857" w:rsidR="00FF25A0" w:rsidRPr="00FF25A0" w:rsidRDefault="00FF25A0" w:rsidP="00FF25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F25A0">
        <w:rPr>
          <w:rFonts w:asciiTheme="majorBidi" w:hAnsiTheme="majorBidi" w:cstheme="majorBidi"/>
          <w:sz w:val="24"/>
          <w:szCs w:val="24"/>
        </w:rPr>
        <w:t>When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system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first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starts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, it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reads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predefined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JSON file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saves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performed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automatically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if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there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no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activity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A0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FF25A0">
        <w:rPr>
          <w:rFonts w:asciiTheme="majorBidi" w:hAnsiTheme="majorBidi" w:cstheme="majorBidi"/>
          <w:sz w:val="24"/>
          <w:szCs w:val="24"/>
        </w:rPr>
        <w:t>.</w:t>
      </w:r>
    </w:p>
    <w:sectPr w:rsidR="00FF25A0" w:rsidRPr="00FF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2D66"/>
    <w:multiLevelType w:val="hybridMultilevel"/>
    <w:tmpl w:val="07C69784"/>
    <w:lvl w:ilvl="0" w:tplc="041F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427C"/>
    <w:multiLevelType w:val="hybridMultilevel"/>
    <w:tmpl w:val="60F4C798"/>
    <w:lvl w:ilvl="0" w:tplc="A3348A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129669">
    <w:abstractNumId w:val="0"/>
  </w:num>
  <w:num w:numId="2" w16cid:durableId="202158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A0"/>
    <w:rsid w:val="003E7307"/>
    <w:rsid w:val="00C53217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DD59"/>
  <w15:chartTrackingRefBased/>
  <w15:docId w15:val="{6466FDEB-7222-4D23-B921-0AD16C42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Nida Kayaduman</dc:creator>
  <cp:keywords/>
  <dc:description/>
  <cp:lastModifiedBy>Elif Nida Kayaduman</cp:lastModifiedBy>
  <cp:revision>1</cp:revision>
  <dcterms:created xsi:type="dcterms:W3CDTF">2024-04-30T18:46:00Z</dcterms:created>
  <dcterms:modified xsi:type="dcterms:W3CDTF">2024-04-30T18:54:00Z</dcterms:modified>
</cp:coreProperties>
</file>