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FBD" w:rsidRDefault="00DD4FBD" w:rsidP="00DD4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1B39">
        <w:rPr>
          <w:rFonts w:ascii="Times New Roman" w:hAnsi="Times New Roman" w:cs="Times New Roman"/>
          <w:b/>
          <w:sz w:val="24"/>
          <w:szCs w:val="24"/>
        </w:rPr>
        <w:t>Formulating the Problem</w:t>
      </w:r>
    </w:p>
    <w:p w:rsidR="00DD4FBD" w:rsidRPr="005638AF" w:rsidRDefault="00DD4FBD" w:rsidP="00DD4FB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638AF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Pr="005638AF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Description </w:t>
      </w:r>
    </w:p>
    <w:p w:rsidR="00DD4FBD" w:rsidRDefault="00DD4FBD" w:rsidP="00DD4FB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841B39">
        <w:rPr>
          <w:rFonts w:ascii="Times New Roman" w:hAnsi="Times New Roman" w:cs="Times New Roman"/>
          <w:sz w:val="24"/>
          <w:szCs w:val="24"/>
        </w:rPr>
        <w:t xml:space="preserve">Design and implement a </w:t>
      </w:r>
      <w:r w:rsidR="00B60705">
        <w:rPr>
          <w:rFonts w:ascii="Times New Roman" w:hAnsi="Times New Roman" w:cs="Times New Roman"/>
          <w:sz w:val="24"/>
          <w:szCs w:val="24"/>
        </w:rPr>
        <w:t xml:space="preserve">Hangman </w:t>
      </w:r>
      <w:r w:rsidRPr="00841B39">
        <w:rPr>
          <w:rFonts w:ascii="Times New Roman" w:hAnsi="Times New Roman" w:cs="Times New Roman"/>
          <w:sz w:val="24"/>
          <w:szCs w:val="24"/>
        </w:rPr>
        <w:t>game using Java. The program should</w:t>
      </w:r>
      <w:r w:rsidR="00B60705">
        <w:rPr>
          <w:rFonts w:ascii="Times New Roman" w:hAnsi="Times New Roman" w:cs="Times New Roman"/>
          <w:sz w:val="24"/>
          <w:szCs w:val="24"/>
        </w:rPr>
        <w:t xml:space="preserve"> generate a random word and</w:t>
      </w:r>
      <w:r w:rsidRPr="00841B39">
        <w:rPr>
          <w:rFonts w:ascii="Times New Roman" w:hAnsi="Times New Roman" w:cs="Times New Roman"/>
          <w:sz w:val="24"/>
          <w:szCs w:val="24"/>
        </w:rPr>
        <w:t xml:space="preserve"> </w:t>
      </w:r>
      <w:r w:rsidR="00B60705">
        <w:rPr>
          <w:rFonts w:ascii="Times New Roman" w:hAnsi="Times New Roman" w:cs="Times New Roman"/>
          <w:sz w:val="24"/>
          <w:szCs w:val="24"/>
        </w:rPr>
        <w:t xml:space="preserve">allow the user to enter one letter at a time to guess the word. If the letter is correct the program should display the letter in the appropriate index of the word. If the letter is incorrect, a body part should be added to the hangman. </w:t>
      </w:r>
    </w:p>
    <w:p w:rsidR="0011312C" w:rsidRDefault="0011312C" w:rsidP="00DD4FB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8AF">
        <w:rPr>
          <w:rFonts w:ascii="Times New Roman" w:hAnsi="Times New Roman" w:cs="Times New Roman"/>
          <w:b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B39">
        <w:rPr>
          <w:rFonts w:ascii="Times New Roman" w:hAnsi="Times New Roman" w:cs="Times New Roman"/>
          <w:b/>
          <w:sz w:val="24"/>
          <w:szCs w:val="24"/>
          <w:u w:val="single"/>
        </w:rPr>
        <w:t>Verbalization</w:t>
      </w:r>
    </w:p>
    <w:p w:rsidR="00DD4FBD" w:rsidRPr="002736F7" w:rsidRDefault="00DD4FBD" w:rsidP="00DD4FBD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>What is the goal?</w:t>
      </w:r>
    </w:p>
    <w:p w:rsidR="00DD4FBD" w:rsidRPr="00841B39" w:rsidRDefault="00607719" w:rsidP="00DD4FB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Hangman</w:t>
      </w:r>
      <w:r w:rsidR="00DD4FBD" w:rsidRPr="00841B39">
        <w:rPr>
          <w:rFonts w:ascii="Times New Roman" w:hAnsi="Times New Roman" w:cs="Times New Roman"/>
          <w:sz w:val="24"/>
          <w:szCs w:val="24"/>
        </w:rPr>
        <w:t xml:space="preserve"> game using Java. </w:t>
      </w:r>
    </w:p>
    <w:p w:rsidR="00DD4FBD" w:rsidRPr="00841B39" w:rsidRDefault="00DD4FBD" w:rsidP="00DD4FBD">
      <w:pPr>
        <w:pStyle w:val="ListParagraph"/>
        <w:ind w:left="792"/>
        <w:rPr>
          <w:rFonts w:ascii="Times New Roman" w:hAnsi="Times New Roman" w:cs="Times New Roman"/>
          <w:color w:val="FF0000"/>
          <w:sz w:val="24"/>
          <w:szCs w:val="24"/>
        </w:rPr>
      </w:pPr>
      <w:r w:rsidRPr="00841B39">
        <w:rPr>
          <w:rFonts w:ascii="Times New Roman" w:hAnsi="Times New Roman" w:cs="Times New Roman"/>
          <w:color w:val="FF0000"/>
          <w:sz w:val="24"/>
          <w:szCs w:val="24"/>
        </w:rPr>
        <w:t>What are the givens?</w:t>
      </w:r>
    </w:p>
    <w:p w:rsidR="00DD4FBD" w:rsidRPr="00841B39" w:rsidRDefault="00607719" w:rsidP="00DD4FB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letters of the word</w:t>
      </w:r>
    </w:p>
    <w:p w:rsidR="00DD4FBD" w:rsidRPr="00841B39" w:rsidRDefault="00DD4FBD" w:rsidP="00DD4FBD">
      <w:pPr>
        <w:pStyle w:val="ListParagraph"/>
        <w:tabs>
          <w:tab w:val="left" w:pos="6344"/>
        </w:tabs>
        <w:ind w:left="792"/>
        <w:rPr>
          <w:rFonts w:ascii="Times New Roman" w:hAnsi="Times New Roman" w:cs="Times New Roman"/>
          <w:color w:val="FF0000"/>
          <w:sz w:val="24"/>
          <w:szCs w:val="24"/>
        </w:rPr>
      </w:pPr>
      <w:r w:rsidRPr="00841B39">
        <w:rPr>
          <w:rFonts w:ascii="Times New Roman" w:hAnsi="Times New Roman" w:cs="Times New Roman"/>
          <w:color w:val="FF0000"/>
          <w:sz w:val="24"/>
          <w:szCs w:val="24"/>
        </w:rPr>
        <w:t>What are the unknowns?</w:t>
      </w:r>
      <w:r w:rsidRPr="00841B39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DD4FBD" w:rsidRDefault="00DD4FBD" w:rsidP="00DD4FBD">
      <w:pPr>
        <w:pStyle w:val="ListParagraph"/>
        <w:tabs>
          <w:tab w:val="left" w:pos="6344"/>
        </w:tabs>
        <w:ind w:left="792"/>
        <w:rPr>
          <w:rFonts w:ascii="Times New Roman" w:hAnsi="Times New Roman" w:cs="Times New Roman"/>
          <w:sz w:val="24"/>
          <w:szCs w:val="24"/>
        </w:rPr>
      </w:pPr>
      <w:r w:rsidRPr="00841B39">
        <w:rPr>
          <w:rFonts w:ascii="Times New Roman" w:hAnsi="Times New Roman" w:cs="Times New Roman"/>
          <w:sz w:val="24"/>
          <w:szCs w:val="24"/>
        </w:rPr>
        <w:t xml:space="preserve">If </w:t>
      </w:r>
      <w:r w:rsidR="00607719">
        <w:rPr>
          <w:rFonts w:ascii="Times New Roman" w:hAnsi="Times New Roman" w:cs="Times New Roman"/>
          <w:sz w:val="24"/>
          <w:szCs w:val="24"/>
        </w:rPr>
        <w:t xml:space="preserve"> the user wins or loses the game. </w:t>
      </w:r>
    </w:p>
    <w:p w:rsidR="00DD4FBD" w:rsidRDefault="00DD4FBD" w:rsidP="00DD4FBD">
      <w:pPr>
        <w:pStyle w:val="ListParagraph"/>
        <w:tabs>
          <w:tab w:val="left" w:pos="6344"/>
        </w:tabs>
        <w:ind w:left="792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tabs>
          <w:tab w:val="left" w:pos="6344"/>
        </w:tabs>
        <w:ind w:left="79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8AF">
        <w:rPr>
          <w:rFonts w:ascii="Times New Roman" w:hAnsi="Times New Roman" w:cs="Times New Roman"/>
          <w:b/>
          <w:sz w:val="24"/>
          <w:szCs w:val="24"/>
        </w:rPr>
        <w:t>1.3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Information  Elicitation </w:t>
      </w:r>
    </w:p>
    <w:p w:rsidR="00DD4FBD" w:rsidRPr="002736F7" w:rsidRDefault="00DD4FBD" w:rsidP="00DD4FBD">
      <w:pPr>
        <w:pStyle w:val="ListParagraph"/>
        <w:ind w:left="792"/>
        <w:rPr>
          <w:rFonts w:ascii="Times New Roman" w:hAnsi="Times New Roman" w:cs="Times New Roman"/>
          <w:color w:val="FF0000"/>
          <w:sz w:val="24"/>
          <w:szCs w:val="24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>Goal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607719">
        <w:rPr>
          <w:rFonts w:ascii="Times New Roman" w:hAnsi="Times New Roman" w:cs="Times New Roman"/>
          <w:sz w:val="24"/>
          <w:szCs w:val="24"/>
        </w:rPr>
        <w:t>Hangman</w:t>
      </w:r>
      <w:r w:rsidRPr="00841B39"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DD4FBD" w:rsidRPr="008533E6" w:rsidRDefault="00DD4FBD" w:rsidP="00DD4FB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 xml:space="preserve">Givens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607719">
        <w:rPr>
          <w:rFonts w:ascii="Times New Roman" w:hAnsi="Times New Roman" w:cs="Times New Roman"/>
          <w:sz w:val="24"/>
          <w:szCs w:val="24"/>
        </w:rPr>
        <w:t>etters</w:t>
      </w:r>
    </w:p>
    <w:p w:rsidR="00DD4FBD" w:rsidRPr="008533E6" w:rsidRDefault="00DD4FBD" w:rsidP="00DD4FB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>Unknowns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07719">
        <w:rPr>
          <w:rFonts w:ascii="Times New Roman" w:hAnsi="Times New Roman" w:cs="Times New Roman"/>
          <w:sz w:val="24"/>
          <w:szCs w:val="24"/>
        </w:rPr>
        <w:t>Win or Lose</w:t>
      </w:r>
    </w:p>
    <w:p w:rsidR="00DD4FBD" w:rsidRDefault="00DD4FBD" w:rsidP="00DD4FBD">
      <w:pPr>
        <w:pStyle w:val="ListParagraph"/>
        <w:ind w:left="792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 xml:space="preserve">Condition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07719">
        <w:rPr>
          <w:rFonts w:ascii="Times New Roman" w:hAnsi="Times New Roman" w:cs="Times New Roman"/>
          <w:sz w:val="24"/>
          <w:szCs w:val="24"/>
        </w:rPr>
        <w:t>The user must guess all the correct letters before the hangman is completely build.</w:t>
      </w:r>
    </w:p>
    <w:p w:rsidR="00DD4FBD" w:rsidRDefault="00DD4FBD" w:rsidP="00DD4FBD">
      <w:pPr>
        <w:pStyle w:val="ListParagraph"/>
        <w:ind w:left="792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9622D9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 Planning the Solution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Pr="00DF5CF4">
        <w:rPr>
          <w:rFonts w:ascii="Times New Roman" w:hAnsi="Times New Roman" w:cs="Times New Roman"/>
          <w:b/>
          <w:sz w:val="24"/>
          <w:szCs w:val="24"/>
          <w:u w:val="single"/>
        </w:rPr>
        <w:t xml:space="preserve">Solution Strategy </w:t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474E5">
        <w:rPr>
          <w:rFonts w:ascii="Times New Roman" w:hAnsi="Times New Roman" w:cs="Times New Roman"/>
          <w:sz w:val="24"/>
          <w:szCs w:val="24"/>
        </w:rPr>
        <w:t xml:space="preserve">Randomly generate a word and store each letter of the word as an element in an array, display the word as asterisks. Allow the user to make a guess and store it in a variable. Then check if that letter is in the letter's array. If it is display the letter in the appropriate index of the word. Otherwise, display a body part of the hangman. To generate a new game, reinitialize the global variables to their original state. </w:t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D4FBD" w:rsidRPr="005638AF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2.2 </w:t>
      </w:r>
      <w:r w:rsidRPr="00DF5CF4">
        <w:rPr>
          <w:rFonts w:ascii="Times New Roman" w:hAnsi="Times New Roman" w:cs="Times New Roman"/>
          <w:b/>
          <w:sz w:val="24"/>
          <w:szCs w:val="24"/>
          <w:u w:val="single"/>
        </w:rPr>
        <w:t xml:space="preserve">Goal Decomposition </w:t>
      </w:r>
    </w:p>
    <w:p w:rsidR="00DD4FBD" w:rsidRPr="00B84870" w:rsidRDefault="00DD4FBD" w:rsidP="00DD4FBD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84870">
        <w:rPr>
          <w:rFonts w:ascii="Times New Roman" w:hAnsi="Times New Roman" w:cs="Times New Roman"/>
          <w:color w:val="FF0000"/>
          <w:sz w:val="24"/>
          <w:szCs w:val="24"/>
        </w:rPr>
        <w:t>Sub-goal 1</w:t>
      </w:r>
    </w:p>
    <w:p w:rsidR="00DD4FBD" w:rsidRPr="00B84870" w:rsidRDefault="00DD4FBD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</w:r>
      <w:r w:rsidR="00322D7F">
        <w:rPr>
          <w:rFonts w:ascii="Times New Roman" w:hAnsi="Times New Roman" w:cs="Times New Roman"/>
          <w:sz w:val="24"/>
          <w:szCs w:val="24"/>
        </w:rPr>
        <w:t xml:space="preserve">Randomly generate the word and display it. </w:t>
      </w:r>
    </w:p>
    <w:p w:rsidR="00DD4FBD" w:rsidRPr="00B84870" w:rsidRDefault="00DD4FBD" w:rsidP="00DD4FBD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</w:r>
      <w:r w:rsidRPr="00B84870">
        <w:rPr>
          <w:rFonts w:ascii="Times New Roman" w:hAnsi="Times New Roman" w:cs="Times New Roman"/>
          <w:color w:val="FF0000"/>
          <w:sz w:val="24"/>
          <w:szCs w:val="24"/>
        </w:rPr>
        <w:t>Sub-goal 2</w:t>
      </w:r>
    </w:p>
    <w:p w:rsidR="00DD4FBD" w:rsidRDefault="00322D7F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letter</w:t>
      </w:r>
      <w:r w:rsidR="00DD4FBD" w:rsidRPr="00B84870">
        <w:rPr>
          <w:rFonts w:ascii="Times New Roman" w:hAnsi="Times New Roman" w:cs="Times New Roman"/>
          <w:sz w:val="24"/>
          <w:szCs w:val="24"/>
        </w:rPr>
        <w:t xml:space="preserve"> from user.</w:t>
      </w:r>
    </w:p>
    <w:p w:rsidR="00DD4FBD" w:rsidRPr="0033001D" w:rsidRDefault="00DD4FBD" w:rsidP="00DD4FBD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001D">
        <w:rPr>
          <w:rFonts w:ascii="Times New Roman" w:hAnsi="Times New Roman" w:cs="Times New Roman"/>
          <w:color w:val="FF0000"/>
          <w:sz w:val="24"/>
          <w:szCs w:val="24"/>
        </w:rPr>
        <w:t>Sub-goal 3</w:t>
      </w:r>
    </w:p>
    <w:p w:rsidR="00DD4FBD" w:rsidRPr="00B84870" w:rsidRDefault="00DD4FBD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2D7F">
        <w:rPr>
          <w:rFonts w:ascii="Times New Roman" w:hAnsi="Times New Roman" w:cs="Times New Roman"/>
          <w:sz w:val="24"/>
          <w:szCs w:val="24"/>
        </w:rPr>
        <w:t>Ch</w:t>
      </w:r>
      <w:r w:rsidR="002F2ADA">
        <w:rPr>
          <w:rFonts w:ascii="Times New Roman" w:hAnsi="Times New Roman" w:cs="Times New Roman"/>
          <w:sz w:val="24"/>
          <w:szCs w:val="24"/>
        </w:rPr>
        <w:t>eck if the letter is in the word</w:t>
      </w:r>
      <w:r w:rsidR="00322D7F">
        <w:rPr>
          <w:rFonts w:ascii="Times New Roman" w:hAnsi="Times New Roman" w:cs="Times New Roman"/>
          <w:sz w:val="24"/>
          <w:szCs w:val="24"/>
        </w:rPr>
        <w:t>.</w:t>
      </w:r>
    </w:p>
    <w:p w:rsidR="00DD4FBD" w:rsidRPr="00B84870" w:rsidRDefault="00DD4FBD" w:rsidP="00DD4FBD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Sub-goal 4</w:t>
      </w:r>
    </w:p>
    <w:p w:rsidR="00DD4FBD" w:rsidRPr="00B84870" w:rsidRDefault="00DD4FBD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</w:r>
      <w:r w:rsidR="00322D7F">
        <w:rPr>
          <w:rFonts w:ascii="Times New Roman" w:hAnsi="Times New Roman" w:cs="Times New Roman"/>
          <w:sz w:val="24"/>
          <w:szCs w:val="24"/>
        </w:rPr>
        <w:t>Display the results.</w:t>
      </w:r>
    </w:p>
    <w:p w:rsidR="00DD4FBD" w:rsidRPr="00B84870" w:rsidRDefault="00DD4FBD" w:rsidP="00DD4FBD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Sub-goal 5</w:t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F00E81">
        <w:rPr>
          <w:rFonts w:ascii="Times New Roman" w:hAnsi="Times New Roman" w:cs="Times New Roman"/>
          <w:sz w:val="24"/>
          <w:szCs w:val="24"/>
        </w:rPr>
        <w:t xml:space="preserve">Display </w:t>
      </w:r>
      <w:r w:rsidR="00322D7F">
        <w:rPr>
          <w:rFonts w:ascii="Times New Roman" w:hAnsi="Times New Roman" w:cs="Times New Roman"/>
          <w:sz w:val="24"/>
          <w:szCs w:val="24"/>
        </w:rPr>
        <w:t>a win/lose message.</w:t>
      </w:r>
    </w:p>
    <w:p w:rsidR="00BF6E78" w:rsidRDefault="00BF6E78" w:rsidP="00DD4FBD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Sub-goal 6</w:t>
      </w:r>
    </w:p>
    <w:p w:rsidR="00BF6E78" w:rsidRPr="00BF6E78" w:rsidRDefault="00BF6E78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Ask user for a new game.</w:t>
      </w:r>
    </w:p>
    <w:p w:rsidR="00BF6E78" w:rsidRDefault="00BF6E78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2.4 Data Organization and Description </w:t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Inputs </w:t>
      </w:r>
    </w:p>
    <w:tbl>
      <w:tblPr>
        <w:tblStyle w:val="TableGrid"/>
        <w:tblW w:w="9576" w:type="dxa"/>
        <w:tblInd w:w="720" w:type="dxa"/>
        <w:tblLook w:val="04A0"/>
      </w:tblPr>
      <w:tblGrid>
        <w:gridCol w:w="1457"/>
        <w:gridCol w:w="4858"/>
        <w:gridCol w:w="1156"/>
        <w:gridCol w:w="2105"/>
      </w:tblGrid>
      <w:tr w:rsidR="00DD4FBD" w:rsidTr="002F2ADA">
        <w:trPr>
          <w:trHeight w:val="350"/>
        </w:trPr>
        <w:tc>
          <w:tcPr>
            <w:tcW w:w="1457" w:type="dxa"/>
            <w:shd w:val="clear" w:color="auto" w:fill="E5B8B7" w:themeFill="accent2" w:themeFillTint="66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58" w:type="dxa"/>
            <w:shd w:val="clear" w:color="auto" w:fill="E5B8B7" w:themeFill="accent2" w:themeFillTint="66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156" w:type="dxa"/>
            <w:shd w:val="clear" w:color="auto" w:fill="E5B8B7" w:themeFill="accent2" w:themeFillTint="66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</w:t>
            </w:r>
          </w:p>
        </w:tc>
        <w:tc>
          <w:tcPr>
            <w:tcW w:w="2105" w:type="dxa"/>
            <w:shd w:val="clear" w:color="auto" w:fill="E5B8B7" w:themeFill="accent2" w:themeFillTint="66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Used in Sub-goal #</w:t>
            </w:r>
          </w:p>
        </w:tc>
      </w:tr>
      <w:tr w:rsidR="00DD4FBD" w:rsidTr="002F2ADA">
        <w:trPr>
          <w:trHeight w:val="350"/>
        </w:trPr>
        <w:tc>
          <w:tcPr>
            <w:tcW w:w="1457" w:type="dxa"/>
          </w:tcPr>
          <w:p w:rsidR="00DD4FBD" w:rsidRPr="00B44105" w:rsidRDefault="002F2ADA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selectedChar</w:t>
            </w:r>
            <w:proofErr w:type="spellEnd"/>
          </w:p>
        </w:tc>
        <w:tc>
          <w:tcPr>
            <w:tcW w:w="4858" w:type="dxa"/>
          </w:tcPr>
          <w:p w:rsidR="00DD4FBD" w:rsidRPr="00B44105" w:rsidRDefault="002F2ADA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 guessed</w:t>
            </w:r>
            <w:r w:rsidR="008E2871">
              <w:rPr>
                <w:rFonts w:ascii="Times New Roman" w:hAnsi="Times New Roman" w:cs="Times New Roman"/>
                <w:sz w:val="24"/>
                <w:szCs w:val="24"/>
              </w:rPr>
              <w:t xml:space="preserve"> by the user</w:t>
            </w:r>
          </w:p>
        </w:tc>
        <w:tc>
          <w:tcPr>
            <w:tcW w:w="1156" w:type="dxa"/>
          </w:tcPr>
          <w:p w:rsidR="00DD4FBD" w:rsidRPr="00B44105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105" w:type="dxa"/>
          </w:tcPr>
          <w:p w:rsidR="00DD4FBD" w:rsidRPr="00B44105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Output </w:t>
      </w:r>
    </w:p>
    <w:tbl>
      <w:tblPr>
        <w:tblStyle w:val="TableGrid"/>
        <w:tblW w:w="9576" w:type="dxa"/>
        <w:tblInd w:w="720" w:type="dxa"/>
        <w:tblLook w:val="04A0"/>
      </w:tblPr>
      <w:tblGrid>
        <w:gridCol w:w="2269"/>
        <w:gridCol w:w="4307"/>
        <w:gridCol w:w="1115"/>
        <w:gridCol w:w="1885"/>
      </w:tblGrid>
      <w:tr w:rsidR="00DD4FBD" w:rsidTr="002F2ADA">
        <w:trPr>
          <w:trHeight w:val="350"/>
        </w:trPr>
        <w:tc>
          <w:tcPr>
            <w:tcW w:w="2269" w:type="dxa"/>
            <w:shd w:val="clear" w:color="auto" w:fill="E5B8B7" w:themeFill="accent2" w:themeFillTint="66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07" w:type="dxa"/>
            <w:shd w:val="clear" w:color="auto" w:fill="E5B8B7" w:themeFill="accent2" w:themeFillTint="66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115" w:type="dxa"/>
            <w:shd w:val="clear" w:color="auto" w:fill="E5B8B7" w:themeFill="accent2" w:themeFillTint="66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</w:t>
            </w:r>
          </w:p>
        </w:tc>
        <w:tc>
          <w:tcPr>
            <w:tcW w:w="1885" w:type="dxa"/>
            <w:shd w:val="clear" w:color="auto" w:fill="E5B8B7" w:themeFill="accent2" w:themeFillTint="66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Used in Sub-goal #</w:t>
            </w:r>
          </w:p>
        </w:tc>
      </w:tr>
      <w:tr w:rsidR="002F2ADA" w:rsidTr="002F2ADA">
        <w:trPr>
          <w:trHeight w:val="350"/>
        </w:trPr>
        <w:tc>
          <w:tcPr>
            <w:tcW w:w="2269" w:type="dxa"/>
          </w:tcPr>
          <w:p w:rsidR="002F2ADA" w:rsidRDefault="002F2ADA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lettersFound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4307" w:type="dxa"/>
          </w:tcPr>
          <w:p w:rsidR="002F2ADA" w:rsidRDefault="002F2ADA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to display the word to the screen </w:t>
            </w:r>
          </w:p>
        </w:tc>
        <w:tc>
          <w:tcPr>
            <w:tcW w:w="1115" w:type="dxa"/>
          </w:tcPr>
          <w:p w:rsidR="002F2ADA" w:rsidRDefault="002F2ADA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1885" w:type="dxa"/>
          </w:tcPr>
          <w:p w:rsidR="002F2ADA" w:rsidRDefault="002F2ADA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F2ADA" w:rsidTr="002F2ADA">
        <w:trPr>
          <w:trHeight w:val="350"/>
        </w:trPr>
        <w:tc>
          <w:tcPr>
            <w:tcW w:w="2269" w:type="dxa"/>
          </w:tcPr>
          <w:p w:rsidR="002F2ADA" w:rsidRDefault="002F2ADA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displayMan</w:t>
            </w:r>
            <w:proofErr w:type="spellEnd"/>
          </w:p>
        </w:tc>
        <w:tc>
          <w:tcPr>
            <w:tcW w:w="4307" w:type="dxa"/>
          </w:tcPr>
          <w:p w:rsidR="002F2ADA" w:rsidRDefault="002F2ADA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Win/Lose message and Hangman body</w:t>
            </w:r>
          </w:p>
        </w:tc>
        <w:tc>
          <w:tcPr>
            <w:tcW w:w="1115" w:type="dxa"/>
          </w:tcPr>
          <w:p w:rsidR="002F2ADA" w:rsidRDefault="002F2ADA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1885" w:type="dxa"/>
          </w:tcPr>
          <w:p w:rsidR="002F2ADA" w:rsidRDefault="002F2ADA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Designing the Solution</w:t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3.1 </w:t>
      </w:r>
      <w:r w:rsidRPr="00DB22C9">
        <w:rPr>
          <w:rFonts w:ascii="Times New Roman" w:hAnsi="Times New Roman" w:cs="Times New Roman"/>
          <w:b/>
          <w:sz w:val="24"/>
          <w:szCs w:val="24"/>
          <w:u w:val="single"/>
        </w:rPr>
        <w:t>Structure Chart</w:t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B22C9">
        <w:rPr>
          <w:rFonts w:ascii="Times New Roman" w:hAnsi="Times New Roman" w:cs="Times New Roman"/>
          <w:color w:val="FF0000"/>
          <w:sz w:val="24"/>
          <w:szCs w:val="24"/>
        </w:rPr>
        <w:t xml:space="preserve">First Level Decomposition </w:t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6245860" cy="2823587"/>
            <wp:effectExtent l="95250" t="0" r="787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Goal Refinement </w:t>
      </w:r>
    </w:p>
    <w:p w:rsidR="00DD4FBD" w:rsidRDefault="00985457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1</w:t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6E78">
        <w:rPr>
          <w:rFonts w:ascii="Times New Roman" w:hAnsi="Times New Roman" w:cs="Times New Roman"/>
          <w:sz w:val="24"/>
          <w:szCs w:val="24"/>
        </w:rPr>
        <w:t>Create an array of words.</w:t>
      </w:r>
    </w:p>
    <w:p w:rsidR="00BF6E78" w:rsidRDefault="00BF6E78" w:rsidP="00BF6E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1</w:t>
      </w:r>
      <w:r w:rsidRPr="00797808">
        <w:rPr>
          <w:rFonts w:ascii="Times New Roman" w:hAnsi="Times New Roman" w:cs="Times New Roman"/>
          <w:b/>
          <w:sz w:val="24"/>
          <w:szCs w:val="24"/>
        </w:rPr>
        <w:t xml:space="preserve">.1 </w:t>
      </w:r>
    </w:p>
    <w:p w:rsidR="00BF6E78" w:rsidRPr="00BF6E78" w:rsidRDefault="00BF6E78" w:rsidP="00BF6E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Randomly pick a word from the words array.</w:t>
      </w:r>
    </w:p>
    <w:p w:rsidR="00BF6E78" w:rsidRDefault="00BF6E78" w:rsidP="00BF6E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1.2</w:t>
      </w:r>
      <w:r w:rsidRPr="007978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F6E78" w:rsidRDefault="00BF6E78" w:rsidP="00BF6E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another array that stores the letters of the active word.</w:t>
      </w:r>
    </w:p>
    <w:p w:rsidR="00BF6E78" w:rsidRDefault="00BF6E78" w:rsidP="00BF6E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Sub-goal 1.3</w:t>
      </w:r>
    </w:p>
    <w:p w:rsidR="00BF6E78" w:rsidRPr="00F721D2" w:rsidRDefault="00BF6E78" w:rsidP="009854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F6E78">
        <w:rPr>
          <w:rFonts w:ascii="Times New Roman" w:hAnsi="Times New Roman" w:cs="Times New Roman"/>
          <w:sz w:val="24"/>
          <w:szCs w:val="24"/>
        </w:rPr>
        <w:t xml:space="preserve">Create another array that stores </w:t>
      </w:r>
      <w:r w:rsidR="00D75E1E">
        <w:rPr>
          <w:rFonts w:ascii="Times New Roman" w:hAnsi="Times New Roman" w:cs="Times New Roman"/>
          <w:sz w:val="24"/>
          <w:szCs w:val="24"/>
        </w:rPr>
        <w:t>an asterisk</w:t>
      </w:r>
      <w:r w:rsidRPr="00BF6E78">
        <w:rPr>
          <w:rFonts w:ascii="Times New Roman" w:hAnsi="Times New Roman" w:cs="Times New Roman"/>
          <w:sz w:val="24"/>
          <w:szCs w:val="24"/>
        </w:rPr>
        <w:t xml:space="preserve"> for each letter of the active word. </w:t>
      </w:r>
    </w:p>
    <w:p w:rsidR="00DD4FBD" w:rsidRPr="00E253E3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2</w:t>
      </w:r>
    </w:p>
    <w:p w:rsidR="00DD4FBD" w:rsidRPr="00E253E3" w:rsidRDefault="00DD4FBD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</w:t>
      </w:r>
      <w:r w:rsidR="00985457">
        <w:rPr>
          <w:rFonts w:ascii="Times New Roman" w:hAnsi="Times New Roman" w:cs="Times New Roman"/>
          <w:sz w:val="24"/>
          <w:szCs w:val="24"/>
        </w:rPr>
        <w:t xml:space="preserve"> the word on the screen.</w:t>
      </w:r>
    </w:p>
    <w:p w:rsidR="00DD4FBD" w:rsidRPr="00E253E3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3</w:t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53E3">
        <w:rPr>
          <w:rFonts w:ascii="Times New Roman" w:hAnsi="Times New Roman" w:cs="Times New Roman"/>
          <w:sz w:val="24"/>
          <w:szCs w:val="24"/>
        </w:rPr>
        <w:t xml:space="preserve">Get input from the </w:t>
      </w:r>
      <w:r>
        <w:rPr>
          <w:rFonts w:ascii="Times New Roman" w:hAnsi="Times New Roman" w:cs="Times New Roman"/>
          <w:sz w:val="24"/>
          <w:szCs w:val="24"/>
        </w:rPr>
        <w:t>user.</w:t>
      </w:r>
    </w:p>
    <w:p w:rsidR="00DD4FBD" w:rsidRPr="00797808" w:rsidRDefault="00DD4FBD" w:rsidP="00DD4FB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3</w:t>
      </w:r>
      <w:r w:rsidRPr="00797808">
        <w:rPr>
          <w:rFonts w:ascii="Times New Roman" w:hAnsi="Times New Roman" w:cs="Times New Roman"/>
          <w:b/>
          <w:sz w:val="24"/>
          <w:szCs w:val="24"/>
        </w:rPr>
        <w:t xml:space="preserve">.1 </w:t>
      </w:r>
    </w:p>
    <w:p w:rsidR="00DD4FBD" w:rsidRDefault="00985457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the input.</w:t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4</w:t>
      </w:r>
    </w:p>
    <w:p w:rsidR="00DD4FBD" w:rsidRDefault="00985457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Compare each index of the letters array to the letter entered by the user. </w:t>
      </w:r>
    </w:p>
    <w:p w:rsidR="00DD4FBD" w:rsidRPr="00797808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Sub-goal 4</w:t>
      </w:r>
      <w:r w:rsidRPr="00797808">
        <w:rPr>
          <w:rFonts w:ascii="Times New Roman" w:hAnsi="Times New Roman" w:cs="Times New Roman"/>
          <w:b/>
          <w:sz w:val="24"/>
          <w:szCs w:val="24"/>
        </w:rPr>
        <w:t xml:space="preserve">.1 </w:t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5457">
        <w:rPr>
          <w:rFonts w:ascii="Times New Roman" w:hAnsi="Times New Roman" w:cs="Times New Roman"/>
          <w:sz w:val="24"/>
          <w:szCs w:val="24"/>
        </w:rPr>
        <w:t xml:space="preserve">If an index of the letters array is equal to the letter entered by the user,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7FDE">
        <w:rPr>
          <w:rFonts w:ascii="Times New Roman" w:hAnsi="Times New Roman" w:cs="Times New Roman"/>
          <w:sz w:val="24"/>
          <w:szCs w:val="24"/>
        </w:rPr>
        <w:t xml:space="preserve">store that </w:t>
      </w:r>
      <w:r w:rsidR="00A87FDE">
        <w:rPr>
          <w:rFonts w:ascii="Times New Roman" w:hAnsi="Times New Roman" w:cs="Times New Roman"/>
          <w:sz w:val="24"/>
          <w:szCs w:val="24"/>
        </w:rPr>
        <w:tab/>
      </w:r>
      <w:r w:rsidR="00A87FDE">
        <w:rPr>
          <w:rFonts w:ascii="Times New Roman" w:hAnsi="Times New Roman" w:cs="Times New Roman"/>
          <w:sz w:val="24"/>
          <w:szCs w:val="24"/>
        </w:rPr>
        <w:tab/>
      </w:r>
      <w:r w:rsidR="00A87FDE">
        <w:rPr>
          <w:rFonts w:ascii="Times New Roman" w:hAnsi="Times New Roman" w:cs="Times New Roman"/>
          <w:sz w:val="24"/>
          <w:szCs w:val="24"/>
        </w:rPr>
        <w:tab/>
        <w:t>letter in the same index of the asterisks array.</w:t>
      </w:r>
    </w:p>
    <w:p w:rsidR="00DD4FBD" w:rsidRPr="00E253E3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5</w:t>
      </w:r>
      <w:r w:rsidRPr="00E25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4FBD" w:rsidRDefault="00A87FDE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the results.</w:t>
      </w:r>
    </w:p>
    <w:p w:rsidR="00A87FDE" w:rsidRDefault="00A87FDE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Sub-goal 5</w:t>
      </w:r>
      <w:r w:rsidRPr="00797808">
        <w:rPr>
          <w:rFonts w:ascii="Times New Roman" w:hAnsi="Times New Roman" w:cs="Times New Roman"/>
          <w:b/>
          <w:sz w:val="24"/>
          <w:szCs w:val="24"/>
        </w:rPr>
        <w:t>.1</w:t>
      </w:r>
    </w:p>
    <w:p w:rsidR="00A87FDE" w:rsidRPr="00A87FDE" w:rsidRDefault="00A87FDE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the letter entered  by the user was found in the letters array, display the updated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asterisks array on the screen. </w:t>
      </w:r>
    </w:p>
    <w:p w:rsidR="00A87FDE" w:rsidRDefault="00A87FDE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Sub-goal 5</w:t>
      </w:r>
      <w:r w:rsidRPr="0079780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A87FDE" w:rsidRPr="00A87FDE" w:rsidRDefault="00A87FDE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the letter entered by the user was not found in the letters array, increase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number of bad guesses count and display a body part of the hangman. </w:t>
      </w:r>
    </w:p>
    <w:p w:rsidR="00DD4FBD" w:rsidRPr="00D104E0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6</w:t>
      </w: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053E">
        <w:rPr>
          <w:rFonts w:ascii="Times New Roman" w:hAnsi="Times New Roman" w:cs="Times New Roman"/>
          <w:sz w:val="24"/>
          <w:szCs w:val="24"/>
        </w:rPr>
        <w:t>Display a win or lose message.</w:t>
      </w:r>
    </w:p>
    <w:p w:rsidR="006D053E" w:rsidRDefault="006D053E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Sub-goal 6</w:t>
      </w:r>
      <w:r w:rsidRPr="00797808">
        <w:rPr>
          <w:rFonts w:ascii="Times New Roman" w:hAnsi="Times New Roman" w:cs="Times New Roman"/>
          <w:b/>
          <w:sz w:val="24"/>
          <w:szCs w:val="24"/>
        </w:rPr>
        <w:t>.1</w:t>
      </w:r>
    </w:p>
    <w:p w:rsidR="006D053E" w:rsidRDefault="006D053E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the user enters all  the correct words before the hangman is completed display a </w:t>
      </w:r>
    </w:p>
    <w:p w:rsidR="006D053E" w:rsidRDefault="006D053E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4EA1">
        <w:rPr>
          <w:rFonts w:ascii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hAnsi="Times New Roman" w:cs="Times New Roman"/>
          <w:sz w:val="24"/>
          <w:szCs w:val="24"/>
        </w:rPr>
        <w:t>win message.</w:t>
      </w:r>
    </w:p>
    <w:p w:rsidR="006D053E" w:rsidRDefault="006D053E" w:rsidP="006D053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Sub-goal 6.2</w:t>
      </w:r>
    </w:p>
    <w:p w:rsidR="006D053E" w:rsidRDefault="006D053E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4EA1">
        <w:rPr>
          <w:rFonts w:ascii="Times New Roman" w:hAnsi="Times New Roman" w:cs="Times New Roman"/>
          <w:sz w:val="24"/>
          <w:szCs w:val="24"/>
        </w:rPr>
        <w:t>If the number of bad guesses  is equal to 6 display a you lose message.</w:t>
      </w:r>
    </w:p>
    <w:p w:rsidR="00E248E9" w:rsidRDefault="00E248E9" w:rsidP="00E248E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7</w:t>
      </w:r>
    </w:p>
    <w:p w:rsidR="00E248E9" w:rsidRDefault="00E248E9" w:rsidP="00E248E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248E9">
        <w:rPr>
          <w:rFonts w:ascii="Times New Roman" w:hAnsi="Times New Roman" w:cs="Times New Roman"/>
          <w:sz w:val="24"/>
          <w:szCs w:val="24"/>
        </w:rPr>
        <w:t>Give the user an option to play a new game.</w:t>
      </w:r>
    </w:p>
    <w:p w:rsidR="00103E1F" w:rsidRDefault="00103E1F" w:rsidP="00E248E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03E1F" w:rsidRDefault="00103E1F" w:rsidP="00E248E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03E1F" w:rsidRDefault="00103E1F" w:rsidP="00E248E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03E1F" w:rsidRDefault="00103E1F" w:rsidP="00E248E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03E1F" w:rsidRDefault="00103E1F" w:rsidP="00E248E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03E1F" w:rsidRDefault="00103E1F" w:rsidP="00E248E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03E1F" w:rsidRDefault="00103E1F" w:rsidP="00E248E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03E1F" w:rsidRDefault="00103E1F" w:rsidP="00E248E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03E1F" w:rsidRDefault="00103E1F" w:rsidP="00E248E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03E1F" w:rsidRDefault="00103E1F" w:rsidP="00E248E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97808">
        <w:rPr>
          <w:rFonts w:ascii="Times New Roman" w:hAnsi="Times New Roman" w:cs="Times New Roman"/>
          <w:color w:val="FF0000"/>
          <w:sz w:val="24"/>
          <w:szCs w:val="24"/>
        </w:rPr>
        <w:t xml:space="preserve">Second Level Decomposition </w:t>
      </w:r>
    </w:p>
    <w:p w:rsidR="00DD4FBD" w:rsidRPr="00DB352B" w:rsidRDefault="00DD4FBD" w:rsidP="00DD4FBD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9780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949391" cy="4608576"/>
            <wp:effectExtent l="95250" t="0" r="70409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Pr="00E373A2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Pr="00E373A2">
        <w:rPr>
          <w:rFonts w:ascii="Times New Roman" w:hAnsi="Times New Roman" w:cs="Times New Roman"/>
          <w:b/>
          <w:sz w:val="24"/>
          <w:szCs w:val="24"/>
          <w:u w:val="single"/>
        </w:rPr>
        <w:t>Module and Data Specifications</w:t>
      </w:r>
      <w:r w:rsidRPr="00E373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 w:rsidR="004A2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056">
        <w:rPr>
          <w:rFonts w:ascii="Times New Roman" w:hAnsi="Times New Roman" w:cs="Times New Roman"/>
          <w:sz w:val="24"/>
          <w:szCs w:val="24"/>
        </w:rPr>
        <w:t>setCurrentWordLetters</w:t>
      </w:r>
      <w:proofErr w:type="spellEnd"/>
      <w:r w:rsidR="004A2056">
        <w:rPr>
          <w:rFonts w:ascii="Times New Roman" w:hAnsi="Times New Roman" w:cs="Times New Roman"/>
          <w:sz w:val="24"/>
          <w:szCs w:val="24"/>
        </w:rPr>
        <w:t xml:space="preserve"> - create an array that stores letters of the active word.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None. </w:t>
      </w:r>
    </w:p>
    <w:p w:rsidR="004A2056" w:rsidRDefault="00DD4FBD" w:rsidP="004A2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A9C">
        <w:rPr>
          <w:rFonts w:ascii="Times New Roman" w:hAnsi="Times New Roman" w:cs="Times New Roman"/>
          <w:sz w:val="24"/>
          <w:szCs w:val="24"/>
        </w:rPr>
        <w:t xml:space="preserve"> </w:t>
      </w:r>
      <w:r w:rsidR="004A0B70">
        <w:rPr>
          <w:rFonts w:ascii="Times New Roman" w:hAnsi="Times New Roman" w:cs="Times New Roman"/>
          <w:sz w:val="24"/>
          <w:szCs w:val="24"/>
        </w:rPr>
        <w:t>C</w:t>
      </w:r>
      <w:r w:rsidR="004A2056">
        <w:rPr>
          <w:rFonts w:ascii="Times New Roman" w:hAnsi="Times New Roman" w:cs="Times New Roman"/>
          <w:sz w:val="24"/>
          <w:szCs w:val="24"/>
        </w:rPr>
        <w:t xml:space="preserve">reate an array that stores letters of the active word. Use a loop to </w:t>
      </w:r>
      <w:r w:rsidR="00772A9C">
        <w:rPr>
          <w:rFonts w:ascii="Times New Roman" w:hAnsi="Times New Roman" w:cs="Times New Roman"/>
          <w:sz w:val="24"/>
          <w:szCs w:val="24"/>
        </w:rPr>
        <w:t>store each letter of the word in the array.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9C">
        <w:rPr>
          <w:rFonts w:ascii="Times New Roman" w:hAnsi="Times New Roman" w:cs="Times New Roman"/>
          <w:sz w:val="24"/>
          <w:szCs w:val="24"/>
        </w:rPr>
        <w:t>setLettersFound</w:t>
      </w:r>
      <w:proofErr w:type="spellEnd"/>
      <w:r w:rsidR="00772A9C">
        <w:rPr>
          <w:rFonts w:ascii="Times New Roman" w:hAnsi="Times New Roman" w:cs="Times New Roman"/>
          <w:sz w:val="24"/>
          <w:szCs w:val="24"/>
        </w:rPr>
        <w:t>- create an array that stores asterisk for each letter of the 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ab/>
        <w:t>None.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 w:rsidR="00772A9C">
        <w:rPr>
          <w:rFonts w:ascii="Times New Roman" w:hAnsi="Times New Roman" w:cs="Times New Roman"/>
          <w:sz w:val="24"/>
          <w:szCs w:val="24"/>
        </w:rPr>
        <w:t xml:space="preserve">  </w:t>
      </w:r>
      <w:r w:rsidR="004A0B70">
        <w:rPr>
          <w:rFonts w:ascii="Times New Roman" w:hAnsi="Times New Roman" w:cs="Times New Roman"/>
          <w:sz w:val="24"/>
          <w:szCs w:val="24"/>
        </w:rPr>
        <w:t>C</w:t>
      </w:r>
      <w:r w:rsidR="00772A9C">
        <w:rPr>
          <w:rFonts w:ascii="Times New Roman" w:hAnsi="Times New Roman" w:cs="Times New Roman"/>
          <w:sz w:val="24"/>
          <w:szCs w:val="24"/>
        </w:rPr>
        <w:t xml:space="preserve">reate an array of the same length as the length of the active word.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 w:rsidR="0077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9C">
        <w:rPr>
          <w:rFonts w:ascii="Times New Roman" w:hAnsi="Times New Roman" w:cs="Times New Roman"/>
          <w:sz w:val="24"/>
          <w:szCs w:val="24"/>
        </w:rPr>
        <w:t>getCurrentWord</w:t>
      </w:r>
      <w:proofErr w:type="spellEnd"/>
      <w:r w:rsidR="00772A9C">
        <w:rPr>
          <w:rFonts w:ascii="Times New Roman" w:hAnsi="Times New Roman" w:cs="Times New Roman"/>
          <w:sz w:val="24"/>
          <w:szCs w:val="24"/>
        </w:rPr>
        <w:t xml:space="preserve"> - return the active word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D4FBD" w:rsidRDefault="00DD4FBD" w:rsidP="00772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 w:rsidR="00772A9C">
        <w:rPr>
          <w:rFonts w:ascii="Times New Roman" w:hAnsi="Times New Roman" w:cs="Times New Roman"/>
          <w:sz w:val="24"/>
          <w:szCs w:val="24"/>
        </w:rPr>
        <w:t xml:space="preserve"> None.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</w:t>
      </w:r>
      <w:r w:rsidR="00772A9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004BE7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="00772A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B70">
        <w:rPr>
          <w:rFonts w:ascii="Times New Roman" w:hAnsi="Times New Roman" w:cs="Times New Roman"/>
          <w:sz w:val="24"/>
          <w:szCs w:val="24"/>
        </w:rPr>
        <w:t xml:space="preserve"> R</w:t>
      </w:r>
      <w:r w:rsidR="00772A9C">
        <w:rPr>
          <w:rFonts w:ascii="Times New Roman" w:hAnsi="Times New Roman" w:cs="Times New Roman"/>
          <w:sz w:val="24"/>
          <w:szCs w:val="24"/>
        </w:rPr>
        <w:t xml:space="preserve">eturn the variable that stores the active word.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lastRenderedPageBreak/>
        <w:t>Name:</w:t>
      </w:r>
      <w:r w:rsidR="00772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9C">
        <w:rPr>
          <w:rFonts w:ascii="Times New Roman" w:hAnsi="Times New Roman" w:cs="Times New Roman"/>
          <w:sz w:val="24"/>
          <w:szCs w:val="24"/>
        </w:rPr>
        <w:t>getAsterisk</w:t>
      </w:r>
      <w:proofErr w:type="spellEnd"/>
      <w:r w:rsidR="00772A9C">
        <w:rPr>
          <w:rFonts w:ascii="Times New Roman" w:hAnsi="Times New Roman" w:cs="Times New Roman"/>
          <w:sz w:val="24"/>
          <w:szCs w:val="24"/>
        </w:rPr>
        <w:t>- return asterisks for each letter of the 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 w:rsidR="00772A9C">
        <w:rPr>
          <w:rFonts w:ascii="Times New Roman" w:hAnsi="Times New Roman" w:cs="Times New Roman"/>
          <w:sz w:val="24"/>
          <w:szCs w:val="24"/>
        </w:rPr>
        <w:t xml:space="preserve"> 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 w:rsidR="00004BE7">
        <w:rPr>
          <w:rFonts w:ascii="Times New Roman" w:hAnsi="Times New Roman" w:cs="Times New Roman"/>
          <w:sz w:val="24"/>
          <w:szCs w:val="24"/>
        </w:rPr>
        <w:t xml:space="preserve"> asterisk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B70">
        <w:rPr>
          <w:rFonts w:ascii="Times New Roman" w:hAnsi="Times New Roman" w:cs="Times New Roman"/>
          <w:sz w:val="24"/>
          <w:szCs w:val="24"/>
        </w:rPr>
        <w:t>C</w:t>
      </w:r>
      <w:r w:rsidR="00772A9C">
        <w:rPr>
          <w:rFonts w:ascii="Times New Roman" w:hAnsi="Times New Roman" w:cs="Times New Roman"/>
          <w:sz w:val="24"/>
          <w:szCs w:val="24"/>
        </w:rPr>
        <w:t xml:space="preserve">reate a variable and use a loop to append asterisks </w:t>
      </w:r>
      <w:r w:rsidR="00004BE7">
        <w:rPr>
          <w:rFonts w:ascii="Times New Roman" w:hAnsi="Times New Roman" w:cs="Times New Roman"/>
          <w:sz w:val="24"/>
          <w:szCs w:val="24"/>
        </w:rPr>
        <w:t xml:space="preserve">for each letter of the word.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BE7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004BE7">
        <w:rPr>
          <w:rFonts w:ascii="Times New Roman" w:hAnsi="Times New Roman" w:cs="Times New Roman"/>
          <w:sz w:val="24"/>
          <w:szCs w:val="24"/>
        </w:rPr>
        <w:t xml:space="preserve"> display the results if the user guessed the correct letter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 w:rsidR="00004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B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004BE7">
        <w:rPr>
          <w:rFonts w:ascii="Times New Roman" w:hAnsi="Times New Roman" w:cs="Times New Roman"/>
          <w:sz w:val="24"/>
          <w:szCs w:val="24"/>
        </w:rPr>
        <w:t>, ch1.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 w:rsidRPr="00096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BE7">
        <w:rPr>
          <w:rFonts w:ascii="Times New Roman" w:hAnsi="Times New Roman" w:cs="Times New Roman"/>
          <w:sz w:val="24"/>
          <w:szCs w:val="24"/>
        </w:rPr>
        <w:t>returnWord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 w:rsidR="00004BE7">
        <w:rPr>
          <w:rFonts w:ascii="Times New Roman" w:hAnsi="Times New Roman" w:cs="Times New Roman"/>
          <w:sz w:val="24"/>
          <w:szCs w:val="24"/>
        </w:rPr>
        <w:t xml:space="preserve"> Get</w:t>
      </w:r>
      <w:r w:rsidR="00ED74C6">
        <w:rPr>
          <w:rFonts w:ascii="Times New Roman" w:hAnsi="Times New Roman" w:cs="Times New Roman"/>
          <w:sz w:val="24"/>
          <w:szCs w:val="24"/>
        </w:rPr>
        <w:t xml:space="preserve"> the</w:t>
      </w:r>
      <w:r w:rsidR="00004BE7">
        <w:rPr>
          <w:rFonts w:ascii="Times New Roman" w:hAnsi="Times New Roman" w:cs="Times New Roman"/>
          <w:sz w:val="24"/>
          <w:szCs w:val="24"/>
        </w:rPr>
        <w:t xml:space="preserve"> letter guessed by the user and use a loop to compare it to each index of the  array that stores the letters of the active word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4BE7">
        <w:rPr>
          <w:rFonts w:ascii="Times New Roman" w:hAnsi="Times New Roman" w:cs="Times New Roman"/>
          <w:sz w:val="24"/>
          <w:szCs w:val="24"/>
        </w:rPr>
        <w:t xml:space="preserve"> If there is a match, update that same index of the asterisks array with the letter  guessed by the user.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399">
        <w:rPr>
          <w:rFonts w:ascii="Times New Roman" w:hAnsi="Times New Roman" w:cs="Times New Roman"/>
          <w:sz w:val="24"/>
          <w:szCs w:val="24"/>
        </w:rPr>
        <w:t>displayHangman</w:t>
      </w:r>
      <w:proofErr w:type="spellEnd"/>
      <w:r w:rsidR="00BD5399">
        <w:rPr>
          <w:rFonts w:ascii="Times New Roman" w:hAnsi="Times New Roman" w:cs="Times New Roman"/>
          <w:sz w:val="24"/>
          <w:szCs w:val="24"/>
        </w:rPr>
        <w:t xml:space="preserve"> - display a body part of the hangman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 w:rsidR="00BD5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399">
        <w:rPr>
          <w:rFonts w:ascii="Times New Roman" w:hAnsi="Times New Roman" w:cs="Times New Roman"/>
          <w:sz w:val="24"/>
          <w:szCs w:val="24"/>
        </w:rPr>
        <w:t>displayMan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 w:rsidR="00BD5399">
        <w:rPr>
          <w:rFonts w:ascii="Times New Roman" w:hAnsi="Times New Roman" w:cs="Times New Roman"/>
          <w:sz w:val="24"/>
          <w:szCs w:val="24"/>
        </w:rPr>
        <w:t xml:space="preserve">  Use a selection control to check the number of wrong guesses and accordingly display the body part of the hangman.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 w:rsidR="00005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84F">
        <w:rPr>
          <w:rFonts w:ascii="Times New Roman" w:hAnsi="Times New Roman" w:cs="Times New Roman"/>
          <w:sz w:val="24"/>
          <w:szCs w:val="24"/>
        </w:rPr>
        <w:t>newGame</w:t>
      </w:r>
      <w:proofErr w:type="spellEnd"/>
      <w:r w:rsidR="0000584F">
        <w:rPr>
          <w:rFonts w:ascii="Times New Roman" w:hAnsi="Times New Roman" w:cs="Times New Roman"/>
          <w:sz w:val="24"/>
          <w:szCs w:val="24"/>
        </w:rPr>
        <w:t>-  set variables for a new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p w:rsidR="00DD4FBD" w:rsidRPr="008E3A9C" w:rsidRDefault="00DD4FBD" w:rsidP="00DD4FB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8E3A9C">
        <w:rPr>
          <w:rFonts w:ascii="Times New Roman" w:hAnsi="Times New Roman" w:cs="Times New Roman"/>
          <w:sz w:val="24"/>
          <w:szCs w:val="24"/>
        </w:rPr>
        <w:t>None.</w:t>
      </w:r>
      <w:r w:rsidRPr="008E3A9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584F">
        <w:rPr>
          <w:rFonts w:ascii="Times New Roman" w:hAnsi="Times New Roman" w:cs="Times New Roman"/>
          <w:sz w:val="24"/>
          <w:szCs w:val="24"/>
        </w:rPr>
        <w:t>Reinitialize all global variables to their original state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6C0EE5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E2CEE">
        <w:rPr>
          <w:rFonts w:ascii="Times New Roman" w:hAnsi="Times New Roman" w:cs="Times New Roman"/>
          <w:b/>
          <w:sz w:val="24"/>
          <w:szCs w:val="24"/>
        </w:rPr>
        <w:t>Data:</w:t>
      </w:r>
    </w:p>
    <w:tbl>
      <w:tblPr>
        <w:tblStyle w:val="TableGrid"/>
        <w:tblW w:w="0" w:type="auto"/>
        <w:tblInd w:w="720" w:type="dxa"/>
        <w:tblLook w:val="04A0"/>
      </w:tblPr>
      <w:tblGrid>
        <w:gridCol w:w="3059"/>
        <w:gridCol w:w="2864"/>
        <w:gridCol w:w="2933"/>
      </w:tblGrid>
      <w:tr w:rsidR="00DD4FBD" w:rsidTr="006C0EE5">
        <w:tc>
          <w:tcPr>
            <w:tcW w:w="3059" w:type="dxa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864" w:type="dxa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933" w:type="dxa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</w:p>
        </w:tc>
      </w:tr>
      <w:tr w:rsidR="00DD4FBD" w:rsidTr="006C0EE5">
        <w:tc>
          <w:tcPr>
            <w:tcW w:w="3059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numWrongGuess</w:t>
            </w:r>
            <w:proofErr w:type="spellEnd"/>
          </w:p>
        </w:tc>
        <w:tc>
          <w:tcPr>
            <w:tcW w:w="2864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Integer</w:t>
            </w:r>
          </w:p>
        </w:tc>
        <w:tc>
          <w:tcPr>
            <w:tcW w:w="2933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</w:tr>
      <w:tr w:rsidR="00DD4FBD" w:rsidTr="006C0EE5">
        <w:tc>
          <w:tcPr>
            <w:tcW w:w="3059" w:type="dxa"/>
          </w:tcPr>
          <w:p w:rsidR="00DD4FBD" w:rsidRDefault="00461AB1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6C0EE5">
              <w:rPr>
                <w:rFonts w:ascii="Times New Roman" w:hAnsi="Times New Roman" w:cs="Times New Roman"/>
                <w:b/>
                <w:sz w:val="24"/>
                <w:szCs w:val="24"/>
              </w:rPr>
              <w:t>ndex</w:t>
            </w:r>
          </w:p>
        </w:tc>
        <w:tc>
          <w:tcPr>
            <w:tcW w:w="2864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Integer</w:t>
            </w:r>
          </w:p>
        </w:tc>
        <w:tc>
          <w:tcPr>
            <w:tcW w:w="2933" w:type="dxa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Variable </w:t>
            </w:r>
          </w:p>
        </w:tc>
      </w:tr>
      <w:tr w:rsidR="00DD4FBD" w:rsidTr="006C0EE5">
        <w:tc>
          <w:tcPr>
            <w:tcW w:w="3059" w:type="dxa"/>
          </w:tcPr>
          <w:p w:rsidR="00DD4FBD" w:rsidRDefault="00461AB1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="006C0EE5">
              <w:rPr>
                <w:rFonts w:ascii="Times New Roman" w:hAnsi="Times New Roman" w:cs="Times New Roman"/>
                <w:b/>
                <w:sz w:val="24"/>
                <w:szCs w:val="24"/>
              </w:rPr>
              <w:t>ords</w:t>
            </w:r>
          </w:p>
        </w:tc>
        <w:tc>
          <w:tcPr>
            <w:tcW w:w="2864" w:type="dxa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</w:p>
        </w:tc>
        <w:tc>
          <w:tcPr>
            <w:tcW w:w="2933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Array</w:t>
            </w:r>
          </w:p>
        </w:tc>
      </w:tr>
      <w:tr w:rsidR="00DD4FBD" w:rsidTr="006C0EE5">
        <w:tc>
          <w:tcPr>
            <w:tcW w:w="3059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lettersFound</w:t>
            </w:r>
            <w:proofErr w:type="spellEnd"/>
          </w:p>
        </w:tc>
        <w:tc>
          <w:tcPr>
            <w:tcW w:w="2864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</w:p>
        </w:tc>
        <w:tc>
          <w:tcPr>
            <w:tcW w:w="2933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Array</w:t>
            </w:r>
          </w:p>
        </w:tc>
      </w:tr>
      <w:tr w:rsidR="00DD4FBD" w:rsidTr="006C0EE5">
        <w:tc>
          <w:tcPr>
            <w:tcW w:w="3059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currentWordLetters</w:t>
            </w:r>
            <w:proofErr w:type="spellEnd"/>
          </w:p>
        </w:tc>
        <w:tc>
          <w:tcPr>
            <w:tcW w:w="2864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</w:t>
            </w:r>
          </w:p>
        </w:tc>
        <w:tc>
          <w:tcPr>
            <w:tcW w:w="2933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Array</w:t>
            </w:r>
          </w:p>
        </w:tc>
      </w:tr>
      <w:tr w:rsidR="00DD4FBD" w:rsidTr="006C0EE5">
        <w:tc>
          <w:tcPr>
            <w:tcW w:w="3059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currentWord</w:t>
            </w:r>
            <w:proofErr w:type="spellEnd"/>
          </w:p>
        </w:tc>
        <w:tc>
          <w:tcPr>
            <w:tcW w:w="2864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  <w:r w:rsidR="00DD4F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33" w:type="dxa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</w:tr>
      <w:tr w:rsidR="00DD4FBD" w:rsidTr="006C0EE5">
        <w:tc>
          <w:tcPr>
            <w:tcW w:w="3059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gameOver</w:t>
            </w:r>
            <w:proofErr w:type="spellEnd"/>
          </w:p>
        </w:tc>
        <w:tc>
          <w:tcPr>
            <w:tcW w:w="2864" w:type="dxa"/>
          </w:tcPr>
          <w:p w:rsidR="00DD4FBD" w:rsidRDefault="006C0EE5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</w:p>
        </w:tc>
        <w:tc>
          <w:tcPr>
            <w:tcW w:w="2933" w:type="dxa"/>
          </w:tcPr>
          <w:p w:rsidR="00DD4FBD" w:rsidRDefault="00DD4FBD" w:rsidP="008E28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</w:tr>
    </w:tbl>
    <w:p w:rsidR="00DD4FBD" w:rsidRPr="00F721D2" w:rsidRDefault="00DD4FBD" w:rsidP="00DD4FB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21D2">
        <w:rPr>
          <w:rFonts w:ascii="Times New Roman" w:hAnsi="Times New Roman" w:cs="Times New Roman"/>
          <w:b/>
          <w:sz w:val="24"/>
          <w:szCs w:val="24"/>
          <w:u w:val="single"/>
        </w:rPr>
        <w:t xml:space="preserve">3.3 Algorithm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721D2">
        <w:rPr>
          <w:rFonts w:ascii="Times New Roman" w:hAnsi="Times New Roman" w:cs="Times New Roman"/>
          <w:color w:val="FF0000"/>
          <w:sz w:val="24"/>
          <w:szCs w:val="24"/>
        </w:rPr>
        <w:t xml:space="preserve">Logic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2730">
        <w:rPr>
          <w:rFonts w:ascii="Times New Roman" w:hAnsi="Times New Roman" w:cs="Times New Roman"/>
          <w:sz w:val="24"/>
          <w:szCs w:val="24"/>
        </w:rPr>
        <w:t>1.0</w:t>
      </w:r>
      <w:r w:rsidR="00461AB1">
        <w:rPr>
          <w:rFonts w:ascii="Times New Roman" w:hAnsi="Times New Roman" w:cs="Times New Roman"/>
          <w:sz w:val="24"/>
          <w:szCs w:val="24"/>
        </w:rPr>
        <w:t xml:space="preserve">  Create an array of 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2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1.1</w:t>
      </w:r>
      <w:r w:rsidR="00461AB1">
        <w:rPr>
          <w:rFonts w:ascii="Times New Roman" w:hAnsi="Times New Roman" w:cs="Times New Roman"/>
          <w:sz w:val="24"/>
          <w:szCs w:val="24"/>
        </w:rPr>
        <w:t xml:space="preserve"> Pick a 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1.2</w:t>
      </w:r>
      <w:r w:rsidR="00461AB1">
        <w:rPr>
          <w:rFonts w:ascii="Times New Roman" w:hAnsi="Times New Roman" w:cs="Times New Roman"/>
          <w:sz w:val="24"/>
          <w:szCs w:val="24"/>
        </w:rPr>
        <w:t xml:space="preserve"> Create an array of letters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1AB1" w:rsidRPr="003C2730" w:rsidRDefault="00461AB1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 Create an array of asterisk.</w:t>
      </w:r>
    </w:p>
    <w:p w:rsidR="00DD4FBD" w:rsidRPr="003C2730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2730"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 xml:space="preserve"> Display </w:t>
      </w:r>
      <w:r w:rsidR="00461AB1">
        <w:rPr>
          <w:rFonts w:ascii="Times New Roman" w:hAnsi="Times New Roman" w:cs="Times New Roman"/>
          <w:sz w:val="24"/>
          <w:szCs w:val="24"/>
        </w:rPr>
        <w:t>the word on the screen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0E13" w:rsidRPr="003C2730" w:rsidRDefault="003A0E13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2730">
        <w:rPr>
          <w:rFonts w:ascii="Times New Roman" w:hAnsi="Times New Roman" w:cs="Times New Roman"/>
          <w:sz w:val="24"/>
          <w:szCs w:val="24"/>
        </w:rPr>
        <w:t>3.0</w:t>
      </w:r>
      <w:r w:rsidR="00461AB1">
        <w:rPr>
          <w:rFonts w:ascii="Times New Roman" w:hAnsi="Times New Roman" w:cs="Times New Roman"/>
          <w:sz w:val="24"/>
          <w:szCs w:val="24"/>
        </w:rPr>
        <w:t xml:space="preserve">  Get input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461AB1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Store the input.</w:t>
      </w:r>
    </w:p>
    <w:p w:rsidR="003A0E13" w:rsidRDefault="003A0E13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4.0 </w:t>
      </w:r>
      <w:r w:rsidR="00461AB1">
        <w:rPr>
          <w:rFonts w:ascii="Times New Roman" w:hAnsi="Times New Roman" w:cs="Times New Roman"/>
          <w:sz w:val="24"/>
          <w:szCs w:val="24"/>
        </w:rPr>
        <w:t>Compare the input to the letters array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</w:t>
      </w:r>
      <w:r w:rsidR="00461AB1">
        <w:rPr>
          <w:rFonts w:ascii="Times New Roman" w:hAnsi="Times New Roman" w:cs="Times New Roman"/>
          <w:sz w:val="24"/>
          <w:szCs w:val="24"/>
        </w:rPr>
        <w:t xml:space="preserve"> If the user input is in the word, store that letter in appropriate index of the </w:t>
      </w:r>
      <w:r w:rsidR="00461AB1">
        <w:rPr>
          <w:rFonts w:ascii="Times New Roman" w:hAnsi="Times New Roman" w:cs="Times New Roman"/>
          <w:sz w:val="24"/>
          <w:szCs w:val="24"/>
        </w:rPr>
        <w:tab/>
      </w:r>
      <w:r w:rsidR="00461AB1">
        <w:rPr>
          <w:rFonts w:ascii="Times New Roman" w:hAnsi="Times New Roman" w:cs="Times New Roman"/>
          <w:sz w:val="24"/>
          <w:szCs w:val="24"/>
        </w:rPr>
        <w:tab/>
        <w:t xml:space="preserve">      asterisks array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0E13" w:rsidRDefault="003A0E13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5.0</w:t>
      </w:r>
      <w:r w:rsidR="00D2630A">
        <w:rPr>
          <w:rFonts w:ascii="Times New Roman" w:hAnsi="Times New Roman" w:cs="Times New Roman"/>
          <w:sz w:val="24"/>
          <w:szCs w:val="24"/>
        </w:rPr>
        <w:t xml:space="preserve"> Display the result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</w:t>
      </w:r>
      <w:r w:rsidR="00D2630A">
        <w:rPr>
          <w:rFonts w:ascii="Times New Roman" w:hAnsi="Times New Roman" w:cs="Times New Roman"/>
          <w:sz w:val="24"/>
          <w:szCs w:val="24"/>
        </w:rPr>
        <w:t xml:space="preserve"> If the letter was found then display the updated asterisks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630A" w:rsidRDefault="00D2630A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 If the letter was not found  then display a body part of the hangman.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6.0</w:t>
      </w:r>
      <w:r w:rsidR="00D2630A">
        <w:rPr>
          <w:rFonts w:ascii="Times New Roman" w:hAnsi="Times New Roman" w:cs="Times New Roman"/>
          <w:sz w:val="24"/>
          <w:szCs w:val="24"/>
        </w:rPr>
        <w:t xml:space="preserve"> Display a win or lose 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630A" w:rsidRDefault="00D2630A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6.1 Display a  you win message if the user guesses the word before the hangman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is build .</w:t>
      </w:r>
    </w:p>
    <w:p w:rsidR="00D2630A" w:rsidRDefault="00D2630A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6.2. Display a you lose message if the hangman is build before the user guesses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the word.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263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7.0 </w:t>
      </w:r>
      <w:r w:rsidR="00D2630A">
        <w:rPr>
          <w:rFonts w:ascii="Times New Roman" w:hAnsi="Times New Roman" w:cs="Times New Roman"/>
          <w:sz w:val="24"/>
          <w:szCs w:val="24"/>
        </w:rPr>
        <w:t>Promote the user for a new game;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B6505A">
        <w:rPr>
          <w:rFonts w:ascii="Times New Roman" w:hAnsi="Times New Roman" w:cs="Times New Roman"/>
          <w:color w:val="FF0000"/>
          <w:sz w:val="24"/>
          <w:szCs w:val="24"/>
        </w:rPr>
        <w:t xml:space="preserve">Algorithm Description </w:t>
      </w:r>
    </w:p>
    <w:p w:rsidR="00DD4FBD" w:rsidRDefault="008A3A51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for the Hangman game is very straight forward. The program starts by displaying the user interface to the user. In the background a new object of the Game class is created. The Game class creates three major arrays: words,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lettersFound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currentWordLetters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words array contains words to be used in the game. A random number is generated which represents one random index of the words array. The word in that specific index </w:t>
      </w:r>
      <w:r w:rsidR="00B7515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 the word</w:t>
      </w:r>
      <w:r w:rsidR="00B75154">
        <w:rPr>
          <w:rFonts w:ascii="Times New Roman" w:hAnsi="Times New Roman" w:cs="Times New Roman"/>
          <w:sz w:val="24"/>
          <w:szCs w:val="24"/>
        </w:rPr>
        <w:t xml:space="preserve">s array </w:t>
      </w:r>
      <w:r>
        <w:rPr>
          <w:rFonts w:ascii="Times New Roman" w:hAnsi="Times New Roman" w:cs="Times New Roman"/>
          <w:sz w:val="24"/>
          <w:szCs w:val="24"/>
        </w:rPr>
        <w:t xml:space="preserve"> is used for the game. </w:t>
      </w:r>
      <w:r w:rsidR="00710C3E">
        <w:rPr>
          <w:rFonts w:ascii="Times New Roman" w:hAnsi="Times New Roman" w:cs="Times New Roman"/>
          <w:sz w:val="24"/>
          <w:szCs w:val="24"/>
        </w:rPr>
        <w:t xml:space="preserve">Once the word to be used in the game is determined, </w:t>
      </w:r>
      <w:r w:rsidR="00F34813">
        <w:rPr>
          <w:rFonts w:ascii="Times New Roman" w:hAnsi="Times New Roman" w:cs="Times New Roman"/>
          <w:sz w:val="24"/>
          <w:szCs w:val="24"/>
        </w:rPr>
        <w:t>a loop is used to ad</w:t>
      </w:r>
      <w:r w:rsidR="00B75154">
        <w:rPr>
          <w:rFonts w:ascii="Times New Roman" w:hAnsi="Times New Roman" w:cs="Times New Roman"/>
          <w:sz w:val="24"/>
          <w:szCs w:val="24"/>
        </w:rPr>
        <w:t xml:space="preserve">d each letter of the word to each index of the </w:t>
      </w:r>
      <w:r w:rsidR="00F3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813">
        <w:rPr>
          <w:rFonts w:ascii="Times New Roman" w:hAnsi="Times New Roman" w:cs="Times New Roman"/>
          <w:sz w:val="24"/>
          <w:szCs w:val="24"/>
        </w:rPr>
        <w:t>currentWordLetters</w:t>
      </w:r>
      <w:proofErr w:type="spellEnd"/>
      <w:r w:rsidR="00F34813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F34813">
        <w:rPr>
          <w:rFonts w:ascii="Times New Roman" w:hAnsi="Times New Roman" w:cs="Times New Roman"/>
          <w:sz w:val="24"/>
          <w:szCs w:val="24"/>
        </w:rPr>
        <w:t>lettersFound</w:t>
      </w:r>
      <w:proofErr w:type="spellEnd"/>
      <w:r w:rsidR="00F34813">
        <w:rPr>
          <w:rFonts w:ascii="Times New Roman" w:hAnsi="Times New Roman" w:cs="Times New Roman"/>
          <w:sz w:val="24"/>
          <w:szCs w:val="24"/>
        </w:rPr>
        <w:t xml:space="preserve"> array is the same size as the </w:t>
      </w:r>
      <w:proofErr w:type="spellStart"/>
      <w:r w:rsidR="00F34813">
        <w:rPr>
          <w:rFonts w:ascii="Times New Roman" w:hAnsi="Times New Roman" w:cs="Times New Roman"/>
          <w:sz w:val="24"/>
          <w:szCs w:val="24"/>
        </w:rPr>
        <w:t>currentWordLetters</w:t>
      </w:r>
      <w:proofErr w:type="spellEnd"/>
      <w:r w:rsidR="00F34813">
        <w:rPr>
          <w:rFonts w:ascii="Times New Roman" w:hAnsi="Times New Roman" w:cs="Times New Roman"/>
          <w:sz w:val="24"/>
          <w:szCs w:val="24"/>
        </w:rPr>
        <w:t xml:space="preserve"> and stores asterisks in each index. </w:t>
      </w:r>
    </w:p>
    <w:p w:rsidR="00B75154" w:rsidRDefault="00B75154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5154" w:rsidRDefault="00B75154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word is displayed to the user and the program waits for the user to select a letter by clicking a button. </w:t>
      </w:r>
      <w:r w:rsidR="0045023A">
        <w:rPr>
          <w:rFonts w:ascii="Times New Roman" w:hAnsi="Times New Roman" w:cs="Times New Roman"/>
          <w:sz w:val="24"/>
          <w:szCs w:val="24"/>
        </w:rPr>
        <w:t xml:space="preserve">Once the user clicks a button  representing a letter, that letter is used to check against the </w:t>
      </w:r>
      <w:proofErr w:type="spellStart"/>
      <w:r w:rsidR="0045023A">
        <w:rPr>
          <w:rFonts w:ascii="Times New Roman" w:hAnsi="Times New Roman" w:cs="Times New Roman"/>
          <w:sz w:val="24"/>
          <w:szCs w:val="24"/>
        </w:rPr>
        <w:t>currentWordLetters</w:t>
      </w:r>
      <w:proofErr w:type="spellEnd"/>
      <w:r w:rsidR="0045023A">
        <w:rPr>
          <w:rFonts w:ascii="Times New Roman" w:hAnsi="Times New Roman" w:cs="Times New Roman"/>
          <w:sz w:val="24"/>
          <w:szCs w:val="24"/>
        </w:rPr>
        <w:t xml:space="preserve"> to determine if the letter is in the </w:t>
      </w:r>
      <w:proofErr w:type="spellStart"/>
      <w:r w:rsidR="0045023A">
        <w:rPr>
          <w:rFonts w:ascii="Times New Roman" w:hAnsi="Times New Roman" w:cs="Times New Roman"/>
          <w:sz w:val="24"/>
          <w:szCs w:val="24"/>
        </w:rPr>
        <w:t>currentWordLetters</w:t>
      </w:r>
      <w:proofErr w:type="spellEnd"/>
      <w:r w:rsidR="0045023A">
        <w:rPr>
          <w:rFonts w:ascii="Times New Roman" w:hAnsi="Times New Roman" w:cs="Times New Roman"/>
          <w:sz w:val="24"/>
          <w:szCs w:val="24"/>
        </w:rPr>
        <w:t xml:space="preserve"> array. If a match is found then </w:t>
      </w:r>
      <w:r w:rsidR="00A1641B">
        <w:rPr>
          <w:rFonts w:ascii="Times New Roman" w:hAnsi="Times New Roman" w:cs="Times New Roman"/>
          <w:sz w:val="24"/>
          <w:szCs w:val="24"/>
        </w:rPr>
        <w:t xml:space="preserve">the appropriate index of the </w:t>
      </w:r>
      <w:proofErr w:type="spellStart"/>
      <w:r w:rsidR="00A1641B">
        <w:rPr>
          <w:rFonts w:ascii="Times New Roman" w:hAnsi="Times New Roman" w:cs="Times New Roman"/>
          <w:sz w:val="24"/>
          <w:szCs w:val="24"/>
        </w:rPr>
        <w:t>lettersFound</w:t>
      </w:r>
      <w:proofErr w:type="spellEnd"/>
      <w:r w:rsidR="00A1641B">
        <w:rPr>
          <w:rFonts w:ascii="Times New Roman" w:hAnsi="Times New Roman" w:cs="Times New Roman"/>
          <w:sz w:val="24"/>
          <w:szCs w:val="24"/>
        </w:rPr>
        <w:t xml:space="preserve"> array is updated </w:t>
      </w:r>
      <w:r w:rsidR="000E0F25">
        <w:rPr>
          <w:rFonts w:ascii="Times New Roman" w:hAnsi="Times New Roman" w:cs="Times New Roman"/>
          <w:sz w:val="24"/>
          <w:szCs w:val="24"/>
        </w:rPr>
        <w:t xml:space="preserve"> with the letter selected by the user. The </w:t>
      </w:r>
      <w:proofErr w:type="spellStart"/>
      <w:r w:rsidR="000E0F25">
        <w:rPr>
          <w:rFonts w:ascii="Times New Roman" w:hAnsi="Times New Roman" w:cs="Times New Roman"/>
          <w:sz w:val="24"/>
          <w:szCs w:val="24"/>
        </w:rPr>
        <w:t>lettersFound</w:t>
      </w:r>
      <w:proofErr w:type="spellEnd"/>
      <w:r w:rsidR="000E0F25">
        <w:rPr>
          <w:rFonts w:ascii="Times New Roman" w:hAnsi="Times New Roman" w:cs="Times New Roman"/>
          <w:sz w:val="24"/>
          <w:szCs w:val="24"/>
        </w:rPr>
        <w:t xml:space="preserve"> array is displayed to the user. </w:t>
      </w:r>
    </w:p>
    <w:p w:rsidR="000E0F25" w:rsidRDefault="000E0F25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75A4" w:rsidRDefault="000E0F25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process continues either until the user guesses the word correctly before the hangman is build or until the hangman is build completely</w:t>
      </w:r>
      <w:r w:rsidR="009475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(all 6 body parts). </w:t>
      </w:r>
    </w:p>
    <w:p w:rsidR="00DD4FBD" w:rsidRPr="00113008" w:rsidRDefault="00DD4FBD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40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 Translation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4404A">
        <w:rPr>
          <w:rFonts w:ascii="Times New Roman" w:hAnsi="Times New Roman" w:cs="Times New Roman"/>
          <w:b/>
          <w:sz w:val="24"/>
          <w:szCs w:val="24"/>
          <w:u w:val="single"/>
        </w:rPr>
        <w:t xml:space="preserve">4.1 Source Code 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>//===================================================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 xml:space="preserve">// Name              </w:t>
      </w:r>
      <w:r w:rsidR="00736E46">
        <w:rPr>
          <w:rFonts w:ascii="Times New Roman" w:hAnsi="Times New Roman" w:cs="Times New Roman"/>
          <w:sz w:val="24"/>
          <w:szCs w:val="24"/>
        </w:rPr>
        <w:t xml:space="preserve">  </w:t>
      </w:r>
      <w:r w:rsidRPr="00736E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Nidhi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 xml:space="preserve">// SID              </w:t>
      </w:r>
      <w:r w:rsidR="00736E46">
        <w:rPr>
          <w:rFonts w:ascii="Times New Roman" w:hAnsi="Times New Roman" w:cs="Times New Roman"/>
          <w:sz w:val="24"/>
          <w:szCs w:val="24"/>
        </w:rPr>
        <w:t xml:space="preserve">   </w:t>
      </w:r>
      <w:r w:rsidRPr="00736E46">
        <w:rPr>
          <w:rFonts w:ascii="Times New Roman" w:hAnsi="Times New Roman" w:cs="Times New Roman"/>
          <w:sz w:val="24"/>
          <w:szCs w:val="24"/>
        </w:rPr>
        <w:t xml:space="preserve"> </w:t>
      </w:r>
      <w:r w:rsidR="00736E46">
        <w:rPr>
          <w:rFonts w:ascii="Times New Roman" w:hAnsi="Times New Roman" w:cs="Times New Roman"/>
          <w:sz w:val="24"/>
          <w:szCs w:val="24"/>
        </w:rPr>
        <w:t xml:space="preserve"> </w:t>
      </w:r>
      <w:r w:rsidRPr="00736E46">
        <w:rPr>
          <w:rFonts w:ascii="Times New Roman" w:hAnsi="Times New Roman" w:cs="Times New Roman"/>
          <w:sz w:val="24"/>
          <w:szCs w:val="24"/>
        </w:rPr>
        <w:t>: 31379144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 xml:space="preserve">// Course            </w:t>
      </w:r>
      <w:r w:rsidR="00736E46">
        <w:rPr>
          <w:rFonts w:ascii="Times New Roman" w:hAnsi="Times New Roman" w:cs="Times New Roman"/>
          <w:sz w:val="24"/>
          <w:szCs w:val="24"/>
        </w:rPr>
        <w:t xml:space="preserve">  </w:t>
      </w:r>
      <w:r w:rsidRPr="00736E46">
        <w:rPr>
          <w:rFonts w:ascii="Times New Roman" w:hAnsi="Times New Roman" w:cs="Times New Roman"/>
          <w:sz w:val="24"/>
          <w:szCs w:val="24"/>
        </w:rPr>
        <w:t>: IT114</w:t>
      </w:r>
    </w:p>
    <w:p w:rsidR="009475A4" w:rsidRPr="00736E46" w:rsidRDefault="00736E46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Section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475A4" w:rsidRPr="00736E46">
        <w:rPr>
          <w:rFonts w:ascii="Times New Roman" w:hAnsi="Times New Roman" w:cs="Times New Roman"/>
          <w:sz w:val="24"/>
          <w:szCs w:val="24"/>
        </w:rPr>
        <w:t xml:space="preserve"> : 452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 xml:space="preserve">// Instructor </w:t>
      </w:r>
      <w:r w:rsidRPr="00736E46">
        <w:rPr>
          <w:rFonts w:ascii="Times New Roman" w:hAnsi="Times New Roman" w:cs="Times New Roman"/>
          <w:sz w:val="24"/>
          <w:szCs w:val="24"/>
        </w:rPr>
        <w:tab/>
        <w:t xml:space="preserve">     : Maura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Deek</w:t>
      </w:r>
      <w:proofErr w:type="spellEnd"/>
    </w:p>
    <w:p w:rsidR="009475A4" w:rsidRPr="00736E46" w:rsidRDefault="00736E46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Assignment #   </w:t>
      </w:r>
      <w:r w:rsidR="009475A4" w:rsidRPr="00736E46">
        <w:rPr>
          <w:rFonts w:ascii="Times New Roman" w:hAnsi="Times New Roman" w:cs="Times New Roman"/>
          <w:sz w:val="24"/>
          <w:szCs w:val="24"/>
        </w:rPr>
        <w:t xml:space="preserve"> : Programming Assignment 3</w:t>
      </w:r>
    </w:p>
    <w:p w:rsidR="009475A4" w:rsidRPr="00736E46" w:rsidRDefault="00736E46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Date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475A4" w:rsidRPr="00736E46">
        <w:rPr>
          <w:rFonts w:ascii="Times New Roman" w:hAnsi="Times New Roman" w:cs="Times New Roman"/>
          <w:sz w:val="24"/>
          <w:szCs w:val="24"/>
        </w:rPr>
        <w:t xml:space="preserve"> :  03/25/2016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 xml:space="preserve">// Description       </w:t>
      </w:r>
      <w:r w:rsidR="00736E46">
        <w:rPr>
          <w:rFonts w:ascii="Times New Roman" w:hAnsi="Times New Roman" w:cs="Times New Roman"/>
          <w:sz w:val="24"/>
          <w:szCs w:val="24"/>
        </w:rPr>
        <w:t xml:space="preserve"> </w:t>
      </w:r>
      <w:r w:rsidRPr="00736E46">
        <w:rPr>
          <w:rFonts w:ascii="Times New Roman" w:hAnsi="Times New Roman" w:cs="Times New Roman"/>
          <w:sz w:val="24"/>
          <w:szCs w:val="24"/>
        </w:rPr>
        <w:t>: This program is a Hangman game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>//===================================================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.*;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>public class Game{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numWrongGuess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,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index;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String words[] = {"AUTUMN", "UNIVERSITY","SUMMER","OXYGEN","JANUARY","PIZZA","FOOTBALL","MOVIE","JIGSAW","PENNSYLVANIA","BOOKWORM","FISHING","JAVA","PROGRAMMING"};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 xml:space="preserve">String[]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lettersFound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{};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 xml:space="preserve">char[]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currentWordLetters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 xml:space="preserve">Boolean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Random rand = new Random();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public Game(){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numWrongGuess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 xml:space="preserve">index =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words.length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);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words[index];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setCurrentWordLetters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();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setLettersFound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();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setCurrentWordLetters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()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currentWordLetters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new char[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currentWord.length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()];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currentWord.length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++){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currentWordLetters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currentWord.charAt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);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setLettersFound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()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lettersFound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new String[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currentWord.length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()];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getCurrentWord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()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getAsterisk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()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String asterisk = "";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currentWordLetters.length;i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++){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lettersFound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] = "*";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asterisk += "*";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return asterisk;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ch,char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ch1)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selectedChar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ch1;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selectedStr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returnWord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currentWord.contains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selectedStr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)){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x = 0; x &lt;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currentWord.length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(); x++){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currentWordLetters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[x] ==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selectedChar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lettersFound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[x] =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selectedStr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else{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numWrongGuess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+= 1;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z = 0; z &lt;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lettersFound.length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; z++){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returnWord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lettersFound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[z];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== true){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returnWord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returnWord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displayHangman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()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displayMan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numWrongGuess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== 1){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displayMan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 = "_______\n|         |\n|        O\n|             \n|          \n|         \n|      \n|_______";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numWrongGuess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== 2){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displayMan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 = "_______\n|         |\n|        O\n|         |   \n|          \n|         \n|      \n|_______";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numWrongGuess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== 3){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displayMan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 = "_______\n|         |\n|        O\n|        /|   \n|          \n|         \n|      \n|_______";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numWrongGuess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== 4){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displayMan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 = "_______\n|         |\n|        O\n|        /|\\ \n|          \n|         \n|      \n|_______";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numWrongGuess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== 5){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displayMan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 = "_______\n|         |\n|        O\n|        /|\\ \n|        / \n|         \n|      \n|_______";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numWrongGuess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== 6){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displayMan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 = "_______\n|         |\n|        O\n|        /|\\ \n|        / \\\n|         \n|      \n|_______\n Game Over! You Lose. Click New Game to play again.";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else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displayMan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 = "_______\n|         |\n|         \n|             \n|          \n|         \n|      \n|_______";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if ((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lettersFound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).contains("*"))  == false){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displayMan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"_______\n|         |\n|         \n|             \n|          \n|         \n|      \n|_______\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Win! Click New Game to play again.";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displayMan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newGame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()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{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numWrongGuess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  <w:t xml:space="preserve">index = 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words.length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);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words[index];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setCurrentWordLetters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();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setLettersFound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>();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</w:r>
      <w:r w:rsidRPr="00736E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E46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736E4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736E46" w:rsidRDefault="009475A4" w:rsidP="00736E4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36E46">
        <w:rPr>
          <w:rFonts w:ascii="Times New Roman" w:hAnsi="Times New Roman" w:cs="Times New Roman"/>
          <w:sz w:val="24"/>
          <w:szCs w:val="24"/>
        </w:rPr>
        <w:t>}</w:t>
      </w:r>
    </w:p>
    <w:p w:rsidR="009475A4" w:rsidRDefault="009475A4" w:rsidP="00736E46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>//===================================================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// Name              :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Nidhi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>// SID               : 31379144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>// Course            : IT114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>// Section           : 452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// Instructor </w:t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     : Maura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Deek</w:t>
      </w:r>
      <w:proofErr w:type="spellEnd"/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>// Assignment #      : Programming Assignment 3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// Date        </w:t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 :  03/25/2016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>// Description       : This program is a Hangman game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lastRenderedPageBreak/>
        <w:t>//===================================================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javafx.application.Application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javafx.scene.Scene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javafx.scene.control.Button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javafx.stage.Stage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javafx.scene.control.TextField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javafx.scene.layout.GridPane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javafx.scene.control.Button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javafx.scene.control.Label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javafx.scene.layout.ColumnConstraints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javafx.scene.control.TextArea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javafx.event.EventHandler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javafx.event.ActionEvent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javafx.scene.text.Font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.*;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>public class Hangman extends Application  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  <w:t>public static void main(String[]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launch(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  <w:t xml:space="preserve">public void start(Stage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 throws Exception{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("Hangman");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primaryStage.setResizable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layout.setPadding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(new Insets(10));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layout.setHgap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(5);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layout.setVgap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(5);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layout.getColumnConstraints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(50));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layout.getColumnConstraints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(50));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layout.getColumnConstraints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(50));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layout.getColumnConstraints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(50));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layout.getColumnConstraints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(50));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layout.getColumnConstraints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(50));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layout.getColumnConstraints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(50));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layout.getColumnConstraints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(50));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layout.getColumnConstraints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(50));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layout.getColumnConstraints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(50));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txtArea.setPrefColumnCount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(50);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txtArea.setWrapText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txtArea.setEditable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txtArea.setFont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Font.font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("Courier", 14));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(txtArea,0,0,6,5);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txtArea2 = 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txtArea2.setPrefColumnCount(50);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txtArea2.setEditable(false);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txtArea2.setPadding(new Insets(70,10,70,10));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txtArea2.setFont(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Font.font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("Courier", 15));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(txtArea2,6,0,4,5);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btnA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Button("A");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btnB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Button("B");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btnC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Button("C");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Button("D");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Button("E");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btnF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Button("F");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btnG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Button("G");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Button("H");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btnI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Button("I");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btnJ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Button("J");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btnK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Button("K");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btnL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Button("L");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btnM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Button("M");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Button("N");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btnO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Button("O");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btnP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Button("P");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btnQ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Button("Q");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Button("R");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btnS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Button("S");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Button("T");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btnU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Button("U");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btnV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Button("V");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btnW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Button("W");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btnX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Button("X");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btnY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Button("Y");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btnZ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Button("Z");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btnNewGame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Button("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btnA.setMaxWidth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btnA.setDisable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btnB.setMaxWidth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btnB.setDisable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btnC.setMaxWidth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btnC.setDisable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btnD.setMaxWidth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btnD.setDisable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btnE.setMaxWidth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btnE.setDisable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btnF.setMaxWidth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btnF.setDisable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btnG.setMaxWidth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btnG.setDisable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btnH.setMaxWidth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btnH.setDisable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btnI.setMaxWidth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btnI.setDisable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btnJ.setMaxWidth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btnJ.setDisable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btnK.setMaxWidth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btnK.setDisable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btnL.setMaxWidth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btnL.setDisable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btnM.setMaxWidth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btnM.setDisable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btnN.setMaxWidth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btnN.setDisable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btnO.setMaxWidth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btnO.setDisable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btnP.setMaxWidth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btnP.setDisable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btnQ.setMaxWidth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btnQ.setDisable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btnR.setMaxWidth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btnR.setDisable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btnS.setMaxWidth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btnS.setDisable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btnT.setMaxWidth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btnT.setDisable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btnU.setMaxWidth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btnU.setDisable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btnV.setMaxWidth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btnV.setDisable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btnW.setMaxWidth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btnW.setDisable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btnX.setMaxWidth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btnX.setDisable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btnY.setMaxWidth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btnY.setDisable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btnZ.setMaxWidth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btnZ.setDisable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(btnA,0,7);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(btnB,4,8);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(btnC,2,8);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(btnD,2,7);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(btnE,2,6);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(btnF,3,7);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(btnG,4,7);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(btnH,5,7);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(btnI,7,6);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(btnJ,6,7);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(btnK,7,7);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(btnL,8,7);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(btnM,6,8);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(btnN,5,8);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(btnO,8,6);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(btnP,9,6);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(btnQ,0,6);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(btnR,3,6);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(btnS,1,7);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(btnT,4,6);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(btnU,6,6);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(btnV,3,8);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(btnW,1,6);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(btnX,1,8);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(btnY,5,6);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(btnZ,0,8);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layout.add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(btnNewGame,7,8,2,1);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Game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Game();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btnNewGame.setOnAction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btnNewGame.setDisable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btnA.setDisable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btnB.setDisable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btnC.setDisable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btnD.setDisable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btnE.setDisable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btnF.setDisable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btnG.setDisable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btnH.setDisable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btnI.setDisable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btnJ.setDisable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btnK.setDisable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btnL.setDisable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btnM.setDisable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btnN.setDisable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btnO.setDisable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btnP.setDisable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btnQ.setDisable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btnR.setDisable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btnS.setDisable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btnT.setDisable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btnU.setDisable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btnV.setDisable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btnW.setDisable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btnX.setDisable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btnY.setDisable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btnZ.setDisable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(false);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newGame.newGame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newGame.getAsterisk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btnA.setOnAction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btnA.setDisable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("A",'A'));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btnB.setOnAction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btnB.setDisable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("B",'B'));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btnC.setOnAction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btnC.setDisable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("C",'C'));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btnD.setOnAction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btnD.setDisable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("D",'D'));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btnE.setOnAction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btnE.setDisable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("E",'E'));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btnF.setOnAction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btnF.setDisable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("F",'F'));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btnG.setOnAction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btnG.setDisable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("G",'G'));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btnH.setOnAction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btnH.setDisable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("H",'H'));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btnI.setOnAction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btnI.setDisable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("I",'I'));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btnJ.setOnAction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btnJ.setDisable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("J",'J'));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btnK.setOnAction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btnK.setDisable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("K",'K'));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btnL.setOnAction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btnL.setDisable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("L",'L'));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btnM.setOnAction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btnM.setDisable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("M",'M'));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btnN.setOnAction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btnN.setDisable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("N",'N'));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btnO.setOnAction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btnO.setDisable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("O",'O'));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btnP.setOnAction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btnP.setDisable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("P",'P'));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btnQ.setOnAction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btnQ.setDisable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("Q",'Q'));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btnR.setOnAction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btnR.setDisable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("R",'R'));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btnS.setOnAction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btnS.setDisable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("S",'S'));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btnT.setOnAction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btnT.setDisable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("T",'T'));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btnU.setOnAction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btnU.setDisable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("U",'U'));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btnV.setOnAction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btnV.setDisable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("V",'V'));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btnW.setOnAction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btnW.setDisable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("W",'W'));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btnX.setOnAction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btnX.setDisable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("X",'X'));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btnY.setOnAction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btnY.setDisable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("Y",'Y'));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btnZ.setOnAction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&gt;(){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event){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txtArea2.setText("");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btnZ.setDisable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(true);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txtArea2.setText(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newGame.displayChar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("Z",'Z'));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txtArea.setText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newGame.displayHangman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>});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3305">
        <w:rPr>
          <w:rFonts w:ascii="Times New Roman" w:hAnsi="Times New Roman" w:cs="Times New Roman"/>
          <w:sz w:val="24"/>
          <w:szCs w:val="24"/>
        </w:rPr>
        <w:tab/>
        <w:t xml:space="preserve">Scene </w:t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 xml:space="preserve"> = new Scene(layout);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(scene);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</w:r>
      <w:r w:rsidRPr="000733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3305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073305">
        <w:rPr>
          <w:rFonts w:ascii="Times New Roman" w:hAnsi="Times New Roman" w:cs="Times New Roman"/>
          <w:sz w:val="24"/>
          <w:szCs w:val="24"/>
        </w:rPr>
        <w:t>();</w:t>
      </w:r>
    </w:p>
    <w:p w:rsidR="00073305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ab/>
        <w:t>}</w:t>
      </w:r>
    </w:p>
    <w:p w:rsidR="009475A4" w:rsidRPr="00073305" w:rsidRDefault="00073305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305">
        <w:rPr>
          <w:rFonts w:ascii="Times New Roman" w:hAnsi="Times New Roman" w:cs="Times New Roman"/>
          <w:sz w:val="24"/>
          <w:szCs w:val="24"/>
        </w:rPr>
        <w:t>}</w:t>
      </w:r>
    </w:p>
    <w:p w:rsidR="009475A4" w:rsidRDefault="009475A4" w:rsidP="00DD4FB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4FBD" w:rsidRDefault="00DD4FBD" w:rsidP="00DD4FB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4AE9">
        <w:rPr>
          <w:rFonts w:ascii="Times New Roman" w:hAnsi="Times New Roman" w:cs="Times New Roman"/>
          <w:b/>
          <w:sz w:val="24"/>
          <w:szCs w:val="24"/>
        </w:rPr>
        <w:t>4.2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Program and Module Description </w:t>
      </w:r>
    </w:p>
    <w:p w:rsidR="00DD4FBD" w:rsidRDefault="00DD4FBD" w:rsidP="00DD4FB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3305" w:rsidRDefault="00073305" w:rsidP="00DD4FBD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setCurrentWordLetters</w:t>
      </w:r>
      <w:proofErr w:type="spellEnd"/>
    </w:p>
    <w:p w:rsidR="00073305" w:rsidRPr="00073305" w:rsidRDefault="00073305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method sets the size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currentWordLetters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according to the word the is randomly picked. </w:t>
      </w:r>
      <w:r w:rsidR="00A01476">
        <w:rPr>
          <w:rFonts w:ascii="Times New Roman" w:hAnsi="Times New Roman" w:cs="Times New Roman"/>
          <w:sz w:val="24"/>
          <w:szCs w:val="24"/>
        </w:rPr>
        <w:t xml:space="preserve"> It also initializes each index of the array with the corresponding letter of the word.</w:t>
      </w:r>
    </w:p>
    <w:p w:rsidR="00073305" w:rsidRDefault="00073305" w:rsidP="00DD4FBD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setLettersFound</w:t>
      </w:r>
      <w:proofErr w:type="spellEnd"/>
    </w:p>
    <w:p w:rsidR="00A01476" w:rsidRPr="009C3A2A" w:rsidRDefault="00A01476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9C3A2A">
        <w:rPr>
          <w:rFonts w:ascii="Times New Roman" w:hAnsi="Times New Roman" w:cs="Times New Roman"/>
          <w:sz w:val="24"/>
          <w:szCs w:val="24"/>
        </w:rPr>
        <w:t xml:space="preserve">This method sets the size of the </w:t>
      </w:r>
      <w:proofErr w:type="spellStart"/>
      <w:r w:rsidR="009C3A2A">
        <w:rPr>
          <w:rFonts w:ascii="Times New Roman" w:hAnsi="Times New Roman" w:cs="Times New Roman"/>
          <w:sz w:val="24"/>
          <w:szCs w:val="24"/>
        </w:rPr>
        <w:t>lettersFound</w:t>
      </w:r>
      <w:proofErr w:type="spellEnd"/>
      <w:r w:rsidR="009C3A2A">
        <w:rPr>
          <w:rFonts w:ascii="Times New Roman" w:hAnsi="Times New Roman" w:cs="Times New Roman"/>
          <w:sz w:val="24"/>
          <w:szCs w:val="24"/>
        </w:rPr>
        <w:t xml:space="preserve"> array to the size of the word the is picked.</w:t>
      </w:r>
    </w:p>
    <w:p w:rsidR="00073305" w:rsidRDefault="00073305" w:rsidP="00DD4FBD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getCurrentWord</w:t>
      </w:r>
      <w:proofErr w:type="spellEnd"/>
    </w:p>
    <w:p w:rsidR="009C3A2A" w:rsidRPr="009C3A2A" w:rsidRDefault="009C3A2A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Returns the active word of the game. </w:t>
      </w:r>
    </w:p>
    <w:p w:rsidR="00073305" w:rsidRDefault="00073305" w:rsidP="00DD4FBD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getAsterisk</w:t>
      </w:r>
      <w:proofErr w:type="spellEnd"/>
    </w:p>
    <w:p w:rsidR="009C3A2A" w:rsidRPr="009C3A2A" w:rsidRDefault="009C3A2A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Returns a variable that stores the same number of asterisks as the number of letters in  the active word.</w:t>
      </w:r>
    </w:p>
    <w:p w:rsidR="00073305" w:rsidRDefault="00073305" w:rsidP="00DD4FBD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displayChar</w:t>
      </w:r>
      <w:proofErr w:type="spellEnd"/>
    </w:p>
    <w:p w:rsidR="002665B8" w:rsidRPr="002665B8" w:rsidRDefault="002665B8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Takes the user input and compares it with each index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currentWordLetters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to determine if the given letter is in the array. If  the letter is in the array the </w:t>
      </w:r>
      <w:r w:rsidR="006E78CB">
        <w:rPr>
          <w:rFonts w:ascii="Times New Roman" w:hAnsi="Times New Roman" w:cs="Times New Roman"/>
          <w:sz w:val="24"/>
          <w:szCs w:val="24"/>
        </w:rPr>
        <w:t xml:space="preserve">appropriate index of the </w:t>
      </w:r>
      <w:proofErr w:type="spellStart"/>
      <w:r w:rsidR="006E78CB">
        <w:rPr>
          <w:rFonts w:ascii="Times New Roman" w:hAnsi="Times New Roman" w:cs="Times New Roman"/>
          <w:sz w:val="24"/>
          <w:szCs w:val="24"/>
        </w:rPr>
        <w:t>lettersFound</w:t>
      </w:r>
      <w:proofErr w:type="spellEnd"/>
      <w:r w:rsidR="006E78CB">
        <w:rPr>
          <w:rFonts w:ascii="Times New Roman" w:hAnsi="Times New Roman" w:cs="Times New Roman"/>
          <w:sz w:val="24"/>
          <w:szCs w:val="24"/>
        </w:rPr>
        <w:t xml:space="preserve"> array is updated and the content of the </w:t>
      </w:r>
      <w:proofErr w:type="spellStart"/>
      <w:r w:rsidR="006E78CB">
        <w:rPr>
          <w:rFonts w:ascii="Times New Roman" w:hAnsi="Times New Roman" w:cs="Times New Roman"/>
          <w:sz w:val="24"/>
          <w:szCs w:val="24"/>
        </w:rPr>
        <w:t>lettersFound</w:t>
      </w:r>
      <w:proofErr w:type="spellEnd"/>
      <w:r w:rsidR="006E78CB">
        <w:rPr>
          <w:rFonts w:ascii="Times New Roman" w:hAnsi="Times New Roman" w:cs="Times New Roman"/>
          <w:sz w:val="24"/>
          <w:szCs w:val="24"/>
        </w:rPr>
        <w:t xml:space="preserve"> array is returned. </w:t>
      </w:r>
    </w:p>
    <w:p w:rsidR="00073305" w:rsidRDefault="00073305" w:rsidP="00DD4FBD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displayHangman</w:t>
      </w:r>
      <w:proofErr w:type="spellEnd"/>
    </w:p>
    <w:p w:rsidR="006E78CB" w:rsidRPr="006E78CB" w:rsidRDefault="006E78CB" w:rsidP="00DD4F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6E78CB">
        <w:rPr>
          <w:rFonts w:ascii="Times New Roman" w:hAnsi="Times New Roman" w:cs="Times New Roman"/>
          <w:sz w:val="24"/>
          <w:szCs w:val="24"/>
        </w:rPr>
        <w:t>This methods checked the number of wrong guesses made by the user and depending on that number, the program adds a body part to the hangman.</w:t>
      </w:r>
    </w:p>
    <w:p w:rsidR="00DD4FBD" w:rsidRDefault="00073305" w:rsidP="00073305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newGame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732531" w:rsidRDefault="00732531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method is used to reinitialize all the global variables to their original state to start a new game. </w:t>
      </w:r>
    </w:p>
    <w:p w:rsidR="00520171" w:rsidRDefault="00520171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0171" w:rsidRDefault="00520171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0171" w:rsidRDefault="00520171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0171" w:rsidRDefault="00520171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0171" w:rsidRDefault="00520171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0171" w:rsidRDefault="00520171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0171" w:rsidRDefault="00520171" w:rsidP="00073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20171" w:rsidRDefault="00520171" w:rsidP="00DD4F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D4FBD" w:rsidRDefault="00DD4FBD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1300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="00713718">
        <w:rPr>
          <w:rFonts w:ascii="Times New Roman" w:hAnsi="Times New Roman" w:cs="Times New Roman"/>
          <w:b/>
          <w:sz w:val="24"/>
          <w:szCs w:val="24"/>
        </w:rPr>
        <w:t xml:space="preserve">I/O </w:t>
      </w:r>
      <w:proofErr w:type="spellStart"/>
      <w:r w:rsidR="00713718">
        <w:rPr>
          <w:rFonts w:ascii="Times New Roman" w:hAnsi="Times New Roman" w:cs="Times New Roman"/>
          <w:b/>
          <w:sz w:val="24"/>
          <w:szCs w:val="24"/>
        </w:rPr>
        <w:t>ScreenShots</w:t>
      </w:r>
      <w:proofErr w:type="spellEnd"/>
    </w:p>
    <w:p w:rsidR="00520171" w:rsidRDefault="00520171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New Game </w:t>
      </w:r>
    </w:p>
    <w:p w:rsidR="00DC2A13" w:rsidRDefault="00DC2A13" w:rsidP="00DD4F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34330" cy="360553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A29" w:rsidRDefault="00DD4FBD" w:rsidP="00B607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2A1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34330" cy="358838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A13" w:rsidRDefault="003A4DB9" w:rsidP="00B607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34330" cy="35972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B9" w:rsidRDefault="003A4DB9" w:rsidP="00B607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52110" cy="358013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51F" w:rsidRDefault="0016151F" w:rsidP="00B607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17185" cy="3605530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51F" w:rsidRDefault="0016151F" w:rsidP="00B607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20171" w:rsidRDefault="00520171" w:rsidP="00B607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New Game </w:t>
      </w:r>
    </w:p>
    <w:p w:rsidR="0016151F" w:rsidRDefault="0016151F" w:rsidP="00B607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60365" cy="3588385"/>
            <wp:effectExtent l="19050" t="0" r="6985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51F" w:rsidRDefault="0016151F" w:rsidP="00B607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77510" cy="3623310"/>
            <wp:effectExtent l="19050" t="0" r="889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DB9" w:rsidRPr="00B60705" w:rsidRDefault="003A4DB9" w:rsidP="00B6070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sectPr w:rsidR="003A4DB9" w:rsidRPr="00B60705" w:rsidSect="009B5A29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24E" w:rsidRDefault="004F324E" w:rsidP="0011312C">
      <w:pPr>
        <w:spacing w:after="0" w:line="240" w:lineRule="auto"/>
      </w:pPr>
      <w:r>
        <w:separator/>
      </w:r>
    </w:p>
  </w:endnote>
  <w:endnote w:type="continuationSeparator" w:id="0">
    <w:p w:rsidR="004F324E" w:rsidRDefault="004F324E" w:rsidP="00113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24E" w:rsidRDefault="004F324E" w:rsidP="0011312C">
      <w:pPr>
        <w:spacing w:after="0" w:line="240" w:lineRule="auto"/>
      </w:pPr>
      <w:r>
        <w:separator/>
      </w:r>
    </w:p>
  </w:footnote>
  <w:footnote w:type="continuationSeparator" w:id="0">
    <w:p w:rsidR="004F324E" w:rsidRDefault="004F324E" w:rsidP="00113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12C" w:rsidRDefault="0011312C">
    <w:pPr>
      <w:pStyle w:val="Header"/>
    </w:pPr>
    <w:proofErr w:type="spellStart"/>
    <w:r>
      <w:t>Nidhi</w:t>
    </w:r>
    <w:proofErr w:type="spellEnd"/>
    <w:r>
      <w:t xml:space="preserve"> Patel</w:t>
    </w:r>
    <w:r>
      <w:ptab w:relativeTo="margin" w:alignment="center" w:leader="none"/>
    </w:r>
    <w:r>
      <w:t>IT-114</w:t>
    </w:r>
    <w:r>
      <w:ptab w:relativeTo="margin" w:alignment="right" w:leader="none"/>
    </w:r>
    <w:r>
      <w:t>3/25/2016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0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766989"/>
    <w:multiLevelType w:val="hybridMultilevel"/>
    <w:tmpl w:val="D16211D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4FBD"/>
    <w:rsid w:val="00004BE7"/>
    <w:rsid w:val="0000584F"/>
    <w:rsid w:val="00073305"/>
    <w:rsid w:val="000E0F25"/>
    <w:rsid w:val="00103E1F"/>
    <w:rsid w:val="0011312C"/>
    <w:rsid w:val="001474E5"/>
    <w:rsid w:val="0016151F"/>
    <w:rsid w:val="001F24B9"/>
    <w:rsid w:val="00261416"/>
    <w:rsid w:val="002665B8"/>
    <w:rsid w:val="002F2ADA"/>
    <w:rsid w:val="00322D7F"/>
    <w:rsid w:val="003A0E13"/>
    <w:rsid w:val="003A4DB9"/>
    <w:rsid w:val="0045023A"/>
    <w:rsid w:val="00461AB1"/>
    <w:rsid w:val="004A0B70"/>
    <w:rsid w:val="004A2056"/>
    <w:rsid w:val="004F324E"/>
    <w:rsid w:val="00520171"/>
    <w:rsid w:val="005C42BF"/>
    <w:rsid w:val="00600D1B"/>
    <w:rsid w:val="00607719"/>
    <w:rsid w:val="00641A12"/>
    <w:rsid w:val="006C0EE5"/>
    <w:rsid w:val="006D053E"/>
    <w:rsid w:val="006E78CB"/>
    <w:rsid w:val="00710C3E"/>
    <w:rsid w:val="00713718"/>
    <w:rsid w:val="00732531"/>
    <w:rsid w:val="00736E46"/>
    <w:rsid w:val="00772A9C"/>
    <w:rsid w:val="008A3A51"/>
    <w:rsid w:val="008E2871"/>
    <w:rsid w:val="009475A4"/>
    <w:rsid w:val="00985457"/>
    <w:rsid w:val="009B5A29"/>
    <w:rsid w:val="009C3A2A"/>
    <w:rsid w:val="00A01476"/>
    <w:rsid w:val="00A1641B"/>
    <w:rsid w:val="00A87FDE"/>
    <w:rsid w:val="00B60705"/>
    <w:rsid w:val="00B628FC"/>
    <w:rsid w:val="00B75154"/>
    <w:rsid w:val="00BD5399"/>
    <w:rsid w:val="00BF6E78"/>
    <w:rsid w:val="00D2630A"/>
    <w:rsid w:val="00D75E1E"/>
    <w:rsid w:val="00DC2A13"/>
    <w:rsid w:val="00DD4FBD"/>
    <w:rsid w:val="00E248E9"/>
    <w:rsid w:val="00E56B1D"/>
    <w:rsid w:val="00ED74C6"/>
    <w:rsid w:val="00F34813"/>
    <w:rsid w:val="00FF4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FBD"/>
    <w:pPr>
      <w:ind w:left="720"/>
      <w:contextualSpacing/>
    </w:pPr>
  </w:style>
  <w:style w:type="table" w:styleId="TableGrid">
    <w:name w:val="Table Grid"/>
    <w:basedOn w:val="TableNormal"/>
    <w:uiPriority w:val="59"/>
    <w:rsid w:val="00DD4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F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312C"/>
  </w:style>
  <w:style w:type="paragraph" w:styleId="Footer">
    <w:name w:val="footer"/>
    <w:basedOn w:val="Normal"/>
    <w:link w:val="FooterChar"/>
    <w:uiPriority w:val="99"/>
    <w:semiHidden/>
    <w:unhideWhenUsed/>
    <w:rsid w:val="00113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7.png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DA4BE2-9E4F-4C81-ABB7-C64C64F785D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2EAE32-3C76-4254-AF34-E78CFA605D11}">
      <dgm:prSet phldrT="[Text]"/>
      <dgm:spPr/>
      <dgm:t>
        <a:bodyPr/>
        <a:lstStyle/>
        <a:p>
          <a:r>
            <a:rPr lang="en-US"/>
            <a:t>Sub-goal 3</a:t>
          </a:r>
        </a:p>
        <a:p>
          <a:r>
            <a:rPr lang="en-US"/>
            <a:t>Check if the letter is in the word </a:t>
          </a:r>
        </a:p>
      </dgm:t>
    </dgm:pt>
    <dgm:pt modelId="{393DDA7B-5303-4940-BBEF-627F7A14F5A6}" type="parTrans" cxnId="{D5647B42-3A76-4C78-9B67-D122E4B33B20}">
      <dgm:prSet/>
      <dgm:spPr/>
      <dgm:t>
        <a:bodyPr/>
        <a:lstStyle/>
        <a:p>
          <a:endParaRPr lang="en-US"/>
        </a:p>
      </dgm:t>
    </dgm:pt>
    <dgm:pt modelId="{86D51706-2482-4AE9-9455-E43FBA11AB5D}" type="sibTrans" cxnId="{D5647B42-3A76-4C78-9B67-D122E4B33B20}">
      <dgm:prSet/>
      <dgm:spPr/>
      <dgm:t>
        <a:bodyPr/>
        <a:lstStyle/>
        <a:p>
          <a:endParaRPr lang="en-US"/>
        </a:p>
      </dgm:t>
    </dgm:pt>
    <dgm:pt modelId="{8D04DD61-83E0-484B-BAD2-E71237B73906}">
      <dgm:prSet phldrT="[Text]"/>
      <dgm:spPr/>
      <dgm:t>
        <a:bodyPr/>
        <a:lstStyle/>
        <a:p>
          <a:r>
            <a:rPr lang="en-US"/>
            <a:t>Sub-goal 4</a:t>
          </a:r>
        </a:p>
        <a:p>
          <a:r>
            <a:rPr lang="en-US"/>
            <a:t>Display results </a:t>
          </a:r>
        </a:p>
      </dgm:t>
    </dgm:pt>
    <dgm:pt modelId="{B13ABBD3-34B0-4915-B95D-B7DCBDAC24A0}" type="parTrans" cxnId="{F1764D38-80C3-480A-80CC-10A1ACA1F3FB}">
      <dgm:prSet/>
      <dgm:spPr/>
      <dgm:t>
        <a:bodyPr/>
        <a:lstStyle/>
        <a:p>
          <a:endParaRPr lang="en-US"/>
        </a:p>
      </dgm:t>
    </dgm:pt>
    <dgm:pt modelId="{966AADD9-1242-43D5-A1BB-B4B7613A8B3B}" type="sibTrans" cxnId="{F1764D38-80C3-480A-80CC-10A1ACA1F3FB}">
      <dgm:prSet/>
      <dgm:spPr/>
      <dgm:t>
        <a:bodyPr/>
        <a:lstStyle/>
        <a:p>
          <a:endParaRPr lang="en-US"/>
        </a:p>
      </dgm:t>
    </dgm:pt>
    <dgm:pt modelId="{6BC20BFE-DDA6-4316-B2FF-019725BD6098}">
      <dgm:prSet/>
      <dgm:spPr/>
      <dgm:t>
        <a:bodyPr/>
        <a:lstStyle/>
        <a:p>
          <a:r>
            <a:rPr lang="en-US"/>
            <a:t>Sub-goal 5</a:t>
          </a:r>
        </a:p>
        <a:p>
          <a:r>
            <a:rPr lang="en-US"/>
            <a:t>Display win/lose message  </a:t>
          </a:r>
        </a:p>
      </dgm:t>
    </dgm:pt>
    <dgm:pt modelId="{B40252E5-F034-4DAA-92D6-F50BFB771207}" type="parTrans" cxnId="{593B8AF0-E295-4D07-B18E-ED3436ECBF91}">
      <dgm:prSet/>
      <dgm:spPr/>
      <dgm:t>
        <a:bodyPr/>
        <a:lstStyle/>
        <a:p>
          <a:endParaRPr lang="en-US"/>
        </a:p>
      </dgm:t>
    </dgm:pt>
    <dgm:pt modelId="{185C5E33-8548-41CC-B6DA-963834598A72}" type="sibTrans" cxnId="{593B8AF0-E295-4D07-B18E-ED3436ECBF91}">
      <dgm:prSet/>
      <dgm:spPr/>
      <dgm:t>
        <a:bodyPr/>
        <a:lstStyle/>
        <a:p>
          <a:endParaRPr lang="en-US"/>
        </a:p>
      </dgm:t>
    </dgm:pt>
    <dgm:pt modelId="{2A9F59BD-B7D2-4F4C-AE18-BCD81D197498}">
      <dgm:prSet phldrT="[Text]"/>
      <dgm:spPr/>
      <dgm:t>
        <a:bodyPr/>
        <a:lstStyle/>
        <a:p>
          <a:r>
            <a:rPr lang="en-US"/>
            <a:t>Hangman</a:t>
          </a:r>
        </a:p>
      </dgm:t>
    </dgm:pt>
    <dgm:pt modelId="{71182BC1-A178-4569-B413-7C9F913A407B}" type="sibTrans" cxnId="{7F3F8E89-4023-4728-B470-43AF6E7D1709}">
      <dgm:prSet/>
      <dgm:spPr/>
      <dgm:t>
        <a:bodyPr/>
        <a:lstStyle/>
        <a:p>
          <a:endParaRPr lang="en-US"/>
        </a:p>
      </dgm:t>
    </dgm:pt>
    <dgm:pt modelId="{F43969A6-AA07-4E30-86E5-10918083AA2A}" type="parTrans" cxnId="{7F3F8E89-4023-4728-B470-43AF6E7D1709}">
      <dgm:prSet/>
      <dgm:spPr/>
      <dgm:t>
        <a:bodyPr/>
        <a:lstStyle/>
        <a:p>
          <a:endParaRPr lang="en-US"/>
        </a:p>
      </dgm:t>
    </dgm:pt>
    <dgm:pt modelId="{01D847F9-64EE-46C8-9104-3789EC675AB2}">
      <dgm:prSet/>
      <dgm:spPr/>
      <dgm:t>
        <a:bodyPr/>
        <a:lstStyle/>
        <a:p>
          <a:r>
            <a:rPr lang="en-US"/>
            <a:t>Sub-goal 1 </a:t>
          </a:r>
        </a:p>
        <a:p>
          <a:r>
            <a:rPr lang="en-US"/>
            <a:t>Generate a word and display it</a:t>
          </a:r>
        </a:p>
      </dgm:t>
    </dgm:pt>
    <dgm:pt modelId="{3D165056-98F0-4E34-8116-04E56B829DC4}" type="parTrans" cxnId="{6F663155-DF6D-4C16-AD5C-83ED75CAF80C}">
      <dgm:prSet/>
      <dgm:spPr/>
      <dgm:t>
        <a:bodyPr/>
        <a:lstStyle/>
        <a:p>
          <a:endParaRPr lang="en-US"/>
        </a:p>
      </dgm:t>
    </dgm:pt>
    <dgm:pt modelId="{D347A26A-318F-4571-9EBD-1337F85281F4}" type="sibTrans" cxnId="{6F663155-DF6D-4C16-AD5C-83ED75CAF80C}">
      <dgm:prSet/>
      <dgm:spPr/>
      <dgm:t>
        <a:bodyPr/>
        <a:lstStyle/>
        <a:p>
          <a:endParaRPr lang="en-US"/>
        </a:p>
      </dgm:t>
    </dgm:pt>
    <dgm:pt modelId="{B601F250-F12A-48DE-ADE8-E6EC9271B794}">
      <dgm:prSet/>
      <dgm:spPr/>
      <dgm:t>
        <a:bodyPr/>
        <a:lstStyle/>
        <a:p>
          <a:r>
            <a:rPr lang="en-US"/>
            <a:t>Sub-goal 2</a:t>
          </a:r>
        </a:p>
        <a:p>
          <a:r>
            <a:rPr lang="en-US"/>
            <a:t>Get letter from user </a:t>
          </a:r>
        </a:p>
      </dgm:t>
    </dgm:pt>
    <dgm:pt modelId="{39E256D7-C178-469B-AC0E-804FAB21F402}" type="parTrans" cxnId="{69FE961D-EC2B-491F-B533-2F77FD28A9EE}">
      <dgm:prSet/>
      <dgm:spPr/>
      <dgm:t>
        <a:bodyPr/>
        <a:lstStyle/>
        <a:p>
          <a:endParaRPr lang="en-US"/>
        </a:p>
      </dgm:t>
    </dgm:pt>
    <dgm:pt modelId="{6532BF13-2F92-4F25-8C2D-CB505E876765}" type="sibTrans" cxnId="{69FE961D-EC2B-491F-B533-2F77FD28A9EE}">
      <dgm:prSet/>
      <dgm:spPr/>
      <dgm:t>
        <a:bodyPr/>
        <a:lstStyle/>
        <a:p>
          <a:endParaRPr lang="en-US"/>
        </a:p>
      </dgm:t>
    </dgm:pt>
    <dgm:pt modelId="{BA445CF5-56ED-4ED0-A4E4-1668974BA46E}">
      <dgm:prSet/>
      <dgm:spPr/>
      <dgm:t>
        <a:bodyPr/>
        <a:lstStyle/>
        <a:p>
          <a:r>
            <a:rPr lang="en-US"/>
            <a:t>Sub-goal 6 </a:t>
          </a:r>
        </a:p>
        <a:p>
          <a:r>
            <a:rPr lang="en-US"/>
            <a:t>Ask user for new game </a:t>
          </a:r>
        </a:p>
      </dgm:t>
    </dgm:pt>
    <dgm:pt modelId="{EE3FDEF7-AB44-4CBB-AB17-6964E8F0BA82}" type="sibTrans" cxnId="{DCD57EB3-6A34-416D-BC19-DDA218FD6F2D}">
      <dgm:prSet/>
      <dgm:spPr/>
      <dgm:t>
        <a:bodyPr/>
        <a:lstStyle/>
        <a:p>
          <a:endParaRPr lang="en-US"/>
        </a:p>
      </dgm:t>
    </dgm:pt>
    <dgm:pt modelId="{91D926E2-E25C-4655-8400-4EB5D367BAEC}" type="parTrans" cxnId="{DCD57EB3-6A34-416D-BC19-DDA218FD6F2D}">
      <dgm:prSet/>
      <dgm:spPr/>
      <dgm:t>
        <a:bodyPr/>
        <a:lstStyle/>
        <a:p>
          <a:endParaRPr lang="en-US"/>
        </a:p>
      </dgm:t>
    </dgm:pt>
    <dgm:pt modelId="{DB709577-942F-4766-8773-4565455C5A16}" type="pres">
      <dgm:prSet presAssocID="{92DA4BE2-9E4F-4C81-ABB7-C64C64F785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62BCE6-A3D0-41AC-82C4-F4E3B97307E6}" type="pres">
      <dgm:prSet presAssocID="{2A9F59BD-B7D2-4F4C-AE18-BCD81D197498}" presName="hierRoot1" presStyleCnt="0">
        <dgm:presLayoutVars>
          <dgm:hierBranch val="init"/>
        </dgm:presLayoutVars>
      </dgm:prSet>
      <dgm:spPr/>
    </dgm:pt>
    <dgm:pt modelId="{13D39220-458E-4BE6-995C-D7558EC4949A}" type="pres">
      <dgm:prSet presAssocID="{2A9F59BD-B7D2-4F4C-AE18-BCD81D197498}" presName="rootComposite1" presStyleCnt="0"/>
      <dgm:spPr/>
    </dgm:pt>
    <dgm:pt modelId="{A47220D6-D82D-44FA-9AB6-33299D970063}" type="pres">
      <dgm:prSet presAssocID="{2A9F59BD-B7D2-4F4C-AE18-BCD81D19749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80E0E6-8C9F-4584-ACC1-246C3A6C8073}" type="pres">
      <dgm:prSet presAssocID="{2A9F59BD-B7D2-4F4C-AE18-BCD81D19749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B85D078-CA22-4124-B110-0BE0FAC9DF91}" type="pres">
      <dgm:prSet presAssocID="{2A9F59BD-B7D2-4F4C-AE18-BCD81D197498}" presName="hierChild2" presStyleCnt="0"/>
      <dgm:spPr/>
    </dgm:pt>
    <dgm:pt modelId="{6074CE68-22C6-4799-8B5B-3C24108C8F9E}" type="pres">
      <dgm:prSet presAssocID="{3D165056-98F0-4E34-8116-04E56B829DC4}" presName="Name37" presStyleLbl="parChTrans1D2" presStyleIdx="0" presStyleCnt="6"/>
      <dgm:spPr/>
      <dgm:t>
        <a:bodyPr/>
        <a:lstStyle/>
        <a:p>
          <a:endParaRPr lang="en-US"/>
        </a:p>
      </dgm:t>
    </dgm:pt>
    <dgm:pt modelId="{93DA7976-5B82-41C6-BA3D-15E4D3DEBD5E}" type="pres">
      <dgm:prSet presAssocID="{01D847F9-64EE-46C8-9104-3789EC675AB2}" presName="hierRoot2" presStyleCnt="0">
        <dgm:presLayoutVars>
          <dgm:hierBranch val="init"/>
        </dgm:presLayoutVars>
      </dgm:prSet>
      <dgm:spPr/>
    </dgm:pt>
    <dgm:pt modelId="{CA53F7BA-3E07-4437-A4CD-B418B623A132}" type="pres">
      <dgm:prSet presAssocID="{01D847F9-64EE-46C8-9104-3789EC675AB2}" presName="rootComposite" presStyleCnt="0"/>
      <dgm:spPr/>
    </dgm:pt>
    <dgm:pt modelId="{2EFC3807-FE4F-4BED-B9F6-6EC2D8226BFF}" type="pres">
      <dgm:prSet presAssocID="{01D847F9-64EE-46C8-9104-3789EC675AB2}" presName="rootText" presStyleLbl="node2" presStyleIdx="0" presStyleCnt="6" custLinFactNeighborX="-223" custLinFactNeighborY="21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8EF3EA-8FF1-4230-B16E-45E5AC1B5B04}" type="pres">
      <dgm:prSet presAssocID="{01D847F9-64EE-46C8-9104-3789EC675AB2}" presName="rootConnector" presStyleLbl="node2" presStyleIdx="0" presStyleCnt="6"/>
      <dgm:spPr/>
      <dgm:t>
        <a:bodyPr/>
        <a:lstStyle/>
        <a:p>
          <a:endParaRPr lang="en-US"/>
        </a:p>
      </dgm:t>
    </dgm:pt>
    <dgm:pt modelId="{08972E28-F6AB-41EE-B157-BE64A3B66C2A}" type="pres">
      <dgm:prSet presAssocID="{01D847F9-64EE-46C8-9104-3789EC675AB2}" presName="hierChild4" presStyleCnt="0"/>
      <dgm:spPr/>
    </dgm:pt>
    <dgm:pt modelId="{916002F6-D4BD-4B92-9339-8997EB1DFC01}" type="pres">
      <dgm:prSet presAssocID="{01D847F9-64EE-46C8-9104-3789EC675AB2}" presName="hierChild5" presStyleCnt="0"/>
      <dgm:spPr/>
    </dgm:pt>
    <dgm:pt modelId="{F83A6D4E-DF2A-4029-8E28-332DA763F8A2}" type="pres">
      <dgm:prSet presAssocID="{39E256D7-C178-469B-AC0E-804FAB21F402}" presName="Name37" presStyleLbl="parChTrans1D2" presStyleIdx="1" presStyleCnt="6"/>
      <dgm:spPr/>
      <dgm:t>
        <a:bodyPr/>
        <a:lstStyle/>
        <a:p>
          <a:endParaRPr lang="en-US"/>
        </a:p>
      </dgm:t>
    </dgm:pt>
    <dgm:pt modelId="{624C898A-64DE-4601-B4C3-96F5D8FAE8FD}" type="pres">
      <dgm:prSet presAssocID="{B601F250-F12A-48DE-ADE8-E6EC9271B794}" presName="hierRoot2" presStyleCnt="0">
        <dgm:presLayoutVars>
          <dgm:hierBranch val="init"/>
        </dgm:presLayoutVars>
      </dgm:prSet>
      <dgm:spPr/>
    </dgm:pt>
    <dgm:pt modelId="{D5449585-F8C3-418A-B05F-968892C06923}" type="pres">
      <dgm:prSet presAssocID="{B601F250-F12A-48DE-ADE8-E6EC9271B794}" presName="rootComposite" presStyleCnt="0"/>
      <dgm:spPr/>
    </dgm:pt>
    <dgm:pt modelId="{881ECFDD-5AFA-4310-B882-D91A70DFB91A}" type="pres">
      <dgm:prSet presAssocID="{B601F250-F12A-48DE-ADE8-E6EC9271B794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188D6A-D721-40A2-B5D7-AABCC722B4A1}" type="pres">
      <dgm:prSet presAssocID="{B601F250-F12A-48DE-ADE8-E6EC9271B794}" presName="rootConnector" presStyleLbl="node2" presStyleIdx="1" presStyleCnt="6"/>
      <dgm:spPr/>
      <dgm:t>
        <a:bodyPr/>
        <a:lstStyle/>
        <a:p>
          <a:endParaRPr lang="en-US"/>
        </a:p>
      </dgm:t>
    </dgm:pt>
    <dgm:pt modelId="{7437D004-5B52-478A-93E4-1CC1551078AF}" type="pres">
      <dgm:prSet presAssocID="{B601F250-F12A-48DE-ADE8-E6EC9271B794}" presName="hierChild4" presStyleCnt="0"/>
      <dgm:spPr/>
    </dgm:pt>
    <dgm:pt modelId="{21ADE4A8-B89F-43D9-9128-756C37996AAC}" type="pres">
      <dgm:prSet presAssocID="{B601F250-F12A-48DE-ADE8-E6EC9271B794}" presName="hierChild5" presStyleCnt="0"/>
      <dgm:spPr/>
    </dgm:pt>
    <dgm:pt modelId="{AC4B62B1-B31A-4BB6-9BB5-DD3D3FBF94BC}" type="pres">
      <dgm:prSet presAssocID="{393DDA7B-5303-4940-BBEF-627F7A14F5A6}" presName="Name37" presStyleLbl="parChTrans1D2" presStyleIdx="2" presStyleCnt="6"/>
      <dgm:spPr/>
      <dgm:t>
        <a:bodyPr/>
        <a:lstStyle/>
        <a:p>
          <a:endParaRPr lang="en-US"/>
        </a:p>
      </dgm:t>
    </dgm:pt>
    <dgm:pt modelId="{059680EB-53FE-4DDB-AE0E-2223220135AD}" type="pres">
      <dgm:prSet presAssocID="{5A2EAE32-3C76-4254-AF34-E78CFA605D11}" presName="hierRoot2" presStyleCnt="0">
        <dgm:presLayoutVars>
          <dgm:hierBranch val="init"/>
        </dgm:presLayoutVars>
      </dgm:prSet>
      <dgm:spPr/>
    </dgm:pt>
    <dgm:pt modelId="{7FEC66A5-B057-4B2E-B5E3-096B9B6CECF0}" type="pres">
      <dgm:prSet presAssocID="{5A2EAE32-3C76-4254-AF34-E78CFA605D11}" presName="rootComposite" presStyleCnt="0"/>
      <dgm:spPr/>
    </dgm:pt>
    <dgm:pt modelId="{D54F1FE1-FD19-4E15-B89D-D85B0FA794E3}" type="pres">
      <dgm:prSet presAssocID="{5A2EAE32-3C76-4254-AF34-E78CFA605D11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B247B3-6173-44A3-9611-32A44E2B8E2A}" type="pres">
      <dgm:prSet presAssocID="{5A2EAE32-3C76-4254-AF34-E78CFA605D11}" presName="rootConnector" presStyleLbl="node2" presStyleIdx="2" presStyleCnt="6"/>
      <dgm:spPr/>
      <dgm:t>
        <a:bodyPr/>
        <a:lstStyle/>
        <a:p>
          <a:endParaRPr lang="en-US"/>
        </a:p>
      </dgm:t>
    </dgm:pt>
    <dgm:pt modelId="{233C2D77-CA10-4E5C-8DA2-8E989542FAC3}" type="pres">
      <dgm:prSet presAssocID="{5A2EAE32-3C76-4254-AF34-E78CFA605D11}" presName="hierChild4" presStyleCnt="0"/>
      <dgm:spPr/>
    </dgm:pt>
    <dgm:pt modelId="{4618E0F6-DF41-466E-B077-A95E0D70E2DB}" type="pres">
      <dgm:prSet presAssocID="{5A2EAE32-3C76-4254-AF34-E78CFA605D11}" presName="hierChild5" presStyleCnt="0"/>
      <dgm:spPr/>
    </dgm:pt>
    <dgm:pt modelId="{D72F14D5-F0E8-430E-9AD9-F53F7D4F0E08}" type="pres">
      <dgm:prSet presAssocID="{B13ABBD3-34B0-4915-B95D-B7DCBDAC24A0}" presName="Name37" presStyleLbl="parChTrans1D2" presStyleIdx="3" presStyleCnt="6"/>
      <dgm:spPr/>
      <dgm:t>
        <a:bodyPr/>
        <a:lstStyle/>
        <a:p>
          <a:endParaRPr lang="en-US"/>
        </a:p>
      </dgm:t>
    </dgm:pt>
    <dgm:pt modelId="{FF6E58CF-0467-4B6E-847C-353EDCE2398E}" type="pres">
      <dgm:prSet presAssocID="{8D04DD61-83E0-484B-BAD2-E71237B73906}" presName="hierRoot2" presStyleCnt="0">
        <dgm:presLayoutVars>
          <dgm:hierBranch val="init"/>
        </dgm:presLayoutVars>
      </dgm:prSet>
      <dgm:spPr/>
    </dgm:pt>
    <dgm:pt modelId="{AC24E004-E5EB-42AC-B3A9-6AF57352568C}" type="pres">
      <dgm:prSet presAssocID="{8D04DD61-83E0-484B-BAD2-E71237B73906}" presName="rootComposite" presStyleCnt="0"/>
      <dgm:spPr/>
    </dgm:pt>
    <dgm:pt modelId="{E35E0777-EF3C-4C4B-A1C2-049FB45F65D7}" type="pres">
      <dgm:prSet presAssocID="{8D04DD61-83E0-484B-BAD2-E71237B73906}" presName="rootText" presStyleLbl="node2" presStyleIdx="3" presStyleCnt="6" custAng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923D3C-E522-42E0-8931-08360804D5AA}" type="pres">
      <dgm:prSet presAssocID="{8D04DD61-83E0-484B-BAD2-E71237B73906}" presName="rootConnector" presStyleLbl="node2" presStyleIdx="3" presStyleCnt="6"/>
      <dgm:spPr/>
      <dgm:t>
        <a:bodyPr/>
        <a:lstStyle/>
        <a:p>
          <a:endParaRPr lang="en-US"/>
        </a:p>
      </dgm:t>
    </dgm:pt>
    <dgm:pt modelId="{C549DF8B-498C-47CA-BDC6-C5AD49DB1630}" type="pres">
      <dgm:prSet presAssocID="{8D04DD61-83E0-484B-BAD2-E71237B73906}" presName="hierChild4" presStyleCnt="0"/>
      <dgm:spPr/>
    </dgm:pt>
    <dgm:pt modelId="{C2476866-D3CA-4751-AC13-02827095AF98}" type="pres">
      <dgm:prSet presAssocID="{8D04DD61-83E0-484B-BAD2-E71237B73906}" presName="hierChild5" presStyleCnt="0"/>
      <dgm:spPr/>
    </dgm:pt>
    <dgm:pt modelId="{15412233-E6F2-490C-B29C-8F47CC727F9C}" type="pres">
      <dgm:prSet presAssocID="{B40252E5-F034-4DAA-92D6-F50BFB771207}" presName="Name37" presStyleLbl="parChTrans1D2" presStyleIdx="4" presStyleCnt="6"/>
      <dgm:spPr/>
      <dgm:t>
        <a:bodyPr/>
        <a:lstStyle/>
        <a:p>
          <a:endParaRPr lang="en-US"/>
        </a:p>
      </dgm:t>
    </dgm:pt>
    <dgm:pt modelId="{111AC08E-F3D3-4D4F-A739-09A201128C02}" type="pres">
      <dgm:prSet presAssocID="{6BC20BFE-DDA6-4316-B2FF-019725BD6098}" presName="hierRoot2" presStyleCnt="0">
        <dgm:presLayoutVars>
          <dgm:hierBranch val="init"/>
        </dgm:presLayoutVars>
      </dgm:prSet>
      <dgm:spPr/>
    </dgm:pt>
    <dgm:pt modelId="{902832E4-F9FF-401D-9910-C325FFC8472E}" type="pres">
      <dgm:prSet presAssocID="{6BC20BFE-DDA6-4316-B2FF-019725BD6098}" presName="rootComposite" presStyleCnt="0"/>
      <dgm:spPr/>
    </dgm:pt>
    <dgm:pt modelId="{2C4B1EBB-34F7-416D-B464-B2E0A149826B}" type="pres">
      <dgm:prSet presAssocID="{6BC20BFE-DDA6-4316-B2FF-019725BD6098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A954D2-B2C5-451D-9E55-3E7A28F6109B}" type="pres">
      <dgm:prSet presAssocID="{6BC20BFE-DDA6-4316-B2FF-019725BD6098}" presName="rootConnector" presStyleLbl="node2" presStyleIdx="4" presStyleCnt="6"/>
      <dgm:spPr/>
      <dgm:t>
        <a:bodyPr/>
        <a:lstStyle/>
        <a:p>
          <a:endParaRPr lang="en-US"/>
        </a:p>
      </dgm:t>
    </dgm:pt>
    <dgm:pt modelId="{B11F26C1-3D4C-4509-BE8A-CFF49F39A245}" type="pres">
      <dgm:prSet presAssocID="{6BC20BFE-DDA6-4316-B2FF-019725BD6098}" presName="hierChild4" presStyleCnt="0"/>
      <dgm:spPr/>
    </dgm:pt>
    <dgm:pt modelId="{BD9DA96A-48BB-412F-9D61-B7D918699775}" type="pres">
      <dgm:prSet presAssocID="{6BC20BFE-DDA6-4316-B2FF-019725BD6098}" presName="hierChild5" presStyleCnt="0"/>
      <dgm:spPr/>
    </dgm:pt>
    <dgm:pt modelId="{5C1FFC7F-27A7-46A6-AECD-943556A71B88}" type="pres">
      <dgm:prSet presAssocID="{91D926E2-E25C-4655-8400-4EB5D367BAEC}" presName="Name37" presStyleLbl="parChTrans1D2" presStyleIdx="5" presStyleCnt="6"/>
      <dgm:spPr/>
      <dgm:t>
        <a:bodyPr/>
        <a:lstStyle/>
        <a:p>
          <a:endParaRPr lang="en-US"/>
        </a:p>
      </dgm:t>
    </dgm:pt>
    <dgm:pt modelId="{741C173C-B587-468F-B3E7-7E95E1A50EA9}" type="pres">
      <dgm:prSet presAssocID="{BA445CF5-56ED-4ED0-A4E4-1668974BA46E}" presName="hierRoot2" presStyleCnt="0">
        <dgm:presLayoutVars>
          <dgm:hierBranch val="init"/>
        </dgm:presLayoutVars>
      </dgm:prSet>
      <dgm:spPr/>
    </dgm:pt>
    <dgm:pt modelId="{693C2E4A-995F-4700-A1CE-40E3BC244818}" type="pres">
      <dgm:prSet presAssocID="{BA445CF5-56ED-4ED0-A4E4-1668974BA46E}" presName="rootComposite" presStyleCnt="0"/>
      <dgm:spPr/>
    </dgm:pt>
    <dgm:pt modelId="{A4C1C979-985F-4D44-A877-EE7E33F1C21D}" type="pres">
      <dgm:prSet presAssocID="{BA445CF5-56ED-4ED0-A4E4-1668974BA46E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07EDA8-4125-4ADF-8CA0-C99698434EE9}" type="pres">
      <dgm:prSet presAssocID="{BA445CF5-56ED-4ED0-A4E4-1668974BA46E}" presName="rootConnector" presStyleLbl="node2" presStyleIdx="5" presStyleCnt="6"/>
      <dgm:spPr/>
      <dgm:t>
        <a:bodyPr/>
        <a:lstStyle/>
        <a:p>
          <a:endParaRPr lang="en-US"/>
        </a:p>
      </dgm:t>
    </dgm:pt>
    <dgm:pt modelId="{27B0C9E9-08C7-4DF3-A38B-6E7CF42A4592}" type="pres">
      <dgm:prSet presAssocID="{BA445CF5-56ED-4ED0-A4E4-1668974BA46E}" presName="hierChild4" presStyleCnt="0"/>
      <dgm:spPr/>
    </dgm:pt>
    <dgm:pt modelId="{172E146A-323E-4989-B561-242DBE321EF6}" type="pres">
      <dgm:prSet presAssocID="{BA445CF5-56ED-4ED0-A4E4-1668974BA46E}" presName="hierChild5" presStyleCnt="0"/>
      <dgm:spPr/>
    </dgm:pt>
    <dgm:pt modelId="{954A9ECF-A675-4CEE-8656-83F8BA259BBF}" type="pres">
      <dgm:prSet presAssocID="{2A9F59BD-B7D2-4F4C-AE18-BCD81D197498}" presName="hierChild3" presStyleCnt="0"/>
      <dgm:spPr/>
    </dgm:pt>
  </dgm:ptLst>
  <dgm:cxnLst>
    <dgm:cxn modelId="{6472726F-6C4A-4C20-B0D2-410319C74E63}" type="presOf" srcId="{91D926E2-E25C-4655-8400-4EB5D367BAEC}" destId="{5C1FFC7F-27A7-46A6-AECD-943556A71B88}" srcOrd="0" destOrd="0" presId="urn:microsoft.com/office/officeart/2005/8/layout/orgChart1"/>
    <dgm:cxn modelId="{7980812C-0FAF-4240-A4A8-C843AF8C3C8F}" type="presOf" srcId="{BA445CF5-56ED-4ED0-A4E4-1668974BA46E}" destId="{F907EDA8-4125-4ADF-8CA0-C99698434EE9}" srcOrd="1" destOrd="0" presId="urn:microsoft.com/office/officeart/2005/8/layout/orgChart1"/>
    <dgm:cxn modelId="{593B8AF0-E295-4D07-B18E-ED3436ECBF91}" srcId="{2A9F59BD-B7D2-4F4C-AE18-BCD81D197498}" destId="{6BC20BFE-DDA6-4316-B2FF-019725BD6098}" srcOrd="4" destOrd="0" parTransId="{B40252E5-F034-4DAA-92D6-F50BFB771207}" sibTransId="{185C5E33-8548-41CC-B6DA-963834598A72}"/>
    <dgm:cxn modelId="{11DC0267-9E39-470F-814E-6625CBF67402}" type="presOf" srcId="{B40252E5-F034-4DAA-92D6-F50BFB771207}" destId="{15412233-E6F2-490C-B29C-8F47CC727F9C}" srcOrd="0" destOrd="0" presId="urn:microsoft.com/office/officeart/2005/8/layout/orgChart1"/>
    <dgm:cxn modelId="{3DBE8A80-76E9-45CE-9E39-10DD190DFB3B}" type="presOf" srcId="{5A2EAE32-3C76-4254-AF34-E78CFA605D11}" destId="{EAB247B3-6173-44A3-9611-32A44E2B8E2A}" srcOrd="1" destOrd="0" presId="urn:microsoft.com/office/officeart/2005/8/layout/orgChart1"/>
    <dgm:cxn modelId="{7F3F8E89-4023-4728-B470-43AF6E7D1709}" srcId="{92DA4BE2-9E4F-4C81-ABB7-C64C64F785D3}" destId="{2A9F59BD-B7D2-4F4C-AE18-BCD81D197498}" srcOrd="0" destOrd="0" parTransId="{F43969A6-AA07-4E30-86E5-10918083AA2A}" sibTransId="{71182BC1-A178-4569-B413-7C9F913A407B}"/>
    <dgm:cxn modelId="{14F7D057-BC8D-40F1-BC19-2DA8D81B53B8}" type="presOf" srcId="{01D847F9-64EE-46C8-9104-3789EC675AB2}" destId="{2EFC3807-FE4F-4BED-B9F6-6EC2D8226BFF}" srcOrd="0" destOrd="0" presId="urn:microsoft.com/office/officeart/2005/8/layout/orgChart1"/>
    <dgm:cxn modelId="{6F663155-DF6D-4C16-AD5C-83ED75CAF80C}" srcId="{2A9F59BD-B7D2-4F4C-AE18-BCD81D197498}" destId="{01D847F9-64EE-46C8-9104-3789EC675AB2}" srcOrd="0" destOrd="0" parTransId="{3D165056-98F0-4E34-8116-04E56B829DC4}" sibTransId="{D347A26A-318F-4571-9EBD-1337F85281F4}"/>
    <dgm:cxn modelId="{CADC4C79-388E-442B-A617-0A3B58FACB24}" type="presOf" srcId="{B601F250-F12A-48DE-ADE8-E6EC9271B794}" destId="{B9188D6A-D721-40A2-B5D7-AABCC722B4A1}" srcOrd="1" destOrd="0" presId="urn:microsoft.com/office/officeart/2005/8/layout/orgChart1"/>
    <dgm:cxn modelId="{8B91F2B0-68B1-4D00-9592-11845D27860F}" type="presOf" srcId="{8D04DD61-83E0-484B-BAD2-E71237B73906}" destId="{E35E0777-EF3C-4C4B-A1C2-049FB45F65D7}" srcOrd="0" destOrd="0" presId="urn:microsoft.com/office/officeart/2005/8/layout/orgChart1"/>
    <dgm:cxn modelId="{C13A3BC1-7E5D-472D-A306-0EDF10158E1A}" type="presOf" srcId="{B13ABBD3-34B0-4915-B95D-B7DCBDAC24A0}" destId="{D72F14D5-F0E8-430E-9AD9-F53F7D4F0E08}" srcOrd="0" destOrd="0" presId="urn:microsoft.com/office/officeart/2005/8/layout/orgChart1"/>
    <dgm:cxn modelId="{69FE961D-EC2B-491F-B533-2F77FD28A9EE}" srcId="{2A9F59BD-B7D2-4F4C-AE18-BCD81D197498}" destId="{B601F250-F12A-48DE-ADE8-E6EC9271B794}" srcOrd="1" destOrd="0" parTransId="{39E256D7-C178-469B-AC0E-804FAB21F402}" sibTransId="{6532BF13-2F92-4F25-8C2D-CB505E876765}"/>
    <dgm:cxn modelId="{A05B73C1-C662-470F-AC7B-8AD2D62598D6}" type="presOf" srcId="{8D04DD61-83E0-484B-BAD2-E71237B73906}" destId="{41923D3C-E522-42E0-8931-08360804D5AA}" srcOrd="1" destOrd="0" presId="urn:microsoft.com/office/officeart/2005/8/layout/orgChart1"/>
    <dgm:cxn modelId="{E9DD1460-F5CB-4F05-9F58-9A8A1A8563BD}" type="presOf" srcId="{BA445CF5-56ED-4ED0-A4E4-1668974BA46E}" destId="{A4C1C979-985F-4D44-A877-EE7E33F1C21D}" srcOrd="0" destOrd="0" presId="urn:microsoft.com/office/officeart/2005/8/layout/orgChart1"/>
    <dgm:cxn modelId="{D5647B42-3A76-4C78-9B67-D122E4B33B20}" srcId="{2A9F59BD-B7D2-4F4C-AE18-BCD81D197498}" destId="{5A2EAE32-3C76-4254-AF34-E78CFA605D11}" srcOrd="2" destOrd="0" parTransId="{393DDA7B-5303-4940-BBEF-627F7A14F5A6}" sibTransId="{86D51706-2482-4AE9-9455-E43FBA11AB5D}"/>
    <dgm:cxn modelId="{30433CC9-A461-4A2F-BBA3-93144EA19840}" type="presOf" srcId="{3D165056-98F0-4E34-8116-04E56B829DC4}" destId="{6074CE68-22C6-4799-8B5B-3C24108C8F9E}" srcOrd="0" destOrd="0" presId="urn:microsoft.com/office/officeart/2005/8/layout/orgChart1"/>
    <dgm:cxn modelId="{270D4C98-86CE-4566-B694-C997C3AB4238}" type="presOf" srcId="{393DDA7B-5303-4940-BBEF-627F7A14F5A6}" destId="{AC4B62B1-B31A-4BB6-9BB5-DD3D3FBF94BC}" srcOrd="0" destOrd="0" presId="urn:microsoft.com/office/officeart/2005/8/layout/orgChart1"/>
    <dgm:cxn modelId="{F1764D38-80C3-480A-80CC-10A1ACA1F3FB}" srcId="{2A9F59BD-B7D2-4F4C-AE18-BCD81D197498}" destId="{8D04DD61-83E0-484B-BAD2-E71237B73906}" srcOrd="3" destOrd="0" parTransId="{B13ABBD3-34B0-4915-B95D-B7DCBDAC24A0}" sibTransId="{966AADD9-1242-43D5-A1BB-B4B7613A8B3B}"/>
    <dgm:cxn modelId="{B4FC5AC1-1823-4A52-BC41-C3BB5827DE74}" type="presOf" srcId="{5A2EAE32-3C76-4254-AF34-E78CFA605D11}" destId="{D54F1FE1-FD19-4E15-B89D-D85B0FA794E3}" srcOrd="0" destOrd="0" presId="urn:microsoft.com/office/officeart/2005/8/layout/orgChart1"/>
    <dgm:cxn modelId="{A49E9728-6381-4060-8A5B-EBCA546B9211}" type="presOf" srcId="{2A9F59BD-B7D2-4F4C-AE18-BCD81D197498}" destId="{A47220D6-D82D-44FA-9AB6-33299D970063}" srcOrd="0" destOrd="0" presId="urn:microsoft.com/office/officeart/2005/8/layout/orgChart1"/>
    <dgm:cxn modelId="{35A46AB2-7848-41E7-9A4B-0E5529203996}" type="presOf" srcId="{6BC20BFE-DDA6-4316-B2FF-019725BD6098}" destId="{2C4B1EBB-34F7-416D-B464-B2E0A149826B}" srcOrd="0" destOrd="0" presId="urn:microsoft.com/office/officeart/2005/8/layout/orgChart1"/>
    <dgm:cxn modelId="{E6139142-BECF-4680-BAAE-6CE1013FEAF7}" type="presOf" srcId="{6BC20BFE-DDA6-4316-B2FF-019725BD6098}" destId="{68A954D2-B2C5-451D-9E55-3E7A28F6109B}" srcOrd="1" destOrd="0" presId="urn:microsoft.com/office/officeart/2005/8/layout/orgChart1"/>
    <dgm:cxn modelId="{54DEF6A2-459C-4C6F-A5C9-DC1BA36D5326}" type="presOf" srcId="{2A9F59BD-B7D2-4F4C-AE18-BCD81D197498}" destId="{3C80E0E6-8C9F-4584-ACC1-246C3A6C8073}" srcOrd="1" destOrd="0" presId="urn:microsoft.com/office/officeart/2005/8/layout/orgChart1"/>
    <dgm:cxn modelId="{1593EC01-7EA5-435B-A4AE-AC22CA02F38A}" type="presOf" srcId="{01D847F9-64EE-46C8-9104-3789EC675AB2}" destId="{6F8EF3EA-8FF1-4230-B16E-45E5AC1B5B04}" srcOrd="1" destOrd="0" presId="urn:microsoft.com/office/officeart/2005/8/layout/orgChart1"/>
    <dgm:cxn modelId="{2470015C-12B8-4A6C-9E2F-4FC09BBFB7CF}" type="presOf" srcId="{92DA4BE2-9E4F-4C81-ABB7-C64C64F785D3}" destId="{DB709577-942F-4766-8773-4565455C5A16}" srcOrd="0" destOrd="0" presId="urn:microsoft.com/office/officeart/2005/8/layout/orgChart1"/>
    <dgm:cxn modelId="{61C966A0-9533-4719-B1CC-83AC52A7CFF6}" type="presOf" srcId="{39E256D7-C178-469B-AC0E-804FAB21F402}" destId="{F83A6D4E-DF2A-4029-8E28-332DA763F8A2}" srcOrd="0" destOrd="0" presId="urn:microsoft.com/office/officeart/2005/8/layout/orgChart1"/>
    <dgm:cxn modelId="{DCD57EB3-6A34-416D-BC19-DDA218FD6F2D}" srcId="{2A9F59BD-B7D2-4F4C-AE18-BCD81D197498}" destId="{BA445CF5-56ED-4ED0-A4E4-1668974BA46E}" srcOrd="5" destOrd="0" parTransId="{91D926E2-E25C-4655-8400-4EB5D367BAEC}" sibTransId="{EE3FDEF7-AB44-4CBB-AB17-6964E8F0BA82}"/>
    <dgm:cxn modelId="{3F044C7B-4C1E-4A31-B67E-D06E8A9D5138}" type="presOf" srcId="{B601F250-F12A-48DE-ADE8-E6EC9271B794}" destId="{881ECFDD-5AFA-4310-B882-D91A70DFB91A}" srcOrd="0" destOrd="0" presId="urn:microsoft.com/office/officeart/2005/8/layout/orgChart1"/>
    <dgm:cxn modelId="{85B8920D-BE18-408A-88CF-EB3BFD151492}" type="presParOf" srcId="{DB709577-942F-4766-8773-4565455C5A16}" destId="{BF62BCE6-A3D0-41AC-82C4-F4E3B97307E6}" srcOrd="0" destOrd="0" presId="urn:microsoft.com/office/officeart/2005/8/layout/orgChart1"/>
    <dgm:cxn modelId="{EA23B1E6-5667-414D-B44C-A16A330148AE}" type="presParOf" srcId="{BF62BCE6-A3D0-41AC-82C4-F4E3B97307E6}" destId="{13D39220-458E-4BE6-995C-D7558EC4949A}" srcOrd="0" destOrd="0" presId="urn:microsoft.com/office/officeart/2005/8/layout/orgChart1"/>
    <dgm:cxn modelId="{BB79CED1-AB44-4A75-AB8E-B9457809B349}" type="presParOf" srcId="{13D39220-458E-4BE6-995C-D7558EC4949A}" destId="{A47220D6-D82D-44FA-9AB6-33299D970063}" srcOrd="0" destOrd="0" presId="urn:microsoft.com/office/officeart/2005/8/layout/orgChart1"/>
    <dgm:cxn modelId="{D55525F5-258B-4FC0-B8C0-D68ED0A58774}" type="presParOf" srcId="{13D39220-458E-4BE6-995C-D7558EC4949A}" destId="{3C80E0E6-8C9F-4584-ACC1-246C3A6C8073}" srcOrd="1" destOrd="0" presId="urn:microsoft.com/office/officeart/2005/8/layout/orgChart1"/>
    <dgm:cxn modelId="{EAC81ABE-9600-4D97-8DA7-38B79CC5CF1C}" type="presParOf" srcId="{BF62BCE6-A3D0-41AC-82C4-F4E3B97307E6}" destId="{8B85D078-CA22-4124-B110-0BE0FAC9DF91}" srcOrd="1" destOrd="0" presId="urn:microsoft.com/office/officeart/2005/8/layout/orgChart1"/>
    <dgm:cxn modelId="{0287D8AD-697A-48B8-BE88-9AFE3552660C}" type="presParOf" srcId="{8B85D078-CA22-4124-B110-0BE0FAC9DF91}" destId="{6074CE68-22C6-4799-8B5B-3C24108C8F9E}" srcOrd="0" destOrd="0" presId="urn:microsoft.com/office/officeart/2005/8/layout/orgChart1"/>
    <dgm:cxn modelId="{4F9A4E31-9110-452C-B77E-D27964D2CF3C}" type="presParOf" srcId="{8B85D078-CA22-4124-B110-0BE0FAC9DF91}" destId="{93DA7976-5B82-41C6-BA3D-15E4D3DEBD5E}" srcOrd="1" destOrd="0" presId="urn:microsoft.com/office/officeart/2005/8/layout/orgChart1"/>
    <dgm:cxn modelId="{A67D8023-5914-4A0B-9E02-6EEB4042948C}" type="presParOf" srcId="{93DA7976-5B82-41C6-BA3D-15E4D3DEBD5E}" destId="{CA53F7BA-3E07-4437-A4CD-B418B623A132}" srcOrd="0" destOrd="0" presId="urn:microsoft.com/office/officeart/2005/8/layout/orgChart1"/>
    <dgm:cxn modelId="{0D7430EB-F5B0-4634-ABBA-95162A49FF34}" type="presParOf" srcId="{CA53F7BA-3E07-4437-A4CD-B418B623A132}" destId="{2EFC3807-FE4F-4BED-B9F6-6EC2D8226BFF}" srcOrd="0" destOrd="0" presId="urn:microsoft.com/office/officeart/2005/8/layout/orgChart1"/>
    <dgm:cxn modelId="{62E26C0A-D91B-4082-A8D9-BE42572F35F8}" type="presParOf" srcId="{CA53F7BA-3E07-4437-A4CD-B418B623A132}" destId="{6F8EF3EA-8FF1-4230-B16E-45E5AC1B5B04}" srcOrd="1" destOrd="0" presId="urn:microsoft.com/office/officeart/2005/8/layout/orgChart1"/>
    <dgm:cxn modelId="{BD49C1EA-1EEF-4E31-B2AC-13148F935DEB}" type="presParOf" srcId="{93DA7976-5B82-41C6-BA3D-15E4D3DEBD5E}" destId="{08972E28-F6AB-41EE-B157-BE64A3B66C2A}" srcOrd="1" destOrd="0" presId="urn:microsoft.com/office/officeart/2005/8/layout/orgChart1"/>
    <dgm:cxn modelId="{42632468-E6B8-4BFC-8325-C620564AD760}" type="presParOf" srcId="{93DA7976-5B82-41C6-BA3D-15E4D3DEBD5E}" destId="{916002F6-D4BD-4B92-9339-8997EB1DFC01}" srcOrd="2" destOrd="0" presId="urn:microsoft.com/office/officeart/2005/8/layout/orgChart1"/>
    <dgm:cxn modelId="{A9895863-5CA7-4CC9-8ED2-C59669122EA2}" type="presParOf" srcId="{8B85D078-CA22-4124-B110-0BE0FAC9DF91}" destId="{F83A6D4E-DF2A-4029-8E28-332DA763F8A2}" srcOrd="2" destOrd="0" presId="urn:microsoft.com/office/officeart/2005/8/layout/orgChart1"/>
    <dgm:cxn modelId="{6EC7E51A-17E0-4E63-BD89-2F4FC89B4654}" type="presParOf" srcId="{8B85D078-CA22-4124-B110-0BE0FAC9DF91}" destId="{624C898A-64DE-4601-B4C3-96F5D8FAE8FD}" srcOrd="3" destOrd="0" presId="urn:microsoft.com/office/officeart/2005/8/layout/orgChart1"/>
    <dgm:cxn modelId="{20BEFE76-6A88-4092-8B6B-5338360FCD04}" type="presParOf" srcId="{624C898A-64DE-4601-B4C3-96F5D8FAE8FD}" destId="{D5449585-F8C3-418A-B05F-968892C06923}" srcOrd="0" destOrd="0" presId="urn:microsoft.com/office/officeart/2005/8/layout/orgChart1"/>
    <dgm:cxn modelId="{D162D6E0-A74F-4E75-9DA8-455CD61BD34A}" type="presParOf" srcId="{D5449585-F8C3-418A-B05F-968892C06923}" destId="{881ECFDD-5AFA-4310-B882-D91A70DFB91A}" srcOrd="0" destOrd="0" presId="urn:microsoft.com/office/officeart/2005/8/layout/orgChart1"/>
    <dgm:cxn modelId="{C9C53B6A-E11E-4F88-AC1A-1FBA85DACE5D}" type="presParOf" srcId="{D5449585-F8C3-418A-B05F-968892C06923}" destId="{B9188D6A-D721-40A2-B5D7-AABCC722B4A1}" srcOrd="1" destOrd="0" presId="urn:microsoft.com/office/officeart/2005/8/layout/orgChart1"/>
    <dgm:cxn modelId="{CC80CB88-D4EF-4749-9DA1-07B68C124423}" type="presParOf" srcId="{624C898A-64DE-4601-B4C3-96F5D8FAE8FD}" destId="{7437D004-5B52-478A-93E4-1CC1551078AF}" srcOrd="1" destOrd="0" presId="urn:microsoft.com/office/officeart/2005/8/layout/orgChart1"/>
    <dgm:cxn modelId="{119FD27D-7D8F-467F-A62C-AD1D071E6B7E}" type="presParOf" srcId="{624C898A-64DE-4601-B4C3-96F5D8FAE8FD}" destId="{21ADE4A8-B89F-43D9-9128-756C37996AAC}" srcOrd="2" destOrd="0" presId="urn:microsoft.com/office/officeart/2005/8/layout/orgChart1"/>
    <dgm:cxn modelId="{7FDC69DB-5BDE-4368-84B6-832FDE2F3BEA}" type="presParOf" srcId="{8B85D078-CA22-4124-B110-0BE0FAC9DF91}" destId="{AC4B62B1-B31A-4BB6-9BB5-DD3D3FBF94BC}" srcOrd="4" destOrd="0" presId="urn:microsoft.com/office/officeart/2005/8/layout/orgChart1"/>
    <dgm:cxn modelId="{A793AAEE-88A2-44BF-B14B-CD8F1F0CAFBD}" type="presParOf" srcId="{8B85D078-CA22-4124-B110-0BE0FAC9DF91}" destId="{059680EB-53FE-4DDB-AE0E-2223220135AD}" srcOrd="5" destOrd="0" presId="urn:microsoft.com/office/officeart/2005/8/layout/orgChart1"/>
    <dgm:cxn modelId="{161C06A5-FC51-4708-BC29-6FE39C7FDE01}" type="presParOf" srcId="{059680EB-53FE-4DDB-AE0E-2223220135AD}" destId="{7FEC66A5-B057-4B2E-B5E3-096B9B6CECF0}" srcOrd="0" destOrd="0" presId="urn:microsoft.com/office/officeart/2005/8/layout/orgChart1"/>
    <dgm:cxn modelId="{F88C392A-61F0-4C94-BB6B-BB170D1FE7EB}" type="presParOf" srcId="{7FEC66A5-B057-4B2E-B5E3-096B9B6CECF0}" destId="{D54F1FE1-FD19-4E15-B89D-D85B0FA794E3}" srcOrd="0" destOrd="0" presId="urn:microsoft.com/office/officeart/2005/8/layout/orgChart1"/>
    <dgm:cxn modelId="{68D8986C-9B44-49C5-9605-425D326BCB79}" type="presParOf" srcId="{7FEC66A5-B057-4B2E-B5E3-096B9B6CECF0}" destId="{EAB247B3-6173-44A3-9611-32A44E2B8E2A}" srcOrd="1" destOrd="0" presId="urn:microsoft.com/office/officeart/2005/8/layout/orgChart1"/>
    <dgm:cxn modelId="{EDCBD340-3BA2-4973-9EC4-07A55FCC80D3}" type="presParOf" srcId="{059680EB-53FE-4DDB-AE0E-2223220135AD}" destId="{233C2D77-CA10-4E5C-8DA2-8E989542FAC3}" srcOrd="1" destOrd="0" presId="urn:microsoft.com/office/officeart/2005/8/layout/orgChart1"/>
    <dgm:cxn modelId="{79F44E17-F533-46BF-97AD-59E1E5064BA4}" type="presParOf" srcId="{059680EB-53FE-4DDB-AE0E-2223220135AD}" destId="{4618E0F6-DF41-466E-B077-A95E0D70E2DB}" srcOrd="2" destOrd="0" presId="urn:microsoft.com/office/officeart/2005/8/layout/orgChart1"/>
    <dgm:cxn modelId="{4352BF35-DECF-466C-B892-51B5904FF10E}" type="presParOf" srcId="{8B85D078-CA22-4124-B110-0BE0FAC9DF91}" destId="{D72F14D5-F0E8-430E-9AD9-F53F7D4F0E08}" srcOrd="6" destOrd="0" presId="urn:microsoft.com/office/officeart/2005/8/layout/orgChart1"/>
    <dgm:cxn modelId="{5DFE857E-671F-478F-965E-2D069614C1B3}" type="presParOf" srcId="{8B85D078-CA22-4124-B110-0BE0FAC9DF91}" destId="{FF6E58CF-0467-4B6E-847C-353EDCE2398E}" srcOrd="7" destOrd="0" presId="urn:microsoft.com/office/officeart/2005/8/layout/orgChart1"/>
    <dgm:cxn modelId="{53F274BA-D445-489A-9C43-30E0011A11DE}" type="presParOf" srcId="{FF6E58CF-0467-4B6E-847C-353EDCE2398E}" destId="{AC24E004-E5EB-42AC-B3A9-6AF57352568C}" srcOrd="0" destOrd="0" presId="urn:microsoft.com/office/officeart/2005/8/layout/orgChart1"/>
    <dgm:cxn modelId="{F62CEDD4-01C6-43AB-B45B-A47744CFF1C4}" type="presParOf" srcId="{AC24E004-E5EB-42AC-B3A9-6AF57352568C}" destId="{E35E0777-EF3C-4C4B-A1C2-049FB45F65D7}" srcOrd="0" destOrd="0" presId="urn:microsoft.com/office/officeart/2005/8/layout/orgChart1"/>
    <dgm:cxn modelId="{852A6A42-9B7B-477F-BDEF-508B7A25C789}" type="presParOf" srcId="{AC24E004-E5EB-42AC-B3A9-6AF57352568C}" destId="{41923D3C-E522-42E0-8931-08360804D5AA}" srcOrd="1" destOrd="0" presId="urn:microsoft.com/office/officeart/2005/8/layout/orgChart1"/>
    <dgm:cxn modelId="{8783F173-8409-44A6-8518-6AE17C15A7BF}" type="presParOf" srcId="{FF6E58CF-0467-4B6E-847C-353EDCE2398E}" destId="{C549DF8B-498C-47CA-BDC6-C5AD49DB1630}" srcOrd="1" destOrd="0" presId="urn:microsoft.com/office/officeart/2005/8/layout/orgChart1"/>
    <dgm:cxn modelId="{966FD953-85D6-4A59-845A-C56189247007}" type="presParOf" srcId="{FF6E58CF-0467-4B6E-847C-353EDCE2398E}" destId="{C2476866-D3CA-4751-AC13-02827095AF98}" srcOrd="2" destOrd="0" presId="urn:microsoft.com/office/officeart/2005/8/layout/orgChart1"/>
    <dgm:cxn modelId="{F56473BD-E82C-4CB7-B365-CB2A360705EF}" type="presParOf" srcId="{8B85D078-CA22-4124-B110-0BE0FAC9DF91}" destId="{15412233-E6F2-490C-B29C-8F47CC727F9C}" srcOrd="8" destOrd="0" presId="urn:microsoft.com/office/officeart/2005/8/layout/orgChart1"/>
    <dgm:cxn modelId="{85EE8FAA-33D3-40B9-99B8-B697FA3330CA}" type="presParOf" srcId="{8B85D078-CA22-4124-B110-0BE0FAC9DF91}" destId="{111AC08E-F3D3-4D4F-A739-09A201128C02}" srcOrd="9" destOrd="0" presId="urn:microsoft.com/office/officeart/2005/8/layout/orgChart1"/>
    <dgm:cxn modelId="{6437700D-D508-49CD-AC1A-83290CC26787}" type="presParOf" srcId="{111AC08E-F3D3-4D4F-A739-09A201128C02}" destId="{902832E4-F9FF-401D-9910-C325FFC8472E}" srcOrd="0" destOrd="0" presId="urn:microsoft.com/office/officeart/2005/8/layout/orgChart1"/>
    <dgm:cxn modelId="{02752070-D2B2-4E79-9A59-CAFD5E474EB8}" type="presParOf" srcId="{902832E4-F9FF-401D-9910-C325FFC8472E}" destId="{2C4B1EBB-34F7-416D-B464-B2E0A149826B}" srcOrd="0" destOrd="0" presId="urn:microsoft.com/office/officeart/2005/8/layout/orgChart1"/>
    <dgm:cxn modelId="{5DD21D19-64D7-46EC-8782-AA3F96236C0C}" type="presParOf" srcId="{902832E4-F9FF-401D-9910-C325FFC8472E}" destId="{68A954D2-B2C5-451D-9E55-3E7A28F6109B}" srcOrd="1" destOrd="0" presId="urn:microsoft.com/office/officeart/2005/8/layout/orgChart1"/>
    <dgm:cxn modelId="{343E3495-3577-475C-9D06-71FAD777A976}" type="presParOf" srcId="{111AC08E-F3D3-4D4F-A739-09A201128C02}" destId="{B11F26C1-3D4C-4509-BE8A-CFF49F39A245}" srcOrd="1" destOrd="0" presId="urn:microsoft.com/office/officeart/2005/8/layout/orgChart1"/>
    <dgm:cxn modelId="{D37B930E-823E-48B6-B613-86651C4739B3}" type="presParOf" srcId="{111AC08E-F3D3-4D4F-A739-09A201128C02}" destId="{BD9DA96A-48BB-412F-9D61-B7D918699775}" srcOrd="2" destOrd="0" presId="urn:microsoft.com/office/officeart/2005/8/layout/orgChart1"/>
    <dgm:cxn modelId="{3E714039-12B9-4F16-BA64-E1DBAFA95691}" type="presParOf" srcId="{8B85D078-CA22-4124-B110-0BE0FAC9DF91}" destId="{5C1FFC7F-27A7-46A6-AECD-943556A71B88}" srcOrd="10" destOrd="0" presId="urn:microsoft.com/office/officeart/2005/8/layout/orgChart1"/>
    <dgm:cxn modelId="{B15EAC96-A6C0-4EA3-9827-AD3DA8C761DD}" type="presParOf" srcId="{8B85D078-CA22-4124-B110-0BE0FAC9DF91}" destId="{741C173C-B587-468F-B3E7-7E95E1A50EA9}" srcOrd="11" destOrd="0" presId="urn:microsoft.com/office/officeart/2005/8/layout/orgChart1"/>
    <dgm:cxn modelId="{D060F94E-7FD4-48DF-B4CA-900AB1D0CAF5}" type="presParOf" srcId="{741C173C-B587-468F-B3E7-7E95E1A50EA9}" destId="{693C2E4A-995F-4700-A1CE-40E3BC244818}" srcOrd="0" destOrd="0" presId="urn:microsoft.com/office/officeart/2005/8/layout/orgChart1"/>
    <dgm:cxn modelId="{158C6AA5-C4FB-4152-BF21-F34448C33027}" type="presParOf" srcId="{693C2E4A-995F-4700-A1CE-40E3BC244818}" destId="{A4C1C979-985F-4D44-A877-EE7E33F1C21D}" srcOrd="0" destOrd="0" presId="urn:microsoft.com/office/officeart/2005/8/layout/orgChart1"/>
    <dgm:cxn modelId="{346AF01A-DE4F-4EB8-A962-87C5AF9B4658}" type="presParOf" srcId="{693C2E4A-995F-4700-A1CE-40E3BC244818}" destId="{F907EDA8-4125-4ADF-8CA0-C99698434EE9}" srcOrd="1" destOrd="0" presId="urn:microsoft.com/office/officeart/2005/8/layout/orgChart1"/>
    <dgm:cxn modelId="{65E07C17-B7D0-4E03-A256-180607E1A160}" type="presParOf" srcId="{741C173C-B587-468F-B3E7-7E95E1A50EA9}" destId="{27B0C9E9-08C7-4DF3-A38B-6E7CF42A4592}" srcOrd="1" destOrd="0" presId="urn:microsoft.com/office/officeart/2005/8/layout/orgChart1"/>
    <dgm:cxn modelId="{DDD1C408-64AA-42EA-8FBD-089FFFE32247}" type="presParOf" srcId="{741C173C-B587-468F-B3E7-7E95E1A50EA9}" destId="{172E146A-323E-4989-B561-242DBE321EF6}" srcOrd="2" destOrd="0" presId="urn:microsoft.com/office/officeart/2005/8/layout/orgChart1"/>
    <dgm:cxn modelId="{8D1675A7-0314-47F9-916E-A1C4005E0358}" type="presParOf" srcId="{BF62BCE6-A3D0-41AC-82C4-F4E3B97307E6}" destId="{954A9ECF-A675-4CEE-8656-83F8BA259B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DA4BE2-9E4F-4C81-ABB7-C64C64F785D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A9F59BD-B7D2-4F4C-AE18-BCD81D197498}">
      <dgm:prSet phldrT="[Text]" custT="1"/>
      <dgm:spPr/>
      <dgm:t>
        <a:bodyPr/>
        <a:lstStyle/>
        <a:p>
          <a:r>
            <a:rPr lang="en-US" sz="800"/>
            <a:t>Hangman </a:t>
          </a:r>
        </a:p>
      </dgm:t>
    </dgm:pt>
    <dgm:pt modelId="{F43969A6-AA07-4E30-86E5-10918083AA2A}" type="parTrans" cxnId="{7F3F8E89-4023-4728-B470-43AF6E7D1709}">
      <dgm:prSet/>
      <dgm:spPr/>
      <dgm:t>
        <a:bodyPr/>
        <a:lstStyle/>
        <a:p>
          <a:endParaRPr lang="en-US" sz="800"/>
        </a:p>
      </dgm:t>
    </dgm:pt>
    <dgm:pt modelId="{71182BC1-A178-4569-B413-7C9F913A407B}" type="sibTrans" cxnId="{7F3F8E89-4023-4728-B470-43AF6E7D1709}">
      <dgm:prSet/>
      <dgm:spPr/>
      <dgm:t>
        <a:bodyPr/>
        <a:lstStyle/>
        <a:p>
          <a:endParaRPr lang="en-US" sz="800"/>
        </a:p>
      </dgm:t>
    </dgm:pt>
    <dgm:pt modelId="{64C831C8-807B-42CE-AD46-41EDE86224D3}">
      <dgm:prSet phldrT="[Text]" custT="1"/>
      <dgm:spPr/>
      <dgm:t>
        <a:bodyPr/>
        <a:lstStyle/>
        <a:p>
          <a:r>
            <a:rPr lang="en-US" sz="800"/>
            <a:t>Sub-goal 3</a:t>
          </a:r>
        </a:p>
        <a:p>
          <a:r>
            <a:rPr lang="en-US" sz="800"/>
            <a:t>Get Input </a:t>
          </a:r>
        </a:p>
      </dgm:t>
    </dgm:pt>
    <dgm:pt modelId="{EE28D5B2-71D6-4CBF-84C3-91F62F2F366C}" type="parTrans" cxnId="{78AC6961-B954-4D8A-B952-B0CA3D300332}">
      <dgm:prSet/>
      <dgm:spPr/>
      <dgm:t>
        <a:bodyPr/>
        <a:lstStyle/>
        <a:p>
          <a:endParaRPr lang="en-US" sz="800"/>
        </a:p>
      </dgm:t>
    </dgm:pt>
    <dgm:pt modelId="{9C9FE178-8162-4F3E-86C7-41C2AE71E246}" type="sibTrans" cxnId="{78AC6961-B954-4D8A-B952-B0CA3D300332}">
      <dgm:prSet/>
      <dgm:spPr/>
      <dgm:t>
        <a:bodyPr/>
        <a:lstStyle/>
        <a:p>
          <a:endParaRPr lang="en-US" sz="800"/>
        </a:p>
      </dgm:t>
    </dgm:pt>
    <dgm:pt modelId="{5A2EAE32-3C76-4254-AF34-E78CFA605D11}">
      <dgm:prSet phldrT="[Text]" custT="1"/>
      <dgm:spPr/>
      <dgm:t>
        <a:bodyPr/>
        <a:lstStyle/>
        <a:p>
          <a:r>
            <a:rPr lang="en-US" sz="800"/>
            <a:t>Sub-goal 4</a:t>
          </a:r>
        </a:p>
        <a:p>
          <a:r>
            <a:rPr lang="en-US" sz="800"/>
            <a:t>Compare each index of the letters array to the user input</a:t>
          </a:r>
        </a:p>
      </dgm:t>
    </dgm:pt>
    <dgm:pt modelId="{393DDA7B-5303-4940-BBEF-627F7A14F5A6}" type="parTrans" cxnId="{D5647B42-3A76-4C78-9B67-D122E4B33B20}">
      <dgm:prSet/>
      <dgm:spPr/>
      <dgm:t>
        <a:bodyPr/>
        <a:lstStyle/>
        <a:p>
          <a:endParaRPr lang="en-US" sz="800"/>
        </a:p>
      </dgm:t>
    </dgm:pt>
    <dgm:pt modelId="{86D51706-2482-4AE9-9455-E43FBA11AB5D}" type="sibTrans" cxnId="{D5647B42-3A76-4C78-9B67-D122E4B33B20}">
      <dgm:prSet/>
      <dgm:spPr/>
      <dgm:t>
        <a:bodyPr/>
        <a:lstStyle/>
        <a:p>
          <a:endParaRPr lang="en-US" sz="800"/>
        </a:p>
      </dgm:t>
    </dgm:pt>
    <dgm:pt modelId="{8D04DD61-83E0-484B-BAD2-E71237B73906}">
      <dgm:prSet phldrT="[Text]" custT="1"/>
      <dgm:spPr/>
      <dgm:t>
        <a:bodyPr/>
        <a:lstStyle/>
        <a:p>
          <a:r>
            <a:rPr lang="en-US" sz="800"/>
            <a:t>Sub-goal 5</a:t>
          </a:r>
        </a:p>
        <a:p>
          <a:r>
            <a:rPr lang="en-US" sz="800"/>
            <a:t>Display the result </a:t>
          </a:r>
        </a:p>
      </dgm:t>
    </dgm:pt>
    <dgm:pt modelId="{B13ABBD3-34B0-4915-B95D-B7DCBDAC24A0}" type="parTrans" cxnId="{F1764D38-80C3-480A-80CC-10A1ACA1F3FB}">
      <dgm:prSet/>
      <dgm:spPr/>
      <dgm:t>
        <a:bodyPr/>
        <a:lstStyle/>
        <a:p>
          <a:endParaRPr lang="en-US" sz="800"/>
        </a:p>
      </dgm:t>
    </dgm:pt>
    <dgm:pt modelId="{966AADD9-1242-43D5-A1BB-B4B7613A8B3B}" type="sibTrans" cxnId="{F1764D38-80C3-480A-80CC-10A1ACA1F3FB}">
      <dgm:prSet/>
      <dgm:spPr/>
      <dgm:t>
        <a:bodyPr/>
        <a:lstStyle/>
        <a:p>
          <a:endParaRPr lang="en-US" sz="800"/>
        </a:p>
      </dgm:t>
    </dgm:pt>
    <dgm:pt modelId="{617C400F-AD58-408F-A0DC-2F2043DCD790}">
      <dgm:prSet custT="1"/>
      <dgm:spPr/>
      <dgm:t>
        <a:bodyPr/>
        <a:lstStyle/>
        <a:p>
          <a:r>
            <a:rPr lang="en-US" sz="800"/>
            <a:t>Sub-goal 3.1 </a:t>
          </a:r>
        </a:p>
        <a:p>
          <a:r>
            <a:rPr lang="en-US" sz="800"/>
            <a:t>Store the input </a:t>
          </a:r>
        </a:p>
      </dgm:t>
    </dgm:pt>
    <dgm:pt modelId="{598C49CD-B847-400A-A2E2-D297458E7803}" type="parTrans" cxnId="{C4072DC6-D336-448E-94E0-A8105933EC04}">
      <dgm:prSet/>
      <dgm:spPr/>
      <dgm:t>
        <a:bodyPr/>
        <a:lstStyle/>
        <a:p>
          <a:endParaRPr lang="en-US" sz="800"/>
        </a:p>
      </dgm:t>
    </dgm:pt>
    <dgm:pt modelId="{0F01BE4C-6EEC-4D71-A5BA-48936A92F050}" type="sibTrans" cxnId="{C4072DC6-D336-448E-94E0-A8105933EC04}">
      <dgm:prSet/>
      <dgm:spPr/>
      <dgm:t>
        <a:bodyPr/>
        <a:lstStyle/>
        <a:p>
          <a:endParaRPr lang="en-US" sz="800"/>
        </a:p>
      </dgm:t>
    </dgm:pt>
    <dgm:pt modelId="{D69ABA4E-3BAC-4E93-93C1-F1E3E0C2CDD4}">
      <dgm:prSet custT="1"/>
      <dgm:spPr/>
      <dgm:t>
        <a:bodyPr/>
        <a:lstStyle/>
        <a:p>
          <a:r>
            <a:rPr lang="en-US" sz="800"/>
            <a:t>Sub-goal 4.1</a:t>
          </a:r>
        </a:p>
        <a:p>
          <a:r>
            <a:rPr lang="en-US" sz="800"/>
            <a:t>If the index of the letters array is equal to user input, store that letter in the same index of the asterisks array </a:t>
          </a:r>
        </a:p>
      </dgm:t>
    </dgm:pt>
    <dgm:pt modelId="{2516A0A9-C1A7-4996-BCA2-857F68A2BF70}" type="parTrans" cxnId="{5F56DD3A-43F3-4341-89CC-BE095CBCF63E}">
      <dgm:prSet/>
      <dgm:spPr/>
      <dgm:t>
        <a:bodyPr/>
        <a:lstStyle/>
        <a:p>
          <a:endParaRPr lang="en-US" sz="800"/>
        </a:p>
      </dgm:t>
    </dgm:pt>
    <dgm:pt modelId="{217D7C48-425D-4297-9399-3CDDC1CE826C}" type="sibTrans" cxnId="{5F56DD3A-43F3-4341-89CC-BE095CBCF63E}">
      <dgm:prSet/>
      <dgm:spPr/>
      <dgm:t>
        <a:bodyPr/>
        <a:lstStyle/>
        <a:p>
          <a:endParaRPr lang="en-US" sz="800"/>
        </a:p>
      </dgm:t>
    </dgm:pt>
    <dgm:pt modelId="{6B994067-6CF9-492B-9091-585D8A2F3271}">
      <dgm:prSet custT="1"/>
      <dgm:spPr/>
      <dgm:t>
        <a:bodyPr/>
        <a:lstStyle/>
        <a:p>
          <a:r>
            <a:rPr lang="en-US" sz="800"/>
            <a:t>Sub-goal 1 </a:t>
          </a:r>
        </a:p>
        <a:p>
          <a:r>
            <a:rPr lang="en-US" sz="800"/>
            <a:t>Create an array of words</a:t>
          </a:r>
        </a:p>
      </dgm:t>
    </dgm:pt>
    <dgm:pt modelId="{A3438A79-3FCD-4DB1-9D5A-1002194911A7}" type="parTrans" cxnId="{441FF74A-A862-4699-9562-93D17F61D080}">
      <dgm:prSet/>
      <dgm:spPr/>
      <dgm:t>
        <a:bodyPr/>
        <a:lstStyle/>
        <a:p>
          <a:endParaRPr lang="en-US" sz="800"/>
        </a:p>
      </dgm:t>
    </dgm:pt>
    <dgm:pt modelId="{5E3EF85E-9C71-4670-8CBD-A6689772077B}" type="sibTrans" cxnId="{441FF74A-A862-4699-9562-93D17F61D080}">
      <dgm:prSet/>
      <dgm:spPr/>
      <dgm:t>
        <a:bodyPr/>
        <a:lstStyle/>
        <a:p>
          <a:endParaRPr lang="en-US" sz="800"/>
        </a:p>
      </dgm:t>
    </dgm:pt>
    <dgm:pt modelId="{DA251B64-B142-4C5C-9FC9-58B1A3ACEAED}">
      <dgm:prSet custT="1"/>
      <dgm:spPr/>
      <dgm:t>
        <a:bodyPr/>
        <a:lstStyle/>
        <a:p>
          <a:r>
            <a:rPr lang="en-US" sz="800"/>
            <a:t>Sub-goal 6 </a:t>
          </a:r>
        </a:p>
        <a:p>
          <a:r>
            <a:rPr lang="en-US" sz="800"/>
            <a:t>Display a win or lose message </a:t>
          </a:r>
        </a:p>
      </dgm:t>
    </dgm:pt>
    <dgm:pt modelId="{FB360133-CC13-48F0-894F-39431E7AB4B2}" type="parTrans" cxnId="{B2FD0158-E297-41BF-AA30-4A6F9C65124B}">
      <dgm:prSet/>
      <dgm:spPr/>
      <dgm:t>
        <a:bodyPr/>
        <a:lstStyle/>
        <a:p>
          <a:endParaRPr lang="en-US" sz="800"/>
        </a:p>
      </dgm:t>
    </dgm:pt>
    <dgm:pt modelId="{6375EE23-418D-47C0-A3C5-33DDA43FBDC3}" type="sibTrans" cxnId="{B2FD0158-E297-41BF-AA30-4A6F9C65124B}">
      <dgm:prSet/>
      <dgm:spPr/>
      <dgm:t>
        <a:bodyPr/>
        <a:lstStyle/>
        <a:p>
          <a:endParaRPr lang="en-US" sz="800"/>
        </a:p>
      </dgm:t>
    </dgm:pt>
    <dgm:pt modelId="{3FE7AFFE-21D4-4D44-BE60-EAAB9EEBDE84}">
      <dgm:prSet custT="1"/>
      <dgm:spPr/>
      <dgm:t>
        <a:bodyPr/>
        <a:lstStyle/>
        <a:p>
          <a:r>
            <a:rPr lang="en-US" sz="800"/>
            <a:t>Sub-goal 2</a:t>
          </a:r>
        </a:p>
        <a:p>
          <a:r>
            <a:rPr lang="en-US" sz="800"/>
            <a:t>Display the word on the screen</a:t>
          </a:r>
        </a:p>
      </dgm:t>
    </dgm:pt>
    <dgm:pt modelId="{E7111B57-D660-428E-A40C-57E367DD0ABE}" type="parTrans" cxnId="{C85EDFD9-FD16-4434-9275-59A645FDA06F}">
      <dgm:prSet/>
      <dgm:spPr/>
      <dgm:t>
        <a:bodyPr/>
        <a:lstStyle/>
        <a:p>
          <a:endParaRPr lang="en-US" sz="800"/>
        </a:p>
      </dgm:t>
    </dgm:pt>
    <dgm:pt modelId="{15C03997-1BF4-41D7-A49E-A9CED2E5A5A9}" type="sibTrans" cxnId="{C85EDFD9-FD16-4434-9275-59A645FDA06F}">
      <dgm:prSet/>
      <dgm:spPr/>
      <dgm:t>
        <a:bodyPr/>
        <a:lstStyle/>
        <a:p>
          <a:endParaRPr lang="en-US" sz="800"/>
        </a:p>
      </dgm:t>
    </dgm:pt>
    <dgm:pt modelId="{DE8BD5F0-A8FC-4DF4-B307-07164393E7D2}">
      <dgm:prSet custT="1"/>
      <dgm:spPr/>
      <dgm:t>
        <a:bodyPr/>
        <a:lstStyle/>
        <a:p>
          <a:r>
            <a:rPr lang="en-US" sz="800"/>
            <a:t>Sub-goal 1.1</a:t>
          </a:r>
        </a:p>
        <a:p>
          <a:r>
            <a:rPr lang="en-US" sz="800"/>
            <a:t>Randomly pick a word from the word array</a:t>
          </a:r>
        </a:p>
      </dgm:t>
    </dgm:pt>
    <dgm:pt modelId="{036F5BDF-6CFE-442E-8BEF-BF3AE13546D5}" type="parTrans" cxnId="{1BC95D8A-2ABD-41C2-AFA3-2074C569788E}">
      <dgm:prSet/>
      <dgm:spPr/>
      <dgm:t>
        <a:bodyPr/>
        <a:lstStyle/>
        <a:p>
          <a:endParaRPr lang="en-US" sz="800"/>
        </a:p>
      </dgm:t>
    </dgm:pt>
    <dgm:pt modelId="{A200DB47-A628-4C1C-8F6C-B778065D9DC1}" type="sibTrans" cxnId="{1BC95D8A-2ABD-41C2-AFA3-2074C569788E}">
      <dgm:prSet/>
      <dgm:spPr/>
      <dgm:t>
        <a:bodyPr/>
        <a:lstStyle/>
        <a:p>
          <a:endParaRPr lang="en-US" sz="800"/>
        </a:p>
      </dgm:t>
    </dgm:pt>
    <dgm:pt modelId="{898B6B18-9098-4C6E-A4FE-E352131287B8}">
      <dgm:prSet custT="1"/>
      <dgm:spPr/>
      <dgm:t>
        <a:bodyPr/>
        <a:lstStyle/>
        <a:p>
          <a:r>
            <a:rPr lang="en-US" sz="800"/>
            <a:t>Sub-goal 1.2</a:t>
          </a:r>
        </a:p>
        <a:p>
          <a:r>
            <a:rPr lang="en-US" sz="800"/>
            <a:t>Create an array to store letters of the active word</a:t>
          </a:r>
        </a:p>
      </dgm:t>
    </dgm:pt>
    <dgm:pt modelId="{2CDA0200-348E-4BBE-B29C-694C222C703F}" type="parTrans" cxnId="{74C26E00-FD1C-42E2-9BF6-19AB9369241B}">
      <dgm:prSet/>
      <dgm:spPr/>
      <dgm:t>
        <a:bodyPr/>
        <a:lstStyle/>
        <a:p>
          <a:endParaRPr lang="en-US" sz="800"/>
        </a:p>
      </dgm:t>
    </dgm:pt>
    <dgm:pt modelId="{1FFD6E89-C1B7-4E04-A742-23861CDF169D}" type="sibTrans" cxnId="{74C26E00-FD1C-42E2-9BF6-19AB9369241B}">
      <dgm:prSet/>
      <dgm:spPr/>
      <dgm:t>
        <a:bodyPr/>
        <a:lstStyle/>
        <a:p>
          <a:endParaRPr lang="en-US" sz="800"/>
        </a:p>
      </dgm:t>
    </dgm:pt>
    <dgm:pt modelId="{C66A7B9B-BC8C-4EE2-A202-AD6569B7FCC8}">
      <dgm:prSet custT="1"/>
      <dgm:spPr/>
      <dgm:t>
        <a:bodyPr/>
        <a:lstStyle/>
        <a:p>
          <a:r>
            <a:rPr lang="en-US" sz="800"/>
            <a:t>Sub-goal 1.3 </a:t>
          </a:r>
        </a:p>
        <a:p>
          <a:r>
            <a:rPr lang="en-US" sz="800"/>
            <a:t>Create an array to store asterisk for each letter of the active word</a:t>
          </a:r>
        </a:p>
      </dgm:t>
    </dgm:pt>
    <dgm:pt modelId="{9049903A-F755-4A48-A25C-C8BAD5F4AF7E}" type="parTrans" cxnId="{EDAD9A88-A3AD-4708-A773-C43DF15AF778}">
      <dgm:prSet/>
      <dgm:spPr/>
      <dgm:t>
        <a:bodyPr/>
        <a:lstStyle/>
        <a:p>
          <a:endParaRPr lang="en-US" sz="800"/>
        </a:p>
      </dgm:t>
    </dgm:pt>
    <dgm:pt modelId="{7E317A8E-3A91-4D13-BED4-9EDA6ECA95D8}" type="sibTrans" cxnId="{EDAD9A88-A3AD-4708-A773-C43DF15AF778}">
      <dgm:prSet/>
      <dgm:spPr/>
      <dgm:t>
        <a:bodyPr/>
        <a:lstStyle/>
        <a:p>
          <a:endParaRPr lang="en-US" sz="800"/>
        </a:p>
      </dgm:t>
    </dgm:pt>
    <dgm:pt modelId="{39A4474F-65E6-41FA-8922-C8888D0AB158}">
      <dgm:prSet custT="1"/>
      <dgm:spPr/>
      <dgm:t>
        <a:bodyPr/>
        <a:lstStyle/>
        <a:p>
          <a:r>
            <a:rPr lang="en-US" sz="800"/>
            <a:t>Sub-goal 5.1</a:t>
          </a:r>
        </a:p>
        <a:p>
          <a:r>
            <a:rPr lang="en-US" sz="800"/>
            <a:t>If the letter was found in the word, display the updated asterisks array</a:t>
          </a:r>
        </a:p>
      </dgm:t>
    </dgm:pt>
    <dgm:pt modelId="{79B677F2-22A2-4827-8EF2-ACE8F99145E7}" type="parTrans" cxnId="{A61DCEF4-96B1-4611-B583-EE20437E2761}">
      <dgm:prSet/>
      <dgm:spPr/>
      <dgm:t>
        <a:bodyPr/>
        <a:lstStyle/>
        <a:p>
          <a:endParaRPr lang="en-US" sz="800"/>
        </a:p>
      </dgm:t>
    </dgm:pt>
    <dgm:pt modelId="{68A6A5C6-EE28-4D14-8A10-2B40BD3EA49C}" type="sibTrans" cxnId="{A61DCEF4-96B1-4611-B583-EE20437E2761}">
      <dgm:prSet/>
      <dgm:spPr/>
      <dgm:t>
        <a:bodyPr/>
        <a:lstStyle/>
        <a:p>
          <a:endParaRPr lang="en-US" sz="800"/>
        </a:p>
      </dgm:t>
    </dgm:pt>
    <dgm:pt modelId="{2859F857-D85C-4028-95CE-E85C383C96BD}">
      <dgm:prSet custT="1"/>
      <dgm:spPr/>
      <dgm:t>
        <a:bodyPr/>
        <a:lstStyle/>
        <a:p>
          <a:r>
            <a:rPr lang="en-US" sz="800"/>
            <a:t>Sub-goal 5.2</a:t>
          </a:r>
        </a:p>
        <a:p>
          <a:r>
            <a:rPr lang="en-US" sz="800"/>
            <a:t>If the letter was not found in the word, display a body part of the hangman.</a:t>
          </a:r>
        </a:p>
      </dgm:t>
    </dgm:pt>
    <dgm:pt modelId="{E5DAA56E-CF1C-465E-825A-EBD5CF93A7C0}" type="parTrans" cxnId="{D372807A-2011-459B-AB5A-B8D6BCEDA39B}">
      <dgm:prSet/>
      <dgm:spPr/>
      <dgm:t>
        <a:bodyPr/>
        <a:lstStyle/>
        <a:p>
          <a:endParaRPr lang="en-US" sz="800"/>
        </a:p>
      </dgm:t>
    </dgm:pt>
    <dgm:pt modelId="{4DD9AC27-A887-45F5-9E40-64B6375283B0}" type="sibTrans" cxnId="{D372807A-2011-459B-AB5A-B8D6BCEDA39B}">
      <dgm:prSet/>
      <dgm:spPr/>
      <dgm:t>
        <a:bodyPr/>
        <a:lstStyle/>
        <a:p>
          <a:endParaRPr lang="en-US" sz="800"/>
        </a:p>
      </dgm:t>
    </dgm:pt>
    <dgm:pt modelId="{32DF1F54-EC82-47BB-B0D1-458A0862210A}">
      <dgm:prSet/>
      <dgm:spPr/>
      <dgm:t>
        <a:bodyPr/>
        <a:lstStyle/>
        <a:p>
          <a:r>
            <a:rPr lang="en-US"/>
            <a:t>Sub-goal 6.1</a:t>
          </a:r>
        </a:p>
        <a:p>
          <a:r>
            <a:rPr lang="en-US"/>
            <a:t>If the user guesses the word before the hangman is build, display a win message</a:t>
          </a:r>
        </a:p>
      </dgm:t>
    </dgm:pt>
    <dgm:pt modelId="{55E51C2A-E5AE-4713-B5B9-A652DDA27B4D}" type="parTrans" cxnId="{48F5641A-9076-463A-BAD7-5679B7B64A08}">
      <dgm:prSet/>
      <dgm:spPr/>
      <dgm:t>
        <a:bodyPr/>
        <a:lstStyle/>
        <a:p>
          <a:endParaRPr lang="en-US"/>
        </a:p>
      </dgm:t>
    </dgm:pt>
    <dgm:pt modelId="{02CEFFC2-74D9-41DD-80A7-112A853E92C5}" type="sibTrans" cxnId="{48F5641A-9076-463A-BAD7-5679B7B64A08}">
      <dgm:prSet/>
      <dgm:spPr/>
      <dgm:t>
        <a:bodyPr/>
        <a:lstStyle/>
        <a:p>
          <a:endParaRPr lang="en-US"/>
        </a:p>
      </dgm:t>
    </dgm:pt>
    <dgm:pt modelId="{B2403A6E-DAF8-42E7-B7B7-01671882BD03}">
      <dgm:prSet/>
      <dgm:spPr/>
      <dgm:t>
        <a:bodyPr/>
        <a:lstStyle/>
        <a:p>
          <a:r>
            <a:rPr lang="en-US"/>
            <a:t>Sub-goal 6.2 </a:t>
          </a:r>
        </a:p>
        <a:p>
          <a:r>
            <a:rPr lang="en-US"/>
            <a:t>If the hangman is build before the user guesses the word, display a lose message </a:t>
          </a:r>
        </a:p>
      </dgm:t>
    </dgm:pt>
    <dgm:pt modelId="{F415539B-449F-4B9E-B0C7-057D426073F0}" type="parTrans" cxnId="{22CE5422-B8DE-48C3-B4FD-4ADE9C7D5296}">
      <dgm:prSet/>
      <dgm:spPr/>
      <dgm:t>
        <a:bodyPr/>
        <a:lstStyle/>
        <a:p>
          <a:endParaRPr lang="en-US"/>
        </a:p>
      </dgm:t>
    </dgm:pt>
    <dgm:pt modelId="{CCA57ABC-FCCB-4FEB-91F9-82A1ABCC6D66}" type="sibTrans" cxnId="{22CE5422-B8DE-48C3-B4FD-4ADE9C7D5296}">
      <dgm:prSet/>
      <dgm:spPr/>
      <dgm:t>
        <a:bodyPr/>
        <a:lstStyle/>
        <a:p>
          <a:endParaRPr lang="en-US"/>
        </a:p>
      </dgm:t>
    </dgm:pt>
    <dgm:pt modelId="{FDC409B8-CC04-41B9-A736-07A306C7083B}">
      <dgm:prSet/>
      <dgm:spPr/>
      <dgm:t>
        <a:bodyPr/>
        <a:lstStyle/>
        <a:p>
          <a:r>
            <a:rPr lang="en-US"/>
            <a:t>Sub-goal 7 </a:t>
          </a:r>
        </a:p>
        <a:p>
          <a:r>
            <a:rPr lang="en-US"/>
            <a:t>Prompt the user for a new game</a:t>
          </a:r>
        </a:p>
      </dgm:t>
    </dgm:pt>
    <dgm:pt modelId="{9C128F9D-322A-457E-8C6B-B3D0FE33B2EC}" type="parTrans" cxnId="{13D322C1-04FE-4783-A5AF-D51C60307CBF}">
      <dgm:prSet/>
      <dgm:spPr/>
      <dgm:t>
        <a:bodyPr/>
        <a:lstStyle/>
        <a:p>
          <a:endParaRPr lang="en-US"/>
        </a:p>
      </dgm:t>
    </dgm:pt>
    <dgm:pt modelId="{40C4738C-F98F-4F0A-8214-C80AA17A2DFE}" type="sibTrans" cxnId="{13D322C1-04FE-4783-A5AF-D51C60307CBF}">
      <dgm:prSet/>
      <dgm:spPr/>
      <dgm:t>
        <a:bodyPr/>
        <a:lstStyle/>
        <a:p>
          <a:endParaRPr lang="en-US"/>
        </a:p>
      </dgm:t>
    </dgm:pt>
    <dgm:pt modelId="{DB709577-942F-4766-8773-4565455C5A16}" type="pres">
      <dgm:prSet presAssocID="{92DA4BE2-9E4F-4C81-ABB7-C64C64F785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62BCE6-A3D0-41AC-82C4-F4E3B97307E6}" type="pres">
      <dgm:prSet presAssocID="{2A9F59BD-B7D2-4F4C-AE18-BCD81D197498}" presName="hierRoot1" presStyleCnt="0">
        <dgm:presLayoutVars>
          <dgm:hierBranch val="init"/>
        </dgm:presLayoutVars>
      </dgm:prSet>
      <dgm:spPr/>
    </dgm:pt>
    <dgm:pt modelId="{13D39220-458E-4BE6-995C-D7558EC4949A}" type="pres">
      <dgm:prSet presAssocID="{2A9F59BD-B7D2-4F4C-AE18-BCD81D197498}" presName="rootComposite1" presStyleCnt="0"/>
      <dgm:spPr/>
    </dgm:pt>
    <dgm:pt modelId="{A47220D6-D82D-44FA-9AB6-33299D970063}" type="pres">
      <dgm:prSet presAssocID="{2A9F59BD-B7D2-4F4C-AE18-BCD81D19749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80E0E6-8C9F-4584-ACC1-246C3A6C8073}" type="pres">
      <dgm:prSet presAssocID="{2A9F59BD-B7D2-4F4C-AE18-BCD81D19749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B85D078-CA22-4124-B110-0BE0FAC9DF91}" type="pres">
      <dgm:prSet presAssocID="{2A9F59BD-B7D2-4F4C-AE18-BCD81D197498}" presName="hierChild2" presStyleCnt="0"/>
      <dgm:spPr/>
    </dgm:pt>
    <dgm:pt modelId="{C48E34DD-264A-4BCA-8289-F9596E4C5706}" type="pres">
      <dgm:prSet presAssocID="{A3438A79-3FCD-4DB1-9D5A-1002194911A7}" presName="Name37" presStyleLbl="parChTrans1D2" presStyleIdx="0" presStyleCnt="7"/>
      <dgm:spPr/>
      <dgm:t>
        <a:bodyPr/>
        <a:lstStyle/>
        <a:p>
          <a:endParaRPr lang="en-US"/>
        </a:p>
      </dgm:t>
    </dgm:pt>
    <dgm:pt modelId="{EEF33BDD-B699-4E88-99BD-52D006006B7F}" type="pres">
      <dgm:prSet presAssocID="{6B994067-6CF9-492B-9091-585D8A2F3271}" presName="hierRoot2" presStyleCnt="0">
        <dgm:presLayoutVars>
          <dgm:hierBranch val="init"/>
        </dgm:presLayoutVars>
      </dgm:prSet>
      <dgm:spPr/>
    </dgm:pt>
    <dgm:pt modelId="{1F518B95-DE92-48D4-8DCD-DE83A5C8739D}" type="pres">
      <dgm:prSet presAssocID="{6B994067-6CF9-492B-9091-585D8A2F3271}" presName="rootComposite" presStyleCnt="0"/>
      <dgm:spPr/>
    </dgm:pt>
    <dgm:pt modelId="{F63296C9-96C9-459C-900E-5E0686E76693}" type="pres">
      <dgm:prSet presAssocID="{6B994067-6CF9-492B-9091-585D8A2F3271}" presName="rootText" presStyleLbl="node2" presStyleIdx="0" presStyleCnt="7" custScaleY="1394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999303-6609-4BEA-889E-BC289D20AC8A}" type="pres">
      <dgm:prSet presAssocID="{6B994067-6CF9-492B-9091-585D8A2F3271}" presName="rootConnector" presStyleLbl="node2" presStyleIdx="0" presStyleCnt="7"/>
      <dgm:spPr/>
      <dgm:t>
        <a:bodyPr/>
        <a:lstStyle/>
        <a:p>
          <a:endParaRPr lang="en-US"/>
        </a:p>
      </dgm:t>
    </dgm:pt>
    <dgm:pt modelId="{D3FD6B39-0F0C-44E3-9B5B-545D093769AD}" type="pres">
      <dgm:prSet presAssocID="{6B994067-6CF9-492B-9091-585D8A2F3271}" presName="hierChild4" presStyleCnt="0"/>
      <dgm:spPr/>
    </dgm:pt>
    <dgm:pt modelId="{6712571B-FBB9-41C1-9DFD-6B720CA9E3B5}" type="pres">
      <dgm:prSet presAssocID="{036F5BDF-6CFE-442E-8BEF-BF3AE13546D5}" presName="Name37" presStyleLbl="parChTrans1D3" presStyleIdx="0" presStyleCnt="9"/>
      <dgm:spPr/>
      <dgm:t>
        <a:bodyPr/>
        <a:lstStyle/>
        <a:p>
          <a:endParaRPr lang="en-US"/>
        </a:p>
      </dgm:t>
    </dgm:pt>
    <dgm:pt modelId="{32083ED7-F136-43AF-B1E8-3DAC7B553481}" type="pres">
      <dgm:prSet presAssocID="{DE8BD5F0-A8FC-4DF4-B307-07164393E7D2}" presName="hierRoot2" presStyleCnt="0">
        <dgm:presLayoutVars>
          <dgm:hierBranch val="init"/>
        </dgm:presLayoutVars>
      </dgm:prSet>
      <dgm:spPr/>
    </dgm:pt>
    <dgm:pt modelId="{6C2424F8-A77E-4279-AF50-1A833BE5B6D2}" type="pres">
      <dgm:prSet presAssocID="{DE8BD5F0-A8FC-4DF4-B307-07164393E7D2}" presName="rootComposite" presStyleCnt="0"/>
      <dgm:spPr/>
    </dgm:pt>
    <dgm:pt modelId="{A5B2923A-1850-4EE4-954D-63E759E36E68}" type="pres">
      <dgm:prSet presAssocID="{DE8BD5F0-A8FC-4DF4-B307-07164393E7D2}" presName="rootText" presStyleLbl="node3" presStyleIdx="0" presStyleCnt="9" custScaleY="1857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871208-401C-4E13-94CF-B33E68629BBA}" type="pres">
      <dgm:prSet presAssocID="{DE8BD5F0-A8FC-4DF4-B307-07164393E7D2}" presName="rootConnector" presStyleLbl="node3" presStyleIdx="0" presStyleCnt="9"/>
      <dgm:spPr/>
      <dgm:t>
        <a:bodyPr/>
        <a:lstStyle/>
        <a:p>
          <a:endParaRPr lang="en-US"/>
        </a:p>
      </dgm:t>
    </dgm:pt>
    <dgm:pt modelId="{866CD3B8-DBDD-4947-92B0-00E9768A3B07}" type="pres">
      <dgm:prSet presAssocID="{DE8BD5F0-A8FC-4DF4-B307-07164393E7D2}" presName="hierChild4" presStyleCnt="0"/>
      <dgm:spPr/>
    </dgm:pt>
    <dgm:pt modelId="{E61BD858-270E-417D-AF92-81ED9D36615B}" type="pres">
      <dgm:prSet presAssocID="{DE8BD5F0-A8FC-4DF4-B307-07164393E7D2}" presName="hierChild5" presStyleCnt="0"/>
      <dgm:spPr/>
    </dgm:pt>
    <dgm:pt modelId="{0382D520-7307-44C3-BEE8-0028A7E6E0F6}" type="pres">
      <dgm:prSet presAssocID="{2CDA0200-348E-4BBE-B29C-694C222C703F}" presName="Name37" presStyleLbl="parChTrans1D3" presStyleIdx="1" presStyleCnt="9"/>
      <dgm:spPr/>
      <dgm:t>
        <a:bodyPr/>
        <a:lstStyle/>
        <a:p>
          <a:endParaRPr lang="en-US"/>
        </a:p>
      </dgm:t>
    </dgm:pt>
    <dgm:pt modelId="{E9E67164-D3AC-4305-A61F-66150E03D1B8}" type="pres">
      <dgm:prSet presAssocID="{898B6B18-9098-4C6E-A4FE-E352131287B8}" presName="hierRoot2" presStyleCnt="0">
        <dgm:presLayoutVars>
          <dgm:hierBranch val="init"/>
        </dgm:presLayoutVars>
      </dgm:prSet>
      <dgm:spPr/>
    </dgm:pt>
    <dgm:pt modelId="{178A96BA-B846-4D95-A493-8655FF26685E}" type="pres">
      <dgm:prSet presAssocID="{898B6B18-9098-4C6E-A4FE-E352131287B8}" presName="rootComposite" presStyleCnt="0"/>
      <dgm:spPr/>
    </dgm:pt>
    <dgm:pt modelId="{29150775-8834-4AD2-97F2-7112C2021698}" type="pres">
      <dgm:prSet presAssocID="{898B6B18-9098-4C6E-A4FE-E352131287B8}" presName="rootText" presStyleLbl="node3" presStyleIdx="1" presStyleCnt="9" custScaleY="1968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DC9F53-88EB-4BBA-9209-DCDF0D2CC313}" type="pres">
      <dgm:prSet presAssocID="{898B6B18-9098-4C6E-A4FE-E352131287B8}" presName="rootConnector" presStyleLbl="node3" presStyleIdx="1" presStyleCnt="9"/>
      <dgm:spPr/>
      <dgm:t>
        <a:bodyPr/>
        <a:lstStyle/>
        <a:p>
          <a:endParaRPr lang="en-US"/>
        </a:p>
      </dgm:t>
    </dgm:pt>
    <dgm:pt modelId="{E79FE532-D64E-4F60-B5A1-D5432A70745B}" type="pres">
      <dgm:prSet presAssocID="{898B6B18-9098-4C6E-A4FE-E352131287B8}" presName="hierChild4" presStyleCnt="0"/>
      <dgm:spPr/>
    </dgm:pt>
    <dgm:pt modelId="{A2A7215F-EB54-4BB1-ABED-6162DC452B6A}" type="pres">
      <dgm:prSet presAssocID="{898B6B18-9098-4C6E-A4FE-E352131287B8}" presName="hierChild5" presStyleCnt="0"/>
      <dgm:spPr/>
    </dgm:pt>
    <dgm:pt modelId="{E98A99D1-22C7-4135-9E44-2CB9E1E29003}" type="pres">
      <dgm:prSet presAssocID="{9049903A-F755-4A48-A25C-C8BAD5F4AF7E}" presName="Name37" presStyleLbl="parChTrans1D3" presStyleIdx="2" presStyleCnt="9"/>
      <dgm:spPr/>
      <dgm:t>
        <a:bodyPr/>
        <a:lstStyle/>
        <a:p>
          <a:endParaRPr lang="en-US"/>
        </a:p>
      </dgm:t>
    </dgm:pt>
    <dgm:pt modelId="{AF605FF5-411B-4580-8445-93B0CC56089C}" type="pres">
      <dgm:prSet presAssocID="{C66A7B9B-BC8C-4EE2-A202-AD6569B7FCC8}" presName="hierRoot2" presStyleCnt="0">
        <dgm:presLayoutVars>
          <dgm:hierBranch val="init"/>
        </dgm:presLayoutVars>
      </dgm:prSet>
      <dgm:spPr/>
    </dgm:pt>
    <dgm:pt modelId="{6A5FFCBE-9E0D-426A-9A16-9BCACF267A14}" type="pres">
      <dgm:prSet presAssocID="{C66A7B9B-BC8C-4EE2-A202-AD6569B7FCC8}" presName="rootComposite" presStyleCnt="0"/>
      <dgm:spPr/>
    </dgm:pt>
    <dgm:pt modelId="{49A0F2D1-49E5-467E-9A2C-76D54C6933D6}" type="pres">
      <dgm:prSet presAssocID="{C66A7B9B-BC8C-4EE2-A202-AD6569B7FCC8}" presName="rootText" presStyleLbl="node3" presStyleIdx="2" presStyleCnt="9" custScaleY="2397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6E0A9C-AC1C-42C3-90DF-22C64140AAC6}" type="pres">
      <dgm:prSet presAssocID="{C66A7B9B-BC8C-4EE2-A202-AD6569B7FCC8}" presName="rootConnector" presStyleLbl="node3" presStyleIdx="2" presStyleCnt="9"/>
      <dgm:spPr/>
      <dgm:t>
        <a:bodyPr/>
        <a:lstStyle/>
        <a:p>
          <a:endParaRPr lang="en-US"/>
        </a:p>
      </dgm:t>
    </dgm:pt>
    <dgm:pt modelId="{F99864CD-ED7F-47DA-8942-88A6258821E2}" type="pres">
      <dgm:prSet presAssocID="{C66A7B9B-BC8C-4EE2-A202-AD6569B7FCC8}" presName="hierChild4" presStyleCnt="0"/>
      <dgm:spPr/>
    </dgm:pt>
    <dgm:pt modelId="{E742E769-0296-47B8-8B5A-DE95D43B3FF1}" type="pres">
      <dgm:prSet presAssocID="{C66A7B9B-BC8C-4EE2-A202-AD6569B7FCC8}" presName="hierChild5" presStyleCnt="0"/>
      <dgm:spPr/>
    </dgm:pt>
    <dgm:pt modelId="{139EF736-AACF-4D58-BAF8-808F2E50FCF6}" type="pres">
      <dgm:prSet presAssocID="{6B994067-6CF9-492B-9091-585D8A2F3271}" presName="hierChild5" presStyleCnt="0"/>
      <dgm:spPr/>
    </dgm:pt>
    <dgm:pt modelId="{7E5A674A-6416-4015-A20F-AFFF38DDB605}" type="pres">
      <dgm:prSet presAssocID="{E7111B57-D660-428E-A40C-57E367DD0ABE}" presName="Name37" presStyleLbl="parChTrans1D2" presStyleIdx="1" presStyleCnt="7"/>
      <dgm:spPr/>
      <dgm:t>
        <a:bodyPr/>
        <a:lstStyle/>
        <a:p>
          <a:endParaRPr lang="en-US"/>
        </a:p>
      </dgm:t>
    </dgm:pt>
    <dgm:pt modelId="{D237B880-F14B-40FF-B827-716FEACA134C}" type="pres">
      <dgm:prSet presAssocID="{3FE7AFFE-21D4-4D44-BE60-EAAB9EEBDE84}" presName="hierRoot2" presStyleCnt="0">
        <dgm:presLayoutVars>
          <dgm:hierBranch val="init"/>
        </dgm:presLayoutVars>
      </dgm:prSet>
      <dgm:spPr/>
    </dgm:pt>
    <dgm:pt modelId="{1E8F88BE-F771-49BC-BD3B-F8B7B957B92D}" type="pres">
      <dgm:prSet presAssocID="{3FE7AFFE-21D4-4D44-BE60-EAAB9EEBDE84}" presName="rootComposite" presStyleCnt="0"/>
      <dgm:spPr/>
    </dgm:pt>
    <dgm:pt modelId="{D383E430-DC47-411B-BD6E-8BB72E850C96}" type="pres">
      <dgm:prSet presAssocID="{3FE7AFFE-21D4-4D44-BE60-EAAB9EEBDE84}" presName="rootText" presStyleLbl="node2" presStyleIdx="1" presStyleCnt="7" custScaleY="1495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4FAAF3-FFAF-4A9C-B0DA-CA9D892A541C}" type="pres">
      <dgm:prSet presAssocID="{3FE7AFFE-21D4-4D44-BE60-EAAB9EEBDE84}" presName="rootConnector" presStyleLbl="node2" presStyleIdx="1" presStyleCnt="7"/>
      <dgm:spPr/>
      <dgm:t>
        <a:bodyPr/>
        <a:lstStyle/>
        <a:p>
          <a:endParaRPr lang="en-US"/>
        </a:p>
      </dgm:t>
    </dgm:pt>
    <dgm:pt modelId="{6C6DFF37-DF9D-4741-9846-90132B814D92}" type="pres">
      <dgm:prSet presAssocID="{3FE7AFFE-21D4-4D44-BE60-EAAB9EEBDE84}" presName="hierChild4" presStyleCnt="0"/>
      <dgm:spPr/>
    </dgm:pt>
    <dgm:pt modelId="{C89CC513-E600-4115-9C71-EEB7D3E70DE3}" type="pres">
      <dgm:prSet presAssocID="{3FE7AFFE-21D4-4D44-BE60-EAAB9EEBDE84}" presName="hierChild5" presStyleCnt="0"/>
      <dgm:spPr/>
    </dgm:pt>
    <dgm:pt modelId="{D7F77F9D-6E29-4ECF-AB86-F2CC9D466A6A}" type="pres">
      <dgm:prSet presAssocID="{EE28D5B2-71D6-4CBF-84C3-91F62F2F366C}" presName="Name37" presStyleLbl="parChTrans1D2" presStyleIdx="2" presStyleCnt="7"/>
      <dgm:spPr/>
      <dgm:t>
        <a:bodyPr/>
        <a:lstStyle/>
        <a:p>
          <a:endParaRPr lang="en-US"/>
        </a:p>
      </dgm:t>
    </dgm:pt>
    <dgm:pt modelId="{6EA2646E-F939-4717-B576-3DAC9704BB48}" type="pres">
      <dgm:prSet presAssocID="{64C831C8-807B-42CE-AD46-41EDE86224D3}" presName="hierRoot2" presStyleCnt="0">
        <dgm:presLayoutVars>
          <dgm:hierBranch val="init"/>
        </dgm:presLayoutVars>
      </dgm:prSet>
      <dgm:spPr/>
    </dgm:pt>
    <dgm:pt modelId="{253490EC-8A0D-4082-9475-5F42B25A271E}" type="pres">
      <dgm:prSet presAssocID="{64C831C8-807B-42CE-AD46-41EDE86224D3}" presName="rootComposite" presStyleCnt="0"/>
      <dgm:spPr/>
    </dgm:pt>
    <dgm:pt modelId="{B6BC48F7-24A9-4941-90DD-D9BBB06E6E27}" type="pres">
      <dgm:prSet presAssocID="{64C831C8-807B-42CE-AD46-41EDE86224D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692141-671E-4AC7-8CD0-361F6CF3252D}" type="pres">
      <dgm:prSet presAssocID="{64C831C8-807B-42CE-AD46-41EDE86224D3}" presName="rootConnector" presStyleLbl="node2" presStyleIdx="2" presStyleCnt="7"/>
      <dgm:spPr/>
      <dgm:t>
        <a:bodyPr/>
        <a:lstStyle/>
        <a:p>
          <a:endParaRPr lang="en-US"/>
        </a:p>
      </dgm:t>
    </dgm:pt>
    <dgm:pt modelId="{2E81D749-4069-4DC1-A89A-00D0E6C422C7}" type="pres">
      <dgm:prSet presAssocID="{64C831C8-807B-42CE-AD46-41EDE86224D3}" presName="hierChild4" presStyleCnt="0"/>
      <dgm:spPr/>
    </dgm:pt>
    <dgm:pt modelId="{569A7703-60E4-49E7-B2A8-7C26D9F8FD1C}" type="pres">
      <dgm:prSet presAssocID="{598C49CD-B847-400A-A2E2-D297458E7803}" presName="Name37" presStyleLbl="parChTrans1D3" presStyleIdx="3" presStyleCnt="9"/>
      <dgm:spPr/>
      <dgm:t>
        <a:bodyPr/>
        <a:lstStyle/>
        <a:p>
          <a:endParaRPr lang="en-US"/>
        </a:p>
      </dgm:t>
    </dgm:pt>
    <dgm:pt modelId="{F370A512-5341-4BD5-AE50-A99DE2AC1B93}" type="pres">
      <dgm:prSet presAssocID="{617C400F-AD58-408F-A0DC-2F2043DCD790}" presName="hierRoot2" presStyleCnt="0">
        <dgm:presLayoutVars>
          <dgm:hierBranch val="init"/>
        </dgm:presLayoutVars>
      </dgm:prSet>
      <dgm:spPr/>
    </dgm:pt>
    <dgm:pt modelId="{1B71F5DE-C3C1-48D9-BFDA-5403A554A943}" type="pres">
      <dgm:prSet presAssocID="{617C400F-AD58-408F-A0DC-2F2043DCD790}" presName="rootComposite" presStyleCnt="0"/>
      <dgm:spPr/>
    </dgm:pt>
    <dgm:pt modelId="{2E3AE3D6-6518-42BB-8F7A-A529EF984290}" type="pres">
      <dgm:prSet presAssocID="{617C400F-AD58-408F-A0DC-2F2043DCD790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ED407E-380E-4F9A-8609-D9FD6AD6642F}" type="pres">
      <dgm:prSet presAssocID="{617C400F-AD58-408F-A0DC-2F2043DCD790}" presName="rootConnector" presStyleLbl="node3" presStyleIdx="3" presStyleCnt="9"/>
      <dgm:spPr/>
      <dgm:t>
        <a:bodyPr/>
        <a:lstStyle/>
        <a:p>
          <a:endParaRPr lang="en-US"/>
        </a:p>
      </dgm:t>
    </dgm:pt>
    <dgm:pt modelId="{34904499-DC68-48C6-B968-51F443C63115}" type="pres">
      <dgm:prSet presAssocID="{617C400F-AD58-408F-A0DC-2F2043DCD790}" presName="hierChild4" presStyleCnt="0"/>
      <dgm:spPr/>
    </dgm:pt>
    <dgm:pt modelId="{F4FA676E-204A-4285-835A-9E7965D56103}" type="pres">
      <dgm:prSet presAssocID="{617C400F-AD58-408F-A0DC-2F2043DCD790}" presName="hierChild5" presStyleCnt="0"/>
      <dgm:spPr/>
    </dgm:pt>
    <dgm:pt modelId="{56879126-8FEB-496E-A082-D6829E6725A4}" type="pres">
      <dgm:prSet presAssocID="{64C831C8-807B-42CE-AD46-41EDE86224D3}" presName="hierChild5" presStyleCnt="0"/>
      <dgm:spPr/>
    </dgm:pt>
    <dgm:pt modelId="{AC4B62B1-B31A-4BB6-9BB5-DD3D3FBF94BC}" type="pres">
      <dgm:prSet presAssocID="{393DDA7B-5303-4940-BBEF-627F7A14F5A6}" presName="Name37" presStyleLbl="parChTrans1D2" presStyleIdx="3" presStyleCnt="7"/>
      <dgm:spPr/>
      <dgm:t>
        <a:bodyPr/>
        <a:lstStyle/>
        <a:p>
          <a:endParaRPr lang="en-US"/>
        </a:p>
      </dgm:t>
    </dgm:pt>
    <dgm:pt modelId="{059680EB-53FE-4DDB-AE0E-2223220135AD}" type="pres">
      <dgm:prSet presAssocID="{5A2EAE32-3C76-4254-AF34-E78CFA605D11}" presName="hierRoot2" presStyleCnt="0">
        <dgm:presLayoutVars>
          <dgm:hierBranch val="init"/>
        </dgm:presLayoutVars>
      </dgm:prSet>
      <dgm:spPr/>
    </dgm:pt>
    <dgm:pt modelId="{7FEC66A5-B057-4B2E-B5E3-096B9B6CECF0}" type="pres">
      <dgm:prSet presAssocID="{5A2EAE32-3C76-4254-AF34-E78CFA605D11}" presName="rootComposite" presStyleCnt="0"/>
      <dgm:spPr/>
    </dgm:pt>
    <dgm:pt modelId="{D54F1FE1-FD19-4E15-B89D-D85B0FA794E3}" type="pres">
      <dgm:prSet presAssocID="{5A2EAE32-3C76-4254-AF34-E78CFA605D11}" presName="rootText" presStyleLbl="node2" presStyleIdx="3" presStyleCnt="7" custScaleY="2097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B247B3-6173-44A3-9611-32A44E2B8E2A}" type="pres">
      <dgm:prSet presAssocID="{5A2EAE32-3C76-4254-AF34-E78CFA605D11}" presName="rootConnector" presStyleLbl="node2" presStyleIdx="3" presStyleCnt="7"/>
      <dgm:spPr/>
      <dgm:t>
        <a:bodyPr/>
        <a:lstStyle/>
        <a:p>
          <a:endParaRPr lang="en-US"/>
        </a:p>
      </dgm:t>
    </dgm:pt>
    <dgm:pt modelId="{233C2D77-CA10-4E5C-8DA2-8E989542FAC3}" type="pres">
      <dgm:prSet presAssocID="{5A2EAE32-3C76-4254-AF34-E78CFA605D11}" presName="hierChild4" presStyleCnt="0"/>
      <dgm:spPr/>
    </dgm:pt>
    <dgm:pt modelId="{0989E22B-99F6-4899-8DBD-78AB1BC51704}" type="pres">
      <dgm:prSet presAssocID="{2516A0A9-C1A7-4996-BCA2-857F68A2BF70}" presName="Name37" presStyleLbl="parChTrans1D3" presStyleIdx="4" presStyleCnt="9"/>
      <dgm:spPr/>
      <dgm:t>
        <a:bodyPr/>
        <a:lstStyle/>
        <a:p>
          <a:endParaRPr lang="en-US"/>
        </a:p>
      </dgm:t>
    </dgm:pt>
    <dgm:pt modelId="{9D1BB519-D2DE-44B2-8E6A-DD5D36737BF2}" type="pres">
      <dgm:prSet presAssocID="{D69ABA4E-3BAC-4E93-93C1-F1E3E0C2CDD4}" presName="hierRoot2" presStyleCnt="0">
        <dgm:presLayoutVars>
          <dgm:hierBranch val="init"/>
        </dgm:presLayoutVars>
      </dgm:prSet>
      <dgm:spPr/>
    </dgm:pt>
    <dgm:pt modelId="{0CDC490F-49F8-4005-B949-A6208C23D80A}" type="pres">
      <dgm:prSet presAssocID="{D69ABA4E-3BAC-4E93-93C1-F1E3E0C2CDD4}" presName="rootComposite" presStyleCnt="0"/>
      <dgm:spPr/>
    </dgm:pt>
    <dgm:pt modelId="{CFCF3376-E8D6-4AC9-BCDE-DF677F7DFE77}" type="pres">
      <dgm:prSet presAssocID="{D69ABA4E-3BAC-4E93-93C1-F1E3E0C2CDD4}" presName="rootText" presStyleLbl="node3" presStyleIdx="4" presStyleCnt="9" custScaleY="3209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2D3C34-39E9-4753-A64C-44275DB7BDA6}" type="pres">
      <dgm:prSet presAssocID="{D69ABA4E-3BAC-4E93-93C1-F1E3E0C2CDD4}" presName="rootConnector" presStyleLbl="node3" presStyleIdx="4" presStyleCnt="9"/>
      <dgm:spPr/>
      <dgm:t>
        <a:bodyPr/>
        <a:lstStyle/>
        <a:p>
          <a:endParaRPr lang="en-US"/>
        </a:p>
      </dgm:t>
    </dgm:pt>
    <dgm:pt modelId="{4154D13E-1A82-40F0-9BD9-2CAD58523F38}" type="pres">
      <dgm:prSet presAssocID="{D69ABA4E-3BAC-4E93-93C1-F1E3E0C2CDD4}" presName="hierChild4" presStyleCnt="0"/>
      <dgm:spPr/>
    </dgm:pt>
    <dgm:pt modelId="{C27B1699-D362-4B4C-823D-A7EBDF7E6E73}" type="pres">
      <dgm:prSet presAssocID="{D69ABA4E-3BAC-4E93-93C1-F1E3E0C2CDD4}" presName="hierChild5" presStyleCnt="0"/>
      <dgm:spPr/>
    </dgm:pt>
    <dgm:pt modelId="{4618E0F6-DF41-466E-B077-A95E0D70E2DB}" type="pres">
      <dgm:prSet presAssocID="{5A2EAE32-3C76-4254-AF34-E78CFA605D11}" presName="hierChild5" presStyleCnt="0"/>
      <dgm:spPr/>
    </dgm:pt>
    <dgm:pt modelId="{D72F14D5-F0E8-430E-9AD9-F53F7D4F0E08}" type="pres">
      <dgm:prSet presAssocID="{B13ABBD3-34B0-4915-B95D-B7DCBDAC24A0}" presName="Name37" presStyleLbl="parChTrans1D2" presStyleIdx="4" presStyleCnt="7"/>
      <dgm:spPr/>
      <dgm:t>
        <a:bodyPr/>
        <a:lstStyle/>
        <a:p>
          <a:endParaRPr lang="en-US"/>
        </a:p>
      </dgm:t>
    </dgm:pt>
    <dgm:pt modelId="{FF6E58CF-0467-4B6E-847C-353EDCE2398E}" type="pres">
      <dgm:prSet presAssocID="{8D04DD61-83E0-484B-BAD2-E71237B73906}" presName="hierRoot2" presStyleCnt="0">
        <dgm:presLayoutVars>
          <dgm:hierBranch val="init"/>
        </dgm:presLayoutVars>
      </dgm:prSet>
      <dgm:spPr/>
    </dgm:pt>
    <dgm:pt modelId="{AC24E004-E5EB-42AC-B3A9-6AF57352568C}" type="pres">
      <dgm:prSet presAssocID="{8D04DD61-83E0-484B-BAD2-E71237B73906}" presName="rootComposite" presStyleCnt="0"/>
      <dgm:spPr/>
    </dgm:pt>
    <dgm:pt modelId="{E35E0777-EF3C-4C4B-A1C2-049FB45F65D7}" type="pres">
      <dgm:prSet presAssocID="{8D04DD61-83E0-484B-BAD2-E71237B73906}" presName="rootText" presStyleLbl="node2" presStyleIdx="4" presStyleCnt="7" custAng="0" custScaleY="1392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923D3C-E522-42E0-8931-08360804D5AA}" type="pres">
      <dgm:prSet presAssocID="{8D04DD61-83E0-484B-BAD2-E71237B73906}" presName="rootConnector" presStyleLbl="node2" presStyleIdx="4" presStyleCnt="7"/>
      <dgm:spPr/>
      <dgm:t>
        <a:bodyPr/>
        <a:lstStyle/>
        <a:p>
          <a:endParaRPr lang="en-US"/>
        </a:p>
      </dgm:t>
    </dgm:pt>
    <dgm:pt modelId="{C549DF8B-498C-47CA-BDC6-C5AD49DB1630}" type="pres">
      <dgm:prSet presAssocID="{8D04DD61-83E0-484B-BAD2-E71237B73906}" presName="hierChild4" presStyleCnt="0"/>
      <dgm:spPr/>
    </dgm:pt>
    <dgm:pt modelId="{E1582652-866E-44F9-ADF5-E130F9163D88}" type="pres">
      <dgm:prSet presAssocID="{79B677F2-22A2-4827-8EF2-ACE8F99145E7}" presName="Name37" presStyleLbl="parChTrans1D3" presStyleIdx="5" presStyleCnt="9"/>
      <dgm:spPr/>
      <dgm:t>
        <a:bodyPr/>
        <a:lstStyle/>
        <a:p>
          <a:endParaRPr lang="en-US"/>
        </a:p>
      </dgm:t>
    </dgm:pt>
    <dgm:pt modelId="{95B46019-2BB6-4F04-B835-66C028138D69}" type="pres">
      <dgm:prSet presAssocID="{39A4474F-65E6-41FA-8922-C8888D0AB158}" presName="hierRoot2" presStyleCnt="0">
        <dgm:presLayoutVars>
          <dgm:hierBranch val="init"/>
        </dgm:presLayoutVars>
      </dgm:prSet>
      <dgm:spPr/>
    </dgm:pt>
    <dgm:pt modelId="{13396D7E-C21E-4278-8F65-098280EE7021}" type="pres">
      <dgm:prSet presAssocID="{39A4474F-65E6-41FA-8922-C8888D0AB158}" presName="rootComposite" presStyleCnt="0"/>
      <dgm:spPr/>
    </dgm:pt>
    <dgm:pt modelId="{D8A85AD7-85C3-442B-864B-73221963172E}" type="pres">
      <dgm:prSet presAssocID="{39A4474F-65E6-41FA-8922-C8888D0AB158}" presName="rootText" presStyleLbl="node3" presStyleIdx="5" presStyleCnt="9" custScaleY="2499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34C95E-CDD0-49FC-845B-20A24A3E63D4}" type="pres">
      <dgm:prSet presAssocID="{39A4474F-65E6-41FA-8922-C8888D0AB158}" presName="rootConnector" presStyleLbl="node3" presStyleIdx="5" presStyleCnt="9"/>
      <dgm:spPr/>
      <dgm:t>
        <a:bodyPr/>
        <a:lstStyle/>
        <a:p>
          <a:endParaRPr lang="en-US"/>
        </a:p>
      </dgm:t>
    </dgm:pt>
    <dgm:pt modelId="{EF67C299-DC2B-43F2-A0C6-558584355ABE}" type="pres">
      <dgm:prSet presAssocID="{39A4474F-65E6-41FA-8922-C8888D0AB158}" presName="hierChild4" presStyleCnt="0"/>
      <dgm:spPr/>
    </dgm:pt>
    <dgm:pt modelId="{4E9F72EC-F6A7-4CB2-9CDF-6B4E6B5D09F6}" type="pres">
      <dgm:prSet presAssocID="{39A4474F-65E6-41FA-8922-C8888D0AB158}" presName="hierChild5" presStyleCnt="0"/>
      <dgm:spPr/>
    </dgm:pt>
    <dgm:pt modelId="{C28304F1-9F63-4984-B406-E708EE5D9A39}" type="pres">
      <dgm:prSet presAssocID="{E5DAA56E-CF1C-465E-825A-EBD5CF93A7C0}" presName="Name37" presStyleLbl="parChTrans1D3" presStyleIdx="6" presStyleCnt="9"/>
      <dgm:spPr/>
      <dgm:t>
        <a:bodyPr/>
        <a:lstStyle/>
        <a:p>
          <a:endParaRPr lang="en-US"/>
        </a:p>
      </dgm:t>
    </dgm:pt>
    <dgm:pt modelId="{D945D532-4AE7-42D6-B8E2-4E27CFE6D9AE}" type="pres">
      <dgm:prSet presAssocID="{2859F857-D85C-4028-95CE-E85C383C96BD}" presName="hierRoot2" presStyleCnt="0">
        <dgm:presLayoutVars>
          <dgm:hierBranch val="init"/>
        </dgm:presLayoutVars>
      </dgm:prSet>
      <dgm:spPr/>
    </dgm:pt>
    <dgm:pt modelId="{855BAECB-E81B-4363-A1A8-937716FECD22}" type="pres">
      <dgm:prSet presAssocID="{2859F857-D85C-4028-95CE-E85C383C96BD}" presName="rootComposite" presStyleCnt="0"/>
      <dgm:spPr/>
    </dgm:pt>
    <dgm:pt modelId="{19A4F849-5500-468E-A883-62CBB21E8398}" type="pres">
      <dgm:prSet presAssocID="{2859F857-D85C-4028-95CE-E85C383C96BD}" presName="rootText" presStyleLbl="node3" presStyleIdx="6" presStyleCnt="9" custScaleY="24623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09C354-3ECB-4B4E-8A9C-BA71BDCD14D2}" type="pres">
      <dgm:prSet presAssocID="{2859F857-D85C-4028-95CE-E85C383C96BD}" presName="rootConnector" presStyleLbl="node3" presStyleIdx="6" presStyleCnt="9"/>
      <dgm:spPr/>
      <dgm:t>
        <a:bodyPr/>
        <a:lstStyle/>
        <a:p>
          <a:endParaRPr lang="en-US"/>
        </a:p>
      </dgm:t>
    </dgm:pt>
    <dgm:pt modelId="{A03A9ED7-53DE-4B3D-A158-D267F6CBBCB1}" type="pres">
      <dgm:prSet presAssocID="{2859F857-D85C-4028-95CE-E85C383C96BD}" presName="hierChild4" presStyleCnt="0"/>
      <dgm:spPr/>
    </dgm:pt>
    <dgm:pt modelId="{8261B64E-3B3D-4A06-AA19-954F44BD81C3}" type="pres">
      <dgm:prSet presAssocID="{2859F857-D85C-4028-95CE-E85C383C96BD}" presName="hierChild5" presStyleCnt="0"/>
      <dgm:spPr/>
    </dgm:pt>
    <dgm:pt modelId="{C2476866-D3CA-4751-AC13-02827095AF98}" type="pres">
      <dgm:prSet presAssocID="{8D04DD61-83E0-484B-BAD2-E71237B73906}" presName="hierChild5" presStyleCnt="0"/>
      <dgm:spPr/>
    </dgm:pt>
    <dgm:pt modelId="{5AE13201-9F79-4F74-9F33-F9FFC10BF107}" type="pres">
      <dgm:prSet presAssocID="{FB360133-CC13-48F0-894F-39431E7AB4B2}" presName="Name37" presStyleLbl="parChTrans1D2" presStyleIdx="5" presStyleCnt="7"/>
      <dgm:spPr/>
      <dgm:t>
        <a:bodyPr/>
        <a:lstStyle/>
        <a:p>
          <a:endParaRPr lang="en-US"/>
        </a:p>
      </dgm:t>
    </dgm:pt>
    <dgm:pt modelId="{673A7759-24C0-483A-B53E-15A3C4E5610C}" type="pres">
      <dgm:prSet presAssocID="{DA251B64-B142-4C5C-9FC9-58B1A3ACEAED}" presName="hierRoot2" presStyleCnt="0">
        <dgm:presLayoutVars>
          <dgm:hierBranch val="init"/>
        </dgm:presLayoutVars>
      </dgm:prSet>
      <dgm:spPr/>
    </dgm:pt>
    <dgm:pt modelId="{01E277C7-D7F3-428B-B38A-0811D5C21B8E}" type="pres">
      <dgm:prSet presAssocID="{DA251B64-B142-4C5C-9FC9-58B1A3ACEAED}" presName="rootComposite" presStyleCnt="0"/>
      <dgm:spPr/>
    </dgm:pt>
    <dgm:pt modelId="{71E4909C-884A-4DBC-9848-A4122C2A8065}" type="pres">
      <dgm:prSet presAssocID="{DA251B64-B142-4C5C-9FC9-58B1A3ACEAED}" presName="rootText" presStyleLbl="node2" presStyleIdx="5" presStyleCnt="7" custScaleY="1518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50ECFC-752F-49C6-8319-810187B36B88}" type="pres">
      <dgm:prSet presAssocID="{DA251B64-B142-4C5C-9FC9-58B1A3ACEAED}" presName="rootConnector" presStyleLbl="node2" presStyleIdx="5" presStyleCnt="7"/>
      <dgm:spPr/>
      <dgm:t>
        <a:bodyPr/>
        <a:lstStyle/>
        <a:p>
          <a:endParaRPr lang="en-US"/>
        </a:p>
      </dgm:t>
    </dgm:pt>
    <dgm:pt modelId="{1421C994-E4CD-4F9D-A409-8B59A72B4A96}" type="pres">
      <dgm:prSet presAssocID="{DA251B64-B142-4C5C-9FC9-58B1A3ACEAED}" presName="hierChild4" presStyleCnt="0"/>
      <dgm:spPr/>
    </dgm:pt>
    <dgm:pt modelId="{03995B54-53A5-4834-9F95-255B6C82687B}" type="pres">
      <dgm:prSet presAssocID="{55E51C2A-E5AE-4713-B5B9-A652DDA27B4D}" presName="Name37" presStyleLbl="parChTrans1D3" presStyleIdx="7" presStyleCnt="9"/>
      <dgm:spPr/>
      <dgm:t>
        <a:bodyPr/>
        <a:lstStyle/>
        <a:p>
          <a:endParaRPr lang="en-US"/>
        </a:p>
      </dgm:t>
    </dgm:pt>
    <dgm:pt modelId="{2F7AB27E-3D0C-4C10-8E00-5078978AA8D7}" type="pres">
      <dgm:prSet presAssocID="{32DF1F54-EC82-47BB-B0D1-458A0862210A}" presName="hierRoot2" presStyleCnt="0">
        <dgm:presLayoutVars>
          <dgm:hierBranch val="init"/>
        </dgm:presLayoutVars>
      </dgm:prSet>
      <dgm:spPr/>
    </dgm:pt>
    <dgm:pt modelId="{C0F7B25F-7BAA-4792-9EE4-C7AD50395F30}" type="pres">
      <dgm:prSet presAssocID="{32DF1F54-EC82-47BB-B0D1-458A0862210A}" presName="rootComposite" presStyleCnt="0"/>
      <dgm:spPr/>
    </dgm:pt>
    <dgm:pt modelId="{64EE77AF-1402-46FC-BC74-1D5E4B1EE583}" type="pres">
      <dgm:prSet presAssocID="{32DF1F54-EC82-47BB-B0D1-458A0862210A}" presName="rootText" presStyleLbl="node3" presStyleIdx="7" presStyleCnt="9" custScaleY="2821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5B92E0-4C81-46E9-8C21-55C135481C42}" type="pres">
      <dgm:prSet presAssocID="{32DF1F54-EC82-47BB-B0D1-458A0862210A}" presName="rootConnector" presStyleLbl="node3" presStyleIdx="7" presStyleCnt="9"/>
      <dgm:spPr/>
      <dgm:t>
        <a:bodyPr/>
        <a:lstStyle/>
        <a:p>
          <a:endParaRPr lang="en-US"/>
        </a:p>
      </dgm:t>
    </dgm:pt>
    <dgm:pt modelId="{53615104-C585-4C40-9A44-A42C81F2820F}" type="pres">
      <dgm:prSet presAssocID="{32DF1F54-EC82-47BB-B0D1-458A0862210A}" presName="hierChild4" presStyleCnt="0"/>
      <dgm:spPr/>
    </dgm:pt>
    <dgm:pt modelId="{EE155410-66E1-4993-99A7-D4A310151106}" type="pres">
      <dgm:prSet presAssocID="{32DF1F54-EC82-47BB-B0D1-458A0862210A}" presName="hierChild5" presStyleCnt="0"/>
      <dgm:spPr/>
    </dgm:pt>
    <dgm:pt modelId="{9910E71B-1902-4C39-8B23-06C354767658}" type="pres">
      <dgm:prSet presAssocID="{F415539B-449F-4B9E-B0C7-057D426073F0}" presName="Name37" presStyleLbl="parChTrans1D3" presStyleIdx="8" presStyleCnt="9"/>
      <dgm:spPr/>
      <dgm:t>
        <a:bodyPr/>
        <a:lstStyle/>
        <a:p>
          <a:endParaRPr lang="en-US"/>
        </a:p>
      </dgm:t>
    </dgm:pt>
    <dgm:pt modelId="{62DEA3BF-9E81-49F2-8A3D-7C7BD3E00840}" type="pres">
      <dgm:prSet presAssocID="{B2403A6E-DAF8-42E7-B7B7-01671882BD03}" presName="hierRoot2" presStyleCnt="0">
        <dgm:presLayoutVars>
          <dgm:hierBranch val="init"/>
        </dgm:presLayoutVars>
      </dgm:prSet>
      <dgm:spPr/>
    </dgm:pt>
    <dgm:pt modelId="{7D2A5157-8D10-4E40-9B8B-E8BABE309D73}" type="pres">
      <dgm:prSet presAssocID="{B2403A6E-DAF8-42E7-B7B7-01671882BD03}" presName="rootComposite" presStyleCnt="0"/>
      <dgm:spPr/>
    </dgm:pt>
    <dgm:pt modelId="{9ABDA49A-952D-41E7-BAB5-17896F276DA1}" type="pres">
      <dgm:prSet presAssocID="{B2403A6E-DAF8-42E7-B7B7-01671882BD03}" presName="rootText" presStyleLbl="node3" presStyleIdx="8" presStyleCnt="9" custScaleY="347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6983E7-4396-434A-A9E6-141477B31846}" type="pres">
      <dgm:prSet presAssocID="{B2403A6E-DAF8-42E7-B7B7-01671882BD03}" presName="rootConnector" presStyleLbl="node3" presStyleIdx="8" presStyleCnt="9"/>
      <dgm:spPr/>
      <dgm:t>
        <a:bodyPr/>
        <a:lstStyle/>
        <a:p>
          <a:endParaRPr lang="en-US"/>
        </a:p>
      </dgm:t>
    </dgm:pt>
    <dgm:pt modelId="{C17FD607-566B-427B-AADF-8E985DB7E90C}" type="pres">
      <dgm:prSet presAssocID="{B2403A6E-DAF8-42E7-B7B7-01671882BD03}" presName="hierChild4" presStyleCnt="0"/>
      <dgm:spPr/>
    </dgm:pt>
    <dgm:pt modelId="{67FAE00E-AB59-47EC-B705-EE05C9D50A48}" type="pres">
      <dgm:prSet presAssocID="{B2403A6E-DAF8-42E7-B7B7-01671882BD03}" presName="hierChild5" presStyleCnt="0"/>
      <dgm:spPr/>
    </dgm:pt>
    <dgm:pt modelId="{776D1EEE-6C8B-463F-85EC-2C0B7EC2D9AD}" type="pres">
      <dgm:prSet presAssocID="{DA251B64-B142-4C5C-9FC9-58B1A3ACEAED}" presName="hierChild5" presStyleCnt="0"/>
      <dgm:spPr/>
    </dgm:pt>
    <dgm:pt modelId="{B6A04766-05B4-4B3F-B7B2-482BDED666A5}" type="pres">
      <dgm:prSet presAssocID="{9C128F9D-322A-457E-8C6B-B3D0FE33B2EC}" presName="Name37" presStyleLbl="parChTrans1D2" presStyleIdx="6" presStyleCnt="7"/>
      <dgm:spPr/>
      <dgm:t>
        <a:bodyPr/>
        <a:lstStyle/>
        <a:p>
          <a:endParaRPr lang="en-US"/>
        </a:p>
      </dgm:t>
    </dgm:pt>
    <dgm:pt modelId="{B14E8E1C-7423-4D6E-BE8E-B6583164BE6F}" type="pres">
      <dgm:prSet presAssocID="{FDC409B8-CC04-41B9-A736-07A306C7083B}" presName="hierRoot2" presStyleCnt="0">
        <dgm:presLayoutVars>
          <dgm:hierBranch val="init"/>
        </dgm:presLayoutVars>
      </dgm:prSet>
      <dgm:spPr/>
    </dgm:pt>
    <dgm:pt modelId="{64FD9E55-5B7C-4548-93F3-7CAF226E9682}" type="pres">
      <dgm:prSet presAssocID="{FDC409B8-CC04-41B9-A736-07A306C7083B}" presName="rootComposite" presStyleCnt="0"/>
      <dgm:spPr/>
    </dgm:pt>
    <dgm:pt modelId="{77F2575D-9DF9-4477-B8AA-2987965001EE}" type="pres">
      <dgm:prSet presAssocID="{FDC409B8-CC04-41B9-A736-07A306C7083B}" presName="rootText" presStyleLbl="node2" presStyleIdx="6" presStyleCnt="7" custScaleY="1266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C23366-5DC9-41B4-B6B2-07629580F5F0}" type="pres">
      <dgm:prSet presAssocID="{FDC409B8-CC04-41B9-A736-07A306C7083B}" presName="rootConnector" presStyleLbl="node2" presStyleIdx="6" presStyleCnt="7"/>
      <dgm:spPr/>
      <dgm:t>
        <a:bodyPr/>
        <a:lstStyle/>
        <a:p>
          <a:endParaRPr lang="en-US"/>
        </a:p>
      </dgm:t>
    </dgm:pt>
    <dgm:pt modelId="{93810083-CD68-4078-9AB6-B7DF9036B42C}" type="pres">
      <dgm:prSet presAssocID="{FDC409B8-CC04-41B9-A736-07A306C7083B}" presName="hierChild4" presStyleCnt="0"/>
      <dgm:spPr/>
    </dgm:pt>
    <dgm:pt modelId="{809AB332-7A23-41EC-9EA3-210B4E73905E}" type="pres">
      <dgm:prSet presAssocID="{FDC409B8-CC04-41B9-A736-07A306C7083B}" presName="hierChild5" presStyleCnt="0"/>
      <dgm:spPr/>
    </dgm:pt>
    <dgm:pt modelId="{954A9ECF-A675-4CEE-8656-83F8BA259BBF}" type="pres">
      <dgm:prSet presAssocID="{2A9F59BD-B7D2-4F4C-AE18-BCD81D197498}" presName="hierChild3" presStyleCnt="0"/>
      <dgm:spPr/>
    </dgm:pt>
  </dgm:ptLst>
  <dgm:cxnLst>
    <dgm:cxn modelId="{441FF74A-A862-4699-9562-93D17F61D080}" srcId="{2A9F59BD-B7D2-4F4C-AE18-BCD81D197498}" destId="{6B994067-6CF9-492B-9091-585D8A2F3271}" srcOrd="0" destOrd="0" parTransId="{A3438A79-3FCD-4DB1-9D5A-1002194911A7}" sibTransId="{5E3EF85E-9C71-4670-8CBD-A6689772077B}"/>
    <dgm:cxn modelId="{0077F0D1-5F23-4F9E-B7FE-6F5DFB133020}" type="presOf" srcId="{DE8BD5F0-A8FC-4DF4-B307-07164393E7D2}" destId="{64871208-401C-4E13-94CF-B33E68629BBA}" srcOrd="1" destOrd="0" presId="urn:microsoft.com/office/officeart/2005/8/layout/orgChart1"/>
    <dgm:cxn modelId="{5F56DD3A-43F3-4341-89CC-BE095CBCF63E}" srcId="{5A2EAE32-3C76-4254-AF34-E78CFA605D11}" destId="{D69ABA4E-3BAC-4E93-93C1-F1E3E0C2CDD4}" srcOrd="0" destOrd="0" parTransId="{2516A0A9-C1A7-4996-BCA2-857F68A2BF70}" sibTransId="{217D7C48-425D-4297-9399-3CDDC1CE826C}"/>
    <dgm:cxn modelId="{13D322C1-04FE-4783-A5AF-D51C60307CBF}" srcId="{2A9F59BD-B7D2-4F4C-AE18-BCD81D197498}" destId="{FDC409B8-CC04-41B9-A736-07A306C7083B}" srcOrd="6" destOrd="0" parTransId="{9C128F9D-322A-457E-8C6B-B3D0FE33B2EC}" sibTransId="{40C4738C-F98F-4F0A-8214-C80AA17A2DFE}"/>
    <dgm:cxn modelId="{C1E19740-4B2E-42FF-8C6D-DB1339C70EE4}" type="presOf" srcId="{92DA4BE2-9E4F-4C81-ABB7-C64C64F785D3}" destId="{DB709577-942F-4766-8773-4565455C5A16}" srcOrd="0" destOrd="0" presId="urn:microsoft.com/office/officeart/2005/8/layout/orgChart1"/>
    <dgm:cxn modelId="{798EC6C2-5896-4F1F-9D12-27B0B9472AEB}" type="presOf" srcId="{393DDA7B-5303-4940-BBEF-627F7A14F5A6}" destId="{AC4B62B1-B31A-4BB6-9BB5-DD3D3FBF94BC}" srcOrd="0" destOrd="0" presId="urn:microsoft.com/office/officeart/2005/8/layout/orgChart1"/>
    <dgm:cxn modelId="{D865EB02-5447-44FF-A7FD-7B5356DE1D74}" type="presOf" srcId="{E7111B57-D660-428E-A40C-57E367DD0ABE}" destId="{7E5A674A-6416-4015-A20F-AFFF38DDB605}" srcOrd="0" destOrd="0" presId="urn:microsoft.com/office/officeart/2005/8/layout/orgChart1"/>
    <dgm:cxn modelId="{819B2B98-85EE-471B-A235-E8A94B9E82B3}" type="presOf" srcId="{2516A0A9-C1A7-4996-BCA2-857F68A2BF70}" destId="{0989E22B-99F6-4899-8DBD-78AB1BC51704}" srcOrd="0" destOrd="0" presId="urn:microsoft.com/office/officeart/2005/8/layout/orgChart1"/>
    <dgm:cxn modelId="{A61DCEF4-96B1-4611-B583-EE20437E2761}" srcId="{8D04DD61-83E0-484B-BAD2-E71237B73906}" destId="{39A4474F-65E6-41FA-8922-C8888D0AB158}" srcOrd="0" destOrd="0" parTransId="{79B677F2-22A2-4827-8EF2-ACE8F99145E7}" sibTransId="{68A6A5C6-EE28-4D14-8A10-2B40BD3EA49C}"/>
    <dgm:cxn modelId="{B46FED4F-12C5-4264-80AE-3C5DC8BAB8EE}" type="presOf" srcId="{036F5BDF-6CFE-442E-8BEF-BF3AE13546D5}" destId="{6712571B-FBB9-41C1-9DFD-6B720CA9E3B5}" srcOrd="0" destOrd="0" presId="urn:microsoft.com/office/officeart/2005/8/layout/orgChart1"/>
    <dgm:cxn modelId="{54658E50-F660-4399-81DF-E5505890DC35}" type="presOf" srcId="{617C400F-AD58-408F-A0DC-2F2043DCD790}" destId="{EAED407E-380E-4F9A-8609-D9FD6AD6642F}" srcOrd="1" destOrd="0" presId="urn:microsoft.com/office/officeart/2005/8/layout/orgChart1"/>
    <dgm:cxn modelId="{E34F3C75-AA22-4154-83EB-F344A9213BA3}" type="presOf" srcId="{C66A7B9B-BC8C-4EE2-A202-AD6569B7FCC8}" destId="{2D6E0A9C-AC1C-42C3-90DF-22C64140AAC6}" srcOrd="1" destOrd="0" presId="urn:microsoft.com/office/officeart/2005/8/layout/orgChart1"/>
    <dgm:cxn modelId="{730E96C0-0730-443D-AC11-3DB38B3846CD}" type="presOf" srcId="{DA251B64-B142-4C5C-9FC9-58B1A3ACEAED}" destId="{8A50ECFC-752F-49C6-8319-810187B36B88}" srcOrd="1" destOrd="0" presId="urn:microsoft.com/office/officeart/2005/8/layout/orgChart1"/>
    <dgm:cxn modelId="{34F3A4FB-85E5-40F0-A2B5-A0D11D94C3B1}" type="presOf" srcId="{D69ABA4E-3BAC-4E93-93C1-F1E3E0C2CDD4}" destId="{1B2D3C34-39E9-4753-A64C-44275DB7BDA6}" srcOrd="1" destOrd="0" presId="urn:microsoft.com/office/officeart/2005/8/layout/orgChart1"/>
    <dgm:cxn modelId="{3F511160-512F-4D90-8D92-259D4B1F31A4}" type="presOf" srcId="{2859F857-D85C-4028-95CE-E85C383C96BD}" destId="{8D09C354-3ECB-4B4E-8A9C-BA71BDCD14D2}" srcOrd="1" destOrd="0" presId="urn:microsoft.com/office/officeart/2005/8/layout/orgChart1"/>
    <dgm:cxn modelId="{5303F416-217F-41AA-BCA5-54C958559E1D}" type="presOf" srcId="{B2403A6E-DAF8-42E7-B7B7-01671882BD03}" destId="{9ABDA49A-952D-41E7-BAB5-17896F276DA1}" srcOrd="0" destOrd="0" presId="urn:microsoft.com/office/officeart/2005/8/layout/orgChart1"/>
    <dgm:cxn modelId="{D0AF677B-289B-402C-A176-96B1FD591F6C}" type="presOf" srcId="{2A9F59BD-B7D2-4F4C-AE18-BCD81D197498}" destId="{3C80E0E6-8C9F-4584-ACC1-246C3A6C8073}" srcOrd="1" destOrd="0" presId="urn:microsoft.com/office/officeart/2005/8/layout/orgChart1"/>
    <dgm:cxn modelId="{38A0B7A8-AD7B-4CCE-B828-AFC2B9D52987}" type="presOf" srcId="{F415539B-449F-4B9E-B0C7-057D426073F0}" destId="{9910E71B-1902-4C39-8B23-06C354767658}" srcOrd="0" destOrd="0" presId="urn:microsoft.com/office/officeart/2005/8/layout/orgChart1"/>
    <dgm:cxn modelId="{E9965018-1CB2-4AF1-9249-D2DC1C92A25B}" type="presOf" srcId="{9C128F9D-322A-457E-8C6B-B3D0FE33B2EC}" destId="{B6A04766-05B4-4B3F-B7B2-482BDED666A5}" srcOrd="0" destOrd="0" presId="urn:microsoft.com/office/officeart/2005/8/layout/orgChart1"/>
    <dgm:cxn modelId="{B2FD0158-E297-41BF-AA30-4A6F9C65124B}" srcId="{2A9F59BD-B7D2-4F4C-AE18-BCD81D197498}" destId="{DA251B64-B142-4C5C-9FC9-58B1A3ACEAED}" srcOrd="5" destOrd="0" parTransId="{FB360133-CC13-48F0-894F-39431E7AB4B2}" sibTransId="{6375EE23-418D-47C0-A3C5-33DDA43FBDC3}"/>
    <dgm:cxn modelId="{22419E91-F12F-40EF-9FBE-13750BD4B5A7}" type="presOf" srcId="{79B677F2-22A2-4827-8EF2-ACE8F99145E7}" destId="{E1582652-866E-44F9-ADF5-E130F9163D88}" srcOrd="0" destOrd="0" presId="urn:microsoft.com/office/officeart/2005/8/layout/orgChart1"/>
    <dgm:cxn modelId="{C9B7CA71-12BB-44C9-B499-513E891851F3}" type="presOf" srcId="{32DF1F54-EC82-47BB-B0D1-458A0862210A}" destId="{FE5B92E0-4C81-46E9-8C21-55C135481C42}" srcOrd="1" destOrd="0" presId="urn:microsoft.com/office/officeart/2005/8/layout/orgChart1"/>
    <dgm:cxn modelId="{A6F9B709-177D-4846-9B18-9CE80B4827FF}" type="presOf" srcId="{898B6B18-9098-4C6E-A4FE-E352131287B8}" destId="{29150775-8834-4AD2-97F2-7112C2021698}" srcOrd="0" destOrd="0" presId="urn:microsoft.com/office/officeart/2005/8/layout/orgChart1"/>
    <dgm:cxn modelId="{994F7A5A-F8D2-4CE7-B8BA-2A21C83848E7}" type="presOf" srcId="{2A9F59BD-B7D2-4F4C-AE18-BCD81D197498}" destId="{A47220D6-D82D-44FA-9AB6-33299D970063}" srcOrd="0" destOrd="0" presId="urn:microsoft.com/office/officeart/2005/8/layout/orgChart1"/>
    <dgm:cxn modelId="{78AC6961-B954-4D8A-B952-B0CA3D300332}" srcId="{2A9F59BD-B7D2-4F4C-AE18-BCD81D197498}" destId="{64C831C8-807B-42CE-AD46-41EDE86224D3}" srcOrd="2" destOrd="0" parTransId="{EE28D5B2-71D6-4CBF-84C3-91F62F2F366C}" sibTransId="{9C9FE178-8162-4F3E-86C7-41C2AE71E246}"/>
    <dgm:cxn modelId="{48F5641A-9076-463A-BAD7-5679B7B64A08}" srcId="{DA251B64-B142-4C5C-9FC9-58B1A3ACEAED}" destId="{32DF1F54-EC82-47BB-B0D1-458A0862210A}" srcOrd="0" destOrd="0" parTransId="{55E51C2A-E5AE-4713-B5B9-A652DDA27B4D}" sibTransId="{02CEFFC2-74D9-41DD-80A7-112A853E92C5}"/>
    <dgm:cxn modelId="{355200EB-9D31-424D-A575-58BF5A41F374}" type="presOf" srcId="{EE28D5B2-71D6-4CBF-84C3-91F62F2F366C}" destId="{D7F77F9D-6E29-4ECF-AB86-F2CC9D466A6A}" srcOrd="0" destOrd="0" presId="urn:microsoft.com/office/officeart/2005/8/layout/orgChart1"/>
    <dgm:cxn modelId="{C4072DC6-D336-448E-94E0-A8105933EC04}" srcId="{64C831C8-807B-42CE-AD46-41EDE86224D3}" destId="{617C400F-AD58-408F-A0DC-2F2043DCD790}" srcOrd="0" destOrd="0" parTransId="{598C49CD-B847-400A-A2E2-D297458E7803}" sibTransId="{0F01BE4C-6EEC-4D71-A5BA-48936A92F050}"/>
    <dgm:cxn modelId="{4D449129-F49F-40DE-AC85-4BFA7099A998}" type="presOf" srcId="{3FE7AFFE-21D4-4D44-BE60-EAAB9EEBDE84}" destId="{D383E430-DC47-411B-BD6E-8BB72E850C96}" srcOrd="0" destOrd="0" presId="urn:microsoft.com/office/officeart/2005/8/layout/orgChart1"/>
    <dgm:cxn modelId="{1DF91F56-6D6B-40F3-918F-7E11877E6127}" type="presOf" srcId="{8D04DD61-83E0-484B-BAD2-E71237B73906}" destId="{E35E0777-EF3C-4C4B-A1C2-049FB45F65D7}" srcOrd="0" destOrd="0" presId="urn:microsoft.com/office/officeart/2005/8/layout/orgChart1"/>
    <dgm:cxn modelId="{943340BB-9B5D-4E74-AEF1-A2E1EEBC5041}" type="presOf" srcId="{2CDA0200-348E-4BBE-B29C-694C222C703F}" destId="{0382D520-7307-44C3-BEE8-0028A7E6E0F6}" srcOrd="0" destOrd="0" presId="urn:microsoft.com/office/officeart/2005/8/layout/orgChart1"/>
    <dgm:cxn modelId="{0E0E2143-7EC5-48E7-9BF4-D109D7394C54}" type="presOf" srcId="{FDC409B8-CC04-41B9-A736-07A306C7083B}" destId="{77F2575D-9DF9-4477-B8AA-2987965001EE}" srcOrd="0" destOrd="0" presId="urn:microsoft.com/office/officeart/2005/8/layout/orgChart1"/>
    <dgm:cxn modelId="{EE6F6F96-1991-44CC-80F3-8D3FB3E80877}" type="presOf" srcId="{55E51C2A-E5AE-4713-B5B9-A652DDA27B4D}" destId="{03995B54-53A5-4834-9F95-255B6C82687B}" srcOrd="0" destOrd="0" presId="urn:microsoft.com/office/officeart/2005/8/layout/orgChart1"/>
    <dgm:cxn modelId="{D372807A-2011-459B-AB5A-B8D6BCEDA39B}" srcId="{8D04DD61-83E0-484B-BAD2-E71237B73906}" destId="{2859F857-D85C-4028-95CE-E85C383C96BD}" srcOrd="1" destOrd="0" parTransId="{E5DAA56E-CF1C-465E-825A-EBD5CF93A7C0}" sibTransId="{4DD9AC27-A887-45F5-9E40-64B6375283B0}"/>
    <dgm:cxn modelId="{919A352D-6A5F-4041-82FC-BF87B99F3FA0}" type="presOf" srcId="{DA251B64-B142-4C5C-9FC9-58B1A3ACEAED}" destId="{71E4909C-884A-4DBC-9848-A4122C2A8065}" srcOrd="0" destOrd="0" presId="urn:microsoft.com/office/officeart/2005/8/layout/orgChart1"/>
    <dgm:cxn modelId="{9BF9ABF6-E929-491F-ADB1-95B70DDBFF0F}" type="presOf" srcId="{617C400F-AD58-408F-A0DC-2F2043DCD790}" destId="{2E3AE3D6-6518-42BB-8F7A-A529EF984290}" srcOrd="0" destOrd="0" presId="urn:microsoft.com/office/officeart/2005/8/layout/orgChart1"/>
    <dgm:cxn modelId="{D5647B42-3A76-4C78-9B67-D122E4B33B20}" srcId="{2A9F59BD-B7D2-4F4C-AE18-BCD81D197498}" destId="{5A2EAE32-3C76-4254-AF34-E78CFA605D11}" srcOrd="3" destOrd="0" parTransId="{393DDA7B-5303-4940-BBEF-627F7A14F5A6}" sibTransId="{86D51706-2482-4AE9-9455-E43FBA11AB5D}"/>
    <dgm:cxn modelId="{830D3DA9-9282-4576-B033-99906FE4E654}" type="presOf" srcId="{8D04DD61-83E0-484B-BAD2-E71237B73906}" destId="{41923D3C-E522-42E0-8931-08360804D5AA}" srcOrd="1" destOrd="0" presId="urn:microsoft.com/office/officeart/2005/8/layout/orgChart1"/>
    <dgm:cxn modelId="{84151CC3-2D8D-4F0E-B3F6-AEBA4470828D}" type="presOf" srcId="{6B994067-6CF9-492B-9091-585D8A2F3271}" destId="{F63296C9-96C9-459C-900E-5E0686E76693}" srcOrd="0" destOrd="0" presId="urn:microsoft.com/office/officeart/2005/8/layout/orgChart1"/>
    <dgm:cxn modelId="{09E94513-491E-49FE-AAB3-C4F36DD09EF7}" type="presOf" srcId="{598C49CD-B847-400A-A2E2-D297458E7803}" destId="{569A7703-60E4-49E7-B2A8-7C26D9F8FD1C}" srcOrd="0" destOrd="0" presId="urn:microsoft.com/office/officeart/2005/8/layout/orgChart1"/>
    <dgm:cxn modelId="{61FA44FE-2222-4D54-B1E8-3CAEA0D48310}" type="presOf" srcId="{9049903A-F755-4A48-A25C-C8BAD5F4AF7E}" destId="{E98A99D1-22C7-4135-9E44-2CB9E1E29003}" srcOrd="0" destOrd="0" presId="urn:microsoft.com/office/officeart/2005/8/layout/orgChart1"/>
    <dgm:cxn modelId="{34C239F9-B4F0-420B-BE9A-7ADCA130BB34}" type="presOf" srcId="{A3438A79-3FCD-4DB1-9D5A-1002194911A7}" destId="{C48E34DD-264A-4BCA-8289-F9596E4C5706}" srcOrd="0" destOrd="0" presId="urn:microsoft.com/office/officeart/2005/8/layout/orgChart1"/>
    <dgm:cxn modelId="{FEDB6FE7-2BF3-42E1-9A61-4E5B4A6138D2}" type="presOf" srcId="{B13ABBD3-34B0-4915-B95D-B7DCBDAC24A0}" destId="{D72F14D5-F0E8-430E-9AD9-F53F7D4F0E08}" srcOrd="0" destOrd="0" presId="urn:microsoft.com/office/officeart/2005/8/layout/orgChart1"/>
    <dgm:cxn modelId="{E59ADC66-52E3-47E9-BC2D-47966DE9438F}" type="presOf" srcId="{6B994067-6CF9-492B-9091-585D8A2F3271}" destId="{14999303-6609-4BEA-889E-BC289D20AC8A}" srcOrd="1" destOrd="0" presId="urn:microsoft.com/office/officeart/2005/8/layout/orgChart1"/>
    <dgm:cxn modelId="{6CC916F1-F290-4F0F-96BC-216D4D7E7500}" type="presOf" srcId="{FB360133-CC13-48F0-894F-39431E7AB4B2}" destId="{5AE13201-9F79-4F74-9F33-F9FFC10BF107}" srcOrd="0" destOrd="0" presId="urn:microsoft.com/office/officeart/2005/8/layout/orgChart1"/>
    <dgm:cxn modelId="{83CED789-47F7-446B-B1B5-78B226431736}" type="presOf" srcId="{3FE7AFFE-21D4-4D44-BE60-EAAB9EEBDE84}" destId="{2F4FAAF3-FFAF-4A9C-B0DA-CA9D892A541C}" srcOrd="1" destOrd="0" presId="urn:microsoft.com/office/officeart/2005/8/layout/orgChart1"/>
    <dgm:cxn modelId="{A38D6E52-65A8-4137-A5FE-B4D7DBEA1B34}" type="presOf" srcId="{39A4474F-65E6-41FA-8922-C8888D0AB158}" destId="{D8A85AD7-85C3-442B-864B-73221963172E}" srcOrd="0" destOrd="0" presId="urn:microsoft.com/office/officeart/2005/8/layout/orgChart1"/>
    <dgm:cxn modelId="{D719329D-17F1-47A4-8633-6DB1B26276AD}" type="presOf" srcId="{64C831C8-807B-42CE-AD46-41EDE86224D3}" destId="{BF692141-671E-4AC7-8CD0-361F6CF3252D}" srcOrd="1" destOrd="0" presId="urn:microsoft.com/office/officeart/2005/8/layout/orgChart1"/>
    <dgm:cxn modelId="{267AF06F-AD8D-4669-B81B-4836D8FF2467}" type="presOf" srcId="{2859F857-D85C-4028-95CE-E85C383C96BD}" destId="{19A4F849-5500-468E-A883-62CBB21E8398}" srcOrd="0" destOrd="0" presId="urn:microsoft.com/office/officeart/2005/8/layout/orgChart1"/>
    <dgm:cxn modelId="{74C26E00-FD1C-42E2-9BF6-19AB9369241B}" srcId="{6B994067-6CF9-492B-9091-585D8A2F3271}" destId="{898B6B18-9098-4C6E-A4FE-E352131287B8}" srcOrd="1" destOrd="0" parTransId="{2CDA0200-348E-4BBE-B29C-694C222C703F}" sibTransId="{1FFD6E89-C1B7-4E04-A742-23861CDF169D}"/>
    <dgm:cxn modelId="{F1764D38-80C3-480A-80CC-10A1ACA1F3FB}" srcId="{2A9F59BD-B7D2-4F4C-AE18-BCD81D197498}" destId="{8D04DD61-83E0-484B-BAD2-E71237B73906}" srcOrd="4" destOrd="0" parTransId="{B13ABBD3-34B0-4915-B95D-B7DCBDAC24A0}" sibTransId="{966AADD9-1242-43D5-A1BB-B4B7613A8B3B}"/>
    <dgm:cxn modelId="{53A5A0B1-48D6-432D-8E0E-3379C613864A}" type="presOf" srcId="{D69ABA4E-3BAC-4E93-93C1-F1E3E0C2CDD4}" destId="{CFCF3376-E8D6-4AC9-BCDE-DF677F7DFE77}" srcOrd="0" destOrd="0" presId="urn:microsoft.com/office/officeart/2005/8/layout/orgChart1"/>
    <dgm:cxn modelId="{7F3F8E89-4023-4728-B470-43AF6E7D1709}" srcId="{92DA4BE2-9E4F-4C81-ABB7-C64C64F785D3}" destId="{2A9F59BD-B7D2-4F4C-AE18-BCD81D197498}" srcOrd="0" destOrd="0" parTransId="{F43969A6-AA07-4E30-86E5-10918083AA2A}" sibTransId="{71182BC1-A178-4569-B413-7C9F913A407B}"/>
    <dgm:cxn modelId="{438A1D11-5C72-4120-8F00-A25D4F3A6B23}" type="presOf" srcId="{E5DAA56E-CF1C-465E-825A-EBD5CF93A7C0}" destId="{C28304F1-9F63-4984-B406-E708EE5D9A39}" srcOrd="0" destOrd="0" presId="urn:microsoft.com/office/officeart/2005/8/layout/orgChart1"/>
    <dgm:cxn modelId="{8E11DC2B-2133-429D-B46E-258B4157FD8F}" type="presOf" srcId="{5A2EAE32-3C76-4254-AF34-E78CFA605D11}" destId="{EAB247B3-6173-44A3-9611-32A44E2B8E2A}" srcOrd="1" destOrd="0" presId="urn:microsoft.com/office/officeart/2005/8/layout/orgChart1"/>
    <dgm:cxn modelId="{EDAD9A88-A3AD-4708-A773-C43DF15AF778}" srcId="{6B994067-6CF9-492B-9091-585D8A2F3271}" destId="{C66A7B9B-BC8C-4EE2-A202-AD6569B7FCC8}" srcOrd="2" destOrd="0" parTransId="{9049903A-F755-4A48-A25C-C8BAD5F4AF7E}" sibTransId="{7E317A8E-3A91-4D13-BED4-9EDA6ECA95D8}"/>
    <dgm:cxn modelId="{A8603937-61AA-4F6E-B078-9134A8782600}" type="presOf" srcId="{32DF1F54-EC82-47BB-B0D1-458A0862210A}" destId="{64EE77AF-1402-46FC-BC74-1D5E4B1EE583}" srcOrd="0" destOrd="0" presId="urn:microsoft.com/office/officeart/2005/8/layout/orgChart1"/>
    <dgm:cxn modelId="{1BC95D8A-2ABD-41C2-AFA3-2074C569788E}" srcId="{6B994067-6CF9-492B-9091-585D8A2F3271}" destId="{DE8BD5F0-A8FC-4DF4-B307-07164393E7D2}" srcOrd="0" destOrd="0" parTransId="{036F5BDF-6CFE-442E-8BEF-BF3AE13546D5}" sibTransId="{A200DB47-A628-4C1C-8F6C-B778065D9DC1}"/>
    <dgm:cxn modelId="{C85EDFD9-FD16-4434-9275-59A645FDA06F}" srcId="{2A9F59BD-B7D2-4F4C-AE18-BCD81D197498}" destId="{3FE7AFFE-21D4-4D44-BE60-EAAB9EEBDE84}" srcOrd="1" destOrd="0" parTransId="{E7111B57-D660-428E-A40C-57E367DD0ABE}" sibTransId="{15C03997-1BF4-41D7-A49E-A9CED2E5A5A9}"/>
    <dgm:cxn modelId="{18D6DC67-E504-42A6-9FCE-6EAA9B959491}" type="presOf" srcId="{898B6B18-9098-4C6E-A4FE-E352131287B8}" destId="{FDDC9F53-88EB-4BBA-9209-DCDF0D2CC313}" srcOrd="1" destOrd="0" presId="urn:microsoft.com/office/officeart/2005/8/layout/orgChart1"/>
    <dgm:cxn modelId="{2708D519-3D63-4075-8206-6A3279EA0346}" type="presOf" srcId="{C66A7B9B-BC8C-4EE2-A202-AD6569B7FCC8}" destId="{49A0F2D1-49E5-467E-9A2C-76D54C6933D6}" srcOrd="0" destOrd="0" presId="urn:microsoft.com/office/officeart/2005/8/layout/orgChart1"/>
    <dgm:cxn modelId="{EB0F4200-897D-477D-8C48-087A02F441C6}" type="presOf" srcId="{5A2EAE32-3C76-4254-AF34-E78CFA605D11}" destId="{D54F1FE1-FD19-4E15-B89D-D85B0FA794E3}" srcOrd="0" destOrd="0" presId="urn:microsoft.com/office/officeart/2005/8/layout/orgChart1"/>
    <dgm:cxn modelId="{F8C84E82-B59D-4ED6-8D8A-49E1AE3AE27F}" type="presOf" srcId="{64C831C8-807B-42CE-AD46-41EDE86224D3}" destId="{B6BC48F7-24A9-4941-90DD-D9BBB06E6E27}" srcOrd="0" destOrd="0" presId="urn:microsoft.com/office/officeart/2005/8/layout/orgChart1"/>
    <dgm:cxn modelId="{8A62A4D1-354A-4609-8697-EBDC1130E44F}" type="presOf" srcId="{FDC409B8-CC04-41B9-A736-07A306C7083B}" destId="{BCC23366-5DC9-41B4-B6B2-07629580F5F0}" srcOrd="1" destOrd="0" presId="urn:microsoft.com/office/officeart/2005/8/layout/orgChart1"/>
    <dgm:cxn modelId="{368D6027-2115-4E8A-80D3-5C7A38B235B1}" type="presOf" srcId="{39A4474F-65E6-41FA-8922-C8888D0AB158}" destId="{A034C95E-CDD0-49FC-845B-20A24A3E63D4}" srcOrd="1" destOrd="0" presId="urn:microsoft.com/office/officeart/2005/8/layout/orgChart1"/>
    <dgm:cxn modelId="{258AB86E-1812-4681-A9C6-337966966184}" type="presOf" srcId="{B2403A6E-DAF8-42E7-B7B7-01671882BD03}" destId="{426983E7-4396-434A-A9E6-141477B31846}" srcOrd="1" destOrd="0" presId="urn:microsoft.com/office/officeart/2005/8/layout/orgChart1"/>
    <dgm:cxn modelId="{22CE5422-B8DE-48C3-B4FD-4ADE9C7D5296}" srcId="{DA251B64-B142-4C5C-9FC9-58B1A3ACEAED}" destId="{B2403A6E-DAF8-42E7-B7B7-01671882BD03}" srcOrd="1" destOrd="0" parTransId="{F415539B-449F-4B9E-B0C7-057D426073F0}" sibTransId="{CCA57ABC-FCCB-4FEB-91F9-82A1ABCC6D66}"/>
    <dgm:cxn modelId="{B87E0578-AE5E-4C60-AE70-020C36A5F528}" type="presOf" srcId="{DE8BD5F0-A8FC-4DF4-B307-07164393E7D2}" destId="{A5B2923A-1850-4EE4-954D-63E759E36E68}" srcOrd="0" destOrd="0" presId="urn:microsoft.com/office/officeart/2005/8/layout/orgChart1"/>
    <dgm:cxn modelId="{A2946BC6-18E9-4B5E-9981-5EDCCB071A6F}" type="presParOf" srcId="{DB709577-942F-4766-8773-4565455C5A16}" destId="{BF62BCE6-A3D0-41AC-82C4-F4E3B97307E6}" srcOrd="0" destOrd="0" presId="urn:microsoft.com/office/officeart/2005/8/layout/orgChart1"/>
    <dgm:cxn modelId="{CA2F512A-A9DE-4B75-99E3-5C8A2D1EACF0}" type="presParOf" srcId="{BF62BCE6-A3D0-41AC-82C4-F4E3B97307E6}" destId="{13D39220-458E-4BE6-995C-D7558EC4949A}" srcOrd="0" destOrd="0" presId="urn:microsoft.com/office/officeart/2005/8/layout/orgChart1"/>
    <dgm:cxn modelId="{2B08B87B-C132-4EE4-B9CD-6FA7E2AA1D35}" type="presParOf" srcId="{13D39220-458E-4BE6-995C-D7558EC4949A}" destId="{A47220D6-D82D-44FA-9AB6-33299D970063}" srcOrd="0" destOrd="0" presId="urn:microsoft.com/office/officeart/2005/8/layout/orgChart1"/>
    <dgm:cxn modelId="{90E8A610-96DF-4615-8304-92E3B7EDA5DA}" type="presParOf" srcId="{13D39220-458E-4BE6-995C-D7558EC4949A}" destId="{3C80E0E6-8C9F-4584-ACC1-246C3A6C8073}" srcOrd="1" destOrd="0" presId="urn:microsoft.com/office/officeart/2005/8/layout/orgChart1"/>
    <dgm:cxn modelId="{8676A3AA-487D-4C33-9F1D-0953C8CD0739}" type="presParOf" srcId="{BF62BCE6-A3D0-41AC-82C4-F4E3B97307E6}" destId="{8B85D078-CA22-4124-B110-0BE0FAC9DF91}" srcOrd="1" destOrd="0" presId="urn:microsoft.com/office/officeart/2005/8/layout/orgChart1"/>
    <dgm:cxn modelId="{292BBF41-5E20-46D5-9F11-9A09D819CE4A}" type="presParOf" srcId="{8B85D078-CA22-4124-B110-0BE0FAC9DF91}" destId="{C48E34DD-264A-4BCA-8289-F9596E4C5706}" srcOrd="0" destOrd="0" presId="urn:microsoft.com/office/officeart/2005/8/layout/orgChart1"/>
    <dgm:cxn modelId="{A856E665-DE07-442E-817B-31C737570653}" type="presParOf" srcId="{8B85D078-CA22-4124-B110-0BE0FAC9DF91}" destId="{EEF33BDD-B699-4E88-99BD-52D006006B7F}" srcOrd="1" destOrd="0" presId="urn:microsoft.com/office/officeart/2005/8/layout/orgChart1"/>
    <dgm:cxn modelId="{D1016BBC-5091-465F-91FE-51A446A57DDF}" type="presParOf" srcId="{EEF33BDD-B699-4E88-99BD-52D006006B7F}" destId="{1F518B95-DE92-48D4-8DCD-DE83A5C8739D}" srcOrd="0" destOrd="0" presId="urn:microsoft.com/office/officeart/2005/8/layout/orgChart1"/>
    <dgm:cxn modelId="{DC8F974F-ECA6-4AFE-9EB4-9D2F9030913C}" type="presParOf" srcId="{1F518B95-DE92-48D4-8DCD-DE83A5C8739D}" destId="{F63296C9-96C9-459C-900E-5E0686E76693}" srcOrd="0" destOrd="0" presId="urn:microsoft.com/office/officeart/2005/8/layout/orgChart1"/>
    <dgm:cxn modelId="{22BDE445-E8CA-460B-856B-3B72832D3308}" type="presParOf" srcId="{1F518B95-DE92-48D4-8DCD-DE83A5C8739D}" destId="{14999303-6609-4BEA-889E-BC289D20AC8A}" srcOrd="1" destOrd="0" presId="urn:microsoft.com/office/officeart/2005/8/layout/orgChart1"/>
    <dgm:cxn modelId="{4C875C3D-6EBB-4268-A96E-DB196C962D7D}" type="presParOf" srcId="{EEF33BDD-B699-4E88-99BD-52D006006B7F}" destId="{D3FD6B39-0F0C-44E3-9B5B-545D093769AD}" srcOrd="1" destOrd="0" presId="urn:microsoft.com/office/officeart/2005/8/layout/orgChart1"/>
    <dgm:cxn modelId="{DD50ACA2-13B4-4C91-A0B4-C59E2CA589F7}" type="presParOf" srcId="{D3FD6B39-0F0C-44E3-9B5B-545D093769AD}" destId="{6712571B-FBB9-41C1-9DFD-6B720CA9E3B5}" srcOrd="0" destOrd="0" presId="urn:microsoft.com/office/officeart/2005/8/layout/orgChart1"/>
    <dgm:cxn modelId="{E79227C3-A5F2-4F3D-950D-9600172C9C91}" type="presParOf" srcId="{D3FD6B39-0F0C-44E3-9B5B-545D093769AD}" destId="{32083ED7-F136-43AF-B1E8-3DAC7B553481}" srcOrd="1" destOrd="0" presId="urn:microsoft.com/office/officeart/2005/8/layout/orgChart1"/>
    <dgm:cxn modelId="{B49EDCE1-2462-4BA3-BE3F-F0F324E86B51}" type="presParOf" srcId="{32083ED7-F136-43AF-B1E8-3DAC7B553481}" destId="{6C2424F8-A77E-4279-AF50-1A833BE5B6D2}" srcOrd="0" destOrd="0" presId="urn:microsoft.com/office/officeart/2005/8/layout/orgChart1"/>
    <dgm:cxn modelId="{D82DA826-72FB-45F5-8CB7-A80FE415678B}" type="presParOf" srcId="{6C2424F8-A77E-4279-AF50-1A833BE5B6D2}" destId="{A5B2923A-1850-4EE4-954D-63E759E36E68}" srcOrd="0" destOrd="0" presId="urn:microsoft.com/office/officeart/2005/8/layout/orgChart1"/>
    <dgm:cxn modelId="{0D2B347C-F239-4C6B-8D2E-C486DE921207}" type="presParOf" srcId="{6C2424F8-A77E-4279-AF50-1A833BE5B6D2}" destId="{64871208-401C-4E13-94CF-B33E68629BBA}" srcOrd="1" destOrd="0" presId="urn:microsoft.com/office/officeart/2005/8/layout/orgChart1"/>
    <dgm:cxn modelId="{755DD161-C986-43E3-B04F-20FC75650117}" type="presParOf" srcId="{32083ED7-F136-43AF-B1E8-3DAC7B553481}" destId="{866CD3B8-DBDD-4947-92B0-00E9768A3B07}" srcOrd="1" destOrd="0" presId="urn:microsoft.com/office/officeart/2005/8/layout/orgChart1"/>
    <dgm:cxn modelId="{3D598BFF-A42E-4FE1-9ED3-9D8B0738382A}" type="presParOf" srcId="{32083ED7-F136-43AF-B1E8-3DAC7B553481}" destId="{E61BD858-270E-417D-AF92-81ED9D36615B}" srcOrd="2" destOrd="0" presId="urn:microsoft.com/office/officeart/2005/8/layout/orgChart1"/>
    <dgm:cxn modelId="{1DB999EE-6104-4C44-932B-96CACE07453F}" type="presParOf" srcId="{D3FD6B39-0F0C-44E3-9B5B-545D093769AD}" destId="{0382D520-7307-44C3-BEE8-0028A7E6E0F6}" srcOrd="2" destOrd="0" presId="urn:microsoft.com/office/officeart/2005/8/layout/orgChart1"/>
    <dgm:cxn modelId="{A5778BB5-92F5-4FB1-9C4F-3F409E986243}" type="presParOf" srcId="{D3FD6B39-0F0C-44E3-9B5B-545D093769AD}" destId="{E9E67164-D3AC-4305-A61F-66150E03D1B8}" srcOrd="3" destOrd="0" presId="urn:microsoft.com/office/officeart/2005/8/layout/orgChart1"/>
    <dgm:cxn modelId="{5E7D7D8A-96D2-4655-BB48-EFDFA3883D59}" type="presParOf" srcId="{E9E67164-D3AC-4305-A61F-66150E03D1B8}" destId="{178A96BA-B846-4D95-A493-8655FF26685E}" srcOrd="0" destOrd="0" presId="urn:microsoft.com/office/officeart/2005/8/layout/orgChart1"/>
    <dgm:cxn modelId="{33670E3C-541F-4C63-89A0-09758C6968B2}" type="presParOf" srcId="{178A96BA-B846-4D95-A493-8655FF26685E}" destId="{29150775-8834-4AD2-97F2-7112C2021698}" srcOrd="0" destOrd="0" presId="urn:microsoft.com/office/officeart/2005/8/layout/orgChart1"/>
    <dgm:cxn modelId="{624BEDB0-2EC1-4727-AB02-5D5C528FC03C}" type="presParOf" srcId="{178A96BA-B846-4D95-A493-8655FF26685E}" destId="{FDDC9F53-88EB-4BBA-9209-DCDF0D2CC313}" srcOrd="1" destOrd="0" presId="urn:microsoft.com/office/officeart/2005/8/layout/orgChart1"/>
    <dgm:cxn modelId="{29775005-6AF9-4B19-97AC-A51678297547}" type="presParOf" srcId="{E9E67164-D3AC-4305-A61F-66150E03D1B8}" destId="{E79FE532-D64E-4F60-B5A1-D5432A70745B}" srcOrd="1" destOrd="0" presId="urn:microsoft.com/office/officeart/2005/8/layout/orgChart1"/>
    <dgm:cxn modelId="{3D61D839-E6A4-438E-B540-EB6236B0B115}" type="presParOf" srcId="{E9E67164-D3AC-4305-A61F-66150E03D1B8}" destId="{A2A7215F-EB54-4BB1-ABED-6162DC452B6A}" srcOrd="2" destOrd="0" presId="urn:microsoft.com/office/officeart/2005/8/layout/orgChart1"/>
    <dgm:cxn modelId="{7CB54326-1D0A-4F6B-9D53-711342A3445B}" type="presParOf" srcId="{D3FD6B39-0F0C-44E3-9B5B-545D093769AD}" destId="{E98A99D1-22C7-4135-9E44-2CB9E1E29003}" srcOrd="4" destOrd="0" presId="urn:microsoft.com/office/officeart/2005/8/layout/orgChart1"/>
    <dgm:cxn modelId="{F52C62D8-5B0A-49B9-B758-F22463761700}" type="presParOf" srcId="{D3FD6B39-0F0C-44E3-9B5B-545D093769AD}" destId="{AF605FF5-411B-4580-8445-93B0CC56089C}" srcOrd="5" destOrd="0" presId="urn:microsoft.com/office/officeart/2005/8/layout/orgChart1"/>
    <dgm:cxn modelId="{92D18799-1AB4-43C6-9BE4-B0B048801254}" type="presParOf" srcId="{AF605FF5-411B-4580-8445-93B0CC56089C}" destId="{6A5FFCBE-9E0D-426A-9A16-9BCACF267A14}" srcOrd="0" destOrd="0" presId="urn:microsoft.com/office/officeart/2005/8/layout/orgChart1"/>
    <dgm:cxn modelId="{4F086D5D-3269-4E24-89B0-BB8242AE9C4C}" type="presParOf" srcId="{6A5FFCBE-9E0D-426A-9A16-9BCACF267A14}" destId="{49A0F2D1-49E5-467E-9A2C-76D54C6933D6}" srcOrd="0" destOrd="0" presId="urn:microsoft.com/office/officeart/2005/8/layout/orgChart1"/>
    <dgm:cxn modelId="{999D3217-C73E-43DD-88AC-D470C7E7E9FE}" type="presParOf" srcId="{6A5FFCBE-9E0D-426A-9A16-9BCACF267A14}" destId="{2D6E0A9C-AC1C-42C3-90DF-22C64140AAC6}" srcOrd="1" destOrd="0" presId="urn:microsoft.com/office/officeart/2005/8/layout/orgChart1"/>
    <dgm:cxn modelId="{78470BBB-DBAC-4236-BD05-57E59220C6DB}" type="presParOf" srcId="{AF605FF5-411B-4580-8445-93B0CC56089C}" destId="{F99864CD-ED7F-47DA-8942-88A6258821E2}" srcOrd="1" destOrd="0" presId="urn:microsoft.com/office/officeart/2005/8/layout/orgChart1"/>
    <dgm:cxn modelId="{7C32E871-788E-41FF-81AB-9721FCEAF235}" type="presParOf" srcId="{AF605FF5-411B-4580-8445-93B0CC56089C}" destId="{E742E769-0296-47B8-8B5A-DE95D43B3FF1}" srcOrd="2" destOrd="0" presId="urn:microsoft.com/office/officeart/2005/8/layout/orgChart1"/>
    <dgm:cxn modelId="{0780F229-E7E2-4CA8-8C46-C2B32631718E}" type="presParOf" srcId="{EEF33BDD-B699-4E88-99BD-52D006006B7F}" destId="{139EF736-AACF-4D58-BAF8-808F2E50FCF6}" srcOrd="2" destOrd="0" presId="urn:microsoft.com/office/officeart/2005/8/layout/orgChart1"/>
    <dgm:cxn modelId="{2741D7FA-3E60-4B3C-AD2B-C95DF4BCB41E}" type="presParOf" srcId="{8B85D078-CA22-4124-B110-0BE0FAC9DF91}" destId="{7E5A674A-6416-4015-A20F-AFFF38DDB605}" srcOrd="2" destOrd="0" presId="urn:microsoft.com/office/officeart/2005/8/layout/orgChart1"/>
    <dgm:cxn modelId="{500567AB-00F6-4788-8254-CD715DF5BF6D}" type="presParOf" srcId="{8B85D078-CA22-4124-B110-0BE0FAC9DF91}" destId="{D237B880-F14B-40FF-B827-716FEACA134C}" srcOrd="3" destOrd="0" presId="urn:microsoft.com/office/officeart/2005/8/layout/orgChart1"/>
    <dgm:cxn modelId="{6F47140F-41F9-4D4E-B4A9-7C61C038867B}" type="presParOf" srcId="{D237B880-F14B-40FF-B827-716FEACA134C}" destId="{1E8F88BE-F771-49BC-BD3B-F8B7B957B92D}" srcOrd="0" destOrd="0" presId="urn:microsoft.com/office/officeart/2005/8/layout/orgChart1"/>
    <dgm:cxn modelId="{D3FDCF86-C5D2-4650-A418-0302CEA82299}" type="presParOf" srcId="{1E8F88BE-F771-49BC-BD3B-F8B7B957B92D}" destId="{D383E430-DC47-411B-BD6E-8BB72E850C96}" srcOrd="0" destOrd="0" presId="urn:microsoft.com/office/officeart/2005/8/layout/orgChart1"/>
    <dgm:cxn modelId="{B28C4257-DEEB-4879-990B-8506D9410020}" type="presParOf" srcId="{1E8F88BE-F771-49BC-BD3B-F8B7B957B92D}" destId="{2F4FAAF3-FFAF-4A9C-B0DA-CA9D892A541C}" srcOrd="1" destOrd="0" presId="urn:microsoft.com/office/officeart/2005/8/layout/orgChart1"/>
    <dgm:cxn modelId="{49DBFB53-B463-45F9-9BCD-CD8ABA14EDBD}" type="presParOf" srcId="{D237B880-F14B-40FF-B827-716FEACA134C}" destId="{6C6DFF37-DF9D-4741-9846-90132B814D92}" srcOrd="1" destOrd="0" presId="urn:microsoft.com/office/officeart/2005/8/layout/orgChart1"/>
    <dgm:cxn modelId="{52CEFE73-2162-4296-B3C2-1057F6CAE76E}" type="presParOf" srcId="{D237B880-F14B-40FF-B827-716FEACA134C}" destId="{C89CC513-E600-4115-9C71-EEB7D3E70DE3}" srcOrd="2" destOrd="0" presId="urn:microsoft.com/office/officeart/2005/8/layout/orgChart1"/>
    <dgm:cxn modelId="{79EC4428-5A04-4742-A599-67AF74145D4E}" type="presParOf" srcId="{8B85D078-CA22-4124-B110-0BE0FAC9DF91}" destId="{D7F77F9D-6E29-4ECF-AB86-F2CC9D466A6A}" srcOrd="4" destOrd="0" presId="urn:microsoft.com/office/officeart/2005/8/layout/orgChart1"/>
    <dgm:cxn modelId="{9A58F3C9-D1ED-482D-BB8B-382257168E07}" type="presParOf" srcId="{8B85D078-CA22-4124-B110-0BE0FAC9DF91}" destId="{6EA2646E-F939-4717-B576-3DAC9704BB48}" srcOrd="5" destOrd="0" presId="urn:microsoft.com/office/officeart/2005/8/layout/orgChart1"/>
    <dgm:cxn modelId="{550900FB-096D-4EE9-B4B4-B33EBC638363}" type="presParOf" srcId="{6EA2646E-F939-4717-B576-3DAC9704BB48}" destId="{253490EC-8A0D-4082-9475-5F42B25A271E}" srcOrd="0" destOrd="0" presId="urn:microsoft.com/office/officeart/2005/8/layout/orgChart1"/>
    <dgm:cxn modelId="{D2333146-C4C8-4473-B7A5-40E9D9788B3F}" type="presParOf" srcId="{253490EC-8A0D-4082-9475-5F42B25A271E}" destId="{B6BC48F7-24A9-4941-90DD-D9BBB06E6E27}" srcOrd="0" destOrd="0" presId="urn:microsoft.com/office/officeart/2005/8/layout/orgChart1"/>
    <dgm:cxn modelId="{364055F8-D9B7-4B73-BC1B-797A1B2D7707}" type="presParOf" srcId="{253490EC-8A0D-4082-9475-5F42B25A271E}" destId="{BF692141-671E-4AC7-8CD0-361F6CF3252D}" srcOrd="1" destOrd="0" presId="urn:microsoft.com/office/officeart/2005/8/layout/orgChart1"/>
    <dgm:cxn modelId="{17B39A55-FDF1-4ACD-97F5-EECF104BF1E2}" type="presParOf" srcId="{6EA2646E-F939-4717-B576-3DAC9704BB48}" destId="{2E81D749-4069-4DC1-A89A-00D0E6C422C7}" srcOrd="1" destOrd="0" presId="urn:microsoft.com/office/officeart/2005/8/layout/orgChart1"/>
    <dgm:cxn modelId="{DDE298F0-73A4-4EDC-A4D9-9FA493DA4F9C}" type="presParOf" srcId="{2E81D749-4069-4DC1-A89A-00D0E6C422C7}" destId="{569A7703-60E4-49E7-B2A8-7C26D9F8FD1C}" srcOrd="0" destOrd="0" presId="urn:microsoft.com/office/officeart/2005/8/layout/orgChart1"/>
    <dgm:cxn modelId="{443C18C4-6918-4846-8559-BB0E41DC955A}" type="presParOf" srcId="{2E81D749-4069-4DC1-A89A-00D0E6C422C7}" destId="{F370A512-5341-4BD5-AE50-A99DE2AC1B93}" srcOrd="1" destOrd="0" presId="urn:microsoft.com/office/officeart/2005/8/layout/orgChart1"/>
    <dgm:cxn modelId="{2F237122-58AD-4C1E-92B8-B3AF28BF37FF}" type="presParOf" srcId="{F370A512-5341-4BD5-AE50-A99DE2AC1B93}" destId="{1B71F5DE-C3C1-48D9-BFDA-5403A554A943}" srcOrd="0" destOrd="0" presId="urn:microsoft.com/office/officeart/2005/8/layout/orgChart1"/>
    <dgm:cxn modelId="{8A26E6F0-C912-47D6-B17B-3BE82C98F95F}" type="presParOf" srcId="{1B71F5DE-C3C1-48D9-BFDA-5403A554A943}" destId="{2E3AE3D6-6518-42BB-8F7A-A529EF984290}" srcOrd="0" destOrd="0" presId="urn:microsoft.com/office/officeart/2005/8/layout/orgChart1"/>
    <dgm:cxn modelId="{3BAAC7DA-9112-4AF5-8674-6189E1EEA203}" type="presParOf" srcId="{1B71F5DE-C3C1-48D9-BFDA-5403A554A943}" destId="{EAED407E-380E-4F9A-8609-D9FD6AD6642F}" srcOrd="1" destOrd="0" presId="urn:microsoft.com/office/officeart/2005/8/layout/orgChart1"/>
    <dgm:cxn modelId="{4BADA70E-94BB-42F1-82A9-F422DFC63F82}" type="presParOf" srcId="{F370A512-5341-4BD5-AE50-A99DE2AC1B93}" destId="{34904499-DC68-48C6-B968-51F443C63115}" srcOrd="1" destOrd="0" presId="urn:microsoft.com/office/officeart/2005/8/layout/orgChart1"/>
    <dgm:cxn modelId="{1A25AC5D-04DD-474E-9DA9-8019D0609567}" type="presParOf" srcId="{F370A512-5341-4BD5-AE50-A99DE2AC1B93}" destId="{F4FA676E-204A-4285-835A-9E7965D56103}" srcOrd="2" destOrd="0" presId="urn:microsoft.com/office/officeart/2005/8/layout/orgChart1"/>
    <dgm:cxn modelId="{CD2439EC-FCF8-4484-9146-7855AD5CA223}" type="presParOf" srcId="{6EA2646E-F939-4717-B576-3DAC9704BB48}" destId="{56879126-8FEB-496E-A082-D6829E6725A4}" srcOrd="2" destOrd="0" presId="urn:microsoft.com/office/officeart/2005/8/layout/orgChart1"/>
    <dgm:cxn modelId="{0717E47A-7099-48E1-9FA3-4784F19BABF1}" type="presParOf" srcId="{8B85D078-CA22-4124-B110-0BE0FAC9DF91}" destId="{AC4B62B1-B31A-4BB6-9BB5-DD3D3FBF94BC}" srcOrd="6" destOrd="0" presId="urn:microsoft.com/office/officeart/2005/8/layout/orgChart1"/>
    <dgm:cxn modelId="{341A8CAB-758B-4FAD-83F1-CE2BF26D1702}" type="presParOf" srcId="{8B85D078-CA22-4124-B110-0BE0FAC9DF91}" destId="{059680EB-53FE-4DDB-AE0E-2223220135AD}" srcOrd="7" destOrd="0" presId="urn:microsoft.com/office/officeart/2005/8/layout/orgChart1"/>
    <dgm:cxn modelId="{F5D4D665-8B31-4546-AA49-BB0926726951}" type="presParOf" srcId="{059680EB-53FE-4DDB-AE0E-2223220135AD}" destId="{7FEC66A5-B057-4B2E-B5E3-096B9B6CECF0}" srcOrd="0" destOrd="0" presId="urn:microsoft.com/office/officeart/2005/8/layout/orgChart1"/>
    <dgm:cxn modelId="{BAF3A50D-B3C7-4F7F-BA01-E109381C357D}" type="presParOf" srcId="{7FEC66A5-B057-4B2E-B5E3-096B9B6CECF0}" destId="{D54F1FE1-FD19-4E15-B89D-D85B0FA794E3}" srcOrd="0" destOrd="0" presId="urn:microsoft.com/office/officeart/2005/8/layout/orgChart1"/>
    <dgm:cxn modelId="{9B4243B6-003C-49B9-B0B0-BD619679F3A7}" type="presParOf" srcId="{7FEC66A5-B057-4B2E-B5E3-096B9B6CECF0}" destId="{EAB247B3-6173-44A3-9611-32A44E2B8E2A}" srcOrd="1" destOrd="0" presId="urn:microsoft.com/office/officeart/2005/8/layout/orgChart1"/>
    <dgm:cxn modelId="{26D9EEF3-758D-4964-A526-BBC8B38DFE03}" type="presParOf" srcId="{059680EB-53FE-4DDB-AE0E-2223220135AD}" destId="{233C2D77-CA10-4E5C-8DA2-8E989542FAC3}" srcOrd="1" destOrd="0" presId="urn:microsoft.com/office/officeart/2005/8/layout/orgChart1"/>
    <dgm:cxn modelId="{8BC8F216-6140-4165-B2A3-AF6DFCEED054}" type="presParOf" srcId="{233C2D77-CA10-4E5C-8DA2-8E989542FAC3}" destId="{0989E22B-99F6-4899-8DBD-78AB1BC51704}" srcOrd="0" destOrd="0" presId="urn:microsoft.com/office/officeart/2005/8/layout/orgChart1"/>
    <dgm:cxn modelId="{94ED38C6-3F0A-4BC0-BE69-BCDCDEE7AC4C}" type="presParOf" srcId="{233C2D77-CA10-4E5C-8DA2-8E989542FAC3}" destId="{9D1BB519-D2DE-44B2-8E6A-DD5D36737BF2}" srcOrd="1" destOrd="0" presId="urn:microsoft.com/office/officeart/2005/8/layout/orgChart1"/>
    <dgm:cxn modelId="{4ECED3F5-3BED-4372-9360-30AC312BEA57}" type="presParOf" srcId="{9D1BB519-D2DE-44B2-8E6A-DD5D36737BF2}" destId="{0CDC490F-49F8-4005-B949-A6208C23D80A}" srcOrd="0" destOrd="0" presId="urn:microsoft.com/office/officeart/2005/8/layout/orgChart1"/>
    <dgm:cxn modelId="{EB1C3ECF-2FC6-450F-A613-041498139120}" type="presParOf" srcId="{0CDC490F-49F8-4005-B949-A6208C23D80A}" destId="{CFCF3376-E8D6-4AC9-BCDE-DF677F7DFE77}" srcOrd="0" destOrd="0" presId="urn:microsoft.com/office/officeart/2005/8/layout/orgChart1"/>
    <dgm:cxn modelId="{98639AA3-5851-4FA8-9D3F-B3703E5646BB}" type="presParOf" srcId="{0CDC490F-49F8-4005-B949-A6208C23D80A}" destId="{1B2D3C34-39E9-4753-A64C-44275DB7BDA6}" srcOrd="1" destOrd="0" presId="urn:microsoft.com/office/officeart/2005/8/layout/orgChart1"/>
    <dgm:cxn modelId="{E4045C9F-17C6-4522-A2BA-1467B0ECFF50}" type="presParOf" srcId="{9D1BB519-D2DE-44B2-8E6A-DD5D36737BF2}" destId="{4154D13E-1A82-40F0-9BD9-2CAD58523F38}" srcOrd="1" destOrd="0" presId="urn:microsoft.com/office/officeart/2005/8/layout/orgChart1"/>
    <dgm:cxn modelId="{9E17A5DD-E1C4-44A3-8B73-A2FF6C712C69}" type="presParOf" srcId="{9D1BB519-D2DE-44B2-8E6A-DD5D36737BF2}" destId="{C27B1699-D362-4B4C-823D-A7EBDF7E6E73}" srcOrd="2" destOrd="0" presId="urn:microsoft.com/office/officeart/2005/8/layout/orgChart1"/>
    <dgm:cxn modelId="{7ACC269A-C757-401E-A94E-F645C0441B57}" type="presParOf" srcId="{059680EB-53FE-4DDB-AE0E-2223220135AD}" destId="{4618E0F6-DF41-466E-B077-A95E0D70E2DB}" srcOrd="2" destOrd="0" presId="urn:microsoft.com/office/officeart/2005/8/layout/orgChart1"/>
    <dgm:cxn modelId="{40BAFC63-066B-424E-9CB1-A9F6C11696FC}" type="presParOf" srcId="{8B85D078-CA22-4124-B110-0BE0FAC9DF91}" destId="{D72F14D5-F0E8-430E-9AD9-F53F7D4F0E08}" srcOrd="8" destOrd="0" presId="urn:microsoft.com/office/officeart/2005/8/layout/orgChart1"/>
    <dgm:cxn modelId="{CCB9BDE0-3690-4D9B-A3AA-6389486789A2}" type="presParOf" srcId="{8B85D078-CA22-4124-B110-0BE0FAC9DF91}" destId="{FF6E58CF-0467-4B6E-847C-353EDCE2398E}" srcOrd="9" destOrd="0" presId="urn:microsoft.com/office/officeart/2005/8/layout/orgChart1"/>
    <dgm:cxn modelId="{DDFCB6C1-C17C-4050-8E55-B361895D6784}" type="presParOf" srcId="{FF6E58CF-0467-4B6E-847C-353EDCE2398E}" destId="{AC24E004-E5EB-42AC-B3A9-6AF57352568C}" srcOrd="0" destOrd="0" presId="urn:microsoft.com/office/officeart/2005/8/layout/orgChart1"/>
    <dgm:cxn modelId="{95F0BE5E-34B4-4A38-ABDC-0F60F6E4BC4E}" type="presParOf" srcId="{AC24E004-E5EB-42AC-B3A9-6AF57352568C}" destId="{E35E0777-EF3C-4C4B-A1C2-049FB45F65D7}" srcOrd="0" destOrd="0" presId="urn:microsoft.com/office/officeart/2005/8/layout/orgChart1"/>
    <dgm:cxn modelId="{421A9ABF-2E96-41E5-83B2-DAC52408D727}" type="presParOf" srcId="{AC24E004-E5EB-42AC-B3A9-6AF57352568C}" destId="{41923D3C-E522-42E0-8931-08360804D5AA}" srcOrd="1" destOrd="0" presId="urn:microsoft.com/office/officeart/2005/8/layout/orgChart1"/>
    <dgm:cxn modelId="{56B6B0EC-A20D-4081-8B61-1BBC60C4ABFB}" type="presParOf" srcId="{FF6E58CF-0467-4B6E-847C-353EDCE2398E}" destId="{C549DF8B-498C-47CA-BDC6-C5AD49DB1630}" srcOrd="1" destOrd="0" presId="urn:microsoft.com/office/officeart/2005/8/layout/orgChart1"/>
    <dgm:cxn modelId="{65040015-67CC-4F94-B50A-7E5A3C15E4AE}" type="presParOf" srcId="{C549DF8B-498C-47CA-BDC6-C5AD49DB1630}" destId="{E1582652-866E-44F9-ADF5-E130F9163D88}" srcOrd="0" destOrd="0" presId="urn:microsoft.com/office/officeart/2005/8/layout/orgChart1"/>
    <dgm:cxn modelId="{FDEC9B5F-200C-4378-83BD-C82C32B8736A}" type="presParOf" srcId="{C549DF8B-498C-47CA-BDC6-C5AD49DB1630}" destId="{95B46019-2BB6-4F04-B835-66C028138D69}" srcOrd="1" destOrd="0" presId="urn:microsoft.com/office/officeart/2005/8/layout/orgChart1"/>
    <dgm:cxn modelId="{342965B7-9666-4911-B5CB-7975039013E0}" type="presParOf" srcId="{95B46019-2BB6-4F04-B835-66C028138D69}" destId="{13396D7E-C21E-4278-8F65-098280EE7021}" srcOrd="0" destOrd="0" presId="urn:microsoft.com/office/officeart/2005/8/layout/orgChart1"/>
    <dgm:cxn modelId="{83449551-B50A-4AFB-897E-8F0C4F722AB3}" type="presParOf" srcId="{13396D7E-C21E-4278-8F65-098280EE7021}" destId="{D8A85AD7-85C3-442B-864B-73221963172E}" srcOrd="0" destOrd="0" presId="urn:microsoft.com/office/officeart/2005/8/layout/orgChart1"/>
    <dgm:cxn modelId="{16A2E1B9-7C14-4C93-AC97-356FF2382A88}" type="presParOf" srcId="{13396D7E-C21E-4278-8F65-098280EE7021}" destId="{A034C95E-CDD0-49FC-845B-20A24A3E63D4}" srcOrd="1" destOrd="0" presId="urn:microsoft.com/office/officeart/2005/8/layout/orgChart1"/>
    <dgm:cxn modelId="{5C8E4CC7-06C3-4A64-8CED-A6BAB3E681FC}" type="presParOf" srcId="{95B46019-2BB6-4F04-B835-66C028138D69}" destId="{EF67C299-DC2B-43F2-A0C6-558584355ABE}" srcOrd="1" destOrd="0" presId="urn:microsoft.com/office/officeart/2005/8/layout/orgChart1"/>
    <dgm:cxn modelId="{0D706F64-560E-4889-8B8D-9CBF18C9B13C}" type="presParOf" srcId="{95B46019-2BB6-4F04-B835-66C028138D69}" destId="{4E9F72EC-F6A7-4CB2-9CDF-6B4E6B5D09F6}" srcOrd="2" destOrd="0" presId="urn:microsoft.com/office/officeart/2005/8/layout/orgChart1"/>
    <dgm:cxn modelId="{9ADEEB83-3575-4C8A-9B94-D37A81C3BE93}" type="presParOf" srcId="{C549DF8B-498C-47CA-BDC6-C5AD49DB1630}" destId="{C28304F1-9F63-4984-B406-E708EE5D9A39}" srcOrd="2" destOrd="0" presId="urn:microsoft.com/office/officeart/2005/8/layout/orgChart1"/>
    <dgm:cxn modelId="{A71D8EAC-0438-4233-AAD4-0C9BD27FAD0D}" type="presParOf" srcId="{C549DF8B-498C-47CA-BDC6-C5AD49DB1630}" destId="{D945D532-4AE7-42D6-B8E2-4E27CFE6D9AE}" srcOrd="3" destOrd="0" presId="urn:microsoft.com/office/officeart/2005/8/layout/orgChart1"/>
    <dgm:cxn modelId="{36114FFA-1F5C-4F47-A612-915CD9D002FF}" type="presParOf" srcId="{D945D532-4AE7-42D6-B8E2-4E27CFE6D9AE}" destId="{855BAECB-E81B-4363-A1A8-937716FECD22}" srcOrd="0" destOrd="0" presId="urn:microsoft.com/office/officeart/2005/8/layout/orgChart1"/>
    <dgm:cxn modelId="{F79343E2-4471-4536-BBBD-A3CA0BF38541}" type="presParOf" srcId="{855BAECB-E81B-4363-A1A8-937716FECD22}" destId="{19A4F849-5500-468E-A883-62CBB21E8398}" srcOrd="0" destOrd="0" presId="urn:microsoft.com/office/officeart/2005/8/layout/orgChart1"/>
    <dgm:cxn modelId="{C918BA15-632C-4907-868E-4F6299D5037B}" type="presParOf" srcId="{855BAECB-E81B-4363-A1A8-937716FECD22}" destId="{8D09C354-3ECB-4B4E-8A9C-BA71BDCD14D2}" srcOrd="1" destOrd="0" presId="urn:microsoft.com/office/officeart/2005/8/layout/orgChart1"/>
    <dgm:cxn modelId="{247D1F1E-E2B4-43A4-8010-B46F32D0F0A0}" type="presParOf" srcId="{D945D532-4AE7-42D6-B8E2-4E27CFE6D9AE}" destId="{A03A9ED7-53DE-4B3D-A158-D267F6CBBCB1}" srcOrd="1" destOrd="0" presId="urn:microsoft.com/office/officeart/2005/8/layout/orgChart1"/>
    <dgm:cxn modelId="{AE59AE7C-5500-43E5-A774-5A4AC699DEBB}" type="presParOf" srcId="{D945D532-4AE7-42D6-B8E2-4E27CFE6D9AE}" destId="{8261B64E-3B3D-4A06-AA19-954F44BD81C3}" srcOrd="2" destOrd="0" presId="urn:microsoft.com/office/officeart/2005/8/layout/orgChart1"/>
    <dgm:cxn modelId="{826F6B9F-3B9C-419D-BAE8-3DF45FACB6B8}" type="presParOf" srcId="{FF6E58CF-0467-4B6E-847C-353EDCE2398E}" destId="{C2476866-D3CA-4751-AC13-02827095AF98}" srcOrd="2" destOrd="0" presId="urn:microsoft.com/office/officeart/2005/8/layout/orgChart1"/>
    <dgm:cxn modelId="{3799FA09-CEDA-4A03-8778-3315446CA34E}" type="presParOf" srcId="{8B85D078-CA22-4124-B110-0BE0FAC9DF91}" destId="{5AE13201-9F79-4F74-9F33-F9FFC10BF107}" srcOrd="10" destOrd="0" presId="urn:microsoft.com/office/officeart/2005/8/layout/orgChart1"/>
    <dgm:cxn modelId="{3EADC1F0-8FCB-4577-A939-03EC76AD2176}" type="presParOf" srcId="{8B85D078-CA22-4124-B110-0BE0FAC9DF91}" destId="{673A7759-24C0-483A-B53E-15A3C4E5610C}" srcOrd="11" destOrd="0" presId="urn:microsoft.com/office/officeart/2005/8/layout/orgChart1"/>
    <dgm:cxn modelId="{5974693C-56B0-4D7F-AC67-866D87F9E86A}" type="presParOf" srcId="{673A7759-24C0-483A-B53E-15A3C4E5610C}" destId="{01E277C7-D7F3-428B-B38A-0811D5C21B8E}" srcOrd="0" destOrd="0" presId="urn:microsoft.com/office/officeart/2005/8/layout/orgChart1"/>
    <dgm:cxn modelId="{09D8AE57-D0DA-45C4-ADFB-76EFE67AB7C3}" type="presParOf" srcId="{01E277C7-D7F3-428B-B38A-0811D5C21B8E}" destId="{71E4909C-884A-4DBC-9848-A4122C2A8065}" srcOrd="0" destOrd="0" presId="urn:microsoft.com/office/officeart/2005/8/layout/orgChart1"/>
    <dgm:cxn modelId="{FB5A22ED-3841-4ACC-839F-0FBA94040A02}" type="presParOf" srcId="{01E277C7-D7F3-428B-B38A-0811D5C21B8E}" destId="{8A50ECFC-752F-49C6-8319-810187B36B88}" srcOrd="1" destOrd="0" presId="urn:microsoft.com/office/officeart/2005/8/layout/orgChart1"/>
    <dgm:cxn modelId="{9BBEDC85-ED5C-4F91-97DF-B25BA4EF00AD}" type="presParOf" srcId="{673A7759-24C0-483A-B53E-15A3C4E5610C}" destId="{1421C994-E4CD-4F9D-A409-8B59A72B4A96}" srcOrd="1" destOrd="0" presId="urn:microsoft.com/office/officeart/2005/8/layout/orgChart1"/>
    <dgm:cxn modelId="{200594B9-365C-431B-B0D9-5A160FDA2E2E}" type="presParOf" srcId="{1421C994-E4CD-4F9D-A409-8B59A72B4A96}" destId="{03995B54-53A5-4834-9F95-255B6C82687B}" srcOrd="0" destOrd="0" presId="urn:microsoft.com/office/officeart/2005/8/layout/orgChart1"/>
    <dgm:cxn modelId="{0A51B73D-3C85-4213-969D-202A914364C5}" type="presParOf" srcId="{1421C994-E4CD-4F9D-A409-8B59A72B4A96}" destId="{2F7AB27E-3D0C-4C10-8E00-5078978AA8D7}" srcOrd="1" destOrd="0" presId="urn:microsoft.com/office/officeart/2005/8/layout/orgChart1"/>
    <dgm:cxn modelId="{F6366615-4A26-4AB3-A208-BF32E01977F5}" type="presParOf" srcId="{2F7AB27E-3D0C-4C10-8E00-5078978AA8D7}" destId="{C0F7B25F-7BAA-4792-9EE4-C7AD50395F30}" srcOrd="0" destOrd="0" presId="urn:microsoft.com/office/officeart/2005/8/layout/orgChart1"/>
    <dgm:cxn modelId="{50B1DADE-4AB2-425E-B017-9B4B000264EF}" type="presParOf" srcId="{C0F7B25F-7BAA-4792-9EE4-C7AD50395F30}" destId="{64EE77AF-1402-46FC-BC74-1D5E4B1EE583}" srcOrd="0" destOrd="0" presId="urn:microsoft.com/office/officeart/2005/8/layout/orgChart1"/>
    <dgm:cxn modelId="{DE6B4FA8-FCC8-4DB2-BB58-4830877F046D}" type="presParOf" srcId="{C0F7B25F-7BAA-4792-9EE4-C7AD50395F30}" destId="{FE5B92E0-4C81-46E9-8C21-55C135481C42}" srcOrd="1" destOrd="0" presId="urn:microsoft.com/office/officeart/2005/8/layout/orgChart1"/>
    <dgm:cxn modelId="{F1EA75AC-0CC2-4601-AB73-957B02BC5F5E}" type="presParOf" srcId="{2F7AB27E-3D0C-4C10-8E00-5078978AA8D7}" destId="{53615104-C585-4C40-9A44-A42C81F2820F}" srcOrd="1" destOrd="0" presId="urn:microsoft.com/office/officeart/2005/8/layout/orgChart1"/>
    <dgm:cxn modelId="{F1AA9087-B951-45DC-89B2-749D44F56128}" type="presParOf" srcId="{2F7AB27E-3D0C-4C10-8E00-5078978AA8D7}" destId="{EE155410-66E1-4993-99A7-D4A310151106}" srcOrd="2" destOrd="0" presId="urn:microsoft.com/office/officeart/2005/8/layout/orgChart1"/>
    <dgm:cxn modelId="{E223D96A-8176-482F-B98E-1796074CE509}" type="presParOf" srcId="{1421C994-E4CD-4F9D-A409-8B59A72B4A96}" destId="{9910E71B-1902-4C39-8B23-06C354767658}" srcOrd="2" destOrd="0" presId="urn:microsoft.com/office/officeart/2005/8/layout/orgChart1"/>
    <dgm:cxn modelId="{1472EEDB-B2E6-48E4-B3C4-678563F28EF8}" type="presParOf" srcId="{1421C994-E4CD-4F9D-A409-8B59A72B4A96}" destId="{62DEA3BF-9E81-49F2-8A3D-7C7BD3E00840}" srcOrd="3" destOrd="0" presId="urn:microsoft.com/office/officeart/2005/8/layout/orgChart1"/>
    <dgm:cxn modelId="{28ABD477-EA01-405E-873D-0DC9B0D186E9}" type="presParOf" srcId="{62DEA3BF-9E81-49F2-8A3D-7C7BD3E00840}" destId="{7D2A5157-8D10-4E40-9B8B-E8BABE309D73}" srcOrd="0" destOrd="0" presId="urn:microsoft.com/office/officeart/2005/8/layout/orgChart1"/>
    <dgm:cxn modelId="{E57C0A2E-3E1A-4B91-B36A-A6166D849057}" type="presParOf" srcId="{7D2A5157-8D10-4E40-9B8B-E8BABE309D73}" destId="{9ABDA49A-952D-41E7-BAB5-17896F276DA1}" srcOrd="0" destOrd="0" presId="urn:microsoft.com/office/officeart/2005/8/layout/orgChart1"/>
    <dgm:cxn modelId="{44B77B85-5CCF-422A-ADA8-2809CB0362C9}" type="presParOf" srcId="{7D2A5157-8D10-4E40-9B8B-E8BABE309D73}" destId="{426983E7-4396-434A-A9E6-141477B31846}" srcOrd="1" destOrd="0" presId="urn:microsoft.com/office/officeart/2005/8/layout/orgChart1"/>
    <dgm:cxn modelId="{D879130B-D4F2-4FF5-884A-355F7EAD3956}" type="presParOf" srcId="{62DEA3BF-9E81-49F2-8A3D-7C7BD3E00840}" destId="{C17FD607-566B-427B-AADF-8E985DB7E90C}" srcOrd="1" destOrd="0" presId="urn:microsoft.com/office/officeart/2005/8/layout/orgChart1"/>
    <dgm:cxn modelId="{005A55FF-F6C9-47BB-A2D0-16075891CF9B}" type="presParOf" srcId="{62DEA3BF-9E81-49F2-8A3D-7C7BD3E00840}" destId="{67FAE00E-AB59-47EC-B705-EE05C9D50A48}" srcOrd="2" destOrd="0" presId="urn:microsoft.com/office/officeart/2005/8/layout/orgChart1"/>
    <dgm:cxn modelId="{5E475CB9-0363-4D44-81C8-BC3E452A3BC9}" type="presParOf" srcId="{673A7759-24C0-483A-B53E-15A3C4E5610C}" destId="{776D1EEE-6C8B-463F-85EC-2C0B7EC2D9AD}" srcOrd="2" destOrd="0" presId="urn:microsoft.com/office/officeart/2005/8/layout/orgChart1"/>
    <dgm:cxn modelId="{9E332F0D-C112-4912-863A-ADB0BA1CD519}" type="presParOf" srcId="{8B85D078-CA22-4124-B110-0BE0FAC9DF91}" destId="{B6A04766-05B4-4B3F-B7B2-482BDED666A5}" srcOrd="12" destOrd="0" presId="urn:microsoft.com/office/officeart/2005/8/layout/orgChart1"/>
    <dgm:cxn modelId="{480481EF-422D-4526-BA24-60DE2D2A40E3}" type="presParOf" srcId="{8B85D078-CA22-4124-B110-0BE0FAC9DF91}" destId="{B14E8E1C-7423-4D6E-BE8E-B6583164BE6F}" srcOrd="13" destOrd="0" presId="urn:microsoft.com/office/officeart/2005/8/layout/orgChart1"/>
    <dgm:cxn modelId="{52EE8665-C63D-4A3C-A5B8-B4235A06DC1F}" type="presParOf" srcId="{B14E8E1C-7423-4D6E-BE8E-B6583164BE6F}" destId="{64FD9E55-5B7C-4548-93F3-7CAF226E9682}" srcOrd="0" destOrd="0" presId="urn:microsoft.com/office/officeart/2005/8/layout/orgChart1"/>
    <dgm:cxn modelId="{FFB3F42D-8FF8-41FB-BE48-390621754EF8}" type="presParOf" srcId="{64FD9E55-5B7C-4548-93F3-7CAF226E9682}" destId="{77F2575D-9DF9-4477-B8AA-2987965001EE}" srcOrd="0" destOrd="0" presId="urn:microsoft.com/office/officeart/2005/8/layout/orgChart1"/>
    <dgm:cxn modelId="{AA6D0D25-22AB-4104-9D35-D105146F06EC}" type="presParOf" srcId="{64FD9E55-5B7C-4548-93F3-7CAF226E9682}" destId="{BCC23366-5DC9-41B4-B6B2-07629580F5F0}" srcOrd="1" destOrd="0" presId="urn:microsoft.com/office/officeart/2005/8/layout/orgChart1"/>
    <dgm:cxn modelId="{4A6DF938-8990-4386-802F-FE8395C3DB95}" type="presParOf" srcId="{B14E8E1C-7423-4D6E-BE8E-B6583164BE6F}" destId="{93810083-CD68-4078-9AB6-B7DF9036B42C}" srcOrd="1" destOrd="0" presId="urn:microsoft.com/office/officeart/2005/8/layout/orgChart1"/>
    <dgm:cxn modelId="{ECBEF1FB-033D-4734-9EED-19DBB2B25021}" type="presParOf" srcId="{B14E8E1C-7423-4D6E-BE8E-B6583164BE6F}" destId="{809AB332-7A23-41EC-9EA3-210B4E73905E}" srcOrd="2" destOrd="0" presId="urn:microsoft.com/office/officeart/2005/8/layout/orgChart1"/>
    <dgm:cxn modelId="{ABF8F097-D830-434A-BF23-F24D41B82BCE}" type="presParOf" srcId="{BF62BCE6-A3D0-41AC-82C4-F4E3B97307E6}" destId="{954A9ECF-A675-4CEE-8656-83F8BA259B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1FFC7F-27A7-46A6-AECD-943556A71B88}">
      <dsp:nvSpPr>
        <dsp:cNvPr id="0" name=""/>
        <dsp:cNvSpPr/>
      </dsp:nvSpPr>
      <dsp:spPr>
        <a:xfrm>
          <a:off x="3122930" y="1318828"/>
          <a:ext cx="2678264" cy="18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64"/>
              </a:lnTo>
              <a:lnTo>
                <a:pt x="2678264" y="92964"/>
              </a:lnTo>
              <a:lnTo>
                <a:pt x="2678264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12233-E6F2-490C-B29C-8F47CC727F9C}">
      <dsp:nvSpPr>
        <dsp:cNvPr id="0" name=""/>
        <dsp:cNvSpPr/>
      </dsp:nvSpPr>
      <dsp:spPr>
        <a:xfrm>
          <a:off x="3122930" y="1318828"/>
          <a:ext cx="1606958" cy="18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64"/>
              </a:lnTo>
              <a:lnTo>
                <a:pt x="1606958" y="92964"/>
              </a:lnTo>
              <a:lnTo>
                <a:pt x="1606958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F14D5-F0E8-430E-9AD9-F53F7D4F0E08}">
      <dsp:nvSpPr>
        <dsp:cNvPr id="0" name=""/>
        <dsp:cNvSpPr/>
      </dsp:nvSpPr>
      <dsp:spPr>
        <a:xfrm>
          <a:off x="3122930" y="1318828"/>
          <a:ext cx="535652" cy="18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64"/>
              </a:lnTo>
              <a:lnTo>
                <a:pt x="535652" y="92964"/>
              </a:lnTo>
              <a:lnTo>
                <a:pt x="535652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B62B1-B31A-4BB6-9BB5-DD3D3FBF94BC}">
      <dsp:nvSpPr>
        <dsp:cNvPr id="0" name=""/>
        <dsp:cNvSpPr/>
      </dsp:nvSpPr>
      <dsp:spPr>
        <a:xfrm>
          <a:off x="2587277" y="1318828"/>
          <a:ext cx="535652" cy="185929"/>
        </a:xfrm>
        <a:custGeom>
          <a:avLst/>
          <a:gdLst/>
          <a:ahLst/>
          <a:cxnLst/>
          <a:rect l="0" t="0" r="0" b="0"/>
          <a:pathLst>
            <a:path>
              <a:moveTo>
                <a:pt x="535652" y="0"/>
              </a:moveTo>
              <a:lnTo>
                <a:pt x="535652" y="92964"/>
              </a:lnTo>
              <a:lnTo>
                <a:pt x="0" y="92964"/>
              </a:lnTo>
              <a:lnTo>
                <a:pt x="0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A6D4E-DF2A-4029-8E28-332DA763F8A2}">
      <dsp:nvSpPr>
        <dsp:cNvPr id="0" name=""/>
        <dsp:cNvSpPr/>
      </dsp:nvSpPr>
      <dsp:spPr>
        <a:xfrm>
          <a:off x="1515971" y="1318828"/>
          <a:ext cx="1606958" cy="185929"/>
        </a:xfrm>
        <a:custGeom>
          <a:avLst/>
          <a:gdLst/>
          <a:ahLst/>
          <a:cxnLst/>
          <a:rect l="0" t="0" r="0" b="0"/>
          <a:pathLst>
            <a:path>
              <a:moveTo>
                <a:pt x="1606958" y="0"/>
              </a:moveTo>
              <a:lnTo>
                <a:pt x="1606958" y="92964"/>
              </a:lnTo>
              <a:lnTo>
                <a:pt x="0" y="92964"/>
              </a:lnTo>
              <a:lnTo>
                <a:pt x="0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4CE68-22C6-4799-8B5B-3C24108C8F9E}">
      <dsp:nvSpPr>
        <dsp:cNvPr id="0" name=""/>
        <dsp:cNvSpPr/>
      </dsp:nvSpPr>
      <dsp:spPr>
        <a:xfrm>
          <a:off x="442691" y="1318828"/>
          <a:ext cx="2680238" cy="195455"/>
        </a:xfrm>
        <a:custGeom>
          <a:avLst/>
          <a:gdLst/>
          <a:ahLst/>
          <a:cxnLst/>
          <a:rect l="0" t="0" r="0" b="0"/>
          <a:pathLst>
            <a:path>
              <a:moveTo>
                <a:pt x="2680238" y="0"/>
              </a:moveTo>
              <a:lnTo>
                <a:pt x="2680238" y="102491"/>
              </a:lnTo>
              <a:lnTo>
                <a:pt x="0" y="102491"/>
              </a:lnTo>
              <a:lnTo>
                <a:pt x="0" y="1954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220D6-D82D-44FA-9AB6-33299D970063}">
      <dsp:nvSpPr>
        <dsp:cNvPr id="0" name=""/>
        <dsp:cNvSpPr/>
      </dsp:nvSpPr>
      <dsp:spPr>
        <a:xfrm>
          <a:off x="2680241" y="876140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Hangman</a:t>
          </a:r>
        </a:p>
      </dsp:txBody>
      <dsp:txXfrm>
        <a:off x="2680241" y="876140"/>
        <a:ext cx="885376" cy="442688"/>
      </dsp:txXfrm>
    </dsp:sp>
    <dsp:sp modelId="{2EFC3807-FE4F-4BED-B9F6-6EC2D8226BFF}">
      <dsp:nvSpPr>
        <dsp:cNvPr id="0" name=""/>
        <dsp:cNvSpPr/>
      </dsp:nvSpPr>
      <dsp:spPr>
        <a:xfrm>
          <a:off x="3" y="1514284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Sub-goal 1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Generate a word and display it</a:t>
          </a:r>
        </a:p>
      </dsp:txBody>
      <dsp:txXfrm>
        <a:off x="3" y="1514284"/>
        <a:ext cx="885376" cy="442688"/>
      </dsp:txXfrm>
    </dsp:sp>
    <dsp:sp modelId="{881ECFDD-5AFA-4310-B882-D91A70DFB91A}">
      <dsp:nvSpPr>
        <dsp:cNvPr id="0" name=""/>
        <dsp:cNvSpPr/>
      </dsp:nvSpPr>
      <dsp:spPr>
        <a:xfrm>
          <a:off x="1073283" y="1504758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Sub-goal 2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Get letter from user </a:t>
          </a:r>
        </a:p>
      </dsp:txBody>
      <dsp:txXfrm>
        <a:off x="1073283" y="1504758"/>
        <a:ext cx="885376" cy="442688"/>
      </dsp:txXfrm>
    </dsp:sp>
    <dsp:sp modelId="{D54F1FE1-FD19-4E15-B89D-D85B0FA794E3}">
      <dsp:nvSpPr>
        <dsp:cNvPr id="0" name=""/>
        <dsp:cNvSpPr/>
      </dsp:nvSpPr>
      <dsp:spPr>
        <a:xfrm>
          <a:off x="2144588" y="1504758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Sub-goal 3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Check if the letter is in the word </a:t>
          </a:r>
        </a:p>
      </dsp:txBody>
      <dsp:txXfrm>
        <a:off x="2144588" y="1504758"/>
        <a:ext cx="885376" cy="442688"/>
      </dsp:txXfrm>
    </dsp:sp>
    <dsp:sp modelId="{E35E0777-EF3C-4C4B-A1C2-049FB45F65D7}">
      <dsp:nvSpPr>
        <dsp:cNvPr id="0" name=""/>
        <dsp:cNvSpPr/>
      </dsp:nvSpPr>
      <dsp:spPr>
        <a:xfrm>
          <a:off x="3215894" y="1504758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Sub-goal 4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Display results </a:t>
          </a:r>
        </a:p>
      </dsp:txBody>
      <dsp:txXfrm>
        <a:off x="3215894" y="1504758"/>
        <a:ext cx="885376" cy="442688"/>
      </dsp:txXfrm>
    </dsp:sp>
    <dsp:sp modelId="{2C4B1EBB-34F7-416D-B464-B2E0A149826B}">
      <dsp:nvSpPr>
        <dsp:cNvPr id="0" name=""/>
        <dsp:cNvSpPr/>
      </dsp:nvSpPr>
      <dsp:spPr>
        <a:xfrm>
          <a:off x="4287200" y="1504758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Sub-goal 5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Display win/lose message  </a:t>
          </a:r>
        </a:p>
      </dsp:txBody>
      <dsp:txXfrm>
        <a:off x="4287200" y="1504758"/>
        <a:ext cx="885376" cy="442688"/>
      </dsp:txXfrm>
    </dsp:sp>
    <dsp:sp modelId="{A4C1C979-985F-4D44-A877-EE7E33F1C21D}">
      <dsp:nvSpPr>
        <dsp:cNvPr id="0" name=""/>
        <dsp:cNvSpPr/>
      </dsp:nvSpPr>
      <dsp:spPr>
        <a:xfrm>
          <a:off x="5358505" y="1504758"/>
          <a:ext cx="885376" cy="4426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Sub-goal 6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Ask user for new game </a:t>
          </a:r>
        </a:p>
      </dsp:txBody>
      <dsp:txXfrm>
        <a:off x="5358505" y="1504758"/>
        <a:ext cx="885376" cy="44268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A04766-05B4-4B3F-B7B2-482BDED666A5}">
      <dsp:nvSpPr>
        <dsp:cNvPr id="0" name=""/>
        <dsp:cNvSpPr/>
      </dsp:nvSpPr>
      <dsp:spPr>
        <a:xfrm>
          <a:off x="2974695" y="854253"/>
          <a:ext cx="2624782" cy="146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396"/>
              </a:lnTo>
              <a:lnTo>
                <a:pt x="2624782" y="73396"/>
              </a:lnTo>
              <a:lnTo>
                <a:pt x="2624782" y="1467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0E71B-1902-4C39-8B23-06C354767658}">
      <dsp:nvSpPr>
        <dsp:cNvPr id="0" name=""/>
        <dsp:cNvSpPr/>
      </dsp:nvSpPr>
      <dsp:spPr>
        <a:xfrm>
          <a:off x="4474071" y="1531639"/>
          <a:ext cx="104851" cy="1887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7055"/>
              </a:lnTo>
              <a:lnTo>
                <a:pt x="104851" y="18870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95B54-53A5-4834-9F95-255B6C82687B}">
      <dsp:nvSpPr>
        <dsp:cNvPr id="0" name=""/>
        <dsp:cNvSpPr/>
      </dsp:nvSpPr>
      <dsp:spPr>
        <a:xfrm>
          <a:off x="4474071" y="1531639"/>
          <a:ext cx="104851" cy="639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901"/>
              </a:lnTo>
              <a:lnTo>
                <a:pt x="104851" y="6399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13201-9F79-4F74-9F33-F9FFC10BF107}">
      <dsp:nvSpPr>
        <dsp:cNvPr id="0" name=""/>
        <dsp:cNvSpPr/>
      </dsp:nvSpPr>
      <dsp:spPr>
        <a:xfrm>
          <a:off x="2974695" y="854253"/>
          <a:ext cx="1778980" cy="146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396"/>
              </a:lnTo>
              <a:lnTo>
                <a:pt x="1778980" y="73396"/>
              </a:lnTo>
              <a:lnTo>
                <a:pt x="1778980" y="1467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304F1-9F63-4984-B406-E708EE5D9A39}">
      <dsp:nvSpPr>
        <dsp:cNvPr id="0" name=""/>
        <dsp:cNvSpPr/>
      </dsp:nvSpPr>
      <dsp:spPr>
        <a:xfrm>
          <a:off x="3628269" y="1487751"/>
          <a:ext cx="104851" cy="1597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7522"/>
              </a:lnTo>
              <a:lnTo>
                <a:pt x="104851" y="15975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82652-866E-44F9-ADF5-E130F9163D88}">
      <dsp:nvSpPr>
        <dsp:cNvPr id="0" name=""/>
        <dsp:cNvSpPr/>
      </dsp:nvSpPr>
      <dsp:spPr>
        <a:xfrm>
          <a:off x="3628269" y="1487751"/>
          <a:ext cx="104851" cy="58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608"/>
              </a:lnTo>
              <a:lnTo>
                <a:pt x="104851" y="5836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F14D5-F0E8-430E-9AD9-F53F7D4F0E08}">
      <dsp:nvSpPr>
        <dsp:cNvPr id="0" name=""/>
        <dsp:cNvSpPr/>
      </dsp:nvSpPr>
      <dsp:spPr>
        <a:xfrm>
          <a:off x="2974695" y="854253"/>
          <a:ext cx="933178" cy="146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396"/>
              </a:lnTo>
              <a:lnTo>
                <a:pt x="933178" y="73396"/>
              </a:lnTo>
              <a:lnTo>
                <a:pt x="933178" y="1467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9E22B-99F6-4899-8DBD-78AB1BC51704}">
      <dsp:nvSpPr>
        <dsp:cNvPr id="0" name=""/>
        <dsp:cNvSpPr/>
      </dsp:nvSpPr>
      <dsp:spPr>
        <a:xfrm>
          <a:off x="2782467" y="1734058"/>
          <a:ext cx="104851" cy="707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644"/>
              </a:lnTo>
              <a:lnTo>
                <a:pt x="104851" y="707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B62B1-B31A-4BB6-9BB5-DD3D3FBF94BC}">
      <dsp:nvSpPr>
        <dsp:cNvPr id="0" name=""/>
        <dsp:cNvSpPr/>
      </dsp:nvSpPr>
      <dsp:spPr>
        <a:xfrm>
          <a:off x="2928975" y="854253"/>
          <a:ext cx="91440" cy="1467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396"/>
              </a:lnTo>
              <a:lnTo>
                <a:pt x="133096" y="73396"/>
              </a:lnTo>
              <a:lnTo>
                <a:pt x="133096" y="1467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A7703-60E4-49E7-B2A8-7C26D9F8FD1C}">
      <dsp:nvSpPr>
        <dsp:cNvPr id="0" name=""/>
        <dsp:cNvSpPr/>
      </dsp:nvSpPr>
      <dsp:spPr>
        <a:xfrm>
          <a:off x="1761913" y="1350550"/>
          <a:ext cx="104851" cy="321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544"/>
              </a:lnTo>
              <a:lnTo>
                <a:pt x="104851" y="3215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77F9D-6E29-4ECF-AB86-F2CC9D466A6A}">
      <dsp:nvSpPr>
        <dsp:cNvPr id="0" name=""/>
        <dsp:cNvSpPr/>
      </dsp:nvSpPr>
      <dsp:spPr>
        <a:xfrm>
          <a:off x="2041517" y="854253"/>
          <a:ext cx="933178" cy="146792"/>
        </a:xfrm>
        <a:custGeom>
          <a:avLst/>
          <a:gdLst/>
          <a:ahLst/>
          <a:cxnLst/>
          <a:rect l="0" t="0" r="0" b="0"/>
          <a:pathLst>
            <a:path>
              <a:moveTo>
                <a:pt x="933178" y="0"/>
              </a:moveTo>
              <a:lnTo>
                <a:pt x="933178" y="73396"/>
              </a:lnTo>
              <a:lnTo>
                <a:pt x="0" y="73396"/>
              </a:lnTo>
              <a:lnTo>
                <a:pt x="0" y="1467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A674A-6416-4015-A20F-AFFF38DDB605}">
      <dsp:nvSpPr>
        <dsp:cNvPr id="0" name=""/>
        <dsp:cNvSpPr/>
      </dsp:nvSpPr>
      <dsp:spPr>
        <a:xfrm>
          <a:off x="1195715" y="854253"/>
          <a:ext cx="1778980" cy="146792"/>
        </a:xfrm>
        <a:custGeom>
          <a:avLst/>
          <a:gdLst/>
          <a:ahLst/>
          <a:cxnLst/>
          <a:rect l="0" t="0" r="0" b="0"/>
          <a:pathLst>
            <a:path>
              <a:moveTo>
                <a:pt x="1778980" y="0"/>
              </a:moveTo>
              <a:lnTo>
                <a:pt x="1778980" y="73396"/>
              </a:lnTo>
              <a:lnTo>
                <a:pt x="0" y="73396"/>
              </a:lnTo>
              <a:lnTo>
                <a:pt x="0" y="1467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A99D1-22C7-4135-9E44-2CB9E1E29003}">
      <dsp:nvSpPr>
        <dsp:cNvPr id="0" name=""/>
        <dsp:cNvSpPr/>
      </dsp:nvSpPr>
      <dsp:spPr>
        <a:xfrm>
          <a:off x="70309" y="1488349"/>
          <a:ext cx="104851" cy="2196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6428"/>
              </a:lnTo>
              <a:lnTo>
                <a:pt x="104851" y="21964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2D520-7307-44C3-BEE8-0028A7E6E0F6}">
      <dsp:nvSpPr>
        <dsp:cNvPr id="0" name=""/>
        <dsp:cNvSpPr/>
      </dsp:nvSpPr>
      <dsp:spPr>
        <a:xfrm>
          <a:off x="70309" y="1488349"/>
          <a:ext cx="104851" cy="1286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620"/>
              </a:lnTo>
              <a:lnTo>
                <a:pt x="104851" y="1286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2571B-FBB9-41C1-9DFD-6B720CA9E3B5}">
      <dsp:nvSpPr>
        <dsp:cNvPr id="0" name=""/>
        <dsp:cNvSpPr/>
      </dsp:nvSpPr>
      <dsp:spPr>
        <a:xfrm>
          <a:off x="70309" y="1488349"/>
          <a:ext cx="104851" cy="471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1326"/>
              </a:lnTo>
              <a:lnTo>
                <a:pt x="104851" y="4713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E34DD-264A-4BCA-8289-F9596E4C5706}">
      <dsp:nvSpPr>
        <dsp:cNvPr id="0" name=""/>
        <dsp:cNvSpPr/>
      </dsp:nvSpPr>
      <dsp:spPr>
        <a:xfrm>
          <a:off x="349913" y="854253"/>
          <a:ext cx="2624782" cy="146792"/>
        </a:xfrm>
        <a:custGeom>
          <a:avLst/>
          <a:gdLst/>
          <a:ahLst/>
          <a:cxnLst/>
          <a:rect l="0" t="0" r="0" b="0"/>
          <a:pathLst>
            <a:path>
              <a:moveTo>
                <a:pt x="2624782" y="0"/>
              </a:moveTo>
              <a:lnTo>
                <a:pt x="2624782" y="73396"/>
              </a:lnTo>
              <a:lnTo>
                <a:pt x="0" y="73396"/>
              </a:lnTo>
              <a:lnTo>
                <a:pt x="0" y="1467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220D6-D82D-44FA-9AB6-33299D970063}">
      <dsp:nvSpPr>
        <dsp:cNvPr id="0" name=""/>
        <dsp:cNvSpPr/>
      </dsp:nvSpPr>
      <dsp:spPr>
        <a:xfrm>
          <a:off x="2625190" y="504748"/>
          <a:ext cx="699009" cy="3495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Hangman </a:t>
          </a:r>
        </a:p>
      </dsp:txBody>
      <dsp:txXfrm>
        <a:off x="2625190" y="504748"/>
        <a:ext cx="699009" cy="349504"/>
      </dsp:txXfrm>
    </dsp:sp>
    <dsp:sp modelId="{F63296C9-96C9-459C-900E-5E0686E76693}">
      <dsp:nvSpPr>
        <dsp:cNvPr id="0" name=""/>
        <dsp:cNvSpPr/>
      </dsp:nvSpPr>
      <dsp:spPr>
        <a:xfrm>
          <a:off x="408" y="1001045"/>
          <a:ext cx="699009" cy="4873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1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Create an array of words</a:t>
          </a:r>
        </a:p>
      </dsp:txBody>
      <dsp:txXfrm>
        <a:off x="408" y="1001045"/>
        <a:ext cx="699009" cy="487304"/>
      </dsp:txXfrm>
    </dsp:sp>
    <dsp:sp modelId="{A5B2923A-1850-4EE4-954D-63E759E36E68}">
      <dsp:nvSpPr>
        <dsp:cNvPr id="0" name=""/>
        <dsp:cNvSpPr/>
      </dsp:nvSpPr>
      <dsp:spPr>
        <a:xfrm>
          <a:off x="175160" y="1635141"/>
          <a:ext cx="699009" cy="6490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1.1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Randomly pick a word from the word array</a:t>
          </a:r>
        </a:p>
      </dsp:txBody>
      <dsp:txXfrm>
        <a:off x="175160" y="1635141"/>
        <a:ext cx="699009" cy="649069"/>
      </dsp:txXfrm>
    </dsp:sp>
    <dsp:sp modelId="{29150775-8834-4AD2-97F2-7112C2021698}">
      <dsp:nvSpPr>
        <dsp:cNvPr id="0" name=""/>
        <dsp:cNvSpPr/>
      </dsp:nvSpPr>
      <dsp:spPr>
        <a:xfrm>
          <a:off x="175160" y="2431002"/>
          <a:ext cx="699009" cy="687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1.2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Create an array to store letters of the active word</a:t>
          </a:r>
        </a:p>
      </dsp:txBody>
      <dsp:txXfrm>
        <a:off x="175160" y="2431002"/>
        <a:ext cx="699009" cy="687934"/>
      </dsp:txXfrm>
    </dsp:sp>
    <dsp:sp modelId="{49A0F2D1-49E5-467E-9A2C-76D54C6933D6}">
      <dsp:nvSpPr>
        <dsp:cNvPr id="0" name=""/>
        <dsp:cNvSpPr/>
      </dsp:nvSpPr>
      <dsp:spPr>
        <a:xfrm>
          <a:off x="175160" y="3265728"/>
          <a:ext cx="699009" cy="8380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1.3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Create an array to store asterisk for each letter of the active word</a:t>
          </a:r>
        </a:p>
      </dsp:txBody>
      <dsp:txXfrm>
        <a:off x="175160" y="3265728"/>
        <a:ext cx="699009" cy="838098"/>
      </dsp:txXfrm>
    </dsp:sp>
    <dsp:sp modelId="{D383E430-DC47-411B-BD6E-8BB72E850C96}">
      <dsp:nvSpPr>
        <dsp:cNvPr id="0" name=""/>
        <dsp:cNvSpPr/>
      </dsp:nvSpPr>
      <dsp:spPr>
        <a:xfrm>
          <a:off x="846210" y="1001045"/>
          <a:ext cx="699009" cy="5226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2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Display the word on the screen</a:t>
          </a:r>
        </a:p>
      </dsp:txBody>
      <dsp:txXfrm>
        <a:off x="846210" y="1001045"/>
        <a:ext cx="699009" cy="522691"/>
      </dsp:txXfrm>
    </dsp:sp>
    <dsp:sp modelId="{B6BC48F7-24A9-4941-90DD-D9BBB06E6E27}">
      <dsp:nvSpPr>
        <dsp:cNvPr id="0" name=""/>
        <dsp:cNvSpPr/>
      </dsp:nvSpPr>
      <dsp:spPr>
        <a:xfrm>
          <a:off x="1692012" y="1001045"/>
          <a:ext cx="699009" cy="3495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3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Get Input </a:t>
          </a:r>
        </a:p>
      </dsp:txBody>
      <dsp:txXfrm>
        <a:off x="1692012" y="1001045"/>
        <a:ext cx="699009" cy="349504"/>
      </dsp:txXfrm>
    </dsp:sp>
    <dsp:sp modelId="{2E3AE3D6-6518-42BB-8F7A-A529EF984290}">
      <dsp:nvSpPr>
        <dsp:cNvPr id="0" name=""/>
        <dsp:cNvSpPr/>
      </dsp:nvSpPr>
      <dsp:spPr>
        <a:xfrm>
          <a:off x="1866764" y="1497342"/>
          <a:ext cx="699009" cy="3495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3.1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Store the input </a:t>
          </a:r>
        </a:p>
      </dsp:txBody>
      <dsp:txXfrm>
        <a:off x="1866764" y="1497342"/>
        <a:ext cx="699009" cy="349504"/>
      </dsp:txXfrm>
    </dsp:sp>
    <dsp:sp modelId="{D54F1FE1-FD19-4E15-B89D-D85B0FA794E3}">
      <dsp:nvSpPr>
        <dsp:cNvPr id="0" name=""/>
        <dsp:cNvSpPr/>
      </dsp:nvSpPr>
      <dsp:spPr>
        <a:xfrm>
          <a:off x="2712566" y="1001045"/>
          <a:ext cx="699009" cy="7330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4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Compare each index of the letters array to the user input</a:t>
          </a:r>
        </a:p>
      </dsp:txBody>
      <dsp:txXfrm>
        <a:off x="2712566" y="1001045"/>
        <a:ext cx="699009" cy="733013"/>
      </dsp:txXfrm>
    </dsp:sp>
    <dsp:sp modelId="{CFCF3376-E8D6-4AC9-BCDE-DF677F7DFE77}">
      <dsp:nvSpPr>
        <dsp:cNvPr id="0" name=""/>
        <dsp:cNvSpPr/>
      </dsp:nvSpPr>
      <dsp:spPr>
        <a:xfrm>
          <a:off x="2887319" y="1880850"/>
          <a:ext cx="699009" cy="11217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4.1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If the index of the letters array is equal to user input, store that letter in the same index of the asterisks array </a:t>
          </a:r>
        </a:p>
      </dsp:txBody>
      <dsp:txXfrm>
        <a:off x="2887319" y="1880850"/>
        <a:ext cx="699009" cy="1121704"/>
      </dsp:txXfrm>
    </dsp:sp>
    <dsp:sp modelId="{E35E0777-EF3C-4C4B-A1C2-049FB45F65D7}">
      <dsp:nvSpPr>
        <dsp:cNvPr id="0" name=""/>
        <dsp:cNvSpPr/>
      </dsp:nvSpPr>
      <dsp:spPr>
        <a:xfrm>
          <a:off x="3558368" y="1001045"/>
          <a:ext cx="699009" cy="4867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5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Display the result </a:t>
          </a:r>
        </a:p>
      </dsp:txBody>
      <dsp:txXfrm>
        <a:off x="3558368" y="1001045"/>
        <a:ext cx="699009" cy="486706"/>
      </dsp:txXfrm>
    </dsp:sp>
    <dsp:sp modelId="{D8A85AD7-85C3-442B-864B-73221963172E}">
      <dsp:nvSpPr>
        <dsp:cNvPr id="0" name=""/>
        <dsp:cNvSpPr/>
      </dsp:nvSpPr>
      <dsp:spPr>
        <a:xfrm>
          <a:off x="3733121" y="1634543"/>
          <a:ext cx="699009" cy="8736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5.1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If the letter was found in the word, display the updated asterisks array</a:t>
          </a:r>
        </a:p>
      </dsp:txBody>
      <dsp:txXfrm>
        <a:off x="3733121" y="1634543"/>
        <a:ext cx="699009" cy="873633"/>
      </dsp:txXfrm>
    </dsp:sp>
    <dsp:sp modelId="{19A4F849-5500-468E-A883-62CBB21E8398}">
      <dsp:nvSpPr>
        <dsp:cNvPr id="0" name=""/>
        <dsp:cNvSpPr/>
      </dsp:nvSpPr>
      <dsp:spPr>
        <a:xfrm>
          <a:off x="3733121" y="2654969"/>
          <a:ext cx="699009" cy="8606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5.2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If the letter was not found in the word, display a body part of the hangman.</a:t>
          </a:r>
        </a:p>
      </dsp:txBody>
      <dsp:txXfrm>
        <a:off x="3733121" y="2654969"/>
        <a:ext cx="699009" cy="860610"/>
      </dsp:txXfrm>
    </dsp:sp>
    <dsp:sp modelId="{71E4909C-884A-4DBC-9848-A4122C2A8065}">
      <dsp:nvSpPr>
        <dsp:cNvPr id="0" name=""/>
        <dsp:cNvSpPr/>
      </dsp:nvSpPr>
      <dsp:spPr>
        <a:xfrm>
          <a:off x="4404170" y="1001045"/>
          <a:ext cx="699009" cy="5305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6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Display a win or lose message </a:t>
          </a:r>
        </a:p>
      </dsp:txBody>
      <dsp:txXfrm>
        <a:off x="4404170" y="1001045"/>
        <a:ext cx="699009" cy="530593"/>
      </dsp:txXfrm>
    </dsp:sp>
    <dsp:sp modelId="{64EE77AF-1402-46FC-BC74-1D5E4B1EE583}">
      <dsp:nvSpPr>
        <dsp:cNvPr id="0" name=""/>
        <dsp:cNvSpPr/>
      </dsp:nvSpPr>
      <dsp:spPr>
        <a:xfrm>
          <a:off x="4578923" y="1678431"/>
          <a:ext cx="699009" cy="9862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6.1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If the user guesses the word before the hangman is build, display a win message</a:t>
          </a:r>
        </a:p>
      </dsp:txBody>
      <dsp:txXfrm>
        <a:off x="4578923" y="1678431"/>
        <a:ext cx="699009" cy="986219"/>
      </dsp:txXfrm>
    </dsp:sp>
    <dsp:sp modelId="{9ABDA49A-952D-41E7-BAB5-17896F276DA1}">
      <dsp:nvSpPr>
        <dsp:cNvPr id="0" name=""/>
        <dsp:cNvSpPr/>
      </dsp:nvSpPr>
      <dsp:spPr>
        <a:xfrm>
          <a:off x="4578923" y="2811442"/>
          <a:ext cx="699009" cy="121450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6.2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If the hangman is build before the user guesses the word, display a lose message </a:t>
          </a:r>
        </a:p>
      </dsp:txBody>
      <dsp:txXfrm>
        <a:off x="4578923" y="2811442"/>
        <a:ext cx="699009" cy="1214505"/>
      </dsp:txXfrm>
    </dsp:sp>
    <dsp:sp modelId="{77F2575D-9DF9-4477-B8AA-2987965001EE}">
      <dsp:nvSpPr>
        <dsp:cNvPr id="0" name=""/>
        <dsp:cNvSpPr/>
      </dsp:nvSpPr>
      <dsp:spPr>
        <a:xfrm>
          <a:off x="5249972" y="1001045"/>
          <a:ext cx="699009" cy="4428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Sub-goal 7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Prompt the user for a new game</a:t>
          </a:r>
        </a:p>
      </dsp:txBody>
      <dsp:txXfrm>
        <a:off x="5249972" y="1001045"/>
        <a:ext cx="699009" cy="4428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26</Pages>
  <Words>3815</Words>
  <Characters>21750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</dc:creator>
  <cp:lastModifiedBy>Nidhi</cp:lastModifiedBy>
  <cp:revision>44</cp:revision>
  <dcterms:created xsi:type="dcterms:W3CDTF">2016-03-26T00:36:00Z</dcterms:created>
  <dcterms:modified xsi:type="dcterms:W3CDTF">2016-05-27T18:05:00Z</dcterms:modified>
</cp:coreProperties>
</file>