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02355" w14:textId="7F6C0E4D" w:rsidR="001C0A27" w:rsidRDefault="00493E8B">
      <w:r>
        <w:t>Round 2: Wireframe / prototype</w:t>
      </w:r>
    </w:p>
    <w:p w14:paraId="5C86E601" w14:textId="77777777" w:rsidR="00493E8B" w:rsidRDefault="00493E8B"/>
    <w:p w14:paraId="39153E0F" w14:textId="7BB343BF" w:rsidR="00493E8B" w:rsidRDefault="00493E8B">
      <w:r w:rsidRPr="00493E8B">
        <w:t>https://www.figma.com/design/0gsIeLLNIhq01P00KkjH6q/WEBSITE.</w:t>
      </w:r>
      <w:r w:rsidRPr="00493E8B">
        <w:t>_PR_CELL?node-id=0-1&amp;t=HXcolB1POBNkOvBX-1</w:t>
      </w:r>
    </w:p>
    <w:sectPr w:rsidR="00493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8B"/>
    <w:rsid w:val="001C0A27"/>
    <w:rsid w:val="00493E8B"/>
    <w:rsid w:val="005E76FF"/>
    <w:rsid w:val="0098793B"/>
    <w:rsid w:val="00F3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B241"/>
  <w15:chartTrackingRefBased/>
  <w15:docId w15:val="{92E9DCDF-7AC2-4195-A1B7-F2EDE9D8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E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Kumari</dc:creator>
  <cp:keywords/>
  <dc:description/>
  <cp:lastModifiedBy>Nidhi Kumari</cp:lastModifiedBy>
  <cp:revision>1</cp:revision>
  <dcterms:created xsi:type="dcterms:W3CDTF">2024-10-09T22:39:00Z</dcterms:created>
  <dcterms:modified xsi:type="dcterms:W3CDTF">2024-10-09T22:41:00Z</dcterms:modified>
</cp:coreProperties>
</file>