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B42ED2" w14:textId="77777777" w:rsidR="00010DE3" w:rsidRPr="00EE46EE" w:rsidRDefault="00010DE3" w:rsidP="00010DE3">
      <w:pPr>
        <w:rPr>
          <w:b/>
          <w:bCs/>
          <w:sz w:val="28"/>
          <w:szCs w:val="28"/>
        </w:rPr>
      </w:pPr>
      <w:r w:rsidRPr="00EE46EE">
        <w:rPr>
          <w:b/>
          <w:bCs/>
          <w:sz w:val="28"/>
          <w:szCs w:val="28"/>
        </w:rPr>
        <w:t>Task 1: Deep Learning Fundamentals</w:t>
      </w:r>
    </w:p>
    <w:p w14:paraId="40752E31" w14:textId="13B830A4" w:rsidR="00010DE3" w:rsidRPr="00EE46EE" w:rsidRDefault="00F374CD" w:rsidP="00010DE3">
      <w:pPr>
        <w:rPr>
          <w:b/>
          <w:bCs/>
        </w:rPr>
      </w:pPr>
      <w:r w:rsidRPr="00EE46EE">
        <w:rPr>
          <w:b/>
          <w:bCs/>
        </w:rPr>
        <w:t>1.</w:t>
      </w:r>
      <w:r w:rsidR="00010DE3" w:rsidRPr="00EE46EE">
        <w:rPr>
          <w:b/>
          <w:bCs/>
        </w:rPr>
        <w:t>What is Deep Learning?</w:t>
      </w:r>
    </w:p>
    <w:p w14:paraId="6A79E9F6" w14:textId="77777777" w:rsidR="00010DE3" w:rsidRDefault="00010DE3" w:rsidP="00010DE3">
      <w:r>
        <w:t>Deep Learning is a subset of Machine Learning that uses artificial neural networks with multiple layers to learn patterns from large amounts of data. Unlike traditional ML models (like Decision Trees or Logistic Regression), which often need manually engineered features, deep learning models can automatically learn relevant features directly from raw data, making them powerful for complex tasks like image recognition and natural language processing.</w:t>
      </w:r>
    </w:p>
    <w:p w14:paraId="62116C3D" w14:textId="4B111924" w:rsidR="00010DE3" w:rsidRPr="00EE46EE" w:rsidRDefault="00F374CD" w:rsidP="00010DE3">
      <w:pPr>
        <w:rPr>
          <w:b/>
          <w:bCs/>
        </w:rPr>
      </w:pPr>
      <w:r w:rsidRPr="00EE46EE">
        <w:rPr>
          <w:b/>
          <w:bCs/>
        </w:rPr>
        <w:t>2.</w:t>
      </w:r>
      <w:r w:rsidR="00010DE3" w:rsidRPr="00EE46EE">
        <w:rPr>
          <w:b/>
          <w:bCs/>
        </w:rPr>
        <w:t>AI vs Machine Learning vs Deep Learning</w:t>
      </w:r>
    </w:p>
    <w:p w14:paraId="51725340" w14:textId="77777777" w:rsidR="00010DE3" w:rsidRDefault="00010DE3" w:rsidP="00010DE3">
      <w:r>
        <w:t>AI is the broadest concept — machines performing tasks that require human-like intelligence. Machine Learning is a subset of AI where systems learn patterns from data rather than following fixed rules. Deep Learning is a further subset of ML that specifically uses neural networks with multiple layers to learn from very large datasets, powering technologies like image recognition, voice assistants, and large language models.</w:t>
      </w:r>
    </w:p>
    <w:p w14:paraId="29F09817" w14:textId="56898875" w:rsidR="00010DE3" w:rsidRPr="00EE46EE" w:rsidRDefault="00EE46EE" w:rsidP="00010DE3">
      <w:pPr>
        <w:rPr>
          <w:b/>
          <w:bCs/>
        </w:rPr>
      </w:pPr>
      <w:r>
        <w:rPr>
          <w:b/>
          <w:bCs/>
        </w:rPr>
        <w:t>3.</w:t>
      </w:r>
      <w:r w:rsidR="00010DE3" w:rsidRPr="00EE46EE">
        <w:rPr>
          <w:b/>
          <w:bCs/>
        </w:rPr>
        <w:t>What is an Artificial Neural Network (ANN)?</w:t>
      </w:r>
    </w:p>
    <w:p w14:paraId="0E077C08" w14:textId="77777777" w:rsidR="00010DE3" w:rsidRDefault="00010DE3" w:rsidP="00010DE3">
      <w:r>
        <w:t>An ANN is a computing system loosely inspired by the human brain's network of neurons. It consists of layers of interconnected nodes (neurons) that process input data and pass information forward, learning to make predictions through a training process.</w:t>
      </w:r>
    </w:p>
    <w:p w14:paraId="502DF1EF" w14:textId="6CD6AF56" w:rsidR="00010DE3" w:rsidRPr="00EE46EE" w:rsidRDefault="00EE46EE" w:rsidP="00010DE3">
      <w:pPr>
        <w:rPr>
          <w:b/>
          <w:bCs/>
        </w:rPr>
      </w:pPr>
      <w:r w:rsidRPr="00EE46EE">
        <w:rPr>
          <w:b/>
          <w:bCs/>
        </w:rPr>
        <w:t>4.</w:t>
      </w:r>
      <w:r w:rsidR="00010DE3" w:rsidRPr="00EE46EE">
        <w:rPr>
          <w:b/>
          <w:bCs/>
        </w:rPr>
        <w:t>What is a Neuron?</w:t>
      </w:r>
    </w:p>
    <w:p w14:paraId="0DA72C0E" w14:textId="77777777" w:rsidR="00010DE3" w:rsidRDefault="00010DE3" w:rsidP="00010DE3">
      <w:r>
        <w:t>A neuron is the basic building block of a neural network. It receives one or more inputs, multiplies each by a weight, sums them together, adds a bias, and passes the result through an activation function to produce an output.</w:t>
      </w:r>
    </w:p>
    <w:p w14:paraId="6151BA79" w14:textId="77777777" w:rsidR="00010DE3" w:rsidRPr="00EE46EE" w:rsidRDefault="00010DE3" w:rsidP="00010DE3">
      <w:pPr>
        <w:rPr>
          <w:b/>
          <w:bCs/>
        </w:rPr>
      </w:pPr>
      <w:r w:rsidRPr="00EE46EE">
        <w:rPr>
          <w:b/>
          <w:bCs/>
        </w:rPr>
        <w:t>Input Layer</w:t>
      </w:r>
    </w:p>
    <w:p w14:paraId="176BA64D" w14:textId="77777777" w:rsidR="00010DE3" w:rsidRDefault="00010DE3" w:rsidP="00010DE3">
      <w:r>
        <w:t>The first layer of a neural network, which receives the raw input data (e.g., pixel values of an image, or feature values like Marks and Attendance).</w:t>
      </w:r>
    </w:p>
    <w:p w14:paraId="17D7927F" w14:textId="77777777" w:rsidR="00010DE3" w:rsidRPr="00EE46EE" w:rsidRDefault="00010DE3" w:rsidP="00010DE3">
      <w:pPr>
        <w:rPr>
          <w:b/>
          <w:bCs/>
        </w:rPr>
      </w:pPr>
      <w:r w:rsidRPr="00EE46EE">
        <w:rPr>
          <w:b/>
          <w:bCs/>
        </w:rPr>
        <w:t>Hidden Layer</w:t>
      </w:r>
    </w:p>
    <w:p w14:paraId="441BC04B" w14:textId="77777777" w:rsidR="00010DE3" w:rsidRDefault="00010DE3" w:rsidP="00010DE3">
      <w:r>
        <w:t>One or more layers between the input and output layers, where the network performs computations to learn patterns. "Deep" learning refers to networks with multiple hidden layers.</w:t>
      </w:r>
    </w:p>
    <w:p w14:paraId="77ACD2E3" w14:textId="77777777" w:rsidR="00010DE3" w:rsidRPr="00EE46EE" w:rsidRDefault="00010DE3" w:rsidP="00010DE3">
      <w:pPr>
        <w:rPr>
          <w:b/>
          <w:bCs/>
        </w:rPr>
      </w:pPr>
      <w:r w:rsidRPr="00EE46EE">
        <w:rPr>
          <w:b/>
          <w:bCs/>
        </w:rPr>
        <w:t>Output Layer</w:t>
      </w:r>
    </w:p>
    <w:p w14:paraId="3C233FE8" w14:textId="77777777" w:rsidR="00010DE3" w:rsidRDefault="00010DE3" w:rsidP="00010DE3">
      <w:r>
        <w:t>The final layer that produces the network's prediction — for example, a class label (Pass/Fail) or a probability for each possible class.</w:t>
      </w:r>
    </w:p>
    <w:p w14:paraId="2F578145" w14:textId="77777777" w:rsidR="00010DE3" w:rsidRPr="00EE46EE" w:rsidRDefault="00010DE3" w:rsidP="00010DE3">
      <w:pPr>
        <w:rPr>
          <w:b/>
          <w:bCs/>
        </w:rPr>
      </w:pPr>
      <w:r w:rsidRPr="00EE46EE">
        <w:rPr>
          <w:b/>
          <w:bCs/>
        </w:rPr>
        <w:t>Weights and Bias</w:t>
      </w:r>
    </w:p>
    <w:p w14:paraId="4B0713AD" w14:textId="77777777" w:rsidR="00010DE3" w:rsidRDefault="00010DE3" w:rsidP="00010DE3">
      <w:r>
        <w:t>Weights are values that determine the strength/importance of each input to a neuron — the network adjusts these during training to improve predictions. Bias is an additional adjustable value added to the weighted sum, allowing the model more flexibility to fit the data (similar to the intercept in Linear Regression).</w:t>
      </w:r>
    </w:p>
    <w:p w14:paraId="698AA4FE" w14:textId="77777777" w:rsidR="00010DE3" w:rsidRPr="00EE46EE" w:rsidRDefault="00010DE3" w:rsidP="00010DE3">
      <w:pPr>
        <w:rPr>
          <w:b/>
          <w:bCs/>
        </w:rPr>
      </w:pPr>
      <w:r w:rsidRPr="00EE46EE">
        <w:rPr>
          <w:b/>
          <w:bCs/>
        </w:rPr>
        <w:t>Activation Functions</w:t>
      </w:r>
    </w:p>
    <w:p w14:paraId="06E8999D" w14:textId="77777777" w:rsidR="00010DE3" w:rsidRDefault="00010DE3" w:rsidP="00010DE3">
      <w:r>
        <w:t>A mathematical function applied to a neuron's output that introduces non-linearity, allowing the network to learn complex patterns rather than just straight-line relationships. Common examples include ReLU (Rectified Linear Unit) and Sigmoid.</w:t>
      </w:r>
    </w:p>
    <w:p w14:paraId="2459E0BF" w14:textId="77777777" w:rsidR="00010DE3" w:rsidRPr="00EE46EE" w:rsidRDefault="00010DE3" w:rsidP="00010DE3">
      <w:pPr>
        <w:rPr>
          <w:b/>
          <w:bCs/>
        </w:rPr>
      </w:pPr>
      <w:r w:rsidRPr="00EE46EE">
        <w:rPr>
          <w:b/>
          <w:bCs/>
        </w:rPr>
        <w:t>What is an Epoch?</w:t>
      </w:r>
    </w:p>
    <w:p w14:paraId="270FC885" w14:textId="77777777" w:rsidR="00010DE3" w:rsidRDefault="00010DE3" w:rsidP="00010DE3">
      <w:r>
        <w:t>One epoch means the neural network has seen and processed the entire training dataset exactly once. Models are typically trained over multiple epochs, allowing them to gradually improve their predictions.</w:t>
      </w:r>
    </w:p>
    <w:p w14:paraId="238C5495" w14:textId="77777777" w:rsidR="00010DE3" w:rsidRPr="00EE46EE" w:rsidRDefault="00010DE3" w:rsidP="00010DE3">
      <w:pPr>
        <w:rPr>
          <w:b/>
          <w:bCs/>
        </w:rPr>
      </w:pPr>
      <w:r w:rsidRPr="00EE46EE">
        <w:rPr>
          <w:b/>
          <w:bCs/>
        </w:rPr>
        <w:t>What is Loss?</w:t>
      </w:r>
    </w:p>
    <w:p w14:paraId="5995AFCB" w14:textId="77777777" w:rsidR="00010DE3" w:rsidRDefault="00010DE3" w:rsidP="00010DE3">
      <w:r>
        <w:t>Loss is a number that measures how far off the model's predictions are from the actual correct answers. A lower loss means better predictions. The goal of training is to minimize this loss over time.</w:t>
      </w:r>
    </w:p>
    <w:p w14:paraId="5E85EC84" w14:textId="77777777" w:rsidR="00010DE3" w:rsidRPr="00EE46EE" w:rsidRDefault="00010DE3" w:rsidP="00010DE3">
      <w:pPr>
        <w:rPr>
          <w:b/>
          <w:bCs/>
        </w:rPr>
      </w:pPr>
      <w:r w:rsidRPr="00EE46EE">
        <w:rPr>
          <w:b/>
          <w:bCs/>
        </w:rPr>
        <w:t>What is an Optimizer?</w:t>
      </w:r>
    </w:p>
    <w:p w14:paraId="3236E048" w14:textId="52CF61C3" w:rsidR="00010DE3" w:rsidRDefault="00010DE3">
      <w:r>
        <w:t>An optimizer is the algorithm that adjusts the network's weights and biases to reduce the loss, based on the errors observed during training. Common optimizers include SGD (Stochastic Gradient Descent) and Adam.</w:t>
      </w:r>
    </w:p>
    <w:p w14:paraId="320AF336" w14:textId="76C49851" w:rsidR="00B84BF7" w:rsidRPr="00B22A85" w:rsidRDefault="00B22A85">
      <w:pPr>
        <w:rPr>
          <w:b/>
          <w:bCs/>
        </w:rPr>
      </w:pPr>
      <w:r w:rsidRPr="00B22A85">
        <w:rPr>
          <w:b/>
          <w:bCs/>
        </w:rPr>
        <w:t>Working Flow:</w:t>
      </w:r>
    </w:p>
    <w:p w14:paraId="4AF1FF19" w14:textId="0874CA92" w:rsidR="00EE46EE" w:rsidRPr="008553FA" w:rsidRDefault="00B84BF7">
      <w:pPr>
        <w:rPr>
          <w:sz w:val="28"/>
          <w:szCs w:val="28"/>
        </w:rPr>
      </w:pPr>
      <w:r w:rsidRPr="008553FA">
        <w:rPr>
          <w:sz w:val="28"/>
          <w:szCs w:val="28"/>
        </w:rPr>
        <w:t>Input → Neural Network → Prediction → Loss → Optimization → Improved Model</w:t>
      </w:r>
      <w:r w:rsidR="00070FDB">
        <w:rPr>
          <w:sz w:val="28"/>
          <w:szCs w:val="28"/>
        </w:rPr>
        <w:t>.</w:t>
      </w:r>
    </w:p>
    <w:p w14:paraId="77FB4477" w14:textId="540E5BA1" w:rsidR="00B22A85" w:rsidRDefault="008553FA">
      <w:r w:rsidRPr="008553FA">
        <w:t>Data is fed into the network (Input), which processes it through its layers to make a Prediction. The Loss function measures how wrong that prediction was. The Optimizer then adjusts the network's weights based on this loss, gradually producing an Improved Model over many epochs.</w:t>
      </w:r>
    </w:p>
    <w:sectPr w:rsidR="00B22A8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DE3"/>
    <w:rsid w:val="00010DE3"/>
    <w:rsid w:val="00070FDB"/>
    <w:rsid w:val="00663C89"/>
    <w:rsid w:val="008553FA"/>
    <w:rsid w:val="00B22A85"/>
    <w:rsid w:val="00B84BF7"/>
    <w:rsid w:val="00D54F21"/>
    <w:rsid w:val="00EE46EE"/>
    <w:rsid w:val="00F374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F42383E"/>
  <w15:chartTrackingRefBased/>
  <w15:docId w15:val="{7E8C0D0C-C7E8-8843-AB69-5B00D077C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0D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10D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10D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10D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0D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0D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D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D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D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D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10D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10D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10D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0D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0D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D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D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DE3"/>
    <w:rPr>
      <w:rFonts w:eastAsiaTheme="majorEastAsia" w:cstheme="majorBidi"/>
      <w:color w:val="272727" w:themeColor="text1" w:themeTint="D8"/>
    </w:rPr>
  </w:style>
  <w:style w:type="paragraph" w:styleId="Title">
    <w:name w:val="Title"/>
    <w:basedOn w:val="Normal"/>
    <w:next w:val="Normal"/>
    <w:link w:val="TitleChar"/>
    <w:uiPriority w:val="10"/>
    <w:qFormat/>
    <w:rsid w:val="00010D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D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D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D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DE3"/>
    <w:pPr>
      <w:spacing w:before="160"/>
      <w:jc w:val="center"/>
    </w:pPr>
    <w:rPr>
      <w:i/>
      <w:iCs/>
      <w:color w:val="404040" w:themeColor="text1" w:themeTint="BF"/>
    </w:rPr>
  </w:style>
  <w:style w:type="character" w:customStyle="1" w:styleId="QuoteChar">
    <w:name w:val="Quote Char"/>
    <w:basedOn w:val="DefaultParagraphFont"/>
    <w:link w:val="Quote"/>
    <w:uiPriority w:val="29"/>
    <w:rsid w:val="00010DE3"/>
    <w:rPr>
      <w:i/>
      <w:iCs/>
      <w:color w:val="404040" w:themeColor="text1" w:themeTint="BF"/>
    </w:rPr>
  </w:style>
  <w:style w:type="paragraph" w:styleId="ListParagraph">
    <w:name w:val="List Paragraph"/>
    <w:basedOn w:val="Normal"/>
    <w:uiPriority w:val="34"/>
    <w:qFormat/>
    <w:rsid w:val="00010DE3"/>
    <w:pPr>
      <w:ind w:left="720"/>
      <w:contextualSpacing/>
    </w:pPr>
  </w:style>
  <w:style w:type="character" w:styleId="IntenseEmphasis">
    <w:name w:val="Intense Emphasis"/>
    <w:basedOn w:val="DefaultParagraphFont"/>
    <w:uiPriority w:val="21"/>
    <w:qFormat/>
    <w:rsid w:val="00010DE3"/>
    <w:rPr>
      <w:i/>
      <w:iCs/>
      <w:color w:val="0F4761" w:themeColor="accent1" w:themeShade="BF"/>
    </w:rPr>
  </w:style>
  <w:style w:type="paragraph" w:styleId="IntenseQuote">
    <w:name w:val="Intense Quote"/>
    <w:basedOn w:val="Normal"/>
    <w:next w:val="Normal"/>
    <w:link w:val="IntenseQuoteChar"/>
    <w:uiPriority w:val="30"/>
    <w:qFormat/>
    <w:rsid w:val="00010D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0DE3"/>
    <w:rPr>
      <w:i/>
      <w:iCs/>
      <w:color w:val="0F4761" w:themeColor="accent1" w:themeShade="BF"/>
    </w:rPr>
  </w:style>
  <w:style w:type="character" w:styleId="IntenseReference">
    <w:name w:val="Intense Reference"/>
    <w:basedOn w:val="DefaultParagraphFont"/>
    <w:uiPriority w:val="32"/>
    <w:qFormat/>
    <w:rsid w:val="00010D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548</Words>
  <Characters>3130</Characters>
  <Application>Microsoft Office Word</Application>
  <DocSecurity>0</DocSecurity>
  <Lines>26</Lines>
  <Paragraphs>7</Paragraphs>
  <ScaleCrop>false</ScaleCrop>
  <Company/>
  <LinksUpToDate>false</LinksUpToDate>
  <CharactersWithSpaces>3671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Nidh Pp</dc:creator>
  <cp:keywords/>
  <dc:description/>
  <cp:lastModifiedBy>Nidh Pp</cp:lastModifiedBy>
  <cp:revision>2</cp:revision>
  <dcterms:created xsi:type="dcterms:W3CDTF">2026-09-01T09:05:00Z</dcterms:created>
  <dcterms:modified xsi:type="dcterms:W3CDTF">2026-09-01T09:05:00Z</dcterms:modified>
</cp:coreProperties>
</file>