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EFDB" w14:textId="77777777" w:rsidR="00B04B34" w:rsidRDefault="00000000">
      <w:pPr>
        <w:spacing w:after="0" w:line="259" w:lineRule="auto"/>
        <w:ind w:left="0" w:right="0" w:firstLine="0"/>
      </w:pPr>
      <w:r>
        <w:rPr>
          <w:b/>
        </w:rPr>
        <w:t xml:space="preserve">                                                          </w:t>
      </w:r>
      <w:r>
        <w:rPr>
          <w:b/>
          <w:sz w:val="56"/>
        </w:rPr>
        <w:t xml:space="preserve">Assignment </w:t>
      </w:r>
      <w:r>
        <w:rPr>
          <w:b/>
        </w:rPr>
        <w:t xml:space="preserve"> </w:t>
      </w:r>
    </w:p>
    <w:p w14:paraId="649B6C1D" w14:textId="77777777" w:rsidR="00B04B34" w:rsidRDefault="00000000">
      <w:pPr>
        <w:spacing w:after="186" w:line="259" w:lineRule="auto"/>
        <w:ind w:left="0" w:right="0" w:firstLine="0"/>
      </w:pPr>
      <w:r>
        <w:rPr>
          <w:b/>
        </w:rPr>
        <w:t xml:space="preserve"> </w:t>
      </w:r>
    </w:p>
    <w:p w14:paraId="398F8048" w14:textId="77777777" w:rsidR="00B04B34" w:rsidRDefault="00000000">
      <w:pPr>
        <w:spacing w:after="168" w:line="270" w:lineRule="auto"/>
        <w:ind w:left="-5" w:right="0"/>
      </w:pPr>
      <w:r>
        <w:rPr>
          <w:b/>
        </w:rPr>
        <w:t xml:space="preserve">1.Define Artificial Intelligence (AI) and provide examples of its applications: </w:t>
      </w:r>
    </w:p>
    <w:p w14:paraId="51392BA3" w14:textId="77777777" w:rsidR="00B04B34" w:rsidRDefault="00000000">
      <w:pPr>
        <w:spacing w:after="159" w:line="280" w:lineRule="auto"/>
        <w:ind w:left="0" w:firstLine="0"/>
        <w:jc w:val="both"/>
      </w:pPr>
      <w:r>
        <w:t xml:space="preserve">AI refers to creating intelligent machines capable of tasks typically associated with human intelligence. It involves learning from data, adapting to new situations, and making decisions. </w:t>
      </w:r>
      <w:r>
        <w:rPr>
          <w:b/>
        </w:rPr>
        <w:t xml:space="preserve">Applications: </w:t>
      </w:r>
    </w:p>
    <w:p w14:paraId="194BF21F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Healthcare</w:t>
      </w:r>
      <w:r>
        <w:t xml:space="preserve">: AI assists in diagnostics, personalized treatment, and drug discovery. </w:t>
      </w:r>
    </w:p>
    <w:p w14:paraId="119443F1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Finance</w:t>
      </w:r>
      <w:r>
        <w:t xml:space="preserve">: Fraud detection, algorithmic trading, and credit scoring. </w:t>
      </w:r>
    </w:p>
    <w:p w14:paraId="7FFF1C42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Natural Language Processing (NLP)</w:t>
      </w:r>
      <w:r>
        <w:t xml:space="preserve">: Chatbots, language translation, and sentiment analysis.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Robotics</w:t>
      </w:r>
      <w:r>
        <w:t xml:space="preserve">: Autonomous vehicles, drones, and industrial automation. </w:t>
      </w:r>
    </w:p>
    <w:p w14:paraId="78EC1A84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Recommendation Systems</w:t>
      </w:r>
      <w:r>
        <w:t xml:space="preserve">: E-commerce, content recommendations, and personalized ads. </w:t>
      </w:r>
    </w:p>
    <w:p w14:paraId="14C2349D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Education</w:t>
      </w:r>
      <w:r>
        <w:t xml:space="preserve">: AI assists in personalized learning </w:t>
      </w:r>
      <w:proofErr w:type="spellStart"/>
      <w:proofErr w:type="gramStart"/>
      <w:r>
        <w:t>experiences,adaptive</w:t>
      </w:r>
      <w:proofErr w:type="spellEnd"/>
      <w:proofErr w:type="gramEnd"/>
      <w:r>
        <w:t xml:space="preserve"> learning </w:t>
      </w:r>
      <w:proofErr w:type="spellStart"/>
      <w:r>
        <w:t>platforms,automated</w:t>
      </w:r>
      <w:proofErr w:type="spellEnd"/>
      <w:r>
        <w:t xml:space="preserve"> </w:t>
      </w:r>
      <w:proofErr w:type="spellStart"/>
      <w:r>
        <w:t>grading,and</w:t>
      </w:r>
      <w:proofErr w:type="spellEnd"/>
      <w:r>
        <w:t xml:space="preserve"> educational content generation.</w:t>
      </w:r>
    </w:p>
    <w:p w14:paraId="79692BD8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Autonomous vehicles</w:t>
      </w:r>
      <w:r>
        <w:t xml:space="preserve">: AI powers self-driving cars and </w:t>
      </w:r>
      <w:proofErr w:type="spellStart"/>
      <w:proofErr w:type="gramStart"/>
      <w:r>
        <w:t>drones,enabling</w:t>
      </w:r>
      <w:proofErr w:type="spellEnd"/>
      <w:proofErr w:type="gramEnd"/>
      <w:r>
        <w:t xml:space="preserve"> them to perceive their </w:t>
      </w:r>
      <w:proofErr w:type="spellStart"/>
      <w:r>
        <w:t>environment,make</w:t>
      </w:r>
      <w:proofErr w:type="spellEnd"/>
      <w:r>
        <w:t xml:space="preserve"> decisions, and navigate safely.</w:t>
      </w:r>
    </w:p>
    <w:p w14:paraId="52C4023E" w14:textId="77777777" w:rsidR="00B04B34" w:rsidRDefault="00000000">
      <w:pPr>
        <w:numPr>
          <w:ilvl w:val="0"/>
          <w:numId w:val="1"/>
        </w:numPr>
        <w:ind w:right="0" w:hanging="360"/>
      </w:pPr>
      <w:r>
        <w:rPr>
          <w:b/>
        </w:rPr>
        <w:t>Government</w:t>
      </w:r>
      <w:r>
        <w:t xml:space="preserve">: AI is employed for various governmental functions, including traffic </w:t>
      </w:r>
      <w:proofErr w:type="spellStart"/>
      <w:proofErr w:type="gramStart"/>
      <w:r>
        <w:t>management,public</w:t>
      </w:r>
      <w:proofErr w:type="spellEnd"/>
      <w:proofErr w:type="gramEnd"/>
      <w:r>
        <w:t xml:space="preserve"> safety, and administrative tasks like document processing.</w:t>
      </w:r>
    </w:p>
    <w:p w14:paraId="4496D944" w14:textId="77777777" w:rsidR="00B04B34" w:rsidRDefault="00000000">
      <w:pPr>
        <w:ind w:left="0" w:right="0" w:firstLine="0"/>
      </w:pPr>
      <w:r>
        <w:rPr>
          <w:b/>
        </w:rPr>
        <w:t xml:space="preserve">      </w:t>
      </w:r>
    </w:p>
    <w:p w14:paraId="6A19F040" w14:textId="77777777" w:rsidR="00B04B34" w:rsidRDefault="00B04B34">
      <w:pPr>
        <w:ind w:left="1441" w:right="0" w:firstLine="0"/>
      </w:pPr>
    </w:p>
    <w:p w14:paraId="0022AC55" w14:textId="77777777" w:rsidR="00B04B34" w:rsidRDefault="00000000">
      <w:pPr>
        <w:spacing w:after="31" w:line="259" w:lineRule="auto"/>
        <w:ind w:left="0" w:right="0" w:firstLine="0"/>
      </w:pPr>
      <w:r>
        <w:t xml:space="preserve"> </w:t>
      </w:r>
    </w:p>
    <w:p w14:paraId="4D39EDA1" w14:textId="77777777" w:rsidR="00B04B34" w:rsidRDefault="00000000">
      <w:pPr>
        <w:spacing w:after="32" w:line="270" w:lineRule="auto"/>
        <w:ind w:left="-5" w:right="0"/>
      </w:pPr>
      <w:r>
        <w:rPr>
          <w:b/>
        </w:rPr>
        <w:t xml:space="preserve">2.Differentiate between supervised and unsupervised learning techniques in ML: </w:t>
      </w:r>
    </w:p>
    <w:p w14:paraId="425E0E89" w14:textId="77777777" w:rsidR="00B04B34" w:rsidRDefault="00000000">
      <w:pPr>
        <w:numPr>
          <w:ilvl w:val="0"/>
          <w:numId w:val="2"/>
        </w:numPr>
        <w:spacing w:after="0" w:line="270" w:lineRule="auto"/>
        <w:ind w:right="0" w:hanging="360"/>
      </w:pPr>
      <w:r>
        <w:rPr>
          <w:b/>
        </w:rPr>
        <w:t>Supervised Learning</w:t>
      </w:r>
      <w:r>
        <w:t xml:space="preserve">: </w:t>
      </w:r>
    </w:p>
    <w:p w14:paraId="2D6065DA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 xml:space="preserve">Uses </w:t>
      </w:r>
      <w:proofErr w:type="spellStart"/>
      <w:r>
        <w:t>labeled</w:t>
      </w:r>
      <w:proofErr w:type="spellEnd"/>
      <w:r>
        <w:t xml:space="preserve"> data (input-output pairs) for training. </w:t>
      </w:r>
    </w:p>
    <w:p w14:paraId="66302BFE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>Examples: Regression (predicting continuous values) and Classification (assigning data to predefined categories).</w:t>
      </w:r>
    </w:p>
    <w:p w14:paraId="61149A45" w14:textId="77777777" w:rsidR="00B04B34" w:rsidRDefault="00000000">
      <w:pPr>
        <w:numPr>
          <w:ilvl w:val="1"/>
          <w:numId w:val="2"/>
        </w:numPr>
        <w:ind w:left="1757" w:right="0" w:hanging="676"/>
      </w:pPr>
      <w:r>
        <w:lastRenderedPageBreak/>
        <w:t>Training process: During training, the algorithm adjusts its parameters to minimize the discrepancy between its predictions and the actual labels in the training data.</w:t>
      </w:r>
    </w:p>
    <w:p w14:paraId="6E6F3197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>Evaluation: The performance of a supervised learning model is typically evaluated using metrics such as accuracy, precision, recall, F1-</w:t>
      </w:r>
      <w:proofErr w:type="gramStart"/>
      <w:r>
        <w:t>score,or</w:t>
      </w:r>
      <w:proofErr w:type="gramEnd"/>
      <w:r>
        <w:t xml:space="preserve"> mean squared error, mean absolute error.</w:t>
      </w:r>
    </w:p>
    <w:p w14:paraId="3ACE569B" w14:textId="77777777" w:rsidR="00B04B34" w:rsidRDefault="00000000">
      <w:pPr>
        <w:ind w:left="1757" w:right="0" w:firstLine="0"/>
      </w:pPr>
      <w:r>
        <w:t xml:space="preserve"> </w:t>
      </w:r>
    </w:p>
    <w:p w14:paraId="18DD4FC1" w14:textId="77777777" w:rsidR="00B04B34" w:rsidRDefault="00000000">
      <w:pPr>
        <w:numPr>
          <w:ilvl w:val="0"/>
          <w:numId w:val="2"/>
        </w:numPr>
        <w:spacing w:after="0" w:line="270" w:lineRule="auto"/>
        <w:ind w:right="0" w:hanging="360"/>
      </w:pPr>
      <w:r>
        <w:rPr>
          <w:b/>
        </w:rPr>
        <w:t>Unsupervised Learning</w:t>
      </w:r>
      <w:r>
        <w:t xml:space="preserve">: </w:t>
      </w:r>
    </w:p>
    <w:p w14:paraId="7D49519D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 xml:space="preserve">Uses </w:t>
      </w:r>
      <w:proofErr w:type="spellStart"/>
      <w:r>
        <w:t>unlabeled</w:t>
      </w:r>
      <w:proofErr w:type="spellEnd"/>
      <w:r>
        <w:t xml:space="preserve"> data to discover patterns and insights. </w:t>
      </w:r>
    </w:p>
    <w:p w14:paraId="00CCDE36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 xml:space="preserve">Examples: Clustering (grouping similar data) and Dimensionality Reduction (simplifying data representation). </w:t>
      </w:r>
    </w:p>
    <w:p w14:paraId="4E757FEE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>Training process: Unsupervised learning algorithms typically do not have explicit targets during training. Instead, they iteratively find patterns in the data based on some predefined criteria.</w:t>
      </w:r>
    </w:p>
    <w:p w14:paraId="0CB99DCA" w14:textId="77777777" w:rsidR="00B04B34" w:rsidRDefault="00000000">
      <w:pPr>
        <w:numPr>
          <w:ilvl w:val="1"/>
          <w:numId w:val="2"/>
        </w:numPr>
        <w:ind w:left="1757" w:right="0" w:hanging="676"/>
      </w:pPr>
      <w:r>
        <w:t xml:space="preserve">Evaluation: Evaluating </w:t>
      </w:r>
      <w:proofErr w:type="gramStart"/>
      <w:r>
        <w:t>unsupervised  learning</w:t>
      </w:r>
      <w:proofErr w:type="gramEnd"/>
      <w:r>
        <w:t xml:space="preserve"> algorithms is often more subjective and depends on the specific task.</w:t>
      </w:r>
    </w:p>
    <w:p w14:paraId="47E70288" w14:textId="77777777" w:rsidR="00B04B34" w:rsidRDefault="00000000">
      <w:pPr>
        <w:spacing w:after="32" w:line="270" w:lineRule="auto"/>
        <w:ind w:left="-5" w:right="0"/>
      </w:pPr>
      <w:r>
        <w:rPr>
          <w:b/>
        </w:rPr>
        <w:t xml:space="preserve">3.What is Python? Discuss its main features and advantages: </w:t>
      </w:r>
    </w:p>
    <w:p w14:paraId="0459056F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Definition</w:t>
      </w:r>
      <w:r>
        <w:t xml:space="preserve">: Python is a dynamic, high-level, free open-source, and interpreted programming language. </w:t>
      </w:r>
    </w:p>
    <w:p w14:paraId="6632279F" w14:textId="77777777" w:rsidR="00B04B34" w:rsidRDefault="00000000">
      <w:pPr>
        <w:numPr>
          <w:ilvl w:val="0"/>
          <w:numId w:val="2"/>
        </w:numPr>
        <w:spacing w:after="0" w:line="270" w:lineRule="auto"/>
        <w:ind w:right="0" w:hanging="360"/>
      </w:pPr>
      <w:r>
        <w:rPr>
          <w:b/>
        </w:rPr>
        <w:t>Features</w:t>
      </w:r>
      <w:r>
        <w:t xml:space="preserve">: </w:t>
      </w:r>
    </w:p>
    <w:p w14:paraId="2D26F6B9" w14:textId="77777777" w:rsidR="00B04B34" w:rsidRDefault="00000000">
      <w:pPr>
        <w:numPr>
          <w:ilvl w:val="1"/>
          <w:numId w:val="2"/>
        </w:numPr>
        <w:ind w:left="1757" w:right="0" w:hanging="676"/>
      </w:pPr>
      <w:r>
        <w:rPr>
          <w:b/>
        </w:rPr>
        <w:t>Easy to Learn</w:t>
      </w:r>
      <w:r>
        <w:t xml:space="preserve">: Simple syntax and developer-friendly.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Object-Oriented</w:t>
      </w:r>
      <w:r>
        <w:t xml:space="preserve">: Supports classes, objects, and encapsulation. </w:t>
      </w:r>
    </w:p>
    <w:p w14:paraId="4AD3E9A1" w14:textId="77777777" w:rsidR="00B04B34" w:rsidRDefault="00000000">
      <w:pPr>
        <w:numPr>
          <w:ilvl w:val="1"/>
          <w:numId w:val="2"/>
        </w:numPr>
        <w:ind w:left="1757" w:right="0" w:hanging="676"/>
      </w:pPr>
      <w:r>
        <w:rPr>
          <w:b/>
        </w:rPr>
        <w:t>GUI Programming Support</w:t>
      </w:r>
      <w:r>
        <w:t xml:space="preserve">: Modules like PyQt5 for graphical apps. </w:t>
      </w:r>
    </w:p>
    <w:p w14:paraId="3EB697D6" w14:textId="77777777" w:rsidR="00B04B34" w:rsidRDefault="00000000">
      <w:pPr>
        <w:numPr>
          <w:ilvl w:val="1"/>
          <w:numId w:val="2"/>
        </w:numPr>
        <w:ind w:left="1757" w:right="0" w:hanging="676"/>
      </w:pPr>
      <w:r>
        <w:rPr>
          <w:b/>
        </w:rPr>
        <w:t>Large Community Support</w:t>
      </w:r>
      <w:r>
        <w:t xml:space="preserve">: Active </w:t>
      </w:r>
      <w:proofErr w:type="spellStart"/>
      <w:r>
        <w:t>StackOverflow</w:t>
      </w:r>
      <w:proofErr w:type="spellEnd"/>
      <w:r>
        <w:t xml:space="preserve"> community. </w:t>
      </w:r>
    </w:p>
    <w:p w14:paraId="7DEBB81E" w14:textId="77777777" w:rsidR="00B04B34" w:rsidRDefault="00000000">
      <w:pPr>
        <w:numPr>
          <w:ilvl w:val="1"/>
          <w:numId w:val="2"/>
        </w:numPr>
        <w:ind w:left="1757" w:right="0" w:hanging="676"/>
      </w:pPr>
      <w:r>
        <w:rPr>
          <w:b/>
        </w:rPr>
        <w:t>Portable and Integrated</w:t>
      </w:r>
      <w:r>
        <w:t>: Runs on various platforms and integrates with other languages.</w:t>
      </w:r>
      <w:r>
        <w:rPr>
          <w:b/>
        </w:rPr>
        <w:t xml:space="preserve"> </w:t>
      </w:r>
    </w:p>
    <w:p w14:paraId="57034CC2" w14:textId="77777777" w:rsidR="00B04B34" w:rsidRDefault="00000000">
      <w:pPr>
        <w:spacing w:after="32" w:line="270" w:lineRule="auto"/>
        <w:ind w:left="-5" w:right="0"/>
      </w:pPr>
      <w:r>
        <w:rPr>
          <w:b/>
        </w:rPr>
        <w:t xml:space="preserve">4.What are the advantages of using Python as a programming language for AI and </w:t>
      </w:r>
      <w:proofErr w:type="gramStart"/>
      <w:r>
        <w:rPr>
          <w:b/>
        </w:rPr>
        <w:t>ML?:</w:t>
      </w:r>
      <w:proofErr w:type="gramEnd"/>
      <w:r>
        <w:rPr>
          <w:b/>
        </w:rPr>
        <w:t xml:space="preserve"> </w:t>
      </w:r>
    </w:p>
    <w:p w14:paraId="34A4A40A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Readability</w:t>
      </w:r>
      <w:r>
        <w:t xml:space="preserve">: Clear syntax and indentation enhance code readability. </w:t>
      </w:r>
    </w:p>
    <w:p w14:paraId="2B35ED40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Rich Libraries</w:t>
      </w:r>
      <w:r>
        <w:t xml:space="preserve">: Extensive libraries (e.g., NumPy, Pandas, TensorFlow) for AI/ML tasks. </w:t>
      </w:r>
    </w:p>
    <w:p w14:paraId="4EDB6D04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Scalability</w:t>
      </w:r>
      <w:r>
        <w:t xml:space="preserve">: Python scales well for large projects. </w:t>
      </w:r>
    </w:p>
    <w:p w14:paraId="52F21834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lastRenderedPageBreak/>
        <w:t>Community Support</w:t>
      </w:r>
      <w:r>
        <w:t xml:space="preserve">: Active Python community and vast resources. </w:t>
      </w:r>
    </w:p>
    <w:p w14:paraId="2C97765B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Integration</w:t>
      </w:r>
      <w:r>
        <w:t xml:space="preserve">: Easily integrates with other languages. </w:t>
      </w:r>
    </w:p>
    <w:p w14:paraId="49A45760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Interpreted Language</w:t>
      </w:r>
      <w:r>
        <w:t xml:space="preserve">: No need to manage memory or system architecture. </w:t>
      </w:r>
    </w:p>
    <w:p w14:paraId="40B8E14E" w14:textId="77777777" w:rsidR="00B04B34" w:rsidRDefault="00000000">
      <w:pPr>
        <w:spacing w:after="32" w:line="270" w:lineRule="auto"/>
        <w:ind w:left="-5" w:right="0"/>
      </w:pPr>
      <w:r>
        <w:rPr>
          <w:b/>
        </w:rPr>
        <w:t xml:space="preserve">5.Discuss the importance of indentation in Python code: </w:t>
      </w:r>
    </w:p>
    <w:p w14:paraId="0FA8489A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Definition</w:t>
      </w:r>
      <w:r>
        <w:t xml:space="preserve">: Python uses indentation to define code blocks. </w:t>
      </w:r>
    </w:p>
    <w:p w14:paraId="45F5F890" w14:textId="77777777" w:rsidR="00B04B34" w:rsidRDefault="00000000">
      <w:pPr>
        <w:numPr>
          <w:ilvl w:val="0"/>
          <w:numId w:val="2"/>
        </w:numPr>
        <w:ind w:right="0" w:hanging="360"/>
      </w:pPr>
      <w:proofErr w:type="gramStart"/>
      <w:r>
        <w:rPr>
          <w:b/>
        </w:rPr>
        <w:t>Why?</w:t>
      </w:r>
      <w:r>
        <w:t>: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Proper indentation ensures code readability.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Indentation errors lead to </w:t>
      </w:r>
      <w:proofErr w:type="spellStart"/>
      <w:r>
        <w:t>IndentationError</w:t>
      </w:r>
      <w:proofErr w:type="spellEnd"/>
      <w:r>
        <w:t xml:space="preserve">. </w:t>
      </w:r>
    </w:p>
    <w:p w14:paraId="084D8422" w14:textId="77777777" w:rsidR="00B04B34" w:rsidRDefault="00000000">
      <w:pPr>
        <w:numPr>
          <w:ilvl w:val="1"/>
          <w:numId w:val="2"/>
        </w:numPr>
        <w:spacing w:after="39"/>
        <w:ind w:left="1757" w:right="0" w:hanging="676"/>
      </w:pPr>
      <w:r>
        <w:t xml:space="preserve">It enforces a clean coding style and highlights code blocks. </w:t>
      </w:r>
    </w:p>
    <w:p w14:paraId="20D2BB55" w14:textId="77777777" w:rsidR="00B04B34" w:rsidRDefault="00000000">
      <w:pPr>
        <w:numPr>
          <w:ilvl w:val="0"/>
          <w:numId w:val="2"/>
        </w:numPr>
        <w:spacing w:after="81"/>
        <w:ind w:right="0" w:hanging="360"/>
      </w:pPr>
      <w:r>
        <w:t xml:space="preserve">Example: </w:t>
      </w:r>
      <w:r>
        <w:rPr>
          <w:b/>
        </w:rPr>
        <w:t xml:space="preserve">Python </w:t>
      </w:r>
    </w:p>
    <w:p w14:paraId="4F698172" w14:textId="77777777" w:rsidR="00B04B34" w:rsidRDefault="00000000">
      <w:pPr>
        <w:ind w:right="0"/>
      </w:pPr>
      <w:r>
        <w:t>if site == '</w:t>
      </w:r>
      <w:proofErr w:type="spellStart"/>
      <w:r>
        <w:t>gfg</w:t>
      </w:r>
      <w:proofErr w:type="spellEnd"/>
      <w:r>
        <w:t>':</w:t>
      </w:r>
      <w:r>
        <w:rPr>
          <w:sz w:val="24"/>
        </w:rPr>
        <w:t xml:space="preserve"> </w:t>
      </w:r>
    </w:p>
    <w:p w14:paraId="1D97DCE4" w14:textId="77777777" w:rsidR="00B04B34" w:rsidRDefault="00000000">
      <w:pPr>
        <w:ind w:right="4659"/>
      </w:pPr>
      <w:r>
        <w:t xml:space="preserve">    </w:t>
      </w:r>
      <w:proofErr w:type="gramStart"/>
      <w:r>
        <w:t>print(</w:t>
      </w:r>
      <w:proofErr w:type="gramEnd"/>
      <w:r>
        <w:t xml:space="preserve">'Logging on to </w:t>
      </w:r>
      <w:proofErr w:type="spellStart"/>
      <w:r>
        <w:t>geeksforgeeks</w:t>
      </w:r>
      <w:proofErr w:type="spellEnd"/>
      <w:r>
        <w:t>...')</w:t>
      </w:r>
      <w:r>
        <w:rPr>
          <w:sz w:val="24"/>
        </w:rPr>
        <w:t xml:space="preserve"> </w:t>
      </w:r>
      <w:r>
        <w:t>else:</w:t>
      </w:r>
      <w:r>
        <w:rPr>
          <w:sz w:val="24"/>
        </w:rPr>
        <w:t xml:space="preserve"> </w:t>
      </w:r>
      <w:r>
        <w:t xml:space="preserve">    print('retype the URL.')</w:t>
      </w:r>
      <w:r>
        <w:rPr>
          <w:sz w:val="24"/>
        </w:rPr>
        <w:t xml:space="preserve"> </w:t>
      </w:r>
    </w:p>
    <w:p w14:paraId="6601CE93" w14:textId="77777777" w:rsidR="00B04B34" w:rsidRDefault="00000000">
      <w:pPr>
        <w:ind w:right="0"/>
      </w:pPr>
      <w:proofErr w:type="gramStart"/>
      <w:r>
        <w:t>print(</w:t>
      </w:r>
      <w:proofErr w:type="gramEnd"/>
      <w:r>
        <w:t>'All set!')</w:t>
      </w:r>
      <w:r>
        <w:rPr>
          <w:sz w:val="24"/>
        </w:rPr>
        <w:t xml:space="preserve"> </w:t>
      </w:r>
    </w:p>
    <w:p w14:paraId="6E5EBCA2" w14:textId="77777777" w:rsidR="00B04B34" w:rsidRDefault="00000000">
      <w:pPr>
        <w:spacing w:after="31" w:line="259" w:lineRule="auto"/>
        <w:ind w:left="0" w:right="0" w:firstLine="0"/>
      </w:pPr>
      <w:r>
        <w:t xml:space="preserve"> </w:t>
      </w:r>
    </w:p>
    <w:p w14:paraId="43778DE2" w14:textId="77777777" w:rsidR="00B04B34" w:rsidRDefault="00000000">
      <w:pPr>
        <w:spacing w:after="32" w:line="270" w:lineRule="auto"/>
        <w:ind w:left="-5" w:right="0"/>
      </w:pPr>
      <w:r>
        <w:rPr>
          <w:b/>
        </w:rPr>
        <w:t xml:space="preserve">6.Define a variable in Python. Provide examples of valid variable names: </w:t>
      </w:r>
    </w:p>
    <w:p w14:paraId="5C8AFAD4" w14:textId="77777777" w:rsidR="00B04B34" w:rsidRDefault="00000000">
      <w:pPr>
        <w:numPr>
          <w:ilvl w:val="0"/>
          <w:numId w:val="2"/>
        </w:numPr>
        <w:ind w:right="0" w:hanging="360"/>
      </w:pPr>
      <w:r>
        <w:t xml:space="preserve">A variable stores data. Example: age = 25. </w:t>
      </w:r>
    </w:p>
    <w:p w14:paraId="5AC58E26" w14:textId="77777777" w:rsidR="00B04B34" w:rsidRDefault="00000000">
      <w:pPr>
        <w:numPr>
          <w:ilvl w:val="0"/>
          <w:numId w:val="2"/>
        </w:numPr>
        <w:ind w:right="0" w:hanging="360"/>
      </w:pPr>
      <w:r>
        <w:t xml:space="preserve">Explain the difference between a keyword and an identifier in Python: </w:t>
      </w:r>
    </w:p>
    <w:p w14:paraId="67EB40A9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Keyword</w:t>
      </w:r>
      <w:r>
        <w:t xml:space="preserve">: Reserved words (e.g., if, else, while) with predefined meanings. </w:t>
      </w:r>
    </w:p>
    <w:p w14:paraId="471C9312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Identifier</w:t>
      </w:r>
      <w:r>
        <w:t xml:space="preserve">: User-defined names (e.g., variable names) following rules (start with a letter/underscore, no spaces). </w:t>
      </w:r>
    </w:p>
    <w:p w14:paraId="2E430729" w14:textId="77777777" w:rsidR="00B04B34" w:rsidRDefault="00000000">
      <w:pPr>
        <w:numPr>
          <w:ilvl w:val="0"/>
          <w:numId w:val="2"/>
        </w:numPr>
        <w:ind w:right="0" w:hanging="360"/>
      </w:pPr>
      <w:r>
        <w:t xml:space="preserve">List the basic data types available in Python: </w:t>
      </w:r>
    </w:p>
    <w:p w14:paraId="5C767FC4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Integers</w:t>
      </w:r>
      <w:r>
        <w:t xml:space="preserve">: Whole numbers (e.g., 42). </w:t>
      </w:r>
    </w:p>
    <w:p w14:paraId="4910742B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Floats</w:t>
      </w:r>
      <w:r>
        <w:t xml:space="preserve">: Decimal numbers (e.g., 3.14). </w:t>
      </w:r>
    </w:p>
    <w:p w14:paraId="17457A07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Strings</w:t>
      </w:r>
      <w:r>
        <w:t xml:space="preserve">: Text (e.g., "Hello, World!"). </w:t>
      </w:r>
    </w:p>
    <w:p w14:paraId="5F67214D" w14:textId="77777777" w:rsidR="00B04B34" w:rsidRDefault="00000000">
      <w:pPr>
        <w:numPr>
          <w:ilvl w:val="0"/>
          <w:numId w:val="2"/>
        </w:numPr>
        <w:ind w:right="0" w:hanging="360"/>
      </w:pPr>
      <w:r>
        <w:rPr>
          <w:b/>
        </w:rPr>
        <w:t>Booleans</w:t>
      </w:r>
      <w:r>
        <w:t xml:space="preserve">: True or False. </w:t>
      </w:r>
    </w:p>
    <w:p w14:paraId="1275811C" w14:textId="77777777" w:rsidR="00B04B34" w:rsidRDefault="00000000">
      <w:pPr>
        <w:numPr>
          <w:ilvl w:val="0"/>
          <w:numId w:val="2"/>
        </w:numPr>
        <w:ind w:right="0" w:hanging="360"/>
      </w:pPr>
      <w:r>
        <w:t xml:space="preserve">Describe the syntax for an if statement in Python: </w:t>
      </w:r>
    </w:p>
    <w:p w14:paraId="40E6C57F" w14:textId="77777777" w:rsidR="00B04B34" w:rsidRDefault="00000000">
      <w:pPr>
        <w:numPr>
          <w:ilvl w:val="0"/>
          <w:numId w:val="2"/>
        </w:numPr>
        <w:spacing w:after="83"/>
        <w:ind w:right="0" w:hanging="360"/>
      </w:pPr>
      <w:r>
        <w:t xml:space="preserve">Syntax: </w:t>
      </w:r>
      <w:r>
        <w:rPr>
          <w:b/>
        </w:rPr>
        <w:t xml:space="preserve">Python </w:t>
      </w:r>
    </w:p>
    <w:p w14:paraId="7033670F" w14:textId="77777777" w:rsidR="00B04B34" w:rsidRDefault="00000000">
      <w:pPr>
        <w:ind w:right="0"/>
      </w:pPr>
      <w:r>
        <w:t>if condition:</w:t>
      </w:r>
      <w:r>
        <w:rPr>
          <w:sz w:val="24"/>
        </w:rPr>
        <w:t xml:space="preserve"> </w:t>
      </w:r>
    </w:p>
    <w:p w14:paraId="7F05A70D" w14:textId="77777777" w:rsidR="00B04B34" w:rsidRDefault="00000000">
      <w:pPr>
        <w:ind w:right="0"/>
      </w:pPr>
      <w:r>
        <w:t xml:space="preserve">    # Code block executed if condition is True</w:t>
      </w:r>
      <w:r>
        <w:rPr>
          <w:sz w:val="24"/>
        </w:rPr>
        <w:t xml:space="preserve"> </w:t>
      </w:r>
    </w:p>
    <w:p w14:paraId="16E6A0A0" w14:textId="77777777" w:rsidR="00B04B34" w:rsidRDefault="00000000">
      <w:pPr>
        <w:spacing w:after="31" w:line="259" w:lineRule="auto"/>
        <w:ind w:left="0" w:right="0" w:firstLine="0"/>
      </w:pPr>
      <w:r>
        <w:t xml:space="preserve"> </w:t>
      </w:r>
    </w:p>
    <w:p w14:paraId="28ACDA31" w14:textId="77777777" w:rsidR="00B04B34" w:rsidRDefault="00000000">
      <w:pPr>
        <w:spacing w:after="26" w:line="259" w:lineRule="auto"/>
        <w:ind w:left="0" w:right="0" w:firstLine="0"/>
      </w:pPr>
      <w:r>
        <w:t xml:space="preserve"> </w:t>
      </w:r>
    </w:p>
    <w:p w14:paraId="0A3B48E5" w14:textId="77777777" w:rsidR="00B04B34" w:rsidRDefault="00000000">
      <w:pPr>
        <w:spacing w:after="32" w:line="270" w:lineRule="auto"/>
        <w:ind w:left="-5" w:right="0"/>
      </w:pPr>
      <w:r>
        <w:rPr>
          <w:b/>
        </w:rPr>
        <w:t xml:space="preserve">7.Explain the purpose of the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statement in Python: </w:t>
      </w:r>
    </w:p>
    <w:p w14:paraId="1F682A6C" w14:textId="77777777" w:rsidR="00B04B34" w:rsidRDefault="00000000">
      <w:pPr>
        <w:numPr>
          <w:ilvl w:val="0"/>
          <w:numId w:val="2"/>
        </w:numPr>
        <w:ind w:right="0" w:hanging="360"/>
      </w:pPr>
      <w:r>
        <w:lastRenderedPageBreak/>
        <w:t xml:space="preserve">Used for multiple conditional checks after an initial if. </w:t>
      </w:r>
    </w:p>
    <w:p w14:paraId="7A3031AB" w14:textId="77777777" w:rsidR="00B04B34" w:rsidRDefault="00000000">
      <w:pPr>
        <w:numPr>
          <w:ilvl w:val="0"/>
          <w:numId w:val="2"/>
        </w:numPr>
        <w:ind w:right="0" w:hanging="360"/>
      </w:pPr>
      <w:r>
        <w:t xml:space="preserve">Executes a different block of code if the first condition is False. </w:t>
      </w:r>
    </w:p>
    <w:p w14:paraId="25EE756B" w14:textId="77777777" w:rsidR="00B04B34" w:rsidRDefault="00000000">
      <w:pPr>
        <w:numPr>
          <w:ilvl w:val="0"/>
          <w:numId w:val="2"/>
        </w:numPr>
        <w:spacing w:after="42"/>
        <w:ind w:right="0" w:hanging="360"/>
      </w:pPr>
      <w:r>
        <w:t xml:space="preserve">Example: </w:t>
      </w:r>
      <w:r>
        <w:rPr>
          <w:b/>
        </w:rPr>
        <w:t xml:space="preserve">Python </w:t>
      </w:r>
      <w:r>
        <w:t>if x &gt; 0:</w:t>
      </w:r>
      <w:r>
        <w:rPr>
          <w:sz w:val="24"/>
        </w:rPr>
        <w:t xml:space="preserve"> </w:t>
      </w:r>
    </w:p>
    <w:p w14:paraId="481B4CEF" w14:textId="77777777" w:rsidR="00B04B34" w:rsidRDefault="00000000">
      <w:pPr>
        <w:ind w:right="6914"/>
      </w:pPr>
      <w:r>
        <w:t xml:space="preserve">    print('Positive')</w:t>
      </w:r>
      <w:r>
        <w:rPr>
          <w:sz w:val="24"/>
        </w:rPr>
        <w:t xml:space="preserve"> </w:t>
      </w:r>
      <w:proofErr w:type="spellStart"/>
      <w:r>
        <w:t>elif</w:t>
      </w:r>
      <w:proofErr w:type="spellEnd"/>
      <w:r>
        <w:t xml:space="preserve"> x &lt; 0:</w:t>
      </w:r>
      <w:r>
        <w:rPr>
          <w:sz w:val="24"/>
        </w:rPr>
        <w:t xml:space="preserve"> </w:t>
      </w:r>
      <w:r>
        <w:t xml:space="preserve">    print('Negative')</w:t>
      </w:r>
      <w:r>
        <w:rPr>
          <w:sz w:val="24"/>
        </w:rPr>
        <w:t xml:space="preserve"> </w:t>
      </w:r>
      <w:r>
        <w:t>else:</w:t>
      </w:r>
      <w:r>
        <w:rPr>
          <w:sz w:val="24"/>
        </w:rPr>
        <w:t xml:space="preserve"> </w:t>
      </w:r>
    </w:p>
    <w:p w14:paraId="5A63361A" w14:textId="77777777" w:rsidR="00B04B34" w:rsidRDefault="00000000">
      <w:pPr>
        <w:ind w:right="0"/>
      </w:pPr>
      <w:r>
        <w:t xml:space="preserve">    print('Zero')</w:t>
      </w:r>
      <w:r>
        <w:rPr>
          <w:sz w:val="24"/>
        </w:rPr>
        <w:t xml:space="preserve"> </w:t>
      </w:r>
    </w:p>
    <w:p w14:paraId="2B1F7603" w14:textId="77777777" w:rsidR="00B04B34" w:rsidRDefault="00000000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70FF2083" w14:textId="77777777" w:rsidR="00B04B34" w:rsidRDefault="00000000">
      <w:pPr>
        <w:spacing w:after="20" w:line="259" w:lineRule="auto"/>
        <w:ind w:left="-5" w:right="0"/>
      </w:pPr>
      <w:r>
        <w:rPr>
          <w:rFonts w:ascii="Arial" w:eastAsia="Arial" w:hAnsi="Arial" w:cs="Arial"/>
          <w:b/>
        </w:rPr>
        <w:t xml:space="preserve">8.List the basic data types available in Python: </w:t>
      </w:r>
    </w:p>
    <w:p w14:paraId="068F301D" w14:textId="77777777" w:rsidR="00B04B34" w:rsidRDefault="00000000">
      <w:pPr>
        <w:numPr>
          <w:ilvl w:val="1"/>
          <w:numId w:val="2"/>
        </w:numPr>
        <w:spacing w:after="6"/>
        <w:ind w:left="1757" w:right="0" w:hanging="676"/>
      </w:pPr>
      <w:r>
        <w:rPr>
          <w:rFonts w:ascii="Arial" w:eastAsia="Arial" w:hAnsi="Arial" w:cs="Arial"/>
          <w:b/>
        </w:rPr>
        <w:t>Integers</w:t>
      </w:r>
      <w:r>
        <w:rPr>
          <w:rFonts w:ascii="Arial" w:eastAsia="Arial" w:hAnsi="Arial" w:cs="Arial"/>
        </w:rPr>
        <w:t xml:space="preserve">: Whole numbers (e.g., 42).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Floats</w:t>
      </w:r>
      <w:r>
        <w:rPr>
          <w:rFonts w:ascii="Arial" w:eastAsia="Arial" w:hAnsi="Arial" w:cs="Arial"/>
        </w:rPr>
        <w:t xml:space="preserve">: Decimal numbers (e.g., 3.14).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Strings</w:t>
      </w:r>
      <w:r>
        <w:rPr>
          <w:rFonts w:ascii="Arial" w:eastAsia="Arial" w:hAnsi="Arial" w:cs="Arial"/>
        </w:rPr>
        <w:t xml:space="preserve">: Text (e.g., "Hello, World!"). </w:t>
      </w:r>
    </w:p>
    <w:p w14:paraId="3E357904" w14:textId="77777777" w:rsidR="00B04B34" w:rsidRDefault="00000000">
      <w:pPr>
        <w:numPr>
          <w:ilvl w:val="1"/>
          <w:numId w:val="2"/>
        </w:numPr>
        <w:spacing w:after="6"/>
        <w:ind w:left="1757" w:right="0" w:hanging="676"/>
      </w:pPr>
      <w:r>
        <w:rPr>
          <w:rFonts w:ascii="Arial" w:eastAsia="Arial" w:hAnsi="Arial" w:cs="Arial"/>
          <w:b/>
        </w:rPr>
        <w:t>Booleans</w:t>
      </w:r>
      <w:r>
        <w:rPr>
          <w:rFonts w:ascii="Arial" w:eastAsia="Arial" w:hAnsi="Arial" w:cs="Arial"/>
        </w:rPr>
        <w:t xml:space="preserve">: True or False. </w:t>
      </w:r>
    </w:p>
    <w:p w14:paraId="247055F0" w14:textId="77777777" w:rsidR="00B04B34" w:rsidRDefault="00000000">
      <w:pPr>
        <w:spacing w:after="20" w:line="259" w:lineRule="auto"/>
        <w:ind w:left="-5" w:right="0"/>
      </w:pPr>
      <w:r>
        <w:rPr>
          <w:rFonts w:ascii="Arial" w:eastAsia="Arial" w:hAnsi="Arial" w:cs="Arial"/>
          <w:b/>
        </w:rPr>
        <w:t xml:space="preserve">9.Describe the syntax for an if statement in Python: </w:t>
      </w:r>
    </w:p>
    <w:p w14:paraId="049D969B" w14:textId="77777777" w:rsidR="00B04B34" w:rsidRDefault="00000000">
      <w:pPr>
        <w:numPr>
          <w:ilvl w:val="1"/>
          <w:numId w:val="2"/>
        </w:numPr>
        <w:spacing w:after="6"/>
        <w:ind w:left="1757" w:right="0" w:hanging="676"/>
      </w:pPr>
      <w:r>
        <w:rPr>
          <w:rFonts w:ascii="Arial" w:eastAsia="Arial" w:hAnsi="Arial" w:cs="Arial"/>
        </w:rPr>
        <w:t xml:space="preserve">Syntax: </w:t>
      </w:r>
      <w:r>
        <w:rPr>
          <w:rFonts w:ascii="Arial" w:eastAsia="Arial" w:hAnsi="Arial" w:cs="Arial"/>
          <w:b/>
        </w:rPr>
        <w:t>Python</w:t>
      </w:r>
      <w:r>
        <w:rPr>
          <w:sz w:val="24"/>
        </w:rPr>
        <w:t xml:space="preserve"> </w:t>
      </w:r>
    </w:p>
    <w:p w14:paraId="2CA7778D" w14:textId="77777777" w:rsidR="00B04B34" w:rsidRDefault="00000000">
      <w:pPr>
        <w:spacing w:after="27" w:line="259" w:lineRule="auto"/>
        <w:ind w:left="1441" w:righ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sz w:val="24"/>
        </w:rPr>
        <w:t xml:space="preserve"> </w:t>
      </w:r>
    </w:p>
    <w:p w14:paraId="2FA21B63" w14:textId="77777777" w:rsidR="00B04B34" w:rsidRDefault="00000000">
      <w:pPr>
        <w:spacing w:after="6"/>
        <w:ind w:left="1451" w:right="174"/>
      </w:pPr>
      <w:r>
        <w:rPr>
          <w:rFonts w:ascii="Arial" w:eastAsia="Arial" w:hAnsi="Arial" w:cs="Arial"/>
        </w:rPr>
        <w:t xml:space="preserve">if condition: </w:t>
      </w:r>
    </w:p>
    <w:p w14:paraId="79018385" w14:textId="77777777" w:rsidR="00B04B34" w:rsidRDefault="00000000">
      <w:pPr>
        <w:numPr>
          <w:ilvl w:val="1"/>
          <w:numId w:val="2"/>
        </w:numPr>
        <w:spacing w:after="6"/>
        <w:ind w:left="1757" w:right="0" w:hanging="676"/>
      </w:pPr>
      <w:r>
        <w:rPr>
          <w:rFonts w:ascii="Arial" w:eastAsia="Arial" w:hAnsi="Arial" w:cs="Arial"/>
        </w:rPr>
        <w:t># Code block executed if condition is True</w:t>
      </w:r>
      <w:r>
        <w:rPr>
          <w:sz w:val="24"/>
        </w:rPr>
        <w:t xml:space="preserve"> </w:t>
      </w:r>
    </w:p>
    <w:p w14:paraId="4A1F8E5C" w14:textId="77777777" w:rsidR="00B04B34" w:rsidRDefault="00000000">
      <w:pPr>
        <w:spacing w:after="0" w:line="280" w:lineRule="auto"/>
        <w:ind w:left="1441" w:right="7788" w:firstLine="0"/>
      </w:pPr>
      <w:r>
        <w:rPr>
          <w:rFonts w:ascii="Arial" w:eastAsia="Arial" w:hAnsi="Arial" w:cs="Arial"/>
        </w:rPr>
        <w:t xml:space="preserve"> </w:t>
      </w:r>
      <w:r>
        <w:rPr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7A541CE" w14:textId="77777777" w:rsidR="00B04B34" w:rsidRDefault="00000000">
      <w:pPr>
        <w:spacing w:after="30"/>
        <w:ind w:left="1081" w:right="174" w:hanging="1081"/>
      </w:pPr>
      <w:r>
        <w:rPr>
          <w:rFonts w:ascii="Arial" w:eastAsia="Arial" w:hAnsi="Arial" w:cs="Arial"/>
          <w:b/>
        </w:rPr>
        <w:t xml:space="preserve">10.Explain the purpose of the </w:t>
      </w:r>
      <w:proofErr w:type="spellStart"/>
      <w:r>
        <w:rPr>
          <w:rFonts w:ascii="Arial" w:eastAsia="Arial" w:hAnsi="Arial" w:cs="Arial"/>
          <w:b/>
        </w:rPr>
        <w:t>elif</w:t>
      </w:r>
      <w:proofErr w:type="spellEnd"/>
      <w:r>
        <w:rPr>
          <w:rFonts w:ascii="Arial" w:eastAsia="Arial" w:hAnsi="Arial" w:cs="Arial"/>
          <w:b/>
        </w:rPr>
        <w:t xml:space="preserve"> statement in Python: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Used for multiple conditional checks after an initial if.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Executes a different block of code if the first condition is False. </w:t>
      </w:r>
    </w:p>
    <w:p w14:paraId="59DA4244" w14:textId="77777777" w:rsidR="00B04B34" w:rsidRDefault="00000000">
      <w:pPr>
        <w:numPr>
          <w:ilvl w:val="1"/>
          <w:numId w:val="2"/>
        </w:numPr>
        <w:spacing w:after="6"/>
        <w:ind w:left="1757" w:right="0" w:hanging="676"/>
      </w:pPr>
      <w:r>
        <w:rPr>
          <w:rFonts w:ascii="Arial" w:eastAsia="Arial" w:hAnsi="Arial" w:cs="Arial"/>
        </w:rPr>
        <w:t xml:space="preserve">Example: </w:t>
      </w:r>
      <w:r>
        <w:rPr>
          <w:rFonts w:ascii="Arial" w:eastAsia="Arial" w:hAnsi="Arial" w:cs="Arial"/>
          <w:b/>
        </w:rPr>
        <w:t>Python</w:t>
      </w:r>
      <w:r>
        <w:rPr>
          <w:sz w:val="24"/>
        </w:rPr>
        <w:t xml:space="preserve"> </w:t>
      </w:r>
    </w:p>
    <w:p w14:paraId="252D2104" w14:textId="77777777" w:rsidR="00B04B34" w:rsidRDefault="00000000">
      <w:pPr>
        <w:spacing w:after="28" w:line="259" w:lineRule="auto"/>
        <w:ind w:left="1441" w:righ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sz w:val="24"/>
        </w:rPr>
        <w:t xml:space="preserve"> </w:t>
      </w:r>
    </w:p>
    <w:p w14:paraId="4F586906" w14:textId="77777777" w:rsidR="00B04B34" w:rsidRDefault="00000000">
      <w:pPr>
        <w:spacing w:after="6"/>
        <w:ind w:left="1451" w:right="174"/>
      </w:pPr>
      <w:r>
        <w:rPr>
          <w:rFonts w:ascii="Arial" w:eastAsia="Arial" w:hAnsi="Arial" w:cs="Arial"/>
        </w:rPr>
        <w:t xml:space="preserve">if x &gt; 0: </w:t>
      </w:r>
    </w:p>
    <w:p w14:paraId="0DC1EB77" w14:textId="77777777" w:rsidR="00B04B34" w:rsidRDefault="00000000">
      <w:pPr>
        <w:numPr>
          <w:ilvl w:val="1"/>
          <w:numId w:val="2"/>
        </w:numPr>
        <w:spacing w:after="225"/>
        <w:ind w:left="1757" w:right="0" w:hanging="676"/>
      </w:pPr>
      <w:r>
        <w:rPr>
          <w:rFonts w:ascii="Arial" w:eastAsia="Arial" w:hAnsi="Arial" w:cs="Arial"/>
        </w:rPr>
        <w:t xml:space="preserve">print('Positive')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elif</w:t>
      </w:r>
      <w:proofErr w:type="spellEnd"/>
      <w:r>
        <w:rPr>
          <w:rFonts w:ascii="Arial" w:eastAsia="Arial" w:hAnsi="Arial" w:cs="Arial"/>
        </w:rPr>
        <w:t xml:space="preserve"> x &lt; 0: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    print('Negative')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else: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    print('Zero') </w:t>
      </w:r>
    </w:p>
    <w:p w14:paraId="6372F75D" w14:textId="77777777" w:rsidR="00B04B34" w:rsidRDefault="00000000">
      <w:pPr>
        <w:spacing w:after="221" w:line="259" w:lineRule="auto"/>
        <w:ind w:left="0" w:right="0" w:firstLine="0"/>
      </w:pPr>
      <w:r>
        <w:t xml:space="preserve"> </w:t>
      </w:r>
    </w:p>
    <w:p w14:paraId="4C88A165" w14:textId="77777777" w:rsidR="00B04B34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B04B34">
      <w:pgSz w:w="12240" w:h="15840"/>
      <w:pgMar w:top="1444" w:right="1442" w:bottom="145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206F5" w14:textId="77777777" w:rsidR="008413F1" w:rsidRDefault="008413F1">
      <w:pPr>
        <w:spacing w:line="240" w:lineRule="auto"/>
      </w:pPr>
      <w:r>
        <w:separator/>
      </w:r>
    </w:p>
  </w:endnote>
  <w:endnote w:type="continuationSeparator" w:id="0">
    <w:p w14:paraId="1DAB8F4A" w14:textId="77777777" w:rsidR="008413F1" w:rsidRDefault="00841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BB160" w14:textId="77777777" w:rsidR="008413F1" w:rsidRDefault="008413F1">
      <w:pPr>
        <w:spacing w:after="0"/>
      </w:pPr>
      <w:r>
        <w:separator/>
      </w:r>
    </w:p>
  </w:footnote>
  <w:footnote w:type="continuationSeparator" w:id="0">
    <w:p w14:paraId="598EFFFE" w14:textId="77777777" w:rsidR="008413F1" w:rsidRDefault="008413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367C4"/>
    <w:multiLevelType w:val="multilevel"/>
    <w:tmpl w:val="57E367C4"/>
    <w:lvl w:ilvl="0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41D73D7"/>
    <w:multiLevelType w:val="multilevel"/>
    <w:tmpl w:val="641D73D7"/>
    <w:lvl w:ilvl="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390738793">
    <w:abstractNumId w:val="0"/>
  </w:num>
  <w:num w:numId="2" w16cid:durableId="178437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B0"/>
    <w:rsid w:val="0014228B"/>
    <w:rsid w:val="0017749A"/>
    <w:rsid w:val="00235B42"/>
    <w:rsid w:val="00724ACF"/>
    <w:rsid w:val="007A5023"/>
    <w:rsid w:val="008413F1"/>
    <w:rsid w:val="00892AB0"/>
    <w:rsid w:val="00AE13D7"/>
    <w:rsid w:val="00B04B34"/>
    <w:rsid w:val="00D1374E"/>
    <w:rsid w:val="65F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1641"/>
  <w15:docId w15:val="{3F8F5BEF-77E6-4613-B0E4-21F99254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71" w:lineRule="auto"/>
      <w:ind w:left="10" w:right="29" w:hanging="10"/>
    </w:pPr>
    <w:rPr>
      <w:rFonts w:ascii="Calibri" w:eastAsia="Calibri" w:hAnsi="Calibri" w:cs="Calibri"/>
      <w:color w:val="000000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autoRedefine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jorukasandeep@gmail.com</dc:creator>
  <cp:lastModifiedBy>SANGEETHA VENISHETTI</cp:lastModifiedBy>
  <cp:revision>2</cp:revision>
  <dcterms:created xsi:type="dcterms:W3CDTF">2024-07-15T16:00:00Z</dcterms:created>
  <dcterms:modified xsi:type="dcterms:W3CDTF">2024-07-15T16:00:00Z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4D2E8BE47AD64FD78BCB0BF34F0FDF39_13</vt:lpwstr>
  </property>
</Properties>
</file>