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71C5" w14:textId="6F451204" w:rsidR="00E010AA" w:rsidRDefault="00066143">
      <w:r>
        <w:t xml:space="preserve">Data Analysis 2023 </w:t>
      </w:r>
      <w:proofErr w:type="spellStart"/>
      <w:r>
        <w:t>CoLab</w:t>
      </w:r>
      <w:proofErr w:type="spellEnd"/>
      <w:r>
        <w:t xml:space="preserve"> links</w:t>
      </w:r>
    </w:p>
    <w:p w14:paraId="47D107B5" w14:textId="1C6B7E2E" w:rsidR="00066143" w:rsidRDefault="00066143"/>
    <w:p w14:paraId="33B3B7DF" w14:textId="0652F7DF" w:rsidR="00333EA0" w:rsidRDefault="00066143" w:rsidP="00BA1531">
      <w:r w:rsidRPr="00066143">
        <w:rPr>
          <w:b/>
          <w:bCs/>
        </w:rPr>
        <w:t>Lab01</w:t>
      </w:r>
      <w:r w:rsidR="00BA1531">
        <w:rPr>
          <w:b/>
          <w:bCs/>
        </w:rPr>
        <w:t xml:space="preserve">: </w:t>
      </w:r>
      <w:hyperlink r:id="rId4" w:history="1">
        <w:r w:rsidR="00333EA0" w:rsidRPr="001C4EF2">
          <w:rPr>
            <w:rStyle w:val="Hyperlink"/>
          </w:rPr>
          <w:t>https://colab.research.google.com/drive/1siSPaadC0mzsPzbqo2s9EQgsbNYDE8ya</w:t>
        </w:r>
      </w:hyperlink>
    </w:p>
    <w:p w14:paraId="66895D1F" w14:textId="6D225DA2" w:rsidR="00707254" w:rsidRDefault="00333EA0" w:rsidP="00BA1531">
      <w:r>
        <w:rPr>
          <w:b/>
          <w:bCs/>
        </w:rPr>
        <w:t>Lab02</w:t>
      </w:r>
      <w:r w:rsidR="00BA1531">
        <w:rPr>
          <w:b/>
          <w:bCs/>
        </w:rPr>
        <w:t>:</w:t>
      </w:r>
      <w:r w:rsidR="00BA1531">
        <w:t xml:space="preserve"> </w:t>
      </w:r>
      <w:hyperlink r:id="rId5" w:history="1">
        <w:r w:rsidR="00707254" w:rsidRPr="001C4EF2">
          <w:rPr>
            <w:rStyle w:val="Hyperlink"/>
          </w:rPr>
          <w:t>https://colab.research.google.com/drive/1ErDkeb0E0NCaOiINMnZ7VGAysA8WwzEd</w:t>
        </w:r>
      </w:hyperlink>
    </w:p>
    <w:p w14:paraId="5EFAE186" w14:textId="6D77EC7E" w:rsidR="00BD602F" w:rsidRDefault="00BD602F">
      <w:r>
        <w:rPr>
          <w:b/>
          <w:bCs/>
        </w:rPr>
        <w:t>Lab03</w:t>
      </w:r>
      <w:r w:rsidR="001D6323" w:rsidRPr="001D6323">
        <w:t xml:space="preserve">: </w:t>
      </w:r>
      <w:hyperlink r:id="rId6" w:history="1">
        <w:r w:rsidR="001D6323" w:rsidRPr="001C4EF2">
          <w:rPr>
            <w:rStyle w:val="Hyperlink"/>
          </w:rPr>
          <w:t>https://colab.research.google.com/drive/1qUQu32ykJ3Ev3gORSR4lQ3YtDD2sQkRZ</w:t>
        </w:r>
      </w:hyperlink>
    </w:p>
    <w:p w14:paraId="7B15E1E7" w14:textId="6745690A" w:rsidR="00781F67" w:rsidRDefault="00781F67">
      <w:r>
        <w:rPr>
          <w:b/>
          <w:bCs/>
        </w:rPr>
        <w:t>Lab04</w:t>
      </w:r>
      <w:r w:rsidR="00BA1531">
        <w:rPr>
          <w:b/>
          <w:bCs/>
        </w:rPr>
        <w:t>:</w:t>
      </w:r>
      <w:r>
        <w:t xml:space="preserve"> </w:t>
      </w:r>
      <w:hyperlink r:id="rId7" w:history="1">
        <w:r w:rsidRPr="00696F40">
          <w:rPr>
            <w:rStyle w:val="Hyperlink"/>
          </w:rPr>
          <w:t>https://colab.research.google.com/drive/1H90gxd4_y1RioO36-G9H2SZ1lG0ay_Lu</w:t>
        </w:r>
      </w:hyperlink>
    </w:p>
    <w:p w14:paraId="654BF3D1" w14:textId="40D3DCFA" w:rsidR="00781F67" w:rsidRDefault="00781F67">
      <w:r>
        <w:rPr>
          <w:b/>
          <w:bCs/>
        </w:rPr>
        <w:t>Lab05</w:t>
      </w:r>
      <w:r>
        <w:t xml:space="preserve">: </w:t>
      </w:r>
      <w:hyperlink r:id="rId8" w:history="1">
        <w:r w:rsidRPr="00696F40">
          <w:rPr>
            <w:rStyle w:val="Hyperlink"/>
          </w:rPr>
          <w:t>https://colab.research.google.com/drive/17VKZAxgN8tQqyWFuGUYD3YVN3nzDlPYG</w:t>
        </w:r>
      </w:hyperlink>
    </w:p>
    <w:p w14:paraId="4B5EF11A" w14:textId="1AD12DAD" w:rsidR="00781F67" w:rsidRDefault="00781F67" w:rsidP="00BA1531">
      <w:r>
        <w:rPr>
          <w:b/>
          <w:bCs/>
        </w:rPr>
        <w:t>Lab06</w:t>
      </w:r>
      <w:r>
        <w:t xml:space="preserve">: </w:t>
      </w:r>
      <w:hyperlink r:id="rId9" w:history="1">
        <w:r w:rsidRPr="00696F40">
          <w:rPr>
            <w:rStyle w:val="Hyperlink"/>
          </w:rPr>
          <w:t>https://colab.research.google.com/drive/1xpGvtXPQ31QqQYTJ-lYnTvn4m6wmUhPJ</w:t>
        </w:r>
      </w:hyperlink>
    </w:p>
    <w:p w14:paraId="7DF457BE" w14:textId="65D20AEE" w:rsidR="00781F67" w:rsidRDefault="00781F67" w:rsidP="00BA1531">
      <w:r>
        <w:rPr>
          <w:b/>
          <w:bCs/>
        </w:rPr>
        <w:t>Lab07</w:t>
      </w:r>
      <w:r>
        <w:t xml:space="preserve">: </w:t>
      </w:r>
      <w:hyperlink r:id="rId10" w:history="1">
        <w:r w:rsidR="00745359" w:rsidRPr="00696F40">
          <w:rPr>
            <w:rStyle w:val="Hyperlink"/>
          </w:rPr>
          <w:t>https://colab.research.google.com/drive/1yinnqOK4qit15jKJivwUpmH-y8o7rKF2</w:t>
        </w:r>
      </w:hyperlink>
    </w:p>
    <w:p w14:paraId="20280017" w14:textId="2B53CA59" w:rsidR="00745359" w:rsidRPr="00745359" w:rsidRDefault="00745359">
      <w:r>
        <w:rPr>
          <w:b/>
          <w:bCs/>
        </w:rPr>
        <w:t>Lab08</w:t>
      </w:r>
      <w:r>
        <w:t xml:space="preserve">: </w:t>
      </w:r>
      <w:hyperlink r:id="rId11" w:history="1">
        <w:r w:rsidRPr="00696F40">
          <w:rPr>
            <w:rStyle w:val="Hyperlink"/>
          </w:rPr>
          <w:t>https://colab.research.google.com/drive/1sEV86AjbAAGsy9X5ghc3N-2fLE-JhlDK</w:t>
        </w:r>
      </w:hyperlink>
    </w:p>
    <w:sectPr w:rsidR="00745359" w:rsidRPr="0074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43"/>
    <w:rsid w:val="00020104"/>
    <w:rsid w:val="00066143"/>
    <w:rsid w:val="001D6323"/>
    <w:rsid w:val="00333EA0"/>
    <w:rsid w:val="003F1F0A"/>
    <w:rsid w:val="00674A71"/>
    <w:rsid w:val="00707254"/>
    <w:rsid w:val="00745359"/>
    <w:rsid w:val="00781F67"/>
    <w:rsid w:val="00933349"/>
    <w:rsid w:val="00BA1531"/>
    <w:rsid w:val="00BD602F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8A4"/>
  <w15:chartTrackingRefBased/>
  <w15:docId w15:val="{1E3613A0-62A4-493C-AE0E-765E477D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7VKZAxgN8tQqyWFuGUYD3YVN3nzDlPYG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H90gxd4_y1RioO36-G9H2SZ1lG0ay_Lu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qUQu32ykJ3Ev3gORSR4lQ3YtDD2sQkRZ?usp=sharing" TargetMode="External"/><Relationship Id="rId11" Type="http://schemas.openxmlformats.org/officeDocument/2006/relationships/hyperlink" Target="https://colab.research.google.com/drive/1sEV86AjbAAGsy9X5ghc3N-2fLE-JhlDK?usp=sharing" TargetMode="External"/><Relationship Id="rId5" Type="http://schemas.openxmlformats.org/officeDocument/2006/relationships/hyperlink" Target="https://colab.research.google.com/drive/1ErDkeb0E0NCaOiINMnZ7VGAysA8WwzEd?usp=sharing" TargetMode="External"/><Relationship Id="rId10" Type="http://schemas.openxmlformats.org/officeDocument/2006/relationships/hyperlink" Target="https://colab.research.google.com/drive/1yinnqOK4qit15jKJivwUpmH-y8o7rKF2?usp=sharing" TargetMode="External"/><Relationship Id="rId4" Type="http://schemas.openxmlformats.org/officeDocument/2006/relationships/hyperlink" Target="https://colab.research.google.com/drive/1siSPaadC0mzsPzbqo2s9EQgsbNYDE8ya?usp=sharing" TargetMode="External"/><Relationship Id="rId9" Type="http://schemas.openxmlformats.org/officeDocument/2006/relationships/hyperlink" Target="https://colab.research.google.com/drive/1xpGvtXPQ31QqQYTJ-lYnTvn4m6wmUhP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N.J. de (Niels)</dc:creator>
  <cp:keywords/>
  <dc:description/>
  <cp:lastModifiedBy>Winter, N.J. de (Niels)</cp:lastModifiedBy>
  <cp:revision>3</cp:revision>
  <dcterms:created xsi:type="dcterms:W3CDTF">2023-10-05T07:16:00Z</dcterms:created>
  <dcterms:modified xsi:type="dcterms:W3CDTF">2023-10-05T07:18:00Z</dcterms:modified>
</cp:coreProperties>
</file>