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7769" w14:textId="19EA4E88" w:rsidR="00016D1C" w:rsidRDefault="00D92B49">
      <w:r>
        <w:rPr>
          <w:rFonts w:hint="eastAsia"/>
        </w:rPr>
        <w:t>1：</w:t>
      </w:r>
      <w:hyperlink r:id="rId4" w:history="1">
        <w:r w:rsidRPr="00D92B49">
          <w:rPr>
            <w:rStyle w:val="ae"/>
          </w:rPr>
          <w:t>P4821 [</w:t>
        </w:r>
        <w:proofErr w:type="gramStart"/>
        <w:r w:rsidRPr="00D92B49">
          <w:rPr>
            <w:rStyle w:val="ae"/>
          </w:rPr>
          <w:t>中山市选</w:t>
        </w:r>
        <w:proofErr w:type="gramEnd"/>
        <w:r w:rsidRPr="00D92B49">
          <w:rPr>
            <w:rStyle w:val="ae"/>
          </w:rPr>
          <w:t xml:space="preserve">] 生成树 - </w:t>
        </w:r>
        <w:proofErr w:type="gramStart"/>
        <w:r w:rsidRPr="00D92B49">
          <w:rPr>
            <w:rStyle w:val="ae"/>
          </w:rPr>
          <w:t>洛</w:t>
        </w:r>
        <w:proofErr w:type="gramEnd"/>
        <w:r w:rsidRPr="00D92B49">
          <w:rPr>
            <w:rStyle w:val="ae"/>
          </w:rPr>
          <w:t>谷</w:t>
        </w:r>
      </w:hyperlink>
    </w:p>
    <w:p w14:paraId="23C03320" w14:textId="510A5D97" w:rsidR="009B719B" w:rsidRDefault="009B719B">
      <w:r>
        <w:rPr>
          <w:rFonts w:hint="eastAsia"/>
        </w:rPr>
        <w:t>2：</w:t>
      </w:r>
      <w:hyperlink r:id="rId5" w:history="1">
        <w:r w:rsidRPr="009B719B">
          <w:rPr>
            <w:rStyle w:val="ae"/>
          </w:rPr>
          <w:t xml:space="preserve">P4817 [USACO15DEC] Fruit Feast G - </w:t>
        </w:r>
        <w:proofErr w:type="gramStart"/>
        <w:r w:rsidRPr="009B719B">
          <w:rPr>
            <w:rStyle w:val="ae"/>
          </w:rPr>
          <w:t>洛</w:t>
        </w:r>
        <w:proofErr w:type="gramEnd"/>
        <w:r w:rsidRPr="009B719B">
          <w:rPr>
            <w:rStyle w:val="ae"/>
          </w:rPr>
          <w:t>谷</w:t>
        </w:r>
      </w:hyperlink>
    </w:p>
    <w:p w14:paraId="370A22D2" w14:textId="28693E25" w:rsidR="00F343A2" w:rsidRDefault="00F343A2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F343A2">
          <w:rPr>
            <w:rStyle w:val="ae"/>
          </w:rPr>
          <w:t xml:space="preserve">P4904 排版 - </w:t>
        </w:r>
        <w:proofErr w:type="gramStart"/>
        <w:r w:rsidRPr="00F343A2">
          <w:rPr>
            <w:rStyle w:val="ae"/>
          </w:rPr>
          <w:t>洛</w:t>
        </w:r>
        <w:proofErr w:type="gramEnd"/>
        <w:r w:rsidRPr="00F343A2">
          <w:rPr>
            <w:rStyle w:val="ae"/>
          </w:rPr>
          <w:t>谷</w:t>
        </w:r>
      </w:hyperlink>
    </w:p>
    <w:sectPr w:rsidR="00F3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2C"/>
    <w:rsid w:val="00016D1C"/>
    <w:rsid w:val="00136F87"/>
    <w:rsid w:val="00172C34"/>
    <w:rsid w:val="00276551"/>
    <w:rsid w:val="0036432C"/>
    <w:rsid w:val="004735D2"/>
    <w:rsid w:val="006165C2"/>
    <w:rsid w:val="0074054A"/>
    <w:rsid w:val="00741A39"/>
    <w:rsid w:val="0074344F"/>
    <w:rsid w:val="007B0FF0"/>
    <w:rsid w:val="007D0ADB"/>
    <w:rsid w:val="008057FA"/>
    <w:rsid w:val="009B719B"/>
    <w:rsid w:val="00B61AC9"/>
    <w:rsid w:val="00D86B34"/>
    <w:rsid w:val="00D92B49"/>
    <w:rsid w:val="00E36A58"/>
    <w:rsid w:val="00F3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1578"/>
  <w15:chartTrackingRefBased/>
  <w15:docId w15:val="{CBA58C3E-5507-4BA2-A222-74A80250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3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3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3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3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3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3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3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3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3643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43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43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43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43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43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432C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3643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43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3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43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3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43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43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432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92B4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92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4904" TargetMode="External"/><Relationship Id="rId5" Type="http://schemas.openxmlformats.org/officeDocument/2006/relationships/hyperlink" Target="https://www.luogu.com.cn/problem/P4817" TargetMode="External"/><Relationship Id="rId4" Type="http://schemas.openxmlformats.org/officeDocument/2006/relationships/hyperlink" Target="https://www.luogu.com.cn/problem/P48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2025-05-25T10:05:00Z</dcterms:created>
  <dcterms:modified xsi:type="dcterms:W3CDTF">2025-05-25T13:09:00Z</dcterms:modified>
</cp:coreProperties>
</file>