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C7B" w:rsidRPr="006A1080" w:rsidRDefault="006A1080" w:rsidP="006A1080">
      <w:pPr>
        <w:jc w:val="center"/>
        <w:rPr>
          <w:b/>
          <w:sz w:val="24"/>
          <w:u w:val="single"/>
        </w:rPr>
      </w:pPr>
      <w:r w:rsidRPr="006A1080">
        <w:rPr>
          <w:b/>
          <w:sz w:val="24"/>
          <w:u w:val="single"/>
        </w:rPr>
        <w:t>SQLite</w:t>
      </w:r>
    </w:p>
    <w:p w:rsidR="006A1080" w:rsidRDefault="006A1080">
      <w:r>
        <w:t>Install SQLite</w:t>
      </w:r>
    </w:p>
    <w:p w:rsidR="006A1080" w:rsidRDefault="006A1080">
      <w:r>
        <w:t xml:space="preserve">Backup with </w:t>
      </w:r>
      <w:proofErr w:type="spellStart"/>
      <w:r>
        <w:t>Bacula</w:t>
      </w:r>
      <w:proofErr w:type="spellEnd"/>
    </w:p>
    <w:p w:rsidR="006A1080" w:rsidRDefault="006A1080"/>
    <w:p w:rsidR="006A1080" w:rsidRDefault="006A1080">
      <w:r>
        <w:br w:type="page"/>
      </w:r>
    </w:p>
    <w:p w:rsidR="006A1080" w:rsidRDefault="006A1080">
      <w:r>
        <w:lastRenderedPageBreak/>
        <w:t>References:</w:t>
      </w:r>
    </w:p>
    <w:p w:rsidR="006A1080" w:rsidRDefault="006A1080">
      <w:hyperlink r:id="rId4" w:history="1">
        <w:r w:rsidRPr="00772C40">
          <w:rPr>
            <w:rStyle w:val="Hyperlink"/>
          </w:rPr>
          <w:t>https://www.digitalocean.com/community/tutorials/how-and-when-to-use-sqlite</w:t>
        </w:r>
      </w:hyperlink>
    </w:p>
    <w:p w:rsidR="006A1080" w:rsidRDefault="006A1080">
      <w:hyperlink r:id="rId5" w:history="1">
        <w:r w:rsidRPr="00772C40">
          <w:rPr>
            <w:rStyle w:val="Hyperlink"/>
          </w:rPr>
          <w:t>https://www.sqlite.org/see/doc/trunk/www/readme.wiki</w:t>
        </w:r>
      </w:hyperlink>
    </w:p>
    <w:p w:rsidR="006A1080" w:rsidRDefault="006A1080">
      <w:hyperlink r:id="rId6" w:history="1">
        <w:r w:rsidRPr="00772C40">
          <w:rPr>
            <w:rStyle w:val="Hyperlink"/>
          </w:rPr>
          <w:t>http://www.bacula.org/2.4.x-manuals/en/main/Installin_Configuri_SQLite.html</w:t>
        </w:r>
      </w:hyperlink>
    </w:p>
    <w:p w:rsidR="006A1080" w:rsidRDefault="006A1080">
      <w:bookmarkStart w:id="0" w:name="_GoBack"/>
      <w:bookmarkEnd w:id="0"/>
    </w:p>
    <w:sectPr w:rsidR="006A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80"/>
    <w:rsid w:val="006A1080"/>
    <w:rsid w:val="007B5C7B"/>
    <w:rsid w:val="00CB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2AE6"/>
  <w15:chartTrackingRefBased/>
  <w15:docId w15:val="{D83D3A66-1D5B-4725-980D-534CE902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0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cula.org/2.4.x-manuals/en/main/Installin_Configuri_SQLite.html" TargetMode="External"/><Relationship Id="rId5" Type="http://schemas.openxmlformats.org/officeDocument/2006/relationships/hyperlink" Target="https://www.sqlite.org/see/doc/trunk/www/readme.wiki" TargetMode="External"/><Relationship Id="rId4" Type="http://schemas.openxmlformats.org/officeDocument/2006/relationships/hyperlink" Target="https://www.digitalocean.com/community/tutorials/how-and-when-to-use-sq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Carlyle Group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Gadri.cw</dc:creator>
  <cp:keywords/>
  <dc:description/>
  <cp:lastModifiedBy>Naftali Gadri.cw</cp:lastModifiedBy>
  <cp:revision>1</cp:revision>
  <dcterms:created xsi:type="dcterms:W3CDTF">2018-02-08T17:14:00Z</dcterms:created>
  <dcterms:modified xsi:type="dcterms:W3CDTF">2018-02-08T17:28:00Z</dcterms:modified>
</cp:coreProperties>
</file>