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6E72" w14:textId="34A7A567" w:rsidR="00A90553" w:rsidRDefault="006267C4" w:rsidP="006267C4">
      <w:pPr>
        <w:pStyle w:val="Tytu"/>
      </w:pPr>
      <w:r>
        <w:t>Projekt końcowy – Lista Kontaktów</w:t>
      </w:r>
    </w:p>
    <w:p w14:paraId="5D06DA45" w14:textId="653225CF" w:rsidR="006267C4" w:rsidRDefault="006267C4" w:rsidP="006267C4">
      <w:pPr>
        <w:pStyle w:val="Nagwek1"/>
      </w:pPr>
      <w:r>
        <w:t>Autor projektu:</w:t>
      </w:r>
    </w:p>
    <w:p w14:paraId="738304AE" w14:textId="7D578E22" w:rsidR="006267C4" w:rsidRDefault="006267C4" w:rsidP="006267C4">
      <w:r>
        <w:t>Jan Goluch 168733</w:t>
      </w:r>
      <w:r w:rsidR="006C3397">
        <w:t>,</w:t>
      </w:r>
      <w:r>
        <w:t xml:space="preserve"> L1</w:t>
      </w:r>
    </w:p>
    <w:p w14:paraId="127EF41B" w14:textId="186EBC13" w:rsidR="006267C4" w:rsidRDefault="006267C4" w:rsidP="006267C4">
      <w:pPr>
        <w:pStyle w:val="Nagwek1"/>
      </w:pPr>
      <w:r>
        <w:t>Wykorzystane technologie</w:t>
      </w:r>
    </w:p>
    <w:p w14:paraId="0C7E8D97" w14:textId="1993ABC1" w:rsidR="000E097D" w:rsidRPr="000E097D" w:rsidRDefault="000E097D" w:rsidP="000E097D">
      <w:r>
        <w:t xml:space="preserve">Projekt został podzielony na dwie części: forntend i backend wykonane na podstawie architektury REST API. Aplikacja serwerowa korzysta z języka programowania Java oraz frameworku Spring Boot. </w:t>
      </w:r>
      <w:r w:rsidR="003154E9">
        <w:t xml:space="preserve">Baza danych MySql zostaje utworzona w kontenerze dockera. </w:t>
      </w:r>
      <w:r>
        <w:t xml:space="preserve">Natomiast aplikacja kliencka korzysta z biblioteki react </w:t>
      </w:r>
      <w:r w:rsidR="005E5300">
        <w:t>skonfigurowanej za pomocą narzędzia vite.</w:t>
      </w:r>
    </w:p>
    <w:p w14:paraId="1F6DD765" w14:textId="62B7DCA5" w:rsidR="006267C4" w:rsidRDefault="006267C4" w:rsidP="006267C4">
      <w:pPr>
        <w:pStyle w:val="Nagwek1"/>
      </w:pPr>
      <w:r>
        <w:t>Uruchamianie projektu lokalnie</w:t>
      </w:r>
    </w:p>
    <w:p w14:paraId="368C587D" w14:textId="7B6BD67D" w:rsidR="005E5300" w:rsidRDefault="005E5300" w:rsidP="005E5300">
      <w:r>
        <w:t>Aby skorzystać z działania aplikacji klienckiej należy pobrać menedżera paczek npm, za pomocą niego w katalogu projektu zainstalować wymagane zależności za pomocą npm install. Następnie uruchomić komendę npx vite i uruchomić stronę podaną przez narzędzie.</w:t>
      </w:r>
    </w:p>
    <w:p w14:paraId="56EE9232" w14:textId="14D0B969" w:rsidR="005E5300" w:rsidRPr="005E5300" w:rsidRDefault="005E5300" w:rsidP="005E5300">
      <w:r>
        <w:t>Abu uruchomić aplikację serwera najlepiej skorzystać z edytora kodu np. Intellij</w:t>
      </w:r>
      <w:r w:rsidR="003154E9">
        <w:t xml:space="preserve"> oraz aplikacji Docker</w:t>
      </w:r>
      <w:r>
        <w:t xml:space="preserve">. </w:t>
      </w:r>
      <w:r w:rsidR="003154E9">
        <w:t>Zaktualizować zależności z pliku pom.xml i uruchomić plik Application.java.</w:t>
      </w:r>
    </w:p>
    <w:p w14:paraId="0FA8DE6A" w14:textId="5C693636" w:rsidR="00832FC7" w:rsidRPr="00832FC7" w:rsidRDefault="006267C4" w:rsidP="00832FC7">
      <w:pPr>
        <w:pStyle w:val="Nagwek1"/>
      </w:pPr>
      <w:r>
        <w:t>Opis funkcjonalności i działania programu</w:t>
      </w:r>
    </w:p>
    <w:p w14:paraId="7B283433" w14:textId="1F0B2B59" w:rsidR="00064328" w:rsidRDefault="00064328" w:rsidP="00064328">
      <w:pPr>
        <w:pStyle w:val="Nagwek2"/>
      </w:pPr>
      <w:r>
        <w:t>Użytkownicy niezalogowani</w:t>
      </w:r>
    </w:p>
    <w:p w14:paraId="7F9AD1A9" w14:textId="0F435C08" w:rsidR="0038343D" w:rsidRDefault="00064328" w:rsidP="00E528C7">
      <w:pPr>
        <w:pStyle w:val="Akapitzlist"/>
        <w:numPr>
          <w:ilvl w:val="0"/>
          <w:numId w:val="5"/>
        </w:numPr>
      </w:pPr>
      <w:r>
        <w:t>Strona główna</w:t>
      </w:r>
      <w:r w:rsidR="00E528C7">
        <w:t xml:space="preserve"> – zawiera tytuł i prosty opis</w:t>
      </w:r>
    </w:p>
    <w:p w14:paraId="19FDE477" w14:textId="43AC70E7" w:rsidR="00E528C7" w:rsidRDefault="00197997" w:rsidP="00064328">
      <w:r w:rsidRPr="00197997">
        <w:rPr>
          <w:noProof/>
        </w:rPr>
        <w:drawing>
          <wp:inline distT="0" distB="0" distL="0" distR="0" wp14:anchorId="3C9014ED" wp14:editId="08A4BB7B">
            <wp:extent cx="4600575" cy="1819275"/>
            <wp:effectExtent l="0" t="0" r="9525" b="9525"/>
            <wp:docPr id="785539149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39149" name="Obraz 1" descr="Obraz zawierający tekst, zrzut ekranu, Czcionka&#10;&#10;Zawartość wygenerowana przez AI może być niepoprawna."/>
                    <pic:cNvPicPr/>
                  </pic:nvPicPr>
                  <pic:blipFill rotWithShape="1">
                    <a:blip r:embed="rId5"/>
                    <a:srcRect r="16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7" cy="1819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42822" w14:textId="77777777" w:rsidR="00E528C7" w:rsidRDefault="00E528C7">
      <w:r>
        <w:br w:type="page"/>
      </w:r>
    </w:p>
    <w:p w14:paraId="6B8B9AA6" w14:textId="5B6CCC7E" w:rsidR="00E528C7" w:rsidRDefault="00064328" w:rsidP="00E528C7">
      <w:pPr>
        <w:pStyle w:val="Akapitzlist"/>
        <w:numPr>
          <w:ilvl w:val="0"/>
          <w:numId w:val="5"/>
        </w:numPr>
      </w:pPr>
      <w:r>
        <w:lastRenderedPageBreak/>
        <w:t>Sprawdzanie pogody</w:t>
      </w:r>
      <w:r w:rsidR="00E528C7">
        <w:t xml:space="preserve"> – niezalogowani użytkownicy mogą sprawdzić pogodę korzystając z zewnętrznego api </w:t>
      </w:r>
      <w:r w:rsidR="00E528C7" w:rsidRPr="00E528C7">
        <w:t>open-meteo.com</w:t>
      </w:r>
      <w:r w:rsidR="00E528C7">
        <w:t>.</w:t>
      </w:r>
    </w:p>
    <w:p w14:paraId="0B2DF152" w14:textId="5019096E" w:rsidR="0038343D" w:rsidRDefault="00E528C7" w:rsidP="00064328">
      <w:r w:rsidRPr="00197997">
        <w:rPr>
          <w:noProof/>
        </w:rPr>
        <w:drawing>
          <wp:inline distT="0" distB="0" distL="0" distR="0" wp14:anchorId="4FD2DFF4" wp14:editId="67E664DC">
            <wp:extent cx="3457575" cy="2867025"/>
            <wp:effectExtent l="0" t="0" r="9525" b="9525"/>
            <wp:docPr id="1636619270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19270" name="Obraz 1" descr="Obraz zawierający tekst, zrzut ekranu, Czcionka&#10;&#10;Zawartość wygenerowana przez AI może być niepoprawna."/>
                    <pic:cNvPicPr/>
                  </pic:nvPicPr>
                  <pic:blipFill rotWithShape="1">
                    <a:blip r:embed="rId6"/>
                    <a:srcRect r="17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057" cy="286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D1088" w14:textId="362212FA" w:rsidR="00197997" w:rsidRDefault="00197997" w:rsidP="00064328"/>
    <w:p w14:paraId="06A59461" w14:textId="3A135E5A" w:rsidR="0038343D" w:rsidRDefault="00E528C7" w:rsidP="00064328">
      <w:pPr>
        <w:pStyle w:val="Akapitzlist"/>
        <w:numPr>
          <w:ilvl w:val="0"/>
          <w:numId w:val="5"/>
        </w:numPr>
      </w:pPr>
      <w:r>
        <w:t>Rejestracja i logowanie. Autoryzacja w aplikacji odbywa się za pomocą JWT (Json Web Token). Aby otrzymać token należy zalogować się w zakładce Login lub zarejestrować się korzystając z zakładki Register:</w:t>
      </w:r>
    </w:p>
    <w:p w14:paraId="19805744" w14:textId="231A7BF6" w:rsidR="00E528C7" w:rsidRDefault="00197997" w:rsidP="00064328">
      <w:r w:rsidRPr="00197997">
        <w:rPr>
          <w:noProof/>
        </w:rPr>
        <w:drawing>
          <wp:inline distT="0" distB="0" distL="0" distR="0" wp14:anchorId="156AFBC9" wp14:editId="3B504997">
            <wp:extent cx="2780627" cy="2371090"/>
            <wp:effectExtent l="0" t="0" r="1270" b="0"/>
            <wp:docPr id="582969022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69022" name="Obraz 1" descr="Obraz zawierający tekst, zrzut ekranu&#10;&#10;Zawartość wygenerowana przez AI może być niepoprawna."/>
                    <pic:cNvPicPr/>
                  </pic:nvPicPr>
                  <pic:blipFill rotWithShape="1">
                    <a:blip r:embed="rId7"/>
                    <a:srcRect l="9858" r="10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622" cy="2385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25486" w14:textId="485127D2" w:rsidR="00E528C7" w:rsidRDefault="00E528C7">
      <w:r>
        <w:br w:type="page"/>
      </w:r>
    </w:p>
    <w:p w14:paraId="6970083C" w14:textId="56DC5B7C" w:rsidR="00E528C7" w:rsidRDefault="00E528C7" w:rsidP="00064328">
      <w:r>
        <w:lastRenderedPageBreak/>
        <w:t>Po kliknięciu przycisku Register użytkownik powinien otrzymać maila z kodem weryfikacyjnym:</w:t>
      </w:r>
    </w:p>
    <w:p w14:paraId="518E7259" w14:textId="33BE062F" w:rsidR="0038343D" w:rsidRDefault="00197997" w:rsidP="00064328">
      <w:r w:rsidRPr="00197997">
        <w:rPr>
          <w:noProof/>
        </w:rPr>
        <w:drawing>
          <wp:inline distT="0" distB="0" distL="0" distR="0" wp14:anchorId="12100672" wp14:editId="06E1EE21">
            <wp:extent cx="2828925" cy="2065655"/>
            <wp:effectExtent l="0" t="0" r="9525" b="0"/>
            <wp:docPr id="264006313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06313" name="Obraz 1" descr="Obraz zawierający tekst, zrzut ekranu, Czcionka&#10;&#10;Zawartość wygenerowana przez AI może być niepoprawna."/>
                    <pic:cNvPicPr/>
                  </pic:nvPicPr>
                  <pic:blipFill rotWithShape="1">
                    <a:blip r:embed="rId8"/>
                    <a:srcRect l="6906" r="11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49" cy="207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D7FED" w14:textId="4518FA1F" w:rsidR="00E528C7" w:rsidRDefault="00E528C7" w:rsidP="00064328">
      <w:r>
        <w:t>I uzupełnić go na podstronie:</w:t>
      </w:r>
    </w:p>
    <w:p w14:paraId="1FEE3A63" w14:textId="39501DA7" w:rsidR="00197997" w:rsidRPr="00064328" w:rsidRDefault="00197997" w:rsidP="00064328">
      <w:r w:rsidRPr="00197997">
        <w:rPr>
          <w:noProof/>
        </w:rPr>
        <w:drawing>
          <wp:inline distT="0" distB="0" distL="0" distR="0" wp14:anchorId="3F56BE2C" wp14:editId="3FEB19F8">
            <wp:extent cx="3248025" cy="2253615"/>
            <wp:effectExtent l="0" t="0" r="9525" b="0"/>
            <wp:docPr id="1858477353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77353" name="Obraz 1" descr="Obraz zawierający tekst, zrzut ekranu, Czcionka&#10;&#10;Zawartość wygenerowana przez AI może być niepoprawna."/>
                    <pic:cNvPicPr/>
                  </pic:nvPicPr>
                  <pic:blipFill rotWithShape="1">
                    <a:blip r:embed="rId9"/>
                    <a:srcRect r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84" cy="2266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07FC6" w14:textId="21611DD1" w:rsidR="00064328" w:rsidRDefault="00064328" w:rsidP="00064328">
      <w:pPr>
        <w:pStyle w:val="Nagwek2"/>
      </w:pPr>
      <w:r>
        <w:t>Użytkownicy zalogowani</w:t>
      </w:r>
    </w:p>
    <w:p w14:paraId="3EDC93A6" w14:textId="32A53D52" w:rsidR="00BD7474" w:rsidRPr="00BD7474" w:rsidRDefault="00BD7474" w:rsidP="00BD7474">
      <w:r>
        <w:t xml:space="preserve">Użytkownicy po zalogowaniu/rejestracji mogą wylogować się za pomocą zakładki </w:t>
      </w:r>
      <w:r w:rsidR="00832FC7">
        <w:t>Logout</w:t>
      </w:r>
    </w:p>
    <w:p w14:paraId="19094235" w14:textId="4227F679" w:rsidR="00832FC7" w:rsidRDefault="00BD7474" w:rsidP="00064328">
      <w:r w:rsidRPr="0038343D">
        <w:rPr>
          <w:noProof/>
        </w:rPr>
        <w:drawing>
          <wp:inline distT="0" distB="0" distL="0" distR="0" wp14:anchorId="5FD93BAD" wp14:editId="2BD357DB">
            <wp:extent cx="3515216" cy="504895"/>
            <wp:effectExtent l="0" t="0" r="9525" b="0"/>
            <wp:docPr id="1142622567" name="Obraz 1" descr="Obraz zawierający tekst, Czcionka, zrzut ekranu, Grafi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22567" name="Obraz 1" descr="Obraz zawierający tekst, Czcionka, zrzut ekranu, Grafik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5FDE" w14:textId="77777777" w:rsidR="00832FC7" w:rsidRDefault="00832FC7">
      <w:r>
        <w:br w:type="page"/>
      </w:r>
    </w:p>
    <w:p w14:paraId="58B1EE78" w14:textId="0B958E4F" w:rsidR="00832FC7" w:rsidRDefault="00832FC7" w:rsidP="00064328">
      <w:r>
        <w:lastRenderedPageBreak/>
        <w:t>Każdy użytkownik posiada zaszyfrowaną listę kontaktów i tylko on może nimi zarządzać. Możliwe operacje:</w:t>
      </w:r>
    </w:p>
    <w:p w14:paraId="0D62BD03" w14:textId="5D2792CA" w:rsidR="00832FC7" w:rsidRDefault="00832FC7" w:rsidP="00064328">
      <w:r>
        <w:t>Wyświetlanie i usuwanie kontaktów:</w:t>
      </w:r>
    </w:p>
    <w:p w14:paraId="2B296AE1" w14:textId="77777777" w:rsidR="00832FC7" w:rsidRDefault="00197997" w:rsidP="00064328">
      <w:r w:rsidRPr="00197997">
        <w:rPr>
          <w:noProof/>
        </w:rPr>
        <w:drawing>
          <wp:inline distT="0" distB="0" distL="0" distR="0" wp14:anchorId="7AB0EB72" wp14:editId="20B9F89D">
            <wp:extent cx="5210175" cy="1876425"/>
            <wp:effectExtent l="0" t="0" r="9525" b="9525"/>
            <wp:docPr id="517391210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91210" name="Obraz 1" descr="Obraz zawierający tekst, zrzut ekranu, Czcionka&#10;&#10;Zawartość wygenerowana przez AI może być niepoprawna."/>
                    <pic:cNvPicPr/>
                  </pic:nvPicPr>
                  <pic:blipFill rotWithShape="1">
                    <a:blip r:embed="rId11"/>
                    <a:srcRect t="9216" r="8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901" cy="1876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83450" w14:textId="4FF14CC0" w:rsidR="00832FC7" w:rsidRDefault="00832FC7" w:rsidP="00064328">
      <w:r>
        <w:t>Dodawanie i edycja kontaktu:</w:t>
      </w:r>
    </w:p>
    <w:p w14:paraId="3C34B1C7" w14:textId="0DE54797" w:rsidR="0038343D" w:rsidRDefault="00197997" w:rsidP="00064328">
      <w:r w:rsidRPr="00197997">
        <w:rPr>
          <w:noProof/>
        </w:rPr>
        <w:drawing>
          <wp:inline distT="0" distB="0" distL="0" distR="0" wp14:anchorId="0DF43899" wp14:editId="482194D4">
            <wp:extent cx="2000250" cy="3686175"/>
            <wp:effectExtent l="0" t="0" r="0" b="9525"/>
            <wp:docPr id="307715728" name="Obraz 1" descr="Obraz zawierający tekst, zrzut ekranu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15728" name="Obraz 1" descr="Obraz zawierający tekst, zrzut ekranu, Czcionka, design&#10;&#10;Zawartość wygenerowana przez AI może być niepoprawna."/>
                    <pic:cNvPicPr/>
                  </pic:nvPicPr>
                  <pic:blipFill rotWithShape="1">
                    <a:blip r:embed="rId12"/>
                    <a:srcRect r="18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529" cy="3686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343D">
        <w:t xml:space="preserve"> </w:t>
      </w:r>
      <w:r w:rsidRPr="00197997">
        <w:rPr>
          <w:noProof/>
        </w:rPr>
        <w:drawing>
          <wp:inline distT="0" distB="0" distL="0" distR="0" wp14:anchorId="562ED0E7" wp14:editId="04355129">
            <wp:extent cx="3362325" cy="3667125"/>
            <wp:effectExtent l="0" t="0" r="9525" b="9525"/>
            <wp:docPr id="1108495932" name="Obraz 1" descr="Obraz zawierający tekst, zrzut ekranu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95932" name="Obraz 1" descr="Obraz zawierający tekst, zrzut ekranu, Czcionka, design&#10;&#10;Zawartość wygenerowana przez AI może być niepoprawna."/>
                    <pic:cNvPicPr/>
                  </pic:nvPicPr>
                  <pic:blipFill rotWithShape="1">
                    <a:blip r:embed="rId13"/>
                    <a:srcRect b="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794" cy="3667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06949" w14:textId="225C5A30" w:rsidR="00832FC7" w:rsidRDefault="00832FC7" w:rsidP="00064328">
      <w:r>
        <w:t>Dodatkowo użytkownik może otrzymać wiadomość na swój adres mailowy z listą zapisanych kontaktów za pomocą przycisku Send email with contacts.</w:t>
      </w:r>
    </w:p>
    <w:p w14:paraId="6E63E37B" w14:textId="77777777" w:rsidR="0038343D" w:rsidRDefault="00197997" w:rsidP="00064328">
      <w:r w:rsidRPr="00197997">
        <w:rPr>
          <w:noProof/>
        </w:rPr>
        <w:drawing>
          <wp:inline distT="0" distB="0" distL="0" distR="0" wp14:anchorId="4DAD54C6" wp14:editId="49CFEBCD">
            <wp:extent cx="2388870" cy="675549"/>
            <wp:effectExtent l="0" t="0" r="0" b="0"/>
            <wp:docPr id="225054466" name="Obraz 1" descr="Obraz zawierający tekst, zrzut ekranu, Czcionka, Grafi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54466" name="Obraz 1" descr="Obraz zawierający tekst, zrzut ekranu, Czcionka, Grafika&#10;&#10;Zawartość wygenerowana przez AI może być niepoprawna."/>
                    <pic:cNvPicPr/>
                  </pic:nvPicPr>
                  <pic:blipFill rotWithShape="1">
                    <a:blip r:embed="rId14"/>
                    <a:srcRect l="4061" t="8116" r="23174" b="27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85" cy="676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1533B" w14:textId="5E12AF2A" w:rsidR="00832FC7" w:rsidRDefault="00832FC7" w:rsidP="00064328">
      <w:r>
        <w:t>Przykładowa zawartość maila:</w:t>
      </w:r>
    </w:p>
    <w:p w14:paraId="4A2BE4DE" w14:textId="091AD0C3" w:rsidR="00064328" w:rsidRDefault="0038343D" w:rsidP="00064328">
      <w:r>
        <w:lastRenderedPageBreak/>
        <w:t xml:space="preserve"> </w:t>
      </w:r>
      <w:r w:rsidR="00043916" w:rsidRPr="00043916">
        <w:rPr>
          <w:noProof/>
        </w:rPr>
        <w:drawing>
          <wp:inline distT="0" distB="0" distL="0" distR="0" wp14:anchorId="576DF0FD" wp14:editId="360C9214">
            <wp:extent cx="4848224" cy="1952625"/>
            <wp:effectExtent l="0" t="0" r="0" b="0"/>
            <wp:docPr id="792918274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18274" name="Obraz 1" descr="Obraz zawierający tekst, zrzut ekranu, Czcionka, numer&#10;&#10;Zawartość wygenerowana przez AI może być niepoprawna."/>
                    <pic:cNvPicPr/>
                  </pic:nvPicPr>
                  <pic:blipFill rotWithShape="1">
                    <a:blip r:embed="rId15"/>
                    <a:srcRect l="2693" t="2715" r="5925" b="4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902" cy="1952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DB57D" w14:textId="100450AE" w:rsidR="00832FC7" w:rsidRDefault="00832FC7" w:rsidP="00832FC7">
      <w:pPr>
        <w:pStyle w:val="Nagwek1"/>
      </w:pPr>
      <w:r>
        <w:t>Podsumowanie i możliwy rozwój projektu</w:t>
      </w:r>
    </w:p>
    <w:p w14:paraId="2A7BC1FA" w14:textId="492EC624" w:rsidR="00832FC7" w:rsidRDefault="00832FC7" w:rsidP="00832FC7">
      <w:r>
        <w:t>Projekt pozwala na bezpieczne przechowywanie kontaktów dla zweryfikowanych użytkowników oraz sprawdzanie pogody. Kolejne funkcje, które można dodać do projektu:</w:t>
      </w:r>
    </w:p>
    <w:p w14:paraId="5EDD7A2E" w14:textId="61BC43A8" w:rsidR="00832FC7" w:rsidRDefault="00832FC7" w:rsidP="00832FC7">
      <w:pPr>
        <w:pStyle w:val="Akapitzlist"/>
        <w:numPr>
          <w:ilvl w:val="0"/>
          <w:numId w:val="7"/>
        </w:numPr>
      </w:pPr>
      <w:r>
        <w:t xml:space="preserve">Utworzenie użytkownika z uprawnieniami administratora i </w:t>
      </w:r>
      <w:r w:rsidR="006955AE">
        <w:t>wykonanie panelu zarządzania</w:t>
      </w:r>
    </w:p>
    <w:p w14:paraId="2C80C9B7" w14:textId="1CC84A75" w:rsidR="006955AE" w:rsidRDefault="006955AE" w:rsidP="00832FC7">
      <w:pPr>
        <w:pStyle w:val="Akapitzlist"/>
        <w:numPr>
          <w:ilvl w:val="0"/>
          <w:numId w:val="7"/>
        </w:numPr>
      </w:pPr>
      <w:r>
        <w:t>Zabezpieczenie aplikacji przed wysyłaniem nadmiernej ilości emaili</w:t>
      </w:r>
    </w:p>
    <w:p w14:paraId="2212DDFE" w14:textId="0547DA96" w:rsidR="006955AE" w:rsidRDefault="006955AE" w:rsidP="00832FC7">
      <w:pPr>
        <w:pStyle w:val="Akapitzlist"/>
        <w:numPr>
          <w:ilvl w:val="0"/>
          <w:numId w:val="7"/>
        </w:numPr>
      </w:pPr>
      <w:r>
        <w:t>Dodanie testów jednostkowych</w:t>
      </w:r>
    </w:p>
    <w:p w14:paraId="795A4101" w14:textId="5A0F78DF" w:rsidR="006955AE" w:rsidRPr="00832FC7" w:rsidRDefault="006955AE" w:rsidP="006955AE">
      <w:pPr>
        <w:pStyle w:val="Akapitzlist"/>
        <w:numPr>
          <w:ilvl w:val="0"/>
          <w:numId w:val="7"/>
        </w:numPr>
      </w:pPr>
      <w:r>
        <w:t>Poprawienie wymagań dotyczących hasła (wymaganie znaków specjalnych i użycia dużych liter)</w:t>
      </w:r>
    </w:p>
    <w:sectPr w:rsidR="006955AE" w:rsidRPr="00832F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94FCD"/>
    <w:multiLevelType w:val="hybridMultilevel"/>
    <w:tmpl w:val="AF98FF3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D81B80"/>
    <w:multiLevelType w:val="hybridMultilevel"/>
    <w:tmpl w:val="7280F11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E2550"/>
    <w:multiLevelType w:val="hybridMultilevel"/>
    <w:tmpl w:val="E8D0F57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7A0884"/>
    <w:multiLevelType w:val="hybridMultilevel"/>
    <w:tmpl w:val="6F1AD7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1B4E82"/>
    <w:multiLevelType w:val="hybridMultilevel"/>
    <w:tmpl w:val="C22219F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F6DDF"/>
    <w:multiLevelType w:val="hybridMultilevel"/>
    <w:tmpl w:val="CB8A0E6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51424E"/>
    <w:multiLevelType w:val="hybridMultilevel"/>
    <w:tmpl w:val="068ED1D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704850">
    <w:abstractNumId w:val="2"/>
  </w:num>
  <w:num w:numId="2" w16cid:durableId="1342470707">
    <w:abstractNumId w:val="3"/>
  </w:num>
  <w:num w:numId="3" w16cid:durableId="1147164263">
    <w:abstractNumId w:val="6"/>
  </w:num>
  <w:num w:numId="4" w16cid:durableId="1753971418">
    <w:abstractNumId w:val="4"/>
  </w:num>
  <w:num w:numId="5" w16cid:durableId="1008677913">
    <w:abstractNumId w:val="0"/>
  </w:num>
  <w:num w:numId="6" w16cid:durableId="1291594947">
    <w:abstractNumId w:val="5"/>
  </w:num>
  <w:num w:numId="7" w16cid:durableId="1101726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A0"/>
    <w:rsid w:val="00043916"/>
    <w:rsid w:val="00064328"/>
    <w:rsid w:val="000E097D"/>
    <w:rsid w:val="00197997"/>
    <w:rsid w:val="003154E9"/>
    <w:rsid w:val="0038343D"/>
    <w:rsid w:val="005B6270"/>
    <w:rsid w:val="005E5300"/>
    <w:rsid w:val="005E681B"/>
    <w:rsid w:val="006267C4"/>
    <w:rsid w:val="006955AE"/>
    <w:rsid w:val="006C3397"/>
    <w:rsid w:val="00832FC7"/>
    <w:rsid w:val="00A90553"/>
    <w:rsid w:val="00BD7474"/>
    <w:rsid w:val="00E528C7"/>
    <w:rsid w:val="00E541A0"/>
    <w:rsid w:val="00FD7B2F"/>
    <w:rsid w:val="00FE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13140"/>
  <w15:chartTrackingRefBased/>
  <w15:docId w15:val="{95E75015-262C-416F-8AB1-5A607CCA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54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54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54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54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54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54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54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54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54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54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E54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E54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541A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541A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541A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541A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541A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541A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54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54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54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54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54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541A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541A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541A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54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541A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54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5</Pages>
  <Words>345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Goluch</dc:creator>
  <cp:keywords/>
  <dc:description/>
  <cp:lastModifiedBy>Jan Goluch</cp:lastModifiedBy>
  <cp:revision>6</cp:revision>
  <dcterms:created xsi:type="dcterms:W3CDTF">2026-01-27T00:05:00Z</dcterms:created>
  <dcterms:modified xsi:type="dcterms:W3CDTF">2026-01-27T14:49:00Z</dcterms:modified>
</cp:coreProperties>
</file>