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D033" w14:textId="77777777" w:rsidR="00F06348" w:rsidRDefault="00AD4AD3">
      <w:r w:rsidRPr="00AD4AD3">
        <w:rPr>
          <w:noProof/>
        </w:rPr>
        <w:drawing>
          <wp:inline distT="0" distB="0" distL="0" distR="0" wp14:anchorId="2B2A2F01" wp14:editId="732088A6">
            <wp:extent cx="5943600" cy="3852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33BB" w14:textId="77777777" w:rsidR="00F06348" w:rsidRDefault="00F06348"/>
    <w:p w14:paraId="19D26341" w14:textId="77777777" w:rsidR="00F06348" w:rsidRDefault="00F06348"/>
    <w:p w14:paraId="3FFBACBB" w14:textId="09B0288E" w:rsidR="00F06348" w:rsidRDefault="00F06348">
      <w:r>
        <w:t xml:space="preserve">Các </w:t>
      </w:r>
      <w:r w:rsidR="005F6CE4">
        <w:t>API sử dụng</w:t>
      </w:r>
    </w:p>
    <w:p w14:paraId="19C8B2AB" w14:textId="5221E4A2" w:rsidR="00F06348" w:rsidRDefault="00F06348">
      <w:r>
        <w:t xml:space="preserve">Sử dụng </w:t>
      </w:r>
      <w:r w:rsidRPr="00F06348">
        <w:t>LoadLibraryA() và GetProcAddress()</w:t>
      </w:r>
      <w:r>
        <w:t xml:space="preserve"> để khôi phục IAT</w:t>
      </w:r>
    </w:p>
    <w:p w14:paraId="767875A7" w14:textId="71164434" w:rsidR="00F06348" w:rsidRDefault="005F6CE4">
      <w:r>
        <w:t>Ngoài ra packer còn sử dụng</w:t>
      </w:r>
    </w:p>
    <w:p w14:paraId="7D197CC7" w14:textId="36C07D1B" w:rsidR="005F6CE4" w:rsidRDefault="005F6CE4" w:rsidP="005F6CE4">
      <w:r>
        <w:t xml:space="preserve">Các kĩ thuật </w:t>
      </w:r>
      <w:r>
        <w:t xml:space="preserve">Anti debug : </w:t>
      </w:r>
      <w:r w:rsidRPr="00F06348">
        <w:t>IsDebuggerPresent(), BlockInput()</w:t>
      </w:r>
      <w:r w:rsidR="007960B1">
        <w:t>, kiểm tra tên process con ( dùng Create32SnapShot từ đó truy suất thông tin tiến trình )</w:t>
      </w:r>
    </w:p>
    <w:p w14:paraId="55D4D5CD" w14:textId="65F3F520" w:rsidR="005F6CE4" w:rsidRDefault="005F6CE4" w:rsidP="005F6CE4">
      <w:r>
        <w:t>Tạo các đoạn mã giả</w:t>
      </w:r>
      <w:r>
        <w:t xml:space="preserve"> gây khó khăn khi phân tích file</w:t>
      </w:r>
    </w:p>
    <w:p w14:paraId="7E43762C" w14:textId="77777777" w:rsidR="005F6CE4" w:rsidRDefault="005F6CE4"/>
    <w:p w14:paraId="5AD747C2" w14:textId="77777777" w:rsidR="00F06348" w:rsidRDefault="00F06348"/>
    <w:p w14:paraId="6EC784D8" w14:textId="77777777" w:rsidR="00F06348" w:rsidRDefault="00F06348"/>
    <w:p w14:paraId="77A259D2" w14:textId="77777777" w:rsidR="00F06348" w:rsidRDefault="00F06348"/>
    <w:p w14:paraId="433EC3CD" w14:textId="77777777" w:rsidR="00F06348" w:rsidRDefault="00F06348"/>
    <w:p w14:paraId="0DFFB475" w14:textId="77777777" w:rsidR="00F06348" w:rsidRDefault="00F06348"/>
    <w:p w14:paraId="048C86DE" w14:textId="77777777" w:rsidR="00F06348" w:rsidRDefault="00F06348"/>
    <w:p w14:paraId="7E64E1F5" w14:textId="25BAA65A" w:rsidR="00747A05" w:rsidRDefault="00747A05">
      <w:r>
        <w:lastRenderedPageBreak/>
        <w:t>Chương trình chỉ chạy trên winxp</w:t>
      </w:r>
    </w:p>
    <w:p w14:paraId="10849F80" w14:textId="28B92D2C" w:rsidR="00576A70" w:rsidRDefault="00576A70">
      <w:r>
        <w:t>Thực thi chương trình tới đây (F9 1 lẫn nữa chương trình sẽ thực thi hoàn toàn)</w:t>
      </w:r>
    </w:p>
    <w:p w14:paraId="6306B0BF" w14:textId="0DAD80D9" w:rsidR="00747A05" w:rsidRDefault="00747A05">
      <w:r>
        <w:t xml:space="preserve">Load lại chương trình và chạy tới đây đặt </w:t>
      </w:r>
      <w:r>
        <w:rPr>
          <w:rFonts w:ascii="Segoe UI" w:hAnsi="Segoe UI" w:cs="Segoe UI"/>
          <w:color w:val="24292F"/>
          <w:shd w:val="clear" w:color="auto" w:fill="FFFFFF"/>
        </w:rPr>
        <w:t xml:space="preserve">breakpoint on accsess  vào section text </w:t>
      </w:r>
    </w:p>
    <w:p w14:paraId="32BC877C" w14:textId="4C8CD6FC" w:rsidR="00576A70" w:rsidRDefault="00576A70">
      <w:r w:rsidRPr="00576A70">
        <w:rPr>
          <w:noProof/>
        </w:rPr>
        <w:drawing>
          <wp:inline distT="0" distB="0" distL="0" distR="0" wp14:anchorId="1DA2B5DB" wp14:editId="2295167F">
            <wp:extent cx="59436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5B03" w14:textId="3E505749" w:rsidR="00576A70" w:rsidRDefault="00576A70"/>
    <w:p w14:paraId="39840415" w14:textId="189D7259" w:rsidR="00576A70" w:rsidRDefault="00576A70">
      <w:pPr>
        <w:rPr>
          <w:rFonts w:ascii="Segoe UI" w:hAnsi="Segoe UI" w:cs="Segoe UI"/>
          <w:color w:val="24292F"/>
          <w:shd w:val="clear" w:color="auto" w:fill="FFFFFF"/>
        </w:rPr>
      </w:pPr>
    </w:p>
    <w:p w14:paraId="6B387634" w14:textId="68CC905C" w:rsidR="00576A70" w:rsidRDefault="00576A70">
      <w:r w:rsidRPr="00576A70">
        <w:rPr>
          <w:noProof/>
        </w:rPr>
        <w:lastRenderedPageBreak/>
        <w:drawing>
          <wp:inline distT="0" distB="0" distL="0" distR="0" wp14:anchorId="4EAACBDF" wp14:editId="6B6DA7D5">
            <wp:extent cx="5943600" cy="4382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0E8A" w14:textId="2864DC71" w:rsidR="00576A70" w:rsidRDefault="00576A70"/>
    <w:p w14:paraId="406999D7" w14:textId="6EEE2463" w:rsidR="005B72AE" w:rsidRDefault="005B72AE">
      <w:r>
        <w:t>Dùng scylla dump ra và load file vào IDA ta xác định được winmain</w:t>
      </w:r>
    </w:p>
    <w:p w14:paraId="5C30955C" w14:textId="28F0CF07" w:rsidR="005B72AE" w:rsidRDefault="005B72AE">
      <w:r w:rsidRPr="005B72AE">
        <w:rPr>
          <w:noProof/>
        </w:rPr>
        <w:drawing>
          <wp:inline distT="0" distB="0" distL="0" distR="0" wp14:anchorId="394308F9" wp14:editId="40FA37E5">
            <wp:extent cx="5943600" cy="2681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63"/>
    <w:rsid w:val="00301DD4"/>
    <w:rsid w:val="003221C3"/>
    <w:rsid w:val="00576A70"/>
    <w:rsid w:val="005B72AE"/>
    <w:rsid w:val="005F6CE4"/>
    <w:rsid w:val="006264C6"/>
    <w:rsid w:val="00711A63"/>
    <w:rsid w:val="00712BFE"/>
    <w:rsid w:val="00747A05"/>
    <w:rsid w:val="007960B1"/>
    <w:rsid w:val="00804B4C"/>
    <w:rsid w:val="008349B8"/>
    <w:rsid w:val="00A44969"/>
    <w:rsid w:val="00AC4BC2"/>
    <w:rsid w:val="00AD4AD3"/>
    <w:rsid w:val="00DA3CA1"/>
    <w:rsid w:val="00DE11C5"/>
    <w:rsid w:val="00F06348"/>
    <w:rsid w:val="00F9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0DB4"/>
  <w15:chartTrackingRefBased/>
  <w15:docId w15:val="{3A986E3A-F546-4ABB-A71B-48D0E7ED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Truong 20200652</dc:creator>
  <cp:keywords/>
  <dc:description/>
  <cp:lastModifiedBy>Nguyen Hong Truong 20200652</cp:lastModifiedBy>
  <cp:revision>6</cp:revision>
  <dcterms:created xsi:type="dcterms:W3CDTF">2023-02-07T13:12:00Z</dcterms:created>
  <dcterms:modified xsi:type="dcterms:W3CDTF">2023-02-22T14:51:00Z</dcterms:modified>
</cp:coreProperties>
</file>