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CCEFD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70500" cy="2505710"/>
            <wp:effectExtent l="0" t="0" r="12700" b="8890"/>
            <wp:docPr id="1" name="Picture 1" descr="Screenshot 2026-05-01 at 5.49.33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5-01 at 5.49.33 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3391E7"/>
    <w:rsid w:val="FD339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2026-05-01T17:50:00Z</dcterms:created>
  <dc:creator>Niharika</dc:creator>
  <cp:lastModifiedBy>Niharika</cp:lastModifiedBy>
  <dcterms:modified xsi:type="dcterms:W3CDTF">2026-05-01T17:50:52Z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22CF9D0C70B062AB949AF469B34FD10A_41</vt:lpwstr>
  </property>
</Properties>
</file>