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AI-Powered IT Support Deployment Guide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1. Prerequisites</w:t>
      </w:r>
    </w:p>
    <w:p w:rsidR="00887968" w:rsidRPr="00887968" w:rsidRDefault="00887968" w:rsidP="00887968">
      <w:r w:rsidRPr="00887968">
        <w:t>Ensure you have the following installed:</w:t>
      </w:r>
    </w:p>
    <w:p w:rsidR="00887968" w:rsidRPr="00887968" w:rsidRDefault="00887968" w:rsidP="00887968">
      <w:pPr>
        <w:numPr>
          <w:ilvl w:val="0"/>
          <w:numId w:val="1"/>
        </w:numPr>
      </w:pPr>
      <w:r w:rsidRPr="00887968">
        <w:t>Python 3.8+</w:t>
      </w:r>
    </w:p>
    <w:p w:rsidR="00887968" w:rsidRPr="00887968" w:rsidRDefault="00887968" w:rsidP="00887968">
      <w:pPr>
        <w:numPr>
          <w:ilvl w:val="0"/>
          <w:numId w:val="1"/>
        </w:numPr>
      </w:pPr>
      <w:r w:rsidRPr="00887968">
        <w:t>Flask</w:t>
      </w:r>
    </w:p>
    <w:p w:rsidR="00887968" w:rsidRPr="00887968" w:rsidRDefault="00887968" w:rsidP="00887968">
      <w:pPr>
        <w:numPr>
          <w:ilvl w:val="0"/>
          <w:numId w:val="1"/>
        </w:numPr>
      </w:pPr>
      <w:r w:rsidRPr="00887968">
        <w:t>Scikit-learn</w:t>
      </w:r>
    </w:p>
    <w:p w:rsidR="00887968" w:rsidRPr="00887968" w:rsidRDefault="00887968" w:rsidP="00887968">
      <w:pPr>
        <w:numPr>
          <w:ilvl w:val="0"/>
          <w:numId w:val="1"/>
        </w:numPr>
      </w:pPr>
      <w:r w:rsidRPr="00887968">
        <w:t>Joblib</w:t>
      </w:r>
    </w:p>
    <w:p w:rsidR="00887968" w:rsidRPr="00887968" w:rsidRDefault="00887968" w:rsidP="00887968">
      <w:pPr>
        <w:numPr>
          <w:ilvl w:val="0"/>
          <w:numId w:val="1"/>
        </w:numPr>
      </w:pPr>
      <w:r w:rsidRPr="00887968">
        <w:t>ServiceNow Developer Instance (or access to an existing instance)</w:t>
      </w:r>
    </w:p>
    <w:p w:rsidR="00887968" w:rsidRPr="00887968" w:rsidRDefault="00887968" w:rsidP="00887968">
      <w:pPr>
        <w:numPr>
          <w:ilvl w:val="0"/>
          <w:numId w:val="1"/>
        </w:numPr>
      </w:pPr>
      <w:r w:rsidRPr="00887968">
        <w:t>REST API permissions in ServiceNow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2. Setting Up the AI Service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Step 1: Install Dependencies</w:t>
      </w:r>
    </w:p>
    <w:p w:rsidR="00887968" w:rsidRPr="00887968" w:rsidRDefault="00887968" w:rsidP="00887968">
      <w:r w:rsidRPr="00887968">
        <w:t>Run the following command to install necessary Python libraries:</w:t>
      </w:r>
    </w:p>
    <w:p w:rsidR="00887968" w:rsidRPr="00887968" w:rsidRDefault="00887968" w:rsidP="00887968">
      <w:r w:rsidRPr="00887968">
        <w:t>pip install flask scikit-learn joblib pandas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Step 2: Train the AI Model</w:t>
      </w:r>
    </w:p>
    <w:p w:rsidR="00887968" w:rsidRPr="00887968" w:rsidRDefault="00887968" w:rsidP="00887968">
      <w:r w:rsidRPr="00887968">
        <w:t>Run the training script to create the model and vectorizer files:</w:t>
      </w:r>
    </w:p>
    <w:p w:rsidR="00887968" w:rsidRPr="00887968" w:rsidRDefault="00887968" w:rsidP="00887968">
      <w:r w:rsidRPr="00887968">
        <w:t>python train_ai_model.py</w:t>
      </w:r>
    </w:p>
    <w:p w:rsidR="00887968" w:rsidRPr="00887968" w:rsidRDefault="00887968" w:rsidP="00887968">
      <w:r w:rsidRPr="00887968">
        <w:t>This will generate ticket_classifier_pipeline.pkl and tfidf_vectorizer.pkl.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Step 3: Start the Flask API</w:t>
      </w:r>
    </w:p>
    <w:p w:rsidR="00887968" w:rsidRPr="00887968" w:rsidRDefault="00887968" w:rsidP="00887968">
      <w:r w:rsidRPr="00887968">
        <w:t>Run the following command to start the AI service:</w:t>
      </w:r>
    </w:p>
    <w:p w:rsidR="00887968" w:rsidRPr="00887968" w:rsidRDefault="00887968" w:rsidP="00887968">
      <w:r w:rsidRPr="00887968">
        <w:t>python ai_ticket_resolution.py</w:t>
      </w:r>
    </w:p>
    <w:p w:rsidR="00887968" w:rsidRPr="00887968" w:rsidRDefault="00887968" w:rsidP="00887968">
      <w:r w:rsidRPr="00887968">
        <w:t>The service will be available at http://localhost:5000/predictTicket.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3. Configuring ServiceNow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Step 1: Create a REST API Integration</w:t>
      </w:r>
    </w:p>
    <w:p w:rsidR="00887968" w:rsidRPr="00887968" w:rsidRDefault="00887968" w:rsidP="00887968">
      <w:pPr>
        <w:numPr>
          <w:ilvl w:val="0"/>
          <w:numId w:val="2"/>
        </w:numPr>
      </w:pPr>
      <w:r w:rsidRPr="00887968">
        <w:t xml:space="preserve">Navigate to </w:t>
      </w:r>
      <w:r w:rsidRPr="00887968">
        <w:rPr>
          <w:b/>
          <w:bCs/>
        </w:rPr>
        <w:t>System Web Services &gt; REST Message</w:t>
      </w:r>
      <w:r w:rsidRPr="00887968">
        <w:t xml:space="preserve"> in ServiceNow.</w:t>
      </w:r>
    </w:p>
    <w:p w:rsidR="00887968" w:rsidRPr="00887968" w:rsidRDefault="00887968" w:rsidP="00887968">
      <w:pPr>
        <w:numPr>
          <w:ilvl w:val="0"/>
          <w:numId w:val="2"/>
        </w:numPr>
      </w:pPr>
      <w:r w:rsidRPr="00887968">
        <w:t xml:space="preserve">Click </w:t>
      </w:r>
      <w:r w:rsidRPr="00887968">
        <w:rPr>
          <w:b/>
          <w:bCs/>
        </w:rPr>
        <w:t>New</w:t>
      </w:r>
      <w:r w:rsidRPr="00887968">
        <w:t xml:space="preserve"> and configure:</w:t>
      </w:r>
    </w:p>
    <w:p w:rsidR="00887968" w:rsidRPr="00887968" w:rsidRDefault="00887968" w:rsidP="00887968">
      <w:pPr>
        <w:numPr>
          <w:ilvl w:val="1"/>
          <w:numId w:val="2"/>
        </w:numPr>
      </w:pPr>
      <w:r w:rsidRPr="00887968">
        <w:t>Name: AI_Ticket_Service</w:t>
      </w:r>
    </w:p>
    <w:p w:rsidR="00887968" w:rsidRPr="00887968" w:rsidRDefault="00887968" w:rsidP="00887968">
      <w:pPr>
        <w:numPr>
          <w:ilvl w:val="1"/>
          <w:numId w:val="2"/>
        </w:numPr>
      </w:pPr>
      <w:r w:rsidRPr="00887968">
        <w:t>Endpoint: http://your-server-ip:5000/predictTicket</w:t>
      </w:r>
    </w:p>
    <w:p w:rsidR="00887968" w:rsidRPr="00887968" w:rsidRDefault="00887968" w:rsidP="00887968">
      <w:pPr>
        <w:numPr>
          <w:ilvl w:val="1"/>
          <w:numId w:val="2"/>
        </w:numPr>
      </w:pPr>
      <w:r w:rsidRPr="00887968">
        <w:t>HTTP Method: POST</w:t>
      </w:r>
    </w:p>
    <w:p w:rsidR="00887968" w:rsidRPr="00887968" w:rsidRDefault="00887968" w:rsidP="00887968">
      <w:pPr>
        <w:numPr>
          <w:ilvl w:val="1"/>
          <w:numId w:val="2"/>
        </w:numPr>
      </w:pPr>
      <w:r w:rsidRPr="00887968">
        <w:lastRenderedPageBreak/>
        <w:t>Content-Type: application/json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Step 2: Implement the Business Rule</w:t>
      </w:r>
    </w:p>
    <w:p w:rsidR="00887968" w:rsidRPr="00887968" w:rsidRDefault="00887968" w:rsidP="00887968">
      <w:pPr>
        <w:numPr>
          <w:ilvl w:val="0"/>
          <w:numId w:val="3"/>
        </w:numPr>
      </w:pPr>
      <w:r w:rsidRPr="00887968">
        <w:t xml:space="preserve">Navigate to </w:t>
      </w:r>
      <w:r w:rsidRPr="00887968">
        <w:rPr>
          <w:b/>
          <w:bCs/>
        </w:rPr>
        <w:t>System Definition &gt; Business Rules</w:t>
      </w:r>
      <w:r w:rsidRPr="00887968">
        <w:t>.</w:t>
      </w:r>
    </w:p>
    <w:p w:rsidR="00887968" w:rsidRPr="00887968" w:rsidRDefault="00887968" w:rsidP="00887968">
      <w:pPr>
        <w:numPr>
          <w:ilvl w:val="0"/>
          <w:numId w:val="3"/>
        </w:numPr>
      </w:pPr>
      <w:r w:rsidRPr="00887968">
        <w:t xml:space="preserve">Click </w:t>
      </w:r>
      <w:r w:rsidRPr="00887968">
        <w:rPr>
          <w:b/>
          <w:bCs/>
        </w:rPr>
        <w:t>New</w:t>
      </w:r>
      <w:r w:rsidRPr="00887968">
        <w:t xml:space="preserve"> and configure:</w:t>
      </w:r>
    </w:p>
    <w:p w:rsidR="00887968" w:rsidRPr="00887968" w:rsidRDefault="00887968" w:rsidP="00887968">
      <w:pPr>
        <w:numPr>
          <w:ilvl w:val="1"/>
          <w:numId w:val="3"/>
        </w:numPr>
      </w:pPr>
      <w:r w:rsidRPr="00887968">
        <w:t>Name: AI Incident Resolver</w:t>
      </w:r>
    </w:p>
    <w:p w:rsidR="00887968" w:rsidRPr="00887968" w:rsidRDefault="00887968" w:rsidP="00887968">
      <w:pPr>
        <w:numPr>
          <w:ilvl w:val="1"/>
          <w:numId w:val="3"/>
        </w:numPr>
      </w:pPr>
      <w:r w:rsidRPr="00887968">
        <w:t>Table: Incident</w:t>
      </w:r>
    </w:p>
    <w:p w:rsidR="00887968" w:rsidRPr="00887968" w:rsidRDefault="00887968" w:rsidP="00887968">
      <w:pPr>
        <w:numPr>
          <w:ilvl w:val="1"/>
          <w:numId w:val="3"/>
        </w:numPr>
      </w:pPr>
      <w:r w:rsidRPr="00887968">
        <w:t>When: After Insert</w:t>
      </w:r>
    </w:p>
    <w:p w:rsidR="00887968" w:rsidRPr="00887968" w:rsidRDefault="00887968" w:rsidP="00887968">
      <w:pPr>
        <w:numPr>
          <w:ilvl w:val="1"/>
          <w:numId w:val="3"/>
        </w:numPr>
      </w:pPr>
      <w:r w:rsidRPr="00887968">
        <w:t>Script: Copy &amp; paste the servicenow_integration.js script.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Step 3: Add Custom Fields in Incident Table</w:t>
      </w:r>
    </w:p>
    <w:p w:rsidR="00887968" w:rsidRPr="00887968" w:rsidRDefault="00887968" w:rsidP="00887968">
      <w:pPr>
        <w:numPr>
          <w:ilvl w:val="0"/>
          <w:numId w:val="4"/>
        </w:numPr>
      </w:pPr>
      <w:r w:rsidRPr="00887968">
        <w:t>u_ai_resolved (Boolean) – To track if AI auto-resolved the incident.</w:t>
      </w:r>
    </w:p>
    <w:p w:rsidR="00887968" w:rsidRPr="00887968" w:rsidRDefault="00887968" w:rsidP="00887968">
      <w:pPr>
        <w:numPr>
          <w:ilvl w:val="0"/>
          <w:numId w:val="4"/>
        </w:numPr>
      </w:pPr>
      <w:r w:rsidRPr="00887968">
        <w:t>u_predicted_category (String) – Stores AI-predicted category.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4. Testing the Integration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Step 1: Submit a Test Incident</w:t>
      </w:r>
    </w:p>
    <w:p w:rsidR="00887968" w:rsidRPr="00887968" w:rsidRDefault="00887968" w:rsidP="00887968">
      <w:pPr>
        <w:numPr>
          <w:ilvl w:val="0"/>
          <w:numId w:val="5"/>
        </w:numPr>
      </w:pPr>
      <w:r w:rsidRPr="00887968">
        <w:t>Create a new incident in ServiceNow with a short description like:</w:t>
      </w:r>
    </w:p>
    <w:p w:rsidR="00887968" w:rsidRPr="00887968" w:rsidRDefault="00887968" w:rsidP="00887968">
      <w:r w:rsidRPr="00887968">
        <w:t>Cannot access email, forgot password.</w:t>
      </w:r>
    </w:p>
    <w:p w:rsidR="00887968" w:rsidRPr="00887968" w:rsidRDefault="00887968" w:rsidP="00887968">
      <w:pPr>
        <w:numPr>
          <w:ilvl w:val="0"/>
          <w:numId w:val="5"/>
        </w:numPr>
      </w:pPr>
      <w:r w:rsidRPr="00887968">
        <w:t xml:space="preserve">The AI should classify it as </w:t>
      </w:r>
      <w:r w:rsidRPr="00887968">
        <w:rPr>
          <w:b/>
          <w:bCs/>
        </w:rPr>
        <w:t>Password Reset</w:t>
      </w:r>
      <w:r w:rsidRPr="00887968">
        <w:t xml:space="preserve"> and auto-resolve it.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Step 2: Check Logs and Debugging</w:t>
      </w:r>
    </w:p>
    <w:p w:rsidR="00887968" w:rsidRPr="00887968" w:rsidRDefault="00887968" w:rsidP="00887968">
      <w:pPr>
        <w:numPr>
          <w:ilvl w:val="0"/>
          <w:numId w:val="6"/>
        </w:numPr>
      </w:pPr>
      <w:r w:rsidRPr="00887968">
        <w:t>View AI Service logs in the terminal.</w:t>
      </w:r>
    </w:p>
    <w:p w:rsidR="00887968" w:rsidRPr="00887968" w:rsidRDefault="00887968" w:rsidP="00887968">
      <w:pPr>
        <w:numPr>
          <w:ilvl w:val="0"/>
          <w:numId w:val="6"/>
        </w:numPr>
      </w:pPr>
      <w:r w:rsidRPr="00887968">
        <w:t xml:space="preserve">Check ServiceNow </w:t>
      </w:r>
      <w:r w:rsidRPr="00887968">
        <w:rPr>
          <w:b/>
          <w:bCs/>
        </w:rPr>
        <w:t>System Logs &gt; Script Logs</w:t>
      </w:r>
      <w:r w:rsidRPr="00887968">
        <w:t xml:space="preserve"> for API call details.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5. Deployment in Production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Option 1: Deploy on a Local Server</w:t>
      </w:r>
    </w:p>
    <w:p w:rsidR="00887968" w:rsidRPr="00887968" w:rsidRDefault="00887968" w:rsidP="00887968">
      <w:r w:rsidRPr="00887968">
        <w:t>Run the Flask app in the background:</w:t>
      </w:r>
    </w:p>
    <w:p w:rsidR="00887968" w:rsidRPr="00887968" w:rsidRDefault="00887968" w:rsidP="00887968">
      <w:r w:rsidRPr="00887968">
        <w:t>nohup python ai_ticket_resolution.py &amp;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Option 2: Deploy on a Cloud Server (Recommended)</w:t>
      </w:r>
    </w:p>
    <w:p w:rsidR="00887968" w:rsidRPr="00887968" w:rsidRDefault="00887968" w:rsidP="00887968">
      <w:pPr>
        <w:numPr>
          <w:ilvl w:val="0"/>
          <w:numId w:val="7"/>
        </w:numPr>
      </w:pPr>
      <w:r w:rsidRPr="00887968">
        <w:t>Choose a cloud provider (AWS, Azure, GCP, etc.).</w:t>
      </w:r>
    </w:p>
    <w:p w:rsidR="00887968" w:rsidRPr="00887968" w:rsidRDefault="00887968" w:rsidP="00887968">
      <w:pPr>
        <w:numPr>
          <w:ilvl w:val="0"/>
          <w:numId w:val="7"/>
        </w:numPr>
      </w:pPr>
      <w:r w:rsidRPr="00887968">
        <w:t>Set up a virtual machine and install Python.</w:t>
      </w:r>
    </w:p>
    <w:p w:rsidR="00887968" w:rsidRPr="00887968" w:rsidRDefault="00887968" w:rsidP="00887968">
      <w:pPr>
        <w:numPr>
          <w:ilvl w:val="0"/>
          <w:numId w:val="7"/>
        </w:numPr>
      </w:pPr>
      <w:r w:rsidRPr="00887968">
        <w:t xml:space="preserve">Deploy using a service like </w:t>
      </w:r>
      <w:r w:rsidRPr="00887968">
        <w:rPr>
          <w:b/>
          <w:bCs/>
        </w:rPr>
        <w:t>Gunicorn</w:t>
      </w:r>
      <w:r w:rsidRPr="00887968">
        <w:t>:</w:t>
      </w:r>
    </w:p>
    <w:p w:rsidR="00887968" w:rsidRPr="00887968" w:rsidRDefault="00887968" w:rsidP="00887968">
      <w:pPr>
        <w:numPr>
          <w:ilvl w:val="0"/>
          <w:numId w:val="7"/>
        </w:numPr>
      </w:pPr>
      <w:r w:rsidRPr="00887968">
        <w:t>pip install gunicorn</w:t>
      </w:r>
    </w:p>
    <w:p w:rsidR="00887968" w:rsidRPr="00887968" w:rsidRDefault="00887968" w:rsidP="00887968">
      <w:r w:rsidRPr="00887968">
        <w:lastRenderedPageBreak/>
        <w:t>gunicorn -w 4 -b 0.0.0.0:5000 ai_ticket_resolution:app</w:t>
      </w:r>
    </w:p>
    <w:p w:rsidR="00887968" w:rsidRPr="00887968" w:rsidRDefault="00887968" w:rsidP="00887968">
      <w:pPr>
        <w:numPr>
          <w:ilvl w:val="0"/>
          <w:numId w:val="7"/>
        </w:numPr>
      </w:pPr>
      <w:r w:rsidRPr="00887968">
        <w:t>Configure firewall rules to allow requests to port 5000.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Option 3: Deploy with Docker</w:t>
      </w:r>
    </w:p>
    <w:p w:rsidR="00887968" w:rsidRPr="00887968" w:rsidRDefault="00887968" w:rsidP="00887968">
      <w:pPr>
        <w:numPr>
          <w:ilvl w:val="0"/>
          <w:numId w:val="8"/>
        </w:numPr>
      </w:pPr>
      <w:r w:rsidRPr="00887968">
        <w:t>Create a Dockerfile:</w:t>
      </w:r>
    </w:p>
    <w:p w:rsidR="00887968" w:rsidRPr="00887968" w:rsidRDefault="00887968" w:rsidP="00887968">
      <w:pPr>
        <w:numPr>
          <w:ilvl w:val="0"/>
          <w:numId w:val="8"/>
        </w:numPr>
      </w:pPr>
      <w:r w:rsidRPr="00887968">
        <w:t>FROM python:3.8</w:t>
      </w:r>
    </w:p>
    <w:p w:rsidR="00887968" w:rsidRPr="00887968" w:rsidRDefault="00887968" w:rsidP="00887968">
      <w:pPr>
        <w:numPr>
          <w:ilvl w:val="0"/>
          <w:numId w:val="8"/>
        </w:numPr>
      </w:pPr>
      <w:r w:rsidRPr="00887968">
        <w:t>WORKDIR /app</w:t>
      </w:r>
    </w:p>
    <w:p w:rsidR="00887968" w:rsidRPr="00887968" w:rsidRDefault="00887968" w:rsidP="00887968">
      <w:pPr>
        <w:numPr>
          <w:ilvl w:val="0"/>
          <w:numId w:val="8"/>
        </w:numPr>
      </w:pPr>
      <w:r w:rsidRPr="00887968">
        <w:t>COPY . /app</w:t>
      </w:r>
    </w:p>
    <w:p w:rsidR="00887968" w:rsidRPr="00887968" w:rsidRDefault="00887968" w:rsidP="00887968">
      <w:pPr>
        <w:numPr>
          <w:ilvl w:val="0"/>
          <w:numId w:val="8"/>
        </w:numPr>
      </w:pPr>
      <w:r w:rsidRPr="00887968">
        <w:t>RUN pip install flask scikit-learn joblib pandas</w:t>
      </w:r>
    </w:p>
    <w:p w:rsidR="00887968" w:rsidRPr="00887968" w:rsidRDefault="00887968" w:rsidP="00887968">
      <w:r w:rsidRPr="00887968">
        <w:t>CMD ["python", "ai_ticket_resolution.py"]</w:t>
      </w:r>
    </w:p>
    <w:p w:rsidR="00887968" w:rsidRPr="00887968" w:rsidRDefault="00887968" w:rsidP="00887968">
      <w:pPr>
        <w:numPr>
          <w:ilvl w:val="0"/>
          <w:numId w:val="8"/>
        </w:numPr>
      </w:pPr>
      <w:r w:rsidRPr="00887968">
        <w:t>Build and run:</w:t>
      </w:r>
    </w:p>
    <w:p w:rsidR="00887968" w:rsidRPr="00887968" w:rsidRDefault="00887968" w:rsidP="00887968">
      <w:pPr>
        <w:numPr>
          <w:ilvl w:val="0"/>
          <w:numId w:val="8"/>
        </w:numPr>
      </w:pPr>
      <w:r w:rsidRPr="00887968">
        <w:t>docker build -t ai_ticket_service .</w:t>
      </w:r>
    </w:p>
    <w:p w:rsidR="00887968" w:rsidRPr="00887968" w:rsidRDefault="00887968" w:rsidP="00887968">
      <w:r w:rsidRPr="00887968">
        <w:t>docker run -p 5000:5000 ai_ticket_service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6. Monitoring &amp; Maintenance</w:t>
      </w:r>
    </w:p>
    <w:p w:rsidR="00887968" w:rsidRPr="00887968" w:rsidRDefault="00887968" w:rsidP="00887968">
      <w:pPr>
        <w:numPr>
          <w:ilvl w:val="0"/>
          <w:numId w:val="9"/>
        </w:numPr>
      </w:pPr>
      <w:r w:rsidRPr="00887968">
        <w:t>Monitor logs in ServiceNow and Flask.</w:t>
      </w:r>
    </w:p>
    <w:p w:rsidR="00887968" w:rsidRPr="00887968" w:rsidRDefault="00887968" w:rsidP="00887968">
      <w:pPr>
        <w:numPr>
          <w:ilvl w:val="0"/>
          <w:numId w:val="9"/>
        </w:numPr>
      </w:pPr>
      <w:r w:rsidRPr="00887968">
        <w:t>Regularly retrain the AI model with new tickets.</w:t>
      </w:r>
    </w:p>
    <w:p w:rsidR="00887968" w:rsidRPr="00887968" w:rsidRDefault="00887968" w:rsidP="00887968">
      <w:pPr>
        <w:numPr>
          <w:ilvl w:val="0"/>
          <w:numId w:val="9"/>
        </w:numPr>
      </w:pPr>
      <w:r w:rsidRPr="00887968">
        <w:t>Update ServiceNow scripts for optimizations.</w:t>
      </w:r>
    </w:p>
    <w:p w:rsidR="00887968" w:rsidRPr="00887968" w:rsidRDefault="00887968" w:rsidP="00887968">
      <w:pPr>
        <w:rPr>
          <w:b/>
          <w:bCs/>
        </w:rPr>
      </w:pPr>
      <w:r w:rsidRPr="00887968">
        <w:rPr>
          <w:b/>
          <w:bCs/>
        </w:rPr>
        <w:t>7. Future Enhancements</w:t>
      </w:r>
    </w:p>
    <w:p w:rsidR="00887968" w:rsidRPr="00887968" w:rsidRDefault="00887968" w:rsidP="00887968">
      <w:pPr>
        <w:numPr>
          <w:ilvl w:val="0"/>
          <w:numId w:val="10"/>
        </w:numPr>
      </w:pPr>
      <w:r w:rsidRPr="00887968">
        <w:t>Improve NLP accuracy with fine-tuned models.</w:t>
      </w:r>
    </w:p>
    <w:p w:rsidR="00887968" w:rsidRPr="00887968" w:rsidRDefault="00887968" w:rsidP="00887968">
      <w:pPr>
        <w:numPr>
          <w:ilvl w:val="0"/>
          <w:numId w:val="10"/>
        </w:numPr>
      </w:pPr>
      <w:r w:rsidRPr="00887968">
        <w:t>Integrate AI with ServiceNow’s Virtual Agent.</w:t>
      </w:r>
    </w:p>
    <w:p w:rsidR="00887968" w:rsidRPr="00887968" w:rsidRDefault="00887968" w:rsidP="00887968">
      <w:pPr>
        <w:numPr>
          <w:ilvl w:val="0"/>
          <w:numId w:val="10"/>
        </w:numPr>
      </w:pPr>
      <w:r w:rsidRPr="00887968">
        <w:t>Enable AI to suggest knowledge base articles for unresolved tickets.</w:t>
      </w:r>
    </w:p>
    <w:p w:rsidR="002F6939" w:rsidRDefault="002F6939"/>
    <w:sectPr w:rsidR="002F6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479CF"/>
    <w:multiLevelType w:val="multilevel"/>
    <w:tmpl w:val="7EE4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9112B"/>
    <w:multiLevelType w:val="multilevel"/>
    <w:tmpl w:val="AF5A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D3256"/>
    <w:multiLevelType w:val="multilevel"/>
    <w:tmpl w:val="8806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E4D5C"/>
    <w:multiLevelType w:val="multilevel"/>
    <w:tmpl w:val="2172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D7440"/>
    <w:multiLevelType w:val="multilevel"/>
    <w:tmpl w:val="304C3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24EB3"/>
    <w:multiLevelType w:val="multilevel"/>
    <w:tmpl w:val="FB14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E3ADB"/>
    <w:multiLevelType w:val="multilevel"/>
    <w:tmpl w:val="3694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777B3"/>
    <w:multiLevelType w:val="multilevel"/>
    <w:tmpl w:val="A00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083AF5"/>
    <w:multiLevelType w:val="multilevel"/>
    <w:tmpl w:val="FFC2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AB77D1"/>
    <w:multiLevelType w:val="multilevel"/>
    <w:tmpl w:val="BC9C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396851">
    <w:abstractNumId w:val="7"/>
  </w:num>
  <w:num w:numId="2" w16cid:durableId="1664579285">
    <w:abstractNumId w:val="4"/>
  </w:num>
  <w:num w:numId="3" w16cid:durableId="584801093">
    <w:abstractNumId w:val="0"/>
  </w:num>
  <w:num w:numId="4" w16cid:durableId="315764230">
    <w:abstractNumId w:val="1"/>
  </w:num>
  <w:num w:numId="5" w16cid:durableId="2001611331">
    <w:abstractNumId w:val="5"/>
  </w:num>
  <w:num w:numId="6" w16cid:durableId="1148087510">
    <w:abstractNumId w:val="9"/>
  </w:num>
  <w:num w:numId="7" w16cid:durableId="1261792646">
    <w:abstractNumId w:val="3"/>
  </w:num>
  <w:num w:numId="8" w16cid:durableId="1863203230">
    <w:abstractNumId w:val="8"/>
  </w:num>
  <w:num w:numId="9" w16cid:durableId="1152941476">
    <w:abstractNumId w:val="2"/>
  </w:num>
  <w:num w:numId="10" w16cid:durableId="996613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68"/>
    <w:rsid w:val="002F6939"/>
    <w:rsid w:val="005F51C1"/>
    <w:rsid w:val="0071008C"/>
    <w:rsid w:val="0088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71CEF-4C49-4302-8200-A34127BE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mk-M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 Z</dc:creator>
  <cp:keywords/>
  <dc:description/>
  <cp:lastModifiedBy>Koza Z</cp:lastModifiedBy>
  <cp:revision>1</cp:revision>
  <dcterms:created xsi:type="dcterms:W3CDTF">2025-02-27T11:00:00Z</dcterms:created>
  <dcterms:modified xsi:type="dcterms:W3CDTF">2025-02-27T11:00:00Z</dcterms:modified>
</cp:coreProperties>
</file>