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7A511EA" w14:textId="77777777" w:rsidR="00721B00" w:rsidRPr="006F5603" w:rsidRDefault="00721B00">
      <w:pPr>
        <w:rPr>
          <w:highlight w:val="yellow"/>
        </w:rPr>
      </w:pPr>
    </w:p>
    <w:tbl>
      <w:tblPr>
        <w:tblStyle w:val="aff5"/>
        <w:tblW w:w="9990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220"/>
        <w:gridCol w:w="4770"/>
      </w:tblGrid>
      <w:tr w:rsidR="006F5603" w:rsidRPr="006F5603" w14:paraId="61EAE2C0" w14:textId="77777777">
        <w:trPr>
          <w:jc w:val="center"/>
        </w:trPr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D2E9F" w14:textId="77777777" w:rsidR="00721B00" w:rsidRPr="006F5603" w:rsidRDefault="00721B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8A30" w14:textId="77777777" w:rsidR="00721B00" w:rsidRPr="006F5603" w:rsidRDefault="00000000">
            <w:pPr>
              <w:spacing w:line="240" w:lineRule="auto"/>
            </w:pPr>
            <w:r w:rsidRPr="006F5603">
              <w:t>Товарищество с ограниченной ответственностью «</w:t>
            </w:r>
            <w:proofErr w:type="spellStart"/>
            <w:r w:rsidRPr="006F5603">
              <w:t>Academica</w:t>
            </w:r>
            <w:proofErr w:type="spellEnd"/>
            <w:r w:rsidRPr="006F5603">
              <w:t xml:space="preserve"> </w:t>
            </w:r>
            <w:proofErr w:type="spellStart"/>
            <w:r w:rsidRPr="006F5603">
              <w:t>Courses</w:t>
            </w:r>
            <w:proofErr w:type="spellEnd"/>
            <w:r w:rsidRPr="006F5603">
              <w:t>»</w:t>
            </w:r>
          </w:p>
          <w:p w14:paraId="25DC3A2B" w14:textId="77777777" w:rsidR="00721B00" w:rsidRPr="006F5603" w:rsidRDefault="00721B00">
            <w:pPr>
              <w:spacing w:line="240" w:lineRule="auto"/>
              <w:rPr>
                <w:highlight w:val="yellow"/>
              </w:rPr>
            </w:pPr>
          </w:p>
          <w:p w14:paraId="0CB0384D" w14:textId="77777777" w:rsidR="00721B00" w:rsidRPr="006F5603" w:rsidRDefault="00000000">
            <w:pPr>
              <w:rPr>
                <w:sz w:val="20"/>
                <w:szCs w:val="20"/>
                <w:highlight w:val="white"/>
              </w:rPr>
            </w:pPr>
            <w:r w:rsidRPr="006F5603">
              <w:rPr>
                <w:sz w:val="20"/>
                <w:szCs w:val="20"/>
                <w:highlight w:val="white"/>
              </w:rPr>
              <w:t xml:space="preserve">БИН/ИНН 240640025749, ТОО "ACADEMICA COURSES", Адрес: Казахстан, Астана, улица </w:t>
            </w:r>
            <w:proofErr w:type="spellStart"/>
            <w:r w:rsidRPr="006F5603">
              <w:rPr>
                <w:sz w:val="20"/>
                <w:szCs w:val="20"/>
                <w:highlight w:val="white"/>
              </w:rPr>
              <w:t>Дінмұхамед</w:t>
            </w:r>
            <w:proofErr w:type="spellEnd"/>
            <w:r w:rsidRPr="006F5603"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F5603">
              <w:rPr>
                <w:sz w:val="20"/>
                <w:szCs w:val="20"/>
                <w:highlight w:val="white"/>
              </w:rPr>
              <w:t>Қонаев</w:t>
            </w:r>
            <w:proofErr w:type="spellEnd"/>
            <w:r w:rsidRPr="006F5603">
              <w:rPr>
                <w:sz w:val="20"/>
                <w:szCs w:val="20"/>
                <w:highlight w:val="white"/>
              </w:rPr>
              <w:t>, дом 12/1</w:t>
            </w:r>
          </w:p>
          <w:p w14:paraId="5F6C89AF" w14:textId="77777777" w:rsidR="00721B00" w:rsidRPr="006F5603" w:rsidRDefault="00721B00"/>
        </w:tc>
      </w:tr>
    </w:tbl>
    <w:p w14:paraId="0B09DA56" w14:textId="77777777" w:rsidR="00721B00" w:rsidRPr="006F5603" w:rsidRDefault="00721B00">
      <w:pPr>
        <w:jc w:val="center"/>
        <w:rPr>
          <w:highlight w:val="yellow"/>
        </w:rPr>
      </w:pPr>
    </w:p>
    <w:p w14:paraId="1409CF04" w14:textId="77777777" w:rsidR="00721B00" w:rsidRPr="006F5603" w:rsidRDefault="00000000">
      <w:pPr>
        <w:spacing w:before="200" w:after="200" w:line="240" w:lineRule="auto"/>
      </w:pPr>
      <w:r w:rsidRPr="006F5603">
        <w:t>Исх. № 159/10-кд</w:t>
      </w:r>
      <w:r w:rsidRPr="006F5603">
        <w:br/>
        <w:t>25.08.2025</w:t>
      </w:r>
    </w:p>
    <w:p w14:paraId="575781A7" w14:textId="77777777" w:rsidR="00721B00" w:rsidRPr="006F5603" w:rsidRDefault="00721B00">
      <w:pPr>
        <w:spacing w:before="200" w:after="200" w:line="240" w:lineRule="auto"/>
      </w:pPr>
    </w:p>
    <w:p w14:paraId="5315BC28" w14:textId="77777777" w:rsidR="00721B00" w:rsidRPr="006F5603" w:rsidRDefault="00000000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0" w:after="200" w:line="240" w:lineRule="auto"/>
        <w:jc w:val="center"/>
        <w:rPr>
          <w:sz w:val="28"/>
          <w:szCs w:val="28"/>
        </w:rPr>
      </w:pPr>
      <w:bookmarkStart w:id="0" w:name="_heading=h.a7so45677e3o" w:colFirst="0" w:colLast="0"/>
      <w:bookmarkEnd w:id="0"/>
      <w:r w:rsidRPr="006F5603">
        <w:rPr>
          <w:sz w:val="28"/>
          <w:szCs w:val="28"/>
        </w:rPr>
        <w:t>Рекомендательное письмо</w:t>
      </w:r>
    </w:p>
    <w:p w14:paraId="03E0383B" w14:textId="77777777" w:rsidR="00721B00" w:rsidRPr="006F5603" w:rsidRDefault="00721B00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0" w:after="200" w:line="240" w:lineRule="auto"/>
        <w:jc w:val="center"/>
      </w:pPr>
      <w:bookmarkStart w:id="1" w:name="_heading=h.w5ggdbhnwe4z" w:colFirst="0" w:colLast="0"/>
      <w:bookmarkEnd w:id="1"/>
    </w:p>
    <w:p w14:paraId="4BD9DFE9" w14:textId="0575D46F" w:rsidR="00721B00" w:rsidRPr="006F5603" w:rsidRDefault="006F5603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0" w:after="200" w:line="240" w:lineRule="auto"/>
      </w:pPr>
      <w:bookmarkStart w:id="2" w:name="_heading=h.mkc7qwh0jdi2" w:colFirst="0" w:colLast="0"/>
      <w:bookmarkEnd w:id="2"/>
      <w:r w:rsidRPr="006F5603">
        <w:rPr>
          <w:lang w:val="ru-RU"/>
        </w:rPr>
        <w:t>Сибгатуллин Азат</w:t>
      </w:r>
      <w:r w:rsidR="00000000" w:rsidRPr="006F5603">
        <w:t xml:space="preserve"> проработал в ТОО «</w:t>
      </w:r>
      <w:proofErr w:type="spellStart"/>
      <w:r w:rsidR="00000000" w:rsidRPr="006F5603">
        <w:rPr>
          <w:highlight w:val="white"/>
        </w:rPr>
        <w:t>Academica</w:t>
      </w:r>
      <w:proofErr w:type="spellEnd"/>
      <w:r w:rsidR="00000000" w:rsidRPr="006F5603">
        <w:rPr>
          <w:highlight w:val="white"/>
        </w:rPr>
        <w:t xml:space="preserve"> </w:t>
      </w:r>
      <w:proofErr w:type="spellStart"/>
      <w:r w:rsidR="00000000" w:rsidRPr="006F5603">
        <w:rPr>
          <w:highlight w:val="white"/>
        </w:rPr>
        <w:t>Courses</w:t>
      </w:r>
      <w:proofErr w:type="spellEnd"/>
      <w:r w:rsidR="00000000" w:rsidRPr="006F5603">
        <w:t>» специалистом по аналитике данных с 11.10.2023 по 25.08.2025.</w:t>
      </w:r>
    </w:p>
    <w:p w14:paraId="006FDB7E" w14:textId="63BD067A" w:rsidR="00721B00" w:rsidRPr="006F5603" w:rsidRDefault="006F5603">
      <w:pPr>
        <w:spacing w:before="200" w:after="200"/>
        <w:ind w:right="7"/>
      </w:pPr>
      <w:r w:rsidRPr="006F5603">
        <w:rPr>
          <w:lang w:val="ru-RU"/>
        </w:rPr>
        <w:t>Сибгатуллин А.М.</w:t>
      </w:r>
      <w:r w:rsidR="00000000" w:rsidRPr="006F5603">
        <w:t xml:space="preserve"> ключевые профессиональные качества, которые можно отметить: глубокое знание [сферы: HR, аналитики, рекрутинга и т.д.]; умение эффективно работать с большим объемом информации; развитые коммуникативные навыки и способность выстраивать продуктивное взаимодействие с коллегами и партнерами; высокая степень ответственности и ориентация на результат. </w:t>
      </w:r>
      <w:r w:rsidRPr="006F5603">
        <w:rPr>
          <w:lang w:val="ru-RU"/>
        </w:rPr>
        <w:t>Азат</w:t>
      </w:r>
      <w:r w:rsidR="00000000" w:rsidRPr="006F5603">
        <w:t xml:space="preserve"> зарекомендовал себя как надежный сотрудник, способный решать задачи различного уровня сложности и вносить значимый вклад в достижение целей компании.</w:t>
      </w:r>
    </w:p>
    <w:p w14:paraId="5E442F30" w14:textId="59882D79" w:rsidR="00721B00" w:rsidRPr="006F5603" w:rsidRDefault="00000000">
      <w:pPr>
        <w:spacing w:before="200" w:after="200"/>
        <w:ind w:right="7"/>
      </w:pPr>
      <w:r w:rsidRPr="006F5603">
        <w:t xml:space="preserve">​​В ходе работы </w:t>
      </w:r>
      <w:r w:rsidR="006F5603" w:rsidRPr="006F5603">
        <w:rPr>
          <w:lang w:val="ru-RU"/>
        </w:rPr>
        <w:t>Азат</w:t>
      </w:r>
      <w:r w:rsidRPr="006F5603">
        <w:t xml:space="preserve"> проявил себя как ответственный и компетентный специалист, обладающий высоким уровнем профессиональных знаний и навыков. Он качественно выполняла поставленные задачи, соблюдал установленные сроки и демонстрировал высокий уровень организованности.</w:t>
      </w:r>
    </w:p>
    <w:p w14:paraId="78D32A0A" w14:textId="58B090B3" w:rsidR="00721B00" w:rsidRPr="006F5603" w:rsidRDefault="00000000">
      <w:pPr>
        <w:spacing w:before="200" w:after="200"/>
        <w:ind w:right="7"/>
      </w:pPr>
      <w:r w:rsidRPr="006F5603">
        <w:t xml:space="preserve">Рекомендую </w:t>
      </w:r>
      <w:r w:rsidR="006F5603" w:rsidRPr="006F5603">
        <w:rPr>
          <w:lang w:val="ru-RU"/>
        </w:rPr>
        <w:t xml:space="preserve">Азата </w:t>
      </w:r>
      <w:r w:rsidRPr="006F5603">
        <w:t>как профессионала высокого уровня, обладающего необходимыми компетенциями для успешной работы в любых проектах и организациях.</w:t>
      </w:r>
    </w:p>
    <w:p w14:paraId="5800B2A0" w14:textId="7A6ABE65" w:rsidR="00721B00" w:rsidRPr="006F5603" w:rsidRDefault="00000000">
      <w:pPr>
        <w:spacing w:before="200" w:after="200"/>
        <w:ind w:right="7"/>
      </w:pPr>
      <w:r w:rsidRPr="006F5603">
        <w:t>Компания ТОО «</w:t>
      </w:r>
      <w:proofErr w:type="spellStart"/>
      <w:r w:rsidRPr="006F5603">
        <w:t>Academica</w:t>
      </w:r>
      <w:proofErr w:type="spellEnd"/>
      <w:r w:rsidRPr="006F5603">
        <w:t xml:space="preserve"> </w:t>
      </w:r>
      <w:proofErr w:type="spellStart"/>
      <w:r w:rsidRPr="006F5603">
        <w:t>Courses</w:t>
      </w:r>
      <w:proofErr w:type="spellEnd"/>
      <w:r w:rsidRPr="006F5603">
        <w:t xml:space="preserve">» в лице генерального директора </w:t>
      </w:r>
      <w:proofErr w:type="spellStart"/>
      <w:r w:rsidRPr="006F5603">
        <w:t>Абдугаппаров</w:t>
      </w:r>
      <w:proofErr w:type="spellEnd"/>
      <w:r w:rsidRPr="006F5603">
        <w:t xml:space="preserve"> Б. С. </w:t>
      </w:r>
      <w:proofErr w:type="spellStart"/>
      <w:r w:rsidRPr="006F5603">
        <w:t>благодар</w:t>
      </w:r>
      <w:proofErr w:type="spellEnd"/>
      <w:r w:rsidR="006F5603" w:rsidRPr="006F5603">
        <w:rPr>
          <w:lang w:val="ru-RU"/>
        </w:rPr>
        <w:t>е</w:t>
      </w:r>
      <w:r w:rsidRPr="006F5603">
        <w:t xml:space="preserve">н </w:t>
      </w:r>
      <w:r w:rsidR="006F5603" w:rsidRPr="006F5603">
        <w:rPr>
          <w:lang w:val="ru-RU"/>
        </w:rPr>
        <w:t>Сибгатуллин</w:t>
      </w:r>
      <w:r w:rsidR="006F5603" w:rsidRPr="006F5603">
        <w:rPr>
          <w:lang w:val="ru-RU"/>
        </w:rPr>
        <w:t>у</w:t>
      </w:r>
      <w:r w:rsidR="006F5603" w:rsidRPr="006F5603">
        <w:rPr>
          <w:lang w:val="ru-RU"/>
        </w:rPr>
        <w:t xml:space="preserve"> А.М.</w:t>
      </w:r>
      <w:r w:rsidR="006F5603" w:rsidRPr="006F5603">
        <w:t xml:space="preserve"> </w:t>
      </w:r>
      <w:r w:rsidRPr="006F5603">
        <w:t xml:space="preserve">за успешное и долговременное сотрудничество. Рекомендуем </w:t>
      </w:r>
      <w:r w:rsidR="006F5603" w:rsidRPr="006F5603">
        <w:rPr>
          <w:lang w:val="ru-RU"/>
        </w:rPr>
        <w:t>Сибгатуллин</w:t>
      </w:r>
      <w:r w:rsidR="006F5603" w:rsidRPr="006F5603">
        <w:rPr>
          <w:lang w:val="ru-RU"/>
        </w:rPr>
        <w:t>а</w:t>
      </w:r>
      <w:r w:rsidR="006F5603" w:rsidRPr="006F5603">
        <w:rPr>
          <w:lang w:val="ru-RU"/>
        </w:rPr>
        <w:t xml:space="preserve"> А.М.</w:t>
      </w:r>
      <w:r w:rsidR="006F5603" w:rsidRPr="006F5603">
        <w:t xml:space="preserve"> </w:t>
      </w:r>
      <w:r w:rsidRPr="006F5603">
        <w:t>для успешной работы в любых проектах и организациях.</w:t>
      </w:r>
    </w:p>
    <w:p w14:paraId="2DD17AAB" w14:textId="77777777" w:rsidR="00721B00" w:rsidRPr="006F5603" w:rsidRDefault="00721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0" w:after="200"/>
      </w:pPr>
    </w:p>
    <w:tbl>
      <w:tblPr>
        <w:tblStyle w:val="aff6"/>
        <w:tblW w:w="8580" w:type="dxa"/>
        <w:tblInd w:w="-60" w:type="dxa"/>
        <w:tblLayout w:type="fixed"/>
        <w:tblLook w:val="0000" w:firstRow="0" w:lastRow="0" w:firstColumn="0" w:lastColumn="0" w:noHBand="0" w:noVBand="0"/>
      </w:tblPr>
      <w:tblGrid>
        <w:gridCol w:w="3660"/>
        <w:gridCol w:w="2760"/>
        <w:gridCol w:w="2160"/>
      </w:tblGrid>
      <w:tr w:rsidR="006F5603" w:rsidRPr="006F5603" w14:paraId="041D76CB" w14:textId="77777777">
        <w:trPr>
          <w:trHeight w:val="960"/>
        </w:trPr>
        <w:tc>
          <w:tcPr>
            <w:tcW w:w="36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BC417" w14:textId="77777777" w:rsidR="00721B00" w:rsidRPr="006F5603" w:rsidRDefault="00000000">
            <w:pPr>
              <w:spacing w:line="240" w:lineRule="auto"/>
              <w:rPr>
                <w:sz w:val="16"/>
                <w:szCs w:val="16"/>
              </w:rPr>
            </w:pPr>
            <w:r w:rsidRPr="006F5603">
              <w:t>Генеральный директор</w:t>
            </w:r>
          </w:p>
        </w:tc>
        <w:tc>
          <w:tcPr>
            <w:tcW w:w="27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E9B9E" w14:textId="77777777" w:rsidR="00721B00" w:rsidRPr="006F5603" w:rsidRDefault="00000000">
            <w:pPr>
              <w:rPr>
                <w:i/>
              </w:rPr>
            </w:pPr>
            <w:proofErr w:type="spellStart"/>
            <w:r w:rsidRPr="006F5603">
              <w:rPr>
                <w:i/>
              </w:rPr>
              <w:t>Абдугаппаров</w:t>
            </w:r>
            <w:proofErr w:type="spellEnd"/>
          </w:p>
          <w:p w14:paraId="3B24E081" w14:textId="77777777" w:rsidR="00721B00" w:rsidRPr="006F5603" w:rsidRDefault="00000000">
            <w:pPr>
              <w:rPr>
                <w:i/>
              </w:rPr>
            </w:pPr>
            <w:r w:rsidRPr="006F5603">
              <w:rPr>
                <w:i/>
              </w:rPr>
              <w:t>25.08.2025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5821E" w14:textId="77777777" w:rsidR="00721B00" w:rsidRPr="006F5603" w:rsidRDefault="00000000">
            <w:pPr>
              <w:spacing w:before="200" w:after="200"/>
              <w:ind w:right="7"/>
            </w:pPr>
            <w:proofErr w:type="spellStart"/>
            <w:r w:rsidRPr="006F5603">
              <w:t>Абдугаппаров</w:t>
            </w:r>
            <w:proofErr w:type="spellEnd"/>
            <w:r w:rsidRPr="006F5603">
              <w:t xml:space="preserve"> Б. С. </w:t>
            </w:r>
          </w:p>
        </w:tc>
      </w:tr>
    </w:tbl>
    <w:p w14:paraId="7962FE91" w14:textId="77777777" w:rsidR="00721B00" w:rsidRPr="006F5603" w:rsidRDefault="00721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0" w:after="200" w:line="240" w:lineRule="auto"/>
        <w:rPr>
          <w:highlight w:val="yellow"/>
        </w:rPr>
      </w:pPr>
    </w:p>
    <w:sectPr w:rsidR="00721B00" w:rsidRPr="006F56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2" w:bottom="566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A9B06" w14:textId="77777777" w:rsidR="00FC6C4F" w:rsidRDefault="00FC6C4F">
      <w:pPr>
        <w:spacing w:line="240" w:lineRule="auto"/>
      </w:pPr>
      <w:r>
        <w:separator/>
      </w:r>
    </w:p>
  </w:endnote>
  <w:endnote w:type="continuationSeparator" w:id="0">
    <w:p w14:paraId="39C45868" w14:textId="77777777" w:rsidR="00FC6C4F" w:rsidRDefault="00FC6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32B2F" w14:textId="77777777" w:rsidR="00721B00" w:rsidRDefault="00721B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3EBB6" w14:textId="77777777" w:rsidR="00721B00" w:rsidRDefault="00721B00">
    <w:pPr>
      <w:widowControl w:val="0"/>
      <w:spacing w:after="200" w:line="240" w:lineRule="auto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8906D" w14:textId="77777777" w:rsidR="00721B00" w:rsidRDefault="00721B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3924D" w14:textId="77777777" w:rsidR="00FC6C4F" w:rsidRDefault="00FC6C4F">
      <w:pPr>
        <w:spacing w:line="240" w:lineRule="auto"/>
      </w:pPr>
      <w:r>
        <w:separator/>
      </w:r>
    </w:p>
  </w:footnote>
  <w:footnote w:type="continuationSeparator" w:id="0">
    <w:p w14:paraId="5407456C" w14:textId="77777777" w:rsidR="00FC6C4F" w:rsidRDefault="00FC6C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E8453" w14:textId="77777777" w:rsidR="00721B00" w:rsidRDefault="00721B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A0D38" w14:textId="77777777" w:rsidR="00721B00" w:rsidRDefault="00721B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A7525" w14:textId="77777777" w:rsidR="00721B00" w:rsidRDefault="00721B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B00"/>
    <w:rsid w:val="006F5603"/>
    <w:rsid w:val="00721B00"/>
    <w:rsid w:val="00A23FB7"/>
    <w:rsid w:val="00FC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AB16F"/>
  <w15:docId w15:val="{1334C012-1E2C-4F69-B5D8-69A1E6BF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/>
      <w:sz w:val="36"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7">
    <w:name w:val="header"/>
    <w:link w:val="a8"/>
    <w:uiPriority w:val="99"/>
    <w:unhideWhenUsed/>
    <w:rsid w:val="00A254A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254AA"/>
  </w:style>
  <w:style w:type="paragraph" w:styleId="a9">
    <w:name w:val="footer"/>
    <w:link w:val="aa"/>
    <w:uiPriority w:val="99"/>
    <w:unhideWhenUsed/>
    <w:rsid w:val="00A254A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254AA"/>
  </w:style>
  <w:style w:type="table" w:customStyle="1" w:styleId="ab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ff5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9R1TOydjcnOCyUJdBjAztdAZ2g==">CgMxLjAyDmguYTdzbzQ1Njc3ZTNvMg5oLnc1Z2dkYmhud2U0ejIOaC5ta2M3cXdoMGpkaTI4AHIhMUhwSUl1U090ZFVpT0xoR2d3SjhXOXlsbFNnanJjWURP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2022-10-05T19:48:00Z</dcterms:created>
  <dcterms:modified xsi:type="dcterms:W3CDTF">2026-10-25T13:54:00Z</dcterms:modified>
</cp:coreProperties>
</file>