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2D2C3" w14:textId="6764A687" w:rsidR="00372BE9" w:rsidRPr="00A5151B" w:rsidRDefault="00A5151B">
      <w:pPr>
        <w:rPr>
          <w:rFonts w:ascii="Times New Roman" w:hAnsi="Times New Roman" w:cs="Times New Roman"/>
        </w:rPr>
      </w:pPr>
      <w:r w:rsidRPr="00A5151B">
        <w:rPr>
          <w:rFonts w:ascii="Times New Roman" w:hAnsi="Times New Roman" w:cs="Times New Roman"/>
        </w:rPr>
        <w:t>Уважаемые представители компании!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Добрый день! Меня зовут Сибгатуллин Азат. Я начинающий аналитик данных, и меня заинтересовала вакансия аналитика данных в вашей компании.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Я завершил обучение по аналитике данных, в рамках которого получил практические навыки работы с Python, SQL, Power BI и Excel. Освоил основы статистики, анализа бизнес-метрик, визуализации данных и проверки гипотез. В ходе обучения выполнил несколько проектов, которые позволили применить полученные знания на практике.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В своих проектах я: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• Использовал Python (</w:t>
      </w:r>
      <w:proofErr w:type="spellStart"/>
      <w:r w:rsidRPr="00A5151B">
        <w:rPr>
          <w:rFonts w:ascii="Times New Roman" w:hAnsi="Times New Roman" w:cs="Times New Roman"/>
        </w:rPr>
        <w:t>Pandas</w:t>
      </w:r>
      <w:proofErr w:type="spellEnd"/>
      <w:r w:rsidRPr="00A5151B">
        <w:rPr>
          <w:rFonts w:ascii="Times New Roman" w:hAnsi="Times New Roman" w:cs="Times New Roman"/>
        </w:rPr>
        <w:t xml:space="preserve">, </w:t>
      </w:r>
      <w:proofErr w:type="spellStart"/>
      <w:r w:rsidRPr="00A5151B">
        <w:rPr>
          <w:rFonts w:ascii="Times New Roman" w:hAnsi="Times New Roman" w:cs="Times New Roman"/>
        </w:rPr>
        <w:t>NumPy</w:t>
      </w:r>
      <w:proofErr w:type="spellEnd"/>
      <w:r w:rsidRPr="00A5151B">
        <w:rPr>
          <w:rFonts w:ascii="Times New Roman" w:hAnsi="Times New Roman" w:cs="Times New Roman"/>
        </w:rPr>
        <w:t xml:space="preserve">, </w:t>
      </w:r>
      <w:proofErr w:type="spellStart"/>
      <w:r w:rsidRPr="00A5151B">
        <w:rPr>
          <w:rFonts w:ascii="Times New Roman" w:hAnsi="Times New Roman" w:cs="Times New Roman"/>
        </w:rPr>
        <w:t>Matplotlib</w:t>
      </w:r>
      <w:proofErr w:type="spellEnd"/>
      <w:r w:rsidRPr="00A5151B">
        <w:rPr>
          <w:rFonts w:ascii="Times New Roman" w:hAnsi="Times New Roman" w:cs="Times New Roman"/>
        </w:rPr>
        <w:t xml:space="preserve">, </w:t>
      </w:r>
      <w:proofErr w:type="spellStart"/>
      <w:r w:rsidRPr="00A5151B">
        <w:rPr>
          <w:rFonts w:ascii="Times New Roman" w:hAnsi="Times New Roman" w:cs="Times New Roman"/>
        </w:rPr>
        <w:t>Seaborn</w:t>
      </w:r>
      <w:proofErr w:type="spellEnd"/>
      <w:r w:rsidRPr="00A5151B">
        <w:rPr>
          <w:rFonts w:ascii="Times New Roman" w:hAnsi="Times New Roman" w:cs="Times New Roman"/>
        </w:rPr>
        <w:t>) для обработки и анализа данных, изучения динамики продаж, выявления пиковых значений и выбросов, а также исследования взаимосвязи продаж с погодными условиями.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• Работал с SQL (MySQL): анализировал клиентскую активность, средний чек, частоту покупок, сегментацию клиентов по возрасту и полу, а также рассчитывал показатели в разрезе месяцев и кварталов.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 xml:space="preserve">• Разработал интерактивный </w:t>
      </w:r>
      <w:proofErr w:type="spellStart"/>
      <w:r w:rsidRPr="00A5151B">
        <w:rPr>
          <w:rFonts w:ascii="Times New Roman" w:hAnsi="Times New Roman" w:cs="Times New Roman"/>
        </w:rPr>
        <w:t>дашборд</w:t>
      </w:r>
      <w:proofErr w:type="spellEnd"/>
      <w:r w:rsidRPr="00A5151B">
        <w:rPr>
          <w:rFonts w:ascii="Times New Roman" w:hAnsi="Times New Roman" w:cs="Times New Roman"/>
        </w:rPr>
        <w:t xml:space="preserve"> в Power BI для анализа продаж, прибыли, рентабельности, возвратов, затрат на доставку и эффективности складов. В проекте проанализировал показатели продаж на сумму 227,19 млн, прибыль 104,54 млн и общую стоимость доставки 44,03 млн.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• В Excel работал с неструктурированными данными, сводными таблицами, анализом товарооборота, заказов и клиентов в разрезе регионов и недель. Также выполнял анализ результатов A/B-тестов, рассчитывал p-</w:t>
      </w:r>
      <w:proofErr w:type="spellStart"/>
      <w:r w:rsidRPr="00A5151B">
        <w:rPr>
          <w:rFonts w:ascii="Times New Roman" w:hAnsi="Times New Roman" w:cs="Times New Roman"/>
        </w:rPr>
        <w:t>value</w:t>
      </w:r>
      <w:proofErr w:type="spellEnd"/>
      <w:r w:rsidRPr="00A5151B">
        <w:rPr>
          <w:rFonts w:ascii="Times New Roman" w:hAnsi="Times New Roman" w:cs="Times New Roman"/>
        </w:rPr>
        <w:t xml:space="preserve"> и формулировал рекомендации на основе статистической значимости.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Несмотря на отсутствие коммерческого опыта непосредственно в аналитике данных, у меня есть технический опыт работы с оборудованием, решения производственных задач и понимание важности точности, ответственности и системного подхода. Я готов применять эти качества в работе аналитика, развивать профессиональные навыки и учиться решать реальные бизнес-задачи.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Буду рад возможности пройти собеседование, выполнить тестовое задание и подробнее рассказать о своих проектах. Уверен, что мои знания, заинтересованность в аналитике и стремление к профессиональному развитию помогут мне стать полезным членом вашей команды.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Спасибо за рассмотрение моей кандидатуры!</w:t>
      </w:r>
      <w:r w:rsidRPr="00A5151B">
        <w:rPr>
          <w:rFonts w:ascii="Times New Roman" w:hAnsi="Times New Roman" w:cs="Times New Roman"/>
        </w:rPr>
        <w:br/>
      </w:r>
      <w:r w:rsidRPr="00A5151B">
        <w:rPr>
          <w:rFonts w:ascii="Times New Roman" w:hAnsi="Times New Roman" w:cs="Times New Roman"/>
        </w:rPr>
        <w:br/>
        <w:t>С уважением,</w:t>
      </w:r>
      <w:r w:rsidRPr="00A5151B">
        <w:rPr>
          <w:rFonts w:ascii="Times New Roman" w:hAnsi="Times New Roman" w:cs="Times New Roman"/>
        </w:rPr>
        <w:br/>
        <w:t>Сибгатуллин Азат</w:t>
      </w:r>
    </w:p>
    <w:sectPr w:rsidR="00372BE9" w:rsidRPr="00A51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97F"/>
    <w:rsid w:val="00372BE9"/>
    <w:rsid w:val="0037597F"/>
    <w:rsid w:val="004F45F9"/>
    <w:rsid w:val="00A5151B"/>
    <w:rsid w:val="00CD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5C40E"/>
  <w15:chartTrackingRefBased/>
  <w15:docId w15:val="{FA35EF87-A15F-4943-8E0C-CB3992B9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597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597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59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597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59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59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597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597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597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597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04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2026-10-25T13:27:00Z</dcterms:created>
  <dcterms:modified xsi:type="dcterms:W3CDTF">2026-10-25T13:49:00Z</dcterms:modified>
</cp:coreProperties>
</file>