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978E2" w14:textId="1AE8C6A0" w:rsidR="006B4E23" w:rsidRDefault="006E787F">
      <w:pPr>
        <w:pStyle w:val="Title"/>
        <w:jc w:val="center"/>
      </w:pPr>
      <w:bookmarkStart w:id="0" w:name="_vtghq2i40kos" w:colFirst="0" w:colLast="0"/>
      <w:bookmarkEnd w:id="0"/>
      <w:proofErr w:type="spellStart"/>
      <w:r>
        <w:t>HackerR</w:t>
      </w:r>
      <w:r>
        <w:t>ank</w:t>
      </w:r>
      <w:proofErr w:type="spellEnd"/>
      <w:r>
        <w:t xml:space="preserve"> Quiz Questions</w:t>
      </w:r>
      <w:r>
        <w:t xml:space="preserve"> </w:t>
      </w:r>
    </w:p>
    <w:p w14:paraId="6A0F7F98" w14:textId="77777777" w:rsidR="006B4E23" w:rsidRDefault="006E787F">
      <w:pPr>
        <w:pStyle w:val="Subtitle"/>
        <w:jc w:val="center"/>
      </w:pPr>
      <w:bookmarkStart w:id="1" w:name="_ij8fpjt4da77" w:colFirst="0" w:colLast="0"/>
      <w:bookmarkEnd w:id="1"/>
      <w:r>
        <w:t xml:space="preserve">   (Reinforcement Learning and Deep Learning)</w:t>
      </w:r>
    </w:p>
    <w:p w14:paraId="6F9EDE6E" w14:textId="77777777" w:rsidR="006B4E23" w:rsidRDefault="006E787F">
      <w:pPr>
        <w:shd w:val="clear" w:color="auto" w:fill="FFFFFF"/>
        <w:spacing w:after="320"/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Q1. Now let’s revise the previous slides. We have learned that:</w:t>
      </w:r>
    </w:p>
    <w:p w14:paraId="3CC81799" w14:textId="77777777" w:rsidR="006B4E23" w:rsidRDefault="006E787F">
      <w:pPr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sz w:val="23"/>
          <w:szCs w:val="23"/>
        </w:rPr>
        <w:t>A neural network is a (crude) mathematical representation of a brain, which consists of smaller components called neurons.</w:t>
      </w:r>
    </w:p>
    <w:p w14:paraId="633E2950" w14:textId="77777777" w:rsidR="006B4E23" w:rsidRDefault="006E787F">
      <w:pPr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sz w:val="23"/>
          <w:szCs w:val="23"/>
        </w:rPr>
        <w:t>Each neuron has an input, a processing function, and an output.</w:t>
      </w:r>
    </w:p>
    <w:p w14:paraId="62C3CF02" w14:textId="77777777" w:rsidR="006B4E23" w:rsidRDefault="006E787F">
      <w:pPr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sz w:val="23"/>
          <w:szCs w:val="23"/>
        </w:rPr>
        <w:t>These neurons are stacked together to form a network, which can be us</w:t>
      </w:r>
      <w:r>
        <w:rPr>
          <w:rFonts w:ascii="Calibri" w:eastAsia="Calibri" w:hAnsi="Calibri" w:cs="Calibri"/>
          <w:b/>
          <w:sz w:val="23"/>
          <w:szCs w:val="23"/>
        </w:rPr>
        <w:t>ed to approximate any function.</w:t>
      </w:r>
    </w:p>
    <w:p w14:paraId="0CE95D9D" w14:textId="77777777" w:rsidR="006B4E23" w:rsidRDefault="006E787F">
      <w:pPr>
        <w:numPr>
          <w:ilvl w:val="0"/>
          <w:numId w:val="1"/>
        </w:numPr>
        <w:shd w:val="clear" w:color="auto" w:fill="FFFFFF"/>
        <w:spacing w:after="3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sz w:val="23"/>
          <w:szCs w:val="23"/>
        </w:rPr>
        <w:t>To get the best possible neural network, we can use techniques like gradient descent to update our neural network model.</w:t>
      </w:r>
    </w:p>
    <w:p w14:paraId="6FB91A5D" w14:textId="77777777" w:rsidR="006B4E23" w:rsidRDefault="006E787F">
      <w:pPr>
        <w:shd w:val="clear" w:color="auto" w:fill="FFFFFF"/>
        <w:spacing w:after="320"/>
        <w:jc w:val="both"/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Given above is a description of a neural network. When does a neural network model become a deep learni</w:t>
      </w:r>
      <w:r>
        <w:rPr>
          <w:rFonts w:ascii="Calibri" w:eastAsia="Calibri" w:hAnsi="Calibri" w:cs="Calibri"/>
          <w:b/>
          <w:sz w:val="23"/>
          <w:szCs w:val="23"/>
        </w:rPr>
        <w:t>ng model?</w:t>
      </w:r>
    </w:p>
    <w:p w14:paraId="2B3542D2" w14:textId="77777777" w:rsidR="006B4E23" w:rsidRDefault="006E787F">
      <w:pPr>
        <w:shd w:val="clear" w:color="auto" w:fill="FFFFFF"/>
        <w:spacing w:after="32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A. When you add more hidden layers and increase depth of neural network</w:t>
      </w:r>
    </w:p>
    <w:p w14:paraId="35512E75" w14:textId="77777777" w:rsidR="006B4E23" w:rsidRDefault="006E787F">
      <w:pPr>
        <w:shd w:val="clear" w:color="auto" w:fill="FFFFFF"/>
        <w:spacing w:after="32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B. When there is higher dimensionality of data</w:t>
      </w:r>
    </w:p>
    <w:p w14:paraId="067012E1" w14:textId="77777777" w:rsidR="006B4E23" w:rsidRDefault="006E787F">
      <w:pPr>
        <w:shd w:val="clear" w:color="auto" w:fill="FFFFFF"/>
        <w:spacing w:after="32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C. When the problem is an image recognition problem</w:t>
      </w:r>
    </w:p>
    <w:p w14:paraId="1490E316" w14:textId="77777777" w:rsidR="006B4E23" w:rsidRDefault="006E787F">
      <w:pPr>
        <w:shd w:val="clear" w:color="auto" w:fill="FFFFFF"/>
        <w:spacing w:after="32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D. None of these</w:t>
      </w:r>
    </w:p>
    <w:p w14:paraId="15646FF4" w14:textId="77777777" w:rsidR="006B4E23" w:rsidRDefault="006E787F">
      <w:pPr>
        <w:shd w:val="clear" w:color="auto" w:fill="FFFFFF"/>
        <w:spacing w:after="320"/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Solution: (A)</w:t>
      </w:r>
    </w:p>
    <w:p w14:paraId="49279684" w14:textId="77777777" w:rsidR="006B4E23" w:rsidRDefault="006E787F">
      <w:pPr>
        <w:shd w:val="clear" w:color="auto" w:fill="FFFFFF"/>
        <w:spacing w:after="320"/>
        <w:jc w:val="both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More depth means the network is deeper. Ther</w:t>
      </w:r>
      <w:r>
        <w:rPr>
          <w:rFonts w:ascii="Calibri" w:eastAsia="Calibri" w:hAnsi="Calibri" w:cs="Calibri"/>
          <w:sz w:val="23"/>
          <w:szCs w:val="23"/>
        </w:rPr>
        <w:t>e is no strict rule of how many layers are necessary to make a model deep, but still if there are more than 2 hidden layers, the model is said to be deep.</w:t>
      </w:r>
    </w:p>
    <w:p w14:paraId="0EC62C9C" w14:textId="77777777" w:rsidR="006B4E23" w:rsidRDefault="006E787F">
      <w:pPr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Q2. Given below is an input matrix named I, kernel F and Convoluted matrix named C. Which of the foll</w:t>
      </w:r>
      <w:r>
        <w:rPr>
          <w:rFonts w:ascii="Calibri" w:eastAsia="Calibri" w:hAnsi="Calibri" w:cs="Calibri"/>
          <w:b/>
          <w:sz w:val="23"/>
          <w:szCs w:val="23"/>
        </w:rPr>
        <w:t>owing is the correct option for matrix C with stride =</w:t>
      </w:r>
      <w:proofErr w:type="gramStart"/>
      <w:r>
        <w:rPr>
          <w:rFonts w:ascii="Calibri" w:eastAsia="Calibri" w:hAnsi="Calibri" w:cs="Calibri"/>
          <w:b/>
          <w:sz w:val="23"/>
          <w:szCs w:val="23"/>
        </w:rPr>
        <w:t>2 ?</w:t>
      </w:r>
      <w:proofErr w:type="gramEnd"/>
    </w:p>
    <w:p w14:paraId="63AA0A4D" w14:textId="77777777" w:rsidR="006B4E23" w:rsidRDefault="006E787F">
      <w:pPr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noProof/>
          <w:sz w:val="23"/>
          <w:szCs w:val="23"/>
        </w:rPr>
        <w:drawing>
          <wp:inline distT="114300" distB="114300" distL="114300" distR="114300" wp14:anchorId="47F197AC" wp14:editId="1A547242">
            <wp:extent cx="5324475" cy="1524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5A1D91" w14:textId="77777777" w:rsidR="006B4E23" w:rsidRDefault="006E787F">
      <w:pPr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noProof/>
          <w:sz w:val="23"/>
          <w:szCs w:val="23"/>
        </w:rPr>
        <w:lastRenderedPageBreak/>
        <w:drawing>
          <wp:inline distT="114300" distB="114300" distL="114300" distR="114300" wp14:anchorId="34B02079" wp14:editId="63DA9B45">
            <wp:extent cx="2752876" cy="34718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876" cy="3471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2D053D" w14:textId="77777777" w:rsidR="006B4E23" w:rsidRDefault="006B4E23">
      <w:pPr>
        <w:rPr>
          <w:rFonts w:ascii="Calibri" w:eastAsia="Calibri" w:hAnsi="Calibri" w:cs="Calibri"/>
          <w:b/>
          <w:sz w:val="23"/>
          <w:szCs w:val="23"/>
        </w:rPr>
      </w:pPr>
    </w:p>
    <w:p w14:paraId="3B2ECC87" w14:textId="77777777" w:rsidR="006B4E23" w:rsidRDefault="006E787F">
      <w:pPr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Solution:</w:t>
      </w:r>
    </w:p>
    <w:p w14:paraId="0D6928F1" w14:textId="77777777" w:rsidR="006B4E23" w:rsidRDefault="006E787F">
      <w:p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1 and 2 are automatically eliminated since they do not conform to the output size for a stride of 2. Upon calculation option 3 is the correct answer.</w:t>
      </w:r>
    </w:p>
    <w:p w14:paraId="16546D7C" w14:textId="77777777" w:rsidR="006B4E23" w:rsidRDefault="006B4E23">
      <w:pPr>
        <w:rPr>
          <w:rFonts w:ascii="Calibri" w:eastAsia="Calibri" w:hAnsi="Calibri" w:cs="Calibri"/>
          <w:sz w:val="23"/>
          <w:szCs w:val="23"/>
        </w:rPr>
      </w:pPr>
    </w:p>
    <w:p w14:paraId="3FF8EFE9" w14:textId="77777777" w:rsidR="006B4E23" w:rsidRDefault="006E787F">
      <w:pPr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Q3. Q-learning can learn the optimal Q-function Q∗ without ever executing the optimal policy.</w:t>
      </w:r>
    </w:p>
    <w:p w14:paraId="4C188A85" w14:textId="77777777" w:rsidR="006B4E23" w:rsidRDefault="006E787F">
      <w:pPr>
        <w:numPr>
          <w:ilvl w:val="0"/>
          <w:numId w:val="3"/>
        </w:numPr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True</w:t>
      </w:r>
    </w:p>
    <w:p w14:paraId="6486F817" w14:textId="77777777" w:rsidR="006B4E23" w:rsidRDefault="006E787F">
      <w:pPr>
        <w:numPr>
          <w:ilvl w:val="0"/>
          <w:numId w:val="3"/>
        </w:numPr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False</w:t>
      </w:r>
    </w:p>
    <w:p w14:paraId="28E87A26" w14:textId="77777777" w:rsidR="006B4E23" w:rsidRDefault="006E787F">
      <w:p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Solution:</w:t>
      </w:r>
      <w:r>
        <w:rPr>
          <w:rFonts w:ascii="Calibri" w:eastAsia="Calibri" w:hAnsi="Calibri" w:cs="Calibri"/>
          <w:sz w:val="23"/>
          <w:szCs w:val="23"/>
        </w:rPr>
        <w:t xml:space="preserve"> True. It may not even be able to represent the optimal policy</w:t>
      </w:r>
    </w:p>
    <w:p w14:paraId="79A2DDF1" w14:textId="77777777" w:rsidR="006B4E23" w:rsidRDefault="006B4E23">
      <w:pPr>
        <w:rPr>
          <w:rFonts w:ascii="Calibri" w:eastAsia="Calibri" w:hAnsi="Calibri" w:cs="Calibri"/>
          <w:sz w:val="23"/>
          <w:szCs w:val="23"/>
        </w:rPr>
      </w:pPr>
    </w:p>
    <w:p w14:paraId="78295418" w14:textId="77777777" w:rsidR="006B4E23" w:rsidRDefault="006E787F">
      <w:pPr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 xml:space="preserve">Q4: MDPs </w:t>
      </w:r>
      <w:proofErr w:type="gramStart"/>
      <w:r>
        <w:rPr>
          <w:rFonts w:ascii="Calibri" w:eastAsia="Calibri" w:hAnsi="Calibri" w:cs="Calibri"/>
          <w:b/>
          <w:sz w:val="23"/>
          <w:szCs w:val="23"/>
        </w:rPr>
        <w:t>For</w:t>
      </w:r>
      <w:proofErr w:type="gramEnd"/>
      <w:r>
        <w:rPr>
          <w:rFonts w:ascii="Calibri" w:eastAsia="Calibri" w:hAnsi="Calibri" w:cs="Calibri"/>
          <w:b/>
          <w:sz w:val="23"/>
          <w:szCs w:val="23"/>
        </w:rPr>
        <w:t xml:space="preserve"> this question, assume that the MDP has a finite number of states.</w:t>
      </w:r>
    </w:p>
    <w:p w14:paraId="648C0C23" w14:textId="77777777" w:rsidR="006B4E23" w:rsidRDefault="006E787F">
      <w:pPr>
        <w:jc w:val="both"/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(</w:t>
      </w:r>
      <w:proofErr w:type="spellStart"/>
      <w:r>
        <w:rPr>
          <w:rFonts w:ascii="Calibri" w:eastAsia="Calibri" w:hAnsi="Calibri" w:cs="Calibri"/>
          <w:b/>
          <w:sz w:val="23"/>
          <w:szCs w:val="23"/>
        </w:rPr>
        <w:t>i</w:t>
      </w:r>
      <w:proofErr w:type="spellEnd"/>
      <w:r>
        <w:rPr>
          <w:rFonts w:ascii="Calibri" w:eastAsia="Calibri" w:hAnsi="Calibri" w:cs="Calibri"/>
          <w:b/>
          <w:sz w:val="23"/>
          <w:szCs w:val="23"/>
        </w:rPr>
        <w:t xml:space="preserve">) [true or </w:t>
      </w:r>
      <w:r>
        <w:rPr>
          <w:rFonts w:ascii="Calibri" w:eastAsia="Calibri" w:hAnsi="Calibri" w:cs="Calibri"/>
          <w:b/>
          <w:color w:val="FF0000"/>
          <w:sz w:val="23"/>
          <w:szCs w:val="23"/>
        </w:rPr>
        <w:t>false</w:t>
      </w:r>
      <w:r>
        <w:rPr>
          <w:rFonts w:ascii="Calibri" w:eastAsia="Calibri" w:hAnsi="Calibri" w:cs="Calibri"/>
          <w:b/>
          <w:sz w:val="23"/>
          <w:szCs w:val="23"/>
        </w:rPr>
        <w:t>] For an MDP (S, A, T, γ, R) if we only change the reward function R the optimal policy is guaranteed to remain the same.</w:t>
      </w:r>
    </w:p>
    <w:p w14:paraId="6BBA7873" w14:textId="77777777" w:rsidR="006B4E23" w:rsidRDefault="006E787F">
      <w:pPr>
        <w:jc w:val="both"/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(ii) [</w:t>
      </w:r>
      <w:r>
        <w:rPr>
          <w:rFonts w:ascii="Calibri" w:eastAsia="Calibri" w:hAnsi="Calibri" w:cs="Calibri"/>
          <w:b/>
          <w:color w:val="FF0000"/>
          <w:sz w:val="23"/>
          <w:szCs w:val="23"/>
        </w:rPr>
        <w:t>true</w:t>
      </w:r>
      <w:r>
        <w:rPr>
          <w:rFonts w:ascii="Calibri" w:eastAsia="Calibri" w:hAnsi="Calibri" w:cs="Calibri"/>
          <w:b/>
          <w:sz w:val="23"/>
          <w:szCs w:val="23"/>
        </w:rPr>
        <w:t xml:space="preserve"> or false] Value iteration is guaranteed to converge if the discount factor (γ) satisfies 0 &lt; γ &lt; 1.</w:t>
      </w:r>
    </w:p>
    <w:p w14:paraId="6BABB688" w14:textId="77777777" w:rsidR="006B4E23" w:rsidRDefault="006E787F">
      <w:pPr>
        <w:jc w:val="both"/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 xml:space="preserve">(iii) [true or </w:t>
      </w:r>
      <w:r>
        <w:rPr>
          <w:rFonts w:ascii="Calibri" w:eastAsia="Calibri" w:hAnsi="Calibri" w:cs="Calibri"/>
          <w:b/>
          <w:color w:val="FF0000"/>
          <w:sz w:val="23"/>
          <w:szCs w:val="23"/>
        </w:rPr>
        <w:t>false</w:t>
      </w:r>
      <w:r>
        <w:rPr>
          <w:rFonts w:ascii="Calibri" w:eastAsia="Calibri" w:hAnsi="Calibri" w:cs="Calibri"/>
          <w:b/>
          <w:sz w:val="23"/>
          <w:szCs w:val="23"/>
        </w:rPr>
        <w:t>] P</w:t>
      </w:r>
      <w:r>
        <w:rPr>
          <w:rFonts w:ascii="Calibri" w:eastAsia="Calibri" w:hAnsi="Calibri" w:cs="Calibri"/>
          <w:b/>
          <w:sz w:val="23"/>
          <w:szCs w:val="23"/>
        </w:rPr>
        <w:t>olicies found by value iteration are superior to policies found by policy iteration.</w:t>
      </w:r>
    </w:p>
    <w:p w14:paraId="358668D5" w14:textId="77777777" w:rsidR="006B4E23" w:rsidRDefault="006E787F">
      <w:pPr>
        <w:jc w:val="both"/>
        <w:rPr>
          <w:rFonts w:ascii="Calibri" w:eastAsia="Calibri" w:hAnsi="Calibri" w:cs="Calibri"/>
          <w:sz w:val="23"/>
          <w:szCs w:val="23"/>
        </w:rPr>
      </w:pPr>
      <w:proofErr w:type="gramStart"/>
      <w:r>
        <w:rPr>
          <w:rFonts w:ascii="Calibri" w:eastAsia="Calibri" w:hAnsi="Calibri" w:cs="Calibri"/>
          <w:b/>
          <w:sz w:val="23"/>
          <w:szCs w:val="23"/>
        </w:rPr>
        <w:t>(iv)  [</w:t>
      </w:r>
      <w:proofErr w:type="gramEnd"/>
      <w:r>
        <w:rPr>
          <w:rFonts w:ascii="Calibri" w:eastAsia="Calibri" w:hAnsi="Calibri" w:cs="Calibri"/>
          <w:b/>
          <w:sz w:val="23"/>
          <w:szCs w:val="23"/>
        </w:rPr>
        <w:t xml:space="preserve">true or </w:t>
      </w:r>
      <w:r>
        <w:rPr>
          <w:rFonts w:ascii="Calibri" w:eastAsia="Calibri" w:hAnsi="Calibri" w:cs="Calibri"/>
          <w:b/>
          <w:color w:val="FF0000"/>
          <w:sz w:val="23"/>
          <w:szCs w:val="23"/>
        </w:rPr>
        <w:t>false</w:t>
      </w:r>
      <w:r>
        <w:rPr>
          <w:rFonts w:ascii="Calibri" w:eastAsia="Calibri" w:hAnsi="Calibri" w:cs="Calibri"/>
          <w:b/>
          <w:sz w:val="23"/>
          <w:szCs w:val="23"/>
        </w:rPr>
        <w:t>] If an MDP has a transition model T that assigns non-zero probability for all triples T(s, a, s0) then Q-learning will fail.</w:t>
      </w:r>
    </w:p>
    <w:p w14:paraId="00707CBD" w14:textId="77777777" w:rsidR="006B4E23" w:rsidRDefault="006B4E23">
      <w:pPr>
        <w:rPr>
          <w:rFonts w:ascii="Calibri" w:eastAsia="Calibri" w:hAnsi="Calibri" w:cs="Calibri"/>
          <w:sz w:val="23"/>
          <w:szCs w:val="23"/>
        </w:rPr>
      </w:pPr>
    </w:p>
    <w:p w14:paraId="766E0B77" w14:textId="77777777" w:rsidR="006B4E23" w:rsidRDefault="006B4E23">
      <w:pPr>
        <w:rPr>
          <w:rFonts w:ascii="Calibri" w:eastAsia="Calibri" w:hAnsi="Calibri" w:cs="Calibri"/>
          <w:sz w:val="23"/>
          <w:szCs w:val="23"/>
        </w:rPr>
      </w:pPr>
    </w:p>
    <w:p w14:paraId="76BAC5E5" w14:textId="77777777" w:rsidR="006B4E23" w:rsidRDefault="006B4E23">
      <w:pPr>
        <w:rPr>
          <w:rFonts w:ascii="Calibri" w:eastAsia="Calibri" w:hAnsi="Calibri" w:cs="Calibri"/>
          <w:sz w:val="23"/>
          <w:szCs w:val="23"/>
        </w:rPr>
      </w:pPr>
    </w:p>
    <w:p w14:paraId="7646DCB2" w14:textId="77777777" w:rsidR="006B4E23" w:rsidRDefault="006B4E23">
      <w:pPr>
        <w:rPr>
          <w:rFonts w:ascii="Calibri" w:eastAsia="Calibri" w:hAnsi="Calibri" w:cs="Calibri"/>
          <w:sz w:val="23"/>
          <w:szCs w:val="23"/>
        </w:rPr>
      </w:pPr>
    </w:p>
    <w:p w14:paraId="178D9845" w14:textId="77777777" w:rsidR="006B4E23" w:rsidRDefault="006E787F">
      <w:pPr>
        <w:spacing w:after="24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Q5. What is the signi</w:t>
      </w:r>
      <w:r>
        <w:rPr>
          <w:rFonts w:ascii="Calibri" w:eastAsia="Calibri" w:hAnsi="Calibri" w:cs="Calibri"/>
          <w:b/>
          <w:sz w:val="24"/>
          <w:szCs w:val="24"/>
        </w:rPr>
        <w:t>ficance of Pooling layers?</w:t>
      </w:r>
    </w:p>
    <w:p w14:paraId="2E174F6E" w14:textId="77777777" w:rsidR="006B4E23" w:rsidRDefault="006E787F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It helps in dimensionality reduction.</w:t>
      </w:r>
    </w:p>
    <w:p w14:paraId="4F4F09EC" w14:textId="77777777" w:rsidR="006B4E23" w:rsidRDefault="006E787F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It is invariant to transformations of rotation and translation.</w:t>
      </w:r>
    </w:p>
    <w:p w14:paraId="263C9035" w14:textId="77777777" w:rsidR="006B4E23" w:rsidRDefault="006E787F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 helps in regularization</w:t>
      </w:r>
    </w:p>
    <w:p w14:paraId="7C750330" w14:textId="77777777" w:rsidR="006B4E23" w:rsidRDefault="006E787F">
      <w:pPr>
        <w:numPr>
          <w:ilvl w:val="0"/>
          <w:numId w:val="2"/>
        </w:numPr>
        <w:spacing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None of the above</w:t>
      </w:r>
    </w:p>
    <w:p w14:paraId="300842A6" w14:textId="77777777" w:rsidR="006B4E23" w:rsidRDefault="006B4E23">
      <w:pPr>
        <w:rPr>
          <w:rFonts w:ascii="Calibri" w:eastAsia="Calibri" w:hAnsi="Calibri" w:cs="Calibri"/>
          <w:sz w:val="23"/>
          <w:szCs w:val="23"/>
        </w:rPr>
      </w:pPr>
    </w:p>
    <w:sectPr w:rsidR="006B4E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E3BE3"/>
    <w:multiLevelType w:val="multilevel"/>
    <w:tmpl w:val="6486D7F2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05F09"/>
    <w:multiLevelType w:val="multilevel"/>
    <w:tmpl w:val="60FAC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956BE0"/>
    <w:multiLevelType w:val="multilevel"/>
    <w:tmpl w:val="5BAEB51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595858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E23"/>
    <w:rsid w:val="006B4E23"/>
    <w:rsid w:val="006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596CF"/>
  <w15:docId w15:val="{9275FA0A-B2D0-C246-905F-6878A004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Brown, Nicholas</cp:lastModifiedBy>
  <cp:revision>2</cp:revision>
  <dcterms:created xsi:type="dcterms:W3CDTF">2020-04-04T23:55:00Z</dcterms:created>
  <dcterms:modified xsi:type="dcterms:W3CDTF">2020-04-04T23:55:00Z</dcterms:modified>
</cp:coreProperties>
</file>