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930" w:rsidRDefault="001C0930" w:rsidP="001C0930">
      <w:pPr>
        <w:pStyle w:val="Heading1"/>
        <w:spacing w:before="48" w:beforeAutospacing="0" w:after="48" w:afterAutospacing="0" w:line="450" w:lineRule="atLeast"/>
        <w:ind w:right="48"/>
        <w:jc w:val="center"/>
        <w:rPr>
          <w:rFonts w:ascii="Verdana" w:hAnsi="Verdana"/>
          <w:b w:val="0"/>
          <w:bCs w:val="0"/>
          <w:color w:val="121214"/>
          <w:spacing w:val="-15"/>
        </w:rPr>
      </w:pPr>
      <w:r>
        <w:rPr>
          <w:rFonts w:ascii="Verdana" w:hAnsi="Verdana"/>
          <w:b w:val="0"/>
          <w:bCs w:val="0"/>
          <w:color w:val="121214"/>
          <w:spacing w:val="-15"/>
        </w:rPr>
        <w:t>Spring Boot - Actuator</w:t>
      </w:r>
    </w:p>
    <w:p w:rsidR="00E11DC6" w:rsidRDefault="001C0930" w:rsidP="001C093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Spring Boot Actuator provides secured endpoints for monitoring and managing your Spring Boot application. By default, all actuator endpoints are secured.</w:t>
      </w:r>
    </w:p>
    <w:p w:rsidR="001C0930" w:rsidRDefault="001C0930" w:rsidP="001C0930"/>
    <w:p w:rsidR="001C0930" w:rsidRDefault="001C0930" w:rsidP="001C0930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Enabling Spring Boot Actuator</w:t>
      </w:r>
    </w:p>
    <w:p w:rsidR="001C0930" w:rsidRDefault="001C0930" w:rsidP="001C093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To enable Spring Boot actuator endpoints to your Spring Boot application, we need to add the Spring Boot Starter actuator dependency in our build configuration file.</w:t>
      </w:r>
    </w:p>
    <w:p w:rsidR="001C0930" w:rsidRDefault="001C0930" w:rsidP="001C093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&lt;dependency&gt;</w:t>
      </w:r>
    </w:p>
    <w:p w:rsidR="001C0930" w:rsidRDefault="001C0930" w:rsidP="001C093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tag"/>
          <w:rFonts w:ascii="Consolas" w:hAnsi="Consolas" w:cs="Consolas"/>
          <w:color w:val="000088"/>
        </w:rPr>
        <w:t>&lt;</w:t>
      </w:r>
      <w:proofErr w:type="spellStart"/>
      <w:r>
        <w:rPr>
          <w:rStyle w:val="tag"/>
          <w:rFonts w:ascii="Consolas" w:hAnsi="Consolas" w:cs="Consolas"/>
          <w:color w:val="000088"/>
        </w:rPr>
        <w:t>groupId</w:t>
      </w:r>
      <w:proofErr w:type="spellEnd"/>
      <w:r>
        <w:rPr>
          <w:rStyle w:val="tag"/>
          <w:rFonts w:ascii="Consolas" w:hAnsi="Consolas" w:cs="Consolas"/>
          <w:color w:val="000088"/>
        </w:rPr>
        <w:t>&gt;</w:t>
      </w:r>
      <w:proofErr w:type="spellStart"/>
      <w:r>
        <w:rPr>
          <w:rStyle w:val="pln"/>
          <w:rFonts w:ascii="Consolas" w:hAnsi="Consolas" w:cs="Consolas"/>
          <w:color w:val="313131"/>
        </w:rPr>
        <w:t>org.springframework.boot</w:t>
      </w:r>
      <w:proofErr w:type="spellEnd"/>
      <w:proofErr w:type="gramEnd"/>
      <w:r>
        <w:rPr>
          <w:rStyle w:val="tag"/>
          <w:rFonts w:ascii="Consolas" w:hAnsi="Consolas" w:cs="Consolas"/>
          <w:color w:val="000088"/>
        </w:rPr>
        <w:t>&lt;/</w:t>
      </w:r>
      <w:proofErr w:type="spellStart"/>
      <w:r>
        <w:rPr>
          <w:rStyle w:val="tag"/>
          <w:rFonts w:ascii="Consolas" w:hAnsi="Consolas" w:cs="Consolas"/>
          <w:color w:val="000088"/>
        </w:rPr>
        <w:t>groupId</w:t>
      </w:r>
      <w:proofErr w:type="spellEnd"/>
      <w:r>
        <w:rPr>
          <w:rStyle w:val="tag"/>
          <w:rFonts w:ascii="Consolas" w:hAnsi="Consolas" w:cs="Consolas"/>
          <w:color w:val="000088"/>
        </w:rPr>
        <w:t>&gt;</w:t>
      </w:r>
    </w:p>
    <w:p w:rsidR="001C0930" w:rsidRDefault="001C0930" w:rsidP="001C093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</w:t>
      </w:r>
      <w:proofErr w:type="spellStart"/>
      <w:r>
        <w:rPr>
          <w:rStyle w:val="tag"/>
          <w:rFonts w:ascii="Consolas" w:hAnsi="Consolas" w:cs="Consolas"/>
          <w:color w:val="000088"/>
        </w:rPr>
        <w:t>artifactId</w:t>
      </w:r>
      <w:proofErr w:type="spellEnd"/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spring-boot-starter-actuator</w:t>
      </w:r>
      <w:r>
        <w:rPr>
          <w:rStyle w:val="tag"/>
          <w:rFonts w:ascii="Consolas" w:hAnsi="Consolas" w:cs="Consolas"/>
          <w:color w:val="000088"/>
        </w:rPr>
        <w:t>&lt;/</w:t>
      </w:r>
      <w:proofErr w:type="spellStart"/>
      <w:r>
        <w:rPr>
          <w:rStyle w:val="tag"/>
          <w:rFonts w:ascii="Consolas" w:hAnsi="Consolas" w:cs="Consolas"/>
          <w:color w:val="000088"/>
        </w:rPr>
        <w:t>artifactId</w:t>
      </w:r>
      <w:proofErr w:type="spellEnd"/>
      <w:r>
        <w:rPr>
          <w:rStyle w:val="tag"/>
          <w:rFonts w:ascii="Consolas" w:hAnsi="Consolas" w:cs="Consolas"/>
          <w:color w:val="000088"/>
        </w:rPr>
        <w:t>&gt;</w:t>
      </w:r>
    </w:p>
    <w:p w:rsidR="001C0930" w:rsidRDefault="001C0930" w:rsidP="001C093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&lt;/dependency&gt;</w:t>
      </w:r>
    </w:p>
    <w:p w:rsidR="001C0930" w:rsidRDefault="001C0930" w:rsidP="001C093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1C0930" w:rsidRPr="001C0930" w:rsidRDefault="001C0930" w:rsidP="001C093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C0930">
        <w:rPr>
          <w:rFonts w:ascii="Verdana" w:eastAsia="Times New Roman" w:hAnsi="Verdana" w:cs="Times New Roman"/>
          <w:color w:val="000000"/>
          <w:sz w:val="24"/>
          <w:szCs w:val="24"/>
        </w:rPr>
        <w:t xml:space="preserve">If you want to use the separate port number for accessing the Spring boot </w:t>
      </w:r>
      <w:proofErr w:type="spellStart"/>
      <w:r w:rsidRPr="001C0930">
        <w:rPr>
          <w:rFonts w:ascii="Verdana" w:eastAsia="Times New Roman" w:hAnsi="Verdana" w:cs="Times New Roman"/>
          <w:color w:val="000000"/>
          <w:sz w:val="24"/>
          <w:szCs w:val="24"/>
        </w:rPr>
        <w:t>actutator</w:t>
      </w:r>
      <w:proofErr w:type="spellEnd"/>
      <w:r w:rsidRPr="001C0930">
        <w:rPr>
          <w:rFonts w:ascii="Verdana" w:eastAsia="Times New Roman" w:hAnsi="Verdana" w:cs="Times New Roman"/>
          <w:color w:val="000000"/>
          <w:sz w:val="24"/>
          <w:szCs w:val="24"/>
        </w:rPr>
        <w:t xml:space="preserve"> endpoints add the management port number in </w:t>
      </w:r>
      <w:proofErr w:type="spellStart"/>
      <w:r w:rsidRPr="001C0930">
        <w:rPr>
          <w:rFonts w:ascii="Verdana" w:eastAsia="Times New Roman" w:hAnsi="Verdana" w:cs="Times New Roman"/>
          <w:color w:val="000000"/>
          <w:sz w:val="24"/>
          <w:szCs w:val="24"/>
        </w:rPr>
        <w:t>application.properties</w:t>
      </w:r>
      <w:proofErr w:type="spellEnd"/>
      <w:r w:rsidRPr="001C0930">
        <w:rPr>
          <w:rFonts w:ascii="Verdana" w:eastAsia="Times New Roman" w:hAnsi="Verdana" w:cs="Times New Roman"/>
          <w:color w:val="000000"/>
          <w:sz w:val="24"/>
          <w:szCs w:val="24"/>
        </w:rPr>
        <w:t xml:space="preserve"> file.</w:t>
      </w:r>
    </w:p>
    <w:p w:rsidR="001C0930" w:rsidRPr="001C0930" w:rsidRDefault="001C0930" w:rsidP="001C093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spellStart"/>
      <w:proofErr w:type="gramStart"/>
      <w:r w:rsidRPr="001C0930">
        <w:rPr>
          <w:rFonts w:ascii="Consolas" w:eastAsia="Times New Roman" w:hAnsi="Consolas" w:cs="Consolas"/>
          <w:color w:val="313131"/>
          <w:sz w:val="18"/>
          <w:szCs w:val="18"/>
        </w:rPr>
        <w:t>management.port</w:t>
      </w:r>
      <w:proofErr w:type="spellEnd"/>
      <w:proofErr w:type="gramEnd"/>
      <w:r w:rsidRPr="001C0930">
        <w:rPr>
          <w:rFonts w:ascii="Consolas" w:eastAsia="Times New Roman" w:hAnsi="Consolas" w:cs="Consolas"/>
          <w:color w:val="313131"/>
          <w:sz w:val="18"/>
          <w:szCs w:val="18"/>
        </w:rPr>
        <w:t xml:space="preserve"> = 9000</w:t>
      </w:r>
    </w:p>
    <w:p w:rsidR="001C0930" w:rsidRDefault="001C0930" w:rsidP="001C0930"/>
    <w:p w:rsidR="001C0930" w:rsidRDefault="001C0930" w:rsidP="001C0930"/>
    <w:p w:rsidR="001C0930" w:rsidRDefault="001C0930" w:rsidP="001C093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Now, the application has started on the Tomcat port 8080. Note that if you specified the management port number, then same application is running on two different port numbers.</w:t>
      </w:r>
    </w:p>
    <w:p w:rsidR="001C0930" w:rsidRDefault="001C0930" w:rsidP="001C0930"/>
    <w:p w:rsidR="001C0930" w:rsidRPr="001C0930" w:rsidRDefault="001C0930" w:rsidP="001C093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C0930">
        <w:rPr>
          <w:rFonts w:ascii="Verdana" w:eastAsia="Times New Roman" w:hAnsi="Verdana" w:cs="Times New Roman"/>
          <w:color w:val="000000"/>
          <w:sz w:val="24"/>
          <w:szCs w:val="24"/>
        </w:rPr>
        <w:t>Some important Spring Boot Actuator endpoints are given below. You can enter them in your web browser and monitor your application behavior.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7407"/>
      </w:tblGrid>
      <w:tr w:rsidR="001C0930" w:rsidRPr="001C0930" w:rsidTr="001C09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0930" w:rsidRPr="001C0930" w:rsidRDefault="001C0930" w:rsidP="001C093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1C0930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ENDPOINTS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0930" w:rsidRPr="001C0930" w:rsidRDefault="001C0930" w:rsidP="001C093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1C0930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USAGE</w:t>
            </w:r>
          </w:p>
        </w:tc>
      </w:tr>
      <w:tr w:rsidR="001C0930" w:rsidRPr="001C0930" w:rsidTr="001C09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0930" w:rsidRPr="001C0930" w:rsidRDefault="001C0930" w:rsidP="001C0930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0930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/metrics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0930" w:rsidRPr="001C0930" w:rsidRDefault="001C0930" w:rsidP="001C0930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0930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To view the application metrics such as memory used, memory free, threads, classes, system uptime etc.</w:t>
            </w:r>
          </w:p>
        </w:tc>
      </w:tr>
      <w:tr w:rsidR="001C0930" w:rsidRPr="001C0930" w:rsidTr="001C09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0930" w:rsidRPr="001C0930" w:rsidRDefault="001C0930" w:rsidP="001C0930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0930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/env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0930" w:rsidRPr="001C0930" w:rsidRDefault="001C0930" w:rsidP="001C0930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0930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To view the list of Environment variables used in the application.</w:t>
            </w:r>
          </w:p>
        </w:tc>
      </w:tr>
      <w:tr w:rsidR="001C0930" w:rsidRPr="001C0930" w:rsidTr="001C09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0930" w:rsidRPr="001C0930" w:rsidRDefault="001C0930" w:rsidP="001C0930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0930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/beans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0930" w:rsidRPr="001C0930" w:rsidRDefault="001C0930" w:rsidP="001C0930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0930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To view the Spring beans and its types, scopes and dependency.</w:t>
            </w:r>
          </w:p>
        </w:tc>
      </w:tr>
      <w:tr w:rsidR="001C0930" w:rsidRPr="001C0930" w:rsidTr="001C09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0930" w:rsidRPr="001C0930" w:rsidRDefault="001C0930" w:rsidP="001C0930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0930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/health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0930" w:rsidRPr="001C0930" w:rsidRDefault="001C0930" w:rsidP="001C0930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0930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To view the application health</w:t>
            </w:r>
          </w:p>
        </w:tc>
      </w:tr>
      <w:tr w:rsidR="001C0930" w:rsidRPr="001C0930" w:rsidTr="001C09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0930" w:rsidRPr="001C0930" w:rsidRDefault="001C0930" w:rsidP="001C0930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0930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/info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0930" w:rsidRPr="001C0930" w:rsidRDefault="001C0930" w:rsidP="001C0930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0930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To view the information about the Spring Boot application.</w:t>
            </w:r>
          </w:p>
        </w:tc>
      </w:tr>
      <w:tr w:rsidR="001C0930" w:rsidRPr="001C0930" w:rsidTr="001C09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0930" w:rsidRPr="001C0930" w:rsidRDefault="001C0930" w:rsidP="001C0930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0930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/trace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0930" w:rsidRPr="001C0930" w:rsidRDefault="001C0930" w:rsidP="001C0930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C0930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To view the list of Traces of your Rest endpoints.</w:t>
            </w:r>
          </w:p>
        </w:tc>
      </w:tr>
    </w:tbl>
    <w:p w:rsidR="001C0930" w:rsidRPr="001C0930" w:rsidRDefault="001C0930" w:rsidP="001C0930"/>
    <w:sectPr w:rsidR="001C0930" w:rsidRPr="001C0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1CA3"/>
    <w:multiLevelType w:val="multilevel"/>
    <w:tmpl w:val="7A7C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175FA6"/>
    <w:multiLevelType w:val="multilevel"/>
    <w:tmpl w:val="7F40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E55489"/>
    <w:multiLevelType w:val="multilevel"/>
    <w:tmpl w:val="AECE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5B"/>
    <w:rsid w:val="001C0930"/>
    <w:rsid w:val="002A4365"/>
    <w:rsid w:val="002B43F8"/>
    <w:rsid w:val="002B6E0D"/>
    <w:rsid w:val="00473E0E"/>
    <w:rsid w:val="00492F09"/>
    <w:rsid w:val="00522403"/>
    <w:rsid w:val="007E075B"/>
    <w:rsid w:val="007E3D2F"/>
    <w:rsid w:val="00BA2846"/>
    <w:rsid w:val="00BE3B05"/>
    <w:rsid w:val="00C215AD"/>
    <w:rsid w:val="00D3577C"/>
    <w:rsid w:val="00D91C01"/>
    <w:rsid w:val="00E11DC6"/>
    <w:rsid w:val="00F1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8510E"/>
  <w15:chartTrackingRefBased/>
  <w15:docId w15:val="{64C0D1C0-0C95-4ED2-A110-293645D26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1C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B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B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C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B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B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12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11DC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9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930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1C0930"/>
  </w:style>
  <w:style w:type="character" w:customStyle="1" w:styleId="pln">
    <w:name w:val="pln"/>
    <w:basedOn w:val="DefaultParagraphFont"/>
    <w:rsid w:val="001C0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3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Niket</dc:creator>
  <cp:keywords/>
  <dc:description/>
  <cp:lastModifiedBy>Kumar, Niket</cp:lastModifiedBy>
  <cp:revision>14</cp:revision>
  <dcterms:created xsi:type="dcterms:W3CDTF">2018-12-14T10:06:00Z</dcterms:created>
  <dcterms:modified xsi:type="dcterms:W3CDTF">2018-12-14T11:32:00Z</dcterms:modified>
</cp:coreProperties>
</file>