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4836" w14:textId="77777777" w:rsidR="008B2D84" w:rsidRDefault="00E063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3A2844C4" w14:textId="77777777" w:rsidR="008B2D84" w:rsidRDefault="008B2D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5E2E480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5C64DF69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24DBA1FA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Venkat Gandharv Thanniru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18E1BDB4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Bhanderi (ASU ID: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  <w:proofErr w:type="gramEnd"/>
    </w:p>
    <w:p w14:paraId="2737599D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Swati Sahu (ASU ID: 1219477727)</w:t>
      </w:r>
    </w:p>
    <w:p w14:paraId="1175B0DB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6B0E8CB6" w14:textId="77777777" w:rsidR="008B2D84" w:rsidRDefault="008B2D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90314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2E37CB8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D884C98" w14:textId="77777777" w:rsidR="008B2D84" w:rsidRDefault="00E0638C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0EF266E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val as data type which supports int, bool and string values. </w:t>
      </w:r>
    </w:p>
    <w:p w14:paraId="51A2212D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3DFA5AC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45E387A8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Arithmetic operators(+,-,*,/)</w:t>
      </w:r>
    </w:p>
    <w:p w14:paraId="44D81F82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Relational operators (&gt;,&lt;,&lt;=,&gt;=,==,!=)</w:t>
      </w:r>
    </w:p>
    <w:p w14:paraId="323D9226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F1C8010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r>
        <w:rPr>
          <w:rFonts w:ascii="Times New Roman" w:eastAsia="Times New Roman" w:hAnsi="Times New Roman" w:cs="Times New Roman"/>
          <w:sz w:val="28"/>
          <w:szCs w:val="28"/>
        </w:rPr>
        <w:t>​  supports the following loops</w:t>
      </w:r>
    </w:p>
    <w:p w14:paraId="0369D1DD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DA4BC11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 BOOLEAN )</w:t>
      </w:r>
    </w:p>
    <w:p w14:paraId="03CF952C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4D9A66EA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376B061C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 INITIALIZATION ; BOOLEAN ; UNARY )</w:t>
      </w:r>
    </w:p>
    <w:p w14:paraId="1FD6379E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78205AE6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0C4C13BB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(EXPRESSION,EXPRESSION)</w:t>
      </w:r>
    </w:p>
    <w:p w14:paraId="5D9DAF3E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172980F5" w14:textId="77777777" w:rsidR="008B2D84" w:rsidRDefault="00E0638C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​The print statement in SYNC is “print ”. </w:t>
      </w:r>
    </w:p>
    <w:p w14:paraId="2E44E5B0" w14:textId="77777777" w:rsidR="008B2D84" w:rsidRDefault="00E0638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42C4AA2" w14:textId="77777777" w:rsidR="008B2D84" w:rsidRDefault="00E0638C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5237FD72" w14:textId="77777777" w:rsidR="008B2D84" w:rsidRDefault="00E0638C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lexer converts the input program into tokens. These tokens are parsed by parser and a parse is generated. This parse tree is then interpreted to give expected output.</w:t>
      </w:r>
    </w:p>
    <w:p w14:paraId="4902DB06" w14:textId="77777777" w:rsidR="008B2D84" w:rsidRDefault="00E0638C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in Python, there is no need to declare the variable.</w:t>
      </w:r>
    </w:p>
    <w:p w14:paraId="0D99628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064A2D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--&gt; 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FC8D45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--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proofErr w:type="gramEnd"/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88236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7FC390B7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0C93BC50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DECLARATION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INITIALIZATION </w:t>
      </w:r>
    </w:p>
    <w:p w14:paraId="1AABF80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52579390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 --&gt; BOOLEAN EXPRESSION</w:t>
      </w:r>
    </w:p>
    <w:p w14:paraId="04C4E5CA" w14:textId="77777777" w:rsidR="00CF48F2" w:rsidRDefault="00CF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10B02E22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51E6873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13DE6A6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56A3C874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44DF357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1D7D2B5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proofErr w:type="gramEnd"/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|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5F4A788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Statements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 $ | I $ | A $ | IF | while B { K } | FOR | print $ | U $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| Statements</w:t>
      </w:r>
    </w:p>
    <w:p w14:paraId="75CC011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val Id$</w:t>
      </w:r>
    </w:p>
    <w:p w14:paraId="2E51E243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val Id 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val Id = B$ | val Id = S$</w:t>
      </w:r>
    </w:p>
    <w:p w14:paraId="1661EC33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Id = E$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Id = B$ | Id = S$</w:t>
      </w:r>
    </w:p>
    <w:p w14:paraId="45AF1B6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Id++$ | Id--$</w:t>
      </w:r>
    </w:p>
    <w:p w14:paraId="69BBCF3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if B { K } ELSE_CASE | if E { K } ELSE_IF_CASE</w:t>
      </w:r>
    </w:p>
    <w:p w14:paraId="6509F1D5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ELSE_IF_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else if B { K } ELSE_IF_CASE </w:t>
      </w:r>
      <w:r w:rsidR="00085F4F">
        <w:rPr>
          <w:rFonts w:ascii="Times New Roman" w:eastAsia="Times New Roman" w:hAnsi="Times New Roman" w:cs="Times New Roman"/>
          <w:sz w:val="28"/>
          <w:szCs w:val="28"/>
        </w:rPr>
        <w:t>| else if B { K } ELSE_CASE</w:t>
      </w:r>
    </w:p>
    <w:p w14:paraId="498F6BB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=else { K }| empty</w:t>
      </w:r>
    </w:p>
    <w:p w14:paraId="1E23540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for ( I ; B ; U ) { K } | for Id in range ( E , E ) { K }</w:t>
      </w:r>
    </w:p>
    <w:p w14:paraId="4C5C15A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print(“S”)$ | print(Id)$ | print(“S”,Id)$</w:t>
      </w:r>
    </w:p>
    <w:p w14:paraId="03B81BA3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true | false | not B | B or B | B and B | E </w:t>
      </w:r>
    </w:p>
    <w:p w14:paraId="4908FFE0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&lt; E | E &gt; E | E&lt;= E | E &gt;= E | E == E</w:t>
      </w:r>
    </w:p>
    <w:p w14:paraId="794D0F09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+ E | E - E | E * E | E / E | Id | N | T</w:t>
      </w:r>
    </w:p>
    <w:p w14:paraId="1C46C43B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= [a-z] Id* | [A-Z] Id* </w:t>
      </w:r>
    </w:p>
    <w:p w14:paraId="61E2DDEE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[a-z] | [A-Z] | 0 | 1 | 2 | 3 | 4 | 5 | 6 | 7 | 8 | 9  | empty</w:t>
      </w:r>
    </w:p>
    <w:p w14:paraId="5768CCC6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= 0 | 1 | 2 | 3 | 4 | 5 | 6 | 7 | 8 | 9</w:t>
      </w:r>
    </w:p>
    <w:p w14:paraId="6A84B58C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= ( B ) ? </w:t>
      </w: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( E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 E )</w:t>
      </w:r>
    </w:p>
    <w:p w14:paraId="0035B21A" w14:textId="77777777" w:rsidR="008B2D84" w:rsidRPr="00CF454B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26FE34B0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 SYNC Code</w:t>
      </w:r>
    </w:p>
    <w:p w14:paraId="013801F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 x = 45 $</w:t>
      </w:r>
    </w:p>
    <w:p w14:paraId="5CB0CB54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 value of x = “, x)$</w:t>
      </w:r>
    </w:p>
    <w:p w14:paraId="05754AD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7FC583B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575B8469" w14:textId="77777777" w:rsidR="008B2D84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2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85F4F"/>
    <w:rsid w:val="008B2D84"/>
    <w:rsid w:val="009B51CD"/>
    <w:rsid w:val="00CF454B"/>
    <w:rsid w:val="00CF48F2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244E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Sahu (Student)</dc:creator>
  <cp:lastModifiedBy>Swati Sahu (Student)</cp:lastModifiedBy>
  <cp:revision>1</cp:revision>
  <dcterms:created xsi:type="dcterms:W3CDTF">2021-04-17T21:01:00Z</dcterms:created>
  <dcterms:modified xsi:type="dcterms:W3CDTF">2021-04-17T21:02:00Z</dcterms:modified>
</cp:coreProperties>
</file>