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java.net.URL;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java.util.ResourceBundle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javafx.animation.KeyFrame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javafx.animation.Timeline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javafx.collections.FXCollections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javafx.collections.ObservableList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javafx.event.ActionEvent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javafx.event.EventHandler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javafx.fxml.FXML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javafx.fxml.FXMLLoader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javafx.fxml.Initializable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javafx.scene.Parent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javafx.scene.Scene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javafx.scene.control.ChoiceBox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javafx.scene.control.Label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javafx.scene.control</w:t>
      </w:r>
      <w:r w:rsidRPr="006372B3">
        <w:rPr>
          <w:rFonts w:ascii="Times New Roman" w:hAnsi="Times New Roman" w:cs="Times New Roman"/>
          <w:sz w:val="28"/>
          <w:szCs w:val="28"/>
        </w:rPr>
        <w:t>.TableColumn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javafx.scene.control.TableView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javafx.scene.control.TextArea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javafx.scene.control.cell.PropertyValueFactory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javafx.scene.input.MouseEvent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javafx.stage.Stage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javafx.stage.StageStyle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javafx.util.Duration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LocalServingGatewayController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Initializable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dragX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dragY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=0,coun1=1;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svideoname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r w:rsidRPr="006372B3">
        <w:rPr>
          <w:rFonts w:ascii="Times New Roman" w:hAnsi="Times New Roman" w:cs="Times New Roman"/>
          <w:sz w:val="28"/>
          <w:szCs w:val="28"/>
        </w:rPr>
        <w:t>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ChoiceBox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countChoiceBox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strlvideo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localvideo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reqsource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strtraffic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traffic;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</w:t>
      </w:r>
      <w:r w:rsidRPr="006372B3">
        <w:rPr>
          <w:rFonts w:ascii="Times New Roman" w:hAnsi="Times New Roman" w:cs="Times New Roman"/>
          <w:sz w:val="28"/>
          <w:szCs w:val="28"/>
        </w:rPr>
        <w:t>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port;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strport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ram;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strram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memory;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strmemory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ObservableList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Dests</w:t>
      </w:r>
      <w:r w:rsidRPr="006372B3">
        <w:rPr>
          <w:rFonts w:ascii="Times New Roman" w:hAnsi="Times New Roman" w:cs="Times New Roman"/>
          <w:sz w:val="28"/>
          <w:szCs w:val="28"/>
        </w:rPr>
        <w:t>plit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dpathob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Destsplit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dflowpath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Destsplit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, String&gt;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Columndestination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Destsplit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, String&gt;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Columnnext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Destsplit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, S</w:t>
      </w:r>
      <w:r w:rsidRPr="006372B3">
        <w:rPr>
          <w:rFonts w:ascii="Times New Roman" w:hAnsi="Times New Roman" w:cs="Times New Roman"/>
          <w:sz w:val="28"/>
          <w:szCs w:val="28"/>
        </w:rPr>
        <w:t xml:space="preserve">tring&gt;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Columnsource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RandomClass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ran = new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RandomClass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Observer o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=  new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Observer();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Gatewaymultireceiver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gmr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Gatewaysinglereceiver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gsr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Gatewaymultisender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gms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portno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ran.portn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sysn</w:t>
      </w:r>
      <w:r w:rsidRPr="006372B3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ran.sysname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void send(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event) throws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gsr.send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lastRenderedPageBreak/>
        <w:t xml:space="preserve">    String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value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,travalue,ramvalue,memvalue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void initialize(URL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ResourceBundle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countChoiceBox.getItems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addAll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("LOW","HIGH");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strport.setText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portno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countChoiceBox.getValue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memvalue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ran.trafficlevel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strmemory.setText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memvalue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ramvalue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ran.t</w:t>
      </w:r>
      <w:r w:rsidRPr="006372B3">
        <w:rPr>
          <w:rFonts w:ascii="Times New Roman" w:hAnsi="Times New Roman" w:cs="Times New Roman"/>
          <w:sz w:val="28"/>
          <w:szCs w:val="28"/>
        </w:rPr>
        <w:t>rafficlevel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strram.setText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ramvalue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ran.trafficlevel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traffic.setText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gatewayn.setText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FXMLDocumentController.gatewayname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Timeline timeline2 = new Timeline();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372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timeline2.setCycleCount(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Timeline.INDEFINITE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timeline2.getKeyFrames(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).add(new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KeyFrame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Duration.seconds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(3),new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EventHandler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&gt;()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@Override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void handle(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eve</w:t>
      </w:r>
      <w:r w:rsidRPr="006372B3">
        <w:rPr>
          <w:rFonts w:ascii="Times New Roman" w:hAnsi="Times New Roman" w:cs="Times New Roman"/>
          <w:sz w:val="28"/>
          <w:szCs w:val="28"/>
        </w:rPr>
        <w:t>nt)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String s =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gmr.urlcall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String value =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countChoiceBox.getValue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value.equalsIgnoreCase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("High"))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372B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==0)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ran.trafficllevel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ramvalue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ran.trafficllevel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strram.setText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ramvalue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traf</w:t>
      </w:r>
      <w:r w:rsidRPr="006372B3">
        <w:rPr>
          <w:rFonts w:ascii="Times New Roman" w:hAnsi="Times New Roman" w:cs="Times New Roman"/>
          <w:sz w:val="28"/>
          <w:szCs w:val="28"/>
        </w:rPr>
        <w:t>fic.setText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coun+1;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 coun1=0;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value.equalsIgnoreCase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("low"))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co</w:t>
      </w:r>
      <w:r w:rsidRPr="006372B3">
        <w:rPr>
          <w:rFonts w:ascii="Times New Roman" w:hAnsi="Times New Roman" w:cs="Times New Roman"/>
          <w:sz w:val="28"/>
          <w:szCs w:val="28"/>
        </w:rPr>
        <w:t>un1==0)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ran.trafficlevel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ramvalue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ran.trafficlevel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strram.setText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ramvalue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traffic.setText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coun1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++;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0;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gms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Gatewaymultisender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gatewayn.getText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portno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sysno,value,travalue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372B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}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,null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timeline2.play(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Timeline timeline3 = new Timeline();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timeline3.setCycleCount(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Timeline.INDEFINITE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timeline3.getKeyFrames(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).add(new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KeyFrame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Duration</w:t>
      </w:r>
      <w:r w:rsidRPr="006372B3">
        <w:rPr>
          <w:rFonts w:ascii="Times New Roman" w:hAnsi="Times New Roman" w:cs="Times New Roman"/>
          <w:sz w:val="28"/>
          <w:szCs w:val="28"/>
        </w:rPr>
        <w:t>.seconds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(90),new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EventHandler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&gt;()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@Override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void handle(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event)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ran.trafficlevel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traffic.setText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countChoiceBox.getValue().toString().equalsIgnoreCase("high"))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ran.trafficllevel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traffic.setText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</w:t>
      </w:r>
      <w:r w:rsidRPr="006372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countChoiceBox.getValue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("low"))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ran.trafficlevel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traffic.setText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372B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gms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Gatewaymultisender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gatewayn.getText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travalue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}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,null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timeline3.play(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gmr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Gatewaymultireceiver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gatewayn.getText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portno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sysno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Pr="006372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gsr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Gatewaysinglereceiver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gatewayn.getText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portno,sysno,gmr,this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localvideo.textProperty(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).bindBidirectional(o.getteravailablevideo());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reqsource.textProperty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bindBidirectional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o.getterreqsource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</w:t>
      </w:r>
      <w:r w:rsidRPr="006372B3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dpathob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FXCollections.observableArrayList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Destsplit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Columndestination.setCellValueFactory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PropertyValueFactory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Destsplit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, String&gt;("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Columndestination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"));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Columnnext.setCellValueFactory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Prop</w:t>
      </w:r>
      <w:r w:rsidRPr="006372B3">
        <w:rPr>
          <w:rFonts w:ascii="Times New Roman" w:hAnsi="Times New Roman" w:cs="Times New Roman"/>
          <w:sz w:val="28"/>
          <w:szCs w:val="28"/>
        </w:rPr>
        <w:t>ertyValueFactory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Destsplit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, String&gt;("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Columnnext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"));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Columnsource.setCellValueFactory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PropertyValueFactory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Destsplit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, String&gt;("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Columnsource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"));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dflowpath.setItems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dpathob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dflowpath.getColumns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setAll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Columndesti</w:t>
      </w:r>
      <w:r w:rsidRPr="006372B3">
        <w:rPr>
          <w:rFonts w:ascii="Times New Roman" w:hAnsi="Times New Roman" w:cs="Times New Roman"/>
          <w:sz w:val="28"/>
          <w:szCs w:val="28"/>
        </w:rPr>
        <w:t>nation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Columnnext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Columnsource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svideoname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videoname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Parent root =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FXMLLoader.load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getResource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SuperSource.</w:t>
      </w:r>
      <w:r w:rsidRPr="006372B3">
        <w:rPr>
          <w:rFonts w:ascii="Times New Roman" w:hAnsi="Times New Roman" w:cs="Times New Roman"/>
          <w:sz w:val="28"/>
          <w:szCs w:val="28"/>
        </w:rPr>
        <w:t>fxml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"));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Stage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stage.initStyle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StageStyle.TRANSPARENT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lastRenderedPageBreak/>
        <w:t xml:space="preserve">        Scene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Scene(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root);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stage.setScene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scene);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stage.show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root.setOnMouseDragged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EventHandl</w:t>
      </w:r>
      <w:r w:rsidRPr="006372B3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&gt;()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void handle(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me)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stage.setX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me.getScreenX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dragX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stage.setY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72B3">
        <w:rPr>
          <w:rFonts w:ascii="Times New Roman" w:hAnsi="Times New Roman" w:cs="Times New Roman"/>
          <w:sz w:val="28"/>
          <w:szCs w:val="28"/>
        </w:rPr>
        <w:t>me.getScreenY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dragY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root.setOnMousePr</w:t>
      </w:r>
      <w:r w:rsidRPr="006372B3">
        <w:rPr>
          <w:rFonts w:ascii="Times New Roman" w:hAnsi="Times New Roman" w:cs="Times New Roman"/>
          <w:sz w:val="28"/>
          <w:szCs w:val="28"/>
        </w:rPr>
        <w:t>essed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EventHandler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&gt;()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void handle(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 me)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dragX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me.getScreenX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stage.getX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372B3">
        <w:rPr>
          <w:rFonts w:ascii="Times New Roman" w:hAnsi="Times New Roman" w:cs="Times New Roman"/>
          <w:sz w:val="28"/>
          <w:szCs w:val="28"/>
        </w:rPr>
        <w:t>dragY</w:t>
      </w:r>
      <w:proofErr w:type="spellEnd"/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me.getScreenY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stage.getY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Observer </w:t>
      </w:r>
      <w:proofErr w:type="spellStart"/>
      <w:r w:rsidRPr="006372B3">
        <w:rPr>
          <w:rFonts w:ascii="Times New Roman" w:hAnsi="Times New Roman" w:cs="Times New Roman"/>
          <w:sz w:val="28"/>
          <w:szCs w:val="28"/>
        </w:rPr>
        <w:t>getObeserver</w:t>
      </w:r>
      <w:proofErr w:type="spellEnd"/>
      <w:r w:rsidRPr="006372B3">
        <w:rPr>
          <w:rFonts w:ascii="Times New Roman" w:hAnsi="Times New Roman" w:cs="Times New Roman"/>
          <w:sz w:val="28"/>
          <w:szCs w:val="28"/>
        </w:rPr>
        <w:t>()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0000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72B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72B3">
        <w:rPr>
          <w:rFonts w:ascii="Times New Roman" w:hAnsi="Times New Roman" w:cs="Times New Roman"/>
          <w:sz w:val="28"/>
          <w:szCs w:val="28"/>
        </w:rPr>
        <w:t xml:space="preserve"> o;</w:t>
      </w:r>
    </w:p>
    <w:p w:rsidR="006372B3" w:rsidRPr="006372B3" w:rsidRDefault="006372B3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B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bookmarkStart w:id="0" w:name="_GoBack"/>
      <w:bookmarkEnd w:id="0"/>
    </w:p>
    <w:p w:rsidR="005A13A7" w:rsidRPr="006372B3" w:rsidRDefault="005A13A7" w:rsidP="006372B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A13A7" w:rsidRPr="006372B3" w:rsidSect="005A13A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E6"/>
    <w:rsid w:val="005A13A7"/>
    <w:rsid w:val="006372B3"/>
    <w:rsid w:val="00D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7948A-CAD1-4772-A6CD-4BA7F92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13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13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2017-04-10T16:01:00Z</dcterms:created>
  <dcterms:modified xsi:type="dcterms:W3CDTF">2017-04-10T16:01:00Z</dcterms:modified>
</cp:coreProperties>
</file>