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7AB9" w14:textId="77777777" w:rsidR="00A26257" w:rsidRPr="00A26257" w:rsidRDefault="00A26257" w:rsidP="00A26257">
      <w:r w:rsidRPr="00A26257">
        <w:t xml:space="preserve">Yes </w:t>
      </w:r>
      <w:r w:rsidRPr="00A26257">
        <w:rPr>
          <w:rFonts w:ascii="Segoe UI Emoji" w:hAnsi="Segoe UI Emoji" w:cs="Segoe UI Emoji"/>
        </w:rPr>
        <w:t>👍</w:t>
      </w:r>
      <w:r w:rsidRPr="00A26257">
        <w:t xml:space="preserve"> I can understand the </w:t>
      </w:r>
      <w:r w:rsidRPr="00A26257">
        <w:rPr>
          <w:b/>
          <w:bCs/>
        </w:rPr>
        <w:t>high-level plan</w:t>
      </w:r>
      <w:r w:rsidRPr="00A26257">
        <w:t xml:space="preserve"> from your diagram. It looks like you are planning the lab in </w:t>
      </w:r>
      <w:r w:rsidRPr="00A26257">
        <w:rPr>
          <w:b/>
          <w:bCs/>
        </w:rPr>
        <w:t>four steps</w:t>
      </w:r>
      <w:r w:rsidRPr="00A26257">
        <w:t>, which is a good approach. Let me organize it clearly and suggest the correct implementation order.</w:t>
      </w:r>
    </w:p>
    <w:p w14:paraId="4247CC05" w14:textId="77777777" w:rsidR="00A26257" w:rsidRPr="00A26257" w:rsidRDefault="00A26257" w:rsidP="00A26257">
      <w:pPr>
        <w:rPr>
          <w:b/>
          <w:bCs/>
        </w:rPr>
      </w:pPr>
      <w:r w:rsidRPr="00A26257">
        <w:rPr>
          <w:rFonts w:ascii="Segoe UI Emoji" w:hAnsi="Segoe UI Emoji" w:cs="Segoe UI Emoji"/>
          <w:b/>
          <w:bCs/>
        </w:rPr>
        <w:t>🗺️</w:t>
      </w:r>
      <w:r w:rsidRPr="00A26257">
        <w:rPr>
          <w:b/>
          <w:bCs/>
        </w:rPr>
        <w:t xml:space="preserve"> Your proposed architecture</w:t>
      </w:r>
    </w:p>
    <w:p w14:paraId="576ABA3A" w14:textId="77777777" w:rsidR="00A26257" w:rsidRPr="00A26257" w:rsidRDefault="00A26257" w:rsidP="00A26257">
      <w:r w:rsidRPr="00A26257">
        <w:t>Based on your diagram, I understand it approximately as:</w:t>
      </w:r>
    </w:p>
    <w:p w14:paraId="347717D1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Step 1 – Build the On-Premises simulation in Azure</w:t>
      </w:r>
    </w:p>
    <w:p w14:paraId="57D9711C" w14:textId="77777777" w:rsidR="00A26257" w:rsidRPr="00A26257" w:rsidRDefault="00A26257" w:rsidP="00A26257">
      <w:r w:rsidRPr="00A26257">
        <w:t>Azure Resource Group</w:t>
      </w:r>
    </w:p>
    <w:p w14:paraId="4BD52440" w14:textId="77777777" w:rsidR="00A26257" w:rsidRPr="00A26257" w:rsidRDefault="00A26257" w:rsidP="00A26257">
      <w:r w:rsidRPr="00A26257">
        <w:t xml:space="preserve">        │</w:t>
      </w:r>
    </w:p>
    <w:p w14:paraId="4ADC865D" w14:textId="77777777" w:rsidR="00A26257" w:rsidRPr="00A26257" w:rsidRDefault="00A26257" w:rsidP="00A26257">
      <w:r w:rsidRPr="00A26257">
        <w:t xml:space="preserve">        </w:t>
      </w:r>
      <w:r w:rsidRPr="00A26257">
        <w:rPr>
          <w:rFonts w:ascii="Arial" w:hAnsi="Arial" w:cs="Arial"/>
        </w:rPr>
        <w:t>▼</w:t>
      </w:r>
    </w:p>
    <w:p w14:paraId="091B72D5" w14:textId="77777777" w:rsidR="00A26257" w:rsidRPr="00A26257" w:rsidRDefault="00A26257" w:rsidP="00A26257">
      <w:r w:rsidRPr="00A26257">
        <w:t xml:space="preserve">       </w:t>
      </w:r>
      <w:proofErr w:type="spellStart"/>
      <w:r w:rsidRPr="00A26257">
        <w:t>VNet</w:t>
      </w:r>
      <w:proofErr w:type="spellEnd"/>
    </w:p>
    <w:p w14:paraId="7D110F12" w14:textId="77777777" w:rsidR="00A26257" w:rsidRPr="00A26257" w:rsidRDefault="00A26257" w:rsidP="00A26257">
      <w:r w:rsidRPr="00A26257">
        <w:t xml:space="preserve">        │</w:t>
      </w:r>
    </w:p>
    <w:p w14:paraId="127C2080" w14:textId="77777777" w:rsidR="00A26257" w:rsidRPr="00A26257" w:rsidRDefault="00A26257" w:rsidP="00A26257">
      <w:r w:rsidRPr="00A26257">
        <w:t xml:space="preserve">   ┌────</w:t>
      </w:r>
      <w:r w:rsidRPr="00A26257">
        <w:rPr>
          <w:rFonts w:ascii="MS Gothic" w:eastAsia="MS Gothic" w:hAnsi="MS Gothic" w:cs="MS Gothic" w:hint="eastAsia"/>
        </w:rPr>
        <w:t>┴</w:t>
      </w:r>
      <w:r w:rsidRPr="00A26257">
        <w:rPr>
          <w:rFonts w:ascii="Aptos" w:hAnsi="Aptos" w:cs="Aptos"/>
        </w:rPr>
        <w:t>────┐</w:t>
      </w:r>
    </w:p>
    <w:p w14:paraId="3EF784D3" w14:textId="77777777" w:rsidR="00A26257" w:rsidRPr="00A26257" w:rsidRDefault="00A26257" w:rsidP="00A26257">
      <w:r w:rsidRPr="00A26257">
        <w:t xml:space="preserve">   │         │</w:t>
      </w:r>
    </w:p>
    <w:p w14:paraId="38AF6094" w14:textId="77777777" w:rsidR="00A26257" w:rsidRPr="00A26257" w:rsidRDefault="00A26257" w:rsidP="00A26257">
      <w:r w:rsidRPr="00A26257">
        <w:t xml:space="preserve">  DC1      ADFS VM</w:t>
      </w:r>
    </w:p>
    <w:p w14:paraId="3B18E402" w14:textId="77777777" w:rsidR="00A26257" w:rsidRPr="00A26257" w:rsidRDefault="00A26257" w:rsidP="00A26257">
      <w:r w:rsidRPr="00A26257">
        <w:t xml:space="preserve">   │</w:t>
      </w:r>
    </w:p>
    <w:p w14:paraId="44EFFD30" w14:textId="77777777" w:rsidR="00A26257" w:rsidRPr="00A26257" w:rsidRDefault="00A26257" w:rsidP="00A26257">
      <w:r w:rsidRPr="00A26257">
        <w:t>Active Directory</w:t>
      </w:r>
    </w:p>
    <w:p w14:paraId="45D0F9D2" w14:textId="77777777" w:rsidR="00A26257" w:rsidRPr="00A26257" w:rsidRDefault="00A26257" w:rsidP="00A26257">
      <w:r w:rsidRPr="00A26257">
        <w:t xml:space="preserve">You are using </w:t>
      </w:r>
      <w:r w:rsidRPr="00A26257">
        <w:rPr>
          <w:b/>
          <w:bCs/>
        </w:rPr>
        <w:t>Azure VMs to simulate your on-premises environment</w:t>
      </w:r>
      <w:r w:rsidRPr="00A26257">
        <w:t>. This is exactly what I would recommend for your lab.</w:t>
      </w:r>
    </w:p>
    <w:p w14:paraId="7D0CCFE4" w14:textId="77777777" w:rsidR="00A26257" w:rsidRPr="00A26257" w:rsidRDefault="00A26257" w:rsidP="00A26257">
      <w:r w:rsidRPr="00A26257">
        <w:pict w14:anchorId="26B38ED9">
          <v:rect id="_x0000_i1055" style="width:0;height:1.5pt" o:hralign="center" o:hrstd="t" o:hr="t" fillcolor="#a0a0a0" stroked="f"/>
        </w:pict>
      </w:r>
    </w:p>
    <w:p w14:paraId="6F905F87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Step 1️</w:t>
      </w:r>
      <w:r w:rsidRPr="00A26257">
        <w:rPr>
          <w:rFonts w:ascii="Segoe UI Symbol" w:hAnsi="Segoe UI Symbol" w:cs="Segoe UI Symbol"/>
          <w:b/>
          <w:bCs/>
        </w:rPr>
        <w:t>⃣</w:t>
      </w:r>
      <w:r w:rsidRPr="00A26257">
        <w:rPr>
          <w:b/>
          <w:bCs/>
        </w:rPr>
        <w:t xml:space="preserve"> – Create the Azure Infrastructure</w:t>
      </w:r>
    </w:p>
    <w:p w14:paraId="10ADA812" w14:textId="77777777" w:rsidR="00A26257" w:rsidRPr="00A26257" w:rsidRDefault="00A26257" w:rsidP="00A26257">
      <w:r w:rsidRPr="00A26257">
        <w:t>Create:</w:t>
      </w:r>
    </w:p>
    <w:p w14:paraId="71156EE9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Resource Group</w:t>
      </w:r>
    </w:p>
    <w:p w14:paraId="5E4CDF92" w14:textId="77777777" w:rsidR="00A26257" w:rsidRPr="00A26257" w:rsidRDefault="00A26257" w:rsidP="00A26257">
      <w:r w:rsidRPr="00A26257">
        <w:t>For example:</w:t>
      </w:r>
    </w:p>
    <w:p w14:paraId="4629D8DA" w14:textId="77777777" w:rsidR="00A26257" w:rsidRPr="00A26257" w:rsidRDefault="00A26257" w:rsidP="00A26257">
      <w:r w:rsidRPr="00A26257">
        <w:t>RG-ADFS-LAB</w:t>
      </w:r>
    </w:p>
    <w:p w14:paraId="4E7103DA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Virtual Network</w:t>
      </w:r>
    </w:p>
    <w:p w14:paraId="60ADA82C" w14:textId="77777777" w:rsidR="00A26257" w:rsidRPr="00A26257" w:rsidRDefault="00A26257" w:rsidP="00A26257">
      <w:proofErr w:type="spellStart"/>
      <w:r w:rsidRPr="00A26257">
        <w:t>VNet</w:t>
      </w:r>
      <w:proofErr w:type="spellEnd"/>
      <w:r w:rsidRPr="00A26257">
        <w:t xml:space="preserve"> Name: VNET-ADFS-LAB</w:t>
      </w:r>
    </w:p>
    <w:p w14:paraId="011981FF" w14:textId="77777777" w:rsidR="00A26257" w:rsidRPr="00A26257" w:rsidRDefault="00A26257" w:rsidP="00A26257">
      <w:r w:rsidRPr="00A26257">
        <w:t>Address Space: 10.10.0.0/16</w:t>
      </w:r>
    </w:p>
    <w:p w14:paraId="4A9CB73A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Subnet</w:t>
      </w:r>
    </w:p>
    <w:p w14:paraId="792E109F" w14:textId="77777777" w:rsidR="00A26257" w:rsidRPr="00A26257" w:rsidRDefault="00A26257" w:rsidP="00A26257">
      <w:r w:rsidRPr="00A26257">
        <w:t>Subnet: Internal</w:t>
      </w:r>
    </w:p>
    <w:p w14:paraId="7740A649" w14:textId="77777777" w:rsidR="00A26257" w:rsidRPr="00A26257" w:rsidRDefault="00A26257" w:rsidP="00A26257">
      <w:r w:rsidRPr="00A26257">
        <w:lastRenderedPageBreak/>
        <w:t>Address Range: 10.10.1.0/24</w:t>
      </w:r>
    </w:p>
    <w:p w14:paraId="0638288C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Create two Windows Server VMs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686"/>
      </w:tblGrid>
      <w:tr w:rsidR="00A26257" w:rsidRPr="00A26257" w14:paraId="62CBA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8373C" w14:textId="77777777" w:rsidR="00A26257" w:rsidRPr="00A26257" w:rsidRDefault="00A26257" w:rsidP="00A26257">
            <w:pPr>
              <w:rPr>
                <w:b/>
                <w:bCs/>
              </w:rPr>
            </w:pPr>
            <w:r w:rsidRPr="00A26257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25EBD15D" w14:textId="77777777" w:rsidR="00A26257" w:rsidRPr="00A26257" w:rsidRDefault="00A26257" w:rsidP="00A26257">
            <w:pPr>
              <w:rPr>
                <w:b/>
                <w:bCs/>
              </w:rPr>
            </w:pPr>
            <w:r w:rsidRPr="00A26257">
              <w:rPr>
                <w:b/>
                <w:bCs/>
              </w:rPr>
              <w:t>Purpose</w:t>
            </w:r>
          </w:p>
        </w:tc>
      </w:tr>
      <w:tr w:rsidR="00A26257" w:rsidRPr="00A26257" w14:paraId="74CC8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3DB7" w14:textId="77777777" w:rsidR="00A26257" w:rsidRPr="00A26257" w:rsidRDefault="00A26257" w:rsidP="00A26257">
            <w:r w:rsidRPr="00A26257">
              <w:rPr>
                <w:b/>
                <w:bCs/>
              </w:rPr>
              <w:t>DC01</w:t>
            </w:r>
          </w:p>
        </w:tc>
        <w:tc>
          <w:tcPr>
            <w:tcW w:w="0" w:type="auto"/>
            <w:vAlign w:val="center"/>
            <w:hideMark/>
          </w:tcPr>
          <w:p w14:paraId="589F5D56" w14:textId="77777777" w:rsidR="00A26257" w:rsidRPr="00A26257" w:rsidRDefault="00A26257" w:rsidP="00A26257">
            <w:r w:rsidRPr="00A26257">
              <w:t>Domain Controller + DNS</w:t>
            </w:r>
          </w:p>
        </w:tc>
      </w:tr>
      <w:tr w:rsidR="00A26257" w:rsidRPr="00A26257" w14:paraId="2CC12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387F" w14:textId="77777777" w:rsidR="00A26257" w:rsidRPr="00A26257" w:rsidRDefault="00A26257" w:rsidP="00A26257">
            <w:r w:rsidRPr="00A26257">
              <w:rPr>
                <w:b/>
                <w:bCs/>
              </w:rPr>
              <w:t>ADFS01</w:t>
            </w:r>
          </w:p>
        </w:tc>
        <w:tc>
          <w:tcPr>
            <w:tcW w:w="0" w:type="auto"/>
            <w:vAlign w:val="center"/>
            <w:hideMark/>
          </w:tcPr>
          <w:p w14:paraId="214D479D" w14:textId="77777777" w:rsidR="00A26257" w:rsidRPr="00A26257" w:rsidRDefault="00A26257" w:rsidP="00A26257">
            <w:r w:rsidRPr="00A26257">
              <w:t>AD FS Server</w:t>
            </w:r>
          </w:p>
        </w:tc>
      </w:tr>
    </w:tbl>
    <w:p w14:paraId="08D9EC44" w14:textId="77777777" w:rsidR="00A26257" w:rsidRPr="00A26257" w:rsidRDefault="00A26257" w:rsidP="00A26257">
      <w:r w:rsidRPr="00A26257">
        <w:t xml:space="preserve">Both VMs should be in the same </w:t>
      </w:r>
      <w:proofErr w:type="spellStart"/>
      <w:r w:rsidRPr="00A26257">
        <w:t>VNet</w:t>
      </w:r>
      <w:proofErr w:type="spellEnd"/>
      <w:r w:rsidRPr="00A26257">
        <w:t>.</w:t>
      </w:r>
    </w:p>
    <w:p w14:paraId="2B49B263" w14:textId="77777777" w:rsidR="00A26257" w:rsidRPr="00A26257" w:rsidRDefault="00A26257" w:rsidP="00A26257">
      <w:r w:rsidRPr="00A26257">
        <w:pict w14:anchorId="517BDC05">
          <v:rect id="_x0000_i1056" style="width:0;height:1.5pt" o:hralign="center" o:hrstd="t" o:hr="t" fillcolor="#a0a0a0" stroked="f"/>
        </w:pict>
      </w:r>
    </w:p>
    <w:p w14:paraId="454D56F5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Step 2️</w:t>
      </w:r>
      <w:r w:rsidRPr="00A26257">
        <w:rPr>
          <w:rFonts w:ascii="Segoe UI Symbol" w:hAnsi="Segoe UI Symbol" w:cs="Segoe UI Symbol"/>
          <w:b/>
          <w:bCs/>
        </w:rPr>
        <w:t>⃣</w:t>
      </w:r>
      <w:r w:rsidRPr="00A26257">
        <w:rPr>
          <w:b/>
          <w:bCs/>
        </w:rPr>
        <w:t xml:space="preserve"> – Configure the Main VM / Active Directory</w:t>
      </w:r>
    </w:p>
    <w:p w14:paraId="430DCA6C" w14:textId="77777777" w:rsidR="00A26257" w:rsidRPr="00A26257" w:rsidRDefault="00A26257" w:rsidP="00A26257">
      <w:r w:rsidRPr="00A26257">
        <w:t xml:space="preserve">Your diagram mentions </w:t>
      </w:r>
      <w:r w:rsidRPr="00A26257">
        <w:rPr>
          <w:b/>
          <w:bCs/>
        </w:rPr>
        <w:t>AD FS installation and configuration</w:t>
      </w:r>
      <w:r w:rsidRPr="00A26257">
        <w:t xml:space="preserve"> around Step 2. Before installing AD FS, we first need to create the Active Directory domain.</w:t>
      </w:r>
    </w:p>
    <w:p w14:paraId="031B6DC6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On DC01</w:t>
      </w:r>
    </w:p>
    <w:p w14:paraId="4E4F04EB" w14:textId="77777777" w:rsidR="00A26257" w:rsidRPr="00A26257" w:rsidRDefault="00A26257" w:rsidP="00A26257">
      <w:r w:rsidRPr="00A26257">
        <w:t>Install:</w:t>
      </w:r>
    </w:p>
    <w:p w14:paraId="487C89DC" w14:textId="77777777" w:rsidR="00A26257" w:rsidRPr="00A26257" w:rsidRDefault="00A26257" w:rsidP="00A26257">
      <w:pPr>
        <w:numPr>
          <w:ilvl w:val="0"/>
          <w:numId w:val="1"/>
        </w:numPr>
      </w:pPr>
      <w:r w:rsidRPr="00A26257">
        <w:t>Active Directory Domain Services (AD DS)</w:t>
      </w:r>
    </w:p>
    <w:p w14:paraId="6CC18945" w14:textId="77777777" w:rsidR="00A26257" w:rsidRPr="00A26257" w:rsidRDefault="00A26257" w:rsidP="00A26257">
      <w:pPr>
        <w:numPr>
          <w:ilvl w:val="0"/>
          <w:numId w:val="1"/>
        </w:numPr>
      </w:pPr>
      <w:r w:rsidRPr="00A26257">
        <w:t>DNS Server</w:t>
      </w:r>
    </w:p>
    <w:p w14:paraId="57BC1FCA" w14:textId="77777777" w:rsidR="00A26257" w:rsidRPr="00A26257" w:rsidRDefault="00A26257" w:rsidP="00A26257">
      <w:r w:rsidRPr="00A26257">
        <w:t>Then promote the server to a Domain Controller.</w:t>
      </w:r>
    </w:p>
    <w:p w14:paraId="671C6ECF" w14:textId="77777777" w:rsidR="00A26257" w:rsidRPr="00A26257" w:rsidRDefault="00A26257" w:rsidP="00A26257">
      <w:r w:rsidRPr="00A26257">
        <w:t>For your lab, you can use a domain such as:</w:t>
      </w:r>
    </w:p>
    <w:p w14:paraId="48D3E0A7" w14:textId="77777777" w:rsidR="00A26257" w:rsidRPr="00A26257" w:rsidRDefault="00A26257" w:rsidP="00A26257">
      <w:proofErr w:type="spellStart"/>
      <w:proofErr w:type="gramStart"/>
      <w:r w:rsidRPr="00A26257">
        <w:t>adfslab.local</w:t>
      </w:r>
      <w:proofErr w:type="spellEnd"/>
      <w:proofErr w:type="gramEnd"/>
    </w:p>
    <w:p w14:paraId="035E3E43" w14:textId="77777777" w:rsidR="00A26257" w:rsidRPr="00A26257" w:rsidRDefault="00A26257" w:rsidP="00A26257">
      <w:r w:rsidRPr="00A26257">
        <w:t>After promotion:</w:t>
      </w:r>
    </w:p>
    <w:p w14:paraId="518750C7" w14:textId="77777777" w:rsidR="00A26257" w:rsidRPr="00A26257" w:rsidRDefault="00A26257" w:rsidP="00A26257">
      <w:r w:rsidRPr="00A26257">
        <w:t>DC01</w:t>
      </w:r>
    </w:p>
    <w:p w14:paraId="4F32C439" w14:textId="77777777" w:rsidR="00A26257" w:rsidRPr="00A26257" w:rsidRDefault="00A26257" w:rsidP="00A26257">
      <w:r w:rsidRPr="00A26257">
        <w:t xml:space="preserve"> │</w:t>
      </w:r>
    </w:p>
    <w:p w14:paraId="699EA80E" w14:textId="77777777" w:rsidR="00A26257" w:rsidRPr="00A26257" w:rsidRDefault="00A26257" w:rsidP="00A26257">
      <w:r w:rsidRPr="00A26257">
        <w:t xml:space="preserve"> </w:t>
      </w:r>
      <w:r w:rsidRPr="00A26257">
        <w:rPr>
          <w:rFonts w:ascii="MS Gothic" w:eastAsia="MS Gothic" w:hAnsi="MS Gothic" w:cs="MS Gothic" w:hint="eastAsia"/>
        </w:rPr>
        <w:t>├</w:t>
      </w:r>
      <w:r w:rsidRPr="00A26257">
        <w:rPr>
          <w:rFonts w:ascii="Aptos" w:hAnsi="Aptos" w:cs="Aptos"/>
        </w:rPr>
        <w:t>──</w:t>
      </w:r>
      <w:r w:rsidRPr="00A26257">
        <w:t xml:space="preserve"> Active Directory</w:t>
      </w:r>
    </w:p>
    <w:p w14:paraId="06A209C4" w14:textId="77777777" w:rsidR="00A26257" w:rsidRPr="00A26257" w:rsidRDefault="00A26257" w:rsidP="00A26257">
      <w:r w:rsidRPr="00A26257">
        <w:t xml:space="preserve"> </w:t>
      </w:r>
      <w:r w:rsidRPr="00A26257">
        <w:rPr>
          <w:rFonts w:ascii="MS Gothic" w:eastAsia="MS Gothic" w:hAnsi="MS Gothic" w:cs="MS Gothic" w:hint="eastAsia"/>
        </w:rPr>
        <w:t>├</w:t>
      </w:r>
      <w:r w:rsidRPr="00A26257">
        <w:rPr>
          <w:rFonts w:ascii="Aptos" w:hAnsi="Aptos" w:cs="Aptos"/>
        </w:rPr>
        <w:t>──</w:t>
      </w:r>
      <w:r w:rsidRPr="00A26257">
        <w:t xml:space="preserve"> DNS</w:t>
      </w:r>
    </w:p>
    <w:p w14:paraId="115D4E2B" w14:textId="77777777" w:rsidR="00A26257" w:rsidRPr="00A26257" w:rsidRDefault="00A26257" w:rsidP="00A26257">
      <w:r w:rsidRPr="00A26257">
        <w:t xml:space="preserve"> │</w:t>
      </w:r>
    </w:p>
    <w:p w14:paraId="438C704F" w14:textId="77777777" w:rsidR="00A26257" w:rsidRPr="00A26257" w:rsidRDefault="00A26257" w:rsidP="00A26257">
      <w:r w:rsidRPr="00A26257">
        <w:t xml:space="preserve"> </w:t>
      </w:r>
      <w:r w:rsidRPr="00A26257">
        <w:rPr>
          <w:rFonts w:ascii="MS Gothic" w:eastAsia="MS Gothic" w:hAnsi="MS Gothic" w:cs="MS Gothic" w:hint="eastAsia"/>
        </w:rPr>
        <w:t>├</w:t>
      </w:r>
      <w:r w:rsidRPr="00A26257">
        <w:rPr>
          <w:rFonts w:ascii="Aptos" w:hAnsi="Aptos" w:cs="Aptos"/>
        </w:rPr>
        <w:t>──</w:t>
      </w:r>
      <w:r w:rsidRPr="00A26257">
        <w:t xml:space="preserve"> Users</w:t>
      </w:r>
    </w:p>
    <w:p w14:paraId="7DBD5260" w14:textId="77777777" w:rsidR="00A26257" w:rsidRPr="00A26257" w:rsidRDefault="00A26257" w:rsidP="00A26257">
      <w:r w:rsidRPr="00A26257">
        <w:t xml:space="preserve"> │     └── </w:t>
      </w:r>
      <w:proofErr w:type="spellStart"/>
      <w:r w:rsidRPr="00A26257">
        <w:t>awsuser</w:t>
      </w:r>
      <w:proofErr w:type="spellEnd"/>
    </w:p>
    <w:p w14:paraId="630E183F" w14:textId="77777777" w:rsidR="00A26257" w:rsidRPr="00A26257" w:rsidRDefault="00A26257" w:rsidP="00A26257">
      <w:r w:rsidRPr="00A26257">
        <w:t xml:space="preserve"> │</w:t>
      </w:r>
    </w:p>
    <w:p w14:paraId="2EC50DF7" w14:textId="77777777" w:rsidR="00A26257" w:rsidRPr="00A26257" w:rsidRDefault="00A26257" w:rsidP="00A26257">
      <w:r w:rsidRPr="00A26257">
        <w:t xml:space="preserve"> └── Groups</w:t>
      </w:r>
    </w:p>
    <w:p w14:paraId="58B597D8" w14:textId="77777777" w:rsidR="00A26257" w:rsidRPr="00A26257" w:rsidRDefault="00A26257" w:rsidP="00A26257">
      <w:r w:rsidRPr="00A26257">
        <w:t xml:space="preserve">       └── AWS-&lt;</w:t>
      </w:r>
      <w:proofErr w:type="spellStart"/>
      <w:r w:rsidRPr="00A26257">
        <w:t>AccountID</w:t>
      </w:r>
      <w:proofErr w:type="spellEnd"/>
      <w:r w:rsidRPr="00A26257">
        <w:t>&gt;-&lt;</w:t>
      </w:r>
      <w:proofErr w:type="spellStart"/>
      <w:r w:rsidRPr="00A26257">
        <w:t>RoleName</w:t>
      </w:r>
      <w:proofErr w:type="spellEnd"/>
      <w:r w:rsidRPr="00A26257">
        <w:t>&gt;</w:t>
      </w:r>
    </w:p>
    <w:p w14:paraId="498F0E83" w14:textId="77777777" w:rsidR="00A26257" w:rsidRPr="00A26257" w:rsidRDefault="00A26257" w:rsidP="00A26257">
      <w:r w:rsidRPr="00A26257">
        <w:lastRenderedPageBreak/>
        <w:t>For example:</w:t>
      </w:r>
    </w:p>
    <w:p w14:paraId="102C97A7" w14:textId="77777777" w:rsidR="00A26257" w:rsidRPr="00A26257" w:rsidRDefault="00A26257" w:rsidP="00A26257">
      <w:r w:rsidRPr="00A26257">
        <w:t>AWS-123456789012-ReadOnly</w:t>
      </w:r>
    </w:p>
    <w:p w14:paraId="19C28FE7" w14:textId="77777777" w:rsidR="00A26257" w:rsidRPr="00A26257" w:rsidRDefault="00A26257" w:rsidP="00A26257">
      <w:r w:rsidRPr="00A26257">
        <w:t>This follows the group-to-role concept described in your document, where AD group membership is used to determine which AWS IAM roles a user can assume.</w:t>
      </w:r>
    </w:p>
    <w:p w14:paraId="5817472A" w14:textId="77777777" w:rsidR="00A26257" w:rsidRPr="00A26257" w:rsidRDefault="00A26257" w:rsidP="00A26257">
      <w:r w:rsidRPr="00A26257">
        <w:pict w14:anchorId="17B486B5">
          <v:rect id="_x0000_i1057" style="width:0;height:1.5pt" o:hralign="center" o:hrstd="t" o:hr="t" fillcolor="#a0a0a0" stroked="f"/>
        </w:pict>
      </w:r>
    </w:p>
    <w:p w14:paraId="10120395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Step 3️</w:t>
      </w:r>
      <w:r w:rsidRPr="00A26257">
        <w:rPr>
          <w:rFonts w:ascii="Segoe UI Symbol" w:hAnsi="Segoe UI Symbol" w:cs="Segoe UI Symbol"/>
          <w:b/>
          <w:bCs/>
        </w:rPr>
        <w:t>⃣</w:t>
      </w:r>
      <w:r w:rsidRPr="00A26257">
        <w:rPr>
          <w:b/>
          <w:bCs/>
        </w:rPr>
        <w:t xml:space="preserve"> – Configure AD FS</w:t>
      </w:r>
    </w:p>
    <w:p w14:paraId="1E201F22" w14:textId="77777777" w:rsidR="00A26257" w:rsidRPr="00A26257" w:rsidRDefault="00A26257" w:rsidP="00A26257">
      <w:r w:rsidRPr="00A26257">
        <w:t xml:space="preserve">Now take the </w:t>
      </w:r>
      <w:r w:rsidRPr="00A26257">
        <w:rPr>
          <w:b/>
          <w:bCs/>
        </w:rPr>
        <w:t>ADFS01 VM</w:t>
      </w:r>
      <w:r w:rsidRPr="00A26257">
        <w:t xml:space="preserve"> and join it to your domain:</w:t>
      </w:r>
    </w:p>
    <w:p w14:paraId="51571113" w14:textId="77777777" w:rsidR="00A26257" w:rsidRPr="00A26257" w:rsidRDefault="00A26257" w:rsidP="00A26257">
      <w:r w:rsidRPr="00A26257">
        <w:t>ADFS01</w:t>
      </w:r>
    </w:p>
    <w:p w14:paraId="1436E8D0" w14:textId="77777777" w:rsidR="00A26257" w:rsidRPr="00A26257" w:rsidRDefault="00A26257" w:rsidP="00A26257">
      <w:r w:rsidRPr="00A26257">
        <w:t xml:space="preserve">   │</w:t>
      </w:r>
    </w:p>
    <w:p w14:paraId="198E1E0D" w14:textId="77777777" w:rsidR="00A26257" w:rsidRPr="00A26257" w:rsidRDefault="00A26257" w:rsidP="00A26257">
      <w:r w:rsidRPr="00A26257">
        <w:t xml:space="preserve">   │ Join domain</w:t>
      </w:r>
    </w:p>
    <w:p w14:paraId="7C238BD2" w14:textId="77777777" w:rsidR="00A26257" w:rsidRPr="00A26257" w:rsidRDefault="00A26257" w:rsidP="00A26257">
      <w:r w:rsidRPr="00A26257">
        <w:t xml:space="preserve">   </w:t>
      </w:r>
      <w:r w:rsidRPr="00A26257">
        <w:rPr>
          <w:rFonts w:ascii="Arial" w:hAnsi="Arial" w:cs="Arial"/>
        </w:rPr>
        <w:t>▼</w:t>
      </w:r>
    </w:p>
    <w:p w14:paraId="7AB7F2D8" w14:textId="77777777" w:rsidR="00A26257" w:rsidRPr="00A26257" w:rsidRDefault="00A26257" w:rsidP="00A26257">
      <w:proofErr w:type="spellStart"/>
      <w:proofErr w:type="gramStart"/>
      <w:r w:rsidRPr="00A26257">
        <w:t>adfslab.local</w:t>
      </w:r>
      <w:proofErr w:type="spellEnd"/>
      <w:proofErr w:type="gramEnd"/>
    </w:p>
    <w:p w14:paraId="7DEC3689" w14:textId="77777777" w:rsidR="00A26257" w:rsidRPr="00A26257" w:rsidRDefault="00A26257" w:rsidP="00A26257">
      <w:r w:rsidRPr="00A26257">
        <w:t xml:space="preserve">Then install the </w:t>
      </w:r>
      <w:r w:rsidRPr="00A26257">
        <w:rPr>
          <w:b/>
          <w:bCs/>
        </w:rPr>
        <w:t>Active Directory Federation Services (AD FS)</w:t>
      </w:r>
      <w:r w:rsidRPr="00A26257">
        <w:t xml:space="preserve"> role.</w:t>
      </w:r>
    </w:p>
    <w:p w14:paraId="69F51F87" w14:textId="77777777" w:rsidR="00A26257" w:rsidRPr="00A26257" w:rsidRDefault="00A26257" w:rsidP="00A26257">
      <w:r w:rsidRPr="00A26257">
        <w:t>After installation:</w:t>
      </w:r>
    </w:p>
    <w:p w14:paraId="7BC75E53" w14:textId="77777777" w:rsidR="00A26257" w:rsidRPr="00A26257" w:rsidRDefault="00A26257" w:rsidP="00A26257">
      <w:r w:rsidRPr="00A26257">
        <w:t>User</w:t>
      </w:r>
    </w:p>
    <w:p w14:paraId="2A7A7FA7" w14:textId="77777777" w:rsidR="00A26257" w:rsidRPr="00A26257" w:rsidRDefault="00A26257" w:rsidP="00A26257">
      <w:r w:rsidRPr="00A26257">
        <w:t xml:space="preserve">  │</w:t>
      </w:r>
    </w:p>
    <w:p w14:paraId="387FF9EB" w14:textId="77777777" w:rsidR="00A26257" w:rsidRPr="00A26257" w:rsidRDefault="00A26257" w:rsidP="00A26257">
      <w:r w:rsidRPr="00A26257">
        <w:t xml:space="preserve">  </w:t>
      </w:r>
      <w:r w:rsidRPr="00A26257">
        <w:rPr>
          <w:rFonts w:ascii="Arial" w:hAnsi="Arial" w:cs="Arial"/>
        </w:rPr>
        <w:t>▼</w:t>
      </w:r>
    </w:p>
    <w:p w14:paraId="20A37474" w14:textId="77777777" w:rsidR="00A26257" w:rsidRPr="00A26257" w:rsidRDefault="00A26257" w:rsidP="00A26257">
      <w:r w:rsidRPr="00A26257">
        <w:t>Active Directory ───</w:t>
      </w:r>
      <w:r w:rsidRPr="00A26257">
        <w:rPr>
          <w:rFonts w:ascii="Arial" w:hAnsi="Arial" w:cs="Arial"/>
        </w:rPr>
        <w:t>►</w:t>
      </w:r>
      <w:r w:rsidRPr="00A26257">
        <w:t xml:space="preserve"> AD FS</w:t>
      </w:r>
    </w:p>
    <w:p w14:paraId="39B755F1" w14:textId="77777777" w:rsidR="00A26257" w:rsidRPr="00A26257" w:rsidRDefault="00A26257" w:rsidP="00A26257">
      <w:r w:rsidRPr="00A26257">
        <w:t xml:space="preserve">                         │</w:t>
      </w:r>
    </w:p>
    <w:p w14:paraId="4968C32F" w14:textId="77777777" w:rsidR="00A26257" w:rsidRPr="00A26257" w:rsidRDefault="00A26257" w:rsidP="00A26257">
      <w:r w:rsidRPr="00A26257">
        <w:t xml:space="preserve">                         │ SAML Assertion</w:t>
      </w:r>
    </w:p>
    <w:p w14:paraId="5314CA99" w14:textId="77777777" w:rsidR="00A26257" w:rsidRPr="00A26257" w:rsidRDefault="00A26257" w:rsidP="00A26257">
      <w:r w:rsidRPr="00A26257">
        <w:t xml:space="preserve">                         </w:t>
      </w:r>
      <w:r w:rsidRPr="00A26257">
        <w:rPr>
          <w:rFonts w:ascii="Arial" w:hAnsi="Arial" w:cs="Arial"/>
        </w:rPr>
        <w:t>▼</w:t>
      </w:r>
    </w:p>
    <w:p w14:paraId="5FAD3855" w14:textId="77777777" w:rsidR="00A26257" w:rsidRPr="00A26257" w:rsidRDefault="00A26257" w:rsidP="00A26257">
      <w:r w:rsidRPr="00A26257">
        <w:t xml:space="preserve">                       AWS</w:t>
      </w:r>
    </w:p>
    <w:p w14:paraId="1356EC2C" w14:textId="77777777" w:rsidR="00A26257" w:rsidRPr="00A26257" w:rsidRDefault="00A26257" w:rsidP="00A26257">
      <w:r w:rsidRPr="00A26257">
        <w:t>AD FS authenticates the user against Active Directory and uses the user's information and group membership during the federation process.</w:t>
      </w:r>
    </w:p>
    <w:p w14:paraId="08AF1EEB" w14:textId="77777777" w:rsidR="00A26257" w:rsidRPr="00A26257" w:rsidRDefault="00A26257" w:rsidP="00A26257">
      <w:r w:rsidRPr="00A26257">
        <w:pict w14:anchorId="03A08DE6">
          <v:rect id="_x0000_i1058" style="width:0;height:1.5pt" o:hralign="center" o:hrstd="t" o:hr="t" fillcolor="#a0a0a0" stroked="f"/>
        </w:pict>
      </w:r>
    </w:p>
    <w:p w14:paraId="4141C30F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Step 4️</w:t>
      </w:r>
      <w:r w:rsidRPr="00A26257">
        <w:rPr>
          <w:rFonts w:ascii="Segoe UI Symbol" w:hAnsi="Segoe UI Symbol" w:cs="Segoe UI Symbol"/>
          <w:b/>
          <w:bCs/>
        </w:rPr>
        <w:t>⃣</w:t>
      </w:r>
      <w:r w:rsidRPr="00A26257">
        <w:rPr>
          <w:b/>
          <w:bCs/>
        </w:rPr>
        <w:t xml:space="preserve"> – AWS Federation</w:t>
      </w:r>
    </w:p>
    <w:p w14:paraId="12E4FE4E" w14:textId="77777777" w:rsidR="00A26257" w:rsidRPr="00A26257" w:rsidRDefault="00A26257" w:rsidP="00A26257">
      <w:r w:rsidRPr="00A26257">
        <w:t xml:space="preserve">This is the final step in your diagram: </w:t>
      </w:r>
      <w:r w:rsidRPr="00A26257">
        <w:rPr>
          <w:b/>
          <w:bCs/>
        </w:rPr>
        <w:t>how to connect AWS</w:t>
      </w:r>
      <w:r w:rsidRPr="00A26257">
        <w:t>.</w:t>
      </w:r>
    </w:p>
    <w:p w14:paraId="75FCA05E" w14:textId="77777777" w:rsidR="00A26257" w:rsidRPr="00A26257" w:rsidRDefault="00A26257" w:rsidP="00A26257">
      <w:r w:rsidRPr="00A26257">
        <w:t>We will configure both sides.</w:t>
      </w:r>
    </w:p>
    <w:p w14:paraId="77A13287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lastRenderedPageBreak/>
        <w:t>In AWS</w:t>
      </w:r>
    </w:p>
    <w:p w14:paraId="7E1C52F6" w14:textId="77777777" w:rsidR="00A26257" w:rsidRPr="00A26257" w:rsidRDefault="00A26257" w:rsidP="00A26257">
      <w:pPr>
        <w:numPr>
          <w:ilvl w:val="0"/>
          <w:numId w:val="2"/>
        </w:numPr>
      </w:pPr>
      <w:r w:rsidRPr="00A26257">
        <w:t xml:space="preserve">Create a </w:t>
      </w:r>
      <w:r w:rsidRPr="00A26257">
        <w:rPr>
          <w:b/>
          <w:bCs/>
        </w:rPr>
        <w:t>SAML Identity Provider</w:t>
      </w:r>
    </w:p>
    <w:p w14:paraId="1FA79331" w14:textId="77777777" w:rsidR="00A26257" w:rsidRPr="00A26257" w:rsidRDefault="00A26257" w:rsidP="00A26257">
      <w:pPr>
        <w:numPr>
          <w:ilvl w:val="0"/>
          <w:numId w:val="2"/>
        </w:numPr>
      </w:pPr>
      <w:r w:rsidRPr="00A26257">
        <w:t>Import the AD FS Federation Metadata XML</w:t>
      </w:r>
    </w:p>
    <w:p w14:paraId="7AC680F6" w14:textId="77777777" w:rsidR="00A26257" w:rsidRPr="00A26257" w:rsidRDefault="00A26257" w:rsidP="00A26257">
      <w:pPr>
        <w:numPr>
          <w:ilvl w:val="0"/>
          <w:numId w:val="2"/>
        </w:numPr>
      </w:pPr>
      <w:r w:rsidRPr="00A26257">
        <w:t>Create IAM Roles</w:t>
      </w:r>
    </w:p>
    <w:p w14:paraId="2C4E461E" w14:textId="77777777" w:rsidR="00A26257" w:rsidRPr="00A26257" w:rsidRDefault="00A26257" w:rsidP="00A26257">
      <w:pPr>
        <w:numPr>
          <w:ilvl w:val="0"/>
          <w:numId w:val="2"/>
        </w:numPr>
      </w:pPr>
      <w:r w:rsidRPr="00A26257">
        <w:t>Attach appropriate permissions to the roles</w:t>
      </w:r>
    </w:p>
    <w:p w14:paraId="51E4C457" w14:textId="77777777" w:rsidR="00A26257" w:rsidRPr="00A26257" w:rsidRDefault="00A26257" w:rsidP="00A26257">
      <w:pPr>
        <w:rPr>
          <w:b/>
          <w:bCs/>
        </w:rPr>
      </w:pPr>
      <w:r w:rsidRPr="00A26257">
        <w:rPr>
          <w:b/>
          <w:bCs/>
        </w:rPr>
        <w:t>In AD FS</w:t>
      </w:r>
    </w:p>
    <w:p w14:paraId="504D1678" w14:textId="77777777" w:rsidR="00A26257" w:rsidRPr="00A26257" w:rsidRDefault="00A26257" w:rsidP="00A26257">
      <w:pPr>
        <w:numPr>
          <w:ilvl w:val="0"/>
          <w:numId w:val="3"/>
        </w:numPr>
      </w:pPr>
      <w:r w:rsidRPr="00A26257">
        <w:t xml:space="preserve">Add AWS as a </w:t>
      </w:r>
      <w:r w:rsidRPr="00A26257">
        <w:rPr>
          <w:b/>
          <w:bCs/>
        </w:rPr>
        <w:t>Relying Party Trust</w:t>
      </w:r>
    </w:p>
    <w:p w14:paraId="3863E3C5" w14:textId="77777777" w:rsidR="00A26257" w:rsidRPr="00A26257" w:rsidRDefault="00A26257" w:rsidP="00A26257">
      <w:pPr>
        <w:numPr>
          <w:ilvl w:val="0"/>
          <w:numId w:val="3"/>
        </w:numPr>
      </w:pPr>
      <w:r w:rsidRPr="00A26257">
        <w:t>Configure the AWS claim rules</w:t>
      </w:r>
    </w:p>
    <w:p w14:paraId="6B25BECD" w14:textId="77777777" w:rsidR="00A26257" w:rsidRPr="00A26257" w:rsidRDefault="00A26257" w:rsidP="00A26257">
      <w:pPr>
        <w:numPr>
          <w:ilvl w:val="0"/>
          <w:numId w:val="3"/>
        </w:numPr>
      </w:pPr>
      <w:r w:rsidRPr="00A26257">
        <w:t>Map AD Groups → AWS IAM Roles</w:t>
      </w:r>
    </w:p>
    <w:p w14:paraId="2215AE31" w14:textId="77777777" w:rsidR="00A26257" w:rsidRPr="00A26257" w:rsidRDefault="00A26257" w:rsidP="00A26257">
      <w:r w:rsidRPr="00A26257">
        <w:t>The relationship will look like this:</w:t>
      </w:r>
    </w:p>
    <w:p w14:paraId="34C8610C" w14:textId="77777777" w:rsidR="00A26257" w:rsidRPr="00A26257" w:rsidRDefault="00A26257" w:rsidP="00A26257">
      <w:r w:rsidRPr="00A26257">
        <w:t xml:space="preserve">                    TRUST</w:t>
      </w:r>
    </w:p>
    <w:p w14:paraId="063FDBA2" w14:textId="77777777" w:rsidR="00A26257" w:rsidRPr="00A26257" w:rsidRDefault="00A26257" w:rsidP="00A26257">
      <w:r w:rsidRPr="00A26257">
        <w:t xml:space="preserve">        ┌─────────────────────────┐</w:t>
      </w:r>
    </w:p>
    <w:p w14:paraId="5AD99A43" w14:textId="77777777" w:rsidR="00A26257" w:rsidRPr="00A26257" w:rsidRDefault="00A26257" w:rsidP="00A26257">
      <w:r w:rsidRPr="00A26257">
        <w:t xml:space="preserve">        │                         │</w:t>
      </w:r>
    </w:p>
    <w:p w14:paraId="68FFCFF5" w14:textId="77777777" w:rsidR="00A26257" w:rsidRPr="00A26257" w:rsidRDefault="00A26257" w:rsidP="00A26257">
      <w:r w:rsidRPr="00A26257">
        <w:t xml:space="preserve">        </w:t>
      </w:r>
      <w:r w:rsidRPr="00A26257">
        <w:rPr>
          <w:rFonts w:ascii="Arial" w:hAnsi="Arial" w:cs="Arial"/>
        </w:rPr>
        <w:t>▼</w:t>
      </w:r>
      <w:r w:rsidRPr="00A26257">
        <w:t xml:space="preserve">                         </w:t>
      </w:r>
      <w:r w:rsidRPr="00A26257">
        <w:rPr>
          <w:rFonts w:ascii="Arial" w:hAnsi="Arial" w:cs="Arial"/>
        </w:rPr>
        <w:t>▼</w:t>
      </w:r>
    </w:p>
    <w:p w14:paraId="38D9DF1E" w14:textId="77777777" w:rsidR="00A26257" w:rsidRPr="00A26257" w:rsidRDefault="00A26257" w:rsidP="00A26257">
      <w:r w:rsidRPr="00A26257">
        <w:t>┌──────────────┐             ┌──────────────┐</w:t>
      </w:r>
    </w:p>
    <w:p w14:paraId="19515812" w14:textId="77777777" w:rsidR="00A26257" w:rsidRPr="00A26257" w:rsidRDefault="00A26257" w:rsidP="00A26257">
      <w:r w:rsidRPr="00A26257">
        <w:t>│     AD FS    │ ── SAML ──</w:t>
      </w:r>
      <w:r w:rsidRPr="00A26257">
        <w:rPr>
          <w:rFonts w:ascii="Arial" w:hAnsi="Arial" w:cs="Arial"/>
        </w:rPr>
        <w:t>►</w:t>
      </w:r>
      <w:r w:rsidRPr="00A26257">
        <w:t xml:space="preserve"> </w:t>
      </w:r>
      <w:r w:rsidRPr="00A26257">
        <w:rPr>
          <w:rFonts w:ascii="Aptos" w:hAnsi="Aptos" w:cs="Aptos"/>
        </w:rPr>
        <w:t>│</w:t>
      </w:r>
      <w:r w:rsidRPr="00A26257">
        <w:t xml:space="preserve">     AWS      </w:t>
      </w:r>
      <w:r w:rsidRPr="00A26257">
        <w:rPr>
          <w:rFonts w:ascii="Aptos" w:hAnsi="Aptos" w:cs="Aptos"/>
        </w:rPr>
        <w:t>│</w:t>
      </w:r>
    </w:p>
    <w:p w14:paraId="60AC59AB" w14:textId="77777777" w:rsidR="00A26257" w:rsidRPr="00A26257" w:rsidRDefault="00A26257" w:rsidP="00A26257">
      <w:r w:rsidRPr="00A26257">
        <w:t xml:space="preserve">│  </w:t>
      </w:r>
      <w:proofErr w:type="gramStart"/>
      <w:r w:rsidRPr="00A26257">
        <w:t xml:space="preserve">   (IdP)   </w:t>
      </w:r>
      <w:proofErr w:type="gramEnd"/>
      <w:r w:rsidRPr="00A26257">
        <w:t xml:space="preserve"> │             │ (Relying     │</w:t>
      </w:r>
    </w:p>
    <w:p w14:paraId="4EF8D8A0" w14:textId="77777777" w:rsidR="00A26257" w:rsidRPr="00A26257" w:rsidRDefault="00A26257" w:rsidP="00A26257">
      <w:r w:rsidRPr="00A26257">
        <w:t xml:space="preserve">└──────────────┘             │   </w:t>
      </w:r>
      <w:proofErr w:type="gramStart"/>
      <w:r w:rsidRPr="00A26257">
        <w:t xml:space="preserve">Party)   </w:t>
      </w:r>
      <w:proofErr w:type="gramEnd"/>
      <w:r w:rsidRPr="00A26257">
        <w:t xml:space="preserve">  │</w:t>
      </w:r>
    </w:p>
    <w:p w14:paraId="3B9B545B" w14:textId="77777777" w:rsidR="00A26257" w:rsidRPr="00A26257" w:rsidRDefault="00A26257" w:rsidP="00A26257">
      <w:r w:rsidRPr="00A26257">
        <w:t xml:space="preserve">                             └──────────────┘</w:t>
      </w:r>
    </w:p>
    <w:p w14:paraId="510005EB" w14:textId="77777777" w:rsidR="00A26257" w:rsidRPr="00A26257" w:rsidRDefault="00A26257" w:rsidP="00A26257">
      <w:r w:rsidRPr="00A26257">
        <w:t>Your document specifically describes AWS as the relying party and AD FS as the identity/</w:t>
      </w:r>
      <w:proofErr w:type="gramStart"/>
      <w:r w:rsidRPr="00A26257">
        <w:t>claims</w:t>
      </w:r>
      <w:proofErr w:type="gramEnd"/>
      <w:r w:rsidRPr="00A26257">
        <w:t xml:space="preserve"> provider in this setup.</w:t>
      </w:r>
    </w:p>
    <w:p w14:paraId="08EFE091" w14:textId="77777777" w:rsidR="00A26257" w:rsidRPr="00A26257" w:rsidRDefault="00A26257" w:rsidP="00A26257">
      <w:r w:rsidRPr="00A26257">
        <w:pict w14:anchorId="41705040">
          <v:rect id="_x0000_i1059" style="width:0;height:1.5pt" o:hralign="center" o:hrstd="t" o:hr="t" fillcolor="#a0a0a0" stroked="f"/>
        </w:pict>
      </w:r>
    </w:p>
    <w:p w14:paraId="7586C622" w14:textId="77777777" w:rsidR="00A26257" w:rsidRPr="00A26257" w:rsidRDefault="00A26257" w:rsidP="00A26257">
      <w:pPr>
        <w:rPr>
          <w:b/>
          <w:bCs/>
        </w:rPr>
      </w:pPr>
      <w:r w:rsidRPr="00A26257">
        <w:rPr>
          <w:rFonts w:ascii="Segoe UI Emoji" w:hAnsi="Segoe UI Emoji" w:cs="Segoe UI Emoji"/>
          <w:b/>
          <w:bCs/>
        </w:rPr>
        <w:t>⭐</w:t>
      </w:r>
      <w:r w:rsidRPr="00A26257">
        <w:rPr>
          <w:b/>
          <w:bCs/>
        </w:rPr>
        <w:t xml:space="preserve"> My recommended implementation sequence</w:t>
      </w:r>
    </w:p>
    <w:p w14:paraId="4E6BEDAD" w14:textId="77777777" w:rsidR="00A26257" w:rsidRPr="00A26257" w:rsidRDefault="00A26257" w:rsidP="00A26257">
      <w:r w:rsidRPr="00A26257">
        <w:t>I suggest we build it in this exact order:</w:t>
      </w:r>
    </w:p>
    <w:p w14:paraId="1D89F245" w14:textId="77777777" w:rsidR="00A26257" w:rsidRPr="00A26257" w:rsidRDefault="00A26257" w:rsidP="00A26257">
      <w:r w:rsidRPr="00A26257">
        <w:t>PHASE 1</w:t>
      </w:r>
    </w:p>
    <w:p w14:paraId="50201489" w14:textId="77777777" w:rsidR="00A26257" w:rsidRPr="00A26257" w:rsidRDefault="00A26257" w:rsidP="00A26257">
      <w:r w:rsidRPr="00A26257">
        <w:t xml:space="preserve">Azure </w:t>
      </w:r>
      <w:proofErr w:type="spellStart"/>
      <w:r w:rsidRPr="00A26257">
        <w:t>VNet</w:t>
      </w:r>
      <w:proofErr w:type="spellEnd"/>
    </w:p>
    <w:p w14:paraId="79C0B2F1" w14:textId="77777777" w:rsidR="00A26257" w:rsidRPr="00A26257" w:rsidRDefault="00A26257" w:rsidP="00A26257">
      <w:r w:rsidRPr="00A26257">
        <w:t xml:space="preserve">   ↓</w:t>
      </w:r>
    </w:p>
    <w:p w14:paraId="709DCC52" w14:textId="77777777" w:rsidR="00A26257" w:rsidRPr="00A26257" w:rsidRDefault="00A26257" w:rsidP="00A26257">
      <w:r w:rsidRPr="00A26257">
        <w:t>PHASE 2</w:t>
      </w:r>
    </w:p>
    <w:p w14:paraId="70B460E5" w14:textId="77777777" w:rsidR="00A26257" w:rsidRPr="00A26257" w:rsidRDefault="00A26257" w:rsidP="00A26257">
      <w:r w:rsidRPr="00A26257">
        <w:lastRenderedPageBreak/>
        <w:t>Create DC01</w:t>
      </w:r>
    </w:p>
    <w:p w14:paraId="52F61BD0" w14:textId="77777777" w:rsidR="00A26257" w:rsidRPr="00A26257" w:rsidRDefault="00A26257" w:rsidP="00A26257">
      <w:r w:rsidRPr="00A26257">
        <w:t xml:space="preserve">   ↓</w:t>
      </w:r>
    </w:p>
    <w:p w14:paraId="4695E6AF" w14:textId="77777777" w:rsidR="00A26257" w:rsidRPr="00A26257" w:rsidRDefault="00A26257" w:rsidP="00A26257">
      <w:r w:rsidRPr="00A26257">
        <w:t>Install AD DS + DNS</w:t>
      </w:r>
    </w:p>
    <w:p w14:paraId="7FBFA588" w14:textId="77777777" w:rsidR="00A26257" w:rsidRPr="00A26257" w:rsidRDefault="00A26257" w:rsidP="00A26257">
      <w:r w:rsidRPr="00A26257">
        <w:t xml:space="preserve">   ↓</w:t>
      </w:r>
    </w:p>
    <w:p w14:paraId="763E4A10" w14:textId="77777777" w:rsidR="00A26257" w:rsidRPr="00A26257" w:rsidRDefault="00A26257" w:rsidP="00A26257">
      <w:r w:rsidRPr="00A26257">
        <w:t>Create Domain + User + Groups</w:t>
      </w:r>
    </w:p>
    <w:p w14:paraId="4EAC4B29" w14:textId="77777777" w:rsidR="00A26257" w:rsidRPr="00A26257" w:rsidRDefault="00A26257" w:rsidP="00A26257">
      <w:r w:rsidRPr="00A26257">
        <w:t xml:space="preserve">   ↓</w:t>
      </w:r>
    </w:p>
    <w:p w14:paraId="42CC4DC5" w14:textId="77777777" w:rsidR="00A26257" w:rsidRPr="00A26257" w:rsidRDefault="00A26257" w:rsidP="00A26257">
      <w:r w:rsidRPr="00A26257">
        <w:t>PHASE 3</w:t>
      </w:r>
    </w:p>
    <w:p w14:paraId="32D04B4B" w14:textId="77777777" w:rsidR="00A26257" w:rsidRPr="00A26257" w:rsidRDefault="00A26257" w:rsidP="00A26257">
      <w:r w:rsidRPr="00A26257">
        <w:t>Create ADFS01</w:t>
      </w:r>
    </w:p>
    <w:p w14:paraId="7BE55615" w14:textId="77777777" w:rsidR="00A26257" w:rsidRPr="00A26257" w:rsidRDefault="00A26257" w:rsidP="00A26257">
      <w:r w:rsidRPr="00A26257">
        <w:t xml:space="preserve">   ↓</w:t>
      </w:r>
    </w:p>
    <w:p w14:paraId="28245BAA" w14:textId="77777777" w:rsidR="00A26257" w:rsidRPr="00A26257" w:rsidRDefault="00A26257" w:rsidP="00A26257">
      <w:r w:rsidRPr="00A26257">
        <w:t>Join ADFS01 to Domain</w:t>
      </w:r>
    </w:p>
    <w:p w14:paraId="15DD624D" w14:textId="77777777" w:rsidR="00A26257" w:rsidRPr="00A26257" w:rsidRDefault="00A26257" w:rsidP="00A26257">
      <w:r w:rsidRPr="00A26257">
        <w:t xml:space="preserve">   ↓</w:t>
      </w:r>
    </w:p>
    <w:p w14:paraId="6910D9C5" w14:textId="77777777" w:rsidR="00A26257" w:rsidRPr="00A26257" w:rsidRDefault="00A26257" w:rsidP="00A26257">
      <w:r w:rsidRPr="00A26257">
        <w:t>Install &amp; Configure AD FS</w:t>
      </w:r>
    </w:p>
    <w:p w14:paraId="467F4471" w14:textId="77777777" w:rsidR="00A26257" w:rsidRPr="00A26257" w:rsidRDefault="00A26257" w:rsidP="00A26257">
      <w:r w:rsidRPr="00A26257">
        <w:t xml:space="preserve">   ↓</w:t>
      </w:r>
    </w:p>
    <w:p w14:paraId="1B716FC8" w14:textId="77777777" w:rsidR="00A26257" w:rsidRPr="00A26257" w:rsidRDefault="00A26257" w:rsidP="00A26257">
      <w:r w:rsidRPr="00A26257">
        <w:t>PHASE 4</w:t>
      </w:r>
    </w:p>
    <w:p w14:paraId="69D9FF21" w14:textId="77777777" w:rsidR="00A26257" w:rsidRPr="00A26257" w:rsidRDefault="00A26257" w:rsidP="00A26257">
      <w:r w:rsidRPr="00A26257">
        <w:t>Create AWS SAML Provider + IAM Role</w:t>
      </w:r>
    </w:p>
    <w:p w14:paraId="6B1D8D05" w14:textId="77777777" w:rsidR="00A26257" w:rsidRPr="00A26257" w:rsidRDefault="00A26257" w:rsidP="00A26257">
      <w:r w:rsidRPr="00A26257">
        <w:t xml:space="preserve">   ↓</w:t>
      </w:r>
    </w:p>
    <w:p w14:paraId="67B7F891" w14:textId="77777777" w:rsidR="00A26257" w:rsidRPr="00A26257" w:rsidRDefault="00A26257" w:rsidP="00A26257">
      <w:r w:rsidRPr="00A26257">
        <w:t>Configure AWS Relying Party in AD FS</w:t>
      </w:r>
    </w:p>
    <w:p w14:paraId="17C7C758" w14:textId="77777777" w:rsidR="00A26257" w:rsidRPr="00A26257" w:rsidRDefault="00A26257" w:rsidP="00A26257">
      <w:r w:rsidRPr="00A26257">
        <w:t xml:space="preserve">   ↓</w:t>
      </w:r>
    </w:p>
    <w:p w14:paraId="66372753" w14:textId="77777777" w:rsidR="00A26257" w:rsidRPr="00A26257" w:rsidRDefault="00A26257" w:rsidP="00A26257">
      <w:r w:rsidRPr="00A26257">
        <w:t>Configure Claim Rules</w:t>
      </w:r>
    </w:p>
    <w:p w14:paraId="6CEC895F" w14:textId="77777777" w:rsidR="00A26257" w:rsidRPr="00A26257" w:rsidRDefault="00A26257" w:rsidP="00A26257">
      <w:r w:rsidRPr="00A26257">
        <w:t xml:space="preserve">   ↓</w:t>
      </w:r>
    </w:p>
    <w:p w14:paraId="495EE2C5" w14:textId="77777777" w:rsidR="00A26257" w:rsidRPr="00A26257" w:rsidRDefault="00A26257" w:rsidP="00A26257">
      <w:r w:rsidRPr="00A26257">
        <w:rPr>
          <w:rFonts w:ascii="Segoe UI Emoji" w:hAnsi="Segoe UI Emoji" w:cs="Segoe UI Emoji"/>
        </w:rPr>
        <w:t>🎉</w:t>
      </w:r>
      <w:r w:rsidRPr="00A26257">
        <w:t xml:space="preserve"> Test AWS Login using AD User</w:t>
      </w:r>
    </w:p>
    <w:p w14:paraId="582E70B6" w14:textId="77777777" w:rsidR="00A26257" w:rsidRPr="00A26257" w:rsidRDefault="00A26257" w:rsidP="00A26257">
      <w:pPr>
        <w:rPr>
          <w:b/>
          <w:bCs/>
        </w:rPr>
      </w:pPr>
      <w:r w:rsidRPr="00A26257">
        <w:rPr>
          <w:rFonts w:ascii="Segoe UI Emoji" w:hAnsi="Segoe UI Emoji" w:cs="Segoe UI Emoji"/>
          <w:b/>
          <w:bCs/>
        </w:rPr>
        <w:t>💡</w:t>
      </w:r>
      <w:r w:rsidRPr="00A26257">
        <w:rPr>
          <w:b/>
          <w:bCs/>
        </w:rPr>
        <w:t xml:space="preserve"> One important recommendation</w:t>
      </w:r>
    </w:p>
    <w:p w14:paraId="08A6EB75" w14:textId="77777777" w:rsidR="00A26257" w:rsidRPr="00A26257" w:rsidRDefault="00A26257" w:rsidP="00A26257">
      <w:r w:rsidRPr="00A26257">
        <w:t xml:space="preserve">For your </w:t>
      </w:r>
      <w:r w:rsidRPr="00A26257">
        <w:rPr>
          <w:b/>
          <w:bCs/>
        </w:rPr>
        <w:t>first lab</w:t>
      </w:r>
      <w:r w:rsidRPr="00A26257">
        <w:t xml:space="preserve">, don't expose AD FS directly to the internet immediately. We can first build </w:t>
      </w:r>
      <w:r w:rsidRPr="00A26257">
        <w:rPr>
          <w:b/>
          <w:bCs/>
        </w:rPr>
        <w:t xml:space="preserve">AD → AD FS → AWS configuration </w:t>
      </w:r>
      <w:proofErr w:type="gramStart"/>
      <w:r w:rsidRPr="00A26257">
        <w:rPr>
          <w:b/>
          <w:bCs/>
        </w:rPr>
        <w:t>internally</w:t>
      </w:r>
      <w:r w:rsidRPr="00A26257">
        <w:t>, and</w:t>
      </w:r>
      <w:proofErr w:type="gramEnd"/>
      <w:r w:rsidRPr="00A26257">
        <w:t xml:space="preserve"> then configure DNS/certificates and external access carefully as needed. That will make troubleshooting much easier.</w:t>
      </w:r>
    </w:p>
    <w:p w14:paraId="06A3AC38" w14:textId="77777777" w:rsidR="00A26257" w:rsidRDefault="00A26257" w:rsidP="00A26257">
      <w:r w:rsidRPr="00A26257">
        <w:t xml:space="preserve">Your handwritten plan is a good starting point. </w:t>
      </w:r>
      <w:r w:rsidRPr="00A26257">
        <w:rPr>
          <w:rFonts w:ascii="Segoe UI Emoji" w:hAnsi="Segoe UI Emoji" w:cs="Segoe UI Emoji"/>
        </w:rPr>
        <w:t>😊</w:t>
      </w:r>
      <w:r w:rsidRPr="00A26257">
        <w:t xml:space="preserve"> </w:t>
      </w:r>
      <w:r w:rsidRPr="00A26257">
        <w:rPr>
          <w:b/>
          <w:bCs/>
        </w:rPr>
        <w:t xml:space="preserve">Let's start with Step 1: creating the Azure Resource Group, </w:t>
      </w:r>
      <w:proofErr w:type="spellStart"/>
      <w:r w:rsidRPr="00A26257">
        <w:rPr>
          <w:b/>
          <w:bCs/>
        </w:rPr>
        <w:t>VNet</w:t>
      </w:r>
      <w:proofErr w:type="spellEnd"/>
      <w:r w:rsidRPr="00A26257">
        <w:rPr>
          <w:b/>
          <w:bCs/>
        </w:rPr>
        <w:t>, and DC01 VM.</w:t>
      </w:r>
      <w:r w:rsidRPr="00A26257">
        <w:t xml:space="preserve"> After you create them, share a screenshot with me and I'll guide you through the next step one by one.</w:t>
      </w:r>
    </w:p>
    <w:p w14:paraId="6188910D" w14:textId="77777777" w:rsidR="00C603D9" w:rsidRDefault="00C603D9" w:rsidP="00A26257"/>
    <w:p w14:paraId="37E91CCC" w14:textId="77777777" w:rsidR="00C603D9" w:rsidRDefault="00C603D9" w:rsidP="00A26257"/>
    <w:p w14:paraId="2258817E" w14:textId="77777777" w:rsidR="00C603D9" w:rsidRPr="00C603D9" w:rsidRDefault="00C603D9" w:rsidP="00C603D9">
      <w:r w:rsidRPr="00C603D9">
        <w:t xml:space="preserve">Absolutely </w:t>
      </w:r>
      <w:r w:rsidRPr="00C603D9">
        <w:rPr>
          <w:rFonts w:ascii="Segoe UI Emoji" w:hAnsi="Segoe UI Emoji" w:cs="Segoe UI Emoji"/>
        </w:rPr>
        <w:t>😊</w:t>
      </w:r>
      <w:r w:rsidRPr="00C603D9">
        <w:t xml:space="preserve"> Now that you have </w:t>
      </w:r>
      <w:r w:rsidRPr="00C603D9">
        <w:rPr>
          <w:b/>
          <w:bCs/>
        </w:rPr>
        <w:t>DC01 (Active Directory + DNS)</w:t>
      </w:r>
      <w:r w:rsidRPr="00C603D9">
        <w:t xml:space="preserve"> and </w:t>
      </w:r>
      <w:r w:rsidRPr="00C603D9">
        <w:rPr>
          <w:b/>
          <w:bCs/>
        </w:rPr>
        <w:t>ADFS01</w:t>
      </w:r>
      <w:r w:rsidRPr="00C603D9">
        <w:t xml:space="preserve">, we can configure the complete </w:t>
      </w:r>
      <w:r w:rsidRPr="00C603D9">
        <w:rPr>
          <w:b/>
          <w:bCs/>
        </w:rPr>
        <w:t>AD FS → AWS SAML federation</w:t>
      </w:r>
      <w:r w:rsidRPr="00C603D9">
        <w:t xml:space="preserve"> and test it.</w:t>
      </w:r>
    </w:p>
    <w:p w14:paraId="386C7C24" w14:textId="77777777" w:rsidR="00C603D9" w:rsidRPr="00C603D9" w:rsidRDefault="00C603D9" w:rsidP="00C603D9">
      <w:r w:rsidRPr="00C603D9">
        <w:t xml:space="preserve">I’ll give you a practical lab guide in the correct order. We will use </w:t>
      </w:r>
      <w:r w:rsidRPr="00C603D9">
        <w:rPr>
          <w:b/>
          <w:bCs/>
        </w:rPr>
        <w:t>one AD user</w:t>
      </w:r>
      <w:r w:rsidRPr="00C603D9">
        <w:t xml:space="preserve">, </w:t>
      </w:r>
      <w:r w:rsidRPr="00C603D9">
        <w:rPr>
          <w:b/>
          <w:bCs/>
        </w:rPr>
        <w:t>one AD group</w:t>
      </w:r>
      <w:r w:rsidRPr="00C603D9">
        <w:t xml:space="preserve">, and </w:t>
      </w:r>
      <w:r w:rsidRPr="00C603D9">
        <w:rPr>
          <w:b/>
          <w:bCs/>
        </w:rPr>
        <w:t>one AWS IAM role</w:t>
      </w:r>
      <w:r w:rsidRPr="00C603D9">
        <w:t xml:space="preserve"> first. Once that works, you can add more roles later.</w:t>
      </w:r>
    </w:p>
    <w:p w14:paraId="34E341DA" w14:textId="77777777" w:rsidR="00C603D9" w:rsidRPr="00C603D9" w:rsidRDefault="00C603D9" w:rsidP="00C603D9">
      <w:r w:rsidRPr="00C603D9">
        <w:rPr>
          <w:b/>
          <w:bCs/>
        </w:rPr>
        <w:t>Important:</w:t>
      </w:r>
      <w:r w:rsidRPr="00C603D9">
        <w:t xml:space="preserve"> These steps use direct SAML federation with AWS IAM (not IAM Identity </w:t>
      </w:r>
      <w:proofErr w:type="spellStart"/>
      <w:r w:rsidRPr="00C603D9">
        <w:t>Center</w:t>
      </w:r>
      <w:proofErr w:type="spellEnd"/>
      <w:r w:rsidRPr="00C603D9">
        <w:t xml:space="preserve">). AWS still supports this approach, although AWS generally recommends IAM Identity </w:t>
      </w:r>
      <w:proofErr w:type="spellStart"/>
      <w:r w:rsidRPr="00C603D9">
        <w:t>Center</w:t>
      </w:r>
      <w:proofErr w:type="spellEnd"/>
      <w:r w:rsidRPr="00C603D9">
        <w:t xml:space="preserve"> for centralized workforce access in larger environments. (</w:t>
      </w:r>
      <w:hyperlink r:id="rId5" w:tooltip="Identity providers and federation into AWS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0D621AB2" w14:textId="77777777" w:rsidR="00C603D9" w:rsidRPr="00C603D9" w:rsidRDefault="00C603D9" w:rsidP="00C603D9">
      <w:r w:rsidRPr="00C603D9">
        <w:pict w14:anchorId="0805A1D3">
          <v:rect id="_x0000_i1161" style="width:0;height:1.5pt" o:hralign="center" o:hrstd="t" o:hr="t" fillcolor="#a0a0a0" stroked="f"/>
        </w:pict>
      </w:r>
    </w:p>
    <w:p w14:paraId="07A6D19E" w14:textId="77777777" w:rsidR="00C603D9" w:rsidRPr="00C603D9" w:rsidRDefault="00C603D9" w:rsidP="00C603D9">
      <w:pPr>
        <w:rPr>
          <w:b/>
          <w:bCs/>
        </w:rPr>
      </w:pPr>
      <w:r w:rsidRPr="00C603D9">
        <w:rPr>
          <w:rFonts w:ascii="Segoe UI Emoji" w:hAnsi="Segoe UI Emoji" w:cs="Segoe UI Emoji"/>
          <w:b/>
          <w:bCs/>
        </w:rPr>
        <w:t>🎯</w:t>
      </w:r>
      <w:r w:rsidRPr="00C603D9">
        <w:rPr>
          <w:b/>
          <w:bCs/>
        </w:rPr>
        <w:t xml:space="preserve"> Final Architecture</w:t>
      </w:r>
    </w:p>
    <w:p w14:paraId="25C461A8" w14:textId="77777777" w:rsidR="00C603D9" w:rsidRPr="00C603D9" w:rsidRDefault="00C603D9" w:rsidP="00C603D9">
      <w:r w:rsidRPr="00C603D9">
        <w:t xml:space="preserve">                 ┌──────────────────┐</w:t>
      </w:r>
    </w:p>
    <w:p w14:paraId="79E339E7" w14:textId="77777777" w:rsidR="00C603D9" w:rsidRPr="00C603D9" w:rsidRDefault="00C603D9" w:rsidP="00C603D9">
      <w:r w:rsidRPr="00C603D9">
        <w:t xml:space="preserve">                 │      DC01        │</w:t>
      </w:r>
    </w:p>
    <w:p w14:paraId="1D3144E3" w14:textId="77777777" w:rsidR="00C603D9" w:rsidRPr="00C603D9" w:rsidRDefault="00C603D9" w:rsidP="00C603D9">
      <w:r w:rsidRPr="00C603D9">
        <w:t xml:space="preserve">                 │ Active Directory │</w:t>
      </w:r>
    </w:p>
    <w:p w14:paraId="062C7696" w14:textId="77777777" w:rsidR="00C603D9" w:rsidRPr="00C603D9" w:rsidRDefault="00C603D9" w:rsidP="00C603D9">
      <w:r w:rsidRPr="00C603D9">
        <w:t xml:space="preserve">                 │      + DNS       │</w:t>
      </w:r>
    </w:p>
    <w:p w14:paraId="72CDFBDB" w14:textId="77777777" w:rsidR="00C603D9" w:rsidRPr="00C603D9" w:rsidRDefault="00C603D9" w:rsidP="00C603D9">
      <w:r w:rsidRPr="00C603D9">
        <w:t xml:space="preserve">                 └────────</w:t>
      </w:r>
      <w:r w:rsidRPr="00C603D9">
        <w:rPr>
          <w:rFonts w:ascii="MS Gothic" w:eastAsia="MS Gothic" w:hAnsi="MS Gothic" w:cs="MS Gothic" w:hint="eastAsia"/>
        </w:rPr>
        <w:t>┬</w:t>
      </w:r>
      <w:r w:rsidRPr="00C603D9">
        <w:rPr>
          <w:rFonts w:ascii="Aptos" w:hAnsi="Aptos" w:cs="Aptos"/>
        </w:rPr>
        <w:t>─────────┘</w:t>
      </w:r>
    </w:p>
    <w:p w14:paraId="6343F692" w14:textId="77777777" w:rsidR="00C603D9" w:rsidRPr="00C603D9" w:rsidRDefault="00C603D9" w:rsidP="00C603D9">
      <w:r w:rsidRPr="00C603D9">
        <w:t xml:space="preserve">                          │</w:t>
      </w:r>
    </w:p>
    <w:p w14:paraId="41571C2D" w14:textId="77777777" w:rsidR="00C603D9" w:rsidRPr="00C603D9" w:rsidRDefault="00C603D9" w:rsidP="00C603D9">
      <w:r w:rsidRPr="00C603D9">
        <w:t xml:space="preserve">                 User authentication</w:t>
      </w:r>
    </w:p>
    <w:p w14:paraId="45E0BBB8" w14:textId="77777777" w:rsidR="00C603D9" w:rsidRPr="00C603D9" w:rsidRDefault="00C603D9" w:rsidP="00C603D9">
      <w:r w:rsidRPr="00C603D9">
        <w:t xml:space="preserve">                          │</w:t>
      </w:r>
    </w:p>
    <w:p w14:paraId="598E65B9" w14:textId="77777777" w:rsidR="00C603D9" w:rsidRPr="00C603D9" w:rsidRDefault="00C603D9" w:rsidP="00C603D9">
      <w:r w:rsidRPr="00C603D9">
        <w:t xml:space="preserve">                          </w:t>
      </w:r>
      <w:r w:rsidRPr="00C603D9">
        <w:rPr>
          <w:rFonts w:ascii="Arial" w:hAnsi="Arial" w:cs="Arial"/>
        </w:rPr>
        <w:t>▼</w:t>
      </w:r>
    </w:p>
    <w:p w14:paraId="46E148EB" w14:textId="77777777" w:rsidR="00C603D9" w:rsidRPr="00C603D9" w:rsidRDefault="00C603D9" w:rsidP="00C603D9">
      <w:r w:rsidRPr="00C603D9">
        <w:t xml:space="preserve">                 ┌──────────────────┐</w:t>
      </w:r>
    </w:p>
    <w:p w14:paraId="4BB729A0" w14:textId="77777777" w:rsidR="00C603D9" w:rsidRPr="00C603D9" w:rsidRDefault="00C603D9" w:rsidP="00C603D9">
      <w:r w:rsidRPr="00C603D9">
        <w:t xml:space="preserve">                 │      ADFS01      │</w:t>
      </w:r>
    </w:p>
    <w:p w14:paraId="4CC4B930" w14:textId="77777777" w:rsidR="00C603D9" w:rsidRPr="00C603D9" w:rsidRDefault="00C603D9" w:rsidP="00C603D9">
      <w:r w:rsidRPr="00C603D9">
        <w:t xml:space="preserve">                 │       AD FS      │</w:t>
      </w:r>
    </w:p>
    <w:p w14:paraId="32014D04" w14:textId="77777777" w:rsidR="00C603D9" w:rsidRPr="00C603D9" w:rsidRDefault="00C603D9" w:rsidP="00C603D9">
      <w:r w:rsidRPr="00C603D9">
        <w:t xml:space="preserve">                 └────────</w:t>
      </w:r>
      <w:r w:rsidRPr="00C603D9">
        <w:rPr>
          <w:rFonts w:ascii="MS Gothic" w:eastAsia="MS Gothic" w:hAnsi="MS Gothic" w:cs="MS Gothic" w:hint="eastAsia"/>
        </w:rPr>
        <w:t>┬</w:t>
      </w:r>
      <w:r w:rsidRPr="00C603D9">
        <w:rPr>
          <w:rFonts w:ascii="Aptos" w:hAnsi="Aptos" w:cs="Aptos"/>
        </w:rPr>
        <w:t>─────────┘</w:t>
      </w:r>
    </w:p>
    <w:p w14:paraId="76F45F7A" w14:textId="77777777" w:rsidR="00C603D9" w:rsidRPr="00C603D9" w:rsidRDefault="00C603D9" w:rsidP="00C603D9">
      <w:r w:rsidRPr="00C603D9">
        <w:t xml:space="preserve">                          │</w:t>
      </w:r>
    </w:p>
    <w:p w14:paraId="17FFC109" w14:textId="77777777" w:rsidR="00C603D9" w:rsidRPr="00C603D9" w:rsidRDefault="00C603D9" w:rsidP="00C603D9">
      <w:r w:rsidRPr="00C603D9">
        <w:t xml:space="preserve">                    SAML Assertion</w:t>
      </w:r>
    </w:p>
    <w:p w14:paraId="499D3788" w14:textId="77777777" w:rsidR="00C603D9" w:rsidRPr="00C603D9" w:rsidRDefault="00C603D9" w:rsidP="00C603D9">
      <w:r w:rsidRPr="00C603D9">
        <w:t xml:space="preserve">                          │</w:t>
      </w:r>
    </w:p>
    <w:p w14:paraId="2F683E44" w14:textId="77777777" w:rsidR="00C603D9" w:rsidRPr="00C603D9" w:rsidRDefault="00C603D9" w:rsidP="00C603D9">
      <w:r w:rsidRPr="00C603D9">
        <w:t xml:space="preserve">                          </w:t>
      </w:r>
      <w:r w:rsidRPr="00C603D9">
        <w:rPr>
          <w:rFonts w:ascii="Arial" w:hAnsi="Arial" w:cs="Arial"/>
        </w:rPr>
        <w:t>▼</w:t>
      </w:r>
    </w:p>
    <w:p w14:paraId="4D2972B8" w14:textId="77777777" w:rsidR="00C603D9" w:rsidRPr="00C603D9" w:rsidRDefault="00C603D9" w:rsidP="00C603D9">
      <w:r w:rsidRPr="00C603D9">
        <w:t xml:space="preserve">                 ┌──────────────────┐</w:t>
      </w:r>
    </w:p>
    <w:p w14:paraId="4A22E9A4" w14:textId="77777777" w:rsidR="00C603D9" w:rsidRPr="00C603D9" w:rsidRDefault="00C603D9" w:rsidP="00C603D9">
      <w:r w:rsidRPr="00C603D9">
        <w:lastRenderedPageBreak/>
        <w:t xml:space="preserve">                 │       AWS        │</w:t>
      </w:r>
    </w:p>
    <w:p w14:paraId="386A0887" w14:textId="77777777" w:rsidR="00C603D9" w:rsidRPr="00C603D9" w:rsidRDefault="00C603D9" w:rsidP="00C603D9">
      <w:r w:rsidRPr="00C603D9">
        <w:t xml:space="preserve">                 │ IAM + AWS STS    │</w:t>
      </w:r>
    </w:p>
    <w:p w14:paraId="56D5F59D" w14:textId="77777777" w:rsidR="00C603D9" w:rsidRPr="00C603D9" w:rsidRDefault="00C603D9" w:rsidP="00C603D9">
      <w:r w:rsidRPr="00C603D9">
        <w:t xml:space="preserve">                 └──────────────────┘</w:t>
      </w:r>
    </w:p>
    <w:p w14:paraId="693C6851" w14:textId="77777777" w:rsidR="00C603D9" w:rsidRPr="00C603D9" w:rsidRDefault="00C603D9" w:rsidP="00C603D9">
      <w:r w:rsidRPr="00C603D9">
        <w:t xml:space="preserve">                          │</w:t>
      </w:r>
    </w:p>
    <w:p w14:paraId="4D7AD4ED" w14:textId="77777777" w:rsidR="00C603D9" w:rsidRPr="00C603D9" w:rsidRDefault="00C603D9" w:rsidP="00C603D9">
      <w:r w:rsidRPr="00C603D9">
        <w:t xml:space="preserve">                          </w:t>
      </w:r>
      <w:r w:rsidRPr="00C603D9">
        <w:rPr>
          <w:rFonts w:ascii="Arial" w:hAnsi="Arial" w:cs="Arial"/>
        </w:rPr>
        <w:t>▼</w:t>
      </w:r>
    </w:p>
    <w:p w14:paraId="7C475858" w14:textId="77777777" w:rsidR="00C603D9" w:rsidRPr="00C603D9" w:rsidRDefault="00C603D9" w:rsidP="00C603D9">
      <w:r w:rsidRPr="00C603D9">
        <w:t xml:space="preserve">                    AWS Console</w:t>
      </w:r>
    </w:p>
    <w:p w14:paraId="58151669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The complete flow will be:</w:t>
      </w:r>
    </w:p>
    <w:p w14:paraId="3C09B075" w14:textId="77777777" w:rsidR="00C603D9" w:rsidRPr="00C603D9" w:rsidRDefault="00C603D9" w:rsidP="00C603D9">
      <w:r w:rsidRPr="00C603D9">
        <w:t>AD User</w:t>
      </w:r>
    </w:p>
    <w:p w14:paraId="5AC34B13" w14:textId="77777777" w:rsidR="00C603D9" w:rsidRPr="00C603D9" w:rsidRDefault="00C603D9" w:rsidP="00C603D9">
      <w:r w:rsidRPr="00C603D9">
        <w:t xml:space="preserve">   ↓</w:t>
      </w:r>
    </w:p>
    <w:p w14:paraId="1123F830" w14:textId="77777777" w:rsidR="00C603D9" w:rsidRPr="00C603D9" w:rsidRDefault="00C603D9" w:rsidP="00C603D9">
      <w:r w:rsidRPr="00C603D9">
        <w:t>Member of AD Group</w:t>
      </w:r>
    </w:p>
    <w:p w14:paraId="2BF50C93" w14:textId="77777777" w:rsidR="00C603D9" w:rsidRPr="00C603D9" w:rsidRDefault="00C603D9" w:rsidP="00C603D9">
      <w:r w:rsidRPr="00C603D9">
        <w:t xml:space="preserve">   ↓</w:t>
      </w:r>
    </w:p>
    <w:p w14:paraId="72F033A6" w14:textId="77777777" w:rsidR="00C603D9" w:rsidRPr="00C603D9" w:rsidRDefault="00C603D9" w:rsidP="00C603D9">
      <w:r w:rsidRPr="00C603D9">
        <w:t>AD FS authenticates the user</w:t>
      </w:r>
    </w:p>
    <w:p w14:paraId="03FA55C1" w14:textId="77777777" w:rsidR="00C603D9" w:rsidRPr="00C603D9" w:rsidRDefault="00C603D9" w:rsidP="00C603D9">
      <w:r w:rsidRPr="00C603D9">
        <w:t xml:space="preserve">   ↓</w:t>
      </w:r>
    </w:p>
    <w:p w14:paraId="35B876B3" w14:textId="77777777" w:rsidR="00C603D9" w:rsidRPr="00C603D9" w:rsidRDefault="00C603D9" w:rsidP="00C603D9">
      <w:r w:rsidRPr="00C603D9">
        <w:t>AD FS creates SAML Assertion</w:t>
      </w:r>
    </w:p>
    <w:p w14:paraId="00AE839A" w14:textId="77777777" w:rsidR="00C603D9" w:rsidRPr="00C603D9" w:rsidRDefault="00C603D9" w:rsidP="00C603D9">
      <w:r w:rsidRPr="00C603D9">
        <w:t xml:space="preserve">   ↓</w:t>
      </w:r>
    </w:p>
    <w:p w14:paraId="41FB64DD" w14:textId="77777777" w:rsidR="00C603D9" w:rsidRPr="00C603D9" w:rsidRDefault="00C603D9" w:rsidP="00C603D9">
      <w:r w:rsidRPr="00C603D9">
        <w:t>AWS reads Role + SAML Provider information</w:t>
      </w:r>
    </w:p>
    <w:p w14:paraId="64595BC9" w14:textId="77777777" w:rsidR="00C603D9" w:rsidRPr="00C603D9" w:rsidRDefault="00C603D9" w:rsidP="00C603D9">
      <w:r w:rsidRPr="00C603D9">
        <w:t xml:space="preserve">   ↓</w:t>
      </w:r>
    </w:p>
    <w:p w14:paraId="532309BB" w14:textId="77777777" w:rsidR="00C603D9" w:rsidRPr="00C603D9" w:rsidRDefault="00C603D9" w:rsidP="00C603D9">
      <w:r w:rsidRPr="00C603D9">
        <w:t>AWS STS provides temporary access</w:t>
      </w:r>
    </w:p>
    <w:p w14:paraId="0239315D" w14:textId="77777777" w:rsidR="00C603D9" w:rsidRPr="00C603D9" w:rsidRDefault="00C603D9" w:rsidP="00C603D9">
      <w:r w:rsidRPr="00C603D9">
        <w:t xml:space="preserve">   ↓</w:t>
      </w:r>
    </w:p>
    <w:p w14:paraId="67277BDF" w14:textId="77777777" w:rsidR="00C603D9" w:rsidRPr="00C603D9" w:rsidRDefault="00C603D9" w:rsidP="00C603D9">
      <w:r w:rsidRPr="00C603D9">
        <w:t xml:space="preserve">AWS Console opens </w:t>
      </w:r>
      <w:r w:rsidRPr="00C603D9">
        <w:rPr>
          <w:rFonts w:ascii="Segoe UI Emoji" w:hAnsi="Segoe UI Emoji" w:cs="Segoe UI Emoji"/>
        </w:rPr>
        <w:t>🎉</w:t>
      </w:r>
    </w:p>
    <w:p w14:paraId="70C817F7" w14:textId="77777777" w:rsidR="00C603D9" w:rsidRPr="00C603D9" w:rsidRDefault="00C603D9" w:rsidP="00C603D9">
      <w:r w:rsidRPr="00C603D9">
        <w:pict w14:anchorId="5B1DCDDA">
          <v:rect id="_x0000_i1162" style="width:0;height:1.5pt" o:hralign="center" o:hrstd="t" o:hr="t" fillcolor="#a0a0a0" stroked="f"/>
        </w:pict>
      </w:r>
    </w:p>
    <w:p w14:paraId="474C5C89" w14:textId="77777777" w:rsidR="00C603D9" w:rsidRPr="00C603D9" w:rsidRDefault="00C603D9" w:rsidP="00C603D9">
      <w:pPr>
        <w:rPr>
          <w:b/>
          <w:bCs/>
        </w:rPr>
      </w:pPr>
      <w:r w:rsidRPr="00C603D9">
        <w:rPr>
          <w:rFonts w:ascii="Segoe UI Emoji" w:hAnsi="Segoe UI Emoji" w:cs="Segoe UI Emoji"/>
          <w:b/>
          <w:bCs/>
        </w:rPr>
        <w:t>📋</w:t>
      </w:r>
      <w:r w:rsidRPr="00C603D9">
        <w:rPr>
          <w:b/>
          <w:bCs/>
        </w:rPr>
        <w:t xml:space="preserve"> Before starting: What you need</w:t>
      </w:r>
    </w:p>
    <w:p w14:paraId="5786CCB5" w14:textId="77777777" w:rsidR="00C603D9" w:rsidRPr="00C603D9" w:rsidRDefault="00C603D9" w:rsidP="00C603D9">
      <w:r w:rsidRPr="00C603D9">
        <w:t>Make sure these are working:</w:t>
      </w:r>
    </w:p>
    <w:p w14:paraId="69682CE5" w14:textId="77777777" w:rsidR="00C603D9" w:rsidRPr="00C603D9" w:rsidRDefault="00C603D9" w:rsidP="00C603D9">
      <w:r w:rsidRPr="00C603D9">
        <w:rPr>
          <w:rFonts w:ascii="Segoe UI Emoji" w:hAnsi="Segoe UI Emoji" w:cs="Segoe UI Emoji"/>
        </w:rPr>
        <w:t>✅</w:t>
      </w:r>
      <w:r w:rsidRPr="00C603D9">
        <w:t xml:space="preserve"> DC01 is a Domain Controller</w:t>
      </w:r>
      <w:r w:rsidRPr="00C603D9">
        <w:br/>
      </w:r>
      <w:r w:rsidRPr="00C603D9">
        <w:rPr>
          <w:rFonts w:ascii="Segoe UI Emoji" w:hAnsi="Segoe UI Emoji" w:cs="Segoe UI Emoji"/>
        </w:rPr>
        <w:t>✅</w:t>
      </w:r>
      <w:r w:rsidRPr="00C603D9">
        <w:t xml:space="preserve"> DNS is running on DC01</w:t>
      </w:r>
      <w:r w:rsidRPr="00C603D9">
        <w:br/>
      </w:r>
      <w:r w:rsidRPr="00C603D9">
        <w:rPr>
          <w:rFonts w:ascii="Segoe UI Emoji" w:hAnsi="Segoe UI Emoji" w:cs="Segoe UI Emoji"/>
        </w:rPr>
        <w:t>✅</w:t>
      </w:r>
      <w:r w:rsidRPr="00C603D9">
        <w:t xml:space="preserve"> ADFS01 has joined the domain</w:t>
      </w:r>
      <w:r w:rsidRPr="00C603D9">
        <w:br/>
      </w:r>
      <w:r w:rsidRPr="00C603D9">
        <w:rPr>
          <w:rFonts w:ascii="Segoe UI Emoji" w:hAnsi="Segoe UI Emoji" w:cs="Segoe UI Emoji"/>
        </w:rPr>
        <w:t>✅</w:t>
      </w:r>
      <w:r w:rsidRPr="00C603D9">
        <w:t xml:space="preserve"> You can log in to ADFS01 using a domain account</w:t>
      </w:r>
      <w:r w:rsidRPr="00C603D9">
        <w:br/>
      </w:r>
      <w:r w:rsidRPr="00C603D9">
        <w:rPr>
          <w:rFonts w:ascii="Segoe UI Emoji" w:hAnsi="Segoe UI Emoji" w:cs="Segoe UI Emoji"/>
        </w:rPr>
        <w:t>⚠️</w:t>
      </w:r>
      <w:r w:rsidRPr="00C603D9">
        <w:t xml:space="preserve"> AD FS must be installed and configured on ADFS01 before the federation steps below.</w:t>
      </w:r>
    </w:p>
    <w:p w14:paraId="5C8F31AB" w14:textId="77777777" w:rsidR="00C603D9" w:rsidRPr="00C603D9" w:rsidRDefault="00C603D9" w:rsidP="00C603D9">
      <w:r w:rsidRPr="00C603D9">
        <w:lastRenderedPageBreak/>
        <w:pict w14:anchorId="216F18DC">
          <v:rect id="_x0000_i1163" style="width:0;height:1.5pt" o:hralign="center" o:hrstd="t" o:hr="t" fillcolor="#a0a0a0" stroked="f"/>
        </w:pict>
      </w:r>
    </w:p>
    <w:p w14:paraId="7C715D36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PART 1️</w:t>
      </w:r>
      <w:r w:rsidRPr="00C603D9">
        <w:rPr>
          <w:rFonts w:ascii="Segoe UI Symbol" w:hAnsi="Segoe UI Symbol" w:cs="Segoe UI Symbol"/>
          <w:b/>
          <w:bCs/>
        </w:rPr>
        <w:t>⃣</w:t>
      </w:r>
      <w:r w:rsidRPr="00C603D9">
        <w:rPr>
          <w:b/>
          <w:bCs/>
        </w:rPr>
        <w:t xml:space="preserve"> – Install and Configure AD FS (if not already done)</w:t>
      </w:r>
    </w:p>
    <w:p w14:paraId="2411D6A2" w14:textId="77777777" w:rsidR="00C603D9" w:rsidRPr="00C603D9" w:rsidRDefault="00C603D9" w:rsidP="00C603D9">
      <w:r w:rsidRPr="00C603D9">
        <w:t xml:space="preserve">On </w:t>
      </w:r>
      <w:r w:rsidRPr="00C603D9">
        <w:rPr>
          <w:b/>
          <w:bCs/>
        </w:rPr>
        <w:t>ADFS01</w:t>
      </w:r>
      <w:r w:rsidRPr="00C603D9">
        <w:t>, open:</w:t>
      </w:r>
    </w:p>
    <w:p w14:paraId="5B63BB9F" w14:textId="77777777" w:rsidR="00C603D9" w:rsidRPr="00C603D9" w:rsidRDefault="00C603D9" w:rsidP="00C603D9">
      <w:r w:rsidRPr="00C603D9">
        <w:t>Server Manager</w:t>
      </w:r>
    </w:p>
    <w:p w14:paraId="1C21BA80" w14:textId="77777777" w:rsidR="00C603D9" w:rsidRPr="00C603D9" w:rsidRDefault="00C603D9" w:rsidP="00C603D9">
      <w:r w:rsidRPr="00C603D9">
        <w:t xml:space="preserve"> → Manage</w:t>
      </w:r>
    </w:p>
    <w:p w14:paraId="54FC7E04" w14:textId="77777777" w:rsidR="00C603D9" w:rsidRPr="00C603D9" w:rsidRDefault="00C603D9" w:rsidP="00C603D9">
      <w:r w:rsidRPr="00C603D9">
        <w:t xml:space="preserve"> → Add Roles and Features</w:t>
      </w:r>
    </w:p>
    <w:p w14:paraId="757B3E29" w14:textId="77777777" w:rsidR="00C603D9" w:rsidRPr="00C603D9" w:rsidRDefault="00C603D9" w:rsidP="00C603D9">
      <w:r w:rsidRPr="00C603D9">
        <w:t>Select:</w:t>
      </w:r>
    </w:p>
    <w:p w14:paraId="140C9B84" w14:textId="77777777" w:rsidR="00C603D9" w:rsidRPr="00C603D9" w:rsidRDefault="00C603D9" w:rsidP="00C603D9">
      <w:r w:rsidRPr="00C603D9">
        <w:t>Active Directory Federation Services</w:t>
      </w:r>
    </w:p>
    <w:p w14:paraId="42B6CABB" w14:textId="77777777" w:rsidR="00C603D9" w:rsidRPr="00C603D9" w:rsidRDefault="00C603D9" w:rsidP="00C603D9">
      <w:r w:rsidRPr="00C603D9">
        <w:t>Complete the installation.</w:t>
      </w:r>
    </w:p>
    <w:p w14:paraId="798C2F1D" w14:textId="77777777" w:rsidR="00C603D9" w:rsidRPr="00C603D9" w:rsidRDefault="00C603D9" w:rsidP="00C603D9">
      <w:r w:rsidRPr="00C603D9">
        <w:t>After installation, use the notification flag and select:</w:t>
      </w:r>
    </w:p>
    <w:p w14:paraId="11F85ACF" w14:textId="77777777" w:rsidR="00C603D9" w:rsidRPr="00C603D9" w:rsidRDefault="00C603D9" w:rsidP="00C603D9">
      <w:r w:rsidRPr="00C603D9">
        <w:rPr>
          <w:b/>
          <w:bCs/>
        </w:rPr>
        <w:t>Configure the federation service on this server</w:t>
      </w:r>
    </w:p>
    <w:p w14:paraId="7FC060A2" w14:textId="77777777" w:rsidR="00C603D9" w:rsidRPr="00C603D9" w:rsidRDefault="00C603D9" w:rsidP="00C603D9">
      <w:r w:rsidRPr="00C603D9">
        <w:t>For a first lab, choose:</w:t>
      </w:r>
    </w:p>
    <w:p w14:paraId="124811DA" w14:textId="77777777" w:rsidR="00C603D9" w:rsidRPr="00C603D9" w:rsidRDefault="00C603D9" w:rsidP="00C603D9">
      <w:r w:rsidRPr="00C603D9">
        <w:rPr>
          <w:b/>
          <w:bCs/>
        </w:rPr>
        <w:t>Create the first federation server in a federation server farm</w:t>
      </w:r>
    </w:p>
    <w:p w14:paraId="71E19A5B" w14:textId="77777777" w:rsidR="00C603D9" w:rsidRPr="00C603D9" w:rsidRDefault="00C603D9" w:rsidP="00C603D9">
      <w:r w:rsidRPr="00C603D9">
        <w:t>You will need:</w:t>
      </w:r>
    </w:p>
    <w:p w14:paraId="76EB7DCE" w14:textId="77777777" w:rsidR="00C603D9" w:rsidRPr="00C603D9" w:rsidRDefault="00C603D9" w:rsidP="00C603D9">
      <w:pPr>
        <w:numPr>
          <w:ilvl w:val="0"/>
          <w:numId w:val="4"/>
        </w:numPr>
      </w:pPr>
      <w:r w:rsidRPr="00C603D9">
        <w:t>A federation service name, for example: adfs.yourdomain.com</w:t>
      </w:r>
    </w:p>
    <w:p w14:paraId="434645A4" w14:textId="77777777" w:rsidR="00C603D9" w:rsidRPr="00C603D9" w:rsidRDefault="00C603D9" w:rsidP="00C603D9">
      <w:pPr>
        <w:numPr>
          <w:ilvl w:val="0"/>
          <w:numId w:val="4"/>
        </w:numPr>
      </w:pPr>
      <w:r w:rsidRPr="00C603D9">
        <w:t>An SSL certificate matching that name</w:t>
      </w:r>
    </w:p>
    <w:p w14:paraId="79EA7D84" w14:textId="77777777" w:rsidR="00C603D9" w:rsidRPr="00C603D9" w:rsidRDefault="00C603D9" w:rsidP="00C603D9">
      <w:pPr>
        <w:numPr>
          <w:ilvl w:val="0"/>
          <w:numId w:val="4"/>
        </w:numPr>
      </w:pPr>
      <w:r w:rsidRPr="00C603D9">
        <w:t>A domain account/service account suitable for the AD FS service</w:t>
      </w:r>
    </w:p>
    <w:p w14:paraId="33DE2219" w14:textId="77777777" w:rsidR="00C603D9" w:rsidRPr="00C603D9" w:rsidRDefault="00C603D9" w:rsidP="00C603D9">
      <w:r w:rsidRPr="00C603D9">
        <w:rPr>
          <w:rFonts w:ascii="Segoe UI Emoji" w:hAnsi="Segoe UI Emoji" w:cs="Segoe UI Emoji"/>
        </w:rPr>
        <w:t>⚠️</w:t>
      </w:r>
      <w:r w:rsidRPr="00C603D9">
        <w:t xml:space="preserve"> </w:t>
      </w:r>
      <w:r w:rsidRPr="00C603D9">
        <w:rPr>
          <w:b/>
          <w:bCs/>
        </w:rPr>
        <w:t>Certificate and DNS are important here.</w:t>
      </w:r>
      <w:r w:rsidRPr="00C603D9">
        <w:t xml:space="preserve"> The AD FS federation service needs a name that clients can resolve and a certificate that matches the federation service name. Don't continue with AWS federation until AD FS itself is working correctly.</w:t>
      </w:r>
    </w:p>
    <w:p w14:paraId="6BCED758" w14:textId="77777777" w:rsidR="00C603D9" w:rsidRPr="00C603D9" w:rsidRDefault="00C603D9" w:rsidP="00C603D9">
      <w:r w:rsidRPr="00C603D9">
        <w:pict w14:anchorId="3E1982A5">
          <v:rect id="_x0000_i1164" style="width:0;height:1.5pt" o:hralign="center" o:hrstd="t" o:hr="t" fillcolor="#a0a0a0" stroked="f"/>
        </w:pict>
      </w:r>
    </w:p>
    <w:p w14:paraId="792848FF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PART 2️</w:t>
      </w:r>
      <w:r w:rsidRPr="00C603D9">
        <w:rPr>
          <w:rFonts w:ascii="Segoe UI Symbol" w:hAnsi="Segoe UI Symbol" w:cs="Segoe UI Symbol"/>
          <w:b/>
          <w:bCs/>
        </w:rPr>
        <w:t>⃣</w:t>
      </w:r>
      <w:r w:rsidRPr="00C603D9">
        <w:rPr>
          <w:b/>
          <w:bCs/>
        </w:rPr>
        <w:t xml:space="preserve"> – Create an AWS Test Group in Active Directory</w:t>
      </w:r>
    </w:p>
    <w:p w14:paraId="19854C8F" w14:textId="77777777" w:rsidR="00C603D9" w:rsidRPr="00C603D9" w:rsidRDefault="00C603D9" w:rsidP="00C603D9">
      <w:r w:rsidRPr="00C603D9">
        <w:t>We need a way to tell AD FS:</w:t>
      </w:r>
    </w:p>
    <w:p w14:paraId="29D6CF69" w14:textId="77777777" w:rsidR="00C603D9" w:rsidRPr="00C603D9" w:rsidRDefault="00C603D9" w:rsidP="00C603D9">
      <w:r w:rsidRPr="00C603D9">
        <w:t>"Users in this group should get this AWS role."</w:t>
      </w:r>
    </w:p>
    <w:p w14:paraId="30DFB13C" w14:textId="77777777" w:rsidR="00C603D9" w:rsidRPr="00C603D9" w:rsidRDefault="00C603D9" w:rsidP="00C603D9">
      <w:r w:rsidRPr="00C603D9">
        <w:t xml:space="preserve">On </w:t>
      </w:r>
      <w:r w:rsidRPr="00C603D9">
        <w:rPr>
          <w:b/>
          <w:bCs/>
        </w:rPr>
        <w:t>DC01</w:t>
      </w:r>
      <w:r w:rsidRPr="00C603D9">
        <w:t>, open:</w:t>
      </w:r>
    </w:p>
    <w:p w14:paraId="109F0638" w14:textId="77777777" w:rsidR="00C603D9" w:rsidRPr="00C603D9" w:rsidRDefault="00C603D9" w:rsidP="00C603D9">
      <w:r w:rsidRPr="00C603D9">
        <w:t>Server Manager</w:t>
      </w:r>
    </w:p>
    <w:p w14:paraId="3FBE4765" w14:textId="77777777" w:rsidR="00C603D9" w:rsidRPr="00C603D9" w:rsidRDefault="00C603D9" w:rsidP="00C603D9">
      <w:r w:rsidRPr="00C603D9">
        <w:t xml:space="preserve"> → Tools</w:t>
      </w:r>
    </w:p>
    <w:p w14:paraId="01C5B840" w14:textId="77777777" w:rsidR="00C603D9" w:rsidRPr="00C603D9" w:rsidRDefault="00C603D9" w:rsidP="00C603D9">
      <w:r w:rsidRPr="00C603D9">
        <w:t xml:space="preserve"> → Active Directory Users and Computers</w:t>
      </w:r>
    </w:p>
    <w:p w14:paraId="193A1877" w14:textId="77777777" w:rsidR="00C603D9" w:rsidRPr="00C603D9" w:rsidRDefault="00C603D9" w:rsidP="00C603D9">
      <w:r w:rsidRPr="00C603D9">
        <w:lastRenderedPageBreak/>
        <w:t xml:space="preserve">Right-click your domain → choose an appropriate OU or the </w:t>
      </w:r>
      <w:r w:rsidRPr="00C603D9">
        <w:rPr>
          <w:b/>
          <w:bCs/>
        </w:rPr>
        <w:t>Users</w:t>
      </w:r>
      <w:r w:rsidRPr="00C603D9">
        <w:t xml:space="preserve"> container:</w:t>
      </w:r>
    </w:p>
    <w:p w14:paraId="64C93CF6" w14:textId="77777777" w:rsidR="00C603D9" w:rsidRPr="00C603D9" w:rsidRDefault="00C603D9" w:rsidP="00C603D9">
      <w:r w:rsidRPr="00C603D9">
        <w:t>New → Group</w:t>
      </w:r>
    </w:p>
    <w:p w14:paraId="17348EE6" w14:textId="77777777" w:rsidR="00C603D9" w:rsidRPr="00C603D9" w:rsidRDefault="00C603D9" w:rsidP="00C603D9">
      <w:r w:rsidRPr="00C603D9">
        <w:t>For example, create:</w:t>
      </w:r>
    </w:p>
    <w:p w14:paraId="565AC5C0" w14:textId="77777777" w:rsidR="00C603D9" w:rsidRPr="00C603D9" w:rsidRDefault="00C603D9" w:rsidP="00C603D9">
      <w:r w:rsidRPr="00C603D9">
        <w:t>AWS-</w:t>
      </w:r>
      <w:proofErr w:type="spellStart"/>
      <w:r w:rsidRPr="00C603D9">
        <w:t>ReadOnly</w:t>
      </w:r>
      <w:proofErr w:type="spellEnd"/>
    </w:p>
    <w:p w14:paraId="7361396E" w14:textId="77777777" w:rsidR="00C603D9" w:rsidRPr="00C603D9" w:rsidRDefault="00C603D9" w:rsidP="00C603D9">
      <w:r w:rsidRPr="00C603D9">
        <w:t>Then:</w:t>
      </w:r>
    </w:p>
    <w:p w14:paraId="73E51344" w14:textId="77777777" w:rsidR="00C603D9" w:rsidRPr="00C603D9" w:rsidRDefault="00C603D9" w:rsidP="00C603D9">
      <w:pPr>
        <w:numPr>
          <w:ilvl w:val="0"/>
          <w:numId w:val="5"/>
        </w:numPr>
      </w:pPr>
      <w:r w:rsidRPr="00C603D9">
        <w:t>Open the group.</w:t>
      </w:r>
    </w:p>
    <w:p w14:paraId="3620FD88" w14:textId="77777777" w:rsidR="00C603D9" w:rsidRPr="00C603D9" w:rsidRDefault="00C603D9" w:rsidP="00C603D9">
      <w:pPr>
        <w:numPr>
          <w:ilvl w:val="0"/>
          <w:numId w:val="5"/>
        </w:numPr>
      </w:pPr>
      <w:r w:rsidRPr="00C603D9">
        <w:t xml:space="preserve">Go to </w:t>
      </w:r>
      <w:r w:rsidRPr="00C603D9">
        <w:rPr>
          <w:b/>
          <w:bCs/>
        </w:rPr>
        <w:t>Members</w:t>
      </w:r>
      <w:r w:rsidRPr="00C603D9">
        <w:t>.</w:t>
      </w:r>
    </w:p>
    <w:p w14:paraId="2AAB1E8D" w14:textId="77777777" w:rsidR="00C603D9" w:rsidRPr="00C603D9" w:rsidRDefault="00C603D9" w:rsidP="00C603D9">
      <w:pPr>
        <w:numPr>
          <w:ilvl w:val="0"/>
          <w:numId w:val="5"/>
        </w:numPr>
      </w:pPr>
      <w:r w:rsidRPr="00C603D9">
        <w:t xml:space="preserve">Add your test user, for example </w:t>
      </w:r>
      <w:proofErr w:type="spellStart"/>
      <w:r w:rsidRPr="00C603D9">
        <w:t>awstestuser</w:t>
      </w:r>
      <w:proofErr w:type="spellEnd"/>
      <w:r w:rsidRPr="00C603D9">
        <w:t>.</w:t>
      </w:r>
    </w:p>
    <w:p w14:paraId="01BFE064" w14:textId="77777777" w:rsidR="00C603D9" w:rsidRPr="00C603D9" w:rsidRDefault="00C603D9" w:rsidP="00C603D9">
      <w:r w:rsidRPr="00C603D9">
        <w:t>Your relationship is now:</w:t>
      </w:r>
    </w:p>
    <w:p w14:paraId="391015A6" w14:textId="77777777" w:rsidR="00C603D9" w:rsidRPr="00C603D9" w:rsidRDefault="00C603D9" w:rsidP="00C603D9">
      <w:proofErr w:type="spellStart"/>
      <w:r w:rsidRPr="00C603D9">
        <w:t>awstestuser</w:t>
      </w:r>
      <w:proofErr w:type="spellEnd"/>
    </w:p>
    <w:p w14:paraId="391B596C" w14:textId="77777777" w:rsidR="00C603D9" w:rsidRPr="00C603D9" w:rsidRDefault="00C603D9" w:rsidP="00C603D9">
      <w:r w:rsidRPr="00C603D9">
        <w:t xml:space="preserve">       │</w:t>
      </w:r>
    </w:p>
    <w:p w14:paraId="69426617" w14:textId="77777777" w:rsidR="00C603D9" w:rsidRPr="00C603D9" w:rsidRDefault="00C603D9" w:rsidP="00C603D9">
      <w:r w:rsidRPr="00C603D9">
        <w:t xml:space="preserve">       </w:t>
      </w:r>
      <w:r w:rsidRPr="00C603D9">
        <w:rPr>
          <w:rFonts w:ascii="Arial" w:hAnsi="Arial" w:cs="Arial"/>
        </w:rPr>
        <w:t>▼</w:t>
      </w:r>
    </w:p>
    <w:p w14:paraId="335362BD" w14:textId="77777777" w:rsidR="00C603D9" w:rsidRPr="00C603D9" w:rsidRDefault="00C603D9" w:rsidP="00C603D9">
      <w:r w:rsidRPr="00C603D9">
        <w:t>AWS-</w:t>
      </w:r>
      <w:proofErr w:type="spellStart"/>
      <w:r w:rsidRPr="00C603D9">
        <w:t>ReadOnly</w:t>
      </w:r>
      <w:proofErr w:type="spellEnd"/>
      <w:r w:rsidRPr="00C603D9">
        <w:t xml:space="preserve"> Group</w:t>
      </w:r>
    </w:p>
    <w:p w14:paraId="20FFB318" w14:textId="77777777" w:rsidR="00C603D9" w:rsidRPr="00C603D9" w:rsidRDefault="00C603D9" w:rsidP="00C603D9">
      <w:r w:rsidRPr="00C603D9">
        <w:pict w14:anchorId="73B5BBCB">
          <v:rect id="_x0000_i1165" style="width:0;height:1.5pt" o:hralign="center" o:hrstd="t" o:hr="t" fillcolor="#a0a0a0" stroked="f"/>
        </w:pict>
      </w:r>
    </w:p>
    <w:p w14:paraId="0C866FAC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PART 3️</w:t>
      </w:r>
      <w:r w:rsidRPr="00C603D9">
        <w:rPr>
          <w:rFonts w:ascii="Segoe UI Symbol" w:hAnsi="Segoe UI Symbol" w:cs="Segoe UI Symbol"/>
          <w:b/>
          <w:bCs/>
        </w:rPr>
        <w:t>⃣</w:t>
      </w:r>
      <w:r w:rsidRPr="00C603D9">
        <w:rPr>
          <w:b/>
          <w:bCs/>
        </w:rPr>
        <w:t xml:space="preserve"> – Create the SAML Identity Provider in AWS</w:t>
      </w:r>
    </w:p>
    <w:p w14:paraId="1C76C5B2" w14:textId="77777777" w:rsidR="00C603D9" w:rsidRPr="00C603D9" w:rsidRDefault="00C603D9" w:rsidP="00C603D9">
      <w:r w:rsidRPr="00C603D9">
        <w:t>Now we tell AWS:</w:t>
      </w:r>
    </w:p>
    <w:p w14:paraId="138AF796" w14:textId="77777777" w:rsidR="00C603D9" w:rsidRPr="00C603D9" w:rsidRDefault="00C603D9" w:rsidP="00C603D9">
      <w:r w:rsidRPr="00C603D9">
        <w:rPr>
          <w:b/>
          <w:bCs/>
        </w:rPr>
        <w:t>"I trust my AD FS server as an Identity Provider."</w:t>
      </w:r>
    </w:p>
    <w:p w14:paraId="5548F8A1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Step 1: Obtain AD FS Federation Metadata</w:t>
      </w:r>
    </w:p>
    <w:p w14:paraId="6B7708BC" w14:textId="77777777" w:rsidR="00C603D9" w:rsidRPr="00C603D9" w:rsidRDefault="00C603D9" w:rsidP="00C603D9">
      <w:r w:rsidRPr="00C603D9">
        <w:t>On your AD FS server, the federation metadata endpoint is typically available under your federation service URL, such as:</w:t>
      </w:r>
    </w:p>
    <w:p w14:paraId="509702BE" w14:textId="77777777" w:rsidR="00C603D9" w:rsidRPr="00C603D9" w:rsidRDefault="00C603D9" w:rsidP="00C603D9">
      <w:r w:rsidRPr="00C603D9">
        <w:t>https://&lt;your-adfs-federation-service&gt;/FederationMetadata/2007-06/FederationMetadata.xml</w:t>
      </w:r>
    </w:p>
    <w:p w14:paraId="4C5102F9" w14:textId="77777777" w:rsidR="00C603D9" w:rsidRPr="00C603D9" w:rsidRDefault="00C603D9" w:rsidP="00C603D9">
      <w:r w:rsidRPr="00C603D9">
        <w:t>Download/save the metadata XML and keep it ready.</w:t>
      </w:r>
    </w:p>
    <w:p w14:paraId="5AEBDD07" w14:textId="77777777" w:rsidR="00C603D9" w:rsidRPr="00C603D9" w:rsidRDefault="00C603D9" w:rsidP="00C603D9">
      <w:r w:rsidRPr="00C603D9">
        <w:t>This metadata contains information AWS needs to recognize and validate assertions issued by your AD FS service.</w:t>
      </w:r>
    </w:p>
    <w:p w14:paraId="258B35D4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Step 2: Create the provider in AWS</w:t>
      </w:r>
    </w:p>
    <w:p w14:paraId="689CC926" w14:textId="77777777" w:rsidR="00C603D9" w:rsidRPr="00C603D9" w:rsidRDefault="00C603D9" w:rsidP="00C603D9">
      <w:r w:rsidRPr="00C603D9">
        <w:t>Go to:</w:t>
      </w:r>
    </w:p>
    <w:p w14:paraId="61DDAD6A" w14:textId="77777777" w:rsidR="00C603D9" w:rsidRPr="00C603D9" w:rsidRDefault="00C603D9" w:rsidP="00C603D9">
      <w:r w:rsidRPr="00C603D9">
        <w:rPr>
          <w:b/>
          <w:bCs/>
        </w:rPr>
        <w:t>AWS Console → IAM → Identity providers → Add provider</w:t>
      </w:r>
    </w:p>
    <w:p w14:paraId="1052A9F5" w14:textId="77777777" w:rsidR="00C603D9" w:rsidRPr="00C603D9" w:rsidRDefault="00C603D9" w:rsidP="00C603D9">
      <w:r w:rsidRPr="00C603D9">
        <w:t>Select:</w:t>
      </w:r>
    </w:p>
    <w:p w14:paraId="4E4EC570" w14:textId="77777777" w:rsidR="00C603D9" w:rsidRPr="00C603D9" w:rsidRDefault="00C603D9" w:rsidP="00C603D9">
      <w:r w:rsidRPr="00C603D9">
        <w:lastRenderedPageBreak/>
        <w:t>Provider type: SAML</w:t>
      </w:r>
    </w:p>
    <w:p w14:paraId="3EF944AF" w14:textId="77777777" w:rsidR="00C603D9" w:rsidRPr="00C603D9" w:rsidRDefault="00C603D9" w:rsidP="00C603D9">
      <w:r w:rsidRPr="00C603D9">
        <w:t>Provider name: ADFS-Lab</w:t>
      </w:r>
    </w:p>
    <w:p w14:paraId="7BCCD619" w14:textId="77777777" w:rsidR="00C603D9" w:rsidRPr="00C603D9" w:rsidRDefault="00C603D9" w:rsidP="00C603D9">
      <w:r w:rsidRPr="00C603D9">
        <w:t xml:space="preserve">Upload your </w:t>
      </w:r>
      <w:r w:rsidRPr="00C603D9">
        <w:rPr>
          <w:b/>
          <w:bCs/>
        </w:rPr>
        <w:t>AD FS Federation Metadata XML</w:t>
      </w:r>
      <w:r w:rsidRPr="00C603D9">
        <w:t>.</w:t>
      </w:r>
    </w:p>
    <w:p w14:paraId="7C3E65D4" w14:textId="77777777" w:rsidR="00C603D9" w:rsidRPr="00C603D9" w:rsidRDefault="00C603D9" w:rsidP="00C603D9">
      <w:r w:rsidRPr="00C603D9">
        <w:t xml:space="preserve">Click </w:t>
      </w:r>
      <w:r w:rsidRPr="00C603D9">
        <w:rPr>
          <w:b/>
          <w:bCs/>
        </w:rPr>
        <w:t>Add provider</w:t>
      </w:r>
      <w:r w:rsidRPr="00C603D9">
        <w:t>.</w:t>
      </w:r>
    </w:p>
    <w:p w14:paraId="00D573D3" w14:textId="77777777" w:rsidR="00C603D9" w:rsidRPr="00C603D9" w:rsidRDefault="00C603D9" w:rsidP="00C603D9">
      <w:r w:rsidRPr="00C603D9">
        <w:t>AWS uses the IdP metadata document to establish trust with your external SAML identity provider. (</w:t>
      </w:r>
      <w:hyperlink r:id="rId6" w:tooltip="Create a SAML identity provider in IAM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17C9183B" w14:textId="77777777" w:rsidR="00C603D9" w:rsidRPr="00C603D9" w:rsidRDefault="00C603D9" w:rsidP="00C603D9">
      <w:r w:rsidRPr="00C603D9">
        <w:pict w14:anchorId="1DF2625E">
          <v:rect id="_x0000_i1166" style="width:0;height:1.5pt" o:hralign="center" o:hrstd="t" o:hr="t" fillcolor="#a0a0a0" stroked="f"/>
        </w:pict>
      </w:r>
    </w:p>
    <w:p w14:paraId="18B35A37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PART 4️</w:t>
      </w:r>
      <w:r w:rsidRPr="00C603D9">
        <w:rPr>
          <w:rFonts w:ascii="Segoe UI Symbol" w:hAnsi="Segoe UI Symbol" w:cs="Segoe UI Symbol"/>
          <w:b/>
          <w:bCs/>
        </w:rPr>
        <w:t>⃣</w:t>
      </w:r>
      <w:r w:rsidRPr="00C603D9">
        <w:rPr>
          <w:b/>
          <w:bCs/>
        </w:rPr>
        <w:t xml:space="preserve"> – Create an IAM Role for Your Federated Users</w:t>
      </w:r>
    </w:p>
    <w:p w14:paraId="3398B999" w14:textId="77777777" w:rsidR="00C603D9" w:rsidRPr="00C603D9" w:rsidRDefault="00C603D9" w:rsidP="00C603D9">
      <w:r w:rsidRPr="00C603D9">
        <w:t>Now we create the AWS role that your AD users will receive.</w:t>
      </w:r>
    </w:p>
    <w:p w14:paraId="0514FAF7" w14:textId="77777777" w:rsidR="00C603D9" w:rsidRPr="00C603D9" w:rsidRDefault="00C603D9" w:rsidP="00C603D9">
      <w:r w:rsidRPr="00C603D9">
        <w:t>Go to:</w:t>
      </w:r>
    </w:p>
    <w:p w14:paraId="10EC7F6E" w14:textId="77777777" w:rsidR="00C603D9" w:rsidRPr="00C603D9" w:rsidRDefault="00C603D9" w:rsidP="00C603D9">
      <w:r w:rsidRPr="00C603D9">
        <w:t>AWS Console</w:t>
      </w:r>
    </w:p>
    <w:p w14:paraId="5BE168CD" w14:textId="77777777" w:rsidR="00C603D9" w:rsidRPr="00C603D9" w:rsidRDefault="00C603D9" w:rsidP="00C603D9">
      <w:r w:rsidRPr="00C603D9">
        <w:t xml:space="preserve"> → IAM</w:t>
      </w:r>
    </w:p>
    <w:p w14:paraId="717E6DC1" w14:textId="77777777" w:rsidR="00C603D9" w:rsidRPr="00C603D9" w:rsidRDefault="00C603D9" w:rsidP="00C603D9">
      <w:r w:rsidRPr="00C603D9">
        <w:t xml:space="preserve"> → Roles</w:t>
      </w:r>
    </w:p>
    <w:p w14:paraId="1A456F37" w14:textId="77777777" w:rsidR="00C603D9" w:rsidRPr="00C603D9" w:rsidRDefault="00C603D9" w:rsidP="00C603D9">
      <w:r w:rsidRPr="00C603D9">
        <w:t xml:space="preserve"> → Create role</w:t>
      </w:r>
    </w:p>
    <w:p w14:paraId="74C84C3F" w14:textId="77777777" w:rsidR="00C603D9" w:rsidRPr="00C603D9" w:rsidRDefault="00C603D9" w:rsidP="00C603D9">
      <w:r w:rsidRPr="00C603D9">
        <w:t>Choose:</w:t>
      </w:r>
    </w:p>
    <w:p w14:paraId="432200BA" w14:textId="77777777" w:rsidR="00C603D9" w:rsidRPr="00C603D9" w:rsidRDefault="00C603D9" w:rsidP="00C603D9">
      <w:r w:rsidRPr="00C603D9">
        <w:rPr>
          <w:b/>
          <w:bCs/>
        </w:rPr>
        <w:t>SAML 2.0 federation</w:t>
      </w:r>
    </w:p>
    <w:p w14:paraId="0A82B285" w14:textId="77777777" w:rsidR="00C603D9" w:rsidRPr="00C603D9" w:rsidRDefault="00C603D9" w:rsidP="00C603D9">
      <w:r w:rsidRPr="00C603D9">
        <w:t>Then select:</w:t>
      </w:r>
    </w:p>
    <w:p w14:paraId="53074EB7" w14:textId="77777777" w:rsidR="00C603D9" w:rsidRPr="00C603D9" w:rsidRDefault="00C603D9" w:rsidP="00C603D9">
      <w:pPr>
        <w:numPr>
          <w:ilvl w:val="0"/>
          <w:numId w:val="6"/>
        </w:numPr>
      </w:pPr>
      <w:r w:rsidRPr="00C603D9">
        <w:t>Your SAML provider: ADFS-Lab</w:t>
      </w:r>
    </w:p>
    <w:p w14:paraId="5A63975F" w14:textId="77777777" w:rsidR="00C603D9" w:rsidRPr="00C603D9" w:rsidRDefault="00C603D9" w:rsidP="00C603D9">
      <w:pPr>
        <w:numPr>
          <w:ilvl w:val="0"/>
          <w:numId w:val="6"/>
        </w:numPr>
      </w:pPr>
      <w:r w:rsidRPr="00C603D9">
        <w:t xml:space="preserve">Access type: </w:t>
      </w:r>
      <w:r w:rsidRPr="00C603D9">
        <w:rPr>
          <w:b/>
          <w:bCs/>
        </w:rPr>
        <w:t>Management Console</w:t>
      </w:r>
      <w:r w:rsidRPr="00C603D9">
        <w:t xml:space="preserve"> (for this lab)</w:t>
      </w:r>
    </w:p>
    <w:p w14:paraId="39B30FFF" w14:textId="77777777" w:rsidR="00C603D9" w:rsidRPr="00C603D9" w:rsidRDefault="00C603D9" w:rsidP="00C603D9">
      <w:r w:rsidRPr="00C603D9">
        <w:t>Create a role, for example:</w:t>
      </w:r>
    </w:p>
    <w:p w14:paraId="2579867A" w14:textId="77777777" w:rsidR="00C603D9" w:rsidRPr="00C603D9" w:rsidRDefault="00C603D9" w:rsidP="00C603D9">
      <w:r w:rsidRPr="00C603D9">
        <w:t>ADFS-</w:t>
      </w:r>
      <w:proofErr w:type="spellStart"/>
      <w:r w:rsidRPr="00C603D9">
        <w:t>ReadOnly</w:t>
      </w:r>
      <w:proofErr w:type="spellEnd"/>
    </w:p>
    <w:p w14:paraId="4228ABD2" w14:textId="77777777" w:rsidR="00C603D9" w:rsidRPr="00C603D9" w:rsidRDefault="00C603D9" w:rsidP="00C603D9">
      <w:r w:rsidRPr="00C603D9">
        <w:t>For the permissions policy, attach:</w:t>
      </w:r>
    </w:p>
    <w:p w14:paraId="2D54654A" w14:textId="77777777" w:rsidR="00C603D9" w:rsidRPr="00C603D9" w:rsidRDefault="00C603D9" w:rsidP="00C603D9">
      <w:proofErr w:type="spellStart"/>
      <w:r w:rsidRPr="00C603D9">
        <w:t>ReadOnlyAccess</w:t>
      </w:r>
      <w:proofErr w:type="spellEnd"/>
    </w:p>
    <w:p w14:paraId="19BEA519" w14:textId="77777777" w:rsidR="00C603D9" w:rsidRPr="00C603D9" w:rsidRDefault="00C603D9" w:rsidP="00C603D9">
      <w:r w:rsidRPr="00C603D9">
        <w:t xml:space="preserve">For a learning lab, </w:t>
      </w:r>
      <w:proofErr w:type="spellStart"/>
      <w:r w:rsidRPr="00C603D9">
        <w:t>ReadOnly</w:t>
      </w:r>
      <w:proofErr w:type="spellEnd"/>
      <w:r w:rsidRPr="00C603D9">
        <w:t xml:space="preserve"> access is a good first test because it allows you to verify the login without giving broad administrative permissions.</w:t>
      </w:r>
    </w:p>
    <w:p w14:paraId="41D0620F" w14:textId="77777777" w:rsidR="00C603D9" w:rsidRPr="00C603D9" w:rsidRDefault="00C603D9" w:rsidP="00C603D9">
      <w:r w:rsidRPr="00C603D9">
        <w:t>AWS creates a trust relationship that allows the SAML provider to request temporary credentials for the federated user, while the permissions attached to the role determine what the user can do. (</w:t>
      </w:r>
      <w:hyperlink r:id="rId7" w:tooltip="Create a role for SAML 2.0 federation (console)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724EB934" w14:textId="77777777" w:rsidR="00C603D9" w:rsidRPr="00C603D9" w:rsidRDefault="00C603D9" w:rsidP="00C603D9">
      <w:r w:rsidRPr="00C603D9">
        <w:pict w14:anchorId="76B4814B">
          <v:rect id="_x0000_i1167" style="width:0;height:1.5pt" o:hralign="center" o:hrstd="t" o:hr="t" fillcolor="#a0a0a0" stroked="f"/>
        </w:pict>
      </w:r>
    </w:p>
    <w:p w14:paraId="51240556" w14:textId="77777777" w:rsidR="00C603D9" w:rsidRPr="00C603D9" w:rsidRDefault="00C603D9" w:rsidP="00C603D9">
      <w:pPr>
        <w:rPr>
          <w:b/>
          <w:bCs/>
        </w:rPr>
      </w:pPr>
      <w:r w:rsidRPr="00C603D9">
        <w:rPr>
          <w:rFonts w:ascii="Segoe UI Emoji" w:hAnsi="Segoe UI Emoji" w:cs="Segoe UI Emoji"/>
          <w:b/>
          <w:bCs/>
        </w:rPr>
        <w:lastRenderedPageBreak/>
        <w:t>📝</w:t>
      </w:r>
      <w:r w:rsidRPr="00C603D9">
        <w:rPr>
          <w:b/>
          <w:bCs/>
        </w:rPr>
        <w:t xml:space="preserve"> Very important: Note these two ARNs</w:t>
      </w:r>
    </w:p>
    <w:p w14:paraId="6DEDA169" w14:textId="77777777" w:rsidR="00C603D9" w:rsidRPr="00C603D9" w:rsidRDefault="00C603D9" w:rsidP="00C603D9">
      <w:r w:rsidRPr="00C603D9">
        <w:t>After creating the role, note:</w:t>
      </w:r>
    </w:p>
    <w:p w14:paraId="50562BEF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1. IAM Role ARN</w:t>
      </w:r>
    </w:p>
    <w:p w14:paraId="14E05428" w14:textId="77777777" w:rsidR="00C603D9" w:rsidRPr="00C603D9" w:rsidRDefault="00C603D9" w:rsidP="00C603D9">
      <w:r w:rsidRPr="00C603D9">
        <w:t xml:space="preserve">It will look </w:t>
      </w:r>
      <w:proofErr w:type="gramStart"/>
      <w:r w:rsidRPr="00C603D9">
        <w:t>similar to</w:t>
      </w:r>
      <w:proofErr w:type="gramEnd"/>
      <w:r w:rsidRPr="00C603D9">
        <w:t>:</w:t>
      </w:r>
    </w:p>
    <w:p w14:paraId="7D093E52" w14:textId="77777777" w:rsidR="00C603D9" w:rsidRPr="00C603D9" w:rsidRDefault="00C603D9" w:rsidP="00C603D9">
      <w:proofErr w:type="spellStart"/>
      <w:proofErr w:type="gramStart"/>
      <w:r w:rsidRPr="00C603D9">
        <w:t>arn:aws</w:t>
      </w:r>
      <w:proofErr w:type="gramEnd"/>
      <w:r w:rsidRPr="00C603D9">
        <w:t>:</w:t>
      </w:r>
      <w:proofErr w:type="gramStart"/>
      <w:r w:rsidRPr="00C603D9">
        <w:t>iam</w:t>
      </w:r>
      <w:proofErr w:type="spellEnd"/>
      <w:r w:rsidRPr="00C603D9">
        <w:t>::&lt;</w:t>
      </w:r>
      <w:proofErr w:type="gramEnd"/>
      <w:r w:rsidRPr="00C603D9">
        <w:t>AWS-ACCOUNT-ID</w:t>
      </w:r>
      <w:proofErr w:type="gramStart"/>
      <w:r w:rsidRPr="00C603D9">
        <w:t>&gt;:role</w:t>
      </w:r>
      <w:proofErr w:type="gramEnd"/>
      <w:r w:rsidRPr="00C603D9">
        <w:t>/ADFS-</w:t>
      </w:r>
      <w:proofErr w:type="spellStart"/>
      <w:r w:rsidRPr="00C603D9">
        <w:t>ReadOnly</w:t>
      </w:r>
      <w:proofErr w:type="spellEnd"/>
    </w:p>
    <w:p w14:paraId="66A8CE0B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2. SAML Provider ARN</w:t>
      </w:r>
    </w:p>
    <w:p w14:paraId="74F55861" w14:textId="77777777" w:rsidR="00C603D9" w:rsidRPr="00C603D9" w:rsidRDefault="00C603D9" w:rsidP="00C603D9">
      <w:r w:rsidRPr="00C603D9">
        <w:t xml:space="preserve">It will look </w:t>
      </w:r>
      <w:proofErr w:type="gramStart"/>
      <w:r w:rsidRPr="00C603D9">
        <w:t>similar to</w:t>
      </w:r>
      <w:proofErr w:type="gramEnd"/>
      <w:r w:rsidRPr="00C603D9">
        <w:t>:</w:t>
      </w:r>
    </w:p>
    <w:p w14:paraId="034C8005" w14:textId="77777777" w:rsidR="00C603D9" w:rsidRPr="00C603D9" w:rsidRDefault="00C603D9" w:rsidP="00C603D9">
      <w:proofErr w:type="spellStart"/>
      <w:proofErr w:type="gramStart"/>
      <w:r w:rsidRPr="00C603D9">
        <w:t>arn:aws</w:t>
      </w:r>
      <w:proofErr w:type="gramEnd"/>
      <w:r w:rsidRPr="00C603D9">
        <w:t>:</w:t>
      </w:r>
      <w:proofErr w:type="gramStart"/>
      <w:r w:rsidRPr="00C603D9">
        <w:t>iam</w:t>
      </w:r>
      <w:proofErr w:type="spellEnd"/>
      <w:r w:rsidRPr="00C603D9">
        <w:t>::&lt;</w:t>
      </w:r>
      <w:proofErr w:type="gramEnd"/>
      <w:r w:rsidRPr="00C603D9">
        <w:t>AWS-ACCOUNT-ID</w:t>
      </w:r>
      <w:proofErr w:type="gramStart"/>
      <w:r w:rsidRPr="00C603D9">
        <w:t>&gt;:</w:t>
      </w:r>
      <w:proofErr w:type="spellStart"/>
      <w:r w:rsidRPr="00C603D9">
        <w:t>saml</w:t>
      </w:r>
      <w:proofErr w:type="spellEnd"/>
      <w:proofErr w:type="gramEnd"/>
      <w:r w:rsidRPr="00C603D9">
        <w:t>-provider/ADFS-Lab</w:t>
      </w:r>
    </w:p>
    <w:p w14:paraId="28D8002E" w14:textId="77777777" w:rsidR="00C603D9" w:rsidRPr="00C603D9" w:rsidRDefault="00C603D9" w:rsidP="00C603D9">
      <w:r w:rsidRPr="00C603D9">
        <w:t>We will use these values when configuring the AD FS claim rules.</w:t>
      </w:r>
    </w:p>
    <w:p w14:paraId="018BBFAE" w14:textId="77777777" w:rsidR="00C603D9" w:rsidRPr="00C603D9" w:rsidRDefault="00C603D9" w:rsidP="00C603D9">
      <w:r w:rsidRPr="00C603D9">
        <w:pict w14:anchorId="05D10F96">
          <v:rect id="_x0000_i1168" style="width:0;height:1.5pt" o:hralign="center" o:hrstd="t" o:hr="t" fillcolor="#a0a0a0" stroked="f"/>
        </w:pict>
      </w:r>
    </w:p>
    <w:p w14:paraId="69452DF5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PART 5️</w:t>
      </w:r>
      <w:r w:rsidRPr="00C603D9">
        <w:rPr>
          <w:rFonts w:ascii="Segoe UI Symbol" w:hAnsi="Segoe UI Symbol" w:cs="Segoe UI Symbol"/>
          <w:b/>
          <w:bCs/>
        </w:rPr>
        <w:t>⃣</w:t>
      </w:r>
      <w:r w:rsidRPr="00C603D9">
        <w:rPr>
          <w:b/>
          <w:bCs/>
        </w:rPr>
        <w:t xml:space="preserve"> – Add AWS as a Relying Party Trust in AD FS</w:t>
      </w:r>
    </w:p>
    <w:p w14:paraId="1E00EF3E" w14:textId="77777777" w:rsidR="00C603D9" w:rsidRPr="00C603D9" w:rsidRDefault="00C603D9" w:rsidP="00C603D9">
      <w:r w:rsidRPr="00C603D9">
        <w:t>Now we tell AD FS:</w:t>
      </w:r>
    </w:p>
    <w:p w14:paraId="24E6D74C" w14:textId="77777777" w:rsidR="00C603D9" w:rsidRPr="00C603D9" w:rsidRDefault="00C603D9" w:rsidP="00C603D9">
      <w:r w:rsidRPr="00C603D9">
        <w:rPr>
          <w:b/>
          <w:bCs/>
        </w:rPr>
        <w:t>"AWS trusts me to authenticate users."</w:t>
      </w:r>
    </w:p>
    <w:p w14:paraId="46DE33CF" w14:textId="77777777" w:rsidR="00C603D9" w:rsidRPr="00C603D9" w:rsidRDefault="00C603D9" w:rsidP="00C603D9">
      <w:r w:rsidRPr="00C603D9">
        <w:t xml:space="preserve">On </w:t>
      </w:r>
      <w:r w:rsidRPr="00C603D9">
        <w:rPr>
          <w:b/>
          <w:bCs/>
        </w:rPr>
        <w:t>ADFS01</w:t>
      </w:r>
      <w:r w:rsidRPr="00C603D9">
        <w:t>, open:</w:t>
      </w:r>
    </w:p>
    <w:p w14:paraId="557664B0" w14:textId="77777777" w:rsidR="00C603D9" w:rsidRPr="00C603D9" w:rsidRDefault="00C603D9" w:rsidP="00C603D9">
      <w:r w:rsidRPr="00C603D9">
        <w:t>Server Manager</w:t>
      </w:r>
    </w:p>
    <w:p w14:paraId="3A01A1A2" w14:textId="77777777" w:rsidR="00C603D9" w:rsidRPr="00C603D9" w:rsidRDefault="00C603D9" w:rsidP="00C603D9">
      <w:r w:rsidRPr="00C603D9">
        <w:t xml:space="preserve"> → Tools</w:t>
      </w:r>
    </w:p>
    <w:p w14:paraId="6BA29AB1" w14:textId="77777777" w:rsidR="00C603D9" w:rsidRPr="00C603D9" w:rsidRDefault="00C603D9" w:rsidP="00C603D9">
      <w:r w:rsidRPr="00C603D9">
        <w:t xml:space="preserve"> → AD FS Management</w:t>
      </w:r>
    </w:p>
    <w:p w14:paraId="58156625" w14:textId="77777777" w:rsidR="00C603D9" w:rsidRPr="00C603D9" w:rsidRDefault="00C603D9" w:rsidP="00C603D9">
      <w:r w:rsidRPr="00C603D9">
        <w:t>Navigate to:</w:t>
      </w:r>
    </w:p>
    <w:p w14:paraId="47FC7E5F" w14:textId="77777777" w:rsidR="00C603D9" w:rsidRPr="00C603D9" w:rsidRDefault="00C603D9" w:rsidP="00C603D9">
      <w:r w:rsidRPr="00C603D9">
        <w:t>AD FS</w:t>
      </w:r>
    </w:p>
    <w:p w14:paraId="3C88CFB0" w14:textId="77777777" w:rsidR="00C603D9" w:rsidRPr="00C603D9" w:rsidRDefault="00C603D9" w:rsidP="00C603D9">
      <w:r w:rsidRPr="00C603D9">
        <w:t xml:space="preserve"> → Trust Relationships</w:t>
      </w:r>
    </w:p>
    <w:p w14:paraId="67947039" w14:textId="77777777" w:rsidR="00C603D9" w:rsidRPr="00C603D9" w:rsidRDefault="00C603D9" w:rsidP="00C603D9">
      <w:r w:rsidRPr="00C603D9">
        <w:t xml:space="preserve"> → Relying Party Trusts</w:t>
      </w:r>
    </w:p>
    <w:p w14:paraId="44A21A04" w14:textId="77777777" w:rsidR="00C603D9" w:rsidRPr="00C603D9" w:rsidRDefault="00C603D9" w:rsidP="00C603D9">
      <w:r w:rsidRPr="00C603D9">
        <w:t xml:space="preserve">Right-click </w:t>
      </w:r>
      <w:r w:rsidRPr="00C603D9">
        <w:rPr>
          <w:b/>
          <w:bCs/>
        </w:rPr>
        <w:t>Relying Party Trusts</w:t>
      </w:r>
      <w:r w:rsidRPr="00C603D9">
        <w:t xml:space="preserve"> →</w:t>
      </w:r>
    </w:p>
    <w:p w14:paraId="19CCE718" w14:textId="77777777" w:rsidR="00C603D9" w:rsidRPr="00C603D9" w:rsidRDefault="00C603D9" w:rsidP="00C603D9">
      <w:r w:rsidRPr="00C603D9">
        <w:rPr>
          <w:b/>
          <w:bCs/>
        </w:rPr>
        <w:t>Add Relying Party Trust</w:t>
      </w:r>
    </w:p>
    <w:p w14:paraId="64CA3CD0" w14:textId="77777777" w:rsidR="00C603D9" w:rsidRPr="00C603D9" w:rsidRDefault="00C603D9" w:rsidP="00C603D9">
      <w:r w:rsidRPr="00C603D9">
        <w:t>The wizard opens.</w:t>
      </w:r>
    </w:p>
    <w:p w14:paraId="3D8BE123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Step 1: Claims-aware</w:t>
      </w:r>
    </w:p>
    <w:p w14:paraId="3A48D2EF" w14:textId="77777777" w:rsidR="00C603D9" w:rsidRPr="00C603D9" w:rsidRDefault="00C603D9" w:rsidP="00C603D9">
      <w:r w:rsidRPr="00C603D9">
        <w:t>Select:</w:t>
      </w:r>
    </w:p>
    <w:p w14:paraId="16D0DEC9" w14:textId="77777777" w:rsidR="00C603D9" w:rsidRPr="00C603D9" w:rsidRDefault="00C603D9" w:rsidP="00C603D9">
      <w:r w:rsidRPr="00C603D9">
        <w:rPr>
          <w:b/>
          <w:bCs/>
        </w:rPr>
        <w:t>Claims aware</w:t>
      </w:r>
    </w:p>
    <w:p w14:paraId="65FF9531" w14:textId="77777777" w:rsidR="00C603D9" w:rsidRPr="00C603D9" w:rsidRDefault="00C603D9" w:rsidP="00C603D9">
      <w:r w:rsidRPr="00C603D9">
        <w:t xml:space="preserve">Click </w:t>
      </w:r>
      <w:r w:rsidRPr="00C603D9">
        <w:rPr>
          <w:b/>
          <w:bCs/>
        </w:rPr>
        <w:t>Start</w:t>
      </w:r>
      <w:r w:rsidRPr="00C603D9">
        <w:t>.</w:t>
      </w:r>
    </w:p>
    <w:p w14:paraId="190B6048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lastRenderedPageBreak/>
        <w:t>Step 2: Import AWS metadata</w:t>
      </w:r>
    </w:p>
    <w:p w14:paraId="647957B6" w14:textId="77777777" w:rsidR="00C603D9" w:rsidRPr="00C603D9" w:rsidRDefault="00C603D9" w:rsidP="00C603D9">
      <w:r w:rsidRPr="00C603D9">
        <w:t>Choose:</w:t>
      </w:r>
    </w:p>
    <w:p w14:paraId="1E26CBBE" w14:textId="77777777" w:rsidR="00C603D9" w:rsidRPr="00C603D9" w:rsidRDefault="00C603D9" w:rsidP="00C603D9">
      <w:r w:rsidRPr="00C603D9">
        <w:rPr>
          <w:b/>
          <w:bCs/>
        </w:rPr>
        <w:t>Import data about the relying party published online</w:t>
      </w:r>
    </w:p>
    <w:p w14:paraId="5162FDB5" w14:textId="77777777" w:rsidR="00C603D9" w:rsidRPr="00C603D9" w:rsidRDefault="00C603D9" w:rsidP="00C603D9">
      <w:r w:rsidRPr="00C603D9">
        <w:t>AWS publishes SAML metadata that describes AWS as the service provider/relying party. The standard endpoint is available from AWS's documentation. For a basic lab you can use the AWS metadata URL described in the official guidance. (</w:t>
      </w:r>
      <w:hyperlink r:id="rId8" w:tooltip="Configure your SAML 2.0 IdP with relying party trust and adding claims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5DABDFBF" w14:textId="77777777" w:rsidR="00C603D9" w:rsidRPr="00C603D9" w:rsidRDefault="00C603D9" w:rsidP="00C603D9">
      <w:r w:rsidRPr="00C603D9">
        <w:t>The commonly used endpoint is:</w:t>
      </w:r>
    </w:p>
    <w:p w14:paraId="25B377CF" w14:textId="77777777" w:rsidR="00C603D9" w:rsidRPr="00C603D9" w:rsidRDefault="00C603D9" w:rsidP="00C603D9">
      <w:hyperlink r:id="rId9" w:history="1">
        <w:r w:rsidRPr="00C603D9">
          <w:rPr>
            <w:rStyle w:val="Hyperlink"/>
          </w:rPr>
          <w:t>AWS SAML relying-party configuration guidance</w:t>
        </w:r>
      </w:hyperlink>
    </w:p>
    <w:p w14:paraId="7107F65F" w14:textId="77777777" w:rsidR="00C603D9" w:rsidRPr="00C603D9" w:rsidRDefault="00C603D9" w:rsidP="00C603D9">
      <w:r w:rsidRPr="00C603D9">
        <w:t>Enter the metadata URL shown in that guidance into the wizard.</w:t>
      </w:r>
    </w:p>
    <w:p w14:paraId="598380DD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Step 3: Display Name</w:t>
      </w:r>
    </w:p>
    <w:p w14:paraId="24F37CEC" w14:textId="77777777" w:rsidR="00C603D9" w:rsidRPr="00C603D9" w:rsidRDefault="00C603D9" w:rsidP="00C603D9">
      <w:r w:rsidRPr="00C603D9">
        <w:t>Use a name such as:</w:t>
      </w:r>
    </w:p>
    <w:p w14:paraId="2C0C2D06" w14:textId="77777777" w:rsidR="00C603D9" w:rsidRPr="00C603D9" w:rsidRDefault="00C603D9" w:rsidP="00C603D9">
      <w:r w:rsidRPr="00C603D9">
        <w:t>AWS Management Console</w:t>
      </w:r>
    </w:p>
    <w:p w14:paraId="6A27F700" w14:textId="77777777" w:rsidR="00C603D9" w:rsidRPr="00C603D9" w:rsidRDefault="00C603D9" w:rsidP="00C603D9">
      <w:r w:rsidRPr="00C603D9">
        <w:t xml:space="preserve">Click </w:t>
      </w:r>
      <w:r w:rsidRPr="00C603D9">
        <w:rPr>
          <w:b/>
          <w:bCs/>
        </w:rPr>
        <w:t>Next</w:t>
      </w:r>
      <w:r w:rsidRPr="00C603D9">
        <w:t>.</w:t>
      </w:r>
    </w:p>
    <w:p w14:paraId="1A3BA134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Step 4: Access Control Policy</w:t>
      </w:r>
    </w:p>
    <w:p w14:paraId="7CA4186F" w14:textId="77777777" w:rsidR="00C603D9" w:rsidRPr="00C603D9" w:rsidRDefault="00C603D9" w:rsidP="00C603D9">
      <w:r w:rsidRPr="00C603D9">
        <w:t>For a lab, select an access policy appropriate for your test users, such as permitting the users you intend to test with. In a real environment, restrict access to specific groups and apply your organization's authentication and MFA requirements.</w:t>
      </w:r>
    </w:p>
    <w:p w14:paraId="3E4A64A4" w14:textId="77777777" w:rsidR="00C603D9" w:rsidRPr="00C603D9" w:rsidRDefault="00C603D9" w:rsidP="00C603D9">
      <w:r w:rsidRPr="00C603D9">
        <w:t>Complete the wizard.</w:t>
      </w:r>
    </w:p>
    <w:p w14:paraId="4703CD68" w14:textId="77777777" w:rsidR="00C603D9" w:rsidRPr="00C603D9" w:rsidRDefault="00C603D9" w:rsidP="00C603D9">
      <w:r w:rsidRPr="00C603D9">
        <w:rPr>
          <w:rFonts w:ascii="Segoe UI Emoji" w:hAnsi="Segoe UI Emoji" w:cs="Segoe UI Emoji"/>
        </w:rPr>
        <w:t>🎉</w:t>
      </w:r>
      <w:r w:rsidRPr="00C603D9">
        <w:t xml:space="preserve"> AWS is now configured as a </w:t>
      </w:r>
      <w:r w:rsidRPr="00C603D9">
        <w:rPr>
          <w:b/>
          <w:bCs/>
        </w:rPr>
        <w:t>Relying Party Trust</w:t>
      </w:r>
      <w:r w:rsidRPr="00C603D9">
        <w:t xml:space="preserve"> in AD FS. AWS documentation describes this as the step where you register AWS as a service provider with your identity provider. (</w:t>
      </w:r>
      <w:hyperlink r:id="rId10" w:tooltip="Configure your SAML 2.0 IdP with relying party trust and adding claims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77EBE2D9" w14:textId="77777777" w:rsidR="00C603D9" w:rsidRPr="00C603D9" w:rsidRDefault="00C603D9" w:rsidP="00C603D9">
      <w:r w:rsidRPr="00C603D9">
        <w:pict w14:anchorId="404FB25A">
          <v:rect id="_x0000_i1169" style="width:0;height:1.5pt" o:hralign="center" o:hrstd="t" o:hr="t" fillcolor="#a0a0a0" stroked="f"/>
        </w:pict>
      </w:r>
    </w:p>
    <w:p w14:paraId="2F6A9765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PART 6️</w:t>
      </w:r>
      <w:r w:rsidRPr="00C603D9">
        <w:rPr>
          <w:rFonts w:ascii="Segoe UI Symbol" w:hAnsi="Segoe UI Symbol" w:cs="Segoe UI Symbol"/>
          <w:b/>
          <w:bCs/>
        </w:rPr>
        <w:t>⃣</w:t>
      </w:r>
      <w:r w:rsidRPr="00C603D9">
        <w:rPr>
          <w:b/>
          <w:bCs/>
        </w:rPr>
        <w:t xml:space="preserve"> – Configure the AD FS Claim Rules </w:t>
      </w:r>
      <w:r w:rsidRPr="00C603D9">
        <w:rPr>
          <w:rFonts w:ascii="Segoe UI Emoji" w:hAnsi="Segoe UI Emoji" w:cs="Segoe UI Emoji"/>
          <w:b/>
          <w:bCs/>
        </w:rPr>
        <w:t>⭐</w:t>
      </w:r>
    </w:p>
    <w:p w14:paraId="273EBB36" w14:textId="77777777" w:rsidR="00C603D9" w:rsidRPr="00C603D9" w:rsidRDefault="00C603D9" w:rsidP="00C603D9">
      <w:r w:rsidRPr="00C603D9">
        <w:t>This is the most important part.</w:t>
      </w:r>
    </w:p>
    <w:p w14:paraId="2CA0BEF7" w14:textId="77777777" w:rsidR="00C603D9" w:rsidRPr="00C603D9" w:rsidRDefault="00C603D9" w:rsidP="00C603D9">
      <w:r w:rsidRPr="00C603D9">
        <w:t>The SAML assertion sent to AWS needs to include information such as:</w:t>
      </w:r>
    </w:p>
    <w:p w14:paraId="2DCAD3FC" w14:textId="77777777" w:rsidR="00C603D9" w:rsidRPr="00C603D9" w:rsidRDefault="00C603D9" w:rsidP="00C603D9">
      <w:pPr>
        <w:numPr>
          <w:ilvl w:val="0"/>
          <w:numId w:val="7"/>
        </w:numPr>
      </w:pPr>
      <w:r w:rsidRPr="00C603D9">
        <w:t>Who the user is</w:t>
      </w:r>
    </w:p>
    <w:p w14:paraId="5933449C" w14:textId="77777777" w:rsidR="00C603D9" w:rsidRPr="00C603D9" w:rsidRDefault="00C603D9" w:rsidP="00C603D9">
      <w:pPr>
        <w:numPr>
          <w:ilvl w:val="0"/>
          <w:numId w:val="7"/>
        </w:numPr>
      </w:pPr>
      <w:r w:rsidRPr="00C603D9">
        <w:t>Which AWS role the user can assume</w:t>
      </w:r>
    </w:p>
    <w:p w14:paraId="1EDBFB40" w14:textId="77777777" w:rsidR="00C603D9" w:rsidRPr="00C603D9" w:rsidRDefault="00C603D9" w:rsidP="00C603D9">
      <w:pPr>
        <w:numPr>
          <w:ilvl w:val="0"/>
          <w:numId w:val="7"/>
        </w:numPr>
      </w:pPr>
      <w:r w:rsidRPr="00C603D9">
        <w:t>Which SAML provider issued the authentication</w:t>
      </w:r>
    </w:p>
    <w:p w14:paraId="78429346" w14:textId="77777777" w:rsidR="00C603D9" w:rsidRPr="00C603D9" w:rsidRDefault="00C603D9" w:rsidP="00C603D9">
      <w:r w:rsidRPr="00C603D9">
        <w:lastRenderedPageBreak/>
        <w:t xml:space="preserve">AWS documents the SAML attributes expected in the authentication response, including Role and </w:t>
      </w:r>
      <w:proofErr w:type="spellStart"/>
      <w:r w:rsidRPr="00C603D9">
        <w:t>RoleSessionName</w:t>
      </w:r>
      <w:proofErr w:type="spellEnd"/>
      <w:r w:rsidRPr="00C603D9">
        <w:t>. (</w:t>
      </w:r>
      <w:hyperlink r:id="rId11" w:tooltip="Configure SAML assertions for the authentication response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2D18DA25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Open Claim Rules</w:t>
      </w:r>
    </w:p>
    <w:p w14:paraId="2D757EB5" w14:textId="77777777" w:rsidR="00C603D9" w:rsidRPr="00C603D9" w:rsidRDefault="00C603D9" w:rsidP="00C603D9">
      <w:r w:rsidRPr="00C603D9">
        <w:t xml:space="preserve">In </w:t>
      </w:r>
      <w:r w:rsidRPr="00C603D9">
        <w:rPr>
          <w:b/>
          <w:bCs/>
        </w:rPr>
        <w:t>AD FS Management</w:t>
      </w:r>
      <w:r w:rsidRPr="00C603D9">
        <w:t>:</w:t>
      </w:r>
    </w:p>
    <w:p w14:paraId="0F8AA140" w14:textId="77777777" w:rsidR="00C603D9" w:rsidRPr="00C603D9" w:rsidRDefault="00C603D9" w:rsidP="00C603D9">
      <w:r w:rsidRPr="00C603D9">
        <w:t>Relying Party Trusts</w:t>
      </w:r>
    </w:p>
    <w:p w14:paraId="5458D044" w14:textId="77777777" w:rsidR="00C603D9" w:rsidRPr="00C603D9" w:rsidRDefault="00C603D9" w:rsidP="00C603D9">
      <w:r w:rsidRPr="00C603D9">
        <w:t xml:space="preserve"> → AWS Management Console</w:t>
      </w:r>
    </w:p>
    <w:p w14:paraId="6E3AAD7F" w14:textId="77777777" w:rsidR="00C603D9" w:rsidRPr="00C603D9" w:rsidRDefault="00C603D9" w:rsidP="00C603D9">
      <w:r w:rsidRPr="00C603D9">
        <w:t xml:space="preserve"> → Right-click</w:t>
      </w:r>
    </w:p>
    <w:p w14:paraId="5C1ED772" w14:textId="77777777" w:rsidR="00C603D9" w:rsidRPr="00C603D9" w:rsidRDefault="00C603D9" w:rsidP="00C603D9">
      <w:r w:rsidRPr="00C603D9">
        <w:t xml:space="preserve"> → Edit Claim Issuance Policy</w:t>
      </w:r>
    </w:p>
    <w:p w14:paraId="263C296D" w14:textId="77777777" w:rsidR="00C603D9" w:rsidRPr="00C603D9" w:rsidRDefault="00C603D9" w:rsidP="00C603D9">
      <w:r w:rsidRPr="00C603D9">
        <w:pict w14:anchorId="4C79FDC3">
          <v:rect id="_x0000_i1170" style="width:0;height:1.5pt" o:hralign="center" o:hrstd="t" o:hr="t" fillcolor="#a0a0a0" stroked="f"/>
        </w:pict>
      </w:r>
    </w:p>
    <w:p w14:paraId="6D0DFB7C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Claim Rule 1 – Name ID</w:t>
      </w:r>
    </w:p>
    <w:p w14:paraId="4C75A96D" w14:textId="77777777" w:rsidR="00C603D9" w:rsidRPr="00C603D9" w:rsidRDefault="00C603D9" w:rsidP="00C603D9">
      <w:r w:rsidRPr="00C603D9">
        <w:t>Choose:</w:t>
      </w:r>
    </w:p>
    <w:p w14:paraId="58F18B4B" w14:textId="77777777" w:rsidR="00C603D9" w:rsidRPr="00C603D9" w:rsidRDefault="00C603D9" w:rsidP="00C603D9">
      <w:r w:rsidRPr="00C603D9">
        <w:rPr>
          <w:b/>
          <w:bCs/>
        </w:rPr>
        <w:t>Transform an Incoming Claim</w:t>
      </w:r>
    </w:p>
    <w:p w14:paraId="4579AE23" w14:textId="77777777" w:rsidR="00C603D9" w:rsidRPr="00C603D9" w:rsidRDefault="00C603D9" w:rsidP="00C603D9">
      <w:r w:rsidRPr="00C603D9"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2626"/>
      </w:tblGrid>
      <w:tr w:rsidR="00C603D9" w:rsidRPr="00C603D9" w14:paraId="0DA0E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A5226" w14:textId="77777777" w:rsidR="00C603D9" w:rsidRPr="00C603D9" w:rsidRDefault="00C603D9" w:rsidP="00C603D9">
            <w:pPr>
              <w:rPr>
                <w:b/>
                <w:bCs/>
              </w:rPr>
            </w:pPr>
            <w:r w:rsidRPr="00C603D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4CE690D" w14:textId="77777777" w:rsidR="00C603D9" w:rsidRPr="00C603D9" w:rsidRDefault="00C603D9" w:rsidP="00C603D9">
            <w:pPr>
              <w:rPr>
                <w:b/>
                <w:bCs/>
              </w:rPr>
            </w:pPr>
            <w:r w:rsidRPr="00C603D9">
              <w:rPr>
                <w:b/>
                <w:bCs/>
              </w:rPr>
              <w:t>Value</w:t>
            </w:r>
          </w:p>
        </w:tc>
      </w:tr>
      <w:tr w:rsidR="00C603D9" w:rsidRPr="00C603D9" w14:paraId="15178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BE1B" w14:textId="77777777" w:rsidR="00C603D9" w:rsidRPr="00C603D9" w:rsidRDefault="00C603D9" w:rsidP="00C603D9">
            <w:r w:rsidRPr="00C603D9">
              <w:t>Claim rule name</w:t>
            </w:r>
          </w:p>
        </w:tc>
        <w:tc>
          <w:tcPr>
            <w:tcW w:w="0" w:type="auto"/>
            <w:vAlign w:val="center"/>
            <w:hideMark/>
          </w:tcPr>
          <w:p w14:paraId="5A51F457" w14:textId="77777777" w:rsidR="00C603D9" w:rsidRPr="00C603D9" w:rsidRDefault="00C603D9" w:rsidP="00C603D9">
            <w:proofErr w:type="spellStart"/>
            <w:r w:rsidRPr="00C603D9">
              <w:t>NameID</w:t>
            </w:r>
            <w:proofErr w:type="spellEnd"/>
          </w:p>
        </w:tc>
      </w:tr>
      <w:tr w:rsidR="00C603D9" w:rsidRPr="00C603D9" w14:paraId="2EF36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FB66" w14:textId="77777777" w:rsidR="00C603D9" w:rsidRPr="00C603D9" w:rsidRDefault="00C603D9" w:rsidP="00C603D9">
            <w:r w:rsidRPr="00C603D9">
              <w:t>Incoming claim type</w:t>
            </w:r>
          </w:p>
        </w:tc>
        <w:tc>
          <w:tcPr>
            <w:tcW w:w="0" w:type="auto"/>
            <w:vAlign w:val="center"/>
            <w:hideMark/>
          </w:tcPr>
          <w:p w14:paraId="088D4742" w14:textId="77777777" w:rsidR="00C603D9" w:rsidRPr="00C603D9" w:rsidRDefault="00C603D9" w:rsidP="00C603D9">
            <w:r w:rsidRPr="00C603D9">
              <w:t>Windows Account Name</w:t>
            </w:r>
          </w:p>
        </w:tc>
      </w:tr>
      <w:tr w:rsidR="00C603D9" w:rsidRPr="00C603D9" w14:paraId="718F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2E33" w14:textId="77777777" w:rsidR="00C603D9" w:rsidRPr="00C603D9" w:rsidRDefault="00C603D9" w:rsidP="00C603D9">
            <w:r w:rsidRPr="00C603D9">
              <w:t>Outgoing claim type</w:t>
            </w:r>
          </w:p>
        </w:tc>
        <w:tc>
          <w:tcPr>
            <w:tcW w:w="0" w:type="auto"/>
            <w:vAlign w:val="center"/>
            <w:hideMark/>
          </w:tcPr>
          <w:p w14:paraId="50554047" w14:textId="77777777" w:rsidR="00C603D9" w:rsidRPr="00C603D9" w:rsidRDefault="00C603D9" w:rsidP="00C603D9">
            <w:r w:rsidRPr="00C603D9">
              <w:t>Name ID</w:t>
            </w:r>
          </w:p>
        </w:tc>
      </w:tr>
      <w:tr w:rsidR="00C603D9" w:rsidRPr="00C603D9" w14:paraId="269B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D54B" w14:textId="77777777" w:rsidR="00C603D9" w:rsidRPr="00C603D9" w:rsidRDefault="00C603D9" w:rsidP="00C603D9">
            <w:r w:rsidRPr="00C603D9">
              <w:t>Outgoing name ID format</w:t>
            </w:r>
          </w:p>
        </w:tc>
        <w:tc>
          <w:tcPr>
            <w:tcW w:w="0" w:type="auto"/>
            <w:vAlign w:val="center"/>
            <w:hideMark/>
          </w:tcPr>
          <w:p w14:paraId="16A081AE" w14:textId="77777777" w:rsidR="00C603D9" w:rsidRPr="00C603D9" w:rsidRDefault="00C603D9" w:rsidP="00C603D9">
            <w:r w:rsidRPr="00C603D9">
              <w:t>Persistent Identifier</w:t>
            </w:r>
          </w:p>
        </w:tc>
      </w:tr>
      <w:tr w:rsidR="00C603D9" w:rsidRPr="00C603D9" w14:paraId="17D2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0627" w14:textId="77777777" w:rsidR="00C603D9" w:rsidRPr="00C603D9" w:rsidRDefault="00C603D9" w:rsidP="00C603D9">
            <w:r w:rsidRPr="00C603D9">
              <w:t>Pass through all claim values</w:t>
            </w:r>
          </w:p>
        </w:tc>
        <w:tc>
          <w:tcPr>
            <w:tcW w:w="0" w:type="auto"/>
            <w:vAlign w:val="center"/>
            <w:hideMark/>
          </w:tcPr>
          <w:p w14:paraId="4D6ADDFC" w14:textId="77777777" w:rsidR="00C603D9" w:rsidRPr="00C603D9" w:rsidRDefault="00C603D9" w:rsidP="00C603D9">
            <w:r w:rsidRPr="00C603D9">
              <w:t>Checked</w:t>
            </w:r>
          </w:p>
        </w:tc>
      </w:tr>
    </w:tbl>
    <w:p w14:paraId="1030BD66" w14:textId="77777777" w:rsidR="00C603D9" w:rsidRPr="00C603D9" w:rsidRDefault="00C603D9" w:rsidP="00C603D9">
      <w:r w:rsidRPr="00C603D9">
        <w:t xml:space="preserve">This provides an identity value in the SAML response. AWS's AD FS guidance includes this type of </w:t>
      </w:r>
      <w:proofErr w:type="spellStart"/>
      <w:r w:rsidRPr="00C603D9">
        <w:t>NameID</w:t>
      </w:r>
      <w:proofErr w:type="spellEnd"/>
      <w:r w:rsidRPr="00C603D9">
        <w:t xml:space="preserve"> transformation. (</w:t>
      </w:r>
      <w:hyperlink r:id="rId12" w:tooltip="One-time setup of a direct IAM federation application with ADFS - AWS IAM Identity Center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38DEB62A" w14:textId="77777777" w:rsidR="00C603D9" w:rsidRPr="00C603D9" w:rsidRDefault="00C603D9" w:rsidP="00C603D9">
      <w:r w:rsidRPr="00C603D9">
        <w:pict w14:anchorId="7F08FE39">
          <v:rect id="_x0000_i1171" style="width:0;height:1.5pt" o:hralign="center" o:hrstd="t" o:hr="t" fillcolor="#a0a0a0" stroked="f"/>
        </w:pict>
      </w:r>
    </w:p>
    <w:p w14:paraId="52FF475E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 xml:space="preserve">Claim Rule 2 – </w:t>
      </w:r>
      <w:proofErr w:type="spellStart"/>
      <w:r w:rsidRPr="00C603D9">
        <w:rPr>
          <w:b/>
          <w:bCs/>
        </w:rPr>
        <w:t>RoleSessionName</w:t>
      </w:r>
      <w:proofErr w:type="spellEnd"/>
    </w:p>
    <w:p w14:paraId="2661C062" w14:textId="77777777" w:rsidR="00C603D9" w:rsidRPr="00C603D9" w:rsidRDefault="00C603D9" w:rsidP="00C603D9">
      <w:r w:rsidRPr="00C603D9">
        <w:t>This gives AWS a readable session name for the user.</w:t>
      </w:r>
    </w:p>
    <w:p w14:paraId="0F1E4446" w14:textId="77777777" w:rsidR="00C603D9" w:rsidRPr="00C603D9" w:rsidRDefault="00C603D9" w:rsidP="00C603D9">
      <w:r w:rsidRPr="00C603D9">
        <w:t>A typical value is the user's email address or another suitable unique identity attribute. AWS requires the relevant SAML attributes to be configured by the IdP according to the federation design. (</w:t>
      </w:r>
      <w:hyperlink r:id="rId13" w:tooltip="Configure SAML assertions for the authentication response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172DEEA6" w14:textId="77777777" w:rsidR="00C603D9" w:rsidRPr="00C603D9" w:rsidRDefault="00C603D9" w:rsidP="00C603D9">
      <w:r w:rsidRPr="00C603D9">
        <w:t xml:space="preserve">For example, you can use an LDAP attribute such as </w:t>
      </w:r>
      <w:r w:rsidRPr="00C603D9">
        <w:rPr>
          <w:b/>
          <w:bCs/>
        </w:rPr>
        <w:t>E-Mail-Addresses</w:t>
      </w:r>
      <w:r w:rsidRPr="00C603D9">
        <w:t xml:space="preserve"> and issue it as the AWS </w:t>
      </w:r>
      <w:proofErr w:type="spellStart"/>
      <w:r w:rsidRPr="00C603D9">
        <w:t>RoleSessionName</w:t>
      </w:r>
      <w:proofErr w:type="spellEnd"/>
      <w:r w:rsidRPr="00C603D9">
        <w:t xml:space="preserve"> attribute.</w:t>
      </w:r>
    </w:p>
    <w:p w14:paraId="58291924" w14:textId="77777777" w:rsidR="00C603D9" w:rsidRPr="00C603D9" w:rsidRDefault="00C603D9" w:rsidP="00C603D9">
      <w:r w:rsidRPr="00C603D9">
        <w:lastRenderedPageBreak/>
        <w:t>The outgoing claim type should correspond to:</w:t>
      </w:r>
    </w:p>
    <w:p w14:paraId="3BB654D1" w14:textId="77777777" w:rsidR="00C603D9" w:rsidRPr="00C603D9" w:rsidRDefault="00C603D9" w:rsidP="00C603D9">
      <w:r w:rsidRPr="00C603D9">
        <w:t>https://aws.amazon.com/SAML/Attributes/RoleSessionName</w:t>
      </w:r>
    </w:p>
    <w:p w14:paraId="5CE0AE7D" w14:textId="77777777" w:rsidR="00C603D9" w:rsidRPr="00C603D9" w:rsidRDefault="00C603D9" w:rsidP="00C603D9">
      <w:r w:rsidRPr="00C603D9">
        <w:pict w14:anchorId="170DCF7D">
          <v:rect id="_x0000_i1172" style="width:0;height:1.5pt" o:hralign="center" o:hrstd="t" o:hr="t" fillcolor="#a0a0a0" stroked="f"/>
        </w:pict>
      </w:r>
    </w:p>
    <w:p w14:paraId="3292E613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Claim Rule 3 – Get AD Groups</w:t>
      </w:r>
    </w:p>
    <w:p w14:paraId="4891399F" w14:textId="77777777" w:rsidR="00C603D9" w:rsidRPr="00C603D9" w:rsidRDefault="00C603D9" w:rsidP="00C603D9">
      <w:r w:rsidRPr="00C603D9">
        <w:t>This rule retrieves the user's Active Directory group information.</w:t>
      </w:r>
    </w:p>
    <w:p w14:paraId="065C76FC" w14:textId="77777777" w:rsidR="00C603D9" w:rsidRPr="00C603D9" w:rsidRDefault="00C603D9" w:rsidP="00C603D9">
      <w:r w:rsidRPr="00C603D9">
        <w:t>The idea is:</w:t>
      </w:r>
    </w:p>
    <w:p w14:paraId="244D5C71" w14:textId="77777777" w:rsidR="00C603D9" w:rsidRPr="00C603D9" w:rsidRDefault="00C603D9" w:rsidP="00C603D9">
      <w:proofErr w:type="spellStart"/>
      <w:r w:rsidRPr="00C603D9">
        <w:t>awstestuser</w:t>
      </w:r>
      <w:proofErr w:type="spellEnd"/>
    </w:p>
    <w:p w14:paraId="46E02C0C" w14:textId="77777777" w:rsidR="00C603D9" w:rsidRPr="00C603D9" w:rsidRDefault="00C603D9" w:rsidP="00C603D9">
      <w:r w:rsidRPr="00C603D9">
        <w:t xml:space="preserve">      ↓</w:t>
      </w:r>
    </w:p>
    <w:p w14:paraId="2106AFC3" w14:textId="77777777" w:rsidR="00C603D9" w:rsidRPr="00C603D9" w:rsidRDefault="00C603D9" w:rsidP="00C603D9">
      <w:r w:rsidRPr="00C603D9">
        <w:t>AWS-</w:t>
      </w:r>
      <w:proofErr w:type="spellStart"/>
      <w:r w:rsidRPr="00C603D9">
        <w:t>ReadOnly</w:t>
      </w:r>
      <w:proofErr w:type="spellEnd"/>
      <w:r w:rsidRPr="00C603D9">
        <w:t xml:space="preserve"> group</w:t>
      </w:r>
    </w:p>
    <w:p w14:paraId="189198CB" w14:textId="77777777" w:rsidR="00C603D9" w:rsidRPr="00C603D9" w:rsidRDefault="00C603D9" w:rsidP="00C603D9">
      <w:r w:rsidRPr="00C603D9">
        <w:t xml:space="preserve">      ↓</w:t>
      </w:r>
    </w:p>
    <w:p w14:paraId="249F6C21" w14:textId="77777777" w:rsidR="00C603D9" w:rsidRPr="00C603D9" w:rsidRDefault="00C603D9" w:rsidP="00C603D9">
      <w:r w:rsidRPr="00C603D9">
        <w:t>AD FS reads membership</w:t>
      </w:r>
    </w:p>
    <w:p w14:paraId="1303F34D" w14:textId="77777777" w:rsidR="00C603D9" w:rsidRPr="00C603D9" w:rsidRDefault="00C603D9" w:rsidP="00C603D9">
      <w:r w:rsidRPr="00C603D9">
        <w:t>AWS's AD FS configuration guidance uses a group-based approach to retrieve Active Directory groups before transforming them into AWS role information. (</w:t>
      </w:r>
      <w:hyperlink r:id="rId14" w:tooltip="One-time setup of a direct IAM federation application with ADFS - AWS IAM Identity Center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19998520" w14:textId="77777777" w:rsidR="00C603D9" w:rsidRPr="00C603D9" w:rsidRDefault="00C603D9" w:rsidP="00C603D9">
      <w:r w:rsidRPr="00C603D9">
        <w:pict w14:anchorId="07DDAEC7">
          <v:rect id="_x0000_i1173" style="width:0;height:1.5pt" o:hralign="center" o:hrstd="t" o:hr="t" fillcolor="#a0a0a0" stroked="f"/>
        </w:pict>
      </w:r>
    </w:p>
    <w:p w14:paraId="3194E049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Claim Rule 4 – Map AD Group to AWS Role</w:t>
      </w:r>
    </w:p>
    <w:p w14:paraId="376D2B2F" w14:textId="77777777" w:rsidR="00C603D9" w:rsidRPr="00C603D9" w:rsidRDefault="00C603D9" w:rsidP="00C603D9">
      <w:r w:rsidRPr="00C603D9">
        <w:t xml:space="preserve">This rule transforms your group membership into the AWS SAML </w:t>
      </w:r>
      <w:r w:rsidRPr="00C603D9">
        <w:rPr>
          <w:b/>
          <w:bCs/>
        </w:rPr>
        <w:t>Role</w:t>
      </w:r>
      <w:r w:rsidRPr="00C603D9">
        <w:t xml:space="preserve"> attribute.</w:t>
      </w:r>
    </w:p>
    <w:p w14:paraId="721E7BAB" w14:textId="77777777" w:rsidR="00C603D9" w:rsidRPr="00C603D9" w:rsidRDefault="00C603D9" w:rsidP="00C603D9">
      <w:r w:rsidRPr="00C603D9">
        <w:t>Conceptually, the assertion must contain a role/provider pair like:</w:t>
      </w:r>
    </w:p>
    <w:p w14:paraId="167B47E9" w14:textId="77777777" w:rsidR="00C603D9" w:rsidRPr="00C603D9" w:rsidRDefault="00C603D9" w:rsidP="00C603D9">
      <w:r w:rsidRPr="00C603D9">
        <w:t xml:space="preserve">Role </w:t>
      </w:r>
      <w:proofErr w:type="spellStart"/>
      <w:proofErr w:type="gramStart"/>
      <w:r w:rsidRPr="00C603D9">
        <w:t>ARN,Provider</w:t>
      </w:r>
      <w:proofErr w:type="spellEnd"/>
      <w:proofErr w:type="gramEnd"/>
      <w:r w:rsidRPr="00C603D9">
        <w:t xml:space="preserve"> ARN</w:t>
      </w:r>
    </w:p>
    <w:p w14:paraId="128261A1" w14:textId="77777777" w:rsidR="00C603D9" w:rsidRPr="00C603D9" w:rsidRDefault="00C603D9" w:rsidP="00C603D9">
      <w:r w:rsidRPr="00C603D9">
        <w:t>For example:</w:t>
      </w:r>
    </w:p>
    <w:p w14:paraId="2EE828DE" w14:textId="77777777" w:rsidR="00C603D9" w:rsidRPr="00C603D9" w:rsidRDefault="00C603D9" w:rsidP="00C603D9">
      <w:proofErr w:type="spellStart"/>
      <w:proofErr w:type="gramStart"/>
      <w:r w:rsidRPr="00C603D9">
        <w:t>arn:aws</w:t>
      </w:r>
      <w:proofErr w:type="gramEnd"/>
      <w:r w:rsidRPr="00C603D9">
        <w:t>:</w:t>
      </w:r>
      <w:proofErr w:type="gramStart"/>
      <w:r w:rsidRPr="00C603D9">
        <w:t>iam</w:t>
      </w:r>
      <w:proofErr w:type="spellEnd"/>
      <w:r w:rsidRPr="00C603D9">
        <w:t>::&lt;</w:t>
      </w:r>
      <w:proofErr w:type="gramEnd"/>
      <w:r w:rsidRPr="00C603D9">
        <w:t>ACCOUNT-ID</w:t>
      </w:r>
      <w:proofErr w:type="gramStart"/>
      <w:r w:rsidRPr="00C603D9">
        <w:t>&gt;:role</w:t>
      </w:r>
      <w:proofErr w:type="gramEnd"/>
      <w:r w:rsidRPr="00C603D9">
        <w:t>/ADFS-</w:t>
      </w:r>
      <w:proofErr w:type="spellStart"/>
      <w:r w:rsidRPr="00C603D9">
        <w:t>ReadOnly</w:t>
      </w:r>
      <w:proofErr w:type="spellEnd"/>
      <w:r w:rsidRPr="00C603D9">
        <w:t>,</w:t>
      </w:r>
    </w:p>
    <w:p w14:paraId="1B749C26" w14:textId="77777777" w:rsidR="00C603D9" w:rsidRPr="00C603D9" w:rsidRDefault="00C603D9" w:rsidP="00C603D9">
      <w:proofErr w:type="spellStart"/>
      <w:proofErr w:type="gramStart"/>
      <w:r w:rsidRPr="00C603D9">
        <w:t>arn:aws</w:t>
      </w:r>
      <w:proofErr w:type="gramEnd"/>
      <w:r w:rsidRPr="00C603D9">
        <w:t>:</w:t>
      </w:r>
      <w:proofErr w:type="gramStart"/>
      <w:r w:rsidRPr="00C603D9">
        <w:t>iam</w:t>
      </w:r>
      <w:proofErr w:type="spellEnd"/>
      <w:r w:rsidRPr="00C603D9">
        <w:t>::&lt;</w:t>
      </w:r>
      <w:proofErr w:type="gramEnd"/>
      <w:r w:rsidRPr="00C603D9">
        <w:t>ACCOUNT-ID</w:t>
      </w:r>
      <w:proofErr w:type="gramStart"/>
      <w:r w:rsidRPr="00C603D9">
        <w:t>&gt;:</w:t>
      </w:r>
      <w:proofErr w:type="spellStart"/>
      <w:r w:rsidRPr="00C603D9">
        <w:t>saml</w:t>
      </w:r>
      <w:proofErr w:type="spellEnd"/>
      <w:proofErr w:type="gramEnd"/>
      <w:r w:rsidRPr="00C603D9">
        <w:t>-provider/ADFS-Lab</w:t>
      </w:r>
    </w:p>
    <w:p w14:paraId="63972CED" w14:textId="77777777" w:rsidR="00C603D9" w:rsidRPr="00C603D9" w:rsidRDefault="00C603D9" w:rsidP="00C603D9">
      <w:r w:rsidRPr="00C603D9">
        <w:t>The outgoing claim type is:</w:t>
      </w:r>
    </w:p>
    <w:p w14:paraId="39A3791C" w14:textId="77777777" w:rsidR="00C603D9" w:rsidRPr="00C603D9" w:rsidRDefault="00C603D9" w:rsidP="00C603D9">
      <w:r w:rsidRPr="00C603D9">
        <w:t>https://aws.amazon.com/SAML/Attributes/Role</w:t>
      </w:r>
    </w:p>
    <w:p w14:paraId="4F69E80F" w14:textId="77777777" w:rsidR="00C603D9" w:rsidRPr="00C603D9" w:rsidRDefault="00C603D9" w:rsidP="00C603D9">
      <w:r w:rsidRPr="00C603D9">
        <w:rPr>
          <w:rFonts w:ascii="Segoe UI Emoji" w:hAnsi="Segoe UI Emoji" w:cs="Segoe UI Emoji"/>
        </w:rPr>
        <w:t>⚠️</w:t>
      </w:r>
      <w:r w:rsidRPr="00C603D9">
        <w:t xml:space="preserve"> The exact rule syntax depends on your AD group naming convention and how you choose to map groups to roles. Before pasting a custom claim rule, make sure the group name and both ARNs exactly match your lab configuration.</w:t>
      </w:r>
    </w:p>
    <w:p w14:paraId="2CF86CD4" w14:textId="77777777" w:rsidR="00C603D9" w:rsidRPr="00C603D9" w:rsidRDefault="00C603D9" w:rsidP="00C603D9">
      <w:r w:rsidRPr="00C603D9">
        <w:pict w14:anchorId="5E86BCE4">
          <v:rect id="_x0000_i1174" style="width:0;height:1.5pt" o:hralign="center" o:hrstd="t" o:hr="t" fillcolor="#a0a0a0" stroked="f"/>
        </w:pict>
      </w:r>
    </w:p>
    <w:p w14:paraId="5173D1A3" w14:textId="77777777" w:rsidR="00C603D9" w:rsidRPr="00C603D9" w:rsidRDefault="00C603D9" w:rsidP="00C603D9">
      <w:pPr>
        <w:rPr>
          <w:b/>
          <w:bCs/>
        </w:rPr>
      </w:pPr>
      <w:r w:rsidRPr="00C603D9">
        <w:rPr>
          <w:rFonts w:ascii="Segoe UI Emoji" w:hAnsi="Segoe UI Emoji" w:cs="Segoe UI Emoji"/>
          <w:b/>
          <w:bCs/>
        </w:rPr>
        <w:t>🧪</w:t>
      </w:r>
      <w:r w:rsidRPr="00C603D9">
        <w:rPr>
          <w:b/>
          <w:bCs/>
        </w:rPr>
        <w:t xml:space="preserve"> PART 7️</w:t>
      </w:r>
      <w:r w:rsidRPr="00C603D9">
        <w:rPr>
          <w:rFonts w:ascii="Segoe UI Symbol" w:hAnsi="Segoe UI Symbol" w:cs="Segoe UI Symbol"/>
          <w:b/>
          <w:bCs/>
        </w:rPr>
        <w:t>⃣</w:t>
      </w:r>
      <w:r w:rsidRPr="00C603D9">
        <w:rPr>
          <w:b/>
          <w:bCs/>
        </w:rPr>
        <w:t xml:space="preserve"> – Test the Complete Federation</w:t>
      </w:r>
    </w:p>
    <w:p w14:paraId="633E4523" w14:textId="77777777" w:rsidR="00C603D9" w:rsidRPr="00C603D9" w:rsidRDefault="00C603D9" w:rsidP="00C603D9">
      <w:r w:rsidRPr="00C603D9">
        <w:lastRenderedPageBreak/>
        <w:t>Once all configuration is complete, test using your AD user.</w:t>
      </w:r>
    </w:p>
    <w:p w14:paraId="66EF3145" w14:textId="77777777" w:rsidR="00C603D9" w:rsidRPr="00C603D9" w:rsidRDefault="00C603D9" w:rsidP="00C603D9">
      <w:r w:rsidRPr="00C603D9">
        <w:t>The general process is:</w:t>
      </w:r>
    </w:p>
    <w:p w14:paraId="014210F1" w14:textId="77777777" w:rsidR="00C603D9" w:rsidRPr="00C603D9" w:rsidRDefault="00C603D9" w:rsidP="00C603D9">
      <w:r w:rsidRPr="00C603D9">
        <w:t>① User starts at AD FS</w:t>
      </w:r>
    </w:p>
    <w:p w14:paraId="5E909E1A" w14:textId="77777777" w:rsidR="00C603D9" w:rsidRPr="00C603D9" w:rsidRDefault="00C603D9" w:rsidP="00C603D9">
      <w:r w:rsidRPr="00C603D9">
        <w:t xml:space="preserve">        ↓</w:t>
      </w:r>
    </w:p>
    <w:p w14:paraId="6D0E4042" w14:textId="77777777" w:rsidR="00C603D9" w:rsidRPr="00C603D9" w:rsidRDefault="00C603D9" w:rsidP="00C603D9">
      <w:r w:rsidRPr="00C603D9">
        <w:t>② User authenticates with Active Directory</w:t>
      </w:r>
    </w:p>
    <w:p w14:paraId="56C41019" w14:textId="77777777" w:rsidR="00C603D9" w:rsidRPr="00C603D9" w:rsidRDefault="00C603D9" w:rsidP="00C603D9">
      <w:r w:rsidRPr="00C603D9">
        <w:t xml:space="preserve">        ↓</w:t>
      </w:r>
    </w:p>
    <w:p w14:paraId="3AAA6D1E" w14:textId="77777777" w:rsidR="00C603D9" w:rsidRPr="00C603D9" w:rsidRDefault="00C603D9" w:rsidP="00C603D9">
      <w:r w:rsidRPr="00C603D9">
        <w:t>③ AD FS checks group membership</w:t>
      </w:r>
    </w:p>
    <w:p w14:paraId="3728F02A" w14:textId="77777777" w:rsidR="00C603D9" w:rsidRPr="00C603D9" w:rsidRDefault="00C603D9" w:rsidP="00C603D9">
      <w:r w:rsidRPr="00C603D9">
        <w:t xml:space="preserve">        ↓</w:t>
      </w:r>
    </w:p>
    <w:p w14:paraId="3892540C" w14:textId="77777777" w:rsidR="00C603D9" w:rsidRPr="00C603D9" w:rsidRDefault="00C603D9" w:rsidP="00C603D9">
      <w:r w:rsidRPr="00C603D9">
        <w:t>④ AD FS generates SAML assertion</w:t>
      </w:r>
    </w:p>
    <w:p w14:paraId="60AF3390" w14:textId="77777777" w:rsidR="00C603D9" w:rsidRPr="00C603D9" w:rsidRDefault="00C603D9" w:rsidP="00C603D9">
      <w:r w:rsidRPr="00C603D9">
        <w:t xml:space="preserve">        ↓</w:t>
      </w:r>
    </w:p>
    <w:p w14:paraId="3C5A0809" w14:textId="77777777" w:rsidR="00C603D9" w:rsidRPr="00C603D9" w:rsidRDefault="00C603D9" w:rsidP="00C603D9">
      <w:r w:rsidRPr="00C603D9">
        <w:t>⑤ Browser sends assertion to AWS</w:t>
      </w:r>
    </w:p>
    <w:p w14:paraId="64F30A3F" w14:textId="77777777" w:rsidR="00C603D9" w:rsidRPr="00C603D9" w:rsidRDefault="00C603D9" w:rsidP="00C603D9">
      <w:r w:rsidRPr="00C603D9">
        <w:t xml:space="preserve">        ↓</w:t>
      </w:r>
    </w:p>
    <w:p w14:paraId="5ADD0FF1" w14:textId="77777777" w:rsidR="00C603D9" w:rsidRPr="00C603D9" w:rsidRDefault="00C603D9" w:rsidP="00C603D9">
      <w:r w:rsidRPr="00C603D9">
        <w:t>⑥ AWS validates AD FS signature</w:t>
      </w:r>
    </w:p>
    <w:p w14:paraId="6DB97075" w14:textId="77777777" w:rsidR="00C603D9" w:rsidRPr="00C603D9" w:rsidRDefault="00C603D9" w:rsidP="00C603D9">
      <w:r w:rsidRPr="00C603D9">
        <w:t xml:space="preserve">        ↓</w:t>
      </w:r>
    </w:p>
    <w:p w14:paraId="7E1C2585" w14:textId="77777777" w:rsidR="00C603D9" w:rsidRPr="00C603D9" w:rsidRDefault="00C603D9" w:rsidP="00C603D9">
      <w:r w:rsidRPr="00C603D9">
        <w:t>⑦ AWS validates the IAM Role</w:t>
      </w:r>
    </w:p>
    <w:p w14:paraId="18D86A9C" w14:textId="77777777" w:rsidR="00C603D9" w:rsidRPr="00C603D9" w:rsidRDefault="00C603D9" w:rsidP="00C603D9">
      <w:r w:rsidRPr="00C603D9">
        <w:t xml:space="preserve">        ↓</w:t>
      </w:r>
    </w:p>
    <w:p w14:paraId="417EAFEC" w14:textId="77777777" w:rsidR="00C603D9" w:rsidRPr="00C603D9" w:rsidRDefault="00C603D9" w:rsidP="00C603D9">
      <w:r w:rsidRPr="00C603D9">
        <w:t xml:space="preserve">⑧ AWS Console opens </w:t>
      </w:r>
      <w:r w:rsidRPr="00C603D9">
        <w:rPr>
          <w:rFonts w:ascii="Segoe UI Emoji" w:hAnsi="Segoe UI Emoji" w:cs="Segoe UI Emoji"/>
        </w:rPr>
        <w:t>🎉</w:t>
      </w:r>
    </w:p>
    <w:p w14:paraId="342FD4FD" w14:textId="77777777" w:rsidR="00C603D9" w:rsidRPr="00C603D9" w:rsidRDefault="00C603D9" w:rsidP="00C603D9">
      <w:r w:rsidRPr="00C603D9">
        <w:t>For testing, you can start from the AD FS application/relying-party sign-in flow configured for AWS. A successful federation results in AWS issuing temporary credentials associated with the federated IAM role rather than requiring an IAM user for that person. (</w:t>
      </w:r>
      <w:hyperlink r:id="rId15" w:tooltip="SAML 2.0 federation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2A0AC919" w14:textId="77777777" w:rsidR="00C603D9" w:rsidRPr="00C603D9" w:rsidRDefault="00C603D9" w:rsidP="00C603D9">
      <w:r w:rsidRPr="00C603D9">
        <w:pict w14:anchorId="7209644C">
          <v:rect id="_x0000_i1175" style="width:0;height:1.5pt" o:hralign="center" o:hrstd="t" o:hr="t" fillcolor="#a0a0a0" stroked="f"/>
        </w:pict>
      </w:r>
    </w:p>
    <w:p w14:paraId="7AD1A017" w14:textId="77777777" w:rsidR="00C603D9" w:rsidRPr="00C603D9" w:rsidRDefault="00C603D9" w:rsidP="00C603D9">
      <w:pPr>
        <w:rPr>
          <w:b/>
          <w:bCs/>
        </w:rPr>
      </w:pPr>
      <w:r w:rsidRPr="00C603D9">
        <w:rPr>
          <w:rFonts w:ascii="Segoe UI Emoji" w:hAnsi="Segoe UI Emoji" w:cs="Segoe UI Emoji"/>
          <w:b/>
          <w:bCs/>
        </w:rPr>
        <w:t>🔍</w:t>
      </w:r>
      <w:r w:rsidRPr="00C603D9">
        <w:rPr>
          <w:b/>
          <w:bCs/>
        </w:rPr>
        <w:t xml:space="preserve"> How to troubleshoot if it doesn't work</w:t>
      </w:r>
    </w:p>
    <w:p w14:paraId="56F794A8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Problem 1: User cannot authenticate with AD FS</w:t>
      </w:r>
    </w:p>
    <w:p w14:paraId="730EC612" w14:textId="77777777" w:rsidR="00C603D9" w:rsidRPr="00C603D9" w:rsidRDefault="00C603D9" w:rsidP="00C603D9">
      <w:r w:rsidRPr="00C603D9">
        <w:t>Check:</w:t>
      </w:r>
    </w:p>
    <w:p w14:paraId="18D1A6F7" w14:textId="77777777" w:rsidR="00C603D9" w:rsidRPr="00C603D9" w:rsidRDefault="00C603D9" w:rsidP="00C603D9">
      <w:pPr>
        <w:numPr>
          <w:ilvl w:val="0"/>
          <w:numId w:val="8"/>
        </w:numPr>
      </w:pPr>
      <w:r w:rsidRPr="00C603D9">
        <w:t>Can the user log in to the Windows domain?</w:t>
      </w:r>
    </w:p>
    <w:p w14:paraId="3DFF001D" w14:textId="77777777" w:rsidR="00C603D9" w:rsidRPr="00C603D9" w:rsidRDefault="00C603D9" w:rsidP="00C603D9">
      <w:pPr>
        <w:numPr>
          <w:ilvl w:val="0"/>
          <w:numId w:val="8"/>
        </w:numPr>
      </w:pPr>
      <w:r w:rsidRPr="00C603D9">
        <w:t>Can ADFS01 communicate with DC01?</w:t>
      </w:r>
    </w:p>
    <w:p w14:paraId="7AB41CB7" w14:textId="77777777" w:rsidR="00C603D9" w:rsidRPr="00C603D9" w:rsidRDefault="00C603D9" w:rsidP="00C603D9">
      <w:pPr>
        <w:numPr>
          <w:ilvl w:val="0"/>
          <w:numId w:val="8"/>
        </w:numPr>
      </w:pPr>
      <w:r w:rsidRPr="00C603D9">
        <w:t>Is DNS pointing correctly to the Domain Controller?</w:t>
      </w:r>
    </w:p>
    <w:p w14:paraId="6ABEA3EB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Problem 2: AD FS login works but AWS rejects access</w:t>
      </w:r>
    </w:p>
    <w:p w14:paraId="2EA36FEC" w14:textId="77777777" w:rsidR="00C603D9" w:rsidRPr="00C603D9" w:rsidRDefault="00C603D9" w:rsidP="00C603D9">
      <w:r w:rsidRPr="00C603D9">
        <w:lastRenderedPageBreak/>
        <w:t>Check:</w:t>
      </w:r>
    </w:p>
    <w:p w14:paraId="4F098CBF" w14:textId="77777777" w:rsidR="00C603D9" w:rsidRPr="00C603D9" w:rsidRDefault="00C603D9" w:rsidP="00C603D9">
      <w:pPr>
        <w:numPr>
          <w:ilvl w:val="0"/>
          <w:numId w:val="9"/>
        </w:numPr>
      </w:pPr>
      <w:r w:rsidRPr="00C603D9">
        <w:t>Did you upload the correct AD FS metadata to AWS?</w:t>
      </w:r>
    </w:p>
    <w:p w14:paraId="3C695753" w14:textId="77777777" w:rsidR="00C603D9" w:rsidRPr="00C603D9" w:rsidRDefault="00C603D9" w:rsidP="00C603D9">
      <w:pPr>
        <w:numPr>
          <w:ilvl w:val="0"/>
          <w:numId w:val="9"/>
        </w:numPr>
      </w:pPr>
      <w:r w:rsidRPr="00C603D9">
        <w:t>Does the IAM SAML provider match the provider ARN used in the claim?</w:t>
      </w:r>
    </w:p>
    <w:p w14:paraId="3047E01F" w14:textId="77777777" w:rsidR="00C603D9" w:rsidRPr="00C603D9" w:rsidRDefault="00C603D9" w:rsidP="00C603D9">
      <w:pPr>
        <w:numPr>
          <w:ilvl w:val="0"/>
          <w:numId w:val="9"/>
        </w:numPr>
      </w:pPr>
      <w:r w:rsidRPr="00C603D9">
        <w:t>Is the SAML assertion signed by the expected AD FS certificate?</w:t>
      </w:r>
    </w:p>
    <w:p w14:paraId="506DDE5A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Problem 3: AWS says no roles are available</w:t>
      </w:r>
    </w:p>
    <w:p w14:paraId="21F7FB6A" w14:textId="77777777" w:rsidR="00C603D9" w:rsidRPr="00C603D9" w:rsidRDefault="00C603D9" w:rsidP="00C603D9">
      <w:r w:rsidRPr="00C603D9">
        <w:t xml:space="preserve">Most commonly, check the </w:t>
      </w:r>
      <w:r w:rsidRPr="00C603D9">
        <w:rPr>
          <w:b/>
          <w:bCs/>
        </w:rPr>
        <w:t>Role claim</w:t>
      </w:r>
      <w:r w:rsidRPr="00C603D9">
        <w:t>.</w:t>
      </w:r>
    </w:p>
    <w:p w14:paraId="4174C762" w14:textId="77777777" w:rsidR="00C603D9" w:rsidRPr="00C603D9" w:rsidRDefault="00C603D9" w:rsidP="00C603D9">
      <w:r w:rsidRPr="00C603D9">
        <w:t>AWS expects the SAML assertion to contain the correct Role information, including both:</w:t>
      </w:r>
    </w:p>
    <w:p w14:paraId="3811C515" w14:textId="77777777" w:rsidR="00C603D9" w:rsidRPr="00C603D9" w:rsidRDefault="00C603D9" w:rsidP="00C603D9">
      <w:r w:rsidRPr="00C603D9">
        <w:t>IAM Role ARN</w:t>
      </w:r>
    </w:p>
    <w:p w14:paraId="1CC27F3D" w14:textId="77777777" w:rsidR="00C603D9" w:rsidRPr="00C603D9" w:rsidRDefault="00C603D9" w:rsidP="00C603D9">
      <w:r w:rsidRPr="00C603D9">
        <w:t>+</w:t>
      </w:r>
    </w:p>
    <w:p w14:paraId="6C97FB02" w14:textId="77777777" w:rsidR="00C603D9" w:rsidRPr="00C603D9" w:rsidRDefault="00C603D9" w:rsidP="00C603D9">
      <w:r w:rsidRPr="00C603D9">
        <w:t>SAML Provider ARN</w:t>
      </w:r>
    </w:p>
    <w:p w14:paraId="1D85703E" w14:textId="77777777" w:rsidR="00C603D9" w:rsidRPr="00C603D9" w:rsidRDefault="00C603D9" w:rsidP="00C603D9">
      <w:r w:rsidRPr="00C603D9">
        <w:t xml:space="preserve">Also verify that your user is </w:t>
      </w:r>
      <w:proofErr w:type="gramStart"/>
      <w:r w:rsidRPr="00C603D9">
        <w:t>actually a</w:t>
      </w:r>
      <w:proofErr w:type="gramEnd"/>
      <w:r w:rsidRPr="00C603D9">
        <w:t xml:space="preserve"> member of the AD group used by your claim rules. AWS documents the Role attribute requirements for SAML assertions. (</w:t>
      </w:r>
      <w:hyperlink r:id="rId16" w:tooltip="Configure SAML assertions for the authentication response - AWS Identity and Access Management" w:history="1">
        <w:r w:rsidRPr="00C603D9">
          <w:rPr>
            <w:rStyle w:val="Hyperlink"/>
          </w:rPr>
          <w:t>AWS Documentation</w:t>
        </w:r>
      </w:hyperlink>
      <w:r w:rsidRPr="00C603D9">
        <w:t>)</w:t>
      </w:r>
    </w:p>
    <w:p w14:paraId="232FBF62" w14:textId="77777777" w:rsidR="00C603D9" w:rsidRPr="00C603D9" w:rsidRDefault="00C603D9" w:rsidP="00C603D9">
      <w:r w:rsidRPr="00C603D9">
        <w:pict w14:anchorId="6D599FE8">
          <v:rect id="_x0000_i1176" style="width:0;height:1.5pt" o:hralign="center" o:hrstd="t" o:hr="t" fillcolor="#a0a0a0" stroked="f"/>
        </w:pict>
      </w:r>
    </w:p>
    <w:p w14:paraId="79CDE9AA" w14:textId="77777777" w:rsidR="00C603D9" w:rsidRPr="00C603D9" w:rsidRDefault="00C603D9" w:rsidP="00C603D9">
      <w:pPr>
        <w:rPr>
          <w:b/>
          <w:bCs/>
        </w:rPr>
      </w:pPr>
      <w:r w:rsidRPr="00C603D9">
        <w:rPr>
          <w:rFonts w:ascii="Segoe UI Emoji" w:hAnsi="Segoe UI Emoji" w:cs="Segoe UI Emoji"/>
          <w:b/>
          <w:bCs/>
        </w:rPr>
        <w:t>⭐</w:t>
      </w:r>
      <w:r w:rsidRPr="00C603D9">
        <w:rPr>
          <w:b/>
          <w:bCs/>
        </w:rPr>
        <w:t xml:space="preserve"> My recommendation for your lab</w:t>
      </w:r>
    </w:p>
    <w:p w14:paraId="6B8A2181" w14:textId="77777777" w:rsidR="00C603D9" w:rsidRPr="00C603D9" w:rsidRDefault="00C603D9" w:rsidP="00C603D9">
      <w:r w:rsidRPr="00C603D9">
        <w:t>Don't configure multiple roles initially. Start with this simple setup:</w:t>
      </w:r>
    </w:p>
    <w:p w14:paraId="2D3450B8" w14:textId="77777777" w:rsidR="00C603D9" w:rsidRPr="00C603D9" w:rsidRDefault="00C603D9" w:rsidP="00C603D9">
      <w:r w:rsidRPr="00C603D9">
        <w:t>One User</w:t>
      </w:r>
    </w:p>
    <w:p w14:paraId="4B096A40" w14:textId="77777777" w:rsidR="00C603D9" w:rsidRPr="00C603D9" w:rsidRDefault="00C603D9" w:rsidP="00C603D9">
      <w:r w:rsidRPr="00C603D9">
        <w:t xml:space="preserve">   ↓</w:t>
      </w:r>
    </w:p>
    <w:p w14:paraId="433DF70F" w14:textId="77777777" w:rsidR="00C603D9" w:rsidRPr="00C603D9" w:rsidRDefault="00C603D9" w:rsidP="00C603D9">
      <w:r w:rsidRPr="00C603D9">
        <w:t>One AD Group</w:t>
      </w:r>
    </w:p>
    <w:p w14:paraId="3B3BE42C" w14:textId="77777777" w:rsidR="00C603D9" w:rsidRPr="00C603D9" w:rsidRDefault="00C603D9" w:rsidP="00C603D9">
      <w:r w:rsidRPr="00C603D9">
        <w:t xml:space="preserve">   ↓</w:t>
      </w:r>
    </w:p>
    <w:p w14:paraId="03AD5124" w14:textId="77777777" w:rsidR="00C603D9" w:rsidRPr="00C603D9" w:rsidRDefault="00C603D9" w:rsidP="00C603D9">
      <w:r w:rsidRPr="00C603D9">
        <w:t xml:space="preserve">One AWS </w:t>
      </w:r>
      <w:proofErr w:type="spellStart"/>
      <w:r w:rsidRPr="00C603D9">
        <w:t>ReadOnly</w:t>
      </w:r>
      <w:proofErr w:type="spellEnd"/>
      <w:r w:rsidRPr="00C603D9">
        <w:t xml:space="preserve"> Role</w:t>
      </w:r>
    </w:p>
    <w:p w14:paraId="2B0E8DCC" w14:textId="77777777" w:rsidR="00C603D9" w:rsidRPr="00C603D9" w:rsidRDefault="00C603D9" w:rsidP="00C603D9">
      <w:r w:rsidRPr="00C603D9">
        <w:t>For example:</w:t>
      </w:r>
    </w:p>
    <w:p w14:paraId="68629C08" w14:textId="77777777" w:rsidR="00C603D9" w:rsidRPr="00C603D9" w:rsidRDefault="00C603D9" w:rsidP="00C603D9">
      <w:proofErr w:type="spellStart"/>
      <w:r w:rsidRPr="00C603D9">
        <w:t>awstestuser</w:t>
      </w:r>
      <w:proofErr w:type="spellEnd"/>
    </w:p>
    <w:p w14:paraId="2A08BF57" w14:textId="77777777" w:rsidR="00C603D9" w:rsidRPr="00C603D9" w:rsidRDefault="00C603D9" w:rsidP="00C603D9">
      <w:r w:rsidRPr="00C603D9">
        <w:t xml:space="preserve">      ↓</w:t>
      </w:r>
    </w:p>
    <w:p w14:paraId="2CA13DAE" w14:textId="77777777" w:rsidR="00C603D9" w:rsidRPr="00C603D9" w:rsidRDefault="00C603D9" w:rsidP="00C603D9">
      <w:r w:rsidRPr="00C603D9">
        <w:t>AWS-</w:t>
      </w:r>
      <w:proofErr w:type="spellStart"/>
      <w:r w:rsidRPr="00C603D9">
        <w:t>ReadOnly</w:t>
      </w:r>
      <w:proofErr w:type="spellEnd"/>
    </w:p>
    <w:p w14:paraId="40C80438" w14:textId="77777777" w:rsidR="00C603D9" w:rsidRPr="00C603D9" w:rsidRDefault="00C603D9" w:rsidP="00C603D9">
      <w:r w:rsidRPr="00C603D9">
        <w:t xml:space="preserve">      ↓</w:t>
      </w:r>
    </w:p>
    <w:p w14:paraId="5456A12C" w14:textId="77777777" w:rsidR="00C603D9" w:rsidRPr="00C603D9" w:rsidRDefault="00C603D9" w:rsidP="00C603D9">
      <w:r w:rsidRPr="00C603D9">
        <w:t>ADFS-</w:t>
      </w:r>
      <w:proofErr w:type="spellStart"/>
      <w:r w:rsidRPr="00C603D9">
        <w:t>ReadOnly</w:t>
      </w:r>
      <w:proofErr w:type="spellEnd"/>
      <w:r w:rsidRPr="00C603D9">
        <w:t xml:space="preserve"> IAM Role</w:t>
      </w:r>
    </w:p>
    <w:p w14:paraId="1A72041B" w14:textId="77777777" w:rsidR="00C603D9" w:rsidRPr="00C603D9" w:rsidRDefault="00C603D9" w:rsidP="00C603D9">
      <w:r w:rsidRPr="00C603D9">
        <w:lastRenderedPageBreak/>
        <w:t xml:space="preserve">Once this works successfully, we can add an </w:t>
      </w:r>
      <w:r w:rsidRPr="00C603D9">
        <w:rPr>
          <w:b/>
          <w:bCs/>
        </w:rPr>
        <w:t>Administrator</w:t>
      </w:r>
      <w:r w:rsidRPr="00C603D9">
        <w:t xml:space="preserve"> or </w:t>
      </w:r>
      <w:r w:rsidRPr="00C603D9">
        <w:rPr>
          <w:b/>
          <w:bCs/>
        </w:rPr>
        <w:t>Developer</w:t>
      </w:r>
      <w:r w:rsidRPr="00C603D9">
        <w:t xml:space="preserve"> role and learn how AD FS can present multiple AWS roles to different users.</w:t>
      </w:r>
    </w:p>
    <w:p w14:paraId="23144199" w14:textId="77777777" w:rsidR="00C603D9" w:rsidRPr="00C603D9" w:rsidRDefault="00C603D9" w:rsidP="00C603D9">
      <w:pPr>
        <w:rPr>
          <w:b/>
          <w:bCs/>
        </w:rPr>
      </w:pPr>
      <w:r w:rsidRPr="00C603D9">
        <w:rPr>
          <w:b/>
          <w:bCs/>
        </w:rPr>
        <w:t>Next best step</w:t>
      </w:r>
    </w:p>
    <w:p w14:paraId="5B25507D" w14:textId="77777777" w:rsidR="00C603D9" w:rsidRPr="00C603D9" w:rsidRDefault="00C603D9" w:rsidP="00C603D9">
      <w:r w:rsidRPr="00C603D9">
        <w:t xml:space="preserve">Before configuring the AWS side, please confirm whether you have already </w:t>
      </w:r>
      <w:r w:rsidRPr="00C603D9">
        <w:rPr>
          <w:b/>
          <w:bCs/>
        </w:rPr>
        <w:t>installed and configured the AD FS role on ADFS01</w:t>
      </w:r>
      <w:r w:rsidRPr="00C603D9">
        <w:t xml:space="preserve"> and what </w:t>
      </w:r>
      <w:r w:rsidRPr="00C603D9">
        <w:rPr>
          <w:b/>
          <w:bCs/>
        </w:rPr>
        <w:t>federation service name/certificate</w:t>
      </w:r>
      <w:r w:rsidRPr="00C603D9">
        <w:t xml:space="preserve"> you used. Then I can guide you through the claim-rule configuration using your actual lab names, which will make the setup much easier and avoid ARN or group-mapping mistakes.</w:t>
      </w:r>
    </w:p>
    <w:p w14:paraId="4CA0B893" w14:textId="77777777" w:rsidR="00C603D9" w:rsidRPr="00A26257" w:rsidRDefault="00C603D9" w:rsidP="00A26257"/>
    <w:p w14:paraId="1194D6FF" w14:textId="77777777" w:rsidR="00A26257" w:rsidRDefault="00A26257"/>
    <w:sectPr w:rsidR="00A26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58A"/>
    <w:multiLevelType w:val="multilevel"/>
    <w:tmpl w:val="0B88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F439D"/>
    <w:multiLevelType w:val="multilevel"/>
    <w:tmpl w:val="6026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A5907"/>
    <w:multiLevelType w:val="multilevel"/>
    <w:tmpl w:val="370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C09B0"/>
    <w:multiLevelType w:val="multilevel"/>
    <w:tmpl w:val="913C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F7EE5"/>
    <w:multiLevelType w:val="multilevel"/>
    <w:tmpl w:val="F1B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07ECE"/>
    <w:multiLevelType w:val="multilevel"/>
    <w:tmpl w:val="D68C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771B8"/>
    <w:multiLevelType w:val="multilevel"/>
    <w:tmpl w:val="DA8C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4411F"/>
    <w:multiLevelType w:val="multilevel"/>
    <w:tmpl w:val="EDE2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939D3"/>
    <w:multiLevelType w:val="multilevel"/>
    <w:tmpl w:val="43D4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628702">
    <w:abstractNumId w:val="3"/>
  </w:num>
  <w:num w:numId="2" w16cid:durableId="1938246049">
    <w:abstractNumId w:val="8"/>
  </w:num>
  <w:num w:numId="3" w16cid:durableId="1679696902">
    <w:abstractNumId w:val="6"/>
  </w:num>
  <w:num w:numId="4" w16cid:durableId="66608747">
    <w:abstractNumId w:val="5"/>
  </w:num>
  <w:num w:numId="5" w16cid:durableId="1539198518">
    <w:abstractNumId w:val="0"/>
  </w:num>
  <w:num w:numId="6" w16cid:durableId="1026370959">
    <w:abstractNumId w:val="4"/>
  </w:num>
  <w:num w:numId="7" w16cid:durableId="2131589633">
    <w:abstractNumId w:val="1"/>
  </w:num>
  <w:num w:numId="8" w16cid:durableId="396053287">
    <w:abstractNumId w:val="2"/>
  </w:num>
  <w:num w:numId="9" w16cid:durableId="1032458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57"/>
    <w:rsid w:val="00A26257"/>
    <w:rsid w:val="00C603D9"/>
    <w:rsid w:val="00D66839"/>
    <w:rsid w:val="00E1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CCD6"/>
  <w15:chartTrackingRefBased/>
  <w15:docId w15:val="{9E9E18D6-14AD-42ED-AA42-4744F303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3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IAM/latest/UserGuide/id_roles_providers_create_saml_relying-party.html?utm_source=chatgpt.com" TargetMode="External"/><Relationship Id="rId13" Type="http://schemas.openxmlformats.org/officeDocument/2006/relationships/hyperlink" Target="https://docs.aws.amazon.com/IAM/latest/UserGuide/id_roles_providers_create_saml_assertions.html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IAM/latest/UserGuide/id_roles_create_for-idp_saml.html?utm_source=chatgpt.com" TargetMode="External"/><Relationship Id="rId12" Type="http://schemas.openxmlformats.org/officeDocument/2006/relationships/hyperlink" Target="https://docs.aws.amazon.com/singlesignon/latest/userguide/emergency-access-one-time-setup-direct-IAM-federation-application-in-adfs.html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IAM/latest/UserGuide/id_roles_providers_create_saml_assertions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IAM/latest/UserGuide/id_roles_providers_create_saml.html?utm_source=chatgpt.com" TargetMode="External"/><Relationship Id="rId11" Type="http://schemas.openxmlformats.org/officeDocument/2006/relationships/hyperlink" Target="https://docs.aws.amazon.com/IAM/latest/UserGuide/id_roles_providers_create_saml_assertions.html?utm_source=chatgpt.com" TargetMode="External"/><Relationship Id="rId5" Type="http://schemas.openxmlformats.org/officeDocument/2006/relationships/hyperlink" Target="https://docs.aws.amazon.com/en_en/IAM/latest/UserGuide/id_roles_providers.html?utm_source=chatgpt.com" TargetMode="External"/><Relationship Id="rId15" Type="http://schemas.openxmlformats.org/officeDocument/2006/relationships/hyperlink" Target="https://docs.aws.amazon.com/IAM/latest/UserGuide/id_roles_providers_saml.html?utm_source=chatgpt.com" TargetMode="External"/><Relationship Id="rId10" Type="http://schemas.openxmlformats.org/officeDocument/2006/relationships/hyperlink" Target="https://docs.aws.amazon.com/IAM/latest/UserGuide/id_roles_providers_create_saml_relying-party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IAM/latest/UserGuide/id_roles_providers_create_saml_relying-party.html?utm_source=chatgpt.com" TargetMode="External"/><Relationship Id="rId14" Type="http://schemas.openxmlformats.org/officeDocument/2006/relationships/hyperlink" Target="https://docs.aws.amazon.com/singlesignon/latest/userguide/emergency-access-one-time-setup-direct-IAM-federation-application-in-adf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17</Pages>
  <Words>2691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MUktha Mangalat</dc:creator>
  <cp:keywords/>
  <dc:description/>
  <cp:lastModifiedBy>MUktha Mangalat</cp:lastModifiedBy>
  <cp:revision>1</cp:revision>
  <dcterms:created xsi:type="dcterms:W3CDTF">2026-08-30T15:20:00Z</dcterms:created>
  <dcterms:modified xsi:type="dcterms:W3CDTF">2026-08-30T16:54:00Z</dcterms:modified>
</cp:coreProperties>
</file>