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92E9AB" w14:textId="77777777" w:rsidR="00483723" w:rsidRPr="001F794E" w:rsidRDefault="00483723" w:rsidP="00483723">
      <w:r w:rsidRPr="001F794E">
        <w:t>That will become a very large response if I provide all 250 answers in one chat message in both English and Marathi.</w:t>
      </w:r>
    </w:p>
    <w:p w14:paraId="321B1A2A" w14:textId="77777777" w:rsidR="00483723" w:rsidRPr="001F794E" w:rsidRDefault="00483723" w:rsidP="00483723">
      <w:r w:rsidRPr="001F794E">
        <w:t>Best approach:</w:t>
      </w:r>
    </w:p>
    <w:p w14:paraId="54C79D51" w14:textId="77777777" w:rsidR="00483723" w:rsidRPr="001F794E" w:rsidRDefault="00483723" w:rsidP="00E857DB">
      <w:pPr>
        <w:numPr>
          <w:ilvl w:val="0"/>
          <w:numId w:val="1"/>
        </w:numPr>
      </w:pPr>
      <w:r w:rsidRPr="001F794E">
        <w:t>I will give:</w:t>
      </w:r>
    </w:p>
    <w:p w14:paraId="08EB0106" w14:textId="77777777" w:rsidR="00483723" w:rsidRPr="001F794E" w:rsidRDefault="00483723" w:rsidP="00E857DB">
      <w:pPr>
        <w:numPr>
          <w:ilvl w:val="1"/>
          <w:numId w:val="1"/>
        </w:numPr>
      </w:pPr>
      <w:r w:rsidRPr="001F794E">
        <w:t>English explanation</w:t>
      </w:r>
    </w:p>
    <w:p w14:paraId="3A92F96E" w14:textId="77777777" w:rsidR="00483723" w:rsidRPr="001F794E" w:rsidRDefault="00483723" w:rsidP="00E857DB">
      <w:pPr>
        <w:numPr>
          <w:ilvl w:val="1"/>
          <w:numId w:val="1"/>
        </w:numPr>
      </w:pPr>
      <w:r w:rsidRPr="001F794E">
        <w:t>Marathi explanation</w:t>
      </w:r>
    </w:p>
    <w:p w14:paraId="3377B7EB" w14:textId="77777777" w:rsidR="00483723" w:rsidRPr="001F794E" w:rsidRDefault="00483723" w:rsidP="00E857DB">
      <w:pPr>
        <w:numPr>
          <w:ilvl w:val="1"/>
          <w:numId w:val="1"/>
        </w:numPr>
      </w:pPr>
      <w:r w:rsidRPr="001F794E">
        <w:t>Internal JVM detail</w:t>
      </w:r>
    </w:p>
    <w:p w14:paraId="12D78CBD" w14:textId="77777777" w:rsidR="00483723" w:rsidRPr="001F794E" w:rsidRDefault="00483723" w:rsidP="00E857DB">
      <w:pPr>
        <w:numPr>
          <w:ilvl w:val="1"/>
          <w:numId w:val="1"/>
        </w:numPr>
      </w:pPr>
      <w:r w:rsidRPr="001F794E">
        <w:t>Interview trick points</w:t>
      </w:r>
    </w:p>
    <w:p w14:paraId="723EE462" w14:textId="77777777" w:rsidR="00483723" w:rsidRPr="001F794E" w:rsidRDefault="00483723" w:rsidP="00E857DB">
      <w:pPr>
        <w:numPr>
          <w:ilvl w:val="1"/>
          <w:numId w:val="1"/>
        </w:numPr>
      </w:pPr>
      <w:r w:rsidRPr="001F794E">
        <w:t>Real-world examples</w:t>
      </w:r>
    </w:p>
    <w:p w14:paraId="71CC6681" w14:textId="77777777" w:rsidR="00483723" w:rsidRPr="001F794E" w:rsidRDefault="00483723" w:rsidP="00E857DB">
      <w:pPr>
        <w:numPr>
          <w:ilvl w:val="1"/>
          <w:numId w:val="1"/>
        </w:numPr>
      </w:pPr>
      <w:r w:rsidRPr="001F794E">
        <w:t>Memory diagrams where needed</w:t>
      </w:r>
    </w:p>
    <w:p w14:paraId="49855A13" w14:textId="77777777" w:rsidR="00483723" w:rsidRPr="001F794E" w:rsidRDefault="00483723" w:rsidP="00E857DB">
      <w:pPr>
        <w:numPr>
          <w:ilvl w:val="1"/>
          <w:numId w:val="1"/>
        </w:numPr>
      </w:pPr>
      <w:r w:rsidRPr="001F794E">
        <w:t>Most asked follow-up questions</w:t>
      </w:r>
    </w:p>
    <w:p w14:paraId="1BDD6472" w14:textId="77777777" w:rsidR="00483723" w:rsidRPr="001F794E" w:rsidRDefault="00483723" w:rsidP="00483723">
      <w:r w:rsidRPr="001F794E">
        <w:t>Step-by-step.</w:t>
      </w:r>
    </w:p>
    <w:p w14:paraId="17631F37" w14:textId="77777777" w:rsidR="00483723" w:rsidRPr="001F794E" w:rsidRDefault="00483723" w:rsidP="00483723">
      <w:r w:rsidRPr="001F794E">
        <w:t>We should do it in batches.</w:t>
      </w:r>
    </w:p>
    <w:p w14:paraId="50B1447D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Recommended Flow</w:t>
      </w:r>
    </w:p>
    <w:p w14:paraId="3B9D6280" w14:textId="77777777" w:rsidR="00483723" w:rsidRPr="001F794E" w:rsidRDefault="00483723" w:rsidP="00E857DB">
      <w:pPr>
        <w:numPr>
          <w:ilvl w:val="0"/>
          <w:numId w:val="2"/>
        </w:numPr>
      </w:pPr>
      <w:r w:rsidRPr="001F794E">
        <w:t>Answers 1–10</w:t>
      </w:r>
    </w:p>
    <w:p w14:paraId="1FD8A257" w14:textId="77777777" w:rsidR="00483723" w:rsidRPr="001F794E" w:rsidRDefault="00483723" w:rsidP="00E857DB">
      <w:pPr>
        <w:numPr>
          <w:ilvl w:val="0"/>
          <w:numId w:val="2"/>
        </w:numPr>
      </w:pPr>
      <w:r w:rsidRPr="001F794E">
        <w:t>then 11–20</w:t>
      </w:r>
    </w:p>
    <w:p w14:paraId="54D8B547" w14:textId="77777777" w:rsidR="00483723" w:rsidRPr="001F794E" w:rsidRDefault="00483723" w:rsidP="00E857DB">
      <w:pPr>
        <w:numPr>
          <w:ilvl w:val="0"/>
          <w:numId w:val="2"/>
        </w:numPr>
      </w:pPr>
      <w:r w:rsidRPr="001F794E">
        <w:t>then 21–30</w:t>
      </w:r>
    </w:p>
    <w:p w14:paraId="18AF3E2F" w14:textId="77777777" w:rsidR="00483723" w:rsidRPr="001F794E" w:rsidRDefault="00483723" w:rsidP="00E857DB">
      <w:pPr>
        <w:numPr>
          <w:ilvl w:val="0"/>
          <w:numId w:val="2"/>
        </w:numPr>
      </w:pPr>
      <w:r w:rsidRPr="001F794E">
        <w:t>...</w:t>
      </w:r>
    </w:p>
    <w:p w14:paraId="15F15F4D" w14:textId="77777777" w:rsidR="00483723" w:rsidRPr="001F794E" w:rsidRDefault="00483723" w:rsidP="00E857DB">
      <w:pPr>
        <w:numPr>
          <w:ilvl w:val="0"/>
          <w:numId w:val="2"/>
        </w:numPr>
      </w:pPr>
      <w:r w:rsidRPr="001F794E">
        <w:t>until 250</w:t>
      </w:r>
    </w:p>
    <w:p w14:paraId="67E1D8B9" w14:textId="77777777" w:rsidR="00483723" w:rsidRPr="001F794E" w:rsidRDefault="00483723" w:rsidP="00483723">
      <w:r w:rsidRPr="001F794E">
        <w:t>This keeps it readable and interview-ready.</w:t>
      </w:r>
    </w:p>
    <w:p w14:paraId="5E44238C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  <w:highlight w:val="yellow"/>
        </w:rPr>
        <w:t>JVM + Core</w:t>
      </w:r>
      <w:r w:rsidRPr="001F794E">
        <w:rPr>
          <w:b/>
          <w:bCs/>
        </w:rPr>
        <w:t xml:space="preserve"> Java Answers (1–10)</w:t>
      </w:r>
    </w:p>
    <w:p w14:paraId="771492BD" w14:textId="77777777" w:rsidR="00483723" w:rsidRPr="001F794E" w:rsidRDefault="00675C16" w:rsidP="00483723">
      <w:r w:rsidRPr="001F794E">
        <w:pict w14:anchorId="4CB16629">
          <v:rect id="_x0000_i1025" style="width:0;height:1.5pt" o:hralign="center" o:hrstd="t" o:hr="t" fillcolor="#a0a0a0" stroked="f"/>
        </w:pict>
      </w:r>
    </w:p>
    <w:p w14:paraId="6B4E578A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lastRenderedPageBreak/>
        <w:t>1. What is Java?</w:t>
      </w:r>
    </w:p>
    <w:p w14:paraId="37814524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English</w:t>
      </w:r>
    </w:p>
    <w:p w14:paraId="7546413A" w14:textId="77777777" w:rsidR="00483723" w:rsidRPr="001F794E" w:rsidRDefault="00483723" w:rsidP="00483723">
      <w:r w:rsidRPr="001F794E">
        <w:t xml:space="preserve">Java is a high-level, object-oriented, platform-independent programming language developed by Sun Microsystems and later maintained by </w:t>
      </w:r>
      <w:hyperlink r:id="rId6" w:history="1">
        <w:r w:rsidRPr="001F794E">
          <w:rPr>
            <w:rStyle w:val="Hyperlink"/>
          </w:rPr>
          <w:t>Oracle Corporation</w:t>
        </w:r>
      </w:hyperlink>
      <w:r w:rsidRPr="001F794E">
        <w:t>.</w:t>
      </w:r>
    </w:p>
    <w:p w14:paraId="23415565" w14:textId="77777777" w:rsidR="00483723" w:rsidRPr="001F794E" w:rsidRDefault="00483723" w:rsidP="00483723">
      <w:r w:rsidRPr="001F794E">
        <w:t>Java is used for:</w:t>
      </w:r>
    </w:p>
    <w:p w14:paraId="1C75B8F8" w14:textId="77777777" w:rsidR="00483723" w:rsidRPr="001F794E" w:rsidRDefault="00483723" w:rsidP="00E857DB">
      <w:pPr>
        <w:numPr>
          <w:ilvl w:val="0"/>
          <w:numId w:val="3"/>
        </w:numPr>
      </w:pPr>
      <w:r w:rsidRPr="001F794E">
        <w:t>Web applications</w:t>
      </w:r>
    </w:p>
    <w:p w14:paraId="6B45BB30" w14:textId="77777777" w:rsidR="00483723" w:rsidRPr="001F794E" w:rsidRDefault="00483723" w:rsidP="00E857DB">
      <w:pPr>
        <w:numPr>
          <w:ilvl w:val="0"/>
          <w:numId w:val="3"/>
        </w:numPr>
      </w:pPr>
      <w:r w:rsidRPr="001F794E">
        <w:t>Enterprise software</w:t>
      </w:r>
    </w:p>
    <w:p w14:paraId="6D2B0A02" w14:textId="77777777" w:rsidR="00483723" w:rsidRPr="001F794E" w:rsidRDefault="00483723" w:rsidP="00E857DB">
      <w:pPr>
        <w:numPr>
          <w:ilvl w:val="0"/>
          <w:numId w:val="3"/>
        </w:numPr>
      </w:pPr>
      <w:r w:rsidRPr="001F794E">
        <w:t>Android applications</w:t>
      </w:r>
    </w:p>
    <w:p w14:paraId="272BEC62" w14:textId="77777777" w:rsidR="00483723" w:rsidRPr="001F794E" w:rsidRDefault="00483723" w:rsidP="00E857DB">
      <w:pPr>
        <w:numPr>
          <w:ilvl w:val="0"/>
          <w:numId w:val="3"/>
        </w:numPr>
      </w:pPr>
      <w:r w:rsidRPr="001F794E">
        <w:t>Banking systems</w:t>
      </w:r>
    </w:p>
    <w:p w14:paraId="5B18369A" w14:textId="77777777" w:rsidR="00483723" w:rsidRPr="001F794E" w:rsidRDefault="00483723" w:rsidP="00E857DB">
      <w:pPr>
        <w:numPr>
          <w:ilvl w:val="0"/>
          <w:numId w:val="3"/>
        </w:numPr>
      </w:pPr>
      <w:r w:rsidRPr="001F794E">
        <w:t>Cloud systems</w:t>
      </w:r>
    </w:p>
    <w:p w14:paraId="4AF3AB54" w14:textId="77777777" w:rsidR="00483723" w:rsidRPr="001F794E" w:rsidRDefault="00483723" w:rsidP="00E857DB">
      <w:pPr>
        <w:numPr>
          <w:ilvl w:val="0"/>
          <w:numId w:val="3"/>
        </w:numPr>
      </w:pPr>
      <w:r w:rsidRPr="001F794E">
        <w:t>Distributed systems</w:t>
      </w:r>
    </w:p>
    <w:p w14:paraId="01009940" w14:textId="77777777" w:rsidR="00483723" w:rsidRPr="001F794E" w:rsidRDefault="00483723" w:rsidP="00483723">
      <w:r w:rsidRPr="001F794E">
        <w:t>Main features:</w:t>
      </w:r>
    </w:p>
    <w:p w14:paraId="0F03D6AA" w14:textId="77777777" w:rsidR="00483723" w:rsidRPr="001F794E" w:rsidRDefault="00483723" w:rsidP="00E857DB">
      <w:pPr>
        <w:numPr>
          <w:ilvl w:val="0"/>
          <w:numId w:val="4"/>
        </w:numPr>
      </w:pPr>
      <w:r w:rsidRPr="001F794E">
        <w:t>Platform independent</w:t>
      </w:r>
    </w:p>
    <w:p w14:paraId="214EE3E5" w14:textId="77777777" w:rsidR="00483723" w:rsidRPr="001F794E" w:rsidRDefault="00483723" w:rsidP="00E857DB">
      <w:pPr>
        <w:numPr>
          <w:ilvl w:val="0"/>
          <w:numId w:val="4"/>
        </w:numPr>
      </w:pPr>
      <w:r w:rsidRPr="001F794E">
        <w:t>Object-oriented</w:t>
      </w:r>
    </w:p>
    <w:p w14:paraId="6A8986A4" w14:textId="77777777" w:rsidR="00483723" w:rsidRPr="001F794E" w:rsidRDefault="00483723" w:rsidP="00E857DB">
      <w:pPr>
        <w:numPr>
          <w:ilvl w:val="0"/>
          <w:numId w:val="4"/>
        </w:numPr>
      </w:pPr>
      <w:r w:rsidRPr="001F794E">
        <w:t>Secure</w:t>
      </w:r>
    </w:p>
    <w:p w14:paraId="38FF3DD9" w14:textId="77777777" w:rsidR="00483723" w:rsidRPr="001F794E" w:rsidRDefault="00483723" w:rsidP="00E857DB">
      <w:pPr>
        <w:numPr>
          <w:ilvl w:val="0"/>
          <w:numId w:val="4"/>
        </w:numPr>
      </w:pPr>
      <w:r w:rsidRPr="001F794E">
        <w:t>Robust</w:t>
      </w:r>
    </w:p>
    <w:p w14:paraId="32F47E28" w14:textId="77777777" w:rsidR="00483723" w:rsidRPr="001F794E" w:rsidRDefault="00483723" w:rsidP="00E857DB">
      <w:pPr>
        <w:numPr>
          <w:ilvl w:val="0"/>
          <w:numId w:val="4"/>
        </w:numPr>
      </w:pPr>
      <w:r w:rsidRPr="001F794E">
        <w:t>Multithreaded</w:t>
      </w:r>
    </w:p>
    <w:p w14:paraId="68989394" w14:textId="77777777" w:rsidR="00483723" w:rsidRPr="001F794E" w:rsidRDefault="00483723" w:rsidP="00E857DB">
      <w:pPr>
        <w:numPr>
          <w:ilvl w:val="0"/>
          <w:numId w:val="4"/>
        </w:numPr>
      </w:pPr>
      <w:r w:rsidRPr="001F794E">
        <w:t>Portable</w:t>
      </w:r>
    </w:p>
    <w:p w14:paraId="406286CF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Real Example</w:t>
      </w:r>
    </w:p>
    <w:p w14:paraId="1EDA7836" w14:textId="77777777" w:rsidR="00483723" w:rsidRPr="001F794E" w:rsidRDefault="00483723" w:rsidP="00483723">
      <w:r w:rsidRPr="001F794E">
        <w:t>When you write:</w:t>
      </w:r>
    </w:p>
    <w:p w14:paraId="3E426E42" w14:textId="77777777" w:rsidR="00483723" w:rsidRPr="001F794E" w:rsidRDefault="00483723" w:rsidP="00483723">
      <w:r w:rsidRPr="001F794E">
        <w:t>System.out.println("Hello");</w:t>
      </w:r>
    </w:p>
    <w:p w14:paraId="158CAE20" w14:textId="77777777" w:rsidR="00483723" w:rsidRPr="001F794E" w:rsidRDefault="00483723" w:rsidP="00483723">
      <w:r w:rsidRPr="001F794E">
        <w:lastRenderedPageBreak/>
        <w:t>Java converts this into bytecode which runs on JVM.</w:t>
      </w:r>
    </w:p>
    <w:p w14:paraId="5100B46D" w14:textId="77777777" w:rsidR="00483723" w:rsidRPr="001F794E" w:rsidRDefault="00675C16" w:rsidP="00483723">
      <w:r w:rsidRPr="001F794E">
        <w:pict w14:anchorId="4CA90D1C">
          <v:rect id="_x0000_i1026" style="width:0;height:1.5pt" o:hralign="center" o:hrstd="t" o:hr="t" fillcolor="#a0a0a0" stroked="f"/>
        </w:pict>
      </w:r>
    </w:p>
    <w:p w14:paraId="23169948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Marathi</w:t>
      </w:r>
    </w:p>
    <w:p w14:paraId="35033746" w14:textId="77777777" w:rsidR="00483723" w:rsidRPr="001F794E" w:rsidRDefault="00483723" w:rsidP="00483723">
      <w:r w:rsidRPr="001F794E">
        <w:t xml:space="preserve">Java </w:t>
      </w:r>
      <w:r w:rsidRPr="001F794E">
        <w:rPr>
          <w:cs/>
          <w:lang w:bidi="hi-IN"/>
        </w:rPr>
        <w:t xml:space="preserve">ही एक </w:t>
      </w:r>
      <w:r w:rsidRPr="001F794E">
        <w:t xml:space="preserve">high-level, object-oriented </w:t>
      </w:r>
      <w:r w:rsidRPr="001F794E">
        <w:rPr>
          <w:cs/>
          <w:lang w:bidi="hi-IN"/>
        </w:rPr>
        <w:t xml:space="preserve">आणि </w:t>
      </w:r>
      <w:r w:rsidRPr="001F794E">
        <w:t xml:space="preserve">platform-independent programming language </w:t>
      </w:r>
      <w:r w:rsidRPr="001F794E">
        <w:rPr>
          <w:cs/>
          <w:lang w:bidi="hi-IN"/>
        </w:rPr>
        <w:t>आहे.</w:t>
      </w:r>
    </w:p>
    <w:p w14:paraId="576C4348" w14:textId="77777777" w:rsidR="00483723" w:rsidRPr="001F794E" w:rsidRDefault="00483723" w:rsidP="00483723">
      <w:r w:rsidRPr="001F794E">
        <w:rPr>
          <w:cs/>
          <w:lang w:bidi="hi-IN"/>
        </w:rPr>
        <w:t xml:space="preserve">ती सुरुवातीला </w:t>
      </w:r>
      <w:r w:rsidRPr="001F794E">
        <w:t xml:space="preserve">Sun Microsystems </w:t>
      </w:r>
      <w:r w:rsidRPr="001F794E">
        <w:rPr>
          <w:cs/>
          <w:lang w:bidi="hi-IN"/>
        </w:rPr>
        <w:t xml:space="preserve">ने तयार केली आणि आता </w:t>
      </w:r>
      <w:r w:rsidRPr="001F794E">
        <w:t xml:space="preserve">Oracle maintain </w:t>
      </w:r>
      <w:r w:rsidRPr="001F794E">
        <w:rPr>
          <w:cs/>
          <w:lang w:bidi="hi-IN"/>
        </w:rPr>
        <w:t>करते.</w:t>
      </w:r>
    </w:p>
    <w:p w14:paraId="6F5E0C9A" w14:textId="77777777" w:rsidR="00483723" w:rsidRPr="001F794E" w:rsidRDefault="00483723" w:rsidP="00483723">
      <w:r w:rsidRPr="001F794E">
        <w:t xml:space="preserve">Java </w:t>
      </w:r>
      <w:r w:rsidRPr="001F794E">
        <w:rPr>
          <w:cs/>
          <w:lang w:bidi="hi-IN"/>
        </w:rPr>
        <w:t>चा उपयोग:</w:t>
      </w:r>
    </w:p>
    <w:p w14:paraId="06165BEC" w14:textId="77777777" w:rsidR="00483723" w:rsidRPr="001F794E" w:rsidRDefault="00483723" w:rsidP="00E857DB">
      <w:pPr>
        <w:numPr>
          <w:ilvl w:val="0"/>
          <w:numId w:val="5"/>
        </w:numPr>
      </w:pPr>
      <w:r w:rsidRPr="001F794E">
        <w:t>Web applications</w:t>
      </w:r>
    </w:p>
    <w:p w14:paraId="22D11679" w14:textId="77777777" w:rsidR="00483723" w:rsidRPr="001F794E" w:rsidRDefault="00483723" w:rsidP="00E857DB">
      <w:pPr>
        <w:numPr>
          <w:ilvl w:val="0"/>
          <w:numId w:val="5"/>
        </w:numPr>
      </w:pPr>
      <w:r w:rsidRPr="001F794E">
        <w:t>Banking systems</w:t>
      </w:r>
    </w:p>
    <w:p w14:paraId="4A57DA1A" w14:textId="77777777" w:rsidR="00483723" w:rsidRPr="001F794E" w:rsidRDefault="00483723" w:rsidP="00E857DB">
      <w:pPr>
        <w:numPr>
          <w:ilvl w:val="0"/>
          <w:numId w:val="5"/>
        </w:numPr>
      </w:pPr>
      <w:r w:rsidRPr="001F794E">
        <w:t>Android apps</w:t>
      </w:r>
    </w:p>
    <w:p w14:paraId="2756EF7D" w14:textId="77777777" w:rsidR="00483723" w:rsidRPr="001F794E" w:rsidRDefault="00483723" w:rsidP="00E857DB">
      <w:pPr>
        <w:numPr>
          <w:ilvl w:val="0"/>
          <w:numId w:val="5"/>
        </w:numPr>
      </w:pPr>
      <w:r w:rsidRPr="001F794E">
        <w:t>Enterprise software</w:t>
      </w:r>
    </w:p>
    <w:p w14:paraId="4D2E524B" w14:textId="77777777" w:rsidR="00483723" w:rsidRPr="001F794E" w:rsidRDefault="00483723" w:rsidP="00E857DB">
      <w:pPr>
        <w:numPr>
          <w:ilvl w:val="0"/>
          <w:numId w:val="5"/>
        </w:numPr>
      </w:pPr>
      <w:r w:rsidRPr="001F794E">
        <w:t>Cloud systems</w:t>
      </w:r>
    </w:p>
    <w:p w14:paraId="0517F6D1" w14:textId="77777777" w:rsidR="00483723" w:rsidRPr="001F794E" w:rsidRDefault="00483723" w:rsidP="00483723">
      <w:r w:rsidRPr="001F794E">
        <w:t xml:space="preserve">Java </w:t>
      </w:r>
      <w:r w:rsidRPr="001F794E">
        <w:rPr>
          <w:cs/>
          <w:lang w:bidi="hi-IN"/>
        </w:rPr>
        <w:t>ची मुख्य वैशिष्ट्ये:</w:t>
      </w:r>
    </w:p>
    <w:p w14:paraId="0364752A" w14:textId="77777777" w:rsidR="00483723" w:rsidRPr="001F794E" w:rsidRDefault="00483723" w:rsidP="00E857DB">
      <w:pPr>
        <w:numPr>
          <w:ilvl w:val="0"/>
          <w:numId w:val="6"/>
        </w:numPr>
      </w:pPr>
      <w:r w:rsidRPr="001F794E">
        <w:t>Platform independent</w:t>
      </w:r>
    </w:p>
    <w:p w14:paraId="3FEF7971" w14:textId="77777777" w:rsidR="00483723" w:rsidRPr="001F794E" w:rsidRDefault="00483723" w:rsidP="00E857DB">
      <w:pPr>
        <w:numPr>
          <w:ilvl w:val="0"/>
          <w:numId w:val="6"/>
        </w:numPr>
      </w:pPr>
      <w:r w:rsidRPr="001F794E">
        <w:t>Secure</w:t>
      </w:r>
    </w:p>
    <w:p w14:paraId="6112ABD5" w14:textId="77777777" w:rsidR="00483723" w:rsidRPr="001F794E" w:rsidRDefault="00483723" w:rsidP="00E857DB">
      <w:pPr>
        <w:numPr>
          <w:ilvl w:val="0"/>
          <w:numId w:val="6"/>
        </w:numPr>
      </w:pPr>
      <w:r w:rsidRPr="001F794E">
        <w:t>Robust</w:t>
      </w:r>
    </w:p>
    <w:p w14:paraId="2456E4AB" w14:textId="77777777" w:rsidR="00483723" w:rsidRPr="001F794E" w:rsidRDefault="00483723" w:rsidP="00E857DB">
      <w:pPr>
        <w:numPr>
          <w:ilvl w:val="0"/>
          <w:numId w:val="6"/>
        </w:numPr>
      </w:pPr>
      <w:r w:rsidRPr="001F794E">
        <w:t>Multithreading support</w:t>
      </w:r>
    </w:p>
    <w:p w14:paraId="348F493E" w14:textId="77777777" w:rsidR="00483723" w:rsidRPr="001F794E" w:rsidRDefault="00483723" w:rsidP="00E857DB">
      <w:pPr>
        <w:numPr>
          <w:ilvl w:val="0"/>
          <w:numId w:val="6"/>
        </w:numPr>
      </w:pPr>
      <w:r w:rsidRPr="001F794E">
        <w:t>Portable</w:t>
      </w:r>
    </w:p>
    <w:p w14:paraId="77F9902F" w14:textId="77777777" w:rsidR="00483723" w:rsidRPr="001F794E" w:rsidRDefault="00675C16" w:rsidP="00483723">
      <w:r w:rsidRPr="001F794E">
        <w:pict w14:anchorId="0C68B953">
          <v:rect id="_x0000_i1027" style="width:0;height:1.5pt" o:hralign="center" o:hrstd="t" o:hr="t" fillcolor="#a0a0a0" stroked="f"/>
        </w:pict>
      </w:r>
    </w:p>
    <w:p w14:paraId="3C1D51E9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2. Why is Java called platform independent?</w:t>
      </w:r>
    </w:p>
    <w:p w14:paraId="4BDC34C8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English</w:t>
      </w:r>
    </w:p>
    <w:p w14:paraId="59E1AE07" w14:textId="77777777" w:rsidR="00483723" w:rsidRPr="001F794E" w:rsidRDefault="00483723" w:rsidP="00483723">
      <w:r w:rsidRPr="001F794E">
        <w:lastRenderedPageBreak/>
        <w:t>Java is called platform independent because Java code can run on any operating system that has JVM installed.</w:t>
      </w:r>
    </w:p>
    <w:p w14:paraId="41DE266C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Flow</w:t>
      </w:r>
    </w:p>
    <w:p w14:paraId="0274DBF3" w14:textId="77777777" w:rsidR="00483723" w:rsidRPr="001F794E" w:rsidRDefault="00483723" w:rsidP="00483723">
      <w:r w:rsidRPr="001F794E">
        <w:t>Java Source Code (.java)</w:t>
      </w:r>
    </w:p>
    <w:p w14:paraId="58269D2B" w14:textId="77777777" w:rsidR="00483723" w:rsidRPr="001F794E" w:rsidRDefault="00483723" w:rsidP="00483723">
      <w:r w:rsidRPr="001F794E">
        <w:t xml:space="preserve">        ↓</w:t>
      </w:r>
    </w:p>
    <w:p w14:paraId="5C6854B0" w14:textId="77777777" w:rsidR="00483723" w:rsidRPr="001F794E" w:rsidRDefault="00483723" w:rsidP="00483723">
      <w:r w:rsidRPr="001F794E">
        <w:t>Compiler (javac)</w:t>
      </w:r>
    </w:p>
    <w:p w14:paraId="2985BB28" w14:textId="77777777" w:rsidR="00483723" w:rsidRPr="001F794E" w:rsidRDefault="00483723" w:rsidP="00483723">
      <w:r w:rsidRPr="001F794E">
        <w:t xml:space="preserve">        ↓</w:t>
      </w:r>
    </w:p>
    <w:p w14:paraId="0A69B17F" w14:textId="77777777" w:rsidR="00483723" w:rsidRPr="001F794E" w:rsidRDefault="00483723" w:rsidP="00483723">
      <w:r w:rsidRPr="001F794E">
        <w:t>Bytecode (.class)</w:t>
      </w:r>
    </w:p>
    <w:p w14:paraId="13CAFEF3" w14:textId="77777777" w:rsidR="00483723" w:rsidRPr="001F794E" w:rsidRDefault="00483723" w:rsidP="00483723">
      <w:r w:rsidRPr="001F794E">
        <w:t xml:space="preserve">        ↓</w:t>
      </w:r>
    </w:p>
    <w:p w14:paraId="6DA37163" w14:textId="77777777" w:rsidR="00483723" w:rsidRPr="001F794E" w:rsidRDefault="00483723" w:rsidP="00483723">
      <w:r w:rsidRPr="001F794E">
        <w:t>JVM</w:t>
      </w:r>
    </w:p>
    <w:p w14:paraId="3241DD40" w14:textId="77777777" w:rsidR="00483723" w:rsidRPr="001F794E" w:rsidRDefault="00483723" w:rsidP="00483723">
      <w:r w:rsidRPr="001F794E">
        <w:t xml:space="preserve">        ↓</w:t>
      </w:r>
    </w:p>
    <w:p w14:paraId="23D1A483" w14:textId="77777777" w:rsidR="00483723" w:rsidRPr="001F794E" w:rsidRDefault="00483723" w:rsidP="00483723">
      <w:r w:rsidRPr="001F794E">
        <w:t>Machine Code</w:t>
      </w:r>
    </w:p>
    <w:p w14:paraId="3CA0FB46" w14:textId="77777777" w:rsidR="00483723" w:rsidRPr="001F794E" w:rsidRDefault="00483723" w:rsidP="00483723">
      <w:r w:rsidRPr="001F794E">
        <w:t>The bytecode remains same for all operating systems.</w:t>
      </w:r>
    </w:p>
    <w:p w14:paraId="06D4836D" w14:textId="77777777" w:rsidR="00483723" w:rsidRPr="001F794E" w:rsidRDefault="00483723" w:rsidP="00483723">
      <w:r w:rsidRPr="001F794E">
        <w:t>Only JVM changes according to OS.</w:t>
      </w:r>
    </w:p>
    <w:p w14:paraId="21C29BA8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Example</w:t>
      </w:r>
    </w:p>
    <w:p w14:paraId="41DA3234" w14:textId="77777777" w:rsidR="00483723" w:rsidRPr="001F794E" w:rsidRDefault="00483723" w:rsidP="00483723">
      <w:r w:rsidRPr="001F794E">
        <w:t>Same .class file can run on:</w:t>
      </w:r>
    </w:p>
    <w:p w14:paraId="6AC4DB3E" w14:textId="77777777" w:rsidR="00483723" w:rsidRPr="001F794E" w:rsidRDefault="00483723" w:rsidP="00E857DB">
      <w:pPr>
        <w:numPr>
          <w:ilvl w:val="0"/>
          <w:numId w:val="7"/>
        </w:numPr>
      </w:pPr>
      <w:r w:rsidRPr="001F794E">
        <w:t>Windows</w:t>
      </w:r>
    </w:p>
    <w:p w14:paraId="1D1BB803" w14:textId="77777777" w:rsidR="00483723" w:rsidRPr="001F794E" w:rsidRDefault="00483723" w:rsidP="00E857DB">
      <w:pPr>
        <w:numPr>
          <w:ilvl w:val="0"/>
          <w:numId w:val="7"/>
        </w:numPr>
      </w:pPr>
      <w:r w:rsidRPr="001F794E">
        <w:t>Linux</w:t>
      </w:r>
    </w:p>
    <w:p w14:paraId="4B6F0083" w14:textId="77777777" w:rsidR="00483723" w:rsidRPr="001F794E" w:rsidRDefault="00483723" w:rsidP="00E857DB">
      <w:pPr>
        <w:numPr>
          <w:ilvl w:val="0"/>
          <w:numId w:val="7"/>
        </w:numPr>
      </w:pPr>
      <w:r w:rsidRPr="001F794E">
        <w:t>macOS</w:t>
      </w:r>
    </w:p>
    <w:p w14:paraId="7C738EFB" w14:textId="77777777" w:rsidR="00483723" w:rsidRPr="001F794E" w:rsidRDefault="00483723" w:rsidP="00483723">
      <w:r w:rsidRPr="001F794E">
        <w:t>without changing code.</w:t>
      </w:r>
    </w:p>
    <w:p w14:paraId="78413AE0" w14:textId="77777777" w:rsidR="00483723" w:rsidRPr="001F794E" w:rsidRDefault="00675C16" w:rsidP="00483723">
      <w:r w:rsidRPr="001F794E">
        <w:pict w14:anchorId="289A69F0">
          <v:rect id="_x0000_i1028" style="width:0;height:1.5pt" o:hralign="center" o:hrstd="t" o:hr="t" fillcolor="#a0a0a0" stroked="f"/>
        </w:pict>
      </w:r>
    </w:p>
    <w:p w14:paraId="797CA1C7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Marathi</w:t>
      </w:r>
    </w:p>
    <w:p w14:paraId="3D57399E" w14:textId="77777777" w:rsidR="00483723" w:rsidRPr="001F794E" w:rsidRDefault="00483723" w:rsidP="00483723">
      <w:r w:rsidRPr="001F794E">
        <w:lastRenderedPageBreak/>
        <w:t xml:space="preserve">Java </w:t>
      </w:r>
      <w:r w:rsidRPr="001F794E">
        <w:rPr>
          <w:cs/>
          <w:lang w:bidi="hi-IN"/>
        </w:rPr>
        <w:t xml:space="preserve">ला </w:t>
      </w:r>
      <w:r w:rsidRPr="001F794E">
        <w:t xml:space="preserve">platform independent </w:t>
      </w:r>
      <w:r w:rsidRPr="001F794E">
        <w:rPr>
          <w:cs/>
          <w:lang w:bidi="hi-IN"/>
        </w:rPr>
        <w:t xml:space="preserve">म्हणतात कारण </w:t>
      </w:r>
      <w:r w:rsidRPr="001F794E">
        <w:t xml:space="preserve">Java program </w:t>
      </w:r>
      <w:r w:rsidRPr="001F794E">
        <w:rPr>
          <w:cs/>
          <w:lang w:bidi="hi-IN"/>
        </w:rPr>
        <w:t xml:space="preserve">कोणत्याही </w:t>
      </w:r>
      <w:r w:rsidRPr="001F794E">
        <w:t xml:space="preserve">operating system </w:t>
      </w:r>
      <w:r w:rsidRPr="001F794E">
        <w:rPr>
          <w:cs/>
          <w:lang w:bidi="hi-IN"/>
        </w:rPr>
        <w:t xml:space="preserve">वर चालू शकतो जर त्या </w:t>
      </w:r>
      <w:r w:rsidRPr="001F794E">
        <w:t xml:space="preserve">system </w:t>
      </w:r>
      <w:r w:rsidRPr="001F794E">
        <w:rPr>
          <w:cs/>
          <w:lang w:bidi="hi-IN"/>
        </w:rPr>
        <w:t xml:space="preserve">वर </w:t>
      </w:r>
      <w:r w:rsidRPr="001F794E">
        <w:t xml:space="preserve">JVM install </w:t>
      </w:r>
      <w:r w:rsidRPr="001F794E">
        <w:rPr>
          <w:cs/>
          <w:lang w:bidi="hi-IN"/>
        </w:rPr>
        <w:t>असेल.</w:t>
      </w:r>
    </w:p>
    <w:p w14:paraId="564A32A5" w14:textId="77777777" w:rsidR="00483723" w:rsidRPr="001F794E" w:rsidRDefault="00483723" w:rsidP="00483723">
      <w:r w:rsidRPr="001F794E">
        <w:t xml:space="preserve">Java source code compile </w:t>
      </w:r>
      <w:r w:rsidRPr="001F794E">
        <w:rPr>
          <w:cs/>
          <w:lang w:bidi="hi-IN"/>
        </w:rPr>
        <w:t xml:space="preserve">होऊन </w:t>
      </w:r>
      <w:r w:rsidRPr="001F794E">
        <w:t xml:space="preserve">bytecode </w:t>
      </w:r>
      <w:r w:rsidRPr="001F794E">
        <w:rPr>
          <w:cs/>
          <w:lang w:bidi="hi-IN"/>
        </w:rPr>
        <w:t>तयार होते.</w:t>
      </w:r>
    </w:p>
    <w:p w14:paraId="7785D262" w14:textId="77777777" w:rsidR="00483723" w:rsidRPr="001F794E" w:rsidRDefault="00483723" w:rsidP="00483723">
      <w:r w:rsidRPr="001F794E">
        <w:rPr>
          <w:cs/>
          <w:lang w:bidi="hi-IN"/>
        </w:rPr>
        <w:t xml:space="preserve">हा </w:t>
      </w:r>
      <w:r w:rsidRPr="001F794E">
        <w:t xml:space="preserve">bytecode JVM execute </w:t>
      </w:r>
      <w:r w:rsidRPr="001F794E">
        <w:rPr>
          <w:cs/>
          <w:lang w:bidi="hi-IN"/>
        </w:rPr>
        <w:t>करते.</w:t>
      </w:r>
    </w:p>
    <w:p w14:paraId="63E4EFC3" w14:textId="77777777" w:rsidR="00483723" w:rsidRPr="001F794E" w:rsidRDefault="00483723" w:rsidP="00483723">
      <w:r w:rsidRPr="001F794E">
        <w:t xml:space="preserve">OS </w:t>
      </w:r>
      <w:r w:rsidRPr="001F794E">
        <w:rPr>
          <w:cs/>
          <w:lang w:bidi="hi-IN"/>
        </w:rPr>
        <w:t xml:space="preserve">बदलला तरी </w:t>
      </w:r>
      <w:r w:rsidRPr="001F794E">
        <w:t xml:space="preserve">bytecode </w:t>
      </w:r>
      <w:r w:rsidRPr="001F794E">
        <w:rPr>
          <w:cs/>
          <w:lang w:bidi="hi-IN"/>
        </w:rPr>
        <w:t>बदलत नाही.</w:t>
      </w:r>
    </w:p>
    <w:p w14:paraId="60CEF6E9" w14:textId="77777777" w:rsidR="00483723" w:rsidRPr="001F794E" w:rsidRDefault="00483723" w:rsidP="00483723">
      <w:r w:rsidRPr="001F794E">
        <w:rPr>
          <w:cs/>
          <w:lang w:bidi="hi-IN"/>
        </w:rPr>
        <w:t xml:space="preserve">फक्त </w:t>
      </w:r>
      <w:r w:rsidRPr="001F794E">
        <w:t xml:space="preserve">JVM </w:t>
      </w:r>
      <w:r w:rsidRPr="001F794E">
        <w:rPr>
          <w:cs/>
          <w:lang w:bidi="hi-IN"/>
        </w:rPr>
        <w:t>बदलते.</w:t>
      </w:r>
    </w:p>
    <w:p w14:paraId="7EE33822" w14:textId="77777777" w:rsidR="00483723" w:rsidRPr="001F794E" w:rsidRDefault="00675C16" w:rsidP="00483723">
      <w:r w:rsidRPr="001F794E">
        <w:pict w14:anchorId="46DEEC49">
          <v:rect id="_x0000_i1029" style="width:0;height:1.5pt" o:hralign="center" o:hrstd="t" o:hr="t" fillcolor="#a0a0a0" stroked="f"/>
        </w:pict>
      </w:r>
    </w:p>
    <w:p w14:paraId="6DED7B57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3. What is JVM?</w:t>
      </w:r>
    </w:p>
    <w:p w14:paraId="4AA1B6B6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English</w:t>
      </w:r>
    </w:p>
    <w:p w14:paraId="38EB3291" w14:textId="77777777" w:rsidR="00483723" w:rsidRPr="001F794E" w:rsidRDefault="00483723" w:rsidP="00483723">
      <w:r w:rsidRPr="001F794E">
        <w:t>JVM stands for Java Virtual Machine.</w:t>
      </w:r>
    </w:p>
    <w:p w14:paraId="31FFC556" w14:textId="77777777" w:rsidR="00483723" w:rsidRPr="001F794E" w:rsidRDefault="00483723" w:rsidP="00483723">
      <w:r w:rsidRPr="001F794E">
        <w:t>It is an abstract machine that:</w:t>
      </w:r>
    </w:p>
    <w:p w14:paraId="3C4233DB" w14:textId="77777777" w:rsidR="00483723" w:rsidRPr="001F794E" w:rsidRDefault="00483723" w:rsidP="00E857DB">
      <w:pPr>
        <w:numPr>
          <w:ilvl w:val="0"/>
          <w:numId w:val="8"/>
        </w:numPr>
      </w:pPr>
      <w:r w:rsidRPr="001F794E">
        <w:t>Executes Java bytecode</w:t>
      </w:r>
    </w:p>
    <w:p w14:paraId="52CC3A90" w14:textId="77777777" w:rsidR="00483723" w:rsidRPr="001F794E" w:rsidRDefault="00483723" w:rsidP="00E857DB">
      <w:pPr>
        <w:numPr>
          <w:ilvl w:val="0"/>
          <w:numId w:val="8"/>
        </w:numPr>
      </w:pPr>
      <w:r w:rsidRPr="001F794E">
        <w:t>Converts bytecode into machine code</w:t>
      </w:r>
    </w:p>
    <w:p w14:paraId="7FEF96A0" w14:textId="77777777" w:rsidR="00483723" w:rsidRPr="001F794E" w:rsidRDefault="00483723" w:rsidP="00E857DB">
      <w:pPr>
        <w:numPr>
          <w:ilvl w:val="0"/>
          <w:numId w:val="8"/>
        </w:numPr>
      </w:pPr>
      <w:r w:rsidRPr="001F794E">
        <w:t>Provides memory management</w:t>
      </w:r>
    </w:p>
    <w:p w14:paraId="2572830B" w14:textId="77777777" w:rsidR="00483723" w:rsidRPr="001F794E" w:rsidRDefault="00483723" w:rsidP="00E857DB">
      <w:pPr>
        <w:numPr>
          <w:ilvl w:val="0"/>
          <w:numId w:val="8"/>
        </w:numPr>
      </w:pPr>
      <w:r w:rsidRPr="001F794E">
        <w:t>Handles garbage collection</w:t>
      </w:r>
    </w:p>
    <w:p w14:paraId="351A0DD8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Responsibilities of JVM</w:t>
      </w:r>
    </w:p>
    <w:p w14:paraId="4391F0EF" w14:textId="77777777" w:rsidR="00483723" w:rsidRPr="001F794E" w:rsidRDefault="00483723" w:rsidP="00E857DB">
      <w:pPr>
        <w:numPr>
          <w:ilvl w:val="0"/>
          <w:numId w:val="9"/>
        </w:numPr>
      </w:pPr>
      <w:r w:rsidRPr="001F794E">
        <w:t>Class loading</w:t>
      </w:r>
    </w:p>
    <w:p w14:paraId="50D4D604" w14:textId="77777777" w:rsidR="00483723" w:rsidRPr="001F794E" w:rsidRDefault="00483723" w:rsidP="00E857DB">
      <w:pPr>
        <w:numPr>
          <w:ilvl w:val="0"/>
          <w:numId w:val="9"/>
        </w:numPr>
      </w:pPr>
      <w:r w:rsidRPr="001F794E">
        <w:t>Memory allocation</w:t>
      </w:r>
    </w:p>
    <w:p w14:paraId="10234573" w14:textId="77777777" w:rsidR="00483723" w:rsidRPr="001F794E" w:rsidRDefault="00483723" w:rsidP="00E857DB">
      <w:pPr>
        <w:numPr>
          <w:ilvl w:val="0"/>
          <w:numId w:val="9"/>
        </w:numPr>
      </w:pPr>
      <w:r w:rsidRPr="001F794E">
        <w:t>Garbage collection</w:t>
      </w:r>
    </w:p>
    <w:p w14:paraId="342C1921" w14:textId="77777777" w:rsidR="00483723" w:rsidRPr="001F794E" w:rsidRDefault="00483723" w:rsidP="00E857DB">
      <w:pPr>
        <w:numPr>
          <w:ilvl w:val="0"/>
          <w:numId w:val="9"/>
        </w:numPr>
      </w:pPr>
      <w:r w:rsidRPr="001F794E">
        <w:t>Security</w:t>
      </w:r>
    </w:p>
    <w:p w14:paraId="1ACCE45A" w14:textId="77777777" w:rsidR="00483723" w:rsidRPr="001F794E" w:rsidRDefault="00483723" w:rsidP="00E857DB">
      <w:pPr>
        <w:numPr>
          <w:ilvl w:val="0"/>
          <w:numId w:val="9"/>
        </w:numPr>
      </w:pPr>
      <w:r w:rsidRPr="001F794E">
        <w:t>JIT compilation</w:t>
      </w:r>
    </w:p>
    <w:p w14:paraId="4161109C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lastRenderedPageBreak/>
        <w:t>JVM Memory Areas</w:t>
      </w:r>
    </w:p>
    <w:p w14:paraId="43C70830" w14:textId="77777777" w:rsidR="00483723" w:rsidRPr="001F794E" w:rsidRDefault="00483723" w:rsidP="00E857DB">
      <w:pPr>
        <w:numPr>
          <w:ilvl w:val="0"/>
          <w:numId w:val="10"/>
        </w:numPr>
      </w:pPr>
      <w:r w:rsidRPr="001F794E">
        <w:t>Heap</w:t>
      </w:r>
    </w:p>
    <w:p w14:paraId="4591F945" w14:textId="77777777" w:rsidR="00483723" w:rsidRPr="001F794E" w:rsidRDefault="00483723" w:rsidP="00E857DB">
      <w:pPr>
        <w:numPr>
          <w:ilvl w:val="0"/>
          <w:numId w:val="10"/>
        </w:numPr>
      </w:pPr>
      <w:r w:rsidRPr="001F794E">
        <w:t>Stack</w:t>
      </w:r>
    </w:p>
    <w:p w14:paraId="0C14B21F" w14:textId="77777777" w:rsidR="00483723" w:rsidRPr="001F794E" w:rsidRDefault="00483723" w:rsidP="00E857DB">
      <w:pPr>
        <w:numPr>
          <w:ilvl w:val="0"/>
          <w:numId w:val="10"/>
        </w:numPr>
      </w:pPr>
      <w:r w:rsidRPr="001F794E">
        <w:t>Method Area</w:t>
      </w:r>
    </w:p>
    <w:p w14:paraId="110211E0" w14:textId="77777777" w:rsidR="00483723" w:rsidRPr="001F794E" w:rsidRDefault="00483723" w:rsidP="00E857DB">
      <w:pPr>
        <w:numPr>
          <w:ilvl w:val="0"/>
          <w:numId w:val="10"/>
        </w:numPr>
      </w:pPr>
      <w:r w:rsidRPr="001F794E">
        <w:t>PC Register</w:t>
      </w:r>
    </w:p>
    <w:p w14:paraId="17748436" w14:textId="77777777" w:rsidR="00483723" w:rsidRPr="001F794E" w:rsidRDefault="00483723" w:rsidP="00E857DB">
      <w:pPr>
        <w:numPr>
          <w:ilvl w:val="0"/>
          <w:numId w:val="10"/>
        </w:numPr>
      </w:pPr>
      <w:r w:rsidRPr="001F794E">
        <w:t>Native Method Stack</w:t>
      </w:r>
    </w:p>
    <w:p w14:paraId="6C00CA2E" w14:textId="77777777" w:rsidR="00483723" w:rsidRPr="001F794E" w:rsidRDefault="00675C16" w:rsidP="00483723">
      <w:r w:rsidRPr="001F794E">
        <w:pict w14:anchorId="711B8D06">
          <v:rect id="_x0000_i1030" style="width:0;height:1.5pt" o:hralign="center" o:hrstd="t" o:hr="t" fillcolor="#a0a0a0" stroked="f"/>
        </w:pict>
      </w:r>
    </w:p>
    <w:p w14:paraId="75593A3F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Marathi</w:t>
      </w:r>
    </w:p>
    <w:p w14:paraId="7B1C86AF" w14:textId="77777777" w:rsidR="00483723" w:rsidRPr="001F794E" w:rsidRDefault="00483723" w:rsidP="00483723">
      <w:r w:rsidRPr="001F794E">
        <w:t xml:space="preserve">JVM </w:t>
      </w:r>
      <w:r w:rsidRPr="001F794E">
        <w:rPr>
          <w:cs/>
          <w:lang w:bidi="hi-IN"/>
        </w:rPr>
        <w:t xml:space="preserve">म्हणजे </w:t>
      </w:r>
      <w:r w:rsidRPr="001F794E">
        <w:t>Java Virtual Machine.</w:t>
      </w:r>
    </w:p>
    <w:p w14:paraId="1067D4E6" w14:textId="77777777" w:rsidR="00483723" w:rsidRPr="001F794E" w:rsidRDefault="00483723" w:rsidP="00483723">
      <w:r w:rsidRPr="001F794E">
        <w:rPr>
          <w:cs/>
          <w:lang w:bidi="hi-IN"/>
        </w:rPr>
        <w:t xml:space="preserve">ती </w:t>
      </w:r>
      <w:r w:rsidRPr="001F794E">
        <w:t xml:space="preserve">Java bytecode execute </w:t>
      </w:r>
      <w:r w:rsidRPr="001F794E">
        <w:rPr>
          <w:cs/>
          <w:lang w:bidi="hi-IN"/>
        </w:rPr>
        <w:t>करते.</w:t>
      </w:r>
    </w:p>
    <w:p w14:paraId="7A5F2FA0" w14:textId="77777777" w:rsidR="00483723" w:rsidRPr="001F794E" w:rsidRDefault="00483723" w:rsidP="00483723">
      <w:r w:rsidRPr="001F794E">
        <w:rPr>
          <w:cs/>
          <w:lang w:bidi="hi-IN"/>
        </w:rPr>
        <w:t>मुख्य कामे:</w:t>
      </w:r>
    </w:p>
    <w:p w14:paraId="30B3168B" w14:textId="77777777" w:rsidR="00483723" w:rsidRPr="001F794E" w:rsidRDefault="00483723" w:rsidP="00E857DB">
      <w:pPr>
        <w:numPr>
          <w:ilvl w:val="0"/>
          <w:numId w:val="11"/>
        </w:numPr>
      </w:pPr>
      <w:r w:rsidRPr="001F794E">
        <w:t xml:space="preserve">Bytecode machine code </w:t>
      </w:r>
      <w:r w:rsidRPr="001F794E">
        <w:rPr>
          <w:cs/>
          <w:lang w:bidi="hi-IN"/>
        </w:rPr>
        <w:t xml:space="preserve">मध्ये </w:t>
      </w:r>
      <w:r w:rsidRPr="001F794E">
        <w:t xml:space="preserve">convert </w:t>
      </w:r>
      <w:r w:rsidRPr="001F794E">
        <w:rPr>
          <w:cs/>
          <w:lang w:bidi="hi-IN"/>
        </w:rPr>
        <w:t>करणे</w:t>
      </w:r>
    </w:p>
    <w:p w14:paraId="6174B16E" w14:textId="77777777" w:rsidR="00483723" w:rsidRPr="001F794E" w:rsidRDefault="00483723" w:rsidP="00E857DB">
      <w:pPr>
        <w:numPr>
          <w:ilvl w:val="0"/>
          <w:numId w:val="11"/>
        </w:numPr>
      </w:pPr>
      <w:r w:rsidRPr="001F794E">
        <w:t xml:space="preserve">Memory manage </w:t>
      </w:r>
      <w:r w:rsidRPr="001F794E">
        <w:rPr>
          <w:cs/>
          <w:lang w:bidi="hi-IN"/>
        </w:rPr>
        <w:t>करणे</w:t>
      </w:r>
    </w:p>
    <w:p w14:paraId="54C7A81E" w14:textId="77777777" w:rsidR="00483723" w:rsidRPr="001F794E" w:rsidRDefault="00483723" w:rsidP="00E857DB">
      <w:pPr>
        <w:numPr>
          <w:ilvl w:val="0"/>
          <w:numId w:val="11"/>
        </w:numPr>
      </w:pPr>
      <w:r w:rsidRPr="001F794E">
        <w:t xml:space="preserve">Garbage collection </w:t>
      </w:r>
      <w:r w:rsidRPr="001F794E">
        <w:rPr>
          <w:cs/>
          <w:lang w:bidi="hi-IN"/>
        </w:rPr>
        <w:t>करणे</w:t>
      </w:r>
    </w:p>
    <w:p w14:paraId="0A897AF7" w14:textId="77777777" w:rsidR="00483723" w:rsidRPr="001F794E" w:rsidRDefault="00483723" w:rsidP="00483723">
      <w:r w:rsidRPr="001F794E">
        <w:t>JVM memory areas:</w:t>
      </w:r>
    </w:p>
    <w:p w14:paraId="573F1711" w14:textId="77777777" w:rsidR="00483723" w:rsidRPr="001F794E" w:rsidRDefault="00483723" w:rsidP="00E857DB">
      <w:pPr>
        <w:numPr>
          <w:ilvl w:val="0"/>
          <w:numId w:val="12"/>
        </w:numPr>
      </w:pPr>
      <w:r w:rsidRPr="001F794E">
        <w:t>Heap</w:t>
      </w:r>
    </w:p>
    <w:p w14:paraId="2A64D001" w14:textId="77777777" w:rsidR="00483723" w:rsidRPr="001F794E" w:rsidRDefault="00483723" w:rsidP="00E857DB">
      <w:pPr>
        <w:numPr>
          <w:ilvl w:val="0"/>
          <w:numId w:val="12"/>
        </w:numPr>
      </w:pPr>
      <w:r w:rsidRPr="001F794E">
        <w:t>Stack</w:t>
      </w:r>
    </w:p>
    <w:p w14:paraId="788C6E42" w14:textId="77777777" w:rsidR="00483723" w:rsidRPr="001F794E" w:rsidRDefault="00483723" w:rsidP="00E857DB">
      <w:pPr>
        <w:numPr>
          <w:ilvl w:val="0"/>
          <w:numId w:val="12"/>
        </w:numPr>
      </w:pPr>
      <w:r w:rsidRPr="001F794E">
        <w:t>Method Area</w:t>
      </w:r>
    </w:p>
    <w:p w14:paraId="3E6EC726" w14:textId="77777777" w:rsidR="00483723" w:rsidRPr="001F794E" w:rsidRDefault="00483723" w:rsidP="00E857DB">
      <w:pPr>
        <w:numPr>
          <w:ilvl w:val="0"/>
          <w:numId w:val="12"/>
        </w:numPr>
      </w:pPr>
      <w:r w:rsidRPr="001F794E">
        <w:t>PC Register</w:t>
      </w:r>
    </w:p>
    <w:p w14:paraId="3ADAC94F" w14:textId="77777777" w:rsidR="00483723" w:rsidRPr="001F794E" w:rsidRDefault="00675C16" w:rsidP="00483723">
      <w:r w:rsidRPr="001F794E">
        <w:pict w14:anchorId="48FE1D95">
          <v:rect id="_x0000_i1031" style="width:0;height:1.5pt" o:hralign="center" o:hrstd="t" o:hr="t" fillcolor="#a0a0a0" stroked="f"/>
        </w:pict>
      </w:r>
    </w:p>
    <w:p w14:paraId="7669A0A1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4. What is JDK?</w:t>
      </w:r>
    </w:p>
    <w:p w14:paraId="4D4444E3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lastRenderedPageBreak/>
        <w:t>English</w:t>
      </w:r>
    </w:p>
    <w:p w14:paraId="4F1390CE" w14:textId="77777777" w:rsidR="00483723" w:rsidRPr="001F794E" w:rsidRDefault="00483723" w:rsidP="00483723">
      <w:r w:rsidRPr="001F794E">
        <w:t>JDK stands for Java Development Kit.</w:t>
      </w:r>
    </w:p>
    <w:p w14:paraId="3CA70E98" w14:textId="77777777" w:rsidR="00483723" w:rsidRPr="001F794E" w:rsidRDefault="00483723" w:rsidP="00483723">
      <w:r w:rsidRPr="001F794E">
        <w:t>It is used for developing Java applications.</w:t>
      </w:r>
    </w:p>
    <w:p w14:paraId="6FE7BC4D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JDK Contains</w:t>
      </w:r>
    </w:p>
    <w:p w14:paraId="282FC312" w14:textId="77777777" w:rsidR="00483723" w:rsidRPr="001F794E" w:rsidRDefault="00483723" w:rsidP="00E857DB">
      <w:pPr>
        <w:numPr>
          <w:ilvl w:val="0"/>
          <w:numId w:val="13"/>
        </w:numPr>
      </w:pPr>
      <w:r w:rsidRPr="001F794E">
        <w:t>JRE</w:t>
      </w:r>
    </w:p>
    <w:p w14:paraId="4B5B4EFF" w14:textId="77777777" w:rsidR="00483723" w:rsidRPr="001F794E" w:rsidRDefault="00483723" w:rsidP="00E857DB">
      <w:pPr>
        <w:numPr>
          <w:ilvl w:val="0"/>
          <w:numId w:val="13"/>
        </w:numPr>
      </w:pPr>
      <w:r w:rsidRPr="001F794E">
        <w:t>JVM</w:t>
      </w:r>
    </w:p>
    <w:p w14:paraId="08F27517" w14:textId="77777777" w:rsidR="00483723" w:rsidRPr="001F794E" w:rsidRDefault="00483723" w:rsidP="00E857DB">
      <w:pPr>
        <w:numPr>
          <w:ilvl w:val="0"/>
          <w:numId w:val="13"/>
        </w:numPr>
      </w:pPr>
      <w:r w:rsidRPr="001F794E">
        <w:t>Compiler (javac)</w:t>
      </w:r>
    </w:p>
    <w:p w14:paraId="5882AEC6" w14:textId="77777777" w:rsidR="00483723" w:rsidRPr="001F794E" w:rsidRDefault="00483723" w:rsidP="00E857DB">
      <w:pPr>
        <w:numPr>
          <w:ilvl w:val="0"/>
          <w:numId w:val="13"/>
        </w:numPr>
      </w:pPr>
      <w:r w:rsidRPr="001F794E">
        <w:t>Debugger</w:t>
      </w:r>
    </w:p>
    <w:p w14:paraId="2877BD58" w14:textId="77777777" w:rsidR="00483723" w:rsidRPr="001F794E" w:rsidRDefault="00483723" w:rsidP="00E857DB">
      <w:pPr>
        <w:numPr>
          <w:ilvl w:val="0"/>
          <w:numId w:val="13"/>
        </w:numPr>
      </w:pPr>
      <w:r w:rsidRPr="001F794E">
        <w:t>Development tools</w:t>
      </w:r>
    </w:p>
    <w:p w14:paraId="14A7A386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Used By</w:t>
      </w:r>
    </w:p>
    <w:p w14:paraId="7E391B40" w14:textId="77777777" w:rsidR="00483723" w:rsidRPr="001F794E" w:rsidRDefault="00483723" w:rsidP="00483723">
      <w:r w:rsidRPr="001F794E">
        <w:t>Developers use JDK to:</w:t>
      </w:r>
    </w:p>
    <w:p w14:paraId="6FD762B4" w14:textId="77777777" w:rsidR="00483723" w:rsidRPr="001F794E" w:rsidRDefault="00483723" w:rsidP="00E857DB">
      <w:pPr>
        <w:numPr>
          <w:ilvl w:val="0"/>
          <w:numId w:val="14"/>
        </w:numPr>
      </w:pPr>
      <w:r w:rsidRPr="001F794E">
        <w:t>Write code</w:t>
      </w:r>
    </w:p>
    <w:p w14:paraId="34F2885B" w14:textId="77777777" w:rsidR="00483723" w:rsidRPr="001F794E" w:rsidRDefault="00483723" w:rsidP="00E857DB">
      <w:pPr>
        <w:numPr>
          <w:ilvl w:val="0"/>
          <w:numId w:val="14"/>
        </w:numPr>
      </w:pPr>
      <w:r w:rsidRPr="001F794E">
        <w:t>Compile code</w:t>
      </w:r>
    </w:p>
    <w:p w14:paraId="5765D35D" w14:textId="77777777" w:rsidR="00483723" w:rsidRPr="001F794E" w:rsidRDefault="00483723" w:rsidP="00E857DB">
      <w:pPr>
        <w:numPr>
          <w:ilvl w:val="0"/>
          <w:numId w:val="14"/>
        </w:numPr>
      </w:pPr>
      <w:r w:rsidRPr="001F794E">
        <w:t>Debug applications</w:t>
      </w:r>
    </w:p>
    <w:p w14:paraId="786A7B7C" w14:textId="77777777" w:rsidR="00483723" w:rsidRPr="001F794E" w:rsidRDefault="00675C16" w:rsidP="00483723">
      <w:r w:rsidRPr="001F794E">
        <w:pict w14:anchorId="57C1C773">
          <v:rect id="_x0000_i1032" style="width:0;height:1.5pt" o:hralign="center" o:hrstd="t" o:hr="t" fillcolor="#a0a0a0" stroked="f"/>
        </w:pict>
      </w:r>
    </w:p>
    <w:p w14:paraId="2810490C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Marathi</w:t>
      </w:r>
    </w:p>
    <w:p w14:paraId="13CF14B9" w14:textId="77777777" w:rsidR="00483723" w:rsidRPr="001F794E" w:rsidRDefault="00483723" w:rsidP="00483723">
      <w:r w:rsidRPr="001F794E">
        <w:t xml:space="preserve">JDK </w:t>
      </w:r>
      <w:r w:rsidRPr="001F794E">
        <w:rPr>
          <w:cs/>
          <w:lang w:bidi="hi-IN"/>
        </w:rPr>
        <w:t xml:space="preserve">म्हणजे </w:t>
      </w:r>
      <w:r w:rsidRPr="001F794E">
        <w:t>Java Development Kit.</w:t>
      </w:r>
    </w:p>
    <w:p w14:paraId="0A5ABC00" w14:textId="77777777" w:rsidR="00483723" w:rsidRPr="001F794E" w:rsidRDefault="00483723" w:rsidP="00483723">
      <w:r w:rsidRPr="001F794E">
        <w:t xml:space="preserve">Java application develop </w:t>
      </w:r>
      <w:r w:rsidRPr="001F794E">
        <w:rPr>
          <w:cs/>
          <w:lang w:bidi="hi-IN"/>
        </w:rPr>
        <w:t>करण्यासाठी वापरले जाते.</w:t>
      </w:r>
    </w:p>
    <w:p w14:paraId="55EB07B8" w14:textId="77777777" w:rsidR="00483723" w:rsidRPr="001F794E" w:rsidRDefault="00483723" w:rsidP="00483723">
      <w:r w:rsidRPr="001F794E">
        <w:t xml:space="preserve">JDK </w:t>
      </w:r>
      <w:r w:rsidRPr="001F794E">
        <w:rPr>
          <w:cs/>
          <w:lang w:bidi="hi-IN"/>
        </w:rPr>
        <w:t>मध्ये असते:</w:t>
      </w:r>
    </w:p>
    <w:p w14:paraId="3493EEC4" w14:textId="77777777" w:rsidR="00483723" w:rsidRPr="001F794E" w:rsidRDefault="00483723" w:rsidP="00E857DB">
      <w:pPr>
        <w:numPr>
          <w:ilvl w:val="0"/>
          <w:numId w:val="15"/>
        </w:numPr>
      </w:pPr>
      <w:r w:rsidRPr="001F794E">
        <w:t>JRE</w:t>
      </w:r>
    </w:p>
    <w:p w14:paraId="2A3BB5A3" w14:textId="77777777" w:rsidR="00483723" w:rsidRPr="001F794E" w:rsidRDefault="00483723" w:rsidP="00E857DB">
      <w:pPr>
        <w:numPr>
          <w:ilvl w:val="0"/>
          <w:numId w:val="15"/>
        </w:numPr>
      </w:pPr>
      <w:r w:rsidRPr="001F794E">
        <w:t>JVM</w:t>
      </w:r>
    </w:p>
    <w:p w14:paraId="4FB3FF49" w14:textId="77777777" w:rsidR="00483723" w:rsidRPr="001F794E" w:rsidRDefault="00483723" w:rsidP="00E857DB">
      <w:pPr>
        <w:numPr>
          <w:ilvl w:val="0"/>
          <w:numId w:val="15"/>
        </w:numPr>
      </w:pPr>
      <w:r w:rsidRPr="001F794E">
        <w:lastRenderedPageBreak/>
        <w:t>javac compiler</w:t>
      </w:r>
    </w:p>
    <w:p w14:paraId="475581E4" w14:textId="77777777" w:rsidR="00483723" w:rsidRPr="001F794E" w:rsidRDefault="00483723" w:rsidP="00E857DB">
      <w:pPr>
        <w:numPr>
          <w:ilvl w:val="0"/>
          <w:numId w:val="15"/>
        </w:numPr>
      </w:pPr>
      <w:r w:rsidRPr="001F794E">
        <w:t>Debugging tools</w:t>
      </w:r>
    </w:p>
    <w:p w14:paraId="3664D0A9" w14:textId="77777777" w:rsidR="00483723" w:rsidRPr="001F794E" w:rsidRDefault="00483723" w:rsidP="00483723">
      <w:r w:rsidRPr="001F794E">
        <w:t xml:space="preserve">Developer JDK </w:t>
      </w:r>
      <w:r w:rsidRPr="001F794E">
        <w:rPr>
          <w:cs/>
          <w:lang w:bidi="hi-IN"/>
        </w:rPr>
        <w:t xml:space="preserve">वापरतो </w:t>
      </w:r>
      <w:r w:rsidRPr="001F794E">
        <w:t xml:space="preserve">code </w:t>
      </w:r>
      <w:r w:rsidRPr="001F794E">
        <w:rPr>
          <w:cs/>
          <w:lang w:bidi="hi-IN"/>
        </w:rPr>
        <w:t xml:space="preserve">लिहिण्यासाठी आणि </w:t>
      </w:r>
      <w:r w:rsidRPr="001F794E">
        <w:t xml:space="preserve">compile </w:t>
      </w:r>
      <w:r w:rsidRPr="001F794E">
        <w:rPr>
          <w:cs/>
          <w:lang w:bidi="hi-IN"/>
        </w:rPr>
        <w:t>करण्यासाठी.</w:t>
      </w:r>
    </w:p>
    <w:p w14:paraId="54A5AC26" w14:textId="77777777" w:rsidR="00483723" w:rsidRPr="001F794E" w:rsidRDefault="00675C16" w:rsidP="00483723">
      <w:r w:rsidRPr="001F794E">
        <w:pict w14:anchorId="400D7D50">
          <v:rect id="_x0000_i1033" style="width:0;height:1.5pt" o:hralign="center" o:hrstd="t" o:hr="t" fillcolor="#a0a0a0" stroked="f"/>
        </w:pict>
      </w:r>
    </w:p>
    <w:p w14:paraId="72CA15F4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5. What is JRE?</w:t>
      </w:r>
    </w:p>
    <w:p w14:paraId="4DB91DE9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English</w:t>
      </w:r>
    </w:p>
    <w:p w14:paraId="51BD5F9E" w14:textId="77777777" w:rsidR="00483723" w:rsidRPr="001F794E" w:rsidRDefault="00483723" w:rsidP="00483723">
      <w:r w:rsidRPr="001F794E">
        <w:t>JRE stands for Java Runtime Environment.</w:t>
      </w:r>
    </w:p>
    <w:p w14:paraId="690A006B" w14:textId="77777777" w:rsidR="00483723" w:rsidRPr="001F794E" w:rsidRDefault="00483723" w:rsidP="00483723">
      <w:r w:rsidRPr="001F794E">
        <w:t>It provides environment to run Java applications.</w:t>
      </w:r>
    </w:p>
    <w:p w14:paraId="3FBF08C6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JRE Contains</w:t>
      </w:r>
    </w:p>
    <w:p w14:paraId="1EC07018" w14:textId="77777777" w:rsidR="00483723" w:rsidRPr="001F794E" w:rsidRDefault="00483723" w:rsidP="00E857DB">
      <w:pPr>
        <w:numPr>
          <w:ilvl w:val="0"/>
          <w:numId w:val="16"/>
        </w:numPr>
      </w:pPr>
      <w:r w:rsidRPr="001F794E">
        <w:t>JVM</w:t>
      </w:r>
    </w:p>
    <w:p w14:paraId="57990C3A" w14:textId="77777777" w:rsidR="00483723" w:rsidRPr="001F794E" w:rsidRDefault="00483723" w:rsidP="00E857DB">
      <w:pPr>
        <w:numPr>
          <w:ilvl w:val="0"/>
          <w:numId w:val="16"/>
        </w:numPr>
      </w:pPr>
      <w:r w:rsidRPr="001F794E">
        <w:t>Supporting libraries</w:t>
      </w:r>
    </w:p>
    <w:p w14:paraId="2577002A" w14:textId="77777777" w:rsidR="00483723" w:rsidRPr="001F794E" w:rsidRDefault="00483723" w:rsidP="00E857DB">
      <w:pPr>
        <w:numPr>
          <w:ilvl w:val="0"/>
          <w:numId w:val="16"/>
        </w:numPr>
      </w:pPr>
      <w:r w:rsidRPr="001F794E">
        <w:t>Runtime classes</w:t>
      </w:r>
    </w:p>
    <w:p w14:paraId="614DFEBB" w14:textId="77777777" w:rsidR="00483723" w:rsidRPr="001F794E" w:rsidRDefault="00483723" w:rsidP="00483723">
      <w:r w:rsidRPr="001F794E">
        <w:t>JRE does NOT contain:</w:t>
      </w:r>
    </w:p>
    <w:p w14:paraId="083243F9" w14:textId="77777777" w:rsidR="00483723" w:rsidRPr="001F794E" w:rsidRDefault="00483723" w:rsidP="00E857DB">
      <w:pPr>
        <w:numPr>
          <w:ilvl w:val="0"/>
          <w:numId w:val="17"/>
        </w:numPr>
      </w:pPr>
      <w:r w:rsidRPr="001F794E">
        <w:t>Compiler</w:t>
      </w:r>
    </w:p>
    <w:p w14:paraId="0B665A7D" w14:textId="77777777" w:rsidR="00483723" w:rsidRPr="001F794E" w:rsidRDefault="00483723" w:rsidP="00E857DB">
      <w:pPr>
        <w:numPr>
          <w:ilvl w:val="0"/>
          <w:numId w:val="17"/>
        </w:numPr>
      </w:pPr>
      <w:r w:rsidRPr="001F794E">
        <w:t>Development tools</w:t>
      </w:r>
    </w:p>
    <w:p w14:paraId="70AA1545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Purpose</w:t>
      </w:r>
    </w:p>
    <w:p w14:paraId="47FEEA2F" w14:textId="77777777" w:rsidR="00483723" w:rsidRPr="001F794E" w:rsidRDefault="00483723" w:rsidP="00483723">
      <w:r w:rsidRPr="001F794E">
        <w:t>Only for running Java programs.</w:t>
      </w:r>
    </w:p>
    <w:p w14:paraId="196AD921" w14:textId="77777777" w:rsidR="00483723" w:rsidRPr="001F794E" w:rsidRDefault="00675C16" w:rsidP="00483723">
      <w:r w:rsidRPr="001F794E">
        <w:pict w14:anchorId="608D4D89">
          <v:rect id="_x0000_i1034" style="width:0;height:1.5pt" o:hralign="center" o:hrstd="t" o:hr="t" fillcolor="#a0a0a0" stroked="f"/>
        </w:pict>
      </w:r>
    </w:p>
    <w:p w14:paraId="3318887A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Marathi</w:t>
      </w:r>
    </w:p>
    <w:p w14:paraId="4F3880B8" w14:textId="77777777" w:rsidR="00483723" w:rsidRPr="001F794E" w:rsidRDefault="00483723" w:rsidP="00483723">
      <w:r w:rsidRPr="001F794E">
        <w:t xml:space="preserve">JRE </w:t>
      </w:r>
      <w:r w:rsidRPr="001F794E">
        <w:rPr>
          <w:cs/>
          <w:lang w:bidi="hi-IN"/>
        </w:rPr>
        <w:t xml:space="preserve">म्हणजे </w:t>
      </w:r>
      <w:r w:rsidRPr="001F794E">
        <w:t>Java Runtime Environment.</w:t>
      </w:r>
    </w:p>
    <w:p w14:paraId="45AEE8DD" w14:textId="77777777" w:rsidR="00483723" w:rsidRPr="001F794E" w:rsidRDefault="00483723" w:rsidP="00483723">
      <w:r w:rsidRPr="001F794E">
        <w:t xml:space="preserve">Java programs run </w:t>
      </w:r>
      <w:r w:rsidRPr="001F794E">
        <w:rPr>
          <w:cs/>
          <w:lang w:bidi="hi-IN"/>
        </w:rPr>
        <w:t xml:space="preserve">करण्यासाठी लागणारे </w:t>
      </w:r>
      <w:r w:rsidRPr="001F794E">
        <w:t xml:space="preserve">environment </w:t>
      </w:r>
      <w:r w:rsidRPr="001F794E">
        <w:rPr>
          <w:cs/>
          <w:lang w:bidi="hi-IN"/>
        </w:rPr>
        <w:t>देते.</w:t>
      </w:r>
    </w:p>
    <w:p w14:paraId="62282DD7" w14:textId="77777777" w:rsidR="00483723" w:rsidRPr="001F794E" w:rsidRDefault="00483723" w:rsidP="00483723">
      <w:r w:rsidRPr="001F794E">
        <w:lastRenderedPageBreak/>
        <w:t xml:space="preserve">JRE </w:t>
      </w:r>
      <w:r w:rsidRPr="001F794E">
        <w:rPr>
          <w:cs/>
          <w:lang w:bidi="hi-IN"/>
        </w:rPr>
        <w:t>मध्ये:</w:t>
      </w:r>
    </w:p>
    <w:p w14:paraId="3A737CDA" w14:textId="77777777" w:rsidR="00483723" w:rsidRPr="001F794E" w:rsidRDefault="00483723" w:rsidP="00E857DB">
      <w:pPr>
        <w:numPr>
          <w:ilvl w:val="0"/>
          <w:numId w:val="18"/>
        </w:numPr>
      </w:pPr>
      <w:r w:rsidRPr="001F794E">
        <w:t>JVM</w:t>
      </w:r>
    </w:p>
    <w:p w14:paraId="7B8998AC" w14:textId="77777777" w:rsidR="00483723" w:rsidRPr="001F794E" w:rsidRDefault="00483723" w:rsidP="00E857DB">
      <w:pPr>
        <w:numPr>
          <w:ilvl w:val="0"/>
          <w:numId w:val="18"/>
        </w:numPr>
      </w:pPr>
      <w:r w:rsidRPr="001F794E">
        <w:t>Runtime libraries</w:t>
      </w:r>
    </w:p>
    <w:p w14:paraId="68B30ABF" w14:textId="77777777" w:rsidR="00483723" w:rsidRPr="001F794E" w:rsidRDefault="00483723" w:rsidP="00483723">
      <w:r w:rsidRPr="001F794E">
        <w:rPr>
          <w:cs/>
          <w:lang w:bidi="hi-IN"/>
        </w:rPr>
        <w:t xml:space="preserve">पण </w:t>
      </w:r>
      <w:r w:rsidRPr="001F794E">
        <w:t xml:space="preserve">compiler </w:t>
      </w:r>
      <w:r w:rsidRPr="001F794E">
        <w:rPr>
          <w:cs/>
          <w:lang w:bidi="hi-IN"/>
        </w:rPr>
        <w:t>नसतो.</w:t>
      </w:r>
    </w:p>
    <w:p w14:paraId="37B042CA" w14:textId="77777777" w:rsidR="00483723" w:rsidRPr="001F794E" w:rsidRDefault="00483723" w:rsidP="00483723">
      <w:r w:rsidRPr="001F794E">
        <w:rPr>
          <w:cs/>
          <w:lang w:bidi="hi-IN"/>
        </w:rPr>
        <w:t xml:space="preserve">म्हणून </w:t>
      </w:r>
      <w:r w:rsidRPr="001F794E">
        <w:t xml:space="preserve">JRE </w:t>
      </w:r>
      <w:r w:rsidRPr="001F794E">
        <w:rPr>
          <w:cs/>
          <w:lang w:bidi="hi-IN"/>
        </w:rPr>
        <w:t xml:space="preserve">फक्त </w:t>
      </w:r>
      <w:r w:rsidRPr="001F794E">
        <w:t xml:space="preserve">Java application run </w:t>
      </w:r>
      <w:r w:rsidRPr="001F794E">
        <w:rPr>
          <w:cs/>
          <w:lang w:bidi="hi-IN"/>
        </w:rPr>
        <w:t>करण्यासाठी वापरले जाते.</w:t>
      </w:r>
    </w:p>
    <w:p w14:paraId="7FFF0D74" w14:textId="77777777" w:rsidR="00483723" w:rsidRPr="001F794E" w:rsidRDefault="00675C16" w:rsidP="00483723">
      <w:r w:rsidRPr="001F794E">
        <w:pict w14:anchorId="27E47B0E">
          <v:rect id="_x0000_i1035" style="width:0;height:1.5pt" o:hralign="center" o:hrstd="t" o:hr="t" fillcolor="#a0a0a0" stroked="f"/>
        </w:pict>
      </w:r>
    </w:p>
    <w:p w14:paraId="76B425AE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6. Difference between JDK, JRE, and JVM?</w:t>
      </w:r>
    </w:p>
    <w:p w14:paraId="78167EDE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817"/>
      </w:tblGrid>
      <w:tr w:rsidR="00483723" w:rsidRPr="001F794E" w14:paraId="5BA8BC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DF1D4" w14:textId="77777777" w:rsidR="00483723" w:rsidRPr="001F794E" w:rsidRDefault="00483723" w:rsidP="00483723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C030A23" w14:textId="77777777" w:rsidR="00483723" w:rsidRPr="001F794E" w:rsidRDefault="00483723" w:rsidP="00483723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Purpose</w:t>
            </w:r>
          </w:p>
        </w:tc>
      </w:tr>
      <w:tr w:rsidR="00483723" w:rsidRPr="001F794E" w14:paraId="2FB5A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18806" w14:textId="77777777" w:rsidR="00483723" w:rsidRPr="001F794E" w:rsidRDefault="00483723" w:rsidP="00483723">
            <w:r w:rsidRPr="001F794E">
              <w:t>JVM</w:t>
            </w:r>
          </w:p>
        </w:tc>
        <w:tc>
          <w:tcPr>
            <w:tcW w:w="0" w:type="auto"/>
            <w:vAlign w:val="center"/>
            <w:hideMark/>
          </w:tcPr>
          <w:p w14:paraId="19DC33A3" w14:textId="77777777" w:rsidR="00483723" w:rsidRPr="001F794E" w:rsidRDefault="00483723" w:rsidP="00483723">
            <w:r w:rsidRPr="001F794E">
              <w:t>Executes bytecode</w:t>
            </w:r>
          </w:p>
        </w:tc>
      </w:tr>
      <w:tr w:rsidR="00483723" w:rsidRPr="001F794E" w14:paraId="56460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E8697" w14:textId="77777777" w:rsidR="00483723" w:rsidRPr="001F794E" w:rsidRDefault="00483723" w:rsidP="00483723">
            <w:r w:rsidRPr="001F794E">
              <w:t>JRE</w:t>
            </w:r>
          </w:p>
        </w:tc>
        <w:tc>
          <w:tcPr>
            <w:tcW w:w="0" w:type="auto"/>
            <w:vAlign w:val="center"/>
            <w:hideMark/>
          </w:tcPr>
          <w:p w14:paraId="6A9E4EE8" w14:textId="77777777" w:rsidR="00483723" w:rsidRPr="001F794E" w:rsidRDefault="00483723" w:rsidP="00483723">
            <w:r w:rsidRPr="001F794E">
              <w:t>Provides runtime environment</w:t>
            </w:r>
          </w:p>
        </w:tc>
      </w:tr>
      <w:tr w:rsidR="00483723" w:rsidRPr="001F794E" w14:paraId="21803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DEDE" w14:textId="77777777" w:rsidR="00483723" w:rsidRPr="001F794E" w:rsidRDefault="00483723" w:rsidP="00483723">
            <w:r w:rsidRPr="001F794E">
              <w:t>JDK</w:t>
            </w:r>
          </w:p>
        </w:tc>
        <w:tc>
          <w:tcPr>
            <w:tcW w:w="0" w:type="auto"/>
            <w:vAlign w:val="center"/>
            <w:hideMark/>
          </w:tcPr>
          <w:p w14:paraId="6FCCDE7C" w14:textId="77777777" w:rsidR="00483723" w:rsidRPr="001F794E" w:rsidRDefault="00483723" w:rsidP="00483723">
            <w:r w:rsidRPr="001F794E">
              <w:t>Full development kit</w:t>
            </w:r>
          </w:p>
        </w:tc>
      </w:tr>
    </w:tbl>
    <w:p w14:paraId="4E5FA427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Relation</w:t>
      </w:r>
    </w:p>
    <w:p w14:paraId="46295046" w14:textId="77777777" w:rsidR="00483723" w:rsidRPr="001F794E" w:rsidRDefault="00483723" w:rsidP="00483723">
      <w:r w:rsidRPr="001F794E">
        <w:t>JDK = JRE + Development Tools</w:t>
      </w:r>
    </w:p>
    <w:p w14:paraId="39F95AAE" w14:textId="77777777" w:rsidR="00483723" w:rsidRPr="001F794E" w:rsidRDefault="00483723" w:rsidP="00483723">
      <w:r w:rsidRPr="001F794E">
        <w:t>JRE = JVM + Libraries</w:t>
      </w:r>
    </w:p>
    <w:p w14:paraId="2E18A977" w14:textId="77777777" w:rsidR="00483723" w:rsidRPr="001F794E" w:rsidRDefault="00675C16" w:rsidP="00483723">
      <w:r w:rsidRPr="001F794E">
        <w:pict w14:anchorId="03518C5A">
          <v:rect id="_x0000_i1036" style="width:0;height:1.5pt" o:hralign="center" o:hrstd="t" o:hr="t" fillcolor="#a0a0a0" stroked="f"/>
        </w:pict>
      </w:r>
    </w:p>
    <w:p w14:paraId="032A156C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339"/>
      </w:tblGrid>
      <w:tr w:rsidR="00483723" w:rsidRPr="001F794E" w14:paraId="63E16A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485E3" w14:textId="77777777" w:rsidR="00483723" w:rsidRPr="001F794E" w:rsidRDefault="00483723" w:rsidP="00483723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7110B0A" w14:textId="77777777" w:rsidR="00483723" w:rsidRPr="001F794E" w:rsidRDefault="00483723" w:rsidP="00483723">
            <w:pPr>
              <w:rPr>
                <w:b/>
                <w:bCs/>
              </w:rPr>
            </w:pPr>
            <w:r w:rsidRPr="001F794E">
              <w:rPr>
                <w:b/>
                <w:bCs/>
                <w:cs/>
                <w:lang w:bidi="hi-IN"/>
              </w:rPr>
              <w:t>उपयोग</w:t>
            </w:r>
          </w:p>
        </w:tc>
      </w:tr>
      <w:tr w:rsidR="00483723" w:rsidRPr="001F794E" w14:paraId="279A0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52DC" w14:textId="77777777" w:rsidR="00483723" w:rsidRPr="001F794E" w:rsidRDefault="00483723" w:rsidP="00483723">
            <w:r w:rsidRPr="001F794E">
              <w:t>JVM</w:t>
            </w:r>
          </w:p>
        </w:tc>
        <w:tc>
          <w:tcPr>
            <w:tcW w:w="0" w:type="auto"/>
            <w:vAlign w:val="center"/>
            <w:hideMark/>
          </w:tcPr>
          <w:p w14:paraId="354EB59D" w14:textId="77777777" w:rsidR="00483723" w:rsidRPr="001F794E" w:rsidRDefault="00483723" w:rsidP="00483723">
            <w:r w:rsidRPr="001F794E">
              <w:t xml:space="preserve">Bytecode execute </w:t>
            </w:r>
            <w:r w:rsidRPr="001F794E">
              <w:rPr>
                <w:cs/>
                <w:lang w:bidi="hi-IN"/>
              </w:rPr>
              <w:t>करते</w:t>
            </w:r>
          </w:p>
        </w:tc>
      </w:tr>
      <w:tr w:rsidR="00483723" w:rsidRPr="001F794E" w14:paraId="56CF2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8442" w14:textId="77777777" w:rsidR="00483723" w:rsidRPr="001F794E" w:rsidRDefault="00483723" w:rsidP="00483723">
            <w:r w:rsidRPr="001F794E">
              <w:lastRenderedPageBreak/>
              <w:t>JRE</w:t>
            </w:r>
          </w:p>
        </w:tc>
        <w:tc>
          <w:tcPr>
            <w:tcW w:w="0" w:type="auto"/>
            <w:vAlign w:val="center"/>
            <w:hideMark/>
          </w:tcPr>
          <w:p w14:paraId="41F7B45D" w14:textId="77777777" w:rsidR="00483723" w:rsidRPr="001F794E" w:rsidRDefault="00483723" w:rsidP="00483723">
            <w:r w:rsidRPr="001F794E">
              <w:t xml:space="preserve">Runtime environment </w:t>
            </w:r>
            <w:r w:rsidRPr="001F794E">
              <w:rPr>
                <w:cs/>
                <w:lang w:bidi="hi-IN"/>
              </w:rPr>
              <w:t>देते</w:t>
            </w:r>
          </w:p>
        </w:tc>
      </w:tr>
      <w:tr w:rsidR="00483723" w:rsidRPr="001F794E" w14:paraId="40142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8741" w14:textId="77777777" w:rsidR="00483723" w:rsidRPr="001F794E" w:rsidRDefault="00483723" w:rsidP="00483723">
            <w:r w:rsidRPr="001F794E">
              <w:t>JDK</w:t>
            </w:r>
          </w:p>
        </w:tc>
        <w:tc>
          <w:tcPr>
            <w:tcW w:w="0" w:type="auto"/>
            <w:vAlign w:val="center"/>
            <w:hideMark/>
          </w:tcPr>
          <w:p w14:paraId="6E54A393" w14:textId="77777777" w:rsidR="00483723" w:rsidRPr="001F794E" w:rsidRDefault="00483723" w:rsidP="00483723">
            <w:r w:rsidRPr="001F794E">
              <w:t xml:space="preserve">Development tools </w:t>
            </w:r>
            <w:r w:rsidRPr="001F794E">
              <w:rPr>
                <w:cs/>
                <w:lang w:bidi="hi-IN"/>
              </w:rPr>
              <w:t>देते</w:t>
            </w:r>
          </w:p>
        </w:tc>
      </w:tr>
    </w:tbl>
    <w:p w14:paraId="60E3F263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Formula</w:t>
      </w:r>
    </w:p>
    <w:p w14:paraId="23D69AC8" w14:textId="77777777" w:rsidR="00483723" w:rsidRPr="001F794E" w:rsidRDefault="00483723" w:rsidP="00483723">
      <w:r w:rsidRPr="001F794E">
        <w:t>JDK = JRE + Tools</w:t>
      </w:r>
    </w:p>
    <w:p w14:paraId="7AFCA3D3" w14:textId="77777777" w:rsidR="00483723" w:rsidRPr="001F794E" w:rsidRDefault="00483723" w:rsidP="00483723">
      <w:r w:rsidRPr="001F794E">
        <w:t>JRE = JVM + Libraries</w:t>
      </w:r>
    </w:p>
    <w:p w14:paraId="4925C632" w14:textId="77777777" w:rsidR="00483723" w:rsidRPr="001F794E" w:rsidRDefault="00675C16" w:rsidP="00483723">
      <w:r w:rsidRPr="001F794E">
        <w:pict w14:anchorId="6A81F803">
          <v:rect id="_x0000_i1037" style="width:0;height:1.5pt" o:hralign="center" o:hrstd="t" o:hr="t" fillcolor="#a0a0a0" stroked="f"/>
        </w:pict>
      </w:r>
    </w:p>
    <w:p w14:paraId="49313F69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7. How does Java achieve “Write Once Run Anywhere”?</w:t>
      </w:r>
    </w:p>
    <w:p w14:paraId="015A716C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English</w:t>
      </w:r>
    </w:p>
    <w:p w14:paraId="05BDDA49" w14:textId="77777777" w:rsidR="00483723" w:rsidRPr="001F794E" w:rsidRDefault="00483723" w:rsidP="00483723">
      <w:r w:rsidRPr="001F794E">
        <w:t>Java source code is compiled into platform-independent bytecode.</w:t>
      </w:r>
    </w:p>
    <w:p w14:paraId="5F6BCFC7" w14:textId="77777777" w:rsidR="00483723" w:rsidRPr="001F794E" w:rsidRDefault="00483723" w:rsidP="00483723">
      <w:r w:rsidRPr="001F794E">
        <w:t>This bytecode runs on JVM available for each operating system.</w:t>
      </w:r>
    </w:p>
    <w:p w14:paraId="460EDF8A" w14:textId="77777777" w:rsidR="00483723" w:rsidRPr="001F794E" w:rsidRDefault="00483723" w:rsidP="00483723">
      <w:r w:rsidRPr="001F794E">
        <w:t>Thus same code works everywhere.</w:t>
      </w:r>
    </w:p>
    <w:p w14:paraId="43A28E58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Important Point</w:t>
      </w:r>
    </w:p>
    <w:p w14:paraId="4E3B9E4F" w14:textId="77777777" w:rsidR="00483723" w:rsidRPr="001F794E" w:rsidRDefault="00483723" w:rsidP="00E857DB">
      <w:pPr>
        <w:numPr>
          <w:ilvl w:val="0"/>
          <w:numId w:val="19"/>
        </w:numPr>
      </w:pPr>
      <w:r w:rsidRPr="001F794E">
        <w:t>Source code → same</w:t>
      </w:r>
    </w:p>
    <w:p w14:paraId="60351C75" w14:textId="77777777" w:rsidR="00483723" w:rsidRPr="001F794E" w:rsidRDefault="00483723" w:rsidP="00E857DB">
      <w:pPr>
        <w:numPr>
          <w:ilvl w:val="0"/>
          <w:numId w:val="19"/>
        </w:numPr>
      </w:pPr>
      <w:r w:rsidRPr="001F794E">
        <w:t>Bytecode → same</w:t>
      </w:r>
    </w:p>
    <w:p w14:paraId="70919396" w14:textId="77777777" w:rsidR="00483723" w:rsidRPr="001F794E" w:rsidRDefault="00483723" w:rsidP="00E857DB">
      <w:pPr>
        <w:numPr>
          <w:ilvl w:val="0"/>
          <w:numId w:val="19"/>
        </w:numPr>
      </w:pPr>
      <w:r w:rsidRPr="001F794E">
        <w:t>JVM → different for each OS</w:t>
      </w:r>
    </w:p>
    <w:p w14:paraId="1BD7CE97" w14:textId="77777777" w:rsidR="00483723" w:rsidRPr="001F794E" w:rsidRDefault="00675C16" w:rsidP="00483723">
      <w:r w:rsidRPr="001F794E">
        <w:pict w14:anchorId="17148873">
          <v:rect id="_x0000_i1038" style="width:0;height:1.5pt" o:hralign="center" o:hrstd="t" o:hr="t" fillcolor="#a0a0a0" stroked="f"/>
        </w:pict>
      </w:r>
    </w:p>
    <w:p w14:paraId="411D3C50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Marathi</w:t>
      </w:r>
    </w:p>
    <w:p w14:paraId="199FB184" w14:textId="77777777" w:rsidR="00483723" w:rsidRPr="001F794E" w:rsidRDefault="00483723" w:rsidP="00483723">
      <w:r w:rsidRPr="001F794E">
        <w:t xml:space="preserve">Java source code compile </w:t>
      </w:r>
      <w:r w:rsidRPr="001F794E">
        <w:rPr>
          <w:cs/>
          <w:lang w:bidi="hi-IN"/>
        </w:rPr>
        <w:t xml:space="preserve">होऊन </w:t>
      </w:r>
      <w:r w:rsidRPr="001F794E">
        <w:t xml:space="preserve">bytecode </w:t>
      </w:r>
      <w:r w:rsidRPr="001F794E">
        <w:rPr>
          <w:cs/>
          <w:lang w:bidi="hi-IN"/>
        </w:rPr>
        <w:t>तयार होते.</w:t>
      </w:r>
    </w:p>
    <w:p w14:paraId="1E69D060" w14:textId="77777777" w:rsidR="00483723" w:rsidRPr="001F794E" w:rsidRDefault="00483723" w:rsidP="00483723">
      <w:r w:rsidRPr="001F794E">
        <w:rPr>
          <w:cs/>
          <w:lang w:bidi="hi-IN"/>
        </w:rPr>
        <w:t xml:space="preserve">हा </w:t>
      </w:r>
      <w:r w:rsidRPr="001F794E">
        <w:t xml:space="preserve">bytecode </w:t>
      </w:r>
      <w:r w:rsidRPr="001F794E">
        <w:rPr>
          <w:cs/>
          <w:lang w:bidi="hi-IN"/>
        </w:rPr>
        <w:t xml:space="preserve">प्रत्येक </w:t>
      </w:r>
      <w:r w:rsidRPr="001F794E">
        <w:t xml:space="preserve">OS </w:t>
      </w:r>
      <w:r w:rsidRPr="001F794E">
        <w:rPr>
          <w:cs/>
          <w:lang w:bidi="hi-IN"/>
        </w:rPr>
        <w:t xml:space="preserve">साठी असलेल्या </w:t>
      </w:r>
      <w:r w:rsidRPr="001F794E">
        <w:t xml:space="preserve">JVM </w:t>
      </w:r>
      <w:r w:rsidRPr="001F794E">
        <w:rPr>
          <w:cs/>
          <w:lang w:bidi="hi-IN"/>
        </w:rPr>
        <w:t>वर चालतो.</w:t>
      </w:r>
    </w:p>
    <w:p w14:paraId="5C6BA7EC" w14:textId="77777777" w:rsidR="00483723" w:rsidRPr="001F794E" w:rsidRDefault="00483723" w:rsidP="00483723">
      <w:r w:rsidRPr="001F794E">
        <w:rPr>
          <w:cs/>
          <w:lang w:bidi="hi-IN"/>
        </w:rPr>
        <w:lastRenderedPageBreak/>
        <w:t xml:space="preserve">म्हणून एकच </w:t>
      </w:r>
      <w:r w:rsidRPr="001F794E">
        <w:t xml:space="preserve">code </w:t>
      </w:r>
      <w:r w:rsidRPr="001F794E">
        <w:rPr>
          <w:cs/>
          <w:lang w:bidi="hi-IN"/>
        </w:rPr>
        <w:t xml:space="preserve">सर्व </w:t>
      </w:r>
      <w:r w:rsidRPr="001F794E">
        <w:t xml:space="preserve">OS </w:t>
      </w:r>
      <w:r w:rsidRPr="001F794E">
        <w:rPr>
          <w:cs/>
          <w:lang w:bidi="hi-IN"/>
        </w:rPr>
        <w:t>वर चालतो.</w:t>
      </w:r>
    </w:p>
    <w:p w14:paraId="2915F9A7" w14:textId="77777777" w:rsidR="00483723" w:rsidRPr="001F794E" w:rsidRDefault="00675C16" w:rsidP="00483723">
      <w:r w:rsidRPr="001F794E">
        <w:pict w14:anchorId="09C369D7">
          <v:rect id="_x0000_i1039" style="width:0;height:1.5pt" o:hralign="center" o:hrstd="t" o:hr="t" fillcolor="#a0a0a0" stroked="f"/>
        </w:pict>
      </w:r>
    </w:p>
    <w:p w14:paraId="4B174B3E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8. What happens when you run a Java program?</w:t>
      </w:r>
    </w:p>
    <w:p w14:paraId="57AE5F9D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English</w:t>
      </w:r>
    </w:p>
    <w:p w14:paraId="5796FEEC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Step-by-Step</w:t>
      </w:r>
    </w:p>
    <w:p w14:paraId="56BE8B5C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Step 1 — Write Program</w:t>
      </w:r>
    </w:p>
    <w:p w14:paraId="66F52A47" w14:textId="77777777" w:rsidR="00483723" w:rsidRPr="001F794E" w:rsidRDefault="00483723" w:rsidP="00483723">
      <w:r w:rsidRPr="001F794E">
        <w:t>Hello.java</w:t>
      </w:r>
    </w:p>
    <w:p w14:paraId="6663C82C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Step 2 — Compilation</w:t>
      </w:r>
    </w:p>
    <w:p w14:paraId="1D032CC8" w14:textId="77777777" w:rsidR="00483723" w:rsidRPr="001F794E" w:rsidRDefault="00483723" w:rsidP="00483723">
      <w:r w:rsidRPr="001F794E">
        <w:t>javac Hello.java</w:t>
      </w:r>
    </w:p>
    <w:p w14:paraId="1DD9C49B" w14:textId="77777777" w:rsidR="00483723" w:rsidRPr="001F794E" w:rsidRDefault="00483723" w:rsidP="00483723">
      <w:r w:rsidRPr="001F794E">
        <w:t>Creates:</w:t>
      </w:r>
    </w:p>
    <w:p w14:paraId="465840E1" w14:textId="77777777" w:rsidR="00483723" w:rsidRPr="001F794E" w:rsidRDefault="00483723" w:rsidP="00483723">
      <w:r w:rsidRPr="001F794E">
        <w:t>Hello.class</w:t>
      </w:r>
    </w:p>
    <w:p w14:paraId="42BDD805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Step 3 — Class Loading</w:t>
      </w:r>
    </w:p>
    <w:p w14:paraId="08152152" w14:textId="77777777" w:rsidR="00483723" w:rsidRPr="001F794E" w:rsidRDefault="00483723" w:rsidP="00483723">
      <w:r w:rsidRPr="001F794E">
        <w:t>ClassLoader loads class into JVM.</w:t>
      </w:r>
    </w:p>
    <w:p w14:paraId="2DABF0AD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Step 4 — Bytecode Verification</w:t>
      </w:r>
    </w:p>
    <w:p w14:paraId="383CE4EE" w14:textId="77777777" w:rsidR="00483723" w:rsidRPr="001F794E" w:rsidRDefault="00483723" w:rsidP="00483723">
      <w:r w:rsidRPr="001F794E">
        <w:t>JVM checks security and correctness.</w:t>
      </w:r>
    </w:p>
    <w:p w14:paraId="13274E43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Step 5 — Execution</w:t>
      </w:r>
    </w:p>
    <w:p w14:paraId="65F224F9" w14:textId="77777777" w:rsidR="00483723" w:rsidRPr="001F794E" w:rsidRDefault="00483723" w:rsidP="00483723">
      <w:r w:rsidRPr="001F794E">
        <w:t>Execution Engine converts bytecode to machine code.</w:t>
      </w:r>
    </w:p>
    <w:p w14:paraId="15814CFC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Step 6 — Output</w:t>
      </w:r>
    </w:p>
    <w:p w14:paraId="1C7321F0" w14:textId="77777777" w:rsidR="00483723" w:rsidRPr="001F794E" w:rsidRDefault="00483723" w:rsidP="00483723">
      <w:r w:rsidRPr="001F794E">
        <w:t>Program executes.</w:t>
      </w:r>
    </w:p>
    <w:p w14:paraId="07E9A51F" w14:textId="77777777" w:rsidR="00483723" w:rsidRPr="001F794E" w:rsidRDefault="00675C16" w:rsidP="00483723">
      <w:r w:rsidRPr="001F794E">
        <w:pict w14:anchorId="28C00A37">
          <v:rect id="_x0000_i1040" style="width:0;height:1.5pt" o:hralign="center" o:hrstd="t" o:hr="t" fillcolor="#a0a0a0" stroked="f"/>
        </w:pict>
      </w:r>
    </w:p>
    <w:p w14:paraId="29703AD4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Marathi</w:t>
      </w:r>
    </w:p>
    <w:p w14:paraId="518DA311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lastRenderedPageBreak/>
        <w:t>Process</w:t>
      </w:r>
    </w:p>
    <w:p w14:paraId="41B5AB07" w14:textId="77777777" w:rsidR="00483723" w:rsidRPr="001F794E" w:rsidRDefault="00483723" w:rsidP="00E857DB">
      <w:pPr>
        <w:numPr>
          <w:ilvl w:val="0"/>
          <w:numId w:val="20"/>
        </w:numPr>
      </w:pPr>
      <w:r w:rsidRPr="001F794E">
        <w:t xml:space="preserve">Java source file </w:t>
      </w:r>
      <w:r w:rsidRPr="001F794E">
        <w:rPr>
          <w:cs/>
          <w:lang w:bidi="hi-IN"/>
        </w:rPr>
        <w:t>लिहितो</w:t>
      </w:r>
    </w:p>
    <w:p w14:paraId="716EFBF0" w14:textId="77777777" w:rsidR="00483723" w:rsidRPr="001F794E" w:rsidRDefault="00483723" w:rsidP="00E857DB">
      <w:pPr>
        <w:numPr>
          <w:ilvl w:val="0"/>
          <w:numId w:val="20"/>
        </w:numPr>
      </w:pPr>
      <w:r w:rsidRPr="001F794E">
        <w:t xml:space="preserve">javac compiler compile </w:t>
      </w:r>
      <w:r w:rsidRPr="001F794E">
        <w:rPr>
          <w:cs/>
          <w:lang w:bidi="hi-IN"/>
        </w:rPr>
        <w:t>करतो</w:t>
      </w:r>
    </w:p>
    <w:p w14:paraId="49C42291" w14:textId="77777777" w:rsidR="00483723" w:rsidRPr="001F794E" w:rsidRDefault="00483723" w:rsidP="00E857DB">
      <w:pPr>
        <w:numPr>
          <w:ilvl w:val="0"/>
          <w:numId w:val="20"/>
        </w:numPr>
      </w:pPr>
      <w:r w:rsidRPr="001F794E">
        <w:t xml:space="preserve">.class bytecode </w:t>
      </w:r>
      <w:r w:rsidRPr="001F794E">
        <w:rPr>
          <w:cs/>
          <w:lang w:bidi="hi-IN"/>
        </w:rPr>
        <w:t>तयार होते</w:t>
      </w:r>
    </w:p>
    <w:p w14:paraId="046F0299" w14:textId="77777777" w:rsidR="00483723" w:rsidRPr="001F794E" w:rsidRDefault="00483723" w:rsidP="00E857DB">
      <w:pPr>
        <w:numPr>
          <w:ilvl w:val="0"/>
          <w:numId w:val="20"/>
        </w:numPr>
      </w:pPr>
      <w:r w:rsidRPr="001F794E">
        <w:t xml:space="preserve">JVM class load </w:t>
      </w:r>
      <w:r w:rsidRPr="001F794E">
        <w:rPr>
          <w:cs/>
          <w:lang w:bidi="hi-IN"/>
        </w:rPr>
        <w:t>करते</w:t>
      </w:r>
    </w:p>
    <w:p w14:paraId="31C36CF8" w14:textId="77777777" w:rsidR="00483723" w:rsidRPr="001F794E" w:rsidRDefault="00483723" w:rsidP="00E857DB">
      <w:pPr>
        <w:numPr>
          <w:ilvl w:val="0"/>
          <w:numId w:val="20"/>
        </w:numPr>
      </w:pPr>
      <w:r w:rsidRPr="001F794E">
        <w:t xml:space="preserve">JVM bytecode verify </w:t>
      </w:r>
      <w:r w:rsidRPr="001F794E">
        <w:rPr>
          <w:cs/>
          <w:lang w:bidi="hi-IN"/>
        </w:rPr>
        <w:t>करते</w:t>
      </w:r>
    </w:p>
    <w:p w14:paraId="31382137" w14:textId="77777777" w:rsidR="00483723" w:rsidRPr="001F794E" w:rsidRDefault="00483723" w:rsidP="00E857DB">
      <w:pPr>
        <w:numPr>
          <w:ilvl w:val="0"/>
          <w:numId w:val="20"/>
        </w:numPr>
      </w:pPr>
      <w:r w:rsidRPr="001F794E">
        <w:t xml:space="preserve">Machine code </w:t>
      </w:r>
      <w:r w:rsidRPr="001F794E">
        <w:rPr>
          <w:cs/>
          <w:lang w:bidi="hi-IN"/>
        </w:rPr>
        <w:t xml:space="preserve">मध्ये </w:t>
      </w:r>
      <w:r w:rsidRPr="001F794E">
        <w:t xml:space="preserve">convert </w:t>
      </w:r>
      <w:r w:rsidRPr="001F794E">
        <w:rPr>
          <w:cs/>
          <w:lang w:bidi="hi-IN"/>
        </w:rPr>
        <w:t xml:space="preserve">करून </w:t>
      </w:r>
      <w:r w:rsidRPr="001F794E">
        <w:t xml:space="preserve">execute </w:t>
      </w:r>
      <w:r w:rsidRPr="001F794E">
        <w:rPr>
          <w:cs/>
          <w:lang w:bidi="hi-IN"/>
        </w:rPr>
        <w:t>करते</w:t>
      </w:r>
    </w:p>
    <w:p w14:paraId="515EFA85" w14:textId="77777777" w:rsidR="00483723" w:rsidRPr="001F794E" w:rsidRDefault="00675C16" w:rsidP="00483723">
      <w:r w:rsidRPr="001F794E">
        <w:pict w14:anchorId="6A54A0CB">
          <v:rect id="_x0000_i1041" style="width:0;height:1.5pt" o:hralign="center" o:hrstd="t" o:hr="t" fillcolor="#a0a0a0" stroked="f"/>
        </w:pict>
      </w:r>
    </w:p>
    <w:p w14:paraId="43BD9B5B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9. What is bytecode?</w:t>
      </w:r>
    </w:p>
    <w:p w14:paraId="5BFDC022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English</w:t>
      </w:r>
    </w:p>
    <w:p w14:paraId="30C0BC88" w14:textId="77777777" w:rsidR="00483723" w:rsidRPr="001F794E" w:rsidRDefault="00483723" w:rsidP="00483723">
      <w:r w:rsidRPr="001F794E">
        <w:t>Bytecode is intermediate code generated after compilation of Java source code.</w:t>
      </w:r>
    </w:p>
    <w:p w14:paraId="6D0D81A0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Features</w:t>
      </w:r>
    </w:p>
    <w:p w14:paraId="3A32B742" w14:textId="77777777" w:rsidR="00483723" w:rsidRPr="001F794E" w:rsidRDefault="00483723" w:rsidP="00E857DB">
      <w:pPr>
        <w:numPr>
          <w:ilvl w:val="0"/>
          <w:numId w:val="21"/>
        </w:numPr>
      </w:pPr>
      <w:r w:rsidRPr="001F794E">
        <w:t>Platform independent</w:t>
      </w:r>
    </w:p>
    <w:p w14:paraId="46AD3A9D" w14:textId="77777777" w:rsidR="00483723" w:rsidRPr="001F794E" w:rsidRDefault="00483723" w:rsidP="00E857DB">
      <w:pPr>
        <w:numPr>
          <w:ilvl w:val="0"/>
          <w:numId w:val="21"/>
        </w:numPr>
      </w:pPr>
      <w:r w:rsidRPr="001F794E">
        <w:t>Stored in .class file</w:t>
      </w:r>
    </w:p>
    <w:p w14:paraId="7EAE787E" w14:textId="77777777" w:rsidR="00483723" w:rsidRPr="001F794E" w:rsidRDefault="00483723" w:rsidP="00E857DB">
      <w:pPr>
        <w:numPr>
          <w:ilvl w:val="0"/>
          <w:numId w:val="21"/>
        </w:numPr>
      </w:pPr>
      <w:r w:rsidRPr="001F794E">
        <w:t>Executed by JVM</w:t>
      </w:r>
    </w:p>
    <w:p w14:paraId="0651635A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Example</w:t>
      </w:r>
    </w:p>
    <w:p w14:paraId="7B5D249F" w14:textId="77777777" w:rsidR="00483723" w:rsidRPr="001F794E" w:rsidRDefault="00483723" w:rsidP="00483723">
      <w:r w:rsidRPr="001F794E">
        <w:t>javac Test.java</w:t>
      </w:r>
    </w:p>
    <w:p w14:paraId="3F52D90E" w14:textId="77777777" w:rsidR="00483723" w:rsidRPr="001F794E" w:rsidRDefault="00483723" w:rsidP="00483723">
      <w:r w:rsidRPr="001F794E">
        <w:t>Creates:</w:t>
      </w:r>
    </w:p>
    <w:p w14:paraId="685DBA23" w14:textId="77777777" w:rsidR="00483723" w:rsidRPr="001F794E" w:rsidRDefault="00483723" w:rsidP="00483723">
      <w:r w:rsidRPr="001F794E">
        <w:t>Test.class</w:t>
      </w:r>
    </w:p>
    <w:p w14:paraId="6EBAB890" w14:textId="77777777" w:rsidR="00483723" w:rsidRPr="001F794E" w:rsidRDefault="00483723" w:rsidP="00483723">
      <w:r w:rsidRPr="001F794E">
        <w:t>This .class contains bytecode.</w:t>
      </w:r>
    </w:p>
    <w:p w14:paraId="0C476314" w14:textId="77777777" w:rsidR="00483723" w:rsidRPr="001F794E" w:rsidRDefault="00675C16" w:rsidP="00483723">
      <w:r w:rsidRPr="001F794E">
        <w:lastRenderedPageBreak/>
        <w:pict w14:anchorId="4BA96A28">
          <v:rect id="_x0000_i1042" style="width:0;height:1.5pt" o:hralign="center" o:hrstd="t" o:hr="t" fillcolor="#a0a0a0" stroked="f"/>
        </w:pict>
      </w:r>
    </w:p>
    <w:p w14:paraId="29B0A5FF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Marathi</w:t>
      </w:r>
    </w:p>
    <w:p w14:paraId="78DCF629" w14:textId="77777777" w:rsidR="00483723" w:rsidRPr="001F794E" w:rsidRDefault="00483723" w:rsidP="00483723">
      <w:r w:rsidRPr="001F794E">
        <w:t xml:space="preserve">Bytecode </w:t>
      </w:r>
      <w:r w:rsidRPr="001F794E">
        <w:rPr>
          <w:cs/>
          <w:lang w:bidi="hi-IN"/>
        </w:rPr>
        <w:t xml:space="preserve">म्हणजे </w:t>
      </w:r>
      <w:r w:rsidRPr="001F794E">
        <w:t xml:space="preserve">Java source compile </w:t>
      </w:r>
      <w:r w:rsidRPr="001F794E">
        <w:rPr>
          <w:cs/>
          <w:lang w:bidi="hi-IN"/>
        </w:rPr>
        <w:t xml:space="preserve">झाल्यावर तयार होणारा </w:t>
      </w:r>
      <w:r w:rsidRPr="001F794E">
        <w:t>intermediate code.</w:t>
      </w:r>
    </w:p>
    <w:p w14:paraId="4FDC6A85" w14:textId="77777777" w:rsidR="00483723" w:rsidRPr="001F794E" w:rsidRDefault="00483723" w:rsidP="00483723">
      <w:r w:rsidRPr="001F794E">
        <w:rPr>
          <w:cs/>
          <w:lang w:bidi="hi-IN"/>
        </w:rPr>
        <w:t>तो:</w:t>
      </w:r>
    </w:p>
    <w:p w14:paraId="55EF523F" w14:textId="77777777" w:rsidR="00483723" w:rsidRPr="001F794E" w:rsidRDefault="00483723" w:rsidP="00E857DB">
      <w:pPr>
        <w:numPr>
          <w:ilvl w:val="0"/>
          <w:numId w:val="22"/>
        </w:numPr>
      </w:pPr>
      <w:r w:rsidRPr="001F794E">
        <w:t xml:space="preserve">.class file </w:t>
      </w:r>
      <w:r w:rsidRPr="001F794E">
        <w:rPr>
          <w:cs/>
          <w:lang w:bidi="hi-IN"/>
        </w:rPr>
        <w:t xml:space="preserve">मध्ये </w:t>
      </w:r>
      <w:r w:rsidRPr="001F794E">
        <w:t xml:space="preserve">store </w:t>
      </w:r>
      <w:r w:rsidRPr="001F794E">
        <w:rPr>
          <w:cs/>
          <w:lang w:bidi="hi-IN"/>
        </w:rPr>
        <w:t>होतो</w:t>
      </w:r>
    </w:p>
    <w:p w14:paraId="5933243C" w14:textId="77777777" w:rsidR="00483723" w:rsidRPr="001F794E" w:rsidRDefault="00483723" w:rsidP="00E857DB">
      <w:pPr>
        <w:numPr>
          <w:ilvl w:val="0"/>
          <w:numId w:val="22"/>
        </w:numPr>
      </w:pPr>
      <w:r w:rsidRPr="001F794E">
        <w:t xml:space="preserve">Platform independent </w:t>
      </w:r>
      <w:r w:rsidRPr="001F794E">
        <w:rPr>
          <w:cs/>
          <w:lang w:bidi="hi-IN"/>
        </w:rPr>
        <w:t>असतो</w:t>
      </w:r>
    </w:p>
    <w:p w14:paraId="1A01FA79" w14:textId="77777777" w:rsidR="00483723" w:rsidRPr="001F794E" w:rsidRDefault="00483723" w:rsidP="00E857DB">
      <w:pPr>
        <w:numPr>
          <w:ilvl w:val="0"/>
          <w:numId w:val="22"/>
        </w:numPr>
      </w:pPr>
      <w:r w:rsidRPr="001F794E">
        <w:t xml:space="preserve">JVM execute </w:t>
      </w:r>
      <w:r w:rsidRPr="001F794E">
        <w:rPr>
          <w:cs/>
          <w:lang w:bidi="hi-IN"/>
        </w:rPr>
        <w:t>करते</w:t>
      </w:r>
    </w:p>
    <w:p w14:paraId="58F2C447" w14:textId="77777777" w:rsidR="00483723" w:rsidRPr="001F794E" w:rsidRDefault="00675C16" w:rsidP="00483723">
      <w:r w:rsidRPr="001F794E">
        <w:pict w14:anchorId="3D5A5547">
          <v:rect id="_x0000_i1043" style="width:0;height:1.5pt" o:hralign="center" o:hrstd="t" o:hr="t" fillcolor="#a0a0a0" stroked="f"/>
        </w:pict>
      </w:r>
    </w:p>
    <w:p w14:paraId="7460CD34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10. Why is Java both compiled and interpreted?</w:t>
      </w:r>
    </w:p>
    <w:p w14:paraId="40AD35EF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English</w:t>
      </w:r>
    </w:p>
    <w:p w14:paraId="4FFAD6FB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Compiled</w:t>
      </w:r>
    </w:p>
    <w:p w14:paraId="65164E1F" w14:textId="77777777" w:rsidR="00483723" w:rsidRPr="001F794E" w:rsidRDefault="00483723" w:rsidP="00483723">
      <w:r w:rsidRPr="001F794E">
        <w:t>Java source code is compiled using:</w:t>
      </w:r>
    </w:p>
    <w:p w14:paraId="23BFED88" w14:textId="77777777" w:rsidR="00483723" w:rsidRPr="001F794E" w:rsidRDefault="00483723" w:rsidP="00483723">
      <w:r w:rsidRPr="001F794E">
        <w:t>javac</w:t>
      </w:r>
    </w:p>
    <w:p w14:paraId="15082DF6" w14:textId="77777777" w:rsidR="00483723" w:rsidRPr="001F794E" w:rsidRDefault="00483723" w:rsidP="00483723">
      <w:r w:rsidRPr="001F794E">
        <w:t>into bytecode.</w:t>
      </w:r>
    </w:p>
    <w:p w14:paraId="75D7E8A4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Interpreted</w:t>
      </w:r>
    </w:p>
    <w:p w14:paraId="7704D735" w14:textId="77777777" w:rsidR="00483723" w:rsidRPr="001F794E" w:rsidRDefault="00483723" w:rsidP="00483723">
      <w:r w:rsidRPr="001F794E">
        <w:t>JVM interprets bytecode line by line.</w:t>
      </w:r>
    </w:p>
    <w:p w14:paraId="0FC1015F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Modern JVM</w:t>
      </w:r>
    </w:p>
    <w:p w14:paraId="7A5E4963" w14:textId="77777777" w:rsidR="00483723" w:rsidRPr="001F794E" w:rsidRDefault="00483723" w:rsidP="00483723">
      <w:r w:rsidRPr="001F794E">
        <w:t>Modern JVM uses:</w:t>
      </w:r>
    </w:p>
    <w:p w14:paraId="0E325DCB" w14:textId="77777777" w:rsidR="00483723" w:rsidRPr="001F794E" w:rsidRDefault="00483723" w:rsidP="00E857DB">
      <w:pPr>
        <w:numPr>
          <w:ilvl w:val="0"/>
          <w:numId w:val="23"/>
        </w:numPr>
      </w:pPr>
      <w:r w:rsidRPr="001F794E">
        <w:t>Interpreter</w:t>
      </w:r>
    </w:p>
    <w:p w14:paraId="3D44EDEB" w14:textId="77777777" w:rsidR="00483723" w:rsidRPr="001F794E" w:rsidRDefault="00483723" w:rsidP="00E857DB">
      <w:pPr>
        <w:numPr>
          <w:ilvl w:val="0"/>
          <w:numId w:val="23"/>
        </w:numPr>
      </w:pPr>
      <w:r w:rsidRPr="001F794E">
        <w:t>JIT Compiler</w:t>
      </w:r>
    </w:p>
    <w:p w14:paraId="18681A8E" w14:textId="77777777" w:rsidR="00483723" w:rsidRPr="001F794E" w:rsidRDefault="00483723" w:rsidP="00483723">
      <w:r w:rsidRPr="001F794E">
        <w:lastRenderedPageBreak/>
        <w:t>for better performance.</w:t>
      </w:r>
    </w:p>
    <w:p w14:paraId="6CCF6651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Important Interview Point</w:t>
      </w:r>
    </w:p>
    <w:p w14:paraId="6B951C1F" w14:textId="77777777" w:rsidR="00483723" w:rsidRPr="001F794E" w:rsidRDefault="00483723" w:rsidP="00483723">
      <w:r w:rsidRPr="001F794E">
        <w:t>Java is not purely interpreted anymore because JIT converts hot code into native machine code.</w:t>
      </w:r>
    </w:p>
    <w:p w14:paraId="5264C447" w14:textId="77777777" w:rsidR="00483723" w:rsidRPr="001F794E" w:rsidRDefault="00675C16" w:rsidP="00483723">
      <w:r w:rsidRPr="001F794E">
        <w:pict w14:anchorId="4D8648FA">
          <v:rect id="_x0000_i1044" style="width:0;height:1.5pt" o:hralign="center" o:hrstd="t" o:hr="t" fillcolor="#a0a0a0" stroked="f"/>
        </w:pict>
      </w:r>
    </w:p>
    <w:p w14:paraId="7ECAAABC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Marathi</w:t>
      </w:r>
    </w:p>
    <w:p w14:paraId="4004F16C" w14:textId="77777777" w:rsidR="00483723" w:rsidRPr="001F794E" w:rsidRDefault="00483723" w:rsidP="00483723">
      <w:r w:rsidRPr="001F794E">
        <w:t xml:space="preserve">Java </w:t>
      </w:r>
      <w:r w:rsidRPr="001F794E">
        <w:rPr>
          <w:cs/>
          <w:lang w:bidi="hi-IN"/>
        </w:rPr>
        <w:t>दोन्ही आहे:</w:t>
      </w:r>
    </w:p>
    <w:p w14:paraId="18AE9148" w14:textId="77777777" w:rsidR="00483723" w:rsidRPr="001F794E" w:rsidRDefault="00483723" w:rsidP="00E857DB">
      <w:pPr>
        <w:numPr>
          <w:ilvl w:val="0"/>
          <w:numId w:val="24"/>
        </w:numPr>
      </w:pPr>
      <w:r w:rsidRPr="001F794E">
        <w:t>Compiled</w:t>
      </w:r>
    </w:p>
    <w:p w14:paraId="7C0830D9" w14:textId="77777777" w:rsidR="00483723" w:rsidRPr="001F794E" w:rsidRDefault="00483723" w:rsidP="00E857DB">
      <w:pPr>
        <w:numPr>
          <w:ilvl w:val="0"/>
          <w:numId w:val="24"/>
        </w:numPr>
      </w:pPr>
      <w:r w:rsidRPr="001F794E">
        <w:t>Interpreted</w:t>
      </w:r>
    </w:p>
    <w:p w14:paraId="6146EFCA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Compiled</w:t>
      </w:r>
    </w:p>
    <w:p w14:paraId="7969F511" w14:textId="77777777" w:rsidR="00483723" w:rsidRPr="001F794E" w:rsidRDefault="00483723" w:rsidP="00483723">
      <w:r w:rsidRPr="001F794E">
        <w:t xml:space="preserve">javac source code compile </w:t>
      </w:r>
      <w:r w:rsidRPr="001F794E">
        <w:rPr>
          <w:cs/>
          <w:lang w:bidi="hi-IN"/>
        </w:rPr>
        <w:t xml:space="preserve">करून </w:t>
      </w:r>
      <w:r w:rsidRPr="001F794E">
        <w:t xml:space="preserve">bytecode </w:t>
      </w:r>
      <w:r w:rsidRPr="001F794E">
        <w:rPr>
          <w:cs/>
          <w:lang w:bidi="hi-IN"/>
        </w:rPr>
        <w:t>तयार करते.</w:t>
      </w:r>
    </w:p>
    <w:p w14:paraId="70EB8176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Interpreted</w:t>
      </w:r>
    </w:p>
    <w:p w14:paraId="15D2887A" w14:textId="77777777" w:rsidR="00483723" w:rsidRPr="001F794E" w:rsidRDefault="00483723" w:rsidP="00483723">
      <w:r w:rsidRPr="001F794E">
        <w:t xml:space="preserve">JVM bytecode execute </w:t>
      </w:r>
      <w:r w:rsidRPr="001F794E">
        <w:rPr>
          <w:cs/>
          <w:lang w:bidi="hi-IN"/>
        </w:rPr>
        <w:t>करते.</w:t>
      </w:r>
    </w:p>
    <w:p w14:paraId="48CA667E" w14:textId="77777777" w:rsidR="00483723" w:rsidRPr="001F794E" w:rsidRDefault="00483723" w:rsidP="00483723">
      <w:pPr>
        <w:rPr>
          <w:b/>
          <w:bCs/>
        </w:rPr>
      </w:pPr>
      <w:r w:rsidRPr="001F794E">
        <w:rPr>
          <w:b/>
          <w:bCs/>
        </w:rPr>
        <w:t>Modern JVM</w:t>
      </w:r>
    </w:p>
    <w:p w14:paraId="17CAD621" w14:textId="77777777" w:rsidR="00483723" w:rsidRPr="001F794E" w:rsidRDefault="00483723" w:rsidP="00483723">
      <w:r w:rsidRPr="001F794E">
        <w:rPr>
          <w:cs/>
          <w:lang w:bidi="hi-IN"/>
        </w:rPr>
        <w:t xml:space="preserve">आजच्या </w:t>
      </w:r>
      <w:r w:rsidRPr="001F794E">
        <w:t xml:space="preserve">JVM </w:t>
      </w:r>
      <w:r w:rsidRPr="001F794E">
        <w:rPr>
          <w:cs/>
          <w:lang w:bidi="hi-IN"/>
        </w:rPr>
        <w:t xml:space="preserve">मध्ये </w:t>
      </w:r>
      <w:r w:rsidRPr="001F794E">
        <w:t xml:space="preserve">JIT compiler </w:t>
      </w:r>
      <w:r w:rsidRPr="001F794E">
        <w:rPr>
          <w:cs/>
          <w:lang w:bidi="hi-IN"/>
        </w:rPr>
        <w:t xml:space="preserve">असतो जो </w:t>
      </w:r>
      <w:r w:rsidRPr="001F794E">
        <w:t xml:space="preserve">performance </w:t>
      </w:r>
      <w:r w:rsidRPr="001F794E">
        <w:rPr>
          <w:cs/>
          <w:lang w:bidi="hi-IN"/>
        </w:rPr>
        <w:t>वाढवतो.</w:t>
      </w:r>
    </w:p>
    <w:p w14:paraId="5B85681C" w14:textId="77777777" w:rsidR="00483723" w:rsidRPr="001F794E" w:rsidRDefault="00675C16" w:rsidP="00483723">
      <w:r w:rsidRPr="001F794E">
        <w:pict w14:anchorId="33AA83E6">
          <v:rect id="_x0000_i1045" style="width:0;height:1.5pt" o:hralign="center" o:hrstd="t" o:hr="t" fillcolor="#a0a0a0" stroked="f"/>
        </w:pict>
      </w:r>
    </w:p>
    <w:p w14:paraId="27F7D5E3" w14:textId="77777777" w:rsidR="00483723" w:rsidRPr="001F794E" w:rsidRDefault="00483723" w:rsidP="00483723">
      <w:r w:rsidRPr="001F794E">
        <w:t>Reply:</w:t>
      </w:r>
    </w:p>
    <w:p w14:paraId="69D52587" w14:textId="77777777" w:rsidR="00483723" w:rsidRPr="001F794E" w:rsidRDefault="00483723" w:rsidP="00E857DB">
      <w:pPr>
        <w:numPr>
          <w:ilvl w:val="0"/>
          <w:numId w:val="25"/>
        </w:numPr>
      </w:pPr>
      <w:r w:rsidRPr="001F794E">
        <w:t>11-20</w:t>
      </w:r>
    </w:p>
    <w:p w14:paraId="310D917F" w14:textId="77777777" w:rsidR="00483723" w:rsidRPr="001F794E" w:rsidRDefault="00483723" w:rsidP="00E857DB">
      <w:pPr>
        <w:numPr>
          <w:ilvl w:val="0"/>
          <w:numId w:val="25"/>
        </w:numPr>
      </w:pPr>
      <w:r w:rsidRPr="001F794E">
        <w:t>detailed 1-10</w:t>
      </w:r>
    </w:p>
    <w:p w14:paraId="70938CBA" w14:textId="77777777" w:rsidR="00483723" w:rsidRPr="001F794E" w:rsidRDefault="00483723" w:rsidP="00E857DB">
      <w:pPr>
        <w:numPr>
          <w:ilvl w:val="0"/>
          <w:numId w:val="25"/>
        </w:numPr>
      </w:pPr>
      <w:r w:rsidRPr="001F794E">
        <w:t>interview tricks 1-10</w:t>
      </w:r>
    </w:p>
    <w:p w14:paraId="678AA25F" w14:textId="77777777" w:rsidR="00483723" w:rsidRPr="001F794E" w:rsidRDefault="00483723" w:rsidP="00E857DB">
      <w:pPr>
        <w:numPr>
          <w:ilvl w:val="0"/>
          <w:numId w:val="25"/>
        </w:numPr>
      </w:pPr>
      <w:r w:rsidRPr="001F794E">
        <w:t>diagram 1-10</w:t>
      </w:r>
    </w:p>
    <w:p w14:paraId="4C83F871" w14:textId="77777777" w:rsidR="00483723" w:rsidRPr="001F794E" w:rsidRDefault="00483723" w:rsidP="00E857DB">
      <w:pPr>
        <w:numPr>
          <w:ilvl w:val="0"/>
          <w:numId w:val="25"/>
        </w:numPr>
      </w:pPr>
      <w:r w:rsidRPr="001F794E">
        <w:lastRenderedPageBreak/>
        <w:t>mcq 1-10</w:t>
      </w:r>
    </w:p>
    <w:p w14:paraId="5F1B197A" w14:textId="77777777" w:rsidR="000F3CE3" w:rsidRPr="001F794E" w:rsidRDefault="000F3CE3" w:rsidP="00281A95"/>
    <w:p w14:paraId="62CF8CAA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JVM + Core Java Answers (11–20)</w:t>
      </w:r>
    </w:p>
    <w:p w14:paraId="4F544B2B" w14:textId="77777777" w:rsidR="00695E86" w:rsidRPr="001F794E" w:rsidRDefault="00675C16" w:rsidP="00695E86">
      <w:r w:rsidRPr="001F794E">
        <w:pict w14:anchorId="324CEC7D">
          <v:rect id="_x0000_i1046" style="width:0;height:1.5pt" o:hralign="center" o:hrstd="t" o:hr="t" fillcolor="#a0a0a0" stroked="f"/>
        </w:pict>
      </w:r>
    </w:p>
    <w:p w14:paraId="6FD4A2A9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11. What is the main method signature in Java?</w:t>
      </w:r>
    </w:p>
    <w:p w14:paraId="4B7118C4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English</w:t>
      </w:r>
    </w:p>
    <w:p w14:paraId="4CCFFC48" w14:textId="77777777" w:rsidR="00695E86" w:rsidRPr="001F794E" w:rsidRDefault="00695E86" w:rsidP="00695E86">
      <w:r w:rsidRPr="001F794E">
        <w:t>The standard main method signature is:</w:t>
      </w:r>
    </w:p>
    <w:p w14:paraId="620E3144" w14:textId="77777777" w:rsidR="00695E86" w:rsidRPr="001F794E" w:rsidRDefault="00695E86" w:rsidP="00695E86">
      <w:r w:rsidRPr="001F794E">
        <w:t>public static void main(String[] args)</w:t>
      </w:r>
    </w:p>
    <w:p w14:paraId="5584F91C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Meaning of Each Keyword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3625"/>
      </w:tblGrid>
      <w:tr w:rsidR="00695E86" w:rsidRPr="001F794E" w14:paraId="3B476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5873A" w14:textId="77777777" w:rsidR="00695E86" w:rsidRPr="001F794E" w:rsidRDefault="00695E86" w:rsidP="00695E86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1131B708" w14:textId="77777777" w:rsidR="00695E86" w:rsidRPr="001F794E" w:rsidRDefault="00695E86" w:rsidP="00695E86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Meaning</w:t>
            </w:r>
          </w:p>
        </w:tc>
      </w:tr>
      <w:tr w:rsidR="00695E86" w:rsidRPr="001F794E" w14:paraId="18744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A197D" w14:textId="77777777" w:rsidR="00695E86" w:rsidRPr="001F794E" w:rsidRDefault="00695E86" w:rsidP="00695E86">
            <w:r w:rsidRPr="001F794E">
              <w:t>public</w:t>
            </w:r>
          </w:p>
        </w:tc>
        <w:tc>
          <w:tcPr>
            <w:tcW w:w="0" w:type="auto"/>
            <w:vAlign w:val="center"/>
            <w:hideMark/>
          </w:tcPr>
          <w:p w14:paraId="1610AAC7" w14:textId="77777777" w:rsidR="00695E86" w:rsidRPr="001F794E" w:rsidRDefault="00695E86" w:rsidP="00695E86">
            <w:r w:rsidRPr="001F794E">
              <w:t>JVM can access method from anywhere</w:t>
            </w:r>
          </w:p>
        </w:tc>
      </w:tr>
      <w:tr w:rsidR="00695E86" w:rsidRPr="001F794E" w14:paraId="6ED4F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85E5C" w14:textId="77777777" w:rsidR="00695E86" w:rsidRPr="001F794E" w:rsidRDefault="00695E86" w:rsidP="00695E86">
            <w:r w:rsidRPr="001F794E">
              <w:t>static</w:t>
            </w:r>
          </w:p>
        </w:tc>
        <w:tc>
          <w:tcPr>
            <w:tcW w:w="0" w:type="auto"/>
            <w:vAlign w:val="center"/>
            <w:hideMark/>
          </w:tcPr>
          <w:p w14:paraId="3358C045" w14:textId="77777777" w:rsidR="00695E86" w:rsidRPr="001F794E" w:rsidRDefault="00695E86" w:rsidP="00695E86">
            <w:r w:rsidRPr="001F794E">
              <w:t>No object creation required</w:t>
            </w:r>
          </w:p>
        </w:tc>
      </w:tr>
      <w:tr w:rsidR="00695E86" w:rsidRPr="001F794E" w14:paraId="3B487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6699" w14:textId="77777777" w:rsidR="00695E86" w:rsidRPr="001F794E" w:rsidRDefault="00695E86" w:rsidP="00695E86">
            <w:r w:rsidRPr="001F794E">
              <w:t>void</w:t>
            </w:r>
          </w:p>
        </w:tc>
        <w:tc>
          <w:tcPr>
            <w:tcW w:w="0" w:type="auto"/>
            <w:vAlign w:val="center"/>
            <w:hideMark/>
          </w:tcPr>
          <w:p w14:paraId="2E98E9A7" w14:textId="77777777" w:rsidR="00695E86" w:rsidRPr="001F794E" w:rsidRDefault="00695E86" w:rsidP="00695E86">
            <w:r w:rsidRPr="001F794E">
              <w:t>Returns nothing</w:t>
            </w:r>
          </w:p>
        </w:tc>
      </w:tr>
      <w:tr w:rsidR="00695E86" w:rsidRPr="001F794E" w14:paraId="2D687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6905" w14:textId="77777777" w:rsidR="00695E86" w:rsidRPr="001F794E" w:rsidRDefault="00695E86" w:rsidP="00695E86">
            <w:r w:rsidRPr="001F794E">
              <w:t>main</w:t>
            </w:r>
          </w:p>
        </w:tc>
        <w:tc>
          <w:tcPr>
            <w:tcW w:w="0" w:type="auto"/>
            <w:vAlign w:val="center"/>
            <w:hideMark/>
          </w:tcPr>
          <w:p w14:paraId="06ACC75A" w14:textId="77777777" w:rsidR="00695E86" w:rsidRPr="001F794E" w:rsidRDefault="00695E86" w:rsidP="00695E86">
            <w:r w:rsidRPr="001F794E">
              <w:t>Entry point of program</w:t>
            </w:r>
          </w:p>
        </w:tc>
      </w:tr>
      <w:tr w:rsidR="00695E86" w:rsidRPr="001F794E" w14:paraId="7DF32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4219" w14:textId="77777777" w:rsidR="00695E86" w:rsidRPr="001F794E" w:rsidRDefault="00695E86" w:rsidP="00695E86">
            <w:r w:rsidRPr="001F794E">
              <w:t>String[] args</w:t>
            </w:r>
          </w:p>
        </w:tc>
        <w:tc>
          <w:tcPr>
            <w:tcW w:w="0" w:type="auto"/>
            <w:vAlign w:val="center"/>
            <w:hideMark/>
          </w:tcPr>
          <w:p w14:paraId="6F8C8C66" w14:textId="77777777" w:rsidR="00695E86" w:rsidRPr="001F794E" w:rsidRDefault="00695E86" w:rsidP="00695E86">
            <w:r w:rsidRPr="001F794E">
              <w:t>Command-line arguments</w:t>
            </w:r>
          </w:p>
        </w:tc>
      </w:tr>
    </w:tbl>
    <w:p w14:paraId="73D227C1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Alternative Valid Syntax</w:t>
      </w:r>
    </w:p>
    <w:p w14:paraId="604C1883" w14:textId="77777777" w:rsidR="00695E86" w:rsidRPr="001F794E" w:rsidRDefault="00695E86" w:rsidP="00695E86">
      <w:r w:rsidRPr="001F794E">
        <w:t>public static void main(String args[])</w:t>
      </w:r>
    </w:p>
    <w:p w14:paraId="62554E1A" w14:textId="77777777" w:rsidR="00695E86" w:rsidRPr="001F794E" w:rsidRDefault="00675C16" w:rsidP="00695E86">
      <w:r w:rsidRPr="001F794E">
        <w:pict w14:anchorId="4C194077">
          <v:rect id="_x0000_i1047" style="width:0;height:1.5pt" o:hralign="center" o:hrstd="t" o:hr="t" fillcolor="#a0a0a0" stroked="f"/>
        </w:pict>
      </w:r>
    </w:p>
    <w:p w14:paraId="7DA22697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Marathi</w:t>
      </w:r>
    </w:p>
    <w:p w14:paraId="50AF6551" w14:textId="77777777" w:rsidR="00695E86" w:rsidRPr="001F794E" w:rsidRDefault="00695E86" w:rsidP="00695E86">
      <w:r w:rsidRPr="001F794E">
        <w:t xml:space="preserve">Java program </w:t>
      </w:r>
      <w:r w:rsidRPr="001F794E">
        <w:rPr>
          <w:cs/>
          <w:lang w:bidi="hi-IN"/>
        </w:rPr>
        <w:t xml:space="preserve">सुरू होण्यासाठी </w:t>
      </w:r>
      <w:r w:rsidRPr="001F794E">
        <w:t xml:space="preserve">main method </w:t>
      </w:r>
      <w:r w:rsidRPr="001F794E">
        <w:rPr>
          <w:cs/>
          <w:lang w:bidi="hi-IN"/>
        </w:rPr>
        <w:t>लागते.</w:t>
      </w:r>
    </w:p>
    <w:p w14:paraId="73CEB501" w14:textId="77777777" w:rsidR="00695E86" w:rsidRPr="001F794E" w:rsidRDefault="00695E86" w:rsidP="00695E86">
      <w:r w:rsidRPr="001F794E">
        <w:lastRenderedPageBreak/>
        <w:t>public static void main(String[] args)</w:t>
      </w:r>
    </w:p>
    <w:p w14:paraId="5C02ECBC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  <w:cs/>
          <w:lang w:bidi="hi-IN"/>
        </w:rPr>
        <w:t xml:space="preserve">प्रत्येक </w:t>
      </w:r>
      <w:r w:rsidRPr="001F794E">
        <w:rPr>
          <w:b/>
          <w:bCs/>
        </w:rPr>
        <w:t xml:space="preserve">keyword </w:t>
      </w:r>
      <w:r w:rsidRPr="001F794E">
        <w:rPr>
          <w:b/>
          <w:bCs/>
          <w:cs/>
          <w:lang w:bidi="hi-IN"/>
        </w:rPr>
        <w:t>चा अर्थ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2751"/>
      </w:tblGrid>
      <w:tr w:rsidR="00695E86" w:rsidRPr="001F794E" w14:paraId="7339A7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0CE6C" w14:textId="77777777" w:rsidR="00695E86" w:rsidRPr="001F794E" w:rsidRDefault="00695E86" w:rsidP="00695E86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C3BF52E" w14:textId="77777777" w:rsidR="00695E86" w:rsidRPr="001F794E" w:rsidRDefault="00695E86" w:rsidP="00695E86">
            <w:pPr>
              <w:rPr>
                <w:b/>
                <w:bCs/>
              </w:rPr>
            </w:pPr>
            <w:r w:rsidRPr="001F794E">
              <w:rPr>
                <w:b/>
                <w:bCs/>
                <w:cs/>
                <w:lang w:bidi="hi-IN"/>
              </w:rPr>
              <w:t>अर्थ</w:t>
            </w:r>
          </w:p>
        </w:tc>
      </w:tr>
      <w:tr w:rsidR="00695E86" w:rsidRPr="001F794E" w14:paraId="11CCA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E7F48" w14:textId="77777777" w:rsidR="00695E86" w:rsidRPr="001F794E" w:rsidRDefault="00695E86" w:rsidP="00695E86">
            <w:r w:rsidRPr="001F794E">
              <w:t>public</w:t>
            </w:r>
          </w:p>
        </w:tc>
        <w:tc>
          <w:tcPr>
            <w:tcW w:w="0" w:type="auto"/>
            <w:vAlign w:val="center"/>
            <w:hideMark/>
          </w:tcPr>
          <w:p w14:paraId="43C5AEB8" w14:textId="77777777" w:rsidR="00695E86" w:rsidRPr="001F794E" w:rsidRDefault="00695E86" w:rsidP="00695E86">
            <w:r w:rsidRPr="001F794E">
              <w:t xml:space="preserve">JVM method access </w:t>
            </w:r>
            <w:r w:rsidRPr="001F794E">
              <w:rPr>
                <w:cs/>
                <w:lang w:bidi="hi-IN"/>
              </w:rPr>
              <w:t>करू शकते</w:t>
            </w:r>
          </w:p>
        </w:tc>
      </w:tr>
      <w:tr w:rsidR="00695E86" w:rsidRPr="001F794E" w14:paraId="6BABC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0983" w14:textId="77777777" w:rsidR="00695E86" w:rsidRPr="001F794E" w:rsidRDefault="00695E86" w:rsidP="00695E86">
            <w:r w:rsidRPr="001F794E">
              <w:t>static</w:t>
            </w:r>
          </w:p>
        </w:tc>
        <w:tc>
          <w:tcPr>
            <w:tcW w:w="0" w:type="auto"/>
            <w:vAlign w:val="center"/>
            <w:hideMark/>
          </w:tcPr>
          <w:p w14:paraId="7818D4E2" w14:textId="77777777" w:rsidR="00695E86" w:rsidRPr="001F794E" w:rsidRDefault="00695E86" w:rsidP="00695E86">
            <w:r w:rsidRPr="001F794E">
              <w:t xml:space="preserve">Object </w:t>
            </w:r>
            <w:r w:rsidRPr="001F794E">
              <w:rPr>
                <w:cs/>
                <w:lang w:bidi="hi-IN"/>
              </w:rPr>
              <w:t xml:space="preserve">न बनवता </w:t>
            </w:r>
            <w:r w:rsidRPr="001F794E">
              <w:t xml:space="preserve">call </w:t>
            </w:r>
            <w:r w:rsidRPr="001F794E">
              <w:rPr>
                <w:cs/>
                <w:lang w:bidi="hi-IN"/>
              </w:rPr>
              <w:t>होते</w:t>
            </w:r>
          </w:p>
        </w:tc>
      </w:tr>
      <w:tr w:rsidR="00695E86" w:rsidRPr="001F794E" w14:paraId="3684A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DC578" w14:textId="77777777" w:rsidR="00695E86" w:rsidRPr="001F794E" w:rsidRDefault="00695E86" w:rsidP="00695E86">
            <w:r w:rsidRPr="001F794E">
              <w:t>void</w:t>
            </w:r>
          </w:p>
        </w:tc>
        <w:tc>
          <w:tcPr>
            <w:tcW w:w="0" w:type="auto"/>
            <w:vAlign w:val="center"/>
            <w:hideMark/>
          </w:tcPr>
          <w:p w14:paraId="4C0D550D" w14:textId="77777777" w:rsidR="00695E86" w:rsidRPr="001F794E" w:rsidRDefault="00695E86" w:rsidP="00695E86">
            <w:r w:rsidRPr="001F794E">
              <w:rPr>
                <w:cs/>
                <w:lang w:bidi="hi-IN"/>
              </w:rPr>
              <w:t xml:space="preserve">काही </w:t>
            </w:r>
            <w:r w:rsidRPr="001F794E">
              <w:t xml:space="preserve">return </w:t>
            </w:r>
            <w:r w:rsidRPr="001F794E">
              <w:rPr>
                <w:cs/>
                <w:lang w:bidi="hi-IN"/>
              </w:rPr>
              <w:t>करत नाही</w:t>
            </w:r>
          </w:p>
        </w:tc>
      </w:tr>
      <w:tr w:rsidR="00695E86" w:rsidRPr="001F794E" w14:paraId="07186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F665" w14:textId="77777777" w:rsidR="00695E86" w:rsidRPr="001F794E" w:rsidRDefault="00695E86" w:rsidP="00695E86">
            <w:r w:rsidRPr="001F794E">
              <w:t>main</w:t>
            </w:r>
          </w:p>
        </w:tc>
        <w:tc>
          <w:tcPr>
            <w:tcW w:w="0" w:type="auto"/>
            <w:vAlign w:val="center"/>
            <w:hideMark/>
          </w:tcPr>
          <w:p w14:paraId="6ECB44B9" w14:textId="77777777" w:rsidR="00695E86" w:rsidRPr="001F794E" w:rsidRDefault="00695E86" w:rsidP="00695E86">
            <w:r w:rsidRPr="001F794E">
              <w:t xml:space="preserve">Program </w:t>
            </w:r>
            <w:r w:rsidRPr="001F794E">
              <w:rPr>
                <w:cs/>
                <w:lang w:bidi="hi-IN"/>
              </w:rPr>
              <w:t xml:space="preserve">चे </w:t>
            </w:r>
            <w:r w:rsidRPr="001F794E">
              <w:t>starting point</w:t>
            </w:r>
          </w:p>
        </w:tc>
      </w:tr>
      <w:tr w:rsidR="00695E86" w:rsidRPr="001F794E" w14:paraId="20378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AB8C" w14:textId="77777777" w:rsidR="00695E86" w:rsidRPr="001F794E" w:rsidRDefault="00695E86" w:rsidP="00695E86">
            <w:r w:rsidRPr="001F794E">
              <w:t>String[] args</w:t>
            </w:r>
          </w:p>
        </w:tc>
        <w:tc>
          <w:tcPr>
            <w:tcW w:w="0" w:type="auto"/>
            <w:vAlign w:val="center"/>
            <w:hideMark/>
          </w:tcPr>
          <w:p w14:paraId="1D3BF520" w14:textId="77777777" w:rsidR="00695E86" w:rsidRPr="001F794E" w:rsidRDefault="00695E86" w:rsidP="00695E86">
            <w:r w:rsidRPr="001F794E">
              <w:t>Command line arguments</w:t>
            </w:r>
          </w:p>
        </w:tc>
      </w:tr>
    </w:tbl>
    <w:p w14:paraId="0D98E758" w14:textId="77777777" w:rsidR="00695E86" w:rsidRPr="001F794E" w:rsidRDefault="00675C16" w:rsidP="00695E86">
      <w:r w:rsidRPr="001F794E">
        <w:pict w14:anchorId="7FCAF2E3">
          <v:rect id="_x0000_i1048" style="width:0;height:1.5pt" o:hralign="center" o:hrstd="t" o:hr="t" fillcolor="#a0a0a0" stroked="f"/>
        </w:pict>
      </w:r>
    </w:p>
    <w:p w14:paraId="3DEFC9F3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12. Why is main method static?</w:t>
      </w:r>
    </w:p>
    <w:p w14:paraId="332344D9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English</w:t>
      </w:r>
    </w:p>
    <w:p w14:paraId="6B14FCF1" w14:textId="77777777" w:rsidR="00695E86" w:rsidRPr="001F794E" w:rsidRDefault="00695E86" w:rsidP="00695E86">
      <w:r w:rsidRPr="001F794E">
        <w:t>main() method is static because JVM calls it directly without creating an object.</w:t>
      </w:r>
    </w:p>
    <w:p w14:paraId="1F3887AA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Important Point</w:t>
      </w:r>
    </w:p>
    <w:p w14:paraId="56B93DA1" w14:textId="77777777" w:rsidR="00695E86" w:rsidRPr="001F794E" w:rsidRDefault="00695E86" w:rsidP="00695E86">
      <w:r w:rsidRPr="001F794E">
        <w:t>Before execution starts:</w:t>
      </w:r>
    </w:p>
    <w:p w14:paraId="1B7E1E29" w14:textId="77777777" w:rsidR="00695E86" w:rsidRPr="001F794E" w:rsidRDefault="00695E86" w:rsidP="00E857DB">
      <w:pPr>
        <w:numPr>
          <w:ilvl w:val="0"/>
          <w:numId w:val="26"/>
        </w:numPr>
      </w:pPr>
      <w:r w:rsidRPr="001F794E">
        <w:t>No object exists</w:t>
      </w:r>
    </w:p>
    <w:p w14:paraId="5057C81C" w14:textId="77777777" w:rsidR="00695E86" w:rsidRPr="001F794E" w:rsidRDefault="00695E86" w:rsidP="00E857DB">
      <w:pPr>
        <w:numPr>
          <w:ilvl w:val="0"/>
          <w:numId w:val="26"/>
        </w:numPr>
      </w:pPr>
      <w:r w:rsidRPr="001F794E">
        <w:t>JVM needs direct access</w:t>
      </w:r>
    </w:p>
    <w:p w14:paraId="52A4C35F" w14:textId="77777777" w:rsidR="00695E86" w:rsidRPr="001F794E" w:rsidRDefault="00695E86" w:rsidP="00695E86">
      <w:r w:rsidRPr="001F794E">
        <w:t>So static method is required.</w:t>
      </w:r>
    </w:p>
    <w:p w14:paraId="15E7EE41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Example</w:t>
      </w:r>
    </w:p>
    <w:p w14:paraId="7DABE5D0" w14:textId="77777777" w:rsidR="00695E86" w:rsidRPr="001F794E" w:rsidRDefault="00695E86" w:rsidP="00695E86">
      <w:r w:rsidRPr="001F794E">
        <w:t>class Test {</w:t>
      </w:r>
    </w:p>
    <w:p w14:paraId="469C513A" w14:textId="77777777" w:rsidR="00695E86" w:rsidRPr="001F794E" w:rsidRDefault="00695E86" w:rsidP="00695E86">
      <w:r w:rsidRPr="001F794E">
        <w:lastRenderedPageBreak/>
        <w:t xml:space="preserve">    public static void main(String[] args) {</w:t>
      </w:r>
    </w:p>
    <w:p w14:paraId="75E4F0DD" w14:textId="77777777" w:rsidR="00695E86" w:rsidRPr="001F794E" w:rsidRDefault="00695E86" w:rsidP="00695E86">
      <w:r w:rsidRPr="001F794E">
        <w:t xml:space="preserve">        System.out.println("Start");</w:t>
      </w:r>
    </w:p>
    <w:p w14:paraId="6AF94379" w14:textId="77777777" w:rsidR="00695E86" w:rsidRPr="001F794E" w:rsidRDefault="00695E86" w:rsidP="00695E86">
      <w:r w:rsidRPr="001F794E">
        <w:t xml:space="preserve">    }</w:t>
      </w:r>
    </w:p>
    <w:p w14:paraId="779E5617" w14:textId="77777777" w:rsidR="00695E86" w:rsidRPr="001F794E" w:rsidRDefault="00695E86" w:rsidP="00695E86">
      <w:r w:rsidRPr="001F794E">
        <w:t>}</w:t>
      </w:r>
    </w:p>
    <w:p w14:paraId="1059A82B" w14:textId="77777777" w:rsidR="00695E86" w:rsidRPr="001F794E" w:rsidRDefault="00695E86" w:rsidP="00695E86">
      <w:r w:rsidRPr="001F794E">
        <w:t>JVM internally:</w:t>
      </w:r>
    </w:p>
    <w:p w14:paraId="5A953E2E" w14:textId="77777777" w:rsidR="00695E86" w:rsidRPr="001F794E" w:rsidRDefault="00695E86" w:rsidP="00695E86">
      <w:r w:rsidRPr="001F794E">
        <w:t>Test.main();</w:t>
      </w:r>
    </w:p>
    <w:p w14:paraId="2A7F4C45" w14:textId="77777777" w:rsidR="00695E86" w:rsidRPr="001F794E" w:rsidRDefault="00675C16" w:rsidP="00695E86">
      <w:r w:rsidRPr="001F794E">
        <w:pict w14:anchorId="27D4F09E">
          <v:rect id="_x0000_i1049" style="width:0;height:1.5pt" o:hralign="center" o:hrstd="t" o:hr="t" fillcolor="#a0a0a0" stroked="f"/>
        </w:pict>
      </w:r>
    </w:p>
    <w:p w14:paraId="709DB992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Marathi</w:t>
      </w:r>
    </w:p>
    <w:p w14:paraId="6DE51351" w14:textId="77777777" w:rsidR="00695E86" w:rsidRPr="001F794E" w:rsidRDefault="00695E86" w:rsidP="00695E86">
      <w:r w:rsidRPr="001F794E">
        <w:t xml:space="preserve">main() method static </w:t>
      </w:r>
      <w:r w:rsidRPr="001F794E">
        <w:rPr>
          <w:cs/>
          <w:lang w:bidi="hi-IN"/>
        </w:rPr>
        <w:t xml:space="preserve">असते कारण </w:t>
      </w:r>
      <w:r w:rsidRPr="001F794E">
        <w:t xml:space="preserve">JVM object </w:t>
      </w:r>
      <w:r w:rsidRPr="001F794E">
        <w:rPr>
          <w:cs/>
          <w:lang w:bidi="hi-IN"/>
        </w:rPr>
        <w:t xml:space="preserve">तयार न करता </w:t>
      </w:r>
      <w:r w:rsidRPr="001F794E">
        <w:t xml:space="preserve">method call </w:t>
      </w:r>
      <w:r w:rsidRPr="001F794E">
        <w:rPr>
          <w:cs/>
          <w:lang w:bidi="hi-IN"/>
        </w:rPr>
        <w:t>करते.</w:t>
      </w:r>
    </w:p>
    <w:p w14:paraId="0822FF3E" w14:textId="77777777" w:rsidR="00695E86" w:rsidRPr="001F794E" w:rsidRDefault="00695E86" w:rsidP="00695E86">
      <w:r w:rsidRPr="001F794E">
        <w:t xml:space="preserve">Program </w:t>
      </w:r>
      <w:r w:rsidRPr="001F794E">
        <w:rPr>
          <w:cs/>
          <w:lang w:bidi="hi-IN"/>
        </w:rPr>
        <w:t xml:space="preserve">सुरू होताना </w:t>
      </w:r>
      <w:r w:rsidRPr="001F794E">
        <w:t xml:space="preserve">object </w:t>
      </w:r>
      <w:r w:rsidRPr="001F794E">
        <w:rPr>
          <w:cs/>
          <w:lang w:bidi="hi-IN"/>
        </w:rPr>
        <w:t>नसतो.</w:t>
      </w:r>
    </w:p>
    <w:p w14:paraId="41A6A7E5" w14:textId="77777777" w:rsidR="00695E86" w:rsidRPr="001F794E" w:rsidRDefault="00695E86" w:rsidP="00695E86">
      <w:r w:rsidRPr="001F794E">
        <w:rPr>
          <w:cs/>
          <w:lang w:bidi="hi-IN"/>
        </w:rPr>
        <w:t xml:space="preserve">म्हणून </w:t>
      </w:r>
      <w:r w:rsidRPr="001F794E">
        <w:t xml:space="preserve">static method </w:t>
      </w:r>
      <w:r w:rsidRPr="001F794E">
        <w:rPr>
          <w:cs/>
          <w:lang w:bidi="hi-IN"/>
        </w:rPr>
        <w:t>आवश्यक आहे.</w:t>
      </w:r>
    </w:p>
    <w:p w14:paraId="3183C2C6" w14:textId="77777777" w:rsidR="00695E86" w:rsidRPr="001F794E" w:rsidRDefault="00675C16" w:rsidP="00695E86">
      <w:r w:rsidRPr="001F794E">
        <w:pict w14:anchorId="2F1FA482">
          <v:rect id="_x0000_i1050" style="width:0;height:1.5pt" o:hralign="center" o:hrstd="t" o:hr="t" fillcolor="#a0a0a0" stroked="f"/>
        </w:pict>
      </w:r>
    </w:p>
    <w:p w14:paraId="26D403D1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13. Why is String[] used in main method?</w:t>
      </w:r>
    </w:p>
    <w:p w14:paraId="2EA33342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English</w:t>
      </w:r>
    </w:p>
    <w:p w14:paraId="45F225A5" w14:textId="77777777" w:rsidR="00695E86" w:rsidRPr="001F794E" w:rsidRDefault="00695E86" w:rsidP="00695E86">
      <w:r w:rsidRPr="001F794E">
        <w:t>String[] args is used to receive command-line arguments.</w:t>
      </w:r>
    </w:p>
    <w:p w14:paraId="759B0D65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Example</w:t>
      </w:r>
    </w:p>
    <w:p w14:paraId="585DCF74" w14:textId="77777777" w:rsidR="00695E86" w:rsidRPr="001F794E" w:rsidRDefault="00695E86" w:rsidP="00695E86">
      <w:r w:rsidRPr="001F794E">
        <w:t>java Test hello 100</w:t>
      </w:r>
    </w:p>
    <w:p w14:paraId="21EC8769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Program</w:t>
      </w:r>
    </w:p>
    <w:p w14:paraId="0A137AB3" w14:textId="77777777" w:rsidR="00695E86" w:rsidRPr="001F794E" w:rsidRDefault="00695E86" w:rsidP="00695E86">
      <w:r w:rsidRPr="001F794E">
        <w:t>public class Test {</w:t>
      </w:r>
    </w:p>
    <w:p w14:paraId="2856D74E" w14:textId="77777777" w:rsidR="00695E86" w:rsidRPr="001F794E" w:rsidRDefault="00695E86" w:rsidP="00695E86">
      <w:r w:rsidRPr="001F794E">
        <w:t xml:space="preserve">    public static void main(String[] args) {</w:t>
      </w:r>
    </w:p>
    <w:p w14:paraId="268EA09B" w14:textId="77777777" w:rsidR="00695E86" w:rsidRPr="001F794E" w:rsidRDefault="00695E86" w:rsidP="00695E86">
      <w:r w:rsidRPr="001F794E">
        <w:lastRenderedPageBreak/>
        <w:t xml:space="preserve">        System.out.println(args[0]);</w:t>
      </w:r>
    </w:p>
    <w:p w14:paraId="48B428E8" w14:textId="77777777" w:rsidR="00695E86" w:rsidRPr="001F794E" w:rsidRDefault="00695E86" w:rsidP="00695E86">
      <w:r w:rsidRPr="001F794E">
        <w:t xml:space="preserve">        System.out.println(args[1]);</w:t>
      </w:r>
    </w:p>
    <w:p w14:paraId="42923AE0" w14:textId="77777777" w:rsidR="00695E86" w:rsidRPr="001F794E" w:rsidRDefault="00695E86" w:rsidP="00695E86">
      <w:r w:rsidRPr="001F794E">
        <w:t xml:space="preserve">    }</w:t>
      </w:r>
    </w:p>
    <w:p w14:paraId="7EE9811B" w14:textId="77777777" w:rsidR="00695E86" w:rsidRPr="001F794E" w:rsidRDefault="00695E86" w:rsidP="00695E86">
      <w:r w:rsidRPr="001F794E">
        <w:t>}</w:t>
      </w:r>
    </w:p>
    <w:p w14:paraId="5F0AF1ED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Output</w:t>
      </w:r>
    </w:p>
    <w:p w14:paraId="41EFFA86" w14:textId="77777777" w:rsidR="00695E86" w:rsidRPr="001F794E" w:rsidRDefault="00695E86" w:rsidP="00695E86">
      <w:r w:rsidRPr="001F794E">
        <w:t>hello</w:t>
      </w:r>
    </w:p>
    <w:p w14:paraId="2E6AAFF6" w14:textId="77777777" w:rsidR="00695E86" w:rsidRPr="001F794E" w:rsidRDefault="00695E86" w:rsidP="00695E86">
      <w:r w:rsidRPr="001F794E">
        <w:t>100</w:t>
      </w:r>
    </w:p>
    <w:p w14:paraId="4DED3C92" w14:textId="77777777" w:rsidR="00695E86" w:rsidRPr="001F794E" w:rsidRDefault="00695E86" w:rsidP="00695E86">
      <w:r w:rsidRPr="001F794E">
        <w:t>Arguments are always passed as Strings.</w:t>
      </w:r>
    </w:p>
    <w:p w14:paraId="21397C77" w14:textId="77777777" w:rsidR="00695E86" w:rsidRPr="001F794E" w:rsidRDefault="00675C16" w:rsidP="00695E86">
      <w:r w:rsidRPr="001F794E">
        <w:pict w14:anchorId="6BF6D129">
          <v:rect id="_x0000_i1051" style="width:0;height:1.5pt" o:hralign="center" o:hrstd="t" o:hr="t" fillcolor="#a0a0a0" stroked="f"/>
        </w:pict>
      </w:r>
    </w:p>
    <w:p w14:paraId="3568A963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Marathi</w:t>
      </w:r>
    </w:p>
    <w:p w14:paraId="0B3711BC" w14:textId="77777777" w:rsidR="00695E86" w:rsidRPr="001F794E" w:rsidRDefault="00695E86" w:rsidP="00695E86">
      <w:r w:rsidRPr="001F794E">
        <w:t xml:space="preserve">String[] args command line arguments </w:t>
      </w:r>
      <w:r w:rsidRPr="001F794E">
        <w:rPr>
          <w:cs/>
          <w:lang w:bidi="hi-IN"/>
        </w:rPr>
        <w:t>घेण्यासाठी वापरले जाते.</w:t>
      </w:r>
    </w:p>
    <w:p w14:paraId="5AB019CF" w14:textId="77777777" w:rsidR="00695E86" w:rsidRPr="001F794E" w:rsidRDefault="00695E86" w:rsidP="00695E86">
      <w:r w:rsidRPr="001F794E">
        <w:rPr>
          <w:cs/>
          <w:lang w:bidi="hi-IN"/>
        </w:rPr>
        <w:t>उदाहरण:</w:t>
      </w:r>
    </w:p>
    <w:p w14:paraId="30DB031A" w14:textId="77777777" w:rsidR="00695E86" w:rsidRPr="001F794E" w:rsidRDefault="00695E86" w:rsidP="00695E86">
      <w:r w:rsidRPr="001F794E">
        <w:t>java Test hello 100</w:t>
      </w:r>
    </w:p>
    <w:p w14:paraId="5D12BB4F" w14:textId="77777777" w:rsidR="00695E86" w:rsidRPr="001F794E" w:rsidRDefault="00695E86" w:rsidP="00695E86">
      <w:r w:rsidRPr="001F794E">
        <w:rPr>
          <w:cs/>
          <w:lang w:bidi="hi-IN"/>
        </w:rPr>
        <w:t>इथे:</w:t>
      </w:r>
    </w:p>
    <w:p w14:paraId="32A8AEC0" w14:textId="77777777" w:rsidR="00695E86" w:rsidRPr="001F794E" w:rsidRDefault="00695E86" w:rsidP="00E857DB">
      <w:pPr>
        <w:numPr>
          <w:ilvl w:val="0"/>
          <w:numId w:val="27"/>
        </w:numPr>
      </w:pPr>
      <w:r w:rsidRPr="001F794E">
        <w:t>args[0] = hello</w:t>
      </w:r>
    </w:p>
    <w:p w14:paraId="0C44C88E" w14:textId="77777777" w:rsidR="00695E86" w:rsidRPr="001F794E" w:rsidRDefault="00695E86" w:rsidP="00E857DB">
      <w:pPr>
        <w:numPr>
          <w:ilvl w:val="0"/>
          <w:numId w:val="27"/>
        </w:numPr>
      </w:pPr>
      <w:r w:rsidRPr="001F794E">
        <w:t>args[1] = 100</w:t>
      </w:r>
    </w:p>
    <w:p w14:paraId="45CEAA08" w14:textId="77777777" w:rsidR="00695E86" w:rsidRPr="001F794E" w:rsidRDefault="00695E86" w:rsidP="00695E86">
      <w:r w:rsidRPr="001F794E">
        <w:t xml:space="preserve">Arguments String </w:t>
      </w:r>
      <w:r w:rsidRPr="001F794E">
        <w:rPr>
          <w:cs/>
          <w:lang w:bidi="hi-IN"/>
        </w:rPr>
        <w:t>स्वरूपात येतात.</w:t>
      </w:r>
    </w:p>
    <w:p w14:paraId="245DC276" w14:textId="77777777" w:rsidR="00695E86" w:rsidRPr="001F794E" w:rsidRDefault="00675C16" w:rsidP="00695E86">
      <w:r w:rsidRPr="001F794E">
        <w:pict w14:anchorId="76C30C19">
          <v:rect id="_x0000_i1052" style="width:0;height:1.5pt" o:hralign="center" o:hrstd="t" o:hr="t" fillcolor="#a0a0a0" stroked="f"/>
        </w:pict>
      </w:r>
    </w:p>
    <w:p w14:paraId="3BF9DC45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14. Can we overload main method?</w:t>
      </w:r>
    </w:p>
    <w:p w14:paraId="7B840DC4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English</w:t>
      </w:r>
    </w:p>
    <w:p w14:paraId="14111C14" w14:textId="77777777" w:rsidR="00695E86" w:rsidRPr="001F794E" w:rsidRDefault="00695E86" w:rsidP="00695E86">
      <w:r w:rsidRPr="001F794E">
        <w:t>Yes, we can overload main() method.</w:t>
      </w:r>
    </w:p>
    <w:p w14:paraId="6F6EF91D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lastRenderedPageBreak/>
        <w:t>Example</w:t>
      </w:r>
    </w:p>
    <w:p w14:paraId="0F57C32D" w14:textId="77777777" w:rsidR="00695E86" w:rsidRPr="001F794E" w:rsidRDefault="00695E86" w:rsidP="00695E86">
      <w:r w:rsidRPr="001F794E">
        <w:t>class Test {</w:t>
      </w:r>
    </w:p>
    <w:p w14:paraId="34E74FB8" w14:textId="77777777" w:rsidR="00695E86" w:rsidRPr="001F794E" w:rsidRDefault="00695E86" w:rsidP="00695E86"/>
    <w:p w14:paraId="28EA0C6E" w14:textId="77777777" w:rsidR="00695E86" w:rsidRPr="001F794E" w:rsidRDefault="00695E86" w:rsidP="00695E86">
      <w:r w:rsidRPr="001F794E">
        <w:t xml:space="preserve">    public static void main(String[] args) {</w:t>
      </w:r>
    </w:p>
    <w:p w14:paraId="35EB8F7C" w14:textId="77777777" w:rsidR="00695E86" w:rsidRPr="001F794E" w:rsidRDefault="00695E86" w:rsidP="00695E86">
      <w:r w:rsidRPr="001F794E">
        <w:t xml:space="preserve">        main(10);</w:t>
      </w:r>
    </w:p>
    <w:p w14:paraId="28EC5261" w14:textId="77777777" w:rsidR="00695E86" w:rsidRPr="001F794E" w:rsidRDefault="00695E86" w:rsidP="00695E86">
      <w:r w:rsidRPr="001F794E">
        <w:t xml:space="preserve">    }</w:t>
      </w:r>
    </w:p>
    <w:p w14:paraId="0D210DE9" w14:textId="77777777" w:rsidR="00695E86" w:rsidRPr="001F794E" w:rsidRDefault="00695E86" w:rsidP="00695E86"/>
    <w:p w14:paraId="481F5FBD" w14:textId="77777777" w:rsidR="00695E86" w:rsidRPr="001F794E" w:rsidRDefault="00695E86" w:rsidP="00695E86">
      <w:r w:rsidRPr="001F794E">
        <w:t xml:space="preserve">    public static void main(int x) {</w:t>
      </w:r>
    </w:p>
    <w:p w14:paraId="76A8A30F" w14:textId="77777777" w:rsidR="00695E86" w:rsidRPr="001F794E" w:rsidRDefault="00695E86" w:rsidP="00695E86">
      <w:r w:rsidRPr="001F794E">
        <w:t xml:space="preserve">        System.out.println(x);</w:t>
      </w:r>
    </w:p>
    <w:p w14:paraId="3E8468A4" w14:textId="77777777" w:rsidR="00695E86" w:rsidRPr="001F794E" w:rsidRDefault="00695E86" w:rsidP="00695E86">
      <w:r w:rsidRPr="001F794E">
        <w:t xml:space="preserve">    }</w:t>
      </w:r>
    </w:p>
    <w:p w14:paraId="78AF2E85" w14:textId="77777777" w:rsidR="00695E86" w:rsidRPr="001F794E" w:rsidRDefault="00695E86" w:rsidP="00695E86">
      <w:r w:rsidRPr="001F794E">
        <w:t>}</w:t>
      </w:r>
    </w:p>
    <w:p w14:paraId="7398A770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Important Point</w:t>
      </w:r>
    </w:p>
    <w:p w14:paraId="425C6F18" w14:textId="77777777" w:rsidR="00695E86" w:rsidRPr="001F794E" w:rsidRDefault="00695E86" w:rsidP="00695E86">
      <w:r w:rsidRPr="001F794E">
        <w:t>JVM calls only:</w:t>
      </w:r>
    </w:p>
    <w:p w14:paraId="6F1ECBD9" w14:textId="77777777" w:rsidR="00695E86" w:rsidRPr="001F794E" w:rsidRDefault="00695E86" w:rsidP="00695E86">
      <w:r w:rsidRPr="001F794E">
        <w:t>public static void main(String[] args)</w:t>
      </w:r>
    </w:p>
    <w:p w14:paraId="0B7F45C3" w14:textId="77777777" w:rsidR="00695E86" w:rsidRPr="001F794E" w:rsidRDefault="00695E86" w:rsidP="00695E86">
      <w:r w:rsidRPr="001F794E">
        <w:t>Other overloaded methods are called manually.</w:t>
      </w:r>
    </w:p>
    <w:p w14:paraId="2CA3FC1E" w14:textId="77777777" w:rsidR="00695E86" w:rsidRPr="001F794E" w:rsidRDefault="00675C16" w:rsidP="00695E86">
      <w:r w:rsidRPr="001F794E">
        <w:pict w14:anchorId="33B4252D">
          <v:rect id="_x0000_i1053" style="width:0;height:1.5pt" o:hralign="center" o:hrstd="t" o:hr="t" fillcolor="#a0a0a0" stroked="f"/>
        </w:pict>
      </w:r>
    </w:p>
    <w:p w14:paraId="2A0BE02B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Marathi</w:t>
      </w:r>
    </w:p>
    <w:p w14:paraId="24A3A039" w14:textId="77777777" w:rsidR="00695E86" w:rsidRPr="001F794E" w:rsidRDefault="00695E86" w:rsidP="00695E86">
      <w:r w:rsidRPr="001F794E">
        <w:rPr>
          <w:cs/>
          <w:lang w:bidi="hi-IN"/>
        </w:rPr>
        <w:t>हो</w:t>
      </w:r>
      <w:r w:rsidRPr="001F794E">
        <w:t xml:space="preserve">, main method overload </w:t>
      </w:r>
      <w:r w:rsidRPr="001F794E">
        <w:rPr>
          <w:cs/>
          <w:lang w:bidi="hi-IN"/>
        </w:rPr>
        <w:t>करू शकतो.</w:t>
      </w:r>
    </w:p>
    <w:p w14:paraId="344672F0" w14:textId="77777777" w:rsidR="00695E86" w:rsidRPr="001F794E" w:rsidRDefault="00695E86" w:rsidP="00695E86">
      <w:r w:rsidRPr="001F794E">
        <w:rPr>
          <w:cs/>
          <w:lang w:bidi="hi-IN"/>
        </w:rPr>
        <w:t xml:space="preserve">पण </w:t>
      </w:r>
      <w:r w:rsidRPr="001F794E">
        <w:t xml:space="preserve">JVM </w:t>
      </w:r>
      <w:r w:rsidRPr="001F794E">
        <w:rPr>
          <w:cs/>
          <w:lang w:bidi="hi-IN"/>
        </w:rPr>
        <w:t>फक्त:</w:t>
      </w:r>
    </w:p>
    <w:p w14:paraId="0DB43EED" w14:textId="77777777" w:rsidR="00695E86" w:rsidRPr="001F794E" w:rsidRDefault="00695E86" w:rsidP="00695E86">
      <w:r w:rsidRPr="001F794E">
        <w:t>public static void main(String[] args)</w:t>
      </w:r>
    </w:p>
    <w:p w14:paraId="56DEC67D" w14:textId="77777777" w:rsidR="00695E86" w:rsidRPr="001F794E" w:rsidRDefault="00695E86" w:rsidP="00695E86">
      <w:r w:rsidRPr="001F794E">
        <w:rPr>
          <w:cs/>
          <w:lang w:bidi="hi-IN"/>
        </w:rPr>
        <w:t xml:space="preserve">हीच </w:t>
      </w:r>
      <w:r w:rsidRPr="001F794E">
        <w:t xml:space="preserve">method call </w:t>
      </w:r>
      <w:r w:rsidRPr="001F794E">
        <w:rPr>
          <w:cs/>
          <w:lang w:bidi="hi-IN"/>
        </w:rPr>
        <w:t>करते.</w:t>
      </w:r>
    </w:p>
    <w:p w14:paraId="3B7192AF" w14:textId="77777777" w:rsidR="00695E86" w:rsidRPr="001F794E" w:rsidRDefault="00695E86" w:rsidP="00695E86">
      <w:r w:rsidRPr="001F794E">
        <w:rPr>
          <w:cs/>
          <w:lang w:bidi="hi-IN"/>
        </w:rPr>
        <w:lastRenderedPageBreak/>
        <w:t xml:space="preserve">बाकी </w:t>
      </w:r>
      <w:r w:rsidRPr="001F794E">
        <w:t xml:space="preserve">overloaded methods manually call </w:t>
      </w:r>
      <w:r w:rsidRPr="001F794E">
        <w:rPr>
          <w:cs/>
          <w:lang w:bidi="hi-IN"/>
        </w:rPr>
        <w:t>कराव्या लागतात.</w:t>
      </w:r>
    </w:p>
    <w:p w14:paraId="0F152549" w14:textId="77777777" w:rsidR="00695E86" w:rsidRPr="001F794E" w:rsidRDefault="00675C16" w:rsidP="00695E86">
      <w:r w:rsidRPr="001F794E">
        <w:pict w14:anchorId="21030033">
          <v:rect id="_x0000_i1054" style="width:0;height:1.5pt" o:hralign="center" o:hrstd="t" o:hr="t" fillcolor="#a0a0a0" stroked="f"/>
        </w:pict>
      </w:r>
    </w:p>
    <w:p w14:paraId="39440F9A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15. Can we override main method?</w:t>
      </w:r>
    </w:p>
    <w:p w14:paraId="031755A0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English</w:t>
      </w:r>
    </w:p>
    <w:p w14:paraId="313C83F6" w14:textId="77777777" w:rsidR="00695E86" w:rsidRPr="001F794E" w:rsidRDefault="00695E86" w:rsidP="00695E86">
      <w:r w:rsidRPr="001F794E">
        <w:t>No, technically main method is not overridden because it is static.</w:t>
      </w:r>
    </w:p>
    <w:p w14:paraId="799F4DFB" w14:textId="77777777" w:rsidR="00695E86" w:rsidRPr="001F794E" w:rsidRDefault="00695E86" w:rsidP="00695E86">
      <w:r w:rsidRPr="001F794E">
        <w:t>Static methods are hidden, not overridden.</w:t>
      </w:r>
    </w:p>
    <w:p w14:paraId="6F7F9050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Example</w:t>
      </w:r>
    </w:p>
    <w:p w14:paraId="0BD05044" w14:textId="77777777" w:rsidR="00695E86" w:rsidRPr="001F794E" w:rsidRDefault="00695E86" w:rsidP="00695E86">
      <w:r w:rsidRPr="001F794E">
        <w:t>class Parent {</w:t>
      </w:r>
    </w:p>
    <w:p w14:paraId="51A3F647" w14:textId="77777777" w:rsidR="00695E86" w:rsidRPr="001F794E" w:rsidRDefault="00695E86" w:rsidP="00695E86">
      <w:r w:rsidRPr="001F794E">
        <w:t xml:space="preserve">    static void main() {}</w:t>
      </w:r>
    </w:p>
    <w:p w14:paraId="1A2BD6C4" w14:textId="77777777" w:rsidR="00695E86" w:rsidRPr="001F794E" w:rsidRDefault="00695E86" w:rsidP="00695E86">
      <w:r w:rsidRPr="001F794E">
        <w:t>}</w:t>
      </w:r>
    </w:p>
    <w:p w14:paraId="1EDACFEF" w14:textId="77777777" w:rsidR="00695E86" w:rsidRPr="001F794E" w:rsidRDefault="00695E86" w:rsidP="00695E86"/>
    <w:p w14:paraId="4B67B62D" w14:textId="77777777" w:rsidR="00695E86" w:rsidRPr="001F794E" w:rsidRDefault="00695E86" w:rsidP="00695E86">
      <w:r w:rsidRPr="001F794E">
        <w:t>class Child extends Parent {</w:t>
      </w:r>
    </w:p>
    <w:p w14:paraId="64C4B895" w14:textId="77777777" w:rsidR="00695E86" w:rsidRPr="001F794E" w:rsidRDefault="00695E86" w:rsidP="00695E86">
      <w:r w:rsidRPr="001F794E">
        <w:t xml:space="preserve">    static void main() {}</w:t>
      </w:r>
    </w:p>
    <w:p w14:paraId="69EA1CF8" w14:textId="77777777" w:rsidR="00695E86" w:rsidRPr="001F794E" w:rsidRDefault="00695E86" w:rsidP="00695E86">
      <w:r w:rsidRPr="001F794E">
        <w:t>}</w:t>
      </w:r>
    </w:p>
    <w:p w14:paraId="55664510" w14:textId="77777777" w:rsidR="00695E86" w:rsidRPr="001F794E" w:rsidRDefault="00695E86" w:rsidP="00695E86">
      <w:r w:rsidRPr="001F794E">
        <w:t>This is method hiding.</w:t>
      </w:r>
    </w:p>
    <w:p w14:paraId="4F745107" w14:textId="77777777" w:rsidR="00695E86" w:rsidRPr="001F794E" w:rsidRDefault="00675C16" w:rsidP="00695E86">
      <w:r w:rsidRPr="001F794E">
        <w:pict w14:anchorId="0B2B57A2">
          <v:rect id="_x0000_i1055" style="width:0;height:1.5pt" o:hralign="center" o:hrstd="t" o:hr="t" fillcolor="#a0a0a0" stroked="f"/>
        </w:pict>
      </w:r>
    </w:p>
    <w:p w14:paraId="3C5547B2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Marathi</w:t>
      </w:r>
    </w:p>
    <w:p w14:paraId="2EAC3C73" w14:textId="77777777" w:rsidR="00695E86" w:rsidRPr="001F794E" w:rsidRDefault="00695E86" w:rsidP="00695E86">
      <w:r w:rsidRPr="001F794E">
        <w:rPr>
          <w:cs/>
          <w:lang w:bidi="hi-IN"/>
        </w:rPr>
        <w:t>नाही.</w:t>
      </w:r>
    </w:p>
    <w:p w14:paraId="2097D7E1" w14:textId="77777777" w:rsidR="00695E86" w:rsidRPr="001F794E" w:rsidRDefault="00695E86" w:rsidP="00695E86">
      <w:r w:rsidRPr="001F794E">
        <w:t xml:space="preserve">main() static </w:t>
      </w:r>
      <w:r w:rsidRPr="001F794E">
        <w:rPr>
          <w:cs/>
          <w:lang w:bidi="hi-IN"/>
        </w:rPr>
        <w:t xml:space="preserve">असल्यामुळे </w:t>
      </w:r>
      <w:r w:rsidRPr="001F794E">
        <w:t xml:space="preserve">override </w:t>
      </w:r>
      <w:r w:rsidRPr="001F794E">
        <w:rPr>
          <w:cs/>
          <w:lang w:bidi="hi-IN"/>
        </w:rPr>
        <w:t>होत नाही.</w:t>
      </w:r>
    </w:p>
    <w:p w14:paraId="7C418CE1" w14:textId="77777777" w:rsidR="00695E86" w:rsidRPr="001F794E" w:rsidRDefault="00695E86" w:rsidP="00695E86">
      <w:r w:rsidRPr="001F794E">
        <w:t xml:space="preserve">Static methods hide </w:t>
      </w:r>
      <w:r w:rsidRPr="001F794E">
        <w:rPr>
          <w:cs/>
          <w:lang w:bidi="hi-IN"/>
        </w:rPr>
        <w:t>होतात.</w:t>
      </w:r>
    </w:p>
    <w:p w14:paraId="79C69224" w14:textId="77777777" w:rsidR="00695E86" w:rsidRPr="001F794E" w:rsidRDefault="00695E86" w:rsidP="00695E86">
      <w:r w:rsidRPr="001F794E">
        <w:rPr>
          <w:cs/>
          <w:lang w:bidi="hi-IN"/>
        </w:rPr>
        <w:t xml:space="preserve">याला </w:t>
      </w:r>
      <w:r w:rsidRPr="001F794E">
        <w:t xml:space="preserve">method hiding </w:t>
      </w:r>
      <w:r w:rsidRPr="001F794E">
        <w:rPr>
          <w:cs/>
          <w:lang w:bidi="hi-IN"/>
        </w:rPr>
        <w:t>म्हणतात.</w:t>
      </w:r>
    </w:p>
    <w:p w14:paraId="51E15967" w14:textId="77777777" w:rsidR="00695E86" w:rsidRPr="001F794E" w:rsidRDefault="00675C16" w:rsidP="00695E86">
      <w:r w:rsidRPr="001F794E">
        <w:lastRenderedPageBreak/>
        <w:pict w14:anchorId="18CD90AF">
          <v:rect id="_x0000_i1056" style="width:0;height:1.5pt" o:hralign="center" o:hrstd="t" o:hr="t" fillcolor="#a0a0a0" stroked="f"/>
        </w:pict>
      </w:r>
    </w:p>
    <w:p w14:paraId="4D2F94AA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16. What are command line arguments?</w:t>
      </w:r>
    </w:p>
    <w:p w14:paraId="35672C34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English</w:t>
      </w:r>
    </w:p>
    <w:p w14:paraId="521796B0" w14:textId="77777777" w:rsidR="00695E86" w:rsidRPr="001F794E" w:rsidRDefault="00695E86" w:rsidP="00695E86">
      <w:r w:rsidRPr="001F794E">
        <w:t>Command-line arguments are values passed while running the program.</w:t>
      </w:r>
    </w:p>
    <w:p w14:paraId="6DFCC8EF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Example</w:t>
      </w:r>
    </w:p>
    <w:p w14:paraId="15B5615A" w14:textId="77777777" w:rsidR="00695E86" w:rsidRPr="001F794E" w:rsidRDefault="00695E86" w:rsidP="00695E86">
      <w:r w:rsidRPr="001F794E">
        <w:t>java Test Ram 25</w:t>
      </w:r>
    </w:p>
    <w:p w14:paraId="6A647C28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Program</w:t>
      </w:r>
    </w:p>
    <w:p w14:paraId="2BFBE8CB" w14:textId="77777777" w:rsidR="00695E86" w:rsidRPr="001F794E" w:rsidRDefault="00695E86" w:rsidP="00695E86">
      <w:r w:rsidRPr="001F794E">
        <w:t>public class Test {</w:t>
      </w:r>
    </w:p>
    <w:p w14:paraId="7A1E7A8D" w14:textId="77777777" w:rsidR="00695E86" w:rsidRPr="001F794E" w:rsidRDefault="00695E86" w:rsidP="00695E86">
      <w:r w:rsidRPr="001F794E">
        <w:t xml:space="preserve">    public static void main(String[] args) {</w:t>
      </w:r>
    </w:p>
    <w:p w14:paraId="7E506602" w14:textId="77777777" w:rsidR="00695E86" w:rsidRPr="001F794E" w:rsidRDefault="00695E86" w:rsidP="00695E86">
      <w:r w:rsidRPr="001F794E">
        <w:t xml:space="preserve">        System.out.println(args[0]);</w:t>
      </w:r>
    </w:p>
    <w:p w14:paraId="6D66656B" w14:textId="77777777" w:rsidR="00695E86" w:rsidRPr="001F794E" w:rsidRDefault="00695E86" w:rsidP="00695E86">
      <w:r w:rsidRPr="001F794E">
        <w:t xml:space="preserve">        System.out.println(args[1]);</w:t>
      </w:r>
    </w:p>
    <w:p w14:paraId="0C4D9C1B" w14:textId="77777777" w:rsidR="00695E86" w:rsidRPr="001F794E" w:rsidRDefault="00695E86" w:rsidP="00695E86">
      <w:r w:rsidRPr="001F794E">
        <w:t xml:space="preserve">    }</w:t>
      </w:r>
    </w:p>
    <w:p w14:paraId="186A7062" w14:textId="77777777" w:rsidR="00695E86" w:rsidRPr="001F794E" w:rsidRDefault="00695E86" w:rsidP="00695E86">
      <w:r w:rsidRPr="001F794E">
        <w:t>}</w:t>
      </w:r>
    </w:p>
    <w:p w14:paraId="46661866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Output</w:t>
      </w:r>
    </w:p>
    <w:p w14:paraId="55C2CEC1" w14:textId="77777777" w:rsidR="00695E86" w:rsidRPr="001F794E" w:rsidRDefault="00695E86" w:rsidP="00695E86">
      <w:r w:rsidRPr="001F794E">
        <w:t>Ram</w:t>
      </w:r>
    </w:p>
    <w:p w14:paraId="2D82A9D1" w14:textId="77777777" w:rsidR="00695E86" w:rsidRPr="001F794E" w:rsidRDefault="00695E86" w:rsidP="00695E86">
      <w:r w:rsidRPr="001F794E">
        <w:t>25</w:t>
      </w:r>
    </w:p>
    <w:p w14:paraId="08B97964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Uses</w:t>
      </w:r>
    </w:p>
    <w:p w14:paraId="4E72A939" w14:textId="77777777" w:rsidR="00695E86" w:rsidRPr="001F794E" w:rsidRDefault="00695E86" w:rsidP="00E857DB">
      <w:pPr>
        <w:numPr>
          <w:ilvl w:val="0"/>
          <w:numId w:val="28"/>
        </w:numPr>
      </w:pPr>
      <w:r w:rsidRPr="001F794E">
        <w:t>Configuration</w:t>
      </w:r>
    </w:p>
    <w:p w14:paraId="1FD2DCE1" w14:textId="77777777" w:rsidR="00695E86" w:rsidRPr="001F794E" w:rsidRDefault="00695E86" w:rsidP="00E857DB">
      <w:pPr>
        <w:numPr>
          <w:ilvl w:val="0"/>
          <w:numId w:val="28"/>
        </w:numPr>
      </w:pPr>
      <w:r w:rsidRPr="001F794E">
        <w:t>File paths</w:t>
      </w:r>
    </w:p>
    <w:p w14:paraId="77707029" w14:textId="77777777" w:rsidR="00695E86" w:rsidRPr="001F794E" w:rsidRDefault="00695E86" w:rsidP="00E857DB">
      <w:pPr>
        <w:numPr>
          <w:ilvl w:val="0"/>
          <w:numId w:val="28"/>
        </w:numPr>
      </w:pPr>
      <w:r w:rsidRPr="001F794E">
        <w:t>Dynamic inputs</w:t>
      </w:r>
    </w:p>
    <w:p w14:paraId="2F8BDF97" w14:textId="77777777" w:rsidR="00695E86" w:rsidRPr="001F794E" w:rsidRDefault="00675C16" w:rsidP="00695E86">
      <w:r w:rsidRPr="001F794E">
        <w:pict w14:anchorId="21345135">
          <v:rect id="_x0000_i1057" style="width:0;height:1.5pt" o:hralign="center" o:hrstd="t" o:hr="t" fillcolor="#a0a0a0" stroked="f"/>
        </w:pict>
      </w:r>
    </w:p>
    <w:p w14:paraId="240D5FBA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lastRenderedPageBreak/>
        <w:t>Marathi</w:t>
      </w:r>
    </w:p>
    <w:p w14:paraId="301E1B11" w14:textId="77777777" w:rsidR="00695E86" w:rsidRPr="001F794E" w:rsidRDefault="00695E86" w:rsidP="00695E86">
      <w:r w:rsidRPr="001F794E">
        <w:t xml:space="preserve">Program run </w:t>
      </w:r>
      <w:r w:rsidRPr="001F794E">
        <w:rPr>
          <w:cs/>
          <w:lang w:bidi="hi-IN"/>
        </w:rPr>
        <w:t xml:space="preserve">करताना दिलेली </w:t>
      </w:r>
      <w:r w:rsidRPr="001F794E">
        <w:t xml:space="preserve">values </w:t>
      </w:r>
      <w:r w:rsidRPr="001F794E">
        <w:rPr>
          <w:cs/>
          <w:lang w:bidi="hi-IN"/>
        </w:rPr>
        <w:t xml:space="preserve">म्हणजे </w:t>
      </w:r>
      <w:r w:rsidRPr="001F794E">
        <w:t>command line arguments.</w:t>
      </w:r>
    </w:p>
    <w:p w14:paraId="0E01335F" w14:textId="77777777" w:rsidR="00695E86" w:rsidRPr="001F794E" w:rsidRDefault="00695E86" w:rsidP="00695E86">
      <w:r w:rsidRPr="001F794E">
        <w:rPr>
          <w:cs/>
          <w:lang w:bidi="hi-IN"/>
        </w:rPr>
        <w:t>उदाहरण:</w:t>
      </w:r>
    </w:p>
    <w:p w14:paraId="5F1C6EF8" w14:textId="77777777" w:rsidR="00695E86" w:rsidRPr="001F794E" w:rsidRDefault="00695E86" w:rsidP="00695E86">
      <w:r w:rsidRPr="001F794E">
        <w:t>java Test Ram 25</w:t>
      </w:r>
    </w:p>
    <w:p w14:paraId="60DA076B" w14:textId="77777777" w:rsidR="00695E86" w:rsidRPr="001F794E" w:rsidRDefault="00695E86" w:rsidP="00695E86">
      <w:r w:rsidRPr="001F794E">
        <w:rPr>
          <w:cs/>
          <w:lang w:bidi="hi-IN"/>
        </w:rPr>
        <w:t>इथे:</w:t>
      </w:r>
    </w:p>
    <w:p w14:paraId="275B8038" w14:textId="77777777" w:rsidR="00695E86" w:rsidRPr="001F794E" w:rsidRDefault="00695E86" w:rsidP="00E857DB">
      <w:pPr>
        <w:numPr>
          <w:ilvl w:val="0"/>
          <w:numId w:val="29"/>
        </w:numPr>
      </w:pPr>
      <w:r w:rsidRPr="001F794E">
        <w:t>Ram</w:t>
      </w:r>
    </w:p>
    <w:p w14:paraId="7C52B0D8" w14:textId="77777777" w:rsidR="00695E86" w:rsidRPr="001F794E" w:rsidRDefault="00695E86" w:rsidP="00E857DB">
      <w:pPr>
        <w:numPr>
          <w:ilvl w:val="0"/>
          <w:numId w:val="29"/>
        </w:numPr>
      </w:pPr>
      <w:r w:rsidRPr="001F794E">
        <w:t>25</w:t>
      </w:r>
    </w:p>
    <w:p w14:paraId="0B5739C5" w14:textId="77777777" w:rsidR="00695E86" w:rsidRPr="001F794E" w:rsidRDefault="00695E86" w:rsidP="00695E86">
      <w:r w:rsidRPr="001F794E">
        <w:rPr>
          <w:cs/>
          <w:lang w:bidi="hi-IN"/>
        </w:rPr>
        <w:t xml:space="preserve">हे </w:t>
      </w:r>
      <w:r w:rsidRPr="001F794E">
        <w:t xml:space="preserve">arguments </w:t>
      </w:r>
      <w:r w:rsidRPr="001F794E">
        <w:rPr>
          <w:cs/>
          <w:lang w:bidi="hi-IN"/>
        </w:rPr>
        <w:t>आहेत.</w:t>
      </w:r>
    </w:p>
    <w:p w14:paraId="2C4FF23D" w14:textId="77777777" w:rsidR="00695E86" w:rsidRPr="001F794E" w:rsidRDefault="00675C16" w:rsidP="00695E86">
      <w:r w:rsidRPr="001F794E">
        <w:pict w14:anchorId="6F1C2A9A">
          <v:rect id="_x0000_i1058" style="width:0;height:1.5pt" o:hralign="center" o:hrstd="t" o:hr="t" fillcolor="#a0a0a0" stroked="f"/>
        </w:pict>
      </w:r>
    </w:p>
    <w:p w14:paraId="120CE66E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17. What are identifiers in Java?</w:t>
      </w:r>
    </w:p>
    <w:p w14:paraId="13F0BC64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English</w:t>
      </w:r>
    </w:p>
    <w:p w14:paraId="1578052C" w14:textId="77777777" w:rsidR="00695E86" w:rsidRPr="001F794E" w:rsidRDefault="00695E86" w:rsidP="00695E86">
      <w:r w:rsidRPr="001F794E">
        <w:t>Identifiers are names used for:</w:t>
      </w:r>
    </w:p>
    <w:p w14:paraId="386B2F58" w14:textId="77777777" w:rsidR="00695E86" w:rsidRPr="001F794E" w:rsidRDefault="00695E86" w:rsidP="00E857DB">
      <w:pPr>
        <w:numPr>
          <w:ilvl w:val="0"/>
          <w:numId w:val="30"/>
        </w:numPr>
      </w:pPr>
      <w:r w:rsidRPr="001F794E">
        <w:t>Variables</w:t>
      </w:r>
    </w:p>
    <w:p w14:paraId="03040BF4" w14:textId="77777777" w:rsidR="00695E86" w:rsidRPr="001F794E" w:rsidRDefault="00695E86" w:rsidP="00E857DB">
      <w:pPr>
        <w:numPr>
          <w:ilvl w:val="0"/>
          <w:numId w:val="30"/>
        </w:numPr>
      </w:pPr>
      <w:r w:rsidRPr="001F794E">
        <w:t>Methods</w:t>
      </w:r>
    </w:p>
    <w:p w14:paraId="4D4B3FF8" w14:textId="77777777" w:rsidR="00695E86" w:rsidRPr="001F794E" w:rsidRDefault="00695E86" w:rsidP="00E857DB">
      <w:pPr>
        <w:numPr>
          <w:ilvl w:val="0"/>
          <w:numId w:val="30"/>
        </w:numPr>
      </w:pPr>
      <w:r w:rsidRPr="001F794E">
        <w:t>Classes</w:t>
      </w:r>
    </w:p>
    <w:p w14:paraId="5AE1ED01" w14:textId="77777777" w:rsidR="00695E86" w:rsidRPr="001F794E" w:rsidRDefault="00695E86" w:rsidP="00E857DB">
      <w:pPr>
        <w:numPr>
          <w:ilvl w:val="0"/>
          <w:numId w:val="30"/>
        </w:numPr>
      </w:pPr>
      <w:r w:rsidRPr="001F794E">
        <w:t>Packages</w:t>
      </w:r>
    </w:p>
    <w:p w14:paraId="284E1D07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Examples</w:t>
      </w:r>
    </w:p>
    <w:p w14:paraId="57BC4AF7" w14:textId="77777777" w:rsidR="00695E86" w:rsidRPr="001F794E" w:rsidRDefault="00695E86" w:rsidP="00695E86">
      <w:r w:rsidRPr="001F794E">
        <w:t>int age;</w:t>
      </w:r>
    </w:p>
    <w:p w14:paraId="6D94D320" w14:textId="77777777" w:rsidR="00695E86" w:rsidRPr="001F794E" w:rsidRDefault="00695E86" w:rsidP="00695E86">
      <w:r w:rsidRPr="001F794E">
        <w:t>class Student {}</w:t>
      </w:r>
    </w:p>
    <w:p w14:paraId="017453F6" w14:textId="77777777" w:rsidR="00695E86" w:rsidRPr="001F794E" w:rsidRDefault="00695E86" w:rsidP="00695E86">
      <w:r w:rsidRPr="001F794E">
        <w:t>void display() {}</w:t>
      </w:r>
    </w:p>
    <w:p w14:paraId="66C5B60B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Rules</w:t>
      </w:r>
    </w:p>
    <w:p w14:paraId="49E5AE3F" w14:textId="77777777" w:rsidR="00695E86" w:rsidRPr="001F794E" w:rsidRDefault="00695E86" w:rsidP="00E857DB">
      <w:pPr>
        <w:numPr>
          <w:ilvl w:val="0"/>
          <w:numId w:val="31"/>
        </w:numPr>
      </w:pPr>
      <w:r w:rsidRPr="001F794E">
        <w:lastRenderedPageBreak/>
        <w:t>Cannot start with number</w:t>
      </w:r>
    </w:p>
    <w:p w14:paraId="0B5A7B8F" w14:textId="77777777" w:rsidR="00695E86" w:rsidRPr="001F794E" w:rsidRDefault="00695E86" w:rsidP="00E857DB">
      <w:pPr>
        <w:numPr>
          <w:ilvl w:val="0"/>
          <w:numId w:val="31"/>
        </w:numPr>
      </w:pPr>
      <w:r w:rsidRPr="001F794E">
        <w:t>Cannot use keywords</w:t>
      </w:r>
    </w:p>
    <w:p w14:paraId="2942DA2B" w14:textId="77777777" w:rsidR="00695E86" w:rsidRPr="001F794E" w:rsidRDefault="00695E86" w:rsidP="00E857DB">
      <w:pPr>
        <w:numPr>
          <w:ilvl w:val="0"/>
          <w:numId w:val="31"/>
        </w:numPr>
      </w:pPr>
      <w:r w:rsidRPr="001F794E">
        <w:t>Case-sensitive</w:t>
      </w:r>
    </w:p>
    <w:p w14:paraId="04B86676" w14:textId="77777777" w:rsidR="00695E86" w:rsidRPr="001F794E" w:rsidRDefault="00675C16" w:rsidP="00695E86">
      <w:r w:rsidRPr="001F794E">
        <w:pict w14:anchorId="269B59AC">
          <v:rect id="_x0000_i1059" style="width:0;height:1.5pt" o:hralign="center" o:hrstd="t" o:hr="t" fillcolor="#a0a0a0" stroked="f"/>
        </w:pict>
      </w:r>
    </w:p>
    <w:p w14:paraId="313F713E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Marathi</w:t>
      </w:r>
    </w:p>
    <w:p w14:paraId="69E83016" w14:textId="77777777" w:rsidR="00695E86" w:rsidRPr="001F794E" w:rsidRDefault="00695E86" w:rsidP="00695E86">
      <w:r w:rsidRPr="001F794E">
        <w:t xml:space="preserve">Variable, class, method </w:t>
      </w:r>
      <w:r w:rsidRPr="001F794E">
        <w:rPr>
          <w:cs/>
          <w:lang w:bidi="hi-IN"/>
        </w:rPr>
        <w:t xml:space="preserve">यांची नावे म्हणजे </w:t>
      </w:r>
      <w:r w:rsidRPr="001F794E">
        <w:t>identifiers.</w:t>
      </w:r>
    </w:p>
    <w:p w14:paraId="0B89B0A9" w14:textId="77777777" w:rsidR="00695E86" w:rsidRPr="001F794E" w:rsidRDefault="00695E86" w:rsidP="00695E86">
      <w:r w:rsidRPr="001F794E">
        <w:rPr>
          <w:cs/>
          <w:lang w:bidi="hi-IN"/>
        </w:rPr>
        <w:t>उदाहरण:</w:t>
      </w:r>
    </w:p>
    <w:p w14:paraId="3C4AEFC1" w14:textId="77777777" w:rsidR="00695E86" w:rsidRPr="001F794E" w:rsidRDefault="00695E86" w:rsidP="00695E86">
      <w:r w:rsidRPr="001F794E">
        <w:t>int age;</w:t>
      </w:r>
    </w:p>
    <w:p w14:paraId="21DC86F9" w14:textId="77777777" w:rsidR="00695E86" w:rsidRPr="001F794E" w:rsidRDefault="00695E86" w:rsidP="00695E86">
      <w:r w:rsidRPr="001F794E">
        <w:t>class Student {}</w:t>
      </w:r>
    </w:p>
    <w:p w14:paraId="2432B95A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Rules</w:t>
      </w:r>
    </w:p>
    <w:p w14:paraId="48FD82B1" w14:textId="77777777" w:rsidR="00695E86" w:rsidRPr="001F794E" w:rsidRDefault="00695E86" w:rsidP="00E857DB">
      <w:pPr>
        <w:numPr>
          <w:ilvl w:val="0"/>
          <w:numId w:val="32"/>
        </w:numPr>
      </w:pPr>
      <w:r w:rsidRPr="001F794E">
        <w:t xml:space="preserve">Number </w:t>
      </w:r>
      <w:r w:rsidRPr="001F794E">
        <w:rPr>
          <w:cs/>
          <w:lang w:bidi="hi-IN"/>
        </w:rPr>
        <w:t>ने सुरू होऊ शकत नाही</w:t>
      </w:r>
    </w:p>
    <w:p w14:paraId="408BA7B4" w14:textId="77777777" w:rsidR="00695E86" w:rsidRPr="001F794E" w:rsidRDefault="00695E86" w:rsidP="00E857DB">
      <w:pPr>
        <w:numPr>
          <w:ilvl w:val="0"/>
          <w:numId w:val="32"/>
        </w:numPr>
      </w:pPr>
      <w:r w:rsidRPr="001F794E">
        <w:t xml:space="preserve">Keyword </w:t>
      </w:r>
      <w:r w:rsidRPr="001F794E">
        <w:rPr>
          <w:cs/>
          <w:lang w:bidi="hi-IN"/>
        </w:rPr>
        <w:t>वापरू शकत नाही</w:t>
      </w:r>
    </w:p>
    <w:p w14:paraId="48AD7157" w14:textId="77777777" w:rsidR="00695E86" w:rsidRPr="001F794E" w:rsidRDefault="00695E86" w:rsidP="00E857DB">
      <w:pPr>
        <w:numPr>
          <w:ilvl w:val="0"/>
          <w:numId w:val="32"/>
        </w:numPr>
      </w:pPr>
      <w:r w:rsidRPr="001F794E">
        <w:t xml:space="preserve">Case-sensitive </w:t>
      </w:r>
      <w:r w:rsidRPr="001F794E">
        <w:rPr>
          <w:cs/>
          <w:lang w:bidi="hi-IN"/>
        </w:rPr>
        <w:t>असतात</w:t>
      </w:r>
    </w:p>
    <w:p w14:paraId="40E2055A" w14:textId="77777777" w:rsidR="00695E86" w:rsidRPr="001F794E" w:rsidRDefault="00675C16" w:rsidP="00695E86">
      <w:r w:rsidRPr="001F794E">
        <w:pict w14:anchorId="30CBDB8D">
          <v:rect id="_x0000_i1060" style="width:0;height:1.5pt" o:hralign="center" o:hrstd="t" o:hr="t" fillcolor="#a0a0a0" stroked="f"/>
        </w:pict>
      </w:r>
    </w:p>
    <w:p w14:paraId="39F41301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18. Rules for naming variables in Java?</w:t>
      </w:r>
    </w:p>
    <w:p w14:paraId="6389E7E0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English</w:t>
      </w:r>
    </w:p>
    <w:p w14:paraId="3C916666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Rules</w:t>
      </w:r>
    </w:p>
    <w:p w14:paraId="311231B8" w14:textId="77777777" w:rsidR="00695E86" w:rsidRPr="001F794E" w:rsidRDefault="00695E86" w:rsidP="00E857DB">
      <w:pPr>
        <w:numPr>
          <w:ilvl w:val="0"/>
          <w:numId w:val="33"/>
        </w:numPr>
      </w:pPr>
      <w:r w:rsidRPr="001F794E">
        <w:t>Can contain:</w:t>
      </w:r>
    </w:p>
    <w:p w14:paraId="220A3171" w14:textId="77777777" w:rsidR="00695E86" w:rsidRPr="001F794E" w:rsidRDefault="00695E86" w:rsidP="00E857DB">
      <w:pPr>
        <w:numPr>
          <w:ilvl w:val="1"/>
          <w:numId w:val="33"/>
        </w:numPr>
      </w:pPr>
      <w:r w:rsidRPr="001F794E">
        <w:t>letters</w:t>
      </w:r>
    </w:p>
    <w:p w14:paraId="7C178E78" w14:textId="77777777" w:rsidR="00695E86" w:rsidRPr="001F794E" w:rsidRDefault="00695E86" w:rsidP="00E857DB">
      <w:pPr>
        <w:numPr>
          <w:ilvl w:val="1"/>
          <w:numId w:val="33"/>
        </w:numPr>
      </w:pPr>
      <w:r w:rsidRPr="001F794E">
        <w:t>digits</w:t>
      </w:r>
    </w:p>
    <w:p w14:paraId="2EC18A4E" w14:textId="77777777" w:rsidR="00695E86" w:rsidRPr="001F794E" w:rsidRDefault="00695E86" w:rsidP="00E857DB">
      <w:pPr>
        <w:numPr>
          <w:ilvl w:val="1"/>
          <w:numId w:val="33"/>
        </w:numPr>
      </w:pPr>
      <w:r w:rsidRPr="001F794E">
        <w:t>_</w:t>
      </w:r>
    </w:p>
    <w:p w14:paraId="51E39DCA" w14:textId="77777777" w:rsidR="00695E86" w:rsidRPr="001F794E" w:rsidRDefault="00695E86" w:rsidP="00E857DB">
      <w:pPr>
        <w:numPr>
          <w:ilvl w:val="1"/>
          <w:numId w:val="33"/>
        </w:numPr>
      </w:pPr>
      <w:r w:rsidRPr="001F794E">
        <w:lastRenderedPageBreak/>
        <w:t>$</w:t>
      </w:r>
    </w:p>
    <w:p w14:paraId="242924DA" w14:textId="77777777" w:rsidR="00695E86" w:rsidRPr="001F794E" w:rsidRDefault="00695E86" w:rsidP="00E857DB">
      <w:pPr>
        <w:numPr>
          <w:ilvl w:val="0"/>
          <w:numId w:val="33"/>
        </w:numPr>
      </w:pPr>
      <w:r w:rsidRPr="001F794E">
        <w:t>Cannot start with digit</w:t>
      </w:r>
    </w:p>
    <w:p w14:paraId="59778A33" w14:textId="77777777" w:rsidR="00695E86" w:rsidRPr="001F794E" w:rsidRDefault="00695E86" w:rsidP="00E857DB">
      <w:pPr>
        <w:numPr>
          <w:ilvl w:val="0"/>
          <w:numId w:val="33"/>
        </w:numPr>
      </w:pPr>
      <w:r w:rsidRPr="001F794E">
        <w:t>Cannot use keywords</w:t>
      </w:r>
    </w:p>
    <w:p w14:paraId="59FD998C" w14:textId="77777777" w:rsidR="00695E86" w:rsidRPr="001F794E" w:rsidRDefault="00695E86" w:rsidP="00E857DB">
      <w:pPr>
        <w:numPr>
          <w:ilvl w:val="0"/>
          <w:numId w:val="33"/>
        </w:numPr>
      </w:pPr>
      <w:r w:rsidRPr="001F794E">
        <w:t>Case-sensitive</w:t>
      </w:r>
    </w:p>
    <w:p w14:paraId="70F87396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Valid</w:t>
      </w:r>
    </w:p>
    <w:p w14:paraId="067738A2" w14:textId="77777777" w:rsidR="00695E86" w:rsidRPr="001F794E" w:rsidRDefault="00695E86" w:rsidP="00695E86">
      <w:r w:rsidRPr="001F794E">
        <w:t>int age;</w:t>
      </w:r>
    </w:p>
    <w:p w14:paraId="26C44B23" w14:textId="77777777" w:rsidR="00695E86" w:rsidRPr="001F794E" w:rsidRDefault="00695E86" w:rsidP="00695E86">
      <w:r w:rsidRPr="001F794E">
        <w:t>int _count;</w:t>
      </w:r>
    </w:p>
    <w:p w14:paraId="53833E9A" w14:textId="77777777" w:rsidR="00695E86" w:rsidRPr="001F794E" w:rsidRDefault="00695E86" w:rsidP="00695E86">
      <w:r w:rsidRPr="001F794E">
        <w:t>int $salary;</w:t>
      </w:r>
    </w:p>
    <w:p w14:paraId="6D057F52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Invalid</w:t>
      </w:r>
    </w:p>
    <w:p w14:paraId="06F263C7" w14:textId="77777777" w:rsidR="00695E86" w:rsidRPr="001F794E" w:rsidRDefault="00695E86" w:rsidP="00695E86">
      <w:r w:rsidRPr="001F794E">
        <w:t>int 1age;</w:t>
      </w:r>
    </w:p>
    <w:p w14:paraId="1BEA8DDB" w14:textId="77777777" w:rsidR="00695E86" w:rsidRPr="001F794E" w:rsidRDefault="00695E86" w:rsidP="00695E86">
      <w:r w:rsidRPr="001F794E">
        <w:t>int class;</w:t>
      </w:r>
    </w:p>
    <w:p w14:paraId="1050C5C1" w14:textId="77777777" w:rsidR="00695E86" w:rsidRPr="001F794E" w:rsidRDefault="00675C16" w:rsidP="00695E86">
      <w:r w:rsidRPr="001F794E">
        <w:pict w14:anchorId="17B26F51">
          <v:rect id="_x0000_i1061" style="width:0;height:1.5pt" o:hralign="center" o:hrstd="t" o:hr="t" fillcolor="#a0a0a0" stroked="f"/>
        </w:pict>
      </w:r>
    </w:p>
    <w:p w14:paraId="05BF43A0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Marathi</w:t>
      </w:r>
    </w:p>
    <w:p w14:paraId="159201AE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Variable naming rules</w:t>
      </w:r>
    </w:p>
    <w:p w14:paraId="1D573EAA" w14:textId="77777777" w:rsidR="00695E86" w:rsidRPr="001F794E" w:rsidRDefault="00695E86" w:rsidP="00695E86">
      <w:r w:rsidRPr="001F794E">
        <w:rPr>
          <w:rFonts w:ascii="Segoe UI Symbol" w:hAnsi="Segoe UI Symbol" w:cs="Segoe UI Symbol"/>
        </w:rPr>
        <w:t>✔</w:t>
      </w:r>
      <w:r w:rsidRPr="001F794E">
        <w:t xml:space="preserve"> </w:t>
      </w:r>
      <w:r w:rsidRPr="001F794E">
        <w:rPr>
          <w:cs/>
          <w:lang w:bidi="hi-IN"/>
        </w:rPr>
        <w:t>वापरू शकतो:</w:t>
      </w:r>
    </w:p>
    <w:p w14:paraId="370BBA0E" w14:textId="77777777" w:rsidR="00695E86" w:rsidRPr="001F794E" w:rsidRDefault="00695E86" w:rsidP="00E857DB">
      <w:pPr>
        <w:numPr>
          <w:ilvl w:val="0"/>
          <w:numId w:val="34"/>
        </w:numPr>
      </w:pPr>
      <w:r w:rsidRPr="001F794E">
        <w:t>letters</w:t>
      </w:r>
    </w:p>
    <w:p w14:paraId="57ED6AB3" w14:textId="77777777" w:rsidR="00695E86" w:rsidRPr="001F794E" w:rsidRDefault="00695E86" w:rsidP="00E857DB">
      <w:pPr>
        <w:numPr>
          <w:ilvl w:val="0"/>
          <w:numId w:val="34"/>
        </w:numPr>
      </w:pPr>
      <w:r w:rsidRPr="001F794E">
        <w:t>digits</w:t>
      </w:r>
    </w:p>
    <w:p w14:paraId="4A233709" w14:textId="77777777" w:rsidR="00695E86" w:rsidRPr="001F794E" w:rsidRDefault="00695E86" w:rsidP="00E857DB">
      <w:pPr>
        <w:numPr>
          <w:ilvl w:val="0"/>
          <w:numId w:val="34"/>
        </w:numPr>
      </w:pPr>
      <w:r w:rsidRPr="001F794E">
        <w:t>_</w:t>
      </w:r>
    </w:p>
    <w:p w14:paraId="44031E39" w14:textId="77777777" w:rsidR="00695E86" w:rsidRPr="001F794E" w:rsidRDefault="00695E86" w:rsidP="00E857DB">
      <w:pPr>
        <w:numPr>
          <w:ilvl w:val="0"/>
          <w:numId w:val="34"/>
        </w:numPr>
      </w:pPr>
      <w:r w:rsidRPr="001F794E">
        <w:t>$</w:t>
      </w:r>
    </w:p>
    <w:p w14:paraId="46AB5543" w14:textId="77777777" w:rsidR="00695E86" w:rsidRPr="001F794E" w:rsidRDefault="00695E86" w:rsidP="00695E86">
      <w:r w:rsidRPr="001F794E">
        <w:rPr>
          <w:rFonts w:ascii="Segoe UI Emoji" w:hAnsi="Segoe UI Emoji" w:cs="Segoe UI Emoji"/>
        </w:rPr>
        <w:t>❌</w:t>
      </w:r>
      <w:r w:rsidRPr="001F794E">
        <w:t xml:space="preserve"> </w:t>
      </w:r>
      <w:r w:rsidRPr="001F794E">
        <w:rPr>
          <w:cs/>
          <w:lang w:bidi="hi-IN"/>
        </w:rPr>
        <w:t>वापरू शकत नाही:</w:t>
      </w:r>
    </w:p>
    <w:p w14:paraId="35F2BC0A" w14:textId="77777777" w:rsidR="00695E86" w:rsidRPr="001F794E" w:rsidRDefault="00695E86" w:rsidP="00E857DB">
      <w:pPr>
        <w:numPr>
          <w:ilvl w:val="0"/>
          <w:numId w:val="35"/>
        </w:numPr>
      </w:pPr>
      <w:r w:rsidRPr="001F794E">
        <w:t xml:space="preserve">number </w:t>
      </w:r>
      <w:r w:rsidRPr="001F794E">
        <w:rPr>
          <w:cs/>
          <w:lang w:bidi="hi-IN"/>
        </w:rPr>
        <w:t>ने सुरुवात</w:t>
      </w:r>
    </w:p>
    <w:p w14:paraId="3C249729" w14:textId="77777777" w:rsidR="00695E86" w:rsidRPr="001F794E" w:rsidRDefault="00695E86" w:rsidP="00E857DB">
      <w:pPr>
        <w:numPr>
          <w:ilvl w:val="0"/>
          <w:numId w:val="35"/>
        </w:numPr>
      </w:pPr>
      <w:r w:rsidRPr="001F794E">
        <w:lastRenderedPageBreak/>
        <w:t>keywords</w:t>
      </w:r>
    </w:p>
    <w:p w14:paraId="62C7DD54" w14:textId="77777777" w:rsidR="00695E86" w:rsidRPr="001F794E" w:rsidRDefault="00675C16" w:rsidP="00695E86">
      <w:r w:rsidRPr="001F794E">
        <w:pict w14:anchorId="336527A8">
          <v:rect id="_x0000_i1062" style="width:0;height:1.5pt" o:hralign="center" o:hrstd="t" o:hr="t" fillcolor="#a0a0a0" stroked="f"/>
        </w:pict>
      </w:r>
    </w:p>
    <w:p w14:paraId="2882CCC3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19. Difference between keywords and identifiers?</w:t>
      </w:r>
    </w:p>
    <w:p w14:paraId="3CF6283C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229"/>
      </w:tblGrid>
      <w:tr w:rsidR="00695E86" w:rsidRPr="001F794E" w14:paraId="613B23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26601" w14:textId="77777777" w:rsidR="00695E86" w:rsidRPr="001F794E" w:rsidRDefault="00695E86" w:rsidP="00695E86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21C016E5" w14:textId="77777777" w:rsidR="00695E86" w:rsidRPr="001F794E" w:rsidRDefault="00695E86" w:rsidP="00695E86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Identifier</w:t>
            </w:r>
          </w:p>
        </w:tc>
      </w:tr>
      <w:tr w:rsidR="00695E86" w:rsidRPr="001F794E" w14:paraId="35386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01305" w14:textId="77777777" w:rsidR="00695E86" w:rsidRPr="001F794E" w:rsidRDefault="00695E86" w:rsidP="00695E86">
            <w:r w:rsidRPr="001F794E">
              <w:t>Reserved word</w:t>
            </w:r>
          </w:p>
        </w:tc>
        <w:tc>
          <w:tcPr>
            <w:tcW w:w="0" w:type="auto"/>
            <w:vAlign w:val="center"/>
            <w:hideMark/>
          </w:tcPr>
          <w:p w14:paraId="2D767A23" w14:textId="77777777" w:rsidR="00695E86" w:rsidRPr="001F794E" w:rsidRDefault="00695E86" w:rsidP="00695E86">
            <w:r w:rsidRPr="001F794E">
              <w:t>User-defined name</w:t>
            </w:r>
          </w:p>
        </w:tc>
      </w:tr>
      <w:tr w:rsidR="00695E86" w:rsidRPr="001F794E" w14:paraId="542DB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59C4B" w14:textId="77777777" w:rsidR="00695E86" w:rsidRPr="001F794E" w:rsidRDefault="00695E86" w:rsidP="00695E86">
            <w:r w:rsidRPr="001F794E">
              <w:t>Predefined by Java</w:t>
            </w:r>
          </w:p>
        </w:tc>
        <w:tc>
          <w:tcPr>
            <w:tcW w:w="0" w:type="auto"/>
            <w:vAlign w:val="center"/>
            <w:hideMark/>
          </w:tcPr>
          <w:p w14:paraId="1989BD3E" w14:textId="77777777" w:rsidR="00695E86" w:rsidRPr="001F794E" w:rsidRDefault="00695E86" w:rsidP="00695E86">
            <w:r w:rsidRPr="001F794E">
              <w:t>Created by programmer</w:t>
            </w:r>
          </w:p>
        </w:tc>
      </w:tr>
      <w:tr w:rsidR="00695E86" w:rsidRPr="001F794E" w14:paraId="6008C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B3AC" w14:textId="77777777" w:rsidR="00695E86" w:rsidRPr="001F794E" w:rsidRDefault="00695E86" w:rsidP="00695E86">
            <w:r w:rsidRPr="001F794E">
              <w:t>Example: class, int</w:t>
            </w:r>
          </w:p>
        </w:tc>
        <w:tc>
          <w:tcPr>
            <w:tcW w:w="0" w:type="auto"/>
            <w:vAlign w:val="center"/>
            <w:hideMark/>
          </w:tcPr>
          <w:p w14:paraId="4828CB37" w14:textId="77777777" w:rsidR="00695E86" w:rsidRPr="001F794E" w:rsidRDefault="00695E86" w:rsidP="00695E86">
            <w:r w:rsidRPr="001F794E">
              <w:t>Example: age, Student</w:t>
            </w:r>
          </w:p>
        </w:tc>
      </w:tr>
    </w:tbl>
    <w:p w14:paraId="4CFB1569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Example</w:t>
      </w:r>
    </w:p>
    <w:p w14:paraId="57713D20" w14:textId="77777777" w:rsidR="00695E86" w:rsidRPr="001F794E" w:rsidRDefault="00695E86" w:rsidP="00695E86">
      <w:r w:rsidRPr="001F794E">
        <w:t>int age;</w:t>
      </w:r>
    </w:p>
    <w:p w14:paraId="2E42E89E" w14:textId="77777777" w:rsidR="00695E86" w:rsidRPr="001F794E" w:rsidRDefault="00695E86" w:rsidP="00E857DB">
      <w:pPr>
        <w:numPr>
          <w:ilvl w:val="0"/>
          <w:numId w:val="36"/>
        </w:numPr>
      </w:pPr>
      <w:r w:rsidRPr="001F794E">
        <w:t>int → keyword</w:t>
      </w:r>
    </w:p>
    <w:p w14:paraId="57E2AFC4" w14:textId="77777777" w:rsidR="00695E86" w:rsidRPr="001F794E" w:rsidRDefault="00695E86" w:rsidP="00E857DB">
      <w:pPr>
        <w:numPr>
          <w:ilvl w:val="0"/>
          <w:numId w:val="36"/>
        </w:numPr>
      </w:pPr>
      <w:r w:rsidRPr="001F794E">
        <w:t>age → identifier</w:t>
      </w:r>
    </w:p>
    <w:p w14:paraId="2E7DDF26" w14:textId="77777777" w:rsidR="00695E86" w:rsidRPr="001F794E" w:rsidRDefault="00675C16" w:rsidP="00695E86">
      <w:r w:rsidRPr="001F794E">
        <w:pict w14:anchorId="4AAF1878">
          <v:rect id="_x0000_i1063" style="width:0;height:1.5pt" o:hralign="center" o:hrstd="t" o:hr="t" fillcolor="#a0a0a0" stroked="f"/>
        </w:pict>
      </w:r>
    </w:p>
    <w:p w14:paraId="2DE692B1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203"/>
      </w:tblGrid>
      <w:tr w:rsidR="00695E86" w:rsidRPr="001F794E" w14:paraId="5B36D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65AA2" w14:textId="77777777" w:rsidR="00695E86" w:rsidRPr="001F794E" w:rsidRDefault="00695E86" w:rsidP="00695E86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01FB386" w14:textId="77777777" w:rsidR="00695E86" w:rsidRPr="001F794E" w:rsidRDefault="00695E86" w:rsidP="00695E86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Identifier</w:t>
            </w:r>
          </w:p>
        </w:tc>
      </w:tr>
      <w:tr w:rsidR="00695E86" w:rsidRPr="001F794E" w14:paraId="258B3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9FD4" w14:textId="77777777" w:rsidR="00695E86" w:rsidRPr="001F794E" w:rsidRDefault="00695E86" w:rsidP="00695E86">
            <w:r w:rsidRPr="001F794E">
              <w:t>Java reserved word</w:t>
            </w:r>
          </w:p>
        </w:tc>
        <w:tc>
          <w:tcPr>
            <w:tcW w:w="0" w:type="auto"/>
            <w:vAlign w:val="center"/>
            <w:hideMark/>
          </w:tcPr>
          <w:p w14:paraId="4D0074BC" w14:textId="77777777" w:rsidR="00695E86" w:rsidRPr="001F794E" w:rsidRDefault="00695E86" w:rsidP="00695E86">
            <w:r w:rsidRPr="001F794E">
              <w:t xml:space="preserve">Programmer </w:t>
            </w:r>
            <w:r w:rsidRPr="001F794E">
              <w:rPr>
                <w:cs/>
                <w:lang w:bidi="hi-IN"/>
              </w:rPr>
              <w:t>दिलेले नाव</w:t>
            </w:r>
          </w:p>
        </w:tc>
      </w:tr>
      <w:tr w:rsidR="00695E86" w:rsidRPr="001F794E" w14:paraId="5C375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54D45" w14:textId="77777777" w:rsidR="00695E86" w:rsidRPr="001F794E" w:rsidRDefault="00695E86" w:rsidP="00695E86">
            <w:r w:rsidRPr="001F794E">
              <w:t>Predefined</w:t>
            </w:r>
          </w:p>
        </w:tc>
        <w:tc>
          <w:tcPr>
            <w:tcW w:w="0" w:type="auto"/>
            <w:vAlign w:val="center"/>
            <w:hideMark/>
          </w:tcPr>
          <w:p w14:paraId="4E422FF9" w14:textId="77777777" w:rsidR="00695E86" w:rsidRPr="001F794E" w:rsidRDefault="00695E86" w:rsidP="00695E86">
            <w:r w:rsidRPr="001F794E">
              <w:t>User-defined</w:t>
            </w:r>
          </w:p>
        </w:tc>
      </w:tr>
    </w:tbl>
    <w:p w14:paraId="51173D2C" w14:textId="77777777" w:rsidR="00695E86" w:rsidRPr="001F794E" w:rsidRDefault="00695E86" w:rsidP="00695E86">
      <w:r w:rsidRPr="001F794E">
        <w:rPr>
          <w:cs/>
          <w:lang w:bidi="hi-IN"/>
        </w:rPr>
        <w:t>उदाहरण:</w:t>
      </w:r>
    </w:p>
    <w:p w14:paraId="0392AD8F" w14:textId="77777777" w:rsidR="00695E86" w:rsidRPr="001F794E" w:rsidRDefault="00695E86" w:rsidP="00695E86">
      <w:r w:rsidRPr="001F794E">
        <w:t>int age;</w:t>
      </w:r>
    </w:p>
    <w:p w14:paraId="2D1901FF" w14:textId="77777777" w:rsidR="00695E86" w:rsidRPr="001F794E" w:rsidRDefault="00695E86" w:rsidP="00E857DB">
      <w:pPr>
        <w:numPr>
          <w:ilvl w:val="0"/>
          <w:numId w:val="37"/>
        </w:numPr>
      </w:pPr>
      <w:r w:rsidRPr="001F794E">
        <w:t>int → keyword</w:t>
      </w:r>
    </w:p>
    <w:p w14:paraId="336E4C35" w14:textId="77777777" w:rsidR="00695E86" w:rsidRPr="001F794E" w:rsidRDefault="00695E86" w:rsidP="00E857DB">
      <w:pPr>
        <w:numPr>
          <w:ilvl w:val="0"/>
          <w:numId w:val="37"/>
        </w:numPr>
      </w:pPr>
      <w:r w:rsidRPr="001F794E">
        <w:lastRenderedPageBreak/>
        <w:t>age → identifier</w:t>
      </w:r>
    </w:p>
    <w:p w14:paraId="296E6C6A" w14:textId="77777777" w:rsidR="00695E86" w:rsidRPr="001F794E" w:rsidRDefault="00675C16" w:rsidP="00695E86">
      <w:r w:rsidRPr="001F794E">
        <w:pict w14:anchorId="3A4A9587">
          <v:rect id="_x0000_i1064" style="width:0;height:1.5pt" o:hralign="center" o:hrstd="t" o:hr="t" fillcolor="#a0a0a0" stroked="f"/>
        </w:pict>
      </w:r>
    </w:p>
    <w:p w14:paraId="0C41EC36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20. What are primitive data types in Java?</w:t>
      </w:r>
    </w:p>
    <w:p w14:paraId="580F94F4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English</w:t>
      </w:r>
    </w:p>
    <w:p w14:paraId="68D23D77" w14:textId="77777777" w:rsidR="00695E86" w:rsidRPr="001F794E" w:rsidRDefault="00695E86" w:rsidP="00695E86">
      <w:r w:rsidRPr="001F794E">
        <w:t>Java has 8 primitive data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473"/>
        <w:gridCol w:w="819"/>
      </w:tblGrid>
      <w:tr w:rsidR="00695E86" w:rsidRPr="001F794E" w14:paraId="0727FF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CDC7D" w14:textId="77777777" w:rsidR="00695E86" w:rsidRPr="001F794E" w:rsidRDefault="00695E86" w:rsidP="00695E86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F39496" w14:textId="77777777" w:rsidR="00695E86" w:rsidRPr="001F794E" w:rsidRDefault="00695E86" w:rsidP="00695E86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D97E48E" w14:textId="77777777" w:rsidR="00695E86" w:rsidRPr="001F794E" w:rsidRDefault="00695E86" w:rsidP="00695E86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Default</w:t>
            </w:r>
          </w:p>
        </w:tc>
      </w:tr>
      <w:tr w:rsidR="00695E86" w:rsidRPr="001F794E" w14:paraId="47C84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1962A" w14:textId="77777777" w:rsidR="00695E86" w:rsidRPr="001F794E" w:rsidRDefault="00695E86" w:rsidP="00695E86">
            <w:r w:rsidRPr="001F794E">
              <w:t>byte</w:t>
            </w:r>
          </w:p>
        </w:tc>
        <w:tc>
          <w:tcPr>
            <w:tcW w:w="0" w:type="auto"/>
            <w:vAlign w:val="center"/>
            <w:hideMark/>
          </w:tcPr>
          <w:p w14:paraId="003AA127" w14:textId="77777777" w:rsidR="00695E86" w:rsidRPr="001F794E" w:rsidRDefault="00695E86" w:rsidP="00695E86">
            <w:r w:rsidRPr="001F794E">
              <w:t>1 byte</w:t>
            </w:r>
          </w:p>
        </w:tc>
        <w:tc>
          <w:tcPr>
            <w:tcW w:w="0" w:type="auto"/>
            <w:vAlign w:val="center"/>
            <w:hideMark/>
          </w:tcPr>
          <w:p w14:paraId="64450B1D" w14:textId="77777777" w:rsidR="00695E86" w:rsidRPr="001F794E" w:rsidRDefault="00695E86" w:rsidP="00695E86">
            <w:r w:rsidRPr="001F794E">
              <w:t>0</w:t>
            </w:r>
          </w:p>
        </w:tc>
      </w:tr>
      <w:tr w:rsidR="00695E86" w:rsidRPr="001F794E" w14:paraId="772EE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8DC33" w14:textId="77777777" w:rsidR="00695E86" w:rsidRPr="001F794E" w:rsidRDefault="00695E86" w:rsidP="00695E86">
            <w:r w:rsidRPr="001F794E">
              <w:t>short</w:t>
            </w:r>
          </w:p>
        </w:tc>
        <w:tc>
          <w:tcPr>
            <w:tcW w:w="0" w:type="auto"/>
            <w:vAlign w:val="center"/>
            <w:hideMark/>
          </w:tcPr>
          <w:p w14:paraId="05448CB0" w14:textId="77777777" w:rsidR="00695E86" w:rsidRPr="001F794E" w:rsidRDefault="00695E86" w:rsidP="00695E86">
            <w:r w:rsidRPr="001F794E">
              <w:t>2 bytes</w:t>
            </w:r>
          </w:p>
        </w:tc>
        <w:tc>
          <w:tcPr>
            <w:tcW w:w="0" w:type="auto"/>
            <w:vAlign w:val="center"/>
            <w:hideMark/>
          </w:tcPr>
          <w:p w14:paraId="31D5EE97" w14:textId="77777777" w:rsidR="00695E86" w:rsidRPr="001F794E" w:rsidRDefault="00695E86" w:rsidP="00695E86">
            <w:r w:rsidRPr="001F794E">
              <w:t>0</w:t>
            </w:r>
          </w:p>
        </w:tc>
      </w:tr>
      <w:tr w:rsidR="00695E86" w:rsidRPr="001F794E" w14:paraId="00706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E3C4D" w14:textId="77777777" w:rsidR="00695E86" w:rsidRPr="001F794E" w:rsidRDefault="00695E86" w:rsidP="00695E86">
            <w:r w:rsidRPr="001F794E">
              <w:t>int</w:t>
            </w:r>
          </w:p>
        </w:tc>
        <w:tc>
          <w:tcPr>
            <w:tcW w:w="0" w:type="auto"/>
            <w:vAlign w:val="center"/>
            <w:hideMark/>
          </w:tcPr>
          <w:p w14:paraId="1A7C4698" w14:textId="77777777" w:rsidR="00695E86" w:rsidRPr="001F794E" w:rsidRDefault="00695E86" w:rsidP="00695E86">
            <w:r w:rsidRPr="001F794E">
              <w:t>4 bytes</w:t>
            </w:r>
          </w:p>
        </w:tc>
        <w:tc>
          <w:tcPr>
            <w:tcW w:w="0" w:type="auto"/>
            <w:vAlign w:val="center"/>
            <w:hideMark/>
          </w:tcPr>
          <w:p w14:paraId="2CACE8EC" w14:textId="77777777" w:rsidR="00695E86" w:rsidRPr="001F794E" w:rsidRDefault="00695E86" w:rsidP="00695E86">
            <w:r w:rsidRPr="001F794E">
              <w:t>0</w:t>
            </w:r>
          </w:p>
        </w:tc>
      </w:tr>
      <w:tr w:rsidR="00695E86" w:rsidRPr="001F794E" w14:paraId="6A3E6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3E84D" w14:textId="77777777" w:rsidR="00695E86" w:rsidRPr="001F794E" w:rsidRDefault="00695E86" w:rsidP="00695E86">
            <w:r w:rsidRPr="001F794E">
              <w:t>long</w:t>
            </w:r>
          </w:p>
        </w:tc>
        <w:tc>
          <w:tcPr>
            <w:tcW w:w="0" w:type="auto"/>
            <w:vAlign w:val="center"/>
            <w:hideMark/>
          </w:tcPr>
          <w:p w14:paraId="77F3C7AF" w14:textId="77777777" w:rsidR="00695E86" w:rsidRPr="001F794E" w:rsidRDefault="00695E86" w:rsidP="00695E86">
            <w:r w:rsidRPr="001F794E">
              <w:t>8 bytes</w:t>
            </w:r>
          </w:p>
        </w:tc>
        <w:tc>
          <w:tcPr>
            <w:tcW w:w="0" w:type="auto"/>
            <w:vAlign w:val="center"/>
            <w:hideMark/>
          </w:tcPr>
          <w:p w14:paraId="5E4077BD" w14:textId="77777777" w:rsidR="00695E86" w:rsidRPr="001F794E" w:rsidRDefault="00695E86" w:rsidP="00695E86">
            <w:r w:rsidRPr="001F794E">
              <w:t>0L</w:t>
            </w:r>
          </w:p>
        </w:tc>
      </w:tr>
      <w:tr w:rsidR="00695E86" w:rsidRPr="001F794E" w14:paraId="17FD4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39F03" w14:textId="77777777" w:rsidR="00695E86" w:rsidRPr="001F794E" w:rsidRDefault="00695E86" w:rsidP="00695E86">
            <w:r w:rsidRPr="001F794E">
              <w:t>float</w:t>
            </w:r>
          </w:p>
        </w:tc>
        <w:tc>
          <w:tcPr>
            <w:tcW w:w="0" w:type="auto"/>
            <w:vAlign w:val="center"/>
            <w:hideMark/>
          </w:tcPr>
          <w:p w14:paraId="0998321A" w14:textId="77777777" w:rsidR="00695E86" w:rsidRPr="001F794E" w:rsidRDefault="00695E86" w:rsidP="00695E86">
            <w:r w:rsidRPr="001F794E">
              <w:t>4 bytes</w:t>
            </w:r>
          </w:p>
        </w:tc>
        <w:tc>
          <w:tcPr>
            <w:tcW w:w="0" w:type="auto"/>
            <w:vAlign w:val="center"/>
            <w:hideMark/>
          </w:tcPr>
          <w:p w14:paraId="2EC6B43D" w14:textId="77777777" w:rsidR="00695E86" w:rsidRPr="001F794E" w:rsidRDefault="00695E86" w:rsidP="00695E86">
            <w:r w:rsidRPr="001F794E">
              <w:t>0.0f</w:t>
            </w:r>
          </w:p>
        </w:tc>
      </w:tr>
      <w:tr w:rsidR="00695E86" w:rsidRPr="001F794E" w14:paraId="1CA07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C199" w14:textId="77777777" w:rsidR="00695E86" w:rsidRPr="001F794E" w:rsidRDefault="00695E86" w:rsidP="00695E86">
            <w:r w:rsidRPr="001F794E">
              <w:t>double</w:t>
            </w:r>
          </w:p>
        </w:tc>
        <w:tc>
          <w:tcPr>
            <w:tcW w:w="0" w:type="auto"/>
            <w:vAlign w:val="center"/>
            <w:hideMark/>
          </w:tcPr>
          <w:p w14:paraId="3A6E0278" w14:textId="77777777" w:rsidR="00695E86" w:rsidRPr="001F794E" w:rsidRDefault="00695E86" w:rsidP="00695E86">
            <w:r w:rsidRPr="001F794E">
              <w:t>8 bytes</w:t>
            </w:r>
          </w:p>
        </w:tc>
        <w:tc>
          <w:tcPr>
            <w:tcW w:w="0" w:type="auto"/>
            <w:vAlign w:val="center"/>
            <w:hideMark/>
          </w:tcPr>
          <w:p w14:paraId="2961810C" w14:textId="77777777" w:rsidR="00695E86" w:rsidRPr="001F794E" w:rsidRDefault="00695E86" w:rsidP="00695E86">
            <w:r w:rsidRPr="001F794E">
              <w:t>0.0</w:t>
            </w:r>
          </w:p>
        </w:tc>
      </w:tr>
      <w:tr w:rsidR="00695E86" w:rsidRPr="001F794E" w14:paraId="31C31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4B305" w14:textId="77777777" w:rsidR="00695E86" w:rsidRPr="001F794E" w:rsidRDefault="00695E86" w:rsidP="00695E86">
            <w:r w:rsidRPr="001F794E">
              <w:t>char</w:t>
            </w:r>
          </w:p>
        </w:tc>
        <w:tc>
          <w:tcPr>
            <w:tcW w:w="0" w:type="auto"/>
            <w:vAlign w:val="center"/>
            <w:hideMark/>
          </w:tcPr>
          <w:p w14:paraId="506499D6" w14:textId="77777777" w:rsidR="00695E86" w:rsidRPr="001F794E" w:rsidRDefault="00695E86" w:rsidP="00695E86">
            <w:r w:rsidRPr="001F794E">
              <w:t>2 bytes</w:t>
            </w:r>
          </w:p>
        </w:tc>
        <w:tc>
          <w:tcPr>
            <w:tcW w:w="0" w:type="auto"/>
            <w:vAlign w:val="center"/>
            <w:hideMark/>
          </w:tcPr>
          <w:p w14:paraId="3E6E8A79" w14:textId="77777777" w:rsidR="00695E86" w:rsidRPr="001F794E" w:rsidRDefault="00695E86" w:rsidP="00695E86">
            <w:r w:rsidRPr="001F794E">
              <w:t>'\u0000'</w:t>
            </w:r>
          </w:p>
        </w:tc>
      </w:tr>
      <w:tr w:rsidR="00695E86" w:rsidRPr="001F794E" w14:paraId="5F16E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F1C6F" w14:textId="77777777" w:rsidR="00695E86" w:rsidRPr="001F794E" w:rsidRDefault="00695E86" w:rsidP="00695E86">
            <w:r w:rsidRPr="001F794E">
              <w:t>boolean</w:t>
            </w:r>
          </w:p>
        </w:tc>
        <w:tc>
          <w:tcPr>
            <w:tcW w:w="0" w:type="auto"/>
            <w:vAlign w:val="center"/>
            <w:hideMark/>
          </w:tcPr>
          <w:p w14:paraId="0CF28147" w14:textId="77777777" w:rsidR="00695E86" w:rsidRPr="001F794E" w:rsidRDefault="00695E86" w:rsidP="00695E86">
            <w:r w:rsidRPr="001F794E">
              <w:t>JVM dependent</w:t>
            </w:r>
          </w:p>
        </w:tc>
        <w:tc>
          <w:tcPr>
            <w:tcW w:w="0" w:type="auto"/>
            <w:vAlign w:val="center"/>
            <w:hideMark/>
          </w:tcPr>
          <w:p w14:paraId="4E56480D" w14:textId="77777777" w:rsidR="00695E86" w:rsidRPr="001F794E" w:rsidRDefault="00695E86" w:rsidP="00695E86">
            <w:r w:rsidRPr="001F794E">
              <w:t>false</w:t>
            </w:r>
          </w:p>
        </w:tc>
      </w:tr>
    </w:tbl>
    <w:p w14:paraId="0D32BB30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Categories</w:t>
      </w:r>
    </w:p>
    <w:p w14:paraId="6E43DE7A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Integer</w:t>
      </w:r>
    </w:p>
    <w:p w14:paraId="3CBAD772" w14:textId="77777777" w:rsidR="00695E86" w:rsidRPr="001F794E" w:rsidRDefault="00695E86" w:rsidP="00E857DB">
      <w:pPr>
        <w:numPr>
          <w:ilvl w:val="0"/>
          <w:numId w:val="38"/>
        </w:numPr>
      </w:pPr>
      <w:r w:rsidRPr="001F794E">
        <w:t>byte</w:t>
      </w:r>
    </w:p>
    <w:p w14:paraId="66E80442" w14:textId="77777777" w:rsidR="00695E86" w:rsidRPr="001F794E" w:rsidRDefault="00695E86" w:rsidP="00E857DB">
      <w:pPr>
        <w:numPr>
          <w:ilvl w:val="0"/>
          <w:numId w:val="38"/>
        </w:numPr>
      </w:pPr>
      <w:r w:rsidRPr="001F794E">
        <w:t>short</w:t>
      </w:r>
    </w:p>
    <w:p w14:paraId="6DF83BA1" w14:textId="77777777" w:rsidR="00695E86" w:rsidRPr="001F794E" w:rsidRDefault="00695E86" w:rsidP="00E857DB">
      <w:pPr>
        <w:numPr>
          <w:ilvl w:val="0"/>
          <w:numId w:val="38"/>
        </w:numPr>
      </w:pPr>
      <w:r w:rsidRPr="001F794E">
        <w:t>int</w:t>
      </w:r>
    </w:p>
    <w:p w14:paraId="67147FA7" w14:textId="77777777" w:rsidR="00695E86" w:rsidRPr="001F794E" w:rsidRDefault="00695E86" w:rsidP="00E857DB">
      <w:pPr>
        <w:numPr>
          <w:ilvl w:val="0"/>
          <w:numId w:val="38"/>
        </w:numPr>
      </w:pPr>
      <w:r w:rsidRPr="001F794E">
        <w:t>long</w:t>
      </w:r>
    </w:p>
    <w:p w14:paraId="187226BA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lastRenderedPageBreak/>
        <w:t>Floating</w:t>
      </w:r>
    </w:p>
    <w:p w14:paraId="6E44671D" w14:textId="77777777" w:rsidR="00695E86" w:rsidRPr="001F794E" w:rsidRDefault="00695E86" w:rsidP="00E857DB">
      <w:pPr>
        <w:numPr>
          <w:ilvl w:val="0"/>
          <w:numId w:val="39"/>
        </w:numPr>
      </w:pPr>
      <w:r w:rsidRPr="001F794E">
        <w:t>float</w:t>
      </w:r>
    </w:p>
    <w:p w14:paraId="5134B08E" w14:textId="77777777" w:rsidR="00695E86" w:rsidRPr="001F794E" w:rsidRDefault="00695E86" w:rsidP="00E857DB">
      <w:pPr>
        <w:numPr>
          <w:ilvl w:val="0"/>
          <w:numId w:val="39"/>
        </w:numPr>
      </w:pPr>
      <w:r w:rsidRPr="001F794E">
        <w:t>double</w:t>
      </w:r>
    </w:p>
    <w:p w14:paraId="6D661C83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Character</w:t>
      </w:r>
    </w:p>
    <w:p w14:paraId="0160C122" w14:textId="77777777" w:rsidR="00695E86" w:rsidRPr="001F794E" w:rsidRDefault="00695E86" w:rsidP="00E857DB">
      <w:pPr>
        <w:numPr>
          <w:ilvl w:val="0"/>
          <w:numId w:val="40"/>
        </w:numPr>
      </w:pPr>
      <w:r w:rsidRPr="001F794E">
        <w:t>char</w:t>
      </w:r>
    </w:p>
    <w:p w14:paraId="77DDEC6C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Logical</w:t>
      </w:r>
    </w:p>
    <w:p w14:paraId="17C3D87C" w14:textId="77777777" w:rsidR="00695E86" w:rsidRPr="001F794E" w:rsidRDefault="00695E86" w:rsidP="00E857DB">
      <w:pPr>
        <w:numPr>
          <w:ilvl w:val="0"/>
          <w:numId w:val="41"/>
        </w:numPr>
      </w:pPr>
      <w:r w:rsidRPr="001F794E">
        <w:t>boolean</w:t>
      </w:r>
    </w:p>
    <w:p w14:paraId="4F54C59E" w14:textId="77777777" w:rsidR="00695E86" w:rsidRPr="001F794E" w:rsidRDefault="00675C16" w:rsidP="00695E86">
      <w:r w:rsidRPr="001F794E">
        <w:pict w14:anchorId="5A571F07">
          <v:rect id="_x0000_i1065" style="width:0;height:1.5pt" o:hralign="center" o:hrstd="t" o:hr="t" fillcolor="#a0a0a0" stroked="f"/>
        </w:pict>
      </w:r>
    </w:p>
    <w:p w14:paraId="022E1D90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Marathi</w:t>
      </w:r>
    </w:p>
    <w:p w14:paraId="3E30C4A6" w14:textId="77777777" w:rsidR="00695E86" w:rsidRPr="001F794E" w:rsidRDefault="00695E86" w:rsidP="00695E86">
      <w:r w:rsidRPr="001F794E">
        <w:t xml:space="preserve">Java </w:t>
      </w:r>
      <w:r w:rsidRPr="001F794E">
        <w:rPr>
          <w:cs/>
          <w:lang w:bidi="hi-IN"/>
        </w:rPr>
        <w:t xml:space="preserve">मध्ये </w:t>
      </w:r>
      <w:r w:rsidRPr="001F794E">
        <w:t xml:space="preserve">8 primitive data types </w:t>
      </w:r>
      <w:r w:rsidRPr="001F794E">
        <w:rPr>
          <w:cs/>
          <w:lang w:bidi="hi-IN"/>
        </w:rPr>
        <w:t>आहेत.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4"/>
        <w:gridCol w:w="1488"/>
      </w:tblGrid>
      <w:tr w:rsidR="00695E86" w:rsidRPr="001F794E" w14:paraId="2BE4D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4FC01" w14:textId="77777777" w:rsidR="00695E86" w:rsidRPr="001F794E" w:rsidRDefault="00695E86" w:rsidP="00695E86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474B231" w14:textId="77777777" w:rsidR="00695E86" w:rsidRPr="001F794E" w:rsidRDefault="00695E86" w:rsidP="00695E86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Size</w:t>
            </w:r>
          </w:p>
        </w:tc>
      </w:tr>
      <w:tr w:rsidR="00695E86" w:rsidRPr="001F794E" w14:paraId="6F86D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E7C03" w14:textId="77777777" w:rsidR="00695E86" w:rsidRPr="001F794E" w:rsidRDefault="00695E86" w:rsidP="00695E86">
            <w:r w:rsidRPr="001F794E">
              <w:t>byte</w:t>
            </w:r>
          </w:p>
        </w:tc>
        <w:tc>
          <w:tcPr>
            <w:tcW w:w="0" w:type="auto"/>
            <w:vAlign w:val="center"/>
            <w:hideMark/>
          </w:tcPr>
          <w:p w14:paraId="7D884332" w14:textId="77777777" w:rsidR="00695E86" w:rsidRPr="001F794E" w:rsidRDefault="00695E86" w:rsidP="00695E86">
            <w:r w:rsidRPr="001F794E">
              <w:t>1 byte</w:t>
            </w:r>
          </w:p>
        </w:tc>
      </w:tr>
      <w:tr w:rsidR="00695E86" w:rsidRPr="001F794E" w14:paraId="5AFB9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2173" w14:textId="77777777" w:rsidR="00695E86" w:rsidRPr="001F794E" w:rsidRDefault="00695E86" w:rsidP="00695E86">
            <w:r w:rsidRPr="001F794E">
              <w:t>short</w:t>
            </w:r>
          </w:p>
        </w:tc>
        <w:tc>
          <w:tcPr>
            <w:tcW w:w="0" w:type="auto"/>
            <w:vAlign w:val="center"/>
            <w:hideMark/>
          </w:tcPr>
          <w:p w14:paraId="07080D86" w14:textId="77777777" w:rsidR="00695E86" w:rsidRPr="001F794E" w:rsidRDefault="00695E86" w:rsidP="00695E86">
            <w:r w:rsidRPr="001F794E">
              <w:t>2 bytes</w:t>
            </w:r>
          </w:p>
        </w:tc>
      </w:tr>
      <w:tr w:rsidR="00695E86" w:rsidRPr="001F794E" w14:paraId="4D6FD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7B05E" w14:textId="77777777" w:rsidR="00695E86" w:rsidRPr="001F794E" w:rsidRDefault="00695E86" w:rsidP="00695E86">
            <w:r w:rsidRPr="001F794E">
              <w:t>int</w:t>
            </w:r>
          </w:p>
        </w:tc>
        <w:tc>
          <w:tcPr>
            <w:tcW w:w="0" w:type="auto"/>
            <w:vAlign w:val="center"/>
            <w:hideMark/>
          </w:tcPr>
          <w:p w14:paraId="27D5BAE6" w14:textId="77777777" w:rsidR="00695E86" w:rsidRPr="001F794E" w:rsidRDefault="00695E86" w:rsidP="00695E86">
            <w:r w:rsidRPr="001F794E">
              <w:t>4 bytes</w:t>
            </w:r>
          </w:p>
        </w:tc>
      </w:tr>
      <w:tr w:rsidR="00695E86" w:rsidRPr="001F794E" w14:paraId="7E3DC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B8147" w14:textId="77777777" w:rsidR="00695E86" w:rsidRPr="001F794E" w:rsidRDefault="00695E86" w:rsidP="00695E86">
            <w:r w:rsidRPr="001F794E">
              <w:t>long</w:t>
            </w:r>
          </w:p>
        </w:tc>
        <w:tc>
          <w:tcPr>
            <w:tcW w:w="0" w:type="auto"/>
            <w:vAlign w:val="center"/>
            <w:hideMark/>
          </w:tcPr>
          <w:p w14:paraId="4F5B57A2" w14:textId="77777777" w:rsidR="00695E86" w:rsidRPr="001F794E" w:rsidRDefault="00695E86" w:rsidP="00695E86">
            <w:r w:rsidRPr="001F794E">
              <w:t>8 bytes</w:t>
            </w:r>
          </w:p>
        </w:tc>
      </w:tr>
      <w:tr w:rsidR="00695E86" w:rsidRPr="001F794E" w14:paraId="7781B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5C472" w14:textId="77777777" w:rsidR="00695E86" w:rsidRPr="001F794E" w:rsidRDefault="00695E86" w:rsidP="00695E86">
            <w:r w:rsidRPr="001F794E">
              <w:t>float</w:t>
            </w:r>
          </w:p>
        </w:tc>
        <w:tc>
          <w:tcPr>
            <w:tcW w:w="0" w:type="auto"/>
            <w:vAlign w:val="center"/>
            <w:hideMark/>
          </w:tcPr>
          <w:p w14:paraId="095E08BB" w14:textId="77777777" w:rsidR="00695E86" w:rsidRPr="001F794E" w:rsidRDefault="00695E86" w:rsidP="00695E86">
            <w:r w:rsidRPr="001F794E">
              <w:t>4 bytes</w:t>
            </w:r>
          </w:p>
        </w:tc>
      </w:tr>
      <w:tr w:rsidR="00695E86" w:rsidRPr="001F794E" w14:paraId="1C97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CA9D" w14:textId="77777777" w:rsidR="00695E86" w:rsidRPr="001F794E" w:rsidRDefault="00695E86" w:rsidP="00695E86">
            <w:r w:rsidRPr="001F794E">
              <w:t>double</w:t>
            </w:r>
          </w:p>
        </w:tc>
        <w:tc>
          <w:tcPr>
            <w:tcW w:w="0" w:type="auto"/>
            <w:vAlign w:val="center"/>
            <w:hideMark/>
          </w:tcPr>
          <w:p w14:paraId="1B9ACC2B" w14:textId="77777777" w:rsidR="00695E86" w:rsidRPr="001F794E" w:rsidRDefault="00695E86" w:rsidP="00695E86">
            <w:r w:rsidRPr="001F794E">
              <w:t>8 bytes</w:t>
            </w:r>
          </w:p>
        </w:tc>
      </w:tr>
      <w:tr w:rsidR="00695E86" w:rsidRPr="001F794E" w14:paraId="6FFDD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23930" w14:textId="77777777" w:rsidR="00695E86" w:rsidRPr="001F794E" w:rsidRDefault="00695E86" w:rsidP="00695E86">
            <w:r w:rsidRPr="001F794E">
              <w:t>char</w:t>
            </w:r>
          </w:p>
        </w:tc>
        <w:tc>
          <w:tcPr>
            <w:tcW w:w="0" w:type="auto"/>
            <w:vAlign w:val="center"/>
            <w:hideMark/>
          </w:tcPr>
          <w:p w14:paraId="0008E31F" w14:textId="77777777" w:rsidR="00695E86" w:rsidRPr="001F794E" w:rsidRDefault="00695E86" w:rsidP="00695E86">
            <w:r w:rsidRPr="001F794E">
              <w:t>2 bytes</w:t>
            </w:r>
          </w:p>
        </w:tc>
      </w:tr>
      <w:tr w:rsidR="00695E86" w:rsidRPr="001F794E" w14:paraId="0D6DF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46C7" w14:textId="77777777" w:rsidR="00695E86" w:rsidRPr="001F794E" w:rsidRDefault="00695E86" w:rsidP="00695E86">
            <w:r w:rsidRPr="001F794E">
              <w:t>boolean</w:t>
            </w:r>
          </w:p>
        </w:tc>
        <w:tc>
          <w:tcPr>
            <w:tcW w:w="0" w:type="auto"/>
            <w:vAlign w:val="center"/>
            <w:hideMark/>
          </w:tcPr>
          <w:p w14:paraId="78B3310F" w14:textId="77777777" w:rsidR="00695E86" w:rsidRPr="001F794E" w:rsidRDefault="00695E86" w:rsidP="00695E86">
            <w:r w:rsidRPr="001F794E">
              <w:t>JVM dependent</w:t>
            </w:r>
          </w:p>
        </w:tc>
      </w:tr>
    </w:tbl>
    <w:p w14:paraId="4E4A9E0F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Categories</w:t>
      </w:r>
    </w:p>
    <w:p w14:paraId="1F9E7613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lastRenderedPageBreak/>
        <w:t>Integer Types</w:t>
      </w:r>
    </w:p>
    <w:p w14:paraId="1D247B77" w14:textId="77777777" w:rsidR="00695E86" w:rsidRPr="001F794E" w:rsidRDefault="00695E86" w:rsidP="00E857DB">
      <w:pPr>
        <w:numPr>
          <w:ilvl w:val="0"/>
          <w:numId w:val="42"/>
        </w:numPr>
      </w:pPr>
      <w:r w:rsidRPr="001F794E">
        <w:t>byte</w:t>
      </w:r>
    </w:p>
    <w:p w14:paraId="1BA13F6D" w14:textId="77777777" w:rsidR="00695E86" w:rsidRPr="001F794E" w:rsidRDefault="00695E86" w:rsidP="00E857DB">
      <w:pPr>
        <w:numPr>
          <w:ilvl w:val="0"/>
          <w:numId w:val="42"/>
        </w:numPr>
      </w:pPr>
      <w:r w:rsidRPr="001F794E">
        <w:t>short</w:t>
      </w:r>
    </w:p>
    <w:p w14:paraId="140AFF1C" w14:textId="77777777" w:rsidR="00695E86" w:rsidRPr="001F794E" w:rsidRDefault="00695E86" w:rsidP="00E857DB">
      <w:pPr>
        <w:numPr>
          <w:ilvl w:val="0"/>
          <w:numId w:val="42"/>
        </w:numPr>
      </w:pPr>
      <w:r w:rsidRPr="001F794E">
        <w:t>int</w:t>
      </w:r>
    </w:p>
    <w:p w14:paraId="04E985BB" w14:textId="77777777" w:rsidR="00695E86" w:rsidRPr="001F794E" w:rsidRDefault="00695E86" w:rsidP="00E857DB">
      <w:pPr>
        <w:numPr>
          <w:ilvl w:val="0"/>
          <w:numId w:val="42"/>
        </w:numPr>
      </w:pPr>
      <w:r w:rsidRPr="001F794E">
        <w:t>long</w:t>
      </w:r>
    </w:p>
    <w:p w14:paraId="0DBBFF06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Decimal Types</w:t>
      </w:r>
    </w:p>
    <w:p w14:paraId="0033437A" w14:textId="77777777" w:rsidR="00695E86" w:rsidRPr="001F794E" w:rsidRDefault="00695E86" w:rsidP="00E857DB">
      <w:pPr>
        <w:numPr>
          <w:ilvl w:val="0"/>
          <w:numId w:val="43"/>
        </w:numPr>
      </w:pPr>
      <w:r w:rsidRPr="001F794E">
        <w:t>float</w:t>
      </w:r>
    </w:p>
    <w:p w14:paraId="49B05EEF" w14:textId="77777777" w:rsidR="00695E86" w:rsidRPr="001F794E" w:rsidRDefault="00695E86" w:rsidP="00E857DB">
      <w:pPr>
        <w:numPr>
          <w:ilvl w:val="0"/>
          <w:numId w:val="43"/>
        </w:numPr>
      </w:pPr>
      <w:r w:rsidRPr="001F794E">
        <w:t>double</w:t>
      </w:r>
    </w:p>
    <w:p w14:paraId="0E36D8D6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Character</w:t>
      </w:r>
    </w:p>
    <w:p w14:paraId="69293BB8" w14:textId="77777777" w:rsidR="00695E86" w:rsidRPr="001F794E" w:rsidRDefault="00695E86" w:rsidP="00E857DB">
      <w:pPr>
        <w:numPr>
          <w:ilvl w:val="0"/>
          <w:numId w:val="44"/>
        </w:numPr>
      </w:pPr>
      <w:r w:rsidRPr="001F794E">
        <w:t>char</w:t>
      </w:r>
    </w:p>
    <w:p w14:paraId="6DE4E19A" w14:textId="77777777" w:rsidR="00695E86" w:rsidRPr="001F794E" w:rsidRDefault="00695E86" w:rsidP="00695E86">
      <w:pPr>
        <w:rPr>
          <w:b/>
          <w:bCs/>
        </w:rPr>
      </w:pPr>
      <w:r w:rsidRPr="001F794E">
        <w:rPr>
          <w:b/>
          <w:bCs/>
        </w:rPr>
        <w:t>Logical</w:t>
      </w:r>
    </w:p>
    <w:p w14:paraId="00AFB009" w14:textId="77777777" w:rsidR="00695E86" w:rsidRPr="001F794E" w:rsidRDefault="00695E86" w:rsidP="00E857DB">
      <w:pPr>
        <w:numPr>
          <w:ilvl w:val="0"/>
          <w:numId w:val="45"/>
        </w:numPr>
      </w:pPr>
      <w:r w:rsidRPr="001F794E">
        <w:t>boolean</w:t>
      </w:r>
    </w:p>
    <w:p w14:paraId="6F00E9B6" w14:textId="77777777" w:rsidR="00695E86" w:rsidRPr="001F794E" w:rsidRDefault="00675C16" w:rsidP="00695E86">
      <w:r w:rsidRPr="001F794E">
        <w:pict w14:anchorId="5B4E3837">
          <v:rect id="_x0000_i1066" style="width:0;height:1.5pt" o:hralign="center" o:hrstd="t" o:hr="t" fillcolor="#a0a0a0" stroked="f"/>
        </w:pict>
      </w:r>
    </w:p>
    <w:p w14:paraId="1112DDE9" w14:textId="77777777" w:rsidR="00695E86" w:rsidRPr="001F794E" w:rsidRDefault="00695E86" w:rsidP="00695E86">
      <w:r w:rsidRPr="001F794E">
        <w:t>Reply:</w:t>
      </w:r>
    </w:p>
    <w:p w14:paraId="1BD7FD27" w14:textId="77777777" w:rsidR="00695E86" w:rsidRPr="001F794E" w:rsidRDefault="00695E86" w:rsidP="00E857DB">
      <w:pPr>
        <w:numPr>
          <w:ilvl w:val="0"/>
          <w:numId w:val="46"/>
        </w:numPr>
      </w:pPr>
      <w:r w:rsidRPr="001F794E">
        <w:t>21-30</w:t>
      </w:r>
    </w:p>
    <w:p w14:paraId="48177BE9" w14:textId="77777777" w:rsidR="00695E86" w:rsidRPr="001F794E" w:rsidRDefault="00695E86" w:rsidP="00E857DB">
      <w:pPr>
        <w:numPr>
          <w:ilvl w:val="0"/>
          <w:numId w:val="46"/>
        </w:numPr>
      </w:pPr>
      <w:r w:rsidRPr="001F794E">
        <w:t>detailed 11-20</w:t>
      </w:r>
    </w:p>
    <w:p w14:paraId="47F98312" w14:textId="77777777" w:rsidR="00695E86" w:rsidRPr="001F794E" w:rsidRDefault="00695E86" w:rsidP="00E857DB">
      <w:pPr>
        <w:numPr>
          <w:ilvl w:val="0"/>
          <w:numId w:val="46"/>
        </w:numPr>
      </w:pPr>
      <w:r w:rsidRPr="001F794E">
        <w:t>interview tricks 11-20</w:t>
      </w:r>
    </w:p>
    <w:p w14:paraId="4A2612D2" w14:textId="77777777" w:rsidR="00695E86" w:rsidRPr="001F794E" w:rsidRDefault="00695E86" w:rsidP="00E857DB">
      <w:pPr>
        <w:numPr>
          <w:ilvl w:val="0"/>
          <w:numId w:val="46"/>
        </w:numPr>
      </w:pPr>
      <w:r w:rsidRPr="001F794E">
        <w:t>mcq 11-20</w:t>
      </w:r>
    </w:p>
    <w:p w14:paraId="31ACCE7E" w14:textId="77777777" w:rsidR="00695E86" w:rsidRPr="001F794E" w:rsidRDefault="00695E86" w:rsidP="00E857DB">
      <w:pPr>
        <w:numPr>
          <w:ilvl w:val="0"/>
          <w:numId w:val="46"/>
        </w:numPr>
      </w:pPr>
      <w:r w:rsidRPr="001F794E">
        <w:t>diagram 11-20</w:t>
      </w:r>
    </w:p>
    <w:p w14:paraId="3BB9BD44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JVM + Core Java Answers (21–30)</w:t>
      </w:r>
    </w:p>
    <w:p w14:paraId="5F9EAEF8" w14:textId="77777777" w:rsidR="00866A6F" w:rsidRPr="001F794E" w:rsidRDefault="00675C16" w:rsidP="00866A6F">
      <w:r w:rsidRPr="001F794E">
        <w:pict w14:anchorId="0965E6B0">
          <v:rect id="_x0000_i1067" style="width:0;height:1.5pt" o:hralign="center" o:hrstd="t" o:hr="t" fillcolor="#a0a0a0" stroked="f"/>
        </w:pict>
      </w:r>
    </w:p>
    <w:p w14:paraId="65AB550E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lastRenderedPageBreak/>
        <w:t>21. Size and range of all primitive types?</w:t>
      </w:r>
    </w:p>
    <w:p w14:paraId="78EAE8AD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473"/>
        <w:gridCol w:w="1755"/>
      </w:tblGrid>
      <w:tr w:rsidR="00866A6F" w:rsidRPr="001F794E" w14:paraId="19BF21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D38F2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5AE7EBF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2412F45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Range</w:t>
            </w:r>
          </w:p>
        </w:tc>
      </w:tr>
      <w:tr w:rsidR="00866A6F" w:rsidRPr="001F794E" w14:paraId="12F96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E8B4" w14:textId="77777777" w:rsidR="00866A6F" w:rsidRPr="001F794E" w:rsidRDefault="00866A6F" w:rsidP="00866A6F">
            <w:r w:rsidRPr="001F794E">
              <w:t>byte</w:t>
            </w:r>
          </w:p>
        </w:tc>
        <w:tc>
          <w:tcPr>
            <w:tcW w:w="0" w:type="auto"/>
            <w:vAlign w:val="center"/>
            <w:hideMark/>
          </w:tcPr>
          <w:p w14:paraId="7128238B" w14:textId="77777777" w:rsidR="00866A6F" w:rsidRPr="001F794E" w:rsidRDefault="00866A6F" w:rsidP="00866A6F">
            <w:r w:rsidRPr="001F794E">
              <w:t>1 byte</w:t>
            </w:r>
          </w:p>
        </w:tc>
        <w:tc>
          <w:tcPr>
            <w:tcW w:w="0" w:type="auto"/>
            <w:vAlign w:val="center"/>
            <w:hideMark/>
          </w:tcPr>
          <w:p w14:paraId="2BE889C0" w14:textId="77777777" w:rsidR="00866A6F" w:rsidRPr="001F794E" w:rsidRDefault="00866A6F" w:rsidP="00866A6F">
            <w:r w:rsidRPr="001F794E">
              <w:t>-128 to 127</w:t>
            </w:r>
          </w:p>
        </w:tc>
      </w:tr>
      <w:tr w:rsidR="00866A6F" w:rsidRPr="001F794E" w14:paraId="5D24C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68222" w14:textId="77777777" w:rsidR="00866A6F" w:rsidRPr="001F794E" w:rsidRDefault="00866A6F" w:rsidP="00866A6F">
            <w:r w:rsidRPr="001F794E">
              <w:t>short</w:t>
            </w:r>
          </w:p>
        </w:tc>
        <w:tc>
          <w:tcPr>
            <w:tcW w:w="0" w:type="auto"/>
            <w:vAlign w:val="center"/>
            <w:hideMark/>
          </w:tcPr>
          <w:p w14:paraId="7FEB12B6" w14:textId="77777777" w:rsidR="00866A6F" w:rsidRPr="001F794E" w:rsidRDefault="00866A6F" w:rsidP="00866A6F">
            <w:r w:rsidRPr="001F794E">
              <w:t>2 bytes</w:t>
            </w:r>
          </w:p>
        </w:tc>
        <w:tc>
          <w:tcPr>
            <w:tcW w:w="0" w:type="auto"/>
            <w:vAlign w:val="center"/>
            <w:hideMark/>
          </w:tcPr>
          <w:p w14:paraId="7839D171" w14:textId="77777777" w:rsidR="00866A6F" w:rsidRPr="001F794E" w:rsidRDefault="00866A6F" w:rsidP="00866A6F">
            <w:r w:rsidRPr="001F794E">
              <w:t>-32,768 to 32,767</w:t>
            </w:r>
          </w:p>
        </w:tc>
      </w:tr>
      <w:tr w:rsidR="00866A6F" w:rsidRPr="001F794E" w14:paraId="5825F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99B6E" w14:textId="77777777" w:rsidR="00866A6F" w:rsidRPr="001F794E" w:rsidRDefault="00866A6F" w:rsidP="00866A6F">
            <w:r w:rsidRPr="001F794E">
              <w:t>int</w:t>
            </w:r>
          </w:p>
        </w:tc>
        <w:tc>
          <w:tcPr>
            <w:tcW w:w="0" w:type="auto"/>
            <w:vAlign w:val="center"/>
            <w:hideMark/>
          </w:tcPr>
          <w:p w14:paraId="73ACC3E4" w14:textId="77777777" w:rsidR="00866A6F" w:rsidRPr="001F794E" w:rsidRDefault="00866A6F" w:rsidP="00866A6F">
            <w:r w:rsidRPr="001F794E">
              <w:t>4 bytes</w:t>
            </w:r>
          </w:p>
        </w:tc>
        <w:tc>
          <w:tcPr>
            <w:tcW w:w="0" w:type="auto"/>
            <w:vAlign w:val="center"/>
            <w:hideMark/>
          </w:tcPr>
          <w:p w14:paraId="45E40879" w14:textId="77777777" w:rsidR="00866A6F" w:rsidRPr="001F794E" w:rsidRDefault="00866A6F" w:rsidP="00866A6F">
            <w:r w:rsidRPr="001F794E">
              <w:t>-2³¹ to 2³¹-1</w:t>
            </w:r>
          </w:p>
        </w:tc>
      </w:tr>
      <w:tr w:rsidR="00866A6F" w:rsidRPr="001F794E" w14:paraId="455B0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7F9F" w14:textId="77777777" w:rsidR="00866A6F" w:rsidRPr="001F794E" w:rsidRDefault="00866A6F" w:rsidP="00866A6F">
            <w:r w:rsidRPr="001F794E">
              <w:t>long</w:t>
            </w:r>
          </w:p>
        </w:tc>
        <w:tc>
          <w:tcPr>
            <w:tcW w:w="0" w:type="auto"/>
            <w:vAlign w:val="center"/>
            <w:hideMark/>
          </w:tcPr>
          <w:p w14:paraId="6BB8E115" w14:textId="77777777" w:rsidR="00866A6F" w:rsidRPr="001F794E" w:rsidRDefault="00866A6F" w:rsidP="00866A6F">
            <w:r w:rsidRPr="001F794E">
              <w:t>8 bytes</w:t>
            </w:r>
          </w:p>
        </w:tc>
        <w:tc>
          <w:tcPr>
            <w:tcW w:w="0" w:type="auto"/>
            <w:vAlign w:val="center"/>
            <w:hideMark/>
          </w:tcPr>
          <w:p w14:paraId="2E9FD92B" w14:textId="77777777" w:rsidR="00866A6F" w:rsidRPr="001F794E" w:rsidRDefault="00866A6F" w:rsidP="00866A6F">
            <w:r w:rsidRPr="001F794E">
              <w:t>-2⁶³ to 2⁶³-1</w:t>
            </w:r>
          </w:p>
        </w:tc>
      </w:tr>
      <w:tr w:rsidR="00866A6F" w:rsidRPr="001F794E" w14:paraId="45755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4AF5" w14:textId="77777777" w:rsidR="00866A6F" w:rsidRPr="001F794E" w:rsidRDefault="00866A6F" w:rsidP="00866A6F">
            <w:r w:rsidRPr="001F794E">
              <w:t>float</w:t>
            </w:r>
          </w:p>
        </w:tc>
        <w:tc>
          <w:tcPr>
            <w:tcW w:w="0" w:type="auto"/>
            <w:vAlign w:val="center"/>
            <w:hideMark/>
          </w:tcPr>
          <w:p w14:paraId="4D2A7B62" w14:textId="77777777" w:rsidR="00866A6F" w:rsidRPr="001F794E" w:rsidRDefault="00866A6F" w:rsidP="00866A6F">
            <w:r w:rsidRPr="001F794E">
              <w:t>4 bytes</w:t>
            </w:r>
          </w:p>
        </w:tc>
        <w:tc>
          <w:tcPr>
            <w:tcW w:w="0" w:type="auto"/>
            <w:vAlign w:val="center"/>
            <w:hideMark/>
          </w:tcPr>
          <w:p w14:paraId="71CC4B65" w14:textId="77777777" w:rsidR="00866A6F" w:rsidRPr="001F794E" w:rsidRDefault="00866A6F" w:rsidP="00866A6F">
            <w:r w:rsidRPr="001F794E">
              <w:t>~6-7 decimal digits</w:t>
            </w:r>
          </w:p>
        </w:tc>
      </w:tr>
      <w:tr w:rsidR="00866A6F" w:rsidRPr="001F794E" w14:paraId="4F09A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DF102" w14:textId="77777777" w:rsidR="00866A6F" w:rsidRPr="001F794E" w:rsidRDefault="00866A6F" w:rsidP="00866A6F">
            <w:r w:rsidRPr="001F794E">
              <w:t>double</w:t>
            </w:r>
          </w:p>
        </w:tc>
        <w:tc>
          <w:tcPr>
            <w:tcW w:w="0" w:type="auto"/>
            <w:vAlign w:val="center"/>
            <w:hideMark/>
          </w:tcPr>
          <w:p w14:paraId="2ED3C0FB" w14:textId="77777777" w:rsidR="00866A6F" w:rsidRPr="001F794E" w:rsidRDefault="00866A6F" w:rsidP="00866A6F">
            <w:r w:rsidRPr="001F794E">
              <w:t>8 bytes</w:t>
            </w:r>
          </w:p>
        </w:tc>
        <w:tc>
          <w:tcPr>
            <w:tcW w:w="0" w:type="auto"/>
            <w:vAlign w:val="center"/>
            <w:hideMark/>
          </w:tcPr>
          <w:p w14:paraId="0C9F1C34" w14:textId="77777777" w:rsidR="00866A6F" w:rsidRPr="001F794E" w:rsidRDefault="00866A6F" w:rsidP="00866A6F">
            <w:r w:rsidRPr="001F794E">
              <w:t>~15 decimal digits</w:t>
            </w:r>
          </w:p>
        </w:tc>
      </w:tr>
      <w:tr w:rsidR="00866A6F" w:rsidRPr="001F794E" w14:paraId="263CB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819BA" w14:textId="77777777" w:rsidR="00866A6F" w:rsidRPr="001F794E" w:rsidRDefault="00866A6F" w:rsidP="00866A6F">
            <w:r w:rsidRPr="001F794E">
              <w:t>char</w:t>
            </w:r>
          </w:p>
        </w:tc>
        <w:tc>
          <w:tcPr>
            <w:tcW w:w="0" w:type="auto"/>
            <w:vAlign w:val="center"/>
            <w:hideMark/>
          </w:tcPr>
          <w:p w14:paraId="7D7FD620" w14:textId="77777777" w:rsidR="00866A6F" w:rsidRPr="001F794E" w:rsidRDefault="00866A6F" w:rsidP="00866A6F">
            <w:r w:rsidRPr="001F794E">
              <w:t>2 bytes</w:t>
            </w:r>
          </w:p>
        </w:tc>
        <w:tc>
          <w:tcPr>
            <w:tcW w:w="0" w:type="auto"/>
            <w:vAlign w:val="center"/>
            <w:hideMark/>
          </w:tcPr>
          <w:p w14:paraId="2C46767F" w14:textId="77777777" w:rsidR="00866A6F" w:rsidRPr="001F794E" w:rsidRDefault="00866A6F" w:rsidP="00866A6F">
            <w:r w:rsidRPr="001F794E">
              <w:t>0 to 65,535</w:t>
            </w:r>
          </w:p>
        </w:tc>
      </w:tr>
      <w:tr w:rsidR="00866A6F" w:rsidRPr="001F794E" w14:paraId="398AB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07069" w14:textId="77777777" w:rsidR="00866A6F" w:rsidRPr="001F794E" w:rsidRDefault="00866A6F" w:rsidP="00866A6F">
            <w:r w:rsidRPr="001F794E">
              <w:t>boolean</w:t>
            </w:r>
          </w:p>
        </w:tc>
        <w:tc>
          <w:tcPr>
            <w:tcW w:w="0" w:type="auto"/>
            <w:vAlign w:val="center"/>
            <w:hideMark/>
          </w:tcPr>
          <w:p w14:paraId="74552251" w14:textId="77777777" w:rsidR="00866A6F" w:rsidRPr="001F794E" w:rsidRDefault="00866A6F" w:rsidP="00866A6F">
            <w:r w:rsidRPr="001F794E">
              <w:t>JVM dependent</w:t>
            </w:r>
          </w:p>
        </w:tc>
        <w:tc>
          <w:tcPr>
            <w:tcW w:w="0" w:type="auto"/>
            <w:vAlign w:val="center"/>
            <w:hideMark/>
          </w:tcPr>
          <w:p w14:paraId="011263C9" w14:textId="77777777" w:rsidR="00866A6F" w:rsidRPr="001F794E" w:rsidRDefault="00866A6F" w:rsidP="00866A6F">
            <w:r w:rsidRPr="001F794E">
              <w:t>true/false</w:t>
            </w:r>
          </w:p>
        </w:tc>
      </w:tr>
    </w:tbl>
    <w:p w14:paraId="1AC8B12D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Important Interview Point</w:t>
      </w:r>
    </w:p>
    <w:p w14:paraId="2041D395" w14:textId="77777777" w:rsidR="00866A6F" w:rsidRPr="001F794E" w:rsidRDefault="00866A6F" w:rsidP="00E857DB">
      <w:pPr>
        <w:numPr>
          <w:ilvl w:val="0"/>
          <w:numId w:val="47"/>
        </w:numPr>
      </w:pPr>
      <w:r w:rsidRPr="001F794E">
        <w:t>char is unsigned.</w:t>
      </w:r>
    </w:p>
    <w:p w14:paraId="185EB281" w14:textId="77777777" w:rsidR="00866A6F" w:rsidRPr="001F794E" w:rsidRDefault="00866A6F" w:rsidP="00E857DB">
      <w:pPr>
        <w:numPr>
          <w:ilvl w:val="0"/>
          <w:numId w:val="47"/>
        </w:numPr>
      </w:pPr>
      <w:r w:rsidRPr="001F794E">
        <w:t>Java uses Unicode.</w:t>
      </w:r>
    </w:p>
    <w:p w14:paraId="03F2BB42" w14:textId="77777777" w:rsidR="00866A6F" w:rsidRPr="001F794E" w:rsidRDefault="00675C16" w:rsidP="00866A6F">
      <w:r w:rsidRPr="001F794E">
        <w:pict w14:anchorId="254FB1D3">
          <v:rect id="_x0000_i1068" style="width:0;height:1.5pt" o:hralign="center" o:hrstd="t" o:hr="t" fillcolor="#a0a0a0" stroked="f"/>
        </w:pict>
      </w:r>
    </w:p>
    <w:p w14:paraId="120695E4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473"/>
        <w:gridCol w:w="1859"/>
      </w:tblGrid>
      <w:tr w:rsidR="00866A6F" w:rsidRPr="001F794E" w14:paraId="35AE0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1072C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F6CF76E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25D05A3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Range</w:t>
            </w:r>
          </w:p>
        </w:tc>
      </w:tr>
      <w:tr w:rsidR="00866A6F" w:rsidRPr="001F794E" w14:paraId="2AAEF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751F" w14:textId="77777777" w:rsidR="00866A6F" w:rsidRPr="001F794E" w:rsidRDefault="00866A6F" w:rsidP="00866A6F">
            <w:r w:rsidRPr="001F794E">
              <w:t>byte</w:t>
            </w:r>
          </w:p>
        </w:tc>
        <w:tc>
          <w:tcPr>
            <w:tcW w:w="0" w:type="auto"/>
            <w:vAlign w:val="center"/>
            <w:hideMark/>
          </w:tcPr>
          <w:p w14:paraId="10AB0965" w14:textId="77777777" w:rsidR="00866A6F" w:rsidRPr="001F794E" w:rsidRDefault="00866A6F" w:rsidP="00866A6F">
            <w:r w:rsidRPr="001F794E">
              <w:t>1 byte</w:t>
            </w:r>
          </w:p>
        </w:tc>
        <w:tc>
          <w:tcPr>
            <w:tcW w:w="0" w:type="auto"/>
            <w:vAlign w:val="center"/>
            <w:hideMark/>
          </w:tcPr>
          <w:p w14:paraId="0C942729" w14:textId="77777777" w:rsidR="00866A6F" w:rsidRPr="001F794E" w:rsidRDefault="00866A6F" w:rsidP="00866A6F">
            <w:r w:rsidRPr="001F794E">
              <w:t xml:space="preserve">-128 </w:t>
            </w:r>
            <w:r w:rsidRPr="001F794E">
              <w:rPr>
                <w:cs/>
                <w:lang w:bidi="hi-IN"/>
              </w:rPr>
              <w:t xml:space="preserve">ते </w:t>
            </w:r>
            <w:r w:rsidRPr="001F794E">
              <w:t>127</w:t>
            </w:r>
          </w:p>
        </w:tc>
      </w:tr>
      <w:tr w:rsidR="00866A6F" w:rsidRPr="001F794E" w14:paraId="68908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CF25" w14:textId="77777777" w:rsidR="00866A6F" w:rsidRPr="001F794E" w:rsidRDefault="00866A6F" w:rsidP="00866A6F">
            <w:r w:rsidRPr="001F794E">
              <w:t>short</w:t>
            </w:r>
          </w:p>
        </w:tc>
        <w:tc>
          <w:tcPr>
            <w:tcW w:w="0" w:type="auto"/>
            <w:vAlign w:val="center"/>
            <w:hideMark/>
          </w:tcPr>
          <w:p w14:paraId="426E7BE2" w14:textId="77777777" w:rsidR="00866A6F" w:rsidRPr="001F794E" w:rsidRDefault="00866A6F" w:rsidP="00866A6F">
            <w:r w:rsidRPr="001F794E">
              <w:t>2 bytes</w:t>
            </w:r>
          </w:p>
        </w:tc>
        <w:tc>
          <w:tcPr>
            <w:tcW w:w="0" w:type="auto"/>
            <w:vAlign w:val="center"/>
            <w:hideMark/>
          </w:tcPr>
          <w:p w14:paraId="239364D8" w14:textId="77777777" w:rsidR="00866A6F" w:rsidRPr="001F794E" w:rsidRDefault="00866A6F" w:rsidP="00866A6F">
            <w:r w:rsidRPr="001F794E">
              <w:t xml:space="preserve">-32768 </w:t>
            </w:r>
            <w:r w:rsidRPr="001F794E">
              <w:rPr>
                <w:cs/>
                <w:lang w:bidi="hi-IN"/>
              </w:rPr>
              <w:t xml:space="preserve">ते </w:t>
            </w:r>
            <w:r w:rsidRPr="001F794E">
              <w:t>32767</w:t>
            </w:r>
          </w:p>
        </w:tc>
      </w:tr>
      <w:tr w:rsidR="00866A6F" w:rsidRPr="001F794E" w14:paraId="4A09E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B829" w14:textId="77777777" w:rsidR="00866A6F" w:rsidRPr="001F794E" w:rsidRDefault="00866A6F" w:rsidP="00866A6F">
            <w:r w:rsidRPr="001F794E">
              <w:lastRenderedPageBreak/>
              <w:t>int</w:t>
            </w:r>
          </w:p>
        </w:tc>
        <w:tc>
          <w:tcPr>
            <w:tcW w:w="0" w:type="auto"/>
            <w:vAlign w:val="center"/>
            <w:hideMark/>
          </w:tcPr>
          <w:p w14:paraId="78C4C0A0" w14:textId="77777777" w:rsidR="00866A6F" w:rsidRPr="001F794E" w:rsidRDefault="00866A6F" w:rsidP="00866A6F">
            <w:r w:rsidRPr="001F794E">
              <w:t>4 bytes</w:t>
            </w:r>
          </w:p>
        </w:tc>
        <w:tc>
          <w:tcPr>
            <w:tcW w:w="0" w:type="auto"/>
            <w:vAlign w:val="center"/>
            <w:hideMark/>
          </w:tcPr>
          <w:p w14:paraId="2F1EC21F" w14:textId="77777777" w:rsidR="00866A6F" w:rsidRPr="001F794E" w:rsidRDefault="00866A6F" w:rsidP="00866A6F">
            <w:r w:rsidRPr="001F794E">
              <w:rPr>
                <w:cs/>
                <w:lang w:bidi="hi-IN"/>
              </w:rPr>
              <w:t xml:space="preserve">मोठी </w:t>
            </w:r>
            <w:r w:rsidRPr="001F794E">
              <w:t>integer values</w:t>
            </w:r>
          </w:p>
        </w:tc>
      </w:tr>
      <w:tr w:rsidR="00866A6F" w:rsidRPr="001F794E" w14:paraId="76EB0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C153" w14:textId="77777777" w:rsidR="00866A6F" w:rsidRPr="001F794E" w:rsidRDefault="00866A6F" w:rsidP="00866A6F">
            <w:r w:rsidRPr="001F794E">
              <w:t>long</w:t>
            </w:r>
          </w:p>
        </w:tc>
        <w:tc>
          <w:tcPr>
            <w:tcW w:w="0" w:type="auto"/>
            <w:vAlign w:val="center"/>
            <w:hideMark/>
          </w:tcPr>
          <w:p w14:paraId="0BDB7E39" w14:textId="77777777" w:rsidR="00866A6F" w:rsidRPr="001F794E" w:rsidRDefault="00866A6F" w:rsidP="00866A6F">
            <w:r w:rsidRPr="001F794E">
              <w:t>8 bytes</w:t>
            </w:r>
          </w:p>
        </w:tc>
        <w:tc>
          <w:tcPr>
            <w:tcW w:w="0" w:type="auto"/>
            <w:vAlign w:val="center"/>
            <w:hideMark/>
          </w:tcPr>
          <w:p w14:paraId="7E8607ED" w14:textId="77777777" w:rsidR="00866A6F" w:rsidRPr="001F794E" w:rsidRDefault="00866A6F" w:rsidP="00866A6F">
            <w:r w:rsidRPr="001F794E">
              <w:rPr>
                <w:cs/>
                <w:lang w:bidi="hi-IN"/>
              </w:rPr>
              <w:t xml:space="preserve">खूप मोठ्या </w:t>
            </w:r>
            <w:r w:rsidRPr="001F794E">
              <w:t>values</w:t>
            </w:r>
          </w:p>
        </w:tc>
      </w:tr>
      <w:tr w:rsidR="00866A6F" w:rsidRPr="001F794E" w14:paraId="43B1D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374F" w14:textId="77777777" w:rsidR="00866A6F" w:rsidRPr="001F794E" w:rsidRDefault="00866A6F" w:rsidP="00866A6F">
            <w:r w:rsidRPr="001F794E">
              <w:t>float</w:t>
            </w:r>
          </w:p>
        </w:tc>
        <w:tc>
          <w:tcPr>
            <w:tcW w:w="0" w:type="auto"/>
            <w:vAlign w:val="center"/>
            <w:hideMark/>
          </w:tcPr>
          <w:p w14:paraId="4DB4B2BB" w14:textId="77777777" w:rsidR="00866A6F" w:rsidRPr="001F794E" w:rsidRDefault="00866A6F" w:rsidP="00866A6F">
            <w:r w:rsidRPr="001F794E">
              <w:t>4 bytes</w:t>
            </w:r>
          </w:p>
        </w:tc>
        <w:tc>
          <w:tcPr>
            <w:tcW w:w="0" w:type="auto"/>
            <w:vAlign w:val="center"/>
            <w:hideMark/>
          </w:tcPr>
          <w:p w14:paraId="28399264" w14:textId="77777777" w:rsidR="00866A6F" w:rsidRPr="001F794E" w:rsidRDefault="00866A6F" w:rsidP="00866A6F">
            <w:r w:rsidRPr="001F794E">
              <w:t>decimal values</w:t>
            </w:r>
          </w:p>
        </w:tc>
      </w:tr>
      <w:tr w:rsidR="00866A6F" w:rsidRPr="001F794E" w14:paraId="4C51F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78C4" w14:textId="77777777" w:rsidR="00866A6F" w:rsidRPr="001F794E" w:rsidRDefault="00866A6F" w:rsidP="00866A6F">
            <w:r w:rsidRPr="001F794E">
              <w:t>double</w:t>
            </w:r>
          </w:p>
        </w:tc>
        <w:tc>
          <w:tcPr>
            <w:tcW w:w="0" w:type="auto"/>
            <w:vAlign w:val="center"/>
            <w:hideMark/>
          </w:tcPr>
          <w:p w14:paraId="6469A3C9" w14:textId="77777777" w:rsidR="00866A6F" w:rsidRPr="001F794E" w:rsidRDefault="00866A6F" w:rsidP="00866A6F">
            <w:r w:rsidRPr="001F794E">
              <w:t>8 bytes</w:t>
            </w:r>
          </w:p>
        </w:tc>
        <w:tc>
          <w:tcPr>
            <w:tcW w:w="0" w:type="auto"/>
            <w:vAlign w:val="center"/>
            <w:hideMark/>
          </w:tcPr>
          <w:p w14:paraId="43BD32C8" w14:textId="77777777" w:rsidR="00866A6F" w:rsidRPr="001F794E" w:rsidRDefault="00866A6F" w:rsidP="00866A6F">
            <w:r w:rsidRPr="001F794E">
              <w:rPr>
                <w:cs/>
                <w:lang w:bidi="hi-IN"/>
              </w:rPr>
              <w:t xml:space="preserve">अधिक </w:t>
            </w:r>
            <w:r w:rsidRPr="001F794E">
              <w:t>precision</w:t>
            </w:r>
          </w:p>
        </w:tc>
      </w:tr>
      <w:tr w:rsidR="00866A6F" w:rsidRPr="001F794E" w14:paraId="6DC5E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AE57" w14:textId="77777777" w:rsidR="00866A6F" w:rsidRPr="001F794E" w:rsidRDefault="00866A6F" w:rsidP="00866A6F">
            <w:r w:rsidRPr="001F794E">
              <w:t>char</w:t>
            </w:r>
          </w:p>
        </w:tc>
        <w:tc>
          <w:tcPr>
            <w:tcW w:w="0" w:type="auto"/>
            <w:vAlign w:val="center"/>
            <w:hideMark/>
          </w:tcPr>
          <w:p w14:paraId="393742CE" w14:textId="77777777" w:rsidR="00866A6F" w:rsidRPr="001F794E" w:rsidRDefault="00866A6F" w:rsidP="00866A6F">
            <w:r w:rsidRPr="001F794E">
              <w:t>2 bytes</w:t>
            </w:r>
          </w:p>
        </w:tc>
        <w:tc>
          <w:tcPr>
            <w:tcW w:w="0" w:type="auto"/>
            <w:vAlign w:val="center"/>
            <w:hideMark/>
          </w:tcPr>
          <w:p w14:paraId="180AB4C7" w14:textId="77777777" w:rsidR="00866A6F" w:rsidRPr="001F794E" w:rsidRDefault="00866A6F" w:rsidP="00866A6F">
            <w:r w:rsidRPr="001F794E">
              <w:t>Unicode characters</w:t>
            </w:r>
          </w:p>
        </w:tc>
      </w:tr>
      <w:tr w:rsidR="00866A6F" w:rsidRPr="001F794E" w14:paraId="32862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B24A5" w14:textId="77777777" w:rsidR="00866A6F" w:rsidRPr="001F794E" w:rsidRDefault="00866A6F" w:rsidP="00866A6F">
            <w:r w:rsidRPr="001F794E">
              <w:t>boolean</w:t>
            </w:r>
          </w:p>
        </w:tc>
        <w:tc>
          <w:tcPr>
            <w:tcW w:w="0" w:type="auto"/>
            <w:vAlign w:val="center"/>
            <w:hideMark/>
          </w:tcPr>
          <w:p w14:paraId="66E9A6BB" w14:textId="77777777" w:rsidR="00866A6F" w:rsidRPr="001F794E" w:rsidRDefault="00866A6F" w:rsidP="00866A6F">
            <w:r w:rsidRPr="001F794E">
              <w:t>JVM dependent</w:t>
            </w:r>
          </w:p>
        </w:tc>
        <w:tc>
          <w:tcPr>
            <w:tcW w:w="0" w:type="auto"/>
            <w:vAlign w:val="center"/>
            <w:hideMark/>
          </w:tcPr>
          <w:p w14:paraId="2CAE3724" w14:textId="77777777" w:rsidR="00866A6F" w:rsidRPr="001F794E" w:rsidRDefault="00866A6F" w:rsidP="00866A6F">
            <w:r w:rsidRPr="001F794E">
              <w:t>true/false</w:t>
            </w:r>
          </w:p>
        </w:tc>
      </w:tr>
    </w:tbl>
    <w:p w14:paraId="5F7D5FAB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Important</w:t>
      </w:r>
    </w:p>
    <w:p w14:paraId="67CBF9D0" w14:textId="77777777" w:rsidR="00866A6F" w:rsidRPr="001F794E" w:rsidRDefault="00866A6F" w:rsidP="00866A6F">
      <w:r w:rsidRPr="001F794E">
        <w:t xml:space="preserve">char unsigned </w:t>
      </w:r>
      <w:r w:rsidRPr="001F794E">
        <w:rPr>
          <w:cs/>
          <w:lang w:bidi="hi-IN"/>
        </w:rPr>
        <w:t>असतो.</w:t>
      </w:r>
    </w:p>
    <w:p w14:paraId="173B8079" w14:textId="77777777" w:rsidR="00866A6F" w:rsidRPr="001F794E" w:rsidRDefault="00675C16" w:rsidP="00866A6F">
      <w:r w:rsidRPr="001F794E">
        <w:pict w14:anchorId="7D65B4DB">
          <v:rect id="_x0000_i1069" style="width:0;height:1.5pt" o:hralign="center" o:hrstd="t" o:hr="t" fillcolor="#a0a0a0" stroked="f"/>
        </w:pict>
      </w:r>
    </w:p>
    <w:p w14:paraId="60BC689D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22. Difference between primitive and non-primitive data types?</w:t>
      </w:r>
    </w:p>
    <w:p w14:paraId="370633E4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555"/>
      </w:tblGrid>
      <w:tr w:rsidR="00866A6F" w:rsidRPr="001F794E" w14:paraId="4EAD15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1780A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4766D2AD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Non-Primitive</w:t>
            </w:r>
          </w:p>
        </w:tc>
      </w:tr>
      <w:tr w:rsidR="00866A6F" w:rsidRPr="001F794E" w14:paraId="75ED5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978D0" w14:textId="77777777" w:rsidR="00866A6F" w:rsidRPr="001F794E" w:rsidRDefault="00866A6F" w:rsidP="00866A6F">
            <w:r w:rsidRPr="001F794E">
              <w:t>Stores actual value</w:t>
            </w:r>
          </w:p>
        </w:tc>
        <w:tc>
          <w:tcPr>
            <w:tcW w:w="0" w:type="auto"/>
            <w:vAlign w:val="center"/>
            <w:hideMark/>
          </w:tcPr>
          <w:p w14:paraId="0F0CB7A1" w14:textId="77777777" w:rsidR="00866A6F" w:rsidRPr="001F794E" w:rsidRDefault="00866A6F" w:rsidP="00866A6F">
            <w:r w:rsidRPr="001F794E">
              <w:t>Stores reference</w:t>
            </w:r>
          </w:p>
        </w:tc>
      </w:tr>
      <w:tr w:rsidR="00866A6F" w:rsidRPr="001F794E" w14:paraId="153E9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EF37A" w14:textId="77777777" w:rsidR="00866A6F" w:rsidRPr="001F794E" w:rsidRDefault="00866A6F" w:rsidP="00866A6F">
            <w:r w:rsidRPr="001F794E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0E9F6DA9" w14:textId="77777777" w:rsidR="00866A6F" w:rsidRPr="001F794E" w:rsidRDefault="00866A6F" w:rsidP="00866A6F">
            <w:r w:rsidRPr="001F794E">
              <w:t>Dynamic size</w:t>
            </w:r>
          </w:p>
        </w:tc>
      </w:tr>
      <w:tr w:rsidR="00866A6F" w:rsidRPr="001F794E" w14:paraId="531B2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93482" w14:textId="77777777" w:rsidR="00866A6F" w:rsidRPr="001F794E" w:rsidRDefault="00866A6F" w:rsidP="00866A6F">
            <w:r w:rsidRPr="001F794E">
              <w:t>Faster</w:t>
            </w:r>
          </w:p>
        </w:tc>
        <w:tc>
          <w:tcPr>
            <w:tcW w:w="0" w:type="auto"/>
            <w:vAlign w:val="center"/>
            <w:hideMark/>
          </w:tcPr>
          <w:p w14:paraId="08201D92" w14:textId="77777777" w:rsidR="00866A6F" w:rsidRPr="001F794E" w:rsidRDefault="00866A6F" w:rsidP="00866A6F">
            <w:r w:rsidRPr="001F794E">
              <w:t>Slower</w:t>
            </w:r>
          </w:p>
        </w:tc>
      </w:tr>
      <w:tr w:rsidR="00866A6F" w:rsidRPr="001F794E" w14:paraId="7BA3F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1A59" w14:textId="77777777" w:rsidR="00866A6F" w:rsidRPr="001F794E" w:rsidRDefault="00866A6F" w:rsidP="00866A6F">
            <w:r w:rsidRPr="001F794E">
              <w:t>Not object</w:t>
            </w:r>
          </w:p>
        </w:tc>
        <w:tc>
          <w:tcPr>
            <w:tcW w:w="0" w:type="auto"/>
            <w:vAlign w:val="center"/>
            <w:hideMark/>
          </w:tcPr>
          <w:p w14:paraId="45FFA684" w14:textId="77777777" w:rsidR="00866A6F" w:rsidRPr="001F794E" w:rsidRDefault="00866A6F" w:rsidP="00866A6F">
            <w:r w:rsidRPr="001F794E">
              <w:t>Object</w:t>
            </w:r>
          </w:p>
        </w:tc>
      </w:tr>
      <w:tr w:rsidR="00866A6F" w:rsidRPr="001F794E" w14:paraId="1C3B1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D5B14" w14:textId="77777777" w:rsidR="00866A6F" w:rsidRPr="001F794E" w:rsidRDefault="00866A6F" w:rsidP="00866A6F">
            <w:r w:rsidRPr="001F794E">
              <w:t>Stored in stack</w:t>
            </w:r>
          </w:p>
        </w:tc>
        <w:tc>
          <w:tcPr>
            <w:tcW w:w="0" w:type="auto"/>
            <w:vAlign w:val="center"/>
            <w:hideMark/>
          </w:tcPr>
          <w:p w14:paraId="646BF24B" w14:textId="77777777" w:rsidR="00866A6F" w:rsidRPr="001F794E" w:rsidRDefault="00866A6F" w:rsidP="00866A6F">
            <w:r w:rsidRPr="001F794E">
              <w:t>Stored in heap</w:t>
            </w:r>
          </w:p>
        </w:tc>
      </w:tr>
    </w:tbl>
    <w:p w14:paraId="2176FA35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Primitive Examples</w:t>
      </w:r>
    </w:p>
    <w:p w14:paraId="6C6977B4" w14:textId="77777777" w:rsidR="00866A6F" w:rsidRPr="001F794E" w:rsidRDefault="00866A6F" w:rsidP="00866A6F">
      <w:r w:rsidRPr="001F794E">
        <w:lastRenderedPageBreak/>
        <w:t>int x = 10;</w:t>
      </w:r>
    </w:p>
    <w:p w14:paraId="252213ED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Non-Primitive Examples</w:t>
      </w:r>
    </w:p>
    <w:p w14:paraId="2763355A" w14:textId="77777777" w:rsidR="00866A6F" w:rsidRPr="001F794E" w:rsidRDefault="00866A6F" w:rsidP="00866A6F">
      <w:r w:rsidRPr="001F794E">
        <w:t>String s = "Java";</w:t>
      </w:r>
    </w:p>
    <w:p w14:paraId="240297C3" w14:textId="77777777" w:rsidR="00866A6F" w:rsidRPr="001F794E" w:rsidRDefault="00675C16" w:rsidP="00866A6F">
      <w:r w:rsidRPr="001F794E">
        <w:pict w14:anchorId="41D82128">
          <v:rect id="_x0000_i1070" style="width:0;height:1.5pt" o:hralign="center" o:hrstd="t" o:hr="t" fillcolor="#a0a0a0" stroked="f"/>
        </w:pict>
      </w:r>
    </w:p>
    <w:p w14:paraId="1284D40E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866"/>
      </w:tblGrid>
      <w:tr w:rsidR="00866A6F" w:rsidRPr="001F794E" w14:paraId="32ECA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7EA1E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Primitive</w:t>
            </w:r>
          </w:p>
        </w:tc>
        <w:tc>
          <w:tcPr>
            <w:tcW w:w="0" w:type="auto"/>
            <w:vAlign w:val="center"/>
            <w:hideMark/>
          </w:tcPr>
          <w:p w14:paraId="6C6D29E2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Non-Primitive</w:t>
            </w:r>
          </w:p>
        </w:tc>
      </w:tr>
      <w:tr w:rsidR="00866A6F" w:rsidRPr="001F794E" w14:paraId="0E25B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A3B5" w14:textId="77777777" w:rsidR="00866A6F" w:rsidRPr="001F794E" w:rsidRDefault="00866A6F" w:rsidP="00866A6F">
            <w:r w:rsidRPr="001F794E">
              <w:t xml:space="preserve">Actual value store </w:t>
            </w:r>
            <w:r w:rsidRPr="001F794E">
              <w:rPr>
                <w:cs/>
                <w:lang w:bidi="hi-IN"/>
              </w:rPr>
              <w:t>होते</w:t>
            </w:r>
          </w:p>
        </w:tc>
        <w:tc>
          <w:tcPr>
            <w:tcW w:w="0" w:type="auto"/>
            <w:vAlign w:val="center"/>
            <w:hideMark/>
          </w:tcPr>
          <w:p w14:paraId="22A424D5" w14:textId="77777777" w:rsidR="00866A6F" w:rsidRPr="001F794E" w:rsidRDefault="00866A6F" w:rsidP="00866A6F">
            <w:r w:rsidRPr="001F794E">
              <w:t xml:space="preserve">Reference store </w:t>
            </w:r>
            <w:r w:rsidRPr="001F794E">
              <w:rPr>
                <w:cs/>
                <w:lang w:bidi="hi-IN"/>
              </w:rPr>
              <w:t>होते</w:t>
            </w:r>
          </w:p>
        </w:tc>
      </w:tr>
      <w:tr w:rsidR="00866A6F" w:rsidRPr="001F794E" w14:paraId="06490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7FB62" w14:textId="77777777" w:rsidR="00866A6F" w:rsidRPr="001F794E" w:rsidRDefault="00866A6F" w:rsidP="00866A6F">
            <w:r w:rsidRPr="001F794E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70D3BEBB" w14:textId="77777777" w:rsidR="00866A6F" w:rsidRPr="001F794E" w:rsidRDefault="00866A6F" w:rsidP="00866A6F">
            <w:r w:rsidRPr="001F794E">
              <w:t>Dynamic size</w:t>
            </w:r>
          </w:p>
        </w:tc>
      </w:tr>
      <w:tr w:rsidR="00866A6F" w:rsidRPr="001F794E" w14:paraId="5456D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8990" w14:textId="77777777" w:rsidR="00866A6F" w:rsidRPr="001F794E" w:rsidRDefault="00866A6F" w:rsidP="00866A6F">
            <w:r w:rsidRPr="001F794E">
              <w:t>Fast</w:t>
            </w:r>
          </w:p>
        </w:tc>
        <w:tc>
          <w:tcPr>
            <w:tcW w:w="0" w:type="auto"/>
            <w:vAlign w:val="center"/>
            <w:hideMark/>
          </w:tcPr>
          <w:p w14:paraId="589B2E94" w14:textId="77777777" w:rsidR="00866A6F" w:rsidRPr="001F794E" w:rsidRDefault="00866A6F" w:rsidP="00866A6F">
            <w:r w:rsidRPr="001F794E">
              <w:rPr>
                <w:cs/>
                <w:lang w:bidi="hi-IN"/>
              </w:rPr>
              <w:t xml:space="preserve">तुलनेने </w:t>
            </w:r>
            <w:r w:rsidRPr="001F794E">
              <w:t>slow</w:t>
            </w:r>
          </w:p>
        </w:tc>
      </w:tr>
      <w:tr w:rsidR="00866A6F" w:rsidRPr="001F794E" w14:paraId="74AA7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5462B" w14:textId="77777777" w:rsidR="00866A6F" w:rsidRPr="001F794E" w:rsidRDefault="00866A6F" w:rsidP="00866A6F">
            <w:r w:rsidRPr="001F794E">
              <w:t xml:space="preserve">Object </w:t>
            </w:r>
            <w:r w:rsidRPr="001F794E">
              <w:rPr>
                <w:cs/>
                <w:lang w:bidi="hi-IN"/>
              </w:rPr>
              <w:t>नाही</w:t>
            </w:r>
          </w:p>
        </w:tc>
        <w:tc>
          <w:tcPr>
            <w:tcW w:w="0" w:type="auto"/>
            <w:vAlign w:val="center"/>
            <w:hideMark/>
          </w:tcPr>
          <w:p w14:paraId="052196FF" w14:textId="77777777" w:rsidR="00866A6F" w:rsidRPr="001F794E" w:rsidRDefault="00866A6F" w:rsidP="00866A6F">
            <w:r w:rsidRPr="001F794E">
              <w:t xml:space="preserve">Object </w:t>
            </w:r>
            <w:r w:rsidRPr="001F794E">
              <w:rPr>
                <w:cs/>
                <w:lang w:bidi="hi-IN"/>
              </w:rPr>
              <w:t>आहे</w:t>
            </w:r>
          </w:p>
        </w:tc>
      </w:tr>
    </w:tbl>
    <w:p w14:paraId="49BF02D1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Example</w:t>
      </w:r>
    </w:p>
    <w:p w14:paraId="3FDBEDB5" w14:textId="77777777" w:rsidR="00866A6F" w:rsidRPr="001F794E" w:rsidRDefault="00866A6F" w:rsidP="00866A6F">
      <w:r w:rsidRPr="001F794E">
        <w:t>int x = 10;</w:t>
      </w:r>
    </w:p>
    <w:p w14:paraId="733B142A" w14:textId="77777777" w:rsidR="00866A6F" w:rsidRPr="001F794E" w:rsidRDefault="00866A6F" w:rsidP="00866A6F">
      <w:r w:rsidRPr="001F794E">
        <w:t>String s = "Java";</w:t>
      </w:r>
    </w:p>
    <w:p w14:paraId="3C81802D" w14:textId="77777777" w:rsidR="00866A6F" w:rsidRPr="001F794E" w:rsidRDefault="00675C16" w:rsidP="00866A6F">
      <w:r w:rsidRPr="001F794E">
        <w:pict w14:anchorId="1B7CCF14">
          <v:rect id="_x0000_i1071" style="width:0;height:1.5pt" o:hralign="center" o:hrstd="t" o:hr="t" fillcolor="#a0a0a0" stroked="f"/>
        </w:pict>
      </w:r>
    </w:p>
    <w:p w14:paraId="4F1F0DFF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23. What is type casting?</w:t>
      </w:r>
    </w:p>
    <w:p w14:paraId="7568CCB2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English</w:t>
      </w:r>
    </w:p>
    <w:p w14:paraId="5081B96E" w14:textId="77777777" w:rsidR="00866A6F" w:rsidRPr="001F794E" w:rsidRDefault="00866A6F" w:rsidP="00866A6F">
      <w:r w:rsidRPr="001F794E">
        <w:t>Type casting means converting one data type into another.</w:t>
      </w:r>
    </w:p>
    <w:p w14:paraId="1BB3990A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Types</w:t>
      </w:r>
    </w:p>
    <w:p w14:paraId="5402D392" w14:textId="77777777" w:rsidR="00866A6F" w:rsidRPr="001F794E" w:rsidRDefault="00866A6F" w:rsidP="00E857DB">
      <w:pPr>
        <w:numPr>
          <w:ilvl w:val="0"/>
          <w:numId w:val="48"/>
        </w:numPr>
      </w:pPr>
      <w:r w:rsidRPr="001F794E">
        <w:t>Implicit casting</w:t>
      </w:r>
    </w:p>
    <w:p w14:paraId="0B7B780F" w14:textId="77777777" w:rsidR="00866A6F" w:rsidRPr="001F794E" w:rsidRDefault="00866A6F" w:rsidP="00E857DB">
      <w:pPr>
        <w:numPr>
          <w:ilvl w:val="0"/>
          <w:numId w:val="48"/>
        </w:numPr>
      </w:pPr>
      <w:r w:rsidRPr="001F794E">
        <w:t>Explicit casting</w:t>
      </w:r>
    </w:p>
    <w:p w14:paraId="1AB9A022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lastRenderedPageBreak/>
        <w:t>Example</w:t>
      </w:r>
    </w:p>
    <w:p w14:paraId="5E40F32B" w14:textId="77777777" w:rsidR="00866A6F" w:rsidRPr="001F794E" w:rsidRDefault="00866A6F" w:rsidP="00866A6F">
      <w:r w:rsidRPr="001F794E">
        <w:t>int x = 10;</w:t>
      </w:r>
    </w:p>
    <w:p w14:paraId="7CBDA903" w14:textId="77777777" w:rsidR="00866A6F" w:rsidRPr="001F794E" w:rsidRDefault="00866A6F" w:rsidP="00866A6F">
      <w:r w:rsidRPr="001F794E">
        <w:t>double d = x;</w:t>
      </w:r>
    </w:p>
    <w:p w14:paraId="1309C39D" w14:textId="77777777" w:rsidR="00866A6F" w:rsidRPr="001F794E" w:rsidRDefault="00675C16" w:rsidP="00866A6F">
      <w:r w:rsidRPr="001F794E">
        <w:pict w14:anchorId="1E20FA0D">
          <v:rect id="_x0000_i1072" style="width:0;height:1.5pt" o:hralign="center" o:hrstd="t" o:hr="t" fillcolor="#a0a0a0" stroked="f"/>
        </w:pict>
      </w:r>
    </w:p>
    <w:p w14:paraId="78A22AAF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Marathi</w:t>
      </w:r>
    </w:p>
    <w:p w14:paraId="004C74D0" w14:textId="77777777" w:rsidR="00866A6F" w:rsidRPr="001F794E" w:rsidRDefault="00866A6F" w:rsidP="00866A6F">
      <w:r w:rsidRPr="001F794E">
        <w:rPr>
          <w:cs/>
          <w:lang w:bidi="hi-IN"/>
        </w:rPr>
        <w:t xml:space="preserve">एका </w:t>
      </w:r>
      <w:r w:rsidRPr="001F794E">
        <w:t xml:space="preserve">data type </w:t>
      </w:r>
      <w:r w:rsidRPr="001F794E">
        <w:rPr>
          <w:cs/>
          <w:lang w:bidi="hi-IN"/>
        </w:rPr>
        <w:t xml:space="preserve">मधून दुसऱ्या </w:t>
      </w:r>
      <w:r w:rsidRPr="001F794E">
        <w:t xml:space="preserve">data type </w:t>
      </w:r>
      <w:r w:rsidRPr="001F794E">
        <w:rPr>
          <w:cs/>
          <w:lang w:bidi="hi-IN"/>
        </w:rPr>
        <w:t xml:space="preserve">मध्ये </w:t>
      </w:r>
      <w:r w:rsidRPr="001F794E">
        <w:t xml:space="preserve">conversion </w:t>
      </w:r>
      <w:r w:rsidRPr="001F794E">
        <w:rPr>
          <w:cs/>
          <w:lang w:bidi="hi-IN"/>
        </w:rPr>
        <w:t xml:space="preserve">करणे म्हणजे </w:t>
      </w:r>
      <w:r w:rsidRPr="001F794E">
        <w:t>type casting.</w:t>
      </w:r>
    </w:p>
    <w:p w14:paraId="1029FF25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Types</w:t>
      </w:r>
    </w:p>
    <w:p w14:paraId="362DEF08" w14:textId="77777777" w:rsidR="00866A6F" w:rsidRPr="001F794E" w:rsidRDefault="00866A6F" w:rsidP="00E857DB">
      <w:pPr>
        <w:numPr>
          <w:ilvl w:val="0"/>
          <w:numId w:val="49"/>
        </w:numPr>
      </w:pPr>
      <w:r w:rsidRPr="001F794E">
        <w:t>Automatic casting</w:t>
      </w:r>
    </w:p>
    <w:p w14:paraId="1B37DDC8" w14:textId="77777777" w:rsidR="00866A6F" w:rsidRPr="001F794E" w:rsidRDefault="00866A6F" w:rsidP="00E857DB">
      <w:pPr>
        <w:numPr>
          <w:ilvl w:val="0"/>
          <w:numId w:val="49"/>
        </w:numPr>
      </w:pPr>
      <w:r w:rsidRPr="001F794E">
        <w:t>Manual casting</w:t>
      </w:r>
    </w:p>
    <w:p w14:paraId="4943FF79" w14:textId="77777777" w:rsidR="00866A6F" w:rsidRPr="001F794E" w:rsidRDefault="00675C16" w:rsidP="00866A6F">
      <w:r w:rsidRPr="001F794E">
        <w:pict w14:anchorId="722578A5">
          <v:rect id="_x0000_i1073" style="width:0;height:1.5pt" o:hralign="center" o:hrstd="t" o:hr="t" fillcolor="#a0a0a0" stroked="f"/>
        </w:pict>
      </w:r>
    </w:p>
    <w:p w14:paraId="50AC992D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24. Difference between implicit and explicit casting?</w:t>
      </w:r>
    </w:p>
    <w:p w14:paraId="087D337C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1663"/>
      </w:tblGrid>
      <w:tr w:rsidR="00866A6F" w:rsidRPr="001F794E" w14:paraId="5F86E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CD13F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Implicit Casting</w:t>
            </w:r>
          </w:p>
        </w:tc>
        <w:tc>
          <w:tcPr>
            <w:tcW w:w="0" w:type="auto"/>
            <w:vAlign w:val="center"/>
            <w:hideMark/>
          </w:tcPr>
          <w:p w14:paraId="40643661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Explicit Casting</w:t>
            </w:r>
          </w:p>
        </w:tc>
      </w:tr>
      <w:tr w:rsidR="00866A6F" w:rsidRPr="001F794E" w14:paraId="51827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B2DE1" w14:textId="77777777" w:rsidR="00866A6F" w:rsidRPr="001F794E" w:rsidRDefault="00866A6F" w:rsidP="00866A6F">
            <w:r w:rsidRPr="001F794E">
              <w:t>Automatic</w:t>
            </w:r>
          </w:p>
        </w:tc>
        <w:tc>
          <w:tcPr>
            <w:tcW w:w="0" w:type="auto"/>
            <w:vAlign w:val="center"/>
            <w:hideMark/>
          </w:tcPr>
          <w:p w14:paraId="4E9BFE95" w14:textId="77777777" w:rsidR="00866A6F" w:rsidRPr="001F794E" w:rsidRDefault="00866A6F" w:rsidP="00866A6F">
            <w:r w:rsidRPr="001F794E">
              <w:t>Manual</w:t>
            </w:r>
          </w:p>
        </w:tc>
      </w:tr>
      <w:tr w:rsidR="00866A6F" w:rsidRPr="001F794E" w14:paraId="6F40F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B6FE3" w14:textId="77777777" w:rsidR="00866A6F" w:rsidRPr="001F794E" w:rsidRDefault="00866A6F" w:rsidP="00866A6F">
            <w:r w:rsidRPr="001F794E">
              <w:t>Small → Large</w:t>
            </w:r>
          </w:p>
        </w:tc>
        <w:tc>
          <w:tcPr>
            <w:tcW w:w="0" w:type="auto"/>
            <w:vAlign w:val="center"/>
            <w:hideMark/>
          </w:tcPr>
          <w:p w14:paraId="671016A1" w14:textId="77777777" w:rsidR="00866A6F" w:rsidRPr="001F794E" w:rsidRDefault="00866A6F" w:rsidP="00866A6F">
            <w:r w:rsidRPr="001F794E">
              <w:t>Large → Small</w:t>
            </w:r>
          </w:p>
        </w:tc>
      </w:tr>
      <w:tr w:rsidR="00866A6F" w:rsidRPr="001F794E" w14:paraId="317A5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8980B" w14:textId="77777777" w:rsidR="00866A6F" w:rsidRPr="001F794E" w:rsidRDefault="00866A6F" w:rsidP="00866A6F">
            <w:r w:rsidRPr="001F794E">
              <w:t>Safe</w:t>
            </w:r>
          </w:p>
        </w:tc>
        <w:tc>
          <w:tcPr>
            <w:tcW w:w="0" w:type="auto"/>
            <w:vAlign w:val="center"/>
            <w:hideMark/>
          </w:tcPr>
          <w:p w14:paraId="352D9A04" w14:textId="77777777" w:rsidR="00866A6F" w:rsidRPr="001F794E" w:rsidRDefault="00866A6F" w:rsidP="00866A6F">
            <w:r w:rsidRPr="001F794E">
              <w:t>Data loss possible</w:t>
            </w:r>
          </w:p>
        </w:tc>
      </w:tr>
    </w:tbl>
    <w:p w14:paraId="3CA4416A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Implicit Example</w:t>
      </w:r>
    </w:p>
    <w:p w14:paraId="046E5215" w14:textId="77777777" w:rsidR="00866A6F" w:rsidRPr="001F794E" w:rsidRDefault="00866A6F" w:rsidP="00866A6F">
      <w:r w:rsidRPr="001F794E">
        <w:t>int x = 100;</w:t>
      </w:r>
    </w:p>
    <w:p w14:paraId="174FA98D" w14:textId="77777777" w:rsidR="00866A6F" w:rsidRPr="001F794E" w:rsidRDefault="00866A6F" w:rsidP="00866A6F">
      <w:r w:rsidRPr="001F794E">
        <w:t>double d = x;</w:t>
      </w:r>
    </w:p>
    <w:p w14:paraId="6628495B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Explicit Example</w:t>
      </w:r>
    </w:p>
    <w:p w14:paraId="32931EAC" w14:textId="77777777" w:rsidR="00866A6F" w:rsidRPr="001F794E" w:rsidRDefault="00866A6F" w:rsidP="00866A6F">
      <w:r w:rsidRPr="001F794E">
        <w:lastRenderedPageBreak/>
        <w:t>double d = 100.5;</w:t>
      </w:r>
    </w:p>
    <w:p w14:paraId="510C7491" w14:textId="77777777" w:rsidR="00866A6F" w:rsidRPr="001F794E" w:rsidRDefault="00866A6F" w:rsidP="00866A6F">
      <w:r w:rsidRPr="001F794E">
        <w:t>int x = (int)d;</w:t>
      </w:r>
    </w:p>
    <w:p w14:paraId="65E0AE79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Output</w:t>
      </w:r>
    </w:p>
    <w:p w14:paraId="779242F4" w14:textId="77777777" w:rsidR="00866A6F" w:rsidRPr="001F794E" w:rsidRDefault="00866A6F" w:rsidP="00866A6F">
      <w:r w:rsidRPr="001F794E">
        <w:t>100</w:t>
      </w:r>
    </w:p>
    <w:p w14:paraId="411F732A" w14:textId="77777777" w:rsidR="00866A6F" w:rsidRPr="001F794E" w:rsidRDefault="00866A6F" w:rsidP="00866A6F">
      <w:r w:rsidRPr="001F794E">
        <w:t>.5 is lost.</w:t>
      </w:r>
    </w:p>
    <w:p w14:paraId="6E91FB14" w14:textId="77777777" w:rsidR="00866A6F" w:rsidRPr="001F794E" w:rsidRDefault="00675C16" w:rsidP="00866A6F">
      <w:r w:rsidRPr="001F794E">
        <w:pict w14:anchorId="22924D6D">
          <v:rect id="_x0000_i1074" style="width:0;height:1.5pt" o:hralign="center" o:hrstd="t" o:hr="t" fillcolor="#a0a0a0" stroked="f"/>
        </w:pict>
      </w:r>
    </w:p>
    <w:p w14:paraId="715A32E3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5"/>
        <w:gridCol w:w="1909"/>
      </w:tblGrid>
      <w:tr w:rsidR="00866A6F" w:rsidRPr="001F794E" w14:paraId="0D4C13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F1BC9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Implicit</w:t>
            </w:r>
          </w:p>
        </w:tc>
        <w:tc>
          <w:tcPr>
            <w:tcW w:w="0" w:type="auto"/>
            <w:vAlign w:val="center"/>
            <w:hideMark/>
          </w:tcPr>
          <w:p w14:paraId="57B9C875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Explicit</w:t>
            </w:r>
          </w:p>
        </w:tc>
      </w:tr>
      <w:tr w:rsidR="00866A6F" w:rsidRPr="001F794E" w14:paraId="3CF0B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733BC" w14:textId="77777777" w:rsidR="00866A6F" w:rsidRPr="001F794E" w:rsidRDefault="00866A6F" w:rsidP="00866A6F">
            <w:r w:rsidRPr="001F794E">
              <w:t>Automatic</w:t>
            </w:r>
          </w:p>
        </w:tc>
        <w:tc>
          <w:tcPr>
            <w:tcW w:w="0" w:type="auto"/>
            <w:vAlign w:val="center"/>
            <w:hideMark/>
          </w:tcPr>
          <w:p w14:paraId="55A88485" w14:textId="77777777" w:rsidR="00866A6F" w:rsidRPr="001F794E" w:rsidRDefault="00866A6F" w:rsidP="00866A6F">
            <w:r w:rsidRPr="001F794E">
              <w:t>Manual</w:t>
            </w:r>
          </w:p>
        </w:tc>
      </w:tr>
      <w:tr w:rsidR="00866A6F" w:rsidRPr="001F794E" w14:paraId="6357D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9A2ED" w14:textId="77777777" w:rsidR="00866A6F" w:rsidRPr="001F794E" w:rsidRDefault="00866A6F" w:rsidP="00866A6F">
            <w:r w:rsidRPr="001F794E">
              <w:t>Small → Large</w:t>
            </w:r>
          </w:p>
        </w:tc>
        <w:tc>
          <w:tcPr>
            <w:tcW w:w="0" w:type="auto"/>
            <w:vAlign w:val="center"/>
            <w:hideMark/>
          </w:tcPr>
          <w:p w14:paraId="2D4C4DF8" w14:textId="77777777" w:rsidR="00866A6F" w:rsidRPr="001F794E" w:rsidRDefault="00866A6F" w:rsidP="00866A6F">
            <w:r w:rsidRPr="001F794E">
              <w:t>Large → Small</w:t>
            </w:r>
          </w:p>
        </w:tc>
      </w:tr>
      <w:tr w:rsidR="00866A6F" w:rsidRPr="001F794E" w14:paraId="5C133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9240A" w14:textId="77777777" w:rsidR="00866A6F" w:rsidRPr="001F794E" w:rsidRDefault="00866A6F" w:rsidP="00866A6F">
            <w:r w:rsidRPr="001F794E">
              <w:t>Safe</w:t>
            </w:r>
          </w:p>
        </w:tc>
        <w:tc>
          <w:tcPr>
            <w:tcW w:w="0" w:type="auto"/>
            <w:vAlign w:val="center"/>
            <w:hideMark/>
          </w:tcPr>
          <w:p w14:paraId="571858CA" w14:textId="77777777" w:rsidR="00866A6F" w:rsidRPr="001F794E" w:rsidRDefault="00866A6F" w:rsidP="00866A6F">
            <w:r w:rsidRPr="001F794E">
              <w:t xml:space="preserve">Data loss </w:t>
            </w:r>
            <w:r w:rsidRPr="001F794E">
              <w:rPr>
                <w:cs/>
                <w:lang w:bidi="hi-IN"/>
              </w:rPr>
              <w:t>होऊ शकतो</w:t>
            </w:r>
          </w:p>
        </w:tc>
      </w:tr>
    </w:tbl>
    <w:p w14:paraId="6731AC0D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Example</w:t>
      </w:r>
    </w:p>
    <w:p w14:paraId="77A26EFF" w14:textId="77777777" w:rsidR="00866A6F" w:rsidRPr="001F794E" w:rsidRDefault="00866A6F" w:rsidP="00866A6F">
      <w:r w:rsidRPr="001F794E">
        <w:t>double d = 10.5;</w:t>
      </w:r>
    </w:p>
    <w:p w14:paraId="2D892BA4" w14:textId="77777777" w:rsidR="00866A6F" w:rsidRPr="001F794E" w:rsidRDefault="00866A6F" w:rsidP="00866A6F">
      <w:r w:rsidRPr="001F794E">
        <w:t>int x = (int)d;</w:t>
      </w:r>
    </w:p>
    <w:p w14:paraId="025C07ED" w14:textId="77777777" w:rsidR="00866A6F" w:rsidRPr="001F794E" w:rsidRDefault="00866A6F" w:rsidP="00866A6F">
      <w:r w:rsidRPr="001F794E">
        <w:t>Output:</w:t>
      </w:r>
    </w:p>
    <w:p w14:paraId="1FA8BE4E" w14:textId="77777777" w:rsidR="00866A6F" w:rsidRPr="001F794E" w:rsidRDefault="00866A6F" w:rsidP="00866A6F">
      <w:r w:rsidRPr="001F794E">
        <w:t>10</w:t>
      </w:r>
    </w:p>
    <w:p w14:paraId="27997A73" w14:textId="77777777" w:rsidR="00866A6F" w:rsidRPr="001F794E" w:rsidRDefault="00866A6F" w:rsidP="00866A6F">
      <w:r w:rsidRPr="001F794E">
        <w:t xml:space="preserve">Decimal value </w:t>
      </w:r>
      <w:r w:rsidRPr="001F794E">
        <w:rPr>
          <w:cs/>
          <w:lang w:bidi="hi-IN"/>
        </w:rPr>
        <w:t>जाते.</w:t>
      </w:r>
    </w:p>
    <w:p w14:paraId="45FB5C87" w14:textId="77777777" w:rsidR="00866A6F" w:rsidRPr="001F794E" w:rsidRDefault="00675C16" w:rsidP="00866A6F">
      <w:r w:rsidRPr="001F794E">
        <w:pict w14:anchorId="61B10F42">
          <v:rect id="_x0000_i1075" style="width:0;height:1.5pt" o:hralign="center" o:hrstd="t" o:hr="t" fillcolor="#a0a0a0" stroked="f"/>
        </w:pict>
      </w:r>
    </w:p>
    <w:p w14:paraId="57197D36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25. What is type promotion in expressions?</w:t>
      </w:r>
    </w:p>
    <w:p w14:paraId="07E5561D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English</w:t>
      </w:r>
    </w:p>
    <w:p w14:paraId="042553AE" w14:textId="77777777" w:rsidR="00866A6F" w:rsidRPr="001F794E" w:rsidRDefault="00866A6F" w:rsidP="00866A6F">
      <w:r w:rsidRPr="001F794E">
        <w:lastRenderedPageBreak/>
        <w:t>When smaller data types are used in expressions, Java automatically promotes them to larger type.</w:t>
      </w:r>
    </w:p>
    <w:p w14:paraId="2707F615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Example</w:t>
      </w:r>
    </w:p>
    <w:p w14:paraId="77783C1F" w14:textId="77777777" w:rsidR="00866A6F" w:rsidRPr="001F794E" w:rsidRDefault="00866A6F" w:rsidP="00866A6F">
      <w:r w:rsidRPr="001F794E">
        <w:t>byte a = 10;</w:t>
      </w:r>
    </w:p>
    <w:p w14:paraId="5AA76FD0" w14:textId="77777777" w:rsidR="00866A6F" w:rsidRPr="001F794E" w:rsidRDefault="00866A6F" w:rsidP="00866A6F">
      <w:r w:rsidRPr="001F794E">
        <w:t>byte b = 20;</w:t>
      </w:r>
    </w:p>
    <w:p w14:paraId="647976D2" w14:textId="77777777" w:rsidR="00866A6F" w:rsidRPr="001F794E" w:rsidRDefault="00866A6F" w:rsidP="00866A6F"/>
    <w:p w14:paraId="22D04496" w14:textId="77777777" w:rsidR="00866A6F" w:rsidRPr="001F794E" w:rsidRDefault="00866A6F" w:rsidP="00866A6F">
      <w:r w:rsidRPr="001F794E">
        <w:t>int c = a + b;</w:t>
      </w:r>
    </w:p>
    <w:p w14:paraId="2AE3F05B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Why int?</w:t>
      </w:r>
    </w:p>
    <w:p w14:paraId="05889FF0" w14:textId="77777777" w:rsidR="00866A6F" w:rsidRPr="001F794E" w:rsidRDefault="00866A6F" w:rsidP="00866A6F">
      <w:r w:rsidRPr="001F794E">
        <w:t>Java promotes:</w:t>
      </w:r>
    </w:p>
    <w:p w14:paraId="656C7B99" w14:textId="77777777" w:rsidR="00866A6F" w:rsidRPr="001F794E" w:rsidRDefault="00866A6F" w:rsidP="00E857DB">
      <w:pPr>
        <w:numPr>
          <w:ilvl w:val="0"/>
          <w:numId w:val="50"/>
        </w:numPr>
      </w:pPr>
      <w:r w:rsidRPr="001F794E">
        <w:t>byte</w:t>
      </w:r>
    </w:p>
    <w:p w14:paraId="0DCE8C61" w14:textId="77777777" w:rsidR="00866A6F" w:rsidRPr="001F794E" w:rsidRDefault="00866A6F" w:rsidP="00E857DB">
      <w:pPr>
        <w:numPr>
          <w:ilvl w:val="0"/>
          <w:numId w:val="50"/>
        </w:numPr>
      </w:pPr>
      <w:r w:rsidRPr="001F794E">
        <w:t>short</w:t>
      </w:r>
    </w:p>
    <w:p w14:paraId="47EC1903" w14:textId="77777777" w:rsidR="00866A6F" w:rsidRPr="001F794E" w:rsidRDefault="00866A6F" w:rsidP="00E857DB">
      <w:pPr>
        <w:numPr>
          <w:ilvl w:val="0"/>
          <w:numId w:val="50"/>
        </w:numPr>
      </w:pPr>
      <w:r w:rsidRPr="001F794E">
        <w:t>char</w:t>
      </w:r>
    </w:p>
    <w:p w14:paraId="478875A3" w14:textId="77777777" w:rsidR="00866A6F" w:rsidRPr="001F794E" w:rsidRDefault="00866A6F" w:rsidP="00866A6F">
      <w:r w:rsidRPr="001F794E">
        <w:t>to int during arithmetic operations.</w:t>
      </w:r>
    </w:p>
    <w:p w14:paraId="5915B71E" w14:textId="77777777" w:rsidR="00866A6F" w:rsidRPr="001F794E" w:rsidRDefault="00675C16" w:rsidP="00866A6F">
      <w:r w:rsidRPr="001F794E">
        <w:pict w14:anchorId="60A34DD0">
          <v:rect id="_x0000_i1076" style="width:0;height:1.5pt" o:hralign="center" o:hrstd="t" o:hr="t" fillcolor="#a0a0a0" stroked="f"/>
        </w:pict>
      </w:r>
    </w:p>
    <w:p w14:paraId="311EEFFD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Marathi</w:t>
      </w:r>
    </w:p>
    <w:p w14:paraId="0AE97A94" w14:textId="77777777" w:rsidR="00866A6F" w:rsidRPr="001F794E" w:rsidRDefault="00866A6F" w:rsidP="00866A6F">
      <w:r w:rsidRPr="001F794E">
        <w:t xml:space="preserve">Arithmetic operation </w:t>
      </w:r>
      <w:r w:rsidRPr="001F794E">
        <w:rPr>
          <w:cs/>
          <w:lang w:bidi="hi-IN"/>
        </w:rPr>
        <w:t xml:space="preserve">मध्ये </w:t>
      </w:r>
      <w:r w:rsidRPr="001F794E">
        <w:t xml:space="preserve">small data types automatically </w:t>
      </w:r>
      <w:r w:rsidRPr="001F794E">
        <w:rPr>
          <w:cs/>
          <w:lang w:bidi="hi-IN"/>
        </w:rPr>
        <w:t xml:space="preserve">मोठ्या </w:t>
      </w:r>
      <w:r w:rsidRPr="001F794E">
        <w:t xml:space="preserve">type </w:t>
      </w:r>
      <w:r w:rsidRPr="001F794E">
        <w:rPr>
          <w:cs/>
          <w:lang w:bidi="hi-IN"/>
        </w:rPr>
        <w:t xml:space="preserve">मध्ये </w:t>
      </w:r>
      <w:r w:rsidRPr="001F794E">
        <w:t xml:space="preserve">convert </w:t>
      </w:r>
      <w:r w:rsidRPr="001F794E">
        <w:rPr>
          <w:cs/>
          <w:lang w:bidi="hi-IN"/>
        </w:rPr>
        <w:t>होतात.</w:t>
      </w:r>
    </w:p>
    <w:p w14:paraId="3A10460D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Example</w:t>
      </w:r>
    </w:p>
    <w:p w14:paraId="1D5C22BD" w14:textId="77777777" w:rsidR="00866A6F" w:rsidRPr="001F794E" w:rsidRDefault="00866A6F" w:rsidP="00866A6F">
      <w:r w:rsidRPr="001F794E">
        <w:t>byte a = 10;</w:t>
      </w:r>
    </w:p>
    <w:p w14:paraId="72AD611B" w14:textId="77777777" w:rsidR="00866A6F" w:rsidRPr="001F794E" w:rsidRDefault="00866A6F" w:rsidP="00866A6F">
      <w:r w:rsidRPr="001F794E">
        <w:t>byte b = 20;</w:t>
      </w:r>
    </w:p>
    <w:p w14:paraId="00734EB6" w14:textId="77777777" w:rsidR="00866A6F" w:rsidRPr="001F794E" w:rsidRDefault="00866A6F" w:rsidP="00866A6F"/>
    <w:p w14:paraId="629F4002" w14:textId="77777777" w:rsidR="00866A6F" w:rsidRPr="001F794E" w:rsidRDefault="00866A6F" w:rsidP="00866A6F">
      <w:r w:rsidRPr="001F794E">
        <w:t>int c = a + b;</w:t>
      </w:r>
    </w:p>
    <w:p w14:paraId="126766CB" w14:textId="77777777" w:rsidR="00866A6F" w:rsidRPr="001F794E" w:rsidRDefault="00866A6F" w:rsidP="00866A6F">
      <w:r w:rsidRPr="001F794E">
        <w:lastRenderedPageBreak/>
        <w:t xml:space="preserve">Java internally byte </w:t>
      </w:r>
      <w:r w:rsidRPr="001F794E">
        <w:rPr>
          <w:cs/>
          <w:lang w:bidi="hi-IN"/>
        </w:rPr>
        <w:t xml:space="preserve">ला </w:t>
      </w:r>
      <w:r w:rsidRPr="001F794E">
        <w:t xml:space="preserve">int </w:t>
      </w:r>
      <w:r w:rsidRPr="001F794E">
        <w:rPr>
          <w:cs/>
          <w:lang w:bidi="hi-IN"/>
        </w:rPr>
        <w:t xml:space="preserve">मध्ये </w:t>
      </w:r>
      <w:r w:rsidRPr="001F794E">
        <w:t xml:space="preserve">convert </w:t>
      </w:r>
      <w:r w:rsidRPr="001F794E">
        <w:rPr>
          <w:cs/>
          <w:lang w:bidi="hi-IN"/>
        </w:rPr>
        <w:t>करते.</w:t>
      </w:r>
    </w:p>
    <w:p w14:paraId="23DF456D" w14:textId="77777777" w:rsidR="00866A6F" w:rsidRPr="001F794E" w:rsidRDefault="00675C16" w:rsidP="00866A6F">
      <w:r w:rsidRPr="001F794E">
        <w:pict w14:anchorId="73ED018C">
          <v:rect id="_x0000_i1077" style="width:0;height:1.5pt" o:hralign="center" o:hrstd="t" o:hr="t" fillcolor="#a0a0a0" stroked="f"/>
        </w:pict>
      </w:r>
    </w:p>
    <w:p w14:paraId="47772B9B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26. Explain arithmetic operators in Java.</w:t>
      </w:r>
    </w:p>
    <w:p w14:paraId="41D0BE50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English</w:t>
      </w:r>
    </w:p>
    <w:p w14:paraId="0021D736" w14:textId="77777777" w:rsidR="00866A6F" w:rsidRPr="001F794E" w:rsidRDefault="00866A6F" w:rsidP="00866A6F">
      <w:r w:rsidRPr="001F794E">
        <w:t>Arithmetic operators perform mathematical operations.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325"/>
      </w:tblGrid>
      <w:tr w:rsidR="00866A6F" w:rsidRPr="001F794E" w14:paraId="37284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9E56C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06F3198F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Meaning</w:t>
            </w:r>
          </w:p>
        </w:tc>
      </w:tr>
      <w:tr w:rsidR="00866A6F" w:rsidRPr="001F794E" w14:paraId="79B36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8F6A" w14:textId="77777777" w:rsidR="00866A6F" w:rsidRPr="001F794E" w:rsidRDefault="00866A6F" w:rsidP="00866A6F">
            <w:r w:rsidRPr="001F794E">
              <w:t>+</w:t>
            </w:r>
          </w:p>
        </w:tc>
        <w:tc>
          <w:tcPr>
            <w:tcW w:w="0" w:type="auto"/>
            <w:vAlign w:val="center"/>
            <w:hideMark/>
          </w:tcPr>
          <w:p w14:paraId="5D64A8FA" w14:textId="77777777" w:rsidR="00866A6F" w:rsidRPr="001F794E" w:rsidRDefault="00866A6F" w:rsidP="00866A6F">
            <w:r w:rsidRPr="001F794E">
              <w:t>Addition</w:t>
            </w:r>
          </w:p>
        </w:tc>
      </w:tr>
      <w:tr w:rsidR="00866A6F" w:rsidRPr="001F794E" w14:paraId="1E4CC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C60B" w14:textId="77777777" w:rsidR="00866A6F" w:rsidRPr="001F794E" w:rsidRDefault="00866A6F" w:rsidP="00866A6F">
            <w:r w:rsidRPr="001F794E">
              <w:t>-</w:t>
            </w:r>
          </w:p>
        </w:tc>
        <w:tc>
          <w:tcPr>
            <w:tcW w:w="0" w:type="auto"/>
            <w:vAlign w:val="center"/>
            <w:hideMark/>
          </w:tcPr>
          <w:p w14:paraId="6C268F1A" w14:textId="77777777" w:rsidR="00866A6F" w:rsidRPr="001F794E" w:rsidRDefault="00866A6F" w:rsidP="00866A6F">
            <w:r w:rsidRPr="001F794E">
              <w:t>Subtraction</w:t>
            </w:r>
          </w:p>
        </w:tc>
      </w:tr>
      <w:tr w:rsidR="00866A6F" w:rsidRPr="001F794E" w14:paraId="082D5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44F4D" w14:textId="77777777" w:rsidR="00866A6F" w:rsidRPr="001F794E" w:rsidRDefault="00866A6F" w:rsidP="00866A6F">
            <w:r w:rsidRPr="001F794E">
              <w:t>*</w:t>
            </w:r>
          </w:p>
        </w:tc>
        <w:tc>
          <w:tcPr>
            <w:tcW w:w="0" w:type="auto"/>
            <w:vAlign w:val="center"/>
            <w:hideMark/>
          </w:tcPr>
          <w:p w14:paraId="2EC2F492" w14:textId="77777777" w:rsidR="00866A6F" w:rsidRPr="001F794E" w:rsidRDefault="00866A6F" w:rsidP="00866A6F">
            <w:r w:rsidRPr="001F794E">
              <w:t>Multiplication</w:t>
            </w:r>
          </w:p>
        </w:tc>
      </w:tr>
      <w:tr w:rsidR="00866A6F" w:rsidRPr="001F794E" w14:paraId="77182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61528" w14:textId="77777777" w:rsidR="00866A6F" w:rsidRPr="001F794E" w:rsidRDefault="00866A6F" w:rsidP="00866A6F">
            <w:r w:rsidRPr="001F794E">
              <w:t>/</w:t>
            </w:r>
          </w:p>
        </w:tc>
        <w:tc>
          <w:tcPr>
            <w:tcW w:w="0" w:type="auto"/>
            <w:vAlign w:val="center"/>
            <w:hideMark/>
          </w:tcPr>
          <w:p w14:paraId="5776794B" w14:textId="77777777" w:rsidR="00866A6F" w:rsidRPr="001F794E" w:rsidRDefault="00866A6F" w:rsidP="00866A6F">
            <w:r w:rsidRPr="001F794E">
              <w:t>Division</w:t>
            </w:r>
          </w:p>
        </w:tc>
      </w:tr>
      <w:tr w:rsidR="00866A6F" w:rsidRPr="001F794E" w14:paraId="6FA1C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9192" w14:textId="77777777" w:rsidR="00866A6F" w:rsidRPr="001F794E" w:rsidRDefault="00866A6F" w:rsidP="00866A6F">
            <w:r w:rsidRPr="001F794E">
              <w:t>%</w:t>
            </w:r>
          </w:p>
        </w:tc>
        <w:tc>
          <w:tcPr>
            <w:tcW w:w="0" w:type="auto"/>
            <w:vAlign w:val="center"/>
            <w:hideMark/>
          </w:tcPr>
          <w:p w14:paraId="14508241" w14:textId="77777777" w:rsidR="00866A6F" w:rsidRPr="001F794E" w:rsidRDefault="00866A6F" w:rsidP="00866A6F">
            <w:r w:rsidRPr="001F794E">
              <w:t>Modulus</w:t>
            </w:r>
          </w:p>
        </w:tc>
      </w:tr>
    </w:tbl>
    <w:p w14:paraId="2C5AB2EB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Example</w:t>
      </w:r>
    </w:p>
    <w:p w14:paraId="2E8EBC69" w14:textId="77777777" w:rsidR="00866A6F" w:rsidRPr="001F794E" w:rsidRDefault="00866A6F" w:rsidP="00866A6F">
      <w:r w:rsidRPr="001F794E">
        <w:t>int a = 10;</w:t>
      </w:r>
    </w:p>
    <w:p w14:paraId="34DED639" w14:textId="77777777" w:rsidR="00866A6F" w:rsidRPr="001F794E" w:rsidRDefault="00866A6F" w:rsidP="00866A6F">
      <w:r w:rsidRPr="001F794E">
        <w:t>int b = 3;</w:t>
      </w:r>
    </w:p>
    <w:p w14:paraId="63CD0685" w14:textId="77777777" w:rsidR="00866A6F" w:rsidRPr="001F794E" w:rsidRDefault="00866A6F" w:rsidP="00866A6F"/>
    <w:p w14:paraId="4B8016E6" w14:textId="77777777" w:rsidR="00866A6F" w:rsidRPr="001F794E" w:rsidRDefault="00866A6F" w:rsidP="00866A6F">
      <w:r w:rsidRPr="001F794E">
        <w:t>System.out.println(a + b);</w:t>
      </w:r>
    </w:p>
    <w:p w14:paraId="0BFB55B1" w14:textId="77777777" w:rsidR="00866A6F" w:rsidRPr="001F794E" w:rsidRDefault="00866A6F" w:rsidP="00866A6F">
      <w:r w:rsidRPr="001F794E">
        <w:t>System.out.println(a % b);</w:t>
      </w:r>
    </w:p>
    <w:p w14:paraId="44131C80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Output</w:t>
      </w:r>
    </w:p>
    <w:p w14:paraId="2C3932FE" w14:textId="77777777" w:rsidR="00866A6F" w:rsidRPr="001F794E" w:rsidRDefault="00866A6F" w:rsidP="00866A6F">
      <w:r w:rsidRPr="001F794E">
        <w:t>13</w:t>
      </w:r>
    </w:p>
    <w:p w14:paraId="2966019B" w14:textId="77777777" w:rsidR="00866A6F" w:rsidRPr="001F794E" w:rsidRDefault="00866A6F" w:rsidP="00866A6F">
      <w:r w:rsidRPr="001F794E">
        <w:t>1</w:t>
      </w:r>
    </w:p>
    <w:p w14:paraId="49586E26" w14:textId="77777777" w:rsidR="00866A6F" w:rsidRPr="001F794E" w:rsidRDefault="00675C16" w:rsidP="00866A6F">
      <w:r w:rsidRPr="001F794E">
        <w:lastRenderedPageBreak/>
        <w:pict w14:anchorId="666141A8">
          <v:rect id="_x0000_i1078" style="width:0;height:1.5pt" o:hralign="center" o:hrstd="t" o:hr="t" fillcolor="#a0a0a0" stroked="f"/>
        </w:pict>
      </w:r>
    </w:p>
    <w:p w14:paraId="608695A6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Marathi</w:t>
      </w:r>
    </w:p>
    <w:p w14:paraId="2627E616" w14:textId="77777777" w:rsidR="00866A6F" w:rsidRPr="001F794E" w:rsidRDefault="00866A6F" w:rsidP="00866A6F">
      <w:r w:rsidRPr="001F794E">
        <w:t xml:space="preserve">Arithmetic operators </w:t>
      </w:r>
      <w:r w:rsidRPr="001F794E">
        <w:rPr>
          <w:cs/>
          <w:lang w:bidi="hi-IN"/>
        </w:rPr>
        <w:t xml:space="preserve">गणिती </w:t>
      </w:r>
      <w:r w:rsidRPr="001F794E">
        <w:t xml:space="preserve">operations </w:t>
      </w:r>
      <w:r w:rsidRPr="001F794E">
        <w:rPr>
          <w:cs/>
          <w:lang w:bidi="hi-IN"/>
        </w:rPr>
        <w:t>साठी वापरले जातात.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011"/>
      </w:tblGrid>
      <w:tr w:rsidR="00866A6F" w:rsidRPr="001F794E" w14:paraId="752E28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2993B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5AD51F6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  <w:cs/>
                <w:lang w:bidi="hi-IN"/>
              </w:rPr>
              <w:t>उपयोग</w:t>
            </w:r>
          </w:p>
        </w:tc>
      </w:tr>
      <w:tr w:rsidR="00866A6F" w:rsidRPr="001F794E" w14:paraId="4FD6F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EEC8" w14:textId="77777777" w:rsidR="00866A6F" w:rsidRPr="001F794E" w:rsidRDefault="00866A6F" w:rsidP="00866A6F">
            <w:r w:rsidRPr="001F794E">
              <w:t>+</w:t>
            </w:r>
          </w:p>
        </w:tc>
        <w:tc>
          <w:tcPr>
            <w:tcW w:w="0" w:type="auto"/>
            <w:vAlign w:val="center"/>
            <w:hideMark/>
          </w:tcPr>
          <w:p w14:paraId="17A92AAD" w14:textId="77777777" w:rsidR="00866A6F" w:rsidRPr="001F794E" w:rsidRDefault="00866A6F" w:rsidP="00866A6F">
            <w:r w:rsidRPr="001F794E">
              <w:rPr>
                <w:cs/>
                <w:lang w:bidi="hi-IN"/>
              </w:rPr>
              <w:t>बेरीज</w:t>
            </w:r>
          </w:p>
        </w:tc>
      </w:tr>
      <w:tr w:rsidR="00866A6F" w:rsidRPr="001F794E" w14:paraId="7704C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9B1C" w14:textId="77777777" w:rsidR="00866A6F" w:rsidRPr="001F794E" w:rsidRDefault="00866A6F" w:rsidP="00866A6F">
            <w:r w:rsidRPr="001F794E">
              <w:t>-</w:t>
            </w:r>
          </w:p>
        </w:tc>
        <w:tc>
          <w:tcPr>
            <w:tcW w:w="0" w:type="auto"/>
            <w:vAlign w:val="center"/>
            <w:hideMark/>
          </w:tcPr>
          <w:p w14:paraId="21272D62" w14:textId="77777777" w:rsidR="00866A6F" w:rsidRPr="001F794E" w:rsidRDefault="00866A6F" w:rsidP="00866A6F">
            <w:r w:rsidRPr="001F794E">
              <w:rPr>
                <w:cs/>
                <w:lang w:bidi="hi-IN"/>
              </w:rPr>
              <w:t>वजाबाकी</w:t>
            </w:r>
          </w:p>
        </w:tc>
      </w:tr>
      <w:tr w:rsidR="00866A6F" w:rsidRPr="001F794E" w14:paraId="6C537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751D2" w14:textId="77777777" w:rsidR="00866A6F" w:rsidRPr="001F794E" w:rsidRDefault="00866A6F" w:rsidP="00866A6F">
            <w:r w:rsidRPr="001F794E">
              <w:t>*</w:t>
            </w:r>
          </w:p>
        </w:tc>
        <w:tc>
          <w:tcPr>
            <w:tcW w:w="0" w:type="auto"/>
            <w:vAlign w:val="center"/>
            <w:hideMark/>
          </w:tcPr>
          <w:p w14:paraId="09FA8F2D" w14:textId="77777777" w:rsidR="00866A6F" w:rsidRPr="001F794E" w:rsidRDefault="00866A6F" w:rsidP="00866A6F">
            <w:r w:rsidRPr="001F794E">
              <w:rPr>
                <w:cs/>
                <w:lang w:bidi="hi-IN"/>
              </w:rPr>
              <w:t>गुणाकार</w:t>
            </w:r>
          </w:p>
        </w:tc>
      </w:tr>
      <w:tr w:rsidR="00866A6F" w:rsidRPr="001F794E" w14:paraId="23791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640C2" w14:textId="77777777" w:rsidR="00866A6F" w:rsidRPr="001F794E" w:rsidRDefault="00866A6F" w:rsidP="00866A6F">
            <w:r w:rsidRPr="001F794E">
              <w:t>/</w:t>
            </w:r>
          </w:p>
        </w:tc>
        <w:tc>
          <w:tcPr>
            <w:tcW w:w="0" w:type="auto"/>
            <w:vAlign w:val="center"/>
            <w:hideMark/>
          </w:tcPr>
          <w:p w14:paraId="42CF3D8D" w14:textId="77777777" w:rsidR="00866A6F" w:rsidRPr="001F794E" w:rsidRDefault="00866A6F" w:rsidP="00866A6F">
            <w:r w:rsidRPr="001F794E">
              <w:rPr>
                <w:cs/>
                <w:lang w:bidi="hi-IN"/>
              </w:rPr>
              <w:t>भागाकार</w:t>
            </w:r>
          </w:p>
        </w:tc>
      </w:tr>
      <w:tr w:rsidR="00866A6F" w:rsidRPr="001F794E" w14:paraId="456D9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4852" w14:textId="77777777" w:rsidR="00866A6F" w:rsidRPr="001F794E" w:rsidRDefault="00866A6F" w:rsidP="00866A6F">
            <w:r w:rsidRPr="001F794E">
              <w:t>%</w:t>
            </w:r>
          </w:p>
        </w:tc>
        <w:tc>
          <w:tcPr>
            <w:tcW w:w="0" w:type="auto"/>
            <w:vAlign w:val="center"/>
            <w:hideMark/>
          </w:tcPr>
          <w:p w14:paraId="482B6FD1" w14:textId="77777777" w:rsidR="00866A6F" w:rsidRPr="001F794E" w:rsidRDefault="00866A6F" w:rsidP="00866A6F">
            <w:r w:rsidRPr="001F794E">
              <w:t>remainder</w:t>
            </w:r>
          </w:p>
        </w:tc>
      </w:tr>
    </w:tbl>
    <w:p w14:paraId="17A75438" w14:textId="77777777" w:rsidR="00866A6F" w:rsidRPr="001F794E" w:rsidRDefault="00675C16" w:rsidP="00866A6F">
      <w:r w:rsidRPr="001F794E">
        <w:pict w14:anchorId="3C20B627">
          <v:rect id="_x0000_i1079" style="width:0;height:1.5pt" o:hralign="center" o:hrstd="t" o:hr="t" fillcolor="#a0a0a0" stroked="f"/>
        </w:pict>
      </w:r>
    </w:p>
    <w:p w14:paraId="0956A377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27. Explain relational operators.</w:t>
      </w:r>
    </w:p>
    <w:p w14:paraId="5BC9CBC5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English</w:t>
      </w:r>
    </w:p>
    <w:p w14:paraId="679B1F9A" w14:textId="77777777" w:rsidR="00866A6F" w:rsidRPr="001F794E" w:rsidRDefault="00866A6F" w:rsidP="00866A6F">
      <w:r w:rsidRPr="001F794E">
        <w:t>Relational operators compare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554"/>
      </w:tblGrid>
      <w:tr w:rsidR="00866A6F" w:rsidRPr="001F794E" w14:paraId="30731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84B62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010D2C8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Meaning</w:t>
            </w:r>
          </w:p>
        </w:tc>
      </w:tr>
      <w:tr w:rsidR="00866A6F" w:rsidRPr="001F794E" w14:paraId="30018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16F82" w14:textId="77777777" w:rsidR="00866A6F" w:rsidRPr="001F794E" w:rsidRDefault="00866A6F" w:rsidP="00866A6F">
            <w:r w:rsidRPr="001F794E">
              <w:t>==</w:t>
            </w:r>
          </w:p>
        </w:tc>
        <w:tc>
          <w:tcPr>
            <w:tcW w:w="0" w:type="auto"/>
            <w:vAlign w:val="center"/>
            <w:hideMark/>
          </w:tcPr>
          <w:p w14:paraId="4B5FA9CA" w14:textId="77777777" w:rsidR="00866A6F" w:rsidRPr="001F794E" w:rsidRDefault="00866A6F" w:rsidP="00866A6F">
            <w:r w:rsidRPr="001F794E">
              <w:t>Equal</w:t>
            </w:r>
          </w:p>
        </w:tc>
      </w:tr>
      <w:tr w:rsidR="00866A6F" w:rsidRPr="001F794E" w14:paraId="611EB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692B5" w14:textId="77777777" w:rsidR="00866A6F" w:rsidRPr="001F794E" w:rsidRDefault="00866A6F" w:rsidP="00866A6F">
            <w:r w:rsidRPr="001F794E">
              <w:t>!=</w:t>
            </w:r>
          </w:p>
        </w:tc>
        <w:tc>
          <w:tcPr>
            <w:tcW w:w="0" w:type="auto"/>
            <w:vAlign w:val="center"/>
            <w:hideMark/>
          </w:tcPr>
          <w:p w14:paraId="28370099" w14:textId="77777777" w:rsidR="00866A6F" w:rsidRPr="001F794E" w:rsidRDefault="00866A6F" w:rsidP="00866A6F">
            <w:r w:rsidRPr="001F794E">
              <w:t>Not equal</w:t>
            </w:r>
          </w:p>
        </w:tc>
      </w:tr>
      <w:tr w:rsidR="00866A6F" w:rsidRPr="001F794E" w14:paraId="0D8EB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0B97" w14:textId="77777777" w:rsidR="00866A6F" w:rsidRPr="001F794E" w:rsidRDefault="00866A6F" w:rsidP="00866A6F">
            <w:r w:rsidRPr="001F794E">
              <w:t>&gt;</w:t>
            </w:r>
          </w:p>
        </w:tc>
        <w:tc>
          <w:tcPr>
            <w:tcW w:w="0" w:type="auto"/>
            <w:vAlign w:val="center"/>
            <w:hideMark/>
          </w:tcPr>
          <w:p w14:paraId="2C6A8576" w14:textId="77777777" w:rsidR="00866A6F" w:rsidRPr="001F794E" w:rsidRDefault="00866A6F" w:rsidP="00866A6F">
            <w:r w:rsidRPr="001F794E">
              <w:t>Greater</w:t>
            </w:r>
          </w:p>
        </w:tc>
      </w:tr>
      <w:tr w:rsidR="00866A6F" w:rsidRPr="001F794E" w14:paraId="0A1C5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7477" w14:textId="77777777" w:rsidR="00866A6F" w:rsidRPr="001F794E" w:rsidRDefault="00866A6F" w:rsidP="00866A6F">
            <w:r w:rsidRPr="001F794E">
              <w:t>&lt;</w:t>
            </w:r>
          </w:p>
        </w:tc>
        <w:tc>
          <w:tcPr>
            <w:tcW w:w="0" w:type="auto"/>
            <w:vAlign w:val="center"/>
            <w:hideMark/>
          </w:tcPr>
          <w:p w14:paraId="0ED7DBEA" w14:textId="77777777" w:rsidR="00866A6F" w:rsidRPr="001F794E" w:rsidRDefault="00866A6F" w:rsidP="00866A6F">
            <w:r w:rsidRPr="001F794E">
              <w:t>Smaller</w:t>
            </w:r>
          </w:p>
        </w:tc>
      </w:tr>
      <w:tr w:rsidR="00866A6F" w:rsidRPr="001F794E" w14:paraId="3DD72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5F1A" w14:textId="77777777" w:rsidR="00866A6F" w:rsidRPr="001F794E" w:rsidRDefault="00866A6F" w:rsidP="00866A6F">
            <w:r w:rsidRPr="001F794E">
              <w:t>&gt;=</w:t>
            </w:r>
          </w:p>
        </w:tc>
        <w:tc>
          <w:tcPr>
            <w:tcW w:w="0" w:type="auto"/>
            <w:vAlign w:val="center"/>
            <w:hideMark/>
          </w:tcPr>
          <w:p w14:paraId="124D62E2" w14:textId="77777777" w:rsidR="00866A6F" w:rsidRPr="001F794E" w:rsidRDefault="00866A6F" w:rsidP="00866A6F">
            <w:r w:rsidRPr="001F794E">
              <w:t>Greater or equal</w:t>
            </w:r>
          </w:p>
        </w:tc>
      </w:tr>
      <w:tr w:rsidR="00866A6F" w:rsidRPr="001F794E" w14:paraId="36996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2B60" w14:textId="77777777" w:rsidR="00866A6F" w:rsidRPr="001F794E" w:rsidRDefault="00866A6F" w:rsidP="00866A6F">
            <w:r w:rsidRPr="001F794E">
              <w:lastRenderedPageBreak/>
              <w:t>&lt;=</w:t>
            </w:r>
          </w:p>
        </w:tc>
        <w:tc>
          <w:tcPr>
            <w:tcW w:w="0" w:type="auto"/>
            <w:vAlign w:val="center"/>
            <w:hideMark/>
          </w:tcPr>
          <w:p w14:paraId="12DCAB04" w14:textId="77777777" w:rsidR="00866A6F" w:rsidRPr="001F794E" w:rsidRDefault="00866A6F" w:rsidP="00866A6F">
            <w:r w:rsidRPr="001F794E">
              <w:t>Smaller or equal</w:t>
            </w:r>
          </w:p>
        </w:tc>
      </w:tr>
    </w:tbl>
    <w:p w14:paraId="35335921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Example</w:t>
      </w:r>
    </w:p>
    <w:p w14:paraId="0DEF1691" w14:textId="77777777" w:rsidR="00866A6F" w:rsidRPr="001F794E" w:rsidRDefault="00866A6F" w:rsidP="00866A6F">
      <w:r w:rsidRPr="001F794E">
        <w:t>System.out.println(10 &gt; 5);</w:t>
      </w:r>
    </w:p>
    <w:p w14:paraId="28416868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Output</w:t>
      </w:r>
    </w:p>
    <w:p w14:paraId="704F2C4E" w14:textId="77777777" w:rsidR="00866A6F" w:rsidRPr="001F794E" w:rsidRDefault="00866A6F" w:rsidP="00866A6F">
      <w:r w:rsidRPr="001F794E">
        <w:t>true</w:t>
      </w:r>
    </w:p>
    <w:p w14:paraId="286393F7" w14:textId="77777777" w:rsidR="00866A6F" w:rsidRPr="001F794E" w:rsidRDefault="00675C16" w:rsidP="00866A6F">
      <w:r w:rsidRPr="001F794E">
        <w:pict w14:anchorId="4DF8D421">
          <v:rect id="_x0000_i1080" style="width:0;height:1.5pt" o:hralign="center" o:hrstd="t" o:hr="t" fillcolor="#a0a0a0" stroked="f"/>
        </w:pict>
      </w:r>
    </w:p>
    <w:p w14:paraId="0F30264D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Marathi</w:t>
      </w:r>
    </w:p>
    <w:p w14:paraId="453A1AF5" w14:textId="77777777" w:rsidR="00866A6F" w:rsidRPr="001F794E" w:rsidRDefault="00866A6F" w:rsidP="00866A6F">
      <w:r w:rsidRPr="001F794E">
        <w:t xml:space="preserve">Relational operators values compare </w:t>
      </w:r>
      <w:r w:rsidRPr="001F794E">
        <w:rPr>
          <w:cs/>
          <w:lang w:bidi="hi-IN"/>
        </w:rPr>
        <w:t>करतात.</w:t>
      </w:r>
    </w:p>
    <w:p w14:paraId="612911AD" w14:textId="77777777" w:rsidR="00866A6F" w:rsidRPr="001F794E" w:rsidRDefault="00866A6F" w:rsidP="00866A6F">
      <w:r w:rsidRPr="001F794E">
        <w:rPr>
          <w:cs/>
          <w:lang w:bidi="hi-IN"/>
        </w:rPr>
        <w:t>उदाहरण:</w:t>
      </w:r>
    </w:p>
    <w:p w14:paraId="7F981088" w14:textId="77777777" w:rsidR="00866A6F" w:rsidRPr="001F794E" w:rsidRDefault="00866A6F" w:rsidP="00866A6F">
      <w:r w:rsidRPr="001F794E">
        <w:t>System.out.println(10 &gt; 5);</w:t>
      </w:r>
    </w:p>
    <w:p w14:paraId="07BF26D3" w14:textId="77777777" w:rsidR="00866A6F" w:rsidRPr="001F794E" w:rsidRDefault="00866A6F" w:rsidP="00866A6F">
      <w:r w:rsidRPr="001F794E">
        <w:t>Output:</w:t>
      </w:r>
    </w:p>
    <w:p w14:paraId="4B41120B" w14:textId="77777777" w:rsidR="00866A6F" w:rsidRPr="001F794E" w:rsidRDefault="00866A6F" w:rsidP="00866A6F">
      <w:r w:rsidRPr="001F794E">
        <w:t>true</w:t>
      </w:r>
    </w:p>
    <w:p w14:paraId="1A5DFBFA" w14:textId="77777777" w:rsidR="00866A6F" w:rsidRPr="001F794E" w:rsidRDefault="00675C16" w:rsidP="00866A6F">
      <w:r w:rsidRPr="001F794E">
        <w:pict w14:anchorId="5DEEC749">
          <v:rect id="_x0000_i1081" style="width:0;height:1.5pt" o:hralign="center" o:hrstd="t" o:hr="t" fillcolor="#a0a0a0" stroked="f"/>
        </w:pict>
      </w:r>
    </w:p>
    <w:p w14:paraId="22986057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28. Difference between == and equals()?</w:t>
      </w:r>
    </w:p>
    <w:p w14:paraId="4AB4BE20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725"/>
      </w:tblGrid>
      <w:tr w:rsidR="00866A6F" w:rsidRPr="001F794E" w14:paraId="0931DE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EEA745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6893CD24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equals()</w:t>
            </w:r>
          </w:p>
        </w:tc>
      </w:tr>
      <w:tr w:rsidR="00866A6F" w:rsidRPr="001F794E" w14:paraId="15BF7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0191" w14:textId="77777777" w:rsidR="00866A6F" w:rsidRPr="001F794E" w:rsidRDefault="00866A6F" w:rsidP="00866A6F">
            <w:r w:rsidRPr="001F794E">
              <w:t>Compares references</w:t>
            </w:r>
          </w:p>
        </w:tc>
        <w:tc>
          <w:tcPr>
            <w:tcW w:w="0" w:type="auto"/>
            <w:vAlign w:val="center"/>
            <w:hideMark/>
          </w:tcPr>
          <w:p w14:paraId="7B5C0F2F" w14:textId="77777777" w:rsidR="00866A6F" w:rsidRPr="001F794E" w:rsidRDefault="00866A6F" w:rsidP="00866A6F">
            <w:r w:rsidRPr="001F794E">
              <w:t>Compares content</w:t>
            </w:r>
          </w:p>
        </w:tc>
      </w:tr>
      <w:tr w:rsidR="00866A6F" w:rsidRPr="001F794E" w14:paraId="446A9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B6E5D" w14:textId="77777777" w:rsidR="00866A6F" w:rsidRPr="001F794E" w:rsidRDefault="00866A6F" w:rsidP="00866A6F">
            <w:r w:rsidRPr="001F794E">
              <w:t>Operator</w:t>
            </w:r>
          </w:p>
        </w:tc>
        <w:tc>
          <w:tcPr>
            <w:tcW w:w="0" w:type="auto"/>
            <w:vAlign w:val="center"/>
            <w:hideMark/>
          </w:tcPr>
          <w:p w14:paraId="6D85E336" w14:textId="77777777" w:rsidR="00866A6F" w:rsidRPr="001F794E" w:rsidRDefault="00866A6F" w:rsidP="00866A6F">
            <w:r w:rsidRPr="001F794E">
              <w:t>Method</w:t>
            </w:r>
          </w:p>
        </w:tc>
      </w:tr>
    </w:tbl>
    <w:p w14:paraId="475D5B61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Example</w:t>
      </w:r>
    </w:p>
    <w:p w14:paraId="63877DB0" w14:textId="77777777" w:rsidR="00866A6F" w:rsidRPr="001F794E" w:rsidRDefault="00866A6F" w:rsidP="00866A6F">
      <w:r w:rsidRPr="001F794E">
        <w:lastRenderedPageBreak/>
        <w:t>String s1 = new String("Java");</w:t>
      </w:r>
    </w:p>
    <w:p w14:paraId="5FEDC6E4" w14:textId="77777777" w:rsidR="00866A6F" w:rsidRPr="001F794E" w:rsidRDefault="00866A6F" w:rsidP="00866A6F">
      <w:r w:rsidRPr="001F794E">
        <w:t>String s2 = new String("Java");</w:t>
      </w:r>
    </w:p>
    <w:p w14:paraId="3FF3FFA1" w14:textId="77777777" w:rsidR="00866A6F" w:rsidRPr="001F794E" w:rsidRDefault="00866A6F" w:rsidP="00866A6F"/>
    <w:p w14:paraId="0EA2A56C" w14:textId="77777777" w:rsidR="00866A6F" w:rsidRPr="001F794E" w:rsidRDefault="00866A6F" w:rsidP="00866A6F">
      <w:r w:rsidRPr="001F794E">
        <w:t>System.out.println(s1 == s2);</w:t>
      </w:r>
    </w:p>
    <w:p w14:paraId="10B0E339" w14:textId="77777777" w:rsidR="00866A6F" w:rsidRPr="001F794E" w:rsidRDefault="00866A6F" w:rsidP="00866A6F">
      <w:r w:rsidRPr="001F794E">
        <w:t>System.out.println(s1.equals(s2));</w:t>
      </w:r>
    </w:p>
    <w:p w14:paraId="6D09C404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Output</w:t>
      </w:r>
    </w:p>
    <w:p w14:paraId="2AB1C424" w14:textId="77777777" w:rsidR="00866A6F" w:rsidRPr="001F794E" w:rsidRDefault="00866A6F" w:rsidP="00866A6F">
      <w:r w:rsidRPr="001F794E">
        <w:t>false</w:t>
      </w:r>
    </w:p>
    <w:p w14:paraId="00BE6822" w14:textId="77777777" w:rsidR="00866A6F" w:rsidRPr="001F794E" w:rsidRDefault="00866A6F" w:rsidP="00866A6F">
      <w:r w:rsidRPr="001F794E">
        <w:t>true</w:t>
      </w:r>
    </w:p>
    <w:p w14:paraId="23AD85AB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Important Interview Point</w:t>
      </w:r>
    </w:p>
    <w:p w14:paraId="52EDB621" w14:textId="77777777" w:rsidR="00866A6F" w:rsidRPr="001F794E" w:rsidRDefault="00866A6F" w:rsidP="00E857DB">
      <w:pPr>
        <w:numPr>
          <w:ilvl w:val="0"/>
          <w:numId w:val="51"/>
        </w:numPr>
      </w:pPr>
      <w:r w:rsidRPr="001F794E">
        <w:t>== checks memory address</w:t>
      </w:r>
    </w:p>
    <w:p w14:paraId="0471007F" w14:textId="77777777" w:rsidR="00866A6F" w:rsidRPr="001F794E" w:rsidRDefault="00866A6F" w:rsidP="00E857DB">
      <w:pPr>
        <w:numPr>
          <w:ilvl w:val="0"/>
          <w:numId w:val="51"/>
        </w:numPr>
      </w:pPr>
      <w:r w:rsidRPr="001F794E">
        <w:t>equals() checks actual data</w:t>
      </w:r>
    </w:p>
    <w:p w14:paraId="7E2CC487" w14:textId="77777777" w:rsidR="00866A6F" w:rsidRPr="001F794E" w:rsidRDefault="00675C16" w:rsidP="00866A6F">
      <w:r w:rsidRPr="001F794E">
        <w:pict w14:anchorId="2C60186F">
          <v:rect id="_x0000_i1082" style="width:0;height:1.5pt" o:hralign="center" o:hrstd="t" o:hr="t" fillcolor="#a0a0a0" stroked="f"/>
        </w:pict>
      </w:r>
    </w:p>
    <w:p w14:paraId="167C5852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638"/>
      </w:tblGrid>
      <w:tr w:rsidR="00866A6F" w:rsidRPr="001F794E" w14:paraId="1F802B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4FD35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4682B5AB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equals()</w:t>
            </w:r>
          </w:p>
        </w:tc>
      </w:tr>
      <w:tr w:rsidR="00866A6F" w:rsidRPr="001F794E" w14:paraId="21B0A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5B6D" w14:textId="77777777" w:rsidR="00866A6F" w:rsidRPr="001F794E" w:rsidRDefault="00866A6F" w:rsidP="00866A6F">
            <w:r w:rsidRPr="001F794E">
              <w:t>Reference compare</w:t>
            </w:r>
          </w:p>
        </w:tc>
        <w:tc>
          <w:tcPr>
            <w:tcW w:w="0" w:type="auto"/>
            <w:vAlign w:val="center"/>
            <w:hideMark/>
          </w:tcPr>
          <w:p w14:paraId="28781454" w14:textId="77777777" w:rsidR="00866A6F" w:rsidRPr="001F794E" w:rsidRDefault="00866A6F" w:rsidP="00866A6F">
            <w:r w:rsidRPr="001F794E">
              <w:t>Content compare</w:t>
            </w:r>
          </w:p>
        </w:tc>
      </w:tr>
      <w:tr w:rsidR="00866A6F" w:rsidRPr="001F794E" w14:paraId="04858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1CC43" w14:textId="77777777" w:rsidR="00866A6F" w:rsidRPr="001F794E" w:rsidRDefault="00866A6F" w:rsidP="00866A6F">
            <w:r w:rsidRPr="001F794E">
              <w:t>Operator</w:t>
            </w:r>
          </w:p>
        </w:tc>
        <w:tc>
          <w:tcPr>
            <w:tcW w:w="0" w:type="auto"/>
            <w:vAlign w:val="center"/>
            <w:hideMark/>
          </w:tcPr>
          <w:p w14:paraId="0A15E1D6" w14:textId="77777777" w:rsidR="00866A6F" w:rsidRPr="001F794E" w:rsidRDefault="00866A6F" w:rsidP="00866A6F">
            <w:r w:rsidRPr="001F794E">
              <w:t>Method</w:t>
            </w:r>
          </w:p>
        </w:tc>
      </w:tr>
    </w:tbl>
    <w:p w14:paraId="12292147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Example</w:t>
      </w:r>
    </w:p>
    <w:p w14:paraId="4EEE4A61" w14:textId="77777777" w:rsidR="00866A6F" w:rsidRPr="001F794E" w:rsidRDefault="00866A6F" w:rsidP="00866A6F">
      <w:r w:rsidRPr="001F794E">
        <w:t>String s1 = new String("Java");</w:t>
      </w:r>
    </w:p>
    <w:p w14:paraId="26A83DD0" w14:textId="77777777" w:rsidR="00866A6F" w:rsidRPr="001F794E" w:rsidRDefault="00866A6F" w:rsidP="00866A6F">
      <w:r w:rsidRPr="001F794E">
        <w:t>String s2 = new String("Java");</w:t>
      </w:r>
    </w:p>
    <w:p w14:paraId="1F580E7C" w14:textId="77777777" w:rsidR="00866A6F" w:rsidRPr="001F794E" w:rsidRDefault="00866A6F" w:rsidP="00E857DB">
      <w:pPr>
        <w:numPr>
          <w:ilvl w:val="0"/>
          <w:numId w:val="52"/>
        </w:numPr>
      </w:pPr>
      <w:r w:rsidRPr="001F794E">
        <w:t>== → false</w:t>
      </w:r>
    </w:p>
    <w:p w14:paraId="10306E30" w14:textId="77777777" w:rsidR="00866A6F" w:rsidRPr="001F794E" w:rsidRDefault="00866A6F" w:rsidP="00E857DB">
      <w:pPr>
        <w:numPr>
          <w:ilvl w:val="0"/>
          <w:numId w:val="52"/>
        </w:numPr>
      </w:pPr>
      <w:r w:rsidRPr="001F794E">
        <w:t>equals() → true</w:t>
      </w:r>
    </w:p>
    <w:p w14:paraId="2CFFD153" w14:textId="77777777" w:rsidR="00866A6F" w:rsidRPr="001F794E" w:rsidRDefault="00675C16" w:rsidP="00866A6F">
      <w:r w:rsidRPr="001F794E">
        <w:lastRenderedPageBreak/>
        <w:pict w14:anchorId="7D9616CA">
          <v:rect id="_x0000_i1083" style="width:0;height:1.5pt" o:hralign="center" o:hrstd="t" o:hr="t" fillcolor="#a0a0a0" stroked="f"/>
        </w:pict>
      </w:r>
    </w:p>
    <w:p w14:paraId="6D0E253B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29. Explain logical operators.</w:t>
      </w:r>
    </w:p>
    <w:p w14:paraId="52B73E98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English</w:t>
      </w:r>
    </w:p>
    <w:p w14:paraId="5AE9384A" w14:textId="77777777" w:rsidR="00866A6F" w:rsidRPr="001F794E" w:rsidRDefault="00866A6F" w:rsidP="00866A6F">
      <w:r w:rsidRPr="001F794E">
        <w:t>Logical operators work with boolean expressions.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141"/>
      </w:tblGrid>
      <w:tr w:rsidR="00866A6F" w:rsidRPr="001F794E" w14:paraId="1F2BC5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15E60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B2E6D81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Meaning</w:t>
            </w:r>
          </w:p>
        </w:tc>
      </w:tr>
      <w:tr w:rsidR="00866A6F" w:rsidRPr="001F794E" w14:paraId="4FC3A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5B9CF" w14:textId="77777777" w:rsidR="00866A6F" w:rsidRPr="001F794E" w:rsidRDefault="00866A6F" w:rsidP="00866A6F">
            <w:r w:rsidRPr="001F794E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26F63E60" w14:textId="77777777" w:rsidR="00866A6F" w:rsidRPr="001F794E" w:rsidRDefault="00866A6F" w:rsidP="00866A6F">
            <w:r w:rsidRPr="001F794E">
              <w:t>Logical AND</w:t>
            </w:r>
          </w:p>
        </w:tc>
      </w:tr>
      <w:tr w:rsidR="00866A6F" w:rsidRPr="001F794E" w14:paraId="08860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35EF4" w14:textId="77777777" w:rsidR="00866A6F" w:rsidRPr="001F794E" w:rsidRDefault="00866A6F" w:rsidP="00866A6F">
            <w:r w:rsidRPr="001F794E">
              <w:t>||</w:t>
            </w:r>
          </w:p>
        </w:tc>
        <w:tc>
          <w:tcPr>
            <w:tcW w:w="0" w:type="auto"/>
            <w:vAlign w:val="center"/>
            <w:hideMark/>
          </w:tcPr>
          <w:p w14:paraId="1C4E725C" w14:textId="77777777" w:rsidR="00866A6F" w:rsidRPr="001F794E" w:rsidRDefault="00866A6F" w:rsidP="00866A6F">
            <w:r w:rsidRPr="001F794E">
              <w:t>Logical OR</w:t>
            </w:r>
          </w:p>
        </w:tc>
      </w:tr>
      <w:tr w:rsidR="00866A6F" w:rsidRPr="001F794E" w14:paraId="44E78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18467" w14:textId="77777777" w:rsidR="00866A6F" w:rsidRPr="001F794E" w:rsidRDefault="00866A6F" w:rsidP="00866A6F">
            <w:r w:rsidRPr="001F794E">
              <w:t>!</w:t>
            </w:r>
          </w:p>
        </w:tc>
        <w:tc>
          <w:tcPr>
            <w:tcW w:w="0" w:type="auto"/>
            <w:vAlign w:val="center"/>
            <w:hideMark/>
          </w:tcPr>
          <w:p w14:paraId="7021347D" w14:textId="77777777" w:rsidR="00866A6F" w:rsidRPr="001F794E" w:rsidRDefault="00866A6F" w:rsidP="00866A6F">
            <w:r w:rsidRPr="001F794E">
              <w:t>Logical NOT</w:t>
            </w:r>
          </w:p>
        </w:tc>
      </w:tr>
    </w:tbl>
    <w:p w14:paraId="0236FA91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Example</w:t>
      </w:r>
    </w:p>
    <w:p w14:paraId="1237360A" w14:textId="77777777" w:rsidR="00866A6F" w:rsidRPr="001F794E" w:rsidRDefault="00866A6F" w:rsidP="00866A6F">
      <w:r w:rsidRPr="001F794E">
        <w:t>boolean a = true;</w:t>
      </w:r>
    </w:p>
    <w:p w14:paraId="6B20DB4D" w14:textId="77777777" w:rsidR="00866A6F" w:rsidRPr="001F794E" w:rsidRDefault="00866A6F" w:rsidP="00866A6F">
      <w:r w:rsidRPr="001F794E">
        <w:t>boolean b = false;</w:t>
      </w:r>
    </w:p>
    <w:p w14:paraId="6689F642" w14:textId="77777777" w:rsidR="00866A6F" w:rsidRPr="001F794E" w:rsidRDefault="00866A6F" w:rsidP="00866A6F"/>
    <w:p w14:paraId="55B9215C" w14:textId="77777777" w:rsidR="00866A6F" w:rsidRPr="001F794E" w:rsidRDefault="00866A6F" w:rsidP="00866A6F">
      <w:r w:rsidRPr="001F794E">
        <w:t>System.out.println(a &amp;&amp; b);</w:t>
      </w:r>
    </w:p>
    <w:p w14:paraId="3A41A907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Output</w:t>
      </w:r>
    </w:p>
    <w:p w14:paraId="03FE4CE2" w14:textId="77777777" w:rsidR="00866A6F" w:rsidRPr="001F794E" w:rsidRDefault="00866A6F" w:rsidP="00866A6F">
      <w:r w:rsidRPr="001F794E">
        <w:t>false</w:t>
      </w:r>
    </w:p>
    <w:p w14:paraId="4DD83DB0" w14:textId="77777777" w:rsidR="00866A6F" w:rsidRPr="001F794E" w:rsidRDefault="00675C16" w:rsidP="00866A6F">
      <w:r w:rsidRPr="001F794E">
        <w:pict w14:anchorId="01F533A1">
          <v:rect id="_x0000_i1084" style="width:0;height:1.5pt" o:hralign="center" o:hrstd="t" o:hr="t" fillcolor="#a0a0a0" stroked="f"/>
        </w:pict>
      </w:r>
    </w:p>
    <w:p w14:paraId="7BC35CA1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Marathi</w:t>
      </w:r>
    </w:p>
    <w:p w14:paraId="10C58893" w14:textId="77777777" w:rsidR="00866A6F" w:rsidRPr="001F794E" w:rsidRDefault="00866A6F" w:rsidP="00866A6F">
      <w:r w:rsidRPr="001F794E">
        <w:t xml:space="preserve">Logical operators boolean values </w:t>
      </w:r>
      <w:r w:rsidRPr="001F794E">
        <w:rPr>
          <w:cs/>
          <w:lang w:bidi="hi-IN"/>
        </w:rPr>
        <w:t>वर काम करतात.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882"/>
      </w:tblGrid>
      <w:tr w:rsidR="00866A6F" w:rsidRPr="001F794E" w14:paraId="0C710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51B17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5BCF0DD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Meaning</w:t>
            </w:r>
          </w:p>
        </w:tc>
      </w:tr>
      <w:tr w:rsidR="00866A6F" w:rsidRPr="001F794E" w14:paraId="03ED4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1CE8" w14:textId="77777777" w:rsidR="00866A6F" w:rsidRPr="001F794E" w:rsidRDefault="00866A6F" w:rsidP="00866A6F">
            <w:r w:rsidRPr="001F794E">
              <w:t>&amp;&amp;</w:t>
            </w:r>
          </w:p>
        </w:tc>
        <w:tc>
          <w:tcPr>
            <w:tcW w:w="0" w:type="auto"/>
            <w:vAlign w:val="center"/>
            <w:hideMark/>
          </w:tcPr>
          <w:p w14:paraId="7AE6D103" w14:textId="77777777" w:rsidR="00866A6F" w:rsidRPr="001F794E" w:rsidRDefault="00866A6F" w:rsidP="00866A6F">
            <w:r w:rsidRPr="001F794E">
              <w:t>AND</w:t>
            </w:r>
          </w:p>
        </w:tc>
      </w:tr>
      <w:tr w:rsidR="00866A6F" w:rsidRPr="001F794E" w14:paraId="4BCC0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304E" w14:textId="77777777" w:rsidR="00866A6F" w:rsidRPr="001F794E" w:rsidRDefault="00866A6F" w:rsidP="00866A6F">
            <w:r w:rsidRPr="001F794E">
              <w:lastRenderedPageBreak/>
              <w:t>||</w:t>
            </w:r>
          </w:p>
        </w:tc>
        <w:tc>
          <w:tcPr>
            <w:tcW w:w="0" w:type="auto"/>
            <w:vAlign w:val="center"/>
            <w:hideMark/>
          </w:tcPr>
          <w:p w14:paraId="4596F89A" w14:textId="77777777" w:rsidR="00866A6F" w:rsidRPr="001F794E" w:rsidRDefault="00866A6F" w:rsidP="00866A6F">
            <w:r w:rsidRPr="001F794E">
              <w:t>OR</w:t>
            </w:r>
          </w:p>
        </w:tc>
      </w:tr>
      <w:tr w:rsidR="00866A6F" w:rsidRPr="001F794E" w14:paraId="382CF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8380" w14:textId="77777777" w:rsidR="00866A6F" w:rsidRPr="001F794E" w:rsidRDefault="00866A6F" w:rsidP="00866A6F">
            <w:r w:rsidRPr="001F794E">
              <w:t>!</w:t>
            </w:r>
          </w:p>
        </w:tc>
        <w:tc>
          <w:tcPr>
            <w:tcW w:w="0" w:type="auto"/>
            <w:vAlign w:val="center"/>
            <w:hideMark/>
          </w:tcPr>
          <w:p w14:paraId="2F67B239" w14:textId="77777777" w:rsidR="00866A6F" w:rsidRPr="001F794E" w:rsidRDefault="00866A6F" w:rsidP="00866A6F">
            <w:r w:rsidRPr="001F794E">
              <w:t>NOT</w:t>
            </w:r>
          </w:p>
        </w:tc>
      </w:tr>
    </w:tbl>
    <w:p w14:paraId="310FFF80" w14:textId="77777777" w:rsidR="00866A6F" w:rsidRPr="001F794E" w:rsidRDefault="00675C16" w:rsidP="00866A6F">
      <w:r w:rsidRPr="001F794E">
        <w:pict w14:anchorId="36CA5EDC">
          <v:rect id="_x0000_i1085" style="width:0;height:1.5pt" o:hralign="center" o:hrstd="t" o:hr="t" fillcolor="#a0a0a0" stroked="f"/>
        </w:pict>
      </w:r>
    </w:p>
    <w:p w14:paraId="4DC9AD49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30. Difference between &amp; and &amp;&amp;?</w:t>
      </w:r>
    </w:p>
    <w:p w14:paraId="4D09B6EA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2141"/>
      </w:tblGrid>
      <w:tr w:rsidR="00866A6F" w:rsidRPr="001F794E" w14:paraId="309F1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B1058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&amp;</w:t>
            </w:r>
          </w:p>
        </w:tc>
        <w:tc>
          <w:tcPr>
            <w:tcW w:w="0" w:type="auto"/>
            <w:vAlign w:val="center"/>
            <w:hideMark/>
          </w:tcPr>
          <w:p w14:paraId="0B6EB193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&amp;&amp;</w:t>
            </w:r>
          </w:p>
        </w:tc>
      </w:tr>
      <w:tr w:rsidR="00866A6F" w:rsidRPr="001F794E" w14:paraId="3172A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441D" w14:textId="77777777" w:rsidR="00866A6F" w:rsidRPr="001F794E" w:rsidRDefault="00866A6F" w:rsidP="00866A6F">
            <w:r w:rsidRPr="001F794E">
              <w:t>Evaluates both sides</w:t>
            </w:r>
          </w:p>
        </w:tc>
        <w:tc>
          <w:tcPr>
            <w:tcW w:w="0" w:type="auto"/>
            <w:vAlign w:val="center"/>
            <w:hideMark/>
          </w:tcPr>
          <w:p w14:paraId="7809F7C1" w14:textId="77777777" w:rsidR="00866A6F" w:rsidRPr="001F794E" w:rsidRDefault="00866A6F" w:rsidP="00866A6F">
            <w:r w:rsidRPr="001F794E">
              <w:t>Short-circuit</w:t>
            </w:r>
          </w:p>
        </w:tc>
      </w:tr>
      <w:tr w:rsidR="00866A6F" w:rsidRPr="001F794E" w14:paraId="766A0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4509" w14:textId="77777777" w:rsidR="00866A6F" w:rsidRPr="001F794E" w:rsidRDefault="00866A6F" w:rsidP="00866A6F">
            <w:r w:rsidRPr="001F794E">
              <w:t>Works on bits and boolean</w:t>
            </w:r>
          </w:p>
        </w:tc>
        <w:tc>
          <w:tcPr>
            <w:tcW w:w="0" w:type="auto"/>
            <w:vAlign w:val="center"/>
            <w:hideMark/>
          </w:tcPr>
          <w:p w14:paraId="48A82A42" w14:textId="77777777" w:rsidR="00866A6F" w:rsidRPr="001F794E" w:rsidRDefault="00866A6F" w:rsidP="00866A6F">
            <w:r w:rsidRPr="001F794E">
              <w:t>Works only on boolean</w:t>
            </w:r>
          </w:p>
        </w:tc>
      </w:tr>
      <w:tr w:rsidR="00866A6F" w:rsidRPr="001F794E" w14:paraId="67D8E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9FE94" w14:textId="77777777" w:rsidR="00866A6F" w:rsidRPr="001F794E" w:rsidRDefault="00866A6F" w:rsidP="00866A6F">
            <w:r w:rsidRPr="001F794E">
              <w:t>Slower</w:t>
            </w:r>
          </w:p>
        </w:tc>
        <w:tc>
          <w:tcPr>
            <w:tcW w:w="0" w:type="auto"/>
            <w:vAlign w:val="center"/>
            <w:hideMark/>
          </w:tcPr>
          <w:p w14:paraId="37E85A32" w14:textId="77777777" w:rsidR="00866A6F" w:rsidRPr="001F794E" w:rsidRDefault="00866A6F" w:rsidP="00866A6F">
            <w:r w:rsidRPr="001F794E">
              <w:t>Faster</w:t>
            </w:r>
          </w:p>
        </w:tc>
      </w:tr>
    </w:tbl>
    <w:p w14:paraId="085F6835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Example</w:t>
      </w:r>
    </w:p>
    <w:p w14:paraId="4F2D79B1" w14:textId="77777777" w:rsidR="00866A6F" w:rsidRPr="001F794E" w:rsidRDefault="00866A6F" w:rsidP="00866A6F">
      <w:r w:rsidRPr="001F794E">
        <w:t>if(a &gt; 5 &amp;&amp; b &lt; 10)</w:t>
      </w:r>
    </w:p>
    <w:p w14:paraId="1EA25D3C" w14:textId="77777777" w:rsidR="00866A6F" w:rsidRPr="001F794E" w:rsidRDefault="00866A6F" w:rsidP="00866A6F">
      <w:r w:rsidRPr="001F794E">
        <w:t>If first condition is false:</w:t>
      </w:r>
    </w:p>
    <w:p w14:paraId="55DF89C8" w14:textId="77777777" w:rsidR="00866A6F" w:rsidRPr="001F794E" w:rsidRDefault="00866A6F" w:rsidP="00E857DB">
      <w:pPr>
        <w:numPr>
          <w:ilvl w:val="0"/>
          <w:numId w:val="53"/>
        </w:numPr>
      </w:pPr>
      <w:r w:rsidRPr="001F794E">
        <w:t>second condition is NOT checked.</w:t>
      </w:r>
    </w:p>
    <w:p w14:paraId="7BB5A654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With &amp;</w:t>
      </w:r>
    </w:p>
    <w:p w14:paraId="02BADB35" w14:textId="77777777" w:rsidR="00866A6F" w:rsidRPr="001F794E" w:rsidRDefault="00866A6F" w:rsidP="00866A6F">
      <w:r w:rsidRPr="001F794E">
        <w:t>Both conditions are checked always.</w:t>
      </w:r>
    </w:p>
    <w:p w14:paraId="557828F0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Important Interview Point</w:t>
      </w:r>
    </w:p>
    <w:p w14:paraId="7DC7713A" w14:textId="77777777" w:rsidR="00866A6F" w:rsidRPr="001F794E" w:rsidRDefault="00866A6F" w:rsidP="00866A6F">
      <w:r w:rsidRPr="001F794E">
        <w:t>&amp;&amp; improves performance.</w:t>
      </w:r>
    </w:p>
    <w:p w14:paraId="674FC072" w14:textId="77777777" w:rsidR="00866A6F" w:rsidRPr="001F794E" w:rsidRDefault="00675C16" w:rsidP="00866A6F">
      <w:r w:rsidRPr="001F794E">
        <w:pict w14:anchorId="0CA600AF">
          <v:rect id="_x0000_i1086" style="width:0;height:1.5pt" o:hralign="center" o:hrstd="t" o:hr="t" fillcolor="#a0a0a0" stroked="f"/>
        </w:pict>
      </w:r>
    </w:p>
    <w:p w14:paraId="7996B159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1258"/>
      </w:tblGrid>
      <w:tr w:rsidR="00866A6F" w:rsidRPr="001F794E" w14:paraId="49FAF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E9EAA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&amp;</w:t>
            </w:r>
          </w:p>
        </w:tc>
        <w:tc>
          <w:tcPr>
            <w:tcW w:w="0" w:type="auto"/>
            <w:vAlign w:val="center"/>
            <w:hideMark/>
          </w:tcPr>
          <w:p w14:paraId="22B9B900" w14:textId="77777777" w:rsidR="00866A6F" w:rsidRPr="001F794E" w:rsidRDefault="00866A6F" w:rsidP="00866A6F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&amp;&amp;</w:t>
            </w:r>
          </w:p>
        </w:tc>
      </w:tr>
      <w:tr w:rsidR="00866A6F" w:rsidRPr="001F794E" w14:paraId="563AA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EBE1" w14:textId="77777777" w:rsidR="00866A6F" w:rsidRPr="001F794E" w:rsidRDefault="00866A6F" w:rsidP="00866A6F">
            <w:r w:rsidRPr="001F794E">
              <w:rPr>
                <w:cs/>
                <w:lang w:bidi="hi-IN"/>
              </w:rPr>
              <w:t xml:space="preserve">दोन्ही </w:t>
            </w:r>
            <w:r w:rsidRPr="001F794E">
              <w:t xml:space="preserve">conditions check </w:t>
            </w:r>
            <w:r w:rsidRPr="001F794E">
              <w:rPr>
                <w:cs/>
                <w:lang w:bidi="hi-IN"/>
              </w:rPr>
              <w:t>होतात</w:t>
            </w:r>
          </w:p>
        </w:tc>
        <w:tc>
          <w:tcPr>
            <w:tcW w:w="0" w:type="auto"/>
            <w:vAlign w:val="center"/>
            <w:hideMark/>
          </w:tcPr>
          <w:p w14:paraId="2785E1F8" w14:textId="77777777" w:rsidR="00866A6F" w:rsidRPr="001F794E" w:rsidRDefault="00866A6F" w:rsidP="00866A6F">
            <w:r w:rsidRPr="001F794E">
              <w:t>Short-circuit</w:t>
            </w:r>
          </w:p>
        </w:tc>
      </w:tr>
      <w:tr w:rsidR="00866A6F" w:rsidRPr="001F794E" w14:paraId="78753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0C66" w14:textId="77777777" w:rsidR="00866A6F" w:rsidRPr="001F794E" w:rsidRDefault="00866A6F" w:rsidP="00866A6F">
            <w:r w:rsidRPr="001F794E">
              <w:t xml:space="preserve">Bitwise </w:t>
            </w:r>
            <w:r w:rsidRPr="001F794E">
              <w:rPr>
                <w:cs/>
                <w:lang w:bidi="hi-IN"/>
              </w:rPr>
              <w:t>साठी पण वापरतात</w:t>
            </w:r>
          </w:p>
        </w:tc>
        <w:tc>
          <w:tcPr>
            <w:tcW w:w="0" w:type="auto"/>
            <w:vAlign w:val="center"/>
            <w:hideMark/>
          </w:tcPr>
          <w:p w14:paraId="769976F3" w14:textId="77777777" w:rsidR="00866A6F" w:rsidRPr="001F794E" w:rsidRDefault="00866A6F" w:rsidP="00866A6F">
            <w:r w:rsidRPr="001F794E">
              <w:t xml:space="preserve">Boolean </w:t>
            </w:r>
            <w:r w:rsidRPr="001F794E">
              <w:rPr>
                <w:cs/>
                <w:lang w:bidi="hi-IN"/>
              </w:rPr>
              <w:t>साठी</w:t>
            </w:r>
          </w:p>
        </w:tc>
      </w:tr>
      <w:tr w:rsidR="00866A6F" w:rsidRPr="001F794E" w14:paraId="3E3CB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B6744" w14:textId="77777777" w:rsidR="00866A6F" w:rsidRPr="001F794E" w:rsidRDefault="00866A6F" w:rsidP="00866A6F">
            <w:r w:rsidRPr="001F794E">
              <w:t>Slow</w:t>
            </w:r>
          </w:p>
        </w:tc>
        <w:tc>
          <w:tcPr>
            <w:tcW w:w="0" w:type="auto"/>
            <w:vAlign w:val="center"/>
            <w:hideMark/>
          </w:tcPr>
          <w:p w14:paraId="077568A9" w14:textId="77777777" w:rsidR="00866A6F" w:rsidRPr="001F794E" w:rsidRDefault="00866A6F" w:rsidP="00866A6F">
            <w:r w:rsidRPr="001F794E">
              <w:t>Fast</w:t>
            </w:r>
          </w:p>
        </w:tc>
      </w:tr>
    </w:tbl>
    <w:p w14:paraId="3B3B50D1" w14:textId="77777777" w:rsidR="00866A6F" w:rsidRPr="001F794E" w:rsidRDefault="00866A6F" w:rsidP="00866A6F">
      <w:pPr>
        <w:rPr>
          <w:b/>
          <w:bCs/>
        </w:rPr>
      </w:pPr>
      <w:r w:rsidRPr="001F794E">
        <w:rPr>
          <w:b/>
          <w:bCs/>
        </w:rPr>
        <w:t>Example</w:t>
      </w:r>
    </w:p>
    <w:p w14:paraId="6D983C70" w14:textId="77777777" w:rsidR="00866A6F" w:rsidRPr="001F794E" w:rsidRDefault="00866A6F" w:rsidP="00866A6F">
      <w:r w:rsidRPr="001F794E">
        <w:t>if(a &gt; 5 &amp;&amp; b &lt; 10)</w:t>
      </w:r>
    </w:p>
    <w:p w14:paraId="04537EB7" w14:textId="77777777" w:rsidR="00866A6F" w:rsidRPr="001F794E" w:rsidRDefault="00866A6F" w:rsidP="00866A6F">
      <w:r w:rsidRPr="001F794E">
        <w:rPr>
          <w:cs/>
          <w:lang w:bidi="hi-IN"/>
        </w:rPr>
        <w:t xml:space="preserve">पहिली </w:t>
      </w:r>
      <w:r w:rsidRPr="001F794E">
        <w:t xml:space="preserve">condition false </w:t>
      </w:r>
      <w:r w:rsidRPr="001F794E">
        <w:rPr>
          <w:cs/>
          <w:lang w:bidi="hi-IN"/>
        </w:rPr>
        <w:t xml:space="preserve">असेल तर दुसरी </w:t>
      </w:r>
      <w:r w:rsidRPr="001F794E">
        <w:t xml:space="preserve">check </w:t>
      </w:r>
      <w:r w:rsidRPr="001F794E">
        <w:rPr>
          <w:cs/>
          <w:lang w:bidi="hi-IN"/>
        </w:rPr>
        <w:t>होत नाही.</w:t>
      </w:r>
    </w:p>
    <w:p w14:paraId="1230E6DC" w14:textId="77777777" w:rsidR="00866A6F" w:rsidRPr="001F794E" w:rsidRDefault="00675C16" w:rsidP="00866A6F">
      <w:r w:rsidRPr="001F794E">
        <w:pict w14:anchorId="5774ED20">
          <v:rect id="_x0000_i1087" style="width:0;height:1.5pt" o:hralign="center" o:hrstd="t" o:hr="t" fillcolor="#a0a0a0" stroked="f"/>
        </w:pict>
      </w:r>
    </w:p>
    <w:p w14:paraId="7915381F" w14:textId="77777777" w:rsidR="00866A6F" w:rsidRPr="001F794E" w:rsidRDefault="00866A6F" w:rsidP="00866A6F">
      <w:r w:rsidRPr="001F794E">
        <w:t>Reply:</w:t>
      </w:r>
    </w:p>
    <w:p w14:paraId="3E16F1ED" w14:textId="77777777" w:rsidR="00866A6F" w:rsidRPr="001F794E" w:rsidRDefault="00866A6F" w:rsidP="00E857DB">
      <w:pPr>
        <w:numPr>
          <w:ilvl w:val="0"/>
          <w:numId w:val="54"/>
        </w:numPr>
      </w:pPr>
      <w:r w:rsidRPr="001F794E">
        <w:t>31-40</w:t>
      </w:r>
    </w:p>
    <w:p w14:paraId="114BE3E6" w14:textId="77777777" w:rsidR="00866A6F" w:rsidRPr="001F794E" w:rsidRDefault="00866A6F" w:rsidP="00E857DB">
      <w:pPr>
        <w:numPr>
          <w:ilvl w:val="0"/>
          <w:numId w:val="54"/>
        </w:numPr>
      </w:pPr>
      <w:r w:rsidRPr="001F794E">
        <w:t>detailed 21-30</w:t>
      </w:r>
    </w:p>
    <w:p w14:paraId="27729705" w14:textId="77777777" w:rsidR="00866A6F" w:rsidRPr="001F794E" w:rsidRDefault="00866A6F" w:rsidP="00E857DB">
      <w:pPr>
        <w:numPr>
          <w:ilvl w:val="0"/>
          <w:numId w:val="54"/>
        </w:numPr>
      </w:pPr>
      <w:r w:rsidRPr="001F794E">
        <w:t>interview tricks 21-30</w:t>
      </w:r>
    </w:p>
    <w:p w14:paraId="72185196" w14:textId="77777777" w:rsidR="00866A6F" w:rsidRPr="001F794E" w:rsidRDefault="00866A6F" w:rsidP="00E857DB">
      <w:pPr>
        <w:numPr>
          <w:ilvl w:val="0"/>
          <w:numId w:val="54"/>
        </w:numPr>
      </w:pPr>
      <w:r w:rsidRPr="001F794E">
        <w:t>mcq 21-30</w:t>
      </w:r>
    </w:p>
    <w:p w14:paraId="29FEDF3B" w14:textId="77777777" w:rsidR="00866A6F" w:rsidRPr="001F794E" w:rsidRDefault="00866A6F" w:rsidP="00E857DB">
      <w:pPr>
        <w:numPr>
          <w:ilvl w:val="0"/>
          <w:numId w:val="54"/>
        </w:numPr>
      </w:pPr>
      <w:r w:rsidRPr="001F794E">
        <w:t>diagram 21-30</w:t>
      </w:r>
    </w:p>
    <w:p w14:paraId="35FDBC2F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JVM + Core Java Answers (31–40)</w:t>
      </w:r>
    </w:p>
    <w:p w14:paraId="62291CAE" w14:textId="77777777" w:rsidR="00901038" w:rsidRPr="001F794E" w:rsidRDefault="00675C16" w:rsidP="00901038">
      <w:r w:rsidRPr="001F794E">
        <w:pict w14:anchorId="6C862BB7">
          <v:rect id="_x0000_i1088" style="width:0;height:1.5pt" o:hralign="center" o:hrstd="t" o:hr="t" fillcolor="#a0a0a0" stroked="f"/>
        </w:pict>
      </w:r>
    </w:p>
    <w:p w14:paraId="5E3E3599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31. Difference between | and ||?</w:t>
      </w:r>
    </w:p>
    <w:p w14:paraId="139B0820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2170"/>
      </w:tblGrid>
      <w:tr w:rsidR="00901038" w:rsidRPr="001F794E" w14:paraId="4A9B84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3696D" w14:textId="77777777" w:rsidR="00901038" w:rsidRPr="001F794E" w:rsidRDefault="00901038" w:rsidP="00901038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5B403E1B" w14:textId="77777777" w:rsidR="00901038" w:rsidRPr="001F794E" w:rsidRDefault="00901038" w:rsidP="00901038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||</w:t>
            </w:r>
          </w:p>
        </w:tc>
      </w:tr>
      <w:tr w:rsidR="00901038" w:rsidRPr="001F794E" w14:paraId="10979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64565" w14:textId="77777777" w:rsidR="00901038" w:rsidRPr="001F794E" w:rsidRDefault="00901038" w:rsidP="00901038">
            <w:r w:rsidRPr="001F794E">
              <w:t>Evaluates both conditions</w:t>
            </w:r>
          </w:p>
        </w:tc>
        <w:tc>
          <w:tcPr>
            <w:tcW w:w="0" w:type="auto"/>
            <w:vAlign w:val="center"/>
            <w:hideMark/>
          </w:tcPr>
          <w:p w14:paraId="61E1055D" w14:textId="77777777" w:rsidR="00901038" w:rsidRPr="001F794E" w:rsidRDefault="00901038" w:rsidP="00901038">
            <w:r w:rsidRPr="001F794E">
              <w:t>Short-circuit evaluation</w:t>
            </w:r>
          </w:p>
        </w:tc>
      </w:tr>
      <w:tr w:rsidR="00901038" w:rsidRPr="001F794E" w14:paraId="78065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7E93" w14:textId="77777777" w:rsidR="00901038" w:rsidRPr="001F794E" w:rsidRDefault="00901038" w:rsidP="00901038">
            <w:r w:rsidRPr="001F794E">
              <w:lastRenderedPageBreak/>
              <w:t>Bitwise OR + Logical OR</w:t>
            </w:r>
          </w:p>
        </w:tc>
        <w:tc>
          <w:tcPr>
            <w:tcW w:w="0" w:type="auto"/>
            <w:vAlign w:val="center"/>
            <w:hideMark/>
          </w:tcPr>
          <w:p w14:paraId="31BE9928" w14:textId="77777777" w:rsidR="00901038" w:rsidRPr="001F794E" w:rsidRDefault="00901038" w:rsidP="00901038">
            <w:r w:rsidRPr="001F794E">
              <w:t>Logical OR only</w:t>
            </w:r>
          </w:p>
        </w:tc>
      </w:tr>
      <w:tr w:rsidR="00901038" w:rsidRPr="001F794E" w14:paraId="6AE98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DF1C" w14:textId="77777777" w:rsidR="00901038" w:rsidRPr="001F794E" w:rsidRDefault="00901038" w:rsidP="00901038">
            <w:r w:rsidRPr="001F794E">
              <w:t>Slower</w:t>
            </w:r>
          </w:p>
        </w:tc>
        <w:tc>
          <w:tcPr>
            <w:tcW w:w="0" w:type="auto"/>
            <w:vAlign w:val="center"/>
            <w:hideMark/>
          </w:tcPr>
          <w:p w14:paraId="159E09C5" w14:textId="77777777" w:rsidR="00901038" w:rsidRPr="001F794E" w:rsidRDefault="00901038" w:rsidP="00901038">
            <w:r w:rsidRPr="001F794E">
              <w:t>Faster</w:t>
            </w:r>
          </w:p>
        </w:tc>
      </w:tr>
    </w:tbl>
    <w:p w14:paraId="1AFF98E3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Example</w:t>
      </w:r>
    </w:p>
    <w:p w14:paraId="5A98F08A" w14:textId="77777777" w:rsidR="00901038" w:rsidRPr="001F794E" w:rsidRDefault="00901038" w:rsidP="00901038">
      <w:r w:rsidRPr="001F794E">
        <w:t>boolean a = true;</w:t>
      </w:r>
    </w:p>
    <w:p w14:paraId="3850C130" w14:textId="77777777" w:rsidR="00901038" w:rsidRPr="001F794E" w:rsidRDefault="00901038" w:rsidP="00901038">
      <w:r w:rsidRPr="001F794E">
        <w:t>boolean b = false;</w:t>
      </w:r>
    </w:p>
    <w:p w14:paraId="0D102D3A" w14:textId="77777777" w:rsidR="00901038" w:rsidRPr="001F794E" w:rsidRDefault="00901038" w:rsidP="00901038"/>
    <w:p w14:paraId="40A3B4EE" w14:textId="77777777" w:rsidR="00901038" w:rsidRPr="001F794E" w:rsidRDefault="00901038" w:rsidP="00901038">
      <w:r w:rsidRPr="001F794E">
        <w:t>System.out.println(a | b);</w:t>
      </w:r>
    </w:p>
    <w:p w14:paraId="6360E467" w14:textId="77777777" w:rsidR="00901038" w:rsidRPr="001F794E" w:rsidRDefault="00901038" w:rsidP="00901038">
      <w:r w:rsidRPr="001F794E">
        <w:t>System.out.println(a || b);</w:t>
      </w:r>
    </w:p>
    <w:p w14:paraId="17272A5F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Output</w:t>
      </w:r>
    </w:p>
    <w:p w14:paraId="54914804" w14:textId="77777777" w:rsidR="00901038" w:rsidRPr="001F794E" w:rsidRDefault="00901038" w:rsidP="00901038">
      <w:r w:rsidRPr="001F794E">
        <w:t>true</w:t>
      </w:r>
    </w:p>
    <w:p w14:paraId="6484A28F" w14:textId="77777777" w:rsidR="00901038" w:rsidRPr="001F794E" w:rsidRDefault="00901038" w:rsidP="00901038">
      <w:r w:rsidRPr="001F794E">
        <w:t>true</w:t>
      </w:r>
    </w:p>
    <w:p w14:paraId="4F5D315F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Important Point</w:t>
      </w:r>
    </w:p>
    <w:p w14:paraId="453BF928" w14:textId="77777777" w:rsidR="00901038" w:rsidRPr="001F794E" w:rsidRDefault="00901038" w:rsidP="00901038">
      <w:r w:rsidRPr="001F794E">
        <w:t>|| stops evaluation if first condition becomes true.</w:t>
      </w:r>
    </w:p>
    <w:p w14:paraId="28D23FBC" w14:textId="77777777" w:rsidR="00901038" w:rsidRPr="001F794E" w:rsidRDefault="00675C16" w:rsidP="00901038">
      <w:r w:rsidRPr="001F794E">
        <w:pict w14:anchorId="7247F44D">
          <v:rect id="_x0000_i1089" style="width:0;height:1.5pt" o:hralign="center" o:hrstd="t" o:hr="t" fillcolor="#a0a0a0" stroked="f"/>
        </w:pict>
      </w:r>
    </w:p>
    <w:p w14:paraId="24E3DEB9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0"/>
        <w:gridCol w:w="1179"/>
      </w:tblGrid>
      <w:tr w:rsidR="00901038" w:rsidRPr="001F794E" w14:paraId="1E2D95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4275D" w14:textId="77777777" w:rsidR="00901038" w:rsidRPr="001F794E" w:rsidRDefault="00901038" w:rsidP="00901038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|</w:t>
            </w:r>
          </w:p>
        </w:tc>
        <w:tc>
          <w:tcPr>
            <w:tcW w:w="0" w:type="auto"/>
            <w:vAlign w:val="center"/>
            <w:hideMark/>
          </w:tcPr>
          <w:p w14:paraId="4FC6F18D" w14:textId="77777777" w:rsidR="00901038" w:rsidRPr="001F794E" w:rsidRDefault="00901038" w:rsidP="00901038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||</w:t>
            </w:r>
          </w:p>
        </w:tc>
      </w:tr>
      <w:tr w:rsidR="00901038" w:rsidRPr="001F794E" w14:paraId="226BE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DC8FB" w14:textId="77777777" w:rsidR="00901038" w:rsidRPr="001F794E" w:rsidRDefault="00901038" w:rsidP="00901038">
            <w:r w:rsidRPr="001F794E">
              <w:rPr>
                <w:cs/>
                <w:lang w:bidi="hi-IN"/>
              </w:rPr>
              <w:t xml:space="preserve">दोन्ही </w:t>
            </w:r>
            <w:r w:rsidRPr="001F794E">
              <w:t xml:space="preserve">conditions check </w:t>
            </w:r>
            <w:r w:rsidRPr="001F794E">
              <w:rPr>
                <w:cs/>
                <w:lang w:bidi="hi-IN"/>
              </w:rPr>
              <w:t>होतात</w:t>
            </w:r>
          </w:p>
        </w:tc>
        <w:tc>
          <w:tcPr>
            <w:tcW w:w="0" w:type="auto"/>
            <w:vAlign w:val="center"/>
            <w:hideMark/>
          </w:tcPr>
          <w:p w14:paraId="6CD42A69" w14:textId="77777777" w:rsidR="00901038" w:rsidRPr="001F794E" w:rsidRDefault="00901038" w:rsidP="00901038">
            <w:r w:rsidRPr="001F794E">
              <w:t>Short-circuit</w:t>
            </w:r>
          </w:p>
        </w:tc>
      </w:tr>
      <w:tr w:rsidR="00901038" w:rsidRPr="001F794E" w14:paraId="11C9C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1361E" w14:textId="77777777" w:rsidR="00901038" w:rsidRPr="001F794E" w:rsidRDefault="00901038" w:rsidP="00901038">
            <w:r w:rsidRPr="001F794E">
              <w:t>Bitwise + Logical</w:t>
            </w:r>
          </w:p>
        </w:tc>
        <w:tc>
          <w:tcPr>
            <w:tcW w:w="0" w:type="auto"/>
            <w:vAlign w:val="center"/>
            <w:hideMark/>
          </w:tcPr>
          <w:p w14:paraId="7DD5E547" w14:textId="77777777" w:rsidR="00901038" w:rsidRPr="001F794E" w:rsidRDefault="00901038" w:rsidP="00901038">
            <w:r w:rsidRPr="001F794E">
              <w:rPr>
                <w:cs/>
                <w:lang w:bidi="hi-IN"/>
              </w:rPr>
              <w:t xml:space="preserve">फक्त </w:t>
            </w:r>
            <w:r w:rsidRPr="001F794E">
              <w:t>logical</w:t>
            </w:r>
          </w:p>
        </w:tc>
      </w:tr>
      <w:tr w:rsidR="00901038" w:rsidRPr="001F794E" w14:paraId="464B2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96FD3" w14:textId="77777777" w:rsidR="00901038" w:rsidRPr="001F794E" w:rsidRDefault="00901038" w:rsidP="00901038">
            <w:r w:rsidRPr="001F794E">
              <w:t>Slow</w:t>
            </w:r>
          </w:p>
        </w:tc>
        <w:tc>
          <w:tcPr>
            <w:tcW w:w="0" w:type="auto"/>
            <w:vAlign w:val="center"/>
            <w:hideMark/>
          </w:tcPr>
          <w:p w14:paraId="2D7395EB" w14:textId="77777777" w:rsidR="00901038" w:rsidRPr="001F794E" w:rsidRDefault="00901038" w:rsidP="00901038">
            <w:r w:rsidRPr="001F794E">
              <w:t>Fast</w:t>
            </w:r>
          </w:p>
        </w:tc>
      </w:tr>
    </w:tbl>
    <w:p w14:paraId="4D5398FB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lastRenderedPageBreak/>
        <w:t>Important</w:t>
      </w:r>
    </w:p>
    <w:p w14:paraId="1B20A416" w14:textId="77777777" w:rsidR="00901038" w:rsidRPr="001F794E" w:rsidRDefault="00901038" w:rsidP="00901038">
      <w:r w:rsidRPr="001F794E">
        <w:t xml:space="preserve">|| </w:t>
      </w:r>
      <w:r w:rsidRPr="001F794E">
        <w:rPr>
          <w:cs/>
          <w:lang w:bidi="hi-IN"/>
        </w:rPr>
        <w:t xml:space="preserve">मध्ये पहिली </w:t>
      </w:r>
      <w:r w:rsidRPr="001F794E">
        <w:t xml:space="preserve">condition true </w:t>
      </w:r>
      <w:r w:rsidRPr="001F794E">
        <w:rPr>
          <w:cs/>
          <w:lang w:bidi="hi-IN"/>
        </w:rPr>
        <w:t xml:space="preserve">असेल तर दुसरी </w:t>
      </w:r>
      <w:r w:rsidRPr="001F794E">
        <w:t xml:space="preserve">check </w:t>
      </w:r>
      <w:r w:rsidRPr="001F794E">
        <w:rPr>
          <w:cs/>
          <w:lang w:bidi="hi-IN"/>
        </w:rPr>
        <w:t>होत नाही.</w:t>
      </w:r>
    </w:p>
    <w:p w14:paraId="4E439DBC" w14:textId="77777777" w:rsidR="00901038" w:rsidRPr="001F794E" w:rsidRDefault="00675C16" w:rsidP="00901038">
      <w:r w:rsidRPr="001F794E">
        <w:pict w14:anchorId="4D7432AC">
          <v:rect id="_x0000_i1090" style="width:0;height:1.5pt" o:hralign="center" o:hrstd="t" o:hr="t" fillcolor="#a0a0a0" stroked="f"/>
        </w:pict>
      </w:r>
    </w:p>
    <w:p w14:paraId="1307028D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32. What is short-circuit evaluation?</w:t>
      </w:r>
    </w:p>
    <w:p w14:paraId="0EF9991E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English</w:t>
      </w:r>
    </w:p>
    <w:p w14:paraId="1873C8BA" w14:textId="77777777" w:rsidR="00901038" w:rsidRPr="001F794E" w:rsidRDefault="00901038" w:rsidP="00901038">
      <w:r w:rsidRPr="001F794E">
        <w:t>Short-circuit evaluation means Java skips unnecessary condition checking.</w:t>
      </w:r>
    </w:p>
    <w:p w14:paraId="2CE83D38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AND (&amp;&amp;)</w:t>
      </w:r>
    </w:p>
    <w:p w14:paraId="64816947" w14:textId="77777777" w:rsidR="00901038" w:rsidRPr="001F794E" w:rsidRDefault="00901038" w:rsidP="00901038">
      <w:r w:rsidRPr="001F794E">
        <w:t>If first condition is false:</w:t>
      </w:r>
    </w:p>
    <w:p w14:paraId="53B0C420" w14:textId="77777777" w:rsidR="00901038" w:rsidRPr="001F794E" w:rsidRDefault="00901038" w:rsidP="00E857DB">
      <w:pPr>
        <w:numPr>
          <w:ilvl w:val="0"/>
          <w:numId w:val="55"/>
        </w:numPr>
      </w:pPr>
      <w:r w:rsidRPr="001F794E">
        <w:t>second condition is skipped</w:t>
      </w:r>
    </w:p>
    <w:p w14:paraId="3F60D8B7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OR (||)</w:t>
      </w:r>
    </w:p>
    <w:p w14:paraId="0166BD33" w14:textId="77777777" w:rsidR="00901038" w:rsidRPr="001F794E" w:rsidRDefault="00901038" w:rsidP="00901038">
      <w:r w:rsidRPr="001F794E">
        <w:t>If first condition is true:</w:t>
      </w:r>
    </w:p>
    <w:p w14:paraId="5D750366" w14:textId="77777777" w:rsidR="00901038" w:rsidRPr="001F794E" w:rsidRDefault="00901038" w:rsidP="00E857DB">
      <w:pPr>
        <w:numPr>
          <w:ilvl w:val="0"/>
          <w:numId w:val="56"/>
        </w:numPr>
      </w:pPr>
      <w:r w:rsidRPr="001F794E">
        <w:t>second condition is skipped</w:t>
      </w:r>
    </w:p>
    <w:p w14:paraId="6D1050E5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Example</w:t>
      </w:r>
    </w:p>
    <w:p w14:paraId="25FC5BA0" w14:textId="77777777" w:rsidR="00901038" w:rsidRPr="001F794E" w:rsidRDefault="00901038" w:rsidP="00901038">
      <w:r w:rsidRPr="001F794E">
        <w:t>if(a != 0 &amp;&amp; b/a &gt; 1)</w:t>
      </w:r>
    </w:p>
    <w:p w14:paraId="5D53DB78" w14:textId="77777777" w:rsidR="00901038" w:rsidRPr="001F794E" w:rsidRDefault="00901038" w:rsidP="00901038">
      <w:r w:rsidRPr="001F794E">
        <w:t>If a == 0, second condition is skipped.</w:t>
      </w:r>
    </w:p>
    <w:p w14:paraId="75177C55" w14:textId="77777777" w:rsidR="00901038" w:rsidRPr="001F794E" w:rsidRDefault="00901038" w:rsidP="00901038">
      <w:r w:rsidRPr="001F794E">
        <w:t>This prevents:</w:t>
      </w:r>
    </w:p>
    <w:p w14:paraId="2109BEBE" w14:textId="77777777" w:rsidR="00901038" w:rsidRPr="001F794E" w:rsidRDefault="00901038" w:rsidP="00901038">
      <w:r w:rsidRPr="001F794E">
        <w:t>ArithmeticException</w:t>
      </w:r>
    </w:p>
    <w:p w14:paraId="0DE74E3A" w14:textId="77777777" w:rsidR="00901038" w:rsidRPr="001F794E" w:rsidRDefault="00675C16" w:rsidP="00901038">
      <w:r w:rsidRPr="001F794E">
        <w:pict w14:anchorId="7DC8BE55">
          <v:rect id="_x0000_i1091" style="width:0;height:1.5pt" o:hralign="center" o:hrstd="t" o:hr="t" fillcolor="#a0a0a0" stroked="f"/>
        </w:pict>
      </w:r>
    </w:p>
    <w:p w14:paraId="7DB0BA51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Marathi</w:t>
      </w:r>
    </w:p>
    <w:p w14:paraId="7FE8BEEA" w14:textId="77777777" w:rsidR="00901038" w:rsidRPr="001F794E" w:rsidRDefault="00901038" w:rsidP="00901038">
      <w:r w:rsidRPr="001F794E">
        <w:t xml:space="preserve">Unnecessary condition check </w:t>
      </w:r>
      <w:r w:rsidRPr="001F794E">
        <w:rPr>
          <w:cs/>
          <w:lang w:bidi="hi-IN"/>
        </w:rPr>
        <w:t xml:space="preserve">टाळणे म्हणजे </w:t>
      </w:r>
      <w:r w:rsidRPr="001F794E">
        <w:t>short-circuit evaluation.</w:t>
      </w:r>
    </w:p>
    <w:p w14:paraId="1EF12333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&amp;&amp;</w:t>
      </w:r>
    </w:p>
    <w:p w14:paraId="23E02FAD" w14:textId="77777777" w:rsidR="00901038" w:rsidRPr="001F794E" w:rsidRDefault="00901038" w:rsidP="00901038">
      <w:r w:rsidRPr="001F794E">
        <w:rPr>
          <w:cs/>
          <w:lang w:bidi="hi-IN"/>
        </w:rPr>
        <w:lastRenderedPageBreak/>
        <w:t xml:space="preserve">पहिली </w:t>
      </w:r>
      <w:r w:rsidRPr="001F794E">
        <w:t xml:space="preserve">condition false </w:t>
      </w:r>
      <w:r w:rsidRPr="001F794E">
        <w:rPr>
          <w:cs/>
          <w:lang w:bidi="hi-IN"/>
        </w:rPr>
        <w:t xml:space="preserve">असेल तर दुसरी </w:t>
      </w:r>
      <w:r w:rsidRPr="001F794E">
        <w:t xml:space="preserve">check </w:t>
      </w:r>
      <w:r w:rsidRPr="001F794E">
        <w:rPr>
          <w:cs/>
          <w:lang w:bidi="hi-IN"/>
        </w:rPr>
        <w:t>होत नाही.</w:t>
      </w:r>
    </w:p>
    <w:p w14:paraId="6A91B2A6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||</w:t>
      </w:r>
    </w:p>
    <w:p w14:paraId="727F69FC" w14:textId="77777777" w:rsidR="00901038" w:rsidRPr="001F794E" w:rsidRDefault="00901038" w:rsidP="00901038">
      <w:r w:rsidRPr="001F794E">
        <w:rPr>
          <w:cs/>
          <w:lang w:bidi="hi-IN"/>
        </w:rPr>
        <w:t xml:space="preserve">पहिली </w:t>
      </w:r>
      <w:r w:rsidRPr="001F794E">
        <w:t xml:space="preserve">condition true </w:t>
      </w:r>
      <w:r w:rsidRPr="001F794E">
        <w:rPr>
          <w:cs/>
          <w:lang w:bidi="hi-IN"/>
        </w:rPr>
        <w:t xml:space="preserve">असेल तर दुसरी </w:t>
      </w:r>
      <w:r w:rsidRPr="001F794E">
        <w:t xml:space="preserve">check </w:t>
      </w:r>
      <w:r w:rsidRPr="001F794E">
        <w:rPr>
          <w:cs/>
          <w:lang w:bidi="hi-IN"/>
        </w:rPr>
        <w:t>होत नाही.</w:t>
      </w:r>
    </w:p>
    <w:p w14:paraId="1D11E707" w14:textId="77777777" w:rsidR="00901038" w:rsidRPr="001F794E" w:rsidRDefault="00675C16" w:rsidP="00901038">
      <w:r w:rsidRPr="001F794E">
        <w:pict w14:anchorId="193AB885">
          <v:rect id="_x0000_i1092" style="width:0;height:1.5pt" o:hralign="center" o:hrstd="t" o:hr="t" fillcolor="#a0a0a0" stroked="f"/>
        </w:pict>
      </w:r>
    </w:p>
    <w:p w14:paraId="52D8C265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33. Explain ternary operator.</w:t>
      </w:r>
    </w:p>
    <w:p w14:paraId="60A68823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English</w:t>
      </w:r>
    </w:p>
    <w:p w14:paraId="6FC192AF" w14:textId="77777777" w:rsidR="00901038" w:rsidRPr="001F794E" w:rsidRDefault="00901038" w:rsidP="00901038">
      <w:r w:rsidRPr="001F794E">
        <w:t>Ternary operator is shorthand for if-else.</w:t>
      </w:r>
    </w:p>
    <w:p w14:paraId="702539F5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Syntax</w:t>
      </w:r>
    </w:p>
    <w:p w14:paraId="5F2D6BE8" w14:textId="77777777" w:rsidR="00901038" w:rsidRPr="001F794E" w:rsidRDefault="00901038" w:rsidP="00901038">
      <w:r w:rsidRPr="001F794E">
        <w:t>condition ? trueValue : falseValue;</w:t>
      </w:r>
    </w:p>
    <w:p w14:paraId="6C917F84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Example</w:t>
      </w:r>
    </w:p>
    <w:p w14:paraId="24D5DBCC" w14:textId="77777777" w:rsidR="00901038" w:rsidRPr="001F794E" w:rsidRDefault="00901038" w:rsidP="00901038">
      <w:r w:rsidRPr="001F794E">
        <w:t>int a = 10;</w:t>
      </w:r>
    </w:p>
    <w:p w14:paraId="3B5DE9DE" w14:textId="77777777" w:rsidR="00901038" w:rsidRPr="001F794E" w:rsidRDefault="00901038" w:rsidP="00901038"/>
    <w:p w14:paraId="1CE1AB70" w14:textId="77777777" w:rsidR="00901038" w:rsidRPr="001F794E" w:rsidRDefault="00901038" w:rsidP="00901038">
      <w:r w:rsidRPr="001F794E">
        <w:t>String result = (a &gt; 5) ? "Big" : "Small";</w:t>
      </w:r>
    </w:p>
    <w:p w14:paraId="187AAD99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Output</w:t>
      </w:r>
    </w:p>
    <w:p w14:paraId="35628C1E" w14:textId="77777777" w:rsidR="00901038" w:rsidRPr="001F794E" w:rsidRDefault="00901038" w:rsidP="00901038">
      <w:r w:rsidRPr="001F794E">
        <w:t>Big</w:t>
      </w:r>
    </w:p>
    <w:p w14:paraId="20A623F5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Benefits</w:t>
      </w:r>
    </w:p>
    <w:p w14:paraId="20BE254E" w14:textId="77777777" w:rsidR="00901038" w:rsidRPr="001F794E" w:rsidRDefault="00901038" w:rsidP="00E857DB">
      <w:pPr>
        <w:numPr>
          <w:ilvl w:val="0"/>
          <w:numId w:val="57"/>
        </w:numPr>
      </w:pPr>
      <w:r w:rsidRPr="001F794E">
        <w:t>Compact code</w:t>
      </w:r>
    </w:p>
    <w:p w14:paraId="39A9D6C3" w14:textId="77777777" w:rsidR="00901038" w:rsidRPr="001F794E" w:rsidRDefault="00901038" w:rsidP="00E857DB">
      <w:pPr>
        <w:numPr>
          <w:ilvl w:val="0"/>
          <w:numId w:val="57"/>
        </w:numPr>
      </w:pPr>
      <w:r w:rsidRPr="001F794E">
        <w:t>Readable simple conditions</w:t>
      </w:r>
    </w:p>
    <w:p w14:paraId="43A0BDDF" w14:textId="77777777" w:rsidR="00901038" w:rsidRPr="001F794E" w:rsidRDefault="00675C16" w:rsidP="00901038">
      <w:r w:rsidRPr="001F794E">
        <w:pict w14:anchorId="7CC580AF">
          <v:rect id="_x0000_i1093" style="width:0;height:1.5pt" o:hralign="center" o:hrstd="t" o:hr="t" fillcolor="#a0a0a0" stroked="f"/>
        </w:pict>
      </w:r>
    </w:p>
    <w:p w14:paraId="08A0F559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Marathi</w:t>
      </w:r>
    </w:p>
    <w:p w14:paraId="21F108F0" w14:textId="77777777" w:rsidR="00901038" w:rsidRPr="001F794E" w:rsidRDefault="00901038" w:rsidP="00901038">
      <w:r w:rsidRPr="001F794E">
        <w:t xml:space="preserve">Ternary operator </w:t>
      </w:r>
      <w:r w:rsidRPr="001F794E">
        <w:rPr>
          <w:cs/>
          <w:lang w:bidi="hi-IN"/>
        </w:rPr>
        <w:t xml:space="preserve">म्हणजे </w:t>
      </w:r>
      <w:r w:rsidRPr="001F794E">
        <w:t>short form of if-else.</w:t>
      </w:r>
    </w:p>
    <w:p w14:paraId="36F09C1B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lastRenderedPageBreak/>
        <w:t>Syntax</w:t>
      </w:r>
    </w:p>
    <w:p w14:paraId="47A18522" w14:textId="77777777" w:rsidR="00901038" w:rsidRPr="001F794E" w:rsidRDefault="00901038" w:rsidP="00901038">
      <w:r w:rsidRPr="001F794E">
        <w:t>condition ? true : false;</w:t>
      </w:r>
    </w:p>
    <w:p w14:paraId="1A7D5494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Example</w:t>
      </w:r>
    </w:p>
    <w:p w14:paraId="55226278" w14:textId="77777777" w:rsidR="00901038" w:rsidRPr="001F794E" w:rsidRDefault="00901038" w:rsidP="00901038">
      <w:r w:rsidRPr="001F794E">
        <w:t>int a = 10;</w:t>
      </w:r>
    </w:p>
    <w:p w14:paraId="232871FB" w14:textId="77777777" w:rsidR="00901038" w:rsidRPr="001F794E" w:rsidRDefault="00901038" w:rsidP="00901038">
      <w:r w:rsidRPr="001F794E">
        <w:t>String r = (a &gt; 5) ? "Big" : "Small";</w:t>
      </w:r>
    </w:p>
    <w:p w14:paraId="61A98299" w14:textId="77777777" w:rsidR="00901038" w:rsidRPr="001F794E" w:rsidRDefault="00675C16" w:rsidP="00901038">
      <w:r w:rsidRPr="001F794E">
        <w:pict w14:anchorId="3FE6A685">
          <v:rect id="_x0000_i1094" style="width:0;height:1.5pt" o:hralign="center" o:hrstd="t" o:hr="t" fillcolor="#a0a0a0" stroked="f"/>
        </w:pict>
      </w:r>
    </w:p>
    <w:p w14:paraId="3F040E4F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34. What are bitwise operators?</w:t>
      </w:r>
    </w:p>
    <w:p w14:paraId="19A5C7AA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English</w:t>
      </w:r>
    </w:p>
    <w:p w14:paraId="07E98BDE" w14:textId="77777777" w:rsidR="00901038" w:rsidRPr="001F794E" w:rsidRDefault="00901038" w:rsidP="00901038">
      <w:r w:rsidRPr="001F794E">
        <w:t>Bitwise operators work on binary bits.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235"/>
      </w:tblGrid>
      <w:tr w:rsidR="00901038" w:rsidRPr="001F794E" w14:paraId="2D398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78596" w14:textId="77777777" w:rsidR="00901038" w:rsidRPr="001F794E" w:rsidRDefault="00901038" w:rsidP="00901038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26BC9F57" w14:textId="77777777" w:rsidR="00901038" w:rsidRPr="001F794E" w:rsidRDefault="00901038" w:rsidP="00901038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Meaning</w:t>
            </w:r>
          </w:p>
        </w:tc>
      </w:tr>
      <w:tr w:rsidR="00901038" w:rsidRPr="001F794E" w14:paraId="61B92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065D" w14:textId="77777777" w:rsidR="00901038" w:rsidRPr="001F794E" w:rsidRDefault="00901038" w:rsidP="00901038">
            <w:r w:rsidRPr="001F794E">
              <w:t>&amp;</w:t>
            </w:r>
          </w:p>
        </w:tc>
        <w:tc>
          <w:tcPr>
            <w:tcW w:w="0" w:type="auto"/>
            <w:vAlign w:val="center"/>
            <w:hideMark/>
          </w:tcPr>
          <w:p w14:paraId="323CCE0A" w14:textId="77777777" w:rsidR="00901038" w:rsidRPr="001F794E" w:rsidRDefault="00901038" w:rsidP="00901038">
            <w:r w:rsidRPr="001F794E">
              <w:t>AND</w:t>
            </w:r>
          </w:p>
        </w:tc>
      </w:tr>
      <w:tr w:rsidR="00901038" w:rsidRPr="001F794E" w14:paraId="1108E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882F" w14:textId="77777777" w:rsidR="00901038" w:rsidRPr="001F794E" w:rsidRDefault="00901038" w:rsidP="00901038">
            <w:r w:rsidRPr="001F794E">
              <w:t>|</w:t>
            </w:r>
          </w:p>
        </w:tc>
        <w:tc>
          <w:tcPr>
            <w:tcW w:w="0" w:type="auto"/>
            <w:vAlign w:val="center"/>
            <w:hideMark/>
          </w:tcPr>
          <w:p w14:paraId="65413130" w14:textId="77777777" w:rsidR="00901038" w:rsidRPr="001F794E" w:rsidRDefault="00901038" w:rsidP="00901038">
            <w:r w:rsidRPr="001F794E">
              <w:t>OR</w:t>
            </w:r>
          </w:p>
        </w:tc>
      </w:tr>
      <w:tr w:rsidR="00901038" w:rsidRPr="001F794E" w14:paraId="7E5EF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A70F" w14:textId="77777777" w:rsidR="00901038" w:rsidRPr="001F794E" w:rsidRDefault="00901038" w:rsidP="00901038">
            <w:r w:rsidRPr="001F794E">
              <w:t>^</w:t>
            </w:r>
          </w:p>
        </w:tc>
        <w:tc>
          <w:tcPr>
            <w:tcW w:w="0" w:type="auto"/>
            <w:vAlign w:val="center"/>
            <w:hideMark/>
          </w:tcPr>
          <w:p w14:paraId="6D1CA125" w14:textId="77777777" w:rsidR="00901038" w:rsidRPr="001F794E" w:rsidRDefault="00901038" w:rsidP="00901038">
            <w:r w:rsidRPr="001F794E">
              <w:t>XOR</w:t>
            </w:r>
          </w:p>
        </w:tc>
      </w:tr>
      <w:tr w:rsidR="00901038" w:rsidRPr="001F794E" w14:paraId="2FA90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4E55" w14:textId="77777777" w:rsidR="00901038" w:rsidRPr="001F794E" w:rsidRDefault="00901038" w:rsidP="00901038">
            <w:r w:rsidRPr="001F794E">
              <w:t>~</w:t>
            </w:r>
          </w:p>
        </w:tc>
        <w:tc>
          <w:tcPr>
            <w:tcW w:w="0" w:type="auto"/>
            <w:vAlign w:val="center"/>
            <w:hideMark/>
          </w:tcPr>
          <w:p w14:paraId="2748D1E5" w14:textId="77777777" w:rsidR="00901038" w:rsidRPr="001F794E" w:rsidRDefault="00901038" w:rsidP="00901038">
            <w:r w:rsidRPr="001F794E">
              <w:t>Complement</w:t>
            </w:r>
          </w:p>
        </w:tc>
      </w:tr>
      <w:tr w:rsidR="00901038" w:rsidRPr="001F794E" w14:paraId="782E6A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2C7D" w14:textId="77777777" w:rsidR="00901038" w:rsidRPr="001F794E" w:rsidRDefault="00901038" w:rsidP="00901038">
            <w:r w:rsidRPr="001F794E">
              <w:t>&lt;&lt;</w:t>
            </w:r>
          </w:p>
        </w:tc>
        <w:tc>
          <w:tcPr>
            <w:tcW w:w="0" w:type="auto"/>
            <w:vAlign w:val="center"/>
            <w:hideMark/>
          </w:tcPr>
          <w:p w14:paraId="3279729B" w14:textId="77777777" w:rsidR="00901038" w:rsidRPr="001F794E" w:rsidRDefault="00901038" w:rsidP="00901038">
            <w:r w:rsidRPr="001F794E">
              <w:t>Left Shift</w:t>
            </w:r>
          </w:p>
        </w:tc>
      </w:tr>
      <w:tr w:rsidR="00901038" w:rsidRPr="001F794E" w14:paraId="700C8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AAD8" w14:textId="77777777" w:rsidR="00901038" w:rsidRPr="001F794E" w:rsidRDefault="00901038" w:rsidP="00901038">
            <w:r w:rsidRPr="001F794E">
              <w:t>&gt;&gt;</w:t>
            </w:r>
          </w:p>
        </w:tc>
        <w:tc>
          <w:tcPr>
            <w:tcW w:w="0" w:type="auto"/>
            <w:vAlign w:val="center"/>
            <w:hideMark/>
          </w:tcPr>
          <w:p w14:paraId="3EDAEEEB" w14:textId="77777777" w:rsidR="00901038" w:rsidRPr="001F794E" w:rsidRDefault="00901038" w:rsidP="00901038">
            <w:r w:rsidRPr="001F794E">
              <w:t>Right Shift</w:t>
            </w:r>
          </w:p>
        </w:tc>
      </w:tr>
    </w:tbl>
    <w:p w14:paraId="2CB18886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Example</w:t>
      </w:r>
    </w:p>
    <w:p w14:paraId="31CF3866" w14:textId="77777777" w:rsidR="00901038" w:rsidRPr="001F794E" w:rsidRDefault="00901038" w:rsidP="00901038">
      <w:r w:rsidRPr="001F794E">
        <w:t>int a = 5;</w:t>
      </w:r>
    </w:p>
    <w:p w14:paraId="75B371F9" w14:textId="77777777" w:rsidR="00901038" w:rsidRPr="001F794E" w:rsidRDefault="00901038" w:rsidP="00901038">
      <w:r w:rsidRPr="001F794E">
        <w:t>int b = 3;</w:t>
      </w:r>
    </w:p>
    <w:p w14:paraId="00286442" w14:textId="77777777" w:rsidR="00901038" w:rsidRPr="001F794E" w:rsidRDefault="00901038" w:rsidP="00901038"/>
    <w:p w14:paraId="289AE2C3" w14:textId="77777777" w:rsidR="00901038" w:rsidRPr="001F794E" w:rsidRDefault="00901038" w:rsidP="00901038">
      <w:r w:rsidRPr="001F794E">
        <w:lastRenderedPageBreak/>
        <w:t>System.out.println(a &amp; b);</w:t>
      </w:r>
    </w:p>
    <w:p w14:paraId="58FA21D1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Binary</w:t>
      </w:r>
    </w:p>
    <w:p w14:paraId="0EF02206" w14:textId="77777777" w:rsidR="00901038" w:rsidRPr="001F794E" w:rsidRDefault="00901038" w:rsidP="00901038">
      <w:r w:rsidRPr="001F794E">
        <w:t>5 = 101</w:t>
      </w:r>
    </w:p>
    <w:p w14:paraId="2D560484" w14:textId="77777777" w:rsidR="00901038" w:rsidRPr="001F794E" w:rsidRDefault="00901038" w:rsidP="00901038">
      <w:r w:rsidRPr="001F794E">
        <w:t>3 = 011</w:t>
      </w:r>
    </w:p>
    <w:p w14:paraId="57F8089B" w14:textId="77777777" w:rsidR="00901038" w:rsidRPr="001F794E" w:rsidRDefault="00901038" w:rsidP="00901038">
      <w:r w:rsidRPr="001F794E">
        <w:t>---------</w:t>
      </w:r>
    </w:p>
    <w:p w14:paraId="616EF52D" w14:textId="77777777" w:rsidR="00901038" w:rsidRPr="001F794E" w:rsidRDefault="00901038" w:rsidP="00901038">
      <w:r w:rsidRPr="001F794E">
        <w:t xml:space="preserve">    001</w:t>
      </w:r>
    </w:p>
    <w:p w14:paraId="78C0BB80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Output</w:t>
      </w:r>
    </w:p>
    <w:p w14:paraId="14E61CE2" w14:textId="77777777" w:rsidR="00901038" w:rsidRPr="001F794E" w:rsidRDefault="00901038" w:rsidP="00901038">
      <w:r w:rsidRPr="001F794E">
        <w:t>1</w:t>
      </w:r>
    </w:p>
    <w:p w14:paraId="5AEEB57C" w14:textId="77777777" w:rsidR="00901038" w:rsidRPr="001F794E" w:rsidRDefault="00675C16" w:rsidP="00901038">
      <w:r w:rsidRPr="001F794E">
        <w:pict w14:anchorId="0E8F1A5B">
          <v:rect id="_x0000_i1095" style="width:0;height:1.5pt" o:hralign="center" o:hrstd="t" o:hr="t" fillcolor="#a0a0a0" stroked="f"/>
        </w:pict>
      </w:r>
    </w:p>
    <w:p w14:paraId="12B53668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Marathi</w:t>
      </w:r>
    </w:p>
    <w:p w14:paraId="4CF4FDE3" w14:textId="77777777" w:rsidR="00901038" w:rsidRPr="001F794E" w:rsidRDefault="00901038" w:rsidP="00901038">
      <w:r w:rsidRPr="001F794E">
        <w:t xml:space="preserve">Bitwise operators binary bits </w:t>
      </w:r>
      <w:r w:rsidRPr="001F794E">
        <w:rPr>
          <w:cs/>
          <w:lang w:bidi="hi-IN"/>
        </w:rPr>
        <w:t>वर काम करतात.</w:t>
      </w:r>
    </w:p>
    <w:p w14:paraId="6DBCB997" w14:textId="77777777" w:rsidR="00901038" w:rsidRPr="001F794E" w:rsidRDefault="00901038" w:rsidP="00901038">
      <w:r w:rsidRPr="001F794E">
        <w:rPr>
          <w:cs/>
          <w:lang w:bidi="hi-IN"/>
        </w:rPr>
        <w:t>उदाहरण:</w:t>
      </w:r>
    </w:p>
    <w:p w14:paraId="7C28C4AC" w14:textId="77777777" w:rsidR="00901038" w:rsidRPr="001F794E" w:rsidRDefault="00901038" w:rsidP="00901038">
      <w:r w:rsidRPr="001F794E">
        <w:t>5 &amp; 3</w:t>
      </w:r>
    </w:p>
    <w:p w14:paraId="430DED33" w14:textId="77777777" w:rsidR="00901038" w:rsidRPr="001F794E" w:rsidRDefault="00901038" w:rsidP="00901038">
      <w:r w:rsidRPr="001F794E">
        <w:t>Binary:</w:t>
      </w:r>
    </w:p>
    <w:p w14:paraId="08519AF7" w14:textId="77777777" w:rsidR="00901038" w:rsidRPr="001F794E" w:rsidRDefault="00901038" w:rsidP="00901038">
      <w:r w:rsidRPr="001F794E">
        <w:t>101</w:t>
      </w:r>
    </w:p>
    <w:p w14:paraId="3DB2BC9D" w14:textId="77777777" w:rsidR="00901038" w:rsidRPr="001F794E" w:rsidRDefault="00901038" w:rsidP="00901038">
      <w:r w:rsidRPr="001F794E">
        <w:t>011</w:t>
      </w:r>
    </w:p>
    <w:p w14:paraId="0CFAA66F" w14:textId="77777777" w:rsidR="00901038" w:rsidRPr="001F794E" w:rsidRDefault="00901038" w:rsidP="00901038">
      <w:r w:rsidRPr="001F794E">
        <w:t>---</w:t>
      </w:r>
    </w:p>
    <w:p w14:paraId="06CFAA2C" w14:textId="77777777" w:rsidR="00901038" w:rsidRPr="001F794E" w:rsidRDefault="00901038" w:rsidP="00901038">
      <w:r w:rsidRPr="001F794E">
        <w:t>001</w:t>
      </w:r>
    </w:p>
    <w:p w14:paraId="67C01626" w14:textId="77777777" w:rsidR="00901038" w:rsidRPr="001F794E" w:rsidRDefault="00901038" w:rsidP="00901038">
      <w:r w:rsidRPr="001F794E">
        <w:t>Output:</w:t>
      </w:r>
    </w:p>
    <w:p w14:paraId="4F1EAA89" w14:textId="77777777" w:rsidR="00901038" w:rsidRPr="001F794E" w:rsidRDefault="00901038" w:rsidP="00901038">
      <w:r w:rsidRPr="001F794E">
        <w:t>1</w:t>
      </w:r>
    </w:p>
    <w:p w14:paraId="668137D6" w14:textId="77777777" w:rsidR="00901038" w:rsidRPr="001F794E" w:rsidRDefault="00675C16" w:rsidP="00901038">
      <w:r w:rsidRPr="001F794E">
        <w:pict w14:anchorId="22F2C6F7">
          <v:rect id="_x0000_i1096" style="width:0;height:1.5pt" o:hralign="center" o:hrstd="t" o:hr="t" fillcolor="#a0a0a0" stroked="f"/>
        </w:pict>
      </w:r>
    </w:p>
    <w:p w14:paraId="0648066E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lastRenderedPageBreak/>
        <w:t>35. What is operator precedence?</w:t>
      </w:r>
    </w:p>
    <w:p w14:paraId="142B5CD7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English</w:t>
      </w:r>
    </w:p>
    <w:p w14:paraId="5E956464" w14:textId="77777777" w:rsidR="00901038" w:rsidRPr="001F794E" w:rsidRDefault="00901038" w:rsidP="00901038">
      <w:r w:rsidRPr="001F794E">
        <w:t>Operator precedence decides which operation executes first.</w:t>
      </w:r>
    </w:p>
    <w:p w14:paraId="24394AB0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Example</w:t>
      </w:r>
    </w:p>
    <w:p w14:paraId="44F30D2A" w14:textId="77777777" w:rsidR="00901038" w:rsidRPr="001F794E" w:rsidRDefault="00901038" w:rsidP="00901038">
      <w:r w:rsidRPr="001F794E">
        <w:t>int x = 10 + 5 * 2;</w:t>
      </w:r>
    </w:p>
    <w:p w14:paraId="3B4CEC2F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Result</w:t>
      </w:r>
    </w:p>
    <w:p w14:paraId="110D9E72" w14:textId="77777777" w:rsidR="00901038" w:rsidRPr="001F794E" w:rsidRDefault="00901038" w:rsidP="00901038">
      <w:r w:rsidRPr="001F794E">
        <w:t>20</w:t>
      </w:r>
    </w:p>
    <w:p w14:paraId="528426F2" w14:textId="77777777" w:rsidR="00901038" w:rsidRPr="001F794E" w:rsidRDefault="00901038" w:rsidP="00901038">
      <w:r w:rsidRPr="001F794E">
        <w:t>Because:</w:t>
      </w:r>
    </w:p>
    <w:p w14:paraId="32D70036" w14:textId="77777777" w:rsidR="00901038" w:rsidRPr="001F794E" w:rsidRDefault="00901038" w:rsidP="00901038">
      <w:r w:rsidRPr="001F794E">
        <w:t>5 * 2 = 10</w:t>
      </w:r>
    </w:p>
    <w:p w14:paraId="7D2FD97A" w14:textId="77777777" w:rsidR="00901038" w:rsidRPr="001F794E" w:rsidRDefault="00901038" w:rsidP="00901038">
      <w:r w:rsidRPr="001F794E">
        <w:t>10 + 10 = 20</w:t>
      </w:r>
    </w:p>
    <w:p w14:paraId="2FB71090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Important Order</w:t>
      </w:r>
    </w:p>
    <w:p w14:paraId="1D0325E1" w14:textId="77777777" w:rsidR="00901038" w:rsidRPr="001F794E" w:rsidRDefault="00901038" w:rsidP="00E857DB">
      <w:pPr>
        <w:numPr>
          <w:ilvl w:val="0"/>
          <w:numId w:val="58"/>
        </w:numPr>
      </w:pPr>
      <w:r w:rsidRPr="001F794E">
        <w:t>()</w:t>
      </w:r>
    </w:p>
    <w:p w14:paraId="1CD0D9BE" w14:textId="77777777" w:rsidR="00901038" w:rsidRPr="001F794E" w:rsidRDefault="00901038" w:rsidP="00E857DB">
      <w:pPr>
        <w:numPr>
          <w:ilvl w:val="0"/>
          <w:numId w:val="58"/>
        </w:numPr>
      </w:pPr>
      <w:r w:rsidRPr="001F794E">
        <w:t>Unary</w:t>
      </w:r>
    </w:p>
    <w:p w14:paraId="133E1FEC" w14:textId="77777777" w:rsidR="00901038" w:rsidRPr="001F794E" w:rsidRDefault="00901038" w:rsidP="00E857DB">
      <w:pPr>
        <w:numPr>
          <w:ilvl w:val="0"/>
          <w:numId w:val="58"/>
        </w:numPr>
      </w:pPr>
      <w:r w:rsidRPr="001F794E">
        <w:t>*, /, %</w:t>
      </w:r>
    </w:p>
    <w:p w14:paraId="515B68AA" w14:textId="77777777" w:rsidR="00901038" w:rsidRPr="001F794E" w:rsidRDefault="00901038" w:rsidP="00E857DB">
      <w:pPr>
        <w:numPr>
          <w:ilvl w:val="0"/>
          <w:numId w:val="58"/>
        </w:numPr>
      </w:pPr>
      <w:r w:rsidRPr="001F794E">
        <w:t>+, -</w:t>
      </w:r>
    </w:p>
    <w:p w14:paraId="3ACB29FC" w14:textId="77777777" w:rsidR="00901038" w:rsidRPr="001F794E" w:rsidRDefault="00901038" w:rsidP="00E857DB">
      <w:pPr>
        <w:numPr>
          <w:ilvl w:val="0"/>
          <w:numId w:val="58"/>
        </w:numPr>
      </w:pPr>
      <w:r w:rsidRPr="001F794E">
        <w:t>Relational</w:t>
      </w:r>
    </w:p>
    <w:p w14:paraId="1F16756D" w14:textId="77777777" w:rsidR="00901038" w:rsidRPr="001F794E" w:rsidRDefault="00901038" w:rsidP="00E857DB">
      <w:pPr>
        <w:numPr>
          <w:ilvl w:val="0"/>
          <w:numId w:val="58"/>
        </w:numPr>
      </w:pPr>
      <w:r w:rsidRPr="001F794E">
        <w:t>Logical</w:t>
      </w:r>
    </w:p>
    <w:p w14:paraId="3BA39803" w14:textId="77777777" w:rsidR="00901038" w:rsidRPr="001F794E" w:rsidRDefault="00675C16" w:rsidP="00901038">
      <w:r w:rsidRPr="001F794E">
        <w:pict w14:anchorId="56C7A428">
          <v:rect id="_x0000_i1097" style="width:0;height:1.5pt" o:hralign="center" o:hrstd="t" o:hr="t" fillcolor="#a0a0a0" stroked="f"/>
        </w:pict>
      </w:r>
    </w:p>
    <w:p w14:paraId="0E0B7486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Marathi</w:t>
      </w:r>
    </w:p>
    <w:p w14:paraId="6881EC74" w14:textId="77777777" w:rsidR="00901038" w:rsidRPr="001F794E" w:rsidRDefault="00901038" w:rsidP="00901038">
      <w:r w:rsidRPr="001F794E">
        <w:rPr>
          <w:cs/>
          <w:lang w:bidi="hi-IN"/>
        </w:rPr>
        <w:t xml:space="preserve">कोणता </w:t>
      </w:r>
      <w:r w:rsidRPr="001F794E">
        <w:t xml:space="preserve">operator </w:t>
      </w:r>
      <w:r w:rsidRPr="001F794E">
        <w:rPr>
          <w:cs/>
          <w:lang w:bidi="hi-IN"/>
        </w:rPr>
        <w:t xml:space="preserve">आधी </w:t>
      </w:r>
      <w:r w:rsidRPr="001F794E">
        <w:t xml:space="preserve">execute </w:t>
      </w:r>
      <w:r w:rsidRPr="001F794E">
        <w:rPr>
          <w:cs/>
          <w:lang w:bidi="hi-IN"/>
        </w:rPr>
        <w:t xml:space="preserve">होईल हे </w:t>
      </w:r>
      <w:r w:rsidRPr="001F794E">
        <w:t xml:space="preserve">operator precedence </w:t>
      </w:r>
      <w:r w:rsidRPr="001F794E">
        <w:rPr>
          <w:cs/>
          <w:lang w:bidi="hi-IN"/>
        </w:rPr>
        <w:t>ठरवते.</w:t>
      </w:r>
    </w:p>
    <w:p w14:paraId="5B590BAF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Example</w:t>
      </w:r>
    </w:p>
    <w:p w14:paraId="022227D9" w14:textId="77777777" w:rsidR="00901038" w:rsidRPr="001F794E" w:rsidRDefault="00901038" w:rsidP="00901038">
      <w:r w:rsidRPr="001F794E">
        <w:lastRenderedPageBreak/>
        <w:t>10 + 5 * 2</w:t>
      </w:r>
    </w:p>
    <w:p w14:paraId="735F5931" w14:textId="77777777" w:rsidR="00901038" w:rsidRPr="001F794E" w:rsidRDefault="00901038" w:rsidP="00901038">
      <w:r w:rsidRPr="001F794E">
        <w:rPr>
          <w:cs/>
          <w:lang w:bidi="hi-IN"/>
        </w:rPr>
        <w:t xml:space="preserve">पहिले </w:t>
      </w:r>
      <w:r w:rsidRPr="001F794E">
        <w:t xml:space="preserve">multiplication </w:t>
      </w:r>
      <w:r w:rsidRPr="001F794E">
        <w:rPr>
          <w:cs/>
          <w:lang w:bidi="hi-IN"/>
        </w:rPr>
        <w:t>होते.</w:t>
      </w:r>
    </w:p>
    <w:p w14:paraId="2BED90D5" w14:textId="77777777" w:rsidR="00901038" w:rsidRPr="001F794E" w:rsidRDefault="00901038" w:rsidP="00901038">
      <w:r w:rsidRPr="001F794E">
        <w:rPr>
          <w:cs/>
          <w:lang w:bidi="hi-IN"/>
        </w:rPr>
        <w:t xml:space="preserve">म्हणून </w:t>
      </w:r>
      <w:r w:rsidRPr="001F794E">
        <w:t>output:</w:t>
      </w:r>
    </w:p>
    <w:p w14:paraId="53DA18AA" w14:textId="77777777" w:rsidR="00901038" w:rsidRPr="001F794E" w:rsidRDefault="00901038" w:rsidP="00901038">
      <w:r w:rsidRPr="001F794E">
        <w:t>20</w:t>
      </w:r>
    </w:p>
    <w:p w14:paraId="70F11110" w14:textId="77777777" w:rsidR="00901038" w:rsidRPr="001F794E" w:rsidRDefault="00675C16" w:rsidP="00901038">
      <w:r w:rsidRPr="001F794E">
        <w:pict w14:anchorId="43F175BD">
          <v:rect id="_x0000_i1098" style="width:0;height:1.5pt" o:hralign="center" o:hrstd="t" o:hr="t" fillcolor="#a0a0a0" stroked="f"/>
        </w:pict>
      </w:r>
    </w:p>
    <w:p w14:paraId="6B2894D0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36. Explain if, if-else, and nested if.</w:t>
      </w:r>
    </w:p>
    <w:p w14:paraId="0EE1CF19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English</w:t>
      </w:r>
    </w:p>
    <w:p w14:paraId="07D2BC57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if</w:t>
      </w:r>
    </w:p>
    <w:p w14:paraId="3A90094F" w14:textId="77777777" w:rsidR="00901038" w:rsidRPr="001F794E" w:rsidRDefault="00901038" w:rsidP="00901038">
      <w:r w:rsidRPr="001F794E">
        <w:t>Executes block if condition is true.</w:t>
      </w:r>
    </w:p>
    <w:p w14:paraId="42C1DBEA" w14:textId="77777777" w:rsidR="00901038" w:rsidRPr="001F794E" w:rsidRDefault="00901038" w:rsidP="00901038">
      <w:r w:rsidRPr="001F794E">
        <w:t>if(a &gt; 5) {</w:t>
      </w:r>
    </w:p>
    <w:p w14:paraId="221E6D09" w14:textId="77777777" w:rsidR="00901038" w:rsidRPr="001F794E" w:rsidRDefault="00901038" w:rsidP="00901038">
      <w:r w:rsidRPr="001F794E">
        <w:t xml:space="preserve">    System.out.println("Yes");</w:t>
      </w:r>
    </w:p>
    <w:p w14:paraId="0449C19F" w14:textId="77777777" w:rsidR="00901038" w:rsidRPr="001F794E" w:rsidRDefault="00901038" w:rsidP="00901038">
      <w:r w:rsidRPr="001F794E">
        <w:t>}</w:t>
      </w:r>
    </w:p>
    <w:p w14:paraId="1C95B1F4" w14:textId="77777777" w:rsidR="00901038" w:rsidRPr="001F794E" w:rsidRDefault="00675C16" w:rsidP="00901038">
      <w:r w:rsidRPr="001F794E">
        <w:pict w14:anchorId="213E9A05">
          <v:rect id="_x0000_i1099" style="width:0;height:1.5pt" o:hralign="center" o:hrstd="t" o:hr="t" fillcolor="#a0a0a0" stroked="f"/>
        </w:pict>
      </w:r>
    </w:p>
    <w:p w14:paraId="35D8922B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if-else</w:t>
      </w:r>
    </w:p>
    <w:p w14:paraId="506C3BC2" w14:textId="77777777" w:rsidR="00901038" w:rsidRPr="001F794E" w:rsidRDefault="00901038" w:rsidP="00901038">
      <w:r w:rsidRPr="001F794E">
        <w:t>if(a &gt; 5) {</w:t>
      </w:r>
    </w:p>
    <w:p w14:paraId="633D6DE5" w14:textId="77777777" w:rsidR="00901038" w:rsidRPr="001F794E" w:rsidRDefault="00901038" w:rsidP="00901038">
      <w:r w:rsidRPr="001F794E">
        <w:t xml:space="preserve">    System.out.println("Big");</w:t>
      </w:r>
    </w:p>
    <w:p w14:paraId="46ADE406" w14:textId="77777777" w:rsidR="00901038" w:rsidRPr="001F794E" w:rsidRDefault="00901038" w:rsidP="00901038">
      <w:r w:rsidRPr="001F794E">
        <w:t>} else {</w:t>
      </w:r>
    </w:p>
    <w:p w14:paraId="1811A15C" w14:textId="77777777" w:rsidR="00901038" w:rsidRPr="001F794E" w:rsidRDefault="00901038" w:rsidP="00901038">
      <w:r w:rsidRPr="001F794E">
        <w:t xml:space="preserve">    System.out.println("Small");</w:t>
      </w:r>
    </w:p>
    <w:p w14:paraId="7767FE77" w14:textId="77777777" w:rsidR="00901038" w:rsidRPr="001F794E" w:rsidRDefault="00901038" w:rsidP="00901038">
      <w:r w:rsidRPr="001F794E">
        <w:t>}</w:t>
      </w:r>
    </w:p>
    <w:p w14:paraId="6B9A1656" w14:textId="77777777" w:rsidR="00901038" w:rsidRPr="001F794E" w:rsidRDefault="00675C16" w:rsidP="00901038">
      <w:r w:rsidRPr="001F794E">
        <w:pict w14:anchorId="79A77ACB">
          <v:rect id="_x0000_i1100" style="width:0;height:1.5pt" o:hralign="center" o:hrstd="t" o:hr="t" fillcolor="#a0a0a0" stroked="f"/>
        </w:pict>
      </w:r>
    </w:p>
    <w:p w14:paraId="1157CBDE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nested if</w:t>
      </w:r>
    </w:p>
    <w:p w14:paraId="7034C967" w14:textId="77777777" w:rsidR="00901038" w:rsidRPr="001F794E" w:rsidRDefault="00901038" w:rsidP="00901038">
      <w:r w:rsidRPr="001F794E">
        <w:lastRenderedPageBreak/>
        <w:t>if inside another if.</w:t>
      </w:r>
    </w:p>
    <w:p w14:paraId="341F78BE" w14:textId="77777777" w:rsidR="00901038" w:rsidRPr="001F794E" w:rsidRDefault="00901038" w:rsidP="00901038">
      <w:r w:rsidRPr="001F794E">
        <w:t>if(a &gt; 0) {</w:t>
      </w:r>
    </w:p>
    <w:p w14:paraId="3667E279" w14:textId="77777777" w:rsidR="00901038" w:rsidRPr="001F794E" w:rsidRDefault="00901038" w:rsidP="00901038">
      <w:r w:rsidRPr="001F794E">
        <w:t xml:space="preserve">    if(a &lt; 100) {</w:t>
      </w:r>
    </w:p>
    <w:p w14:paraId="4A680071" w14:textId="77777777" w:rsidR="00901038" w:rsidRPr="001F794E" w:rsidRDefault="00901038" w:rsidP="00901038">
      <w:r w:rsidRPr="001F794E">
        <w:t xml:space="preserve">        System.out.println("Valid");</w:t>
      </w:r>
    </w:p>
    <w:p w14:paraId="12E5C9A4" w14:textId="77777777" w:rsidR="00901038" w:rsidRPr="001F794E" w:rsidRDefault="00901038" w:rsidP="00901038">
      <w:r w:rsidRPr="001F794E">
        <w:t xml:space="preserve">    }</w:t>
      </w:r>
    </w:p>
    <w:p w14:paraId="14756336" w14:textId="77777777" w:rsidR="00901038" w:rsidRPr="001F794E" w:rsidRDefault="00901038" w:rsidP="00901038">
      <w:r w:rsidRPr="001F794E">
        <w:t>}</w:t>
      </w:r>
    </w:p>
    <w:p w14:paraId="766BBECB" w14:textId="77777777" w:rsidR="00901038" w:rsidRPr="001F794E" w:rsidRDefault="00675C16" w:rsidP="00901038">
      <w:r w:rsidRPr="001F794E">
        <w:pict w14:anchorId="291EBACE">
          <v:rect id="_x0000_i1101" style="width:0;height:1.5pt" o:hralign="center" o:hrstd="t" o:hr="t" fillcolor="#a0a0a0" stroked="f"/>
        </w:pict>
      </w:r>
    </w:p>
    <w:p w14:paraId="1E836A15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Marathi</w:t>
      </w:r>
    </w:p>
    <w:p w14:paraId="328976AE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if</w:t>
      </w:r>
    </w:p>
    <w:p w14:paraId="5E9ABCE3" w14:textId="77777777" w:rsidR="00901038" w:rsidRPr="001F794E" w:rsidRDefault="00901038" w:rsidP="00901038">
      <w:r w:rsidRPr="001F794E">
        <w:t xml:space="preserve">Condition true </w:t>
      </w:r>
      <w:r w:rsidRPr="001F794E">
        <w:rPr>
          <w:cs/>
          <w:lang w:bidi="hi-IN"/>
        </w:rPr>
        <w:t xml:space="preserve">असेल तर </w:t>
      </w:r>
      <w:r w:rsidRPr="001F794E">
        <w:t xml:space="preserve">block execute </w:t>
      </w:r>
      <w:r w:rsidRPr="001F794E">
        <w:rPr>
          <w:cs/>
          <w:lang w:bidi="hi-IN"/>
        </w:rPr>
        <w:t>होतो.</w:t>
      </w:r>
    </w:p>
    <w:p w14:paraId="714D3BD6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if-else</w:t>
      </w:r>
    </w:p>
    <w:p w14:paraId="3AFD65BF" w14:textId="77777777" w:rsidR="00901038" w:rsidRPr="001F794E" w:rsidRDefault="00901038" w:rsidP="00901038">
      <w:r w:rsidRPr="001F794E">
        <w:t xml:space="preserve">True/False </w:t>
      </w:r>
      <w:r w:rsidRPr="001F794E">
        <w:rPr>
          <w:cs/>
          <w:lang w:bidi="hi-IN"/>
        </w:rPr>
        <w:t xml:space="preserve">दोन्हीसाठी </w:t>
      </w:r>
      <w:r w:rsidRPr="001F794E">
        <w:t xml:space="preserve">block </w:t>
      </w:r>
      <w:r w:rsidRPr="001F794E">
        <w:rPr>
          <w:cs/>
          <w:lang w:bidi="hi-IN"/>
        </w:rPr>
        <w:t>असतो.</w:t>
      </w:r>
    </w:p>
    <w:p w14:paraId="26352488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nested if</w:t>
      </w:r>
    </w:p>
    <w:p w14:paraId="5FC74E92" w14:textId="77777777" w:rsidR="00901038" w:rsidRPr="001F794E" w:rsidRDefault="00901038" w:rsidP="00901038">
      <w:r w:rsidRPr="001F794E">
        <w:rPr>
          <w:cs/>
          <w:lang w:bidi="hi-IN"/>
        </w:rPr>
        <w:t xml:space="preserve">एका </w:t>
      </w:r>
      <w:r w:rsidRPr="001F794E">
        <w:t xml:space="preserve">if </w:t>
      </w:r>
      <w:r w:rsidRPr="001F794E">
        <w:rPr>
          <w:cs/>
          <w:lang w:bidi="hi-IN"/>
        </w:rPr>
        <w:t xml:space="preserve">मध्ये दुसरा </w:t>
      </w:r>
      <w:r w:rsidRPr="001F794E">
        <w:t>if.</w:t>
      </w:r>
    </w:p>
    <w:p w14:paraId="7C1E16B8" w14:textId="77777777" w:rsidR="00901038" w:rsidRPr="001F794E" w:rsidRDefault="00675C16" w:rsidP="00901038">
      <w:r w:rsidRPr="001F794E">
        <w:pict w14:anchorId="1AF12A75">
          <v:rect id="_x0000_i1102" style="width:0;height:1.5pt" o:hralign="center" o:hrstd="t" o:hr="t" fillcolor="#a0a0a0" stroked="f"/>
        </w:pict>
      </w:r>
    </w:p>
    <w:p w14:paraId="295A8F53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37. Difference between switch and if-else?</w:t>
      </w:r>
    </w:p>
    <w:p w14:paraId="12392E02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838"/>
      </w:tblGrid>
      <w:tr w:rsidR="00901038" w:rsidRPr="001F794E" w14:paraId="02AD34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6C7D0" w14:textId="77777777" w:rsidR="00901038" w:rsidRPr="001F794E" w:rsidRDefault="00901038" w:rsidP="00901038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374C3C2C" w14:textId="77777777" w:rsidR="00901038" w:rsidRPr="001F794E" w:rsidRDefault="00901038" w:rsidP="00901038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if-else</w:t>
            </w:r>
          </w:p>
        </w:tc>
      </w:tr>
      <w:tr w:rsidR="00901038" w:rsidRPr="001F794E" w14:paraId="64B85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10A44" w14:textId="77777777" w:rsidR="00901038" w:rsidRPr="001F794E" w:rsidRDefault="00901038" w:rsidP="00901038">
            <w:r w:rsidRPr="001F794E">
              <w:t>Exact matching</w:t>
            </w:r>
          </w:p>
        </w:tc>
        <w:tc>
          <w:tcPr>
            <w:tcW w:w="0" w:type="auto"/>
            <w:vAlign w:val="center"/>
            <w:hideMark/>
          </w:tcPr>
          <w:p w14:paraId="27E3AEDE" w14:textId="77777777" w:rsidR="00901038" w:rsidRPr="001F794E" w:rsidRDefault="00901038" w:rsidP="00901038">
            <w:r w:rsidRPr="001F794E">
              <w:t>Complex conditions</w:t>
            </w:r>
          </w:p>
        </w:tc>
      </w:tr>
      <w:tr w:rsidR="00901038" w:rsidRPr="001F794E" w14:paraId="6C7E5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7EFEC" w14:textId="77777777" w:rsidR="00901038" w:rsidRPr="001F794E" w:rsidRDefault="00901038" w:rsidP="00901038">
            <w:r w:rsidRPr="001F794E">
              <w:t>Faster sometimes</w:t>
            </w:r>
          </w:p>
        </w:tc>
        <w:tc>
          <w:tcPr>
            <w:tcW w:w="0" w:type="auto"/>
            <w:vAlign w:val="center"/>
            <w:hideMark/>
          </w:tcPr>
          <w:p w14:paraId="5BABE508" w14:textId="77777777" w:rsidR="00901038" w:rsidRPr="001F794E" w:rsidRDefault="00901038" w:rsidP="00901038">
            <w:r w:rsidRPr="001F794E">
              <w:t>Flexible</w:t>
            </w:r>
          </w:p>
        </w:tc>
      </w:tr>
      <w:tr w:rsidR="00901038" w:rsidRPr="001F794E" w14:paraId="1B249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2612" w14:textId="77777777" w:rsidR="00901038" w:rsidRPr="001F794E" w:rsidRDefault="00901038" w:rsidP="00901038">
            <w:r w:rsidRPr="001F794E">
              <w:lastRenderedPageBreak/>
              <w:t>Cleaner for fixed values</w:t>
            </w:r>
          </w:p>
        </w:tc>
        <w:tc>
          <w:tcPr>
            <w:tcW w:w="0" w:type="auto"/>
            <w:vAlign w:val="center"/>
            <w:hideMark/>
          </w:tcPr>
          <w:p w14:paraId="2F9C52E3" w14:textId="77777777" w:rsidR="00901038" w:rsidRPr="001F794E" w:rsidRDefault="00901038" w:rsidP="00901038">
            <w:r w:rsidRPr="001F794E">
              <w:t>Better for ranges</w:t>
            </w:r>
          </w:p>
        </w:tc>
      </w:tr>
    </w:tbl>
    <w:p w14:paraId="662EC2F7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switch Example</w:t>
      </w:r>
    </w:p>
    <w:p w14:paraId="2AFA7338" w14:textId="77777777" w:rsidR="00901038" w:rsidRPr="001F794E" w:rsidRDefault="00901038" w:rsidP="00901038">
      <w:r w:rsidRPr="001F794E">
        <w:t>switch(day) {</w:t>
      </w:r>
    </w:p>
    <w:p w14:paraId="6522FDFD" w14:textId="77777777" w:rsidR="00901038" w:rsidRPr="001F794E" w:rsidRDefault="00901038" w:rsidP="00901038">
      <w:r w:rsidRPr="001F794E">
        <w:t xml:space="preserve">    case 1:</w:t>
      </w:r>
    </w:p>
    <w:p w14:paraId="0A76BA2A" w14:textId="77777777" w:rsidR="00901038" w:rsidRPr="001F794E" w:rsidRDefault="00901038" w:rsidP="00901038">
      <w:r w:rsidRPr="001F794E">
        <w:t xml:space="preserve">        System.out.println("Mon");</w:t>
      </w:r>
    </w:p>
    <w:p w14:paraId="07D09C47" w14:textId="77777777" w:rsidR="00901038" w:rsidRPr="001F794E" w:rsidRDefault="00901038" w:rsidP="00901038">
      <w:r w:rsidRPr="001F794E">
        <w:t>}</w:t>
      </w:r>
    </w:p>
    <w:p w14:paraId="6907FA0D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if Example</w:t>
      </w:r>
    </w:p>
    <w:p w14:paraId="7210AFA5" w14:textId="77777777" w:rsidR="00901038" w:rsidRPr="001F794E" w:rsidRDefault="00901038" w:rsidP="00901038">
      <w:r w:rsidRPr="001F794E">
        <w:t>if(marks &gt; 40)</w:t>
      </w:r>
    </w:p>
    <w:p w14:paraId="052F2E81" w14:textId="77777777" w:rsidR="00901038" w:rsidRPr="001F794E" w:rsidRDefault="00675C16" w:rsidP="00901038">
      <w:r w:rsidRPr="001F794E">
        <w:pict w14:anchorId="30F69822">
          <v:rect id="_x0000_i1103" style="width:0;height:1.5pt" o:hralign="center" o:hrstd="t" o:hr="t" fillcolor="#a0a0a0" stroked="f"/>
        </w:pict>
      </w:r>
    </w:p>
    <w:p w14:paraId="7E17AB27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838"/>
      </w:tblGrid>
      <w:tr w:rsidR="00901038" w:rsidRPr="001F794E" w14:paraId="02C277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0E0262" w14:textId="77777777" w:rsidR="00901038" w:rsidRPr="001F794E" w:rsidRDefault="00901038" w:rsidP="00901038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switch</w:t>
            </w:r>
          </w:p>
        </w:tc>
        <w:tc>
          <w:tcPr>
            <w:tcW w:w="0" w:type="auto"/>
            <w:vAlign w:val="center"/>
            <w:hideMark/>
          </w:tcPr>
          <w:p w14:paraId="4D7E5652" w14:textId="77777777" w:rsidR="00901038" w:rsidRPr="001F794E" w:rsidRDefault="00901038" w:rsidP="00901038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if-else</w:t>
            </w:r>
          </w:p>
        </w:tc>
      </w:tr>
      <w:tr w:rsidR="00901038" w:rsidRPr="001F794E" w14:paraId="79CC3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09E9" w14:textId="77777777" w:rsidR="00901038" w:rsidRPr="001F794E" w:rsidRDefault="00901038" w:rsidP="00901038">
            <w:r w:rsidRPr="001F794E">
              <w:t>Exact values</w:t>
            </w:r>
          </w:p>
        </w:tc>
        <w:tc>
          <w:tcPr>
            <w:tcW w:w="0" w:type="auto"/>
            <w:vAlign w:val="center"/>
            <w:hideMark/>
          </w:tcPr>
          <w:p w14:paraId="0DDD31CD" w14:textId="77777777" w:rsidR="00901038" w:rsidRPr="001F794E" w:rsidRDefault="00901038" w:rsidP="00901038">
            <w:r w:rsidRPr="001F794E">
              <w:t>Complex conditions</w:t>
            </w:r>
          </w:p>
        </w:tc>
      </w:tr>
      <w:tr w:rsidR="00901038" w:rsidRPr="001F794E" w14:paraId="50A87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8CB5" w14:textId="77777777" w:rsidR="00901038" w:rsidRPr="001F794E" w:rsidRDefault="00901038" w:rsidP="00901038">
            <w:r w:rsidRPr="001F794E">
              <w:t>Cleaner syntax</w:t>
            </w:r>
          </w:p>
        </w:tc>
        <w:tc>
          <w:tcPr>
            <w:tcW w:w="0" w:type="auto"/>
            <w:vAlign w:val="center"/>
            <w:hideMark/>
          </w:tcPr>
          <w:p w14:paraId="18ECD4B2" w14:textId="77777777" w:rsidR="00901038" w:rsidRPr="001F794E" w:rsidRDefault="00901038" w:rsidP="00901038">
            <w:r w:rsidRPr="001F794E">
              <w:t>More flexible</w:t>
            </w:r>
          </w:p>
        </w:tc>
      </w:tr>
    </w:tbl>
    <w:p w14:paraId="6A948287" w14:textId="77777777" w:rsidR="00901038" w:rsidRPr="001F794E" w:rsidRDefault="00675C16" w:rsidP="00901038">
      <w:r w:rsidRPr="001F794E">
        <w:pict w14:anchorId="7F370AB8">
          <v:rect id="_x0000_i1104" style="width:0;height:1.5pt" o:hralign="center" o:hrstd="t" o:hr="t" fillcolor="#a0a0a0" stroked="f"/>
        </w:pict>
      </w:r>
    </w:p>
    <w:p w14:paraId="5E606522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38. Can switch use String?</w:t>
      </w:r>
    </w:p>
    <w:p w14:paraId="3314BF5D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English</w:t>
      </w:r>
    </w:p>
    <w:p w14:paraId="3DFE2FD9" w14:textId="77777777" w:rsidR="00901038" w:rsidRPr="001F794E" w:rsidRDefault="00901038" w:rsidP="00901038">
      <w:r w:rsidRPr="001F794E">
        <w:t>Yes.</w:t>
      </w:r>
    </w:p>
    <w:p w14:paraId="5B7E623C" w14:textId="77777777" w:rsidR="00901038" w:rsidRPr="001F794E" w:rsidRDefault="00901038" w:rsidP="00901038">
      <w:r w:rsidRPr="001F794E">
        <w:t>From Java 7 onwards, switch supports String.</w:t>
      </w:r>
    </w:p>
    <w:p w14:paraId="1A8B7FCD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Example</w:t>
      </w:r>
    </w:p>
    <w:p w14:paraId="74B29371" w14:textId="77777777" w:rsidR="00901038" w:rsidRPr="001F794E" w:rsidRDefault="00901038" w:rsidP="00901038">
      <w:r w:rsidRPr="001F794E">
        <w:t>String day = "MON";</w:t>
      </w:r>
    </w:p>
    <w:p w14:paraId="01CF4A32" w14:textId="77777777" w:rsidR="00901038" w:rsidRPr="001F794E" w:rsidRDefault="00901038" w:rsidP="00901038"/>
    <w:p w14:paraId="085E0243" w14:textId="77777777" w:rsidR="00901038" w:rsidRPr="001F794E" w:rsidRDefault="00901038" w:rsidP="00901038">
      <w:r w:rsidRPr="001F794E">
        <w:t>switch(day) {</w:t>
      </w:r>
    </w:p>
    <w:p w14:paraId="19896A42" w14:textId="77777777" w:rsidR="00901038" w:rsidRPr="001F794E" w:rsidRDefault="00901038" w:rsidP="00901038">
      <w:r w:rsidRPr="001F794E">
        <w:t xml:space="preserve">    case "MON":</w:t>
      </w:r>
    </w:p>
    <w:p w14:paraId="47BE2D00" w14:textId="77777777" w:rsidR="00901038" w:rsidRPr="001F794E" w:rsidRDefault="00901038" w:rsidP="00901038">
      <w:r w:rsidRPr="001F794E">
        <w:t xml:space="preserve">        System.out.println("Monday");</w:t>
      </w:r>
    </w:p>
    <w:p w14:paraId="65D12B15" w14:textId="77777777" w:rsidR="00901038" w:rsidRPr="001F794E" w:rsidRDefault="00901038" w:rsidP="00901038">
      <w:r w:rsidRPr="001F794E">
        <w:t>}</w:t>
      </w:r>
    </w:p>
    <w:p w14:paraId="246EB121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Internally</w:t>
      </w:r>
    </w:p>
    <w:p w14:paraId="458DF310" w14:textId="77777777" w:rsidR="00901038" w:rsidRPr="001F794E" w:rsidRDefault="00901038" w:rsidP="00901038">
      <w:r w:rsidRPr="001F794E">
        <w:t>Java uses:</w:t>
      </w:r>
    </w:p>
    <w:p w14:paraId="71B28FDD" w14:textId="77777777" w:rsidR="00901038" w:rsidRPr="001F794E" w:rsidRDefault="00901038" w:rsidP="00901038">
      <w:r w:rsidRPr="001F794E">
        <w:t>hashCode() + equals()</w:t>
      </w:r>
    </w:p>
    <w:p w14:paraId="6A46166E" w14:textId="77777777" w:rsidR="00901038" w:rsidRPr="001F794E" w:rsidRDefault="00675C16" w:rsidP="00901038">
      <w:r w:rsidRPr="001F794E">
        <w:pict w14:anchorId="7DA321C9">
          <v:rect id="_x0000_i1105" style="width:0;height:1.5pt" o:hralign="center" o:hrstd="t" o:hr="t" fillcolor="#a0a0a0" stroked="f"/>
        </w:pict>
      </w:r>
    </w:p>
    <w:p w14:paraId="1DD771A0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Marathi</w:t>
      </w:r>
    </w:p>
    <w:p w14:paraId="6D2EBDAC" w14:textId="77777777" w:rsidR="00901038" w:rsidRPr="001F794E" w:rsidRDefault="00901038" w:rsidP="00901038">
      <w:r w:rsidRPr="001F794E">
        <w:rPr>
          <w:cs/>
          <w:lang w:bidi="hi-IN"/>
        </w:rPr>
        <w:t>हो.</w:t>
      </w:r>
    </w:p>
    <w:p w14:paraId="352F5251" w14:textId="77777777" w:rsidR="00901038" w:rsidRPr="001F794E" w:rsidRDefault="00901038" w:rsidP="00901038">
      <w:r w:rsidRPr="001F794E">
        <w:t xml:space="preserve">Java 7 </w:t>
      </w:r>
      <w:r w:rsidRPr="001F794E">
        <w:rPr>
          <w:cs/>
          <w:lang w:bidi="hi-IN"/>
        </w:rPr>
        <w:t xml:space="preserve">पासून </w:t>
      </w:r>
      <w:r w:rsidRPr="001F794E">
        <w:t xml:space="preserve">switch </w:t>
      </w:r>
      <w:r w:rsidRPr="001F794E">
        <w:rPr>
          <w:cs/>
          <w:lang w:bidi="hi-IN"/>
        </w:rPr>
        <w:t xml:space="preserve">मध्ये </w:t>
      </w:r>
      <w:r w:rsidRPr="001F794E">
        <w:t xml:space="preserve">String </w:t>
      </w:r>
      <w:r w:rsidRPr="001F794E">
        <w:rPr>
          <w:cs/>
          <w:lang w:bidi="hi-IN"/>
        </w:rPr>
        <w:t>वापरू शकतो.</w:t>
      </w:r>
    </w:p>
    <w:p w14:paraId="7375B761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Example</w:t>
      </w:r>
    </w:p>
    <w:p w14:paraId="0608E8CC" w14:textId="77777777" w:rsidR="00901038" w:rsidRPr="001F794E" w:rsidRDefault="00901038" w:rsidP="00901038">
      <w:r w:rsidRPr="001F794E">
        <w:t>switch(day)</w:t>
      </w:r>
    </w:p>
    <w:p w14:paraId="1ED78499" w14:textId="77777777" w:rsidR="00901038" w:rsidRPr="001F794E" w:rsidRDefault="00901038" w:rsidP="00901038">
      <w:r w:rsidRPr="001F794E">
        <w:t>Internally Java:</w:t>
      </w:r>
    </w:p>
    <w:p w14:paraId="4D0694AF" w14:textId="77777777" w:rsidR="00901038" w:rsidRPr="001F794E" w:rsidRDefault="00901038" w:rsidP="00E857DB">
      <w:pPr>
        <w:numPr>
          <w:ilvl w:val="0"/>
          <w:numId w:val="59"/>
        </w:numPr>
      </w:pPr>
      <w:r w:rsidRPr="001F794E">
        <w:t>hashCode()</w:t>
      </w:r>
    </w:p>
    <w:p w14:paraId="1082D2C5" w14:textId="77777777" w:rsidR="00901038" w:rsidRPr="001F794E" w:rsidRDefault="00901038" w:rsidP="00E857DB">
      <w:pPr>
        <w:numPr>
          <w:ilvl w:val="0"/>
          <w:numId w:val="59"/>
        </w:numPr>
      </w:pPr>
      <w:r w:rsidRPr="001F794E">
        <w:t>equals()</w:t>
      </w:r>
    </w:p>
    <w:p w14:paraId="05DC9734" w14:textId="77777777" w:rsidR="00901038" w:rsidRPr="001F794E" w:rsidRDefault="00901038" w:rsidP="00901038">
      <w:r w:rsidRPr="001F794E">
        <w:rPr>
          <w:cs/>
          <w:lang w:bidi="hi-IN"/>
        </w:rPr>
        <w:t>वापरते.</w:t>
      </w:r>
    </w:p>
    <w:p w14:paraId="7AA14BE0" w14:textId="77777777" w:rsidR="00901038" w:rsidRPr="001F794E" w:rsidRDefault="00675C16" w:rsidP="00901038">
      <w:r w:rsidRPr="001F794E">
        <w:pict w14:anchorId="7654206A">
          <v:rect id="_x0000_i1106" style="width:0;height:1.5pt" o:hralign="center" o:hrstd="t" o:hr="t" fillcolor="#a0a0a0" stroked="f"/>
        </w:pict>
      </w:r>
    </w:p>
    <w:p w14:paraId="18E8D41A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39. What data types are allowed in switch?</w:t>
      </w:r>
    </w:p>
    <w:p w14:paraId="371DA983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English</w:t>
      </w:r>
    </w:p>
    <w:p w14:paraId="07FCC5AF" w14:textId="77777777" w:rsidR="00901038" w:rsidRPr="001F794E" w:rsidRDefault="00901038" w:rsidP="00901038">
      <w:r w:rsidRPr="001F794E">
        <w:lastRenderedPageBreak/>
        <w:t>Allowed:</w:t>
      </w:r>
    </w:p>
    <w:p w14:paraId="07387BCE" w14:textId="77777777" w:rsidR="00901038" w:rsidRPr="001F794E" w:rsidRDefault="00901038" w:rsidP="00E857DB">
      <w:pPr>
        <w:numPr>
          <w:ilvl w:val="0"/>
          <w:numId w:val="60"/>
        </w:numPr>
      </w:pPr>
      <w:r w:rsidRPr="001F794E">
        <w:t>byte</w:t>
      </w:r>
    </w:p>
    <w:p w14:paraId="1CF24E47" w14:textId="77777777" w:rsidR="00901038" w:rsidRPr="001F794E" w:rsidRDefault="00901038" w:rsidP="00E857DB">
      <w:pPr>
        <w:numPr>
          <w:ilvl w:val="0"/>
          <w:numId w:val="60"/>
        </w:numPr>
      </w:pPr>
      <w:r w:rsidRPr="001F794E">
        <w:t>short</w:t>
      </w:r>
    </w:p>
    <w:p w14:paraId="16B1B55D" w14:textId="77777777" w:rsidR="00901038" w:rsidRPr="001F794E" w:rsidRDefault="00901038" w:rsidP="00E857DB">
      <w:pPr>
        <w:numPr>
          <w:ilvl w:val="0"/>
          <w:numId w:val="60"/>
        </w:numPr>
      </w:pPr>
      <w:r w:rsidRPr="001F794E">
        <w:t>char</w:t>
      </w:r>
    </w:p>
    <w:p w14:paraId="3A8773C6" w14:textId="77777777" w:rsidR="00901038" w:rsidRPr="001F794E" w:rsidRDefault="00901038" w:rsidP="00E857DB">
      <w:pPr>
        <w:numPr>
          <w:ilvl w:val="0"/>
          <w:numId w:val="60"/>
        </w:numPr>
      </w:pPr>
      <w:r w:rsidRPr="001F794E">
        <w:t>int</w:t>
      </w:r>
    </w:p>
    <w:p w14:paraId="7971353D" w14:textId="77777777" w:rsidR="00901038" w:rsidRPr="001F794E" w:rsidRDefault="00901038" w:rsidP="00E857DB">
      <w:pPr>
        <w:numPr>
          <w:ilvl w:val="0"/>
          <w:numId w:val="60"/>
        </w:numPr>
      </w:pPr>
      <w:r w:rsidRPr="001F794E">
        <w:t>String</w:t>
      </w:r>
    </w:p>
    <w:p w14:paraId="07145BDA" w14:textId="77777777" w:rsidR="00901038" w:rsidRPr="001F794E" w:rsidRDefault="00901038" w:rsidP="00E857DB">
      <w:pPr>
        <w:numPr>
          <w:ilvl w:val="0"/>
          <w:numId w:val="60"/>
        </w:numPr>
      </w:pPr>
      <w:r w:rsidRPr="001F794E">
        <w:t>enum</w:t>
      </w:r>
    </w:p>
    <w:p w14:paraId="331462E2" w14:textId="77777777" w:rsidR="00901038" w:rsidRPr="001F794E" w:rsidRDefault="00901038" w:rsidP="00901038">
      <w:r w:rsidRPr="001F794E">
        <w:t>Not allowed:</w:t>
      </w:r>
    </w:p>
    <w:p w14:paraId="302243C8" w14:textId="77777777" w:rsidR="00901038" w:rsidRPr="001F794E" w:rsidRDefault="00901038" w:rsidP="00E857DB">
      <w:pPr>
        <w:numPr>
          <w:ilvl w:val="0"/>
          <w:numId w:val="61"/>
        </w:numPr>
      </w:pPr>
      <w:r w:rsidRPr="001F794E">
        <w:t>float</w:t>
      </w:r>
    </w:p>
    <w:p w14:paraId="2D8F14AB" w14:textId="77777777" w:rsidR="00901038" w:rsidRPr="001F794E" w:rsidRDefault="00901038" w:rsidP="00E857DB">
      <w:pPr>
        <w:numPr>
          <w:ilvl w:val="0"/>
          <w:numId w:val="61"/>
        </w:numPr>
      </w:pPr>
      <w:r w:rsidRPr="001F794E">
        <w:t>double</w:t>
      </w:r>
    </w:p>
    <w:p w14:paraId="6518A2C2" w14:textId="77777777" w:rsidR="00901038" w:rsidRPr="001F794E" w:rsidRDefault="00901038" w:rsidP="00E857DB">
      <w:pPr>
        <w:numPr>
          <w:ilvl w:val="0"/>
          <w:numId w:val="61"/>
        </w:numPr>
      </w:pPr>
      <w:r w:rsidRPr="001F794E">
        <w:t>long</w:t>
      </w:r>
    </w:p>
    <w:p w14:paraId="7D28E6FB" w14:textId="77777777" w:rsidR="00901038" w:rsidRPr="001F794E" w:rsidRDefault="00901038" w:rsidP="00E857DB">
      <w:pPr>
        <w:numPr>
          <w:ilvl w:val="0"/>
          <w:numId w:val="61"/>
        </w:numPr>
      </w:pPr>
      <w:r w:rsidRPr="001F794E">
        <w:t>boolean</w:t>
      </w:r>
    </w:p>
    <w:p w14:paraId="25322AB7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Example</w:t>
      </w:r>
    </w:p>
    <w:p w14:paraId="109D67F4" w14:textId="77777777" w:rsidR="00901038" w:rsidRPr="001F794E" w:rsidRDefault="00901038" w:rsidP="00901038">
      <w:r w:rsidRPr="001F794E">
        <w:t>switch(value)</w:t>
      </w:r>
    </w:p>
    <w:p w14:paraId="01A9BB55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Important Interview Point</w:t>
      </w:r>
    </w:p>
    <w:p w14:paraId="67846E7D" w14:textId="77777777" w:rsidR="00901038" w:rsidRPr="001F794E" w:rsidRDefault="00901038" w:rsidP="00901038">
      <w:r w:rsidRPr="001F794E">
        <w:t>long not allowed because switch internally works efficiently with int-compatible values.</w:t>
      </w:r>
    </w:p>
    <w:p w14:paraId="5E8F9D9B" w14:textId="77777777" w:rsidR="00901038" w:rsidRPr="001F794E" w:rsidRDefault="00675C16" w:rsidP="00901038">
      <w:r w:rsidRPr="001F794E">
        <w:pict w14:anchorId="146C8137">
          <v:rect id="_x0000_i1107" style="width:0;height:1.5pt" o:hralign="center" o:hrstd="t" o:hr="t" fillcolor="#a0a0a0" stroked="f"/>
        </w:pict>
      </w:r>
    </w:p>
    <w:p w14:paraId="469E33B3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Marathi</w:t>
      </w:r>
    </w:p>
    <w:p w14:paraId="3E32458D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Allowed</w:t>
      </w:r>
    </w:p>
    <w:p w14:paraId="29A2FECD" w14:textId="77777777" w:rsidR="00901038" w:rsidRPr="001F794E" w:rsidRDefault="00901038" w:rsidP="00E857DB">
      <w:pPr>
        <w:numPr>
          <w:ilvl w:val="0"/>
          <w:numId w:val="62"/>
        </w:numPr>
      </w:pPr>
      <w:r w:rsidRPr="001F794E">
        <w:t>byte</w:t>
      </w:r>
    </w:p>
    <w:p w14:paraId="6D15CA5F" w14:textId="77777777" w:rsidR="00901038" w:rsidRPr="001F794E" w:rsidRDefault="00901038" w:rsidP="00E857DB">
      <w:pPr>
        <w:numPr>
          <w:ilvl w:val="0"/>
          <w:numId w:val="62"/>
        </w:numPr>
      </w:pPr>
      <w:r w:rsidRPr="001F794E">
        <w:t>short</w:t>
      </w:r>
    </w:p>
    <w:p w14:paraId="78019EC9" w14:textId="77777777" w:rsidR="00901038" w:rsidRPr="001F794E" w:rsidRDefault="00901038" w:rsidP="00E857DB">
      <w:pPr>
        <w:numPr>
          <w:ilvl w:val="0"/>
          <w:numId w:val="62"/>
        </w:numPr>
      </w:pPr>
      <w:r w:rsidRPr="001F794E">
        <w:lastRenderedPageBreak/>
        <w:t>char</w:t>
      </w:r>
    </w:p>
    <w:p w14:paraId="71358405" w14:textId="77777777" w:rsidR="00901038" w:rsidRPr="001F794E" w:rsidRDefault="00901038" w:rsidP="00E857DB">
      <w:pPr>
        <w:numPr>
          <w:ilvl w:val="0"/>
          <w:numId w:val="62"/>
        </w:numPr>
      </w:pPr>
      <w:r w:rsidRPr="001F794E">
        <w:t>int</w:t>
      </w:r>
    </w:p>
    <w:p w14:paraId="2D16AF86" w14:textId="77777777" w:rsidR="00901038" w:rsidRPr="001F794E" w:rsidRDefault="00901038" w:rsidP="00E857DB">
      <w:pPr>
        <w:numPr>
          <w:ilvl w:val="0"/>
          <w:numId w:val="62"/>
        </w:numPr>
      </w:pPr>
      <w:r w:rsidRPr="001F794E">
        <w:t>String</w:t>
      </w:r>
    </w:p>
    <w:p w14:paraId="5A587D52" w14:textId="77777777" w:rsidR="00901038" w:rsidRPr="001F794E" w:rsidRDefault="00901038" w:rsidP="00E857DB">
      <w:pPr>
        <w:numPr>
          <w:ilvl w:val="0"/>
          <w:numId w:val="62"/>
        </w:numPr>
      </w:pPr>
      <w:r w:rsidRPr="001F794E">
        <w:t>enum</w:t>
      </w:r>
    </w:p>
    <w:p w14:paraId="0FCCA43C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Not Allowed</w:t>
      </w:r>
    </w:p>
    <w:p w14:paraId="38C5456C" w14:textId="77777777" w:rsidR="00901038" w:rsidRPr="001F794E" w:rsidRDefault="00901038" w:rsidP="00E857DB">
      <w:pPr>
        <w:numPr>
          <w:ilvl w:val="0"/>
          <w:numId w:val="63"/>
        </w:numPr>
      </w:pPr>
      <w:r w:rsidRPr="001F794E">
        <w:t>float</w:t>
      </w:r>
    </w:p>
    <w:p w14:paraId="03051FD9" w14:textId="77777777" w:rsidR="00901038" w:rsidRPr="001F794E" w:rsidRDefault="00901038" w:rsidP="00E857DB">
      <w:pPr>
        <w:numPr>
          <w:ilvl w:val="0"/>
          <w:numId w:val="63"/>
        </w:numPr>
      </w:pPr>
      <w:r w:rsidRPr="001F794E">
        <w:t>double</w:t>
      </w:r>
    </w:p>
    <w:p w14:paraId="76A3729D" w14:textId="77777777" w:rsidR="00901038" w:rsidRPr="001F794E" w:rsidRDefault="00901038" w:rsidP="00E857DB">
      <w:pPr>
        <w:numPr>
          <w:ilvl w:val="0"/>
          <w:numId w:val="63"/>
        </w:numPr>
      </w:pPr>
      <w:r w:rsidRPr="001F794E">
        <w:t>long</w:t>
      </w:r>
    </w:p>
    <w:p w14:paraId="7770E65F" w14:textId="77777777" w:rsidR="00901038" w:rsidRPr="001F794E" w:rsidRDefault="00901038" w:rsidP="00E857DB">
      <w:pPr>
        <w:numPr>
          <w:ilvl w:val="0"/>
          <w:numId w:val="63"/>
        </w:numPr>
      </w:pPr>
      <w:r w:rsidRPr="001F794E">
        <w:t>boolean</w:t>
      </w:r>
    </w:p>
    <w:p w14:paraId="4142CCAA" w14:textId="77777777" w:rsidR="00901038" w:rsidRPr="001F794E" w:rsidRDefault="00675C16" w:rsidP="00901038">
      <w:r w:rsidRPr="001F794E">
        <w:pict w14:anchorId="21A5D474">
          <v:rect id="_x0000_i1108" style="width:0;height:1.5pt" o:hralign="center" o:hrstd="t" o:hr="t" fillcolor="#a0a0a0" stroked="f"/>
        </w:pict>
      </w:r>
    </w:p>
    <w:p w14:paraId="3AB25CDE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40. Explain for loop.</w:t>
      </w:r>
    </w:p>
    <w:p w14:paraId="67A17295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English</w:t>
      </w:r>
    </w:p>
    <w:p w14:paraId="37B5B856" w14:textId="77777777" w:rsidR="00901038" w:rsidRPr="001F794E" w:rsidRDefault="00901038" w:rsidP="00901038">
      <w:r w:rsidRPr="001F794E">
        <w:t>for loop is used for repeated execution.</w:t>
      </w:r>
    </w:p>
    <w:p w14:paraId="516D9EE5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Syntax</w:t>
      </w:r>
    </w:p>
    <w:p w14:paraId="7575A75B" w14:textId="77777777" w:rsidR="00901038" w:rsidRPr="001F794E" w:rsidRDefault="00901038" w:rsidP="00901038">
      <w:r w:rsidRPr="001F794E">
        <w:t>for(initialization; condition; update) {</w:t>
      </w:r>
    </w:p>
    <w:p w14:paraId="3DA24B0A" w14:textId="77777777" w:rsidR="00901038" w:rsidRPr="001F794E" w:rsidRDefault="00901038" w:rsidP="00901038">
      <w:r w:rsidRPr="001F794E">
        <w:t xml:space="preserve">    // code</w:t>
      </w:r>
    </w:p>
    <w:p w14:paraId="16259793" w14:textId="77777777" w:rsidR="00901038" w:rsidRPr="001F794E" w:rsidRDefault="00901038" w:rsidP="00901038">
      <w:r w:rsidRPr="001F794E">
        <w:t>}</w:t>
      </w:r>
    </w:p>
    <w:p w14:paraId="3B34AD2E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Example</w:t>
      </w:r>
    </w:p>
    <w:p w14:paraId="6EE4A230" w14:textId="77777777" w:rsidR="00901038" w:rsidRPr="001F794E" w:rsidRDefault="00901038" w:rsidP="00901038">
      <w:r w:rsidRPr="001F794E">
        <w:t>for(int i=1; i&lt;=5; i++) {</w:t>
      </w:r>
    </w:p>
    <w:p w14:paraId="542EFB88" w14:textId="77777777" w:rsidR="00901038" w:rsidRPr="001F794E" w:rsidRDefault="00901038" w:rsidP="00901038">
      <w:r w:rsidRPr="001F794E">
        <w:t xml:space="preserve">    System.out.println(i);</w:t>
      </w:r>
    </w:p>
    <w:p w14:paraId="2974600F" w14:textId="77777777" w:rsidR="00901038" w:rsidRPr="001F794E" w:rsidRDefault="00901038" w:rsidP="00901038">
      <w:r w:rsidRPr="001F794E">
        <w:t>}</w:t>
      </w:r>
    </w:p>
    <w:p w14:paraId="7095D625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lastRenderedPageBreak/>
        <w:t>Output</w:t>
      </w:r>
    </w:p>
    <w:p w14:paraId="3F453A35" w14:textId="77777777" w:rsidR="00901038" w:rsidRPr="001F794E" w:rsidRDefault="00901038" w:rsidP="00901038">
      <w:r w:rsidRPr="001F794E">
        <w:t>1</w:t>
      </w:r>
    </w:p>
    <w:p w14:paraId="5DD6EB54" w14:textId="77777777" w:rsidR="00901038" w:rsidRPr="001F794E" w:rsidRDefault="00901038" w:rsidP="00901038">
      <w:r w:rsidRPr="001F794E">
        <w:t>2</w:t>
      </w:r>
    </w:p>
    <w:p w14:paraId="190EDAD2" w14:textId="77777777" w:rsidR="00901038" w:rsidRPr="001F794E" w:rsidRDefault="00901038" w:rsidP="00901038">
      <w:r w:rsidRPr="001F794E">
        <w:t>3</w:t>
      </w:r>
    </w:p>
    <w:p w14:paraId="69ED73F1" w14:textId="77777777" w:rsidR="00901038" w:rsidRPr="001F794E" w:rsidRDefault="00901038" w:rsidP="00901038">
      <w:r w:rsidRPr="001F794E">
        <w:t>4</w:t>
      </w:r>
    </w:p>
    <w:p w14:paraId="5585D398" w14:textId="77777777" w:rsidR="00901038" w:rsidRPr="001F794E" w:rsidRDefault="00901038" w:rsidP="00901038">
      <w:r w:rsidRPr="001F794E">
        <w:t>5</w:t>
      </w:r>
    </w:p>
    <w:p w14:paraId="0A134F68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Flow</w:t>
      </w:r>
    </w:p>
    <w:p w14:paraId="21D9EC73" w14:textId="77777777" w:rsidR="00901038" w:rsidRPr="001F794E" w:rsidRDefault="00901038" w:rsidP="00E857DB">
      <w:pPr>
        <w:numPr>
          <w:ilvl w:val="0"/>
          <w:numId w:val="64"/>
        </w:numPr>
      </w:pPr>
      <w:r w:rsidRPr="001F794E">
        <w:t>Initialization</w:t>
      </w:r>
    </w:p>
    <w:p w14:paraId="4050BCF0" w14:textId="77777777" w:rsidR="00901038" w:rsidRPr="001F794E" w:rsidRDefault="00901038" w:rsidP="00E857DB">
      <w:pPr>
        <w:numPr>
          <w:ilvl w:val="0"/>
          <w:numId w:val="64"/>
        </w:numPr>
      </w:pPr>
      <w:r w:rsidRPr="001F794E">
        <w:t>Condition check</w:t>
      </w:r>
    </w:p>
    <w:p w14:paraId="746D0FC3" w14:textId="77777777" w:rsidR="00901038" w:rsidRPr="001F794E" w:rsidRDefault="00901038" w:rsidP="00E857DB">
      <w:pPr>
        <w:numPr>
          <w:ilvl w:val="0"/>
          <w:numId w:val="64"/>
        </w:numPr>
      </w:pPr>
      <w:r w:rsidRPr="001F794E">
        <w:t>Execute block</w:t>
      </w:r>
    </w:p>
    <w:p w14:paraId="17029E1C" w14:textId="77777777" w:rsidR="00901038" w:rsidRPr="001F794E" w:rsidRDefault="00901038" w:rsidP="00E857DB">
      <w:pPr>
        <w:numPr>
          <w:ilvl w:val="0"/>
          <w:numId w:val="64"/>
        </w:numPr>
      </w:pPr>
      <w:r w:rsidRPr="001F794E">
        <w:t>Update</w:t>
      </w:r>
    </w:p>
    <w:p w14:paraId="5A784BCC" w14:textId="77777777" w:rsidR="00901038" w:rsidRPr="001F794E" w:rsidRDefault="00901038" w:rsidP="00E857DB">
      <w:pPr>
        <w:numPr>
          <w:ilvl w:val="0"/>
          <w:numId w:val="64"/>
        </w:numPr>
      </w:pPr>
      <w:r w:rsidRPr="001F794E">
        <w:t>Repeat</w:t>
      </w:r>
    </w:p>
    <w:p w14:paraId="5400B0B8" w14:textId="77777777" w:rsidR="00901038" w:rsidRPr="001F794E" w:rsidRDefault="00675C16" w:rsidP="00901038">
      <w:r w:rsidRPr="001F794E">
        <w:pict w14:anchorId="71D425D4">
          <v:rect id="_x0000_i1109" style="width:0;height:1.5pt" o:hralign="center" o:hrstd="t" o:hr="t" fillcolor="#a0a0a0" stroked="f"/>
        </w:pict>
      </w:r>
    </w:p>
    <w:p w14:paraId="398853FE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Marathi</w:t>
      </w:r>
    </w:p>
    <w:p w14:paraId="3E0B0640" w14:textId="77777777" w:rsidR="00901038" w:rsidRPr="001F794E" w:rsidRDefault="00901038" w:rsidP="00901038">
      <w:r w:rsidRPr="001F794E">
        <w:t xml:space="preserve">Repeated execution </w:t>
      </w:r>
      <w:r w:rsidRPr="001F794E">
        <w:rPr>
          <w:cs/>
          <w:lang w:bidi="hi-IN"/>
        </w:rPr>
        <w:t>साठी</w:t>
      </w:r>
      <w:r w:rsidRPr="001F794E">
        <w:t xml:space="preserve"> for loop </w:t>
      </w:r>
      <w:r w:rsidRPr="001F794E">
        <w:rPr>
          <w:cs/>
          <w:lang w:bidi="hi-IN"/>
        </w:rPr>
        <w:t>वापरतो.</w:t>
      </w:r>
    </w:p>
    <w:p w14:paraId="47FB89F6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Syntax</w:t>
      </w:r>
    </w:p>
    <w:p w14:paraId="17E86B80" w14:textId="77777777" w:rsidR="00901038" w:rsidRPr="001F794E" w:rsidRDefault="00901038" w:rsidP="00901038">
      <w:r w:rsidRPr="001F794E">
        <w:t>for(start; condition; update)</w:t>
      </w:r>
    </w:p>
    <w:p w14:paraId="4A70CBC4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Example</w:t>
      </w:r>
    </w:p>
    <w:p w14:paraId="6445F5DE" w14:textId="77777777" w:rsidR="00901038" w:rsidRPr="001F794E" w:rsidRDefault="00901038" w:rsidP="00901038">
      <w:r w:rsidRPr="001F794E">
        <w:t>for(int i=1; i&lt;=5; i++)</w:t>
      </w:r>
    </w:p>
    <w:p w14:paraId="6AF6336B" w14:textId="77777777" w:rsidR="00901038" w:rsidRPr="001F794E" w:rsidRDefault="00901038" w:rsidP="00901038">
      <w:pPr>
        <w:rPr>
          <w:b/>
          <w:bCs/>
        </w:rPr>
      </w:pPr>
      <w:r w:rsidRPr="001F794E">
        <w:rPr>
          <w:b/>
          <w:bCs/>
        </w:rPr>
        <w:t>Flow</w:t>
      </w:r>
    </w:p>
    <w:p w14:paraId="021F6DAF" w14:textId="77777777" w:rsidR="00901038" w:rsidRPr="001F794E" w:rsidRDefault="00901038" w:rsidP="00E857DB">
      <w:pPr>
        <w:numPr>
          <w:ilvl w:val="0"/>
          <w:numId w:val="65"/>
        </w:numPr>
      </w:pPr>
      <w:r w:rsidRPr="001F794E">
        <w:t>Start</w:t>
      </w:r>
    </w:p>
    <w:p w14:paraId="0ABF95F0" w14:textId="77777777" w:rsidR="00901038" w:rsidRPr="001F794E" w:rsidRDefault="00901038" w:rsidP="00E857DB">
      <w:pPr>
        <w:numPr>
          <w:ilvl w:val="0"/>
          <w:numId w:val="65"/>
        </w:numPr>
      </w:pPr>
      <w:r w:rsidRPr="001F794E">
        <w:lastRenderedPageBreak/>
        <w:t>Condition check</w:t>
      </w:r>
    </w:p>
    <w:p w14:paraId="72E7D6FA" w14:textId="77777777" w:rsidR="00901038" w:rsidRPr="001F794E" w:rsidRDefault="00901038" w:rsidP="00E857DB">
      <w:pPr>
        <w:numPr>
          <w:ilvl w:val="0"/>
          <w:numId w:val="65"/>
        </w:numPr>
      </w:pPr>
      <w:r w:rsidRPr="001F794E">
        <w:t>Code execute</w:t>
      </w:r>
    </w:p>
    <w:p w14:paraId="432F2DE5" w14:textId="77777777" w:rsidR="00901038" w:rsidRPr="001F794E" w:rsidRDefault="00901038" w:rsidP="00E857DB">
      <w:pPr>
        <w:numPr>
          <w:ilvl w:val="0"/>
          <w:numId w:val="65"/>
        </w:numPr>
      </w:pPr>
      <w:r w:rsidRPr="001F794E">
        <w:t>Increment</w:t>
      </w:r>
    </w:p>
    <w:p w14:paraId="04008948" w14:textId="77777777" w:rsidR="00901038" w:rsidRPr="001F794E" w:rsidRDefault="00901038" w:rsidP="00E857DB">
      <w:pPr>
        <w:numPr>
          <w:ilvl w:val="0"/>
          <w:numId w:val="65"/>
        </w:numPr>
      </w:pPr>
      <w:r w:rsidRPr="001F794E">
        <w:t>Repeat</w:t>
      </w:r>
    </w:p>
    <w:p w14:paraId="239F2F87" w14:textId="77777777" w:rsidR="00901038" w:rsidRPr="001F794E" w:rsidRDefault="00675C16" w:rsidP="00901038">
      <w:r w:rsidRPr="001F794E">
        <w:pict w14:anchorId="72BC1EFD">
          <v:rect id="_x0000_i1110" style="width:0;height:1.5pt" o:hralign="center" o:hrstd="t" o:hr="t" fillcolor="#a0a0a0" stroked="f"/>
        </w:pict>
      </w:r>
    </w:p>
    <w:p w14:paraId="2CEF1381" w14:textId="77777777" w:rsidR="00901038" w:rsidRPr="001F794E" w:rsidRDefault="00901038" w:rsidP="00901038">
      <w:r w:rsidRPr="001F794E">
        <w:t>Reply:</w:t>
      </w:r>
    </w:p>
    <w:p w14:paraId="6ACBFDF3" w14:textId="77777777" w:rsidR="00901038" w:rsidRPr="001F794E" w:rsidRDefault="00901038" w:rsidP="00E857DB">
      <w:pPr>
        <w:numPr>
          <w:ilvl w:val="0"/>
          <w:numId w:val="66"/>
        </w:numPr>
      </w:pPr>
      <w:r w:rsidRPr="001F794E">
        <w:t>41-50</w:t>
      </w:r>
    </w:p>
    <w:p w14:paraId="2EDA350F" w14:textId="77777777" w:rsidR="00901038" w:rsidRPr="001F794E" w:rsidRDefault="00901038" w:rsidP="00E857DB">
      <w:pPr>
        <w:numPr>
          <w:ilvl w:val="0"/>
          <w:numId w:val="66"/>
        </w:numPr>
      </w:pPr>
      <w:r w:rsidRPr="001F794E">
        <w:t>detailed 31-40</w:t>
      </w:r>
    </w:p>
    <w:p w14:paraId="04325BF1" w14:textId="77777777" w:rsidR="00901038" w:rsidRPr="001F794E" w:rsidRDefault="00901038" w:rsidP="00E857DB">
      <w:pPr>
        <w:numPr>
          <w:ilvl w:val="0"/>
          <w:numId w:val="66"/>
        </w:numPr>
      </w:pPr>
      <w:r w:rsidRPr="001F794E">
        <w:t>interview tricks 31-40</w:t>
      </w:r>
    </w:p>
    <w:p w14:paraId="1AFDD7B6" w14:textId="77777777" w:rsidR="00901038" w:rsidRPr="001F794E" w:rsidRDefault="00901038" w:rsidP="00E857DB">
      <w:pPr>
        <w:numPr>
          <w:ilvl w:val="0"/>
          <w:numId w:val="66"/>
        </w:numPr>
      </w:pPr>
      <w:r w:rsidRPr="001F794E">
        <w:t>mcq 31-40</w:t>
      </w:r>
    </w:p>
    <w:p w14:paraId="17492C93" w14:textId="77777777" w:rsidR="00901038" w:rsidRPr="001F794E" w:rsidRDefault="00901038" w:rsidP="00E857DB">
      <w:pPr>
        <w:numPr>
          <w:ilvl w:val="0"/>
          <w:numId w:val="66"/>
        </w:numPr>
      </w:pPr>
      <w:r w:rsidRPr="001F794E">
        <w:t>diagram 31-40</w:t>
      </w:r>
    </w:p>
    <w:p w14:paraId="4A0558A6" w14:textId="77777777" w:rsidR="00695E86" w:rsidRPr="001F794E" w:rsidRDefault="00695E86" w:rsidP="00281A95"/>
    <w:p w14:paraId="6B15732A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JVM + Core Java Answers (41–50)</w:t>
      </w:r>
    </w:p>
    <w:p w14:paraId="30EFFAC9" w14:textId="77777777" w:rsidR="00187360" w:rsidRPr="001F794E" w:rsidRDefault="00675C16" w:rsidP="00187360">
      <w:r w:rsidRPr="001F794E">
        <w:pict w14:anchorId="2A523E10">
          <v:rect id="_x0000_i1111" style="width:0;height:1.5pt" o:hralign="center" o:hrstd="t" o:hr="t" fillcolor="#a0a0a0" stroked="f"/>
        </w:pict>
      </w:r>
    </w:p>
    <w:p w14:paraId="0174B37C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41. Difference between while and do-while?</w:t>
      </w:r>
    </w:p>
    <w:p w14:paraId="751653F1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3143"/>
      </w:tblGrid>
      <w:tr w:rsidR="00187360" w:rsidRPr="001F794E" w14:paraId="25838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F31B8" w14:textId="77777777" w:rsidR="00187360" w:rsidRPr="001F794E" w:rsidRDefault="00187360" w:rsidP="00187360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1A435E40" w14:textId="77777777" w:rsidR="00187360" w:rsidRPr="001F794E" w:rsidRDefault="00187360" w:rsidP="00187360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do-while</w:t>
            </w:r>
          </w:p>
        </w:tc>
      </w:tr>
      <w:tr w:rsidR="00187360" w:rsidRPr="001F794E" w14:paraId="38B2A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C4CA" w14:textId="77777777" w:rsidR="00187360" w:rsidRPr="001F794E" w:rsidRDefault="00187360" w:rsidP="00187360">
            <w:r w:rsidRPr="001F794E">
              <w:t>Condition checked first</w:t>
            </w:r>
          </w:p>
        </w:tc>
        <w:tc>
          <w:tcPr>
            <w:tcW w:w="0" w:type="auto"/>
            <w:vAlign w:val="center"/>
            <w:hideMark/>
          </w:tcPr>
          <w:p w14:paraId="558A60DC" w14:textId="77777777" w:rsidR="00187360" w:rsidRPr="001F794E" w:rsidRDefault="00187360" w:rsidP="00187360">
            <w:r w:rsidRPr="001F794E">
              <w:t>Condition checked after execution</w:t>
            </w:r>
          </w:p>
        </w:tc>
      </w:tr>
      <w:tr w:rsidR="00187360" w:rsidRPr="001F794E" w14:paraId="2FB74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41BB" w14:textId="77777777" w:rsidR="00187360" w:rsidRPr="001F794E" w:rsidRDefault="00187360" w:rsidP="00187360">
            <w:r w:rsidRPr="001F794E">
              <w:t>May execute zero times</w:t>
            </w:r>
          </w:p>
        </w:tc>
        <w:tc>
          <w:tcPr>
            <w:tcW w:w="0" w:type="auto"/>
            <w:vAlign w:val="center"/>
            <w:hideMark/>
          </w:tcPr>
          <w:p w14:paraId="2F21689E" w14:textId="77777777" w:rsidR="00187360" w:rsidRPr="001F794E" w:rsidRDefault="00187360" w:rsidP="00187360">
            <w:r w:rsidRPr="001F794E">
              <w:t>Executes at least once</w:t>
            </w:r>
          </w:p>
        </w:tc>
      </w:tr>
      <w:tr w:rsidR="00187360" w:rsidRPr="001F794E" w14:paraId="289C8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6DC0" w14:textId="77777777" w:rsidR="00187360" w:rsidRPr="001F794E" w:rsidRDefault="00187360" w:rsidP="00187360">
            <w:r w:rsidRPr="001F794E">
              <w:t>Entry-controlled loop</w:t>
            </w:r>
          </w:p>
        </w:tc>
        <w:tc>
          <w:tcPr>
            <w:tcW w:w="0" w:type="auto"/>
            <w:vAlign w:val="center"/>
            <w:hideMark/>
          </w:tcPr>
          <w:p w14:paraId="135114ED" w14:textId="77777777" w:rsidR="00187360" w:rsidRPr="001F794E" w:rsidRDefault="00187360" w:rsidP="00187360">
            <w:r w:rsidRPr="001F794E">
              <w:t>Exit-controlled loop</w:t>
            </w:r>
          </w:p>
        </w:tc>
      </w:tr>
    </w:tbl>
    <w:p w14:paraId="181D927B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while Example</w:t>
      </w:r>
    </w:p>
    <w:p w14:paraId="41892E08" w14:textId="77777777" w:rsidR="00187360" w:rsidRPr="001F794E" w:rsidRDefault="00187360" w:rsidP="00187360">
      <w:r w:rsidRPr="001F794E">
        <w:lastRenderedPageBreak/>
        <w:t>int i = 1;</w:t>
      </w:r>
    </w:p>
    <w:p w14:paraId="46B7CF55" w14:textId="77777777" w:rsidR="00187360" w:rsidRPr="001F794E" w:rsidRDefault="00187360" w:rsidP="00187360"/>
    <w:p w14:paraId="1499D556" w14:textId="77777777" w:rsidR="00187360" w:rsidRPr="001F794E" w:rsidRDefault="00187360" w:rsidP="00187360">
      <w:r w:rsidRPr="001F794E">
        <w:t>while(i &lt;= 3) {</w:t>
      </w:r>
    </w:p>
    <w:p w14:paraId="6C99F578" w14:textId="77777777" w:rsidR="00187360" w:rsidRPr="001F794E" w:rsidRDefault="00187360" w:rsidP="00187360">
      <w:r w:rsidRPr="001F794E">
        <w:t xml:space="preserve">    System.out.println(i);</w:t>
      </w:r>
    </w:p>
    <w:p w14:paraId="696AE365" w14:textId="77777777" w:rsidR="00187360" w:rsidRPr="001F794E" w:rsidRDefault="00187360" w:rsidP="00187360">
      <w:r w:rsidRPr="001F794E">
        <w:t xml:space="preserve">    i++;</w:t>
      </w:r>
    </w:p>
    <w:p w14:paraId="44A27B9F" w14:textId="77777777" w:rsidR="00187360" w:rsidRPr="001F794E" w:rsidRDefault="00187360" w:rsidP="00187360">
      <w:r w:rsidRPr="001F794E">
        <w:t>}</w:t>
      </w:r>
    </w:p>
    <w:p w14:paraId="286D6C1D" w14:textId="77777777" w:rsidR="00187360" w:rsidRPr="001F794E" w:rsidRDefault="00675C16" w:rsidP="00187360">
      <w:r w:rsidRPr="001F794E">
        <w:pict w14:anchorId="3023A92E">
          <v:rect id="_x0000_i1112" style="width:0;height:1.5pt" o:hralign="center" o:hrstd="t" o:hr="t" fillcolor="#a0a0a0" stroked="f"/>
        </w:pict>
      </w:r>
    </w:p>
    <w:p w14:paraId="08D956DA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do-while Example</w:t>
      </w:r>
    </w:p>
    <w:p w14:paraId="14E59328" w14:textId="77777777" w:rsidR="00187360" w:rsidRPr="001F794E" w:rsidRDefault="00187360" w:rsidP="00187360">
      <w:r w:rsidRPr="001F794E">
        <w:t>int i = 1;</w:t>
      </w:r>
    </w:p>
    <w:p w14:paraId="464B3495" w14:textId="77777777" w:rsidR="00187360" w:rsidRPr="001F794E" w:rsidRDefault="00187360" w:rsidP="00187360"/>
    <w:p w14:paraId="4E2D03CE" w14:textId="77777777" w:rsidR="00187360" w:rsidRPr="001F794E" w:rsidRDefault="00187360" w:rsidP="00187360">
      <w:r w:rsidRPr="001F794E">
        <w:t>do {</w:t>
      </w:r>
    </w:p>
    <w:p w14:paraId="2FF7E136" w14:textId="77777777" w:rsidR="00187360" w:rsidRPr="001F794E" w:rsidRDefault="00187360" w:rsidP="00187360">
      <w:r w:rsidRPr="001F794E">
        <w:t xml:space="preserve">    System.out.println(i);</w:t>
      </w:r>
    </w:p>
    <w:p w14:paraId="53879342" w14:textId="77777777" w:rsidR="00187360" w:rsidRPr="001F794E" w:rsidRDefault="00187360" w:rsidP="00187360">
      <w:r w:rsidRPr="001F794E">
        <w:t xml:space="preserve">    i++;</w:t>
      </w:r>
    </w:p>
    <w:p w14:paraId="13291F20" w14:textId="77777777" w:rsidR="00187360" w:rsidRPr="001F794E" w:rsidRDefault="00187360" w:rsidP="00187360">
      <w:r w:rsidRPr="001F794E">
        <w:t>} while(i &lt;= 3);</w:t>
      </w:r>
    </w:p>
    <w:p w14:paraId="2B9BC16E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Important Point</w:t>
      </w:r>
    </w:p>
    <w:p w14:paraId="11585249" w14:textId="77777777" w:rsidR="00187360" w:rsidRPr="001F794E" w:rsidRDefault="00187360" w:rsidP="00187360">
      <w:r w:rsidRPr="001F794E">
        <w:t>do-while executes once even if condition is false.</w:t>
      </w:r>
    </w:p>
    <w:p w14:paraId="04596C47" w14:textId="77777777" w:rsidR="00187360" w:rsidRPr="001F794E" w:rsidRDefault="00675C16" w:rsidP="00187360">
      <w:r w:rsidRPr="001F794E">
        <w:pict w14:anchorId="631E1A7B">
          <v:rect id="_x0000_i1113" style="width:0;height:1.5pt" o:hralign="center" o:hrstd="t" o:hr="t" fillcolor="#a0a0a0" stroked="f"/>
        </w:pict>
      </w:r>
    </w:p>
    <w:p w14:paraId="759B8448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933"/>
      </w:tblGrid>
      <w:tr w:rsidR="00187360" w:rsidRPr="001F794E" w14:paraId="378B1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EA99A" w14:textId="77777777" w:rsidR="00187360" w:rsidRPr="001F794E" w:rsidRDefault="00187360" w:rsidP="00187360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while</w:t>
            </w:r>
          </w:p>
        </w:tc>
        <w:tc>
          <w:tcPr>
            <w:tcW w:w="0" w:type="auto"/>
            <w:vAlign w:val="center"/>
            <w:hideMark/>
          </w:tcPr>
          <w:p w14:paraId="1B2D6512" w14:textId="77777777" w:rsidR="00187360" w:rsidRPr="001F794E" w:rsidRDefault="00187360" w:rsidP="00187360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do-while</w:t>
            </w:r>
          </w:p>
        </w:tc>
      </w:tr>
      <w:tr w:rsidR="00187360" w:rsidRPr="001F794E" w14:paraId="73910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DF02" w14:textId="77777777" w:rsidR="00187360" w:rsidRPr="001F794E" w:rsidRDefault="00187360" w:rsidP="00187360">
            <w:r w:rsidRPr="001F794E">
              <w:rPr>
                <w:cs/>
                <w:lang w:bidi="hi-IN"/>
              </w:rPr>
              <w:t xml:space="preserve">आधी </w:t>
            </w:r>
            <w:r w:rsidRPr="001F794E">
              <w:t>condition check</w:t>
            </w:r>
          </w:p>
        </w:tc>
        <w:tc>
          <w:tcPr>
            <w:tcW w:w="0" w:type="auto"/>
            <w:vAlign w:val="center"/>
            <w:hideMark/>
          </w:tcPr>
          <w:p w14:paraId="13245301" w14:textId="77777777" w:rsidR="00187360" w:rsidRPr="001F794E" w:rsidRDefault="00187360" w:rsidP="00187360">
            <w:r w:rsidRPr="001F794E">
              <w:rPr>
                <w:cs/>
                <w:lang w:bidi="hi-IN"/>
              </w:rPr>
              <w:t xml:space="preserve">आधी </w:t>
            </w:r>
            <w:r w:rsidRPr="001F794E">
              <w:t>execution</w:t>
            </w:r>
          </w:p>
        </w:tc>
      </w:tr>
      <w:tr w:rsidR="00187360" w:rsidRPr="001F794E" w14:paraId="31AA8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2FA43" w14:textId="77777777" w:rsidR="00187360" w:rsidRPr="001F794E" w:rsidRDefault="00187360" w:rsidP="00187360">
            <w:r w:rsidRPr="001F794E">
              <w:lastRenderedPageBreak/>
              <w:t xml:space="preserve">Zero times </w:t>
            </w:r>
            <w:r w:rsidRPr="001F794E">
              <w:rPr>
                <w:cs/>
                <w:lang w:bidi="hi-IN"/>
              </w:rPr>
              <w:t>चालू शकतो</w:t>
            </w:r>
          </w:p>
        </w:tc>
        <w:tc>
          <w:tcPr>
            <w:tcW w:w="0" w:type="auto"/>
            <w:vAlign w:val="center"/>
            <w:hideMark/>
          </w:tcPr>
          <w:p w14:paraId="24B793B7" w14:textId="77777777" w:rsidR="00187360" w:rsidRPr="001F794E" w:rsidRDefault="00187360" w:rsidP="00187360">
            <w:r w:rsidRPr="001F794E">
              <w:rPr>
                <w:cs/>
                <w:lang w:bidi="hi-IN"/>
              </w:rPr>
              <w:t>किमान एकदा चालतो</w:t>
            </w:r>
          </w:p>
        </w:tc>
      </w:tr>
      <w:tr w:rsidR="00187360" w:rsidRPr="001F794E" w14:paraId="48598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E4748" w14:textId="77777777" w:rsidR="00187360" w:rsidRPr="001F794E" w:rsidRDefault="00187360" w:rsidP="00187360">
            <w:r w:rsidRPr="001F794E">
              <w:t>Entry controlled</w:t>
            </w:r>
          </w:p>
        </w:tc>
        <w:tc>
          <w:tcPr>
            <w:tcW w:w="0" w:type="auto"/>
            <w:vAlign w:val="center"/>
            <w:hideMark/>
          </w:tcPr>
          <w:p w14:paraId="76E19D39" w14:textId="77777777" w:rsidR="00187360" w:rsidRPr="001F794E" w:rsidRDefault="00187360" w:rsidP="00187360">
            <w:r w:rsidRPr="001F794E">
              <w:t>Exit controlled</w:t>
            </w:r>
          </w:p>
        </w:tc>
      </w:tr>
    </w:tbl>
    <w:p w14:paraId="2EBD2CB4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Important</w:t>
      </w:r>
    </w:p>
    <w:p w14:paraId="2A68CB8F" w14:textId="77777777" w:rsidR="00187360" w:rsidRPr="001F794E" w:rsidRDefault="00187360" w:rsidP="00187360">
      <w:r w:rsidRPr="001F794E">
        <w:t xml:space="preserve">do-while </w:t>
      </w:r>
      <w:r w:rsidRPr="001F794E">
        <w:rPr>
          <w:cs/>
          <w:lang w:bidi="hi-IN"/>
        </w:rPr>
        <w:t xml:space="preserve">मध्ये </w:t>
      </w:r>
      <w:r w:rsidRPr="001F794E">
        <w:t xml:space="preserve">condition false </w:t>
      </w:r>
      <w:r w:rsidRPr="001F794E">
        <w:rPr>
          <w:cs/>
          <w:lang w:bidi="hi-IN"/>
        </w:rPr>
        <w:t xml:space="preserve">असली तरी </w:t>
      </w:r>
      <w:r w:rsidRPr="001F794E">
        <w:t xml:space="preserve">loop </w:t>
      </w:r>
      <w:r w:rsidRPr="001F794E">
        <w:rPr>
          <w:cs/>
          <w:lang w:bidi="hi-IN"/>
        </w:rPr>
        <w:t xml:space="preserve">एकदा </w:t>
      </w:r>
      <w:r w:rsidRPr="001F794E">
        <w:t xml:space="preserve">execute </w:t>
      </w:r>
      <w:r w:rsidRPr="001F794E">
        <w:rPr>
          <w:cs/>
          <w:lang w:bidi="hi-IN"/>
        </w:rPr>
        <w:t>होतो.</w:t>
      </w:r>
    </w:p>
    <w:p w14:paraId="11560272" w14:textId="77777777" w:rsidR="00187360" w:rsidRPr="001F794E" w:rsidRDefault="00675C16" w:rsidP="00187360">
      <w:r w:rsidRPr="001F794E">
        <w:pict w14:anchorId="14EAD98C">
          <v:rect id="_x0000_i1114" style="width:0;height:1.5pt" o:hralign="center" o:hrstd="t" o:hr="t" fillcolor="#a0a0a0" stroked="f"/>
        </w:pict>
      </w:r>
    </w:p>
    <w:p w14:paraId="2BA88C8F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42. What is enhanced for loop?</w:t>
      </w:r>
    </w:p>
    <w:p w14:paraId="7C2505D0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English</w:t>
      </w:r>
    </w:p>
    <w:p w14:paraId="335D01C9" w14:textId="77777777" w:rsidR="00187360" w:rsidRPr="001F794E" w:rsidRDefault="00187360" w:rsidP="00187360">
      <w:r w:rsidRPr="001F794E">
        <w:t>Enhanced for loop is used to iterate arrays and collections easily.</w:t>
      </w:r>
    </w:p>
    <w:p w14:paraId="121A545D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Syntax</w:t>
      </w:r>
    </w:p>
    <w:p w14:paraId="17232D2F" w14:textId="77777777" w:rsidR="00187360" w:rsidRPr="001F794E" w:rsidRDefault="00187360" w:rsidP="00187360">
      <w:r w:rsidRPr="001F794E">
        <w:t>for(dataType var : collection)</w:t>
      </w:r>
    </w:p>
    <w:p w14:paraId="3B891CCC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Example</w:t>
      </w:r>
    </w:p>
    <w:p w14:paraId="162284D8" w14:textId="77777777" w:rsidR="00187360" w:rsidRPr="001F794E" w:rsidRDefault="00187360" w:rsidP="00187360">
      <w:r w:rsidRPr="001F794E">
        <w:t>int arr[] = {10,20,30};</w:t>
      </w:r>
    </w:p>
    <w:p w14:paraId="454F17ED" w14:textId="77777777" w:rsidR="00187360" w:rsidRPr="001F794E" w:rsidRDefault="00187360" w:rsidP="00187360"/>
    <w:p w14:paraId="0655C78D" w14:textId="77777777" w:rsidR="00187360" w:rsidRPr="001F794E" w:rsidRDefault="00187360" w:rsidP="00187360">
      <w:r w:rsidRPr="001F794E">
        <w:t>for(int x : arr) {</w:t>
      </w:r>
    </w:p>
    <w:p w14:paraId="23D527A5" w14:textId="77777777" w:rsidR="00187360" w:rsidRPr="001F794E" w:rsidRDefault="00187360" w:rsidP="00187360">
      <w:r w:rsidRPr="001F794E">
        <w:t xml:space="preserve">    System.out.println(x);</w:t>
      </w:r>
    </w:p>
    <w:p w14:paraId="435E99FE" w14:textId="77777777" w:rsidR="00187360" w:rsidRPr="001F794E" w:rsidRDefault="00187360" w:rsidP="00187360">
      <w:r w:rsidRPr="001F794E">
        <w:t>}</w:t>
      </w:r>
    </w:p>
    <w:p w14:paraId="1F466FD4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Output</w:t>
      </w:r>
    </w:p>
    <w:p w14:paraId="6C3CE796" w14:textId="77777777" w:rsidR="00187360" w:rsidRPr="001F794E" w:rsidRDefault="00187360" w:rsidP="00187360">
      <w:r w:rsidRPr="001F794E">
        <w:t>10</w:t>
      </w:r>
    </w:p>
    <w:p w14:paraId="778D61F2" w14:textId="77777777" w:rsidR="00187360" w:rsidRPr="001F794E" w:rsidRDefault="00187360" w:rsidP="00187360">
      <w:r w:rsidRPr="001F794E">
        <w:t>20</w:t>
      </w:r>
    </w:p>
    <w:p w14:paraId="05F375E2" w14:textId="77777777" w:rsidR="00187360" w:rsidRPr="001F794E" w:rsidRDefault="00187360" w:rsidP="00187360">
      <w:r w:rsidRPr="001F794E">
        <w:t>30</w:t>
      </w:r>
    </w:p>
    <w:p w14:paraId="67FE010B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lastRenderedPageBreak/>
        <w:t>Advantages</w:t>
      </w:r>
    </w:p>
    <w:p w14:paraId="167AE7B4" w14:textId="77777777" w:rsidR="00187360" w:rsidRPr="001F794E" w:rsidRDefault="00187360" w:rsidP="00E857DB">
      <w:pPr>
        <w:numPr>
          <w:ilvl w:val="0"/>
          <w:numId w:val="67"/>
        </w:numPr>
      </w:pPr>
      <w:r w:rsidRPr="001F794E">
        <w:t>Cleaner syntax</w:t>
      </w:r>
    </w:p>
    <w:p w14:paraId="04179CAA" w14:textId="77777777" w:rsidR="00187360" w:rsidRPr="001F794E" w:rsidRDefault="00187360" w:rsidP="00E857DB">
      <w:pPr>
        <w:numPr>
          <w:ilvl w:val="0"/>
          <w:numId w:val="67"/>
        </w:numPr>
      </w:pPr>
      <w:r w:rsidRPr="001F794E">
        <w:t>No index handling</w:t>
      </w:r>
    </w:p>
    <w:p w14:paraId="18E1E90C" w14:textId="77777777" w:rsidR="00187360" w:rsidRPr="001F794E" w:rsidRDefault="00187360" w:rsidP="00E857DB">
      <w:pPr>
        <w:numPr>
          <w:ilvl w:val="0"/>
          <w:numId w:val="67"/>
        </w:numPr>
      </w:pPr>
      <w:r w:rsidRPr="001F794E">
        <w:t>Less error-prone</w:t>
      </w:r>
    </w:p>
    <w:p w14:paraId="2DB6292F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Limitation</w:t>
      </w:r>
    </w:p>
    <w:p w14:paraId="4056AFEA" w14:textId="77777777" w:rsidR="00187360" w:rsidRPr="001F794E" w:rsidRDefault="00187360" w:rsidP="00187360">
      <w:r w:rsidRPr="001F794E">
        <w:t>Cannot move backward.</w:t>
      </w:r>
    </w:p>
    <w:p w14:paraId="58A7748E" w14:textId="77777777" w:rsidR="00187360" w:rsidRPr="001F794E" w:rsidRDefault="00675C16" w:rsidP="00187360">
      <w:r w:rsidRPr="001F794E">
        <w:pict w14:anchorId="10A882D0">
          <v:rect id="_x0000_i1115" style="width:0;height:1.5pt" o:hralign="center" o:hrstd="t" o:hr="t" fillcolor="#a0a0a0" stroked="f"/>
        </w:pict>
      </w:r>
    </w:p>
    <w:p w14:paraId="2B2F4F8B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Marathi</w:t>
      </w:r>
    </w:p>
    <w:p w14:paraId="510B46CF" w14:textId="77777777" w:rsidR="00187360" w:rsidRPr="001F794E" w:rsidRDefault="00187360" w:rsidP="00187360">
      <w:r w:rsidRPr="001F794E">
        <w:t xml:space="preserve">Enhanced for loop array </w:t>
      </w:r>
      <w:r w:rsidRPr="001F794E">
        <w:rPr>
          <w:cs/>
          <w:lang w:bidi="hi-IN"/>
        </w:rPr>
        <w:t xml:space="preserve">आणि </w:t>
      </w:r>
      <w:r w:rsidRPr="001F794E">
        <w:t xml:space="preserve">collection traverse </w:t>
      </w:r>
      <w:r w:rsidRPr="001F794E">
        <w:rPr>
          <w:cs/>
          <w:lang w:bidi="hi-IN"/>
        </w:rPr>
        <w:t>करण्यासाठी वापरतात.</w:t>
      </w:r>
    </w:p>
    <w:p w14:paraId="38A85FB2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Example</w:t>
      </w:r>
    </w:p>
    <w:p w14:paraId="2E6C0A1B" w14:textId="77777777" w:rsidR="00187360" w:rsidRPr="001F794E" w:rsidRDefault="00187360" w:rsidP="00187360">
      <w:r w:rsidRPr="001F794E">
        <w:t>for(int x : arr)</w:t>
      </w:r>
    </w:p>
    <w:p w14:paraId="01CC6A81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  <w:cs/>
          <w:lang w:bidi="hi-IN"/>
        </w:rPr>
        <w:t>फायदे</w:t>
      </w:r>
    </w:p>
    <w:p w14:paraId="1A1E8F49" w14:textId="77777777" w:rsidR="00187360" w:rsidRPr="001F794E" w:rsidRDefault="00187360" w:rsidP="00E857DB">
      <w:pPr>
        <w:numPr>
          <w:ilvl w:val="0"/>
          <w:numId w:val="68"/>
        </w:numPr>
      </w:pPr>
      <w:r w:rsidRPr="001F794E">
        <w:t>Simple syntax</w:t>
      </w:r>
    </w:p>
    <w:p w14:paraId="216BB4BF" w14:textId="77777777" w:rsidR="00187360" w:rsidRPr="001F794E" w:rsidRDefault="00187360" w:rsidP="00E857DB">
      <w:pPr>
        <w:numPr>
          <w:ilvl w:val="0"/>
          <w:numId w:val="68"/>
        </w:numPr>
      </w:pPr>
      <w:r w:rsidRPr="001F794E">
        <w:t xml:space="preserve">Index </w:t>
      </w:r>
      <w:r w:rsidRPr="001F794E">
        <w:rPr>
          <w:cs/>
          <w:lang w:bidi="hi-IN"/>
        </w:rPr>
        <w:t>हाताळावा लागत नाही</w:t>
      </w:r>
    </w:p>
    <w:p w14:paraId="3C01C9F8" w14:textId="77777777" w:rsidR="00187360" w:rsidRPr="001F794E" w:rsidRDefault="00675C16" w:rsidP="00187360">
      <w:r w:rsidRPr="001F794E">
        <w:pict w14:anchorId="2BAF2CD2">
          <v:rect id="_x0000_i1116" style="width:0;height:1.5pt" o:hralign="center" o:hrstd="t" o:hr="t" fillcolor="#a0a0a0" stroked="f"/>
        </w:pict>
      </w:r>
    </w:p>
    <w:p w14:paraId="2BAE0CFB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43. What are break and continue statements?</w:t>
      </w:r>
    </w:p>
    <w:p w14:paraId="4F34C383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English</w:t>
      </w:r>
    </w:p>
    <w:p w14:paraId="363D599F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break</w:t>
      </w:r>
    </w:p>
    <w:p w14:paraId="6AA40B37" w14:textId="77777777" w:rsidR="00187360" w:rsidRPr="001F794E" w:rsidRDefault="00187360" w:rsidP="00187360">
      <w:r w:rsidRPr="001F794E">
        <w:t>Terminates loop immediately.</w:t>
      </w:r>
    </w:p>
    <w:p w14:paraId="324F30BF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Example</w:t>
      </w:r>
    </w:p>
    <w:p w14:paraId="230DDB37" w14:textId="77777777" w:rsidR="00187360" w:rsidRPr="001F794E" w:rsidRDefault="00187360" w:rsidP="00187360">
      <w:r w:rsidRPr="001F794E">
        <w:t>for(int i=1; i&lt;=5; i++) {</w:t>
      </w:r>
    </w:p>
    <w:p w14:paraId="659F9FED" w14:textId="77777777" w:rsidR="00187360" w:rsidRPr="001F794E" w:rsidRDefault="00187360" w:rsidP="00187360">
      <w:r w:rsidRPr="001F794E">
        <w:lastRenderedPageBreak/>
        <w:t xml:space="preserve">    if(i == 3)</w:t>
      </w:r>
    </w:p>
    <w:p w14:paraId="37C723DC" w14:textId="77777777" w:rsidR="00187360" w:rsidRPr="001F794E" w:rsidRDefault="00187360" w:rsidP="00187360">
      <w:r w:rsidRPr="001F794E">
        <w:t xml:space="preserve">        break;</w:t>
      </w:r>
    </w:p>
    <w:p w14:paraId="6DB783D0" w14:textId="77777777" w:rsidR="00187360" w:rsidRPr="001F794E" w:rsidRDefault="00187360" w:rsidP="00187360"/>
    <w:p w14:paraId="3448BB0C" w14:textId="77777777" w:rsidR="00187360" w:rsidRPr="001F794E" w:rsidRDefault="00187360" w:rsidP="00187360">
      <w:r w:rsidRPr="001F794E">
        <w:t xml:space="preserve">    System.out.println(i);</w:t>
      </w:r>
    </w:p>
    <w:p w14:paraId="653C9832" w14:textId="77777777" w:rsidR="00187360" w:rsidRPr="001F794E" w:rsidRDefault="00187360" w:rsidP="00187360">
      <w:r w:rsidRPr="001F794E">
        <w:t>}</w:t>
      </w:r>
    </w:p>
    <w:p w14:paraId="60A79206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Output</w:t>
      </w:r>
    </w:p>
    <w:p w14:paraId="1799E48C" w14:textId="77777777" w:rsidR="00187360" w:rsidRPr="001F794E" w:rsidRDefault="00187360" w:rsidP="00187360">
      <w:r w:rsidRPr="001F794E">
        <w:t>1</w:t>
      </w:r>
    </w:p>
    <w:p w14:paraId="05E185B6" w14:textId="77777777" w:rsidR="00187360" w:rsidRPr="001F794E" w:rsidRDefault="00187360" w:rsidP="00187360">
      <w:r w:rsidRPr="001F794E">
        <w:t>2</w:t>
      </w:r>
    </w:p>
    <w:p w14:paraId="37D34918" w14:textId="77777777" w:rsidR="00187360" w:rsidRPr="001F794E" w:rsidRDefault="00675C16" w:rsidP="00187360">
      <w:r w:rsidRPr="001F794E">
        <w:pict w14:anchorId="7A574429">
          <v:rect id="_x0000_i1117" style="width:0;height:1.5pt" o:hralign="center" o:hrstd="t" o:hr="t" fillcolor="#a0a0a0" stroked="f"/>
        </w:pict>
      </w:r>
    </w:p>
    <w:p w14:paraId="3FA7FD7A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continue</w:t>
      </w:r>
    </w:p>
    <w:p w14:paraId="2AB41068" w14:textId="77777777" w:rsidR="00187360" w:rsidRPr="001F794E" w:rsidRDefault="00187360" w:rsidP="00187360">
      <w:r w:rsidRPr="001F794E">
        <w:t>Skips current iteration.</w:t>
      </w:r>
    </w:p>
    <w:p w14:paraId="58E62C83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Example</w:t>
      </w:r>
    </w:p>
    <w:p w14:paraId="1146896A" w14:textId="77777777" w:rsidR="00187360" w:rsidRPr="001F794E" w:rsidRDefault="00187360" w:rsidP="00187360">
      <w:r w:rsidRPr="001F794E">
        <w:t>for(int i=1; i&lt;=5; i++) {</w:t>
      </w:r>
    </w:p>
    <w:p w14:paraId="5A126998" w14:textId="77777777" w:rsidR="00187360" w:rsidRPr="001F794E" w:rsidRDefault="00187360" w:rsidP="00187360">
      <w:r w:rsidRPr="001F794E">
        <w:t xml:space="preserve">    if(i == 3)</w:t>
      </w:r>
    </w:p>
    <w:p w14:paraId="0F69CE01" w14:textId="77777777" w:rsidR="00187360" w:rsidRPr="001F794E" w:rsidRDefault="00187360" w:rsidP="00187360">
      <w:r w:rsidRPr="001F794E">
        <w:t xml:space="preserve">        continue;</w:t>
      </w:r>
    </w:p>
    <w:p w14:paraId="6910B169" w14:textId="77777777" w:rsidR="00187360" w:rsidRPr="001F794E" w:rsidRDefault="00187360" w:rsidP="00187360"/>
    <w:p w14:paraId="4072FA10" w14:textId="77777777" w:rsidR="00187360" w:rsidRPr="001F794E" w:rsidRDefault="00187360" w:rsidP="00187360">
      <w:r w:rsidRPr="001F794E">
        <w:t xml:space="preserve">    System.out.println(i);</w:t>
      </w:r>
    </w:p>
    <w:p w14:paraId="15F00764" w14:textId="77777777" w:rsidR="00187360" w:rsidRPr="001F794E" w:rsidRDefault="00187360" w:rsidP="00187360">
      <w:r w:rsidRPr="001F794E">
        <w:t>}</w:t>
      </w:r>
    </w:p>
    <w:p w14:paraId="3458370F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Output</w:t>
      </w:r>
    </w:p>
    <w:p w14:paraId="374508FA" w14:textId="77777777" w:rsidR="00187360" w:rsidRPr="001F794E" w:rsidRDefault="00187360" w:rsidP="00187360">
      <w:r w:rsidRPr="001F794E">
        <w:t>1</w:t>
      </w:r>
    </w:p>
    <w:p w14:paraId="6E762015" w14:textId="77777777" w:rsidR="00187360" w:rsidRPr="001F794E" w:rsidRDefault="00187360" w:rsidP="00187360">
      <w:r w:rsidRPr="001F794E">
        <w:t>2</w:t>
      </w:r>
    </w:p>
    <w:p w14:paraId="44B9A77C" w14:textId="77777777" w:rsidR="00187360" w:rsidRPr="001F794E" w:rsidRDefault="00187360" w:rsidP="00187360">
      <w:r w:rsidRPr="001F794E">
        <w:lastRenderedPageBreak/>
        <w:t>4</w:t>
      </w:r>
    </w:p>
    <w:p w14:paraId="215B2294" w14:textId="77777777" w:rsidR="00187360" w:rsidRPr="001F794E" w:rsidRDefault="00187360" w:rsidP="00187360">
      <w:r w:rsidRPr="001F794E">
        <w:t>5</w:t>
      </w:r>
    </w:p>
    <w:p w14:paraId="404A5C23" w14:textId="77777777" w:rsidR="00187360" w:rsidRPr="001F794E" w:rsidRDefault="00675C16" w:rsidP="00187360">
      <w:r w:rsidRPr="001F794E">
        <w:pict w14:anchorId="00DECADD">
          <v:rect id="_x0000_i1118" style="width:0;height:1.5pt" o:hralign="center" o:hrstd="t" o:hr="t" fillcolor="#a0a0a0" stroked="f"/>
        </w:pict>
      </w:r>
    </w:p>
    <w:p w14:paraId="7FBD726B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Marathi</w:t>
      </w:r>
    </w:p>
    <w:p w14:paraId="21DB6C8F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break</w:t>
      </w:r>
    </w:p>
    <w:p w14:paraId="79E05CD3" w14:textId="77777777" w:rsidR="00187360" w:rsidRPr="001F794E" w:rsidRDefault="00187360" w:rsidP="00187360">
      <w:r w:rsidRPr="001F794E">
        <w:t xml:space="preserve">Loop </w:t>
      </w:r>
      <w:r w:rsidRPr="001F794E">
        <w:rPr>
          <w:cs/>
          <w:lang w:bidi="hi-IN"/>
        </w:rPr>
        <w:t>लगेच थांबवतो.</w:t>
      </w:r>
    </w:p>
    <w:p w14:paraId="2F55F14E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continue</w:t>
      </w:r>
    </w:p>
    <w:p w14:paraId="0F17117C" w14:textId="77777777" w:rsidR="00187360" w:rsidRPr="001F794E" w:rsidRDefault="00187360" w:rsidP="00187360">
      <w:r w:rsidRPr="001F794E">
        <w:t xml:space="preserve">Current iteration skip </w:t>
      </w:r>
      <w:r w:rsidRPr="001F794E">
        <w:rPr>
          <w:cs/>
          <w:lang w:bidi="hi-IN"/>
        </w:rPr>
        <w:t>करतो.</w:t>
      </w:r>
    </w:p>
    <w:p w14:paraId="030674DA" w14:textId="77777777" w:rsidR="00187360" w:rsidRPr="001F794E" w:rsidRDefault="00675C16" w:rsidP="00187360">
      <w:r w:rsidRPr="001F794E">
        <w:pict w14:anchorId="7E193E66">
          <v:rect id="_x0000_i1119" style="width:0;height:1.5pt" o:hralign="center" o:hrstd="t" o:hr="t" fillcolor="#a0a0a0" stroked="f"/>
        </w:pict>
      </w:r>
    </w:p>
    <w:p w14:paraId="29BD8884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44. What is labeled loop?</w:t>
      </w:r>
    </w:p>
    <w:p w14:paraId="672B0812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English</w:t>
      </w:r>
    </w:p>
    <w:p w14:paraId="78E17C64" w14:textId="77777777" w:rsidR="00187360" w:rsidRPr="001F794E" w:rsidRDefault="00187360" w:rsidP="00187360">
      <w:r w:rsidRPr="001F794E">
        <w:t>Labels are used with nested loops.</w:t>
      </w:r>
    </w:p>
    <w:p w14:paraId="7D6E1112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Example</w:t>
      </w:r>
    </w:p>
    <w:p w14:paraId="0291CC6A" w14:textId="77777777" w:rsidR="00187360" w:rsidRPr="001F794E" w:rsidRDefault="00187360" w:rsidP="00187360">
      <w:r w:rsidRPr="001F794E">
        <w:t>outer:</w:t>
      </w:r>
    </w:p>
    <w:p w14:paraId="2E5BAF23" w14:textId="77777777" w:rsidR="00187360" w:rsidRPr="001F794E" w:rsidRDefault="00187360" w:rsidP="00187360">
      <w:r w:rsidRPr="001F794E">
        <w:t>for(int i=1; i&lt;=3; i++) {</w:t>
      </w:r>
    </w:p>
    <w:p w14:paraId="0E5AA724" w14:textId="77777777" w:rsidR="00187360" w:rsidRPr="001F794E" w:rsidRDefault="00187360" w:rsidP="00187360"/>
    <w:p w14:paraId="46CAB6E4" w14:textId="77777777" w:rsidR="00187360" w:rsidRPr="001F794E" w:rsidRDefault="00187360" w:rsidP="00187360">
      <w:r w:rsidRPr="001F794E">
        <w:t xml:space="preserve">    for(int j=1; j&lt;=3; j++) {</w:t>
      </w:r>
    </w:p>
    <w:p w14:paraId="69D7261D" w14:textId="77777777" w:rsidR="00187360" w:rsidRPr="001F794E" w:rsidRDefault="00187360" w:rsidP="00187360"/>
    <w:p w14:paraId="7DDE05D7" w14:textId="77777777" w:rsidR="00187360" w:rsidRPr="001F794E" w:rsidRDefault="00187360" w:rsidP="00187360">
      <w:r w:rsidRPr="001F794E">
        <w:t xml:space="preserve">        if(i == 2)</w:t>
      </w:r>
    </w:p>
    <w:p w14:paraId="49930B1B" w14:textId="77777777" w:rsidR="00187360" w:rsidRPr="001F794E" w:rsidRDefault="00187360" w:rsidP="00187360">
      <w:r w:rsidRPr="001F794E">
        <w:t xml:space="preserve">            break outer;</w:t>
      </w:r>
    </w:p>
    <w:p w14:paraId="291DEA58" w14:textId="77777777" w:rsidR="00187360" w:rsidRPr="001F794E" w:rsidRDefault="00187360" w:rsidP="00187360"/>
    <w:p w14:paraId="7BB3FC25" w14:textId="77777777" w:rsidR="00187360" w:rsidRPr="001F794E" w:rsidRDefault="00187360" w:rsidP="00187360">
      <w:r w:rsidRPr="001F794E">
        <w:lastRenderedPageBreak/>
        <w:t xml:space="preserve">        System.out.println(i + " " + j);</w:t>
      </w:r>
    </w:p>
    <w:p w14:paraId="42DD10E6" w14:textId="77777777" w:rsidR="00187360" w:rsidRPr="001F794E" w:rsidRDefault="00187360" w:rsidP="00187360">
      <w:r w:rsidRPr="001F794E">
        <w:t xml:space="preserve">    }</w:t>
      </w:r>
    </w:p>
    <w:p w14:paraId="35DE3254" w14:textId="77777777" w:rsidR="00187360" w:rsidRPr="001F794E" w:rsidRDefault="00187360" w:rsidP="00187360">
      <w:r w:rsidRPr="001F794E">
        <w:t>}</w:t>
      </w:r>
    </w:p>
    <w:p w14:paraId="283D9423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Use</w:t>
      </w:r>
    </w:p>
    <w:p w14:paraId="5D68D177" w14:textId="77777777" w:rsidR="00187360" w:rsidRPr="001F794E" w:rsidRDefault="00187360" w:rsidP="00E857DB">
      <w:pPr>
        <w:numPr>
          <w:ilvl w:val="0"/>
          <w:numId w:val="69"/>
        </w:numPr>
      </w:pPr>
      <w:r w:rsidRPr="001F794E">
        <w:t>Breaking outer loop directly</w:t>
      </w:r>
    </w:p>
    <w:p w14:paraId="19389867" w14:textId="77777777" w:rsidR="00187360" w:rsidRPr="001F794E" w:rsidRDefault="00187360" w:rsidP="00E857DB">
      <w:pPr>
        <w:numPr>
          <w:ilvl w:val="0"/>
          <w:numId w:val="69"/>
        </w:numPr>
      </w:pPr>
      <w:r w:rsidRPr="001F794E">
        <w:t>Complex nested loop handling</w:t>
      </w:r>
    </w:p>
    <w:p w14:paraId="2B3B568D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Important</w:t>
      </w:r>
    </w:p>
    <w:p w14:paraId="1E741C5E" w14:textId="77777777" w:rsidR="00187360" w:rsidRPr="001F794E" w:rsidRDefault="00187360" w:rsidP="00187360">
      <w:r w:rsidRPr="001F794E">
        <w:t>Mostly avoided in clean coding.</w:t>
      </w:r>
    </w:p>
    <w:p w14:paraId="6770FE04" w14:textId="77777777" w:rsidR="00187360" w:rsidRPr="001F794E" w:rsidRDefault="00675C16" w:rsidP="00187360">
      <w:r w:rsidRPr="001F794E">
        <w:pict w14:anchorId="297BBF26">
          <v:rect id="_x0000_i1120" style="width:0;height:1.5pt" o:hralign="center" o:hrstd="t" o:hr="t" fillcolor="#a0a0a0" stroked="f"/>
        </w:pict>
      </w:r>
    </w:p>
    <w:p w14:paraId="74CDBE4F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Marathi</w:t>
      </w:r>
    </w:p>
    <w:p w14:paraId="140ADB42" w14:textId="77777777" w:rsidR="00187360" w:rsidRPr="001F794E" w:rsidRDefault="00187360" w:rsidP="00187360">
      <w:r w:rsidRPr="001F794E">
        <w:t xml:space="preserve">Nested loops </w:t>
      </w:r>
      <w:r w:rsidRPr="001F794E">
        <w:rPr>
          <w:cs/>
          <w:lang w:bidi="hi-IN"/>
        </w:rPr>
        <w:t xml:space="preserve">मध्ये </w:t>
      </w:r>
      <w:r w:rsidRPr="001F794E">
        <w:t xml:space="preserve">labels </w:t>
      </w:r>
      <w:r w:rsidRPr="001F794E">
        <w:rPr>
          <w:cs/>
          <w:lang w:bidi="hi-IN"/>
        </w:rPr>
        <w:t>वापरतात.</w:t>
      </w:r>
    </w:p>
    <w:p w14:paraId="7F8A1E82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Example</w:t>
      </w:r>
    </w:p>
    <w:p w14:paraId="70C14F85" w14:textId="77777777" w:rsidR="00187360" w:rsidRPr="001F794E" w:rsidRDefault="00187360" w:rsidP="00187360">
      <w:r w:rsidRPr="001F794E">
        <w:t>break outer;</w:t>
      </w:r>
    </w:p>
    <w:p w14:paraId="4314898B" w14:textId="77777777" w:rsidR="00187360" w:rsidRPr="001F794E" w:rsidRDefault="00187360" w:rsidP="00187360">
      <w:r w:rsidRPr="001F794E">
        <w:t xml:space="preserve">Outer loop directly break </w:t>
      </w:r>
      <w:r w:rsidRPr="001F794E">
        <w:rPr>
          <w:cs/>
          <w:lang w:bidi="hi-IN"/>
        </w:rPr>
        <w:t>होतो.</w:t>
      </w:r>
    </w:p>
    <w:p w14:paraId="05ED6674" w14:textId="77777777" w:rsidR="00187360" w:rsidRPr="001F794E" w:rsidRDefault="00675C16" w:rsidP="00187360">
      <w:r w:rsidRPr="001F794E">
        <w:pict w14:anchorId="0B60EFFF">
          <v:rect id="_x0000_i1121" style="width:0;height:1.5pt" o:hralign="center" o:hrstd="t" o:hr="t" fillcolor="#a0a0a0" stroked="f"/>
        </w:pict>
      </w:r>
    </w:p>
    <w:p w14:paraId="7F801228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45. What is infinite loop?</w:t>
      </w:r>
    </w:p>
    <w:p w14:paraId="6F457433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English</w:t>
      </w:r>
    </w:p>
    <w:p w14:paraId="5687C97A" w14:textId="77777777" w:rsidR="00187360" w:rsidRPr="001F794E" w:rsidRDefault="00187360" w:rsidP="00187360">
      <w:r w:rsidRPr="001F794E">
        <w:t>A loop that never ends is called infinite loop.</w:t>
      </w:r>
    </w:p>
    <w:p w14:paraId="32493E63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Example</w:t>
      </w:r>
    </w:p>
    <w:p w14:paraId="3EEB397A" w14:textId="77777777" w:rsidR="00187360" w:rsidRPr="001F794E" w:rsidRDefault="00187360" w:rsidP="00187360">
      <w:r w:rsidRPr="001F794E">
        <w:t>while(true) {</w:t>
      </w:r>
    </w:p>
    <w:p w14:paraId="6108CB2B" w14:textId="77777777" w:rsidR="00187360" w:rsidRPr="001F794E" w:rsidRDefault="00187360" w:rsidP="00187360">
      <w:r w:rsidRPr="001F794E">
        <w:t xml:space="preserve">    System.out.println("Running");</w:t>
      </w:r>
    </w:p>
    <w:p w14:paraId="29672643" w14:textId="77777777" w:rsidR="00187360" w:rsidRPr="001F794E" w:rsidRDefault="00187360" w:rsidP="00187360">
      <w:r w:rsidRPr="001F794E">
        <w:lastRenderedPageBreak/>
        <w:t>}</w:t>
      </w:r>
    </w:p>
    <w:p w14:paraId="7533928E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Causes</w:t>
      </w:r>
    </w:p>
    <w:p w14:paraId="568A56F5" w14:textId="77777777" w:rsidR="00187360" w:rsidRPr="001F794E" w:rsidRDefault="00187360" w:rsidP="00E857DB">
      <w:pPr>
        <w:numPr>
          <w:ilvl w:val="0"/>
          <w:numId w:val="70"/>
        </w:numPr>
      </w:pPr>
      <w:r w:rsidRPr="001F794E">
        <w:t>Missing update</w:t>
      </w:r>
    </w:p>
    <w:p w14:paraId="1436DB22" w14:textId="77777777" w:rsidR="00187360" w:rsidRPr="001F794E" w:rsidRDefault="00187360" w:rsidP="00E857DB">
      <w:pPr>
        <w:numPr>
          <w:ilvl w:val="0"/>
          <w:numId w:val="70"/>
        </w:numPr>
      </w:pPr>
      <w:r w:rsidRPr="001F794E">
        <w:t>Always true condition</w:t>
      </w:r>
    </w:p>
    <w:p w14:paraId="178170EF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Uses</w:t>
      </w:r>
    </w:p>
    <w:p w14:paraId="5BD64289" w14:textId="77777777" w:rsidR="00187360" w:rsidRPr="001F794E" w:rsidRDefault="00187360" w:rsidP="00E857DB">
      <w:pPr>
        <w:numPr>
          <w:ilvl w:val="0"/>
          <w:numId w:val="71"/>
        </w:numPr>
      </w:pPr>
      <w:r w:rsidRPr="001F794E">
        <w:t>Servers</w:t>
      </w:r>
    </w:p>
    <w:p w14:paraId="45C36713" w14:textId="77777777" w:rsidR="00187360" w:rsidRPr="001F794E" w:rsidRDefault="00187360" w:rsidP="00E857DB">
      <w:pPr>
        <w:numPr>
          <w:ilvl w:val="0"/>
          <w:numId w:val="71"/>
        </w:numPr>
      </w:pPr>
      <w:r w:rsidRPr="001F794E">
        <w:t>Event listeners</w:t>
      </w:r>
    </w:p>
    <w:p w14:paraId="74560D8E" w14:textId="77777777" w:rsidR="00187360" w:rsidRPr="001F794E" w:rsidRDefault="00187360" w:rsidP="00E857DB">
      <w:pPr>
        <w:numPr>
          <w:ilvl w:val="0"/>
          <w:numId w:val="71"/>
        </w:numPr>
      </w:pPr>
      <w:r w:rsidRPr="001F794E">
        <w:t>Game engines</w:t>
      </w:r>
    </w:p>
    <w:p w14:paraId="2452EFA2" w14:textId="77777777" w:rsidR="00187360" w:rsidRPr="001F794E" w:rsidRDefault="00675C16" w:rsidP="00187360">
      <w:r w:rsidRPr="001F794E">
        <w:pict w14:anchorId="20E3BF4A">
          <v:rect id="_x0000_i1122" style="width:0;height:1.5pt" o:hralign="center" o:hrstd="t" o:hr="t" fillcolor="#a0a0a0" stroked="f"/>
        </w:pict>
      </w:r>
    </w:p>
    <w:p w14:paraId="1CBFD4D3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Marathi</w:t>
      </w:r>
    </w:p>
    <w:p w14:paraId="06545442" w14:textId="77777777" w:rsidR="00187360" w:rsidRPr="001F794E" w:rsidRDefault="00187360" w:rsidP="00187360">
      <w:r w:rsidRPr="001F794E">
        <w:rPr>
          <w:cs/>
          <w:lang w:bidi="hi-IN"/>
        </w:rPr>
        <w:t xml:space="preserve">कधीच संपत नाही असा </w:t>
      </w:r>
      <w:r w:rsidRPr="001F794E">
        <w:t xml:space="preserve">loop </w:t>
      </w:r>
      <w:r w:rsidRPr="001F794E">
        <w:rPr>
          <w:cs/>
          <w:lang w:bidi="hi-IN"/>
        </w:rPr>
        <w:t xml:space="preserve">म्हणजे </w:t>
      </w:r>
      <w:r w:rsidRPr="001F794E">
        <w:t>infinite loop.</w:t>
      </w:r>
    </w:p>
    <w:p w14:paraId="6C3124E4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Example</w:t>
      </w:r>
    </w:p>
    <w:p w14:paraId="34613285" w14:textId="77777777" w:rsidR="00187360" w:rsidRPr="001F794E" w:rsidRDefault="00187360" w:rsidP="00187360">
      <w:r w:rsidRPr="001F794E">
        <w:t>while(true)</w:t>
      </w:r>
    </w:p>
    <w:p w14:paraId="0FDBDD2E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  <w:cs/>
          <w:lang w:bidi="hi-IN"/>
        </w:rPr>
        <w:t>उपयोग</w:t>
      </w:r>
    </w:p>
    <w:p w14:paraId="00C0DE6B" w14:textId="77777777" w:rsidR="00187360" w:rsidRPr="001F794E" w:rsidRDefault="00187360" w:rsidP="00E857DB">
      <w:pPr>
        <w:numPr>
          <w:ilvl w:val="0"/>
          <w:numId w:val="72"/>
        </w:numPr>
      </w:pPr>
      <w:r w:rsidRPr="001F794E">
        <w:t>Server programs</w:t>
      </w:r>
    </w:p>
    <w:p w14:paraId="022164E6" w14:textId="77777777" w:rsidR="00187360" w:rsidRPr="001F794E" w:rsidRDefault="00187360" w:rsidP="00E857DB">
      <w:pPr>
        <w:numPr>
          <w:ilvl w:val="0"/>
          <w:numId w:val="72"/>
        </w:numPr>
      </w:pPr>
      <w:r w:rsidRPr="001F794E">
        <w:t>Games</w:t>
      </w:r>
    </w:p>
    <w:p w14:paraId="56287D9B" w14:textId="77777777" w:rsidR="00187360" w:rsidRPr="001F794E" w:rsidRDefault="00187360" w:rsidP="00E857DB">
      <w:pPr>
        <w:numPr>
          <w:ilvl w:val="0"/>
          <w:numId w:val="72"/>
        </w:numPr>
      </w:pPr>
      <w:r w:rsidRPr="001F794E">
        <w:t>Background services</w:t>
      </w:r>
    </w:p>
    <w:p w14:paraId="6A679588" w14:textId="77777777" w:rsidR="00187360" w:rsidRPr="001F794E" w:rsidRDefault="00675C16" w:rsidP="00187360">
      <w:r w:rsidRPr="001F794E">
        <w:pict w14:anchorId="5C2E2F75">
          <v:rect id="_x0000_i1123" style="width:0;height:1.5pt" o:hralign="center" o:hrstd="t" o:hr="t" fillcolor="#a0a0a0" stroked="f"/>
        </w:pict>
      </w:r>
    </w:p>
    <w:p w14:paraId="22E07B6B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46. What is a class?</w:t>
      </w:r>
    </w:p>
    <w:p w14:paraId="18EB78C3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English</w:t>
      </w:r>
    </w:p>
    <w:p w14:paraId="1C848FDB" w14:textId="77777777" w:rsidR="00187360" w:rsidRPr="001F794E" w:rsidRDefault="00187360" w:rsidP="00187360">
      <w:r w:rsidRPr="001F794E">
        <w:t>A class is a blueprint/template for creating objects.</w:t>
      </w:r>
    </w:p>
    <w:p w14:paraId="248F952F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lastRenderedPageBreak/>
        <w:t>Example</w:t>
      </w:r>
    </w:p>
    <w:p w14:paraId="335AF0A2" w14:textId="77777777" w:rsidR="00187360" w:rsidRPr="001F794E" w:rsidRDefault="00187360" w:rsidP="00187360">
      <w:r w:rsidRPr="001F794E">
        <w:t>class Student {</w:t>
      </w:r>
    </w:p>
    <w:p w14:paraId="42CE5869" w14:textId="77777777" w:rsidR="00187360" w:rsidRPr="001F794E" w:rsidRDefault="00187360" w:rsidP="00187360">
      <w:r w:rsidRPr="001F794E">
        <w:t xml:space="preserve">    int id;</w:t>
      </w:r>
    </w:p>
    <w:p w14:paraId="01227AA8" w14:textId="77777777" w:rsidR="00187360" w:rsidRPr="001F794E" w:rsidRDefault="00187360" w:rsidP="00187360">
      <w:r w:rsidRPr="001F794E">
        <w:t xml:space="preserve">    String name;</w:t>
      </w:r>
    </w:p>
    <w:p w14:paraId="22C82F96" w14:textId="77777777" w:rsidR="00187360" w:rsidRPr="001F794E" w:rsidRDefault="00187360" w:rsidP="00187360">
      <w:r w:rsidRPr="001F794E">
        <w:t>}</w:t>
      </w:r>
    </w:p>
    <w:p w14:paraId="74D65BF1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Important Point</w:t>
      </w:r>
    </w:p>
    <w:p w14:paraId="5E9218B5" w14:textId="77777777" w:rsidR="00187360" w:rsidRPr="001F794E" w:rsidRDefault="00187360" w:rsidP="00187360">
      <w:r w:rsidRPr="001F794E">
        <w:t>Class defines:</w:t>
      </w:r>
    </w:p>
    <w:p w14:paraId="25CACC6B" w14:textId="77777777" w:rsidR="00187360" w:rsidRPr="001F794E" w:rsidRDefault="00187360" w:rsidP="00E857DB">
      <w:pPr>
        <w:numPr>
          <w:ilvl w:val="0"/>
          <w:numId w:val="73"/>
        </w:numPr>
      </w:pPr>
      <w:r w:rsidRPr="001F794E">
        <w:t>Data</w:t>
      </w:r>
    </w:p>
    <w:p w14:paraId="7010F797" w14:textId="77777777" w:rsidR="00187360" w:rsidRPr="001F794E" w:rsidRDefault="00187360" w:rsidP="00E857DB">
      <w:pPr>
        <w:numPr>
          <w:ilvl w:val="0"/>
          <w:numId w:val="73"/>
        </w:numPr>
      </w:pPr>
      <w:r w:rsidRPr="001F794E">
        <w:t>Behavior</w:t>
      </w:r>
    </w:p>
    <w:p w14:paraId="55F74A13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Real-Life Example</w:t>
      </w:r>
    </w:p>
    <w:p w14:paraId="0AE19C3D" w14:textId="77777777" w:rsidR="00187360" w:rsidRPr="001F794E" w:rsidRDefault="00187360" w:rsidP="00187360">
      <w:r w:rsidRPr="001F794E">
        <w:t>Blueprint of house = class</w:t>
      </w:r>
      <w:r w:rsidRPr="001F794E">
        <w:br/>
        <w:t>Actual house = object</w:t>
      </w:r>
    </w:p>
    <w:p w14:paraId="0C3381C4" w14:textId="77777777" w:rsidR="00187360" w:rsidRPr="001F794E" w:rsidRDefault="00675C16" w:rsidP="00187360">
      <w:r w:rsidRPr="001F794E">
        <w:pict w14:anchorId="72DF7078">
          <v:rect id="_x0000_i1124" style="width:0;height:1.5pt" o:hralign="center" o:hrstd="t" o:hr="t" fillcolor="#a0a0a0" stroked="f"/>
        </w:pict>
      </w:r>
    </w:p>
    <w:p w14:paraId="2F05F91F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Marathi</w:t>
      </w:r>
    </w:p>
    <w:p w14:paraId="1332E797" w14:textId="77777777" w:rsidR="00187360" w:rsidRPr="001F794E" w:rsidRDefault="00187360" w:rsidP="00187360">
      <w:r w:rsidRPr="001F794E">
        <w:t xml:space="preserve">Object </w:t>
      </w:r>
      <w:r w:rsidRPr="001F794E">
        <w:rPr>
          <w:cs/>
          <w:lang w:bidi="hi-IN"/>
        </w:rPr>
        <w:t xml:space="preserve">तयार करण्यासाठीचा </w:t>
      </w:r>
      <w:r w:rsidRPr="001F794E">
        <w:t xml:space="preserve">template </w:t>
      </w:r>
      <w:r w:rsidRPr="001F794E">
        <w:rPr>
          <w:cs/>
          <w:lang w:bidi="hi-IN"/>
        </w:rPr>
        <w:t xml:space="preserve">म्हणजे </w:t>
      </w:r>
      <w:r w:rsidRPr="001F794E">
        <w:t>class.</w:t>
      </w:r>
    </w:p>
    <w:p w14:paraId="22EB50B7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Example</w:t>
      </w:r>
    </w:p>
    <w:p w14:paraId="3884538C" w14:textId="77777777" w:rsidR="00187360" w:rsidRPr="001F794E" w:rsidRDefault="00187360" w:rsidP="00187360">
      <w:r w:rsidRPr="001F794E">
        <w:t>class Student</w:t>
      </w:r>
    </w:p>
    <w:p w14:paraId="4785FE3F" w14:textId="77777777" w:rsidR="00187360" w:rsidRPr="001F794E" w:rsidRDefault="00187360" w:rsidP="00187360">
      <w:r w:rsidRPr="001F794E">
        <w:t xml:space="preserve">Class </w:t>
      </w:r>
      <w:r w:rsidRPr="001F794E">
        <w:rPr>
          <w:cs/>
          <w:lang w:bidi="hi-IN"/>
        </w:rPr>
        <w:t>मध्ये:</w:t>
      </w:r>
    </w:p>
    <w:p w14:paraId="7A778F4D" w14:textId="77777777" w:rsidR="00187360" w:rsidRPr="001F794E" w:rsidRDefault="00187360" w:rsidP="00E857DB">
      <w:pPr>
        <w:numPr>
          <w:ilvl w:val="0"/>
          <w:numId w:val="74"/>
        </w:numPr>
      </w:pPr>
      <w:r w:rsidRPr="001F794E">
        <w:t>variables</w:t>
      </w:r>
    </w:p>
    <w:p w14:paraId="57C163B3" w14:textId="77777777" w:rsidR="00187360" w:rsidRPr="001F794E" w:rsidRDefault="00187360" w:rsidP="00E857DB">
      <w:pPr>
        <w:numPr>
          <w:ilvl w:val="0"/>
          <w:numId w:val="74"/>
        </w:numPr>
      </w:pPr>
      <w:r w:rsidRPr="001F794E">
        <w:t>methods</w:t>
      </w:r>
    </w:p>
    <w:p w14:paraId="311AA511" w14:textId="77777777" w:rsidR="00187360" w:rsidRPr="001F794E" w:rsidRDefault="00187360" w:rsidP="00187360">
      <w:r w:rsidRPr="001F794E">
        <w:rPr>
          <w:cs/>
          <w:lang w:bidi="hi-IN"/>
        </w:rPr>
        <w:t>असतात.</w:t>
      </w:r>
    </w:p>
    <w:p w14:paraId="663B4B40" w14:textId="77777777" w:rsidR="00187360" w:rsidRPr="001F794E" w:rsidRDefault="00675C16" w:rsidP="00187360">
      <w:r w:rsidRPr="001F794E">
        <w:lastRenderedPageBreak/>
        <w:pict w14:anchorId="00EAAB0D">
          <v:rect id="_x0000_i1125" style="width:0;height:1.5pt" o:hralign="center" o:hrstd="t" o:hr="t" fillcolor="#a0a0a0" stroked="f"/>
        </w:pict>
      </w:r>
    </w:p>
    <w:p w14:paraId="0BC2BA6F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47. What is an object?</w:t>
      </w:r>
    </w:p>
    <w:p w14:paraId="4876E22E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English</w:t>
      </w:r>
    </w:p>
    <w:p w14:paraId="13CFDED9" w14:textId="77777777" w:rsidR="00187360" w:rsidRPr="001F794E" w:rsidRDefault="00187360" w:rsidP="00187360">
      <w:r w:rsidRPr="001F794E">
        <w:t>Object is a real instance of a class.</w:t>
      </w:r>
    </w:p>
    <w:p w14:paraId="28A4E008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Example</w:t>
      </w:r>
    </w:p>
    <w:p w14:paraId="58336B65" w14:textId="77777777" w:rsidR="00187360" w:rsidRPr="001F794E" w:rsidRDefault="00187360" w:rsidP="00187360">
      <w:r w:rsidRPr="001F794E">
        <w:t>Student s = new Student();</w:t>
      </w:r>
    </w:p>
    <w:p w14:paraId="47ABEF63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Object Contains</w:t>
      </w:r>
    </w:p>
    <w:p w14:paraId="2A0B7FCF" w14:textId="77777777" w:rsidR="00187360" w:rsidRPr="001F794E" w:rsidRDefault="00187360" w:rsidP="00E857DB">
      <w:pPr>
        <w:numPr>
          <w:ilvl w:val="0"/>
          <w:numId w:val="75"/>
        </w:numPr>
      </w:pPr>
      <w:r w:rsidRPr="001F794E">
        <w:t>State (data)</w:t>
      </w:r>
    </w:p>
    <w:p w14:paraId="1632EFAF" w14:textId="77777777" w:rsidR="00187360" w:rsidRPr="001F794E" w:rsidRDefault="00187360" w:rsidP="00E857DB">
      <w:pPr>
        <w:numPr>
          <w:ilvl w:val="0"/>
          <w:numId w:val="75"/>
        </w:numPr>
      </w:pPr>
      <w:r w:rsidRPr="001F794E">
        <w:t>Behavior (methods)</w:t>
      </w:r>
    </w:p>
    <w:p w14:paraId="3B21CAFD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Important Point</w:t>
      </w:r>
    </w:p>
    <w:p w14:paraId="1A753184" w14:textId="77777777" w:rsidR="00187360" w:rsidRPr="001F794E" w:rsidRDefault="00187360" w:rsidP="00187360">
      <w:r w:rsidRPr="001F794E">
        <w:t>Objects are created in heap memory.</w:t>
      </w:r>
    </w:p>
    <w:p w14:paraId="1CF9541F" w14:textId="77777777" w:rsidR="00187360" w:rsidRPr="001F794E" w:rsidRDefault="00675C16" w:rsidP="00187360">
      <w:r w:rsidRPr="001F794E">
        <w:pict w14:anchorId="45B0C426">
          <v:rect id="_x0000_i1126" style="width:0;height:1.5pt" o:hralign="center" o:hrstd="t" o:hr="t" fillcolor="#a0a0a0" stroked="f"/>
        </w:pict>
      </w:r>
    </w:p>
    <w:p w14:paraId="241CE176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Marathi</w:t>
      </w:r>
    </w:p>
    <w:p w14:paraId="03022830" w14:textId="77777777" w:rsidR="00187360" w:rsidRPr="001F794E" w:rsidRDefault="00187360" w:rsidP="00187360">
      <w:r w:rsidRPr="001F794E">
        <w:t xml:space="preserve">Class </w:t>
      </w:r>
      <w:r w:rsidRPr="001F794E">
        <w:rPr>
          <w:cs/>
          <w:lang w:bidi="hi-IN"/>
        </w:rPr>
        <w:t xml:space="preserve">चा </w:t>
      </w:r>
      <w:r w:rsidRPr="001F794E">
        <w:t xml:space="preserve">instance </w:t>
      </w:r>
      <w:r w:rsidRPr="001F794E">
        <w:rPr>
          <w:cs/>
          <w:lang w:bidi="hi-IN"/>
        </w:rPr>
        <w:t xml:space="preserve">म्हणजे </w:t>
      </w:r>
      <w:r w:rsidRPr="001F794E">
        <w:t>object.</w:t>
      </w:r>
    </w:p>
    <w:p w14:paraId="04CC7562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Example</w:t>
      </w:r>
    </w:p>
    <w:p w14:paraId="32BFF012" w14:textId="77777777" w:rsidR="00187360" w:rsidRPr="001F794E" w:rsidRDefault="00187360" w:rsidP="00187360">
      <w:r w:rsidRPr="001F794E">
        <w:t>Student s = new Student();</w:t>
      </w:r>
    </w:p>
    <w:p w14:paraId="0869A73E" w14:textId="77777777" w:rsidR="00187360" w:rsidRPr="001F794E" w:rsidRDefault="00187360" w:rsidP="00187360">
      <w:r w:rsidRPr="001F794E">
        <w:t xml:space="preserve">Object heap memory </w:t>
      </w:r>
      <w:r w:rsidRPr="001F794E">
        <w:rPr>
          <w:cs/>
          <w:lang w:bidi="hi-IN"/>
        </w:rPr>
        <w:t>मध्ये तयार होतो.</w:t>
      </w:r>
    </w:p>
    <w:p w14:paraId="5841AF68" w14:textId="77777777" w:rsidR="00187360" w:rsidRPr="001F794E" w:rsidRDefault="00675C16" w:rsidP="00187360">
      <w:r w:rsidRPr="001F794E">
        <w:pict w14:anchorId="2961C903">
          <v:rect id="_x0000_i1127" style="width:0;height:1.5pt" o:hralign="center" o:hrstd="t" o:hr="t" fillcolor="#a0a0a0" stroked="f"/>
        </w:pict>
      </w:r>
    </w:p>
    <w:p w14:paraId="6AF2FB9D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48. Difference between class and object?</w:t>
      </w:r>
    </w:p>
    <w:p w14:paraId="06AB9B7E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305"/>
      </w:tblGrid>
      <w:tr w:rsidR="00187360" w:rsidRPr="001F794E" w14:paraId="714F6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78E228" w14:textId="77777777" w:rsidR="00187360" w:rsidRPr="001F794E" w:rsidRDefault="00187360" w:rsidP="00187360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Class</w:t>
            </w:r>
          </w:p>
        </w:tc>
        <w:tc>
          <w:tcPr>
            <w:tcW w:w="0" w:type="auto"/>
            <w:vAlign w:val="center"/>
            <w:hideMark/>
          </w:tcPr>
          <w:p w14:paraId="3888C08B" w14:textId="77777777" w:rsidR="00187360" w:rsidRPr="001F794E" w:rsidRDefault="00187360" w:rsidP="00187360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Object</w:t>
            </w:r>
          </w:p>
        </w:tc>
      </w:tr>
      <w:tr w:rsidR="00187360" w:rsidRPr="001F794E" w14:paraId="754F1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2F6A4" w14:textId="77777777" w:rsidR="00187360" w:rsidRPr="001F794E" w:rsidRDefault="00187360" w:rsidP="00187360">
            <w:r w:rsidRPr="001F794E">
              <w:t>Blueprint</w:t>
            </w:r>
          </w:p>
        </w:tc>
        <w:tc>
          <w:tcPr>
            <w:tcW w:w="0" w:type="auto"/>
            <w:vAlign w:val="center"/>
            <w:hideMark/>
          </w:tcPr>
          <w:p w14:paraId="16FCA4E8" w14:textId="77777777" w:rsidR="00187360" w:rsidRPr="001F794E" w:rsidRDefault="00187360" w:rsidP="00187360">
            <w:r w:rsidRPr="001F794E">
              <w:t>Real instance</w:t>
            </w:r>
          </w:p>
        </w:tc>
      </w:tr>
      <w:tr w:rsidR="00187360" w:rsidRPr="001F794E" w14:paraId="7680E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2A715" w14:textId="77777777" w:rsidR="00187360" w:rsidRPr="001F794E" w:rsidRDefault="00187360" w:rsidP="00187360">
            <w:r w:rsidRPr="001F794E">
              <w:t>Logical entity</w:t>
            </w:r>
          </w:p>
        </w:tc>
        <w:tc>
          <w:tcPr>
            <w:tcW w:w="0" w:type="auto"/>
            <w:vAlign w:val="center"/>
            <w:hideMark/>
          </w:tcPr>
          <w:p w14:paraId="5600C48B" w14:textId="77777777" w:rsidR="00187360" w:rsidRPr="001F794E" w:rsidRDefault="00187360" w:rsidP="00187360">
            <w:r w:rsidRPr="001F794E">
              <w:t>Physical entity</w:t>
            </w:r>
          </w:p>
        </w:tc>
      </w:tr>
      <w:tr w:rsidR="00187360" w:rsidRPr="001F794E" w14:paraId="6C6C9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7CEEA" w14:textId="77777777" w:rsidR="00187360" w:rsidRPr="001F794E" w:rsidRDefault="00187360" w:rsidP="00187360">
            <w:r w:rsidRPr="001F794E">
              <w:t>No memory initially</w:t>
            </w:r>
          </w:p>
        </w:tc>
        <w:tc>
          <w:tcPr>
            <w:tcW w:w="0" w:type="auto"/>
            <w:vAlign w:val="center"/>
            <w:hideMark/>
          </w:tcPr>
          <w:p w14:paraId="1449C08D" w14:textId="77777777" w:rsidR="00187360" w:rsidRPr="001F794E" w:rsidRDefault="00187360" w:rsidP="00187360">
            <w:r w:rsidRPr="001F794E">
              <w:t>Memory allocated</w:t>
            </w:r>
          </w:p>
        </w:tc>
      </w:tr>
      <w:tr w:rsidR="00187360" w:rsidRPr="001F794E" w14:paraId="22419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84B1" w14:textId="77777777" w:rsidR="00187360" w:rsidRPr="001F794E" w:rsidRDefault="00187360" w:rsidP="00187360">
            <w:r w:rsidRPr="001F794E">
              <w:t>Defined once</w:t>
            </w:r>
          </w:p>
        </w:tc>
        <w:tc>
          <w:tcPr>
            <w:tcW w:w="0" w:type="auto"/>
            <w:vAlign w:val="center"/>
            <w:hideMark/>
          </w:tcPr>
          <w:p w14:paraId="6BF1471A" w14:textId="77777777" w:rsidR="00187360" w:rsidRPr="001F794E" w:rsidRDefault="00187360" w:rsidP="00187360">
            <w:r w:rsidRPr="001F794E">
              <w:t>Multiple objects possible</w:t>
            </w:r>
          </w:p>
        </w:tc>
      </w:tr>
    </w:tbl>
    <w:p w14:paraId="486E382A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Example</w:t>
      </w:r>
    </w:p>
    <w:p w14:paraId="476D7D06" w14:textId="77777777" w:rsidR="00187360" w:rsidRPr="001F794E" w:rsidRDefault="00187360" w:rsidP="00187360">
      <w:r w:rsidRPr="001F794E">
        <w:t>class Car {}</w:t>
      </w:r>
    </w:p>
    <w:p w14:paraId="4E6219E2" w14:textId="77777777" w:rsidR="00187360" w:rsidRPr="001F794E" w:rsidRDefault="00187360" w:rsidP="00187360">
      <w:r w:rsidRPr="001F794E">
        <w:t>Car c1 = new Car();</w:t>
      </w:r>
    </w:p>
    <w:p w14:paraId="2487D09D" w14:textId="77777777" w:rsidR="00187360" w:rsidRPr="001F794E" w:rsidRDefault="00187360" w:rsidP="00187360">
      <w:r w:rsidRPr="001F794E">
        <w:t>Car c2 = new Car();</w:t>
      </w:r>
    </w:p>
    <w:p w14:paraId="095AE4E4" w14:textId="77777777" w:rsidR="00187360" w:rsidRPr="001F794E" w:rsidRDefault="00675C16" w:rsidP="00187360">
      <w:r w:rsidRPr="001F794E">
        <w:pict w14:anchorId="276949EA">
          <v:rect id="_x0000_i1128" style="width:0;height:1.5pt" o:hralign="center" o:hrstd="t" o:hr="t" fillcolor="#a0a0a0" stroked="f"/>
        </w:pict>
      </w:r>
    </w:p>
    <w:p w14:paraId="7F0BA7BC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964"/>
      </w:tblGrid>
      <w:tr w:rsidR="00187360" w:rsidRPr="001F794E" w14:paraId="41F95A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EDE3D" w14:textId="77777777" w:rsidR="00187360" w:rsidRPr="001F794E" w:rsidRDefault="00187360" w:rsidP="00187360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0A10CF9C" w14:textId="77777777" w:rsidR="00187360" w:rsidRPr="001F794E" w:rsidRDefault="00187360" w:rsidP="00187360">
            <w:pPr>
              <w:rPr>
                <w:b/>
                <w:bCs/>
              </w:rPr>
            </w:pPr>
            <w:r w:rsidRPr="001F794E">
              <w:rPr>
                <w:b/>
                <w:bCs/>
              </w:rPr>
              <w:t>Object</w:t>
            </w:r>
          </w:p>
        </w:tc>
      </w:tr>
      <w:tr w:rsidR="00187360" w:rsidRPr="001F794E" w14:paraId="1EDC2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0ED1D" w14:textId="77777777" w:rsidR="00187360" w:rsidRPr="001F794E" w:rsidRDefault="00187360" w:rsidP="00187360">
            <w:r w:rsidRPr="001F794E">
              <w:t>Template</w:t>
            </w:r>
          </w:p>
        </w:tc>
        <w:tc>
          <w:tcPr>
            <w:tcW w:w="0" w:type="auto"/>
            <w:vAlign w:val="center"/>
            <w:hideMark/>
          </w:tcPr>
          <w:p w14:paraId="22652F81" w14:textId="77777777" w:rsidR="00187360" w:rsidRPr="001F794E" w:rsidRDefault="00187360" w:rsidP="00187360">
            <w:r w:rsidRPr="001F794E">
              <w:t>Instance</w:t>
            </w:r>
          </w:p>
        </w:tc>
      </w:tr>
      <w:tr w:rsidR="00187360" w:rsidRPr="001F794E" w14:paraId="70A18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BBEB" w14:textId="77777777" w:rsidR="00187360" w:rsidRPr="001F794E" w:rsidRDefault="00187360" w:rsidP="00187360">
            <w:r w:rsidRPr="001F794E">
              <w:t>Logical</w:t>
            </w:r>
          </w:p>
        </w:tc>
        <w:tc>
          <w:tcPr>
            <w:tcW w:w="0" w:type="auto"/>
            <w:vAlign w:val="center"/>
            <w:hideMark/>
          </w:tcPr>
          <w:p w14:paraId="7A46290B" w14:textId="77777777" w:rsidR="00187360" w:rsidRPr="001F794E" w:rsidRDefault="00187360" w:rsidP="00187360">
            <w:r w:rsidRPr="001F794E">
              <w:t>Physical</w:t>
            </w:r>
          </w:p>
        </w:tc>
      </w:tr>
      <w:tr w:rsidR="00187360" w:rsidRPr="001F794E" w14:paraId="5A03F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403C1" w14:textId="77777777" w:rsidR="00187360" w:rsidRPr="001F794E" w:rsidRDefault="00187360" w:rsidP="00187360">
            <w:r w:rsidRPr="001F794E">
              <w:t xml:space="preserve">Memory </w:t>
            </w:r>
            <w:r w:rsidRPr="001F794E">
              <w:rPr>
                <w:cs/>
                <w:lang w:bidi="hi-IN"/>
              </w:rPr>
              <w:t>नाही</w:t>
            </w:r>
          </w:p>
        </w:tc>
        <w:tc>
          <w:tcPr>
            <w:tcW w:w="0" w:type="auto"/>
            <w:vAlign w:val="center"/>
            <w:hideMark/>
          </w:tcPr>
          <w:p w14:paraId="23B10B1C" w14:textId="77777777" w:rsidR="00187360" w:rsidRPr="001F794E" w:rsidRDefault="00187360" w:rsidP="00187360">
            <w:r w:rsidRPr="001F794E">
              <w:t xml:space="preserve">Memory allocate </w:t>
            </w:r>
            <w:r w:rsidRPr="001F794E">
              <w:rPr>
                <w:cs/>
                <w:lang w:bidi="hi-IN"/>
              </w:rPr>
              <w:t>होते</w:t>
            </w:r>
          </w:p>
        </w:tc>
      </w:tr>
    </w:tbl>
    <w:p w14:paraId="664FD8F8" w14:textId="77777777" w:rsidR="00187360" w:rsidRPr="001F794E" w:rsidRDefault="00675C16" w:rsidP="00187360">
      <w:r w:rsidRPr="001F794E">
        <w:pict w14:anchorId="0D4556F9">
          <v:rect id="_x0000_i1129" style="width:0;height:1.5pt" o:hralign="center" o:hrstd="t" o:hr="t" fillcolor="#a0a0a0" stroked="f"/>
        </w:pict>
      </w:r>
    </w:p>
    <w:p w14:paraId="2043932A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49. What is object creation process in Java?</w:t>
      </w:r>
    </w:p>
    <w:p w14:paraId="5B716967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English</w:t>
      </w:r>
    </w:p>
    <w:p w14:paraId="28E588A2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Step-by-Step</w:t>
      </w:r>
    </w:p>
    <w:p w14:paraId="08B77E21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Step 1 — Class Loading</w:t>
      </w:r>
    </w:p>
    <w:p w14:paraId="026E7236" w14:textId="77777777" w:rsidR="00187360" w:rsidRPr="001F794E" w:rsidRDefault="00187360" w:rsidP="00187360">
      <w:r w:rsidRPr="001F794E">
        <w:lastRenderedPageBreak/>
        <w:t>ClassLoader loads class.</w:t>
      </w:r>
    </w:p>
    <w:p w14:paraId="62203A43" w14:textId="77777777" w:rsidR="00187360" w:rsidRPr="001F794E" w:rsidRDefault="00675C16" w:rsidP="00187360">
      <w:r w:rsidRPr="001F794E">
        <w:pict w14:anchorId="38265471">
          <v:rect id="_x0000_i1130" style="width:0;height:1.5pt" o:hralign="center" o:hrstd="t" o:hr="t" fillcolor="#a0a0a0" stroked="f"/>
        </w:pict>
      </w:r>
    </w:p>
    <w:p w14:paraId="09680279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Step 2 — Memory Allocation</w:t>
      </w:r>
    </w:p>
    <w:p w14:paraId="7633962C" w14:textId="77777777" w:rsidR="00187360" w:rsidRPr="001F794E" w:rsidRDefault="00187360" w:rsidP="00187360">
      <w:r w:rsidRPr="001F794E">
        <w:t>Heap memory allocated.</w:t>
      </w:r>
    </w:p>
    <w:p w14:paraId="34151B5C" w14:textId="77777777" w:rsidR="00187360" w:rsidRPr="001F794E" w:rsidRDefault="00675C16" w:rsidP="00187360">
      <w:r w:rsidRPr="001F794E">
        <w:pict w14:anchorId="31823F8E">
          <v:rect id="_x0000_i1131" style="width:0;height:1.5pt" o:hralign="center" o:hrstd="t" o:hr="t" fillcolor="#a0a0a0" stroked="f"/>
        </w:pict>
      </w:r>
    </w:p>
    <w:p w14:paraId="28C75830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Step 3 — Default Initialization</w:t>
      </w:r>
    </w:p>
    <w:p w14:paraId="028EF305" w14:textId="77777777" w:rsidR="00187360" w:rsidRPr="001F794E" w:rsidRDefault="00187360" w:rsidP="00187360">
      <w:r w:rsidRPr="001F794E">
        <w:t>Variables get default values.</w:t>
      </w:r>
    </w:p>
    <w:p w14:paraId="410DC887" w14:textId="77777777" w:rsidR="00187360" w:rsidRPr="001F794E" w:rsidRDefault="00675C16" w:rsidP="00187360">
      <w:r w:rsidRPr="001F794E">
        <w:pict w14:anchorId="6CCCEF84">
          <v:rect id="_x0000_i1132" style="width:0;height:1.5pt" o:hralign="center" o:hrstd="t" o:hr="t" fillcolor="#a0a0a0" stroked="f"/>
        </w:pict>
      </w:r>
    </w:p>
    <w:p w14:paraId="48D2C859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Step 4 — Constructor Execution</w:t>
      </w:r>
    </w:p>
    <w:p w14:paraId="595CDEFD" w14:textId="77777777" w:rsidR="00187360" w:rsidRPr="001F794E" w:rsidRDefault="00187360" w:rsidP="00187360">
      <w:r w:rsidRPr="001F794E">
        <w:t>Constructor initializes object.</w:t>
      </w:r>
    </w:p>
    <w:p w14:paraId="5AE375E3" w14:textId="77777777" w:rsidR="00187360" w:rsidRPr="001F794E" w:rsidRDefault="00675C16" w:rsidP="00187360">
      <w:r w:rsidRPr="001F794E">
        <w:pict w14:anchorId="0D0D9F5B">
          <v:rect id="_x0000_i1133" style="width:0;height:1.5pt" o:hralign="center" o:hrstd="t" o:hr="t" fillcolor="#a0a0a0" stroked="f"/>
        </w:pict>
      </w:r>
    </w:p>
    <w:p w14:paraId="632E6778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Step 5 — Reference Assignment</w:t>
      </w:r>
    </w:p>
    <w:p w14:paraId="064456EA" w14:textId="77777777" w:rsidR="00187360" w:rsidRPr="001F794E" w:rsidRDefault="00187360" w:rsidP="00187360">
      <w:r w:rsidRPr="001F794E">
        <w:t>Reference variable points to object.</w:t>
      </w:r>
    </w:p>
    <w:p w14:paraId="06C70D34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Example</w:t>
      </w:r>
    </w:p>
    <w:p w14:paraId="1D522E3A" w14:textId="77777777" w:rsidR="00187360" w:rsidRPr="001F794E" w:rsidRDefault="00187360" w:rsidP="00187360">
      <w:r w:rsidRPr="001F794E">
        <w:t>Student s = new Student();</w:t>
      </w:r>
    </w:p>
    <w:p w14:paraId="74C43298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Memory</w:t>
      </w:r>
    </w:p>
    <w:p w14:paraId="25D5F505" w14:textId="77777777" w:rsidR="00187360" w:rsidRPr="001F794E" w:rsidRDefault="00187360" w:rsidP="00187360">
      <w:r w:rsidRPr="001F794E">
        <w:t>Stack:</w:t>
      </w:r>
    </w:p>
    <w:p w14:paraId="1C2587C7" w14:textId="77777777" w:rsidR="00187360" w:rsidRPr="001F794E" w:rsidRDefault="00187360" w:rsidP="00187360">
      <w:r w:rsidRPr="001F794E">
        <w:t>s → reference</w:t>
      </w:r>
    </w:p>
    <w:p w14:paraId="66D6914B" w14:textId="77777777" w:rsidR="00187360" w:rsidRPr="001F794E" w:rsidRDefault="00187360" w:rsidP="00187360"/>
    <w:p w14:paraId="5090C655" w14:textId="77777777" w:rsidR="00187360" w:rsidRPr="001F794E" w:rsidRDefault="00187360" w:rsidP="00187360">
      <w:r w:rsidRPr="001F794E">
        <w:t>Heap:</w:t>
      </w:r>
    </w:p>
    <w:p w14:paraId="5D158DC8" w14:textId="77777777" w:rsidR="00187360" w:rsidRPr="001F794E" w:rsidRDefault="00187360" w:rsidP="00187360">
      <w:r w:rsidRPr="001F794E">
        <w:t>Student object</w:t>
      </w:r>
    </w:p>
    <w:p w14:paraId="1EED28DF" w14:textId="77777777" w:rsidR="00187360" w:rsidRPr="001F794E" w:rsidRDefault="00675C16" w:rsidP="00187360">
      <w:r w:rsidRPr="001F794E">
        <w:lastRenderedPageBreak/>
        <w:pict w14:anchorId="5EA71809">
          <v:rect id="_x0000_i1134" style="width:0;height:1.5pt" o:hralign="center" o:hrstd="t" o:hr="t" fillcolor="#a0a0a0" stroked="f"/>
        </w:pict>
      </w:r>
    </w:p>
    <w:p w14:paraId="0B45A61E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Marathi</w:t>
      </w:r>
    </w:p>
    <w:p w14:paraId="0A027BBB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Object creation process</w:t>
      </w:r>
    </w:p>
    <w:p w14:paraId="1C517C91" w14:textId="77777777" w:rsidR="00187360" w:rsidRPr="001F794E" w:rsidRDefault="00187360" w:rsidP="00E857DB">
      <w:pPr>
        <w:numPr>
          <w:ilvl w:val="0"/>
          <w:numId w:val="76"/>
        </w:numPr>
      </w:pPr>
      <w:r w:rsidRPr="001F794E">
        <w:t xml:space="preserve">Class load </w:t>
      </w:r>
      <w:r w:rsidRPr="001F794E">
        <w:rPr>
          <w:cs/>
          <w:lang w:bidi="hi-IN"/>
        </w:rPr>
        <w:t>होते</w:t>
      </w:r>
    </w:p>
    <w:p w14:paraId="7D249306" w14:textId="77777777" w:rsidR="00187360" w:rsidRPr="001F794E" w:rsidRDefault="00187360" w:rsidP="00E857DB">
      <w:pPr>
        <w:numPr>
          <w:ilvl w:val="0"/>
          <w:numId w:val="76"/>
        </w:numPr>
      </w:pPr>
      <w:r w:rsidRPr="001F794E">
        <w:t xml:space="preserve">Heap memory allocate </w:t>
      </w:r>
      <w:r w:rsidRPr="001F794E">
        <w:rPr>
          <w:cs/>
          <w:lang w:bidi="hi-IN"/>
        </w:rPr>
        <w:t>होते</w:t>
      </w:r>
    </w:p>
    <w:p w14:paraId="7F2950E6" w14:textId="77777777" w:rsidR="00187360" w:rsidRPr="001F794E" w:rsidRDefault="00187360" w:rsidP="00E857DB">
      <w:pPr>
        <w:numPr>
          <w:ilvl w:val="0"/>
          <w:numId w:val="76"/>
        </w:numPr>
      </w:pPr>
      <w:r w:rsidRPr="001F794E">
        <w:t xml:space="preserve">Default values assign </w:t>
      </w:r>
      <w:r w:rsidRPr="001F794E">
        <w:rPr>
          <w:cs/>
          <w:lang w:bidi="hi-IN"/>
        </w:rPr>
        <w:t>होतात</w:t>
      </w:r>
    </w:p>
    <w:p w14:paraId="6F119458" w14:textId="77777777" w:rsidR="00187360" w:rsidRPr="001F794E" w:rsidRDefault="00187360" w:rsidP="00E857DB">
      <w:pPr>
        <w:numPr>
          <w:ilvl w:val="0"/>
          <w:numId w:val="76"/>
        </w:numPr>
      </w:pPr>
      <w:r w:rsidRPr="001F794E">
        <w:t xml:space="preserve">Constructor execute </w:t>
      </w:r>
      <w:r w:rsidRPr="001F794E">
        <w:rPr>
          <w:cs/>
          <w:lang w:bidi="hi-IN"/>
        </w:rPr>
        <w:t>होतो</w:t>
      </w:r>
    </w:p>
    <w:p w14:paraId="1074D980" w14:textId="77777777" w:rsidR="00187360" w:rsidRPr="001F794E" w:rsidRDefault="00187360" w:rsidP="00E857DB">
      <w:pPr>
        <w:numPr>
          <w:ilvl w:val="0"/>
          <w:numId w:val="76"/>
        </w:numPr>
      </w:pPr>
      <w:r w:rsidRPr="001F794E">
        <w:t xml:space="preserve">Reference object </w:t>
      </w:r>
      <w:r w:rsidRPr="001F794E">
        <w:rPr>
          <w:cs/>
          <w:lang w:bidi="hi-IN"/>
        </w:rPr>
        <w:t xml:space="preserve">ला </w:t>
      </w:r>
      <w:r w:rsidRPr="001F794E">
        <w:t xml:space="preserve">point </w:t>
      </w:r>
      <w:r w:rsidRPr="001F794E">
        <w:rPr>
          <w:cs/>
          <w:lang w:bidi="hi-IN"/>
        </w:rPr>
        <w:t>करतो</w:t>
      </w:r>
    </w:p>
    <w:p w14:paraId="6DC8BBC5" w14:textId="77777777" w:rsidR="00187360" w:rsidRPr="001F794E" w:rsidRDefault="00675C16" w:rsidP="00187360">
      <w:r w:rsidRPr="001F794E">
        <w:pict w14:anchorId="4B51F107">
          <v:rect id="_x0000_i1135" style="width:0;height:1.5pt" o:hralign="center" o:hrstd="t" o:hr="t" fillcolor="#a0a0a0" stroked="f"/>
        </w:pict>
      </w:r>
    </w:p>
    <w:p w14:paraId="48D85E37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50. What happens internally when new keyword is used?</w:t>
      </w:r>
    </w:p>
    <w:p w14:paraId="2FA34251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English</w:t>
      </w:r>
    </w:p>
    <w:p w14:paraId="2533EB34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Example</w:t>
      </w:r>
    </w:p>
    <w:p w14:paraId="53D2F232" w14:textId="77777777" w:rsidR="00187360" w:rsidRPr="001F794E" w:rsidRDefault="00187360" w:rsidP="00187360">
      <w:r w:rsidRPr="001F794E">
        <w:t>Student s = new Student();</w:t>
      </w:r>
    </w:p>
    <w:p w14:paraId="5EA24CDE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Internal Steps</w:t>
      </w:r>
    </w:p>
    <w:p w14:paraId="136BBF49" w14:textId="77777777" w:rsidR="00187360" w:rsidRPr="001F794E" w:rsidRDefault="00187360" w:rsidP="00E857DB">
      <w:pPr>
        <w:numPr>
          <w:ilvl w:val="0"/>
          <w:numId w:val="77"/>
        </w:numPr>
      </w:pPr>
      <w:r w:rsidRPr="001F794E">
        <w:t>JVM checks class loading</w:t>
      </w:r>
    </w:p>
    <w:p w14:paraId="279616CF" w14:textId="77777777" w:rsidR="00187360" w:rsidRPr="001F794E" w:rsidRDefault="00187360" w:rsidP="00E857DB">
      <w:pPr>
        <w:numPr>
          <w:ilvl w:val="0"/>
          <w:numId w:val="77"/>
        </w:numPr>
      </w:pPr>
      <w:r w:rsidRPr="001F794E">
        <w:t>Heap memory allocated</w:t>
      </w:r>
    </w:p>
    <w:p w14:paraId="43F5BB05" w14:textId="77777777" w:rsidR="00187360" w:rsidRPr="001F794E" w:rsidRDefault="00187360" w:rsidP="00E857DB">
      <w:pPr>
        <w:numPr>
          <w:ilvl w:val="0"/>
          <w:numId w:val="77"/>
        </w:numPr>
      </w:pPr>
      <w:r w:rsidRPr="001F794E">
        <w:t>Object memory initialized</w:t>
      </w:r>
    </w:p>
    <w:p w14:paraId="45149505" w14:textId="77777777" w:rsidR="00187360" w:rsidRPr="001F794E" w:rsidRDefault="00187360" w:rsidP="00E857DB">
      <w:pPr>
        <w:numPr>
          <w:ilvl w:val="0"/>
          <w:numId w:val="77"/>
        </w:numPr>
      </w:pPr>
      <w:r w:rsidRPr="001F794E">
        <w:t>Constructor called</w:t>
      </w:r>
    </w:p>
    <w:p w14:paraId="41A5B15D" w14:textId="77777777" w:rsidR="00187360" w:rsidRPr="001F794E" w:rsidRDefault="00187360" w:rsidP="00E857DB">
      <w:pPr>
        <w:numPr>
          <w:ilvl w:val="0"/>
          <w:numId w:val="77"/>
        </w:numPr>
      </w:pPr>
      <w:r w:rsidRPr="001F794E">
        <w:t>Reference returned</w:t>
      </w:r>
    </w:p>
    <w:p w14:paraId="0C9220BE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Memory Structure</w:t>
      </w:r>
    </w:p>
    <w:p w14:paraId="5CFED856" w14:textId="77777777" w:rsidR="00187360" w:rsidRPr="001F794E" w:rsidRDefault="00187360" w:rsidP="00187360">
      <w:r w:rsidRPr="001F794E">
        <w:t>Stack:</w:t>
      </w:r>
    </w:p>
    <w:p w14:paraId="37BE47BD" w14:textId="77777777" w:rsidR="00187360" w:rsidRPr="001F794E" w:rsidRDefault="00187360" w:rsidP="00187360">
      <w:r w:rsidRPr="001F794E">
        <w:lastRenderedPageBreak/>
        <w:t>s → 0xABC</w:t>
      </w:r>
    </w:p>
    <w:p w14:paraId="19D2F81A" w14:textId="77777777" w:rsidR="00187360" w:rsidRPr="001F794E" w:rsidRDefault="00187360" w:rsidP="00187360"/>
    <w:p w14:paraId="4D84BA23" w14:textId="77777777" w:rsidR="00187360" w:rsidRPr="001F794E" w:rsidRDefault="00187360" w:rsidP="00187360">
      <w:r w:rsidRPr="001F794E">
        <w:t>Heap:</w:t>
      </w:r>
    </w:p>
    <w:p w14:paraId="77E5AF7F" w14:textId="77777777" w:rsidR="00187360" w:rsidRPr="001F794E" w:rsidRDefault="00187360" w:rsidP="00187360">
      <w:r w:rsidRPr="001F794E">
        <w:t>Object at 0xABC</w:t>
      </w:r>
    </w:p>
    <w:p w14:paraId="418A92B9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Important Interview Point</w:t>
      </w:r>
    </w:p>
    <w:p w14:paraId="7C2B9925" w14:textId="77777777" w:rsidR="00187360" w:rsidRPr="001F794E" w:rsidRDefault="00187360" w:rsidP="00187360">
      <w:r w:rsidRPr="001F794E">
        <w:t>new performs:</w:t>
      </w:r>
    </w:p>
    <w:p w14:paraId="2F9F2DC2" w14:textId="77777777" w:rsidR="00187360" w:rsidRPr="001F794E" w:rsidRDefault="00187360" w:rsidP="00E857DB">
      <w:pPr>
        <w:numPr>
          <w:ilvl w:val="0"/>
          <w:numId w:val="78"/>
        </w:numPr>
      </w:pPr>
      <w:r w:rsidRPr="001F794E">
        <w:t>Memory allocation</w:t>
      </w:r>
    </w:p>
    <w:p w14:paraId="08AB3523" w14:textId="77777777" w:rsidR="00187360" w:rsidRPr="001F794E" w:rsidRDefault="00187360" w:rsidP="00E857DB">
      <w:pPr>
        <w:numPr>
          <w:ilvl w:val="0"/>
          <w:numId w:val="78"/>
        </w:numPr>
      </w:pPr>
      <w:r w:rsidRPr="001F794E">
        <w:t>Object initialization</w:t>
      </w:r>
    </w:p>
    <w:p w14:paraId="2B222209" w14:textId="77777777" w:rsidR="00187360" w:rsidRPr="001F794E" w:rsidRDefault="00187360" w:rsidP="00E857DB">
      <w:pPr>
        <w:numPr>
          <w:ilvl w:val="0"/>
          <w:numId w:val="78"/>
        </w:numPr>
      </w:pPr>
      <w:r w:rsidRPr="001F794E">
        <w:t>Constructor invocation</w:t>
      </w:r>
    </w:p>
    <w:p w14:paraId="57806E16" w14:textId="77777777" w:rsidR="00187360" w:rsidRPr="001F794E" w:rsidRDefault="00675C16" w:rsidP="00187360">
      <w:r w:rsidRPr="001F794E">
        <w:pict w14:anchorId="219878A1">
          <v:rect id="_x0000_i1136" style="width:0;height:1.5pt" o:hralign="center" o:hrstd="t" o:hr="t" fillcolor="#a0a0a0" stroked="f"/>
        </w:pict>
      </w:r>
    </w:p>
    <w:p w14:paraId="750C3262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Marathi</w:t>
      </w:r>
    </w:p>
    <w:p w14:paraId="6FF5C51F" w14:textId="77777777" w:rsidR="00187360" w:rsidRPr="001F794E" w:rsidRDefault="00187360" w:rsidP="00187360">
      <w:r w:rsidRPr="001F794E">
        <w:t xml:space="preserve">new keyword </w:t>
      </w:r>
      <w:r w:rsidRPr="001F794E">
        <w:rPr>
          <w:cs/>
          <w:lang w:bidi="hi-IN"/>
        </w:rPr>
        <w:t>वापरल्यावर:</w:t>
      </w:r>
    </w:p>
    <w:p w14:paraId="42982947" w14:textId="77777777" w:rsidR="00187360" w:rsidRPr="001F794E" w:rsidRDefault="00187360" w:rsidP="00E857DB">
      <w:pPr>
        <w:numPr>
          <w:ilvl w:val="0"/>
          <w:numId w:val="79"/>
        </w:numPr>
      </w:pPr>
      <w:r w:rsidRPr="001F794E">
        <w:t xml:space="preserve">Class load </w:t>
      </w:r>
      <w:r w:rsidRPr="001F794E">
        <w:rPr>
          <w:cs/>
          <w:lang w:bidi="hi-IN"/>
        </w:rPr>
        <w:t>होते</w:t>
      </w:r>
    </w:p>
    <w:p w14:paraId="62745BBD" w14:textId="77777777" w:rsidR="00187360" w:rsidRPr="001F794E" w:rsidRDefault="00187360" w:rsidP="00E857DB">
      <w:pPr>
        <w:numPr>
          <w:ilvl w:val="0"/>
          <w:numId w:val="79"/>
        </w:numPr>
      </w:pPr>
      <w:r w:rsidRPr="001F794E">
        <w:t xml:space="preserve">Heap memory </w:t>
      </w:r>
      <w:r w:rsidRPr="001F794E">
        <w:rPr>
          <w:cs/>
          <w:lang w:bidi="hi-IN"/>
        </w:rPr>
        <w:t>मिळते</w:t>
      </w:r>
    </w:p>
    <w:p w14:paraId="24F03E6C" w14:textId="77777777" w:rsidR="00187360" w:rsidRPr="001F794E" w:rsidRDefault="00187360" w:rsidP="00E857DB">
      <w:pPr>
        <w:numPr>
          <w:ilvl w:val="0"/>
          <w:numId w:val="79"/>
        </w:numPr>
      </w:pPr>
      <w:r w:rsidRPr="001F794E">
        <w:t xml:space="preserve">Object initialize </w:t>
      </w:r>
      <w:r w:rsidRPr="001F794E">
        <w:rPr>
          <w:cs/>
          <w:lang w:bidi="hi-IN"/>
        </w:rPr>
        <w:t>होतो</w:t>
      </w:r>
    </w:p>
    <w:p w14:paraId="2F978A21" w14:textId="77777777" w:rsidR="00187360" w:rsidRPr="001F794E" w:rsidRDefault="00187360" w:rsidP="00E857DB">
      <w:pPr>
        <w:numPr>
          <w:ilvl w:val="0"/>
          <w:numId w:val="79"/>
        </w:numPr>
      </w:pPr>
      <w:r w:rsidRPr="001F794E">
        <w:t xml:space="preserve">Constructor call </w:t>
      </w:r>
      <w:r w:rsidRPr="001F794E">
        <w:rPr>
          <w:cs/>
          <w:lang w:bidi="hi-IN"/>
        </w:rPr>
        <w:t>होतो</w:t>
      </w:r>
    </w:p>
    <w:p w14:paraId="639AE61C" w14:textId="77777777" w:rsidR="00187360" w:rsidRPr="001F794E" w:rsidRDefault="00187360" w:rsidP="00E857DB">
      <w:pPr>
        <w:numPr>
          <w:ilvl w:val="0"/>
          <w:numId w:val="79"/>
        </w:numPr>
      </w:pPr>
      <w:r w:rsidRPr="001F794E">
        <w:t xml:space="preserve">Reference return </w:t>
      </w:r>
      <w:r w:rsidRPr="001F794E">
        <w:rPr>
          <w:cs/>
          <w:lang w:bidi="hi-IN"/>
        </w:rPr>
        <w:t>होतो</w:t>
      </w:r>
    </w:p>
    <w:p w14:paraId="487A9D02" w14:textId="77777777" w:rsidR="00187360" w:rsidRPr="001F794E" w:rsidRDefault="00187360" w:rsidP="00187360">
      <w:pPr>
        <w:rPr>
          <w:b/>
          <w:bCs/>
        </w:rPr>
      </w:pPr>
      <w:r w:rsidRPr="001F794E">
        <w:rPr>
          <w:b/>
          <w:bCs/>
        </w:rPr>
        <w:t>Example</w:t>
      </w:r>
    </w:p>
    <w:p w14:paraId="22E63197" w14:textId="77777777" w:rsidR="00187360" w:rsidRPr="001F794E" w:rsidRDefault="00187360" w:rsidP="00187360">
      <w:r w:rsidRPr="001F794E">
        <w:t>Student s = new Student();</w:t>
      </w:r>
    </w:p>
    <w:p w14:paraId="74093BDA" w14:textId="77777777" w:rsidR="00187360" w:rsidRPr="001F794E" w:rsidRDefault="00675C16" w:rsidP="00187360">
      <w:r w:rsidRPr="001F794E">
        <w:pict w14:anchorId="71587F38">
          <v:rect id="_x0000_i1137" style="width:0;height:1.5pt" o:hralign="center" o:hrstd="t" o:hr="t" fillcolor="#a0a0a0" stroked="f"/>
        </w:pict>
      </w:r>
    </w:p>
    <w:p w14:paraId="4B0CD7C5" w14:textId="77777777" w:rsidR="008B29C1" w:rsidRPr="001F794E" w:rsidRDefault="008B29C1" w:rsidP="008B29C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(51–60)</w:t>
      </w:r>
    </w:p>
    <w:p w14:paraId="46BE7A55" w14:textId="77777777" w:rsidR="008B29C1" w:rsidRPr="001F794E" w:rsidRDefault="00675C16" w:rsidP="008B29C1">
      <w:r w:rsidRPr="001F794E">
        <w:lastRenderedPageBreak/>
        <w:pict w14:anchorId="16AA173C">
          <v:rect id="_x0000_i1138" style="width:0;height:1.5pt" o:hralign="center" o:hrstd="t" o:hr="t" fillcolor="#a0a0a0" stroked="f"/>
        </w:pict>
      </w:r>
    </w:p>
    <w:p w14:paraId="1467D996" w14:textId="77777777" w:rsidR="008B29C1" w:rsidRPr="001F794E" w:rsidRDefault="008B29C1" w:rsidP="008B29C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51. What is constructor?</w:t>
      </w:r>
    </w:p>
    <w:p w14:paraId="6F1306A3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7F28F6E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 constructor is a special method used to initialize objects.</w:t>
      </w:r>
    </w:p>
    <w:p w14:paraId="3F753E4F" w14:textId="77777777" w:rsidR="008B29C1" w:rsidRPr="001F794E" w:rsidRDefault="008B29C1" w:rsidP="008B29C1">
      <w:pPr>
        <w:pStyle w:val="Heading3"/>
      </w:pPr>
      <w:r w:rsidRPr="001F794E">
        <w:t>Features</w:t>
      </w:r>
    </w:p>
    <w:p w14:paraId="0FE44441" w14:textId="77777777" w:rsidR="008B29C1" w:rsidRPr="001F794E" w:rsidRDefault="008B29C1" w:rsidP="00E857DB">
      <w:pPr>
        <w:pStyle w:val="NormalWeb"/>
        <w:numPr>
          <w:ilvl w:val="0"/>
          <w:numId w:val="80"/>
        </w:numPr>
        <w:rPr>
          <w:sz w:val="22"/>
          <w:szCs w:val="22"/>
        </w:rPr>
      </w:pPr>
      <w:r w:rsidRPr="001F794E">
        <w:rPr>
          <w:sz w:val="22"/>
          <w:szCs w:val="22"/>
        </w:rPr>
        <w:t>Same name as class</w:t>
      </w:r>
    </w:p>
    <w:p w14:paraId="431B2623" w14:textId="77777777" w:rsidR="008B29C1" w:rsidRPr="001F794E" w:rsidRDefault="008B29C1" w:rsidP="00E857DB">
      <w:pPr>
        <w:pStyle w:val="NormalWeb"/>
        <w:numPr>
          <w:ilvl w:val="0"/>
          <w:numId w:val="80"/>
        </w:numPr>
        <w:rPr>
          <w:sz w:val="22"/>
          <w:szCs w:val="22"/>
        </w:rPr>
      </w:pPr>
      <w:r w:rsidRPr="001F794E">
        <w:rPr>
          <w:sz w:val="22"/>
          <w:szCs w:val="22"/>
        </w:rPr>
        <w:t>No return type</w:t>
      </w:r>
    </w:p>
    <w:p w14:paraId="0392F339" w14:textId="77777777" w:rsidR="008B29C1" w:rsidRPr="001F794E" w:rsidRDefault="008B29C1" w:rsidP="00E857DB">
      <w:pPr>
        <w:pStyle w:val="NormalWeb"/>
        <w:numPr>
          <w:ilvl w:val="0"/>
          <w:numId w:val="80"/>
        </w:numPr>
        <w:rPr>
          <w:sz w:val="22"/>
          <w:szCs w:val="22"/>
        </w:rPr>
      </w:pPr>
      <w:r w:rsidRPr="001F794E">
        <w:rPr>
          <w:sz w:val="22"/>
          <w:szCs w:val="22"/>
        </w:rPr>
        <w:t>Automatically called during object creation</w:t>
      </w:r>
    </w:p>
    <w:p w14:paraId="37897167" w14:textId="77777777" w:rsidR="008B29C1" w:rsidRPr="001F794E" w:rsidRDefault="008B29C1" w:rsidP="008B29C1">
      <w:pPr>
        <w:pStyle w:val="Heading3"/>
      </w:pPr>
      <w:r w:rsidRPr="001F794E">
        <w:t>Example</w:t>
      </w:r>
    </w:p>
    <w:p w14:paraId="2ED04FE4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Student {</w:t>
      </w:r>
    </w:p>
    <w:p w14:paraId="08959EA5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</w:p>
    <w:p w14:paraId="6EF3D7FC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Student() {</w:t>
      </w:r>
    </w:p>
    <w:p w14:paraId="1BB1D9A8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System.out.println("Constructor Called");</w:t>
      </w:r>
    </w:p>
    <w:p w14:paraId="10F7C64B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0C7EF0EF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</w:p>
    <w:p w14:paraId="7CEDB173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static void main(String[] args) {</w:t>
      </w:r>
    </w:p>
    <w:p w14:paraId="45BD848F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Student s = new Student();</w:t>
      </w:r>
    </w:p>
    <w:p w14:paraId="12933E7D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35D10166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2E2F848A" w14:textId="77777777" w:rsidR="008B29C1" w:rsidRPr="001F794E" w:rsidRDefault="008B29C1" w:rsidP="008B29C1">
      <w:pPr>
        <w:pStyle w:val="Heading3"/>
      </w:pPr>
      <w:r w:rsidRPr="001F794E">
        <w:t>Output</w:t>
      </w:r>
    </w:p>
    <w:p w14:paraId="6FFC7DD8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Constructor Called</w:t>
      </w:r>
    </w:p>
    <w:p w14:paraId="4474ADE5" w14:textId="77777777" w:rsidR="008B29C1" w:rsidRPr="001F794E" w:rsidRDefault="008B29C1" w:rsidP="008B29C1">
      <w:pPr>
        <w:pStyle w:val="Heading3"/>
      </w:pPr>
      <w:r w:rsidRPr="001F794E">
        <w:t>Purpose</w:t>
      </w:r>
    </w:p>
    <w:p w14:paraId="4B400FB8" w14:textId="77777777" w:rsidR="008B29C1" w:rsidRPr="001F794E" w:rsidRDefault="008B29C1" w:rsidP="00E857DB">
      <w:pPr>
        <w:pStyle w:val="NormalWeb"/>
        <w:numPr>
          <w:ilvl w:val="0"/>
          <w:numId w:val="81"/>
        </w:numPr>
        <w:rPr>
          <w:sz w:val="22"/>
          <w:szCs w:val="22"/>
        </w:rPr>
      </w:pPr>
      <w:r w:rsidRPr="001F794E">
        <w:rPr>
          <w:sz w:val="22"/>
          <w:szCs w:val="22"/>
        </w:rPr>
        <w:t>Initialize object data</w:t>
      </w:r>
    </w:p>
    <w:p w14:paraId="73A7E467" w14:textId="77777777" w:rsidR="008B29C1" w:rsidRPr="001F794E" w:rsidRDefault="008B29C1" w:rsidP="00E857DB">
      <w:pPr>
        <w:pStyle w:val="NormalWeb"/>
        <w:numPr>
          <w:ilvl w:val="0"/>
          <w:numId w:val="81"/>
        </w:numPr>
        <w:rPr>
          <w:sz w:val="22"/>
          <w:szCs w:val="22"/>
        </w:rPr>
      </w:pPr>
      <w:r w:rsidRPr="001F794E">
        <w:rPr>
          <w:sz w:val="22"/>
          <w:szCs w:val="22"/>
        </w:rPr>
        <w:t>Allocate resources</w:t>
      </w:r>
    </w:p>
    <w:p w14:paraId="0AF2261A" w14:textId="77777777" w:rsidR="008B29C1" w:rsidRPr="001F794E" w:rsidRDefault="00675C16" w:rsidP="008B29C1">
      <w:r w:rsidRPr="001F794E">
        <w:pict w14:anchorId="164A1C76">
          <v:rect id="_x0000_i1139" style="width:0;height:1.5pt" o:hralign="center" o:hrstd="t" o:hr="t" fillcolor="#a0a0a0" stroked="f"/>
        </w:pict>
      </w:r>
    </w:p>
    <w:p w14:paraId="06AC6F77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03CEEAA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Object initialize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वापरण्यात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येणारी</w:t>
      </w:r>
      <w:r w:rsidRPr="001F794E">
        <w:rPr>
          <w:sz w:val="22"/>
          <w:szCs w:val="22"/>
        </w:rPr>
        <w:t xml:space="preserve"> special method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constructor.</w:t>
      </w:r>
    </w:p>
    <w:p w14:paraId="5C9CBFB4" w14:textId="77777777" w:rsidR="008B29C1" w:rsidRPr="001F794E" w:rsidRDefault="008B29C1" w:rsidP="008B29C1">
      <w:pPr>
        <w:pStyle w:val="Heading3"/>
      </w:pPr>
      <w:r w:rsidRPr="001F794E">
        <w:lastRenderedPageBreak/>
        <w:t>Features</w:t>
      </w:r>
    </w:p>
    <w:p w14:paraId="04735554" w14:textId="77777777" w:rsidR="008B29C1" w:rsidRPr="001F794E" w:rsidRDefault="008B29C1" w:rsidP="00E857DB">
      <w:pPr>
        <w:pStyle w:val="NormalWeb"/>
        <w:numPr>
          <w:ilvl w:val="0"/>
          <w:numId w:val="82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Class </w:t>
      </w:r>
      <w:r w:rsidRPr="001F794E">
        <w:rPr>
          <w:rFonts w:ascii="Nirmala UI" w:hAnsi="Nirmala UI" w:cs="Nirmala UI"/>
          <w:sz w:val="22"/>
          <w:szCs w:val="22"/>
        </w:rPr>
        <w:t>सारखेच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नाव</w:t>
      </w:r>
    </w:p>
    <w:p w14:paraId="579D316F" w14:textId="77777777" w:rsidR="008B29C1" w:rsidRPr="001F794E" w:rsidRDefault="008B29C1" w:rsidP="00E857DB">
      <w:pPr>
        <w:pStyle w:val="NormalWeb"/>
        <w:numPr>
          <w:ilvl w:val="0"/>
          <w:numId w:val="82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Return type </w:t>
      </w:r>
      <w:r w:rsidRPr="001F794E">
        <w:rPr>
          <w:rFonts w:ascii="Nirmala UI" w:hAnsi="Nirmala UI" w:cs="Nirmala UI"/>
          <w:sz w:val="22"/>
          <w:szCs w:val="22"/>
        </w:rPr>
        <w:t>नसतो</w:t>
      </w:r>
    </w:p>
    <w:p w14:paraId="447E58D3" w14:textId="77777777" w:rsidR="008B29C1" w:rsidRPr="001F794E" w:rsidRDefault="008B29C1" w:rsidP="00E857DB">
      <w:pPr>
        <w:pStyle w:val="NormalWeb"/>
        <w:numPr>
          <w:ilvl w:val="0"/>
          <w:numId w:val="82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Object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होताना</w:t>
      </w:r>
      <w:r w:rsidRPr="001F794E">
        <w:rPr>
          <w:sz w:val="22"/>
          <w:szCs w:val="22"/>
        </w:rPr>
        <w:t xml:space="preserve"> automatically call </w:t>
      </w:r>
      <w:r w:rsidRPr="001F794E">
        <w:rPr>
          <w:rFonts w:ascii="Nirmala UI" w:hAnsi="Nirmala UI" w:cs="Nirmala UI"/>
          <w:sz w:val="22"/>
          <w:szCs w:val="22"/>
        </w:rPr>
        <w:t>होतो</w:t>
      </w:r>
    </w:p>
    <w:p w14:paraId="3E2266E7" w14:textId="77777777" w:rsidR="008B29C1" w:rsidRPr="001F794E" w:rsidRDefault="00675C16" w:rsidP="008B29C1">
      <w:r w:rsidRPr="001F794E">
        <w:pict w14:anchorId="34328F2B">
          <v:rect id="_x0000_i1140" style="width:0;height:1.5pt" o:hralign="center" o:hrstd="t" o:hr="t" fillcolor="#a0a0a0" stroked="f"/>
        </w:pict>
      </w:r>
    </w:p>
    <w:p w14:paraId="48D27400" w14:textId="77777777" w:rsidR="008B29C1" w:rsidRPr="001F794E" w:rsidRDefault="008B29C1" w:rsidP="008B29C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52. Types of constructors in Java?</w:t>
      </w:r>
    </w:p>
    <w:p w14:paraId="4CB8F3CC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E6DC41B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1. Default Constructor</w:t>
      </w:r>
    </w:p>
    <w:p w14:paraId="04092856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Provided by compiler automatically.</w:t>
      </w:r>
    </w:p>
    <w:p w14:paraId="6E5D2DB3" w14:textId="77777777" w:rsidR="008B29C1" w:rsidRPr="001F794E" w:rsidRDefault="008B29C1" w:rsidP="008B29C1">
      <w:pPr>
        <w:pStyle w:val="Heading3"/>
      </w:pPr>
      <w:r w:rsidRPr="001F794E">
        <w:t>Example</w:t>
      </w:r>
    </w:p>
    <w:p w14:paraId="07AF30A7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{}</w:t>
      </w:r>
    </w:p>
    <w:p w14:paraId="66EA3D9F" w14:textId="77777777" w:rsidR="008B29C1" w:rsidRPr="001F794E" w:rsidRDefault="00675C16" w:rsidP="008B29C1">
      <w:r w:rsidRPr="001F794E">
        <w:pict w14:anchorId="12AB3639">
          <v:rect id="_x0000_i1141" style="width:0;height:1.5pt" o:hralign="center" o:hrstd="t" o:hr="t" fillcolor="#a0a0a0" stroked="f"/>
        </w:pict>
      </w:r>
    </w:p>
    <w:p w14:paraId="434AFD7D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2. No-Argument Constructor</w:t>
      </w:r>
    </w:p>
    <w:p w14:paraId="2EEB8080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Created by programmer.</w:t>
      </w:r>
    </w:p>
    <w:p w14:paraId="1BAD6B0B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66F055D7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Test() {}</w:t>
      </w:r>
    </w:p>
    <w:p w14:paraId="2D1A18EF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D3B5E04" w14:textId="77777777" w:rsidR="008B29C1" w:rsidRPr="001F794E" w:rsidRDefault="00675C16" w:rsidP="008B29C1">
      <w:r w:rsidRPr="001F794E">
        <w:pict w14:anchorId="4D4BD4C4">
          <v:rect id="_x0000_i1142" style="width:0;height:1.5pt" o:hralign="center" o:hrstd="t" o:hr="t" fillcolor="#a0a0a0" stroked="f"/>
        </w:pict>
      </w:r>
    </w:p>
    <w:p w14:paraId="4992AD73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3. Parameterized Constructor</w:t>
      </w:r>
    </w:p>
    <w:p w14:paraId="1B14E122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Accepts parameters.</w:t>
      </w:r>
    </w:p>
    <w:p w14:paraId="0B0D8C5A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21CE189C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Test(int x) {}</w:t>
      </w:r>
    </w:p>
    <w:p w14:paraId="7A92F02F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2154145" w14:textId="77777777" w:rsidR="008B29C1" w:rsidRPr="001F794E" w:rsidRDefault="00675C16" w:rsidP="008B29C1">
      <w:r w:rsidRPr="001F794E">
        <w:pict w14:anchorId="712E358C">
          <v:rect id="_x0000_i1143" style="width:0;height:1.5pt" o:hralign="center" o:hrstd="t" o:hr="t" fillcolor="#a0a0a0" stroked="f"/>
        </w:pict>
      </w:r>
    </w:p>
    <w:p w14:paraId="3475DA32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4. Copy Constructor (Custom)</w:t>
      </w:r>
    </w:p>
    <w:p w14:paraId="284079D2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Copies object data.</w:t>
      </w:r>
    </w:p>
    <w:p w14:paraId="4C8E35F8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06B94C48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int x;</w:t>
      </w:r>
    </w:p>
    <w:p w14:paraId="0DB009D3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</w:p>
    <w:p w14:paraId="3575A8D0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Test(Test t) {</w:t>
      </w:r>
    </w:p>
    <w:p w14:paraId="7DDA0023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x = t.x;</w:t>
      </w:r>
    </w:p>
    <w:p w14:paraId="2F4430FB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6617E72C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E0C6298" w14:textId="77777777" w:rsidR="008B29C1" w:rsidRPr="001F794E" w:rsidRDefault="008B29C1" w:rsidP="008B29C1">
      <w:pPr>
        <w:pStyle w:val="Heading3"/>
      </w:pPr>
      <w:r w:rsidRPr="001F794E">
        <w:t>Important Point</w:t>
      </w:r>
    </w:p>
    <w:p w14:paraId="7C2F325D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has no built-in copy constructor like C++.</w:t>
      </w:r>
    </w:p>
    <w:p w14:paraId="39AC0F20" w14:textId="77777777" w:rsidR="008B29C1" w:rsidRPr="001F794E" w:rsidRDefault="00675C16" w:rsidP="008B29C1">
      <w:r w:rsidRPr="001F794E">
        <w:pict w14:anchorId="14C92D9A">
          <v:rect id="_x0000_i1144" style="width:0;height:1.5pt" o:hralign="center" o:hrstd="t" o:hr="t" fillcolor="#a0a0a0" stroked="f"/>
        </w:pict>
      </w:r>
    </w:p>
    <w:p w14:paraId="18CD037D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C0B831E" w14:textId="77777777" w:rsidR="008B29C1" w:rsidRPr="001F794E" w:rsidRDefault="008B29C1" w:rsidP="008B29C1">
      <w:pPr>
        <w:pStyle w:val="Heading3"/>
      </w:pPr>
      <w:r w:rsidRPr="001F794E">
        <w:t xml:space="preserve">Constructor </w:t>
      </w:r>
      <w:r w:rsidRPr="001F794E">
        <w:rPr>
          <w:rFonts w:ascii="Nirmala UI" w:hAnsi="Nirmala UI" w:cs="Nirmala UI"/>
        </w:rPr>
        <w:t>चे</w:t>
      </w:r>
      <w:r w:rsidRPr="001F794E">
        <w:t xml:space="preserve"> </w:t>
      </w:r>
      <w:r w:rsidRPr="001F794E">
        <w:rPr>
          <w:rFonts w:ascii="Nirmala UI" w:hAnsi="Nirmala UI" w:cs="Nirmala UI"/>
        </w:rPr>
        <w:t>प्रकार</w:t>
      </w:r>
    </w:p>
    <w:p w14:paraId="30B1CBEC" w14:textId="77777777" w:rsidR="008B29C1" w:rsidRPr="001F794E" w:rsidRDefault="008B29C1" w:rsidP="00E857DB">
      <w:pPr>
        <w:pStyle w:val="NormalWeb"/>
        <w:numPr>
          <w:ilvl w:val="0"/>
          <w:numId w:val="83"/>
        </w:numPr>
        <w:rPr>
          <w:sz w:val="22"/>
          <w:szCs w:val="22"/>
        </w:rPr>
      </w:pPr>
      <w:r w:rsidRPr="001F794E">
        <w:rPr>
          <w:sz w:val="22"/>
          <w:szCs w:val="22"/>
        </w:rPr>
        <w:t>Default constructor</w:t>
      </w:r>
    </w:p>
    <w:p w14:paraId="2FE8F527" w14:textId="77777777" w:rsidR="008B29C1" w:rsidRPr="001F794E" w:rsidRDefault="008B29C1" w:rsidP="00E857DB">
      <w:pPr>
        <w:pStyle w:val="NormalWeb"/>
        <w:numPr>
          <w:ilvl w:val="0"/>
          <w:numId w:val="83"/>
        </w:numPr>
        <w:rPr>
          <w:sz w:val="22"/>
          <w:szCs w:val="22"/>
        </w:rPr>
      </w:pPr>
      <w:r w:rsidRPr="001F794E">
        <w:rPr>
          <w:sz w:val="22"/>
          <w:szCs w:val="22"/>
        </w:rPr>
        <w:t>No-argument constructor</w:t>
      </w:r>
    </w:p>
    <w:p w14:paraId="17119989" w14:textId="77777777" w:rsidR="008B29C1" w:rsidRPr="001F794E" w:rsidRDefault="008B29C1" w:rsidP="00E857DB">
      <w:pPr>
        <w:pStyle w:val="NormalWeb"/>
        <w:numPr>
          <w:ilvl w:val="0"/>
          <w:numId w:val="83"/>
        </w:numPr>
        <w:rPr>
          <w:sz w:val="22"/>
          <w:szCs w:val="22"/>
        </w:rPr>
      </w:pPr>
      <w:r w:rsidRPr="001F794E">
        <w:rPr>
          <w:sz w:val="22"/>
          <w:szCs w:val="22"/>
        </w:rPr>
        <w:t>Parameterized constructor</w:t>
      </w:r>
    </w:p>
    <w:p w14:paraId="193BD15F" w14:textId="77777777" w:rsidR="008B29C1" w:rsidRPr="001F794E" w:rsidRDefault="008B29C1" w:rsidP="00E857DB">
      <w:pPr>
        <w:pStyle w:val="NormalWeb"/>
        <w:numPr>
          <w:ilvl w:val="0"/>
          <w:numId w:val="83"/>
        </w:numPr>
        <w:rPr>
          <w:sz w:val="22"/>
          <w:szCs w:val="22"/>
        </w:rPr>
      </w:pPr>
      <w:r w:rsidRPr="001F794E">
        <w:rPr>
          <w:sz w:val="22"/>
          <w:szCs w:val="22"/>
        </w:rPr>
        <w:t>Copy constructor</w:t>
      </w:r>
    </w:p>
    <w:p w14:paraId="26DBF09F" w14:textId="77777777" w:rsidR="008B29C1" w:rsidRPr="001F794E" w:rsidRDefault="00675C16" w:rsidP="008B29C1">
      <w:r w:rsidRPr="001F794E">
        <w:pict w14:anchorId="04E73C99">
          <v:rect id="_x0000_i1145" style="width:0;height:1.5pt" o:hralign="center" o:hrstd="t" o:hr="t" fillcolor="#a0a0a0" stroked="f"/>
        </w:pict>
      </w:r>
    </w:p>
    <w:p w14:paraId="5EAAC5B2" w14:textId="77777777" w:rsidR="008B29C1" w:rsidRPr="001F794E" w:rsidRDefault="008B29C1" w:rsidP="008B29C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53. Difference between constructor and method?</w:t>
      </w:r>
    </w:p>
    <w:p w14:paraId="586F37DF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7"/>
        <w:gridCol w:w="1826"/>
      </w:tblGrid>
      <w:tr w:rsidR="008B29C1" w:rsidRPr="001F794E" w14:paraId="56CFD0B7" w14:textId="77777777" w:rsidTr="008B2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F49AB" w14:textId="77777777" w:rsidR="008B29C1" w:rsidRPr="001F794E" w:rsidRDefault="008B29C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6E79EEEC" w14:textId="77777777" w:rsidR="008B29C1" w:rsidRPr="001F794E" w:rsidRDefault="008B29C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Method</w:t>
            </w:r>
          </w:p>
        </w:tc>
      </w:tr>
      <w:tr w:rsidR="008B29C1" w:rsidRPr="001F794E" w14:paraId="46CE66B8" w14:textId="77777777" w:rsidTr="008B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D56B" w14:textId="77777777" w:rsidR="008B29C1" w:rsidRPr="001F794E" w:rsidRDefault="008B29C1">
            <w:r w:rsidRPr="001F794E">
              <w:t>Initializes object</w:t>
            </w:r>
          </w:p>
        </w:tc>
        <w:tc>
          <w:tcPr>
            <w:tcW w:w="0" w:type="auto"/>
            <w:vAlign w:val="center"/>
            <w:hideMark/>
          </w:tcPr>
          <w:p w14:paraId="38B65B03" w14:textId="77777777" w:rsidR="008B29C1" w:rsidRPr="001F794E" w:rsidRDefault="008B29C1">
            <w:r w:rsidRPr="001F794E">
              <w:t>Performs operation</w:t>
            </w:r>
          </w:p>
        </w:tc>
      </w:tr>
      <w:tr w:rsidR="008B29C1" w:rsidRPr="001F794E" w14:paraId="381E1486" w14:textId="77777777" w:rsidTr="008B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77882" w14:textId="77777777" w:rsidR="008B29C1" w:rsidRPr="001F794E" w:rsidRDefault="008B29C1">
            <w:r w:rsidRPr="001F794E">
              <w:t>Same name as class</w:t>
            </w:r>
          </w:p>
        </w:tc>
        <w:tc>
          <w:tcPr>
            <w:tcW w:w="0" w:type="auto"/>
            <w:vAlign w:val="center"/>
            <w:hideMark/>
          </w:tcPr>
          <w:p w14:paraId="0BE70100" w14:textId="77777777" w:rsidR="008B29C1" w:rsidRPr="001F794E" w:rsidRDefault="008B29C1">
            <w:r w:rsidRPr="001F794E">
              <w:t>Any valid name</w:t>
            </w:r>
          </w:p>
        </w:tc>
      </w:tr>
      <w:tr w:rsidR="008B29C1" w:rsidRPr="001F794E" w14:paraId="6A49C901" w14:textId="77777777" w:rsidTr="008B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2301" w14:textId="77777777" w:rsidR="008B29C1" w:rsidRPr="001F794E" w:rsidRDefault="008B29C1">
            <w:r w:rsidRPr="001F794E">
              <w:t>No return type</w:t>
            </w:r>
          </w:p>
        </w:tc>
        <w:tc>
          <w:tcPr>
            <w:tcW w:w="0" w:type="auto"/>
            <w:vAlign w:val="center"/>
            <w:hideMark/>
          </w:tcPr>
          <w:p w14:paraId="0779E4C3" w14:textId="77777777" w:rsidR="008B29C1" w:rsidRPr="001F794E" w:rsidRDefault="008B29C1">
            <w:r w:rsidRPr="001F794E">
              <w:t>Has return type</w:t>
            </w:r>
          </w:p>
        </w:tc>
      </w:tr>
      <w:tr w:rsidR="008B29C1" w:rsidRPr="001F794E" w14:paraId="55349CB4" w14:textId="77777777" w:rsidTr="008B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2619" w14:textId="77777777" w:rsidR="008B29C1" w:rsidRPr="001F794E" w:rsidRDefault="008B29C1">
            <w:r w:rsidRPr="001F794E">
              <w:lastRenderedPageBreak/>
              <w:t>Automatically called</w:t>
            </w:r>
          </w:p>
        </w:tc>
        <w:tc>
          <w:tcPr>
            <w:tcW w:w="0" w:type="auto"/>
            <w:vAlign w:val="center"/>
            <w:hideMark/>
          </w:tcPr>
          <w:p w14:paraId="460F54CA" w14:textId="77777777" w:rsidR="008B29C1" w:rsidRPr="001F794E" w:rsidRDefault="008B29C1">
            <w:r w:rsidRPr="001F794E">
              <w:t>Called manually</w:t>
            </w:r>
          </w:p>
        </w:tc>
      </w:tr>
    </w:tbl>
    <w:p w14:paraId="5E6C7EA1" w14:textId="77777777" w:rsidR="008B29C1" w:rsidRPr="001F794E" w:rsidRDefault="008B29C1" w:rsidP="008B29C1">
      <w:pPr>
        <w:pStyle w:val="Heading3"/>
      </w:pPr>
      <w:r w:rsidRPr="001F794E">
        <w:t>Example</w:t>
      </w:r>
    </w:p>
    <w:p w14:paraId="0342CD25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34C4B213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</w:p>
    <w:p w14:paraId="78F04E21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Test() {}</w:t>
      </w:r>
    </w:p>
    <w:p w14:paraId="35F246EB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</w:p>
    <w:p w14:paraId="2A9773D3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show() {}</w:t>
      </w:r>
    </w:p>
    <w:p w14:paraId="0F431FF3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D2D6CE5" w14:textId="77777777" w:rsidR="008B29C1" w:rsidRPr="001F794E" w:rsidRDefault="00675C16" w:rsidP="008B29C1">
      <w:r w:rsidRPr="001F794E">
        <w:pict w14:anchorId="360C7048">
          <v:rect id="_x0000_i1146" style="width:0;height:1.5pt" o:hralign="center" o:hrstd="t" o:hr="t" fillcolor="#a0a0a0" stroked="f"/>
        </w:pict>
      </w:r>
    </w:p>
    <w:p w14:paraId="72B748D5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8"/>
        <w:gridCol w:w="1714"/>
      </w:tblGrid>
      <w:tr w:rsidR="008B29C1" w:rsidRPr="001F794E" w14:paraId="76B91CFC" w14:textId="77777777" w:rsidTr="008B2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203B1" w14:textId="77777777" w:rsidR="008B29C1" w:rsidRPr="001F794E" w:rsidRDefault="008B29C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3D04A84B" w14:textId="77777777" w:rsidR="008B29C1" w:rsidRPr="001F794E" w:rsidRDefault="008B29C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Method</w:t>
            </w:r>
          </w:p>
        </w:tc>
      </w:tr>
      <w:tr w:rsidR="008B29C1" w:rsidRPr="001F794E" w14:paraId="12E30119" w14:textId="77777777" w:rsidTr="008B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E449" w14:textId="77777777" w:rsidR="008B29C1" w:rsidRPr="001F794E" w:rsidRDefault="008B29C1">
            <w:r w:rsidRPr="001F794E">
              <w:t xml:space="preserve">Object initialize </w:t>
            </w:r>
            <w:r w:rsidRPr="001F794E">
              <w:rPr>
                <w:rFonts w:ascii="Nirmala UI" w:hAnsi="Nirmala UI" w:cs="Nirmala UI"/>
              </w:rPr>
              <w:t>करतो</w:t>
            </w:r>
          </w:p>
        </w:tc>
        <w:tc>
          <w:tcPr>
            <w:tcW w:w="0" w:type="auto"/>
            <w:vAlign w:val="center"/>
            <w:hideMark/>
          </w:tcPr>
          <w:p w14:paraId="48D79E5C" w14:textId="77777777" w:rsidR="008B29C1" w:rsidRPr="001F794E" w:rsidRDefault="008B29C1">
            <w:r w:rsidRPr="001F794E">
              <w:t xml:space="preserve">Operation </w:t>
            </w:r>
            <w:r w:rsidRPr="001F794E">
              <w:rPr>
                <w:rFonts w:ascii="Nirmala UI" w:hAnsi="Nirmala UI" w:cs="Nirmala UI"/>
              </w:rPr>
              <w:t>करतो</w:t>
            </w:r>
          </w:p>
        </w:tc>
      </w:tr>
      <w:tr w:rsidR="008B29C1" w:rsidRPr="001F794E" w14:paraId="72939BCE" w14:textId="77777777" w:rsidTr="008B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DCF1C" w14:textId="77777777" w:rsidR="008B29C1" w:rsidRPr="001F794E" w:rsidRDefault="008B29C1">
            <w:r w:rsidRPr="001F794E">
              <w:t xml:space="preserve">Class </w:t>
            </w:r>
            <w:r w:rsidRPr="001F794E">
              <w:rPr>
                <w:rFonts w:ascii="Nirmala UI" w:hAnsi="Nirmala UI" w:cs="Nirmala UI"/>
              </w:rPr>
              <w:t>सारखे</w:t>
            </w:r>
            <w:r w:rsidRPr="001F794E">
              <w:t xml:space="preserve"> </w:t>
            </w:r>
            <w:r w:rsidRPr="001F794E">
              <w:rPr>
                <w:rFonts w:ascii="Nirmala UI" w:hAnsi="Nirmala UI" w:cs="Nirmala UI"/>
              </w:rPr>
              <w:t>नाव</w:t>
            </w:r>
          </w:p>
        </w:tc>
        <w:tc>
          <w:tcPr>
            <w:tcW w:w="0" w:type="auto"/>
            <w:vAlign w:val="center"/>
            <w:hideMark/>
          </w:tcPr>
          <w:p w14:paraId="0BEF3367" w14:textId="77777777" w:rsidR="008B29C1" w:rsidRPr="001F794E" w:rsidRDefault="008B29C1">
            <w:r w:rsidRPr="001F794E">
              <w:rPr>
                <w:rFonts w:ascii="Nirmala UI" w:hAnsi="Nirmala UI" w:cs="Nirmala UI"/>
              </w:rPr>
              <w:t>कोणतेही</w:t>
            </w:r>
            <w:r w:rsidRPr="001F794E">
              <w:t xml:space="preserve"> </w:t>
            </w:r>
            <w:r w:rsidRPr="001F794E">
              <w:rPr>
                <w:rFonts w:ascii="Nirmala UI" w:hAnsi="Nirmala UI" w:cs="Nirmala UI"/>
              </w:rPr>
              <w:t>नाव</w:t>
            </w:r>
          </w:p>
        </w:tc>
      </w:tr>
      <w:tr w:rsidR="008B29C1" w:rsidRPr="001F794E" w14:paraId="47844EB2" w14:textId="77777777" w:rsidTr="008B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D202E" w14:textId="77777777" w:rsidR="008B29C1" w:rsidRPr="001F794E" w:rsidRDefault="008B29C1">
            <w:r w:rsidRPr="001F794E">
              <w:t xml:space="preserve">Return type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  <w:tc>
          <w:tcPr>
            <w:tcW w:w="0" w:type="auto"/>
            <w:vAlign w:val="center"/>
            <w:hideMark/>
          </w:tcPr>
          <w:p w14:paraId="0F583F62" w14:textId="77777777" w:rsidR="008B29C1" w:rsidRPr="001F794E" w:rsidRDefault="008B29C1">
            <w:r w:rsidRPr="001F794E">
              <w:t xml:space="preserve">Return type </w:t>
            </w:r>
            <w:r w:rsidRPr="001F794E">
              <w:rPr>
                <w:rFonts w:ascii="Nirmala UI" w:hAnsi="Nirmala UI" w:cs="Nirmala UI"/>
              </w:rPr>
              <w:t>असतो</w:t>
            </w:r>
          </w:p>
        </w:tc>
      </w:tr>
    </w:tbl>
    <w:p w14:paraId="39CBD011" w14:textId="77777777" w:rsidR="008B29C1" w:rsidRPr="001F794E" w:rsidRDefault="00675C16" w:rsidP="008B29C1">
      <w:r w:rsidRPr="001F794E">
        <w:pict w14:anchorId="163C4490">
          <v:rect id="_x0000_i1147" style="width:0;height:1.5pt" o:hralign="center" o:hrstd="t" o:hr="t" fillcolor="#a0a0a0" stroked="f"/>
        </w:pict>
      </w:r>
    </w:p>
    <w:p w14:paraId="5AF9E800" w14:textId="77777777" w:rsidR="008B29C1" w:rsidRPr="001F794E" w:rsidRDefault="008B29C1" w:rsidP="008B29C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54. Can constructor be private?</w:t>
      </w:r>
    </w:p>
    <w:p w14:paraId="4046414F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2445075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Yes.</w:t>
      </w:r>
    </w:p>
    <w:p w14:paraId="71CF93C2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Private constructor restricts object creation.</w:t>
      </w:r>
    </w:p>
    <w:p w14:paraId="436471F6" w14:textId="77777777" w:rsidR="008B29C1" w:rsidRPr="001F794E" w:rsidRDefault="008B29C1" w:rsidP="008B29C1">
      <w:pPr>
        <w:pStyle w:val="Heading3"/>
      </w:pPr>
      <w:r w:rsidRPr="001F794E">
        <w:t>Example</w:t>
      </w:r>
    </w:p>
    <w:p w14:paraId="7F74C733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3E0AF1C1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</w:p>
    <w:p w14:paraId="44E94743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private Test() {</w:t>
      </w:r>
    </w:p>
    <w:p w14:paraId="445FC07D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System.out.println("Private");</w:t>
      </w:r>
    </w:p>
    <w:p w14:paraId="28684B83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 xml:space="preserve">    }</w:t>
      </w:r>
    </w:p>
    <w:p w14:paraId="44259ABC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1ADF656" w14:textId="77777777" w:rsidR="008B29C1" w:rsidRPr="001F794E" w:rsidRDefault="008B29C1" w:rsidP="008B29C1">
      <w:pPr>
        <w:pStyle w:val="Heading3"/>
      </w:pPr>
      <w:r w:rsidRPr="001F794E">
        <w:t>Uses</w:t>
      </w:r>
    </w:p>
    <w:p w14:paraId="39D02B7E" w14:textId="77777777" w:rsidR="008B29C1" w:rsidRPr="001F794E" w:rsidRDefault="008B29C1" w:rsidP="00E857DB">
      <w:pPr>
        <w:pStyle w:val="NormalWeb"/>
        <w:numPr>
          <w:ilvl w:val="0"/>
          <w:numId w:val="84"/>
        </w:numPr>
        <w:rPr>
          <w:sz w:val="22"/>
          <w:szCs w:val="22"/>
        </w:rPr>
      </w:pPr>
      <w:r w:rsidRPr="001F794E">
        <w:rPr>
          <w:sz w:val="22"/>
          <w:szCs w:val="22"/>
        </w:rPr>
        <w:t>Singleton Design Pattern</w:t>
      </w:r>
    </w:p>
    <w:p w14:paraId="02214A22" w14:textId="77777777" w:rsidR="008B29C1" w:rsidRPr="001F794E" w:rsidRDefault="008B29C1" w:rsidP="00E857DB">
      <w:pPr>
        <w:pStyle w:val="NormalWeb"/>
        <w:numPr>
          <w:ilvl w:val="0"/>
          <w:numId w:val="84"/>
        </w:numPr>
        <w:rPr>
          <w:sz w:val="22"/>
          <w:szCs w:val="22"/>
        </w:rPr>
      </w:pPr>
      <w:r w:rsidRPr="001F794E">
        <w:rPr>
          <w:sz w:val="22"/>
          <w:szCs w:val="22"/>
        </w:rPr>
        <w:t>Utility classes</w:t>
      </w:r>
    </w:p>
    <w:p w14:paraId="5225A728" w14:textId="77777777" w:rsidR="008B29C1" w:rsidRPr="001F794E" w:rsidRDefault="008B29C1" w:rsidP="008B29C1">
      <w:pPr>
        <w:pStyle w:val="Heading3"/>
      </w:pPr>
      <w:r w:rsidRPr="001F794E">
        <w:t>Important Interview Point</w:t>
      </w:r>
    </w:p>
    <w:p w14:paraId="098A9B34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Private constructor prevents external object creation.</w:t>
      </w:r>
    </w:p>
    <w:p w14:paraId="2570D310" w14:textId="77777777" w:rsidR="008B29C1" w:rsidRPr="001F794E" w:rsidRDefault="00675C16" w:rsidP="008B29C1">
      <w:r w:rsidRPr="001F794E">
        <w:pict w14:anchorId="211F09F4">
          <v:rect id="_x0000_i1148" style="width:0;height:1.5pt" o:hralign="center" o:hrstd="t" o:hr="t" fillcolor="#a0a0a0" stroked="f"/>
        </w:pict>
      </w:r>
    </w:p>
    <w:p w14:paraId="745DD6FD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F0DA15E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हो</w:t>
      </w:r>
      <w:r w:rsidRPr="001F794E">
        <w:rPr>
          <w:sz w:val="22"/>
          <w:szCs w:val="22"/>
        </w:rPr>
        <w:t>.</w:t>
      </w:r>
    </w:p>
    <w:p w14:paraId="58F47DEC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Private constructor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object creation restrict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  <w:r w:rsidRPr="001F794E">
        <w:rPr>
          <w:sz w:val="22"/>
          <w:szCs w:val="22"/>
        </w:rPr>
        <w:t>.</w:t>
      </w:r>
    </w:p>
    <w:p w14:paraId="368F9A5B" w14:textId="77777777" w:rsidR="008B29C1" w:rsidRPr="001F794E" w:rsidRDefault="008B29C1" w:rsidP="008B29C1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3E2163CF" w14:textId="77777777" w:rsidR="008B29C1" w:rsidRPr="001F794E" w:rsidRDefault="008B29C1" w:rsidP="00E857DB">
      <w:pPr>
        <w:pStyle w:val="NormalWeb"/>
        <w:numPr>
          <w:ilvl w:val="0"/>
          <w:numId w:val="85"/>
        </w:numPr>
        <w:rPr>
          <w:sz w:val="22"/>
          <w:szCs w:val="22"/>
        </w:rPr>
      </w:pPr>
      <w:r w:rsidRPr="001F794E">
        <w:rPr>
          <w:sz w:val="22"/>
          <w:szCs w:val="22"/>
        </w:rPr>
        <w:t>Singleton pattern</w:t>
      </w:r>
    </w:p>
    <w:p w14:paraId="21FED25E" w14:textId="77777777" w:rsidR="008B29C1" w:rsidRPr="001F794E" w:rsidRDefault="008B29C1" w:rsidP="00E857DB">
      <w:pPr>
        <w:pStyle w:val="NormalWeb"/>
        <w:numPr>
          <w:ilvl w:val="0"/>
          <w:numId w:val="85"/>
        </w:numPr>
        <w:rPr>
          <w:sz w:val="22"/>
          <w:szCs w:val="22"/>
        </w:rPr>
      </w:pPr>
      <w:r w:rsidRPr="001F794E">
        <w:rPr>
          <w:sz w:val="22"/>
          <w:szCs w:val="22"/>
        </w:rPr>
        <w:t>Utility classes</w:t>
      </w:r>
    </w:p>
    <w:p w14:paraId="47D935A4" w14:textId="77777777" w:rsidR="008B29C1" w:rsidRPr="001F794E" w:rsidRDefault="00675C16" w:rsidP="008B29C1">
      <w:r w:rsidRPr="001F794E">
        <w:pict w14:anchorId="3ECD8D9D">
          <v:rect id="_x0000_i1149" style="width:0;height:1.5pt" o:hralign="center" o:hrstd="t" o:hr="t" fillcolor="#a0a0a0" stroked="f"/>
        </w:pict>
      </w:r>
    </w:p>
    <w:p w14:paraId="72EBB815" w14:textId="77777777" w:rsidR="008B29C1" w:rsidRPr="001F794E" w:rsidRDefault="008B29C1" w:rsidP="008B29C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55. Can constructor be final/static/abstract?</w:t>
      </w:r>
    </w:p>
    <w:p w14:paraId="5801DFDC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AF5D9DB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final Constructor?</w:t>
      </w:r>
    </w:p>
    <w:p w14:paraId="24B385B8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Not allowed</w:t>
      </w:r>
    </w:p>
    <w:p w14:paraId="161DB18C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Reason:</w:t>
      </w:r>
      <w:r w:rsidRPr="001F794E">
        <w:rPr>
          <w:sz w:val="22"/>
          <w:szCs w:val="22"/>
        </w:rPr>
        <w:br/>
        <w:t>Constructors are not inherited.</w:t>
      </w:r>
    </w:p>
    <w:p w14:paraId="0C310933" w14:textId="77777777" w:rsidR="008B29C1" w:rsidRPr="001F794E" w:rsidRDefault="00675C16" w:rsidP="008B29C1">
      <w:r w:rsidRPr="001F794E">
        <w:pict w14:anchorId="6EBE8DCF">
          <v:rect id="_x0000_i1150" style="width:0;height:1.5pt" o:hralign="center" o:hrstd="t" o:hr="t" fillcolor="#a0a0a0" stroked="f"/>
        </w:pict>
      </w:r>
    </w:p>
    <w:p w14:paraId="503AABFD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static Constructor?</w:t>
      </w:r>
    </w:p>
    <w:p w14:paraId="75E4E72B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Not allowed</w:t>
      </w:r>
    </w:p>
    <w:p w14:paraId="698549CA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Reason:</w:t>
      </w:r>
      <w:r w:rsidRPr="001F794E">
        <w:rPr>
          <w:sz w:val="22"/>
          <w:szCs w:val="22"/>
        </w:rPr>
        <w:br/>
        <w:t>Constructor belongs to object, not class.</w:t>
      </w:r>
    </w:p>
    <w:p w14:paraId="396CBD40" w14:textId="77777777" w:rsidR="008B29C1" w:rsidRPr="001F794E" w:rsidRDefault="00675C16" w:rsidP="008B29C1">
      <w:r w:rsidRPr="001F794E">
        <w:pict w14:anchorId="1F532CDF">
          <v:rect id="_x0000_i1151" style="width:0;height:1.5pt" o:hralign="center" o:hrstd="t" o:hr="t" fillcolor="#a0a0a0" stroked="f"/>
        </w:pict>
      </w:r>
    </w:p>
    <w:p w14:paraId="1BA50530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abstract Constructor?</w:t>
      </w:r>
    </w:p>
    <w:p w14:paraId="24C4BA1C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Not allowed</w:t>
      </w:r>
    </w:p>
    <w:p w14:paraId="2A249C70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Reason:</w:t>
      </w:r>
      <w:r w:rsidRPr="001F794E">
        <w:rPr>
          <w:sz w:val="22"/>
          <w:szCs w:val="22"/>
        </w:rPr>
        <w:br/>
        <w:t>Abstract means incomplete.</w:t>
      </w:r>
      <w:r w:rsidRPr="001F794E">
        <w:rPr>
          <w:sz w:val="22"/>
          <w:szCs w:val="22"/>
        </w:rPr>
        <w:br/>
        <w:t>Constructor must fully initialize object.</w:t>
      </w:r>
    </w:p>
    <w:p w14:paraId="59924D7A" w14:textId="77777777" w:rsidR="008B29C1" w:rsidRPr="001F794E" w:rsidRDefault="00675C16" w:rsidP="008B29C1">
      <w:r w:rsidRPr="001F794E">
        <w:pict w14:anchorId="54ED256D">
          <v:rect id="_x0000_i1152" style="width:0;height:1.5pt" o:hralign="center" o:hrstd="t" o:hr="t" fillcolor="#a0a0a0" stroked="f"/>
        </w:pict>
      </w:r>
    </w:p>
    <w:p w14:paraId="5CB32486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F8D1566" w14:textId="77777777" w:rsidR="008B29C1" w:rsidRPr="001F794E" w:rsidRDefault="008B29C1" w:rsidP="008B29C1">
      <w:pPr>
        <w:pStyle w:val="Heading3"/>
      </w:pPr>
      <w:r w:rsidRPr="001F794E">
        <w:t>final constructor</w:t>
      </w:r>
    </w:p>
    <w:p w14:paraId="427AD966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❌ </w:t>
      </w:r>
      <w:r w:rsidRPr="001F794E">
        <w:rPr>
          <w:rFonts w:ascii="Nirmala UI" w:hAnsi="Nirmala UI" w:cs="Nirmala UI"/>
          <w:sz w:val="22"/>
          <w:szCs w:val="22"/>
        </w:rPr>
        <w:t>नाही</w:t>
      </w:r>
    </w:p>
    <w:p w14:paraId="7DF2F4BE" w14:textId="77777777" w:rsidR="008B29C1" w:rsidRPr="001F794E" w:rsidRDefault="008B29C1" w:rsidP="008B29C1">
      <w:pPr>
        <w:pStyle w:val="Heading3"/>
      </w:pPr>
      <w:r w:rsidRPr="001F794E">
        <w:t>static constructor</w:t>
      </w:r>
    </w:p>
    <w:p w14:paraId="6CA4234B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❌ </w:t>
      </w:r>
      <w:r w:rsidRPr="001F794E">
        <w:rPr>
          <w:rFonts w:ascii="Nirmala UI" w:hAnsi="Nirmala UI" w:cs="Nirmala UI"/>
          <w:sz w:val="22"/>
          <w:szCs w:val="22"/>
        </w:rPr>
        <w:t>नाही</w:t>
      </w:r>
    </w:p>
    <w:p w14:paraId="6FEAE144" w14:textId="77777777" w:rsidR="008B29C1" w:rsidRPr="001F794E" w:rsidRDefault="008B29C1" w:rsidP="008B29C1">
      <w:pPr>
        <w:pStyle w:val="Heading3"/>
      </w:pPr>
      <w:r w:rsidRPr="001F794E">
        <w:t>abstract constructor</w:t>
      </w:r>
    </w:p>
    <w:p w14:paraId="20D0D2A2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❌ </w:t>
      </w:r>
      <w:r w:rsidRPr="001F794E">
        <w:rPr>
          <w:rFonts w:ascii="Nirmala UI" w:hAnsi="Nirmala UI" w:cs="Nirmala UI"/>
          <w:sz w:val="22"/>
          <w:szCs w:val="22"/>
        </w:rPr>
        <w:t>नाही</w:t>
      </w:r>
    </w:p>
    <w:p w14:paraId="062D5E1B" w14:textId="77777777" w:rsidR="008B29C1" w:rsidRPr="001F794E" w:rsidRDefault="00675C16" w:rsidP="008B29C1">
      <w:r w:rsidRPr="001F794E">
        <w:pict w14:anchorId="28C1AC34">
          <v:rect id="_x0000_i1153" style="width:0;height:1.5pt" o:hralign="center" o:hrstd="t" o:hr="t" fillcolor="#a0a0a0" stroked="f"/>
        </w:pict>
      </w:r>
    </w:p>
    <w:p w14:paraId="157FEFB4" w14:textId="77777777" w:rsidR="008B29C1" w:rsidRPr="001F794E" w:rsidRDefault="008B29C1" w:rsidP="008B29C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56. What is default constructor?</w:t>
      </w:r>
    </w:p>
    <w:p w14:paraId="681B8137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238F6FF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If no constructor is written, compiler automatically provides one.</w:t>
      </w:r>
    </w:p>
    <w:p w14:paraId="5E684A35" w14:textId="77777777" w:rsidR="008B29C1" w:rsidRPr="001F794E" w:rsidRDefault="008B29C1" w:rsidP="008B29C1">
      <w:pPr>
        <w:pStyle w:val="Heading3"/>
      </w:pPr>
      <w:r w:rsidRPr="001F794E">
        <w:t>Example</w:t>
      </w:r>
    </w:p>
    <w:p w14:paraId="61F3CE96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{}</w:t>
      </w:r>
    </w:p>
    <w:p w14:paraId="61494095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internally creates:</w:t>
      </w:r>
    </w:p>
    <w:p w14:paraId="523F8A24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Test() {}</w:t>
      </w:r>
    </w:p>
    <w:p w14:paraId="6AA36423" w14:textId="77777777" w:rsidR="008B29C1" w:rsidRPr="001F794E" w:rsidRDefault="008B29C1" w:rsidP="008B29C1">
      <w:pPr>
        <w:pStyle w:val="Heading3"/>
      </w:pPr>
      <w:r w:rsidRPr="001F794E">
        <w:t>Features</w:t>
      </w:r>
    </w:p>
    <w:p w14:paraId="1945837C" w14:textId="77777777" w:rsidR="008B29C1" w:rsidRPr="001F794E" w:rsidRDefault="008B29C1" w:rsidP="00E857DB">
      <w:pPr>
        <w:pStyle w:val="NormalWeb"/>
        <w:numPr>
          <w:ilvl w:val="0"/>
          <w:numId w:val="86"/>
        </w:numPr>
        <w:rPr>
          <w:sz w:val="22"/>
          <w:szCs w:val="22"/>
        </w:rPr>
      </w:pPr>
      <w:r w:rsidRPr="001F794E">
        <w:rPr>
          <w:sz w:val="22"/>
          <w:szCs w:val="22"/>
        </w:rPr>
        <w:t>No arguments</w:t>
      </w:r>
    </w:p>
    <w:p w14:paraId="1AD1EDB0" w14:textId="77777777" w:rsidR="008B29C1" w:rsidRPr="001F794E" w:rsidRDefault="008B29C1" w:rsidP="00E857DB">
      <w:pPr>
        <w:pStyle w:val="NormalWeb"/>
        <w:numPr>
          <w:ilvl w:val="0"/>
          <w:numId w:val="86"/>
        </w:numPr>
        <w:rPr>
          <w:sz w:val="22"/>
          <w:szCs w:val="22"/>
        </w:rPr>
      </w:pPr>
      <w:r w:rsidRPr="001F794E">
        <w:rPr>
          <w:sz w:val="22"/>
          <w:szCs w:val="22"/>
        </w:rPr>
        <w:t>Assigns default values</w:t>
      </w:r>
    </w:p>
    <w:p w14:paraId="029830EA" w14:textId="77777777" w:rsidR="008B29C1" w:rsidRPr="001F794E" w:rsidRDefault="008B29C1" w:rsidP="008B29C1">
      <w:pPr>
        <w:pStyle w:val="Heading3"/>
      </w:pPr>
      <w:r w:rsidRPr="001F794E">
        <w:t>Important Point</w:t>
      </w:r>
    </w:p>
    <w:p w14:paraId="2399286C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programmer creates any constructor, compiler will NOT create default constructor.</w:t>
      </w:r>
    </w:p>
    <w:p w14:paraId="45B07F8B" w14:textId="77777777" w:rsidR="008B29C1" w:rsidRPr="001F794E" w:rsidRDefault="00675C16" w:rsidP="008B29C1">
      <w:r w:rsidRPr="001F794E">
        <w:pict w14:anchorId="28F8060F">
          <v:rect id="_x0000_i1154" style="width:0;height:1.5pt" o:hralign="center" o:hrstd="t" o:hr="t" fillcolor="#a0a0a0" stroked="f"/>
        </w:pict>
      </w:r>
    </w:p>
    <w:p w14:paraId="1F19CCD7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BD429AD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Programmer constructor </w:t>
      </w:r>
      <w:r w:rsidRPr="001F794E">
        <w:rPr>
          <w:rFonts w:ascii="Nirmala UI" w:hAnsi="Nirmala UI" w:cs="Nirmala UI"/>
          <w:sz w:val="22"/>
          <w:szCs w:val="22"/>
        </w:rPr>
        <w:t>लिहित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तर</w:t>
      </w:r>
      <w:r w:rsidRPr="001F794E">
        <w:rPr>
          <w:sz w:val="22"/>
          <w:szCs w:val="22"/>
        </w:rPr>
        <w:t xml:space="preserve"> compiler automatically default constructor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554F95F5" w14:textId="77777777" w:rsidR="008B29C1" w:rsidRPr="001F794E" w:rsidRDefault="008B29C1" w:rsidP="008B29C1">
      <w:pPr>
        <w:pStyle w:val="Heading3"/>
      </w:pPr>
      <w:r w:rsidRPr="001F794E">
        <w:t>Important</w:t>
      </w:r>
    </w:p>
    <w:p w14:paraId="6938B61D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जर</w:t>
      </w:r>
      <w:r w:rsidRPr="001F794E">
        <w:rPr>
          <w:sz w:val="22"/>
          <w:szCs w:val="22"/>
        </w:rPr>
        <w:t xml:space="preserve"> custom constructor </w:t>
      </w:r>
      <w:r w:rsidRPr="001F794E">
        <w:rPr>
          <w:rFonts w:ascii="Nirmala UI" w:hAnsi="Nirmala UI" w:cs="Nirmala UI"/>
          <w:sz w:val="22"/>
          <w:szCs w:val="22"/>
        </w:rPr>
        <w:t>लिहिला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तर</w:t>
      </w:r>
      <w:r w:rsidRPr="001F794E">
        <w:rPr>
          <w:sz w:val="22"/>
          <w:szCs w:val="22"/>
        </w:rPr>
        <w:t xml:space="preserve"> compiler default constructor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3FAF55C5" w14:textId="77777777" w:rsidR="008B29C1" w:rsidRPr="001F794E" w:rsidRDefault="00675C16" w:rsidP="008B29C1">
      <w:r w:rsidRPr="001F794E">
        <w:pict w14:anchorId="4E0D25A5">
          <v:rect id="_x0000_i1155" style="width:0;height:1.5pt" o:hralign="center" o:hrstd="t" o:hr="t" fillcolor="#a0a0a0" stroked="f"/>
        </w:pict>
      </w:r>
    </w:p>
    <w:p w14:paraId="447A3B3C" w14:textId="77777777" w:rsidR="008B29C1" w:rsidRPr="001F794E" w:rsidRDefault="008B29C1" w:rsidP="008B29C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57. What is constructor overloading?</w:t>
      </w:r>
    </w:p>
    <w:p w14:paraId="203F5061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7FB5C13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Having multiple constructors with different parameters.</w:t>
      </w:r>
    </w:p>
    <w:p w14:paraId="41081FA4" w14:textId="77777777" w:rsidR="008B29C1" w:rsidRPr="001F794E" w:rsidRDefault="008B29C1" w:rsidP="008B29C1">
      <w:pPr>
        <w:pStyle w:val="Heading3"/>
      </w:pPr>
      <w:r w:rsidRPr="001F794E">
        <w:lastRenderedPageBreak/>
        <w:t>Example</w:t>
      </w:r>
    </w:p>
    <w:p w14:paraId="6FB2AF24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34F5ECBE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</w:p>
    <w:p w14:paraId="598807D1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Test() {}</w:t>
      </w:r>
    </w:p>
    <w:p w14:paraId="52A0D21D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</w:p>
    <w:p w14:paraId="7EA97FAB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Test(int x) {}</w:t>
      </w:r>
    </w:p>
    <w:p w14:paraId="4793BADB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</w:p>
    <w:p w14:paraId="09744797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Test(String s) {}</w:t>
      </w:r>
    </w:p>
    <w:p w14:paraId="4CEB3223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5EF5116" w14:textId="77777777" w:rsidR="008B29C1" w:rsidRPr="001F794E" w:rsidRDefault="008B29C1" w:rsidP="008B29C1">
      <w:pPr>
        <w:pStyle w:val="Heading3"/>
      </w:pPr>
      <w:r w:rsidRPr="001F794E">
        <w:t>Benefits</w:t>
      </w:r>
    </w:p>
    <w:p w14:paraId="7906BA2A" w14:textId="77777777" w:rsidR="008B29C1" w:rsidRPr="001F794E" w:rsidRDefault="008B29C1" w:rsidP="00E857DB">
      <w:pPr>
        <w:pStyle w:val="NormalWeb"/>
        <w:numPr>
          <w:ilvl w:val="0"/>
          <w:numId w:val="87"/>
        </w:numPr>
        <w:rPr>
          <w:sz w:val="22"/>
          <w:szCs w:val="22"/>
        </w:rPr>
      </w:pPr>
      <w:r w:rsidRPr="001F794E">
        <w:rPr>
          <w:sz w:val="22"/>
          <w:szCs w:val="22"/>
        </w:rPr>
        <w:t>Multiple ways to initialize object</w:t>
      </w:r>
    </w:p>
    <w:p w14:paraId="1220E328" w14:textId="77777777" w:rsidR="008B29C1" w:rsidRPr="001F794E" w:rsidRDefault="008B29C1" w:rsidP="008B29C1">
      <w:pPr>
        <w:pStyle w:val="Heading3"/>
      </w:pPr>
      <w:r w:rsidRPr="001F794E">
        <w:t>Important Point</w:t>
      </w:r>
    </w:p>
    <w:p w14:paraId="12B73FCA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Constructor overloading supports polymorphism.</w:t>
      </w:r>
    </w:p>
    <w:p w14:paraId="1B16DC16" w14:textId="77777777" w:rsidR="008B29C1" w:rsidRPr="001F794E" w:rsidRDefault="00675C16" w:rsidP="008B29C1">
      <w:r w:rsidRPr="001F794E">
        <w:pict w14:anchorId="696A0D9F">
          <v:rect id="_x0000_i1156" style="width:0;height:1.5pt" o:hralign="center" o:hrstd="t" o:hr="t" fillcolor="#a0a0a0" stroked="f"/>
        </w:pict>
      </w:r>
    </w:p>
    <w:p w14:paraId="5705F834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B0FD648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वेगवेगळ्या</w:t>
      </w:r>
      <w:r w:rsidRPr="001F794E">
        <w:rPr>
          <w:sz w:val="22"/>
          <w:szCs w:val="22"/>
        </w:rPr>
        <w:t xml:space="preserve"> parameters </w:t>
      </w:r>
      <w:r w:rsidRPr="001F794E">
        <w:rPr>
          <w:rFonts w:ascii="Nirmala UI" w:hAnsi="Nirmala UI" w:cs="Nirmala UI"/>
          <w:sz w:val="22"/>
          <w:szCs w:val="22"/>
        </w:rPr>
        <w:t>सह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अनेक</w:t>
      </w:r>
      <w:r w:rsidRPr="001F794E">
        <w:rPr>
          <w:sz w:val="22"/>
          <w:szCs w:val="22"/>
        </w:rPr>
        <w:t xml:space="preserve"> constructors </w:t>
      </w:r>
      <w:r w:rsidRPr="001F794E">
        <w:rPr>
          <w:rFonts w:ascii="Nirmala UI" w:hAnsi="Nirmala UI" w:cs="Nirmala UI"/>
          <w:sz w:val="22"/>
          <w:szCs w:val="22"/>
        </w:rPr>
        <w:t>असणे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constructor overloading.</w:t>
      </w:r>
    </w:p>
    <w:p w14:paraId="499C5781" w14:textId="77777777" w:rsidR="008B29C1" w:rsidRPr="001F794E" w:rsidRDefault="008B29C1" w:rsidP="008B29C1">
      <w:pPr>
        <w:pStyle w:val="Heading3"/>
      </w:pPr>
      <w:r w:rsidRPr="001F794E">
        <w:t>Example</w:t>
      </w:r>
    </w:p>
    <w:p w14:paraId="0DD5D76B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Test()</w:t>
      </w:r>
    </w:p>
    <w:p w14:paraId="5FB5D865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Test(int x)</w:t>
      </w:r>
    </w:p>
    <w:p w14:paraId="5E3B8131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Test(String s)</w:t>
      </w:r>
    </w:p>
    <w:p w14:paraId="2BD82139" w14:textId="77777777" w:rsidR="008B29C1" w:rsidRPr="001F794E" w:rsidRDefault="00675C16" w:rsidP="008B29C1">
      <w:r w:rsidRPr="001F794E">
        <w:pict w14:anchorId="24996F12">
          <v:rect id="_x0000_i1157" style="width:0;height:1.5pt" o:hralign="center" o:hrstd="t" o:hr="t" fillcolor="#a0a0a0" stroked="f"/>
        </w:pict>
      </w:r>
    </w:p>
    <w:p w14:paraId="1D7F5B2E" w14:textId="77777777" w:rsidR="008B29C1" w:rsidRPr="001F794E" w:rsidRDefault="008B29C1" w:rsidP="008B29C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58. What is this keyword?</w:t>
      </w:r>
    </w:p>
    <w:p w14:paraId="39D9B486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FEF5716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this</w:t>
      </w:r>
      <w:r w:rsidRPr="001F794E">
        <w:rPr>
          <w:sz w:val="22"/>
          <w:szCs w:val="22"/>
        </w:rPr>
        <w:t xml:space="preserve"> refers to current object.</w:t>
      </w:r>
    </w:p>
    <w:p w14:paraId="4BECE219" w14:textId="77777777" w:rsidR="008B29C1" w:rsidRPr="001F794E" w:rsidRDefault="008B29C1" w:rsidP="008B29C1">
      <w:pPr>
        <w:pStyle w:val="Heading3"/>
      </w:pPr>
      <w:r w:rsidRPr="001F794E">
        <w:t>Uses</w:t>
      </w:r>
    </w:p>
    <w:p w14:paraId="59AAC3B4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1. Access instance variables</w:t>
      </w:r>
    </w:p>
    <w:p w14:paraId="0722BC71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this.x = x;</w:t>
      </w:r>
    </w:p>
    <w:p w14:paraId="5AA3EBAE" w14:textId="77777777" w:rsidR="008B29C1" w:rsidRPr="001F794E" w:rsidRDefault="00675C16" w:rsidP="008B29C1">
      <w:r w:rsidRPr="001F794E">
        <w:pict w14:anchorId="2D46C501">
          <v:rect id="_x0000_i1158" style="width:0;height:1.5pt" o:hralign="center" o:hrstd="t" o:hr="t" fillcolor="#a0a0a0" stroked="f"/>
        </w:pict>
      </w:r>
    </w:p>
    <w:p w14:paraId="5D9547A1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2. Call current class constructor</w:t>
      </w:r>
    </w:p>
    <w:p w14:paraId="42E9C806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this();</w:t>
      </w:r>
    </w:p>
    <w:p w14:paraId="1DAB7489" w14:textId="77777777" w:rsidR="008B29C1" w:rsidRPr="001F794E" w:rsidRDefault="00675C16" w:rsidP="008B29C1">
      <w:r w:rsidRPr="001F794E">
        <w:pict w14:anchorId="0F008B70">
          <v:rect id="_x0000_i1159" style="width:0;height:1.5pt" o:hralign="center" o:hrstd="t" o:hr="t" fillcolor="#a0a0a0" stroked="f"/>
        </w:pict>
      </w:r>
    </w:p>
    <w:p w14:paraId="55A263E4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3. Pass current object</w:t>
      </w:r>
    </w:p>
    <w:p w14:paraId="51DEFD8A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display(this);</w:t>
      </w:r>
    </w:p>
    <w:p w14:paraId="72B17D8F" w14:textId="77777777" w:rsidR="008B29C1" w:rsidRPr="001F794E" w:rsidRDefault="00675C16" w:rsidP="008B29C1">
      <w:r w:rsidRPr="001F794E">
        <w:pict w14:anchorId="22F1F386">
          <v:rect id="_x0000_i1160" style="width:0;height:1.5pt" o:hralign="center" o:hrstd="t" o:hr="t" fillcolor="#a0a0a0" stroked="f"/>
        </w:pict>
      </w:r>
    </w:p>
    <w:p w14:paraId="1E2ABC68" w14:textId="77777777" w:rsidR="008B29C1" w:rsidRPr="001F794E" w:rsidRDefault="008B29C1" w:rsidP="008B29C1">
      <w:pPr>
        <w:pStyle w:val="Heading3"/>
      </w:pPr>
      <w:r w:rsidRPr="001F794E">
        <w:t>Example</w:t>
      </w:r>
    </w:p>
    <w:p w14:paraId="688A9328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273C5A45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</w:p>
    <w:p w14:paraId="515FE2C1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int x;</w:t>
      </w:r>
    </w:p>
    <w:p w14:paraId="668AF036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</w:p>
    <w:p w14:paraId="7B2E293F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Test(int x) {</w:t>
      </w:r>
    </w:p>
    <w:p w14:paraId="34F149BA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this.x = x;</w:t>
      </w:r>
    </w:p>
    <w:p w14:paraId="27A63785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2EAC9FB7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2F780460" w14:textId="77777777" w:rsidR="008B29C1" w:rsidRPr="001F794E" w:rsidRDefault="00675C16" w:rsidP="008B29C1">
      <w:r w:rsidRPr="001F794E">
        <w:pict w14:anchorId="3718191F">
          <v:rect id="_x0000_i1161" style="width:0;height:1.5pt" o:hralign="center" o:hrstd="t" o:hr="t" fillcolor="#a0a0a0" stroked="f"/>
        </w:pict>
      </w:r>
    </w:p>
    <w:p w14:paraId="2A4CA900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9FC1B79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this</w:t>
      </w:r>
      <w:r w:rsidRPr="001F794E">
        <w:rPr>
          <w:sz w:val="22"/>
          <w:szCs w:val="22"/>
        </w:rPr>
        <w:t xml:space="preserve"> current object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refer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37B6CCD2" w14:textId="77777777" w:rsidR="008B29C1" w:rsidRPr="001F794E" w:rsidRDefault="008B29C1" w:rsidP="008B29C1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7ADC6249" w14:textId="77777777" w:rsidR="008B29C1" w:rsidRPr="001F794E" w:rsidRDefault="008B29C1" w:rsidP="00E857DB">
      <w:pPr>
        <w:pStyle w:val="NormalWeb"/>
        <w:numPr>
          <w:ilvl w:val="0"/>
          <w:numId w:val="88"/>
        </w:numPr>
        <w:rPr>
          <w:sz w:val="22"/>
          <w:szCs w:val="22"/>
        </w:rPr>
      </w:pPr>
      <w:r w:rsidRPr="001F794E">
        <w:rPr>
          <w:sz w:val="22"/>
          <w:szCs w:val="22"/>
        </w:rPr>
        <w:t>Instance variables access</w:t>
      </w:r>
    </w:p>
    <w:p w14:paraId="73B38E17" w14:textId="77777777" w:rsidR="008B29C1" w:rsidRPr="001F794E" w:rsidRDefault="008B29C1" w:rsidP="00E857DB">
      <w:pPr>
        <w:pStyle w:val="NormalWeb"/>
        <w:numPr>
          <w:ilvl w:val="0"/>
          <w:numId w:val="88"/>
        </w:numPr>
        <w:rPr>
          <w:sz w:val="22"/>
          <w:szCs w:val="22"/>
        </w:rPr>
      </w:pPr>
      <w:r w:rsidRPr="001F794E">
        <w:rPr>
          <w:sz w:val="22"/>
          <w:szCs w:val="22"/>
        </w:rPr>
        <w:t>Current constructor call</w:t>
      </w:r>
    </w:p>
    <w:p w14:paraId="4A5F070F" w14:textId="77777777" w:rsidR="008B29C1" w:rsidRPr="001F794E" w:rsidRDefault="008B29C1" w:rsidP="00E857DB">
      <w:pPr>
        <w:pStyle w:val="NormalWeb"/>
        <w:numPr>
          <w:ilvl w:val="0"/>
          <w:numId w:val="88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Current object pass </w:t>
      </w:r>
      <w:r w:rsidRPr="001F794E">
        <w:rPr>
          <w:rFonts w:ascii="Nirmala UI" w:hAnsi="Nirmala UI" w:cs="Nirmala UI"/>
          <w:sz w:val="22"/>
          <w:szCs w:val="22"/>
        </w:rPr>
        <w:t>करणे</w:t>
      </w:r>
    </w:p>
    <w:p w14:paraId="3A9EAA48" w14:textId="77777777" w:rsidR="008B29C1" w:rsidRPr="001F794E" w:rsidRDefault="00675C16" w:rsidP="008B29C1">
      <w:r w:rsidRPr="001F794E">
        <w:pict w14:anchorId="32889201">
          <v:rect id="_x0000_i1162" style="width:0;height:1.5pt" o:hralign="center" o:hrstd="t" o:hr="t" fillcolor="#a0a0a0" stroked="f"/>
        </w:pict>
      </w:r>
    </w:p>
    <w:p w14:paraId="73F77235" w14:textId="77777777" w:rsidR="008B29C1" w:rsidRPr="001F794E" w:rsidRDefault="008B29C1" w:rsidP="008B29C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59. Difference between this and super?</w:t>
      </w:r>
    </w:p>
    <w:p w14:paraId="76E5443A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2371"/>
      </w:tblGrid>
      <w:tr w:rsidR="008B29C1" w:rsidRPr="001F794E" w14:paraId="256A97CA" w14:textId="77777777" w:rsidTr="008B2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775157" w14:textId="77777777" w:rsidR="008B29C1" w:rsidRPr="001F794E" w:rsidRDefault="008B29C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this</w:t>
            </w:r>
          </w:p>
        </w:tc>
        <w:tc>
          <w:tcPr>
            <w:tcW w:w="0" w:type="auto"/>
            <w:vAlign w:val="center"/>
            <w:hideMark/>
          </w:tcPr>
          <w:p w14:paraId="00786295" w14:textId="77777777" w:rsidR="008B29C1" w:rsidRPr="001F794E" w:rsidRDefault="008B29C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super</w:t>
            </w:r>
          </w:p>
        </w:tc>
      </w:tr>
      <w:tr w:rsidR="008B29C1" w:rsidRPr="001F794E" w14:paraId="27F0AD37" w14:textId="77777777" w:rsidTr="008B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DF9ED" w14:textId="77777777" w:rsidR="008B29C1" w:rsidRPr="001F794E" w:rsidRDefault="008B29C1">
            <w:r w:rsidRPr="001F794E">
              <w:t>Refers current class object</w:t>
            </w:r>
          </w:p>
        </w:tc>
        <w:tc>
          <w:tcPr>
            <w:tcW w:w="0" w:type="auto"/>
            <w:vAlign w:val="center"/>
            <w:hideMark/>
          </w:tcPr>
          <w:p w14:paraId="1B79BA66" w14:textId="77777777" w:rsidR="008B29C1" w:rsidRPr="001F794E" w:rsidRDefault="008B29C1">
            <w:r w:rsidRPr="001F794E">
              <w:t>Refers parent class object</w:t>
            </w:r>
          </w:p>
        </w:tc>
      </w:tr>
      <w:tr w:rsidR="008B29C1" w:rsidRPr="001F794E" w14:paraId="6DE48F53" w14:textId="77777777" w:rsidTr="008B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1E41E" w14:textId="77777777" w:rsidR="008B29C1" w:rsidRPr="001F794E" w:rsidRDefault="008B29C1">
            <w:r w:rsidRPr="001F794E">
              <w:t>Access current members</w:t>
            </w:r>
          </w:p>
        </w:tc>
        <w:tc>
          <w:tcPr>
            <w:tcW w:w="0" w:type="auto"/>
            <w:vAlign w:val="center"/>
            <w:hideMark/>
          </w:tcPr>
          <w:p w14:paraId="30093FE2" w14:textId="77777777" w:rsidR="008B29C1" w:rsidRPr="001F794E" w:rsidRDefault="008B29C1">
            <w:r w:rsidRPr="001F794E">
              <w:t>Access parent members</w:t>
            </w:r>
          </w:p>
        </w:tc>
      </w:tr>
      <w:tr w:rsidR="008B29C1" w:rsidRPr="001F794E" w14:paraId="1621DAD4" w14:textId="77777777" w:rsidTr="008B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5544" w14:textId="77777777" w:rsidR="008B29C1" w:rsidRPr="001F794E" w:rsidRDefault="008B29C1">
            <w:r w:rsidRPr="001F794E">
              <w:t>Calls current constructor</w:t>
            </w:r>
          </w:p>
        </w:tc>
        <w:tc>
          <w:tcPr>
            <w:tcW w:w="0" w:type="auto"/>
            <w:vAlign w:val="center"/>
            <w:hideMark/>
          </w:tcPr>
          <w:p w14:paraId="6EE3041E" w14:textId="77777777" w:rsidR="008B29C1" w:rsidRPr="001F794E" w:rsidRDefault="008B29C1">
            <w:r w:rsidRPr="001F794E">
              <w:t>Calls parent constructor</w:t>
            </w:r>
          </w:p>
        </w:tc>
      </w:tr>
    </w:tbl>
    <w:p w14:paraId="2BD4A818" w14:textId="77777777" w:rsidR="008B29C1" w:rsidRPr="001F794E" w:rsidRDefault="008B29C1" w:rsidP="008B29C1">
      <w:pPr>
        <w:pStyle w:val="Heading3"/>
      </w:pPr>
      <w:r w:rsidRPr="001F794E">
        <w:t>Example</w:t>
      </w:r>
    </w:p>
    <w:p w14:paraId="18417996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this.x</w:t>
      </w:r>
    </w:p>
    <w:p w14:paraId="22E2334E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super.x</w:t>
      </w:r>
    </w:p>
    <w:p w14:paraId="5AD6F992" w14:textId="77777777" w:rsidR="008B29C1" w:rsidRPr="001F794E" w:rsidRDefault="008B29C1" w:rsidP="008B29C1">
      <w:pPr>
        <w:pStyle w:val="Heading3"/>
      </w:pPr>
      <w:r w:rsidRPr="001F794E">
        <w:t>Important Point</w:t>
      </w:r>
    </w:p>
    <w:p w14:paraId="043145C3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this()</w:t>
      </w:r>
      <w:r w:rsidRPr="001F794E">
        <w:rPr>
          <w:sz w:val="22"/>
          <w:szCs w:val="22"/>
        </w:rPr>
        <w:t xml:space="preserve"> and </w:t>
      </w:r>
      <w:r w:rsidRPr="001F794E">
        <w:rPr>
          <w:rStyle w:val="HTMLCode"/>
          <w:sz w:val="22"/>
          <w:szCs w:val="22"/>
        </w:rPr>
        <w:t>super()</w:t>
      </w:r>
      <w:r w:rsidRPr="001F794E">
        <w:rPr>
          <w:sz w:val="22"/>
          <w:szCs w:val="22"/>
        </w:rPr>
        <w:t xml:space="preserve"> must be first statement in constructor.</w:t>
      </w:r>
    </w:p>
    <w:p w14:paraId="714DF6A5" w14:textId="77777777" w:rsidR="008B29C1" w:rsidRPr="001F794E" w:rsidRDefault="00675C16" w:rsidP="008B29C1">
      <w:r w:rsidRPr="001F794E">
        <w:pict w14:anchorId="3C55FEBD">
          <v:rect id="_x0000_i1163" style="width:0;height:1.5pt" o:hralign="center" o:hrstd="t" o:hr="t" fillcolor="#a0a0a0" stroked="f"/>
        </w:pict>
      </w:r>
    </w:p>
    <w:p w14:paraId="56FC099B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763"/>
      </w:tblGrid>
      <w:tr w:rsidR="008B29C1" w:rsidRPr="001F794E" w14:paraId="0CE73EE1" w14:textId="77777777" w:rsidTr="008B29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096E48" w14:textId="77777777" w:rsidR="008B29C1" w:rsidRPr="001F794E" w:rsidRDefault="008B29C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6AD87401" w14:textId="77777777" w:rsidR="008B29C1" w:rsidRPr="001F794E" w:rsidRDefault="008B29C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super</w:t>
            </w:r>
          </w:p>
        </w:tc>
      </w:tr>
      <w:tr w:rsidR="008B29C1" w:rsidRPr="001F794E" w14:paraId="763B82B0" w14:textId="77777777" w:rsidTr="008B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4029A" w14:textId="77777777" w:rsidR="008B29C1" w:rsidRPr="001F794E" w:rsidRDefault="008B29C1">
            <w:r w:rsidRPr="001F794E">
              <w:t>Current object</w:t>
            </w:r>
          </w:p>
        </w:tc>
        <w:tc>
          <w:tcPr>
            <w:tcW w:w="0" w:type="auto"/>
            <w:vAlign w:val="center"/>
            <w:hideMark/>
          </w:tcPr>
          <w:p w14:paraId="7DC47EA5" w14:textId="77777777" w:rsidR="008B29C1" w:rsidRPr="001F794E" w:rsidRDefault="008B29C1">
            <w:r w:rsidRPr="001F794E">
              <w:t>Parent object</w:t>
            </w:r>
          </w:p>
        </w:tc>
      </w:tr>
      <w:tr w:rsidR="008B29C1" w:rsidRPr="001F794E" w14:paraId="5A5E94FA" w14:textId="77777777" w:rsidTr="008B29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98CA" w14:textId="77777777" w:rsidR="008B29C1" w:rsidRPr="001F794E" w:rsidRDefault="008B29C1">
            <w:r w:rsidRPr="001F794E">
              <w:t>Current class access</w:t>
            </w:r>
          </w:p>
        </w:tc>
        <w:tc>
          <w:tcPr>
            <w:tcW w:w="0" w:type="auto"/>
            <w:vAlign w:val="center"/>
            <w:hideMark/>
          </w:tcPr>
          <w:p w14:paraId="121F6B28" w14:textId="77777777" w:rsidR="008B29C1" w:rsidRPr="001F794E" w:rsidRDefault="008B29C1">
            <w:r w:rsidRPr="001F794E">
              <w:t>Parent class access</w:t>
            </w:r>
          </w:p>
        </w:tc>
      </w:tr>
    </w:tbl>
    <w:p w14:paraId="7986248A" w14:textId="77777777" w:rsidR="008B29C1" w:rsidRPr="001F794E" w:rsidRDefault="00675C16" w:rsidP="008B29C1">
      <w:r w:rsidRPr="001F794E">
        <w:pict w14:anchorId="4A1A7259">
          <v:rect id="_x0000_i1164" style="width:0;height:1.5pt" o:hralign="center" o:hrstd="t" o:hr="t" fillcolor="#a0a0a0" stroked="f"/>
        </w:pict>
      </w:r>
    </w:p>
    <w:p w14:paraId="2A34CDA7" w14:textId="77777777" w:rsidR="008B29C1" w:rsidRPr="001F794E" w:rsidRDefault="008B29C1" w:rsidP="008B29C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60. Can we use this() and super() together?</w:t>
      </w:r>
    </w:p>
    <w:p w14:paraId="46C23B89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472D5A1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No.</w:t>
      </w:r>
    </w:p>
    <w:p w14:paraId="647A59AD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Because both must be first statement inside constructor.</w:t>
      </w:r>
    </w:p>
    <w:p w14:paraId="44CF3A08" w14:textId="77777777" w:rsidR="008B29C1" w:rsidRPr="001F794E" w:rsidRDefault="008B29C1" w:rsidP="008B29C1">
      <w:pPr>
        <w:pStyle w:val="Heading3"/>
      </w:pPr>
      <w:r w:rsidRPr="001F794E">
        <w:t>Invalid Example</w:t>
      </w:r>
    </w:p>
    <w:p w14:paraId="5CF22C3B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Test() {</w:t>
      </w:r>
    </w:p>
    <w:p w14:paraId="5197BFC7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 xml:space="preserve">    this();</w:t>
      </w:r>
    </w:p>
    <w:p w14:paraId="45A52828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super();</w:t>
      </w:r>
    </w:p>
    <w:p w14:paraId="6C0271D4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4D5B00D" w14:textId="77777777" w:rsidR="008B29C1" w:rsidRPr="001F794E" w:rsidRDefault="008B29C1" w:rsidP="008B29C1">
      <w:pPr>
        <w:pStyle w:val="Heading3"/>
      </w:pPr>
      <w:r w:rsidRPr="001F794E">
        <w:t>Compiler Error</w:t>
      </w:r>
    </w:p>
    <w:p w14:paraId="04CFBB11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Constructor call must be first statement</w:t>
      </w:r>
    </w:p>
    <w:p w14:paraId="30483492" w14:textId="77777777" w:rsidR="008B29C1" w:rsidRPr="001F794E" w:rsidRDefault="008B29C1" w:rsidP="008B29C1">
      <w:pPr>
        <w:pStyle w:val="Heading3"/>
      </w:pPr>
      <w:r w:rsidRPr="001F794E">
        <w:t>Important Interview Point</w:t>
      </w:r>
    </w:p>
    <w:p w14:paraId="5D15A41F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one constructor call allowed as first statement.</w:t>
      </w:r>
    </w:p>
    <w:p w14:paraId="2246265C" w14:textId="77777777" w:rsidR="008B29C1" w:rsidRPr="001F794E" w:rsidRDefault="00675C16" w:rsidP="008B29C1">
      <w:r w:rsidRPr="001F794E">
        <w:pict w14:anchorId="73A1AA6D">
          <v:rect id="_x0000_i1165" style="width:0;height:1.5pt" o:hralign="center" o:hrstd="t" o:hr="t" fillcolor="#a0a0a0" stroked="f"/>
        </w:pict>
      </w:r>
    </w:p>
    <w:p w14:paraId="783A5CE1" w14:textId="77777777" w:rsidR="008B29C1" w:rsidRPr="001F794E" w:rsidRDefault="008B29C1" w:rsidP="008B29C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20A0C30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❌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06826F5F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this()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</w:t>
      </w:r>
      <w:r w:rsidRPr="001F794E">
        <w:rPr>
          <w:rStyle w:val="HTMLCode"/>
          <w:sz w:val="22"/>
          <w:szCs w:val="22"/>
        </w:rPr>
        <w:t>super()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दोन्ही</w:t>
      </w:r>
      <w:r w:rsidRPr="001F794E">
        <w:rPr>
          <w:sz w:val="22"/>
          <w:szCs w:val="22"/>
        </w:rPr>
        <w:t xml:space="preserve"> constructor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first statement </w:t>
      </w:r>
      <w:r w:rsidRPr="001F794E">
        <w:rPr>
          <w:rFonts w:ascii="Nirmala UI" w:hAnsi="Nirmala UI" w:cs="Nirmala UI"/>
          <w:sz w:val="22"/>
          <w:szCs w:val="22"/>
        </w:rPr>
        <w:t>असायला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हवेत</w:t>
      </w:r>
      <w:r w:rsidRPr="001F794E">
        <w:rPr>
          <w:sz w:val="22"/>
          <w:szCs w:val="22"/>
        </w:rPr>
        <w:t>.</w:t>
      </w:r>
    </w:p>
    <w:p w14:paraId="54F75292" w14:textId="77777777" w:rsidR="008B29C1" w:rsidRPr="001F794E" w:rsidRDefault="008B29C1" w:rsidP="008B29C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म्हणून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दोन्ही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एकत्र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2F279AAF" w14:textId="77777777" w:rsidR="008B29C1" w:rsidRPr="001F794E" w:rsidRDefault="008B29C1" w:rsidP="008B29C1">
      <w:pPr>
        <w:pStyle w:val="Heading3"/>
      </w:pPr>
      <w:r w:rsidRPr="001F794E">
        <w:t>Error</w:t>
      </w:r>
    </w:p>
    <w:p w14:paraId="1D65F7C7" w14:textId="77777777" w:rsidR="008B29C1" w:rsidRPr="001F794E" w:rsidRDefault="008B29C1" w:rsidP="008B29C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Constructor call must be first statement</w:t>
      </w:r>
    </w:p>
    <w:p w14:paraId="6BDF5CB7" w14:textId="77777777" w:rsidR="008B29C1" w:rsidRPr="001F794E" w:rsidRDefault="00675C16" w:rsidP="008B29C1">
      <w:r w:rsidRPr="001F794E">
        <w:pict w14:anchorId="1C141F98">
          <v:rect id="_x0000_i1166" style="width:0;height:1.5pt" o:hralign="center" o:hrstd="t" o:hr="t" fillcolor="#a0a0a0" stroked="f"/>
        </w:pict>
      </w:r>
    </w:p>
    <w:p w14:paraId="5C55D999" w14:textId="77777777" w:rsidR="00880DE3" w:rsidRPr="001F794E" w:rsidRDefault="00880DE3" w:rsidP="00880DE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(61–70)</w:t>
      </w:r>
    </w:p>
    <w:p w14:paraId="6489AA81" w14:textId="77777777" w:rsidR="00880DE3" w:rsidRPr="001F794E" w:rsidRDefault="00675C16" w:rsidP="00880DE3">
      <w:r w:rsidRPr="001F794E">
        <w:pict w14:anchorId="248240DD">
          <v:rect id="_x0000_i1167" style="width:0;height:1.5pt" o:hralign="center" o:hrstd="t" o:hr="t" fillcolor="#a0a0a0" stroked="f"/>
        </w:pict>
      </w:r>
    </w:p>
    <w:p w14:paraId="105F1499" w14:textId="77777777" w:rsidR="00880DE3" w:rsidRPr="001F794E" w:rsidRDefault="00880DE3" w:rsidP="00880DE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61. What is method overloading?</w:t>
      </w:r>
    </w:p>
    <w:p w14:paraId="2AA5DD1E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8208FD5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Method overloading means having multiple methods with same name but different parameters.</w:t>
      </w:r>
    </w:p>
    <w:p w14:paraId="543AA03D" w14:textId="77777777" w:rsidR="00880DE3" w:rsidRPr="001F794E" w:rsidRDefault="00880DE3" w:rsidP="00880DE3">
      <w:pPr>
        <w:pStyle w:val="Heading3"/>
      </w:pPr>
      <w:r w:rsidRPr="001F794E">
        <w:t>Example</w:t>
      </w:r>
    </w:p>
    <w:p w14:paraId="68223766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03B42BD6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</w:p>
    <w:p w14:paraId="320253CF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add(int a, int b) {</w:t>
      </w:r>
    </w:p>
    <w:p w14:paraId="1E560657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 xml:space="preserve">        System.out.println(a + b);</w:t>
      </w:r>
    </w:p>
    <w:p w14:paraId="653DFEC9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1664544A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</w:p>
    <w:p w14:paraId="22026A9C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add(double a, double b) {</w:t>
      </w:r>
    </w:p>
    <w:p w14:paraId="51C0A056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System.out.println(a + b);</w:t>
      </w:r>
    </w:p>
    <w:p w14:paraId="65D3EFE3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0EA6BFD8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2E1A75EC" w14:textId="77777777" w:rsidR="00880DE3" w:rsidRPr="001F794E" w:rsidRDefault="00880DE3" w:rsidP="00880DE3">
      <w:pPr>
        <w:pStyle w:val="Heading3"/>
      </w:pPr>
      <w:r w:rsidRPr="001F794E">
        <w:t>Rules</w:t>
      </w:r>
    </w:p>
    <w:p w14:paraId="482A97E8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Methods must differ by:</w:t>
      </w:r>
    </w:p>
    <w:p w14:paraId="25126976" w14:textId="77777777" w:rsidR="00880DE3" w:rsidRPr="001F794E" w:rsidRDefault="00880DE3" w:rsidP="00E857DB">
      <w:pPr>
        <w:pStyle w:val="NormalWeb"/>
        <w:numPr>
          <w:ilvl w:val="0"/>
          <w:numId w:val="89"/>
        </w:numPr>
        <w:rPr>
          <w:sz w:val="22"/>
          <w:szCs w:val="22"/>
        </w:rPr>
      </w:pPr>
      <w:r w:rsidRPr="001F794E">
        <w:rPr>
          <w:sz w:val="22"/>
          <w:szCs w:val="22"/>
        </w:rPr>
        <w:t>Number of parameters</w:t>
      </w:r>
    </w:p>
    <w:p w14:paraId="4E64A6F6" w14:textId="77777777" w:rsidR="00880DE3" w:rsidRPr="001F794E" w:rsidRDefault="00880DE3" w:rsidP="00E857DB">
      <w:pPr>
        <w:pStyle w:val="NormalWeb"/>
        <w:numPr>
          <w:ilvl w:val="0"/>
          <w:numId w:val="89"/>
        </w:numPr>
        <w:rPr>
          <w:sz w:val="22"/>
          <w:szCs w:val="22"/>
        </w:rPr>
      </w:pPr>
      <w:r w:rsidRPr="001F794E">
        <w:rPr>
          <w:sz w:val="22"/>
          <w:szCs w:val="22"/>
        </w:rPr>
        <w:t>Type of parameters</w:t>
      </w:r>
    </w:p>
    <w:p w14:paraId="06661612" w14:textId="77777777" w:rsidR="00880DE3" w:rsidRPr="001F794E" w:rsidRDefault="00880DE3" w:rsidP="00E857DB">
      <w:pPr>
        <w:pStyle w:val="NormalWeb"/>
        <w:numPr>
          <w:ilvl w:val="0"/>
          <w:numId w:val="89"/>
        </w:numPr>
        <w:rPr>
          <w:sz w:val="22"/>
          <w:szCs w:val="22"/>
        </w:rPr>
      </w:pPr>
      <w:r w:rsidRPr="001F794E">
        <w:rPr>
          <w:sz w:val="22"/>
          <w:szCs w:val="22"/>
        </w:rPr>
        <w:t>Order of parameters</w:t>
      </w:r>
    </w:p>
    <w:p w14:paraId="156956D5" w14:textId="77777777" w:rsidR="00880DE3" w:rsidRPr="001F794E" w:rsidRDefault="00880DE3" w:rsidP="00880DE3">
      <w:pPr>
        <w:pStyle w:val="Heading3"/>
      </w:pPr>
      <w:r w:rsidRPr="001F794E">
        <w:t>Important Point</w:t>
      </w:r>
    </w:p>
    <w:p w14:paraId="0534D5E4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 type alone cannot overload method.</w:t>
      </w:r>
    </w:p>
    <w:p w14:paraId="56FE3B42" w14:textId="77777777" w:rsidR="00880DE3" w:rsidRPr="001F794E" w:rsidRDefault="00675C16" w:rsidP="00880DE3">
      <w:r w:rsidRPr="001F794E">
        <w:pict w14:anchorId="33FF1309">
          <v:rect id="_x0000_i1168" style="width:0;height:1.5pt" o:hralign="center" o:hrstd="t" o:hr="t" fillcolor="#a0a0a0" stroked="f"/>
        </w:pict>
      </w:r>
    </w:p>
    <w:p w14:paraId="72342BFD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6888105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same </w:t>
      </w:r>
      <w:r w:rsidRPr="001F794E">
        <w:rPr>
          <w:rFonts w:ascii="Nirmala UI" w:hAnsi="Nirmala UI" w:cs="Nirmala UI"/>
          <w:sz w:val="22"/>
          <w:szCs w:val="22"/>
        </w:rPr>
        <w:t>नावाच्या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अनेक</w:t>
      </w:r>
      <w:r w:rsidRPr="001F794E">
        <w:rPr>
          <w:sz w:val="22"/>
          <w:szCs w:val="22"/>
        </w:rPr>
        <w:t xml:space="preserve"> methods </w:t>
      </w:r>
      <w:r w:rsidRPr="001F794E">
        <w:rPr>
          <w:rFonts w:ascii="Nirmala UI" w:hAnsi="Nirmala UI" w:cs="Nirmala UI"/>
          <w:sz w:val="22"/>
          <w:szCs w:val="22"/>
        </w:rPr>
        <w:t>पण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वेगवेगळ्या</w:t>
      </w:r>
      <w:r w:rsidRPr="001F794E">
        <w:rPr>
          <w:sz w:val="22"/>
          <w:szCs w:val="22"/>
        </w:rPr>
        <w:t xml:space="preserve"> parameters </w:t>
      </w:r>
      <w:r w:rsidRPr="001F794E">
        <w:rPr>
          <w:rFonts w:ascii="Nirmala UI" w:hAnsi="Nirmala UI" w:cs="Nirmala UI"/>
          <w:sz w:val="22"/>
          <w:szCs w:val="22"/>
        </w:rPr>
        <w:t>असणे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method overloading.</w:t>
      </w:r>
    </w:p>
    <w:p w14:paraId="4DCA7D40" w14:textId="77777777" w:rsidR="00880DE3" w:rsidRPr="001F794E" w:rsidRDefault="00880DE3" w:rsidP="00880DE3">
      <w:pPr>
        <w:pStyle w:val="Heading3"/>
      </w:pPr>
      <w:r w:rsidRPr="001F794E">
        <w:t>Example</w:t>
      </w:r>
    </w:p>
    <w:p w14:paraId="6C33D152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add(int,int)</w:t>
      </w:r>
    </w:p>
    <w:p w14:paraId="1AF22529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add(double,double)</w:t>
      </w:r>
    </w:p>
    <w:p w14:paraId="56885ECC" w14:textId="77777777" w:rsidR="00880DE3" w:rsidRPr="001F794E" w:rsidRDefault="00880DE3" w:rsidP="00880DE3">
      <w:pPr>
        <w:pStyle w:val="Heading3"/>
      </w:pPr>
      <w:r w:rsidRPr="001F794E">
        <w:t>Important</w:t>
      </w:r>
    </w:p>
    <w:p w14:paraId="48A9AE32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फक्त</w:t>
      </w:r>
      <w:r w:rsidRPr="001F794E">
        <w:rPr>
          <w:sz w:val="22"/>
          <w:szCs w:val="22"/>
        </w:rPr>
        <w:t xml:space="preserve"> return type </w:t>
      </w:r>
      <w:r w:rsidRPr="001F794E">
        <w:rPr>
          <w:rFonts w:ascii="Nirmala UI" w:hAnsi="Nirmala UI" w:cs="Nirmala UI"/>
          <w:sz w:val="22"/>
          <w:szCs w:val="22"/>
        </w:rPr>
        <w:t>बदलून</w:t>
      </w:r>
      <w:r w:rsidRPr="001F794E">
        <w:rPr>
          <w:sz w:val="22"/>
          <w:szCs w:val="22"/>
        </w:rPr>
        <w:t xml:space="preserve"> overloading </w:t>
      </w:r>
      <w:r w:rsidRPr="001F794E">
        <w:rPr>
          <w:rFonts w:ascii="Nirmala UI" w:hAnsi="Nirmala UI" w:cs="Nirmala UI"/>
          <w:sz w:val="22"/>
          <w:szCs w:val="22"/>
        </w:rPr>
        <w:t>होत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308C9832" w14:textId="77777777" w:rsidR="00880DE3" w:rsidRPr="001F794E" w:rsidRDefault="00675C16" w:rsidP="00880DE3">
      <w:r w:rsidRPr="001F794E">
        <w:pict w14:anchorId="5B8A1550">
          <v:rect id="_x0000_i1169" style="width:0;height:1.5pt" o:hralign="center" o:hrstd="t" o:hr="t" fillcolor="#a0a0a0" stroked="f"/>
        </w:pict>
      </w:r>
    </w:p>
    <w:p w14:paraId="1CB77C73" w14:textId="77777777" w:rsidR="00880DE3" w:rsidRPr="001F794E" w:rsidRDefault="00880DE3" w:rsidP="00880DE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62. Rules for method overloading?</w:t>
      </w:r>
    </w:p>
    <w:p w14:paraId="462E09CA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F3A6531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Valid Changes</w:t>
      </w:r>
    </w:p>
    <w:p w14:paraId="2E490EB3" w14:textId="77777777" w:rsidR="00880DE3" w:rsidRPr="001F794E" w:rsidRDefault="00880DE3" w:rsidP="00880DE3">
      <w:pPr>
        <w:pStyle w:val="Heading3"/>
      </w:pPr>
      <w:r w:rsidRPr="001F794E">
        <w:t>1. Number of parameters</w:t>
      </w:r>
    </w:p>
    <w:p w14:paraId="43C5B348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show(int a)</w:t>
      </w:r>
    </w:p>
    <w:p w14:paraId="127BAB39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show(int a, int b)</w:t>
      </w:r>
    </w:p>
    <w:p w14:paraId="2D6469EC" w14:textId="77777777" w:rsidR="00880DE3" w:rsidRPr="001F794E" w:rsidRDefault="00675C16" w:rsidP="00880DE3">
      <w:r w:rsidRPr="001F794E">
        <w:pict w14:anchorId="5B607E1F">
          <v:rect id="_x0000_i1170" style="width:0;height:1.5pt" o:hralign="center" o:hrstd="t" o:hr="t" fillcolor="#a0a0a0" stroked="f"/>
        </w:pict>
      </w:r>
    </w:p>
    <w:p w14:paraId="00404FC4" w14:textId="77777777" w:rsidR="00880DE3" w:rsidRPr="001F794E" w:rsidRDefault="00880DE3" w:rsidP="00880DE3">
      <w:pPr>
        <w:pStyle w:val="Heading3"/>
      </w:pPr>
      <w:r w:rsidRPr="001F794E">
        <w:t>2. Data type</w:t>
      </w:r>
    </w:p>
    <w:p w14:paraId="3E40BB30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show(int a)</w:t>
      </w:r>
    </w:p>
    <w:p w14:paraId="545A07FD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show(String s)</w:t>
      </w:r>
    </w:p>
    <w:p w14:paraId="1CF15E30" w14:textId="77777777" w:rsidR="00880DE3" w:rsidRPr="001F794E" w:rsidRDefault="00675C16" w:rsidP="00880DE3">
      <w:r w:rsidRPr="001F794E">
        <w:pict w14:anchorId="1FD33FDC">
          <v:rect id="_x0000_i1171" style="width:0;height:1.5pt" o:hralign="center" o:hrstd="t" o:hr="t" fillcolor="#a0a0a0" stroked="f"/>
        </w:pict>
      </w:r>
    </w:p>
    <w:p w14:paraId="72B712C7" w14:textId="77777777" w:rsidR="00880DE3" w:rsidRPr="001F794E" w:rsidRDefault="00880DE3" w:rsidP="00880DE3">
      <w:pPr>
        <w:pStyle w:val="Heading3"/>
      </w:pPr>
      <w:r w:rsidRPr="001F794E">
        <w:t>3. Order of parameters</w:t>
      </w:r>
    </w:p>
    <w:p w14:paraId="74585719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show(int a, String s)</w:t>
      </w:r>
    </w:p>
    <w:p w14:paraId="7C124F31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show(String s, int a)</w:t>
      </w:r>
    </w:p>
    <w:p w14:paraId="65750768" w14:textId="77777777" w:rsidR="00880DE3" w:rsidRPr="001F794E" w:rsidRDefault="00675C16" w:rsidP="00880DE3">
      <w:r w:rsidRPr="001F794E">
        <w:pict w14:anchorId="0645912C">
          <v:rect id="_x0000_i1172" style="width:0;height:1.5pt" o:hralign="center" o:hrstd="t" o:hr="t" fillcolor="#a0a0a0" stroked="f"/>
        </w:pict>
      </w:r>
    </w:p>
    <w:p w14:paraId="55A9FD51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Invalid</w:t>
      </w:r>
    </w:p>
    <w:p w14:paraId="7567F2C6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changing return type.</w:t>
      </w:r>
    </w:p>
    <w:p w14:paraId="2FD99AC7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show()</w:t>
      </w:r>
    </w:p>
    <w:p w14:paraId="4A13A014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double show()</w:t>
      </w:r>
    </w:p>
    <w:p w14:paraId="6DF10CA9" w14:textId="77777777" w:rsidR="00880DE3" w:rsidRPr="001F794E" w:rsidRDefault="00880DE3" w:rsidP="00880DE3">
      <w:pPr>
        <w:pStyle w:val="Heading3"/>
      </w:pPr>
      <w:r w:rsidRPr="001F794E">
        <w:t>Compiler Error</w:t>
      </w:r>
    </w:p>
    <w:p w14:paraId="537F90BA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Method already defined</w:t>
      </w:r>
    </w:p>
    <w:p w14:paraId="5FE0079C" w14:textId="77777777" w:rsidR="00880DE3" w:rsidRPr="001F794E" w:rsidRDefault="00675C16" w:rsidP="00880DE3">
      <w:r w:rsidRPr="001F794E">
        <w:pict w14:anchorId="35DF0BF1">
          <v:rect id="_x0000_i1173" style="width:0;height:1.5pt" o:hralign="center" o:hrstd="t" o:hr="t" fillcolor="#a0a0a0" stroked="f"/>
        </w:pict>
      </w:r>
    </w:p>
    <w:p w14:paraId="3090D5EC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F6B87F1" w14:textId="77777777" w:rsidR="00880DE3" w:rsidRPr="001F794E" w:rsidRDefault="00880DE3" w:rsidP="00880DE3">
      <w:pPr>
        <w:pStyle w:val="Heading3"/>
      </w:pPr>
      <w:r w:rsidRPr="001F794E">
        <w:t xml:space="preserve">Overloading </w:t>
      </w:r>
      <w:r w:rsidRPr="001F794E">
        <w:rPr>
          <w:rFonts w:ascii="Nirmala UI" w:hAnsi="Nirmala UI" w:cs="Nirmala UI"/>
        </w:rPr>
        <w:t>साठी</w:t>
      </w:r>
      <w:r w:rsidRPr="001F794E">
        <w:t xml:space="preserve"> valid </w:t>
      </w:r>
      <w:r w:rsidRPr="001F794E">
        <w:rPr>
          <w:rFonts w:ascii="Nirmala UI" w:hAnsi="Nirmala UI" w:cs="Nirmala UI"/>
        </w:rPr>
        <w:t>बदल</w:t>
      </w:r>
    </w:p>
    <w:p w14:paraId="1B4AEDC9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Parameter count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Parameter type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Parameter order</w:t>
      </w:r>
    </w:p>
    <w:p w14:paraId="24910B91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❌ </w:t>
      </w:r>
      <w:r w:rsidRPr="001F794E">
        <w:rPr>
          <w:rFonts w:ascii="Nirmala UI" w:hAnsi="Nirmala UI" w:cs="Nirmala UI"/>
          <w:sz w:val="22"/>
          <w:szCs w:val="22"/>
        </w:rPr>
        <w:t>फक्त</w:t>
      </w:r>
      <w:r w:rsidRPr="001F794E">
        <w:rPr>
          <w:sz w:val="22"/>
          <w:szCs w:val="22"/>
        </w:rPr>
        <w:t xml:space="preserve"> return type </w:t>
      </w:r>
      <w:r w:rsidRPr="001F794E">
        <w:rPr>
          <w:rFonts w:ascii="Nirmala UI" w:hAnsi="Nirmala UI" w:cs="Nirmala UI"/>
          <w:sz w:val="22"/>
          <w:szCs w:val="22"/>
        </w:rPr>
        <w:t>बदलणे</w:t>
      </w:r>
      <w:r w:rsidRPr="001F794E">
        <w:rPr>
          <w:sz w:val="22"/>
          <w:szCs w:val="22"/>
        </w:rPr>
        <w:t xml:space="preserve"> invalid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>.</w:t>
      </w:r>
    </w:p>
    <w:p w14:paraId="6B758174" w14:textId="77777777" w:rsidR="00880DE3" w:rsidRPr="001F794E" w:rsidRDefault="00675C16" w:rsidP="00880DE3">
      <w:r w:rsidRPr="001F794E">
        <w:pict w14:anchorId="48D9F6EA">
          <v:rect id="_x0000_i1174" style="width:0;height:1.5pt" o:hralign="center" o:hrstd="t" o:hr="t" fillcolor="#a0a0a0" stroked="f"/>
        </w:pict>
      </w:r>
    </w:p>
    <w:p w14:paraId="15F43FCC" w14:textId="77777777" w:rsidR="00880DE3" w:rsidRPr="001F794E" w:rsidRDefault="00880DE3" w:rsidP="00880DE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63. Can we overload static methods?</w:t>
      </w:r>
    </w:p>
    <w:p w14:paraId="564023F0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5AF9C2E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✅ Yes.</w:t>
      </w:r>
    </w:p>
    <w:p w14:paraId="6D07836C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Static methods can be overloaded.</w:t>
      </w:r>
    </w:p>
    <w:p w14:paraId="5449CA08" w14:textId="77777777" w:rsidR="00880DE3" w:rsidRPr="001F794E" w:rsidRDefault="00880DE3" w:rsidP="00880DE3">
      <w:pPr>
        <w:pStyle w:val="Heading3"/>
      </w:pPr>
      <w:r w:rsidRPr="001F794E">
        <w:t>Example</w:t>
      </w:r>
    </w:p>
    <w:p w14:paraId="2DD8823A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6608C56F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</w:p>
    <w:p w14:paraId="798B0F68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static void show() {}</w:t>
      </w:r>
    </w:p>
    <w:p w14:paraId="66DB120C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</w:p>
    <w:p w14:paraId="7D504D91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static void show(int x) {}</w:t>
      </w:r>
    </w:p>
    <w:p w14:paraId="0CBCB382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E3F3135" w14:textId="77777777" w:rsidR="00880DE3" w:rsidRPr="001F794E" w:rsidRDefault="00880DE3" w:rsidP="00880DE3">
      <w:pPr>
        <w:pStyle w:val="Heading3"/>
      </w:pPr>
      <w:r w:rsidRPr="001F794E">
        <w:t>Important Point</w:t>
      </w:r>
    </w:p>
    <w:p w14:paraId="194F93D3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Overloading depends on method signature, not static keyword.</w:t>
      </w:r>
    </w:p>
    <w:p w14:paraId="1CE6C9C4" w14:textId="77777777" w:rsidR="00880DE3" w:rsidRPr="001F794E" w:rsidRDefault="00675C16" w:rsidP="00880DE3">
      <w:r w:rsidRPr="001F794E">
        <w:pict w14:anchorId="6CE24B18">
          <v:rect id="_x0000_i1175" style="width:0;height:1.5pt" o:hralign="center" o:hrstd="t" o:hr="t" fillcolor="#a0a0a0" stroked="f"/>
        </w:pict>
      </w:r>
    </w:p>
    <w:p w14:paraId="5CD71BF3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3581883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हो</w:t>
      </w:r>
      <w:r w:rsidRPr="001F794E">
        <w:rPr>
          <w:sz w:val="22"/>
          <w:szCs w:val="22"/>
        </w:rPr>
        <w:t>.</w:t>
      </w:r>
    </w:p>
    <w:p w14:paraId="25B12E43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Static methods overload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  <w:r w:rsidRPr="001F794E">
        <w:rPr>
          <w:sz w:val="22"/>
          <w:szCs w:val="22"/>
        </w:rPr>
        <w:t>.</w:t>
      </w:r>
    </w:p>
    <w:p w14:paraId="19487D8F" w14:textId="77777777" w:rsidR="00880DE3" w:rsidRPr="001F794E" w:rsidRDefault="00880DE3" w:rsidP="00880DE3">
      <w:pPr>
        <w:pStyle w:val="Heading3"/>
      </w:pPr>
      <w:r w:rsidRPr="001F794E">
        <w:t>Example</w:t>
      </w:r>
    </w:p>
    <w:p w14:paraId="0D0599CA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static void show()</w:t>
      </w:r>
    </w:p>
    <w:p w14:paraId="2AE98EC2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static void show(int x)</w:t>
      </w:r>
    </w:p>
    <w:p w14:paraId="5D16810A" w14:textId="77777777" w:rsidR="00880DE3" w:rsidRPr="001F794E" w:rsidRDefault="00675C16" w:rsidP="00880DE3">
      <w:r w:rsidRPr="001F794E">
        <w:pict w14:anchorId="4067BAA0">
          <v:rect id="_x0000_i1176" style="width:0;height:1.5pt" o:hralign="center" o:hrstd="t" o:hr="t" fillcolor="#a0a0a0" stroked="f"/>
        </w:pict>
      </w:r>
    </w:p>
    <w:p w14:paraId="4361514C" w14:textId="77777777" w:rsidR="00880DE3" w:rsidRPr="001F794E" w:rsidRDefault="00880DE3" w:rsidP="00880DE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64. Can we overload main method?</w:t>
      </w:r>
    </w:p>
    <w:p w14:paraId="0778A356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A1EBBBC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✅ Yes.</w:t>
      </w:r>
    </w:p>
    <w:p w14:paraId="4814FC8E" w14:textId="77777777" w:rsidR="00880DE3" w:rsidRPr="001F794E" w:rsidRDefault="00880DE3" w:rsidP="00880DE3">
      <w:pPr>
        <w:pStyle w:val="Heading3"/>
      </w:pPr>
      <w:r w:rsidRPr="001F794E">
        <w:lastRenderedPageBreak/>
        <w:t>Example</w:t>
      </w:r>
    </w:p>
    <w:p w14:paraId="6829A495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209BCF88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</w:p>
    <w:p w14:paraId="1475615C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static void main(String[] args) {</w:t>
      </w:r>
    </w:p>
    <w:p w14:paraId="7624CECD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main(10);</w:t>
      </w:r>
    </w:p>
    <w:p w14:paraId="7D1E7A24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1540B808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</w:p>
    <w:p w14:paraId="6EE0D59B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static void main(int x) {</w:t>
      </w:r>
    </w:p>
    <w:p w14:paraId="426F9F2F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System.out.println(x);</w:t>
      </w:r>
    </w:p>
    <w:p w14:paraId="4F3A9BED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167CA260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466DF718" w14:textId="77777777" w:rsidR="00880DE3" w:rsidRPr="001F794E" w:rsidRDefault="00880DE3" w:rsidP="00880DE3">
      <w:pPr>
        <w:pStyle w:val="Heading3"/>
      </w:pPr>
      <w:r w:rsidRPr="001F794E">
        <w:t>Important Point</w:t>
      </w:r>
    </w:p>
    <w:p w14:paraId="03AD32BB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calls only:</w:t>
      </w:r>
    </w:p>
    <w:p w14:paraId="267FEFB3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main(String[] args)</w:t>
      </w:r>
    </w:p>
    <w:p w14:paraId="151B6F9C" w14:textId="77777777" w:rsidR="00880DE3" w:rsidRPr="001F794E" w:rsidRDefault="00675C16" w:rsidP="00880DE3">
      <w:r w:rsidRPr="001F794E">
        <w:pict w14:anchorId="666F5CF8">
          <v:rect id="_x0000_i1177" style="width:0;height:1.5pt" o:hralign="center" o:hrstd="t" o:hr="t" fillcolor="#a0a0a0" stroked="f"/>
        </w:pict>
      </w:r>
    </w:p>
    <w:p w14:paraId="58957562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8C515E7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हो</w:t>
      </w:r>
      <w:r w:rsidRPr="001F794E">
        <w:rPr>
          <w:sz w:val="22"/>
          <w:szCs w:val="22"/>
        </w:rPr>
        <w:t>.</w:t>
      </w:r>
    </w:p>
    <w:p w14:paraId="3BE62EF0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main method overload </w:t>
      </w:r>
      <w:r w:rsidRPr="001F794E">
        <w:rPr>
          <w:rFonts w:ascii="Nirmala UI" w:hAnsi="Nirmala UI" w:cs="Nirmala UI"/>
          <w:sz w:val="22"/>
          <w:szCs w:val="22"/>
        </w:rPr>
        <w:t>करता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येते</w:t>
      </w:r>
      <w:r w:rsidRPr="001F794E">
        <w:rPr>
          <w:sz w:val="22"/>
          <w:szCs w:val="22"/>
        </w:rPr>
        <w:t>.</w:t>
      </w:r>
    </w:p>
    <w:p w14:paraId="08A375F2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पण</w:t>
      </w:r>
      <w:r w:rsidRPr="001F794E">
        <w:rPr>
          <w:sz w:val="22"/>
          <w:szCs w:val="22"/>
        </w:rPr>
        <w:t xml:space="preserve"> JVM </w:t>
      </w:r>
      <w:r w:rsidRPr="001F794E">
        <w:rPr>
          <w:rFonts w:ascii="Nirmala UI" w:hAnsi="Nirmala UI" w:cs="Nirmala UI"/>
          <w:sz w:val="22"/>
          <w:szCs w:val="22"/>
        </w:rPr>
        <w:t>फक्त</w:t>
      </w:r>
      <w:r w:rsidRPr="001F794E">
        <w:rPr>
          <w:sz w:val="22"/>
          <w:szCs w:val="22"/>
        </w:rPr>
        <w:t>:</w:t>
      </w:r>
    </w:p>
    <w:p w14:paraId="01F086B5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main(String[] args)</w:t>
      </w:r>
    </w:p>
    <w:p w14:paraId="036C6D4E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हीच</w:t>
      </w:r>
      <w:r w:rsidRPr="001F794E">
        <w:rPr>
          <w:sz w:val="22"/>
          <w:szCs w:val="22"/>
        </w:rPr>
        <w:t xml:space="preserve"> method call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71A9E881" w14:textId="77777777" w:rsidR="00880DE3" w:rsidRPr="001F794E" w:rsidRDefault="00675C16" w:rsidP="00880DE3">
      <w:r w:rsidRPr="001F794E">
        <w:pict w14:anchorId="594E95EC">
          <v:rect id="_x0000_i1178" style="width:0;height:1.5pt" o:hralign="center" o:hrstd="t" o:hr="t" fillcolor="#a0a0a0" stroked="f"/>
        </w:pict>
      </w:r>
    </w:p>
    <w:p w14:paraId="1E49A347" w14:textId="77777777" w:rsidR="00880DE3" w:rsidRPr="001F794E" w:rsidRDefault="00880DE3" w:rsidP="00880DE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65. What is method signature?</w:t>
      </w:r>
    </w:p>
    <w:p w14:paraId="0A09A041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E559FB4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Method signature includes:</w:t>
      </w:r>
    </w:p>
    <w:p w14:paraId="25DC77D0" w14:textId="77777777" w:rsidR="00880DE3" w:rsidRPr="001F794E" w:rsidRDefault="00880DE3" w:rsidP="00E857DB">
      <w:pPr>
        <w:pStyle w:val="NormalWeb"/>
        <w:numPr>
          <w:ilvl w:val="0"/>
          <w:numId w:val="90"/>
        </w:numPr>
        <w:rPr>
          <w:sz w:val="22"/>
          <w:szCs w:val="22"/>
        </w:rPr>
      </w:pPr>
      <w:r w:rsidRPr="001F794E">
        <w:rPr>
          <w:sz w:val="22"/>
          <w:szCs w:val="22"/>
        </w:rPr>
        <w:t>Method name</w:t>
      </w:r>
    </w:p>
    <w:p w14:paraId="15ED1B9D" w14:textId="77777777" w:rsidR="00880DE3" w:rsidRPr="001F794E" w:rsidRDefault="00880DE3" w:rsidP="00E857DB">
      <w:pPr>
        <w:pStyle w:val="NormalWeb"/>
        <w:numPr>
          <w:ilvl w:val="0"/>
          <w:numId w:val="90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Parameter list</w:t>
      </w:r>
    </w:p>
    <w:p w14:paraId="44492097" w14:textId="77777777" w:rsidR="00880DE3" w:rsidRPr="001F794E" w:rsidRDefault="00880DE3" w:rsidP="00880DE3">
      <w:pPr>
        <w:pStyle w:val="Heading3"/>
      </w:pPr>
      <w:r w:rsidRPr="001F794E">
        <w:t>Does NOT include</w:t>
      </w:r>
    </w:p>
    <w:p w14:paraId="4474106E" w14:textId="77777777" w:rsidR="00880DE3" w:rsidRPr="001F794E" w:rsidRDefault="00880DE3" w:rsidP="00E857DB">
      <w:pPr>
        <w:pStyle w:val="NormalWeb"/>
        <w:numPr>
          <w:ilvl w:val="0"/>
          <w:numId w:val="91"/>
        </w:numPr>
        <w:rPr>
          <w:sz w:val="22"/>
          <w:szCs w:val="22"/>
        </w:rPr>
      </w:pPr>
      <w:r w:rsidRPr="001F794E">
        <w:rPr>
          <w:sz w:val="22"/>
          <w:szCs w:val="22"/>
        </w:rPr>
        <w:t>Return type</w:t>
      </w:r>
    </w:p>
    <w:p w14:paraId="33A7220E" w14:textId="77777777" w:rsidR="00880DE3" w:rsidRPr="001F794E" w:rsidRDefault="00880DE3" w:rsidP="00E857DB">
      <w:pPr>
        <w:pStyle w:val="NormalWeb"/>
        <w:numPr>
          <w:ilvl w:val="0"/>
          <w:numId w:val="91"/>
        </w:numPr>
        <w:rPr>
          <w:sz w:val="22"/>
          <w:szCs w:val="22"/>
        </w:rPr>
      </w:pPr>
      <w:r w:rsidRPr="001F794E">
        <w:rPr>
          <w:sz w:val="22"/>
          <w:szCs w:val="22"/>
        </w:rPr>
        <w:t>Access modifier</w:t>
      </w:r>
    </w:p>
    <w:p w14:paraId="2DD2419D" w14:textId="77777777" w:rsidR="00880DE3" w:rsidRPr="001F794E" w:rsidRDefault="00880DE3" w:rsidP="00880DE3">
      <w:pPr>
        <w:pStyle w:val="Heading3"/>
      </w:pPr>
      <w:r w:rsidRPr="001F794E">
        <w:t>Example</w:t>
      </w:r>
    </w:p>
    <w:p w14:paraId="762BE54B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add(int a, int b)</w:t>
      </w:r>
    </w:p>
    <w:p w14:paraId="0D087678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Signature:</w:t>
      </w:r>
    </w:p>
    <w:p w14:paraId="18B595C4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add(int,int)</w:t>
      </w:r>
    </w:p>
    <w:p w14:paraId="093F2E36" w14:textId="77777777" w:rsidR="00880DE3" w:rsidRPr="001F794E" w:rsidRDefault="00880DE3" w:rsidP="00880DE3">
      <w:pPr>
        <w:pStyle w:val="Heading3"/>
      </w:pPr>
      <w:r w:rsidRPr="001F794E">
        <w:t>Important Interview Point</w:t>
      </w:r>
    </w:p>
    <w:p w14:paraId="57DC9553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uses method signature for overloading.</w:t>
      </w:r>
    </w:p>
    <w:p w14:paraId="44596479" w14:textId="77777777" w:rsidR="00880DE3" w:rsidRPr="001F794E" w:rsidRDefault="00675C16" w:rsidP="00880DE3">
      <w:r w:rsidRPr="001F794E">
        <w:pict w14:anchorId="36DA53EE">
          <v:rect id="_x0000_i1179" style="width:0;height:1.5pt" o:hralign="center" o:hrstd="t" o:hr="t" fillcolor="#a0a0a0" stroked="f"/>
        </w:pict>
      </w:r>
    </w:p>
    <w:p w14:paraId="34704F33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39B17D1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Method signature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>:</w:t>
      </w:r>
    </w:p>
    <w:p w14:paraId="7FED80EB" w14:textId="77777777" w:rsidR="00880DE3" w:rsidRPr="001F794E" w:rsidRDefault="00880DE3" w:rsidP="00E857DB">
      <w:pPr>
        <w:pStyle w:val="NormalWeb"/>
        <w:numPr>
          <w:ilvl w:val="0"/>
          <w:numId w:val="92"/>
        </w:numPr>
        <w:rPr>
          <w:sz w:val="22"/>
          <w:szCs w:val="22"/>
        </w:rPr>
      </w:pPr>
      <w:r w:rsidRPr="001F794E">
        <w:rPr>
          <w:sz w:val="22"/>
          <w:szCs w:val="22"/>
        </w:rPr>
        <w:t>Method name</w:t>
      </w:r>
    </w:p>
    <w:p w14:paraId="5577A8F6" w14:textId="77777777" w:rsidR="00880DE3" w:rsidRPr="001F794E" w:rsidRDefault="00880DE3" w:rsidP="00E857DB">
      <w:pPr>
        <w:pStyle w:val="NormalWeb"/>
        <w:numPr>
          <w:ilvl w:val="0"/>
          <w:numId w:val="92"/>
        </w:numPr>
        <w:rPr>
          <w:sz w:val="22"/>
          <w:szCs w:val="22"/>
        </w:rPr>
      </w:pPr>
      <w:r w:rsidRPr="001F794E">
        <w:rPr>
          <w:sz w:val="22"/>
          <w:szCs w:val="22"/>
        </w:rPr>
        <w:t>Parameters</w:t>
      </w:r>
    </w:p>
    <w:p w14:paraId="6A99CD4A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असतात</w:t>
      </w:r>
      <w:r w:rsidRPr="001F794E">
        <w:rPr>
          <w:sz w:val="22"/>
          <w:szCs w:val="22"/>
        </w:rPr>
        <w:t>.</w:t>
      </w:r>
    </w:p>
    <w:p w14:paraId="29658D9D" w14:textId="77777777" w:rsidR="00880DE3" w:rsidRPr="001F794E" w:rsidRDefault="00880DE3" w:rsidP="00880DE3">
      <w:pPr>
        <w:pStyle w:val="Heading3"/>
      </w:pPr>
      <w:r w:rsidRPr="001F794E">
        <w:rPr>
          <w:rFonts w:ascii="Nirmala UI" w:hAnsi="Nirmala UI" w:cs="Nirmala UI"/>
        </w:rPr>
        <w:t>यात</w:t>
      </w:r>
      <w:r w:rsidRPr="001F794E">
        <w:t xml:space="preserve"> </w:t>
      </w:r>
      <w:r w:rsidRPr="001F794E">
        <w:rPr>
          <w:rFonts w:ascii="Nirmala UI" w:hAnsi="Nirmala UI" w:cs="Nirmala UI"/>
        </w:rPr>
        <w:t>नसतात</w:t>
      </w:r>
    </w:p>
    <w:p w14:paraId="37F691EF" w14:textId="77777777" w:rsidR="00880DE3" w:rsidRPr="001F794E" w:rsidRDefault="00880DE3" w:rsidP="00E857DB">
      <w:pPr>
        <w:pStyle w:val="NormalWeb"/>
        <w:numPr>
          <w:ilvl w:val="0"/>
          <w:numId w:val="93"/>
        </w:numPr>
        <w:rPr>
          <w:sz w:val="22"/>
          <w:szCs w:val="22"/>
        </w:rPr>
      </w:pPr>
      <w:r w:rsidRPr="001F794E">
        <w:rPr>
          <w:sz w:val="22"/>
          <w:szCs w:val="22"/>
        </w:rPr>
        <w:t>Return type</w:t>
      </w:r>
    </w:p>
    <w:p w14:paraId="094945C2" w14:textId="77777777" w:rsidR="00880DE3" w:rsidRPr="001F794E" w:rsidRDefault="00880DE3" w:rsidP="00E857DB">
      <w:pPr>
        <w:pStyle w:val="NormalWeb"/>
        <w:numPr>
          <w:ilvl w:val="0"/>
          <w:numId w:val="93"/>
        </w:numPr>
        <w:rPr>
          <w:sz w:val="22"/>
          <w:szCs w:val="22"/>
        </w:rPr>
      </w:pPr>
      <w:r w:rsidRPr="001F794E">
        <w:rPr>
          <w:sz w:val="22"/>
          <w:szCs w:val="22"/>
        </w:rPr>
        <w:t>Access modifier</w:t>
      </w:r>
    </w:p>
    <w:p w14:paraId="5B05E556" w14:textId="77777777" w:rsidR="00880DE3" w:rsidRPr="001F794E" w:rsidRDefault="00675C16" w:rsidP="00880DE3">
      <w:r w:rsidRPr="001F794E">
        <w:pict w14:anchorId="70D29917">
          <v:rect id="_x0000_i1180" style="width:0;height:1.5pt" o:hralign="center" o:hrstd="t" o:hr="t" fillcolor="#a0a0a0" stroked="f"/>
        </w:pict>
      </w:r>
    </w:p>
    <w:p w14:paraId="0C3C077C" w14:textId="77777777" w:rsidR="00880DE3" w:rsidRPr="001F794E" w:rsidRDefault="00880DE3" w:rsidP="00880DE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66. What is return type covariance?</w:t>
      </w:r>
    </w:p>
    <w:p w14:paraId="75F7E175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191354C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Covariant return type allows overridden method to return subclass type.</w:t>
      </w:r>
    </w:p>
    <w:p w14:paraId="7AB67EBF" w14:textId="77777777" w:rsidR="00880DE3" w:rsidRPr="001F794E" w:rsidRDefault="00880DE3" w:rsidP="00880DE3">
      <w:pPr>
        <w:pStyle w:val="Heading3"/>
      </w:pPr>
      <w:r w:rsidRPr="001F794E">
        <w:t>Example</w:t>
      </w:r>
    </w:p>
    <w:p w14:paraId="462952EF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Animal {}</w:t>
      </w:r>
    </w:p>
    <w:p w14:paraId="3A5F63E1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</w:p>
    <w:p w14:paraId="78878C65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Dog extends Animal {}</w:t>
      </w:r>
    </w:p>
    <w:p w14:paraId="032200D9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</w:p>
    <w:p w14:paraId="4A872593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Parent {</w:t>
      </w:r>
    </w:p>
    <w:p w14:paraId="3DB960B5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Animal get() {</w:t>
      </w:r>
    </w:p>
    <w:p w14:paraId="0BBFC43E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return new Animal();</w:t>
      </w:r>
    </w:p>
    <w:p w14:paraId="56D832BF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3F1FBA61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F3DF1C8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</w:p>
    <w:p w14:paraId="467157A1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Child extends Parent {</w:t>
      </w:r>
    </w:p>
    <w:p w14:paraId="053B8A64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Dog get() {</w:t>
      </w:r>
    </w:p>
    <w:p w14:paraId="5838DC11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return new Dog();</w:t>
      </w:r>
    </w:p>
    <w:p w14:paraId="185F6BCB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1FB708A4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4BD33067" w14:textId="77777777" w:rsidR="00880DE3" w:rsidRPr="001F794E" w:rsidRDefault="00880DE3" w:rsidP="00880DE3">
      <w:pPr>
        <w:pStyle w:val="Heading3"/>
      </w:pPr>
      <w:r w:rsidRPr="001F794E">
        <w:t>Important Point</w:t>
      </w:r>
    </w:p>
    <w:p w14:paraId="7FF4BB6D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Allowed only in overriding.</w:t>
      </w:r>
    </w:p>
    <w:p w14:paraId="6AC746E5" w14:textId="77777777" w:rsidR="00880DE3" w:rsidRPr="001F794E" w:rsidRDefault="00675C16" w:rsidP="00880DE3">
      <w:r w:rsidRPr="001F794E">
        <w:pict w14:anchorId="5A47FA12">
          <v:rect id="_x0000_i1181" style="width:0;height:1.5pt" o:hralign="center" o:hrstd="t" o:hr="t" fillcolor="#a0a0a0" stroked="f"/>
        </w:pict>
      </w:r>
    </w:p>
    <w:p w14:paraId="79F7BA98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FBE5FB7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Override </w:t>
      </w:r>
      <w:r w:rsidRPr="001F794E">
        <w:rPr>
          <w:rFonts w:ascii="Nirmala UI" w:hAnsi="Nirmala UI" w:cs="Nirmala UI"/>
          <w:sz w:val="22"/>
          <w:szCs w:val="22"/>
        </w:rPr>
        <w:t>केलेल्या</w:t>
      </w:r>
      <w:r w:rsidRPr="001F794E">
        <w:rPr>
          <w:sz w:val="22"/>
          <w:szCs w:val="22"/>
        </w:rPr>
        <w:t xml:space="preserve"> method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subclass return type </w:t>
      </w:r>
      <w:r w:rsidRPr="001F794E">
        <w:rPr>
          <w:rFonts w:ascii="Nirmala UI" w:hAnsi="Nirmala UI" w:cs="Nirmala UI"/>
          <w:sz w:val="22"/>
          <w:szCs w:val="22"/>
        </w:rPr>
        <w:t>वापरणे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covariant return type.</w:t>
      </w:r>
    </w:p>
    <w:p w14:paraId="356ACB1E" w14:textId="77777777" w:rsidR="00880DE3" w:rsidRPr="001F794E" w:rsidRDefault="00880DE3" w:rsidP="00880DE3">
      <w:pPr>
        <w:pStyle w:val="Heading3"/>
      </w:pPr>
      <w:r w:rsidRPr="001F794E">
        <w:t>Example</w:t>
      </w:r>
    </w:p>
    <w:p w14:paraId="5CFF1D5B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Animal → Dog</w:t>
      </w:r>
    </w:p>
    <w:p w14:paraId="421615A2" w14:textId="77777777" w:rsidR="00880DE3" w:rsidRPr="001F794E" w:rsidRDefault="00675C16" w:rsidP="00880DE3">
      <w:r w:rsidRPr="001F794E">
        <w:pict w14:anchorId="165161FA">
          <v:rect id="_x0000_i1182" style="width:0;height:1.5pt" o:hralign="center" o:hrstd="t" o:hr="t" fillcolor="#a0a0a0" stroked="f"/>
        </w:pict>
      </w:r>
    </w:p>
    <w:p w14:paraId="6448BF11" w14:textId="77777777" w:rsidR="00880DE3" w:rsidRPr="001F794E" w:rsidRDefault="00880DE3" w:rsidP="00880DE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67. What is object reference?</w:t>
      </w:r>
    </w:p>
    <w:p w14:paraId="55D6D97F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E62D3AD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Reference variable stores address/reference of object.</w:t>
      </w:r>
    </w:p>
    <w:p w14:paraId="205F54F6" w14:textId="77777777" w:rsidR="00880DE3" w:rsidRPr="001F794E" w:rsidRDefault="00880DE3" w:rsidP="00880DE3">
      <w:pPr>
        <w:pStyle w:val="Heading3"/>
      </w:pPr>
      <w:r w:rsidRPr="001F794E">
        <w:lastRenderedPageBreak/>
        <w:t>Example</w:t>
      </w:r>
    </w:p>
    <w:p w14:paraId="044B354A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Student s = new Student();</w:t>
      </w:r>
    </w:p>
    <w:p w14:paraId="54481C24" w14:textId="77777777" w:rsidR="00880DE3" w:rsidRPr="001F794E" w:rsidRDefault="00880DE3" w:rsidP="00880DE3">
      <w:pPr>
        <w:pStyle w:val="Heading3"/>
      </w:pPr>
      <w:r w:rsidRPr="001F794E">
        <w:t>Memory</w:t>
      </w:r>
    </w:p>
    <w:p w14:paraId="6D6C7D1F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 → object address</w:t>
      </w:r>
    </w:p>
    <w:p w14:paraId="76090B9D" w14:textId="77777777" w:rsidR="00880DE3" w:rsidRPr="001F794E" w:rsidRDefault="00880DE3" w:rsidP="00880DE3">
      <w:pPr>
        <w:pStyle w:val="Heading3"/>
      </w:pPr>
      <w:r w:rsidRPr="001F794E">
        <w:t>Important Point</w:t>
      </w:r>
    </w:p>
    <w:p w14:paraId="540F81E4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Reference variable does NOT store actual object.</w:t>
      </w:r>
    </w:p>
    <w:p w14:paraId="71F6EB68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Object lives in heap memory.</w:t>
      </w:r>
    </w:p>
    <w:p w14:paraId="28B1DDFB" w14:textId="77777777" w:rsidR="00880DE3" w:rsidRPr="001F794E" w:rsidRDefault="00675C16" w:rsidP="00880DE3">
      <w:r w:rsidRPr="001F794E">
        <w:pict w14:anchorId="4B287AB4">
          <v:rect id="_x0000_i1183" style="width:0;height:1.5pt" o:hralign="center" o:hrstd="t" o:hr="t" fillcolor="#a0a0a0" stroked="f"/>
        </w:pict>
      </w:r>
    </w:p>
    <w:p w14:paraId="4A9DC0EC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0FEF64D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Reference variable object </w:t>
      </w:r>
      <w:r w:rsidRPr="001F794E">
        <w:rPr>
          <w:rFonts w:ascii="Nirmala UI" w:hAnsi="Nirmala UI" w:cs="Nirmala UI"/>
          <w:sz w:val="22"/>
          <w:szCs w:val="22"/>
        </w:rPr>
        <w:t>चा</w:t>
      </w:r>
      <w:r w:rsidRPr="001F794E">
        <w:rPr>
          <w:sz w:val="22"/>
          <w:szCs w:val="22"/>
        </w:rPr>
        <w:t xml:space="preserve"> address store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703BB645" w14:textId="77777777" w:rsidR="00880DE3" w:rsidRPr="001F794E" w:rsidRDefault="00880DE3" w:rsidP="00880DE3">
      <w:pPr>
        <w:pStyle w:val="Heading3"/>
      </w:pPr>
      <w:r w:rsidRPr="001F794E">
        <w:t>Example</w:t>
      </w:r>
    </w:p>
    <w:p w14:paraId="3DCC6E27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Student s</w:t>
      </w:r>
    </w:p>
    <w:p w14:paraId="66AA9606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object </w:t>
      </w:r>
      <w:r w:rsidRPr="001F794E">
        <w:rPr>
          <w:rFonts w:ascii="Nirmala UI" w:hAnsi="Nirmala UI" w:cs="Nirmala UI"/>
          <w:sz w:val="22"/>
          <w:szCs w:val="22"/>
        </w:rPr>
        <w:t>नसतो</w:t>
      </w:r>
      <w:r w:rsidRPr="001F794E">
        <w:rPr>
          <w:sz w:val="22"/>
          <w:szCs w:val="22"/>
        </w:rPr>
        <w:t>,</w:t>
      </w:r>
      <w:r w:rsidRPr="001F794E">
        <w:rPr>
          <w:sz w:val="22"/>
          <w:szCs w:val="22"/>
        </w:rPr>
        <w:br/>
      </w:r>
      <w:r w:rsidRPr="001F794E">
        <w:rPr>
          <w:rFonts w:ascii="Nirmala UI" w:hAnsi="Nirmala UI" w:cs="Nirmala UI"/>
          <w:sz w:val="22"/>
          <w:szCs w:val="22"/>
        </w:rPr>
        <w:t>त्याचा</w:t>
      </w:r>
      <w:r w:rsidRPr="001F794E">
        <w:rPr>
          <w:sz w:val="22"/>
          <w:szCs w:val="22"/>
        </w:rPr>
        <w:t xml:space="preserve"> reference </w:t>
      </w:r>
      <w:r w:rsidRPr="001F794E">
        <w:rPr>
          <w:rFonts w:ascii="Nirmala UI" w:hAnsi="Nirmala UI" w:cs="Nirmala UI"/>
          <w:sz w:val="22"/>
          <w:szCs w:val="22"/>
        </w:rPr>
        <w:t>असतो</w:t>
      </w:r>
      <w:r w:rsidRPr="001F794E">
        <w:rPr>
          <w:sz w:val="22"/>
          <w:szCs w:val="22"/>
        </w:rPr>
        <w:t>.</w:t>
      </w:r>
    </w:p>
    <w:p w14:paraId="394A4570" w14:textId="77777777" w:rsidR="00880DE3" w:rsidRPr="001F794E" w:rsidRDefault="00675C16" w:rsidP="00880DE3">
      <w:r w:rsidRPr="001F794E">
        <w:pict w14:anchorId="6AF81EC9">
          <v:rect id="_x0000_i1184" style="width:0;height:1.5pt" o:hralign="center" o:hrstd="t" o:hr="t" fillcolor="#a0a0a0" stroked="f"/>
        </w:pict>
      </w:r>
    </w:p>
    <w:p w14:paraId="7156AAAF" w14:textId="77777777" w:rsidR="00880DE3" w:rsidRPr="001F794E" w:rsidRDefault="00880DE3" w:rsidP="00880DE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68. Difference between object and reference?</w:t>
      </w:r>
    </w:p>
    <w:p w14:paraId="24DEE2FA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1481"/>
      </w:tblGrid>
      <w:tr w:rsidR="00880DE3" w:rsidRPr="001F794E" w14:paraId="5894EB5F" w14:textId="77777777" w:rsidTr="00880D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65DC6" w14:textId="77777777" w:rsidR="00880DE3" w:rsidRPr="001F794E" w:rsidRDefault="00880DE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0383D50" w14:textId="77777777" w:rsidR="00880DE3" w:rsidRPr="001F794E" w:rsidRDefault="00880DE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Reference</w:t>
            </w:r>
          </w:p>
        </w:tc>
      </w:tr>
      <w:tr w:rsidR="00880DE3" w:rsidRPr="001F794E" w14:paraId="30B9DB8E" w14:textId="77777777" w:rsidTr="00880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67606" w14:textId="77777777" w:rsidR="00880DE3" w:rsidRPr="001F794E" w:rsidRDefault="00880DE3">
            <w:r w:rsidRPr="001F794E">
              <w:t>Real entity</w:t>
            </w:r>
          </w:p>
        </w:tc>
        <w:tc>
          <w:tcPr>
            <w:tcW w:w="0" w:type="auto"/>
            <w:vAlign w:val="center"/>
            <w:hideMark/>
          </w:tcPr>
          <w:p w14:paraId="4CBAAE34" w14:textId="77777777" w:rsidR="00880DE3" w:rsidRPr="001F794E" w:rsidRDefault="00880DE3">
            <w:r w:rsidRPr="001F794E">
              <w:t>Address holder</w:t>
            </w:r>
          </w:p>
        </w:tc>
      </w:tr>
      <w:tr w:rsidR="00880DE3" w:rsidRPr="001F794E" w14:paraId="2D190B7C" w14:textId="77777777" w:rsidTr="00880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8A82E" w14:textId="77777777" w:rsidR="00880DE3" w:rsidRPr="001F794E" w:rsidRDefault="00880DE3">
            <w:r w:rsidRPr="001F794E">
              <w:t>Stored in heap</w:t>
            </w:r>
          </w:p>
        </w:tc>
        <w:tc>
          <w:tcPr>
            <w:tcW w:w="0" w:type="auto"/>
            <w:vAlign w:val="center"/>
            <w:hideMark/>
          </w:tcPr>
          <w:p w14:paraId="63C8E57E" w14:textId="77777777" w:rsidR="00880DE3" w:rsidRPr="001F794E" w:rsidRDefault="00880DE3">
            <w:r w:rsidRPr="001F794E">
              <w:t>Stored in stack</w:t>
            </w:r>
          </w:p>
        </w:tc>
      </w:tr>
      <w:tr w:rsidR="00880DE3" w:rsidRPr="001F794E" w14:paraId="60BC9634" w14:textId="77777777" w:rsidTr="00880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5F6D" w14:textId="77777777" w:rsidR="00880DE3" w:rsidRPr="001F794E" w:rsidRDefault="00880DE3">
            <w:r w:rsidRPr="001F794E">
              <w:t>Contains data</w:t>
            </w:r>
          </w:p>
        </w:tc>
        <w:tc>
          <w:tcPr>
            <w:tcW w:w="0" w:type="auto"/>
            <w:vAlign w:val="center"/>
            <w:hideMark/>
          </w:tcPr>
          <w:p w14:paraId="388BA819" w14:textId="77777777" w:rsidR="00880DE3" w:rsidRPr="001F794E" w:rsidRDefault="00880DE3">
            <w:r w:rsidRPr="001F794E">
              <w:t>Points to object</w:t>
            </w:r>
          </w:p>
        </w:tc>
      </w:tr>
    </w:tbl>
    <w:p w14:paraId="3DDB41E6" w14:textId="77777777" w:rsidR="00880DE3" w:rsidRPr="001F794E" w:rsidRDefault="00880DE3" w:rsidP="00880DE3">
      <w:pPr>
        <w:pStyle w:val="Heading3"/>
      </w:pPr>
      <w:r w:rsidRPr="001F794E">
        <w:lastRenderedPageBreak/>
        <w:t>Example</w:t>
      </w:r>
    </w:p>
    <w:p w14:paraId="1F7BFBCF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Student s = new Student();</w:t>
      </w:r>
    </w:p>
    <w:p w14:paraId="7277F336" w14:textId="77777777" w:rsidR="00880DE3" w:rsidRPr="001F794E" w:rsidRDefault="00880DE3" w:rsidP="00E857DB">
      <w:pPr>
        <w:pStyle w:val="NormalWeb"/>
        <w:numPr>
          <w:ilvl w:val="0"/>
          <w:numId w:val="94"/>
        </w:numPr>
        <w:rPr>
          <w:sz w:val="22"/>
          <w:szCs w:val="22"/>
        </w:rPr>
      </w:pPr>
      <w:r w:rsidRPr="001F794E">
        <w:rPr>
          <w:sz w:val="22"/>
          <w:szCs w:val="22"/>
        </w:rPr>
        <w:t>Object → heap</w:t>
      </w:r>
    </w:p>
    <w:p w14:paraId="7EBA559A" w14:textId="77777777" w:rsidR="00880DE3" w:rsidRPr="001F794E" w:rsidRDefault="00880DE3" w:rsidP="00E857DB">
      <w:pPr>
        <w:pStyle w:val="NormalWeb"/>
        <w:numPr>
          <w:ilvl w:val="0"/>
          <w:numId w:val="94"/>
        </w:numPr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</w:t>
      </w:r>
      <w:r w:rsidRPr="001F794E">
        <w:rPr>
          <w:sz w:val="22"/>
          <w:szCs w:val="22"/>
        </w:rPr>
        <w:t xml:space="preserve"> → stack</w:t>
      </w:r>
    </w:p>
    <w:p w14:paraId="4D72DFDE" w14:textId="77777777" w:rsidR="00880DE3" w:rsidRPr="001F794E" w:rsidRDefault="00675C16" w:rsidP="00880DE3">
      <w:r w:rsidRPr="001F794E">
        <w:pict w14:anchorId="4BC1E53A">
          <v:rect id="_x0000_i1185" style="width:0;height:1.5pt" o:hralign="center" o:hrstd="t" o:hr="t" fillcolor="#a0a0a0" stroked="f"/>
        </w:pict>
      </w:r>
    </w:p>
    <w:p w14:paraId="4B032948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000"/>
      </w:tblGrid>
      <w:tr w:rsidR="00880DE3" w:rsidRPr="001F794E" w14:paraId="0C6E2022" w14:textId="77777777" w:rsidTr="00880D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37CA2" w14:textId="77777777" w:rsidR="00880DE3" w:rsidRPr="001F794E" w:rsidRDefault="00880DE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44E125A6" w14:textId="77777777" w:rsidR="00880DE3" w:rsidRPr="001F794E" w:rsidRDefault="00880DE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Reference</w:t>
            </w:r>
          </w:p>
        </w:tc>
      </w:tr>
      <w:tr w:rsidR="00880DE3" w:rsidRPr="001F794E" w14:paraId="0CB5EDAB" w14:textId="77777777" w:rsidTr="00880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36F1F" w14:textId="77777777" w:rsidR="00880DE3" w:rsidRPr="001F794E" w:rsidRDefault="00880DE3">
            <w:r w:rsidRPr="001F794E">
              <w:t>Actual instance</w:t>
            </w:r>
          </w:p>
        </w:tc>
        <w:tc>
          <w:tcPr>
            <w:tcW w:w="0" w:type="auto"/>
            <w:vAlign w:val="center"/>
            <w:hideMark/>
          </w:tcPr>
          <w:p w14:paraId="055AF000" w14:textId="77777777" w:rsidR="00880DE3" w:rsidRPr="001F794E" w:rsidRDefault="00880DE3">
            <w:r w:rsidRPr="001F794E">
              <w:t>Address</w:t>
            </w:r>
          </w:p>
        </w:tc>
      </w:tr>
      <w:tr w:rsidR="00880DE3" w:rsidRPr="001F794E" w14:paraId="258A9890" w14:textId="77777777" w:rsidTr="00880D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7F68" w14:textId="77777777" w:rsidR="00880DE3" w:rsidRPr="001F794E" w:rsidRDefault="00880DE3">
            <w:r w:rsidRPr="001F794E">
              <w:t xml:space="preserve">Heap </w:t>
            </w:r>
            <w:r w:rsidRPr="001F794E">
              <w:rPr>
                <w:rFonts w:ascii="Nirmala UI" w:hAnsi="Nirmala UI" w:cs="Nirmala UI"/>
              </w:rPr>
              <w:t>मध्ये</w:t>
            </w:r>
          </w:p>
        </w:tc>
        <w:tc>
          <w:tcPr>
            <w:tcW w:w="0" w:type="auto"/>
            <w:vAlign w:val="center"/>
            <w:hideMark/>
          </w:tcPr>
          <w:p w14:paraId="49037ACB" w14:textId="77777777" w:rsidR="00880DE3" w:rsidRPr="001F794E" w:rsidRDefault="00880DE3">
            <w:r w:rsidRPr="001F794E">
              <w:t xml:space="preserve">Stack </w:t>
            </w:r>
            <w:r w:rsidRPr="001F794E">
              <w:rPr>
                <w:rFonts w:ascii="Nirmala UI" w:hAnsi="Nirmala UI" w:cs="Nirmala UI"/>
              </w:rPr>
              <w:t>मध्ये</w:t>
            </w:r>
          </w:p>
        </w:tc>
      </w:tr>
    </w:tbl>
    <w:p w14:paraId="510B857B" w14:textId="77777777" w:rsidR="00880DE3" w:rsidRPr="001F794E" w:rsidRDefault="00675C16" w:rsidP="00880DE3">
      <w:r w:rsidRPr="001F794E">
        <w:pict w14:anchorId="6883C499">
          <v:rect id="_x0000_i1186" style="width:0;height:1.5pt" o:hralign="center" o:hrstd="t" o:hr="t" fillcolor="#a0a0a0" stroked="f"/>
        </w:pict>
      </w:r>
    </w:p>
    <w:p w14:paraId="420CB03A" w14:textId="77777777" w:rsidR="00880DE3" w:rsidRPr="001F794E" w:rsidRDefault="00880DE3" w:rsidP="00880DE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69. What is anonymous object?</w:t>
      </w:r>
    </w:p>
    <w:p w14:paraId="7BD1742A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D6259F5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Object without reference variable is anonymous object.</w:t>
      </w:r>
    </w:p>
    <w:p w14:paraId="3121D8A8" w14:textId="77777777" w:rsidR="00880DE3" w:rsidRPr="001F794E" w:rsidRDefault="00880DE3" w:rsidP="00880DE3">
      <w:pPr>
        <w:pStyle w:val="Heading3"/>
      </w:pPr>
      <w:r w:rsidRPr="001F794E">
        <w:t>Example</w:t>
      </w:r>
    </w:p>
    <w:p w14:paraId="7A8177E6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Test().show();</w:t>
      </w:r>
    </w:p>
    <w:p w14:paraId="53E1AEB6" w14:textId="77777777" w:rsidR="00880DE3" w:rsidRPr="001F794E" w:rsidRDefault="00880DE3" w:rsidP="00880DE3">
      <w:pPr>
        <w:pStyle w:val="Heading3"/>
      </w:pPr>
      <w:r w:rsidRPr="001F794E">
        <w:t>Features</w:t>
      </w:r>
    </w:p>
    <w:p w14:paraId="13F85536" w14:textId="77777777" w:rsidR="00880DE3" w:rsidRPr="001F794E" w:rsidRDefault="00880DE3" w:rsidP="00E857DB">
      <w:pPr>
        <w:pStyle w:val="NormalWeb"/>
        <w:numPr>
          <w:ilvl w:val="0"/>
          <w:numId w:val="95"/>
        </w:numPr>
        <w:rPr>
          <w:sz w:val="22"/>
          <w:szCs w:val="22"/>
        </w:rPr>
      </w:pPr>
      <w:r w:rsidRPr="001F794E">
        <w:rPr>
          <w:sz w:val="22"/>
          <w:szCs w:val="22"/>
        </w:rPr>
        <w:t>No reference name</w:t>
      </w:r>
    </w:p>
    <w:p w14:paraId="38E9AAF8" w14:textId="77777777" w:rsidR="00880DE3" w:rsidRPr="001F794E" w:rsidRDefault="00880DE3" w:rsidP="00E857DB">
      <w:pPr>
        <w:pStyle w:val="NormalWeb"/>
        <w:numPr>
          <w:ilvl w:val="0"/>
          <w:numId w:val="95"/>
        </w:numPr>
        <w:rPr>
          <w:sz w:val="22"/>
          <w:szCs w:val="22"/>
        </w:rPr>
      </w:pPr>
      <w:r w:rsidRPr="001F794E">
        <w:rPr>
          <w:sz w:val="22"/>
          <w:szCs w:val="22"/>
        </w:rPr>
        <w:t>Used one time</w:t>
      </w:r>
    </w:p>
    <w:p w14:paraId="7750C854" w14:textId="77777777" w:rsidR="00880DE3" w:rsidRPr="001F794E" w:rsidRDefault="00880DE3" w:rsidP="00E857DB">
      <w:pPr>
        <w:pStyle w:val="NormalWeb"/>
        <w:numPr>
          <w:ilvl w:val="0"/>
          <w:numId w:val="95"/>
        </w:numPr>
        <w:rPr>
          <w:sz w:val="22"/>
          <w:szCs w:val="22"/>
        </w:rPr>
      </w:pPr>
      <w:r w:rsidRPr="001F794E">
        <w:rPr>
          <w:sz w:val="22"/>
          <w:szCs w:val="22"/>
        </w:rPr>
        <w:t>Eligible for GC quickly</w:t>
      </w:r>
    </w:p>
    <w:p w14:paraId="71222F5B" w14:textId="77777777" w:rsidR="00880DE3" w:rsidRPr="001F794E" w:rsidRDefault="00880DE3" w:rsidP="00880DE3">
      <w:pPr>
        <w:pStyle w:val="Heading3"/>
      </w:pPr>
      <w:r w:rsidRPr="001F794E">
        <w:t>Use Cases</w:t>
      </w:r>
    </w:p>
    <w:p w14:paraId="477FA52D" w14:textId="77777777" w:rsidR="00880DE3" w:rsidRPr="001F794E" w:rsidRDefault="00880DE3" w:rsidP="00E857DB">
      <w:pPr>
        <w:pStyle w:val="NormalWeb"/>
        <w:numPr>
          <w:ilvl w:val="0"/>
          <w:numId w:val="96"/>
        </w:numPr>
        <w:rPr>
          <w:sz w:val="22"/>
          <w:szCs w:val="22"/>
        </w:rPr>
      </w:pPr>
      <w:r w:rsidRPr="001F794E">
        <w:rPr>
          <w:sz w:val="22"/>
          <w:szCs w:val="22"/>
        </w:rPr>
        <w:t>Method calling</w:t>
      </w:r>
    </w:p>
    <w:p w14:paraId="06F09794" w14:textId="77777777" w:rsidR="00880DE3" w:rsidRPr="001F794E" w:rsidRDefault="00880DE3" w:rsidP="00E857DB">
      <w:pPr>
        <w:pStyle w:val="NormalWeb"/>
        <w:numPr>
          <w:ilvl w:val="0"/>
          <w:numId w:val="96"/>
        </w:numPr>
        <w:rPr>
          <w:sz w:val="22"/>
          <w:szCs w:val="22"/>
        </w:rPr>
      </w:pPr>
      <w:r w:rsidRPr="001F794E">
        <w:rPr>
          <w:sz w:val="22"/>
          <w:szCs w:val="22"/>
        </w:rPr>
        <w:t>Temporary operations</w:t>
      </w:r>
    </w:p>
    <w:p w14:paraId="56F3AF47" w14:textId="77777777" w:rsidR="00880DE3" w:rsidRPr="001F794E" w:rsidRDefault="00675C16" w:rsidP="00880DE3">
      <w:r w:rsidRPr="001F794E">
        <w:pict w14:anchorId="221A1C51">
          <v:rect id="_x0000_i1187" style="width:0;height:1.5pt" o:hralign="center" o:hrstd="t" o:hr="t" fillcolor="#a0a0a0" stroked="f"/>
        </w:pict>
      </w:r>
    </w:p>
    <w:p w14:paraId="5D981E91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2FD99078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Reference variable </w:t>
      </w:r>
      <w:r w:rsidRPr="001F794E">
        <w:rPr>
          <w:rFonts w:ascii="Nirmala UI" w:hAnsi="Nirmala UI" w:cs="Nirmala UI"/>
          <w:sz w:val="22"/>
          <w:szCs w:val="22"/>
        </w:rPr>
        <w:t>शिवाय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केलेला</w:t>
      </w:r>
      <w:r w:rsidRPr="001F794E">
        <w:rPr>
          <w:sz w:val="22"/>
          <w:szCs w:val="22"/>
        </w:rPr>
        <w:t xml:space="preserve"> object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anonymous object.</w:t>
      </w:r>
    </w:p>
    <w:p w14:paraId="488825BB" w14:textId="77777777" w:rsidR="00880DE3" w:rsidRPr="001F794E" w:rsidRDefault="00880DE3" w:rsidP="00880DE3">
      <w:pPr>
        <w:pStyle w:val="Heading3"/>
      </w:pPr>
      <w:r w:rsidRPr="001F794E">
        <w:t>Example</w:t>
      </w:r>
    </w:p>
    <w:p w14:paraId="2A1C647B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Test().show();</w:t>
      </w:r>
    </w:p>
    <w:p w14:paraId="1E478B97" w14:textId="77777777" w:rsidR="00880DE3" w:rsidRPr="001F794E" w:rsidRDefault="00675C16" w:rsidP="00880DE3">
      <w:r w:rsidRPr="001F794E">
        <w:pict w14:anchorId="5EBD1721">
          <v:rect id="_x0000_i1188" style="width:0;height:1.5pt" o:hralign="center" o:hrstd="t" o:hr="t" fillcolor="#a0a0a0" stroked="f"/>
        </w:pict>
      </w:r>
    </w:p>
    <w:p w14:paraId="39C2EF94" w14:textId="77777777" w:rsidR="00880DE3" w:rsidRPr="001F794E" w:rsidRDefault="00880DE3" w:rsidP="00880DE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70. What is garbage value/reference?</w:t>
      </w:r>
    </w:p>
    <w:p w14:paraId="066DE4CC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0EF2C64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When object reference is lost, object becomes eligible for Garbage Collection.</w:t>
      </w:r>
    </w:p>
    <w:p w14:paraId="3286E0B4" w14:textId="77777777" w:rsidR="00880DE3" w:rsidRPr="001F794E" w:rsidRDefault="00880DE3" w:rsidP="00880DE3">
      <w:pPr>
        <w:pStyle w:val="Heading3"/>
      </w:pPr>
      <w:r w:rsidRPr="001F794E">
        <w:t>Example</w:t>
      </w:r>
    </w:p>
    <w:p w14:paraId="7B673433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Student s = new Student();</w:t>
      </w:r>
    </w:p>
    <w:p w14:paraId="414A8E6D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</w:p>
    <w:p w14:paraId="6446B5DA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 = null;</w:t>
      </w:r>
    </w:p>
    <w:p w14:paraId="07BB4643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Now object has no reference.</w:t>
      </w:r>
    </w:p>
    <w:p w14:paraId="3683388E" w14:textId="77777777" w:rsidR="00880DE3" w:rsidRPr="001F794E" w:rsidRDefault="00880DE3" w:rsidP="00880DE3">
      <w:pPr>
        <w:pStyle w:val="Heading3"/>
      </w:pPr>
      <w:r w:rsidRPr="001F794E">
        <w:t>Types</w:t>
      </w:r>
    </w:p>
    <w:p w14:paraId="631D6C9C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1. Nullified reference</w:t>
      </w:r>
    </w:p>
    <w:p w14:paraId="7ADC9262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 = null;</w:t>
      </w:r>
    </w:p>
    <w:p w14:paraId="7AE8A126" w14:textId="77777777" w:rsidR="00880DE3" w:rsidRPr="001F794E" w:rsidRDefault="00675C16" w:rsidP="00880DE3">
      <w:r w:rsidRPr="001F794E">
        <w:pict w14:anchorId="172D46AD">
          <v:rect id="_x0000_i1189" style="width:0;height:1.5pt" o:hralign="center" o:hrstd="t" o:hr="t" fillcolor="#a0a0a0" stroked="f"/>
        </w:pict>
      </w:r>
    </w:p>
    <w:p w14:paraId="497B3035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2. Reassigned reference</w:t>
      </w:r>
    </w:p>
    <w:p w14:paraId="15F52F68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 = new Student();</w:t>
      </w:r>
    </w:p>
    <w:p w14:paraId="7A286D90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Old object becomes garbage.</w:t>
      </w:r>
    </w:p>
    <w:p w14:paraId="7C0023C5" w14:textId="77777777" w:rsidR="00880DE3" w:rsidRPr="001F794E" w:rsidRDefault="00675C16" w:rsidP="00880DE3">
      <w:r w:rsidRPr="001F794E">
        <w:pict w14:anchorId="3EFD0DB9">
          <v:rect id="_x0000_i1190" style="width:0;height:1.5pt" o:hralign="center" o:hrstd="t" o:hr="t" fillcolor="#a0a0a0" stroked="f"/>
        </w:pict>
      </w:r>
    </w:p>
    <w:p w14:paraId="2C694384" w14:textId="77777777" w:rsidR="00880DE3" w:rsidRPr="001F794E" w:rsidRDefault="00880DE3" w:rsidP="00880DE3">
      <w:pPr>
        <w:pStyle w:val="Heading3"/>
      </w:pPr>
      <w:r w:rsidRPr="001F794E">
        <w:t>Important Point</w:t>
      </w:r>
    </w:p>
    <w:p w14:paraId="5D4FD7AC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Garbage Collector destroys unreachable objects automatically.</w:t>
      </w:r>
    </w:p>
    <w:p w14:paraId="5B11CE94" w14:textId="77777777" w:rsidR="00880DE3" w:rsidRPr="001F794E" w:rsidRDefault="00675C16" w:rsidP="00880DE3">
      <w:r w:rsidRPr="001F794E">
        <w:lastRenderedPageBreak/>
        <w:pict w14:anchorId="0D0458DD">
          <v:rect id="_x0000_i1191" style="width:0;height:1.5pt" o:hralign="center" o:hrstd="t" o:hr="t" fillcolor="#a0a0a0" stroked="f"/>
        </w:pict>
      </w:r>
    </w:p>
    <w:p w14:paraId="552EEF96" w14:textId="77777777" w:rsidR="00880DE3" w:rsidRPr="001F794E" w:rsidRDefault="00880DE3" w:rsidP="00880DE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4AA35F2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जेव्हा</w:t>
      </w:r>
      <w:r w:rsidRPr="001F794E">
        <w:rPr>
          <w:sz w:val="22"/>
          <w:szCs w:val="22"/>
        </w:rPr>
        <w:t xml:space="preserve"> object </w:t>
      </w:r>
      <w:r w:rsidRPr="001F794E">
        <w:rPr>
          <w:rFonts w:ascii="Nirmala UI" w:hAnsi="Nirmala UI" w:cs="Nirmala UI"/>
          <w:sz w:val="22"/>
          <w:szCs w:val="22"/>
        </w:rPr>
        <w:t>कडे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कोणताही</w:t>
      </w:r>
      <w:r w:rsidRPr="001F794E">
        <w:rPr>
          <w:sz w:val="22"/>
          <w:szCs w:val="22"/>
        </w:rPr>
        <w:t xml:space="preserve"> reference </w:t>
      </w:r>
      <w:r w:rsidRPr="001F794E">
        <w:rPr>
          <w:rFonts w:ascii="Nirmala UI" w:hAnsi="Nirmala UI" w:cs="Nirmala UI"/>
          <w:sz w:val="22"/>
          <w:szCs w:val="22"/>
        </w:rPr>
        <w:t>राहत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तेव्हा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तो</w:t>
      </w:r>
      <w:r w:rsidRPr="001F794E">
        <w:rPr>
          <w:sz w:val="22"/>
          <w:szCs w:val="22"/>
        </w:rPr>
        <w:t xml:space="preserve"> garbage object </w:t>
      </w:r>
      <w:r w:rsidRPr="001F794E">
        <w:rPr>
          <w:rFonts w:ascii="Nirmala UI" w:hAnsi="Nirmala UI" w:cs="Nirmala UI"/>
          <w:sz w:val="22"/>
          <w:szCs w:val="22"/>
        </w:rPr>
        <w:t>बनतो</w:t>
      </w:r>
      <w:r w:rsidRPr="001F794E">
        <w:rPr>
          <w:sz w:val="22"/>
          <w:szCs w:val="22"/>
        </w:rPr>
        <w:t>.</w:t>
      </w:r>
    </w:p>
    <w:p w14:paraId="10E44056" w14:textId="77777777" w:rsidR="00880DE3" w:rsidRPr="001F794E" w:rsidRDefault="00880DE3" w:rsidP="00880DE3">
      <w:pPr>
        <w:pStyle w:val="Heading3"/>
      </w:pPr>
      <w:r w:rsidRPr="001F794E">
        <w:t>Example</w:t>
      </w:r>
    </w:p>
    <w:p w14:paraId="1F84D84B" w14:textId="77777777" w:rsidR="00880DE3" w:rsidRPr="001F794E" w:rsidRDefault="00880DE3" w:rsidP="00880DE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 = null;</w:t>
      </w:r>
    </w:p>
    <w:p w14:paraId="466A7FCD" w14:textId="77777777" w:rsidR="00880DE3" w:rsidRPr="001F794E" w:rsidRDefault="00880DE3" w:rsidP="00880DE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Object GC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eligible </w:t>
      </w:r>
      <w:r w:rsidRPr="001F794E">
        <w:rPr>
          <w:rFonts w:ascii="Nirmala UI" w:hAnsi="Nirmala UI" w:cs="Nirmala UI"/>
          <w:sz w:val="22"/>
          <w:szCs w:val="22"/>
        </w:rPr>
        <w:t>होतो</w:t>
      </w:r>
      <w:r w:rsidRPr="001F794E">
        <w:rPr>
          <w:sz w:val="22"/>
          <w:szCs w:val="22"/>
        </w:rPr>
        <w:t>.</w:t>
      </w:r>
    </w:p>
    <w:p w14:paraId="7EB5AB0B" w14:textId="77777777" w:rsidR="00880DE3" w:rsidRPr="001F794E" w:rsidRDefault="00675C16" w:rsidP="00880DE3">
      <w:r w:rsidRPr="001F794E">
        <w:pict w14:anchorId="7AD1C3EA">
          <v:rect id="_x0000_i1192" style="width:0;height:1.5pt" o:hralign="center" o:hrstd="t" o:hr="t" fillcolor="#a0a0a0" stroked="f"/>
        </w:pict>
      </w:r>
    </w:p>
    <w:p w14:paraId="2D011505" w14:textId="77777777" w:rsidR="00675CBA" w:rsidRPr="001F794E" w:rsidRDefault="00675CBA" w:rsidP="00675CB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(71–80)</w:t>
      </w:r>
    </w:p>
    <w:p w14:paraId="1D903B8F" w14:textId="77777777" w:rsidR="00675CBA" w:rsidRPr="001F794E" w:rsidRDefault="00675C16" w:rsidP="00675CBA">
      <w:r w:rsidRPr="001F794E">
        <w:pict w14:anchorId="5F2CCA60">
          <v:rect id="_x0000_i1193" style="width:0;height:1.5pt" o:hralign="center" o:hrstd="t" o:hr="t" fillcolor="#a0a0a0" stroked="f"/>
        </w:pict>
      </w:r>
    </w:p>
    <w:p w14:paraId="41498F27" w14:textId="77777777" w:rsidR="00675CBA" w:rsidRPr="001F794E" w:rsidRDefault="00675CBA" w:rsidP="00675CB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71. Explain memory allocation for objects.</w:t>
      </w:r>
    </w:p>
    <w:p w14:paraId="3E059978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7DD6350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Objects are allocated in Heap Memory.</w:t>
      </w:r>
    </w:p>
    <w:p w14:paraId="0337E249" w14:textId="77777777" w:rsidR="00675CBA" w:rsidRPr="001F794E" w:rsidRDefault="00675CBA" w:rsidP="00675CBA">
      <w:pPr>
        <w:pStyle w:val="Heading3"/>
      </w:pPr>
      <w:r w:rsidRPr="001F794E">
        <w:t>Example</w:t>
      </w:r>
    </w:p>
    <w:p w14:paraId="11F0C57E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Student s = new Student();</w:t>
      </w:r>
    </w:p>
    <w:p w14:paraId="5CD52460" w14:textId="77777777" w:rsidR="00675CBA" w:rsidRPr="001F794E" w:rsidRDefault="00675CBA" w:rsidP="00675CBA">
      <w:pPr>
        <w:pStyle w:val="Heading3"/>
      </w:pPr>
      <w:r w:rsidRPr="001F794E">
        <w:t>Memory Allocation</w:t>
      </w:r>
    </w:p>
    <w:p w14:paraId="77E17128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Stack Memory:</w:t>
      </w:r>
    </w:p>
    <w:p w14:paraId="1EBEF628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 → reference</w:t>
      </w:r>
    </w:p>
    <w:p w14:paraId="1EF6224B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</w:p>
    <w:p w14:paraId="638E4ED7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Heap Memory:</w:t>
      </w:r>
    </w:p>
    <w:p w14:paraId="657385C4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Student Object</w:t>
      </w:r>
    </w:p>
    <w:p w14:paraId="1BDF8D1E" w14:textId="77777777" w:rsidR="00675CBA" w:rsidRPr="001F794E" w:rsidRDefault="00675CBA" w:rsidP="00675CBA">
      <w:pPr>
        <w:pStyle w:val="Heading3"/>
      </w:pPr>
      <w:r w:rsidRPr="001F794E">
        <w:t>Process</w:t>
      </w:r>
    </w:p>
    <w:p w14:paraId="6A35745D" w14:textId="77777777" w:rsidR="00675CBA" w:rsidRPr="001F794E" w:rsidRDefault="00675CBA" w:rsidP="00E857DB">
      <w:pPr>
        <w:pStyle w:val="NormalWeb"/>
        <w:numPr>
          <w:ilvl w:val="0"/>
          <w:numId w:val="97"/>
        </w:numPr>
        <w:rPr>
          <w:sz w:val="22"/>
          <w:szCs w:val="22"/>
        </w:rPr>
      </w:pPr>
      <w:r w:rsidRPr="001F794E">
        <w:rPr>
          <w:sz w:val="22"/>
          <w:szCs w:val="22"/>
        </w:rPr>
        <w:t>Reference variable created in stack</w:t>
      </w:r>
    </w:p>
    <w:p w14:paraId="1FBE0408" w14:textId="77777777" w:rsidR="00675CBA" w:rsidRPr="001F794E" w:rsidRDefault="00675CBA" w:rsidP="00E857DB">
      <w:pPr>
        <w:pStyle w:val="NormalWeb"/>
        <w:numPr>
          <w:ilvl w:val="0"/>
          <w:numId w:val="97"/>
        </w:numPr>
        <w:rPr>
          <w:sz w:val="22"/>
          <w:szCs w:val="22"/>
        </w:rPr>
      </w:pPr>
      <w:r w:rsidRPr="001F794E">
        <w:rPr>
          <w:sz w:val="22"/>
          <w:szCs w:val="22"/>
        </w:rPr>
        <w:t>Object created in heap</w:t>
      </w:r>
    </w:p>
    <w:p w14:paraId="57AD5E21" w14:textId="77777777" w:rsidR="00675CBA" w:rsidRPr="001F794E" w:rsidRDefault="00675CBA" w:rsidP="00E857DB">
      <w:pPr>
        <w:pStyle w:val="NormalWeb"/>
        <w:numPr>
          <w:ilvl w:val="0"/>
          <w:numId w:val="97"/>
        </w:numPr>
        <w:rPr>
          <w:sz w:val="22"/>
          <w:szCs w:val="22"/>
        </w:rPr>
      </w:pPr>
      <w:r w:rsidRPr="001F794E">
        <w:rPr>
          <w:sz w:val="22"/>
          <w:szCs w:val="22"/>
        </w:rPr>
        <w:t>Reference points to heap object</w:t>
      </w:r>
    </w:p>
    <w:p w14:paraId="3100ECCF" w14:textId="77777777" w:rsidR="00675CBA" w:rsidRPr="001F794E" w:rsidRDefault="00675CBA" w:rsidP="00675CBA">
      <w:pPr>
        <w:pStyle w:val="Heading3"/>
      </w:pPr>
      <w:r w:rsidRPr="001F794E">
        <w:lastRenderedPageBreak/>
        <w:t>Important Point</w:t>
      </w:r>
    </w:p>
    <w:p w14:paraId="0B898C5B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Heap is shared among threads.</w:t>
      </w:r>
    </w:p>
    <w:p w14:paraId="36DA39A7" w14:textId="77777777" w:rsidR="00675CBA" w:rsidRPr="001F794E" w:rsidRDefault="00675C16" w:rsidP="00675CBA">
      <w:r w:rsidRPr="001F794E">
        <w:pict w14:anchorId="545CA216">
          <v:rect id="_x0000_i1194" style="width:0;height:1.5pt" o:hralign="center" o:hrstd="t" o:hr="t" fillcolor="#a0a0a0" stroked="f"/>
        </w:pict>
      </w:r>
    </w:p>
    <w:p w14:paraId="6CE29727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BCDAB0E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Object Heap memory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होतो</w:t>
      </w:r>
      <w:r w:rsidRPr="001F794E">
        <w:rPr>
          <w:sz w:val="22"/>
          <w:szCs w:val="22"/>
        </w:rPr>
        <w:t>.</w:t>
      </w:r>
    </w:p>
    <w:p w14:paraId="2C28038A" w14:textId="77777777" w:rsidR="00675CBA" w:rsidRPr="001F794E" w:rsidRDefault="00675CBA" w:rsidP="00675CBA">
      <w:pPr>
        <w:pStyle w:val="Heading3"/>
      </w:pPr>
      <w:r w:rsidRPr="001F794E">
        <w:t>Example</w:t>
      </w:r>
    </w:p>
    <w:p w14:paraId="161C9B9A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Student s = new Student();</w:t>
      </w:r>
    </w:p>
    <w:p w14:paraId="628A2DF2" w14:textId="77777777" w:rsidR="00675CBA" w:rsidRPr="001F794E" w:rsidRDefault="00675CBA" w:rsidP="00675CBA">
      <w:pPr>
        <w:pStyle w:val="Heading3"/>
      </w:pPr>
      <w:r w:rsidRPr="001F794E">
        <w:t>Memory</w:t>
      </w:r>
    </w:p>
    <w:p w14:paraId="6A11964C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Stack:</w:t>
      </w:r>
    </w:p>
    <w:p w14:paraId="3FBFC557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reference</w:t>
      </w:r>
    </w:p>
    <w:p w14:paraId="3B026B61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</w:p>
    <w:p w14:paraId="66DE3ABB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Heap:</w:t>
      </w:r>
    </w:p>
    <w:p w14:paraId="7680179C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actual object</w:t>
      </w:r>
    </w:p>
    <w:p w14:paraId="2B16A94B" w14:textId="77777777" w:rsidR="00675CBA" w:rsidRPr="001F794E" w:rsidRDefault="00675C16" w:rsidP="00675CBA">
      <w:r w:rsidRPr="001F794E">
        <w:pict w14:anchorId="00C2FE56">
          <v:rect id="_x0000_i1195" style="width:0;height:1.5pt" o:hralign="center" o:hrstd="t" o:hr="t" fillcolor="#a0a0a0" stroked="f"/>
        </w:pict>
      </w:r>
    </w:p>
    <w:p w14:paraId="1F697232" w14:textId="77777777" w:rsidR="00675CBA" w:rsidRPr="001F794E" w:rsidRDefault="00675CBA" w:rsidP="00675CB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72. Where are instance variables stored?</w:t>
      </w:r>
    </w:p>
    <w:p w14:paraId="2B4EBABD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65E9E95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Instance variables are stored inside object in heap memory.</w:t>
      </w:r>
    </w:p>
    <w:p w14:paraId="76F67D43" w14:textId="77777777" w:rsidR="00675CBA" w:rsidRPr="001F794E" w:rsidRDefault="00675CBA" w:rsidP="00675CBA">
      <w:pPr>
        <w:pStyle w:val="Heading3"/>
      </w:pPr>
      <w:r w:rsidRPr="001F794E">
        <w:t>Example</w:t>
      </w:r>
    </w:p>
    <w:p w14:paraId="693069F3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Student {</w:t>
      </w:r>
    </w:p>
    <w:p w14:paraId="015D7DCD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int id;</w:t>
      </w:r>
    </w:p>
    <w:p w14:paraId="7AAFD1E0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46136541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When object is created:</w:t>
      </w:r>
    </w:p>
    <w:p w14:paraId="71203CC3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Student s = new Student();</w:t>
      </w:r>
    </w:p>
    <w:p w14:paraId="7CC7EFFC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id</w:t>
      </w:r>
      <w:r w:rsidRPr="001F794E">
        <w:rPr>
          <w:sz w:val="22"/>
          <w:szCs w:val="22"/>
        </w:rPr>
        <w:t xml:space="preserve"> is stored inside heap object.</w:t>
      </w:r>
    </w:p>
    <w:p w14:paraId="1D4E8D29" w14:textId="77777777" w:rsidR="00675CBA" w:rsidRPr="001F794E" w:rsidRDefault="00675CBA" w:rsidP="00675CBA">
      <w:pPr>
        <w:pStyle w:val="Heading3"/>
      </w:pPr>
      <w:r w:rsidRPr="001F794E">
        <w:lastRenderedPageBreak/>
        <w:t>Important Point</w:t>
      </w:r>
    </w:p>
    <w:p w14:paraId="698A260C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Every object gets separate copy of instance variables.</w:t>
      </w:r>
    </w:p>
    <w:p w14:paraId="73E2977D" w14:textId="77777777" w:rsidR="00675CBA" w:rsidRPr="001F794E" w:rsidRDefault="00675C16" w:rsidP="00675CBA">
      <w:r w:rsidRPr="001F794E">
        <w:pict w14:anchorId="53A3E2A3">
          <v:rect id="_x0000_i1196" style="width:0;height:1.5pt" o:hralign="center" o:hrstd="t" o:hr="t" fillcolor="#a0a0a0" stroked="f"/>
        </w:pict>
      </w:r>
    </w:p>
    <w:p w14:paraId="56DA7D49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705427F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Instance variables object </w:t>
      </w:r>
      <w:r w:rsidRPr="001F794E">
        <w:rPr>
          <w:rFonts w:ascii="Nirmala UI" w:hAnsi="Nirmala UI" w:cs="Nirmala UI"/>
          <w:sz w:val="22"/>
          <w:szCs w:val="22"/>
        </w:rPr>
        <w:t>च्या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आत</w:t>
      </w:r>
      <w:r w:rsidRPr="001F794E">
        <w:rPr>
          <w:sz w:val="22"/>
          <w:szCs w:val="22"/>
        </w:rPr>
        <w:t xml:space="preserve"> heap memory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store </w:t>
      </w:r>
      <w:r w:rsidRPr="001F794E">
        <w:rPr>
          <w:rFonts w:ascii="Nirmala UI" w:hAnsi="Nirmala UI" w:cs="Nirmala UI"/>
          <w:sz w:val="22"/>
          <w:szCs w:val="22"/>
        </w:rPr>
        <w:t>होतात</w:t>
      </w:r>
      <w:r w:rsidRPr="001F794E">
        <w:rPr>
          <w:sz w:val="22"/>
          <w:szCs w:val="22"/>
        </w:rPr>
        <w:t>.</w:t>
      </w:r>
    </w:p>
    <w:p w14:paraId="3FD4C7F8" w14:textId="77777777" w:rsidR="00675CBA" w:rsidRPr="001F794E" w:rsidRDefault="00675CBA" w:rsidP="00675CBA">
      <w:pPr>
        <w:pStyle w:val="Heading3"/>
      </w:pPr>
      <w:r w:rsidRPr="001F794E">
        <w:t>Important</w:t>
      </w:r>
    </w:p>
    <w:p w14:paraId="61085A05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प्रत्येक</w:t>
      </w:r>
      <w:r w:rsidRPr="001F794E">
        <w:rPr>
          <w:sz w:val="22"/>
          <w:szCs w:val="22"/>
        </w:rPr>
        <w:t xml:space="preserve"> object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instance variable </w:t>
      </w:r>
      <w:r w:rsidRPr="001F794E">
        <w:rPr>
          <w:rFonts w:ascii="Nirmala UI" w:hAnsi="Nirmala UI" w:cs="Nirmala UI"/>
          <w:sz w:val="22"/>
          <w:szCs w:val="22"/>
        </w:rPr>
        <w:t>ची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वेगळी</w:t>
      </w:r>
      <w:r w:rsidRPr="001F794E">
        <w:rPr>
          <w:sz w:val="22"/>
          <w:szCs w:val="22"/>
        </w:rPr>
        <w:t xml:space="preserve"> copy </w:t>
      </w:r>
      <w:r w:rsidRPr="001F794E">
        <w:rPr>
          <w:rFonts w:ascii="Nirmala UI" w:hAnsi="Nirmala UI" w:cs="Nirmala UI"/>
          <w:sz w:val="22"/>
          <w:szCs w:val="22"/>
        </w:rPr>
        <w:t>मिळते</w:t>
      </w:r>
      <w:r w:rsidRPr="001F794E">
        <w:rPr>
          <w:sz w:val="22"/>
          <w:szCs w:val="22"/>
        </w:rPr>
        <w:t>.</w:t>
      </w:r>
    </w:p>
    <w:p w14:paraId="1872655C" w14:textId="77777777" w:rsidR="00675CBA" w:rsidRPr="001F794E" w:rsidRDefault="00675C16" w:rsidP="00675CBA">
      <w:r w:rsidRPr="001F794E">
        <w:pict w14:anchorId="513A664D">
          <v:rect id="_x0000_i1197" style="width:0;height:1.5pt" o:hralign="center" o:hrstd="t" o:hr="t" fillcolor="#a0a0a0" stroked="f"/>
        </w:pict>
      </w:r>
    </w:p>
    <w:p w14:paraId="77A73157" w14:textId="77777777" w:rsidR="00675CBA" w:rsidRPr="001F794E" w:rsidRDefault="00675CBA" w:rsidP="00675CB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73. Where are local variables stored?</w:t>
      </w:r>
    </w:p>
    <w:p w14:paraId="641CDC47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23B6B6E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Local variables are stored in stack memory.</w:t>
      </w:r>
    </w:p>
    <w:p w14:paraId="7C953A6B" w14:textId="77777777" w:rsidR="00675CBA" w:rsidRPr="001F794E" w:rsidRDefault="00675CBA" w:rsidP="00675CBA">
      <w:pPr>
        <w:pStyle w:val="Heading3"/>
      </w:pPr>
      <w:r w:rsidRPr="001F794E">
        <w:t>Example</w:t>
      </w:r>
    </w:p>
    <w:p w14:paraId="03EF0473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test() {</w:t>
      </w:r>
    </w:p>
    <w:p w14:paraId="038A60B6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int x = 10;</w:t>
      </w:r>
    </w:p>
    <w:p w14:paraId="6EACCAAE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5E867A0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x</w:t>
      </w:r>
      <w:r w:rsidRPr="001F794E">
        <w:rPr>
          <w:sz w:val="22"/>
          <w:szCs w:val="22"/>
        </w:rPr>
        <w:t xml:space="preserve"> is stored in stack frame.</w:t>
      </w:r>
    </w:p>
    <w:p w14:paraId="6FDC4D0C" w14:textId="77777777" w:rsidR="00675CBA" w:rsidRPr="001F794E" w:rsidRDefault="00675CBA" w:rsidP="00675CBA">
      <w:pPr>
        <w:pStyle w:val="Heading3"/>
      </w:pPr>
      <w:r w:rsidRPr="001F794E">
        <w:t>Important Point</w:t>
      </w:r>
    </w:p>
    <w:p w14:paraId="7184C329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Local variables exist only during method execution.</w:t>
      </w:r>
    </w:p>
    <w:p w14:paraId="0D3FFB33" w14:textId="77777777" w:rsidR="00675CBA" w:rsidRPr="001F794E" w:rsidRDefault="00675C16" w:rsidP="00675CBA">
      <w:r w:rsidRPr="001F794E">
        <w:pict w14:anchorId="48736A2B">
          <v:rect id="_x0000_i1198" style="width:0;height:1.5pt" o:hralign="center" o:hrstd="t" o:hr="t" fillcolor="#a0a0a0" stroked="f"/>
        </w:pict>
      </w:r>
    </w:p>
    <w:p w14:paraId="6A949E61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28CDAAF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Local variables stack memory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store </w:t>
      </w:r>
      <w:r w:rsidRPr="001F794E">
        <w:rPr>
          <w:rFonts w:ascii="Nirmala UI" w:hAnsi="Nirmala UI" w:cs="Nirmala UI"/>
          <w:sz w:val="22"/>
          <w:szCs w:val="22"/>
        </w:rPr>
        <w:t>होतात</w:t>
      </w:r>
      <w:r w:rsidRPr="001F794E">
        <w:rPr>
          <w:sz w:val="22"/>
          <w:szCs w:val="22"/>
        </w:rPr>
        <w:t>.</w:t>
      </w:r>
    </w:p>
    <w:p w14:paraId="50AE578C" w14:textId="77777777" w:rsidR="00675CBA" w:rsidRPr="001F794E" w:rsidRDefault="00675CBA" w:rsidP="00675CBA">
      <w:pPr>
        <w:pStyle w:val="Heading3"/>
      </w:pPr>
      <w:r w:rsidRPr="001F794E">
        <w:lastRenderedPageBreak/>
        <w:t>Example</w:t>
      </w:r>
    </w:p>
    <w:p w14:paraId="4B6165E2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x = 10;</w:t>
      </w:r>
    </w:p>
    <w:p w14:paraId="728E68A3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Method </w:t>
      </w:r>
      <w:r w:rsidRPr="001F794E">
        <w:rPr>
          <w:rFonts w:ascii="Nirmala UI" w:hAnsi="Nirmala UI" w:cs="Nirmala UI"/>
          <w:sz w:val="22"/>
          <w:szCs w:val="22"/>
        </w:rPr>
        <w:t>संपल्यावर</w:t>
      </w:r>
      <w:r w:rsidRPr="001F794E">
        <w:rPr>
          <w:sz w:val="22"/>
          <w:szCs w:val="22"/>
        </w:rPr>
        <w:t xml:space="preserve"> local variables destroy </w:t>
      </w:r>
      <w:r w:rsidRPr="001F794E">
        <w:rPr>
          <w:rFonts w:ascii="Nirmala UI" w:hAnsi="Nirmala UI" w:cs="Nirmala UI"/>
          <w:sz w:val="22"/>
          <w:szCs w:val="22"/>
        </w:rPr>
        <w:t>होतात</w:t>
      </w:r>
      <w:r w:rsidRPr="001F794E">
        <w:rPr>
          <w:sz w:val="22"/>
          <w:szCs w:val="22"/>
        </w:rPr>
        <w:t>.</w:t>
      </w:r>
    </w:p>
    <w:p w14:paraId="5C5137BD" w14:textId="77777777" w:rsidR="00675CBA" w:rsidRPr="001F794E" w:rsidRDefault="00675C16" w:rsidP="00675CBA">
      <w:r w:rsidRPr="001F794E">
        <w:pict w14:anchorId="0EBCD76E">
          <v:rect id="_x0000_i1199" style="width:0;height:1.5pt" o:hralign="center" o:hrstd="t" o:hr="t" fillcolor="#a0a0a0" stroked="f"/>
        </w:pict>
      </w:r>
    </w:p>
    <w:p w14:paraId="32D437AF" w14:textId="77777777" w:rsidR="00675CBA" w:rsidRPr="001F794E" w:rsidRDefault="00675CBA" w:rsidP="00675CB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74. What are instance methods?</w:t>
      </w:r>
    </w:p>
    <w:p w14:paraId="12690F3E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37A68C1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Methods that belong to object are called instance methods.</w:t>
      </w:r>
    </w:p>
    <w:p w14:paraId="6A11ACE5" w14:textId="77777777" w:rsidR="00675CBA" w:rsidRPr="001F794E" w:rsidRDefault="00675CBA" w:rsidP="00675CBA">
      <w:pPr>
        <w:pStyle w:val="Heading3"/>
      </w:pPr>
      <w:r w:rsidRPr="001F794E">
        <w:t>Features</w:t>
      </w:r>
    </w:p>
    <w:p w14:paraId="4322C5E7" w14:textId="77777777" w:rsidR="00675CBA" w:rsidRPr="001F794E" w:rsidRDefault="00675CBA" w:rsidP="00E857DB">
      <w:pPr>
        <w:pStyle w:val="NormalWeb"/>
        <w:numPr>
          <w:ilvl w:val="0"/>
          <w:numId w:val="98"/>
        </w:numPr>
        <w:rPr>
          <w:sz w:val="22"/>
          <w:szCs w:val="22"/>
        </w:rPr>
      </w:pPr>
      <w:r w:rsidRPr="001F794E">
        <w:rPr>
          <w:sz w:val="22"/>
          <w:szCs w:val="22"/>
        </w:rPr>
        <w:t>Require object creation</w:t>
      </w:r>
    </w:p>
    <w:p w14:paraId="280EFA4C" w14:textId="77777777" w:rsidR="00675CBA" w:rsidRPr="001F794E" w:rsidRDefault="00675CBA" w:rsidP="00E857DB">
      <w:pPr>
        <w:pStyle w:val="NormalWeb"/>
        <w:numPr>
          <w:ilvl w:val="0"/>
          <w:numId w:val="98"/>
        </w:numPr>
        <w:rPr>
          <w:sz w:val="22"/>
          <w:szCs w:val="22"/>
        </w:rPr>
      </w:pPr>
      <w:r w:rsidRPr="001F794E">
        <w:rPr>
          <w:sz w:val="22"/>
          <w:szCs w:val="22"/>
        </w:rPr>
        <w:t>Access instance variables directly</w:t>
      </w:r>
    </w:p>
    <w:p w14:paraId="61A5051B" w14:textId="77777777" w:rsidR="00675CBA" w:rsidRPr="001F794E" w:rsidRDefault="00675CBA" w:rsidP="00675CBA">
      <w:pPr>
        <w:pStyle w:val="Heading3"/>
      </w:pPr>
      <w:r w:rsidRPr="001F794E">
        <w:t>Example</w:t>
      </w:r>
    </w:p>
    <w:p w14:paraId="12C1D24D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30AD8042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</w:p>
    <w:p w14:paraId="0B1E24DE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int x = 10;</w:t>
      </w:r>
    </w:p>
    <w:p w14:paraId="1E7917AA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</w:p>
    <w:p w14:paraId="268DA562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show() {</w:t>
      </w:r>
    </w:p>
    <w:p w14:paraId="230E652A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System.out.println(x);</w:t>
      </w:r>
    </w:p>
    <w:p w14:paraId="7A4BB773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45C9A3A6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397EE4B" w14:textId="77777777" w:rsidR="00675CBA" w:rsidRPr="001F794E" w:rsidRDefault="00675CBA" w:rsidP="00675CBA">
      <w:pPr>
        <w:pStyle w:val="Heading3"/>
      </w:pPr>
      <w:r w:rsidRPr="001F794E">
        <w:t>Call</w:t>
      </w:r>
    </w:p>
    <w:p w14:paraId="569DAF07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Test t = new Test();</w:t>
      </w:r>
    </w:p>
    <w:p w14:paraId="7A507C14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t.show();</w:t>
      </w:r>
    </w:p>
    <w:p w14:paraId="7CB4F19D" w14:textId="77777777" w:rsidR="00675CBA" w:rsidRPr="001F794E" w:rsidRDefault="00675C16" w:rsidP="00675CBA">
      <w:r w:rsidRPr="001F794E">
        <w:pict w14:anchorId="7DA14856">
          <v:rect id="_x0000_i1200" style="width:0;height:1.5pt" o:hralign="center" o:hrstd="t" o:hr="t" fillcolor="#a0a0a0" stroked="f"/>
        </w:pict>
      </w:r>
    </w:p>
    <w:p w14:paraId="44A61908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31B31A2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Object </w:t>
      </w:r>
      <w:r w:rsidRPr="001F794E">
        <w:rPr>
          <w:rFonts w:ascii="Nirmala UI" w:hAnsi="Nirmala UI" w:cs="Nirmala UI"/>
          <w:sz w:val="22"/>
          <w:szCs w:val="22"/>
        </w:rPr>
        <w:t>संबंधित</w:t>
      </w:r>
      <w:r w:rsidRPr="001F794E">
        <w:rPr>
          <w:sz w:val="22"/>
          <w:szCs w:val="22"/>
        </w:rPr>
        <w:t xml:space="preserve"> methods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instance methods.</w:t>
      </w:r>
    </w:p>
    <w:p w14:paraId="354BD2A4" w14:textId="77777777" w:rsidR="00675CBA" w:rsidRPr="001F794E" w:rsidRDefault="00675CBA" w:rsidP="00675CBA">
      <w:pPr>
        <w:pStyle w:val="Heading3"/>
      </w:pPr>
      <w:r w:rsidRPr="001F794E">
        <w:t>Features</w:t>
      </w:r>
    </w:p>
    <w:p w14:paraId="38DCBFA9" w14:textId="77777777" w:rsidR="00675CBA" w:rsidRPr="001F794E" w:rsidRDefault="00675CBA" w:rsidP="00E857DB">
      <w:pPr>
        <w:pStyle w:val="NormalWeb"/>
        <w:numPr>
          <w:ilvl w:val="0"/>
          <w:numId w:val="99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Object </w:t>
      </w:r>
      <w:r w:rsidRPr="001F794E">
        <w:rPr>
          <w:rFonts w:ascii="Nirmala UI" w:hAnsi="Nirmala UI" w:cs="Nirmala UI"/>
          <w:sz w:val="22"/>
          <w:szCs w:val="22"/>
        </w:rPr>
        <w:t>लागतो</w:t>
      </w:r>
    </w:p>
    <w:p w14:paraId="07B18752" w14:textId="77777777" w:rsidR="00675CBA" w:rsidRPr="001F794E" w:rsidRDefault="00675CBA" w:rsidP="00E857DB">
      <w:pPr>
        <w:pStyle w:val="NormalWeb"/>
        <w:numPr>
          <w:ilvl w:val="0"/>
          <w:numId w:val="99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Instance variables access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शकतात</w:t>
      </w:r>
    </w:p>
    <w:p w14:paraId="40A10EDC" w14:textId="77777777" w:rsidR="00675CBA" w:rsidRPr="001F794E" w:rsidRDefault="00675C16" w:rsidP="00675CBA">
      <w:r w:rsidRPr="001F794E">
        <w:pict w14:anchorId="2F60FFFB">
          <v:rect id="_x0000_i1201" style="width:0;height:1.5pt" o:hralign="center" o:hrstd="t" o:hr="t" fillcolor="#a0a0a0" stroked="f"/>
        </w:pict>
      </w:r>
    </w:p>
    <w:p w14:paraId="7DC3DEFE" w14:textId="77777777" w:rsidR="00675CBA" w:rsidRPr="001F794E" w:rsidRDefault="00675CBA" w:rsidP="00675CB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75. What are static methods?</w:t>
      </w:r>
    </w:p>
    <w:p w14:paraId="5E4EA4A4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A0F16DA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Methods belonging to class are static methods.</w:t>
      </w:r>
    </w:p>
    <w:p w14:paraId="7FEC528D" w14:textId="77777777" w:rsidR="00675CBA" w:rsidRPr="001F794E" w:rsidRDefault="00675CBA" w:rsidP="00675CBA">
      <w:pPr>
        <w:pStyle w:val="Heading3"/>
      </w:pPr>
      <w:r w:rsidRPr="001F794E">
        <w:t>Features</w:t>
      </w:r>
    </w:p>
    <w:p w14:paraId="2827F59E" w14:textId="77777777" w:rsidR="00675CBA" w:rsidRPr="001F794E" w:rsidRDefault="00675CBA" w:rsidP="00E857DB">
      <w:pPr>
        <w:pStyle w:val="NormalWeb"/>
        <w:numPr>
          <w:ilvl w:val="0"/>
          <w:numId w:val="100"/>
        </w:numPr>
        <w:rPr>
          <w:sz w:val="22"/>
          <w:szCs w:val="22"/>
        </w:rPr>
      </w:pPr>
      <w:r w:rsidRPr="001F794E">
        <w:rPr>
          <w:sz w:val="22"/>
          <w:szCs w:val="22"/>
        </w:rPr>
        <w:t>No object required</w:t>
      </w:r>
    </w:p>
    <w:p w14:paraId="200674C2" w14:textId="77777777" w:rsidR="00675CBA" w:rsidRPr="001F794E" w:rsidRDefault="00675CBA" w:rsidP="00E857DB">
      <w:pPr>
        <w:pStyle w:val="NormalWeb"/>
        <w:numPr>
          <w:ilvl w:val="0"/>
          <w:numId w:val="100"/>
        </w:numPr>
        <w:rPr>
          <w:sz w:val="22"/>
          <w:szCs w:val="22"/>
        </w:rPr>
      </w:pPr>
      <w:r w:rsidRPr="001F794E">
        <w:rPr>
          <w:sz w:val="22"/>
          <w:szCs w:val="22"/>
        </w:rPr>
        <w:t>Shared among all objects</w:t>
      </w:r>
    </w:p>
    <w:p w14:paraId="32B9FF75" w14:textId="77777777" w:rsidR="00675CBA" w:rsidRPr="001F794E" w:rsidRDefault="00675CBA" w:rsidP="00675CBA">
      <w:pPr>
        <w:pStyle w:val="Heading3"/>
      </w:pPr>
      <w:r w:rsidRPr="001F794E">
        <w:t>Example</w:t>
      </w:r>
    </w:p>
    <w:p w14:paraId="248A0233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5D831812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</w:p>
    <w:p w14:paraId="093F5790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static void show() {</w:t>
      </w:r>
    </w:p>
    <w:p w14:paraId="5E0EEDCD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System.out.println("Hello");</w:t>
      </w:r>
    </w:p>
    <w:p w14:paraId="7DC5BE0A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26188D68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6F5875B" w14:textId="77777777" w:rsidR="00675CBA" w:rsidRPr="001F794E" w:rsidRDefault="00675CBA" w:rsidP="00675CBA">
      <w:pPr>
        <w:pStyle w:val="Heading3"/>
      </w:pPr>
      <w:r w:rsidRPr="001F794E">
        <w:t>Call</w:t>
      </w:r>
    </w:p>
    <w:p w14:paraId="645666DA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Test.show();</w:t>
      </w:r>
    </w:p>
    <w:p w14:paraId="61B4AD42" w14:textId="77777777" w:rsidR="00675CBA" w:rsidRPr="001F794E" w:rsidRDefault="00675CBA" w:rsidP="00675CBA">
      <w:pPr>
        <w:pStyle w:val="Heading3"/>
      </w:pPr>
      <w:r w:rsidRPr="001F794E">
        <w:t>Important Point</w:t>
      </w:r>
    </w:p>
    <w:p w14:paraId="6B67A4AD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Static methods cannot directly access instance variables.</w:t>
      </w:r>
    </w:p>
    <w:p w14:paraId="022569AD" w14:textId="77777777" w:rsidR="00675CBA" w:rsidRPr="001F794E" w:rsidRDefault="00675C16" w:rsidP="00675CBA">
      <w:r w:rsidRPr="001F794E">
        <w:pict w14:anchorId="37491A06">
          <v:rect id="_x0000_i1202" style="width:0;height:1.5pt" o:hralign="center" o:hrstd="t" o:hr="t" fillcolor="#a0a0a0" stroked="f"/>
        </w:pict>
      </w:r>
    </w:p>
    <w:p w14:paraId="7053C9D1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9724B11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Class </w:t>
      </w:r>
      <w:r w:rsidRPr="001F794E">
        <w:rPr>
          <w:rFonts w:ascii="Nirmala UI" w:hAnsi="Nirmala UI" w:cs="Nirmala UI"/>
          <w:sz w:val="22"/>
          <w:szCs w:val="22"/>
        </w:rPr>
        <w:t>संबंधित</w:t>
      </w:r>
      <w:r w:rsidRPr="001F794E">
        <w:rPr>
          <w:sz w:val="22"/>
          <w:szCs w:val="22"/>
        </w:rPr>
        <w:t xml:space="preserve"> methods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static methods.</w:t>
      </w:r>
    </w:p>
    <w:p w14:paraId="10B6AA90" w14:textId="77777777" w:rsidR="00675CBA" w:rsidRPr="001F794E" w:rsidRDefault="00675CBA" w:rsidP="00675CBA">
      <w:pPr>
        <w:pStyle w:val="Heading3"/>
      </w:pPr>
      <w:r w:rsidRPr="001F794E">
        <w:t>Features</w:t>
      </w:r>
    </w:p>
    <w:p w14:paraId="4ABA128E" w14:textId="77777777" w:rsidR="00675CBA" w:rsidRPr="001F794E" w:rsidRDefault="00675CBA" w:rsidP="00E857DB">
      <w:pPr>
        <w:pStyle w:val="NormalWeb"/>
        <w:numPr>
          <w:ilvl w:val="0"/>
          <w:numId w:val="101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Object </w:t>
      </w:r>
      <w:r w:rsidRPr="001F794E">
        <w:rPr>
          <w:rFonts w:ascii="Nirmala UI" w:hAnsi="Nirmala UI" w:cs="Nirmala UI"/>
          <w:sz w:val="22"/>
          <w:szCs w:val="22"/>
        </w:rPr>
        <w:t>लागत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</w:p>
    <w:p w14:paraId="5F66ACEC" w14:textId="77777777" w:rsidR="00675CBA" w:rsidRPr="001F794E" w:rsidRDefault="00675CBA" w:rsidP="00E857DB">
      <w:pPr>
        <w:pStyle w:val="NormalWeb"/>
        <w:numPr>
          <w:ilvl w:val="0"/>
          <w:numId w:val="101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Class level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असतात</w:t>
      </w:r>
    </w:p>
    <w:p w14:paraId="0104C3B0" w14:textId="77777777" w:rsidR="00675CBA" w:rsidRPr="001F794E" w:rsidRDefault="00675CBA" w:rsidP="00675CBA">
      <w:pPr>
        <w:pStyle w:val="Heading3"/>
      </w:pPr>
      <w:r w:rsidRPr="001F794E">
        <w:t>Example</w:t>
      </w:r>
    </w:p>
    <w:p w14:paraId="2ED3E445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Test.show();</w:t>
      </w:r>
    </w:p>
    <w:p w14:paraId="11E900CA" w14:textId="77777777" w:rsidR="00675CBA" w:rsidRPr="001F794E" w:rsidRDefault="00675C16" w:rsidP="00675CBA">
      <w:r w:rsidRPr="001F794E">
        <w:pict w14:anchorId="0A7829DB">
          <v:rect id="_x0000_i1203" style="width:0;height:1.5pt" o:hralign="center" o:hrstd="t" o:hr="t" fillcolor="#a0a0a0" stroked="f"/>
        </w:pict>
      </w:r>
    </w:p>
    <w:p w14:paraId="32CFFC92" w14:textId="77777777" w:rsidR="00675CBA" w:rsidRPr="001F794E" w:rsidRDefault="00675CBA" w:rsidP="00675CB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76. What is encapsulation?</w:t>
      </w:r>
    </w:p>
    <w:p w14:paraId="70192B31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09AD733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Encapsulation means wrapping:</w:t>
      </w:r>
    </w:p>
    <w:p w14:paraId="1F3E7A0C" w14:textId="77777777" w:rsidR="00675CBA" w:rsidRPr="001F794E" w:rsidRDefault="00675CBA" w:rsidP="00E857DB">
      <w:pPr>
        <w:pStyle w:val="NormalWeb"/>
        <w:numPr>
          <w:ilvl w:val="0"/>
          <w:numId w:val="102"/>
        </w:numPr>
        <w:rPr>
          <w:sz w:val="22"/>
          <w:szCs w:val="22"/>
        </w:rPr>
      </w:pPr>
      <w:r w:rsidRPr="001F794E">
        <w:rPr>
          <w:sz w:val="22"/>
          <w:szCs w:val="22"/>
        </w:rPr>
        <w:t>data</w:t>
      </w:r>
    </w:p>
    <w:p w14:paraId="3ADCF2E1" w14:textId="77777777" w:rsidR="00675CBA" w:rsidRPr="001F794E" w:rsidRDefault="00675CBA" w:rsidP="00E857DB">
      <w:pPr>
        <w:pStyle w:val="NormalWeb"/>
        <w:numPr>
          <w:ilvl w:val="0"/>
          <w:numId w:val="102"/>
        </w:numPr>
        <w:rPr>
          <w:sz w:val="22"/>
          <w:szCs w:val="22"/>
        </w:rPr>
      </w:pPr>
      <w:r w:rsidRPr="001F794E">
        <w:rPr>
          <w:sz w:val="22"/>
          <w:szCs w:val="22"/>
        </w:rPr>
        <w:t>methods</w:t>
      </w:r>
    </w:p>
    <w:p w14:paraId="495E7762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into single unit.</w:t>
      </w:r>
    </w:p>
    <w:p w14:paraId="4816B5AE" w14:textId="77777777" w:rsidR="00675CBA" w:rsidRPr="001F794E" w:rsidRDefault="00675CBA" w:rsidP="00675CBA">
      <w:pPr>
        <w:pStyle w:val="Heading3"/>
      </w:pPr>
      <w:r w:rsidRPr="001F794E">
        <w:t>Achieved Using</w:t>
      </w:r>
    </w:p>
    <w:p w14:paraId="2A44AE34" w14:textId="77777777" w:rsidR="00675CBA" w:rsidRPr="001F794E" w:rsidRDefault="00675CBA" w:rsidP="00E857DB">
      <w:pPr>
        <w:pStyle w:val="NormalWeb"/>
        <w:numPr>
          <w:ilvl w:val="0"/>
          <w:numId w:val="103"/>
        </w:numPr>
        <w:rPr>
          <w:sz w:val="22"/>
          <w:szCs w:val="22"/>
        </w:rPr>
      </w:pPr>
      <w:r w:rsidRPr="001F794E">
        <w:rPr>
          <w:sz w:val="22"/>
          <w:szCs w:val="22"/>
        </w:rPr>
        <w:t>private variables</w:t>
      </w:r>
    </w:p>
    <w:p w14:paraId="27DBBA23" w14:textId="77777777" w:rsidR="00675CBA" w:rsidRPr="001F794E" w:rsidRDefault="00675CBA" w:rsidP="00E857DB">
      <w:pPr>
        <w:pStyle w:val="NormalWeb"/>
        <w:numPr>
          <w:ilvl w:val="0"/>
          <w:numId w:val="103"/>
        </w:numPr>
        <w:rPr>
          <w:sz w:val="22"/>
          <w:szCs w:val="22"/>
        </w:rPr>
      </w:pPr>
      <w:r w:rsidRPr="001F794E">
        <w:rPr>
          <w:sz w:val="22"/>
          <w:szCs w:val="22"/>
        </w:rPr>
        <w:t>public getter/setter methods</w:t>
      </w:r>
    </w:p>
    <w:p w14:paraId="3380A1DD" w14:textId="77777777" w:rsidR="00675CBA" w:rsidRPr="001F794E" w:rsidRDefault="00675CBA" w:rsidP="00675CBA">
      <w:pPr>
        <w:pStyle w:val="Heading3"/>
      </w:pPr>
      <w:r w:rsidRPr="001F794E">
        <w:t>Example</w:t>
      </w:r>
    </w:p>
    <w:p w14:paraId="68CE6A42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Student {</w:t>
      </w:r>
    </w:p>
    <w:p w14:paraId="51CF510C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</w:p>
    <w:p w14:paraId="196528DB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private int id;</w:t>
      </w:r>
    </w:p>
    <w:p w14:paraId="58DD17D3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</w:p>
    <w:p w14:paraId="34E7D152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void setId(int id) {</w:t>
      </w:r>
    </w:p>
    <w:p w14:paraId="3C55FE32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this.id = id;</w:t>
      </w:r>
    </w:p>
    <w:p w14:paraId="4A05A1F9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5523B72E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</w:p>
    <w:p w14:paraId="563744DD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int getId() {</w:t>
      </w:r>
    </w:p>
    <w:p w14:paraId="2159B45E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return id;</w:t>
      </w:r>
    </w:p>
    <w:p w14:paraId="09694B13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2771D1F9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4910E87" w14:textId="77777777" w:rsidR="00675CBA" w:rsidRPr="001F794E" w:rsidRDefault="00675CBA" w:rsidP="00675CBA">
      <w:pPr>
        <w:pStyle w:val="Heading3"/>
      </w:pPr>
      <w:r w:rsidRPr="001F794E">
        <w:t>Benefits</w:t>
      </w:r>
    </w:p>
    <w:p w14:paraId="5BE73F69" w14:textId="77777777" w:rsidR="00675CBA" w:rsidRPr="001F794E" w:rsidRDefault="00675CBA" w:rsidP="00E857DB">
      <w:pPr>
        <w:pStyle w:val="NormalWeb"/>
        <w:numPr>
          <w:ilvl w:val="0"/>
          <w:numId w:val="104"/>
        </w:numPr>
        <w:rPr>
          <w:sz w:val="22"/>
          <w:szCs w:val="22"/>
        </w:rPr>
      </w:pPr>
      <w:r w:rsidRPr="001F794E">
        <w:rPr>
          <w:sz w:val="22"/>
          <w:szCs w:val="22"/>
        </w:rPr>
        <w:t>Data hiding</w:t>
      </w:r>
    </w:p>
    <w:p w14:paraId="51788E56" w14:textId="77777777" w:rsidR="00675CBA" w:rsidRPr="001F794E" w:rsidRDefault="00675CBA" w:rsidP="00E857DB">
      <w:pPr>
        <w:pStyle w:val="NormalWeb"/>
        <w:numPr>
          <w:ilvl w:val="0"/>
          <w:numId w:val="104"/>
        </w:numPr>
        <w:rPr>
          <w:sz w:val="22"/>
          <w:szCs w:val="22"/>
        </w:rPr>
      </w:pPr>
      <w:r w:rsidRPr="001F794E">
        <w:rPr>
          <w:sz w:val="22"/>
          <w:szCs w:val="22"/>
        </w:rPr>
        <w:t>Security</w:t>
      </w:r>
    </w:p>
    <w:p w14:paraId="18F9685D" w14:textId="77777777" w:rsidR="00675CBA" w:rsidRPr="001F794E" w:rsidRDefault="00675CBA" w:rsidP="00E857DB">
      <w:pPr>
        <w:pStyle w:val="NormalWeb"/>
        <w:numPr>
          <w:ilvl w:val="0"/>
          <w:numId w:val="104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Maintainability</w:t>
      </w:r>
    </w:p>
    <w:p w14:paraId="33257993" w14:textId="77777777" w:rsidR="00675CBA" w:rsidRPr="001F794E" w:rsidRDefault="00675C16" w:rsidP="00675CBA">
      <w:r w:rsidRPr="001F794E">
        <w:pict w14:anchorId="3EEA6996">
          <v:rect id="_x0000_i1204" style="width:0;height:1.5pt" o:hralign="center" o:hrstd="t" o:hr="t" fillcolor="#a0a0a0" stroked="f"/>
        </w:pict>
      </w:r>
    </w:p>
    <w:p w14:paraId="3FB5C250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AEC3C99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Data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methods </w:t>
      </w:r>
      <w:r w:rsidRPr="001F794E">
        <w:rPr>
          <w:rFonts w:ascii="Nirmala UI" w:hAnsi="Nirmala UI" w:cs="Nirmala UI"/>
          <w:sz w:val="22"/>
          <w:szCs w:val="22"/>
        </w:rPr>
        <w:t>एकत्र</w:t>
      </w:r>
      <w:r w:rsidRPr="001F794E">
        <w:rPr>
          <w:sz w:val="22"/>
          <w:szCs w:val="22"/>
        </w:rPr>
        <w:t xml:space="preserve"> wrap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encapsulation.</w:t>
      </w:r>
    </w:p>
    <w:p w14:paraId="13DD82A4" w14:textId="77777777" w:rsidR="00675CBA" w:rsidRPr="001F794E" w:rsidRDefault="00675CBA" w:rsidP="00675CBA">
      <w:pPr>
        <w:pStyle w:val="Heading3"/>
      </w:pPr>
      <w:r w:rsidRPr="001F794E">
        <w:t>Achieved By</w:t>
      </w:r>
    </w:p>
    <w:p w14:paraId="33E984E0" w14:textId="77777777" w:rsidR="00675CBA" w:rsidRPr="001F794E" w:rsidRDefault="00675CBA" w:rsidP="00E857DB">
      <w:pPr>
        <w:pStyle w:val="NormalWeb"/>
        <w:numPr>
          <w:ilvl w:val="0"/>
          <w:numId w:val="105"/>
        </w:numPr>
        <w:rPr>
          <w:sz w:val="22"/>
          <w:szCs w:val="22"/>
        </w:rPr>
      </w:pPr>
      <w:r w:rsidRPr="001F794E">
        <w:rPr>
          <w:sz w:val="22"/>
          <w:szCs w:val="22"/>
        </w:rPr>
        <w:t>private variables</w:t>
      </w:r>
    </w:p>
    <w:p w14:paraId="209B612A" w14:textId="77777777" w:rsidR="00675CBA" w:rsidRPr="001F794E" w:rsidRDefault="00675CBA" w:rsidP="00E857DB">
      <w:pPr>
        <w:pStyle w:val="NormalWeb"/>
        <w:numPr>
          <w:ilvl w:val="0"/>
          <w:numId w:val="105"/>
        </w:numPr>
        <w:rPr>
          <w:sz w:val="22"/>
          <w:szCs w:val="22"/>
        </w:rPr>
      </w:pPr>
      <w:r w:rsidRPr="001F794E">
        <w:rPr>
          <w:sz w:val="22"/>
          <w:szCs w:val="22"/>
        </w:rPr>
        <w:t>getter/setter</w:t>
      </w:r>
    </w:p>
    <w:p w14:paraId="03EB4F4B" w14:textId="77777777" w:rsidR="00675CBA" w:rsidRPr="001F794E" w:rsidRDefault="00675C16" w:rsidP="00675CBA">
      <w:r w:rsidRPr="001F794E">
        <w:pict w14:anchorId="41E16DB8">
          <v:rect id="_x0000_i1205" style="width:0;height:1.5pt" o:hralign="center" o:hrstd="t" o:hr="t" fillcolor="#a0a0a0" stroked="f"/>
        </w:pict>
      </w:r>
    </w:p>
    <w:p w14:paraId="754DAB36" w14:textId="77777777" w:rsidR="00675CBA" w:rsidRPr="001F794E" w:rsidRDefault="00675CBA" w:rsidP="00675CB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77. Advantages of encapsulation?</w:t>
      </w:r>
    </w:p>
    <w:p w14:paraId="3FAE34F2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9320B59" w14:textId="77777777" w:rsidR="00675CBA" w:rsidRPr="001F794E" w:rsidRDefault="00675CBA" w:rsidP="00675CBA">
      <w:pPr>
        <w:pStyle w:val="Heading3"/>
      </w:pPr>
      <w:r w:rsidRPr="001F794E">
        <w:t>Advantages</w:t>
      </w:r>
    </w:p>
    <w:p w14:paraId="2FEA0A3C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1. Data Hiding</w:t>
      </w:r>
    </w:p>
    <w:p w14:paraId="40975C6A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Protects internal data.</w:t>
      </w:r>
    </w:p>
    <w:p w14:paraId="09C12654" w14:textId="77777777" w:rsidR="00675CBA" w:rsidRPr="001F794E" w:rsidRDefault="00675C16" w:rsidP="00675CBA">
      <w:r w:rsidRPr="001F794E">
        <w:pict w14:anchorId="003AF79A">
          <v:rect id="_x0000_i1206" style="width:0;height:1.5pt" o:hralign="center" o:hrstd="t" o:hr="t" fillcolor="#a0a0a0" stroked="f"/>
        </w:pict>
      </w:r>
    </w:p>
    <w:p w14:paraId="51E8137F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2. Security</w:t>
      </w:r>
    </w:p>
    <w:p w14:paraId="4F40C4B4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Controlled access.</w:t>
      </w:r>
    </w:p>
    <w:p w14:paraId="02C717DE" w14:textId="77777777" w:rsidR="00675CBA" w:rsidRPr="001F794E" w:rsidRDefault="00675C16" w:rsidP="00675CBA">
      <w:r w:rsidRPr="001F794E">
        <w:pict w14:anchorId="7139748F">
          <v:rect id="_x0000_i1207" style="width:0;height:1.5pt" o:hralign="center" o:hrstd="t" o:hr="t" fillcolor="#a0a0a0" stroked="f"/>
        </w:pict>
      </w:r>
    </w:p>
    <w:p w14:paraId="2AEB5766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3. Maintainability</w:t>
      </w:r>
    </w:p>
    <w:p w14:paraId="21849CEE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Easy code changes.</w:t>
      </w:r>
    </w:p>
    <w:p w14:paraId="77851BC4" w14:textId="77777777" w:rsidR="00675CBA" w:rsidRPr="001F794E" w:rsidRDefault="00675C16" w:rsidP="00675CBA">
      <w:r w:rsidRPr="001F794E">
        <w:pict w14:anchorId="443972D5">
          <v:rect id="_x0000_i1208" style="width:0;height:1.5pt" o:hralign="center" o:hrstd="t" o:hr="t" fillcolor="#a0a0a0" stroked="f"/>
        </w:pict>
      </w:r>
    </w:p>
    <w:p w14:paraId="48872F14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4. Flexibility</w:t>
      </w:r>
    </w:p>
    <w:p w14:paraId="0525FC4B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Can change implementation internally.</w:t>
      </w:r>
    </w:p>
    <w:p w14:paraId="1D4C7D8C" w14:textId="77777777" w:rsidR="00675CBA" w:rsidRPr="001F794E" w:rsidRDefault="00675C16" w:rsidP="00675CBA">
      <w:r w:rsidRPr="001F794E">
        <w:pict w14:anchorId="6AF7385B">
          <v:rect id="_x0000_i1209" style="width:0;height:1.5pt" o:hralign="center" o:hrstd="t" o:hr="t" fillcolor="#a0a0a0" stroked="f"/>
        </w:pict>
      </w:r>
    </w:p>
    <w:p w14:paraId="1A793575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5. Reusability</w:t>
      </w:r>
    </w:p>
    <w:p w14:paraId="37049BED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Reusable classes.</w:t>
      </w:r>
    </w:p>
    <w:p w14:paraId="46DEA572" w14:textId="77777777" w:rsidR="00675CBA" w:rsidRPr="001F794E" w:rsidRDefault="00675CBA" w:rsidP="00675CBA">
      <w:pPr>
        <w:pStyle w:val="Heading3"/>
      </w:pPr>
      <w:r w:rsidRPr="001F794E">
        <w:t>Real Example</w:t>
      </w:r>
    </w:p>
    <w:p w14:paraId="667DD1CA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ATM machine hides internal banking logic.</w:t>
      </w:r>
    </w:p>
    <w:p w14:paraId="03E62840" w14:textId="77777777" w:rsidR="00675CBA" w:rsidRPr="001F794E" w:rsidRDefault="00675C16" w:rsidP="00675CBA">
      <w:r w:rsidRPr="001F794E">
        <w:pict w14:anchorId="2939F93D">
          <v:rect id="_x0000_i1210" style="width:0;height:1.5pt" o:hralign="center" o:hrstd="t" o:hr="t" fillcolor="#a0a0a0" stroked="f"/>
        </w:pict>
      </w:r>
    </w:p>
    <w:p w14:paraId="2FA2C803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2DFEDBD" w14:textId="77777777" w:rsidR="00675CBA" w:rsidRPr="001F794E" w:rsidRDefault="00675CBA" w:rsidP="00675CBA">
      <w:pPr>
        <w:pStyle w:val="Heading3"/>
      </w:pPr>
      <w:r w:rsidRPr="001F794E">
        <w:rPr>
          <w:rFonts w:ascii="Nirmala UI" w:hAnsi="Nirmala UI" w:cs="Nirmala UI"/>
        </w:rPr>
        <w:t>फायदे</w:t>
      </w:r>
    </w:p>
    <w:p w14:paraId="33B02C8D" w14:textId="77777777" w:rsidR="00675CBA" w:rsidRPr="001F794E" w:rsidRDefault="00675CBA" w:rsidP="00E857DB">
      <w:pPr>
        <w:pStyle w:val="NormalWeb"/>
        <w:numPr>
          <w:ilvl w:val="0"/>
          <w:numId w:val="106"/>
        </w:numPr>
        <w:rPr>
          <w:sz w:val="22"/>
          <w:szCs w:val="22"/>
        </w:rPr>
      </w:pPr>
      <w:r w:rsidRPr="001F794E">
        <w:rPr>
          <w:sz w:val="22"/>
          <w:szCs w:val="22"/>
        </w:rPr>
        <w:t>Data hiding</w:t>
      </w:r>
    </w:p>
    <w:p w14:paraId="08A9DC3E" w14:textId="77777777" w:rsidR="00675CBA" w:rsidRPr="001F794E" w:rsidRDefault="00675CBA" w:rsidP="00E857DB">
      <w:pPr>
        <w:pStyle w:val="NormalWeb"/>
        <w:numPr>
          <w:ilvl w:val="0"/>
          <w:numId w:val="106"/>
        </w:numPr>
        <w:rPr>
          <w:sz w:val="22"/>
          <w:szCs w:val="22"/>
        </w:rPr>
      </w:pPr>
      <w:r w:rsidRPr="001F794E">
        <w:rPr>
          <w:sz w:val="22"/>
          <w:szCs w:val="22"/>
        </w:rPr>
        <w:t>Security</w:t>
      </w:r>
    </w:p>
    <w:p w14:paraId="7772E0C8" w14:textId="77777777" w:rsidR="00675CBA" w:rsidRPr="001F794E" w:rsidRDefault="00675CBA" w:rsidP="00E857DB">
      <w:pPr>
        <w:pStyle w:val="NormalWeb"/>
        <w:numPr>
          <w:ilvl w:val="0"/>
          <w:numId w:val="106"/>
        </w:numPr>
        <w:rPr>
          <w:sz w:val="22"/>
          <w:szCs w:val="22"/>
        </w:rPr>
      </w:pPr>
      <w:r w:rsidRPr="001F794E">
        <w:rPr>
          <w:sz w:val="22"/>
          <w:szCs w:val="22"/>
        </w:rPr>
        <w:t>Maintainability</w:t>
      </w:r>
    </w:p>
    <w:p w14:paraId="0D264395" w14:textId="77777777" w:rsidR="00675CBA" w:rsidRPr="001F794E" w:rsidRDefault="00675CBA" w:rsidP="00E857DB">
      <w:pPr>
        <w:pStyle w:val="NormalWeb"/>
        <w:numPr>
          <w:ilvl w:val="0"/>
          <w:numId w:val="106"/>
        </w:numPr>
        <w:rPr>
          <w:sz w:val="22"/>
          <w:szCs w:val="22"/>
        </w:rPr>
      </w:pPr>
      <w:r w:rsidRPr="001F794E">
        <w:rPr>
          <w:sz w:val="22"/>
          <w:szCs w:val="22"/>
        </w:rPr>
        <w:t>Flexibility</w:t>
      </w:r>
    </w:p>
    <w:p w14:paraId="0FFB6667" w14:textId="77777777" w:rsidR="00675CBA" w:rsidRPr="001F794E" w:rsidRDefault="00675CBA" w:rsidP="00E857DB">
      <w:pPr>
        <w:pStyle w:val="NormalWeb"/>
        <w:numPr>
          <w:ilvl w:val="0"/>
          <w:numId w:val="106"/>
        </w:numPr>
        <w:rPr>
          <w:sz w:val="22"/>
          <w:szCs w:val="22"/>
        </w:rPr>
      </w:pPr>
      <w:r w:rsidRPr="001F794E">
        <w:rPr>
          <w:sz w:val="22"/>
          <w:szCs w:val="22"/>
        </w:rPr>
        <w:t>Reusability</w:t>
      </w:r>
    </w:p>
    <w:p w14:paraId="3A942488" w14:textId="77777777" w:rsidR="00675CBA" w:rsidRPr="001F794E" w:rsidRDefault="00675C16" w:rsidP="00675CBA">
      <w:r w:rsidRPr="001F794E">
        <w:pict w14:anchorId="301B6E81">
          <v:rect id="_x0000_i1211" style="width:0;height:1.5pt" o:hralign="center" o:hrstd="t" o:hr="t" fillcolor="#a0a0a0" stroked="f"/>
        </w:pict>
      </w:r>
    </w:p>
    <w:p w14:paraId="604A4833" w14:textId="77777777" w:rsidR="00675CBA" w:rsidRPr="001F794E" w:rsidRDefault="00675CBA" w:rsidP="00675CB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78. How to achieve encapsulation in Java?</w:t>
      </w:r>
    </w:p>
    <w:p w14:paraId="1CC0C1B8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9D4669E" w14:textId="77777777" w:rsidR="00675CBA" w:rsidRPr="001F794E" w:rsidRDefault="00675CBA" w:rsidP="00675CBA">
      <w:pPr>
        <w:pStyle w:val="Heading3"/>
      </w:pPr>
      <w:r w:rsidRPr="001F794E">
        <w:t>Steps</w:t>
      </w:r>
    </w:p>
    <w:p w14:paraId="54718CC5" w14:textId="77777777" w:rsidR="00675CBA" w:rsidRPr="001F794E" w:rsidRDefault="00675CBA" w:rsidP="00E857DB">
      <w:pPr>
        <w:pStyle w:val="NormalWeb"/>
        <w:numPr>
          <w:ilvl w:val="0"/>
          <w:numId w:val="107"/>
        </w:numPr>
        <w:rPr>
          <w:sz w:val="22"/>
          <w:szCs w:val="22"/>
        </w:rPr>
      </w:pPr>
      <w:r w:rsidRPr="001F794E">
        <w:rPr>
          <w:sz w:val="22"/>
          <w:szCs w:val="22"/>
        </w:rPr>
        <w:t>Make variables private</w:t>
      </w:r>
    </w:p>
    <w:p w14:paraId="23324573" w14:textId="77777777" w:rsidR="00675CBA" w:rsidRPr="001F794E" w:rsidRDefault="00675CBA" w:rsidP="00E857DB">
      <w:pPr>
        <w:pStyle w:val="NormalWeb"/>
        <w:numPr>
          <w:ilvl w:val="0"/>
          <w:numId w:val="107"/>
        </w:numPr>
        <w:rPr>
          <w:sz w:val="22"/>
          <w:szCs w:val="22"/>
        </w:rPr>
      </w:pPr>
      <w:r w:rsidRPr="001F794E">
        <w:rPr>
          <w:sz w:val="22"/>
          <w:szCs w:val="22"/>
        </w:rPr>
        <w:t>Provide public getter/setter methods</w:t>
      </w:r>
    </w:p>
    <w:p w14:paraId="5A9F051F" w14:textId="77777777" w:rsidR="00675CBA" w:rsidRPr="001F794E" w:rsidRDefault="00675CBA" w:rsidP="00675CBA">
      <w:pPr>
        <w:pStyle w:val="Heading3"/>
      </w:pPr>
      <w:r w:rsidRPr="001F794E">
        <w:t>Example</w:t>
      </w:r>
    </w:p>
    <w:p w14:paraId="219466E2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Employee {</w:t>
      </w:r>
    </w:p>
    <w:p w14:paraId="553B9FCD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</w:p>
    <w:p w14:paraId="6B6E620C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private double salary;</w:t>
      </w:r>
    </w:p>
    <w:p w14:paraId="04B459C1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</w:p>
    <w:p w14:paraId="15E3EA1A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void setSalary(double salary) {</w:t>
      </w:r>
    </w:p>
    <w:p w14:paraId="6398A8A2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this.salary = salary;</w:t>
      </w:r>
    </w:p>
    <w:p w14:paraId="728A29BD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39701E2A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</w:p>
    <w:p w14:paraId="1D41F751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double getSalary() {</w:t>
      </w:r>
    </w:p>
    <w:p w14:paraId="06B9B1E6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return salary;</w:t>
      </w:r>
    </w:p>
    <w:p w14:paraId="1CEA855F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6C0B458E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77853B2" w14:textId="77777777" w:rsidR="00675CBA" w:rsidRPr="001F794E" w:rsidRDefault="00675CBA" w:rsidP="00675CBA">
      <w:pPr>
        <w:pStyle w:val="Heading3"/>
      </w:pPr>
      <w:r w:rsidRPr="001F794E">
        <w:t>Important Point</w:t>
      </w:r>
    </w:p>
    <w:p w14:paraId="2E2F97ED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Encapsulation provides controlled access.</w:t>
      </w:r>
    </w:p>
    <w:p w14:paraId="72E424C7" w14:textId="77777777" w:rsidR="00675CBA" w:rsidRPr="001F794E" w:rsidRDefault="00675C16" w:rsidP="00675CBA">
      <w:r w:rsidRPr="001F794E">
        <w:pict w14:anchorId="276B206F">
          <v:rect id="_x0000_i1212" style="width:0;height:1.5pt" o:hralign="center" o:hrstd="t" o:hr="t" fillcolor="#a0a0a0" stroked="f"/>
        </w:pict>
      </w:r>
    </w:p>
    <w:p w14:paraId="3563E3A6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4212CCC" w14:textId="77777777" w:rsidR="00675CBA" w:rsidRPr="001F794E" w:rsidRDefault="00675CBA" w:rsidP="00675CBA">
      <w:pPr>
        <w:pStyle w:val="Heading3"/>
      </w:pPr>
      <w:r w:rsidRPr="001F794E">
        <w:t xml:space="preserve">Encapsulation achieve </w:t>
      </w:r>
      <w:r w:rsidRPr="001F794E">
        <w:rPr>
          <w:rFonts w:ascii="Nirmala UI" w:hAnsi="Nirmala UI" w:cs="Nirmala UI"/>
        </w:rPr>
        <w:t>करण्यासाठी</w:t>
      </w:r>
    </w:p>
    <w:p w14:paraId="17C0719E" w14:textId="77777777" w:rsidR="00675CBA" w:rsidRPr="001F794E" w:rsidRDefault="00675CBA" w:rsidP="00E857DB">
      <w:pPr>
        <w:pStyle w:val="NormalWeb"/>
        <w:numPr>
          <w:ilvl w:val="0"/>
          <w:numId w:val="108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Variables private </w:t>
      </w:r>
      <w:r w:rsidRPr="001F794E">
        <w:rPr>
          <w:rFonts w:ascii="Nirmala UI" w:hAnsi="Nirmala UI" w:cs="Nirmala UI"/>
          <w:sz w:val="22"/>
          <w:szCs w:val="22"/>
        </w:rPr>
        <w:t>करा</w:t>
      </w:r>
    </w:p>
    <w:p w14:paraId="4CD37644" w14:textId="77777777" w:rsidR="00675CBA" w:rsidRPr="001F794E" w:rsidRDefault="00675CBA" w:rsidP="00E857DB">
      <w:pPr>
        <w:pStyle w:val="NormalWeb"/>
        <w:numPr>
          <w:ilvl w:val="0"/>
          <w:numId w:val="108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Getter/setter </w:t>
      </w:r>
      <w:r w:rsidRPr="001F794E">
        <w:rPr>
          <w:rFonts w:ascii="Nirmala UI" w:hAnsi="Nirmala UI" w:cs="Nirmala UI"/>
          <w:sz w:val="22"/>
          <w:szCs w:val="22"/>
        </w:rPr>
        <w:t>वापरा</w:t>
      </w:r>
    </w:p>
    <w:p w14:paraId="676CED8F" w14:textId="77777777" w:rsidR="00675CBA" w:rsidRPr="001F794E" w:rsidRDefault="00675C16" w:rsidP="00675CBA">
      <w:r w:rsidRPr="001F794E">
        <w:pict w14:anchorId="53C8066F">
          <v:rect id="_x0000_i1213" style="width:0;height:1.5pt" o:hralign="center" o:hrstd="t" o:hr="t" fillcolor="#a0a0a0" stroked="f"/>
        </w:pict>
      </w:r>
    </w:p>
    <w:p w14:paraId="58E28580" w14:textId="77777777" w:rsidR="00675CBA" w:rsidRPr="001F794E" w:rsidRDefault="00675CBA" w:rsidP="00675CB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79. What are JavaBeans?</w:t>
      </w:r>
    </w:p>
    <w:p w14:paraId="052877B0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C845BE6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JavaBean is reusable Java class following specific conventions.</w:t>
      </w:r>
    </w:p>
    <w:p w14:paraId="7CC672E6" w14:textId="77777777" w:rsidR="00675CBA" w:rsidRPr="001F794E" w:rsidRDefault="00675CBA" w:rsidP="00675CBA">
      <w:pPr>
        <w:pStyle w:val="Heading3"/>
      </w:pPr>
      <w:r w:rsidRPr="001F794E">
        <w:t>Rules</w:t>
      </w:r>
    </w:p>
    <w:p w14:paraId="6432D491" w14:textId="77777777" w:rsidR="00675CBA" w:rsidRPr="001F794E" w:rsidRDefault="00675CBA" w:rsidP="00E857DB">
      <w:pPr>
        <w:pStyle w:val="NormalWeb"/>
        <w:numPr>
          <w:ilvl w:val="0"/>
          <w:numId w:val="109"/>
        </w:numPr>
        <w:rPr>
          <w:sz w:val="22"/>
          <w:szCs w:val="22"/>
        </w:rPr>
      </w:pPr>
      <w:r w:rsidRPr="001F794E">
        <w:rPr>
          <w:sz w:val="22"/>
          <w:szCs w:val="22"/>
        </w:rPr>
        <w:t>Must implement Serializable</w:t>
      </w:r>
    </w:p>
    <w:p w14:paraId="0D11B7FD" w14:textId="77777777" w:rsidR="00675CBA" w:rsidRPr="001F794E" w:rsidRDefault="00675CBA" w:rsidP="00E857DB">
      <w:pPr>
        <w:pStyle w:val="NormalWeb"/>
        <w:numPr>
          <w:ilvl w:val="0"/>
          <w:numId w:val="109"/>
        </w:numPr>
        <w:rPr>
          <w:sz w:val="22"/>
          <w:szCs w:val="22"/>
        </w:rPr>
      </w:pPr>
      <w:r w:rsidRPr="001F794E">
        <w:rPr>
          <w:sz w:val="22"/>
          <w:szCs w:val="22"/>
        </w:rPr>
        <w:t>Private variables</w:t>
      </w:r>
    </w:p>
    <w:p w14:paraId="7BCC1B4E" w14:textId="77777777" w:rsidR="00675CBA" w:rsidRPr="001F794E" w:rsidRDefault="00675CBA" w:rsidP="00E857DB">
      <w:pPr>
        <w:pStyle w:val="NormalWeb"/>
        <w:numPr>
          <w:ilvl w:val="0"/>
          <w:numId w:val="109"/>
        </w:numPr>
        <w:rPr>
          <w:sz w:val="22"/>
          <w:szCs w:val="22"/>
        </w:rPr>
      </w:pPr>
      <w:r w:rsidRPr="001F794E">
        <w:rPr>
          <w:sz w:val="22"/>
          <w:szCs w:val="22"/>
        </w:rPr>
        <w:t>Public getter/setter</w:t>
      </w:r>
    </w:p>
    <w:p w14:paraId="60407A97" w14:textId="77777777" w:rsidR="00675CBA" w:rsidRPr="001F794E" w:rsidRDefault="00675CBA" w:rsidP="00E857DB">
      <w:pPr>
        <w:pStyle w:val="NormalWeb"/>
        <w:numPr>
          <w:ilvl w:val="0"/>
          <w:numId w:val="109"/>
        </w:numPr>
        <w:rPr>
          <w:sz w:val="22"/>
          <w:szCs w:val="22"/>
        </w:rPr>
      </w:pPr>
      <w:r w:rsidRPr="001F794E">
        <w:rPr>
          <w:sz w:val="22"/>
          <w:szCs w:val="22"/>
        </w:rPr>
        <w:t>Public no-arg constructor</w:t>
      </w:r>
    </w:p>
    <w:p w14:paraId="24ABEB6B" w14:textId="77777777" w:rsidR="00675CBA" w:rsidRPr="001F794E" w:rsidRDefault="00675CBA" w:rsidP="00675CBA">
      <w:pPr>
        <w:pStyle w:val="Heading3"/>
      </w:pPr>
      <w:r w:rsidRPr="001F794E">
        <w:lastRenderedPageBreak/>
        <w:t>Example</w:t>
      </w:r>
    </w:p>
    <w:p w14:paraId="7273254F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Student implements Serializable {</w:t>
      </w:r>
    </w:p>
    <w:p w14:paraId="466B45CE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</w:p>
    <w:p w14:paraId="1C61BE4A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private int id;</w:t>
      </w:r>
    </w:p>
    <w:p w14:paraId="6CCDD72D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</w:p>
    <w:p w14:paraId="2FC4BF54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Student() {}</w:t>
      </w:r>
    </w:p>
    <w:p w14:paraId="29ECB53C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</w:p>
    <w:p w14:paraId="78F18FB7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int getId() {</w:t>
      </w:r>
    </w:p>
    <w:p w14:paraId="66236646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return id;</w:t>
      </w:r>
    </w:p>
    <w:p w14:paraId="771782F0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5C072686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</w:p>
    <w:p w14:paraId="195DCDE8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void setId(int id) {</w:t>
      </w:r>
    </w:p>
    <w:p w14:paraId="3EB0EDFC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this.id = id;</w:t>
      </w:r>
    </w:p>
    <w:p w14:paraId="24A6B8EF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2B11813E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997E7E3" w14:textId="77777777" w:rsidR="00675CBA" w:rsidRPr="001F794E" w:rsidRDefault="00675CBA" w:rsidP="00675CBA">
      <w:pPr>
        <w:pStyle w:val="Heading3"/>
      </w:pPr>
      <w:r w:rsidRPr="001F794E">
        <w:t>Uses</w:t>
      </w:r>
    </w:p>
    <w:p w14:paraId="33A7CA6E" w14:textId="77777777" w:rsidR="00675CBA" w:rsidRPr="001F794E" w:rsidRDefault="00675CBA" w:rsidP="00E857DB">
      <w:pPr>
        <w:pStyle w:val="NormalWeb"/>
        <w:numPr>
          <w:ilvl w:val="0"/>
          <w:numId w:val="110"/>
        </w:numPr>
        <w:rPr>
          <w:sz w:val="22"/>
          <w:szCs w:val="22"/>
        </w:rPr>
      </w:pPr>
      <w:r w:rsidRPr="001F794E">
        <w:rPr>
          <w:sz w:val="22"/>
          <w:szCs w:val="22"/>
        </w:rPr>
        <w:t>JSP</w:t>
      </w:r>
    </w:p>
    <w:p w14:paraId="470DA511" w14:textId="77777777" w:rsidR="00675CBA" w:rsidRPr="001F794E" w:rsidRDefault="00675CBA" w:rsidP="00E857DB">
      <w:pPr>
        <w:pStyle w:val="NormalWeb"/>
        <w:numPr>
          <w:ilvl w:val="0"/>
          <w:numId w:val="110"/>
        </w:numPr>
        <w:rPr>
          <w:sz w:val="22"/>
          <w:szCs w:val="22"/>
        </w:rPr>
      </w:pPr>
      <w:r w:rsidRPr="001F794E">
        <w:rPr>
          <w:sz w:val="22"/>
          <w:szCs w:val="22"/>
        </w:rPr>
        <w:t>Spring Framework</w:t>
      </w:r>
    </w:p>
    <w:p w14:paraId="71826579" w14:textId="77777777" w:rsidR="00675CBA" w:rsidRPr="001F794E" w:rsidRDefault="00675CBA" w:rsidP="00E857DB">
      <w:pPr>
        <w:pStyle w:val="NormalWeb"/>
        <w:numPr>
          <w:ilvl w:val="0"/>
          <w:numId w:val="110"/>
        </w:numPr>
        <w:rPr>
          <w:sz w:val="22"/>
          <w:szCs w:val="22"/>
        </w:rPr>
      </w:pPr>
      <w:r w:rsidRPr="001F794E">
        <w:rPr>
          <w:sz w:val="22"/>
          <w:szCs w:val="22"/>
        </w:rPr>
        <w:t>Hibernate</w:t>
      </w:r>
    </w:p>
    <w:p w14:paraId="327BCD2B" w14:textId="77777777" w:rsidR="00675CBA" w:rsidRPr="001F794E" w:rsidRDefault="00675C16" w:rsidP="00675CBA">
      <w:r w:rsidRPr="001F794E">
        <w:pict w14:anchorId="3BABAE6F">
          <v:rect id="_x0000_i1214" style="width:0;height:1.5pt" o:hralign="center" o:hrstd="t" o:hr="t" fillcolor="#a0a0a0" stroked="f"/>
        </w:pict>
      </w:r>
    </w:p>
    <w:p w14:paraId="527AA7FD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68B65AF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Specific rules follow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reusable Java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JavaBean.</w:t>
      </w:r>
    </w:p>
    <w:p w14:paraId="6CC8BD11" w14:textId="77777777" w:rsidR="00675CBA" w:rsidRPr="001F794E" w:rsidRDefault="00675CBA" w:rsidP="00675CBA">
      <w:pPr>
        <w:pStyle w:val="Heading3"/>
      </w:pPr>
      <w:r w:rsidRPr="001F794E">
        <w:t>Rules</w:t>
      </w:r>
    </w:p>
    <w:p w14:paraId="6C0A34DA" w14:textId="77777777" w:rsidR="00675CBA" w:rsidRPr="001F794E" w:rsidRDefault="00675CBA" w:rsidP="00E857DB">
      <w:pPr>
        <w:pStyle w:val="NormalWeb"/>
        <w:numPr>
          <w:ilvl w:val="0"/>
          <w:numId w:val="111"/>
        </w:numPr>
        <w:rPr>
          <w:sz w:val="22"/>
          <w:szCs w:val="22"/>
        </w:rPr>
      </w:pPr>
      <w:r w:rsidRPr="001F794E">
        <w:rPr>
          <w:sz w:val="22"/>
          <w:szCs w:val="22"/>
        </w:rPr>
        <w:t>Serializable</w:t>
      </w:r>
    </w:p>
    <w:p w14:paraId="5E9A7CD0" w14:textId="77777777" w:rsidR="00675CBA" w:rsidRPr="001F794E" w:rsidRDefault="00675CBA" w:rsidP="00E857DB">
      <w:pPr>
        <w:pStyle w:val="NormalWeb"/>
        <w:numPr>
          <w:ilvl w:val="0"/>
          <w:numId w:val="111"/>
        </w:numPr>
        <w:rPr>
          <w:sz w:val="22"/>
          <w:szCs w:val="22"/>
        </w:rPr>
      </w:pPr>
      <w:r w:rsidRPr="001F794E">
        <w:rPr>
          <w:sz w:val="22"/>
          <w:szCs w:val="22"/>
        </w:rPr>
        <w:t>Private fields</w:t>
      </w:r>
    </w:p>
    <w:p w14:paraId="67B32DDF" w14:textId="77777777" w:rsidR="00675CBA" w:rsidRPr="001F794E" w:rsidRDefault="00675CBA" w:rsidP="00E857DB">
      <w:pPr>
        <w:pStyle w:val="NormalWeb"/>
        <w:numPr>
          <w:ilvl w:val="0"/>
          <w:numId w:val="111"/>
        </w:numPr>
        <w:rPr>
          <w:sz w:val="22"/>
          <w:szCs w:val="22"/>
        </w:rPr>
      </w:pPr>
      <w:r w:rsidRPr="001F794E">
        <w:rPr>
          <w:sz w:val="22"/>
          <w:szCs w:val="22"/>
        </w:rPr>
        <w:t>Getter/setter</w:t>
      </w:r>
    </w:p>
    <w:p w14:paraId="5FF3BCF2" w14:textId="77777777" w:rsidR="00675CBA" w:rsidRPr="001F794E" w:rsidRDefault="00675CBA" w:rsidP="00E857DB">
      <w:pPr>
        <w:pStyle w:val="NormalWeb"/>
        <w:numPr>
          <w:ilvl w:val="0"/>
          <w:numId w:val="111"/>
        </w:numPr>
        <w:rPr>
          <w:sz w:val="22"/>
          <w:szCs w:val="22"/>
        </w:rPr>
      </w:pPr>
      <w:r w:rsidRPr="001F794E">
        <w:rPr>
          <w:sz w:val="22"/>
          <w:szCs w:val="22"/>
        </w:rPr>
        <w:t>No-arg constructor</w:t>
      </w:r>
    </w:p>
    <w:p w14:paraId="24A47033" w14:textId="77777777" w:rsidR="00675CBA" w:rsidRPr="001F794E" w:rsidRDefault="00675C16" w:rsidP="00675CBA">
      <w:r w:rsidRPr="001F794E">
        <w:pict w14:anchorId="444FB78F">
          <v:rect id="_x0000_i1215" style="width:0;height:1.5pt" o:hralign="center" o:hrstd="t" o:hr="t" fillcolor="#a0a0a0" stroked="f"/>
        </w:pict>
      </w:r>
    </w:p>
    <w:p w14:paraId="537117AA" w14:textId="77777777" w:rsidR="00675CBA" w:rsidRPr="001F794E" w:rsidRDefault="00675CBA" w:rsidP="00675CB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80. Difference between encapsulation and data hiding?</w:t>
      </w:r>
    </w:p>
    <w:p w14:paraId="34A5A502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097"/>
      </w:tblGrid>
      <w:tr w:rsidR="00675CBA" w:rsidRPr="001F794E" w14:paraId="3BC412A3" w14:textId="77777777" w:rsidTr="00675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805CF" w14:textId="77777777" w:rsidR="00675CBA" w:rsidRPr="001F794E" w:rsidRDefault="00675CB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BC3A600" w14:textId="77777777" w:rsidR="00675CBA" w:rsidRPr="001F794E" w:rsidRDefault="00675CB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Data Hiding</w:t>
            </w:r>
          </w:p>
        </w:tc>
      </w:tr>
      <w:tr w:rsidR="00675CBA" w:rsidRPr="001F794E" w14:paraId="04FA5192" w14:textId="77777777" w:rsidTr="00675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BB960" w14:textId="77777777" w:rsidR="00675CBA" w:rsidRPr="001F794E" w:rsidRDefault="00675CBA">
            <w:r w:rsidRPr="001F794E">
              <w:t>Wrapping data + methods</w:t>
            </w:r>
          </w:p>
        </w:tc>
        <w:tc>
          <w:tcPr>
            <w:tcW w:w="0" w:type="auto"/>
            <w:vAlign w:val="center"/>
            <w:hideMark/>
          </w:tcPr>
          <w:p w14:paraId="18D380A1" w14:textId="77777777" w:rsidR="00675CBA" w:rsidRPr="001F794E" w:rsidRDefault="00675CBA">
            <w:r w:rsidRPr="001F794E">
              <w:t>Restricting access</w:t>
            </w:r>
          </w:p>
        </w:tc>
      </w:tr>
      <w:tr w:rsidR="00675CBA" w:rsidRPr="001F794E" w14:paraId="5FB4D0EF" w14:textId="77777777" w:rsidTr="00675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8008B" w14:textId="77777777" w:rsidR="00675CBA" w:rsidRPr="001F794E" w:rsidRDefault="00675CBA">
            <w:r w:rsidRPr="001F794E">
              <w:t>Achieved using class</w:t>
            </w:r>
          </w:p>
        </w:tc>
        <w:tc>
          <w:tcPr>
            <w:tcW w:w="0" w:type="auto"/>
            <w:vAlign w:val="center"/>
            <w:hideMark/>
          </w:tcPr>
          <w:p w14:paraId="3DD9984F" w14:textId="77777777" w:rsidR="00675CBA" w:rsidRPr="001F794E" w:rsidRDefault="00675CBA">
            <w:r w:rsidRPr="001F794E">
              <w:t>Achieved using private</w:t>
            </w:r>
          </w:p>
        </w:tc>
      </w:tr>
      <w:tr w:rsidR="00675CBA" w:rsidRPr="001F794E" w14:paraId="1D38E66D" w14:textId="77777777" w:rsidTr="00675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508B" w14:textId="77777777" w:rsidR="00675CBA" w:rsidRPr="001F794E" w:rsidRDefault="00675CBA">
            <w:r w:rsidRPr="001F794E">
              <w:t>Focus on structure</w:t>
            </w:r>
          </w:p>
        </w:tc>
        <w:tc>
          <w:tcPr>
            <w:tcW w:w="0" w:type="auto"/>
            <w:vAlign w:val="center"/>
            <w:hideMark/>
          </w:tcPr>
          <w:p w14:paraId="0ADEB7AC" w14:textId="77777777" w:rsidR="00675CBA" w:rsidRPr="001F794E" w:rsidRDefault="00675CBA">
            <w:r w:rsidRPr="001F794E">
              <w:t>Focus on security</w:t>
            </w:r>
          </w:p>
        </w:tc>
      </w:tr>
    </w:tbl>
    <w:p w14:paraId="2AECAC21" w14:textId="77777777" w:rsidR="00675CBA" w:rsidRPr="001F794E" w:rsidRDefault="00675CBA" w:rsidP="00675CBA">
      <w:pPr>
        <w:pStyle w:val="Heading3"/>
      </w:pPr>
      <w:r w:rsidRPr="001F794E">
        <w:t>Example</w:t>
      </w:r>
    </w:p>
    <w:p w14:paraId="5494413C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private int x;</w:t>
      </w:r>
    </w:p>
    <w:p w14:paraId="56976D11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This is data hiding.</w:t>
      </w:r>
    </w:p>
    <w:p w14:paraId="0A400FF4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Getter/setter approach:</w:t>
      </w:r>
    </w:p>
    <w:p w14:paraId="56B0B0E5" w14:textId="77777777" w:rsidR="00675CBA" w:rsidRPr="001F794E" w:rsidRDefault="00675CBA" w:rsidP="00675CB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Encapsulation</w:t>
      </w:r>
    </w:p>
    <w:p w14:paraId="537F364E" w14:textId="77777777" w:rsidR="00675CBA" w:rsidRPr="001F794E" w:rsidRDefault="00675CBA" w:rsidP="00675CBA">
      <w:pPr>
        <w:pStyle w:val="Heading3"/>
      </w:pPr>
      <w:r w:rsidRPr="001F794E">
        <w:t>Important Point</w:t>
      </w:r>
    </w:p>
    <w:p w14:paraId="52532481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Encapsulation includes data hiding.</w:t>
      </w:r>
    </w:p>
    <w:p w14:paraId="5AAC3E5B" w14:textId="77777777" w:rsidR="00675CBA" w:rsidRPr="001F794E" w:rsidRDefault="00675C16" w:rsidP="00675CBA">
      <w:r w:rsidRPr="001F794E">
        <w:pict w14:anchorId="4141BD9E">
          <v:rect id="_x0000_i1216" style="width:0;height:1.5pt" o:hralign="center" o:hrstd="t" o:hr="t" fillcolor="#a0a0a0" stroked="f"/>
        </w:pict>
      </w:r>
    </w:p>
    <w:p w14:paraId="1CE10C91" w14:textId="77777777" w:rsidR="00675CBA" w:rsidRPr="001F794E" w:rsidRDefault="00675CBA" w:rsidP="00675CB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1360"/>
      </w:tblGrid>
      <w:tr w:rsidR="00675CBA" w:rsidRPr="001F794E" w14:paraId="05DC6441" w14:textId="77777777" w:rsidTr="00675C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ABD28C" w14:textId="77777777" w:rsidR="00675CBA" w:rsidRPr="001F794E" w:rsidRDefault="00675CB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5AB8FD5B" w14:textId="77777777" w:rsidR="00675CBA" w:rsidRPr="001F794E" w:rsidRDefault="00675CB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Data Hiding</w:t>
            </w:r>
          </w:p>
        </w:tc>
      </w:tr>
      <w:tr w:rsidR="00675CBA" w:rsidRPr="001F794E" w14:paraId="072F4DE8" w14:textId="77777777" w:rsidTr="00675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EC888" w14:textId="77777777" w:rsidR="00675CBA" w:rsidRPr="001F794E" w:rsidRDefault="00675CBA">
            <w:r w:rsidRPr="001F794E">
              <w:t>Data + methods wrap</w:t>
            </w:r>
          </w:p>
        </w:tc>
        <w:tc>
          <w:tcPr>
            <w:tcW w:w="0" w:type="auto"/>
            <w:vAlign w:val="center"/>
            <w:hideMark/>
          </w:tcPr>
          <w:p w14:paraId="33600F14" w14:textId="77777777" w:rsidR="00675CBA" w:rsidRPr="001F794E" w:rsidRDefault="00675CBA">
            <w:r w:rsidRPr="001F794E">
              <w:t>Access restrict</w:t>
            </w:r>
          </w:p>
        </w:tc>
      </w:tr>
      <w:tr w:rsidR="00675CBA" w:rsidRPr="001F794E" w14:paraId="3AF754FF" w14:textId="77777777" w:rsidTr="00675C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C7661" w14:textId="77777777" w:rsidR="00675CBA" w:rsidRPr="001F794E" w:rsidRDefault="00675CBA">
            <w:r w:rsidRPr="001F794E">
              <w:t>Structure focus</w:t>
            </w:r>
          </w:p>
        </w:tc>
        <w:tc>
          <w:tcPr>
            <w:tcW w:w="0" w:type="auto"/>
            <w:vAlign w:val="center"/>
            <w:hideMark/>
          </w:tcPr>
          <w:p w14:paraId="0AE62A74" w14:textId="77777777" w:rsidR="00675CBA" w:rsidRPr="001F794E" w:rsidRDefault="00675CBA">
            <w:r w:rsidRPr="001F794E">
              <w:t>Security focus</w:t>
            </w:r>
          </w:p>
        </w:tc>
      </w:tr>
    </w:tbl>
    <w:p w14:paraId="3D847E99" w14:textId="77777777" w:rsidR="00675CBA" w:rsidRPr="001F794E" w:rsidRDefault="00675CBA" w:rsidP="00675CBA">
      <w:pPr>
        <w:pStyle w:val="Heading3"/>
      </w:pPr>
      <w:r w:rsidRPr="001F794E">
        <w:t>Important</w:t>
      </w:r>
    </w:p>
    <w:p w14:paraId="1EF983C2" w14:textId="77777777" w:rsidR="00675CBA" w:rsidRPr="001F794E" w:rsidRDefault="00675CBA" w:rsidP="00675CB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Encapsulation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data hiding </w:t>
      </w:r>
      <w:r w:rsidRPr="001F794E">
        <w:rPr>
          <w:rFonts w:ascii="Nirmala UI" w:hAnsi="Nirmala UI" w:cs="Nirmala UI"/>
          <w:sz w:val="22"/>
          <w:szCs w:val="22"/>
        </w:rPr>
        <w:t>समाविष्ट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असते</w:t>
      </w:r>
      <w:r w:rsidRPr="001F794E">
        <w:rPr>
          <w:sz w:val="22"/>
          <w:szCs w:val="22"/>
        </w:rPr>
        <w:t>.</w:t>
      </w:r>
    </w:p>
    <w:p w14:paraId="65406A96" w14:textId="77777777" w:rsidR="00675CBA" w:rsidRPr="001F794E" w:rsidRDefault="00675C16" w:rsidP="00675CBA">
      <w:r w:rsidRPr="001F794E">
        <w:pict w14:anchorId="121439FB">
          <v:rect id="_x0000_i1217" style="width:0;height:1.5pt" o:hralign="center" o:hrstd="t" o:hr="t" fillcolor="#a0a0a0" stroked="f"/>
        </w:pict>
      </w:r>
    </w:p>
    <w:p w14:paraId="1E049E69" w14:textId="77777777" w:rsidR="00922BED" w:rsidRPr="001F794E" w:rsidRDefault="00922BED" w:rsidP="00922BE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JVM + Core Java Answers (81–90)</w:t>
      </w:r>
    </w:p>
    <w:p w14:paraId="323DE129" w14:textId="77777777" w:rsidR="00922BED" w:rsidRPr="001F794E" w:rsidRDefault="00675C16" w:rsidP="00922BED">
      <w:r w:rsidRPr="001F794E">
        <w:pict w14:anchorId="5289DD42">
          <v:rect id="_x0000_i1218" style="width:0;height:1.5pt" o:hralign="center" o:hrstd="t" o:hr="t" fillcolor="#a0a0a0" stroked="f"/>
        </w:pict>
      </w:r>
    </w:p>
    <w:p w14:paraId="0AF3B285" w14:textId="77777777" w:rsidR="00922BED" w:rsidRPr="001F794E" w:rsidRDefault="00922BED" w:rsidP="00922BE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81. What is inheritance?</w:t>
      </w:r>
    </w:p>
    <w:p w14:paraId="42145CE0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23BDEEF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Inheritance allows one class to acquire properties and methods of another class.</w:t>
      </w:r>
    </w:p>
    <w:p w14:paraId="6DE43D54" w14:textId="77777777" w:rsidR="00922BED" w:rsidRPr="001F794E" w:rsidRDefault="00922BED" w:rsidP="00922BED">
      <w:pPr>
        <w:pStyle w:val="Heading3"/>
      </w:pPr>
      <w:r w:rsidRPr="001F794E">
        <w:t>Syntax</w:t>
      </w:r>
    </w:p>
    <w:p w14:paraId="6811BCCB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Child extends Parent</w:t>
      </w:r>
    </w:p>
    <w:p w14:paraId="0B84AC90" w14:textId="77777777" w:rsidR="00922BED" w:rsidRPr="001F794E" w:rsidRDefault="00922BED" w:rsidP="00922BED">
      <w:pPr>
        <w:pStyle w:val="Heading3"/>
      </w:pPr>
      <w:r w:rsidRPr="001F794E">
        <w:t>Example</w:t>
      </w:r>
    </w:p>
    <w:p w14:paraId="7BDCCA9A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Animal {</w:t>
      </w:r>
    </w:p>
    <w:p w14:paraId="60558249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4B740C9A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eat() {</w:t>
      </w:r>
    </w:p>
    <w:p w14:paraId="3E1440DE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System.out.println("Eating");</w:t>
      </w:r>
    </w:p>
    <w:p w14:paraId="2A096515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4577A7B4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A696C66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59704DE2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Dog extends Animal {</w:t>
      </w:r>
    </w:p>
    <w:p w14:paraId="4468C638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02893A80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bark() {</w:t>
      </w:r>
    </w:p>
    <w:p w14:paraId="6595E00B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System.out.println("Barking");</w:t>
      </w:r>
    </w:p>
    <w:p w14:paraId="41C0F1E5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220CBE40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DEB71D8" w14:textId="77777777" w:rsidR="00922BED" w:rsidRPr="001F794E" w:rsidRDefault="00922BED" w:rsidP="00922BED">
      <w:pPr>
        <w:pStyle w:val="Heading3"/>
      </w:pPr>
      <w:r w:rsidRPr="001F794E">
        <w:t>Benefits</w:t>
      </w:r>
    </w:p>
    <w:p w14:paraId="2C7B4815" w14:textId="77777777" w:rsidR="00922BED" w:rsidRPr="001F794E" w:rsidRDefault="00922BED" w:rsidP="00E857DB">
      <w:pPr>
        <w:pStyle w:val="NormalWeb"/>
        <w:numPr>
          <w:ilvl w:val="0"/>
          <w:numId w:val="112"/>
        </w:numPr>
        <w:rPr>
          <w:sz w:val="22"/>
          <w:szCs w:val="22"/>
        </w:rPr>
      </w:pPr>
      <w:r w:rsidRPr="001F794E">
        <w:rPr>
          <w:sz w:val="22"/>
          <w:szCs w:val="22"/>
        </w:rPr>
        <w:t>Code reuse</w:t>
      </w:r>
    </w:p>
    <w:p w14:paraId="10891497" w14:textId="77777777" w:rsidR="00922BED" w:rsidRPr="001F794E" w:rsidRDefault="00922BED" w:rsidP="00E857DB">
      <w:pPr>
        <w:pStyle w:val="NormalWeb"/>
        <w:numPr>
          <w:ilvl w:val="0"/>
          <w:numId w:val="112"/>
        </w:numPr>
        <w:rPr>
          <w:sz w:val="22"/>
          <w:szCs w:val="22"/>
        </w:rPr>
      </w:pPr>
      <w:r w:rsidRPr="001F794E">
        <w:rPr>
          <w:sz w:val="22"/>
          <w:szCs w:val="22"/>
        </w:rPr>
        <w:t>Method overriding</w:t>
      </w:r>
    </w:p>
    <w:p w14:paraId="75E798DA" w14:textId="77777777" w:rsidR="00922BED" w:rsidRPr="001F794E" w:rsidRDefault="00922BED" w:rsidP="00E857DB">
      <w:pPr>
        <w:pStyle w:val="NormalWeb"/>
        <w:numPr>
          <w:ilvl w:val="0"/>
          <w:numId w:val="112"/>
        </w:numPr>
        <w:rPr>
          <w:sz w:val="22"/>
          <w:szCs w:val="22"/>
        </w:rPr>
      </w:pPr>
      <w:r w:rsidRPr="001F794E">
        <w:rPr>
          <w:sz w:val="22"/>
          <w:szCs w:val="22"/>
        </w:rPr>
        <w:t>Runtime polymorphism</w:t>
      </w:r>
    </w:p>
    <w:p w14:paraId="50DFE5A5" w14:textId="77777777" w:rsidR="00922BED" w:rsidRPr="001F794E" w:rsidRDefault="00922BED" w:rsidP="00922BED">
      <w:pPr>
        <w:pStyle w:val="Heading3"/>
      </w:pPr>
      <w:r w:rsidRPr="001F794E">
        <w:t>Important Point</w:t>
      </w:r>
    </w:p>
    <w:p w14:paraId="3879CDEC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supports inheritance using </w:t>
      </w:r>
      <w:r w:rsidRPr="001F794E">
        <w:rPr>
          <w:rStyle w:val="HTMLCode"/>
          <w:sz w:val="22"/>
          <w:szCs w:val="22"/>
        </w:rPr>
        <w:t>extends</w:t>
      </w:r>
      <w:r w:rsidRPr="001F794E">
        <w:rPr>
          <w:sz w:val="22"/>
          <w:szCs w:val="22"/>
        </w:rPr>
        <w:t>.</w:t>
      </w:r>
    </w:p>
    <w:p w14:paraId="33DDAE8D" w14:textId="77777777" w:rsidR="00922BED" w:rsidRPr="001F794E" w:rsidRDefault="00675C16" w:rsidP="00922BED">
      <w:r w:rsidRPr="001F794E">
        <w:pict w14:anchorId="0DFA173A">
          <v:rect id="_x0000_i1219" style="width:0;height:1.5pt" o:hralign="center" o:hrstd="t" o:hr="t" fillcolor="#a0a0a0" stroked="f"/>
        </w:pict>
      </w:r>
    </w:p>
    <w:p w14:paraId="5A7E2C91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35808C3F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properties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methods </w:t>
      </w:r>
      <w:r w:rsidRPr="001F794E">
        <w:rPr>
          <w:rFonts w:ascii="Nirmala UI" w:hAnsi="Nirmala UI" w:cs="Nirmala UI"/>
          <w:sz w:val="22"/>
          <w:szCs w:val="22"/>
        </w:rPr>
        <w:t>दुसऱ्या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मिळणे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inheritance.</w:t>
      </w:r>
    </w:p>
    <w:p w14:paraId="1F911100" w14:textId="77777777" w:rsidR="00922BED" w:rsidRPr="001F794E" w:rsidRDefault="00922BED" w:rsidP="00922BED">
      <w:pPr>
        <w:pStyle w:val="Heading3"/>
      </w:pPr>
      <w:r w:rsidRPr="001F794E">
        <w:t>Example</w:t>
      </w:r>
    </w:p>
    <w:p w14:paraId="1B45E4C0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Dog extends Animal</w:t>
      </w:r>
    </w:p>
    <w:p w14:paraId="6365529E" w14:textId="77777777" w:rsidR="00922BED" w:rsidRPr="001F794E" w:rsidRDefault="00922BED" w:rsidP="00922BED">
      <w:pPr>
        <w:pStyle w:val="Heading3"/>
      </w:pPr>
      <w:r w:rsidRPr="001F794E">
        <w:rPr>
          <w:rFonts w:ascii="Nirmala UI" w:hAnsi="Nirmala UI" w:cs="Nirmala UI"/>
        </w:rPr>
        <w:t>फायदे</w:t>
      </w:r>
    </w:p>
    <w:p w14:paraId="411F726E" w14:textId="77777777" w:rsidR="00922BED" w:rsidRPr="001F794E" w:rsidRDefault="00922BED" w:rsidP="00E857DB">
      <w:pPr>
        <w:pStyle w:val="NormalWeb"/>
        <w:numPr>
          <w:ilvl w:val="0"/>
          <w:numId w:val="113"/>
        </w:numPr>
        <w:rPr>
          <w:sz w:val="22"/>
          <w:szCs w:val="22"/>
        </w:rPr>
      </w:pPr>
      <w:r w:rsidRPr="001F794E">
        <w:rPr>
          <w:sz w:val="22"/>
          <w:szCs w:val="22"/>
        </w:rPr>
        <w:t>Code reuse</w:t>
      </w:r>
    </w:p>
    <w:p w14:paraId="6E75C98A" w14:textId="77777777" w:rsidR="00922BED" w:rsidRPr="001F794E" w:rsidRDefault="00922BED" w:rsidP="00E857DB">
      <w:pPr>
        <w:pStyle w:val="NormalWeb"/>
        <w:numPr>
          <w:ilvl w:val="0"/>
          <w:numId w:val="113"/>
        </w:numPr>
        <w:rPr>
          <w:sz w:val="22"/>
          <w:szCs w:val="22"/>
        </w:rPr>
      </w:pPr>
      <w:r w:rsidRPr="001F794E">
        <w:rPr>
          <w:sz w:val="22"/>
          <w:szCs w:val="22"/>
        </w:rPr>
        <w:t>Polymorphism</w:t>
      </w:r>
    </w:p>
    <w:p w14:paraId="37C19C55" w14:textId="77777777" w:rsidR="00922BED" w:rsidRPr="001F794E" w:rsidRDefault="00922BED" w:rsidP="00E857DB">
      <w:pPr>
        <w:pStyle w:val="NormalWeb"/>
        <w:numPr>
          <w:ilvl w:val="0"/>
          <w:numId w:val="113"/>
        </w:numPr>
        <w:rPr>
          <w:sz w:val="22"/>
          <w:szCs w:val="22"/>
        </w:rPr>
      </w:pPr>
      <w:r w:rsidRPr="001F794E">
        <w:rPr>
          <w:sz w:val="22"/>
          <w:szCs w:val="22"/>
        </w:rPr>
        <w:t>Maintainability</w:t>
      </w:r>
    </w:p>
    <w:p w14:paraId="1997439F" w14:textId="77777777" w:rsidR="00922BED" w:rsidRPr="001F794E" w:rsidRDefault="00675C16" w:rsidP="00922BED">
      <w:r w:rsidRPr="001F794E">
        <w:pict w14:anchorId="4E59D546">
          <v:rect id="_x0000_i1220" style="width:0;height:1.5pt" o:hralign="center" o:hrstd="t" o:hr="t" fillcolor="#a0a0a0" stroked="f"/>
        </w:pict>
      </w:r>
    </w:p>
    <w:p w14:paraId="5B09DCF6" w14:textId="77777777" w:rsidR="00922BED" w:rsidRPr="001F794E" w:rsidRDefault="00922BED" w:rsidP="00922BE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82. Types of inheritance in Java?</w:t>
      </w:r>
    </w:p>
    <w:p w14:paraId="246EBE08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77D0BA1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Supported by Classes</w:t>
      </w:r>
    </w:p>
    <w:p w14:paraId="2333E759" w14:textId="77777777" w:rsidR="00922BED" w:rsidRPr="001F794E" w:rsidRDefault="00922BED" w:rsidP="00E857DB">
      <w:pPr>
        <w:pStyle w:val="NormalWeb"/>
        <w:numPr>
          <w:ilvl w:val="0"/>
          <w:numId w:val="114"/>
        </w:numPr>
        <w:rPr>
          <w:sz w:val="22"/>
          <w:szCs w:val="22"/>
        </w:rPr>
      </w:pPr>
      <w:r w:rsidRPr="001F794E">
        <w:rPr>
          <w:sz w:val="22"/>
          <w:szCs w:val="22"/>
        </w:rPr>
        <w:t>Single inheritance</w:t>
      </w:r>
    </w:p>
    <w:p w14:paraId="193EFC3A" w14:textId="77777777" w:rsidR="00922BED" w:rsidRPr="001F794E" w:rsidRDefault="00922BED" w:rsidP="00E857DB">
      <w:pPr>
        <w:pStyle w:val="NormalWeb"/>
        <w:numPr>
          <w:ilvl w:val="0"/>
          <w:numId w:val="114"/>
        </w:numPr>
        <w:rPr>
          <w:sz w:val="22"/>
          <w:szCs w:val="22"/>
        </w:rPr>
      </w:pPr>
      <w:r w:rsidRPr="001F794E">
        <w:rPr>
          <w:sz w:val="22"/>
          <w:szCs w:val="22"/>
        </w:rPr>
        <w:t>Multilevel inheritance</w:t>
      </w:r>
    </w:p>
    <w:p w14:paraId="205F0E12" w14:textId="77777777" w:rsidR="00922BED" w:rsidRPr="001F794E" w:rsidRDefault="00922BED" w:rsidP="00E857DB">
      <w:pPr>
        <w:pStyle w:val="NormalWeb"/>
        <w:numPr>
          <w:ilvl w:val="0"/>
          <w:numId w:val="114"/>
        </w:numPr>
        <w:rPr>
          <w:sz w:val="22"/>
          <w:szCs w:val="22"/>
        </w:rPr>
      </w:pPr>
      <w:r w:rsidRPr="001F794E">
        <w:rPr>
          <w:sz w:val="22"/>
          <w:szCs w:val="22"/>
        </w:rPr>
        <w:t>Hierarchical inheritance</w:t>
      </w:r>
    </w:p>
    <w:p w14:paraId="79AB8993" w14:textId="77777777" w:rsidR="00922BED" w:rsidRPr="001F794E" w:rsidRDefault="00675C16" w:rsidP="00922BED">
      <w:r w:rsidRPr="001F794E">
        <w:pict w14:anchorId="6757CA06">
          <v:rect id="_x0000_i1221" style="width:0;height:1.5pt" o:hralign="center" o:hrstd="t" o:hr="t" fillcolor="#a0a0a0" stroked="f"/>
        </w:pict>
      </w:r>
    </w:p>
    <w:p w14:paraId="44C9BFB8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Not Supported by Classes</w:t>
      </w:r>
    </w:p>
    <w:p w14:paraId="0ACCBE4E" w14:textId="77777777" w:rsidR="00922BED" w:rsidRPr="001F794E" w:rsidRDefault="00922BED" w:rsidP="00E857DB">
      <w:pPr>
        <w:pStyle w:val="NormalWeb"/>
        <w:numPr>
          <w:ilvl w:val="0"/>
          <w:numId w:val="115"/>
        </w:numPr>
        <w:rPr>
          <w:sz w:val="22"/>
          <w:szCs w:val="22"/>
        </w:rPr>
      </w:pPr>
      <w:r w:rsidRPr="001F794E">
        <w:rPr>
          <w:sz w:val="22"/>
          <w:szCs w:val="22"/>
        </w:rPr>
        <w:t>Multiple inheritance</w:t>
      </w:r>
    </w:p>
    <w:p w14:paraId="6BAD5C3F" w14:textId="77777777" w:rsidR="00922BED" w:rsidRPr="001F794E" w:rsidRDefault="00675C16" w:rsidP="00922BED">
      <w:r w:rsidRPr="001F794E">
        <w:pict w14:anchorId="2DEE4217">
          <v:rect id="_x0000_i1222" style="width:0;height:1.5pt" o:hralign="center" o:hrstd="t" o:hr="t" fillcolor="#a0a0a0" stroked="f"/>
        </w:pict>
      </w:r>
    </w:p>
    <w:p w14:paraId="74B8D9A4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Supported via Interfaces</w:t>
      </w:r>
    </w:p>
    <w:p w14:paraId="7282530C" w14:textId="77777777" w:rsidR="00922BED" w:rsidRPr="001F794E" w:rsidRDefault="00922BED" w:rsidP="00E857DB">
      <w:pPr>
        <w:pStyle w:val="NormalWeb"/>
        <w:numPr>
          <w:ilvl w:val="0"/>
          <w:numId w:val="116"/>
        </w:numPr>
        <w:rPr>
          <w:sz w:val="22"/>
          <w:szCs w:val="22"/>
        </w:rPr>
      </w:pPr>
      <w:r w:rsidRPr="001F794E">
        <w:rPr>
          <w:sz w:val="22"/>
          <w:szCs w:val="22"/>
        </w:rPr>
        <w:t>Multiple inheritance using interfaces</w:t>
      </w:r>
    </w:p>
    <w:p w14:paraId="0CB8F7E9" w14:textId="77777777" w:rsidR="00922BED" w:rsidRPr="001F794E" w:rsidRDefault="00922BED" w:rsidP="00922BED">
      <w:pPr>
        <w:pStyle w:val="Heading3"/>
      </w:pPr>
      <w:r w:rsidRPr="001F794E">
        <w:lastRenderedPageBreak/>
        <w:t>Example</w:t>
      </w:r>
    </w:p>
    <w:p w14:paraId="2F0B658F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A {}</w:t>
      </w:r>
    </w:p>
    <w:p w14:paraId="6343F677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41531310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B extends A {}</w:t>
      </w:r>
    </w:p>
    <w:p w14:paraId="2B0F32DE" w14:textId="77777777" w:rsidR="00922BED" w:rsidRPr="001F794E" w:rsidRDefault="00675C16" w:rsidP="00922BED">
      <w:r w:rsidRPr="001F794E">
        <w:pict w14:anchorId="286A3423">
          <v:rect id="_x0000_i1223" style="width:0;height:1.5pt" o:hralign="center" o:hrstd="t" o:hr="t" fillcolor="#a0a0a0" stroked="f"/>
        </w:pict>
      </w:r>
    </w:p>
    <w:p w14:paraId="011F3144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4B19D2D" w14:textId="77777777" w:rsidR="00922BED" w:rsidRPr="001F794E" w:rsidRDefault="00922BED" w:rsidP="00922BED">
      <w:pPr>
        <w:pStyle w:val="Heading3"/>
      </w:pPr>
      <w:r w:rsidRPr="001F794E">
        <w:t xml:space="preserve">Java </w:t>
      </w:r>
      <w:r w:rsidRPr="001F794E">
        <w:rPr>
          <w:rFonts w:ascii="Nirmala UI" w:hAnsi="Nirmala UI" w:cs="Nirmala UI"/>
        </w:rPr>
        <w:t>मध्ये</w:t>
      </w:r>
      <w:r w:rsidRPr="001F794E">
        <w:t xml:space="preserve"> inheritance types</w:t>
      </w:r>
    </w:p>
    <w:p w14:paraId="4CE785EA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Single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Multilevel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Hierarchical</w:t>
      </w:r>
    </w:p>
    <w:p w14:paraId="69093AAF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Multiple inheritance with classes</w:t>
      </w:r>
    </w:p>
    <w:p w14:paraId="221D3779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Interfaces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multiple inheritance </w:t>
      </w:r>
      <w:r w:rsidRPr="001F794E">
        <w:rPr>
          <w:rFonts w:ascii="Nirmala UI" w:hAnsi="Nirmala UI" w:cs="Nirmala UI"/>
          <w:sz w:val="22"/>
          <w:szCs w:val="22"/>
        </w:rPr>
        <w:t>शक्य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>.</w:t>
      </w:r>
    </w:p>
    <w:p w14:paraId="55E5E603" w14:textId="77777777" w:rsidR="00922BED" w:rsidRPr="001F794E" w:rsidRDefault="00675C16" w:rsidP="00922BED">
      <w:r w:rsidRPr="001F794E">
        <w:pict w14:anchorId="0D5EFD02">
          <v:rect id="_x0000_i1224" style="width:0;height:1.5pt" o:hralign="center" o:hrstd="t" o:hr="t" fillcolor="#a0a0a0" stroked="f"/>
        </w:pict>
      </w:r>
    </w:p>
    <w:p w14:paraId="6FB5DEBF" w14:textId="77777777" w:rsidR="00922BED" w:rsidRPr="001F794E" w:rsidRDefault="00922BED" w:rsidP="00922BE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83. Why multiple inheritance is not supported with classes?</w:t>
      </w:r>
    </w:p>
    <w:p w14:paraId="2F2F478A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3D8403D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To avoid ambiguity problem (Diamond Problem).</w:t>
      </w:r>
    </w:p>
    <w:p w14:paraId="5A254C76" w14:textId="77777777" w:rsidR="00922BED" w:rsidRPr="001F794E" w:rsidRDefault="00922BED" w:rsidP="00922BED">
      <w:pPr>
        <w:pStyle w:val="Heading3"/>
      </w:pPr>
      <w:r w:rsidRPr="001F794E">
        <w:t>Example</w:t>
      </w:r>
    </w:p>
    <w:p w14:paraId="63F31EB6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A {</w:t>
      </w:r>
    </w:p>
    <w:p w14:paraId="00EE0FC7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show() {}</w:t>
      </w:r>
    </w:p>
    <w:p w14:paraId="47DFE8BC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3F04AEA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6476D769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B {</w:t>
      </w:r>
    </w:p>
    <w:p w14:paraId="3E32C045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show() {}</w:t>
      </w:r>
    </w:p>
    <w:p w14:paraId="3C06EAD6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06BF06D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77F379E2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C extends A, B {}</w:t>
      </w:r>
    </w:p>
    <w:p w14:paraId="5297CFB5" w14:textId="77777777" w:rsidR="00922BED" w:rsidRPr="001F794E" w:rsidRDefault="00922BED" w:rsidP="00922BED">
      <w:pPr>
        <w:pStyle w:val="Heading3"/>
      </w:pPr>
      <w:r w:rsidRPr="001F794E">
        <w:t>Problem</w:t>
      </w:r>
    </w:p>
    <w:p w14:paraId="25082F4B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Which </w:t>
      </w:r>
      <w:r w:rsidRPr="001F794E">
        <w:rPr>
          <w:rStyle w:val="HTMLCode"/>
          <w:sz w:val="22"/>
          <w:szCs w:val="22"/>
        </w:rPr>
        <w:t>show()</w:t>
      </w:r>
      <w:r w:rsidRPr="001F794E">
        <w:rPr>
          <w:sz w:val="22"/>
          <w:szCs w:val="22"/>
        </w:rPr>
        <w:t xml:space="preserve"> method should child inherit?</w:t>
      </w:r>
    </w:p>
    <w:p w14:paraId="460B103C" w14:textId="77777777" w:rsidR="00922BED" w:rsidRPr="001F794E" w:rsidRDefault="00922BED" w:rsidP="00922BED">
      <w:pPr>
        <w:pStyle w:val="Heading3"/>
      </w:pPr>
      <w:r w:rsidRPr="001F794E">
        <w:lastRenderedPageBreak/>
        <w:t>Important Point</w:t>
      </w:r>
    </w:p>
    <w:p w14:paraId="317AAC48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avoids ambiguity by disallowing multiple inheritance with classes.</w:t>
      </w:r>
    </w:p>
    <w:p w14:paraId="4A3021DE" w14:textId="77777777" w:rsidR="00922BED" w:rsidRPr="001F794E" w:rsidRDefault="00675C16" w:rsidP="00922BED">
      <w:r w:rsidRPr="001F794E">
        <w:pict w14:anchorId="101CE47C">
          <v:rect id="_x0000_i1225" style="width:0;height:1.5pt" o:hralign="center" o:hrstd="t" o:hr="t" fillcolor="#a0a0a0" stroked="f"/>
        </w:pict>
      </w:r>
    </w:p>
    <w:p w14:paraId="33902814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C5E465B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Diamond problem </w:t>
      </w:r>
      <w:r w:rsidRPr="001F794E">
        <w:rPr>
          <w:rFonts w:ascii="Nirmala UI" w:hAnsi="Nirmala UI" w:cs="Nirmala UI"/>
          <w:sz w:val="22"/>
          <w:szCs w:val="22"/>
        </w:rPr>
        <w:t>टाळण्यासाठी</w:t>
      </w:r>
      <w:r w:rsidRPr="001F794E">
        <w:rPr>
          <w:sz w:val="22"/>
          <w:szCs w:val="22"/>
        </w:rPr>
        <w:t xml:space="preserve"> Java multiple inheritance support </w:t>
      </w:r>
      <w:r w:rsidRPr="001F794E">
        <w:rPr>
          <w:rFonts w:ascii="Nirmala UI" w:hAnsi="Nirmala UI" w:cs="Nirmala UI"/>
          <w:sz w:val="22"/>
          <w:szCs w:val="22"/>
        </w:rPr>
        <w:t>करत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07BDE8A7" w14:textId="77777777" w:rsidR="00922BED" w:rsidRPr="001F794E" w:rsidRDefault="00922BED" w:rsidP="00922BED">
      <w:pPr>
        <w:pStyle w:val="Heading3"/>
      </w:pPr>
      <w:r w:rsidRPr="001F794E">
        <w:t>Problem</w:t>
      </w:r>
    </w:p>
    <w:p w14:paraId="1B930F1C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Parent classes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same method </w:t>
      </w:r>
      <w:r w:rsidRPr="001F794E">
        <w:rPr>
          <w:rFonts w:ascii="Nirmala UI" w:hAnsi="Nirmala UI" w:cs="Nirmala UI"/>
          <w:sz w:val="22"/>
          <w:szCs w:val="22"/>
        </w:rPr>
        <w:t>असेल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तर</w:t>
      </w:r>
      <w:r w:rsidRPr="001F794E">
        <w:rPr>
          <w:sz w:val="22"/>
          <w:szCs w:val="22"/>
        </w:rPr>
        <w:t xml:space="preserve"> ambiguity </w:t>
      </w:r>
      <w:r w:rsidRPr="001F794E">
        <w:rPr>
          <w:rFonts w:ascii="Nirmala UI" w:hAnsi="Nirmala UI" w:cs="Nirmala UI"/>
          <w:sz w:val="22"/>
          <w:szCs w:val="22"/>
        </w:rPr>
        <w:t>निर्माण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73B760BD" w14:textId="77777777" w:rsidR="00922BED" w:rsidRPr="001F794E" w:rsidRDefault="00675C16" w:rsidP="00922BED">
      <w:r w:rsidRPr="001F794E">
        <w:pict w14:anchorId="3F7629B6">
          <v:rect id="_x0000_i1226" style="width:0;height:1.5pt" o:hralign="center" o:hrstd="t" o:hr="t" fillcolor="#a0a0a0" stroked="f"/>
        </w:pict>
      </w:r>
    </w:p>
    <w:p w14:paraId="5D071C02" w14:textId="77777777" w:rsidR="00922BED" w:rsidRPr="001F794E" w:rsidRDefault="00922BED" w:rsidP="00922BE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84. How does Java achieve multiple inheritance?</w:t>
      </w:r>
    </w:p>
    <w:p w14:paraId="74CA618C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30D3C7C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achieves multiple inheritance using interfaces.</w:t>
      </w:r>
    </w:p>
    <w:p w14:paraId="7DD62800" w14:textId="77777777" w:rsidR="00922BED" w:rsidRPr="001F794E" w:rsidRDefault="00922BED" w:rsidP="00922BED">
      <w:pPr>
        <w:pStyle w:val="Heading3"/>
      </w:pPr>
      <w:r w:rsidRPr="001F794E">
        <w:t>Example</w:t>
      </w:r>
    </w:p>
    <w:p w14:paraId="1BC988BB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interface A {</w:t>
      </w:r>
    </w:p>
    <w:p w14:paraId="1D8F23CF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show();</w:t>
      </w:r>
    </w:p>
    <w:p w14:paraId="175D86AE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A0489D0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1B27F124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interface B {</w:t>
      </w:r>
    </w:p>
    <w:p w14:paraId="665AC03A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display();</w:t>
      </w:r>
    </w:p>
    <w:p w14:paraId="428D5C38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4417A071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5972EF8F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implements A, B {</w:t>
      </w:r>
    </w:p>
    <w:p w14:paraId="295D18FE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73948C28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void show() {}</w:t>
      </w:r>
    </w:p>
    <w:p w14:paraId="24D1CA1A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1F430CC2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void display() {}</w:t>
      </w:r>
    </w:p>
    <w:p w14:paraId="6A4D22A0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2C363E26" w14:textId="77777777" w:rsidR="00922BED" w:rsidRPr="001F794E" w:rsidRDefault="00922BED" w:rsidP="00922BED">
      <w:pPr>
        <w:pStyle w:val="Heading3"/>
      </w:pPr>
      <w:r w:rsidRPr="001F794E">
        <w:lastRenderedPageBreak/>
        <w:t>Important Point</w:t>
      </w:r>
    </w:p>
    <w:p w14:paraId="37FB1278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Interfaces provide abstraction without ambiguity.</w:t>
      </w:r>
    </w:p>
    <w:p w14:paraId="36005731" w14:textId="77777777" w:rsidR="00922BED" w:rsidRPr="001F794E" w:rsidRDefault="00675C16" w:rsidP="00922BED">
      <w:r w:rsidRPr="001F794E">
        <w:pict w14:anchorId="332AFB97">
          <v:rect id="_x0000_i1227" style="width:0;height:1.5pt" o:hralign="center" o:hrstd="t" o:hr="t" fillcolor="#a0a0a0" stroked="f"/>
        </w:pict>
      </w:r>
    </w:p>
    <w:p w14:paraId="461DC539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F23EE0D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interfaces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multiple inheritance achieve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20705A77" w14:textId="77777777" w:rsidR="00922BED" w:rsidRPr="001F794E" w:rsidRDefault="00922BED" w:rsidP="00922BED">
      <w:pPr>
        <w:pStyle w:val="Heading3"/>
      </w:pPr>
      <w:r w:rsidRPr="001F794E">
        <w:t>Example</w:t>
      </w:r>
    </w:p>
    <w:p w14:paraId="114B56E2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implements A, B</w:t>
      </w:r>
    </w:p>
    <w:p w14:paraId="1250D2CD" w14:textId="77777777" w:rsidR="00922BED" w:rsidRPr="001F794E" w:rsidRDefault="00675C16" w:rsidP="00922BED">
      <w:r w:rsidRPr="001F794E">
        <w:pict w14:anchorId="1302ACD8">
          <v:rect id="_x0000_i1228" style="width:0;height:1.5pt" o:hralign="center" o:hrstd="t" o:hr="t" fillcolor="#a0a0a0" stroked="f"/>
        </w:pict>
      </w:r>
    </w:p>
    <w:p w14:paraId="41B3CCE0" w14:textId="77777777" w:rsidR="00922BED" w:rsidRPr="001F794E" w:rsidRDefault="00922BED" w:rsidP="00922BE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85. What is IS-A relationship?</w:t>
      </w:r>
    </w:p>
    <w:p w14:paraId="29C79561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8BA6235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Inheritance represents IS-A relationship.</w:t>
      </w:r>
    </w:p>
    <w:p w14:paraId="51567F64" w14:textId="77777777" w:rsidR="00922BED" w:rsidRPr="001F794E" w:rsidRDefault="00922BED" w:rsidP="00922BED">
      <w:pPr>
        <w:pStyle w:val="Heading3"/>
      </w:pPr>
      <w:r w:rsidRPr="001F794E">
        <w:t>Example</w:t>
      </w:r>
    </w:p>
    <w:p w14:paraId="7E620DFE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Dog IS-A Animal</w:t>
      </w:r>
    </w:p>
    <w:p w14:paraId="12BFD458" w14:textId="77777777" w:rsidR="00922BED" w:rsidRPr="001F794E" w:rsidRDefault="00922BED" w:rsidP="00922BED">
      <w:pPr>
        <w:pStyle w:val="Heading3"/>
      </w:pPr>
      <w:r w:rsidRPr="001F794E">
        <w:t>Code</w:t>
      </w:r>
    </w:p>
    <w:p w14:paraId="6441EC3D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Dog extends Animal</w:t>
      </w:r>
    </w:p>
    <w:p w14:paraId="5010C9CF" w14:textId="77777777" w:rsidR="00922BED" w:rsidRPr="001F794E" w:rsidRDefault="00922BED" w:rsidP="00922BED">
      <w:pPr>
        <w:pStyle w:val="Heading3"/>
      </w:pPr>
      <w:r w:rsidRPr="001F794E">
        <w:t>Important Point</w:t>
      </w:r>
    </w:p>
    <w:p w14:paraId="2F1AE863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Inheritance models real-world hierarchy.</w:t>
      </w:r>
    </w:p>
    <w:p w14:paraId="3651DDCE" w14:textId="77777777" w:rsidR="00922BED" w:rsidRPr="001F794E" w:rsidRDefault="00675C16" w:rsidP="00922BED">
      <w:r w:rsidRPr="001F794E">
        <w:pict w14:anchorId="68AD9DE7">
          <v:rect id="_x0000_i1229" style="width:0;height:1.5pt" o:hralign="center" o:hrstd="t" o:hr="t" fillcolor="#a0a0a0" stroked="f"/>
        </w:pict>
      </w:r>
    </w:p>
    <w:p w14:paraId="7DB6F861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F63AB8E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Inheritance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IS-A relationship.</w:t>
      </w:r>
    </w:p>
    <w:p w14:paraId="5DB94C69" w14:textId="77777777" w:rsidR="00922BED" w:rsidRPr="001F794E" w:rsidRDefault="00922BED" w:rsidP="00922BED">
      <w:pPr>
        <w:pStyle w:val="Heading3"/>
      </w:pPr>
      <w:r w:rsidRPr="001F794E">
        <w:t>Example</w:t>
      </w:r>
    </w:p>
    <w:p w14:paraId="28B552A7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Dog IS-A Animal</w:t>
      </w:r>
    </w:p>
    <w:p w14:paraId="4F30A9D5" w14:textId="77777777" w:rsidR="00922BED" w:rsidRPr="001F794E" w:rsidRDefault="00675C16" w:rsidP="00922BED">
      <w:r w:rsidRPr="001F794E">
        <w:pict w14:anchorId="678F930A">
          <v:rect id="_x0000_i1230" style="width:0;height:1.5pt" o:hralign="center" o:hrstd="t" o:hr="t" fillcolor="#a0a0a0" stroked="f"/>
        </w:pict>
      </w:r>
    </w:p>
    <w:p w14:paraId="18F03011" w14:textId="77777777" w:rsidR="00922BED" w:rsidRPr="001F794E" w:rsidRDefault="00922BED" w:rsidP="00922BE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86. What is HAS-A relationship?</w:t>
      </w:r>
    </w:p>
    <w:p w14:paraId="5170ADED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ACD4E50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HAS-A relationship represents composition/aggregation.</w:t>
      </w:r>
    </w:p>
    <w:p w14:paraId="61423E82" w14:textId="77777777" w:rsidR="00922BED" w:rsidRPr="001F794E" w:rsidRDefault="00922BED" w:rsidP="00922BED">
      <w:pPr>
        <w:pStyle w:val="Heading3"/>
      </w:pPr>
      <w:r w:rsidRPr="001F794E">
        <w:t>Example</w:t>
      </w:r>
    </w:p>
    <w:p w14:paraId="4564ED59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Engine {}</w:t>
      </w:r>
    </w:p>
    <w:p w14:paraId="4BF24D4B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298C078C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Car {</w:t>
      </w:r>
    </w:p>
    <w:p w14:paraId="7C0A3C67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2FBC449D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Engine e = new Engine();</w:t>
      </w:r>
    </w:p>
    <w:p w14:paraId="64A104FD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0494278" w14:textId="77777777" w:rsidR="00922BED" w:rsidRPr="001F794E" w:rsidRDefault="00922BED" w:rsidP="00922BED">
      <w:pPr>
        <w:pStyle w:val="Heading3"/>
      </w:pPr>
      <w:r w:rsidRPr="001F794E">
        <w:t>Meaning</w:t>
      </w:r>
    </w:p>
    <w:p w14:paraId="65879FED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Car HAS-A Engine</w:t>
      </w:r>
    </w:p>
    <w:p w14:paraId="1F0F38FE" w14:textId="77777777" w:rsidR="00922BED" w:rsidRPr="001F794E" w:rsidRDefault="00922BED" w:rsidP="00922BED">
      <w:pPr>
        <w:pStyle w:val="Heading3"/>
      </w:pPr>
      <w:r w:rsidRPr="001F794E">
        <w:t>Benefits</w:t>
      </w:r>
    </w:p>
    <w:p w14:paraId="260A1F59" w14:textId="77777777" w:rsidR="00922BED" w:rsidRPr="001F794E" w:rsidRDefault="00922BED" w:rsidP="00E857DB">
      <w:pPr>
        <w:pStyle w:val="NormalWeb"/>
        <w:numPr>
          <w:ilvl w:val="0"/>
          <w:numId w:val="117"/>
        </w:numPr>
        <w:rPr>
          <w:sz w:val="22"/>
          <w:szCs w:val="22"/>
        </w:rPr>
      </w:pPr>
      <w:r w:rsidRPr="001F794E">
        <w:rPr>
          <w:sz w:val="22"/>
          <w:szCs w:val="22"/>
        </w:rPr>
        <w:t>Loose coupling</w:t>
      </w:r>
    </w:p>
    <w:p w14:paraId="6D616036" w14:textId="77777777" w:rsidR="00922BED" w:rsidRPr="001F794E" w:rsidRDefault="00922BED" w:rsidP="00E857DB">
      <w:pPr>
        <w:pStyle w:val="NormalWeb"/>
        <w:numPr>
          <w:ilvl w:val="0"/>
          <w:numId w:val="117"/>
        </w:numPr>
        <w:rPr>
          <w:sz w:val="22"/>
          <w:szCs w:val="22"/>
        </w:rPr>
      </w:pPr>
      <w:r w:rsidRPr="001F794E">
        <w:rPr>
          <w:sz w:val="22"/>
          <w:szCs w:val="22"/>
        </w:rPr>
        <w:t>Reusability</w:t>
      </w:r>
    </w:p>
    <w:p w14:paraId="4BB4F160" w14:textId="77777777" w:rsidR="00922BED" w:rsidRPr="001F794E" w:rsidRDefault="00675C16" w:rsidP="00922BED">
      <w:r w:rsidRPr="001F794E">
        <w:pict w14:anchorId="0A08C499">
          <v:rect id="_x0000_i1231" style="width:0;height:1.5pt" o:hralign="center" o:hrstd="t" o:hr="t" fillcolor="#a0a0a0" stroked="f"/>
        </w:pict>
      </w:r>
    </w:p>
    <w:p w14:paraId="779CD028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5EA7807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दुसरा</w:t>
      </w:r>
      <w:r w:rsidRPr="001F794E">
        <w:rPr>
          <w:sz w:val="22"/>
          <w:szCs w:val="22"/>
        </w:rPr>
        <w:t xml:space="preserve"> class object </w:t>
      </w:r>
      <w:r w:rsidRPr="001F794E">
        <w:rPr>
          <w:rFonts w:ascii="Nirmala UI" w:hAnsi="Nirmala UI" w:cs="Nirmala UI"/>
          <w:sz w:val="22"/>
          <w:szCs w:val="22"/>
        </w:rPr>
        <w:t>असणे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HAS-A relationship.</w:t>
      </w:r>
    </w:p>
    <w:p w14:paraId="1F0B9B28" w14:textId="77777777" w:rsidR="00922BED" w:rsidRPr="001F794E" w:rsidRDefault="00922BED" w:rsidP="00922BED">
      <w:pPr>
        <w:pStyle w:val="Heading3"/>
      </w:pPr>
      <w:r w:rsidRPr="001F794E">
        <w:t>Example</w:t>
      </w:r>
    </w:p>
    <w:p w14:paraId="1B4C159D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Car HAS-A Engine</w:t>
      </w:r>
    </w:p>
    <w:p w14:paraId="50E5F7D5" w14:textId="77777777" w:rsidR="00922BED" w:rsidRPr="001F794E" w:rsidRDefault="00675C16" w:rsidP="00922BED">
      <w:r w:rsidRPr="001F794E">
        <w:pict w14:anchorId="0D6ACC85">
          <v:rect id="_x0000_i1232" style="width:0;height:1.5pt" o:hralign="center" o:hrstd="t" o:hr="t" fillcolor="#a0a0a0" stroked="f"/>
        </w:pict>
      </w:r>
    </w:p>
    <w:p w14:paraId="21619161" w14:textId="77777777" w:rsidR="00922BED" w:rsidRPr="001F794E" w:rsidRDefault="00922BED" w:rsidP="00922BE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87. Difference between aggregation and composition?</w:t>
      </w:r>
    </w:p>
    <w:p w14:paraId="3712F867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9"/>
        <w:gridCol w:w="1848"/>
      </w:tblGrid>
      <w:tr w:rsidR="00922BED" w:rsidRPr="001F794E" w14:paraId="6C652BFD" w14:textId="77777777" w:rsidTr="00922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D049CD" w14:textId="77777777" w:rsidR="00922BED" w:rsidRPr="001F794E" w:rsidRDefault="00922BE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6AAC3B20" w14:textId="77777777" w:rsidR="00922BED" w:rsidRPr="001F794E" w:rsidRDefault="00922BE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Composition</w:t>
            </w:r>
          </w:p>
        </w:tc>
      </w:tr>
      <w:tr w:rsidR="00922BED" w:rsidRPr="001F794E" w14:paraId="69D2F998" w14:textId="77777777" w:rsidTr="00922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824C" w14:textId="77777777" w:rsidR="00922BED" w:rsidRPr="001F794E" w:rsidRDefault="00922BED">
            <w:r w:rsidRPr="001F794E">
              <w:t>Weak relationship</w:t>
            </w:r>
          </w:p>
        </w:tc>
        <w:tc>
          <w:tcPr>
            <w:tcW w:w="0" w:type="auto"/>
            <w:vAlign w:val="center"/>
            <w:hideMark/>
          </w:tcPr>
          <w:p w14:paraId="6B745AF9" w14:textId="77777777" w:rsidR="00922BED" w:rsidRPr="001F794E" w:rsidRDefault="00922BED">
            <w:r w:rsidRPr="001F794E">
              <w:t>Strong relationship</w:t>
            </w:r>
          </w:p>
        </w:tc>
      </w:tr>
      <w:tr w:rsidR="00922BED" w:rsidRPr="001F794E" w14:paraId="0468D361" w14:textId="77777777" w:rsidTr="00922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1D19" w14:textId="77777777" w:rsidR="00922BED" w:rsidRPr="001F794E" w:rsidRDefault="00922BED">
            <w:r w:rsidRPr="001F794E">
              <w:lastRenderedPageBreak/>
              <w:t>Independent lifecycle</w:t>
            </w:r>
          </w:p>
        </w:tc>
        <w:tc>
          <w:tcPr>
            <w:tcW w:w="0" w:type="auto"/>
            <w:vAlign w:val="center"/>
            <w:hideMark/>
          </w:tcPr>
          <w:p w14:paraId="616F42F6" w14:textId="77777777" w:rsidR="00922BED" w:rsidRPr="001F794E" w:rsidRDefault="00922BED">
            <w:r w:rsidRPr="001F794E">
              <w:t>Dependent lifecycle</w:t>
            </w:r>
          </w:p>
        </w:tc>
      </w:tr>
      <w:tr w:rsidR="00922BED" w:rsidRPr="001F794E" w14:paraId="2147F619" w14:textId="77777777" w:rsidTr="00922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1D4F4" w14:textId="77777777" w:rsidR="00922BED" w:rsidRPr="001F794E" w:rsidRDefault="00922BED">
            <w:r w:rsidRPr="001F794E">
              <w:t>HAS-A</w:t>
            </w:r>
          </w:p>
        </w:tc>
        <w:tc>
          <w:tcPr>
            <w:tcW w:w="0" w:type="auto"/>
            <w:vAlign w:val="center"/>
            <w:hideMark/>
          </w:tcPr>
          <w:p w14:paraId="43D36EA1" w14:textId="77777777" w:rsidR="00922BED" w:rsidRPr="001F794E" w:rsidRDefault="00922BED">
            <w:r w:rsidRPr="001F794E">
              <w:t>PART-OF</w:t>
            </w:r>
          </w:p>
        </w:tc>
      </w:tr>
    </w:tbl>
    <w:p w14:paraId="60B8EE3A" w14:textId="77777777" w:rsidR="00922BED" w:rsidRPr="001F794E" w:rsidRDefault="00922BED" w:rsidP="00922BED">
      <w:pPr>
        <w:pStyle w:val="Heading3"/>
      </w:pPr>
      <w:r w:rsidRPr="001F794E">
        <w:t>Aggregation Example</w:t>
      </w:r>
    </w:p>
    <w:p w14:paraId="31981C69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Department HAS-A Teacher</w:t>
      </w:r>
    </w:p>
    <w:p w14:paraId="3386ACDB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Teacher can exist independently.</w:t>
      </w:r>
    </w:p>
    <w:p w14:paraId="50A216B0" w14:textId="77777777" w:rsidR="00922BED" w:rsidRPr="001F794E" w:rsidRDefault="00675C16" w:rsidP="00922BED">
      <w:r w:rsidRPr="001F794E">
        <w:pict w14:anchorId="5534C0DD">
          <v:rect id="_x0000_i1233" style="width:0;height:1.5pt" o:hralign="center" o:hrstd="t" o:hr="t" fillcolor="#a0a0a0" stroked="f"/>
        </w:pict>
      </w:r>
    </w:p>
    <w:p w14:paraId="754D4290" w14:textId="77777777" w:rsidR="00922BED" w:rsidRPr="001F794E" w:rsidRDefault="00922BED" w:rsidP="00922BED">
      <w:pPr>
        <w:pStyle w:val="Heading3"/>
      </w:pPr>
      <w:r w:rsidRPr="001F794E">
        <w:t>Composition Example</w:t>
      </w:r>
    </w:p>
    <w:p w14:paraId="2FFF8C58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House HAS-A Room</w:t>
      </w:r>
    </w:p>
    <w:p w14:paraId="79B7D386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Room depends on house.</w:t>
      </w:r>
    </w:p>
    <w:p w14:paraId="1C3AA76E" w14:textId="77777777" w:rsidR="00922BED" w:rsidRPr="001F794E" w:rsidRDefault="00922BED" w:rsidP="00922BED">
      <w:pPr>
        <w:pStyle w:val="Heading3"/>
      </w:pPr>
      <w:r w:rsidRPr="001F794E">
        <w:t>Important Point</w:t>
      </w:r>
    </w:p>
    <w:p w14:paraId="1135E23B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Composition is stronger than aggregation.</w:t>
      </w:r>
    </w:p>
    <w:p w14:paraId="5B34BEE8" w14:textId="77777777" w:rsidR="00922BED" w:rsidRPr="001F794E" w:rsidRDefault="00675C16" w:rsidP="00922BED">
      <w:r w:rsidRPr="001F794E">
        <w:pict w14:anchorId="63D7C11D">
          <v:rect id="_x0000_i1234" style="width:0;height:1.5pt" o:hralign="center" o:hrstd="t" o:hr="t" fillcolor="#a0a0a0" stroked="f"/>
        </w:pict>
      </w:r>
    </w:p>
    <w:p w14:paraId="118CC372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685"/>
      </w:tblGrid>
      <w:tr w:rsidR="00922BED" w:rsidRPr="001F794E" w14:paraId="2A4C9CF7" w14:textId="77777777" w:rsidTr="00922B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3294E0" w14:textId="77777777" w:rsidR="00922BED" w:rsidRPr="001F794E" w:rsidRDefault="00922BE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Aggregation</w:t>
            </w:r>
          </w:p>
        </w:tc>
        <w:tc>
          <w:tcPr>
            <w:tcW w:w="0" w:type="auto"/>
            <w:vAlign w:val="center"/>
            <w:hideMark/>
          </w:tcPr>
          <w:p w14:paraId="0F863284" w14:textId="77777777" w:rsidR="00922BED" w:rsidRPr="001F794E" w:rsidRDefault="00922BE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Composition</w:t>
            </w:r>
          </w:p>
        </w:tc>
      </w:tr>
      <w:tr w:rsidR="00922BED" w:rsidRPr="001F794E" w14:paraId="17E4FFD7" w14:textId="77777777" w:rsidTr="00922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6D3F" w14:textId="77777777" w:rsidR="00922BED" w:rsidRPr="001F794E" w:rsidRDefault="00922BED">
            <w:r w:rsidRPr="001F794E">
              <w:t>Weak relation</w:t>
            </w:r>
          </w:p>
        </w:tc>
        <w:tc>
          <w:tcPr>
            <w:tcW w:w="0" w:type="auto"/>
            <w:vAlign w:val="center"/>
            <w:hideMark/>
          </w:tcPr>
          <w:p w14:paraId="0821E89A" w14:textId="77777777" w:rsidR="00922BED" w:rsidRPr="001F794E" w:rsidRDefault="00922BED">
            <w:r w:rsidRPr="001F794E">
              <w:t>Strong relation</w:t>
            </w:r>
          </w:p>
        </w:tc>
      </w:tr>
      <w:tr w:rsidR="00922BED" w:rsidRPr="001F794E" w14:paraId="59B5BE88" w14:textId="77777777" w:rsidTr="00922B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78ECE" w14:textId="77777777" w:rsidR="00922BED" w:rsidRPr="001F794E" w:rsidRDefault="00922BED">
            <w:r w:rsidRPr="001F794E">
              <w:t>Independent object</w:t>
            </w:r>
          </w:p>
        </w:tc>
        <w:tc>
          <w:tcPr>
            <w:tcW w:w="0" w:type="auto"/>
            <w:vAlign w:val="center"/>
            <w:hideMark/>
          </w:tcPr>
          <w:p w14:paraId="396E5B6A" w14:textId="77777777" w:rsidR="00922BED" w:rsidRPr="001F794E" w:rsidRDefault="00922BED">
            <w:r w:rsidRPr="001F794E">
              <w:t>Dependent object</w:t>
            </w:r>
          </w:p>
        </w:tc>
      </w:tr>
    </w:tbl>
    <w:p w14:paraId="2C5B5D1F" w14:textId="77777777" w:rsidR="00922BED" w:rsidRPr="001F794E" w:rsidRDefault="00675C16" w:rsidP="00922BED">
      <w:r w:rsidRPr="001F794E">
        <w:pict w14:anchorId="671865C7">
          <v:rect id="_x0000_i1235" style="width:0;height:1.5pt" o:hralign="center" o:hrstd="t" o:hr="t" fillcolor="#a0a0a0" stroked="f"/>
        </w:pict>
      </w:r>
    </w:p>
    <w:p w14:paraId="48102F73" w14:textId="77777777" w:rsidR="00922BED" w:rsidRPr="001F794E" w:rsidRDefault="00922BED" w:rsidP="00922BE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88. What is method overriding?</w:t>
      </w:r>
    </w:p>
    <w:p w14:paraId="2FF929AB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4C04543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When child class provides its own implementation of parent method.</w:t>
      </w:r>
    </w:p>
    <w:p w14:paraId="5F2DE165" w14:textId="77777777" w:rsidR="00922BED" w:rsidRPr="001F794E" w:rsidRDefault="00922BED" w:rsidP="00922BED">
      <w:pPr>
        <w:pStyle w:val="Heading3"/>
      </w:pPr>
      <w:r w:rsidRPr="001F794E">
        <w:t>Example</w:t>
      </w:r>
    </w:p>
    <w:p w14:paraId="7E2CD985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Animal {</w:t>
      </w:r>
    </w:p>
    <w:p w14:paraId="19A1D0DC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6FD6400A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sound() {</w:t>
      </w:r>
    </w:p>
    <w:p w14:paraId="0963C1B6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System.out.println("Animal Sound");</w:t>
      </w:r>
    </w:p>
    <w:p w14:paraId="530B232E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6D518129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AD4FFD9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08680EB6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Dog extends Animal {</w:t>
      </w:r>
    </w:p>
    <w:p w14:paraId="1B091EBB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47ECB1C4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@Override</w:t>
      </w:r>
    </w:p>
    <w:p w14:paraId="5E6C9121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sound() {</w:t>
      </w:r>
    </w:p>
    <w:p w14:paraId="06089288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System.out.println("Dog Bark");</w:t>
      </w:r>
    </w:p>
    <w:p w14:paraId="11EA2255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5E33CFD3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4B8AD4B" w14:textId="77777777" w:rsidR="00922BED" w:rsidRPr="001F794E" w:rsidRDefault="00922BED" w:rsidP="00922BED">
      <w:pPr>
        <w:pStyle w:val="Heading3"/>
      </w:pPr>
      <w:r w:rsidRPr="001F794E">
        <w:t>Important Point</w:t>
      </w:r>
    </w:p>
    <w:p w14:paraId="3BDCCF58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Overriding supports runtime polymorphism.</w:t>
      </w:r>
    </w:p>
    <w:p w14:paraId="210B262F" w14:textId="77777777" w:rsidR="00922BED" w:rsidRPr="001F794E" w:rsidRDefault="00675C16" w:rsidP="00922BED">
      <w:r w:rsidRPr="001F794E">
        <w:pict w14:anchorId="2E0560E1">
          <v:rect id="_x0000_i1236" style="width:0;height:1.5pt" o:hralign="center" o:hrstd="t" o:hr="t" fillcolor="#a0a0a0" stroked="f"/>
        </w:pict>
      </w:r>
    </w:p>
    <w:p w14:paraId="43C489ED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5EC336B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Child class parent method redefine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त्याला</w:t>
      </w:r>
      <w:r w:rsidRPr="001F794E">
        <w:rPr>
          <w:sz w:val="22"/>
          <w:szCs w:val="22"/>
        </w:rPr>
        <w:t xml:space="preserve"> method overriding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317D8669" w14:textId="77777777" w:rsidR="00922BED" w:rsidRPr="001F794E" w:rsidRDefault="00922BED" w:rsidP="00922BED">
      <w:pPr>
        <w:pStyle w:val="Heading3"/>
      </w:pPr>
      <w:r w:rsidRPr="001F794E">
        <w:t>Example</w:t>
      </w:r>
    </w:p>
    <w:p w14:paraId="379A2B42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sound()</w:t>
      </w:r>
    </w:p>
    <w:p w14:paraId="307A56E6" w14:textId="77777777" w:rsidR="00922BED" w:rsidRPr="001F794E" w:rsidRDefault="00675C16" w:rsidP="00922BED">
      <w:r w:rsidRPr="001F794E">
        <w:pict w14:anchorId="1F626C8F">
          <v:rect id="_x0000_i1237" style="width:0;height:1.5pt" o:hralign="center" o:hrstd="t" o:hr="t" fillcolor="#a0a0a0" stroked="f"/>
        </w:pict>
      </w:r>
    </w:p>
    <w:p w14:paraId="606479D0" w14:textId="77777777" w:rsidR="00922BED" w:rsidRPr="001F794E" w:rsidRDefault="00922BED" w:rsidP="00922BE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89. Rules for method overriding?</w:t>
      </w:r>
    </w:p>
    <w:p w14:paraId="09A20C9D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8CA93AA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Rules</w:t>
      </w:r>
    </w:p>
    <w:p w14:paraId="7E8FB62C" w14:textId="77777777" w:rsidR="00922BED" w:rsidRPr="001F794E" w:rsidRDefault="00922BED" w:rsidP="00922BED">
      <w:pPr>
        <w:pStyle w:val="Heading3"/>
      </w:pPr>
      <w:r w:rsidRPr="001F794E">
        <w:lastRenderedPageBreak/>
        <w:t>1. Same method signature</w:t>
      </w:r>
    </w:p>
    <w:p w14:paraId="6A4CB8E2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Required</w:t>
      </w:r>
    </w:p>
    <w:p w14:paraId="1C5D9C88" w14:textId="77777777" w:rsidR="00922BED" w:rsidRPr="001F794E" w:rsidRDefault="00675C16" w:rsidP="00922BED">
      <w:r w:rsidRPr="001F794E">
        <w:pict w14:anchorId="1DEB751B">
          <v:rect id="_x0000_i1238" style="width:0;height:1.5pt" o:hralign="center" o:hrstd="t" o:hr="t" fillcolor="#a0a0a0" stroked="f"/>
        </w:pict>
      </w:r>
    </w:p>
    <w:p w14:paraId="4E4ACC7F" w14:textId="77777777" w:rsidR="00922BED" w:rsidRPr="001F794E" w:rsidRDefault="00922BED" w:rsidP="00922BED">
      <w:pPr>
        <w:pStyle w:val="Heading3"/>
      </w:pPr>
      <w:r w:rsidRPr="001F794E">
        <w:t>2. Same or covariant return type</w:t>
      </w:r>
    </w:p>
    <w:p w14:paraId="2693FBBB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Allowed</w:t>
      </w:r>
    </w:p>
    <w:p w14:paraId="162CF560" w14:textId="77777777" w:rsidR="00922BED" w:rsidRPr="001F794E" w:rsidRDefault="00675C16" w:rsidP="00922BED">
      <w:r w:rsidRPr="001F794E">
        <w:pict w14:anchorId="6CF84766">
          <v:rect id="_x0000_i1239" style="width:0;height:1.5pt" o:hralign="center" o:hrstd="t" o:hr="t" fillcolor="#a0a0a0" stroked="f"/>
        </w:pict>
      </w:r>
    </w:p>
    <w:p w14:paraId="55CE1F71" w14:textId="77777777" w:rsidR="00922BED" w:rsidRPr="001F794E" w:rsidRDefault="00922BED" w:rsidP="00922BED">
      <w:pPr>
        <w:pStyle w:val="Heading3"/>
      </w:pPr>
      <w:r w:rsidRPr="001F794E">
        <w:t>3. Cannot reduce access modifier</w:t>
      </w:r>
    </w:p>
    <w:p w14:paraId="5F991B66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Allowed:</w:t>
      </w:r>
    </w:p>
    <w:p w14:paraId="0FBD00BC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protected → public</w:t>
      </w:r>
    </w:p>
    <w:p w14:paraId="60D1D641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Not allowed:</w:t>
      </w:r>
    </w:p>
    <w:p w14:paraId="6D157106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public → private</w:t>
      </w:r>
    </w:p>
    <w:p w14:paraId="6A9DE538" w14:textId="77777777" w:rsidR="00922BED" w:rsidRPr="001F794E" w:rsidRDefault="00675C16" w:rsidP="00922BED">
      <w:r w:rsidRPr="001F794E">
        <w:pict w14:anchorId="0BD815E9">
          <v:rect id="_x0000_i1240" style="width:0;height:1.5pt" o:hralign="center" o:hrstd="t" o:hr="t" fillcolor="#a0a0a0" stroked="f"/>
        </w:pict>
      </w:r>
    </w:p>
    <w:p w14:paraId="466F80DE" w14:textId="77777777" w:rsidR="00922BED" w:rsidRPr="001F794E" w:rsidRDefault="00922BED" w:rsidP="00922BED">
      <w:pPr>
        <w:pStyle w:val="Heading3"/>
      </w:pPr>
      <w:r w:rsidRPr="001F794E">
        <w:t>4. static methods cannot override</w:t>
      </w:r>
    </w:p>
    <w:p w14:paraId="3EAF913A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hidden.</w:t>
      </w:r>
    </w:p>
    <w:p w14:paraId="706329F8" w14:textId="77777777" w:rsidR="00922BED" w:rsidRPr="001F794E" w:rsidRDefault="00675C16" w:rsidP="00922BED">
      <w:r w:rsidRPr="001F794E">
        <w:pict w14:anchorId="7BCD36E0">
          <v:rect id="_x0000_i1241" style="width:0;height:1.5pt" o:hralign="center" o:hrstd="t" o:hr="t" fillcolor="#a0a0a0" stroked="f"/>
        </w:pict>
      </w:r>
    </w:p>
    <w:p w14:paraId="274E0F5F" w14:textId="77777777" w:rsidR="00922BED" w:rsidRPr="001F794E" w:rsidRDefault="00922BED" w:rsidP="00922BED">
      <w:pPr>
        <w:pStyle w:val="Heading3"/>
      </w:pPr>
      <w:r w:rsidRPr="001F794E">
        <w:t>5. final methods cannot override</w:t>
      </w:r>
    </w:p>
    <w:p w14:paraId="78B08826" w14:textId="77777777" w:rsidR="00922BED" w:rsidRPr="001F794E" w:rsidRDefault="00675C16" w:rsidP="00922BED">
      <w:r w:rsidRPr="001F794E">
        <w:pict w14:anchorId="0ABF282A">
          <v:rect id="_x0000_i1242" style="width:0;height:1.5pt" o:hralign="center" o:hrstd="t" o:hr="t" fillcolor="#a0a0a0" stroked="f"/>
        </w:pict>
      </w:r>
    </w:p>
    <w:p w14:paraId="27641570" w14:textId="77777777" w:rsidR="00922BED" w:rsidRPr="001F794E" w:rsidRDefault="00922BED" w:rsidP="00922BED">
      <w:pPr>
        <w:pStyle w:val="Heading3"/>
      </w:pPr>
      <w:r w:rsidRPr="001F794E">
        <w:t>6. private methods cannot override</w:t>
      </w:r>
    </w:p>
    <w:p w14:paraId="45973870" w14:textId="77777777" w:rsidR="00922BED" w:rsidRPr="001F794E" w:rsidRDefault="00675C16" w:rsidP="00922BED">
      <w:r w:rsidRPr="001F794E">
        <w:pict w14:anchorId="62747F3D">
          <v:rect id="_x0000_i1243" style="width:0;height:1.5pt" o:hralign="center" o:hrstd="t" o:hr="t" fillcolor="#a0a0a0" stroked="f"/>
        </w:pict>
      </w:r>
    </w:p>
    <w:p w14:paraId="555CF6DB" w14:textId="77777777" w:rsidR="00922BED" w:rsidRPr="001F794E" w:rsidRDefault="00922BED" w:rsidP="00922BED">
      <w:pPr>
        <w:pStyle w:val="Heading3"/>
      </w:pPr>
      <w:r w:rsidRPr="001F794E">
        <w:lastRenderedPageBreak/>
        <w:t>7. Checked exception rules apply</w:t>
      </w:r>
    </w:p>
    <w:p w14:paraId="6A77050D" w14:textId="77777777" w:rsidR="00922BED" w:rsidRPr="001F794E" w:rsidRDefault="00922BED" w:rsidP="00922BED">
      <w:pPr>
        <w:pStyle w:val="Heading3"/>
      </w:pPr>
      <w:r w:rsidRPr="001F794E">
        <w:t>Important Interview Point</w:t>
      </w:r>
    </w:p>
    <w:p w14:paraId="7309A73A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Overriding occurs only at runtime.</w:t>
      </w:r>
    </w:p>
    <w:p w14:paraId="54613E4D" w14:textId="77777777" w:rsidR="00922BED" w:rsidRPr="001F794E" w:rsidRDefault="00675C16" w:rsidP="00922BED">
      <w:r w:rsidRPr="001F794E">
        <w:pict w14:anchorId="2A4238E7">
          <v:rect id="_x0000_i1244" style="width:0;height:1.5pt" o:hralign="center" o:hrstd="t" o:hr="t" fillcolor="#a0a0a0" stroked="f"/>
        </w:pict>
      </w:r>
    </w:p>
    <w:p w14:paraId="319FEEE8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F9D1970" w14:textId="77777777" w:rsidR="00922BED" w:rsidRPr="001F794E" w:rsidRDefault="00922BED" w:rsidP="00922BED">
      <w:pPr>
        <w:pStyle w:val="Heading3"/>
      </w:pPr>
      <w:r w:rsidRPr="001F794E">
        <w:t>Overriding rules</w:t>
      </w:r>
    </w:p>
    <w:p w14:paraId="28E5D1C1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Same signature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Same/covariant return type</w:t>
      </w:r>
      <w:r w:rsidRPr="001F794E">
        <w:rPr>
          <w:sz w:val="22"/>
          <w:szCs w:val="22"/>
        </w:rPr>
        <w:br/>
        <w:t xml:space="preserve">❌ private/final methods override </w:t>
      </w:r>
      <w:r w:rsidRPr="001F794E">
        <w:rPr>
          <w:rFonts w:ascii="Nirmala UI" w:hAnsi="Nirmala UI" w:cs="Nirmala UI"/>
          <w:sz w:val="22"/>
          <w:szCs w:val="22"/>
        </w:rPr>
        <w:t>होत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नाहीत</w:t>
      </w:r>
      <w:r w:rsidRPr="001F794E">
        <w:rPr>
          <w:sz w:val="22"/>
          <w:szCs w:val="22"/>
        </w:rPr>
        <w:br/>
        <w:t xml:space="preserve">❌ static methods override </w:t>
      </w:r>
      <w:r w:rsidRPr="001F794E">
        <w:rPr>
          <w:rFonts w:ascii="Nirmala UI" w:hAnsi="Nirmala UI" w:cs="Nirmala UI"/>
          <w:sz w:val="22"/>
          <w:szCs w:val="22"/>
        </w:rPr>
        <w:t>होत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नाहीत</w:t>
      </w:r>
    </w:p>
    <w:p w14:paraId="13AC9A74" w14:textId="77777777" w:rsidR="00922BED" w:rsidRPr="001F794E" w:rsidRDefault="00675C16" w:rsidP="00922BED">
      <w:r w:rsidRPr="001F794E">
        <w:pict w14:anchorId="498DC56B">
          <v:rect id="_x0000_i1245" style="width:0;height:1.5pt" o:hralign="center" o:hrstd="t" o:hr="t" fillcolor="#a0a0a0" stroked="f"/>
        </w:pict>
      </w:r>
    </w:p>
    <w:p w14:paraId="5FAE169A" w14:textId="77777777" w:rsidR="00922BED" w:rsidRPr="001F794E" w:rsidRDefault="00922BED" w:rsidP="00922BE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90. Can private methods be overridden?</w:t>
      </w:r>
    </w:p>
    <w:p w14:paraId="34A5F035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CFCE80F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No.</w:t>
      </w:r>
    </w:p>
    <w:p w14:paraId="6D5F7A3D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Private methods are not visible to child class.</w:t>
      </w:r>
    </w:p>
    <w:p w14:paraId="02E15A7E" w14:textId="77777777" w:rsidR="00922BED" w:rsidRPr="001F794E" w:rsidRDefault="00922BED" w:rsidP="00922BED">
      <w:pPr>
        <w:pStyle w:val="Heading3"/>
      </w:pPr>
      <w:r w:rsidRPr="001F794E">
        <w:t>Example</w:t>
      </w:r>
    </w:p>
    <w:p w14:paraId="1A594FA5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Parent {</w:t>
      </w:r>
    </w:p>
    <w:p w14:paraId="6F512570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171628E2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private void show() {}</w:t>
      </w:r>
    </w:p>
    <w:p w14:paraId="482B2EDB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BB16FB6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21175F07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Child extends Parent {</w:t>
      </w:r>
    </w:p>
    <w:p w14:paraId="18A55514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</w:p>
    <w:p w14:paraId="19BDA953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show() {}</w:t>
      </w:r>
    </w:p>
    <w:p w14:paraId="1C158C74" w14:textId="77777777" w:rsidR="00922BED" w:rsidRPr="001F794E" w:rsidRDefault="00922BED" w:rsidP="00922BE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1B9F392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This is NOT overriding.</w:t>
      </w:r>
    </w:p>
    <w:p w14:paraId="55C1C8B5" w14:textId="77777777" w:rsidR="00922BED" w:rsidRPr="001F794E" w:rsidRDefault="00922BED" w:rsidP="00922BED">
      <w:pPr>
        <w:pStyle w:val="Heading3"/>
      </w:pPr>
      <w:r w:rsidRPr="001F794E">
        <w:lastRenderedPageBreak/>
        <w:t>Important Point</w:t>
      </w:r>
    </w:p>
    <w:p w14:paraId="063DA918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Private methods are class-specific.</w:t>
      </w:r>
    </w:p>
    <w:p w14:paraId="068C9FF7" w14:textId="77777777" w:rsidR="00922BED" w:rsidRPr="001F794E" w:rsidRDefault="00675C16" w:rsidP="00922BED">
      <w:r w:rsidRPr="001F794E">
        <w:pict w14:anchorId="5EDB68FE">
          <v:rect id="_x0000_i1246" style="width:0;height:1.5pt" o:hralign="center" o:hrstd="t" o:hr="t" fillcolor="#a0a0a0" stroked="f"/>
        </w:pict>
      </w:r>
    </w:p>
    <w:p w14:paraId="5BE17A94" w14:textId="77777777" w:rsidR="00922BED" w:rsidRPr="001F794E" w:rsidRDefault="00922BED" w:rsidP="00922BE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4287447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❌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4F01B2F1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Private methods child class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दिसत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नाहीत</w:t>
      </w:r>
      <w:r w:rsidRPr="001F794E">
        <w:rPr>
          <w:sz w:val="22"/>
          <w:szCs w:val="22"/>
        </w:rPr>
        <w:t>.</w:t>
      </w:r>
    </w:p>
    <w:p w14:paraId="0F3A97CD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म्हणून</w:t>
      </w:r>
      <w:r w:rsidRPr="001F794E">
        <w:rPr>
          <w:sz w:val="22"/>
          <w:szCs w:val="22"/>
        </w:rPr>
        <w:t xml:space="preserve"> override </w:t>
      </w:r>
      <w:r w:rsidRPr="001F794E">
        <w:rPr>
          <w:rFonts w:ascii="Nirmala UI" w:hAnsi="Nirmala UI" w:cs="Nirmala UI"/>
          <w:sz w:val="22"/>
          <w:szCs w:val="22"/>
        </w:rPr>
        <w:t>होत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नाहीत</w:t>
      </w:r>
      <w:r w:rsidRPr="001F794E">
        <w:rPr>
          <w:sz w:val="22"/>
          <w:szCs w:val="22"/>
        </w:rPr>
        <w:t>.</w:t>
      </w:r>
    </w:p>
    <w:p w14:paraId="55DE5B8D" w14:textId="77777777" w:rsidR="00922BED" w:rsidRPr="001F794E" w:rsidRDefault="00922BED" w:rsidP="00922BED">
      <w:pPr>
        <w:pStyle w:val="Heading3"/>
      </w:pPr>
      <w:r w:rsidRPr="001F794E">
        <w:t>Important</w:t>
      </w:r>
    </w:p>
    <w:p w14:paraId="4E6B2662" w14:textId="77777777" w:rsidR="00922BED" w:rsidRPr="001F794E" w:rsidRDefault="00922BED" w:rsidP="00922BE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नवीन</w:t>
      </w:r>
      <w:r w:rsidRPr="001F794E">
        <w:rPr>
          <w:sz w:val="22"/>
          <w:szCs w:val="22"/>
        </w:rPr>
        <w:t xml:space="preserve"> method </w:t>
      </w:r>
      <w:r w:rsidRPr="001F794E">
        <w:rPr>
          <w:rFonts w:ascii="Nirmala UI" w:hAnsi="Nirmala UI" w:cs="Nirmala UI"/>
          <w:sz w:val="22"/>
          <w:szCs w:val="22"/>
        </w:rPr>
        <w:t>मानली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जाते</w:t>
      </w:r>
      <w:r w:rsidRPr="001F794E">
        <w:rPr>
          <w:sz w:val="22"/>
          <w:szCs w:val="22"/>
        </w:rPr>
        <w:t>.</w:t>
      </w:r>
    </w:p>
    <w:p w14:paraId="7FAC6898" w14:textId="77777777" w:rsidR="00922BED" w:rsidRPr="001F794E" w:rsidRDefault="00675C16" w:rsidP="00922BED">
      <w:r w:rsidRPr="001F794E">
        <w:pict w14:anchorId="2257D149">
          <v:rect id="_x0000_i1247" style="width:0;height:1.5pt" o:hralign="center" o:hrstd="t" o:hr="t" fillcolor="#a0a0a0" stroked="f"/>
        </w:pict>
      </w:r>
    </w:p>
    <w:p w14:paraId="7B3C335B" w14:textId="77777777" w:rsidR="000A0DD5" w:rsidRPr="001F794E" w:rsidRDefault="000A0DD5" w:rsidP="000A0DD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(91–100)</w:t>
      </w:r>
    </w:p>
    <w:p w14:paraId="4F8B180D" w14:textId="77777777" w:rsidR="000A0DD5" w:rsidRPr="001F794E" w:rsidRDefault="00675C16" w:rsidP="000A0DD5">
      <w:r w:rsidRPr="001F794E">
        <w:pict w14:anchorId="2BB4200A">
          <v:rect id="_x0000_i1248" style="width:0;height:1.5pt" o:hralign="center" o:hrstd="t" o:hr="t" fillcolor="#a0a0a0" stroked="f"/>
        </w:pict>
      </w:r>
    </w:p>
    <w:p w14:paraId="26269D71" w14:textId="77777777" w:rsidR="000A0DD5" w:rsidRPr="001F794E" w:rsidRDefault="000A0DD5" w:rsidP="000A0DD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91. Can static methods be overridden?</w:t>
      </w:r>
    </w:p>
    <w:p w14:paraId="3272AF0D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4B245A2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No.</w:t>
      </w:r>
    </w:p>
    <w:p w14:paraId="762655BA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Static methods belong to class, not object.</w:t>
      </w:r>
    </w:p>
    <w:p w14:paraId="37B3C6C5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They are hidden, not overridden.</w:t>
      </w:r>
    </w:p>
    <w:p w14:paraId="06DD3356" w14:textId="77777777" w:rsidR="000A0DD5" w:rsidRPr="001F794E" w:rsidRDefault="000A0DD5" w:rsidP="000A0DD5">
      <w:pPr>
        <w:pStyle w:val="Heading3"/>
      </w:pPr>
      <w:r w:rsidRPr="001F794E">
        <w:t>Example</w:t>
      </w:r>
    </w:p>
    <w:p w14:paraId="6F070D75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Parent {</w:t>
      </w:r>
    </w:p>
    <w:p w14:paraId="7C9C2993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0DF3F826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static void show() {</w:t>
      </w:r>
    </w:p>
    <w:p w14:paraId="63837423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System.out.println("Parent");</w:t>
      </w:r>
    </w:p>
    <w:p w14:paraId="450B549B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 xml:space="preserve">    }</w:t>
      </w:r>
    </w:p>
    <w:p w14:paraId="5EB99BBE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198B546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2A6EEB77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Child extends Parent {</w:t>
      </w:r>
    </w:p>
    <w:p w14:paraId="7C4BEE12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07F93170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static void show() {</w:t>
      </w:r>
    </w:p>
    <w:p w14:paraId="7DEA43C4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System.out.println("Child");</w:t>
      </w:r>
    </w:p>
    <w:p w14:paraId="1F36AB3E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0F5438E0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2D16AA90" w14:textId="77777777" w:rsidR="000A0DD5" w:rsidRPr="001F794E" w:rsidRDefault="000A0DD5" w:rsidP="000A0DD5">
      <w:pPr>
        <w:pStyle w:val="Heading3"/>
      </w:pPr>
      <w:r w:rsidRPr="001F794E">
        <w:t>Call</w:t>
      </w:r>
    </w:p>
    <w:p w14:paraId="599A3133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Parent p = new Child();</w:t>
      </w:r>
    </w:p>
    <w:p w14:paraId="0B5E5808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p.show();</w:t>
      </w:r>
    </w:p>
    <w:p w14:paraId="3D63F0F7" w14:textId="77777777" w:rsidR="000A0DD5" w:rsidRPr="001F794E" w:rsidRDefault="000A0DD5" w:rsidP="000A0DD5">
      <w:pPr>
        <w:pStyle w:val="Heading3"/>
      </w:pPr>
      <w:r w:rsidRPr="001F794E">
        <w:t>Output</w:t>
      </w:r>
    </w:p>
    <w:p w14:paraId="3E200733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Parent</w:t>
      </w:r>
    </w:p>
    <w:p w14:paraId="6DC116B3" w14:textId="77777777" w:rsidR="000A0DD5" w:rsidRPr="001F794E" w:rsidRDefault="000A0DD5" w:rsidP="000A0DD5">
      <w:pPr>
        <w:pStyle w:val="Heading3"/>
      </w:pPr>
      <w:r w:rsidRPr="001F794E">
        <w:t>Important Point</w:t>
      </w:r>
    </w:p>
    <w:p w14:paraId="2390D5CD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Static method call depends on reference type.</w:t>
      </w:r>
    </w:p>
    <w:p w14:paraId="0666EE38" w14:textId="77777777" w:rsidR="000A0DD5" w:rsidRPr="001F794E" w:rsidRDefault="00675C16" w:rsidP="000A0DD5">
      <w:r w:rsidRPr="001F794E">
        <w:pict w14:anchorId="383DF8CC">
          <v:rect id="_x0000_i1249" style="width:0;height:1.5pt" o:hralign="center" o:hrstd="t" o:hr="t" fillcolor="#a0a0a0" stroked="f"/>
        </w:pict>
      </w:r>
    </w:p>
    <w:p w14:paraId="35CD9E88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C47861F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❌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4EF12E60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Static methods override </w:t>
      </w:r>
      <w:r w:rsidRPr="001F794E">
        <w:rPr>
          <w:rFonts w:ascii="Nirmala UI" w:hAnsi="Nirmala UI" w:cs="Nirmala UI"/>
          <w:sz w:val="22"/>
          <w:szCs w:val="22"/>
        </w:rPr>
        <w:t>होत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नाहीत</w:t>
      </w:r>
      <w:r w:rsidRPr="001F794E">
        <w:rPr>
          <w:sz w:val="22"/>
          <w:szCs w:val="22"/>
        </w:rPr>
        <w:t>.</w:t>
      </w:r>
    </w:p>
    <w:p w14:paraId="158CEDEC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त्या</w:t>
      </w:r>
      <w:r w:rsidRPr="001F794E">
        <w:rPr>
          <w:sz w:val="22"/>
          <w:szCs w:val="22"/>
        </w:rPr>
        <w:t xml:space="preserve"> hide </w:t>
      </w:r>
      <w:r w:rsidRPr="001F794E">
        <w:rPr>
          <w:rFonts w:ascii="Nirmala UI" w:hAnsi="Nirmala UI" w:cs="Nirmala UI"/>
          <w:sz w:val="22"/>
          <w:szCs w:val="22"/>
        </w:rPr>
        <w:t>होतात</w:t>
      </w:r>
      <w:r w:rsidRPr="001F794E">
        <w:rPr>
          <w:sz w:val="22"/>
          <w:szCs w:val="22"/>
        </w:rPr>
        <w:t>.</w:t>
      </w:r>
    </w:p>
    <w:p w14:paraId="5A90306E" w14:textId="77777777" w:rsidR="000A0DD5" w:rsidRPr="001F794E" w:rsidRDefault="000A0DD5" w:rsidP="000A0DD5">
      <w:pPr>
        <w:pStyle w:val="Heading3"/>
      </w:pPr>
      <w:r w:rsidRPr="001F794E">
        <w:t>Important</w:t>
      </w:r>
    </w:p>
    <w:p w14:paraId="689EC08E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Static method call reference type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अवलंबून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असतो</w:t>
      </w:r>
      <w:r w:rsidRPr="001F794E">
        <w:rPr>
          <w:sz w:val="22"/>
          <w:szCs w:val="22"/>
        </w:rPr>
        <w:t>.</w:t>
      </w:r>
    </w:p>
    <w:p w14:paraId="2D4DE433" w14:textId="77777777" w:rsidR="000A0DD5" w:rsidRPr="001F794E" w:rsidRDefault="00675C16" w:rsidP="000A0DD5">
      <w:r w:rsidRPr="001F794E">
        <w:pict w14:anchorId="3C7E89CB">
          <v:rect id="_x0000_i1250" style="width:0;height:1.5pt" o:hralign="center" o:hrstd="t" o:hr="t" fillcolor="#a0a0a0" stroked="f"/>
        </w:pict>
      </w:r>
    </w:p>
    <w:p w14:paraId="20383F7D" w14:textId="77777777" w:rsidR="000A0DD5" w:rsidRPr="001F794E" w:rsidRDefault="000A0DD5" w:rsidP="000A0DD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92. What is method hiding?</w:t>
      </w:r>
    </w:p>
    <w:p w14:paraId="28E8526A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3AE623B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When child class defines static method with same signature as parent.</w:t>
      </w:r>
    </w:p>
    <w:p w14:paraId="03FB5458" w14:textId="77777777" w:rsidR="000A0DD5" w:rsidRPr="001F794E" w:rsidRDefault="000A0DD5" w:rsidP="000A0DD5">
      <w:pPr>
        <w:pStyle w:val="Heading3"/>
      </w:pPr>
      <w:r w:rsidRPr="001F794E">
        <w:t>Example</w:t>
      </w:r>
    </w:p>
    <w:p w14:paraId="5BDF5E74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A {</w:t>
      </w:r>
    </w:p>
    <w:p w14:paraId="2337619B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1EA84C81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static void display() {</w:t>
      </w:r>
    </w:p>
    <w:p w14:paraId="398BB87F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System.out.println("A");</w:t>
      </w:r>
    </w:p>
    <w:p w14:paraId="4031AC7D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4CB314C5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D30AFD9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1FD6C8FD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B extends A {</w:t>
      </w:r>
    </w:p>
    <w:p w14:paraId="0DE94B62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49FDAE4A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static void display() {</w:t>
      </w:r>
    </w:p>
    <w:p w14:paraId="241435DC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System.out.println("B");</w:t>
      </w:r>
    </w:p>
    <w:p w14:paraId="3662FEC2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0ED4170C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984CE2B" w14:textId="77777777" w:rsidR="000A0DD5" w:rsidRPr="001F794E" w:rsidRDefault="000A0DD5" w:rsidP="000A0DD5">
      <w:pPr>
        <w:pStyle w:val="Heading3"/>
      </w:pPr>
      <w:r w:rsidRPr="001F794E">
        <w:t>Important Point</w:t>
      </w:r>
    </w:p>
    <w:p w14:paraId="76E64B44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This is method hiding, NOT overriding.</w:t>
      </w:r>
    </w:p>
    <w:p w14:paraId="7BE27572" w14:textId="77777777" w:rsidR="000A0DD5" w:rsidRPr="001F794E" w:rsidRDefault="00675C16" w:rsidP="000A0DD5">
      <w:r w:rsidRPr="001F794E">
        <w:pict w14:anchorId="5D7908DC">
          <v:rect id="_x0000_i1251" style="width:0;height:1.5pt" o:hralign="center" o:hrstd="t" o:hr="t" fillcolor="#a0a0a0" stroked="f"/>
        </w:pict>
      </w:r>
    </w:p>
    <w:p w14:paraId="39C09F75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DB22DE3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Child class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same static method define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method hiding.</w:t>
      </w:r>
    </w:p>
    <w:p w14:paraId="279723E6" w14:textId="77777777" w:rsidR="000A0DD5" w:rsidRPr="001F794E" w:rsidRDefault="000A0DD5" w:rsidP="000A0DD5">
      <w:pPr>
        <w:pStyle w:val="Heading3"/>
      </w:pPr>
      <w:r w:rsidRPr="001F794E">
        <w:t>Important</w:t>
      </w:r>
    </w:p>
    <w:p w14:paraId="6C48FE80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overriding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47586D6F" w14:textId="77777777" w:rsidR="000A0DD5" w:rsidRPr="001F794E" w:rsidRDefault="00675C16" w:rsidP="000A0DD5">
      <w:r w:rsidRPr="001F794E">
        <w:pict w14:anchorId="0755D124">
          <v:rect id="_x0000_i1252" style="width:0;height:1.5pt" o:hralign="center" o:hrstd="t" o:hr="t" fillcolor="#a0a0a0" stroked="f"/>
        </w:pict>
      </w:r>
    </w:p>
    <w:p w14:paraId="266B1BC2" w14:textId="77777777" w:rsidR="000A0DD5" w:rsidRPr="001F794E" w:rsidRDefault="000A0DD5" w:rsidP="000A0DD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93. Can constructors be inherited?</w:t>
      </w:r>
    </w:p>
    <w:p w14:paraId="7614B28C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312933B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No.</w:t>
      </w:r>
    </w:p>
    <w:p w14:paraId="4AA70757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Constructors belong to class itself.</w:t>
      </w:r>
    </w:p>
    <w:p w14:paraId="04D16455" w14:textId="77777777" w:rsidR="000A0DD5" w:rsidRPr="001F794E" w:rsidRDefault="000A0DD5" w:rsidP="000A0DD5">
      <w:pPr>
        <w:pStyle w:val="Heading3"/>
      </w:pPr>
      <w:r w:rsidRPr="001F794E">
        <w:lastRenderedPageBreak/>
        <w:t>Example</w:t>
      </w:r>
    </w:p>
    <w:p w14:paraId="7002CE8B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Parent {</w:t>
      </w:r>
    </w:p>
    <w:p w14:paraId="36BA9725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2F45289B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Parent() {</w:t>
      </w:r>
    </w:p>
    <w:p w14:paraId="0B3384B3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System.out.println("Parent");</w:t>
      </w:r>
    </w:p>
    <w:p w14:paraId="527677F4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25E4BCEF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330E8E0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Child does not inherit constructor.</w:t>
      </w:r>
    </w:p>
    <w:p w14:paraId="1662C13A" w14:textId="77777777" w:rsidR="000A0DD5" w:rsidRPr="001F794E" w:rsidRDefault="000A0DD5" w:rsidP="000A0DD5">
      <w:pPr>
        <w:pStyle w:val="Heading3"/>
      </w:pPr>
      <w:r w:rsidRPr="001F794E">
        <w:t>Important Point</w:t>
      </w:r>
    </w:p>
    <w:p w14:paraId="659B9E77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Child constructor can CALL parent constructor using </w:t>
      </w:r>
      <w:r w:rsidRPr="001F794E">
        <w:rPr>
          <w:rStyle w:val="HTMLCode"/>
          <w:sz w:val="22"/>
          <w:szCs w:val="22"/>
        </w:rPr>
        <w:t>super()</w:t>
      </w:r>
      <w:r w:rsidRPr="001F794E">
        <w:rPr>
          <w:sz w:val="22"/>
          <w:szCs w:val="22"/>
        </w:rPr>
        <w:t>.</w:t>
      </w:r>
    </w:p>
    <w:p w14:paraId="1E1B379D" w14:textId="77777777" w:rsidR="000A0DD5" w:rsidRPr="001F794E" w:rsidRDefault="00675C16" w:rsidP="000A0DD5">
      <w:r w:rsidRPr="001F794E">
        <w:pict w14:anchorId="0245172B">
          <v:rect id="_x0000_i1253" style="width:0;height:1.5pt" o:hralign="center" o:hrstd="t" o:hr="t" fillcolor="#a0a0a0" stroked="f"/>
        </w:pict>
      </w:r>
    </w:p>
    <w:p w14:paraId="15314998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EE1119B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❌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3B6D226D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Constructors inherit </w:t>
      </w:r>
      <w:r w:rsidRPr="001F794E">
        <w:rPr>
          <w:rFonts w:ascii="Nirmala UI" w:hAnsi="Nirmala UI" w:cs="Nirmala UI"/>
          <w:sz w:val="22"/>
          <w:szCs w:val="22"/>
        </w:rPr>
        <w:t>होत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नाहीत</w:t>
      </w:r>
      <w:r w:rsidRPr="001F794E">
        <w:rPr>
          <w:sz w:val="22"/>
          <w:szCs w:val="22"/>
        </w:rPr>
        <w:t>.</w:t>
      </w:r>
    </w:p>
    <w:p w14:paraId="64CE9580" w14:textId="77777777" w:rsidR="000A0DD5" w:rsidRPr="001F794E" w:rsidRDefault="000A0DD5" w:rsidP="000A0DD5">
      <w:pPr>
        <w:pStyle w:val="Heading3"/>
      </w:pPr>
      <w:r w:rsidRPr="001F794E">
        <w:t>Important</w:t>
      </w:r>
    </w:p>
    <w:p w14:paraId="644A2A89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पण</w:t>
      </w:r>
      <w:r w:rsidRPr="001F794E">
        <w:rPr>
          <w:sz w:val="22"/>
          <w:szCs w:val="22"/>
        </w:rPr>
        <w:t xml:space="preserve"> child class parent constructor call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शकते</w:t>
      </w:r>
      <w:r w:rsidRPr="001F794E">
        <w:rPr>
          <w:sz w:val="22"/>
          <w:szCs w:val="22"/>
        </w:rPr>
        <w:t>:</w:t>
      </w:r>
    </w:p>
    <w:p w14:paraId="0C4EBE36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super();</w:t>
      </w:r>
    </w:p>
    <w:p w14:paraId="43E3DB6F" w14:textId="77777777" w:rsidR="000A0DD5" w:rsidRPr="001F794E" w:rsidRDefault="00675C16" w:rsidP="000A0DD5">
      <w:r w:rsidRPr="001F794E">
        <w:pict w14:anchorId="2F966BDE">
          <v:rect id="_x0000_i1254" style="width:0;height:1.5pt" o:hralign="center" o:hrstd="t" o:hr="t" fillcolor="#a0a0a0" stroked="f"/>
        </w:pict>
      </w:r>
    </w:p>
    <w:p w14:paraId="1766058C" w14:textId="77777777" w:rsidR="000A0DD5" w:rsidRPr="001F794E" w:rsidRDefault="000A0DD5" w:rsidP="000A0DD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94. What is super keyword?</w:t>
      </w:r>
    </w:p>
    <w:p w14:paraId="3FEF85A1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2E64D0D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super</w:t>
      </w:r>
      <w:r w:rsidRPr="001F794E">
        <w:rPr>
          <w:sz w:val="22"/>
          <w:szCs w:val="22"/>
        </w:rPr>
        <w:t xml:space="preserve"> refers to parent class object.</w:t>
      </w:r>
    </w:p>
    <w:p w14:paraId="3826C437" w14:textId="77777777" w:rsidR="000A0DD5" w:rsidRPr="001F794E" w:rsidRDefault="000A0DD5" w:rsidP="000A0DD5">
      <w:pPr>
        <w:pStyle w:val="Heading3"/>
      </w:pPr>
      <w:r w:rsidRPr="001F794E">
        <w:t>Uses</w:t>
      </w:r>
    </w:p>
    <w:p w14:paraId="42423950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1. Access parent variable</w:t>
      </w:r>
    </w:p>
    <w:p w14:paraId="019D88E9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super.x</w:t>
      </w:r>
    </w:p>
    <w:p w14:paraId="1399F3C4" w14:textId="77777777" w:rsidR="000A0DD5" w:rsidRPr="001F794E" w:rsidRDefault="00675C16" w:rsidP="000A0DD5">
      <w:r w:rsidRPr="001F794E">
        <w:pict w14:anchorId="38B4F3AD">
          <v:rect id="_x0000_i1255" style="width:0;height:1.5pt" o:hralign="center" o:hrstd="t" o:hr="t" fillcolor="#a0a0a0" stroked="f"/>
        </w:pict>
      </w:r>
    </w:p>
    <w:p w14:paraId="1429649F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2. Call parent method</w:t>
      </w:r>
    </w:p>
    <w:p w14:paraId="1305F281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super.show()</w:t>
      </w:r>
    </w:p>
    <w:p w14:paraId="66350CAD" w14:textId="77777777" w:rsidR="000A0DD5" w:rsidRPr="001F794E" w:rsidRDefault="00675C16" w:rsidP="000A0DD5">
      <w:r w:rsidRPr="001F794E">
        <w:pict w14:anchorId="10F4FE08">
          <v:rect id="_x0000_i1256" style="width:0;height:1.5pt" o:hralign="center" o:hrstd="t" o:hr="t" fillcolor="#a0a0a0" stroked="f"/>
        </w:pict>
      </w:r>
    </w:p>
    <w:p w14:paraId="1C3427D2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3. Call parent constructor</w:t>
      </w:r>
    </w:p>
    <w:p w14:paraId="17E872B7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super()</w:t>
      </w:r>
    </w:p>
    <w:p w14:paraId="4B859EA3" w14:textId="77777777" w:rsidR="000A0DD5" w:rsidRPr="001F794E" w:rsidRDefault="00675C16" w:rsidP="000A0DD5">
      <w:r w:rsidRPr="001F794E">
        <w:pict w14:anchorId="21C225A4">
          <v:rect id="_x0000_i1257" style="width:0;height:1.5pt" o:hralign="center" o:hrstd="t" o:hr="t" fillcolor="#a0a0a0" stroked="f"/>
        </w:pict>
      </w:r>
    </w:p>
    <w:p w14:paraId="6023A9FB" w14:textId="77777777" w:rsidR="000A0DD5" w:rsidRPr="001F794E" w:rsidRDefault="000A0DD5" w:rsidP="000A0DD5">
      <w:pPr>
        <w:pStyle w:val="Heading3"/>
      </w:pPr>
      <w:r w:rsidRPr="001F794E">
        <w:t>Example</w:t>
      </w:r>
    </w:p>
    <w:p w14:paraId="533CE90F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Parent {</w:t>
      </w:r>
    </w:p>
    <w:p w14:paraId="62C5CD59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5963B48F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int x = 10;</w:t>
      </w:r>
    </w:p>
    <w:p w14:paraId="6112BAFF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269CBBCE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65DD8847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Child extends Parent {</w:t>
      </w:r>
    </w:p>
    <w:p w14:paraId="7EC1FFB4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737B9C84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int x = 20;</w:t>
      </w:r>
    </w:p>
    <w:p w14:paraId="6830652B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23A60E25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show() {</w:t>
      </w:r>
    </w:p>
    <w:p w14:paraId="34796E05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System.out.println(super.x);</w:t>
      </w:r>
    </w:p>
    <w:p w14:paraId="317E81B8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5D4349C2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971701D" w14:textId="77777777" w:rsidR="000A0DD5" w:rsidRPr="001F794E" w:rsidRDefault="000A0DD5" w:rsidP="000A0DD5">
      <w:pPr>
        <w:pStyle w:val="Heading3"/>
      </w:pPr>
      <w:r w:rsidRPr="001F794E">
        <w:t>Output</w:t>
      </w:r>
    </w:p>
    <w:p w14:paraId="0FE7042C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10</w:t>
      </w:r>
    </w:p>
    <w:p w14:paraId="2C97B45F" w14:textId="77777777" w:rsidR="000A0DD5" w:rsidRPr="001F794E" w:rsidRDefault="00675C16" w:rsidP="000A0DD5">
      <w:r w:rsidRPr="001F794E">
        <w:pict w14:anchorId="302AC8EA">
          <v:rect id="_x0000_i1258" style="width:0;height:1.5pt" o:hralign="center" o:hrstd="t" o:hr="t" fillcolor="#a0a0a0" stroked="f"/>
        </w:pict>
      </w:r>
    </w:p>
    <w:p w14:paraId="52EF76AE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7A8C6B4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super</w:t>
      </w:r>
      <w:r w:rsidRPr="001F794E">
        <w:rPr>
          <w:sz w:val="22"/>
          <w:szCs w:val="22"/>
        </w:rPr>
        <w:t xml:space="preserve"> parent class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refer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30DBCAE6" w14:textId="77777777" w:rsidR="000A0DD5" w:rsidRPr="001F794E" w:rsidRDefault="000A0DD5" w:rsidP="000A0DD5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7B03956B" w14:textId="77777777" w:rsidR="000A0DD5" w:rsidRPr="001F794E" w:rsidRDefault="000A0DD5" w:rsidP="00E857DB">
      <w:pPr>
        <w:pStyle w:val="NormalWeb"/>
        <w:numPr>
          <w:ilvl w:val="0"/>
          <w:numId w:val="118"/>
        </w:numPr>
        <w:rPr>
          <w:sz w:val="22"/>
          <w:szCs w:val="22"/>
        </w:rPr>
      </w:pPr>
      <w:r w:rsidRPr="001F794E">
        <w:rPr>
          <w:sz w:val="22"/>
          <w:szCs w:val="22"/>
        </w:rPr>
        <w:t>Parent variable access</w:t>
      </w:r>
    </w:p>
    <w:p w14:paraId="53882F18" w14:textId="77777777" w:rsidR="000A0DD5" w:rsidRPr="001F794E" w:rsidRDefault="000A0DD5" w:rsidP="00E857DB">
      <w:pPr>
        <w:pStyle w:val="NormalWeb"/>
        <w:numPr>
          <w:ilvl w:val="0"/>
          <w:numId w:val="118"/>
        </w:numPr>
        <w:rPr>
          <w:sz w:val="22"/>
          <w:szCs w:val="22"/>
        </w:rPr>
      </w:pPr>
      <w:r w:rsidRPr="001F794E">
        <w:rPr>
          <w:sz w:val="22"/>
          <w:szCs w:val="22"/>
        </w:rPr>
        <w:t>Parent method call</w:t>
      </w:r>
    </w:p>
    <w:p w14:paraId="2A838410" w14:textId="77777777" w:rsidR="000A0DD5" w:rsidRPr="001F794E" w:rsidRDefault="000A0DD5" w:rsidP="00E857DB">
      <w:pPr>
        <w:pStyle w:val="NormalWeb"/>
        <w:numPr>
          <w:ilvl w:val="0"/>
          <w:numId w:val="118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Parent constructor call</w:t>
      </w:r>
    </w:p>
    <w:p w14:paraId="126E1336" w14:textId="77777777" w:rsidR="000A0DD5" w:rsidRPr="001F794E" w:rsidRDefault="00675C16" w:rsidP="000A0DD5">
      <w:r w:rsidRPr="001F794E">
        <w:pict w14:anchorId="746A85A8">
          <v:rect id="_x0000_i1259" style="width:0;height:1.5pt" o:hralign="center" o:hrstd="t" o:hr="t" fillcolor="#a0a0a0" stroked="f"/>
        </w:pict>
      </w:r>
    </w:p>
    <w:p w14:paraId="23E3B757" w14:textId="77777777" w:rsidR="000A0DD5" w:rsidRPr="001F794E" w:rsidRDefault="000A0DD5" w:rsidP="000A0DD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95. How constructor chaining works?</w:t>
      </w:r>
    </w:p>
    <w:p w14:paraId="71FD4B56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D400E11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Constructor chaining means calling one constructor from another.</w:t>
      </w:r>
    </w:p>
    <w:p w14:paraId="3D686457" w14:textId="77777777" w:rsidR="000A0DD5" w:rsidRPr="001F794E" w:rsidRDefault="000A0DD5" w:rsidP="000A0DD5">
      <w:pPr>
        <w:pStyle w:val="Heading3"/>
      </w:pPr>
      <w:r w:rsidRPr="001F794E">
        <w:t>Types</w:t>
      </w:r>
    </w:p>
    <w:p w14:paraId="68DE1FFD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1. Within same class</w:t>
      </w:r>
    </w:p>
    <w:p w14:paraId="2C7E2A91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Using:</w:t>
      </w:r>
    </w:p>
    <w:p w14:paraId="7F33C79A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this()</w:t>
      </w:r>
    </w:p>
    <w:p w14:paraId="007D515D" w14:textId="77777777" w:rsidR="000A0DD5" w:rsidRPr="001F794E" w:rsidRDefault="00675C16" w:rsidP="000A0DD5">
      <w:r w:rsidRPr="001F794E">
        <w:pict w14:anchorId="35967744">
          <v:rect id="_x0000_i1260" style="width:0;height:1.5pt" o:hralign="center" o:hrstd="t" o:hr="t" fillcolor="#a0a0a0" stroked="f"/>
        </w:pict>
      </w:r>
    </w:p>
    <w:p w14:paraId="62A71E58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2. Parent constructor</w:t>
      </w:r>
    </w:p>
    <w:p w14:paraId="404413B3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Using:</w:t>
      </w:r>
    </w:p>
    <w:p w14:paraId="0EB49764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super()</w:t>
      </w:r>
    </w:p>
    <w:p w14:paraId="4120973E" w14:textId="77777777" w:rsidR="000A0DD5" w:rsidRPr="001F794E" w:rsidRDefault="00675C16" w:rsidP="000A0DD5">
      <w:r w:rsidRPr="001F794E">
        <w:pict w14:anchorId="686A41A5">
          <v:rect id="_x0000_i1261" style="width:0;height:1.5pt" o:hralign="center" o:hrstd="t" o:hr="t" fillcolor="#a0a0a0" stroked="f"/>
        </w:pict>
      </w:r>
    </w:p>
    <w:p w14:paraId="1A56FD0B" w14:textId="77777777" w:rsidR="000A0DD5" w:rsidRPr="001F794E" w:rsidRDefault="000A0DD5" w:rsidP="000A0DD5">
      <w:pPr>
        <w:pStyle w:val="Heading3"/>
      </w:pPr>
      <w:r w:rsidRPr="001F794E">
        <w:t>Example</w:t>
      </w:r>
    </w:p>
    <w:p w14:paraId="16364878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3B86E349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40CA2A22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Test() {</w:t>
      </w:r>
    </w:p>
    <w:p w14:paraId="26BF2030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this(10);</w:t>
      </w:r>
    </w:p>
    <w:p w14:paraId="0D429002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4D9B438A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587AE26B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Test(int x) {</w:t>
      </w:r>
    </w:p>
    <w:p w14:paraId="7D4D022D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System.out.println(x);</w:t>
      </w:r>
    </w:p>
    <w:p w14:paraId="0E597A5A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19B787DE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0E419D4" w14:textId="77777777" w:rsidR="000A0DD5" w:rsidRPr="001F794E" w:rsidRDefault="000A0DD5" w:rsidP="000A0DD5">
      <w:pPr>
        <w:pStyle w:val="Heading3"/>
      </w:pPr>
      <w:r w:rsidRPr="001F794E">
        <w:t>Output</w:t>
      </w:r>
    </w:p>
    <w:p w14:paraId="39BFAD1D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10</w:t>
      </w:r>
    </w:p>
    <w:p w14:paraId="0960F5E0" w14:textId="77777777" w:rsidR="000A0DD5" w:rsidRPr="001F794E" w:rsidRDefault="000A0DD5" w:rsidP="000A0DD5">
      <w:pPr>
        <w:pStyle w:val="Heading3"/>
      </w:pPr>
      <w:r w:rsidRPr="001F794E">
        <w:lastRenderedPageBreak/>
        <w:t>Important Point</w:t>
      </w:r>
    </w:p>
    <w:p w14:paraId="67C538A9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Constructor chaining reduces duplicate code.</w:t>
      </w:r>
    </w:p>
    <w:p w14:paraId="141BA4A2" w14:textId="77777777" w:rsidR="000A0DD5" w:rsidRPr="001F794E" w:rsidRDefault="00675C16" w:rsidP="000A0DD5">
      <w:r w:rsidRPr="001F794E">
        <w:pict w14:anchorId="4F653DE4">
          <v:rect id="_x0000_i1262" style="width:0;height:1.5pt" o:hralign="center" o:hrstd="t" o:hr="t" fillcolor="#a0a0a0" stroked="f"/>
        </w:pict>
      </w:r>
    </w:p>
    <w:p w14:paraId="03878A49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1D0C52D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constructor </w:t>
      </w:r>
      <w:r w:rsidRPr="001F794E">
        <w:rPr>
          <w:rFonts w:ascii="Nirmala UI" w:hAnsi="Nirmala UI" w:cs="Nirmala UI"/>
          <w:sz w:val="22"/>
          <w:szCs w:val="22"/>
        </w:rPr>
        <w:t>मधून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दुसरा</w:t>
      </w:r>
      <w:r w:rsidRPr="001F794E">
        <w:rPr>
          <w:sz w:val="22"/>
          <w:szCs w:val="22"/>
        </w:rPr>
        <w:t xml:space="preserve"> constructor call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constructor chaining.</w:t>
      </w:r>
    </w:p>
    <w:p w14:paraId="4128FABB" w14:textId="77777777" w:rsidR="000A0DD5" w:rsidRPr="001F794E" w:rsidRDefault="000A0DD5" w:rsidP="000A0DD5">
      <w:pPr>
        <w:pStyle w:val="Heading3"/>
      </w:pPr>
      <w:r w:rsidRPr="001F794E">
        <w:t>Using</w:t>
      </w:r>
    </w:p>
    <w:p w14:paraId="5C27B84B" w14:textId="77777777" w:rsidR="000A0DD5" w:rsidRPr="001F794E" w:rsidRDefault="000A0DD5" w:rsidP="00E857DB">
      <w:pPr>
        <w:pStyle w:val="NormalWeb"/>
        <w:numPr>
          <w:ilvl w:val="0"/>
          <w:numId w:val="119"/>
        </w:numPr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this()</w:t>
      </w:r>
    </w:p>
    <w:p w14:paraId="7AD5F65A" w14:textId="77777777" w:rsidR="000A0DD5" w:rsidRPr="001F794E" w:rsidRDefault="000A0DD5" w:rsidP="00E857DB">
      <w:pPr>
        <w:pStyle w:val="NormalWeb"/>
        <w:numPr>
          <w:ilvl w:val="0"/>
          <w:numId w:val="119"/>
        </w:numPr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super()</w:t>
      </w:r>
    </w:p>
    <w:p w14:paraId="7D58C41E" w14:textId="77777777" w:rsidR="000A0DD5" w:rsidRPr="001F794E" w:rsidRDefault="00675C16" w:rsidP="000A0DD5">
      <w:r w:rsidRPr="001F794E">
        <w:pict w14:anchorId="7A0443B1">
          <v:rect id="_x0000_i1263" style="width:0;height:1.5pt" o:hralign="center" o:hrstd="t" o:hr="t" fillcolor="#a0a0a0" stroked="f"/>
        </w:pict>
      </w:r>
    </w:p>
    <w:p w14:paraId="5168A29E" w14:textId="77777777" w:rsidR="000A0DD5" w:rsidRPr="001F794E" w:rsidRDefault="000A0DD5" w:rsidP="000A0DD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96. What is polymorphism?</w:t>
      </w:r>
    </w:p>
    <w:p w14:paraId="36335AA5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B293E36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Polymorphism means:</w:t>
      </w:r>
    </w:p>
    <w:p w14:paraId="28448864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One thing → many forms</w:t>
      </w:r>
    </w:p>
    <w:p w14:paraId="68313805" w14:textId="77777777" w:rsidR="000A0DD5" w:rsidRPr="001F794E" w:rsidRDefault="000A0DD5" w:rsidP="000A0DD5">
      <w:pPr>
        <w:pStyle w:val="Heading3"/>
      </w:pPr>
      <w:r w:rsidRPr="001F794E">
        <w:t>Types</w:t>
      </w:r>
    </w:p>
    <w:p w14:paraId="433F13E6" w14:textId="77777777" w:rsidR="000A0DD5" w:rsidRPr="001F794E" w:rsidRDefault="000A0DD5" w:rsidP="00E857DB">
      <w:pPr>
        <w:pStyle w:val="NormalWeb"/>
        <w:numPr>
          <w:ilvl w:val="0"/>
          <w:numId w:val="120"/>
        </w:numPr>
        <w:rPr>
          <w:sz w:val="22"/>
          <w:szCs w:val="22"/>
        </w:rPr>
      </w:pPr>
      <w:r w:rsidRPr="001F794E">
        <w:rPr>
          <w:sz w:val="22"/>
          <w:szCs w:val="22"/>
        </w:rPr>
        <w:t>Compile-time polymorphism</w:t>
      </w:r>
    </w:p>
    <w:p w14:paraId="65EB3099" w14:textId="77777777" w:rsidR="000A0DD5" w:rsidRPr="001F794E" w:rsidRDefault="000A0DD5" w:rsidP="00E857DB">
      <w:pPr>
        <w:pStyle w:val="NormalWeb"/>
        <w:numPr>
          <w:ilvl w:val="0"/>
          <w:numId w:val="120"/>
        </w:numPr>
        <w:rPr>
          <w:sz w:val="22"/>
          <w:szCs w:val="22"/>
        </w:rPr>
      </w:pPr>
      <w:r w:rsidRPr="001F794E">
        <w:rPr>
          <w:sz w:val="22"/>
          <w:szCs w:val="22"/>
        </w:rPr>
        <w:t>Runtime polymorphism</w:t>
      </w:r>
    </w:p>
    <w:p w14:paraId="0AB459D1" w14:textId="77777777" w:rsidR="000A0DD5" w:rsidRPr="001F794E" w:rsidRDefault="000A0DD5" w:rsidP="000A0DD5">
      <w:pPr>
        <w:pStyle w:val="Heading3"/>
      </w:pPr>
      <w:r w:rsidRPr="001F794E">
        <w:t>Example</w:t>
      </w:r>
    </w:p>
    <w:p w14:paraId="43E6608C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Animal a = new Dog();</w:t>
      </w:r>
    </w:p>
    <w:p w14:paraId="7812A87B" w14:textId="77777777" w:rsidR="000A0DD5" w:rsidRPr="001F794E" w:rsidRDefault="000A0DD5" w:rsidP="000A0DD5">
      <w:pPr>
        <w:pStyle w:val="Heading3"/>
      </w:pPr>
      <w:r w:rsidRPr="001F794E">
        <w:t>Benefits</w:t>
      </w:r>
    </w:p>
    <w:p w14:paraId="7ED67DC7" w14:textId="77777777" w:rsidR="000A0DD5" w:rsidRPr="001F794E" w:rsidRDefault="000A0DD5" w:rsidP="00E857DB">
      <w:pPr>
        <w:pStyle w:val="NormalWeb"/>
        <w:numPr>
          <w:ilvl w:val="0"/>
          <w:numId w:val="121"/>
        </w:numPr>
        <w:rPr>
          <w:sz w:val="22"/>
          <w:szCs w:val="22"/>
        </w:rPr>
      </w:pPr>
      <w:r w:rsidRPr="001F794E">
        <w:rPr>
          <w:sz w:val="22"/>
          <w:szCs w:val="22"/>
        </w:rPr>
        <w:t>Flexibility</w:t>
      </w:r>
    </w:p>
    <w:p w14:paraId="05A42851" w14:textId="77777777" w:rsidR="000A0DD5" w:rsidRPr="001F794E" w:rsidRDefault="000A0DD5" w:rsidP="00E857DB">
      <w:pPr>
        <w:pStyle w:val="NormalWeb"/>
        <w:numPr>
          <w:ilvl w:val="0"/>
          <w:numId w:val="121"/>
        </w:numPr>
        <w:rPr>
          <w:sz w:val="22"/>
          <w:szCs w:val="22"/>
        </w:rPr>
      </w:pPr>
      <w:r w:rsidRPr="001F794E">
        <w:rPr>
          <w:sz w:val="22"/>
          <w:szCs w:val="22"/>
        </w:rPr>
        <w:t>Reusability</w:t>
      </w:r>
    </w:p>
    <w:p w14:paraId="05AB69FF" w14:textId="77777777" w:rsidR="000A0DD5" w:rsidRPr="001F794E" w:rsidRDefault="000A0DD5" w:rsidP="00E857DB">
      <w:pPr>
        <w:pStyle w:val="NormalWeb"/>
        <w:numPr>
          <w:ilvl w:val="0"/>
          <w:numId w:val="121"/>
        </w:numPr>
        <w:rPr>
          <w:sz w:val="22"/>
          <w:szCs w:val="22"/>
        </w:rPr>
      </w:pPr>
      <w:r w:rsidRPr="001F794E">
        <w:rPr>
          <w:sz w:val="22"/>
          <w:szCs w:val="22"/>
        </w:rPr>
        <w:t>Dynamic behavior</w:t>
      </w:r>
    </w:p>
    <w:p w14:paraId="1C0E0274" w14:textId="77777777" w:rsidR="000A0DD5" w:rsidRPr="001F794E" w:rsidRDefault="00675C16" w:rsidP="000A0DD5">
      <w:r w:rsidRPr="001F794E">
        <w:lastRenderedPageBreak/>
        <w:pict w14:anchorId="10A5E4C6">
          <v:rect id="_x0000_i1264" style="width:0;height:1.5pt" o:hralign="center" o:hrstd="t" o:hr="t" fillcolor="#a0a0a0" stroked="f"/>
        </w:pict>
      </w:r>
    </w:p>
    <w:p w14:paraId="6080D310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92DEC1F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गोष्टीचे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अनेक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रूप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polymorphism.</w:t>
      </w:r>
    </w:p>
    <w:p w14:paraId="01C83CE7" w14:textId="77777777" w:rsidR="000A0DD5" w:rsidRPr="001F794E" w:rsidRDefault="000A0DD5" w:rsidP="000A0DD5">
      <w:pPr>
        <w:pStyle w:val="Heading3"/>
      </w:pPr>
      <w:r w:rsidRPr="001F794E">
        <w:t>Types</w:t>
      </w:r>
    </w:p>
    <w:p w14:paraId="79D52303" w14:textId="77777777" w:rsidR="000A0DD5" w:rsidRPr="001F794E" w:rsidRDefault="000A0DD5" w:rsidP="00E857DB">
      <w:pPr>
        <w:pStyle w:val="NormalWeb"/>
        <w:numPr>
          <w:ilvl w:val="0"/>
          <w:numId w:val="122"/>
        </w:numPr>
        <w:rPr>
          <w:sz w:val="22"/>
          <w:szCs w:val="22"/>
        </w:rPr>
      </w:pPr>
      <w:r w:rsidRPr="001F794E">
        <w:rPr>
          <w:sz w:val="22"/>
          <w:szCs w:val="22"/>
        </w:rPr>
        <w:t>Compile-time</w:t>
      </w:r>
    </w:p>
    <w:p w14:paraId="00AD13AC" w14:textId="77777777" w:rsidR="000A0DD5" w:rsidRPr="001F794E" w:rsidRDefault="000A0DD5" w:rsidP="00E857DB">
      <w:pPr>
        <w:pStyle w:val="NormalWeb"/>
        <w:numPr>
          <w:ilvl w:val="0"/>
          <w:numId w:val="122"/>
        </w:numPr>
        <w:rPr>
          <w:sz w:val="22"/>
          <w:szCs w:val="22"/>
        </w:rPr>
      </w:pPr>
      <w:r w:rsidRPr="001F794E">
        <w:rPr>
          <w:sz w:val="22"/>
          <w:szCs w:val="22"/>
        </w:rPr>
        <w:t>Runtime</w:t>
      </w:r>
    </w:p>
    <w:p w14:paraId="0AD84EFB" w14:textId="77777777" w:rsidR="000A0DD5" w:rsidRPr="001F794E" w:rsidRDefault="00675C16" w:rsidP="000A0DD5">
      <w:r w:rsidRPr="001F794E">
        <w:pict w14:anchorId="474642FE">
          <v:rect id="_x0000_i1265" style="width:0;height:1.5pt" o:hralign="center" o:hrstd="t" o:hr="t" fillcolor="#a0a0a0" stroked="f"/>
        </w:pict>
      </w:r>
    </w:p>
    <w:p w14:paraId="275AAE15" w14:textId="77777777" w:rsidR="000A0DD5" w:rsidRPr="001F794E" w:rsidRDefault="000A0DD5" w:rsidP="000A0DD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97. Types of polymorphism?</w:t>
      </w:r>
    </w:p>
    <w:p w14:paraId="5CD511C3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5175BE3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1. Compile-Time Polymorphism</w:t>
      </w:r>
    </w:p>
    <w:p w14:paraId="1C2D0728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Achieved using:</w:t>
      </w:r>
    </w:p>
    <w:p w14:paraId="06784E65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Method Overloading</w:t>
      </w:r>
    </w:p>
    <w:p w14:paraId="50642965" w14:textId="77777777" w:rsidR="000A0DD5" w:rsidRPr="001F794E" w:rsidRDefault="00675C16" w:rsidP="000A0DD5">
      <w:r w:rsidRPr="001F794E">
        <w:pict w14:anchorId="6D84D38D">
          <v:rect id="_x0000_i1266" style="width:0;height:1.5pt" o:hralign="center" o:hrstd="t" o:hr="t" fillcolor="#a0a0a0" stroked="f"/>
        </w:pict>
      </w:r>
    </w:p>
    <w:p w14:paraId="2D94E414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2. Runtime Polymorphism</w:t>
      </w:r>
    </w:p>
    <w:p w14:paraId="43FEABAE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Achieved using:</w:t>
      </w:r>
    </w:p>
    <w:p w14:paraId="1C0D18F1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Method Overriding</w:t>
      </w:r>
    </w:p>
    <w:p w14:paraId="3D828A27" w14:textId="77777777" w:rsidR="000A0DD5" w:rsidRPr="001F794E" w:rsidRDefault="00675C16" w:rsidP="000A0DD5">
      <w:r w:rsidRPr="001F794E">
        <w:pict w14:anchorId="1BB4BACA">
          <v:rect id="_x0000_i1267" style="width:0;height:1.5pt" o:hralign="center" o:hrstd="t" o:hr="t" fillcolor="#a0a0a0" stroked="f"/>
        </w:pict>
      </w:r>
    </w:p>
    <w:p w14:paraId="53FAC146" w14:textId="77777777" w:rsidR="000A0DD5" w:rsidRPr="001F794E" w:rsidRDefault="000A0DD5" w:rsidP="000A0DD5">
      <w:pPr>
        <w:pStyle w:val="Heading3"/>
      </w:pPr>
      <w:r w:rsidRPr="001F794E">
        <w:t>Example</w:t>
      </w:r>
    </w:p>
    <w:p w14:paraId="55D582BB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show(int)</w:t>
      </w:r>
    </w:p>
    <w:p w14:paraId="7B0513C6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show(double)</w:t>
      </w:r>
    </w:p>
    <w:p w14:paraId="0CD49CF3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Compile-time.</w:t>
      </w:r>
    </w:p>
    <w:p w14:paraId="5395E03B" w14:textId="77777777" w:rsidR="000A0DD5" w:rsidRPr="001F794E" w:rsidRDefault="00675C16" w:rsidP="000A0DD5">
      <w:r w:rsidRPr="001F794E">
        <w:pict w14:anchorId="7F6EA6E1">
          <v:rect id="_x0000_i1268" style="width:0;height:1.5pt" o:hralign="center" o:hrstd="t" o:hr="t" fillcolor="#a0a0a0" stroked="f"/>
        </w:pict>
      </w:r>
    </w:p>
    <w:p w14:paraId="37C81BFD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Parent p = new Child();</w:t>
      </w:r>
    </w:p>
    <w:p w14:paraId="12E6899C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Runtime.</w:t>
      </w:r>
    </w:p>
    <w:p w14:paraId="3139F133" w14:textId="77777777" w:rsidR="000A0DD5" w:rsidRPr="001F794E" w:rsidRDefault="00675C16" w:rsidP="000A0DD5">
      <w:r w:rsidRPr="001F794E">
        <w:pict w14:anchorId="5304FB3A">
          <v:rect id="_x0000_i1269" style="width:0;height:1.5pt" o:hralign="center" o:hrstd="t" o:hr="t" fillcolor="#a0a0a0" stroked="f"/>
        </w:pict>
      </w:r>
    </w:p>
    <w:p w14:paraId="16E70EF7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935E09D" w14:textId="77777777" w:rsidR="000A0DD5" w:rsidRPr="001F794E" w:rsidRDefault="000A0DD5" w:rsidP="000A0DD5">
      <w:pPr>
        <w:pStyle w:val="Heading3"/>
      </w:pPr>
      <w:r w:rsidRPr="001F794E">
        <w:t>Types</w:t>
      </w:r>
    </w:p>
    <w:p w14:paraId="62F6BA6E" w14:textId="77777777" w:rsidR="000A0DD5" w:rsidRPr="001F794E" w:rsidRDefault="000A0DD5" w:rsidP="00E857DB">
      <w:pPr>
        <w:pStyle w:val="NormalWeb"/>
        <w:numPr>
          <w:ilvl w:val="0"/>
          <w:numId w:val="123"/>
        </w:numPr>
        <w:rPr>
          <w:sz w:val="22"/>
          <w:szCs w:val="22"/>
        </w:rPr>
      </w:pPr>
      <w:r w:rsidRPr="001F794E">
        <w:rPr>
          <w:sz w:val="22"/>
          <w:szCs w:val="22"/>
        </w:rPr>
        <w:t>Compile-time polymorphism</w:t>
      </w:r>
      <w:r w:rsidRPr="001F794E">
        <w:rPr>
          <w:sz w:val="22"/>
          <w:szCs w:val="22"/>
        </w:rPr>
        <w:br/>
        <w:t>→ Method overloading</w:t>
      </w:r>
    </w:p>
    <w:p w14:paraId="2E5AEE2C" w14:textId="77777777" w:rsidR="000A0DD5" w:rsidRPr="001F794E" w:rsidRDefault="000A0DD5" w:rsidP="00E857DB">
      <w:pPr>
        <w:pStyle w:val="NormalWeb"/>
        <w:numPr>
          <w:ilvl w:val="0"/>
          <w:numId w:val="123"/>
        </w:numPr>
        <w:rPr>
          <w:sz w:val="22"/>
          <w:szCs w:val="22"/>
        </w:rPr>
      </w:pPr>
      <w:r w:rsidRPr="001F794E">
        <w:rPr>
          <w:sz w:val="22"/>
          <w:szCs w:val="22"/>
        </w:rPr>
        <w:t>Runtime polymorphism</w:t>
      </w:r>
      <w:r w:rsidRPr="001F794E">
        <w:rPr>
          <w:sz w:val="22"/>
          <w:szCs w:val="22"/>
        </w:rPr>
        <w:br/>
        <w:t>→ Method overriding</w:t>
      </w:r>
    </w:p>
    <w:p w14:paraId="716FCA26" w14:textId="77777777" w:rsidR="000A0DD5" w:rsidRPr="001F794E" w:rsidRDefault="00675C16" w:rsidP="000A0DD5">
      <w:r w:rsidRPr="001F794E">
        <w:pict w14:anchorId="0126B2B8">
          <v:rect id="_x0000_i1270" style="width:0;height:1.5pt" o:hralign="center" o:hrstd="t" o:hr="t" fillcolor="#a0a0a0" stroked="f"/>
        </w:pict>
      </w:r>
    </w:p>
    <w:p w14:paraId="68AB0E89" w14:textId="77777777" w:rsidR="000A0DD5" w:rsidRPr="001F794E" w:rsidRDefault="000A0DD5" w:rsidP="000A0DD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98. Difference between compile-time and runtime polymorphism?</w:t>
      </w:r>
    </w:p>
    <w:p w14:paraId="05598BFE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2199"/>
      </w:tblGrid>
      <w:tr w:rsidR="000A0DD5" w:rsidRPr="001F794E" w14:paraId="3D07A8CD" w14:textId="77777777" w:rsidTr="000A0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C4A2A" w14:textId="77777777" w:rsidR="000A0DD5" w:rsidRPr="001F794E" w:rsidRDefault="000A0DD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0A96249F" w14:textId="77777777" w:rsidR="000A0DD5" w:rsidRPr="001F794E" w:rsidRDefault="000A0DD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Runtime</w:t>
            </w:r>
          </w:p>
        </w:tc>
      </w:tr>
      <w:tr w:rsidR="000A0DD5" w:rsidRPr="001F794E" w14:paraId="1CD6A07F" w14:textId="77777777" w:rsidTr="000A0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38D6C" w14:textId="77777777" w:rsidR="000A0DD5" w:rsidRPr="001F794E" w:rsidRDefault="000A0DD5">
            <w:r w:rsidRPr="001F794E"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59B556FA" w14:textId="77777777" w:rsidR="000A0DD5" w:rsidRPr="001F794E" w:rsidRDefault="000A0DD5">
            <w:r w:rsidRPr="001F794E">
              <w:t>Overriding</w:t>
            </w:r>
          </w:p>
        </w:tc>
      </w:tr>
      <w:tr w:rsidR="000A0DD5" w:rsidRPr="001F794E" w14:paraId="180F9D3D" w14:textId="77777777" w:rsidTr="000A0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DC49" w14:textId="77777777" w:rsidR="000A0DD5" w:rsidRPr="001F794E" w:rsidRDefault="000A0DD5">
            <w:r w:rsidRPr="001F794E">
              <w:t>Decided by compiler</w:t>
            </w:r>
          </w:p>
        </w:tc>
        <w:tc>
          <w:tcPr>
            <w:tcW w:w="0" w:type="auto"/>
            <w:vAlign w:val="center"/>
            <w:hideMark/>
          </w:tcPr>
          <w:p w14:paraId="242AC68C" w14:textId="77777777" w:rsidR="000A0DD5" w:rsidRPr="001F794E" w:rsidRDefault="000A0DD5">
            <w:r w:rsidRPr="001F794E">
              <w:t>Decided during runtime</w:t>
            </w:r>
          </w:p>
        </w:tc>
      </w:tr>
      <w:tr w:rsidR="000A0DD5" w:rsidRPr="001F794E" w14:paraId="0B143BB7" w14:textId="77777777" w:rsidTr="000A0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DF5D" w14:textId="77777777" w:rsidR="000A0DD5" w:rsidRPr="001F794E" w:rsidRDefault="000A0DD5">
            <w:r w:rsidRPr="001F794E">
              <w:t>Fast</w:t>
            </w:r>
          </w:p>
        </w:tc>
        <w:tc>
          <w:tcPr>
            <w:tcW w:w="0" w:type="auto"/>
            <w:vAlign w:val="center"/>
            <w:hideMark/>
          </w:tcPr>
          <w:p w14:paraId="3DF8C116" w14:textId="77777777" w:rsidR="000A0DD5" w:rsidRPr="001F794E" w:rsidRDefault="000A0DD5">
            <w:r w:rsidRPr="001F794E">
              <w:t>Slightly slower</w:t>
            </w:r>
          </w:p>
        </w:tc>
      </w:tr>
      <w:tr w:rsidR="000A0DD5" w:rsidRPr="001F794E" w14:paraId="3A062E80" w14:textId="77777777" w:rsidTr="000A0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A357" w14:textId="77777777" w:rsidR="000A0DD5" w:rsidRPr="001F794E" w:rsidRDefault="000A0DD5">
            <w:r w:rsidRPr="001F794E">
              <w:t>Static binding</w:t>
            </w:r>
          </w:p>
        </w:tc>
        <w:tc>
          <w:tcPr>
            <w:tcW w:w="0" w:type="auto"/>
            <w:vAlign w:val="center"/>
            <w:hideMark/>
          </w:tcPr>
          <w:p w14:paraId="17DDFB80" w14:textId="77777777" w:rsidR="000A0DD5" w:rsidRPr="001F794E" w:rsidRDefault="000A0DD5">
            <w:r w:rsidRPr="001F794E">
              <w:t>Dynamic binding</w:t>
            </w:r>
          </w:p>
        </w:tc>
      </w:tr>
    </w:tbl>
    <w:p w14:paraId="1A32A58A" w14:textId="77777777" w:rsidR="000A0DD5" w:rsidRPr="001F794E" w:rsidRDefault="000A0DD5" w:rsidP="000A0DD5">
      <w:pPr>
        <w:pStyle w:val="Heading3"/>
      </w:pPr>
      <w:r w:rsidRPr="001F794E">
        <w:t>Example</w:t>
      </w:r>
    </w:p>
    <w:p w14:paraId="24056C16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show(int)</w:t>
      </w:r>
    </w:p>
    <w:p w14:paraId="7F10505F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Compile-time.</w:t>
      </w:r>
    </w:p>
    <w:p w14:paraId="2FE8382F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Parent p = new Child();</w:t>
      </w:r>
    </w:p>
    <w:p w14:paraId="7AC03DA9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Runtime.</w:t>
      </w:r>
    </w:p>
    <w:p w14:paraId="3C0A6D63" w14:textId="77777777" w:rsidR="000A0DD5" w:rsidRPr="001F794E" w:rsidRDefault="00675C16" w:rsidP="000A0DD5">
      <w:r w:rsidRPr="001F794E">
        <w:lastRenderedPageBreak/>
        <w:pict w14:anchorId="44A2FDBB">
          <v:rect id="_x0000_i1271" style="width:0;height:1.5pt" o:hralign="center" o:hrstd="t" o:hr="t" fillcolor="#a0a0a0" stroked="f"/>
        </w:pict>
      </w:r>
    </w:p>
    <w:p w14:paraId="77134581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567"/>
      </w:tblGrid>
      <w:tr w:rsidR="000A0DD5" w:rsidRPr="001F794E" w14:paraId="53208E71" w14:textId="77777777" w:rsidTr="000A0D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E5E33" w14:textId="77777777" w:rsidR="000A0DD5" w:rsidRPr="001F794E" w:rsidRDefault="000A0DD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74509993" w14:textId="77777777" w:rsidR="000A0DD5" w:rsidRPr="001F794E" w:rsidRDefault="000A0DD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Runtime</w:t>
            </w:r>
          </w:p>
        </w:tc>
      </w:tr>
      <w:tr w:rsidR="000A0DD5" w:rsidRPr="001F794E" w14:paraId="35200016" w14:textId="77777777" w:rsidTr="000A0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7093" w14:textId="77777777" w:rsidR="000A0DD5" w:rsidRPr="001F794E" w:rsidRDefault="000A0DD5">
            <w:r w:rsidRPr="001F794E">
              <w:t>Overloading</w:t>
            </w:r>
          </w:p>
        </w:tc>
        <w:tc>
          <w:tcPr>
            <w:tcW w:w="0" w:type="auto"/>
            <w:vAlign w:val="center"/>
            <w:hideMark/>
          </w:tcPr>
          <w:p w14:paraId="22BC83FB" w14:textId="77777777" w:rsidR="000A0DD5" w:rsidRPr="001F794E" w:rsidRDefault="000A0DD5">
            <w:r w:rsidRPr="001F794E">
              <w:t>Overriding</w:t>
            </w:r>
          </w:p>
        </w:tc>
      </w:tr>
      <w:tr w:rsidR="000A0DD5" w:rsidRPr="001F794E" w14:paraId="5C41EC00" w14:textId="77777777" w:rsidTr="000A0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25E8" w14:textId="77777777" w:rsidR="000A0DD5" w:rsidRPr="001F794E" w:rsidRDefault="000A0DD5">
            <w:r w:rsidRPr="001F794E">
              <w:t>Compiler decide</w:t>
            </w:r>
          </w:p>
        </w:tc>
        <w:tc>
          <w:tcPr>
            <w:tcW w:w="0" w:type="auto"/>
            <w:vAlign w:val="center"/>
            <w:hideMark/>
          </w:tcPr>
          <w:p w14:paraId="2BAB0DEC" w14:textId="77777777" w:rsidR="000A0DD5" w:rsidRPr="001F794E" w:rsidRDefault="000A0DD5">
            <w:r w:rsidRPr="001F794E">
              <w:t>JVM decide</w:t>
            </w:r>
          </w:p>
        </w:tc>
      </w:tr>
      <w:tr w:rsidR="000A0DD5" w:rsidRPr="001F794E" w14:paraId="0B63AA1B" w14:textId="77777777" w:rsidTr="000A0D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7B0F6" w14:textId="77777777" w:rsidR="000A0DD5" w:rsidRPr="001F794E" w:rsidRDefault="000A0DD5">
            <w:r w:rsidRPr="001F794E">
              <w:t>Static binding</w:t>
            </w:r>
          </w:p>
        </w:tc>
        <w:tc>
          <w:tcPr>
            <w:tcW w:w="0" w:type="auto"/>
            <w:vAlign w:val="center"/>
            <w:hideMark/>
          </w:tcPr>
          <w:p w14:paraId="0A1CBBF7" w14:textId="77777777" w:rsidR="000A0DD5" w:rsidRPr="001F794E" w:rsidRDefault="000A0DD5">
            <w:r w:rsidRPr="001F794E">
              <w:t>Dynamic binding</w:t>
            </w:r>
          </w:p>
        </w:tc>
      </w:tr>
    </w:tbl>
    <w:p w14:paraId="09818A34" w14:textId="77777777" w:rsidR="000A0DD5" w:rsidRPr="001F794E" w:rsidRDefault="00675C16" w:rsidP="000A0DD5">
      <w:r w:rsidRPr="001F794E">
        <w:pict w14:anchorId="3BECD450">
          <v:rect id="_x0000_i1272" style="width:0;height:1.5pt" o:hralign="center" o:hrstd="t" o:hr="t" fillcolor="#a0a0a0" stroked="f"/>
        </w:pict>
      </w:r>
    </w:p>
    <w:p w14:paraId="499FAFCD" w14:textId="77777777" w:rsidR="000A0DD5" w:rsidRPr="001F794E" w:rsidRDefault="000A0DD5" w:rsidP="000A0DD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99. What is dynamic method dispatch?</w:t>
      </w:r>
    </w:p>
    <w:p w14:paraId="0E282D2F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65A1228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Dynamic method dispatch means method call resolved during runtime.</w:t>
      </w:r>
    </w:p>
    <w:p w14:paraId="38775735" w14:textId="77777777" w:rsidR="000A0DD5" w:rsidRPr="001F794E" w:rsidRDefault="000A0DD5" w:rsidP="000A0DD5">
      <w:pPr>
        <w:pStyle w:val="Heading3"/>
      </w:pPr>
      <w:r w:rsidRPr="001F794E">
        <w:t>Example</w:t>
      </w:r>
    </w:p>
    <w:p w14:paraId="55595B74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Animal {</w:t>
      </w:r>
    </w:p>
    <w:p w14:paraId="60164AC1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523EB13E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sound() {</w:t>
      </w:r>
    </w:p>
    <w:p w14:paraId="4A227D47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System.out.println("Animal");</w:t>
      </w:r>
    </w:p>
    <w:p w14:paraId="282CD9E5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5BAFFC82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976EAA9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32150A4C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Dog extends Animal {</w:t>
      </w:r>
    </w:p>
    <w:p w14:paraId="6C38C239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588002E3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sound() {</w:t>
      </w:r>
    </w:p>
    <w:p w14:paraId="41FB93CF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System.out.println("Dog");</w:t>
      </w:r>
    </w:p>
    <w:p w14:paraId="6B6241C4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3381E6AD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97B5909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2C136E1C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public class Test {</w:t>
      </w:r>
    </w:p>
    <w:p w14:paraId="0073F8B9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7C198ECB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static void main(String[] args) {</w:t>
      </w:r>
    </w:p>
    <w:p w14:paraId="7B880DC9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2D85D022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Animal a = new Dog();</w:t>
      </w:r>
    </w:p>
    <w:p w14:paraId="018E626D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 xml:space="preserve">        a.sound();</w:t>
      </w:r>
    </w:p>
    <w:p w14:paraId="4E629A4E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37C690B5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7AA440C" w14:textId="77777777" w:rsidR="000A0DD5" w:rsidRPr="001F794E" w:rsidRDefault="000A0DD5" w:rsidP="000A0DD5">
      <w:pPr>
        <w:pStyle w:val="Heading3"/>
      </w:pPr>
      <w:r w:rsidRPr="001F794E">
        <w:t>Output</w:t>
      </w:r>
    </w:p>
    <w:p w14:paraId="3A016776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Dog</w:t>
      </w:r>
    </w:p>
    <w:p w14:paraId="62EAF14F" w14:textId="77777777" w:rsidR="000A0DD5" w:rsidRPr="001F794E" w:rsidRDefault="000A0DD5" w:rsidP="000A0DD5">
      <w:pPr>
        <w:pStyle w:val="Heading3"/>
      </w:pPr>
      <w:r w:rsidRPr="001F794E">
        <w:t>Important Point</w:t>
      </w:r>
    </w:p>
    <w:p w14:paraId="6A383C90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Object type decides overridden method execution.</w:t>
      </w:r>
    </w:p>
    <w:p w14:paraId="0A784A7D" w14:textId="77777777" w:rsidR="000A0DD5" w:rsidRPr="001F794E" w:rsidRDefault="00675C16" w:rsidP="000A0DD5">
      <w:r w:rsidRPr="001F794E">
        <w:pict w14:anchorId="0799DD27">
          <v:rect id="_x0000_i1273" style="width:0;height:1.5pt" o:hralign="center" o:hrstd="t" o:hr="t" fillcolor="#a0a0a0" stroked="f"/>
        </w:pict>
      </w:r>
    </w:p>
    <w:p w14:paraId="43CE5FA6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F382CA8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Runtime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कोणती</w:t>
      </w:r>
      <w:r w:rsidRPr="001F794E">
        <w:rPr>
          <w:sz w:val="22"/>
          <w:szCs w:val="22"/>
        </w:rPr>
        <w:t xml:space="preserve"> method call </w:t>
      </w:r>
      <w:r w:rsidRPr="001F794E">
        <w:rPr>
          <w:rFonts w:ascii="Nirmala UI" w:hAnsi="Nirmala UI" w:cs="Nirmala UI"/>
          <w:sz w:val="22"/>
          <w:szCs w:val="22"/>
        </w:rPr>
        <w:t>होईल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ठरवणे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dynamic method dispatch.</w:t>
      </w:r>
    </w:p>
    <w:p w14:paraId="09162292" w14:textId="77777777" w:rsidR="000A0DD5" w:rsidRPr="001F794E" w:rsidRDefault="000A0DD5" w:rsidP="000A0DD5">
      <w:pPr>
        <w:pStyle w:val="Heading3"/>
      </w:pPr>
      <w:r w:rsidRPr="001F794E">
        <w:t>Important</w:t>
      </w:r>
    </w:p>
    <w:p w14:paraId="3138DFFB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Reference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,</w:t>
      </w:r>
      <w:r w:rsidRPr="001F794E">
        <w:rPr>
          <w:sz w:val="22"/>
          <w:szCs w:val="22"/>
        </w:rPr>
        <w:br/>
        <w:t xml:space="preserve">object type decide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6DF568B6" w14:textId="77777777" w:rsidR="000A0DD5" w:rsidRPr="001F794E" w:rsidRDefault="00675C16" w:rsidP="000A0DD5">
      <w:r w:rsidRPr="001F794E">
        <w:pict w14:anchorId="34C5DDB6">
          <v:rect id="_x0000_i1274" style="width:0;height:1.5pt" o:hralign="center" o:hrstd="t" o:hr="t" fillcolor="#a0a0a0" stroked="f"/>
        </w:pict>
      </w:r>
    </w:p>
    <w:p w14:paraId="7ABF07B9" w14:textId="77777777" w:rsidR="000A0DD5" w:rsidRPr="001F794E" w:rsidRDefault="000A0DD5" w:rsidP="000A0DD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100. Explain runtime polymorphism with example.</w:t>
      </w:r>
    </w:p>
    <w:p w14:paraId="0D983CEB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465CED3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Runtime polymorphism occurs through method overriding.</w:t>
      </w:r>
    </w:p>
    <w:p w14:paraId="70BC4B1E" w14:textId="77777777" w:rsidR="000A0DD5" w:rsidRPr="001F794E" w:rsidRDefault="000A0DD5" w:rsidP="000A0DD5">
      <w:pPr>
        <w:pStyle w:val="Heading3"/>
      </w:pPr>
      <w:r w:rsidRPr="001F794E">
        <w:t>Example</w:t>
      </w:r>
    </w:p>
    <w:p w14:paraId="029AAF45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RBI {</w:t>
      </w:r>
    </w:p>
    <w:p w14:paraId="034296CD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2C9FFAD0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interest() {</w:t>
      </w:r>
    </w:p>
    <w:p w14:paraId="1065BADA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System.out.println("RBI Interest");</w:t>
      </w:r>
    </w:p>
    <w:p w14:paraId="29BDFF5C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78FA2ECE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0E2927E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7F1AB6C6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SBI extends RBI {</w:t>
      </w:r>
    </w:p>
    <w:p w14:paraId="3EE2C350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1C6BB7CB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@Override</w:t>
      </w:r>
    </w:p>
    <w:p w14:paraId="6B76B784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interest() {</w:t>
      </w:r>
    </w:p>
    <w:p w14:paraId="446B3BD0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System.out.println("SBI Interest");</w:t>
      </w:r>
    </w:p>
    <w:p w14:paraId="60E273F3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6A8725DD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DC48166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56A51865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HDFC extends RBI {</w:t>
      </w:r>
    </w:p>
    <w:p w14:paraId="16A5BB94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6F19CAEB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@Override</w:t>
      </w:r>
    </w:p>
    <w:p w14:paraId="4B8A9561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interest() {</w:t>
      </w:r>
    </w:p>
    <w:p w14:paraId="1E917565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System.out.println("HDFC Interest");</w:t>
      </w:r>
    </w:p>
    <w:p w14:paraId="4D515E49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459AF202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443083F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7AA04AB3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public class Test {</w:t>
      </w:r>
    </w:p>
    <w:p w14:paraId="725EB1DB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35DA1013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static void main(String[] args) {</w:t>
      </w:r>
    </w:p>
    <w:p w14:paraId="09A789F0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7B637847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RBI b;</w:t>
      </w:r>
    </w:p>
    <w:p w14:paraId="320A2F8F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4BCF4CDA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b = new SBI();</w:t>
      </w:r>
    </w:p>
    <w:p w14:paraId="6AC4211B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b.interest();</w:t>
      </w:r>
    </w:p>
    <w:p w14:paraId="013707D1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</w:p>
    <w:p w14:paraId="37338BE8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b = new HDFC();</w:t>
      </w:r>
    </w:p>
    <w:p w14:paraId="4F8B18DA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b.interest();</w:t>
      </w:r>
    </w:p>
    <w:p w14:paraId="264532C5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47B985A9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34972EC" w14:textId="77777777" w:rsidR="000A0DD5" w:rsidRPr="001F794E" w:rsidRDefault="000A0DD5" w:rsidP="000A0DD5">
      <w:pPr>
        <w:pStyle w:val="Heading3"/>
      </w:pPr>
      <w:r w:rsidRPr="001F794E">
        <w:t>Output</w:t>
      </w:r>
    </w:p>
    <w:p w14:paraId="23CA8900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SBI Interest</w:t>
      </w:r>
    </w:p>
    <w:p w14:paraId="2BF6807F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HDFC Interest</w:t>
      </w:r>
    </w:p>
    <w:p w14:paraId="2AAC4428" w14:textId="77777777" w:rsidR="000A0DD5" w:rsidRPr="001F794E" w:rsidRDefault="000A0DD5" w:rsidP="000A0DD5">
      <w:pPr>
        <w:pStyle w:val="Heading3"/>
      </w:pPr>
      <w:r w:rsidRPr="001F794E">
        <w:t>Benefits</w:t>
      </w:r>
    </w:p>
    <w:p w14:paraId="2DBF78F7" w14:textId="77777777" w:rsidR="000A0DD5" w:rsidRPr="001F794E" w:rsidRDefault="000A0DD5" w:rsidP="00E857DB">
      <w:pPr>
        <w:pStyle w:val="NormalWeb"/>
        <w:numPr>
          <w:ilvl w:val="0"/>
          <w:numId w:val="124"/>
        </w:numPr>
        <w:rPr>
          <w:sz w:val="22"/>
          <w:szCs w:val="22"/>
        </w:rPr>
      </w:pPr>
      <w:r w:rsidRPr="001F794E">
        <w:rPr>
          <w:sz w:val="22"/>
          <w:szCs w:val="22"/>
        </w:rPr>
        <w:t>Loose coupling</w:t>
      </w:r>
    </w:p>
    <w:p w14:paraId="25906BAE" w14:textId="77777777" w:rsidR="000A0DD5" w:rsidRPr="001F794E" w:rsidRDefault="000A0DD5" w:rsidP="00E857DB">
      <w:pPr>
        <w:pStyle w:val="NormalWeb"/>
        <w:numPr>
          <w:ilvl w:val="0"/>
          <w:numId w:val="124"/>
        </w:numPr>
        <w:rPr>
          <w:sz w:val="22"/>
          <w:szCs w:val="22"/>
        </w:rPr>
      </w:pPr>
      <w:r w:rsidRPr="001F794E">
        <w:rPr>
          <w:sz w:val="22"/>
          <w:szCs w:val="22"/>
        </w:rPr>
        <w:t>Extensibility</w:t>
      </w:r>
    </w:p>
    <w:p w14:paraId="307FC4C8" w14:textId="77777777" w:rsidR="000A0DD5" w:rsidRPr="001F794E" w:rsidRDefault="000A0DD5" w:rsidP="00E857DB">
      <w:pPr>
        <w:pStyle w:val="NormalWeb"/>
        <w:numPr>
          <w:ilvl w:val="0"/>
          <w:numId w:val="124"/>
        </w:numPr>
        <w:rPr>
          <w:sz w:val="22"/>
          <w:szCs w:val="22"/>
        </w:rPr>
      </w:pPr>
      <w:r w:rsidRPr="001F794E">
        <w:rPr>
          <w:sz w:val="22"/>
          <w:szCs w:val="22"/>
        </w:rPr>
        <w:t>Flexibility</w:t>
      </w:r>
    </w:p>
    <w:p w14:paraId="30AD0CF1" w14:textId="77777777" w:rsidR="000A0DD5" w:rsidRPr="001F794E" w:rsidRDefault="00675C16" w:rsidP="000A0DD5">
      <w:r w:rsidRPr="001F794E">
        <w:pict w14:anchorId="25D75FF7">
          <v:rect id="_x0000_i1275" style="width:0;height:1.5pt" o:hralign="center" o:hrstd="t" o:hr="t" fillcolor="#a0a0a0" stroked="f"/>
        </w:pict>
      </w:r>
    </w:p>
    <w:p w14:paraId="79D63CAF" w14:textId="77777777" w:rsidR="000A0DD5" w:rsidRPr="001F794E" w:rsidRDefault="000A0DD5" w:rsidP="000A0DD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AE2FC30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Method overriding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 xml:space="preserve"> runtime polymorphism </w:t>
      </w:r>
      <w:r w:rsidRPr="001F794E">
        <w:rPr>
          <w:rFonts w:ascii="Nirmala UI" w:hAnsi="Nirmala UI" w:cs="Nirmala UI"/>
          <w:sz w:val="22"/>
          <w:szCs w:val="22"/>
        </w:rPr>
        <w:t>मिळते</w:t>
      </w:r>
      <w:r w:rsidRPr="001F794E">
        <w:rPr>
          <w:sz w:val="22"/>
          <w:szCs w:val="22"/>
        </w:rPr>
        <w:t>.</w:t>
      </w:r>
    </w:p>
    <w:p w14:paraId="60F18597" w14:textId="77777777" w:rsidR="000A0DD5" w:rsidRPr="001F794E" w:rsidRDefault="000A0DD5" w:rsidP="000A0DD5">
      <w:pPr>
        <w:pStyle w:val="Heading3"/>
      </w:pPr>
      <w:r w:rsidRPr="001F794E">
        <w:t>Important</w:t>
      </w:r>
    </w:p>
    <w:p w14:paraId="2C9EEEFD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Runtime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actual object </w:t>
      </w:r>
      <w:r w:rsidRPr="001F794E">
        <w:rPr>
          <w:rFonts w:ascii="Nirmala UI" w:hAnsi="Nirmala UI" w:cs="Nirmala UI"/>
          <w:sz w:val="22"/>
          <w:szCs w:val="22"/>
        </w:rPr>
        <w:t>नुसार</w:t>
      </w:r>
      <w:r w:rsidRPr="001F794E">
        <w:rPr>
          <w:sz w:val="22"/>
          <w:szCs w:val="22"/>
        </w:rPr>
        <w:t xml:space="preserve"> method call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6843206C" w14:textId="77777777" w:rsidR="000A0DD5" w:rsidRPr="001F794E" w:rsidRDefault="000A0DD5" w:rsidP="000A0DD5">
      <w:pPr>
        <w:pStyle w:val="Heading3"/>
      </w:pPr>
      <w:r w:rsidRPr="001F794E">
        <w:t>Example</w:t>
      </w:r>
    </w:p>
    <w:p w14:paraId="723FB822" w14:textId="77777777" w:rsidR="000A0DD5" w:rsidRPr="001F794E" w:rsidRDefault="000A0DD5" w:rsidP="000A0DD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RBI b = new SBI();</w:t>
      </w:r>
    </w:p>
    <w:p w14:paraId="1187D595" w14:textId="77777777" w:rsidR="000A0DD5" w:rsidRPr="001F794E" w:rsidRDefault="000A0DD5" w:rsidP="000A0DD5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SBI</w:t>
      </w:r>
      <w:r w:rsidRPr="001F794E">
        <w:rPr>
          <w:sz w:val="22"/>
          <w:szCs w:val="22"/>
        </w:rPr>
        <w:t xml:space="preserve"> method execute </w:t>
      </w:r>
      <w:r w:rsidRPr="001F794E">
        <w:rPr>
          <w:rFonts w:ascii="Nirmala UI" w:hAnsi="Nirmala UI" w:cs="Nirmala UI"/>
          <w:sz w:val="22"/>
          <w:szCs w:val="22"/>
        </w:rPr>
        <w:t>होईल</w:t>
      </w:r>
      <w:r w:rsidRPr="001F794E">
        <w:rPr>
          <w:sz w:val="22"/>
          <w:szCs w:val="22"/>
        </w:rPr>
        <w:t>.</w:t>
      </w:r>
    </w:p>
    <w:p w14:paraId="231977E4" w14:textId="77777777" w:rsidR="000A0DD5" w:rsidRPr="001F794E" w:rsidRDefault="00675C16" w:rsidP="000A0DD5">
      <w:r w:rsidRPr="001F794E">
        <w:pict w14:anchorId="52896032">
          <v:rect id="_x0000_i1276" style="width:0;height:1.5pt" o:hralign="center" o:hrstd="t" o:hr="t" fillcolor="#a0a0a0" stroked="f"/>
        </w:pict>
      </w:r>
    </w:p>
    <w:p w14:paraId="2710738E" w14:textId="77777777" w:rsidR="00CA2F75" w:rsidRPr="001F794E" w:rsidRDefault="00CA2F75" w:rsidP="00CA2F7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(101–110)</w:t>
      </w:r>
    </w:p>
    <w:p w14:paraId="3D2DCFC6" w14:textId="77777777" w:rsidR="00CA2F75" w:rsidRPr="001F794E" w:rsidRDefault="00675C16" w:rsidP="00CA2F75">
      <w:r w:rsidRPr="001F794E">
        <w:pict w14:anchorId="708626D0">
          <v:rect id="_x0000_i1277" style="width:0;height:1.5pt" o:hralign="center" o:hrstd="t" o:hr="t" fillcolor="#a0a0a0" stroked="f"/>
        </w:pict>
      </w:r>
    </w:p>
    <w:p w14:paraId="2188B9D2" w14:textId="77777777" w:rsidR="00CA2F75" w:rsidRPr="001F794E" w:rsidRDefault="00CA2F75" w:rsidP="00CA2F7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101. What is upcasting?</w:t>
      </w:r>
    </w:p>
    <w:p w14:paraId="154D6D6E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66BDB05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Upcasting means converting child object reference into parent reference.</w:t>
      </w:r>
    </w:p>
    <w:p w14:paraId="02BE224A" w14:textId="77777777" w:rsidR="00CA2F75" w:rsidRPr="001F794E" w:rsidRDefault="00CA2F75" w:rsidP="00CA2F75">
      <w:pPr>
        <w:pStyle w:val="Heading3"/>
      </w:pPr>
      <w:r w:rsidRPr="001F794E">
        <w:t>Example</w:t>
      </w:r>
    </w:p>
    <w:p w14:paraId="533631B2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Animal {}</w:t>
      </w:r>
    </w:p>
    <w:p w14:paraId="611D5813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</w:p>
    <w:p w14:paraId="3DC8BCA6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Dog extends Animal {}</w:t>
      </w:r>
    </w:p>
    <w:p w14:paraId="58FA0DC9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</w:p>
    <w:p w14:paraId="0BEFBDED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Animal a = new Dog();</w:t>
      </w:r>
    </w:p>
    <w:p w14:paraId="0755E1C7" w14:textId="77777777" w:rsidR="00CA2F75" w:rsidRPr="001F794E" w:rsidRDefault="00CA2F75" w:rsidP="00CA2F75">
      <w:pPr>
        <w:pStyle w:val="Heading3"/>
      </w:pPr>
      <w:r w:rsidRPr="001F794E">
        <w:t>Important Point</w:t>
      </w:r>
    </w:p>
    <w:p w14:paraId="04C33702" w14:textId="77777777" w:rsidR="00CA2F75" w:rsidRPr="001F794E" w:rsidRDefault="00CA2F75" w:rsidP="00E857DB">
      <w:pPr>
        <w:pStyle w:val="NormalWeb"/>
        <w:numPr>
          <w:ilvl w:val="0"/>
          <w:numId w:val="125"/>
        </w:numPr>
        <w:rPr>
          <w:sz w:val="22"/>
          <w:szCs w:val="22"/>
        </w:rPr>
      </w:pPr>
      <w:r w:rsidRPr="001F794E">
        <w:rPr>
          <w:sz w:val="22"/>
          <w:szCs w:val="22"/>
        </w:rPr>
        <w:t>Automatic</w:t>
      </w:r>
    </w:p>
    <w:p w14:paraId="5022058B" w14:textId="77777777" w:rsidR="00CA2F75" w:rsidRPr="001F794E" w:rsidRDefault="00CA2F75" w:rsidP="00E857DB">
      <w:pPr>
        <w:pStyle w:val="NormalWeb"/>
        <w:numPr>
          <w:ilvl w:val="0"/>
          <w:numId w:val="125"/>
        </w:numPr>
        <w:rPr>
          <w:sz w:val="22"/>
          <w:szCs w:val="22"/>
        </w:rPr>
      </w:pPr>
      <w:r w:rsidRPr="001F794E">
        <w:rPr>
          <w:sz w:val="22"/>
          <w:szCs w:val="22"/>
        </w:rPr>
        <w:t>Safe</w:t>
      </w:r>
    </w:p>
    <w:p w14:paraId="443B79B7" w14:textId="77777777" w:rsidR="00CA2F75" w:rsidRPr="001F794E" w:rsidRDefault="00CA2F75" w:rsidP="00E857DB">
      <w:pPr>
        <w:pStyle w:val="NormalWeb"/>
        <w:numPr>
          <w:ilvl w:val="0"/>
          <w:numId w:val="125"/>
        </w:numPr>
        <w:rPr>
          <w:sz w:val="22"/>
          <w:szCs w:val="22"/>
        </w:rPr>
      </w:pPr>
      <w:r w:rsidRPr="001F794E">
        <w:rPr>
          <w:sz w:val="22"/>
          <w:szCs w:val="22"/>
        </w:rPr>
        <w:t>Used in runtime polymorphism</w:t>
      </w:r>
    </w:p>
    <w:p w14:paraId="38B9419D" w14:textId="77777777" w:rsidR="00CA2F75" w:rsidRPr="001F794E" w:rsidRDefault="00CA2F75" w:rsidP="00CA2F75">
      <w:pPr>
        <w:pStyle w:val="Heading3"/>
      </w:pPr>
      <w:r w:rsidRPr="001F794E">
        <w:t>Benefits</w:t>
      </w:r>
    </w:p>
    <w:p w14:paraId="3616FF99" w14:textId="77777777" w:rsidR="00CA2F75" w:rsidRPr="001F794E" w:rsidRDefault="00CA2F75" w:rsidP="00E857DB">
      <w:pPr>
        <w:pStyle w:val="NormalWeb"/>
        <w:numPr>
          <w:ilvl w:val="0"/>
          <w:numId w:val="126"/>
        </w:numPr>
        <w:rPr>
          <w:sz w:val="22"/>
          <w:szCs w:val="22"/>
        </w:rPr>
      </w:pPr>
      <w:r w:rsidRPr="001F794E">
        <w:rPr>
          <w:sz w:val="22"/>
          <w:szCs w:val="22"/>
        </w:rPr>
        <w:t>Flexibility</w:t>
      </w:r>
    </w:p>
    <w:p w14:paraId="2B586913" w14:textId="77777777" w:rsidR="00CA2F75" w:rsidRPr="001F794E" w:rsidRDefault="00CA2F75" w:rsidP="00E857DB">
      <w:pPr>
        <w:pStyle w:val="NormalWeb"/>
        <w:numPr>
          <w:ilvl w:val="0"/>
          <w:numId w:val="126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Generic programming</w:t>
      </w:r>
    </w:p>
    <w:p w14:paraId="79C3C53B" w14:textId="77777777" w:rsidR="00CA2F75" w:rsidRPr="001F794E" w:rsidRDefault="00675C16" w:rsidP="00CA2F75">
      <w:r w:rsidRPr="001F794E">
        <w:pict w14:anchorId="658BFA10">
          <v:rect id="_x0000_i1278" style="width:0;height:1.5pt" o:hralign="center" o:hrstd="t" o:hr="t" fillcolor="#a0a0a0" stroked="f"/>
        </w:pict>
      </w:r>
    </w:p>
    <w:p w14:paraId="667265A3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DB20C22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Child object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parent reference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store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upcasting.</w:t>
      </w:r>
    </w:p>
    <w:p w14:paraId="42886019" w14:textId="77777777" w:rsidR="00CA2F75" w:rsidRPr="001F794E" w:rsidRDefault="00CA2F75" w:rsidP="00CA2F75">
      <w:pPr>
        <w:pStyle w:val="Heading3"/>
      </w:pPr>
      <w:r w:rsidRPr="001F794E">
        <w:t>Example</w:t>
      </w:r>
    </w:p>
    <w:p w14:paraId="04DB8091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Animal a = new Dog();</w:t>
      </w:r>
    </w:p>
    <w:p w14:paraId="73DFFA36" w14:textId="77777777" w:rsidR="00CA2F75" w:rsidRPr="001F794E" w:rsidRDefault="00CA2F75" w:rsidP="00CA2F75">
      <w:pPr>
        <w:pStyle w:val="Heading3"/>
      </w:pPr>
      <w:r w:rsidRPr="001F794E">
        <w:t>Important</w:t>
      </w:r>
    </w:p>
    <w:p w14:paraId="728EEB04" w14:textId="77777777" w:rsidR="00CA2F75" w:rsidRPr="001F794E" w:rsidRDefault="00CA2F75" w:rsidP="00E857DB">
      <w:pPr>
        <w:pStyle w:val="NormalWeb"/>
        <w:numPr>
          <w:ilvl w:val="0"/>
          <w:numId w:val="12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Automatic </w:t>
      </w:r>
      <w:r w:rsidRPr="001F794E">
        <w:rPr>
          <w:rFonts w:ascii="Nirmala UI" w:hAnsi="Nirmala UI" w:cs="Nirmala UI"/>
          <w:sz w:val="22"/>
          <w:szCs w:val="22"/>
        </w:rPr>
        <w:t>असते</w:t>
      </w:r>
    </w:p>
    <w:p w14:paraId="6FDAECF7" w14:textId="77777777" w:rsidR="00CA2F75" w:rsidRPr="001F794E" w:rsidRDefault="00CA2F75" w:rsidP="00E857DB">
      <w:pPr>
        <w:pStyle w:val="NormalWeb"/>
        <w:numPr>
          <w:ilvl w:val="0"/>
          <w:numId w:val="12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Safe </w:t>
      </w:r>
      <w:r w:rsidRPr="001F794E">
        <w:rPr>
          <w:rFonts w:ascii="Nirmala UI" w:hAnsi="Nirmala UI" w:cs="Nirmala UI"/>
          <w:sz w:val="22"/>
          <w:szCs w:val="22"/>
        </w:rPr>
        <w:t>असते</w:t>
      </w:r>
    </w:p>
    <w:p w14:paraId="3CC1AAF4" w14:textId="77777777" w:rsidR="00CA2F75" w:rsidRPr="001F794E" w:rsidRDefault="00675C16" w:rsidP="00CA2F75">
      <w:r w:rsidRPr="001F794E">
        <w:pict w14:anchorId="4605256F">
          <v:rect id="_x0000_i1279" style="width:0;height:1.5pt" o:hralign="center" o:hrstd="t" o:hr="t" fillcolor="#a0a0a0" stroked="f"/>
        </w:pict>
      </w:r>
    </w:p>
    <w:p w14:paraId="6CC829C8" w14:textId="77777777" w:rsidR="00CA2F75" w:rsidRPr="001F794E" w:rsidRDefault="00CA2F75" w:rsidP="00CA2F7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102. What is downcasting?</w:t>
      </w:r>
    </w:p>
    <w:p w14:paraId="55F7C103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CB46489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Downcasting means converting parent reference back to child reference.</w:t>
      </w:r>
    </w:p>
    <w:p w14:paraId="4F81AA72" w14:textId="77777777" w:rsidR="00CA2F75" w:rsidRPr="001F794E" w:rsidRDefault="00CA2F75" w:rsidP="00CA2F75">
      <w:pPr>
        <w:pStyle w:val="Heading3"/>
      </w:pPr>
      <w:r w:rsidRPr="001F794E">
        <w:t>Example</w:t>
      </w:r>
    </w:p>
    <w:p w14:paraId="3C74A69D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Animal a = new Dog();</w:t>
      </w:r>
    </w:p>
    <w:p w14:paraId="6228AEA6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</w:p>
    <w:p w14:paraId="4DC0F96F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Dog d = (Dog)a;</w:t>
      </w:r>
    </w:p>
    <w:p w14:paraId="7F2DFD13" w14:textId="77777777" w:rsidR="00CA2F75" w:rsidRPr="001F794E" w:rsidRDefault="00CA2F75" w:rsidP="00CA2F75">
      <w:pPr>
        <w:pStyle w:val="Heading3"/>
      </w:pPr>
      <w:r w:rsidRPr="001F794E">
        <w:t>Important Point</w:t>
      </w:r>
    </w:p>
    <w:p w14:paraId="2252B55E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Requires explicit casting.</w:t>
      </w:r>
    </w:p>
    <w:p w14:paraId="5A04AD8A" w14:textId="77777777" w:rsidR="00CA2F75" w:rsidRPr="001F794E" w:rsidRDefault="00CA2F75" w:rsidP="00CA2F75">
      <w:pPr>
        <w:pStyle w:val="Heading3"/>
      </w:pPr>
      <w:r w:rsidRPr="001F794E">
        <w:t>Risk</w:t>
      </w:r>
    </w:p>
    <w:p w14:paraId="00827189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Wrong casting causes:</w:t>
      </w:r>
    </w:p>
    <w:p w14:paraId="274A458D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ClassCastException</w:t>
      </w:r>
    </w:p>
    <w:p w14:paraId="675AEF37" w14:textId="77777777" w:rsidR="00CA2F75" w:rsidRPr="001F794E" w:rsidRDefault="00CA2F75" w:rsidP="00CA2F75">
      <w:pPr>
        <w:pStyle w:val="Heading3"/>
      </w:pPr>
      <w:r w:rsidRPr="001F794E">
        <w:lastRenderedPageBreak/>
        <w:t>Example</w:t>
      </w:r>
    </w:p>
    <w:p w14:paraId="2697F0C7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Animal a = new Animal();</w:t>
      </w:r>
    </w:p>
    <w:p w14:paraId="2DFCD1B8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</w:p>
    <w:p w14:paraId="57064800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Dog d = (Dog)a;</w:t>
      </w:r>
    </w:p>
    <w:p w14:paraId="2704FEC5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Runtime error occurs.</w:t>
      </w:r>
    </w:p>
    <w:p w14:paraId="05AE8C15" w14:textId="77777777" w:rsidR="00CA2F75" w:rsidRPr="001F794E" w:rsidRDefault="00675C16" w:rsidP="00CA2F75">
      <w:r w:rsidRPr="001F794E">
        <w:pict w14:anchorId="4E79E332">
          <v:rect id="_x0000_i1280" style="width:0;height:1.5pt" o:hralign="center" o:hrstd="t" o:hr="t" fillcolor="#a0a0a0" stroked="f"/>
        </w:pict>
      </w:r>
    </w:p>
    <w:p w14:paraId="1440C42B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3B2647D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Parent reference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child reference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convert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downcasting.</w:t>
      </w:r>
    </w:p>
    <w:p w14:paraId="3DC5D219" w14:textId="77777777" w:rsidR="00CA2F75" w:rsidRPr="001F794E" w:rsidRDefault="00CA2F75" w:rsidP="00CA2F75">
      <w:pPr>
        <w:pStyle w:val="Heading3"/>
      </w:pPr>
      <w:r w:rsidRPr="001F794E">
        <w:t>Example</w:t>
      </w:r>
    </w:p>
    <w:p w14:paraId="6919D5E2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Dog d = (Dog)a;</w:t>
      </w:r>
    </w:p>
    <w:p w14:paraId="1F2F1FE9" w14:textId="77777777" w:rsidR="00CA2F75" w:rsidRPr="001F794E" w:rsidRDefault="00CA2F75" w:rsidP="00CA2F75">
      <w:pPr>
        <w:pStyle w:val="Heading3"/>
      </w:pPr>
      <w:r w:rsidRPr="001F794E">
        <w:t>Important</w:t>
      </w:r>
    </w:p>
    <w:p w14:paraId="6DE7FB31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Manual casting </w:t>
      </w:r>
      <w:r w:rsidRPr="001F794E">
        <w:rPr>
          <w:rFonts w:ascii="Nirmala UI" w:hAnsi="Nirmala UI" w:cs="Nirmala UI"/>
          <w:sz w:val="22"/>
          <w:szCs w:val="22"/>
        </w:rPr>
        <w:t>लागते</w:t>
      </w:r>
      <w:r w:rsidRPr="001F794E">
        <w:rPr>
          <w:sz w:val="22"/>
          <w:szCs w:val="22"/>
        </w:rPr>
        <w:t>.</w:t>
      </w:r>
    </w:p>
    <w:p w14:paraId="779C86ED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चुकीचे</w:t>
      </w:r>
      <w:r w:rsidRPr="001F794E">
        <w:rPr>
          <w:sz w:val="22"/>
          <w:szCs w:val="22"/>
        </w:rPr>
        <w:t xml:space="preserve"> casting </w:t>
      </w:r>
      <w:r w:rsidRPr="001F794E">
        <w:rPr>
          <w:rFonts w:ascii="Nirmala UI" w:hAnsi="Nirmala UI" w:cs="Nirmala UI"/>
          <w:sz w:val="22"/>
          <w:szCs w:val="22"/>
        </w:rPr>
        <w:t>केल्यास</w:t>
      </w:r>
      <w:r w:rsidRPr="001F794E">
        <w:rPr>
          <w:sz w:val="22"/>
          <w:szCs w:val="22"/>
        </w:rPr>
        <w:t>:</w:t>
      </w:r>
    </w:p>
    <w:p w14:paraId="4AF12350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ClassCastException</w:t>
      </w:r>
    </w:p>
    <w:p w14:paraId="1FE49F96" w14:textId="77777777" w:rsidR="00CA2F75" w:rsidRPr="001F794E" w:rsidRDefault="00675C16" w:rsidP="00CA2F75">
      <w:r w:rsidRPr="001F794E">
        <w:pict w14:anchorId="350DE722">
          <v:rect id="_x0000_i1281" style="width:0;height:1.5pt" o:hralign="center" o:hrstd="t" o:hr="t" fillcolor="#a0a0a0" stroked="f"/>
        </w:pict>
      </w:r>
    </w:p>
    <w:p w14:paraId="20CB0A12" w14:textId="77777777" w:rsidR="00CA2F75" w:rsidRPr="001F794E" w:rsidRDefault="00CA2F75" w:rsidP="00CA2F7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103. What is instanceof operator?</w:t>
      </w:r>
    </w:p>
    <w:p w14:paraId="284E2071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83F68F7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instanceof</w:t>
      </w:r>
      <w:r w:rsidRPr="001F794E">
        <w:rPr>
          <w:sz w:val="22"/>
          <w:szCs w:val="22"/>
        </w:rPr>
        <w:t xml:space="preserve"> checks whether object belongs to specific class/type.</w:t>
      </w:r>
    </w:p>
    <w:p w14:paraId="13AAA460" w14:textId="77777777" w:rsidR="00CA2F75" w:rsidRPr="001F794E" w:rsidRDefault="00CA2F75" w:rsidP="00CA2F75">
      <w:pPr>
        <w:pStyle w:val="Heading3"/>
      </w:pPr>
      <w:r w:rsidRPr="001F794E">
        <w:t>Example</w:t>
      </w:r>
    </w:p>
    <w:p w14:paraId="1470A5C8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Dog d = new Dog();</w:t>
      </w:r>
    </w:p>
    <w:p w14:paraId="4094B842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</w:p>
    <w:p w14:paraId="246D8436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System.out.println(d instanceof Dog);</w:t>
      </w:r>
    </w:p>
    <w:p w14:paraId="1875C2FE" w14:textId="77777777" w:rsidR="00CA2F75" w:rsidRPr="001F794E" w:rsidRDefault="00CA2F75" w:rsidP="00CA2F75">
      <w:pPr>
        <w:pStyle w:val="Heading3"/>
      </w:pPr>
      <w:r w:rsidRPr="001F794E">
        <w:t>Output</w:t>
      </w:r>
    </w:p>
    <w:p w14:paraId="78C646AA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</w:t>
      </w:r>
    </w:p>
    <w:p w14:paraId="6991D108" w14:textId="77777777" w:rsidR="00CA2F75" w:rsidRPr="001F794E" w:rsidRDefault="00CA2F75" w:rsidP="00CA2F75">
      <w:pPr>
        <w:pStyle w:val="Heading3"/>
      </w:pPr>
      <w:r w:rsidRPr="001F794E">
        <w:lastRenderedPageBreak/>
        <w:t>Uses</w:t>
      </w:r>
    </w:p>
    <w:p w14:paraId="1A0D01B1" w14:textId="77777777" w:rsidR="00CA2F75" w:rsidRPr="001F794E" w:rsidRDefault="00CA2F75" w:rsidP="00E857DB">
      <w:pPr>
        <w:pStyle w:val="NormalWeb"/>
        <w:numPr>
          <w:ilvl w:val="0"/>
          <w:numId w:val="128"/>
        </w:numPr>
        <w:rPr>
          <w:sz w:val="22"/>
          <w:szCs w:val="22"/>
        </w:rPr>
      </w:pPr>
      <w:r w:rsidRPr="001F794E">
        <w:rPr>
          <w:sz w:val="22"/>
          <w:szCs w:val="22"/>
        </w:rPr>
        <w:t>Safe downcasting</w:t>
      </w:r>
    </w:p>
    <w:p w14:paraId="0006985B" w14:textId="77777777" w:rsidR="00CA2F75" w:rsidRPr="001F794E" w:rsidRDefault="00CA2F75" w:rsidP="00E857DB">
      <w:pPr>
        <w:pStyle w:val="NormalWeb"/>
        <w:numPr>
          <w:ilvl w:val="0"/>
          <w:numId w:val="128"/>
        </w:numPr>
        <w:rPr>
          <w:sz w:val="22"/>
          <w:szCs w:val="22"/>
        </w:rPr>
      </w:pPr>
      <w:r w:rsidRPr="001F794E">
        <w:rPr>
          <w:sz w:val="22"/>
          <w:szCs w:val="22"/>
        </w:rPr>
        <w:t>Type checking</w:t>
      </w:r>
    </w:p>
    <w:p w14:paraId="180F7F40" w14:textId="77777777" w:rsidR="00CA2F75" w:rsidRPr="001F794E" w:rsidRDefault="00CA2F75" w:rsidP="00CA2F75">
      <w:pPr>
        <w:pStyle w:val="Heading3"/>
      </w:pPr>
      <w:r w:rsidRPr="001F794E">
        <w:t>Important Point</w:t>
      </w:r>
    </w:p>
    <w:p w14:paraId="259189D4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 boolean value.</w:t>
      </w:r>
    </w:p>
    <w:p w14:paraId="5B614766" w14:textId="77777777" w:rsidR="00CA2F75" w:rsidRPr="001F794E" w:rsidRDefault="00675C16" w:rsidP="00CA2F75">
      <w:r w:rsidRPr="001F794E">
        <w:pict w14:anchorId="7168C164">
          <v:rect id="_x0000_i1282" style="width:0;height:1.5pt" o:hralign="center" o:hrstd="t" o:hr="t" fillcolor="#a0a0a0" stroked="f"/>
        </w:pict>
      </w:r>
    </w:p>
    <w:p w14:paraId="3DFD0353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E7556E1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instanceof</w:t>
      </w:r>
      <w:r w:rsidRPr="001F794E">
        <w:rPr>
          <w:sz w:val="22"/>
          <w:szCs w:val="22"/>
        </w:rPr>
        <w:t xml:space="preserve"> operator object specific type </w:t>
      </w:r>
      <w:r w:rsidRPr="001F794E">
        <w:rPr>
          <w:rFonts w:ascii="Nirmala UI" w:hAnsi="Nirmala UI" w:cs="Nirmala UI"/>
          <w:sz w:val="22"/>
          <w:szCs w:val="22"/>
        </w:rPr>
        <w:t>चा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ते</w:t>
      </w:r>
      <w:r w:rsidRPr="001F794E">
        <w:rPr>
          <w:sz w:val="22"/>
          <w:szCs w:val="22"/>
        </w:rPr>
        <w:t xml:space="preserve"> check </w:t>
      </w:r>
      <w:r w:rsidRPr="001F794E">
        <w:rPr>
          <w:rFonts w:ascii="Nirmala UI" w:hAnsi="Nirmala UI" w:cs="Nirmala UI"/>
          <w:sz w:val="22"/>
          <w:szCs w:val="22"/>
        </w:rPr>
        <w:t>करतो</w:t>
      </w:r>
      <w:r w:rsidRPr="001F794E">
        <w:rPr>
          <w:sz w:val="22"/>
          <w:szCs w:val="22"/>
        </w:rPr>
        <w:t>.</w:t>
      </w:r>
    </w:p>
    <w:p w14:paraId="6692B367" w14:textId="77777777" w:rsidR="00CA2F75" w:rsidRPr="001F794E" w:rsidRDefault="00CA2F75" w:rsidP="00CA2F75">
      <w:pPr>
        <w:pStyle w:val="Heading3"/>
      </w:pPr>
      <w:r w:rsidRPr="001F794E">
        <w:t>Example</w:t>
      </w:r>
    </w:p>
    <w:p w14:paraId="24F96311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 instanceof Dog</w:t>
      </w:r>
    </w:p>
    <w:p w14:paraId="0E5A4531" w14:textId="77777777" w:rsidR="00CA2F75" w:rsidRPr="001F794E" w:rsidRDefault="00CA2F75" w:rsidP="00CA2F75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381D1D40" w14:textId="77777777" w:rsidR="00CA2F75" w:rsidRPr="001F794E" w:rsidRDefault="00CA2F75" w:rsidP="00E857DB">
      <w:pPr>
        <w:pStyle w:val="NormalWeb"/>
        <w:numPr>
          <w:ilvl w:val="0"/>
          <w:numId w:val="129"/>
        </w:numPr>
        <w:rPr>
          <w:sz w:val="22"/>
          <w:szCs w:val="22"/>
        </w:rPr>
      </w:pPr>
      <w:r w:rsidRPr="001F794E">
        <w:rPr>
          <w:sz w:val="22"/>
          <w:szCs w:val="22"/>
        </w:rPr>
        <w:t>Type checking</w:t>
      </w:r>
    </w:p>
    <w:p w14:paraId="4FF7FFC8" w14:textId="77777777" w:rsidR="00CA2F75" w:rsidRPr="001F794E" w:rsidRDefault="00CA2F75" w:rsidP="00E857DB">
      <w:pPr>
        <w:pStyle w:val="NormalWeb"/>
        <w:numPr>
          <w:ilvl w:val="0"/>
          <w:numId w:val="129"/>
        </w:numPr>
        <w:rPr>
          <w:sz w:val="22"/>
          <w:szCs w:val="22"/>
        </w:rPr>
      </w:pPr>
      <w:r w:rsidRPr="001F794E">
        <w:rPr>
          <w:sz w:val="22"/>
          <w:szCs w:val="22"/>
        </w:rPr>
        <w:t>Safe casting</w:t>
      </w:r>
    </w:p>
    <w:p w14:paraId="781C8C32" w14:textId="77777777" w:rsidR="00CA2F75" w:rsidRPr="001F794E" w:rsidRDefault="00675C16" w:rsidP="00CA2F75">
      <w:r w:rsidRPr="001F794E">
        <w:pict w14:anchorId="5AD00274">
          <v:rect id="_x0000_i1283" style="width:0;height:1.5pt" o:hralign="center" o:hrstd="t" o:hr="t" fillcolor="#a0a0a0" stroked="f"/>
        </w:pict>
      </w:r>
    </w:p>
    <w:p w14:paraId="7A3B539F" w14:textId="77777777" w:rsidR="00CA2F75" w:rsidRPr="001F794E" w:rsidRDefault="00CA2F75" w:rsidP="00CA2F7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104. What is late binding?</w:t>
      </w:r>
    </w:p>
    <w:p w14:paraId="5103E589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D898C78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Late binding means method call resolved during runtime.</w:t>
      </w:r>
    </w:p>
    <w:p w14:paraId="40DE86F3" w14:textId="77777777" w:rsidR="00CA2F75" w:rsidRPr="001F794E" w:rsidRDefault="00CA2F75" w:rsidP="00CA2F75">
      <w:pPr>
        <w:pStyle w:val="Heading3"/>
      </w:pPr>
      <w:r w:rsidRPr="001F794E">
        <w:t>Also Called</w:t>
      </w:r>
    </w:p>
    <w:p w14:paraId="33EBEA53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Dynamic Binding</w:t>
      </w:r>
    </w:p>
    <w:p w14:paraId="7C894804" w14:textId="77777777" w:rsidR="00CA2F75" w:rsidRPr="001F794E" w:rsidRDefault="00CA2F75" w:rsidP="00CA2F75">
      <w:pPr>
        <w:pStyle w:val="Heading3"/>
      </w:pPr>
      <w:r w:rsidRPr="001F794E">
        <w:t>Happens In</w:t>
      </w:r>
    </w:p>
    <w:p w14:paraId="399CC7CD" w14:textId="77777777" w:rsidR="00CA2F75" w:rsidRPr="001F794E" w:rsidRDefault="00CA2F75" w:rsidP="00E857DB">
      <w:pPr>
        <w:pStyle w:val="NormalWeb"/>
        <w:numPr>
          <w:ilvl w:val="0"/>
          <w:numId w:val="130"/>
        </w:numPr>
        <w:rPr>
          <w:sz w:val="22"/>
          <w:szCs w:val="22"/>
        </w:rPr>
      </w:pPr>
      <w:r w:rsidRPr="001F794E">
        <w:rPr>
          <w:sz w:val="22"/>
          <w:szCs w:val="22"/>
        </w:rPr>
        <w:t>Method overriding</w:t>
      </w:r>
    </w:p>
    <w:p w14:paraId="4EA9D12C" w14:textId="77777777" w:rsidR="00CA2F75" w:rsidRPr="001F794E" w:rsidRDefault="00CA2F75" w:rsidP="00E857DB">
      <w:pPr>
        <w:pStyle w:val="NormalWeb"/>
        <w:numPr>
          <w:ilvl w:val="0"/>
          <w:numId w:val="130"/>
        </w:numPr>
        <w:rPr>
          <w:sz w:val="22"/>
          <w:szCs w:val="22"/>
        </w:rPr>
      </w:pPr>
      <w:r w:rsidRPr="001F794E">
        <w:rPr>
          <w:sz w:val="22"/>
          <w:szCs w:val="22"/>
        </w:rPr>
        <w:t>Runtime polymorphism</w:t>
      </w:r>
    </w:p>
    <w:p w14:paraId="63CA6CAF" w14:textId="77777777" w:rsidR="00CA2F75" w:rsidRPr="001F794E" w:rsidRDefault="00CA2F75" w:rsidP="00CA2F75">
      <w:pPr>
        <w:pStyle w:val="Heading3"/>
      </w:pPr>
      <w:r w:rsidRPr="001F794E">
        <w:lastRenderedPageBreak/>
        <w:t>Example</w:t>
      </w:r>
    </w:p>
    <w:p w14:paraId="67B85E66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Animal a = new Dog();</w:t>
      </w:r>
    </w:p>
    <w:p w14:paraId="270A4D51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a.sound();</w:t>
      </w:r>
    </w:p>
    <w:p w14:paraId="5144E33B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Method selected at runtime.</w:t>
      </w:r>
    </w:p>
    <w:p w14:paraId="5ACE4139" w14:textId="77777777" w:rsidR="00CA2F75" w:rsidRPr="001F794E" w:rsidRDefault="00CA2F75" w:rsidP="00CA2F75">
      <w:pPr>
        <w:pStyle w:val="Heading3"/>
      </w:pPr>
      <w:r w:rsidRPr="001F794E">
        <w:t>Important Point</w:t>
      </w:r>
    </w:p>
    <w:p w14:paraId="35A90C09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Object type decides execution.</w:t>
      </w:r>
    </w:p>
    <w:p w14:paraId="313F976D" w14:textId="77777777" w:rsidR="00CA2F75" w:rsidRPr="001F794E" w:rsidRDefault="00675C16" w:rsidP="00CA2F75">
      <w:r w:rsidRPr="001F794E">
        <w:pict w14:anchorId="78FAEFFB">
          <v:rect id="_x0000_i1284" style="width:0;height:1.5pt" o:hralign="center" o:hrstd="t" o:hr="t" fillcolor="#a0a0a0" stroked="f"/>
        </w:pict>
      </w:r>
    </w:p>
    <w:p w14:paraId="6FA1087C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FCF7FBA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Runtime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method resolve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late binding.</w:t>
      </w:r>
    </w:p>
    <w:p w14:paraId="2663ADA8" w14:textId="77777777" w:rsidR="00CA2F75" w:rsidRPr="001F794E" w:rsidRDefault="00CA2F75" w:rsidP="00CA2F75">
      <w:pPr>
        <w:pStyle w:val="Heading3"/>
      </w:pPr>
      <w:r w:rsidRPr="001F794E">
        <w:rPr>
          <w:rFonts w:ascii="Nirmala UI" w:hAnsi="Nirmala UI" w:cs="Nirmala UI"/>
        </w:rPr>
        <w:t>दुसरे</w:t>
      </w:r>
      <w:r w:rsidRPr="001F794E">
        <w:t xml:space="preserve"> </w:t>
      </w:r>
      <w:r w:rsidRPr="001F794E">
        <w:rPr>
          <w:rFonts w:ascii="Nirmala UI" w:hAnsi="Nirmala UI" w:cs="Nirmala UI"/>
        </w:rPr>
        <w:t>नाव</w:t>
      </w:r>
    </w:p>
    <w:p w14:paraId="5909CA84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Dynamic binding</w:t>
      </w:r>
    </w:p>
    <w:p w14:paraId="67AB048A" w14:textId="77777777" w:rsidR="00CA2F75" w:rsidRPr="001F794E" w:rsidRDefault="00CA2F75" w:rsidP="00CA2F75">
      <w:pPr>
        <w:pStyle w:val="Heading3"/>
      </w:pPr>
      <w:r w:rsidRPr="001F794E">
        <w:t>Example</w:t>
      </w:r>
    </w:p>
    <w:p w14:paraId="26DA1320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Animal a = new Dog();</w:t>
      </w:r>
    </w:p>
    <w:p w14:paraId="171C892C" w14:textId="77777777" w:rsidR="00CA2F75" w:rsidRPr="001F794E" w:rsidRDefault="00675C16" w:rsidP="00CA2F75">
      <w:r w:rsidRPr="001F794E">
        <w:pict w14:anchorId="4DD57A33">
          <v:rect id="_x0000_i1285" style="width:0;height:1.5pt" o:hralign="center" o:hrstd="t" o:hr="t" fillcolor="#a0a0a0" stroked="f"/>
        </w:pict>
      </w:r>
    </w:p>
    <w:p w14:paraId="3CC70898" w14:textId="77777777" w:rsidR="00CA2F75" w:rsidRPr="001F794E" w:rsidRDefault="00CA2F75" w:rsidP="00CA2F7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105. What is early binding?</w:t>
      </w:r>
    </w:p>
    <w:p w14:paraId="3AA17E1E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0702900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Early binding means method call resolved during compile time.</w:t>
      </w:r>
    </w:p>
    <w:p w14:paraId="49E1D89D" w14:textId="77777777" w:rsidR="00CA2F75" w:rsidRPr="001F794E" w:rsidRDefault="00CA2F75" w:rsidP="00CA2F75">
      <w:pPr>
        <w:pStyle w:val="Heading3"/>
      </w:pPr>
      <w:r w:rsidRPr="001F794E">
        <w:t>Happens In</w:t>
      </w:r>
    </w:p>
    <w:p w14:paraId="783FE349" w14:textId="77777777" w:rsidR="00CA2F75" w:rsidRPr="001F794E" w:rsidRDefault="00CA2F75" w:rsidP="00E857DB">
      <w:pPr>
        <w:pStyle w:val="NormalWeb"/>
        <w:numPr>
          <w:ilvl w:val="0"/>
          <w:numId w:val="131"/>
        </w:numPr>
        <w:rPr>
          <w:sz w:val="22"/>
          <w:szCs w:val="22"/>
        </w:rPr>
      </w:pPr>
      <w:r w:rsidRPr="001F794E">
        <w:rPr>
          <w:sz w:val="22"/>
          <w:szCs w:val="22"/>
        </w:rPr>
        <w:t>Method overloading</w:t>
      </w:r>
    </w:p>
    <w:p w14:paraId="45FF6912" w14:textId="77777777" w:rsidR="00CA2F75" w:rsidRPr="001F794E" w:rsidRDefault="00CA2F75" w:rsidP="00E857DB">
      <w:pPr>
        <w:pStyle w:val="NormalWeb"/>
        <w:numPr>
          <w:ilvl w:val="0"/>
          <w:numId w:val="131"/>
        </w:numPr>
        <w:rPr>
          <w:sz w:val="22"/>
          <w:szCs w:val="22"/>
        </w:rPr>
      </w:pPr>
      <w:r w:rsidRPr="001F794E">
        <w:rPr>
          <w:sz w:val="22"/>
          <w:szCs w:val="22"/>
        </w:rPr>
        <w:t>static methods</w:t>
      </w:r>
    </w:p>
    <w:p w14:paraId="726EB3A0" w14:textId="77777777" w:rsidR="00CA2F75" w:rsidRPr="001F794E" w:rsidRDefault="00CA2F75" w:rsidP="00E857DB">
      <w:pPr>
        <w:pStyle w:val="NormalWeb"/>
        <w:numPr>
          <w:ilvl w:val="0"/>
          <w:numId w:val="131"/>
        </w:numPr>
        <w:rPr>
          <w:sz w:val="22"/>
          <w:szCs w:val="22"/>
        </w:rPr>
      </w:pPr>
      <w:r w:rsidRPr="001F794E">
        <w:rPr>
          <w:sz w:val="22"/>
          <w:szCs w:val="22"/>
        </w:rPr>
        <w:t>final methods</w:t>
      </w:r>
    </w:p>
    <w:p w14:paraId="1BEDE408" w14:textId="77777777" w:rsidR="00CA2F75" w:rsidRPr="001F794E" w:rsidRDefault="00CA2F75" w:rsidP="00E857DB">
      <w:pPr>
        <w:pStyle w:val="NormalWeb"/>
        <w:numPr>
          <w:ilvl w:val="0"/>
          <w:numId w:val="131"/>
        </w:numPr>
        <w:rPr>
          <w:sz w:val="22"/>
          <w:szCs w:val="22"/>
        </w:rPr>
      </w:pPr>
      <w:r w:rsidRPr="001F794E">
        <w:rPr>
          <w:sz w:val="22"/>
          <w:szCs w:val="22"/>
        </w:rPr>
        <w:t>private methods</w:t>
      </w:r>
    </w:p>
    <w:p w14:paraId="1051D7C2" w14:textId="77777777" w:rsidR="00CA2F75" w:rsidRPr="001F794E" w:rsidRDefault="00CA2F75" w:rsidP="00CA2F75">
      <w:pPr>
        <w:pStyle w:val="Heading3"/>
      </w:pPr>
      <w:r w:rsidRPr="001F794E">
        <w:t>Example</w:t>
      </w:r>
    </w:p>
    <w:p w14:paraId="2ECEE094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show(int x)</w:t>
      </w:r>
    </w:p>
    <w:p w14:paraId="518A62F5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Compiler decides method.</w:t>
      </w:r>
    </w:p>
    <w:p w14:paraId="45033F00" w14:textId="77777777" w:rsidR="00CA2F75" w:rsidRPr="001F794E" w:rsidRDefault="00CA2F75" w:rsidP="00CA2F75">
      <w:pPr>
        <w:pStyle w:val="Heading3"/>
      </w:pPr>
      <w:r w:rsidRPr="001F794E">
        <w:t>Also Called</w:t>
      </w:r>
    </w:p>
    <w:p w14:paraId="2894AF5B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Static Binding</w:t>
      </w:r>
    </w:p>
    <w:p w14:paraId="6B17ED0E" w14:textId="77777777" w:rsidR="00CA2F75" w:rsidRPr="001F794E" w:rsidRDefault="00675C16" w:rsidP="00CA2F75">
      <w:r w:rsidRPr="001F794E">
        <w:pict w14:anchorId="11BDE6D9">
          <v:rect id="_x0000_i1286" style="width:0;height:1.5pt" o:hralign="center" o:hrstd="t" o:hr="t" fillcolor="#a0a0a0" stroked="f"/>
        </w:pict>
      </w:r>
    </w:p>
    <w:p w14:paraId="0FEE185E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C297F60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Compile time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method resolve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early binding.</w:t>
      </w:r>
    </w:p>
    <w:p w14:paraId="1F086CAE" w14:textId="77777777" w:rsidR="00CA2F75" w:rsidRPr="001F794E" w:rsidRDefault="00CA2F75" w:rsidP="00CA2F75">
      <w:pPr>
        <w:pStyle w:val="Heading3"/>
      </w:pPr>
      <w:r w:rsidRPr="001F794E">
        <w:t>Example</w:t>
      </w:r>
    </w:p>
    <w:p w14:paraId="213E0AC8" w14:textId="77777777" w:rsidR="00CA2F75" w:rsidRPr="001F794E" w:rsidRDefault="00CA2F75" w:rsidP="00E857DB">
      <w:pPr>
        <w:pStyle w:val="NormalWeb"/>
        <w:numPr>
          <w:ilvl w:val="0"/>
          <w:numId w:val="132"/>
        </w:numPr>
        <w:rPr>
          <w:sz w:val="22"/>
          <w:szCs w:val="22"/>
        </w:rPr>
      </w:pPr>
      <w:r w:rsidRPr="001F794E">
        <w:rPr>
          <w:sz w:val="22"/>
          <w:szCs w:val="22"/>
        </w:rPr>
        <w:t>Overloading</w:t>
      </w:r>
    </w:p>
    <w:p w14:paraId="64305DA4" w14:textId="77777777" w:rsidR="00CA2F75" w:rsidRPr="001F794E" w:rsidRDefault="00CA2F75" w:rsidP="00E857DB">
      <w:pPr>
        <w:pStyle w:val="NormalWeb"/>
        <w:numPr>
          <w:ilvl w:val="0"/>
          <w:numId w:val="132"/>
        </w:numPr>
        <w:rPr>
          <w:sz w:val="22"/>
          <w:szCs w:val="22"/>
        </w:rPr>
      </w:pPr>
      <w:r w:rsidRPr="001F794E">
        <w:rPr>
          <w:sz w:val="22"/>
          <w:szCs w:val="22"/>
        </w:rPr>
        <w:t>static methods</w:t>
      </w:r>
    </w:p>
    <w:p w14:paraId="2E854541" w14:textId="77777777" w:rsidR="00CA2F75" w:rsidRPr="001F794E" w:rsidRDefault="00675C16" w:rsidP="00CA2F75">
      <w:r w:rsidRPr="001F794E">
        <w:pict w14:anchorId="3D4DD106">
          <v:rect id="_x0000_i1287" style="width:0;height:1.5pt" o:hralign="center" o:hrstd="t" o:hr="t" fillcolor="#a0a0a0" stroked="f"/>
        </w:pict>
      </w:r>
    </w:p>
    <w:p w14:paraId="49BE9EF0" w14:textId="77777777" w:rsidR="00CA2F75" w:rsidRPr="001F794E" w:rsidRDefault="00CA2F75" w:rsidP="00CA2F7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106. What is abstraction?</w:t>
      </w:r>
    </w:p>
    <w:p w14:paraId="30E42C3D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C81EBD7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Abstraction means hiding implementation details and showing only essential features.</w:t>
      </w:r>
    </w:p>
    <w:p w14:paraId="5F415C1D" w14:textId="77777777" w:rsidR="00CA2F75" w:rsidRPr="001F794E" w:rsidRDefault="00CA2F75" w:rsidP="00CA2F75">
      <w:pPr>
        <w:pStyle w:val="Heading3"/>
      </w:pPr>
      <w:r w:rsidRPr="001F794E">
        <w:t>Example</w:t>
      </w:r>
    </w:p>
    <w:p w14:paraId="6977A989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ATM machine</w:t>
      </w:r>
    </w:p>
    <w:p w14:paraId="2EAFE747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User sees:</w:t>
      </w:r>
    </w:p>
    <w:p w14:paraId="2D4867F6" w14:textId="77777777" w:rsidR="00CA2F75" w:rsidRPr="001F794E" w:rsidRDefault="00CA2F75" w:rsidP="00E857DB">
      <w:pPr>
        <w:pStyle w:val="NormalWeb"/>
        <w:numPr>
          <w:ilvl w:val="0"/>
          <w:numId w:val="133"/>
        </w:numPr>
        <w:rPr>
          <w:sz w:val="22"/>
          <w:szCs w:val="22"/>
        </w:rPr>
      </w:pPr>
      <w:r w:rsidRPr="001F794E">
        <w:rPr>
          <w:sz w:val="22"/>
          <w:szCs w:val="22"/>
        </w:rPr>
        <w:t>withdraw</w:t>
      </w:r>
    </w:p>
    <w:p w14:paraId="4DC901B0" w14:textId="77777777" w:rsidR="00CA2F75" w:rsidRPr="001F794E" w:rsidRDefault="00CA2F75" w:rsidP="00E857DB">
      <w:pPr>
        <w:pStyle w:val="NormalWeb"/>
        <w:numPr>
          <w:ilvl w:val="0"/>
          <w:numId w:val="133"/>
        </w:numPr>
        <w:rPr>
          <w:sz w:val="22"/>
          <w:szCs w:val="22"/>
        </w:rPr>
      </w:pPr>
      <w:r w:rsidRPr="001F794E">
        <w:rPr>
          <w:sz w:val="22"/>
          <w:szCs w:val="22"/>
        </w:rPr>
        <w:t>deposit</w:t>
      </w:r>
    </w:p>
    <w:p w14:paraId="3352950E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 banking logic hidden.</w:t>
      </w:r>
    </w:p>
    <w:p w14:paraId="022D04F2" w14:textId="77777777" w:rsidR="00CA2F75" w:rsidRPr="001F794E" w:rsidRDefault="00CA2F75" w:rsidP="00CA2F75">
      <w:pPr>
        <w:pStyle w:val="Heading3"/>
      </w:pPr>
      <w:r w:rsidRPr="001F794E">
        <w:t>Achieved Using</w:t>
      </w:r>
    </w:p>
    <w:p w14:paraId="142356A3" w14:textId="77777777" w:rsidR="00CA2F75" w:rsidRPr="001F794E" w:rsidRDefault="00CA2F75" w:rsidP="00E857DB">
      <w:pPr>
        <w:pStyle w:val="NormalWeb"/>
        <w:numPr>
          <w:ilvl w:val="0"/>
          <w:numId w:val="134"/>
        </w:numPr>
        <w:rPr>
          <w:sz w:val="22"/>
          <w:szCs w:val="22"/>
        </w:rPr>
      </w:pPr>
      <w:r w:rsidRPr="001F794E">
        <w:rPr>
          <w:sz w:val="22"/>
          <w:szCs w:val="22"/>
        </w:rPr>
        <w:t>Abstract class</w:t>
      </w:r>
    </w:p>
    <w:p w14:paraId="2ABF70D4" w14:textId="77777777" w:rsidR="00CA2F75" w:rsidRPr="001F794E" w:rsidRDefault="00CA2F75" w:rsidP="00E857DB">
      <w:pPr>
        <w:pStyle w:val="NormalWeb"/>
        <w:numPr>
          <w:ilvl w:val="0"/>
          <w:numId w:val="134"/>
        </w:numPr>
        <w:rPr>
          <w:sz w:val="22"/>
          <w:szCs w:val="22"/>
        </w:rPr>
      </w:pPr>
      <w:r w:rsidRPr="001F794E">
        <w:rPr>
          <w:sz w:val="22"/>
          <w:szCs w:val="22"/>
        </w:rPr>
        <w:t>Interface</w:t>
      </w:r>
    </w:p>
    <w:p w14:paraId="0D5835AF" w14:textId="77777777" w:rsidR="00CA2F75" w:rsidRPr="001F794E" w:rsidRDefault="00CA2F75" w:rsidP="00CA2F75">
      <w:pPr>
        <w:pStyle w:val="Heading3"/>
      </w:pPr>
      <w:r w:rsidRPr="001F794E">
        <w:lastRenderedPageBreak/>
        <w:t>Benefits</w:t>
      </w:r>
    </w:p>
    <w:p w14:paraId="0C1024B0" w14:textId="77777777" w:rsidR="00CA2F75" w:rsidRPr="001F794E" w:rsidRDefault="00CA2F75" w:rsidP="00E857DB">
      <w:pPr>
        <w:pStyle w:val="NormalWeb"/>
        <w:numPr>
          <w:ilvl w:val="0"/>
          <w:numId w:val="135"/>
        </w:numPr>
        <w:rPr>
          <w:sz w:val="22"/>
          <w:szCs w:val="22"/>
        </w:rPr>
      </w:pPr>
      <w:r w:rsidRPr="001F794E">
        <w:rPr>
          <w:sz w:val="22"/>
          <w:szCs w:val="22"/>
        </w:rPr>
        <w:t>Security</w:t>
      </w:r>
    </w:p>
    <w:p w14:paraId="625C2A8F" w14:textId="77777777" w:rsidR="00CA2F75" w:rsidRPr="001F794E" w:rsidRDefault="00CA2F75" w:rsidP="00E857DB">
      <w:pPr>
        <w:pStyle w:val="NormalWeb"/>
        <w:numPr>
          <w:ilvl w:val="0"/>
          <w:numId w:val="135"/>
        </w:numPr>
        <w:rPr>
          <w:sz w:val="22"/>
          <w:szCs w:val="22"/>
        </w:rPr>
      </w:pPr>
      <w:r w:rsidRPr="001F794E">
        <w:rPr>
          <w:sz w:val="22"/>
          <w:szCs w:val="22"/>
        </w:rPr>
        <w:t>Simplicity</w:t>
      </w:r>
    </w:p>
    <w:p w14:paraId="04D999C0" w14:textId="77777777" w:rsidR="00CA2F75" w:rsidRPr="001F794E" w:rsidRDefault="00CA2F75" w:rsidP="00E857DB">
      <w:pPr>
        <w:pStyle w:val="NormalWeb"/>
        <w:numPr>
          <w:ilvl w:val="0"/>
          <w:numId w:val="135"/>
        </w:numPr>
        <w:rPr>
          <w:sz w:val="22"/>
          <w:szCs w:val="22"/>
        </w:rPr>
      </w:pPr>
      <w:r w:rsidRPr="001F794E">
        <w:rPr>
          <w:sz w:val="22"/>
          <w:szCs w:val="22"/>
        </w:rPr>
        <w:t>Loose coupling</w:t>
      </w:r>
    </w:p>
    <w:p w14:paraId="2AEC2083" w14:textId="77777777" w:rsidR="00CA2F75" w:rsidRPr="001F794E" w:rsidRDefault="00675C16" w:rsidP="00CA2F75">
      <w:r w:rsidRPr="001F794E">
        <w:pict w14:anchorId="6D58A3E0">
          <v:rect id="_x0000_i1288" style="width:0;height:1.5pt" o:hralign="center" o:hrstd="t" o:hr="t" fillcolor="#a0a0a0" stroked="f"/>
        </w:pict>
      </w:r>
    </w:p>
    <w:p w14:paraId="3FA7F930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A0F77BD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Implementation details hide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आवश्यक</w:t>
      </w:r>
      <w:r w:rsidRPr="001F794E">
        <w:rPr>
          <w:sz w:val="22"/>
          <w:szCs w:val="22"/>
        </w:rPr>
        <w:t xml:space="preserve"> features </w:t>
      </w:r>
      <w:r w:rsidRPr="001F794E">
        <w:rPr>
          <w:rFonts w:ascii="Nirmala UI" w:hAnsi="Nirmala UI" w:cs="Nirmala UI"/>
          <w:sz w:val="22"/>
          <w:szCs w:val="22"/>
        </w:rPr>
        <w:t>दाखवणे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abstraction.</w:t>
      </w:r>
    </w:p>
    <w:p w14:paraId="2E714436" w14:textId="77777777" w:rsidR="00CA2F75" w:rsidRPr="001F794E" w:rsidRDefault="00CA2F75" w:rsidP="00CA2F75">
      <w:pPr>
        <w:pStyle w:val="Heading3"/>
      </w:pPr>
      <w:r w:rsidRPr="001F794E">
        <w:t>Example</w:t>
      </w:r>
    </w:p>
    <w:p w14:paraId="4A528816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ATM machine</w:t>
      </w:r>
    </w:p>
    <w:p w14:paraId="5B3B7DDF" w14:textId="77777777" w:rsidR="00CA2F75" w:rsidRPr="001F794E" w:rsidRDefault="00675C16" w:rsidP="00CA2F75">
      <w:r w:rsidRPr="001F794E">
        <w:pict w14:anchorId="7C93BA43">
          <v:rect id="_x0000_i1289" style="width:0;height:1.5pt" o:hralign="center" o:hrstd="t" o:hr="t" fillcolor="#a0a0a0" stroked="f"/>
        </w:pict>
      </w:r>
    </w:p>
    <w:p w14:paraId="1458B19A" w14:textId="77777777" w:rsidR="00CA2F75" w:rsidRPr="001F794E" w:rsidRDefault="00CA2F75" w:rsidP="00CA2F7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107. Difference between abstraction and encapsulation?</w:t>
      </w:r>
    </w:p>
    <w:p w14:paraId="29A20F67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2097"/>
      </w:tblGrid>
      <w:tr w:rsidR="00CA2F75" w:rsidRPr="001F794E" w14:paraId="4E570420" w14:textId="77777777" w:rsidTr="00CA2F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5AD92" w14:textId="77777777" w:rsidR="00CA2F75" w:rsidRPr="001F794E" w:rsidRDefault="00CA2F7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B509AFF" w14:textId="77777777" w:rsidR="00CA2F75" w:rsidRPr="001F794E" w:rsidRDefault="00CA2F7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Encapsulation</w:t>
            </w:r>
          </w:p>
        </w:tc>
      </w:tr>
      <w:tr w:rsidR="00CA2F75" w:rsidRPr="001F794E" w14:paraId="62EC7C84" w14:textId="77777777" w:rsidTr="00CA2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1125" w14:textId="77777777" w:rsidR="00CA2F75" w:rsidRPr="001F794E" w:rsidRDefault="00CA2F75">
            <w:r w:rsidRPr="001F794E">
              <w:t>Hides implementation</w:t>
            </w:r>
          </w:p>
        </w:tc>
        <w:tc>
          <w:tcPr>
            <w:tcW w:w="0" w:type="auto"/>
            <w:vAlign w:val="center"/>
            <w:hideMark/>
          </w:tcPr>
          <w:p w14:paraId="4A0CAA42" w14:textId="77777777" w:rsidR="00CA2F75" w:rsidRPr="001F794E" w:rsidRDefault="00CA2F75">
            <w:r w:rsidRPr="001F794E">
              <w:t>Hides data</w:t>
            </w:r>
          </w:p>
        </w:tc>
      </w:tr>
      <w:tr w:rsidR="00CA2F75" w:rsidRPr="001F794E" w14:paraId="1CCC39C3" w14:textId="77777777" w:rsidTr="00CA2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CC4A" w14:textId="77777777" w:rsidR="00CA2F75" w:rsidRPr="001F794E" w:rsidRDefault="00CA2F75">
            <w:r w:rsidRPr="001F794E">
              <w:t>Focus on behavior</w:t>
            </w:r>
          </w:p>
        </w:tc>
        <w:tc>
          <w:tcPr>
            <w:tcW w:w="0" w:type="auto"/>
            <w:vAlign w:val="center"/>
            <w:hideMark/>
          </w:tcPr>
          <w:p w14:paraId="19B701C9" w14:textId="77777777" w:rsidR="00CA2F75" w:rsidRPr="001F794E" w:rsidRDefault="00CA2F75">
            <w:r w:rsidRPr="001F794E">
              <w:t>Focus on security</w:t>
            </w:r>
          </w:p>
        </w:tc>
      </w:tr>
      <w:tr w:rsidR="00CA2F75" w:rsidRPr="001F794E" w14:paraId="48C94CDC" w14:textId="77777777" w:rsidTr="00CA2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BB17" w14:textId="77777777" w:rsidR="00CA2F75" w:rsidRPr="001F794E" w:rsidRDefault="00CA2F75">
            <w:r w:rsidRPr="001F794E">
              <w:t>Achieved using abstract/interface</w:t>
            </w:r>
          </w:p>
        </w:tc>
        <w:tc>
          <w:tcPr>
            <w:tcW w:w="0" w:type="auto"/>
            <w:vAlign w:val="center"/>
            <w:hideMark/>
          </w:tcPr>
          <w:p w14:paraId="1FA6459D" w14:textId="77777777" w:rsidR="00CA2F75" w:rsidRPr="001F794E" w:rsidRDefault="00CA2F75">
            <w:r w:rsidRPr="001F794E">
              <w:t>Achieved using private</w:t>
            </w:r>
          </w:p>
        </w:tc>
      </w:tr>
    </w:tbl>
    <w:p w14:paraId="6D966FEE" w14:textId="77777777" w:rsidR="00CA2F75" w:rsidRPr="001F794E" w:rsidRDefault="00CA2F75" w:rsidP="00CA2F75">
      <w:pPr>
        <w:pStyle w:val="Heading3"/>
      </w:pPr>
      <w:r w:rsidRPr="001F794E">
        <w:t>Example</w:t>
      </w:r>
    </w:p>
    <w:p w14:paraId="3F50FFC3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ATM → abstraction</w:t>
      </w:r>
    </w:p>
    <w:p w14:paraId="2170B0E3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Private variable → encapsulation</w:t>
      </w:r>
    </w:p>
    <w:p w14:paraId="7B3EAE28" w14:textId="77777777" w:rsidR="00CA2F75" w:rsidRPr="001F794E" w:rsidRDefault="00675C16" w:rsidP="00CA2F75">
      <w:r w:rsidRPr="001F794E">
        <w:pict w14:anchorId="4A5DA023">
          <v:rect id="_x0000_i1290" style="width:0;height:1.5pt" o:hralign="center" o:hrstd="t" o:hr="t" fillcolor="#a0a0a0" stroked="f"/>
        </w:pict>
      </w:r>
    </w:p>
    <w:p w14:paraId="2EAC2F7D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1355"/>
      </w:tblGrid>
      <w:tr w:rsidR="00CA2F75" w:rsidRPr="001F794E" w14:paraId="17199EF9" w14:textId="77777777" w:rsidTr="00CA2F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6AB19" w14:textId="77777777" w:rsidR="00CA2F75" w:rsidRPr="001F794E" w:rsidRDefault="00CA2F7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AFEAC01" w14:textId="77777777" w:rsidR="00CA2F75" w:rsidRPr="001F794E" w:rsidRDefault="00CA2F7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Encapsulation</w:t>
            </w:r>
          </w:p>
        </w:tc>
      </w:tr>
      <w:tr w:rsidR="00CA2F75" w:rsidRPr="001F794E" w14:paraId="6A291096" w14:textId="77777777" w:rsidTr="00CA2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46CA1" w14:textId="77777777" w:rsidR="00CA2F75" w:rsidRPr="001F794E" w:rsidRDefault="00CA2F75">
            <w:r w:rsidRPr="001F794E">
              <w:t>Implementation hide</w:t>
            </w:r>
          </w:p>
        </w:tc>
        <w:tc>
          <w:tcPr>
            <w:tcW w:w="0" w:type="auto"/>
            <w:vAlign w:val="center"/>
            <w:hideMark/>
          </w:tcPr>
          <w:p w14:paraId="57F842D7" w14:textId="77777777" w:rsidR="00CA2F75" w:rsidRPr="001F794E" w:rsidRDefault="00CA2F75">
            <w:r w:rsidRPr="001F794E">
              <w:t>Data hide</w:t>
            </w:r>
          </w:p>
        </w:tc>
      </w:tr>
      <w:tr w:rsidR="00CA2F75" w:rsidRPr="001F794E" w14:paraId="7740F3E5" w14:textId="77777777" w:rsidTr="00CA2F7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E4C91" w14:textId="77777777" w:rsidR="00CA2F75" w:rsidRPr="001F794E" w:rsidRDefault="00CA2F75">
            <w:r w:rsidRPr="001F794E">
              <w:t>Behavior focus</w:t>
            </w:r>
          </w:p>
        </w:tc>
        <w:tc>
          <w:tcPr>
            <w:tcW w:w="0" w:type="auto"/>
            <w:vAlign w:val="center"/>
            <w:hideMark/>
          </w:tcPr>
          <w:p w14:paraId="567C3D1A" w14:textId="77777777" w:rsidR="00CA2F75" w:rsidRPr="001F794E" w:rsidRDefault="00CA2F75">
            <w:r w:rsidRPr="001F794E">
              <w:t>Security focus</w:t>
            </w:r>
          </w:p>
        </w:tc>
      </w:tr>
    </w:tbl>
    <w:p w14:paraId="11D99626" w14:textId="77777777" w:rsidR="00CA2F75" w:rsidRPr="001F794E" w:rsidRDefault="00675C16" w:rsidP="00CA2F75">
      <w:r w:rsidRPr="001F794E">
        <w:pict w14:anchorId="04D54C0A">
          <v:rect id="_x0000_i1291" style="width:0;height:1.5pt" o:hralign="center" o:hrstd="t" o:hr="t" fillcolor="#a0a0a0" stroked="f"/>
        </w:pict>
      </w:r>
    </w:p>
    <w:p w14:paraId="6361F051" w14:textId="77777777" w:rsidR="00CA2F75" w:rsidRPr="001F794E" w:rsidRDefault="00CA2F75" w:rsidP="00CA2F7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108. What is abstract class?</w:t>
      </w:r>
    </w:p>
    <w:p w14:paraId="3F4D3C53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1102162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Class declared with </w:t>
      </w:r>
      <w:r w:rsidRPr="001F794E">
        <w:rPr>
          <w:rStyle w:val="HTMLCode"/>
          <w:sz w:val="22"/>
          <w:szCs w:val="22"/>
        </w:rPr>
        <w:t>abstract</w:t>
      </w:r>
      <w:r w:rsidRPr="001F794E">
        <w:rPr>
          <w:sz w:val="22"/>
          <w:szCs w:val="22"/>
        </w:rPr>
        <w:t xml:space="preserve"> keyword is abstract class.</w:t>
      </w:r>
    </w:p>
    <w:p w14:paraId="32DD6F4A" w14:textId="77777777" w:rsidR="00CA2F75" w:rsidRPr="001F794E" w:rsidRDefault="00CA2F75" w:rsidP="00CA2F75">
      <w:pPr>
        <w:pStyle w:val="Heading3"/>
      </w:pPr>
      <w:r w:rsidRPr="001F794E">
        <w:t>Features</w:t>
      </w:r>
    </w:p>
    <w:p w14:paraId="740336AE" w14:textId="77777777" w:rsidR="00CA2F75" w:rsidRPr="001F794E" w:rsidRDefault="00CA2F75" w:rsidP="00E857DB">
      <w:pPr>
        <w:pStyle w:val="NormalWeb"/>
        <w:numPr>
          <w:ilvl w:val="0"/>
          <w:numId w:val="136"/>
        </w:numPr>
        <w:rPr>
          <w:sz w:val="22"/>
          <w:szCs w:val="22"/>
        </w:rPr>
      </w:pPr>
      <w:r w:rsidRPr="001F794E">
        <w:rPr>
          <w:sz w:val="22"/>
          <w:szCs w:val="22"/>
        </w:rPr>
        <w:t>Cannot create object</w:t>
      </w:r>
    </w:p>
    <w:p w14:paraId="3A55B862" w14:textId="77777777" w:rsidR="00CA2F75" w:rsidRPr="001F794E" w:rsidRDefault="00CA2F75" w:rsidP="00E857DB">
      <w:pPr>
        <w:pStyle w:val="NormalWeb"/>
        <w:numPr>
          <w:ilvl w:val="0"/>
          <w:numId w:val="136"/>
        </w:numPr>
        <w:rPr>
          <w:sz w:val="22"/>
          <w:szCs w:val="22"/>
        </w:rPr>
      </w:pPr>
      <w:r w:rsidRPr="001F794E">
        <w:rPr>
          <w:sz w:val="22"/>
          <w:szCs w:val="22"/>
        </w:rPr>
        <w:t>Can contain:</w:t>
      </w:r>
    </w:p>
    <w:p w14:paraId="058F5528" w14:textId="77777777" w:rsidR="00CA2F75" w:rsidRPr="001F794E" w:rsidRDefault="00CA2F75" w:rsidP="00E857DB">
      <w:pPr>
        <w:pStyle w:val="NormalWeb"/>
        <w:numPr>
          <w:ilvl w:val="1"/>
          <w:numId w:val="136"/>
        </w:numPr>
        <w:rPr>
          <w:sz w:val="22"/>
          <w:szCs w:val="22"/>
        </w:rPr>
      </w:pPr>
      <w:r w:rsidRPr="001F794E">
        <w:rPr>
          <w:sz w:val="22"/>
          <w:szCs w:val="22"/>
        </w:rPr>
        <w:t>abstract methods</w:t>
      </w:r>
    </w:p>
    <w:p w14:paraId="66C292EE" w14:textId="77777777" w:rsidR="00CA2F75" w:rsidRPr="001F794E" w:rsidRDefault="00CA2F75" w:rsidP="00E857DB">
      <w:pPr>
        <w:pStyle w:val="NormalWeb"/>
        <w:numPr>
          <w:ilvl w:val="1"/>
          <w:numId w:val="136"/>
        </w:numPr>
        <w:rPr>
          <w:sz w:val="22"/>
          <w:szCs w:val="22"/>
        </w:rPr>
      </w:pPr>
      <w:r w:rsidRPr="001F794E">
        <w:rPr>
          <w:sz w:val="22"/>
          <w:szCs w:val="22"/>
        </w:rPr>
        <w:t>normal methods</w:t>
      </w:r>
    </w:p>
    <w:p w14:paraId="518BA587" w14:textId="77777777" w:rsidR="00CA2F75" w:rsidRPr="001F794E" w:rsidRDefault="00CA2F75" w:rsidP="00E857DB">
      <w:pPr>
        <w:pStyle w:val="NormalWeb"/>
        <w:numPr>
          <w:ilvl w:val="1"/>
          <w:numId w:val="136"/>
        </w:numPr>
        <w:rPr>
          <w:sz w:val="22"/>
          <w:szCs w:val="22"/>
        </w:rPr>
      </w:pPr>
      <w:r w:rsidRPr="001F794E">
        <w:rPr>
          <w:sz w:val="22"/>
          <w:szCs w:val="22"/>
        </w:rPr>
        <w:t>constructors</w:t>
      </w:r>
    </w:p>
    <w:p w14:paraId="755A098D" w14:textId="77777777" w:rsidR="00CA2F75" w:rsidRPr="001F794E" w:rsidRDefault="00CA2F75" w:rsidP="00E857DB">
      <w:pPr>
        <w:pStyle w:val="NormalWeb"/>
        <w:numPr>
          <w:ilvl w:val="1"/>
          <w:numId w:val="136"/>
        </w:numPr>
        <w:rPr>
          <w:sz w:val="22"/>
          <w:szCs w:val="22"/>
        </w:rPr>
      </w:pPr>
      <w:r w:rsidRPr="001F794E">
        <w:rPr>
          <w:sz w:val="22"/>
          <w:szCs w:val="22"/>
        </w:rPr>
        <w:t>static methods</w:t>
      </w:r>
    </w:p>
    <w:p w14:paraId="1A2D5A70" w14:textId="77777777" w:rsidR="00CA2F75" w:rsidRPr="001F794E" w:rsidRDefault="00CA2F75" w:rsidP="00CA2F75">
      <w:pPr>
        <w:pStyle w:val="Heading3"/>
      </w:pPr>
      <w:r w:rsidRPr="001F794E">
        <w:t>Example</w:t>
      </w:r>
    </w:p>
    <w:p w14:paraId="58F34A09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abstract class Animal {</w:t>
      </w:r>
    </w:p>
    <w:p w14:paraId="086C22D3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</w:p>
    <w:p w14:paraId="3780AD2E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abstract void sound();</w:t>
      </w:r>
    </w:p>
    <w:p w14:paraId="5E807DD9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</w:p>
    <w:p w14:paraId="0268DA42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eat() {</w:t>
      </w:r>
    </w:p>
    <w:p w14:paraId="0B89C316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System.out.println("Eating");</w:t>
      </w:r>
    </w:p>
    <w:p w14:paraId="3F0DE3CF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12E94B3E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AF845EB" w14:textId="77777777" w:rsidR="00CA2F75" w:rsidRPr="001F794E" w:rsidRDefault="00CA2F75" w:rsidP="00CA2F75">
      <w:pPr>
        <w:pStyle w:val="Heading3"/>
      </w:pPr>
      <w:r w:rsidRPr="001F794E">
        <w:t>Important Point</w:t>
      </w:r>
    </w:p>
    <w:p w14:paraId="419F0B48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Subclass must implement abstract methods.</w:t>
      </w:r>
    </w:p>
    <w:p w14:paraId="0D80AADE" w14:textId="77777777" w:rsidR="00CA2F75" w:rsidRPr="001F794E" w:rsidRDefault="00675C16" w:rsidP="00CA2F75">
      <w:r w:rsidRPr="001F794E">
        <w:pict w14:anchorId="05D2CFA3">
          <v:rect id="_x0000_i1292" style="width:0;height:1.5pt" o:hralign="center" o:hrstd="t" o:hr="t" fillcolor="#a0a0a0" stroked="f"/>
        </w:pict>
      </w:r>
    </w:p>
    <w:p w14:paraId="1C27B4BB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3A4D389C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abstract</w:t>
      </w:r>
      <w:r w:rsidRPr="001F794E">
        <w:rPr>
          <w:sz w:val="22"/>
          <w:szCs w:val="22"/>
        </w:rPr>
        <w:t xml:space="preserve"> keyword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declare </w:t>
      </w:r>
      <w:r w:rsidRPr="001F794E">
        <w:rPr>
          <w:rFonts w:ascii="Nirmala UI" w:hAnsi="Nirmala UI" w:cs="Nirmala UI"/>
          <w:sz w:val="22"/>
          <w:szCs w:val="22"/>
        </w:rPr>
        <w:t>केलेला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abstract class.</w:t>
      </w:r>
    </w:p>
    <w:p w14:paraId="3F8187DF" w14:textId="77777777" w:rsidR="00CA2F75" w:rsidRPr="001F794E" w:rsidRDefault="00CA2F75" w:rsidP="00CA2F75">
      <w:pPr>
        <w:pStyle w:val="Heading3"/>
      </w:pPr>
      <w:r w:rsidRPr="001F794E">
        <w:t>Features</w:t>
      </w:r>
    </w:p>
    <w:p w14:paraId="67464FA0" w14:textId="77777777" w:rsidR="00CA2F75" w:rsidRPr="001F794E" w:rsidRDefault="00CA2F75" w:rsidP="00E857DB">
      <w:pPr>
        <w:pStyle w:val="NormalWeb"/>
        <w:numPr>
          <w:ilvl w:val="0"/>
          <w:numId w:val="13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Object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</w:p>
    <w:p w14:paraId="0F699042" w14:textId="77777777" w:rsidR="00CA2F75" w:rsidRPr="001F794E" w:rsidRDefault="00CA2F75" w:rsidP="00E857DB">
      <w:pPr>
        <w:pStyle w:val="NormalWeb"/>
        <w:numPr>
          <w:ilvl w:val="0"/>
          <w:numId w:val="13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Abstract + normal methods </w:t>
      </w:r>
      <w:r w:rsidRPr="001F794E">
        <w:rPr>
          <w:rFonts w:ascii="Nirmala UI" w:hAnsi="Nirmala UI" w:cs="Nirmala UI"/>
          <w:sz w:val="22"/>
          <w:szCs w:val="22"/>
        </w:rPr>
        <w:t>असू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शकतात</w:t>
      </w:r>
    </w:p>
    <w:p w14:paraId="5FCFF35D" w14:textId="77777777" w:rsidR="00CA2F75" w:rsidRPr="001F794E" w:rsidRDefault="00675C16" w:rsidP="00CA2F75">
      <w:r w:rsidRPr="001F794E">
        <w:pict w14:anchorId="037455F1">
          <v:rect id="_x0000_i1293" style="width:0;height:1.5pt" o:hralign="center" o:hrstd="t" o:hr="t" fillcolor="#a0a0a0" stroked="f"/>
        </w:pict>
      </w:r>
    </w:p>
    <w:p w14:paraId="47B82A40" w14:textId="77777777" w:rsidR="00CA2F75" w:rsidRPr="001F794E" w:rsidRDefault="00CA2F75" w:rsidP="00CA2F7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109. Rules of abstract class?</w:t>
      </w:r>
    </w:p>
    <w:p w14:paraId="7F39AF90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311311B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Rules</w:t>
      </w:r>
    </w:p>
    <w:p w14:paraId="2595B426" w14:textId="77777777" w:rsidR="00CA2F75" w:rsidRPr="001F794E" w:rsidRDefault="00CA2F75" w:rsidP="00CA2F75">
      <w:pPr>
        <w:pStyle w:val="Heading3"/>
      </w:pPr>
      <w:r w:rsidRPr="001F794E">
        <w:t>1. Object cannot be created</w:t>
      </w:r>
    </w:p>
    <w:p w14:paraId="7B2CD963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Animal(); // Error</w:t>
      </w:r>
    </w:p>
    <w:p w14:paraId="029CA507" w14:textId="77777777" w:rsidR="00CA2F75" w:rsidRPr="001F794E" w:rsidRDefault="00675C16" w:rsidP="00CA2F75">
      <w:r w:rsidRPr="001F794E">
        <w:pict w14:anchorId="2111BB18">
          <v:rect id="_x0000_i1294" style="width:0;height:1.5pt" o:hralign="center" o:hrstd="t" o:hr="t" fillcolor="#a0a0a0" stroked="f"/>
        </w:pict>
      </w:r>
    </w:p>
    <w:p w14:paraId="4E73ACF9" w14:textId="77777777" w:rsidR="00CA2F75" w:rsidRPr="001F794E" w:rsidRDefault="00CA2F75" w:rsidP="00CA2F75">
      <w:pPr>
        <w:pStyle w:val="Heading3"/>
      </w:pPr>
      <w:r w:rsidRPr="001F794E">
        <w:t>2. May contain abstract methods</w:t>
      </w:r>
    </w:p>
    <w:p w14:paraId="46BFA579" w14:textId="77777777" w:rsidR="00CA2F75" w:rsidRPr="001F794E" w:rsidRDefault="00675C16" w:rsidP="00CA2F75">
      <w:r w:rsidRPr="001F794E">
        <w:pict w14:anchorId="40435891">
          <v:rect id="_x0000_i1295" style="width:0;height:1.5pt" o:hralign="center" o:hrstd="t" o:hr="t" fillcolor="#a0a0a0" stroked="f"/>
        </w:pict>
      </w:r>
    </w:p>
    <w:p w14:paraId="413BFBB5" w14:textId="77777777" w:rsidR="00CA2F75" w:rsidRPr="001F794E" w:rsidRDefault="00CA2F75" w:rsidP="00CA2F75">
      <w:pPr>
        <w:pStyle w:val="Heading3"/>
      </w:pPr>
      <w:r w:rsidRPr="001F794E">
        <w:t>3. May contain concrete methods</w:t>
      </w:r>
    </w:p>
    <w:p w14:paraId="3534260C" w14:textId="77777777" w:rsidR="00CA2F75" w:rsidRPr="001F794E" w:rsidRDefault="00675C16" w:rsidP="00CA2F75">
      <w:r w:rsidRPr="001F794E">
        <w:pict w14:anchorId="72A98C23">
          <v:rect id="_x0000_i1296" style="width:0;height:1.5pt" o:hralign="center" o:hrstd="t" o:hr="t" fillcolor="#a0a0a0" stroked="f"/>
        </w:pict>
      </w:r>
    </w:p>
    <w:p w14:paraId="2CA4654A" w14:textId="77777777" w:rsidR="00CA2F75" w:rsidRPr="001F794E" w:rsidRDefault="00CA2F75" w:rsidP="00CA2F75">
      <w:pPr>
        <w:pStyle w:val="Heading3"/>
      </w:pPr>
      <w:r w:rsidRPr="001F794E">
        <w:t>4. Can have constructor</w:t>
      </w:r>
    </w:p>
    <w:p w14:paraId="39CE93F0" w14:textId="77777777" w:rsidR="00CA2F75" w:rsidRPr="001F794E" w:rsidRDefault="00675C16" w:rsidP="00CA2F75">
      <w:r w:rsidRPr="001F794E">
        <w:pict w14:anchorId="6D721645">
          <v:rect id="_x0000_i1297" style="width:0;height:1.5pt" o:hralign="center" o:hrstd="t" o:hr="t" fillcolor="#a0a0a0" stroked="f"/>
        </w:pict>
      </w:r>
    </w:p>
    <w:p w14:paraId="450E1FAD" w14:textId="77777777" w:rsidR="00CA2F75" w:rsidRPr="001F794E" w:rsidRDefault="00CA2F75" w:rsidP="00CA2F75">
      <w:pPr>
        <w:pStyle w:val="Heading3"/>
      </w:pPr>
      <w:r w:rsidRPr="001F794E">
        <w:t>5. Can have static methods</w:t>
      </w:r>
    </w:p>
    <w:p w14:paraId="49E2003F" w14:textId="77777777" w:rsidR="00CA2F75" w:rsidRPr="001F794E" w:rsidRDefault="00675C16" w:rsidP="00CA2F75">
      <w:r w:rsidRPr="001F794E">
        <w:pict w14:anchorId="4CCD4323">
          <v:rect id="_x0000_i1298" style="width:0;height:1.5pt" o:hralign="center" o:hrstd="t" o:hr="t" fillcolor="#a0a0a0" stroked="f"/>
        </w:pict>
      </w:r>
    </w:p>
    <w:p w14:paraId="7E3046E7" w14:textId="77777777" w:rsidR="00CA2F75" w:rsidRPr="001F794E" w:rsidRDefault="00CA2F75" w:rsidP="00CA2F75">
      <w:pPr>
        <w:pStyle w:val="Heading3"/>
      </w:pPr>
      <w:r w:rsidRPr="001F794E">
        <w:t>6. Child must implement abstract methods</w:t>
      </w:r>
    </w:p>
    <w:p w14:paraId="1D1CF9D7" w14:textId="77777777" w:rsidR="00CA2F75" w:rsidRPr="001F794E" w:rsidRDefault="00675C16" w:rsidP="00CA2F75">
      <w:r w:rsidRPr="001F794E">
        <w:pict w14:anchorId="7995691B">
          <v:rect id="_x0000_i1299" style="width:0;height:1.5pt" o:hralign="center" o:hrstd="t" o:hr="t" fillcolor="#a0a0a0" stroked="f"/>
        </w:pict>
      </w:r>
    </w:p>
    <w:p w14:paraId="7BA97290" w14:textId="77777777" w:rsidR="00CA2F75" w:rsidRPr="001F794E" w:rsidRDefault="00CA2F75" w:rsidP="00CA2F75">
      <w:pPr>
        <w:pStyle w:val="Heading3"/>
      </w:pPr>
      <w:r w:rsidRPr="001F794E">
        <w:t>7. If child does not implement,</w:t>
      </w:r>
    </w:p>
    <w:p w14:paraId="2E9CE6C4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child also becomes abstract.</w:t>
      </w:r>
    </w:p>
    <w:p w14:paraId="544DA8C5" w14:textId="77777777" w:rsidR="00CA2F75" w:rsidRPr="001F794E" w:rsidRDefault="00CA2F75" w:rsidP="00CA2F75">
      <w:pPr>
        <w:pStyle w:val="Heading3"/>
      </w:pPr>
      <w:r w:rsidRPr="001F794E">
        <w:lastRenderedPageBreak/>
        <w:t>Important Point</w:t>
      </w:r>
    </w:p>
    <w:p w14:paraId="425076EA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Abstract class provides partial abstraction.</w:t>
      </w:r>
    </w:p>
    <w:p w14:paraId="23EED7AF" w14:textId="77777777" w:rsidR="00CA2F75" w:rsidRPr="001F794E" w:rsidRDefault="00675C16" w:rsidP="00CA2F75">
      <w:r w:rsidRPr="001F794E">
        <w:pict w14:anchorId="73EE3761">
          <v:rect id="_x0000_i1300" style="width:0;height:1.5pt" o:hralign="center" o:hrstd="t" o:hr="t" fillcolor="#a0a0a0" stroked="f"/>
        </w:pict>
      </w:r>
    </w:p>
    <w:p w14:paraId="1CD524E6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7F55A9B" w14:textId="77777777" w:rsidR="00CA2F75" w:rsidRPr="001F794E" w:rsidRDefault="00CA2F75" w:rsidP="00CA2F75">
      <w:pPr>
        <w:pStyle w:val="Heading3"/>
      </w:pPr>
      <w:r w:rsidRPr="001F794E">
        <w:t>Rules</w:t>
      </w:r>
    </w:p>
    <w:p w14:paraId="5AA1B7FC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Object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Constructor </w:t>
      </w:r>
      <w:r w:rsidRPr="001F794E">
        <w:rPr>
          <w:rFonts w:ascii="Nirmala UI" w:hAnsi="Nirmala UI" w:cs="Nirmala UI"/>
          <w:sz w:val="22"/>
          <w:szCs w:val="22"/>
        </w:rPr>
        <w:t>असू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Static methods </w:t>
      </w:r>
      <w:r w:rsidRPr="001F794E">
        <w:rPr>
          <w:rFonts w:ascii="Nirmala UI" w:hAnsi="Nirmala UI" w:cs="Nirmala UI"/>
          <w:sz w:val="22"/>
          <w:szCs w:val="22"/>
        </w:rPr>
        <w:t>असू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शकतात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Child class implementation </w:t>
      </w:r>
      <w:r w:rsidRPr="001F794E">
        <w:rPr>
          <w:rFonts w:ascii="Nirmala UI" w:hAnsi="Nirmala UI" w:cs="Nirmala UI"/>
          <w:sz w:val="22"/>
          <w:szCs w:val="22"/>
        </w:rPr>
        <w:t>देणे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आवश्यक</w:t>
      </w:r>
    </w:p>
    <w:p w14:paraId="091C29EC" w14:textId="77777777" w:rsidR="00CA2F75" w:rsidRPr="001F794E" w:rsidRDefault="00675C16" w:rsidP="00CA2F75">
      <w:r w:rsidRPr="001F794E">
        <w:pict w14:anchorId="14CF66C6">
          <v:rect id="_x0000_i1301" style="width:0;height:1.5pt" o:hralign="center" o:hrstd="t" o:hr="t" fillcolor="#a0a0a0" stroked="f"/>
        </w:pict>
      </w:r>
    </w:p>
    <w:p w14:paraId="18810161" w14:textId="77777777" w:rsidR="00CA2F75" w:rsidRPr="001F794E" w:rsidRDefault="00CA2F75" w:rsidP="00CA2F7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110. Can abstract class have constructor?</w:t>
      </w:r>
    </w:p>
    <w:p w14:paraId="281E9405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8215CFB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✅ Yes.</w:t>
      </w:r>
    </w:p>
    <w:p w14:paraId="72F8E8DD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Abstract class can have constructor.</w:t>
      </w:r>
    </w:p>
    <w:p w14:paraId="520A64C3" w14:textId="77777777" w:rsidR="00CA2F75" w:rsidRPr="001F794E" w:rsidRDefault="00CA2F75" w:rsidP="00CA2F75">
      <w:pPr>
        <w:pStyle w:val="Heading3"/>
      </w:pPr>
      <w:r w:rsidRPr="001F794E">
        <w:t>Example</w:t>
      </w:r>
    </w:p>
    <w:p w14:paraId="73C87E0E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abstract class Animal {</w:t>
      </w:r>
    </w:p>
    <w:p w14:paraId="6D98CA88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</w:p>
    <w:p w14:paraId="199EAF88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Animal() {</w:t>
      </w:r>
    </w:p>
    <w:p w14:paraId="77C0AC13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System.out.println("Animal Constructor");</w:t>
      </w:r>
    </w:p>
    <w:p w14:paraId="35965388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630F6158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0165E1C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</w:p>
    <w:p w14:paraId="55253CA6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Dog extends Animal {</w:t>
      </w:r>
    </w:p>
    <w:p w14:paraId="10949C67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</w:p>
    <w:p w14:paraId="3040C4B4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Dog() {</w:t>
      </w:r>
    </w:p>
    <w:p w14:paraId="3FC70A74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System.out.println("Dog Constructor");</w:t>
      </w:r>
    </w:p>
    <w:p w14:paraId="51E8CE8B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6B48927F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A28F078" w14:textId="77777777" w:rsidR="00CA2F75" w:rsidRPr="001F794E" w:rsidRDefault="00CA2F75" w:rsidP="00CA2F75">
      <w:pPr>
        <w:pStyle w:val="Heading3"/>
      </w:pPr>
      <w:r w:rsidRPr="001F794E">
        <w:lastRenderedPageBreak/>
        <w:t>Output</w:t>
      </w:r>
    </w:p>
    <w:p w14:paraId="6F9E1FCE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Animal Constructor</w:t>
      </w:r>
    </w:p>
    <w:p w14:paraId="2037177A" w14:textId="77777777" w:rsidR="00CA2F75" w:rsidRPr="001F794E" w:rsidRDefault="00CA2F75" w:rsidP="00CA2F7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Dog Constructor</w:t>
      </w:r>
    </w:p>
    <w:p w14:paraId="7C8C5DB0" w14:textId="77777777" w:rsidR="00CA2F75" w:rsidRPr="001F794E" w:rsidRDefault="00CA2F75" w:rsidP="00CA2F75">
      <w:pPr>
        <w:pStyle w:val="Heading3"/>
      </w:pPr>
      <w:r w:rsidRPr="001F794E">
        <w:t>Purpose</w:t>
      </w:r>
    </w:p>
    <w:p w14:paraId="2FF315E2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initialization of common data.</w:t>
      </w:r>
    </w:p>
    <w:p w14:paraId="1B9B5D24" w14:textId="77777777" w:rsidR="00CA2F75" w:rsidRPr="001F794E" w:rsidRDefault="00CA2F75" w:rsidP="00CA2F75">
      <w:pPr>
        <w:pStyle w:val="Heading3"/>
      </w:pPr>
      <w:r w:rsidRPr="001F794E">
        <w:t>Important Point</w:t>
      </w:r>
    </w:p>
    <w:p w14:paraId="3250DFFB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Constructor executes when child object is created.</w:t>
      </w:r>
    </w:p>
    <w:p w14:paraId="63AD78F9" w14:textId="77777777" w:rsidR="00CA2F75" w:rsidRPr="001F794E" w:rsidRDefault="00675C16" w:rsidP="00CA2F75">
      <w:r w:rsidRPr="001F794E">
        <w:pict w14:anchorId="73A66802">
          <v:rect id="_x0000_i1302" style="width:0;height:1.5pt" o:hralign="center" o:hrstd="t" o:hr="t" fillcolor="#a0a0a0" stroked="f"/>
        </w:pict>
      </w:r>
    </w:p>
    <w:p w14:paraId="1106CBAA" w14:textId="77777777" w:rsidR="00CA2F75" w:rsidRPr="001F794E" w:rsidRDefault="00CA2F75" w:rsidP="00CA2F7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CBFFF1D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हो</w:t>
      </w:r>
      <w:r w:rsidRPr="001F794E">
        <w:rPr>
          <w:sz w:val="22"/>
          <w:szCs w:val="22"/>
        </w:rPr>
        <w:t>.</w:t>
      </w:r>
    </w:p>
    <w:p w14:paraId="7CAAEAE0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Abstract class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constructor </w:t>
      </w:r>
      <w:r w:rsidRPr="001F794E">
        <w:rPr>
          <w:rFonts w:ascii="Nirmala UI" w:hAnsi="Nirmala UI" w:cs="Nirmala UI"/>
          <w:sz w:val="22"/>
          <w:szCs w:val="22"/>
        </w:rPr>
        <w:t>असू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  <w:r w:rsidRPr="001F794E">
        <w:rPr>
          <w:sz w:val="22"/>
          <w:szCs w:val="22"/>
        </w:rPr>
        <w:t>.</w:t>
      </w:r>
    </w:p>
    <w:p w14:paraId="4401906E" w14:textId="77777777" w:rsidR="00CA2F75" w:rsidRPr="001F794E" w:rsidRDefault="00CA2F75" w:rsidP="00CA2F75">
      <w:pPr>
        <w:pStyle w:val="Heading3"/>
      </w:pPr>
      <w:r w:rsidRPr="001F794E">
        <w:t>Purpose</w:t>
      </w:r>
    </w:p>
    <w:p w14:paraId="0B0EABF3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Common initialization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CE7308A" w14:textId="77777777" w:rsidR="00CA2F75" w:rsidRPr="001F794E" w:rsidRDefault="00CA2F75" w:rsidP="00CA2F75">
      <w:pPr>
        <w:pStyle w:val="Heading3"/>
      </w:pPr>
      <w:r w:rsidRPr="001F794E">
        <w:t>Important</w:t>
      </w:r>
    </w:p>
    <w:p w14:paraId="5C3DFEDD" w14:textId="77777777" w:rsidR="00CA2F75" w:rsidRPr="001F794E" w:rsidRDefault="00CA2F75" w:rsidP="00CA2F7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Child object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झाल्यावर</w:t>
      </w:r>
      <w:r w:rsidRPr="001F794E">
        <w:rPr>
          <w:sz w:val="22"/>
          <w:szCs w:val="22"/>
        </w:rPr>
        <w:t xml:space="preserve"> abstract class constructor execute </w:t>
      </w:r>
      <w:r w:rsidRPr="001F794E">
        <w:rPr>
          <w:rFonts w:ascii="Nirmala UI" w:hAnsi="Nirmala UI" w:cs="Nirmala UI"/>
          <w:sz w:val="22"/>
          <w:szCs w:val="22"/>
        </w:rPr>
        <w:t>होतो</w:t>
      </w:r>
      <w:r w:rsidRPr="001F794E">
        <w:rPr>
          <w:sz w:val="22"/>
          <w:szCs w:val="22"/>
        </w:rPr>
        <w:t>.</w:t>
      </w:r>
    </w:p>
    <w:p w14:paraId="5167513B" w14:textId="77777777" w:rsidR="00CA2F75" w:rsidRPr="001F794E" w:rsidRDefault="00675C16" w:rsidP="00CA2F75">
      <w:r w:rsidRPr="001F794E">
        <w:pict w14:anchorId="51F109C4">
          <v:rect id="_x0000_i1303" style="width:0;height:1.5pt" o:hralign="center" o:hrstd="t" o:hr="t" fillcolor="#a0a0a0" stroked="f"/>
        </w:pict>
      </w:r>
    </w:p>
    <w:p w14:paraId="036783C1" w14:textId="77777777" w:rsidR="002B5216" w:rsidRPr="001F794E" w:rsidRDefault="002B5216" w:rsidP="002B52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(111–120)</w:t>
      </w:r>
    </w:p>
    <w:p w14:paraId="35363D8F" w14:textId="77777777" w:rsidR="002B5216" w:rsidRPr="001F794E" w:rsidRDefault="00675C16" w:rsidP="002B5216">
      <w:r w:rsidRPr="001F794E">
        <w:pict w14:anchorId="2D33D715">
          <v:rect id="_x0000_i1304" style="width:0;height:1.5pt" o:hralign="center" o:hrstd="t" o:hr="t" fillcolor="#a0a0a0" stroked="f"/>
        </w:pict>
      </w:r>
    </w:p>
    <w:p w14:paraId="7CE4647F" w14:textId="77777777" w:rsidR="002B5216" w:rsidRPr="001F794E" w:rsidRDefault="002B5216" w:rsidP="002B52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111. Can abstract class have static methods?</w:t>
      </w:r>
    </w:p>
    <w:p w14:paraId="60F05C43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0106790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✅ Yes.</w:t>
      </w:r>
    </w:p>
    <w:p w14:paraId="10619E09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Abstract class can contain static methods.</w:t>
      </w:r>
    </w:p>
    <w:p w14:paraId="0BF884E2" w14:textId="77777777" w:rsidR="002B5216" w:rsidRPr="001F794E" w:rsidRDefault="002B5216" w:rsidP="002B5216">
      <w:pPr>
        <w:pStyle w:val="Heading3"/>
      </w:pPr>
      <w:r w:rsidRPr="001F794E">
        <w:t>Example</w:t>
      </w:r>
    </w:p>
    <w:p w14:paraId="580E896B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abstract class Animal {</w:t>
      </w:r>
    </w:p>
    <w:p w14:paraId="40BAA1CF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</w:p>
    <w:p w14:paraId="52DE64F4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static void info() {</w:t>
      </w:r>
    </w:p>
    <w:p w14:paraId="38D3CDEA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System.out.println("Animal Info");</w:t>
      </w:r>
    </w:p>
    <w:p w14:paraId="308F6BB7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09241FEE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49E995C6" w14:textId="77777777" w:rsidR="002B5216" w:rsidRPr="001F794E" w:rsidRDefault="002B5216" w:rsidP="002B5216">
      <w:pPr>
        <w:pStyle w:val="Heading3"/>
      </w:pPr>
      <w:r w:rsidRPr="001F794E">
        <w:t>Call</w:t>
      </w:r>
    </w:p>
    <w:p w14:paraId="21239C22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Animal.info();</w:t>
      </w:r>
    </w:p>
    <w:p w14:paraId="6E29779A" w14:textId="77777777" w:rsidR="002B5216" w:rsidRPr="001F794E" w:rsidRDefault="002B5216" w:rsidP="002B5216">
      <w:pPr>
        <w:pStyle w:val="Heading3"/>
      </w:pPr>
      <w:r w:rsidRPr="001F794E">
        <w:t>Important Point</w:t>
      </w:r>
    </w:p>
    <w:p w14:paraId="47DE3213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Static methods belong to class, not object.</w:t>
      </w:r>
    </w:p>
    <w:p w14:paraId="3233E8BB" w14:textId="77777777" w:rsidR="002B5216" w:rsidRPr="001F794E" w:rsidRDefault="00675C16" w:rsidP="002B5216">
      <w:r w:rsidRPr="001F794E">
        <w:pict w14:anchorId="38CF10F4">
          <v:rect id="_x0000_i1305" style="width:0;height:1.5pt" o:hralign="center" o:hrstd="t" o:hr="t" fillcolor="#a0a0a0" stroked="f"/>
        </w:pict>
      </w:r>
    </w:p>
    <w:p w14:paraId="0C742202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E49528F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हो</w:t>
      </w:r>
      <w:r w:rsidRPr="001F794E">
        <w:rPr>
          <w:sz w:val="22"/>
          <w:szCs w:val="22"/>
        </w:rPr>
        <w:t>.</w:t>
      </w:r>
    </w:p>
    <w:p w14:paraId="3DF11BC1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Abstract class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static methods </w:t>
      </w:r>
      <w:r w:rsidRPr="001F794E">
        <w:rPr>
          <w:rFonts w:ascii="Nirmala UI" w:hAnsi="Nirmala UI" w:cs="Nirmala UI"/>
          <w:sz w:val="22"/>
          <w:szCs w:val="22"/>
        </w:rPr>
        <w:t>असू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शकतात</w:t>
      </w:r>
      <w:r w:rsidRPr="001F794E">
        <w:rPr>
          <w:sz w:val="22"/>
          <w:szCs w:val="22"/>
        </w:rPr>
        <w:t>.</w:t>
      </w:r>
    </w:p>
    <w:p w14:paraId="65C292DA" w14:textId="77777777" w:rsidR="002B5216" w:rsidRPr="001F794E" w:rsidRDefault="002B5216" w:rsidP="002B5216">
      <w:pPr>
        <w:pStyle w:val="Heading3"/>
      </w:pPr>
      <w:r w:rsidRPr="001F794E">
        <w:t>Example</w:t>
      </w:r>
    </w:p>
    <w:p w14:paraId="7488A9EE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static void info()</w:t>
      </w:r>
    </w:p>
    <w:p w14:paraId="39EC0F84" w14:textId="77777777" w:rsidR="002B5216" w:rsidRPr="001F794E" w:rsidRDefault="00675C16" w:rsidP="002B5216">
      <w:r w:rsidRPr="001F794E">
        <w:pict w14:anchorId="7ACA2FB0">
          <v:rect id="_x0000_i1306" style="width:0;height:1.5pt" o:hralign="center" o:hrstd="t" o:hr="t" fillcolor="#a0a0a0" stroked="f"/>
        </w:pict>
      </w:r>
    </w:p>
    <w:p w14:paraId="301BFEC4" w14:textId="77777777" w:rsidR="002B5216" w:rsidRPr="001F794E" w:rsidRDefault="002B5216" w:rsidP="002B52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112. What is interface?</w:t>
      </w:r>
    </w:p>
    <w:p w14:paraId="3D096771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CD22368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Interface is blueprint containing abstract behavior.</w:t>
      </w:r>
    </w:p>
    <w:p w14:paraId="14A51FF4" w14:textId="77777777" w:rsidR="002B5216" w:rsidRPr="001F794E" w:rsidRDefault="002B5216" w:rsidP="002B5216">
      <w:pPr>
        <w:pStyle w:val="Heading3"/>
      </w:pPr>
      <w:r w:rsidRPr="001F794E">
        <w:t>Features</w:t>
      </w:r>
    </w:p>
    <w:p w14:paraId="1DC79EF2" w14:textId="77777777" w:rsidR="002B5216" w:rsidRPr="001F794E" w:rsidRDefault="002B5216" w:rsidP="00E857DB">
      <w:pPr>
        <w:pStyle w:val="NormalWeb"/>
        <w:numPr>
          <w:ilvl w:val="0"/>
          <w:numId w:val="138"/>
        </w:numPr>
        <w:rPr>
          <w:sz w:val="22"/>
          <w:szCs w:val="22"/>
        </w:rPr>
      </w:pPr>
      <w:r w:rsidRPr="001F794E">
        <w:rPr>
          <w:sz w:val="22"/>
          <w:szCs w:val="22"/>
        </w:rPr>
        <w:t>Achieves abstraction</w:t>
      </w:r>
    </w:p>
    <w:p w14:paraId="0E297273" w14:textId="77777777" w:rsidR="002B5216" w:rsidRPr="001F794E" w:rsidRDefault="002B5216" w:rsidP="00E857DB">
      <w:pPr>
        <w:pStyle w:val="NormalWeb"/>
        <w:numPr>
          <w:ilvl w:val="0"/>
          <w:numId w:val="138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Supports multiple inheritance</w:t>
      </w:r>
    </w:p>
    <w:p w14:paraId="671852A8" w14:textId="77777777" w:rsidR="002B5216" w:rsidRPr="001F794E" w:rsidRDefault="002B5216" w:rsidP="00E857DB">
      <w:pPr>
        <w:pStyle w:val="NormalWeb"/>
        <w:numPr>
          <w:ilvl w:val="0"/>
          <w:numId w:val="138"/>
        </w:numPr>
        <w:rPr>
          <w:sz w:val="22"/>
          <w:szCs w:val="22"/>
        </w:rPr>
      </w:pPr>
      <w:r w:rsidRPr="001F794E">
        <w:rPr>
          <w:sz w:val="22"/>
          <w:szCs w:val="22"/>
        </w:rPr>
        <w:t>Contains abstract methods by default (before Java 8)</w:t>
      </w:r>
    </w:p>
    <w:p w14:paraId="2B27EFAB" w14:textId="77777777" w:rsidR="002B5216" w:rsidRPr="001F794E" w:rsidRDefault="002B5216" w:rsidP="002B5216">
      <w:pPr>
        <w:pStyle w:val="Heading3"/>
      </w:pPr>
      <w:r w:rsidRPr="001F794E">
        <w:t>Example</w:t>
      </w:r>
    </w:p>
    <w:p w14:paraId="36223788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interface Animal {</w:t>
      </w:r>
    </w:p>
    <w:p w14:paraId="59B93006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</w:p>
    <w:p w14:paraId="30744B4B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sound();</w:t>
      </w:r>
    </w:p>
    <w:p w14:paraId="78795269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15B8200" w14:textId="77777777" w:rsidR="002B5216" w:rsidRPr="001F794E" w:rsidRDefault="002B5216" w:rsidP="002B5216">
      <w:pPr>
        <w:pStyle w:val="Heading3"/>
      </w:pPr>
      <w:r w:rsidRPr="001F794E">
        <w:t>Implementation</w:t>
      </w:r>
    </w:p>
    <w:p w14:paraId="0E971D95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Dog implements Animal {</w:t>
      </w:r>
    </w:p>
    <w:p w14:paraId="56569FF7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</w:p>
    <w:p w14:paraId="5443A178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void sound() {</w:t>
      </w:r>
    </w:p>
    <w:p w14:paraId="41965129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System.out.println("Bark");</w:t>
      </w:r>
    </w:p>
    <w:p w14:paraId="3EB46032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28DB30E3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BEF3C51" w14:textId="77777777" w:rsidR="002B5216" w:rsidRPr="001F794E" w:rsidRDefault="002B5216" w:rsidP="002B5216">
      <w:pPr>
        <w:pStyle w:val="Heading3"/>
      </w:pPr>
      <w:r w:rsidRPr="001F794E">
        <w:t>Important Point</w:t>
      </w:r>
    </w:p>
    <w:p w14:paraId="23E9F70C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Interface defines WHAT to do, not HOW.</w:t>
      </w:r>
    </w:p>
    <w:p w14:paraId="61B75881" w14:textId="77777777" w:rsidR="002B5216" w:rsidRPr="001F794E" w:rsidRDefault="00675C16" w:rsidP="002B5216">
      <w:r w:rsidRPr="001F794E">
        <w:pict w14:anchorId="399464FB">
          <v:rect id="_x0000_i1307" style="width:0;height:1.5pt" o:hralign="center" o:hrstd="t" o:hr="t" fillcolor="#a0a0a0" stroked="f"/>
        </w:pict>
      </w:r>
    </w:p>
    <w:p w14:paraId="51CB4233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DB78999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abstract behavior define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blueprint.</w:t>
      </w:r>
    </w:p>
    <w:p w14:paraId="0526A214" w14:textId="77777777" w:rsidR="002B5216" w:rsidRPr="001F794E" w:rsidRDefault="002B5216" w:rsidP="002B5216">
      <w:pPr>
        <w:pStyle w:val="Heading3"/>
      </w:pPr>
      <w:r w:rsidRPr="001F794E">
        <w:t>Features</w:t>
      </w:r>
    </w:p>
    <w:p w14:paraId="36249788" w14:textId="77777777" w:rsidR="002B5216" w:rsidRPr="001F794E" w:rsidRDefault="002B5216" w:rsidP="00E857DB">
      <w:pPr>
        <w:pStyle w:val="NormalWeb"/>
        <w:numPr>
          <w:ilvl w:val="0"/>
          <w:numId w:val="139"/>
        </w:numPr>
        <w:rPr>
          <w:sz w:val="22"/>
          <w:szCs w:val="22"/>
        </w:rPr>
      </w:pPr>
      <w:r w:rsidRPr="001F794E">
        <w:rPr>
          <w:sz w:val="22"/>
          <w:szCs w:val="22"/>
        </w:rPr>
        <w:t>Abstraction</w:t>
      </w:r>
    </w:p>
    <w:p w14:paraId="34D61413" w14:textId="77777777" w:rsidR="002B5216" w:rsidRPr="001F794E" w:rsidRDefault="002B5216" w:rsidP="00E857DB">
      <w:pPr>
        <w:pStyle w:val="NormalWeb"/>
        <w:numPr>
          <w:ilvl w:val="0"/>
          <w:numId w:val="139"/>
        </w:numPr>
        <w:rPr>
          <w:sz w:val="22"/>
          <w:szCs w:val="22"/>
        </w:rPr>
      </w:pPr>
      <w:r w:rsidRPr="001F794E">
        <w:rPr>
          <w:sz w:val="22"/>
          <w:szCs w:val="22"/>
        </w:rPr>
        <w:t>Multiple inheritance</w:t>
      </w:r>
    </w:p>
    <w:p w14:paraId="13CCE450" w14:textId="77777777" w:rsidR="002B5216" w:rsidRPr="001F794E" w:rsidRDefault="002B5216" w:rsidP="002B5216">
      <w:pPr>
        <w:pStyle w:val="Heading3"/>
      </w:pPr>
      <w:r w:rsidRPr="001F794E">
        <w:t>Example</w:t>
      </w:r>
    </w:p>
    <w:p w14:paraId="365F8883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interface Animal</w:t>
      </w:r>
    </w:p>
    <w:p w14:paraId="0A04CCF4" w14:textId="77777777" w:rsidR="002B5216" w:rsidRPr="001F794E" w:rsidRDefault="00675C16" w:rsidP="002B5216">
      <w:r w:rsidRPr="001F794E">
        <w:pict w14:anchorId="0CF2B659">
          <v:rect id="_x0000_i1308" style="width:0;height:1.5pt" o:hralign="center" o:hrstd="t" o:hr="t" fillcolor="#a0a0a0" stroked="f"/>
        </w:pict>
      </w:r>
    </w:p>
    <w:p w14:paraId="75376B6D" w14:textId="77777777" w:rsidR="002B5216" w:rsidRPr="001F794E" w:rsidRDefault="002B5216" w:rsidP="002B52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113. Difference between abstract class and interface?</w:t>
      </w:r>
    </w:p>
    <w:p w14:paraId="6A213D0A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897"/>
      </w:tblGrid>
      <w:tr w:rsidR="002B5216" w:rsidRPr="001F794E" w14:paraId="541B4BCC" w14:textId="77777777" w:rsidTr="002B52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F9FFF" w14:textId="77777777" w:rsidR="002B5216" w:rsidRPr="001F794E" w:rsidRDefault="002B521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7619BAAC" w14:textId="77777777" w:rsidR="002B5216" w:rsidRPr="001F794E" w:rsidRDefault="002B521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Interface</w:t>
            </w:r>
          </w:p>
        </w:tc>
      </w:tr>
      <w:tr w:rsidR="002B5216" w:rsidRPr="001F794E" w14:paraId="680FFE0D" w14:textId="77777777" w:rsidTr="002B5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BFEE" w14:textId="77777777" w:rsidR="002B5216" w:rsidRPr="001F794E" w:rsidRDefault="002B5216">
            <w:r w:rsidRPr="001F794E">
              <w:t>Partial abstraction</w:t>
            </w:r>
          </w:p>
        </w:tc>
        <w:tc>
          <w:tcPr>
            <w:tcW w:w="0" w:type="auto"/>
            <w:vAlign w:val="center"/>
            <w:hideMark/>
          </w:tcPr>
          <w:p w14:paraId="13CAD9BE" w14:textId="77777777" w:rsidR="002B5216" w:rsidRPr="001F794E" w:rsidRDefault="002B5216">
            <w:r w:rsidRPr="001F794E">
              <w:t>Full abstraction (before Java 8)</w:t>
            </w:r>
          </w:p>
        </w:tc>
      </w:tr>
      <w:tr w:rsidR="002B5216" w:rsidRPr="001F794E" w14:paraId="0472D9C7" w14:textId="77777777" w:rsidTr="002B5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2231F" w14:textId="77777777" w:rsidR="002B5216" w:rsidRPr="001F794E" w:rsidRDefault="002B5216">
            <w:r w:rsidRPr="001F794E"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295A3368" w14:textId="77777777" w:rsidR="002B5216" w:rsidRPr="001F794E" w:rsidRDefault="002B5216">
            <w:r w:rsidRPr="001F794E">
              <w:t>Cannot have constructors</w:t>
            </w:r>
          </w:p>
        </w:tc>
      </w:tr>
      <w:tr w:rsidR="002B5216" w:rsidRPr="001F794E" w14:paraId="0060A6A5" w14:textId="77777777" w:rsidTr="002B5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5539" w14:textId="77777777" w:rsidR="002B5216" w:rsidRPr="001F794E" w:rsidRDefault="002B5216">
            <w:r w:rsidRPr="001F794E">
              <w:t>Can have instance variables</w:t>
            </w:r>
          </w:p>
        </w:tc>
        <w:tc>
          <w:tcPr>
            <w:tcW w:w="0" w:type="auto"/>
            <w:vAlign w:val="center"/>
            <w:hideMark/>
          </w:tcPr>
          <w:p w14:paraId="77E752CE" w14:textId="77777777" w:rsidR="002B5216" w:rsidRPr="001F794E" w:rsidRDefault="002B5216">
            <w:r w:rsidRPr="001F794E">
              <w:t>Only public static final variables</w:t>
            </w:r>
          </w:p>
        </w:tc>
      </w:tr>
      <w:tr w:rsidR="002B5216" w:rsidRPr="001F794E" w14:paraId="2C1ACA91" w14:textId="77777777" w:rsidTr="002B5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5BA85" w14:textId="77777777" w:rsidR="002B5216" w:rsidRPr="001F794E" w:rsidRDefault="002B5216">
            <w:r w:rsidRPr="001F794E">
              <w:t>Single inheritance</w:t>
            </w:r>
          </w:p>
        </w:tc>
        <w:tc>
          <w:tcPr>
            <w:tcW w:w="0" w:type="auto"/>
            <w:vAlign w:val="center"/>
            <w:hideMark/>
          </w:tcPr>
          <w:p w14:paraId="06314B1A" w14:textId="77777777" w:rsidR="002B5216" w:rsidRPr="001F794E" w:rsidRDefault="002B5216">
            <w:r w:rsidRPr="001F794E">
              <w:t>Multiple inheritance</w:t>
            </w:r>
          </w:p>
        </w:tc>
      </w:tr>
      <w:tr w:rsidR="002B5216" w:rsidRPr="001F794E" w14:paraId="4705B309" w14:textId="77777777" w:rsidTr="002B5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E976" w14:textId="77777777" w:rsidR="002B5216" w:rsidRPr="001F794E" w:rsidRDefault="002B5216">
            <w:r w:rsidRPr="001F794E">
              <w:t>Uses extends</w:t>
            </w:r>
          </w:p>
        </w:tc>
        <w:tc>
          <w:tcPr>
            <w:tcW w:w="0" w:type="auto"/>
            <w:vAlign w:val="center"/>
            <w:hideMark/>
          </w:tcPr>
          <w:p w14:paraId="34DE162E" w14:textId="77777777" w:rsidR="002B5216" w:rsidRPr="001F794E" w:rsidRDefault="002B5216">
            <w:r w:rsidRPr="001F794E">
              <w:t>Uses implements</w:t>
            </w:r>
          </w:p>
        </w:tc>
      </w:tr>
    </w:tbl>
    <w:p w14:paraId="40B22F52" w14:textId="77777777" w:rsidR="002B5216" w:rsidRPr="001F794E" w:rsidRDefault="002B5216" w:rsidP="002B5216">
      <w:pPr>
        <w:pStyle w:val="Heading3"/>
      </w:pPr>
      <w:r w:rsidRPr="001F794E">
        <w:t>Important Point</w:t>
      </w:r>
    </w:p>
    <w:p w14:paraId="0ECE2878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Use:</w:t>
      </w:r>
    </w:p>
    <w:p w14:paraId="15F3489B" w14:textId="77777777" w:rsidR="002B5216" w:rsidRPr="001F794E" w:rsidRDefault="002B5216" w:rsidP="00E857DB">
      <w:pPr>
        <w:pStyle w:val="NormalWeb"/>
        <w:numPr>
          <w:ilvl w:val="0"/>
          <w:numId w:val="140"/>
        </w:numPr>
        <w:rPr>
          <w:sz w:val="22"/>
          <w:szCs w:val="22"/>
        </w:rPr>
      </w:pPr>
      <w:r w:rsidRPr="001F794E">
        <w:rPr>
          <w:sz w:val="22"/>
          <w:szCs w:val="22"/>
        </w:rPr>
        <w:t>abstract class → common behavior</w:t>
      </w:r>
    </w:p>
    <w:p w14:paraId="313520F3" w14:textId="77777777" w:rsidR="002B5216" w:rsidRPr="001F794E" w:rsidRDefault="002B5216" w:rsidP="00E857DB">
      <w:pPr>
        <w:pStyle w:val="NormalWeb"/>
        <w:numPr>
          <w:ilvl w:val="0"/>
          <w:numId w:val="140"/>
        </w:numPr>
        <w:rPr>
          <w:sz w:val="22"/>
          <w:szCs w:val="22"/>
        </w:rPr>
      </w:pPr>
      <w:r w:rsidRPr="001F794E">
        <w:rPr>
          <w:sz w:val="22"/>
          <w:szCs w:val="22"/>
        </w:rPr>
        <w:t>interface → contract</w:t>
      </w:r>
    </w:p>
    <w:p w14:paraId="5E3DDE6C" w14:textId="77777777" w:rsidR="002B5216" w:rsidRPr="001F794E" w:rsidRDefault="00675C16" w:rsidP="002B5216">
      <w:r w:rsidRPr="001F794E">
        <w:pict w14:anchorId="564A1A8B">
          <v:rect id="_x0000_i1309" style="width:0;height:1.5pt" o:hralign="center" o:hrstd="t" o:hr="t" fillcolor="#a0a0a0" stroked="f"/>
        </w:pict>
      </w:r>
    </w:p>
    <w:p w14:paraId="068AAE67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669"/>
      </w:tblGrid>
      <w:tr w:rsidR="002B5216" w:rsidRPr="001F794E" w14:paraId="62A3AD25" w14:textId="77777777" w:rsidTr="002B52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15EBE" w14:textId="77777777" w:rsidR="002B5216" w:rsidRPr="001F794E" w:rsidRDefault="002B521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79AC50C6" w14:textId="77777777" w:rsidR="002B5216" w:rsidRPr="001F794E" w:rsidRDefault="002B521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Interface</w:t>
            </w:r>
          </w:p>
        </w:tc>
      </w:tr>
      <w:tr w:rsidR="002B5216" w:rsidRPr="001F794E" w14:paraId="3108399A" w14:textId="77777777" w:rsidTr="002B5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4FF7" w14:textId="77777777" w:rsidR="002B5216" w:rsidRPr="001F794E" w:rsidRDefault="002B5216">
            <w:r w:rsidRPr="001F794E">
              <w:t>Partial abstraction</w:t>
            </w:r>
          </w:p>
        </w:tc>
        <w:tc>
          <w:tcPr>
            <w:tcW w:w="0" w:type="auto"/>
            <w:vAlign w:val="center"/>
            <w:hideMark/>
          </w:tcPr>
          <w:p w14:paraId="0AA68350" w14:textId="77777777" w:rsidR="002B5216" w:rsidRPr="001F794E" w:rsidRDefault="002B5216">
            <w:r w:rsidRPr="001F794E">
              <w:t>Full abstraction</w:t>
            </w:r>
          </w:p>
        </w:tc>
      </w:tr>
      <w:tr w:rsidR="002B5216" w:rsidRPr="001F794E" w14:paraId="4C862B95" w14:textId="77777777" w:rsidTr="002B5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A2DC" w14:textId="77777777" w:rsidR="002B5216" w:rsidRPr="001F794E" w:rsidRDefault="002B5216">
            <w:r w:rsidRPr="001F794E">
              <w:t xml:space="preserve">Constructor </w:t>
            </w:r>
            <w:r w:rsidRPr="001F794E">
              <w:rPr>
                <w:rFonts w:ascii="Nirmala UI" w:hAnsi="Nirmala UI" w:cs="Nirmala UI"/>
              </w:rPr>
              <w:t>असतो</w:t>
            </w:r>
          </w:p>
        </w:tc>
        <w:tc>
          <w:tcPr>
            <w:tcW w:w="0" w:type="auto"/>
            <w:vAlign w:val="center"/>
            <w:hideMark/>
          </w:tcPr>
          <w:p w14:paraId="64F2AA8F" w14:textId="77777777" w:rsidR="002B5216" w:rsidRPr="001F794E" w:rsidRDefault="002B5216">
            <w:r w:rsidRPr="001F794E">
              <w:t xml:space="preserve">Constructor </w:t>
            </w:r>
            <w:r w:rsidRPr="001F794E">
              <w:rPr>
                <w:rFonts w:ascii="Nirmala UI" w:hAnsi="Nirmala UI" w:cs="Nirmala UI"/>
              </w:rPr>
              <w:t>नसतो</w:t>
            </w:r>
          </w:p>
        </w:tc>
      </w:tr>
      <w:tr w:rsidR="002B5216" w:rsidRPr="001F794E" w14:paraId="656087FE" w14:textId="77777777" w:rsidTr="002B52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C1BA" w14:textId="77777777" w:rsidR="002B5216" w:rsidRPr="001F794E" w:rsidRDefault="002B5216">
            <w:r w:rsidRPr="001F794E">
              <w:t>extends</w:t>
            </w:r>
          </w:p>
        </w:tc>
        <w:tc>
          <w:tcPr>
            <w:tcW w:w="0" w:type="auto"/>
            <w:vAlign w:val="center"/>
            <w:hideMark/>
          </w:tcPr>
          <w:p w14:paraId="660EEB2A" w14:textId="77777777" w:rsidR="002B5216" w:rsidRPr="001F794E" w:rsidRDefault="002B5216">
            <w:r w:rsidRPr="001F794E">
              <w:t>implements</w:t>
            </w:r>
          </w:p>
        </w:tc>
      </w:tr>
    </w:tbl>
    <w:p w14:paraId="434DFE07" w14:textId="77777777" w:rsidR="002B5216" w:rsidRPr="001F794E" w:rsidRDefault="00675C16" w:rsidP="002B5216">
      <w:r w:rsidRPr="001F794E">
        <w:pict w14:anchorId="73E938C2">
          <v:rect id="_x0000_i1310" style="width:0;height:1.5pt" o:hralign="center" o:hrstd="t" o:hr="t" fillcolor="#a0a0a0" stroked="f"/>
        </w:pict>
      </w:r>
    </w:p>
    <w:p w14:paraId="22173BD2" w14:textId="77777777" w:rsidR="002B5216" w:rsidRPr="001F794E" w:rsidRDefault="002B5216" w:rsidP="002B52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114. What methods can interfaces contain in Java 8+?</w:t>
      </w:r>
    </w:p>
    <w:p w14:paraId="705EA2A1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991F54B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Java 8+ interfaces can contain:</w:t>
      </w:r>
    </w:p>
    <w:p w14:paraId="6F7C335B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1. Abstract methods</w:t>
      </w:r>
    </w:p>
    <w:p w14:paraId="0ACB26AB" w14:textId="77777777" w:rsidR="002B5216" w:rsidRPr="001F794E" w:rsidRDefault="00675C16" w:rsidP="002B5216">
      <w:r w:rsidRPr="001F794E">
        <w:pict w14:anchorId="55336AC1">
          <v:rect id="_x0000_i1311" style="width:0;height:1.5pt" o:hralign="center" o:hrstd="t" o:hr="t" fillcolor="#a0a0a0" stroked="f"/>
        </w:pict>
      </w:r>
    </w:p>
    <w:p w14:paraId="2E97244C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2. Default methods</w:t>
      </w:r>
    </w:p>
    <w:p w14:paraId="77583798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default void show() {}</w:t>
      </w:r>
    </w:p>
    <w:p w14:paraId="0E59C712" w14:textId="77777777" w:rsidR="002B5216" w:rsidRPr="001F794E" w:rsidRDefault="00675C16" w:rsidP="002B5216">
      <w:r w:rsidRPr="001F794E">
        <w:pict w14:anchorId="309346C1">
          <v:rect id="_x0000_i1312" style="width:0;height:1.5pt" o:hralign="center" o:hrstd="t" o:hr="t" fillcolor="#a0a0a0" stroked="f"/>
        </w:pict>
      </w:r>
    </w:p>
    <w:p w14:paraId="2536B2F7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3. Static methods</w:t>
      </w:r>
    </w:p>
    <w:p w14:paraId="3E7C74C3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static void info() {}</w:t>
      </w:r>
    </w:p>
    <w:p w14:paraId="47983E2C" w14:textId="77777777" w:rsidR="002B5216" w:rsidRPr="001F794E" w:rsidRDefault="00675C16" w:rsidP="002B5216">
      <w:r w:rsidRPr="001F794E">
        <w:pict w14:anchorId="1D0E2F62">
          <v:rect id="_x0000_i1313" style="width:0;height:1.5pt" o:hralign="center" o:hrstd="t" o:hr="t" fillcolor="#a0a0a0" stroked="f"/>
        </w:pict>
      </w:r>
    </w:p>
    <w:p w14:paraId="3695F5F3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4. Private methods (Java 9+)</w:t>
      </w:r>
    </w:p>
    <w:p w14:paraId="32094E8F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private void helper() {}</w:t>
      </w:r>
    </w:p>
    <w:p w14:paraId="2A179147" w14:textId="77777777" w:rsidR="002B5216" w:rsidRPr="001F794E" w:rsidRDefault="002B5216" w:rsidP="002B5216">
      <w:pPr>
        <w:pStyle w:val="Heading3"/>
      </w:pPr>
      <w:r w:rsidRPr="001F794E">
        <w:t>Important Point</w:t>
      </w:r>
    </w:p>
    <w:p w14:paraId="652D15A6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8 improved interfaces significantly.</w:t>
      </w:r>
    </w:p>
    <w:p w14:paraId="0DA47EBD" w14:textId="77777777" w:rsidR="002B5216" w:rsidRPr="001F794E" w:rsidRDefault="00675C16" w:rsidP="002B5216">
      <w:r w:rsidRPr="001F794E">
        <w:pict w14:anchorId="443C9134">
          <v:rect id="_x0000_i1314" style="width:0;height:1.5pt" o:hralign="center" o:hrstd="t" o:hr="t" fillcolor="#a0a0a0" stroked="f"/>
        </w:pict>
      </w:r>
    </w:p>
    <w:p w14:paraId="7A9ECEAE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96BE7FE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8+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interface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>:</w:t>
      </w:r>
    </w:p>
    <w:p w14:paraId="7BAFBBA2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Abstract methods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Default methods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Static methods</w:t>
      </w:r>
    </w:p>
    <w:p w14:paraId="1FBE372E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9+: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Private methods</w:t>
      </w:r>
    </w:p>
    <w:p w14:paraId="5F57A6F7" w14:textId="77777777" w:rsidR="002B5216" w:rsidRPr="001F794E" w:rsidRDefault="00675C16" w:rsidP="002B5216">
      <w:r w:rsidRPr="001F794E">
        <w:pict w14:anchorId="629B401F">
          <v:rect id="_x0000_i1315" style="width:0;height:1.5pt" o:hralign="center" o:hrstd="t" o:hr="t" fillcolor="#a0a0a0" stroked="f"/>
        </w:pict>
      </w:r>
    </w:p>
    <w:p w14:paraId="40AD47F8" w14:textId="77777777" w:rsidR="002B5216" w:rsidRPr="001F794E" w:rsidRDefault="002B5216" w:rsidP="002B52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115. What is default method?</w:t>
      </w:r>
    </w:p>
    <w:p w14:paraId="52AEC0B2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5235112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Default method is method with implementation inside interface.</w:t>
      </w:r>
    </w:p>
    <w:p w14:paraId="06E9E24E" w14:textId="77777777" w:rsidR="002B5216" w:rsidRPr="001F794E" w:rsidRDefault="002B5216" w:rsidP="002B5216">
      <w:pPr>
        <w:pStyle w:val="Heading3"/>
      </w:pPr>
      <w:r w:rsidRPr="001F794E">
        <w:t>Syntax</w:t>
      </w:r>
    </w:p>
    <w:p w14:paraId="559B77BE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default void show() {</w:t>
      </w:r>
    </w:p>
    <w:p w14:paraId="484D90B6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System.out.println("Default");</w:t>
      </w:r>
    </w:p>
    <w:p w14:paraId="62B5640A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3CBD03D" w14:textId="77777777" w:rsidR="002B5216" w:rsidRPr="001F794E" w:rsidRDefault="002B5216" w:rsidP="002B5216">
      <w:pPr>
        <w:pStyle w:val="Heading3"/>
      </w:pPr>
      <w:r w:rsidRPr="001F794E">
        <w:t>Example</w:t>
      </w:r>
    </w:p>
    <w:p w14:paraId="1D0090A0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interface Test {</w:t>
      </w:r>
    </w:p>
    <w:p w14:paraId="39B90325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</w:p>
    <w:p w14:paraId="09BA850D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default void show() {</w:t>
      </w:r>
    </w:p>
    <w:p w14:paraId="538EF8B2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System.out.println("Hello");</w:t>
      </w:r>
    </w:p>
    <w:p w14:paraId="2EE7AE9D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092290BC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E172BA8" w14:textId="77777777" w:rsidR="002B5216" w:rsidRPr="001F794E" w:rsidRDefault="002B5216" w:rsidP="002B5216">
      <w:pPr>
        <w:pStyle w:val="Heading3"/>
      </w:pPr>
      <w:r w:rsidRPr="001F794E">
        <w:t>Purpose</w:t>
      </w:r>
    </w:p>
    <w:p w14:paraId="29F277B7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Backward compatibility.</w:t>
      </w:r>
    </w:p>
    <w:p w14:paraId="55E77D59" w14:textId="77777777" w:rsidR="002B5216" w:rsidRPr="001F794E" w:rsidRDefault="002B5216" w:rsidP="002B5216">
      <w:pPr>
        <w:pStyle w:val="Heading3"/>
      </w:pPr>
      <w:r w:rsidRPr="001F794E">
        <w:t>Important Point</w:t>
      </w:r>
    </w:p>
    <w:p w14:paraId="2CC09F51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Introduced in Java 8.</w:t>
      </w:r>
    </w:p>
    <w:p w14:paraId="74ACB40C" w14:textId="77777777" w:rsidR="002B5216" w:rsidRPr="001F794E" w:rsidRDefault="00675C16" w:rsidP="002B5216">
      <w:r w:rsidRPr="001F794E">
        <w:pict w14:anchorId="78F7C2FE">
          <v:rect id="_x0000_i1316" style="width:0;height:1.5pt" o:hralign="center" o:hrstd="t" o:hr="t" fillcolor="#a0a0a0" stroked="f"/>
        </w:pict>
      </w:r>
    </w:p>
    <w:p w14:paraId="20843775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B504A2A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Implementation </w:t>
      </w:r>
      <w:r w:rsidRPr="001F794E">
        <w:rPr>
          <w:rFonts w:ascii="Nirmala UI" w:hAnsi="Nirmala UI" w:cs="Nirmala UI"/>
          <w:sz w:val="22"/>
          <w:szCs w:val="22"/>
        </w:rPr>
        <w:t>असलेली</w:t>
      </w:r>
      <w:r w:rsidRPr="001F794E">
        <w:rPr>
          <w:sz w:val="22"/>
          <w:szCs w:val="22"/>
        </w:rPr>
        <w:t xml:space="preserve"> interface method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default method.</w:t>
      </w:r>
    </w:p>
    <w:p w14:paraId="2239EBC0" w14:textId="77777777" w:rsidR="002B5216" w:rsidRPr="001F794E" w:rsidRDefault="002B5216" w:rsidP="002B5216">
      <w:pPr>
        <w:pStyle w:val="Heading3"/>
      </w:pPr>
      <w:r w:rsidRPr="001F794E">
        <w:t>Purpose</w:t>
      </w:r>
    </w:p>
    <w:p w14:paraId="2315EAF6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Old classes break </w:t>
      </w:r>
      <w:r w:rsidRPr="001F794E">
        <w:rPr>
          <w:rFonts w:ascii="Nirmala UI" w:hAnsi="Nirmala UI" w:cs="Nirmala UI"/>
          <w:sz w:val="22"/>
          <w:szCs w:val="22"/>
        </w:rPr>
        <w:t>होऊ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नयेत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म्हणून</w:t>
      </w:r>
      <w:r w:rsidRPr="001F794E">
        <w:rPr>
          <w:sz w:val="22"/>
          <w:szCs w:val="22"/>
        </w:rPr>
        <w:t xml:space="preserve"> Java 8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आणले</w:t>
      </w:r>
      <w:r w:rsidRPr="001F794E">
        <w:rPr>
          <w:sz w:val="22"/>
          <w:szCs w:val="22"/>
        </w:rPr>
        <w:t>.</w:t>
      </w:r>
    </w:p>
    <w:p w14:paraId="1AE39A6A" w14:textId="77777777" w:rsidR="002B5216" w:rsidRPr="001F794E" w:rsidRDefault="00675C16" w:rsidP="002B5216">
      <w:r w:rsidRPr="001F794E">
        <w:pict w14:anchorId="54009364">
          <v:rect id="_x0000_i1317" style="width:0;height:1.5pt" o:hralign="center" o:hrstd="t" o:hr="t" fillcolor="#a0a0a0" stroked="f"/>
        </w:pict>
      </w:r>
    </w:p>
    <w:p w14:paraId="28A78D15" w14:textId="77777777" w:rsidR="002B5216" w:rsidRPr="001F794E" w:rsidRDefault="002B5216" w:rsidP="002B52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116. What is static method in interface?</w:t>
      </w:r>
    </w:p>
    <w:p w14:paraId="3EDC176D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1C7B7E4D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Interface can contain static methods.</w:t>
      </w:r>
    </w:p>
    <w:p w14:paraId="48A9114F" w14:textId="77777777" w:rsidR="002B5216" w:rsidRPr="001F794E" w:rsidRDefault="002B5216" w:rsidP="002B5216">
      <w:pPr>
        <w:pStyle w:val="Heading3"/>
      </w:pPr>
      <w:r w:rsidRPr="001F794E">
        <w:t>Example</w:t>
      </w:r>
    </w:p>
    <w:p w14:paraId="1909EC87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interface Test {</w:t>
      </w:r>
    </w:p>
    <w:p w14:paraId="2CC3AEF1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</w:p>
    <w:p w14:paraId="6A1B1A5B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static void info() {</w:t>
      </w:r>
    </w:p>
    <w:p w14:paraId="2CCF07DA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System.out.println("Info");</w:t>
      </w:r>
    </w:p>
    <w:p w14:paraId="1D6CF42A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77DFAB0C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AB1E99D" w14:textId="77777777" w:rsidR="002B5216" w:rsidRPr="001F794E" w:rsidRDefault="002B5216" w:rsidP="002B5216">
      <w:pPr>
        <w:pStyle w:val="Heading3"/>
      </w:pPr>
      <w:r w:rsidRPr="001F794E">
        <w:t>Call</w:t>
      </w:r>
    </w:p>
    <w:p w14:paraId="765C086B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Test.info();</w:t>
      </w:r>
    </w:p>
    <w:p w14:paraId="43BBEFA6" w14:textId="77777777" w:rsidR="002B5216" w:rsidRPr="001F794E" w:rsidRDefault="002B5216" w:rsidP="002B5216">
      <w:pPr>
        <w:pStyle w:val="Heading3"/>
      </w:pPr>
      <w:r w:rsidRPr="001F794E">
        <w:t>Important Point</w:t>
      </w:r>
    </w:p>
    <w:p w14:paraId="1BE59A09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Cannot call using object.</w:t>
      </w:r>
    </w:p>
    <w:p w14:paraId="5252FFDE" w14:textId="77777777" w:rsidR="002B5216" w:rsidRPr="001F794E" w:rsidRDefault="00675C16" w:rsidP="002B5216">
      <w:r w:rsidRPr="001F794E">
        <w:pict w14:anchorId="35234CC1">
          <v:rect id="_x0000_i1318" style="width:0;height:1.5pt" o:hralign="center" o:hrstd="t" o:hr="t" fillcolor="#a0a0a0" stroked="f"/>
        </w:pict>
      </w:r>
    </w:p>
    <w:p w14:paraId="552ED51E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0B2C834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Interface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static methods </w:t>
      </w:r>
      <w:r w:rsidRPr="001F794E">
        <w:rPr>
          <w:rFonts w:ascii="Nirmala UI" w:hAnsi="Nirmala UI" w:cs="Nirmala UI"/>
          <w:sz w:val="22"/>
          <w:szCs w:val="22"/>
        </w:rPr>
        <w:t>असू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शकतात</w:t>
      </w:r>
      <w:r w:rsidRPr="001F794E">
        <w:rPr>
          <w:sz w:val="22"/>
          <w:szCs w:val="22"/>
        </w:rPr>
        <w:t>.</w:t>
      </w:r>
    </w:p>
    <w:p w14:paraId="65B7205F" w14:textId="77777777" w:rsidR="002B5216" w:rsidRPr="001F794E" w:rsidRDefault="002B5216" w:rsidP="002B5216">
      <w:pPr>
        <w:pStyle w:val="Heading3"/>
      </w:pPr>
      <w:r w:rsidRPr="001F794E">
        <w:t>Example</w:t>
      </w:r>
    </w:p>
    <w:p w14:paraId="3D61C02B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static void info()</w:t>
      </w:r>
    </w:p>
    <w:p w14:paraId="6A1606E3" w14:textId="77777777" w:rsidR="002B5216" w:rsidRPr="001F794E" w:rsidRDefault="002B5216" w:rsidP="002B5216">
      <w:pPr>
        <w:pStyle w:val="Heading3"/>
      </w:pPr>
      <w:r w:rsidRPr="001F794E">
        <w:t>Important</w:t>
      </w:r>
    </w:p>
    <w:p w14:paraId="6A13276D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Object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call </w:t>
      </w:r>
      <w:r w:rsidRPr="001F794E">
        <w:rPr>
          <w:rFonts w:ascii="Nirmala UI" w:hAnsi="Nirmala UI" w:cs="Nirmala UI"/>
          <w:sz w:val="22"/>
          <w:szCs w:val="22"/>
        </w:rPr>
        <w:t>करता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7BDC6F30" w14:textId="77777777" w:rsidR="002B5216" w:rsidRPr="001F794E" w:rsidRDefault="00675C16" w:rsidP="002B5216">
      <w:r w:rsidRPr="001F794E">
        <w:pict w14:anchorId="26445165">
          <v:rect id="_x0000_i1319" style="width:0;height:1.5pt" o:hralign="center" o:hrstd="t" o:hr="t" fillcolor="#a0a0a0" stroked="f"/>
        </w:pict>
      </w:r>
    </w:p>
    <w:p w14:paraId="52A28889" w14:textId="77777777" w:rsidR="002B5216" w:rsidRPr="001F794E" w:rsidRDefault="002B5216" w:rsidP="002B52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117. What is functional interface?</w:t>
      </w:r>
    </w:p>
    <w:p w14:paraId="405CD29A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40827D3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Functional interface contains exactly one abstract method.</w:t>
      </w:r>
    </w:p>
    <w:p w14:paraId="07ECA73E" w14:textId="77777777" w:rsidR="002B5216" w:rsidRPr="001F794E" w:rsidRDefault="002B5216" w:rsidP="002B5216">
      <w:pPr>
        <w:pStyle w:val="Heading3"/>
      </w:pPr>
      <w:r w:rsidRPr="001F794E">
        <w:lastRenderedPageBreak/>
        <w:t>Example</w:t>
      </w:r>
    </w:p>
    <w:p w14:paraId="1CD8A3FB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@FunctionalInterface</w:t>
      </w:r>
    </w:p>
    <w:p w14:paraId="3E179F56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interface Test {</w:t>
      </w:r>
    </w:p>
    <w:p w14:paraId="2B488733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</w:p>
    <w:p w14:paraId="18778B04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show();</w:t>
      </w:r>
    </w:p>
    <w:p w14:paraId="3D1CE9FA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948E747" w14:textId="77777777" w:rsidR="002B5216" w:rsidRPr="001F794E" w:rsidRDefault="002B5216" w:rsidP="002B5216">
      <w:pPr>
        <w:pStyle w:val="Heading3"/>
      </w:pPr>
      <w:r w:rsidRPr="001F794E">
        <w:t>Used In</w:t>
      </w:r>
    </w:p>
    <w:p w14:paraId="1CDD3EE6" w14:textId="77777777" w:rsidR="002B5216" w:rsidRPr="001F794E" w:rsidRDefault="002B5216" w:rsidP="00E857DB">
      <w:pPr>
        <w:pStyle w:val="NormalWeb"/>
        <w:numPr>
          <w:ilvl w:val="0"/>
          <w:numId w:val="141"/>
        </w:numPr>
        <w:rPr>
          <w:sz w:val="22"/>
          <w:szCs w:val="22"/>
        </w:rPr>
      </w:pPr>
      <w:r w:rsidRPr="001F794E">
        <w:rPr>
          <w:sz w:val="22"/>
          <w:szCs w:val="22"/>
        </w:rPr>
        <w:t>Lambda expressions</w:t>
      </w:r>
    </w:p>
    <w:p w14:paraId="6EC2C88E" w14:textId="77777777" w:rsidR="002B5216" w:rsidRPr="001F794E" w:rsidRDefault="002B5216" w:rsidP="00E857DB">
      <w:pPr>
        <w:pStyle w:val="NormalWeb"/>
        <w:numPr>
          <w:ilvl w:val="0"/>
          <w:numId w:val="141"/>
        </w:numPr>
        <w:rPr>
          <w:sz w:val="22"/>
          <w:szCs w:val="22"/>
        </w:rPr>
      </w:pPr>
      <w:r w:rsidRPr="001F794E">
        <w:rPr>
          <w:sz w:val="22"/>
          <w:szCs w:val="22"/>
        </w:rPr>
        <w:t>Stream API</w:t>
      </w:r>
    </w:p>
    <w:p w14:paraId="4194E8F8" w14:textId="77777777" w:rsidR="002B5216" w:rsidRPr="001F794E" w:rsidRDefault="002B5216" w:rsidP="002B5216">
      <w:pPr>
        <w:pStyle w:val="Heading3"/>
      </w:pPr>
      <w:r w:rsidRPr="001F794E">
        <w:t>Examples</w:t>
      </w:r>
    </w:p>
    <w:p w14:paraId="08BA55D4" w14:textId="77777777" w:rsidR="002B5216" w:rsidRPr="001F794E" w:rsidRDefault="002B5216" w:rsidP="00E857DB">
      <w:pPr>
        <w:pStyle w:val="NormalWeb"/>
        <w:numPr>
          <w:ilvl w:val="0"/>
          <w:numId w:val="142"/>
        </w:numPr>
        <w:rPr>
          <w:sz w:val="22"/>
          <w:szCs w:val="22"/>
        </w:rPr>
      </w:pPr>
      <w:r w:rsidRPr="001F794E">
        <w:rPr>
          <w:sz w:val="22"/>
          <w:szCs w:val="22"/>
        </w:rPr>
        <w:t>Runnable</w:t>
      </w:r>
    </w:p>
    <w:p w14:paraId="6F7B506C" w14:textId="77777777" w:rsidR="002B5216" w:rsidRPr="001F794E" w:rsidRDefault="002B5216" w:rsidP="00E857DB">
      <w:pPr>
        <w:pStyle w:val="NormalWeb"/>
        <w:numPr>
          <w:ilvl w:val="0"/>
          <w:numId w:val="142"/>
        </w:numPr>
        <w:rPr>
          <w:sz w:val="22"/>
          <w:szCs w:val="22"/>
        </w:rPr>
      </w:pPr>
      <w:r w:rsidRPr="001F794E">
        <w:rPr>
          <w:sz w:val="22"/>
          <w:szCs w:val="22"/>
        </w:rPr>
        <w:t>Callable</w:t>
      </w:r>
    </w:p>
    <w:p w14:paraId="68C93817" w14:textId="77777777" w:rsidR="002B5216" w:rsidRPr="001F794E" w:rsidRDefault="002B5216" w:rsidP="00E857DB">
      <w:pPr>
        <w:pStyle w:val="NormalWeb"/>
        <w:numPr>
          <w:ilvl w:val="0"/>
          <w:numId w:val="142"/>
        </w:numPr>
        <w:rPr>
          <w:sz w:val="22"/>
          <w:szCs w:val="22"/>
        </w:rPr>
      </w:pPr>
      <w:r w:rsidRPr="001F794E">
        <w:rPr>
          <w:sz w:val="22"/>
          <w:szCs w:val="22"/>
        </w:rPr>
        <w:t>Comparator</w:t>
      </w:r>
    </w:p>
    <w:p w14:paraId="0A79CA1D" w14:textId="77777777" w:rsidR="002B5216" w:rsidRPr="001F794E" w:rsidRDefault="002B5216" w:rsidP="002B5216">
      <w:pPr>
        <w:pStyle w:val="Heading3"/>
      </w:pPr>
      <w:r w:rsidRPr="001F794E">
        <w:t>Important Point</w:t>
      </w:r>
    </w:p>
    <w:p w14:paraId="7D4B6265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Can contain multiple default/static methods.</w:t>
      </w:r>
    </w:p>
    <w:p w14:paraId="500AAECE" w14:textId="77777777" w:rsidR="002B5216" w:rsidRPr="001F794E" w:rsidRDefault="00675C16" w:rsidP="002B5216">
      <w:r w:rsidRPr="001F794E">
        <w:pict w14:anchorId="25F35BE5">
          <v:rect id="_x0000_i1320" style="width:0;height:1.5pt" o:hralign="center" o:hrstd="t" o:hr="t" fillcolor="#a0a0a0" stroked="f"/>
        </w:pict>
      </w:r>
    </w:p>
    <w:p w14:paraId="44E10740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7E00A1B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एकच</w:t>
      </w:r>
      <w:r w:rsidRPr="001F794E">
        <w:rPr>
          <w:sz w:val="22"/>
          <w:szCs w:val="22"/>
        </w:rPr>
        <w:t xml:space="preserve"> abstract method </w:t>
      </w:r>
      <w:r w:rsidRPr="001F794E">
        <w:rPr>
          <w:rFonts w:ascii="Nirmala UI" w:hAnsi="Nirmala UI" w:cs="Nirmala UI"/>
          <w:sz w:val="22"/>
          <w:szCs w:val="22"/>
        </w:rPr>
        <w:t>असलेली</w:t>
      </w:r>
      <w:r w:rsidRPr="001F794E">
        <w:rPr>
          <w:sz w:val="22"/>
          <w:szCs w:val="22"/>
        </w:rPr>
        <w:t xml:space="preserve">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functional interface.</w:t>
      </w:r>
    </w:p>
    <w:p w14:paraId="38F057D8" w14:textId="77777777" w:rsidR="002B5216" w:rsidRPr="001F794E" w:rsidRDefault="002B5216" w:rsidP="002B5216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7766CF7C" w14:textId="77777777" w:rsidR="002B5216" w:rsidRPr="001F794E" w:rsidRDefault="002B5216" w:rsidP="00E857DB">
      <w:pPr>
        <w:pStyle w:val="NormalWeb"/>
        <w:numPr>
          <w:ilvl w:val="0"/>
          <w:numId w:val="143"/>
        </w:numPr>
        <w:rPr>
          <w:sz w:val="22"/>
          <w:szCs w:val="22"/>
        </w:rPr>
      </w:pPr>
      <w:r w:rsidRPr="001F794E">
        <w:rPr>
          <w:sz w:val="22"/>
          <w:szCs w:val="22"/>
        </w:rPr>
        <w:t>Lambda expressions</w:t>
      </w:r>
    </w:p>
    <w:p w14:paraId="3E32B5F8" w14:textId="77777777" w:rsidR="002B5216" w:rsidRPr="001F794E" w:rsidRDefault="002B5216" w:rsidP="00E857DB">
      <w:pPr>
        <w:pStyle w:val="NormalWeb"/>
        <w:numPr>
          <w:ilvl w:val="0"/>
          <w:numId w:val="143"/>
        </w:numPr>
        <w:rPr>
          <w:sz w:val="22"/>
          <w:szCs w:val="22"/>
        </w:rPr>
      </w:pPr>
      <w:r w:rsidRPr="001F794E">
        <w:rPr>
          <w:sz w:val="22"/>
          <w:szCs w:val="22"/>
        </w:rPr>
        <w:t>Streams</w:t>
      </w:r>
    </w:p>
    <w:p w14:paraId="3A7BB08E" w14:textId="77777777" w:rsidR="002B5216" w:rsidRPr="001F794E" w:rsidRDefault="00675C16" w:rsidP="002B5216">
      <w:r w:rsidRPr="001F794E">
        <w:pict w14:anchorId="04192F9F">
          <v:rect id="_x0000_i1321" style="width:0;height:1.5pt" o:hralign="center" o:hrstd="t" o:hr="t" fillcolor="#a0a0a0" stroked="f"/>
        </w:pict>
      </w:r>
    </w:p>
    <w:p w14:paraId="3630F9AC" w14:textId="77777777" w:rsidR="002B5216" w:rsidRPr="001F794E" w:rsidRDefault="002B5216" w:rsidP="002B52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118. What is marker interface?</w:t>
      </w:r>
    </w:p>
    <w:p w14:paraId="0FE71D45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05A951E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Marker interface contains NO methods.</w:t>
      </w:r>
    </w:p>
    <w:p w14:paraId="1E176A74" w14:textId="77777777" w:rsidR="002B5216" w:rsidRPr="001F794E" w:rsidRDefault="002B5216" w:rsidP="002B5216">
      <w:pPr>
        <w:pStyle w:val="Heading3"/>
      </w:pPr>
      <w:r w:rsidRPr="001F794E">
        <w:t>Example</w:t>
      </w:r>
    </w:p>
    <w:p w14:paraId="035BB3B8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interface Serializable {}</w:t>
      </w:r>
    </w:p>
    <w:p w14:paraId="700A4992" w14:textId="77777777" w:rsidR="002B5216" w:rsidRPr="001F794E" w:rsidRDefault="002B5216" w:rsidP="002B5216">
      <w:pPr>
        <w:pStyle w:val="Heading3"/>
      </w:pPr>
      <w:r w:rsidRPr="001F794E">
        <w:t>Purpose</w:t>
      </w:r>
    </w:p>
    <w:p w14:paraId="55B55AED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Provides metadata/information to JVM.</w:t>
      </w:r>
    </w:p>
    <w:p w14:paraId="296E1DBA" w14:textId="77777777" w:rsidR="002B5216" w:rsidRPr="001F794E" w:rsidRDefault="002B5216" w:rsidP="002B5216">
      <w:pPr>
        <w:pStyle w:val="Heading3"/>
      </w:pPr>
      <w:r w:rsidRPr="001F794E">
        <w:t>Common Marker Interfaces</w:t>
      </w:r>
    </w:p>
    <w:p w14:paraId="00772411" w14:textId="77777777" w:rsidR="002B5216" w:rsidRPr="001F794E" w:rsidRDefault="002B5216" w:rsidP="00E857DB">
      <w:pPr>
        <w:pStyle w:val="NormalWeb"/>
        <w:numPr>
          <w:ilvl w:val="0"/>
          <w:numId w:val="144"/>
        </w:numPr>
        <w:rPr>
          <w:sz w:val="22"/>
          <w:szCs w:val="22"/>
        </w:rPr>
      </w:pPr>
      <w:r w:rsidRPr="001F794E">
        <w:rPr>
          <w:sz w:val="22"/>
          <w:szCs w:val="22"/>
        </w:rPr>
        <w:t>Serializable</w:t>
      </w:r>
    </w:p>
    <w:p w14:paraId="75AF5C31" w14:textId="77777777" w:rsidR="002B5216" w:rsidRPr="001F794E" w:rsidRDefault="002B5216" w:rsidP="00E857DB">
      <w:pPr>
        <w:pStyle w:val="NormalWeb"/>
        <w:numPr>
          <w:ilvl w:val="0"/>
          <w:numId w:val="144"/>
        </w:numPr>
        <w:rPr>
          <w:sz w:val="22"/>
          <w:szCs w:val="22"/>
        </w:rPr>
      </w:pPr>
      <w:r w:rsidRPr="001F794E">
        <w:rPr>
          <w:sz w:val="22"/>
          <w:szCs w:val="22"/>
        </w:rPr>
        <w:t>Cloneable</w:t>
      </w:r>
    </w:p>
    <w:p w14:paraId="6370B099" w14:textId="77777777" w:rsidR="002B5216" w:rsidRPr="001F794E" w:rsidRDefault="002B5216" w:rsidP="00E857DB">
      <w:pPr>
        <w:pStyle w:val="NormalWeb"/>
        <w:numPr>
          <w:ilvl w:val="0"/>
          <w:numId w:val="144"/>
        </w:numPr>
        <w:rPr>
          <w:sz w:val="22"/>
          <w:szCs w:val="22"/>
        </w:rPr>
      </w:pPr>
      <w:r w:rsidRPr="001F794E">
        <w:rPr>
          <w:sz w:val="22"/>
          <w:szCs w:val="22"/>
        </w:rPr>
        <w:t>Remote</w:t>
      </w:r>
    </w:p>
    <w:p w14:paraId="7533B911" w14:textId="77777777" w:rsidR="002B5216" w:rsidRPr="001F794E" w:rsidRDefault="002B5216" w:rsidP="002B5216">
      <w:pPr>
        <w:pStyle w:val="Heading3"/>
      </w:pPr>
      <w:r w:rsidRPr="001F794E">
        <w:t>Important Point</w:t>
      </w:r>
    </w:p>
    <w:p w14:paraId="5C4FB90F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special behavior.</w:t>
      </w:r>
    </w:p>
    <w:p w14:paraId="797B6643" w14:textId="77777777" w:rsidR="002B5216" w:rsidRPr="001F794E" w:rsidRDefault="00675C16" w:rsidP="002B5216">
      <w:r w:rsidRPr="001F794E">
        <w:pict w14:anchorId="5544888E">
          <v:rect id="_x0000_i1322" style="width:0;height:1.5pt" o:hralign="center" o:hrstd="t" o:hr="t" fillcolor="#a0a0a0" stroked="f"/>
        </w:pict>
      </w:r>
    </w:p>
    <w:p w14:paraId="0E0F152C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3AC0422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Methods </w:t>
      </w:r>
      <w:r w:rsidRPr="001F794E">
        <w:rPr>
          <w:rFonts w:ascii="Nirmala UI" w:hAnsi="Nirmala UI" w:cs="Nirmala UI"/>
          <w:sz w:val="22"/>
          <w:szCs w:val="22"/>
        </w:rPr>
        <w:t>नसलेली</w:t>
      </w:r>
      <w:r w:rsidRPr="001F794E">
        <w:rPr>
          <w:sz w:val="22"/>
          <w:szCs w:val="22"/>
        </w:rPr>
        <w:t xml:space="preserve">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marker interface.</w:t>
      </w:r>
    </w:p>
    <w:p w14:paraId="292793AC" w14:textId="77777777" w:rsidR="002B5216" w:rsidRPr="001F794E" w:rsidRDefault="002B5216" w:rsidP="002B5216">
      <w:pPr>
        <w:pStyle w:val="Heading3"/>
      </w:pPr>
      <w:r w:rsidRPr="001F794E">
        <w:t>Example</w:t>
      </w:r>
    </w:p>
    <w:p w14:paraId="6E59091F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Serializable</w:t>
      </w:r>
    </w:p>
    <w:p w14:paraId="68BFC9B8" w14:textId="77777777" w:rsidR="002B5216" w:rsidRPr="001F794E" w:rsidRDefault="002B5216" w:rsidP="002B5216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20AA8192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JVM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metadata </w:t>
      </w:r>
      <w:r w:rsidRPr="001F794E">
        <w:rPr>
          <w:rFonts w:ascii="Nirmala UI" w:hAnsi="Nirmala UI" w:cs="Nirmala UI"/>
          <w:sz w:val="22"/>
          <w:szCs w:val="22"/>
        </w:rPr>
        <w:t>देण्यासाठी</w:t>
      </w:r>
      <w:r w:rsidRPr="001F794E">
        <w:rPr>
          <w:sz w:val="22"/>
          <w:szCs w:val="22"/>
        </w:rPr>
        <w:t>.</w:t>
      </w:r>
    </w:p>
    <w:p w14:paraId="48397CD4" w14:textId="77777777" w:rsidR="002B5216" w:rsidRPr="001F794E" w:rsidRDefault="00675C16" w:rsidP="002B5216">
      <w:r w:rsidRPr="001F794E">
        <w:pict w14:anchorId="4137865A">
          <v:rect id="_x0000_i1323" style="width:0;height:1.5pt" o:hralign="center" o:hrstd="t" o:hr="t" fillcolor="#a0a0a0" stroked="f"/>
        </w:pict>
      </w:r>
    </w:p>
    <w:p w14:paraId="6076B318" w14:textId="77777777" w:rsidR="002B5216" w:rsidRPr="001F794E" w:rsidRDefault="002B5216" w:rsidP="002B52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119. What is diamond problem?</w:t>
      </w:r>
    </w:p>
    <w:p w14:paraId="44C19701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1CAE1CC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Diamond problem occurs in multiple inheritance when two parents contain same method.</w:t>
      </w:r>
    </w:p>
    <w:p w14:paraId="6F45202E" w14:textId="77777777" w:rsidR="002B5216" w:rsidRPr="001F794E" w:rsidRDefault="002B5216" w:rsidP="002B5216">
      <w:pPr>
        <w:pStyle w:val="Heading3"/>
      </w:pPr>
      <w:r w:rsidRPr="001F794E">
        <w:t>Example</w:t>
      </w:r>
    </w:p>
    <w:p w14:paraId="49F07314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A</w:t>
      </w:r>
    </w:p>
    <w:p w14:paraId="287BB589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/ \</w:t>
      </w:r>
    </w:p>
    <w:p w14:paraId="2CF0187F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B   C</w:t>
      </w:r>
    </w:p>
    <w:p w14:paraId="11E87DCE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\ /</w:t>
      </w:r>
    </w:p>
    <w:p w14:paraId="1F2F0E1F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D</w:t>
      </w:r>
    </w:p>
    <w:p w14:paraId="6B3D7D45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both B and C contain:</w:t>
      </w:r>
    </w:p>
    <w:p w14:paraId="30FBC13E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show()</w:t>
      </w:r>
    </w:p>
    <w:p w14:paraId="4531470F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Which method should D inherit?</w:t>
      </w:r>
    </w:p>
    <w:p w14:paraId="0E7FD4A2" w14:textId="77777777" w:rsidR="002B5216" w:rsidRPr="001F794E" w:rsidRDefault="002B5216" w:rsidP="002B5216">
      <w:pPr>
        <w:pStyle w:val="Heading3"/>
      </w:pPr>
      <w:r w:rsidRPr="001F794E">
        <w:t>Important Point</w:t>
      </w:r>
    </w:p>
    <w:p w14:paraId="590CF795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avoids this with classes.</w:t>
      </w:r>
    </w:p>
    <w:p w14:paraId="6182F9D3" w14:textId="77777777" w:rsidR="002B5216" w:rsidRPr="001F794E" w:rsidRDefault="00675C16" w:rsidP="002B5216">
      <w:r w:rsidRPr="001F794E">
        <w:pict w14:anchorId="0A2A1193">
          <v:rect id="_x0000_i1324" style="width:0;height:1.5pt" o:hralign="center" o:hrstd="t" o:hr="t" fillcolor="#a0a0a0" stroked="f"/>
        </w:pict>
      </w:r>
    </w:p>
    <w:p w14:paraId="78B706AA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087A0FE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inheritance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same method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 xml:space="preserve"> ambiguity </w:t>
      </w:r>
      <w:r w:rsidRPr="001F794E">
        <w:rPr>
          <w:rFonts w:ascii="Nirmala UI" w:hAnsi="Nirmala UI" w:cs="Nirmala UI"/>
          <w:sz w:val="22"/>
          <w:szCs w:val="22"/>
        </w:rPr>
        <w:t>निर्माण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diamond problem.</w:t>
      </w:r>
    </w:p>
    <w:p w14:paraId="0E380638" w14:textId="77777777" w:rsidR="002B5216" w:rsidRPr="001F794E" w:rsidRDefault="002B5216" w:rsidP="002B5216">
      <w:pPr>
        <w:pStyle w:val="Heading3"/>
      </w:pPr>
      <w:r w:rsidRPr="001F794E">
        <w:t>Example</w:t>
      </w:r>
    </w:p>
    <w:p w14:paraId="165352EF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B </w:t>
      </w:r>
      <w:r w:rsidRPr="001F794E">
        <w:rPr>
          <w:rStyle w:val="HTMLCode"/>
          <w:rFonts w:ascii="Nirmala UI" w:hAnsi="Nirmala UI" w:cs="Nirmala UI"/>
          <w:sz w:val="22"/>
          <w:szCs w:val="22"/>
        </w:rPr>
        <w:t>आणि</w:t>
      </w:r>
      <w:r w:rsidRPr="001F794E">
        <w:rPr>
          <w:rStyle w:val="HTMLCode"/>
          <w:sz w:val="22"/>
          <w:szCs w:val="22"/>
        </w:rPr>
        <w:t xml:space="preserve"> C </w:t>
      </w:r>
      <w:r w:rsidRPr="001F794E">
        <w:rPr>
          <w:rStyle w:val="HTMLCode"/>
          <w:rFonts w:ascii="Nirmala UI" w:hAnsi="Nirmala UI" w:cs="Nirmala UI"/>
          <w:sz w:val="22"/>
          <w:szCs w:val="22"/>
        </w:rPr>
        <w:t>मध्ये</w:t>
      </w:r>
      <w:r w:rsidRPr="001F794E">
        <w:rPr>
          <w:rStyle w:val="HTMLCode"/>
          <w:sz w:val="22"/>
          <w:szCs w:val="22"/>
        </w:rPr>
        <w:t xml:space="preserve"> same method</w:t>
      </w:r>
    </w:p>
    <w:p w14:paraId="15A16455" w14:textId="77777777" w:rsidR="002B5216" w:rsidRPr="001F794E" w:rsidRDefault="00675C16" w:rsidP="002B5216">
      <w:r w:rsidRPr="001F794E">
        <w:pict w14:anchorId="0AF0F6F1">
          <v:rect id="_x0000_i1325" style="width:0;height:1.5pt" o:hralign="center" o:hrstd="t" o:hr="t" fillcolor="#a0a0a0" stroked="f"/>
        </w:pict>
      </w:r>
    </w:p>
    <w:p w14:paraId="6B92CB9F" w14:textId="77777777" w:rsidR="002B5216" w:rsidRPr="001F794E" w:rsidRDefault="002B5216" w:rsidP="002B52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120. How Java resolves default method conflict?</w:t>
      </w:r>
    </w:p>
    <w:p w14:paraId="799A7C2F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69B06CB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two interfaces contain same default method,</w:t>
      </w:r>
      <w:r w:rsidRPr="001F794E">
        <w:rPr>
          <w:sz w:val="22"/>
          <w:szCs w:val="22"/>
        </w:rPr>
        <w:br/>
        <w:t>implementing class must override method.</w:t>
      </w:r>
    </w:p>
    <w:p w14:paraId="74606CFD" w14:textId="77777777" w:rsidR="002B5216" w:rsidRPr="001F794E" w:rsidRDefault="002B5216" w:rsidP="002B5216">
      <w:pPr>
        <w:pStyle w:val="Heading3"/>
      </w:pPr>
      <w:r w:rsidRPr="001F794E">
        <w:lastRenderedPageBreak/>
        <w:t>Example</w:t>
      </w:r>
    </w:p>
    <w:p w14:paraId="32421E8C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interface A {</w:t>
      </w:r>
    </w:p>
    <w:p w14:paraId="2D9AA56C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</w:p>
    <w:p w14:paraId="20C8DB6E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default void show() {</w:t>
      </w:r>
    </w:p>
    <w:p w14:paraId="5496D178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System.out.println("A");</w:t>
      </w:r>
    </w:p>
    <w:p w14:paraId="38EEBF83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3A35D30A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DEE074A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</w:p>
    <w:p w14:paraId="6F9A87DC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interface B {</w:t>
      </w:r>
    </w:p>
    <w:p w14:paraId="165AE4EE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</w:p>
    <w:p w14:paraId="380D486A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default void show() {</w:t>
      </w:r>
    </w:p>
    <w:p w14:paraId="709FEF0F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System.out.println("B");</w:t>
      </w:r>
    </w:p>
    <w:p w14:paraId="42A30983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03B0B232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2CB0E635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</w:p>
    <w:p w14:paraId="197C4205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implements A, B {</w:t>
      </w:r>
    </w:p>
    <w:p w14:paraId="4EFD6739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</w:p>
    <w:p w14:paraId="6A6DD264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void show() {</w:t>
      </w:r>
    </w:p>
    <w:p w14:paraId="122D3A9F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System.out.println("Resolved");</w:t>
      </w:r>
    </w:p>
    <w:p w14:paraId="6C2E95A3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522F910A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5DC0C2C" w14:textId="77777777" w:rsidR="002B5216" w:rsidRPr="001F794E" w:rsidRDefault="002B5216" w:rsidP="002B5216">
      <w:pPr>
        <w:pStyle w:val="Heading3"/>
      </w:pPr>
      <w:r w:rsidRPr="001F794E">
        <w:t>Important Point</w:t>
      </w:r>
    </w:p>
    <w:p w14:paraId="65CB97CC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Class must explicitly resolve ambiguity.</w:t>
      </w:r>
    </w:p>
    <w:p w14:paraId="4E8B6691" w14:textId="77777777" w:rsidR="002B5216" w:rsidRPr="001F794E" w:rsidRDefault="00675C16" w:rsidP="002B5216">
      <w:r w:rsidRPr="001F794E">
        <w:pict w14:anchorId="593E3A6A">
          <v:rect id="_x0000_i1326" style="width:0;height:1.5pt" o:hralign="center" o:hrstd="t" o:hr="t" fillcolor="#a0a0a0" stroked="f"/>
        </w:pict>
      </w:r>
    </w:p>
    <w:p w14:paraId="54EAB35F" w14:textId="77777777" w:rsidR="002B5216" w:rsidRPr="001F794E" w:rsidRDefault="002B5216" w:rsidP="002B52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AF03687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दोन</w:t>
      </w:r>
      <w:r w:rsidRPr="001F794E">
        <w:rPr>
          <w:sz w:val="22"/>
          <w:szCs w:val="22"/>
        </w:rPr>
        <w:t xml:space="preserve"> interfaces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same default method </w:t>
      </w:r>
      <w:r w:rsidRPr="001F794E">
        <w:rPr>
          <w:rFonts w:ascii="Nirmala UI" w:hAnsi="Nirmala UI" w:cs="Nirmala UI"/>
          <w:sz w:val="22"/>
          <w:szCs w:val="22"/>
        </w:rPr>
        <w:t>असेल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तर</w:t>
      </w:r>
      <w:r w:rsidRPr="001F794E">
        <w:rPr>
          <w:sz w:val="22"/>
          <w:szCs w:val="22"/>
        </w:rPr>
        <w:t xml:space="preserve"> implementing class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method override </w:t>
      </w:r>
      <w:r w:rsidRPr="001F794E">
        <w:rPr>
          <w:rFonts w:ascii="Nirmala UI" w:hAnsi="Nirmala UI" w:cs="Nirmala UI"/>
          <w:sz w:val="22"/>
          <w:szCs w:val="22"/>
        </w:rPr>
        <w:t>करावी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लागते</w:t>
      </w:r>
      <w:r w:rsidRPr="001F794E">
        <w:rPr>
          <w:sz w:val="22"/>
          <w:szCs w:val="22"/>
        </w:rPr>
        <w:t>.</w:t>
      </w:r>
    </w:p>
    <w:p w14:paraId="7C68ABE9" w14:textId="77777777" w:rsidR="002B5216" w:rsidRPr="001F794E" w:rsidRDefault="002B5216" w:rsidP="002B5216">
      <w:pPr>
        <w:pStyle w:val="Heading3"/>
      </w:pPr>
      <w:r w:rsidRPr="001F794E">
        <w:t>Example</w:t>
      </w:r>
    </w:p>
    <w:p w14:paraId="569805CD" w14:textId="77777777" w:rsidR="002B5216" w:rsidRPr="001F794E" w:rsidRDefault="002B5216" w:rsidP="002B52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public void show()</w:t>
      </w:r>
    </w:p>
    <w:p w14:paraId="21236291" w14:textId="77777777" w:rsidR="002B5216" w:rsidRPr="001F794E" w:rsidRDefault="002B5216" w:rsidP="002B5216">
      <w:pPr>
        <w:pStyle w:val="Heading3"/>
      </w:pPr>
      <w:r w:rsidRPr="001F794E">
        <w:t>Important</w:t>
      </w:r>
    </w:p>
    <w:p w14:paraId="65890707" w14:textId="77777777" w:rsidR="002B5216" w:rsidRPr="001F794E" w:rsidRDefault="002B5216" w:rsidP="002B52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Ambiguity manually resolve </w:t>
      </w:r>
      <w:r w:rsidRPr="001F794E">
        <w:rPr>
          <w:rFonts w:ascii="Nirmala UI" w:hAnsi="Nirmala UI" w:cs="Nirmala UI"/>
          <w:sz w:val="22"/>
          <w:szCs w:val="22"/>
        </w:rPr>
        <w:t>करावी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लागते</w:t>
      </w:r>
      <w:r w:rsidRPr="001F794E">
        <w:rPr>
          <w:sz w:val="22"/>
          <w:szCs w:val="22"/>
        </w:rPr>
        <w:t>.</w:t>
      </w:r>
    </w:p>
    <w:p w14:paraId="54DF73C7" w14:textId="77777777" w:rsidR="002B5216" w:rsidRPr="001F794E" w:rsidRDefault="00675C16" w:rsidP="002B5216">
      <w:r w:rsidRPr="001F794E">
        <w:pict w14:anchorId="4353DD8F">
          <v:rect id="_x0000_i1327" style="width:0;height:1.5pt" o:hralign="center" o:hrstd="t" o:hr="t" fillcolor="#a0a0a0" stroked="f"/>
        </w:pict>
      </w:r>
    </w:p>
    <w:p w14:paraId="3055621F" w14:textId="77777777" w:rsidR="00EF296A" w:rsidRPr="001F794E" w:rsidRDefault="00EF296A" w:rsidP="00EF29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JVM + Core Java Answers (121–130)</w:t>
      </w:r>
    </w:p>
    <w:p w14:paraId="56A21CB2" w14:textId="77777777" w:rsidR="00EF296A" w:rsidRPr="001F794E" w:rsidRDefault="00675C16" w:rsidP="00EF296A">
      <w:r w:rsidRPr="001F794E">
        <w:pict w14:anchorId="19A82FDC">
          <v:rect id="_x0000_i1328" style="width:0;height:1.5pt" o:hralign="center" o:hrstd="t" o:hr="t" fillcolor="#a0a0a0" stroked="f"/>
        </w:pict>
      </w:r>
    </w:p>
    <w:p w14:paraId="2433C5E9" w14:textId="77777777" w:rsidR="00EF296A" w:rsidRPr="001F794E" w:rsidRDefault="00EF296A" w:rsidP="00EF29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121. What is String in Java?</w:t>
      </w:r>
    </w:p>
    <w:p w14:paraId="713C4F09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1B112D8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String</w:t>
      </w:r>
      <w:r w:rsidRPr="001F794E">
        <w:rPr>
          <w:sz w:val="22"/>
          <w:szCs w:val="22"/>
        </w:rPr>
        <w:t xml:space="preserve"> is a sequence of characters.</w:t>
      </w:r>
    </w:p>
    <w:p w14:paraId="712CA4A2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 Java, String is an object of:</w:t>
      </w:r>
    </w:p>
    <w:p w14:paraId="58B4D595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java.lang.String</w:t>
      </w:r>
    </w:p>
    <w:p w14:paraId="2C72A35A" w14:textId="77777777" w:rsidR="00EF296A" w:rsidRPr="001F794E" w:rsidRDefault="00EF296A" w:rsidP="00EF296A">
      <w:pPr>
        <w:pStyle w:val="Heading3"/>
      </w:pPr>
      <w:r w:rsidRPr="001F794E">
        <w:t>Example</w:t>
      </w:r>
    </w:p>
    <w:p w14:paraId="44F16E97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"Hello";</w:t>
      </w:r>
    </w:p>
    <w:p w14:paraId="7D2C67D9" w14:textId="77777777" w:rsidR="00EF296A" w:rsidRPr="001F794E" w:rsidRDefault="00EF296A" w:rsidP="00EF296A">
      <w:pPr>
        <w:pStyle w:val="Heading3"/>
      </w:pPr>
      <w:r w:rsidRPr="001F794E">
        <w:t>Features</w:t>
      </w:r>
    </w:p>
    <w:p w14:paraId="2B98FD99" w14:textId="77777777" w:rsidR="00EF296A" w:rsidRPr="001F794E" w:rsidRDefault="00EF296A" w:rsidP="00E857DB">
      <w:pPr>
        <w:pStyle w:val="NormalWeb"/>
        <w:numPr>
          <w:ilvl w:val="0"/>
          <w:numId w:val="145"/>
        </w:numPr>
        <w:rPr>
          <w:sz w:val="22"/>
          <w:szCs w:val="22"/>
        </w:rPr>
      </w:pPr>
      <w:r w:rsidRPr="001F794E">
        <w:rPr>
          <w:sz w:val="22"/>
          <w:szCs w:val="22"/>
        </w:rPr>
        <w:t>Immutable</w:t>
      </w:r>
    </w:p>
    <w:p w14:paraId="2745A389" w14:textId="77777777" w:rsidR="00EF296A" w:rsidRPr="001F794E" w:rsidRDefault="00EF296A" w:rsidP="00E857DB">
      <w:pPr>
        <w:pStyle w:val="NormalWeb"/>
        <w:numPr>
          <w:ilvl w:val="0"/>
          <w:numId w:val="145"/>
        </w:numPr>
        <w:rPr>
          <w:sz w:val="22"/>
          <w:szCs w:val="22"/>
        </w:rPr>
      </w:pPr>
      <w:r w:rsidRPr="001F794E">
        <w:rPr>
          <w:sz w:val="22"/>
          <w:szCs w:val="22"/>
        </w:rPr>
        <w:t>Final class</w:t>
      </w:r>
    </w:p>
    <w:p w14:paraId="359F8727" w14:textId="77777777" w:rsidR="00EF296A" w:rsidRPr="001F794E" w:rsidRDefault="00EF296A" w:rsidP="00E857DB">
      <w:pPr>
        <w:pStyle w:val="NormalWeb"/>
        <w:numPr>
          <w:ilvl w:val="0"/>
          <w:numId w:val="145"/>
        </w:numPr>
        <w:rPr>
          <w:sz w:val="22"/>
          <w:szCs w:val="22"/>
        </w:rPr>
      </w:pPr>
      <w:r w:rsidRPr="001F794E">
        <w:rPr>
          <w:sz w:val="22"/>
          <w:szCs w:val="22"/>
        </w:rPr>
        <w:t>Stored in String Constant Pool</w:t>
      </w:r>
    </w:p>
    <w:p w14:paraId="4410A87A" w14:textId="77777777" w:rsidR="00EF296A" w:rsidRPr="001F794E" w:rsidRDefault="00EF296A" w:rsidP="00EF296A">
      <w:pPr>
        <w:pStyle w:val="Heading3"/>
      </w:pPr>
      <w:r w:rsidRPr="001F794E">
        <w:t>Important Point</w:t>
      </w:r>
    </w:p>
    <w:p w14:paraId="4E1C2AD5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Strings are heavily optimized in Java.</w:t>
      </w:r>
    </w:p>
    <w:p w14:paraId="29A41767" w14:textId="77777777" w:rsidR="00EF296A" w:rsidRPr="001F794E" w:rsidRDefault="00675C16" w:rsidP="00EF296A">
      <w:r w:rsidRPr="001F794E">
        <w:pict w14:anchorId="6440C13E">
          <v:rect id="_x0000_i1329" style="width:0;height:1.5pt" o:hralign="center" o:hrstd="t" o:hr="t" fillcolor="#a0a0a0" stroked="f"/>
        </w:pict>
      </w:r>
    </w:p>
    <w:p w14:paraId="1722A516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723E83A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String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characters </w:t>
      </w:r>
      <w:r w:rsidRPr="001F794E">
        <w:rPr>
          <w:rFonts w:ascii="Nirmala UI" w:hAnsi="Nirmala UI" w:cs="Nirmala UI"/>
          <w:sz w:val="22"/>
          <w:szCs w:val="22"/>
        </w:rPr>
        <w:t>ची</w:t>
      </w:r>
      <w:r w:rsidRPr="001F794E">
        <w:rPr>
          <w:sz w:val="22"/>
          <w:szCs w:val="22"/>
        </w:rPr>
        <w:t xml:space="preserve"> sequence.</w:t>
      </w:r>
    </w:p>
    <w:p w14:paraId="2790CB7E" w14:textId="77777777" w:rsidR="00EF296A" w:rsidRPr="001F794E" w:rsidRDefault="00EF296A" w:rsidP="00EF296A">
      <w:pPr>
        <w:pStyle w:val="Heading3"/>
      </w:pPr>
      <w:r w:rsidRPr="001F794E">
        <w:t>Example</w:t>
      </w:r>
    </w:p>
    <w:p w14:paraId="78DB731E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"Hello";</w:t>
      </w:r>
    </w:p>
    <w:p w14:paraId="15DC37A4" w14:textId="77777777" w:rsidR="00EF296A" w:rsidRPr="001F794E" w:rsidRDefault="00EF296A" w:rsidP="00EF296A">
      <w:pPr>
        <w:pStyle w:val="Heading3"/>
      </w:pPr>
      <w:r w:rsidRPr="001F794E">
        <w:t>Features</w:t>
      </w:r>
    </w:p>
    <w:p w14:paraId="3C4F5E3A" w14:textId="77777777" w:rsidR="00EF296A" w:rsidRPr="001F794E" w:rsidRDefault="00EF296A" w:rsidP="00E857DB">
      <w:pPr>
        <w:pStyle w:val="NormalWeb"/>
        <w:numPr>
          <w:ilvl w:val="0"/>
          <w:numId w:val="146"/>
        </w:numPr>
        <w:rPr>
          <w:sz w:val="22"/>
          <w:szCs w:val="22"/>
        </w:rPr>
      </w:pPr>
      <w:r w:rsidRPr="001F794E">
        <w:rPr>
          <w:sz w:val="22"/>
          <w:szCs w:val="22"/>
        </w:rPr>
        <w:t>Immutable</w:t>
      </w:r>
    </w:p>
    <w:p w14:paraId="4BDEB421" w14:textId="77777777" w:rsidR="00EF296A" w:rsidRPr="001F794E" w:rsidRDefault="00EF296A" w:rsidP="00E857DB">
      <w:pPr>
        <w:pStyle w:val="NormalWeb"/>
        <w:numPr>
          <w:ilvl w:val="0"/>
          <w:numId w:val="146"/>
        </w:numPr>
        <w:rPr>
          <w:sz w:val="22"/>
          <w:szCs w:val="22"/>
        </w:rPr>
      </w:pPr>
      <w:r w:rsidRPr="001F794E">
        <w:rPr>
          <w:sz w:val="22"/>
          <w:szCs w:val="22"/>
        </w:rPr>
        <w:t>Final class</w:t>
      </w:r>
    </w:p>
    <w:p w14:paraId="39B146C2" w14:textId="77777777" w:rsidR="00EF296A" w:rsidRPr="001F794E" w:rsidRDefault="00675C16" w:rsidP="00EF296A">
      <w:r w:rsidRPr="001F794E">
        <w:lastRenderedPageBreak/>
        <w:pict w14:anchorId="23425BD0">
          <v:rect id="_x0000_i1330" style="width:0;height:1.5pt" o:hralign="center" o:hrstd="t" o:hr="t" fillcolor="#a0a0a0" stroked="f"/>
        </w:pict>
      </w:r>
    </w:p>
    <w:p w14:paraId="60F4421D" w14:textId="77777777" w:rsidR="00EF296A" w:rsidRPr="001F794E" w:rsidRDefault="00EF296A" w:rsidP="00EF29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122. Why String is immutable?</w:t>
      </w:r>
    </w:p>
    <w:p w14:paraId="159930DF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0F4A8CA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String is immutable for:</w:t>
      </w:r>
    </w:p>
    <w:p w14:paraId="34FC15B1" w14:textId="77777777" w:rsidR="00EF296A" w:rsidRPr="001F794E" w:rsidRDefault="00EF296A" w:rsidP="00E857DB">
      <w:pPr>
        <w:pStyle w:val="NormalWeb"/>
        <w:numPr>
          <w:ilvl w:val="0"/>
          <w:numId w:val="147"/>
        </w:numPr>
        <w:rPr>
          <w:sz w:val="22"/>
          <w:szCs w:val="22"/>
        </w:rPr>
      </w:pPr>
      <w:r w:rsidRPr="001F794E">
        <w:rPr>
          <w:sz w:val="22"/>
          <w:szCs w:val="22"/>
        </w:rPr>
        <w:t>Security</w:t>
      </w:r>
    </w:p>
    <w:p w14:paraId="45D8E5A4" w14:textId="77777777" w:rsidR="00EF296A" w:rsidRPr="001F794E" w:rsidRDefault="00EF296A" w:rsidP="00E857DB">
      <w:pPr>
        <w:pStyle w:val="NormalWeb"/>
        <w:numPr>
          <w:ilvl w:val="0"/>
          <w:numId w:val="147"/>
        </w:numPr>
        <w:rPr>
          <w:sz w:val="22"/>
          <w:szCs w:val="22"/>
        </w:rPr>
      </w:pPr>
      <w:r w:rsidRPr="001F794E">
        <w:rPr>
          <w:sz w:val="22"/>
          <w:szCs w:val="22"/>
        </w:rPr>
        <w:t>Thread safety</w:t>
      </w:r>
    </w:p>
    <w:p w14:paraId="2CEEA337" w14:textId="77777777" w:rsidR="00EF296A" w:rsidRPr="001F794E" w:rsidRDefault="00EF296A" w:rsidP="00E857DB">
      <w:pPr>
        <w:pStyle w:val="NormalWeb"/>
        <w:numPr>
          <w:ilvl w:val="0"/>
          <w:numId w:val="147"/>
        </w:numPr>
        <w:rPr>
          <w:sz w:val="22"/>
          <w:szCs w:val="22"/>
        </w:rPr>
      </w:pPr>
      <w:r w:rsidRPr="001F794E">
        <w:rPr>
          <w:sz w:val="22"/>
          <w:szCs w:val="22"/>
        </w:rPr>
        <w:t>Performance</w:t>
      </w:r>
    </w:p>
    <w:p w14:paraId="59F83844" w14:textId="77777777" w:rsidR="00EF296A" w:rsidRPr="001F794E" w:rsidRDefault="00EF296A" w:rsidP="00E857DB">
      <w:pPr>
        <w:pStyle w:val="NormalWeb"/>
        <w:numPr>
          <w:ilvl w:val="0"/>
          <w:numId w:val="147"/>
        </w:numPr>
        <w:rPr>
          <w:sz w:val="22"/>
          <w:szCs w:val="22"/>
        </w:rPr>
      </w:pPr>
      <w:r w:rsidRPr="001F794E">
        <w:rPr>
          <w:sz w:val="22"/>
          <w:szCs w:val="22"/>
        </w:rPr>
        <w:t>Caching</w:t>
      </w:r>
    </w:p>
    <w:p w14:paraId="229366E4" w14:textId="77777777" w:rsidR="00EF296A" w:rsidRPr="001F794E" w:rsidRDefault="00EF296A" w:rsidP="00EF296A">
      <w:pPr>
        <w:pStyle w:val="Heading3"/>
      </w:pPr>
      <w:r w:rsidRPr="001F794E">
        <w:t>Example</w:t>
      </w:r>
    </w:p>
    <w:p w14:paraId="0BDEF8AC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"Java";</w:t>
      </w:r>
    </w:p>
    <w:p w14:paraId="03F688AC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</w:p>
    <w:p w14:paraId="23E5EC14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s.concat("Tech");</w:t>
      </w:r>
    </w:p>
    <w:p w14:paraId="469E7A94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Original String remains unchanged.</w:t>
      </w:r>
    </w:p>
    <w:p w14:paraId="48D16C43" w14:textId="77777777" w:rsidR="00EF296A" w:rsidRPr="001F794E" w:rsidRDefault="00EF296A" w:rsidP="00EF296A">
      <w:pPr>
        <w:pStyle w:val="Heading3"/>
      </w:pPr>
      <w:r w:rsidRPr="001F794E">
        <w:t>Internally</w:t>
      </w:r>
    </w:p>
    <w:p w14:paraId="253320C8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New object is created.</w:t>
      </w:r>
    </w:p>
    <w:p w14:paraId="357D5559" w14:textId="77777777" w:rsidR="00EF296A" w:rsidRPr="001F794E" w:rsidRDefault="00EF296A" w:rsidP="00EF296A">
      <w:pPr>
        <w:pStyle w:val="Heading3"/>
      </w:pPr>
      <w:r w:rsidRPr="001F794E">
        <w:t>Important Point</w:t>
      </w:r>
    </w:p>
    <w:p w14:paraId="2440161E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Immutability allows String pool optimization.</w:t>
      </w:r>
    </w:p>
    <w:p w14:paraId="499D4E1F" w14:textId="77777777" w:rsidR="00EF296A" w:rsidRPr="001F794E" w:rsidRDefault="00675C16" w:rsidP="00EF296A">
      <w:r w:rsidRPr="001F794E">
        <w:pict w14:anchorId="43C910CE">
          <v:rect id="_x0000_i1331" style="width:0;height:1.5pt" o:hralign="center" o:hrstd="t" o:hr="t" fillcolor="#a0a0a0" stroked="f"/>
        </w:pict>
      </w:r>
    </w:p>
    <w:p w14:paraId="32CAD135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9C89ED8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String immutable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कारण</w:t>
      </w:r>
      <w:r w:rsidRPr="001F794E">
        <w:rPr>
          <w:sz w:val="22"/>
          <w:szCs w:val="22"/>
        </w:rPr>
        <w:t>:</w:t>
      </w:r>
    </w:p>
    <w:p w14:paraId="10828DFA" w14:textId="77777777" w:rsidR="00EF296A" w:rsidRPr="001F794E" w:rsidRDefault="00EF296A" w:rsidP="00E857DB">
      <w:pPr>
        <w:pStyle w:val="NormalWeb"/>
        <w:numPr>
          <w:ilvl w:val="0"/>
          <w:numId w:val="148"/>
        </w:numPr>
        <w:rPr>
          <w:sz w:val="22"/>
          <w:szCs w:val="22"/>
        </w:rPr>
      </w:pPr>
      <w:r w:rsidRPr="001F794E">
        <w:rPr>
          <w:sz w:val="22"/>
          <w:szCs w:val="22"/>
        </w:rPr>
        <w:t>Security</w:t>
      </w:r>
    </w:p>
    <w:p w14:paraId="7B8D6A90" w14:textId="77777777" w:rsidR="00EF296A" w:rsidRPr="001F794E" w:rsidRDefault="00EF296A" w:rsidP="00E857DB">
      <w:pPr>
        <w:pStyle w:val="NormalWeb"/>
        <w:numPr>
          <w:ilvl w:val="0"/>
          <w:numId w:val="148"/>
        </w:numPr>
        <w:rPr>
          <w:sz w:val="22"/>
          <w:szCs w:val="22"/>
        </w:rPr>
      </w:pPr>
      <w:r w:rsidRPr="001F794E">
        <w:rPr>
          <w:sz w:val="22"/>
          <w:szCs w:val="22"/>
        </w:rPr>
        <w:t>Performance</w:t>
      </w:r>
    </w:p>
    <w:p w14:paraId="7B3DFFBC" w14:textId="77777777" w:rsidR="00EF296A" w:rsidRPr="001F794E" w:rsidRDefault="00EF296A" w:rsidP="00E857DB">
      <w:pPr>
        <w:pStyle w:val="NormalWeb"/>
        <w:numPr>
          <w:ilvl w:val="0"/>
          <w:numId w:val="148"/>
        </w:numPr>
        <w:rPr>
          <w:sz w:val="22"/>
          <w:szCs w:val="22"/>
        </w:rPr>
      </w:pPr>
      <w:r w:rsidRPr="001F794E">
        <w:rPr>
          <w:sz w:val="22"/>
          <w:szCs w:val="22"/>
        </w:rPr>
        <w:t>Thread safety</w:t>
      </w:r>
    </w:p>
    <w:p w14:paraId="1488BF05" w14:textId="77777777" w:rsidR="00EF296A" w:rsidRPr="001F794E" w:rsidRDefault="00EF296A" w:rsidP="00EF296A">
      <w:pPr>
        <w:pStyle w:val="Heading3"/>
      </w:pPr>
      <w:r w:rsidRPr="001F794E">
        <w:lastRenderedPageBreak/>
        <w:t>Example</w:t>
      </w:r>
    </w:p>
    <w:p w14:paraId="5D14CFB2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s.concat("Tech");</w:t>
      </w:r>
    </w:p>
    <w:p w14:paraId="0270D84D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Original String </w:t>
      </w:r>
      <w:r w:rsidRPr="001F794E">
        <w:rPr>
          <w:rFonts w:ascii="Nirmala UI" w:hAnsi="Nirmala UI" w:cs="Nirmala UI"/>
          <w:sz w:val="22"/>
          <w:szCs w:val="22"/>
        </w:rPr>
        <w:t>बदलत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3E26C662" w14:textId="77777777" w:rsidR="00EF296A" w:rsidRPr="001F794E" w:rsidRDefault="00675C16" w:rsidP="00EF296A">
      <w:r w:rsidRPr="001F794E">
        <w:pict w14:anchorId="13968B4D">
          <v:rect id="_x0000_i1332" style="width:0;height:1.5pt" o:hralign="center" o:hrstd="t" o:hr="t" fillcolor="#a0a0a0" stroked="f"/>
        </w:pict>
      </w:r>
    </w:p>
    <w:p w14:paraId="70957139" w14:textId="77777777" w:rsidR="00EF296A" w:rsidRPr="001F794E" w:rsidRDefault="00EF296A" w:rsidP="00EF29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123. Advantages of immutable String?</w:t>
      </w:r>
    </w:p>
    <w:p w14:paraId="30257D76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94AE51F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Advantages</w:t>
      </w:r>
    </w:p>
    <w:p w14:paraId="39449427" w14:textId="77777777" w:rsidR="00EF296A" w:rsidRPr="001F794E" w:rsidRDefault="00EF296A" w:rsidP="00EF296A">
      <w:pPr>
        <w:pStyle w:val="Heading3"/>
      </w:pPr>
      <w:r w:rsidRPr="001F794E">
        <w:t>1. Security</w:t>
      </w:r>
    </w:p>
    <w:p w14:paraId="16F4775C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in:</w:t>
      </w:r>
    </w:p>
    <w:p w14:paraId="3B93BA12" w14:textId="77777777" w:rsidR="00EF296A" w:rsidRPr="001F794E" w:rsidRDefault="00EF296A" w:rsidP="00E857DB">
      <w:pPr>
        <w:pStyle w:val="NormalWeb"/>
        <w:numPr>
          <w:ilvl w:val="0"/>
          <w:numId w:val="149"/>
        </w:numPr>
        <w:rPr>
          <w:sz w:val="22"/>
          <w:szCs w:val="22"/>
        </w:rPr>
      </w:pPr>
      <w:r w:rsidRPr="001F794E">
        <w:rPr>
          <w:sz w:val="22"/>
          <w:szCs w:val="22"/>
        </w:rPr>
        <w:t>URL</w:t>
      </w:r>
    </w:p>
    <w:p w14:paraId="2D56207A" w14:textId="77777777" w:rsidR="00EF296A" w:rsidRPr="001F794E" w:rsidRDefault="00EF296A" w:rsidP="00E857DB">
      <w:pPr>
        <w:pStyle w:val="NormalWeb"/>
        <w:numPr>
          <w:ilvl w:val="0"/>
          <w:numId w:val="149"/>
        </w:numPr>
        <w:rPr>
          <w:sz w:val="22"/>
          <w:szCs w:val="22"/>
        </w:rPr>
      </w:pPr>
      <w:r w:rsidRPr="001F794E">
        <w:rPr>
          <w:sz w:val="22"/>
          <w:szCs w:val="22"/>
        </w:rPr>
        <w:t>Database credentials</w:t>
      </w:r>
    </w:p>
    <w:p w14:paraId="5C28BD4A" w14:textId="77777777" w:rsidR="00EF296A" w:rsidRPr="001F794E" w:rsidRDefault="00EF296A" w:rsidP="00E857DB">
      <w:pPr>
        <w:pStyle w:val="NormalWeb"/>
        <w:numPr>
          <w:ilvl w:val="0"/>
          <w:numId w:val="149"/>
        </w:numPr>
        <w:rPr>
          <w:sz w:val="22"/>
          <w:szCs w:val="22"/>
        </w:rPr>
      </w:pPr>
      <w:r w:rsidRPr="001F794E">
        <w:rPr>
          <w:sz w:val="22"/>
          <w:szCs w:val="22"/>
        </w:rPr>
        <w:t>Network connections</w:t>
      </w:r>
    </w:p>
    <w:p w14:paraId="21F298FA" w14:textId="77777777" w:rsidR="00EF296A" w:rsidRPr="001F794E" w:rsidRDefault="00675C16" w:rsidP="00EF296A">
      <w:r w:rsidRPr="001F794E">
        <w:pict w14:anchorId="116AC1FF">
          <v:rect id="_x0000_i1333" style="width:0;height:1.5pt" o:hralign="center" o:hrstd="t" o:hr="t" fillcolor="#a0a0a0" stroked="f"/>
        </w:pict>
      </w:r>
    </w:p>
    <w:p w14:paraId="72E3612B" w14:textId="77777777" w:rsidR="00EF296A" w:rsidRPr="001F794E" w:rsidRDefault="00EF296A" w:rsidP="00EF296A">
      <w:pPr>
        <w:pStyle w:val="Heading3"/>
      </w:pPr>
      <w:r w:rsidRPr="001F794E">
        <w:t>2. Thread Safe</w:t>
      </w:r>
    </w:p>
    <w:p w14:paraId="1813B139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Multiple threads can share String safely.</w:t>
      </w:r>
    </w:p>
    <w:p w14:paraId="4682A243" w14:textId="77777777" w:rsidR="00EF296A" w:rsidRPr="001F794E" w:rsidRDefault="00675C16" w:rsidP="00EF296A">
      <w:r w:rsidRPr="001F794E">
        <w:pict w14:anchorId="47A10FE1">
          <v:rect id="_x0000_i1334" style="width:0;height:1.5pt" o:hralign="center" o:hrstd="t" o:hr="t" fillcolor="#a0a0a0" stroked="f"/>
        </w:pict>
      </w:r>
    </w:p>
    <w:p w14:paraId="1C97B3EB" w14:textId="77777777" w:rsidR="00EF296A" w:rsidRPr="001F794E" w:rsidRDefault="00EF296A" w:rsidP="00EF296A">
      <w:pPr>
        <w:pStyle w:val="Heading3"/>
      </w:pPr>
      <w:r w:rsidRPr="001F794E">
        <w:t>3. String Pool Optimization</w:t>
      </w:r>
    </w:p>
    <w:p w14:paraId="02DDEE1B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Memory saving.</w:t>
      </w:r>
    </w:p>
    <w:p w14:paraId="170429F9" w14:textId="77777777" w:rsidR="00EF296A" w:rsidRPr="001F794E" w:rsidRDefault="00675C16" w:rsidP="00EF296A">
      <w:r w:rsidRPr="001F794E">
        <w:pict w14:anchorId="08EB0614">
          <v:rect id="_x0000_i1335" style="width:0;height:1.5pt" o:hralign="center" o:hrstd="t" o:hr="t" fillcolor="#a0a0a0" stroked="f"/>
        </w:pict>
      </w:r>
    </w:p>
    <w:p w14:paraId="15CAF6BA" w14:textId="77777777" w:rsidR="00EF296A" w:rsidRPr="001F794E" w:rsidRDefault="00EF296A" w:rsidP="00EF296A">
      <w:pPr>
        <w:pStyle w:val="Heading3"/>
      </w:pPr>
      <w:r w:rsidRPr="001F794E">
        <w:t>4. Hashcode Caching</w:t>
      </w:r>
    </w:p>
    <w:p w14:paraId="2667E9B4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performance in HashMap.</w:t>
      </w:r>
    </w:p>
    <w:p w14:paraId="7B7D77B4" w14:textId="77777777" w:rsidR="00EF296A" w:rsidRPr="001F794E" w:rsidRDefault="00675C16" w:rsidP="00EF296A">
      <w:r w:rsidRPr="001F794E">
        <w:lastRenderedPageBreak/>
        <w:pict w14:anchorId="3B54F0DA">
          <v:rect id="_x0000_i1336" style="width:0;height:1.5pt" o:hralign="center" o:hrstd="t" o:hr="t" fillcolor="#a0a0a0" stroked="f"/>
        </w:pict>
      </w:r>
    </w:p>
    <w:p w14:paraId="17662203" w14:textId="77777777" w:rsidR="00EF296A" w:rsidRPr="001F794E" w:rsidRDefault="00EF296A" w:rsidP="00EF296A">
      <w:pPr>
        <w:pStyle w:val="Heading3"/>
      </w:pPr>
      <w:r w:rsidRPr="001F794E">
        <w:t>5. Prevents accidental modification</w:t>
      </w:r>
    </w:p>
    <w:p w14:paraId="44339D0A" w14:textId="77777777" w:rsidR="00EF296A" w:rsidRPr="001F794E" w:rsidRDefault="00EF296A" w:rsidP="00EF296A">
      <w:pPr>
        <w:pStyle w:val="Heading3"/>
      </w:pPr>
      <w:r w:rsidRPr="001F794E">
        <w:t>Important Point</w:t>
      </w:r>
    </w:p>
    <w:p w14:paraId="0B1C5B35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Immutability improves JVM optimization.</w:t>
      </w:r>
    </w:p>
    <w:p w14:paraId="59E3BA2C" w14:textId="77777777" w:rsidR="00EF296A" w:rsidRPr="001F794E" w:rsidRDefault="00675C16" w:rsidP="00EF296A">
      <w:r w:rsidRPr="001F794E">
        <w:pict w14:anchorId="44A8AEE4">
          <v:rect id="_x0000_i1337" style="width:0;height:1.5pt" o:hralign="center" o:hrstd="t" o:hr="t" fillcolor="#a0a0a0" stroked="f"/>
        </w:pict>
      </w:r>
    </w:p>
    <w:p w14:paraId="106A137D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07A4C4B" w14:textId="77777777" w:rsidR="00EF296A" w:rsidRPr="001F794E" w:rsidRDefault="00EF296A" w:rsidP="00EF296A">
      <w:pPr>
        <w:pStyle w:val="Heading3"/>
      </w:pPr>
      <w:r w:rsidRPr="001F794E">
        <w:rPr>
          <w:rFonts w:ascii="Nirmala UI" w:hAnsi="Nirmala UI" w:cs="Nirmala UI"/>
        </w:rPr>
        <w:t>फायदे</w:t>
      </w:r>
    </w:p>
    <w:p w14:paraId="7ECDC7B0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Security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Thread safety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Memory optimization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Better performance</w:t>
      </w:r>
    </w:p>
    <w:p w14:paraId="3772A11A" w14:textId="77777777" w:rsidR="00EF296A" w:rsidRPr="001F794E" w:rsidRDefault="00675C16" w:rsidP="00EF296A">
      <w:r w:rsidRPr="001F794E">
        <w:pict w14:anchorId="164A368D">
          <v:rect id="_x0000_i1338" style="width:0;height:1.5pt" o:hralign="center" o:hrstd="t" o:hr="t" fillcolor="#a0a0a0" stroked="f"/>
        </w:pict>
      </w:r>
    </w:p>
    <w:p w14:paraId="439B2728" w14:textId="77777777" w:rsidR="00EF296A" w:rsidRPr="001F794E" w:rsidRDefault="00EF296A" w:rsidP="00EF29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124. What is String Constant Pool?</w:t>
      </w:r>
    </w:p>
    <w:p w14:paraId="3239F2AA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41F2205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String Constant Pool (SCP) is special memory area inside heap.</w:t>
      </w:r>
    </w:p>
    <w:p w14:paraId="696917D8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It stores String literals.</w:t>
      </w:r>
    </w:p>
    <w:p w14:paraId="7FC4A763" w14:textId="77777777" w:rsidR="00EF296A" w:rsidRPr="001F794E" w:rsidRDefault="00EF296A" w:rsidP="00EF296A">
      <w:pPr>
        <w:pStyle w:val="Heading3"/>
      </w:pPr>
      <w:r w:rsidRPr="001F794E">
        <w:t>Example</w:t>
      </w:r>
    </w:p>
    <w:p w14:paraId="36566CB6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s1 = "Java";</w:t>
      </w:r>
    </w:p>
    <w:p w14:paraId="2C9563C0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s2 = "Java";</w:t>
      </w:r>
    </w:p>
    <w:p w14:paraId="7A208A39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one object created.</w:t>
      </w:r>
    </w:p>
    <w:p w14:paraId="4D63A5DE" w14:textId="77777777" w:rsidR="00EF296A" w:rsidRPr="001F794E" w:rsidRDefault="00EF296A" w:rsidP="00EF296A">
      <w:pPr>
        <w:pStyle w:val="Heading3"/>
      </w:pPr>
      <w:r w:rsidRPr="001F794E">
        <w:t>Memory</w:t>
      </w:r>
    </w:p>
    <w:p w14:paraId="02DF048D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SCP:</w:t>
      </w:r>
    </w:p>
    <w:p w14:paraId="40BE52F7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"Java"</w:t>
      </w:r>
    </w:p>
    <w:p w14:paraId="60819AFB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Both references point to same object.</w:t>
      </w:r>
    </w:p>
    <w:p w14:paraId="67238A70" w14:textId="77777777" w:rsidR="00EF296A" w:rsidRPr="001F794E" w:rsidRDefault="00EF296A" w:rsidP="00EF296A">
      <w:pPr>
        <w:pStyle w:val="Heading3"/>
      </w:pPr>
      <w:r w:rsidRPr="001F794E">
        <w:t>Important Point</w:t>
      </w:r>
    </w:p>
    <w:p w14:paraId="5982E32C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SCP saves memory.</w:t>
      </w:r>
    </w:p>
    <w:p w14:paraId="0D51EBD3" w14:textId="77777777" w:rsidR="00EF296A" w:rsidRPr="001F794E" w:rsidRDefault="00675C16" w:rsidP="00EF296A">
      <w:r w:rsidRPr="001F794E">
        <w:pict w14:anchorId="381B6AE8">
          <v:rect id="_x0000_i1339" style="width:0;height:1.5pt" o:hralign="center" o:hrstd="t" o:hr="t" fillcolor="#a0a0a0" stroked="f"/>
        </w:pict>
      </w:r>
    </w:p>
    <w:p w14:paraId="1AD0B327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375AD2B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String literals store </w:t>
      </w:r>
      <w:r w:rsidRPr="001F794E">
        <w:rPr>
          <w:rFonts w:ascii="Nirmala UI" w:hAnsi="Nirmala UI" w:cs="Nirmala UI"/>
          <w:sz w:val="22"/>
          <w:szCs w:val="22"/>
        </w:rPr>
        <w:t>होणारी</w:t>
      </w:r>
      <w:r w:rsidRPr="001F794E">
        <w:rPr>
          <w:sz w:val="22"/>
          <w:szCs w:val="22"/>
        </w:rPr>
        <w:t xml:space="preserve"> special heap area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String Constant Pool.</w:t>
      </w:r>
    </w:p>
    <w:p w14:paraId="648127D4" w14:textId="77777777" w:rsidR="00EF296A" w:rsidRPr="001F794E" w:rsidRDefault="00EF296A" w:rsidP="00EF296A">
      <w:pPr>
        <w:pStyle w:val="Heading3"/>
      </w:pPr>
      <w:r w:rsidRPr="001F794E">
        <w:t>Example</w:t>
      </w:r>
    </w:p>
    <w:p w14:paraId="49E1EEB8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s1 = "Java";</w:t>
      </w:r>
    </w:p>
    <w:p w14:paraId="7B8FE899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s2 = "Java";</w:t>
      </w:r>
    </w:p>
    <w:p w14:paraId="5ADB3B07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एकच</w:t>
      </w:r>
      <w:r w:rsidRPr="001F794E">
        <w:rPr>
          <w:sz w:val="22"/>
          <w:szCs w:val="22"/>
        </w:rPr>
        <w:t xml:space="preserve"> object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होतो</w:t>
      </w:r>
      <w:r w:rsidRPr="001F794E">
        <w:rPr>
          <w:sz w:val="22"/>
          <w:szCs w:val="22"/>
        </w:rPr>
        <w:t>.</w:t>
      </w:r>
    </w:p>
    <w:p w14:paraId="277468B7" w14:textId="77777777" w:rsidR="00EF296A" w:rsidRPr="001F794E" w:rsidRDefault="00675C16" w:rsidP="00EF296A">
      <w:r w:rsidRPr="001F794E">
        <w:pict w14:anchorId="0EE11C27">
          <v:rect id="_x0000_i1340" style="width:0;height:1.5pt" o:hralign="center" o:hrstd="t" o:hr="t" fillcolor="#a0a0a0" stroked="f"/>
        </w:pict>
      </w:r>
    </w:p>
    <w:p w14:paraId="37E200E8" w14:textId="77777777" w:rsidR="00EF296A" w:rsidRPr="001F794E" w:rsidRDefault="00EF296A" w:rsidP="00EF29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125. Difference between heap and SCP?</w:t>
      </w:r>
    </w:p>
    <w:p w14:paraId="7449A89B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1951"/>
      </w:tblGrid>
      <w:tr w:rsidR="00EF296A" w:rsidRPr="001F794E" w14:paraId="34742656" w14:textId="77777777" w:rsidTr="00EF2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64AD4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60017F0E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String Constant Pool</w:t>
            </w:r>
          </w:p>
        </w:tc>
      </w:tr>
      <w:tr w:rsidR="00EF296A" w:rsidRPr="001F794E" w14:paraId="0E326DA3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F7A72" w14:textId="77777777" w:rsidR="00EF296A" w:rsidRPr="001F794E" w:rsidRDefault="00EF296A">
            <w:r w:rsidRPr="001F794E">
              <w:t>Stores all objects</w:t>
            </w:r>
          </w:p>
        </w:tc>
        <w:tc>
          <w:tcPr>
            <w:tcW w:w="0" w:type="auto"/>
            <w:vAlign w:val="center"/>
            <w:hideMark/>
          </w:tcPr>
          <w:p w14:paraId="0C395304" w14:textId="77777777" w:rsidR="00EF296A" w:rsidRPr="001F794E" w:rsidRDefault="00EF296A">
            <w:r w:rsidRPr="001F794E">
              <w:t>Stores String literals</w:t>
            </w:r>
          </w:p>
        </w:tc>
      </w:tr>
      <w:tr w:rsidR="00EF296A" w:rsidRPr="001F794E" w14:paraId="27DB1E38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4CDFF" w14:textId="77777777" w:rsidR="00EF296A" w:rsidRPr="001F794E" w:rsidRDefault="00EF296A">
            <w:r w:rsidRPr="001F794E">
              <w:t>Larger area</w:t>
            </w:r>
          </w:p>
        </w:tc>
        <w:tc>
          <w:tcPr>
            <w:tcW w:w="0" w:type="auto"/>
            <w:vAlign w:val="center"/>
            <w:hideMark/>
          </w:tcPr>
          <w:p w14:paraId="307F89ED" w14:textId="77777777" w:rsidR="00EF296A" w:rsidRPr="001F794E" w:rsidRDefault="00EF296A">
            <w:r w:rsidRPr="001F794E">
              <w:t>Special memory area</w:t>
            </w:r>
          </w:p>
        </w:tc>
      </w:tr>
      <w:tr w:rsidR="00EF296A" w:rsidRPr="001F794E" w14:paraId="0CC8AD84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30B02" w14:textId="77777777" w:rsidR="00EF296A" w:rsidRPr="001F794E" w:rsidRDefault="00EF296A">
            <w:r w:rsidRPr="001F794E">
              <w:t>Duplicate objects possible</w:t>
            </w:r>
          </w:p>
        </w:tc>
        <w:tc>
          <w:tcPr>
            <w:tcW w:w="0" w:type="auto"/>
            <w:vAlign w:val="center"/>
            <w:hideMark/>
          </w:tcPr>
          <w:p w14:paraId="076A1C34" w14:textId="77777777" w:rsidR="00EF296A" w:rsidRPr="001F794E" w:rsidRDefault="00EF296A">
            <w:r w:rsidRPr="001F794E">
              <w:t>Reuses objects</w:t>
            </w:r>
          </w:p>
        </w:tc>
      </w:tr>
    </w:tbl>
    <w:p w14:paraId="09B56464" w14:textId="77777777" w:rsidR="00EF296A" w:rsidRPr="001F794E" w:rsidRDefault="00EF296A" w:rsidP="00EF296A">
      <w:pPr>
        <w:pStyle w:val="Heading3"/>
      </w:pPr>
      <w:r w:rsidRPr="001F794E">
        <w:t>Example</w:t>
      </w:r>
    </w:p>
    <w:p w14:paraId="0ED91617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String("Java")</w:t>
      </w:r>
    </w:p>
    <w:p w14:paraId="393127F4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Creates object in heap.</w:t>
      </w:r>
    </w:p>
    <w:p w14:paraId="2DD68CF0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"Java"</w:t>
      </w:r>
    </w:p>
    <w:p w14:paraId="1AE9B01A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Stored in SCP.</w:t>
      </w:r>
    </w:p>
    <w:p w14:paraId="121591EA" w14:textId="77777777" w:rsidR="00EF296A" w:rsidRPr="001F794E" w:rsidRDefault="00675C16" w:rsidP="00EF296A">
      <w:r w:rsidRPr="001F794E">
        <w:pict w14:anchorId="6D01BDC9">
          <v:rect id="_x0000_i1341" style="width:0;height:1.5pt" o:hralign="center" o:hrstd="t" o:hr="t" fillcolor="#a0a0a0" stroked="f"/>
        </w:pict>
      </w:r>
    </w:p>
    <w:p w14:paraId="608B87E3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719"/>
      </w:tblGrid>
      <w:tr w:rsidR="00EF296A" w:rsidRPr="001F794E" w14:paraId="5CE4FFA6" w14:textId="77777777" w:rsidTr="00EF2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8ED0C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Heap</w:t>
            </w:r>
          </w:p>
        </w:tc>
        <w:tc>
          <w:tcPr>
            <w:tcW w:w="0" w:type="auto"/>
            <w:vAlign w:val="center"/>
            <w:hideMark/>
          </w:tcPr>
          <w:p w14:paraId="79DAE08A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SCP</w:t>
            </w:r>
          </w:p>
        </w:tc>
      </w:tr>
      <w:tr w:rsidR="00EF296A" w:rsidRPr="001F794E" w14:paraId="5A94B56D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6456" w14:textId="77777777" w:rsidR="00EF296A" w:rsidRPr="001F794E" w:rsidRDefault="00EF296A">
            <w:r w:rsidRPr="001F794E">
              <w:rPr>
                <w:rFonts w:ascii="Nirmala UI" w:hAnsi="Nirmala UI" w:cs="Nirmala UI"/>
              </w:rPr>
              <w:t>सर्व</w:t>
            </w:r>
            <w:r w:rsidRPr="001F794E">
              <w:t xml:space="preserve"> objects</w:t>
            </w:r>
          </w:p>
        </w:tc>
        <w:tc>
          <w:tcPr>
            <w:tcW w:w="0" w:type="auto"/>
            <w:vAlign w:val="center"/>
            <w:hideMark/>
          </w:tcPr>
          <w:p w14:paraId="538619B2" w14:textId="77777777" w:rsidR="00EF296A" w:rsidRPr="001F794E" w:rsidRDefault="00EF296A">
            <w:r w:rsidRPr="001F794E">
              <w:t>String literals</w:t>
            </w:r>
          </w:p>
        </w:tc>
      </w:tr>
      <w:tr w:rsidR="00EF296A" w:rsidRPr="001F794E" w14:paraId="61087346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108CB" w14:textId="77777777" w:rsidR="00EF296A" w:rsidRPr="001F794E" w:rsidRDefault="00EF296A">
            <w:r w:rsidRPr="001F794E">
              <w:t>General memory</w:t>
            </w:r>
          </w:p>
        </w:tc>
        <w:tc>
          <w:tcPr>
            <w:tcW w:w="0" w:type="auto"/>
            <w:vAlign w:val="center"/>
            <w:hideMark/>
          </w:tcPr>
          <w:p w14:paraId="40BB0054" w14:textId="77777777" w:rsidR="00EF296A" w:rsidRPr="001F794E" w:rsidRDefault="00EF296A">
            <w:r w:rsidRPr="001F794E">
              <w:t>Special String area</w:t>
            </w:r>
          </w:p>
        </w:tc>
      </w:tr>
    </w:tbl>
    <w:p w14:paraId="1C3B3FB0" w14:textId="77777777" w:rsidR="00EF296A" w:rsidRPr="001F794E" w:rsidRDefault="00675C16" w:rsidP="00EF296A">
      <w:r w:rsidRPr="001F794E">
        <w:pict w14:anchorId="76DABC01">
          <v:rect id="_x0000_i1342" style="width:0;height:1.5pt" o:hralign="center" o:hrstd="t" o:hr="t" fillcolor="#a0a0a0" stroked="f"/>
        </w:pict>
      </w:r>
    </w:p>
    <w:p w14:paraId="28071510" w14:textId="77777777" w:rsidR="00EF296A" w:rsidRPr="001F794E" w:rsidRDefault="00EF296A" w:rsidP="00EF29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126. Difference between String and StringBuilder?</w:t>
      </w:r>
    </w:p>
    <w:p w14:paraId="32BFBD49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489"/>
      </w:tblGrid>
      <w:tr w:rsidR="00EF296A" w:rsidRPr="001F794E" w14:paraId="24603729" w14:textId="77777777" w:rsidTr="00EF2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CD7563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51CFE9A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StringBuilder</w:t>
            </w:r>
          </w:p>
        </w:tc>
      </w:tr>
      <w:tr w:rsidR="00EF296A" w:rsidRPr="001F794E" w14:paraId="4BADA8EC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DD57" w14:textId="77777777" w:rsidR="00EF296A" w:rsidRPr="001F794E" w:rsidRDefault="00EF296A">
            <w:r w:rsidRPr="001F794E">
              <w:t>Immutable</w:t>
            </w:r>
          </w:p>
        </w:tc>
        <w:tc>
          <w:tcPr>
            <w:tcW w:w="0" w:type="auto"/>
            <w:vAlign w:val="center"/>
            <w:hideMark/>
          </w:tcPr>
          <w:p w14:paraId="5FA803FB" w14:textId="77777777" w:rsidR="00EF296A" w:rsidRPr="001F794E" w:rsidRDefault="00EF296A">
            <w:r w:rsidRPr="001F794E">
              <w:t>Mutable</w:t>
            </w:r>
          </w:p>
        </w:tc>
      </w:tr>
      <w:tr w:rsidR="00EF296A" w:rsidRPr="001F794E" w14:paraId="5E7C2A82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3F6C" w14:textId="77777777" w:rsidR="00EF296A" w:rsidRPr="001F794E" w:rsidRDefault="00EF296A">
            <w:r w:rsidRPr="001F794E">
              <w:t>Slow for modification</w:t>
            </w:r>
          </w:p>
        </w:tc>
        <w:tc>
          <w:tcPr>
            <w:tcW w:w="0" w:type="auto"/>
            <w:vAlign w:val="center"/>
            <w:hideMark/>
          </w:tcPr>
          <w:p w14:paraId="1C2BFC56" w14:textId="77777777" w:rsidR="00EF296A" w:rsidRPr="001F794E" w:rsidRDefault="00EF296A">
            <w:r w:rsidRPr="001F794E">
              <w:t>Fast</w:t>
            </w:r>
          </w:p>
        </w:tc>
      </w:tr>
      <w:tr w:rsidR="00EF296A" w:rsidRPr="001F794E" w14:paraId="3E623E48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B110" w14:textId="77777777" w:rsidR="00EF296A" w:rsidRPr="001F794E" w:rsidRDefault="00EF296A">
            <w:r w:rsidRPr="001F794E">
              <w:t>Thread-safe inherently</w:t>
            </w:r>
          </w:p>
        </w:tc>
        <w:tc>
          <w:tcPr>
            <w:tcW w:w="0" w:type="auto"/>
            <w:vAlign w:val="center"/>
            <w:hideMark/>
          </w:tcPr>
          <w:p w14:paraId="76D0ABF8" w14:textId="77777777" w:rsidR="00EF296A" w:rsidRPr="001F794E" w:rsidRDefault="00EF296A">
            <w:r w:rsidRPr="001F794E">
              <w:t>Not thread-safe</w:t>
            </w:r>
          </w:p>
        </w:tc>
      </w:tr>
    </w:tbl>
    <w:p w14:paraId="59FC2D4A" w14:textId="77777777" w:rsidR="00EF296A" w:rsidRPr="001F794E" w:rsidRDefault="00EF296A" w:rsidP="00EF296A">
      <w:pPr>
        <w:pStyle w:val="Heading3"/>
      </w:pPr>
      <w:r w:rsidRPr="001F794E">
        <w:t>Example</w:t>
      </w:r>
    </w:p>
    <w:p w14:paraId="3A62679E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"Java";</w:t>
      </w:r>
    </w:p>
    <w:p w14:paraId="6C2DFC47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s.concat("Tech");</w:t>
      </w:r>
    </w:p>
    <w:p w14:paraId="3B340E81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New object created.</w:t>
      </w:r>
    </w:p>
    <w:p w14:paraId="571D351E" w14:textId="77777777" w:rsidR="00EF296A" w:rsidRPr="001F794E" w:rsidRDefault="00675C16" w:rsidP="00EF296A">
      <w:r w:rsidRPr="001F794E">
        <w:pict w14:anchorId="406B7976">
          <v:rect id="_x0000_i1343" style="width:0;height:1.5pt" o:hralign="center" o:hrstd="t" o:hr="t" fillcolor="#a0a0a0" stroked="f"/>
        </w:pict>
      </w:r>
    </w:p>
    <w:p w14:paraId="168B99F7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StringBuilder sb = new StringBuilder("Java");</w:t>
      </w:r>
    </w:p>
    <w:p w14:paraId="049E58F3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sb.append("Tech");</w:t>
      </w:r>
    </w:p>
    <w:p w14:paraId="49C708F1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Same object modified.</w:t>
      </w:r>
    </w:p>
    <w:p w14:paraId="73AED4E6" w14:textId="77777777" w:rsidR="00EF296A" w:rsidRPr="001F794E" w:rsidRDefault="00EF296A" w:rsidP="00EF296A">
      <w:pPr>
        <w:pStyle w:val="Heading3"/>
      </w:pPr>
      <w:r w:rsidRPr="001F794E">
        <w:lastRenderedPageBreak/>
        <w:t>Important Point</w:t>
      </w:r>
    </w:p>
    <w:p w14:paraId="152A631C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 StringBuilder for heavy modification.</w:t>
      </w:r>
    </w:p>
    <w:p w14:paraId="1628DDD9" w14:textId="77777777" w:rsidR="00EF296A" w:rsidRPr="001F794E" w:rsidRDefault="00675C16" w:rsidP="00EF296A">
      <w:r w:rsidRPr="001F794E">
        <w:pict w14:anchorId="761F6A86">
          <v:rect id="_x0000_i1344" style="width:0;height:1.5pt" o:hralign="center" o:hrstd="t" o:hr="t" fillcolor="#a0a0a0" stroked="f"/>
        </w:pict>
      </w:r>
    </w:p>
    <w:p w14:paraId="38D39BE8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267"/>
      </w:tblGrid>
      <w:tr w:rsidR="00EF296A" w:rsidRPr="001F794E" w14:paraId="0A44B221" w14:textId="77777777" w:rsidTr="00EF2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0F776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AF23E17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StringBuilder</w:t>
            </w:r>
          </w:p>
        </w:tc>
      </w:tr>
      <w:tr w:rsidR="00EF296A" w:rsidRPr="001F794E" w14:paraId="615C4FCA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5131" w14:textId="77777777" w:rsidR="00EF296A" w:rsidRPr="001F794E" w:rsidRDefault="00EF296A">
            <w:r w:rsidRPr="001F794E">
              <w:t>Immutable</w:t>
            </w:r>
          </w:p>
        </w:tc>
        <w:tc>
          <w:tcPr>
            <w:tcW w:w="0" w:type="auto"/>
            <w:vAlign w:val="center"/>
            <w:hideMark/>
          </w:tcPr>
          <w:p w14:paraId="24A176EE" w14:textId="77777777" w:rsidR="00EF296A" w:rsidRPr="001F794E" w:rsidRDefault="00EF296A">
            <w:r w:rsidRPr="001F794E">
              <w:t>Mutable</w:t>
            </w:r>
          </w:p>
        </w:tc>
      </w:tr>
      <w:tr w:rsidR="00EF296A" w:rsidRPr="001F794E" w14:paraId="5C9CED05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F597" w14:textId="77777777" w:rsidR="00EF296A" w:rsidRPr="001F794E" w:rsidRDefault="00EF296A">
            <w:r w:rsidRPr="001F794E">
              <w:t>Slow</w:t>
            </w:r>
          </w:p>
        </w:tc>
        <w:tc>
          <w:tcPr>
            <w:tcW w:w="0" w:type="auto"/>
            <w:vAlign w:val="center"/>
            <w:hideMark/>
          </w:tcPr>
          <w:p w14:paraId="6E736956" w14:textId="77777777" w:rsidR="00EF296A" w:rsidRPr="001F794E" w:rsidRDefault="00EF296A">
            <w:r w:rsidRPr="001F794E">
              <w:t>Fast</w:t>
            </w:r>
          </w:p>
        </w:tc>
      </w:tr>
    </w:tbl>
    <w:p w14:paraId="0B3DBE7F" w14:textId="77777777" w:rsidR="00EF296A" w:rsidRPr="001F794E" w:rsidRDefault="00EF296A" w:rsidP="00EF296A">
      <w:pPr>
        <w:pStyle w:val="Heading3"/>
      </w:pPr>
      <w:r w:rsidRPr="001F794E">
        <w:t>Important</w:t>
      </w:r>
    </w:p>
    <w:p w14:paraId="5AC1D445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Frequent modification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StringBuilder </w:t>
      </w:r>
      <w:r w:rsidRPr="001F794E">
        <w:rPr>
          <w:rFonts w:ascii="Nirmala UI" w:hAnsi="Nirmala UI" w:cs="Nirmala UI"/>
          <w:sz w:val="22"/>
          <w:szCs w:val="22"/>
        </w:rPr>
        <w:t>वापरा</w:t>
      </w:r>
      <w:r w:rsidRPr="001F794E">
        <w:rPr>
          <w:sz w:val="22"/>
          <w:szCs w:val="22"/>
        </w:rPr>
        <w:t>.</w:t>
      </w:r>
    </w:p>
    <w:p w14:paraId="58F93581" w14:textId="77777777" w:rsidR="00EF296A" w:rsidRPr="001F794E" w:rsidRDefault="00675C16" w:rsidP="00EF296A">
      <w:r w:rsidRPr="001F794E">
        <w:pict w14:anchorId="2E467B89">
          <v:rect id="_x0000_i1345" style="width:0;height:1.5pt" o:hralign="center" o:hrstd="t" o:hr="t" fillcolor="#a0a0a0" stroked="f"/>
        </w:pict>
      </w:r>
    </w:p>
    <w:p w14:paraId="6B8678EB" w14:textId="77777777" w:rsidR="00EF296A" w:rsidRPr="001F794E" w:rsidRDefault="00EF296A" w:rsidP="00EF29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127. Difference between StringBuffer and StringBuilder?</w:t>
      </w:r>
    </w:p>
    <w:p w14:paraId="20D9AE28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697"/>
      </w:tblGrid>
      <w:tr w:rsidR="00EF296A" w:rsidRPr="001F794E" w14:paraId="4E14D0ED" w14:textId="77777777" w:rsidTr="00EF2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FB05D4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StringBuffer</w:t>
            </w:r>
          </w:p>
        </w:tc>
        <w:tc>
          <w:tcPr>
            <w:tcW w:w="0" w:type="auto"/>
            <w:vAlign w:val="center"/>
            <w:hideMark/>
          </w:tcPr>
          <w:p w14:paraId="0E1B72EE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StringBuilder</w:t>
            </w:r>
          </w:p>
        </w:tc>
      </w:tr>
      <w:tr w:rsidR="00EF296A" w:rsidRPr="001F794E" w14:paraId="2F5E3B9F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00458" w14:textId="77777777" w:rsidR="00EF296A" w:rsidRPr="001F794E" w:rsidRDefault="00EF296A">
            <w:r w:rsidRPr="001F794E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08D35B32" w14:textId="77777777" w:rsidR="00EF296A" w:rsidRPr="001F794E" w:rsidRDefault="00EF296A">
            <w:r w:rsidRPr="001F794E">
              <w:t>Not thread-safe</w:t>
            </w:r>
          </w:p>
        </w:tc>
      </w:tr>
      <w:tr w:rsidR="00EF296A" w:rsidRPr="001F794E" w14:paraId="7FB7A137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20DEA" w14:textId="77777777" w:rsidR="00EF296A" w:rsidRPr="001F794E" w:rsidRDefault="00EF296A">
            <w:r w:rsidRPr="001F794E"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2E7CAAF7" w14:textId="77777777" w:rsidR="00EF296A" w:rsidRPr="001F794E" w:rsidRDefault="00EF296A">
            <w:r w:rsidRPr="001F794E">
              <w:t>Non-synchronized</w:t>
            </w:r>
          </w:p>
        </w:tc>
      </w:tr>
      <w:tr w:rsidR="00EF296A" w:rsidRPr="001F794E" w14:paraId="6F524DE9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0B2DE" w14:textId="77777777" w:rsidR="00EF296A" w:rsidRPr="001F794E" w:rsidRDefault="00EF296A">
            <w:r w:rsidRPr="001F794E">
              <w:t>Slower</w:t>
            </w:r>
          </w:p>
        </w:tc>
        <w:tc>
          <w:tcPr>
            <w:tcW w:w="0" w:type="auto"/>
            <w:vAlign w:val="center"/>
            <w:hideMark/>
          </w:tcPr>
          <w:p w14:paraId="0FCABA1B" w14:textId="77777777" w:rsidR="00EF296A" w:rsidRPr="001F794E" w:rsidRDefault="00EF296A">
            <w:r w:rsidRPr="001F794E">
              <w:t>Faster</w:t>
            </w:r>
          </w:p>
        </w:tc>
      </w:tr>
    </w:tbl>
    <w:p w14:paraId="4383D503" w14:textId="77777777" w:rsidR="00EF296A" w:rsidRPr="001F794E" w:rsidRDefault="00EF296A" w:rsidP="00EF296A">
      <w:pPr>
        <w:pStyle w:val="Heading3"/>
      </w:pPr>
      <w:r w:rsidRPr="001F794E">
        <w:t>Example</w:t>
      </w:r>
    </w:p>
    <w:p w14:paraId="338FA730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StringBuffer sb = new StringBuffer();</w:t>
      </w:r>
    </w:p>
    <w:p w14:paraId="290DA0C6" w14:textId="77777777" w:rsidR="00EF296A" w:rsidRPr="001F794E" w:rsidRDefault="00EF296A" w:rsidP="00EF296A">
      <w:pPr>
        <w:pStyle w:val="Heading3"/>
      </w:pPr>
      <w:r w:rsidRPr="001F794E">
        <w:lastRenderedPageBreak/>
        <w:t>Important Point</w:t>
      </w:r>
    </w:p>
    <w:p w14:paraId="0ADD9896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Use:</w:t>
      </w:r>
    </w:p>
    <w:p w14:paraId="72335EFF" w14:textId="77777777" w:rsidR="00EF296A" w:rsidRPr="001F794E" w:rsidRDefault="00EF296A" w:rsidP="00E857DB">
      <w:pPr>
        <w:pStyle w:val="NormalWeb"/>
        <w:numPr>
          <w:ilvl w:val="0"/>
          <w:numId w:val="150"/>
        </w:numPr>
        <w:rPr>
          <w:sz w:val="22"/>
          <w:szCs w:val="22"/>
        </w:rPr>
      </w:pPr>
      <w:r w:rsidRPr="001F794E">
        <w:rPr>
          <w:sz w:val="22"/>
          <w:szCs w:val="22"/>
        </w:rPr>
        <w:t>StringBuffer → multithreading</w:t>
      </w:r>
    </w:p>
    <w:p w14:paraId="37D058CB" w14:textId="77777777" w:rsidR="00EF296A" w:rsidRPr="001F794E" w:rsidRDefault="00EF296A" w:rsidP="00E857DB">
      <w:pPr>
        <w:pStyle w:val="NormalWeb"/>
        <w:numPr>
          <w:ilvl w:val="0"/>
          <w:numId w:val="150"/>
        </w:numPr>
        <w:rPr>
          <w:sz w:val="22"/>
          <w:szCs w:val="22"/>
        </w:rPr>
      </w:pPr>
      <w:r w:rsidRPr="001F794E">
        <w:rPr>
          <w:sz w:val="22"/>
          <w:szCs w:val="22"/>
        </w:rPr>
        <w:t>StringBuilder → single thread</w:t>
      </w:r>
    </w:p>
    <w:p w14:paraId="4EEB3CD6" w14:textId="77777777" w:rsidR="00EF296A" w:rsidRPr="001F794E" w:rsidRDefault="00675C16" w:rsidP="00EF296A">
      <w:r w:rsidRPr="001F794E">
        <w:pict w14:anchorId="60FDFD20">
          <v:rect id="_x0000_i1346" style="width:0;height:1.5pt" o:hralign="center" o:hrstd="t" o:hr="t" fillcolor="#a0a0a0" stroked="f"/>
        </w:pict>
      </w:r>
    </w:p>
    <w:p w14:paraId="3189B675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1571"/>
      </w:tblGrid>
      <w:tr w:rsidR="00EF296A" w:rsidRPr="001F794E" w14:paraId="7FA08677" w14:textId="77777777" w:rsidTr="00EF2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982BF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StringBuffer</w:t>
            </w:r>
          </w:p>
        </w:tc>
        <w:tc>
          <w:tcPr>
            <w:tcW w:w="0" w:type="auto"/>
            <w:vAlign w:val="center"/>
            <w:hideMark/>
          </w:tcPr>
          <w:p w14:paraId="52897D80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StringBuilder</w:t>
            </w:r>
          </w:p>
        </w:tc>
      </w:tr>
      <w:tr w:rsidR="00EF296A" w:rsidRPr="001F794E" w14:paraId="4DA0C37B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383CF" w14:textId="77777777" w:rsidR="00EF296A" w:rsidRPr="001F794E" w:rsidRDefault="00EF296A">
            <w:r w:rsidRPr="001F794E"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3AF46A5A" w14:textId="77777777" w:rsidR="00EF296A" w:rsidRPr="001F794E" w:rsidRDefault="00EF296A">
            <w:r w:rsidRPr="001F794E">
              <w:t xml:space="preserve">Thread-safe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</w:tr>
      <w:tr w:rsidR="00EF296A" w:rsidRPr="001F794E" w14:paraId="49A3754C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15C9" w14:textId="77777777" w:rsidR="00EF296A" w:rsidRPr="001F794E" w:rsidRDefault="00EF296A">
            <w:r w:rsidRPr="001F794E">
              <w:t>Slow</w:t>
            </w:r>
          </w:p>
        </w:tc>
        <w:tc>
          <w:tcPr>
            <w:tcW w:w="0" w:type="auto"/>
            <w:vAlign w:val="center"/>
            <w:hideMark/>
          </w:tcPr>
          <w:p w14:paraId="38E87A2A" w14:textId="77777777" w:rsidR="00EF296A" w:rsidRPr="001F794E" w:rsidRDefault="00EF296A">
            <w:r w:rsidRPr="001F794E">
              <w:t>Fast</w:t>
            </w:r>
          </w:p>
        </w:tc>
      </w:tr>
    </w:tbl>
    <w:p w14:paraId="1ED7CEDC" w14:textId="77777777" w:rsidR="00EF296A" w:rsidRPr="001F794E" w:rsidRDefault="00675C16" w:rsidP="00EF296A">
      <w:r w:rsidRPr="001F794E">
        <w:pict w14:anchorId="0AE4A3F9">
          <v:rect id="_x0000_i1347" style="width:0;height:1.5pt" o:hralign="center" o:hrstd="t" o:hr="t" fillcolor="#a0a0a0" stroked="f"/>
        </w:pict>
      </w:r>
    </w:p>
    <w:p w14:paraId="58279720" w14:textId="77777777" w:rsidR="00EF296A" w:rsidRPr="001F794E" w:rsidRDefault="00EF296A" w:rsidP="00EF29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128. Why StringBuilder is faster?</w:t>
      </w:r>
    </w:p>
    <w:p w14:paraId="01DD923A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C3F6841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Because StringBuilder is:</w:t>
      </w:r>
    </w:p>
    <w:p w14:paraId="178F4D66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Non-synchronized</w:t>
      </w:r>
    </w:p>
    <w:p w14:paraId="6F990CFB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 locking overhead.</w:t>
      </w:r>
    </w:p>
    <w:p w14:paraId="5D93EB99" w14:textId="77777777" w:rsidR="00EF296A" w:rsidRPr="001F794E" w:rsidRDefault="00EF296A" w:rsidP="00EF296A">
      <w:pPr>
        <w:pStyle w:val="Heading3"/>
      </w:pPr>
      <w:r w:rsidRPr="001F794E">
        <w:t>Example</w:t>
      </w:r>
    </w:p>
    <w:p w14:paraId="0EC23483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StringBuilder sb = new StringBuilder();</w:t>
      </w:r>
    </w:p>
    <w:p w14:paraId="4B653698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</w:p>
    <w:p w14:paraId="04EC371F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for(int i=0; i&lt;1000; i++) {</w:t>
      </w:r>
    </w:p>
    <w:p w14:paraId="750B41D4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sb.append(i);</w:t>
      </w:r>
    </w:p>
    <w:p w14:paraId="4BE94A3E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4FD1F979" w14:textId="77777777" w:rsidR="00EF296A" w:rsidRPr="001F794E" w:rsidRDefault="00EF296A" w:rsidP="00EF296A">
      <w:pPr>
        <w:pStyle w:val="Heading3"/>
      </w:pPr>
      <w:r w:rsidRPr="001F794E">
        <w:t>Important Point</w:t>
      </w:r>
    </w:p>
    <w:p w14:paraId="455C85B3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Better performance in single-threaded applications.</w:t>
      </w:r>
    </w:p>
    <w:p w14:paraId="09820FB4" w14:textId="77777777" w:rsidR="00EF296A" w:rsidRPr="001F794E" w:rsidRDefault="00675C16" w:rsidP="00EF296A">
      <w:r w:rsidRPr="001F794E">
        <w:lastRenderedPageBreak/>
        <w:pict w14:anchorId="007337CA">
          <v:rect id="_x0000_i1348" style="width:0;height:1.5pt" o:hralign="center" o:hrstd="t" o:hr="t" fillcolor="#a0a0a0" stroked="f"/>
        </w:pict>
      </w:r>
    </w:p>
    <w:p w14:paraId="5DA1208A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96A3829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StringBuilder synchronized </w:t>
      </w:r>
      <w:r w:rsidRPr="001F794E">
        <w:rPr>
          <w:rFonts w:ascii="Nirmala UI" w:hAnsi="Nirmala UI" w:cs="Nirmala UI"/>
          <w:sz w:val="22"/>
          <w:szCs w:val="22"/>
        </w:rPr>
        <w:t>नसल्यामुळे</w:t>
      </w:r>
      <w:r w:rsidRPr="001F794E">
        <w:rPr>
          <w:sz w:val="22"/>
          <w:szCs w:val="22"/>
        </w:rPr>
        <w:t xml:space="preserve"> faster </w:t>
      </w:r>
      <w:r w:rsidRPr="001F794E">
        <w:rPr>
          <w:rFonts w:ascii="Nirmala UI" w:hAnsi="Nirmala UI" w:cs="Nirmala UI"/>
          <w:sz w:val="22"/>
          <w:szCs w:val="22"/>
        </w:rPr>
        <w:t>असतो</w:t>
      </w:r>
      <w:r w:rsidRPr="001F794E">
        <w:rPr>
          <w:sz w:val="22"/>
          <w:szCs w:val="22"/>
        </w:rPr>
        <w:t>.</w:t>
      </w:r>
    </w:p>
    <w:p w14:paraId="4AF93132" w14:textId="77777777" w:rsidR="00EF296A" w:rsidRPr="001F794E" w:rsidRDefault="00EF296A" w:rsidP="00EF296A">
      <w:pPr>
        <w:pStyle w:val="Heading3"/>
      </w:pPr>
      <w:r w:rsidRPr="001F794E">
        <w:t>Reason</w:t>
      </w:r>
    </w:p>
    <w:p w14:paraId="54E11CC3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Locking overhead </w:t>
      </w:r>
      <w:r w:rsidRPr="001F794E">
        <w:rPr>
          <w:rFonts w:ascii="Nirmala UI" w:hAnsi="Nirmala UI" w:cs="Nirmala UI"/>
          <w:sz w:val="22"/>
          <w:szCs w:val="22"/>
        </w:rPr>
        <w:t>नसतो</w:t>
      </w:r>
      <w:r w:rsidRPr="001F794E">
        <w:rPr>
          <w:sz w:val="22"/>
          <w:szCs w:val="22"/>
        </w:rPr>
        <w:t>.</w:t>
      </w:r>
    </w:p>
    <w:p w14:paraId="5B193742" w14:textId="77777777" w:rsidR="00EF296A" w:rsidRPr="001F794E" w:rsidRDefault="00675C16" w:rsidP="00EF296A">
      <w:r w:rsidRPr="001F794E">
        <w:pict w14:anchorId="5F2FF9ED">
          <v:rect id="_x0000_i1349" style="width:0;height:1.5pt" o:hralign="center" o:hrstd="t" o:hr="t" fillcolor="#a0a0a0" stroked="f"/>
        </w:pict>
      </w:r>
    </w:p>
    <w:p w14:paraId="7169D7AF" w14:textId="77777777" w:rsidR="00EF296A" w:rsidRPr="001F794E" w:rsidRDefault="00EF296A" w:rsidP="00EF29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129. Difference between == and equals() for String?</w:t>
      </w:r>
    </w:p>
    <w:p w14:paraId="04844652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725"/>
      </w:tblGrid>
      <w:tr w:rsidR="00EF296A" w:rsidRPr="001F794E" w14:paraId="6307B822" w14:textId="77777777" w:rsidTr="00EF2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A6113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14BAF2F7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equals()</w:t>
            </w:r>
          </w:p>
        </w:tc>
      </w:tr>
      <w:tr w:rsidR="00EF296A" w:rsidRPr="001F794E" w14:paraId="072BA7B0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D85A" w14:textId="77777777" w:rsidR="00EF296A" w:rsidRPr="001F794E" w:rsidRDefault="00EF296A">
            <w:r w:rsidRPr="001F794E">
              <w:t>Compares references</w:t>
            </w:r>
          </w:p>
        </w:tc>
        <w:tc>
          <w:tcPr>
            <w:tcW w:w="0" w:type="auto"/>
            <w:vAlign w:val="center"/>
            <w:hideMark/>
          </w:tcPr>
          <w:p w14:paraId="588BD307" w14:textId="77777777" w:rsidR="00EF296A" w:rsidRPr="001F794E" w:rsidRDefault="00EF296A">
            <w:r w:rsidRPr="001F794E">
              <w:t>Compares content</w:t>
            </w:r>
          </w:p>
        </w:tc>
      </w:tr>
    </w:tbl>
    <w:p w14:paraId="30CCACE2" w14:textId="77777777" w:rsidR="00EF296A" w:rsidRPr="001F794E" w:rsidRDefault="00EF296A" w:rsidP="00EF296A">
      <w:pPr>
        <w:pStyle w:val="Heading3"/>
      </w:pPr>
      <w:r w:rsidRPr="001F794E">
        <w:t>Example</w:t>
      </w:r>
    </w:p>
    <w:p w14:paraId="37111871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s1 = new String("Java");</w:t>
      </w:r>
    </w:p>
    <w:p w14:paraId="25E385B0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s2 = new String("Java");</w:t>
      </w:r>
    </w:p>
    <w:p w14:paraId="248C743A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</w:p>
    <w:p w14:paraId="3B538CE4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System.out.println(s1 == s2);</w:t>
      </w:r>
    </w:p>
    <w:p w14:paraId="0F50ED09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System.out.println(s1.equals(s2));</w:t>
      </w:r>
    </w:p>
    <w:p w14:paraId="2EA21C75" w14:textId="77777777" w:rsidR="00EF296A" w:rsidRPr="001F794E" w:rsidRDefault="00EF296A" w:rsidP="00EF296A">
      <w:pPr>
        <w:pStyle w:val="Heading3"/>
      </w:pPr>
      <w:r w:rsidRPr="001F794E">
        <w:t>Output</w:t>
      </w:r>
    </w:p>
    <w:p w14:paraId="1C2A7219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false</w:t>
      </w:r>
    </w:p>
    <w:p w14:paraId="2367E866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</w:t>
      </w:r>
    </w:p>
    <w:p w14:paraId="644B5730" w14:textId="77777777" w:rsidR="00EF296A" w:rsidRPr="001F794E" w:rsidRDefault="00EF296A" w:rsidP="00EF296A">
      <w:pPr>
        <w:pStyle w:val="Heading3"/>
      </w:pPr>
      <w:r w:rsidRPr="001F794E">
        <w:t>Important Point</w:t>
      </w:r>
    </w:p>
    <w:p w14:paraId="395CA6E0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==</w:t>
      </w:r>
      <w:r w:rsidRPr="001F794E">
        <w:rPr>
          <w:sz w:val="22"/>
          <w:szCs w:val="22"/>
        </w:rPr>
        <w:t xml:space="preserve"> checks memory address.</w:t>
      </w:r>
    </w:p>
    <w:p w14:paraId="327AC26E" w14:textId="77777777" w:rsidR="00EF296A" w:rsidRPr="001F794E" w:rsidRDefault="00675C16" w:rsidP="00EF296A">
      <w:r w:rsidRPr="001F794E">
        <w:pict w14:anchorId="4E93E61E">
          <v:rect id="_x0000_i1350" style="width:0;height:1.5pt" o:hralign="center" o:hrstd="t" o:hr="t" fillcolor="#a0a0a0" stroked="f"/>
        </w:pict>
      </w:r>
    </w:p>
    <w:p w14:paraId="2A81D4BF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638"/>
      </w:tblGrid>
      <w:tr w:rsidR="00EF296A" w:rsidRPr="001F794E" w14:paraId="50B21FFC" w14:textId="77777777" w:rsidTr="00EF29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B749C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==</w:t>
            </w:r>
          </w:p>
        </w:tc>
        <w:tc>
          <w:tcPr>
            <w:tcW w:w="0" w:type="auto"/>
            <w:vAlign w:val="center"/>
            <w:hideMark/>
          </w:tcPr>
          <w:p w14:paraId="05455A9E" w14:textId="77777777" w:rsidR="00EF296A" w:rsidRPr="001F794E" w:rsidRDefault="00EF29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equals()</w:t>
            </w:r>
          </w:p>
        </w:tc>
      </w:tr>
      <w:tr w:rsidR="00EF296A" w:rsidRPr="001F794E" w14:paraId="58316D75" w14:textId="77777777" w:rsidTr="00EF29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1F66A" w14:textId="77777777" w:rsidR="00EF296A" w:rsidRPr="001F794E" w:rsidRDefault="00EF296A">
            <w:r w:rsidRPr="001F794E">
              <w:t>Reference compare</w:t>
            </w:r>
          </w:p>
        </w:tc>
        <w:tc>
          <w:tcPr>
            <w:tcW w:w="0" w:type="auto"/>
            <w:vAlign w:val="center"/>
            <w:hideMark/>
          </w:tcPr>
          <w:p w14:paraId="00D7219E" w14:textId="77777777" w:rsidR="00EF296A" w:rsidRPr="001F794E" w:rsidRDefault="00EF296A">
            <w:r w:rsidRPr="001F794E">
              <w:t>Content compare</w:t>
            </w:r>
          </w:p>
        </w:tc>
      </w:tr>
    </w:tbl>
    <w:p w14:paraId="7B411125" w14:textId="77777777" w:rsidR="00EF296A" w:rsidRPr="001F794E" w:rsidRDefault="00EF296A" w:rsidP="00EF296A">
      <w:pPr>
        <w:pStyle w:val="Heading3"/>
      </w:pPr>
      <w:r w:rsidRPr="001F794E">
        <w:t>Example</w:t>
      </w:r>
    </w:p>
    <w:p w14:paraId="0A3BB679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s1 == s2</w:t>
      </w:r>
    </w:p>
    <w:p w14:paraId="2FD40784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false</w:t>
      </w:r>
    </w:p>
    <w:p w14:paraId="74311855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s1.equals(s2)</w:t>
      </w:r>
    </w:p>
    <w:p w14:paraId="1A7F7CBA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true</w:t>
      </w:r>
    </w:p>
    <w:p w14:paraId="27E0AB30" w14:textId="77777777" w:rsidR="00EF296A" w:rsidRPr="001F794E" w:rsidRDefault="00675C16" w:rsidP="00EF296A">
      <w:r w:rsidRPr="001F794E">
        <w:pict w14:anchorId="1AEFFD38">
          <v:rect id="_x0000_i1351" style="width:0;height:1.5pt" o:hralign="center" o:hrstd="t" o:hr="t" fillcolor="#a0a0a0" stroked="f"/>
        </w:pict>
      </w:r>
    </w:p>
    <w:p w14:paraId="71140C14" w14:textId="77777777" w:rsidR="00EF296A" w:rsidRPr="001F794E" w:rsidRDefault="00EF296A" w:rsidP="00EF29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130. What is intern() method?</w:t>
      </w:r>
    </w:p>
    <w:p w14:paraId="29204B96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70077C2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intern()</w:t>
      </w:r>
      <w:r w:rsidRPr="001F794E">
        <w:rPr>
          <w:sz w:val="22"/>
          <w:szCs w:val="22"/>
        </w:rPr>
        <w:t xml:space="preserve"> moves String into String Constant Pool.</w:t>
      </w:r>
    </w:p>
    <w:p w14:paraId="47FF2524" w14:textId="77777777" w:rsidR="00EF296A" w:rsidRPr="001F794E" w:rsidRDefault="00EF296A" w:rsidP="00EF296A">
      <w:pPr>
        <w:pStyle w:val="Heading3"/>
      </w:pPr>
      <w:r w:rsidRPr="001F794E">
        <w:t>Example</w:t>
      </w:r>
    </w:p>
    <w:p w14:paraId="2240C3DA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s1 = new String("Java");</w:t>
      </w:r>
    </w:p>
    <w:p w14:paraId="29A639A5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</w:p>
    <w:p w14:paraId="68FE324D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s2 = s1.intern();</w:t>
      </w:r>
    </w:p>
    <w:p w14:paraId="7ADC991F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</w:p>
    <w:p w14:paraId="7BEB42B4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s3 = "Java";</w:t>
      </w:r>
    </w:p>
    <w:p w14:paraId="0B6AEAC1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</w:p>
    <w:p w14:paraId="1FBCAF3A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System.out.println(s2 == s3);</w:t>
      </w:r>
    </w:p>
    <w:p w14:paraId="249B17FE" w14:textId="77777777" w:rsidR="00EF296A" w:rsidRPr="001F794E" w:rsidRDefault="00EF296A" w:rsidP="00EF296A">
      <w:pPr>
        <w:pStyle w:val="Heading3"/>
      </w:pPr>
      <w:r w:rsidRPr="001F794E">
        <w:t>Output</w:t>
      </w:r>
    </w:p>
    <w:p w14:paraId="6CF42F88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</w:t>
      </w:r>
    </w:p>
    <w:p w14:paraId="6ED06073" w14:textId="77777777" w:rsidR="00EF296A" w:rsidRPr="001F794E" w:rsidRDefault="00EF296A" w:rsidP="00EF296A">
      <w:pPr>
        <w:pStyle w:val="Heading3"/>
      </w:pPr>
      <w:r w:rsidRPr="001F794E">
        <w:t>Important Point</w:t>
      </w:r>
    </w:p>
    <w:p w14:paraId="4B111948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intern() returns SCP reference.</w:t>
      </w:r>
    </w:p>
    <w:p w14:paraId="6A03C295" w14:textId="77777777" w:rsidR="00EF296A" w:rsidRPr="001F794E" w:rsidRDefault="00EF296A" w:rsidP="00EF296A">
      <w:pPr>
        <w:pStyle w:val="Heading3"/>
      </w:pPr>
      <w:r w:rsidRPr="001F794E">
        <w:lastRenderedPageBreak/>
        <w:t>Uses</w:t>
      </w:r>
    </w:p>
    <w:p w14:paraId="2D4CCFC2" w14:textId="77777777" w:rsidR="00EF296A" w:rsidRPr="001F794E" w:rsidRDefault="00EF296A" w:rsidP="00E857DB">
      <w:pPr>
        <w:pStyle w:val="NormalWeb"/>
        <w:numPr>
          <w:ilvl w:val="0"/>
          <w:numId w:val="151"/>
        </w:numPr>
        <w:rPr>
          <w:sz w:val="22"/>
          <w:szCs w:val="22"/>
        </w:rPr>
      </w:pPr>
      <w:r w:rsidRPr="001F794E">
        <w:rPr>
          <w:sz w:val="22"/>
          <w:szCs w:val="22"/>
        </w:rPr>
        <w:t>Memory optimization</w:t>
      </w:r>
    </w:p>
    <w:p w14:paraId="76CB0217" w14:textId="77777777" w:rsidR="00EF296A" w:rsidRPr="001F794E" w:rsidRDefault="00EF296A" w:rsidP="00E857DB">
      <w:pPr>
        <w:pStyle w:val="NormalWeb"/>
        <w:numPr>
          <w:ilvl w:val="0"/>
          <w:numId w:val="151"/>
        </w:numPr>
        <w:rPr>
          <w:sz w:val="22"/>
          <w:szCs w:val="22"/>
        </w:rPr>
      </w:pPr>
      <w:r w:rsidRPr="001F794E">
        <w:rPr>
          <w:sz w:val="22"/>
          <w:szCs w:val="22"/>
        </w:rPr>
        <w:t>String reuse</w:t>
      </w:r>
    </w:p>
    <w:p w14:paraId="651C2A88" w14:textId="77777777" w:rsidR="00EF296A" w:rsidRPr="001F794E" w:rsidRDefault="00675C16" w:rsidP="00EF296A">
      <w:r w:rsidRPr="001F794E">
        <w:pict w14:anchorId="03D20B8A">
          <v:rect id="_x0000_i1352" style="width:0;height:1.5pt" o:hralign="center" o:hrstd="t" o:hr="t" fillcolor="#a0a0a0" stroked="f"/>
        </w:pict>
      </w:r>
    </w:p>
    <w:p w14:paraId="04989F1E" w14:textId="77777777" w:rsidR="00EF296A" w:rsidRPr="001F794E" w:rsidRDefault="00EF296A" w:rsidP="00EF29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E1CF11A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intern()</w:t>
      </w:r>
      <w:r w:rsidRPr="001F794E">
        <w:rPr>
          <w:sz w:val="22"/>
          <w:szCs w:val="22"/>
        </w:rPr>
        <w:t xml:space="preserve"> method String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SCP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ठेवते</w:t>
      </w:r>
      <w:r w:rsidRPr="001F794E">
        <w:rPr>
          <w:sz w:val="22"/>
          <w:szCs w:val="22"/>
        </w:rPr>
        <w:t>.</w:t>
      </w:r>
    </w:p>
    <w:p w14:paraId="675A5CEB" w14:textId="77777777" w:rsidR="00EF296A" w:rsidRPr="001F794E" w:rsidRDefault="00EF296A" w:rsidP="00EF296A">
      <w:pPr>
        <w:pStyle w:val="Heading3"/>
      </w:pPr>
      <w:r w:rsidRPr="001F794E">
        <w:t>Example</w:t>
      </w:r>
    </w:p>
    <w:p w14:paraId="10AB818F" w14:textId="77777777" w:rsidR="00EF296A" w:rsidRPr="001F794E" w:rsidRDefault="00EF296A" w:rsidP="00EF29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s1.intern()</w:t>
      </w:r>
    </w:p>
    <w:p w14:paraId="1E960ACA" w14:textId="77777777" w:rsidR="00EF296A" w:rsidRPr="001F794E" w:rsidRDefault="00EF296A" w:rsidP="00EF296A">
      <w:pPr>
        <w:pStyle w:val="Heading3"/>
      </w:pPr>
      <w:r w:rsidRPr="001F794E">
        <w:t>Important</w:t>
      </w:r>
    </w:p>
    <w:p w14:paraId="7D28B7ED" w14:textId="77777777" w:rsidR="00EF296A" w:rsidRPr="001F794E" w:rsidRDefault="00EF296A" w:rsidP="00EF29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SCP reference return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1E25096B" w14:textId="77777777" w:rsidR="00EF296A" w:rsidRPr="001F794E" w:rsidRDefault="00675C16" w:rsidP="00EF296A">
      <w:r w:rsidRPr="001F794E">
        <w:pict w14:anchorId="2C115778">
          <v:rect id="_x0000_i1353" style="width:0;height:1.5pt" o:hralign="center" o:hrstd="t" o:hr="t" fillcolor="#a0a0a0" stroked="f"/>
        </w:pict>
      </w:r>
    </w:p>
    <w:p w14:paraId="27559DA7" w14:textId="77777777" w:rsidR="002405C0" w:rsidRPr="001F794E" w:rsidRDefault="002405C0" w:rsidP="002405C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(131–140)</w:t>
      </w:r>
    </w:p>
    <w:p w14:paraId="1A8DDA86" w14:textId="77777777" w:rsidR="002405C0" w:rsidRPr="001F794E" w:rsidRDefault="00675C16" w:rsidP="002405C0">
      <w:r w:rsidRPr="001F794E">
        <w:pict w14:anchorId="45966081">
          <v:rect id="_x0000_i1354" style="width:0;height:1.5pt" o:hralign="center" o:hrstd="t" o:hr="t" fillcolor="#a0a0a0" stroked="f"/>
        </w:pict>
      </w:r>
    </w:p>
    <w:p w14:paraId="4F050BC3" w14:textId="77777777" w:rsidR="002405C0" w:rsidRPr="001F794E" w:rsidRDefault="002405C0" w:rsidP="002405C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131. What happens when String literal is created?</w:t>
      </w:r>
    </w:p>
    <w:p w14:paraId="0FA123D1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3E7B296" w14:textId="77777777" w:rsidR="002405C0" w:rsidRPr="001F794E" w:rsidRDefault="002405C0" w:rsidP="002405C0">
      <w:pPr>
        <w:pStyle w:val="Heading3"/>
      </w:pPr>
      <w:r w:rsidRPr="001F794E">
        <w:t>Example</w:t>
      </w:r>
    </w:p>
    <w:p w14:paraId="5ABAFE08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"Java";</w:t>
      </w:r>
    </w:p>
    <w:p w14:paraId="52B05511" w14:textId="77777777" w:rsidR="002405C0" w:rsidRPr="001F794E" w:rsidRDefault="002405C0" w:rsidP="002405C0">
      <w:pPr>
        <w:pStyle w:val="Heading3"/>
      </w:pPr>
      <w:r w:rsidRPr="001F794E">
        <w:t>Internal Process</w:t>
      </w:r>
    </w:p>
    <w:p w14:paraId="51BC570C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Step 1</w:t>
      </w:r>
    </w:p>
    <w:p w14:paraId="41645A73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checks String Constant Pool (SCP).</w:t>
      </w:r>
    </w:p>
    <w:p w14:paraId="41EEC79E" w14:textId="77777777" w:rsidR="002405C0" w:rsidRPr="001F794E" w:rsidRDefault="00675C16" w:rsidP="002405C0">
      <w:r w:rsidRPr="001F794E">
        <w:pict w14:anchorId="35011453">
          <v:rect id="_x0000_i1355" style="width:0;height:1.5pt" o:hralign="center" o:hrstd="t" o:hr="t" fillcolor="#a0a0a0" stroked="f"/>
        </w:pict>
      </w:r>
    </w:p>
    <w:p w14:paraId="006CCA13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Step 2</w:t>
      </w:r>
    </w:p>
    <w:p w14:paraId="6890EDED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If </w:t>
      </w:r>
      <w:r w:rsidRPr="001F794E">
        <w:rPr>
          <w:rStyle w:val="HTMLCode"/>
          <w:sz w:val="22"/>
          <w:szCs w:val="22"/>
        </w:rPr>
        <w:t>"Java"</w:t>
      </w:r>
      <w:r w:rsidRPr="001F794E">
        <w:rPr>
          <w:sz w:val="22"/>
          <w:szCs w:val="22"/>
        </w:rPr>
        <w:t xml:space="preserve"> already exists:</w:t>
      </w:r>
    </w:p>
    <w:p w14:paraId="1B0491B1" w14:textId="77777777" w:rsidR="002405C0" w:rsidRPr="001F794E" w:rsidRDefault="002405C0" w:rsidP="00E857DB">
      <w:pPr>
        <w:pStyle w:val="NormalWeb"/>
        <w:numPr>
          <w:ilvl w:val="0"/>
          <w:numId w:val="152"/>
        </w:numPr>
        <w:rPr>
          <w:sz w:val="22"/>
          <w:szCs w:val="22"/>
        </w:rPr>
      </w:pPr>
      <w:r w:rsidRPr="001F794E">
        <w:rPr>
          <w:sz w:val="22"/>
          <w:szCs w:val="22"/>
        </w:rPr>
        <w:t>existing reference reused</w:t>
      </w:r>
    </w:p>
    <w:p w14:paraId="1955E428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Else:</w:t>
      </w:r>
    </w:p>
    <w:p w14:paraId="0F1E967F" w14:textId="77777777" w:rsidR="002405C0" w:rsidRPr="001F794E" w:rsidRDefault="002405C0" w:rsidP="00E857DB">
      <w:pPr>
        <w:pStyle w:val="NormalWeb"/>
        <w:numPr>
          <w:ilvl w:val="0"/>
          <w:numId w:val="153"/>
        </w:numPr>
        <w:rPr>
          <w:sz w:val="22"/>
          <w:szCs w:val="22"/>
        </w:rPr>
      </w:pPr>
      <w:r w:rsidRPr="001F794E">
        <w:rPr>
          <w:sz w:val="22"/>
          <w:szCs w:val="22"/>
        </w:rPr>
        <w:t>new String object created in SCP</w:t>
      </w:r>
    </w:p>
    <w:p w14:paraId="23802FF3" w14:textId="77777777" w:rsidR="002405C0" w:rsidRPr="001F794E" w:rsidRDefault="00675C16" w:rsidP="002405C0">
      <w:r w:rsidRPr="001F794E">
        <w:pict w14:anchorId="0575775E">
          <v:rect id="_x0000_i1356" style="width:0;height:1.5pt" o:hralign="center" o:hrstd="t" o:hr="t" fillcolor="#a0a0a0" stroked="f"/>
        </w:pict>
      </w:r>
    </w:p>
    <w:p w14:paraId="07BC3E65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Memory</w:t>
      </w:r>
    </w:p>
    <w:p w14:paraId="5BB2563F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SCP:</w:t>
      </w:r>
    </w:p>
    <w:p w14:paraId="63A39982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"Java"</w:t>
      </w:r>
    </w:p>
    <w:p w14:paraId="1644FC47" w14:textId="77777777" w:rsidR="002405C0" w:rsidRPr="001F794E" w:rsidRDefault="002405C0" w:rsidP="002405C0">
      <w:pPr>
        <w:pStyle w:val="Heading3"/>
      </w:pPr>
      <w:r w:rsidRPr="001F794E">
        <w:t>Important Point</w:t>
      </w:r>
    </w:p>
    <w:p w14:paraId="6F8EE06B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String literals are automatically interned.</w:t>
      </w:r>
    </w:p>
    <w:p w14:paraId="574464A7" w14:textId="77777777" w:rsidR="002405C0" w:rsidRPr="001F794E" w:rsidRDefault="00675C16" w:rsidP="002405C0">
      <w:r w:rsidRPr="001F794E">
        <w:pict w14:anchorId="06710201">
          <v:rect id="_x0000_i1357" style="width:0;height:1.5pt" o:hralign="center" o:hrstd="t" o:hr="t" fillcolor="#a0a0a0" stroked="f"/>
        </w:pict>
      </w:r>
    </w:p>
    <w:p w14:paraId="75D63734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610AC3E" w14:textId="77777777" w:rsidR="002405C0" w:rsidRPr="001F794E" w:rsidRDefault="002405C0" w:rsidP="002405C0">
      <w:pPr>
        <w:pStyle w:val="Heading3"/>
      </w:pPr>
      <w:r w:rsidRPr="001F794E">
        <w:t>Example</w:t>
      </w:r>
    </w:p>
    <w:p w14:paraId="38ACA529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"Java";</w:t>
      </w:r>
    </w:p>
    <w:p w14:paraId="5248D92E" w14:textId="77777777" w:rsidR="002405C0" w:rsidRPr="001F794E" w:rsidRDefault="002405C0" w:rsidP="002405C0">
      <w:pPr>
        <w:pStyle w:val="Heading3"/>
      </w:pPr>
      <w:r w:rsidRPr="001F794E">
        <w:t>Internal Process</w:t>
      </w:r>
    </w:p>
    <w:p w14:paraId="4FC097E5" w14:textId="77777777" w:rsidR="002405C0" w:rsidRPr="001F794E" w:rsidRDefault="002405C0" w:rsidP="00E857DB">
      <w:pPr>
        <w:pStyle w:val="NormalWeb"/>
        <w:numPr>
          <w:ilvl w:val="0"/>
          <w:numId w:val="154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JVM SCP check </w:t>
      </w:r>
      <w:r w:rsidRPr="001F794E">
        <w:rPr>
          <w:rFonts w:ascii="Nirmala UI" w:hAnsi="Nirmala UI" w:cs="Nirmala UI"/>
          <w:sz w:val="22"/>
          <w:szCs w:val="22"/>
        </w:rPr>
        <w:t>करते</w:t>
      </w:r>
    </w:p>
    <w:p w14:paraId="2A901265" w14:textId="77777777" w:rsidR="002405C0" w:rsidRPr="001F794E" w:rsidRDefault="002405C0" w:rsidP="00E857DB">
      <w:pPr>
        <w:pStyle w:val="NormalWeb"/>
        <w:numPr>
          <w:ilvl w:val="0"/>
          <w:numId w:val="154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String </w:t>
      </w:r>
      <w:r w:rsidRPr="001F794E">
        <w:rPr>
          <w:rFonts w:ascii="Nirmala UI" w:hAnsi="Nirmala UI" w:cs="Nirmala UI"/>
          <w:sz w:val="22"/>
          <w:szCs w:val="22"/>
        </w:rPr>
        <w:t>असेल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तर</w:t>
      </w:r>
      <w:r w:rsidRPr="001F794E">
        <w:rPr>
          <w:sz w:val="22"/>
          <w:szCs w:val="22"/>
        </w:rPr>
        <w:t xml:space="preserve"> reuse </w:t>
      </w:r>
      <w:r w:rsidRPr="001F794E">
        <w:rPr>
          <w:rFonts w:ascii="Nirmala UI" w:hAnsi="Nirmala UI" w:cs="Nirmala UI"/>
          <w:sz w:val="22"/>
          <w:szCs w:val="22"/>
        </w:rPr>
        <w:t>करते</w:t>
      </w:r>
    </w:p>
    <w:p w14:paraId="741E7D3D" w14:textId="77777777" w:rsidR="002405C0" w:rsidRPr="001F794E" w:rsidRDefault="002405C0" w:rsidP="00E857DB">
      <w:pPr>
        <w:pStyle w:val="NormalWeb"/>
        <w:numPr>
          <w:ilvl w:val="0"/>
          <w:numId w:val="154"/>
        </w:numPr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नसेल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नवीन</w:t>
      </w:r>
      <w:r w:rsidRPr="001F794E">
        <w:rPr>
          <w:sz w:val="22"/>
          <w:szCs w:val="22"/>
        </w:rPr>
        <w:t xml:space="preserve"> object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करते</w:t>
      </w:r>
    </w:p>
    <w:p w14:paraId="50B7711D" w14:textId="77777777" w:rsidR="002405C0" w:rsidRPr="001F794E" w:rsidRDefault="00675C16" w:rsidP="002405C0">
      <w:r w:rsidRPr="001F794E">
        <w:pict w14:anchorId="3866A453">
          <v:rect id="_x0000_i1358" style="width:0;height:1.5pt" o:hralign="center" o:hrstd="t" o:hr="t" fillcolor="#a0a0a0" stroked="f"/>
        </w:pict>
      </w:r>
    </w:p>
    <w:p w14:paraId="287B4B5D" w14:textId="77777777" w:rsidR="002405C0" w:rsidRPr="001F794E" w:rsidRDefault="002405C0" w:rsidP="002405C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132. What happens when new String() is used?</w:t>
      </w:r>
    </w:p>
    <w:p w14:paraId="1D0702DB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1055DC2" w14:textId="77777777" w:rsidR="002405C0" w:rsidRPr="001F794E" w:rsidRDefault="002405C0" w:rsidP="002405C0">
      <w:pPr>
        <w:pStyle w:val="Heading3"/>
      </w:pPr>
      <w:r w:rsidRPr="001F794E">
        <w:lastRenderedPageBreak/>
        <w:t>Example</w:t>
      </w:r>
    </w:p>
    <w:p w14:paraId="35EA98EB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new String("Java");</w:t>
      </w:r>
    </w:p>
    <w:p w14:paraId="03F9471E" w14:textId="77777777" w:rsidR="002405C0" w:rsidRPr="001F794E" w:rsidRDefault="002405C0" w:rsidP="002405C0">
      <w:pPr>
        <w:pStyle w:val="Heading3"/>
      </w:pPr>
      <w:r w:rsidRPr="001F794E">
        <w:t>Objects Created</w:t>
      </w:r>
    </w:p>
    <w:p w14:paraId="0D29F1EA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1. SCP Object</w:t>
      </w:r>
    </w:p>
    <w:p w14:paraId="1D325156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If </w:t>
      </w:r>
      <w:r w:rsidRPr="001F794E">
        <w:rPr>
          <w:rStyle w:val="HTMLCode"/>
          <w:sz w:val="22"/>
          <w:szCs w:val="22"/>
        </w:rPr>
        <w:t>"Java"</w:t>
      </w:r>
      <w:r w:rsidRPr="001F794E">
        <w:rPr>
          <w:sz w:val="22"/>
          <w:szCs w:val="22"/>
        </w:rPr>
        <w:t xml:space="preserve"> not present.</w:t>
      </w:r>
    </w:p>
    <w:p w14:paraId="2E6713FB" w14:textId="77777777" w:rsidR="002405C0" w:rsidRPr="001F794E" w:rsidRDefault="00675C16" w:rsidP="002405C0">
      <w:r w:rsidRPr="001F794E">
        <w:pict w14:anchorId="54BAD453">
          <v:rect id="_x0000_i1359" style="width:0;height:1.5pt" o:hralign="center" o:hrstd="t" o:hr="t" fillcolor="#a0a0a0" stroked="f"/>
        </w:pict>
      </w:r>
    </w:p>
    <w:p w14:paraId="43763F74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2. Heap Object</w:t>
      </w:r>
    </w:p>
    <w:p w14:paraId="2A6D129E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Always created because of </w:t>
      </w:r>
      <w:r w:rsidRPr="001F794E">
        <w:rPr>
          <w:rStyle w:val="HTMLCode"/>
          <w:sz w:val="22"/>
          <w:szCs w:val="22"/>
        </w:rPr>
        <w:t>new</w:t>
      </w:r>
      <w:r w:rsidRPr="001F794E">
        <w:rPr>
          <w:sz w:val="22"/>
          <w:szCs w:val="22"/>
        </w:rPr>
        <w:t>.</w:t>
      </w:r>
    </w:p>
    <w:p w14:paraId="35700A32" w14:textId="77777777" w:rsidR="002405C0" w:rsidRPr="001F794E" w:rsidRDefault="002405C0" w:rsidP="002405C0">
      <w:pPr>
        <w:pStyle w:val="Heading3"/>
      </w:pPr>
      <w:r w:rsidRPr="001F794E">
        <w:t>Memory</w:t>
      </w:r>
    </w:p>
    <w:p w14:paraId="2643EEFE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SCP:</w:t>
      </w:r>
    </w:p>
    <w:p w14:paraId="17343D0D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"Java"</w:t>
      </w:r>
    </w:p>
    <w:p w14:paraId="4A16C6BB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</w:p>
    <w:p w14:paraId="66D2D7D0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Heap:</w:t>
      </w:r>
    </w:p>
    <w:p w14:paraId="41AE2546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String object</w:t>
      </w:r>
    </w:p>
    <w:p w14:paraId="50D8B8AF" w14:textId="77777777" w:rsidR="002405C0" w:rsidRPr="001F794E" w:rsidRDefault="002405C0" w:rsidP="002405C0">
      <w:pPr>
        <w:pStyle w:val="Heading3"/>
      </w:pPr>
      <w:r w:rsidRPr="001F794E">
        <w:t>Important Point</w:t>
      </w:r>
    </w:p>
    <w:p w14:paraId="2531EBA4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new String()</w:t>
      </w:r>
      <w:r w:rsidRPr="001F794E">
        <w:rPr>
          <w:sz w:val="22"/>
          <w:szCs w:val="22"/>
        </w:rPr>
        <w:t xml:space="preserve"> always creates heap object.</w:t>
      </w:r>
    </w:p>
    <w:p w14:paraId="0729B2CC" w14:textId="77777777" w:rsidR="002405C0" w:rsidRPr="001F794E" w:rsidRDefault="00675C16" w:rsidP="002405C0">
      <w:r w:rsidRPr="001F794E">
        <w:pict w14:anchorId="1E705BA1">
          <v:rect id="_x0000_i1360" style="width:0;height:1.5pt" o:hralign="center" o:hrstd="t" o:hr="t" fillcolor="#a0a0a0" stroked="f"/>
        </w:pict>
      </w:r>
    </w:p>
    <w:p w14:paraId="65BCE2C5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A549548" w14:textId="77777777" w:rsidR="002405C0" w:rsidRPr="001F794E" w:rsidRDefault="002405C0" w:rsidP="002405C0">
      <w:pPr>
        <w:pStyle w:val="Heading3"/>
      </w:pPr>
      <w:r w:rsidRPr="001F794E">
        <w:t>Example</w:t>
      </w:r>
    </w:p>
    <w:p w14:paraId="39EFAC58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new String("Java");</w:t>
      </w:r>
    </w:p>
    <w:p w14:paraId="3AB386DB" w14:textId="77777777" w:rsidR="002405C0" w:rsidRPr="001F794E" w:rsidRDefault="002405C0" w:rsidP="002405C0">
      <w:pPr>
        <w:pStyle w:val="Heading3"/>
      </w:pPr>
      <w:r w:rsidRPr="001F794E">
        <w:t>Internal</w:t>
      </w:r>
    </w:p>
    <w:p w14:paraId="14496610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SCP object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Heap object</w:t>
      </w:r>
    </w:p>
    <w:p w14:paraId="5EDD39DE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दोन्ही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शकतात</w:t>
      </w:r>
      <w:r w:rsidRPr="001F794E">
        <w:rPr>
          <w:sz w:val="22"/>
          <w:szCs w:val="22"/>
        </w:rPr>
        <w:t>.</w:t>
      </w:r>
    </w:p>
    <w:p w14:paraId="6801F37B" w14:textId="77777777" w:rsidR="002405C0" w:rsidRPr="001F794E" w:rsidRDefault="00675C16" w:rsidP="002405C0">
      <w:r w:rsidRPr="001F794E">
        <w:lastRenderedPageBreak/>
        <w:pict w14:anchorId="57780368">
          <v:rect id="_x0000_i1361" style="width:0;height:1.5pt" o:hralign="center" o:hrstd="t" o:hr="t" fillcolor="#a0a0a0" stroked="f"/>
        </w:pict>
      </w:r>
    </w:p>
    <w:p w14:paraId="2DE69CDC" w14:textId="77777777" w:rsidR="002405C0" w:rsidRPr="001F794E" w:rsidRDefault="002405C0" w:rsidP="002405C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133. How many objects are created in:</w:t>
      </w:r>
    </w:p>
    <w:p w14:paraId="031C8256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new String("Java");</w:t>
      </w:r>
    </w:p>
    <w:p w14:paraId="77C0CB9F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A507D50" w14:textId="77777777" w:rsidR="002405C0" w:rsidRPr="001F794E" w:rsidRDefault="002405C0" w:rsidP="002405C0">
      <w:pPr>
        <w:pStyle w:val="Heading3"/>
      </w:pPr>
      <w:r w:rsidRPr="001F794E">
        <w:t>Case 1</w:t>
      </w:r>
    </w:p>
    <w:p w14:paraId="3CE43BDB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If </w:t>
      </w:r>
      <w:r w:rsidRPr="001F794E">
        <w:rPr>
          <w:rStyle w:val="HTMLCode"/>
          <w:sz w:val="22"/>
          <w:szCs w:val="22"/>
        </w:rPr>
        <w:t>"Java"</w:t>
      </w:r>
      <w:r w:rsidRPr="001F794E">
        <w:rPr>
          <w:sz w:val="22"/>
          <w:szCs w:val="22"/>
        </w:rPr>
        <w:t xml:space="preserve"> not present in SCP:</w:t>
      </w:r>
    </w:p>
    <w:p w14:paraId="1AD91993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Objects Created</w:t>
      </w:r>
    </w:p>
    <w:p w14:paraId="15B6EE27" w14:textId="77777777" w:rsidR="002405C0" w:rsidRPr="001F794E" w:rsidRDefault="002405C0" w:rsidP="00E857DB">
      <w:pPr>
        <w:pStyle w:val="NormalWeb"/>
        <w:numPr>
          <w:ilvl w:val="0"/>
          <w:numId w:val="155"/>
        </w:numPr>
        <w:rPr>
          <w:sz w:val="22"/>
          <w:szCs w:val="22"/>
        </w:rPr>
      </w:pPr>
      <w:r w:rsidRPr="001F794E">
        <w:rPr>
          <w:sz w:val="22"/>
          <w:szCs w:val="22"/>
        </w:rPr>
        <w:t>SCP object</w:t>
      </w:r>
    </w:p>
    <w:p w14:paraId="25DB082A" w14:textId="77777777" w:rsidR="002405C0" w:rsidRPr="001F794E" w:rsidRDefault="002405C0" w:rsidP="00E857DB">
      <w:pPr>
        <w:pStyle w:val="NormalWeb"/>
        <w:numPr>
          <w:ilvl w:val="0"/>
          <w:numId w:val="155"/>
        </w:numPr>
        <w:rPr>
          <w:sz w:val="22"/>
          <w:szCs w:val="22"/>
        </w:rPr>
      </w:pPr>
      <w:r w:rsidRPr="001F794E">
        <w:rPr>
          <w:sz w:val="22"/>
          <w:szCs w:val="22"/>
        </w:rPr>
        <w:t>Heap object</w:t>
      </w:r>
    </w:p>
    <w:p w14:paraId="5ED4FD5C" w14:textId="77777777" w:rsidR="002405C0" w:rsidRPr="001F794E" w:rsidRDefault="002405C0" w:rsidP="002405C0">
      <w:pPr>
        <w:pStyle w:val="Heading3"/>
      </w:pPr>
      <w:r w:rsidRPr="001F794E">
        <w:t>Total:</w:t>
      </w:r>
    </w:p>
    <w:p w14:paraId="2C08A4EA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2 objects</w:t>
      </w:r>
    </w:p>
    <w:p w14:paraId="62AB6D76" w14:textId="77777777" w:rsidR="002405C0" w:rsidRPr="001F794E" w:rsidRDefault="00675C16" w:rsidP="002405C0">
      <w:r w:rsidRPr="001F794E">
        <w:pict w14:anchorId="32279768">
          <v:rect id="_x0000_i1362" style="width:0;height:1.5pt" o:hralign="center" o:hrstd="t" o:hr="t" fillcolor="#a0a0a0" stroked="f"/>
        </w:pict>
      </w:r>
    </w:p>
    <w:p w14:paraId="65933A81" w14:textId="77777777" w:rsidR="002405C0" w:rsidRPr="001F794E" w:rsidRDefault="002405C0" w:rsidP="002405C0">
      <w:pPr>
        <w:pStyle w:val="Heading3"/>
      </w:pPr>
      <w:r w:rsidRPr="001F794E">
        <w:t>Case 2</w:t>
      </w:r>
    </w:p>
    <w:p w14:paraId="5C38639E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If </w:t>
      </w:r>
      <w:r w:rsidRPr="001F794E">
        <w:rPr>
          <w:rStyle w:val="HTMLCode"/>
          <w:sz w:val="22"/>
          <w:szCs w:val="22"/>
        </w:rPr>
        <w:t>"Java"</w:t>
      </w:r>
      <w:r w:rsidRPr="001F794E">
        <w:rPr>
          <w:sz w:val="22"/>
          <w:szCs w:val="22"/>
        </w:rPr>
        <w:t xml:space="preserve"> already exists in SCP:</w:t>
      </w:r>
    </w:p>
    <w:p w14:paraId="7A528ECB" w14:textId="77777777" w:rsidR="002405C0" w:rsidRPr="001F794E" w:rsidRDefault="002405C0" w:rsidP="002405C0">
      <w:pPr>
        <w:pStyle w:val="Heading3"/>
      </w:pPr>
      <w:r w:rsidRPr="001F794E">
        <w:t>Total:</w:t>
      </w:r>
    </w:p>
    <w:p w14:paraId="4C3CFF40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 object</w:t>
      </w:r>
    </w:p>
    <w:p w14:paraId="5B191DAE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heap object created.</w:t>
      </w:r>
    </w:p>
    <w:p w14:paraId="6D947779" w14:textId="77777777" w:rsidR="002405C0" w:rsidRPr="001F794E" w:rsidRDefault="002405C0" w:rsidP="002405C0">
      <w:pPr>
        <w:pStyle w:val="Heading3"/>
      </w:pPr>
      <w:r w:rsidRPr="001F794E">
        <w:t>Important Interview Question</w:t>
      </w:r>
    </w:p>
    <w:p w14:paraId="73B83FEF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commonly asked.</w:t>
      </w:r>
    </w:p>
    <w:p w14:paraId="7E79B213" w14:textId="77777777" w:rsidR="002405C0" w:rsidRPr="001F794E" w:rsidRDefault="00675C16" w:rsidP="002405C0">
      <w:r w:rsidRPr="001F794E">
        <w:pict w14:anchorId="33E83677">
          <v:rect id="_x0000_i1363" style="width:0;height:1.5pt" o:hralign="center" o:hrstd="t" o:hr="t" fillcolor="#a0a0a0" stroked="f"/>
        </w:pict>
      </w:r>
    </w:p>
    <w:p w14:paraId="1DB185A8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E613029" w14:textId="77777777" w:rsidR="002405C0" w:rsidRPr="001F794E" w:rsidRDefault="002405C0" w:rsidP="002405C0">
      <w:pPr>
        <w:pStyle w:val="Heading3"/>
      </w:pPr>
      <w:r w:rsidRPr="001F794E">
        <w:rPr>
          <w:rFonts w:ascii="Nirmala UI" w:hAnsi="Nirmala UI" w:cs="Nirmala UI"/>
        </w:rPr>
        <w:lastRenderedPageBreak/>
        <w:t>जर</w:t>
      </w:r>
      <w:r w:rsidRPr="001F794E">
        <w:t xml:space="preserve"> </w:t>
      </w:r>
      <w:r w:rsidRPr="001F794E">
        <w:rPr>
          <w:rStyle w:val="HTMLCode"/>
          <w:rFonts w:eastAsiaTheme="majorEastAsia"/>
          <w:sz w:val="22"/>
          <w:szCs w:val="22"/>
        </w:rPr>
        <w:t>"Java"</w:t>
      </w:r>
      <w:r w:rsidRPr="001F794E">
        <w:t xml:space="preserve"> SCP </w:t>
      </w:r>
      <w:r w:rsidRPr="001F794E">
        <w:rPr>
          <w:rFonts w:ascii="Nirmala UI" w:hAnsi="Nirmala UI" w:cs="Nirmala UI"/>
        </w:rPr>
        <w:t>मध्ये</w:t>
      </w:r>
      <w:r w:rsidRPr="001F794E">
        <w:t xml:space="preserve"> </w:t>
      </w:r>
      <w:r w:rsidRPr="001F794E">
        <w:rPr>
          <w:rFonts w:ascii="Nirmala UI" w:hAnsi="Nirmala UI" w:cs="Nirmala UI"/>
        </w:rPr>
        <w:t>नसेल</w:t>
      </w:r>
      <w:r w:rsidRPr="001F794E">
        <w:t>:</w:t>
      </w:r>
    </w:p>
    <w:p w14:paraId="31815C3A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2 objects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होतात</w:t>
      </w:r>
      <w:r w:rsidRPr="001F794E">
        <w:rPr>
          <w:sz w:val="22"/>
          <w:szCs w:val="22"/>
        </w:rPr>
        <w:t>.</w:t>
      </w:r>
    </w:p>
    <w:p w14:paraId="4ABBF3E9" w14:textId="77777777" w:rsidR="002405C0" w:rsidRPr="001F794E" w:rsidRDefault="002405C0" w:rsidP="002405C0">
      <w:pPr>
        <w:pStyle w:val="Heading3"/>
      </w:pPr>
      <w:r w:rsidRPr="001F794E">
        <w:rPr>
          <w:rFonts w:ascii="Nirmala UI" w:hAnsi="Nirmala UI" w:cs="Nirmala UI"/>
        </w:rPr>
        <w:t>जर</w:t>
      </w:r>
      <w:r w:rsidRPr="001F794E">
        <w:t xml:space="preserve"> SCP </w:t>
      </w:r>
      <w:r w:rsidRPr="001F794E">
        <w:rPr>
          <w:rFonts w:ascii="Nirmala UI" w:hAnsi="Nirmala UI" w:cs="Nirmala UI"/>
        </w:rPr>
        <w:t>मध्ये</w:t>
      </w:r>
      <w:r w:rsidRPr="001F794E">
        <w:t xml:space="preserve"> </w:t>
      </w:r>
      <w:r w:rsidRPr="001F794E">
        <w:rPr>
          <w:rFonts w:ascii="Nirmala UI" w:hAnsi="Nirmala UI" w:cs="Nirmala UI"/>
        </w:rPr>
        <w:t>असेल</w:t>
      </w:r>
      <w:r w:rsidRPr="001F794E">
        <w:t>:</w:t>
      </w:r>
    </w:p>
    <w:p w14:paraId="27891F7E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1 object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होतो</w:t>
      </w:r>
      <w:r w:rsidRPr="001F794E">
        <w:rPr>
          <w:sz w:val="22"/>
          <w:szCs w:val="22"/>
        </w:rPr>
        <w:t>.</w:t>
      </w:r>
    </w:p>
    <w:p w14:paraId="5289E330" w14:textId="77777777" w:rsidR="002405C0" w:rsidRPr="001F794E" w:rsidRDefault="00675C16" w:rsidP="002405C0">
      <w:r w:rsidRPr="001F794E">
        <w:pict w14:anchorId="6E7E4A38">
          <v:rect id="_x0000_i1364" style="width:0;height:1.5pt" o:hralign="center" o:hrstd="t" o:hr="t" fillcolor="#a0a0a0" stroked="f"/>
        </w:pict>
      </w:r>
    </w:p>
    <w:p w14:paraId="0EDD8E0B" w14:textId="77777777" w:rsidR="002405C0" w:rsidRPr="001F794E" w:rsidRDefault="002405C0" w:rsidP="002405C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134. What is String concatenation?</w:t>
      </w:r>
    </w:p>
    <w:p w14:paraId="649EFB29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2163274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Combining multiple Strings into one String.</w:t>
      </w:r>
    </w:p>
    <w:p w14:paraId="689A6ED2" w14:textId="77777777" w:rsidR="002405C0" w:rsidRPr="001F794E" w:rsidRDefault="002405C0" w:rsidP="002405C0">
      <w:pPr>
        <w:pStyle w:val="Heading3"/>
      </w:pPr>
      <w:r w:rsidRPr="001F794E">
        <w:t>Example</w:t>
      </w:r>
    </w:p>
    <w:p w14:paraId="079A5099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"Java" + "Tech";</w:t>
      </w:r>
    </w:p>
    <w:p w14:paraId="4612BD0C" w14:textId="77777777" w:rsidR="002405C0" w:rsidRPr="001F794E" w:rsidRDefault="002405C0" w:rsidP="002405C0">
      <w:pPr>
        <w:pStyle w:val="Heading3"/>
      </w:pPr>
      <w:r w:rsidRPr="001F794E">
        <w:t>Output</w:t>
      </w:r>
    </w:p>
    <w:p w14:paraId="57EB496E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JavaTech</w:t>
      </w:r>
    </w:p>
    <w:p w14:paraId="786CD327" w14:textId="77777777" w:rsidR="002405C0" w:rsidRPr="001F794E" w:rsidRDefault="002405C0" w:rsidP="002405C0">
      <w:pPr>
        <w:pStyle w:val="Heading3"/>
      </w:pPr>
      <w:r w:rsidRPr="001F794E">
        <w:t>Internally</w:t>
      </w:r>
    </w:p>
    <w:p w14:paraId="01ED8957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uses:</w:t>
      </w:r>
    </w:p>
    <w:p w14:paraId="10BA7FFD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StringBuilder</w:t>
      </w:r>
    </w:p>
    <w:p w14:paraId="5DCCB4EC" w14:textId="77777777" w:rsidR="002405C0" w:rsidRPr="001F794E" w:rsidRDefault="002405C0" w:rsidP="002405C0">
      <w:pPr>
        <w:pStyle w:val="Heading3"/>
      </w:pPr>
      <w:r w:rsidRPr="001F794E">
        <w:t>Important Point</w:t>
      </w:r>
    </w:p>
    <w:p w14:paraId="1145B26E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String concatenation creates new objects.</w:t>
      </w:r>
    </w:p>
    <w:p w14:paraId="39DAE0A1" w14:textId="77777777" w:rsidR="002405C0" w:rsidRPr="001F794E" w:rsidRDefault="00675C16" w:rsidP="002405C0">
      <w:r w:rsidRPr="001F794E">
        <w:pict w14:anchorId="7DF2421F">
          <v:rect id="_x0000_i1365" style="width:0;height:1.5pt" o:hralign="center" o:hrstd="t" o:hr="t" fillcolor="#a0a0a0" stroked="f"/>
        </w:pict>
      </w:r>
    </w:p>
    <w:p w14:paraId="1CE862F2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A28AB51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अनेक</w:t>
      </w:r>
      <w:r w:rsidRPr="001F794E">
        <w:rPr>
          <w:sz w:val="22"/>
          <w:szCs w:val="22"/>
        </w:rPr>
        <w:t xml:space="preserve"> Strings </w:t>
      </w:r>
      <w:r w:rsidRPr="001F794E">
        <w:rPr>
          <w:rFonts w:ascii="Nirmala UI" w:hAnsi="Nirmala UI" w:cs="Nirmala UI"/>
          <w:sz w:val="22"/>
          <w:szCs w:val="22"/>
        </w:rPr>
        <w:t>जोडणे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String concatenation.</w:t>
      </w:r>
    </w:p>
    <w:p w14:paraId="25410E41" w14:textId="77777777" w:rsidR="002405C0" w:rsidRPr="001F794E" w:rsidRDefault="002405C0" w:rsidP="002405C0">
      <w:pPr>
        <w:pStyle w:val="Heading3"/>
      </w:pPr>
      <w:r w:rsidRPr="001F794E">
        <w:lastRenderedPageBreak/>
        <w:t>Example</w:t>
      </w:r>
    </w:p>
    <w:p w14:paraId="4BCCA68F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"Java" + "Tech"</w:t>
      </w:r>
    </w:p>
    <w:p w14:paraId="051E98B7" w14:textId="77777777" w:rsidR="002405C0" w:rsidRPr="001F794E" w:rsidRDefault="00675C16" w:rsidP="002405C0">
      <w:r w:rsidRPr="001F794E">
        <w:pict w14:anchorId="51DFA229">
          <v:rect id="_x0000_i1366" style="width:0;height:1.5pt" o:hralign="center" o:hrstd="t" o:hr="t" fillcolor="#a0a0a0" stroked="f"/>
        </w:pict>
      </w:r>
    </w:p>
    <w:p w14:paraId="01D55304" w14:textId="77777777" w:rsidR="002405C0" w:rsidRPr="001F794E" w:rsidRDefault="002405C0" w:rsidP="002405C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135. How + operator works internally for String?</w:t>
      </w:r>
    </w:p>
    <w:p w14:paraId="6FDE6C35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2EA3075" w14:textId="77777777" w:rsidR="002405C0" w:rsidRPr="001F794E" w:rsidRDefault="002405C0" w:rsidP="002405C0">
      <w:pPr>
        <w:pStyle w:val="Heading3"/>
      </w:pPr>
      <w:r w:rsidRPr="001F794E">
        <w:t>Example</w:t>
      </w:r>
    </w:p>
    <w:p w14:paraId="2D51C502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"A" + "B";</w:t>
      </w:r>
    </w:p>
    <w:p w14:paraId="34FFA2A9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internally converts:</w:t>
      </w:r>
    </w:p>
    <w:p w14:paraId="4E100B6E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StringBuilder()</w:t>
      </w:r>
    </w:p>
    <w:p w14:paraId="5893533A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.append("A")</w:t>
      </w:r>
    </w:p>
    <w:p w14:paraId="26ECB0DD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.append("B")</w:t>
      </w:r>
    </w:p>
    <w:p w14:paraId="6149CB20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.toString();</w:t>
      </w:r>
    </w:p>
    <w:p w14:paraId="67027758" w14:textId="77777777" w:rsidR="002405C0" w:rsidRPr="001F794E" w:rsidRDefault="002405C0" w:rsidP="002405C0">
      <w:pPr>
        <w:pStyle w:val="Heading3"/>
      </w:pPr>
      <w:r w:rsidRPr="001F794E">
        <w:t>Important Point</w:t>
      </w:r>
    </w:p>
    <w:p w14:paraId="64A95A4F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Repeated </w:t>
      </w:r>
      <w:r w:rsidRPr="001F794E">
        <w:rPr>
          <w:rStyle w:val="HTMLCode"/>
          <w:sz w:val="22"/>
          <w:szCs w:val="22"/>
        </w:rPr>
        <w:t>+</w:t>
      </w:r>
      <w:r w:rsidRPr="001F794E">
        <w:rPr>
          <w:sz w:val="22"/>
          <w:szCs w:val="22"/>
        </w:rPr>
        <w:t xml:space="preserve"> in loops is inefficient.</w:t>
      </w:r>
    </w:p>
    <w:p w14:paraId="4FFA85C1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Use:</w:t>
      </w:r>
    </w:p>
    <w:p w14:paraId="58EA1D05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StringBuilder</w:t>
      </w:r>
    </w:p>
    <w:p w14:paraId="286835D7" w14:textId="77777777" w:rsidR="002405C0" w:rsidRPr="001F794E" w:rsidRDefault="00675C16" w:rsidP="002405C0">
      <w:r w:rsidRPr="001F794E">
        <w:pict w14:anchorId="0B5CE553">
          <v:rect id="_x0000_i1367" style="width:0;height:1.5pt" o:hralign="center" o:hrstd="t" o:hr="t" fillcolor="#a0a0a0" stroked="f"/>
        </w:pict>
      </w:r>
    </w:p>
    <w:p w14:paraId="40E63799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AEFAECA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+</w:t>
      </w:r>
      <w:r w:rsidRPr="001F794E">
        <w:rPr>
          <w:sz w:val="22"/>
          <w:szCs w:val="22"/>
        </w:rPr>
        <w:t xml:space="preserve"> operator internally:</w:t>
      </w:r>
    </w:p>
    <w:p w14:paraId="38115CCA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StringBuilder</w:t>
      </w:r>
    </w:p>
    <w:p w14:paraId="0D219052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वापरतो</w:t>
      </w:r>
      <w:r w:rsidRPr="001F794E">
        <w:rPr>
          <w:sz w:val="22"/>
          <w:szCs w:val="22"/>
        </w:rPr>
        <w:t>.</w:t>
      </w:r>
    </w:p>
    <w:p w14:paraId="5BAA5295" w14:textId="77777777" w:rsidR="002405C0" w:rsidRPr="001F794E" w:rsidRDefault="002405C0" w:rsidP="002405C0">
      <w:pPr>
        <w:pStyle w:val="Heading3"/>
      </w:pPr>
      <w:r w:rsidRPr="001F794E">
        <w:t>Important</w:t>
      </w:r>
    </w:p>
    <w:p w14:paraId="302F1232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Loop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Style w:val="HTMLCode"/>
          <w:sz w:val="22"/>
          <w:szCs w:val="22"/>
        </w:rPr>
        <w:t>+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वापरणे</w:t>
      </w:r>
      <w:r w:rsidRPr="001F794E">
        <w:rPr>
          <w:sz w:val="22"/>
          <w:szCs w:val="22"/>
        </w:rPr>
        <w:t xml:space="preserve"> inefficient </w:t>
      </w:r>
      <w:r w:rsidRPr="001F794E">
        <w:rPr>
          <w:rFonts w:ascii="Nirmala UI" w:hAnsi="Nirmala UI" w:cs="Nirmala UI"/>
          <w:sz w:val="22"/>
          <w:szCs w:val="22"/>
        </w:rPr>
        <w:t>असते</w:t>
      </w:r>
      <w:r w:rsidRPr="001F794E">
        <w:rPr>
          <w:sz w:val="22"/>
          <w:szCs w:val="22"/>
        </w:rPr>
        <w:t>.</w:t>
      </w:r>
    </w:p>
    <w:p w14:paraId="18D9C981" w14:textId="77777777" w:rsidR="002405C0" w:rsidRPr="001F794E" w:rsidRDefault="00675C16" w:rsidP="002405C0">
      <w:r w:rsidRPr="001F794E">
        <w:lastRenderedPageBreak/>
        <w:pict w14:anchorId="05D6603F">
          <v:rect id="_x0000_i1368" style="width:0;height:1.5pt" o:hralign="center" o:hrstd="t" o:hr="t" fillcolor="#a0a0a0" stroked="f"/>
        </w:pict>
      </w:r>
    </w:p>
    <w:p w14:paraId="76141C52" w14:textId="77777777" w:rsidR="002405C0" w:rsidRPr="001F794E" w:rsidRDefault="002405C0" w:rsidP="002405C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136. What is substring sharing issue in old Java?</w:t>
      </w:r>
    </w:p>
    <w:p w14:paraId="7C8F7A69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757FB77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Before Java 7,</w:t>
      </w:r>
      <w:r w:rsidRPr="001F794E">
        <w:rPr>
          <w:sz w:val="22"/>
          <w:szCs w:val="22"/>
        </w:rPr>
        <w:br/>
        <w:t>substring shared original char array.</w:t>
      </w:r>
    </w:p>
    <w:p w14:paraId="7556DEAA" w14:textId="77777777" w:rsidR="002405C0" w:rsidRPr="001F794E" w:rsidRDefault="002405C0" w:rsidP="002405C0">
      <w:pPr>
        <w:pStyle w:val="Heading3"/>
      </w:pPr>
      <w:r w:rsidRPr="001F794E">
        <w:t>Example</w:t>
      </w:r>
    </w:p>
    <w:p w14:paraId="20A9292E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big = "VeryLargeString";</w:t>
      </w:r>
    </w:p>
    <w:p w14:paraId="149D8249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small = big.substring(0, 4);</w:t>
      </w:r>
    </w:p>
    <w:p w14:paraId="799BE350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small</w:t>
      </w:r>
      <w:r w:rsidRPr="001F794E">
        <w:rPr>
          <w:sz w:val="22"/>
          <w:szCs w:val="22"/>
        </w:rPr>
        <w:t xml:space="preserve"> still referenced large char array.</w:t>
      </w:r>
    </w:p>
    <w:p w14:paraId="6C6C6820" w14:textId="77777777" w:rsidR="002405C0" w:rsidRPr="001F794E" w:rsidRDefault="002405C0" w:rsidP="002405C0">
      <w:pPr>
        <w:pStyle w:val="Heading3"/>
      </w:pPr>
      <w:r w:rsidRPr="001F794E">
        <w:t>Problem</w:t>
      </w:r>
    </w:p>
    <w:p w14:paraId="15E37B67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Memory leak/wastage.</w:t>
      </w:r>
    </w:p>
    <w:p w14:paraId="5301E7EC" w14:textId="77777777" w:rsidR="002405C0" w:rsidRPr="001F794E" w:rsidRDefault="002405C0" w:rsidP="002405C0">
      <w:pPr>
        <w:pStyle w:val="Heading3"/>
      </w:pPr>
      <w:r w:rsidRPr="001F794E">
        <w:t>Java 7+</w:t>
      </w:r>
    </w:p>
    <w:p w14:paraId="0B2B29D8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Creates separate char array.</w:t>
      </w:r>
    </w:p>
    <w:p w14:paraId="11F10688" w14:textId="77777777" w:rsidR="002405C0" w:rsidRPr="001F794E" w:rsidRDefault="002405C0" w:rsidP="002405C0">
      <w:pPr>
        <w:pStyle w:val="Heading3"/>
      </w:pPr>
      <w:r w:rsidRPr="001F794E">
        <w:t>Important Point</w:t>
      </w:r>
    </w:p>
    <w:p w14:paraId="669458AF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Old substring caused hidden memory retention.</w:t>
      </w:r>
    </w:p>
    <w:p w14:paraId="641B2423" w14:textId="77777777" w:rsidR="002405C0" w:rsidRPr="001F794E" w:rsidRDefault="00675C16" w:rsidP="002405C0">
      <w:r w:rsidRPr="001F794E">
        <w:pict w14:anchorId="0C37021E">
          <v:rect id="_x0000_i1369" style="width:0;height:1.5pt" o:hralign="center" o:hrstd="t" o:hr="t" fillcolor="#a0a0a0" stroked="f"/>
        </w:pict>
      </w:r>
    </w:p>
    <w:p w14:paraId="00464882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3584505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7 </w:t>
      </w:r>
      <w:r w:rsidRPr="001F794E">
        <w:rPr>
          <w:rFonts w:ascii="Nirmala UI" w:hAnsi="Nirmala UI" w:cs="Nirmala UI"/>
          <w:sz w:val="22"/>
          <w:szCs w:val="22"/>
        </w:rPr>
        <w:t>पूर्वी</w:t>
      </w:r>
      <w:r w:rsidRPr="001F794E">
        <w:rPr>
          <w:sz w:val="22"/>
          <w:szCs w:val="22"/>
        </w:rPr>
        <w:t xml:space="preserve"> substring original char array share </w:t>
      </w:r>
      <w:r w:rsidRPr="001F794E">
        <w:rPr>
          <w:rFonts w:ascii="Nirmala UI" w:hAnsi="Nirmala UI" w:cs="Nirmala UI"/>
          <w:sz w:val="22"/>
          <w:szCs w:val="22"/>
        </w:rPr>
        <w:t>करत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होती</w:t>
      </w:r>
      <w:r w:rsidRPr="001F794E">
        <w:rPr>
          <w:sz w:val="22"/>
          <w:szCs w:val="22"/>
        </w:rPr>
        <w:t>.</w:t>
      </w:r>
    </w:p>
    <w:p w14:paraId="0C5CA797" w14:textId="77777777" w:rsidR="002405C0" w:rsidRPr="001F794E" w:rsidRDefault="002405C0" w:rsidP="002405C0">
      <w:pPr>
        <w:pStyle w:val="Heading3"/>
      </w:pPr>
      <w:r w:rsidRPr="001F794E">
        <w:t>Problem</w:t>
      </w:r>
    </w:p>
    <w:p w14:paraId="5995F464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Large memory release </w:t>
      </w:r>
      <w:r w:rsidRPr="001F794E">
        <w:rPr>
          <w:rFonts w:ascii="Nirmala UI" w:hAnsi="Nirmala UI" w:cs="Nirmala UI"/>
          <w:sz w:val="22"/>
          <w:szCs w:val="22"/>
        </w:rPr>
        <w:t>होत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नव्हती</w:t>
      </w:r>
      <w:r w:rsidRPr="001F794E">
        <w:rPr>
          <w:sz w:val="22"/>
          <w:szCs w:val="22"/>
        </w:rPr>
        <w:t>.</w:t>
      </w:r>
    </w:p>
    <w:p w14:paraId="68CD846E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7+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fix </w:t>
      </w:r>
      <w:r w:rsidRPr="001F794E">
        <w:rPr>
          <w:rFonts w:ascii="Nirmala UI" w:hAnsi="Nirmala UI" w:cs="Nirmala UI"/>
          <w:sz w:val="22"/>
          <w:szCs w:val="22"/>
        </w:rPr>
        <w:t>केले</w:t>
      </w:r>
      <w:r w:rsidRPr="001F794E">
        <w:rPr>
          <w:sz w:val="22"/>
          <w:szCs w:val="22"/>
        </w:rPr>
        <w:t>.</w:t>
      </w:r>
    </w:p>
    <w:p w14:paraId="2F5E6394" w14:textId="77777777" w:rsidR="002405C0" w:rsidRPr="001F794E" w:rsidRDefault="00675C16" w:rsidP="002405C0">
      <w:r w:rsidRPr="001F794E">
        <w:lastRenderedPageBreak/>
        <w:pict w14:anchorId="3558F956">
          <v:rect id="_x0000_i1370" style="width:0;height:1.5pt" o:hralign="center" o:hrstd="t" o:hr="t" fillcolor="#a0a0a0" stroked="f"/>
        </w:pict>
      </w:r>
    </w:p>
    <w:p w14:paraId="531EE2A8" w14:textId="77777777" w:rsidR="002405C0" w:rsidRPr="001F794E" w:rsidRDefault="002405C0" w:rsidP="002405C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137. Difference between char[] and String?</w:t>
      </w:r>
    </w:p>
    <w:p w14:paraId="62EA2238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076"/>
      </w:tblGrid>
      <w:tr w:rsidR="002405C0" w:rsidRPr="001F794E" w14:paraId="7598BB9A" w14:textId="77777777" w:rsidTr="00240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F9A5B" w14:textId="77777777" w:rsidR="002405C0" w:rsidRPr="001F794E" w:rsidRDefault="002405C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char[]</w:t>
            </w:r>
          </w:p>
        </w:tc>
        <w:tc>
          <w:tcPr>
            <w:tcW w:w="0" w:type="auto"/>
            <w:vAlign w:val="center"/>
            <w:hideMark/>
          </w:tcPr>
          <w:p w14:paraId="7C4170FE" w14:textId="77777777" w:rsidR="002405C0" w:rsidRPr="001F794E" w:rsidRDefault="002405C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String</w:t>
            </w:r>
          </w:p>
        </w:tc>
      </w:tr>
      <w:tr w:rsidR="002405C0" w:rsidRPr="001F794E" w14:paraId="5B45A487" w14:textId="77777777" w:rsidTr="00240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028B" w14:textId="77777777" w:rsidR="002405C0" w:rsidRPr="001F794E" w:rsidRDefault="002405C0">
            <w:r w:rsidRPr="001F794E">
              <w:t>Mutable</w:t>
            </w:r>
          </w:p>
        </w:tc>
        <w:tc>
          <w:tcPr>
            <w:tcW w:w="0" w:type="auto"/>
            <w:vAlign w:val="center"/>
            <w:hideMark/>
          </w:tcPr>
          <w:p w14:paraId="6E089B95" w14:textId="77777777" w:rsidR="002405C0" w:rsidRPr="001F794E" w:rsidRDefault="002405C0">
            <w:r w:rsidRPr="001F794E">
              <w:t>Immutable</w:t>
            </w:r>
          </w:p>
        </w:tc>
      </w:tr>
      <w:tr w:rsidR="002405C0" w:rsidRPr="001F794E" w14:paraId="443E4165" w14:textId="77777777" w:rsidTr="00240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5C38F" w14:textId="77777777" w:rsidR="002405C0" w:rsidRPr="001F794E" w:rsidRDefault="002405C0">
            <w:r w:rsidRPr="001F794E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52EC09BC" w14:textId="77777777" w:rsidR="002405C0" w:rsidRPr="001F794E" w:rsidRDefault="002405C0">
            <w:r w:rsidRPr="001F794E">
              <w:t>More secure generally</w:t>
            </w:r>
          </w:p>
        </w:tc>
      </w:tr>
      <w:tr w:rsidR="002405C0" w:rsidRPr="001F794E" w14:paraId="3B3050ED" w14:textId="77777777" w:rsidTr="00240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A033" w14:textId="77777777" w:rsidR="002405C0" w:rsidRPr="001F794E" w:rsidRDefault="002405C0">
            <w:r w:rsidRPr="001F794E">
              <w:t>No SCP</w:t>
            </w:r>
          </w:p>
        </w:tc>
        <w:tc>
          <w:tcPr>
            <w:tcW w:w="0" w:type="auto"/>
            <w:vAlign w:val="center"/>
            <w:hideMark/>
          </w:tcPr>
          <w:p w14:paraId="26919C92" w14:textId="77777777" w:rsidR="002405C0" w:rsidRPr="001F794E" w:rsidRDefault="002405C0">
            <w:r w:rsidRPr="001F794E">
              <w:t>SCP supported</w:t>
            </w:r>
          </w:p>
        </w:tc>
      </w:tr>
      <w:tr w:rsidR="002405C0" w:rsidRPr="001F794E" w14:paraId="5F9A3A95" w14:textId="77777777" w:rsidTr="00240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5D4D" w14:textId="77777777" w:rsidR="002405C0" w:rsidRPr="001F794E" w:rsidRDefault="002405C0">
            <w:r w:rsidRPr="001F794E">
              <w:t>Faster modification</w:t>
            </w:r>
          </w:p>
        </w:tc>
        <w:tc>
          <w:tcPr>
            <w:tcW w:w="0" w:type="auto"/>
            <w:vAlign w:val="center"/>
            <w:hideMark/>
          </w:tcPr>
          <w:p w14:paraId="7B113E91" w14:textId="77777777" w:rsidR="002405C0" w:rsidRPr="001F794E" w:rsidRDefault="002405C0">
            <w:r w:rsidRPr="001F794E">
              <w:t>Safer usage</w:t>
            </w:r>
          </w:p>
        </w:tc>
      </w:tr>
    </w:tbl>
    <w:p w14:paraId="3AC65459" w14:textId="77777777" w:rsidR="002405C0" w:rsidRPr="001F794E" w:rsidRDefault="002405C0" w:rsidP="002405C0">
      <w:pPr>
        <w:pStyle w:val="Heading3"/>
      </w:pPr>
      <w:r w:rsidRPr="001F794E">
        <w:t>Example</w:t>
      </w:r>
    </w:p>
    <w:p w14:paraId="659EBB96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char[] pass = {'a','b'};</w:t>
      </w:r>
    </w:p>
    <w:p w14:paraId="158F60DB" w14:textId="77777777" w:rsidR="002405C0" w:rsidRPr="001F794E" w:rsidRDefault="00675C16" w:rsidP="002405C0">
      <w:r w:rsidRPr="001F794E">
        <w:pict w14:anchorId="31623A2D">
          <v:rect id="_x0000_i1371" style="width:0;height:1.5pt" o:hralign="center" o:hrstd="t" o:hr="t" fillcolor="#a0a0a0" stroked="f"/>
        </w:pict>
      </w:r>
    </w:p>
    <w:p w14:paraId="38837299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pass = "ab";</w:t>
      </w:r>
    </w:p>
    <w:p w14:paraId="25D02489" w14:textId="77777777" w:rsidR="002405C0" w:rsidRPr="001F794E" w:rsidRDefault="002405C0" w:rsidP="002405C0">
      <w:pPr>
        <w:pStyle w:val="Heading3"/>
      </w:pPr>
      <w:r w:rsidRPr="001F794E">
        <w:t>Important Point</w:t>
      </w:r>
    </w:p>
    <w:p w14:paraId="3D166427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Passwords should prefer char[].</w:t>
      </w:r>
    </w:p>
    <w:p w14:paraId="1F0CF17B" w14:textId="77777777" w:rsidR="002405C0" w:rsidRPr="001F794E" w:rsidRDefault="00675C16" w:rsidP="002405C0">
      <w:r w:rsidRPr="001F794E">
        <w:pict w14:anchorId="205E9356">
          <v:rect id="_x0000_i1372" style="width:0;height:1.5pt" o:hralign="center" o:hrstd="t" o:hr="t" fillcolor="#a0a0a0" stroked="f"/>
        </w:pict>
      </w:r>
    </w:p>
    <w:p w14:paraId="4E98AFD5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1648"/>
      </w:tblGrid>
      <w:tr w:rsidR="002405C0" w:rsidRPr="001F794E" w14:paraId="107A813B" w14:textId="77777777" w:rsidTr="002405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E6867" w14:textId="77777777" w:rsidR="002405C0" w:rsidRPr="001F794E" w:rsidRDefault="002405C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char[]</w:t>
            </w:r>
          </w:p>
        </w:tc>
        <w:tc>
          <w:tcPr>
            <w:tcW w:w="0" w:type="auto"/>
            <w:vAlign w:val="center"/>
            <w:hideMark/>
          </w:tcPr>
          <w:p w14:paraId="22181215" w14:textId="77777777" w:rsidR="002405C0" w:rsidRPr="001F794E" w:rsidRDefault="002405C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String</w:t>
            </w:r>
          </w:p>
        </w:tc>
      </w:tr>
      <w:tr w:rsidR="002405C0" w:rsidRPr="001F794E" w14:paraId="671534A3" w14:textId="77777777" w:rsidTr="00240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607E" w14:textId="77777777" w:rsidR="002405C0" w:rsidRPr="001F794E" w:rsidRDefault="002405C0">
            <w:r w:rsidRPr="001F794E">
              <w:t>Mutable</w:t>
            </w:r>
          </w:p>
        </w:tc>
        <w:tc>
          <w:tcPr>
            <w:tcW w:w="0" w:type="auto"/>
            <w:vAlign w:val="center"/>
            <w:hideMark/>
          </w:tcPr>
          <w:p w14:paraId="43CE941F" w14:textId="77777777" w:rsidR="002405C0" w:rsidRPr="001F794E" w:rsidRDefault="002405C0">
            <w:r w:rsidRPr="001F794E">
              <w:t>Immutable</w:t>
            </w:r>
          </w:p>
        </w:tc>
      </w:tr>
      <w:tr w:rsidR="002405C0" w:rsidRPr="001F794E" w14:paraId="7FE963F8" w14:textId="77777777" w:rsidTr="002405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14714" w14:textId="77777777" w:rsidR="002405C0" w:rsidRPr="001F794E" w:rsidRDefault="002405C0">
            <w:r w:rsidRPr="001F794E">
              <w:t xml:space="preserve">Secure erase </w:t>
            </w:r>
            <w:r w:rsidRPr="001F794E">
              <w:rPr>
                <w:rFonts w:ascii="Nirmala UI" w:hAnsi="Nirmala UI" w:cs="Nirmala UI"/>
              </w:rPr>
              <w:t>शक्य</w:t>
            </w:r>
          </w:p>
        </w:tc>
        <w:tc>
          <w:tcPr>
            <w:tcW w:w="0" w:type="auto"/>
            <w:vAlign w:val="center"/>
            <w:hideMark/>
          </w:tcPr>
          <w:p w14:paraId="67609963" w14:textId="77777777" w:rsidR="002405C0" w:rsidRPr="001F794E" w:rsidRDefault="002405C0">
            <w:r w:rsidRPr="001F794E">
              <w:t xml:space="preserve">Secure erase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</w:tr>
    </w:tbl>
    <w:p w14:paraId="37AD2EB6" w14:textId="77777777" w:rsidR="002405C0" w:rsidRPr="001F794E" w:rsidRDefault="00675C16" w:rsidP="002405C0">
      <w:r w:rsidRPr="001F794E">
        <w:pict w14:anchorId="67470C8D">
          <v:rect id="_x0000_i1373" style="width:0;height:1.5pt" o:hralign="center" o:hrstd="t" o:hr="t" fillcolor="#a0a0a0" stroked="f"/>
        </w:pict>
      </w:r>
    </w:p>
    <w:p w14:paraId="09E5BB49" w14:textId="77777777" w:rsidR="002405C0" w:rsidRPr="001F794E" w:rsidRDefault="002405C0" w:rsidP="002405C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138. Why password should use char[] instead of String?</w:t>
      </w:r>
    </w:p>
    <w:p w14:paraId="4D4E97B7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B1F2A29" w14:textId="77777777" w:rsidR="002405C0" w:rsidRPr="001F794E" w:rsidRDefault="002405C0" w:rsidP="002405C0">
      <w:pPr>
        <w:pStyle w:val="Heading3"/>
      </w:pPr>
      <w:r w:rsidRPr="001F794E">
        <w:t>Reasons</w:t>
      </w:r>
    </w:p>
    <w:p w14:paraId="55A14933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1. String is immutable</w:t>
      </w:r>
    </w:p>
    <w:p w14:paraId="27820F5B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Password remains in memory until GC.</w:t>
      </w:r>
    </w:p>
    <w:p w14:paraId="4393EA21" w14:textId="77777777" w:rsidR="002405C0" w:rsidRPr="001F794E" w:rsidRDefault="00675C16" w:rsidP="002405C0">
      <w:r w:rsidRPr="001F794E">
        <w:pict w14:anchorId="2BB973E9">
          <v:rect id="_x0000_i1374" style="width:0;height:1.5pt" o:hralign="center" o:hrstd="t" o:hr="t" fillcolor="#a0a0a0" stroked="f"/>
        </w:pict>
      </w:r>
    </w:p>
    <w:p w14:paraId="1C89C630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2. SCP Risk</w:t>
      </w:r>
    </w:p>
    <w:p w14:paraId="6C84DCE0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String literals may stay longer.</w:t>
      </w:r>
    </w:p>
    <w:p w14:paraId="401A7B7B" w14:textId="77777777" w:rsidR="002405C0" w:rsidRPr="001F794E" w:rsidRDefault="00675C16" w:rsidP="002405C0">
      <w:r w:rsidRPr="001F794E">
        <w:pict w14:anchorId="04A080B3">
          <v:rect id="_x0000_i1375" style="width:0;height:1.5pt" o:hralign="center" o:hrstd="t" o:hr="t" fillcolor="#a0a0a0" stroked="f"/>
        </w:pict>
      </w:r>
    </w:p>
    <w:p w14:paraId="52FFEC22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3. char[] can be cleared manually</w:t>
      </w:r>
    </w:p>
    <w:p w14:paraId="3F12B502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Arrays.fill(password, '*');</w:t>
      </w:r>
    </w:p>
    <w:p w14:paraId="4BB6F3B4" w14:textId="77777777" w:rsidR="002405C0" w:rsidRPr="001F794E" w:rsidRDefault="002405C0" w:rsidP="002405C0">
      <w:pPr>
        <w:pStyle w:val="Heading3"/>
      </w:pPr>
      <w:r w:rsidRPr="001F794E">
        <w:t>Important Point</w:t>
      </w:r>
    </w:p>
    <w:p w14:paraId="44B02266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char[] is more secure for sensitive data.</w:t>
      </w:r>
    </w:p>
    <w:p w14:paraId="34246D03" w14:textId="77777777" w:rsidR="002405C0" w:rsidRPr="001F794E" w:rsidRDefault="00675C16" w:rsidP="002405C0">
      <w:r w:rsidRPr="001F794E">
        <w:pict w14:anchorId="1C75F858">
          <v:rect id="_x0000_i1376" style="width:0;height:1.5pt" o:hralign="center" o:hrstd="t" o:hr="t" fillcolor="#a0a0a0" stroked="f"/>
        </w:pict>
      </w:r>
    </w:p>
    <w:p w14:paraId="7476CA47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C3AFCDC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Password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char[]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कारण</w:t>
      </w:r>
      <w:r w:rsidRPr="001F794E">
        <w:rPr>
          <w:sz w:val="22"/>
          <w:szCs w:val="22"/>
        </w:rPr>
        <w:t>:</w:t>
      </w:r>
    </w:p>
    <w:p w14:paraId="4E032929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Memory manually clear </w:t>
      </w:r>
      <w:r w:rsidRPr="001F794E">
        <w:rPr>
          <w:rFonts w:ascii="Nirmala UI" w:hAnsi="Nirmala UI" w:cs="Nirmala UI"/>
          <w:sz w:val="22"/>
          <w:szCs w:val="22"/>
        </w:rPr>
        <w:t>करता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येते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String immutable </w:t>
      </w:r>
      <w:r w:rsidRPr="001F794E">
        <w:rPr>
          <w:rFonts w:ascii="Nirmala UI" w:hAnsi="Nirmala UI" w:cs="Nirmala UI"/>
          <w:sz w:val="22"/>
          <w:szCs w:val="22"/>
        </w:rPr>
        <w:t>असल्याने</w:t>
      </w:r>
      <w:r w:rsidRPr="001F794E">
        <w:rPr>
          <w:sz w:val="22"/>
          <w:szCs w:val="22"/>
        </w:rPr>
        <w:t xml:space="preserve"> memory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जास्त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वेळ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राहते</w:t>
      </w:r>
    </w:p>
    <w:p w14:paraId="6A4EEE4C" w14:textId="77777777" w:rsidR="002405C0" w:rsidRPr="001F794E" w:rsidRDefault="00675C16" w:rsidP="002405C0">
      <w:r w:rsidRPr="001F794E">
        <w:pict w14:anchorId="74C50CFA">
          <v:rect id="_x0000_i1377" style="width:0;height:1.5pt" o:hralign="center" o:hrstd="t" o:hr="t" fillcolor="#a0a0a0" stroked="f"/>
        </w:pict>
      </w:r>
    </w:p>
    <w:p w14:paraId="7118C2BB" w14:textId="77777777" w:rsidR="002405C0" w:rsidRPr="001F794E" w:rsidRDefault="002405C0" w:rsidP="002405C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139. What is mutable string?</w:t>
      </w:r>
    </w:p>
    <w:p w14:paraId="5DF37A11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609EBB03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Mutable string means String content can change without creating new object.</w:t>
      </w:r>
    </w:p>
    <w:p w14:paraId="44793DF4" w14:textId="77777777" w:rsidR="002405C0" w:rsidRPr="001F794E" w:rsidRDefault="002405C0" w:rsidP="002405C0">
      <w:pPr>
        <w:pStyle w:val="Heading3"/>
      </w:pPr>
      <w:r w:rsidRPr="001F794E">
        <w:t>Mutable Classes</w:t>
      </w:r>
    </w:p>
    <w:p w14:paraId="7A4A87A3" w14:textId="77777777" w:rsidR="002405C0" w:rsidRPr="001F794E" w:rsidRDefault="002405C0" w:rsidP="00E857DB">
      <w:pPr>
        <w:pStyle w:val="NormalWeb"/>
        <w:numPr>
          <w:ilvl w:val="0"/>
          <w:numId w:val="156"/>
        </w:numPr>
        <w:rPr>
          <w:sz w:val="22"/>
          <w:szCs w:val="22"/>
        </w:rPr>
      </w:pPr>
      <w:r w:rsidRPr="001F794E">
        <w:rPr>
          <w:sz w:val="22"/>
          <w:szCs w:val="22"/>
        </w:rPr>
        <w:t>StringBuilder</w:t>
      </w:r>
    </w:p>
    <w:p w14:paraId="18427BCB" w14:textId="77777777" w:rsidR="002405C0" w:rsidRPr="001F794E" w:rsidRDefault="002405C0" w:rsidP="00E857DB">
      <w:pPr>
        <w:pStyle w:val="NormalWeb"/>
        <w:numPr>
          <w:ilvl w:val="0"/>
          <w:numId w:val="156"/>
        </w:numPr>
        <w:rPr>
          <w:sz w:val="22"/>
          <w:szCs w:val="22"/>
        </w:rPr>
      </w:pPr>
      <w:r w:rsidRPr="001F794E">
        <w:rPr>
          <w:sz w:val="22"/>
          <w:szCs w:val="22"/>
        </w:rPr>
        <w:t>StringBuffer</w:t>
      </w:r>
    </w:p>
    <w:p w14:paraId="4993CCB9" w14:textId="77777777" w:rsidR="002405C0" w:rsidRPr="001F794E" w:rsidRDefault="002405C0" w:rsidP="002405C0">
      <w:pPr>
        <w:pStyle w:val="Heading3"/>
      </w:pPr>
      <w:r w:rsidRPr="001F794E">
        <w:t>Example</w:t>
      </w:r>
    </w:p>
    <w:p w14:paraId="4621B4F7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StringBuilder sb = new StringBuilder("Java");</w:t>
      </w:r>
    </w:p>
    <w:p w14:paraId="162846D1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</w:p>
    <w:p w14:paraId="223186A9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sb.append("Tech");</w:t>
      </w:r>
    </w:p>
    <w:p w14:paraId="6107C6DA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Same object modified.</w:t>
      </w:r>
    </w:p>
    <w:p w14:paraId="026481A6" w14:textId="77777777" w:rsidR="002405C0" w:rsidRPr="001F794E" w:rsidRDefault="00675C16" w:rsidP="002405C0">
      <w:r w:rsidRPr="001F794E">
        <w:pict w14:anchorId="468FB7D3">
          <v:rect id="_x0000_i1378" style="width:0;height:1.5pt" o:hralign="center" o:hrstd="t" o:hr="t" fillcolor="#a0a0a0" stroked="f"/>
        </w:pict>
      </w:r>
    </w:p>
    <w:p w14:paraId="64CE78B9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FFA2C9F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नवीन</w:t>
      </w:r>
      <w:r w:rsidRPr="001F794E">
        <w:rPr>
          <w:sz w:val="22"/>
          <w:szCs w:val="22"/>
        </w:rPr>
        <w:t xml:space="preserve"> object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बनवता</w:t>
      </w:r>
      <w:r w:rsidRPr="001F794E">
        <w:rPr>
          <w:sz w:val="22"/>
          <w:szCs w:val="22"/>
        </w:rPr>
        <w:t xml:space="preserve"> content </w:t>
      </w:r>
      <w:r w:rsidRPr="001F794E">
        <w:rPr>
          <w:rFonts w:ascii="Nirmala UI" w:hAnsi="Nirmala UI" w:cs="Nirmala UI"/>
          <w:sz w:val="22"/>
          <w:szCs w:val="22"/>
        </w:rPr>
        <w:t>बदलता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mutable string.</w:t>
      </w:r>
    </w:p>
    <w:p w14:paraId="1B8EB152" w14:textId="77777777" w:rsidR="002405C0" w:rsidRPr="001F794E" w:rsidRDefault="002405C0" w:rsidP="002405C0">
      <w:pPr>
        <w:pStyle w:val="Heading3"/>
      </w:pPr>
      <w:r w:rsidRPr="001F794E">
        <w:t>Example</w:t>
      </w:r>
    </w:p>
    <w:p w14:paraId="4C355D4C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StringBuilder</w:t>
      </w:r>
    </w:p>
    <w:p w14:paraId="36490387" w14:textId="77777777" w:rsidR="002405C0" w:rsidRPr="001F794E" w:rsidRDefault="00675C16" w:rsidP="002405C0">
      <w:r w:rsidRPr="001F794E">
        <w:pict w14:anchorId="128BEDCD">
          <v:rect id="_x0000_i1379" style="width:0;height:1.5pt" o:hralign="center" o:hrstd="t" o:hr="t" fillcolor="#a0a0a0" stroked="f"/>
        </w:pict>
      </w:r>
    </w:p>
    <w:p w14:paraId="2A19207F" w14:textId="77777777" w:rsidR="002405C0" w:rsidRPr="001F794E" w:rsidRDefault="002405C0" w:rsidP="002405C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140. Explain String methods: equalsIgnoreCase().</w:t>
      </w:r>
    </w:p>
    <w:p w14:paraId="2100626F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6CCFBF1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equalsIgnoreCase()</w:t>
      </w:r>
      <w:r w:rsidRPr="001F794E">
        <w:rPr>
          <w:sz w:val="22"/>
          <w:szCs w:val="22"/>
        </w:rPr>
        <w:t xml:space="preserve"> compares Strings ignoring case.</w:t>
      </w:r>
    </w:p>
    <w:p w14:paraId="20EA0832" w14:textId="77777777" w:rsidR="002405C0" w:rsidRPr="001F794E" w:rsidRDefault="002405C0" w:rsidP="002405C0">
      <w:pPr>
        <w:pStyle w:val="Heading3"/>
      </w:pPr>
      <w:r w:rsidRPr="001F794E">
        <w:t>Example</w:t>
      </w:r>
    </w:p>
    <w:p w14:paraId="4D49301E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s1 = "JAVA";</w:t>
      </w:r>
    </w:p>
    <w:p w14:paraId="0BC7D375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s2 = "java";</w:t>
      </w:r>
    </w:p>
    <w:p w14:paraId="0C07D9D8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</w:p>
    <w:p w14:paraId="243CD8A3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System.out.println(s1.equalsIgnoreCase(s2));</w:t>
      </w:r>
    </w:p>
    <w:p w14:paraId="4D4F9C49" w14:textId="77777777" w:rsidR="002405C0" w:rsidRPr="001F794E" w:rsidRDefault="002405C0" w:rsidP="002405C0">
      <w:pPr>
        <w:pStyle w:val="Heading3"/>
      </w:pPr>
      <w:r w:rsidRPr="001F794E">
        <w:t>Output</w:t>
      </w:r>
    </w:p>
    <w:p w14:paraId="022B89C5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</w:t>
      </w:r>
    </w:p>
    <w:p w14:paraId="5B50F799" w14:textId="77777777" w:rsidR="002405C0" w:rsidRPr="001F794E" w:rsidRDefault="002405C0" w:rsidP="002405C0">
      <w:pPr>
        <w:pStyle w:val="Heading3"/>
      </w:pPr>
      <w:r w:rsidRPr="001F794E">
        <w:lastRenderedPageBreak/>
        <w:t>Difference</w:t>
      </w:r>
    </w:p>
    <w:p w14:paraId="4C3788CB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equals()</w:t>
      </w:r>
    </w:p>
    <w:p w14:paraId="0987A6EC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is case-sensitive.</w:t>
      </w:r>
    </w:p>
    <w:p w14:paraId="341B50AD" w14:textId="77777777" w:rsidR="002405C0" w:rsidRPr="001F794E" w:rsidRDefault="002405C0" w:rsidP="002405C0">
      <w:pPr>
        <w:pStyle w:val="Heading3"/>
      </w:pPr>
      <w:r w:rsidRPr="001F794E">
        <w:t>Important Point</w:t>
      </w:r>
    </w:p>
    <w:p w14:paraId="16F2C562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in user input comparison.</w:t>
      </w:r>
    </w:p>
    <w:p w14:paraId="7A8AED7B" w14:textId="77777777" w:rsidR="002405C0" w:rsidRPr="001F794E" w:rsidRDefault="00675C16" w:rsidP="002405C0">
      <w:r w:rsidRPr="001F794E">
        <w:pict w14:anchorId="1D2E8447">
          <v:rect id="_x0000_i1380" style="width:0;height:1.5pt" o:hralign="center" o:hrstd="t" o:hr="t" fillcolor="#a0a0a0" stroked="f"/>
        </w:pict>
      </w:r>
    </w:p>
    <w:p w14:paraId="3EC58052" w14:textId="77777777" w:rsidR="002405C0" w:rsidRPr="001F794E" w:rsidRDefault="002405C0" w:rsidP="002405C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9D88E59" w14:textId="77777777" w:rsidR="002405C0" w:rsidRPr="001F794E" w:rsidRDefault="002405C0" w:rsidP="002405C0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equalsIgnoreCase()</w:t>
      </w:r>
      <w:r w:rsidRPr="001F794E">
        <w:rPr>
          <w:sz w:val="22"/>
          <w:szCs w:val="22"/>
        </w:rPr>
        <w:t xml:space="preserve"> case ignore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String compare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43D9CDE4" w14:textId="77777777" w:rsidR="002405C0" w:rsidRPr="001F794E" w:rsidRDefault="002405C0" w:rsidP="002405C0">
      <w:pPr>
        <w:pStyle w:val="Heading3"/>
      </w:pPr>
      <w:r w:rsidRPr="001F794E">
        <w:t>Example</w:t>
      </w:r>
    </w:p>
    <w:p w14:paraId="15BC6A57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"JAVA".equalsIgnoreCase("java")</w:t>
      </w:r>
    </w:p>
    <w:p w14:paraId="78483C28" w14:textId="77777777" w:rsidR="002405C0" w:rsidRPr="001F794E" w:rsidRDefault="002405C0" w:rsidP="002405C0">
      <w:pPr>
        <w:pStyle w:val="Heading3"/>
      </w:pPr>
      <w:r w:rsidRPr="001F794E">
        <w:t>Output</w:t>
      </w:r>
    </w:p>
    <w:p w14:paraId="0638BF59" w14:textId="77777777" w:rsidR="002405C0" w:rsidRPr="001F794E" w:rsidRDefault="002405C0" w:rsidP="002405C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</w:t>
      </w:r>
    </w:p>
    <w:p w14:paraId="4A1173B3" w14:textId="77777777" w:rsidR="002405C0" w:rsidRPr="001F794E" w:rsidRDefault="00675C16" w:rsidP="002405C0">
      <w:r w:rsidRPr="001F794E">
        <w:pict w14:anchorId="1C95511E">
          <v:rect id="_x0000_i1381" style="width:0;height:1.5pt" o:hralign="center" o:hrstd="t" o:hr="t" fillcolor="#a0a0a0" stroked="f"/>
        </w:pict>
      </w:r>
    </w:p>
    <w:p w14:paraId="49855A6B" w14:textId="77777777" w:rsidR="00E857DB" w:rsidRPr="001F794E" w:rsidRDefault="00E857DB" w:rsidP="00E857D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(141–150)</w:t>
      </w:r>
    </w:p>
    <w:p w14:paraId="1BEA9E61" w14:textId="77777777" w:rsidR="00E857DB" w:rsidRPr="001F794E" w:rsidRDefault="00675C16" w:rsidP="00E857DB">
      <w:r w:rsidRPr="001F794E">
        <w:pict w14:anchorId="0797CECF">
          <v:rect id="_x0000_i1382" style="width:0;height:1.5pt" o:hralign="center" o:hrstd="t" o:hr="t" fillcolor="#a0a0a0" stroked="f"/>
        </w:pict>
      </w:r>
    </w:p>
    <w:p w14:paraId="12CAAB1C" w14:textId="77777777" w:rsidR="00E857DB" w:rsidRPr="001F794E" w:rsidRDefault="00E857DB" w:rsidP="00E857D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141. Explain compareTo().</w:t>
      </w:r>
    </w:p>
    <w:p w14:paraId="041309AC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966BD4F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compareTo()</w:t>
      </w:r>
      <w:r w:rsidRPr="001F794E">
        <w:rPr>
          <w:sz w:val="22"/>
          <w:szCs w:val="22"/>
        </w:rPr>
        <w:t xml:space="preserve"> compares two Strings lexicographically (dictionary order).</w:t>
      </w:r>
    </w:p>
    <w:p w14:paraId="257977E3" w14:textId="77777777" w:rsidR="00E857DB" w:rsidRPr="001F794E" w:rsidRDefault="00E857DB" w:rsidP="00E857DB">
      <w:pPr>
        <w:pStyle w:val="Heading3"/>
      </w:pPr>
      <w:r w:rsidRPr="001F794E">
        <w:t>Syntax</w:t>
      </w:r>
    </w:p>
    <w:p w14:paraId="3FF9006E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str1.compareTo(str2)</w:t>
      </w:r>
    </w:p>
    <w:p w14:paraId="4E9241F2" w14:textId="77777777" w:rsidR="00E857DB" w:rsidRPr="001F794E" w:rsidRDefault="00E857DB" w:rsidP="00E857DB">
      <w:pPr>
        <w:pStyle w:val="Heading3"/>
      </w:pPr>
      <w:r w:rsidRPr="001F794E">
        <w:t>Returns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980"/>
      </w:tblGrid>
      <w:tr w:rsidR="00E857DB" w:rsidRPr="001F794E" w14:paraId="1C090AE0" w14:textId="77777777" w:rsidTr="00E85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8AD6A" w14:textId="77777777" w:rsidR="00E857DB" w:rsidRPr="001F794E" w:rsidRDefault="00E857D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E21A6CD" w14:textId="77777777" w:rsidR="00E857DB" w:rsidRPr="001F794E" w:rsidRDefault="00E857D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Meaning</w:t>
            </w:r>
          </w:p>
        </w:tc>
      </w:tr>
      <w:tr w:rsidR="00E857DB" w:rsidRPr="001F794E" w14:paraId="33207A3A" w14:textId="77777777" w:rsidTr="00E85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2E55B" w14:textId="77777777" w:rsidR="00E857DB" w:rsidRPr="001F794E" w:rsidRDefault="00E857DB">
            <w:r w:rsidRPr="001F794E">
              <w:lastRenderedPageBreak/>
              <w:t>0</w:t>
            </w:r>
          </w:p>
        </w:tc>
        <w:tc>
          <w:tcPr>
            <w:tcW w:w="0" w:type="auto"/>
            <w:vAlign w:val="center"/>
            <w:hideMark/>
          </w:tcPr>
          <w:p w14:paraId="7E558D73" w14:textId="77777777" w:rsidR="00E857DB" w:rsidRPr="001F794E" w:rsidRDefault="00E857DB">
            <w:r w:rsidRPr="001F794E">
              <w:t>Equal</w:t>
            </w:r>
          </w:p>
        </w:tc>
      </w:tr>
      <w:tr w:rsidR="00E857DB" w:rsidRPr="001F794E" w14:paraId="3538F496" w14:textId="77777777" w:rsidTr="00E85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DC9E0" w14:textId="77777777" w:rsidR="00E857DB" w:rsidRPr="001F794E" w:rsidRDefault="00E857DB">
            <w:r w:rsidRPr="001F794E">
              <w:t>Positive</w:t>
            </w:r>
          </w:p>
        </w:tc>
        <w:tc>
          <w:tcPr>
            <w:tcW w:w="0" w:type="auto"/>
            <w:vAlign w:val="center"/>
            <w:hideMark/>
          </w:tcPr>
          <w:p w14:paraId="4636892A" w14:textId="77777777" w:rsidR="00E857DB" w:rsidRPr="001F794E" w:rsidRDefault="00E857DB">
            <w:r w:rsidRPr="001F794E">
              <w:t>str1 &gt; str2</w:t>
            </w:r>
          </w:p>
        </w:tc>
      </w:tr>
      <w:tr w:rsidR="00E857DB" w:rsidRPr="001F794E" w14:paraId="4384327A" w14:textId="77777777" w:rsidTr="00E85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00A5" w14:textId="77777777" w:rsidR="00E857DB" w:rsidRPr="001F794E" w:rsidRDefault="00E857DB">
            <w:r w:rsidRPr="001F794E">
              <w:t>Negative</w:t>
            </w:r>
          </w:p>
        </w:tc>
        <w:tc>
          <w:tcPr>
            <w:tcW w:w="0" w:type="auto"/>
            <w:vAlign w:val="center"/>
            <w:hideMark/>
          </w:tcPr>
          <w:p w14:paraId="1881B833" w14:textId="77777777" w:rsidR="00E857DB" w:rsidRPr="001F794E" w:rsidRDefault="00E857DB">
            <w:r w:rsidRPr="001F794E">
              <w:t>str1 &lt; str2</w:t>
            </w:r>
          </w:p>
        </w:tc>
      </w:tr>
    </w:tbl>
    <w:p w14:paraId="419143C5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7CE1A10C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System.out.println("Apple".compareTo("Banana"));</w:t>
      </w:r>
    </w:p>
    <w:p w14:paraId="76EC4A4F" w14:textId="77777777" w:rsidR="00E857DB" w:rsidRPr="001F794E" w:rsidRDefault="00E857DB" w:rsidP="00E857DB">
      <w:pPr>
        <w:pStyle w:val="Heading3"/>
      </w:pPr>
      <w:r w:rsidRPr="001F794E">
        <w:t>Output</w:t>
      </w:r>
    </w:p>
    <w:p w14:paraId="61EBA9C4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Negative value</w:t>
      </w:r>
    </w:p>
    <w:p w14:paraId="28DCA1CA" w14:textId="77777777" w:rsidR="00E857DB" w:rsidRPr="001F794E" w:rsidRDefault="00E857DB" w:rsidP="00E857DB">
      <w:pPr>
        <w:pStyle w:val="Heading3"/>
      </w:pPr>
      <w:r w:rsidRPr="001F794E">
        <w:t>Important Point</w:t>
      </w:r>
    </w:p>
    <w:p w14:paraId="33379734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Comparison is based on Unicode values.</w:t>
      </w:r>
    </w:p>
    <w:p w14:paraId="76B0710A" w14:textId="77777777" w:rsidR="00E857DB" w:rsidRPr="001F794E" w:rsidRDefault="00675C16" w:rsidP="00E857DB">
      <w:r w:rsidRPr="001F794E">
        <w:pict w14:anchorId="65E57D4A">
          <v:rect id="_x0000_i1383" style="width:0;height:1.5pt" o:hralign="center" o:hrstd="t" o:hr="t" fillcolor="#a0a0a0" stroked="f"/>
        </w:pict>
      </w:r>
    </w:p>
    <w:p w14:paraId="69ED93F3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A51D347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compareTo()</w:t>
      </w:r>
      <w:r w:rsidRPr="001F794E">
        <w:rPr>
          <w:sz w:val="22"/>
          <w:szCs w:val="22"/>
        </w:rPr>
        <w:t xml:space="preserve"> Strings dictionary order </w:t>
      </w:r>
      <w:r w:rsidRPr="001F794E">
        <w:rPr>
          <w:rFonts w:ascii="Nirmala UI" w:hAnsi="Nirmala UI" w:cs="Nirmala UI"/>
          <w:sz w:val="22"/>
          <w:szCs w:val="22"/>
        </w:rPr>
        <w:t>ने</w:t>
      </w:r>
      <w:r w:rsidRPr="001F794E">
        <w:rPr>
          <w:sz w:val="22"/>
          <w:szCs w:val="22"/>
        </w:rPr>
        <w:t xml:space="preserve"> compare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10232A41" w14:textId="77777777" w:rsidR="00E857DB" w:rsidRPr="001F794E" w:rsidRDefault="00E857DB" w:rsidP="00E857DB">
      <w:pPr>
        <w:pStyle w:val="Heading3"/>
      </w:pPr>
      <w:r w:rsidRPr="001F794E">
        <w:t>Returns</w:t>
      </w:r>
    </w:p>
    <w:p w14:paraId="3018C2D3" w14:textId="77777777" w:rsidR="00E857DB" w:rsidRPr="001F794E" w:rsidRDefault="00E857DB" w:rsidP="00E857DB">
      <w:pPr>
        <w:pStyle w:val="NormalWeb"/>
        <w:numPr>
          <w:ilvl w:val="0"/>
          <w:numId w:val="157"/>
        </w:numPr>
        <w:rPr>
          <w:sz w:val="22"/>
          <w:szCs w:val="22"/>
        </w:rPr>
      </w:pPr>
      <w:r w:rsidRPr="001F794E">
        <w:rPr>
          <w:sz w:val="22"/>
          <w:szCs w:val="22"/>
        </w:rPr>
        <w:t>0 → equal</w:t>
      </w:r>
    </w:p>
    <w:p w14:paraId="40F6EFDF" w14:textId="77777777" w:rsidR="00E857DB" w:rsidRPr="001F794E" w:rsidRDefault="00E857DB" w:rsidP="00E857DB">
      <w:pPr>
        <w:pStyle w:val="NormalWeb"/>
        <w:numPr>
          <w:ilvl w:val="0"/>
          <w:numId w:val="15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positive → </w:t>
      </w:r>
      <w:r w:rsidRPr="001F794E">
        <w:rPr>
          <w:rFonts w:ascii="Nirmala UI" w:hAnsi="Nirmala UI" w:cs="Nirmala UI"/>
          <w:sz w:val="22"/>
          <w:szCs w:val="22"/>
        </w:rPr>
        <w:t>मोठा</w:t>
      </w:r>
    </w:p>
    <w:p w14:paraId="5C5D01F8" w14:textId="77777777" w:rsidR="00E857DB" w:rsidRPr="001F794E" w:rsidRDefault="00E857DB" w:rsidP="00E857DB">
      <w:pPr>
        <w:pStyle w:val="NormalWeb"/>
        <w:numPr>
          <w:ilvl w:val="0"/>
          <w:numId w:val="15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negative → </w:t>
      </w:r>
      <w:r w:rsidRPr="001F794E">
        <w:rPr>
          <w:rFonts w:ascii="Nirmala UI" w:hAnsi="Nirmala UI" w:cs="Nirmala UI"/>
          <w:sz w:val="22"/>
          <w:szCs w:val="22"/>
        </w:rPr>
        <w:t>लहान</w:t>
      </w:r>
    </w:p>
    <w:p w14:paraId="77217DA1" w14:textId="77777777" w:rsidR="00E857DB" w:rsidRPr="001F794E" w:rsidRDefault="00675C16" w:rsidP="00E857DB">
      <w:r w:rsidRPr="001F794E">
        <w:pict w14:anchorId="30047286">
          <v:rect id="_x0000_i1384" style="width:0;height:1.5pt" o:hralign="center" o:hrstd="t" o:hr="t" fillcolor="#a0a0a0" stroked="f"/>
        </w:pict>
      </w:r>
    </w:p>
    <w:p w14:paraId="5ADD70F7" w14:textId="77777777" w:rsidR="00E857DB" w:rsidRPr="001F794E" w:rsidRDefault="00E857DB" w:rsidP="00E857D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142. Explain split().</w:t>
      </w:r>
    </w:p>
    <w:p w14:paraId="7C4387B9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5BAB5CC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split()</w:t>
      </w:r>
      <w:r w:rsidRPr="001F794E">
        <w:rPr>
          <w:sz w:val="22"/>
          <w:szCs w:val="22"/>
        </w:rPr>
        <w:t xml:space="preserve"> divides String into parts using delimiter.</w:t>
      </w:r>
    </w:p>
    <w:p w14:paraId="26DD3B09" w14:textId="77777777" w:rsidR="00E857DB" w:rsidRPr="001F794E" w:rsidRDefault="00E857DB" w:rsidP="00E857DB">
      <w:pPr>
        <w:pStyle w:val="Heading3"/>
      </w:pPr>
      <w:r w:rsidRPr="001F794E">
        <w:lastRenderedPageBreak/>
        <w:t>Example</w:t>
      </w:r>
    </w:p>
    <w:p w14:paraId="102E9FA4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"Java,Python,C";</w:t>
      </w:r>
    </w:p>
    <w:p w14:paraId="67AF021C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</w:p>
    <w:p w14:paraId="3FF0DA77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arr[] = s.split(",");</w:t>
      </w:r>
    </w:p>
    <w:p w14:paraId="15F9EF75" w14:textId="77777777" w:rsidR="00E857DB" w:rsidRPr="001F794E" w:rsidRDefault="00E857DB" w:rsidP="00E857DB">
      <w:pPr>
        <w:pStyle w:val="Heading3"/>
      </w:pPr>
      <w:r w:rsidRPr="001F794E">
        <w:t>Output</w:t>
      </w:r>
    </w:p>
    <w:p w14:paraId="30642862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</w:t>
      </w:r>
    </w:p>
    <w:p w14:paraId="0D6DF904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Python</w:t>
      </w:r>
    </w:p>
    <w:p w14:paraId="4EF6D7E2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</w:t>
      </w:r>
    </w:p>
    <w:p w14:paraId="6EC4D33D" w14:textId="77777777" w:rsidR="00E857DB" w:rsidRPr="001F794E" w:rsidRDefault="00E857DB" w:rsidP="00E857DB">
      <w:pPr>
        <w:pStyle w:val="Heading3"/>
      </w:pPr>
      <w:r w:rsidRPr="001F794E">
        <w:t>Important Point</w:t>
      </w:r>
    </w:p>
    <w:p w14:paraId="0FE8B8B5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split()</w:t>
      </w:r>
      <w:r w:rsidRPr="001F794E">
        <w:rPr>
          <w:sz w:val="22"/>
          <w:szCs w:val="22"/>
        </w:rPr>
        <w:t xml:space="preserve"> uses regular expressions internally.</w:t>
      </w:r>
    </w:p>
    <w:p w14:paraId="6E02C0CE" w14:textId="77777777" w:rsidR="00E857DB" w:rsidRPr="001F794E" w:rsidRDefault="00675C16" w:rsidP="00E857DB">
      <w:r w:rsidRPr="001F794E">
        <w:pict w14:anchorId="35AA5513">
          <v:rect id="_x0000_i1385" style="width:0;height:1.5pt" o:hralign="center" o:hrstd="t" o:hr="t" fillcolor="#a0a0a0" stroked="f"/>
        </w:pict>
      </w:r>
    </w:p>
    <w:p w14:paraId="7AABA2DB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593ADDC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split()</w:t>
      </w:r>
      <w:r w:rsidRPr="001F794E">
        <w:rPr>
          <w:sz w:val="22"/>
          <w:szCs w:val="22"/>
        </w:rPr>
        <w:t xml:space="preserve"> delimiter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String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भाग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2D81A5F8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61C8D4C9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s.split(",")</w:t>
      </w:r>
    </w:p>
    <w:p w14:paraId="70981DF9" w14:textId="77777777" w:rsidR="00E857DB" w:rsidRPr="001F794E" w:rsidRDefault="00675C16" w:rsidP="00E857DB">
      <w:r w:rsidRPr="001F794E">
        <w:pict w14:anchorId="628E7DEF">
          <v:rect id="_x0000_i1386" style="width:0;height:1.5pt" o:hralign="center" o:hrstd="t" o:hr="t" fillcolor="#a0a0a0" stroked="f"/>
        </w:pict>
      </w:r>
    </w:p>
    <w:p w14:paraId="16C2DC6F" w14:textId="77777777" w:rsidR="00E857DB" w:rsidRPr="001F794E" w:rsidRDefault="00E857DB" w:rsidP="00E857D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143. Explain replace().</w:t>
      </w:r>
    </w:p>
    <w:p w14:paraId="4C8F5548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1C78585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replace()</w:t>
      </w:r>
      <w:r w:rsidRPr="001F794E">
        <w:rPr>
          <w:sz w:val="22"/>
          <w:szCs w:val="22"/>
        </w:rPr>
        <w:t xml:space="preserve"> replaces characters or Strings.</w:t>
      </w:r>
    </w:p>
    <w:p w14:paraId="4E5A1B67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71DA2152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"Java";</w:t>
      </w:r>
    </w:p>
    <w:p w14:paraId="583D3E00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</w:p>
    <w:p w14:paraId="40805F8A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System.out.println(s.replace('a', 'o'));</w:t>
      </w:r>
    </w:p>
    <w:p w14:paraId="17DE0D4C" w14:textId="77777777" w:rsidR="00E857DB" w:rsidRPr="001F794E" w:rsidRDefault="00E857DB" w:rsidP="00E857DB">
      <w:pPr>
        <w:pStyle w:val="Heading3"/>
      </w:pPr>
      <w:r w:rsidRPr="001F794E">
        <w:t>Output</w:t>
      </w:r>
    </w:p>
    <w:p w14:paraId="3CB0E01F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Jovo</w:t>
      </w:r>
    </w:p>
    <w:p w14:paraId="6892D1FC" w14:textId="77777777" w:rsidR="00E857DB" w:rsidRPr="001F794E" w:rsidRDefault="00E857DB" w:rsidP="00E857DB">
      <w:pPr>
        <w:pStyle w:val="Heading3"/>
      </w:pPr>
      <w:r w:rsidRPr="001F794E">
        <w:lastRenderedPageBreak/>
        <w:t>Important Point</w:t>
      </w:r>
    </w:p>
    <w:p w14:paraId="638EB0BF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Original String does not change.</w:t>
      </w:r>
    </w:p>
    <w:p w14:paraId="741F876B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New String object created.</w:t>
      </w:r>
    </w:p>
    <w:p w14:paraId="789B139F" w14:textId="77777777" w:rsidR="00E857DB" w:rsidRPr="001F794E" w:rsidRDefault="00675C16" w:rsidP="00E857DB">
      <w:r w:rsidRPr="001F794E">
        <w:pict w14:anchorId="0F823755">
          <v:rect id="_x0000_i1387" style="width:0;height:1.5pt" o:hralign="center" o:hrstd="t" o:hr="t" fillcolor="#a0a0a0" stroked="f"/>
        </w:pict>
      </w:r>
    </w:p>
    <w:p w14:paraId="704CAF6C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8F2BB65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replace()</w:t>
      </w:r>
      <w:r w:rsidRPr="001F794E">
        <w:rPr>
          <w:sz w:val="22"/>
          <w:szCs w:val="22"/>
        </w:rPr>
        <w:t xml:space="preserve"> characters </w:t>
      </w:r>
      <w:r w:rsidRPr="001F794E">
        <w:rPr>
          <w:rFonts w:ascii="Nirmala UI" w:hAnsi="Nirmala UI" w:cs="Nirmala UI"/>
          <w:sz w:val="22"/>
          <w:szCs w:val="22"/>
        </w:rPr>
        <w:t>किंवा</w:t>
      </w:r>
      <w:r w:rsidRPr="001F794E">
        <w:rPr>
          <w:sz w:val="22"/>
          <w:szCs w:val="22"/>
        </w:rPr>
        <w:t xml:space="preserve"> String replace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230BE098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19B3E4F6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replace('a','o')</w:t>
      </w:r>
    </w:p>
    <w:p w14:paraId="25637E9F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Original String </w:t>
      </w:r>
      <w:r w:rsidRPr="001F794E">
        <w:rPr>
          <w:rFonts w:ascii="Nirmala UI" w:hAnsi="Nirmala UI" w:cs="Nirmala UI"/>
          <w:sz w:val="22"/>
          <w:szCs w:val="22"/>
        </w:rPr>
        <w:t>बदलत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74FD57A6" w14:textId="77777777" w:rsidR="00E857DB" w:rsidRPr="001F794E" w:rsidRDefault="00675C16" w:rsidP="00E857DB">
      <w:r w:rsidRPr="001F794E">
        <w:pict w14:anchorId="119174E0">
          <v:rect id="_x0000_i1388" style="width:0;height:1.5pt" o:hralign="center" o:hrstd="t" o:hr="t" fillcolor="#a0a0a0" stroked="f"/>
        </w:pict>
      </w:r>
    </w:p>
    <w:p w14:paraId="36187CDB" w14:textId="77777777" w:rsidR="00E857DB" w:rsidRPr="001F794E" w:rsidRDefault="00E857DB" w:rsidP="00E857D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144. Explain trim().</w:t>
      </w:r>
    </w:p>
    <w:p w14:paraId="647AB9A5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330D1D9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trim()</w:t>
      </w:r>
      <w:r w:rsidRPr="001F794E">
        <w:rPr>
          <w:sz w:val="22"/>
          <w:szCs w:val="22"/>
        </w:rPr>
        <w:t xml:space="preserve"> removes leading and trailing spaces.</w:t>
      </w:r>
    </w:p>
    <w:p w14:paraId="12EF42AF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7FDDE6AC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"  Java  ";</w:t>
      </w:r>
    </w:p>
    <w:p w14:paraId="7EE7500A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</w:p>
    <w:p w14:paraId="0AF67DB5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System.out.println(s.trim());</w:t>
      </w:r>
    </w:p>
    <w:p w14:paraId="2D4135CA" w14:textId="77777777" w:rsidR="00E857DB" w:rsidRPr="001F794E" w:rsidRDefault="00E857DB" w:rsidP="00E857DB">
      <w:pPr>
        <w:pStyle w:val="Heading3"/>
      </w:pPr>
      <w:r w:rsidRPr="001F794E">
        <w:t>Output</w:t>
      </w:r>
    </w:p>
    <w:p w14:paraId="39B9403A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</w:t>
      </w:r>
    </w:p>
    <w:p w14:paraId="12E1D39B" w14:textId="77777777" w:rsidR="00E857DB" w:rsidRPr="001F794E" w:rsidRDefault="00E857DB" w:rsidP="00E857DB">
      <w:pPr>
        <w:pStyle w:val="Heading3"/>
      </w:pPr>
      <w:r w:rsidRPr="001F794E">
        <w:t>Important Point</w:t>
      </w:r>
    </w:p>
    <w:p w14:paraId="7C7F8F50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 spaces are NOT removed.</w:t>
      </w:r>
    </w:p>
    <w:p w14:paraId="44A9DE22" w14:textId="77777777" w:rsidR="00E857DB" w:rsidRPr="001F794E" w:rsidRDefault="00675C16" w:rsidP="00E857DB">
      <w:r w:rsidRPr="001F794E">
        <w:pict w14:anchorId="143D634F">
          <v:rect id="_x0000_i1389" style="width:0;height:1.5pt" o:hralign="center" o:hrstd="t" o:hr="t" fillcolor="#a0a0a0" stroked="f"/>
        </w:pict>
      </w:r>
    </w:p>
    <w:p w14:paraId="43BB91BF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0DD32C99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trim()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सुरुवातीचे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शेवटचे</w:t>
      </w:r>
      <w:r w:rsidRPr="001F794E">
        <w:rPr>
          <w:sz w:val="22"/>
          <w:szCs w:val="22"/>
        </w:rPr>
        <w:t xml:space="preserve"> spaces </w:t>
      </w:r>
      <w:r w:rsidRPr="001F794E">
        <w:rPr>
          <w:rFonts w:ascii="Nirmala UI" w:hAnsi="Nirmala UI" w:cs="Nirmala UI"/>
          <w:sz w:val="22"/>
          <w:szCs w:val="22"/>
        </w:rPr>
        <w:t>काढते</w:t>
      </w:r>
      <w:r w:rsidRPr="001F794E">
        <w:rPr>
          <w:sz w:val="22"/>
          <w:szCs w:val="22"/>
        </w:rPr>
        <w:t>.</w:t>
      </w:r>
    </w:p>
    <w:p w14:paraId="7962A5BF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587D8B1E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 Java ".trim()</w:t>
      </w:r>
    </w:p>
    <w:p w14:paraId="634EEC1E" w14:textId="77777777" w:rsidR="00E857DB" w:rsidRPr="001F794E" w:rsidRDefault="00675C16" w:rsidP="00E857DB">
      <w:r w:rsidRPr="001F794E">
        <w:pict w14:anchorId="12178E71">
          <v:rect id="_x0000_i1390" style="width:0;height:1.5pt" o:hralign="center" o:hrstd="t" o:hr="t" fillcolor="#a0a0a0" stroked="f"/>
        </w:pict>
      </w:r>
    </w:p>
    <w:p w14:paraId="65C51C27" w14:textId="77777777" w:rsidR="00E857DB" w:rsidRPr="001F794E" w:rsidRDefault="00E857DB" w:rsidP="00E857D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145. Explain matches().</w:t>
      </w:r>
    </w:p>
    <w:p w14:paraId="55D5FB87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D1F5173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matches()</w:t>
      </w:r>
      <w:r w:rsidRPr="001F794E">
        <w:rPr>
          <w:sz w:val="22"/>
          <w:szCs w:val="22"/>
        </w:rPr>
        <w:t xml:space="preserve"> checks whether String matches regex.</w:t>
      </w:r>
    </w:p>
    <w:p w14:paraId="05844F5F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3FE59188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"1234";</w:t>
      </w:r>
    </w:p>
    <w:p w14:paraId="650CD3B7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</w:p>
    <w:p w14:paraId="3822EDFF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System.out.println(s.matches("\\d+"));</w:t>
      </w:r>
    </w:p>
    <w:p w14:paraId="2F11134C" w14:textId="77777777" w:rsidR="00E857DB" w:rsidRPr="001F794E" w:rsidRDefault="00E857DB" w:rsidP="00E857DB">
      <w:pPr>
        <w:pStyle w:val="Heading3"/>
      </w:pPr>
      <w:r w:rsidRPr="001F794E">
        <w:t>Output</w:t>
      </w:r>
    </w:p>
    <w:p w14:paraId="3D1E2546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</w:t>
      </w:r>
    </w:p>
    <w:p w14:paraId="4888C007" w14:textId="77777777" w:rsidR="00E857DB" w:rsidRPr="001F794E" w:rsidRDefault="00E857DB" w:rsidP="00E857DB">
      <w:pPr>
        <w:pStyle w:val="Heading3"/>
      </w:pPr>
      <w:r w:rsidRPr="001F794E">
        <w:t>Uses</w:t>
      </w:r>
    </w:p>
    <w:p w14:paraId="413B9EF7" w14:textId="77777777" w:rsidR="00E857DB" w:rsidRPr="001F794E" w:rsidRDefault="00E857DB" w:rsidP="00E857DB">
      <w:pPr>
        <w:pStyle w:val="NormalWeb"/>
        <w:numPr>
          <w:ilvl w:val="0"/>
          <w:numId w:val="158"/>
        </w:numPr>
        <w:rPr>
          <w:sz w:val="22"/>
          <w:szCs w:val="22"/>
        </w:rPr>
      </w:pPr>
      <w:r w:rsidRPr="001F794E">
        <w:rPr>
          <w:sz w:val="22"/>
          <w:szCs w:val="22"/>
        </w:rPr>
        <w:t>Validation</w:t>
      </w:r>
    </w:p>
    <w:p w14:paraId="274E3C14" w14:textId="77777777" w:rsidR="00E857DB" w:rsidRPr="001F794E" w:rsidRDefault="00E857DB" w:rsidP="00E857DB">
      <w:pPr>
        <w:pStyle w:val="NormalWeb"/>
        <w:numPr>
          <w:ilvl w:val="0"/>
          <w:numId w:val="158"/>
        </w:numPr>
        <w:rPr>
          <w:sz w:val="22"/>
          <w:szCs w:val="22"/>
        </w:rPr>
      </w:pPr>
      <w:r w:rsidRPr="001F794E">
        <w:rPr>
          <w:sz w:val="22"/>
          <w:szCs w:val="22"/>
        </w:rPr>
        <w:t>Email checking</w:t>
      </w:r>
    </w:p>
    <w:p w14:paraId="7F6396A4" w14:textId="77777777" w:rsidR="00E857DB" w:rsidRPr="001F794E" w:rsidRDefault="00E857DB" w:rsidP="00E857DB">
      <w:pPr>
        <w:pStyle w:val="NormalWeb"/>
        <w:numPr>
          <w:ilvl w:val="0"/>
          <w:numId w:val="158"/>
        </w:numPr>
        <w:rPr>
          <w:sz w:val="22"/>
          <w:szCs w:val="22"/>
        </w:rPr>
      </w:pPr>
      <w:r w:rsidRPr="001F794E">
        <w:rPr>
          <w:sz w:val="22"/>
          <w:szCs w:val="22"/>
        </w:rPr>
        <w:t>Phone number checking</w:t>
      </w:r>
    </w:p>
    <w:p w14:paraId="2A970771" w14:textId="77777777" w:rsidR="00E857DB" w:rsidRPr="001F794E" w:rsidRDefault="00E857DB" w:rsidP="00E857DB">
      <w:pPr>
        <w:pStyle w:val="Heading3"/>
      </w:pPr>
      <w:r w:rsidRPr="001F794E">
        <w:t>Important Point</w:t>
      </w:r>
    </w:p>
    <w:p w14:paraId="7F05493F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Entire String must match pattern.</w:t>
      </w:r>
    </w:p>
    <w:p w14:paraId="08D7F5DE" w14:textId="77777777" w:rsidR="00E857DB" w:rsidRPr="001F794E" w:rsidRDefault="00675C16" w:rsidP="00E857DB">
      <w:r w:rsidRPr="001F794E">
        <w:pict w14:anchorId="2CC03621">
          <v:rect id="_x0000_i1391" style="width:0;height:1.5pt" o:hralign="center" o:hrstd="t" o:hr="t" fillcolor="#a0a0a0" stroked="f"/>
        </w:pict>
      </w:r>
    </w:p>
    <w:p w14:paraId="6000026A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B698242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matches()</w:t>
      </w:r>
      <w:r w:rsidRPr="001F794E">
        <w:rPr>
          <w:sz w:val="22"/>
          <w:szCs w:val="22"/>
        </w:rPr>
        <w:t xml:space="preserve"> regex pattern match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19B71172" w14:textId="77777777" w:rsidR="00E857DB" w:rsidRPr="001F794E" w:rsidRDefault="00E857DB" w:rsidP="00E857DB">
      <w:pPr>
        <w:pStyle w:val="Heading3"/>
      </w:pPr>
      <w:r w:rsidRPr="001F794E">
        <w:lastRenderedPageBreak/>
        <w:t>Example</w:t>
      </w:r>
    </w:p>
    <w:p w14:paraId="1F24F272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s.matches("\\d+")</w:t>
      </w:r>
    </w:p>
    <w:p w14:paraId="6775C372" w14:textId="77777777" w:rsidR="00E857DB" w:rsidRPr="001F794E" w:rsidRDefault="00E857DB" w:rsidP="00E857DB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2BD7E9EC" w14:textId="77777777" w:rsidR="00E857DB" w:rsidRPr="001F794E" w:rsidRDefault="00E857DB" w:rsidP="00E857DB">
      <w:pPr>
        <w:pStyle w:val="NormalWeb"/>
        <w:numPr>
          <w:ilvl w:val="0"/>
          <w:numId w:val="159"/>
        </w:numPr>
        <w:rPr>
          <w:sz w:val="22"/>
          <w:szCs w:val="22"/>
        </w:rPr>
      </w:pPr>
      <w:r w:rsidRPr="001F794E">
        <w:rPr>
          <w:sz w:val="22"/>
          <w:szCs w:val="22"/>
        </w:rPr>
        <w:t>Validation</w:t>
      </w:r>
    </w:p>
    <w:p w14:paraId="1535BFBB" w14:textId="77777777" w:rsidR="00E857DB" w:rsidRPr="001F794E" w:rsidRDefault="00E857DB" w:rsidP="00E857DB">
      <w:pPr>
        <w:pStyle w:val="NormalWeb"/>
        <w:numPr>
          <w:ilvl w:val="0"/>
          <w:numId w:val="159"/>
        </w:numPr>
        <w:rPr>
          <w:sz w:val="22"/>
          <w:szCs w:val="22"/>
        </w:rPr>
      </w:pPr>
      <w:r w:rsidRPr="001F794E">
        <w:rPr>
          <w:sz w:val="22"/>
          <w:szCs w:val="22"/>
        </w:rPr>
        <w:t>Email checking</w:t>
      </w:r>
    </w:p>
    <w:p w14:paraId="4A0916DD" w14:textId="77777777" w:rsidR="00E857DB" w:rsidRPr="001F794E" w:rsidRDefault="00675C16" w:rsidP="00E857DB">
      <w:r w:rsidRPr="001F794E">
        <w:pict w14:anchorId="64E968DA">
          <v:rect id="_x0000_i1392" style="width:0;height:1.5pt" o:hralign="center" o:hrstd="t" o:hr="t" fillcolor="#a0a0a0" stroked="f"/>
        </w:pict>
      </w:r>
    </w:p>
    <w:p w14:paraId="59BF0363" w14:textId="77777777" w:rsidR="00E857DB" w:rsidRPr="001F794E" w:rsidRDefault="00E857DB" w:rsidP="00E857D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146. Explain startsWith() and endsWith().</w:t>
      </w:r>
    </w:p>
    <w:p w14:paraId="0FF1C469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908A2A5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startsWith()</w:t>
      </w:r>
    </w:p>
    <w:p w14:paraId="6B547E1D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Checks beginning of String.</w:t>
      </w:r>
    </w:p>
    <w:p w14:paraId="23770723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28599312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"JavaTech".startsWith("Java")</w:t>
      </w:r>
    </w:p>
    <w:p w14:paraId="0F6BECB6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Output:</w:t>
      </w:r>
    </w:p>
    <w:p w14:paraId="3A64CD6C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</w:t>
      </w:r>
    </w:p>
    <w:p w14:paraId="482970C4" w14:textId="77777777" w:rsidR="00E857DB" w:rsidRPr="001F794E" w:rsidRDefault="00675C16" w:rsidP="00E857DB">
      <w:r w:rsidRPr="001F794E">
        <w:pict w14:anchorId="69685D5E">
          <v:rect id="_x0000_i1393" style="width:0;height:1.5pt" o:hralign="center" o:hrstd="t" o:hr="t" fillcolor="#a0a0a0" stroked="f"/>
        </w:pict>
      </w:r>
    </w:p>
    <w:p w14:paraId="78D7E272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endsWith()</w:t>
      </w:r>
    </w:p>
    <w:p w14:paraId="0D17280D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Checks ending of String.</w:t>
      </w:r>
    </w:p>
    <w:p w14:paraId="4C683F48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56508EB6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"JavaTech".endsWith("Tech")</w:t>
      </w:r>
    </w:p>
    <w:p w14:paraId="6B7FC8FC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Output:</w:t>
      </w:r>
    </w:p>
    <w:p w14:paraId="204E68D4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</w:t>
      </w:r>
    </w:p>
    <w:p w14:paraId="7B185B76" w14:textId="77777777" w:rsidR="00E857DB" w:rsidRPr="001F794E" w:rsidRDefault="00E857DB" w:rsidP="00E857DB">
      <w:pPr>
        <w:pStyle w:val="Heading3"/>
      </w:pPr>
      <w:r w:rsidRPr="001F794E">
        <w:t>Important Point</w:t>
      </w:r>
    </w:p>
    <w:p w14:paraId="7079C4E3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Case-sensitive methods.</w:t>
      </w:r>
    </w:p>
    <w:p w14:paraId="0A831E98" w14:textId="77777777" w:rsidR="00E857DB" w:rsidRPr="001F794E" w:rsidRDefault="00675C16" w:rsidP="00E857DB">
      <w:r w:rsidRPr="001F794E">
        <w:lastRenderedPageBreak/>
        <w:pict w14:anchorId="63D2C7BF">
          <v:rect id="_x0000_i1394" style="width:0;height:1.5pt" o:hralign="center" o:hrstd="t" o:hr="t" fillcolor="#a0a0a0" stroked="f"/>
        </w:pict>
      </w:r>
    </w:p>
    <w:p w14:paraId="633976DF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E92380F" w14:textId="77777777" w:rsidR="00E857DB" w:rsidRPr="001F794E" w:rsidRDefault="00E857DB" w:rsidP="00E857DB">
      <w:pPr>
        <w:pStyle w:val="Heading3"/>
      </w:pPr>
      <w:r w:rsidRPr="001F794E">
        <w:t>startsWith()</w:t>
      </w:r>
    </w:p>
    <w:p w14:paraId="3A7D5245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String </w:t>
      </w:r>
      <w:r w:rsidRPr="001F794E">
        <w:rPr>
          <w:rFonts w:ascii="Nirmala UI" w:hAnsi="Nirmala UI" w:cs="Nirmala UI"/>
          <w:sz w:val="22"/>
          <w:szCs w:val="22"/>
        </w:rPr>
        <w:t>सुरुवात</w:t>
      </w:r>
      <w:r w:rsidRPr="001F794E">
        <w:rPr>
          <w:sz w:val="22"/>
          <w:szCs w:val="22"/>
        </w:rPr>
        <w:t xml:space="preserve"> check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74C9EB18" w14:textId="77777777" w:rsidR="00E857DB" w:rsidRPr="001F794E" w:rsidRDefault="00E857DB" w:rsidP="00E857DB">
      <w:pPr>
        <w:pStyle w:val="Heading3"/>
      </w:pPr>
      <w:r w:rsidRPr="001F794E">
        <w:t>endsWith()</w:t>
      </w:r>
    </w:p>
    <w:p w14:paraId="014CE33F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String </w:t>
      </w:r>
      <w:r w:rsidRPr="001F794E">
        <w:rPr>
          <w:rFonts w:ascii="Nirmala UI" w:hAnsi="Nirmala UI" w:cs="Nirmala UI"/>
          <w:sz w:val="22"/>
          <w:szCs w:val="22"/>
        </w:rPr>
        <w:t>शेवट</w:t>
      </w:r>
      <w:r w:rsidRPr="001F794E">
        <w:rPr>
          <w:sz w:val="22"/>
          <w:szCs w:val="22"/>
        </w:rPr>
        <w:t xml:space="preserve"> check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7DB68E2C" w14:textId="77777777" w:rsidR="00E857DB" w:rsidRPr="001F794E" w:rsidRDefault="00675C16" w:rsidP="00E857DB">
      <w:r w:rsidRPr="001F794E">
        <w:pict w14:anchorId="2845DA1B">
          <v:rect id="_x0000_i1395" style="width:0;height:1.5pt" o:hralign="center" o:hrstd="t" o:hr="t" fillcolor="#a0a0a0" stroked="f"/>
        </w:pict>
      </w:r>
    </w:p>
    <w:p w14:paraId="5F792738" w14:textId="77777777" w:rsidR="00E857DB" w:rsidRPr="001F794E" w:rsidRDefault="00E857DB" w:rsidP="00E857D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147. Explain StringJoiner.</w:t>
      </w:r>
    </w:p>
    <w:p w14:paraId="45E270AD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B0974D1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StringJoiner</w:t>
      </w:r>
      <w:r w:rsidRPr="001F794E">
        <w:rPr>
          <w:sz w:val="22"/>
          <w:szCs w:val="22"/>
        </w:rPr>
        <w:t xml:space="preserve"> joins multiple Strings using delimiter.</w:t>
      </w:r>
    </w:p>
    <w:p w14:paraId="54D332D7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455255CB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StringJoiner sj = new StringJoiner(",");</w:t>
      </w:r>
    </w:p>
    <w:p w14:paraId="02B237F9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</w:p>
    <w:p w14:paraId="0A19FC2A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sj.add("Java");</w:t>
      </w:r>
    </w:p>
    <w:p w14:paraId="21EB8D49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sj.add("Python");</w:t>
      </w:r>
    </w:p>
    <w:p w14:paraId="6497F290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</w:p>
    <w:p w14:paraId="34417317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System.out.println(sj);</w:t>
      </w:r>
    </w:p>
    <w:p w14:paraId="4DE90362" w14:textId="77777777" w:rsidR="00E857DB" w:rsidRPr="001F794E" w:rsidRDefault="00E857DB" w:rsidP="00E857DB">
      <w:pPr>
        <w:pStyle w:val="Heading3"/>
      </w:pPr>
      <w:r w:rsidRPr="001F794E">
        <w:t>Output</w:t>
      </w:r>
    </w:p>
    <w:p w14:paraId="7F33B21F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Java,Python</w:t>
      </w:r>
    </w:p>
    <w:p w14:paraId="7D454233" w14:textId="77777777" w:rsidR="00E857DB" w:rsidRPr="001F794E" w:rsidRDefault="00E857DB" w:rsidP="00E857DB">
      <w:pPr>
        <w:pStyle w:val="Heading3"/>
      </w:pPr>
      <w:r w:rsidRPr="001F794E">
        <w:t>Features</w:t>
      </w:r>
    </w:p>
    <w:p w14:paraId="650990F1" w14:textId="77777777" w:rsidR="00E857DB" w:rsidRPr="001F794E" w:rsidRDefault="00E857DB" w:rsidP="00E857DB">
      <w:pPr>
        <w:pStyle w:val="NormalWeb"/>
        <w:numPr>
          <w:ilvl w:val="0"/>
          <w:numId w:val="160"/>
        </w:numPr>
        <w:rPr>
          <w:sz w:val="22"/>
          <w:szCs w:val="22"/>
        </w:rPr>
      </w:pPr>
      <w:r w:rsidRPr="001F794E">
        <w:rPr>
          <w:sz w:val="22"/>
          <w:szCs w:val="22"/>
        </w:rPr>
        <w:t>Delimiter</w:t>
      </w:r>
    </w:p>
    <w:p w14:paraId="3B0A557A" w14:textId="77777777" w:rsidR="00E857DB" w:rsidRPr="001F794E" w:rsidRDefault="00E857DB" w:rsidP="00E857DB">
      <w:pPr>
        <w:pStyle w:val="NormalWeb"/>
        <w:numPr>
          <w:ilvl w:val="0"/>
          <w:numId w:val="160"/>
        </w:numPr>
        <w:rPr>
          <w:sz w:val="22"/>
          <w:szCs w:val="22"/>
        </w:rPr>
      </w:pPr>
      <w:r w:rsidRPr="001F794E">
        <w:rPr>
          <w:sz w:val="22"/>
          <w:szCs w:val="22"/>
        </w:rPr>
        <w:t>Prefix</w:t>
      </w:r>
    </w:p>
    <w:p w14:paraId="167E00B1" w14:textId="77777777" w:rsidR="00E857DB" w:rsidRPr="001F794E" w:rsidRDefault="00E857DB" w:rsidP="00E857DB">
      <w:pPr>
        <w:pStyle w:val="NormalWeb"/>
        <w:numPr>
          <w:ilvl w:val="0"/>
          <w:numId w:val="160"/>
        </w:numPr>
        <w:rPr>
          <w:sz w:val="22"/>
          <w:szCs w:val="22"/>
        </w:rPr>
      </w:pPr>
      <w:r w:rsidRPr="001F794E">
        <w:rPr>
          <w:sz w:val="22"/>
          <w:szCs w:val="22"/>
        </w:rPr>
        <w:t>Suffix</w:t>
      </w:r>
    </w:p>
    <w:p w14:paraId="7AED31D5" w14:textId="77777777" w:rsidR="00E857DB" w:rsidRPr="001F794E" w:rsidRDefault="00E857DB" w:rsidP="00E857DB">
      <w:pPr>
        <w:pStyle w:val="Heading3"/>
      </w:pPr>
      <w:r w:rsidRPr="001F794E">
        <w:lastRenderedPageBreak/>
        <w:t>Introduced In</w:t>
      </w:r>
    </w:p>
    <w:p w14:paraId="789DA6AC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8</w:t>
      </w:r>
    </w:p>
    <w:p w14:paraId="530FFCB5" w14:textId="77777777" w:rsidR="00E857DB" w:rsidRPr="001F794E" w:rsidRDefault="00675C16" w:rsidP="00E857DB">
      <w:r w:rsidRPr="001F794E">
        <w:pict w14:anchorId="1ACD10FB">
          <v:rect id="_x0000_i1396" style="width:0;height:1.5pt" o:hralign="center" o:hrstd="t" o:hr="t" fillcolor="#a0a0a0" stroked="f"/>
        </w:pict>
      </w:r>
    </w:p>
    <w:p w14:paraId="275E9F12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4093DEB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Delimiter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Strings join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</w:t>
      </w:r>
      <w:r w:rsidRPr="001F794E">
        <w:rPr>
          <w:rStyle w:val="HTMLCode"/>
          <w:sz w:val="22"/>
          <w:szCs w:val="22"/>
        </w:rPr>
        <w:t>StringJoiner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21994C0C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11071C96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StringJoiner(",")</w:t>
      </w:r>
    </w:p>
    <w:p w14:paraId="58E0711F" w14:textId="77777777" w:rsidR="00E857DB" w:rsidRPr="001F794E" w:rsidRDefault="00675C16" w:rsidP="00E857DB">
      <w:r w:rsidRPr="001F794E">
        <w:pict w14:anchorId="4811387D">
          <v:rect id="_x0000_i1397" style="width:0;height:1.5pt" o:hralign="center" o:hrstd="t" o:hr="t" fillcolor="#a0a0a0" stroked="f"/>
        </w:pict>
      </w:r>
    </w:p>
    <w:p w14:paraId="356088CE" w14:textId="77777777" w:rsidR="00E857DB" w:rsidRPr="001F794E" w:rsidRDefault="00E857DB" w:rsidP="00E857D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148. Explain StringTokenizer.</w:t>
      </w:r>
    </w:p>
    <w:p w14:paraId="536D18CE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B5D8C1A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StringTokenizer</w:t>
      </w:r>
      <w:r w:rsidRPr="001F794E">
        <w:rPr>
          <w:sz w:val="22"/>
          <w:szCs w:val="22"/>
        </w:rPr>
        <w:t xml:space="preserve"> breaks String into tokens.</w:t>
      </w:r>
    </w:p>
    <w:p w14:paraId="6ED47F2F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692021B0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StringTokenizer st =</w:t>
      </w:r>
    </w:p>
    <w:p w14:paraId="10B94145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StringTokenizer("Java Python C");</w:t>
      </w:r>
    </w:p>
    <w:p w14:paraId="2E09AFDC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</w:p>
    <w:p w14:paraId="44AC62D0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while(st.hasMoreTokens()) {</w:t>
      </w:r>
    </w:p>
    <w:p w14:paraId="2457A1E0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System.out.println(st.nextToken());</w:t>
      </w:r>
    </w:p>
    <w:p w14:paraId="50E9DFD2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73C6623" w14:textId="77777777" w:rsidR="00E857DB" w:rsidRPr="001F794E" w:rsidRDefault="00E857DB" w:rsidP="00E857DB">
      <w:pPr>
        <w:pStyle w:val="Heading3"/>
      </w:pPr>
      <w:r w:rsidRPr="001F794E">
        <w:t>Output</w:t>
      </w:r>
    </w:p>
    <w:p w14:paraId="2327274E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</w:t>
      </w:r>
    </w:p>
    <w:p w14:paraId="301BA5F7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Python</w:t>
      </w:r>
    </w:p>
    <w:p w14:paraId="2FBACB46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</w:t>
      </w:r>
    </w:p>
    <w:p w14:paraId="2C150E67" w14:textId="77777777" w:rsidR="00E857DB" w:rsidRPr="001F794E" w:rsidRDefault="00E857DB" w:rsidP="00E857DB">
      <w:pPr>
        <w:pStyle w:val="Heading3"/>
      </w:pPr>
      <w:r w:rsidRPr="001F794E">
        <w:t>Important Point</w:t>
      </w:r>
    </w:p>
    <w:p w14:paraId="3ED65451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Legacy class.</w:t>
      </w:r>
    </w:p>
    <w:p w14:paraId="3F6D8B88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Mostly replaced by:</w:t>
      </w:r>
    </w:p>
    <w:p w14:paraId="688EADA8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split()</w:t>
      </w:r>
    </w:p>
    <w:p w14:paraId="44A8EA49" w14:textId="77777777" w:rsidR="00E857DB" w:rsidRPr="001F794E" w:rsidRDefault="00675C16" w:rsidP="00E857DB">
      <w:r w:rsidRPr="001F794E">
        <w:lastRenderedPageBreak/>
        <w:pict w14:anchorId="57B0DBF1">
          <v:rect id="_x0000_i1398" style="width:0;height:1.5pt" o:hralign="center" o:hrstd="t" o:hr="t" fillcolor="#a0a0a0" stroked="f"/>
        </w:pict>
      </w:r>
    </w:p>
    <w:p w14:paraId="1F30CDB6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E5074C4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StringTokenizer</w:t>
      </w:r>
      <w:r w:rsidRPr="001F794E">
        <w:rPr>
          <w:sz w:val="22"/>
          <w:szCs w:val="22"/>
        </w:rPr>
        <w:t xml:space="preserve"> String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tokens </w:t>
      </w:r>
      <w:r w:rsidRPr="001F794E">
        <w:rPr>
          <w:rFonts w:ascii="Nirmala UI" w:hAnsi="Nirmala UI" w:cs="Nirmala UI"/>
          <w:sz w:val="22"/>
          <w:szCs w:val="22"/>
        </w:rPr>
        <w:t>बनवते</w:t>
      </w:r>
      <w:r w:rsidRPr="001F794E">
        <w:rPr>
          <w:sz w:val="22"/>
          <w:szCs w:val="22"/>
        </w:rPr>
        <w:t>.</w:t>
      </w:r>
    </w:p>
    <w:p w14:paraId="5F9C5F23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0CFABD0D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nextToken()</w:t>
      </w:r>
    </w:p>
    <w:p w14:paraId="0A334E74" w14:textId="77777777" w:rsidR="00E857DB" w:rsidRPr="001F794E" w:rsidRDefault="00675C16" w:rsidP="00E857DB">
      <w:r w:rsidRPr="001F794E">
        <w:pict w14:anchorId="36F27FCC">
          <v:rect id="_x0000_i1399" style="width:0;height:1.5pt" o:hralign="center" o:hrstd="t" o:hr="t" fillcolor="#a0a0a0" stroked="f"/>
        </w:pict>
      </w:r>
    </w:p>
    <w:p w14:paraId="6D556A7D" w14:textId="77777777" w:rsidR="00E857DB" w:rsidRPr="001F794E" w:rsidRDefault="00E857DB" w:rsidP="00E857D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149. Difference between StringJoiner and StringBuilder?</w:t>
      </w:r>
    </w:p>
    <w:p w14:paraId="00E34004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154"/>
      </w:tblGrid>
      <w:tr w:rsidR="00E857DB" w:rsidRPr="001F794E" w14:paraId="5EF7938C" w14:textId="77777777" w:rsidTr="00E85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B7DA5" w14:textId="77777777" w:rsidR="00E857DB" w:rsidRPr="001F794E" w:rsidRDefault="00E857D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StringJoiner</w:t>
            </w:r>
          </w:p>
        </w:tc>
        <w:tc>
          <w:tcPr>
            <w:tcW w:w="0" w:type="auto"/>
            <w:vAlign w:val="center"/>
            <w:hideMark/>
          </w:tcPr>
          <w:p w14:paraId="1EAFF285" w14:textId="77777777" w:rsidR="00E857DB" w:rsidRPr="001F794E" w:rsidRDefault="00E857D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StringBuilder</w:t>
            </w:r>
          </w:p>
        </w:tc>
      </w:tr>
      <w:tr w:rsidR="00E857DB" w:rsidRPr="001F794E" w14:paraId="67E38B9D" w14:textId="77777777" w:rsidTr="00E85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43F08" w14:textId="77777777" w:rsidR="00E857DB" w:rsidRPr="001F794E" w:rsidRDefault="00E857DB">
            <w:r w:rsidRPr="001F794E">
              <w:t>Designed for joining</w:t>
            </w:r>
          </w:p>
        </w:tc>
        <w:tc>
          <w:tcPr>
            <w:tcW w:w="0" w:type="auto"/>
            <w:vAlign w:val="center"/>
            <w:hideMark/>
          </w:tcPr>
          <w:p w14:paraId="0152FDE9" w14:textId="77777777" w:rsidR="00E857DB" w:rsidRPr="001F794E" w:rsidRDefault="00E857DB">
            <w:r w:rsidRPr="001F794E">
              <w:t>General modification</w:t>
            </w:r>
          </w:p>
        </w:tc>
      </w:tr>
      <w:tr w:rsidR="00E857DB" w:rsidRPr="001F794E" w14:paraId="3956AF96" w14:textId="77777777" w:rsidTr="00E85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FA2D" w14:textId="77777777" w:rsidR="00E857DB" w:rsidRPr="001F794E" w:rsidRDefault="00E857DB">
            <w:r w:rsidRPr="001F794E">
              <w:t>Supports delimiter</w:t>
            </w:r>
          </w:p>
        </w:tc>
        <w:tc>
          <w:tcPr>
            <w:tcW w:w="0" w:type="auto"/>
            <w:vAlign w:val="center"/>
            <w:hideMark/>
          </w:tcPr>
          <w:p w14:paraId="25DD641F" w14:textId="77777777" w:rsidR="00E857DB" w:rsidRPr="001F794E" w:rsidRDefault="00E857DB">
            <w:r w:rsidRPr="001F794E">
              <w:t>No automatic delimiter</w:t>
            </w:r>
          </w:p>
        </w:tc>
      </w:tr>
      <w:tr w:rsidR="00E857DB" w:rsidRPr="001F794E" w14:paraId="64ED2AFF" w14:textId="77777777" w:rsidTr="00E85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ADB6B" w14:textId="77777777" w:rsidR="00E857DB" w:rsidRPr="001F794E" w:rsidRDefault="00E857DB">
            <w:r w:rsidRPr="001F794E">
              <w:t>Cleaner for joining</w:t>
            </w:r>
          </w:p>
        </w:tc>
        <w:tc>
          <w:tcPr>
            <w:tcW w:w="0" w:type="auto"/>
            <w:vAlign w:val="center"/>
            <w:hideMark/>
          </w:tcPr>
          <w:p w14:paraId="48E06E1D" w14:textId="77777777" w:rsidR="00E857DB" w:rsidRPr="001F794E" w:rsidRDefault="00E857DB">
            <w:r w:rsidRPr="001F794E">
              <w:t>More flexible</w:t>
            </w:r>
          </w:p>
        </w:tc>
      </w:tr>
    </w:tbl>
    <w:p w14:paraId="79975804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3E189A6C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StringJoiner sj = new StringJoiner(",");</w:t>
      </w:r>
    </w:p>
    <w:p w14:paraId="50E8FC92" w14:textId="77777777" w:rsidR="00E857DB" w:rsidRPr="001F794E" w:rsidRDefault="00675C16" w:rsidP="00E857DB">
      <w:r w:rsidRPr="001F794E">
        <w:pict w14:anchorId="101D8762">
          <v:rect id="_x0000_i1400" style="width:0;height:1.5pt" o:hralign="center" o:hrstd="t" o:hr="t" fillcolor="#a0a0a0" stroked="f"/>
        </w:pict>
      </w:r>
    </w:p>
    <w:p w14:paraId="152E56FE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StringBuilder sb = new StringBuilder();</w:t>
      </w:r>
    </w:p>
    <w:p w14:paraId="2DCBFB9B" w14:textId="77777777" w:rsidR="00E857DB" w:rsidRPr="001F794E" w:rsidRDefault="00E857DB" w:rsidP="00E857DB">
      <w:pPr>
        <w:pStyle w:val="Heading3"/>
      </w:pPr>
      <w:r w:rsidRPr="001F794E">
        <w:t>Important Point</w:t>
      </w:r>
    </w:p>
    <w:p w14:paraId="05803F08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StringJoiner internally uses StringBuilder.</w:t>
      </w:r>
    </w:p>
    <w:p w14:paraId="23FEC197" w14:textId="77777777" w:rsidR="00E857DB" w:rsidRPr="001F794E" w:rsidRDefault="00675C16" w:rsidP="00E857DB">
      <w:r w:rsidRPr="001F794E">
        <w:pict w14:anchorId="57DF7F03">
          <v:rect id="_x0000_i1401" style="width:0;height:1.5pt" o:hralign="center" o:hrstd="t" o:hr="t" fillcolor="#a0a0a0" stroked="f"/>
        </w:pict>
      </w:r>
    </w:p>
    <w:p w14:paraId="7F5593B8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961"/>
      </w:tblGrid>
      <w:tr w:rsidR="00E857DB" w:rsidRPr="001F794E" w14:paraId="62488733" w14:textId="77777777" w:rsidTr="00E857D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10032" w14:textId="77777777" w:rsidR="00E857DB" w:rsidRPr="001F794E" w:rsidRDefault="00E857D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StringJoiner</w:t>
            </w:r>
          </w:p>
        </w:tc>
        <w:tc>
          <w:tcPr>
            <w:tcW w:w="0" w:type="auto"/>
            <w:vAlign w:val="center"/>
            <w:hideMark/>
          </w:tcPr>
          <w:p w14:paraId="54412580" w14:textId="77777777" w:rsidR="00E857DB" w:rsidRPr="001F794E" w:rsidRDefault="00E857D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StringBuilder</w:t>
            </w:r>
          </w:p>
        </w:tc>
      </w:tr>
      <w:tr w:rsidR="00E857DB" w:rsidRPr="001F794E" w14:paraId="593E87CF" w14:textId="77777777" w:rsidTr="00E85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985B" w14:textId="77777777" w:rsidR="00E857DB" w:rsidRPr="001F794E" w:rsidRDefault="00E857DB">
            <w:r w:rsidRPr="001F794E">
              <w:lastRenderedPageBreak/>
              <w:t xml:space="preserve">Joining </w:t>
            </w:r>
            <w:r w:rsidRPr="001F794E">
              <w:rPr>
                <w:rFonts w:ascii="Nirmala UI" w:hAnsi="Nirmala UI" w:cs="Nirmala UI"/>
              </w:rPr>
              <w:t>साठी</w:t>
            </w:r>
          </w:p>
        </w:tc>
        <w:tc>
          <w:tcPr>
            <w:tcW w:w="0" w:type="auto"/>
            <w:vAlign w:val="center"/>
            <w:hideMark/>
          </w:tcPr>
          <w:p w14:paraId="6E1C92F4" w14:textId="77777777" w:rsidR="00E857DB" w:rsidRPr="001F794E" w:rsidRDefault="00E857DB">
            <w:r w:rsidRPr="001F794E">
              <w:t>General modification</w:t>
            </w:r>
          </w:p>
        </w:tc>
      </w:tr>
      <w:tr w:rsidR="00E857DB" w:rsidRPr="001F794E" w14:paraId="65F5D834" w14:textId="77777777" w:rsidTr="00E857D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D0310" w14:textId="77777777" w:rsidR="00E857DB" w:rsidRPr="001F794E" w:rsidRDefault="00E857DB">
            <w:r w:rsidRPr="001F794E">
              <w:t>Delimiter support</w:t>
            </w:r>
          </w:p>
        </w:tc>
        <w:tc>
          <w:tcPr>
            <w:tcW w:w="0" w:type="auto"/>
            <w:vAlign w:val="center"/>
            <w:hideMark/>
          </w:tcPr>
          <w:p w14:paraId="759B681B" w14:textId="77777777" w:rsidR="00E857DB" w:rsidRPr="001F794E" w:rsidRDefault="00E857DB">
            <w:r w:rsidRPr="001F794E">
              <w:t>Manual delimiter</w:t>
            </w:r>
          </w:p>
        </w:tc>
      </w:tr>
    </w:tbl>
    <w:p w14:paraId="23744199" w14:textId="77777777" w:rsidR="00E857DB" w:rsidRPr="001F794E" w:rsidRDefault="00675C16" w:rsidP="00E857DB">
      <w:r w:rsidRPr="001F794E">
        <w:pict w14:anchorId="341869B6">
          <v:rect id="_x0000_i1402" style="width:0;height:1.5pt" o:hralign="center" o:hrstd="t" o:hr="t" fillcolor="#a0a0a0" stroked="f"/>
        </w:pict>
      </w:r>
    </w:p>
    <w:p w14:paraId="3E0543FA" w14:textId="77777777" w:rsidR="00E857DB" w:rsidRPr="001F794E" w:rsidRDefault="00E857DB" w:rsidP="00E857D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150. What is Unicode?</w:t>
      </w:r>
    </w:p>
    <w:p w14:paraId="6B0DACE7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6AF0704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Unicode is universal character encoding standard.</w:t>
      </w:r>
    </w:p>
    <w:p w14:paraId="03ACE9EA" w14:textId="77777777" w:rsidR="00E857DB" w:rsidRPr="001F794E" w:rsidRDefault="00E857DB" w:rsidP="00E857DB">
      <w:pPr>
        <w:pStyle w:val="Heading3"/>
      </w:pPr>
      <w:r w:rsidRPr="001F794E">
        <w:t>Purpose</w:t>
      </w:r>
    </w:p>
    <w:p w14:paraId="1B967819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Represents characters from all languages.</w:t>
      </w:r>
    </w:p>
    <w:p w14:paraId="768A127F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29F493EA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char ch = '\u0041';</w:t>
      </w:r>
    </w:p>
    <w:p w14:paraId="26DB4290" w14:textId="77777777" w:rsidR="00E857DB" w:rsidRPr="001F794E" w:rsidRDefault="00E857DB" w:rsidP="00E857DB">
      <w:pPr>
        <w:pStyle w:val="Heading3"/>
      </w:pPr>
      <w:r w:rsidRPr="001F794E">
        <w:t>Output</w:t>
      </w:r>
    </w:p>
    <w:p w14:paraId="44955DE3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</w:t>
      </w:r>
    </w:p>
    <w:p w14:paraId="313FA38F" w14:textId="77777777" w:rsidR="00E857DB" w:rsidRPr="001F794E" w:rsidRDefault="00E857DB" w:rsidP="00E857DB">
      <w:pPr>
        <w:pStyle w:val="Heading3"/>
      </w:pPr>
      <w:r w:rsidRPr="001F794E">
        <w:t>Important Point</w:t>
      </w:r>
    </w:p>
    <w:p w14:paraId="71727379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uses Unicode internally.</w:t>
      </w:r>
    </w:p>
    <w:p w14:paraId="4EC4D095" w14:textId="77777777" w:rsidR="00E857DB" w:rsidRPr="001F794E" w:rsidRDefault="00E857DB" w:rsidP="00E857DB">
      <w:pPr>
        <w:pStyle w:val="Heading3"/>
      </w:pPr>
      <w:r w:rsidRPr="001F794E">
        <w:t>Benefits</w:t>
      </w:r>
    </w:p>
    <w:p w14:paraId="6F82C60F" w14:textId="77777777" w:rsidR="00E857DB" w:rsidRPr="001F794E" w:rsidRDefault="00E857DB" w:rsidP="00E857DB">
      <w:pPr>
        <w:pStyle w:val="NormalWeb"/>
        <w:numPr>
          <w:ilvl w:val="0"/>
          <w:numId w:val="161"/>
        </w:numPr>
        <w:rPr>
          <w:sz w:val="22"/>
          <w:szCs w:val="22"/>
        </w:rPr>
      </w:pPr>
      <w:r w:rsidRPr="001F794E">
        <w:rPr>
          <w:sz w:val="22"/>
          <w:szCs w:val="22"/>
        </w:rPr>
        <w:t>Multilanguage support</w:t>
      </w:r>
    </w:p>
    <w:p w14:paraId="06F516CD" w14:textId="77777777" w:rsidR="00E857DB" w:rsidRPr="001F794E" w:rsidRDefault="00E857DB" w:rsidP="00E857DB">
      <w:pPr>
        <w:pStyle w:val="NormalWeb"/>
        <w:numPr>
          <w:ilvl w:val="0"/>
          <w:numId w:val="161"/>
        </w:numPr>
        <w:rPr>
          <w:sz w:val="22"/>
          <w:szCs w:val="22"/>
        </w:rPr>
      </w:pPr>
      <w:r w:rsidRPr="001F794E">
        <w:rPr>
          <w:sz w:val="22"/>
          <w:szCs w:val="22"/>
        </w:rPr>
        <w:t>Global applications</w:t>
      </w:r>
    </w:p>
    <w:p w14:paraId="037878F0" w14:textId="77777777" w:rsidR="00E857DB" w:rsidRPr="001F794E" w:rsidRDefault="00675C16" w:rsidP="00E857DB">
      <w:r w:rsidRPr="001F794E">
        <w:pict w14:anchorId="279C39DE">
          <v:rect id="_x0000_i1403" style="width:0;height:1.5pt" o:hralign="center" o:hrstd="t" o:hr="t" fillcolor="#a0a0a0" stroked="f"/>
        </w:pict>
      </w:r>
    </w:p>
    <w:p w14:paraId="3FC44716" w14:textId="77777777" w:rsidR="00E857DB" w:rsidRPr="001F794E" w:rsidRDefault="00E857DB" w:rsidP="00E857D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7E7DDCC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Unicode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universal character encoding standard.</w:t>
      </w:r>
    </w:p>
    <w:p w14:paraId="4534CDE6" w14:textId="77777777" w:rsidR="00E857DB" w:rsidRPr="001F794E" w:rsidRDefault="00E857DB" w:rsidP="00E857DB">
      <w:pPr>
        <w:pStyle w:val="Heading3"/>
      </w:pPr>
      <w:r w:rsidRPr="001F794E">
        <w:rPr>
          <w:rFonts w:ascii="Nirmala UI" w:hAnsi="Nirmala UI" w:cs="Nirmala UI"/>
        </w:rPr>
        <w:lastRenderedPageBreak/>
        <w:t>उपयोग</w:t>
      </w:r>
    </w:p>
    <w:p w14:paraId="15CBD4E3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सर्व</w:t>
      </w:r>
      <w:r w:rsidRPr="001F794E">
        <w:rPr>
          <w:sz w:val="22"/>
          <w:szCs w:val="22"/>
        </w:rPr>
        <w:t xml:space="preserve"> languages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characters represent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.</w:t>
      </w:r>
    </w:p>
    <w:p w14:paraId="47B2C442" w14:textId="77777777" w:rsidR="00E857DB" w:rsidRPr="001F794E" w:rsidRDefault="00E857DB" w:rsidP="00E857DB">
      <w:pPr>
        <w:pStyle w:val="Heading3"/>
      </w:pPr>
      <w:r w:rsidRPr="001F794E">
        <w:t>Example</w:t>
      </w:r>
    </w:p>
    <w:p w14:paraId="301FEFDE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'\u0041'</w:t>
      </w:r>
    </w:p>
    <w:p w14:paraId="5441F3F6" w14:textId="77777777" w:rsidR="00E857DB" w:rsidRPr="001F794E" w:rsidRDefault="00E857DB" w:rsidP="00E857D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Output:</w:t>
      </w:r>
    </w:p>
    <w:p w14:paraId="0138F5D2" w14:textId="77777777" w:rsidR="00E857DB" w:rsidRPr="001F794E" w:rsidRDefault="00E857DB" w:rsidP="00E857D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</w:t>
      </w:r>
    </w:p>
    <w:p w14:paraId="013B176A" w14:textId="77777777" w:rsidR="00E857DB" w:rsidRPr="001F794E" w:rsidRDefault="00675C16" w:rsidP="00E857DB">
      <w:r w:rsidRPr="001F794E">
        <w:pict w14:anchorId="2F64CFD1">
          <v:rect id="_x0000_i1404" style="width:0;height:1.5pt" o:hralign="center" o:hrstd="t" o:hr="t" fillcolor="#a0a0a0" stroked="f"/>
        </w:pict>
      </w:r>
    </w:p>
    <w:p w14:paraId="1635FC80" w14:textId="77777777" w:rsidR="00950D70" w:rsidRPr="001F794E" w:rsidRDefault="00950D70" w:rsidP="00950D7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(151–160)</w:t>
      </w:r>
    </w:p>
    <w:p w14:paraId="302489B3" w14:textId="77777777" w:rsidR="00950D70" w:rsidRPr="001F794E" w:rsidRDefault="00950D70" w:rsidP="00950D70">
      <w:r w:rsidRPr="001F794E">
        <w:pict w14:anchorId="26A978C9">
          <v:rect id="_x0000_i1405" style="width:0;height:1.5pt" o:hralign="center" o:hrstd="t" o:hr="t" fillcolor="#a0a0a0" stroked="f"/>
        </w:pict>
      </w:r>
    </w:p>
    <w:p w14:paraId="04C371A5" w14:textId="77777777" w:rsidR="00950D70" w:rsidRPr="001F794E" w:rsidRDefault="00950D70" w:rsidP="00950D7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151. Difference between UTF-8 and UTF-16?</w:t>
      </w:r>
    </w:p>
    <w:p w14:paraId="58EB83B5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2427"/>
      </w:tblGrid>
      <w:tr w:rsidR="00950D70" w:rsidRPr="001F794E" w14:paraId="0D9210D6" w14:textId="77777777" w:rsidTr="00950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89C81" w14:textId="77777777" w:rsidR="00950D70" w:rsidRPr="001F794E" w:rsidRDefault="00950D7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UTF-8</w:t>
            </w:r>
          </w:p>
        </w:tc>
        <w:tc>
          <w:tcPr>
            <w:tcW w:w="0" w:type="auto"/>
            <w:vAlign w:val="center"/>
            <w:hideMark/>
          </w:tcPr>
          <w:p w14:paraId="5708F454" w14:textId="77777777" w:rsidR="00950D70" w:rsidRPr="001F794E" w:rsidRDefault="00950D7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UTF-16</w:t>
            </w:r>
          </w:p>
        </w:tc>
      </w:tr>
      <w:tr w:rsidR="00950D70" w:rsidRPr="001F794E" w14:paraId="29ECFFD9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9ECF" w14:textId="77777777" w:rsidR="00950D70" w:rsidRPr="001F794E" w:rsidRDefault="00950D70">
            <w:r w:rsidRPr="001F794E">
              <w:t>Variable length encoding</w:t>
            </w:r>
          </w:p>
        </w:tc>
        <w:tc>
          <w:tcPr>
            <w:tcW w:w="0" w:type="auto"/>
            <w:vAlign w:val="center"/>
            <w:hideMark/>
          </w:tcPr>
          <w:p w14:paraId="0E854677" w14:textId="77777777" w:rsidR="00950D70" w:rsidRPr="001F794E" w:rsidRDefault="00950D70">
            <w:r w:rsidRPr="001F794E">
              <w:t>Variable length encoding</w:t>
            </w:r>
          </w:p>
        </w:tc>
      </w:tr>
      <w:tr w:rsidR="00950D70" w:rsidRPr="001F794E" w14:paraId="2E18ADE0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FFA7" w14:textId="77777777" w:rsidR="00950D70" w:rsidRPr="001F794E" w:rsidRDefault="00950D70">
            <w:r w:rsidRPr="001F794E">
              <w:t>Uses 1–4 bytes</w:t>
            </w:r>
          </w:p>
        </w:tc>
        <w:tc>
          <w:tcPr>
            <w:tcW w:w="0" w:type="auto"/>
            <w:vAlign w:val="center"/>
            <w:hideMark/>
          </w:tcPr>
          <w:p w14:paraId="5A9F58A6" w14:textId="77777777" w:rsidR="00950D70" w:rsidRPr="001F794E" w:rsidRDefault="00950D70">
            <w:r w:rsidRPr="001F794E">
              <w:t>Uses 2 or 4 bytes</w:t>
            </w:r>
          </w:p>
        </w:tc>
      </w:tr>
      <w:tr w:rsidR="00950D70" w:rsidRPr="001F794E" w14:paraId="5C56C2C4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2E7D" w14:textId="77777777" w:rsidR="00950D70" w:rsidRPr="001F794E" w:rsidRDefault="00950D70">
            <w:r w:rsidRPr="001F794E">
              <w:t>ASCII compatible</w:t>
            </w:r>
          </w:p>
        </w:tc>
        <w:tc>
          <w:tcPr>
            <w:tcW w:w="0" w:type="auto"/>
            <w:vAlign w:val="center"/>
            <w:hideMark/>
          </w:tcPr>
          <w:p w14:paraId="57AB2928" w14:textId="77777777" w:rsidR="00950D70" w:rsidRPr="001F794E" w:rsidRDefault="00950D70">
            <w:r w:rsidRPr="001F794E">
              <w:t>Not fully ASCII compatible</w:t>
            </w:r>
          </w:p>
        </w:tc>
      </w:tr>
      <w:tr w:rsidR="00950D70" w:rsidRPr="001F794E" w14:paraId="5E94B50E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AADE0" w14:textId="77777777" w:rsidR="00950D70" w:rsidRPr="001F794E" w:rsidRDefault="00950D70">
            <w:r w:rsidRPr="001F794E">
              <w:t>Memory efficient for English</w:t>
            </w:r>
          </w:p>
        </w:tc>
        <w:tc>
          <w:tcPr>
            <w:tcW w:w="0" w:type="auto"/>
            <w:vAlign w:val="center"/>
            <w:hideMark/>
          </w:tcPr>
          <w:p w14:paraId="086D2798" w14:textId="77777777" w:rsidR="00950D70" w:rsidRPr="001F794E" w:rsidRDefault="00950D70">
            <w:r w:rsidRPr="001F794E">
              <w:t>Better for Asian languages</w:t>
            </w:r>
          </w:p>
        </w:tc>
      </w:tr>
    </w:tbl>
    <w:p w14:paraId="09F2B4D4" w14:textId="77777777" w:rsidR="00950D70" w:rsidRPr="001F794E" w:rsidRDefault="00950D70" w:rsidP="00950D70">
      <w:pPr>
        <w:pStyle w:val="Heading3"/>
      </w:pPr>
      <w:r w:rsidRPr="001F794E">
        <w:t>Example</w:t>
      </w:r>
    </w:p>
    <w:p w14:paraId="3F0FDB38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 → UTF-8 = 1 byte</w:t>
      </w:r>
    </w:p>
    <w:p w14:paraId="5E59C1A4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 → UTF-16 = 2 bytes</w:t>
      </w:r>
    </w:p>
    <w:p w14:paraId="3466A9AA" w14:textId="77777777" w:rsidR="00950D70" w:rsidRPr="001F794E" w:rsidRDefault="00950D70" w:rsidP="00950D70">
      <w:pPr>
        <w:pStyle w:val="Heading3"/>
      </w:pPr>
      <w:r w:rsidRPr="001F794E">
        <w:t>Important Point</w:t>
      </w:r>
    </w:p>
    <w:p w14:paraId="6187A69D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internally uses UTF-16 for </w:t>
      </w:r>
      <w:r w:rsidRPr="001F794E">
        <w:rPr>
          <w:rStyle w:val="HTMLCode"/>
          <w:sz w:val="22"/>
          <w:szCs w:val="22"/>
        </w:rPr>
        <w:t>char</w:t>
      </w:r>
      <w:r w:rsidRPr="001F794E">
        <w:rPr>
          <w:sz w:val="22"/>
          <w:szCs w:val="22"/>
        </w:rPr>
        <w:t>.</w:t>
      </w:r>
    </w:p>
    <w:p w14:paraId="2C0FB64B" w14:textId="77777777" w:rsidR="00950D70" w:rsidRPr="001F794E" w:rsidRDefault="00950D70" w:rsidP="00950D70">
      <w:r w:rsidRPr="001F794E">
        <w:lastRenderedPageBreak/>
        <w:pict w14:anchorId="4E8B8997">
          <v:rect id="_x0000_i1406" style="width:0;height:1.5pt" o:hralign="center" o:hrstd="t" o:hr="t" fillcolor="#a0a0a0" stroked="f"/>
        </w:pict>
      </w:r>
    </w:p>
    <w:p w14:paraId="71D12C3E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1839"/>
      </w:tblGrid>
      <w:tr w:rsidR="00950D70" w:rsidRPr="001F794E" w14:paraId="44B17D1B" w14:textId="77777777" w:rsidTr="00950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B2DEE" w14:textId="77777777" w:rsidR="00950D70" w:rsidRPr="001F794E" w:rsidRDefault="00950D7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UTF-8</w:t>
            </w:r>
          </w:p>
        </w:tc>
        <w:tc>
          <w:tcPr>
            <w:tcW w:w="0" w:type="auto"/>
            <w:vAlign w:val="center"/>
            <w:hideMark/>
          </w:tcPr>
          <w:p w14:paraId="5C3DAA0C" w14:textId="77777777" w:rsidR="00950D70" w:rsidRPr="001F794E" w:rsidRDefault="00950D7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UTF-16</w:t>
            </w:r>
          </w:p>
        </w:tc>
      </w:tr>
      <w:tr w:rsidR="00950D70" w:rsidRPr="001F794E" w14:paraId="0D55CE71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4594" w14:textId="77777777" w:rsidR="00950D70" w:rsidRPr="001F794E" w:rsidRDefault="00950D70">
            <w:r w:rsidRPr="001F794E">
              <w:t>1–4 bytes</w:t>
            </w:r>
          </w:p>
        </w:tc>
        <w:tc>
          <w:tcPr>
            <w:tcW w:w="0" w:type="auto"/>
            <w:vAlign w:val="center"/>
            <w:hideMark/>
          </w:tcPr>
          <w:p w14:paraId="2C8F37A0" w14:textId="77777777" w:rsidR="00950D70" w:rsidRPr="001F794E" w:rsidRDefault="00950D70">
            <w:r w:rsidRPr="001F794E">
              <w:t>2–4 bytes</w:t>
            </w:r>
          </w:p>
        </w:tc>
      </w:tr>
      <w:tr w:rsidR="00950D70" w:rsidRPr="001F794E" w14:paraId="350A0D02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8C4F" w14:textId="77777777" w:rsidR="00950D70" w:rsidRPr="001F794E" w:rsidRDefault="00950D70">
            <w:r w:rsidRPr="001F794E">
              <w:t xml:space="preserve">English </w:t>
            </w:r>
            <w:r w:rsidRPr="001F794E">
              <w:rPr>
                <w:rFonts w:ascii="Nirmala UI" w:hAnsi="Nirmala UI" w:cs="Nirmala UI"/>
              </w:rPr>
              <w:t>साठी</w:t>
            </w:r>
            <w:r w:rsidRPr="001F794E">
              <w:t xml:space="preserve"> efficient</w:t>
            </w:r>
          </w:p>
        </w:tc>
        <w:tc>
          <w:tcPr>
            <w:tcW w:w="0" w:type="auto"/>
            <w:vAlign w:val="center"/>
            <w:hideMark/>
          </w:tcPr>
          <w:p w14:paraId="615C8292" w14:textId="77777777" w:rsidR="00950D70" w:rsidRPr="001F794E" w:rsidRDefault="00950D70">
            <w:r w:rsidRPr="001F794E">
              <w:t xml:space="preserve">Unicode </w:t>
            </w:r>
            <w:r w:rsidRPr="001F794E">
              <w:rPr>
                <w:rFonts w:ascii="Nirmala UI" w:hAnsi="Nirmala UI" w:cs="Nirmala UI"/>
              </w:rPr>
              <w:t>साठी</w:t>
            </w:r>
            <w:r w:rsidRPr="001F794E">
              <w:t xml:space="preserve"> </w:t>
            </w:r>
            <w:r w:rsidRPr="001F794E">
              <w:rPr>
                <w:rFonts w:ascii="Nirmala UI" w:hAnsi="Nirmala UI" w:cs="Nirmala UI"/>
              </w:rPr>
              <w:t>चांगले</w:t>
            </w:r>
          </w:p>
        </w:tc>
      </w:tr>
    </w:tbl>
    <w:p w14:paraId="5DA1C3C4" w14:textId="77777777" w:rsidR="00950D70" w:rsidRPr="001F794E" w:rsidRDefault="00950D70" w:rsidP="00950D70">
      <w:pPr>
        <w:pStyle w:val="Heading3"/>
      </w:pPr>
      <w:r w:rsidRPr="001F794E">
        <w:t>Important</w:t>
      </w:r>
    </w:p>
    <w:p w14:paraId="21E01F54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internally UTF-16 </w:t>
      </w:r>
      <w:r w:rsidRPr="001F794E">
        <w:rPr>
          <w:rFonts w:ascii="Nirmala UI" w:hAnsi="Nirmala UI" w:cs="Nirmala UI"/>
          <w:sz w:val="22"/>
          <w:szCs w:val="22"/>
        </w:rPr>
        <w:t>वापरते</w:t>
      </w:r>
      <w:r w:rsidRPr="001F794E">
        <w:rPr>
          <w:sz w:val="22"/>
          <w:szCs w:val="22"/>
        </w:rPr>
        <w:t>.</w:t>
      </w:r>
    </w:p>
    <w:p w14:paraId="2E1EAD49" w14:textId="77777777" w:rsidR="00950D70" w:rsidRPr="001F794E" w:rsidRDefault="00950D70" w:rsidP="00950D70">
      <w:r w:rsidRPr="001F794E">
        <w:pict w14:anchorId="5A2A4623">
          <v:rect id="_x0000_i1407" style="width:0;height:1.5pt" o:hralign="center" o:hrstd="t" o:hr="t" fillcolor="#a0a0a0" stroked="f"/>
        </w:pict>
      </w:r>
    </w:p>
    <w:p w14:paraId="69EAA634" w14:textId="77777777" w:rsidR="00950D70" w:rsidRPr="001F794E" w:rsidRDefault="00950D70" w:rsidP="00950D7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152. How Java stores characters internally?</w:t>
      </w:r>
    </w:p>
    <w:p w14:paraId="69F70D2D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5C173F4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stores characters using Unicode (UTF-16).</w:t>
      </w:r>
    </w:p>
    <w:p w14:paraId="298A341B" w14:textId="77777777" w:rsidR="00950D70" w:rsidRPr="001F794E" w:rsidRDefault="00950D70" w:rsidP="00950D70">
      <w:pPr>
        <w:pStyle w:val="Heading3"/>
      </w:pPr>
      <w:r w:rsidRPr="001F794E">
        <w:t>Example</w:t>
      </w:r>
    </w:p>
    <w:p w14:paraId="35FDA8D4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char ch = 'A';</w:t>
      </w:r>
    </w:p>
    <w:p w14:paraId="5F42AF9F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Internally:</w:t>
      </w:r>
    </w:p>
    <w:p w14:paraId="1C58421A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Unicode value stored</w:t>
      </w:r>
    </w:p>
    <w:p w14:paraId="00ECA309" w14:textId="77777777" w:rsidR="00950D70" w:rsidRPr="001F794E" w:rsidRDefault="00950D70" w:rsidP="00950D70">
      <w:pPr>
        <w:pStyle w:val="Heading3"/>
      </w:pPr>
      <w:r w:rsidRPr="001F794E">
        <w:t>Size</w:t>
      </w:r>
    </w:p>
    <w:p w14:paraId="11373D9B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char = 2 bytes</w:t>
      </w:r>
    </w:p>
    <w:p w14:paraId="0F4312AB" w14:textId="77777777" w:rsidR="00950D70" w:rsidRPr="001F794E" w:rsidRDefault="00950D70" w:rsidP="00950D70">
      <w:pPr>
        <w:pStyle w:val="Heading3"/>
      </w:pPr>
      <w:r w:rsidRPr="001F794E">
        <w:t>Important Point</w:t>
      </w:r>
    </w:p>
    <w:p w14:paraId="1B2FE14F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Each Java character uses UTF-16 encoding.</w:t>
      </w:r>
    </w:p>
    <w:p w14:paraId="16E351DB" w14:textId="77777777" w:rsidR="00950D70" w:rsidRPr="001F794E" w:rsidRDefault="00950D70" w:rsidP="00950D70">
      <w:r w:rsidRPr="001F794E">
        <w:pict w14:anchorId="22D19637">
          <v:rect id="_x0000_i1408" style="width:0;height:1.5pt" o:hralign="center" o:hrstd="t" o:hr="t" fillcolor="#a0a0a0" stroked="f"/>
        </w:pict>
      </w:r>
    </w:p>
    <w:p w14:paraId="29C7F898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7798999F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characters internally Unicode UTF-16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store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344A6C60" w14:textId="77777777" w:rsidR="00950D70" w:rsidRPr="001F794E" w:rsidRDefault="00950D70" w:rsidP="00950D70">
      <w:pPr>
        <w:pStyle w:val="Heading3"/>
      </w:pPr>
      <w:r w:rsidRPr="001F794E">
        <w:t>Example</w:t>
      </w:r>
    </w:p>
    <w:p w14:paraId="262C67A2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char ch = 'A';</w:t>
      </w:r>
    </w:p>
    <w:p w14:paraId="109073A4" w14:textId="77777777" w:rsidR="00950D70" w:rsidRPr="001F794E" w:rsidRDefault="00950D70" w:rsidP="00950D70">
      <w:r w:rsidRPr="001F794E">
        <w:pict w14:anchorId="5D7C8C3A">
          <v:rect id="_x0000_i1409" style="width:0;height:1.5pt" o:hralign="center" o:hrstd="t" o:hr="t" fillcolor="#a0a0a0" stroked="f"/>
        </w:pict>
      </w:r>
    </w:p>
    <w:p w14:paraId="10B1207D" w14:textId="77777777" w:rsidR="00950D70" w:rsidRPr="001F794E" w:rsidRDefault="00950D70" w:rsidP="00950D7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153. What is Compact String in Java 9?</w:t>
      </w:r>
    </w:p>
    <w:p w14:paraId="763820F1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254ACF8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Before Java 9:</w:t>
      </w:r>
    </w:p>
    <w:p w14:paraId="657C83D4" w14:textId="77777777" w:rsidR="00950D70" w:rsidRPr="001F794E" w:rsidRDefault="00950D70" w:rsidP="003003E2">
      <w:pPr>
        <w:pStyle w:val="NormalWeb"/>
        <w:numPr>
          <w:ilvl w:val="0"/>
          <w:numId w:val="162"/>
        </w:numPr>
        <w:rPr>
          <w:sz w:val="22"/>
          <w:szCs w:val="22"/>
        </w:rPr>
      </w:pPr>
      <w:r w:rsidRPr="001F794E">
        <w:rPr>
          <w:sz w:val="22"/>
          <w:szCs w:val="22"/>
        </w:rPr>
        <w:t>Every character used 2 bytes.</w:t>
      </w:r>
    </w:p>
    <w:p w14:paraId="74DA3EC5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9 introduced:</w:t>
      </w:r>
    </w:p>
    <w:p w14:paraId="73A6F4D6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Compact Strings</w:t>
      </w:r>
    </w:p>
    <w:p w14:paraId="670BBDE3" w14:textId="77777777" w:rsidR="00950D70" w:rsidRPr="001F794E" w:rsidRDefault="00950D70" w:rsidP="00950D70">
      <w:pPr>
        <w:pStyle w:val="Heading3"/>
      </w:pPr>
      <w:r w:rsidRPr="001F794E">
        <w:t>Optimization</w:t>
      </w:r>
    </w:p>
    <w:p w14:paraId="488088F4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String contains only Latin characters:</w:t>
      </w:r>
    </w:p>
    <w:p w14:paraId="0612CA2B" w14:textId="77777777" w:rsidR="00950D70" w:rsidRPr="001F794E" w:rsidRDefault="00950D70" w:rsidP="003003E2">
      <w:pPr>
        <w:pStyle w:val="NormalWeb"/>
        <w:numPr>
          <w:ilvl w:val="0"/>
          <w:numId w:val="163"/>
        </w:numPr>
        <w:rPr>
          <w:sz w:val="22"/>
          <w:szCs w:val="22"/>
        </w:rPr>
      </w:pPr>
      <w:r w:rsidRPr="001F794E">
        <w:rPr>
          <w:sz w:val="22"/>
          <w:szCs w:val="22"/>
        </w:rPr>
        <w:t>JVM stores using 1 byte instead of 2 bytes.</w:t>
      </w:r>
    </w:p>
    <w:p w14:paraId="19E278B7" w14:textId="77777777" w:rsidR="00950D70" w:rsidRPr="001F794E" w:rsidRDefault="00950D70" w:rsidP="00950D70">
      <w:pPr>
        <w:pStyle w:val="Heading3"/>
      </w:pPr>
      <w:r w:rsidRPr="001F794E">
        <w:t>Benefits</w:t>
      </w:r>
    </w:p>
    <w:p w14:paraId="203DB496" w14:textId="77777777" w:rsidR="00950D70" w:rsidRPr="001F794E" w:rsidRDefault="00950D70" w:rsidP="003003E2">
      <w:pPr>
        <w:pStyle w:val="NormalWeb"/>
        <w:numPr>
          <w:ilvl w:val="0"/>
          <w:numId w:val="164"/>
        </w:numPr>
        <w:rPr>
          <w:sz w:val="22"/>
          <w:szCs w:val="22"/>
        </w:rPr>
      </w:pPr>
      <w:r w:rsidRPr="001F794E">
        <w:rPr>
          <w:sz w:val="22"/>
          <w:szCs w:val="22"/>
        </w:rPr>
        <w:t>Reduced memory usage</w:t>
      </w:r>
    </w:p>
    <w:p w14:paraId="7A45A97E" w14:textId="77777777" w:rsidR="00950D70" w:rsidRPr="001F794E" w:rsidRDefault="00950D70" w:rsidP="003003E2">
      <w:pPr>
        <w:pStyle w:val="NormalWeb"/>
        <w:numPr>
          <w:ilvl w:val="0"/>
          <w:numId w:val="164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5D844028" w14:textId="77777777" w:rsidR="00950D70" w:rsidRPr="001F794E" w:rsidRDefault="00950D70" w:rsidP="00950D70">
      <w:pPr>
        <w:pStyle w:val="Heading3"/>
      </w:pPr>
      <w:r w:rsidRPr="001F794E">
        <w:t>Important Point</w:t>
      </w:r>
    </w:p>
    <w:p w14:paraId="359E2243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internally uses:</w:t>
      </w:r>
    </w:p>
    <w:p w14:paraId="0E95351E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byte[]</w:t>
      </w:r>
    </w:p>
    <w:p w14:paraId="0D236C09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instead of:</w:t>
      </w:r>
    </w:p>
    <w:p w14:paraId="22F44839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char[]</w:t>
      </w:r>
    </w:p>
    <w:p w14:paraId="108379F8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for optimization.</w:t>
      </w:r>
    </w:p>
    <w:p w14:paraId="1EEAC89B" w14:textId="77777777" w:rsidR="00950D70" w:rsidRPr="001F794E" w:rsidRDefault="00950D70" w:rsidP="00950D70">
      <w:r w:rsidRPr="001F794E">
        <w:pict w14:anchorId="0E1C7B85">
          <v:rect id="_x0000_i1410" style="width:0;height:1.5pt" o:hralign="center" o:hrstd="t" o:hr="t" fillcolor="#a0a0a0" stroked="f"/>
        </w:pict>
      </w:r>
    </w:p>
    <w:p w14:paraId="301EADEA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402A80D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9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Compact String feature </w:t>
      </w:r>
      <w:r w:rsidRPr="001F794E">
        <w:rPr>
          <w:rFonts w:ascii="Nirmala UI" w:hAnsi="Nirmala UI" w:cs="Nirmala UI"/>
          <w:sz w:val="22"/>
          <w:szCs w:val="22"/>
        </w:rPr>
        <w:t>आले</w:t>
      </w:r>
      <w:r w:rsidRPr="001F794E">
        <w:rPr>
          <w:sz w:val="22"/>
          <w:szCs w:val="22"/>
        </w:rPr>
        <w:t>.</w:t>
      </w:r>
    </w:p>
    <w:p w14:paraId="14F5BD7D" w14:textId="77777777" w:rsidR="00950D70" w:rsidRPr="001F794E" w:rsidRDefault="00950D70" w:rsidP="00950D70">
      <w:pPr>
        <w:pStyle w:val="Heading3"/>
      </w:pPr>
      <w:r w:rsidRPr="001F794E">
        <w:t>Before Java 9</w:t>
      </w:r>
    </w:p>
    <w:p w14:paraId="327311D1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प्रत्येक</w:t>
      </w:r>
      <w:r w:rsidRPr="001F794E">
        <w:rPr>
          <w:sz w:val="22"/>
          <w:szCs w:val="22"/>
        </w:rPr>
        <w:t xml:space="preserve"> character = 2 bytes</w:t>
      </w:r>
    </w:p>
    <w:p w14:paraId="037F5B9E" w14:textId="77777777" w:rsidR="00950D70" w:rsidRPr="001F794E" w:rsidRDefault="00950D70" w:rsidP="00950D70">
      <w:pPr>
        <w:pStyle w:val="Heading3"/>
      </w:pPr>
      <w:r w:rsidRPr="001F794E">
        <w:t>Java 9+</w:t>
      </w:r>
    </w:p>
    <w:p w14:paraId="47EA63F6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Latin characters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1 byte </w:t>
      </w:r>
      <w:r w:rsidRPr="001F794E">
        <w:rPr>
          <w:rFonts w:ascii="Nirmala UI" w:hAnsi="Nirmala UI" w:cs="Nirmala UI"/>
          <w:sz w:val="22"/>
          <w:szCs w:val="22"/>
        </w:rPr>
        <w:t>वापरते</w:t>
      </w:r>
      <w:r w:rsidRPr="001F794E">
        <w:rPr>
          <w:sz w:val="22"/>
          <w:szCs w:val="22"/>
        </w:rPr>
        <w:t>.</w:t>
      </w:r>
    </w:p>
    <w:p w14:paraId="0609AA9D" w14:textId="77777777" w:rsidR="00950D70" w:rsidRPr="001F794E" w:rsidRDefault="00950D70" w:rsidP="00950D70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3BE2FF22" w14:textId="77777777" w:rsidR="00950D70" w:rsidRPr="001F794E" w:rsidRDefault="00950D70" w:rsidP="003003E2">
      <w:pPr>
        <w:pStyle w:val="NormalWeb"/>
        <w:numPr>
          <w:ilvl w:val="0"/>
          <w:numId w:val="165"/>
        </w:numPr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 xml:space="preserve"> memory</w:t>
      </w:r>
    </w:p>
    <w:p w14:paraId="0E629ABD" w14:textId="77777777" w:rsidR="00950D70" w:rsidRPr="001F794E" w:rsidRDefault="00950D70" w:rsidP="003003E2">
      <w:pPr>
        <w:pStyle w:val="NormalWeb"/>
        <w:numPr>
          <w:ilvl w:val="0"/>
          <w:numId w:val="165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77D700E6" w14:textId="77777777" w:rsidR="00950D70" w:rsidRPr="001F794E" w:rsidRDefault="00950D70" w:rsidP="00950D70">
      <w:r w:rsidRPr="001F794E">
        <w:pict w14:anchorId="75BB46C0">
          <v:rect id="_x0000_i1411" style="width:0;height:1.5pt" o:hralign="center" o:hrstd="t" o:hr="t" fillcolor="#a0a0a0" stroked="f"/>
        </w:pict>
      </w:r>
    </w:p>
    <w:p w14:paraId="0E4A7942" w14:textId="77777777" w:rsidR="00950D70" w:rsidRPr="001F794E" w:rsidRDefault="00950D70" w:rsidP="00950D7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154. What are escape sequences?</w:t>
      </w:r>
    </w:p>
    <w:p w14:paraId="5A1A9CA3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9F7F3E1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Escape sequences represent special characters.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298"/>
      </w:tblGrid>
      <w:tr w:rsidR="00950D70" w:rsidRPr="001F794E" w14:paraId="1EB95D1B" w14:textId="77777777" w:rsidTr="00950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53D056" w14:textId="77777777" w:rsidR="00950D70" w:rsidRPr="001F794E" w:rsidRDefault="00950D7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Escape</w:t>
            </w:r>
          </w:p>
        </w:tc>
        <w:tc>
          <w:tcPr>
            <w:tcW w:w="0" w:type="auto"/>
            <w:vAlign w:val="center"/>
            <w:hideMark/>
          </w:tcPr>
          <w:p w14:paraId="526C45AA" w14:textId="77777777" w:rsidR="00950D70" w:rsidRPr="001F794E" w:rsidRDefault="00950D7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Meaning</w:t>
            </w:r>
          </w:p>
        </w:tc>
      </w:tr>
      <w:tr w:rsidR="00950D70" w:rsidRPr="001F794E" w14:paraId="12AF6651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A030" w14:textId="77777777" w:rsidR="00950D70" w:rsidRPr="001F794E" w:rsidRDefault="00950D70">
            <w:r w:rsidRPr="001F794E">
              <w:t>\n</w:t>
            </w:r>
          </w:p>
        </w:tc>
        <w:tc>
          <w:tcPr>
            <w:tcW w:w="0" w:type="auto"/>
            <w:vAlign w:val="center"/>
            <w:hideMark/>
          </w:tcPr>
          <w:p w14:paraId="4C4F20F0" w14:textId="77777777" w:rsidR="00950D70" w:rsidRPr="001F794E" w:rsidRDefault="00950D70">
            <w:r w:rsidRPr="001F794E">
              <w:t>New line</w:t>
            </w:r>
          </w:p>
        </w:tc>
      </w:tr>
      <w:tr w:rsidR="00950D70" w:rsidRPr="001F794E" w14:paraId="690C1BE4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4DDB5" w14:textId="77777777" w:rsidR="00950D70" w:rsidRPr="001F794E" w:rsidRDefault="00950D70">
            <w:r w:rsidRPr="001F794E">
              <w:t>\t</w:t>
            </w:r>
          </w:p>
        </w:tc>
        <w:tc>
          <w:tcPr>
            <w:tcW w:w="0" w:type="auto"/>
            <w:vAlign w:val="center"/>
            <w:hideMark/>
          </w:tcPr>
          <w:p w14:paraId="65EA5001" w14:textId="77777777" w:rsidR="00950D70" w:rsidRPr="001F794E" w:rsidRDefault="00950D70">
            <w:r w:rsidRPr="001F794E">
              <w:t>Tab</w:t>
            </w:r>
          </w:p>
        </w:tc>
      </w:tr>
      <w:tr w:rsidR="00950D70" w:rsidRPr="001F794E" w14:paraId="1D6F0C40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D864" w14:textId="77777777" w:rsidR="00950D70" w:rsidRPr="001F794E" w:rsidRDefault="00950D70">
            <w:r w:rsidRPr="001F794E">
              <w:t>\</w:t>
            </w:r>
          </w:p>
        </w:tc>
        <w:tc>
          <w:tcPr>
            <w:tcW w:w="0" w:type="auto"/>
            <w:vAlign w:val="center"/>
            <w:hideMark/>
          </w:tcPr>
          <w:p w14:paraId="05F830A6" w14:textId="77777777" w:rsidR="00950D70" w:rsidRPr="001F794E" w:rsidRDefault="00950D70">
            <w:r w:rsidRPr="001F794E">
              <w:t>Backslash</w:t>
            </w:r>
          </w:p>
        </w:tc>
      </w:tr>
      <w:tr w:rsidR="00950D70" w:rsidRPr="001F794E" w14:paraId="16D3F56C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B2B7" w14:textId="77777777" w:rsidR="00950D70" w:rsidRPr="001F794E" w:rsidRDefault="00950D70">
            <w:r w:rsidRPr="001F794E">
              <w:lastRenderedPageBreak/>
              <w:t>"</w:t>
            </w:r>
          </w:p>
        </w:tc>
        <w:tc>
          <w:tcPr>
            <w:tcW w:w="0" w:type="auto"/>
            <w:vAlign w:val="center"/>
            <w:hideMark/>
          </w:tcPr>
          <w:p w14:paraId="4F15EA8D" w14:textId="77777777" w:rsidR="00950D70" w:rsidRPr="001F794E" w:rsidRDefault="00950D70">
            <w:r w:rsidRPr="001F794E">
              <w:t>Double quote</w:t>
            </w:r>
          </w:p>
        </w:tc>
      </w:tr>
      <w:tr w:rsidR="00950D70" w:rsidRPr="001F794E" w14:paraId="69CDB83A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EDAD" w14:textId="77777777" w:rsidR="00950D70" w:rsidRPr="001F794E" w:rsidRDefault="00950D70">
            <w:r w:rsidRPr="001F794E">
              <w:t>'</w:t>
            </w:r>
          </w:p>
        </w:tc>
        <w:tc>
          <w:tcPr>
            <w:tcW w:w="0" w:type="auto"/>
            <w:vAlign w:val="center"/>
            <w:hideMark/>
          </w:tcPr>
          <w:p w14:paraId="72FCDD96" w14:textId="77777777" w:rsidR="00950D70" w:rsidRPr="001F794E" w:rsidRDefault="00950D70">
            <w:r w:rsidRPr="001F794E">
              <w:t>Single quote</w:t>
            </w:r>
          </w:p>
        </w:tc>
      </w:tr>
    </w:tbl>
    <w:p w14:paraId="14218947" w14:textId="77777777" w:rsidR="00950D70" w:rsidRPr="001F794E" w:rsidRDefault="00950D70" w:rsidP="00950D70">
      <w:pPr>
        <w:pStyle w:val="Heading3"/>
      </w:pPr>
      <w:r w:rsidRPr="001F794E">
        <w:t>Example</w:t>
      </w:r>
    </w:p>
    <w:p w14:paraId="659C1419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System.out.println("Hello\nJava");</w:t>
      </w:r>
    </w:p>
    <w:p w14:paraId="2FBC02D6" w14:textId="77777777" w:rsidR="00950D70" w:rsidRPr="001F794E" w:rsidRDefault="00950D70" w:rsidP="00950D70">
      <w:pPr>
        <w:pStyle w:val="Heading3"/>
      </w:pPr>
      <w:r w:rsidRPr="001F794E">
        <w:t>Output</w:t>
      </w:r>
    </w:p>
    <w:p w14:paraId="5AC599F7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Hello</w:t>
      </w:r>
    </w:p>
    <w:p w14:paraId="69B08AD8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</w:t>
      </w:r>
    </w:p>
    <w:p w14:paraId="34CB72CF" w14:textId="77777777" w:rsidR="00950D70" w:rsidRPr="001F794E" w:rsidRDefault="00950D70" w:rsidP="00950D70">
      <w:r w:rsidRPr="001F794E">
        <w:pict w14:anchorId="2C961EC0">
          <v:rect id="_x0000_i1412" style="width:0;height:1.5pt" o:hralign="center" o:hrstd="t" o:hr="t" fillcolor="#a0a0a0" stroked="f"/>
        </w:pict>
      </w:r>
    </w:p>
    <w:p w14:paraId="7C005014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30D0A26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Special characters represent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escape sequences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64B2973" w14:textId="77777777" w:rsidR="00950D70" w:rsidRPr="001F794E" w:rsidRDefault="00950D70" w:rsidP="00950D70">
      <w:pPr>
        <w:pStyle w:val="Heading3"/>
      </w:pPr>
      <w:r w:rsidRPr="001F794E">
        <w:t>Example</w:t>
      </w:r>
    </w:p>
    <w:p w14:paraId="5C81EBDB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\n</w:t>
      </w:r>
    </w:p>
    <w:p w14:paraId="7F420A8B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New line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>.</w:t>
      </w:r>
    </w:p>
    <w:p w14:paraId="239B7C78" w14:textId="77777777" w:rsidR="00950D70" w:rsidRPr="001F794E" w:rsidRDefault="00950D70" w:rsidP="00950D70">
      <w:r w:rsidRPr="001F794E">
        <w:pict w14:anchorId="16266DEA">
          <v:rect id="_x0000_i1413" style="width:0;height:1.5pt" o:hralign="center" o:hrstd="t" o:hr="t" fillcolor="#a0a0a0" stroked="f"/>
        </w:pict>
      </w:r>
    </w:p>
    <w:p w14:paraId="1F02D8BE" w14:textId="77777777" w:rsidR="00950D70" w:rsidRPr="001F794E" w:rsidRDefault="00950D70" w:rsidP="00950D7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155. What is text block in Java?</w:t>
      </w:r>
    </w:p>
    <w:p w14:paraId="4B41BFFF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46F84B6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Text block is multiline String feature introduced in Java 15.</w:t>
      </w:r>
    </w:p>
    <w:p w14:paraId="35430340" w14:textId="77777777" w:rsidR="00950D70" w:rsidRPr="001F794E" w:rsidRDefault="00950D70" w:rsidP="00950D70">
      <w:pPr>
        <w:pStyle w:val="Heading3"/>
      </w:pPr>
      <w:r w:rsidRPr="001F794E">
        <w:t>Syntax</w:t>
      </w:r>
    </w:p>
    <w:p w14:paraId="66E06C83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"""</w:t>
      </w:r>
    </w:p>
    <w:p w14:paraId="4AAFDB9E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Hello</w:t>
      </w:r>
    </w:p>
    <w:p w14:paraId="57892A2B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</w:t>
      </w:r>
    </w:p>
    <w:p w14:paraId="4423916E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World</w:t>
      </w:r>
    </w:p>
    <w:p w14:paraId="238F12B0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""";</w:t>
      </w:r>
    </w:p>
    <w:p w14:paraId="42CCA8BA" w14:textId="77777777" w:rsidR="00950D70" w:rsidRPr="001F794E" w:rsidRDefault="00950D70" w:rsidP="00950D70">
      <w:pPr>
        <w:pStyle w:val="Heading3"/>
      </w:pPr>
      <w:r w:rsidRPr="001F794E">
        <w:lastRenderedPageBreak/>
        <w:t>Benefits</w:t>
      </w:r>
    </w:p>
    <w:p w14:paraId="4071C9A7" w14:textId="77777777" w:rsidR="00950D70" w:rsidRPr="001F794E" w:rsidRDefault="00950D70" w:rsidP="003003E2">
      <w:pPr>
        <w:pStyle w:val="NormalWeb"/>
        <w:numPr>
          <w:ilvl w:val="0"/>
          <w:numId w:val="166"/>
        </w:numPr>
        <w:rPr>
          <w:sz w:val="22"/>
          <w:szCs w:val="22"/>
        </w:rPr>
      </w:pPr>
      <w:r w:rsidRPr="001F794E">
        <w:rPr>
          <w:sz w:val="22"/>
          <w:szCs w:val="22"/>
        </w:rPr>
        <w:t>Cleaner multiline text</w:t>
      </w:r>
    </w:p>
    <w:p w14:paraId="6851DC97" w14:textId="77777777" w:rsidR="00950D70" w:rsidRPr="001F794E" w:rsidRDefault="00950D70" w:rsidP="003003E2">
      <w:pPr>
        <w:pStyle w:val="NormalWeb"/>
        <w:numPr>
          <w:ilvl w:val="0"/>
          <w:numId w:val="166"/>
        </w:numPr>
        <w:rPr>
          <w:sz w:val="22"/>
          <w:szCs w:val="22"/>
        </w:rPr>
      </w:pPr>
      <w:r w:rsidRPr="001F794E">
        <w:rPr>
          <w:sz w:val="22"/>
          <w:szCs w:val="22"/>
        </w:rPr>
        <w:t>Better readability</w:t>
      </w:r>
    </w:p>
    <w:p w14:paraId="27886D4A" w14:textId="77777777" w:rsidR="00950D70" w:rsidRPr="001F794E" w:rsidRDefault="00950D70" w:rsidP="00950D70">
      <w:pPr>
        <w:pStyle w:val="Heading3"/>
      </w:pPr>
      <w:r w:rsidRPr="001F794E">
        <w:t>Use Cases</w:t>
      </w:r>
    </w:p>
    <w:p w14:paraId="37D580F5" w14:textId="77777777" w:rsidR="00950D70" w:rsidRPr="001F794E" w:rsidRDefault="00950D70" w:rsidP="003003E2">
      <w:pPr>
        <w:pStyle w:val="NormalWeb"/>
        <w:numPr>
          <w:ilvl w:val="0"/>
          <w:numId w:val="167"/>
        </w:numPr>
        <w:rPr>
          <w:sz w:val="22"/>
          <w:szCs w:val="22"/>
        </w:rPr>
      </w:pPr>
      <w:r w:rsidRPr="001F794E">
        <w:rPr>
          <w:sz w:val="22"/>
          <w:szCs w:val="22"/>
        </w:rPr>
        <w:t>SQL queries</w:t>
      </w:r>
    </w:p>
    <w:p w14:paraId="14C0FF03" w14:textId="77777777" w:rsidR="00950D70" w:rsidRPr="001F794E" w:rsidRDefault="00950D70" w:rsidP="003003E2">
      <w:pPr>
        <w:pStyle w:val="NormalWeb"/>
        <w:numPr>
          <w:ilvl w:val="0"/>
          <w:numId w:val="167"/>
        </w:numPr>
        <w:rPr>
          <w:sz w:val="22"/>
          <w:szCs w:val="22"/>
        </w:rPr>
      </w:pPr>
      <w:r w:rsidRPr="001F794E">
        <w:rPr>
          <w:sz w:val="22"/>
          <w:szCs w:val="22"/>
        </w:rPr>
        <w:t>JSON</w:t>
      </w:r>
    </w:p>
    <w:p w14:paraId="4B03DEEB" w14:textId="77777777" w:rsidR="00950D70" w:rsidRPr="001F794E" w:rsidRDefault="00950D70" w:rsidP="003003E2">
      <w:pPr>
        <w:pStyle w:val="NormalWeb"/>
        <w:numPr>
          <w:ilvl w:val="0"/>
          <w:numId w:val="167"/>
        </w:numPr>
        <w:rPr>
          <w:sz w:val="22"/>
          <w:szCs w:val="22"/>
        </w:rPr>
      </w:pPr>
      <w:r w:rsidRPr="001F794E">
        <w:rPr>
          <w:sz w:val="22"/>
          <w:szCs w:val="22"/>
        </w:rPr>
        <w:t>HTML</w:t>
      </w:r>
    </w:p>
    <w:p w14:paraId="6E8BCC7D" w14:textId="77777777" w:rsidR="00950D70" w:rsidRPr="001F794E" w:rsidRDefault="00950D70" w:rsidP="00950D70">
      <w:r w:rsidRPr="001F794E">
        <w:pict w14:anchorId="5B536C65">
          <v:rect id="_x0000_i1414" style="width:0;height:1.5pt" o:hralign="center" o:hrstd="t" o:hr="t" fillcolor="#a0a0a0" stroked="f"/>
        </w:pict>
      </w:r>
    </w:p>
    <w:p w14:paraId="0430BF91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D31BD5E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Multiline String </w:t>
      </w:r>
      <w:r w:rsidRPr="001F794E">
        <w:rPr>
          <w:rFonts w:ascii="Nirmala UI" w:hAnsi="Nirmala UI" w:cs="Nirmala UI"/>
          <w:sz w:val="22"/>
          <w:szCs w:val="22"/>
        </w:rPr>
        <w:t>लिहिण्यासाठी</w:t>
      </w:r>
      <w:r w:rsidRPr="001F794E">
        <w:rPr>
          <w:sz w:val="22"/>
          <w:szCs w:val="22"/>
        </w:rPr>
        <w:t xml:space="preserve"> Java 15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text block </w:t>
      </w:r>
      <w:r w:rsidRPr="001F794E">
        <w:rPr>
          <w:rFonts w:ascii="Nirmala UI" w:hAnsi="Nirmala UI" w:cs="Nirmala UI"/>
          <w:sz w:val="22"/>
          <w:szCs w:val="22"/>
        </w:rPr>
        <w:t>आले</w:t>
      </w:r>
      <w:r w:rsidRPr="001F794E">
        <w:rPr>
          <w:sz w:val="22"/>
          <w:szCs w:val="22"/>
        </w:rPr>
        <w:t>.</w:t>
      </w:r>
    </w:p>
    <w:p w14:paraId="583AB8FB" w14:textId="77777777" w:rsidR="00950D70" w:rsidRPr="001F794E" w:rsidRDefault="00950D70" w:rsidP="00950D70">
      <w:pPr>
        <w:pStyle w:val="Heading3"/>
      </w:pPr>
      <w:r w:rsidRPr="001F794E">
        <w:t>Example</w:t>
      </w:r>
    </w:p>
    <w:p w14:paraId="5FD75C5C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"""</w:t>
      </w:r>
    </w:p>
    <w:p w14:paraId="63FF13D4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Hello</w:t>
      </w:r>
    </w:p>
    <w:p w14:paraId="4BA8A71F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</w:t>
      </w:r>
    </w:p>
    <w:p w14:paraId="20203AD0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"""</w:t>
      </w:r>
    </w:p>
    <w:p w14:paraId="0F7CFC48" w14:textId="77777777" w:rsidR="00950D70" w:rsidRPr="001F794E" w:rsidRDefault="00950D70" w:rsidP="00950D70">
      <w:r w:rsidRPr="001F794E">
        <w:pict w14:anchorId="2A7235FC">
          <v:rect id="_x0000_i1415" style="width:0;height:1.5pt" o:hralign="center" o:hrstd="t" o:hr="t" fillcolor="#a0a0a0" stroked="f"/>
        </w:pict>
      </w:r>
    </w:p>
    <w:p w14:paraId="48E70AE8" w14:textId="77777777" w:rsidR="00950D70" w:rsidRPr="001F794E" w:rsidRDefault="00950D70" w:rsidP="00950D7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156. What is array?</w:t>
      </w:r>
    </w:p>
    <w:p w14:paraId="629A3B53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1E2BF36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 is collection of similar data types stored in contiguous memory.</w:t>
      </w:r>
    </w:p>
    <w:p w14:paraId="02CE4F37" w14:textId="77777777" w:rsidR="00950D70" w:rsidRPr="001F794E" w:rsidRDefault="00950D70" w:rsidP="00950D70">
      <w:pPr>
        <w:pStyle w:val="Heading3"/>
      </w:pPr>
      <w:r w:rsidRPr="001F794E">
        <w:t>Example</w:t>
      </w:r>
    </w:p>
    <w:p w14:paraId="3FC1A73B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 = {10,20,30};</w:t>
      </w:r>
    </w:p>
    <w:p w14:paraId="03394966" w14:textId="77777777" w:rsidR="00950D70" w:rsidRPr="001F794E" w:rsidRDefault="00950D70" w:rsidP="00950D70">
      <w:pPr>
        <w:pStyle w:val="Heading3"/>
      </w:pPr>
      <w:r w:rsidRPr="001F794E">
        <w:t>Features</w:t>
      </w:r>
    </w:p>
    <w:p w14:paraId="47C172B2" w14:textId="77777777" w:rsidR="00950D70" w:rsidRPr="001F794E" w:rsidRDefault="00950D70" w:rsidP="003003E2">
      <w:pPr>
        <w:pStyle w:val="NormalWeb"/>
        <w:numPr>
          <w:ilvl w:val="0"/>
          <w:numId w:val="168"/>
        </w:numPr>
        <w:rPr>
          <w:sz w:val="22"/>
          <w:szCs w:val="22"/>
        </w:rPr>
      </w:pPr>
      <w:r w:rsidRPr="001F794E">
        <w:rPr>
          <w:sz w:val="22"/>
          <w:szCs w:val="22"/>
        </w:rPr>
        <w:t>Fixed size</w:t>
      </w:r>
    </w:p>
    <w:p w14:paraId="6359E9AF" w14:textId="77777777" w:rsidR="00950D70" w:rsidRPr="001F794E" w:rsidRDefault="00950D70" w:rsidP="003003E2">
      <w:pPr>
        <w:pStyle w:val="NormalWeb"/>
        <w:numPr>
          <w:ilvl w:val="0"/>
          <w:numId w:val="168"/>
        </w:numPr>
        <w:rPr>
          <w:sz w:val="22"/>
          <w:szCs w:val="22"/>
        </w:rPr>
      </w:pPr>
      <w:r w:rsidRPr="001F794E">
        <w:rPr>
          <w:sz w:val="22"/>
          <w:szCs w:val="22"/>
        </w:rPr>
        <w:t>Index based</w:t>
      </w:r>
    </w:p>
    <w:p w14:paraId="0B66D94F" w14:textId="77777777" w:rsidR="00950D70" w:rsidRPr="001F794E" w:rsidRDefault="00950D70" w:rsidP="003003E2">
      <w:pPr>
        <w:pStyle w:val="NormalWeb"/>
        <w:numPr>
          <w:ilvl w:val="0"/>
          <w:numId w:val="168"/>
        </w:numPr>
        <w:rPr>
          <w:sz w:val="22"/>
          <w:szCs w:val="22"/>
        </w:rPr>
      </w:pPr>
      <w:r w:rsidRPr="001F794E">
        <w:rPr>
          <w:sz w:val="22"/>
          <w:szCs w:val="22"/>
        </w:rPr>
        <w:t>Fast access</w:t>
      </w:r>
    </w:p>
    <w:p w14:paraId="03AB7369" w14:textId="77777777" w:rsidR="00950D70" w:rsidRPr="001F794E" w:rsidRDefault="00950D70" w:rsidP="00950D70">
      <w:pPr>
        <w:pStyle w:val="Heading3"/>
      </w:pPr>
      <w:r w:rsidRPr="001F794E">
        <w:lastRenderedPageBreak/>
        <w:t>Important Point</w:t>
      </w:r>
    </w:p>
    <w:p w14:paraId="6377301A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 index starts from 0.</w:t>
      </w:r>
    </w:p>
    <w:p w14:paraId="6E7D2EAF" w14:textId="77777777" w:rsidR="00950D70" w:rsidRPr="001F794E" w:rsidRDefault="00950D70" w:rsidP="00950D70">
      <w:r w:rsidRPr="001F794E">
        <w:pict w14:anchorId="7A8DCF79">
          <v:rect id="_x0000_i1416" style="width:0;height:1.5pt" o:hralign="center" o:hrstd="t" o:hr="t" fillcolor="#a0a0a0" stroked="f"/>
        </w:pict>
      </w:r>
    </w:p>
    <w:p w14:paraId="5374D63A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44B4337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Same type </w:t>
      </w:r>
      <w:r w:rsidRPr="001F794E">
        <w:rPr>
          <w:rFonts w:ascii="Nirmala UI" w:hAnsi="Nirmala UI" w:cs="Nirmala UI"/>
          <w:sz w:val="22"/>
          <w:szCs w:val="22"/>
        </w:rPr>
        <w:t>च्या</w:t>
      </w:r>
      <w:r w:rsidRPr="001F794E">
        <w:rPr>
          <w:sz w:val="22"/>
          <w:szCs w:val="22"/>
        </w:rPr>
        <w:t xml:space="preserve"> elements </w:t>
      </w:r>
      <w:r w:rsidRPr="001F794E">
        <w:rPr>
          <w:rFonts w:ascii="Nirmala UI" w:hAnsi="Nirmala UI" w:cs="Nirmala UI"/>
          <w:sz w:val="22"/>
          <w:szCs w:val="22"/>
        </w:rPr>
        <w:t>चा</w:t>
      </w:r>
      <w:r w:rsidRPr="001F794E">
        <w:rPr>
          <w:sz w:val="22"/>
          <w:szCs w:val="22"/>
        </w:rPr>
        <w:t xml:space="preserve"> collection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array.</w:t>
      </w:r>
    </w:p>
    <w:p w14:paraId="165E6E26" w14:textId="77777777" w:rsidR="00950D70" w:rsidRPr="001F794E" w:rsidRDefault="00950D70" w:rsidP="00950D70">
      <w:pPr>
        <w:pStyle w:val="Heading3"/>
      </w:pPr>
      <w:r w:rsidRPr="001F794E">
        <w:t>Example</w:t>
      </w:r>
    </w:p>
    <w:p w14:paraId="3FB46120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</w:t>
      </w:r>
    </w:p>
    <w:p w14:paraId="05FEE0BF" w14:textId="77777777" w:rsidR="00950D70" w:rsidRPr="001F794E" w:rsidRDefault="00950D70" w:rsidP="00950D70">
      <w:pPr>
        <w:pStyle w:val="Heading3"/>
      </w:pPr>
      <w:r w:rsidRPr="001F794E">
        <w:t>Features</w:t>
      </w:r>
    </w:p>
    <w:p w14:paraId="1E00A3E1" w14:textId="77777777" w:rsidR="00950D70" w:rsidRPr="001F794E" w:rsidRDefault="00950D70" w:rsidP="003003E2">
      <w:pPr>
        <w:pStyle w:val="NormalWeb"/>
        <w:numPr>
          <w:ilvl w:val="0"/>
          <w:numId w:val="169"/>
        </w:numPr>
        <w:rPr>
          <w:sz w:val="22"/>
          <w:szCs w:val="22"/>
        </w:rPr>
      </w:pPr>
      <w:r w:rsidRPr="001F794E">
        <w:rPr>
          <w:sz w:val="22"/>
          <w:szCs w:val="22"/>
        </w:rPr>
        <w:t>Fixed size</w:t>
      </w:r>
    </w:p>
    <w:p w14:paraId="199BB3D3" w14:textId="77777777" w:rsidR="00950D70" w:rsidRPr="001F794E" w:rsidRDefault="00950D70" w:rsidP="003003E2">
      <w:pPr>
        <w:pStyle w:val="NormalWeb"/>
        <w:numPr>
          <w:ilvl w:val="0"/>
          <w:numId w:val="169"/>
        </w:numPr>
        <w:rPr>
          <w:sz w:val="22"/>
          <w:szCs w:val="22"/>
        </w:rPr>
      </w:pPr>
      <w:r w:rsidRPr="001F794E">
        <w:rPr>
          <w:sz w:val="22"/>
          <w:szCs w:val="22"/>
        </w:rPr>
        <w:t>Index based</w:t>
      </w:r>
    </w:p>
    <w:p w14:paraId="054E6B44" w14:textId="77777777" w:rsidR="00950D70" w:rsidRPr="001F794E" w:rsidRDefault="00950D70" w:rsidP="00950D70">
      <w:r w:rsidRPr="001F794E">
        <w:pict w14:anchorId="2D5D4760">
          <v:rect id="_x0000_i1417" style="width:0;height:1.5pt" o:hralign="center" o:hrstd="t" o:hr="t" fillcolor="#a0a0a0" stroked="f"/>
        </w:pict>
      </w:r>
    </w:p>
    <w:p w14:paraId="2C75B95D" w14:textId="77777777" w:rsidR="00950D70" w:rsidRPr="001F794E" w:rsidRDefault="00950D70" w:rsidP="00950D7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157. Advantages and disadvantages of arrays?</w:t>
      </w:r>
    </w:p>
    <w:p w14:paraId="3B54FE53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6AD9250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Advantages</w:t>
      </w:r>
    </w:p>
    <w:p w14:paraId="0BD2F0F1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Fast access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Easy traversal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Memory efficient</w:t>
      </w:r>
    </w:p>
    <w:p w14:paraId="3671F3EA" w14:textId="77777777" w:rsidR="00950D70" w:rsidRPr="001F794E" w:rsidRDefault="00950D70" w:rsidP="00950D70">
      <w:r w:rsidRPr="001F794E">
        <w:pict w14:anchorId="6E87EF6F">
          <v:rect id="_x0000_i1418" style="width:0;height:1.5pt" o:hralign="center" o:hrstd="t" o:hr="t" fillcolor="#a0a0a0" stroked="f"/>
        </w:pict>
      </w:r>
    </w:p>
    <w:p w14:paraId="4CA731D9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Disadvantages</w:t>
      </w:r>
    </w:p>
    <w:p w14:paraId="45302381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Fixed size</w:t>
      </w:r>
      <w:r w:rsidRPr="001F794E">
        <w:rPr>
          <w:sz w:val="22"/>
          <w:szCs w:val="22"/>
        </w:rPr>
        <w:br/>
        <w:t>❌ Same data type only</w:t>
      </w:r>
      <w:r w:rsidRPr="001F794E">
        <w:rPr>
          <w:sz w:val="22"/>
          <w:szCs w:val="22"/>
        </w:rPr>
        <w:br/>
        <w:t>❌ Insertion/deletion costly</w:t>
      </w:r>
    </w:p>
    <w:p w14:paraId="62CEE540" w14:textId="77777777" w:rsidR="00950D70" w:rsidRPr="001F794E" w:rsidRDefault="00950D70" w:rsidP="00950D70">
      <w:pPr>
        <w:pStyle w:val="Heading3"/>
      </w:pPr>
      <w:r w:rsidRPr="001F794E">
        <w:lastRenderedPageBreak/>
        <w:t>Important Point</w:t>
      </w:r>
    </w:p>
    <w:p w14:paraId="363DBCD7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Arrays provide O(1) random access.</w:t>
      </w:r>
    </w:p>
    <w:p w14:paraId="79824FDB" w14:textId="77777777" w:rsidR="00950D70" w:rsidRPr="001F794E" w:rsidRDefault="00950D70" w:rsidP="00950D70">
      <w:r w:rsidRPr="001F794E">
        <w:pict w14:anchorId="6FF9730D">
          <v:rect id="_x0000_i1419" style="width:0;height:1.5pt" o:hralign="center" o:hrstd="t" o:hr="t" fillcolor="#a0a0a0" stroked="f"/>
        </w:pict>
      </w:r>
    </w:p>
    <w:p w14:paraId="173E76E7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2643696" w14:textId="77777777" w:rsidR="00950D70" w:rsidRPr="001F794E" w:rsidRDefault="00950D70" w:rsidP="00950D70">
      <w:pPr>
        <w:pStyle w:val="Heading3"/>
      </w:pPr>
      <w:r w:rsidRPr="001F794E">
        <w:rPr>
          <w:rFonts w:ascii="Nirmala UI" w:hAnsi="Nirmala UI" w:cs="Nirmala UI"/>
        </w:rPr>
        <w:t>फायदे</w:t>
      </w:r>
    </w:p>
    <w:p w14:paraId="698EFAF2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Fast access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Simple structure</w:t>
      </w:r>
    </w:p>
    <w:p w14:paraId="2D3E09AE" w14:textId="77777777" w:rsidR="00950D70" w:rsidRPr="001F794E" w:rsidRDefault="00950D70" w:rsidP="00950D70">
      <w:pPr>
        <w:pStyle w:val="Heading3"/>
      </w:pPr>
      <w:r w:rsidRPr="001F794E">
        <w:rPr>
          <w:rFonts w:ascii="Nirmala UI" w:hAnsi="Nirmala UI" w:cs="Nirmala UI"/>
        </w:rPr>
        <w:t>तोटे</w:t>
      </w:r>
    </w:p>
    <w:p w14:paraId="4006240A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Fixed size</w:t>
      </w:r>
      <w:r w:rsidRPr="001F794E">
        <w:rPr>
          <w:sz w:val="22"/>
          <w:szCs w:val="22"/>
        </w:rPr>
        <w:br/>
        <w:t>❌ Insert/delete costly</w:t>
      </w:r>
    </w:p>
    <w:p w14:paraId="46A16694" w14:textId="77777777" w:rsidR="00950D70" w:rsidRPr="001F794E" w:rsidRDefault="00950D70" w:rsidP="00950D70">
      <w:r w:rsidRPr="001F794E">
        <w:pict w14:anchorId="4FBFB222">
          <v:rect id="_x0000_i1420" style="width:0;height:1.5pt" o:hralign="center" o:hrstd="t" o:hr="t" fillcolor="#a0a0a0" stroked="f"/>
        </w:pict>
      </w:r>
    </w:p>
    <w:p w14:paraId="38E91887" w14:textId="77777777" w:rsidR="00950D70" w:rsidRPr="001F794E" w:rsidRDefault="00950D70" w:rsidP="00950D7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158. How arrays are stored in memory?</w:t>
      </w:r>
    </w:p>
    <w:p w14:paraId="615EC7EF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C291450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Arrays are stored in contiguous memory locations.</w:t>
      </w:r>
    </w:p>
    <w:p w14:paraId="1EFCF78A" w14:textId="77777777" w:rsidR="00950D70" w:rsidRPr="001F794E" w:rsidRDefault="00950D70" w:rsidP="00950D70">
      <w:pPr>
        <w:pStyle w:val="Heading3"/>
      </w:pPr>
      <w:r w:rsidRPr="001F794E">
        <w:t>Example</w:t>
      </w:r>
    </w:p>
    <w:p w14:paraId="69B11EA1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 = {10,20,30};</w:t>
      </w:r>
    </w:p>
    <w:p w14:paraId="4AF0FADA" w14:textId="77777777" w:rsidR="00950D70" w:rsidRPr="001F794E" w:rsidRDefault="00950D70" w:rsidP="00950D70">
      <w:pPr>
        <w:pStyle w:val="Heading3"/>
      </w:pPr>
      <w:r w:rsidRPr="001F794E">
        <w:t>Memory</w:t>
      </w:r>
    </w:p>
    <w:p w14:paraId="19D45A69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Index:   0   1   2</w:t>
      </w:r>
    </w:p>
    <w:p w14:paraId="029D2020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Value:  10  20  30</w:t>
      </w:r>
    </w:p>
    <w:p w14:paraId="60E62505" w14:textId="77777777" w:rsidR="00950D70" w:rsidRPr="001F794E" w:rsidRDefault="00950D70" w:rsidP="00950D70">
      <w:pPr>
        <w:pStyle w:val="Heading3"/>
      </w:pPr>
      <w:r w:rsidRPr="001F794E">
        <w:t>Important Point</w:t>
      </w:r>
    </w:p>
    <w:p w14:paraId="78270FE6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Contiguous memory improves performance.</w:t>
      </w:r>
    </w:p>
    <w:p w14:paraId="0D99EEA8" w14:textId="77777777" w:rsidR="00950D70" w:rsidRPr="001F794E" w:rsidRDefault="00950D70" w:rsidP="00950D70">
      <w:r w:rsidRPr="001F794E">
        <w:pict w14:anchorId="0821984C">
          <v:rect id="_x0000_i1421" style="width:0;height:1.5pt" o:hralign="center" o:hrstd="t" o:hr="t" fillcolor="#a0a0a0" stroked="f"/>
        </w:pict>
      </w:r>
    </w:p>
    <w:p w14:paraId="65655F7F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7D0D7B60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Arrays contiguous memory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store </w:t>
      </w:r>
      <w:r w:rsidRPr="001F794E">
        <w:rPr>
          <w:rFonts w:ascii="Nirmala UI" w:hAnsi="Nirmala UI" w:cs="Nirmala UI"/>
          <w:sz w:val="22"/>
          <w:szCs w:val="22"/>
        </w:rPr>
        <w:t>होतात</w:t>
      </w:r>
      <w:r w:rsidRPr="001F794E">
        <w:rPr>
          <w:sz w:val="22"/>
          <w:szCs w:val="22"/>
        </w:rPr>
        <w:t>.</w:t>
      </w:r>
    </w:p>
    <w:p w14:paraId="094315D4" w14:textId="77777777" w:rsidR="00950D70" w:rsidRPr="001F794E" w:rsidRDefault="00950D70" w:rsidP="00950D70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6DA9148B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Fast access </w:t>
      </w:r>
      <w:r w:rsidRPr="001F794E">
        <w:rPr>
          <w:rFonts w:ascii="Nirmala UI" w:hAnsi="Nirmala UI" w:cs="Nirmala UI"/>
          <w:sz w:val="22"/>
          <w:szCs w:val="22"/>
        </w:rPr>
        <w:t>मिळतो</w:t>
      </w:r>
      <w:r w:rsidRPr="001F794E">
        <w:rPr>
          <w:sz w:val="22"/>
          <w:szCs w:val="22"/>
        </w:rPr>
        <w:t>.</w:t>
      </w:r>
    </w:p>
    <w:p w14:paraId="0A8610FC" w14:textId="77777777" w:rsidR="00950D70" w:rsidRPr="001F794E" w:rsidRDefault="00950D70" w:rsidP="00950D70">
      <w:r w:rsidRPr="001F794E">
        <w:pict w14:anchorId="0BDC5C33">
          <v:rect id="_x0000_i1422" style="width:0;height:1.5pt" o:hralign="center" o:hrstd="t" o:hr="t" fillcolor="#a0a0a0" stroked="f"/>
        </w:pict>
      </w:r>
    </w:p>
    <w:p w14:paraId="54464A05" w14:textId="77777777" w:rsidR="00950D70" w:rsidRPr="001F794E" w:rsidRDefault="00950D70" w:rsidP="00950D7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159. What is default value of array elements?</w:t>
      </w:r>
    </w:p>
    <w:p w14:paraId="27927DAE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323"/>
      </w:tblGrid>
      <w:tr w:rsidR="00950D70" w:rsidRPr="001F794E" w14:paraId="31295B5B" w14:textId="77777777" w:rsidTr="00950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C4A36" w14:textId="77777777" w:rsidR="00950D70" w:rsidRPr="001F794E" w:rsidRDefault="00950D7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8E7D6D4" w14:textId="77777777" w:rsidR="00950D70" w:rsidRPr="001F794E" w:rsidRDefault="00950D7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Default Value</w:t>
            </w:r>
          </w:p>
        </w:tc>
      </w:tr>
      <w:tr w:rsidR="00950D70" w:rsidRPr="001F794E" w14:paraId="2711DFD3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291D2" w14:textId="77777777" w:rsidR="00950D70" w:rsidRPr="001F794E" w:rsidRDefault="00950D70">
            <w:r w:rsidRPr="001F794E">
              <w:t>byte</w:t>
            </w:r>
          </w:p>
        </w:tc>
        <w:tc>
          <w:tcPr>
            <w:tcW w:w="0" w:type="auto"/>
            <w:vAlign w:val="center"/>
            <w:hideMark/>
          </w:tcPr>
          <w:p w14:paraId="69C0DE02" w14:textId="77777777" w:rsidR="00950D70" w:rsidRPr="001F794E" w:rsidRDefault="00950D70">
            <w:r w:rsidRPr="001F794E">
              <w:t>0</w:t>
            </w:r>
          </w:p>
        </w:tc>
      </w:tr>
      <w:tr w:rsidR="00950D70" w:rsidRPr="001F794E" w14:paraId="387706B2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4671C" w14:textId="77777777" w:rsidR="00950D70" w:rsidRPr="001F794E" w:rsidRDefault="00950D70">
            <w:r w:rsidRPr="001F794E">
              <w:t>short</w:t>
            </w:r>
          </w:p>
        </w:tc>
        <w:tc>
          <w:tcPr>
            <w:tcW w:w="0" w:type="auto"/>
            <w:vAlign w:val="center"/>
            <w:hideMark/>
          </w:tcPr>
          <w:p w14:paraId="50B4859F" w14:textId="77777777" w:rsidR="00950D70" w:rsidRPr="001F794E" w:rsidRDefault="00950D70">
            <w:r w:rsidRPr="001F794E">
              <w:t>0</w:t>
            </w:r>
          </w:p>
        </w:tc>
      </w:tr>
      <w:tr w:rsidR="00950D70" w:rsidRPr="001F794E" w14:paraId="5C885A81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89DA6" w14:textId="77777777" w:rsidR="00950D70" w:rsidRPr="001F794E" w:rsidRDefault="00950D70">
            <w:r w:rsidRPr="001F794E">
              <w:t>int</w:t>
            </w:r>
          </w:p>
        </w:tc>
        <w:tc>
          <w:tcPr>
            <w:tcW w:w="0" w:type="auto"/>
            <w:vAlign w:val="center"/>
            <w:hideMark/>
          </w:tcPr>
          <w:p w14:paraId="01D4D1FC" w14:textId="77777777" w:rsidR="00950D70" w:rsidRPr="001F794E" w:rsidRDefault="00950D70">
            <w:r w:rsidRPr="001F794E">
              <w:t>0</w:t>
            </w:r>
          </w:p>
        </w:tc>
      </w:tr>
      <w:tr w:rsidR="00950D70" w:rsidRPr="001F794E" w14:paraId="4C848E56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FC46" w14:textId="77777777" w:rsidR="00950D70" w:rsidRPr="001F794E" w:rsidRDefault="00950D70">
            <w:r w:rsidRPr="001F794E">
              <w:t>long</w:t>
            </w:r>
          </w:p>
        </w:tc>
        <w:tc>
          <w:tcPr>
            <w:tcW w:w="0" w:type="auto"/>
            <w:vAlign w:val="center"/>
            <w:hideMark/>
          </w:tcPr>
          <w:p w14:paraId="384F1279" w14:textId="77777777" w:rsidR="00950D70" w:rsidRPr="001F794E" w:rsidRDefault="00950D70">
            <w:r w:rsidRPr="001F794E">
              <w:t>0L</w:t>
            </w:r>
          </w:p>
        </w:tc>
      </w:tr>
      <w:tr w:rsidR="00950D70" w:rsidRPr="001F794E" w14:paraId="2C6AEFB4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660B" w14:textId="77777777" w:rsidR="00950D70" w:rsidRPr="001F794E" w:rsidRDefault="00950D70">
            <w:r w:rsidRPr="001F794E">
              <w:t>float</w:t>
            </w:r>
          </w:p>
        </w:tc>
        <w:tc>
          <w:tcPr>
            <w:tcW w:w="0" w:type="auto"/>
            <w:vAlign w:val="center"/>
            <w:hideMark/>
          </w:tcPr>
          <w:p w14:paraId="2B385D95" w14:textId="77777777" w:rsidR="00950D70" w:rsidRPr="001F794E" w:rsidRDefault="00950D70">
            <w:r w:rsidRPr="001F794E">
              <w:t>0.0f</w:t>
            </w:r>
          </w:p>
        </w:tc>
      </w:tr>
      <w:tr w:rsidR="00950D70" w:rsidRPr="001F794E" w14:paraId="33B36AC7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A8650" w14:textId="77777777" w:rsidR="00950D70" w:rsidRPr="001F794E" w:rsidRDefault="00950D70">
            <w:r w:rsidRPr="001F794E">
              <w:t>double</w:t>
            </w:r>
          </w:p>
        </w:tc>
        <w:tc>
          <w:tcPr>
            <w:tcW w:w="0" w:type="auto"/>
            <w:vAlign w:val="center"/>
            <w:hideMark/>
          </w:tcPr>
          <w:p w14:paraId="007F6E34" w14:textId="77777777" w:rsidR="00950D70" w:rsidRPr="001F794E" w:rsidRDefault="00950D70">
            <w:r w:rsidRPr="001F794E">
              <w:t>0.0</w:t>
            </w:r>
          </w:p>
        </w:tc>
      </w:tr>
      <w:tr w:rsidR="00950D70" w:rsidRPr="001F794E" w14:paraId="38A313A2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1C61" w14:textId="77777777" w:rsidR="00950D70" w:rsidRPr="001F794E" w:rsidRDefault="00950D70">
            <w:r w:rsidRPr="001F794E">
              <w:t>char</w:t>
            </w:r>
          </w:p>
        </w:tc>
        <w:tc>
          <w:tcPr>
            <w:tcW w:w="0" w:type="auto"/>
            <w:vAlign w:val="center"/>
            <w:hideMark/>
          </w:tcPr>
          <w:p w14:paraId="6F916A2C" w14:textId="77777777" w:rsidR="00950D70" w:rsidRPr="001F794E" w:rsidRDefault="00950D70">
            <w:r w:rsidRPr="001F794E">
              <w:t>'\u0000'</w:t>
            </w:r>
          </w:p>
        </w:tc>
      </w:tr>
      <w:tr w:rsidR="00950D70" w:rsidRPr="001F794E" w14:paraId="09F009BF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4F076" w14:textId="77777777" w:rsidR="00950D70" w:rsidRPr="001F794E" w:rsidRDefault="00950D70">
            <w:r w:rsidRPr="001F794E">
              <w:t>boolean</w:t>
            </w:r>
          </w:p>
        </w:tc>
        <w:tc>
          <w:tcPr>
            <w:tcW w:w="0" w:type="auto"/>
            <w:vAlign w:val="center"/>
            <w:hideMark/>
          </w:tcPr>
          <w:p w14:paraId="00F9CB11" w14:textId="77777777" w:rsidR="00950D70" w:rsidRPr="001F794E" w:rsidRDefault="00950D70">
            <w:r w:rsidRPr="001F794E">
              <w:t>false</w:t>
            </w:r>
          </w:p>
        </w:tc>
      </w:tr>
      <w:tr w:rsidR="00950D70" w:rsidRPr="001F794E" w14:paraId="284C470F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28B33" w14:textId="77777777" w:rsidR="00950D70" w:rsidRPr="001F794E" w:rsidRDefault="00950D70">
            <w:r w:rsidRPr="001F794E">
              <w:t>Object</w:t>
            </w:r>
          </w:p>
        </w:tc>
        <w:tc>
          <w:tcPr>
            <w:tcW w:w="0" w:type="auto"/>
            <w:vAlign w:val="center"/>
            <w:hideMark/>
          </w:tcPr>
          <w:p w14:paraId="54930C50" w14:textId="77777777" w:rsidR="00950D70" w:rsidRPr="001F794E" w:rsidRDefault="00950D70">
            <w:r w:rsidRPr="001F794E">
              <w:t>null</w:t>
            </w:r>
          </w:p>
        </w:tc>
      </w:tr>
    </w:tbl>
    <w:p w14:paraId="114ED6CE" w14:textId="77777777" w:rsidR="00950D70" w:rsidRPr="001F794E" w:rsidRDefault="00950D70" w:rsidP="00950D70">
      <w:pPr>
        <w:pStyle w:val="Heading3"/>
      </w:pPr>
      <w:r w:rsidRPr="001F794E">
        <w:t>Example</w:t>
      </w:r>
    </w:p>
    <w:p w14:paraId="189353D6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 = new int[3];</w:t>
      </w:r>
    </w:p>
    <w:p w14:paraId="6703F8A7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Output:</w:t>
      </w:r>
    </w:p>
    <w:p w14:paraId="1E671C8D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0 0 0</w:t>
      </w:r>
    </w:p>
    <w:p w14:paraId="74BF06B1" w14:textId="77777777" w:rsidR="00950D70" w:rsidRPr="001F794E" w:rsidRDefault="00950D70" w:rsidP="00950D70">
      <w:r w:rsidRPr="001F794E">
        <w:pict w14:anchorId="1FC9DA09">
          <v:rect id="_x0000_i1423" style="width:0;height:1.5pt" o:hralign="center" o:hrstd="t" o:hr="t" fillcolor="#a0a0a0" stroked="f"/>
        </w:pict>
      </w:r>
    </w:p>
    <w:p w14:paraId="5F709A5A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DDE57D1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Array elements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default values </w:t>
      </w:r>
      <w:r w:rsidRPr="001F794E">
        <w:rPr>
          <w:rFonts w:ascii="Nirmala UI" w:hAnsi="Nirmala UI" w:cs="Nirmala UI"/>
          <w:sz w:val="22"/>
          <w:szCs w:val="22"/>
        </w:rPr>
        <w:t>मिळतात</w:t>
      </w:r>
      <w:r w:rsidRPr="001F794E">
        <w:rPr>
          <w:sz w:val="22"/>
          <w:szCs w:val="22"/>
        </w:rPr>
        <w:t>.</w:t>
      </w:r>
    </w:p>
    <w:p w14:paraId="55DBE70F" w14:textId="77777777" w:rsidR="00950D70" w:rsidRPr="001F794E" w:rsidRDefault="00950D70" w:rsidP="00950D70">
      <w:pPr>
        <w:pStyle w:val="Heading3"/>
      </w:pPr>
      <w:r w:rsidRPr="001F794E">
        <w:t>Example</w:t>
      </w:r>
    </w:p>
    <w:p w14:paraId="703C0748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int[3]</w:t>
      </w:r>
    </w:p>
    <w:p w14:paraId="49F05762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Output:</w:t>
      </w:r>
    </w:p>
    <w:p w14:paraId="245518C1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0 0 0</w:t>
      </w:r>
    </w:p>
    <w:p w14:paraId="6FA368E5" w14:textId="77777777" w:rsidR="00950D70" w:rsidRPr="001F794E" w:rsidRDefault="00950D70" w:rsidP="00950D70">
      <w:r w:rsidRPr="001F794E">
        <w:pict w14:anchorId="1DBE4604">
          <v:rect id="_x0000_i1424" style="width:0;height:1.5pt" o:hralign="center" o:hrstd="t" o:hr="t" fillcolor="#a0a0a0" stroked="f"/>
        </w:pict>
      </w:r>
    </w:p>
    <w:p w14:paraId="6AFC0FA7" w14:textId="77777777" w:rsidR="00950D70" w:rsidRPr="001F794E" w:rsidRDefault="00950D70" w:rsidP="00950D7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160. Difference between array and ArrayList?</w:t>
      </w:r>
    </w:p>
    <w:p w14:paraId="62F15A40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688"/>
      </w:tblGrid>
      <w:tr w:rsidR="00950D70" w:rsidRPr="001F794E" w14:paraId="51620947" w14:textId="77777777" w:rsidTr="00950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202855" w14:textId="77777777" w:rsidR="00950D70" w:rsidRPr="001F794E" w:rsidRDefault="00950D7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4CB831F9" w14:textId="77777777" w:rsidR="00950D70" w:rsidRPr="001F794E" w:rsidRDefault="00950D7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ArrayList</w:t>
            </w:r>
          </w:p>
        </w:tc>
      </w:tr>
      <w:tr w:rsidR="00950D70" w:rsidRPr="001F794E" w14:paraId="7179A0BF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AD13E" w14:textId="77777777" w:rsidR="00950D70" w:rsidRPr="001F794E" w:rsidRDefault="00950D70">
            <w:r w:rsidRPr="001F794E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6F0A194D" w14:textId="77777777" w:rsidR="00950D70" w:rsidRPr="001F794E" w:rsidRDefault="00950D70">
            <w:r w:rsidRPr="001F794E">
              <w:t>Dynamic size</w:t>
            </w:r>
          </w:p>
        </w:tc>
      </w:tr>
      <w:tr w:rsidR="00950D70" w:rsidRPr="001F794E" w14:paraId="2544F39C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B04D" w14:textId="77777777" w:rsidR="00950D70" w:rsidRPr="001F794E" w:rsidRDefault="00950D70">
            <w:r w:rsidRPr="001F794E">
              <w:t>Can store primitives</w:t>
            </w:r>
          </w:p>
        </w:tc>
        <w:tc>
          <w:tcPr>
            <w:tcW w:w="0" w:type="auto"/>
            <w:vAlign w:val="center"/>
            <w:hideMark/>
          </w:tcPr>
          <w:p w14:paraId="68306FFC" w14:textId="77777777" w:rsidR="00950D70" w:rsidRPr="001F794E" w:rsidRDefault="00950D70">
            <w:r w:rsidRPr="001F794E">
              <w:t>Stores objects</w:t>
            </w:r>
          </w:p>
        </w:tc>
      </w:tr>
      <w:tr w:rsidR="00950D70" w:rsidRPr="001F794E" w14:paraId="3FBDBE41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27213" w14:textId="77777777" w:rsidR="00950D70" w:rsidRPr="001F794E" w:rsidRDefault="00950D70">
            <w:r w:rsidRPr="001F794E">
              <w:t>Faster</w:t>
            </w:r>
          </w:p>
        </w:tc>
        <w:tc>
          <w:tcPr>
            <w:tcW w:w="0" w:type="auto"/>
            <w:vAlign w:val="center"/>
            <w:hideMark/>
          </w:tcPr>
          <w:p w14:paraId="4D1F2AE7" w14:textId="77777777" w:rsidR="00950D70" w:rsidRPr="001F794E" w:rsidRDefault="00950D70">
            <w:r w:rsidRPr="001F794E">
              <w:t>Slightly slower</w:t>
            </w:r>
          </w:p>
        </w:tc>
      </w:tr>
      <w:tr w:rsidR="00950D70" w:rsidRPr="001F794E" w14:paraId="46CA38A1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9163" w14:textId="77777777" w:rsidR="00950D70" w:rsidRPr="001F794E" w:rsidRDefault="00950D70">
            <w:r w:rsidRPr="001F794E">
              <w:t>Part of core language</w:t>
            </w:r>
          </w:p>
        </w:tc>
        <w:tc>
          <w:tcPr>
            <w:tcW w:w="0" w:type="auto"/>
            <w:vAlign w:val="center"/>
            <w:hideMark/>
          </w:tcPr>
          <w:p w14:paraId="2E2E71A3" w14:textId="77777777" w:rsidR="00950D70" w:rsidRPr="001F794E" w:rsidRDefault="00950D70">
            <w:r w:rsidRPr="001F794E">
              <w:t>Part of Collection Framework</w:t>
            </w:r>
          </w:p>
        </w:tc>
      </w:tr>
    </w:tbl>
    <w:p w14:paraId="56EB5E17" w14:textId="77777777" w:rsidR="00950D70" w:rsidRPr="001F794E" w:rsidRDefault="00950D70" w:rsidP="00950D70">
      <w:pPr>
        <w:pStyle w:val="Heading3"/>
      </w:pPr>
      <w:r w:rsidRPr="001F794E">
        <w:t>Example</w:t>
      </w:r>
    </w:p>
    <w:p w14:paraId="1E857DE3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 = new int[5];</w:t>
      </w:r>
    </w:p>
    <w:p w14:paraId="023B25AA" w14:textId="77777777" w:rsidR="00950D70" w:rsidRPr="001F794E" w:rsidRDefault="00950D70" w:rsidP="00950D70">
      <w:r w:rsidRPr="001F794E">
        <w:pict w14:anchorId="2790CA84">
          <v:rect id="_x0000_i1425" style="width:0;height:1.5pt" o:hralign="center" o:hrstd="t" o:hr="t" fillcolor="#a0a0a0" stroked="f"/>
        </w:pict>
      </w:r>
    </w:p>
    <w:p w14:paraId="3220A714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ArrayList&lt;Integer&gt; list =</w:t>
      </w:r>
    </w:p>
    <w:p w14:paraId="29B66636" w14:textId="77777777" w:rsidR="00950D70" w:rsidRPr="001F794E" w:rsidRDefault="00950D70" w:rsidP="00950D7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ArrayList&lt;&gt;();</w:t>
      </w:r>
    </w:p>
    <w:p w14:paraId="557BFC15" w14:textId="77777777" w:rsidR="00950D70" w:rsidRPr="001F794E" w:rsidRDefault="00950D70" w:rsidP="00950D70">
      <w:pPr>
        <w:pStyle w:val="Heading3"/>
      </w:pPr>
      <w:r w:rsidRPr="001F794E">
        <w:lastRenderedPageBreak/>
        <w:t>Important Point</w:t>
      </w:r>
    </w:p>
    <w:p w14:paraId="1082A300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ArrayList internally uses dynamic array.</w:t>
      </w:r>
    </w:p>
    <w:p w14:paraId="7EB3E3A7" w14:textId="77777777" w:rsidR="00950D70" w:rsidRPr="001F794E" w:rsidRDefault="00950D70" w:rsidP="00950D70">
      <w:r w:rsidRPr="001F794E">
        <w:pict w14:anchorId="78B5F33B">
          <v:rect id="_x0000_i1426" style="width:0;height:1.5pt" o:hralign="center" o:hrstd="t" o:hr="t" fillcolor="#a0a0a0" stroked="f"/>
        </w:pict>
      </w:r>
    </w:p>
    <w:p w14:paraId="563187C3" w14:textId="77777777" w:rsidR="00950D70" w:rsidRPr="001F794E" w:rsidRDefault="00950D70" w:rsidP="00950D7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233"/>
      </w:tblGrid>
      <w:tr w:rsidR="00950D70" w:rsidRPr="001F794E" w14:paraId="03E7AD9E" w14:textId="77777777" w:rsidTr="00950D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214B0" w14:textId="77777777" w:rsidR="00950D70" w:rsidRPr="001F794E" w:rsidRDefault="00950D7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2D507D67" w14:textId="77777777" w:rsidR="00950D70" w:rsidRPr="001F794E" w:rsidRDefault="00950D7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ArrayList</w:t>
            </w:r>
          </w:p>
        </w:tc>
      </w:tr>
      <w:tr w:rsidR="00950D70" w:rsidRPr="001F794E" w14:paraId="24E1DA52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27AA" w14:textId="77777777" w:rsidR="00950D70" w:rsidRPr="001F794E" w:rsidRDefault="00950D70">
            <w:r w:rsidRPr="001F794E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098A977A" w14:textId="77777777" w:rsidR="00950D70" w:rsidRPr="001F794E" w:rsidRDefault="00950D70">
            <w:r w:rsidRPr="001F794E">
              <w:t>Dynamic size</w:t>
            </w:r>
          </w:p>
        </w:tc>
      </w:tr>
      <w:tr w:rsidR="00950D70" w:rsidRPr="001F794E" w14:paraId="338C871E" w14:textId="77777777" w:rsidTr="00950D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13BB5" w14:textId="77777777" w:rsidR="00950D70" w:rsidRPr="001F794E" w:rsidRDefault="00950D70">
            <w:r w:rsidRPr="001F794E">
              <w:t>Fast</w:t>
            </w:r>
          </w:p>
        </w:tc>
        <w:tc>
          <w:tcPr>
            <w:tcW w:w="0" w:type="auto"/>
            <w:vAlign w:val="center"/>
            <w:hideMark/>
          </w:tcPr>
          <w:p w14:paraId="03DC3FE9" w14:textId="77777777" w:rsidR="00950D70" w:rsidRPr="001F794E" w:rsidRDefault="00950D70">
            <w:r w:rsidRPr="001F794E">
              <w:t>Flexible</w:t>
            </w:r>
          </w:p>
        </w:tc>
      </w:tr>
    </w:tbl>
    <w:p w14:paraId="31284997" w14:textId="77777777" w:rsidR="00950D70" w:rsidRPr="001F794E" w:rsidRDefault="00950D70" w:rsidP="00950D70">
      <w:pPr>
        <w:pStyle w:val="Heading3"/>
      </w:pPr>
      <w:r w:rsidRPr="001F794E">
        <w:t>Important</w:t>
      </w:r>
    </w:p>
    <w:p w14:paraId="719BE877" w14:textId="77777777" w:rsidR="00950D70" w:rsidRPr="001F794E" w:rsidRDefault="00950D70" w:rsidP="00950D7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ArrayList internally array </w:t>
      </w:r>
      <w:r w:rsidRPr="001F794E">
        <w:rPr>
          <w:rFonts w:ascii="Nirmala UI" w:hAnsi="Nirmala UI" w:cs="Nirmala UI"/>
          <w:sz w:val="22"/>
          <w:szCs w:val="22"/>
        </w:rPr>
        <w:t>वापरते</w:t>
      </w:r>
      <w:r w:rsidRPr="001F794E">
        <w:rPr>
          <w:sz w:val="22"/>
          <w:szCs w:val="22"/>
        </w:rPr>
        <w:t>.</w:t>
      </w:r>
    </w:p>
    <w:p w14:paraId="0532096E" w14:textId="77777777" w:rsidR="00950D70" w:rsidRPr="001F794E" w:rsidRDefault="00950D70" w:rsidP="00950D70">
      <w:r w:rsidRPr="001F794E">
        <w:pict w14:anchorId="774110FF">
          <v:rect id="_x0000_i1427" style="width:0;height:1.5pt" o:hralign="center" o:hrstd="t" o:hr="t" fillcolor="#a0a0a0" stroked="f"/>
        </w:pict>
      </w:r>
    </w:p>
    <w:p w14:paraId="510A9A7D" w14:textId="77777777" w:rsidR="00005FE1" w:rsidRPr="001F794E" w:rsidRDefault="00005FE1" w:rsidP="00005F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(161–170)</w:t>
      </w:r>
    </w:p>
    <w:p w14:paraId="1ED5969D" w14:textId="77777777" w:rsidR="00005FE1" w:rsidRPr="001F794E" w:rsidRDefault="00005FE1" w:rsidP="00005FE1">
      <w:r w:rsidRPr="001F794E">
        <w:pict w14:anchorId="36F163A8">
          <v:rect id="_x0000_i1428" style="width:0;height:1.5pt" o:hralign="center" o:hrstd="t" o:hr="t" fillcolor="#a0a0a0" stroked="f"/>
        </w:pict>
      </w:r>
    </w:p>
    <w:p w14:paraId="02FFC4E1" w14:textId="77777777" w:rsidR="00005FE1" w:rsidRPr="001F794E" w:rsidRDefault="00005FE1" w:rsidP="00005F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161. What is multidimensional array?</w:t>
      </w:r>
    </w:p>
    <w:p w14:paraId="293095ED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7F462B1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 containing another array is called multidimensional array.</w:t>
      </w:r>
    </w:p>
    <w:p w14:paraId="057AF69F" w14:textId="77777777" w:rsidR="00005FE1" w:rsidRPr="001F794E" w:rsidRDefault="00005FE1" w:rsidP="00005FE1">
      <w:pPr>
        <w:pStyle w:val="Heading3"/>
      </w:pPr>
      <w:r w:rsidRPr="001F794E">
        <w:t>Example</w:t>
      </w:r>
    </w:p>
    <w:p w14:paraId="5953EED4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arr[][] = {</w:t>
      </w:r>
    </w:p>
    <w:p w14:paraId="03FE1648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{1,2,3},</w:t>
      </w:r>
    </w:p>
    <w:p w14:paraId="45A984C6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{4,5,6}</w:t>
      </w:r>
    </w:p>
    <w:p w14:paraId="135777C0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};</w:t>
      </w:r>
    </w:p>
    <w:p w14:paraId="1D99AFBC" w14:textId="77777777" w:rsidR="00005FE1" w:rsidRPr="001F794E" w:rsidRDefault="00005FE1" w:rsidP="00005FE1">
      <w:pPr>
        <w:pStyle w:val="Heading3"/>
      </w:pPr>
      <w:r w:rsidRPr="001F794E">
        <w:t>Structure</w:t>
      </w:r>
    </w:p>
    <w:p w14:paraId="2BF76E81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Rows and Columns</w:t>
      </w:r>
    </w:p>
    <w:p w14:paraId="4E570EF9" w14:textId="77777777" w:rsidR="00005FE1" w:rsidRPr="001F794E" w:rsidRDefault="00005FE1" w:rsidP="00005FE1">
      <w:pPr>
        <w:pStyle w:val="Heading3"/>
      </w:pPr>
      <w:r w:rsidRPr="001F794E">
        <w:lastRenderedPageBreak/>
        <w:t>Access</w:t>
      </w:r>
    </w:p>
    <w:p w14:paraId="7CE64490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arr[0][1]</w:t>
      </w:r>
    </w:p>
    <w:p w14:paraId="28E14DE9" w14:textId="77777777" w:rsidR="00005FE1" w:rsidRPr="001F794E" w:rsidRDefault="00005FE1" w:rsidP="00005FE1">
      <w:pPr>
        <w:pStyle w:val="Heading3"/>
      </w:pPr>
      <w:r w:rsidRPr="001F794E">
        <w:t>Output</w:t>
      </w:r>
    </w:p>
    <w:p w14:paraId="6676B863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2</w:t>
      </w:r>
    </w:p>
    <w:p w14:paraId="738C9883" w14:textId="77777777" w:rsidR="00005FE1" w:rsidRPr="001F794E" w:rsidRDefault="00005FE1" w:rsidP="00005FE1">
      <w:pPr>
        <w:pStyle w:val="Heading3"/>
      </w:pPr>
      <w:r w:rsidRPr="001F794E">
        <w:t>Important Point</w:t>
      </w:r>
    </w:p>
    <w:p w14:paraId="73C3BEAA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2D arrays are arrays of arrays in Java.</w:t>
      </w:r>
    </w:p>
    <w:p w14:paraId="3776814F" w14:textId="77777777" w:rsidR="00005FE1" w:rsidRPr="001F794E" w:rsidRDefault="00005FE1" w:rsidP="00005FE1">
      <w:r w:rsidRPr="001F794E">
        <w:pict w14:anchorId="6588F54A">
          <v:rect id="_x0000_i1429" style="width:0;height:1.5pt" o:hralign="center" o:hrstd="t" o:hr="t" fillcolor="#a0a0a0" stroked="f"/>
        </w:pict>
      </w:r>
    </w:p>
    <w:p w14:paraId="584B8FC9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5D7F4EC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array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दुसरा</w:t>
      </w:r>
      <w:r w:rsidRPr="001F794E">
        <w:rPr>
          <w:sz w:val="22"/>
          <w:szCs w:val="22"/>
        </w:rPr>
        <w:t xml:space="preserve"> array </w:t>
      </w:r>
      <w:r w:rsidRPr="001F794E">
        <w:rPr>
          <w:rFonts w:ascii="Nirmala UI" w:hAnsi="Nirmala UI" w:cs="Nirmala UI"/>
          <w:sz w:val="22"/>
          <w:szCs w:val="22"/>
        </w:rPr>
        <w:t>असणे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multidimensional array.</w:t>
      </w:r>
    </w:p>
    <w:p w14:paraId="28DBF8F2" w14:textId="77777777" w:rsidR="00005FE1" w:rsidRPr="001F794E" w:rsidRDefault="00005FE1" w:rsidP="00005FE1">
      <w:pPr>
        <w:pStyle w:val="Heading3"/>
      </w:pPr>
      <w:r w:rsidRPr="001F794E">
        <w:t>Example</w:t>
      </w:r>
    </w:p>
    <w:p w14:paraId="19EA3562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arr[][]</w:t>
      </w:r>
    </w:p>
    <w:p w14:paraId="490E9F6E" w14:textId="77777777" w:rsidR="00005FE1" w:rsidRPr="001F794E" w:rsidRDefault="00005FE1" w:rsidP="00005FE1">
      <w:pPr>
        <w:pStyle w:val="Heading3"/>
      </w:pPr>
      <w:r w:rsidRPr="001F794E">
        <w:t>Access</w:t>
      </w:r>
    </w:p>
    <w:p w14:paraId="51072CF4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arr[0][1]</w:t>
      </w:r>
    </w:p>
    <w:p w14:paraId="1B547F5C" w14:textId="77777777" w:rsidR="00005FE1" w:rsidRPr="001F794E" w:rsidRDefault="00005FE1" w:rsidP="00005FE1">
      <w:r w:rsidRPr="001F794E">
        <w:pict w14:anchorId="52370487">
          <v:rect id="_x0000_i1430" style="width:0;height:1.5pt" o:hralign="center" o:hrstd="t" o:hr="t" fillcolor="#a0a0a0" stroked="f"/>
        </w:pict>
      </w:r>
    </w:p>
    <w:p w14:paraId="13A6A36C" w14:textId="77777777" w:rsidR="00005FE1" w:rsidRPr="001F794E" w:rsidRDefault="00005FE1" w:rsidP="00005F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162. Explain jagged array.</w:t>
      </w:r>
    </w:p>
    <w:p w14:paraId="7AD82625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13C5752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Jagged array is array where rows have different sizes.</w:t>
      </w:r>
    </w:p>
    <w:p w14:paraId="12EEC4A0" w14:textId="77777777" w:rsidR="00005FE1" w:rsidRPr="001F794E" w:rsidRDefault="00005FE1" w:rsidP="00005FE1">
      <w:pPr>
        <w:pStyle w:val="Heading3"/>
      </w:pPr>
      <w:r w:rsidRPr="001F794E">
        <w:t>Example</w:t>
      </w:r>
    </w:p>
    <w:p w14:paraId="6CF9EDD0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arr[][] = {</w:t>
      </w:r>
    </w:p>
    <w:p w14:paraId="4B252D89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{1,2},</w:t>
      </w:r>
    </w:p>
    <w:p w14:paraId="6C50CD0A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{3,4,5},</w:t>
      </w:r>
    </w:p>
    <w:p w14:paraId="72D6E487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{6}</w:t>
      </w:r>
    </w:p>
    <w:p w14:paraId="3909FE76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};</w:t>
      </w:r>
    </w:p>
    <w:p w14:paraId="4F73D29A" w14:textId="77777777" w:rsidR="00005FE1" w:rsidRPr="001F794E" w:rsidRDefault="00005FE1" w:rsidP="00005FE1">
      <w:pPr>
        <w:pStyle w:val="Heading3"/>
      </w:pPr>
      <w:r w:rsidRPr="001F794E">
        <w:t>Important Point</w:t>
      </w:r>
    </w:p>
    <w:p w14:paraId="296340B4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supports jagged arrays because multidimensional arrays are arrays of arrays.</w:t>
      </w:r>
    </w:p>
    <w:p w14:paraId="5FB5FC4D" w14:textId="77777777" w:rsidR="00005FE1" w:rsidRPr="001F794E" w:rsidRDefault="00005FE1" w:rsidP="00005FE1">
      <w:r w:rsidRPr="001F794E">
        <w:lastRenderedPageBreak/>
        <w:pict w14:anchorId="23B5976C">
          <v:rect id="_x0000_i1431" style="width:0;height:1.5pt" o:hralign="center" o:hrstd="t" o:hr="t" fillcolor="#a0a0a0" stroked="f"/>
        </w:pict>
      </w:r>
    </w:p>
    <w:p w14:paraId="639CF7AD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7D6A2A8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Rows </w:t>
      </w:r>
      <w:r w:rsidRPr="001F794E">
        <w:rPr>
          <w:rFonts w:ascii="Nirmala UI" w:hAnsi="Nirmala UI" w:cs="Nirmala UI"/>
          <w:sz w:val="22"/>
          <w:szCs w:val="22"/>
        </w:rPr>
        <w:t>चा</w:t>
      </w:r>
      <w:r w:rsidRPr="001F794E">
        <w:rPr>
          <w:sz w:val="22"/>
          <w:szCs w:val="22"/>
        </w:rPr>
        <w:t xml:space="preserve"> size </w:t>
      </w:r>
      <w:r w:rsidRPr="001F794E">
        <w:rPr>
          <w:rFonts w:ascii="Nirmala UI" w:hAnsi="Nirmala UI" w:cs="Nirmala UI"/>
          <w:sz w:val="22"/>
          <w:szCs w:val="22"/>
        </w:rPr>
        <w:t>वेगळा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असलेला</w:t>
      </w:r>
      <w:r w:rsidRPr="001F794E">
        <w:rPr>
          <w:sz w:val="22"/>
          <w:szCs w:val="22"/>
        </w:rPr>
        <w:t xml:space="preserve"> array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jagged array.</w:t>
      </w:r>
    </w:p>
    <w:p w14:paraId="202AD5B5" w14:textId="77777777" w:rsidR="00005FE1" w:rsidRPr="001F794E" w:rsidRDefault="00005FE1" w:rsidP="00005FE1">
      <w:pPr>
        <w:pStyle w:val="Heading3"/>
      </w:pPr>
      <w:r w:rsidRPr="001F794E">
        <w:t>Example</w:t>
      </w:r>
    </w:p>
    <w:p w14:paraId="26554FF4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{1,2}</w:t>
      </w:r>
    </w:p>
    <w:p w14:paraId="31E91D42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{3,4,5}</w:t>
      </w:r>
    </w:p>
    <w:p w14:paraId="571429BE" w14:textId="77777777" w:rsidR="00005FE1" w:rsidRPr="001F794E" w:rsidRDefault="00005FE1" w:rsidP="00005FE1">
      <w:r w:rsidRPr="001F794E">
        <w:pict w14:anchorId="087EBEB0">
          <v:rect id="_x0000_i1432" style="width:0;height:1.5pt" o:hralign="center" o:hrstd="t" o:hr="t" fillcolor="#a0a0a0" stroked="f"/>
        </w:pict>
      </w:r>
    </w:p>
    <w:p w14:paraId="3B9243C7" w14:textId="77777777" w:rsidR="00005FE1" w:rsidRPr="001F794E" w:rsidRDefault="00005FE1" w:rsidP="00005F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163. What is ArrayIndexOutOfBoundsException?</w:t>
      </w:r>
    </w:p>
    <w:p w14:paraId="753EF664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B7F5703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Occurs when invalid index is accessed.</w:t>
      </w:r>
    </w:p>
    <w:p w14:paraId="2F39CB28" w14:textId="77777777" w:rsidR="00005FE1" w:rsidRPr="001F794E" w:rsidRDefault="00005FE1" w:rsidP="00005FE1">
      <w:pPr>
        <w:pStyle w:val="Heading3"/>
      </w:pPr>
      <w:r w:rsidRPr="001F794E">
        <w:t>Example</w:t>
      </w:r>
    </w:p>
    <w:p w14:paraId="573398CB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 = {10,20};</w:t>
      </w:r>
    </w:p>
    <w:p w14:paraId="717986B9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</w:p>
    <w:p w14:paraId="5E326562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System.out.println(arr[5]);</w:t>
      </w:r>
    </w:p>
    <w:p w14:paraId="4E685C4F" w14:textId="77777777" w:rsidR="00005FE1" w:rsidRPr="001F794E" w:rsidRDefault="00005FE1" w:rsidP="00005FE1">
      <w:pPr>
        <w:pStyle w:val="Heading3"/>
      </w:pPr>
      <w:r w:rsidRPr="001F794E">
        <w:t>Output</w:t>
      </w:r>
    </w:p>
    <w:p w14:paraId="14AA1845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ArrayIndexOutOfBoundsException</w:t>
      </w:r>
    </w:p>
    <w:p w14:paraId="5C71D32D" w14:textId="77777777" w:rsidR="00005FE1" w:rsidRPr="001F794E" w:rsidRDefault="00005FE1" w:rsidP="00005FE1">
      <w:pPr>
        <w:pStyle w:val="Heading3"/>
      </w:pPr>
      <w:r w:rsidRPr="001F794E">
        <w:t>Important Point</w:t>
      </w:r>
    </w:p>
    <w:p w14:paraId="15BF4376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Valid indexes:</w:t>
      </w:r>
    </w:p>
    <w:p w14:paraId="658BBEBC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0 to size-1</w:t>
      </w:r>
    </w:p>
    <w:p w14:paraId="3D212D54" w14:textId="77777777" w:rsidR="00005FE1" w:rsidRPr="001F794E" w:rsidRDefault="00005FE1" w:rsidP="00005FE1">
      <w:r w:rsidRPr="001F794E">
        <w:pict w14:anchorId="01661F1D">
          <v:rect id="_x0000_i1433" style="width:0;height:1.5pt" o:hralign="center" o:hrstd="t" o:hr="t" fillcolor="#a0a0a0" stroked="f"/>
        </w:pict>
      </w:r>
    </w:p>
    <w:p w14:paraId="3CD4D319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BB328EB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Invalid index access </w:t>
      </w:r>
      <w:r w:rsidRPr="001F794E">
        <w:rPr>
          <w:rFonts w:ascii="Nirmala UI" w:hAnsi="Nirmala UI" w:cs="Nirmala UI"/>
          <w:sz w:val="22"/>
          <w:szCs w:val="22"/>
        </w:rPr>
        <w:t>केल्यास</w:t>
      </w:r>
      <w:r w:rsidRPr="001F794E">
        <w:rPr>
          <w:sz w:val="22"/>
          <w:szCs w:val="22"/>
        </w:rPr>
        <w:t>:</w:t>
      </w:r>
    </w:p>
    <w:p w14:paraId="33359A1C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ArrayIndexOutOfBoundsException</w:t>
      </w:r>
    </w:p>
    <w:p w14:paraId="2A65FCBD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येते</w:t>
      </w:r>
      <w:r w:rsidRPr="001F794E">
        <w:rPr>
          <w:sz w:val="22"/>
          <w:szCs w:val="22"/>
        </w:rPr>
        <w:t>.</w:t>
      </w:r>
    </w:p>
    <w:p w14:paraId="259DACF6" w14:textId="77777777" w:rsidR="00005FE1" w:rsidRPr="001F794E" w:rsidRDefault="00005FE1" w:rsidP="00005FE1">
      <w:pPr>
        <w:pStyle w:val="Heading3"/>
      </w:pPr>
      <w:r w:rsidRPr="001F794E">
        <w:lastRenderedPageBreak/>
        <w:t>Example</w:t>
      </w:r>
    </w:p>
    <w:p w14:paraId="2D012C17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arr[5]</w:t>
      </w:r>
    </w:p>
    <w:p w14:paraId="21053637" w14:textId="77777777" w:rsidR="00005FE1" w:rsidRPr="001F794E" w:rsidRDefault="00005FE1" w:rsidP="00005FE1">
      <w:r w:rsidRPr="001F794E">
        <w:pict w14:anchorId="45C43F5A">
          <v:rect id="_x0000_i1434" style="width:0;height:1.5pt" o:hralign="center" o:hrstd="t" o:hr="t" fillcolor="#a0a0a0" stroked="f"/>
        </w:pict>
      </w:r>
    </w:p>
    <w:p w14:paraId="5FFD96DF" w14:textId="77777777" w:rsidR="00005FE1" w:rsidRPr="001F794E" w:rsidRDefault="00005FE1" w:rsidP="00005F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164. Can array size change dynamically?</w:t>
      </w:r>
    </w:p>
    <w:p w14:paraId="1E91E060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D5983E9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No.</w:t>
      </w:r>
    </w:p>
    <w:p w14:paraId="4E2674F5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 size is fixed after creation.</w:t>
      </w:r>
    </w:p>
    <w:p w14:paraId="3461C9C0" w14:textId="77777777" w:rsidR="00005FE1" w:rsidRPr="001F794E" w:rsidRDefault="00005FE1" w:rsidP="00005FE1">
      <w:pPr>
        <w:pStyle w:val="Heading3"/>
      </w:pPr>
      <w:r w:rsidRPr="001F794E">
        <w:t>Example</w:t>
      </w:r>
    </w:p>
    <w:p w14:paraId="26859010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 = new int[5];</w:t>
      </w:r>
    </w:p>
    <w:p w14:paraId="6CF469F6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Cannot resize later.</w:t>
      </w:r>
    </w:p>
    <w:p w14:paraId="7791EC63" w14:textId="77777777" w:rsidR="00005FE1" w:rsidRPr="001F794E" w:rsidRDefault="00005FE1" w:rsidP="00005FE1">
      <w:pPr>
        <w:pStyle w:val="Heading3"/>
      </w:pPr>
      <w:r w:rsidRPr="001F794E">
        <w:t>Alternative</w:t>
      </w:r>
    </w:p>
    <w:p w14:paraId="34269311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Use:</w:t>
      </w:r>
    </w:p>
    <w:p w14:paraId="46E4CBD1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</w:t>
      </w:r>
    </w:p>
    <w:p w14:paraId="526BE632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for dynamic resizing.</w:t>
      </w:r>
    </w:p>
    <w:p w14:paraId="106ADAC4" w14:textId="77777777" w:rsidR="00005FE1" w:rsidRPr="001F794E" w:rsidRDefault="00005FE1" w:rsidP="00005FE1">
      <w:r w:rsidRPr="001F794E">
        <w:pict w14:anchorId="14BF32CC">
          <v:rect id="_x0000_i1435" style="width:0;height:1.5pt" o:hralign="center" o:hrstd="t" o:hr="t" fillcolor="#a0a0a0" stroked="f"/>
        </w:pict>
      </w:r>
    </w:p>
    <w:p w14:paraId="6E57596E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80ED510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❌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5C108347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Array size fixed </w:t>
      </w:r>
      <w:r w:rsidRPr="001F794E">
        <w:rPr>
          <w:rFonts w:ascii="Nirmala UI" w:hAnsi="Nirmala UI" w:cs="Nirmala UI"/>
          <w:sz w:val="22"/>
          <w:szCs w:val="22"/>
        </w:rPr>
        <w:t>असतो</w:t>
      </w:r>
      <w:r w:rsidRPr="001F794E">
        <w:rPr>
          <w:sz w:val="22"/>
          <w:szCs w:val="22"/>
        </w:rPr>
        <w:t>.</w:t>
      </w:r>
    </w:p>
    <w:p w14:paraId="00892B0A" w14:textId="77777777" w:rsidR="00005FE1" w:rsidRPr="001F794E" w:rsidRDefault="00005FE1" w:rsidP="00005FE1">
      <w:pPr>
        <w:pStyle w:val="Heading3"/>
      </w:pPr>
      <w:r w:rsidRPr="001F794E">
        <w:t xml:space="preserve">Dynamic size </w:t>
      </w:r>
      <w:r w:rsidRPr="001F794E">
        <w:rPr>
          <w:rFonts w:ascii="Nirmala UI" w:hAnsi="Nirmala UI" w:cs="Nirmala UI"/>
        </w:rPr>
        <w:t>साठी</w:t>
      </w:r>
    </w:p>
    <w:p w14:paraId="2944D5DB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</w:t>
      </w:r>
    </w:p>
    <w:p w14:paraId="50CD0761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64A0EAE4" w14:textId="77777777" w:rsidR="00005FE1" w:rsidRPr="001F794E" w:rsidRDefault="00005FE1" w:rsidP="00005FE1">
      <w:r w:rsidRPr="001F794E">
        <w:pict w14:anchorId="060C658C">
          <v:rect id="_x0000_i1436" style="width:0;height:1.5pt" o:hralign="center" o:hrstd="t" o:hr="t" fillcolor="#a0a0a0" stroked="f"/>
        </w:pict>
      </w:r>
    </w:p>
    <w:p w14:paraId="0C601C7A" w14:textId="77777777" w:rsidR="00005FE1" w:rsidRPr="001F794E" w:rsidRDefault="00005FE1" w:rsidP="00005F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165. How to copy arrays?</w:t>
      </w:r>
    </w:p>
    <w:p w14:paraId="5E311A28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CC56652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Methods</w:t>
      </w:r>
    </w:p>
    <w:p w14:paraId="5BF31FF2" w14:textId="77777777" w:rsidR="00005FE1" w:rsidRPr="001F794E" w:rsidRDefault="00005FE1" w:rsidP="00005FE1">
      <w:pPr>
        <w:pStyle w:val="Heading3"/>
      </w:pPr>
      <w:r w:rsidRPr="001F794E">
        <w:t>1. for loop</w:t>
      </w:r>
    </w:p>
    <w:p w14:paraId="191D5DAF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for(int i=0; i&lt;arr.length; i++)</w:t>
      </w:r>
    </w:p>
    <w:p w14:paraId="169FC317" w14:textId="77777777" w:rsidR="00005FE1" w:rsidRPr="001F794E" w:rsidRDefault="00005FE1" w:rsidP="00005FE1">
      <w:r w:rsidRPr="001F794E">
        <w:pict w14:anchorId="24A0707F">
          <v:rect id="_x0000_i1437" style="width:0;height:1.5pt" o:hralign="center" o:hrstd="t" o:hr="t" fillcolor="#a0a0a0" stroked="f"/>
        </w:pict>
      </w:r>
    </w:p>
    <w:p w14:paraId="0A0C0BE5" w14:textId="77777777" w:rsidR="00005FE1" w:rsidRPr="001F794E" w:rsidRDefault="00005FE1" w:rsidP="00005FE1">
      <w:pPr>
        <w:pStyle w:val="Heading3"/>
      </w:pPr>
      <w:r w:rsidRPr="001F794E">
        <w:t>2. clone()</w:t>
      </w:r>
    </w:p>
    <w:p w14:paraId="0B310F0F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arr.clone();</w:t>
      </w:r>
    </w:p>
    <w:p w14:paraId="741B7522" w14:textId="77777777" w:rsidR="00005FE1" w:rsidRPr="001F794E" w:rsidRDefault="00005FE1" w:rsidP="00005FE1">
      <w:r w:rsidRPr="001F794E">
        <w:pict w14:anchorId="3A087A4D">
          <v:rect id="_x0000_i1438" style="width:0;height:1.5pt" o:hralign="center" o:hrstd="t" o:hr="t" fillcolor="#a0a0a0" stroked="f"/>
        </w:pict>
      </w:r>
    </w:p>
    <w:p w14:paraId="5C698C84" w14:textId="77777777" w:rsidR="00005FE1" w:rsidRPr="001F794E" w:rsidRDefault="00005FE1" w:rsidP="00005FE1">
      <w:pPr>
        <w:pStyle w:val="Heading3"/>
      </w:pPr>
      <w:r w:rsidRPr="001F794E">
        <w:t>3. System.arraycopy()</w:t>
      </w:r>
    </w:p>
    <w:p w14:paraId="584084D6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System.arraycopy(src,0,dest,0,len);</w:t>
      </w:r>
    </w:p>
    <w:p w14:paraId="3E34DA43" w14:textId="77777777" w:rsidR="00005FE1" w:rsidRPr="001F794E" w:rsidRDefault="00005FE1" w:rsidP="00005FE1">
      <w:r w:rsidRPr="001F794E">
        <w:pict w14:anchorId="72489E5B">
          <v:rect id="_x0000_i1439" style="width:0;height:1.5pt" o:hralign="center" o:hrstd="t" o:hr="t" fillcolor="#a0a0a0" stroked="f"/>
        </w:pict>
      </w:r>
    </w:p>
    <w:p w14:paraId="0CA611FD" w14:textId="77777777" w:rsidR="00005FE1" w:rsidRPr="001F794E" w:rsidRDefault="00005FE1" w:rsidP="00005FE1">
      <w:pPr>
        <w:pStyle w:val="Heading3"/>
      </w:pPr>
      <w:r w:rsidRPr="001F794E">
        <w:t>4. Arrays.copyOf()</w:t>
      </w:r>
    </w:p>
    <w:p w14:paraId="5A0CBBA0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Arrays.copyOf(arr, len);</w:t>
      </w:r>
    </w:p>
    <w:p w14:paraId="3586C31D" w14:textId="77777777" w:rsidR="00005FE1" w:rsidRPr="001F794E" w:rsidRDefault="00005FE1" w:rsidP="00005FE1">
      <w:pPr>
        <w:pStyle w:val="Heading3"/>
      </w:pPr>
      <w:r w:rsidRPr="001F794E">
        <w:t>Important Point</w:t>
      </w:r>
    </w:p>
    <w:p w14:paraId="0DF80F26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Primitive arrays are copied by value.</w:t>
      </w:r>
    </w:p>
    <w:p w14:paraId="0069CF98" w14:textId="77777777" w:rsidR="00005FE1" w:rsidRPr="001F794E" w:rsidRDefault="00005FE1" w:rsidP="00005FE1">
      <w:r w:rsidRPr="001F794E">
        <w:pict w14:anchorId="66F006B6">
          <v:rect id="_x0000_i1440" style="width:0;height:1.5pt" o:hralign="center" o:hrstd="t" o:hr="t" fillcolor="#a0a0a0" stroked="f"/>
        </w:pict>
      </w:r>
    </w:p>
    <w:p w14:paraId="764DA2D4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B6C8A18" w14:textId="77777777" w:rsidR="00005FE1" w:rsidRPr="001F794E" w:rsidRDefault="00005FE1" w:rsidP="00005FE1">
      <w:pPr>
        <w:pStyle w:val="Heading3"/>
      </w:pPr>
      <w:r w:rsidRPr="001F794E">
        <w:t>Array copy methods</w:t>
      </w:r>
    </w:p>
    <w:p w14:paraId="2DFA6BF3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loop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clone()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System.arraycopy()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Arrays.copyOf()</w:t>
      </w:r>
    </w:p>
    <w:p w14:paraId="7B0C09B6" w14:textId="77777777" w:rsidR="00005FE1" w:rsidRPr="001F794E" w:rsidRDefault="00005FE1" w:rsidP="00005FE1">
      <w:r w:rsidRPr="001F794E">
        <w:pict w14:anchorId="213E657C">
          <v:rect id="_x0000_i1441" style="width:0;height:1.5pt" o:hralign="center" o:hrstd="t" o:hr="t" fillcolor="#a0a0a0" stroked="f"/>
        </w:pict>
      </w:r>
    </w:p>
    <w:p w14:paraId="17DD936A" w14:textId="77777777" w:rsidR="00005FE1" w:rsidRPr="001F794E" w:rsidRDefault="00005FE1" w:rsidP="00005F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166. Difference between shallow and deep copy?</w:t>
      </w:r>
    </w:p>
    <w:p w14:paraId="2A6D0C92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960"/>
      </w:tblGrid>
      <w:tr w:rsidR="00005FE1" w:rsidRPr="001F794E" w14:paraId="51A836B2" w14:textId="77777777" w:rsidTr="00005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80652" w14:textId="77777777" w:rsidR="00005FE1" w:rsidRPr="001F794E" w:rsidRDefault="00005FE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616743FD" w14:textId="77777777" w:rsidR="00005FE1" w:rsidRPr="001F794E" w:rsidRDefault="00005FE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Deep Copy</w:t>
            </w:r>
          </w:p>
        </w:tc>
      </w:tr>
      <w:tr w:rsidR="00005FE1" w:rsidRPr="001F794E" w14:paraId="1DCC9CFC" w14:textId="77777777" w:rsidTr="0000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7392F" w14:textId="77777777" w:rsidR="00005FE1" w:rsidRPr="001F794E" w:rsidRDefault="00005FE1">
            <w:r w:rsidRPr="001F794E">
              <w:t>Copies references</w:t>
            </w:r>
          </w:p>
        </w:tc>
        <w:tc>
          <w:tcPr>
            <w:tcW w:w="0" w:type="auto"/>
            <w:vAlign w:val="center"/>
            <w:hideMark/>
          </w:tcPr>
          <w:p w14:paraId="706996D7" w14:textId="77777777" w:rsidR="00005FE1" w:rsidRPr="001F794E" w:rsidRDefault="00005FE1">
            <w:r w:rsidRPr="001F794E">
              <w:t>Copies actual objects</w:t>
            </w:r>
          </w:p>
        </w:tc>
      </w:tr>
      <w:tr w:rsidR="00005FE1" w:rsidRPr="001F794E" w14:paraId="643C087F" w14:textId="77777777" w:rsidTr="0000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3228" w14:textId="77777777" w:rsidR="00005FE1" w:rsidRPr="001F794E" w:rsidRDefault="00005FE1">
            <w:r w:rsidRPr="001F794E">
              <w:t>Shared objects</w:t>
            </w:r>
          </w:p>
        </w:tc>
        <w:tc>
          <w:tcPr>
            <w:tcW w:w="0" w:type="auto"/>
            <w:vAlign w:val="center"/>
            <w:hideMark/>
          </w:tcPr>
          <w:p w14:paraId="552414BA" w14:textId="77777777" w:rsidR="00005FE1" w:rsidRPr="001F794E" w:rsidRDefault="00005FE1">
            <w:r w:rsidRPr="001F794E">
              <w:t>Independent objects</w:t>
            </w:r>
          </w:p>
        </w:tc>
      </w:tr>
      <w:tr w:rsidR="00005FE1" w:rsidRPr="001F794E" w14:paraId="5AFC94BC" w14:textId="77777777" w:rsidTr="0000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E3AC" w14:textId="77777777" w:rsidR="00005FE1" w:rsidRPr="001F794E" w:rsidRDefault="00005FE1">
            <w:r w:rsidRPr="001F794E">
              <w:t>Faster</w:t>
            </w:r>
          </w:p>
        </w:tc>
        <w:tc>
          <w:tcPr>
            <w:tcW w:w="0" w:type="auto"/>
            <w:vAlign w:val="center"/>
            <w:hideMark/>
          </w:tcPr>
          <w:p w14:paraId="32114122" w14:textId="77777777" w:rsidR="00005FE1" w:rsidRPr="001F794E" w:rsidRDefault="00005FE1">
            <w:r w:rsidRPr="001F794E">
              <w:t>Slower</w:t>
            </w:r>
          </w:p>
        </w:tc>
      </w:tr>
    </w:tbl>
    <w:p w14:paraId="26E2D2E8" w14:textId="77777777" w:rsidR="00005FE1" w:rsidRPr="001F794E" w:rsidRDefault="00005FE1" w:rsidP="00005FE1">
      <w:pPr>
        <w:pStyle w:val="Heading3"/>
      </w:pPr>
      <w:r w:rsidRPr="001F794E">
        <w:t>Example</w:t>
      </w:r>
    </w:p>
    <w:p w14:paraId="66C1C341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obj2 = obj1;</w:t>
      </w:r>
    </w:p>
    <w:p w14:paraId="326C7E90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Shallow copy.</w:t>
      </w:r>
    </w:p>
    <w:p w14:paraId="07402E03" w14:textId="77777777" w:rsidR="00005FE1" w:rsidRPr="001F794E" w:rsidRDefault="00005FE1" w:rsidP="00005FE1">
      <w:pPr>
        <w:pStyle w:val="Heading3"/>
      </w:pPr>
      <w:r w:rsidRPr="001F794E">
        <w:t>Important Point</w:t>
      </w:r>
    </w:p>
    <w:p w14:paraId="4431D872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Deep copy avoids shared reference problems.</w:t>
      </w:r>
    </w:p>
    <w:p w14:paraId="47495F76" w14:textId="77777777" w:rsidR="00005FE1" w:rsidRPr="001F794E" w:rsidRDefault="00005FE1" w:rsidP="00005FE1">
      <w:r w:rsidRPr="001F794E">
        <w:pict w14:anchorId="71C81911">
          <v:rect id="_x0000_i1442" style="width:0;height:1.5pt" o:hralign="center" o:hrstd="t" o:hr="t" fillcolor="#a0a0a0" stroked="f"/>
        </w:pict>
      </w:r>
    </w:p>
    <w:p w14:paraId="64E007BC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030"/>
      </w:tblGrid>
      <w:tr w:rsidR="00005FE1" w:rsidRPr="001F794E" w14:paraId="4B154364" w14:textId="77777777" w:rsidTr="00005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59749" w14:textId="77777777" w:rsidR="00005FE1" w:rsidRPr="001F794E" w:rsidRDefault="00005FE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Shallow</w:t>
            </w:r>
          </w:p>
        </w:tc>
        <w:tc>
          <w:tcPr>
            <w:tcW w:w="0" w:type="auto"/>
            <w:vAlign w:val="center"/>
            <w:hideMark/>
          </w:tcPr>
          <w:p w14:paraId="62D972C8" w14:textId="77777777" w:rsidR="00005FE1" w:rsidRPr="001F794E" w:rsidRDefault="00005FE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Deep</w:t>
            </w:r>
          </w:p>
        </w:tc>
      </w:tr>
      <w:tr w:rsidR="00005FE1" w:rsidRPr="001F794E" w14:paraId="4D09BE02" w14:textId="77777777" w:rsidTr="0000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2561" w14:textId="77777777" w:rsidR="00005FE1" w:rsidRPr="001F794E" w:rsidRDefault="00005FE1">
            <w:r w:rsidRPr="001F794E">
              <w:t>Reference copy</w:t>
            </w:r>
          </w:p>
        </w:tc>
        <w:tc>
          <w:tcPr>
            <w:tcW w:w="0" w:type="auto"/>
            <w:vAlign w:val="center"/>
            <w:hideMark/>
          </w:tcPr>
          <w:p w14:paraId="37F1A9BE" w14:textId="77777777" w:rsidR="00005FE1" w:rsidRPr="001F794E" w:rsidRDefault="00005FE1">
            <w:r w:rsidRPr="001F794E">
              <w:t>Actual object copy</w:t>
            </w:r>
          </w:p>
        </w:tc>
      </w:tr>
      <w:tr w:rsidR="00005FE1" w:rsidRPr="001F794E" w14:paraId="649B2B8B" w14:textId="77777777" w:rsidTr="0000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B205B" w14:textId="77777777" w:rsidR="00005FE1" w:rsidRPr="001F794E" w:rsidRDefault="00005FE1">
            <w:r w:rsidRPr="001F794E">
              <w:t>Shared memory</w:t>
            </w:r>
          </w:p>
        </w:tc>
        <w:tc>
          <w:tcPr>
            <w:tcW w:w="0" w:type="auto"/>
            <w:vAlign w:val="center"/>
            <w:hideMark/>
          </w:tcPr>
          <w:p w14:paraId="50A4FD6D" w14:textId="77777777" w:rsidR="00005FE1" w:rsidRPr="001F794E" w:rsidRDefault="00005FE1">
            <w:r w:rsidRPr="001F794E">
              <w:t>Independent memory</w:t>
            </w:r>
          </w:p>
        </w:tc>
      </w:tr>
    </w:tbl>
    <w:p w14:paraId="2FE25162" w14:textId="77777777" w:rsidR="00005FE1" w:rsidRPr="001F794E" w:rsidRDefault="00005FE1" w:rsidP="00005FE1">
      <w:r w:rsidRPr="001F794E">
        <w:pict w14:anchorId="247684E8">
          <v:rect id="_x0000_i1443" style="width:0;height:1.5pt" o:hralign="center" o:hrstd="t" o:hr="t" fillcolor="#a0a0a0" stroked="f"/>
        </w:pict>
      </w:r>
    </w:p>
    <w:p w14:paraId="1858E6EF" w14:textId="77777777" w:rsidR="00005FE1" w:rsidRPr="001F794E" w:rsidRDefault="00005FE1" w:rsidP="00005F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167. Explain Arrays.sort().</w:t>
      </w:r>
    </w:p>
    <w:p w14:paraId="25A0197F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9FED93C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Arrays.sort()</w:t>
      </w:r>
      <w:r w:rsidRPr="001F794E">
        <w:rPr>
          <w:sz w:val="22"/>
          <w:szCs w:val="22"/>
        </w:rPr>
        <w:t xml:space="preserve"> sorts array elements.</w:t>
      </w:r>
    </w:p>
    <w:p w14:paraId="10E079D6" w14:textId="77777777" w:rsidR="00005FE1" w:rsidRPr="001F794E" w:rsidRDefault="00005FE1" w:rsidP="00005FE1">
      <w:pPr>
        <w:pStyle w:val="Heading3"/>
      </w:pPr>
      <w:r w:rsidRPr="001F794E">
        <w:lastRenderedPageBreak/>
        <w:t>Example</w:t>
      </w:r>
    </w:p>
    <w:p w14:paraId="0EAED293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 = {5,2,1};</w:t>
      </w:r>
    </w:p>
    <w:p w14:paraId="63D0FDFC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</w:p>
    <w:p w14:paraId="63AC894E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Arrays.sort(arr);</w:t>
      </w:r>
    </w:p>
    <w:p w14:paraId="6D1C7097" w14:textId="77777777" w:rsidR="00005FE1" w:rsidRPr="001F794E" w:rsidRDefault="00005FE1" w:rsidP="00005FE1">
      <w:pPr>
        <w:pStyle w:val="Heading3"/>
      </w:pPr>
      <w:r w:rsidRPr="001F794E">
        <w:t>Output</w:t>
      </w:r>
    </w:p>
    <w:p w14:paraId="77184956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1 2 5</w:t>
      </w:r>
    </w:p>
    <w:p w14:paraId="79C26B70" w14:textId="77777777" w:rsidR="00005FE1" w:rsidRPr="001F794E" w:rsidRDefault="00005FE1" w:rsidP="00005FE1">
      <w:pPr>
        <w:pStyle w:val="Heading3"/>
      </w:pPr>
      <w:r w:rsidRPr="001F794E">
        <w:t>Internal Algorithms</w:t>
      </w:r>
    </w:p>
    <w:p w14:paraId="32A0A9FD" w14:textId="77777777" w:rsidR="00005FE1" w:rsidRPr="001F794E" w:rsidRDefault="00005FE1" w:rsidP="003003E2">
      <w:pPr>
        <w:pStyle w:val="NormalWeb"/>
        <w:numPr>
          <w:ilvl w:val="0"/>
          <w:numId w:val="170"/>
        </w:numPr>
        <w:rPr>
          <w:sz w:val="22"/>
          <w:szCs w:val="22"/>
        </w:rPr>
      </w:pPr>
      <w:r w:rsidRPr="001F794E">
        <w:rPr>
          <w:sz w:val="22"/>
          <w:szCs w:val="22"/>
        </w:rPr>
        <w:t>Dual-Pivot QuickSort (primitives)</w:t>
      </w:r>
    </w:p>
    <w:p w14:paraId="58A623F4" w14:textId="77777777" w:rsidR="00005FE1" w:rsidRPr="001F794E" w:rsidRDefault="00005FE1" w:rsidP="003003E2">
      <w:pPr>
        <w:pStyle w:val="NormalWeb"/>
        <w:numPr>
          <w:ilvl w:val="0"/>
          <w:numId w:val="170"/>
        </w:numPr>
        <w:rPr>
          <w:sz w:val="22"/>
          <w:szCs w:val="22"/>
        </w:rPr>
      </w:pPr>
      <w:r w:rsidRPr="001F794E">
        <w:rPr>
          <w:sz w:val="22"/>
          <w:szCs w:val="22"/>
        </w:rPr>
        <w:t>TimSort (objects)</w:t>
      </w:r>
    </w:p>
    <w:p w14:paraId="78BE27B2" w14:textId="77777777" w:rsidR="00005FE1" w:rsidRPr="001F794E" w:rsidRDefault="00005FE1" w:rsidP="00005FE1">
      <w:pPr>
        <w:pStyle w:val="Heading3"/>
      </w:pPr>
      <w:r w:rsidRPr="001F794E">
        <w:t>Time Complexity</w:t>
      </w:r>
    </w:p>
    <w:p w14:paraId="3205D29F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O(n log n)</w:t>
      </w:r>
    </w:p>
    <w:p w14:paraId="246DFA73" w14:textId="77777777" w:rsidR="00005FE1" w:rsidRPr="001F794E" w:rsidRDefault="00005FE1" w:rsidP="00005FE1">
      <w:r w:rsidRPr="001F794E">
        <w:pict w14:anchorId="71D58920">
          <v:rect id="_x0000_i1444" style="width:0;height:1.5pt" o:hralign="center" o:hrstd="t" o:hr="t" fillcolor="#a0a0a0" stroked="f"/>
        </w:pict>
      </w:r>
    </w:p>
    <w:p w14:paraId="2A2DDBB4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C525EA2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Arrays.sort()</w:t>
      </w:r>
      <w:r w:rsidRPr="001F794E">
        <w:rPr>
          <w:sz w:val="22"/>
          <w:szCs w:val="22"/>
        </w:rPr>
        <w:t xml:space="preserve"> array sort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3F054950" w14:textId="77777777" w:rsidR="00005FE1" w:rsidRPr="001F794E" w:rsidRDefault="00005FE1" w:rsidP="00005FE1">
      <w:pPr>
        <w:pStyle w:val="Heading3"/>
      </w:pPr>
      <w:r w:rsidRPr="001F794E">
        <w:t>Example</w:t>
      </w:r>
    </w:p>
    <w:p w14:paraId="48DA6172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Arrays.sort(arr)</w:t>
      </w:r>
    </w:p>
    <w:p w14:paraId="7CD93504" w14:textId="77777777" w:rsidR="00005FE1" w:rsidRPr="001F794E" w:rsidRDefault="00005FE1" w:rsidP="00005FE1">
      <w:pPr>
        <w:pStyle w:val="Heading3"/>
      </w:pPr>
      <w:r w:rsidRPr="001F794E">
        <w:t>Complexity</w:t>
      </w:r>
    </w:p>
    <w:p w14:paraId="33D3DC28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O(n log n)</w:t>
      </w:r>
    </w:p>
    <w:p w14:paraId="61B1AE31" w14:textId="77777777" w:rsidR="00005FE1" w:rsidRPr="001F794E" w:rsidRDefault="00005FE1" w:rsidP="00005FE1">
      <w:r w:rsidRPr="001F794E">
        <w:pict w14:anchorId="27FA9074">
          <v:rect id="_x0000_i1445" style="width:0;height:1.5pt" o:hralign="center" o:hrstd="t" o:hr="t" fillcolor="#a0a0a0" stroked="f"/>
        </w:pict>
      </w:r>
    </w:p>
    <w:p w14:paraId="78746876" w14:textId="77777777" w:rsidR="00005FE1" w:rsidRPr="001F794E" w:rsidRDefault="00005FE1" w:rsidP="00005F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168. Explain binarySearch().</w:t>
      </w:r>
    </w:p>
    <w:p w14:paraId="24D86ED4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E208D84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Arrays.binarySearch()</w:t>
      </w:r>
      <w:r w:rsidRPr="001F794E">
        <w:rPr>
          <w:sz w:val="22"/>
          <w:szCs w:val="22"/>
        </w:rPr>
        <w:t xml:space="preserve"> searches element in sorted array.</w:t>
      </w:r>
    </w:p>
    <w:p w14:paraId="61E1B3E7" w14:textId="77777777" w:rsidR="00005FE1" w:rsidRPr="001F794E" w:rsidRDefault="00005FE1" w:rsidP="00005FE1">
      <w:pPr>
        <w:pStyle w:val="Heading3"/>
      </w:pPr>
      <w:r w:rsidRPr="001F794E">
        <w:t>Example</w:t>
      </w:r>
    </w:p>
    <w:p w14:paraId="2ABF928A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 = {1,2,3,4};</w:t>
      </w:r>
    </w:p>
    <w:p w14:paraId="12658802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</w:p>
    <w:p w14:paraId="5C1F8054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index =</w:t>
      </w:r>
    </w:p>
    <w:p w14:paraId="3F8AFAEB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Arrays.binarySearch(arr, 3);</w:t>
      </w:r>
    </w:p>
    <w:p w14:paraId="51C8F27F" w14:textId="77777777" w:rsidR="00005FE1" w:rsidRPr="001F794E" w:rsidRDefault="00005FE1" w:rsidP="00005FE1">
      <w:pPr>
        <w:pStyle w:val="Heading3"/>
      </w:pPr>
      <w:r w:rsidRPr="001F794E">
        <w:lastRenderedPageBreak/>
        <w:t>Output</w:t>
      </w:r>
    </w:p>
    <w:p w14:paraId="250BC5E9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2</w:t>
      </w:r>
    </w:p>
    <w:p w14:paraId="4FB431F8" w14:textId="77777777" w:rsidR="00005FE1" w:rsidRPr="001F794E" w:rsidRDefault="00005FE1" w:rsidP="00005FE1">
      <w:pPr>
        <w:pStyle w:val="Heading3"/>
      </w:pPr>
      <w:r w:rsidRPr="001F794E">
        <w:t>Important Condition</w:t>
      </w:r>
    </w:p>
    <w:p w14:paraId="4EEDC505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 must be sorted.</w:t>
      </w:r>
    </w:p>
    <w:p w14:paraId="12AC2710" w14:textId="77777777" w:rsidR="00005FE1" w:rsidRPr="001F794E" w:rsidRDefault="00005FE1" w:rsidP="00005FE1">
      <w:pPr>
        <w:pStyle w:val="Heading3"/>
      </w:pPr>
      <w:r w:rsidRPr="001F794E">
        <w:t>Complexity</w:t>
      </w:r>
    </w:p>
    <w:p w14:paraId="716346E8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O(log n)</w:t>
      </w:r>
    </w:p>
    <w:p w14:paraId="08A43808" w14:textId="77777777" w:rsidR="00005FE1" w:rsidRPr="001F794E" w:rsidRDefault="00005FE1" w:rsidP="00005FE1">
      <w:r w:rsidRPr="001F794E">
        <w:pict w14:anchorId="5284877C">
          <v:rect id="_x0000_i1446" style="width:0;height:1.5pt" o:hralign="center" o:hrstd="t" o:hr="t" fillcolor="#a0a0a0" stroked="f"/>
        </w:pict>
      </w:r>
    </w:p>
    <w:p w14:paraId="1F06473A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EE73803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binarySearch()</w:t>
      </w:r>
      <w:r w:rsidRPr="001F794E">
        <w:rPr>
          <w:sz w:val="22"/>
          <w:szCs w:val="22"/>
        </w:rPr>
        <w:t xml:space="preserve"> sorted array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search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175CB0EC" w14:textId="77777777" w:rsidR="00005FE1" w:rsidRPr="001F794E" w:rsidRDefault="00005FE1" w:rsidP="00005FE1">
      <w:pPr>
        <w:pStyle w:val="Heading3"/>
      </w:pPr>
      <w:r w:rsidRPr="001F794E">
        <w:t>Important</w:t>
      </w:r>
    </w:p>
    <w:p w14:paraId="59FBFB70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Array sorted </w:t>
      </w:r>
      <w:r w:rsidRPr="001F794E">
        <w:rPr>
          <w:rFonts w:ascii="Nirmala UI" w:hAnsi="Nirmala UI" w:cs="Nirmala UI"/>
          <w:sz w:val="22"/>
          <w:szCs w:val="22"/>
        </w:rPr>
        <w:t>असणे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आवश्यक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>.</w:t>
      </w:r>
    </w:p>
    <w:p w14:paraId="32E9F040" w14:textId="77777777" w:rsidR="00005FE1" w:rsidRPr="001F794E" w:rsidRDefault="00005FE1" w:rsidP="00005FE1">
      <w:pPr>
        <w:pStyle w:val="Heading3"/>
      </w:pPr>
      <w:r w:rsidRPr="001F794E">
        <w:t>Complexity</w:t>
      </w:r>
    </w:p>
    <w:p w14:paraId="53B284B1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O(log n)</w:t>
      </w:r>
    </w:p>
    <w:p w14:paraId="0299520C" w14:textId="77777777" w:rsidR="00005FE1" w:rsidRPr="001F794E" w:rsidRDefault="00005FE1" w:rsidP="00005FE1">
      <w:r w:rsidRPr="001F794E">
        <w:pict w14:anchorId="414E759D">
          <v:rect id="_x0000_i1447" style="width:0;height:1.5pt" o:hralign="center" o:hrstd="t" o:hr="t" fillcolor="#a0a0a0" stroked="f"/>
        </w:pict>
      </w:r>
    </w:p>
    <w:p w14:paraId="4EED3E5F" w14:textId="77777777" w:rsidR="00005FE1" w:rsidRPr="001F794E" w:rsidRDefault="00005FE1" w:rsidP="00005F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169. Time complexity of array operations?</w:t>
      </w:r>
    </w:p>
    <w:p w14:paraId="7E7E9C33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108"/>
      </w:tblGrid>
      <w:tr w:rsidR="00005FE1" w:rsidRPr="001F794E" w14:paraId="06D5D543" w14:textId="77777777" w:rsidTr="00005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B51A1" w14:textId="77777777" w:rsidR="00005FE1" w:rsidRPr="001F794E" w:rsidRDefault="00005FE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0B76621" w14:textId="77777777" w:rsidR="00005FE1" w:rsidRPr="001F794E" w:rsidRDefault="00005FE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Complexity</w:t>
            </w:r>
          </w:p>
        </w:tc>
      </w:tr>
      <w:tr w:rsidR="00005FE1" w:rsidRPr="001F794E" w14:paraId="3B15005F" w14:textId="77777777" w:rsidTr="0000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1393" w14:textId="77777777" w:rsidR="00005FE1" w:rsidRPr="001F794E" w:rsidRDefault="00005FE1">
            <w:r w:rsidRPr="001F794E">
              <w:t>Access</w:t>
            </w:r>
          </w:p>
        </w:tc>
        <w:tc>
          <w:tcPr>
            <w:tcW w:w="0" w:type="auto"/>
            <w:vAlign w:val="center"/>
            <w:hideMark/>
          </w:tcPr>
          <w:p w14:paraId="77F2DCFE" w14:textId="77777777" w:rsidR="00005FE1" w:rsidRPr="001F794E" w:rsidRDefault="00005FE1">
            <w:r w:rsidRPr="001F794E">
              <w:t>O(1)</w:t>
            </w:r>
          </w:p>
        </w:tc>
      </w:tr>
      <w:tr w:rsidR="00005FE1" w:rsidRPr="001F794E" w14:paraId="4D2A2E6B" w14:textId="77777777" w:rsidTr="0000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1F58" w14:textId="77777777" w:rsidR="00005FE1" w:rsidRPr="001F794E" w:rsidRDefault="00005FE1">
            <w:r w:rsidRPr="001F794E">
              <w:t>Search</w:t>
            </w:r>
          </w:p>
        </w:tc>
        <w:tc>
          <w:tcPr>
            <w:tcW w:w="0" w:type="auto"/>
            <w:vAlign w:val="center"/>
            <w:hideMark/>
          </w:tcPr>
          <w:p w14:paraId="5F0B3CD9" w14:textId="77777777" w:rsidR="00005FE1" w:rsidRPr="001F794E" w:rsidRDefault="00005FE1">
            <w:r w:rsidRPr="001F794E">
              <w:t>O(n)</w:t>
            </w:r>
          </w:p>
        </w:tc>
      </w:tr>
      <w:tr w:rsidR="00005FE1" w:rsidRPr="001F794E" w14:paraId="2A021B19" w14:textId="77777777" w:rsidTr="0000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393B0" w14:textId="77777777" w:rsidR="00005FE1" w:rsidRPr="001F794E" w:rsidRDefault="00005FE1">
            <w:r w:rsidRPr="001F794E">
              <w:t>Insert at end</w:t>
            </w:r>
          </w:p>
        </w:tc>
        <w:tc>
          <w:tcPr>
            <w:tcW w:w="0" w:type="auto"/>
            <w:vAlign w:val="center"/>
            <w:hideMark/>
          </w:tcPr>
          <w:p w14:paraId="4985B874" w14:textId="77777777" w:rsidR="00005FE1" w:rsidRPr="001F794E" w:rsidRDefault="00005FE1">
            <w:r w:rsidRPr="001F794E">
              <w:t>O(1)</w:t>
            </w:r>
          </w:p>
        </w:tc>
      </w:tr>
      <w:tr w:rsidR="00005FE1" w:rsidRPr="001F794E" w14:paraId="3D067AC4" w14:textId="77777777" w:rsidTr="0000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66992" w14:textId="77777777" w:rsidR="00005FE1" w:rsidRPr="001F794E" w:rsidRDefault="00005FE1">
            <w:r w:rsidRPr="001F794E">
              <w:t>Insert middle</w:t>
            </w:r>
          </w:p>
        </w:tc>
        <w:tc>
          <w:tcPr>
            <w:tcW w:w="0" w:type="auto"/>
            <w:vAlign w:val="center"/>
            <w:hideMark/>
          </w:tcPr>
          <w:p w14:paraId="159CD790" w14:textId="77777777" w:rsidR="00005FE1" w:rsidRPr="001F794E" w:rsidRDefault="00005FE1">
            <w:r w:rsidRPr="001F794E">
              <w:t>O(n)</w:t>
            </w:r>
          </w:p>
        </w:tc>
      </w:tr>
      <w:tr w:rsidR="00005FE1" w:rsidRPr="001F794E" w14:paraId="085D3A6F" w14:textId="77777777" w:rsidTr="0000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87AC" w14:textId="77777777" w:rsidR="00005FE1" w:rsidRPr="001F794E" w:rsidRDefault="00005FE1">
            <w:r w:rsidRPr="001F794E"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14:paraId="75819C7C" w14:textId="77777777" w:rsidR="00005FE1" w:rsidRPr="001F794E" w:rsidRDefault="00005FE1">
            <w:r w:rsidRPr="001F794E">
              <w:t>O(n)</w:t>
            </w:r>
          </w:p>
        </w:tc>
      </w:tr>
    </w:tbl>
    <w:p w14:paraId="7B9771B0" w14:textId="77777777" w:rsidR="00005FE1" w:rsidRPr="001F794E" w:rsidRDefault="00005FE1" w:rsidP="00005FE1">
      <w:pPr>
        <w:pStyle w:val="Heading3"/>
      </w:pPr>
      <w:r w:rsidRPr="001F794E">
        <w:t>Important Point</w:t>
      </w:r>
    </w:p>
    <w:p w14:paraId="7BF16412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Arrays provide fastest random access.</w:t>
      </w:r>
    </w:p>
    <w:p w14:paraId="7698FF8C" w14:textId="77777777" w:rsidR="00005FE1" w:rsidRPr="001F794E" w:rsidRDefault="00005FE1" w:rsidP="00005FE1">
      <w:r w:rsidRPr="001F794E">
        <w:pict w14:anchorId="7A02F281">
          <v:rect id="_x0000_i1448" style="width:0;height:1.5pt" o:hralign="center" o:hrstd="t" o:hr="t" fillcolor="#a0a0a0" stroked="f"/>
        </w:pict>
      </w:r>
    </w:p>
    <w:p w14:paraId="6690852F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108"/>
      </w:tblGrid>
      <w:tr w:rsidR="00005FE1" w:rsidRPr="001F794E" w14:paraId="00FB387D" w14:textId="77777777" w:rsidTr="00005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52487F" w14:textId="77777777" w:rsidR="00005FE1" w:rsidRPr="001F794E" w:rsidRDefault="00005FE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CB4039B" w14:textId="77777777" w:rsidR="00005FE1" w:rsidRPr="001F794E" w:rsidRDefault="00005FE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Complexity</w:t>
            </w:r>
          </w:p>
        </w:tc>
      </w:tr>
      <w:tr w:rsidR="00005FE1" w:rsidRPr="001F794E" w14:paraId="382C92E6" w14:textId="77777777" w:rsidTr="0000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CB75" w14:textId="77777777" w:rsidR="00005FE1" w:rsidRPr="001F794E" w:rsidRDefault="00005FE1">
            <w:r w:rsidRPr="001F794E">
              <w:t>Access</w:t>
            </w:r>
          </w:p>
        </w:tc>
        <w:tc>
          <w:tcPr>
            <w:tcW w:w="0" w:type="auto"/>
            <w:vAlign w:val="center"/>
            <w:hideMark/>
          </w:tcPr>
          <w:p w14:paraId="26341C40" w14:textId="77777777" w:rsidR="00005FE1" w:rsidRPr="001F794E" w:rsidRDefault="00005FE1">
            <w:r w:rsidRPr="001F794E">
              <w:t>O(1)</w:t>
            </w:r>
          </w:p>
        </w:tc>
      </w:tr>
      <w:tr w:rsidR="00005FE1" w:rsidRPr="001F794E" w14:paraId="1730A97A" w14:textId="77777777" w:rsidTr="0000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C5E9E" w14:textId="77777777" w:rsidR="00005FE1" w:rsidRPr="001F794E" w:rsidRDefault="00005FE1">
            <w:r w:rsidRPr="001F794E">
              <w:t>Search</w:t>
            </w:r>
          </w:p>
        </w:tc>
        <w:tc>
          <w:tcPr>
            <w:tcW w:w="0" w:type="auto"/>
            <w:vAlign w:val="center"/>
            <w:hideMark/>
          </w:tcPr>
          <w:p w14:paraId="72969DCD" w14:textId="77777777" w:rsidR="00005FE1" w:rsidRPr="001F794E" w:rsidRDefault="00005FE1">
            <w:r w:rsidRPr="001F794E">
              <w:t>O(n)</w:t>
            </w:r>
          </w:p>
        </w:tc>
      </w:tr>
      <w:tr w:rsidR="00005FE1" w:rsidRPr="001F794E" w14:paraId="75BDFA7C" w14:textId="77777777" w:rsidTr="00005F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654B" w14:textId="77777777" w:rsidR="00005FE1" w:rsidRPr="001F794E" w:rsidRDefault="00005FE1">
            <w:r w:rsidRPr="001F794E">
              <w:t>Insert/Delete</w:t>
            </w:r>
          </w:p>
        </w:tc>
        <w:tc>
          <w:tcPr>
            <w:tcW w:w="0" w:type="auto"/>
            <w:vAlign w:val="center"/>
            <w:hideMark/>
          </w:tcPr>
          <w:p w14:paraId="4854BC05" w14:textId="77777777" w:rsidR="00005FE1" w:rsidRPr="001F794E" w:rsidRDefault="00005FE1">
            <w:r w:rsidRPr="001F794E">
              <w:t>O(n)</w:t>
            </w:r>
          </w:p>
        </w:tc>
      </w:tr>
    </w:tbl>
    <w:p w14:paraId="143F4BC1" w14:textId="77777777" w:rsidR="00005FE1" w:rsidRPr="001F794E" w:rsidRDefault="00005FE1" w:rsidP="00005FE1">
      <w:r w:rsidRPr="001F794E">
        <w:pict w14:anchorId="5E1E4356">
          <v:rect id="_x0000_i1449" style="width:0;height:1.5pt" o:hralign="center" o:hrstd="t" o:hr="t" fillcolor="#a0a0a0" stroked="f"/>
        </w:pict>
      </w:r>
    </w:p>
    <w:p w14:paraId="5B49E362" w14:textId="77777777" w:rsidR="00005FE1" w:rsidRPr="001F794E" w:rsidRDefault="00005FE1" w:rsidP="00005F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170. What is anonymous array?</w:t>
      </w:r>
    </w:p>
    <w:p w14:paraId="3CA51040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36D4570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 without reference variable is anonymous array.</w:t>
      </w:r>
    </w:p>
    <w:p w14:paraId="320D9987" w14:textId="77777777" w:rsidR="00005FE1" w:rsidRPr="001F794E" w:rsidRDefault="00005FE1" w:rsidP="00005FE1">
      <w:pPr>
        <w:pStyle w:val="Heading3"/>
      </w:pPr>
      <w:r w:rsidRPr="001F794E">
        <w:t>Example</w:t>
      </w:r>
    </w:p>
    <w:p w14:paraId="4EC7A097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int[]{10,20,30}</w:t>
      </w:r>
    </w:p>
    <w:p w14:paraId="5B68A4CF" w14:textId="77777777" w:rsidR="00005FE1" w:rsidRPr="001F794E" w:rsidRDefault="00005FE1" w:rsidP="00005FE1">
      <w:pPr>
        <w:pStyle w:val="Heading3"/>
      </w:pPr>
      <w:r w:rsidRPr="001F794E">
        <w:t>Used In</w:t>
      </w:r>
    </w:p>
    <w:p w14:paraId="58877EE0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Method arguments.</w:t>
      </w:r>
    </w:p>
    <w:p w14:paraId="611B43DF" w14:textId="77777777" w:rsidR="00005FE1" w:rsidRPr="001F794E" w:rsidRDefault="00005FE1" w:rsidP="00005FE1">
      <w:pPr>
        <w:pStyle w:val="Heading3"/>
      </w:pPr>
      <w:r w:rsidRPr="001F794E">
        <w:t>Example</w:t>
      </w:r>
    </w:p>
    <w:p w14:paraId="6E079C73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show(new int[]{1,2,3});</w:t>
      </w:r>
    </w:p>
    <w:p w14:paraId="3509CAD5" w14:textId="77777777" w:rsidR="00005FE1" w:rsidRPr="001F794E" w:rsidRDefault="00005FE1" w:rsidP="00005FE1">
      <w:pPr>
        <w:pStyle w:val="Heading3"/>
      </w:pPr>
      <w:r w:rsidRPr="001F794E">
        <w:lastRenderedPageBreak/>
        <w:t>Important Point</w:t>
      </w:r>
    </w:p>
    <w:p w14:paraId="53B72C50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one-time operations.</w:t>
      </w:r>
    </w:p>
    <w:p w14:paraId="352BD839" w14:textId="77777777" w:rsidR="00005FE1" w:rsidRPr="001F794E" w:rsidRDefault="00005FE1" w:rsidP="00005FE1">
      <w:r w:rsidRPr="001F794E">
        <w:pict w14:anchorId="4A0A197A">
          <v:rect id="_x0000_i1450" style="width:0;height:1.5pt" o:hralign="center" o:hrstd="t" o:hr="t" fillcolor="#a0a0a0" stroked="f"/>
        </w:pict>
      </w:r>
    </w:p>
    <w:p w14:paraId="6E12D068" w14:textId="77777777" w:rsidR="00005FE1" w:rsidRPr="001F794E" w:rsidRDefault="00005FE1" w:rsidP="00005F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2D20D7B" w14:textId="77777777" w:rsidR="00005FE1" w:rsidRPr="001F794E" w:rsidRDefault="00005FE1" w:rsidP="00005F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Reference variable </w:t>
      </w:r>
      <w:r w:rsidRPr="001F794E">
        <w:rPr>
          <w:rFonts w:ascii="Nirmala UI" w:hAnsi="Nirmala UI" w:cs="Nirmala UI"/>
          <w:sz w:val="22"/>
          <w:szCs w:val="22"/>
        </w:rPr>
        <w:t>शिवाय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केलेला</w:t>
      </w:r>
      <w:r w:rsidRPr="001F794E">
        <w:rPr>
          <w:sz w:val="22"/>
          <w:szCs w:val="22"/>
        </w:rPr>
        <w:t xml:space="preserve"> array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anonymous array.</w:t>
      </w:r>
    </w:p>
    <w:p w14:paraId="2F5C1082" w14:textId="77777777" w:rsidR="00005FE1" w:rsidRPr="001F794E" w:rsidRDefault="00005FE1" w:rsidP="00005FE1">
      <w:pPr>
        <w:pStyle w:val="Heading3"/>
      </w:pPr>
      <w:r w:rsidRPr="001F794E">
        <w:t>Example</w:t>
      </w:r>
    </w:p>
    <w:p w14:paraId="79F2297C" w14:textId="77777777" w:rsidR="00005FE1" w:rsidRPr="001F794E" w:rsidRDefault="00005FE1" w:rsidP="00005F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int[]{1,2,3}</w:t>
      </w:r>
    </w:p>
    <w:p w14:paraId="5A2E6737" w14:textId="77777777" w:rsidR="00005FE1" w:rsidRPr="001F794E" w:rsidRDefault="00005FE1" w:rsidP="00005FE1">
      <w:r w:rsidRPr="001F794E">
        <w:pict w14:anchorId="008031FE">
          <v:rect id="_x0000_i1451" style="width:0;height:1.5pt" o:hralign="center" o:hrstd="t" o:hr="t" fillcolor="#a0a0a0" stroked="f"/>
        </w:pict>
      </w:r>
    </w:p>
    <w:p w14:paraId="546285BD" w14:textId="77777777" w:rsidR="00E443F0" w:rsidRPr="001F794E" w:rsidRDefault="00E443F0" w:rsidP="00E443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(171–180)</w:t>
      </w:r>
    </w:p>
    <w:p w14:paraId="62B17867" w14:textId="77777777" w:rsidR="00E443F0" w:rsidRPr="001F794E" w:rsidRDefault="00E443F0" w:rsidP="00E443F0">
      <w:r w:rsidRPr="001F794E">
        <w:pict w14:anchorId="069853E1">
          <v:rect id="_x0000_i1452" style="width:0;height:1.5pt" o:hralign="center" o:hrstd="t" o:hr="t" fillcolor="#a0a0a0" stroked="f"/>
        </w:pict>
      </w:r>
    </w:p>
    <w:p w14:paraId="4D64F1F7" w14:textId="77777777" w:rsidR="00E443F0" w:rsidRPr="001F794E" w:rsidRDefault="00E443F0" w:rsidP="00E443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171. Can arrays store primitives and objects?</w:t>
      </w:r>
    </w:p>
    <w:p w14:paraId="34A375CF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DEB614F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✅ Yes.</w:t>
      </w:r>
    </w:p>
    <w:p w14:paraId="4A010F1B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Arrays can store:</w:t>
      </w:r>
    </w:p>
    <w:p w14:paraId="25AD5EF2" w14:textId="77777777" w:rsidR="00E443F0" w:rsidRPr="001F794E" w:rsidRDefault="00E443F0" w:rsidP="003003E2">
      <w:pPr>
        <w:pStyle w:val="NormalWeb"/>
        <w:numPr>
          <w:ilvl w:val="0"/>
          <w:numId w:val="171"/>
        </w:numPr>
        <w:rPr>
          <w:sz w:val="22"/>
          <w:szCs w:val="22"/>
        </w:rPr>
      </w:pPr>
      <w:r w:rsidRPr="001F794E">
        <w:rPr>
          <w:sz w:val="22"/>
          <w:szCs w:val="22"/>
        </w:rPr>
        <w:t>Primitive values</w:t>
      </w:r>
    </w:p>
    <w:p w14:paraId="07201F1E" w14:textId="77777777" w:rsidR="00E443F0" w:rsidRPr="001F794E" w:rsidRDefault="00E443F0" w:rsidP="003003E2">
      <w:pPr>
        <w:pStyle w:val="NormalWeb"/>
        <w:numPr>
          <w:ilvl w:val="0"/>
          <w:numId w:val="171"/>
        </w:numPr>
        <w:rPr>
          <w:sz w:val="22"/>
          <w:szCs w:val="22"/>
        </w:rPr>
      </w:pPr>
      <w:r w:rsidRPr="001F794E">
        <w:rPr>
          <w:sz w:val="22"/>
          <w:szCs w:val="22"/>
        </w:rPr>
        <w:t>Object references</w:t>
      </w:r>
    </w:p>
    <w:p w14:paraId="76567406" w14:textId="77777777" w:rsidR="00E443F0" w:rsidRPr="001F794E" w:rsidRDefault="00E443F0" w:rsidP="00E443F0">
      <w:pPr>
        <w:pStyle w:val="Heading3"/>
      </w:pPr>
      <w:r w:rsidRPr="001F794E">
        <w:t>Primitive Array</w:t>
      </w:r>
    </w:p>
    <w:p w14:paraId="6DADF7DF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 = {1,2,3};</w:t>
      </w:r>
    </w:p>
    <w:p w14:paraId="460B2338" w14:textId="77777777" w:rsidR="00E443F0" w:rsidRPr="001F794E" w:rsidRDefault="00E443F0" w:rsidP="00E443F0">
      <w:r w:rsidRPr="001F794E">
        <w:pict w14:anchorId="1CD68B53">
          <v:rect id="_x0000_i1453" style="width:0;height:1.5pt" o:hralign="center" o:hrstd="t" o:hr="t" fillcolor="#a0a0a0" stroked="f"/>
        </w:pict>
      </w:r>
    </w:p>
    <w:p w14:paraId="3452E2E7" w14:textId="77777777" w:rsidR="00E443F0" w:rsidRPr="001F794E" w:rsidRDefault="00E443F0" w:rsidP="00E443F0">
      <w:pPr>
        <w:pStyle w:val="Heading3"/>
      </w:pPr>
      <w:r w:rsidRPr="001F794E">
        <w:t>Object Array</w:t>
      </w:r>
    </w:p>
    <w:p w14:paraId="6AD77D4D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Student s[] = new Student[3];</w:t>
      </w:r>
    </w:p>
    <w:p w14:paraId="67EED474" w14:textId="77777777" w:rsidR="00E443F0" w:rsidRPr="001F794E" w:rsidRDefault="00E443F0" w:rsidP="00E443F0">
      <w:pPr>
        <w:pStyle w:val="Heading3"/>
      </w:pPr>
      <w:r w:rsidRPr="001F794E">
        <w:t>Important Point</w:t>
      </w:r>
    </w:p>
    <w:p w14:paraId="50594C1E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Object arrays store references, not actual objects.</w:t>
      </w:r>
    </w:p>
    <w:p w14:paraId="0CC9FCE8" w14:textId="77777777" w:rsidR="00E443F0" w:rsidRPr="001F794E" w:rsidRDefault="00E443F0" w:rsidP="00E443F0">
      <w:r w:rsidRPr="001F794E">
        <w:lastRenderedPageBreak/>
        <w:pict w14:anchorId="6DABA58C">
          <v:rect id="_x0000_i1454" style="width:0;height:1.5pt" o:hralign="center" o:hrstd="t" o:hr="t" fillcolor="#a0a0a0" stroked="f"/>
        </w:pict>
      </w:r>
    </w:p>
    <w:p w14:paraId="3BF81A3C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813545A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हो</w:t>
      </w:r>
      <w:r w:rsidRPr="001F794E">
        <w:rPr>
          <w:sz w:val="22"/>
          <w:szCs w:val="22"/>
        </w:rPr>
        <w:t>.</w:t>
      </w:r>
    </w:p>
    <w:p w14:paraId="5897D164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Arrays:</w:t>
      </w:r>
    </w:p>
    <w:p w14:paraId="5348DB38" w14:textId="77777777" w:rsidR="00E443F0" w:rsidRPr="001F794E" w:rsidRDefault="00E443F0" w:rsidP="003003E2">
      <w:pPr>
        <w:pStyle w:val="NormalWeb"/>
        <w:numPr>
          <w:ilvl w:val="0"/>
          <w:numId w:val="172"/>
        </w:numPr>
        <w:rPr>
          <w:sz w:val="22"/>
          <w:szCs w:val="22"/>
        </w:rPr>
      </w:pPr>
      <w:r w:rsidRPr="001F794E">
        <w:rPr>
          <w:sz w:val="22"/>
          <w:szCs w:val="22"/>
        </w:rPr>
        <w:t>primitive values</w:t>
      </w:r>
    </w:p>
    <w:p w14:paraId="2D0ED0C8" w14:textId="77777777" w:rsidR="00E443F0" w:rsidRPr="001F794E" w:rsidRDefault="00E443F0" w:rsidP="003003E2">
      <w:pPr>
        <w:pStyle w:val="NormalWeb"/>
        <w:numPr>
          <w:ilvl w:val="0"/>
          <w:numId w:val="172"/>
        </w:numPr>
        <w:rPr>
          <w:sz w:val="22"/>
          <w:szCs w:val="22"/>
        </w:rPr>
      </w:pPr>
      <w:r w:rsidRPr="001F794E">
        <w:rPr>
          <w:sz w:val="22"/>
          <w:szCs w:val="22"/>
        </w:rPr>
        <w:t>object references</w:t>
      </w:r>
    </w:p>
    <w:p w14:paraId="2C6C4F8A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दोन्ही</w:t>
      </w:r>
      <w:r w:rsidRPr="001F794E">
        <w:rPr>
          <w:sz w:val="22"/>
          <w:szCs w:val="22"/>
        </w:rPr>
        <w:t xml:space="preserve"> store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शकतात</w:t>
      </w:r>
      <w:r w:rsidRPr="001F794E">
        <w:rPr>
          <w:sz w:val="22"/>
          <w:szCs w:val="22"/>
        </w:rPr>
        <w:t>.</w:t>
      </w:r>
    </w:p>
    <w:p w14:paraId="52343487" w14:textId="77777777" w:rsidR="00E443F0" w:rsidRPr="001F794E" w:rsidRDefault="00E443F0" w:rsidP="00E443F0">
      <w:pPr>
        <w:pStyle w:val="Heading3"/>
      </w:pPr>
      <w:r w:rsidRPr="001F794E">
        <w:t>Example</w:t>
      </w:r>
    </w:p>
    <w:p w14:paraId="37CFFF40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int[]</w:t>
      </w:r>
    </w:p>
    <w:p w14:paraId="41801CC8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Student[]</w:t>
      </w:r>
    </w:p>
    <w:p w14:paraId="6ADCF906" w14:textId="77777777" w:rsidR="00E443F0" w:rsidRPr="001F794E" w:rsidRDefault="00E443F0" w:rsidP="00E443F0">
      <w:r w:rsidRPr="001F794E">
        <w:pict w14:anchorId="6CFAE71D">
          <v:rect id="_x0000_i1455" style="width:0;height:1.5pt" o:hralign="center" o:hrstd="t" o:hr="t" fillcolor="#a0a0a0" stroked="f"/>
        </w:pict>
      </w:r>
    </w:p>
    <w:p w14:paraId="3A4A4940" w14:textId="77777777" w:rsidR="00E443F0" w:rsidRPr="001F794E" w:rsidRDefault="00E443F0" w:rsidP="00E443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172. Explain varargs.</w:t>
      </w:r>
    </w:p>
    <w:p w14:paraId="4EE8EFA5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93E6D26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Varargs allows method to accept variable number of arguments.</w:t>
      </w:r>
    </w:p>
    <w:p w14:paraId="4AEE2D56" w14:textId="77777777" w:rsidR="00E443F0" w:rsidRPr="001F794E" w:rsidRDefault="00E443F0" w:rsidP="00E443F0">
      <w:pPr>
        <w:pStyle w:val="Heading3"/>
      </w:pPr>
      <w:r w:rsidRPr="001F794E">
        <w:t>Syntax</w:t>
      </w:r>
    </w:p>
    <w:p w14:paraId="2E4E109D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show(int... x)</w:t>
      </w:r>
    </w:p>
    <w:p w14:paraId="03E01EBF" w14:textId="77777777" w:rsidR="00E443F0" w:rsidRPr="001F794E" w:rsidRDefault="00E443F0" w:rsidP="00E443F0">
      <w:pPr>
        <w:pStyle w:val="Heading3"/>
      </w:pPr>
      <w:r w:rsidRPr="001F794E">
        <w:t>Example</w:t>
      </w:r>
    </w:p>
    <w:p w14:paraId="48083258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7D803334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</w:p>
    <w:p w14:paraId="3A395EE8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add(int... x) {</w:t>
      </w:r>
    </w:p>
    <w:p w14:paraId="45FABE6D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</w:p>
    <w:p w14:paraId="3F6834C3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int sum = 0;</w:t>
      </w:r>
    </w:p>
    <w:p w14:paraId="1BBCFC87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</w:p>
    <w:p w14:paraId="3C3078CC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for(int n : x)</w:t>
      </w:r>
    </w:p>
    <w:p w14:paraId="2A96F4F7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sum += n;</w:t>
      </w:r>
    </w:p>
    <w:p w14:paraId="7C406CD0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</w:p>
    <w:p w14:paraId="4E9B5389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System.out.println(sum);</w:t>
      </w:r>
    </w:p>
    <w:p w14:paraId="37E07EDE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3A6FEB28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29D3592" w14:textId="77777777" w:rsidR="00E443F0" w:rsidRPr="001F794E" w:rsidRDefault="00E443F0" w:rsidP="00E443F0">
      <w:pPr>
        <w:pStyle w:val="Heading3"/>
      </w:pPr>
      <w:r w:rsidRPr="001F794E">
        <w:lastRenderedPageBreak/>
        <w:t>Call</w:t>
      </w:r>
    </w:p>
    <w:p w14:paraId="141D0C4A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add(1,2);</w:t>
      </w:r>
    </w:p>
    <w:p w14:paraId="396D3C3D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add(1,2,3,4);</w:t>
      </w:r>
    </w:p>
    <w:p w14:paraId="2EACC355" w14:textId="77777777" w:rsidR="00E443F0" w:rsidRPr="001F794E" w:rsidRDefault="00E443F0" w:rsidP="00E443F0">
      <w:pPr>
        <w:pStyle w:val="Heading3"/>
      </w:pPr>
      <w:r w:rsidRPr="001F794E">
        <w:t>Important Point</w:t>
      </w:r>
    </w:p>
    <w:p w14:paraId="34CE5F2F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Internally varargs uses array.</w:t>
      </w:r>
    </w:p>
    <w:p w14:paraId="6C26569A" w14:textId="77777777" w:rsidR="00E443F0" w:rsidRPr="001F794E" w:rsidRDefault="00E443F0" w:rsidP="00E443F0">
      <w:r w:rsidRPr="001F794E">
        <w:pict w14:anchorId="70813C18">
          <v:rect id="_x0000_i1456" style="width:0;height:1.5pt" o:hralign="center" o:hrstd="t" o:hr="t" fillcolor="#a0a0a0" stroked="f"/>
        </w:pict>
      </w:r>
    </w:p>
    <w:p w14:paraId="15D54B8F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2C058EF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Variable number of arguments </w:t>
      </w:r>
      <w:r w:rsidRPr="001F794E">
        <w:rPr>
          <w:rFonts w:ascii="Nirmala UI" w:hAnsi="Nirmala UI" w:cs="Nirmala UI"/>
          <w:sz w:val="22"/>
          <w:szCs w:val="22"/>
        </w:rPr>
        <w:t>घेण्यासाठी</w:t>
      </w:r>
      <w:r w:rsidRPr="001F794E">
        <w:rPr>
          <w:sz w:val="22"/>
          <w:szCs w:val="22"/>
        </w:rPr>
        <w:t xml:space="preserve"> varargs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8209434" w14:textId="77777777" w:rsidR="00E443F0" w:rsidRPr="001F794E" w:rsidRDefault="00E443F0" w:rsidP="00E443F0">
      <w:pPr>
        <w:pStyle w:val="Heading3"/>
      </w:pPr>
      <w:r w:rsidRPr="001F794E">
        <w:t>Syntax</w:t>
      </w:r>
    </w:p>
    <w:p w14:paraId="34E25E64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int... x</w:t>
      </w:r>
    </w:p>
    <w:p w14:paraId="6B4BF173" w14:textId="77777777" w:rsidR="00E443F0" w:rsidRPr="001F794E" w:rsidRDefault="00E443F0" w:rsidP="00E443F0">
      <w:pPr>
        <w:pStyle w:val="Heading3"/>
      </w:pPr>
      <w:r w:rsidRPr="001F794E">
        <w:t>Important</w:t>
      </w:r>
    </w:p>
    <w:p w14:paraId="5B7AC1C9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Internally array </w:t>
      </w:r>
      <w:r w:rsidRPr="001F794E">
        <w:rPr>
          <w:rFonts w:ascii="Nirmala UI" w:hAnsi="Nirmala UI" w:cs="Nirmala UI"/>
          <w:sz w:val="22"/>
          <w:szCs w:val="22"/>
        </w:rPr>
        <w:t>वापरते</w:t>
      </w:r>
      <w:r w:rsidRPr="001F794E">
        <w:rPr>
          <w:sz w:val="22"/>
          <w:szCs w:val="22"/>
        </w:rPr>
        <w:t>.</w:t>
      </w:r>
    </w:p>
    <w:p w14:paraId="0F692359" w14:textId="77777777" w:rsidR="00E443F0" w:rsidRPr="001F794E" w:rsidRDefault="00E443F0" w:rsidP="00E443F0">
      <w:r w:rsidRPr="001F794E">
        <w:pict w14:anchorId="28EB489A">
          <v:rect id="_x0000_i1457" style="width:0;height:1.5pt" o:hralign="center" o:hrstd="t" o:hr="t" fillcolor="#a0a0a0" stroked="f"/>
        </w:pict>
      </w:r>
    </w:p>
    <w:p w14:paraId="4F7DD350" w14:textId="77777777" w:rsidR="00E443F0" w:rsidRPr="001F794E" w:rsidRDefault="00E443F0" w:rsidP="00E443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173. How varargs work internally?</w:t>
      </w:r>
    </w:p>
    <w:p w14:paraId="292096EE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24AED65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Varargs internally converts arguments into array.</w:t>
      </w:r>
    </w:p>
    <w:p w14:paraId="6F8219B9" w14:textId="77777777" w:rsidR="00E443F0" w:rsidRPr="001F794E" w:rsidRDefault="00E443F0" w:rsidP="00E443F0">
      <w:pPr>
        <w:pStyle w:val="Heading3"/>
      </w:pPr>
      <w:r w:rsidRPr="001F794E">
        <w:t>Example</w:t>
      </w:r>
    </w:p>
    <w:p w14:paraId="6D21CCD5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show(1,2,3);</w:t>
      </w:r>
    </w:p>
    <w:p w14:paraId="44BC06AF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Internally becomes:</w:t>
      </w:r>
    </w:p>
    <w:p w14:paraId="7C59326D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show(new int[]{1,2,3});</w:t>
      </w:r>
    </w:p>
    <w:p w14:paraId="04F06B0C" w14:textId="77777777" w:rsidR="00E443F0" w:rsidRPr="001F794E" w:rsidRDefault="00E443F0" w:rsidP="00E443F0">
      <w:pPr>
        <w:pStyle w:val="Heading3"/>
      </w:pPr>
      <w:r w:rsidRPr="001F794E">
        <w:t>Important Point</w:t>
      </w:r>
    </w:p>
    <w:p w14:paraId="1647711F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one varargs parameter allowed.</w:t>
      </w:r>
    </w:p>
    <w:p w14:paraId="4DCB69DC" w14:textId="77777777" w:rsidR="00E443F0" w:rsidRPr="001F794E" w:rsidRDefault="00E443F0" w:rsidP="00E443F0">
      <w:r w:rsidRPr="001F794E">
        <w:lastRenderedPageBreak/>
        <w:pict w14:anchorId="654CF45D">
          <v:rect id="_x0000_i1458" style="width:0;height:1.5pt" o:hralign="center" o:hrstd="t" o:hr="t" fillcolor="#a0a0a0" stroked="f"/>
        </w:pict>
      </w:r>
    </w:p>
    <w:p w14:paraId="0FA8EE39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EC7B741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Varargs internally array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convert </w:t>
      </w:r>
      <w:r w:rsidRPr="001F794E">
        <w:rPr>
          <w:rFonts w:ascii="Nirmala UI" w:hAnsi="Nirmala UI" w:cs="Nirmala UI"/>
          <w:sz w:val="22"/>
          <w:szCs w:val="22"/>
        </w:rPr>
        <w:t>होतात</w:t>
      </w:r>
      <w:r w:rsidRPr="001F794E">
        <w:rPr>
          <w:sz w:val="22"/>
          <w:szCs w:val="22"/>
        </w:rPr>
        <w:t>.</w:t>
      </w:r>
    </w:p>
    <w:p w14:paraId="2ECE1B72" w14:textId="77777777" w:rsidR="00E443F0" w:rsidRPr="001F794E" w:rsidRDefault="00E443F0" w:rsidP="00E443F0">
      <w:pPr>
        <w:pStyle w:val="Heading3"/>
      </w:pPr>
      <w:r w:rsidRPr="001F794E">
        <w:t>Example</w:t>
      </w:r>
    </w:p>
    <w:p w14:paraId="33FFAE4B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show(1,2,3)</w:t>
      </w:r>
    </w:p>
    <w:p w14:paraId="72CE50D4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internally:</w:t>
      </w:r>
    </w:p>
    <w:p w14:paraId="6FFFD032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int[]{1,2,3}</w:t>
      </w:r>
    </w:p>
    <w:p w14:paraId="43E2FFAE" w14:textId="77777777" w:rsidR="00E443F0" w:rsidRPr="001F794E" w:rsidRDefault="00E443F0" w:rsidP="00E443F0">
      <w:r w:rsidRPr="001F794E">
        <w:pict w14:anchorId="54478B5F">
          <v:rect id="_x0000_i1459" style="width:0;height:1.5pt" o:hralign="center" o:hrstd="t" o:hr="t" fillcolor="#a0a0a0" stroked="f"/>
        </w:pict>
      </w:r>
    </w:p>
    <w:p w14:paraId="7677973D" w14:textId="77777777" w:rsidR="00E443F0" w:rsidRPr="001F794E" w:rsidRDefault="00E443F0" w:rsidP="00E443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174. Difference between varargs and array?</w:t>
      </w:r>
    </w:p>
    <w:p w14:paraId="64F207FA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2016"/>
      </w:tblGrid>
      <w:tr w:rsidR="00E443F0" w:rsidRPr="001F794E" w14:paraId="0BE3BB85" w14:textId="77777777" w:rsidTr="00E44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8F5BC" w14:textId="77777777" w:rsidR="00E443F0" w:rsidRPr="001F794E" w:rsidRDefault="00E443F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Varargs</w:t>
            </w:r>
          </w:p>
        </w:tc>
        <w:tc>
          <w:tcPr>
            <w:tcW w:w="0" w:type="auto"/>
            <w:vAlign w:val="center"/>
            <w:hideMark/>
          </w:tcPr>
          <w:p w14:paraId="22680710" w14:textId="77777777" w:rsidR="00E443F0" w:rsidRPr="001F794E" w:rsidRDefault="00E443F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</w:t>
            </w:r>
          </w:p>
        </w:tc>
      </w:tr>
      <w:tr w:rsidR="00E443F0" w:rsidRPr="001F794E" w14:paraId="49605FE7" w14:textId="77777777" w:rsidTr="00E44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D9477" w14:textId="77777777" w:rsidR="00E443F0" w:rsidRPr="001F794E" w:rsidRDefault="00E443F0">
            <w:r w:rsidRPr="001F794E">
              <w:t>Variable arguments</w:t>
            </w:r>
          </w:p>
        </w:tc>
        <w:tc>
          <w:tcPr>
            <w:tcW w:w="0" w:type="auto"/>
            <w:vAlign w:val="center"/>
            <w:hideMark/>
          </w:tcPr>
          <w:p w14:paraId="4A556715" w14:textId="77777777" w:rsidR="00E443F0" w:rsidRPr="001F794E" w:rsidRDefault="00E443F0">
            <w:r w:rsidRPr="001F794E">
              <w:t>Fixed array</w:t>
            </w:r>
          </w:p>
        </w:tc>
      </w:tr>
      <w:tr w:rsidR="00E443F0" w:rsidRPr="001F794E" w14:paraId="281CE35B" w14:textId="77777777" w:rsidTr="00E44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C0181" w14:textId="77777777" w:rsidR="00E443F0" w:rsidRPr="001F794E" w:rsidRDefault="00E443F0">
            <w:r w:rsidRPr="001F794E">
              <w:t>Cleaner syntax</w:t>
            </w:r>
          </w:p>
        </w:tc>
        <w:tc>
          <w:tcPr>
            <w:tcW w:w="0" w:type="auto"/>
            <w:vAlign w:val="center"/>
            <w:hideMark/>
          </w:tcPr>
          <w:p w14:paraId="2BE26A83" w14:textId="77777777" w:rsidR="00E443F0" w:rsidRPr="001F794E" w:rsidRDefault="00E443F0">
            <w:r w:rsidRPr="001F794E">
              <w:t>Explicit array creation</w:t>
            </w:r>
          </w:p>
        </w:tc>
      </w:tr>
      <w:tr w:rsidR="00E443F0" w:rsidRPr="001F794E" w14:paraId="52A91843" w14:textId="77777777" w:rsidTr="00E44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AE3A3" w14:textId="77777777" w:rsidR="00E443F0" w:rsidRPr="001F794E" w:rsidRDefault="00E443F0">
            <w:r w:rsidRPr="001F794E">
              <w:t>Internally array</w:t>
            </w:r>
          </w:p>
        </w:tc>
        <w:tc>
          <w:tcPr>
            <w:tcW w:w="0" w:type="auto"/>
            <w:vAlign w:val="center"/>
            <w:hideMark/>
          </w:tcPr>
          <w:p w14:paraId="0F0BCC4B" w14:textId="77777777" w:rsidR="00E443F0" w:rsidRPr="001F794E" w:rsidRDefault="00E443F0">
            <w:r w:rsidRPr="001F794E">
              <w:t>Actual array</w:t>
            </w:r>
          </w:p>
        </w:tc>
      </w:tr>
    </w:tbl>
    <w:p w14:paraId="3C1492F7" w14:textId="77777777" w:rsidR="00E443F0" w:rsidRPr="001F794E" w:rsidRDefault="00E443F0" w:rsidP="00E443F0">
      <w:pPr>
        <w:pStyle w:val="Heading3"/>
      </w:pPr>
      <w:r w:rsidRPr="001F794E">
        <w:t>Example</w:t>
      </w:r>
    </w:p>
    <w:p w14:paraId="7C56D249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show(int... x)</w:t>
      </w:r>
    </w:p>
    <w:p w14:paraId="29CE4271" w14:textId="77777777" w:rsidR="00E443F0" w:rsidRPr="001F794E" w:rsidRDefault="00E443F0" w:rsidP="00E443F0">
      <w:r w:rsidRPr="001F794E">
        <w:pict w14:anchorId="57BA9174">
          <v:rect id="_x0000_i1460" style="width:0;height:1.5pt" o:hralign="center" o:hrstd="t" o:hr="t" fillcolor="#a0a0a0" stroked="f"/>
        </w:pict>
      </w:r>
    </w:p>
    <w:p w14:paraId="68D7AFB5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show(int[] x)</w:t>
      </w:r>
    </w:p>
    <w:p w14:paraId="357C979C" w14:textId="77777777" w:rsidR="00E443F0" w:rsidRPr="001F794E" w:rsidRDefault="00E443F0" w:rsidP="00E443F0">
      <w:pPr>
        <w:pStyle w:val="Heading3"/>
      </w:pPr>
      <w:r w:rsidRPr="001F794E">
        <w:t>Important Point</w:t>
      </w:r>
    </w:p>
    <w:p w14:paraId="07D101E2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Varargs improves readability.</w:t>
      </w:r>
    </w:p>
    <w:p w14:paraId="7841F624" w14:textId="77777777" w:rsidR="00E443F0" w:rsidRPr="001F794E" w:rsidRDefault="00E443F0" w:rsidP="00E443F0">
      <w:r w:rsidRPr="001F794E">
        <w:pict w14:anchorId="2B6AF618">
          <v:rect id="_x0000_i1461" style="width:0;height:1.5pt" o:hralign="center" o:hrstd="t" o:hr="t" fillcolor="#a0a0a0" stroked="f"/>
        </w:pict>
      </w:r>
    </w:p>
    <w:p w14:paraId="158CC861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269"/>
      </w:tblGrid>
      <w:tr w:rsidR="00E443F0" w:rsidRPr="001F794E" w14:paraId="5D6103AF" w14:textId="77777777" w:rsidTr="00E443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FEA1C" w14:textId="77777777" w:rsidR="00E443F0" w:rsidRPr="001F794E" w:rsidRDefault="00E443F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Varargs</w:t>
            </w:r>
          </w:p>
        </w:tc>
        <w:tc>
          <w:tcPr>
            <w:tcW w:w="0" w:type="auto"/>
            <w:vAlign w:val="center"/>
            <w:hideMark/>
          </w:tcPr>
          <w:p w14:paraId="12F508D8" w14:textId="77777777" w:rsidR="00E443F0" w:rsidRPr="001F794E" w:rsidRDefault="00E443F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</w:t>
            </w:r>
          </w:p>
        </w:tc>
      </w:tr>
      <w:tr w:rsidR="00E443F0" w:rsidRPr="001F794E" w14:paraId="738DE7C2" w14:textId="77777777" w:rsidTr="00E44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739C5" w14:textId="77777777" w:rsidR="00E443F0" w:rsidRPr="001F794E" w:rsidRDefault="00E443F0">
            <w:r w:rsidRPr="001F794E">
              <w:t>Flexible arguments</w:t>
            </w:r>
          </w:p>
        </w:tc>
        <w:tc>
          <w:tcPr>
            <w:tcW w:w="0" w:type="auto"/>
            <w:vAlign w:val="center"/>
            <w:hideMark/>
          </w:tcPr>
          <w:p w14:paraId="74D03BAA" w14:textId="77777777" w:rsidR="00E443F0" w:rsidRPr="001F794E" w:rsidRDefault="00E443F0">
            <w:r w:rsidRPr="001F794E">
              <w:t>Fixed array</w:t>
            </w:r>
          </w:p>
        </w:tc>
      </w:tr>
      <w:tr w:rsidR="00E443F0" w:rsidRPr="001F794E" w14:paraId="3A393EEC" w14:textId="77777777" w:rsidTr="00E443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F92F" w14:textId="77777777" w:rsidR="00E443F0" w:rsidRPr="001F794E" w:rsidRDefault="00E443F0">
            <w:r w:rsidRPr="001F794E">
              <w:t>Easy syntax</w:t>
            </w:r>
          </w:p>
        </w:tc>
        <w:tc>
          <w:tcPr>
            <w:tcW w:w="0" w:type="auto"/>
            <w:vAlign w:val="center"/>
            <w:hideMark/>
          </w:tcPr>
          <w:p w14:paraId="0E6455B8" w14:textId="77777777" w:rsidR="00E443F0" w:rsidRPr="001F794E" w:rsidRDefault="00E443F0">
            <w:r w:rsidRPr="001F794E">
              <w:t>Manual array</w:t>
            </w:r>
          </w:p>
        </w:tc>
      </w:tr>
    </w:tbl>
    <w:p w14:paraId="412FBDB9" w14:textId="77777777" w:rsidR="00E443F0" w:rsidRPr="001F794E" w:rsidRDefault="00E443F0" w:rsidP="00E443F0">
      <w:r w:rsidRPr="001F794E">
        <w:pict w14:anchorId="416FC039">
          <v:rect id="_x0000_i1462" style="width:0;height:1.5pt" o:hralign="center" o:hrstd="t" o:hr="t" fillcolor="#a0a0a0" stroked="f"/>
        </w:pict>
      </w:r>
    </w:p>
    <w:p w14:paraId="5F8E41D0" w14:textId="77777777" w:rsidR="00E443F0" w:rsidRPr="001F794E" w:rsidRDefault="00E443F0" w:rsidP="00E443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175. Can we overload varargs methods?</w:t>
      </w:r>
    </w:p>
    <w:p w14:paraId="6F7FC012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2F867E1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✅ Yes.</w:t>
      </w:r>
    </w:p>
    <w:p w14:paraId="5EB5E799" w14:textId="77777777" w:rsidR="00E443F0" w:rsidRPr="001F794E" w:rsidRDefault="00E443F0" w:rsidP="00E443F0">
      <w:pPr>
        <w:pStyle w:val="Heading3"/>
      </w:pPr>
      <w:r w:rsidRPr="001F794E">
        <w:t>Example</w:t>
      </w:r>
    </w:p>
    <w:p w14:paraId="0382AFA7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show(int... x) {}</w:t>
      </w:r>
    </w:p>
    <w:p w14:paraId="47994FB1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</w:p>
    <w:p w14:paraId="5F9311B7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show(String... s) {}</w:t>
      </w:r>
    </w:p>
    <w:p w14:paraId="281B8035" w14:textId="77777777" w:rsidR="00E443F0" w:rsidRPr="001F794E" w:rsidRDefault="00E443F0" w:rsidP="00E443F0">
      <w:pPr>
        <w:pStyle w:val="Heading3"/>
      </w:pPr>
      <w:r w:rsidRPr="001F794E">
        <w:t>Important Point</w:t>
      </w:r>
    </w:p>
    <w:p w14:paraId="42124C38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chooses most specific method.</w:t>
      </w:r>
    </w:p>
    <w:p w14:paraId="5302C773" w14:textId="77777777" w:rsidR="00E443F0" w:rsidRPr="001F794E" w:rsidRDefault="00E443F0" w:rsidP="00E443F0">
      <w:r w:rsidRPr="001F794E">
        <w:pict w14:anchorId="772E2BD0">
          <v:rect id="_x0000_i1463" style="width:0;height:1.5pt" o:hralign="center" o:hrstd="t" o:hr="t" fillcolor="#a0a0a0" stroked="f"/>
        </w:pict>
      </w:r>
    </w:p>
    <w:p w14:paraId="2CAA6F14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174261D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हो</w:t>
      </w:r>
      <w:r w:rsidRPr="001F794E">
        <w:rPr>
          <w:sz w:val="22"/>
          <w:szCs w:val="22"/>
        </w:rPr>
        <w:t>.</w:t>
      </w:r>
    </w:p>
    <w:p w14:paraId="7FE6E3D3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Varargs methods overload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  <w:r w:rsidRPr="001F794E">
        <w:rPr>
          <w:sz w:val="22"/>
          <w:szCs w:val="22"/>
        </w:rPr>
        <w:t>.</w:t>
      </w:r>
    </w:p>
    <w:p w14:paraId="57BF05D2" w14:textId="77777777" w:rsidR="00E443F0" w:rsidRPr="001F794E" w:rsidRDefault="00E443F0" w:rsidP="00E443F0">
      <w:pPr>
        <w:pStyle w:val="Heading3"/>
      </w:pPr>
      <w:r w:rsidRPr="001F794E">
        <w:t>Example</w:t>
      </w:r>
    </w:p>
    <w:p w14:paraId="564F1FFB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show(int...)</w:t>
      </w:r>
    </w:p>
    <w:p w14:paraId="348AC018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show(String...)</w:t>
      </w:r>
    </w:p>
    <w:p w14:paraId="49F81F60" w14:textId="77777777" w:rsidR="00E443F0" w:rsidRPr="001F794E" w:rsidRDefault="00E443F0" w:rsidP="00E443F0">
      <w:r w:rsidRPr="001F794E">
        <w:pict w14:anchorId="4153B3FD">
          <v:rect id="_x0000_i1464" style="width:0;height:1.5pt" o:hralign="center" o:hrstd="t" o:hr="t" fillcolor="#a0a0a0" stroked="f"/>
        </w:pict>
      </w:r>
    </w:p>
    <w:p w14:paraId="4ED88ABA" w14:textId="77777777" w:rsidR="00E443F0" w:rsidRPr="001F794E" w:rsidRDefault="00E443F0" w:rsidP="00E443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176. What happens if multiple varargs methods match?</w:t>
      </w:r>
    </w:p>
    <w:p w14:paraId="644EEE24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4312BC7C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throws ambiguity error.</w:t>
      </w:r>
    </w:p>
    <w:p w14:paraId="40D5BFFB" w14:textId="77777777" w:rsidR="00E443F0" w:rsidRPr="001F794E" w:rsidRDefault="00E443F0" w:rsidP="00E443F0">
      <w:pPr>
        <w:pStyle w:val="Heading3"/>
      </w:pPr>
      <w:r w:rsidRPr="001F794E">
        <w:t>Example</w:t>
      </w:r>
    </w:p>
    <w:p w14:paraId="6332DF57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show(int... x) {}</w:t>
      </w:r>
    </w:p>
    <w:p w14:paraId="31AF00AC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</w:p>
    <w:p w14:paraId="21B987D3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show(Integer... x) {}</w:t>
      </w:r>
    </w:p>
    <w:p w14:paraId="659C6C1D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Call:</w:t>
      </w:r>
    </w:p>
    <w:p w14:paraId="3CEC72CC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show(1);</w:t>
      </w:r>
    </w:p>
    <w:p w14:paraId="55FCC2EA" w14:textId="77777777" w:rsidR="00E443F0" w:rsidRPr="001F794E" w:rsidRDefault="00E443F0" w:rsidP="00E443F0">
      <w:pPr>
        <w:pStyle w:val="Heading3"/>
      </w:pPr>
      <w:r w:rsidRPr="001F794E">
        <w:t>Compiler Error</w:t>
      </w:r>
    </w:p>
    <w:p w14:paraId="5CCE7DCC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Reference is ambiguous</w:t>
      </w:r>
    </w:p>
    <w:p w14:paraId="78BCDF6F" w14:textId="77777777" w:rsidR="00E443F0" w:rsidRPr="001F794E" w:rsidRDefault="00E443F0" w:rsidP="00E443F0">
      <w:pPr>
        <w:pStyle w:val="Heading3"/>
      </w:pPr>
      <w:r w:rsidRPr="001F794E">
        <w:t>Important Point</w:t>
      </w:r>
    </w:p>
    <w:p w14:paraId="00D4ADD9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Ambiguous varargs should be avoided.</w:t>
      </w:r>
    </w:p>
    <w:p w14:paraId="7A1E0F82" w14:textId="77777777" w:rsidR="00E443F0" w:rsidRPr="001F794E" w:rsidRDefault="00E443F0" w:rsidP="00E443F0">
      <w:r w:rsidRPr="001F794E">
        <w:pict w14:anchorId="432CBA44">
          <v:rect id="_x0000_i1465" style="width:0;height:1.5pt" o:hralign="center" o:hrstd="t" o:hr="t" fillcolor="#a0a0a0" stroked="f"/>
        </w:pict>
      </w:r>
    </w:p>
    <w:p w14:paraId="6E45D879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88E9511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matching methods </w:t>
      </w:r>
      <w:r w:rsidRPr="001F794E">
        <w:rPr>
          <w:rFonts w:ascii="Nirmala UI" w:hAnsi="Nirmala UI" w:cs="Nirmala UI"/>
          <w:sz w:val="22"/>
          <w:szCs w:val="22"/>
        </w:rPr>
        <w:t>असतील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तर</w:t>
      </w:r>
      <w:r w:rsidRPr="001F794E">
        <w:rPr>
          <w:sz w:val="22"/>
          <w:szCs w:val="22"/>
        </w:rPr>
        <w:t xml:space="preserve"> ambiguity error </w:t>
      </w:r>
      <w:r w:rsidRPr="001F794E">
        <w:rPr>
          <w:rFonts w:ascii="Nirmala UI" w:hAnsi="Nirmala UI" w:cs="Nirmala UI"/>
          <w:sz w:val="22"/>
          <w:szCs w:val="22"/>
        </w:rPr>
        <w:t>येतो</w:t>
      </w:r>
      <w:r w:rsidRPr="001F794E">
        <w:rPr>
          <w:sz w:val="22"/>
          <w:szCs w:val="22"/>
        </w:rPr>
        <w:t>.</w:t>
      </w:r>
    </w:p>
    <w:p w14:paraId="60F9716F" w14:textId="77777777" w:rsidR="00E443F0" w:rsidRPr="001F794E" w:rsidRDefault="00E443F0" w:rsidP="00E443F0">
      <w:pPr>
        <w:pStyle w:val="Heading3"/>
      </w:pPr>
      <w:r w:rsidRPr="001F794E">
        <w:t>Example</w:t>
      </w:r>
    </w:p>
    <w:p w14:paraId="5C819B5F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Reference is ambiguous</w:t>
      </w:r>
    </w:p>
    <w:p w14:paraId="73326280" w14:textId="77777777" w:rsidR="00E443F0" w:rsidRPr="001F794E" w:rsidRDefault="00E443F0" w:rsidP="00E443F0">
      <w:r w:rsidRPr="001F794E">
        <w:pict w14:anchorId="25F295E0">
          <v:rect id="_x0000_i1466" style="width:0;height:1.5pt" o:hralign="center" o:hrstd="t" o:hr="t" fillcolor="#a0a0a0" stroked="f"/>
        </w:pict>
      </w:r>
    </w:p>
    <w:p w14:paraId="6EF9C447" w14:textId="77777777" w:rsidR="00E443F0" w:rsidRPr="001F794E" w:rsidRDefault="00E443F0" w:rsidP="00E443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177. What is heap pollution?</w:t>
      </w:r>
    </w:p>
    <w:p w14:paraId="7EEBDAB0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9319EBA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Heap pollution occurs when variable of parameterized type refers to incompatible object.</w:t>
      </w:r>
    </w:p>
    <w:p w14:paraId="3FA32B19" w14:textId="77777777" w:rsidR="00E443F0" w:rsidRPr="001F794E" w:rsidRDefault="00E443F0" w:rsidP="00E443F0">
      <w:pPr>
        <w:pStyle w:val="Heading3"/>
      </w:pPr>
      <w:r w:rsidRPr="001F794E">
        <w:t>Example</w:t>
      </w:r>
    </w:p>
    <w:p w14:paraId="71B93CA4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List&lt;String&gt;[] arr =</w:t>
      </w:r>
    </w:p>
    <w:p w14:paraId="6A584242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ArrayList[10];</w:t>
      </w:r>
    </w:p>
    <w:p w14:paraId="56F2C05B" w14:textId="77777777" w:rsidR="00E443F0" w:rsidRPr="001F794E" w:rsidRDefault="00E443F0" w:rsidP="00E443F0">
      <w:pPr>
        <w:pStyle w:val="Heading3"/>
      </w:pPr>
      <w:r w:rsidRPr="001F794E">
        <w:lastRenderedPageBreak/>
        <w:t>Problem</w:t>
      </w:r>
    </w:p>
    <w:p w14:paraId="39CA4FDB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Generic type safety breaks.</w:t>
      </w:r>
    </w:p>
    <w:p w14:paraId="21665482" w14:textId="77777777" w:rsidR="00E443F0" w:rsidRPr="001F794E" w:rsidRDefault="00E443F0" w:rsidP="00E443F0">
      <w:pPr>
        <w:pStyle w:val="Heading3"/>
      </w:pPr>
      <w:r w:rsidRPr="001F794E">
        <w:t>Causes</w:t>
      </w:r>
    </w:p>
    <w:p w14:paraId="6DC4D1CC" w14:textId="77777777" w:rsidR="00E443F0" w:rsidRPr="001F794E" w:rsidRDefault="00E443F0" w:rsidP="003003E2">
      <w:pPr>
        <w:pStyle w:val="NormalWeb"/>
        <w:numPr>
          <w:ilvl w:val="0"/>
          <w:numId w:val="173"/>
        </w:numPr>
        <w:rPr>
          <w:sz w:val="22"/>
          <w:szCs w:val="22"/>
        </w:rPr>
      </w:pPr>
      <w:r w:rsidRPr="001F794E">
        <w:rPr>
          <w:sz w:val="22"/>
          <w:szCs w:val="22"/>
        </w:rPr>
        <w:t>Mixing generics + arrays</w:t>
      </w:r>
    </w:p>
    <w:p w14:paraId="32B15F65" w14:textId="77777777" w:rsidR="00E443F0" w:rsidRPr="001F794E" w:rsidRDefault="00E443F0" w:rsidP="003003E2">
      <w:pPr>
        <w:pStyle w:val="NormalWeb"/>
        <w:numPr>
          <w:ilvl w:val="0"/>
          <w:numId w:val="173"/>
        </w:numPr>
        <w:rPr>
          <w:sz w:val="22"/>
          <w:szCs w:val="22"/>
        </w:rPr>
      </w:pPr>
      <w:r w:rsidRPr="001F794E">
        <w:rPr>
          <w:sz w:val="22"/>
          <w:szCs w:val="22"/>
        </w:rPr>
        <w:t>Unsafe casts</w:t>
      </w:r>
    </w:p>
    <w:p w14:paraId="59A568E7" w14:textId="77777777" w:rsidR="00E443F0" w:rsidRPr="001F794E" w:rsidRDefault="00E443F0" w:rsidP="00E443F0">
      <w:pPr>
        <w:pStyle w:val="Heading3"/>
      </w:pPr>
      <w:r w:rsidRPr="001F794E">
        <w:t>Important Point</w:t>
      </w:r>
    </w:p>
    <w:p w14:paraId="39B63D23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gives warning:</w:t>
      </w:r>
    </w:p>
    <w:p w14:paraId="1F542BAD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Unchecked warning</w:t>
      </w:r>
    </w:p>
    <w:p w14:paraId="7B1C5C05" w14:textId="77777777" w:rsidR="00E443F0" w:rsidRPr="001F794E" w:rsidRDefault="00E443F0" w:rsidP="00E443F0">
      <w:r w:rsidRPr="001F794E">
        <w:pict w14:anchorId="666C7DAD">
          <v:rect id="_x0000_i1467" style="width:0;height:1.5pt" o:hralign="center" o:hrstd="t" o:hr="t" fillcolor="#a0a0a0" stroked="f"/>
        </w:pict>
      </w:r>
    </w:p>
    <w:p w14:paraId="0A03134C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307F83E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Generic type mismatch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 xml:space="preserve"> heap pollution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53CB2DC0" w14:textId="77777777" w:rsidR="00E443F0" w:rsidRPr="001F794E" w:rsidRDefault="00E443F0" w:rsidP="00E443F0">
      <w:pPr>
        <w:pStyle w:val="Heading3"/>
      </w:pPr>
      <w:r w:rsidRPr="001F794E">
        <w:rPr>
          <w:rFonts w:ascii="Nirmala UI" w:hAnsi="Nirmala UI" w:cs="Nirmala UI"/>
        </w:rPr>
        <w:t>मुख्य</w:t>
      </w:r>
      <w:r w:rsidRPr="001F794E">
        <w:t xml:space="preserve"> </w:t>
      </w:r>
      <w:r w:rsidRPr="001F794E">
        <w:rPr>
          <w:rFonts w:ascii="Nirmala UI" w:hAnsi="Nirmala UI" w:cs="Nirmala UI"/>
        </w:rPr>
        <w:t>कारण</w:t>
      </w:r>
    </w:p>
    <w:p w14:paraId="34A706AD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Generics + arrays mix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>.</w:t>
      </w:r>
    </w:p>
    <w:p w14:paraId="06B7F238" w14:textId="77777777" w:rsidR="00E443F0" w:rsidRPr="001F794E" w:rsidRDefault="00E443F0" w:rsidP="00E443F0">
      <w:r w:rsidRPr="001F794E">
        <w:pict w14:anchorId="6B1E44BD">
          <v:rect id="_x0000_i1468" style="width:0;height:1.5pt" o:hralign="center" o:hrstd="t" o:hr="t" fillcolor="#a0a0a0" stroked="f"/>
        </w:pict>
      </w:r>
    </w:p>
    <w:p w14:paraId="59D3F9E0" w14:textId="77777777" w:rsidR="00E443F0" w:rsidRPr="001F794E" w:rsidRDefault="00E443F0" w:rsidP="00E443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178. Explain Arrays.asList().</w:t>
      </w:r>
    </w:p>
    <w:p w14:paraId="3425F4AC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F282C59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Arrays.asList()</w:t>
      </w:r>
      <w:r w:rsidRPr="001F794E">
        <w:rPr>
          <w:sz w:val="22"/>
          <w:szCs w:val="22"/>
        </w:rPr>
        <w:t xml:space="preserve"> converts array into fixed-size List.</w:t>
      </w:r>
    </w:p>
    <w:p w14:paraId="333A1F36" w14:textId="77777777" w:rsidR="00E443F0" w:rsidRPr="001F794E" w:rsidRDefault="00E443F0" w:rsidP="00E443F0">
      <w:pPr>
        <w:pStyle w:val="Heading3"/>
      </w:pPr>
      <w:r w:rsidRPr="001F794E">
        <w:t>Example</w:t>
      </w:r>
    </w:p>
    <w:p w14:paraId="57CC1C07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 list =</w:t>
      </w:r>
    </w:p>
    <w:p w14:paraId="4C5C2856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Arrays.asList(1,2,3);</w:t>
      </w:r>
    </w:p>
    <w:p w14:paraId="06844562" w14:textId="77777777" w:rsidR="00E443F0" w:rsidRPr="001F794E" w:rsidRDefault="00E443F0" w:rsidP="00E443F0">
      <w:pPr>
        <w:pStyle w:val="Heading3"/>
      </w:pPr>
      <w:r w:rsidRPr="001F794E">
        <w:t>Important Features</w:t>
      </w:r>
    </w:p>
    <w:p w14:paraId="1B6687C9" w14:textId="77777777" w:rsidR="00E443F0" w:rsidRPr="001F794E" w:rsidRDefault="00E443F0" w:rsidP="003003E2">
      <w:pPr>
        <w:pStyle w:val="NormalWeb"/>
        <w:numPr>
          <w:ilvl w:val="0"/>
          <w:numId w:val="174"/>
        </w:numPr>
        <w:rPr>
          <w:sz w:val="22"/>
          <w:szCs w:val="22"/>
        </w:rPr>
      </w:pPr>
      <w:r w:rsidRPr="001F794E">
        <w:rPr>
          <w:sz w:val="22"/>
          <w:szCs w:val="22"/>
        </w:rPr>
        <w:t>Backed by original array</w:t>
      </w:r>
    </w:p>
    <w:p w14:paraId="4773F2ED" w14:textId="77777777" w:rsidR="00E443F0" w:rsidRPr="001F794E" w:rsidRDefault="00E443F0" w:rsidP="003003E2">
      <w:pPr>
        <w:pStyle w:val="NormalWeb"/>
        <w:numPr>
          <w:ilvl w:val="0"/>
          <w:numId w:val="174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Fixed size</w:t>
      </w:r>
    </w:p>
    <w:p w14:paraId="463B3DD2" w14:textId="77777777" w:rsidR="00E443F0" w:rsidRPr="001F794E" w:rsidRDefault="00E443F0" w:rsidP="00E443F0">
      <w:pPr>
        <w:pStyle w:val="Heading3"/>
      </w:pPr>
      <w:r w:rsidRPr="001F794E">
        <w:t>Important Point</w:t>
      </w:r>
    </w:p>
    <w:p w14:paraId="69BF8551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Cannot add/remove elements.</w:t>
      </w:r>
    </w:p>
    <w:p w14:paraId="736A6112" w14:textId="77777777" w:rsidR="00E443F0" w:rsidRPr="001F794E" w:rsidRDefault="00E443F0" w:rsidP="00E443F0">
      <w:r w:rsidRPr="001F794E">
        <w:pict w14:anchorId="03400046">
          <v:rect id="_x0000_i1469" style="width:0;height:1.5pt" o:hralign="center" o:hrstd="t" o:hr="t" fillcolor="#a0a0a0" stroked="f"/>
        </w:pict>
      </w:r>
    </w:p>
    <w:p w14:paraId="531AD7EA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7DA06E5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Arrays.asList()</w:t>
      </w:r>
      <w:r w:rsidRPr="001F794E">
        <w:rPr>
          <w:sz w:val="22"/>
          <w:szCs w:val="22"/>
        </w:rPr>
        <w:t xml:space="preserve"> array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List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convert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124765B2" w14:textId="77777777" w:rsidR="00E443F0" w:rsidRPr="001F794E" w:rsidRDefault="00E443F0" w:rsidP="00E443F0">
      <w:pPr>
        <w:pStyle w:val="Heading3"/>
      </w:pPr>
      <w:r w:rsidRPr="001F794E">
        <w:t>Important</w:t>
      </w:r>
    </w:p>
    <w:p w14:paraId="581523B9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List fixed-size </w:t>
      </w:r>
      <w:r w:rsidRPr="001F794E">
        <w:rPr>
          <w:rFonts w:ascii="Nirmala UI" w:hAnsi="Nirmala UI" w:cs="Nirmala UI"/>
          <w:sz w:val="22"/>
          <w:szCs w:val="22"/>
        </w:rPr>
        <w:t>असते</w:t>
      </w:r>
      <w:r w:rsidRPr="001F794E">
        <w:rPr>
          <w:sz w:val="22"/>
          <w:szCs w:val="22"/>
        </w:rPr>
        <w:t>.</w:t>
      </w:r>
    </w:p>
    <w:p w14:paraId="3E0843AD" w14:textId="77777777" w:rsidR="00E443F0" w:rsidRPr="001F794E" w:rsidRDefault="00E443F0" w:rsidP="00E443F0">
      <w:r w:rsidRPr="001F794E">
        <w:pict w14:anchorId="4957296A">
          <v:rect id="_x0000_i1470" style="width:0;height:1.5pt" o:hralign="center" o:hrstd="t" o:hr="t" fillcolor="#a0a0a0" stroked="f"/>
        </w:pict>
      </w:r>
    </w:p>
    <w:p w14:paraId="5E192B06" w14:textId="77777777" w:rsidR="00E443F0" w:rsidRPr="001F794E" w:rsidRDefault="00E443F0" w:rsidP="00E443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179. Why Arrays.asList() is fixed size?</w:t>
      </w:r>
    </w:p>
    <w:p w14:paraId="06946398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5BD6C9A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Because returned List is backed by original array.</w:t>
      </w:r>
    </w:p>
    <w:p w14:paraId="4EFC1421" w14:textId="77777777" w:rsidR="00E443F0" w:rsidRPr="001F794E" w:rsidRDefault="00E443F0" w:rsidP="00E443F0">
      <w:pPr>
        <w:pStyle w:val="Heading3"/>
      </w:pPr>
      <w:r w:rsidRPr="001F794E">
        <w:t>Example</w:t>
      </w:r>
    </w:p>
    <w:p w14:paraId="379D1B11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 list =</w:t>
      </w:r>
    </w:p>
    <w:p w14:paraId="2124364A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Arrays.asList(1,2,3);</w:t>
      </w:r>
    </w:p>
    <w:p w14:paraId="054389EE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</w:p>
    <w:p w14:paraId="0B0F2929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list.add(4);</w:t>
      </w:r>
    </w:p>
    <w:p w14:paraId="5FAAB820" w14:textId="77777777" w:rsidR="00E443F0" w:rsidRPr="001F794E" w:rsidRDefault="00E443F0" w:rsidP="00E443F0">
      <w:pPr>
        <w:pStyle w:val="Heading3"/>
      </w:pPr>
      <w:r w:rsidRPr="001F794E">
        <w:t>Runtime Error</w:t>
      </w:r>
    </w:p>
    <w:p w14:paraId="3366803D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UnsupportedOperationException</w:t>
      </w:r>
    </w:p>
    <w:p w14:paraId="7E526B1D" w14:textId="77777777" w:rsidR="00E443F0" w:rsidRPr="001F794E" w:rsidRDefault="00E443F0" w:rsidP="00E443F0">
      <w:pPr>
        <w:pStyle w:val="Heading3"/>
      </w:pPr>
      <w:r w:rsidRPr="001F794E">
        <w:t>Important Point</w:t>
      </w:r>
    </w:p>
    <w:p w14:paraId="3AE43843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Size modification not allowed.</w:t>
      </w:r>
    </w:p>
    <w:p w14:paraId="604F3E93" w14:textId="77777777" w:rsidR="00E443F0" w:rsidRPr="001F794E" w:rsidRDefault="00E443F0" w:rsidP="00E443F0">
      <w:r w:rsidRPr="001F794E">
        <w:pict w14:anchorId="2FDC92E4">
          <v:rect id="_x0000_i1471" style="width:0;height:1.5pt" o:hralign="center" o:hrstd="t" o:hr="t" fillcolor="#a0a0a0" stroked="f"/>
        </w:pict>
      </w:r>
    </w:p>
    <w:p w14:paraId="5B207E3E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0897FF7F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Arrays.asList()</w:t>
      </w:r>
      <w:r w:rsidRPr="001F794E">
        <w:rPr>
          <w:sz w:val="22"/>
          <w:szCs w:val="22"/>
        </w:rPr>
        <w:t xml:space="preserve"> original array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आधारित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असते</w:t>
      </w:r>
      <w:r w:rsidRPr="001F794E">
        <w:rPr>
          <w:sz w:val="22"/>
          <w:szCs w:val="22"/>
        </w:rPr>
        <w:t>.</w:t>
      </w:r>
    </w:p>
    <w:p w14:paraId="4A315EFD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म्हणून</w:t>
      </w:r>
      <w:r w:rsidRPr="001F794E">
        <w:rPr>
          <w:sz w:val="22"/>
          <w:szCs w:val="22"/>
        </w:rPr>
        <w:t>:</w:t>
      </w:r>
    </w:p>
    <w:p w14:paraId="6315DE0F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add()</w:t>
      </w:r>
    </w:p>
    <w:p w14:paraId="58F4D098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remove()</w:t>
      </w:r>
    </w:p>
    <w:p w14:paraId="42F34DAE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allowed </w:t>
      </w:r>
      <w:r w:rsidRPr="001F794E">
        <w:rPr>
          <w:rFonts w:ascii="Nirmala UI" w:hAnsi="Nirmala UI" w:cs="Nirmala UI"/>
          <w:sz w:val="22"/>
          <w:szCs w:val="22"/>
        </w:rPr>
        <w:t>नसते</w:t>
      </w:r>
      <w:r w:rsidRPr="001F794E">
        <w:rPr>
          <w:sz w:val="22"/>
          <w:szCs w:val="22"/>
        </w:rPr>
        <w:t>.</w:t>
      </w:r>
    </w:p>
    <w:p w14:paraId="0AF7ECB9" w14:textId="77777777" w:rsidR="00E443F0" w:rsidRPr="001F794E" w:rsidRDefault="00E443F0" w:rsidP="00E443F0">
      <w:r w:rsidRPr="001F794E">
        <w:pict w14:anchorId="3BFBF4F8">
          <v:rect id="_x0000_i1472" style="width:0;height:1.5pt" o:hralign="center" o:hrstd="t" o:hr="t" fillcolor="#a0a0a0" stroked="f"/>
        </w:pict>
      </w:r>
    </w:p>
    <w:p w14:paraId="644126E2" w14:textId="77777777" w:rsidR="00E443F0" w:rsidRPr="001F794E" w:rsidRDefault="00E443F0" w:rsidP="00E443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180. Explain copyOf() and copyOfRange().</w:t>
      </w:r>
    </w:p>
    <w:p w14:paraId="327D965A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6FDC3E7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Arrays.copyOf()</w:t>
      </w:r>
    </w:p>
    <w:p w14:paraId="20513A27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Copies entire array or specified size.</w:t>
      </w:r>
    </w:p>
    <w:p w14:paraId="6730BDB6" w14:textId="77777777" w:rsidR="00E443F0" w:rsidRPr="001F794E" w:rsidRDefault="00E443F0" w:rsidP="00E443F0">
      <w:pPr>
        <w:pStyle w:val="Heading3"/>
      </w:pPr>
      <w:r w:rsidRPr="001F794E">
        <w:t>Example</w:t>
      </w:r>
    </w:p>
    <w:p w14:paraId="53EADD43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 = {1,2,3};</w:t>
      </w:r>
    </w:p>
    <w:p w14:paraId="74372DA0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</w:p>
    <w:p w14:paraId="03DE4E9C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copy[] =</w:t>
      </w:r>
    </w:p>
    <w:p w14:paraId="027A7757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Arrays.copyOf(arr, 5);</w:t>
      </w:r>
    </w:p>
    <w:p w14:paraId="2F40EEB7" w14:textId="77777777" w:rsidR="00E443F0" w:rsidRPr="001F794E" w:rsidRDefault="00E443F0" w:rsidP="00E443F0">
      <w:pPr>
        <w:pStyle w:val="Heading3"/>
      </w:pPr>
      <w:r w:rsidRPr="001F794E">
        <w:t>Output</w:t>
      </w:r>
    </w:p>
    <w:p w14:paraId="6912BF77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1 2 3 0 0</w:t>
      </w:r>
    </w:p>
    <w:p w14:paraId="0F483909" w14:textId="77777777" w:rsidR="00E443F0" w:rsidRPr="001F794E" w:rsidRDefault="00E443F0" w:rsidP="00E443F0">
      <w:r w:rsidRPr="001F794E">
        <w:pict w14:anchorId="4BF19427">
          <v:rect id="_x0000_i1473" style="width:0;height:1.5pt" o:hralign="center" o:hrstd="t" o:hr="t" fillcolor="#a0a0a0" stroked="f"/>
        </w:pict>
      </w:r>
    </w:p>
    <w:p w14:paraId="60C0CAF6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Arrays.copyOfRange()</w:t>
      </w:r>
    </w:p>
    <w:p w14:paraId="5F371E26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Copies specific range.</w:t>
      </w:r>
    </w:p>
    <w:p w14:paraId="608C8F63" w14:textId="77777777" w:rsidR="00E443F0" w:rsidRPr="001F794E" w:rsidRDefault="00E443F0" w:rsidP="00E443F0">
      <w:pPr>
        <w:pStyle w:val="Heading3"/>
      </w:pPr>
      <w:r w:rsidRPr="001F794E">
        <w:t>Example</w:t>
      </w:r>
    </w:p>
    <w:p w14:paraId="0B65C546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 = {1,2,3,4,5};</w:t>
      </w:r>
    </w:p>
    <w:p w14:paraId="5A4DCF04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</w:p>
    <w:p w14:paraId="760BBC51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copy[] =</w:t>
      </w:r>
    </w:p>
    <w:p w14:paraId="3B4476E6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Arrays.copyOfRange(arr,1,4);</w:t>
      </w:r>
    </w:p>
    <w:p w14:paraId="4C92189D" w14:textId="77777777" w:rsidR="00E443F0" w:rsidRPr="001F794E" w:rsidRDefault="00E443F0" w:rsidP="00E443F0">
      <w:pPr>
        <w:pStyle w:val="Heading3"/>
      </w:pPr>
      <w:r w:rsidRPr="001F794E">
        <w:lastRenderedPageBreak/>
        <w:t>Output</w:t>
      </w:r>
    </w:p>
    <w:p w14:paraId="1BC72EAE" w14:textId="77777777" w:rsidR="00E443F0" w:rsidRPr="001F794E" w:rsidRDefault="00E443F0" w:rsidP="00E443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2 3 4</w:t>
      </w:r>
    </w:p>
    <w:p w14:paraId="4356956A" w14:textId="77777777" w:rsidR="00E443F0" w:rsidRPr="001F794E" w:rsidRDefault="00E443F0" w:rsidP="00E443F0">
      <w:pPr>
        <w:pStyle w:val="Heading3"/>
      </w:pPr>
      <w:r w:rsidRPr="001F794E">
        <w:t>Important Point</w:t>
      </w:r>
    </w:p>
    <w:p w14:paraId="6BAED2EE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End index excluded.</w:t>
      </w:r>
    </w:p>
    <w:p w14:paraId="2CDEE2FB" w14:textId="77777777" w:rsidR="00E443F0" w:rsidRPr="001F794E" w:rsidRDefault="00E443F0" w:rsidP="00E443F0">
      <w:r w:rsidRPr="001F794E">
        <w:pict w14:anchorId="0DCD6FA4">
          <v:rect id="_x0000_i1474" style="width:0;height:1.5pt" o:hralign="center" o:hrstd="t" o:hr="t" fillcolor="#a0a0a0" stroked="f"/>
        </w:pict>
      </w:r>
    </w:p>
    <w:p w14:paraId="7DB68E06" w14:textId="77777777" w:rsidR="00E443F0" w:rsidRPr="001F794E" w:rsidRDefault="00E443F0" w:rsidP="00E443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F736A06" w14:textId="77777777" w:rsidR="00E443F0" w:rsidRPr="001F794E" w:rsidRDefault="00E443F0" w:rsidP="00E443F0">
      <w:pPr>
        <w:pStyle w:val="Heading3"/>
      </w:pPr>
      <w:r w:rsidRPr="001F794E">
        <w:t>copyOf()</w:t>
      </w:r>
    </w:p>
    <w:p w14:paraId="69B74D1B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पूर्ण</w:t>
      </w:r>
      <w:r w:rsidRPr="001F794E">
        <w:rPr>
          <w:sz w:val="22"/>
          <w:szCs w:val="22"/>
        </w:rPr>
        <w:t xml:space="preserve"> array copy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3815F859" w14:textId="77777777" w:rsidR="00E443F0" w:rsidRPr="001F794E" w:rsidRDefault="00E443F0" w:rsidP="00E443F0">
      <w:pPr>
        <w:pStyle w:val="Heading3"/>
      </w:pPr>
      <w:r w:rsidRPr="001F794E">
        <w:t>copyOfRange()</w:t>
      </w:r>
    </w:p>
    <w:p w14:paraId="3DE54B9E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Specific range copy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2092CBB6" w14:textId="77777777" w:rsidR="00E443F0" w:rsidRPr="001F794E" w:rsidRDefault="00E443F0" w:rsidP="00E443F0">
      <w:pPr>
        <w:pStyle w:val="Heading3"/>
      </w:pPr>
      <w:r w:rsidRPr="001F794E">
        <w:t>Important</w:t>
      </w:r>
    </w:p>
    <w:p w14:paraId="3A9DBA64" w14:textId="77777777" w:rsidR="00E443F0" w:rsidRPr="001F794E" w:rsidRDefault="00E443F0" w:rsidP="00E443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End index exclude </w:t>
      </w:r>
      <w:r w:rsidRPr="001F794E">
        <w:rPr>
          <w:rFonts w:ascii="Nirmala UI" w:hAnsi="Nirmala UI" w:cs="Nirmala UI"/>
          <w:sz w:val="22"/>
          <w:szCs w:val="22"/>
        </w:rPr>
        <w:t>होतो</w:t>
      </w:r>
      <w:r w:rsidRPr="001F794E">
        <w:rPr>
          <w:sz w:val="22"/>
          <w:szCs w:val="22"/>
        </w:rPr>
        <w:t>.</w:t>
      </w:r>
    </w:p>
    <w:p w14:paraId="50046DC9" w14:textId="77777777" w:rsidR="00E443F0" w:rsidRPr="001F794E" w:rsidRDefault="00E443F0" w:rsidP="00E443F0">
      <w:r w:rsidRPr="001F794E">
        <w:pict w14:anchorId="1D40A765">
          <v:rect id="_x0000_i1475" style="width:0;height:1.5pt" o:hralign="center" o:hrstd="t" o:hr="t" fillcolor="#a0a0a0" stroked="f"/>
        </w:pict>
      </w:r>
    </w:p>
    <w:p w14:paraId="0709D618" w14:textId="77777777" w:rsidR="009659C6" w:rsidRPr="001F794E" w:rsidRDefault="009659C6" w:rsidP="009659C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(181–190)</w:t>
      </w:r>
    </w:p>
    <w:p w14:paraId="1F6717C2" w14:textId="77777777" w:rsidR="009659C6" w:rsidRPr="001F794E" w:rsidRDefault="009659C6" w:rsidP="009659C6">
      <w:r w:rsidRPr="001F794E">
        <w:pict w14:anchorId="0E954562">
          <v:rect id="_x0000_i1476" style="width:0;height:1.5pt" o:hralign="center" o:hrstd="t" o:hr="t" fillcolor="#a0a0a0" stroked="f"/>
        </w:pict>
      </w:r>
    </w:p>
    <w:p w14:paraId="51073A6D" w14:textId="77777777" w:rsidR="009659C6" w:rsidRPr="001F794E" w:rsidRDefault="009659C6" w:rsidP="009659C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181. What is package?</w:t>
      </w:r>
    </w:p>
    <w:p w14:paraId="1D595658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7523348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Package is group of related classes and interfaces.</w:t>
      </w:r>
    </w:p>
    <w:p w14:paraId="7786054E" w14:textId="77777777" w:rsidR="009659C6" w:rsidRPr="001F794E" w:rsidRDefault="009659C6" w:rsidP="009659C6">
      <w:pPr>
        <w:pStyle w:val="Heading3"/>
      </w:pPr>
      <w:r w:rsidRPr="001F794E">
        <w:t>Purpose</w:t>
      </w:r>
    </w:p>
    <w:p w14:paraId="6B866B5B" w14:textId="77777777" w:rsidR="009659C6" w:rsidRPr="001F794E" w:rsidRDefault="009659C6" w:rsidP="003003E2">
      <w:pPr>
        <w:pStyle w:val="NormalWeb"/>
        <w:numPr>
          <w:ilvl w:val="0"/>
          <w:numId w:val="175"/>
        </w:numPr>
        <w:rPr>
          <w:sz w:val="22"/>
          <w:szCs w:val="22"/>
        </w:rPr>
      </w:pPr>
      <w:r w:rsidRPr="001F794E">
        <w:rPr>
          <w:sz w:val="22"/>
          <w:szCs w:val="22"/>
        </w:rPr>
        <w:t>Organize code</w:t>
      </w:r>
    </w:p>
    <w:p w14:paraId="1ED1832A" w14:textId="77777777" w:rsidR="009659C6" w:rsidRPr="001F794E" w:rsidRDefault="009659C6" w:rsidP="003003E2">
      <w:pPr>
        <w:pStyle w:val="NormalWeb"/>
        <w:numPr>
          <w:ilvl w:val="0"/>
          <w:numId w:val="175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Avoid naming conflicts</w:t>
      </w:r>
    </w:p>
    <w:p w14:paraId="66A19488" w14:textId="77777777" w:rsidR="009659C6" w:rsidRPr="001F794E" w:rsidRDefault="009659C6" w:rsidP="003003E2">
      <w:pPr>
        <w:pStyle w:val="NormalWeb"/>
        <w:numPr>
          <w:ilvl w:val="0"/>
          <w:numId w:val="175"/>
        </w:numPr>
        <w:rPr>
          <w:sz w:val="22"/>
          <w:szCs w:val="22"/>
        </w:rPr>
      </w:pPr>
      <w:r w:rsidRPr="001F794E">
        <w:rPr>
          <w:sz w:val="22"/>
          <w:szCs w:val="22"/>
        </w:rPr>
        <w:t>Provide access protection</w:t>
      </w:r>
    </w:p>
    <w:p w14:paraId="5FCC2109" w14:textId="77777777" w:rsidR="009659C6" w:rsidRPr="001F794E" w:rsidRDefault="009659C6" w:rsidP="009659C6">
      <w:pPr>
        <w:pStyle w:val="Heading3"/>
      </w:pPr>
      <w:r w:rsidRPr="001F794E">
        <w:t>Example</w:t>
      </w:r>
    </w:p>
    <w:p w14:paraId="351C4B3C" w14:textId="77777777" w:rsidR="009659C6" w:rsidRPr="001F794E" w:rsidRDefault="009659C6" w:rsidP="009659C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package com.company.project;</w:t>
      </w:r>
    </w:p>
    <w:p w14:paraId="197F0508" w14:textId="77777777" w:rsidR="009659C6" w:rsidRPr="001F794E" w:rsidRDefault="009659C6" w:rsidP="009659C6">
      <w:pPr>
        <w:pStyle w:val="Heading3"/>
      </w:pPr>
      <w:r w:rsidRPr="001F794E">
        <w:t>Types</w:t>
      </w:r>
    </w:p>
    <w:p w14:paraId="38F0BB47" w14:textId="77777777" w:rsidR="009659C6" w:rsidRPr="001F794E" w:rsidRDefault="009659C6" w:rsidP="003003E2">
      <w:pPr>
        <w:pStyle w:val="NormalWeb"/>
        <w:numPr>
          <w:ilvl w:val="0"/>
          <w:numId w:val="176"/>
        </w:numPr>
        <w:rPr>
          <w:sz w:val="22"/>
          <w:szCs w:val="22"/>
        </w:rPr>
      </w:pPr>
      <w:r w:rsidRPr="001F794E">
        <w:rPr>
          <w:sz w:val="22"/>
          <w:szCs w:val="22"/>
        </w:rPr>
        <w:t>Built-in packages</w:t>
      </w:r>
    </w:p>
    <w:p w14:paraId="064D758D" w14:textId="77777777" w:rsidR="009659C6" w:rsidRPr="001F794E" w:rsidRDefault="009659C6" w:rsidP="003003E2">
      <w:pPr>
        <w:pStyle w:val="NormalWeb"/>
        <w:numPr>
          <w:ilvl w:val="0"/>
          <w:numId w:val="176"/>
        </w:numPr>
        <w:rPr>
          <w:sz w:val="22"/>
          <w:szCs w:val="22"/>
        </w:rPr>
      </w:pPr>
      <w:r w:rsidRPr="001F794E">
        <w:rPr>
          <w:sz w:val="22"/>
          <w:szCs w:val="22"/>
        </w:rPr>
        <w:t>User-defined packages</w:t>
      </w:r>
    </w:p>
    <w:p w14:paraId="64A36522" w14:textId="77777777" w:rsidR="009659C6" w:rsidRPr="001F794E" w:rsidRDefault="009659C6" w:rsidP="009659C6">
      <w:pPr>
        <w:pStyle w:val="Heading3"/>
      </w:pPr>
      <w:r w:rsidRPr="001F794E">
        <w:t>Important Point</w:t>
      </w:r>
    </w:p>
    <w:p w14:paraId="6B6BAB0E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Package is similar to folder structure.</w:t>
      </w:r>
    </w:p>
    <w:p w14:paraId="1C8E32E5" w14:textId="77777777" w:rsidR="009659C6" w:rsidRPr="001F794E" w:rsidRDefault="009659C6" w:rsidP="009659C6">
      <w:r w:rsidRPr="001F794E">
        <w:pict w14:anchorId="0F937AC0">
          <v:rect id="_x0000_i1477" style="width:0;height:1.5pt" o:hralign="center" o:hrstd="t" o:hr="t" fillcolor="#a0a0a0" stroked="f"/>
        </w:pict>
      </w:r>
    </w:p>
    <w:p w14:paraId="164349F2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E7878B8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Related classes/interfaces </w:t>
      </w:r>
      <w:r w:rsidRPr="001F794E">
        <w:rPr>
          <w:rFonts w:ascii="Nirmala UI" w:hAnsi="Nirmala UI" w:cs="Nirmala UI"/>
          <w:sz w:val="22"/>
          <w:szCs w:val="22"/>
        </w:rPr>
        <w:t>चा</w:t>
      </w:r>
      <w:r w:rsidRPr="001F794E">
        <w:rPr>
          <w:sz w:val="22"/>
          <w:szCs w:val="22"/>
        </w:rPr>
        <w:t xml:space="preserve"> group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package.</w:t>
      </w:r>
    </w:p>
    <w:p w14:paraId="5EBC0056" w14:textId="77777777" w:rsidR="009659C6" w:rsidRPr="001F794E" w:rsidRDefault="009659C6" w:rsidP="009659C6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6D65C6BF" w14:textId="77777777" w:rsidR="009659C6" w:rsidRPr="001F794E" w:rsidRDefault="009659C6" w:rsidP="003003E2">
      <w:pPr>
        <w:pStyle w:val="NormalWeb"/>
        <w:numPr>
          <w:ilvl w:val="0"/>
          <w:numId w:val="177"/>
        </w:numPr>
        <w:rPr>
          <w:sz w:val="22"/>
          <w:szCs w:val="22"/>
        </w:rPr>
      </w:pPr>
      <w:r w:rsidRPr="001F794E">
        <w:rPr>
          <w:sz w:val="22"/>
          <w:szCs w:val="22"/>
        </w:rPr>
        <w:t>Code organization</w:t>
      </w:r>
    </w:p>
    <w:p w14:paraId="74866F9D" w14:textId="77777777" w:rsidR="009659C6" w:rsidRPr="001F794E" w:rsidRDefault="009659C6" w:rsidP="003003E2">
      <w:pPr>
        <w:pStyle w:val="NormalWeb"/>
        <w:numPr>
          <w:ilvl w:val="0"/>
          <w:numId w:val="17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Naming conflict </w:t>
      </w:r>
      <w:r w:rsidRPr="001F794E">
        <w:rPr>
          <w:rFonts w:ascii="Nirmala UI" w:hAnsi="Nirmala UI" w:cs="Nirmala UI"/>
          <w:sz w:val="22"/>
          <w:szCs w:val="22"/>
        </w:rPr>
        <w:t>टाळणे</w:t>
      </w:r>
    </w:p>
    <w:p w14:paraId="6474DF55" w14:textId="77777777" w:rsidR="009659C6" w:rsidRPr="001F794E" w:rsidRDefault="009659C6" w:rsidP="003003E2">
      <w:pPr>
        <w:pStyle w:val="NormalWeb"/>
        <w:numPr>
          <w:ilvl w:val="0"/>
          <w:numId w:val="177"/>
        </w:numPr>
        <w:rPr>
          <w:sz w:val="22"/>
          <w:szCs w:val="22"/>
        </w:rPr>
      </w:pPr>
      <w:r w:rsidRPr="001F794E">
        <w:rPr>
          <w:sz w:val="22"/>
          <w:szCs w:val="22"/>
        </w:rPr>
        <w:t>Security</w:t>
      </w:r>
    </w:p>
    <w:p w14:paraId="72A89F1C" w14:textId="77777777" w:rsidR="009659C6" w:rsidRPr="001F794E" w:rsidRDefault="009659C6" w:rsidP="009659C6">
      <w:r w:rsidRPr="001F794E">
        <w:pict w14:anchorId="27D8C96E">
          <v:rect id="_x0000_i1478" style="width:0;height:1.5pt" o:hralign="center" o:hrstd="t" o:hr="t" fillcolor="#a0a0a0" stroked="f"/>
        </w:pict>
      </w:r>
    </w:p>
    <w:p w14:paraId="49ECF034" w14:textId="77777777" w:rsidR="009659C6" w:rsidRPr="001F794E" w:rsidRDefault="009659C6" w:rsidP="009659C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182. Advantages of packages?</w:t>
      </w:r>
    </w:p>
    <w:p w14:paraId="21C7DE9F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BB44A8A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Advantages</w:t>
      </w:r>
    </w:p>
    <w:p w14:paraId="1E9C3C45" w14:textId="77777777" w:rsidR="009659C6" w:rsidRPr="001F794E" w:rsidRDefault="009659C6" w:rsidP="009659C6">
      <w:pPr>
        <w:pStyle w:val="Heading3"/>
      </w:pPr>
      <w:r w:rsidRPr="001F794E">
        <w:t>1. Namespace Management</w:t>
      </w:r>
    </w:p>
    <w:p w14:paraId="6AC0D604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Avoids class name conflicts.</w:t>
      </w:r>
    </w:p>
    <w:p w14:paraId="02DF4514" w14:textId="77777777" w:rsidR="009659C6" w:rsidRPr="001F794E" w:rsidRDefault="009659C6" w:rsidP="009659C6">
      <w:r w:rsidRPr="001F794E">
        <w:lastRenderedPageBreak/>
        <w:pict w14:anchorId="42B444D9">
          <v:rect id="_x0000_i1479" style="width:0;height:1.5pt" o:hralign="center" o:hrstd="t" o:hr="t" fillcolor="#a0a0a0" stroked="f"/>
        </w:pict>
      </w:r>
    </w:p>
    <w:p w14:paraId="4A69B9C7" w14:textId="77777777" w:rsidR="009659C6" w:rsidRPr="001F794E" w:rsidRDefault="009659C6" w:rsidP="009659C6">
      <w:pPr>
        <w:pStyle w:val="Heading3"/>
      </w:pPr>
      <w:r w:rsidRPr="001F794E">
        <w:t>2. Better Organization</w:t>
      </w:r>
    </w:p>
    <w:p w14:paraId="5508D2E6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Structured codebase.</w:t>
      </w:r>
    </w:p>
    <w:p w14:paraId="4E8F9699" w14:textId="77777777" w:rsidR="009659C6" w:rsidRPr="001F794E" w:rsidRDefault="009659C6" w:rsidP="009659C6">
      <w:r w:rsidRPr="001F794E">
        <w:pict w14:anchorId="18C2020A">
          <v:rect id="_x0000_i1480" style="width:0;height:1.5pt" o:hralign="center" o:hrstd="t" o:hr="t" fillcolor="#a0a0a0" stroked="f"/>
        </w:pict>
      </w:r>
    </w:p>
    <w:p w14:paraId="75914BA3" w14:textId="77777777" w:rsidR="009659C6" w:rsidRPr="001F794E" w:rsidRDefault="009659C6" w:rsidP="009659C6">
      <w:pPr>
        <w:pStyle w:val="Heading3"/>
      </w:pPr>
      <w:r w:rsidRPr="001F794E">
        <w:t>3. Access Protection</w:t>
      </w:r>
    </w:p>
    <w:p w14:paraId="620FA72C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Supports access modifiers.</w:t>
      </w:r>
    </w:p>
    <w:p w14:paraId="0D8D1FAD" w14:textId="77777777" w:rsidR="009659C6" w:rsidRPr="001F794E" w:rsidRDefault="009659C6" w:rsidP="009659C6">
      <w:r w:rsidRPr="001F794E">
        <w:pict w14:anchorId="65D4FEDD">
          <v:rect id="_x0000_i1481" style="width:0;height:1.5pt" o:hralign="center" o:hrstd="t" o:hr="t" fillcolor="#a0a0a0" stroked="f"/>
        </w:pict>
      </w:r>
    </w:p>
    <w:p w14:paraId="7A04D768" w14:textId="77777777" w:rsidR="009659C6" w:rsidRPr="001F794E" w:rsidRDefault="009659C6" w:rsidP="009659C6">
      <w:pPr>
        <w:pStyle w:val="Heading3"/>
      </w:pPr>
      <w:r w:rsidRPr="001F794E">
        <w:t>4. Reusability</w:t>
      </w:r>
    </w:p>
    <w:p w14:paraId="26C8AD64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Reusable modules.</w:t>
      </w:r>
    </w:p>
    <w:p w14:paraId="7BB08B7F" w14:textId="77777777" w:rsidR="009659C6" w:rsidRPr="001F794E" w:rsidRDefault="009659C6" w:rsidP="009659C6">
      <w:r w:rsidRPr="001F794E">
        <w:pict w14:anchorId="37425E32">
          <v:rect id="_x0000_i1482" style="width:0;height:1.5pt" o:hralign="center" o:hrstd="t" o:hr="t" fillcolor="#a0a0a0" stroked="f"/>
        </w:pict>
      </w:r>
    </w:p>
    <w:p w14:paraId="3EE493DA" w14:textId="77777777" w:rsidR="009659C6" w:rsidRPr="001F794E" w:rsidRDefault="009659C6" w:rsidP="009659C6">
      <w:pPr>
        <w:pStyle w:val="Heading3"/>
      </w:pPr>
      <w:r w:rsidRPr="001F794E">
        <w:t>5. Maintainability</w:t>
      </w:r>
    </w:p>
    <w:p w14:paraId="6208F0D4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Easy project maintenance.</w:t>
      </w:r>
    </w:p>
    <w:p w14:paraId="0C0BDEAB" w14:textId="77777777" w:rsidR="009659C6" w:rsidRPr="001F794E" w:rsidRDefault="009659C6" w:rsidP="009659C6">
      <w:pPr>
        <w:pStyle w:val="Heading3"/>
      </w:pPr>
      <w:r w:rsidRPr="001F794E">
        <w:t>Important Point</w:t>
      </w:r>
    </w:p>
    <w:p w14:paraId="3E69FDF1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Large enterprise projects heavily use packages.</w:t>
      </w:r>
    </w:p>
    <w:p w14:paraId="033FECC2" w14:textId="77777777" w:rsidR="009659C6" w:rsidRPr="001F794E" w:rsidRDefault="009659C6" w:rsidP="009659C6">
      <w:r w:rsidRPr="001F794E">
        <w:pict w14:anchorId="08246BF3">
          <v:rect id="_x0000_i1483" style="width:0;height:1.5pt" o:hralign="center" o:hrstd="t" o:hr="t" fillcolor="#a0a0a0" stroked="f"/>
        </w:pict>
      </w:r>
    </w:p>
    <w:p w14:paraId="466A78A9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DA3CF59" w14:textId="77777777" w:rsidR="009659C6" w:rsidRPr="001F794E" w:rsidRDefault="009659C6" w:rsidP="009659C6">
      <w:pPr>
        <w:pStyle w:val="Heading3"/>
      </w:pPr>
      <w:r w:rsidRPr="001F794E">
        <w:rPr>
          <w:rFonts w:ascii="Nirmala UI" w:hAnsi="Nirmala UI" w:cs="Nirmala UI"/>
        </w:rPr>
        <w:t>फायदे</w:t>
      </w:r>
    </w:p>
    <w:p w14:paraId="10568604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Code organization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Naming conflict avoid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Security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Reusability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Maintainability</w:t>
      </w:r>
    </w:p>
    <w:p w14:paraId="62600485" w14:textId="77777777" w:rsidR="009659C6" w:rsidRPr="001F794E" w:rsidRDefault="009659C6" w:rsidP="009659C6">
      <w:r w:rsidRPr="001F794E">
        <w:lastRenderedPageBreak/>
        <w:pict w14:anchorId="784DFD33">
          <v:rect id="_x0000_i1484" style="width:0;height:1.5pt" o:hralign="center" o:hrstd="t" o:hr="t" fillcolor="#a0a0a0" stroked="f"/>
        </w:pict>
      </w:r>
    </w:p>
    <w:p w14:paraId="189A3D95" w14:textId="77777777" w:rsidR="009659C6" w:rsidRPr="001F794E" w:rsidRDefault="009659C6" w:rsidP="009659C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183. Difference between import and package?</w:t>
      </w:r>
    </w:p>
    <w:p w14:paraId="703939BE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2266"/>
      </w:tblGrid>
      <w:tr w:rsidR="009659C6" w:rsidRPr="001F794E" w14:paraId="1B637F5E" w14:textId="77777777" w:rsidTr="00965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692C33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3D19C3D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import</w:t>
            </w:r>
          </w:p>
        </w:tc>
      </w:tr>
      <w:tr w:rsidR="009659C6" w:rsidRPr="001F794E" w14:paraId="05514A3B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FD42" w14:textId="77777777" w:rsidR="009659C6" w:rsidRPr="001F794E" w:rsidRDefault="009659C6">
            <w:r w:rsidRPr="001F794E">
              <w:t>Declares package</w:t>
            </w:r>
          </w:p>
        </w:tc>
        <w:tc>
          <w:tcPr>
            <w:tcW w:w="0" w:type="auto"/>
            <w:vAlign w:val="center"/>
            <w:hideMark/>
          </w:tcPr>
          <w:p w14:paraId="2715AB17" w14:textId="77777777" w:rsidR="009659C6" w:rsidRPr="001F794E" w:rsidRDefault="009659C6">
            <w:r w:rsidRPr="001F794E">
              <w:t>Uses package</w:t>
            </w:r>
          </w:p>
        </w:tc>
      </w:tr>
      <w:tr w:rsidR="009659C6" w:rsidRPr="001F794E" w14:paraId="138F8A5D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967BE" w14:textId="77777777" w:rsidR="009659C6" w:rsidRPr="001F794E" w:rsidRDefault="009659C6">
            <w:r w:rsidRPr="001F794E">
              <w:t>Written at top</w:t>
            </w:r>
          </w:p>
        </w:tc>
        <w:tc>
          <w:tcPr>
            <w:tcW w:w="0" w:type="auto"/>
            <w:vAlign w:val="center"/>
            <w:hideMark/>
          </w:tcPr>
          <w:p w14:paraId="0A2DA13E" w14:textId="77777777" w:rsidR="009659C6" w:rsidRPr="001F794E" w:rsidRDefault="009659C6">
            <w:r w:rsidRPr="001F794E">
              <w:t>Allows class usage</w:t>
            </w:r>
          </w:p>
        </w:tc>
      </w:tr>
      <w:tr w:rsidR="009659C6" w:rsidRPr="001F794E" w14:paraId="552EDC2B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C62A" w14:textId="77777777" w:rsidR="009659C6" w:rsidRPr="001F794E" w:rsidRDefault="009659C6">
            <w:r w:rsidRPr="001F794E">
              <w:t>Organizes code</w:t>
            </w:r>
          </w:p>
        </w:tc>
        <w:tc>
          <w:tcPr>
            <w:tcW w:w="0" w:type="auto"/>
            <w:vAlign w:val="center"/>
            <w:hideMark/>
          </w:tcPr>
          <w:p w14:paraId="32ADEB76" w14:textId="77777777" w:rsidR="009659C6" w:rsidRPr="001F794E" w:rsidRDefault="009659C6">
            <w:r w:rsidRPr="001F794E">
              <w:t>Accesses existing classes</w:t>
            </w:r>
          </w:p>
        </w:tc>
      </w:tr>
    </w:tbl>
    <w:p w14:paraId="01C13059" w14:textId="77777777" w:rsidR="009659C6" w:rsidRPr="001F794E" w:rsidRDefault="009659C6" w:rsidP="009659C6">
      <w:pPr>
        <w:pStyle w:val="Heading3"/>
      </w:pPr>
      <w:r w:rsidRPr="001F794E">
        <w:t>Example</w:t>
      </w:r>
    </w:p>
    <w:p w14:paraId="6B6867D3" w14:textId="77777777" w:rsidR="009659C6" w:rsidRPr="001F794E" w:rsidRDefault="009659C6" w:rsidP="009659C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package com.test;</w:t>
      </w:r>
    </w:p>
    <w:p w14:paraId="1F63EAEA" w14:textId="77777777" w:rsidR="009659C6" w:rsidRPr="001F794E" w:rsidRDefault="009659C6" w:rsidP="009659C6">
      <w:r w:rsidRPr="001F794E">
        <w:pict w14:anchorId="62F78902">
          <v:rect id="_x0000_i1485" style="width:0;height:1.5pt" o:hralign="center" o:hrstd="t" o:hr="t" fillcolor="#a0a0a0" stroked="f"/>
        </w:pict>
      </w:r>
    </w:p>
    <w:p w14:paraId="5737D4B8" w14:textId="77777777" w:rsidR="009659C6" w:rsidRPr="001F794E" w:rsidRDefault="009659C6" w:rsidP="009659C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import java.util.Scanner;</w:t>
      </w:r>
    </w:p>
    <w:p w14:paraId="13E87C26" w14:textId="77777777" w:rsidR="009659C6" w:rsidRPr="001F794E" w:rsidRDefault="009659C6" w:rsidP="009659C6">
      <w:pPr>
        <w:pStyle w:val="Heading3"/>
      </w:pPr>
      <w:r w:rsidRPr="001F794E">
        <w:t>Important Point</w:t>
      </w:r>
    </w:p>
    <w:p w14:paraId="58EF8775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package</w:t>
      </w:r>
      <w:r w:rsidRPr="001F794E">
        <w:rPr>
          <w:sz w:val="22"/>
          <w:szCs w:val="22"/>
        </w:rPr>
        <w:t xml:space="preserve"> defines location,</w:t>
      </w:r>
      <w:r w:rsidRPr="001F794E">
        <w:rPr>
          <w:sz w:val="22"/>
          <w:szCs w:val="22"/>
        </w:rPr>
        <w:br/>
      </w:r>
      <w:r w:rsidRPr="001F794E">
        <w:rPr>
          <w:rStyle w:val="HTMLCode"/>
          <w:sz w:val="22"/>
          <w:szCs w:val="22"/>
        </w:rPr>
        <w:t>import</w:t>
      </w:r>
      <w:r w:rsidRPr="001F794E">
        <w:rPr>
          <w:sz w:val="22"/>
          <w:szCs w:val="22"/>
        </w:rPr>
        <w:t xml:space="preserve"> accesses classes.</w:t>
      </w:r>
    </w:p>
    <w:p w14:paraId="782C828B" w14:textId="77777777" w:rsidR="009659C6" w:rsidRPr="001F794E" w:rsidRDefault="009659C6" w:rsidP="009659C6">
      <w:r w:rsidRPr="001F794E">
        <w:pict w14:anchorId="4D4FF8C1">
          <v:rect id="_x0000_i1486" style="width:0;height:1.5pt" o:hralign="center" o:hrstd="t" o:hr="t" fillcolor="#a0a0a0" stroked="f"/>
        </w:pict>
      </w:r>
    </w:p>
    <w:p w14:paraId="5E99160A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339"/>
      </w:tblGrid>
      <w:tr w:rsidR="009659C6" w:rsidRPr="001F794E" w14:paraId="75AC7ADB" w14:textId="77777777" w:rsidTr="00965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F6E1A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95FA792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import</w:t>
            </w:r>
          </w:p>
        </w:tc>
      </w:tr>
      <w:tr w:rsidR="009659C6" w:rsidRPr="001F794E" w14:paraId="72137995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21632" w14:textId="77777777" w:rsidR="009659C6" w:rsidRPr="001F794E" w:rsidRDefault="009659C6">
            <w:r w:rsidRPr="001F794E">
              <w:t>Package declare</w:t>
            </w:r>
          </w:p>
        </w:tc>
        <w:tc>
          <w:tcPr>
            <w:tcW w:w="0" w:type="auto"/>
            <w:vAlign w:val="center"/>
            <w:hideMark/>
          </w:tcPr>
          <w:p w14:paraId="064A7913" w14:textId="77777777" w:rsidR="009659C6" w:rsidRPr="001F794E" w:rsidRDefault="009659C6">
            <w:r w:rsidRPr="001F794E">
              <w:t>Package use</w:t>
            </w:r>
          </w:p>
        </w:tc>
      </w:tr>
      <w:tr w:rsidR="009659C6" w:rsidRPr="001F794E" w14:paraId="259AB53A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455B" w14:textId="77777777" w:rsidR="009659C6" w:rsidRPr="001F794E" w:rsidRDefault="009659C6">
            <w:r w:rsidRPr="001F794E">
              <w:t>Code organize</w:t>
            </w:r>
          </w:p>
        </w:tc>
        <w:tc>
          <w:tcPr>
            <w:tcW w:w="0" w:type="auto"/>
            <w:vAlign w:val="center"/>
            <w:hideMark/>
          </w:tcPr>
          <w:p w14:paraId="6D6DBA8D" w14:textId="77777777" w:rsidR="009659C6" w:rsidRPr="001F794E" w:rsidRDefault="009659C6">
            <w:r w:rsidRPr="001F794E">
              <w:t>Classes access</w:t>
            </w:r>
          </w:p>
        </w:tc>
      </w:tr>
    </w:tbl>
    <w:p w14:paraId="3B272B3E" w14:textId="77777777" w:rsidR="009659C6" w:rsidRPr="001F794E" w:rsidRDefault="009659C6" w:rsidP="009659C6">
      <w:r w:rsidRPr="001F794E">
        <w:pict w14:anchorId="1006D497">
          <v:rect id="_x0000_i1487" style="width:0;height:1.5pt" o:hralign="center" o:hrstd="t" o:hr="t" fillcolor="#a0a0a0" stroked="f"/>
        </w:pict>
      </w:r>
    </w:p>
    <w:p w14:paraId="68B2B3B3" w14:textId="77777777" w:rsidR="009659C6" w:rsidRPr="001F794E" w:rsidRDefault="009659C6" w:rsidP="009659C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184. What is default package?</w:t>
      </w:r>
    </w:p>
    <w:p w14:paraId="2AA4D37D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105226BF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no package is declared,</w:t>
      </w:r>
      <w:r w:rsidRPr="001F794E">
        <w:rPr>
          <w:sz w:val="22"/>
          <w:szCs w:val="22"/>
        </w:rPr>
        <w:br/>
        <w:t>class belongs to default package.</w:t>
      </w:r>
    </w:p>
    <w:p w14:paraId="3AA53A0A" w14:textId="77777777" w:rsidR="009659C6" w:rsidRPr="001F794E" w:rsidRDefault="009659C6" w:rsidP="009659C6">
      <w:pPr>
        <w:pStyle w:val="Heading3"/>
      </w:pPr>
      <w:r w:rsidRPr="001F794E">
        <w:t>Example</w:t>
      </w:r>
    </w:p>
    <w:p w14:paraId="6FB06480" w14:textId="77777777" w:rsidR="009659C6" w:rsidRPr="001F794E" w:rsidRDefault="009659C6" w:rsidP="009659C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{}</w:t>
      </w:r>
    </w:p>
    <w:p w14:paraId="5D0C7EA8" w14:textId="77777777" w:rsidR="009659C6" w:rsidRPr="001F794E" w:rsidRDefault="009659C6" w:rsidP="009659C6">
      <w:pPr>
        <w:pStyle w:val="Heading3"/>
      </w:pPr>
      <w:r w:rsidRPr="001F794E">
        <w:t>Important Point</w:t>
      </w:r>
    </w:p>
    <w:p w14:paraId="4363CC1F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Default package should NOT be used in enterprise projects.</w:t>
      </w:r>
    </w:p>
    <w:p w14:paraId="669A99FA" w14:textId="77777777" w:rsidR="009659C6" w:rsidRPr="001F794E" w:rsidRDefault="009659C6" w:rsidP="009659C6">
      <w:r w:rsidRPr="001F794E">
        <w:pict w14:anchorId="71165B7A">
          <v:rect id="_x0000_i1488" style="width:0;height:1.5pt" o:hralign="center" o:hrstd="t" o:hr="t" fillcolor="#a0a0a0" stroked="f"/>
        </w:pict>
      </w:r>
    </w:p>
    <w:p w14:paraId="5411E80E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E0051ED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Package declare </w:t>
      </w:r>
      <w:r w:rsidRPr="001F794E">
        <w:rPr>
          <w:rFonts w:ascii="Nirmala UI" w:hAnsi="Nirmala UI" w:cs="Nirmala UI"/>
          <w:sz w:val="22"/>
          <w:szCs w:val="22"/>
        </w:rPr>
        <w:t>नसेल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तर</w:t>
      </w:r>
      <w:r w:rsidRPr="001F794E">
        <w:rPr>
          <w:sz w:val="22"/>
          <w:szCs w:val="22"/>
        </w:rPr>
        <w:t xml:space="preserve"> class default package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जाते</w:t>
      </w:r>
      <w:r w:rsidRPr="001F794E">
        <w:rPr>
          <w:sz w:val="22"/>
          <w:szCs w:val="22"/>
        </w:rPr>
        <w:t>.</w:t>
      </w:r>
    </w:p>
    <w:p w14:paraId="7D53E010" w14:textId="77777777" w:rsidR="009659C6" w:rsidRPr="001F794E" w:rsidRDefault="009659C6" w:rsidP="009659C6">
      <w:pPr>
        <w:pStyle w:val="Heading3"/>
      </w:pPr>
      <w:r w:rsidRPr="001F794E">
        <w:t>Example</w:t>
      </w:r>
    </w:p>
    <w:p w14:paraId="15C7C664" w14:textId="77777777" w:rsidR="009659C6" w:rsidRPr="001F794E" w:rsidRDefault="009659C6" w:rsidP="009659C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</w:t>
      </w:r>
    </w:p>
    <w:p w14:paraId="2C12B87B" w14:textId="77777777" w:rsidR="009659C6" w:rsidRPr="001F794E" w:rsidRDefault="009659C6" w:rsidP="009659C6">
      <w:r w:rsidRPr="001F794E">
        <w:pict w14:anchorId="01C04120">
          <v:rect id="_x0000_i1489" style="width:0;height:1.5pt" o:hralign="center" o:hrstd="t" o:hr="t" fillcolor="#a0a0a0" stroked="f"/>
        </w:pict>
      </w:r>
    </w:p>
    <w:p w14:paraId="653C0B77" w14:textId="77777777" w:rsidR="009659C6" w:rsidRPr="001F794E" w:rsidRDefault="009659C6" w:rsidP="009659C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185. Explain package naming conventions.</w:t>
      </w:r>
    </w:p>
    <w:p w14:paraId="4B90CAB1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CBCC8D0" w14:textId="77777777" w:rsidR="009659C6" w:rsidRPr="001F794E" w:rsidRDefault="009659C6" w:rsidP="009659C6">
      <w:pPr>
        <w:pStyle w:val="Heading3"/>
      </w:pPr>
      <w:r w:rsidRPr="001F794E">
        <w:t>Standard Convention</w:t>
      </w:r>
    </w:p>
    <w:p w14:paraId="4170853D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Reverse internet domain name.</w:t>
      </w:r>
    </w:p>
    <w:p w14:paraId="14B45F69" w14:textId="77777777" w:rsidR="009659C6" w:rsidRPr="001F794E" w:rsidRDefault="009659C6" w:rsidP="009659C6">
      <w:pPr>
        <w:pStyle w:val="Heading3"/>
      </w:pPr>
      <w:r w:rsidRPr="001F794E">
        <w:t>Example</w:t>
      </w:r>
    </w:p>
    <w:p w14:paraId="66BD0859" w14:textId="77777777" w:rsidR="009659C6" w:rsidRPr="001F794E" w:rsidRDefault="009659C6" w:rsidP="009659C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com.company.project</w:t>
      </w:r>
    </w:p>
    <w:p w14:paraId="7CF629ED" w14:textId="77777777" w:rsidR="009659C6" w:rsidRPr="001F794E" w:rsidRDefault="009659C6" w:rsidP="009659C6">
      <w:pPr>
        <w:pStyle w:val="Heading3"/>
      </w:pPr>
      <w:r w:rsidRPr="001F794E">
        <w:t>Rules</w:t>
      </w:r>
    </w:p>
    <w:p w14:paraId="0AB36302" w14:textId="77777777" w:rsidR="009659C6" w:rsidRPr="001F794E" w:rsidRDefault="009659C6" w:rsidP="003003E2">
      <w:pPr>
        <w:pStyle w:val="NormalWeb"/>
        <w:numPr>
          <w:ilvl w:val="0"/>
          <w:numId w:val="178"/>
        </w:numPr>
        <w:rPr>
          <w:sz w:val="22"/>
          <w:szCs w:val="22"/>
        </w:rPr>
      </w:pPr>
      <w:r w:rsidRPr="001F794E">
        <w:rPr>
          <w:sz w:val="22"/>
          <w:szCs w:val="22"/>
        </w:rPr>
        <w:t>Lowercase letters</w:t>
      </w:r>
    </w:p>
    <w:p w14:paraId="1EEA0B96" w14:textId="77777777" w:rsidR="009659C6" w:rsidRPr="001F794E" w:rsidRDefault="009659C6" w:rsidP="003003E2">
      <w:pPr>
        <w:pStyle w:val="NormalWeb"/>
        <w:numPr>
          <w:ilvl w:val="0"/>
          <w:numId w:val="178"/>
        </w:numPr>
        <w:rPr>
          <w:sz w:val="22"/>
          <w:szCs w:val="22"/>
        </w:rPr>
      </w:pPr>
      <w:r w:rsidRPr="001F794E">
        <w:rPr>
          <w:sz w:val="22"/>
          <w:szCs w:val="22"/>
        </w:rPr>
        <w:t>Meaningful names</w:t>
      </w:r>
    </w:p>
    <w:p w14:paraId="13CB3464" w14:textId="77777777" w:rsidR="009659C6" w:rsidRPr="001F794E" w:rsidRDefault="009659C6" w:rsidP="003003E2">
      <w:pPr>
        <w:pStyle w:val="NormalWeb"/>
        <w:numPr>
          <w:ilvl w:val="0"/>
          <w:numId w:val="178"/>
        </w:numPr>
        <w:rPr>
          <w:sz w:val="22"/>
          <w:szCs w:val="22"/>
        </w:rPr>
      </w:pPr>
      <w:r w:rsidRPr="001F794E">
        <w:rPr>
          <w:sz w:val="22"/>
          <w:szCs w:val="22"/>
        </w:rPr>
        <w:t>Avoid special characters</w:t>
      </w:r>
    </w:p>
    <w:p w14:paraId="75A58AF6" w14:textId="77777777" w:rsidR="009659C6" w:rsidRPr="001F794E" w:rsidRDefault="009659C6" w:rsidP="009659C6">
      <w:pPr>
        <w:pStyle w:val="Heading3"/>
      </w:pPr>
      <w:r w:rsidRPr="001F794E">
        <w:lastRenderedPageBreak/>
        <w:t>Examples</w:t>
      </w:r>
    </w:p>
    <w:p w14:paraId="6AD0E6C4" w14:textId="77777777" w:rsidR="009659C6" w:rsidRPr="001F794E" w:rsidRDefault="009659C6" w:rsidP="009659C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com.oracle.jdbc</w:t>
      </w:r>
    </w:p>
    <w:p w14:paraId="6B31E084" w14:textId="77777777" w:rsidR="009659C6" w:rsidRPr="001F794E" w:rsidRDefault="009659C6" w:rsidP="009659C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org.hibernate</w:t>
      </w:r>
    </w:p>
    <w:p w14:paraId="737F16C5" w14:textId="77777777" w:rsidR="009659C6" w:rsidRPr="001F794E" w:rsidRDefault="009659C6" w:rsidP="009659C6">
      <w:pPr>
        <w:pStyle w:val="Heading3"/>
      </w:pPr>
      <w:r w:rsidRPr="001F794E">
        <w:t>Important Point</w:t>
      </w:r>
    </w:p>
    <w:p w14:paraId="6D997647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Convention avoids conflicts globally.</w:t>
      </w:r>
    </w:p>
    <w:p w14:paraId="335B8598" w14:textId="77777777" w:rsidR="009659C6" w:rsidRPr="001F794E" w:rsidRDefault="009659C6" w:rsidP="009659C6">
      <w:r w:rsidRPr="001F794E">
        <w:pict w14:anchorId="478F0805">
          <v:rect id="_x0000_i1490" style="width:0;height:1.5pt" o:hralign="center" o:hrstd="t" o:hr="t" fillcolor="#a0a0a0" stroked="f"/>
        </w:pict>
      </w:r>
    </w:p>
    <w:p w14:paraId="5920DF2D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D1E9BB6" w14:textId="77777777" w:rsidR="009659C6" w:rsidRPr="001F794E" w:rsidRDefault="009659C6" w:rsidP="009659C6">
      <w:pPr>
        <w:pStyle w:val="Heading3"/>
      </w:pPr>
      <w:r w:rsidRPr="001F794E">
        <w:t>Naming convention</w:t>
      </w:r>
    </w:p>
    <w:p w14:paraId="7A487133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Reverse domain style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82BBACC" w14:textId="77777777" w:rsidR="009659C6" w:rsidRPr="001F794E" w:rsidRDefault="009659C6" w:rsidP="009659C6">
      <w:pPr>
        <w:pStyle w:val="Heading3"/>
      </w:pPr>
      <w:r w:rsidRPr="001F794E">
        <w:t>Example</w:t>
      </w:r>
    </w:p>
    <w:p w14:paraId="50A9F4F5" w14:textId="77777777" w:rsidR="009659C6" w:rsidRPr="001F794E" w:rsidRDefault="009659C6" w:rsidP="009659C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com.company.project</w:t>
      </w:r>
    </w:p>
    <w:p w14:paraId="23273478" w14:textId="77777777" w:rsidR="009659C6" w:rsidRPr="001F794E" w:rsidRDefault="009659C6" w:rsidP="009659C6">
      <w:r w:rsidRPr="001F794E">
        <w:pict w14:anchorId="553385C7">
          <v:rect id="_x0000_i1491" style="width:0;height:1.5pt" o:hralign="center" o:hrstd="t" o:hr="t" fillcolor="#a0a0a0" stroked="f"/>
        </w:pict>
      </w:r>
    </w:p>
    <w:p w14:paraId="3214B4CA" w14:textId="77777777" w:rsidR="009659C6" w:rsidRPr="001F794E" w:rsidRDefault="009659C6" w:rsidP="009659C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186. What are access modifiers?</w:t>
      </w:r>
    </w:p>
    <w:p w14:paraId="5F687103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4C472CE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Access modifiers control visibility/accessibility.</w:t>
      </w:r>
    </w:p>
    <w:p w14:paraId="3F752632" w14:textId="77777777" w:rsidR="009659C6" w:rsidRPr="001F794E" w:rsidRDefault="009659C6" w:rsidP="009659C6">
      <w:pPr>
        <w:pStyle w:val="Heading3"/>
      </w:pPr>
      <w:r w:rsidRPr="001F794E">
        <w:t>Types</w:t>
      </w:r>
    </w:p>
    <w:p w14:paraId="0C473272" w14:textId="77777777" w:rsidR="009659C6" w:rsidRPr="001F794E" w:rsidRDefault="009659C6" w:rsidP="003003E2">
      <w:pPr>
        <w:pStyle w:val="NormalWeb"/>
        <w:numPr>
          <w:ilvl w:val="0"/>
          <w:numId w:val="179"/>
        </w:numPr>
        <w:rPr>
          <w:sz w:val="22"/>
          <w:szCs w:val="22"/>
        </w:rPr>
      </w:pPr>
      <w:r w:rsidRPr="001F794E">
        <w:rPr>
          <w:sz w:val="22"/>
          <w:szCs w:val="22"/>
        </w:rPr>
        <w:t>public</w:t>
      </w:r>
    </w:p>
    <w:p w14:paraId="2266F092" w14:textId="77777777" w:rsidR="009659C6" w:rsidRPr="001F794E" w:rsidRDefault="009659C6" w:rsidP="003003E2">
      <w:pPr>
        <w:pStyle w:val="NormalWeb"/>
        <w:numPr>
          <w:ilvl w:val="0"/>
          <w:numId w:val="179"/>
        </w:numPr>
        <w:rPr>
          <w:sz w:val="22"/>
          <w:szCs w:val="22"/>
        </w:rPr>
      </w:pPr>
      <w:r w:rsidRPr="001F794E">
        <w:rPr>
          <w:sz w:val="22"/>
          <w:szCs w:val="22"/>
        </w:rPr>
        <w:t>private</w:t>
      </w:r>
    </w:p>
    <w:p w14:paraId="6227CA82" w14:textId="77777777" w:rsidR="009659C6" w:rsidRPr="001F794E" w:rsidRDefault="009659C6" w:rsidP="003003E2">
      <w:pPr>
        <w:pStyle w:val="NormalWeb"/>
        <w:numPr>
          <w:ilvl w:val="0"/>
          <w:numId w:val="179"/>
        </w:numPr>
        <w:rPr>
          <w:sz w:val="22"/>
          <w:szCs w:val="22"/>
        </w:rPr>
      </w:pPr>
      <w:r w:rsidRPr="001F794E">
        <w:rPr>
          <w:sz w:val="22"/>
          <w:szCs w:val="22"/>
        </w:rPr>
        <w:t>protected</w:t>
      </w:r>
    </w:p>
    <w:p w14:paraId="2B90C348" w14:textId="77777777" w:rsidR="009659C6" w:rsidRPr="001F794E" w:rsidRDefault="009659C6" w:rsidP="003003E2">
      <w:pPr>
        <w:pStyle w:val="NormalWeb"/>
        <w:numPr>
          <w:ilvl w:val="0"/>
          <w:numId w:val="179"/>
        </w:numPr>
        <w:rPr>
          <w:sz w:val="22"/>
          <w:szCs w:val="22"/>
        </w:rPr>
      </w:pPr>
      <w:r w:rsidRPr="001F794E">
        <w:rPr>
          <w:sz w:val="22"/>
          <w:szCs w:val="22"/>
        </w:rPr>
        <w:t>default</w:t>
      </w:r>
    </w:p>
    <w:p w14:paraId="6BA063C4" w14:textId="77777777" w:rsidR="009659C6" w:rsidRPr="001F794E" w:rsidRDefault="009659C6" w:rsidP="009659C6">
      <w:pPr>
        <w:pStyle w:val="Heading3"/>
      </w:pPr>
      <w:r w:rsidRPr="001F794E">
        <w:t>Important Point</w:t>
      </w:r>
    </w:p>
    <w:p w14:paraId="03204267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encapsulation and security.</w:t>
      </w:r>
    </w:p>
    <w:p w14:paraId="07A027FD" w14:textId="77777777" w:rsidR="009659C6" w:rsidRPr="001F794E" w:rsidRDefault="009659C6" w:rsidP="009659C6">
      <w:r w:rsidRPr="001F794E">
        <w:pict w14:anchorId="34A00B98">
          <v:rect id="_x0000_i1492" style="width:0;height:1.5pt" o:hralign="center" o:hrstd="t" o:hr="t" fillcolor="#a0a0a0" stroked="f"/>
        </w:pict>
      </w:r>
    </w:p>
    <w:p w14:paraId="262ABBBA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50709C7C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Class/method/variable accessibility control </w:t>
      </w:r>
      <w:r w:rsidRPr="001F794E">
        <w:rPr>
          <w:rFonts w:ascii="Nirmala UI" w:hAnsi="Nirmala UI" w:cs="Nirmala UI"/>
          <w:sz w:val="22"/>
          <w:szCs w:val="22"/>
        </w:rPr>
        <w:t>करणारे</w:t>
      </w:r>
      <w:r w:rsidRPr="001F794E">
        <w:rPr>
          <w:sz w:val="22"/>
          <w:szCs w:val="22"/>
        </w:rPr>
        <w:t xml:space="preserve"> keywords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access modifiers.</w:t>
      </w:r>
    </w:p>
    <w:p w14:paraId="0B302E69" w14:textId="77777777" w:rsidR="009659C6" w:rsidRPr="001F794E" w:rsidRDefault="009659C6" w:rsidP="009659C6">
      <w:pPr>
        <w:pStyle w:val="Heading3"/>
      </w:pPr>
      <w:r w:rsidRPr="001F794E">
        <w:t>Types</w:t>
      </w:r>
    </w:p>
    <w:p w14:paraId="52711669" w14:textId="77777777" w:rsidR="009659C6" w:rsidRPr="001F794E" w:rsidRDefault="009659C6" w:rsidP="003003E2">
      <w:pPr>
        <w:pStyle w:val="NormalWeb"/>
        <w:numPr>
          <w:ilvl w:val="0"/>
          <w:numId w:val="180"/>
        </w:numPr>
        <w:rPr>
          <w:sz w:val="22"/>
          <w:szCs w:val="22"/>
        </w:rPr>
      </w:pPr>
      <w:r w:rsidRPr="001F794E">
        <w:rPr>
          <w:sz w:val="22"/>
          <w:szCs w:val="22"/>
        </w:rPr>
        <w:t>public</w:t>
      </w:r>
    </w:p>
    <w:p w14:paraId="577590B0" w14:textId="77777777" w:rsidR="009659C6" w:rsidRPr="001F794E" w:rsidRDefault="009659C6" w:rsidP="003003E2">
      <w:pPr>
        <w:pStyle w:val="NormalWeb"/>
        <w:numPr>
          <w:ilvl w:val="0"/>
          <w:numId w:val="180"/>
        </w:numPr>
        <w:rPr>
          <w:sz w:val="22"/>
          <w:szCs w:val="22"/>
        </w:rPr>
      </w:pPr>
      <w:r w:rsidRPr="001F794E">
        <w:rPr>
          <w:sz w:val="22"/>
          <w:szCs w:val="22"/>
        </w:rPr>
        <w:t>private</w:t>
      </w:r>
    </w:p>
    <w:p w14:paraId="543C81E8" w14:textId="77777777" w:rsidR="009659C6" w:rsidRPr="001F794E" w:rsidRDefault="009659C6" w:rsidP="003003E2">
      <w:pPr>
        <w:pStyle w:val="NormalWeb"/>
        <w:numPr>
          <w:ilvl w:val="0"/>
          <w:numId w:val="180"/>
        </w:numPr>
        <w:rPr>
          <w:sz w:val="22"/>
          <w:szCs w:val="22"/>
        </w:rPr>
      </w:pPr>
      <w:r w:rsidRPr="001F794E">
        <w:rPr>
          <w:sz w:val="22"/>
          <w:szCs w:val="22"/>
        </w:rPr>
        <w:t>protected</w:t>
      </w:r>
    </w:p>
    <w:p w14:paraId="3050968C" w14:textId="77777777" w:rsidR="009659C6" w:rsidRPr="001F794E" w:rsidRDefault="009659C6" w:rsidP="003003E2">
      <w:pPr>
        <w:pStyle w:val="NormalWeb"/>
        <w:numPr>
          <w:ilvl w:val="0"/>
          <w:numId w:val="180"/>
        </w:numPr>
        <w:rPr>
          <w:sz w:val="22"/>
          <w:szCs w:val="22"/>
        </w:rPr>
      </w:pPr>
      <w:r w:rsidRPr="001F794E">
        <w:rPr>
          <w:sz w:val="22"/>
          <w:szCs w:val="22"/>
        </w:rPr>
        <w:t>default</w:t>
      </w:r>
    </w:p>
    <w:p w14:paraId="1EAC369A" w14:textId="77777777" w:rsidR="009659C6" w:rsidRPr="001F794E" w:rsidRDefault="009659C6" w:rsidP="009659C6">
      <w:r w:rsidRPr="001F794E">
        <w:pict w14:anchorId="7AE99A0F">
          <v:rect id="_x0000_i1493" style="width:0;height:1.5pt" o:hralign="center" o:hrstd="t" o:hr="t" fillcolor="#a0a0a0" stroked="f"/>
        </w:pict>
      </w:r>
    </w:p>
    <w:p w14:paraId="4FB77F32" w14:textId="77777777" w:rsidR="009659C6" w:rsidRPr="001F794E" w:rsidRDefault="009659C6" w:rsidP="009659C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187. Difference between public, private, protected, default?</w:t>
      </w:r>
    </w:p>
    <w:p w14:paraId="4D97856B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067"/>
        <w:gridCol w:w="1360"/>
        <w:gridCol w:w="831"/>
        <w:gridCol w:w="1404"/>
      </w:tblGrid>
      <w:tr w:rsidR="009659C6" w:rsidRPr="001F794E" w14:paraId="5B5830E3" w14:textId="77777777" w:rsidTr="00965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6350F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428E5C76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6A7DF6CD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7D7211CD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14:paraId="1C21E4EE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Other Package</w:t>
            </w:r>
          </w:p>
        </w:tc>
      </w:tr>
      <w:tr w:rsidR="009659C6" w:rsidRPr="001F794E" w14:paraId="36906686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57AB" w14:textId="77777777" w:rsidR="009659C6" w:rsidRPr="001F794E" w:rsidRDefault="009659C6">
            <w:r w:rsidRPr="001F794E">
              <w:t>public</w:t>
            </w:r>
          </w:p>
        </w:tc>
        <w:tc>
          <w:tcPr>
            <w:tcW w:w="0" w:type="auto"/>
            <w:vAlign w:val="center"/>
            <w:hideMark/>
          </w:tcPr>
          <w:p w14:paraId="152827D8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08D5273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8A0DC79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E36C781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9659C6" w:rsidRPr="001F794E" w14:paraId="78950348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E12B" w14:textId="77777777" w:rsidR="009659C6" w:rsidRPr="001F794E" w:rsidRDefault="009659C6">
            <w:r w:rsidRPr="001F794E">
              <w:t>protected</w:t>
            </w:r>
          </w:p>
        </w:tc>
        <w:tc>
          <w:tcPr>
            <w:tcW w:w="0" w:type="auto"/>
            <w:vAlign w:val="center"/>
            <w:hideMark/>
          </w:tcPr>
          <w:p w14:paraId="62001B31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9200835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E7B831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091E89A" w14:textId="77777777" w:rsidR="009659C6" w:rsidRPr="001F794E" w:rsidRDefault="009659C6">
            <w:r w:rsidRPr="001F794E">
              <w:rPr>
                <w:rFonts w:ascii="Times New Roman" w:hAnsi="Times New Roman" w:cs="Times New Roman"/>
              </w:rPr>
              <w:t>❌</w:t>
            </w:r>
          </w:p>
        </w:tc>
      </w:tr>
      <w:tr w:rsidR="009659C6" w:rsidRPr="001F794E" w14:paraId="3BA53FBF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C8DD" w14:textId="77777777" w:rsidR="009659C6" w:rsidRPr="001F794E" w:rsidRDefault="009659C6">
            <w:r w:rsidRPr="001F794E">
              <w:t>default</w:t>
            </w:r>
          </w:p>
        </w:tc>
        <w:tc>
          <w:tcPr>
            <w:tcW w:w="0" w:type="auto"/>
            <w:vAlign w:val="center"/>
            <w:hideMark/>
          </w:tcPr>
          <w:p w14:paraId="64456DEC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696D3F2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34DC340" w14:textId="77777777" w:rsidR="009659C6" w:rsidRPr="001F794E" w:rsidRDefault="009659C6">
            <w:r w:rsidRPr="001F794E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487460" w14:textId="77777777" w:rsidR="009659C6" w:rsidRPr="001F794E" w:rsidRDefault="009659C6">
            <w:r w:rsidRPr="001F794E">
              <w:rPr>
                <w:rFonts w:ascii="Times New Roman" w:hAnsi="Times New Roman" w:cs="Times New Roman"/>
              </w:rPr>
              <w:t>❌</w:t>
            </w:r>
          </w:p>
        </w:tc>
      </w:tr>
      <w:tr w:rsidR="009659C6" w:rsidRPr="001F794E" w14:paraId="64F6E627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570E" w14:textId="77777777" w:rsidR="009659C6" w:rsidRPr="001F794E" w:rsidRDefault="009659C6">
            <w:r w:rsidRPr="001F794E">
              <w:t>private</w:t>
            </w:r>
          </w:p>
        </w:tc>
        <w:tc>
          <w:tcPr>
            <w:tcW w:w="0" w:type="auto"/>
            <w:vAlign w:val="center"/>
            <w:hideMark/>
          </w:tcPr>
          <w:p w14:paraId="759797AA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A23DF5" w14:textId="77777777" w:rsidR="009659C6" w:rsidRPr="001F794E" w:rsidRDefault="009659C6">
            <w:r w:rsidRPr="001F794E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2FBABF" w14:textId="77777777" w:rsidR="009659C6" w:rsidRPr="001F794E" w:rsidRDefault="009659C6">
            <w:r w:rsidRPr="001F794E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1BE397" w14:textId="77777777" w:rsidR="009659C6" w:rsidRPr="001F794E" w:rsidRDefault="009659C6">
            <w:r w:rsidRPr="001F794E">
              <w:rPr>
                <w:rFonts w:ascii="Times New Roman" w:hAnsi="Times New Roman" w:cs="Times New Roman"/>
              </w:rPr>
              <w:t>❌</w:t>
            </w:r>
          </w:p>
        </w:tc>
      </w:tr>
    </w:tbl>
    <w:p w14:paraId="6EE85F40" w14:textId="77777777" w:rsidR="009659C6" w:rsidRPr="001F794E" w:rsidRDefault="009659C6" w:rsidP="009659C6">
      <w:pPr>
        <w:pStyle w:val="Heading3"/>
      </w:pPr>
      <w:r w:rsidRPr="001F794E">
        <w:t>Important Point</w:t>
      </w:r>
    </w:p>
    <w:p w14:paraId="639B0878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private</w:t>
      </w:r>
      <w:r w:rsidRPr="001F794E">
        <w:rPr>
          <w:sz w:val="22"/>
          <w:szCs w:val="22"/>
        </w:rPr>
        <w:t xml:space="preserve"> = most restrictive</w:t>
      </w:r>
      <w:r w:rsidRPr="001F794E">
        <w:rPr>
          <w:sz w:val="22"/>
          <w:szCs w:val="22"/>
        </w:rPr>
        <w:br/>
      </w:r>
      <w:r w:rsidRPr="001F794E">
        <w:rPr>
          <w:rStyle w:val="HTMLCode"/>
          <w:sz w:val="22"/>
          <w:szCs w:val="22"/>
        </w:rPr>
        <w:t>public</w:t>
      </w:r>
      <w:r w:rsidRPr="001F794E">
        <w:rPr>
          <w:sz w:val="22"/>
          <w:szCs w:val="22"/>
        </w:rPr>
        <w:t xml:space="preserve"> = least restrictive</w:t>
      </w:r>
    </w:p>
    <w:p w14:paraId="4DA0C4ED" w14:textId="77777777" w:rsidR="009659C6" w:rsidRPr="001F794E" w:rsidRDefault="009659C6" w:rsidP="009659C6">
      <w:r w:rsidRPr="001F794E">
        <w:pict w14:anchorId="6EC83B77">
          <v:rect id="_x0000_i1494" style="width:0;height:1.5pt" o:hralign="center" o:hrstd="t" o:hr="t" fillcolor="#a0a0a0" stroked="f"/>
        </w:pict>
      </w:r>
    </w:p>
    <w:p w14:paraId="2BAF9011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755"/>
      </w:tblGrid>
      <w:tr w:rsidR="009659C6" w:rsidRPr="001F794E" w14:paraId="10FAC039" w14:textId="77777777" w:rsidTr="00965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69919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Modifier</w:t>
            </w:r>
          </w:p>
        </w:tc>
        <w:tc>
          <w:tcPr>
            <w:tcW w:w="0" w:type="auto"/>
            <w:vAlign w:val="center"/>
            <w:hideMark/>
          </w:tcPr>
          <w:p w14:paraId="0E9BFB0C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Access</w:t>
            </w:r>
          </w:p>
        </w:tc>
      </w:tr>
      <w:tr w:rsidR="009659C6" w:rsidRPr="001F794E" w14:paraId="233484E6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FB68" w14:textId="77777777" w:rsidR="009659C6" w:rsidRPr="001F794E" w:rsidRDefault="009659C6">
            <w:r w:rsidRPr="001F794E">
              <w:t>public</w:t>
            </w:r>
          </w:p>
        </w:tc>
        <w:tc>
          <w:tcPr>
            <w:tcW w:w="0" w:type="auto"/>
            <w:vAlign w:val="center"/>
            <w:hideMark/>
          </w:tcPr>
          <w:p w14:paraId="4D35C788" w14:textId="77777777" w:rsidR="009659C6" w:rsidRPr="001F794E" w:rsidRDefault="009659C6">
            <w:r w:rsidRPr="001F794E">
              <w:rPr>
                <w:rFonts w:ascii="Nirmala UI" w:hAnsi="Nirmala UI" w:cs="Nirmala UI"/>
              </w:rPr>
              <w:t>सर्वत्र</w:t>
            </w:r>
          </w:p>
        </w:tc>
      </w:tr>
      <w:tr w:rsidR="009659C6" w:rsidRPr="001F794E" w14:paraId="6DA46F2E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B32E3" w14:textId="77777777" w:rsidR="009659C6" w:rsidRPr="001F794E" w:rsidRDefault="009659C6">
            <w:r w:rsidRPr="001F794E">
              <w:t>protected</w:t>
            </w:r>
          </w:p>
        </w:tc>
        <w:tc>
          <w:tcPr>
            <w:tcW w:w="0" w:type="auto"/>
            <w:vAlign w:val="center"/>
            <w:hideMark/>
          </w:tcPr>
          <w:p w14:paraId="643C054E" w14:textId="77777777" w:rsidR="009659C6" w:rsidRPr="001F794E" w:rsidRDefault="009659C6">
            <w:r w:rsidRPr="001F794E">
              <w:t>package + subclass</w:t>
            </w:r>
          </w:p>
        </w:tc>
      </w:tr>
      <w:tr w:rsidR="009659C6" w:rsidRPr="001F794E" w14:paraId="144FB17E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1C7D" w14:textId="77777777" w:rsidR="009659C6" w:rsidRPr="001F794E" w:rsidRDefault="009659C6">
            <w:r w:rsidRPr="001F794E">
              <w:t>default</w:t>
            </w:r>
          </w:p>
        </w:tc>
        <w:tc>
          <w:tcPr>
            <w:tcW w:w="0" w:type="auto"/>
            <w:vAlign w:val="center"/>
            <w:hideMark/>
          </w:tcPr>
          <w:p w14:paraId="2E33CD17" w14:textId="77777777" w:rsidR="009659C6" w:rsidRPr="001F794E" w:rsidRDefault="009659C6">
            <w:r w:rsidRPr="001F794E">
              <w:t>package only</w:t>
            </w:r>
          </w:p>
        </w:tc>
      </w:tr>
      <w:tr w:rsidR="009659C6" w:rsidRPr="001F794E" w14:paraId="0A9AC041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E2D9" w14:textId="77777777" w:rsidR="009659C6" w:rsidRPr="001F794E" w:rsidRDefault="009659C6">
            <w:r w:rsidRPr="001F794E">
              <w:t>private</w:t>
            </w:r>
          </w:p>
        </w:tc>
        <w:tc>
          <w:tcPr>
            <w:tcW w:w="0" w:type="auto"/>
            <w:vAlign w:val="center"/>
            <w:hideMark/>
          </w:tcPr>
          <w:p w14:paraId="7D0381E2" w14:textId="77777777" w:rsidR="009659C6" w:rsidRPr="001F794E" w:rsidRDefault="009659C6">
            <w:r w:rsidRPr="001F794E">
              <w:t>same class only</w:t>
            </w:r>
          </w:p>
        </w:tc>
      </w:tr>
    </w:tbl>
    <w:p w14:paraId="6DCE288B" w14:textId="77777777" w:rsidR="009659C6" w:rsidRPr="001F794E" w:rsidRDefault="009659C6" w:rsidP="009659C6">
      <w:r w:rsidRPr="001F794E">
        <w:pict w14:anchorId="129E348D">
          <v:rect id="_x0000_i1495" style="width:0;height:1.5pt" o:hralign="center" o:hrstd="t" o:hr="t" fillcolor="#a0a0a0" stroked="f"/>
        </w:pict>
      </w:r>
    </w:p>
    <w:p w14:paraId="18F65FC6" w14:textId="77777777" w:rsidR="009659C6" w:rsidRPr="001F794E" w:rsidRDefault="009659C6" w:rsidP="009659C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188. Accessibility table for modifiers?</w:t>
      </w:r>
    </w:p>
    <w:p w14:paraId="3EC4EB66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38771F0" w14:textId="77777777" w:rsidR="009659C6" w:rsidRPr="001F794E" w:rsidRDefault="009659C6" w:rsidP="009659C6">
      <w:pPr>
        <w:pStyle w:val="Heading3"/>
      </w:pPr>
      <w:r w:rsidRPr="001F794E">
        <w:t>Access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515"/>
        <w:gridCol w:w="808"/>
        <w:gridCol w:w="521"/>
        <w:gridCol w:w="643"/>
      </w:tblGrid>
      <w:tr w:rsidR="009659C6" w:rsidRPr="001F794E" w14:paraId="4D53A673" w14:textId="77777777" w:rsidTr="00965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ABB69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68647FF6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28DF1E1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4A854C0F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76C3B715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World</w:t>
            </w:r>
          </w:p>
        </w:tc>
      </w:tr>
      <w:tr w:rsidR="009659C6" w:rsidRPr="001F794E" w14:paraId="16349E72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7381" w14:textId="77777777" w:rsidR="009659C6" w:rsidRPr="001F794E" w:rsidRDefault="009659C6">
            <w:r w:rsidRPr="001F794E">
              <w:t>private</w:t>
            </w:r>
          </w:p>
        </w:tc>
        <w:tc>
          <w:tcPr>
            <w:tcW w:w="0" w:type="auto"/>
            <w:vAlign w:val="center"/>
            <w:hideMark/>
          </w:tcPr>
          <w:p w14:paraId="40CCDAA7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DED1AC1" w14:textId="77777777" w:rsidR="009659C6" w:rsidRPr="001F794E" w:rsidRDefault="009659C6">
            <w:r w:rsidRPr="001F794E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2808AC" w14:textId="77777777" w:rsidR="009659C6" w:rsidRPr="001F794E" w:rsidRDefault="009659C6">
            <w:r w:rsidRPr="001F794E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E18EEC" w14:textId="77777777" w:rsidR="009659C6" w:rsidRPr="001F794E" w:rsidRDefault="009659C6">
            <w:r w:rsidRPr="001F794E">
              <w:rPr>
                <w:rFonts w:ascii="Times New Roman" w:hAnsi="Times New Roman" w:cs="Times New Roman"/>
              </w:rPr>
              <w:t>❌</w:t>
            </w:r>
          </w:p>
        </w:tc>
      </w:tr>
      <w:tr w:rsidR="009659C6" w:rsidRPr="001F794E" w14:paraId="45656A86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F436B" w14:textId="77777777" w:rsidR="009659C6" w:rsidRPr="001F794E" w:rsidRDefault="009659C6">
            <w:r w:rsidRPr="001F794E">
              <w:t>default</w:t>
            </w:r>
          </w:p>
        </w:tc>
        <w:tc>
          <w:tcPr>
            <w:tcW w:w="0" w:type="auto"/>
            <w:vAlign w:val="center"/>
            <w:hideMark/>
          </w:tcPr>
          <w:p w14:paraId="0DBA4F11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F7807EE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AD51D9C" w14:textId="77777777" w:rsidR="009659C6" w:rsidRPr="001F794E" w:rsidRDefault="009659C6">
            <w:r w:rsidRPr="001F794E">
              <w:rPr>
                <w:rFonts w:ascii="Times New Roman" w:hAnsi="Times New Roman" w:cs="Times New Roma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DDD5F1" w14:textId="77777777" w:rsidR="009659C6" w:rsidRPr="001F794E" w:rsidRDefault="009659C6">
            <w:r w:rsidRPr="001F794E">
              <w:rPr>
                <w:rFonts w:ascii="Times New Roman" w:hAnsi="Times New Roman" w:cs="Times New Roman"/>
              </w:rPr>
              <w:t>❌</w:t>
            </w:r>
          </w:p>
        </w:tc>
      </w:tr>
      <w:tr w:rsidR="009659C6" w:rsidRPr="001F794E" w14:paraId="401B8F64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66B4" w14:textId="77777777" w:rsidR="009659C6" w:rsidRPr="001F794E" w:rsidRDefault="009659C6">
            <w:r w:rsidRPr="001F794E">
              <w:t>protected</w:t>
            </w:r>
          </w:p>
        </w:tc>
        <w:tc>
          <w:tcPr>
            <w:tcW w:w="0" w:type="auto"/>
            <w:vAlign w:val="center"/>
            <w:hideMark/>
          </w:tcPr>
          <w:p w14:paraId="49D4E0EE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6C5E6A0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12D4BA2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1BB78F0" w14:textId="77777777" w:rsidR="009659C6" w:rsidRPr="001F794E" w:rsidRDefault="009659C6">
            <w:r w:rsidRPr="001F794E">
              <w:rPr>
                <w:rFonts w:ascii="Times New Roman" w:hAnsi="Times New Roman" w:cs="Times New Roman"/>
              </w:rPr>
              <w:t>❌</w:t>
            </w:r>
          </w:p>
        </w:tc>
      </w:tr>
      <w:tr w:rsidR="009659C6" w:rsidRPr="001F794E" w14:paraId="3F417616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8C112" w14:textId="77777777" w:rsidR="009659C6" w:rsidRPr="001F794E" w:rsidRDefault="009659C6">
            <w:r w:rsidRPr="001F794E">
              <w:t>public</w:t>
            </w:r>
          </w:p>
        </w:tc>
        <w:tc>
          <w:tcPr>
            <w:tcW w:w="0" w:type="auto"/>
            <w:vAlign w:val="center"/>
            <w:hideMark/>
          </w:tcPr>
          <w:p w14:paraId="73F3D642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C6F9297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F57AB5C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155AFAE" w14:textId="77777777" w:rsidR="009659C6" w:rsidRPr="001F794E" w:rsidRDefault="009659C6">
            <w:r w:rsidRPr="001F794E">
              <w:rPr>
                <w:rFonts w:ascii="MS Gothic" w:eastAsia="MS Gothic" w:hAnsi="MS Gothic" w:cs="MS Gothic" w:hint="eastAsia"/>
              </w:rPr>
              <w:t>✔</w:t>
            </w:r>
          </w:p>
        </w:tc>
      </w:tr>
    </w:tbl>
    <w:p w14:paraId="4D5BF598" w14:textId="77777777" w:rsidR="009659C6" w:rsidRPr="001F794E" w:rsidRDefault="009659C6" w:rsidP="009659C6">
      <w:pPr>
        <w:pStyle w:val="Heading3"/>
      </w:pPr>
      <w:r w:rsidRPr="001F794E">
        <w:t>Important Interview Point</w:t>
      </w:r>
    </w:p>
    <w:p w14:paraId="5BE9AC9F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 frequently asked table.</w:t>
      </w:r>
    </w:p>
    <w:p w14:paraId="2E9038E3" w14:textId="77777777" w:rsidR="009659C6" w:rsidRPr="001F794E" w:rsidRDefault="009659C6" w:rsidP="009659C6">
      <w:r w:rsidRPr="001F794E">
        <w:pict w14:anchorId="5A52C37D">
          <v:rect id="_x0000_i1496" style="width:0;height:1.5pt" o:hralign="center" o:hrstd="t" o:hr="t" fillcolor="#a0a0a0" stroked="f"/>
        </w:pict>
      </w:r>
    </w:p>
    <w:p w14:paraId="6DE3303B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FBE4A7C" w14:textId="77777777" w:rsidR="009659C6" w:rsidRPr="001F794E" w:rsidRDefault="009659C6" w:rsidP="009659C6">
      <w:pPr>
        <w:pStyle w:val="Heading3"/>
      </w:pPr>
      <w:r w:rsidRPr="001F794E">
        <w:lastRenderedPageBreak/>
        <w:t>Access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442"/>
      </w:tblGrid>
      <w:tr w:rsidR="009659C6" w:rsidRPr="001F794E" w14:paraId="57CF4B61" w14:textId="77777777" w:rsidTr="009659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C450D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5D31BA92" w14:textId="77777777" w:rsidR="009659C6" w:rsidRPr="001F794E" w:rsidRDefault="009659C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Access</w:t>
            </w:r>
          </w:p>
        </w:tc>
      </w:tr>
      <w:tr w:rsidR="009659C6" w:rsidRPr="001F794E" w14:paraId="67373C5F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BBF00" w14:textId="77777777" w:rsidR="009659C6" w:rsidRPr="001F794E" w:rsidRDefault="009659C6">
            <w:r w:rsidRPr="001F794E">
              <w:t>private</w:t>
            </w:r>
          </w:p>
        </w:tc>
        <w:tc>
          <w:tcPr>
            <w:tcW w:w="0" w:type="auto"/>
            <w:vAlign w:val="center"/>
            <w:hideMark/>
          </w:tcPr>
          <w:p w14:paraId="7A2B3904" w14:textId="77777777" w:rsidR="009659C6" w:rsidRPr="001F794E" w:rsidRDefault="009659C6">
            <w:r w:rsidRPr="001F794E">
              <w:t>same class</w:t>
            </w:r>
          </w:p>
        </w:tc>
      </w:tr>
      <w:tr w:rsidR="009659C6" w:rsidRPr="001F794E" w14:paraId="0DB6FD4D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3F455" w14:textId="77777777" w:rsidR="009659C6" w:rsidRPr="001F794E" w:rsidRDefault="009659C6">
            <w:r w:rsidRPr="001F794E">
              <w:t>default</w:t>
            </w:r>
          </w:p>
        </w:tc>
        <w:tc>
          <w:tcPr>
            <w:tcW w:w="0" w:type="auto"/>
            <w:vAlign w:val="center"/>
            <w:hideMark/>
          </w:tcPr>
          <w:p w14:paraId="11914955" w14:textId="77777777" w:rsidR="009659C6" w:rsidRPr="001F794E" w:rsidRDefault="009659C6">
            <w:r w:rsidRPr="001F794E">
              <w:t>same package</w:t>
            </w:r>
          </w:p>
        </w:tc>
      </w:tr>
      <w:tr w:rsidR="009659C6" w:rsidRPr="001F794E" w14:paraId="660953DE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2806" w14:textId="77777777" w:rsidR="009659C6" w:rsidRPr="001F794E" w:rsidRDefault="009659C6">
            <w:r w:rsidRPr="001F794E">
              <w:t>protected</w:t>
            </w:r>
          </w:p>
        </w:tc>
        <w:tc>
          <w:tcPr>
            <w:tcW w:w="0" w:type="auto"/>
            <w:vAlign w:val="center"/>
            <w:hideMark/>
          </w:tcPr>
          <w:p w14:paraId="2CAC38BC" w14:textId="77777777" w:rsidR="009659C6" w:rsidRPr="001F794E" w:rsidRDefault="009659C6">
            <w:r w:rsidRPr="001F794E">
              <w:t>package + child</w:t>
            </w:r>
          </w:p>
        </w:tc>
      </w:tr>
      <w:tr w:rsidR="009659C6" w:rsidRPr="001F794E" w14:paraId="1CE97E82" w14:textId="77777777" w:rsidTr="009659C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681C" w14:textId="77777777" w:rsidR="009659C6" w:rsidRPr="001F794E" w:rsidRDefault="009659C6">
            <w:r w:rsidRPr="001F794E">
              <w:t>public</w:t>
            </w:r>
          </w:p>
        </w:tc>
        <w:tc>
          <w:tcPr>
            <w:tcW w:w="0" w:type="auto"/>
            <w:vAlign w:val="center"/>
            <w:hideMark/>
          </w:tcPr>
          <w:p w14:paraId="451DA255" w14:textId="77777777" w:rsidR="009659C6" w:rsidRPr="001F794E" w:rsidRDefault="009659C6">
            <w:r w:rsidRPr="001F794E">
              <w:t>everywhere</w:t>
            </w:r>
          </w:p>
        </w:tc>
      </w:tr>
    </w:tbl>
    <w:p w14:paraId="44A6FCB8" w14:textId="77777777" w:rsidR="009659C6" w:rsidRPr="001F794E" w:rsidRDefault="009659C6" w:rsidP="009659C6">
      <w:r w:rsidRPr="001F794E">
        <w:pict w14:anchorId="34226A14">
          <v:rect id="_x0000_i1497" style="width:0;height:1.5pt" o:hralign="center" o:hrstd="t" o:hr="t" fillcolor="#a0a0a0" stroked="f"/>
        </w:pict>
      </w:r>
    </w:p>
    <w:p w14:paraId="553A0139" w14:textId="77777777" w:rsidR="009659C6" w:rsidRPr="001F794E" w:rsidRDefault="009659C6" w:rsidP="009659C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189. What is top-level class visibility?</w:t>
      </w:r>
    </w:p>
    <w:p w14:paraId="2D4DD481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DDE28D0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Top-level classes can use only:</w:t>
      </w:r>
    </w:p>
    <w:p w14:paraId="6ED08622" w14:textId="77777777" w:rsidR="009659C6" w:rsidRPr="001F794E" w:rsidRDefault="009659C6" w:rsidP="003003E2">
      <w:pPr>
        <w:pStyle w:val="NormalWeb"/>
        <w:numPr>
          <w:ilvl w:val="0"/>
          <w:numId w:val="181"/>
        </w:numPr>
        <w:rPr>
          <w:sz w:val="22"/>
          <w:szCs w:val="22"/>
        </w:rPr>
      </w:pPr>
      <w:r w:rsidRPr="001F794E">
        <w:rPr>
          <w:sz w:val="22"/>
          <w:szCs w:val="22"/>
        </w:rPr>
        <w:t>public</w:t>
      </w:r>
    </w:p>
    <w:p w14:paraId="50B6A6A2" w14:textId="77777777" w:rsidR="009659C6" w:rsidRPr="001F794E" w:rsidRDefault="009659C6" w:rsidP="003003E2">
      <w:pPr>
        <w:pStyle w:val="NormalWeb"/>
        <w:numPr>
          <w:ilvl w:val="0"/>
          <w:numId w:val="181"/>
        </w:numPr>
        <w:rPr>
          <w:sz w:val="22"/>
          <w:szCs w:val="22"/>
        </w:rPr>
      </w:pPr>
      <w:r w:rsidRPr="001F794E">
        <w:rPr>
          <w:sz w:val="22"/>
          <w:szCs w:val="22"/>
        </w:rPr>
        <w:t>default</w:t>
      </w:r>
    </w:p>
    <w:p w14:paraId="0A237E6E" w14:textId="77777777" w:rsidR="009659C6" w:rsidRPr="001F794E" w:rsidRDefault="009659C6" w:rsidP="009659C6">
      <w:pPr>
        <w:pStyle w:val="Heading3"/>
      </w:pPr>
      <w:r w:rsidRPr="001F794E">
        <w:t>Valid</w:t>
      </w:r>
    </w:p>
    <w:p w14:paraId="0EB5F2D1" w14:textId="77777777" w:rsidR="009659C6" w:rsidRPr="001F794E" w:rsidRDefault="009659C6" w:rsidP="009659C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public class Test {}</w:t>
      </w:r>
    </w:p>
    <w:p w14:paraId="7530FFE2" w14:textId="77777777" w:rsidR="009659C6" w:rsidRPr="001F794E" w:rsidRDefault="009659C6" w:rsidP="009659C6">
      <w:r w:rsidRPr="001F794E">
        <w:pict w14:anchorId="274C48AD">
          <v:rect id="_x0000_i1498" style="width:0;height:1.5pt" o:hralign="center" o:hrstd="t" o:hr="t" fillcolor="#a0a0a0" stroked="f"/>
        </w:pict>
      </w:r>
    </w:p>
    <w:p w14:paraId="73D577A3" w14:textId="77777777" w:rsidR="009659C6" w:rsidRPr="001F794E" w:rsidRDefault="009659C6" w:rsidP="009659C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{}</w:t>
      </w:r>
    </w:p>
    <w:p w14:paraId="5F5B8FD7" w14:textId="77777777" w:rsidR="009659C6" w:rsidRPr="001F794E" w:rsidRDefault="009659C6" w:rsidP="009659C6">
      <w:pPr>
        <w:pStyle w:val="Heading3"/>
      </w:pPr>
      <w:r w:rsidRPr="001F794E">
        <w:t>Invalid</w:t>
      </w:r>
    </w:p>
    <w:p w14:paraId="56AA0D09" w14:textId="77777777" w:rsidR="009659C6" w:rsidRPr="001F794E" w:rsidRDefault="009659C6" w:rsidP="009659C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private class Test {}</w:t>
      </w:r>
    </w:p>
    <w:p w14:paraId="54C2FB9E" w14:textId="77777777" w:rsidR="009659C6" w:rsidRPr="001F794E" w:rsidRDefault="009659C6" w:rsidP="009659C6">
      <w:pPr>
        <w:pStyle w:val="Heading3"/>
      </w:pPr>
      <w:r w:rsidRPr="001F794E">
        <w:t>Important Point</w:t>
      </w:r>
    </w:p>
    <w:p w14:paraId="573BC512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private/protected not allowed for top-level class.</w:t>
      </w:r>
    </w:p>
    <w:p w14:paraId="2B043A3A" w14:textId="77777777" w:rsidR="009659C6" w:rsidRPr="001F794E" w:rsidRDefault="009659C6" w:rsidP="009659C6">
      <w:r w:rsidRPr="001F794E">
        <w:pict w14:anchorId="348CCC4C">
          <v:rect id="_x0000_i1499" style="width:0;height:1.5pt" o:hralign="center" o:hrstd="t" o:hr="t" fillcolor="#a0a0a0" stroked="f"/>
        </w:pict>
      </w:r>
    </w:p>
    <w:p w14:paraId="5C3A921E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E047AF0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Top-level class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फक्त</w:t>
      </w:r>
      <w:r w:rsidRPr="001F794E">
        <w:rPr>
          <w:sz w:val="22"/>
          <w:szCs w:val="22"/>
        </w:rPr>
        <w:t>:</w:t>
      </w:r>
    </w:p>
    <w:p w14:paraId="1CED3490" w14:textId="77777777" w:rsidR="009659C6" w:rsidRPr="001F794E" w:rsidRDefault="009659C6" w:rsidP="003003E2">
      <w:pPr>
        <w:pStyle w:val="NormalWeb"/>
        <w:numPr>
          <w:ilvl w:val="0"/>
          <w:numId w:val="182"/>
        </w:numPr>
        <w:rPr>
          <w:sz w:val="22"/>
          <w:szCs w:val="22"/>
        </w:rPr>
      </w:pPr>
      <w:r w:rsidRPr="001F794E">
        <w:rPr>
          <w:sz w:val="22"/>
          <w:szCs w:val="22"/>
        </w:rPr>
        <w:t>public</w:t>
      </w:r>
    </w:p>
    <w:p w14:paraId="530636F4" w14:textId="77777777" w:rsidR="009659C6" w:rsidRPr="001F794E" w:rsidRDefault="009659C6" w:rsidP="003003E2">
      <w:pPr>
        <w:pStyle w:val="NormalWeb"/>
        <w:numPr>
          <w:ilvl w:val="0"/>
          <w:numId w:val="182"/>
        </w:numPr>
        <w:rPr>
          <w:sz w:val="22"/>
          <w:szCs w:val="22"/>
        </w:rPr>
      </w:pPr>
      <w:r w:rsidRPr="001F794E">
        <w:rPr>
          <w:sz w:val="22"/>
          <w:szCs w:val="22"/>
        </w:rPr>
        <w:t>default</w:t>
      </w:r>
    </w:p>
    <w:p w14:paraId="307702C9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allowed </w:t>
      </w:r>
      <w:r w:rsidRPr="001F794E">
        <w:rPr>
          <w:rFonts w:ascii="Nirmala UI" w:hAnsi="Nirmala UI" w:cs="Nirmala UI"/>
          <w:sz w:val="22"/>
          <w:szCs w:val="22"/>
        </w:rPr>
        <w:t>आहेत</w:t>
      </w:r>
      <w:r w:rsidRPr="001F794E">
        <w:rPr>
          <w:sz w:val="22"/>
          <w:szCs w:val="22"/>
        </w:rPr>
        <w:t>.</w:t>
      </w:r>
    </w:p>
    <w:p w14:paraId="60B2B22F" w14:textId="77777777" w:rsidR="009659C6" w:rsidRPr="001F794E" w:rsidRDefault="009659C6" w:rsidP="009659C6">
      <w:pPr>
        <w:pStyle w:val="Heading3"/>
      </w:pPr>
      <w:r w:rsidRPr="001F794E">
        <w:t>private/protected</w:t>
      </w:r>
    </w:p>
    <w:p w14:paraId="426A94C2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allowed </w:t>
      </w:r>
      <w:r w:rsidRPr="001F794E">
        <w:rPr>
          <w:rFonts w:ascii="Nirmala UI" w:hAnsi="Nirmala UI" w:cs="Nirmala UI"/>
          <w:sz w:val="22"/>
          <w:szCs w:val="22"/>
        </w:rPr>
        <w:t>नाहीत</w:t>
      </w:r>
      <w:r w:rsidRPr="001F794E">
        <w:rPr>
          <w:sz w:val="22"/>
          <w:szCs w:val="22"/>
        </w:rPr>
        <w:t>.</w:t>
      </w:r>
    </w:p>
    <w:p w14:paraId="0DD9AE98" w14:textId="77777777" w:rsidR="009659C6" w:rsidRPr="001F794E" w:rsidRDefault="009659C6" w:rsidP="009659C6">
      <w:r w:rsidRPr="001F794E">
        <w:pict w14:anchorId="188642F9">
          <v:rect id="_x0000_i1500" style="width:0;height:1.5pt" o:hralign="center" o:hrstd="t" o:hr="t" fillcolor="#a0a0a0" stroked="f"/>
        </w:pict>
      </w:r>
    </w:p>
    <w:p w14:paraId="730BC812" w14:textId="77777777" w:rsidR="009659C6" w:rsidRPr="001F794E" w:rsidRDefault="009659C6" w:rsidP="009659C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190. Can top-level class be private?</w:t>
      </w:r>
    </w:p>
    <w:p w14:paraId="260745FD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014C0AC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No.</w:t>
      </w:r>
    </w:p>
    <w:p w14:paraId="37303E15" w14:textId="77777777" w:rsidR="009659C6" w:rsidRPr="001F794E" w:rsidRDefault="009659C6" w:rsidP="009659C6">
      <w:pPr>
        <w:pStyle w:val="Heading3"/>
      </w:pPr>
      <w:r w:rsidRPr="001F794E">
        <w:t>Reason</w:t>
      </w:r>
    </w:p>
    <w:p w14:paraId="50CA7CED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Top-level class must be accessible outside class scope.</w:t>
      </w:r>
    </w:p>
    <w:p w14:paraId="03277AA6" w14:textId="77777777" w:rsidR="009659C6" w:rsidRPr="001F794E" w:rsidRDefault="009659C6" w:rsidP="009659C6">
      <w:pPr>
        <w:pStyle w:val="Heading3"/>
      </w:pPr>
      <w:r w:rsidRPr="001F794E">
        <w:t>Invalid Example</w:t>
      </w:r>
    </w:p>
    <w:p w14:paraId="1C98F106" w14:textId="77777777" w:rsidR="009659C6" w:rsidRPr="001F794E" w:rsidRDefault="009659C6" w:rsidP="009659C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private class Test {}</w:t>
      </w:r>
    </w:p>
    <w:p w14:paraId="326327EF" w14:textId="77777777" w:rsidR="009659C6" w:rsidRPr="001F794E" w:rsidRDefault="009659C6" w:rsidP="009659C6">
      <w:pPr>
        <w:pStyle w:val="Heading3"/>
      </w:pPr>
      <w:r w:rsidRPr="001F794E">
        <w:t>Compiler Error</w:t>
      </w:r>
    </w:p>
    <w:p w14:paraId="20FFC182" w14:textId="77777777" w:rsidR="009659C6" w:rsidRPr="001F794E" w:rsidRDefault="009659C6" w:rsidP="009659C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Illegal modifier for class</w:t>
      </w:r>
    </w:p>
    <w:p w14:paraId="0EAF6F39" w14:textId="77777777" w:rsidR="009659C6" w:rsidRPr="001F794E" w:rsidRDefault="009659C6" w:rsidP="009659C6">
      <w:pPr>
        <w:pStyle w:val="Heading3"/>
      </w:pPr>
      <w:r w:rsidRPr="001F794E">
        <w:t>Important Point</w:t>
      </w:r>
    </w:p>
    <w:p w14:paraId="7B4A8CC2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Nested classes can be private.</w:t>
      </w:r>
    </w:p>
    <w:p w14:paraId="7606F160" w14:textId="77777777" w:rsidR="009659C6" w:rsidRPr="001F794E" w:rsidRDefault="009659C6" w:rsidP="009659C6">
      <w:r w:rsidRPr="001F794E">
        <w:pict w14:anchorId="71C4093F">
          <v:rect id="_x0000_i1501" style="width:0;height:1.5pt" o:hralign="center" o:hrstd="t" o:hr="t" fillcolor="#a0a0a0" stroked="f"/>
        </w:pict>
      </w:r>
    </w:p>
    <w:p w14:paraId="0366D64E" w14:textId="77777777" w:rsidR="009659C6" w:rsidRPr="001F794E" w:rsidRDefault="009659C6" w:rsidP="009659C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B382D81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❌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5536660F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Top-level class private </w:t>
      </w:r>
      <w:r w:rsidRPr="001F794E">
        <w:rPr>
          <w:rFonts w:ascii="Nirmala UI" w:hAnsi="Nirmala UI" w:cs="Nirmala UI"/>
          <w:sz w:val="22"/>
          <w:szCs w:val="22"/>
        </w:rPr>
        <w:t>असू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22F63022" w14:textId="77777777" w:rsidR="009659C6" w:rsidRPr="001F794E" w:rsidRDefault="009659C6" w:rsidP="009659C6">
      <w:pPr>
        <w:pStyle w:val="Heading3"/>
      </w:pPr>
      <w:r w:rsidRPr="001F794E">
        <w:t>Important</w:t>
      </w:r>
    </w:p>
    <w:p w14:paraId="59A1444B" w14:textId="77777777" w:rsidR="009659C6" w:rsidRPr="001F794E" w:rsidRDefault="009659C6" w:rsidP="009659C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Nested class private </w:t>
      </w:r>
      <w:r w:rsidRPr="001F794E">
        <w:rPr>
          <w:rFonts w:ascii="Nirmala UI" w:hAnsi="Nirmala UI" w:cs="Nirmala UI"/>
          <w:sz w:val="22"/>
          <w:szCs w:val="22"/>
        </w:rPr>
        <w:t>असू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शकते</w:t>
      </w:r>
      <w:r w:rsidRPr="001F794E">
        <w:rPr>
          <w:sz w:val="22"/>
          <w:szCs w:val="22"/>
        </w:rPr>
        <w:t>.</w:t>
      </w:r>
    </w:p>
    <w:p w14:paraId="1AC5D714" w14:textId="77777777" w:rsidR="009659C6" w:rsidRPr="001F794E" w:rsidRDefault="009659C6" w:rsidP="009659C6">
      <w:r w:rsidRPr="001F794E">
        <w:pict w14:anchorId="08A397F9">
          <v:rect id="_x0000_i1502" style="width:0;height:1.5pt" o:hralign="center" o:hrstd="t" o:hr="t" fillcolor="#a0a0a0" stroked="f"/>
        </w:pict>
      </w:r>
    </w:p>
    <w:p w14:paraId="6FA44050" w14:textId="77777777" w:rsidR="003836B0" w:rsidRPr="001F794E" w:rsidRDefault="003836B0" w:rsidP="003836B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(191–200)</w:t>
      </w:r>
    </w:p>
    <w:p w14:paraId="0B44206C" w14:textId="77777777" w:rsidR="003836B0" w:rsidRPr="001F794E" w:rsidRDefault="003836B0" w:rsidP="003836B0">
      <w:r w:rsidRPr="001F794E">
        <w:pict w14:anchorId="548FECD7">
          <v:rect id="_x0000_i1503" style="width:0;height:1.5pt" o:hralign="center" o:hrstd="t" o:hr="t" fillcolor="#a0a0a0" stroked="f"/>
        </w:pict>
      </w:r>
    </w:p>
    <w:p w14:paraId="4F9C7D51" w14:textId="77777777" w:rsidR="003836B0" w:rsidRPr="001F794E" w:rsidRDefault="003836B0" w:rsidP="003836B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191. What is nested class?</w:t>
      </w:r>
    </w:p>
    <w:p w14:paraId="41805B1A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433C3A4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Class defined inside another class is called nested class.</w:t>
      </w:r>
    </w:p>
    <w:p w14:paraId="00E56A8F" w14:textId="77777777" w:rsidR="003836B0" w:rsidRPr="001F794E" w:rsidRDefault="003836B0" w:rsidP="003836B0">
      <w:pPr>
        <w:pStyle w:val="Heading3"/>
      </w:pPr>
      <w:r w:rsidRPr="001F794E">
        <w:t>Example</w:t>
      </w:r>
    </w:p>
    <w:p w14:paraId="7C35ACB6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Outer {</w:t>
      </w:r>
    </w:p>
    <w:p w14:paraId="322FCE3C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</w:p>
    <w:p w14:paraId="6F07AC6F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class Inner {</w:t>
      </w:r>
    </w:p>
    <w:p w14:paraId="146F19F5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</w:p>
    <w:p w14:paraId="05439AC2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0D94B449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CD503A7" w14:textId="77777777" w:rsidR="003836B0" w:rsidRPr="001F794E" w:rsidRDefault="003836B0" w:rsidP="003836B0">
      <w:pPr>
        <w:pStyle w:val="Heading3"/>
      </w:pPr>
      <w:r w:rsidRPr="001F794E">
        <w:t>Types</w:t>
      </w:r>
    </w:p>
    <w:p w14:paraId="32F9DAD0" w14:textId="77777777" w:rsidR="003836B0" w:rsidRPr="001F794E" w:rsidRDefault="003836B0" w:rsidP="003003E2">
      <w:pPr>
        <w:pStyle w:val="NormalWeb"/>
        <w:numPr>
          <w:ilvl w:val="0"/>
          <w:numId w:val="183"/>
        </w:numPr>
        <w:rPr>
          <w:sz w:val="22"/>
          <w:szCs w:val="22"/>
        </w:rPr>
      </w:pPr>
      <w:r w:rsidRPr="001F794E">
        <w:rPr>
          <w:sz w:val="22"/>
          <w:szCs w:val="22"/>
        </w:rPr>
        <w:t>Static nested class</w:t>
      </w:r>
    </w:p>
    <w:p w14:paraId="364C196E" w14:textId="77777777" w:rsidR="003836B0" w:rsidRPr="001F794E" w:rsidRDefault="003836B0" w:rsidP="003003E2">
      <w:pPr>
        <w:pStyle w:val="NormalWeb"/>
        <w:numPr>
          <w:ilvl w:val="0"/>
          <w:numId w:val="183"/>
        </w:numPr>
        <w:rPr>
          <w:sz w:val="22"/>
          <w:szCs w:val="22"/>
        </w:rPr>
      </w:pPr>
      <w:r w:rsidRPr="001F794E">
        <w:rPr>
          <w:sz w:val="22"/>
          <w:szCs w:val="22"/>
        </w:rPr>
        <w:t>Inner class</w:t>
      </w:r>
    </w:p>
    <w:p w14:paraId="20786FD3" w14:textId="77777777" w:rsidR="003836B0" w:rsidRPr="001F794E" w:rsidRDefault="003836B0" w:rsidP="003836B0">
      <w:pPr>
        <w:pStyle w:val="Heading3"/>
      </w:pPr>
      <w:r w:rsidRPr="001F794E">
        <w:t>Benefits</w:t>
      </w:r>
    </w:p>
    <w:p w14:paraId="4766A37B" w14:textId="77777777" w:rsidR="003836B0" w:rsidRPr="001F794E" w:rsidRDefault="003836B0" w:rsidP="003003E2">
      <w:pPr>
        <w:pStyle w:val="NormalWeb"/>
        <w:numPr>
          <w:ilvl w:val="0"/>
          <w:numId w:val="184"/>
        </w:numPr>
        <w:rPr>
          <w:sz w:val="22"/>
          <w:szCs w:val="22"/>
        </w:rPr>
      </w:pPr>
      <w:r w:rsidRPr="001F794E">
        <w:rPr>
          <w:sz w:val="22"/>
          <w:szCs w:val="22"/>
        </w:rPr>
        <w:t>Better grouping</w:t>
      </w:r>
    </w:p>
    <w:p w14:paraId="479A7781" w14:textId="77777777" w:rsidR="003836B0" w:rsidRPr="001F794E" w:rsidRDefault="003836B0" w:rsidP="003003E2">
      <w:pPr>
        <w:pStyle w:val="NormalWeb"/>
        <w:numPr>
          <w:ilvl w:val="0"/>
          <w:numId w:val="184"/>
        </w:numPr>
        <w:rPr>
          <w:sz w:val="22"/>
          <w:szCs w:val="22"/>
        </w:rPr>
      </w:pPr>
      <w:r w:rsidRPr="001F794E">
        <w:rPr>
          <w:sz w:val="22"/>
          <w:szCs w:val="22"/>
        </w:rPr>
        <w:t>Encapsulation</w:t>
      </w:r>
    </w:p>
    <w:p w14:paraId="0BE77731" w14:textId="77777777" w:rsidR="003836B0" w:rsidRPr="001F794E" w:rsidRDefault="003836B0" w:rsidP="003003E2">
      <w:pPr>
        <w:pStyle w:val="NormalWeb"/>
        <w:numPr>
          <w:ilvl w:val="0"/>
          <w:numId w:val="184"/>
        </w:numPr>
        <w:rPr>
          <w:sz w:val="22"/>
          <w:szCs w:val="22"/>
        </w:rPr>
      </w:pPr>
      <w:r w:rsidRPr="001F794E">
        <w:rPr>
          <w:sz w:val="22"/>
          <w:szCs w:val="22"/>
        </w:rPr>
        <w:t>Logical organization</w:t>
      </w:r>
    </w:p>
    <w:p w14:paraId="49D458C9" w14:textId="77777777" w:rsidR="003836B0" w:rsidRPr="001F794E" w:rsidRDefault="003836B0" w:rsidP="003836B0">
      <w:r w:rsidRPr="001F794E">
        <w:pict w14:anchorId="307DDF54">
          <v:rect id="_x0000_i1504" style="width:0;height:1.5pt" o:hralign="center" o:hrstd="t" o:hr="t" fillcolor="#a0a0a0" stroked="f"/>
        </w:pict>
      </w:r>
    </w:p>
    <w:p w14:paraId="725EE385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3D4B509D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च्या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आत</w:t>
      </w:r>
      <w:r w:rsidRPr="001F794E">
        <w:rPr>
          <w:sz w:val="22"/>
          <w:szCs w:val="22"/>
        </w:rPr>
        <w:t xml:space="preserve"> define </w:t>
      </w:r>
      <w:r w:rsidRPr="001F794E">
        <w:rPr>
          <w:rFonts w:ascii="Nirmala UI" w:hAnsi="Nirmala UI" w:cs="Nirmala UI"/>
          <w:sz w:val="22"/>
          <w:szCs w:val="22"/>
        </w:rPr>
        <w:t>केलेला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nested class.</w:t>
      </w:r>
    </w:p>
    <w:p w14:paraId="0D607513" w14:textId="77777777" w:rsidR="003836B0" w:rsidRPr="001F794E" w:rsidRDefault="003836B0" w:rsidP="003836B0">
      <w:pPr>
        <w:pStyle w:val="Heading3"/>
      </w:pPr>
      <w:r w:rsidRPr="001F794E">
        <w:t>Example</w:t>
      </w:r>
    </w:p>
    <w:p w14:paraId="48780BCE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Inner</w:t>
      </w:r>
    </w:p>
    <w:p w14:paraId="4069B6A0" w14:textId="77777777" w:rsidR="003836B0" w:rsidRPr="001F794E" w:rsidRDefault="003836B0" w:rsidP="003836B0">
      <w:r w:rsidRPr="001F794E">
        <w:pict w14:anchorId="67ED7095">
          <v:rect id="_x0000_i1505" style="width:0;height:1.5pt" o:hralign="center" o:hrstd="t" o:hr="t" fillcolor="#a0a0a0" stroked="f"/>
        </w:pict>
      </w:r>
    </w:p>
    <w:p w14:paraId="328FFB55" w14:textId="77777777" w:rsidR="003836B0" w:rsidRPr="001F794E" w:rsidRDefault="003836B0" w:rsidP="003836B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192. What is inner class?</w:t>
      </w:r>
    </w:p>
    <w:p w14:paraId="58A9B23C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1279725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Non-static nested class is called inner class.</w:t>
      </w:r>
    </w:p>
    <w:p w14:paraId="66DE16C5" w14:textId="77777777" w:rsidR="003836B0" w:rsidRPr="001F794E" w:rsidRDefault="003836B0" w:rsidP="003836B0">
      <w:pPr>
        <w:pStyle w:val="Heading3"/>
      </w:pPr>
      <w:r w:rsidRPr="001F794E">
        <w:t>Example</w:t>
      </w:r>
    </w:p>
    <w:p w14:paraId="711C6379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Outer {</w:t>
      </w:r>
    </w:p>
    <w:p w14:paraId="69211171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</w:p>
    <w:p w14:paraId="34A6F8E3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class Inner {</w:t>
      </w:r>
    </w:p>
    <w:p w14:paraId="04A6F855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</w:p>
    <w:p w14:paraId="14917C85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void show() {</w:t>
      </w:r>
    </w:p>
    <w:p w14:paraId="2C62B12A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System.out.println("Inner");</w:t>
      </w:r>
    </w:p>
    <w:p w14:paraId="61337099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}</w:t>
      </w:r>
    </w:p>
    <w:p w14:paraId="0D737D58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229C51B1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1F6BA08" w14:textId="77777777" w:rsidR="003836B0" w:rsidRPr="001F794E" w:rsidRDefault="003836B0" w:rsidP="003836B0">
      <w:pPr>
        <w:pStyle w:val="Heading3"/>
      </w:pPr>
      <w:r w:rsidRPr="001F794E">
        <w:t>Creation</w:t>
      </w:r>
    </w:p>
    <w:p w14:paraId="514BB0BA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Outer o = new Outer();</w:t>
      </w:r>
    </w:p>
    <w:p w14:paraId="5FC7B805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</w:p>
    <w:p w14:paraId="0BEB799A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Outer.Inner i = o.new Inner();</w:t>
      </w:r>
    </w:p>
    <w:p w14:paraId="63A4BDFE" w14:textId="77777777" w:rsidR="003836B0" w:rsidRPr="001F794E" w:rsidRDefault="003836B0" w:rsidP="003836B0">
      <w:pPr>
        <w:pStyle w:val="Heading3"/>
      </w:pPr>
      <w:r w:rsidRPr="001F794E">
        <w:t>Important Point</w:t>
      </w:r>
    </w:p>
    <w:p w14:paraId="4219AA31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Inner class can access outer class members directly.</w:t>
      </w:r>
    </w:p>
    <w:p w14:paraId="6DA2E95F" w14:textId="77777777" w:rsidR="003836B0" w:rsidRPr="001F794E" w:rsidRDefault="003836B0" w:rsidP="003836B0">
      <w:r w:rsidRPr="001F794E">
        <w:pict w14:anchorId="1B04E085">
          <v:rect id="_x0000_i1506" style="width:0;height:1.5pt" o:hralign="center" o:hrstd="t" o:hr="t" fillcolor="#a0a0a0" stroked="f"/>
        </w:pict>
      </w:r>
    </w:p>
    <w:p w14:paraId="1DDFDDF8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05341B2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Non-static nested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inner class.</w:t>
      </w:r>
    </w:p>
    <w:p w14:paraId="050C11E6" w14:textId="77777777" w:rsidR="003836B0" w:rsidRPr="001F794E" w:rsidRDefault="003836B0" w:rsidP="003836B0">
      <w:pPr>
        <w:pStyle w:val="Heading3"/>
      </w:pPr>
      <w:r w:rsidRPr="001F794E">
        <w:lastRenderedPageBreak/>
        <w:t>Important</w:t>
      </w:r>
    </w:p>
    <w:p w14:paraId="3B175BED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Inner class outer class members directly access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शकते</w:t>
      </w:r>
      <w:r w:rsidRPr="001F794E">
        <w:rPr>
          <w:sz w:val="22"/>
          <w:szCs w:val="22"/>
        </w:rPr>
        <w:t>.</w:t>
      </w:r>
    </w:p>
    <w:p w14:paraId="0A2E75DB" w14:textId="77777777" w:rsidR="003836B0" w:rsidRPr="001F794E" w:rsidRDefault="003836B0" w:rsidP="003836B0">
      <w:r w:rsidRPr="001F794E">
        <w:pict w14:anchorId="2526005F">
          <v:rect id="_x0000_i1507" style="width:0;height:1.5pt" o:hralign="center" o:hrstd="t" o:hr="t" fillcolor="#a0a0a0" stroked="f"/>
        </w:pict>
      </w:r>
    </w:p>
    <w:p w14:paraId="336C1578" w14:textId="77777777" w:rsidR="003836B0" w:rsidRPr="001F794E" w:rsidRDefault="003836B0" w:rsidP="003836B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193. Types of inner classes?</w:t>
      </w:r>
    </w:p>
    <w:p w14:paraId="54807E4D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07A246A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Types</w:t>
      </w:r>
    </w:p>
    <w:p w14:paraId="48D3EB8C" w14:textId="77777777" w:rsidR="003836B0" w:rsidRPr="001F794E" w:rsidRDefault="003836B0" w:rsidP="003836B0">
      <w:pPr>
        <w:pStyle w:val="Heading3"/>
      </w:pPr>
      <w:r w:rsidRPr="001F794E">
        <w:t>1. Member Inner Class</w:t>
      </w:r>
    </w:p>
    <w:p w14:paraId="05002910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Defined inside class.</w:t>
      </w:r>
    </w:p>
    <w:p w14:paraId="7233FE10" w14:textId="77777777" w:rsidR="003836B0" w:rsidRPr="001F794E" w:rsidRDefault="003836B0" w:rsidP="003836B0">
      <w:r w:rsidRPr="001F794E">
        <w:pict w14:anchorId="3DE8FCE0">
          <v:rect id="_x0000_i1508" style="width:0;height:1.5pt" o:hralign="center" o:hrstd="t" o:hr="t" fillcolor="#a0a0a0" stroked="f"/>
        </w:pict>
      </w:r>
    </w:p>
    <w:p w14:paraId="4FA68EF1" w14:textId="77777777" w:rsidR="003836B0" w:rsidRPr="001F794E" w:rsidRDefault="003836B0" w:rsidP="003836B0">
      <w:pPr>
        <w:pStyle w:val="Heading3"/>
      </w:pPr>
      <w:r w:rsidRPr="001F794E">
        <w:t>2. Local Inner Class</w:t>
      </w:r>
    </w:p>
    <w:p w14:paraId="43C69961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Defined inside method.</w:t>
      </w:r>
    </w:p>
    <w:p w14:paraId="34F6F24F" w14:textId="77777777" w:rsidR="003836B0" w:rsidRPr="001F794E" w:rsidRDefault="003836B0" w:rsidP="003836B0">
      <w:r w:rsidRPr="001F794E">
        <w:pict w14:anchorId="2E39F857">
          <v:rect id="_x0000_i1509" style="width:0;height:1.5pt" o:hralign="center" o:hrstd="t" o:hr="t" fillcolor="#a0a0a0" stroked="f"/>
        </w:pict>
      </w:r>
    </w:p>
    <w:p w14:paraId="00BA92E6" w14:textId="77777777" w:rsidR="003836B0" w:rsidRPr="001F794E" w:rsidRDefault="003836B0" w:rsidP="003836B0">
      <w:pPr>
        <w:pStyle w:val="Heading3"/>
      </w:pPr>
      <w:r w:rsidRPr="001F794E">
        <w:t>3. Anonymous Inner Class</w:t>
      </w:r>
    </w:p>
    <w:p w14:paraId="10A23F00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 class name.</w:t>
      </w:r>
    </w:p>
    <w:p w14:paraId="3B579461" w14:textId="77777777" w:rsidR="003836B0" w:rsidRPr="001F794E" w:rsidRDefault="003836B0" w:rsidP="003836B0">
      <w:r w:rsidRPr="001F794E">
        <w:pict w14:anchorId="00F8E8B7">
          <v:rect id="_x0000_i1510" style="width:0;height:1.5pt" o:hralign="center" o:hrstd="t" o:hr="t" fillcolor="#a0a0a0" stroked="f"/>
        </w:pict>
      </w:r>
    </w:p>
    <w:p w14:paraId="29E4271E" w14:textId="77777777" w:rsidR="003836B0" w:rsidRPr="001F794E" w:rsidRDefault="003836B0" w:rsidP="003836B0">
      <w:pPr>
        <w:pStyle w:val="Heading3"/>
      </w:pPr>
      <w:r w:rsidRPr="001F794E">
        <w:t>4. Static Nested Class</w:t>
      </w:r>
    </w:p>
    <w:p w14:paraId="30BD6BD6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Static nested structure.</w:t>
      </w:r>
    </w:p>
    <w:p w14:paraId="6DDEC496" w14:textId="77777777" w:rsidR="003836B0" w:rsidRPr="001F794E" w:rsidRDefault="003836B0" w:rsidP="003836B0">
      <w:pPr>
        <w:pStyle w:val="Heading3"/>
      </w:pPr>
      <w:r w:rsidRPr="001F794E">
        <w:t>Important Point</w:t>
      </w:r>
    </w:p>
    <w:p w14:paraId="16289226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Frequently used in event handling and frameworks.</w:t>
      </w:r>
    </w:p>
    <w:p w14:paraId="2D7B85C3" w14:textId="77777777" w:rsidR="003836B0" w:rsidRPr="001F794E" w:rsidRDefault="003836B0" w:rsidP="003836B0">
      <w:r w:rsidRPr="001F794E">
        <w:pict w14:anchorId="6804766A">
          <v:rect id="_x0000_i1511" style="width:0;height:1.5pt" o:hralign="center" o:hrstd="t" o:hr="t" fillcolor="#a0a0a0" stroked="f"/>
        </w:pict>
      </w:r>
    </w:p>
    <w:p w14:paraId="76C74807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56232B9A" w14:textId="77777777" w:rsidR="003836B0" w:rsidRPr="001F794E" w:rsidRDefault="003836B0" w:rsidP="003836B0">
      <w:pPr>
        <w:pStyle w:val="Heading3"/>
      </w:pPr>
      <w:r w:rsidRPr="001F794E">
        <w:t>Inner class types</w:t>
      </w:r>
    </w:p>
    <w:p w14:paraId="1E4CA4EA" w14:textId="77777777" w:rsidR="003836B0" w:rsidRPr="001F794E" w:rsidRDefault="003836B0" w:rsidP="003003E2">
      <w:pPr>
        <w:pStyle w:val="NormalWeb"/>
        <w:numPr>
          <w:ilvl w:val="0"/>
          <w:numId w:val="185"/>
        </w:numPr>
        <w:rPr>
          <w:sz w:val="22"/>
          <w:szCs w:val="22"/>
        </w:rPr>
      </w:pPr>
      <w:r w:rsidRPr="001F794E">
        <w:rPr>
          <w:sz w:val="22"/>
          <w:szCs w:val="22"/>
        </w:rPr>
        <w:t>Member inner class</w:t>
      </w:r>
    </w:p>
    <w:p w14:paraId="7D5F630C" w14:textId="77777777" w:rsidR="003836B0" w:rsidRPr="001F794E" w:rsidRDefault="003836B0" w:rsidP="003003E2">
      <w:pPr>
        <w:pStyle w:val="NormalWeb"/>
        <w:numPr>
          <w:ilvl w:val="0"/>
          <w:numId w:val="185"/>
        </w:numPr>
        <w:rPr>
          <w:sz w:val="22"/>
          <w:szCs w:val="22"/>
        </w:rPr>
      </w:pPr>
      <w:r w:rsidRPr="001F794E">
        <w:rPr>
          <w:sz w:val="22"/>
          <w:szCs w:val="22"/>
        </w:rPr>
        <w:t>Local inner class</w:t>
      </w:r>
    </w:p>
    <w:p w14:paraId="4F67AC7C" w14:textId="77777777" w:rsidR="003836B0" w:rsidRPr="001F794E" w:rsidRDefault="003836B0" w:rsidP="003003E2">
      <w:pPr>
        <w:pStyle w:val="NormalWeb"/>
        <w:numPr>
          <w:ilvl w:val="0"/>
          <w:numId w:val="185"/>
        </w:numPr>
        <w:rPr>
          <w:sz w:val="22"/>
          <w:szCs w:val="22"/>
        </w:rPr>
      </w:pPr>
      <w:r w:rsidRPr="001F794E">
        <w:rPr>
          <w:sz w:val="22"/>
          <w:szCs w:val="22"/>
        </w:rPr>
        <w:t>Anonymous inner class</w:t>
      </w:r>
    </w:p>
    <w:p w14:paraId="5750E4E4" w14:textId="77777777" w:rsidR="003836B0" w:rsidRPr="001F794E" w:rsidRDefault="003836B0" w:rsidP="003003E2">
      <w:pPr>
        <w:pStyle w:val="NormalWeb"/>
        <w:numPr>
          <w:ilvl w:val="0"/>
          <w:numId w:val="185"/>
        </w:numPr>
        <w:rPr>
          <w:sz w:val="22"/>
          <w:szCs w:val="22"/>
        </w:rPr>
      </w:pPr>
      <w:r w:rsidRPr="001F794E">
        <w:rPr>
          <w:sz w:val="22"/>
          <w:szCs w:val="22"/>
        </w:rPr>
        <w:t>Static nested class</w:t>
      </w:r>
    </w:p>
    <w:p w14:paraId="5569E27B" w14:textId="77777777" w:rsidR="003836B0" w:rsidRPr="001F794E" w:rsidRDefault="003836B0" w:rsidP="003836B0">
      <w:r w:rsidRPr="001F794E">
        <w:pict w14:anchorId="0E3FBAB8">
          <v:rect id="_x0000_i1512" style="width:0;height:1.5pt" o:hralign="center" o:hrstd="t" o:hr="t" fillcolor="#a0a0a0" stroked="f"/>
        </w:pict>
      </w:r>
    </w:p>
    <w:p w14:paraId="5A2278DA" w14:textId="77777777" w:rsidR="003836B0" w:rsidRPr="001F794E" w:rsidRDefault="003836B0" w:rsidP="003836B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194. What is static nested class?</w:t>
      </w:r>
    </w:p>
    <w:p w14:paraId="778319CF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B821980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Nested class declared static.</w:t>
      </w:r>
    </w:p>
    <w:p w14:paraId="491934B7" w14:textId="77777777" w:rsidR="003836B0" w:rsidRPr="001F794E" w:rsidRDefault="003836B0" w:rsidP="003836B0">
      <w:pPr>
        <w:pStyle w:val="Heading3"/>
      </w:pPr>
      <w:r w:rsidRPr="001F794E">
        <w:t>Example</w:t>
      </w:r>
    </w:p>
    <w:p w14:paraId="67083C00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Outer {</w:t>
      </w:r>
    </w:p>
    <w:p w14:paraId="41F2BEF1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</w:p>
    <w:p w14:paraId="1893EF75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static class Inner {</w:t>
      </w:r>
    </w:p>
    <w:p w14:paraId="7E560F0D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</w:p>
    <w:p w14:paraId="468C64BA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void show() {</w:t>
      </w:r>
    </w:p>
    <w:p w14:paraId="130108EB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System.out.println("Static Nested");</w:t>
      </w:r>
    </w:p>
    <w:p w14:paraId="29BFCE94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}</w:t>
      </w:r>
    </w:p>
    <w:p w14:paraId="3E64C7E0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3B54BA7C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C830648" w14:textId="77777777" w:rsidR="003836B0" w:rsidRPr="001F794E" w:rsidRDefault="003836B0" w:rsidP="003836B0">
      <w:pPr>
        <w:pStyle w:val="Heading3"/>
      </w:pPr>
      <w:r w:rsidRPr="001F794E">
        <w:t>Creation</w:t>
      </w:r>
    </w:p>
    <w:p w14:paraId="0994CCD4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Outer.Inner i =</w:t>
      </w:r>
    </w:p>
    <w:p w14:paraId="2C829E3C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Outer.Inner();</w:t>
      </w:r>
    </w:p>
    <w:p w14:paraId="29FD26A2" w14:textId="77777777" w:rsidR="003836B0" w:rsidRPr="001F794E" w:rsidRDefault="003836B0" w:rsidP="003836B0">
      <w:pPr>
        <w:pStyle w:val="Heading3"/>
      </w:pPr>
      <w:r w:rsidRPr="001F794E">
        <w:t>Important Point</w:t>
      </w:r>
    </w:p>
    <w:p w14:paraId="6FBFEF96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Cannot directly access non-static outer members.</w:t>
      </w:r>
    </w:p>
    <w:p w14:paraId="31574C6C" w14:textId="77777777" w:rsidR="003836B0" w:rsidRPr="001F794E" w:rsidRDefault="003836B0" w:rsidP="003836B0">
      <w:r w:rsidRPr="001F794E">
        <w:pict w14:anchorId="3DEAED99">
          <v:rect id="_x0000_i1513" style="width:0;height:1.5pt" o:hralign="center" o:hrstd="t" o:hr="t" fillcolor="#a0a0a0" stroked="f"/>
        </w:pict>
      </w:r>
    </w:p>
    <w:p w14:paraId="7D1B99AE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6E3AF3C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Static declare </w:t>
      </w:r>
      <w:r w:rsidRPr="001F794E">
        <w:rPr>
          <w:rFonts w:ascii="Nirmala UI" w:hAnsi="Nirmala UI" w:cs="Nirmala UI"/>
          <w:sz w:val="22"/>
          <w:szCs w:val="22"/>
        </w:rPr>
        <w:t>केलेला</w:t>
      </w:r>
      <w:r w:rsidRPr="001F794E">
        <w:rPr>
          <w:sz w:val="22"/>
          <w:szCs w:val="22"/>
        </w:rPr>
        <w:t xml:space="preserve"> nested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static nested class.</w:t>
      </w:r>
    </w:p>
    <w:p w14:paraId="07C65091" w14:textId="77777777" w:rsidR="003836B0" w:rsidRPr="001F794E" w:rsidRDefault="003836B0" w:rsidP="003836B0">
      <w:pPr>
        <w:pStyle w:val="Heading3"/>
      </w:pPr>
      <w:r w:rsidRPr="001F794E">
        <w:t>Important</w:t>
      </w:r>
    </w:p>
    <w:p w14:paraId="5E0D6DE4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Outer class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non-static members directly access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443DABE7" w14:textId="77777777" w:rsidR="003836B0" w:rsidRPr="001F794E" w:rsidRDefault="003836B0" w:rsidP="003836B0">
      <w:r w:rsidRPr="001F794E">
        <w:pict w14:anchorId="78A9EEBB">
          <v:rect id="_x0000_i1514" style="width:0;height:1.5pt" o:hralign="center" o:hrstd="t" o:hr="t" fillcolor="#a0a0a0" stroked="f"/>
        </w:pict>
      </w:r>
    </w:p>
    <w:p w14:paraId="0CF8A239" w14:textId="77777777" w:rsidR="003836B0" w:rsidRPr="001F794E" w:rsidRDefault="003836B0" w:rsidP="003836B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195. What is anonymous inner class?</w:t>
      </w:r>
    </w:p>
    <w:p w14:paraId="39742E5D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9236E77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Inner class without name is anonymous inner class.</w:t>
      </w:r>
    </w:p>
    <w:p w14:paraId="1F51AC6A" w14:textId="77777777" w:rsidR="003836B0" w:rsidRPr="001F794E" w:rsidRDefault="003836B0" w:rsidP="003836B0">
      <w:pPr>
        <w:pStyle w:val="Heading3"/>
      </w:pPr>
      <w:r w:rsidRPr="001F794E">
        <w:t>Example</w:t>
      </w:r>
    </w:p>
    <w:p w14:paraId="1B50288A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Runnable r = new Runnable() {</w:t>
      </w:r>
    </w:p>
    <w:p w14:paraId="6D2FFB4A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</w:p>
    <w:p w14:paraId="64C838D2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void run() {</w:t>
      </w:r>
    </w:p>
    <w:p w14:paraId="7038C2B4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System.out.println("Running");</w:t>
      </w:r>
    </w:p>
    <w:p w14:paraId="4C925B3E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25C32A13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};</w:t>
      </w:r>
    </w:p>
    <w:p w14:paraId="4B31D87E" w14:textId="77777777" w:rsidR="003836B0" w:rsidRPr="001F794E" w:rsidRDefault="003836B0" w:rsidP="003836B0">
      <w:pPr>
        <w:pStyle w:val="Heading3"/>
      </w:pPr>
      <w:r w:rsidRPr="001F794E">
        <w:t>Uses</w:t>
      </w:r>
    </w:p>
    <w:p w14:paraId="524B3F73" w14:textId="77777777" w:rsidR="003836B0" w:rsidRPr="001F794E" w:rsidRDefault="003836B0" w:rsidP="003003E2">
      <w:pPr>
        <w:pStyle w:val="NormalWeb"/>
        <w:numPr>
          <w:ilvl w:val="0"/>
          <w:numId w:val="186"/>
        </w:numPr>
        <w:rPr>
          <w:sz w:val="22"/>
          <w:szCs w:val="22"/>
        </w:rPr>
      </w:pPr>
      <w:r w:rsidRPr="001F794E">
        <w:rPr>
          <w:sz w:val="22"/>
          <w:szCs w:val="22"/>
        </w:rPr>
        <w:t>Event handling</w:t>
      </w:r>
    </w:p>
    <w:p w14:paraId="2BCE0B46" w14:textId="77777777" w:rsidR="003836B0" w:rsidRPr="001F794E" w:rsidRDefault="003836B0" w:rsidP="003003E2">
      <w:pPr>
        <w:pStyle w:val="NormalWeb"/>
        <w:numPr>
          <w:ilvl w:val="0"/>
          <w:numId w:val="186"/>
        </w:numPr>
        <w:rPr>
          <w:sz w:val="22"/>
          <w:szCs w:val="22"/>
        </w:rPr>
      </w:pPr>
      <w:r w:rsidRPr="001F794E">
        <w:rPr>
          <w:sz w:val="22"/>
          <w:szCs w:val="22"/>
        </w:rPr>
        <w:t>Quick implementation</w:t>
      </w:r>
    </w:p>
    <w:p w14:paraId="1A9356DF" w14:textId="77777777" w:rsidR="003836B0" w:rsidRPr="001F794E" w:rsidRDefault="003836B0" w:rsidP="003003E2">
      <w:pPr>
        <w:pStyle w:val="NormalWeb"/>
        <w:numPr>
          <w:ilvl w:val="0"/>
          <w:numId w:val="186"/>
        </w:numPr>
        <w:rPr>
          <w:sz w:val="22"/>
          <w:szCs w:val="22"/>
        </w:rPr>
      </w:pPr>
      <w:r w:rsidRPr="001F794E">
        <w:rPr>
          <w:sz w:val="22"/>
          <w:szCs w:val="22"/>
        </w:rPr>
        <w:t>Functional programming (before lambda)</w:t>
      </w:r>
    </w:p>
    <w:p w14:paraId="217865B5" w14:textId="77777777" w:rsidR="003836B0" w:rsidRPr="001F794E" w:rsidRDefault="003836B0" w:rsidP="003836B0">
      <w:pPr>
        <w:pStyle w:val="Heading3"/>
      </w:pPr>
      <w:r w:rsidRPr="001F794E">
        <w:t>Important Point</w:t>
      </w:r>
    </w:p>
    <w:p w14:paraId="22E2892D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one-time implementation.</w:t>
      </w:r>
    </w:p>
    <w:p w14:paraId="67B55491" w14:textId="77777777" w:rsidR="003836B0" w:rsidRPr="001F794E" w:rsidRDefault="003836B0" w:rsidP="003836B0">
      <w:r w:rsidRPr="001F794E">
        <w:pict w14:anchorId="2A386835">
          <v:rect id="_x0000_i1515" style="width:0;height:1.5pt" o:hralign="center" o:hrstd="t" o:hr="t" fillcolor="#a0a0a0" stroked="f"/>
        </w:pict>
      </w:r>
    </w:p>
    <w:p w14:paraId="327A3AFC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6359623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नाव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नसलेला</w:t>
      </w:r>
      <w:r w:rsidRPr="001F794E">
        <w:rPr>
          <w:sz w:val="22"/>
          <w:szCs w:val="22"/>
        </w:rPr>
        <w:t xml:space="preserve"> inner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anonymous inner class.</w:t>
      </w:r>
    </w:p>
    <w:p w14:paraId="20CD8639" w14:textId="77777777" w:rsidR="003836B0" w:rsidRPr="001F794E" w:rsidRDefault="003836B0" w:rsidP="003836B0">
      <w:pPr>
        <w:pStyle w:val="Heading3"/>
      </w:pPr>
      <w:r w:rsidRPr="001F794E">
        <w:rPr>
          <w:rFonts w:ascii="Nirmala UI" w:hAnsi="Nirmala UI" w:cs="Nirmala UI"/>
        </w:rPr>
        <w:lastRenderedPageBreak/>
        <w:t>उपयोग</w:t>
      </w:r>
    </w:p>
    <w:p w14:paraId="07A2F374" w14:textId="77777777" w:rsidR="003836B0" w:rsidRPr="001F794E" w:rsidRDefault="003836B0" w:rsidP="003003E2">
      <w:pPr>
        <w:pStyle w:val="NormalWeb"/>
        <w:numPr>
          <w:ilvl w:val="0"/>
          <w:numId w:val="187"/>
        </w:numPr>
        <w:rPr>
          <w:sz w:val="22"/>
          <w:szCs w:val="22"/>
        </w:rPr>
      </w:pPr>
      <w:r w:rsidRPr="001F794E">
        <w:rPr>
          <w:sz w:val="22"/>
          <w:szCs w:val="22"/>
        </w:rPr>
        <w:t>Event handling</w:t>
      </w:r>
    </w:p>
    <w:p w14:paraId="11626C34" w14:textId="77777777" w:rsidR="003836B0" w:rsidRPr="001F794E" w:rsidRDefault="003836B0" w:rsidP="003003E2">
      <w:pPr>
        <w:pStyle w:val="NormalWeb"/>
        <w:numPr>
          <w:ilvl w:val="0"/>
          <w:numId w:val="187"/>
        </w:numPr>
        <w:rPr>
          <w:sz w:val="22"/>
          <w:szCs w:val="22"/>
        </w:rPr>
      </w:pPr>
      <w:r w:rsidRPr="001F794E">
        <w:rPr>
          <w:sz w:val="22"/>
          <w:szCs w:val="22"/>
        </w:rPr>
        <w:t>Temporary implementation</w:t>
      </w:r>
    </w:p>
    <w:p w14:paraId="07DDD02D" w14:textId="77777777" w:rsidR="003836B0" w:rsidRPr="001F794E" w:rsidRDefault="003836B0" w:rsidP="003836B0">
      <w:r w:rsidRPr="001F794E">
        <w:pict w14:anchorId="51027EDD">
          <v:rect id="_x0000_i1516" style="width:0;height:1.5pt" o:hralign="center" o:hrstd="t" o:hr="t" fillcolor="#a0a0a0" stroked="f"/>
        </w:pict>
      </w:r>
    </w:p>
    <w:p w14:paraId="6387F42F" w14:textId="77777777" w:rsidR="003836B0" w:rsidRPr="001F794E" w:rsidRDefault="003836B0" w:rsidP="003836B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196. What is local inner class?</w:t>
      </w:r>
    </w:p>
    <w:p w14:paraId="71AFA4DC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A547A70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Class defined inside method is local inner class.</w:t>
      </w:r>
    </w:p>
    <w:p w14:paraId="15EA17E5" w14:textId="77777777" w:rsidR="003836B0" w:rsidRPr="001F794E" w:rsidRDefault="003836B0" w:rsidP="003836B0">
      <w:pPr>
        <w:pStyle w:val="Heading3"/>
      </w:pPr>
      <w:r w:rsidRPr="001F794E">
        <w:t>Example</w:t>
      </w:r>
    </w:p>
    <w:p w14:paraId="50A373BF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Outer {</w:t>
      </w:r>
    </w:p>
    <w:p w14:paraId="299C5223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</w:p>
    <w:p w14:paraId="6D07C3D5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test() {</w:t>
      </w:r>
    </w:p>
    <w:p w14:paraId="5DF0A848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</w:p>
    <w:p w14:paraId="7474AD31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class Inner {</w:t>
      </w:r>
    </w:p>
    <w:p w14:paraId="3B25253D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</w:p>
    <w:p w14:paraId="1B12797E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void show() {</w:t>
      </w:r>
    </w:p>
    <w:p w14:paraId="2ECB9291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    System.out.println("Local");</w:t>
      </w:r>
    </w:p>
    <w:p w14:paraId="52C29C91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}</w:t>
      </w:r>
    </w:p>
    <w:p w14:paraId="0EFD42FE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}</w:t>
      </w:r>
    </w:p>
    <w:p w14:paraId="24FFB55C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</w:p>
    <w:p w14:paraId="00DD4EE9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Inner i = new Inner();</w:t>
      </w:r>
    </w:p>
    <w:p w14:paraId="4528F4DF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i.show();</w:t>
      </w:r>
    </w:p>
    <w:p w14:paraId="4F46D9A4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6C184A95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AF22671" w14:textId="77777777" w:rsidR="003836B0" w:rsidRPr="001F794E" w:rsidRDefault="003836B0" w:rsidP="003836B0">
      <w:pPr>
        <w:pStyle w:val="Heading3"/>
      </w:pPr>
      <w:r w:rsidRPr="001F794E">
        <w:t>Important Point</w:t>
      </w:r>
    </w:p>
    <w:p w14:paraId="36B9C80B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Accessible only inside method.</w:t>
      </w:r>
    </w:p>
    <w:p w14:paraId="103C25BE" w14:textId="77777777" w:rsidR="003836B0" w:rsidRPr="001F794E" w:rsidRDefault="003836B0" w:rsidP="003836B0">
      <w:r w:rsidRPr="001F794E">
        <w:pict w14:anchorId="67C9B44E">
          <v:rect id="_x0000_i1517" style="width:0;height:1.5pt" o:hralign="center" o:hrstd="t" o:hr="t" fillcolor="#a0a0a0" stroked="f"/>
        </w:pict>
      </w:r>
    </w:p>
    <w:p w14:paraId="6E809208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56F3CF5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Method </w:t>
      </w:r>
      <w:r w:rsidRPr="001F794E">
        <w:rPr>
          <w:rFonts w:ascii="Nirmala UI" w:hAnsi="Nirmala UI" w:cs="Nirmala UI"/>
          <w:sz w:val="22"/>
          <w:szCs w:val="22"/>
        </w:rPr>
        <w:t>च्या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आत</w:t>
      </w:r>
      <w:r w:rsidRPr="001F794E">
        <w:rPr>
          <w:sz w:val="22"/>
          <w:szCs w:val="22"/>
        </w:rPr>
        <w:t xml:space="preserve"> define </w:t>
      </w:r>
      <w:r w:rsidRPr="001F794E">
        <w:rPr>
          <w:rFonts w:ascii="Nirmala UI" w:hAnsi="Nirmala UI" w:cs="Nirmala UI"/>
          <w:sz w:val="22"/>
          <w:szCs w:val="22"/>
        </w:rPr>
        <w:t>केलेला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local inner class.</w:t>
      </w:r>
    </w:p>
    <w:p w14:paraId="27826D2E" w14:textId="77777777" w:rsidR="003836B0" w:rsidRPr="001F794E" w:rsidRDefault="003836B0" w:rsidP="003836B0">
      <w:pPr>
        <w:pStyle w:val="Heading3"/>
      </w:pPr>
      <w:r w:rsidRPr="001F794E">
        <w:lastRenderedPageBreak/>
        <w:t>Important</w:t>
      </w:r>
    </w:p>
    <w:p w14:paraId="51A33FF2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तो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फक्त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त्या</w:t>
      </w:r>
      <w:r w:rsidRPr="001F794E">
        <w:rPr>
          <w:sz w:val="22"/>
          <w:szCs w:val="22"/>
        </w:rPr>
        <w:t xml:space="preserve"> method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accessible </w:t>
      </w:r>
      <w:r w:rsidRPr="001F794E">
        <w:rPr>
          <w:rFonts w:ascii="Nirmala UI" w:hAnsi="Nirmala UI" w:cs="Nirmala UI"/>
          <w:sz w:val="22"/>
          <w:szCs w:val="22"/>
        </w:rPr>
        <w:t>असतो</w:t>
      </w:r>
      <w:r w:rsidRPr="001F794E">
        <w:rPr>
          <w:sz w:val="22"/>
          <w:szCs w:val="22"/>
        </w:rPr>
        <w:t>.</w:t>
      </w:r>
    </w:p>
    <w:p w14:paraId="7ED916A1" w14:textId="77777777" w:rsidR="003836B0" w:rsidRPr="001F794E" w:rsidRDefault="003836B0" w:rsidP="003836B0">
      <w:r w:rsidRPr="001F794E">
        <w:pict w14:anchorId="4017143D">
          <v:rect id="_x0000_i1518" style="width:0;height:1.5pt" o:hralign="center" o:hrstd="t" o:hr="t" fillcolor="#a0a0a0" stroked="f"/>
        </w:pict>
      </w:r>
    </w:p>
    <w:p w14:paraId="69461805" w14:textId="77777777" w:rsidR="003836B0" w:rsidRPr="001F794E" w:rsidRDefault="003836B0" w:rsidP="003836B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197. What is member inner class?</w:t>
      </w:r>
    </w:p>
    <w:p w14:paraId="411469A2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7254252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Inner class declared directly inside outer class.</w:t>
      </w:r>
    </w:p>
    <w:p w14:paraId="7B6E0ECA" w14:textId="77777777" w:rsidR="003836B0" w:rsidRPr="001F794E" w:rsidRDefault="003836B0" w:rsidP="003836B0">
      <w:pPr>
        <w:pStyle w:val="Heading3"/>
      </w:pPr>
      <w:r w:rsidRPr="001F794E">
        <w:t>Example</w:t>
      </w:r>
    </w:p>
    <w:p w14:paraId="483A54C4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Outer {</w:t>
      </w:r>
    </w:p>
    <w:p w14:paraId="00D2C6F0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</w:p>
    <w:p w14:paraId="31268F99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class Inner {</w:t>
      </w:r>
    </w:p>
    <w:p w14:paraId="2F5FB315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</w:p>
    <w:p w14:paraId="0565EB16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31F85A89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FB60A0F" w14:textId="77777777" w:rsidR="003836B0" w:rsidRPr="001F794E" w:rsidRDefault="003836B0" w:rsidP="003836B0">
      <w:pPr>
        <w:pStyle w:val="Heading3"/>
      </w:pPr>
      <w:r w:rsidRPr="001F794E">
        <w:t>Important Point</w:t>
      </w:r>
    </w:p>
    <w:p w14:paraId="25AC99D6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Requires outer class object.</w:t>
      </w:r>
    </w:p>
    <w:p w14:paraId="6996614C" w14:textId="77777777" w:rsidR="003836B0" w:rsidRPr="001F794E" w:rsidRDefault="003836B0" w:rsidP="003836B0">
      <w:r w:rsidRPr="001F794E">
        <w:pict w14:anchorId="50704452">
          <v:rect id="_x0000_i1519" style="width:0;height:1.5pt" o:hralign="center" o:hrstd="t" o:hr="t" fillcolor="#a0a0a0" stroked="f"/>
        </w:pict>
      </w:r>
    </w:p>
    <w:p w14:paraId="491F8BCB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A42D18C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Outer class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directly declare </w:t>
      </w:r>
      <w:r w:rsidRPr="001F794E">
        <w:rPr>
          <w:rFonts w:ascii="Nirmala UI" w:hAnsi="Nirmala UI" w:cs="Nirmala UI"/>
          <w:sz w:val="22"/>
          <w:szCs w:val="22"/>
        </w:rPr>
        <w:t>केलेला</w:t>
      </w:r>
      <w:r w:rsidRPr="001F794E">
        <w:rPr>
          <w:sz w:val="22"/>
          <w:szCs w:val="22"/>
        </w:rPr>
        <w:t xml:space="preserve"> inner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member inner class.</w:t>
      </w:r>
    </w:p>
    <w:p w14:paraId="506DC9CA" w14:textId="77777777" w:rsidR="003836B0" w:rsidRPr="001F794E" w:rsidRDefault="003836B0" w:rsidP="003836B0">
      <w:pPr>
        <w:pStyle w:val="Heading3"/>
      </w:pPr>
      <w:r w:rsidRPr="001F794E">
        <w:t>Important</w:t>
      </w:r>
    </w:p>
    <w:p w14:paraId="1EE333BC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Outer object </w:t>
      </w:r>
      <w:r w:rsidRPr="001F794E">
        <w:rPr>
          <w:rFonts w:ascii="Nirmala UI" w:hAnsi="Nirmala UI" w:cs="Nirmala UI"/>
          <w:sz w:val="22"/>
          <w:szCs w:val="22"/>
        </w:rPr>
        <w:t>लागतो</w:t>
      </w:r>
      <w:r w:rsidRPr="001F794E">
        <w:rPr>
          <w:sz w:val="22"/>
          <w:szCs w:val="22"/>
        </w:rPr>
        <w:t>.</w:t>
      </w:r>
    </w:p>
    <w:p w14:paraId="0D44759D" w14:textId="77777777" w:rsidR="003836B0" w:rsidRPr="001F794E" w:rsidRDefault="003836B0" w:rsidP="003836B0">
      <w:r w:rsidRPr="001F794E">
        <w:pict w14:anchorId="7DF9E7A9">
          <v:rect id="_x0000_i1520" style="width:0;height:1.5pt" o:hralign="center" o:hrstd="t" o:hr="t" fillcolor="#a0a0a0" stroked="f"/>
        </w:pict>
      </w:r>
    </w:p>
    <w:p w14:paraId="1660B1FF" w14:textId="77777777" w:rsidR="003836B0" w:rsidRPr="001F794E" w:rsidRDefault="003836B0" w:rsidP="003836B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198. Why inner classes are used?</w:t>
      </w:r>
    </w:p>
    <w:p w14:paraId="169952B0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305F59E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Uses</w:t>
      </w:r>
    </w:p>
    <w:p w14:paraId="66AC7368" w14:textId="77777777" w:rsidR="003836B0" w:rsidRPr="001F794E" w:rsidRDefault="003836B0" w:rsidP="003836B0">
      <w:pPr>
        <w:pStyle w:val="Heading3"/>
      </w:pPr>
      <w:r w:rsidRPr="001F794E">
        <w:t>1. Better Encapsulation</w:t>
      </w:r>
    </w:p>
    <w:p w14:paraId="00D441CA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Hide helper classes.</w:t>
      </w:r>
    </w:p>
    <w:p w14:paraId="69EC9029" w14:textId="77777777" w:rsidR="003836B0" w:rsidRPr="001F794E" w:rsidRDefault="003836B0" w:rsidP="003836B0">
      <w:r w:rsidRPr="001F794E">
        <w:pict w14:anchorId="7739317B">
          <v:rect id="_x0000_i1521" style="width:0;height:1.5pt" o:hralign="center" o:hrstd="t" o:hr="t" fillcolor="#a0a0a0" stroked="f"/>
        </w:pict>
      </w:r>
    </w:p>
    <w:p w14:paraId="3363746D" w14:textId="77777777" w:rsidR="003836B0" w:rsidRPr="001F794E" w:rsidRDefault="003836B0" w:rsidP="003836B0">
      <w:pPr>
        <w:pStyle w:val="Heading3"/>
      </w:pPr>
      <w:r w:rsidRPr="001F794E">
        <w:t>2. Logical Grouping</w:t>
      </w:r>
    </w:p>
    <w:p w14:paraId="09763E63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Related classes together.</w:t>
      </w:r>
    </w:p>
    <w:p w14:paraId="184405B4" w14:textId="77777777" w:rsidR="003836B0" w:rsidRPr="001F794E" w:rsidRDefault="003836B0" w:rsidP="003836B0">
      <w:r w:rsidRPr="001F794E">
        <w:pict w14:anchorId="682C3BE2">
          <v:rect id="_x0000_i1522" style="width:0;height:1.5pt" o:hralign="center" o:hrstd="t" o:hr="t" fillcolor="#a0a0a0" stroked="f"/>
        </w:pict>
      </w:r>
    </w:p>
    <w:p w14:paraId="049B848A" w14:textId="77777777" w:rsidR="003836B0" w:rsidRPr="001F794E" w:rsidRDefault="003836B0" w:rsidP="003836B0">
      <w:pPr>
        <w:pStyle w:val="Heading3"/>
      </w:pPr>
      <w:r w:rsidRPr="001F794E">
        <w:t>3. Event Handling</w:t>
      </w:r>
    </w:p>
    <w:p w14:paraId="5D3853CF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GUI programming.</w:t>
      </w:r>
    </w:p>
    <w:p w14:paraId="54F41672" w14:textId="77777777" w:rsidR="003836B0" w:rsidRPr="001F794E" w:rsidRDefault="003836B0" w:rsidP="003836B0">
      <w:r w:rsidRPr="001F794E">
        <w:pict w14:anchorId="04024537">
          <v:rect id="_x0000_i1523" style="width:0;height:1.5pt" o:hralign="center" o:hrstd="t" o:hr="t" fillcolor="#a0a0a0" stroked="f"/>
        </w:pict>
      </w:r>
    </w:p>
    <w:p w14:paraId="330E02FC" w14:textId="77777777" w:rsidR="003836B0" w:rsidRPr="001F794E" w:rsidRDefault="003836B0" w:rsidP="003836B0">
      <w:pPr>
        <w:pStyle w:val="Heading3"/>
      </w:pPr>
      <w:r w:rsidRPr="001F794E">
        <w:t>4. Cleaner Code</w:t>
      </w:r>
    </w:p>
    <w:p w14:paraId="3B9542C8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Localized implementation.</w:t>
      </w:r>
    </w:p>
    <w:p w14:paraId="682FC633" w14:textId="77777777" w:rsidR="003836B0" w:rsidRPr="001F794E" w:rsidRDefault="003836B0" w:rsidP="003836B0">
      <w:pPr>
        <w:pStyle w:val="Heading3"/>
      </w:pPr>
      <w:r w:rsidRPr="001F794E">
        <w:t>Important Point</w:t>
      </w:r>
    </w:p>
    <w:p w14:paraId="0BD380AD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Widely used in Swing, Android, frameworks.</w:t>
      </w:r>
    </w:p>
    <w:p w14:paraId="4BFC20C6" w14:textId="77777777" w:rsidR="003836B0" w:rsidRPr="001F794E" w:rsidRDefault="003836B0" w:rsidP="003836B0">
      <w:r w:rsidRPr="001F794E">
        <w:pict w14:anchorId="662608F9">
          <v:rect id="_x0000_i1524" style="width:0;height:1.5pt" o:hralign="center" o:hrstd="t" o:hr="t" fillcolor="#a0a0a0" stroked="f"/>
        </w:pict>
      </w:r>
    </w:p>
    <w:p w14:paraId="2282210D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53AB062" w14:textId="77777777" w:rsidR="003836B0" w:rsidRPr="001F794E" w:rsidRDefault="003836B0" w:rsidP="003836B0">
      <w:pPr>
        <w:pStyle w:val="Heading3"/>
      </w:pPr>
      <w:r w:rsidRPr="001F794E">
        <w:t xml:space="preserve">Inner class </w:t>
      </w:r>
      <w:r w:rsidRPr="001F794E">
        <w:rPr>
          <w:rFonts w:ascii="Nirmala UI" w:hAnsi="Nirmala UI" w:cs="Nirmala UI"/>
        </w:rPr>
        <w:t>उपयोग</w:t>
      </w:r>
    </w:p>
    <w:p w14:paraId="678D9670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Encapsulation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Cleaner code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Event handling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Logical grouping</w:t>
      </w:r>
    </w:p>
    <w:p w14:paraId="3DD123D3" w14:textId="77777777" w:rsidR="003836B0" w:rsidRPr="001F794E" w:rsidRDefault="003836B0" w:rsidP="003836B0">
      <w:r w:rsidRPr="001F794E">
        <w:lastRenderedPageBreak/>
        <w:pict w14:anchorId="5C3328EC">
          <v:rect id="_x0000_i1525" style="width:0;height:1.5pt" o:hralign="center" o:hrstd="t" o:hr="t" fillcolor="#a0a0a0" stroked="f"/>
        </w:pict>
      </w:r>
    </w:p>
    <w:p w14:paraId="1B582707" w14:textId="77777777" w:rsidR="003836B0" w:rsidRPr="001F794E" w:rsidRDefault="003836B0" w:rsidP="003836B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199. What is synthetic class?</w:t>
      </w:r>
    </w:p>
    <w:p w14:paraId="1FDDF510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10F1F29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Synthetic class is compiler-generated class.</w:t>
      </w:r>
    </w:p>
    <w:p w14:paraId="5C2B3226" w14:textId="77777777" w:rsidR="003836B0" w:rsidRPr="001F794E" w:rsidRDefault="003836B0" w:rsidP="003836B0">
      <w:pPr>
        <w:pStyle w:val="Heading3"/>
      </w:pPr>
      <w:r w:rsidRPr="001F794E">
        <w:t>Examples</w:t>
      </w:r>
    </w:p>
    <w:p w14:paraId="002FB5DF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Generated for:</w:t>
      </w:r>
    </w:p>
    <w:p w14:paraId="4160EC3A" w14:textId="77777777" w:rsidR="003836B0" w:rsidRPr="001F794E" w:rsidRDefault="003836B0" w:rsidP="003003E2">
      <w:pPr>
        <w:pStyle w:val="NormalWeb"/>
        <w:numPr>
          <w:ilvl w:val="0"/>
          <w:numId w:val="188"/>
        </w:numPr>
        <w:rPr>
          <w:sz w:val="22"/>
          <w:szCs w:val="22"/>
        </w:rPr>
      </w:pPr>
      <w:r w:rsidRPr="001F794E">
        <w:rPr>
          <w:sz w:val="22"/>
          <w:szCs w:val="22"/>
        </w:rPr>
        <w:t>Inner classes</w:t>
      </w:r>
    </w:p>
    <w:p w14:paraId="3E533A19" w14:textId="77777777" w:rsidR="003836B0" w:rsidRPr="001F794E" w:rsidRDefault="003836B0" w:rsidP="003003E2">
      <w:pPr>
        <w:pStyle w:val="NormalWeb"/>
        <w:numPr>
          <w:ilvl w:val="0"/>
          <w:numId w:val="188"/>
        </w:numPr>
        <w:rPr>
          <w:sz w:val="22"/>
          <w:szCs w:val="22"/>
        </w:rPr>
      </w:pPr>
      <w:r w:rsidRPr="001F794E">
        <w:rPr>
          <w:sz w:val="22"/>
          <w:szCs w:val="22"/>
        </w:rPr>
        <w:t>Lambda expressions</w:t>
      </w:r>
    </w:p>
    <w:p w14:paraId="19E8AED2" w14:textId="77777777" w:rsidR="003836B0" w:rsidRPr="001F794E" w:rsidRDefault="003836B0" w:rsidP="003003E2">
      <w:pPr>
        <w:pStyle w:val="NormalWeb"/>
        <w:numPr>
          <w:ilvl w:val="0"/>
          <w:numId w:val="188"/>
        </w:numPr>
        <w:rPr>
          <w:sz w:val="22"/>
          <w:szCs w:val="22"/>
        </w:rPr>
      </w:pPr>
      <w:r w:rsidRPr="001F794E">
        <w:rPr>
          <w:sz w:val="22"/>
          <w:szCs w:val="22"/>
        </w:rPr>
        <w:t>Anonymous classes</w:t>
      </w:r>
    </w:p>
    <w:p w14:paraId="0E876AAF" w14:textId="77777777" w:rsidR="003836B0" w:rsidRPr="001F794E" w:rsidRDefault="003836B0" w:rsidP="003836B0">
      <w:pPr>
        <w:pStyle w:val="Heading3"/>
      </w:pPr>
      <w:r w:rsidRPr="001F794E">
        <w:t>Example</w:t>
      </w:r>
    </w:p>
    <w:p w14:paraId="7C147E7B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may generate:</w:t>
      </w:r>
    </w:p>
    <w:p w14:paraId="39453CC1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Outer$Inner.class</w:t>
      </w:r>
    </w:p>
    <w:p w14:paraId="30388C8F" w14:textId="77777777" w:rsidR="003836B0" w:rsidRPr="001F794E" w:rsidRDefault="003836B0" w:rsidP="003836B0">
      <w:pPr>
        <w:pStyle w:val="Heading3"/>
      </w:pPr>
      <w:r w:rsidRPr="001F794E">
        <w:t>Important Point</w:t>
      </w:r>
    </w:p>
    <w:p w14:paraId="047518A1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Synthetic classes are hidden from source code.</w:t>
      </w:r>
    </w:p>
    <w:p w14:paraId="1B3E8154" w14:textId="77777777" w:rsidR="003836B0" w:rsidRPr="001F794E" w:rsidRDefault="003836B0" w:rsidP="003836B0">
      <w:r w:rsidRPr="001F794E">
        <w:pict w14:anchorId="31B5D83A">
          <v:rect id="_x0000_i1526" style="width:0;height:1.5pt" o:hralign="center" o:hrstd="t" o:hr="t" fillcolor="#a0a0a0" stroked="f"/>
        </w:pict>
      </w:r>
    </w:p>
    <w:p w14:paraId="47F426C4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C801054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Compiler automatically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केलेला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synthetic class.</w:t>
      </w:r>
    </w:p>
    <w:p w14:paraId="57FF72A1" w14:textId="77777777" w:rsidR="003836B0" w:rsidRPr="001F794E" w:rsidRDefault="003836B0" w:rsidP="003836B0">
      <w:pPr>
        <w:pStyle w:val="Heading3"/>
      </w:pPr>
      <w:r w:rsidRPr="001F794E">
        <w:t>Example</w:t>
      </w:r>
    </w:p>
    <w:p w14:paraId="7DDD7E19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Outer$Inner.class</w:t>
      </w:r>
    </w:p>
    <w:p w14:paraId="353B8FB3" w14:textId="77777777" w:rsidR="003836B0" w:rsidRPr="001F794E" w:rsidRDefault="003836B0" w:rsidP="003836B0">
      <w:r w:rsidRPr="001F794E">
        <w:pict w14:anchorId="2834F187">
          <v:rect id="_x0000_i1527" style="width:0;height:1.5pt" o:hralign="center" o:hrstd="t" o:hr="t" fillcolor="#a0a0a0" stroked="f"/>
        </w:pict>
      </w:r>
    </w:p>
    <w:p w14:paraId="4904A15D" w14:textId="77777777" w:rsidR="003836B0" w:rsidRPr="001F794E" w:rsidRDefault="003836B0" w:rsidP="003836B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200. Explain classpath and package structure.</w:t>
      </w:r>
    </w:p>
    <w:p w14:paraId="51AF56BC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E9F3DFE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Classpath</w:t>
      </w:r>
    </w:p>
    <w:p w14:paraId="4E1A0EFE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Classpath tells JVM where to find </w:t>
      </w:r>
      <w:r w:rsidRPr="001F794E">
        <w:rPr>
          <w:rStyle w:val="HTMLCode"/>
          <w:sz w:val="22"/>
          <w:szCs w:val="22"/>
        </w:rPr>
        <w:t>.class</w:t>
      </w:r>
      <w:r w:rsidRPr="001F794E">
        <w:rPr>
          <w:sz w:val="22"/>
          <w:szCs w:val="22"/>
        </w:rPr>
        <w:t xml:space="preserve"> files.</w:t>
      </w:r>
    </w:p>
    <w:p w14:paraId="58BDF852" w14:textId="77777777" w:rsidR="003836B0" w:rsidRPr="001F794E" w:rsidRDefault="003836B0" w:rsidP="003836B0">
      <w:pPr>
        <w:pStyle w:val="Heading3"/>
      </w:pPr>
      <w:r w:rsidRPr="001F794E">
        <w:t>Example</w:t>
      </w:r>
    </w:p>
    <w:p w14:paraId="0AEC37A9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 -cp . Test</w:t>
      </w:r>
    </w:p>
    <w:p w14:paraId="23200804" w14:textId="77777777" w:rsidR="003836B0" w:rsidRPr="001F794E" w:rsidRDefault="003836B0" w:rsidP="003836B0">
      <w:r w:rsidRPr="001F794E">
        <w:pict w14:anchorId="12229453">
          <v:rect id="_x0000_i1528" style="width:0;height:1.5pt" o:hralign="center" o:hrstd="t" o:hr="t" fillcolor="#a0a0a0" stroked="f"/>
        </w:pict>
      </w:r>
    </w:p>
    <w:p w14:paraId="1EE04F15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Package Structure</w:t>
      </w:r>
    </w:p>
    <w:p w14:paraId="1E469300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Directory structure should match package.</w:t>
      </w:r>
    </w:p>
    <w:p w14:paraId="14822D96" w14:textId="77777777" w:rsidR="003836B0" w:rsidRPr="001F794E" w:rsidRDefault="003836B0" w:rsidP="003836B0">
      <w:pPr>
        <w:pStyle w:val="Heading3"/>
      </w:pPr>
      <w:r w:rsidRPr="001F794E">
        <w:t>Example</w:t>
      </w:r>
    </w:p>
    <w:p w14:paraId="611B8B03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package com.test;</w:t>
      </w:r>
    </w:p>
    <w:p w14:paraId="78B0E2C7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Folder structure:</w:t>
      </w:r>
    </w:p>
    <w:p w14:paraId="34F8F3B0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com/test/Test.class</w:t>
      </w:r>
    </w:p>
    <w:p w14:paraId="4DA98978" w14:textId="77777777" w:rsidR="003836B0" w:rsidRPr="001F794E" w:rsidRDefault="003836B0" w:rsidP="003836B0">
      <w:pPr>
        <w:pStyle w:val="Heading3"/>
      </w:pPr>
      <w:r w:rsidRPr="001F794E">
        <w:t>Important Point</w:t>
      </w:r>
    </w:p>
    <w:p w14:paraId="7C0B94F6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Incorrect structure causes:</w:t>
      </w:r>
    </w:p>
    <w:p w14:paraId="635E8F6F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ClassNotFoundException</w:t>
      </w:r>
    </w:p>
    <w:p w14:paraId="3DB18F15" w14:textId="77777777" w:rsidR="003836B0" w:rsidRPr="001F794E" w:rsidRDefault="003836B0" w:rsidP="003836B0">
      <w:r w:rsidRPr="001F794E">
        <w:pict w14:anchorId="53A0E42E">
          <v:rect id="_x0000_i1529" style="width:0;height:1.5pt" o:hralign="center" o:hrstd="t" o:hr="t" fillcolor="#a0a0a0" stroked="f"/>
        </w:pict>
      </w:r>
    </w:p>
    <w:p w14:paraId="5FCAF8D6" w14:textId="77777777" w:rsidR="003836B0" w:rsidRPr="001F794E" w:rsidRDefault="003836B0" w:rsidP="003836B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8B90C47" w14:textId="77777777" w:rsidR="003836B0" w:rsidRPr="001F794E" w:rsidRDefault="003836B0" w:rsidP="003836B0">
      <w:pPr>
        <w:pStyle w:val="Heading3"/>
      </w:pPr>
      <w:r w:rsidRPr="001F794E">
        <w:t>Classpath</w:t>
      </w:r>
    </w:p>
    <w:p w14:paraId="3E18ADCD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JVM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</w:t>
      </w:r>
      <w:r w:rsidRPr="001F794E">
        <w:rPr>
          <w:rStyle w:val="HTMLCode"/>
          <w:sz w:val="22"/>
          <w:szCs w:val="22"/>
        </w:rPr>
        <w:t>.class</w:t>
      </w:r>
      <w:r w:rsidRPr="001F794E">
        <w:rPr>
          <w:sz w:val="22"/>
          <w:szCs w:val="22"/>
        </w:rPr>
        <w:t xml:space="preserve"> files </w:t>
      </w:r>
      <w:r w:rsidRPr="001F794E">
        <w:rPr>
          <w:rFonts w:ascii="Nirmala UI" w:hAnsi="Nirmala UI" w:cs="Nirmala UI"/>
          <w:sz w:val="22"/>
          <w:szCs w:val="22"/>
        </w:rPr>
        <w:t>कुठे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आहेत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सांगते</w:t>
      </w:r>
      <w:r w:rsidRPr="001F794E">
        <w:rPr>
          <w:sz w:val="22"/>
          <w:szCs w:val="22"/>
        </w:rPr>
        <w:t>.</w:t>
      </w:r>
    </w:p>
    <w:p w14:paraId="53D0592E" w14:textId="77777777" w:rsidR="003836B0" w:rsidRPr="001F794E" w:rsidRDefault="003836B0" w:rsidP="003836B0">
      <w:pPr>
        <w:pStyle w:val="Heading3"/>
      </w:pPr>
      <w:r w:rsidRPr="001F794E">
        <w:t>Package Structure</w:t>
      </w:r>
    </w:p>
    <w:p w14:paraId="7AFA0D07" w14:textId="77777777" w:rsidR="003836B0" w:rsidRPr="001F794E" w:rsidRDefault="003836B0" w:rsidP="003836B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Folder structure package </w:t>
      </w:r>
      <w:r w:rsidRPr="001F794E">
        <w:rPr>
          <w:rFonts w:ascii="Nirmala UI" w:hAnsi="Nirmala UI" w:cs="Nirmala UI"/>
          <w:sz w:val="22"/>
          <w:szCs w:val="22"/>
        </w:rPr>
        <w:t>प्रमाणे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असावी</w:t>
      </w:r>
      <w:r w:rsidRPr="001F794E">
        <w:rPr>
          <w:sz w:val="22"/>
          <w:szCs w:val="22"/>
        </w:rPr>
        <w:t>.</w:t>
      </w:r>
    </w:p>
    <w:p w14:paraId="65D2C525" w14:textId="77777777" w:rsidR="003836B0" w:rsidRPr="001F794E" w:rsidRDefault="003836B0" w:rsidP="003836B0">
      <w:pPr>
        <w:pStyle w:val="Heading3"/>
      </w:pPr>
      <w:r w:rsidRPr="001F794E">
        <w:t>Example</w:t>
      </w:r>
    </w:p>
    <w:p w14:paraId="61E2032B" w14:textId="77777777" w:rsidR="003836B0" w:rsidRPr="001F794E" w:rsidRDefault="003836B0" w:rsidP="003836B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com/test</w:t>
      </w:r>
    </w:p>
    <w:p w14:paraId="36A06396" w14:textId="77777777" w:rsidR="003836B0" w:rsidRPr="001F794E" w:rsidRDefault="003836B0" w:rsidP="003836B0">
      <w:r w:rsidRPr="001F794E">
        <w:pict w14:anchorId="5E5EA31C">
          <v:rect id="_x0000_i1530" style="width:0;height:1.5pt" o:hralign="center" o:hrstd="t" o:hr="t" fillcolor="#a0a0a0" stroked="f"/>
        </w:pict>
      </w:r>
    </w:p>
    <w:p w14:paraId="0398CA07" w14:textId="77777777" w:rsidR="00D767BD" w:rsidRPr="001F794E" w:rsidRDefault="00D767BD" w:rsidP="00D767B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JVM + Core Java Answers (201–210)</w:t>
      </w:r>
    </w:p>
    <w:p w14:paraId="178B1416" w14:textId="77777777" w:rsidR="00D767BD" w:rsidRPr="001F794E" w:rsidRDefault="00D767BD" w:rsidP="00D767BD">
      <w:r w:rsidRPr="001F794E">
        <w:pict w14:anchorId="4600B9DD">
          <v:rect id="_x0000_i1531" style="width:0;height:1.5pt" o:hralign="center" o:hrstd="t" o:hr="t" fillcolor="#a0a0a0" stroked="f"/>
        </w:pict>
      </w:r>
    </w:p>
    <w:p w14:paraId="4D8E438B" w14:textId="77777777" w:rsidR="00D767BD" w:rsidRPr="001F794E" w:rsidRDefault="00D767BD" w:rsidP="00D767B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201. What is exception?</w:t>
      </w:r>
    </w:p>
    <w:p w14:paraId="65C20422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F2587FB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Exception is abnormal condition occurring during program execution.</w:t>
      </w:r>
    </w:p>
    <w:p w14:paraId="3DDE9D26" w14:textId="77777777" w:rsidR="00D767BD" w:rsidRPr="001F794E" w:rsidRDefault="00D767BD" w:rsidP="00D767BD">
      <w:pPr>
        <w:pStyle w:val="Heading3"/>
      </w:pPr>
      <w:r w:rsidRPr="001F794E">
        <w:t>Example</w:t>
      </w:r>
    </w:p>
    <w:p w14:paraId="203F830A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x = 10 / 0;</w:t>
      </w:r>
    </w:p>
    <w:p w14:paraId="3F92CE01" w14:textId="77777777" w:rsidR="00D767BD" w:rsidRPr="001F794E" w:rsidRDefault="00D767BD" w:rsidP="00D767BD">
      <w:pPr>
        <w:pStyle w:val="Heading3"/>
      </w:pPr>
      <w:r w:rsidRPr="001F794E">
        <w:t>Output</w:t>
      </w:r>
    </w:p>
    <w:p w14:paraId="7DF5DF1E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ArithmeticException</w:t>
      </w:r>
    </w:p>
    <w:p w14:paraId="5C7D6B2C" w14:textId="77777777" w:rsidR="00D767BD" w:rsidRPr="001F794E" w:rsidRDefault="00D767BD" w:rsidP="00D767BD">
      <w:pPr>
        <w:pStyle w:val="Heading3"/>
      </w:pPr>
      <w:r w:rsidRPr="001F794E">
        <w:t>Important Point</w:t>
      </w:r>
    </w:p>
    <w:p w14:paraId="528558C4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Exception disrupts normal program flow.</w:t>
      </w:r>
    </w:p>
    <w:p w14:paraId="60AB329D" w14:textId="77777777" w:rsidR="00D767BD" w:rsidRPr="001F794E" w:rsidRDefault="00D767BD" w:rsidP="00D767BD">
      <w:r w:rsidRPr="001F794E">
        <w:pict w14:anchorId="24E72ABA">
          <v:rect id="_x0000_i1532" style="width:0;height:1.5pt" o:hralign="center" o:hrstd="t" o:hr="t" fillcolor="#a0a0a0" stroked="f"/>
        </w:pict>
      </w:r>
    </w:p>
    <w:p w14:paraId="22C1A1F4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96EDD36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Program execution </w:t>
      </w:r>
      <w:r w:rsidRPr="001F794E">
        <w:rPr>
          <w:rFonts w:ascii="Nirmala UI" w:hAnsi="Nirmala UI" w:cs="Nirmala UI"/>
          <w:sz w:val="22"/>
          <w:szCs w:val="22"/>
        </w:rPr>
        <w:t>दरम्यान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आलेली</w:t>
      </w:r>
      <w:r w:rsidRPr="001F794E">
        <w:rPr>
          <w:sz w:val="22"/>
          <w:szCs w:val="22"/>
        </w:rPr>
        <w:t xml:space="preserve"> abnormal condition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exception.</w:t>
      </w:r>
    </w:p>
    <w:p w14:paraId="2D295D13" w14:textId="77777777" w:rsidR="00D767BD" w:rsidRPr="001F794E" w:rsidRDefault="00D767BD" w:rsidP="00D767BD">
      <w:pPr>
        <w:pStyle w:val="Heading3"/>
      </w:pPr>
      <w:r w:rsidRPr="001F794E">
        <w:t>Example</w:t>
      </w:r>
    </w:p>
    <w:p w14:paraId="26E47081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10 / 0</w:t>
      </w:r>
    </w:p>
    <w:p w14:paraId="24BCCD19" w14:textId="77777777" w:rsidR="00D767BD" w:rsidRPr="001F794E" w:rsidRDefault="00D767BD" w:rsidP="00D767BD">
      <w:r w:rsidRPr="001F794E">
        <w:pict w14:anchorId="535EFA6F">
          <v:rect id="_x0000_i1533" style="width:0;height:1.5pt" o:hralign="center" o:hrstd="t" o:hr="t" fillcolor="#a0a0a0" stroked="f"/>
        </w:pict>
      </w:r>
    </w:p>
    <w:p w14:paraId="7A14EF73" w14:textId="77777777" w:rsidR="00D767BD" w:rsidRPr="001F794E" w:rsidRDefault="00D767BD" w:rsidP="00D767B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202. Difference between error and exception?</w:t>
      </w:r>
    </w:p>
    <w:p w14:paraId="103317E6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1989"/>
      </w:tblGrid>
      <w:tr w:rsidR="00D767BD" w:rsidRPr="001F794E" w14:paraId="0CC7BA6B" w14:textId="77777777" w:rsidTr="00D76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8959E" w14:textId="77777777" w:rsidR="00D767BD" w:rsidRPr="001F794E" w:rsidRDefault="00D767B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70097AE" w14:textId="77777777" w:rsidR="00D767BD" w:rsidRPr="001F794E" w:rsidRDefault="00D767B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Exception</w:t>
            </w:r>
          </w:p>
        </w:tc>
      </w:tr>
      <w:tr w:rsidR="00D767BD" w:rsidRPr="001F794E" w14:paraId="50D446F3" w14:textId="77777777" w:rsidTr="00D7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743EE" w14:textId="77777777" w:rsidR="00D767BD" w:rsidRPr="001F794E" w:rsidRDefault="00D767BD">
            <w:r w:rsidRPr="001F794E">
              <w:t>Serious problem</w:t>
            </w:r>
          </w:p>
        </w:tc>
        <w:tc>
          <w:tcPr>
            <w:tcW w:w="0" w:type="auto"/>
            <w:vAlign w:val="center"/>
            <w:hideMark/>
          </w:tcPr>
          <w:p w14:paraId="7A05EFFA" w14:textId="77777777" w:rsidR="00D767BD" w:rsidRPr="001F794E" w:rsidRDefault="00D767BD">
            <w:r w:rsidRPr="001F794E">
              <w:t>Recoverable problem</w:t>
            </w:r>
          </w:p>
        </w:tc>
      </w:tr>
      <w:tr w:rsidR="00D767BD" w:rsidRPr="001F794E" w14:paraId="646D5955" w14:textId="77777777" w:rsidTr="00D7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2BF4D" w14:textId="77777777" w:rsidR="00D767BD" w:rsidRPr="001F794E" w:rsidRDefault="00D767BD">
            <w:r w:rsidRPr="001F794E">
              <w:lastRenderedPageBreak/>
              <w:t>Mostly JVM related</w:t>
            </w:r>
          </w:p>
        </w:tc>
        <w:tc>
          <w:tcPr>
            <w:tcW w:w="0" w:type="auto"/>
            <w:vAlign w:val="center"/>
            <w:hideMark/>
          </w:tcPr>
          <w:p w14:paraId="3661E3CF" w14:textId="77777777" w:rsidR="00D767BD" w:rsidRPr="001F794E" w:rsidRDefault="00D767BD">
            <w:r w:rsidRPr="001F794E">
              <w:t>Application related</w:t>
            </w:r>
          </w:p>
        </w:tc>
      </w:tr>
      <w:tr w:rsidR="00D767BD" w:rsidRPr="001F794E" w14:paraId="2AE382B8" w14:textId="77777777" w:rsidTr="00D7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9099D" w14:textId="77777777" w:rsidR="00D767BD" w:rsidRPr="001F794E" w:rsidRDefault="00D767BD">
            <w:r w:rsidRPr="001F794E">
              <w:t>Unchecked</w:t>
            </w:r>
          </w:p>
        </w:tc>
        <w:tc>
          <w:tcPr>
            <w:tcW w:w="0" w:type="auto"/>
            <w:vAlign w:val="center"/>
            <w:hideMark/>
          </w:tcPr>
          <w:p w14:paraId="3FC2AFEA" w14:textId="77777777" w:rsidR="00D767BD" w:rsidRPr="001F794E" w:rsidRDefault="00D767BD">
            <w:r w:rsidRPr="001F794E">
              <w:t>Checked/Unchecked</w:t>
            </w:r>
          </w:p>
        </w:tc>
      </w:tr>
      <w:tr w:rsidR="00D767BD" w:rsidRPr="001F794E" w14:paraId="232B962C" w14:textId="77777777" w:rsidTr="00D7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9718" w14:textId="77777777" w:rsidR="00D767BD" w:rsidRPr="001F794E" w:rsidRDefault="00D767BD">
            <w:r w:rsidRPr="001F794E">
              <w:t>Difficult to handle</w:t>
            </w:r>
          </w:p>
        </w:tc>
        <w:tc>
          <w:tcPr>
            <w:tcW w:w="0" w:type="auto"/>
            <w:vAlign w:val="center"/>
            <w:hideMark/>
          </w:tcPr>
          <w:p w14:paraId="18237426" w14:textId="77777777" w:rsidR="00D767BD" w:rsidRPr="001F794E" w:rsidRDefault="00D767BD">
            <w:r w:rsidRPr="001F794E">
              <w:t>Can be handled</w:t>
            </w:r>
          </w:p>
        </w:tc>
      </w:tr>
    </w:tbl>
    <w:p w14:paraId="5A2CCA95" w14:textId="77777777" w:rsidR="00D767BD" w:rsidRPr="001F794E" w:rsidRDefault="00D767BD" w:rsidP="00D767BD">
      <w:pPr>
        <w:pStyle w:val="Heading3"/>
      </w:pPr>
      <w:r w:rsidRPr="001F794E">
        <w:t>Examples</w:t>
      </w:r>
    </w:p>
    <w:p w14:paraId="0364A39A" w14:textId="77777777" w:rsidR="00D767BD" w:rsidRPr="001F794E" w:rsidRDefault="00D767BD" w:rsidP="00D767BD">
      <w:pPr>
        <w:pStyle w:val="Heading4"/>
      </w:pPr>
      <w:r w:rsidRPr="001F794E">
        <w:t>Error</w:t>
      </w:r>
    </w:p>
    <w:p w14:paraId="46E50CE2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OutOfMemoryError</w:t>
      </w:r>
    </w:p>
    <w:p w14:paraId="5C2C0DF2" w14:textId="77777777" w:rsidR="00D767BD" w:rsidRPr="001F794E" w:rsidRDefault="00D767BD" w:rsidP="00D767BD">
      <w:pPr>
        <w:pStyle w:val="Heading4"/>
      </w:pPr>
      <w:r w:rsidRPr="001F794E">
        <w:t>Exception</w:t>
      </w:r>
    </w:p>
    <w:p w14:paraId="211FE092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IOException</w:t>
      </w:r>
    </w:p>
    <w:p w14:paraId="5EF70AD8" w14:textId="77777777" w:rsidR="00D767BD" w:rsidRPr="001F794E" w:rsidRDefault="00D767BD" w:rsidP="00D767BD">
      <w:pPr>
        <w:pStyle w:val="Heading3"/>
      </w:pPr>
      <w:r w:rsidRPr="001F794E">
        <w:t>Important Point</w:t>
      </w:r>
    </w:p>
    <w:p w14:paraId="4667D716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Errors usually should not be handled.</w:t>
      </w:r>
    </w:p>
    <w:p w14:paraId="18B33FEF" w14:textId="77777777" w:rsidR="00D767BD" w:rsidRPr="001F794E" w:rsidRDefault="00D767BD" w:rsidP="00D767BD">
      <w:r w:rsidRPr="001F794E">
        <w:pict w14:anchorId="7DBA5E7F">
          <v:rect id="_x0000_i1534" style="width:0;height:1.5pt" o:hralign="center" o:hrstd="t" o:hr="t" fillcolor="#a0a0a0" stroked="f"/>
        </w:pict>
      </w:r>
    </w:p>
    <w:p w14:paraId="2FA87E9B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780"/>
      </w:tblGrid>
      <w:tr w:rsidR="00D767BD" w:rsidRPr="001F794E" w14:paraId="1757D72B" w14:textId="77777777" w:rsidTr="00D76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DBE6C" w14:textId="77777777" w:rsidR="00D767BD" w:rsidRPr="001F794E" w:rsidRDefault="00D767B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04F2554" w14:textId="77777777" w:rsidR="00D767BD" w:rsidRPr="001F794E" w:rsidRDefault="00D767B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Exception</w:t>
            </w:r>
          </w:p>
        </w:tc>
      </w:tr>
      <w:tr w:rsidR="00D767BD" w:rsidRPr="001F794E" w14:paraId="346A1ECD" w14:textId="77777777" w:rsidTr="00D7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4352" w14:textId="77777777" w:rsidR="00D767BD" w:rsidRPr="001F794E" w:rsidRDefault="00D767BD">
            <w:r w:rsidRPr="001F794E">
              <w:t>Serious issue</w:t>
            </w:r>
          </w:p>
        </w:tc>
        <w:tc>
          <w:tcPr>
            <w:tcW w:w="0" w:type="auto"/>
            <w:vAlign w:val="center"/>
            <w:hideMark/>
          </w:tcPr>
          <w:p w14:paraId="5FB16B31" w14:textId="77777777" w:rsidR="00D767BD" w:rsidRPr="001F794E" w:rsidRDefault="00D767BD">
            <w:r w:rsidRPr="001F794E">
              <w:t>Recoverable issue</w:t>
            </w:r>
          </w:p>
        </w:tc>
      </w:tr>
      <w:tr w:rsidR="00D767BD" w:rsidRPr="001F794E" w14:paraId="0FC2E521" w14:textId="77777777" w:rsidTr="00D7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7CCE" w14:textId="77777777" w:rsidR="00D767BD" w:rsidRPr="001F794E" w:rsidRDefault="00D767BD">
            <w:r w:rsidRPr="001F794E">
              <w:t>JVM related</w:t>
            </w:r>
          </w:p>
        </w:tc>
        <w:tc>
          <w:tcPr>
            <w:tcW w:w="0" w:type="auto"/>
            <w:vAlign w:val="center"/>
            <w:hideMark/>
          </w:tcPr>
          <w:p w14:paraId="53BCDEF9" w14:textId="77777777" w:rsidR="00D767BD" w:rsidRPr="001F794E" w:rsidRDefault="00D767BD">
            <w:r w:rsidRPr="001F794E">
              <w:t>Application related</w:t>
            </w:r>
          </w:p>
        </w:tc>
      </w:tr>
    </w:tbl>
    <w:p w14:paraId="42DCE154" w14:textId="77777777" w:rsidR="00D767BD" w:rsidRPr="001F794E" w:rsidRDefault="00D767BD" w:rsidP="00D767BD">
      <w:r w:rsidRPr="001F794E">
        <w:pict w14:anchorId="71C816BC">
          <v:rect id="_x0000_i1535" style="width:0;height:1.5pt" o:hralign="center" o:hrstd="t" o:hr="t" fillcolor="#a0a0a0" stroked="f"/>
        </w:pict>
      </w:r>
    </w:p>
    <w:p w14:paraId="2EBD3227" w14:textId="77777777" w:rsidR="00D767BD" w:rsidRPr="001F794E" w:rsidRDefault="00D767BD" w:rsidP="00D767B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203. What is exception hierarchy?</w:t>
      </w:r>
    </w:p>
    <w:p w14:paraId="2B39C575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258D153" w14:textId="77777777" w:rsidR="00D767BD" w:rsidRPr="001F794E" w:rsidRDefault="00D767BD" w:rsidP="00D767BD">
      <w:pPr>
        <w:pStyle w:val="Heading3"/>
      </w:pPr>
      <w:r w:rsidRPr="001F794E">
        <w:t>Hierarchy</w:t>
      </w:r>
    </w:p>
    <w:p w14:paraId="0463435C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Object</w:t>
      </w:r>
    </w:p>
    <w:p w14:paraId="6F1BCA9B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↓</w:t>
      </w:r>
    </w:p>
    <w:p w14:paraId="18388044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Throwable</w:t>
      </w:r>
    </w:p>
    <w:p w14:paraId="4A9D702B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↓</w:t>
      </w:r>
    </w:p>
    <w:p w14:paraId="14E4F5B2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-------------------</w:t>
      </w:r>
    </w:p>
    <w:p w14:paraId="2EB25980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|                 |</w:t>
      </w:r>
    </w:p>
    <w:p w14:paraId="0B2040F2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Error          Exception</w:t>
      </w:r>
    </w:p>
    <w:p w14:paraId="6F68354A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      ↓</w:t>
      </w:r>
    </w:p>
    <w:p w14:paraId="0BD14CA0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RuntimeException</w:t>
      </w:r>
    </w:p>
    <w:p w14:paraId="77754999" w14:textId="77777777" w:rsidR="00D767BD" w:rsidRPr="001F794E" w:rsidRDefault="00D767BD" w:rsidP="00D767BD">
      <w:pPr>
        <w:pStyle w:val="Heading3"/>
      </w:pPr>
      <w:r w:rsidRPr="001F794E">
        <w:t>Categories</w:t>
      </w:r>
    </w:p>
    <w:p w14:paraId="69956A9D" w14:textId="77777777" w:rsidR="00D767BD" w:rsidRPr="001F794E" w:rsidRDefault="00D767BD" w:rsidP="003003E2">
      <w:pPr>
        <w:pStyle w:val="NormalWeb"/>
        <w:numPr>
          <w:ilvl w:val="0"/>
          <w:numId w:val="189"/>
        </w:numPr>
        <w:rPr>
          <w:sz w:val="22"/>
          <w:szCs w:val="22"/>
        </w:rPr>
      </w:pPr>
      <w:r w:rsidRPr="001F794E">
        <w:rPr>
          <w:sz w:val="22"/>
          <w:szCs w:val="22"/>
        </w:rPr>
        <w:t>Checked Exception</w:t>
      </w:r>
    </w:p>
    <w:p w14:paraId="242808F1" w14:textId="77777777" w:rsidR="00D767BD" w:rsidRPr="001F794E" w:rsidRDefault="00D767BD" w:rsidP="003003E2">
      <w:pPr>
        <w:pStyle w:val="NormalWeb"/>
        <w:numPr>
          <w:ilvl w:val="0"/>
          <w:numId w:val="189"/>
        </w:numPr>
        <w:rPr>
          <w:sz w:val="22"/>
          <w:szCs w:val="22"/>
        </w:rPr>
      </w:pPr>
      <w:r w:rsidRPr="001F794E">
        <w:rPr>
          <w:sz w:val="22"/>
          <w:szCs w:val="22"/>
        </w:rPr>
        <w:t>Unchecked Exception</w:t>
      </w:r>
    </w:p>
    <w:p w14:paraId="2EEBBB5A" w14:textId="77777777" w:rsidR="00D767BD" w:rsidRPr="001F794E" w:rsidRDefault="00D767BD" w:rsidP="003003E2">
      <w:pPr>
        <w:pStyle w:val="NormalWeb"/>
        <w:numPr>
          <w:ilvl w:val="0"/>
          <w:numId w:val="189"/>
        </w:numPr>
        <w:rPr>
          <w:sz w:val="22"/>
          <w:szCs w:val="22"/>
        </w:rPr>
      </w:pPr>
      <w:r w:rsidRPr="001F794E">
        <w:rPr>
          <w:sz w:val="22"/>
          <w:szCs w:val="22"/>
        </w:rPr>
        <w:t>Error</w:t>
      </w:r>
    </w:p>
    <w:p w14:paraId="247F2F35" w14:textId="77777777" w:rsidR="00D767BD" w:rsidRPr="001F794E" w:rsidRDefault="00D767BD" w:rsidP="00D767BD">
      <w:pPr>
        <w:pStyle w:val="Heading3"/>
      </w:pPr>
      <w:r w:rsidRPr="001F794E">
        <w:t>Important Point</w:t>
      </w:r>
    </w:p>
    <w:p w14:paraId="3E42D0FB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All exceptions inherit from:</w:t>
      </w:r>
    </w:p>
    <w:p w14:paraId="24580706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Throwable</w:t>
      </w:r>
    </w:p>
    <w:p w14:paraId="601242DA" w14:textId="77777777" w:rsidR="00D767BD" w:rsidRPr="001F794E" w:rsidRDefault="00D767BD" w:rsidP="00D767BD">
      <w:r w:rsidRPr="001F794E">
        <w:pict w14:anchorId="241D1A04">
          <v:rect id="_x0000_i1536" style="width:0;height:1.5pt" o:hralign="center" o:hrstd="t" o:hr="t" fillcolor="#a0a0a0" stroked="f"/>
        </w:pict>
      </w:r>
    </w:p>
    <w:p w14:paraId="379B7E96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3540EB7" w14:textId="77777777" w:rsidR="00D767BD" w:rsidRPr="001F794E" w:rsidRDefault="00D767BD" w:rsidP="00D767BD">
      <w:pPr>
        <w:pStyle w:val="Heading3"/>
      </w:pPr>
      <w:r w:rsidRPr="001F794E">
        <w:t>Exception hierarchy</w:t>
      </w:r>
    </w:p>
    <w:p w14:paraId="2AC57499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Throwable</w:t>
      </w:r>
    </w:p>
    <w:p w14:paraId="7416DD8E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↓</w:t>
      </w:r>
    </w:p>
    <w:p w14:paraId="2C3E97D5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Error / Exception</w:t>
      </w:r>
    </w:p>
    <w:p w14:paraId="78539AF8" w14:textId="77777777" w:rsidR="00D767BD" w:rsidRPr="001F794E" w:rsidRDefault="00D767BD" w:rsidP="00D767BD">
      <w:r w:rsidRPr="001F794E">
        <w:pict w14:anchorId="0B7BDEB4">
          <v:rect id="_x0000_i1537" style="width:0;height:1.5pt" o:hralign="center" o:hrstd="t" o:hr="t" fillcolor="#a0a0a0" stroked="f"/>
        </w:pict>
      </w:r>
    </w:p>
    <w:p w14:paraId="3A6D1F12" w14:textId="77777777" w:rsidR="00D767BD" w:rsidRPr="001F794E" w:rsidRDefault="00D767BD" w:rsidP="00D767B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204. Difference between checked and unchecked exceptions?</w:t>
      </w:r>
    </w:p>
    <w:p w14:paraId="074DBC80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2465"/>
      </w:tblGrid>
      <w:tr w:rsidR="00D767BD" w:rsidRPr="001F794E" w14:paraId="7E8A1D65" w14:textId="77777777" w:rsidTr="00D76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52E80" w14:textId="77777777" w:rsidR="00D767BD" w:rsidRPr="001F794E" w:rsidRDefault="00D767B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Checked Exception</w:t>
            </w:r>
          </w:p>
        </w:tc>
        <w:tc>
          <w:tcPr>
            <w:tcW w:w="0" w:type="auto"/>
            <w:vAlign w:val="center"/>
            <w:hideMark/>
          </w:tcPr>
          <w:p w14:paraId="1515C097" w14:textId="77777777" w:rsidR="00D767BD" w:rsidRPr="001F794E" w:rsidRDefault="00D767B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Unchecked Exception</w:t>
            </w:r>
          </w:p>
        </w:tc>
      </w:tr>
      <w:tr w:rsidR="00D767BD" w:rsidRPr="001F794E" w14:paraId="7BE5D1AA" w14:textId="77777777" w:rsidTr="00D7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6A2E8" w14:textId="77777777" w:rsidR="00D767BD" w:rsidRPr="001F794E" w:rsidRDefault="00D767BD">
            <w:r w:rsidRPr="001F794E">
              <w:t>Checked at compile time</w:t>
            </w:r>
          </w:p>
        </w:tc>
        <w:tc>
          <w:tcPr>
            <w:tcW w:w="0" w:type="auto"/>
            <w:vAlign w:val="center"/>
            <w:hideMark/>
          </w:tcPr>
          <w:p w14:paraId="14F45176" w14:textId="77777777" w:rsidR="00D767BD" w:rsidRPr="001F794E" w:rsidRDefault="00D767BD">
            <w:r w:rsidRPr="001F794E">
              <w:t>Checked at runtime</w:t>
            </w:r>
          </w:p>
        </w:tc>
      </w:tr>
      <w:tr w:rsidR="00D767BD" w:rsidRPr="001F794E" w14:paraId="376F9E7A" w14:textId="77777777" w:rsidTr="00D7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950A2" w14:textId="77777777" w:rsidR="00D767BD" w:rsidRPr="001F794E" w:rsidRDefault="00D767BD">
            <w:r w:rsidRPr="001F794E">
              <w:t>Must handle</w:t>
            </w:r>
          </w:p>
        </w:tc>
        <w:tc>
          <w:tcPr>
            <w:tcW w:w="0" w:type="auto"/>
            <w:vAlign w:val="center"/>
            <w:hideMark/>
          </w:tcPr>
          <w:p w14:paraId="0C8723A8" w14:textId="77777777" w:rsidR="00D767BD" w:rsidRPr="001F794E" w:rsidRDefault="00D767BD">
            <w:r w:rsidRPr="001F794E">
              <w:t>Optional handling</w:t>
            </w:r>
          </w:p>
        </w:tc>
      </w:tr>
      <w:tr w:rsidR="00D767BD" w:rsidRPr="001F794E" w14:paraId="4497E3FF" w14:textId="77777777" w:rsidTr="00D7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F7BDF" w14:textId="77777777" w:rsidR="00D767BD" w:rsidRPr="001F794E" w:rsidRDefault="00D767BD">
            <w:r w:rsidRPr="001F794E">
              <w:lastRenderedPageBreak/>
              <w:t>Extends Exception</w:t>
            </w:r>
          </w:p>
        </w:tc>
        <w:tc>
          <w:tcPr>
            <w:tcW w:w="0" w:type="auto"/>
            <w:vAlign w:val="center"/>
            <w:hideMark/>
          </w:tcPr>
          <w:p w14:paraId="62DFF3C6" w14:textId="77777777" w:rsidR="00D767BD" w:rsidRPr="001F794E" w:rsidRDefault="00D767BD">
            <w:r w:rsidRPr="001F794E">
              <w:t>Extends RuntimeException</w:t>
            </w:r>
          </w:p>
        </w:tc>
      </w:tr>
    </w:tbl>
    <w:p w14:paraId="12128B26" w14:textId="77777777" w:rsidR="00D767BD" w:rsidRPr="001F794E" w:rsidRDefault="00D767BD" w:rsidP="00D767BD">
      <w:pPr>
        <w:pStyle w:val="Heading3"/>
      </w:pPr>
      <w:r w:rsidRPr="001F794E">
        <w:t>Checked Example</w:t>
      </w:r>
    </w:p>
    <w:p w14:paraId="6C70FEA7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IOException</w:t>
      </w:r>
    </w:p>
    <w:p w14:paraId="45E6424E" w14:textId="77777777" w:rsidR="00D767BD" w:rsidRPr="001F794E" w:rsidRDefault="00D767BD" w:rsidP="00D767BD">
      <w:r w:rsidRPr="001F794E">
        <w:pict w14:anchorId="2A1B4B4D">
          <v:rect id="_x0000_i1538" style="width:0;height:1.5pt" o:hralign="center" o:hrstd="t" o:hr="t" fillcolor="#a0a0a0" stroked="f"/>
        </w:pict>
      </w:r>
    </w:p>
    <w:p w14:paraId="2D8A8B12" w14:textId="77777777" w:rsidR="00D767BD" w:rsidRPr="001F794E" w:rsidRDefault="00D767BD" w:rsidP="00D767BD">
      <w:pPr>
        <w:pStyle w:val="Heading3"/>
      </w:pPr>
      <w:r w:rsidRPr="001F794E">
        <w:t>Unchecked Example</w:t>
      </w:r>
    </w:p>
    <w:p w14:paraId="3705F81F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NullPointerException</w:t>
      </w:r>
    </w:p>
    <w:p w14:paraId="7B0C9B25" w14:textId="77777777" w:rsidR="00D767BD" w:rsidRPr="001F794E" w:rsidRDefault="00D767BD" w:rsidP="00D767BD">
      <w:pPr>
        <w:pStyle w:val="Heading3"/>
      </w:pPr>
      <w:r w:rsidRPr="001F794E">
        <w:t>Important Point</w:t>
      </w:r>
    </w:p>
    <w:p w14:paraId="2DA8CB23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forces checked exception handling.</w:t>
      </w:r>
    </w:p>
    <w:p w14:paraId="3F85B862" w14:textId="77777777" w:rsidR="00D767BD" w:rsidRPr="001F794E" w:rsidRDefault="00D767BD" w:rsidP="00D767BD">
      <w:r w:rsidRPr="001F794E">
        <w:pict w14:anchorId="74248D61">
          <v:rect id="_x0000_i1539" style="width:0;height:1.5pt" o:hralign="center" o:hrstd="t" o:hr="t" fillcolor="#a0a0a0" stroked="f"/>
        </w:pict>
      </w:r>
    </w:p>
    <w:p w14:paraId="07FF6A10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1396"/>
      </w:tblGrid>
      <w:tr w:rsidR="00D767BD" w:rsidRPr="001F794E" w14:paraId="19B57221" w14:textId="77777777" w:rsidTr="00D767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948ED9" w14:textId="77777777" w:rsidR="00D767BD" w:rsidRPr="001F794E" w:rsidRDefault="00D767B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Checked</w:t>
            </w:r>
          </w:p>
        </w:tc>
        <w:tc>
          <w:tcPr>
            <w:tcW w:w="0" w:type="auto"/>
            <w:vAlign w:val="center"/>
            <w:hideMark/>
          </w:tcPr>
          <w:p w14:paraId="1A390D06" w14:textId="77777777" w:rsidR="00D767BD" w:rsidRPr="001F794E" w:rsidRDefault="00D767B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Unchecked</w:t>
            </w:r>
          </w:p>
        </w:tc>
      </w:tr>
      <w:tr w:rsidR="00D767BD" w:rsidRPr="001F794E" w14:paraId="68F6AE0B" w14:textId="77777777" w:rsidTr="00D7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81262" w14:textId="77777777" w:rsidR="00D767BD" w:rsidRPr="001F794E" w:rsidRDefault="00D767BD">
            <w:r w:rsidRPr="001F794E">
              <w:t>Compile-time check</w:t>
            </w:r>
          </w:p>
        </w:tc>
        <w:tc>
          <w:tcPr>
            <w:tcW w:w="0" w:type="auto"/>
            <w:vAlign w:val="center"/>
            <w:hideMark/>
          </w:tcPr>
          <w:p w14:paraId="421634DC" w14:textId="77777777" w:rsidR="00D767BD" w:rsidRPr="001F794E" w:rsidRDefault="00D767BD">
            <w:r w:rsidRPr="001F794E">
              <w:t>Runtime check</w:t>
            </w:r>
          </w:p>
        </w:tc>
      </w:tr>
      <w:tr w:rsidR="00D767BD" w:rsidRPr="001F794E" w14:paraId="4103DB86" w14:textId="77777777" w:rsidTr="00D767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B8D5" w14:textId="77777777" w:rsidR="00D767BD" w:rsidRPr="001F794E" w:rsidRDefault="00D767BD">
            <w:r w:rsidRPr="001F794E">
              <w:t xml:space="preserve">Handle </w:t>
            </w:r>
            <w:r w:rsidRPr="001F794E">
              <w:rPr>
                <w:rFonts w:ascii="Nirmala UI" w:hAnsi="Nirmala UI" w:cs="Nirmala UI"/>
              </w:rPr>
              <w:t>करणे</w:t>
            </w:r>
            <w:r w:rsidRPr="001F794E">
              <w:t xml:space="preserve"> </w:t>
            </w:r>
            <w:r w:rsidRPr="001F794E">
              <w:rPr>
                <w:rFonts w:ascii="Nirmala UI" w:hAnsi="Nirmala UI" w:cs="Nirmala UI"/>
              </w:rPr>
              <w:t>आवश्यक</w:t>
            </w:r>
          </w:p>
        </w:tc>
        <w:tc>
          <w:tcPr>
            <w:tcW w:w="0" w:type="auto"/>
            <w:vAlign w:val="center"/>
            <w:hideMark/>
          </w:tcPr>
          <w:p w14:paraId="70E29F3D" w14:textId="77777777" w:rsidR="00D767BD" w:rsidRPr="001F794E" w:rsidRDefault="00D767BD">
            <w:r w:rsidRPr="001F794E">
              <w:t>Optional</w:t>
            </w:r>
          </w:p>
        </w:tc>
      </w:tr>
    </w:tbl>
    <w:p w14:paraId="4C0980F7" w14:textId="77777777" w:rsidR="00D767BD" w:rsidRPr="001F794E" w:rsidRDefault="00D767BD" w:rsidP="00D767BD">
      <w:r w:rsidRPr="001F794E">
        <w:pict w14:anchorId="3950BC39">
          <v:rect id="_x0000_i1540" style="width:0;height:1.5pt" o:hralign="center" o:hrstd="t" o:hr="t" fillcolor="#a0a0a0" stroked="f"/>
        </w:pict>
      </w:r>
    </w:p>
    <w:p w14:paraId="23A5630B" w14:textId="77777777" w:rsidR="00D767BD" w:rsidRPr="001F794E" w:rsidRDefault="00D767BD" w:rsidP="00D767B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205. What is runtime exception?</w:t>
      </w:r>
    </w:p>
    <w:p w14:paraId="1AD55246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4C20087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Exceptions occurring during runtime are runtime exceptions.</w:t>
      </w:r>
    </w:p>
    <w:p w14:paraId="219AFE41" w14:textId="77777777" w:rsidR="00D767BD" w:rsidRPr="001F794E" w:rsidRDefault="00D767BD" w:rsidP="00D767BD">
      <w:pPr>
        <w:pStyle w:val="Heading3"/>
      </w:pPr>
      <w:r w:rsidRPr="001F794E">
        <w:t>Examples</w:t>
      </w:r>
    </w:p>
    <w:p w14:paraId="5218DAD4" w14:textId="77777777" w:rsidR="00D767BD" w:rsidRPr="001F794E" w:rsidRDefault="00D767BD" w:rsidP="003003E2">
      <w:pPr>
        <w:pStyle w:val="NormalWeb"/>
        <w:numPr>
          <w:ilvl w:val="0"/>
          <w:numId w:val="190"/>
        </w:numPr>
        <w:rPr>
          <w:sz w:val="22"/>
          <w:szCs w:val="22"/>
        </w:rPr>
      </w:pPr>
      <w:r w:rsidRPr="001F794E">
        <w:rPr>
          <w:sz w:val="22"/>
          <w:szCs w:val="22"/>
        </w:rPr>
        <w:t>NullPointerException</w:t>
      </w:r>
    </w:p>
    <w:p w14:paraId="1E8FE157" w14:textId="77777777" w:rsidR="00D767BD" w:rsidRPr="001F794E" w:rsidRDefault="00D767BD" w:rsidP="003003E2">
      <w:pPr>
        <w:pStyle w:val="NormalWeb"/>
        <w:numPr>
          <w:ilvl w:val="0"/>
          <w:numId w:val="190"/>
        </w:numPr>
        <w:rPr>
          <w:sz w:val="22"/>
          <w:szCs w:val="22"/>
        </w:rPr>
      </w:pPr>
      <w:r w:rsidRPr="001F794E">
        <w:rPr>
          <w:sz w:val="22"/>
          <w:szCs w:val="22"/>
        </w:rPr>
        <w:t>ArithmeticException</w:t>
      </w:r>
    </w:p>
    <w:p w14:paraId="10C496C8" w14:textId="77777777" w:rsidR="00D767BD" w:rsidRPr="001F794E" w:rsidRDefault="00D767BD" w:rsidP="003003E2">
      <w:pPr>
        <w:pStyle w:val="NormalWeb"/>
        <w:numPr>
          <w:ilvl w:val="0"/>
          <w:numId w:val="190"/>
        </w:numPr>
        <w:rPr>
          <w:sz w:val="22"/>
          <w:szCs w:val="22"/>
        </w:rPr>
      </w:pPr>
      <w:r w:rsidRPr="001F794E">
        <w:rPr>
          <w:sz w:val="22"/>
          <w:szCs w:val="22"/>
        </w:rPr>
        <w:t>ArrayIndexOutOfBoundsException</w:t>
      </w:r>
    </w:p>
    <w:p w14:paraId="60D937C4" w14:textId="77777777" w:rsidR="00D767BD" w:rsidRPr="001F794E" w:rsidRDefault="00D767BD" w:rsidP="00D767BD">
      <w:pPr>
        <w:pStyle w:val="Heading3"/>
      </w:pPr>
      <w:r w:rsidRPr="001F794E">
        <w:lastRenderedPageBreak/>
        <w:t>Example</w:t>
      </w:r>
    </w:p>
    <w:p w14:paraId="083D547D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null;</w:t>
      </w:r>
    </w:p>
    <w:p w14:paraId="33DF03AC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</w:p>
    <w:p w14:paraId="0D9CA32C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System.out.println(s.length());</w:t>
      </w:r>
    </w:p>
    <w:p w14:paraId="4D2C7F9D" w14:textId="77777777" w:rsidR="00D767BD" w:rsidRPr="001F794E" w:rsidRDefault="00D767BD" w:rsidP="00D767BD">
      <w:pPr>
        <w:pStyle w:val="Heading3"/>
      </w:pPr>
      <w:r w:rsidRPr="001F794E">
        <w:t>Output</w:t>
      </w:r>
    </w:p>
    <w:p w14:paraId="3F287F74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NullPointerException</w:t>
      </w:r>
    </w:p>
    <w:p w14:paraId="0FAE61AE" w14:textId="77777777" w:rsidR="00D767BD" w:rsidRPr="001F794E" w:rsidRDefault="00D767BD" w:rsidP="00D767BD">
      <w:pPr>
        <w:pStyle w:val="Heading3"/>
      </w:pPr>
      <w:r w:rsidRPr="001F794E">
        <w:t>Important Point</w:t>
      </w:r>
    </w:p>
    <w:p w14:paraId="2FE61033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Runtime exceptions are unchecked exceptions.</w:t>
      </w:r>
    </w:p>
    <w:p w14:paraId="28085304" w14:textId="77777777" w:rsidR="00D767BD" w:rsidRPr="001F794E" w:rsidRDefault="00D767BD" w:rsidP="00D767BD">
      <w:r w:rsidRPr="001F794E">
        <w:pict w14:anchorId="6951A574">
          <v:rect id="_x0000_i1541" style="width:0;height:1.5pt" o:hralign="center" o:hrstd="t" o:hr="t" fillcolor="#a0a0a0" stroked="f"/>
        </w:pict>
      </w:r>
    </w:p>
    <w:p w14:paraId="626575CD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9651FE6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Runtime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येणारे</w:t>
      </w:r>
      <w:r w:rsidRPr="001F794E">
        <w:rPr>
          <w:sz w:val="22"/>
          <w:szCs w:val="22"/>
        </w:rPr>
        <w:t xml:space="preserve"> exceptions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runtime exceptions.</w:t>
      </w:r>
    </w:p>
    <w:p w14:paraId="6785A001" w14:textId="77777777" w:rsidR="00D767BD" w:rsidRPr="001F794E" w:rsidRDefault="00D767BD" w:rsidP="00D767BD">
      <w:pPr>
        <w:pStyle w:val="Heading3"/>
      </w:pPr>
      <w:r w:rsidRPr="001F794E">
        <w:t>Example</w:t>
      </w:r>
    </w:p>
    <w:p w14:paraId="0C584452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NullPointerException</w:t>
      </w:r>
    </w:p>
    <w:p w14:paraId="3141BE3B" w14:textId="77777777" w:rsidR="00D767BD" w:rsidRPr="001F794E" w:rsidRDefault="00D767BD" w:rsidP="00D767BD">
      <w:r w:rsidRPr="001F794E">
        <w:pict w14:anchorId="7C454FAB">
          <v:rect id="_x0000_i1542" style="width:0;height:1.5pt" o:hralign="center" o:hrstd="t" o:hr="t" fillcolor="#a0a0a0" stroked="f"/>
        </w:pict>
      </w:r>
    </w:p>
    <w:p w14:paraId="422B9900" w14:textId="77777777" w:rsidR="00D767BD" w:rsidRPr="001F794E" w:rsidRDefault="00D767BD" w:rsidP="00D767B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206. What is compile-time exception?</w:t>
      </w:r>
    </w:p>
    <w:p w14:paraId="1D997E5A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4910502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Exceptions checked by compiler are compile-time exceptions.</w:t>
      </w:r>
    </w:p>
    <w:p w14:paraId="6A79EE0C" w14:textId="77777777" w:rsidR="00D767BD" w:rsidRPr="001F794E" w:rsidRDefault="00D767BD" w:rsidP="00D767BD">
      <w:pPr>
        <w:pStyle w:val="Heading3"/>
      </w:pPr>
      <w:r w:rsidRPr="001F794E">
        <w:t>Example</w:t>
      </w:r>
    </w:p>
    <w:p w14:paraId="62AE37C5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FileReader fr =</w:t>
      </w:r>
    </w:p>
    <w:p w14:paraId="509E729B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FileReader("a.txt");</w:t>
      </w:r>
    </w:p>
    <w:p w14:paraId="699F8FAE" w14:textId="77777777" w:rsidR="00D767BD" w:rsidRPr="001F794E" w:rsidRDefault="00D767BD" w:rsidP="00D767BD">
      <w:pPr>
        <w:pStyle w:val="Heading3"/>
      </w:pPr>
      <w:r w:rsidRPr="001F794E">
        <w:t>Compiler Error</w:t>
      </w:r>
    </w:p>
    <w:p w14:paraId="2957EB37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not handled:</w:t>
      </w:r>
    </w:p>
    <w:p w14:paraId="2CE77120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Unhandled exception</w:t>
      </w:r>
    </w:p>
    <w:p w14:paraId="45EBB1CA" w14:textId="77777777" w:rsidR="00D767BD" w:rsidRPr="001F794E" w:rsidRDefault="00D767BD" w:rsidP="00D767BD">
      <w:pPr>
        <w:pStyle w:val="Heading3"/>
      </w:pPr>
      <w:r w:rsidRPr="001F794E">
        <w:lastRenderedPageBreak/>
        <w:t>Important Point</w:t>
      </w:r>
    </w:p>
    <w:p w14:paraId="7E107210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Also called checked exceptions.</w:t>
      </w:r>
    </w:p>
    <w:p w14:paraId="57F4CE4A" w14:textId="77777777" w:rsidR="00D767BD" w:rsidRPr="001F794E" w:rsidRDefault="00D767BD" w:rsidP="00D767BD">
      <w:r w:rsidRPr="001F794E">
        <w:pict w14:anchorId="0A0E4EFB">
          <v:rect id="_x0000_i1543" style="width:0;height:1.5pt" o:hralign="center" o:hrstd="t" o:hr="t" fillcolor="#a0a0a0" stroked="f"/>
        </w:pict>
      </w:r>
    </w:p>
    <w:p w14:paraId="659ADE19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1475089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Compiler check </w:t>
      </w:r>
      <w:r w:rsidRPr="001F794E">
        <w:rPr>
          <w:rFonts w:ascii="Nirmala UI" w:hAnsi="Nirmala UI" w:cs="Nirmala UI"/>
          <w:sz w:val="22"/>
          <w:szCs w:val="22"/>
        </w:rPr>
        <w:t>करणारे</w:t>
      </w:r>
      <w:r w:rsidRPr="001F794E">
        <w:rPr>
          <w:sz w:val="22"/>
          <w:szCs w:val="22"/>
        </w:rPr>
        <w:t xml:space="preserve"> exceptions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compile-time exceptions.</w:t>
      </w:r>
    </w:p>
    <w:p w14:paraId="27E93704" w14:textId="77777777" w:rsidR="00D767BD" w:rsidRPr="001F794E" w:rsidRDefault="00D767BD" w:rsidP="00D767BD">
      <w:pPr>
        <w:pStyle w:val="Heading3"/>
      </w:pPr>
      <w:r w:rsidRPr="001F794E">
        <w:t>Example</w:t>
      </w:r>
    </w:p>
    <w:p w14:paraId="38F0647A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IOException</w:t>
      </w:r>
    </w:p>
    <w:p w14:paraId="794B815C" w14:textId="77777777" w:rsidR="00D767BD" w:rsidRPr="001F794E" w:rsidRDefault="00D767BD" w:rsidP="00D767BD">
      <w:r w:rsidRPr="001F794E">
        <w:pict w14:anchorId="61F8B066">
          <v:rect id="_x0000_i1544" style="width:0;height:1.5pt" o:hralign="center" o:hrstd="t" o:hr="t" fillcolor="#a0a0a0" stroked="f"/>
        </w:pict>
      </w:r>
    </w:p>
    <w:p w14:paraId="60AE9145" w14:textId="77777777" w:rsidR="00D767BD" w:rsidRPr="001F794E" w:rsidRDefault="00D767BD" w:rsidP="00D767B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207. Explain try-catch block.</w:t>
      </w:r>
    </w:p>
    <w:p w14:paraId="2407DECE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CFB5D66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to handle exceptions.</w:t>
      </w:r>
    </w:p>
    <w:p w14:paraId="323B06B8" w14:textId="77777777" w:rsidR="00D767BD" w:rsidRPr="001F794E" w:rsidRDefault="00D767BD" w:rsidP="00D767BD">
      <w:pPr>
        <w:pStyle w:val="Heading3"/>
      </w:pPr>
      <w:r w:rsidRPr="001F794E">
        <w:t>Syntax</w:t>
      </w:r>
    </w:p>
    <w:p w14:paraId="1D7D9391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 {</w:t>
      </w:r>
    </w:p>
    <w:p w14:paraId="7592E987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</w:p>
    <w:p w14:paraId="2015E7AA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// risky code</w:t>
      </w:r>
    </w:p>
    <w:p w14:paraId="036535E9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</w:p>
    <w:p w14:paraId="5CD1D441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 catch(Exception e) {</w:t>
      </w:r>
    </w:p>
    <w:p w14:paraId="78C8ACAF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</w:p>
    <w:p w14:paraId="4595A511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// handling code</w:t>
      </w:r>
    </w:p>
    <w:p w14:paraId="18EA61CF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2B6F380" w14:textId="77777777" w:rsidR="00D767BD" w:rsidRPr="001F794E" w:rsidRDefault="00D767BD" w:rsidP="00D767BD">
      <w:pPr>
        <w:pStyle w:val="Heading3"/>
      </w:pPr>
      <w:r w:rsidRPr="001F794E">
        <w:t>Example</w:t>
      </w:r>
    </w:p>
    <w:p w14:paraId="6FA86344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 {</w:t>
      </w:r>
    </w:p>
    <w:p w14:paraId="29F52BF4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</w:p>
    <w:p w14:paraId="3DA3FA0B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int x = 10 / 0;</w:t>
      </w:r>
    </w:p>
    <w:p w14:paraId="56BC5FFF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</w:p>
    <w:p w14:paraId="13BB97F9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 catch(ArithmeticException e) {</w:t>
      </w:r>
    </w:p>
    <w:p w14:paraId="1EC1F93C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</w:p>
    <w:p w14:paraId="12833B1B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System.out.println("Handled");</w:t>
      </w:r>
    </w:p>
    <w:p w14:paraId="4F7F3926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EC04570" w14:textId="77777777" w:rsidR="00D767BD" w:rsidRPr="001F794E" w:rsidRDefault="00D767BD" w:rsidP="00D767BD">
      <w:pPr>
        <w:pStyle w:val="Heading3"/>
      </w:pPr>
      <w:r w:rsidRPr="001F794E">
        <w:lastRenderedPageBreak/>
        <w:t>Output</w:t>
      </w:r>
    </w:p>
    <w:p w14:paraId="1134C357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Handled</w:t>
      </w:r>
    </w:p>
    <w:p w14:paraId="3036986E" w14:textId="77777777" w:rsidR="00D767BD" w:rsidRPr="001F794E" w:rsidRDefault="00D767BD" w:rsidP="00D767BD">
      <w:pPr>
        <w:pStyle w:val="Heading3"/>
      </w:pPr>
      <w:r w:rsidRPr="001F794E">
        <w:t>Important Point</w:t>
      </w:r>
    </w:p>
    <w:p w14:paraId="398273CD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Program continues after handling.</w:t>
      </w:r>
    </w:p>
    <w:p w14:paraId="5CA15005" w14:textId="77777777" w:rsidR="00D767BD" w:rsidRPr="001F794E" w:rsidRDefault="00D767BD" w:rsidP="00D767BD">
      <w:r w:rsidRPr="001F794E">
        <w:pict w14:anchorId="1C942242">
          <v:rect id="_x0000_i1545" style="width:0;height:1.5pt" o:hralign="center" o:hrstd="t" o:hr="t" fillcolor="#a0a0a0" stroked="f"/>
        </w:pict>
      </w:r>
    </w:p>
    <w:p w14:paraId="3387B3C6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808723E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Exceptions handle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try-catch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7713A104" w14:textId="77777777" w:rsidR="00D767BD" w:rsidRPr="001F794E" w:rsidRDefault="00D767BD" w:rsidP="00D767BD">
      <w:pPr>
        <w:pStyle w:val="Heading3"/>
      </w:pPr>
      <w:r w:rsidRPr="001F794E">
        <w:t>Example</w:t>
      </w:r>
    </w:p>
    <w:p w14:paraId="47151741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try-catch</w:t>
      </w:r>
    </w:p>
    <w:p w14:paraId="0F29FBBF" w14:textId="77777777" w:rsidR="00D767BD" w:rsidRPr="001F794E" w:rsidRDefault="00D767BD" w:rsidP="00D767BD">
      <w:r w:rsidRPr="001F794E">
        <w:pict w14:anchorId="79F2F259">
          <v:rect id="_x0000_i1546" style="width:0;height:1.5pt" o:hralign="center" o:hrstd="t" o:hr="t" fillcolor="#a0a0a0" stroked="f"/>
        </w:pict>
      </w:r>
    </w:p>
    <w:p w14:paraId="58AB8DC6" w14:textId="77777777" w:rsidR="00D767BD" w:rsidRPr="001F794E" w:rsidRDefault="00D767BD" w:rsidP="00D767B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208. Explain finally block.</w:t>
      </w:r>
    </w:p>
    <w:p w14:paraId="486AD865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5FC7102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finally</w:t>
      </w:r>
      <w:r w:rsidRPr="001F794E">
        <w:rPr>
          <w:sz w:val="22"/>
          <w:szCs w:val="22"/>
        </w:rPr>
        <w:t xml:space="preserve"> block always executes (mostly).</w:t>
      </w:r>
    </w:p>
    <w:p w14:paraId="00883D29" w14:textId="77777777" w:rsidR="00D767BD" w:rsidRPr="001F794E" w:rsidRDefault="00D767BD" w:rsidP="00D767BD">
      <w:pPr>
        <w:pStyle w:val="Heading3"/>
      </w:pPr>
      <w:r w:rsidRPr="001F794E">
        <w:t>Syntax</w:t>
      </w:r>
    </w:p>
    <w:p w14:paraId="059F02CC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 {</w:t>
      </w:r>
    </w:p>
    <w:p w14:paraId="403B08BA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</w:p>
    <w:p w14:paraId="33CAAAE2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 catch(Exception e) {</w:t>
      </w:r>
    </w:p>
    <w:p w14:paraId="010A7C7E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</w:p>
    <w:p w14:paraId="0A569FD4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 finally {</w:t>
      </w:r>
    </w:p>
    <w:p w14:paraId="383E4862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</w:p>
    <w:p w14:paraId="486B97B4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2A7AA1B" w14:textId="77777777" w:rsidR="00D767BD" w:rsidRPr="001F794E" w:rsidRDefault="00D767BD" w:rsidP="00D767BD">
      <w:pPr>
        <w:pStyle w:val="Heading3"/>
      </w:pPr>
      <w:r w:rsidRPr="001F794E">
        <w:t>Uses</w:t>
      </w:r>
    </w:p>
    <w:p w14:paraId="5535C638" w14:textId="77777777" w:rsidR="00D767BD" w:rsidRPr="001F794E" w:rsidRDefault="00D767BD" w:rsidP="003003E2">
      <w:pPr>
        <w:pStyle w:val="NormalWeb"/>
        <w:numPr>
          <w:ilvl w:val="0"/>
          <w:numId w:val="191"/>
        </w:numPr>
        <w:rPr>
          <w:sz w:val="22"/>
          <w:szCs w:val="22"/>
        </w:rPr>
      </w:pPr>
      <w:r w:rsidRPr="001F794E">
        <w:rPr>
          <w:sz w:val="22"/>
          <w:szCs w:val="22"/>
        </w:rPr>
        <w:t>Resource cleanup</w:t>
      </w:r>
    </w:p>
    <w:p w14:paraId="0B022837" w14:textId="77777777" w:rsidR="00D767BD" w:rsidRPr="001F794E" w:rsidRDefault="00D767BD" w:rsidP="003003E2">
      <w:pPr>
        <w:pStyle w:val="NormalWeb"/>
        <w:numPr>
          <w:ilvl w:val="0"/>
          <w:numId w:val="191"/>
        </w:numPr>
        <w:rPr>
          <w:sz w:val="22"/>
          <w:szCs w:val="22"/>
        </w:rPr>
      </w:pPr>
      <w:r w:rsidRPr="001F794E">
        <w:rPr>
          <w:sz w:val="22"/>
          <w:szCs w:val="22"/>
        </w:rPr>
        <w:t>Closing files</w:t>
      </w:r>
    </w:p>
    <w:p w14:paraId="6CCD7F99" w14:textId="77777777" w:rsidR="00D767BD" w:rsidRPr="001F794E" w:rsidRDefault="00D767BD" w:rsidP="003003E2">
      <w:pPr>
        <w:pStyle w:val="NormalWeb"/>
        <w:numPr>
          <w:ilvl w:val="0"/>
          <w:numId w:val="191"/>
        </w:numPr>
        <w:rPr>
          <w:sz w:val="22"/>
          <w:szCs w:val="22"/>
        </w:rPr>
      </w:pPr>
      <w:r w:rsidRPr="001F794E">
        <w:rPr>
          <w:sz w:val="22"/>
          <w:szCs w:val="22"/>
        </w:rPr>
        <w:t>Database connection closing</w:t>
      </w:r>
    </w:p>
    <w:p w14:paraId="22A50493" w14:textId="77777777" w:rsidR="00D767BD" w:rsidRPr="001F794E" w:rsidRDefault="00D767BD" w:rsidP="00D767BD">
      <w:pPr>
        <w:pStyle w:val="Heading3"/>
      </w:pPr>
      <w:r w:rsidRPr="001F794E">
        <w:t>Example</w:t>
      </w:r>
    </w:p>
    <w:p w14:paraId="2FAD35C6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finally {</w:t>
      </w:r>
    </w:p>
    <w:p w14:paraId="22F4B384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 xml:space="preserve">    System.out.println("Cleanup");</w:t>
      </w:r>
    </w:p>
    <w:p w14:paraId="2097867A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00EC0A6" w14:textId="77777777" w:rsidR="00D767BD" w:rsidRPr="001F794E" w:rsidRDefault="00D767BD" w:rsidP="00D767BD">
      <w:pPr>
        <w:pStyle w:val="Heading3"/>
      </w:pPr>
      <w:r w:rsidRPr="001F794E">
        <w:t>Important Point</w:t>
      </w:r>
    </w:p>
    <w:p w14:paraId="01018157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Executes whether exception occurs or not.</w:t>
      </w:r>
    </w:p>
    <w:p w14:paraId="31CBA2C6" w14:textId="77777777" w:rsidR="00D767BD" w:rsidRPr="001F794E" w:rsidRDefault="00D767BD" w:rsidP="00D767BD">
      <w:r w:rsidRPr="001F794E">
        <w:pict w14:anchorId="78483F42">
          <v:rect id="_x0000_i1547" style="width:0;height:1.5pt" o:hralign="center" o:hrstd="t" o:hr="t" fillcolor="#a0a0a0" stroked="f"/>
        </w:pict>
      </w:r>
    </w:p>
    <w:p w14:paraId="6C305A4C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6050F2F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finally</w:t>
      </w:r>
      <w:r w:rsidRPr="001F794E">
        <w:rPr>
          <w:sz w:val="22"/>
          <w:szCs w:val="22"/>
        </w:rPr>
        <w:t xml:space="preserve"> block </w:t>
      </w:r>
      <w:r w:rsidRPr="001F794E">
        <w:rPr>
          <w:rFonts w:ascii="Nirmala UI" w:hAnsi="Nirmala UI" w:cs="Nirmala UI"/>
          <w:sz w:val="22"/>
          <w:szCs w:val="22"/>
        </w:rPr>
        <w:t>जवळपास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नेहमी</w:t>
      </w:r>
      <w:r w:rsidRPr="001F794E">
        <w:rPr>
          <w:sz w:val="22"/>
          <w:szCs w:val="22"/>
        </w:rPr>
        <w:t xml:space="preserve"> execute </w:t>
      </w:r>
      <w:r w:rsidRPr="001F794E">
        <w:rPr>
          <w:rFonts w:ascii="Nirmala UI" w:hAnsi="Nirmala UI" w:cs="Nirmala UI"/>
          <w:sz w:val="22"/>
          <w:szCs w:val="22"/>
        </w:rPr>
        <w:t>होतो</w:t>
      </w:r>
      <w:r w:rsidRPr="001F794E">
        <w:rPr>
          <w:sz w:val="22"/>
          <w:szCs w:val="22"/>
        </w:rPr>
        <w:t>.</w:t>
      </w:r>
    </w:p>
    <w:p w14:paraId="5B2439CA" w14:textId="77777777" w:rsidR="00D767BD" w:rsidRPr="001F794E" w:rsidRDefault="00D767BD" w:rsidP="00D767BD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17C9F1AC" w14:textId="77777777" w:rsidR="00D767BD" w:rsidRPr="001F794E" w:rsidRDefault="00D767BD" w:rsidP="003003E2">
      <w:pPr>
        <w:pStyle w:val="NormalWeb"/>
        <w:numPr>
          <w:ilvl w:val="0"/>
          <w:numId w:val="192"/>
        </w:numPr>
        <w:rPr>
          <w:sz w:val="22"/>
          <w:szCs w:val="22"/>
        </w:rPr>
      </w:pPr>
      <w:r w:rsidRPr="001F794E">
        <w:rPr>
          <w:sz w:val="22"/>
          <w:szCs w:val="22"/>
        </w:rPr>
        <w:t>Resource cleanup</w:t>
      </w:r>
    </w:p>
    <w:p w14:paraId="39490D8E" w14:textId="77777777" w:rsidR="00D767BD" w:rsidRPr="001F794E" w:rsidRDefault="00D767BD" w:rsidP="003003E2">
      <w:pPr>
        <w:pStyle w:val="NormalWeb"/>
        <w:numPr>
          <w:ilvl w:val="0"/>
          <w:numId w:val="192"/>
        </w:numPr>
        <w:rPr>
          <w:sz w:val="22"/>
          <w:szCs w:val="22"/>
        </w:rPr>
      </w:pPr>
      <w:r w:rsidRPr="001F794E">
        <w:rPr>
          <w:sz w:val="22"/>
          <w:szCs w:val="22"/>
        </w:rPr>
        <w:t>File closing</w:t>
      </w:r>
    </w:p>
    <w:p w14:paraId="4299D1A9" w14:textId="77777777" w:rsidR="00D767BD" w:rsidRPr="001F794E" w:rsidRDefault="00D767BD" w:rsidP="00D767BD">
      <w:r w:rsidRPr="001F794E">
        <w:pict w14:anchorId="06AFBBCB">
          <v:rect id="_x0000_i1548" style="width:0;height:1.5pt" o:hralign="center" o:hrstd="t" o:hr="t" fillcolor="#a0a0a0" stroked="f"/>
        </w:pict>
      </w:r>
    </w:p>
    <w:p w14:paraId="220D0867" w14:textId="77777777" w:rsidR="00D767BD" w:rsidRPr="001F794E" w:rsidRDefault="00D767BD" w:rsidP="00D767B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209. Will finally always execute?</w:t>
      </w:r>
    </w:p>
    <w:p w14:paraId="6908203F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7CA0001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Mostly YES.</w:t>
      </w:r>
    </w:p>
    <w:p w14:paraId="1B6F0E84" w14:textId="77777777" w:rsidR="00D767BD" w:rsidRPr="001F794E" w:rsidRDefault="00D767BD" w:rsidP="00D767BD">
      <w:pPr>
        <w:pStyle w:val="Heading3"/>
      </w:pPr>
      <w:r w:rsidRPr="001F794E">
        <w:t>Cases where finally may NOT execute</w:t>
      </w:r>
    </w:p>
    <w:p w14:paraId="0E8CA404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1. System.exit()</w:t>
      </w:r>
    </w:p>
    <w:p w14:paraId="447CDA8F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System.exit(0);</w:t>
      </w:r>
    </w:p>
    <w:p w14:paraId="04D98721" w14:textId="77777777" w:rsidR="00D767BD" w:rsidRPr="001F794E" w:rsidRDefault="00D767BD" w:rsidP="00D767BD">
      <w:r w:rsidRPr="001F794E">
        <w:pict w14:anchorId="1EC4151E">
          <v:rect id="_x0000_i1549" style="width:0;height:1.5pt" o:hralign="center" o:hrstd="t" o:hr="t" fillcolor="#a0a0a0" stroked="f"/>
        </w:pict>
      </w:r>
    </w:p>
    <w:p w14:paraId="2821B509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2. JVM crash</w:t>
      </w:r>
    </w:p>
    <w:p w14:paraId="302AEF04" w14:textId="77777777" w:rsidR="00D767BD" w:rsidRPr="001F794E" w:rsidRDefault="00D767BD" w:rsidP="00D767BD">
      <w:r w:rsidRPr="001F794E">
        <w:pict w14:anchorId="636AE67B">
          <v:rect id="_x0000_i1550" style="width:0;height:1.5pt" o:hralign="center" o:hrstd="t" o:hr="t" fillcolor="#a0a0a0" stroked="f"/>
        </w:pict>
      </w:r>
    </w:p>
    <w:p w14:paraId="7A2030A2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3. Power failure</w:t>
      </w:r>
    </w:p>
    <w:p w14:paraId="3FF6C24B" w14:textId="77777777" w:rsidR="00D767BD" w:rsidRPr="001F794E" w:rsidRDefault="00D767BD" w:rsidP="00D767BD">
      <w:pPr>
        <w:pStyle w:val="Heading3"/>
      </w:pPr>
      <w:r w:rsidRPr="001F794E">
        <w:lastRenderedPageBreak/>
        <w:t>Example</w:t>
      </w:r>
    </w:p>
    <w:p w14:paraId="7888926E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 {</w:t>
      </w:r>
    </w:p>
    <w:p w14:paraId="2A668856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System.exit(0);</w:t>
      </w:r>
    </w:p>
    <w:p w14:paraId="3A89272E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 finally {</w:t>
      </w:r>
    </w:p>
    <w:p w14:paraId="3AB0E4AE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System.out.println("No");</w:t>
      </w:r>
    </w:p>
    <w:p w14:paraId="2F41C04D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87B22B1" w14:textId="77777777" w:rsidR="00D767BD" w:rsidRPr="001F794E" w:rsidRDefault="00D767BD" w:rsidP="00D767BD">
      <w:pPr>
        <w:pStyle w:val="Heading3"/>
      </w:pPr>
      <w:r w:rsidRPr="001F794E">
        <w:t>Output</w:t>
      </w:r>
    </w:p>
    <w:p w14:paraId="76EE962C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Nothing printed.</w:t>
      </w:r>
    </w:p>
    <w:p w14:paraId="3A0406D4" w14:textId="77777777" w:rsidR="00D767BD" w:rsidRPr="001F794E" w:rsidRDefault="00D767BD" w:rsidP="00D767BD">
      <w:pPr>
        <w:pStyle w:val="Heading3"/>
      </w:pPr>
      <w:r w:rsidRPr="001F794E">
        <w:t>Important Point</w:t>
      </w:r>
    </w:p>
    <w:p w14:paraId="4786BBC5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finally is not 100% guaranteed.</w:t>
      </w:r>
    </w:p>
    <w:p w14:paraId="16DE5CB8" w14:textId="77777777" w:rsidR="00D767BD" w:rsidRPr="001F794E" w:rsidRDefault="00D767BD" w:rsidP="00D767BD">
      <w:r w:rsidRPr="001F794E">
        <w:pict w14:anchorId="1718DA92">
          <v:rect id="_x0000_i1551" style="width:0;height:1.5pt" o:hralign="center" o:hrstd="t" o:hr="t" fillcolor="#a0a0a0" stroked="f"/>
        </w:pict>
      </w:r>
    </w:p>
    <w:p w14:paraId="6B97C4C0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863E5A6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साधारणतः</w:t>
      </w:r>
      <w:r w:rsidRPr="001F794E">
        <w:rPr>
          <w:sz w:val="22"/>
          <w:szCs w:val="22"/>
        </w:rPr>
        <w:t xml:space="preserve"> finally execute </w:t>
      </w:r>
      <w:r w:rsidRPr="001F794E">
        <w:rPr>
          <w:rFonts w:ascii="Nirmala UI" w:hAnsi="Nirmala UI" w:cs="Nirmala UI"/>
          <w:sz w:val="22"/>
          <w:szCs w:val="22"/>
        </w:rPr>
        <w:t>होतो</w:t>
      </w:r>
      <w:r w:rsidRPr="001F794E">
        <w:rPr>
          <w:sz w:val="22"/>
          <w:szCs w:val="22"/>
        </w:rPr>
        <w:t>.</w:t>
      </w:r>
    </w:p>
    <w:p w14:paraId="6B6DDA5C" w14:textId="77777777" w:rsidR="00D767BD" w:rsidRPr="001F794E" w:rsidRDefault="00D767BD" w:rsidP="00D767BD">
      <w:pPr>
        <w:pStyle w:val="Heading3"/>
      </w:pPr>
      <w:r w:rsidRPr="001F794E">
        <w:rPr>
          <w:rFonts w:ascii="Nirmala UI" w:hAnsi="Nirmala UI" w:cs="Nirmala UI"/>
        </w:rPr>
        <w:t>पण</w:t>
      </w:r>
      <w:r w:rsidRPr="001F794E">
        <w:t xml:space="preserve"> execute </w:t>
      </w:r>
      <w:r w:rsidRPr="001F794E">
        <w:rPr>
          <w:rFonts w:ascii="Nirmala UI" w:hAnsi="Nirmala UI" w:cs="Nirmala UI"/>
        </w:rPr>
        <w:t>होणार</w:t>
      </w:r>
      <w:r w:rsidRPr="001F794E">
        <w:t xml:space="preserve"> </w:t>
      </w:r>
      <w:r w:rsidRPr="001F794E">
        <w:rPr>
          <w:rFonts w:ascii="Nirmala UI" w:hAnsi="Nirmala UI" w:cs="Nirmala UI"/>
        </w:rPr>
        <w:t>नाही</w:t>
      </w:r>
      <w:r w:rsidRPr="001F794E">
        <w:t xml:space="preserve"> </w:t>
      </w:r>
      <w:r w:rsidRPr="001F794E">
        <w:rPr>
          <w:rFonts w:ascii="Nirmala UI" w:hAnsi="Nirmala UI" w:cs="Nirmala UI"/>
        </w:rPr>
        <w:t>जर</w:t>
      </w:r>
      <w:r w:rsidRPr="001F794E">
        <w:t>:</w:t>
      </w:r>
    </w:p>
    <w:p w14:paraId="705ED914" w14:textId="77777777" w:rsidR="00D767BD" w:rsidRPr="001F794E" w:rsidRDefault="00D767BD" w:rsidP="003003E2">
      <w:pPr>
        <w:pStyle w:val="NormalWeb"/>
        <w:numPr>
          <w:ilvl w:val="0"/>
          <w:numId w:val="193"/>
        </w:numPr>
        <w:rPr>
          <w:sz w:val="22"/>
          <w:szCs w:val="22"/>
        </w:rPr>
      </w:pPr>
      <w:r w:rsidRPr="001F794E">
        <w:rPr>
          <w:sz w:val="22"/>
          <w:szCs w:val="22"/>
        </w:rPr>
        <w:t>System.exit()</w:t>
      </w:r>
    </w:p>
    <w:p w14:paraId="01BAD692" w14:textId="77777777" w:rsidR="00D767BD" w:rsidRPr="001F794E" w:rsidRDefault="00D767BD" w:rsidP="003003E2">
      <w:pPr>
        <w:pStyle w:val="NormalWeb"/>
        <w:numPr>
          <w:ilvl w:val="0"/>
          <w:numId w:val="193"/>
        </w:numPr>
        <w:rPr>
          <w:sz w:val="22"/>
          <w:szCs w:val="22"/>
        </w:rPr>
      </w:pPr>
      <w:r w:rsidRPr="001F794E">
        <w:rPr>
          <w:sz w:val="22"/>
          <w:szCs w:val="22"/>
        </w:rPr>
        <w:t>JVM crash</w:t>
      </w:r>
    </w:p>
    <w:p w14:paraId="77C64DB7" w14:textId="77777777" w:rsidR="00D767BD" w:rsidRPr="001F794E" w:rsidRDefault="00D767BD" w:rsidP="003003E2">
      <w:pPr>
        <w:pStyle w:val="NormalWeb"/>
        <w:numPr>
          <w:ilvl w:val="0"/>
          <w:numId w:val="193"/>
        </w:numPr>
        <w:rPr>
          <w:sz w:val="22"/>
          <w:szCs w:val="22"/>
        </w:rPr>
      </w:pPr>
      <w:r w:rsidRPr="001F794E">
        <w:rPr>
          <w:sz w:val="22"/>
          <w:szCs w:val="22"/>
        </w:rPr>
        <w:t>Power failure</w:t>
      </w:r>
    </w:p>
    <w:p w14:paraId="0DA06BE8" w14:textId="77777777" w:rsidR="00D767BD" w:rsidRPr="001F794E" w:rsidRDefault="00D767BD" w:rsidP="00D767BD">
      <w:r w:rsidRPr="001F794E">
        <w:pict w14:anchorId="2F85DD5F">
          <v:rect id="_x0000_i1552" style="width:0;height:1.5pt" o:hralign="center" o:hrstd="t" o:hr="t" fillcolor="#a0a0a0" stroked="f"/>
        </w:pict>
      </w:r>
    </w:p>
    <w:p w14:paraId="5E586897" w14:textId="77777777" w:rsidR="00D767BD" w:rsidRPr="001F794E" w:rsidRDefault="00D767BD" w:rsidP="00D767B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210. What is throw keyword?</w:t>
      </w:r>
    </w:p>
    <w:p w14:paraId="00B1435F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B72572C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throw</w:t>
      </w:r>
      <w:r w:rsidRPr="001F794E">
        <w:rPr>
          <w:sz w:val="22"/>
          <w:szCs w:val="22"/>
        </w:rPr>
        <w:t xml:space="preserve"> keyword explicitly throws exception.</w:t>
      </w:r>
    </w:p>
    <w:p w14:paraId="5C870DA6" w14:textId="77777777" w:rsidR="00D767BD" w:rsidRPr="001F794E" w:rsidRDefault="00D767BD" w:rsidP="00D767BD">
      <w:pPr>
        <w:pStyle w:val="Heading3"/>
      </w:pPr>
      <w:r w:rsidRPr="001F794E">
        <w:t>Example</w:t>
      </w:r>
    </w:p>
    <w:p w14:paraId="44237667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throw new ArithmeticException();</w:t>
      </w:r>
    </w:p>
    <w:p w14:paraId="1F822E87" w14:textId="77777777" w:rsidR="00D767BD" w:rsidRPr="001F794E" w:rsidRDefault="00D767BD" w:rsidP="00D767BD">
      <w:pPr>
        <w:pStyle w:val="Heading3"/>
      </w:pPr>
      <w:r w:rsidRPr="001F794E">
        <w:lastRenderedPageBreak/>
        <w:t>Custom Example</w:t>
      </w:r>
    </w:p>
    <w:p w14:paraId="603FB41A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if(age &lt; 18) {</w:t>
      </w:r>
    </w:p>
    <w:p w14:paraId="06ED3918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throw new RuntimeException(</w:t>
      </w:r>
    </w:p>
    <w:p w14:paraId="55B3F38E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"Not Eligible"</w:t>
      </w:r>
    </w:p>
    <w:p w14:paraId="7393845F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);</w:t>
      </w:r>
    </w:p>
    <w:p w14:paraId="7D4A1F07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F954CC0" w14:textId="77777777" w:rsidR="00D767BD" w:rsidRPr="001F794E" w:rsidRDefault="00D767BD" w:rsidP="00D767BD">
      <w:pPr>
        <w:pStyle w:val="Heading3"/>
      </w:pPr>
      <w:r w:rsidRPr="001F794E">
        <w:t>Important Point</w:t>
      </w:r>
    </w:p>
    <w:p w14:paraId="3DAE294F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manual exception generation.</w:t>
      </w:r>
    </w:p>
    <w:p w14:paraId="5D738115" w14:textId="77777777" w:rsidR="00D767BD" w:rsidRPr="001F794E" w:rsidRDefault="00D767BD" w:rsidP="00D767BD">
      <w:r w:rsidRPr="001F794E">
        <w:pict w14:anchorId="3D8A402E">
          <v:rect id="_x0000_i1553" style="width:0;height:1.5pt" o:hralign="center" o:hrstd="t" o:hr="t" fillcolor="#a0a0a0" stroked="f"/>
        </w:pict>
      </w:r>
    </w:p>
    <w:p w14:paraId="332BE41D" w14:textId="77777777" w:rsidR="00D767BD" w:rsidRPr="001F794E" w:rsidRDefault="00D767BD" w:rsidP="00D767B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5DAEC13" w14:textId="77777777" w:rsidR="00D767BD" w:rsidRPr="001F794E" w:rsidRDefault="00D767BD" w:rsidP="00D767B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Exception manually throw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</w:t>
      </w:r>
      <w:r w:rsidRPr="001F794E">
        <w:rPr>
          <w:rStyle w:val="HTMLCode"/>
          <w:sz w:val="22"/>
          <w:szCs w:val="22"/>
        </w:rPr>
        <w:t>throw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2A9F6FF1" w14:textId="77777777" w:rsidR="00D767BD" w:rsidRPr="001F794E" w:rsidRDefault="00D767BD" w:rsidP="00D767BD">
      <w:pPr>
        <w:pStyle w:val="Heading3"/>
      </w:pPr>
      <w:r w:rsidRPr="001F794E">
        <w:t>Example</w:t>
      </w:r>
    </w:p>
    <w:p w14:paraId="41963EA0" w14:textId="77777777" w:rsidR="00D767BD" w:rsidRPr="001F794E" w:rsidRDefault="00D767BD" w:rsidP="00D767B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throw new Exception();</w:t>
      </w:r>
    </w:p>
    <w:p w14:paraId="3BED644E" w14:textId="77777777" w:rsidR="00D767BD" w:rsidRPr="001F794E" w:rsidRDefault="00D767BD" w:rsidP="00D767BD">
      <w:r w:rsidRPr="001F794E">
        <w:pict w14:anchorId="7BCD072A">
          <v:rect id="_x0000_i1554" style="width:0;height:1.5pt" o:hralign="center" o:hrstd="t" o:hr="t" fillcolor="#a0a0a0" stroked="f"/>
        </w:pict>
      </w:r>
    </w:p>
    <w:p w14:paraId="7535E396" w14:textId="77777777" w:rsidR="00FE6584" w:rsidRPr="001F794E" w:rsidRDefault="00FE6584" w:rsidP="00FE658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(211–220)</w:t>
      </w:r>
    </w:p>
    <w:p w14:paraId="2F68F9B7" w14:textId="77777777" w:rsidR="00FE6584" w:rsidRPr="001F794E" w:rsidRDefault="00FE6584" w:rsidP="00FE6584">
      <w:r w:rsidRPr="001F794E">
        <w:pict w14:anchorId="2F786559">
          <v:rect id="_x0000_i1555" style="width:0;height:1.5pt" o:hralign="center" o:hrstd="t" o:hr="t" fillcolor="#a0a0a0" stroked="f"/>
        </w:pict>
      </w:r>
    </w:p>
    <w:p w14:paraId="69409DA5" w14:textId="77777777" w:rsidR="00FE6584" w:rsidRPr="001F794E" w:rsidRDefault="00FE6584" w:rsidP="00FE658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211. What is throws keyword?</w:t>
      </w:r>
    </w:p>
    <w:p w14:paraId="6EECBDAC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B355D8F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throws</w:t>
      </w:r>
      <w:r w:rsidRPr="001F794E">
        <w:rPr>
          <w:sz w:val="22"/>
          <w:szCs w:val="22"/>
        </w:rPr>
        <w:t xml:space="preserve"> keyword declares exceptions that method may throw.</w:t>
      </w:r>
    </w:p>
    <w:p w14:paraId="1952E3FC" w14:textId="77777777" w:rsidR="00FE6584" w:rsidRPr="001F794E" w:rsidRDefault="00FE6584" w:rsidP="00FE6584">
      <w:pPr>
        <w:pStyle w:val="Heading3"/>
      </w:pPr>
      <w:r w:rsidRPr="001F794E">
        <w:t>Syntax</w:t>
      </w:r>
    </w:p>
    <w:p w14:paraId="1C00F465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test() throws IOException</w:t>
      </w:r>
    </w:p>
    <w:p w14:paraId="6BAC82DB" w14:textId="77777777" w:rsidR="00FE6584" w:rsidRPr="001F794E" w:rsidRDefault="00FE6584" w:rsidP="00FE6584">
      <w:pPr>
        <w:pStyle w:val="Heading3"/>
      </w:pPr>
      <w:r w:rsidRPr="001F794E">
        <w:t>Example</w:t>
      </w:r>
    </w:p>
    <w:p w14:paraId="5425064A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2B6F331B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</w:p>
    <w:p w14:paraId="64084DB3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read() throws IOException {</w:t>
      </w:r>
    </w:p>
    <w:p w14:paraId="2D99C364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</w:p>
    <w:p w14:paraId="7EE9945D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FileReader fr =</w:t>
      </w:r>
    </w:p>
    <w:p w14:paraId="61EDA719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 xml:space="preserve">            new FileReader("a.txt");</w:t>
      </w:r>
    </w:p>
    <w:p w14:paraId="753058E6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5ACF6232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0F6EEB4" w14:textId="77777777" w:rsidR="00FE6584" w:rsidRPr="001F794E" w:rsidRDefault="00FE6584" w:rsidP="00FE6584">
      <w:pPr>
        <w:pStyle w:val="Heading3"/>
      </w:pPr>
      <w:r w:rsidRPr="001F794E">
        <w:t>Important Point</w:t>
      </w:r>
    </w:p>
    <w:p w14:paraId="7C3067B9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throws</w:t>
      </w:r>
      <w:r w:rsidRPr="001F794E">
        <w:rPr>
          <w:sz w:val="22"/>
          <w:szCs w:val="22"/>
        </w:rPr>
        <w:t xml:space="preserve"> transfers exception handling responsibility to caller.</w:t>
      </w:r>
    </w:p>
    <w:p w14:paraId="68081978" w14:textId="77777777" w:rsidR="00FE6584" w:rsidRPr="001F794E" w:rsidRDefault="00FE6584" w:rsidP="00FE6584">
      <w:r w:rsidRPr="001F794E">
        <w:pict w14:anchorId="38D4DF39">
          <v:rect id="_x0000_i1556" style="width:0;height:1.5pt" o:hralign="center" o:hrstd="t" o:hr="t" fillcolor="#a0a0a0" stroked="f"/>
        </w:pict>
      </w:r>
    </w:p>
    <w:p w14:paraId="19C5F4C7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A4C2426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Method </w:t>
      </w:r>
      <w:r w:rsidRPr="001F794E">
        <w:rPr>
          <w:rFonts w:ascii="Nirmala UI" w:hAnsi="Nirmala UI" w:cs="Nirmala UI"/>
          <w:sz w:val="22"/>
          <w:szCs w:val="22"/>
        </w:rPr>
        <w:t>कोणते</w:t>
      </w:r>
      <w:r w:rsidRPr="001F794E">
        <w:rPr>
          <w:sz w:val="22"/>
          <w:szCs w:val="22"/>
        </w:rPr>
        <w:t xml:space="preserve"> exception throw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declare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</w:t>
      </w:r>
      <w:r w:rsidRPr="001F794E">
        <w:rPr>
          <w:rStyle w:val="HTMLCode"/>
          <w:sz w:val="22"/>
          <w:szCs w:val="22"/>
        </w:rPr>
        <w:t>throws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3613A5F0" w14:textId="77777777" w:rsidR="00FE6584" w:rsidRPr="001F794E" w:rsidRDefault="00FE6584" w:rsidP="00FE6584">
      <w:pPr>
        <w:pStyle w:val="Heading3"/>
      </w:pPr>
      <w:r w:rsidRPr="001F794E">
        <w:t>Example</w:t>
      </w:r>
    </w:p>
    <w:p w14:paraId="2AD1C3C0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throws IOException</w:t>
      </w:r>
    </w:p>
    <w:p w14:paraId="4C4F753D" w14:textId="77777777" w:rsidR="00FE6584" w:rsidRPr="001F794E" w:rsidRDefault="00FE6584" w:rsidP="00FE6584">
      <w:r w:rsidRPr="001F794E">
        <w:pict w14:anchorId="59846A04">
          <v:rect id="_x0000_i1557" style="width:0;height:1.5pt" o:hralign="center" o:hrstd="t" o:hr="t" fillcolor="#a0a0a0" stroked="f"/>
        </w:pict>
      </w:r>
    </w:p>
    <w:p w14:paraId="1F5192DC" w14:textId="77777777" w:rsidR="00FE6584" w:rsidRPr="001F794E" w:rsidRDefault="00FE6584" w:rsidP="00FE658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212. Difference between throw and throws?</w:t>
      </w:r>
    </w:p>
    <w:p w14:paraId="177BB267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2929"/>
      </w:tblGrid>
      <w:tr w:rsidR="00FE6584" w:rsidRPr="001F794E" w14:paraId="3874EE8F" w14:textId="77777777" w:rsidTr="00FE65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7E0E5" w14:textId="77777777" w:rsidR="00FE6584" w:rsidRPr="001F794E" w:rsidRDefault="00FE658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34FBBC56" w14:textId="77777777" w:rsidR="00FE6584" w:rsidRPr="001F794E" w:rsidRDefault="00FE658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throws</w:t>
            </w:r>
          </w:p>
        </w:tc>
      </w:tr>
      <w:tr w:rsidR="00FE6584" w:rsidRPr="001F794E" w14:paraId="4856E94E" w14:textId="77777777" w:rsidTr="00FE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AA14" w14:textId="77777777" w:rsidR="00FE6584" w:rsidRPr="001F794E" w:rsidRDefault="00FE6584">
            <w:r w:rsidRPr="001F794E">
              <w:t>Used to throw exception</w:t>
            </w:r>
          </w:p>
        </w:tc>
        <w:tc>
          <w:tcPr>
            <w:tcW w:w="0" w:type="auto"/>
            <w:vAlign w:val="center"/>
            <w:hideMark/>
          </w:tcPr>
          <w:p w14:paraId="43B9C211" w14:textId="77777777" w:rsidR="00FE6584" w:rsidRPr="001F794E" w:rsidRDefault="00FE6584">
            <w:r w:rsidRPr="001F794E">
              <w:t>Used to declare exception</w:t>
            </w:r>
          </w:p>
        </w:tc>
      </w:tr>
      <w:tr w:rsidR="00FE6584" w:rsidRPr="001F794E" w14:paraId="0B2594D3" w14:textId="77777777" w:rsidTr="00FE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13B17" w14:textId="77777777" w:rsidR="00FE6584" w:rsidRPr="001F794E" w:rsidRDefault="00FE6584">
            <w:r w:rsidRPr="001F794E">
              <w:t>Used inside method</w:t>
            </w:r>
          </w:p>
        </w:tc>
        <w:tc>
          <w:tcPr>
            <w:tcW w:w="0" w:type="auto"/>
            <w:vAlign w:val="center"/>
            <w:hideMark/>
          </w:tcPr>
          <w:p w14:paraId="6684AE74" w14:textId="77777777" w:rsidR="00FE6584" w:rsidRPr="001F794E" w:rsidRDefault="00FE6584">
            <w:r w:rsidRPr="001F794E">
              <w:t>Used in method signature</w:t>
            </w:r>
          </w:p>
        </w:tc>
      </w:tr>
      <w:tr w:rsidR="00FE6584" w:rsidRPr="001F794E" w14:paraId="02733BCB" w14:textId="77777777" w:rsidTr="00FE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B1FB8" w14:textId="77777777" w:rsidR="00FE6584" w:rsidRPr="001F794E" w:rsidRDefault="00FE6584">
            <w:r w:rsidRPr="001F794E">
              <w:t>Throws single exception object</w:t>
            </w:r>
          </w:p>
        </w:tc>
        <w:tc>
          <w:tcPr>
            <w:tcW w:w="0" w:type="auto"/>
            <w:vAlign w:val="center"/>
            <w:hideMark/>
          </w:tcPr>
          <w:p w14:paraId="7A8CB11A" w14:textId="77777777" w:rsidR="00FE6584" w:rsidRPr="001F794E" w:rsidRDefault="00FE6584">
            <w:r w:rsidRPr="001F794E">
              <w:t>Can declare multiple exceptions</w:t>
            </w:r>
          </w:p>
        </w:tc>
      </w:tr>
    </w:tbl>
    <w:p w14:paraId="19C98C47" w14:textId="77777777" w:rsidR="00FE6584" w:rsidRPr="001F794E" w:rsidRDefault="00FE6584" w:rsidP="00FE6584">
      <w:pPr>
        <w:pStyle w:val="Heading3"/>
      </w:pPr>
      <w:r w:rsidRPr="001F794E">
        <w:t>Example</w:t>
      </w:r>
    </w:p>
    <w:p w14:paraId="641735BE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throw new Exception();</w:t>
      </w:r>
    </w:p>
    <w:p w14:paraId="6975A279" w14:textId="77777777" w:rsidR="00FE6584" w:rsidRPr="001F794E" w:rsidRDefault="00FE6584" w:rsidP="00FE6584">
      <w:r w:rsidRPr="001F794E">
        <w:pict w14:anchorId="47E41343">
          <v:rect id="_x0000_i1558" style="width:0;height:1.5pt" o:hralign="center" o:hrstd="t" o:hr="t" fillcolor="#a0a0a0" stroked="f"/>
        </w:pict>
      </w:r>
    </w:p>
    <w:p w14:paraId="60E6DDBD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test() throws Exception</w:t>
      </w:r>
    </w:p>
    <w:p w14:paraId="13D57713" w14:textId="77777777" w:rsidR="00FE6584" w:rsidRPr="001F794E" w:rsidRDefault="00FE6584" w:rsidP="00FE6584">
      <w:pPr>
        <w:pStyle w:val="Heading3"/>
      </w:pPr>
      <w:r w:rsidRPr="001F794E">
        <w:lastRenderedPageBreak/>
        <w:t>Important Point</w:t>
      </w:r>
    </w:p>
    <w:p w14:paraId="7F45DE74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throw</w:t>
      </w:r>
      <w:r w:rsidRPr="001F794E">
        <w:rPr>
          <w:sz w:val="22"/>
          <w:szCs w:val="22"/>
        </w:rPr>
        <w:t xml:space="preserve"> = action</w:t>
      </w:r>
      <w:r w:rsidRPr="001F794E">
        <w:rPr>
          <w:sz w:val="22"/>
          <w:szCs w:val="22"/>
        </w:rPr>
        <w:br/>
      </w:r>
      <w:r w:rsidRPr="001F794E">
        <w:rPr>
          <w:rStyle w:val="HTMLCode"/>
          <w:sz w:val="22"/>
          <w:szCs w:val="22"/>
        </w:rPr>
        <w:t>throws</w:t>
      </w:r>
      <w:r w:rsidRPr="001F794E">
        <w:rPr>
          <w:sz w:val="22"/>
          <w:szCs w:val="22"/>
        </w:rPr>
        <w:t xml:space="preserve"> = declaration</w:t>
      </w:r>
    </w:p>
    <w:p w14:paraId="3673FE14" w14:textId="77777777" w:rsidR="00FE6584" w:rsidRPr="001F794E" w:rsidRDefault="00FE6584" w:rsidP="00FE6584">
      <w:r w:rsidRPr="001F794E">
        <w:pict w14:anchorId="13C3DC31">
          <v:rect id="_x0000_i1559" style="width:0;height:1.5pt" o:hralign="center" o:hrstd="t" o:hr="t" fillcolor="#a0a0a0" stroked="f"/>
        </w:pict>
      </w:r>
    </w:p>
    <w:p w14:paraId="1AE71B83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091"/>
      </w:tblGrid>
      <w:tr w:rsidR="00FE6584" w:rsidRPr="001F794E" w14:paraId="35EFE565" w14:textId="77777777" w:rsidTr="00FE65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726B0" w14:textId="77777777" w:rsidR="00FE6584" w:rsidRPr="001F794E" w:rsidRDefault="00FE658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throw</w:t>
            </w:r>
          </w:p>
        </w:tc>
        <w:tc>
          <w:tcPr>
            <w:tcW w:w="0" w:type="auto"/>
            <w:vAlign w:val="center"/>
            <w:hideMark/>
          </w:tcPr>
          <w:p w14:paraId="26340D53" w14:textId="77777777" w:rsidR="00FE6584" w:rsidRPr="001F794E" w:rsidRDefault="00FE658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throws</w:t>
            </w:r>
          </w:p>
        </w:tc>
      </w:tr>
      <w:tr w:rsidR="00FE6584" w:rsidRPr="001F794E" w14:paraId="2ECDFA78" w14:textId="77777777" w:rsidTr="00FE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2F07" w14:textId="77777777" w:rsidR="00FE6584" w:rsidRPr="001F794E" w:rsidRDefault="00FE6584">
            <w:r w:rsidRPr="001F794E">
              <w:t>Exception throw</w:t>
            </w:r>
          </w:p>
        </w:tc>
        <w:tc>
          <w:tcPr>
            <w:tcW w:w="0" w:type="auto"/>
            <w:vAlign w:val="center"/>
            <w:hideMark/>
          </w:tcPr>
          <w:p w14:paraId="6C59097D" w14:textId="77777777" w:rsidR="00FE6584" w:rsidRPr="001F794E" w:rsidRDefault="00FE6584">
            <w:r w:rsidRPr="001F794E">
              <w:t>Exception declare</w:t>
            </w:r>
          </w:p>
        </w:tc>
      </w:tr>
      <w:tr w:rsidR="00FE6584" w:rsidRPr="001F794E" w14:paraId="6DE99FEE" w14:textId="77777777" w:rsidTr="00FE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A363" w14:textId="77777777" w:rsidR="00FE6584" w:rsidRPr="001F794E" w:rsidRDefault="00FE6584">
            <w:r w:rsidRPr="001F794E">
              <w:t xml:space="preserve">Method body </w:t>
            </w:r>
            <w:r w:rsidRPr="001F794E">
              <w:rPr>
                <w:rFonts w:ascii="Nirmala UI" w:hAnsi="Nirmala UI" w:cs="Nirmala UI"/>
              </w:rPr>
              <w:t>मध्ये</w:t>
            </w:r>
          </w:p>
        </w:tc>
        <w:tc>
          <w:tcPr>
            <w:tcW w:w="0" w:type="auto"/>
            <w:vAlign w:val="center"/>
            <w:hideMark/>
          </w:tcPr>
          <w:p w14:paraId="5F9EE5FA" w14:textId="77777777" w:rsidR="00FE6584" w:rsidRPr="001F794E" w:rsidRDefault="00FE6584">
            <w:r w:rsidRPr="001F794E">
              <w:t xml:space="preserve">Method signature </w:t>
            </w:r>
            <w:r w:rsidRPr="001F794E">
              <w:rPr>
                <w:rFonts w:ascii="Nirmala UI" w:hAnsi="Nirmala UI" w:cs="Nirmala UI"/>
              </w:rPr>
              <w:t>मध्ये</w:t>
            </w:r>
          </w:p>
        </w:tc>
      </w:tr>
    </w:tbl>
    <w:p w14:paraId="36A94DD2" w14:textId="77777777" w:rsidR="00FE6584" w:rsidRPr="001F794E" w:rsidRDefault="00FE6584" w:rsidP="00FE6584">
      <w:r w:rsidRPr="001F794E">
        <w:pict w14:anchorId="5BE2F806">
          <v:rect id="_x0000_i1560" style="width:0;height:1.5pt" o:hralign="center" o:hrstd="t" o:hr="t" fillcolor="#a0a0a0" stroked="f"/>
        </w:pict>
      </w:r>
    </w:p>
    <w:p w14:paraId="181B3B8C" w14:textId="77777777" w:rsidR="00FE6584" w:rsidRPr="001F794E" w:rsidRDefault="00FE6584" w:rsidP="00FE658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213. What is custom exception?</w:t>
      </w:r>
    </w:p>
    <w:p w14:paraId="67C81D8F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322DD88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User-defined exception is custom exception.</w:t>
      </w:r>
    </w:p>
    <w:p w14:paraId="6B995111" w14:textId="77777777" w:rsidR="00FE6584" w:rsidRPr="001F794E" w:rsidRDefault="00FE6584" w:rsidP="00FE6584">
      <w:pPr>
        <w:pStyle w:val="Heading3"/>
      </w:pPr>
      <w:r w:rsidRPr="001F794E">
        <w:t>Example</w:t>
      </w:r>
    </w:p>
    <w:p w14:paraId="73C7EEE3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InvalidAgeException</w:t>
      </w:r>
    </w:p>
    <w:p w14:paraId="58247905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extends Exception {</w:t>
      </w:r>
    </w:p>
    <w:p w14:paraId="0A4386B7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</w:p>
    <w:p w14:paraId="5B93E269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InvalidAgeException(String msg) {</w:t>
      </w:r>
    </w:p>
    <w:p w14:paraId="5361BE5E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super(msg);</w:t>
      </w:r>
    </w:p>
    <w:p w14:paraId="67D10F63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5A4830BD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E82B275" w14:textId="77777777" w:rsidR="00FE6584" w:rsidRPr="001F794E" w:rsidRDefault="00FE6584" w:rsidP="00FE6584">
      <w:pPr>
        <w:pStyle w:val="Heading3"/>
      </w:pPr>
      <w:r w:rsidRPr="001F794E">
        <w:t>Usage</w:t>
      </w:r>
    </w:p>
    <w:p w14:paraId="1704E648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throw new InvalidAgeException(</w:t>
      </w:r>
    </w:p>
    <w:p w14:paraId="32031F57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"Age Invalid"</w:t>
      </w:r>
    </w:p>
    <w:p w14:paraId="3CD61583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7C04124F" w14:textId="77777777" w:rsidR="00FE6584" w:rsidRPr="001F794E" w:rsidRDefault="00FE6584" w:rsidP="00FE6584">
      <w:pPr>
        <w:pStyle w:val="Heading3"/>
      </w:pPr>
      <w:r w:rsidRPr="001F794E">
        <w:t>Benefits</w:t>
      </w:r>
    </w:p>
    <w:p w14:paraId="433F6B18" w14:textId="77777777" w:rsidR="00FE6584" w:rsidRPr="001F794E" w:rsidRDefault="00FE6584" w:rsidP="003003E2">
      <w:pPr>
        <w:pStyle w:val="NormalWeb"/>
        <w:numPr>
          <w:ilvl w:val="0"/>
          <w:numId w:val="194"/>
        </w:numPr>
        <w:rPr>
          <w:sz w:val="22"/>
          <w:szCs w:val="22"/>
        </w:rPr>
      </w:pPr>
      <w:r w:rsidRPr="001F794E">
        <w:rPr>
          <w:sz w:val="22"/>
          <w:szCs w:val="22"/>
        </w:rPr>
        <w:t>Business-specific errors</w:t>
      </w:r>
    </w:p>
    <w:p w14:paraId="72FC3E13" w14:textId="77777777" w:rsidR="00FE6584" w:rsidRPr="001F794E" w:rsidRDefault="00FE6584" w:rsidP="003003E2">
      <w:pPr>
        <w:pStyle w:val="NormalWeb"/>
        <w:numPr>
          <w:ilvl w:val="0"/>
          <w:numId w:val="194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Better readability</w:t>
      </w:r>
    </w:p>
    <w:p w14:paraId="51E64E3F" w14:textId="77777777" w:rsidR="00FE6584" w:rsidRPr="001F794E" w:rsidRDefault="00FE6584" w:rsidP="00FE6584">
      <w:r w:rsidRPr="001F794E">
        <w:pict w14:anchorId="2D51EF2C">
          <v:rect id="_x0000_i1561" style="width:0;height:1.5pt" o:hralign="center" o:hrstd="t" o:hr="t" fillcolor="#a0a0a0" stroked="f"/>
        </w:pict>
      </w:r>
    </w:p>
    <w:p w14:paraId="0B549DBB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833D66A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Programmer </w:t>
      </w:r>
      <w:r w:rsidRPr="001F794E">
        <w:rPr>
          <w:rFonts w:ascii="Nirmala UI" w:hAnsi="Nirmala UI" w:cs="Nirmala UI"/>
          <w:sz w:val="22"/>
          <w:szCs w:val="22"/>
        </w:rPr>
        <w:t>ने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केलेला</w:t>
      </w:r>
      <w:r w:rsidRPr="001F794E">
        <w:rPr>
          <w:sz w:val="22"/>
          <w:szCs w:val="22"/>
        </w:rPr>
        <w:t xml:space="preserve"> exception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custom exception.</w:t>
      </w:r>
    </w:p>
    <w:p w14:paraId="07B5854A" w14:textId="77777777" w:rsidR="00FE6584" w:rsidRPr="001F794E" w:rsidRDefault="00FE6584" w:rsidP="00FE6584">
      <w:pPr>
        <w:pStyle w:val="Heading3"/>
      </w:pPr>
      <w:r w:rsidRPr="001F794E">
        <w:t>Example</w:t>
      </w:r>
    </w:p>
    <w:p w14:paraId="59C7271F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extends Exception</w:t>
      </w:r>
    </w:p>
    <w:p w14:paraId="4834B5CA" w14:textId="77777777" w:rsidR="00FE6584" w:rsidRPr="001F794E" w:rsidRDefault="00FE6584" w:rsidP="00FE6584">
      <w:r w:rsidRPr="001F794E">
        <w:pict w14:anchorId="3B514187">
          <v:rect id="_x0000_i1562" style="width:0;height:1.5pt" o:hralign="center" o:hrstd="t" o:hr="t" fillcolor="#a0a0a0" stroked="f"/>
        </w:pict>
      </w:r>
    </w:p>
    <w:p w14:paraId="292EE4F2" w14:textId="77777777" w:rsidR="00FE6584" w:rsidRPr="001F794E" w:rsidRDefault="00FE6584" w:rsidP="00FE658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214. What is stack trace?</w:t>
      </w:r>
    </w:p>
    <w:p w14:paraId="0711D43C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207BDBD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Stack trace shows:</w:t>
      </w:r>
    </w:p>
    <w:p w14:paraId="0E06E17E" w14:textId="77777777" w:rsidR="00FE6584" w:rsidRPr="001F794E" w:rsidRDefault="00FE6584" w:rsidP="003003E2">
      <w:pPr>
        <w:pStyle w:val="NormalWeb"/>
        <w:numPr>
          <w:ilvl w:val="0"/>
          <w:numId w:val="195"/>
        </w:numPr>
        <w:rPr>
          <w:sz w:val="22"/>
          <w:szCs w:val="22"/>
        </w:rPr>
      </w:pPr>
      <w:r w:rsidRPr="001F794E">
        <w:rPr>
          <w:sz w:val="22"/>
          <w:szCs w:val="22"/>
        </w:rPr>
        <w:t>Exception type</w:t>
      </w:r>
    </w:p>
    <w:p w14:paraId="39054C7B" w14:textId="77777777" w:rsidR="00FE6584" w:rsidRPr="001F794E" w:rsidRDefault="00FE6584" w:rsidP="003003E2">
      <w:pPr>
        <w:pStyle w:val="NormalWeb"/>
        <w:numPr>
          <w:ilvl w:val="0"/>
          <w:numId w:val="195"/>
        </w:numPr>
        <w:rPr>
          <w:sz w:val="22"/>
          <w:szCs w:val="22"/>
        </w:rPr>
      </w:pPr>
      <w:r w:rsidRPr="001F794E">
        <w:rPr>
          <w:sz w:val="22"/>
          <w:szCs w:val="22"/>
        </w:rPr>
        <w:t>Method calls</w:t>
      </w:r>
    </w:p>
    <w:p w14:paraId="1B53DCE2" w14:textId="77777777" w:rsidR="00FE6584" w:rsidRPr="001F794E" w:rsidRDefault="00FE6584" w:rsidP="003003E2">
      <w:pPr>
        <w:pStyle w:val="NormalWeb"/>
        <w:numPr>
          <w:ilvl w:val="0"/>
          <w:numId w:val="195"/>
        </w:numPr>
        <w:rPr>
          <w:sz w:val="22"/>
          <w:szCs w:val="22"/>
        </w:rPr>
      </w:pPr>
      <w:r w:rsidRPr="001F794E">
        <w:rPr>
          <w:sz w:val="22"/>
          <w:szCs w:val="22"/>
        </w:rPr>
        <w:t>Line numbers</w:t>
      </w:r>
    </w:p>
    <w:p w14:paraId="7B4D878A" w14:textId="77777777" w:rsidR="00FE6584" w:rsidRPr="001F794E" w:rsidRDefault="00FE6584" w:rsidP="00FE6584">
      <w:pPr>
        <w:pStyle w:val="Heading3"/>
      </w:pPr>
      <w:r w:rsidRPr="001F794E">
        <w:t>Example</w:t>
      </w:r>
    </w:p>
    <w:p w14:paraId="6855B73C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x = 10 / 0;</w:t>
      </w:r>
    </w:p>
    <w:p w14:paraId="3B636D9C" w14:textId="77777777" w:rsidR="00FE6584" w:rsidRPr="001F794E" w:rsidRDefault="00FE6584" w:rsidP="00FE6584">
      <w:pPr>
        <w:pStyle w:val="Heading3"/>
      </w:pPr>
      <w:r w:rsidRPr="001F794E">
        <w:t>Output</w:t>
      </w:r>
    </w:p>
    <w:p w14:paraId="7070DA54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Exception in thread "main"</w:t>
      </w:r>
    </w:p>
    <w:p w14:paraId="3474AE7E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java.lang.ArithmeticException</w:t>
      </w:r>
    </w:p>
    <w:p w14:paraId="7B56F9DA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 Test.main(Test.java:5)</w:t>
      </w:r>
    </w:p>
    <w:p w14:paraId="52BC177B" w14:textId="77777777" w:rsidR="00FE6584" w:rsidRPr="001F794E" w:rsidRDefault="00FE6584" w:rsidP="00FE6584">
      <w:pPr>
        <w:pStyle w:val="Heading3"/>
      </w:pPr>
      <w:r w:rsidRPr="001F794E">
        <w:t>Important Point</w:t>
      </w:r>
    </w:p>
    <w:p w14:paraId="14DDAA1F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debugging.</w:t>
      </w:r>
    </w:p>
    <w:p w14:paraId="16D411F9" w14:textId="77777777" w:rsidR="00FE6584" w:rsidRPr="001F794E" w:rsidRDefault="00FE6584" w:rsidP="00FE6584">
      <w:r w:rsidRPr="001F794E">
        <w:pict w14:anchorId="374BAA04">
          <v:rect id="_x0000_i1563" style="width:0;height:1.5pt" o:hralign="center" o:hrstd="t" o:hr="t" fillcolor="#a0a0a0" stroked="f"/>
        </w:pict>
      </w:r>
    </w:p>
    <w:p w14:paraId="60C24576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7EFAF10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Exception </w:t>
      </w:r>
      <w:r w:rsidRPr="001F794E">
        <w:rPr>
          <w:rFonts w:ascii="Nirmala UI" w:hAnsi="Nirmala UI" w:cs="Nirmala UI"/>
          <w:sz w:val="22"/>
          <w:szCs w:val="22"/>
        </w:rPr>
        <w:t>कुठे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आली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दाखवणारी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माहिती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stack trace.</w:t>
      </w:r>
    </w:p>
    <w:p w14:paraId="611BC191" w14:textId="77777777" w:rsidR="00FE6584" w:rsidRPr="001F794E" w:rsidRDefault="00FE6584" w:rsidP="00FE6584">
      <w:pPr>
        <w:pStyle w:val="Heading3"/>
      </w:pPr>
      <w:r w:rsidRPr="001F794E">
        <w:rPr>
          <w:rFonts w:ascii="Nirmala UI" w:hAnsi="Nirmala UI" w:cs="Nirmala UI"/>
        </w:rPr>
        <w:lastRenderedPageBreak/>
        <w:t>यात</w:t>
      </w:r>
      <w:r w:rsidRPr="001F794E">
        <w:t xml:space="preserve"> </w:t>
      </w:r>
      <w:r w:rsidRPr="001F794E">
        <w:rPr>
          <w:rFonts w:ascii="Nirmala UI" w:hAnsi="Nirmala UI" w:cs="Nirmala UI"/>
        </w:rPr>
        <w:t>असते</w:t>
      </w:r>
    </w:p>
    <w:p w14:paraId="00DDBFD5" w14:textId="77777777" w:rsidR="00FE6584" w:rsidRPr="001F794E" w:rsidRDefault="00FE6584" w:rsidP="003003E2">
      <w:pPr>
        <w:pStyle w:val="NormalWeb"/>
        <w:numPr>
          <w:ilvl w:val="0"/>
          <w:numId w:val="196"/>
        </w:numPr>
        <w:rPr>
          <w:sz w:val="22"/>
          <w:szCs w:val="22"/>
        </w:rPr>
      </w:pPr>
      <w:r w:rsidRPr="001F794E">
        <w:rPr>
          <w:sz w:val="22"/>
          <w:szCs w:val="22"/>
        </w:rPr>
        <w:t>Method names</w:t>
      </w:r>
    </w:p>
    <w:p w14:paraId="5614EDEC" w14:textId="77777777" w:rsidR="00FE6584" w:rsidRPr="001F794E" w:rsidRDefault="00FE6584" w:rsidP="003003E2">
      <w:pPr>
        <w:pStyle w:val="NormalWeb"/>
        <w:numPr>
          <w:ilvl w:val="0"/>
          <w:numId w:val="196"/>
        </w:numPr>
        <w:rPr>
          <w:sz w:val="22"/>
          <w:szCs w:val="22"/>
        </w:rPr>
      </w:pPr>
      <w:r w:rsidRPr="001F794E">
        <w:rPr>
          <w:sz w:val="22"/>
          <w:szCs w:val="22"/>
        </w:rPr>
        <w:t>Line numbers</w:t>
      </w:r>
    </w:p>
    <w:p w14:paraId="7BF862A1" w14:textId="77777777" w:rsidR="00FE6584" w:rsidRPr="001F794E" w:rsidRDefault="00FE6584" w:rsidP="00FE6584">
      <w:r w:rsidRPr="001F794E">
        <w:pict w14:anchorId="6CC62A5A">
          <v:rect id="_x0000_i1564" style="width:0;height:1.5pt" o:hralign="center" o:hrstd="t" o:hr="t" fillcolor="#a0a0a0" stroked="f"/>
        </w:pict>
      </w:r>
    </w:p>
    <w:p w14:paraId="02ECB560" w14:textId="77777777" w:rsidR="00FE6584" w:rsidRPr="001F794E" w:rsidRDefault="00FE6584" w:rsidP="00FE658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215. What is exception propagation?</w:t>
      </w:r>
    </w:p>
    <w:p w14:paraId="4DF6D327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10F709D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Unhandled exception moves from method to caller method.</w:t>
      </w:r>
    </w:p>
    <w:p w14:paraId="186001AB" w14:textId="77777777" w:rsidR="00FE6584" w:rsidRPr="001F794E" w:rsidRDefault="00FE6584" w:rsidP="00FE6584">
      <w:pPr>
        <w:pStyle w:val="Heading3"/>
      </w:pPr>
      <w:r w:rsidRPr="001F794E">
        <w:t>Example</w:t>
      </w:r>
    </w:p>
    <w:p w14:paraId="362CAD4D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m1() {</w:t>
      </w:r>
    </w:p>
    <w:p w14:paraId="6B0134F1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m2();</w:t>
      </w:r>
    </w:p>
    <w:p w14:paraId="2858F6D1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8016DBD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</w:p>
    <w:p w14:paraId="69DBE63E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m2() {</w:t>
      </w:r>
    </w:p>
    <w:p w14:paraId="341CB8A8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int x = 10 / 0;</w:t>
      </w:r>
    </w:p>
    <w:p w14:paraId="4CE4E098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388FFB7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Exception propagates:</w:t>
      </w:r>
    </w:p>
    <w:p w14:paraId="39C6B073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m2 → m1 → JVM</w:t>
      </w:r>
    </w:p>
    <w:p w14:paraId="166C029F" w14:textId="77777777" w:rsidR="00FE6584" w:rsidRPr="001F794E" w:rsidRDefault="00FE6584" w:rsidP="00FE6584">
      <w:pPr>
        <w:pStyle w:val="Heading3"/>
      </w:pPr>
      <w:r w:rsidRPr="001F794E">
        <w:t>Important Point</w:t>
      </w:r>
    </w:p>
    <w:p w14:paraId="48AD553E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Propagation occurs for unchecked exceptions automatically.</w:t>
      </w:r>
    </w:p>
    <w:p w14:paraId="3CAC104D" w14:textId="77777777" w:rsidR="00FE6584" w:rsidRPr="001F794E" w:rsidRDefault="00FE6584" w:rsidP="00FE6584">
      <w:r w:rsidRPr="001F794E">
        <w:pict w14:anchorId="0953A2CE">
          <v:rect id="_x0000_i1565" style="width:0;height:1.5pt" o:hralign="center" o:hrstd="t" o:hr="t" fillcolor="#a0a0a0" stroked="f"/>
        </w:pict>
      </w:r>
    </w:p>
    <w:p w14:paraId="2FFA3F94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E65CFEE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Unhandled exception caller method </w:t>
      </w:r>
      <w:r w:rsidRPr="001F794E">
        <w:rPr>
          <w:rFonts w:ascii="Nirmala UI" w:hAnsi="Nirmala UI" w:cs="Nirmala UI"/>
          <w:sz w:val="22"/>
          <w:szCs w:val="22"/>
        </w:rPr>
        <w:t>कडे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exception propagation.</w:t>
      </w:r>
    </w:p>
    <w:p w14:paraId="12E6BC06" w14:textId="77777777" w:rsidR="00FE6584" w:rsidRPr="001F794E" w:rsidRDefault="00FE6584" w:rsidP="00FE6584">
      <w:pPr>
        <w:pStyle w:val="Heading3"/>
      </w:pPr>
      <w:r w:rsidRPr="001F794E">
        <w:t>Flow</w:t>
      </w:r>
    </w:p>
    <w:p w14:paraId="38C7EE7F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method → caller → JVM</w:t>
      </w:r>
    </w:p>
    <w:p w14:paraId="69156071" w14:textId="77777777" w:rsidR="00FE6584" w:rsidRPr="001F794E" w:rsidRDefault="00FE6584" w:rsidP="00FE6584">
      <w:r w:rsidRPr="001F794E">
        <w:pict w14:anchorId="68995FB9">
          <v:rect id="_x0000_i1566" style="width:0;height:1.5pt" o:hralign="center" o:hrstd="t" o:hr="t" fillcolor="#a0a0a0" stroked="f"/>
        </w:pict>
      </w:r>
    </w:p>
    <w:p w14:paraId="7421B4E0" w14:textId="77777777" w:rsidR="00FE6584" w:rsidRPr="001F794E" w:rsidRDefault="00FE6584" w:rsidP="00FE658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216. Explain multiple catch blocks.</w:t>
      </w:r>
    </w:p>
    <w:p w14:paraId="4C24EFCF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010AA8C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One try block can have multiple catch blocks.</w:t>
      </w:r>
    </w:p>
    <w:p w14:paraId="5A6B883C" w14:textId="77777777" w:rsidR="00FE6584" w:rsidRPr="001F794E" w:rsidRDefault="00FE6584" w:rsidP="00FE6584">
      <w:pPr>
        <w:pStyle w:val="Heading3"/>
      </w:pPr>
      <w:r w:rsidRPr="001F794E">
        <w:t>Example</w:t>
      </w:r>
    </w:p>
    <w:p w14:paraId="6A565BA8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 {</w:t>
      </w:r>
    </w:p>
    <w:p w14:paraId="0E073186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</w:p>
    <w:p w14:paraId="45038DF6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int arr[] = new int[2];</w:t>
      </w:r>
    </w:p>
    <w:p w14:paraId="3469FD9F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arr[5] = 10;</w:t>
      </w:r>
    </w:p>
    <w:p w14:paraId="61337BC6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</w:p>
    <w:p w14:paraId="0F2051EB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 catch(ArithmeticException e) {</w:t>
      </w:r>
    </w:p>
    <w:p w14:paraId="65F368EE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</w:p>
    <w:p w14:paraId="460D5404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System.out.println("Arithmetic");</w:t>
      </w:r>
    </w:p>
    <w:p w14:paraId="085D0A54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</w:p>
    <w:p w14:paraId="7461E911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 catch(ArrayIndexOutOfBoundsException e) {</w:t>
      </w:r>
    </w:p>
    <w:p w14:paraId="6B3725FD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</w:p>
    <w:p w14:paraId="3DB93BA5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System.out.println("Array");</w:t>
      </w:r>
    </w:p>
    <w:p w14:paraId="0631EF9A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44C1A56F" w14:textId="77777777" w:rsidR="00FE6584" w:rsidRPr="001F794E" w:rsidRDefault="00FE6584" w:rsidP="00FE6584">
      <w:pPr>
        <w:pStyle w:val="Heading3"/>
      </w:pPr>
      <w:r w:rsidRPr="001F794E">
        <w:t>Important Point</w:t>
      </w:r>
    </w:p>
    <w:p w14:paraId="53F47FE5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 specific catch should come first.</w:t>
      </w:r>
    </w:p>
    <w:p w14:paraId="65DB5599" w14:textId="77777777" w:rsidR="00FE6584" w:rsidRPr="001F794E" w:rsidRDefault="00FE6584" w:rsidP="00FE6584">
      <w:r w:rsidRPr="001F794E">
        <w:pict w14:anchorId="5EFA2076">
          <v:rect id="_x0000_i1567" style="width:0;height:1.5pt" o:hralign="center" o:hrstd="t" o:hr="t" fillcolor="#a0a0a0" stroked="f"/>
        </w:pict>
      </w:r>
    </w:p>
    <w:p w14:paraId="2A6FAD85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960801D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try block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अनेक</w:t>
      </w:r>
      <w:r w:rsidRPr="001F794E">
        <w:rPr>
          <w:sz w:val="22"/>
          <w:szCs w:val="22"/>
        </w:rPr>
        <w:t xml:space="preserve"> catch blocks </w:t>
      </w:r>
      <w:r w:rsidRPr="001F794E">
        <w:rPr>
          <w:rFonts w:ascii="Nirmala UI" w:hAnsi="Nirmala UI" w:cs="Nirmala UI"/>
          <w:sz w:val="22"/>
          <w:szCs w:val="22"/>
        </w:rPr>
        <w:t>वापरू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  <w:r w:rsidRPr="001F794E">
        <w:rPr>
          <w:sz w:val="22"/>
          <w:szCs w:val="22"/>
        </w:rPr>
        <w:t>.</w:t>
      </w:r>
    </w:p>
    <w:p w14:paraId="261FA63D" w14:textId="77777777" w:rsidR="00FE6584" w:rsidRPr="001F794E" w:rsidRDefault="00FE6584" w:rsidP="00FE6584">
      <w:pPr>
        <w:pStyle w:val="Heading3"/>
      </w:pPr>
      <w:r w:rsidRPr="001F794E">
        <w:t>Important</w:t>
      </w:r>
    </w:p>
    <w:p w14:paraId="27393380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Specific catch </w:t>
      </w:r>
      <w:r w:rsidRPr="001F794E">
        <w:rPr>
          <w:rFonts w:ascii="Nirmala UI" w:hAnsi="Nirmala UI" w:cs="Nirmala UI"/>
          <w:sz w:val="22"/>
          <w:szCs w:val="22"/>
        </w:rPr>
        <w:t>आधी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लिहावे</w:t>
      </w:r>
      <w:r w:rsidRPr="001F794E">
        <w:rPr>
          <w:sz w:val="22"/>
          <w:szCs w:val="22"/>
        </w:rPr>
        <w:t>.</w:t>
      </w:r>
    </w:p>
    <w:p w14:paraId="587977F6" w14:textId="77777777" w:rsidR="00FE6584" w:rsidRPr="001F794E" w:rsidRDefault="00FE6584" w:rsidP="00FE6584">
      <w:r w:rsidRPr="001F794E">
        <w:pict w14:anchorId="3CBC2A0E">
          <v:rect id="_x0000_i1568" style="width:0;height:1.5pt" o:hralign="center" o:hrstd="t" o:hr="t" fillcolor="#a0a0a0" stroked="f"/>
        </w:pict>
      </w:r>
    </w:p>
    <w:p w14:paraId="46FBF6A0" w14:textId="77777777" w:rsidR="00FE6584" w:rsidRPr="001F794E" w:rsidRDefault="00FE6584" w:rsidP="00FE658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217. What is multi-catch in Java 7?</w:t>
      </w:r>
    </w:p>
    <w:p w14:paraId="4B31454C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C3C4109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Java 7 introduced handling multiple exceptions in one catch block.</w:t>
      </w:r>
    </w:p>
    <w:p w14:paraId="6E97DA99" w14:textId="77777777" w:rsidR="00FE6584" w:rsidRPr="001F794E" w:rsidRDefault="00FE6584" w:rsidP="00FE6584">
      <w:pPr>
        <w:pStyle w:val="Heading3"/>
      </w:pPr>
      <w:r w:rsidRPr="001F794E">
        <w:t>Example</w:t>
      </w:r>
    </w:p>
    <w:p w14:paraId="52AA01BD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 {</w:t>
      </w:r>
    </w:p>
    <w:p w14:paraId="5F1187B3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</w:p>
    <w:p w14:paraId="3E8FC847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 catch(IOException |</w:t>
      </w:r>
    </w:p>
    <w:p w14:paraId="2D031500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SQLException e) {</w:t>
      </w:r>
    </w:p>
    <w:p w14:paraId="6A49663B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</w:p>
    <w:p w14:paraId="1CE3DF58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System.out.println("Handled");</w:t>
      </w:r>
    </w:p>
    <w:p w14:paraId="6CFBFABF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9CF720B" w14:textId="77777777" w:rsidR="00FE6584" w:rsidRPr="001F794E" w:rsidRDefault="00FE6584" w:rsidP="00FE6584">
      <w:pPr>
        <w:pStyle w:val="Heading3"/>
      </w:pPr>
      <w:r w:rsidRPr="001F794E">
        <w:t>Benefits</w:t>
      </w:r>
    </w:p>
    <w:p w14:paraId="4656BED4" w14:textId="77777777" w:rsidR="00FE6584" w:rsidRPr="001F794E" w:rsidRDefault="00FE6584" w:rsidP="003003E2">
      <w:pPr>
        <w:pStyle w:val="NormalWeb"/>
        <w:numPr>
          <w:ilvl w:val="0"/>
          <w:numId w:val="197"/>
        </w:numPr>
        <w:rPr>
          <w:sz w:val="22"/>
          <w:szCs w:val="22"/>
        </w:rPr>
      </w:pPr>
      <w:r w:rsidRPr="001F794E">
        <w:rPr>
          <w:sz w:val="22"/>
          <w:szCs w:val="22"/>
        </w:rPr>
        <w:t>Cleaner code</w:t>
      </w:r>
    </w:p>
    <w:p w14:paraId="08E392A7" w14:textId="77777777" w:rsidR="00FE6584" w:rsidRPr="001F794E" w:rsidRDefault="00FE6584" w:rsidP="003003E2">
      <w:pPr>
        <w:pStyle w:val="NormalWeb"/>
        <w:numPr>
          <w:ilvl w:val="0"/>
          <w:numId w:val="197"/>
        </w:numPr>
        <w:rPr>
          <w:sz w:val="22"/>
          <w:szCs w:val="22"/>
        </w:rPr>
      </w:pPr>
      <w:r w:rsidRPr="001F794E">
        <w:rPr>
          <w:sz w:val="22"/>
          <w:szCs w:val="22"/>
        </w:rPr>
        <w:t>Less duplication</w:t>
      </w:r>
    </w:p>
    <w:p w14:paraId="1D7DB6A9" w14:textId="77777777" w:rsidR="00FE6584" w:rsidRPr="001F794E" w:rsidRDefault="00FE6584" w:rsidP="00FE6584">
      <w:pPr>
        <w:pStyle w:val="Heading3"/>
      </w:pPr>
      <w:r w:rsidRPr="001F794E">
        <w:t>Important Point</w:t>
      </w:r>
    </w:p>
    <w:p w14:paraId="7AD52863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Exception variable becomes implicitly final.</w:t>
      </w:r>
    </w:p>
    <w:p w14:paraId="5E7B6A9B" w14:textId="77777777" w:rsidR="00FE6584" w:rsidRPr="001F794E" w:rsidRDefault="00FE6584" w:rsidP="00FE6584">
      <w:r w:rsidRPr="001F794E">
        <w:pict w14:anchorId="19A6371A">
          <v:rect id="_x0000_i1569" style="width:0;height:1.5pt" o:hralign="center" o:hrstd="t" o:hr="t" fillcolor="#a0a0a0" stroked="f"/>
        </w:pict>
      </w:r>
    </w:p>
    <w:p w14:paraId="3FB593E6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3F7C55B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catch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अनेक</w:t>
      </w:r>
      <w:r w:rsidRPr="001F794E">
        <w:rPr>
          <w:sz w:val="22"/>
          <w:szCs w:val="22"/>
        </w:rPr>
        <w:t xml:space="preserve"> exceptions handle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multi-catch.</w:t>
      </w:r>
    </w:p>
    <w:p w14:paraId="435B15FD" w14:textId="77777777" w:rsidR="00FE6584" w:rsidRPr="001F794E" w:rsidRDefault="00FE6584" w:rsidP="00FE6584">
      <w:pPr>
        <w:pStyle w:val="Heading3"/>
      </w:pPr>
      <w:r w:rsidRPr="001F794E">
        <w:t>Example</w:t>
      </w:r>
    </w:p>
    <w:p w14:paraId="18677443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catch(A | B e)</w:t>
      </w:r>
    </w:p>
    <w:p w14:paraId="53E3F0A7" w14:textId="77777777" w:rsidR="00FE6584" w:rsidRPr="001F794E" w:rsidRDefault="00FE6584" w:rsidP="00FE6584">
      <w:r w:rsidRPr="001F794E">
        <w:pict w14:anchorId="189C9606">
          <v:rect id="_x0000_i1570" style="width:0;height:1.5pt" o:hralign="center" o:hrstd="t" o:hr="t" fillcolor="#a0a0a0" stroked="f"/>
        </w:pict>
      </w:r>
    </w:p>
    <w:p w14:paraId="6A9406FD" w14:textId="77777777" w:rsidR="00FE6584" w:rsidRPr="001F794E" w:rsidRDefault="00FE6584" w:rsidP="00FE658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218. What is try-with-resources?</w:t>
      </w:r>
    </w:p>
    <w:p w14:paraId="4BDD0D53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A54F4D4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Automatically closes resources.</w:t>
      </w:r>
    </w:p>
    <w:p w14:paraId="28415464" w14:textId="77777777" w:rsidR="00FE6584" w:rsidRPr="001F794E" w:rsidRDefault="00FE6584" w:rsidP="00FE6584">
      <w:pPr>
        <w:pStyle w:val="Heading3"/>
      </w:pPr>
      <w:r w:rsidRPr="001F794E">
        <w:t>Introduced In</w:t>
      </w:r>
    </w:p>
    <w:p w14:paraId="6D4F3F0A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7</w:t>
      </w:r>
    </w:p>
    <w:p w14:paraId="1432641D" w14:textId="77777777" w:rsidR="00FE6584" w:rsidRPr="001F794E" w:rsidRDefault="00FE6584" w:rsidP="00FE6584">
      <w:pPr>
        <w:pStyle w:val="Heading3"/>
      </w:pPr>
      <w:r w:rsidRPr="001F794E">
        <w:lastRenderedPageBreak/>
        <w:t>Example</w:t>
      </w:r>
    </w:p>
    <w:p w14:paraId="6C375B37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try(</w:t>
      </w:r>
    </w:p>
    <w:p w14:paraId="22B32D0A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BufferedReader br =</w:t>
      </w:r>
    </w:p>
    <w:p w14:paraId="4ED3AD60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new BufferedReader(</w:t>
      </w:r>
    </w:p>
    <w:p w14:paraId="29AF266D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new FileReader("a.txt"))</w:t>
      </w:r>
    </w:p>
    <w:p w14:paraId="3F61E250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 {</w:t>
      </w:r>
    </w:p>
    <w:p w14:paraId="2933F22D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</w:p>
    <w:p w14:paraId="48DE7D64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System.out.println(br.readLine());</w:t>
      </w:r>
    </w:p>
    <w:p w14:paraId="1A7D4564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2DBBB8F" w14:textId="77777777" w:rsidR="00FE6584" w:rsidRPr="001F794E" w:rsidRDefault="00FE6584" w:rsidP="00FE6584">
      <w:pPr>
        <w:pStyle w:val="Heading3"/>
      </w:pPr>
      <w:r w:rsidRPr="001F794E">
        <w:t>Benefits</w:t>
      </w:r>
    </w:p>
    <w:p w14:paraId="52B7398F" w14:textId="77777777" w:rsidR="00FE6584" w:rsidRPr="001F794E" w:rsidRDefault="00FE6584" w:rsidP="003003E2">
      <w:pPr>
        <w:pStyle w:val="NormalWeb"/>
        <w:numPr>
          <w:ilvl w:val="0"/>
          <w:numId w:val="198"/>
        </w:numPr>
        <w:rPr>
          <w:sz w:val="22"/>
          <w:szCs w:val="22"/>
        </w:rPr>
      </w:pPr>
      <w:r w:rsidRPr="001F794E">
        <w:rPr>
          <w:sz w:val="22"/>
          <w:szCs w:val="22"/>
        </w:rPr>
        <w:t>Automatic cleanup</w:t>
      </w:r>
    </w:p>
    <w:p w14:paraId="5A281045" w14:textId="77777777" w:rsidR="00FE6584" w:rsidRPr="001F794E" w:rsidRDefault="00FE6584" w:rsidP="003003E2">
      <w:pPr>
        <w:pStyle w:val="NormalWeb"/>
        <w:numPr>
          <w:ilvl w:val="0"/>
          <w:numId w:val="198"/>
        </w:numPr>
        <w:rPr>
          <w:sz w:val="22"/>
          <w:szCs w:val="22"/>
        </w:rPr>
      </w:pPr>
      <w:r w:rsidRPr="001F794E">
        <w:rPr>
          <w:sz w:val="22"/>
          <w:szCs w:val="22"/>
        </w:rPr>
        <w:t>Cleaner code</w:t>
      </w:r>
    </w:p>
    <w:p w14:paraId="4E05016E" w14:textId="77777777" w:rsidR="00FE6584" w:rsidRPr="001F794E" w:rsidRDefault="00FE6584" w:rsidP="003003E2">
      <w:pPr>
        <w:pStyle w:val="NormalWeb"/>
        <w:numPr>
          <w:ilvl w:val="0"/>
          <w:numId w:val="198"/>
        </w:numPr>
        <w:rPr>
          <w:sz w:val="22"/>
          <w:szCs w:val="22"/>
        </w:rPr>
      </w:pPr>
      <w:r w:rsidRPr="001F794E">
        <w:rPr>
          <w:sz w:val="22"/>
          <w:szCs w:val="22"/>
        </w:rPr>
        <w:t>Prevents resource leaks</w:t>
      </w:r>
    </w:p>
    <w:p w14:paraId="3114B50D" w14:textId="77777777" w:rsidR="00FE6584" w:rsidRPr="001F794E" w:rsidRDefault="00FE6584" w:rsidP="00FE6584">
      <w:pPr>
        <w:pStyle w:val="Heading3"/>
      </w:pPr>
      <w:r w:rsidRPr="001F794E">
        <w:t>Important Point</w:t>
      </w:r>
    </w:p>
    <w:p w14:paraId="02727045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Resources must implement:</w:t>
      </w:r>
    </w:p>
    <w:p w14:paraId="7B49B18C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AutoCloseable</w:t>
      </w:r>
    </w:p>
    <w:p w14:paraId="552D47B0" w14:textId="77777777" w:rsidR="00FE6584" w:rsidRPr="001F794E" w:rsidRDefault="00FE6584" w:rsidP="00FE6584">
      <w:r w:rsidRPr="001F794E">
        <w:pict w14:anchorId="4A3412C9">
          <v:rect id="_x0000_i1571" style="width:0;height:1.5pt" o:hralign="center" o:hrstd="t" o:hr="t" fillcolor="#a0a0a0" stroked="f"/>
        </w:pict>
      </w:r>
    </w:p>
    <w:p w14:paraId="45241735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49B3827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Resources automatically close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try-with-resources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21C5F93A" w14:textId="77777777" w:rsidR="00FE6584" w:rsidRPr="001F794E" w:rsidRDefault="00FE6584" w:rsidP="00FE6584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42F6DD5E" w14:textId="77777777" w:rsidR="00FE6584" w:rsidRPr="001F794E" w:rsidRDefault="00FE6584" w:rsidP="003003E2">
      <w:pPr>
        <w:pStyle w:val="NormalWeb"/>
        <w:numPr>
          <w:ilvl w:val="0"/>
          <w:numId w:val="199"/>
        </w:numPr>
        <w:rPr>
          <w:sz w:val="22"/>
          <w:szCs w:val="22"/>
        </w:rPr>
      </w:pPr>
      <w:r w:rsidRPr="001F794E">
        <w:rPr>
          <w:sz w:val="22"/>
          <w:szCs w:val="22"/>
        </w:rPr>
        <w:t>Automatic cleanup</w:t>
      </w:r>
    </w:p>
    <w:p w14:paraId="13973AF0" w14:textId="77777777" w:rsidR="00FE6584" w:rsidRPr="001F794E" w:rsidRDefault="00FE6584" w:rsidP="003003E2">
      <w:pPr>
        <w:pStyle w:val="NormalWeb"/>
        <w:numPr>
          <w:ilvl w:val="0"/>
          <w:numId w:val="199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Resource leak </w:t>
      </w:r>
      <w:r w:rsidRPr="001F794E">
        <w:rPr>
          <w:rFonts w:ascii="Nirmala UI" w:hAnsi="Nirmala UI" w:cs="Nirmala UI"/>
          <w:sz w:val="22"/>
          <w:szCs w:val="22"/>
        </w:rPr>
        <w:t>टाळते</w:t>
      </w:r>
    </w:p>
    <w:p w14:paraId="2BBCD039" w14:textId="77777777" w:rsidR="00FE6584" w:rsidRPr="001F794E" w:rsidRDefault="00FE6584" w:rsidP="00FE6584">
      <w:r w:rsidRPr="001F794E">
        <w:pict w14:anchorId="4AC1821C">
          <v:rect id="_x0000_i1572" style="width:0;height:1.5pt" o:hralign="center" o:hrstd="t" o:hr="t" fillcolor="#a0a0a0" stroked="f"/>
        </w:pict>
      </w:r>
    </w:p>
    <w:p w14:paraId="058CD5AE" w14:textId="77777777" w:rsidR="00FE6584" w:rsidRPr="001F794E" w:rsidRDefault="00FE6584" w:rsidP="00FE658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219. What is AutoCloseable?</w:t>
      </w:r>
    </w:p>
    <w:p w14:paraId="06EE25D1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92D7FD7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Interface used with try-with-resources.</w:t>
      </w:r>
    </w:p>
    <w:p w14:paraId="618E4ECB" w14:textId="77777777" w:rsidR="00FE6584" w:rsidRPr="001F794E" w:rsidRDefault="00FE6584" w:rsidP="00FE6584">
      <w:pPr>
        <w:pStyle w:val="Heading3"/>
      </w:pPr>
      <w:r w:rsidRPr="001F794E">
        <w:lastRenderedPageBreak/>
        <w:t>Method</w:t>
      </w:r>
    </w:p>
    <w:p w14:paraId="2B71ACF8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close()</w:t>
      </w:r>
    </w:p>
    <w:p w14:paraId="43057D29" w14:textId="77777777" w:rsidR="00FE6584" w:rsidRPr="001F794E" w:rsidRDefault="00FE6584" w:rsidP="00FE6584">
      <w:pPr>
        <w:pStyle w:val="Heading3"/>
      </w:pPr>
      <w:r w:rsidRPr="001F794E">
        <w:t>Example</w:t>
      </w:r>
    </w:p>
    <w:p w14:paraId="449F6A48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</w:t>
      </w:r>
    </w:p>
    <w:p w14:paraId="32BD2493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implements AutoCloseable {</w:t>
      </w:r>
    </w:p>
    <w:p w14:paraId="1D30DBC5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</w:p>
    <w:p w14:paraId="766BC92A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void close() {</w:t>
      </w:r>
    </w:p>
    <w:p w14:paraId="20113DBB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System.out.println("Closed");</w:t>
      </w:r>
    </w:p>
    <w:p w14:paraId="5079F0F2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711D4EB9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C62151B" w14:textId="77777777" w:rsidR="00FE6584" w:rsidRPr="001F794E" w:rsidRDefault="00FE6584" w:rsidP="00FE6584">
      <w:pPr>
        <w:pStyle w:val="Heading3"/>
      </w:pPr>
      <w:r w:rsidRPr="001F794E">
        <w:t>Important Point</w:t>
      </w:r>
    </w:p>
    <w:p w14:paraId="29D07710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Resource closes automatically.</w:t>
      </w:r>
    </w:p>
    <w:p w14:paraId="3D747AE0" w14:textId="77777777" w:rsidR="00FE6584" w:rsidRPr="001F794E" w:rsidRDefault="00FE6584" w:rsidP="00FE6584">
      <w:r w:rsidRPr="001F794E">
        <w:pict w14:anchorId="7CA944E2">
          <v:rect id="_x0000_i1573" style="width:0;height:1.5pt" o:hralign="center" o:hrstd="t" o:hr="t" fillcolor="#a0a0a0" stroked="f"/>
        </w:pict>
      </w:r>
    </w:p>
    <w:p w14:paraId="389AC9F4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54262AB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try-with-resources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वापरण्यात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येणारी</w:t>
      </w:r>
      <w:r w:rsidRPr="001F794E">
        <w:rPr>
          <w:sz w:val="22"/>
          <w:szCs w:val="22"/>
        </w:rPr>
        <w:t xml:space="preserve">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AutoCloseable.</w:t>
      </w:r>
    </w:p>
    <w:p w14:paraId="7ED00977" w14:textId="77777777" w:rsidR="00FE6584" w:rsidRPr="001F794E" w:rsidRDefault="00FE6584" w:rsidP="00FE6584">
      <w:pPr>
        <w:pStyle w:val="Heading3"/>
      </w:pPr>
      <w:r w:rsidRPr="001F794E">
        <w:t>Method</w:t>
      </w:r>
    </w:p>
    <w:p w14:paraId="0E082826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close()</w:t>
      </w:r>
    </w:p>
    <w:p w14:paraId="69F8EE7A" w14:textId="77777777" w:rsidR="00FE6584" w:rsidRPr="001F794E" w:rsidRDefault="00FE6584" w:rsidP="00FE6584">
      <w:r w:rsidRPr="001F794E">
        <w:pict w14:anchorId="04C494B5">
          <v:rect id="_x0000_i1574" style="width:0;height:1.5pt" o:hralign="center" o:hrstd="t" o:hr="t" fillcolor="#a0a0a0" stroked="f"/>
        </w:pict>
      </w:r>
    </w:p>
    <w:p w14:paraId="0DE1B2C3" w14:textId="77777777" w:rsidR="00FE6584" w:rsidRPr="001F794E" w:rsidRDefault="00FE6584" w:rsidP="00FE658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220. Difference between final, finally, finalize?</w:t>
      </w:r>
    </w:p>
    <w:p w14:paraId="2693A0A8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2479"/>
        <w:gridCol w:w="1195"/>
      </w:tblGrid>
      <w:tr w:rsidR="00FE6584" w:rsidRPr="001F794E" w14:paraId="1DA0B6C0" w14:textId="77777777" w:rsidTr="00FE65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72141" w14:textId="77777777" w:rsidR="00FE6584" w:rsidRPr="001F794E" w:rsidRDefault="00FE658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43137462" w14:textId="77777777" w:rsidR="00FE6584" w:rsidRPr="001F794E" w:rsidRDefault="00FE658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14:paraId="5C64AF2A" w14:textId="77777777" w:rsidR="00FE6584" w:rsidRPr="001F794E" w:rsidRDefault="00FE658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finalize</w:t>
            </w:r>
          </w:p>
        </w:tc>
      </w:tr>
      <w:tr w:rsidR="00FE6584" w:rsidRPr="001F794E" w14:paraId="6AED8577" w14:textId="77777777" w:rsidTr="00FE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AB15" w14:textId="77777777" w:rsidR="00FE6584" w:rsidRPr="001F794E" w:rsidRDefault="00FE6584">
            <w:r w:rsidRPr="001F794E">
              <w:t>Keyword</w:t>
            </w:r>
          </w:p>
        </w:tc>
        <w:tc>
          <w:tcPr>
            <w:tcW w:w="0" w:type="auto"/>
            <w:vAlign w:val="center"/>
            <w:hideMark/>
          </w:tcPr>
          <w:p w14:paraId="57A31B78" w14:textId="77777777" w:rsidR="00FE6584" w:rsidRPr="001F794E" w:rsidRDefault="00FE6584">
            <w:r w:rsidRPr="001F794E">
              <w:t>Block</w:t>
            </w:r>
          </w:p>
        </w:tc>
        <w:tc>
          <w:tcPr>
            <w:tcW w:w="0" w:type="auto"/>
            <w:vAlign w:val="center"/>
            <w:hideMark/>
          </w:tcPr>
          <w:p w14:paraId="2761B871" w14:textId="77777777" w:rsidR="00FE6584" w:rsidRPr="001F794E" w:rsidRDefault="00FE6584">
            <w:r w:rsidRPr="001F794E">
              <w:t>Method</w:t>
            </w:r>
          </w:p>
        </w:tc>
      </w:tr>
      <w:tr w:rsidR="00FE6584" w:rsidRPr="001F794E" w14:paraId="7C9C7BC8" w14:textId="77777777" w:rsidTr="00FE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0BD6" w14:textId="77777777" w:rsidR="00FE6584" w:rsidRPr="001F794E" w:rsidRDefault="00FE6584">
            <w:r w:rsidRPr="001F794E">
              <w:t>Constant/restriction</w:t>
            </w:r>
          </w:p>
        </w:tc>
        <w:tc>
          <w:tcPr>
            <w:tcW w:w="0" w:type="auto"/>
            <w:vAlign w:val="center"/>
            <w:hideMark/>
          </w:tcPr>
          <w:p w14:paraId="0FA0CFE9" w14:textId="77777777" w:rsidR="00FE6584" w:rsidRPr="001F794E" w:rsidRDefault="00FE6584">
            <w:r w:rsidRPr="001F794E">
              <w:t>Cleanup block</w:t>
            </w:r>
          </w:p>
        </w:tc>
        <w:tc>
          <w:tcPr>
            <w:tcW w:w="0" w:type="auto"/>
            <w:vAlign w:val="center"/>
            <w:hideMark/>
          </w:tcPr>
          <w:p w14:paraId="2754D5D8" w14:textId="77777777" w:rsidR="00FE6584" w:rsidRPr="001F794E" w:rsidRDefault="00FE6584">
            <w:r w:rsidRPr="001F794E">
              <w:t>GC cleanup</w:t>
            </w:r>
          </w:p>
        </w:tc>
      </w:tr>
      <w:tr w:rsidR="00FE6584" w:rsidRPr="001F794E" w14:paraId="63B0C9F5" w14:textId="77777777" w:rsidTr="00FE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5B054" w14:textId="77777777" w:rsidR="00FE6584" w:rsidRPr="001F794E" w:rsidRDefault="00FE6584">
            <w:r w:rsidRPr="001F794E">
              <w:t>Used with variable/method/class</w:t>
            </w:r>
          </w:p>
        </w:tc>
        <w:tc>
          <w:tcPr>
            <w:tcW w:w="0" w:type="auto"/>
            <w:vAlign w:val="center"/>
            <w:hideMark/>
          </w:tcPr>
          <w:p w14:paraId="7E8A45FA" w14:textId="77777777" w:rsidR="00FE6584" w:rsidRPr="001F794E" w:rsidRDefault="00FE6584">
            <w:r w:rsidRPr="001F794E">
              <w:t>Used in exception handling</w:t>
            </w:r>
          </w:p>
        </w:tc>
        <w:tc>
          <w:tcPr>
            <w:tcW w:w="0" w:type="auto"/>
            <w:vAlign w:val="center"/>
            <w:hideMark/>
          </w:tcPr>
          <w:p w14:paraId="19AB8241" w14:textId="77777777" w:rsidR="00FE6584" w:rsidRPr="001F794E" w:rsidRDefault="00FE6584">
            <w:r w:rsidRPr="001F794E">
              <w:t>Called by GC</w:t>
            </w:r>
          </w:p>
        </w:tc>
      </w:tr>
    </w:tbl>
    <w:p w14:paraId="1040ADC0" w14:textId="77777777" w:rsidR="00FE6584" w:rsidRPr="001F794E" w:rsidRDefault="00FE6584" w:rsidP="00FE6584">
      <w:pPr>
        <w:pStyle w:val="Heading3"/>
      </w:pPr>
      <w:r w:rsidRPr="001F794E">
        <w:lastRenderedPageBreak/>
        <w:t>Examples</w:t>
      </w:r>
    </w:p>
    <w:p w14:paraId="1C5647E3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final</w:t>
      </w:r>
    </w:p>
    <w:p w14:paraId="35109E97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final int x = 10;</w:t>
      </w:r>
    </w:p>
    <w:p w14:paraId="59A0D980" w14:textId="77777777" w:rsidR="00FE6584" w:rsidRPr="001F794E" w:rsidRDefault="00FE6584" w:rsidP="00FE6584">
      <w:r w:rsidRPr="001F794E">
        <w:pict w14:anchorId="048987F3">
          <v:rect id="_x0000_i1575" style="width:0;height:1.5pt" o:hralign="center" o:hrstd="t" o:hr="t" fillcolor="#a0a0a0" stroked="f"/>
        </w:pict>
      </w:r>
    </w:p>
    <w:p w14:paraId="0AC4EAC1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finally</w:t>
      </w:r>
    </w:p>
    <w:p w14:paraId="3F6EAD21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finally {}</w:t>
      </w:r>
    </w:p>
    <w:p w14:paraId="13F49B9D" w14:textId="77777777" w:rsidR="00FE6584" w:rsidRPr="001F794E" w:rsidRDefault="00FE6584" w:rsidP="00FE6584">
      <w:r w:rsidRPr="001F794E">
        <w:pict w14:anchorId="2B311E7D">
          <v:rect id="_x0000_i1576" style="width:0;height:1.5pt" o:hralign="center" o:hrstd="t" o:hr="t" fillcolor="#a0a0a0" stroked="f"/>
        </w:pict>
      </w:r>
    </w:p>
    <w:p w14:paraId="2A029A99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finalize</w:t>
      </w:r>
    </w:p>
    <w:p w14:paraId="40F19AC7" w14:textId="77777777" w:rsidR="00FE6584" w:rsidRPr="001F794E" w:rsidRDefault="00FE6584" w:rsidP="00FE658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protected void finalize()</w:t>
      </w:r>
    </w:p>
    <w:p w14:paraId="0FCB8ACE" w14:textId="77777777" w:rsidR="00FE6584" w:rsidRPr="001F794E" w:rsidRDefault="00FE6584" w:rsidP="00FE6584">
      <w:pPr>
        <w:pStyle w:val="Heading3"/>
      </w:pPr>
      <w:r w:rsidRPr="001F794E">
        <w:t>Important Point</w:t>
      </w:r>
    </w:p>
    <w:p w14:paraId="0E98B165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finalize()</w:t>
      </w:r>
      <w:r w:rsidRPr="001F794E">
        <w:rPr>
          <w:sz w:val="22"/>
          <w:szCs w:val="22"/>
        </w:rPr>
        <w:t xml:space="preserve"> is deprecated in modern Java.</w:t>
      </w:r>
    </w:p>
    <w:p w14:paraId="12DA17C8" w14:textId="77777777" w:rsidR="00FE6584" w:rsidRPr="001F794E" w:rsidRDefault="00FE6584" w:rsidP="00FE6584">
      <w:r w:rsidRPr="001F794E">
        <w:pict w14:anchorId="166B7781">
          <v:rect id="_x0000_i1577" style="width:0;height:1.5pt" o:hralign="center" o:hrstd="t" o:hr="t" fillcolor="#a0a0a0" stroked="f"/>
        </w:pict>
      </w:r>
    </w:p>
    <w:p w14:paraId="53CF0DF3" w14:textId="77777777" w:rsidR="00FE6584" w:rsidRPr="001F794E" w:rsidRDefault="00FE6584" w:rsidP="00FE658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790"/>
        <w:gridCol w:w="1086"/>
      </w:tblGrid>
      <w:tr w:rsidR="00FE6584" w:rsidRPr="001F794E" w14:paraId="58A45E08" w14:textId="77777777" w:rsidTr="00FE65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70941" w14:textId="77777777" w:rsidR="00FE6584" w:rsidRPr="001F794E" w:rsidRDefault="00FE658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2B0AE49F" w14:textId="77777777" w:rsidR="00FE6584" w:rsidRPr="001F794E" w:rsidRDefault="00FE658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finally</w:t>
            </w:r>
          </w:p>
        </w:tc>
        <w:tc>
          <w:tcPr>
            <w:tcW w:w="0" w:type="auto"/>
            <w:vAlign w:val="center"/>
            <w:hideMark/>
          </w:tcPr>
          <w:p w14:paraId="5BF171B7" w14:textId="77777777" w:rsidR="00FE6584" w:rsidRPr="001F794E" w:rsidRDefault="00FE658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finalize</w:t>
            </w:r>
          </w:p>
        </w:tc>
      </w:tr>
      <w:tr w:rsidR="00FE6584" w:rsidRPr="001F794E" w14:paraId="131AA06A" w14:textId="77777777" w:rsidTr="00FE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4FF8" w14:textId="77777777" w:rsidR="00FE6584" w:rsidRPr="001F794E" w:rsidRDefault="00FE6584">
            <w:r w:rsidRPr="001F794E">
              <w:t>Keyword</w:t>
            </w:r>
          </w:p>
        </w:tc>
        <w:tc>
          <w:tcPr>
            <w:tcW w:w="0" w:type="auto"/>
            <w:vAlign w:val="center"/>
            <w:hideMark/>
          </w:tcPr>
          <w:p w14:paraId="1DE0A8A0" w14:textId="77777777" w:rsidR="00FE6584" w:rsidRPr="001F794E" w:rsidRDefault="00FE6584">
            <w:r w:rsidRPr="001F794E">
              <w:t>Block</w:t>
            </w:r>
          </w:p>
        </w:tc>
        <w:tc>
          <w:tcPr>
            <w:tcW w:w="0" w:type="auto"/>
            <w:vAlign w:val="center"/>
            <w:hideMark/>
          </w:tcPr>
          <w:p w14:paraId="4EB1B932" w14:textId="77777777" w:rsidR="00FE6584" w:rsidRPr="001F794E" w:rsidRDefault="00FE6584">
            <w:r w:rsidRPr="001F794E">
              <w:t>Method</w:t>
            </w:r>
          </w:p>
        </w:tc>
      </w:tr>
      <w:tr w:rsidR="00FE6584" w:rsidRPr="001F794E" w14:paraId="5516B815" w14:textId="77777777" w:rsidTr="00FE65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8AF89" w14:textId="77777777" w:rsidR="00FE6584" w:rsidRPr="001F794E" w:rsidRDefault="00FE6584">
            <w:r w:rsidRPr="001F794E">
              <w:t>Constant</w:t>
            </w:r>
          </w:p>
        </w:tc>
        <w:tc>
          <w:tcPr>
            <w:tcW w:w="0" w:type="auto"/>
            <w:vAlign w:val="center"/>
            <w:hideMark/>
          </w:tcPr>
          <w:p w14:paraId="39C32157" w14:textId="77777777" w:rsidR="00FE6584" w:rsidRPr="001F794E" w:rsidRDefault="00FE6584">
            <w:r w:rsidRPr="001F794E">
              <w:t>Cleanup</w:t>
            </w:r>
          </w:p>
        </w:tc>
        <w:tc>
          <w:tcPr>
            <w:tcW w:w="0" w:type="auto"/>
            <w:vAlign w:val="center"/>
            <w:hideMark/>
          </w:tcPr>
          <w:p w14:paraId="0DE2E924" w14:textId="77777777" w:rsidR="00FE6584" w:rsidRPr="001F794E" w:rsidRDefault="00FE6584">
            <w:r w:rsidRPr="001F794E">
              <w:t>GC cleanup</w:t>
            </w:r>
          </w:p>
        </w:tc>
      </w:tr>
    </w:tbl>
    <w:p w14:paraId="63A0EBB2" w14:textId="77777777" w:rsidR="00FE6584" w:rsidRPr="001F794E" w:rsidRDefault="00FE6584" w:rsidP="00FE6584">
      <w:pPr>
        <w:pStyle w:val="Heading3"/>
      </w:pPr>
      <w:r w:rsidRPr="001F794E">
        <w:t>Important</w:t>
      </w:r>
    </w:p>
    <w:p w14:paraId="2F7F0559" w14:textId="77777777" w:rsidR="00FE6584" w:rsidRPr="001F794E" w:rsidRDefault="00FE6584" w:rsidP="00FE6584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finalize()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आता</w:t>
      </w:r>
      <w:r w:rsidRPr="001F794E">
        <w:rPr>
          <w:sz w:val="22"/>
          <w:szCs w:val="22"/>
        </w:rPr>
        <w:t xml:space="preserve"> deprecated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>.</w:t>
      </w:r>
    </w:p>
    <w:p w14:paraId="36FD0093" w14:textId="77777777" w:rsidR="00FE6584" w:rsidRPr="001F794E" w:rsidRDefault="00FE6584" w:rsidP="00FE6584">
      <w:r w:rsidRPr="001F794E">
        <w:pict w14:anchorId="33D45E64">
          <v:rect id="_x0000_i1578" style="width:0;height:1.5pt" o:hralign="center" o:hrstd="t" o:hr="t" fillcolor="#a0a0a0" stroked="f"/>
        </w:pict>
      </w:r>
    </w:p>
    <w:p w14:paraId="2FBD0E45" w14:textId="77777777" w:rsidR="00CE2535" w:rsidRPr="001F794E" w:rsidRDefault="00CE2535" w:rsidP="00CE253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(221–230)</w:t>
      </w:r>
    </w:p>
    <w:p w14:paraId="02D93E98" w14:textId="77777777" w:rsidR="00CE2535" w:rsidRPr="001F794E" w:rsidRDefault="00CE2535" w:rsidP="00CE2535">
      <w:r w:rsidRPr="001F794E">
        <w:lastRenderedPageBreak/>
        <w:pict w14:anchorId="4D9D483D">
          <v:rect id="_x0000_i1579" style="width:0;height:1.5pt" o:hralign="center" o:hrstd="t" o:hr="t" fillcolor="#a0a0a0" stroked="f"/>
        </w:pict>
      </w:r>
    </w:p>
    <w:p w14:paraId="6342F24E" w14:textId="77777777" w:rsidR="00CE2535" w:rsidRPr="001F794E" w:rsidRDefault="00CE2535" w:rsidP="00CE253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221. What is OutOfMemoryError?</w:t>
      </w:r>
    </w:p>
    <w:p w14:paraId="1A56972C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6F22EA2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Occurs when JVM cannot allocate more memory.</w:t>
      </w:r>
    </w:p>
    <w:p w14:paraId="13F3A072" w14:textId="77777777" w:rsidR="00CE2535" w:rsidRPr="001F794E" w:rsidRDefault="00CE2535" w:rsidP="00CE2535">
      <w:pPr>
        <w:pStyle w:val="Heading3"/>
      </w:pPr>
      <w:r w:rsidRPr="001F794E">
        <w:t>Common Causes</w:t>
      </w:r>
    </w:p>
    <w:p w14:paraId="045EF39C" w14:textId="77777777" w:rsidR="00CE2535" w:rsidRPr="001F794E" w:rsidRDefault="00CE2535" w:rsidP="003003E2">
      <w:pPr>
        <w:pStyle w:val="NormalWeb"/>
        <w:numPr>
          <w:ilvl w:val="0"/>
          <w:numId w:val="200"/>
        </w:numPr>
        <w:rPr>
          <w:sz w:val="22"/>
          <w:szCs w:val="22"/>
        </w:rPr>
      </w:pPr>
      <w:r w:rsidRPr="001F794E">
        <w:rPr>
          <w:sz w:val="22"/>
          <w:szCs w:val="22"/>
        </w:rPr>
        <w:t>Memory leaks</w:t>
      </w:r>
    </w:p>
    <w:p w14:paraId="49B45202" w14:textId="77777777" w:rsidR="00CE2535" w:rsidRPr="001F794E" w:rsidRDefault="00CE2535" w:rsidP="003003E2">
      <w:pPr>
        <w:pStyle w:val="NormalWeb"/>
        <w:numPr>
          <w:ilvl w:val="0"/>
          <w:numId w:val="200"/>
        </w:numPr>
        <w:rPr>
          <w:sz w:val="22"/>
          <w:szCs w:val="22"/>
        </w:rPr>
      </w:pPr>
      <w:r w:rsidRPr="001F794E">
        <w:rPr>
          <w:sz w:val="22"/>
          <w:szCs w:val="22"/>
        </w:rPr>
        <w:t>Large object creation</w:t>
      </w:r>
    </w:p>
    <w:p w14:paraId="25BAE242" w14:textId="77777777" w:rsidR="00CE2535" w:rsidRPr="001F794E" w:rsidRDefault="00CE2535" w:rsidP="003003E2">
      <w:pPr>
        <w:pStyle w:val="NormalWeb"/>
        <w:numPr>
          <w:ilvl w:val="0"/>
          <w:numId w:val="200"/>
        </w:numPr>
        <w:rPr>
          <w:sz w:val="22"/>
          <w:szCs w:val="22"/>
        </w:rPr>
      </w:pPr>
      <w:r w:rsidRPr="001F794E">
        <w:rPr>
          <w:sz w:val="22"/>
          <w:szCs w:val="22"/>
        </w:rPr>
        <w:t>Infinite object creation</w:t>
      </w:r>
    </w:p>
    <w:p w14:paraId="0D86B50D" w14:textId="77777777" w:rsidR="00CE2535" w:rsidRPr="001F794E" w:rsidRDefault="00CE2535" w:rsidP="003003E2">
      <w:pPr>
        <w:pStyle w:val="NormalWeb"/>
        <w:numPr>
          <w:ilvl w:val="0"/>
          <w:numId w:val="200"/>
        </w:numPr>
        <w:rPr>
          <w:sz w:val="22"/>
          <w:szCs w:val="22"/>
        </w:rPr>
      </w:pPr>
      <w:r w:rsidRPr="001F794E">
        <w:rPr>
          <w:sz w:val="22"/>
          <w:szCs w:val="22"/>
        </w:rPr>
        <w:t>Insufficient heap size</w:t>
      </w:r>
    </w:p>
    <w:p w14:paraId="03DC7A9C" w14:textId="77777777" w:rsidR="00CE2535" w:rsidRPr="001F794E" w:rsidRDefault="00CE2535" w:rsidP="00CE2535">
      <w:pPr>
        <w:pStyle w:val="Heading3"/>
      </w:pPr>
      <w:r w:rsidRPr="001F794E">
        <w:t>Example</w:t>
      </w:r>
    </w:p>
    <w:p w14:paraId="3C585FB4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List&lt;int[]&gt; list =</w:t>
      </w:r>
    </w:p>
    <w:p w14:paraId="255C5C9A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ArrayList&lt;&gt;();</w:t>
      </w:r>
    </w:p>
    <w:p w14:paraId="63593C1C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</w:p>
    <w:p w14:paraId="7163F8E7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while(true) {</w:t>
      </w:r>
    </w:p>
    <w:p w14:paraId="2350A3FD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list.add(new int[1000000]);</w:t>
      </w:r>
    </w:p>
    <w:p w14:paraId="67AFF44E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43C348B" w14:textId="77777777" w:rsidR="00CE2535" w:rsidRPr="001F794E" w:rsidRDefault="00CE2535" w:rsidP="00CE2535">
      <w:pPr>
        <w:pStyle w:val="Heading3"/>
      </w:pPr>
      <w:r w:rsidRPr="001F794E">
        <w:t>Output</w:t>
      </w:r>
    </w:p>
    <w:p w14:paraId="74B89B06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OutOfMemoryError</w:t>
      </w:r>
    </w:p>
    <w:p w14:paraId="69202FE9" w14:textId="77777777" w:rsidR="00CE2535" w:rsidRPr="001F794E" w:rsidRDefault="00CE2535" w:rsidP="00CE2535">
      <w:pPr>
        <w:pStyle w:val="Heading3"/>
      </w:pPr>
      <w:r w:rsidRPr="001F794E">
        <w:t>Important Point</w:t>
      </w:r>
    </w:p>
    <w:p w14:paraId="12DAEBDE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This is Error, not Exception.</w:t>
      </w:r>
    </w:p>
    <w:p w14:paraId="73975E8A" w14:textId="77777777" w:rsidR="00CE2535" w:rsidRPr="001F794E" w:rsidRDefault="00CE2535" w:rsidP="00CE2535">
      <w:r w:rsidRPr="001F794E">
        <w:pict w14:anchorId="25E9380F">
          <v:rect id="_x0000_i1580" style="width:0;height:1.5pt" o:hralign="center" o:hrstd="t" o:hr="t" fillcolor="#a0a0a0" stroked="f"/>
        </w:pict>
      </w:r>
    </w:p>
    <w:p w14:paraId="1112CB7F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9158841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JVM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memory allocate </w:t>
      </w:r>
      <w:r w:rsidRPr="001F794E">
        <w:rPr>
          <w:rFonts w:ascii="Nirmala UI" w:hAnsi="Nirmala UI" w:cs="Nirmala UI"/>
          <w:sz w:val="22"/>
          <w:szCs w:val="22"/>
        </w:rPr>
        <w:t>करता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आली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तर</w:t>
      </w:r>
      <w:r w:rsidRPr="001F794E">
        <w:rPr>
          <w:sz w:val="22"/>
          <w:szCs w:val="22"/>
        </w:rPr>
        <w:t>:</w:t>
      </w:r>
    </w:p>
    <w:p w14:paraId="6A18D32B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OutOfMemoryError</w:t>
      </w:r>
    </w:p>
    <w:p w14:paraId="556A033E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येते</w:t>
      </w:r>
      <w:r w:rsidRPr="001F794E">
        <w:rPr>
          <w:sz w:val="22"/>
          <w:szCs w:val="22"/>
        </w:rPr>
        <w:t>.</w:t>
      </w:r>
    </w:p>
    <w:p w14:paraId="5F0B4D92" w14:textId="77777777" w:rsidR="00CE2535" w:rsidRPr="001F794E" w:rsidRDefault="00CE2535" w:rsidP="00CE2535">
      <w:pPr>
        <w:pStyle w:val="Heading3"/>
      </w:pPr>
      <w:r w:rsidRPr="001F794E">
        <w:rPr>
          <w:rFonts w:ascii="Nirmala UI" w:hAnsi="Nirmala UI" w:cs="Nirmala UI"/>
        </w:rPr>
        <w:lastRenderedPageBreak/>
        <w:t>कारणे</w:t>
      </w:r>
    </w:p>
    <w:p w14:paraId="4FABB108" w14:textId="77777777" w:rsidR="00CE2535" w:rsidRPr="001F794E" w:rsidRDefault="00CE2535" w:rsidP="003003E2">
      <w:pPr>
        <w:pStyle w:val="NormalWeb"/>
        <w:numPr>
          <w:ilvl w:val="0"/>
          <w:numId w:val="201"/>
        </w:numPr>
        <w:rPr>
          <w:sz w:val="22"/>
          <w:szCs w:val="22"/>
        </w:rPr>
      </w:pPr>
      <w:r w:rsidRPr="001F794E">
        <w:rPr>
          <w:sz w:val="22"/>
          <w:szCs w:val="22"/>
        </w:rPr>
        <w:t>Memory leak</w:t>
      </w:r>
    </w:p>
    <w:p w14:paraId="08B35554" w14:textId="77777777" w:rsidR="00CE2535" w:rsidRPr="001F794E" w:rsidRDefault="00CE2535" w:rsidP="003003E2">
      <w:pPr>
        <w:pStyle w:val="NormalWeb"/>
        <w:numPr>
          <w:ilvl w:val="0"/>
          <w:numId w:val="201"/>
        </w:numPr>
        <w:rPr>
          <w:sz w:val="22"/>
          <w:szCs w:val="22"/>
        </w:rPr>
      </w:pPr>
      <w:r w:rsidRPr="001F794E">
        <w:rPr>
          <w:sz w:val="22"/>
          <w:szCs w:val="22"/>
        </w:rPr>
        <w:t>Excess object creation</w:t>
      </w:r>
    </w:p>
    <w:p w14:paraId="62DD2DB0" w14:textId="77777777" w:rsidR="00CE2535" w:rsidRPr="001F794E" w:rsidRDefault="00CE2535" w:rsidP="00CE2535">
      <w:r w:rsidRPr="001F794E">
        <w:pict w14:anchorId="7F186080">
          <v:rect id="_x0000_i1581" style="width:0;height:1.5pt" o:hralign="center" o:hrstd="t" o:hr="t" fillcolor="#a0a0a0" stroked="f"/>
        </w:pict>
      </w:r>
    </w:p>
    <w:p w14:paraId="5A2E9F4A" w14:textId="77777777" w:rsidR="00CE2535" w:rsidRPr="001F794E" w:rsidRDefault="00CE2535" w:rsidP="00CE253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222. What is StackOverflowError?</w:t>
      </w:r>
    </w:p>
    <w:p w14:paraId="49A1B85E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C2AC9DC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Occurs when stack memory becomes full.</w:t>
      </w:r>
    </w:p>
    <w:p w14:paraId="708EE359" w14:textId="77777777" w:rsidR="00CE2535" w:rsidRPr="001F794E" w:rsidRDefault="00CE2535" w:rsidP="00CE2535">
      <w:pPr>
        <w:pStyle w:val="Heading3"/>
      </w:pPr>
      <w:r w:rsidRPr="001F794E">
        <w:t>Common Cause</w:t>
      </w:r>
    </w:p>
    <w:p w14:paraId="34B4B2C9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Infinite recursion.</w:t>
      </w:r>
    </w:p>
    <w:p w14:paraId="133BA0C3" w14:textId="77777777" w:rsidR="00CE2535" w:rsidRPr="001F794E" w:rsidRDefault="00CE2535" w:rsidP="00CE2535">
      <w:pPr>
        <w:pStyle w:val="Heading3"/>
      </w:pPr>
      <w:r w:rsidRPr="001F794E">
        <w:t>Example</w:t>
      </w:r>
    </w:p>
    <w:p w14:paraId="71932736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test() {</w:t>
      </w:r>
    </w:p>
    <w:p w14:paraId="355442AC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test();</w:t>
      </w:r>
    </w:p>
    <w:p w14:paraId="7C8E844B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27619DA" w14:textId="77777777" w:rsidR="00CE2535" w:rsidRPr="001F794E" w:rsidRDefault="00CE2535" w:rsidP="00CE2535">
      <w:pPr>
        <w:pStyle w:val="Heading3"/>
      </w:pPr>
      <w:r w:rsidRPr="001F794E">
        <w:t>Output</w:t>
      </w:r>
    </w:p>
    <w:p w14:paraId="07CA6331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StackOverflowError</w:t>
      </w:r>
    </w:p>
    <w:p w14:paraId="7A4BFB9B" w14:textId="77777777" w:rsidR="00CE2535" w:rsidRPr="001F794E" w:rsidRDefault="00CE2535" w:rsidP="00CE2535">
      <w:pPr>
        <w:pStyle w:val="Heading3"/>
      </w:pPr>
      <w:r w:rsidRPr="001F794E">
        <w:t>Important Point</w:t>
      </w:r>
    </w:p>
    <w:p w14:paraId="500071F8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Every method call creates stack frame.</w:t>
      </w:r>
    </w:p>
    <w:p w14:paraId="3C210DC9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Infinite calls exhaust stack memory.</w:t>
      </w:r>
    </w:p>
    <w:p w14:paraId="5B1AB7ED" w14:textId="77777777" w:rsidR="00CE2535" w:rsidRPr="001F794E" w:rsidRDefault="00CE2535" w:rsidP="00CE2535">
      <w:r w:rsidRPr="001F794E">
        <w:pict w14:anchorId="653B1286">
          <v:rect id="_x0000_i1582" style="width:0;height:1.5pt" o:hralign="center" o:hrstd="t" o:hr="t" fillcolor="#a0a0a0" stroked="f"/>
        </w:pict>
      </w:r>
    </w:p>
    <w:p w14:paraId="2B0EEC1F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6851FC0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Stack memory </w:t>
      </w:r>
      <w:r w:rsidRPr="001F794E">
        <w:rPr>
          <w:rFonts w:ascii="Nirmala UI" w:hAnsi="Nirmala UI" w:cs="Nirmala UI"/>
          <w:sz w:val="22"/>
          <w:szCs w:val="22"/>
        </w:rPr>
        <w:t>पूर्ण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भरल्यास</w:t>
      </w:r>
      <w:r w:rsidRPr="001F794E">
        <w:rPr>
          <w:sz w:val="22"/>
          <w:szCs w:val="22"/>
        </w:rPr>
        <w:t>:</w:t>
      </w:r>
    </w:p>
    <w:p w14:paraId="6C1FF552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StackOverflowError</w:t>
      </w:r>
    </w:p>
    <w:p w14:paraId="21132C46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येते</w:t>
      </w:r>
      <w:r w:rsidRPr="001F794E">
        <w:rPr>
          <w:sz w:val="22"/>
          <w:szCs w:val="22"/>
        </w:rPr>
        <w:t>.</w:t>
      </w:r>
    </w:p>
    <w:p w14:paraId="7796390A" w14:textId="77777777" w:rsidR="00CE2535" w:rsidRPr="001F794E" w:rsidRDefault="00CE2535" w:rsidP="00CE2535">
      <w:pPr>
        <w:pStyle w:val="Heading3"/>
      </w:pPr>
      <w:r w:rsidRPr="001F794E">
        <w:rPr>
          <w:rFonts w:ascii="Nirmala UI" w:hAnsi="Nirmala UI" w:cs="Nirmala UI"/>
        </w:rPr>
        <w:t>मुख्य</w:t>
      </w:r>
      <w:r w:rsidRPr="001F794E">
        <w:t xml:space="preserve"> </w:t>
      </w:r>
      <w:r w:rsidRPr="001F794E">
        <w:rPr>
          <w:rFonts w:ascii="Nirmala UI" w:hAnsi="Nirmala UI" w:cs="Nirmala UI"/>
        </w:rPr>
        <w:t>कारण</w:t>
      </w:r>
    </w:p>
    <w:p w14:paraId="59173D00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Infinite recursion.</w:t>
      </w:r>
    </w:p>
    <w:p w14:paraId="6B8C1951" w14:textId="77777777" w:rsidR="00CE2535" w:rsidRPr="001F794E" w:rsidRDefault="00CE2535" w:rsidP="00CE2535">
      <w:r w:rsidRPr="001F794E">
        <w:pict w14:anchorId="26427A9E">
          <v:rect id="_x0000_i1583" style="width:0;height:1.5pt" o:hralign="center" o:hrstd="t" o:hr="t" fillcolor="#a0a0a0" stroked="f"/>
        </w:pict>
      </w:r>
    </w:p>
    <w:p w14:paraId="78B41CFA" w14:textId="77777777" w:rsidR="00CE2535" w:rsidRPr="001F794E" w:rsidRDefault="00CE2535" w:rsidP="00CE253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223. Can we catch Error?</w:t>
      </w:r>
    </w:p>
    <w:p w14:paraId="30C89A08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AC9FE73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✅ Yes, technically possible.</w:t>
      </w:r>
    </w:p>
    <w:p w14:paraId="52333793" w14:textId="77777777" w:rsidR="00CE2535" w:rsidRPr="001F794E" w:rsidRDefault="00CE2535" w:rsidP="00CE2535">
      <w:pPr>
        <w:pStyle w:val="Heading3"/>
      </w:pPr>
      <w:r w:rsidRPr="001F794E">
        <w:t>Example</w:t>
      </w:r>
    </w:p>
    <w:p w14:paraId="11E7EC47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 {</w:t>
      </w:r>
    </w:p>
    <w:p w14:paraId="09602C86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</w:p>
    <w:p w14:paraId="4998C428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 catch(Error e) {</w:t>
      </w:r>
    </w:p>
    <w:p w14:paraId="04AA0435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</w:p>
    <w:p w14:paraId="09701849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System.out.println("Caught");</w:t>
      </w:r>
    </w:p>
    <w:p w14:paraId="2C605062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5F88B5C" w14:textId="77777777" w:rsidR="00CE2535" w:rsidRPr="001F794E" w:rsidRDefault="00CE2535" w:rsidP="00CE2535">
      <w:pPr>
        <w:pStyle w:val="Heading3"/>
      </w:pPr>
      <w:r w:rsidRPr="001F794E">
        <w:t>But</w:t>
      </w:r>
    </w:p>
    <w:p w14:paraId="2B06EE0A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Not recommended.</w:t>
      </w:r>
    </w:p>
    <w:p w14:paraId="43E6B027" w14:textId="77777777" w:rsidR="00CE2535" w:rsidRPr="001F794E" w:rsidRDefault="00CE2535" w:rsidP="00CE2535">
      <w:pPr>
        <w:pStyle w:val="Heading3"/>
      </w:pPr>
      <w:r w:rsidRPr="001F794E">
        <w:t>Reason</w:t>
      </w:r>
    </w:p>
    <w:p w14:paraId="04009CB1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Errors usually indicate serious JVM problems.</w:t>
      </w:r>
    </w:p>
    <w:p w14:paraId="2687E195" w14:textId="77777777" w:rsidR="00CE2535" w:rsidRPr="001F794E" w:rsidRDefault="00CE2535" w:rsidP="00CE2535">
      <w:pPr>
        <w:pStyle w:val="Heading3"/>
      </w:pPr>
      <w:r w:rsidRPr="001F794E">
        <w:t>Examples</w:t>
      </w:r>
    </w:p>
    <w:p w14:paraId="45E5DC35" w14:textId="77777777" w:rsidR="00CE2535" w:rsidRPr="001F794E" w:rsidRDefault="00CE2535" w:rsidP="003003E2">
      <w:pPr>
        <w:pStyle w:val="NormalWeb"/>
        <w:numPr>
          <w:ilvl w:val="0"/>
          <w:numId w:val="202"/>
        </w:numPr>
        <w:rPr>
          <w:sz w:val="22"/>
          <w:szCs w:val="22"/>
        </w:rPr>
      </w:pPr>
      <w:r w:rsidRPr="001F794E">
        <w:rPr>
          <w:sz w:val="22"/>
          <w:szCs w:val="22"/>
        </w:rPr>
        <w:t>OutOfMemoryError</w:t>
      </w:r>
    </w:p>
    <w:p w14:paraId="1E3DB73F" w14:textId="77777777" w:rsidR="00CE2535" w:rsidRPr="001F794E" w:rsidRDefault="00CE2535" w:rsidP="003003E2">
      <w:pPr>
        <w:pStyle w:val="NormalWeb"/>
        <w:numPr>
          <w:ilvl w:val="0"/>
          <w:numId w:val="202"/>
        </w:numPr>
        <w:rPr>
          <w:sz w:val="22"/>
          <w:szCs w:val="22"/>
        </w:rPr>
      </w:pPr>
      <w:r w:rsidRPr="001F794E">
        <w:rPr>
          <w:sz w:val="22"/>
          <w:szCs w:val="22"/>
        </w:rPr>
        <w:t>StackOverflowError</w:t>
      </w:r>
    </w:p>
    <w:p w14:paraId="40ABA522" w14:textId="77777777" w:rsidR="00CE2535" w:rsidRPr="001F794E" w:rsidRDefault="00CE2535" w:rsidP="00CE2535">
      <w:pPr>
        <w:pStyle w:val="Heading3"/>
      </w:pPr>
      <w:r w:rsidRPr="001F794E">
        <w:t>Important Point</w:t>
      </w:r>
    </w:p>
    <w:p w14:paraId="13EADA80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Applications normally should not recover from Errors.</w:t>
      </w:r>
    </w:p>
    <w:p w14:paraId="33CD2F7A" w14:textId="77777777" w:rsidR="00CE2535" w:rsidRPr="001F794E" w:rsidRDefault="00CE2535" w:rsidP="00CE2535">
      <w:r w:rsidRPr="001F794E">
        <w:lastRenderedPageBreak/>
        <w:pict w14:anchorId="5F66D45E">
          <v:rect id="_x0000_i1584" style="width:0;height:1.5pt" o:hralign="center" o:hrstd="t" o:hr="t" fillcolor="#a0a0a0" stroked="f"/>
        </w:pict>
      </w:r>
    </w:p>
    <w:p w14:paraId="61A32007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A109C09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हो</w:t>
      </w:r>
      <w:r w:rsidRPr="001F794E">
        <w:rPr>
          <w:sz w:val="22"/>
          <w:szCs w:val="22"/>
        </w:rPr>
        <w:t xml:space="preserve">, Error catch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  <w:r w:rsidRPr="001F794E">
        <w:rPr>
          <w:sz w:val="22"/>
          <w:szCs w:val="22"/>
        </w:rPr>
        <w:t>.</w:t>
      </w:r>
    </w:p>
    <w:p w14:paraId="7A3EE9E5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पण</w:t>
      </w:r>
      <w:r w:rsidRPr="001F794E">
        <w:rPr>
          <w:sz w:val="22"/>
          <w:szCs w:val="22"/>
        </w:rPr>
        <w:t>:</w:t>
      </w:r>
      <w:r w:rsidRPr="001F794E">
        <w:rPr>
          <w:sz w:val="22"/>
          <w:szCs w:val="22"/>
        </w:rPr>
        <w:br/>
        <w:t xml:space="preserve">❌ Recommended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5A9FF438" w14:textId="77777777" w:rsidR="00CE2535" w:rsidRPr="001F794E" w:rsidRDefault="00CE2535" w:rsidP="00CE2535">
      <w:pPr>
        <w:pStyle w:val="Heading3"/>
      </w:pPr>
      <w:r w:rsidRPr="001F794E">
        <w:rPr>
          <w:rFonts w:ascii="Nirmala UI" w:hAnsi="Nirmala UI" w:cs="Nirmala UI"/>
        </w:rPr>
        <w:t>कारण</w:t>
      </w:r>
    </w:p>
    <w:p w14:paraId="4568F643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serious JVM issues </w:t>
      </w:r>
      <w:r w:rsidRPr="001F794E">
        <w:rPr>
          <w:rFonts w:ascii="Nirmala UI" w:hAnsi="Nirmala UI" w:cs="Nirmala UI"/>
          <w:sz w:val="22"/>
          <w:szCs w:val="22"/>
        </w:rPr>
        <w:t>असतात</w:t>
      </w:r>
      <w:r w:rsidRPr="001F794E">
        <w:rPr>
          <w:sz w:val="22"/>
          <w:szCs w:val="22"/>
        </w:rPr>
        <w:t>.</w:t>
      </w:r>
    </w:p>
    <w:p w14:paraId="66BC5416" w14:textId="77777777" w:rsidR="00CE2535" w:rsidRPr="001F794E" w:rsidRDefault="00CE2535" w:rsidP="00CE2535">
      <w:r w:rsidRPr="001F794E">
        <w:pict w14:anchorId="06EDF33E">
          <v:rect id="_x0000_i1585" style="width:0;height:1.5pt" o:hralign="center" o:hrstd="t" o:hr="t" fillcolor="#a0a0a0" stroked="f"/>
        </w:pict>
      </w:r>
    </w:p>
    <w:p w14:paraId="61F2B179" w14:textId="77777777" w:rsidR="00CE2535" w:rsidRPr="001F794E" w:rsidRDefault="00CE2535" w:rsidP="00CE253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224. What happens if exception is not handled?</w:t>
      </w:r>
    </w:p>
    <w:p w14:paraId="368F54DC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3B756F6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Unhandled exception propagates to JVM.</w:t>
      </w:r>
    </w:p>
    <w:p w14:paraId="1B8FE972" w14:textId="77777777" w:rsidR="00CE2535" w:rsidRPr="001F794E" w:rsidRDefault="00CE2535" w:rsidP="00CE2535">
      <w:pPr>
        <w:pStyle w:val="Heading3"/>
      </w:pPr>
      <w:r w:rsidRPr="001F794E">
        <w:t>JVM Behavior</w:t>
      </w:r>
    </w:p>
    <w:p w14:paraId="7AFB783A" w14:textId="77777777" w:rsidR="00CE2535" w:rsidRPr="001F794E" w:rsidRDefault="00CE2535" w:rsidP="003003E2">
      <w:pPr>
        <w:pStyle w:val="NormalWeb"/>
        <w:numPr>
          <w:ilvl w:val="0"/>
          <w:numId w:val="203"/>
        </w:numPr>
        <w:rPr>
          <w:sz w:val="22"/>
          <w:szCs w:val="22"/>
        </w:rPr>
      </w:pPr>
      <w:r w:rsidRPr="001F794E">
        <w:rPr>
          <w:sz w:val="22"/>
          <w:szCs w:val="22"/>
        </w:rPr>
        <w:t>Terminates program</w:t>
      </w:r>
    </w:p>
    <w:p w14:paraId="1C4043A8" w14:textId="77777777" w:rsidR="00CE2535" w:rsidRPr="001F794E" w:rsidRDefault="00CE2535" w:rsidP="003003E2">
      <w:pPr>
        <w:pStyle w:val="NormalWeb"/>
        <w:numPr>
          <w:ilvl w:val="0"/>
          <w:numId w:val="203"/>
        </w:numPr>
        <w:rPr>
          <w:sz w:val="22"/>
          <w:szCs w:val="22"/>
        </w:rPr>
      </w:pPr>
      <w:r w:rsidRPr="001F794E">
        <w:rPr>
          <w:sz w:val="22"/>
          <w:szCs w:val="22"/>
        </w:rPr>
        <w:t>Prints stack trace</w:t>
      </w:r>
    </w:p>
    <w:p w14:paraId="68703DCC" w14:textId="77777777" w:rsidR="00CE2535" w:rsidRPr="001F794E" w:rsidRDefault="00CE2535" w:rsidP="00CE2535">
      <w:pPr>
        <w:pStyle w:val="Heading3"/>
      </w:pPr>
      <w:r w:rsidRPr="001F794E">
        <w:t>Example</w:t>
      </w:r>
    </w:p>
    <w:p w14:paraId="34FFBD09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x = 10 / 0;</w:t>
      </w:r>
    </w:p>
    <w:p w14:paraId="5203DAC2" w14:textId="77777777" w:rsidR="00CE2535" w:rsidRPr="001F794E" w:rsidRDefault="00CE2535" w:rsidP="00CE2535">
      <w:pPr>
        <w:pStyle w:val="Heading3"/>
      </w:pPr>
      <w:r w:rsidRPr="001F794E">
        <w:t>Output</w:t>
      </w:r>
    </w:p>
    <w:p w14:paraId="78EC322B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ArithmeticException</w:t>
      </w:r>
    </w:p>
    <w:p w14:paraId="184D98D4" w14:textId="77777777" w:rsidR="00CE2535" w:rsidRPr="001F794E" w:rsidRDefault="00CE2535" w:rsidP="00CE2535">
      <w:pPr>
        <w:pStyle w:val="Heading3"/>
      </w:pPr>
      <w:r w:rsidRPr="001F794E">
        <w:t>Important Point</w:t>
      </w:r>
    </w:p>
    <w:p w14:paraId="73ECC492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Unhandled checked exception causes compile-time error.</w:t>
      </w:r>
    </w:p>
    <w:p w14:paraId="5D3E00C9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Unhandled unchecked exception causes runtime termination.</w:t>
      </w:r>
    </w:p>
    <w:p w14:paraId="2EB100A7" w14:textId="77777777" w:rsidR="00CE2535" w:rsidRPr="001F794E" w:rsidRDefault="00CE2535" w:rsidP="00CE2535">
      <w:r w:rsidRPr="001F794E">
        <w:pict w14:anchorId="719943DF">
          <v:rect id="_x0000_i1586" style="width:0;height:1.5pt" o:hralign="center" o:hrstd="t" o:hr="t" fillcolor="#a0a0a0" stroked="f"/>
        </w:pict>
      </w:r>
    </w:p>
    <w:p w14:paraId="5772D425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6B41623C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Exception handle </w:t>
      </w:r>
      <w:r w:rsidRPr="001F794E">
        <w:rPr>
          <w:rFonts w:ascii="Nirmala UI" w:hAnsi="Nirmala UI" w:cs="Nirmala UI"/>
          <w:sz w:val="22"/>
          <w:szCs w:val="22"/>
        </w:rPr>
        <w:t>केली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ती</w:t>
      </w:r>
      <w:r w:rsidRPr="001F794E">
        <w:rPr>
          <w:sz w:val="22"/>
          <w:szCs w:val="22"/>
        </w:rPr>
        <w:t xml:space="preserve"> JVM </w:t>
      </w:r>
      <w:r w:rsidRPr="001F794E">
        <w:rPr>
          <w:rFonts w:ascii="Nirmala UI" w:hAnsi="Nirmala UI" w:cs="Nirmala UI"/>
          <w:sz w:val="22"/>
          <w:szCs w:val="22"/>
        </w:rPr>
        <w:t>कडे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जाते</w:t>
      </w:r>
      <w:r w:rsidRPr="001F794E">
        <w:rPr>
          <w:sz w:val="22"/>
          <w:szCs w:val="22"/>
        </w:rPr>
        <w:t>.</w:t>
      </w:r>
    </w:p>
    <w:p w14:paraId="46628CFC" w14:textId="77777777" w:rsidR="00CE2535" w:rsidRPr="001F794E" w:rsidRDefault="00CE2535" w:rsidP="00CE2535">
      <w:pPr>
        <w:pStyle w:val="Heading3"/>
      </w:pPr>
      <w:r w:rsidRPr="001F794E">
        <w:t>JVM:</w:t>
      </w:r>
    </w:p>
    <w:p w14:paraId="4DC77CAF" w14:textId="77777777" w:rsidR="00CE2535" w:rsidRPr="001F794E" w:rsidRDefault="00CE2535" w:rsidP="003003E2">
      <w:pPr>
        <w:pStyle w:val="NormalWeb"/>
        <w:numPr>
          <w:ilvl w:val="0"/>
          <w:numId w:val="204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Program terminate </w:t>
      </w:r>
      <w:r w:rsidRPr="001F794E">
        <w:rPr>
          <w:rFonts w:ascii="Nirmala UI" w:hAnsi="Nirmala UI" w:cs="Nirmala UI"/>
          <w:sz w:val="22"/>
          <w:szCs w:val="22"/>
        </w:rPr>
        <w:t>करते</w:t>
      </w:r>
    </w:p>
    <w:p w14:paraId="790716F1" w14:textId="77777777" w:rsidR="00CE2535" w:rsidRPr="001F794E" w:rsidRDefault="00CE2535" w:rsidP="003003E2">
      <w:pPr>
        <w:pStyle w:val="NormalWeb"/>
        <w:numPr>
          <w:ilvl w:val="0"/>
          <w:numId w:val="204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Stack trace print </w:t>
      </w:r>
      <w:r w:rsidRPr="001F794E">
        <w:rPr>
          <w:rFonts w:ascii="Nirmala UI" w:hAnsi="Nirmala UI" w:cs="Nirmala UI"/>
          <w:sz w:val="22"/>
          <w:szCs w:val="22"/>
        </w:rPr>
        <w:t>करते</w:t>
      </w:r>
    </w:p>
    <w:p w14:paraId="200825CC" w14:textId="77777777" w:rsidR="00CE2535" w:rsidRPr="001F794E" w:rsidRDefault="00CE2535" w:rsidP="00CE2535">
      <w:r w:rsidRPr="001F794E">
        <w:pict w14:anchorId="1FCDC49D">
          <v:rect id="_x0000_i1587" style="width:0;height:1.5pt" o:hralign="center" o:hrstd="t" o:hr="t" fillcolor="#a0a0a0" stroked="f"/>
        </w:pict>
      </w:r>
    </w:p>
    <w:p w14:paraId="739EBB87" w14:textId="77777777" w:rsidR="00CE2535" w:rsidRPr="001F794E" w:rsidRDefault="00CE2535" w:rsidP="00CE253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225. What is unreachable catch block?</w:t>
      </w:r>
    </w:p>
    <w:p w14:paraId="2B8D21A1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04FF36E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Catch block that can never execute is unreachable catch block.</w:t>
      </w:r>
    </w:p>
    <w:p w14:paraId="763AA9E9" w14:textId="77777777" w:rsidR="00CE2535" w:rsidRPr="001F794E" w:rsidRDefault="00CE2535" w:rsidP="00CE2535">
      <w:pPr>
        <w:pStyle w:val="Heading3"/>
      </w:pPr>
      <w:r w:rsidRPr="001F794E">
        <w:t>Example</w:t>
      </w:r>
    </w:p>
    <w:p w14:paraId="43953F83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 {</w:t>
      </w:r>
    </w:p>
    <w:p w14:paraId="4FB265C5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</w:p>
    <w:p w14:paraId="09F726F6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 catch(Exception e) {</w:t>
      </w:r>
    </w:p>
    <w:p w14:paraId="699E7086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</w:p>
    <w:p w14:paraId="7E4FB79E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 catch(ArithmeticException e) {</w:t>
      </w:r>
    </w:p>
    <w:p w14:paraId="53441AAA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</w:p>
    <w:p w14:paraId="76BFC5BE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6120FFF" w14:textId="77777777" w:rsidR="00CE2535" w:rsidRPr="001F794E" w:rsidRDefault="00CE2535" w:rsidP="00CE2535">
      <w:pPr>
        <w:pStyle w:val="Heading3"/>
      </w:pPr>
      <w:r w:rsidRPr="001F794E">
        <w:t>Problem</w:t>
      </w:r>
    </w:p>
    <w:p w14:paraId="6DFC7AC8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Exception</w:t>
      </w:r>
      <w:r w:rsidRPr="001F794E">
        <w:rPr>
          <w:sz w:val="22"/>
          <w:szCs w:val="22"/>
        </w:rPr>
        <w:t xml:space="preserve"> already catches all exceptions.</w:t>
      </w:r>
    </w:p>
    <w:p w14:paraId="09FF3FFF" w14:textId="77777777" w:rsidR="00CE2535" w:rsidRPr="001F794E" w:rsidRDefault="00CE2535" w:rsidP="00CE2535">
      <w:pPr>
        <w:pStyle w:val="Heading3"/>
      </w:pPr>
      <w:r w:rsidRPr="001F794E">
        <w:t>Compiler Error</w:t>
      </w:r>
    </w:p>
    <w:p w14:paraId="2046DE80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Unreachable catch block</w:t>
      </w:r>
    </w:p>
    <w:p w14:paraId="59D28534" w14:textId="77777777" w:rsidR="00CE2535" w:rsidRPr="001F794E" w:rsidRDefault="00CE2535" w:rsidP="00CE2535">
      <w:pPr>
        <w:pStyle w:val="Heading3"/>
      </w:pPr>
      <w:r w:rsidRPr="001F794E">
        <w:t>Important Point</w:t>
      </w:r>
    </w:p>
    <w:p w14:paraId="7C4CF846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Specific exceptions should come first.</w:t>
      </w:r>
    </w:p>
    <w:p w14:paraId="2FDD9436" w14:textId="77777777" w:rsidR="00CE2535" w:rsidRPr="001F794E" w:rsidRDefault="00CE2535" w:rsidP="00CE2535">
      <w:r w:rsidRPr="001F794E">
        <w:pict w14:anchorId="33FC8597">
          <v:rect id="_x0000_i1588" style="width:0;height:1.5pt" o:hralign="center" o:hrstd="t" o:hr="t" fillcolor="#a0a0a0" stroked="f"/>
        </w:pict>
      </w:r>
    </w:p>
    <w:p w14:paraId="628B9BFB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0EBC726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कधीच</w:t>
      </w:r>
      <w:r w:rsidRPr="001F794E">
        <w:rPr>
          <w:sz w:val="22"/>
          <w:szCs w:val="22"/>
        </w:rPr>
        <w:t xml:space="preserve"> execute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होणारा</w:t>
      </w:r>
      <w:r w:rsidRPr="001F794E">
        <w:rPr>
          <w:sz w:val="22"/>
          <w:szCs w:val="22"/>
        </w:rPr>
        <w:t xml:space="preserve"> catch block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unreachable catch block.</w:t>
      </w:r>
    </w:p>
    <w:p w14:paraId="1043C3EA" w14:textId="77777777" w:rsidR="00CE2535" w:rsidRPr="001F794E" w:rsidRDefault="00CE2535" w:rsidP="00CE2535">
      <w:pPr>
        <w:pStyle w:val="Heading3"/>
      </w:pPr>
      <w:r w:rsidRPr="001F794E">
        <w:t>Important</w:t>
      </w:r>
    </w:p>
    <w:p w14:paraId="12BFA9F3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Specific catch </w:t>
      </w:r>
      <w:r w:rsidRPr="001F794E">
        <w:rPr>
          <w:rFonts w:ascii="Nirmala UI" w:hAnsi="Nirmala UI" w:cs="Nirmala UI"/>
          <w:sz w:val="22"/>
          <w:szCs w:val="22"/>
        </w:rPr>
        <w:t>आधी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लिहावा</w:t>
      </w:r>
      <w:r w:rsidRPr="001F794E">
        <w:rPr>
          <w:sz w:val="22"/>
          <w:szCs w:val="22"/>
        </w:rPr>
        <w:t>.</w:t>
      </w:r>
    </w:p>
    <w:p w14:paraId="5DE77CC2" w14:textId="77777777" w:rsidR="00CE2535" w:rsidRPr="001F794E" w:rsidRDefault="00CE2535" w:rsidP="00CE2535">
      <w:r w:rsidRPr="001F794E">
        <w:pict w14:anchorId="799DC16D">
          <v:rect id="_x0000_i1589" style="width:0;height:1.5pt" o:hralign="center" o:hrstd="t" o:hr="t" fillcolor="#a0a0a0" stroked="f"/>
        </w:pict>
      </w:r>
    </w:p>
    <w:p w14:paraId="14AA0222" w14:textId="77777777" w:rsidR="00CE2535" w:rsidRPr="001F794E" w:rsidRDefault="00CE2535" w:rsidP="00CE253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226. Explain nested try blocks.</w:t>
      </w:r>
    </w:p>
    <w:p w14:paraId="59209C28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3138126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try block inside another try block is nested try.</w:t>
      </w:r>
    </w:p>
    <w:p w14:paraId="2E4E67BF" w14:textId="77777777" w:rsidR="00CE2535" w:rsidRPr="001F794E" w:rsidRDefault="00CE2535" w:rsidP="00CE2535">
      <w:pPr>
        <w:pStyle w:val="Heading3"/>
      </w:pPr>
      <w:r w:rsidRPr="001F794E">
        <w:t>Example</w:t>
      </w:r>
    </w:p>
    <w:p w14:paraId="10EED52B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 {</w:t>
      </w:r>
    </w:p>
    <w:p w14:paraId="357490BD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</w:p>
    <w:p w14:paraId="53E16C64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try {</w:t>
      </w:r>
    </w:p>
    <w:p w14:paraId="0A0807FB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</w:p>
    <w:p w14:paraId="7126DEE1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int x = 10 / 0;</w:t>
      </w:r>
    </w:p>
    <w:p w14:paraId="7B414E81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</w:p>
    <w:p w14:paraId="136D92F1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 catch(ArithmeticException e) {</w:t>
      </w:r>
    </w:p>
    <w:p w14:paraId="6DAAE690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</w:p>
    <w:p w14:paraId="505C194C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System.out.println("Inner");</w:t>
      </w:r>
    </w:p>
    <w:p w14:paraId="78436387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4C4E39F6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</w:p>
    <w:p w14:paraId="70127F63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 catch(Exception e) {</w:t>
      </w:r>
    </w:p>
    <w:p w14:paraId="10ADDDD2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</w:p>
    <w:p w14:paraId="792387A5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System.out.println("Outer");</w:t>
      </w:r>
    </w:p>
    <w:p w14:paraId="6317B448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F6C2B5D" w14:textId="77777777" w:rsidR="00CE2535" w:rsidRPr="001F794E" w:rsidRDefault="00CE2535" w:rsidP="00CE2535">
      <w:pPr>
        <w:pStyle w:val="Heading3"/>
      </w:pPr>
      <w:r w:rsidRPr="001F794E">
        <w:t>Output</w:t>
      </w:r>
    </w:p>
    <w:p w14:paraId="13C85645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Inner</w:t>
      </w:r>
    </w:p>
    <w:p w14:paraId="07A2537C" w14:textId="77777777" w:rsidR="00CE2535" w:rsidRPr="001F794E" w:rsidRDefault="00CE2535" w:rsidP="00CE2535">
      <w:pPr>
        <w:pStyle w:val="Heading3"/>
      </w:pPr>
      <w:r w:rsidRPr="001F794E">
        <w:t>Important Point</w:t>
      </w:r>
    </w:p>
    <w:p w14:paraId="79697B48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separate exception handling scopes.</w:t>
      </w:r>
    </w:p>
    <w:p w14:paraId="5EAB850C" w14:textId="77777777" w:rsidR="00CE2535" w:rsidRPr="001F794E" w:rsidRDefault="00CE2535" w:rsidP="00CE2535">
      <w:r w:rsidRPr="001F794E">
        <w:pict w14:anchorId="34126F0E">
          <v:rect id="_x0000_i1590" style="width:0;height:1.5pt" o:hralign="center" o:hrstd="t" o:hr="t" fillcolor="#a0a0a0" stroked="f"/>
        </w:pict>
      </w:r>
    </w:p>
    <w:p w14:paraId="751BFBFE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4D9F28EC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try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दुसरा</w:t>
      </w:r>
      <w:r w:rsidRPr="001F794E">
        <w:rPr>
          <w:sz w:val="22"/>
          <w:szCs w:val="22"/>
        </w:rPr>
        <w:t xml:space="preserve"> try </w:t>
      </w:r>
      <w:r w:rsidRPr="001F794E">
        <w:rPr>
          <w:rFonts w:ascii="Nirmala UI" w:hAnsi="Nirmala UI" w:cs="Nirmala UI"/>
          <w:sz w:val="22"/>
          <w:szCs w:val="22"/>
        </w:rPr>
        <w:t>असणे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nested try.</w:t>
      </w:r>
    </w:p>
    <w:p w14:paraId="6DF1C411" w14:textId="77777777" w:rsidR="00CE2535" w:rsidRPr="001F794E" w:rsidRDefault="00CE2535" w:rsidP="00CE2535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6EFBB450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Different exception scopes handle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.</w:t>
      </w:r>
    </w:p>
    <w:p w14:paraId="49414FE2" w14:textId="77777777" w:rsidR="00CE2535" w:rsidRPr="001F794E" w:rsidRDefault="00CE2535" w:rsidP="00CE2535">
      <w:r w:rsidRPr="001F794E">
        <w:pict w14:anchorId="423B3AB0">
          <v:rect id="_x0000_i1591" style="width:0;height:1.5pt" o:hralign="center" o:hrstd="t" o:hr="t" fillcolor="#a0a0a0" stroked="f"/>
        </w:pict>
      </w:r>
    </w:p>
    <w:p w14:paraId="69A25D74" w14:textId="77777777" w:rsidR="00CE2535" w:rsidRPr="001F794E" w:rsidRDefault="00CE2535" w:rsidP="00CE253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227. What is suppressed exception?</w:t>
      </w:r>
    </w:p>
    <w:p w14:paraId="14E80881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49AFCC7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Suppressed exception occurs in try-with-resources.</w:t>
      </w:r>
    </w:p>
    <w:p w14:paraId="68E035CF" w14:textId="77777777" w:rsidR="00CE2535" w:rsidRPr="001F794E" w:rsidRDefault="00CE2535" w:rsidP="00CE2535">
      <w:pPr>
        <w:pStyle w:val="Heading3"/>
      </w:pPr>
      <w:r w:rsidRPr="001F794E">
        <w:t>Scenario</w:t>
      </w:r>
    </w:p>
    <w:p w14:paraId="7C7D2607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If:</w:t>
      </w:r>
    </w:p>
    <w:p w14:paraId="6828E6F5" w14:textId="77777777" w:rsidR="00CE2535" w:rsidRPr="001F794E" w:rsidRDefault="00CE2535" w:rsidP="003003E2">
      <w:pPr>
        <w:pStyle w:val="NormalWeb"/>
        <w:numPr>
          <w:ilvl w:val="0"/>
          <w:numId w:val="205"/>
        </w:numPr>
        <w:rPr>
          <w:sz w:val="22"/>
          <w:szCs w:val="22"/>
        </w:rPr>
      </w:pPr>
      <w:r w:rsidRPr="001F794E">
        <w:rPr>
          <w:sz w:val="22"/>
          <w:szCs w:val="22"/>
        </w:rPr>
        <w:t>try block throws exception</w:t>
      </w:r>
    </w:p>
    <w:p w14:paraId="04312E22" w14:textId="77777777" w:rsidR="00CE2535" w:rsidRPr="001F794E" w:rsidRDefault="00CE2535" w:rsidP="003003E2">
      <w:pPr>
        <w:pStyle w:val="NormalWeb"/>
        <w:numPr>
          <w:ilvl w:val="0"/>
          <w:numId w:val="205"/>
        </w:numPr>
        <w:rPr>
          <w:sz w:val="22"/>
          <w:szCs w:val="22"/>
        </w:rPr>
      </w:pPr>
      <w:r w:rsidRPr="001F794E">
        <w:rPr>
          <w:sz w:val="22"/>
          <w:szCs w:val="22"/>
        </w:rPr>
        <w:t>close() also throws exception</w:t>
      </w:r>
    </w:p>
    <w:p w14:paraId="6DC37BC1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then close exception becomes suppressed.</w:t>
      </w:r>
    </w:p>
    <w:p w14:paraId="7F6F9E29" w14:textId="77777777" w:rsidR="00CE2535" w:rsidRPr="001F794E" w:rsidRDefault="00CE2535" w:rsidP="00CE2535">
      <w:pPr>
        <w:pStyle w:val="Heading3"/>
      </w:pPr>
      <w:r w:rsidRPr="001F794E">
        <w:t>Example</w:t>
      </w:r>
    </w:p>
    <w:p w14:paraId="78137F41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Throwable.getSuppressed()</w:t>
      </w:r>
    </w:p>
    <w:p w14:paraId="1F05E444" w14:textId="77777777" w:rsidR="00CE2535" w:rsidRPr="001F794E" w:rsidRDefault="00CE2535" w:rsidP="00CE2535">
      <w:pPr>
        <w:pStyle w:val="Heading3"/>
      </w:pPr>
      <w:r w:rsidRPr="001F794E">
        <w:t>Important Point</w:t>
      </w:r>
    </w:p>
    <w:p w14:paraId="4012BDB9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Main exception preserved,</w:t>
      </w:r>
      <w:r w:rsidRPr="001F794E">
        <w:rPr>
          <w:sz w:val="22"/>
          <w:szCs w:val="22"/>
        </w:rPr>
        <w:br/>
        <w:t>secondary exceptions suppressed.</w:t>
      </w:r>
    </w:p>
    <w:p w14:paraId="2A0544D0" w14:textId="77777777" w:rsidR="00CE2535" w:rsidRPr="001F794E" w:rsidRDefault="00CE2535" w:rsidP="00CE2535">
      <w:r w:rsidRPr="001F794E">
        <w:pict w14:anchorId="75473A2A">
          <v:rect id="_x0000_i1592" style="width:0;height:1.5pt" o:hralign="center" o:hrstd="t" o:hr="t" fillcolor="#a0a0a0" stroked="f"/>
        </w:pict>
      </w:r>
    </w:p>
    <w:p w14:paraId="272DBAE7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067F381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try-with-resources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close() exception suppress </w:t>
      </w:r>
      <w:r w:rsidRPr="001F794E">
        <w:rPr>
          <w:rFonts w:ascii="Nirmala UI" w:hAnsi="Nirmala UI" w:cs="Nirmala UI"/>
          <w:sz w:val="22"/>
          <w:szCs w:val="22"/>
        </w:rPr>
        <w:t>होऊ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शकते</w:t>
      </w:r>
      <w:r w:rsidRPr="001F794E">
        <w:rPr>
          <w:sz w:val="22"/>
          <w:szCs w:val="22"/>
        </w:rPr>
        <w:t>.</w:t>
      </w:r>
    </w:p>
    <w:p w14:paraId="4EF56F8F" w14:textId="77777777" w:rsidR="00CE2535" w:rsidRPr="001F794E" w:rsidRDefault="00CE2535" w:rsidP="00CE2535">
      <w:pPr>
        <w:pStyle w:val="Heading3"/>
      </w:pPr>
      <w:r w:rsidRPr="001F794E">
        <w:lastRenderedPageBreak/>
        <w:t>Main exception</w:t>
      </w:r>
    </w:p>
    <w:p w14:paraId="38C596AB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preserve </w:t>
      </w:r>
      <w:r w:rsidRPr="001F794E">
        <w:rPr>
          <w:rFonts w:ascii="Nirmala UI" w:hAnsi="Nirmala UI" w:cs="Nirmala UI"/>
          <w:sz w:val="22"/>
          <w:szCs w:val="22"/>
        </w:rPr>
        <w:t>केली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जाते</w:t>
      </w:r>
      <w:r w:rsidRPr="001F794E">
        <w:rPr>
          <w:sz w:val="22"/>
          <w:szCs w:val="22"/>
        </w:rPr>
        <w:t>.</w:t>
      </w:r>
    </w:p>
    <w:p w14:paraId="0F31F02C" w14:textId="77777777" w:rsidR="00CE2535" w:rsidRPr="001F794E" w:rsidRDefault="00CE2535" w:rsidP="00CE2535">
      <w:r w:rsidRPr="001F794E">
        <w:pict w14:anchorId="488F615B">
          <v:rect id="_x0000_i1593" style="width:0;height:1.5pt" o:hralign="center" o:hrstd="t" o:hr="t" fillcolor="#a0a0a0" stroked="f"/>
        </w:pict>
      </w:r>
    </w:p>
    <w:p w14:paraId="09D7777E" w14:textId="77777777" w:rsidR="00CE2535" w:rsidRPr="001F794E" w:rsidRDefault="00CE2535" w:rsidP="00CE253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228. What is chained exception?</w:t>
      </w:r>
    </w:p>
    <w:p w14:paraId="2A0FD665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CA0AE51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One exception causing another exception is chained exception.</w:t>
      </w:r>
    </w:p>
    <w:p w14:paraId="7B4C3A28" w14:textId="77777777" w:rsidR="00CE2535" w:rsidRPr="001F794E" w:rsidRDefault="00CE2535" w:rsidP="00CE2535">
      <w:pPr>
        <w:pStyle w:val="Heading3"/>
      </w:pPr>
      <w:r w:rsidRPr="001F794E">
        <w:t>Example</w:t>
      </w:r>
    </w:p>
    <w:p w14:paraId="365FFD7A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 {</w:t>
      </w:r>
    </w:p>
    <w:p w14:paraId="1B8C0F5C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</w:p>
    <w:p w14:paraId="6735EE52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 catch(SQLException e) {</w:t>
      </w:r>
    </w:p>
    <w:p w14:paraId="1B04BEF2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</w:p>
    <w:p w14:paraId="201E06C2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throw new IOException(e);</w:t>
      </w:r>
    </w:p>
    <w:p w14:paraId="3AF606D6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B7108BA" w14:textId="77777777" w:rsidR="00CE2535" w:rsidRPr="001F794E" w:rsidRDefault="00CE2535" w:rsidP="00CE2535">
      <w:pPr>
        <w:pStyle w:val="Heading3"/>
      </w:pPr>
      <w:r w:rsidRPr="001F794E">
        <w:t>Benefits</w:t>
      </w:r>
    </w:p>
    <w:p w14:paraId="0A6877E7" w14:textId="77777777" w:rsidR="00CE2535" w:rsidRPr="001F794E" w:rsidRDefault="00CE2535" w:rsidP="003003E2">
      <w:pPr>
        <w:pStyle w:val="NormalWeb"/>
        <w:numPr>
          <w:ilvl w:val="0"/>
          <w:numId w:val="206"/>
        </w:numPr>
        <w:rPr>
          <w:sz w:val="22"/>
          <w:szCs w:val="22"/>
        </w:rPr>
      </w:pPr>
      <w:r w:rsidRPr="001F794E">
        <w:rPr>
          <w:sz w:val="22"/>
          <w:szCs w:val="22"/>
        </w:rPr>
        <w:t>Better debugging</w:t>
      </w:r>
    </w:p>
    <w:p w14:paraId="64CC9276" w14:textId="77777777" w:rsidR="00CE2535" w:rsidRPr="001F794E" w:rsidRDefault="00CE2535" w:rsidP="003003E2">
      <w:pPr>
        <w:pStyle w:val="NormalWeb"/>
        <w:numPr>
          <w:ilvl w:val="0"/>
          <w:numId w:val="206"/>
        </w:numPr>
        <w:rPr>
          <w:sz w:val="22"/>
          <w:szCs w:val="22"/>
        </w:rPr>
      </w:pPr>
      <w:r w:rsidRPr="001F794E">
        <w:rPr>
          <w:sz w:val="22"/>
          <w:szCs w:val="22"/>
        </w:rPr>
        <w:t>Root cause tracking</w:t>
      </w:r>
    </w:p>
    <w:p w14:paraId="171BA5E4" w14:textId="77777777" w:rsidR="00CE2535" w:rsidRPr="001F794E" w:rsidRDefault="00CE2535" w:rsidP="00CE2535">
      <w:pPr>
        <w:pStyle w:val="Heading3"/>
      </w:pPr>
      <w:r w:rsidRPr="001F794E">
        <w:t>Important Point</w:t>
      </w:r>
    </w:p>
    <w:p w14:paraId="1AB7DA52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Cause stored internally.</w:t>
      </w:r>
    </w:p>
    <w:p w14:paraId="1A3F4200" w14:textId="77777777" w:rsidR="00CE2535" w:rsidRPr="001F794E" w:rsidRDefault="00CE2535" w:rsidP="00CE2535">
      <w:r w:rsidRPr="001F794E">
        <w:pict w14:anchorId="3F96C2E4">
          <v:rect id="_x0000_i1594" style="width:0;height:1.5pt" o:hralign="center" o:hrstd="t" o:hr="t" fillcolor="#a0a0a0" stroked="f"/>
        </w:pict>
      </w:r>
    </w:p>
    <w:p w14:paraId="07D3B50C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FD545EE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exception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दुसरी</w:t>
      </w:r>
      <w:r w:rsidRPr="001F794E">
        <w:rPr>
          <w:sz w:val="22"/>
          <w:szCs w:val="22"/>
        </w:rPr>
        <w:t xml:space="preserve"> exception </w:t>
      </w:r>
      <w:r w:rsidRPr="001F794E">
        <w:rPr>
          <w:rFonts w:ascii="Nirmala UI" w:hAnsi="Nirmala UI" w:cs="Nirmala UI"/>
          <w:sz w:val="22"/>
          <w:szCs w:val="22"/>
        </w:rPr>
        <w:t>येणे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chained exception.</w:t>
      </w:r>
    </w:p>
    <w:p w14:paraId="13E89A9F" w14:textId="77777777" w:rsidR="00CE2535" w:rsidRPr="001F794E" w:rsidRDefault="00CE2535" w:rsidP="00CE2535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5D809376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Root cause debugging.</w:t>
      </w:r>
    </w:p>
    <w:p w14:paraId="28A5FD92" w14:textId="77777777" w:rsidR="00CE2535" w:rsidRPr="001F794E" w:rsidRDefault="00CE2535" w:rsidP="00CE2535">
      <w:r w:rsidRPr="001F794E">
        <w:lastRenderedPageBreak/>
        <w:pict w14:anchorId="15BF6EB6">
          <v:rect id="_x0000_i1595" style="width:0;height:1.5pt" o:hralign="center" o:hrstd="t" o:hr="t" fillcolor="#a0a0a0" stroked="f"/>
        </w:pict>
      </w:r>
    </w:p>
    <w:p w14:paraId="02FD8C81" w14:textId="77777777" w:rsidR="00CE2535" w:rsidRPr="001F794E" w:rsidRDefault="00CE2535" w:rsidP="00CE253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229. Best practices for exception handling?</w:t>
      </w:r>
    </w:p>
    <w:p w14:paraId="5403E8C2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50547A7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Best Practices</w:t>
      </w:r>
    </w:p>
    <w:p w14:paraId="269A8EBD" w14:textId="77777777" w:rsidR="00CE2535" w:rsidRPr="001F794E" w:rsidRDefault="00CE2535" w:rsidP="00CE2535">
      <w:pPr>
        <w:pStyle w:val="Heading3"/>
      </w:pPr>
      <w:r w:rsidRPr="001F794E">
        <w:t>1. Catch specific exceptions</w:t>
      </w:r>
    </w:p>
    <w:p w14:paraId="12629D90" w14:textId="77777777" w:rsidR="00CE2535" w:rsidRPr="001F794E" w:rsidRDefault="00CE2535" w:rsidP="00CE2535">
      <w:r w:rsidRPr="001F794E">
        <w:pict w14:anchorId="6C06F356">
          <v:rect id="_x0000_i1596" style="width:0;height:1.5pt" o:hralign="center" o:hrstd="t" o:hr="t" fillcolor="#a0a0a0" stroked="f"/>
        </w:pict>
      </w:r>
    </w:p>
    <w:p w14:paraId="6C4359ED" w14:textId="77777777" w:rsidR="00CE2535" w:rsidRPr="001F794E" w:rsidRDefault="00CE2535" w:rsidP="00CE2535">
      <w:pPr>
        <w:pStyle w:val="Heading3"/>
      </w:pPr>
      <w:r w:rsidRPr="001F794E">
        <w:t>2. Avoid empty catch blocks</w:t>
      </w:r>
    </w:p>
    <w:p w14:paraId="6EDDD746" w14:textId="77777777" w:rsidR="00CE2535" w:rsidRPr="001F794E" w:rsidRDefault="00CE2535" w:rsidP="00CE2535">
      <w:r w:rsidRPr="001F794E">
        <w:pict w14:anchorId="61B2256C">
          <v:rect id="_x0000_i1597" style="width:0;height:1.5pt" o:hralign="center" o:hrstd="t" o:hr="t" fillcolor="#a0a0a0" stroked="f"/>
        </w:pict>
      </w:r>
    </w:p>
    <w:p w14:paraId="4F989423" w14:textId="77777777" w:rsidR="00CE2535" w:rsidRPr="001F794E" w:rsidRDefault="00CE2535" w:rsidP="00CE2535">
      <w:pPr>
        <w:pStyle w:val="Heading3"/>
      </w:pPr>
      <w:r w:rsidRPr="001F794E">
        <w:t>3. Use finally/try-with-resources</w:t>
      </w:r>
    </w:p>
    <w:p w14:paraId="2B77D85C" w14:textId="77777777" w:rsidR="00CE2535" w:rsidRPr="001F794E" w:rsidRDefault="00CE2535" w:rsidP="00CE2535">
      <w:r w:rsidRPr="001F794E">
        <w:pict w14:anchorId="0A5291C1">
          <v:rect id="_x0000_i1598" style="width:0;height:1.5pt" o:hralign="center" o:hrstd="t" o:hr="t" fillcolor="#a0a0a0" stroked="f"/>
        </w:pict>
      </w:r>
    </w:p>
    <w:p w14:paraId="2FB40C80" w14:textId="77777777" w:rsidR="00CE2535" w:rsidRPr="001F794E" w:rsidRDefault="00CE2535" w:rsidP="00CE2535">
      <w:pPr>
        <w:pStyle w:val="Heading3"/>
      </w:pPr>
      <w:r w:rsidRPr="001F794E">
        <w:t>4. Log exceptions properly</w:t>
      </w:r>
    </w:p>
    <w:p w14:paraId="2950647E" w14:textId="77777777" w:rsidR="00CE2535" w:rsidRPr="001F794E" w:rsidRDefault="00CE2535" w:rsidP="00CE2535">
      <w:r w:rsidRPr="001F794E">
        <w:pict w14:anchorId="1CAE53B6">
          <v:rect id="_x0000_i1599" style="width:0;height:1.5pt" o:hralign="center" o:hrstd="t" o:hr="t" fillcolor="#a0a0a0" stroked="f"/>
        </w:pict>
      </w:r>
    </w:p>
    <w:p w14:paraId="0C2BEF06" w14:textId="77777777" w:rsidR="00CE2535" w:rsidRPr="001F794E" w:rsidRDefault="00CE2535" w:rsidP="00CE2535">
      <w:pPr>
        <w:pStyle w:val="Heading3"/>
      </w:pPr>
      <w:r w:rsidRPr="001F794E">
        <w:t>5. Do not use exceptions for normal flow</w:t>
      </w:r>
    </w:p>
    <w:p w14:paraId="0C7D63F8" w14:textId="77777777" w:rsidR="00CE2535" w:rsidRPr="001F794E" w:rsidRDefault="00CE2535" w:rsidP="00CE2535">
      <w:r w:rsidRPr="001F794E">
        <w:pict w14:anchorId="66CE223D">
          <v:rect id="_x0000_i1600" style="width:0;height:1.5pt" o:hralign="center" o:hrstd="t" o:hr="t" fillcolor="#a0a0a0" stroked="f"/>
        </w:pict>
      </w:r>
    </w:p>
    <w:p w14:paraId="4170C9B5" w14:textId="77777777" w:rsidR="00CE2535" w:rsidRPr="001F794E" w:rsidRDefault="00CE2535" w:rsidP="00CE2535">
      <w:pPr>
        <w:pStyle w:val="Heading3"/>
      </w:pPr>
      <w:r w:rsidRPr="001F794E">
        <w:t>6. Create meaningful custom exceptions</w:t>
      </w:r>
    </w:p>
    <w:p w14:paraId="1EF6E977" w14:textId="77777777" w:rsidR="00CE2535" w:rsidRPr="001F794E" w:rsidRDefault="00CE2535" w:rsidP="00CE2535">
      <w:r w:rsidRPr="001F794E">
        <w:pict w14:anchorId="0D04760D">
          <v:rect id="_x0000_i1601" style="width:0;height:1.5pt" o:hralign="center" o:hrstd="t" o:hr="t" fillcolor="#a0a0a0" stroked="f"/>
        </w:pict>
      </w:r>
    </w:p>
    <w:p w14:paraId="0167435D" w14:textId="77777777" w:rsidR="00CE2535" w:rsidRPr="001F794E" w:rsidRDefault="00CE2535" w:rsidP="00CE2535">
      <w:pPr>
        <w:pStyle w:val="Heading3"/>
      </w:pPr>
      <w:r w:rsidRPr="001F794E">
        <w:t>7. Preserve stack trace</w:t>
      </w:r>
    </w:p>
    <w:p w14:paraId="7190050C" w14:textId="77777777" w:rsidR="00CE2535" w:rsidRPr="001F794E" w:rsidRDefault="00CE2535" w:rsidP="00CE2535">
      <w:pPr>
        <w:pStyle w:val="Heading3"/>
      </w:pPr>
      <w:r w:rsidRPr="001F794E">
        <w:t>Important Point</w:t>
      </w:r>
    </w:p>
    <w:p w14:paraId="3D1E9B64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Good exception handling improves maintainability.</w:t>
      </w:r>
    </w:p>
    <w:p w14:paraId="5A3C1E46" w14:textId="77777777" w:rsidR="00CE2535" w:rsidRPr="001F794E" w:rsidRDefault="00CE2535" w:rsidP="00CE2535">
      <w:r w:rsidRPr="001F794E">
        <w:pict w14:anchorId="7F3175CF">
          <v:rect id="_x0000_i1602" style="width:0;height:1.5pt" o:hralign="center" o:hrstd="t" o:hr="t" fillcolor="#a0a0a0" stroked="f"/>
        </w:pict>
      </w:r>
    </w:p>
    <w:p w14:paraId="4F624031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7456CB3" w14:textId="77777777" w:rsidR="00CE2535" w:rsidRPr="001F794E" w:rsidRDefault="00CE2535" w:rsidP="00CE2535">
      <w:pPr>
        <w:pStyle w:val="Heading3"/>
      </w:pPr>
      <w:r w:rsidRPr="001F794E">
        <w:lastRenderedPageBreak/>
        <w:t>Best Practices</w:t>
      </w:r>
    </w:p>
    <w:p w14:paraId="0D67BACA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Specific exception catch </w:t>
      </w:r>
      <w:r w:rsidRPr="001F794E">
        <w:rPr>
          <w:rFonts w:ascii="Nirmala UI" w:hAnsi="Nirmala UI" w:cs="Nirmala UI"/>
          <w:sz w:val="22"/>
          <w:szCs w:val="22"/>
        </w:rPr>
        <w:t>करा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Empty catch </w:t>
      </w:r>
      <w:r w:rsidRPr="001F794E">
        <w:rPr>
          <w:rFonts w:ascii="Nirmala UI" w:hAnsi="Nirmala UI" w:cs="Nirmala UI"/>
          <w:sz w:val="22"/>
          <w:szCs w:val="22"/>
        </w:rPr>
        <w:t>टाळा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Proper logging </w:t>
      </w:r>
      <w:r w:rsidRPr="001F794E">
        <w:rPr>
          <w:rFonts w:ascii="Nirmala UI" w:hAnsi="Nirmala UI" w:cs="Nirmala UI"/>
          <w:sz w:val="22"/>
          <w:szCs w:val="22"/>
        </w:rPr>
        <w:t>करा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try-with-resources </w:t>
      </w:r>
      <w:r w:rsidRPr="001F794E">
        <w:rPr>
          <w:rFonts w:ascii="Nirmala UI" w:hAnsi="Nirmala UI" w:cs="Nirmala UI"/>
          <w:sz w:val="22"/>
          <w:szCs w:val="22"/>
        </w:rPr>
        <w:t>वापरा</w:t>
      </w:r>
    </w:p>
    <w:p w14:paraId="5F758DDB" w14:textId="77777777" w:rsidR="00CE2535" w:rsidRPr="001F794E" w:rsidRDefault="00CE2535" w:rsidP="00CE2535">
      <w:r w:rsidRPr="001F794E">
        <w:pict w14:anchorId="27818308">
          <v:rect id="_x0000_i1603" style="width:0;height:1.5pt" o:hralign="center" o:hrstd="t" o:hr="t" fillcolor="#a0a0a0" stroked="f"/>
        </w:pict>
      </w:r>
    </w:p>
    <w:p w14:paraId="3BCFE66C" w14:textId="77777777" w:rsidR="00CE2535" w:rsidRPr="001F794E" w:rsidRDefault="00CE2535" w:rsidP="00CE253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230. Why exceptions are expensive?</w:t>
      </w:r>
    </w:p>
    <w:p w14:paraId="31C78B3C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F355A02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Exception handling is expensive because JVM performs:</w:t>
      </w:r>
    </w:p>
    <w:p w14:paraId="4CCAD711" w14:textId="77777777" w:rsidR="00CE2535" w:rsidRPr="001F794E" w:rsidRDefault="00CE2535" w:rsidP="003003E2">
      <w:pPr>
        <w:pStyle w:val="NormalWeb"/>
        <w:numPr>
          <w:ilvl w:val="0"/>
          <w:numId w:val="207"/>
        </w:numPr>
        <w:rPr>
          <w:sz w:val="22"/>
          <w:szCs w:val="22"/>
        </w:rPr>
      </w:pPr>
      <w:r w:rsidRPr="001F794E">
        <w:rPr>
          <w:sz w:val="22"/>
          <w:szCs w:val="22"/>
        </w:rPr>
        <w:t>Stack trace creation</w:t>
      </w:r>
    </w:p>
    <w:p w14:paraId="1CA986F0" w14:textId="77777777" w:rsidR="00CE2535" w:rsidRPr="001F794E" w:rsidRDefault="00CE2535" w:rsidP="003003E2">
      <w:pPr>
        <w:pStyle w:val="NormalWeb"/>
        <w:numPr>
          <w:ilvl w:val="0"/>
          <w:numId w:val="207"/>
        </w:numPr>
        <w:rPr>
          <w:sz w:val="22"/>
          <w:szCs w:val="22"/>
        </w:rPr>
      </w:pPr>
      <w:r w:rsidRPr="001F794E">
        <w:rPr>
          <w:sz w:val="22"/>
          <w:szCs w:val="22"/>
        </w:rPr>
        <w:t>Stack unwinding</w:t>
      </w:r>
    </w:p>
    <w:p w14:paraId="2EAA5DE9" w14:textId="77777777" w:rsidR="00CE2535" w:rsidRPr="001F794E" w:rsidRDefault="00CE2535" w:rsidP="003003E2">
      <w:pPr>
        <w:pStyle w:val="NormalWeb"/>
        <w:numPr>
          <w:ilvl w:val="0"/>
          <w:numId w:val="207"/>
        </w:numPr>
        <w:rPr>
          <w:sz w:val="22"/>
          <w:szCs w:val="22"/>
        </w:rPr>
      </w:pPr>
      <w:r w:rsidRPr="001F794E">
        <w:rPr>
          <w:sz w:val="22"/>
          <w:szCs w:val="22"/>
        </w:rPr>
        <w:t>Object creation</w:t>
      </w:r>
    </w:p>
    <w:p w14:paraId="58E17A60" w14:textId="77777777" w:rsidR="00CE2535" w:rsidRPr="001F794E" w:rsidRDefault="00CE2535" w:rsidP="00CE2535">
      <w:pPr>
        <w:pStyle w:val="Heading3"/>
      </w:pPr>
      <w:r w:rsidRPr="001F794E">
        <w:t>Example</w:t>
      </w:r>
    </w:p>
    <w:p w14:paraId="5D20A0B2" w14:textId="77777777" w:rsidR="00CE2535" w:rsidRPr="001F794E" w:rsidRDefault="00CE2535" w:rsidP="00CE253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throw new Exception();</w:t>
      </w:r>
    </w:p>
    <w:p w14:paraId="47C1B51D" w14:textId="77777777" w:rsidR="00CE2535" w:rsidRPr="001F794E" w:rsidRDefault="00CE2535" w:rsidP="00CE2535">
      <w:pPr>
        <w:pStyle w:val="Heading3"/>
      </w:pPr>
      <w:r w:rsidRPr="001F794E">
        <w:t>Performance Cost</w:t>
      </w:r>
    </w:p>
    <w:p w14:paraId="6D4DFB50" w14:textId="77777777" w:rsidR="00CE2535" w:rsidRPr="001F794E" w:rsidRDefault="00CE2535" w:rsidP="003003E2">
      <w:pPr>
        <w:pStyle w:val="NormalWeb"/>
        <w:numPr>
          <w:ilvl w:val="0"/>
          <w:numId w:val="208"/>
        </w:numPr>
        <w:rPr>
          <w:sz w:val="22"/>
          <w:szCs w:val="22"/>
        </w:rPr>
      </w:pPr>
      <w:r w:rsidRPr="001F794E">
        <w:rPr>
          <w:sz w:val="22"/>
          <w:szCs w:val="22"/>
        </w:rPr>
        <w:t>CPU overhead</w:t>
      </w:r>
    </w:p>
    <w:p w14:paraId="63AF2DD6" w14:textId="77777777" w:rsidR="00CE2535" w:rsidRPr="001F794E" w:rsidRDefault="00CE2535" w:rsidP="003003E2">
      <w:pPr>
        <w:pStyle w:val="NormalWeb"/>
        <w:numPr>
          <w:ilvl w:val="0"/>
          <w:numId w:val="208"/>
        </w:numPr>
        <w:rPr>
          <w:sz w:val="22"/>
          <w:szCs w:val="22"/>
        </w:rPr>
      </w:pPr>
      <w:r w:rsidRPr="001F794E">
        <w:rPr>
          <w:sz w:val="22"/>
          <w:szCs w:val="22"/>
        </w:rPr>
        <w:t>Memory overhead</w:t>
      </w:r>
    </w:p>
    <w:p w14:paraId="527E5BA9" w14:textId="77777777" w:rsidR="00CE2535" w:rsidRPr="001F794E" w:rsidRDefault="00CE2535" w:rsidP="00CE2535">
      <w:pPr>
        <w:pStyle w:val="Heading3"/>
      </w:pPr>
      <w:r w:rsidRPr="001F794E">
        <w:t>Important Point</w:t>
      </w:r>
    </w:p>
    <w:p w14:paraId="548F31F8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Exceptions should be exceptional cases only.</w:t>
      </w:r>
    </w:p>
    <w:p w14:paraId="147CCD30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Not regular control flow.</w:t>
      </w:r>
    </w:p>
    <w:p w14:paraId="12D878F7" w14:textId="77777777" w:rsidR="00CE2535" w:rsidRPr="001F794E" w:rsidRDefault="00CE2535" w:rsidP="00CE2535">
      <w:r w:rsidRPr="001F794E">
        <w:pict w14:anchorId="2E8C9510">
          <v:rect id="_x0000_i1604" style="width:0;height:1.5pt" o:hralign="center" o:hrstd="t" o:hr="t" fillcolor="#a0a0a0" stroked="f"/>
        </w:pict>
      </w:r>
    </w:p>
    <w:p w14:paraId="15A55CFF" w14:textId="77777777" w:rsidR="00CE2535" w:rsidRPr="001F794E" w:rsidRDefault="00CE2535" w:rsidP="00CE253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3ED5E22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Exceptions expensive </w:t>
      </w:r>
      <w:r w:rsidRPr="001F794E">
        <w:rPr>
          <w:rFonts w:ascii="Nirmala UI" w:hAnsi="Nirmala UI" w:cs="Nirmala UI"/>
          <w:sz w:val="22"/>
          <w:szCs w:val="22"/>
        </w:rPr>
        <w:t>असतात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कारण</w:t>
      </w:r>
      <w:r w:rsidRPr="001F794E">
        <w:rPr>
          <w:sz w:val="22"/>
          <w:szCs w:val="22"/>
        </w:rPr>
        <w:t xml:space="preserve"> JVM:</w:t>
      </w:r>
    </w:p>
    <w:p w14:paraId="4440FA5F" w14:textId="77777777" w:rsidR="00CE2535" w:rsidRPr="001F794E" w:rsidRDefault="00CE2535" w:rsidP="003003E2">
      <w:pPr>
        <w:pStyle w:val="NormalWeb"/>
        <w:numPr>
          <w:ilvl w:val="0"/>
          <w:numId w:val="209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Stack trace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करते</w:t>
      </w:r>
    </w:p>
    <w:p w14:paraId="0BD1D4F3" w14:textId="77777777" w:rsidR="00CE2535" w:rsidRPr="001F794E" w:rsidRDefault="00CE2535" w:rsidP="003003E2">
      <w:pPr>
        <w:pStyle w:val="NormalWeb"/>
        <w:numPr>
          <w:ilvl w:val="0"/>
          <w:numId w:val="209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Stack unwind </w:t>
      </w:r>
      <w:r w:rsidRPr="001F794E">
        <w:rPr>
          <w:rFonts w:ascii="Nirmala UI" w:hAnsi="Nirmala UI" w:cs="Nirmala UI"/>
          <w:sz w:val="22"/>
          <w:szCs w:val="22"/>
        </w:rPr>
        <w:t>करते</w:t>
      </w:r>
    </w:p>
    <w:p w14:paraId="0BE317DE" w14:textId="77777777" w:rsidR="00CE2535" w:rsidRPr="001F794E" w:rsidRDefault="00CE2535" w:rsidP="003003E2">
      <w:pPr>
        <w:pStyle w:val="NormalWeb"/>
        <w:numPr>
          <w:ilvl w:val="0"/>
          <w:numId w:val="209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Exception object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करते</w:t>
      </w:r>
    </w:p>
    <w:p w14:paraId="22174BDC" w14:textId="77777777" w:rsidR="00CE2535" w:rsidRPr="001F794E" w:rsidRDefault="00CE2535" w:rsidP="00CE2535">
      <w:pPr>
        <w:pStyle w:val="Heading3"/>
      </w:pPr>
      <w:r w:rsidRPr="001F794E">
        <w:t>Important</w:t>
      </w:r>
    </w:p>
    <w:p w14:paraId="72C5F0D7" w14:textId="77777777" w:rsidR="00CE2535" w:rsidRPr="001F794E" w:rsidRDefault="00CE2535" w:rsidP="00CE253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Normal flow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exceptions </w:t>
      </w:r>
      <w:r w:rsidRPr="001F794E">
        <w:rPr>
          <w:rFonts w:ascii="Nirmala UI" w:hAnsi="Nirmala UI" w:cs="Nirmala UI"/>
          <w:sz w:val="22"/>
          <w:szCs w:val="22"/>
        </w:rPr>
        <w:t>वापरू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नयेत</w:t>
      </w:r>
      <w:r w:rsidRPr="001F794E">
        <w:rPr>
          <w:sz w:val="22"/>
          <w:szCs w:val="22"/>
        </w:rPr>
        <w:t>.</w:t>
      </w:r>
    </w:p>
    <w:p w14:paraId="2EB5519B" w14:textId="77777777" w:rsidR="00CE2535" w:rsidRPr="001F794E" w:rsidRDefault="00CE2535" w:rsidP="00CE2535">
      <w:r w:rsidRPr="001F794E">
        <w:pict w14:anchorId="623F4168">
          <v:rect id="_x0000_i1605" style="width:0;height:1.5pt" o:hralign="center" o:hrstd="t" o:hr="t" fillcolor="#a0a0a0" stroked="f"/>
        </w:pict>
      </w:r>
    </w:p>
    <w:p w14:paraId="04DF80A8" w14:textId="77777777" w:rsidR="0018705D" w:rsidRPr="001F794E" w:rsidRDefault="0018705D" w:rsidP="0018705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(231–240)</w:t>
      </w:r>
    </w:p>
    <w:p w14:paraId="0D574FCD" w14:textId="77777777" w:rsidR="0018705D" w:rsidRPr="001F794E" w:rsidRDefault="0018705D" w:rsidP="0018705D">
      <w:r w:rsidRPr="001F794E">
        <w:pict w14:anchorId="03509AC2">
          <v:rect id="_x0000_i1606" style="width:0;height:1.5pt" o:hralign="center" o:hrstd="t" o:hr="t" fillcolor="#a0a0a0" stroked="f"/>
        </w:pict>
      </w:r>
    </w:p>
    <w:p w14:paraId="699D29BC" w14:textId="77777777" w:rsidR="0018705D" w:rsidRPr="001F794E" w:rsidRDefault="0018705D" w:rsidP="0018705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231. What is multithreading?</w:t>
      </w:r>
    </w:p>
    <w:p w14:paraId="4D570F53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FF3D0ED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Multithreading means executing multiple threads simultaneously.</w:t>
      </w:r>
    </w:p>
    <w:p w14:paraId="67A2CB8B" w14:textId="77777777" w:rsidR="0018705D" w:rsidRPr="001F794E" w:rsidRDefault="0018705D" w:rsidP="0018705D">
      <w:pPr>
        <w:pStyle w:val="Heading3"/>
      </w:pPr>
      <w:r w:rsidRPr="001F794E">
        <w:t>Example</w:t>
      </w:r>
    </w:p>
    <w:p w14:paraId="6B677D38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Music Player + Download + Typing</w:t>
      </w:r>
    </w:p>
    <w:p w14:paraId="7C3BB27E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All running together.</w:t>
      </w:r>
    </w:p>
    <w:p w14:paraId="193B945F" w14:textId="77777777" w:rsidR="0018705D" w:rsidRPr="001F794E" w:rsidRDefault="0018705D" w:rsidP="0018705D">
      <w:pPr>
        <w:pStyle w:val="Heading3"/>
      </w:pPr>
      <w:r w:rsidRPr="001F794E">
        <w:t>Benefits</w:t>
      </w:r>
    </w:p>
    <w:p w14:paraId="1DB7B916" w14:textId="77777777" w:rsidR="0018705D" w:rsidRPr="001F794E" w:rsidRDefault="0018705D" w:rsidP="003003E2">
      <w:pPr>
        <w:pStyle w:val="NormalWeb"/>
        <w:numPr>
          <w:ilvl w:val="0"/>
          <w:numId w:val="210"/>
        </w:numPr>
        <w:rPr>
          <w:sz w:val="22"/>
          <w:szCs w:val="22"/>
        </w:rPr>
      </w:pPr>
      <w:r w:rsidRPr="001F794E">
        <w:rPr>
          <w:sz w:val="22"/>
          <w:szCs w:val="22"/>
        </w:rPr>
        <w:t>Better CPU utilization</w:t>
      </w:r>
    </w:p>
    <w:p w14:paraId="2C4439CA" w14:textId="77777777" w:rsidR="0018705D" w:rsidRPr="001F794E" w:rsidRDefault="0018705D" w:rsidP="003003E2">
      <w:pPr>
        <w:pStyle w:val="NormalWeb"/>
        <w:numPr>
          <w:ilvl w:val="0"/>
          <w:numId w:val="210"/>
        </w:numPr>
        <w:rPr>
          <w:sz w:val="22"/>
          <w:szCs w:val="22"/>
        </w:rPr>
      </w:pPr>
      <w:r w:rsidRPr="001F794E">
        <w:rPr>
          <w:sz w:val="22"/>
          <w:szCs w:val="22"/>
        </w:rPr>
        <w:t>Faster execution</w:t>
      </w:r>
    </w:p>
    <w:p w14:paraId="5069C815" w14:textId="77777777" w:rsidR="0018705D" w:rsidRPr="001F794E" w:rsidRDefault="0018705D" w:rsidP="003003E2">
      <w:pPr>
        <w:pStyle w:val="NormalWeb"/>
        <w:numPr>
          <w:ilvl w:val="0"/>
          <w:numId w:val="210"/>
        </w:numPr>
        <w:rPr>
          <w:sz w:val="22"/>
          <w:szCs w:val="22"/>
        </w:rPr>
      </w:pPr>
      <w:r w:rsidRPr="001F794E">
        <w:rPr>
          <w:sz w:val="22"/>
          <w:szCs w:val="22"/>
        </w:rPr>
        <w:t>Parallel tasks</w:t>
      </w:r>
    </w:p>
    <w:p w14:paraId="052DB555" w14:textId="77777777" w:rsidR="0018705D" w:rsidRPr="001F794E" w:rsidRDefault="0018705D" w:rsidP="0018705D">
      <w:pPr>
        <w:pStyle w:val="Heading3"/>
      </w:pPr>
      <w:r w:rsidRPr="001F794E">
        <w:t>Important Point</w:t>
      </w:r>
    </w:p>
    <w:p w14:paraId="45924057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is lightweight process.</w:t>
      </w:r>
    </w:p>
    <w:p w14:paraId="16BB27DE" w14:textId="77777777" w:rsidR="0018705D" w:rsidRPr="001F794E" w:rsidRDefault="0018705D" w:rsidP="0018705D">
      <w:r w:rsidRPr="001F794E">
        <w:pict w14:anchorId="464DA871">
          <v:rect id="_x0000_i1607" style="width:0;height:1.5pt" o:hralign="center" o:hrstd="t" o:hr="t" fillcolor="#a0a0a0" stroked="f"/>
        </w:pict>
      </w:r>
    </w:p>
    <w:p w14:paraId="24F53675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E36F2EE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एकाच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वेळी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अनेक</w:t>
      </w:r>
      <w:r w:rsidRPr="001F794E">
        <w:rPr>
          <w:sz w:val="22"/>
          <w:szCs w:val="22"/>
        </w:rPr>
        <w:t xml:space="preserve"> threads execute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multithreading.</w:t>
      </w:r>
    </w:p>
    <w:p w14:paraId="4D1278CA" w14:textId="77777777" w:rsidR="0018705D" w:rsidRPr="001F794E" w:rsidRDefault="0018705D" w:rsidP="0018705D">
      <w:pPr>
        <w:pStyle w:val="Heading3"/>
      </w:pPr>
      <w:r w:rsidRPr="001F794E">
        <w:rPr>
          <w:rFonts w:ascii="Nirmala UI" w:hAnsi="Nirmala UI" w:cs="Nirmala UI"/>
        </w:rPr>
        <w:t>फायदे</w:t>
      </w:r>
    </w:p>
    <w:p w14:paraId="58B0BF9D" w14:textId="77777777" w:rsidR="0018705D" w:rsidRPr="001F794E" w:rsidRDefault="0018705D" w:rsidP="003003E2">
      <w:pPr>
        <w:pStyle w:val="NormalWeb"/>
        <w:numPr>
          <w:ilvl w:val="0"/>
          <w:numId w:val="211"/>
        </w:numPr>
        <w:rPr>
          <w:sz w:val="22"/>
          <w:szCs w:val="22"/>
        </w:rPr>
      </w:pPr>
      <w:r w:rsidRPr="001F794E">
        <w:rPr>
          <w:sz w:val="22"/>
          <w:szCs w:val="22"/>
        </w:rPr>
        <w:t>Faster execution</w:t>
      </w:r>
    </w:p>
    <w:p w14:paraId="0FB3C8E6" w14:textId="77777777" w:rsidR="0018705D" w:rsidRPr="001F794E" w:rsidRDefault="0018705D" w:rsidP="003003E2">
      <w:pPr>
        <w:pStyle w:val="NormalWeb"/>
        <w:numPr>
          <w:ilvl w:val="0"/>
          <w:numId w:val="211"/>
        </w:numPr>
        <w:rPr>
          <w:sz w:val="22"/>
          <w:szCs w:val="22"/>
        </w:rPr>
      </w:pPr>
      <w:r w:rsidRPr="001F794E">
        <w:rPr>
          <w:sz w:val="22"/>
          <w:szCs w:val="22"/>
        </w:rPr>
        <w:t>Parallel work</w:t>
      </w:r>
    </w:p>
    <w:p w14:paraId="7F2ED161" w14:textId="77777777" w:rsidR="0018705D" w:rsidRPr="001F794E" w:rsidRDefault="0018705D" w:rsidP="003003E2">
      <w:pPr>
        <w:pStyle w:val="NormalWeb"/>
        <w:numPr>
          <w:ilvl w:val="0"/>
          <w:numId w:val="211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42236E6C" w14:textId="77777777" w:rsidR="0018705D" w:rsidRPr="001F794E" w:rsidRDefault="0018705D" w:rsidP="0018705D">
      <w:r w:rsidRPr="001F794E">
        <w:pict w14:anchorId="2C43D816">
          <v:rect id="_x0000_i1608" style="width:0;height:1.5pt" o:hralign="center" o:hrstd="t" o:hr="t" fillcolor="#a0a0a0" stroked="f"/>
        </w:pict>
      </w:r>
    </w:p>
    <w:p w14:paraId="64500C8F" w14:textId="77777777" w:rsidR="0018705D" w:rsidRPr="001F794E" w:rsidRDefault="0018705D" w:rsidP="0018705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232. Difference between process and thread?</w:t>
      </w:r>
    </w:p>
    <w:p w14:paraId="6DFEB64B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502"/>
      </w:tblGrid>
      <w:tr w:rsidR="0018705D" w:rsidRPr="001F794E" w14:paraId="123E8081" w14:textId="77777777" w:rsidTr="001870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A44E1C" w14:textId="77777777" w:rsidR="0018705D" w:rsidRPr="001F794E" w:rsidRDefault="0018705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D55738B" w14:textId="77777777" w:rsidR="0018705D" w:rsidRPr="001F794E" w:rsidRDefault="0018705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Thread</w:t>
            </w:r>
          </w:p>
        </w:tc>
      </w:tr>
      <w:tr w:rsidR="0018705D" w:rsidRPr="001F794E" w14:paraId="265D647F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82A6" w14:textId="77777777" w:rsidR="0018705D" w:rsidRPr="001F794E" w:rsidRDefault="0018705D">
            <w:r w:rsidRPr="001F794E"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2DA4CD1C" w14:textId="77777777" w:rsidR="0018705D" w:rsidRPr="001F794E" w:rsidRDefault="0018705D">
            <w:r w:rsidRPr="001F794E">
              <w:t>Lightweight</w:t>
            </w:r>
          </w:p>
        </w:tc>
      </w:tr>
      <w:tr w:rsidR="0018705D" w:rsidRPr="001F794E" w14:paraId="12753118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24E4" w14:textId="77777777" w:rsidR="0018705D" w:rsidRPr="001F794E" w:rsidRDefault="0018705D">
            <w:r w:rsidRPr="001F794E"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5CC526FA" w14:textId="77777777" w:rsidR="0018705D" w:rsidRPr="001F794E" w:rsidRDefault="0018705D">
            <w:r w:rsidRPr="001F794E">
              <w:t>Shared memory</w:t>
            </w:r>
          </w:p>
        </w:tc>
      </w:tr>
      <w:tr w:rsidR="0018705D" w:rsidRPr="001F794E" w14:paraId="0F0AEEC9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92B41" w14:textId="77777777" w:rsidR="0018705D" w:rsidRPr="001F794E" w:rsidRDefault="0018705D">
            <w:r w:rsidRPr="001F794E">
              <w:t>Slower creation</w:t>
            </w:r>
          </w:p>
        </w:tc>
        <w:tc>
          <w:tcPr>
            <w:tcW w:w="0" w:type="auto"/>
            <w:vAlign w:val="center"/>
            <w:hideMark/>
          </w:tcPr>
          <w:p w14:paraId="702D25AA" w14:textId="77777777" w:rsidR="0018705D" w:rsidRPr="001F794E" w:rsidRDefault="0018705D">
            <w:r w:rsidRPr="001F794E">
              <w:t>Faster creation</w:t>
            </w:r>
          </w:p>
        </w:tc>
      </w:tr>
      <w:tr w:rsidR="0018705D" w:rsidRPr="001F794E" w14:paraId="5E76D087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4A98" w14:textId="77777777" w:rsidR="0018705D" w:rsidRPr="001F794E" w:rsidRDefault="0018705D">
            <w:r w:rsidRPr="001F794E">
              <w:t>Independent execution</w:t>
            </w:r>
          </w:p>
        </w:tc>
        <w:tc>
          <w:tcPr>
            <w:tcW w:w="0" w:type="auto"/>
            <w:vAlign w:val="center"/>
            <w:hideMark/>
          </w:tcPr>
          <w:p w14:paraId="48757E30" w14:textId="77777777" w:rsidR="0018705D" w:rsidRPr="001F794E" w:rsidRDefault="0018705D">
            <w:r w:rsidRPr="001F794E">
              <w:t>Part of process</w:t>
            </w:r>
          </w:p>
        </w:tc>
      </w:tr>
    </w:tbl>
    <w:p w14:paraId="0F2AA3C3" w14:textId="77777777" w:rsidR="0018705D" w:rsidRPr="001F794E" w:rsidRDefault="0018705D" w:rsidP="0018705D">
      <w:pPr>
        <w:pStyle w:val="Heading3"/>
      </w:pPr>
      <w:r w:rsidRPr="001F794E">
        <w:t>Example</w:t>
      </w:r>
    </w:p>
    <w:p w14:paraId="71D925B6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Chrome Browser → Process</w:t>
      </w:r>
    </w:p>
    <w:p w14:paraId="3288A7F6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Tabs → Threads</w:t>
      </w:r>
    </w:p>
    <w:p w14:paraId="3FA0511F" w14:textId="77777777" w:rsidR="0018705D" w:rsidRPr="001F794E" w:rsidRDefault="0018705D" w:rsidP="0018705D">
      <w:pPr>
        <w:pStyle w:val="Heading3"/>
      </w:pPr>
      <w:r w:rsidRPr="001F794E">
        <w:t>Important Point</w:t>
      </w:r>
    </w:p>
    <w:p w14:paraId="0454FA6A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Threads share heap memory.</w:t>
      </w:r>
    </w:p>
    <w:p w14:paraId="4B177A6A" w14:textId="77777777" w:rsidR="0018705D" w:rsidRPr="001F794E" w:rsidRDefault="0018705D" w:rsidP="0018705D">
      <w:r w:rsidRPr="001F794E">
        <w:pict w14:anchorId="41C59716">
          <v:rect id="_x0000_i1609" style="width:0;height:1.5pt" o:hralign="center" o:hrstd="t" o:hr="t" fillcolor="#a0a0a0" stroked="f"/>
        </w:pict>
      </w:r>
    </w:p>
    <w:p w14:paraId="5EC02067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502"/>
      </w:tblGrid>
      <w:tr w:rsidR="0018705D" w:rsidRPr="001F794E" w14:paraId="55558C34" w14:textId="77777777" w:rsidTr="001870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7FED7" w14:textId="77777777" w:rsidR="0018705D" w:rsidRPr="001F794E" w:rsidRDefault="0018705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46E83567" w14:textId="77777777" w:rsidR="0018705D" w:rsidRPr="001F794E" w:rsidRDefault="0018705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Thread</w:t>
            </w:r>
          </w:p>
        </w:tc>
      </w:tr>
      <w:tr w:rsidR="0018705D" w:rsidRPr="001F794E" w14:paraId="3702A429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9449" w14:textId="77777777" w:rsidR="0018705D" w:rsidRPr="001F794E" w:rsidRDefault="0018705D">
            <w:r w:rsidRPr="001F794E">
              <w:lastRenderedPageBreak/>
              <w:t>Heavy</w:t>
            </w:r>
          </w:p>
        </w:tc>
        <w:tc>
          <w:tcPr>
            <w:tcW w:w="0" w:type="auto"/>
            <w:vAlign w:val="center"/>
            <w:hideMark/>
          </w:tcPr>
          <w:p w14:paraId="217595DB" w14:textId="77777777" w:rsidR="0018705D" w:rsidRPr="001F794E" w:rsidRDefault="0018705D">
            <w:r w:rsidRPr="001F794E">
              <w:t>Lightweight</w:t>
            </w:r>
          </w:p>
        </w:tc>
      </w:tr>
      <w:tr w:rsidR="0018705D" w:rsidRPr="001F794E" w14:paraId="6DE8ACB4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9C2C" w14:textId="77777777" w:rsidR="0018705D" w:rsidRPr="001F794E" w:rsidRDefault="0018705D">
            <w:r w:rsidRPr="001F794E"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445437AC" w14:textId="77777777" w:rsidR="0018705D" w:rsidRPr="001F794E" w:rsidRDefault="0018705D">
            <w:r w:rsidRPr="001F794E">
              <w:t>Shared memory</w:t>
            </w:r>
          </w:p>
        </w:tc>
      </w:tr>
    </w:tbl>
    <w:p w14:paraId="123672D3" w14:textId="77777777" w:rsidR="0018705D" w:rsidRPr="001F794E" w:rsidRDefault="0018705D" w:rsidP="0018705D">
      <w:r w:rsidRPr="001F794E">
        <w:pict w14:anchorId="544211B0">
          <v:rect id="_x0000_i1610" style="width:0;height:1.5pt" o:hralign="center" o:hrstd="t" o:hr="t" fillcolor="#a0a0a0" stroked="f"/>
        </w:pict>
      </w:r>
    </w:p>
    <w:p w14:paraId="4DDFBED3" w14:textId="77777777" w:rsidR="0018705D" w:rsidRPr="001F794E" w:rsidRDefault="0018705D" w:rsidP="0018705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233. What is thread lifecycle?</w:t>
      </w:r>
    </w:p>
    <w:p w14:paraId="1BA88B02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BE983D9" w14:textId="77777777" w:rsidR="0018705D" w:rsidRPr="001F794E" w:rsidRDefault="0018705D" w:rsidP="0018705D">
      <w:pPr>
        <w:pStyle w:val="Heading3"/>
      </w:pPr>
      <w:r w:rsidRPr="001F794E">
        <w:t>Thread States</w:t>
      </w:r>
    </w:p>
    <w:p w14:paraId="3873F78C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</w:t>
      </w:r>
    </w:p>
    <w:p w14:paraId="53EC75EC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↓</w:t>
      </w:r>
    </w:p>
    <w:p w14:paraId="3174C430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RUNNABLE</w:t>
      </w:r>
    </w:p>
    <w:p w14:paraId="67973D07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↓</w:t>
      </w:r>
    </w:p>
    <w:p w14:paraId="300D1C59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RUNNING</w:t>
      </w:r>
    </w:p>
    <w:p w14:paraId="02053DE7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↓</w:t>
      </w:r>
    </w:p>
    <w:p w14:paraId="1E2489E8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BLOCKED/WAITING</w:t>
      </w:r>
    </w:p>
    <w:p w14:paraId="7ACB4B98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↓</w:t>
      </w:r>
    </w:p>
    <w:p w14:paraId="641FED8B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TERMINATED</w:t>
      </w:r>
    </w:p>
    <w:p w14:paraId="37E8D9EB" w14:textId="77777777" w:rsidR="0018705D" w:rsidRPr="001F794E" w:rsidRDefault="0018705D" w:rsidP="0018705D">
      <w:pPr>
        <w:pStyle w:val="Heading3"/>
      </w:pPr>
      <w:r w:rsidRPr="001F794E">
        <w:t>Important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1438"/>
      </w:tblGrid>
      <w:tr w:rsidR="0018705D" w:rsidRPr="001F794E" w14:paraId="4F4402A4" w14:textId="77777777" w:rsidTr="001870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CDFD7" w14:textId="77777777" w:rsidR="0018705D" w:rsidRPr="001F794E" w:rsidRDefault="0018705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2242248" w14:textId="77777777" w:rsidR="0018705D" w:rsidRPr="001F794E" w:rsidRDefault="0018705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Meaning</w:t>
            </w:r>
          </w:p>
        </w:tc>
      </w:tr>
      <w:tr w:rsidR="0018705D" w:rsidRPr="001F794E" w14:paraId="1A98D63B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2949" w14:textId="77777777" w:rsidR="0018705D" w:rsidRPr="001F794E" w:rsidRDefault="0018705D">
            <w:r w:rsidRPr="001F794E">
              <w:t>NEW</w:t>
            </w:r>
          </w:p>
        </w:tc>
        <w:tc>
          <w:tcPr>
            <w:tcW w:w="0" w:type="auto"/>
            <w:vAlign w:val="center"/>
            <w:hideMark/>
          </w:tcPr>
          <w:p w14:paraId="760AE24F" w14:textId="77777777" w:rsidR="0018705D" w:rsidRPr="001F794E" w:rsidRDefault="0018705D">
            <w:r w:rsidRPr="001F794E">
              <w:t>Thread created</w:t>
            </w:r>
          </w:p>
        </w:tc>
      </w:tr>
      <w:tr w:rsidR="0018705D" w:rsidRPr="001F794E" w14:paraId="11EA49F8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F4DB4" w14:textId="77777777" w:rsidR="0018705D" w:rsidRPr="001F794E" w:rsidRDefault="0018705D">
            <w:r w:rsidRPr="001F794E">
              <w:t>RUNNABLE</w:t>
            </w:r>
          </w:p>
        </w:tc>
        <w:tc>
          <w:tcPr>
            <w:tcW w:w="0" w:type="auto"/>
            <w:vAlign w:val="center"/>
            <w:hideMark/>
          </w:tcPr>
          <w:p w14:paraId="0734DC0B" w14:textId="77777777" w:rsidR="0018705D" w:rsidRPr="001F794E" w:rsidRDefault="0018705D">
            <w:r w:rsidRPr="001F794E">
              <w:t>Ready to run</w:t>
            </w:r>
          </w:p>
        </w:tc>
      </w:tr>
      <w:tr w:rsidR="0018705D" w:rsidRPr="001F794E" w14:paraId="6AA4EB21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47CDE" w14:textId="77777777" w:rsidR="0018705D" w:rsidRPr="001F794E" w:rsidRDefault="0018705D">
            <w:r w:rsidRPr="001F794E">
              <w:t>RUNNING</w:t>
            </w:r>
          </w:p>
        </w:tc>
        <w:tc>
          <w:tcPr>
            <w:tcW w:w="0" w:type="auto"/>
            <w:vAlign w:val="center"/>
            <w:hideMark/>
          </w:tcPr>
          <w:p w14:paraId="66D73F51" w14:textId="77777777" w:rsidR="0018705D" w:rsidRPr="001F794E" w:rsidRDefault="0018705D">
            <w:r w:rsidRPr="001F794E">
              <w:t>Executing</w:t>
            </w:r>
          </w:p>
        </w:tc>
      </w:tr>
      <w:tr w:rsidR="0018705D" w:rsidRPr="001F794E" w14:paraId="20E02A55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2F9F" w14:textId="77777777" w:rsidR="0018705D" w:rsidRPr="001F794E" w:rsidRDefault="0018705D">
            <w:r w:rsidRPr="001F794E">
              <w:t>WAITING</w:t>
            </w:r>
          </w:p>
        </w:tc>
        <w:tc>
          <w:tcPr>
            <w:tcW w:w="0" w:type="auto"/>
            <w:vAlign w:val="center"/>
            <w:hideMark/>
          </w:tcPr>
          <w:p w14:paraId="6778D069" w14:textId="77777777" w:rsidR="0018705D" w:rsidRPr="001F794E" w:rsidRDefault="0018705D">
            <w:r w:rsidRPr="001F794E">
              <w:t>Waiting</w:t>
            </w:r>
          </w:p>
        </w:tc>
      </w:tr>
      <w:tr w:rsidR="0018705D" w:rsidRPr="001F794E" w14:paraId="76390548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4BEB8" w14:textId="77777777" w:rsidR="0018705D" w:rsidRPr="001F794E" w:rsidRDefault="0018705D">
            <w:r w:rsidRPr="001F794E">
              <w:t>TERMINATED</w:t>
            </w:r>
          </w:p>
        </w:tc>
        <w:tc>
          <w:tcPr>
            <w:tcW w:w="0" w:type="auto"/>
            <w:vAlign w:val="center"/>
            <w:hideMark/>
          </w:tcPr>
          <w:p w14:paraId="60D56964" w14:textId="77777777" w:rsidR="0018705D" w:rsidRPr="001F794E" w:rsidRDefault="0018705D">
            <w:r w:rsidRPr="001F794E">
              <w:t>Finished</w:t>
            </w:r>
          </w:p>
        </w:tc>
      </w:tr>
    </w:tbl>
    <w:p w14:paraId="048C80D7" w14:textId="77777777" w:rsidR="0018705D" w:rsidRPr="001F794E" w:rsidRDefault="0018705D" w:rsidP="0018705D">
      <w:pPr>
        <w:pStyle w:val="Heading3"/>
      </w:pPr>
      <w:r w:rsidRPr="001F794E">
        <w:lastRenderedPageBreak/>
        <w:t>Important Point</w:t>
      </w:r>
    </w:p>
    <w:p w14:paraId="1D3757F4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thread scheduler controls execution.</w:t>
      </w:r>
    </w:p>
    <w:p w14:paraId="6F35E6AE" w14:textId="77777777" w:rsidR="0018705D" w:rsidRPr="001F794E" w:rsidRDefault="0018705D" w:rsidP="0018705D">
      <w:r w:rsidRPr="001F794E">
        <w:pict w14:anchorId="05AD7FF5">
          <v:rect id="_x0000_i1611" style="width:0;height:1.5pt" o:hralign="center" o:hrstd="t" o:hr="t" fillcolor="#a0a0a0" stroked="f"/>
        </w:pict>
      </w:r>
    </w:p>
    <w:p w14:paraId="01DFA683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C03A875" w14:textId="77777777" w:rsidR="0018705D" w:rsidRPr="001F794E" w:rsidRDefault="0018705D" w:rsidP="0018705D">
      <w:pPr>
        <w:pStyle w:val="Heading3"/>
      </w:pPr>
      <w:r w:rsidRPr="001F794E">
        <w:t>Thread lifecycle</w:t>
      </w:r>
    </w:p>
    <w:p w14:paraId="33628B8A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→ RUNNABLE → RUNNING → TERMINATED</w:t>
      </w:r>
    </w:p>
    <w:p w14:paraId="6690016D" w14:textId="77777777" w:rsidR="0018705D" w:rsidRPr="001F794E" w:rsidRDefault="0018705D" w:rsidP="0018705D">
      <w:pPr>
        <w:pStyle w:val="Heading3"/>
      </w:pPr>
      <w:r w:rsidRPr="001F794E">
        <w:t>States</w:t>
      </w:r>
    </w:p>
    <w:p w14:paraId="3D9399B3" w14:textId="77777777" w:rsidR="0018705D" w:rsidRPr="001F794E" w:rsidRDefault="0018705D" w:rsidP="003003E2">
      <w:pPr>
        <w:pStyle w:val="NormalWeb"/>
        <w:numPr>
          <w:ilvl w:val="0"/>
          <w:numId w:val="212"/>
        </w:numPr>
        <w:rPr>
          <w:sz w:val="22"/>
          <w:szCs w:val="22"/>
        </w:rPr>
      </w:pPr>
      <w:r w:rsidRPr="001F794E">
        <w:rPr>
          <w:sz w:val="22"/>
          <w:szCs w:val="22"/>
        </w:rPr>
        <w:t>New</w:t>
      </w:r>
    </w:p>
    <w:p w14:paraId="627C3F78" w14:textId="77777777" w:rsidR="0018705D" w:rsidRPr="001F794E" w:rsidRDefault="0018705D" w:rsidP="003003E2">
      <w:pPr>
        <w:pStyle w:val="NormalWeb"/>
        <w:numPr>
          <w:ilvl w:val="0"/>
          <w:numId w:val="212"/>
        </w:numPr>
        <w:rPr>
          <w:sz w:val="22"/>
          <w:szCs w:val="22"/>
        </w:rPr>
      </w:pPr>
      <w:r w:rsidRPr="001F794E">
        <w:rPr>
          <w:sz w:val="22"/>
          <w:szCs w:val="22"/>
        </w:rPr>
        <w:t>Runnable</w:t>
      </w:r>
    </w:p>
    <w:p w14:paraId="539BB775" w14:textId="77777777" w:rsidR="0018705D" w:rsidRPr="001F794E" w:rsidRDefault="0018705D" w:rsidP="003003E2">
      <w:pPr>
        <w:pStyle w:val="NormalWeb"/>
        <w:numPr>
          <w:ilvl w:val="0"/>
          <w:numId w:val="212"/>
        </w:numPr>
        <w:rPr>
          <w:sz w:val="22"/>
          <w:szCs w:val="22"/>
        </w:rPr>
      </w:pPr>
      <w:r w:rsidRPr="001F794E">
        <w:rPr>
          <w:sz w:val="22"/>
          <w:szCs w:val="22"/>
        </w:rPr>
        <w:t>Running</w:t>
      </w:r>
    </w:p>
    <w:p w14:paraId="17D9EDAE" w14:textId="77777777" w:rsidR="0018705D" w:rsidRPr="001F794E" w:rsidRDefault="0018705D" w:rsidP="003003E2">
      <w:pPr>
        <w:pStyle w:val="NormalWeb"/>
        <w:numPr>
          <w:ilvl w:val="0"/>
          <w:numId w:val="212"/>
        </w:numPr>
        <w:rPr>
          <w:sz w:val="22"/>
          <w:szCs w:val="22"/>
        </w:rPr>
      </w:pPr>
      <w:r w:rsidRPr="001F794E">
        <w:rPr>
          <w:sz w:val="22"/>
          <w:szCs w:val="22"/>
        </w:rPr>
        <w:t>Waiting</w:t>
      </w:r>
    </w:p>
    <w:p w14:paraId="1E7FEE73" w14:textId="77777777" w:rsidR="0018705D" w:rsidRPr="001F794E" w:rsidRDefault="0018705D" w:rsidP="003003E2">
      <w:pPr>
        <w:pStyle w:val="NormalWeb"/>
        <w:numPr>
          <w:ilvl w:val="0"/>
          <w:numId w:val="212"/>
        </w:numPr>
        <w:rPr>
          <w:sz w:val="22"/>
          <w:szCs w:val="22"/>
        </w:rPr>
      </w:pPr>
      <w:r w:rsidRPr="001F794E">
        <w:rPr>
          <w:sz w:val="22"/>
          <w:szCs w:val="22"/>
        </w:rPr>
        <w:t>Dead</w:t>
      </w:r>
    </w:p>
    <w:p w14:paraId="2CEB7B22" w14:textId="77777777" w:rsidR="0018705D" w:rsidRPr="001F794E" w:rsidRDefault="0018705D" w:rsidP="0018705D">
      <w:r w:rsidRPr="001F794E">
        <w:pict w14:anchorId="6C128682">
          <v:rect id="_x0000_i1612" style="width:0;height:1.5pt" o:hralign="center" o:hrstd="t" o:hr="t" fillcolor="#a0a0a0" stroked="f"/>
        </w:pict>
      </w:r>
    </w:p>
    <w:p w14:paraId="60DF9A85" w14:textId="77777777" w:rsidR="0018705D" w:rsidRPr="001F794E" w:rsidRDefault="0018705D" w:rsidP="0018705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234. How to create thread in Java?</w:t>
      </w:r>
    </w:p>
    <w:p w14:paraId="7D37D1FB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17F7913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Method 1 — Extend Thread class</w:t>
      </w:r>
    </w:p>
    <w:p w14:paraId="7254C782" w14:textId="77777777" w:rsidR="0018705D" w:rsidRPr="001F794E" w:rsidRDefault="0018705D" w:rsidP="0018705D">
      <w:pPr>
        <w:pStyle w:val="Heading3"/>
      </w:pPr>
      <w:r w:rsidRPr="001F794E">
        <w:t>Example</w:t>
      </w:r>
    </w:p>
    <w:p w14:paraId="3976BEDD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MyThread extends Thread {</w:t>
      </w:r>
    </w:p>
    <w:p w14:paraId="1B84E8D9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</w:p>
    <w:p w14:paraId="54E58806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void run() {</w:t>
      </w:r>
    </w:p>
    <w:p w14:paraId="04A03B0E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System.out.println("Thread Running");</w:t>
      </w:r>
    </w:p>
    <w:p w14:paraId="120638A5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13B7BA08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A687F34" w14:textId="77777777" w:rsidR="0018705D" w:rsidRPr="001F794E" w:rsidRDefault="0018705D" w:rsidP="0018705D">
      <w:pPr>
        <w:pStyle w:val="Heading3"/>
      </w:pPr>
      <w:r w:rsidRPr="001F794E">
        <w:t>Start</w:t>
      </w:r>
    </w:p>
    <w:p w14:paraId="65E4AD81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MyThread t = new MyThread();</w:t>
      </w:r>
    </w:p>
    <w:p w14:paraId="10E10FDF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t.start();</w:t>
      </w:r>
    </w:p>
    <w:p w14:paraId="252AA7F8" w14:textId="77777777" w:rsidR="0018705D" w:rsidRPr="001F794E" w:rsidRDefault="0018705D" w:rsidP="0018705D">
      <w:r w:rsidRPr="001F794E">
        <w:pict w14:anchorId="1DBF2563">
          <v:rect id="_x0000_i1613" style="width:0;height:1.5pt" o:hralign="center" o:hrstd="t" o:hr="t" fillcolor="#a0a0a0" stroked="f"/>
        </w:pict>
      </w:r>
    </w:p>
    <w:p w14:paraId="707A9348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Method 2 — Implement Runnable</w:t>
      </w:r>
    </w:p>
    <w:p w14:paraId="29712838" w14:textId="77777777" w:rsidR="0018705D" w:rsidRPr="001F794E" w:rsidRDefault="0018705D" w:rsidP="0018705D">
      <w:pPr>
        <w:pStyle w:val="Heading3"/>
      </w:pPr>
      <w:r w:rsidRPr="001F794E">
        <w:t>Example</w:t>
      </w:r>
    </w:p>
    <w:p w14:paraId="7520B7F2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MyTask implements Runnable {</w:t>
      </w:r>
    </w:p>
    <w:p w14:paraId="033DA352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</w:p>
    <w:p w14:paraId="6EAF438C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void run() {</w:t>
      </w:r>
    </w:p>
    <w:p w14:paraId="54BF4BFE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System.out.println("Running");</w:t>
      </w:r>
    </w:p>
    <w:p w14:paraId="49D3430A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48BFA276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AC85BCF" w14:textId="77777777" w:rsidR="0018705D" w:rsidRPr="001F794E" w:rsidRDefault="0018705D" w:rsidP="0018705D">
      <w:r w:rsidRPr="001F794E">
        <w:pict w14:anchorId="4909F9B1">
          <v:rect id="_x0000_i1614" style="width:0;height:1.5pt" o:hralign="center" o:hrstd="t" o:hr="t" fillcolor="#a0a0a0" stroked="f"/>
        </w:pict>
      </w:r>
    </w:p>
    <w:p w14:paraId="73771752" w14:textId="77777777" w:rsidR="0018705D" w:rsidRPr="001F794E" w:rsidRDefault="0018705D" w:rsidP="0018705D">
      <w:pPr>
        <w:pStyle w:val="Heading3"/>
      </w:pPr>
      <w:r w:rsidRPr="001F794E">
        <w:t>Important Point</w:t>
      </w:r>
    </w:p>
    <w:p w14:paraId="3AC6A032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Runnable approach preferred.</w:t>
      </w:r>
    </w:p>
    <w:p w14:paraId="70FC7E4B" w14:textId="77777777" w:rsidR="0018705D" w:rsidRPr="001F794E" w:rsidRDefault="0018705D" w:rsidP="0018705D">
      <w:r w:rsidRPr="001F794E">
        <w:pict w14:anchorId="1EBCD405">
          <v:rect id="_x0000_i1615" style="width:0;height:1.5pt" o:hralign="center" o:hrstd="t" o:hr="t" fillcolor="#a0a0a0" stroked="f"/>
        </w:pict>
      </w:r>
    </w:p>
    <w:p w14:paraId="2186052D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D8141A0" w14:textId="77777777" w:rsidR="0018705D" w:rsidRPr="001F794E" w:rsidRDefault="0018705D" w:rsidP="0018705D">
      <w:pPr>
        <w:pStyle w:val="Heading3"/>
      </w:pPr>
      <w:r w:rsidRPr="001F794E">
        <w:t xml:space="preserve">Thread </w:t>
      </w:r>
      <w:r w:rsidRPr="001F794E">
        <w:rPr>
          <w:rFonts w:ascii="Nirmala UI" w:hAnsi="Nirmala UI" w:cs="Nirmala UI"/>
        </w:rPr>
        <w:t>तयार</w:t>
      </w:r>
      <w:r w:rsidRPr="001F794E">
        <w:t xml:space="preserve"> </w:t>
      </w:r>
      <w:r w:rsidRPr="001F794E">
        <w:rPr>
          <w:rFonts w:ascii="Nirmala UI" w:hAnsi="Nirmala UI" w:cs="Nirmala UI"/>
        </w:rPr>
        <w:t>करण्याचे</w:t>
      </w:r>
      <w:r w:rsidRPr="001F794E">
        <w:t xml:space="preserve"> </w:t>
      </w:r>
      <w:r w:rsidRPr="001F794E">
        <w:rPr>
          <w:rFonts w:ascii="Nirmala UI" w:hAnsi="Nirmala UI" w:cs="Nirmala UI"/>
        </w:rPr>
        <w:t>मार्ग</w:t>
      </w:r>
    </w:p>
    <w:p w14:paraId="52BF6C65" w14:textId="77777777" w:rsidR="0018705D" w:rsidRPr="001F794E" w:rsidRDefault="0018705D" w:rsidP="003003E2">
      <w:pPr>
        <w:pStyle w:val="NormalWeb"/>
        <w:numPr>
          <w:ilvl w:val="0"/>
          <w:numId w:val="213"/>
        </w:numPr>
        <w:rPr>
          <w:sz w:val="22"/>
          <w:szCs w:val="22"/>
        </w:rPr>
      </w:pPr>
      <w:r w:rsidRPr="001F794E">
        <w:rPr>
          <w:sz w:val="22"/>
          <w:szCs w:val="22"/>
        </w:rPr>
        <w:t>Thread class extend</w:t>
      </w:r>
    </w:p>
    <w:p w14:paraId="14AE2D4B" w14:textId="77777777" w:rsidR="0018705D" w:rsidRPr="001F794E" w:rsidRDefault="0018705D" w:rsidP="003003E2">
      <w:pPr>
        <w:pStyle w:val="NormalWeb"/>
        <w:numPr>
          <w:ilvl w:val="0"/>
          <w:numId w:val="213"/>
        </w:numPr>
        <w:rPr>
          <w:sz w:val="22"/>
          <w:szCs w:val="22"/>
        </w:rPr>
      </w:pPr>
      <w:r w:rsidRPr="001F794E">
        <w:rPr>
          <w:sz w:val="22"/>
          <w:szCs w:val="22"/>
        </w:rPr>
        <w:t>Runnable implement</w:t>
      </w:r>
    </w:p>
    <w:p w14:paraId="790C5E79" w14:textId="77777777" w:rsidR="0018705D" w:rsidRPr="001F794E" w:rsidRDefault="0018705D" w:rsidP="0018705D">
      <w:pPr>
        <w:pStyle w:val="Heading3"/>
      </w:pPr>
      <w:r w:rsidRPr="001F794E">
        <w:t>Important</w:t>
      </w:r>
    </w:p>
    <w:p w14:paraId="6A914C0E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Runnable approach </w:t>
      </w:r>
      <w:r w:rsidRPr="001F794E">
        <w:rPr>
          <w:rFonts w:ascii="Nirmala UI" w:hAnsi="Nirmala UI" w:cs="Nirmala UI"/>
          <w:sz w:val="22"/>
          <w:szCs w:val="22"/>
        </w:rPr>
        <w:t>जास्त</w:t>
      </w:r>
      <w:r w:rsidRPr="001F794E">
        <w:rPr>
          <w:sz w:val="22"/>
          <w:szCs w:val="22"/>
        </w:rPr>
        <w:t xml:space="preserve"> preferred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>.</w:t>
      </w:r>
    </w:p>
    <w:p w14:paraId="631F97EA" w14:textId="77777777" w:rsidR="0018705D" w:rsidRPr="001F794E" w:rsidRDefault="0018705D" w:rsidP="0018705D">
      <w:r w:rsidRPr="001F794E">
        <w:pict w14:anchorId="4D1E79B0">
          <v:rect id="_x0000_i1616" style="width:0;height:1.5pt" o:hralign="center" o:hrstd="t" o:hr="t" fillcolor="#a0a0a0" stroked="f"/>
        </w:pict>
      </w:r>
    </w:p>
    <w:p w14:paraId="4E13DC40" w14:textId="77777777" w:rsidR="0018705D" w:rsidRPr="001F794E" w:rsidRDefault="0018705D" w:rsidP="0018705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235. Difference between start() and run()?</w:t>
      </w:r>
    </w:p>
    <w:p w14:paraId="6AF560D5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2201"/>
      </w:tblGrid>
      <w:tr w:rsidR="0018705D" w:rsidRPr="001F794E" w14:paraId="108EAF31" w14:textId="77777777" w:rsidTr="001870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0C68F" w14:textId="77777777" w:rsidR="0018705D" w:rsidRPr="001F794E" w:rsidRDefault="0018705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14:paraId="671E4D77" w14:textId="77777777" w:rsidR="0018705D" w:rsidRPr="001F794E" w:rsidRDefault="0018705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run()</w:t>
            </w:r>
          </w:p>
        </w:tc>
      </w:tr>
      <w:tr w:rsidR="0018705D" w:rsidRPr="001F794E" w14:paraId="346C5737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9FED" w14:textId="77777777" w:rsidR="0018705D" w:rsidRPr="001F794E" w:rsidRDefault="0018705D">
            <w:r w:rsidRPr="001F794E">
              <w:t>Creates new thread</w:t>
            </w:r>
          </w:p>
        </w:tc>
        <w:tc>
          <w:tcPr>
            <w:tcW w:w="0" w:type="auto"/>
            <w:vAlign w:val="center"/>
            <w:hideMark/>
          </w:tcPr>
          <w:p w14:paraId="537B189E" w14:textId="77777777" w:rsidR="0018705D" w:rsidRPr="001F794E" w:rsidRDefault="0018705D">
            <w:r w:rsidRPr="001F794E">
              <w:t>Normal method call</w:t>
            </w:r>
          </w:p>
        </w:tc>
      </w:tr>
      <w:tr w:rsidR="0018705D" w:rsidRPr="001F794E" w14:paraId="085D60AE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AF73" w14:textId="77777777" w:rsidR="0018705D" w:rsidRPr="001F794E" w:rsidRDefault="0018705D">
            <w:r w:rsidRPr="001F794E">
              <w:lastRenderedPageBreak/>
              <w:t>Executes asynchronously</w:t>
            </w:r>
          </w:p>
        </w:tc>
        <w:tc>
          <w:tcPr>
            <w:tcW w:w="0" w:type="auto"/>
            <w:vAlign w:val="center"/>
            <w:hideMark/>
          </w:tcPr>
          <w:p w14:paraId="210999C8" w14:textId="77777777" w:rsidR="0018705D" w:rsidRPr="001F794E" w:rsidRDefault="0018705D">
            <w:r w:rsidRPr="001F794E">
              <w:t>Executes synchronously</w:t>
            </w:r>
          </w:p>
        </w:tc>
      </w:tr>
      <w:tr w:rsidR="0018705D" w:rsidRPr="001F794E" w14:paraId="0E67F6A2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2B095" w14:textId="77777777" w:rsidR="0018705D" w:rsidRPr="001F794E" w:rsidRDefault="0018705D">
            <w:r w:rsidRPr="001F794E">
              <w:t>Calls run internally</w:t>
            </w:r>
          </w:p>
        </w:tc>
        <w:tc>
          <w:tcPr>
            <w:tcW w:w="0" w:type="auto"/>
            <w:vAlign w:val="center"/>
            <w:hideMark/>
          </w:tcPr>
          <w:p w14:paraId="5C4CEE89" w14:textId="77777777" w:rsidR="0018705D" w:rsidRPr="001F794E" w:rsidRDefault="0018705D">
            <w:r w:rsidRPr="001F794E">
              <w:t>Direct execution</w:t>
            </w:r>
          </w:p>
        </w:tc>
      </w:tr>
    </w:tbl>
    <w:p w14:paraId="456D6344" w14:textId="77777777" w:rsidR="0018705D" w:rsidRPr="001F794E" w:rsidRDefault="0018705D" w:rsidP="0018705D">
      <w:pPr>
        <w:pStyle w:val="Heading3"/>
      </w:pPr>
      <w:r w:rsidRPr="001F794E">
        <w:t>Example</w:t>
      </w:r>
    </w:p>
    <w:p w14:paraId="10860D4F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t.start();</w:t>
      </w:r>
    </w:p>
    <w:p w14:paraId="01B94EDE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Creates new thread.</w:t>
      </w:r>
    </w:p>
    <w:p w14:paraId="3D1352D8" w14:textId="77777777" w:rsidR="0018705D" w:rsidRPr="001F794E" w:rsidRDefault="0018705D" w:rsidP="0018705D">
      <w:r w:rsidRPr="001F794E">
        <w:pict w14:anchorId="252F45C8">
          <v:rect id="_x0000_i1617" style="width:0;height:1.5pt" o:hralign="center" o:hrstd="t" o:hr="t" fillcolor="#a0a0a0" stroked="f"/>
        </w:pict>
      </w:r>
    </w:p>
    <w:p w14:paraId="295E0B27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t.run();</w:t>
      </w:r>
    </w:p>
    <w:p w14:paraId="17DEAA1E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 new thread created.</w:t>
      </w:r>
    </w:p>
    <w:p w14:paraId="5430F74C" w14:textId="77777777" w:rsidR="0018705D" w:rsidRPr="001F794E" w:rsidRDefault="0018705D" w:rsidP="0018705D">
      <w:pPr>
        <w:pStyle w:val="Heading3"/>
      </w:pPr>
      <w:r w:rsidRPr="001F794E">
        <w:t>Important Point</w:t>
      </w:r>
    </w:p>
    <w:p w14:paraId="758BF380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Always use:</w:t>
      </w:r>
    </w:p>
    <w:p w14:paraId="15096DFD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start()</w:t>
      </w:r>
    </w:p>
    <w:p w14:paraId="25CD3963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for multithreading.</w:t>
      </w:r>
    </w:p>
    <w:p w14:paraId="4D1F4077" w14:textId="77777777" w:rsidR="0018705D" w:rsidRPr="001F794E" w:rsidRDefault="0018705D" w:rsidP="0018705D">
      <w:r w:rsidRPr="001F794E">
        <w:pict w14:anchorId="2194D244">
          <v:rect id="_x0000_i1618" style="width:0;height:1.5pt" o:hralign="center" o:hrstd="t" o:hr="t" fillcolor="#a0a0a0" stroked="f"/>
        </w:pict>
      </w:r>
    </w:p>
    <w:p w14:paraId="42F8E33B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1498"/>
      </w:tblGrid>
      <w:tr w:rsidR="0018705D" w:rsidRPr="001F794E" w14:paraId="7A8C76E9" w14:textId="77777777" w:rsidTr="001870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22BA5" w14:textId="77777777" w:rsidR="0018705D" w:rsidRPr="001F794E" w:rsidRDefault="0018705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14:paraId="5CC13148" w14:textId="77777777" w:rsidR="0018705D" w:rsidRPr="001F794E" w:rsidRDefault="0018705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run()</w:t>
            </w:r>
          </w:p>
        </w:tc>
      </w:tr>
      <w:tr w:rsidR="0018705D" w:rsidRPr="001F794E" w14:paraId="0DEF488C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ACE17" w14:textId="77777777" w:rsidR="0018705D" w:rsidRPr="001F794E" w:rsidRDefault="0018705D">
            <w:r w:rsidRPr="001F794E">
              <w:t xml:space="preserve">New thread </w:t>
            </w:r>
            <w:r w:rsidRPr="001F794E">
              <w:rPr>
                <w:rFonts w:ascii="Nirmala UI" w:hAnsi="Nirmala UI" w:cs="Nirmala UI"/>
              </w:rPr>
              <w:t>तयार</w:t>
            </w:r>
          </w:p>
        </w:tc>
        <w:tc>
          <w:tcPr>
            <w:tcW w:w="0" w:type="auto"/>
            <w:vAlign w:val="center"/>
            <w:hideMark/>
          </w:tcPr>
          <w:p w14:paraId="0E813588" w14:textId="77777777" w:rsidR="0018705D" w:rsidRPr="001F794E" w:rsidRDefault="0018705D">
            <w:r w:rsidRPr="001F794E">
              <w:t>Normal method</w:t>
            </w:r>
          </w:p>
        </w:tc>
      </w:tr>
      <w:tr w:rsidR="0018705D" w:rsidRPr="001F794E" w14:paraId="2D28B4EC" w14:textId="77777777" w:rsidTr="001870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E7CB" w14:textId="77777777" w:rsidR="0018705D" w:rsidRPr="001F794E" w:rsidRDefault="0018705D">
            <w:r w:rsidRPr="001F794E"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49CF34C8" w14:textId="77777777" w:rsidR="0018705D" w:rsidRPr="001F794E" w:rsidRDefault="0018705D">
            <w:r w:rsidRPr="001F794E">
              <w:t>Same thread</w:t>
            </w:r>
          </w:p>
        </w:tc>
      </w:tr>
    </w:tbl>
    <w:p w14:paraId="0DB19A87" w14:textId="77777777" w:rsidR="0018705D" w:rsidRPr="001F794E" w:rsidRDefault="0018705D" w:rsidP="0018705D">
      <w:r w:rsidRPr="001F794E">
        <w:pict w14:anchorId="65532E8D">
          <v:rect id="_x0000_i1619" style="width:0;height:1.5pt" o:hralign="center" o:hrstd="t" o:hr="t" fillcolor="#a0a0a0" stroked="f"/>
        </w:pict>
      </w:r>
    </w:p>
    <w:p w14:paraId="7181E9E2" w14:textId="77777777" w:rsidR="0018705D" w:rsidRPr="001F794E" w:rsidRDefault="0018705D" w:rsidP="0018705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236. Why Runnable is preferred over Thread?</w:t>
      </w:r>
    </w:p>
    <w:p w14:paraId="1FF66FD3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4C2CBAB5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Reasons</w:t>
      </w:r>
    </w:p>
    <w:p w14:paraId="6B038F69" w14:textId="77777777" w:rsidR="0018705D" w:rsidRPr="001F794E" w:rsidRDefault="0018705D" w:rsidP="0018705D">
      <w:pPr>
        <w:pStyle w:val="Heading3"/>
      </w:pPr>
      <w:r w:rsidRPr="001F794E">
        <w:t>1. Multiple inheritance support</w:t>
      </w:r>
    </w:p>
    <w:p w14:paraId="02A1B14D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allows extending only one class.</w:t>
      </w:r>
    </w:p>
    <w:p w14:paraId="101B77B8" w14:textId="77777777" w:rsidR="0018705D" w:rsidRPr="001F794E" w:rsidRDefault="0018705D" w:rsidP="0018705D">
      <w:r w:rsidRPr="001F794E">
        <w:pict w14:anchorId="432DCBBC">
          <v:rect id="_x0000_i1620" style="width:0;height:1.5pt" o:hralign="center" o:hrstd="t" o:hr="t" fillcolor="#a0a0a0" stroked="f"/>
        </w:pict>
      </w:r>
    </w:p>
    <w:p w14:paraId="08CC8FC9" w14:textId="77777777" w:rsidR="0018705D" w:rsidRPr="001F794E" w:rsidRDefault="0018705D" w:rsidP="0018705D">
      <w:pPr>
        <w:pStyle w:val="Heading3"/>
      </w:pPr>
      <w:r w:rsidRPr="001F794E">
        <w:t>2. Better separation</w:t>
      </w:r>
    </w:p>
    <w:p w14:paraId="2AB4D681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Task separate from thread.</w:t>
      </w:r>
    </w:p>
    <w:p w14:paraId="7695ED73" w14:textId="77777777" w:rsidR="0018705D" w:rsidRPr="001F794E" w:rsidRDefault="0018705D" w:rsidP="0018705D">
      <w:r w:rsidRPr="001F794E">
        <w:pict w14:anchorId="4EEDD672">
          <v:rect id="_x0000_i1621" style="width:0;height:1.5pt" o:hralign="center" o:hrstd="t" o:hr="t" fillcolor="#a0a0a0" stroked="f"/>
        </w:pict>
      </w:r>
    </w:p>
    <w:p w14:paraId="70C345C4" w14:textId="77777777" w:rsidR="0018705D" w:rsidRPr="001F794E" w:rsidRDefault="0018705D" w:rsidP="0018705D">
      <w:pPr>
        <w:pStyle w:val="Heading3"/>
      </w:pPr>
      <w:r w:rsidRPr="001F794E">
        <w:t>3. Reusability</w:t>
      </w:r>
    </w:p>
    <w:p w14:paraId="0E586D1D" w14:textId="77777777" w:rsidR="0018705D" w:rsidRPr="001F794E" w:rsidRDefault="0018705D" w:rsidP="0018705D">
      <w:r w:rsidRPr="001F794E">
        <w:pict w14:anchorId="1548A384">
          <v:rect id="_x0000_i1622" style="width:0;height:1.5pt" o:hralign="center" o:hrstd="t" o:hr="t" fillcolor="#a0a0a0" stroked="f"/>
        </w:pict>
      </w:r>
    </w:p>
    <w:p w14:paraId="715E9D37" w14:textId="77777777" w:rsidR="0018705D" w:rsidRPr="001F794E" w:rsidRDefault="0018705D" w:rsidP="0018705D">
      <w:pPr>
        <w:pStyle w:val="Heading3"/>
      </w:pPr>
      <w:r w:rsidRPr="001F794E">
        <w:t>4. Executor framework compatibility</w:t>
      </w:r>
    </w:p>
    <w:p w14:paraId="55C24336" w14:textId="77777777" w:rsidR="0018705D" w:rsidRPr="001F794E" w:rsidRDefault="0018705D" w:rsidP="0018705D">
      <w:pPr>
        <w:pStyle w:val="Heading3"/>
      </w:pPr>
      <w:r w:rsidRPr="001F794E">
        <w:t>Example</w:t>
      </w:r>
    </w:p>
    <w:p w14:paraId="18994EC1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Task implements Runnable</w:t>
      </w:r>
    </w:p>
    <w:p w14:paraId="4C6EF750" w14:textId="77777777" w:rsidR="0018705D" w:rsidRPr="001F794E" w:rsidRDefault="0018705D" w:rsidP="0018705D">
      <w:pPr>
        <w:pStyle w:val="Heading3"/>
      </w:pPr>
      <w:r w:rsidRPr="001F794E">
        <w:t>Important Point</w:t>
      </w:r>
    </w:p>
    <w:p w14:paraId="5812908D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Enterprise applications mostly use Runnable/Callable.</w:t>
      </w:r>
    </w:p>
    <w:p w14:paraId="5B405EEB" w14:textId="77777777" w:rsidR="0018705D" w:rsidRPr="001F794E" w:rsidRDefault="0018705D" w:rsidP="0018705D">
      <w:r w:rsidRPr="001F794E">
        <w:pict w14:anchorId="1EB5B91A">
          <v:rect id="_x0000_i1623" style="width:0;height:1.5pt" o:hralign="center" o:hrstd="t" o:hr="t" fillcolor="#a0a0a0" stroked="f"/>
        </w:pict>
      </w:r>
    </w:p>
    <w:p w14:paraId="4F863436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A8DE976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Runnable preferred </w:t>
      </w:r>
      <w:r w:rsidRPr="001F794E">
        <w:rPr>
          <w:rFonts w:ascii="Nirmala UI" w:hAnsi="Nirmala UI" w:cs="Nirmala UI"/>
          <w:sz w:val="22"/>
          <w:szCs w:val="22"/>
        </w:rPr>
        <w:t>कारण</w:t>
      </w:r>
      <w:r w:rsidRPr="001F794E">
        <w:rPr>
          <w:sz w:val="22"/>
          <w:szCs w:val="22"/>
        </w:rPr>
        <w:t>:</w:t>
      </w:r>
    </w:p>
    <w:p w14:paraId="614238A5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Multiple inheritance support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Better design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Reusability</w:t>
      </w:r>
    </w:p>
    <w:p w14:paraId="4483F78B" w14:textId="77777777" w:rsidR="0018705D" w:rsidRPr="001F794E" w:rsidRDefault="0018705D" w:rsidP="0018705D">
      <w:r w:rsidRPr="001F794E">
        <w:pict w14:anchorId="3C8ACC20">
          <v:rect id="_x0000_i1624" style="width:0;height:1.5pt" o:hralign="center" o:hrstd="t" o:hr="t" fillcolor="#a0a0a0" stroked="f"/>
        </w:pict>
      </w:r>
    </w:p>
    <w:p w14:paraId="15BC7507" w14:textId="77777777" w:rsidR="0018705D" w:rsidRPr="001F794E" w:rsidRDefault="0018705D" w:rsidP="0018705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237. What is Thread Scheduler?</w:t>
      </w:r>
    </w:p>
    <w:p w14:paraId="79E245BC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89A4656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Scheduler decides:</w:t>
      </w:r>
    </w:p>
    <w:p w14:paraId="518959FC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Which thread runs next</w:t>
      </w:r>
    </w:p>
    <w:p w14:paraId="1D4E056C" w14:textId="77777777" w:rsidR="0018705D" w:rsidRPr="001F794E" w:rsidRDefault="0018705D" w:rsidP="0018705D">
      <w:pPr>
        <w:pStyle w:val="Heading3"/>
      </w:pPr>
      <w:r w:rsidRPr="001F794E">
        <w:t>Controlled By</w:t>
      </w:r>
    </w:p>
    <w:p w14:paraId="5532B0C9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+ OS.</w:t>
      </w:r>
    </w:p>
    <w:p w14:paraId="14B503D6" w14:textId="77777777" w:rsidR="0018705D" w:rsidRPr="001F794E" w:rsidRDefault="0018705D" w:rsidP="0018705D">
      <w:pPr>
        <w:pStyle w:val="Heading3"/>
      </w:pPr>
      <w:r w:rsidRPr="001F794E">
        <w:t>Scheduling Types</w:t>
      </w:r>
    </w:p>
    <w:p w14:paraId="7F60E308" w14:textId="77777777" w:rsidR="0018705D" w:rsidRPr="001F794E" w:rsidRDefault="0018705D" w:rsidP="003003E2">
      <w:pPr>
        <w:pStyle w:val="NormalWeb"/>
        <w:numPr>
          <w:ilvl w:val="0"/>
          <w:numId w:val="214"/>
        </w:numPr>
        <w:rPr>
          <w:sz w:val="22"/>
          <w:szCs w:val="22"/>
        </w:rPr>
      </w:pPr>
      <w:r w:rsidRPr="001F794E">
        <w:rPr>
          <w:sz w:val="22"/>
          <w:szCs w:val="22"/>
        </w:rPr>
        <w:t>Preemptive scheduling</w:t>
      </w:r>
    </w:p>
    <w:p w14:paraId="42F2B63F" w14:textId="77777777" w:rsidR="0018705D" w:rsidRPr="001F794E" w:rsidRDefault="0018705D" w:rsidP="003003E2">
      <w:pPr>
        <w:pStyle w:val="NormalWeb"/>
        <w:numPr>
          <w:ilvl w:val="0"/>
          <w:numId w:val="214"/>
        </w:numPr>
        <w:rPr>
          <w:sz w:val="22"/>
          <w:szCs w:val="22"/>
        </w:rPr>
      </w:pPr>
      <w:r w:rsidRPr="001F794E">
        <w:rPr>
          <w:sz w:val="22"/>
          <w:szCs w:val="22"/>
        </w:rPr>
        <w:t>Time slicing</w:t>
      </w:r>
    </w:p>
    <w:p w14:paraId="744670F7" w14:textId="77777777" w:rsidR="0018705D" w:rsidRPr="001F794E" w:rsidRDefault="0018705D" w:rsidP="0018705D">
      <w:pPr>
        <w:pStyle w:val="Heading3"/>
      </w:pPr>
      <w:r w:rsidRPr="001F794E">
        <w:t>Important Point</w:t>
      </w:r>
    </w:p>
    <w:p w14:paraId="4D68AB04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execution order is NOT guaranteed.</w:t>
      </w:r>
    </w:p>
    <w:p w14:paraId="437598E3" w14:textId="77777777" w:rsidR="0018705D" w:rsidRPr="001F794E" w:rsidRDefault="0018705D" w:rsidP="0018705D">
      <w:r w:rsidRPr="001F794E">
        <w:pict w14:anchorId="33C5AB83">
          <v:rect id="_x0000_i1625" style="width:0;height:1.5pt" o:hralign="center" o:hrstd="t" o:hr="t" fillcolor="#a0a0a0" stroked="f"/>
        </w:pict>
      </w:r>
    </w:p>
    <w:p w14:paraId="11770D8A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F4F2F24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कोणता</w:t>
      </w:r>
      <w:r w:rsidRPr="001F794E">
        <w:rPr>
          <w:sz w:val="22"/>
          <w:szCs w:val="22"/>
        </w:rPr>
        <w:t xml:space="preserve"> thread execute </w:t>
      </w:r>
      <w:r w:rsidRPr="001F794E">
        <w:rPr>
          <w:rFonts w:ascii="Nirmala UI" w:hAnsi="Nirmala UI" w:cs="Nirmala UI"/>
          <w:sz w:val="22"/>
          <w:szCs w:val="22"/>
        </w:rPr>
        <w:t>होईल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ठरवणारा</w:t>
      </w:r>
      <w:r w:rsidRPr="001F794E">
        <w:rPr>
          <w:sz w:val="22"/>
          <w:szCs w:val="22"/>
        </w:rPr>
        <w:t xml:space="preserve"> component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 Scheduler.</w:t>
      </w:r>
    </w:p>
    <w:p w14:paraId="3BD040E9" w14:textId="77777777" w:rsidR="0018705D" w:rsidRPr="001F794E" w:rsidRDefault="0018705D" w:rsidP="0018705D">
      <w:pPr>
        <w:pStyle w:val="Heading3"/>
      </w:pPr>
      <w:r w:rsidRPr="001F794E">
        <w:t>Important</w:t>
      </w:r>
    </w:p>
    <w:p w14:paraId="3F56F366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Execution order guarantee </w:t>
      </w:r>
      <w:r w:rsidRPr="001F794E">
        <w:rPr>
          <w:rFonts w:ascii="Nirmala UI" w:hAnsi="Nirmala UI" w:cs="Nirmala UI"/>
          <w:sz w:val="22"/>
          <w:szCs w:val="22"/>
        </w:rPr>
        <w:t>नसतो</w:t>
      </w:r>
      <w:r w:rsidRPr="001F794E">
        <w:rPr>
          <w:sz w:val="22"/>
          <w:szCs w:val="22"/>
        </w:rPr>
        <w:t>.</w:t>
      </w:r>
    </w:p>
    <w:p w14:paraId="05C47835" w14:textId="77777777" w:rsidR="0018705D" w:rsidRPr="001F794E" w:rsidRDefault="0018705D" w:rsidP="0018705D">
      <w:r w:rsidRPr="001F794E">
        <w:pict w14:anchorId="415189CC">
          <v:rect id="_x0000_i1626" style="width:0;height:1.5pt" o:hralign="center" o:hrstd="t" o:hr="t" fillcolor="#a0a0a0" stroked="f"/>
        </w:pict>
      </w:r>
    </w:p>
    <w:p w14:paraId="5D444F29" w14:textId="77777777" w:rsidR="0018705D" w:rsidRPr="001F794E" w:rsidRDefault="0018705D" w:rsidP="0018705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238. What is sleep() method?</w:t>
      </w:r>
    </w:p>
    <w:p w14:paraId="209DC3CB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F6D0BCD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sleep()</w:t>
      </w:r>
      <w:r w:rsidRPr="001F794E">
        <w:rPr>
          <w:sz w:val="22"/>
          <w:szCs w:val="22"/>
        </w:rPr>
        <w:t xml:space="preserve"> pauses current thread temporarily.</w:t>
      </w:r>
    </w:p>
    <w:p w14:paraId="756A9521" w14:textId="77777777" w:rsidR="0018705D" w:rsidRPr="001F794E" w:rsidRDefault="0018705D" w:rsidP="0018705D">
      <w:pPr>
        <w:pStyle w:val="Heading3"/>
      </w:pPr>
      <w:r w:rsidRPr="001F794E">
        <w:lastRenderedPageBreak/>
        <w:t>Example</w:t>
      </w:r>
    </w:p>
    <w:p w14:paraId="14E81524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Thread.sleep(2000);</w:t>
      </w:r>
    </w:p>
    <w:p w14:paraId="267FCD30" w14:textId="77777777" w:rsidR="0018705D" w:rsidRPr="001F794E" w:rsidRDefault="0018705D" w:rsidP="0018705D">
      <w:pPr>
        <w:pStyle w:val="Heading3"/>
      </w:pPr>
      <w:r w:rsidRPr="001F794E">
        <w:t>Meaning</w:t>
      </w:r>
    </w:p>
    <w:p w14:paraId="0FEF6C61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Pause for 2 seconds</w:t>
      </w:r>
    </w:p>
    <w:p w14:paraId="6F1D72B8" w14:textId="77777777" w:rsidR="0018705D" w:rsidRPr="001F794E" w:rsidRDefault="0018705D" w:rsidP="0018705D">
      <w:pPr>
        <w:pStyle w:val="Heading3"/>
      </w:pPr>
      <w:r w:rsidRPr="001F794E">
        <w:t>Important Points</w:t>
      </w:r>
    </w:p>
    <w:p w14:paraId="57C6E07F" w14:textId="77777777" w:rsidR="0018705D" w:rsidRPr="001F794E" w:rsidRDefault="0018705D" w:rsidP="003003E2">
      <w:pPr>
        <w:pStyle w:val="NormalWeb"/>
        <w:numPr>
          <w:ilvl w:val="0"/>
          <w:numId w:val="215"/>
        </w:numPr>
        <w:rPr>
          <w:sz w:val="22"/>
          <w:szCs w:val="22"/>
        </w:rPr>
      </w:pPr>
      <w:r w:rsidRPr="001F794E">
        <w:rPr>
          <w:sz w:val="22"/>
          <w:szCs w:val="22"/>
        </w:rPr>
        <w:t>Static method</w:t>
      </w:r>
    </w:p>
    <w:p w14:paraId="039F5875" w14:textId="77777777" w:rsidR="0018705D" w:rsidRPr="001F794E" w:rsidRDefault="0018705D" w:rsidP="003003E2">
      <w:pPr>
        <w:pStyle w:val="NormalWeb"/>
        <w:numPr>
          <w:ilvl w:val="0"/>
          <w:numId w:val="215"/>
        </w:numPr>
        <w:rPr>
          <w:sz w:val="22"/>
          <w:szCs w:val="22"/>
        </w:rPr>
      </w:pPr>
      <w:r w:rsidRPr="001F794E">
        <w:rPr>
          <w:sz w:val="22"/>
          <w:szCs w:val="22"/>
        </w:rPr>
        <w:t>Throws InterruptedException</w:t>
      </w:r>
    </w:p>
    <w:p w14:paraId="13113EB3" w14:textId="77777777" w:rsidR="0018705D" w:rsidRPr="001F794E" w:rsidRDefault="0018705D" w:rsidP="0018705D">
      <w:pPr>
        <w:pStyle w:val="Heading3"/>
      </w:pPr>
      <w:r w:rsidRPr="001F794E">
        <w:t>Use Cases</w:t>
      </w:r>
    </w:p>
    <w:p w14:paraId="179F035D" w14:textId="77777777" w:rsidR="0018705D" w:rsidRPr="001F794E" w:rsidRDefault="0018705D" w:rsidP="003003E2">
      <w:pPr>
        <w:pStyle w:val="NormalWeb"/>
        <w:numPr>
          <w:ilvl w:val="0"/>
          <w:numId w:val="216"/>
        </w:numPr>
        <w:rPr>
          <w:sz w:val="22"/>
          <w:szCs w:val="22"/>
        </w:rPr>
      </w:pPr>
      <w:r w:rsidRPr="001F794E">
        <w:rPr>
          <w:sz w:val="22"/>
          <w:szCs w:val="22"/>
        </w:rPr>
        <w:t>Delays</w:t>
      </w:r>
    </w:p>
    <w:p w14:paraId="4A50D250" w14:textId="77777777" w:rsidR="0018705D" w:rsidRPr="001F794E" w:rsidRDefault="0018705D" w:rsidP="003003E2">
      <w:pPr>
        <w:pStyle w:val="NormalWeb"/>
        <w:numPr>
          <w:ilvl w:val="0"/>
          <w:numId w:val="216"/>
        </w:numPr>
        <w:rPr>
          <w:sz w:val="22"/>
          <w:szCs w:val="22"/>
        </w:rPr>
      </w:pPr>
      <w:r w:rsidRPr="001F794E">
        <w:rPr>
          <w:sz w:val="22"/>
          <w:szCs w:val="22"/>
        </w:rPr>
        <w:t>Retry mechanisms</w:t>
      </w:r>
    </w:p>
    <w:p w14:paraId="19A12480" w14:textId="77777777" w:rsidR="0018705D" w:rsidRPr="001F794E" w:rsidRDefault="0018705D" w:rsidP="0018705D">
      <w:r w:rsidRPr="001F794E">
        <w:pict w14:anchorId="70201C57">
          <v:rect id="_x0000_i1627" style="width:0;height:1.5pt" o:hralign="center" o:hrstd="t" o:hr="t" fillcolor="#a0a0a0" stroked="f"/>
        </w:pict>
      </w:r>
    </w:p>
    <w:p w14:paraId="56020962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72EC800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sleep()</w:t>
      </w:r>
      <w:r w:rsidRPr="001F794E">
        <w:rPr>
          <w:sz w:val="22"/>
          <w:szCs w:val="22"/>
        </w:rPr>
        <w:t xml:space="preserve"> current thread </w:t>
      </w:r>
      <w:r w:rsidRPr="001F794E">
        <w:rPr>
          <w:rFonts w:ascii="Nirmala UI" w:hAnsi="Nirmala UI" w:cs="Nirmala UI"/>
          <w:sz w:val="22"/>
          <w:szCs w:val="22"/>
        </w:rPr>
        <w:t>काही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वेळ</w:t>
      </w:r>
      <w:r w:rsidRPr="001F794E">
        <w:rPr>
          <w:sz w:val="22"/>
          <w:szCs w:val="22"/>
        </w:rPr>
        <w:t xml:space="preserve"> pause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48BB61D8" w14:textId="77777777" w:rsidR="0018705D" w:rsidRPr="001F794E" w:rsidRDefault="0018705D" w:rsidP="0018705D">
      <w:pPr>
        <w:pStyle w:val="Heading3"/>
      </w:pPr>
      <w:r w:rsidRPr="001F794E">
        <w:t>Example</w:t>
      </w:r>
    </w:p>
    <w:p w14:paraId="57A57E00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Thread.sleep(2000)</w:t>
      </w:r>
    </w:p>
    <w:p w14:paraId="02DF9A60" w14:textId="77777777" w:rsidR="0018705D" w:rsidRPr="001F794E" w:rsidRDefault="0018705D" w:rsidP="0018705D">
      <w:r w:rsidRPr="001F794E">
        <w:pict w14:anchorId="1AEC2F84">
          <v:rect id="_x0000_i1628" style="width:0;height:1.5pt" o:hralign="center" o:hrstd="t" o:hr="t" fillcolor="#a0a0a0" stroked="f"/>
        </w:pict>
      </w:r>
    </w:p>
    <w:p w14:paraId="5731F638" w14:textId="77777777" w:rsidR="0018705D" w:rsidRPr="001F794E" w:rsidRDefault="0018705D" w:rsidP="0018705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239. What is join() method?</w:t>
      </w:r>
    </w:p>
    <w:p w14:paraId="32BF95AB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ADD8AFF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join()</w:t>
      </w:r>
      <w:r w:rsidRPr="001F794E">
        <w:rPr>
          <w:sz w:val="22"/>
          <w:szCs w:val="22"/>
        </w:rPr>
        <w:t xml:space="preserve"> makes one thread wait for another thread.</w:t>
      </w:r>
    </w:p>
    <w:p w14:paraId="202A5C96" w14:textId="77777777" w:rsidR="0018705D" w:rsidRPr="001F794E" w:rsidRDefault="0018705D" w:rsidP="0018705D">
      <w:pPr>
        <w:pStyle w:val="Heading3"/>
      </w:pPr>
      <w:r w:rsidRPr="001F794E">
        <w:t>Example</w:t>
      </w:r>
    </w:p>
    <w:p w14:paraId="142EBB64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t1.join();</w:t>
      </w:r>
    </w:p>
    <w:p w14:paraId="5FD79716" w14:textId="77777777" w:rsidR="0018705D" w:rsidRPr="001F794E" w:rsidRDefault="0018705D" w:rsidP="0018705D">
      <w:pPr>
        <w:pStyle w:val="Heading3"/>
      </w:pPr>
      <w:r w:rsidRPr="001F794E">
        <w:t>Meaning</w:t>
      </w:r>
    </w:p>
    <w:p w14:paraId="6CCC03D3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Current thread waits until:</w:t>
      </w:r>
    </w:p>
    <w:p w14:paraId="69BBB7E0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t1 finishes</w:t>
      </w:r>
    </w:p>
    <w:p w14:paraId="618A00E3" w14:textId="77777777" w:rsidR="0018705D" w:rsidRPr="001F794E" w:rsidRDefault="0018705D" w:rsidP="0018705D">
      <w:pPr>
        <w:pStyle w:val="Heading3"/>
      </w:pPr>
      <w:r w:rsidRPr="001F794E">
        <w:lastRenderedPageBreak/>
        <w:t>Example</w:t>
      </w:r>
    </w:p>
    <w:p w14:paraId="0650EF9E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t1.start();</w:t>
      </w:r>
    </w:p>
    <w:p w14:paraId="6A052A22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t1.join();</w:t>
      </w:r>
    </w:p>
    <w:p w14:paraId="632E3ADB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</w:p>
    <w:p w14:paraId="7F94E1F6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System.out.println("Main");</w:t>
      </w:r>
    </w:p>
    <w:p w14:paraId="0DAD849E" w14:textId="77777777" w:rsidR="0018705D" w:rsidRPr="001F794E" w:rsidRDefault="0018705D" w:rsidP="0018705D">
      <w:pPr>
        <w:pStyle w:val="Heading3"/>
      </w:pPr>
      <w:r w:rsidRPr="001F794E">
        <w:t>Important Point</w:t>
      </w:r>
    </w:p>
    <w:p w14:paraId="54C56AC1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synchronization between threads.</w:t>
      </w:r>
    </w:p>
    <w:p w14:paraId="349D4149" w14:textId="77777777" w:rsidR="0018705D" w:rsidRPr="001F794E" w:rsidRDefault="0018705D" w:rsidP="0018705D">
      <w:r w:rsidRPr="001F794E">
        <w:pict w14:anchorId="71E7A2CE">
          <v:rect id="_x0000_i1629" style="width:0;height:1.5pt" o:hralign="center" o:hrstd="t" o:hr="t" fillcolor="#a0a0a0" stroked="f"/>
        </w:pict>
      </w:r>
    </w:p>
    <w:p w14:paraId="0FDE58D3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0025F2E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join()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दुसऱ्या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wait </w:t>
      </w:r>
      <w:r w:rsidRPr="001F794E">
        <w:rPr>
          <w:rFonts w:ascii="Nirmala UI" w:hAnsi="Nirmala UI" w:cs="Nirmala UI"/>
          <w:sz w:val="22"/>
          <w:szCs w:val="22"/>
        </w:rPr>
        <w:t>करायला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लावते</w:t>
      </w:r>
      <w:r w:rsidRPr="001F794E">
        <w:rPr>
          <w:sz w:val="22"/>
          <w:szCs w:val="22"/>
        </w:rPr>
        <w:t>.</w:t>
      </w:r>
    </w:p>
    <w:p w14:paraId="560A6152" w14:textId="77777777" w:rsidR="0018705D" w:rsidRPr="001F794E" w:rsidRDefault="0018705D" w:rsidP="0018705D">
      <w:pPr>
        <w:pStyle w:val="Heading3"/>
      </w:pPr>
      <w:r w:rsidRPr="001F794E">
        <w:t>Example</w:t>
      </w:r>
    </w:p>
    <w:p w14:paraId="6744590F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t1.join()</w:t>
      </w:r>
    </w:p>
    <w:p w14:paraId="44197F39" w14:textId="77777777" w:rsidR="0018705D" w:rsidRPr="001F794E" w:rsidRDefault="0018705D" w:rsidP="0018705D">
      <w:r w:rsidRPr="001F794E">
        <w:pict w14:anchorId="5E5DC074">
          <v:rect id="_x0000_i1630" style="width:0;height:1.5pt" o:hralign="center" o:hrstd="t" o:hr="t" fillcolor="#a0a0a0" stroked="f"/>
        </w:pict>
      </w:r>
    </w:p>
    <w:p w14:paraId="21328154" w14:textId="77777777" w:rsidR="0018705D" w:rsidRPr="001F794E" w:rsidRDefault="0018705D" w:rsidP="0018705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240. What is yield() method?</w:t>
      </w:r>
    </w:p>
    <w:p w14:paraId="29984244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13300DF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yield()</w:t>
      </w:r>
      <w:r w:rsidRPr="001F794E">
        <w:rPr>
          <w:sz w:val="22"/>
          <w:szCs w:val="22"/>
        </w:rPr>
        <w:t xml:space="preserve"> pauses current thread and gives chance to other threads.</w:t>
      </w:r>
    </w:p>
    <w:p w14:paraId="2CB54082" w14:textId="77777777" w:rsidR="0018705D" w:rsidRPr="001F794E" w:rsidRDefault="0018705D" w:rsidP="0018705D">
      <w:pPr>
        <w:pStyle w:val="Heading3"/>
      </w:pPr>
      <w:r w:rsidRPr="001F794E">
        <w:t>Example</w:t>
      </w:r>
    </w:p>
    <w:p w14:paraId="4078785E" w14:textId="77777777" w:rsidR="0018705D" w:rsidRPr="001F794E" w:rsidRDefault="0018705D" w:rsidP="0018705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Thread.yield();</w:t>
      </w:r>
    </w:p>
    <w:p w14:paraId="68AE9061" w14:textId="77777777" w:rsidR="0018705D" w:rsidRPr="001F794E" w:rsidRDefault="0018705D" w:rsidP="0018705D">
      <w:pPr>
        <w:pStyle w:val="Heading3"/>
      </w:pPr>
      <w:r w:rsidRPr="001F794E">
        <w:t>Important Point</w:t>
      </w:r>
    </w:p>
    <w:p w14:paraId="0BE5B81A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suggestion to scheduler.</w:t>
      </w:r>
    </w:p>
    <w:p w14:paraId="06D46F47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 guarantee.</w:t>
      </w:r>
    </w:p>
    <w:p w14:paraId="1EBDA241" w14:textId="77777777" w:rsidR="0018705D" w:rsidRPr="001F794E" w:rsidRDefault="0018705D" w:rsidP="0018705D">
      <w:pPr>
        <w:pStyle w:val="Heading3"/>
      </w:pPr>
      <w:r w:rsidRPr="001F794E">
        <w:t>Uses</w:t>
      </w:r>
    </w:p>
    <w:p w14:paraId="6C065893" w14:textId="77777777" w:rsidR="0018705D" w:rsidRPr="001F794E" w:rsidRDefault="0018705D" w:rsidP="003003E2">
      <w:pPr>
        <w:pStyle w:val="NormalWeb"/>
        <w:numPr>
          <w:ilvl w:val="0"/>
          <w:numId w:val="217"/>
        </w:numPr>
        <w:rPr>
          <w:sz w:val="22"/>
          <w:szCs w:val="22"/>
        </w:rPr>
      </w:pPr>
      <w:r w:rsidRPr="001F794E">
        <w:rPr>
          <w:sz w:val="22"/>
          <w:szCs w:val="22"/>
        </w:rPr>
        <w:t>Cooperative multitasking</w:t>
      </w:r>
    </w:p>
    <w:p w14:paraId="4A80EBC0" w14:textId="77777777" w:rsidR="0018705D" w:rsidRPr="001F794E" w:rsidRDefault="0018705D" w:rsidP="003003E2">
      <w:pPr>
        <w:pStyle w:val="NormalWeb"/>
        <w:numPr>
          <w:ilvl w:val="0"/>
          <w:numId w:val="217"/>
        </w:numPr>
        <w:rPr>
          <w:sz w:val="22"/>
          <w:szCs w:val="22"/>
        </w:rPr>
      </w:pPr>
      <w:r w:rsidRPr="001F794E">
        <w:rPr>
          <w:sz w:val="22"/>
          <w:szCs w:val="22"/>
        </w:rPr>
        <w:t>Testing thread behavior</w:t>
      </w:r>
    </w:p>
    <w:p w14:paraId="4EE0F167" w14:textId="77777777" w:rsidR="0018705D" w:rsidRPr="001F794E" w:rsidRDefault="0018705D" w:rsidP="0018705D">
      <w:r w:rsidRPr="001F794E">
        <w:lastRenderedPageBreak/>
        <w:pict w14:anchorId="4DAD19A7">
          <v:rect id="_x0000_i1631" style="width:0;height:1.5pt" o:hralign="center" o:hrstd="t" o:hr="t" fillcolor="#a0a0a0" stroked="f"/>
        </w:pict>
      </w:r>
    </w:p>
    <w:p w14:paraId="2699CF4A" w14:textId="77777777" w:rsidR="0018705D" w:rsidRPr="001F794E" w:rsidRDefault="0018705D" w:rsidP="0018705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5B21FAC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yield()</w:t>
      </w:r>
      <w:r w:rsidRPr="001F794E">
        <w:rPr>
          <w:sz w:val="22"/>
          <w:szCs w:val="22"/>
        </w:rPr>
        <w:t xml:space="preserve"> current thread </w:t>
      </w:r>
      <w:r w:rsidRPr="001F794E">
        <w:rPr>
          <w:rFonts w:ascii="Nirmala UI" w:hAnsi="Nirmala UI" w:cs="Nirmala UI"/>
          <w:sz w:val="22"/>
          <w:szCs w:val="22"/>
        </w:rPr>
        <w:t>थांबवून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दुसऱ्या</w:t>
      </w:r>
      <w:r w:rsidRPr="001F794E">
        <w:rPr>
          <w:sz w:val="22"/>
          <w:szCs w:val="22"/>
        </w:rPr>
        <w:t xml:space="preserve"> threads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chance </w:t>
      </w:r>
      <w:r w:rsidRPr="001F794E">
        <w:rPr>
          <w:rFonts w:ascii="Nirmala UI" w:hAnsi="Nirmala UI" w:cs="Nirmala UI"/>
          <w:sz w:val="22"/>
          <w:szCs w:val="22"/>
        </w:rPr>
        <w:t>देते</w:t>
      </w:r>
      <w:r w:rsidRPr="001F794E">
        <w:rPr>
          <w:sz w:val="22"/>
          <w:szCs w:val="22"/>
        </w:rPr>
        <w:t>.</w:t>
      </w:r>
    </w:p>
    <w:p w14:paraId="4D7608DD" w14:textId="77777777" w:rsidR="0018705D" w:rsidRPr="001F794E" w:rsidRDefault="0018705D" w:rsidP="0018705D">
      <w:pPr>
        <w:pStyle w:val="Heading3"/>
      </w:pPr>
      <w:r w:rsidRPr="001F794E">
        <w:t>Important</w:t>
      </w:r>
    </w:p>
    <w:p w14:paraId="443ED808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Scheduler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फक्त</w:t>
      </w:r>
      <w:r w:rsidRPr="001F794E">
        <w:rPr>
          <w:sz w:val="22"/>
          <w:szCs w:val="22"/>
        </w:rPr>
        <w:t xml:space="preserve"> suggestion </w:t>
      </w:r>
      <w:r w:rsidRPr="001F794E">
        <w:rPr>
          <w:rFonts w:ascii="Nirmala UI" w:hAnsi="Nirmala UI" w:cs="Nirmala UI"/>
          <w:sz w:val="22"/>
          <w:szCs w:val="22"/>
        </w:rPr>
        <w:t>असते</w:t>
      </w:r>
      <w:r w:rsidRPr="001F794E">
        <w:rPr>
          <w:sz w:val="22"/>
          <w:szCs w:val="22"/>
        </w:rPr>
        <w:t>.</w:t>
      </w:r>
    </w:p>
    <w:p w14:paraId="39F28B44" w14:textId="77777777" w:rsidR="0018705D" w:rsidRPr="001F794E" w:rsidRDefault="0018705D" w:rsidP="0018705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Guarantee </w:t>
      </w:r>
      <w:r w:rsidRPr="001F794E">
        <w:rPr>
          <w:rFonts w:ascii="Nirmala UI" w:hAnsi="Nirmala UI" w:cs="Nirmala UI"/>
          <w:sz w:val="22"/>
          <w:szCs w:val="22"/>
        </w:rPr>
        <w:t>नसते</w:t>
      </w:r>
      <w:r w:rsidRPr="001F794E">
        <w:rPr>
          <w:sz w:val="22"/>
          <w:szCs w:val="22"/>
        </w:rPr>
        <w:t>.</w:t>
      </w:r>
    </w:p>
    <w:p w14:paraId="28D579CF" w14:textId="77777777" w:rsidR="0018705D" w:rsidRPr="001F794E" w:rsidRDefault="0018705D" w:rsidP="0018705D">
      <w:r w:rsidRPr="001F794E">
        <w:pict w14:anchorId="04BDEAA5">
          <v:rect id="_x0000_i1632" style="width:0;height:1.5pt" o:hralign="center" o:hrstd="t" o:hr="t" fillcolor="#a0a0a0" stroked="f"/>
        </w:pict>
      </w:r>
    </w:p>
    <w:p w14:paraId="75652114" w14:textId="77777777" w:rsidR="00C474AF" w:rsidRPr="001F794E" w:rsidRDefault="00C474AF" w:rsidP="00C474A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JVM + Core Java Answers (241–250)</w:t>
      </w:r>
    </w:p>
    <w:p w14:paraId="43B2E4F1" w14:textId="77777777" w:rsidR="00C474AF" w:rsidRPr="001F794E" w:rsidRDefault="00C474AF" w:rsidP="00C474AF">
      <w:r w:rsidRPr="001F794E">
        <w:pict w14:anchorId="27091480">
          <v:rect id="_x0000_i1633" style="width:0;height:1.5pt" o:hralign="center" o:hrstd="t" o:hr="t" fillcolor="#a0a0a0" stroked="f"/>
        </w:pict>
      </w:r>
    </w:p>
    <w:p w14:paraId="4105C1F3" w14:textId="77777777" w:rsidR="00C474AF" w:rsidRPr="001F794E" w:rsidRDefault="00C474AF" w:rsidP="00C474A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241. What is daemon thread?</w:t>
      </w:r>
    </w:p>
    <w:p w14:paraId="14EE5D4C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77DF42B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Daemon thread is background service thread.</w:t>
      </w:r>
    </w:p>
    <w:p w14:paraId="560CDB01" w14:textId="77777777" w:rsidR="00C474AF" w:rsidRPr="001F794E" w:rsidRDefault="00C474AF" w:rsidP="00C474AF">
      <w:pPr>
        <w:pStyle w:val="Heading3"/>
      </w:pPr>
      <w:r w:rsidRPr="001F794E">
        <w:t>Examples</w:t>
      </w:r>
    </w:p>
    <w:p w14:paraId="463A96D8" w14:textId="77777777" w:rsidR="00C474AF" w:rsidRPr="001F794E" w:rsidRDefault="00C474AF" w:rsidP="003003E2">
      <w:pPr>
        <w:pStyle w:val="NormalWeb"/>
        <w:numPr>
          <w:ilvl w:val="0"/>
          <w:numId w:val="218"/>
        </w:numPr>
        <w:rPr>
          <w:sz w:val="22"/>
          <w:szCs w:val="22"/>
        </w:rPr>
      </w:pPr>
      <w:r w:rsidRPr="001F794E">
        <w:rPr>
          <w:sz w:val="22"/>
          <w:szCs w:val="22"/>
        </w:rPr>
        <w:t>Garbage Collector</w:t>
      </w:r>
    </w:p>
    <w:p w14:paraId="50B9C25F" w14:textId="77777777" w:rsidR="00C474AF" w:rsidRPr="001F794E" w:rsidRDefault="00C474AF" w:rsidP="003003E2">
      <w:pPr>
        <w:pStyle w:val="NormalWeb"/>
        <w:numPr>
          <w:ilvl w:val="0"/>
          <w:numId w:val="218"/>
        </w:numPr>
        <w:rPr>
          <w:sz w:val="22"/>
          <w:szCs w:val="22"/>
        </w:rPr>
      </w:pPr>
      <w:r w:rsidRPr="001F794E">
        <w:rPr>
          <w:sz w:val="22"/>
          <w:szCs w:val="22"/>
        </w:rPr>
        <w:t>Finalizer thread</w:t>
      </w:r>
    </w:p>
    <w:p w14:paraId="0162918E" w14:textId="77777777" w:rsidR="00C474AF" w:rsidRPr="001F794E" w:rsidRDefault="00C474AF" w:rsidP="00C474AF">
      <w:pPr>
        <w:pStyle w:val="Heading3"/>
      </w:pPr>
      <w:r w:rsidRPr="001F794E">
        <w:t>Features</w:t>
      </w:r>
    </w:p>
    <w:p w14:paraId="3D769C4C" w14:textId="77777777" w:rsidR="00C474AF" w:rsidRPr="001F794E" w:rsidRDefault="00C474AF" w:rsidP="003003E2">
      <w:pPr>
        <w:pStyle w:val="NormalWeb"/>
        <w:numPr>
          <w:ilvl w:val="0"/>
          <w:numId w:val="219"/>
        </w:numPr>
        <w:rPr>
          <w:sz w:val="22"/>
          <w:szCs w:val="22"/>
        </w:rPr>
      </w:pPr>
      <w:r w:rsidRPr="001F794E">
        <w:rPr>
          <w:sz w:val="22"/>
          <w:szCs w:val="22"/>
        </w:rPr>
        <w:t>Runs in background</w:t>
      </w:r>
    </w:p>
    <w:p w14:paraId="0A56F3CB" w14:textId="77777777" w:rsidR="00C474AF" w:rsidRPr="001F794E" w:rsidRDefault="00C474AF" w:rsidP="003003E2">
      <w:pPr>
        <w:pStyle w:val="NormalWeb"/>
        <w:numPr>
          <w:ilvl w:val="0"/>
          <w:numId w:val="219"/>
        </w:numPr>
        <w:rPr>
          <w:sz w:val="22"/>
          <w:szCs w:val="22"/>
        </w:rPr>
      </w:pPr>
      <w:r w:rsidRPr="001F794E">
        <w:rPr>
          <w:sz w:val="22"/>
          <w:szCs w:val="22"/>
        </w:rPr>
        <w:t>JVM exits when only daemon threads remain</w:t>
      </w:r>
    </w:p>
    <w:p w14:paraId="44D36C11" w14:textId="77777777" w:rsidR="00C474AF" w:rsidRPr="001F794E" w:rsidRDefault="00C474AF" w:rsidP="00C474AF">
      <w:pPr>
        <w:pStyle w:val="Heading3"/>
      </w:pPr>
      <w:r w:rsidRPr="001F794E">
        <w:t>Example</w:t>
      </w:r>
    </w:p>
    <w:p w14:paraId="7DE5A04A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 t = new Thread();</w:t>
      </w:r>
    </w:p>
    <w:p w14:paraId="6D432819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</w:p>
    <w:p w14:paraId="4466329B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t.setDaemon(true);</w:t>
      </w:r>
    </w:p>
    <w:p w14:paraId="1FB030F6" w14:textId="77777777" w:rsidR="00C474AF" w:rsidRPr="001F794E" w:rsidRDefault="00C474AF" w:rsidP="00C474AF">
      <w:pPr>
        <w:pStyle w:val="Heading3"/>
      </w:pPr>
      <w:r w:rsidRPr="001F794E">
        <w:lastRenderedPageBreak/>
        <w:t>Important Point</w:t>
      </w:r>
    </w:p>
    <w:p w14:paraId="4553203D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Must call:</w:t>
      </w:r>
    </w:p>
    <w:p w14:paraId="210899F5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setDaemon(true)</w:t>
      </w:r>
    </w:p>
    <w:p w14:paraId="6206FEA7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before </w:t>
      </w:r>
      <w:r w:rsidRPr="001F794E">
        <w:rPr>
          <w:rStyle w:val="HTMLCode"/>
          <w:sz w:val="22"/>
          <w:szCs w:val="22"/>
        </w:rPr>
        <w:t>start()</w:t>
      </w:r>
      <w:r w:rsidRPr="001F794E">
        <w:rPr>
          <w:sz w:val="22"/>
          <w:szCs w:val="22"/>
        </w:rPr>
        <w:t>.</w:t>
      </w:r>
    </w:p>
    <w:p w14:paraId="416444C7" w14:textId="77777777" w:rsidR="00C474AF" w:rsidRPr="001F794E" w:rsidRDefault="00C474AF" w:rsidP="00C474AF">
      <w:r w:rsidRPr="001F794E">
        <w:pict w14:anchorId="22643FAE">
          <v:rect id="_x0000_i1634" style="width:0;height:1.5pt" o:hralign="center" o:hrstd="t" o:hr="t" fillcolor="#a0a0a0" stroked="f"/>
        </w:pict>
      </w:r>
    </w:p>
    <w:p w14:paraId="3EAF66A7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A01DEC5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Background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चालणारा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daemon thread.</w:t>
      </w:r>
    </w:p>
    <w:p w14:paraId="64CC1E0E" w14:textId="77777777" w:rsidR="00C474AF" w:rsidRPr="001F794E" w:rsidRDefault="00C474AF" w:rsidP="00C474AF">
      <w:pPr>
        <w:pStyle w:val="Heading3"/>
      </w:pPr>
      <w:r w:rsidRPr="001F794E">
        <w:t>Example</w:t>
      </w:r>
    </w:p>
    <w:p w14:paraId="05A9EDE9" w14:textId="77777777" w:rsidR="00C474AF" w:rsidRPr="001F794E" w:rsidRDefault="00C474AF" w:rsidP="003003E2">
      <w:pPr>
        <w:pStyle w:val="NormalWeb"/>
        <w:numPr>
          <w:ilvl w:val="0"/>
          <w:numId w:val="220"/>
        </w:numPr>
        <w:rPr>
          <w:sz w:val="22"/>
          <w:szCs w:val="22"/>
        </w:rPr>
      </w:pPr>
      <w:r w:rsidRPr="001F794E">
        <w:rPr>
          <w:sz w:val="22"/>
          <w:szCs w:val="22"/>
        </w:rPr>
        <w:t>Garbage Collector</w:t>
      </w:r>
    </w:p>
    <w:p w14:paraId="6318A98E" w14:textId="77777777" w:rsidR="00C474AF" w:rsidRPr="001F794E" w:rsidRDefault="00C474AF" w:rsidP="00C474AF">
      <w:pPr>
        <w:pStyle w:val="Heading3"/>
      </w:pPr>
      <w:r w:rsidRPr="001F794E">
        <w:t>Important</w:t>
      </w:r>
    </w:p>
    <w:p w14:paraId="442DA957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setDaemon(true)</w:t>
      </w:r>
      <w:r w:rsidRPr="001F794E">
        <w:rPr>
          <w:sz w:val="22"/>
          <w:szCs w:val="22"/>
        </w:rPr>
        <w:t xml:space="preserve"> start() </w:t>
      </w:r>
      <w:r w:rsidRPr="001F794E">
        <w:rPr>
          <w:rFonts w:ascii="Nirmala UI" w:hAnsi="Nirmala UI" w:cs="Nirmala UI"/>
          <w:sz w:val="22"/>
          <w:szCs w:val="22"/>
        </w:rPr>
        <w:t>आधी</w:t>
      </w:r>
      <w:r w:rsidRPr="001F794E">
        <w:rPr>
          <w:sz w:val="22"/>
          <w:szCs w:val="22"/>
        </w:rPr>
        <w:t xml:space="preserve"> call </w:t>
      </w:r>
      <w:r w:rsidRPr="001F794E">
        <w:rPr>
          <w:rFonts w:ascii="Nirmala UI" w:hAnsi="Nirmala UI" w:cs="Nirmala UI"/>
          <w:sz w:val="22"/>
          <w:szCs w:val="22"/>
        </w:rPr>
        <w:t>करावे</w:t>
      </w:r>
      <w:r w:rsidRPr="001F794E">
        <w:rPr>
          <w:sz w:val="22"/>
          <w:szCs w:val="22"/>
        </w:rPr>
        <w:t>.</w:t>
      </w:r>
    </w:p>
    <w:p w14:paraId="26C65901" w14:textId="77777777" w:rsidR="00C474AF" w:rsidRPr="001F794E" w:rsidRDefault="00C474AF" w:rsidP="00C474AF">
      <w:r w:rsidRPr="001F794E">
        <w:pict w14:anchorId="7AEBAD21">
          <v:rect id="_x0000_i1635" style="width:0;height:1.5pt" o:hralign="center" o:hrstd="t" o:hr="t" fillcolor="#a0a0a0" stroked="f"/>
        </w:pict>
      </w:r>
    </w:p>
    <w:p w14:paraId="22515282" w14:textId="77777777" w:rsidR="00C474AF" w:rsidRPr="001F794E" w:rsidRDefault="00C474AF" w:rsidP="00C474A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242. Difference between user thread and daemon thread?</w:t>
      </w:r>
    </w:p>
    <w:p w14:paraId="24D70238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1886"/>
      </w:tblGrid>
      <w:tr w:rsidR="00C474AF" w:rsidRPr="001F794E" w14:paraId="0FE480DF" w14:textId="77777777" w:rsidTr="00C47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CF2A3" w14:textId="77777777" w:rsidR="00C474AF" w:rsidRPr="001F794E" w:rsidRDefault="00C474A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User Thread</w:t>
            </w:r>
          </w:p>
        </w:tc>
        <w:tc>
          <w:tcPr>
            <w:tcW w:w="0" w:type="auto"/>
            <w:vAlign w:val="center"/>
            <w:hideMark/>
          </w:tcPr>
          <w:p w14:paraId="3F753E51" w14:textId="77777777" w:rsidR="00C474AF" w:rsidRPr="001F794E" w:rsidRDefault="00C474A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Daemon Thread</w:t>
            </w:r>
          </w:p>
        </w:tc>
      </w:tr>
      <w:tr w:rsidR="00C474AF" w:rsidRPr="001F794E" w14:paraId="23B2E571" w14:textId="77777777" w:rsidTr="00C47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09D83" w14:textId="77777777" w:rsidR="00C474AF" w:rsidRPr="001F794E" w:rsidRDefault="00C474AF">
            <w:r w:rsidRPr="001F794E">
              <w:t>Performs main work</w:t>
            </w:r>
          </w:p>
        </w:tc>
        <w:tc>
          <w:tcPr>
            <w:tcW w:w="0" w:type="auto"/>
            <w:vAlign w:val="center"/>
            <w:hideMark/>
          </w:tcPr>
          <w:p w14:paraId="001794C4" w14:textId="77777777" w:rsidR="00C474AF" w:rsidRPr="001F794E" w:rsidRDefault="00C474AF">
            <w:r w:rsidRPr="001F794E">
              <w:t>Background support</w:t>
            </w:r>
          </w:p>
        </w:tc>
      </w:tr>
      <w:tr w:rsidR="00C474AF" w:rsidRPr="001F794E" w14:paraId="65923D67" w14:textId="77777777" w:rsidTr="00C47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8E969" w14:textId="77777777" w:rsidR="00C474AF" w:rsidRPr="001F794E" w:rsidRDefault="00C474AF">
            <w:r w:rsidRPr="001F794E">
              <w:t>JVM waits for completion</w:t>
            </w:r>
          </w:p>
        </w:tc>
        <w:tc>
          <w:tcPr>
            <w:tcW w:w="0" w:type="auto"/>
            <w:vAlign w:val="center"/>
            <w:hideMark/>
          </w:tcPr>
          <w:p w14:paraId="53BF1B96" w14:textId="77777777" w:rsidR="00C474AF" w:rsidRPr="001F794E" w:rsidRDefault="00C474AF">
            <w:r w:rsidRPr="001F794E">
              <w:t>JVM does not wait</w:t>
            </w:r>
          </w:p>
        </w:tc>
      </w:tr>
      <w:tr w:rsidR="00C474AF" w:rsidRPr="001F794E" w14:paraId="146E5AD3" w14:textId="77777777" w:rsidTr="00C47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A988C" w14:textId="77777777" w:rsidR="00C474AF" w:rsidRPr="001F794E" w:rsidRDefault="00C474AF">
            <w:r w:rsidRPr="001F794E">
              <w:t>High priority tasks</w:t>
            </w:r>
          </w:p>
        </w:tc>
        <w:tc>
          <w:tcPr>
            <w:tcW w:w="0" w:type="auto"/>
            <w:vAlign w:val="center"/>
            <w:hideMark/>
          </w:tcPr>
          <w:p w14:paraId="66CAFD90" w14:textId="77777777" w:rsidR="00C474AF" w:rsidRPr="001F794E" w:rsidRDefault="00C474AF">
            <w:r w:rsidRPr="001F794E">
              <w:t>Service tasks</w:t>
            </w:r>
          </w:p>
        </w:tc>
      </w:tr>
    </w:tbl>
    <w:p w14:paraId="689F1E80" w14:textId="77777777" w:rsidR="00C474AF" w:rsidRPr="001F794E" w:rsidRDefault="00C474AF" w:rsidP="00C474AF">
      <w:pPr>
        <w:pStyle w:val="Heading3"/>
      </w:pPr>
      <w:r w:rsidRPr="001F794E">
        <w:lastRenderedPageBreak/>
        <w:t>Example</w:t>
      </w:r>
    </w:p>
    <w:p w14:paraId="3B620A23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Main thread → User thread</w:t>
      </w:r>
    </w:p>
    <w:p w14:paraId="3B2BC14C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GC → Daemon thread</w:t>
      </w:r>
    </w:p>
    <w:p w14:paraId="18A35F9F" w14:textId="77777777" w:rsidR="00C474AF" w:rsidRPr="001F794E" w:rsidRDefault="00C474AF" w:rsidP="00C474AF">
      <w:pPr>
        <w:pStyle w:val="Heading3"/>
      </w:pPr>
      <w:r w:rsidRPr="001F794E">
        <w:t>Important Point</w:t>
      </w:r>
    </w:p>
    <w:p w14:paraId="4E981686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Daemon threads terminate automatically when JVM exits.</w:t>
      </w:r>
    </w:p>
    <w:p w14:paraId="3BA502A0" w14:textId="77777777" w:rsidR="00C474AF" w:rsidRPr="001F794E" w:rsidRDefault="00C474AF" w:rsidP="00C474AF">
      <w:r w:rsidRPr="001F794E">
        <w:pict w14:anchorId="3E5DD0A9">
          <v:rect id="_x0000_i1636" style="width:0;height:1.5pt" o:hralign="center" o:hrstd="t" o:hr="t" fillcolor="#a0a0a0" stroked="f"/>
        </w:pict>
      </w:r>
    </w:p>
    <w:p w14:paraId="446275D6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807"/>
      </w:tblGrid>
      <w:tr w:rsidR="00C474AF" w:rsidRPr="001F794E" w14:paraId="1B9B1823" w14:textId="77777777" w:rsidTr="00C47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F780C" w14:textId="77777777" w:rsidR="00C474AF" w:rsidRPr="001F794E" w:rsidRDefault="00C474A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User Thread</w:t>
            </w:r>
          </w:p>
        </w:tc>
        <w:tc>
          <w:tcPr>
            <w:tcW w:w="0" w:type="auto"/>
            <w:vAlign w:val="center"/>
            <w:hideMark/>
          </w:tcPr>
          <w:p w14:paraId="53BD2E03" w14:textId="77777777" w:rsidR="00C474AF" w:rsidRPr="001F794E" w:rsidRDefault="00C474A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Daemon Thread</w:t>
            </w:r>
          </w:p>
        </w:tc>
      </w:tr>
      <w:tr w:rsidR="00C474AF" w:rsidRPr="001F794E" w14:paraId="3204E3A2" w14:textId="77777777" w:rsidTr="00C47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9B189" w14:textId="77777777" w:rsidR="00C474AF" w:rsidRPr="001F794E" w:rsidRDefault="00C474AF">
            <w:r w:rsidRPr="001F794E">
              <w:t>Main work</w:t>
            </w:r>
          </w:p>
        </w:tc>
        <w:tc>
          <w:tcPr>
            <w:tcW w:w="0" w:type="auto"/>
            <w:vAlign w:val="center"/>
            <w:hideMark/>
          </w:tcPr>
          <w:p w14:paraId="311C9ECD" w14:textId="77777777" w:rsidR="00C474AF" w:rsidRPr="001F794E" w:rsidRDefault="00C474AF">
            <w:r w:rsidRPr="001F794E">
              <w:t>Background work</w:t>
            </w:r>
          </w:p>
        </w:tc>
      </w:tr>
      <w:tr w:rsidR="00C474AF" w:rsidRPr="001F794E" w14:paraId="0DEE1D34" w14:textId="77777777" w:rsidTr="00C47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D8A6F" w14:textId="77777777" w:rsidR="00C474AF" w:rsidRPr="001F794E" w:rsidRDefault="00C474AF">
            <w:r w:rsidRPr="001F794E">
              <w:t xml:space="preserve">JVM wait </w:t>
            </w:r>
            <w:r w:rsidRPr="001F794E">
              <w:rPr>
                <w:rFonts w:ascii="Nirmala UI" w:hAnsi="Nirmala UI" w:cs="Nirmala UI"/>
              </w:rPr>
              <w:t>करते</w:t>
            </w:r>
          </w:p>
        </w:tc>
        <w:tc>
          <w:tcPr>
            <w:tcW w:w="0" w:type="auto"/>
            <w:vAlign w:val="center"/>
            <w:hideMark/>
          </w:tcPr>
          <w:p w14:paraId="36D469DD" w14:textId="77777777" w:rsidR="00C474AF" w:rsidRPr="001F794E" w:rsidRDefault="00C474AF">
            <w:r w:rsidRPr="001F794E">
              <w:t xml:space="preserve">JVM wait </w:t>
            </w:r>
            <w:r w:rsidRPr="001F794E">
              <w:rPr>
                <w:rFonts w:ascii="Nirmala UI" w:hAnsi="Nirmala UI" w:cs="Nirmala UI"/>
              </w:rPr>
              <w:t>करत</w:t>
            </w:r>
            <w:r w:rsidRPr="001F794E">
              <w:t xml:space="preserve">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</w:tr>
    </w:tbl>
    <w:p w14:paraId="02E311A3" w14:textId="77777777" w:rsidR="00C474AF" w:rsidRPr="001F794E" w:rsidRDefault="00C474AF" w:rsidP="00C474AF">
      <w:r w:rsidRPr="001F794E">
        <w:pict w14:anchorId="301ABF08">
          <v:rect id="_x0000_i1637" style="width:0;height:1.5pt" o:hralign="center" o:hrstd="t" o:hr="t" fillcolor="#a0a0a0" stroked="f"/>
        </w:pict>
      </w:r>
    </w:p>
    <w:p w14:paraId="5C28411A" w14:textId="77777777" w:rsidR="00C474AF" w:rsidRPr="001F794E" w:rsidRDefault="00C474AF" w:rsidP="00C474A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243. What is synchronization?</w:t>
      </w:r>
    </w:p>
    <w:p w14:paraId="0F5666B4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0AED339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Synchronization controls multiple thread access to shared resources.</w:t>
      </w:r>
    </w:p>
    <w:p w14:paraId="4DE9DE4A" w14:textId="77777777" w:rsidR="00C474AF" w:rsidRPr="001F794E" w:rsidRDefault="00C474AF" w:rsidP="00C474AF">
      <w:pPr>
        <w:pStyle w:val="Heading3"/>
      </w:pPr>
      <w:r w:rsidRPr="001F794E">
        <w:t>Problem Without Synchronization</w:t>
      </w:r>
    </w:p>
    <w:p w14:paraId="200199A6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Race Condition</w:t>
      </w:r>
    </w:p>
    <w:p w14:paraId="78702F4C" w14:textId="77777777" w:rsidR="00C474AF" w:rsidRPr="001F794E" w:rsidRDefault="00C474AF" w:rsidP="00C474AF">
      <w:pPr>
        <w:pStyle w:val="Heading3"/>
      </w:pPr>
      <w:r w:rsidRPr="001F794E">
        <w:t>Example</w:t>
      </w:r>
    </w:p>
    <w:p w14:paraId="02D36715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 void deposit() {</w:t>
      </w:r>
    </w:p>
    <w:p w14:paraId="03263679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</w:p>
    <w:p w14:paraId="6C046905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03DC3FA" w14:textId="77777777" w:rsidR="00C474AF" w:rsidRPr="001F794E" w:rsidRDefault="00C474AF" w:rsidP="00C474AF">
      <w:pPr>
        <w:pStyle w:val="Heading3"/>
      </w:pPr>
      <w:r w:rsidRPr="001F794E">
        <w:t>Benefits</w:t>
      </w:r>
    </w:p>
    <w:p w14:paraId="5C93EDAA" w14:textId="77777777" w:rsidR="00C474AF" w:rsidRPr="001F794E" w:rsidRDefault="00C474AF" w:rsidP="003003E2">
      <w:pPr>
        <w:pStyle w:val="NormalWeb"/>
        <w:numPr>
          <w:ilvl w:val="0"/>
          <w:numId w:val="221"/>
        </w:numPr>
        <w:rPr>
          <w:sz w:val="22"/>
          <w:szCs w:val="22"/>
        </w:rPr>
      </w:pPr>
      <w:r w:rsidRPr="001F794E">
        <w:rPr>
          <w:sz w:val="22"/>
          <w:szCs w:val="22"/>
        </w:rPr>
        <w:t>Data consistency</w:t>
      </w:r>
    </w:p>
    <w:p w14:paraId="3211742B" w14:textId="77777777" w:rsidR="00C474AF" w:rsidRPr="001F794E" w:rsidRDefault="00C474AF" w:rsidP="003003E2">
      <w:pPr>
        <w:pStyle w:val="NormalWeb"/>
        <w:numPr>
          <w:ilvl w:val="0"/>
          <w:numId w:val="221"/>
        </w:numPr>
        <w:rPr>
          <w:sz w:val="22"/>
          <w:szCs w:val="22"/>
        </w:rPr>
      </w:pPr>
      <w:r w:rsidRPr="001F794E">
        <w:rPr>
          <w:sz w:val="22"/>
          <w:szCs w:val="22"/>
        </w:rPr>
        <w:t>Thread safety</w:t>
      </w:r>
    </w:p>
    <w:p w14:paraId="62A25C94" w14:textId="77777777" w:rsidR="00C474AF" w:rsidRPr="001F794E" w:rsidRDefault="00C474AF" w:rsidP="00C474AF">
      <w:pPr>
        <w:pStyle w:val="Heading3"/>
      </w:pPr>
      <w:r w:rsidRPr="001F794E">
        <w:lastRenderedPageBreak/>
        <w:t>Important Point</w:t>
      </w:r>
    </w:p>
    <w:p w14:paraId="09C67422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one thread enters synchronized block at a time.</w:t>
      </w:r>
    </w:p>
    <w:p w14:paraId="1D61F214" w14:textId="77777777" w:rsidR="00C474AF" w:rsidRPr="001F794E" w:rsidRDefault="00C474AF" w:rsidP="00C474AF">
      <w:r w:rsidRPr="001F794E">
        <w:pict w14:anchorId="0D1F755E">
          <v:rect id="_x0000_i1638" style="width:0;height:1.5pt" o:hralign="center" o:hrstd="t" o:hr="t" fillcolor="#a0a0a0" stroked="f"/>
        </w:pict>
      </w:r>
    </w:p>
    <w:p w14:paraId="5190A5CF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535C70C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threads shared resource access </w:t>
      </w:r>
      <w:r w:rsidRPr="001F794E">
        <w:rPr>
          <w:rFonts w:ascii="Nirmala UI" w:hAnsi="Nirmala UI" w:cs="Nirmala UI"/>
          <w:sz w:val="22"/>
          <w:szCs w:val="22"/>
        </w:rPr>
        <w:t>करताना</w:t>
      </w:r>
      <w:r w:rsidRPr="001F794E">
        <w:rPr>
          <w:sz w:val="22"/>
          <w:szCs w:val="22"/>
        </w:rPr>
        <w:t xml:space="preserve"> control </w:t>
      </w:r>
      <w:r w:rsidRPr="001F794E">
        <w:rPr>
          <w:rFonts w:ascii="Nirmala UI" w:hAnsi="Nirmala UI" w:cs="Nirmala UI"/>
          <w:sz w:val="22"/>
          <w:szCs w:val="22"/>
        </w:rPr>
        <w:t>ठेवणे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synchronization.</w:t>
      </w:r>
    </w:p>
    <w:p w14:paraId="6B21F0D2" w14:textId="77777777" w:rsidR="00C474AF" w:rsidRPr="001F794E" w:rsidRDefault="00C474AF" w:rsidP="00C474AF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1020A3D9" w14:textId="77777777" w:rsidR="00C474AF" w:rsidRPr="001F794E" w:rsidRDefault="00C474AF" w:rsidP="003003E2">
      <w:pPr>
        <w:pStyle w:val="NormalWeb"/>
        <w:numPr>
          <w:ilvl w:val="0"/>
          <w:numId w:val="222"/>
        </w:numPr>
        <w:rPr>
          <w:sz w:val="22"/>
          <w:szCs w:val="22"/>
        </w:rPr>
      </w:pPr>
      <w:r w:rsidRPr="001F794E">
        <w:rPr>
          <w:sz w:val="22"/>
          <w:szCs w:val="22"/>
        </w:rPr>
        <w:t>Data consistency</w:t>
      </w:r>
    </w:p>
    <w:p w14:paraId="4F3A838A" w14:textId="77777777" w:rsidR="00C474AF" w:rsidRPr="001F794E" w:rsidRDefault="00C474AF" w:rsidP="003003E2">
      <w:pPr>
        <w:pStyle w:val="NormalWeb"/>
        <w:numPr>
          <w:ilvl w:val="0"/>
          <w:numId w:val="222"/>
        </w:numPr>
        <w:rPr>
          <w:sz w:val="22"/>
          <w:szCs w:val="22"/>
        </w:rPr>
      </w:pPr>
      <w:r w:rsidRPr="001F794E">
        <w:rPr>
          <w:sz w:val="22"/>
          <w:szCs w:val="22"/>
        </w:rPr>
        <w:t>Thread safety</w:t>
      </w:r>
    </w:p>
    <w:p w14:paraId="12D51875" w14:textId="77777777" w:rsidR="00C474AF" w:rsidRPr="001F794E" w:rsidRDefault="00C474AF" w:rsidP="00C474AF">
      <w:r w:rsidRPr="001F794E">
        <w:pict w14:anchorId="0AE65A5D">
          <v:rect id="_x0000_i1639" style="width:0;height:1.5pt" o:hralign="center" o:hrstd="t" o:hr="t" fillcolor="#a0a0a0" stroked="f"/>
        </w:pict>
      </w:r>
    </w:p>
    <w:p w14:paraId="1417F362" w14:textId="77777777" w:rsidR="00C474AF" w:rsidRPr="001F794E" w:rsidRDefault="00C474AF" w:rsidP="00C474A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244. What is race condition?</w:t>
      </w:r>
    </w:p>
    <w:p w14:paraId="75E0B6E3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8D51CD3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Race condition occurs when multiple threads modify shared data simultaneously causing inconsistent results.</w:t>
      </w:r>
    </w:p>
    <w:p w14:paraId="32BF95F5" w14:textId="77777777" w:rsidR="00C474AF" w:rsidRPr="001F794E" w:rsidRDefault="00C474AF" w:rsidP="00C474AF">
      <w:pPr>
        <w:pStyle w:val="Heading3"/>
      </w:pPr>
      <w:r w:rsidRPr="001F794E">
        <w:t>Example</w:t>
      </w:r>
    </w:p>
    <w:p w14:paraId="7AE8A088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count++;</w:t>
      </w:r>
    </w:p>
    <w:p w14:paraId="49637B04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two threads execute together:</w:t>
      </w:r>
    </w:p>
    <w:p w14:paraId="08731ACE" w14:textId="77777777" w:rsidR="00C474AF" w:rsidRPr="001F794E" w:rsidRDefault="00C474AF" w:rsidP="003003E2">
      <w:pPr>
        <w:pStyle w:val="NormalWeb"/>
        <w:numPr>
          <w:ilvl w:val="0"/>
          <w:numId w:val="223"/>
        </w:numPr>
        <w:rPr>
          <w:sz w:val="22"/>
          <w:szCs w:val="22"/>
        </w:rPr>
      </w:pPr>
      <w:r w:rsidRPr="001F794E">
        <w:rPr>
          <w:sz w:val="22"/>
          <w:szCs w:val="22"/>
        </w:rPr>
        <w:t>incorrect value possible</w:t>
      </w:r>
    </w:p>
    <w:p w14:paraId="42D7F5DA" w14:textId="77777777" w:rsidR="00C474AF" w:rsidRPr="001F794E" w:rsidRDefault="00C474AF" w:rsidP="00C474AF">
      <w:pPr>
        <w:pStyle w:val="Heading3"/>
      </w:pPr>
      <w:r w:rsidRPr="001F794E">
        <w:t>Example Scenario</w:t>
      </w:r>
    </w:p>
    <w:p w14:paraId="71FF7BB1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Expected = 2</w:t>
      </w:r>
    </w:p>
    <w:p w14:paraId="71392AC9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Actual = 1</w:t>
      </w:r>
    </w:p>
    <w:p w14:paraId="392B5A08" w14:textId="77777777" w:rsidR="00C474AF" w:rsidRPr="001F794E" w:rsidRDefault="00C474AF" w:rsidP="00C474AF">
      <w:pPr>
        <w:pStyle w:val="Heading3"/>
      </w:pPr>
      <w:r w:rsidRPr="001F794E">
        <w:t>Important Point</w:t>
      </w:r>
    </w:p>
    <w:p w14:paraId="4F29A5DE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Race conditions occur due to unsynchronized access.</w:t>
      </w:r>
    </w:p>
    <w:p w14:paraId="0BCD2200" w14:textId="77777777" w:rsidR="00C474AF" w:rsidRPr="001F794E" w:rsidRDefault="00C474AF" w:rsidP="00C474AF">
      <w:r w:rsidRPr="001F794E">
        <w:lastRenderedPageBreak/>
        <w:pict w14:anchorId="422552A3">
          <v:rect id="_x0000_i1640" style="width:0;height:1.5pt" o:hralign="center" o:hrstd="t" o:hr="t" fillcolor="#a0a0a0" stroked="f"/>
        </w:pict>
      </w:r>
    </w:p>
    <w:p w14:paraId="579E0023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3782A03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threads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 xml:space="preserve"> incorrect result </w:t>
      </w:r>
      <w:r w:rsidRPr="001F794E">
        <w:rPr>
          <w:rFonts w:ascii="Nirmala UI" w:hAnsi="Nirmala UI" w:cs="Nirmala UI"/>
          <w:sz w:val="22"/>
          <w:szCs w:val="22"/>
        </w:rPr>
        <w:t>येणे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race condition.</w:t>
      </w:r>
    </w:p>
    <w:p w14:paraId="13F09321" w14:textId="77777777" w:rsidR="00C474AF" w:rsidRPr="001F794E" w:rsidRDefault="00C474AF" w:rsidP="00C474AF">
      <w:pPr>
        <w:pStyle w:val="Heading3"/>
      </w:pPr>
      <w:r w:rsidRPr="001F794E">
        <w:t>Example</w:t>
      </w:r>
    </w:p>
    <w:p w14:paraId="0F490AE5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count++</w:t>
      </w:r>
    </w:p>
    <w:p w14:paraId="0033A59F" w14:textId="77777777" w:rsidR="00C474AF" w:rsidRPr="001F794E" w:rsidRDefault="00C474AF" w:rsidP="00C474AF">
      <w:r w:rsidRPr="001F794E">
        <w:pict w14:anchorId="2CE0218A">
          <v:rect id="_x0000_i1641" style="width:0;height:1.5pt" o:hralign="center" o:hrstd="t" o:hr="t" fillcolor="#a0a0a0" stroked="f"/>
        </w:pict>
      </w:r>
    </w:p>
    <w:p w14:paraId="5865819A" w14:textId="77777777" w:rsidR="00C474AF" w:rsidRPr="001F794E" w:rsidRDefault="00C474AF" w:rsidP="00C474A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245. What is synchronized method?</w:t>
      </w:r>
    </w:p>
    <w:p w14:paraId="4929DDAB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629C07C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Method declared using </w:t>
      </w:r>
      <w:r w:rsidRPr="001F794E">
        <w:rPr>
          <w:rStyle w:val="HTMLCode"/>
          <w:sz w:val="22"/>
          <w:szCs w:val="22"/>
        </w:rPr>
        <w:t>synchronized</w:t>
      </w:r>
      <w:r w:rsidRPr="001F794E">
        <w:rPr>
          <w:sz w:val="22"/>
          <w:szCs w:val="22"/>
        </w:rPr>
        <w:t xml:space="preserve"> keyword.</w:t>
      </w:r>
    </w:p>
    <w:p w14:paraId="6ACA4D4E" w14:textId="77777777" w:rsidR="00C474AF" w:rsidRPr="001F794E" w:rsidRDefault="00C474AF" w:rsidP="00C474AF">
      <w:pPr>
        <w:pStyle w:val="Heading3"/>
      </w:pPr>
      <w:r w:rsidRPr="001F794E">
        <w:t>Example</w:t>
      </w:r>
    </w:p>
    <w:p w14:paraId="6E0497A1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 void show() {</w:t>
      </w:r>
    </w:p>
    <w:p w14:paraId="4139E3B7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</w:p>
    <w:p w14:paraId="64E1B06E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413A5AB5" w14:textId="77777777" w:rsidR="00C474AF" w:rsidRPr="001F794E" w:rsidRDefault="00C474AF" w:rsidP="00C474AF">
      <w:pPr>
        <w:pStyle w:val="Heading3"/>
      </w:pPr>
      <w:r w:rsidRPr="001F794E">
        <w:t>Features</w:t>
      </w:r>
    </w:p>
    <w:p w14:paraId="76B6970F" w14:textId="77777777" w:rsidR="00C474AF" w:rsidRPr="001F794E" w:rsidRDefault="00C474AF" w:rsidP="003003E2">
      <w:pPr>
        <w:pStyle w:val="NormalWeb"/>
        <w:numPr>
          <w:ilvl w:val="0"/>
          <w:numId w:val="224"/>
        </w:numPr>
        <w:rPr>
          <w:sz w:val="22"/>
          <w:szCs w:val="22"/>
        </w:rPr>
      </w:pPr>
      <w:r w:rsidRPr="001F794E">
        <w:rPr>
          <w:sz w:val="22"/>
          <w:szCs w:val="22"/>
        </w:rPr>
        <w:t>Locks object monitor</w:t>
      </w:r>
    </w:p>
    <w:p w14:paraId="55CE1B53" w14:textId="77777777" w:rsidR="00C474AF" w:rsidRPr="001F794E" w:rsidRDefault="00C474AF" w:rsidP="003003E2">
      <w:pPr>
        <w:pStyle w:val="NormalWeb"/>
        <w:numPr>
          <w:ilvl w:val="0"/>
          <w:numId w:val="224"/>
        </w:numPr>
        <w:rPr>
          <w:sz w:val="22"/>
          <w:szCs w:val="22"/>
        </w:rPr>
      </w:pPr>
      <w:r w:rsidRPr="001F794E">
        <w:rPr>
          <w:sz w:val="22"/>
          <w:szCs w:val="22"/>
        </w:rPr>
        <w:t>One thread at a time</w:t>
      </w:r>
    </w:p>
    <w:p w14:paraId="5EFB292D" w14:textId="77777777" w:rsidR="00C474AF" w:rsidRPr="001F794E" w:rsidRDefault="00C474AF" w:rsidP="00C474AF">
      <w:pPr>
        <w:pStyle w:val="Heading3"/>
      </w:pPr>
      <w:r w:rsidRPr="001F794E">
        <w:t>Important Point</w:t>
      </w:r>
    </w:p>
    <w:p w14:paraId="64677E02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Lock acquired on current object:</w:t>
      </w:r>
    </w:p>
    <w:p w14:paraId="715A0AAF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this</w:t>
      </w:r>
    </w:p>
    <w:p w14:paraId="2658D45C" w14:textId="77777777" w:rsidR="00C474AF" w:rsidRPr="001F794E" w:rsidRDefault="00C474AF" w:rsidP="00C474AF">
      <w:r w:rsidRPr="001F794E">
        <w:pict w14:anchorId="2D737B4F">
          <v:rect id="_x0000_i1642" style="width:0;height:1.5pt" o:hralign="center" o:hrstd="t" o:hr="t" fillcolor="#a0a0a0" stroked="f"/>
        </w:pict>
      </w:r>
    </w:p>
    <w:p w14:paraId="38D79FC5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31913F2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</w:t>
      </w:r>
      <w:r w:rsidRPr="001F794E">
        <w:rPr>
          <w:sz w:val="22"/>
          <w:szCs w:val="22"/>
        </w:rPr>
        <w:t xml:space="preserve"> keyword </w:t>
      </w:r>
      <w:r w:rsidRPr="001F794E">
        <w:rPr>
          <w:rFonts w:ascii="Nirmala UI" w:hAnsi="Nirmala UI" w:cs="Nirmala UI"/>
          <w:sz w:val="22"/>
          <w:szCs w:val="22"/>
        </w:rPr>
        <w:t>वापरलेली</w:t>
      </w:r>
      <w:r w:rsidRPr="001F794E">
        <w:rPr>
          <w:sz w:val="22"/>
          <w:szCs w:val="22"/>
        </w:rPr>
        <w:t xml:space="preserve"> method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synchronized method.</w:t>
      </w:r>
    </w:p>
    <w:p w14:paraId="341EFA6A" w14:textId="77777777" w:rsidR="00C474AF" w:rsidRPr="001F794E" w:rsidRDefault="00C474AF" w:rsidP="00C474AF">
      <w:pPr>
        <w:pStyle w:val="Heading3"/>
      </w:pPr>
      <w:r w:rsidRPr="001F794E">
        <w:lastRenderedPageBreak/>
        <w:t>Important</w:t>
      </w:r>
    </w:p>
    <w:p w14:paraId="237983A2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वेळी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एकच</w:t>
      </w:r>
      <w:r w:rsidRPr="001F794E">
        <w:rPr>
          <w:sz w:val="22"/>
          <w:szCs w:val="22"/>
        </w:rPr>
        <w:t xml:space="preserve"> thread execute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  <w:r w:rsidRPr="001F794E">
        <w:rPr>
          <w:sz w:val="22"/>
          <w:szCs w:val="22"/>
        </w:rPr>
        <w:t>.</w:t>
      </w:r>
    </w:p>
    <w:p w14:paraId="07BBB080" w14:textId="77777777" w:rsidR="00C474AF" w:rsidRPr="001F794E" w:rsidRDefault="00C474AF" w:rsidP="00C474AF">
      <w:r w:rsidRPr="001F794E">
        <w:pict w14:anchorId="424E46D0">
          <v:rect id="_x0000_i1643" style="width:0;height:1.5pt" o:hralign="center" o:hrstd="t" o:hr="t" fillcolor="#a0a0a0" stroked="f"/>
        </w:pict>
      </w:r>
    </w:p>
    <w:p w14:paraId="466EDF63" w14:textId="77777777" w:rsidR="00C474AF" w:rsidRPr="001F794E" w:rsidRDefault="00C474AF" w:rsidP="00C474A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246. What is synchronized block?</w:t>
      </w:r>
    </w:p>
    <w:p w14:paraId="267CBE58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A9F0698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Synchronizes only specific code block.</w:t>
      </w:r>
    </w:p>
    <w:p w14:paraId="61CCB9C7" w14:textId="77777777" w:rsidR="00C474AF" w:rsidRPr="001F794E" w:rsidRDefault="00C474AF" w:rsidP="00C474AF">
      <w:pPr>
        <w:pStyle w:val="Heading3"/>
      </w:pPr>
      <w:r w:rsidRPr="001F794E">
        <w:t>Example</w:t>
      </w:r>
    </w:p>
    <w:p w14:paraId="05FFE8DA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synchronized(this) {</w:t>
      </w:r>
    </w:p>
    <w:p w14:paraId="4594B9B4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</w:p>
    <w:p w14:paraId="75A5054E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// critical section</w:t>
      </w:r>
    </w:p>
    <w:p w14:paraId="56C97626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9C6708A" w14:textId="77777777" w:rsidR="00C474AF" w:rsidRPr="001F794E" w:rsidRDefault="00C474AF" w:rsidP="00C474AF">
      <w:pPr>
        <w:pStyle w:val="Heading3"/>
      </w:pPr>
      <w:r w:rsidRPr="001F794E">
        <w:t>Benefits</w:t>
      </w:r>
    </w:p>
    <w:p w14:paraId="1CD824B8" w14:textId="77777777" w:rsidR="00C474AF" w:rsidRPr="001F794E" w:rsidRDefault="00C474AF" w:rsidP="003003E2">
      <w:pPr>
        <w:pStyle w:val="NormalWeb"/>
        <w:numPr>
          <w:ilvl w:val="0"/>
          <w:numId w:val="225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2B055E5E" w14:textId="77777777" w:rsidR="00C474AF" w:rsidRPr="001F794E" w:rsidRDefault="00C474AF" w:rsidP="003003E2">
      <w:pPr>
        <w:pStyle w:val="NormalWeb"/>
        <w:numPr>
          <w:ilvl w:val="0"/>
          <w:numId w:val="225"/>
        </w:numPr>
        <w:rPr>
          <w:sz w:val="22"/>
          <w:szCs w:val="22"/>
        </w:rPr>
      </w:pPr>
      <w:r w:rsidRPr="001F794E">
        <w:rPr>
          <w:sz w:val="22"/>
          <w:szCs w:val="22"/>
        </w:rPr>
        <w:t>Smaller lock scope</w:t>
      </w:r>
    </w:p>
    <w:p w14:paraId="0802067B" w14:textId="77777777" w:rsidR="00C474AF" w:rsidRPr="001F794E" w:rsidRDefault="00C474AF" w:rsidP="00C474AF">
      <w:pPr>
        <w:pStyle w:val="Heading3"/>
      </w:pPr>
      <w:r w:rsidRPr="001F794E">
        <w:t>Important Point</w:t>
      </w:r>
    </w:p>
    <w:p w14:paraId="50BF575A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Preferred over synchronized method in large applications.</w:t>
      </w:r>
    </w:p>
    <w:p w14:paraId="5786FA26" w14:textId="77777777" w:rsidR="00C474AF" w:rsidRPr="001F794E" w:rsidRDefault="00C474AF" w:rsidP="00C474AF">
      <w:r w:rsidRPr="001F794E">
        <w:pict w14:anchorId="4FFF6D7B">
          <v:rect id="_x0000_i1644" style="width:0;height:1.5pt" o:hralign="center" o:hrstd="t" o:hr="t" fillcolor="#a0a0a0" stroked="f"/>
        </w:pict>
      </w:r>
    </w:p>
    <w:p w14:paraId="70377791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AF2E7DE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Specific code block synchronize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synchronized block.</w:t>
      </w:r>
    </w:p>
    <w:p w14:paraId="73B60297" w14:textId="77777777" w:rsidR="00C474AF" w:rsidRPr="001F794E" w:rsidRDefault="00C474AF" w:rsidP="00C474AF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288E5DFB" w14:textId="77777777" w:rsidR="00C474AF" w:rsidRPr="001F794E" w:rsidRDefault="00C474AF" w:rsidP="003003E2">
      <w:pPr>
        <w:pStyle w:val="NormalWeb"/>
        <w:numPr>
          <w:ilvl w:val="0"/>
          <w:numId w:val="226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78B83B39" w14:textId="77777777" w:rsidR="00C474AF" w:rsidRPr="001F794E" w:rsidRDefault="00C474AF" w:rsidP="003003E2">
      <w:pPr>
        <w:pStyle w:val="NormalWeb"/>
        <w:numPr>
          <w:ilvl w:val="0"/>
          <w:numId w:val="226"/>
        </w:numPr>
        <w:rPr>
          <w:sz w:val="22"/>
          <w:szCs w:val="22"/>
        </w:rPr>
      </w:pPr>
      <w:r w:rsidRPr="001F794E">
        <w:rPr>
          <w:sz w:val="22"/>
          <w:szCs w:val="22"/>
        </w:rPr>
        <w:t>Small locking scope</w:t>
      </w:r>
    </w:p>
    <w:p w14:paraId="4EC50021" w14:textId="77777777" w:rsidR="00C474AF" w:rsidRPr="001F794E" w:rsidRDefault="00C474AF" w:rsidP="00C474AF">
      <w:r w:rsidRPr="001F794E">
        <w:pict w14:anchorId="1517F24F">
          <v:rect id="_x0000_i1645" style="width:0;height:1.5pt" o:hralign="center" o:hrstd="t" o:hr="t" fillcolor="#a0a0a0" stroked="f"/>
        </w:pict>
      </w:r>
    </w:p>
    <w:p w14:paraId="76A2C6BB" w14:textId="77777777" w:rsidR="00C474AF" w:rsidRPr="001F794E" w:rsidRDefault="00C474AF" w:rsidP="00C474A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247. What is deadlock?</w:t>
      </w:r>
    </w:p>
    <w:p w14:paraId="5DAEDE7B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899F9EA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Deadlock occurs when two threads wait for each other forever.</w:t>
      </w:r>
    </w:p>
    <w:p w14:paraId="661548B1" w14:textId="77777777" w:rsidR="00C474AF" w:rsidRPr="001F794E" w:rsidRDefault="00C474AF" w:rsidP="00C474AF">
      <w:pPr>
        <w:pStyle w:val="Heading3"/>
      </w:pPr>
      <w:r w:rsidRPr="001F794E">
        <w:t>Example</w:t>
      </w:r>
    </w:p>
    <w:p w14:paraId="5992A177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Thread1 → waiting for Lock2</w:t>
      </w:r>
    </w:p>
    <w:p w14:paraId="69493309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Thread2 → waiting for Lock1</w:t>
      </w:r>
    </w:p>
    <w:p w14:paraId="3837D42F" w14:textId="77777777" w:rsidR="00C474AF" w:rsidRPr="001F794E" w:rsidRDefault="00C474AF" w:rsidP="00C474AF">
      <w:pPr>
        <w:pStyle w:val="Heading3"/>
      </w:pPr>
      <w:r w:rsidRPr="001F794E">
        <w:t>Conditions</w:t>
      </w:r>
    </w:p>
    <w:p w14:paraId="50D3E8D6" w14:textId="77777777" w:rsidR="00C474AF" w:rsidRPr="001F794E" w:rsidRDefault="00C474AF" w:rsidP="003003E2">
      <w:pPr>
        <w:pStyle w:val="NormalWeb"/>
        <w:numPr>
          <w:ilvl w:val="0"/>
          <w:numId w:val="227"/>
        </w:numPr>
        <w:rPr>
          <w:sz w:val="22"/>
          <w:szCs w:val="22"/>
        </w:rPr>
      </w:pPr>
      <w:r w:rsidRPr="001F794E">
        <w:rPr>
          <w:sz w:val="22"/>
          <w:szCs w:val="22"/>
        </w:rPr>
        <w:t>Mutual exclusion</w:t>
      </w:r>
    </w:p>
    <w:p w14:paraId="6C984ACE" w14:textId="77777777" w:rsidR="00C474AF" w:rsidRPr="001F794E" w:rsidRDefault="00C474AF" w:rsidP="003003E2">
      <w:pPr>
        <w:pStyle w:val="NormalWeb"/>
        <w:numPr>
          <w:ilvl w:val="0"/>
          <w:numId w:val="227"/>
        </w:numPr>
        <w:rPr>
          <w:sz w:val="22"/>
          <w:szCs w:val="22"/>
        </w:rPr>
      </w:pPr>
      <w:r w:rsidRPr="001F794E">
        <w:rPr>
          <w:sz w:val="22"/>
          <w:szCs w:val="22"/>
        </w:rPr>
        <w:t>Hold and wait</w:t>
      </w:r>
    </w:p>
    <w:p w14:paraId="297AC4B6" w14:textId="77777777" w:rsidR="00C474AF" w:rsidRPr="001F794E" w:rsidRDefault="00C474AF" w:rsidP="003003E2">
      <w:pPr>
        <w:pStyle w:val="NormalWeb"/>
        <w:numPr>
          <w:ilvl w:val="0"/>
          <w:numId w:val="227"/>
        </w:numPr>
        <w:rPr>
          <w:sz w:val="22"/>
          <w:szCs w:val="22"/>
        </w:rPr>
      </w:pPr>
      <w:r w:rsidRPr="001F794E">
        <w:rPr>
          <w:sz w:val="22"/>
          <w:szCs w:val="22"/>
        </w:rPr>
        <w:t>No preemption</w:t>
      </w:r>
    </w:p>
    <w:p w14:paraId="65D947F7" w14:textId="77777777" w:rsidR="00C474AF" w:rsidRPr="001F794E" w:rsidRDefault="00C474AF" w:rsidP="003003E2">
      <w:pPr>
        <w:pStyle w:val="NormalWeb"/>
        <w:numPr>
          <w:ilvl w:val="0"/>
          <w:numId w:val="227"/>
        </w:numPr>
        <w:rPr>
          <w:sz w:val="22"/>
          <w:szCs w:val="22"/>
        </w:rPr>
      </w:pPr>
      <w:r w:rsidRPr="001F794E">
        <w:rPr>
          <w:sz w:val="22"/>
          <w:szCs w:val="22"/>
        </w:rPr>
        <w:t>Circular wait</w:t>
      </w:r>
    </w:p>
    <w:p w14:paraId="5BAAC45E" w14:textId="77777777" w:rsidR="00C474AF" w:rsidRPr="001F794E" w:rsidRDefault="00C474AF" w:rsidP="00C474AF">
      <w:pPr>
        <w:pStyle w:val="Heading3"/>
      </w:pPr>
      <w:r w:rsidRPr="001F794E">
        <w:t>Important Point</w:t>
      </w:r>
    </w:p>
    <w:p w14:paraId="413C2ABB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Deadlock freezes execution.</w:t>
      </w:r>
    </w:p>
    <w:p w14:paraId="3C4026F1" w14:textId="77777777" w:rsidR="00C474AF" w:rsidRPr="001F794E" w:rsidRDefault="00C474AF" w:rsidP="00C474AF">
      <w:r w:rsidRPr="001F794E">
        <w:pict w14:anchorId="52B78662">
          <v:rect id="_x0000_i1646" style="width:0;height:1.5pt" o:hralign="center" o:hrstd="t" o:hr="t" fillcolor="#a0a0a0" stroked="f"/>
        </w:pict>
      </w:r>
    </w:p>
    <w:p w14:paraId="0422D1AF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6D2C9CA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दोन</w:t>
      </w:r>
      <w:r w:rsidRPr="001F794E">
        <w:rPr>
          <w:sz w:val="22"/>
          <w:szCs w:val="22"/>
        </w:rPr>
        <w:t xml:space="preserve"> threads </w:t>
      </w:r>
      <w:r w:rsidRPr="001F794E">
        <w:rPr>
          <w:rFonts w:ascii="Nirmala UI" w:hAnsi="Nirmala UI" w:cs="Nirmala UI"/>
          <w:sz w:val="22"/>
          <w:szCs w:val="22"/>
        </w:rPr>
        <w:t>एकमेकांची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वाट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पाहत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राहतात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तेव्हा</w:t>
      </w:r>
      <w:r w:rsidRPr="001F794E">
        <w:rPr>
          <w:sz w:val="22"/>
          <w:szCs w:val="22"/>
        </w:rPr>
        <w:t xml:space="preserve"> deadlock </w:t>
      </w:r>
      <w:r w:rsidRPr="001F794E">
        <w:rPr>
          <w:rFonts w:ascii="Nirmala UI" w:hAnsi="Nirmala UI" w:cs="Nirmala UI"/>
          <w:sz w:val="22"/>
          <w:szCs w:val="22"/>
        </w:rPr>
        <w:t>होतो</w:t>
      </w:r>
      <w:r w:rsidRPr="001F794E">
        <w:rPr>
          <w:sz w:val="22"/>
          <w:szCs w:val="22"/>
        </w:rPr>
        <w:t>.</w:t>
      </w:r>
    </w:p>
    <w:p w14:paraId="1F943276" w14:textId="77777777" w:rsidR="00C474AF" w:rsidRPr="001F794E" w:rsidRDefault="00C474AF" w:rsidP="00C474AF">
      <w:pPr>
        <w:pStyle w:val="Heading3"/>
      </w:pPr>
      <w:r w:rsidRPr="001F794E">
        <w:t>Result</w:t>
      </w:r>
    </w:p>
    <w:p w14:paraId="136097CF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Program hang </w:t>
      </w:r>
      <w:r w:rsidRPr="001F794E">
        <w:rPr>
          <w:rFonts w:ascii="Nirmala UI" w:hAnsi="Nirmala UI" w:cs="Nirmala UI"/>
          <w:sz w:val="22"/>
          <w:szCs w:val="22"/>
        </w:rPr>
        <w:t>होतो</w:t>
      </w:r>
      <w:r w:rsidRPr="001F794E">
        <w:rPr>
          <w:sz w:val="22"/>
          <w:szCs w:val="22"/>
        </w:rPr>
        <w:t>.</w:t>
      </w:r>
    </w:p>
    <w:p w14:paraId="7BACA9DA" w14:textId="77777777" w:rsidR="00C474AF" w:rsidRPr="001F794E" w:rsidRDefault="00C474AF" w:rsidP="00C474AF">
      <w:r w:rsidRPr="001F794E">
        <w:pict w14:anchorId="65AB3497">
          <v:rect id="_x0000_i1647" style="width:0;height:1.5pt" o:hralign="center" o:hrstd="t" o:hr="t" fillcolor="#a0a0a0" stroked="f"/>
        </w:pict>
      </w:r>
    </w:p>
    <w:p w14:paraId="29FCFF3E" w14:textId="77777777" w:rsidR="00C474AF" w:rsidRPr="001F794E" w:rsidRDefault="00C474AF" w:rsidP="00C474A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248. What is inter-thread communication?</w:t>
      </w:r>
    </w:p>
    <w:p w14:paraId="69D8A87D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7C4C1BD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Threads communicate using:</w:t>
      </w:r>
    </w:p>
    <w:p w14:paraId="124952F1" w14:textId="77777777" w:rsidR="00C474AF" w:rsidRPr="001F794E" w:rsidRDefault="00C474AF" w:rsidP="003003E2">
      <w:pPr>
        <w:pStyle w:val="NormalWeb"/>
        <w:numPr>
          <w:ilvl w:val="0"/>
          <w:numId w:val="228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wait()</w:t>
      </w:r>
    </w:p>
    <w:p w14:paraId="21FFB4E1" w14:textId="77777777" w:rsidR="00C474AF" w:rsidRPr="001F794E" w:rsidRDefault="00C474AF" w:rsidP="003003E2">
      <w:pPr>
        <w:pStyle w:val="NormalWeb"/>
        <w:numPr>
          <w:ilvl w:val="0"/>
          <w:numId w:val="228"/>
        </w:numPr>
        <w:rPr>
          <w:sz w:val="22"/>
          <w:szCs w:val="22"/>
        </w:rPr>
      </w:pPr>
      <w:r w:rsidRPr="001F794E">
        <w:rPr>
          <w:sz w:val="22"/>
          <w:szCs w:val="22"/>
        </w:rPr>
        <w:t>notify()</w:t>
      </w:r>
    </w:p>
    <w:p w14:paraId="69CAE098" w14:textId="77777777" w:rsidR="00C474AF" w:rsidRPr="001F794E" w:rsidRDefault="00C474AF" w:rsidP="003003E2">
      <w:pPr>
        <w:pStyle w:val="NormalWeb"/>
        <w:numPr>
          <w:ilvl w:val="0"/>
          <w:numId w:val="228"/>
        </w:numPr>
        <w:rPr>
          <w:sz w:val="22"/>
          <w:szCs w:val="22"/>
        </w:rPr>
      </w:pPr>
      <w:r w:rsidRPr="001F794E">
        <w:rPr>
          <w:sz w:val="22"/>
          <w:szCs w:val="22"/>
        </w:rPr>
        <w:t>notifyAll()</w:t>
      </w:r>
    </w:p>
    <w:p w14:paraId="271724A7" w14:textId="77777777" w:rsidR="00C474AF" w:rsidRPr="001F794E" w:rsidRDefault="00C474AF" w:rsidP="00C474AF">
      <w:pPr>
        <w:pStyle w:val="Heading3"/>
      </w:pPr>
      <w:r w:rsidRPr="001F794E">
        <w:t>Example</w:t>
      </w:r>
    </w:p>
    <w:p w14:paraId="3DE5D0B1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wait();</w:t>
      </w:r>
    </w:p>
    <w:p w14:paraId="3483EEB8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notify();</w:t>
      </w:r>
    </w:p>
    <w:p w14:paraId="4469C935" w14:textId="77777777" w:rsidR="00C474AF" w:rsidRPr="001F794E" w:rsidRDefault="00C474AF" w:rsidP="00C474AF">
      <w:pPr>
        <w:pStyle w:val="Heading3"/>
      </w:pPr>
      <w:r w:rsidRPr="001F794E">
        <w:t>Purpose</w:t>
      </w:r>
    </w:p>
    <w:p w14:paraId="2958D138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coordination.</w:t>
      </w:r>
    </w:p>
    <w:p w14:paraId="4F5F1873" w14:textId="77777777" w:rsidR="00C474AF" w:rsidRPr="001F794E" w:rsidRDefault="00C474AF" w:rsidP="00C474AF">
      <w:pPr>
        <w:pStyle w:val="Heading3"/>
      </w:pPr>
      <w:r w:rsidRPr="001F794E">
        <w:t>Important Point</w:t>
      </w:r>
    </w:p>
    <w:p w14:paraId="0E39DC15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Methods belong to:</w:t>
      </w:r>
    </w:p>
    <w:p w14:paraId="5CBCBF1C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Object class</w:t>
      </w:r>
    </w:p>
    <w:p w14:paraId="4FFC78D3" w14:textId="77777777" w:rsidR="00C474AF" w:rsidRPr="001F794E" w:rsidRDefault="00C474AF" w:rsidP="00C474AF">
      <w:r w:rsidRPr="001F794E">
        <w:pict w14:anchorId="740D80A2">
          <v:rect id="_x0000_i1648" style="width:0;height:1.5pt" o:hralign="center" o:hrstd="t" o:hr="t" fillcolor="#a0a0a0" stroked="f"/>
        </w:pict>
      </w:r>
    </w:p>
    <w:p w14:paraId="23B426D2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1421CE8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communication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05BC938" w14:textId="77777777" w:rsidR="00C474AF" w:rsidRPr="001F794E" w:rsidRDefault="00C474AF" w:rsidP="003003E2">
      <w:pPr>
        <w:pStyle w:val="NormalWeb"/>
        <w:numPr>
          <w:ilvl w:val="0"/>
          <w:numId w:val="229"/>
        </w:numPr>
        <w:rPr>
          <w:sz w:val="22"/>
          <w:szCs w:val="22"/>
        </w:rPr>
      </w:pPr>
      <w:r w:rsidRPr="001F794E">
        <w:rPr>
          <w:sz w:val="22"/>
          <w:szCs w:val="22"/>
        </w:rPr>
        <w:t>wait()</w:t>
      </w:r>
    </w:p>
    <w:p w14:paraId="0C435A7D" w14:textId="77777777" w:rsidR="00C474AF" w:rsidRPr="001F794E" w:rsidRDefault="00C474AF" w:rsidP="003003E2">
      <w:pPr>
        <w:pStyle w:val="NormalWeb"/>
        <w:numPr>
          <w:ilvl w:val="0"/>
          <w:numId w:val="229"/>
        </w:numPr>
        <w:rPr>
          <w:sz w:val="22"/>
          <w:szCs w:val="22"/>
        </w:rPr>
      </w:pPr>
      <w:r w:rsidRPr="001F794E">
        <w:rPr>
          <w:sz w:val="22"/>
          <w:szCs w:val="22"/>
        </w:rPr>
        <w:t>notify()</w:t>
      </w:r>
    </w:p>
    <w:p w14:paraId="0EF32BAE" w14:textId="77777777" w:rsidR="00C474AF" w:rsidRPr="001F794E" w:rsidRDefault="00C474AF" w:rsidP="003003E2">
      <w:pPr>
        <w:pStyle w:val="NormalWeb"/>
        <w:numPr>
          <w:ilvl w:val="0"/>
          <w:numId w:val="229"/>
        </w:numPr>
        <w:rPr>
          <w:sz w:val="22"/>
          <w:szCs w:val="22"/>
        </w:rPr>
      </w:pPr>
      <w:r w:rsidRPr="001F794E">
        <w:rPr>
          <w:sz w:val="22"/>
          <w:szCs w:val="22"/>
        </w:rPr>
        <w:t>notifyAll()</w:t>
      </w:r>
    </w:p>
    <w:p w14:paraId="21DF6384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1F9865D" w14:textId="77777777" w:rsidR="00C474AF" w:rsidRPr="001F794E" w:rsidRDefault="00C474AF" w:rsidP="00C474AF">
      <w:r w:rsidRPr="001F794E">
        <w:pict w14:anchorId="450CC9C0">
          <v:rect id="_x0000_i1649" style="width:0;height:1.5pt" o:hralign="center" o:hrstd="t" o:hr="t" fillcolor="#a0a0a0" stroked="f"/>
        </w:pict>
      </w:r>
    </w:p>
    <w:p w14:paraId="2CA4553C" w14:textId="77777777" w:rsidR="00C474AF" w:rsidRPr="001F794E" w:rsidRDefault="00C474AF" w:rsidP="00C474A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249. Difference between wait() and sleep()?</w:t>
      </w:r>
    </w:p>
    <w:p w14:paraId="3766A229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3"/>
        <w:gridCol w:w="2525"/>
      </w:tblGrid>
      <w:tr w:rsidR="00C474AF" w:rsidRPr="001F794E" w14:paraId="20593208" w14:textId="77777777" w:rsidTr="00C47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7BDAE" w14:textId="77777777" w:rsidR="00C474AF" w:rsidRPr="001F794E" w:rsidRDefault="00C474A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wait()</w:t>
            </w:r>
          </w:p>
        </w:tc>
        <w:tc>
          <w:tcPr>
            <w:tcW w:w="0" w:type="auto"/>
            <w:vAlign w:val="center"/>
            <w:hideMark/>
          </w:tcPr>
          <w:p w14:paraId="61E4C4A7" w14:textId="77777777" w:rsidR="00C474AF" w:rsidRPr="001F794E" w:rsidRDefault="00C474A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sleep()</w:t>
            </w:r>
          </w:p>
        </w:tc>
      </w:tr>
      <w:tr w:rsidR="00C474AF" w:rsidRPr="001F794E" w14:paraId="2289A208" w14:textId="77777777" w:rsidTr="00C47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11DF2" w14:textId="77777777" w:rsidR="00C474AF" w:rsidRPr="001F794E" w:rsidRDefault="00C474AF">
            <w:r w:rsidRPr="001F794E">
              <w:t>Releases lock</w:t>
            </w:r>
          </w:p>
        </w:tc>
        <w:tc>
          <w:tcPr>
            <w:tcW w:w="0" w:type="auto"/>
            <w:vAlign w:val="center"/>
            <w:hideMark/>
          </w:tcPr>
          <w:p w14:paraId="0F4699DE" w14:textId="77777777" w:rsidR="00C474AF" w:rsidRPr="001F794E" w:rsidRDefault="00C474AF">
            <w:r w:rsidRPr="001F794E">
              <w:t>Does not release lock</w:t>
            </w:r>
          </w:p>
        </w:tc>
      </w:tr>
      <w:tr w:rsidR="00C474AF" w:rsidRPr="001F794E" w14:paraId="62A965CC" w14:textId="77777777" w:rsidTr="00C47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9D238" w14:textId="77777777" w:rsidR="00C474AF" w:rsidRPr="001F794E" w:rsidRDefault="00C474AF">
            <w:r w:rsidRPr="001F794E">
              <w:lastRenderedPageBreak/>
              <w:t>Object class method</w:t>
            </w:r>
          </w:p>
        </w:tc>
        <w:tc>
          <w:tcPr>
            <w:tcW w:w="0" w:type="auto"/>
            <w:vAlign w:val="center"/>
            <w:hideMark/>
          </w:tcPr>
          <w:p w14:paraId="1AA2627F" w14:textId="77777777" w:rsidR="00C474AF" w:rsidRPr="001F794E" w:rsidRDefault="00C474AF">
            <w:r w:rsidRPr="001F794E">
              <w:t>Thread class method</w:t>
            </w:r>
          </w:p>
        </w:tc>
      </w:tr>
      <w:tr w:rsidR="00C474AF" w:rsidRPr="001F794E" w14:paraId="43293B77" w14:textId="77777777" w:rsidTr="00C47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31DC7" w14:textId="77777777" w:rsidR="00C474AF" w:rsidRPr="001F794E" w:rsidRDefault="00C474AF">
            <w:r w:rsidRPr="001F794E">
              <w:t>Used in synchronization</w:t>
            </w:r>
          </w:p>
        </w:tc>
        <w:tc>
          <w:tcPr>
            <w:tcW w:w="0" w:type="auto"/>
            <w:vAlign w:val="center"/>
            <w:hideMark/>
          </w:tcPr>
          <w:p w14:paraId="4D8A0687" w14:textId="77777777" w:rsidR="00C474AF" w:rsidRPr="001F794E" w:rsidRDefault="00C474AF">
            <w:r w:rsidRPr="001F794E">
              <w:t>Used for delay</w:t>
            </w:r>
          </w:p>
        </w:tc>
      </w:tr>
      <w:tr w:rsidR="00C474AF" w:rsidRPr="001F794E" w14:paraId="53FF15F0" w14:textId="77777777" w:rsidTr="00C47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1694" w14:textId="77777777" w:rsidR="00C474AF" w:rsidRPr="001F794E" w:rsidRDefault="00C474AF">
            <w:r w:rsidRPr="001F794E">
              <w:t>Requires synchronized block</w:t>
            </w:r>
          </w:p>
        </w:tc>
        <w:tc>
          <w:tcPr>
            <w:tcW w:w="0" w:type="auto"/>
            <w:vAlign w:val="center"/>
            <w:hideMark/>
          </w:tcPr>
          <w:p w14:paraId="32FDF725" w14:textId="77777777" w:rsidR="00C474AF" w:rsidRPr="001F794E" w:rsidRDefault="00C474AF">
            <w:r w:rsidRPr="001F794E">
              <w:t>No synchronization needed</w:t>
            </w:r>
          </w:p>
        </w:tc>
      </w:tr>
    </w:tbl>
    <w:p w14:paraId="7BF98DAC" w14:textId="77777777" w:rsidR="00C474AF" w:rsidRPr="001F794E" w:rsidRDefault="00C474AF" w:rsidP="00C474AF">
      <w:pPr>
        <w:pStyle w:val="Heading3"/>
      </w:pPr>
      <w:r w:rsidRPr="001F794E">
        <w:t>Example</w:t>
      </w:r>
    </w:p>
    <w:p w14:paraId="2FBCF87F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wait();</w:t>
      </w:r>
    </w:p>
    <w:p w14:paraId="7F95E119" w14:textId="77777777" w:rsidR="00C474AF" w:rsidRPr="001F794E" w:rsidRDefault="00C474AF" w:rsidP="00C474AF">
      <w:r w:rsidRPr="001F794E">
        <w:pict w14:anchorId="16A4B12E">
          <v:rect id="_x0000_i1650" style="width:0;height:1.5pt" o:hralign="center" o:hrstd="t" o:hr="t" fillcolor="#a0a0a0" stroked="f"/>
        </w:pict>
      </w:r>
    </w:p>
    <w:p w14:paraId="33E9686E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Thread.sleep(1000);</w:t>
      </w:r>
    </w:p>
    <w:p w14:paraId="1C58109D" w14:textId="77777777" w:rsidR="00C474AF" w:rsidRPr="001F794E" w:rsidRDefault="00C474AF" w:rsidP="00C474AF">
      <w:pPr>
        <w:pStyle w:val="Heading3"/>
      </w:pPr>
      <w:r w:rsidRPr="001F794E">
        <w:t>Important Point</w:t>
      </w:r>
    </w:p>
    <w:p w14:paraId="798229E7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wait()</w:t>
      </w:r>
      <w:r w:rsidRPr="001F794E">
        <w:rPr>
          <w:sz w:val="22"/>
          <w:szCs w:val="22"/>
        </w:rPr>
        <w:t xml:space="preserve"> supports communication.</w:t>
      </w:r>
    </w:p>
    <w:p w14:paraId="118E7F14" w14:textId="77777777" w:rsidR="00C474AF" w:rsidRPr="001F794E" w:rsidRDefault="00C474AF" w:rsidP="00C474AF">
      <w:r w:rsidRPr="001F794E">
        <w:pict w14:anchorId="472DF0CD">
          <v:rect id="_x0000_i1651" style="width:0;height:1.5pt" o:hralign="center" o:hrstd="t" o:hr="t" fillcolor="#a0a0a0" stroked="f"/>
        </w:pict>
      </w:r>
    </w:p>
    <w:p w14:paraId="22ADD4FF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2086"/>
      </w:tblGrid>
      <w:tr w:rsidR="00C474AF" w:rsidRPr="001F794E" w14:paraId="452DB649" w14:textId="77777777" w:rsidTr="00C474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0ECFE" w14:textId="77777777" w:rsidR="00C474AF" w:rsidRPr="001F794E" w:rsidRDefault="00C474A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wait()</w:t>
            </w:r>
          </w:p>
        </w:tc>
        <w:tc>
          <w:tcPr>
            <w:tcW w:w="0" w:type="auto"/>
            <w:vAlign w:val="center"/>
            <w:hideMark/>
          </w:tcPr>
          <w:p w14:paraId="47208226" w14:textId="77777777" w:rsidR="00C474AF" w:rsidRPr="001F794E" w:rsidRDefault="00C474A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sleep()</w:t>
            </w:r>
          </w:p>
        </w:tc>
      </w:tr>
      <w:tr w:rsidR="00C474AF" w:rsidRPr="001F794E" w14:paraId="2FCEC2B1" w14:textId="77777777" w:rsidTr="00C47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6EE22" w14:textId="77777777" w:rsidR="00C474AF" w:rsidRPr="001F794E" w:rsidRDefault="00C474AF">
            <w:r w:rsidRPr="001F794E">
              <w:t xml:space="preserve">Lock release </w:t>
            </w:r>
            <w:r w:rsidRPr="001F794E">
              <w:rPr>
                <w:rFonts w:ascii="Nirmala UI" w:hAnsi="Nirmala UI" w:cs="Nirmala UI"/>
              </w:rPr>
              <w:t>करते</w:t>
            </w:r>
          </w:p>
        </w:tc>
        <w:tc>
          <w:tcPr>
            <w:tcW w:w="0" w:type="auto"/>
            <w:vAlign w:val="center"/>
            <w:hideMark/>
          </w:tcPr>
          <w:p w14:paraId="55DA3922" w14:textId="77777777" w:rsidR="00C474AF" w:rsidRPr="001F794E" w:rsidRDefault="00C474AF">
            <w:r w:rsidRPr="001F794E">
              <w:t xml:space="preserve">Lock release </w:t>
            </w:r>
            <w:r w:rsidRPr="001F794E">
              <w:rPr>
                <w:rFonts w:ascii="Nirmala UI" w:hAnsi="Nirmala UI" w:cs="Nirmala UI"/>
              </w:rPr>
              <w:t>करत</w:t>
            </w:r>
            <w:r w:rsidRPr="001F794E">
              <w:t xml:space="preserve">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</w:tr>
      <w:tr w:rsidR="00C474AF" w:rsidRPr="001F794E" w14:paraId="0B9EC1FA" w14:textId="77777777" w:rsidTr="00C474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C503" w14:textId="77777777" w:rsidR="00C474AF" w:rsidRPr="001F794E" w:rsidRDefault="00C474AF">
            <w:r w:rsidRPr="001F794E">
              <w:t>Object method</w:t>
            </w:r>
          </w:p>
        </w:tc>
        <w:tc>
          <w:tcPr>
            <w:tcW w:w="0" w:type="auto"/>
            <w:vAlign w:val="center"/>
            <w:hideMark/>
          </w:tcPr>
          <w:p w14:paraId="3A05CD38" w14:textId="77777777" w:rsidR="00C474AF" w:rsidRPr="001F794E" w:rsidRDefault="00C474AF">
            <w:r w:rsidRPr="001F794E">
              <w:t>Thread method</w:t>
            </w:r>
          </w:p>
        </w:tc>
      </w:tr>
    </w:tbl>
    <w:p w14:paraId="6484451F" w14:textId="77777777" w:rsidR="00C474AF" w:rsidRPr="001F794E" w:rsidRDefault="00C474AF" w:rsidP="00C474AF">
      <w:r w:rsidRPr="001F794E">
        <w:pict w14:anchorId="487BC010">
          <v:rect id="_x0000_i1652" style="width:0;height:1.5pt" o:hralign="center" o:hrstd="t" o:hr="t" fillcolor="#a0a0a0" stroked="f"/>
        </w:pict>
      </w:r>
    </w:p>
    <w:p w14:paraId="415CA408" w14:textId="77777777" w:rsidR="00C474AF" w:rsidRPr="001F794E" w:rsidRDefault="00C474AF" w:rsidP="00C474A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250. What is volatile keyword?</w:t>
      </w:r>
    </w:p>
    <w:p w14:paraId="1A0DA4B8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874EA35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volatile</w:t>
      </w:r>
      <w:r w:rsidRPr="001F794E">
        <w:rPr>
          <w:sz w:val="22"/>
          <w:szCs w:val="22"/>
        </w:rPr>
        <w:t xml:space="preserve"> ensures variable visibility across threads.</w:t>
      </w:r>
    </w:p>
    <w:p w14:paraId="5849B20B" w14:textId="77777777" w:rsidR="00C474AF" w:rsidRPr="001F794E" w:rsidRDefault="00C474AF" w:rsidP="00C474AF">
      <w:pPr>
        <w:pStyle w:val="Heading3"/>
      </w:pPr>
      <w:r w:rsidRPr="001F794E">
        <w:lastRenderedPageBreak/>
        <w:t>Problem</w:t>
      </w:r>
    </w:p>
    <w:p w14:paraId="1E403214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Without volatile:</w:t>
      </w:r>
    </w:p>
    <w:p w14:paraId="1FCDFA31" w14:textId="77777777" w:rsidR="00C474AF" w:rsidRPr="001F794E" w:rsidRDefault="00C474AF" w:rsidP="003003E2">
      <w:pPr>
        <w:pStyle w:val="NormalWeb"/>
        <w:numPr>
          <w:ilvl w:val="0"/>
          <w:numId w:val="230"/>
        </w:numPr>
        <w:rPr>
          <w:sz w:val="22"/>
          <w:szCs w:val="22"/>
        </w:rPr>
      </w:pPr>
      <w:r w:rsidRPr="001F794E">
        <w:rPr>
          <w:sz w:val="22"/>
          <w:szCs w:val="22"/>
        </w:rPr>
        <w:t>thread may use cached value</w:t>
      </w:r>
    </w:p>
    <w:p w14:paraId="3C03E3DF" w14:textId="77777777" w:rsidR="00C474AF" w:rsidRPr="001F794E" w:rsidRDefault="00C474AF" w:rsidP="00C474AF">
      <w:pPr>
        <w:pStyle w:val="Heading3"/>
      </w:pPr>
      <w:r w:rsidRPr="001F794E">
        <w:t>Example</w:t>
      </w:r>
    </w:p>
    <w:p w14:paraId="7C49B315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volatile boolean flag = true;</w:t>
      </w:r>
    </w:p>
    <w:p w14:paraId="32681B00" w14:textId="77777777" w:rsidR="00C474AF" w:rsidRPr="001F794E" w:rsidRDefault="00C474AF" w:rsidP="00C474AF">
      <w:pPr>
        <w:pStyle w:val="Heading3"/>
      </w:pPr>
      <w:r w:rsidRPr="001F794E">
        <w:t>Benefits</w:t>
      </w:r>
    </w:p>
    <w:p w14:paraId="5EE097E7" w14:textId="77777777" w:rsidR="00C474AF" w:rsidRPr="001F794E" w:rsidRDefault="00C474AF" w:rsidP="003003E2">
      <w:pPr>
        <w:pStyle w:val="NormalWeb"/>
        <w:numPr>
          <w:ilvl w:val="0"/>
          <w:numId w:val="231"/>
        </w:numPr>
        <w:rPr>
          <w:sz w:val="22"/>
          <w:szCs w:val="22"/>
        </w:rPr>
      </w:pPr>
      <w:r w:rsidRPr="001F794E">
        <w:rPr>
          <w:sz w:val="22"/>
          <w:szCs w:val="22"/>
        </w:rPr>
        <w:t>Latest value visibility</w:t>
      </w:r>
    </w:p>
    <w:p w14:paraId="69306F01" w14:textId="77777777" w:rsidR="00C474AF" w:rsidRPr="001F794E" w:rsidRDefault="00C474AF" w:rsidP="003003E2">
      <w:pPr>
        <w:pStyle w:val="NormalWeb"/>
        <w:numPr>
          <w:ilvl w:val="0"/>
          <w:numId w:val="231"/>
        </w:numPr>
        <w:rPr>
          <w:sz w:val="22"/>
          <w:szCs w:val="22"/>
        </w:rPr>
      </w:pPr>
      <w:r w:rsidRPr="001F794E">
        <w:rPr>
          <w:sz w:val="22"/>
          <w:szCs w:val="22"/>
        </w:rPr>
        <w:t>Prevents caching issues</w:t>
      </w:r>
    </w:p>
    <w:p w14:paraId="021F5D66" w14:textId="77777777" w:rsidR="00C474AF" w:rsidRPr="001F794E" w:rsidRDefault="00C474AF" w:rsidP="00C474AF">
      <w:pPr>
        <w:pStyle w:val="Heading3"/>
      </w:pPr>
      <w:r w:rsidRPr="001F794E">
        <w:t>Important Point</w:t>
      </w:r>
    </w:p>
    <w:p w14:paraId="084EB1FA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volatile: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visibility guarantee</w:t>
      </w:r>
      <w:r w:rsidRPr="001F794E">
        <w:rPr>
          <w:sz w:val="22"/>
          <w:szCs w:val="22"/>
        </w:rPr>
        <w:br/>
        <w:t>❌ atomicity guarantee</w:t>
      </w:r>
    </w:p>
    <w:p w14:paraId="4E0E85D5" w14:textId="77777777" w:rsidR="00C474AF" w:rsidRPr="001F794E" w:rsidRDefault="00C474AF" w:rsidP="00C474AF">
      <w:pPr>
        <w:pStyle w:val="Heading3"/>
      </w:pPr>
      <w:r w:rsidRPr="001F794E">
        <w:t>Use Cases</w:t>
      </w:r>
    </w:p>
    <w:p w14:paraId="1E312E30" w14:textId="77777777" w:rsidR="00C474AF" w:rsidRPr="001F794E" w:rsidRDefault="00C474AF" w:rsidP="003003E2">
      <w:pPr>
        <w:pStyle w:val="NormalWeb"/>
        <w:numPr>
          <w:ilvl w:val="0"/>
          <w:numId w:val="232"/>
        </w:numPr>
        <w:rPr>
          <w:sz w:val="22"/>
          <w:szCs w:val="22"/>
        </w:rPr>
      </w:pPr>
      <w:r w:rsidRPr="001F794E">
        <w:rPr>
          <w:sz w:val="22"/>
          <w:szCs w:val="22"/>
        </w:rPr>
        <w:t>Status flags</w:t>
      </w:r>
    </w:p>
    <w:p w14:paraId="5FC5AE9E" w14:textId="77777777" w:rsidR="00C474AF" w:rsidRPr="001F794E" w:rsidRDefault="00C474AF" w:rsidP="003003E2">
      <w:pPr>
        <w:pStyle w:val="NormalWeb"/>
        <w:numPr>
          <w:ilvl w:val="0"/>
          <w:numId w:val="232"/>
        </w:numPr>
        <w:rPr>
          <w:sz w:val="22"/>
          <w:szCs w:val="22"/>
        </w:rPr>
      </w:pPr>
      <w:r w:rsidRPr="001F794E">
        <w:rPr>
          <w:sz w:val="22"/>
          <w:szCs w:val="22"/>
        </w:rPr>
        <w:t>Shutdown signals</w:t>
      </w:r>
    </w:p>
    <w:p w14:paraId="3DC8D2AB" w14:textId="77777777" w:rsidR="00C474AF" w:rsidRPr="001F794E" w:rsidRDefault="00C474AF" w:rsidP="00C474AF">
      <w:r w:rsidRPr="001F794E">
        <w:pict w14:anchorId="4E840C9D">
          <v:rect id="_x0000_i1653" style="width:0;height:1.5pt" o:hralign="center" o:hrstd="t" o:hr="t" fillcolor="#a0a0a0" stroked="f"/>
        </w:pict>
      </w:r>
    </w:p>
    <w:p w14:paraId="5C46B9D8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0547780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volatile</w:t>
      </w:r>
      <w:r w:rsidRPr="001F794E">
        <w:rPr>
          <w:sz w:val="22"/>
          <w:szCs w:val="22"/>
        </w:rPr>
        <w:t xml:space="preserve"> keyword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 xml:space="preserve"> latest variable value </w:t>
      </w:r>
      <w:r w:rsidRPr="001F794E">
        <w:rPr>
          <w:rFonts w:ascii="Nirmala UI" w:hAnsi="Nirmala UI" w:cs="Nirmala UI"/>
          <w:sz w:val="22"/>
          <w:szCs w:val="22"/>
        </w:rPr>
        <w:t>सर्व</w:t>
      </w:r>
      <w:r w:rsidRPr="001F794E">
        <w:rPr>
          <w:sz w:val="22"/>
          <w:szCs w:val="22"/>
        </w:rPr>
        <w:t xml:space="preserve"> threads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दिसते</w:t>
      </w:r>
      <w:r w:rsidRPr="001F794E">
        <w:rPr>
          <w:sz w:val="22"/>
          <w:szCs w:val="22"/>
        </w:rPr>
        <w:t>.</w:t>
      </w:r>
    </w:p>
    <w:p w14:paraId="63792FC8" w14:textId="77777777" w:rsidR="00C474AF" w:rsidRPr="001F794E" w:rsidRDefault="00C474AF" w:rsidP="00C474AF">
      <w:pPr>
        <w:pStyle w:val="Heading3"/>
      </w:pPr>
      <w:r w:rsidRPr="001F794E">
        <w:t>Example</w:t>
      </w:r>
    </w:p>
    <w:p w14:paraId="3B2AF408" w14:textId="77777777" w:rsidR="00C474AF" w:rsidRPr="001F794E" w:rsidRDefault="00C474AF" w:rsidP="00C474A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volatile boolean flag</w:t>
      </w:r>
    </w:p>
    <w:p w14:paraId="79E0B1B7" w14:textId="77777777" w:rsidR="00C474AF" w:rsidRPr="001F794E" w:rsidRDefault="00C474AF" w:rsidP="00C474AF">
      <w:pPr>
        <w:pStyle w:val="Heading3"/>
      </w:pPr>
      <w:r w:rsidRPr="001F794E">
        <w:t>Important</w:t>
      </w:r>
    </w:p>
    <w:p w14:paraId="3C0EBF61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Visibility </w:t>
      </w:r>
      <w:r w:rsidRPr="001F794E">
        <w:rPr>
          <w:rFonts w:ascii="Nirmala UI" w:hAnsi="Nirmala UI" w:cs="Nirmala UI"/>
          <w:sz w:val="22"/>
          <w:szCs w:val="22"/>
        </w:rPr>
        <w:t>देते</w:t>
      </w:r>
      <w:r w:rsidRPr="001F794E">
        <w:rPr>
          <w:sz w:val="22"/>
          <w:szCs w:val="22"/>
        </w:rPr>
        <w:br/>
        <w:t xml:space="preserve">❌ Atomicity </w:t>
      </w:r>
      <w:r w:rsidRPr="001F794E">
        <w:rPr>
          <w:rFonts w:ascii="Nirmala UI" w:hAnsi="Nirmala UI" w:cs="Nirmala UI"/>
          <w:sz w:val="22"/>
          <w:szCs w:val="22"/>
        </w:rPr>
        <w:t>देत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</w:p>
    <w:p w14:paraId="1CD0B67F" w14:textId="77777777" w:rsidR="00C474AF" w:rsidRPr="001F794E" w:rsidRDefault="00C474AF" w:rsidP="00C474AF">
      <w:r w:rsidRPr="001F794E">
        <w:lastRenderedPageBreak/>
        <w:pict w14:anchorId="3AE4C4F8">
          <v:rect id="_x0000_i1654" style="width:0;height:1.5pt" o:hralign="center" o:hrstd="t" o:hr="t" fillcolor="#a0a0a0" stroked="f"/>
        </w:pict>
      </w:r>
    </w:p>
    <w:p w14:paraId="0DF5D9D7" w14:textId="77777777" w:rsidR="00C474AF" w:rsidRPr="001F794E" w:rsidRDefault="00C474AF" w:rsidP="00C474A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JVM + Core Java (250) COMPLETED</w:t>
      </w:r>
    </w:p>
    <w:p w14:paraId="2BB2CD52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You have now completed:</w:t>
      </w:r>
    </w:p>
    <w:p w14:paraId="057B8FD2" w14:textId="77777777" w:rsidR="00C474AF" w:rsidRPr="001F794E" w:rsidRDefault="00C474AF" w:rsidP="00C474A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JVM + Core Java → 250/250</w:t>
      </w:r>
    </w:p>
    <w:p w14:paraId="70491446" w14:textId="77777777" w:rsidR="00C474AF" w:rsidRPr="001F794E" w:rsidRDefault="00C474AF" w:rsidP="00C474A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Major areas covered:</w:t>
      </w:r>
    </w:p>
    <w:p w14:paraId="3E9BA8FB" w14:textId="77777777" w:rsidR="00C474AF" w:rsidRPr="001F794E" w:rsidRDefault="00C474AF" w:rsidP="003003E2">
      <w:pPr>
        <w:pStyle w:val="NormalWeb"/>
        <w:numPr>
          <w:ilvl w:val="0"/>
          <w:numId w:val="233"/>
        </w:numPr>
        <w:rPr>
          <w:sz w:val="22"/>
          <w:szCs w:val="22"/>
        </w:rPr>
      </w:pPr>
      <w:r w:rsidRPr="001F794E">
        <w:rPr>
          <w:sz w:val="22"/>
          <w:szCs w:val="22"/>
        </w:rPr>
        <w:t>JVM basics</w:t>
      </w:r>
    </w:p>
    <w:p w14:paraId="74AE8038" w14:textId="77777777" w:rsidR="00C474AF" w:rsidRPr="001F794E" w:rsidRDefault="00C474AF" w:rsidP="003003E2">
      <w:pPr>
        <w:pStyle w:val="NormalWeb"/>
        <w:numPr>
          <w:ilvl w:val="0"/>
          <w:numId w:val="233"/>
        </w:numPr>
        <w:rPr>
          <w:sz w:val="22"/>
          <w:szCs w:val="22"/>
        </w:rPr>
      </w:pPr>
      <w:r w:rsidRPr="001F794E">
        <w:rPr>
          <w:sz w:val="22"/>
          <w:szCs w:val="22"/>
        </w:rPr>
        <w:t>Memory model</w:t>
      </w:r>
    </w:p>
    <w:p w14:paraId="6579D8C8" w14:textId="77777777" w:rsidR="00C474AF" w:rsidRPr="001F794E" w:rsidRDefault="00C474AF" w:rsidP="003003E2">
      <w:pPr>
        <w:pStyle w:val="NormalWeb"/>
        <w:numPr>
          <w:ilvl w:val="0"/>
          <w:numId w:val="233"/>
        </w:numPr>
        <w:rPr>
          <w:sz w:val="22"/>
          <w:szCs w:val="22"/>
        </w:rPr>
      </w:pPr>
      <w:r w:rsidRPr="001F794E">
        <w:rPr>
          <w:sz w:val="22"/>
          <w:szCs w:val="22"/>
        </w:rPr>
        <w:t>OOPs</w:t>
      </w:r>
    </w:p>
    <w:p w14:paraId="0E7E54FD" w14:textId="77777777" w:rsidR="00C474AF" w:rsidRPr="001F794E" w:rsidRDefault="00C474AF" w:rsidP="003003E2">
      <w:pPr>
        <w:pStyle w:val="NormalWeb"/>
        <w:numPr>
          <w:ilvl w:val="0"/>
          <w:numId w:val="233"/>
        </w:numPr>
        <w:rPr>
          <w:sz w:val="22"/>
          <w:szCs w:val="22"/>
        </w:rPr>
      </w:pPr>
      <w:r w:rsidRPr="001F794E">
        <w:rPr>
          <w:sz w:val="22"/>
          <w:szCs w:val="22"/>
        </w:rPr>
        <w:t>Strings</w:t>
      </w:r>
    </w:p>
    <w:p w14:paraId="1F8F29B5" w14:textId="77777777" w:rsidR="00C474AF" w:rsidRPr="001F794E" w:rsidRDefault="00C474AF" w:rsidP="003003E2">
      <w:pPr>
        <w:pStyle w:val="NormalWeb"/>
        <w:numPr>
          <w:ilvl w:val="0"/>
          <w:numId w:val="233"/>
        </w:numPr>
        <w:rPr>
          <w:sz w:val="22"/>
          <w:szCs w:val="22"/>
        </w:rPr>
      </w:pPr>
      <w:r w:rsidRPr="001F794E">
        <w:rPr>
          <w:sz w:val="22"/>
          <w:szCs w:val="22"/>
        </w:rPr>
        <w:t>Arrays</w:t>
      </w:r>
    </w:p>
    <w:p w14:paraId="523FB648" w14:textId="77777777" w:rsidR="00C474AF" w:rsidRPr="001F794E" w:rsidRDefault="00C474AF" w:rsidP="003003E2">
      <w:pPr>
        <w:pStyle w:val="NormalWeb"/>
        <w:numPr>
          <w:ilvl w:val="0"/>
          <w:numId w:val="233"/>
        </w:numPr>
        <w:rPr>
          <w:sz w:val="22"/>
          <w:szCs w:val="22"/>
        </w:rPr>
      </w:pPr>
      <w:r w:rsidRPr="001F794E">
        <w:rPr>
          <w:sz w:val="22"/>
          <w:szCs w:val="22"/>
        </w:rPr>
        <w:t>Exception handling</w:t>
      </w:r>
    </w:p>
    <w:p w14:paraId="7140C477" w14:textId="77777777" w:rsidR="00C474AF" w:rsidRPr="001F794E" w:rsidRDefault="00C474AF" w:rsidP="003003E2">
      <w:pPr>
        <w:pStyle w:val="NormalWeb"/>
        <w:numPr>
          <w:ilvl w:val="0"/>
          <w:numId w:val="233"/>
        </w:numPr>
        <w:rPr>
          <w:sz w:val="22"/>
          <w:szCs w:val="22"/>
        </w:rPr>
      </w:pPr>
      <w:r w:rsidRPr="001F794E">
        <w:rPr>
          <w:sz w:val="22"/>
          <w:szCs w:val="22"/>
        </w:rPr>
        <w:t>Packages</w:t>
      </w:r>
    </w:p>
    <w:p w14:paraId="5CBE010A" w14:textId="77777777" w:rsidR="00C474AF" w:rsidRPr="001F794E" w:rsidRDefault="00C474AF" w:rsidP="003003E2">
      <w:pPr>
        <w:pStyle w:val="NormalWeb"/>
        <w:numPr>
          <w:ilvl w:val="0"/>
          <w:numId w:val="233"/>
        </w:numPr>
        <w:rPr>
          <w:sz w:val="22"/>
          <w:szCs w:val="22"/>
        </w:rPr>
      </w:pPr>
      <w:r w:rsidRPr="001F794E">
        <w:rPr>
          <w:sz w:val="22"/>
          <w:szCs w:val="22"/>
        </w:rPr>
        <w:t>Inner classes</w:t>
      </w:r>
    </w:p>
    <w:p w14:paraId="003AC78F" w14:textId="77777777" w:rsidR="00C474AF" w:rsidRPr="001F794E" w:rsidRDefault="00C474AF" w:rsidP="003003E2">
      <w:pPr>
        <w:pStyle w:val="NormalWeb"/>
        <w:numPr>
          <w:ilvl w:val="0"/>
          <w:numId w:val="233"/>
        </w:numPr>
        <w:rPr>
          <w:sz w:val="22"/>
          <w:szCs w:val="22"/>
        </w:rPr>
      </w:pPr>
      <w:r w:rsidRPr="001F794E">
        <w:rPr>
          <w:sz w:val="22"/>
          <w:szCs w:val="22"/>
        </w:rPr>
        <w:t>Multithreading</w:t>
      </w:r>
    </w:p>
    <w:p w14:paraId="6A067424" w14:textId="77777777" w:rsidR="00C474AF" w:rsidRPr="001F794E" w:rsidRDefault="00C474AF" w:rsidP="003003E2">
      <w:pPr>
        <w:pStyle w:val="NormalWeb"/>
        <w:numPr>
          <w:ilvl w:val="0"/>
          <w:numId w:val="233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Synchronization</w:t>
      </w:r>
    </w:p>
    <w:p w14:paraId="14A275F4" w14:textId="77777777" w:rsidR="00C474AF" w:rsidRPr="001F794E" w:rsidRDefault="00C474AF" w:rsidP="003003E2">
      <w:pPr>
        <w:pStyle w:val="NormalWeb"/>
        <w:numPr>
          <w:ilvl w:val="0"/>
          <w:numId w:val="233"/>
        </w:numPr>
        <w:rPr>
          <w:sz w:val="22"/>
          <w:szCs w:val="22"/>
        </w:rPr>
      </w:pPr>
      <w:r w:rsidRPr="001F794E">
        <w:rPr>
          <w:sz w:val="22"/>
          <w:szCs w:val="22"/>
        </w:rPr>
        <w:t>Core internals</w:t>
      </w:r>
    </w:p>
    <w:p w14:paraId="5F15F639" w14:textId="5AC4051E" w:rsidR="00187360" w:rsidRPr="001F794E" w:rsidRDefault="00615B40" w:rsidP="00281A95">
      <w:pPr>
        <w:rPr>
          <w:rStyle w:val="HTMLCode"/>
          <w:rFonts w:eastAsiaTheme="minorHAnsi"/>
          <w:sz w:val="22"/>
          <w:szCs w:val="22"/>
        </w:rPr>
      </w:pPr>
      <w:r w:rsidRPr="001F794E">
        <w:rPr>
          <w:rStyle w:val="HTMLCode"/>
          <w:rFonts w:eastAsiaTheme="minorHAnsi"/>
          <w:sz w:val="22"/>
          <w:szCs w:val="22"/>
          <w:highlight w:val="yellow"/>
        </w:rPr>
        <w:t>Collections</w:t>
      </w:r>
    </w:p>
    <w:p w14:paraId="17F60935" w14:textId="77777777" w:rsidR="003074DA" w:rsidRPr="001F794E" w:rsidRDefault="003074DA" w:rsidP="00281A95">
      <w:pPr>
        <w:rPr>
          <w:rStyle w:val="HTMLCode"/>
          <w:rFonts w:eastAsiaTheme="minorHAnsi"/>
          <w:sz w:val="22"/>
          <w:szCs w:val="22"/>
        </w:rPr>
      </w:pPr>
    </w:p>
    <w:p w14:paraId="33D381D1" w14:textId="77777777" w:rsidR="003074DA" w:rsidRPr="001F794E" w:rsidRDefault="003074DA" w:rsidP="003074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(1–10)</w:t>
      </w:r>
    </w:p>
    <w:p w14:paraId="54280D42" w14:textId="77777777" w:rsidR="003074DA" w:rsidRPr="001F794E" w:rsidRDefault="003074DA" w:rsidP="003074DA">
      <w:r w:rsidRPr="001F794E">
        <w:pict w14:anchorId="5A51C450">
          <v:rect id="_x0000_i1655" style="width:0;height:1.5pt" o:hralign="center" o:hrstd="t" o:hr="t" fillcolor="#a0a0a0" stroked="f"/>
        </w:pict>
      </w:r>
    </w:p>
    <w:p w14:paraId="1F91911E" w14:textId="77777777" w:rsidR="003074DA" w:rsidRPr="001F794E" w:rsidRDefault="003074DA" w:rsidP="003074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1. What is Collection Framework?</w:t>
      </w:r>
    </w:p>
    <w:p w14:paraId="2E78F435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13D5397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 Framework is architecture used to store and manipulate groups of objects dynamically.</w:t>
      </w:r>
    </w:p>
    <w:p w14:paraId="58BCCCDA" w14:textId="77777777" w:rsidR="003074DA" w:rsidRPr="001F794E" w:rsidRDefault="003074DA" w:rsidP="003074DA">
      <w:pPr>
        <w:pStyle w:val="Heading3"/>
      </w:pPr>
      <w:r w:rsidRPr="001F794E">
        <w:t>Features</w:t>
      </w:r>
    </w:p>
    <w:p w14:paraId="5E0BB0EB" w14:textId="77777777" w:rsidR="003074DA" w:rsidRPr="001F794E" w:rsidRDefault="003074DA" w:rsidP="003003E2">
      <w:pPr>
        <w:pStyle w:val="NormalWeb"/>
        <w:numPr>
          <w:ilvl w:val="0"/>
          <w:numId w:val="234"/>
        </w:numPr>
        <w:rPr>
          <w:sz w:val="22"/>
          <w:szCs w:val="22"/>
        </w:rPr>
      </w:pPr>
      <w:r w:rsidRPr="001F794E">
        <w:rPr>
          <w:sz w:val="22"/>
          <w:szCs w:val="22"/>
        </w:rPr>
        <w:t>Dynamic data handling</w:t>
      </w:r>
    </w:p>
    <w:p w14:paraId="018F0C87" w14:textId="77777777" w:rsidR="003074DA" w:rsidRPr="001F794E" w:rsidRDefault="003074DA" w:rsidP="003003E2">
      <w:pPr>
        <w:pStyle w:val="NormalWeb"/>
        <w:numPr>
          <w:ilvl w:val="0"/>
          <w:numId w:val="234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Ready-made data structures</w:t>
      </w:r>
    </w:p>
    <w:p w14:paraId="67E052C2" w14:textId="77777777" w:rsidR="003074DA" w:rsidRPr="001F794E" w:rsidRDefault="003074DA" w:rsidP="003003E2">
      <w:pPr>
        <w:pStyle w:val="NormalWeb"/>
        <w:numPr>
          <w:ilvl w:val="0"/>
          <w:numId w:val="234"/>
        </w:numPr>
        <w:rPr>
          <w:sz w:val="22"/>
          <w:szCs w:val="22"/>
        </w:rPr>
      </w:pPr>
      <w:r w:rsidRPr="001F794E">
        <w:rPr>
          <w:sz w:val="22"/>
          <w:szCs w:val="22"/>
        </w:rPr>
        <w:t>Algorithms support</w:t>
      </w:r>
    </w:p>
    <w:p w14:paraId="23D3D3C4" w14:textId="77777777" w:rsidR="003074DA" w:rsidRPr="001F794E" w:rsidRDefault="003074DA" w:rsidP="003003E2">
      <w:pPr>
        <w:pStyle w:val="NormalWeb"/>
        <w:numPr>
          <w:ilvl w:val="0"/>
          <w:numId w:val="234"/>
        </w:numPr>
        <w:rPr>
          <w:sz w:val="22"/>
          <w:szCs w:val="22"/>
        </w:rPr>
      </w:pPr>
      <w:r w:rsidRPr="001F794E">
        <w:rPr>
          <w:sz w:val="22"/>
          <w:szCs w:val="22"/>
        </w:rPr>
        <w:t>Improves reusability</w:t>
      </w:r>
    </w:p>
    <w:p w14:paraId="106FCBBD" w14:textId="77777777" w:rsidR="003074DA" w:rsidRPr="001F794E" w:rsidRDefault="003074DA" w:rsidP="003074DA">
      <w:pPr>
        <w:pStyle w:val="Heading3"/>
      </w:pPr>
      <w:r w:rsidRPr="001F794E">
        <w:t>Main Components</w:t>
      </w:r>
    </w:p>
    <w:p w14:paraId="2BE7DAB7" w14:textId="77777777" w:rsidR="003074DA" w:rsidRPr="001F794E" w:rsidRDefault="003074DA" w:rsidP="003003E2">
      <w:pPr>
        <w:pStyle w:val="NormalWeb"/>
        <w:numPr>
          <w:ilvl w:val="0"/>
          <w:numId w:val="235"/>
        </w:numPr>
        <w:rPr>
          <w:sz w:val="22"/>
          <w:szCs w:val="22"/>
        </w:rPr>
      </w:pPr>
      <w:r w:rsidRPr="001F794E">
        <w:rPr>
          <w:sz w:val="22"/>
          <w:szCs w:val="22"/>
        </w:rPr>
        <w:t>Interfaces</w:t>
      </w:r>
    </w:p>
    <w:p w14:paraId="78BE7C23" w14:textId="77777777" w:rsidR="003074DA" w:rsidRPr="001F794E" w:rsidRDefault="003074DA" w:rsidP="003003E2">
      <w:pPr>
        <w:pStyle w:val="NormalWeb"/>
        <w:numPr>
          <w:ilvl w:val="0"/>
          <w:numId w:val="235"/>
        </w:numPr>
        <w:rPr>
          <w:sz w:val="22"/>
          <w:szCs w:val="22"/>
        </w:rPr>
      </w:pPr>
      <w:r w:rsidRPr="001F794E">
        <w:rPr>
          <w:sz w:val="22"/>
          <w:szCs w:val="22"/>
        </w:rPr>
        <w:t>Classes</w:t>
      </w:r>
    </w:p>
    <w:p w14:paraId="3EAD4CDE" w14:textId="77777777" w:rsidR="003074DA" w:rsidRPr="001F794E" w:rsidRDefault="003074DA" w:rsidP="003003E2">
      <w:pPr>
        <w:pStyle w:val="NormalWeb"/>
        <w:numPr>
          <w:ilvl w:val="0"/>
          <w:numId w:val="235"/>
        </w:numPr>
        <w:rPr>
          <w:sz w:val="22"/>
          <w:szCs w:val="22"/>
        </w:rPr>
      </w:pPr>
      <w:r w:rsidRPr="001F794E">
        <w:rPr>
          <w:sz w:val="22"/>
          <w:szCs w:val="22"/>
        </w:rPr>
        <w:t>Algorithms</w:t>
      </w:r>
    </w:p>
    <w:p w14:paraId="196AA7C2" w14:textId="77777777" w:rsidR="003074DA" w:rsidRPr="001F794E" w:rsidRDefault="003074DA" w:rsidP="003074DA">
      <w:pPr>
        <w:pStyle w:val="Heading3"/>
      </w:pPr>
      <w:r w:rsidRPr="001F794E">
        <w:t>Important Interfaces</w:t>
      </w:r>
    </w:p>
    <w:p w14:paraId="2BB27F6A" w14:textId="77777777" w:rsidR="003074DA" w:rsidRPr="001F794E" w:rsidRDefault="003074DA" w:rsidP="003003E2">
      <w:pPr>
        <w:pStyle w:val="NormalWeb"/>
        <w:numPr>
          <w:ilvl w:val="0"/>
          <w:numId w:val="236"/>
        </w:numPr>
        <w:rPr>
          <w:sz w:val="22"/>
          <w:szCs w:val="22"/>
        </w:rPr>
      </w:pPr>
      <w:r w:rsidRPr="001F794E">
        <w:rPr>
          <w:sz w:val="22"/>
          <w:szCs w:val="22"/>
        </w:rPr>
        <w:t>List</w:t>
      </w:r>
    </w:p>
    <w:p w14:paraId="79CED959" w14:textId="77777777" w:rsidR="003074DA" w:rsidRPr="001F794E" w:rsidRDefault="003074DA" w:rsidP="003003E2">
      <w:pPr>
        <w:pStyle w:val="NormalWeb"/>
        <w:numPr>
          <w:ilvl w:val="0"/>
          <w:numId w:val="236"/>
        </w:numPr>
        <w:rPr>
          <w:sz w:val="22"/>
          <w:szCs w:val="22"/>
        </w:rPr>
      </w:pPr>
      <w:r w:rsidRPr="001F794E">
        <w:rPr>
          <w:sz w:val="22"/>
          <w:szCs w:val="22"/>
        </w:rPr>
        <w:t>Set</w:t>
      </w:r>
    </w:p>
    <w:p w14:paraId="0F75355A" w14:textId="77777777" w:rsidR="003074DA" w:rsidRPr="001F794E" w:rsidRDefault="003074DA" w:rsidP="003003E2">
      <w:pPr>
        <w:pStyle w:val="NormalWeb"/>
        <w:numPr>
          <w:ilvl w:val="0"/>
          <w:numId w:val="236"/>
        </w:numPr>
        <w:rPr>
          <w:sz w:val="22"/>
          <w:szCs w:val="22"/>
        </w:rPr>
      </w:pPr>
      <w:r w:rsidRPr="001F794E">
        <w:rPr>
          <w:sz w:val="22"/>
          <w:szCs w:val="22"/>
        </w:rPr>
        <w:t>Queue</w:t>
      </w:r>
    </w:p>
    <w:p w14:paraId="1E8C87A7" w14:textId="77777777" w:rsidR="003074DA" w:rsidRPr="001F794E" w:rsidRDefault="003074DA" w:rsidP="003003E2">
      <w:pPr>
        <w:pStyle w:val="NormalWeb"/>
        <w:numPr>
          <w:ilvl w:val="0"/>
          <w:numId w:val="236"/>
        </w:numPr>
        <w:rPr>
          <w:sz w:val="22"/>
          <w:szCs w:val="22"/>
        </w:rPr>
      </w:pPr>
      <w:r w:rsidRPr="001F794E">
        <w:rPr>
          <w:sz w:val="22"/>
          <w:szCs w:val="22"/>
        </w:rPr>
        <w:t>Map</w:t>
      </w:r>
    </w:p>
    <w:p w14:paraId="103CCFDD" w14:textId="77777777" w:rsidR="003074DA" w:rsidRPr="001F794E" w:rsidRDefault="003074DA" w:rsidP="003074DA">
      <w:pPr>
        <w:pStyle w:val="Heading3"/>
      </w:pPr>
      <w:r w:rsidRPr="001F794E">
        <w:t>Example</w:t>
      </w:r>
    </w:p>
    <w:p w14:paraId="07FEFBA0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ArrayList&lt;String&gt; list =</w:t>
      </w:r>
    </w:p>
    <w:p w14:paraId="5C07CE4A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ArrayList&lt;&gt;();</w:t>
      </w:r>
    </w:p>
    <w:p w14:paraId="3281CA52" w14:textId="77777777" w:rsidR="003074DA" w:rsidRPr="001F794E" w:rsidRDefault="003074DA" w:rsidP="003074DA">
      <w:pPr>
        <w:pStyle w:val="Heading3"/>
      </w:pPr>
      <w:r w:rsidRPr="001F794E">
        <w:t>Important Point</w:t>
      </w:r>
    </w:p>
    <w:p w14:paraId="383B72AC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Collections store objects, not primitives directly.</w:t>
      </w:r>
    </w:p>
    <w:p w14:paraId="5BAB03E1" w14:textId="77777777" w:rsidR="003074DA" w:rsidRPr="001F794E" w:rsidRDefault="003074DA" w:rsidP="003074DA">
      <w:r w:rsidRPr="001F794E">
        <w:pict w14:anchorId="0DE50DAD">
          <v:rect id="_x0000_i1656" style="width:0;height:1.5pt" o:hralign="center" o:hrstd="t" o:hr="t" fillcolor="#a0a0a0" stroked="f"/>
        </w:pict>
      </w:r>
    </w:p>
    <w:p w14:paraId="4AC0AEF2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D045C71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Objects dynamically store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manipulate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जाणारी</w:t>
      </w:r>
      <w:r w:rsidRPr="001F794E">
        <w:rPr>
          <w:sz w:val="22"/>
          <w:szCs w:val="22"/>
        </w:rPr>
        <w:t xml:space="preserve"> architecture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Collection Framework.</w:t>
      </w:r>
    </w:p>
    <w:p w14:paraId="0B5B55C9" w14:textId="77777777" w:rsidR="003074DA" w:rsidRPr="001F794E" w:rsidRDefault="003074DA" w:rsidP="003074DA">
      <w:pPr>
        <w:pStyle w:val="Heading3"/>
      </w:pPr>
      <w:r w:rsidRPr="001F794E">
        <w:t>Main Interfaces</w:t>
      </w:r>
    </w:p>
    <w:p w14:paraId="49F6C7BA" w14:textId="77777777" w:rsidR="003074DA" w:rsidRPr="001F794E" w:rsidRDefault="003074DA" w:rsidP="003003E2">
      <w:pPr>
        <w:pStyle w:val="NormalWeb"/>
        <w:numPr>
          <w:ilvl w:val="0"/>
          <w:numId w:val="237"/>
        </w:numPr>
        <w:rPr>
          <w:sz w:val="22"/>
          <w:szCs w:val="22"/>
        </w:rPr>
      </w:pPr>
      <w:r w:rsidRPr="001F794E">
        <w:rPr>
          <w:sz w:val="22"/>
          <w:szCs w:val="22"/>
        </w:rPr>
        <w:t>List</w:t>
      </w:r>
    </w:p>
    <w:p w14:paraId="1B58FDE5" w14:textId="77777777" w:rsidR="003074DA" w:rsidRPr="001F794E" w:rsidRDefault="003074DA" w:rsidP="003003E2">
      <w:pPr>
        <w:pStyle w:val="NormalWeb"/>
        <w:numPr>
          <w:ilvl w:val="0"/>
          <w:numId w:val="237"/>
        </w:numPr>
        <w:rPr>
          <w:sz w:val="22"/>
          <w:szCs w:val="22"/>
        </w:rPr>
      </w:pPr>
      <w:r w:rsidRPr="001F794E">
        <w:rPr>
          <w:sz w:val="22"/>
          <w:szCs w:val="22"/>
        </w:rPr>
        <w:t>Set</w:t>
      </w:r>
    </w:p>
    <w:p w14:paraId="4010ED11" w14:textId="77777777" w:rsidR="003074DA" w:rsidRPr="001F794E" w:rsidRDefault="003074DA" w:rsidP="003003E2">
      <w:pPr>
        <w:pStyle w:val="NormalWeb"/>
        <w:numPr>
          <w:ilvl w:val="0"/>
          <w:numId w:val="237"/>
        </w:numPr>
        <w:rPr>
          <w:sz w:val="22"/>
          <w:szCs w:val="22"/>
        </w:rPr>
      </w:pPr>
      <w:r w:rsidRPr="001F794E">
        <w:rPr>
          <w:sz w:val="22"/>
          <w:szCs w:val="22"/>
        </w:rPr>
        <w:t>Queue</w:t>
      </w:r>
    </w:p>
    <w:p w14:paraId="64638BD3" w14:textId="77777777" w:rsidR="003074DA" w:rsidRPr="001F794E" w:rsidRDefault="003074DA" w:rsidP="003003E2">
      <w:pPr>
        <w:pStyle w:val="NormalWeb"/>
        <w:numPr>
          <w:ilvl w:val="0"/>
          <w:numId w:val="237"/>
        </w:numPr>
        <w:rPr>
          <w:sz w:val="22"/>
          <w:szCs w:val="22"/>
        </w:rPr>
      </w:pPr>
      <w:r w:rsidRPr="001F794E">
        <w:rPr>
          <w:sz w:val="22"/>
          <w:szCs w:val="22"/>
        </w:rPr>
        <w:t>Map</w:t>
      </w:r>
    </w:p>
    <w:p w14:paraId="59F81802" w14:textId="77777777" w:rsidR="003074DA" w:rsidRPr="001F794E" w:rsidRDefault="003074DA" w:rsidP="003074DA">
      <w:pPr>
        <w:pStyle w:val="Heading3"/>
      </w:pPr>
      <w:r w:rsidRPr="001F794E">
        <w:lastRenderedPageBreak/>
        <w:t>Example</w:t>
      </w:r>
    </w:p>
    <w:p w14:paraId="1DBDF652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ArrayList&lt;String&gt;</w:t>
      </w:r>
    </w:p>
    <w:p w14:paraId="1B9F695B" w14:textId="77777777" w:rsidR="003074DA" w:rsidRPr="001F794E" w:rsidRDefault="003074DA" w:rsidP="003074DA">
      <w:r w:rsidRPr="001F794E">
        <w:pict w14:anchorId="274A6CCE">
          <v:rect id="_x0000_i1657" style="width:0;height:1.5pt" o:hralign="center" o:hrstd="t" o:hr="t" fillcolor="#a0a0a0" stroked="f"/>
        </w:pict>
      </w:r>
    </w:p>
    <w:p w14:paraId="4D997910" w14:textId="77777777" w:rsidR="003074DA" w:rsidRPr="001F794E" w:rsidRDefault="003074DA" w:rsidP="003074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2. Difference between Collection and Collections?</w:t>
      </w:r>
    </w:p>
    <w:p w14:paraId="13C62CB6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2248"/>
      </w:tblGrid>
      <w:tr w:rsidR="003074DA" w:rsidRPr="001F794E" w14:paraId="6E3A855E" w14:textId="77777777" w:rsidTr="00307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E0A0D" w14:textId="77777777" w:rsidR="003074DA" w:rsidRPr="001F794E" w:rsidRDefault="003074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13C45696" w14:textId="77777777" w:rsidR="003074DA" w:rsidRPr="001F794E" w:rsidRDefault="003074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Collections</w:t>
            </w:r>
          </w:p>
        </w:tc>
      </w:tr>
      <w:tr w:rsidR="003074DA" w:rsidRPr="001F794E" w14:paraId="1D242C0E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4EEC" w14:textId="77777777" w:rsidR="003074DA" w:rsidRPr="001F794E" w:rsidRDefault="003074DA">
            <w:r w:rsidRPr="001F794E">
              <w:t>Interface</w:t>
            </w:r>
          </w:p>
        </w:tc>
        <w:tc>
          <w:tcPr>
            <w:tcW w:w="0" w:type="auto"/>
            <w:vAlign w:val="center"/>
            <w:hideMark/>
          </w:tcPr>
          <w:p w14:paraId="70AFA39A" w14:textId="77777777" w:rsidR="003074DA" w:rsidRPr="001F794E" w:rsidRDefault="003074DA">
            <w:r w:rsidRPr="001F794E">
              <w:t>Utility class</w:t>
            </w:r>
          </w:p>
        </w:tc>
      </w:tr>
      <w:tr w:rsidR="003074DA" w:rsidRPr="001F794E" w14:paraId="22345F32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AD826" w14:textId="77777777" w:rsidR="003074DA" w:rsidRPr="001F794E" w:rsidRDefault="003074DA">
            <w:r w:rsidRPr="001F794E">
              <w:t>Represents data structure</w:t>
            </w:r>
          </w:p>
        </w:tc>
        <w:tc>
          <w:tcPr>
            <w:tcW w:w="0" w:type="auto"/>
            <w:vAlign w:val="center"/>
            <w:hideMark/>
          </w:tcPr>
          <w:p w14:paraId="0E02F317" w14:textId="77777777" w:rsidR="003074DA" w:rsidRPr="001F794E" w:rsidRDefault="003074DA">
            <w:r w:rsidRPr="001F794E">
              <w:t>Provides utility methods</w:t>
            </w:r>
          </w:p>
        </w:tc>
      </w:tr>
      <w:tr w:rsidR="003074DA" w:rsidRPr="001F794E" w14:paraId="4D87BEDB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D096" w14:textId="77777777" w:rsidR="003074DA" w:rsidRPr="001F794E" w:rsidRDefault="003074DA">
            <w:r w:rsidRPr="001F794E">
              <w:t>Part of java.util</w:t>
            </w:r>
          </w:p>
        </w:tc>
        <w:tc>
          <w:tcPr>
            <w:tcW w:w="0" w:type="auto"/>
            <w:vAlign w:val="center"/>
            <w:hideMark/>
          </w:tcPr>
          <w:p w14:paraId="5B32F903" w14:textId="77777777" w:rsidR="003074DA" w:rsidRPr="001F794E" w:rsidRDefault="003074DA">
            <w:r w:rsidRPr="001F794E">
              <w:t>Part of java.util</w:t>
            </w:r>
          </w:p>
        </w:tc>
      </w:tr>
    </w:tbl>
    <w:p w14:paraId="6BB1BE6F" w14:textId="77777777" w:rsidR="003074DA" w:rsidRPr="001F794E" w:rsidRDefault="003074DA" w:rsidP="003074DA">
      <w:pPr>
        <w:pStyle w:val="Heading3"/>
      </w:pPr>
      <w:r w:rsidRPr="001F794E">
        <w:t>Example</w:t>
      </w:r>
    </w:p>
    <w:p w14:paraId="1CE3913A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Collection</w:t>
      </w:r>
    </w:p>
    <w:p w14:paraId="61471CEF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 list;</w:t>
      </w:r>
    </w:p>
    <w:p w14:paraId="002DE5E1" w14:textId="77777777" w:rsidR="003074DA" w:rsidRPr="001F794E" w:rsidRDefault="003074DA" w:rsidP="003074DA">
      <w:r w:rsidRPr="001F794E">
        <w:pict w14:anchorId="6D3CF532">
          <v:rect id="_x0000_i1658" style="width:0;height:1.5pt" o:hralign="center" o:hrstd="t" o:hr="t" fillcolor="#a0a0a0" stroked="f"/>
        </w:pict>
      </w:r>
    </w:p>
    <w:p w14:paraId="7BD88F2C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Collections</w:t>
      </w:r>
    </w:p>
    <w:p w14:paraId="3DF99228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Collections.sort(list);</w:t>
      </w:r>
    </w:p>
    <w:p w14:paraId="2A68E478" w14:textId="77777777" w:rsidR="003074DA" w:rsidRPr="001F794E" w:rsidRDefault="003074DA" w:rsidP="003074DA">
      <w:pPr>
        <w:pStyle w:val="Heading3"/>
      </w:pPr>
      <w:r w:rsidRPr="001F794E">
        <w:t>Important Point</w:t>
      </w:r>
    </w:p>
    <w:p w14:paraId="1511A491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</w:t>
      </w:r>
      <w:r w:rsidRPr="001F794E">
        <w:rPr>
          <w:sz w:val="22"/>
          <w:szCs w:val="22"/>
        </w:rPr>
        <w:t xml:space="preserve"> = data structure</w:t>
      </w:r>
      <w:r w:rsidRPr="001F794E">
        <w:rPr>
          <w:sz w:val="22"/>
          <w:szCs w:val="22"/>
        </w:rPr>
        <w:br/>
      </w:r>
      <w:r w:rsidRPr="001F794E">
        <w:rPr>
          <w:rStyle w:val="HTMLCode"/>
          <w:sz w:val="22"/>
          <w:szCs w:val="22"/>
        </w:rPr>
        <w:t>Collections</w:t>
      </w:r>
      <w:r w:rsidRPr="001F794E">
        <w:rPr>
          <w:sz w:val="22"/>
          <w:szCs w:val="22"/>
        </w:rPr>
        <w:t xml:space="preserve"> = helper methods</w:t>
      </w:r>
    </w:p>
    <w:p w14:paraId="60E30167" w14:textId="77777777" w:rsidR="003074DA" w:rsidRPr="001F794E" w:rsidRDefault="003074DA" w:rsidP="003074DA">
      <w:r w:rsidRPr="001F794E">
        <w:pict w14:anchorId="5697819D">
          <v:rect id="_x0000_i1659" style="width:0;height:1.5pt" o:hralign="center" o:hrstd="t" o:hr="t" fillcolor="#a0a0a0" stroked="f"/>
        </w:pict>
      </w:r>
    </w:p>
    <w:p w14:paraId="7FB9A521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457"/>
      </w:tblGrid>
      <w:tr w:rsidR="003074DA" w:rsidRPr="001F794E" w14:paraId="4DA137B8" w14:textId="77777777" w:rsidTr="00307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0E597" w14:textId="77777777" w:rsidR="003074DA" w:rsidRPr="001F794E" w:rsidRDefault="003074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D749C6A" w14:textId="77777777" w:rsidR="003074DA" w:rsidRPr="001F794E" w:rsidRDefault="003074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Collections</w:t>
            </w:r>
          </w:p>
        </w:tc>
      </w:tr>
      <w:tr w:rsidR="003074DA" w:rsidRPr="001F794E" w14:paraId="44BD79BE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63F0" w14:textId="77777777" w:rsidR="003074DA" w:rsidRPr="001F794E" w:rsidRDefault="003074DA">
            <w:r w:rsidRPr="001F794E">
              <w:lastRenderedPageBreak/>
              <w:t>Interface</w:t>
            </w:r>
          </w:p>
        </w:tc>
        <w:tc>
          <w:tcPr>
            <w:tcW w:w="0" w:type="auto"/>
            <w:vAlign w:val="center"/>
            <w:hideMark/>
          </w:tcPr>
          <w:p w14:paraId="7A7DBCB6" w14:textId="77777777" w:rsidR="003074DA" w:rsidRPr="001F794E" w:rsidRDefault="003074DA">
            <w:r w:rsidRPr="001F794E">
              <w:t>Utility class</w:t>
            </w:r>
          </w:p>
        </w:tc>
      </w:tr>
      <w:tr w:rsidR="003074DA" w:rsidRPr="001F794E" w14:paraId="6E46CE95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4FF5" w14:textId="77777777" w:rsidR="003074DA" w:rsidRPr="001F794E" w:rsidRDefault="003074DA">
            <w:r w:rsidRPr="001F794E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3EAC2CFD" w14:textId="77777777" w:rsidR="003074DA" w:rsidRPr="001F794E" w:rsidRDefault="003074DA">
            <w:r w:rsidRPr="001F794E">
              <w:t>Utility methods</w:t>
            </w:r>
          </w:p>
        </w:tc>
      </w:tr>
    </w:tbl>
    <w:p w14:paraId="2D7020D1" w14:textId="77777777" w:rsidR="003074DA" w:rsidRPr="001F794E" w:rsidRDefault="003074DA" w:rsidP="003074DA">
      <w:r w:rsidRPr="001F794E">
        <w:pict w14:anchorId="0D544705">
          <v:rect id="_x0000_i1660" style="width:0;height:1.5pt" o:hralign="center" o:hrstd="t" o:hr="t" fillcolor="#a0a0a0" stroked="f"/>
        </w:pict>
      </w:r>
    </w:p>
    <w:p w14:paraId="41A7C0FA" w14:textId="77777777" w:rsidR="003074DA" w:rsidRPr="001F794E" w:rsidRDefault="003074DA" w:rsidP="003074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3. Explain hierarchy of Collection Framework.</w:t>
      </w:r>
    </w:p>
    <w:p w14:paraId="5BA3027F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7A3AD83" w14:textId="77777777" w:rsidR="003074DA" w:rsidRPr="001F794E" w:rsidRDefault="003074DA" w:rsidP="003074DA">
      <w:pPr>
        <w:pStyle w:val="Heading3"/>
      </w:pPr>
      <w:r w:rsidRPr="001F794E">
        <w:t>Hierarchy</w:t>
      </w:r>
    </w:p>
    <w:p w14:paraId="7D44393A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Iterable</w:t>
      </w:r>
    </w:p>
    <w:p w14:paraId="3D546094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↓</w:t>
      </w:r>
    </w:p>
    <w:p w14:paraId="6909E701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</w:t>
      </w:r>
    </w:p>
    <w:p w14:paraId="3BEFF804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↓</w:t>
      </w:r>
    </w:p>
    <w:p w14:paraId="000A8574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-------------------------</w:t>
      </w:r>
    </w:p>
    <w:p w14:paraId="2EAE5802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|         |            |</w:t>
      </w:r>
    </w:p>
    <w:p w14:paraId="7173064A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      Set        Queue</w:t>
      </w:r>
    </w:p>
    <w:p w14:paraId="64C529E2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Separate hierarchy:</w:t>
      </w:r>
    </w:p>
    <w:p w14:paraId="7AE4BD9B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</w:t>
      </w:r>
    </w:p>
    <w:p w14:paraId="344AE2D6" w14:textId="77777777" w:rsidR="003074DA" w:rsidRPr="001F794E" w:rsidRDefault="003074DA" w:rsidP="003074DA">
      <w:pPr>
        <w:pStyle w:val="Heading3"/>
      </w:pPr>
      <w:r w:rsidRPr="001F794E">
        <w:t>Main Implementations</w:t>
      </w:r>
    </w:p>
    <w:p w14:paraId="37ED0B94" w14:textId="77777777" w:rsidR="003074DA" w:rsidRPr="001F794E" w:rsidRDefault="003074DA" w:rsidP="003003E2">
      <w:pPr>
        <w:pStyle w:val="NormalWeb"/>
        <w:numPr>
          <w:ilvl w:val="0"/>
          <w:numId w:val="238"/>
        </w:numPr>
        <w:rPr>
          <w:sz w:val="22"/>
          <w:szCs w:val="22"/>
        </w:rPr>
      </w:pPr>
      <w:r w:rsidRPr="001F794E">
        <w:rPr>
          <w:sz w:val="22"/>
          <w:szCs w:val="22"/>
        </w:rPr>
        <w:t>ArrayList</w:t>
      </w:r>
    </w:p>
    <w:p w14:paraId="1BE1EC75" w14:textId="77777777" w:rsidR="003074DA" w:rsidRPr="001F794E" w:rsidRDefault="003074DA" w:rsidP="003003E2">
      <w:pPr>
        <w:pStyle w:val="NormalWeb"/>
        <w:numPr>
          <w:ilvl w:val="0"/>
          <w:numId w:val="238"/>
        </w:numPr>
        <w:rPr>
          <w:sz w:val="22"/>
          <w:szCs w:val="22"/>
        </w:rPr>
      </w:pPr>
      <w:r w:rsidRPr="001F794E">
        <w:rPr>
          <w:sz w:val="22"/>
          <w:szCs w:val="22"/>
        </w:rPr>
        <w:t>LinkedList</w:t>
      </w:r>
    </w:p>
    <w:p w14:paraId="4539071D" w14:textId="77777777" w:rsidR="003074DA" w:rsidRPr="001F794E" w:rsidRDefault="003074DA" w:rsidP="003003E2">
      <w:pPr>
        <w:pStyle w:val="NormalWeb"/>
        <w:numPr>
          <w:ilvl w:val="0"/>
          <w:numId w:val="238"/>
        </w:numPr>
        <w:rPr>
          <w:sz w:val="22"/>
          <w:szCs w:val="22"/>
        </w:rPr>
      </w:pPr>
      <w:r w:rsidRPr="001F794E">
        <w:rPr>
          <w:sz w:val="22"/>
          <w:szCs w:val="22"/>
        </w:rPr>
        <w:t>HashSet</w:t>
      </w:r>
    </w:p>
    <w:p w14:paraId="37D2CFBC" w14:textId="77777777" w:rsidR="003074DA" w:rsidRPr="001F794E" w:rsidRDefault="003074DA" w:rsidP="003003E2">
      <w:pPr>
        <w:pStyle w:val="NormalWeb"/>
        <w:numPr>
          <w:ilvl w:val="0"/>
          <w:numId w:val="238"/>
        </w:numPr>
        <w:rPr>
          <w:sz w:val="22"/>
          <w:szCs w:val="22"/>
        </w:rPr>
      </w:pPr>
      <w:r w:rsidRPr="001F794E">
        <w:rPr>
          <w:sz w:val="22"/>
          <w:szCs w:val="22"/>
        </w:rPr>
        <w:t>TreeSet</w:t>
      </w:r>
    </w:p>
    <w:p w14:paraId="2D781DDD" w14:textId="77777777" w:rsidR="003074DA" w:rsidRPr="001F794E" w:rsidRDefault="003074DA" w:rsidP="003003E2">
      <w:pPr>
        <w:pStyle w:val="NormalWeb"/>
        <w:numPr>
          <w:ilvl w:val="0"/>
          <w:numId w:val="238"/>
        </w:numPr>
        <w:rPr>
          <w:sz w:val="22"/>
          <w:szCs w:val="22"/>
        </w:rPr>
      </w:pPr>
      <w:r w:rsidRPr="001F794E">
        <w:rPr>
          <w:sz w:val="22"/>
          <w:szCs w:val="22"/>
        </w:rPr>
        <w:t>PriorityQueue</w:t>
      </w:r>
    </w:p>
    <w:p w14:paraId="741E7475" w14:textId="77777777" w:rsidR="003074DA" w:rsidRPr="001F794E" w:rsidRDefault="003074DA" w:rsidP="003003E2">
      <w:pPr>
        <w:pStyle w:val="NormalWeb"/>
        <w:numPr>
          <w:ilvl w:val="0"/>
          <w:numId w:val="238"/>
        </w:numPr>
        <w:rPr>
          <w:sz w:val="22"/>
          <w:szCs w:val="22"/>
        </w:rPr>
      </w:pPr>
      <w:r w:rsidRPr="001F794E">
        <w:rPr>
          <w:sz w:val="22"/>
          <w:szCs w:val="22"/>
        </w:rPr>
        <w:t>HashMap</w:t>
      </w:r>
    </w:p>
    <w:p w14:paraId="4F66B027" w14:textId="77777777" w:rsidR="003074DA" w:rsidRPr="001F794E" w:rsidRDefault="003074DA" w:rsidP="003074DA">
      <w:pPr>
        <w:pStyle w:val="Heading3"/>
      </w:pPr>
      <w:r w:rsidRPr="001F794E">
        <w:t>Important Point</w:t>
      </w:r>
    </w:p>
    <w:p w14:paraId="3180A78E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Map is NOT part of Collection interface.</w:t>
      </w:r>
    </w:p>
    <w:p w14:paraId="2FA8AED4" w14:textId="77777777" w:rsidR="003074DA" w:rsidRPr="001F794E" w:rsidRDefault="003074DA" w:rsidP="003074DA">
      <w:r w:rsidRPr="001F794E">
        <w:pict w14:anchorId="75353C44">
          <v:rect id="_x0000_i1661" style="width:0;height:1.5pt" o:hralign="center" o:hrstd="t" o:hr="t" fillcolor="#a0a0a0" stroked="f"/>
        </w:pict>
      </w:r>
    </w:p>
    <w:p w14:paraId="7547D65A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5FF724A4" w14:textId="77777777" w:rsidR="003074DA" w:rsidRPr="001F794E" w:rsidRDefault="003074DA" w:rsidP="003074DA">
      <w:pPr>
        <w:pStyle w:val="Heading3"/>
      </w:pPr>
      <w:r w:rsidRPr="001F794E">
        <w:t>Hierarchy</w:t>
      </w:r>
    </w:p>
    <w:p w14:paraId="2745A1CA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</w:t>
      </w:r>
    </w:p>
    <w:p w14:paraId="355C7FAD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↓</w:t>
      </w:r>
    </w:p>
    <w:p w14:paraId="389AD9A7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 / Set / Queue</w:t>
      </w:r>
    </w:p>
    <w:p w14:paraId="279CB249" w14:textId="77777777" w:rsidR="003074DA" w:rsidRPr="001F794E" w:rsidRDefault="003074DA" w:rsidP="003074DA">
      <w:pPr>
        <w:pStyle w:val="Heading3"/>
      </w:pPr>
      <w:r w:rsidRPr="001F794E">
        <w:t>Important</w:t>
      </w:r>
    </w:p>
    <w:p w14:paraId="41707376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Map Collection interface </w:t>
      </w:r>
      <w:r w:rsidRPr="001F794E">
        <w:rPr>
          <w:rFonts w:ascii="Nirmala UI" w:hAnsi="Nirmala UI" w:cs="Nirmala UI"/>
          <w:sz w:val="22"/>
          <w:szCs w:val="22"/>
        </w:rPr>
        <w:t>चा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भाग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120A40A6" w14:textId="77777777" w:rsidR="003074DA" w:rsidRPr="001F794E" w:rsidRDefault="003074DA" w:rsidP="003074DA">
      <w:r w:rsidRPr="001F794E">
        <w:pict w14:anchorId="1655F86A">
          <v:rect id="_x0000_i1662" style="width:0;height:1.5pt" o:hralign="center" o:hrstd="t" o:hr="t" fillcolor="#a0a0a0" stroked="f"/>
        </w:pict>
      </w:r>
    </w:p>
    <w:p w14:paraId="2E5EDE6C" w14:textId="77777777" w:rsidR="003074DA" w:rsidRPr="001F794E" w:rsidRDefault="003074DA" w:rsidP="003074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4. What is Iterable interface?</w:t>
      </w:r>
    </w:p>
    <w:p w14:paraId="08879EF8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5EA3961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Iterable</w:t>
      </w:r>
      <w:r w:rsidRPr="001F794E">
        <w:rPr>
          <w:sz w:val="22"/>
          <w:szCs w:val="22"/>
        </w:rPr>
        <w:t xml:space="preserve"> is root interface for collections.</w:t>
      </w:r>
    </w:p>
    <w:p w14:paraId="15A81B4D" w14:textId="77777777" w:rsidR="003074DA" w:rsidRPr="001F794E" w:rsidRDefault="003074DA" w:rsidP="003074DA">
      <w:pPr>
        <w:pStyle w:val="Heading3"/>
      </w:pPr>
      <w:r w:rsidRPr="001F794E">
        <w:t>Main Method</w:t>
      </w:r>
    </w:p>
    <w:p w14:paraId="6D2C2360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iterator()</w:t>
      </w:r>
    </w:p>
    <w:p w14:paraId="515601E0" w14:textId="77777777" w:rsidR="003074DA" w:rsidRPr="001F794E" w:rsidRDefault="003074DA" w:rsidP="003074DA">
      <w:pPr>
        <w:pStyle w:val="Heading3"/>
      </w:pPr>
      <w:r w:rsidRPr="001F794E">
        <w:t>Example</w:t>
      </w:r>
    </w:p>
    <w:p w14:paraId="6B92CCB5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Iterable&lt;Integer&gt; it;</w:t>
      </w:r>
    </w:p>
    <w:p w14:paraId="79C42FE4" w14:textId="77777777" w:rsidR="003074DA" w:rsidRPr="001F794E" w:rsidRDefault="003074DA" w:rsidP="003074DA">
      <w:pPr>
        <w:pStyle w:val="Heading3"/>
      </w:pPr>
      <w:r w:rsidRPr="001F794E">
        <w:t>Purpose</w:t>
      </w:r>
    </w:p>
    <w:p w14:paraId="766E2CA5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Supports:</w:t>
      </w:r>
    </w:p>
    <w:p w14:paraId="7BB3A8A7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for-each loop</w:t>
      </w:r>
    </w:p>
    <w:p w14:paraId="365A1278" w14:textId="77777777" w:rsidR="003074DA" w:rsidRPr="001F794E" w:rsidRDefault="003074DA" w:rsidP="003074DA">
      <w:pPr>
        <w:pStyle w:val="Heading3"/>
      </w:pPr>
      <w:r w:rsidRPr="001F794E">
        <w:t>Important Point</w:t>
      </w:r>
    </w:p>
    <w:p w14:paraId="38834C8D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All collection classes implement Iterable indirectly.</w:t>
      </w:r>
    </w:p>
    <w:p w14:paraId="201C9797" w14:textId="77777777" w:rsidR="003074DA" w:rsidRPr="001F794E" w:rsidRDefault="003074DA" w:rsidP="003074DA">
      <w:r w:rsidRPr="001F794E">
        <w:pict w14:anchorId="7B27A9C9">
          <v:rect id="_x0000_i1663" style="width:0;height:1.5pt" o:hralign="center" o:hrstd="t" o:hr="t" fillcolor="#a0a0a0" stroked="f"/>
        </w:pict>
      </w:r>
    </w:p>
    <w:p w14:paraId="03F03195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0AADDAC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Collections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root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Iterable.</w:t>
      </w:r>
    </w:p>
    <w:p w14:paraId="2606E055" w14:textId="77777777" w:rsidR="003074DA" w:rsidRPr="001F794E" w:rsidRDefault="003074DA" w:rsidP="003074DA">
      <w:pPr>
        <w:pStyle w:val="Heading3"/>
      </w:pPr>
      <w:r w:rsidRPr="001F794E">
        <w:lastRenderedPageBreak/>
        <w:t>Main Method</w:t>
      </w:r>
    </w:p>
    <w:p w14:paraId="70D8F657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iterator()</w:t>
      </w:r>
    </w:p>
    <w:p w14:paraId="4E6F6329" w14:textId="77777777" w:rsidR="003074DA" w:rsidRPr="001F794E" w:rsidRDefault="003074DA" w:rsidP="003074DA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223C09F7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Enhanced for-loop support.</w:t>
      </w:r>
    </w:p>
    <w:p w14:paraId="74571C0C" w14:textId="77777777" w:rsidR="003074DA" w:rsidRPr="001F794E" w:rsidRDefault="003074DA" w:rsidP="003074DA">
      <w:r w:rsidRPr="001F794E">
        <w:pict w14:anchorId="3BA97576">
          <v:rect id="_x0000_i1664" style="width:0;height:1.5pt" o:hralign="center" o:hrstd="t" o:hr="t" fillcolor="#a0a0a0" stroked="f"/>
        </w:pict>
      </w:r>
    </w:p>
    <w:p w14:paraId="4CDBF7F6" w14:textId="77777777" w:rsidR="003074DA" w:rsidRPr="001F794E" w:rsidRDefault="003074DA" w:rsidP="003074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5. Difference between List and Set?</w:t>
      </w:r>
    </w:p>
    <w:p w14:paraId="2DC47F18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1725"/>
      </w:tblGrid>
      <w:tr w:rsidR="003074DA" w:rsidRPr="001F794E" w14:paraId="0931C184" w14:textId="77777777" w:rsidTr="00307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C96AE" w14:textId="77777777" w:rsidR="003074DA" w:rsidRPr="001F794E" w:rsidRDefault="003074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33D7EAF" w14:textId="77777777" w:rsidR="003074DA" w:rsidRPr="001F794E" w:rsidRDefault="003074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Set</w:t>
            </w:r>
          </w:p>
        </w:tc>
      </w:tr>
      <w:tr w:rsidR="003074DA" w:rsidRPr="001F794E" w14:paraId="044759FE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926F" w14:textId="77777777" w:rsidR="003074DA" w:rsidRPr="001F794E" w:rsidRDefault="003074DA">
            <w:r w:rsidRPr="001F794E">
              <w:t>Allows duplicates</w:t>
            </w:r>
          </w:p>
        </w:tc>
        <w:tc>
          <w:tcPr>
            <w:tcW w:w="0" w:type="auto"/>
            <w:vAlign w:val="center"/>
            <w:hideMark/>
          </w:tcPr>
          <w:p w14:paraId="39D38FFB" w14:textId="77777777" w:rsidR="003074DA" w:rsidRPr="001F794E" w:rsidRDefault="003074DA">
            <w:r w:rsidRPr="001F794E">
              <w:t>No duplicates</w:t>
            </w:r>
          </w:p>
        </w:tc>
      </w:tr>
      <w:tr w:rsidR="003074DA" w:rsidRPr="001F794E" w14:paraId="1F8DF254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41587" w14:textId="77777777" w:rsidR="003074DA" w:rsidRPr="001F794E" w:rsidRDefault="003074DA">
            <w:r w:rsidRPr="001F794E">
              <w:t>Maintains insertion order</w:t>
            </w:r>
          </w:p>
        </w:tc>
        <w:tc>
          <w:tcPr>
            <w:tcW w:w="0" w:type="auto"/>
            <w:vAlign w:val="center"/>
            <w:hideMark/>
          </w:tcPr>
          <w:p w14:paraId="74CAB4FB" w14:textId="77777777" w:rsidR="003074DA" w:rsidRPr="001F794E" w:rsidRDefault="003074DA">
            <w:r w:rsidRPr="001F794E">
              <w:t>Usually unordered</w:t>
            </w:r>
          </w:p>
        </w:tc>
      </w:tr>
      <w:tr w:rsidR="003074DA" w:rsidRPr="001F794E" w14:paraId="7343758E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3EC8" w14:textId="77777777" w:rsidR="003074DA" w:rsidRPr="001F794E" w:rsidRDefault="003074DA">
            <w:r w:rsidRPr="001F794E">
              <w:t>Index-based</w:t>
            </w:r>
          </w:p>
        </w:tc>
        <w:tc>
          <w:tcPr>
            <w:tcW w:w="0" w:type="auto"/>
            <w:vAlign w:val="center"/>
            <w:hideMark/>
          </w:tcPr>
          <w:p w14:paraId="55F35652" w14:textId="77777777" w:rsidR="003074DA" w:rsidRPr="001F794E" w:rsidRDefault="003074DA">
            <w:r w:rsidRPr="001F794E">
              <w:t>No indexing</w:t>
            </w:r>
          </w:p>
        </w:tc>
      </w:tr>
    </w:tbl>
    <w:p w14:paraId="7E01CCC2" w14:textId="77777777" w:rsidR="003074DA" w:rsidRPr="001F794E" w:rsidRDefault="003074DA" w:rsidP="003074DA">
      <w:pPr>
        <w:pStyle w:val="Heading3"/>
      </w:pPr>
      <w:r w:rsidRPr="001F794E">
        <w:t>List Example</w:t>
      </w:r>
    </w:p>
    <w:p w14:paraId="26191834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[10, 20, 10]</w:t>
      </w:r>
    </w:p>
    <w:p w14:paraId="2BC241C2" w14:textId="77777777" w:rsidR="003074DA" w:rsidRPr="001F794E" w:rsidRDefault="003074DA" w:rsidP="003074DA">
      <w:r w:rsidRPr="001F794E">
        <w:pict w14:anchorId="6F0C0A01">
          <v:rect id="_x0000_i1665" style="width:0;height:1.5pt" o:hralign="center" o:hrstd="t" o:hr="t" fillcolor="#a0a0a0" stroked="f"/>
        </w:pict>
      </w:r>
    </w:p>
    <w:p w14:paraId="56617229" w14:textId="77777777" w:rsidR="003074DA" w:rsidRPr="001F794E" w:rsidRDefault="003074DA" w:rsidP="003074DA">
      <w:pPr>
        <w:pStyle w:val="Heading3"/>
      </w:pPr>
      <w:r w:rsidRPr="001F794E">
        <w:t>Set Example</w:t>
      </w:r>
    </w:p>
    <w:p w14:paraId="7365820E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[10, 20]</w:t>
      </w:r>
    </w:p>
    <w:p w14:paraId="183B5A42" w14:textId="77777777" w:rsidR="003074DA" w:rsidRPr="001F794E" w:rsidRDefault="003074DA" w:rsidP="003074DA">
      <w:pPr>
        <w:pStyle w:val="Heading3"/>
      </w:pPr>
      <w:r w:rsidRPr="001F794E">
        <w:t>Important Point</w:t>
      </w:r>
    </w:p>
    <w:p w14:paraId="38026387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 Set for uniqueness.</w:t>
      </w:r>
    </w:p>
    <w:p w14:paraId="4EB10BCE" w14:textId="77777777" w:rsidR="003074DA" w:rsidRPr="001F794E" w:rsidRDefault="003074DA" w:rsidP="003074DA">
      <w:r w:rsidRPr="001F794E">
        <w:pict w14:anchorId="3BE8B5E9">
          <v:rect id="_x0000_i1666" style="width:0;height:1.5pt" o:hralign="center" o:hrstd="t" o:hr="t" fillcolor="#a0a0a0" stroked="f"/>
        </w:pict>
      </w:r>
    </w:p>
    <w:p w14:paraId="791ECEE6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725"/>
      </w:tblGrid>
      <w:tr w:rsidR="003074DA" w:rsidRPr="001F794E" w14:paraId="314618D6" w14:textId="77777777" w:rsidTr="00307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4516E" w14:textId="77777777" w:rsidR="003074DA" w:rsidRPr="001F794E" w:rsidRDefault="003074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0E4B6D1" w14:textId="77777777" w:rsidR="003074DA" w:rsidRPr="001F794E" w:rsidRDefault="003074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Set</w:t>
            </w:r>
          </w:p>
        </w:tc>
      </w:tr>
      <w:tr w:rsidR="003074DA" w:rsidRPr="001F794E" w14:paraId="49113806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AA53" w14:textId="77777777" w:rsidR="003074DA" w:rsidRPr="001F794E" w:rsidRDefault="003074DA">
            <w:r w:rsidRPr="001F794E">
              <w:lastRenderedPageBreak/>
              <w:t>Duplicates allowed</w:t>
            </w:r>
          </w:p>
        </w:tc>
        <w:tc>
          <w:tcPr>
            <w:tcW w:w="0" w:type="auto"/>
            <w:vAlign w:val="center"/>
            <w:hideMark/>
          </w:tcPr>
          <w:p w14:paraId="7E1A1128" w14:textId="77777777" w:rsidR="003074DA" w:rsidRPr="001F794E" w:rsidRDefault="003074DA">
            <w:r w:rsidRPr="001F794E">
              <w:t xml:space="preserve">Duplicates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</w:tr>
      <w:tr w:rsidR="003074DA" w:rsidRPr="001F794E" w14:paraId="14CBC16B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07D6" w14:textId="77777777" w:rsidR="003074DA" w:rsidRPr="001F794E" w:rsidRDefault="003074DA">
            <w:r w:rsidRPr="001F794E">
              <w:t>Ordered</w:t>
            </w:r>
          </w:p>
        </w:tc>
        <w:tc>
          <w:tcPr>
            <w:tcW w:w="0" w:type="auto"/>
            <w:vAlign w:val="center"/>
            <w:hideMark/>
          </w:tcPr>
          <w:p w14:paraId="53FC656C" w14:textId="77777777" w:rsidR="003074DA" w:rsidRPr="001F794E" w:rsidRDefault="003074DA">
            <w:r w:rsidRPr="001F794E">
              <w:t>Usually unordered</w:t>
            </w:r>
          </w:p>
        </w:tc>
      </w:tr>
    </w:tbl>
    <w:p w14:paraId="67C7EFE6" w14:textId="77777777" w:rsidR="003074DA" w:rsidRPr="001F794E" w:rsidRDefault="003074DA" w:rsidP="003074DA">
      <w:r w:rsidRPr="001F794E">
        <w:pict w14:anchorId="699774B3">
          <v:rect id="_x0000_i1667" style="width:0;height:1.5pt" o:hralign="center" o:hrstd="t" o:hr="t" fillcolor="#a0a0a0" stroked="f"/>
        </w:pict>
      </w:r>
    </w:p>
    <w:p w14:paraId="7C4B3613" w14:textId="77777777" w:rsidR="003074DA" w:rsidRPr="001F794E" w:rsidRDefault="003074DA" w:rsidP="003074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6. Difference between Array and Collection?</w:t>
      </w:r>
    </w:p>
    <w:p w14:paraId="6C6669D7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366"/>
      </w:tblGrid>
      <w:tr w:rsidR="003074DA" w:rsidRPr="001F794E" w14:paraId="0547E6E5" w14:textId="77777777" w:rsidTr="00307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74F86" w14:textId="77777777" w:rsidR="003074DA" w:rsidRPr="001F794E" w:rsidRDefault="003074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3DB2893E" w14:textId="77777777" w:rsidR="003074DA" w:rsidRPr="001F794E" w:rsidRDefault="003074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Collection</w:t>
            </w:r>
          </w:p>
        </w:tc>
      </w:tr>
      <w:tr w:rsidR="003074DA" w:rsidRPr="001F794E" w14:paraId="65B61BB9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8ABA" w14:textId="77777777" w:rsidR="003074DA" w:rsidRPr="001F794E" w:rsidRDefault="003074DA">
            <w:r w:rsidRPr="001F794E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48E3C980" w14:textId="77777777" w:rsidR="003074DA" w:rsidRPr="001F794E" w:rsidRDefault="003074DA">
            <w:r w:rsidRPr="001F794E">
              <w:t>Dynamic size</w:t>
            </w:r>
          </w:p>
        </w:tc>
      </w:tr>
      <w:tr w:rsidR="003074DA" w:rsidRPr="001F794E" w14:paraId="19189D3C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27B73" w14:textId="77777777" w:rsidR="003074DA" w:rsidRPr="001F794E" w:rsidRDefault="003074DA">
            <w:r w:rsidRPr="001F794E">
              <w:t>Can store primitives</w:t>
            </w:r>
          </w:p>
        </w:tc>
        <w:tc>
          <w:tcPr>
            <w:tcW w:w="0" w:type="auto"/>
            <w:vAlign w:val="center"/>
            <w:hideMark/>
          </w:tcPr>
          <w:p w14:paraId="7556AC30" w14:textId="77777777" w:rsidR="003074DA" w:rsidRPr="001F794E" w:rsidRDefault="003074DA">
            <w:r w:rsidRPr="001F794E">
              <w:t>Stores objects</w:t>
            </w:r>
          </w:p>
        </w:tc>
      </w:tr>
      <w:tr w:rsidR="003074DA" w:rsidRPr="001F794E" w14:paraId="17342366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BA92" w14:textId="77777777" w:rsidR="003074DA" w:rsidRPr="001F794E" w:rsidRDefault="003074DA">
            <w:r w:rsidRPr="001F794E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2D866096" w14:textId="77777777" w:rsidR="003074DA" w:rsidRPr="001F794E" w:rsidRDefault="003074DA">
            <w:r w:rsidRPr="001F794E">
              <w:t>Highly flexible</w:t>
            </w:r>
          </w:p>
        </w:tc>
      </w:tr>
      <w:tr w:rsidR="003074DA" w:rsidRPr="001F794E" w14:paraId="47C4DB6F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CFC7" w14:textId="77777777" w:rsidR="003074DA" w:rsidRPr="001F794E" w:rsidRDefault="003074DA">
            <w:r w:rsidRPr="001F794E">
              <w:t>Faster</w:t>
            </w:r>
          </w:p>
        </w:tc>
        <w:tc>
          <w:tcPr>
            <w:tcW w:w="0" w:type="auto"/>
            <w:vAlign w:val="center"/>
            <w:hideMark/>
          </w:tcPr>
          <w:p w14:paraId="72B5E952" w14:textId="77777777" w:rsidR="003074DA" w:rsidRPr="001F794E" w:rsidRDefault="003074DA">
            <w:r w:rsidRPr="001F794E">
              <w:t>Slightly slower</w:t>
            </w:r>
          </w:p>
        </w:tc>
      </w:tr>
    </w:tbl>
    <w:p w14:paraId="662319D9" w14:textId="77777777" w:rsidR="003074DA" w:rsidRPr="001F794E" w:rsidRDefault="003074DA" w:rsidP="003074DA">
      <w:pPr>
        <w:pStyle w:val="Heading3"/>
      </w:pPr>
      <w:r w:rsidRPr="001F794E">
        <w:t>Example</w:t>
      </w:r>
    </w:p>
    <w:p w14:paraId="6BA38294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arr[] = new int[5];</w:t>
      </w:r>
    </w:p>
    <w:p w14:paraId="7AD5656B" w14:textId="77777777" w:rsidR="003074DA" w:rsidRPr="001F794E" w:rsidRDefault="003074DA" w:rsidP="003074DA">
      <w:r w:rsidRPr="001F794E">
        <w:pict w14:anchorId="7264D4AF">
          <v:rect id="_x0000_i1668" style="width:0;height:1.5pt" o:hralign="center" o:hrstd="t" o:hr="t" fillcolor="#a0a0a0" stroked="f"/>
        </w:pict>
      </w:r>
    </w:p>
    <w:p w14:paraId="67A0AB3C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ArrayList&lt;Integer&gt; list =</w:t>
      </w:r>
    </w:p>
    <w:p w14:paraId="19D61642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ArrayList&lt;&gt;();</w:t>
      </w:r>
    </w:p>
    <w:p w14:paraId="4520A650" w14:textId="77777777" w:rsidR="003074DA" w:rsidRPr="001F794E" w:rsidRDefault="003074DA" w:rsidP="003074DA">
      <w:pPr>
        <w:pStyle w:val="Heading3"/>
      </w:pPr>
      <w:r w:rsidRPr="001F794E">
        <w:t>Important Point</w:t>
      </w:r>
    </w:p>
    <w:p w14:paraId="109917B8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Collections internally use arrays/datastructures.</w:t>
      </w:r>
    </w:p>
    <w:p w14:paraId="5C2F9A5A" w14:textId="77777777" w:rsidR="003074DA" w:rsidRPr="001F794E" w:rsidRDefault="003074DA" w:rsidP="003074DA">
      <w:r w:rsidRPr="001F794E">
        <w:pict w14:anchorId="21403FBA">
          <v:rect id="_x0000_i1669" style="width:0;height:1.5pt" o:hralign="center" o:hrstd="t" o:hr="t" fillcolor="#a0a0a0" stroked="f"/>
        </w:pict>
      </w:r>
    </w:p>
    <w:p w14:paraId="2941447D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233"/>
      </w:tblGrid>
      <w:tr w:rsidR="003074DA" w:rsidRPr="001F794E" w14:paraId="27F0C354" w14:textId="77777777" w:rsidTr="003074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D486D" w14:textId="77777777" w:rsidR="003074DA" w:rsidRPr="001F794E" w:rsidRDefault="003074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Array</w:t>
            </w:r>
          </w:p>
        </w:tc>
        <w:tc>
          <w:tcPr>
            <w:tcW w:w="0" w:type="auto"/>
            <w:vAlign w:val="center"/>
            <w:hideMark/>
          </w:tcPr>
          <w:p w14:paraId="75004F57" w14:textId="77777777" w:rsidR="003074DA" w:rsidRPr="001F794E" w:rsidRDefault="003074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Collection</w:t>
            </w:r>
          </w:p>
        </w:tc>
      </w:tr>
      <w:tr w:rsidR="003074DA" w:rsidRPr="001F794E" w14:paraId="7F7BB910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37C5" w14:textId="77777777" w:rsidR="003074DA" w:rsidRPr="001F794E" w:rsidRDefault="003074DA">
            <w:r w:rsidRPr="001F794E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50A25AA1" w14:textId="77777777" w:rsidR="003074DA" w:rsidRPr="001F794E" w:rsidRDefault="003074DA">
            <w:r w:rsidRPr="001F794E">
              <w:t>Dynamic size</w:t>
            </w:r>
          </w:p>
        </w:tc>
      </w:tr>
      <w:tr w:rsidR="003074DA" w:rsidRPr="001F794E" w14:paraId="1C227BB7" w14:textId="77777777" w:rsidTr="003074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8E34" w14:textId="77777777" w:rsidR="003074DA" w:rsidRPr="001F794E" w:rsidRDefault="003074DA">
            <w:r w:rsidRPr="001F794E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2D97303E" w14:textId="77777777" w:rsidR="003074DA" w:rsidRPr="001F794E" w:rsidRDefault="003074DA">
            <w:r w:rsidRPr="001F794E">
              <w:t>Flexible</w:t>
            </w:r>
          </w:p>
        </w:tc>
      </w:tr>
    </w:tbl>
    <w:p w14:paraId="71F0D001" w14:textId="77777777" w:rsidR="003074DA" w:rsidRPr="001F794E" w:rsidRDefault="003074DA" w:rsidP="003074DA">
      <w:r w:rsidRPr="001F794E">
        <w:pict w14:anchorId="38D989AE">
          <v:rect id="_x0000_i1670" style="width:0;height:1.5pt" o:hralign="center" o:hrstd="t" o:hr="t" fillcolor="#a0a0a0" stroked="f"/>
        </w:pict>
      </w:r>
    </w:p>
    <w:p w14:paraId="3E689CDE" w14:textId="77777777" w:rsidR="003074DA" w:rsidRPr="001F794E" w:rsidRDefault="003074DA" w:rsidP="003074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7. What are advantages of Collection Framework?</w:t>
      </w:r>
    </w:p>
    <w:p w14:paraId="4E56B6B5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FAC1139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Advantages</w:t>
      </w:r>
    </w:p>
    <w:p w14:paraId="371D9EE2" w14:textId="77777777" w:rsidR="003074DA" w:rsidRPr="001F794E" w:rsidRDefault="003074DA" w:rsidP="003074DA">
      <w:pPr>
        <w:pStyle w:val="Heading3"/>
      </w:pPr>
      <w:r w:rsidRPr="001F794E">
        <w:t>1. Dynamic resizing</w:t>
      </w:r>
    </w:p>
    <w:p w14:paraId="06652297" w14:textId="77777777" w:rsidR="003074DA" w:rsidRPr="001F794E" w:rsidRDefault="003074DA" w:rsidP="003074DA">
      <w:r w:rsidRPr="001F794E">
        <w:pict w14:anchorId="0C839A27">
          <v:rect id="_x0000_i1671" style="width:0;height:1.5pt" o:hralign="center" o:hrstd="t" o:hr="t" fillcolor="#a0a0a0" stroked="f"/>
        </w:pict>
      </w:r>
    </w:p>
    <w:p w14:paraId="70ECB034" w14:textId="77777777" w:rsidR="003074DA" w:rsidRPr="001F794E" w:rsidRDefault="003074DA" w:rsidP="003074DA">
      <w:pPr>
        <w:pStyle w:val="Heading3"/>
      </w:pPr>
      <w:r w:rsidRPr="001F794E">
        <w:t>2. Ready-made algorithms</w:t>
      </w:r>
    </w:p>
    <w:p w14:paraId="4330A151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sort()</w:t>
      </w:r>
    </w:p>
    <w:p w14:paraId="3BA985F4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search()</w:t>
      </w:r>
    </w:p>
    <w:p w14:paraId="7184C033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shuffle()</w:t>
      </w:r>
    </w:p>
    <w:p w14:paraId="0CCE4736" w14:textId="77777777" w:rsidR="003074DA" w:rsidRPr="001F794E" w:rsidRDefault="003074DA" w:rsidP="003074DA">
      <w:r w:rsidRPr="001F794E">
        <w:pict w14:anchorId="2FBD77A7">
          <v:rect id="_x0000_i1672" style="width:0;height:1.5pt" o:hralign="center" o:hrstd="t" o:hr="t" fillcolor="#a0a0a0" stroked="f"/>
        </w:pict>
      </w:r>
    </w:p>
    <w:p w14:paraId="608E9EA2" w14:textId="77777777" w:rsidR="003074DA" w:rsidRPr="001F794E" w:rsidRDefault="003074DA" w:rsidP="003074DA">
      <w:pPr>
        <w:pStyle w:val="Heading3"/>
      </w:pPr>
      <w:r w:rsidRPr="001F794E">
        <w:t>3. Reusability</w:t>
      </w:r>
    </w:p>
    <w:p w14:paraId="5A6899A5" w14:textId="77777777" w:rsidR="003074DA" w:rsidRPr="001F794E" w:rsidRDefault="003074DA" w:rsidP="003074DA">
      <w:r w:rsidRPr="001F794E">
        <w:pict w14:anchorId="12A3FEF6">
          <v:rect id="_x0000_i1673" style="width:0;height:1.5pt" o:hralign="center" o:hrstd="t" o:hr="t" fillcolor="#a0a0a0" stroked="f"/>
        </w:pict>
      </w:r>
    </w:p>
    <w:p w14:paraId="79DB4540" w14:textId="77777777" w:rsidR="003074DA" w:rsidRPr="001F794E" w:rsidRDefault="003074DA" w:rsidP="003074DA">
      <w:pPr>
        <w:pStyle w:val="Heading3"/>
      </w:pPr>
      <w:r w:rsidRPr="001F794E">
        <w:t>4. Better performance</w:t>
      </w:r>
    </w:p>
    <w:p w14:paraId="6BFCA12F" w14:textId="77777777" w:rsidR="003074DA" w:rsidRPr="001F794E" w:rsidRDefault="003074DA" w:rsidP="003074DA">
      <w:r w:rsidRPr="001F794E">
        <w:pict w14:anchorId="3878ED2C">
          <v:rect id="_x0000_i1674" style="width:0;height:1.5pt" o:hralign="center" o:hrstd="t" o:hr="t" fillcolor="#a0a0a0" stroked="f"/>
        </w:pict>
      </w:r>
    </w:p>
    <w:p w14:paraId="55C06882" w14:textId="77777777" w:rsidR="003074DA" w:rsidRPr="001F794E" w:rsidRDefault="003074DA" w:rsidP="003074DA">
      <w:pPr>
        <w:pStyle w:val="Heading3"/>
      </w:pPr>
      <w:r w:rsidRPr="001F794E">
        <w:t>5. Reduces coding effort</w:t>
      </w:r>
    </w:p>
    <w:p w14:paraId="51761460" w14:textId="77777777" w:rsidR="003074DA" w:rsidRPr="001F794E" w:rsidRDefault="003074DA" w:rsidP="003074DA">
      <w:pPr>
        <w:pStyle w:val="Heading3"/>
      </w:pPr>
      <w:r w:rsidRPr="001F794E">
        <w:t>Important Point</w:t>
      </w:r>
    </w:p>
    <w:p w14:paraId="39F875DA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 Framework provides standard APIs.</w:t>
      </w:r>
    </w:p>
    <w:p w14:paraId="0BCDF0E8" w14:textId="77777777" w:rsidR="003074DA" w:rsidRPr="001F794E" w:rsidRDefault="003074DA" w:rsidP="003074DA">
      <w:r w:rsidRPr="001F794E">
        <w:pict w14:anchorId="122F879B">
          <v:rect id="_x0000_i1675" style="width:0;height:1.5pt" o:hralign="center" o:hrstd="t" o:hr="t" fillcolor="#a0a0a0" stroked="f"/>
        </w:pict>
      </w:r>
    </w:p>
    <w:p w14:paraId="769FBD69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93249C5" w14:textId="77777777" w:rsidR="003074DA" w:rsidRPr="001F794E" w:rsidRDefault="003074DA" w:rsidP="003074DA">
      <w:pPr>
        <w:pStyle w:val="Heading3"/>
      </w:pPr>
      <w:r w:rsidRPr="001F794E">
        <w:rPr>
          <w:rFonts w:ascii="Nirmala UI" w:hAnsi="Nirmala UI" w:cs="Nirmala UI"/>
        </w:rPr>
        <w:lastRenderedPageBreak/>
        <w:t>फायदे</w:t>
      </w:r>
    </w:p>
    <w:p w14:paraId="494508AC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Dynamic size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Ready-made methods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Reusability</w:t>
      </w:r>
      <w:r w:rsidRPr="001F794E">
        <w:rPr>
          <w:sz w:val="22"/>
          <w:szCs w:val="22"/>
        </w:rPr>
        <w:br/>
      </w:r>
      <w:r w:rsidRPr="001F794E">
        <w:rPr>
          <w:rFonts w:ascii="MS Gothic" w:eastAsia="MS Gothic" w:hAnsi="MS Gothic" w:cs="MS Gothic" w:hint="eastAsia"/>
          <w:sz w:val="22"/>
          <w:szCs w:val="22"/>
        </w:rPr>
        <w:t>✔</w:t>
      </w:r>
      <w:r w:rsidRPr="001F794E">
        <w:rPr>
          <w:sz w:val="22"/>
          <w:szCs w:val="22"/>
        </w:rPr>
        <w:t xml:space="preserve"> Less coding</w:t>
      </w:r>
    </w:p>
    <w:p w14:paraId="786A7CDB" w14:textId="77777777" w:rsidR="003074DA" w:rsidRPr="001F794E" w:rsidRDefault="003074DA" w:rsidP="003074DA">
      <w:r w:rsidRPr="001F794E">
        <w:pict w14:anchorId="4471F7E3">
          <v:rect id="_x0000_i1676" style="width:0;height:1.5pt" o:hralign="center" o:hrstd="t" o:hr="t" fillcolor="#a0a0a0" stroked="f"/>
        </w:pict>
      </w:r>
    </w:p>
    <w:p w14:paraId="2844DD9D" w14:textId="77777777" w:rsidR="003074DA" w:rsidRPr="001F794E" w:rsidRDefault="003074DA" w:rsidP="003074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8. What is List interface?</w:t>
      </w:r>
    </w:p>
    <w:p w14:paraId="74F693D8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292AE12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List</w:t>
      </w:r>
      <w:r w:rsidRPr="001F794E">
        <w:rPr>
          <w:sz w:val="22"/>
          <w:szCs w:val="22"/>
        </w:rPr>
        <w:t xml:space="preserve"> is ordered collection allowing duplicates.</w:t>
      </w:r>
    </w:p>
    <w:p w14:paraId="402CB1E5" w14:textId="77777777" w:rsidR="003074DA" w:rsidRPr="001F794E" w:rsidRDefault="003074DA" w:rsidP="003074DA">
      <w:pPr>
        <w:pStyle w:val="Heading3"/>
      </w:pPr>
      <w:r w:rsidRPr="001F794E">
        <w:t>Features</w:t>
      </w:r>
    </w:p>
    <w:p w14:paraId="0DB1715D" w14:textId="77777777" w:rsidR="003074DA" w:rsidRPr="001F794E" w:rsidRDefault="003074DA" w:rsidP="003003E2">
      <w:pPr>
        <w:pStyle w:val="NormalWeb"/>
        <w:numPr>
          <w:ilvl w:val="0"/>
          <w:numId w:val="239"/>
        </w:numPr>
        <w:rPr>
          <w:sz w:val="22"/>
          <w:szCs w:val="22"/>
        </w:rPr>
      </w:pPr>
      <w:r w:rsidRPr="001F794E">
        <w:rPr>
          <w:sz w:val="22"/>
          <w:szCs w:val="22"/>
        </w:rPr>
        <w:t>Preserves insertion order</w:t>
      </w:r>
    </w:p>
    <w:p w14:paraId="6B56C816" w14:textId="77777777" w:rsidR="003074DA" w:rsidRPr="001F794E" w:rsidRDefault="003074DA" w:rsidP="003003E2">
      <w:pPr>
        <w:pStyle w:val="NormalWeb"/>
        <w:numPr>
          <w:ilvl w:val="0"/>
          <w:numId w:val="239"/>
        </w:numPr>
        <w:rPr>
          <w:sz w:val="22"/>
          <w:szCs w:val="22"/>
        </w:rPr>
      </w:pPr>
      <w:r w:rsidRPr="001F794E">
        <w:rPr>
          <w:sz w:val="22"/>
          <w:szCs w:val="22"/>
        </w:rPr>
        <w:t>Allows duplicates</w:t>
      </w:r>
    </w:p>
    <w:p w14:paraId="7B46E2E2" w14:textId="77777777" w:rsidR="003074DA" w:rsidRPr="001F794E" w:rsidRDefault="003074DA" w:rsidP="003003E2">
      <w:pPr>
        <w:pStyle w:val="NormalWeb"/>
        <w:numPr>
          <w:ilvl w:val="0"/>
          <w:numId w:val="239"/>
        </w:numPr>
        <w:rPr>
          <w:sz w:val="22"/>
          <w:szCs w:val="22"/>
        </w:rPr>
      </w:pPr>
      <w:r w:rsidRPr="001F794E">
        <w:rPr>
          <w:sz w:val="22"/>
          <w:szCs w:val="22"/>
        </w:rPr>
        <w:t>Index-based access</w:t>
      </w:r>
    </w:p>
    <w:p w14:paraId="697AF1B5" w14:textId="77777777" w:rsidR="003074DA" w:rsidRPr="001F794E" w:rsidRDefault="003074DA" w:rsidP="003074DA">
      <w:pPr>
        <w:pStyle w:val="Heading3"/>
      </w:pPr>
      <w:r w:rsidRPr="001F794E">
        <w:t>Implementations</w:t>
      </w:r>
    </w:p>
    <w:p w14:paraId="2C97A577" w14:textId="77777777" w:rsidR="003074DA" w:rsidRPr="001F794E" w:rsidRDefault="003074DA" w:rsidP="003003E2">
      <w:pPr>
        <w:pStyle w:val="NormalWeb"/>
        <w:numPr>
          <w:ilvl w:val="0"/>
          <w:numId w:val="240"/>
        </w:numPr>
        <w:rPr>
          <w:sz w:val="22"/>
          <w:szCs w:val="22"/>
        </w:rPr>
      </w:pPr>
      <w:r w:rsidRPr="001F794E">
        <w:rPr>
          <w:sz w:val="22"/>
          <w:szCs w:val="22"/>
        </w:rPr>
        <w:t>ArrayList</w:t>
      </w:r>
    </w:p>
    <w:p w14:paraId="50B3919C" w14:textId="77777777" w:rsidR="003074DA" w:rsidRPr="001F794E" w:rsidRDefault="003074DA" w:rsidP="003003E2">
      <w:pPr>
        <w:pStyle w:val="NormalWeb"/>
        <w:numPr>
          <w:ilvl w:val="0"/>
          <w:numId w:val="240"/>
        </w:numPr>
        <w:rPr>
          <w:sz w:val="22"/>
          <w:szCs w:val="22"/>
        </w:rPr>
      </w:pPr>
      <w:r w:rsidRPr="001F794E">
        <w:rPr>
          <w:sz w:val="22"/>
          <w:szCs w:val="22"/>
        </w:rPr>
        <w:t>LinkedList</w:t>
      </w:r>
    </w:p>
    <w:p w14:paraId="13E5DD2C" w14:textId="77777777" w:rsidR="003074DA" w:rsidRPr="001F794E" w:rsidRDefault="003074DA" w:rsidP="003003E2">
      <w:pPr>
        <w:pStyle w:val="NormalWeb"/>
        <w:numPr>
          <w:ilvl w:val="0"/>
          <w:numId w:val="240"/>
        </w:numPr>
        <w:rPr>
          <w:sz w:val="22"/>
          <w:szCs w:val="22"/>
        </w:rPr>
      </w:pPr>
      <w:r w:rsidRPr="001F794E">
        <w:rPr>
          <w:sz w:val="22"/>
          <w:szCs w:val="22"/>
        </w:rPr>
        <w:t>Vector</w:t>
      </w:r>
    </w:p>
    <w:p w14:paraId="7462B01B" w14:textId="77777777" w:rsidR="003074DA" w:rsidRPr="001F794E" w:rsidRDefault="003074DA" w:rsidP="003003E2">
      <w:pPr>
        <w:pStyle w:val="NormalWeb"/>
        <w:numPr>
          <w:ilvl w:val="0"/>
          <w:numId w:val="240"/>
        </w:numPr>
        <w:rPr>
          <w:sz w:val="22"/>
          <w:szCs w:val="22"/>
        </w:rPr>
      </w:pPr>
      <w:r w:rsidRPr="001F794E">
        <w:rPr>
          <w:sz w:val="22"/>
          <w:szCs w:val="22"/>
        </w:rPr>
        <w:t>Stack</w:t>
      </w:r>
    </w:p>
    <w:p w14:paraId="090AF4D2" w14:textId="77777777" w:rsidR="003074DA" w:rsidRPr="001F794E" w:rsidRDefault="003074DA" w:rsidP="003074DA">
      <w:pPr>
        <w:pStyle w:val="Heading3"/>
      </w:pPr>
      <w:r w:rsidRPr="001F794E">
        <w:t>Example</w:t>
      </w:r>
    </w:p>
    <w:p w14:paraId="045EDD42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List&lt;String&gt; list =</w:t>
      </w:r>
    </w:p>
    <w:p w14:paraId="465ACC99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ArrayList&lt;&gt;();</w:t>
      </w:r>
    </w:p>
    <w:p w14:paraId="2467D616" w14:textId="77777777" w:rsidR="003074DA" w:rsidRPr="001F794E" w:rsidRDefault="003074DA" w:rsidP="003074DA">
      <w:pPr>
        <w:pStyle w:val="Heading3"/>
      </w:pPr>
      <w:r w:rsidRPr="001F794E">
        <w:t>Important Point</w:t>
      </w:r>
    </w:p>
    <w:p w14:paraId="3E8CCEED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List supports positional access.</w:t>
      </w:r>
    </w:p>
    <w:p w14:paraId="3AEB3822" w14:textId="77777777" w:rsidR="003074DA" w:rsidRPr="001F794E" w:rsidRDefault="003074DA" w:rsidP="003074DA">
      <w:r w:rsidRPr="001F794E">
        <w:pict w14:anchorId="633F8A3E">
          <v:rect id="_x0000_i1677" style="width:0;height:1.5pt" o:hralign="center" o:hrstd="t" o:hr="t" fillcolor="#a0a0a0" stroked="f"/>
        </w:pict>
      </w:r>
    </w:p>
    <w:p w14:paraId="6CD5489D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D4FAE30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Ordered collection </w:t>
      </w:r>
      <w:r w:rsidRPr="001F794E">
        <w:rPr>
          <w:rFonts w:ascii="Nirmala UI" w:hAnsi="Nirmala UI" w:cs="Nirmala UI"/>
          <w:sz w:val="22"/>
          <w:szCs w:val="22"/>
        </w:rPr>
        <w:t>ज्यात</w:t>
      </w:r>
      <w:r w:rsidRPr="001F794E">
        <w:rPr>
          <w:sz w:val="22"/>
          <w:szCs w:val="22"/>
        </w:rPr>
        <w:t xml:space="preserve"> duplicates allowed </w:t>
      </w:r>
      <w:r w:rsidRPr="001F794E">
        <w:rPr>
          <w:rFonts w:ascii="Nirmala UI" w:hAnsi="Nirmala UI" w:cs="Nirmala UI"/>
          <w:sz w:val="22"/>
          <w:szCs w:val="22"/>
        </w:rPr>
        <w:t>असतात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त्याला</w:t>
      </w:r>
      <w:r w:rsidRPr="001F794E">
        <w:rPr>
          <w:sz w:val="22"/>
          <w:szCs w:val="22"/>
        </w:rPr>
        <w:t xml:space="preserve"> List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04DA4AB9" w14:textId="77777777" w:rsidR="003074DA" w:rsidRPr="001F794E" w:rsidRDefault="003074DA" w:rsidP="003074DA">
      <w:pPr>
        <w:pStyle w:val="Heading3"/>
      </w:pPr>
      <w:r w:rsidRPr="001F794E">
        <w:t>Implementations</w:t>
      </w:r>
    </w:p>
    <w:p w14:paraId="4571422B" w14:textId="77777777" w:rsidR="003074DA" w:rsidRPr="001F794E" w:rsidRDefault="003074DA" w:rsidP="003003E2">
      <w:pPr>
        <w:pStyle w:val="NormalWeb"/>
        <w:numPr>
          <w:ilvl w:val="0"/>
          <w:numId w:val="241"/>
        </w:numPr>
        <w:rPr>
          <w:sz w:val="22"/>
          <w:szCs w:val="22"/>
        </w:rPr>
      </w:pPr>
      <w:r w:rsidRPr="001F794E">
        <w:rPr>
          <w:sz w:val="22"/>
          <w:szCs w:val="22"/>
        </w:rPr>
        <w:t>ArrayList</w:t>
      </w:r>
    </w:p>
    <w:p w14:paraId="250456D8" w14:textId="77777777" w:rsidR="003074DA" w:rsidRPr="001F794E" w:rsidRDefault="003074DA" w:rsidP="003003E2">
      <w:pPr>
        <w:pStyle w:val="NormalWeb"/>
        <w:numPr>
          <w:ilvl w:val="0"/>
          <w:numId w:val="241"/>
        </w:numPr>
        <w:rPr>
          <w:sz w:val="22"/>
          <w:szCs w:val="22"/>
        </w:rPr>
      </w:pPr>
      <w:r w:rsidRPr="001F794E">
        <w:rPr>
          <w:sz w:val="22"/>
          <w:szCs w:val="22"/>
        </w:rPr>
        <w:t>LinkedList</w:t>
      </w:r>
    </w:p>
    <w:p w14:paraId="32847389" w14:textId="77777777" w:rsidR="003074DA" w:rsidRPr="001F794E" w:rsidRDefault="003074DA" w:rsidP="003003E2">
      <w:pPr>
        <w:pStyle w:val="NormalWeb"/>
        <w:numPr>
          <w:ilvl w:val="0"/>
          <w:numId w:val="241"/>
        </w:numPr>
        <w:rPr>
          <w:sz w:val="22"/>
          <w:szCs w:val="22"/>
        </w:rPr>
      </w:pPr>
      <w:r w:rsidRPr="001F794E">
        <w:rPr>
          <w:sz w:val="22"/>
          <w:szCs w:val="22"/>
        </w:rPr>
        <w:t>Vector</w:t>
      </w:r>
    </w:p>
    <w:p w14:paraId="1E512B29" w14:textId="77777777" w:rsidR="003074DA" w:rsidRPr="001F794E" w:rsidRDefault="003074DA" w:rsidP="003074DA">
      <w:r w:rsidRPr="001F794E">
        <w:pict w14:anchorId="17A75101">
          <v:rect id="_x0000_i1678" style="width:0;height:1.5pt" o:hralign="center" o:hrstd="t" o:hr="t" fillcolor="#a0a0a0" stroked="f"/>
        </w:pict>
      </w:r>
    </w:p>
    <w:p w14:paraId="2AF175F3" w14:textId="77777777" w:rsidR="003074DA" w:rsidRPr="001F794E" w:rsidRDefault="003074DA" w:rsidP="003074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9. What is Set interface?</w:t>
      </w:r>
    </w:p>
    <w:p w14:paraId="0C46ABA5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E338D8B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Set</w:t>
      </w:r>
      <w:r w:rsidRPr="001F794E">
        <w:rPr>
          <w:sz w:val="22"/>
          <w:szCs w:val="22"/>
        </w:rPr>
        <w:t xml:space="preserve"> stores unique elements.</w:t>
      </w:r>
    </w:p>
    <w:p w14:paraId="6AC9D49A" w14:textId="77777777" w:rsidR="003074DA" w:rsidRPr="001F794E" w:rsidRDefault="003074DA" w:rsidP="003074DA">
      <w:pPr>
        <w:pStyle w:val="Heading3"/>
      </w:pPr>
      <w:r w:rsidRPr="001F794E">
        <w:t>Features</w:t>
      </w:r>
    </w:p>
    <w:p w14:paraId="5BEE003E" w14:textId="77777777" w:rsidR="003074DA" w:rsidRPr="001F794E" w:rsidRDefault="003074DA" w:rsidP="003003E2">
      <w:pPr>
        <w:pStyle w:val="NormalWeb"/>
        <w:numPr>
          <w:ilvl w:val="0"/>
          <w:numId w:val="242"/>
        </w:numPr>
        <w:rPr>
          <w:sz w:val="22"/>
          <w:szCs w:val="22"/>
        </w:rPr>
      </w:pPr>
      <w:r w:rsidRPr="001F794E">
        <w:rPr>
          <w:sz w:val="22"/>
          <w:szCs w:val="22"/>
        </w:rPr>
        <w:t>No duplicates</w:t>
      </w:r>
    </w:p>
    <w:p w14:paraId="548C44BB" w14:textId="77777777" w:rsidR="003074DA" w:rsidRPr="001F794E" w:rsidRDefault="003074DA" w:rsidP="003003E2">
      <w:pPr>
        <w:pStyle w:val="NormalWeb"/>
        <w:numPr>
          <w:ilvl w:val="0"/>
          <w:numId w:val="242"/>
        </w:numPr>
        <w:rPr>
          <w:sz w:val="22"/>
          <w:szCs w:val="22"/>
        </w:rPr>
      </w:pPr>
      <w:r w:rsidRPr="001F794E">
        <w:rPr>
          <w:sz w:val="22"/>
          <w:szCs w:val="22"/>
        </w:rPr>
        <w:t>No index</w:t>
      </w:r>
    </w:p>
    <w:p w14:paraId="24359D97" w14:textId="77777777" w:rsidR="003074DA" w:rsidRPr="001F794E" w:rsidRDefault="003074DA" w:rsidP="003003E2">
      <w:pPr>
        <w:pStyle w:val="NormalWeb"/>
        <w:numPr>
          <w:ilvl w:val="0"/>
          <w:numId w:val="242"/>
        </w:numPr>
        <w:rPr>
          <w:sz w:val="22"/>
          <w:szCs w:val="22"/>
        </w:rPr>
      </w:pPr>
      <w:r w:rsidRPr="001F794E">
        <w:rPr>
          <w:sz w:val="22"/>
          <w:szCs w:val="22"/>
        </w:rPr>
        <w:t>Mathematical set concept</w:t>
      </w:r>
    </w:p>
    <w:p w14:paraId="37EB73A9" w14:textId="77777777" w:rsidR="003074DA" w:rsidRPr="001F794E" w:rsidRDefault="003074DA" w:rsidP="003074DA">
      <w:pPr>
        <w:pStyle w:val="Heading3"/>
      </w:pPr>
      <w:r w:rsidRPr="001F794E">
        <w:t>Implementations</w:t>
      </w:r>
    </w:p>
    <w:p w14:paraId="5EC0F103" w14:textId="77777777" w:rsidR="003074DA" w:rsidRPr="001F794E" w:rsidRDefault="003074DA" w:rsidP="003003E2">
      <w:pPr>
        <w:pStyle w:val="NormalWeb"/>
        <w:numPr>
          <w:ilvl w:val="0"/>
          <w:numId w:val="243"/>
        </w:numPr>
        <w:rPr>
          <w:sz w:val="22"/>
          <w:szCs w:val="22"/>
        </w:rPr>
      </w:pPr>
      <w:r w:rsidRPr="001F794E">
        <w:rPr>
          <w:sz w:val="22"/>
          <w:szCs w:val="22"/>
        </w:rPr>
        <w:t>HashSet</w:t>
      </w:r>
    </w:p>
    <w:p w14:paraId="2AEAD908" w14:textId="77777777" w:rsidR="003074DA" w:rsidRPr="001F794E" w:rsidRDefault="003074DA" w:rsidP="003003E2">
      <w:pPr>
        <w:pStyle w:val="NormalWeb"/>
        <w:numPr>
          <w:ilvl w:val="0"/>
          <w:numId w:val="243"/>
        </w:numPr>
        <w:rPr>
          <w:sz w:val="22"/>
          <w:szCs w:val="22"/>
        </w:rPr>
      </w:pPr>
      <w:r w:rsidRPr="001F794E">
        <w:rPr>
          <w:sz w:val="22"/>
          <w:szCs w:val="22"/>
        </w:rPr>
        <w:t>LinkedHashSet</w:t>
      </w:r>
    </w:p>
    <w:p w14:paraId="0E94D2B0" w14:textId="77777777" w:rsidR="003074DA" w:rsidRPr="001F794E" w:rsidRDefault="003074DA" w:rsidP="003003E2">
      <w:pPr>
        <w:pStyle w:val="NormalWeb"/>
        <w:numPr>
          <w:ilvl w:val="0"/>
          <w:numId w:val="243"/>
        </w:numPr>
        <w:rPr>
          <w:sz w:val="22"/>
          <w:szCs w:val="22"/>
        </w:rPr>
      </w:pPr>
      <w:r w:rsidRPr="001F794E">
        <w:rPr>
          <w:sz w:val="22"/>
          <w:szCs w:val="22"/>
        </w:rPr>
        <w:t>TreeSet</w:t>
      </w:r>
    </w:p>
    <w:p w14:paraId="7E63680D" w14:textId="77777777" w:rsidR="003074DA" w:rsidRPr="001F794E" w:rsidRDefault="003074DA" w:rsidP="003074DA">
      <w:pPr>
        <w:pStyle w:val="Heading3"/>
      </w:pPr>
      <w:r w:rsidRPr="001F794E">
        <w:t>Example</w:t>
      </w:r>
    </w:p>
    <w:p w14:paraId="469BAAD1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Set&lt;Integer&gt; set =</w:t>
      </w:r>
    </w:p>
    <w:p w14:paraId="5CF4E393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HashSet&lt;&gt;();</w:t>
      </w:r>
    </w:p>
    <w:p w14:paraId="39CB5B77" w14:textId="77777777" w:rsidR="003074DA" w:rsidRPr="001F794E" w:rsidRDefault="003074DA" w:rsidP="003074DA">
      <w:pPr>
        <w:pStyle w:val="Heading3"/>
      </w:pPr>
      <w:r w:rsidRPr="001F794E">
        <w:t>Important Point</w:t>
      </w:r>
    </w:p>
    <w:p w14:paraId="4980AEA2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Set uses:</w:t>
      </w:r>
    </w:p>
    <w:p w14:paraId="68B864DA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equals()</w:t>
      </w:r>
    </w:p>
    <w:p w14:paraId="0501DD89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hashCode()</w:t>
      </w:r>
    </w:p>
    <w:p w14:paraId="339C782F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for duplicate checking.</w:t>
      </w:r>
    </w:p>
    <w:p w14:paraId="14BB6B62" w14:textId="77777777" w:rsidR="003074DA" w:rsidRPr="001F794E" w:rsidRDefault="003074DA" w:rsidP="003074DA">
      <w:r w:rsidRPr="001F794E">
        <w:lastRenderedPageBreak/>
        <w:pict w14:anchorId="08DB5D19">
          <v:rect id="_x0000_i1679" style="width:0;height:1.5pt" o:hralign="center" o:hrstd="t" o:hr="t" fillcolor="#a0a0a0" stroked="f"/>
        </w:pict>
      </w:r>
    </w:p>
    <w:p w14:paraId="75134CF0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07B9830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Unique elements store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collection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Set.</w:t>
      </w:r>
    </w:p>
    <w:p w14:paraId="208A2CCD" w14:textId="77777777" w:rsidR="003074DA" w:rsidRPr="001F794E" w:rsidRDefault="003074DA" w:rsidP="003074DA">
      <w:pPr>
        <w:pStyle w:val="Heading3"/>
      </w:pPr>
      <w:r w:rsidRPr="001F794E">
        <w:t>Implementations</w:t>
      </w:r>
    </w:p>
    <w:p w14:paraId="6FE57343" w14:textId="77777777" w:rsidR="003074DA" w:rsidRPr="001F794E" w:rsidRDefault="003074DA" w:rsidP="003003E2">
      <w:pPr>
        <w:pStyle w:val="NormalWeb"/>
        <w:numPr>
          <w:ilvl w:val="0"/>
          <w:numId w:val="244"/>
        </w:numPr>
        <w:rPr>
          <w:sz w:val="22"/>
          <w:szCs w:val="22"/>
        </w:rPr>
      </w:pPr>
      <w:r w:rsidRPr="001F794E">
        <w:rPr>
          <w:sz w:val="22"/>
          <w:szCs w:val="22"/>
        </w:rPr>
        <w:t>HashSet</w:t>
      </w:r>
    </w:p>
    <w:p w14:paraId="5083BEEC" w14:textId="77777777" w:rsidR="003074DA" w:rsidRPr="001F794E" w:rsidRDefault="003074DA" w:rsidP="003003E2">
      <w:pPr>
        <w:pStyle w:val="NormalWeb"/>
        <w:numPr>
          <w:ilvl w:val="0"/>
          <w:numId w:val="244"/>
        </w:numPr>
        <w:rPr>
          <w:sz w:val="22"/>
          <w:szCs w:val="22"/>
        </w:rPr>
      </w:pPr>
      <w:r w:rsidRPr="001F794E">
        <w:rPr>
          <w:sz w:val="22"/>
          <w:szCs w:val="22"/>
        </w:rPr>
        <w:t>TreeSet</w:t>
      </w:r>
    </w:p>
    <w:p w14:paraId="6940436A" w14:textId="77777777" w:rsidR="003074DA" w:rsidRPr="001F794E" w:rsidRDefault="003074DA" w:rsidP="003074DA">
      <w:pPr>
        <w:pStyle w:val="Heading3"/>
      </w:pPr>
      <w:r w:rsidRPr="001F794E">
        <w:t>Important</w:t>
      </w:r>
    </w:p>
    <w:p w14:paraId="616737FC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Duplicates allow </w:t>
      </w:r>
      <w:r w:rsidRPr="001F794E">
        <w:rPr>
          <w:rFonts w:ascii="Nirmala UI" w:hAnsi="Nirmala UI" w:cs="Nirmala UI"/>
          <w:sz w:val="22"/>
          <w:szCs w:val="22"/>
        </w:rPr>
        <w:t>नाहीत</w:t>
      </w:r>
      <w:r w:rsidRPr="001F794E">
        <w:rPr>
          <w:sz w:val="22"/>
          <w:szCs w:val="22"/>
        </w:rPr>
        <w:t>.</w:t>
      </w:r>
    </w:p>
    <w:p w14:paraId="4FDBAFC3" w14:textId="77777777" w:rsidR="003074DA" w:rsidRPr="001F794E" w:rsidRDefault="003074DA" w:rsidP="003074DA">
      <w:r w:rsidRPr="001F794E">
        <w:pict w14:anchorId="628F315E">
          <v:rect id="_x0000_i1680" style="width:0;height:1.5pt" o:hralign="center" o:hrstd="t" o:hr="t" fillcolor="#a0a0a0" stroked="f"/>
        </w:pict>
      </w:r>
    </w:p>
    <w:p w14:paraId="39F2B74A" w14:textId="77777777" w:rsidR="003074DA" w:rsidRPr="001F794E" w:rsidRDefault="003074DA" w:rsidP="003074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10. What is Queue interface?</w:t>
      </w:r>
    </w:p>
    <w:p w14:paraId="2F6E577E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71F4CCC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Queue follows:</w:t>
      </w:r>
    </w:p>
    <w:p w14:paraId="46D207A6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FIFO</w:t>
      </w:r>
    </w:p>
    <w:p w14:paraId="027C4778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(First In First Out)</w:t>
      </w:r>
    </w:p>
    <w:p w14:paraId="74CE8A1A" w14:textId="77777777" w:rsidR="003074DA" w:rsidRPr="001F794E" w:rsidRDefault="003074DA" w:rsidP="003074DA">
      <w:pPr>
        <w:pStyle w:val="Heading3"/>
      </w:pPr>
      <w:r w:rsidRPr="001F794E">
        <w:t>Features</w:t>
      </w:r>
    </w:p>
    <w:p w14:paraId="3294FA8A" w14:textId="77777777" w:rsidR="003074DA" w:rsidRPr="001F794E" w:rsidRDefault="003074DA" w:rsidP="003003E2">
      <w:pPr>
        <w:pStyle w:val="NormalWeb"/>
        <w:numPr>
          <w:ilvl w:val="0"/>
          <w:numId w:val="245"/>
        </w:numPr>
        <w:rPr>
          <w:sz w:val="22"/>
          <w:szCs w:val="22"/>
        </w:rPr>
      </w:pPr>
      <w:r w:rsidRPr="001F794E">
        <w:rPr>
          <w:sz w:val="22"/>
          <w:szCs w:val="22"/>
        </w:rPr>
        <w:t>Ordered processing</w:t>
      </w:r>
    </w:p>
    <w:p w14:paraId="185C4AB0" w14:textId="77777777" w:rsidR="003074DA" w:rsidRPr="001F794E" w:rsidRDefault="003074DA" w:rsidP="003003E2">
      <w:pPr>
        <w:pStyle w:val="NormalWeb"/>
        <w:numPr>
          <w:ilvl w:val="0"/>
          <w:numId w:val="245"/>
        </w:numPr>
        <w:rPr>
          <w:sz w:val="22"/>
          <w:szCs w:val="22"/>
        </w:rPr>
      </w:pPr>
      <w:r w:rsidRPr="001F794E">
        <w:rPr>
          <w:sz w:val="22"/>
          <w:szCs w:val="22"/>
        </w:rPr>
        <w:t>Used in scheduling</w:t>
      </w:r>
    </w:p>
    <w:p w14:paraId="27AA1183" w14:textId="77777777" w:rsidR="003074DA" w:rsidRPr="001F794E" w:rsidRDefault="003074DA" w:rsidP="003003E2">
      <w:pPr>
        <w:pStyle w:val="NormalWeb"/>
        <w:numPr>
          <w:ilvl w:val="0"/>
          <w:numId w:val="245"/>
        </w:numPr>
        <w:rPr>
          <w:sz w:val="22"/>
          <w:szCs w:val="22"/>
        </w:rPr>
      </w:pPr>
      <w:r w:rsidRPr="001F794E">
        <w:rPr>
          <w:sz w:val="22"/>
          <w:szCs w:val="22"/>
        </w:rPr>
        <w:t>Supports insertion/removal</w:t>
      </w:r>
    </w:p>
    <w:p w14:paraId="426EA4AF" w14:textId="77777777" w:rsidR="003074DA" w:rsidRPr="001F794E" w:rsidRDefault="003074DA" w:rsidP="003074DA">
      <w:pPr>
        <w:pStyle w:val="Heading3"/>
      </w:pPr>
      <w:r w:rsidRPr="001F794E">
        <w:t>Implementations</w:t>
      </w:r>
    </w:p>
    <w:p w14:paraId="29B09C1A" w14:textId="77777777" w:rsidR="003074DA" w:rsidRPr="001F794E" w:rsidRDefault="003074DA" w:rsidP="003003E2">
      <w:pPr>
        <w:pStyle w:val="NormalWeb"/>
        <w:numPr>
          <w:ilvl w:val="0"/>
          <w:numId w:val="246"/>
        </w:numPr>
        <w:rPr>
          <w:sz w:val="22"/>
          <w:szCs w:val="22"/>
        </w:rPr>
      </w:pPr>
      <w:r w:rsidRPr="001F794E">
        <w:rPr>
          <w:sz w:val="22"/>
          <w:szCs w:val="22"/>
        </w:rPr>
        <w:t>PriorityQueue</w:t>
      </w:r>
    </w:p>
    <w:p w14:paraId="776152B4" w14:textId="77777777" w:rsidR="003074DA" w:rsidRPr="001F794E" w:rsidRDefault="003074DA" w:rsidP="003003E2">
      <w:pPr>
        <w:pStyle w:val="NormalWeb"/>
        <w:numPr>
          <w:ilvl w:val="0"/>
          <w:numId w:val="246"/>
        </w:numPr>
        <w:rPr>
          <w:sz w:val="22"/>
          <w:szCs w:val="22"/>
        </w:rPr>
      </w:pPr>
      <w:r w:rsidRPr="001F794E">
        <w:rPr>
          <w:sz w:val="22"/>
          <w:szCs w:val="22"/>
        </w:rPr>
        <w:t>LinkedList</w:t>
      </w:r>
    </w:p>
    <w:p w14:paraId="6BAECB9C" w14:textId="77777777" w:rsidR="003074DA" w:rsidRPr="001F794E" w:rsidRDefault="003074DA" w:rsidP="003003E2">
      <w:pPr>
        <w:pStyle w:val="NormalWeb"/>
        <w:numPr>
          <w:ilvl w:val="0"/>
          <w:numId w:val="246"/>
        </w:numPr>
        <w:rPr>
          <w:sz w:val="22"/>
          <w:szCs w:val="22"/>
        </w:rPr>
      </w:pPr>
      <w:r w:rsidRPr="001F794E">
        <w:rPr>
          <w:sz w:val="22"/>
          <w:szCs w:val="22"/>
        </w:rPr>
        <w:t>ArrayDeque</w:t>
      </w:r>
    </w:p>
    <w:p w14:paraId="2BC60234" w14:textId="77777777" w:rsidR="003074DA" w:rsidRPr="001F794E" w:rsidRDefault="003074DA" w:rsidP="003074DA">
      <w:pPr>
        <w:pStyle w:val="Heading3"/>
      </w:pPr>
      <w:r w:rsidRPr="001F794E">
        <w:lastRenderedPageBreak/>
        <w:t>Example</w:t>
      </w:r>
    </w:p>
    <w:p w14:paraId="664F5955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Queue&lt;Integer&gt; q =</w:t>
      </w:r>
    </w:p>
    <w:p w14:paraId="0D2306EC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LinkedList&lt;&gt;();</w:t>
      </w:r>
    </w:p>
    <w:p w14:paraId="13CD3493" w14:textId="77777777" w:rsidR="003074DA" w:rsidRPr="001F794E" w:rsidRDefault="003074DA" w:rsidP="003074DA">
      <w:pPr>
        <w:pStyle w:val="Heading3"/>
      </w:pPr>
      <w:r w:rsidRPr="001F794E">
        <w:t>Important Methods</w:t>
      </w:r>
    </w:p>
    <w:p w14:paraId="42669EA7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offer()</w:t>
      </w:r>
    </w:p>
    <w:p w14:paraId="75E14FCC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poll()</w:t>
      </w:r>
    </w:p>
    <w:p w14:paraId="5FBF2ADC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peek()</w:t>
      </w:r>
    </w:p>
    <w:p w14:paraId="43DC2D89" w14:textId="77777777" w:rsidR="003074DA" w:rsidRPr="001F794E" w:rsidRDefault="003074DA" w:rsidP="003074DA">
      <w:r w:rsidRPr="001F794E">
        <w:pict w14:anchorId="2A65C036">
          <v:rect id="_x0000_i1681" style="width:0;height:1.5pt" o:hralign="center" o:hrstd="t" o:hr="t" fillcolor="#a0a0a0" stroked="f"/>
        </w:pict>
      </w:r>
    </w:p>
    <w:p w14:paraId="70CBC505" w14:textId="77777777" w:rsidR="003074DA" w:rsidRPr="001F794E" w:rsidRDefault="003074DA" w:rsidP="003074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452525E" w14:textId="77777777" w:rsidR="003074DA" w:rsidRPr="001F794E" w:rsidRDefault="003074DA" w:rsidP="003074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FIFO principle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चालणारी</w:t>
      </w:r>
      <w:r w:rsidRPr="001F794E">
        <w:rPr>
          <w:sz w:val="22"/>
          <w:szCs w:val="22"/>
        </w:rPr>
        <w:t xml:space="preserve"> collection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Queue.</w:t>
      </w:r>
    </w:p>
    <w:p w14:paraId="752EBC3B" w14:textId="77777777" w:rsidR="003074DA" w:rsidRPr="001F794E" w:rsidRDefault="003074DA" w:rsidP="003074DA">
      <w:pPr>
        <w:pStyle w:val="Heading3"/>
      </w:pPr>
      <w:r w:rsidRPr="001F794E">
        <w:t>Example</w:t>
      </w:r>
    </w:p>
    <w:p w14:paraId="1CF82CB4" w14:textId="77777777" w:rsidR="003074DA" w:rsidRPr="001F794E" w:rsidRDefault="003074DA" w:rsidP="003074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Queue&lt;Integer&gt;</w:t>
      </w:r>
    </w:p>
    <w:p w14:paraId="77D7C63C" w14:textId="77777777" w:rsidR="003074DA" w:rsidRPr="001F794E" w:rsidRDefault="003074DA" w:rsidP="003074DA">
      <w:pPr>
        <w:pStyle w:val="Heading3"/>
      </w:pPr>
      <w:r w:rsidRPr="001F794E">
        <w:t>Methods</w:t>
      </w:r>
    </w:p>
    <w:p w14:paraId="2BDCEBA0" w14:textId="77777777" w:rsidR="003074DA" w:rsidRPr="001F794E" w:rsidRDefault="003074DA" w:rsidP="003003E2">
      <w:pPr>
        <w:pStyle w:val="NormalWeb"/>
        <w:numPr>
          <w:ilvl w:val="0"/>
          <w:numId w:val="247"/>
        </w:numPr>
        <w:rPr>
          <w:sz w:val="22"/>
          <w:szCs w:val="22"/>
        </w:rPr>
      </w:pPr>
      <w:r w:rsidRPr="001F794E">
        <w:rPr>
          <w:sz w:val="22"/>
          <w:szCs w:val="22"/>
        </w:rPr>
        <w:t>offer()</w:t>
      </w:r>
    </w:p>
    <w:p w14:paraId="55482E78" w14:textId="77777777" w:rsidR="003074DA" w:rsidRPr="001F794E" w:rsidRDefault="003074DA" w:rsidP="003003E2">
      <w:pPr>
        <w:pStyle w:val="NormalWeb"/>
        <w:numPr>
          <w:ilvl w:val="0"/>
          <w:numId w:val="247"/>
        </w:numPr>
        <w:rPr>
          <w:sz w:val="22"/>
          <w:szCs w:val="22"/>
        </w:rPr>
      </w:pPr>
      <w:r w:rsidRPr="001F794E">
        <w:rPr>
          <w:sz w:val="22"/>
          <w:szCs w:val="22"/>
        </w:rPr>
        <w:t>poll()</w:t>
      </w:r>
    </w:p>
    <w:p w14:paraId="4D2B8729" w14:textId="77777777" w:rsidR="003074DA" w:rsidRPr="001F794E" w:rsidRDefault="003074DA" w:rsidP="003003E2">
      <w:pPr>
        <w:pStyle w:val="NormalWeb"/>
        <w:numPr>
          <w:ilvl w:val="0"/>
          <w:numId w:val="247"/>
        </w:numPr>
        <w:rPr>
          <w:sz w:val="22"/>
          <w:szCs w:val="22"/>
        </w:rPr>
      </w:pPr>
      <w:r w:rsidRPr="001F794E">
        <w:rPr>
          <w:sz w:val="22"/>
          <w:szCs w:val="22"/>
        </w:rPr>
        <w:t>peek()</w:t>
      </w:r>
    </w:p>
    <w:p w14:paraId="19ED1A5F" w14:textId="77777777" w:rsidR="003074DA" w:rsidRPr="001F794E" w:rsidRDefault="003074DA" w:rsidP="003074DA">
      <w:r w:rsidRPr="001F794E">
        <w:pict w14:anchorId="1C8BA206">
          <v:rect id="_x0000_i1682" style="width:0;height:1.5pt" o:hralign="center" o:hrstd="t" o:hr="t" fillcolor="#a0a0a0" stroked="f"/>
        </w:pict>
      </w:r>
    </w:p>
    <w:p w14:paraId="32AF36EF" w14:textId="77777777" w:rsidR="00B607FD" w:rsidRPr="001F794E" w:rsidRDefault="00B607FD" w:rsidP="00B607F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(11–20)</w:t>
      </w:r>
    </w:p>
    <w:p w14:paraId="06DB3D94" w14:textId="77777777" w:rsidR="00B607FD" w:rsidRPr="001F794E" w:rsidRDefault="00B607FD" w:rsidP="00B607FD">
      <w:r w:rsidRPr="001F794E">
        <w:pict w14:anchorId="4316E2DF">
          <v:rect id="_x0000_i1683" style="width:0;height:1.5pt" o:hralign="center" o:hrstd="t" o:hr="t" fillcolor="#a0a0a0" stroked="f"/>
        </w:pict>
      </w:r>
    </w:p>
    <w:p w14:paraId="23D60692" w14:textId="77777777" w:rsidR="00B607FD" w:rsidRPr="001F794E" w:rsidRDefault="00B607FD" w:rsidP="00B607F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11. What is Deque?</w:t>
      </w:r>
    </w:p>
    <w:p w14:paraId="64C6E488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D3A18E9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Deque means:</w:t>
      </w:r>
    </w:p>
    <w:p w14:paraId="78DA84DF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Double Ended Queue</w:t>
      </w:r>
    </w:p>
    <w:p w14:paraId="7228643B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Elements can be inserted/removed from both ends.</w:t>
      </w:r>
    </w:p>
    <w:p w14:paraId="129A2A24" w14:textId="77777777" w:rsidR="00B607FD" w:rsidRPr="001F794E" w:rsidRDefault="00B607FD" w:rsidP="00B607FD">
      <w:pPr>
        <w:pStyle w:val="Heading3"/>
      </w:pPr>
      <w:r w:rsidRPr="001F794E">
        <w:lastRenderedPageBreak/>
        <w:t>Features</w:t>
      </w:r>
    </w:p>
    <w:p w14:paraId="3F4F608C" w14:textId="77777777" w:rsidR="00B607FD" w:rsidRPr="001F794E" w:rsidRDefault="00B607FD" w:rsidP="003003E2">
      <w:pPr>
        <w:pStyle w:val="NormalWeb"/>
        <w:numPr>
          <w:ilvl w:val="0"/>
          <w:numId w:val="248"/>
        </w:numPr>
        <w:rPr>
          <w:sz w:val="22"/>
          <w:szCs w:val="22"/>
        </w:rPr>
      </w:pPr>
      <w:r w:rsidRPr="001F794E">
        <w:rPr>
          <w:sz w:val="22"/>
          <w:szCs w:val="22"/>
        </w:rPr>
        <w:t>FIFO + LIFO support</w:t>
      </w:r>
    </w:p>
    <w:p w14:paraId="6337C0E9" w14:textId="77777777" w:rsidR="00B607FD" w:rsidRPr="001F794E" w:rsidRDefault="00B607FD" w:rsidP="003003E2">
      <w:pPr>
        <w:pStyle w:val="NormalWeb"/>
        <w:numPr>
          <w:ilvl w:val="0"/>
          <w:numId w:val="248"/>
        </w:numPr>
        <w:rPr>
          <w:sz w:val="22"/>
          <w:szCs w:val="22"/>
        </w:rPr>
      </w:pPr>
      <w:r w:rsidRPr="001F794E">
        <w:rPr>
          <w:sz w:val="22"/>
          <w:szCs w:val="22"/>
        </w:rPr>
        <w:t>Faster than Stack</w:t>
      </w:r>
    </w:p>
    <w:p w14:paraId="6CF0939E" w14:textId="77777777" w:rsidR="00B607FD" w:rsidRPr="001F794E" w:rsidRDefault="00B607FD" w:rsidP="003003E2">
      <w:pPr>
        <w:pStyle w:val="NormalWeb"/>
        <w:numPr>
          <w:ilvl w:val="0"/>
          <w:numId w:val="248"/>
        </w:numPr>
        <w:rPr>
          <w:sz w:val="22"/>
          <w:szCs w:val="22"/>
        </w:rPr>
      </w:pPr>
      <w:r w:rsidRPr="001F794E">
        <w:rPr>
          <w:sz w:val="22"/>
          <w:szCs w:val="22"/>
        </w:rPr>
        <w:t>No capacity restriction usually</w:t>
      </w:r>
    </w:p>
    <w:p w14:paraId="645C0098" w14:textId="77777777" w:rsidR="00B607FD" w:rsidRPr="001F794E" w:rsidRDefault="00B607FD" w:rsidP="00B607FD">
      <w:pPr>
        <w:pStyle w:val="Heading3"/>
      </w:pPr>
      <w:r w:rsidRPr="001F794E">
        <w:t>Implementations</w:t>
      </w:r>
    </w:p>
    <w:p w14:paraId="388FAC26" w14:textId="77777777" w:rsidR="00B607FD" w:rsidRPr="001F794E" w:rsidRDefault="00B607FD" w:rsidP="003003E2">
      <w:pPr>
        <w:pStyle w:val="NormalWeb"/>
        <w:numPr>
          <w:ilvl w:val="0"/>
          <w:numId w:val="249"/>
        </w:numPr>
        <w:rPr>
          <w:sz w:val="22"/>
          <w:szCs w:val="22"/>
        </w:rPr>
      </w:pPr>
      <w:r w:rsidRPr="001F794E">
        <w:rPr>
          <w:sz w:val="22"/>
          <w:szCs w:val="22"/>
        </w:rPr>
        <w:t>ArrayDeque</w:t>
      </w:r>
    </w:p>
    <w:p w14:paraId="7ACBFAFA" w14:textId="77777777" w:rsidR="00B607FD" w:rsidRPr="001F794E" w:rsidRDefault="00B607FD" w:rsidP="003003E2">
      <w:pPr>
        <w:pStyle w:val="NormalWeb"/>
        <w:numPr>
          <w:ilvl w:val="0"/>
          <w:numId w:val="249"/>
        </w:numPr>
        <w:rPr>
          <w:sz w:val="22"/>
          <w:szCs w:val="22"/>
        </w:rPr>
      </w:pPr>
      <w:r w:rsidRPr="001F794E">
        <w:rPr>
          <w:sz w:val="22"/>
          <w:szCs w:val="22"/>
        </w:rPr>
        <w:t>LinkedList</w:t>
      </w:r>
    </w:p>
    <w:p w14:paraId="7E684C77" w14:textId="77777777" w:rsidR="00B607FD" w:rsidRPr="001F794E" w:rsidRDefault="00B607FD" w:rsidP="00B607FD">
      <w:pPr>
        <w:pStyle w:val="Heading3"/>
      </w:pPr>
      <w:r w:rsidRPr="001F794E">
        <w:t>Example</w:t>
      </w:r>
    </w:p>
    <w:p w14:paraId="024A76FB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Deque&lt;Integer&gt; dq =</w:t>
      </w:r>
    </w:p>
    <w:p w14:paraId="7DC3377F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ArrayDeque&lt;&gt;();</w:t>
      </w:r>
    </w:p>
    <w:p w14:paraId="45350BCF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</w:p>
    <w:p w14:paraId="1F12DABE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dq.addFirst(10);</w:t>
      </w:r>
    </w:p>
    <w:p w14:paraId="315E7CFF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dq.addLast(20);</w:t>
      </w:r>
    </w:p>
    <w:p w14:paraId="10EE118A" w14:textId="77777777" w:rsidR="00B607FD" w:rsidRPr="001F794E" w:rsidRDefault="00B607FD" w:rsidP="00B607FD">
      <w:pPr>
        <w:pStyle w:val="Heading3"/>
      </w:pPr>
      <w:r w:rsidRPr="001F794E">
        <w:t>Important Point</w:t>
      </w:r>
    </w:p>
    <w:p w14:paraId="182398E0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Deque can behave as:</w:t>
      </w:r>
    </w:p>
    <w:p w14:paraId="28AC96A1" w14:textId="77777777" w:rsidR="00B607FD" w:rsidRPr="001F794E" w:rsidRDefault="00B607FD" w:rsidP="003003E2">
      <w:pPr>
        <w:pStyle w:val="NormalWeb"/>
        <w:numPr>
          <w:ilvl w:val="0"/>
          <w:numId w:val="250"/>
        </w:numPr>
        <w:rPr>
          <w:sz w:val="22"/>
          <w:szCs w:val="22"/>
        </w:rPr>
      </w:pPr>
      <w:r w:rsidRPr="001F794E">
        <w:rPr>
          <w:sz w:val="22"/>
          <w:szCs w:val="22"/>
        </w:rPr>
        <w:t>Queue</w:t>
      </w:r>
    </w:p>
    <w:p w14:paraId="001B5C62" w14:textId="77777777" w:rsidR="00B607FD" w:rsidRPr="001F794E" w:rsidRDefault="00B607FD" w:rsidP="003003E2">
      <w:pPr>
        <w:pStyle w:val="NormalWeb"/>
        <w:numPr>
          <w:ilvl w:val="0"/>
          <w:numId w:val="250"/>
        </w:numPr>
        <w:rPr>
          <w:sz w:val="22"/>
          <w:szCs w:val="22"/>
        </w:rPr>
      </w:pPr>
      <w:r w:rsidRPr="001F794E">
        <w:rPr>
          <w:sz w:val="22"/>
          <w:szCs w:val="22"/>
        </w:rPr>
        <w:t>Stack</w:t>
      </w:r>
    </w:p>
    <w:p w14:paraId="34B3D06D" w14:textId="77777777" w:rsidR="00B607FD" w:rsidRPr="001F794E" w:rsidRDefault="00B607FD" w:rsidP="00B607FD">
      <w:r w:rsidRPr="001F794E">
        <w:pict w14:anchorId="600A5868">
          <v:rect id="_x0000_i1684" style="width:0;height:1.5pt" o:hralign="center" o:hrstd="t" o:hr="t" fillcolor="#a0a0a0" stroked="f"/>
        </w:pict>
      </w:r>
    </w:p>
    <w:p w14:paraId="714FC19C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BC367FF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Deque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Double Ended Queue.</w:t>
      </w:r>
    </w:p>
    <w:p w14:paraId="327971E3" w14:textId="77777777" w:rsidR="00B607FD" w:rsidRPr="001F794E" w:rsidRDefault="00B607FD" w:rsidP="00B607FD">
      <w:pPr>
        <w:pStyle w:val="Heading3"/>
      </w:pPr>
      <w:r w:rsidRPr="001F794E">
        <w:t>Features</w:t>
      </w:r>
    </w:p>
    <w:p w14:paraId="7812D98B" w14:textId="77777777" w:rsidR="00B607FD" w:rsidRPr="001F794E" w:rsidRDefault="00B607FD" w:rsidP="003003E2">
      <w:pPr>
        <w:pStyle w:val="NormalWeb"/>
        <w:numPr>
          <w:ilvl w:val="0"/>
          <w:numId w:val="251"/>
        </w:numPr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दोन्ही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बाजूंनी</w:t>
      </w:r>
      <w:r w:rsidRPr="001F794E">
        <w:rPr>
          <w:sz w:val="22"/>
          <w:szCs w:val="22"/>
        </w:rPr>
        <w:t xml:space="preserve"> insert/remove</w:t>
      </w:r>
    </w:p>
    <w:p w14:paraId="06309FA9" w14:textId="77777777" w:rsidR="00B607FD" w:rsidRPr="001F794E" w:rsidRDefault="00B607FD" w:rsidP="003003E2">
      <w:pPr>
        <w:pStyle w:val="NormalWeb"/>
        <w:numPr>
          <w:ilvl w:val="0"/>
          <w:numId w:val="251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Queue + Stack </w:t>
      </w:r>
      <w:r w:rsidRPr="001F794E">
        <w:rPr>
          <w:rFonts w:ascii="Nirmala UI" w:hAnsi="Nirmala UI" w:cs="Nirmala UI"/>
          <w:sz w:val="22"/>
          <w:szCs w:val="22"/>
        </w:rPr>
        <w:t>दोन्ही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सारखे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काम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करते</w:t>
      </w:r>
    </w:p>
    <w:p w14:paraId="1269DB1B" w14:textId="77777777" w:rsidR="00B607FD" w:rsidRPr="001F794E" w:rsidRDefault="00B607FD" w:rsidP="00B607FD">
      <w:r w:rsidRPr="001F794E">
        <w:pict w14:anchorId="07EE6DFE">
          <v:rect id="_x0000_i1685" style="width:0;height:1.5pt" o:hralign="center" o:hrstd="t" o:hr="t" fillcolor="#a0a0a0" stroked="f"/>
        </w:pict>
      </w:r>
    </w:p>
    <w:p w14:paraId="020763F1" w14:textId="77777777" w:rsidR="00B607FD" w:rsidRPr="001F794E" w:rsidRDefault="00B607FD" w:rsidP="00B607F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12. What is Map interface?</w:t>
      </w:r>
    </w:p>
    <w:p w14:paraId="7091D2D0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25517399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Map stores:</w:t>
      </w:r>
    </w:p>
    <w:p w14:paraId="40CC6CB4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key-value pairs</w:t>
      </w:r>
    </w:p>
    <w:p w14:paraId="7D731119" w14:textId="77777777" w:rsidR="00B607FD" w:rsidRPr="001F794E" w:rsidRDefault="00B607FD" w:rsidP="00B607FD">
      <w:pPr>
        <w:pStyle w:val="Heading3"/>
      </w:pPr>
      <w:r w:rsidRPr="001F794E">
        <w:t>Features</w:t>
      </w:r>
    </w:p>
    <w:p w14:paraId="4263F8DF" w14:textId="77777777" w:rsidR="00B607FD" w:rsidRPr="001F794E" w:rsidRDefault="00B607FD" w:rsidP="003003E2">
      <w:pPr>
        <w:pStyle w:val="NormalWeb"/>
        <w:numPr>
          <w:ilvl w:val="0"/>
          <w:numId w:val="252"/>
        </w:numPr>
        <w:rPr>
          <w:sz w:val="22"/>
          <w:szCs w:val="22"/>
        </w:rPr>
      </w:pPr>
      <w:r w:rsidRPr="001F794E">
        <w:rPr>
          <w:sz w:val="22"/>
          <w:szCs w:val="22"/>
        </w:rPr>
        <w:t>Unique keys</w:t>
      </w:r>
    </w:p>
    <w:p w14:paraId="104F688B" w14:textId="77777777" w:rsidR="00B607FD" w:rsidRPr="001F794E" w:rsidRDefault="00B607FD" w:rsidP="003003E2">
      <w:pPr>
        <w:pStyle w:val="NormalWeb"/>
        <w:numPr>
          <w:ilvl w:val="0"/>
          <w:numId w:val="252"/>
        </w:numPr>
        <w:rPr>
          <w:sz w:val="22"/>
          <w:szCs w:val="22"/>
        </w:rPr>
      </w:pPr>
      <w:r w:rsidRPr="001F794E">
        <w:rPr>
          <w:sz w:val="22"/>
          <w:szCs w:val="22"/>
        </w:rPr>
        <w:t>Duplicate values allowed</w:t>
      </w:r>
    </w:p>
    <w:p w14:paraId="516A54B1" w14:textId="77777777" w:rsidR="00B607FD" w:rsidRPr="001F794E" w:rsidRDefault="00B607FD" w:rsidP="003003E2">
      <w:pPr>
        <w:pStyle w:val="NormalWeb"/>
        <w:numPr>
          <w:ilvl w:val="0"/>
          <w:numId w:val="252"/>
        </w:numPr>
        <w:rPr>
          <w:sz w:val="22"/>
          <w:szCs w:val="22"/>
        </w:rPr>
      </w:pPr>
      <w:r w:rsidRPr="001F794E">
        <w:rPr>
          <w:sz w:val="22"/>
          <w:szCs w:val="22"/>
        </w:rPr>
        <w:t>Fast searching</w:t>
      </w:r>
    </w:p>
    <w:p w14:paraId="773FECFA" w14:textId="77777777" w:rsidR="00B607FD" w:rsidRPr="001F794E" w:rsidRDefault="00B607FD" w:rsidP="00B607FD">
      <w:pPr>
        <w:pStyle w:val="Heading3"/>
      </w:pPr>
      <w:r w:rsidRPr="001F794E">
        <w:t>Implementations</w:t>
      </w:r>
    </w:p>
    <w:p w14:paraId="6A733B7D" w14:textId="77777777" w:rsidR="00B607FD" w:rsidRPr="001F794E" w:rsidRDefault="00B607FD" w:rsidP="003003E2">
      <w:pPr>
        <w:pStyle w:val="NormalWeb"/>
        <w:numPr>
          <w:ilvl w:val="0"/>
          <w:numId w:val="253"/>
        </w:numPr>
        <w:rPr>
          <w:sz w:val="22"/>
          <w:szCs w:val="22"/>
        </w:rPr>
      </w:pPr>
      <w:r w:rsidRPr="001F794E">
        <w:rPr>
          <w:sz w:val="22"/>
          <w:szCs w:val="22"/>
        </w:rPr>
        <w:t>HashMap</w:t>
      </w:r>
    </w:p>
    <w:p w14:paraId="61BE103C" w14:textId="77777777" w:rsidR="00B607FD" w:rsidRPr="001F794E" w:rsidRDefault="00B607FD" w:rsidP="003003E2">
      <w:pPr>
        <w:pStyle w:val="NormalWeb"/>
        <w:numPr>
          <w:ilvl w:val="0"/>
          <w:numId w:val="253"/>
        </w:numPr>
        <w:rPr>
          <w:sz w:val="22"/>
          <w:szCs w:val="22"/>
        </w:rPr>
      </w:pPr>
      <w:r w:rsidRPr="001F794E">
        <w:rPr>
          <w:sz w:val="22"/>
          <w:szCs w:val="22"/>
        </w:rPr>
        <w:t>LinkedHashMap</w:t>
      </w:r>
    </w:p>
    <w:p w14:paraId="5381C83B" w14:textId="77777777" w:rsidR="00B607FD" w:rsidRPr="001F794E" w:rsidRDefault="00B607FD" w:rsidP="003003E2">
      <w:pPr>
        <w:pStyle w:val="NormalWeb"/>
        <w:numPr>
          <w:ilvl w:val="0"/>
          <w:numId w:val="253"/>
        </w:numPr>
        <w:rPr>
          <w:sz w:val="22"/>
          <w:szCs w:val="22"/>
        </w:rPr>
      </w:pPr>
      <w:r w:rsidRPr="001F794E">
        <w:rPr>
          <w:sz w:val="22"/>
          <w:szCs w:val="22"/>
        </w:rPr>
        <w:t>TreeMap</w:t>
      </w:r>
    </w:p>
    <w:p w14:paraId="34EB51A2" w14:textId="77777777" w:rsidR="00B607FD" w:rsidRPr="001F794E" w:rsidRDefault="00B607FD" w:rsidP="003003E2">
      <w:pPr>
        <w:pStyle w:val="NormalWeb"/>
        <w:numPr>
          <w:ilvl w:val="0"/>
          <w:numId w:val="253"/>
        </w:numPr>
        <w:rPr>
          <w:sz w:val="22"/>
          <w:szCs w:val="22"/>
        </w:rPr>
      </w:pPr>
      <w:r w:rsidRPr="001F794E">
        <w:rPr>
          <w:sz w:val="22"/>
          <w:szCs w:val="22"/>
        </w:rPr>
        <w:t>Hashtable</w:t>
      </w:r>
    </w:p>
    <w:p w14:paraId="42A7714B" w14:textId="77777777" w:rsidR="00B607FD" w:rsidRPr="001F794E" w:rsidRDefault="00B607FD" w:rsidP="00B607FD">
      <w:pPr>
        <w:pStyle w:val="Heading3"/>
      </w:pPr>
      <w:r w:rsidRPr="001F794E">
        <w:t>Example</w:t>
      </w:r>
    </w:p>
    <w:p w14:paraId="2CB221FD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Map&lt;Integer,String&gt; map =</w:t>
      </w:r>
    </w:p>
    <w:p w14:paraId="48CEB549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HashMap&lt;&gt;();</w:t>
      </w:r>
    </w:p>
    <w:p w14:paraId="3D0D8B36" w14:textId="77777777" w:rsidR="00B607FD" w:rsidRPr="001F794E" w:rsidRDefault="00B607FD" w:rsidP="00B607FD">
      <w:pPr>
        <w:pStyle w:val="Heading3"/>
      </w:pPr>
      <w:r w:rsidRPr="001F794E">
        <w:t>Important Point</w:t>
      </w:r>
    </w:p>
    <w:p w14:paraId="4BA25A5A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Map is NOT child of Collection interface.</w:t>
      </w:r>
    </w:p>
    <w:p w14:paraId="2E711054" w14:textId="77777777" w:rsidR="00B607FD" w:rsidRPr="001F794E" w:rsidRDefault="00B607FD" w:rsidP="00B607FD">
      <w:r w:rsidRPr="001F794E">
        <w:pict w14:anchorId="60FE6570">
          <v:rect id="_x0000_i1686" style="width:0;height:1.5pt" o:hralign="center" o:hrstd="t" o:hr="t" fillcolor="#a0a0a0" stroked="f"/>
        </w:pict>
      </w:r>
    </w:p>
    <w:p w14:paraId="428C33FE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7B36A12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Key-value pairs store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structure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Map.</w:t>
      </w:r>
    </w:p>
    <w:p w14:paraId="58F9035D" w14:textId="77777777" w:rsidR="00B607FD" w:rsidRPr="001F794E" w:rsidRDefault="00B607FD" w:rsidP="00B607FD">
      <w:pPr>
        <w:pStyle w:val="Heading3"/>
      </w:pPr>
      <w:r w:rsidRPr="001F794E">
        <w:t>Features</w:t>
      </w:r>
    </w:p>
    <w:p w14:paraId="6402E3EB" w14:textId="77777777" w:rsidR="00B607FD" w:rsidRPr="001F794E" w:rsidRDefault="00B607FD" w:rsidP="003003E2">
      <w:pPr>
        <w:pStyle w:val="NormalWeb"/>
        <w:numPr>
          <w:ilvl w:val="0"/>
          <w:numId w:val="254"/>
        </w:numPr>
        <w:rPr>
          <w:sz w:val="22"/>
          <w:szCs w:val="22"/>
        </w:rPr>
      </w:pPr>
      <w:r w:rsidRPr="001F794E">
        <w:rPr>
          <w:sz w:val="22"/>
          <w:szCs w:val="22"/>
        </w:rPr>
        <w:t>Unique keys</w:t>
      </w:r>
    </w:p>
    <w:p w14:paraId="5DEEA61B" w14:textId="77777777" w:rsidR="00B607FD" w:rsidRPr="001F794E" w:rsidRDefault="00B607FD" w:rsidP="003003E2">
      <w:pPr>
        <w:pStyle w:val="NormalWeb"/>
        <w:numPr>
          <w:ilvl w:val="0"/>
          <w:numId w:val="254"/>
        </w:numPr>
        <w:rPr>
          <w:sz w:val="22"/>
          <w:szCs w:val="22"/>
        </w:rPr>
      </w:pPr>
      <w:r w:rsidRPr="001F794E">
        <w:rPr>
          <w:sz w:val="22"/>
          <w:szCs w:val="22"/>
        </w:rPr>
        <w:t>Duplicate values allowed</w:t>
      </w:r>
    </w:p>
    <w:p w14:paraId="27673DB1" w14:textId="77777777" w:rsidR="00B607FD" w:rsidRPr="001F794E" w:rsidRDefault="00B607FD" w:rsidP="00B607FD">
      <w:r w:rsidRPr="001F794E">
        <w:pict w14:anchorId="1A86746C">
          <v:rect id="_x0000_i1687" style="width:0;height:1.5pt" o:hralign="center" o:hrstd="t" o:hr="t" fillcolor="#a0a0a0" stroked="f"/>
        </w:pict>
      </w:r>
    </w:p>
    <w:p w14:paraId="3EB667A6" w14:textId="77777777" w:rsidR="00B607FD" w:rsidRPr="001F794E" w:rsidRDefault="00B607FD" w:rsidP="00B607F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13. Difference between List and Map?</w:t>
      </w:r>
    </w:p>
    <w:p w14:paraId="76B3158E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479"/>
      </w:tblGrid>
      <w:tr w:rsidR="00B607FD" w:rsidRPr="001F794E" w14:paraId="483572E3" w14:textId="77777777" w:rsidTr="00B60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EE903" w14:textId="77777777" w:rsidR="00B607FD" w:rsidRPr="001F794E" w:rsidRDefault="00B607F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14DFED2" w14:textId="77777777" w:rsidR="00B607FD" w:rsidRPr="001F794E" w:rsidRDefault="00B607F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Map</w:t>
            </w:r>
          </w:p>
        </w:tc>
      </w:tr>
      <w:tr w:rsidR="00B607FD" w:rsidRPr="001F794E" w14:paraId="261E4779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5BEF" w14:textId="77777777" w:rsidR="00B607FD" w:rsidRPr="001F794E" w:rsidRDefault="00B607FD">
            <w:r w:rsidRPr="001F794E">
              <w:t>Stores values only</w:t>
            </w:r>
          </w:p>
        </w:tc>
        <w:tc>
          <w:tcPr>
            <w:tcW w:w="0" w:type="auto"/>
            <w:vAlign w:val="center"/>
            <w:hideMark/>
          </w:tcPr>
          <w:p w14:paraId="2824C820" w14:textId="77777777" w:rsidR="00B607FD" w:rsidRPr="001F794E" w:rsidRDefault="00B607FD">
            <w:r w:rsidRPr="001F794E">
              <w:t>Stores key-value pairs</w:t>
            </w:r>
          </w:p>
        </w:tc>
      </w:tr>
      <w:tr w:rsidR="00B607FD" w:rsidRPr="001F794E" w14:paraId="2685A6C8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AA3F" w14:textId="77777777" w:rsidR="00B607FD" w:rsidRPr="001F794E" w:rsidRDefault="00B607FD">
            <w:r w:rsidRPr="001F794E">
              <w:t>Index-based</w:t>
            </w:r>
          </w:p>
        </w:tc>
        <w:tc>
          <w:tcPr>
            <w:tcW w:w="0" w:type="auto"/>
            <w:vAlign w:val="center"/>
            <w:hideMark/>
          </w:tcPr>
          <w:p w14:paraId="4B98230E" w14:textId="77777777" w:rsidR="00B607FD" w:rsidRPr="001F794E" w:rsidRDefault="00B607FD">
            <w:r w:rsidRPr="001F794E">
              <w:t>Key-based</w:t>
            </w:r>
          </w:p>
        </w:tc>
      </w:tr>
      <w:tr w:rsidR="00B607FD" w:rsidRPr="001F794E" w14:paraId="235C8CCA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C0033" w14:textId="77777777" w:rsidR="00B607FD" w:rsidRPr="001F794E" w:rsidRDefault="00B607FD">
            <w:r w:rsidRPr="001F794E">
              <w:t>Duplicates allowed</w:t>
            </w:r>
          </w:p>
        </w:tc>
        <w:tc>
          <w:tcPr>
            <w:tcW w:w="0" w:type="auto"/>
            <w:vAlign w:val="center"/>
            <w:hideMark/>
          </w:tcPr>
          <w:p w14:paraId="1480918D" w14:textId="77777777" w:rsidR="00B607FD" w:rsidRPr="001F794E" w:rsidRDefault="00B607FD">
            <w:r w:rsidRPr="001F794E">
              <w:t>Duplicate keys not allowed</w:t>
            </w:r>
          </w:p>
        </w:tc>
      </w:tr>
    </w:tbl>
    <w:p w14:paraId="3091EE8F" w14:textId="77777777" w:rsidR="00B607FD" w:rsidRPr="001F794E" w:rsidRDefault="00B607FD" w:rsidP="00B607FD">
      <w:pPr>
        <w:pStyle w:val="Heading3"/>
      </w:pPr>
      <w:r w:rsidRPr="001F794E">
        <w:t>Example</w:t>
      </w:r>
    </w:p>
    <w:p w14:paraId="6979C13C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List</w:t>
      </w:r>
    </w:p>
    <w:p w14:paraId="7EF6FA1A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[10,20,30]</w:t>
      </w:r>
    </w:p>
    <w:p w14:paraId="63E5B972" w14:textId="77777777" w:rsidR="00B607FD" w:rsidRPr="001F794E" w:rsidRDefault="00B607FD" w:rsidP="00B607FD">
      <w:r w:rsidRPr="001F794E">
        <w:pict w14:anchorId="332D1AF1">
          <v:rect id="_x0000_i1688" style="width:0;height:1.5pt" o:hralign="center" o:hrstd="t" o:hr="t" fillcolor="#a0a0a0" stroked="f"/>
        </w:pict>
      </w:r>
    </w:p>
    <w:p w14:paraId="7F0829F2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Map</w:t>
      </w:r>
    </w:p>
    <w:p w14:paraId="773E1974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{1=Java, 2=Python}</w:t>
      </w:r>
    </w:p>
    <w:p w14:paraId="246370C0" w14:textId="77777777" w:rsidR="00B607FD" w:rsidRPr="001F794E" w:rsidRDefault="00B607FD" w:rsidP="00B607FD">
      <w:pPr>
        <w:pStyle w:val="Heading3"/>
      </w:pPr>
      <w:r w:rsidRPr="001F794E">
        <w:t>Important Point</w:t>
      </w:r>
    </w:p>
    <w:p w14:paraId="15E94819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Map provides faster lookup using keys.</w:t>
      </w:r>
    </w:p>
    <w:p w14:paraId="317FB276" w14:textId="77777777" w:rsidR="00B607FD" w:rsidRPr="001F794E" w:rsidRDefault="00B607FD" w:rsidP="00B607FD">
      <w:r w:rsidRPr="001F794E">
        <w:pict w14:anchorId="646F62DF">
          <v:rect id="_x0000_i1689" style="width:0;height:1.5pt" o:hralign="center" o:hrstd="t" o:hr="t" fillcolor="#a0a0a0" stroked="f"/>
        </w:pict>
      </w:r>
    </w:p>
    <w:p w14:paraId="0AEE285F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1022"/>
      </w:tblGrid>
      <w:tr w:rsidR="00B607FD" w:rsidRPr="001F794E" w14:paraId="247D653B" w14:textId="77777777" w:rsidTr="00B60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F6D45" w14:textId="77777777" w:rsidR="00B607FD" w:rsidRPr="001F794E" w:rsidRDefault="00B607F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25FE914" w14:textId="77777777" w:rsidR="00B607FD" w:rsidRPr="001F794E" w:rsidRDefault="00B607F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Map</w:t>
            </w:r>
          </w:p>
        </w:tc>
      </w:tr>
      <w:tr w:rsidR="00B607FD" w:rsidRPr="001F794E" w14:paraId="046EC6E3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14E6A" w14:textId="77777777" w:rsidR="00B607FD" w:rsidRPr="001F794E" w:rsidRDefault="00B607FD">
            <w:r w:rsidRPr="001F794E">
              <w:t>Values</w:t>
            </w:r>
          </w:p>
        </w:tc>
        <w:tc>
          <w:tcPr>
            <w:tcW w:w="0" w:type="auto"/>
            <w:vAlign w:val="center"/>
            <w:hideMark/>
          </w:tcPr>
          <w:p w14:paraId="3C4A2B60" w14:textId="77777777" w:rsidR="00B607FD" w:rsidRPr="001F794E" w:rsidRDefault="00B607FD">
            <w:r w:rsidRPr="001F794E">
              <w:t>Key-value</w:t>
            </w:r>
          </w:p>
        </w:tc>
      </w:tr>
      <w:tr w:rsidR="00B607FD" w:rsidRPr="001F794E" w14:paraId="1EF465CF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B11B" w14:textId="77777777" w:rsidR="00B607FD" w:rsidRPr="001F794E" w:rsidRDefault="00B607FD">
            <w:r w:rsidRPr="001F794E">
              <w:t>Index access</w:t>
            </w:r>
          </w:p>
        </w:tc>
        <w:tc>
          <w:tcPr>
            <w:tcW w:w="0" w:type="auto"/>
            <w:vAlign w:val="center"/>
            <w:hideMark/>
          </w:tcPr>
          <w:p w14:paraId="69272CF3" w14:textId="77777777" w:rsidR="00B607FD" w:rsidRPr="001F794E" w:rsidRDefault="00B607FD">
            <w:r w:rsidRPr="001F794E">
              <w:t>Key access</w:t>
            </w:r>
          </w:p>
        </w:tc>
      </w:tr>
    </w:tbl>
    <w:p w14:paraId="20F26F86" w14:textId="77777777" w:rsidR="00B607FD" w:rsidRPr="001F794E" w:rsidRDefault="00B607FD" w:rsidP="00B607FD">
      <w:r w:rsidRPr="001F794E">
        <w:pict w14:anchorId="2030DE41">
          <v:rect id="_x0000_i1690" style="width:0;height:1.5pt" o:hralign="center" o:hrstd="t" o:hr="t" fillcolor="#a0a0a0" stroked="f"/>
        </w:pict>
      </w:r>
    </w:p>
    <w:p w14:paraId="0FAD196F" w14:textId="77777777" w:rsidR="00B607FD" w:rsidRPr="001F794E" w:rsidRDefault="00B607FD" w:rsidP="00B607F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14. What is ArrayList?</w:t>
      </w:r>
    </w:p>
    <w:p w14:paraId="7EB5822D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44FE3CC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</w:t>
      </w:r>
      <w:r w:rsidRPr="001F794E">
        <w:rPr>
          <w:sz w:val="22"/>
          <w:szCs w:val="22"/>
        </w:rPr>
        <w:t xml:space="preserve"> is resizable array implementation of List.</w:t>
      </w:r>
    </w:p>
    <w:p w14:paraId="57E2CEDE" w14:textId="77777777" w:rsidR="00B607FD" w:rsidRPr="001F794E" w:rsidRDefault="00B607FD" w:rsidP="00B607FD">
      <w:pPr>
        <w:pStyle w:val="Heading3"/>
      </w:pPr>
      <w:r w:rsidRPr="001F794E">
        <w:t>Features</w:t>
      </w:r>
    </w:p>
    <w:p w14:paraId="3326F89C" w14:textId="77777777" w:rsidR="00B607FD" w:rsidRPr="001F794E" w:rsidRDefault="00B607FD" w:rsidP="003003E2">
      <w:pPr>
        <w:pStyle w:val="NormalWeb"/>
        <w:numPr>
          <w:ilvl w:val="0"/>
          <w:numId w:val="255"/>
        </w:numPr>
        <w:rPr>
          <w:sz w:val="22"/>
          <w:szCs w:val="22"/>
        </w:rPr>
      </w:pPr>
      <w:r w:rsidRPr="001F794E">
        <w:rPr>
          <w:sz w:val="22"/>
          <w:szCs w:val="22"/>
        </w:rPr>
        <w:t>Dynamic size</w:t>
      </w:r>
    </w:p>
    <w:p w14:paraId="791C49F7" w14:textId="77777777" w:rsidR="00B607FD" w:rsidRPr="001F794E" w:rsidRDefault="00B607FD" w:rsidP="003003E2">
      <w:pPr>
        <w:pStyle w:val="NormalWeb"/>
        <w:numPr>
          <w:ilvl w:val="0"/>
          <w:numId w:val="255"/>
        </w:numPr>
        <w:rPr>
          <w:sz w:val="22"/>
          <w:szCs w:val="22"/>
        </w:rPr>
      </w:pPr>
      <w:r w:rsidRPr="001F794E">
        <w:rPr>
          <w:sz w:val="22"/>
          <w:szCs w:val="22"/>
        </w:rPr>
        <w:t>Fast random access</w:t>
      </w:r>
    </w:p>
    <w:p w14:paraId="4D4E8C01" w14:textId="77777777" w:rsidR="00B607FD" w:rsidRPr="001F794E" w:rsidRDefault="00B607FD" w:rsidP="003003E2">
      <w:pPr>
        <w:pStyle w:val="NormalWeb"/>
        <w:numPr>
          <w:ilvl w:val="0"/>
          <w:numId w:val="255"/>
        </w:numPr>
        <w:rPr>
          <w:sz w:val="22"/>
          <w:szCs w:val="22"/>
        </w:rPr>
      </w:pPr>
      <w:r w:rsidRPr="001F794E">
        <w:rPr>
          <w:sz w:val="22"/>
          <w:szCs w:val="22"/>
        </w:rPr>
        <w:t>Allows duplicates</w:t>
      </w:r>
    </w:p>
    <w:p w14:paraId="595DE531" w14:textId="77777777" w:rsidR="00B607FD" w:rsidRPr="001F794E" w:rsidRDefault="00B607FD" w:rsidP="003003E2">
      <w:pPr>
        <w:pStyle w:val="NormalWeb"/>
        <w:numPr>
          <w:ilvl w:val="0"/>
          <w:numId w:val="255"/>
        </w:numPr>
        <w:rPr>
          <w:sz w:val="22"/>
          <w:szCs w:val="22"/>
        </w:rPr>
      </w:pPr>
      <w:r w:rsidRPr="001F794E">
        <w:rPr>
          <w:sz w:val="22"/>
          <w:szCs w:val="22"/>
        </w:rPr>
        <w:t>Maintains insertion order</w:t>
      </w:r>
    </w:p>
    <w:p w14:paraId="022E790C" w14:textId="77777777" w:rsidR="00B607FD" w:rsidRPr="001F794E" w:rsidRDefault="00B607FD" w:rsidP="00B607FD">
      <w:pPr>
        <w:pStyle w:val="Heading3"/>
      </w:pPr>
      <w:r w:rsidRPr="001F794E">
        <w:t>Example</w:t>
      </w:r>
    </w:p>
    <w:p w14:paraId="4BE67895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ArrayList&lt;String&gt; list =</w:t>
      </w:r>
    </w:p>
    <w:p w14:paraId="63ACC0F3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ArrayList&lt;&gt;();</w:t>
      </w:r>
    </w:p>
    <w:p w14:paraId="75730C6E" w14:textId="77777777" w:rsidR="00B607FD" w:rsidRPr="001F794E" w:rsidRDefault="00B607FD" w:rsidP="00B607FD">
      <w:pPr>
        <w:pStyle w:val="Heading3"/>
      </w:pPr>
      <w:r w:rsidRPr="001F794E">
        <w:t>Internal Structure</w:t>
      </w:r>
    </w:p>
    <w:p w14:paraId="59B0D637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Uses:</w:t>
      </w:r>
    </w:p>
    <w:p w14:paraId="7016D85D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Dynamic Array</w:t>
      </w:r>
    </w:p>
    <w:p w14:paraId="37776691" w14:textId="77777777" w:rsidR="00B607FD" w:rsidRPr="001F794E" w:rsidRDefault="00B607FD" w:rsidP="00B607FD">
      <w:pPr>
        <w:pStyle w:val="Heading3"/>
      </w:pPr>
      <w:r w:rsidRPr="001F794E">
        <w:t>Important Point</w:t>
      </w:r>
    </w:p>
    <w:p w14:paraId="7AA68909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Best for read-heavy operations.</w:t>
      </w:r>
    </w:p>
    <w:p w14:paraId="61E41F98" w14:textId="77777777" w:rsidR="00B607FD" w:rsidRPr="001F794E" w:rsidRDefault="00B607FD" w:rsidP="00B607FD">
      <w:r w:rsidRPr="001F794E">
        <w:pict w14:anchorId="0DCB23E8">
          <v:rect id="_x0000_i1691" style="width:0;height:1.5pt" o:hralign="center" o:hrstd="t" o:hr="t" fillcolor="#a0a0a0" stroked="f"/>
        </w:pict>
      </w:r>
    </w:p>
    <w:p w14:paraId="079CF7D8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BDCC2FB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Dynamic array based List implementation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ArrayList.</w:t>
      </w:r>
    </w:p>
    <w:p w14:paraId="4F30E2C9" w14:textId="77777777" w:rsidR="00B607FD" w:rsidRPr="001F794E" w:rsidRDefault="00B607FD" w:rsidP="00B607FD">
      <w:pPr>
        <w:pStyle w:val="Heading3"/>
      </w:pPr>
      <w:r w:rsidRPr="001F794E">
        <w:t>Features</w:t>
      </w:r>
    </w:p>
    <w:p w14:paraId="21791D6D" w14:textId="77777777" w:rsidR="00B607FD" w:rsidRPr="001F794E" w:rsidRDefault="00B607FD" w:rsidP="003003E2">
      <w:pPr>
        <w:pStyle w:val="NormalWeb"/>
        <w:numPr>
          <w:ilvl w:val="0"/>
          <w:numId w:val="256"/>
        </w:numPr>
        <w:rPr>
          <w:sz w:val="22"/>
          <w:szCs w:val="22"/>
        </w:rPr>
      </w:pPr>
      <w:r w:rsidRPr="001F794E">
        <w:rPr>
          <w:sz w:val="22"/>
          <w:szCs w:val="22"/>
        </w:rPr>
        <w:t>Dynamic size</w:t>
      </w:r>
    </w:p>
    <w:p w14:paraId="3E6AA15C" w14:textId="77777777" w:rsidR="00B607FD" w:rsidRPr="001F794E" w:rsidRDefault="00B607FD" w:rsidP="003003E2">
      <w:pPr>
        <w:pStyle w:val="NormalWeb"/>
        <w:numPr>
          <w:ilvl w:val="0"/>
          <w:numId w:val="256"/>
        </w:numPr>
        <w:rPr>
          <w:sz w:val="22"/>
          <w:szCs w:val="22"/>
        </w:rPr>
      </w:pPr>
      <w:r w:rsidRPr="001F794E">
        <w:rPr>
          <w:sz w:val="22"/>
          <w:szCs w:val="22"/>
        </w:rPr>
        <w:t>Fast access</w:t>
      </w:r>
    </w:p>
    <w:p w14:paraId="1BBD1A32" w14:textId="77777777" w:rsidR="00B607FD" w:rsidRPr="001F794E" w:rsidRDefault="00B607FD" w:rsidP="003003E2">
      <w:pPr>
        <w:pStyle w:val="NormalWeb"/>
        <w:numPr>
          <w:ilvl w:val="0"/>
          <w:numId w:val="256"/>
        </w:numPr>
        <w:rPr>
          <w:sz w:val="22"/>
          <w:szCs w:val="22"/>
        </w:rPr>
      </w:pPr>
      <w:r w:rsidRPr="001F794E">
        <w:rPr>
          <w:sz w:val="22"/>
          <w:szCs w:val="22"/>
        </w:rPr>
        <w:t>Duplicates allowed</w:t>
      </w:r>
    </w:p>
    <w:p w14:paraId="40A2A67D" w14:textId="77777777" w:rsidR="00B607FD" w:rsidRPr="001F794E" w:rsidRDefault="00B607FD" w:rsidP="00B607FD">
      <w:r w:rsidRPr="001F794E">
        <w:pict w14:anchorId="452D28EA">
          <v:rect id="_x0000_i1692" style="width:0;height:1.5pt" o:hralign="center" o:hrstd="t" o:hr="t" fillcolor="#a0a0a0" stroked="f"/>
        </w:pict>
      </w:r>
    </w:p>
    <w:p w14:paraId="3AD9D756" w14:textId="77777777" w:rsidR="00B607FD" w:rsidRPr="001F794E" w:rsidRDefault="00B607FD" w:rsidP="00B607F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15. Internal working of ArrayList?</w:t>
      </w:r>
    </w:p>
    <w:p w14:paraId="5226D47C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6B27582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Internally ArrayList uses:</w:t>
      </w:r>
    </w:p>
    <w:p w14:paraId="7752DB9B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Object[]</w:t>
      </w:r>
    </w:p>
    <w:p w14:paraId="40BFD247" w14:textId="77777777" w:rsidR="00B607FD" w:rsidRPr="001F794E" w:rsidRDefault="00B607FD" w:rsidP="00B607FD">
      <w:pPr>
        <w:pStyle w:val="Heading3"/>
      </w:pPr>
      <w:r w:rsidRPr="001F794E">
        <w:t>Default Capacity</w:t>
      </w:r>
    </w:p>
    <w:p w14:paraId="19F2C922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10</w:t>
      </w:r>
    </w:p>
    <w:p w14:paraId="121AE0F1" w14:textId="77777777" w:rsidR="00B607FD" w:rsidRPr="001F794E" w:rsidRDefault="00B607FD" w:rsidP="00B607FD">
      <w:pPr>
        <w:pStyle w:val="Heading3"/>
      </w:pPr>
      <w:r w:rsidRPr="001F794E">
        <w:t>Resize Formula</w:t>
      </w:r>
    </w:p>
    <w:p w14:paraId="2C342AE2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newCapacity =</w:t>
      </w:r>
    </w:p>
    <w:p w14:paraId="685DF5D1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oldCapacity + oldCapacity/2</w:t>
      </w:r>
    </w:p>
    <w:p w14:paraId="77AC4B55" w14:textId="77777777" w:rsidR="00B607FD" w:rsidRPr="001F794E" w:rsidRDefault="00B607FD" w:rsidP="00B607FD">
      <w:pPr>
        <w:pStyle w:val="Heading3"/>
      </w:pPr>
      <w:r w:rsidRPr="001F794E">
        <w:t>Example</w:t>
      </w:r>
    </w:p>
    <w:p w14:paraId="27D2F81D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10 → 15 → 22</w:t>
      </w:r>
    </w:p>
    <w:p w14:paraId="63852A4E" w14:textId="77777777" w:rsidR="00B607FD" w:rsidRPr="001F794E" w:rsidRDefault="00B607FD" w:rsidP="00B607FD">
      <w:pPr>
        <w:pStyle w:val="Heading3"/>
      </w:pPr>
      <w:r w:rsidRPr="001F794E">
        <w:t>Important Point</w:t>
      </w:r>
    </w:p>
    <w:p w14:paraId="06B4CDE7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Resizing involves array copying.</w:t>
      </w:r>
    </w:p>
    <w:p w14:paraId="614BC90B" w14:textId="77777777" w:rsidR="00B607FD" w:rsidRPr="001F794E" w:rsidRDefault="00B607FD" w:rsidP="00B607FD">
      <w:r w:rsidRPr="001F794E">
        <w:pict w14:anchorId="7087643C">
          <v:rect id="_x0000_i1693" style="width:0;height:1.5pt" o:hralign="center" o:hrstd="t" o:hr="t" fillcolor="#a0a0a0" stroked="f"/>
        </w:pict>
      </w:r>
    </w:p>
    <w:p w14:paraId="336C98B1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82A9524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ArrayList internally:</w:t>
      </w:r>
    </w:p>
    <w:p w14:paraId="44A873EC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Object[]</w:t>
      </w:r>
    </w:p>
    <w:p w14:paraId="0D740984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वापरते</w:t>
      </w:r>
      <w:r w:rsidRPr="001F794E">
        <w:rPr>
          <w:sz w:val="22"/>
          <w:szCs w:val="22"/>
        </w:rPr>
        <w:t>.</w:t>
      </w:r>
    </w:p>
    <w:p w14:paraId="379DCC32" w14:textId="77777777" w:rsidR="00B607FD" w:rsidRPr="001F794E" w:rsidRDefault="00B607FD" w:rsidP="00B607FD">
      <w:pPr>
        <w:pStyle w:val="Heading3"/>
      </w:pPr>
      <w:r w:rsidRPr="001F794E">
        <w:t>Default capacity</w:t>
      </w:r>
    </w:p>
    <w:p w14:paraId="3BAF5954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10</w:t>
      </w:r>
    </w:p>
    <w:p w14:paraId="5102CA13" w14:textId="77777777" w:rsidR="00B607FD" w:rsidRPr="001F794E" w:rsidRDefault="00B607FD" w:rsidP="00B607FD">
      <w:r w:rsidRPr="001F794E">
        <w:pict w14:anchorId="151D39BA">
          <v:rect id="_x0000_i1694" style="width:0;height:1.5pt" o:hralign="center" o:hrstd="t" o:hr="t" fillcolor="#a0a0a0" stroked="f"/>
        </w:pict>
      </w:r>
    </w:p>
    <w:p w14:paraId="730F1D95" w14:textId="77777777" w:rsidR="00B607FD" w:rsidRPr="001F794E" w:rsidRDefault="00B607FD" w:rsidP="00B607F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16. Difference between ArrayList and LinkedList?</w:t>
      </w:r>
    </w:p>
    <w:p w14:paraId="25EEBF70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878"/>
      </w:tblGrid>
      <w:tr w:rsidR="00B607FD" w:rsidRPr="001F794E" w14:paraId="75DFF55B" w14:textId="77777777" w:rsidTr="00B60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2EB27" w14:textId="77777777" w:rsidR="00B607FD" w:rsidRPr="001F794E" w:rsidRDefault="00B607F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ArrayList</w:t>
            </w:r>
          </w:p>
        </w:tc>
        <w:tc>
          <w:tcPr>
            <w:tcW w:w="0" w:type="auto"/>
            <w:vAlign w:val="center"/>
            <w:hideMark/>
          </w:tcPr>
          <w:p w14:paraId="63740B3C" w14:textId="77777777" w:rsidR="00B607FD" w:rsidRPr="001F794E" w:rsidRDefault="00B607F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LinkedList</w:t>
            </w:r>
          </w:p>
        </w:tc>
      </w:tr>
      <w:tr w:rsidR="00B607FD" w:rsidRPr="001F794E" w14:paraId="57CD37EB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87DD" w14:textId="77777777" w:rsidR="00B607FD" w:rsidRPr="001F794E" w:rsidRDefault="00B607FD">
            <w:r w:rsidRPr="001F794E">
              <w:t>Dynamic array</w:t>
            </w:r>
          </w:p>
        </w:tc>
        <w:tc>
          <w:tcPr>
            <w:tcW w:w="0" w:type="auto"/>
            <w:vAlign w:val="center"/>
            <w:hideMark/>
          </w:tcPr>
          <w:p w14:paraId="136D0107" w14:textId="77777777" w:rsidR="00B607FD" w:rsidRPr="001F794E" w:rsidRDefault="00B607FD">
            <w:r w:rsidRPr="001F794E">
              <w:t>Doubly linked list</w:t>
            </w:r>
          </w:p>
        </w:tc>
      </w:tr>
      <w:tr w:rsidR="00B607FD" w:rsidRPr="001F794E" w14:paraId="12FE2D7E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0C0F" w14:textId="77777777" w:rsidR="00B607FD" w:rsidRPr="001F794E" w:rsidRDefault="00B607FD">
            <w:r w:rsidRPr="001F794E">
              <w:t>Fast random access</w:t>
            </w:r>
          </w:p>
        </w:tc>
        <w:tc>
          <w:tcPr>
            <w:tcW w:w="0" w:type="auto"/>
            <w:vAlign w:val="center"/>
            <w:hideMark/>
          </w:tcPr>
          <w:p w14:paraId="18C6858D" w14:textId="77777777" w:rsidR="00B607FD" w:rsidRPr="001F794E" w:rsidRDefault="00B607FD">
            <w:r w:rsidRPr="001F794E">
              <w:t>Slow random access</w:t>
            </w:r>
          </w:p>
        </w:tc>
      </w:tr>
      <w:tr w:rsidR="00B607FD" w:rsidRPr="001F794E" w14:paraId="10216530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0840" w14:textId="77777777" w:rsidR="00B607FD" w:rsidRPr="001F794E" w:rsidRDefault="00B607FD">
            <w:r w:rsidRPr="001F794E">
              <w:t>Slow insertion middle</w:t>
            </w:r>
          </w:p>
        </w:tc>
        <w:tc>
          <w:tcPr>
            <w:tcW w:w="0" w:type="auto"/>
            <w:vAlign w:val="center"/>
            <w:hideMark/>
          </w:tcPr>
          <w:p w14:paraId="4D5D520C" w14:textId="77777777" w:rsidR="00B607FD" w:rsidRPr="001F794E" w:rsidRDefault="00B607FD">
            <w:r w:rsidRPr="001F794E">
              <w:t>Fast insertion</w:t>
            </w:r>
          </w:p>
        </w:tc>
      </w:tr>
      <w:tr w:rsidR="00B607FD" w:rsidRPr="001F794E" w14:paraId="3FB336F1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9935" w14:textId="77777777" w:rsidR="00B607FD" w:rsidRPr="001F794E" w:rsidRDefault="00B607FD">
            <w:r w:rsidRPr="001F794E">
              <w:t>Less memory</w:t>
            </w:r>
          </w:p>
        </w:tc>
        <w:tc>
          <w:tcPr>
            <w:tcW w:w="0" w:type="auto"/>
            <w:vAlign w:val="center"/>
            <w:hideMark/>
          </w:tcPr>
          <w:p w14:paraId="12897DFE" w14:textId="77777777" w:rsidR="00B607FD" w:rsidRPr="001F794E" w:rsidRDefault="00B607FD">
            <w:r w:rsidRPr="001F794E">
              <w:t>More memory</w:t>
            </w:r>
          </w:p>
        </w:tc>
      </w:tr>
    </w:tbl>
    <w:p w14:paraId="594F81D5" w14:textId="77777777" w:rsidR="00B607FD" w:rsidRPr="001F794E" w:rsidRDefault="00B607FD" w:rsidP="00B607FD">
      <w:pPr>
        <w:pStyle w:val="Heading3"/>
      </w:pPr>
      <w:r w:rsidRPr="001F794E"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874"/>
        <w:gridCol w:w="986"/>
      </w:tblGrid>
      <w:tr w:rsidR="00B607FD" w:rsidRPr="001F794E" w14:paraId="0BECEE09" w14:textId="77777777" w:rsidTr="00B60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34B0C1" w14:textId="77777777" w:rsidR="00B607FD" w:rsidRPr="001F794E" w:rsidRDefault="00B607F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26DB6ED" w14:textId="77777777" w:rsidR="00B607FD" w:rsidRPr="001F794E" w:rsidRDefault="00B607F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360F81A2" w14:textId="77777777" w:rsidR="00B607FD" w:rsidRPr="001F794E" w:rsidRDefault="00B607F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LinkedList</w:t>
            </w:r>
          </w:p>
        </w:tc>
      </w:tr>
      <w:tr w:rsidR="00B607FD" w:rsidRPr="001F794E" w14:paraId="7431CF14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47C01" w14:textId="77777777" w:rsidR="00B607FD" w:rsidRPr="001F794E" w:rsidRDefault="00B607FD">
            <w:r w:rsidRPr="001F794E">
              <w:t>Get</w:t>
            </w:r>
          </w:p>
        </w:tc>
        <w:tc>
          <w:tcPr>
            <w:tcW w:w="0" w:type="auto"/>
            <w:vAlign w:val="center"/>
            <w:hideMark/>
          </w:tcPr>
          <w:p w14:paraId="5EC5F6B2" w14:textId="77777777" w:rsidR="00B607FD" w:rsidRPr="001F794E" w:rsidRDefault="00B607FD">
            <w:r w:rsidRPr="001F794E">
              <w:t>O(1)</w:t>
            </w:r>
          </w:p>
        </w:tc>
        <w:tc>
          <w:tcPr>
            <w:tcW w:w="0" w:type="auto"/>
            <w:vAlign w:val="center"/>
            <w:hideMark/>
          </w:tcPr>
          <w:p w14:paraId="6B95FDAD" w14:textId="77777777" w:rsidR="00B607FD" w:rsidRPr="001F794E" w:rsidRDefault="00B607FD">
            <w:r w:rsidRPr="001F794E">
              <w:t>O(n)</w:t>
            </w:r>
          </w:p>
        </w:tc>
      </w:tr>
      <w:tr w:rsidR="00B607FD" w:rsidRPr="001F794E" w14:paraId="16B4174B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22E93" w14:textId="77777777" w:rsidR="00B607FD" w:rsidRPr="001F794E" w:rsidRDefault="00B607FD">
            <w:r w:rsidRPr="001F794E">
              <w:t>Insert middle</w:t>
            </w:r>
          </w:p>
        </w:tc>
        <w:tc>
          <w:tcPr>
            <w:tcW w:w="0" w:type="auto"/>
            <w:vAlign w:val="center"/>
            <w:hideMark/>
          </w:tcPr>
          <w:p w14:paraId="41217E11" w14:textId="77777777" w:rsidR="00B607FD" w:rsidRPr="001F794E" w:rsidRDefault="00B607FD">
            <w:r w:rsidRPr="001F794E">
              <w:t>O(n)</w:t>
            </w:r>
          </w:p>
        </w:tc>
        <w:tc>
          <w:tcPr>
            <w:tcW w:w="0" w:type="auto"/>
            <w:vAlign w:val="center"/>
            <w:hideMark/>
          </w:tcPr>
          <w:p w14:paraId="3CEE22A6" w14:textId="77777777" w:rsidR="00B607FD" w:rsidRPr="001F794E" w:rsidRDefault="00B607FD">
            <w:r w:rsidRPr="001F794E">
              <w:t>O(1)</w:t>
            </w:r>
          </w:p>
        </w:tc>
      </w:tr>
    </w:tbl>
    <w:p w14:paraId="15EE5BAF" w14:textId="77777777" w:rsidR="00B607FD" w:rsidRPr="001F794E" w:rsidRDefault="00B607FD" w:rsidP="00B607FD">
      <w:pPr>
        <w:pStyle w:val="Heading3"/>
      </w:pPr>
      <w:r w:rsidRPr="001F794E">
        <w:t>Important Point</w:t>
      </w:r>
    </w:p>
    <w:p w14:paraId="74400E54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Choose based on usage pattern.</w:t>
      </w:r>
    </w:p>
    <w:p w14:paraId="5872B0D6" w14:textId="77777777" w:rsidR="00B607FD" w:rsidRPr="001F794E" w:rsidRDefault="00B607FD" w:rsidP="00B607FD">
      <w:r w:rsidRPr="001F794E">
        <w:pict w14:anchorId="1D3C45A7">
          <v:rect id="_x0000_i1695" style="width:0;height:1.5pt" o:hralign="center" o:hrstd="t" o:hr="t" fillcolor="#a0a0a0" stroked="f"/>
        </w:pict>
      </w:r>
    </w:p>
    <w:p w14:paraId="42F6F98D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1529"/>
      </w:tblGrid>
      <w:tr w:rsidR="00B607FD" w:rsidRPr="001F794E" w14:paraId="1F983E9F" w14:textId="77777777" w:rsidTr="00B60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08113" w14:textId="77777777" w:rsidR="00B607FD" w:rsidRPr="001F794E" w:rsidRDefault="00B607F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34F46A21" w14:textId="77777777" w:rsidR="00B607FD" w:rsidRPr="001F794E" w:rsidRDefault="00B607F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LinkedList</w:t>
            </w:r>
          </w:p>
        </w:tc>
      </w:tr>
      <w:tr w:rsidR="00B607FD" w:rsidRPr="001F794E" w14:paraId="692CC794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09F1" w14:textId="77777777" w:rsidR="00B607FD" w:rsidRPr="001F794E" w:rsidRDefault="00B607FD">
            <w:r w:rsidRPr="001F794E">
              <w:t>Array based</w:t>
            </w:r>
          </w:p>
        </w:tc>
        <w:tc>
          <w:tcPr>
            <w:tcW w:w="0" w:type="auto"/>
            <w:vAlign w:val="center"/>
            <w:hideMark/>
          </w:tcPr>
          <w:p w14:paraId="59353485" w14:textId="77777777" w:rsidR="00B607FD" w:rsidRPr="001F794E" w:rsidRDefault="00B607FD">
            <w:r w:rsidRPr="001F794E">
              <w:t>Linked structure</w:t>
            </w:r>
          </w:p>
        </w:tc>
      </w:tr>
      <w:tr w:rsidR="00B607FD" w:rsidRPr="001F794E" w14:paraId="469E82AB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15CDE" w14:textId="77777777" w:rsidR="00B607FD" w:rsidRPr="001F794E" w:rsidRDefault="00B607FD">
            <w:r w:rsidRPr="001F794E">
              <w:t>Fast access</w:t>
            </w:r>
          </w:p>
        </w:tc>
        <w:tc>
          <w:tcPr>
            <w:tcW w:w="0" w:type="auto"/>
            <w:vAlign w:val="center"/>
            <w:hideMark/>
          </w:tcPr>
          <w:p w14:paraId="4784A443" w14:textId="77777777" w:rsidR="00B607FD" w:rsidRPr="001F794E" w:rsidRDefault="00B607FD">
            <w:r w:rsidRPr="001F794E">
              <w:t>Fast insertion</w:t>
            </w:r>
          </w:p>
        </w:tc>
      </w:tr>
    </w:tbl>
    <w:p w14:paraId="4A07BC47" w14:textId="77777777" w:rsidR="00B607FD" w:rsidRPr="001F794E" w:rsidRDefault="00B607FD" w:rsidP="00B607FD">
      <w:r w:rsidRPr="001F794E">
        <w:pict w14:anchorId="2C48CA2C">
          <v:rect id="_x0000_i1696" style="width:0;height:1.5pt" o:hralign="center" o:hrstd="t" o:hr="t" fillcolor="#a0a0a0" stroked="f"/>
        </w:pict>
      </w:r>
    </w:p>
    <w:p w14:paraId="25CEC7B0" w14:textId="77777777" w:rsidR="00B607FD" w:rsidRPr="001F794E" w:rsidRDefault="00B607FD" w:rsidP="00B607F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17. What is LinkedList?</w:t>
      </w:r>
    </w:p>
    <w:p w14:paraId="08CF60E4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6C4B5EA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LinkedList is doubly linked list implementation.</w:t>
      </w:r>
    </w:p>
    <w:p w14:paraId="1383967F" w14:textId="77777777" w:rsidR="00B607FD" w:rsidRPr="001F794E" w:rsidRDefault="00B607FD" w:rsidP="00B607FD">
      <w:pPr>
        <w:pStyle w:val="Heading3"/>
      </w:pPr>
      <w:r w:rsidRPr="001F794E">
        <w:t>Structure</w:t>
      </w:r>
    </w:p>
    <w:p w14:paraId="3A313A5D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prev ← node → next</w:t>
      </w:r>
    </w:p>
    <w:p w14:paraId="0D98CC6B" w14:textId="77777777" w:rsidR="00B607FD" w:rsidRPr="001F794E" w:rsidRDefault="00B607FD" w:rsidP="00B607FD">
      <w:pPr>
        <w:pStyle w:val="Heading3"/>
      </w:pPr>
      <w:r w:rsidRPr="001F794E">
        <w:t>Features</w:t>
      </w:r>
    </w:p>
    <w:p w14:paraId="39E6D50D" w14:textId="77777777" w:rsidR="00B607FD" w:rsidRPr="001F794E" w:rsidRDefault="00B607FD" w:rsidP="003003E2">
      <w:pPr>
        <w:pStyle w:val="NormalWeb"/>
        <w:numPr>
          <w:ilvl w:val="0"/>
          <w:numId w:val="257"/>
        </w:numPr>
        <w:rPr>
          <w:sz w:val="22"/>
          <w:szCs w:val="22"/>
        </w:rPr>
      </w:pPr>
      <w:r w:rsidRPr="001F794E">
        <w:rPr>
          <w:sz w:val="22"/>
          <w:szCs w:val="22"/>
        </w:rPr>
        <w:t>Dynamic memory</w:t>
      </w:r>
    </w:p>
    <w:p w14:paraId="678825B1" w14:textId="77777777" w:rsidR="00B607FD" w:rsidRPr="001F794E" w:rsidRDefault="00B607FD" w:rsidP="003003E2">
      <w:pPr>
        <w:pStyle w:val="NormalWeb"/>
        <w:numPr>
          <w:ilvl w:val="0"/>
          <w:numId w:val="257"/>
        </w:numPr>
        <w:rPr>
          <w:sz w:val="22"/>
          <w:szCs w:val="22"/>
        </w:rPr>
      </w:pPr>
      <w:r w:rsidRPr="001F794E">
        <w:rPr>
          <w:sz w:val="22"/>
          <w:szCs w:val="22"/>
        </w:rPr>
        <w:t>Fast insertion/deletion</w:t>
      </w:r>
    </w:p>
    <w:p w14:paraId="6D1AEC90" w14:textId="77777777" w:rsidR="00B607FD" w:rsidRPr="001F794E" w:rsidRDefault="00B607FD" w:rsidP="003003E2">
      <w:pPr>
        <w:pStyle w:val="NormalWeb"/>
        <w:numPr>
          <w:ilvl w:val="0"/>
          <w:numId w:val="257"/>
        </w:numPr>
        <w:rPr>
          <w:sz w:val="22"/>
          <w:szCs w:val="22"/>
        </w:rPr>
      </w:pPr>
      <w:r w:rsidRPr="001F794E">
        <w:rPr>
          <w:sz w:val="22"/>
          <w:szCs w:val="22"/>
        </w:rPr>
        <w:t>Implements:</w:t>
      </w:r>
    </w:p>
    <w:p w14:paraId="3CF2346B" w14:textId="77777777" w:rsidR="00B607FD" w:rsidRPr="001F794E" w:rsidRDefault="00B607FD" w:rsidP="003003E2">
      <w:pPr>
        <w:pStyle w:val="NormalWeb"/>
        <w:numPr>
          <w:ilvl w:val="1"/>
          <w:numId w:val="257"/>
        </w:numPr>
        <w:rPr>
          <w:sz w:val="22"/>
          <w:szCs w:val="22"/>
        </w:rPr>
      </w:pPr>
      <w:r w:rsidRPr="001F794E">
        <w:rPr>
          <w:sz w:val="22"/>
          <w:szCs w:val="22"/>
        </w:rPr>
        <w:t>List</w:t>
      </w:r>
    </w:p>
    <w:p w14:paraId="32D1BA20" w14:textId="77777777" w:rsidR="00B607FD" w:rsidRPr="001F794E" w:rsidRDefault="00B607FD" w:rsidP="003003E2">
      <w:pPr>
        <w:pStyle w:val="NormalWeb"/>
        <w:numPr>
          <w:ilvl w:val="1"/>
          <w:numId w:val="257"/>
        </w:numPr>
        <w:rPr>
          <w:sz w:val="22"/>
          <w:szCs w:val="22"/>
        </w:rPr>
      </w:pPr>
      <w:r w:rsidRPr="001F794E">
        <w:rPr>
          <w:sz w:val="22"/>
          <w:szCs w:val="22"/>
        </w:rPr>
        <w:t>Deque</w:t>
      </w:r>
    </w:p>
    <w:p w14:paraId="32DE1B84" w14:textId="77777777" w:rsidR="00B607FD" w:rsidRPr="001F794E" w:rsidRDefault="00B607FD" w:rsidP="00B607FD">
      <w:pPr>
        <w:pStyle w:val="Heading3"/>
      </w:pPr>
      <w:r w:rsidRPr="001F794E">
        <w:t>Example</w:t>
      </w:r>
    </w:p>
    <w:p w14:paraId="0DD27225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LinkedList&lt;Integer&gt; list =</w:t>
      </w:r>
    </w:p>
    <w:p w14:paraId="5D71AB17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LinkedList&lt;&gt;();</w:t>
      </w:r>
    </w:p>
    <w:p w14:paraId="6CBD6D4A" w14:textId="77777777" w:rsidR="00B607FD" w:rsidRPr="001F794E" w:rsidRDefault="00B607FD" w:rsidP="00B607FD">
      <w:pPr>
        <w:pStyle w:val="Heading3"/>
      </w:pPr>
      <w:r w:rsidRPr="001F794E">
        <w:t>Important Point</w:t>
      </w:r>
    </w:p>
    <w:p w14:paraId="3A16AB37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Random access is slower.</w:t>
      </w:r>
    </w:p>
    <w:p w14:paraId="12B33639" w14:textId="77777777" w:rsidR="00B607FD" w:rsidRPr="001F794E" w:rsidRDefault="00B607FD" w:rsidP="00B607FD">
      <w:r w:rsidRPr="001F794E">
        <w:pict w14:anchorId="7F80BDCA">
          <v:rect id="_x0000_i1697" style="width:0;height:1.5pt" o:hralign="center" o:hrstd="t" o:hr="t" fillcolor="#a0a0a0" stroked="f"/>
        </w:pict>
      </w:r>
    </w:p>
    <w:p w14:paraId="0033E900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27E52A1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Doubly linked structure </w:t>
      </w:r>
      <w:r w:rsidRPr="001F794E">
        <w:rPr>
          <w:rFonts w:ascii="Nirmala UI" w:hAnsi="Nirmala UI" w:cs="Nirmala UI"/>
          <w:sz w:val="22"/>
          <w:szCs w:val="22"/>
        </w:rPr>
        <w:t>वापरणारी</w:t>
      </w:r>
      <w:r w:rsidRPr="001F794E">
        <w:rPr>
          <w:sz w:val="22"/>
          <w:szCs w:val="22"/>
        </w:rPr>
        <w:t xml:space="preserve"> List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LinkedList.</w:t>
      </w:r>
    </w:p>
    <w:p w14:paraId="2334DC15" w14:textId="77777777" w:rsidR="00B607FD" w:rsidRPr="001F794E" w:rsidRDefault="00B607FD" w:rsidP="00B607FD">
      <w:pPr>
        <w:pStyle w:val="Heading3"/>
      </w:pPr>
      <w:r w:rsidRPr="001F794E">
        <w:t>Features</w:t>
      </w:r>
    </w:p>
    <w:p w14:paraId="3DEBE194" w14:textId="77777777" w:rsidR="00B607FD" w:rsidRPr="001F794E" w:rsidRDefault="00B607FD" w:rsidP="003003E2">
      <w:pPr>
        <w:pStyle w:val="NormalWeb"/>
        <w:numPr>
          <w:ilvl w:val="0"/>
          <w:numId w:val="258"/>
        </w:numPr>
        <w:rPr>
          <w:sz w:val="22"/>
          <w:szCs w:val="22"/>
        </w:rPr>
      </w:pPr>
      <w:r w:rsidRPr="001F794E">
        <w:rPr>
          <w:sz w:val="22"/>
          <w:szCs w:val="22"/>
        </w:rPr>
        <w:t>Fast insertion</w:t>
      </w:r>
    </w:p>
    <w:p w14:paraId="1D39BD57" w14:textId="77777777" w:rsidR="00B607FD" w:rsidRPr="001F794E" w:rsidRDefault="00B607FD" w:rsidP="003003E2">
      <w:pPr>
        <w:pStyle w:val="NormalWeb"/>
        <w:numPr>
          <w:ilvl w:val="0"/>
          <w:numId w:val="258"/>
        </w:numPr>
        <w:rPr>
          <w:sz w:val="22"/>
          <w:szCs w:val="22"/>
        </w:rPr>
      </w:pPr>
      <w:r w:rsidRPr="001F794E">
        <w:rPr>
          <w:sz w:val="22"/>
          <w:szCs w:val="22"/>
        </w:rPr>
        <w:t>Dynamic memory</w:t>
      </w:r>
    </w:p>
    <w:p w14:paraId="4B216C86" w14:textId="77777777" w:rsidR="00B607FD" w:rsidRPr="001F794E" w:rsidRDefault="00B607FD" w:rsidP="00B607FD">
      <w:r w:rsidRPr="001F794E">
        <w:pict w14:anchorId="08FDFD5A">
          <v:rect id="_x0000_i1698" style="width:0;height:1.5pt" o:hralign="center" o:hrstd="t" o:hr="t" fillcolor="#a0a0a0" stroked="f"/>
        </w:pict>
      </w:r>
    </w:p>
    <w:p w14:paraId="5C4D3A2D" w14:textId="77777777" w:rsidR="00B607FD" w:rsidRPr="001F794E" w:rsidRDefault="00B607FD" w:rsidP="00B607F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18. Difference between ArrayList and Vector?</w:t>
      </w:r>
    </w:p>
    <w:p w14:paraId="19BDC6F6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271"/>
      </w:tblGrid>
      <w:tr w:rsidR="00B607FD" w:rsidRPr="001F794E" w14:paraId="7BDF5C66" w14:textId="77777777" w:rsidTr="00B60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69373" w14:textId="77777777" w:rsidR="00B607FD" w:rsidRPr="001F794E" w:rsidRDefault="00B607F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65D37293" w14:textId="77777777" w:rsidR="00B607FD" w:rsidRPr="001F794E" w:rsidRDefault="00B607F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Vector</w:t>
            </w:r>
          </w:p>
        </w:tc>
      </w:tr>
      <w:tr w:rsidR="00B607FD" w:rsidRPr="001F794E" w14:paraId="13B2C21E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89D94" w14:textId="77777777" w:rsidR="00B607FD" w:rsidRPr="001F794E" w:rsidRDefault="00B607FD">
            <w:r w:rsidRPr="001F794E">
              <w:lastRenderedPageBreak/>
              <w:t>Non-synchronized</w:t>
            </w:r>
          </w:p>
        </w:tc>
        <w:tc>
          <w:tcPr>
            <w:tcW w:w="0" w:type="auto"/>
            <w:vAlign w:val="center"/>
            <w:hideMark/>
          </w:tcPr>
          <w:p w14:paraId="70F21F96" w14:textId="77777777" w:rsidR="00B607FD" w:rsidRPr="001F794E" w:rsidRDefault="00B607FD">
            <w:r w:rsidRPr="001F794E">
              <w:t>Synchronized</w:t>
            </w:r>
          </w:p>
        </w:tc>
      </w:tr>
      <w:tr w:rsidR="00B607FD" w:rsidRPr="001F794E" w14:paraId="2DB74FD3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DBFDB" w14:textId="77777777" w:rsidR="00B607FD" w:rsidRPr="001F794E" w:rsidRDefault="00B607FD">
            <w:r w:rsidRPr="001F794E">
              <w:t>Faster</w:t>
            </w:r>
          </w:p>
        </w:tc>
        <w:tc>
          <w:tcPr>
            <w:tcW w:w="0" w:type="auto"/>
            <w:vAlign w:val="center"/>
            <w:hideMark/>
          </w:tcPr>
          <w:p w14:paraId="2F460EEC" w14:textId="77777777" w:rsidR="00B607FD" w:rsidRPr="001F794E" w:rsidRDefault="00B607FD">
            <w:r w:rsidRPr="001F794E">
              <w:t>Slower</w:t>
            </w:r>
          </w:p>
        </w:tc>
      </w:tr>
      <w:tr w:rsidR="00B607FD" w:rsidRPr="001F794E" w14:paraId="2676FDA2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E0E31" w14:textId="77777777" w:rsidR="00B607FD" w:rsidRPr="001F794E" w:rsidRDefault="00B607FD">
            <w:r w:rsidRPr="001F794E">
              <w:t>Modern class</w:t>
            </w:r>
          </w:p>
        </w:tc>
        <w:tc>
          <w:tcPr>
            <w:tcW w:w="0" w:type="auto"/>
            <w:vAlign w:val="center"/>
            <w:hideMark/>
          </w:tcPr>
          <w:p w14:paraId="3AF36503" w14:textId="77777777" w:rsidR="00B607FD" w:rsidRPr="001F794E" w:rsidRDefault="00B607FD">
            <w:r w:rsidRPr="001F794E">
              <w:t>Legacy class</w:t>
            </w:r>
          </w:p>
        </w:tc>
      </w:tr>
    </w:tbl>
    <w:p w14:paraId="3DECE5A7" w14:textId="77777777" w:rsidR="00B607FD" w:rsidRPr="001F794E" w:rsidRDefault="00B607FD" w:rsidP="00B607FD">
      <w:pPr>
        <w:pStyle w:val="Heading3"/>
      </w:pPr>
      <w:r w:rsidRPr="001F794E">
        <w:t>Example</w:t>
      </w:r>
    </w:p>
    <w:p w14:paraId="4432FB2E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ArrayList&lt;Integer&gt;</w:t>
      </w:r>
    </w:p>
    <w:p w14:paraId="72DAE06F" w14:textId="77777777" w:rsidR="00B607FD" w:rsidRPr="001F794E" w:rsidRDefault="00B607FD" w:rsidP="00B607FD">
      <w:r w:rsidRPr="001F794E">
        <w:pict w14:anchorId="12ED08B1">
          <v:rect id="_x0000_i1699" style="width:0;height:1.5pt" o:hralign="center" o:hrstd="t" o:hr="t" fillcolor="#a0a0a0" stroked="f"/>
        </w:pict>
      </w:r>
    </w:p>
    <w:p w14:paraId="51E10287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Vector&lt;Integer&gt;</w:t>
      </w:r>
    </w:p>
    <w:p w14:paraId="402AC6CA" w14:textId="77777777" w:rsidR="00B607FD" w:rsidRPr="001F794E" w:rsidRDefault="00B607FD" w:rsidP="00B607FD">
      <w:pPr>
        <w:pStyle w:val="Heading3"/>
      </w:pPr>
      <w:r w:rsidRPr="001F794E">
        <w:t>Important Point</w:t>
      </w:r>
    </w:p>
    <w:p w14:paraId="441913BE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Vector is thread-safe.</w:t>
      </w:r>
    </w:p>
    <w:p w14:paraId="11172A21" w14:textId="77777777" w:rsidR="00B607FD" w:rsidRPr="001F794E" w:rsidRDefault="00B607FD" w:rsidP="00B607FD">
      <w:r w:rsidRPr="001F794E">
        <w:pict w14:anchorId="2A731B1C">
          <v:rect id="_x0000_i1700" style="width:0;height:1.5pt" o:hralign="center" o:hrstd="t" o:hr="t" fillcolor="#a0a0a0" stroked="f"/>
        </w:pict>
      </w:r>
    </w:p>
    <w:p w14:paraId="40B8001E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1141"/>
      </w:tblGrid>
      <w:tr w:rsidR="00B607FD" w:rsidRPr="001F794E" w14:paraId="5EC1CBC8" w14:textId="77777777" w:rsidTr="00B607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9475A" w14:textId="77777777" w:rsidR="00B607FD" w:rsidRPr="001F794E" w:rsidRDefault="00B607F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29633A56" w14:textId="77777777" w:rsidR="00B607FD" w:rsidRPr="001F794E" w:rsidRDefault="00B607F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Vector</w:t>
            </w:r>
          </w:p>
        </w:tc>
      </w:tr>
      <w:tr w:rsidR="00B607FD" w:rsidRPr="001F794E" w14:paraId="32EFE617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AFFE" w14:textId="77777777" w:rsidR="00B607FD" w:rsidRPr="001F794E" w:rsidRDefault="00B607FD">
            <w:r w:rsidRPr="001F794E">
              <w:t>Fast</w:t>
            </w:r>
          </w:p>
        </w:tc>
        <w:tc>
          <w:tcPr>
            <w:tcW w:w="0" w:type="auto"/>
            <w:vAlign w:val="center"/>
            <w:hideMark/>
          </w:tcPr>
          <w:p w14:paraId="4773722C" w14:textId="77777777" w:rsidR="00B607FD" w:rsidRPr="001F794E" w:rsidRDefault="00B607FD">
            <w:r w:rsidRPr="001F794E">
              <w:t>Slow</w:t>
            </w:r>
          </w:p>
        </w:tc>
      </w:tr>
      <w:tr w:rsidR="00B607FD" w:rsidRPr="001F794E" w14:paraId="0F594A81" w14:textId="77777777" w:rsidTr="00B607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CD9B" w14:textId="77777777" w:rsidR="00B607FD" w:rsidRPr="001F794E" w:rsidRDefault="00B607FD">
            <w:r w:rsidRPr="001F794E">
              <w:t>Non-thread-safe</w:t>
            </w:r>
          </w:p>
        </w:tc>
        <w:tc>
          <w:tcPr>
            <w:tcW w:w="0" w:type="auto"/>
            <w:vAlign w:val="center"/>
            <w:hideMark/>
          </w:tcPr>
          <w:p w14:paraId="0E8E9791" w14:textId="77777777" w:rsidR="00B607FD" w:rsidRPr="001F794E" w:rsidRDefault="00B607FD">
            <w:r w:rsidRPr="001F794E">
              <w:t>Thread-safe</w:t>
            </w:r>
          </w:p>
        </w:tc>
      </w:tr>
    </w:tbl>
    <w:p w14:paraId="6F8BEC82" w14:textId="77777777" w:rsidR="00B607FD" w:rsidRPr="001F794E" w:rsidRDefault="00B607FD" w:rsidP="00B607FD">
      <w:r w:rsidRPr="001F794E">
        <w:pict w14:anchorId="1CE3CC7A">
          <v:rect id="_x0000_i1701" style="width:0;height:1.5pt" o:hralign="center" o:hrstd="t" o:hr="t" fillcolor="#a0a0a0" stroked="f"/>
        </w:pict>
      </w:r>
    </w:p>
    <w:p w14:paraId="65FD3986" w14:textId="77777777" w:rsidR="00B607FD" w:rsidRPr="001F794E" w:rsidRDefault="00B607FD" w:rsidP="00B607F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19. What is Vector?</w:t>
      </w:r>
    </w:p>
    <w:p w14:paraId="3E94C516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C59BD0C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Vector is synchronized dynamic array.</w:t>
      </w:r>
    </w:p>
    <w:p w14:paraId="49B67051" w14:textId="77777777" w:rsidR="00B607FD" w:rsidRPr="001F794E" w:rsidRDefault="00B607FD" w:rsidP="00B607FD">
      <w:pPr>
        <w:pStyle w:val="Heading3"/>
      </w:pPr>
      <w:r w:rsidRPr="001F794E">
        <w:lastRenderedPageBreak/>
        <w:t>Features</w:t>
      </w:r>
    </w:p>
    <w:p w14:paraId="76FFB01C" w14:textId="77777777" w:rsidR="00B607FD" w:rsidRPr="001F794E" w:rsidRDefault="00B607FD" w:rsidP="003003E2">
      <w:pPr>
        <w:pStyle w:val="NormalWeb"/>
        <w:numPr>
          <w:ilvl w:val="0"/>
          <w:numId w:val="259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</w:t>
      </w:r>
    </w:p>
    <w:p w14:paraId="4A141676" w14:textId="77777777" w:rsidR="00B607FD" w:rsidRPr="001F794E" w:rsidRDefault="00B607FD" w:rsidP="003003E2">
      <w:pPr>
        <w:pStyle w:val="NormalWeb"/>
        <w:numPr>
          <w:ilvl w:val="0"/>
          <w:numId w:val="259"/>
        </w:numPr>
        <w:rPr>
          <w:sz w:val="22"/>
          <w:szCs w:val="22"/>
        </w:rPr>
      </w:pPr>
      <w:r w:rsidRPr="001F794E">
        <w:rPr>
          <w:sz w:val="22"/>
          <w:szCs w:val="22"/>
        </w:rPr>
        <w:t>Legacy collection</w:t>
      </w:r>
    </w:p>
    <w:p w14:paraId="7FAE831B" w14:textId="77777777" w:rsidR="00B607FD" w:rsidRPr="001F794E" w:rsidRDefault="00B607FD" w:rsidP="003003E2">
      <w:pPr>
        <w:pStyle w:val="NormalWeb"/>
        <w:numPr>
          <w:ilvl w:val="0"/>
          <w:numId w:val="259"/>
        </w:numPr>
        <w:rPr>
          <w:sz w:val="22"/>
          <w:szCs w:val="22"/>
        </w:rPr>
      </w:pPr>
      <w:r w:rsidRPr="001F794E">
        <w:rPr>
          <w:sz w:val="22"/>
          <w:szCs w:val="22"/>
        </w:rPr>
        <w:t>Dynamic resizing</w:t>
      </w:r>
    </w:p>
    <w:p w14:paraId="64E8A5A2" w14:textId="77777777" w:rsidR="00B607FD" w:rsidRPr="001F794E" w:rsidRDefault="00B607FD" w:rsidP="00B607FD">
      <w:pPr>
        <w:pStyle w:val="Heading3"/>
      </w:pPr>
      <w:r w:rsidRPr="001F794E">
        <w:t>Example</w:t>
      </w:r>
    </w:p>
    <w:p w14:paraId="4C271762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Vector&lt;Integer&gt; v =</w:t>
      </w:r>
    </w:p>
    <w:p w14:paraId="12B8FB26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Vector&lt;&gt;();</w:t>
      </w:r>
    </w:p>
    <w:p w14:paraId="5D878D89" w14:textId="77777777" w:rsidR="00B607FD" w:rsidRPr="001F794E" w:rsidRDefault="00B607FD" w:rsidP="00B607FD">
      <w:pPr>
        <w:pStyle w:val="Heading3"/>
      </w:pPr>
      <w:r w:rsidRPr="001F794E">
        <w:t>Resize Policy</w:t>
      </w:r>
    </w:p>
    <w:p w14:paraId="344DAB78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Doubles size by default.</w:t>
      </w:r>
    </w:p>
    <w:p w14:paraId="22B7E73F" w14:textId="77777777" w:rsidR="00B607FD" w:rsidRPr="001F794E" w:rsidRDefault="00B607FD" w:rsidP="00B607FD">
      <w:pPr>
        <w:pStyle w:val="Heading3"/>
      </w:pPr>
      <w:r w:rsidRPr="001F794E">
        <w:t>Important Point</w:t>
      </w:r>
    </w:p>
    <w:p w14:paraId="042F2EC3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Mostly replaced by:</w:t>
      </w:r>
    </w:p>
    <w:p w14:paraId="21219E46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</w:t>
      </w:r>
    </w:p>
    <w:p w14:paraId="21C19615" w14:textId="77777777" w:rsidR="00B607FD" w:rsidRPr="001F794E" w:rsidRDefault="00B607FD" w:rsidP="00B607FD">
      <w:r w:rsidRPr="001F794E">
        <w:pict w14:anchorId="6A282CD9">
          <v:rect id="_x0000_i1702" style="width:0;height:1.5pt" o:hralign="center" o:hrstd="t" o:hr="t" fillcolor="#a0a0a0" stroked="f"/>
        </w:pict>
      </w:r>
    </w:p>
    <w:p w14:paraId="1AA77561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54EC43C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Thread-safe dynamic array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Vector.</w:t>
      </w:r>
    </w:p>
    <w:p w14:paraId="59CAFBE6" w14:textId="77777777" w:rsidR="00B607FD" w:rsidRPr="001F794E" w:rsidRDefault="00B607FD" w:rsidP="00B607FD">
      <w:pPr>
        <w:pStyle w:val="Heading3"/>
      </w:pPr>
      <w:r w:rsidRPr="001F794E">
        <w:t>Features</w:t>
      </w:r>
    </w:p>
    <w:p w14:paraId="5B2E990B" w14:textId="77777777" w:rsidR="00B607FD" w:rsidRPr="001F794E" w:rsidRDefault="00B607FD" w:rsidP="003003E2">
      <w:pPr>
        <w:pStyle w:val="NormalWeb"/>
        <w:numPr>
          <w:ilvl w:val="0"/>
          <w:numId w:val="260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Synchronized</w:t>
      </w:r>
    </w:p>
    <w:p w14:paraId="25B229D1" w14:textId="77777777" w:rsidR="00B607FD" w:rsidRPr="001F794E" w:rsidRDefault="00B607FD" w:rsidP="003003E2">
      <w:pPr>
        <w:pStyle w:val="NormalWeb"/>
        <w:numPr>
          <w:ilvl w:val="0"/>
          <w:numId w:val="260"/>
        </w:numPr>
        <w:rPr>
          <w:sz w:val="22"/>
          <w:szCs w:val="22"/>
        </w:rPr>
      </w:pPr>
      <w:r w:rsidRPr="001F794E">
        <w:rPr>
          <w:sz w:val="22"/>
          <w:szCs w:val="22"/>
        </w:rPr>
        <w:t>Dynamic size</w:t>
      </w:r>
    </w:p>
    <w:p w14:paraId="3EFB0334" w14:textId="77777777" w:rsidR="00B607FD" w:rsidRPr="001F794E" w:rsidRDefault="00B607FD" w:rsidP="00B607FD">
      <w:r w:rsidRPr="001F794E">
        <w:pict w14:anchorId="224D7A71">
          <v:rect id="_x0000_i1703" style="width:0;height:1.5pt" o:hralign="center" o:hrstd="t" o:hr="t" fillcolor="#a0a0a0" stroked="f"/>
        </w:pict>
      </w:r>
    </w:p>
    <w:p w14:paraId="3EB6B849" w14:textId="77777777" w:rsidR="00B607FD" w:rsidRPr="001F794E" w:rsidRDefault="00B607FD" w:rsidP="00B607F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20. What is Stack class?</w:t>
      </w:r>
    </w:p>
    <w:p w14:paraId="02C88C8F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2C4FABA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Stack follows:</w:t>
      </w:r>
    </w:p>
    <w:p w14:paraId="39D394EE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LIFO</w:t>
      </w:r>
    </w:p>
    <w:p w14:paraId="05053366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(Last In First Out)</w:t>
      </w:r>
    </w:p>
    <w:p w14:paraId="339187BA" w14:textId="77777777" w:rsidR="00B607FD" w:rsidRPr="001F794E" w:rsidRDefault="00B607FD" w:rsidP="00B607FD">
      <w:pPr>
        <w:pStyle w:val="Heading3"/>
      </w:pPr>
      <w:r w:rsidRPr="001F794E">
        <w:t>Operations</w:t>
      </w:r>
    </w:p>
    <w:p w14:paraId="7110C2D5" w14:textId="77777777" w:rsidR="00B607FD" w:rsidRPr="001F794E" w:rsidRDefault="00B607FD" w:rsidP="003003E2">
      <w:pPr>
        <w:pStyle w:val="NormalWeb"/>
        <w:numPr>
          <w:ilvl w:val="0"/>
          <w:numId w:val="261"/>
        </w:numPr>
        <w:rPr>
          <w:sz w:val="22"/>
          <w:szCs w:val="22"/>
        </w:rPr>
      </w:pPr>
      <w:r w:rsidRPr="001F794E">
        <w:rPr>
          <w:sz w:val="22"/>
          <w:szCs w:val="22"/>
        </w:rPr>
        <w:t>push()</w:t>
      </w:r>
    </w:p>
    <w:p w14:paraId="2B0F6489" w14:textId="77777777" w:rsidR="00B607FD" w:rsidRPr="001F794E" w:rsidRDefault="00B607FD" w:rsidP="003003E2">
      <w:pPr>
        <w:pStyle w:val="NormalWeb"/>
        <w:numPr>
          <w:ilvl w:val="0"/>
          <w:numId w:val="261"/>
        </w:numPr>
        <w:rPr>
          <w:sz w:val="22"/>
          <w:szCs w:val="22"/>
        </w:rPr>
      </w:pPr>
      <w:r w:rsidRPr="001F794E">
        <w:rPr>
          <w:sz w:val="22"/>
          <w:szCs w:val="22"/>
        </w:rPr>
        <w:t>pop()</w:t>
      </w:r>
    </w:p>
    <w:p w14:paraId="089098B1" w14:textId="77777777" w:rsidR="00B607FD" w:rsidRPr="001F794E" w:rsidRDefault="00B607FD" w:rsidP="003003E2">
      <w:pPr>
        <w:pStyle w:val="NormalWeb"/>
        <w:numPr>
          <w:ilvl w:val="0"/>
          <w:numId w:val="261"/>
        </w:numPr>
        <w:rPr>
          <w:sz w:val="22"/>
          <w:szCs w:val="22"/>
        </w:rPr>
      </w:pPr>
      <w:r w:rsidRPr="001F794E">
        <w:rPr>
          <w:sz w:val="22"/>
          <w:szCs w:val="22"/>
        </w:rPr>
        <w:t>peek()</w:t>
      </w:r>
    </w:p>
    <w:p w14:paraId="2E3E6544" w14:textId="77777777" w:rsidR="00B607FD" w:rsidRPr="001F794E" w:rsidRDefault="00B607FD" w:rsidP="00B607FD">
      <w:pPr>
        <w:pStyle w:val="Heading3"/>
      </w:pPr>
      <w:r w:rsidRPr="001F794E">
        <w:t>Example</w:t>
      </w:r>
    </w:p>
    <w:p w14:paraId="2ABFA690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Stack&lt;Integer&gt; st =</w:t>
      </w:r>
    </w:p>
    <w:p w14:paraId="1565B962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Stack&lt;&gt;();</w:t>
      </w:r>
    </w:p>
    <w:p w14:paraId="7A859A9F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</w:p>
    <w:p w14:paraId="7289C48A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st.push(10);</w:t>
      </w:r>
    </w:p>
    <w:p w14:paraId="2A45C8DC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st.push(20);</w:t>
      </w:r>
    </w:p>
    <w:p w14:paraId="52377AF5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</w:p>
    <w:p w14:paraId="3574FD72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System.out.println(st.pop());</w:t>
      </w:r>
    </w:p>
    <w:p w14:paraId="642BBC3A" w14:textId="77777777" w:rsidR="00B607FD" w:rsidRPr="001F794E" w:rsidRDefault="00B607FD" w:rsidP="00B607FD">
      <w:pPr>
        <w:pStyle w:val="Heading3"/>
      </w:pPr>
      <w:r w:rsidRPr="001F794E">
        <w:t>Output</w:t>
      </w:r>
    </w:p>
    <w:p w14:paraId="7CE0F7A6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20</w:t>
      </w:r>
    </w:p>
    <w:p w14:paraId="5D89A1CD" w14:textId="77777777" w:rsidR="00B607FD" w:rsidRPr="001F794E" w:rsidRDefault="00B607FD" w:rsidP="00B607FD">
      <w:pPr>
        <w:pStyle w:val="Heading3"/>
      </w:pPr>
      <w:r w:rsidRPr="001F794E">
        <w:t>Important Point</w:t>
      </w:r>
    </w:p>
    <w:p w14:paraId="0411111D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Stack extends Vector.</w:t>
      </w:r>
    </w:p>
    <w:p w14:paraId="1DCA3EA2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alternative:</w:t>
      </w:r>
    </w:p>
    <w:p w14:paraId="72D1900F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ArrayDeque</w:t>
      </w:r>
    </w:p>
    <w:p w14:paraId="6C908D07" w14:textId="77777777" w:rsidR="00B607FD" w:rsidRPr="001F794E" w:rsidRDefault="00B607FD" w:rsidP="00B607FD">
      <w:r w:rsidRPr="001F794E">
        <w:pict w14:anchorId="115F1353">
          <v:rect id="_x0000_i1704" style="width:0;height:1.5pt" o:hralign="center" o:hrstd="t" o:hr="t" fillcolor="#a0a0a0" stroked="f"/>
        </w:pict>
      </w:r>
    </w:p>
    <w:p w14:paraId="007F2FDF" w14:textId="77777777" w:rsidR="00B607FD" w:rsidRPr="001F794E" w:rsidRDefault="00B607FD" w:rsidP="00B607F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A5C27E6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LIFO principle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चालणारी</w:t>
      </w:r>
      <w:r w:rsidRPr="001F794E">
        <w:rPr>
          <w:sz w:val="22"/>
          <w:szCs w:val="22"/>
        </w:rPr>
        <w:t xml:space="preserve"> structure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Stack.</w:t>
      </w:r>
    </w:p>
    <w:p w14:paraId="2C736AA3" w14:textId="77777777" w:rsidR="00B607FD" w:rsidRPr="001F794E" w:rsidRDefault="00B607FD" w:rsidP="00B607FD">
      <w:pPr>
        <w:pStyle w:val="Heading3"/>
      </w:pPr>
      <w:r w:rsidRPr="001F794E">
        <w:t>Methods</w:t>
      </w:r>
    </w:p>
    <w:p w14:paraId="62CECA83" w14:textId="77777777" w:rsidR="00B607FD" w:rsidRPr="001F794E" w:rsidRDefault="00B607FD" w:rsidP="003003E2">
      <w:pPr>
        <w:pStyle w:val="NormalWeb"/>
        <w:numPr>
          <w:ilvl w:val="0"/>
          <w:numId w:val="262"/>
        </w:numPr>
        <w:rPr>
          <w:sz w:val="22"/>
          <w:szCs w:val="22"/>
        </w:rPr>
      </w:pPr>
      <w:r w:rsidRPr="001F794E">
        <w:rPr>
          <w:sz w:val="22"/>
          <w:szCs w:val="22"/>
        </w:rPr>
        <w:t>push()</w:t>
      </w:r>
    </w:p>
    <w:p w14:paraId="323BFD3D" w14:textId="77777777" w:rsidR="00B607FD" w:rsidRPr="001F794E" w:rsidRDefault="00B607FD" w:rsidP="003003E2">
      <w:pPr>
        <w:pStyle w:val="NormalWeb"/>
        <w:numPr>
          <w:ilvl w:val="0"/>
          <w:numId w:val="262"/>
        </w:numPr>
        <w:rPr>
          <w:sz w:val="22"/>
          <w:szCs w:val="22"/>
        </w:rPr>
      </w:pPr>
      <w:r w:rsidRPr="001F794E">
        <w:rPr>
          <w:sz w:val="22"/>
          <w:szCs w:val="22"/>
        </w:rPr>
        <w:t>pop()</w:t>
      </w:r>
    </w:p>
    <w:p w14:paraId="426ECFB2" w14:textId="77777777" w:rsidR="00B607FD" w:rsidRPr="001F794E" w:rsidRDefault="00B607FD" w:rsidP="003003E2">
      <w:pPr>
        <w:pStyle w:val="NormalWeb"/>
        <w:numPr>
          <w:ilvl w:val="0"/>
          <w:numId w:val="262"/>
        </w:numPr>
        <w:rPr>
          <w:sz w:val="22"/>
          <w:szCs w:val="22"/>
        </w:rPr>
      </w:pPr>
      <w:r w:rsidRPr="001F794E">
        <w:rPr>
          <w:sz w:val="22"/>
          <w:szCs w:val="22"/>
        </w:rPr>
        <w:t>peek()</w:t>
      </w:r>
    </w:p>
    <w:p w14:paraId="3022C4E5" w14:textId="77777777" w:rsidR="00B607FD" w:rsidRPr="001F794E" w:rsidRDefault="00B607FD" w:rsidP="00B607FD">
      <w:pPr>
        <w:pStyle w:val="Heading3"/>
      </w:pPr>
      <w:r w:rsidRPr="001F794E">
        <w:lastRenderedPageBreak/>
        <w:t>Important</w:t>
      </w:r>
    </w:p>
    <w:p w14:paraId="40E847E1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Modern applications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>:</w:t>
      </w:r>
    </w:p>
    <w:p w14:paraId="2A1A4F8B" w14:textId="77777777" w:rsidR="00B607FD" w:rsidRPr="001F794E" w:rsidRDefault="00B607FD" w:rsidP="00B607F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ArrayDeque</w:t>
      </w:r>
    </w:p>
    <w:p w14:paraId="4E6A41F1" w14:textId="77777777" w:rsidR="00B607FD" w:rsidRPr="001F794E" w:rsidRDefault="00B607FD" w:rsidP="00B607F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जास्त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5D70881A" w14:textId="77777777" w:rsidR="00B607FD" w:rsidRPr="001F794E" w:rsidRDefault="00B607FD" w:rsidP="00B607FD">
      <w:r w:rsidRPr="001F794E">
        <w:pict w14:anchorId="07751B91">
          <v:rect id="_x0000_i1705" style="width:0;height:1.5pt" o:hralign="center" o:hrstd="t" o:hr="t" fillcolor="#a0a0a0" stroked="f"/>
        </w:pict>
      </w:r>
    </w:p>
    <w:p w14:paraId="349175DE" w14:textId="77777777" w:rsidR="002824D4" w:rsidRPr="001F794E" w:rsidRDefault="002824D4" w:rsidP="002824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(21–30)</w:t>
      </w:r>
    </w:p>
    <w:p w14:paraId="4B639EF6" w14:textId="77777777" w:rsidR="002824D4" w:rsidRPr="001F794E" w:rsidRDefault="002824D4" w:rsidP="002824D4">
      <w:r w:rsidRPr="001F794E">
        <w:pict w14:anchorId="6D7FCB71">
          <v:rect id="_x0000_i1706" style="width:0;height:1.5pt" o:hralign="center" o:hrstd="t" o:hr="t" fillcolor="#a0a0a0" stroked="f"/>
        </w:pict>
      </w:r>
    </w:p>
    <w:p w14:paraId="47D630FD" w14:textId="77777777" w:rsidR="002824D4" w:rsidRPr="001F794E" w:rsidRDefault="002824D4" w:rsidP="002824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21. What is HashSet?</w:t>
      </w:r>
    </w:p>
    <w:p w14:paraId="7F2229C8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CA9CF9F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HashSet</w:t>
      </w:r>
      <w:r w:rsidRPr="001F794E">
        <w:rPr>
          <w:sz w:val="22"/>
          <w:szCs w:val="22"/>
        </w:rPr>
        <w:t xml:space="preserve"> is Set implementation using hashing.</w:t>
      </w:r>
    </w:p>
    <w:p w14:paraId="798EEB3D" w14:textId="77777777" w:rsidR="002824D4" w:rsidRPr="001F794E" w:rsidRDefault="002824D4" w:rsidP="002824D4">
      <w:pPr>
        <w:pStyle w:val="Heading3"/>
      </w:pPr>
      <w:r w:rsidRPr="001F794E">
        <w:t>Features</w:t>
      </w:r>
    </w:p>
    <w:p w14:paraId="7AE37340" w14:textId="77777777" w:rsidR="002824D4" w:rsidRPr="001F794E" w:rsidRDefault="002824D4" w:rsidP="003003E2">
      <w:pPr>
        <w:pStyle w:val="NormalWeb"/>
        <w:numPr>
          <w:ilvl w:val="0"/>
          <w:numId w:val="263"/>
        </w:numPr>
        <w:rPr>
          <w:sz w:val="22"/>
          <w:szCs w:val="22"/>
        </w:rPr>
      </w:pPr>
      <w:r w:rsidRPr="001F794E">
        <w:rPr>
          <w:sz w:val="22"/>
          <w:szCs w:val="22"/>
        </w:rPr>
        <w:t>No duplicates</w:t>
      </w:r>
    </w:p>
    <w:p w14:paraId="02C95444" w14:textId="77777777" w:rsidR="002824D4" w:rsidRPr="001F794E" w:rsidRDefault="002824D4" w:rsidP="003003E2">
      <w:pPr>
        <w:pStyle w:val="NormalWeb"/>
        <w:numPr>
          <w:ilvl w:val="0"/>
          <w:numId w:val="263"/>
        </w:numPr>
        <w:rPr>
          <w:sz w:val="22"/>
          <w:szCs w:val="22"/>
        </w:rPr>
      </w:pPr>
      <w:r w:rsidRPr="001F794E">
        <w:rPr>
          <w:sz w:val="22"/>
          <w:szCs w:val="22"/>
        </w:rPr>
        <w:t>Unordered</w:t>
      </w:r>
    </w:p>
    <w:p w14:paraId="00B26B7B" w14:textId="77777777" w:rsidR="002824D4" w:rsidRPr="001F794E" w:rsidRDefault="002824D4" w:rsidP="003003E2">
      <w:pPr>
        <w:pStyle w:val="NormalWeb"/>
        <w:numPr>
          <w:ilvl w:val="0"/>
          <w:numId w:val="263"/>
        </w:numPr>
        <w:rPr>
          <w:sz w:val="22"/>
          <w:szCs w:val="22"/>
        </w:rPr>
      </w:pPr>
      <w:r w:rsidRPr="001F794E">
        <w:rPr>
          <w:sz w:val="22"/>
          <w:szCs w:val="22"/>
        </w:rPr>
        <w:t>Allows one null</w:t>
      </w:r>
    </w:p>
    <w:p w14:paraId="57D1F8B2" w14:textId="77777777" w:rsidR="002824D4" w:rsidRPr="001F794E" w:rsidRDefault="002824D4" w:rsidP="003003E2">
      <w:pPr>
        <w:pStyle w:val="NormalWeb"/>
        <w:numPr>
          <w:ilvl w:val="0"/>
          <w:numId w:val="263"/>
        </w:numPr>
        <w:rPr>
          <w:sz w:val="22"/>
          <w:szCs w:val="22"/>
        </w:rPr>
      </w:pPr>
      <w:r w:rsidRPr="001F794E">
        <w:rPr>
          <w:sz w:val="22"/>
          <w:szCs w:val="22"/>
        </w:rPr>
        <w:t>Fast operations</w:t>
      </w:r>
    </w:p>
    <w:p w14:paraId="2D3E992E" w14:textId="77777777" w:rsidR="002824D4" w:rsidRPr="001F794E" w:rsidRDefault="002824D4" w:rsidP="002824D4">
      <w:pPr>
        <w:pStyle w:val="Heading3"/>
      </w:pPr>
      <w:r w:rsidRPr="001F794E">
        <w:t>Internal Structure</w:t>
      </w:r>
    </w:p>
    <w:p w14:paraId="55873C3F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Uses:</w:t>
      </w:r>
    </w:p>
    <w:p w14:paraId="401F221D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HashMap</w:t>
      </w:r>
    </w:p>
    <w:p w14:paraId="056C9B97" w14:textId="77777777" w:rsidR="002824D4" w:rsidRPr="001F794E" w:rsidRDefault="002824D4" w:rsidP="002824D4">
      <w:pPr>
        <w:pStyle w:val="Heading3"/>
      </w:pPr>
      <w:r w:rsidRPr="001F794E">
        <w:t>Example</w:t>
      </w:r>
    </w:p>
    <w:p w14:paraId="3299964B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HashSet&lt;Integer&gt; set =</w:t>
      </w:r>
    </w:p>
    <w:p w14:paraId="49279C0E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HashSet&lt;&gt;();</w:t>
      </w:r>
    </w:p>
    <w:p w14:paraId="0F9A92A4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</w:p>
    <w:p w14:paraId="37F850FB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set.add(10);</w:t>
      </w:r>
    </w:p>
    <w:p w14:paraId="4C4777E3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set.add(20);</w:t>
      </w:r>
    </w:p>
    <w:p w14:paraId="6CCF1CF9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set.add(10);</w:t>
      </w:r>
    </w:p>
    <w:p w14:paraId="609770AB" w14:textId="77777777" w:rsidR="002824D4" w:rsidRPr="001F794E" w:rsidRDefault="002824D4" w:rsidP="002824D4">
      <w:pPr>
        <w:pStyle w:val="Heading3"/>
      </w:pPr>
      <w:r w:rsidRPr="001F794E">
        <w:lastRenderedPageBreak/>
        <w:t>Output</w:t>
      </w:r>
    </w:p>
    <w:p w14:paraId="2CCA45D6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[10,20]</w:t>
      </w:r>
    </w:p>
    <w:p w14:paraId="66E5E3EE" w14:textId="77777777" w:rsidR="002824D4" w:rsidRPr="001F794E" w:rsidRDefault="002824D4" w:rsidP="002824D4">
      <w:pPr>
        <w:pStyle w:val="Heading3"/>
      </w:pPr>
      <w:r w:rsidRPr="001F794E">
        <w:t>Important Point</w:t>
      </w:r>
    </w:p>
    <w:p w14:paraId="1C65FC5A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Duplicate checking uses:</w:t>
      </w:r>
    </w:p>
    <w:p w14:paraId="0F8EC8D6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hashCode()</w:t>
      </w:r>
    </w:p>
    <w:p w14:paraId="73BB7FCC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equals()</w:t>
      </w:r>
    </w:p>
    <w:p w14:paraId="7B22AEF1" w14:textId="77777777" w:rsidR="002824D4" w:rsidRPr="001F794E" w:rsidRDefault="002824D4" w:rsidP="002824D4">
      <w:r w:rsidRPr="001F794E">
        <w:pict w14:anchorId="5AAC8E5F">
          <v:rect id="_x0000_i1707" style="width:0;height:1.5pt" o:hralign="center" o:hrstd="t" o:hr="t" fillcolor="#a0a0a0" stroked="f"/>
        </w:pict>
      </w:r>
    </w:p>
    <w:p w14:paraId="7C9E3AE0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D458FCB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Hashing </w:t>
      </w:r>
      <w:r w:rsidRPr="001F794E">
        <w:rPr>
          <w:rFonts w:ascii="Nirmala UI" w:hAnsi="Nirmala UI" w:cs="Nirmala UI"/>
          <w:sz w:val="22"/>
          <w:szCs w:val="22"/>
        </w:rPr>
        <w:t>वापरणारी</w:t>
      </w:r>
      <w:r w:rsidRPr="001F794E">
        <w:rPr>
          <w:sz w:val="22"/>
          <w:szCs w:val="22"/>
        </w:rPr>
        <w:t xml:space="preserve"> Set implementation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HashSet.</w:t>
      </w:r>
    </w:p>
    <w:p w14:paraId="50AA58A7" w14:textId="77777777" w:rsidR="002824D4" w:rsidRPr="001F794E" w:rsidRDefault="002824D4" w:rsidP="002824D4">
      <w:pPr>
        <w:pStyle w:val="Heading3"/>
      </w:pPr>
      <w:r w:rsidRPr="001F794E">
        <w:t>Features</w:t>
      </w:r>
    </w:p>
    <w:p w14:paraId="3217ECD0" w14:textId="77777777" w:rsidR="002824D4" w:rsidRPr="001F794E" w:rsidRDefault="002824D4" w:rsidP="003003E2">
      <w:pPr>
        <w:pStyle w:val="NormalWeb"/>
        <w:numPr>
          <w:ilvl w:val="0"/>
          <w:numId w:val="264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Duplicates </w:t>
      </w:r>
      <w:r w:rsidRPr="001F794E">
        <w:rPr>
          <w:rFonts w:ascii="Nirmala UI" w:hAnsi="Nirmala UI" w:cs="Nirmala UI"/>
          <w:sz w:val="22"/>
          <w:szCs w:val="22"/>
        </w:rPr>
        <w:t>नाही</w:t>
      </w:r>
    </w:p>
    <w:p w14:paraId="5AE4C1DA" w14:textId="77777777" w:rsidR="002824D4" w:rsidRPr="001F794E" w:rsidRDefault="002824D4" w:rsidP="003003E2">
      <w:pPr>
        <w:pStyle w:val="NormalWeb"/>
        <w:numPr>
          <w:ilvl w:val="0"/>
          <w:numId w:val="264"/>
        </w:numPr>
        <w:rPr>
          <w:sz w:val="22"/>
          <w:szCs w:val="22"/>
        </w:rPr>
      </w:pPr>
      <w:r w:rsidRPr="001F794E">
        <w:rPr>
          <w:sz w:val="22"/>
          <w:szCs w:val="22"/>
        </w:rPr>
        <w:t>Unordered</w:t>
      </w:r>
    </w:p>
    <w:p w14:paraId="14ED9D51" w14:textId="77777777" w:rsidR="002824D4" w:rsidRPr="001F794E" w:rsidRDefault="002824D4" w:rsidP="003003E2">
      <w:pPr>
        <w:pStyle w:val="NormalWeb"/>
        <w:numPr>
          <w:ilvl w:val="0"/>
          <w:numId w:val="264"/>
        </w:numPr>
        <w:rPr>
          <w:sz w:val="22"/>
          <w:szCs w:val="22"/>
        </w:rPr>
      </w:pPr>
      <w:r w:rsidRPr="001F794E">
        <w:rPr>
          <w:sz w:val="22"/>
          <w:szCs w:val="22"/>
        </w:rPr>
        <w:t>One null allowed</w:t>
      </w:r>
    </w:p>
    <w:p w14:paraId="7AB8ED16" w14:textId="77777777" w:rsidR="002824D4" w:rsidRPr="001F794E" w:rsidRDefault="002824D4" w:rsidP="002824D4">
      <w:r w:rsidRPr="001F794E">
        <w:pict w14:anchorId="28DEAC5A">
          <v:rect id="_x0000_i1708" style="width:0;height:1.5pt" o:hralign="center" o:hrstd="t" o:hr="t" fillcolor="#a0a0a0" stroked="f"/>
        </w:pict>
      </w:r>
    </w:p>
    <w:p w14:paraId="236C5BD5" w14:textId="77777777" w:rsidR="002824D4" w:rsidRPr="001F794E" w:rsidRDefault="002824D4" w:rsidP="002824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22. Internal working of HashSet?</w:t>
      </w:r>
    </w:p>
    <w:p w14:paraId="0F0BB128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E97F68A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Internally HashSet uses:</w:t>
      </w:r>
    </w:p>
    <w:p w14:paraId="36D9F003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HashMap</w:t>
      </w:r>
    </w:p>
    <w:p w14:paraId="61D981CC" w14:textId="77777777" w:rsidR="002824D4" w:rsidRPr="001F794E" w:rsidRDefault="002824D4" w:rsidP="002824D4">
      <w:pPr>
        <w:pStyle w:val="Heading3"/>
      </w:pPr>
      <w:r w:rsidRPr="001F794E">
        <w:t>Storage</w:t>
      </w:r>
    </w:p>
    <w:p w14:paraId="70555FB9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Elements stored as:</w:t>
      </w:r>
    </w:p>
    <w:p w14:paraId="16463CA3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Key = element</w:t>
      </w:r>
    </w:p>
    <w:p w14:paraId="1F90F995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Value = dummy object</w:t>
      </w:r>
    </w:p>
    <w:p w14:paraId="17C37DBB" w14:textId="77777777" w:rsidR="002824D4" w:rsidRPr="001F794E" w:rsidRDefault="002824D4" w:rsidP="002824D4">
      <w:pPr>
        <w:pStyle w:val="Heading3"/>
      </w:pPr>
      <w:r w:rsidRPr="001F794E">
        <w:t>Example</w:t>
      </w:r>
    </w:p>
    <w:p w14:paraId="41BB360A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map.put(element, PRESENT);</w:t>
      </w:r>
    </w:p>
    <w:p w14:paraId="461505EF" w14:textId="77777777" w:rsidR="002824D4" w:rsidRPr="001F794E" w:rsidRDefault="002824D4" w:rsidP="002824D4">
      <w:pPr>
        <w:pStyle w:val="Heading3"/>
      </w:pPr>
      <w:r w:rsidRPr="001F794E">
        <w:lastRenderedPageBreak/>
        <w:t>Important Point</w:t>
      </w:r>
    </w:p>
    <w:p w14:paraId="2F9175AC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HashSet performance depends on:</w:t>
      </w:r>
    </w:p>
    <w:p w14:paraId="7A5C04C6" w14:textId="77777777" w:rsidR="002824D4" w:rsidRPr="001F794E" w:rsidRDefault="002824D4" w:rsidP="003003E2">
      <w:pPr>
        <w:pStyle w:val="NormalWeb"/>
        <w:numPr>
          <w:ilvl w:val="0"/>
          <w:numId w:val="265"/>
        </w:numPr>
        <w:rPr>
          <w:sz w:val="22"/>
          <w:szCs w:val="22"/>
        </w:rPr>
      </w:pPr>
      <w:r w:rsidRPr="001F794E">
        <w:rPr>
          <w:sz w:val="22"/>
          <w:szCs w:val="22"/>
        </w:rPr>
        <w:t>hashCode()</w:t>
      </w:r>
    </w:p>
    <w:p w14:paraId="37301019" w14:textId="77777777" w:rsidR="002824D4" w:rsidRPr="001F794E" w:rsidRDefault="002824D4" w:rsidP="003003E2">
      <w:pPr>
        <w:pStyle w:val="NormalWeb"/>
        <w:numPr>
          <w:ilvl w:val="0"/>
          <w:numId w:val="265"/>
        </w:numPr>
        <w:rPr>
          <w:sz w:val="22"/>
          <w:szCs w:val="22"/>
        </w:rPr>
      </w:pPr>
      <w:r w:rsidRPr="001F794E">
        <w:rPr>
          <w:sz w:val="22"/>
          <w:szCs w:val="22"/>
        </w:rPr>
        <w:t>equals()</w:t>
      </w:r>
    </w:p>
    <w:p w14:paraId="49E665C6" w14:textId="77777777" w:rsidR="002824D4" w:rsidRPr="001F794E" w:rsidRDefault="002824D4" w:rsidP="002824D4">
      <w:r w:rsidRPr="001F794E">
        <w:pict w14:anchorId="0186CA5F">
          <v:rect id="_x0000_i1709" style="width:0;height:1.5pt" o:hralign="center" o:hrstd="t" o:hr="t" fillcolor="#a0a0a0" stroked="f"/>
        </w:pict>
      </w:r>
    </w:p>
    <w:p w14:paraId="26DB3CD7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3B9CAC3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HashSet internally:</w:t>
      </w:r>
    </w:p>
    <w:p w14:paraId="49A47FB1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HashMap</w:t>
      </w:r>
    </w:p>
    <w:p w14:paraId="46C395DF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वापरते</w:t>
      </w:r>
      <w:r w:rsidRPr="001F794E">
        <w:rPr>
          <w:sz w:val="22"/>
          <w:szCs w:val="22"/>
        </w:rPr>
        <w:t>.</w:t>
      </w:r>
    </w:p>
    <w:p w14:paraId="58596D6B" w14:textId="77777777" w:rsidR="002824D4" w:rsidRPr="001F794E" w:rsidRDefault="002824D4" w:rsidP="002824D4">
      <w:pPr>
        <w:pStyle w:val="Heading3"/>
      </w:pPr>
      <w:r w:rsidRPr="001F794E">
        <w:t>Internal Storage</w:t>
      </w:r>
    </w:p>
    <w:p w14:paraId="79C780CD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Element → key </w:t>
      </w:r>
      <w:r w:rsidRPr="001F794E">
        <w:rPr>
          <w:rFonts w:ascii="Nirmala UI" w:hAnsi="Nirmala UI" w:cs="Nirmala UI"/>
          <w:sz w:val="22"/>
          <w:szCs w:val="22"/>
        </w:rPr>
        <w:t>म्हणून</w:t>
      </w:r>
      <w:r w:rsidRPr="001F794E">
        <w:rPr>
          <w:sz w:val="22"/>
          <w:szCs w:val="22"/>
        </w:rPr>
        <w:t xml:space="preserve"> store </w:t>
      </w:r>
      <w:r w:rsidRPr="001F794E">
        <w:rPr>
          <w:rFonts w:ascii="Nirmala UI" w:hAnsi="Nirmala UI" w:cs="Nirmala UI"/>
          <w:sz w:val="22"/>
          <w:szCs w:val="22"/>
        </w:rPr>
        <w:t>होतो</w:t>
      </w:r>
      <w:r w:rsidRPr="001F794E">
        <w:rPr>
          <w:sz w:val="22"/>
          <w:szCs w:val="22"/>
        </w:rPr>
        <w:t>.</w:t>
      </w:r>
    </w:p>
    <w:p w14:paraId="75A53DFE" w14:textId="77777777" w:rsidR="002824D4" w:rsidRPr="001F794E" w:rsidRDefault="002824D4" w:rsidP="002824D4">
      <w:r w:rsidRPr="001F794E">
        <w:pict w14:anchorId="2B0E518A">
          <v:rect id="_x0000_i1710" style="width:0;height:1.5pt" o:hralign="center" o:hrstd="t" o:hr="t" fillcolor="#a0a0a0" stroked="f"/>
        </w:pict>
      </w:r>
    </w:p>
    <w:p w14:paraId="5F482D7C" w14:textId="77777777" w:rsidR="002824D4" w:rsidRPr="001F794E" w:rsidRDefault="002824D4" w:rsidP="002824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23. Difference between List and HashSet?</w:t>
      </w:r>
    </w:p>
    <w:p w14:paraId="6F05E3C2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299"/>
      </w:tblGrid>
      <w:tr w:rsidR="002824D4" w:rsidRPr="001F794E" w14:paraId="3476C635" w14:textId="77777777" w:rsidTr="00282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F7107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59FF495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HashSet</w:t>
            </w:r>
          </w:p>
        </w:tc>
      </w:tr>
      <w:tr w:rsidR="002824D4" w:rsidRPr="001F794E" w14:paraId="5A23E59C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9D12" w14:textId="77777777" w:rsidR="002824D4" w:rsidRPr="001F794E" w:rsidRDefault="002824D4">
            <w:r w:rsidRPr="001F794E">
              <w:t>Duplicates allowed</w:t>
            </w:r>
          </w:p>
        </w:tc>
        <w:tc>
          <w:tcPr>
            <w:tcW w:w="0" w:type="auto"/>
            <w:vAlign w:val="center"/>
            <w:hideMark/>
          </w:tcPr>
          <w:p w14:paraId="1EFC8FC3" w14:textId="77777777" w:rsidR="002824D4" w:rsidRPr="001F794E" w:rsidRDefault="002824D4">
            <w:r w:rsidRPr="001F794E">
              <w:t>No duplicates</w:t>
            </w:r>
          </w:p>
        </w:tc>
      </w:tr>
      <w:tr w:rsidR="002824D4" w:rsidRPr="001F794E" w14:paraId="10253138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C6D3C" w14:textId="77777777" w:rsidR="002824D4" w:rsidRPr="001F794E" w:rsidRDefault="002824D4">
            <w:r w:rsidRPr="001F794E">
              <w:t>Ordered</w:t>
            </w:r>
          </w:p>
        </w:tc>
        <w:tc>
          <w:tcPr>
            <w:tcW w:w="0" w:type="auto"/>
            <w:vAlign w:val="center"/>
            <w:hideMark/>
          </w:tcPr>
          <w:p w14:paraId="79676F49" w14:textId="77777777" w:rsidR="002824D4" w:rsidRPr="001F794E" w:rsidRDefault="002824D4">
            <w:r w:rsidRPr="001F794E">
              <w:t>Unordered</w:t>
            </w:r>
          </w:p>
        </w:tc>
      </w:tr>
      <w:tr w:rsidR="002824D4" w:rsidRPr="001F794E" w14:paraId="12A9B448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DE1D2" w14:textId="77777777" w:rsidR="002824D4" w:rsidRPr="001F794E" w:rsidRDefault="002824D4">
            <w:r w:rsidRPr="001F794E">
              <w:t>Index-based</w:t>
            </w:r>
          </w:p>
        </w:tc>
        <w:tc>
          <w:tcPr>
            <w:tcW w:w="0" w:type="auto"/>
            <w:vAlign w:val="center"/>
            <w:hideMark/>
          </w:tcPr>
          <w:p w14:paraId="442D2322" w14:textId="77777777" w:rsidR="002824D4" w:rsidRPr="001F794E" w:rsidRDefault="002824D4">
            <w:r w:rsidRPr="001F794E">
              <w:t>No indexing</w:t>
            </w:r>
          </w:p>
        </w:tc>
      </w:tr>
    </w:tbl>
    <w:p w14:paraId="1375FB56" w14:textId="77777777" w:rsidR="002824D4" w:rsidRPr="001F794E" w:rsidRDefault="002824D4" w:rsidP="002824D4">
      <w:pPr>
        <w:pStyle w:val="Heading3"/>
      </w:pPr>
      <w:r w:rsidRPr="001F794E">
        <w:t>Example</w:t>
      </w:r>
    </w:p>
    <w:p w14:paraId="3037C92A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List</w:t>
      </w:r>
    </w:p>
    <w:p w14:paraId="672D2F91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[10,20,10]</w:t>
      </w:r>
    </w:p>
    <w:p w14:paraId="4B86A950" w14:textId="77777777" w:rsidR="002824D4" w:rsidRPr="001F794E" w:rsidRDefault="002824D4" w:rsidP="002824D4">
      <w:r w:rsidRPr="001F794E">
        <w:pict w14:anchorId="5F5AE95C">
          <v:rect id="_x0000_i1711" style="width:0;height:1.5pt" o:hralign="center" o:hrstd="t" o:hr="t" fillcolor="#a0a0a0" stroked="f"/>
        </w:pict>
      </w:r>
    </w:p>
    <w:p w14:paraId="081A4186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HashSet</w:t>
      </w:r>
    </w:p>
    <w:p w14:paraId="725074E3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[10,20]</w:t>
      </w:r>
    </w:p>
    <w:p w14:paraId="13A1260C" w14:textId="77777777" w:rsidR="002824D4" w:rsidRPr="001F794E" w:rsidRDefault="002824D4" w:rsidP="002824D4">
      <w:pPr>
        <w:pStyle w:val="Heading3"/>
      </w:pPr>
      <w:r w:rsidRPr="001F794E">
        <w:t>Important Point</w:t>
      </w:r>
    </w:p>
    <w:p w14:paraId="283D5E52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HashSet provides faster search.</w:t>
      </w:r>
    </w:p>
    <w:p w14:paraId="55583FF6" w14:textId="77777777" w:rsidR="002824D4" w:rsidRPr="001F794E" w:rsidRDefault="002824D4" w:rsidP="002824D4">
      <w:r w:rsidRPr="001F794E">
        <w:pict w14:anchorId="3DB745AD">
          <v:rect id="_x0000_i1712" style="width:0;height:1.5pt" o:hralign="center" o:hrstd="t" o:hr="t" fillcolor="#a0a0a0" stroked="f"/>
        </w:pict>
      </w:r>
    </w:p>
    <w:p w14:paraId="359AA7D8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1441"/>
      </w:tblGrid>
      <w:tr w:rsidR="002824D4" w:rsidRPr="001F794E" w14:paraId="189BAB8B" w14:textId="77777777" w:rsidTr="00282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5DD64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CAB0997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HashSet</w:t>
            </w:r>
          </w:p>
        </w:tc>
      </w:tr>
      <w:tr w:rsidR="002824D4" w:rsidRPr="001F794E" w14:paraId="5F80C388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A420" w14:textId="77777777" w:rsidR="002824D4" w:rsidRPr="001F794E" w:rsidRDefault="002824D4">
            <w:r w:rsidRPr="001F794E">
              <w:t>Duplicates allowed</w:t>
            </w:r>
          </w:p>
        </w:tc>
        <w:tc>
          <w:tcPr>
            <w:tcW w:w="0" w:type="auto"/>
            <w:vAlign w:val="center"/>
            <w:hideMark/>
          </w:tcPr>
          <w:p w14:paraId="4475350B" w14:textId="77777777" w:rsidR="002824D4" w:rsidRPr="001F794E" w:rsidRDefault="002824D4">
            <w:r w:rsidRPr="001F794E">
              <w:t xml:space="preserve">Duplicates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</w:tr>
      <w:tr w:rsidR="002824D4" w:rsidRPr="001F794E" w14:paraId="39757715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A1EC2" w14:textId="77777777" w:rsidR="002824D4" w:rsidRPr="001F794E" w:rsidRDefault="002824D4">
            <w:r w:rsidRPr="001F794E">
              <w:t>Ordered</w:t>
            </w:r>
          </w:p>
        </w:tc>
        <w:tc>
          <w:tcPr>
            <w:tcW w:w="0" w:type="auto"/>
            <w:vAlign w:val="center"/>
            <w:hideMark/>
          </w:tcPr>
          <w:p w14:paraId="6FDAD6F5" w14:textId="77777777" w:rsidR="002824D4" w:rsidRPr="001F794E" w:rsidRDefault="002824D4">
            <w:r w:rsidRPr="001F794E">
              <w:t>Unordered</w:t>
            </w:r>
          </w:p>
        </w:tc>
      </w:tr>
    </w:tbl>
    <w:p w14:paraId="6A6620B1" w14:textId="77777777" w:rsidR="002824D4" w:rsidRPr="001F794E" w:rsidRDefault="002824D4" w:rsidP="002824D4">
      <w:r w:rsidRPr="001F794E">
        <w:pict w14:anchorId="3AF8D883">
          <v:rect id="_x0000_i1713" style="width:0;height:1.5pt" o:hralign="center" o:hrstd="t" o:hr="t" fillcolor="#a0a0a0" stroked="f"/>
        </w:pict>
      </w:r>
    </w:p>
    <w:p w14:paraId="6B010BC0" w14:textId="77777777" w:rsidR="002824D4" w:rsidRPr="001F794E" w:rsidRDefault="002824D4" w:rsidP="002824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24. What is LinkedHashSet?</w:t>
      </w:r>
    </w:p>
    <w:p w14:paraId="222CC2B5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A365A45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LinkedHashSet</w:t>
      </w:r>
      <w:r w:rsidRPr="001F794E">
        <w:rPr>
          <w:sz w:val="22"/>
          <w:szCs w:val="22"/>
        </w:rPr>
        <w:t xml:space="preserve"> maintains insertion order.</w:t>
      </w:r>
    </w:p>
    <w:p w14:paraId="0231CB9B" w14:textId="77777777" w:rsidR="002824D4" w:rsidRPr="001F794E" w:rsidRDefault="002824D4" w:rsidP="002824D4">
      <w:pPr>
        <w:pStyle w:val="Heading3"/>
      </w:pPr>
      <w:r w:rsidRPr="001F794E">
        <w:t>Features</w:t>
      </w:r>
    </w:p>
    <w:p w14:paraId="4B5CB82C" w14:textId="77777777" w:rsidR="002824D4" w:rsidRPr="001F794E" w:rsidRDefault="002824D4" w:rsidP="003003E2">
      <w:pPr>
        <w:pStyle w:val="NormalWeb"/>
        <w:numPr>
          <w:ilvl w:val="0"/>
          <w:numId w:val="266"/>
        </w:numPr>
        <w:rPr>
          <w:sz w:val="22"/>
          <w:szCs w:val="22"/>
        </w:rPr>
      </w:pPr>
      <w:r w:rsidRPr="001F794E">
        <w:rPr>
          <w:sz w:val="22"/>
          <w:szCs w:val="22"/>
        </w:rPr>
        <w:t>No duplicates</w:t>
      </w:r>
    </w:p>
    <w:p w14:paraId="3F125909" w14:textId="77777777" w:rsidR="002824D4" w:rsidRPr="001F794E" w:rsidRDefault="002824D4" w:rsidP="003003E2">
      <w:pPr>
        <w:pStyle w:val="NormalWeb"/>
        <w:numPr>
          <w:ilvl w:val="0"/>
          <w:numId w:val="266"/>
        </w:numPr>
        <w:rPr>
          <w:sz w:val="22"/>
          <w:szCs w:val="22"/>
        </w:rPr>
      </w:pPr>
      <w:r w:rsidRPr="001F794E">
        <w:rPr>
          <w:sz w:val="22"/>
          <w:szCs w:val="22"/>
        </w:rPr>
        <w:t>Ordered</w:t>
      </w:r>
    </w:p>
    <w:p w14:paraId="3DEE9213" w14:textId="77777777" w:rsidR="002824D4" w:rsidRPr="001F794E" w:rsidRDefault="002824D4" w:rsidP="003003E2">
      <w:pPr>
        <w:pStyle w:val="NormalWeb"/>
        <w:numPr>
          <w:ilvl w:val="0"/>
          <w:numId w:val="266"/>
        </w:numPr>
        <w:rPr>
          <w:sz w:val="22"/>
          <w:szCs w:val="22"/>
        </w:rPr>
      </w:pPr>
      <w:r w:rsidRPr="001F794E">
        <w:rPr>
          <w:sz w:val="22"/>
          <w:szCs w:val="22"/>
        </w:rPr>
        <w:t>Uses linked list + hashing</w:t>
      </w:r>
    </w:p>
    <w:p w14:paraId="0466BAA6" w14:textId="77777777" w:rsidR="002824D4" w:rsidRPr="001F794E" w:rsidRDefault="002824D4" w:rsidP="002824D4">
      <w:pPr>
        <w:pStyle w:val="Heading3"/>
      </w:pPr>
      <w:r w:rsidRPr="001F794E">
        <w:t>Example</w:t>
      </w:r>
    </w:p>
    <w:p w14:paraId="74131A50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LinkedHashSet&lt;Integer&gt; set =</w:t>
      </w:r>
    </w:p>
    <w:p w14:paraId="1BE56F1E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LinkedHashSet&lt;&gt;();</w:t>
      </w:r>
    </w:p>
    <w:p w14:paraId="4BE495B5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</w:p>
    <w:p w14:paraId="1B50295B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set.add(30);</w:t>
      </w:r>
    </w:p>
    <w:p w14:paraId="6D4F5169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set.add(10);</w:t>
      </w:r>
    </w:p>
    <w:p w14:paraId="16F322AE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set.add(20);</w:t>
      </w:r>
    </w:p>
    <w:p w14:paraId="088638AB" w14:textId="77777777" w:rsidR="002824D4" w:rsidRPr="001F794E" w:rsidRDefault="002824D4" w:rsidP="002824D4">
      <w:pPr>
        <w:pStyle w:val="Heading3"/>
      </w:pPr>
      <w:r w:rsidRPr="001F794E">
        <w:t>Output</w:t>
      </w:r>
    </w:p>
    <w:p w14:paraId="2038A83A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[30,10,20]</w:t>
      </w:r>
    </w:p>
    <w:p w14:paraId="389A8413" w14:textId="77777777" w:rsidR="002824D4" w:rsidRPr="001F794E" w:rsidRDefault="002824D4" w:rsidP="002824D4">
      <w:pPr>
        <w:pStyle w:val="Heading3"/>
      </w:pPr>
      <w:r w:rsidRPr="001F794E">
        <w:t>Important Point</w:t>
      </w:r>
    </w:p>
    <w:p w14:paraId="1AC99FED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Slightly slower than HashSet.</w:t>
      </w:r>
    </w:p>
    <w:p w14:paraId="44090477" w14:textId="77777777" w:rsidR="002824D4" w:rsidRPr="001F794E" w:rsidRDefault="002824D4" w:rsidP="002824D4">
      <w:r w:rsidRPr="001F794E">
        <w:pict w14:anchorId="7796EB2F">
          <v:rect id="_x0000_i1714" style="width:0;height:1.5pt" o:hralign="center" o:hrstd="t" o:hr="t" fillcolor="#a0a0a0" stroked="f"/>
        </w:pict>
      </w:r>
    </w:p>
    <w:p w14:paraId="28FD1A01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0DB6ADD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Insertion order maintain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HashSet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LinkedHashSet.</w:t>
      </w:r>
    </w:p>
    <w:p w14:paraId="4C9F533C" w14:textId="77777777" w:rsidR="002824D4" w:rsidRPr="001F794E" w:rsidRDefault="002824D4" w:rsidP="002824D4">
      <w:pPr>
        <w:pStyle w:val="Heading3"/>
      </w:pPr>
      <w:r w:rsidRPr="001F794E">
        <w:t>Features</w:t>
      </w:r>
    </w:p>
    <w:p w14:paraId="1749126B" w14:textId="77777777" w:rsidR="002824D4" w:rsidRPr="001F794E" w:rsidRDefault="002824D4" w:rsidP="003003E2">
      <w:pPr>
        <w:pStyle w:val="NormalWeb"/>
        <w:numPr>
          <w:ilvl w:val="0"/>
          <w:numId w:val="267"/>
        </w:numPr>
        <w:rPr>
          <w:sz w:val="22"/>
          <w:szCs w:val="22"/>
        </w:rPr>
      </w:pPr>
      <w:r w:rsidRPr="001F794E">
        <w:rPr>
          <w:sz w:val="22"/>
          <w:szCs w:val="22"/>
        </w:rPr>
        <w:t>Ordered</w:t>
      </w:r>
    </w:p>
    <w:p w14:paraId="695462BE" w14:textId="77777777" w:rsidR="002824D4" w:rsidRPr="001F794E" w:rsidRDefault="002824D4" w:rsidP="003003E2">
      <w:pPr>
        <w:pStyle w:val="NormalWeb"/>
        <w:numPr>
          <w:ilvl w:val="0"/>
          <w:numId w:val="267"/>
        </w:numPr>
        <w:rPr>
          <w:sz w:val="22"/>
          <w:szCs w:val="22"/>
        </w:rPr>
      </w:pPr>
      <w:r w:rsidRPr="001F794E">
        <w:rPr>
          <w:sz w:val="22"/>
          <w:szCs w:val="22"/>
        </w:rPr>
        <w:t>No duplicates</w:t>
      </w:r>
    </w:p>
    <w:p w14:paraId="655D04FD" w14:textId="77777777" w:rsidR="002824D4" w:rsidRPr="001F794E" w:rsidRDefault="002824D4" w:rsidP="002824D4">
      <w:r w:rsidRPr="001F794E">
        <w:pict w14:anchorId="73C962DB">
          <v:rect id="_x0000_i1715" style="width:0;height:1.5pt" o:hralign="center" o:hrstd="t" o:hr="t" fillcolor="#a0a0a0" stroked="f"/>
        </w:pict>
      </w:r>
    </w:p>
    <w:p w14:paraId="3C954251" w14:textId="77777777" w:rsidR="002824D4" w:rsidRPr="001F794E" w:rsidRDefault="002824D4" w:rsidP="002824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25. Difference between HashSet and LinkedHashSet?</w:t>
      </w:r>
    </w:p>
    <w:p w14:paraId="451DE030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2301"/>
      </w:tblGrid>
      <w:tr w:rsidR="002824D4" w:rsidRPr="001F794E" w14:paraId="1E2BB17B" w14:textId="77777777" w:rsidTr="00282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E6536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5CED7EF0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LinkedHashSet</w:t>
            </w:r>
          </w:p>
        </w:tc>
      </w:tr>
      <w:tr w:rsidR="002824D4" w:rsidRPr="001F794E" w14:paraId="56043E50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6B91" w14:textId="77777777" w:rsidR="002824D4" w:rsidRPr="001F794E" w:rsidRDefault="002824D4">
            <w:r w:rsidRPr="001F794E">
              <w:t>Unordered</w:t>
            </w:r>
          </w:p>
        </w:tc>
        <w:tc>
          <w:tcPr>
            <w:tcW w:w="0" w:type="auto"/>
            <w:vAlign w:val="center"/>
            <w:hideMark/>
          </w:tcPr>
          <w:p w14:paraId="14DF4FC7" w14:textId="77777777" w:rsidR="002824D4" w:rsidRPr="001F794E" w:rsidRDefault="002824D4">
            <w:r w:rsidRPr="001F794E">
              <w:t>Ordered</w:t>
            </w:r>
          </w:p>
        </w:tc>
      </w:tr>
      <w:tr w:rsidR="002824D4" w:rsidRPr="001F794E" w14:paraId="4B0A6E87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65AA" w14:textId="77777777" w:rsidR="002824D4" w:rsidRPr="001F794E" w:rsidRDefault="002824D4">
            <w:r w:rsidRPr="001F794E">
              <w:t>Faster</w:t>
            </w:r>
          </w:p>
        </w:tc>
        <w:tc>
          <w:tcPr>
            <w:tcW w:w="0" w:type="auto"/>
            <w:vAlign w:val="center"/>
            <w:hideMark/>
          </w:tcPr>
          <w:p w14:paraId="11642C76" w14:textId="77777777" w:rsidR="002824D4" w:rsidRPr="001F794E" w:rsidRDefault="002824D4">
            <w:r w:rsidRPr="001F794E">
              <w:t>Slightly slower</w:t>
            </w:r>
          </w:p>
        </w:tc>
      </w:tr>
      <w:tr w:rsidR="002824D4" w:rsidRPr="001F794E" w14:paraId="12017F1F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F0BB4" w14:textId="77777777" w:rsidR="002824D4" w:rsidRPr="001F794E" w:rsidRDefault="002824D4">
            <w:r w:rsidRPr="001F794E">
              <w:t>Uses hashing</w:t>
            </w:r>
          </w:p>
        </w:tc>
        <w:tc>
          <w:tcPr>
            <w:tcW w:w="0" w:type="auto"/>
            <w:vAlign w:val="center"/>
            <w:hideMark/>
          </w:tcPr>
          <w:p w14:paraId="0FB0F05B" w14:textId="77777777" w:rsidR="002824D4" w:rsidRPr="001F794E" w:rsidRDefault="002824D4">
            <w:r w:rsidRPr="001F794E">
              <w:t>Uses hashing + linked list</w:t>
            </w:r>
          </w:p>
        </w:tc>
      </w:tr>
    </w:tbl>
    <w:p w14:paraId="5E76743E" w14:textId="77777777" w:rsidR="002824D4" w:rsidRPr="001F794E" w:rsidRDefault="002824D4" w:rsidP="002824D4">
      <w:pPr>
        <w:pStyle w:val="Heading3"/>
      </w:pPr>
      <w:r w:rsidRPr="001F794E">
        <w:lastRenderedPageBreak/>
        <w:t>Important Point</w:t>
      </w:r>
    </w:p>
    <w:p w14:paraId="01566045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LinkedHashSet preserves insertion order.</w:t>
      </w:r>
    </w:p>
    <w:p w14:paraId="69B7E033" w14:textId="77777777" w:rsidR="002824D4" w:rsidRPr="001F794E" w:rsidRDefault="002824D4" w:rsidP="002824D4">
      <w:r w:rsidRPr="001F794E">
        <w:pict w14:anchorId="0FE26445">
          <v:rect id="_x0000_i1716" style="width:0;height:1.5pt" o:hralign="center" o:hrstd="t" o:hr="t" fillcolor="#a0a0a0" stroked="f"/>
        </w:pict>
      </w:r>
    </w:p>
    <w:p w14:paraId="4E20FA04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419"/>
      </w:tblGrid>
      <w:tr w:rsidR="002824D4" w:rsidRPr="001F794E" w14:paraId="6319E787" w14:textId="77777777" w:rsidTr="00282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44990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2526F88C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LinkedHashSet</w:t>
            </w:r>
          </w:p>
        </w:tc>
      </w:tr>
      <w:tr w:rsidR="002824D4" w:rsidRPr="001F794E" w14:paraId="1E92151C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4099F" w14:textId="77777777" w:rsidR="002824D4" w:rsidRPr="001F794E" w:rsidRDefault="002824D4">
            <w:r w:rsidRPr="001F794E">
              <w:t>Unordered</w:t>
            </w:r>
          </w:p>
        </w:tc>
        <w:tc>
          <w:tcPr>
            <w:tcW w:w="0" w:type="auto"/>
            <w:vAlign w:val="center"/>
            <w:hideMark/>
          </w:tcPr>
          <w:p w14:paraId="288201F6" w14:textId="77777777" w:rsidR="002824D4" w:rsidRPr="001F794E" w:rsidRDefault="002824D4">
            <w:r w:rsidRPr="001F794E">
              <w:t>Ordered</w:t>
            </w:r>
          </w:p>
        </w:tc>
      </w:tr>
      <w:tr w:rsidR="002824D4" w:rsidRPr="001F794E" w14:paraId="5A13CB11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855F" w14:textId="77777777" w:rsidR="002824D4" w:rsidRPr="001F794E" w:rsidRDefault="002824D4">
            <w:r w:rsidRPr="001F794E">
              <w:t>Fast</w:t>
            </w:r>
          </w:p>
        </w:tc>
        <w:tc>
          <w:tcPr>
            <w:tcW w:w="0" w:type="auto"/>
            <w:vAlign w:val="center"/>
            <w:hideMark/>
          </w:tcPr>
          <w:p w14:paraId="7749822C" w14:textId="77777777" w:rsidR="002824D4" w:rsidRPr="001F794E" w:rsidRDefault="002824D4">
            <w:r w:rsidRPr="001F794E">
              <w:t>Slightly slower</w:t>
            </w:r>
          </w:p>
        </w:tc>
      </w:tr>
    </w:tbl>
    <w:p w14:paraId="44623965" w14:textId="77777777" w:rsidR="002824D4" w:rsidRPr="001F794E" w:rsidRDefault="002824D4" w:rsidP="002824D4">
      <w:r w:rsidRPr="001F794E">
        <w:pict w14:anchorId="7B2D7684">
          <v:rect id="_x0000_i1717" style="width:0;height:1.5pt" o:hralign="center" o:hrstd="t" o:hr="t" fillcolor="#a0a0a0" stroked="f"/>
        </w:pict>
      </w:r>
    </w:p>
    <w:p w14:paraId="0740B8F4" w14:textId="77777777" w:rsidR="002824D4" w:rsidRPr="001F794E" w:rsidRDefault="002824D4" w:rsidP="002824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26. What is TreeSet?</w:t>
      </w:r>
    </w:p>
    <w:p w14:paraId="59041346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C644BD6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TreeSet</w:t>
      </w:r>
      <w:r w:rsidRPr="001F794E">
        <w:rPr>
          <w:sz w:val="22"/>
          <w:szCs w:val="22"/>
        </w:rPr>
        <w:t xml:space="preserve"> stores sorted unique elements.</w:t>
      </w:r>
    </w:p>
    <w:p w14:paraId="7EBDF754" w14:textId="77777777" w:rsidR="002824D4" w:rsidRPr="001F794E" w:rsidRDefault="002824D4" w:rsidP="002824D4">
      <w:pPr>
        <w:pStyle w:val="Heading3"/>
      </w:pPr>
      <w:r w:rsidRPr="001F794E">
        <w:t>Features</w:t>
      </w:r>
    </w:p>
    <w:p w14:paraId="58C64042" w14:textId="77777777" w:rsidR="002824D4" w:rsidRPr="001F794E" w:rsidRDefault="002824D4" w:rsidP="003003E2">
      <w:pPr>
        <w:pStyle w:val="NormalWeb"/>
        <w:numPr>
          <w:ilvl w:val="0"/>
          <w:numId w:val="268"/>
        </w:numPr>
        <w:rPr>
          <w:sz w:val="22"/>
          <w:szCs w:val="22"/>
        </w:rPr>
      </w:pPr>
      <w:r w:rsidRPr="001F794E">
        <w:rPr>
          <w:sz w:val="22"/>
          <w:szCs w:val="22"/>
        </w:rPr>
        <w:t>Sorted order</w:t>
      </w:r>
    </w:p>
    <w:p w14:paraId="489C0FCC" w14:textId="77777777" w:rsidR="002824D4" w:rsidRPr="001F794E" w:rsidRDefault="002824D4" w:rsidP="003003E2">
      <w:pPr>
        <w:pStyle w:val="NormalWeb"/>
        <w:numPr>
          <w:ilvl w:val="0"/>
          <w:numId w:val="268"/>
        </w:numPr>
        <w:rPr>
          <w:sz w:val="22"/>
          <w:szCs w:val="22"/>
        </w:rPr>
      </w:pPr>
      <w:r w:rsidRPr="001F794E">
        <w:rPr>
          <w:sz w:val="22"/>
          <w:szCs w:val="22"/>
        </w:rPr>
        <w:t>No duplicates</w:t>
      </w:r>
    </w:p>
    <w:p w14:paraId="2616ED90" w14:textId="77777777" w:rsidR="002824D4" w:rsidRPr="001F794E" w:rsidRDefault="002824D4" w:rsidP="003003E2">
      <w:pPr>
        <w:pStyle w:val="NormalWeb"/>
        <w:numPr>
          <w:ilvl w:val="0"/>
          <w:numId w:val="268"/>
        </w:numPr>
        <w:rPr>
          <w:sz w:val="22"/>
          <w:szCs w:val="22"/>
        </w:rPr>
      </w:pPr>
      <w:r w:rsidRPr="001F794E">
        <w:rPr>
          <w:sz w:val="22"/>
          <w:szCs w:val="22"/>
        </w:rPr>
        <w:t>Implements NavigableSet</w:t>
      </w:r>
    </w:p>
    <w:p w14:paraId="58A468BB" w14:textId="77777777" w:rsidR="002824D4" w:rsidRPr="001F794E" w:rsidRDefault="002824D4" w:rsidP="002824D4">
      <w:pPr>
        <w:pStyle w:val="Heading3"/>
      </w:pPr>
      <w:r w:rsidRPr="001F794E">
        <w:t>Internal Structure</w:t>
      </w:r>
    </w:p>
    <w:p w14:paraId="3652A959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Uses:</w:t>
      </w:r>
    </w:p>
    <w:p w14:paraId="1C3785E3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Red-Black Tree</w:t>
      </w:r>
    </w:p>
    <w:p w14:paraId="1918250B" w14:textId="77777777" w:rsidR="002824D4" w:rsidRPr="001F794E" w:rsidRDefault="002824D4" w:rsidP="002824D4">
      <w:pPr>
        <w:pStyle w:val="Heading3"/>
      </w:pPr>
      <w:r w:rsidRPr="001F794E">
        <w:t>Example</w:t>
      </w:r>
    </w:p>
    <w:p w14:paraId="4E51C6BA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TreeSet&lt;Integer&gt; set =</w:t>
      </w:r>
    </w:p>
    <w:p w14:paraId="32419C19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TreeSet&lt;&gt;();</w:t>
      </w:r>
    </w:p>
    <w:p w14:paraId="1A0E2C59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</w:p>
    <w:p w14:paraId="2CC80DD4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set.add(30);</w:t>
      </w:r>
    </w:p>
    <w:p w14:paraId="11C73A09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set.add(10);</w:t>
      </w:r>
    </w:p>
    <w:p w14:paraId="230A31B4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set.add(20);</w:t>
      </w:r>
    </w:p>
    <w:p w14:paraId="59219657" w14:textId="77777777" w:rsidR="002824D4" w:rsidRPr="001F794E" w:rsidRDefault="002824D4" w:rsidP="002824D4">
      <w:pPr>
        <w:pStyle w:val="Heading3"/>
      </w:pPr>
      <w:r w:rsidRPr="001F794E">
        <w:t>Output</w:t>
      </w:r>
    </w:p>
    <w:p w14:paraId="78915A2C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[10,20,30]</w:t>
      </w:r>
    </w:p>
    <w:p w14:paraId="7B3D50A1" w14:textId="77777777" w:rsidR="002824D4" w:rsidRPr="001F794E" w:rsidRDefault="002824D4" w:rsidP="002824D4">
      <w:pPr>
        <w:pStyle w:val="Heading3"/>
      </w:pPr>
      <w:r w:rsidRPr="001F794E">
        <w:t>Important Point</w:t>
      </w:r>
    </w:p>
    <w:p w14:paraId="7A4B1A0F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Elements must be comparable.</w:t>
      </w:r>
    </w:p>
    <w:p w14:paraId="2E33AF1B" w14:textId="77777777" w:rsidR="002824D4" w:rsidRPr="001F794E" w:rsidRDefault="002824D4" w:rsidP="002824D4">
      <w:r w:rsidRPr="001F794E">
        <w:pict w14:anchorId="1A28A2C9">
          <v:rect id="_x0000_i1718" style="width:0;height:1.5pt" o:hralign="center" o:hrstd="t" o:hr="t" fillcolor="#a0a0a0" stroked="f"/>
        </w:pict>
      </w:r>
    </w:p>
    <w:p w14:paraId="0FD169D1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FD52395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Sorted unique elements store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Set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TreeSet.</w:t>
      </w:r>
    </w:p>
    <w:p w14:paraId="5EC2EEDB" w14:textId="77777777" w:rsidR="002824D4" w:rsidRPr="001F794E" w:rsidRDefault="002824D4" w:rsidP="002824D4">
      <w:pPr>
        <w:pStyle w:val="Heading3"/>
      </w:pPr>
      <w:r w:rsidRPr="001F794E">
        <w:t>Features</w:t>
      </w:r>
    </w:p>
    <w:p w14:paraId="77523EC4" w14:textId="77777777" w:rsidR="002824D4" w:rsidRPr="001F794E" w:rsidRDefault="002824D4" w:rsidP="003003E2">
      <w:pPr>
        <w:pStyle w:val="NormalWeb"/>
        <w:numPr>
          <w:ilvl w:val="0"/>
          <w:numId w:val="269"/>
        </w:numPr>
        <w:rPr>
          <w:sz w:val="22"/>
          <w:szCs w:val="22"/>
        </w:rPr>
      </w:pPr>
      <w:r w:rsidRPr="001F794E">
        <w:rPr>
          <w:sz w:val="22"/>
          <w:szCs w:val="22"/>
        </w:rPr>
        <w:t>Sorted</w:t>
      </w:r>
    </w:p>
    <w:p w14:paraId="293EE508" w14:textId="77777777" w:rsidR="002824D4" w:rsidRPr="001F794E" w:rsidRDefault="002824D4" w:rsidP="003003E2">
      <w:pPr>
        <w:pStyle w:val="NormalWeb"/>
        <w:numPr>
          <w:ilvl w:val="0"/>
          <w:numId w:val="269"/>
        </w:numPr>
        <w:rPr>
          <w:sz w:val="22"/>
          <w:szCs w:val="22"/>
        </w:rPr>
      </w:pPr>
      <w:r w:rsidRPr="001F794E">
        <w:rPr>
          <w:sz w:val="22"/>
          <w:szCs w:val="22"/>
        </w:rPr>
        <w:t>No duplicates</w:t>
      </w:r>
    </w:p>
    <w:p w14:paraId="6CE5393F" w14:textId="77777777" w:rsidR="002824D4" w:rsidRPr="001F794E" w:rsidRDefault="002824D4" w:rsidP="002824D4">
      <w:r w:rsidRPr="001F794E">
        <w:pict w14:anchorId="23F9C42D">
          <v:rect id="_x0000_i1719" style="width:0;height:1.5pt" o:hralign="center" o:hrstd="t" o:hr="t" fillcolor="#a0a0a0" stroked="f"/>
        </w:pict>
      </w:r>
    </w:p>
    <w:p w14:paraId="30D221D2" w14:textId="77777777" w:rsidR="002824D4" w:rsidRPr="001F794E" w:rsidRDefault="002824D4" w:rsidP="002824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27. Difference between HashSet and TreeSet?</w:t>
      </w:r>
    </w:p>
    <w:p w14:paraId="0868398D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881"/>
      </w:tblGrid>
      <w:tr w:rsidR="002824D4" w:rsidRPr="001F794E" w14:paraId="0C6154DA" w14:textId="77777777" w:rsidTr="00282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49BE8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118DEA47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TreeSet</w:t>
            </w:r>
          </w:p>
        </w:tc>
      </w:tr>
      <w:tr w:rsidR="002824D4" w:rsidRPr="001F794E" w14:paraId="2F1A65FC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0E55F" w14:textId="77777777" w:rsidR="002824D4" w:rsidRPr="001F794E" w:rsidRDefault="002824D4">
            <w:r w:rsidRPr="001F794E">
              <w:t>Unordered</w:t>
            </w:r>
          </w:p>
        </w:tc>
        <w:tc>
          <w:tcPr>
            <w:tcW w:w="0" w:type="auto"/>
            <w:vAlign w:val="center"/>
            <w:hideMark/>
          </w:tcPr>
          <w:p w14:paraId="766C2D7F" w14:textId="77777777" w:rsidR="002824D4" w:rsidRPr="001F794E" w:rsidRDefault="002824D4">
            <w:r w:rsidRPr="001F794E">
              <w:t>Sorted</w:t>
            </w:r>
          </w:p>
        </w:tc>
      </w:tr>
      <w:tr w:rsidR="002824D4" w:rsidRPr="001F794E" w14:paraId="6733F0C2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5056" w14:textId="77777777" w:rsidR="002824D4" w:rsidRPr="001F794E" w:rsidRDefault="002824D4">
            <w:r w:rsidRPr="001F794E">
              <w:t>Faster</w:t>
            </w:r>
          </w:p>
        </w:tc>
        <w:tc>
          <w:tcPr>
            <w:tcW w:w="0" w:type="auto"/>
            <w:vAlign w:val="center"/>
            <w:hideMark/>
          </w:tcPr>
          <w:p w14:paraId="5361BA46" w14:textId="77777777" w:rsidR="002824D4" w:rsidRPr="001F794E" w:rsidRDefault="002824D4">
            <w:r w:rsidRPr="001F794E">
              <w:t>Slower</w:t>
            </w:r>
          </w:p>
        </w:tc>
      </w:tr>
      <w:tr w:rsidR="002824D4" w:rsidRPr="001F794E" w14:paraId="321D063A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840CE" w14:textId="77777777" w:rsidR="002824D4" w:rsidRPr="001F794E" w:rsidRDefault="002824D4">
            <w:r w:rsidRPr="001F794E">
              <w:t>Uses Hashing</w:t>
            </w:r>
          </w:p>
        </w:tc>
        <w:tc>
          <w:tcPr>
            <w:tcW w:w="0" w:type="auto"/>
            <w:vAlign w:val="center"/>
            <w:hideMark/>
          </w:tcPr>
          <w:p w14:paraId="27CB021E" w14:textId="77777777" w:rsidR="002824D4" w:rsidRPr="001F794E" w:rsidRDefault="002824D4">
            <w:r w:rsidRPr="001F794E">
              <w:t>Uses Red-Black Tree</w:t>
            </w:r>
          </w:p>
        </w:tc>
      </w:tr>
    </w:tbl>
    <w:p w14:paraId="1E84A3EF" w14:textId="77777777" w:rsidR="002824D4" w:rsidRPr="001F794E" w:rsidRDefault="002824D4" w:rsidP="002824D4">
      <w:pPr>
        <w:pStyle w:val="Heading3"/>
      </w:pPr>
      <w:r w:rsidRPr="001F794E"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805"/>
        <w:gridCol w:w="790"/>
      </w:tblGrid>
      <w:tr w:rsidR="002824D4" w:rsidRPr="001F794E" w14:paraId="1AC9749B" w14:textId="77777777" w:rsidTr="00282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1B887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E60EF6E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57CE2760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TreeSet</w:t>
            </w:r>
          </w:p>
        </w:tc>
      </w:tr>
      <w:tr w:rsidR="002824D4" w:rsidRPr="001F794E" w14:paraId="75ED4F91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12E9" w14:textId="77777777" w:rsidR="002824D4" w:rsidRPr="001F794E" w:rsidRDefault="002824D4">
            <w:r w:rsidRPr="001F794E">
              <w:lastRenderedPageBreak/>
              <w:t>add/search</w:t>
            </w:r>
          </w:p>
        </w:tc>
        <w:tc>
          <w:tcPr>
            <w:tcW w:w="0" w:type="auto"/>
            <w:vAlign w:val="center"/>
            <w:hideMark/>
          </w:tcPr>
          <w:p w14:paraId="1B613BC1" w14:textId="77777777" w:rsidR="002824D4" w:rsidRPr="001F794E" w:rsidRDefault="002824D4">
            <w:r w:rsidRPr="001F794E">
              <w:t>O(1)</w:t>
            </w:r>
          </w:p>
        </w:tc>
        <w:tc>
          <w:tcPr>
            <w:tcW w:w="0" w:type="auto"/>
            <w:vAlign w:val="center"/>
            <w:hideMark/>
          </w:tcPr>
          <w:p w14:paraId="7C3E1D0C" w14:textId="77777777" w:rsidR="002824D4" w:rsidRPr="001F794E" w:rsidRDefault="002824D4">
            <w:r w:rsidRPr="001F794E">
              <w:t>O(log n)</w:t>
            </w:r>
          </w:p>
        </w:tc>
      </w:tr>
    </w:tbl>
    <w:p w14:paraId="2C125168" w14:textId="77777777" w:rsidR="002824D4" w:rsidRPr="001F794E" w:rsidRDefault="002824D4" w:rsidP="002824D4">
      <w:pPr>
        <w:pStyle w:val="Heading3"/>
      </w:pPr>
      <w:r w:rsidRPr="001F794E">
        <w:t>Important Point</w:t>
      </w:r>
    </w:p>
    <w:p w14:paraId="55C9D3A1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TreeSet useful for sorted data.</w:t>
      </w:r>
    </w:p>
    <w:p w14:paraId="3AC8A0F4" w14:textId="77777777" w:rsidR="002824D4" w:rsidRPr="001F794E" w:rsidRDefault="002824D4" w:rsidP="002824D4">
      <w:r w:rsidRPr="001F794E">
        <w:pict w14:anchorId="3FE7ACF1">
          <v:rect id="_x0000_i1720" style="width:0;height:1.5pt" o:hralign="center" o:hrstd="t" o:hr="t" fillcolor="#a0a0a0" stroked="f"/>
        </w:pict>
      </w:r>
    </w:p>
    <w:p w14:paraId="3DD385D6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775"/>
      </w:tblGrid>
      <w:tr w:rsidR="002824D4" w:rsidRPr="001F794E" w14:paraId="6A649B81" w14:textId="77777777" w:rsidTr="00282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22A5F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11E0713B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TreeSet</w:t>
            </w:r>
          </w:p>
        </w:tc>
      </w:tr>
      <w:tr w:rsidR="002824D4" w:rsidRPr="001F794E" w14:paraId="402C44E2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911C" w14:textId="77777777" w:rsidR="002824D4" w:rsidRPr="001F794E" w:rsidRDefault="002824D4">
            <w:r w:rsidRPr="001F794E">
              <w:t>Unordered</w:t>
            </w:r>
          </w:p>
        </w:tc>
        <w:tc>
          <w:tcPr>
            <w:tcW w:w="0" w:type="auto"/>
            <w:vAlign w:val="center"/>
            <w:hideMark/>
          </w:tcPr>
          <w:p w14:paraId="3401B291" w14:textId="77777777" w:rsidR="002824D4" w:rsidRPr="001F794E" w:rsidRDefault="002824D4">
            <w:r w:rsidRPr="001F794E">
              <w:t>Sorted</w:t>
            </w:r>
          </w:p>
        </w:tc>
      </w:tr>
      <w:tr w:rsidR="002824D4" w:rsidRPr="001F794E" w14:paraId="7704358F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B74A1" w14:textId="77777777" w:rsidR="002824D4" w:rsidRPr="001F794E" w:rsidRDefault="002824D4">
            <w:r w:rsidRPr="001F794E">
              <w:t>Faster</w:t>
            </w:r>
          </w:p>
        </w:tc>
        <w:tc>
          <w:tcPr>
            <w:tcW w:w="0" w:type="auto"/>
            <w:vAlign w:val="center"/>
            <w:hideMark/>
          </w:tcPr>
          <w:p w14:paraId="38963F39" w14:textId="77777777" w:rsidR="002824D4" w:rsidRPr="001F794E" w:rsidRDefault="002824D4">
            <w:r w:rsidRPr="001F794E">
              <w:t>Slower</w:t>
            </w:r>
          </w:p>
        </w:tc>
      </w:tr>
    </w:tbl>
    <w:p w14:paraId="7787B691" w14:textId="77777777" w:rsidR="002824D4" w:rsidRPr="001F794E" w:rsidRDefault="002824D4" w:rsidP="002824D4">
      <w:r w:rsidRPr="001F794E">
        <w:pict w14:anchorId="35E2750A">
          <v:rect id="_x0000_i1721" style="width:0;height:1.5pt" o:hralign="center" o:hrstd="t" o:hr="t" fillcolor="#a0a0a0" stroked="f"/>
        </w:pict>
      </w:r>
    </w:p>
    <w:p w14:paraId="2C73D030" w14:textId="77777777" w:rsidR="002824D4" w:rsidRPr="001F794E" w:rsidRDefault="002824D4" w:rsidP="002824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28. What is Comparable interface?</w:t>
      </w:r>
    </w:p>
    <w:p w14:paraId="7206907C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0E1D718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Comparable</w:t>
      </w:r>
      <w:r w:rsidRPr="001F794E">
        <w:rPr>
          <w:sz w:val="22"/>
          <w:szCs w:val="22"/>
        </w:rPr>
        <w:t xml:space="preserve"> defines natural sorting.</w:t>
      </w:r>
    </w:p>
    <w:p w14:paraId="73055283" w14:textId="77777777" w:rsidR="002824D4" w:rsidRPr="001F794E" w:rsidRDefault="002824D4" w:rsidP="002824D4">
      <w:pPr>
        <w:pStyle w:val="Heading3"/>
      </w:pPr>
      <w:r w:rsidRPr="001F794E">
        <w:t>Main Method</w:t>
      </w:r>
    </w:p>
    <w:p w14:paraId="2E3B5E88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compareTo()</w:t>
      </w:r>
    </w:p>
    <w:p w14:paraId="36A65ED9" w14:textId="77777777" w:rsidR="002824D4" w:rsidRPr="001F794E" w:rsidRDefault="002824D4" w:rsidP="002824D4">
      <w:pPr>
        <w:pStyle w:val="Heading3"/>
      </w:pPr>
      <w:r w:rsidRPr="001F794E">
        <w:t>Example</w:t>
      </w:r>
    </w:p>
    <w:p w14:paraId="279183B3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Student</w:t>
      </w:r>
    </w:p>
    <w:p w14:paraId="14762DD7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implements Comparable&lt;Student&gt; {</w:t>
      </w:r>
    </w:p>
    <w:p w14:paraId="14C95358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</w:p>
    <w:p w14:paraId="0A8F2054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int id;</w:t>
      </w:r>
    </w:p>
    <w:p w14:paraId="2FD7E353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</w:p>
    <w:p w14:paraId="0838B276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int compareTo(Student s) {</w:t>
      </w:r>
    </w:p>
    <w:p w14:paraId="0222FB0A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return this.id - s.id;</w:t>
      </w:r>
    </w:p>
    <w:p w14:paraId="13055B85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4F94A93A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}</w:t>
      </w:r>
    </w:p>
    <w:p w14:paraId="152CF17C" w14:textId="77777777" w:rsidR="002824D4" w:rsidRPr="001F794E" w:rsidRDefault="002824D4" w:rsidP="002824D4">
      <w:pPr>
        <w:pStyle w:val="Heading3"/>
      </w:pPr>
      <w:r w:rsidRPr="001F794E">
        <w:t>Important Point</w:t>
      </w:r>
    </w:p>
    <w:p w14:paraId="7838EC99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default sorting.</w:t>
      </w:r>
    </w:p>
    <w:p w14:paraId="3AD99F85" w14:textId="77777777" w:rsidR="002824D4" w:rsidRPr="001F794E" w:rsidRDefault="002824D4" w:rsidP="002824D4">
      <w:r w:rsidRPr="001F794E">
        <w:pict w14:anchorId="4BB0D228">
          <v:rect id="_x0000_i1722" style="width:0;height:1.5pt" o:hralign="center" o:hrstd="t" o:hr="t" fillcolor="#a0a0a0" stroked="f"/>
        </w:pict>
      </w:r>
    </w:p>
    <w:p w14:paraId="49C9878F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3625569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Natural sorting define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Comparable.</w:t>
      </w:r>
    </w:p>
    <w:p w14:paraId="7E737C86" w14:textId="77777777" w:rsidR="002824D4" w:rsidRPr="001F794E" w:rsidRDefault="002824D4" w:rsidP="002824D4">
      <w:pPr>
        <w:pStyle w:val="Heading3"/>
      </w:pPr>
      <w:r w:rsidRPr="001F794E">
        <w:t>Method</w:t>
      </w:r>
    </w:p>
    <w:p w14:paraId="2F7D29A6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compareTo()</w:t>
      </w:r>
    </w:p>
    <w:p w14:paraId="6FB3A0A4" w14:textId="77777777" w:rsidR="002824D4" w:rsidRPr="001F794E" w:rsidRDefault="002824D4" w:rsidP="002824D4">
      <w:r w:rsidRPr="001F794E">
        <w:pict w14:anchorId="597B13FC">
          <v:rect id="_x0000_i1723" style="width:0;height:1.5pt" o:hralign="center" o:hrstd="t" o:hr="t" fillcolor="#a0a0a0" stroked="f"/>
        </w:pict>
      </w:r>
    </w:p>
    <w:p w14:paraId="59269D87" w14:textId="77777777" w:rsidR="002824D4" w:rsidRPr="001F794E" w:rsidRDefault="002824D4" w:rsidP="002824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29. What is Comparator interface?</w:t>
      </w:r>
    </w:p>
    <w:p w14:paraId="397617E3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27F4320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Comparator</w:t>
      </w:r>
      <w:r w:rsidRPr="001F794E">
        <w:rPr>
          <w:sz w:val="22"/>
          <w:szCs w:val="22"/>
        </w:rPr>
        <w:t xml:space="preserve"> defines custom sorting logic.</w:t>
      </w:r>
    </w:p>
    <w:p w14:paraId="673EC610" w14:textId="77777777" w:rsidR="002824D4" w:rsidRPr="001F794E" w:rsidRDefault="002824D4" w:rsidP="002824D4">
      <w:pPr>
        <w:pStyle w:val="Heading3"/>
      </w:pPr>
      <w:r w:rsidRPr="001F794E">
        <w:t>Main Method</w:t>
      </w:r>
    </w:p>
    <w:p w14:paraId="6E4150CB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compare()</w:t>
      </w:r>
    </w:p>
    <w:p w14:paraId="5AC56BB0" w14:textId="77777777" w:rsidR="002824D4" w:rsidRPr="001F794E" w:rsidRDefault="002824D4" w:rsidP="002824D4">
      <w:pPr>
        <w:pStyle w:val="Heading3"/>
      </w:pPr>
      <w:r w:rsidRPr="001F794E">
        <w:t>Example</w:t>
      </w:r>
    </w:p>
    <w:p w14:paraId="62C12729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Comparator&lt;Integer&gt; c =</w:t>
      </w:r>
    </w:p>
    <w:p w14:paraId="27084323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(a,b) -&gt; b-a;</w:t>
      </w:r>
    </w:p>
    <w:p w14:paraId="03045722" w14:textId="77777777" w:rsidR="002824D4" w:rsidRPr="001F794E" w:rsidRDefault="002824D4" w:rsidP="002824D4">
      <w:pPr>
        <w:pStyle w:val="Heading3"/>
      </w:pPr>
      <w:r w:rsidRPr="001F794E">
        <w:t>Uses</w:t>
      </w:r>
    </w:p>
    <w:p w14:paraId="588F566B" w14:textId="77777777" w:rsidR="002824D4" w:rsidRPr="001F794E" w:rsidRDefault="002824D4" w:rsidP="003003E2">
      <w:pPr>
        <w:pStyle w:val="NormalWeb"/>
        <w:numPr>
          <w:ilvl w:val="0"/>
          <w:numId w:val="270"/>
        </w:numPr>
        <w:rPr>
          <w:sz w:val="22"/>
          <w:szCs w:val="22"/>
        </w:rPr>
      </w:pPr>
      <w:r w:rsidRPr="001F794E">
        <w:rPr>
          <w:sz w:val="22"/>
          <w:szCs w:val="22"/>
        </w:rPr>
        <w:t>Multiple sorting logic</w:t>
      </w:r>
    </w:p>
    <w:p w14:paraId="0DF32104" w14:textId="77777777" w:rsidR="002824D4" w:rsidRPr="001F794E" w:rsidRDefault="002824D4" w:rsidP="003003E2">
      <w:pPr>
        <w:pStyle w:val="NormalWeb"/>
        <w:numPr>
          <w:ilvl w:val="0"/>
          <w:numId w:val="270"/>
        </w:numPr>
        <w:rPr>
          <w:sz w:val="22"/>
          <w:szCs w:val="22"/>
        </w:rPr>
      </w:pPr>
      <w:r w:rsidRPr="001F794E">
        <w:rPr>
          <w:sz w:val="22"/>
          <w:szCs w:val="22"/>
        </w:rPr>
        <w:t>External sorting</w:t>
      </w:r>
    </w:p>
    <w:p w14:paraId="43464E46" w14:textId="77777777" w:rsidR="002824D4" w:rsidRPr="001F794E" w:rsidRDefault="002824D4" w:rsidP="002824D4">
      <w:pPr>
        <w:pStyle w:val="Heading3"/>
      </w:pPr>
      <w:r w:rsidRPr="001F794E">
        <w:t>Important Point</w:t>
      </w:r>
    </w:p>
    <w:p w14:paraId="7B35B9A1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Comparator provides flexible sorting.</w:t>
      </w:r>
    </w:p>
    <w:p w14:paraId="571F4C66" w14:textId="77777777" w:rsidR="002824D4" w:rsidRPr="001F794E" w:rsidRDefault="002824D4" w:rsidP="002824D4">
      <w:r w:rsidRPr="001F794E">
        <w:pict w14:anchorId="61BA8103">
          <v:rect id="_x0000_i1724" style="width:0;height:1.5pt" o:hralign="center" o:hrstd="t" o:hr="t" fillcolor="#a0a0a0" stroked="f"/>
        </w:pict>
      </w:r>
    </w:p>
    <w:p w14:paraId="66C2C915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59A91746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Custom sorting logic define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Comparator.</w:t>
      </w:r>
    </w:p>
    <w:p w14:paraId="46EEC0CE" w14:textId="77777777" w:rsidR="002824D4" w:rsidRPr="001F794E" w:rsidRDefault="002824D4" w:rsidP="002824D4">
      <w:pPr>
        <w:pStyle w:val="Heading3"/>
      </w:pPr>
      <w:r w:rsidRPr="001F794E">
        <w:t>Method</w:t>
      </w:r>
    </w:p>
    <w:p w14:paraId="506779A6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compare()</w:t>
      </w:r>
    </w:p>
    <w:p w14:paraId="2CB2B4D7" w14:textId="77777777" w:rsidR="002824D4" w:rsidRPr="001F794E" w:rsidRDefault="002824D4" w:rsidP="002824D4">
      <w:r w:rsidRPr="001F794E">
        <w:pict w14:anchorId="4AF44175">
          <v:rect id="_x0000_i1725" style="width:0;height:1.5pt" o:hralign="center" o:hrstd="t" o:hr="t" fillcolor="#a0a0a0" stroked="f"/>
        </w:pict>
      </w:r>
    </w:p>
    <w:p w14:paraId="5ED06648" w14:textId="77777777" w:rsidR="002824D4" w:rsidRPr="001F794E" w:rsidRDefault="002824D4" w:rsidP="002824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30. Difference between Comparable and Comparator?</w:t>
      </w:r>
    </w:p>
    <w:p w14:paraId="7BF0D19D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988"/>
      </w:tblGrid>
      <w:tr w:rsidR="002824D4" w:rsidRPr="001F794E" w14:paraId="65E92325" w14:textId="77777777" w:rsidTr="00282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A65EBB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698D1EF2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Comparator</w:t>
            </w:r>
          </w:p>
        </w:tc>
      </w:tr>
      <w:tr w:rsidR="002824D4" w:rsidRPr="001F794E" w14:paraId="68A35B54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3E99" w14:textId="77777777" w:rsidR="002824D4" w:rsidRPr="001F794E" w:rsidRDefault="002824D4">
            <w:r w:rsidRPr="001F794E">
              <w:t>Natural sorting</w:t>
            </w:r>
          </w:p>
        </w:tc>
        <w:tc>
          <w:tcPr>
            <w:tcW w:w="0" w:type="auto"/>
            <w:vAlign w:val="center"/>
            <w:hideMark/>
          </w:tcPr>
          <w:p w14:paraId="70CC4C98" w14:textId="77777777" w:rsidR="002824D4" w:rsidRPr="001F794E" w:rsidRDefault="002824D4">
            <w:r w:rsidRPr="001F794E">
              <w:t>Custom sorting</w:t>
            </w:r>
          </w:p>
        </w:tc>
      </w:tr>
      <w:tr w:rsidR="002824D4" w:rsidRPr="001F794E" w14:paraId="132320B4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85F2" w14:textId="77777777" w:rsidR="002824D4" w:rsidRPr="001F794E" w:rsidRDefault="002824D4">
            <w:r w:rsidRPr="001F794E">
              <w:t>compareTo()</w:t>
            </w:r>
          </w:p>
        </w:tc>
        <w:tc>
          <w:tcPr>
            <w:tcW w:w="0" w:type="auto"/>
            <w:vAlign w:val="center"/>
            <w:hideMark/>
          </w:tcPr>
          <w:p w14:paraId="62668C59" w14:textId="77777777" w:rsidR="002824D4" w:rsidRPr="001F794E" w:rsidRDefault="002824D4">
            <w:r w:rsidRPr="001F794E">
              <w:t>compare()</w:t>
            </w:r>
          </w:p>
        </w:tc>
      </w:tr>
      <w:tr w:rsidR="002824D4" w:rsidRPr="001F794E" w14:paraId="3750B005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6239" w14:textId="77777777" w:rsidR="002824D4" w:rsidRPr="001F794E" w:rsidRDefault="002824D4">
            <w:r w:rsidRPr="001F794E">
              <w:t>Inside class</w:t>
            </w:r>
          </w:p>
        </w:tc>
        <w:tc>
          <w:tcPr>
            <w:tcW w:w="0" w:type="auto"/>
            <w:vAlign w:val="center"/>
            <w:hideMark/>
          </w:tcPr>
          <w:p w14:paraId="3486ED77" w14:textId="77777777" w:rsidR="002824D4" w:rsidRPr="001F794E" w:rsidRDefault="002824D4">
            <w:r w:rsidRPr="001F794E">
              <w:t>Separate class/object</w:t>
            </w:r>
          </w:p>
        </w:tc>
      </w:tr>
      <w:tr w:rsidR="002824D4" w:rsidRPr="001F794E" w14:paraId="2334A2DE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75BA" w14:textId="77777777" w:rsidR="002824D4" w:rsidRPr="001F794E" w:rsidRDefault="002824D4">
            <w:r w:rsidRPr="001F794E">
              <w:t>Single sorting logic</w:t>
            </w:r>
          </w:p>
        </w:tc>
        <w:tc>
          <w:tcPr>
            <w:tcW w:w="0" w:type="auto"/>
            <w:vAlign w:val="center"/>
            <w:hideMark/>
          </w:tcPr>
          <w:p w14:paraId="411A261B" w14:textId="77777777" w:rsidR="002824D4" w:rsidRPr="001F794E" w:rsidRDefault="002824D4">
            <w:r w:rsidRPr="001F794E">
              <w:t>Multiple sorting logic</w:t>
            </w:r>
          </w:p>
        </w:tc>
      </w:tr>
    </w:tbl>
    <w:p w14:paraId="3558D5F2" w14:textId="77777777" w:rsidR="002824D4" w:rsidRPr="001F794E" w:rsidRDefault="002824D4" w:rsidP="002824D4">
      <w:pPr>
        <w:pStyle w:val="Heading3"/>
      </w:pPr>
      <w:r w:rsidRPr="001F794E">
        <w:t>Example</w:t>
      </w:r>
    </w:p>
    <w:p w14:paraId="2C1480B4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Comparable</w:t>
      </w:r>
    </w:p>
    <w:p w14:paraId="299A406D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implements Comparable</w:t>
      </w:r>
    </w:p>
    <w:p w14:paraId="1DA65092" w14:textId="77777777" w:rsidR="002824D4" w:rsidRPr="001F794E" w:rsidRDefault="002824D4" w:rsidP="002824D4">
      <w:r w:rsidRPr="001F794E">
        <w:pict w14:anchorId="177FF887">
          <v:rect id="_x0000_i1726" style="width:0;height:1.5pt" o:hralign="center" o:hrstd="t" o:hr="t" fillcolor="#a0a0a0" stroked="f"/>
        </w:pict>
      </w:r>
    </w:p>
    <w:p w14:paraId="106DA2A5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Comparator</w:t>
      </w:r>
    </w:p>
    <w:p w14:paraId="590550DB" w14:textId="77777777" w:rsidR="002824D4" w:rsidRPr="001F794E" w:rsidRDefault="002824D4" w:rsidP="002824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implements Comparator</w:t>
      </w:r>
    </w:p>
    <w:p w14:paraId="3BFBD540" w14:textId="77777777" w:rsidR="002824D4" w:rsidRPr="001F794E" w:rsidRDefault="002824D4" w:rsidP="002824D4">
      <w:pPr>
        <w:pStyle w:val="Heading3"/>
      </w:pPr>
      <w:r w:rsidRPr="001F794E">
        <w:t>Important Point</w:t>
      </w:r>
    </w:p>
    <w:p w14:paraId="4730BD1C" w14:textId="77777777" w:rsidR="002824D4" w:rsidRPr="001F794E" w:rsidRDefault="002824D4" w:rsidP="002824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Comparator is preferred for flexible sorting.</w:t>
      </w:r>
    </w:p>
    <w:p w14:paraId="33D3B23D" w14:textId="77777777" w:rsidR="002824D4" w:rsidRPr="001F794E" w:rsidRDefault="002824D4" w:rsidP="002824D4">
      <w:r w:rsidRPr="001F794E">
        <w:pict w14:anchorId="236E1069">
          <v:rect id="_x0000_i1727" style="width:0;height:1.5pt" o:hralign="center" o:hrstd="t" o:hr="t" fillcolor="#a0a0a0" stroked="f"/>
        </w:pict>
      </w:r>
    </w:p>
    <w:p w14:paraId="5B69AA8C" w14:textId="77777777" w:rsidR="002824D4" w:rsidRPr="001F794E" w:rsidRDefault="002824D4" w:rsidP="002824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32"/>
      </w:tblGrid>
      <w:tr w:rsidR="002824D4" w:rsidRPr="001F794E" w14:paraId="12A02A92" w14:textId="77777777" w:rsidTr="002824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09545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1A2B8529" w14:textId="77777777" w:rsidR="002824D4" w:rsidRPr="001F794E" w:rsidRDefault="002824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Comparator</w:t>
            </w:r>
          </w:p>
        </w:tc>
      </w:tr>
      <w:tr w:rsidR="002824D4" w:rsidRPr="001F794E" w14:paraId="15B245B4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DF11E" w14:textId="77777777" w:rsidR="002824D4" w:rsidRPr="001F794E" w:rsidRDefault="002824D4">
            <w:r w:rsidRPr="001F794E">
              <w:t>Natural sorting</w:t>
            </w:r>
          </w:p>
        </w:tc>
        <w:tc>
          <w:tcPr>
            <w:tcW w:w="0" w:type="auto"/>
            <w:vAlign w:val="center"/>
            <w:hideMark/>
          </w:tcPr>
          <w:p w14:paraId="5167C9B7" w14:textId="77777777" w:rsidR="002824D4" w:rsidRPr="001F794E" w:rsidRDefault="002824D4">
            <w:r w:rsidRPr="001F794E">
              <w:t>Custom sorting</w:t>
            </w:r>
          </w:p>
        </w:tc>
      </w:tr>
      <w:tr w:rsidR="002824D4" w:rsidRPr="001F794E" w14:paraId="02BB4526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C428" w14:textId="77777777" w:rsidR="002824D4" w:rsidRPr="001F794E" w:rsidRDefault="002824D4">
            <w:r w:rsidRPr="001F794E">
              <w:t>compareTo()</w:t>
            </w:r>
          </w:p>
        </w:tc>
        <w:tc>
          <w:tcPr>
            <w:tcW w:w="0" w:type="auto"/>
            <w:vAlign w:val="center"/>
            <w:hideMark/>
          </w:tcPr>
          <w:p w14:paraId="7DFA3474" w14:textId="77777777" w:rsidR="002824D4" w:rsidRPr="001F794E" w:rsidRDefault="002824D4">
            <w:r w:rsidRPr="001F794E">
              <w:t>compare()</w:t>
            </w:r>
          </w:p>
        </w:tc>
      </w:tr>
      <w:tr w:rsidR="002824D4" w:rsidRPr="001F794E" w14:paraId="06D3D8F9" w14:textId="77777777" w:rsidTr="002824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71C8" w14:textId="77777777" w:rsidR="002824D4" w:rsidRPr="001F794E" w:rsidRDefault="002824D4">
            <w:r w:rsidRPr="001F794E">
              <w:t>Inside class</w:t>
            </w:r>
          </w:p>
        </w:tc>
        <w:tc>
          <w:tcPr>
            <w:tcW w:w="0" w:type="auto"/>
            <w:vAlign w:val="center"/>
            <w:hideMark/>
          </w:tcPr>
          <w:p w14:paraId="0D120198" w14:textId="77777777" w:rsidR="002824D4" w:rsidRPr="001F794E" w:rsidRDefault="002824D4">
            <w:r w:rsidRPr="001F794E">
              <w:t>Separate logic</w:t>
            </w:r>
          </w:p>
        </w:tc>
      </w:tr>
    </w:tbl>
    <w:p w14:paraId="08377724" w14:textId="77777777" w:rsidR="002824D4" w:rsidRPr="001F794E" w:rsidRDefault="002824D4" w:rsidP="002824D4">
      <w:r w:rsidRPr="001F794E">
        <w:pict w14:anchorId="50785CEB">
          <v:rect id="_x0000_i1728" style="width:0;height:1.5pt" o:hralign="center" o:hrstd="t" o:hr="t" fillcolor="#a0a0a0" stroked="f"/>
        </w:pict>
      </w:r>
    </w:p>
    <w:p w14:paraId="662CA7D6" w14:textId="77777777" w:rsidR="00BD69BC" w:rsidRPr="001F794E" w:rsidRDefault="00BD69BC" w:rsidP="00BD69B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(31–40)</w:t>
      </w:r>
    </w:p>
    <w:p w14:paraId="5A2FB7A0" w14:textId="77777777" w:rsidR="00BD69BC" w:rsidRPr="001F794E" w:rsidRDefault="00BD69BC" w:rsidP="00BD69BC">
      <w:r w:rsidRPr="001F794E">
        <w:pict w14:anchorId="5967A1F5">
          <v:rect id="_x0000_i1729" style="width:0;height:1.5pt" o:hralign="center" o:hrstd="t" o:hr="t" fillcolor="#a0a0a0" stroked="f"/>
        </w:pict>
      </w:r>
    </w:p>
    <w:p w14:paraId="73A44AC4" w14:textId="77777777" w:rsidR="00BD69BC" w:rsidRPr="001F794E" w:rsidRDefault="00BD69BC" w:rsidP="00BD69B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31. What is PriorityQueue?</w:t>
      </w:r>
    </w:p>
    <w:p w14:paraId="00D532A6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E04BE15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PriorityQueue</w:t>
      </w:r>
      <w:r w:rsidRPr="001F794E">
        <w:rPr>
          <w:sz w:val="22"/>
          <w:szCs w:val="22"/>
        </w:rPr>
        <w:t xml:space="preserve"> stores elements based on priority.</w:t>
      </w:r>
    </w:p>
    <w:p w14:paraId="66FCF2CF" w14:textId="77777777" w:rsidR="00BD69BC" w:rsidRPr="001F794E" w:rsidRDefault="00BD69BC" w:rsidP="00BD69BC">
      <w:pPr>
        <w:pStyle w:val="Heading3"/>
      </w:pPr>
      <w:r w:rsidRPr="001F794E">
        <w:t>Features</w:t>
      </w:r>
    </w:p>
    <w:p w14:paraId="10FBE9F9" w14:textId="77777777" w:rsidR="00BD69BC" w:rsidRPr="001F794E" w:rsidRDefault="00BD69BC" w:rsidP="003003E2">
      <w:pPr>
        <w:pStyle w:val="NormalWeb"/>
        <w:numPr>
          <w:ilvl w:val="0"/>
          <w:numId w:val="271"/>
        </w:numPr>
        <w:rPr>
          <w:sz w:val="22"/>
          <w:szCs w:val="22"/>
        </w:rPr>
      </w:pPr>
      <w:r w:rsidRPr="001F794E">
        <w:rPr>
          <w:sz w:val="22"/>
          <w:szCs w:val="22"/>
        </w:rPr>
        <w:t>Min-heap by default</w:t>
      </w:r>
    </w:p>
    <w:p w14:paraId="2B4BAD81" w14:textId="77777777" w:rsidR="00BD69BC" w:rsidRPr="001F794E" w:rsidRDefault="00BD69BC" w:rsidP="003003E2">
      <w:pPr>
        <w:pStyle w:val="NormalWeb"/>
        <w:numPr>
          <w:ilvl w:val="0"/>
          <w:numId w:val="271"/>
        </w:numPr>
        <w:rPr>
          <w:sz w:val="22"/>
          <w:szCs w:val="22"/>
        </w:rPr>
      </w:pPr>
      <w:r w:rsidRPr="001F794E">
        <w:rPr>
          <w:sz w:val="22"/>
          <w:szCs w:val="22"/>
        </w:rPr>
        <w:t>Ordered internally</w:t>
      </w:r>
    </w:p>
    <w:p w14:paraId="114C029C" w14:textId="77777777" w:rsidR="00BD69BC" w:rsidRPr="001F794E" w:rsidRDefault="00BD69BC" w:rsidP="003003E2">
      <w:pPr>
        <w:pStyle w:val="NormalWeb"/>
        <w:numPr>
          <w:ilvl w:val="0"/>
          <w:numId w:val="271"/>
        </w:numPr>
        <w:rPr>
          <w:sz w:val="22"/>
          <w:szCs w:val="22"/>
        </w:rPr>
      </w:pPr>
      <w:r w:rsidRPr="001F794E">
        <w:rPr>
          <w:sz w:val="22"/>
          <w:szCs w:val="22"/>
        </w:rPr>
        <w:t>Duplicate elements allowed</w:t>
      </w:r>
    </w:p>
    <w:p w14:paraId="2C0CDEDC" w14:textId="77777777" w:rsidR="00BD69BC" w:rsidRPr="001F794E" w:rsidRDefault="00BD69BC" w:rsidP="003003E2">
      <w:pPr>
        <w:pStyle w:val="NormalWeb"/>
        <w:numPr>
          <w:ilvl w:val="0"/>
          <w:numId w:val="271"/>
        </w:numPr>
        <w:rPr>
          <w:sz w:val="22"/>
          <w:szCs w:val="22"/>
        </w:rPr>
      </w:pPr>
      <w:r w:rsidRPr="001F794E">
        <w:rPr>
          <w:sz w:val="22"/>
          <w:szCs w:val="22"/>
        </w:rPr>
        <w:t>Null not allowed</w:t>
      </w:r>
    </w:p>
    <w:p w14:paraId="04CE5CA4" w14:textId="77777777" w:rsidR="00BD69BC" w:rsidRPr="001F794E" w:rsidRDefault="00BD69BC" w:rsidP="00BD69BC">
      <w:pPr>
        <w:pStyle w:val="Heading3"/>
      </w:pPr>
      <w:r w:rsidRPr="001F794E">
        <w:t>Example</w:t>
      </w:r>
    </w:p>
    <w:p w14:paraId="7BC4B453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PriorityQueue&lt;Integer&gt; pq =</w:t>
      </w:r>
    </w:p>
    <w:p w14:paraId="4446CF8F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PriorityQueue&lt;&gt;();</w:t>
      </w:r>
    </w:p>
    <w:p w14:paraId="6B958114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</w:p>
    <w:p w14:paraId="6185DE31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pq.add(30);</w:t>
      </w:r>
    </w:p>
    <w:p w14:paraId="67A9D670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pq.add(10);</w:t>
      </w:r>
    </w:p>
    <w:p w14:paraId="79948251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pq.add(20);</w:t>
      </w:r>
    </w:p>
    <w:p w14:paraId="51585263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</w:p>
    <w:p w14:paraId="445D8EA2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System.out.println(pq.poll());</w:t>
      </w:r>
    </w:p>
    <w:p w14:paraId="5435C18E" w14:textId="77777777" w:rsidR="00BD69BC" w:rsidRPr="001F794E" w:rsidRDefault="00BD69BC" w:rsidP="00BD69BC">
      <w:pPr>
        <w:pStyle w:val="Heading3"/>
      </w:pPr>
      <w:r w:rsidRPr="001F794E">
        <w:lastRenderedPageBreak/>
        <w:t>Output</w:t>
      </w:r>
    </w:p>
    <w:p w14:paraId="2D4F4339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10</w:t>
      </w:r>
    </w:p>
    <w:p w14:paraId="54D2A4FE" w14:textId="77777777" w:rsidR="00BD69BC" w:rsidRPr="001F794E" w:rsidRDefault="00BD69BC" w:rsidP="00BD69BC">
      <w:pPr>
        <w:pStyle w:val="Heading3"/>
      </w:pPr>
      <w:r w:rsidRPr="001F794E">
        <w:t>Important Point</w:t>
      </w:r>
    </w:p>
    <w:p w14:paraId="30108276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Smallest element gets highest priority by default.</w:t>
      </w:r>
    </w:p>
    <w:p w14:paraId="0469A8B6" w14:textId="77777777" w:rsidR="00BD69BC" w:rsidRPr="001F794E" w:rsidRDefault="00BD69BC" w:rsidP="00BD69BC">
      <w:r w:rsidRPr="001F794E">
        <w:pict w14:anchorId="77BD23DF">
          <v:rect id="_x0000_i1730" style="width:0;height:1.5pt" o:hralign="center" o:hrstd="t" o:hr="t" fillcolor="#a0a0a0" stroked="f"/>
        </w:pict>
      </w:r>
    </w:p>
    <w:p w14:paraId="6479F84D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63785EE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Priority </w:t>
      </w:r>
      <w:r w:rsidRPr="001F794E">
        <w:rPr>
          <w:rFonts w:ascii="Nirmala UI" w:hAnsi="Nirmala UI" w:cs="Nirmala UI"/>
          <w:sz w:val="22"/>
          <w:szCs w:val="22"/>
        </w:rPr>
        <w:t>नुसार</w:t>
      </w:r>
      <w:r w:rsidRPr="001F794E">
        <w:rPr>
          <w:sz w:val="22"/>
          <w:szCs w:val="22"/>
        </w:rPr>
        <w:t xml:space="preserve"> elements store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queue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PriorityQueue.</w:t>
      </w:r>
    </w:p>
    <w:p w14:paraId="0B19BAC7" w14:textId="77777777" w:rsidR="00BD69BC" w:rsidRPr="001F794E" w:rsidRDefault="00BD69BC" w:rsidP="00BD69BC">
      <w:pPr>
        <w:pStyle w:val="Heading3"/>
      </w:pPr>
      <w:r w:rsidRPr="001F794E">
        <w:t>Features</w:t>
      </w:r>
    </w:p>
    <w:p w14:paraId="751F2A6C" w14:textId="77777777" w:rsidR="00BD69BC" w:rsidRPr="001F794E" w:rsidRDefault="00BD69BC" w:rsidP="003003E2">
      <w:pPr>
        <w:pStyle w:val="NormalWeb"/>
        <w:numPr>
          <w:ilvl w:val="0"/>
          <w:numId w:val="272"/>
        </w:numPr>
        <w:rPr>
          <w:sz w:val="22"/>
          <w:szCs w:val="22"/>
        </w:rPr>
      </w:pPr>
      <w:r w:rsidRPr="001F794E">
        <w:rPr>
          <w:sz w:val="22"/>
          <w:szCs w:val="22"/>
        </w:rPr>
        <w:t>Min-heap</w:t>
      </w:r>
    </w:p>
    <w:p w14:paraId="47AB7209" w14:textId="77777777" w:rsidR="00BD69BC" w:rsidRPr="001F794E" w:rsidRDefault="00BD69BC" w:rsidP="003003E2">
      <w:pPr>
        <w:pStyle w:val="NormalWeb"/>
        <w:numPr>
          <w:ilvl w:val="0"/>
          <w:numId w:val="272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Null allowed </w:t>
      </w:r>
      <w:r w:rsidRPr="001F794E">
        <w:rPr>
          <w:rFonts w:ascii="Nirmala UI" w:hAnsi="Nirmala UI" w:cs="Nirmala UI"/>
          <w:sz w:val="22"/>
          <w:szCs w:val="22"/>
        </w:rPr>
        <w:t>नाही</w:t>
      </w:r>
    </w:p>
    <w:p w14:paraId="1742A667" w14:textId="77777777" w:rsidR="00BD69BC" w:rsidRPr="001F794E" w:rsidRDefault="00BD69BC" w:rsidP="00BD69BC">
      <w:r w:rsidRPr="001F794E">
        <w:pict w14:anchorId="2E161A20">
          <v:rect id="_x0000_i1731" style="width:0;height:1.5pt" o:hralign="center" o:hrstd="t" o:hr="t" fillcolor="#a0a0a0" stroked="f"/>
        </w:pict>
      </w:r>
    </w:p>
    <w:p w14:paraId="72F67CCE" w14:textId="77777777" w:rsidR="00BD69BC" w:rsidRPr="001F794E" w:rsidRDefault="00BD69BC" w:rsidP="00BD69B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32. Internal working of PriorityQueue?</w:t>
      </w:r>
    </w:p>
    <w:p w14:paraId="751EDE4C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C43065E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Internally uses:</w:t>
      </w:r>
    </w:p>
    <w:p w14:paraId="72580841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Binary Heap</w:t>
      </w:r>
    </w:p>
    <w:p w14:paraId="3641AA16" w14:textId="77777777" w:rsidR="00BD69BC" w:rsidRPr="001F794E" w:rsidRDefault="00BD69BC" w:rsidP="00BD69BC">
      <w:pPr>
        <w:pStyle w:val="Heading3"/>
      </w:pPr>
      <w:r w:rsidRPr="001F794E">
        <w:t>Default Behavior</w:t>
      </w:r>
    </w:p>
    <w:p w14:paraId="1026ED3B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Min-heap.</w:t>
      </w:r>
    </w:p>
    <w:p w14:paraId="40679EBD" w14:textId="77777777" w:rsidR="00BD69BC" w:rsidRPr="001F794E" w:rsidRDefault="00BD69BC" w:rsidP="00BD69BC">
      <w:pPr>
        <w:pStyle w:val="Heading3"/>
      </w:pPr>
      <w:r w:rsidRPr="001F794E">
        <w:t>Structure</w:t>
      </w:r>
    </w:p>
    <w:p w14:paraId="62419C3D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Parent ≤ Children</w:t>
      </w:r>
    </w:p>
    <w:p w14:paraId="0A13B95D" w14:textId="77777777" w:rsidR="00BD69BC" w:rsidRPr="001F794E" w:rsidRDefault="00BD69BC" w:rsidP="00BD69BC">
      <w:pPr>
        <w:pStyle w:val="Heading3"/>
      </w:pPr>
      <w:r w:rsidRPr="001F794E"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108"/>
      </w:tblGrid>
      <w:tr w:rsidR="00BD69BC" w:rsidRPr="001F794E" w14:paraId="277BC72B" w14:textId="77777777" w:rsidTr="00BD69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AD929" w14:textId="77777777" w:rsidR="00BD69BC" w:rsidRPr="001F794E" w:rsidRDefault="00BD69BC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829D275" w14:textId="77777777" w:rsidR="00BD69BC" w:rsidRPr="001F794E" w:rsidRDefault="00BD69BC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Complexity</w:t>
            </w:r>
          </w:p>
        </w:tc>
      </w:tr>
      <w:tr w:rsidR="00BD69BC" w:rsidRPr="001F794E" w14:paraId="037C81EA" w14:textId="77777777" w:rsidTr="00BD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48F57" w14:textId="77777777" w:rsidR="00BD69BC" w:rsidRPr="001F794E" w:rsidRDefault="00BD69BC">
            <w:r w:rsidRPr="001F794E">
              <w:lastRenderedPageBreak/>
              <w:t>add()</w:t>
            </w:r>
          </w:p>
        </w:tc>
        <w:tc>
          <w:tcPr>
            <w:tcW w:w="0" w:type="auto"/>
            <w:vAlign w:val="center"/>
            <w:hideMark/>
          </w:tcPr>
          <w:p w14:paraId="284BEAD4" w14:textId="77777777" w:rsidR="00BD69BC" w:rsidRPr="001F794E" w:rsidRDefault="00BD69BC">
            <w:r w:rsidRPr="001F794E">
              <w:t>O(log n)</w:t>
            </w:r>
          </w:p>
        </w:tc>
      </w:tr>
      <w:tr w:rsidR="00BD69BC" w:rsidRPr="001F794E" w14:paraId="4BAB1422" w14:textId="77777777" w:rsidTr="00BD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98A4" w14:textId="77777777" w:rsidR="00BD69BC" w:rsidRPr="001F794E" w:rsidRDefault="00BD69BC">
            <w:r w:rsidRPr="001F794E">
              <w:t>poll()</w:t>
            </w:r>
          </w:p>
        </w:tc>
        <w:tc>
          <w:tcPr>
            <w:tcW w:w="0" w:type="auto"/>
            <w:vAlign w:val="center"/>
            <w:hideMark/>
          </w:tcPr>
          <w:p w14:paraId="783CB2FA" w14:textId="77777777" w:rsidR="00BD69BC" w:rsidRPr="001F794E" w:rsidRDefault="00BD69BC">
            <w:r w:rsidRPr="001F794E">
              <w:t>O(log n)</w:t>
            </w:r>
          </w:p>
        </w:tc>
      </w:tr>
      <w:tr w:rsidR="00BD69BC" w:rsidRPr="001F794E" w14:paraId="394417E2" w14:textId="77777777" w:rsidTr="00BD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4B2B" w14:textId="77777777" w:rsidR="00BD69BC" w:rsidRPr="001F794E" w:rsidRDefault="00BD69BC">
            <w:r w:rsidRPr="001F794E">
              <w:t>peek()</w:t>
            </w:r>
          </w:p>
        </w:tc>
        <w:tc>
          <w:tcPr>
            <w:tcW w:w="0" w:type="auto"/>
            <w:vAlign w:val="center"/>
            <w:hideMark/>
          </w:tcPr>
          <w:p w14:paraId="40C0A343" w14:textId="77777777" w:rsidR="00BD69BC" w:rsidRPr="001F794E" w:rsidRDefault="00BD69BC">
            <w:r w:rsidRPr="001F794E">
              <w:t>O(1)</w:t>
            </w:r>
          </w:p>
        </w:tc>
      </w:tr>
    </w:tbl>
    <w:p w14:paraId="04550B14" w14:textId="77777777" w:rsidR="00BD69BC" w:rsidRPr="001F794E" w:rsidRDefault="00BD69BC" w:rsidP="00BD69BC">
      <w:pPr>
        <w:pStyle w:val="Heading3"/>
      </w:pPr>
      <w:r w:rsidRPr="001F794E">
        <w:t>Important Point</w:t>
      </w:r>
    </w:p>
    <w:p w14:paraId="4D96A6CD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Not fully sorted internally.</w:t>
      </w:r>
    </w:p>
    <w:p w14:paraId="2789EA94" w14:textId="77777777" w:rsidR="00BD69BC" w:rsidRPr="001F794E" w:rsidRDefault="00BD69BC" w:rsidP="00BD69BC">
      <w:r w:rsidRPr="001F794E">
        <w:pict w14:anchorId="20F4F7B2">
          <v:rect id="_x0000_i1732" style="width:0;height:1.5pt" o:hralign="center" o:hrstd="t" o:hr="t" fillcolor="#a0a0a0" stroked="f"/>
        </w:pict>
      </w:r>
    </w:p>
    <w:p w14:paraId="70F8FD04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B0F66B6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PriorityQueue internally:</w:t>
      </w:r>
    </w:p>
    <w:p w14:paraId="38E40918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Binary Heap</w:t>
      </w:r>
    </w:p>
    <w:p w14:paraId="1F3DA14E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वापरते</w:t>
      </w:r>
      <w:r w:rsidRPr="001F794E">
        <w:rPr>
          <w:sz w:val="22"/>
          <w:szCs w:val="22"/>
        </w:rPr>
        <w:t>.</w:t>
      </w:r>
    </w:p>
    <w:p w14:paraId="1A620109" w14:textId="77777777" w:rsidR="00BD69BC" w:rsidRPr="001F794E" w:rsidRDefault="00BD69BC" w:rsidP="00BD69BC">
      <w:pPr>
        <w:pStyle w:val="Heading3"/>
      </w:pPr>
      <w:r w:rsidRPr="001F794E">
        <w:t>Complexity</w:t>
      </w:r>
    </w:p>
    <w:p w14:paraId="3CCE65A0" w14:textId="77777777" w:rsidR="00BD69BC" w:rsidRPr="001F794E" w:rsidRDefault="00BD69BC" w:rsidP="003003E2">
      <w:pPr>
        <w:pStyle w:val="NormalWeb"/>
        <w:numPr>
          <w:ilvl w:val="0"/>
          <w:numId w:val="273"/>
        </w:numPr>
        <w:rPr>
          <w:sz w:val="22"/>
          <w:szCs w:val="22"/>
        </w:rPr>
      </w:pPr>
      <w:r w:rsidRPr="001F794E">
        <w:rPr>
          <w:sz w:val="22"/>
          <w:szCs w:val="22"/>
        </w:rPr>
        <w:t>add → O(log n)</w:t>
      </w:r>
    </w:p>
    <w:p w14:paraId="551D7D2C" w14:textId="77777777" w:rsidR="00BD69BC" w:rsidRPr="001F794E" w:rsidRDefault="00BD69BC" w:rsidP="003003E2">
      <w:pPr>
        <w:pStyle w:val="NormalWeb"/>
        <w:numPr>
          <w:ilvl w:val="0"/>
          <w:numId w:val="273"/>
        </w:numPr>
        <w:rPr>
          <w:sz w:val="22"/>
          <w:szCs w:val="22"/>
        </w:rPr>
      </w:pPr>
      <w:r w:rsidRPr="001F794E">
        <w:rPr>
          <w:sz w:val="22"/>
          <w:szCs w:val="22"/>
        </w:rPr>
        <w:t>poll → O(log n)</w:t>
      </w:r>
    </w:p>
    <w:p w14:paraId="6757D6DA" w14:textId="77777777" w:rsidR="00BD69BC" w:rsidRPr="001F794E" w:rsidRDefault="00BD69BC" w:rsidP="00BD69BC">
      <w:r w:rsidRPr="001F794E">
        <w:pict w14:anchorId="70CF38BC">
          <v:rect id="_x0000_i1733" style="width:0;height:1.5pt" o:hralign="center" o:hrstd="t" o:hr="t" fillcolor="#a0a0a0" stroked="f"/>
        </w:pict>
      </w:r>
    </w:p>
    <w:p w14:paraId="2FDA492E" w14:textId="77777777" w:rsidR="00BD69BC" w:rsidRPr="001F794E" w:rsidRDefault="00BD69BC" w:rsidP="00BD69B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33. Difference between Queue and PriorityQueue?</w:t>
      </w:r>
    </w:p>
    <w:p w14:paraId="64363756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735"/>
      </w:tblGrid>
      <w:tr w:rsidR="00BD69BC" w:rsidRPr="001F794E" w14:paraId="5FA2A44D" w14:textId="77777777" w:rsidTr="00BD69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5BEFA" w14:textId="77777777" w:rsidR="00BD69BC" w:rsidRPr="001F794E" w:rsidRDefault="00BD69BC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04AC4368" w14:textId="77777777" w:rsidR="00BD69BC" w:rsidRPr="001F794E" w:rsidRDefault="00BD69BC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PriorityQueue</w:t>
            </w:r>
          </w:p>
        </w:tc>
      </w:tr>
      <w:tr w:rsidR="00BD69BC" w:rsidRPr="001F794E" w14:paraId="220CD7EA" w14:textId="77777777" w:rsidTr="00BD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0EA9" w14:textId="77777777" w:rsidR="00BD69BC" w:rsidRPr="001F794E" w:rsidRDefault="00BD69BC">
            <w:r w:rsidRPr="001F794E">
              <w:t>FIFO order</w:t>
            </w:r>
          </w:p>
        </w:tc>
        <w:tc>
          <w:tcPr>
            <w:tcW w:w="0" w:type="auto"/>
            <w:vAlign w:val="center"/>
            <w:hideMark/>
          </w:tcPr>
          <w:p w14:paraId="1AED70CB" w14:textId="77777777" w:rsidR="00BD69BC" w:rsidRPr="001F794E" w:rsidRDefault="00BD69BC">
            <w:r w:rsidRPr="001F794E">
              <w:t>Priority order</w:t>
            </w:r>
          </w:p>
        </w:tc>
      </w:tr>
      <w:tr w:rsidR="00BD69BC" w:rsidRPr="001F794E" w14:paraId="78E1273B" w14:textId="77777777" w:rsidTr="00BD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40060" w14:textId="77777777" w:rsidR="00BD69BC" w:rsidRPr="001F794E" w:rsidRDefault="00BD69BC">
            <w:r w:rsidRPr="001F794E">
              <w:lastRenderedPageBreak/>
              <w:t>Insertion based</w:t>
            </w:r>
          </w:p>
        </w:tc>
        <w:tc>
          <w:tcPr>
            <w:tcW w:w="0" w:type="auto"/>
            <w:vAlign w:val="center"/>
            <w:hideMark/>
          </w:tcPr>
          <w:p w14:paraId="374F50F2" w14:textId="77777777" w:rsidR="00BD69BC" w:rsidRPr="001F794E" w:rsidRDefault="00BD69BC">
            <w:r w:rsidRPr="001F794E">
              <w:t>Heap based</w:t>
            </w:r>
          </w:p>
        </w:tc>
      </w:tr>
      <w:tr w:rsidR="00BD69BC" w:rsidRPr="001F794E" w14:paraId="417886AD" w14:textId="77777777" w:rsidTr="00BD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B0209" w14:textId="77777777" w:rsidR="00BD69BC" w:rsidRPr="001F794E" w:rsidRDefault="00BD69BC">
            <w:r w:rsidRPr="001F794E">
              <w:t>Simple processing</w:t>
            </w:r>
          </w:p>
        </w:tc>
        <w:tc>
          <w:tcPr>
            <w:tcW w:w="0" w:type="auto"/>
            <w:vAlign w:val="center"/>
            <w:hideMark/>
          </w:tcPr>
          <w:p w14:paraId="6B79F9FE" w14:textId="77777777" w:rsidR="00BD69BC" w:rsidRPr="001F794E" w:rsidRDefault="00BD69BC">
            <w:r w:rsidRPr="001F794E">
              <w:t>Priority processing</w:t>
            </w:r>
          </w:p>
        </w:tc>
      </w:tr>
    </w:tbl>
    <w:p w14:paraId="47D368FF" w14:textId="77777777" w:rsidR="00BD69BC" w:rsidRPr="001F794E" w:rsidRDefault="00BD69BC" w:rsidP="00BD69BC">
      <w:pPr>
        <w:pStyle w:val="Heading3"/>
      </w:pPr>
      <w:r w:rsidRPr="001F794E">
        <w:t>Example</w:t>
      </w:r>
    </w:p>
    <w:p w14:paraId="146FE9CA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Queue</w:t>
      </w:r>
    </w:p>
    <w:p w14:paraId="2468941F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10 → 20 → 30</w:t>
      </w:r>
    </w:p>
    <w:p w14:paraId="5B072368" w14:textId="77777777" w:rsidR="00BD69BC" w:rsidRPr="001F794E" w:rsidRDefault="00BD69BC" w:rsidP="00BD69BC">
      <w:r w:rsidRPr="001F794E">
        <w:pict w14:anchorId="58C072AA">
          <v:rect id="_x0000_i1734" style="width:0;height:1.5pt" o:hralign="center" o:hrstd="t" o:hr="t" fillcolor="#a0a0a0" stroked="f"/>
        </w:pict>
      </w:r>
    </w:p>
    <w:p w14:paraId="3BE624D3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PriorityQueue</w:t>
      </w:r>
    </w:p>
    <w:p w14:paraId="071F768B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10 processed first</w:t>
      </w:r>
    </w:p>
    <w:p w14:paraId="5D135556" w14:textId="77777777" w:rsidR="00BD69BC" w:rsidRPr="001F794E" w:rsidRDefault="00BD69BC" w:rsidP="00BD69BC">
      <w:pPr>
        <w:pStyle w:val="Heading3"/>
      </w:pPr>
      <w:r w:rsidRPr="001F794E">
        <w:t>Important Point</w:t>
      </w:r>
    </w:p>
    <w:p w14:paraId="49BDAFD7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PriorityQueue ignores insertion order.</w:t>
      </w:r>
    </w:p>
    <w:p w14:paraId="0D0F9EA7" w14:textId="77777777" w:rsidR="00BD69BC" w:rsidRPr="001F794E" w:rsidRDefault="00BD69BC" w:rsidP="00BD69BC">
      <w:r w:rsidRPr="001F794E">
        <w:pict w14:anchorId="69FBD306">
          <v:rect id="_x0000_i1735" style="width:0;height:1.5pt" o:hralign="center" o:hrstd="t" o:hr="t" fillcolor="#a0a0a0" stroked="f"/>
        </w:pict>
      </w:r>
    </w:p>
    <w:p w14:paraId="2B463473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1364"/>
      </w:tblGrid>
      <w:tr w:rsidR="00BD69BC" w:rsidRPr="001F794E" w14:paraId="2FF0AB46" w14:textId="77777777" w:rsidTr="00BD69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6FA11" w14:textId="77777777" w:rsidR="00BD69BC" w:rsidRPr="001F794E" w:rsidRDefault="00BD69BC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06C4334C" w14:textId="77777777" w:rsidR="00BD69BC" w:rsidRPr="001F794E" w:rsidRDefault="00BD69BC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PriorityQueue</w:t>
            </w:r>
          </w:p>
        </w:tc>
      </w:tr>
      <w:tr w:rsidR="00BD69BC" w:rsidRPr="001F794E" w14:paraId="59FAA5B7" w14:textId="77777777" w:rsidTr="00BD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6CE7" w14:textId="77777777" w:rsidR="00BD69BC" w:rsidRPr="001F794E" w:rsidRDefault="00BD69BC">
            <w:r w:rsidRPr="001F794E">
              <w:t>FIFO</w:t>
            </w:r>
          </w:p>
        </w:tc>
        <w:tc>
          <w:tcPr>
            <w:tcW w:w="0" w:type="auto"/>
            <w:vAlign w:val="center"/>
            <w:hideMark/>
          </w:tcPr>
          <w:p w14:paraId="4F49B6E7" w14:textId="77777777" w:rsidR="00BD69BC" w:rsidRPr="001F794E" w:rsidRDefault="00BD69BC">
            <w:r w:rsidRPr="001F794E">
              <w:t>Priority based</w:t>
            </w:r>
          </w:p>
        </w:tc>
      </w:tr>
      <w:tr w:rsidR="00BD69BC" w:rsidRPr="001F794E" w14:paraId="227673BB" w14:textId="77777777" w:rsidTr="00BD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44999" w14:textId="77777777" w:rsidR="00BD69BC" w:rsidRPr="001F794E" w:rsidRDefault="00BD69BC">
            <w:r w:rsidRPr="001F794E">
              <w:t>Order maintain</w:t>
            </w:r>
          </w:p>
        </w:tc>
        <w:tc>
          <w:tcPr>
            <w:tcW w:w="0" w:type="auto"/>
            <w:vAlign w:val="center"/>
            <w:hideMark/>
          </w:tcPr>
          <w:p w14:paraId="427876E8" w14:textId="77777777" w:rsidR="00BD69BC" w:rsidRPr="001F794E" w:rsidRDefault="00BD69BC">
            <w:r w:rsidRPr="001F794E">
              <w:t>Heap order</w:t>
            </w:r>
          </w:p>
        </w:tc>
      </w:tr>
    </w:tbl>
    <w:p w14:paraId="3542916B" w14:textId="77777777" w:rsidR="00BD69BC" w:rsidRPr="001F794E" w:rsidRDefault="00BD69BC" w:rsidP="00BD69BC">
      <w:r w:rsidRPr="001F794E">
        <w:pict w14:anchorId="7CDB8343">
          <v:rect id="_x0000_i1736" style="width:0;height:1.5pt" o:hralign="center" o:hrstd="t" o:hr="t" fillcolor="#a0a0a0" stroked="f"/>
        </w:pict>
      </w:r>
    </w:p>
    <w:p w14:paraId="55D19075" w14:textId="77777777" w:rsidR="00BD69BC" w:rsidRPr="001F794E" w:rsidRDefault="00BD69BC" w:rsidP="00BD69B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34. What is ArrayDeque?</w:t>
      </w:r>
    </w:p>
    <w:p w14:paraId="639FC97E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401E3AF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ArrayDeque</w:t>
      </w:r>
      <w:r w:rsidRPr="001F794E">
        <w:rPr>
          <w:sz w:val="22"/>
          <w:szCs w:val="22"/>
        </w:rPr>
        <w:t xml:space="preserve"> is resizable array implementation of Deque.</w:t>
      </w:r>
    </w:p>
    <w:p w14:paraId="57885C2E" w14:textId="77777777" w:rsidR="00BD69BC" w:rsidRPr="001F794E" w:rsidRDefault="00BD69BC" w:rsidP="00BD69BC">
      <w:pPr>
        <w:pStyle w:val="Heading3"/>
      </w:pPr>
      <w:r w:rsidRPr="001F794E">
        <w:lastRenderedPageBreak/>
        <w:t>Features</w:t>
      </w:r>
    </w:p>
    <w:p w14:paraId="254545FA" w14:textId="77777777" w:rsidR="00BD69BC" w:rsidRPr="001F794E" w:rsidRDefault="00BD69BC" w:rsidP="003003E2">
      <w:pPr>
        <w:pStyle w:val="NormalWeb"/>
        <w:numPr>
          <w:ilvl w:val="0"/>
          <w:numId w:val="274"/>
        </w:numPr>
        <w:rPr>
          <w:sz w:val="22"/>
          <w:szCs w:val="22"/>
        </w:rPr>
      </w:pPr>
      <w:r w:rsidRPr="001F794E">
        <w:rPr>
          <w:sz w:val="22"/>
          <w:szCs w:val="22"/>
        </w:rPr>
        <w:t>Faster than Stack</w:t>
      </w:r>
    </w:p>
    <w:p w14:paraId="6D9A458F" w14:textId="77777777" w:rsidR="00BD69BC" w:rsidRPr="001F794E" w:rsidRDefault="00BD69BC" w:rsidP="003003E2">
      <w:pPr>
        <w:pStyle w:val="NormalWeb"/>
        <w:numPr>
          <w:ilvl w:val="0"/>
          <w:numId w:val="274"/>
        </w:numPr>
        <w:rPr>
          <w:sz w:val="22"/>
          <w:szCs w:val="22"/>
        </w:rPr>
      </w:pPr>
      <w:r w:rsidRPr="001F794E">
        <w:rPr>
          <w:sz w:val="22"/>
          <w:szCs w:val="22"/>
        </w:rPr>
        <w:t>Faster than LinkedList in many cases</w:t>
      </w:r>
    </w:p>
    <w:p w14:paraId="526B7290" w14:textId="77777777" w:rsidR="00BD69BC" w:rsidRPr="001F794E" w:rsidRDefault="00BD69BC" w:rsidP="003003E2">
      <w:pPr>
        <w:pStyle w:val="NormalWeb"/>
        <w:numPr>
          <w:ilvl w:val="0"/>
          <w:numId w:val="274"/>
        </w:numPr>
        <w:rPr>
          <w:sz w:val="22"/>
          <w:szCs w:val="22"/>
        </w:rPr>
      </w:pPr>
      <w:r w:rsidRPr="001F794E">
        <w:rPr>
          <w:sz w:val="22"/>
          <w:szCs w:val="22"/>
        </w:rPr>
        <w:t>No capacity restriction</w:t>
      </w:r>
    </w:p>
    <w:p w14:paraId="7F16E2A3" w14:textId="77777777" w:rsidR="00BD69BC" w:rsidRPr="001F794E" w:rsidRDefault="00BD69BC" w:rsidP="00BD69BC">
      <w:pPr>
        <w:pStyle w:val="Heading3"/>
      </w:pPr>
      <w:r w:rsidRPr="001F794E">
        <w:t>Example</w:t>
      </w:r>
    </w:p>
    <w:p w14:paraId="2C018FBC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ArrayDeque&lt;Integer&gt; dq =</w:t>
      </w:r>
    </w:p>
    <w:p w14:paraId="52F3F756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ArrayDeque&lt;&gt;();</w:t>
      </w:r>
    </w:p>
    <w:p w14:paraId="7464887D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</w:p>
    <w:p w14:paraId="4FD512FA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dq.addFirst(10);</w:t>
      </w:r>
    </w:p>
    <w:p w14:paraId="3C45EC7E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dq.addLast(20);</w:t>
      </w:r>
    </w:p>
    <w:p w14:paraId="618E7849" w14:textId="77777777" w:rsidR="00BD69BC" w:rsidRPr="001F794E" w:rsidRDefault="00BD69BC" w:rsidP="00BD69BC">
      <w:pPr>
        <w:pStyle w:val="Heading3"/>
      </w:pPr>
      <w:r w:rsidRPr="001F794E">
        <w:t>Important Point</w:t>
      </w:r>
    </w:p>
    <w:p w14:paraId="31A9728B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Null elements not allowed.</w:t>
      </w:r>
    </w:p>
    <w:p w14:paraId="4C9C1929" w14:textId="77777777" w:rsidR="00BD69BC" w:rsidRPr="001F794E" w:rsidRDefault="00BD69BC" w:rsidP="00BD69BC">
      <w:r w:rsidRPr="001F794E">
        <w:pict w14:anchorId="0C47ABBC">
          <v:rect id="_x0000_i1737" style="width:0;height:1.5pt" o:hralign="center" o:hrstd="t" o:hr="t" fillcolor="#a0a0a0" stroked="f"/>
        </w:pict>
      </w:r>
    </w:p>
    <w:p w14:paraId="1B7E0B7E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D8BB332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Deque </w:t>
      </w:r>
      <w:r w:rsidRPr="001F794E">
        <w:rPr>
          <w:rFonts w:ascii="Nirmala UI" w:hAnsi="Nirmala UI" w:cs="Nirmala UI"/>
          <w:sz w:val="22"/>
          <w:szCs w:val="22"/>
        </w:rPr>
        <w:t>ची</w:t>
      </w:r>
      <w:r w:rsidRPr="001F794E">
        <w:rPr>
          <w:sz w:val="22"/>
          <w:szCs w:val="22"/>
        </w:rPr>
        <w:t xml:space="preserve"> array-based implementation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ArrayDeque.</w:t>
      </w:r>
    </w:p>
    <w:p w14:paraId="03665784" w14:textId="77777777" w:rsidR="00BD69BC" w:rsidRPr="001F794E" w:rsidRDefault="00BD69BC" w:rsidP="00BD69BC">
      <w:pPr>
        <w:pStyle w:val="Heading3"/>
      </w:pPr>
      <w:r w:rsidRPr="001F794E">
        <w:t>Features</w:t>
      </w:r>
    </w:p>
    <w:p w14:paraId="083807F9" w14:textId="77777777" w:rsidR="00BD69BC" w:rsidRPr="001F794E" w:rsidRDefault="00BD69BC" w:rsidP="003003E2">
      <w:pPr>
        <w:pStyle w:val="NormalWeb"/>
        <w:numPr>
          <w:ilvl w:val="0"/>
          <w:numId w:val="275"/>
        </w:numPr>
        <w:rPr>
          <w:sz w:val="22"/>
          <w:szCs w:val="22"/>
        </w:rPr>
      </w:pPr>
      <w:r w:rsidRPr="001F794E">
        <w:rPr>
          <w:sz w:val="22"/>
          <w:szCs w:val="22"/>
        </w:rPr>
        <w:t>Fast</w:t>
      </w:r>
    </w:p>
    <w:p w14:paraId="68968497" w14:textId="77777777" w:rsidR="00BD69BC" w:rsidRPr="001F794E" w:rsidRDefault="00BD69BC" w:rsidP="003003E2">
      <w:pPr>
        <w:pStyle w:val="NormalWeb"/>
        <w:numPr>
          <w:ilvl w:val="0"/>
          <w:numId w:val="275"/>
        </w:numPr>
        <w:rPr>
          <w:sz w:val="22"/>
          <w:szCs w:val="22"/>
        </w:rPr>
      </w:pPr>
      <w:r w:rsidRPr="001F794E">
        <w:rPr>
          <w:sz w:val="22"/>
          <w:szCs w:val="22"/>
        </w:rPr>
        <w:t>Dynamic size</w:t>
      </w:r>
    </w:p>
    <w:p w14:paraId="71698A57" w14:textId="77777777" w:rsidR="00BD69BC" w:rsidRPr="001F794E" w:rsidRDefault="00BD69BC" w:rsidP="00BD69BC">
      <w:r w:rsidRPr="001F794E">
        <w:pict w14:anchorId="349411A8">
          <v:rect id="_x0000_i1738" style="width:0;height:1.5pt" o:hralign="center" o:hrstd="t" o:hr="t" fillcolor="#a0a0a0" stroked="f"/>
        </w:pict>
      </w:r>
    </w:p>
    <w:p w14:paraId="78ED249D" w14:textId="77777777" w:rsidR="00BD69BC" w:rsidRPr="001F794E" w:rsidRDefault="00BD69BC" w:rsidP="00BD69B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35. Difference between Stack and ArrayDeque?</w:t>
      </w:r>
    </w:p>
    <w:p w14:paraId="3CA2825D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697"/>
      </w:tblGrid>
      <w:tr w:rsidR="00BD69BC" w:rsidRPr="001F794E" w14:paraId="0537525E" w14:textId="77777777" w:rsidTr="00BD69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FEFD8" w14:textId="77777777" w:rsidR="00BD69BC" w:rsidRPr="001F794E" w:rsidRDefault="00BD69BC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E5104EF" w14:textId="77777777" w:rsidR="00BD69BC" w:rsidRPr="001F794E" w:rsidRDefault="00BD69BC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ArrayDeque</w:t>
            </w:r>
          </w:p>
        </w:tc>
      </w:tr>
      <w:tr w:rsidR="00BD69BC" w:rsidRPr="001F794E" w14:paraId="104A3AB9" w14:textId="77777777" w:rsidTr="00BD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F9845" w14:textId="77777777" w:rsidR="00BD69BC" w:rsidRPr="001F794E" w:rsidRDefault="00BD69BC">
            <w:r w:rsidRPr="001F794E">
              <w:t>Legacy class</w:t>
            </w:r>
          </w:p>
        </w:tc>
        <w:tc>
          <w:tcPr>
            <w:tcW w:w="0" w:type="auto"/>
            <w:vAlign w:val="center"/>
            <w:hideMark/>
          </w:tcPr>
          <w:p w14:paraId="0C616AC8" w14:textId="77777777" w:rsidR="00BD69BC" w:rsidRPr="001F794E" w:rsidRDefault="00BD69BC">
            <w:r w:rsidRPr="001F794E">
              <w:t>Modern class</w:t>
            </w:r>
          </w:p>
        </w:tc>
      </w:tr>
      <w:tr w:rsidR="00BD69BC" w:rsidRPr="001F794E" w14:paraId="63C55454" w14:textId="77777777" w:rsidTr="00BD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B8A4D" w14:textId="77777777" w:rsidR="00BD69BC" w:rsidRPr="001F794E" w:rsidRDefault="00BD69BC">
            <w:r w:rsidRPr="001F794E">
              <w:lastRenderedPageBreak/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57B55D33" w14:textId="77777777" w:rsidR="00BD69BC" w:rsidRPr="001F794E" w:rsidRDefault="00BD69BC">
            <w:r w:rsidRPr="001F794E">
              <w:t>Non-synchronized</w:t>
            </w:r>
          </w:p>
        </w:tc>
      </w:tr>
      <w:tr w:rsidR="00BD69BC" w:rsidRPr="001F794E" w14:paraId="5DD54383" w14:textId="77777777" w:rsidTr="00BD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FC73" w14:textId="77777777" w:rsidR="00BD69BC" w:rsidRPr="001F794E" w:rsidRDefault="00BD69BC">
            <w:r w:rsidRPr="001F794E">
              <w:t>Slower</w:t>
            </w:r>
          </w:p>
        </w:tc>
        <w:tc>
          <w:tcPr>
            <w:tcW w:w="0" w:type="auto"/>
            <w:vAlign w:val="center"/>
            <w:hideMark/>
          </w:tcPr>
          <w:p w14:paraId="6C218AC3" w14:textId="77777777" w:rsidR="00BD69BC" w:rsidRPr="001F794E" w:rsidRDefault="00BD69BC">
            <w:r w:rsidRPr="001F794E">
              <w:t>Faster</w:t>
            </w:r>
          </w:p>
        </w:tc>
      </w:tr>
    </w:tbl>
    <w:p w14:paraId="598BEF5A" w14:textId="77777777" w:rsidR="00BD69BC" w:rsidRPr="001F794E" w:rsidRDefault="00BD69BC" w:rsidP="00BD69BC">
      <w:pPr>
        <w:pStyle w:val="Heading3"/>
      </w:pPr>
      <w:r w:rsidRPr="001F794E">
        <w:t>Example</w:t>
      </w:r>
    </w:p>
    <w:p w14:paraId="686A25B6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ArrayDeque&lt;Integer&gt; dq =</w:t>
      </w:r>
    </w:p>
    <w:p w14:paraId="4B35A509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ArrayDeque&lt;&gt;();</w:t>
      </w:r>
    </w:p>
    <w:p w14:paraId="64093604" w14:textId="77777777" w:rsidR="00BD69BC" w:rsidRPr="001F794E" w:rsidRDefault="00BD69BC" w:rsidP="00BD69BC">
      <w:pPr>
        <w:pStyle w:val="Heading3"/>
      </w:pPr>
      <w:r w:rsidRPr="001F794E">
        <w:t>Important Point</w:t>
      </w:r>
    </w:p>
    <w:p w14:paraId="506A18EF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applications prefer ArrayDeque.</w:t>
      </w:r>
    </w:p>
    <w:p w14:paraId="114B6EBB" w14:textId="77777777" w:rsidR="00BD69BC" w:rsidRPr="001F794E" w:rsidRDefault="00BD69BC" w:rsidP="00BD69BC">
      <w:r w:rsidRPr="001F794E">
        <w:pict w14:anchorId="2F762303">
          <v:rect id="_x0000_i1739" style="width:0;height:1.5pt" o:hralign="center" o:hrstd="t" o:hr="t" fillcolor="#a0a0a0" stroked="f"/>
        </w:pict>
      </w:r>
    </w:p>
    <w:p w14:paraId="15E3B09C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"/>
        <w:gridCol w:w="1174"/>
      </w:tblGrid>
      <w:tr w:rsidR="00BD69BC" w:rsidRPr="001F794E" w14:paraId="58F9B3E5" w14:textId="77777777" w:rsidTr="00BD69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B1EBF" w14:textId="77777777" w:rsidR="00BD69BC" w:rsidRPr="001F794E" w:rsidRDefault="00BD69BC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6ED76990" w14:textId="77777777" w:rsidR="00BD69BC" w:rsidRPr="001F794E" w:rsidRDefault="00BD69BC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ArrayDeque</w:t>
            </w:r>
          </w:p>
        </w:tc>
      </w:tr>
      <w:tr w:rsidR="00BD69BC" w:rsidRPr="001F794E" w14:paraId="4C6D7C1F" w14:textId="77777777" w:rsidTr="00BD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73852" w14:textId="77777777" w:rsidR="00BD69BC" w:rsidRPr="001F794E" w:rsidRDefault="00BD69BC">
            <w:r w:rsidRPr="001F794E">
              <w:t>Legacy</w:t>
            </w:r>
          </w:p>
        </w:tc>
        <w:tc>
          <w:tcPr>
            <w:tcW w:w="0" w:type="auto"/>
            <w:vAlign w:val="center"/>
            <w:hideMark/>
          </w:tcPr>
          <w:p w14:paraId="3EB8A3B7" w14:textId="77777777" w:rsidR="00BD69BC" w:rsidRPr="001F794E" w:rsidRDefault="00BD69BC">
            <w:r w:rsidRPr="001F794E">
              <w:t>Modern</w:t>
            </w:r>
          </w:p>
        </w:tc>
      </w:tr>
      <w:tr w:rsidR="00BD69BC" w:rsidRPr="001F794E" w14:paraId="4C09BAF5" w14:textId="77777777" w:rsidTr="00BD69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8688" w14:textId="77777777" w:rsidR="00BD69BC" w:rsidRPr="001F794E" w:rsidRDefault="00BD69BC">
            <w:r w:rsidRPr="001F794E">
              <w:t>Slow</w:t>
            </w:r>
          </w:p>
        </w:tc>
        <w:tc>
          <w:tcPr>
            <w:tcW w:w="0" w:type="auto"/>
            <w:vAlign w:val="center"/>
            <w:hideMark/>
          </w:tcPr>
          <w:p w14:paraId="6318DE01" w14:textId="77777777" w:rsidR="00BD69BC" w:rsidRPr="001F794E" w:rsidRDefault="00BD69BC">
            <w:r w:rsidRPr="001F794E">
              <w:t>Fast</w:t>
            </w:r>
          </w:p>
        </w:tc>
      </w:tr>
    </w:tbl>
    <w:p w14:paraId="2C5626BE" w14:textId="77777777" w:rsidR="00BD69BC" w:rsidRPr="001F794E" w:rsidRDefault="00BD69BC" w:rsidP="00BD69BC">
      <w:r w:rsidRPr="001F794E">
        <w:pict w14:anchorId="622A00C8">
          <v:rect id="_x0000_i1740" style="width:0;height:1.5pt" o:hralign="center" o:hrstd="t" o:hr="t" fillcolor="#a0a0a0" stroked="f"/>
        </w:pict>
      </w:r>
    </w:p>
    <w:p w14:paraId="0019036B" w14:textId="77777777" w:rsidR="00BD69BC" w:rsidRPr="001F794E" w:rsidRDefault="00BD69BC" w:rsidP="00BD69B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36. What is HashMap?</w:t>
      </w:r>
    </w:p>
    <w:p w14:paraId="5AA4E2C8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29CF45E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HashMap</w:t>
      </w:r>
      <w:r w:rsidRPr="001F794E">
        <w:rPr>
          <w:sz w:val="22"/>
          <w:szCs w:val="22"/>
        </w:rPr>
        <w:t xml:space="preserve"> stores key-value pairs using hashing.</w:t>
      </w:r>
    </w:p>
    <w:p w14:paraId="5A5775DD" w14:textId="77777777" w:rsidR="00BD69BC" w:rsidRPr="001F794E" w:rsidRDefault="00BD69BC" w:rsidP="00BD69BC">
      <w:pPr>
        <w:pStyle w:val="Heading3"/>
      </w:pPr>
      <w:r w:rsidRPr="001F794E">
        <w:t>Features</w:t>
      </w:r>
    </w:p>
    <w:p w14:paraId="68519692" w14:textId="77777777" w:rsidR="00BD69BC" w:rsidRPr="001F794E" w:rsidRDefault="00BD69BC" w:rsidP="003003E2">
      <w:pPr>
        <w:pStyle w:val="NormalWeb"/>
        <w:numPr>
          <w:ilvl w:val="0"/>
          <w:numId w:val="276"/>
        </w:numPr>
        <w:rPr>
          <w:sz w:val="22"/>
          <w:szCs w:val="22"/>
        </w:rPr>
      </w:pPr>
      <w:r w:rsidRPr="001F794E">
        <w:rPr>
          <w:sz w:val="22"/>
          <w:szCs w:val="22"/>
        </w:rPr>
        <w:t>Fast lookup</w:t>
      </w:r>
    </w:p>
    <w:p w14:paraId="1D0A567A" w14:textId="77777777" w:rsidR="00BD69BC" w:rsidRPr="001F794E" w:rsidRDefault="00BD69BC" w:rsidP="003003E2">
      <w:pPr>
        <w:pStyle w:val="NormalWeb"/>
        <w:numPr>
          <w:ilvl w:val="0"/>
          <w:numId w:val="276"/>
        </w:numPr>
        <w:rPr>
          <w:sz w:val="22"/>
          <w:szCs w:val="22"/>
        </w:rPr>
      </w:pPr>
      <w:r w:rsidRPr="001F794E">
        <w:rPr>
          <w:sz w:val="22"/>
          <w:szCs w:val="22"/>
        </w:rPr>
        <w:t>One null key allowed</w:t>
      </w:r>
    </w:p>
    <w:p w14:paraId="30A44E54" w14:textId="77777777" w:rsidR="00BD69BC" w:rsidRPr="001F794E" w:rsidRDefault="00BD69BC" w:rsidP="003003E2">
      <w:pPr>
        <w:pStyle w:val="NormalWeb"/>
        <w:numPr>
          <w:ilvl w:val="0"/>
          <w:numId w:val="276"/>
        </w:numPr>
        <w:rPr>
          <w:sz w:val="22"/>
          <w:szCs w:val="22"/>
        </w:rPr>
      </w:pPr>
      <w:r w:rsidRPr="001F794E">
        <w:rPr>
          <w:sz w:val="22"/>
          <w:szCs w:val="22"/>
        </w:rPr>
        <w:t>Duplicate keys not allowed</w:t>
      </w:r>
    </w:p>
    <w:p w14:paraId="2A5DB559" w14:textId="77777777" w:rsidR="00BD69BC" w:rsidRPr="001F794E" w:rsidRDefault="00BD69BC" w:rsidP="003003E2">
      <w:pPr>
        <w:pStyle w:val="NormalWeb"/>
        <w:numPr>
          <w:ilvl w:val="0"/>
          <w:numId w:val="276"/>
        </w:numPr>
        <w:rPr>
          <w:sz w:val="22"/>
          <w:szCs w:val="22"/>
        </w:rPr>
      </w:pPr>
      <w:r w:rsidRPr="001F794E">
        <w:rPr>
          <w:sz w:val="22"/>
          <w:szCs w:val="22"/>
        </w:rPr>
        <w:t>Non-synchronized</w:t>
      </w:r>
    </w:p>
    <w:p w14:paraId="6802E016" w14:textId="77777777" w:rsidR="00BD69BC" w:rsidRPr="001F794E" w:rsidRDefault="00BD69BC" w:rsidP="00BD69BC">
      <w:pPr>
        <w:pStyle w:val="Heading3"/>
      </w:pPr>
      <w:r w:rsidRPr="001F794E">
        <w:lastRenderedPageBreak/>
        <w:t>Example</w:t>
      </w:r>
    </w:p>
    <w:p w14:paraId="515B9424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HashMap&lt;Integer,String&gt; map =</w:t>
      </w:r>
    </w:p>
    <w:p w14:paraId="414F155A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HashMap&lt;&gt;();</w:t>
      </w:r>
    </w:p>
    <w:p w14:paraId="11F2E33B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</w:p>
    <w:p w14:paraId="2E04177D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map.put(1, "Java");</w:t>
      </w:r>
    </w:p>
    <w:p w14:paraId="6E05F411" w14:textId="77777777" w:rsidR="00BD69BC" w:rsidRPr="001F794E" w:rsidRDefault="00BD69BC" w:rsidP="00BD69BC">
      <w:pPr>
        <w:pStyle w:val="Heading3"/>
      </w:pPr>
      <w:r w:rsidRPr="001F794E">
        <w:t>Important Point</w:t>
      </w:r>
    </w:p>
    <w:p w14:paraId="75713253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Average complexity:</w:t>
      </w:r>
    </w:p>
    <w:p w14:paraId="12A487A0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O(1)</w:t>
      </w:r>
    </w:p>
    <w:p w14:paraId="4CF3C723" w14:textId="77777777" w:rsidR="00BD69BC" w:rsidRPr="001F794E" w:rsidRDefault="00BD69BC" w:rsidP="00BD69BC">
      <w:r w:rsidRPr="001F794E">
        <w:pict w14:anchorId="006CD892">
          <v:rect id="_x0000_i1741" style="width:0;height:1.5pt" o:hralign="center" o:hrstd="t" o:hr="t" fillcolor="#a0a0a0" stroked="f"/>
        </w:pict>
      </w:r>
    </w:p>
    <w:p w14:paraId="3F2B6487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EBC6E93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Hashing </w:t>
      </w:r>
      <w:r w:rsidRPr="001F794E">
        <w:rPr>
          <w:rFonts w:ascii="Nirmala UI" w:hAnsi="Nirmala UI" w:cs="Nirmala UI"/>
          <w:sz w:val="22"/>
          <w:szCs w:val="22"/>
        </w:rPr>
        <w:t>वापरणारा</w:t>
      </w:r>
      <w:r w:rsidRPr="001F794E">
        <w:rPr>
          <w:sz w:val="22"/>
          <w:szCs w:val="22"/>
        </w:rPr>
        <w:t xml:space="preserve"> key-value Map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HashMap.</w:t>
      </w:r>
    </w:p>
    <w:p w14:paraId="1DEAEDF2" w14:textId="77777777" w:rsidR="00BD69BC" w:rsidRPr="001F794E" w:rsidRDefault="00BD69BC" w:rsidP="00BD69BC">
      <w:pPr>
        <w:pStyle w:val="Heading3"/>
      </w:pPr>
      <w:r w:rsidRPr="001F794E">
        <w:t>Features</w:t>
      </w:r>
    </w:p>
    <w:p w14:paraId="58B73029" w14:textId="77777777" w:rsidR="00BD69BC" w:rsidRPr="001F794E" w:rsidRDefault="00BD69BC" w:rsidP="003003E2">
      <w:pPr>
        <w:pStyle w:val="NormalWeb"/>
        <w:numPr>
          <w:ilvl w:val="0"/>
          <w:numId w:val="277"/>
        </w:numPr>
        <w:rPr>
          <w:sz w:val="22"/>
          <w:szCs w:val="22"/>
        </w:rPr>
      </w:pPr>
      <w:r w:rsidRPr="001F794E">
        <w:rPr>
          <w:sz w:val="22"/>
          <w:szCs w:val="22"/>
        </w:rPr>
        <w:t>Fast lookup</w:t>
      </w:r>
    </w:p>
    <w:p w14:paraId="06BF672B" w14:textId="77777777" w:rsidR="00BD69BC" w:rsidRPr="001F794E" w:rsidRDefault="00BD69BC" w:rsidP="003003E2">
      <w:pPr>
        <w:pStyle w:val="NormalWeb"/>
        <w:numPr>
          <w:ilvl w:val="0"/>
          <w:numId w:val="277"/>
        </w:numPr>
        <w:rPr>
          <w:sz w:val="22"/>
          <w:szCs w:val="22"/>
        </w:rPr>
      </w:pPr>
      <w:r w:rsidRPr="001F794E">
        <w:rPr>
          <w:sz w:val="22"/>
          <w:szCs w:val="22"/>
        </w:rPr>
        <w:t>One null key allowed</w:t>
      </w:r>
    </w:p>
    <w:p w14:paraId="77E5A107" w14:textId="77777777" w:rsidR="00BD69BC" w:rsidRPr="001F794E" w:rsidRDefault="00BD69BC" w:rsidP="00BD69BC">
      <w:r w:rsidRPr="001F794E">
        <w:pict w14:anchorId="6ABCF955">
          <v:rect id="_x0000_i1742" style="width:0;height:1.5pt" o:hralign="center" o:hrstd="t" o:hr="t" fillcolor="#a0a0a0" stroked="f"/>
        </w:pict>
      </w:r>
    </w:p>
    <w:p w14:paraId="3F5F8387" w14:textId="77777777" w:rsidR="00BD69BC" w:rsidRPr="001F794E" w:rsidRDefault="00BD69BC" w:rsidP="00BD69B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37. Internal working of HashMap?</w:t>
      </w:r>
    </w:p>
    <w:p w14:paraId="4E45A0CB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03661E9" w14:textId="77777777" w:rsidR="00BD69BC" w:rsidRPr="001F794E" w:rsidRDefault="00BD69BC" w:rsidP="00BD69BC">
      <w:pPr>
        <w:pStyle w:val="Heading3"/>
      </w:pPr>
      <w:r w:rsidRPr="001F794E">
        <w:t>Internally Uses</w:t>
      </w:r>
    </w:p>
    <w:p w14:paraId="21572381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 of Nodes/Buckets</w:t>
      </w:r>
    </w:p>
    <w:p w14:paraId="26F9C902" w14:textId="77777777" w:rsidR="00BD69BC" w:rsidRPr="001F794E" w:rsidRDefault="00BD69BC" w:rsidP="00BD69BC">
      <w:pPr>
        <w:pStyle w:val="Heading3"/>
      </w:pPr>
      <w:r w:rsidRPr="001F794E">
        <w:t>Process</w:t>
      </w:r>
    </w:p>
    <w:p w14:paraId="57A10D98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Step 1</w:t>
      </w:r>
    </w:p>
    <w:p w14:paraId="58935F14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hashCode() generated.</w:t>
      </w:r>
    </w:p>
    <w:p w14:paraId="28B35A75" w14:textId="77777777" w:rsidR="00BD69BC" w:rsidRPr="001F794E" w:rsidRDefault="00BD69BC" w:rsidP="00BD69BC">
      <w:r w:rsidRPr="001F794E">
        <w:pict w14:anchorId="6EB616BB">
          <v:rect id="_x0000_i1743" style="width:0;height:1.5pt" o:hralign="center" o:hrstd="t" o:hr="t" fillcolor="#a0a0a0" stroked="f"/>
        </w:pict>
      </w:r>
    </w:p>
    <w:p w14:paraId="03A20C54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Step 2</w:t>
      </w:r>
    </w:p>
    <w:p w14:paraId="7ABFB37A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Bucket index calculated.</w:t>
      </w:r>
    </w:p>
    <w:p w14:paraId="27553BAB" w14:textId="77777777" w:rsidR="00BD69BC" w:rsidRPr="001F794E" w:rsidRDefault="00BD69BC" w:rsidP="00BD69BC">
      <w:r w:rsidRPr="001F794E">
        <w:pict w14:anchorId="5A92FBF8">
          <v:rect id="_x0000_i1744" style="width:0;height:1.5pt" o:hralign="center" o:hrstd="t" o:hr="t" fillcolor="#a0a0a0" stroked="f"/>
        </w:pict>
      </w:r>
    </w:p>
    <w:p w14:paraId="0BDEDBC7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Step 3</w:t>
      </w:r>
    </w:p>
    <w:p w14:paraId="7FA20DCC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Key stored in bucket.</w:t>
      </w:r>
    </w:p>
    <w:p w14:paraId="06F84745" w14:textId="77777777" w:rsidR="00BD69BC" w:rsidRPr="001F794E" w:rsidRDefault="00BD69BC" w:rsidP="00BD69BC">
      <w:r w:rsidRPr="001F794E">
        <w:pict w14:anchorId="53D932A2">
          <v:rect id="_x0000_i1745" style="width:0;height:1.5pt" o:hralign="center" o:hrstd="t" o:hr="t" fillcolor="#a0a0a0" stroked="f"/>
        </w:pict>
      </w:r>
    </w:p>
    <w:p w14:paraId="7DD2D4CA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Collision Handling</w:t>
      </w:r>
    </w:p>
    <w:p w14:paraId="1C3A4877" w14:textId="77777777" w:rsidR="00BD69BC" w:rsidRPr="001F794E" w:rsidRDefault="00BD69BC" w:rsidP="003003E2">
      <w:pPr>
        <w:pStyle w:val="NormalWeb"/>
        <w:numPr>
          <w:ilvl w:val="0"/>
          <w:numId w:val="278"/>
        </w:numPr>
        <w:rPr>
          <w:sz w:val="22"/>
          <w:szCs w:val="22"/>
        </w:rPr>
      </w:pPr>
      <w:r w:rsidRPr="001F794E">
        <w:rPr>
          <w:sz w:val="22"/>
          <w:szCs w:val="22"/>
        </w:rPr>
        <w:t>LinkedList (before Java 8)</w:t>
      </w:r>
    </w:p>
    <w:p w14:paraId="02FAB31C" w14:textId="77777777" w:rsidR="00BD69BC" w:rsidRPr="001F794E" w:rsidRDefault="00BD69BC" w:rsidP="003003E2">
      <w:pPr>
        <w:pStyle w:val="NormalWeb"/>
        <w:numPr>
          <w:ilvl w:val="0"/>
          <w:numId w:val="278"/>
        </w:numPr>
        <w:rPr>
          <w:sz w:val="22"/>
          <w:szCs w:val="22"/>
        </w:rPr>
      </w:pPr>
      <w:r w:rsidRPr="001F794E">
        <w:rPr>
          <w:sz w:val="22"/>
          <w:szCs w:val="22"/>
        </w:rPr>
        <w:t>Tree structure (Java 8+)</w:t>
      </w:r>
    </w:p>
    <w:p w14:paraId="66B5DD49" w14:textId="77777777" w:rsidR="00BD69BC" w:rsidRPr="001F794E" w:rsidRDefault="00BD69BC" w:rsidP="00BD69BC">
      <w:pPr>
        <w:pStyle w:val="Heading3"/>
      </w:pPr>
      <w:r w:rsidRPr="001F794E">
        <w:t>Important Point</w:t>
      </w:r>
    </w:p>
    <w:p w14:paraId="69F7287D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Uses:</w:t>
      </w:r>
    </w:p>
    <w:p w14:paraId="49D934A0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equals()</w:t>
      </w:r>
    </w:p>
    <w:p w14:paraId="2CC4C993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hashCode()</w:t>
      </w:r>
    </w:p>
    <w:p w14:paraId="1475D204" w14:textId="77777777" w:rsidR="00BD69BC" w:rsidRPr="001F794E" w:rsidRDefault="00BD69BC" w:rsidP="00BD69BC">
      <w:r w:rsidRPr="001F794E">
        <w:pict w14:anchorId="4E784D03">
          <v:rect id="_x0000_i1746" style="width:0;height:1.5pt" o:hralign="center" o:hrstd="t" o:hr="t" fillcolor="#a0a0a0" stroked="f"/>
        </w:pict>
      </w:r>
    </w:p>
    <w:p w14:paraId="07068D1E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1606B14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HashMap internally buckets </w:t>
      </w:r>
      <w:r w:rsidRPr="001F794E">
        <w:rPr>
          <w:rFonts w:ascii="Nirmala UI" w:hAnsi="Nirmala UI" w:cs="Nirmala UI"/>
          <w:sz w:val="22"/>
          <w:szCs w:val="22"/>
        </w:rPr>
        <w:t>वापरते</w:t>
      </w:r>
      <w:r w:rsidRPr="001F794E">
        <w:rPr>
          <w:sz w:val="22"/>
          <w:szCs w:val="22"/>
        </w:rPr>
        <w:t>.</w:t>
      </w:r>
    </w:p>
    <w:p w14:paraId="0AF89411" w14:textId="77777777" w:rsidR="00BD69BC" w:rsidRPr="001F794E" w:rsidRDefault="00BD69BC" w:rsidP="00BD69BC">
      <w:pPr>
        <w:pStyle w:val="Heading3"/>
      </w:pPr>
      <w:r w:rsidRPr="001F794E">
        <w:t>Process</w:t>
      </w:r>
    </w:p>
    <w:p w14:paraId="7D5513AF" w14:textId="77777777" w:rsidR="00BD69BC" w:rsidRPr="001F794E" w:rsidRDefault="00BD69BC" w:rsidP="003003E2">
      <w:pPr>
        <w:pStyle w:val="NormalWeb"/>
        <w:numPr>
          <w:ilvl w:val="0"/>
          <w:numId w:val="279"/>
        </w:numPr>
        <w:rPr>
          <w:sz w:val="22"/>
          <w:szCs w:val="22"/>
        </w:rPr>
      </w:pPr>
      <w:r w:rsidRPr="001F794E">
        <w:rPr>
          <w:sz w:val="22"/>
          <w:szCs w:val="22"/>
        </w:rPr>
        <w:t>hashCode()</w:t>
      </w:r>
    </w:p>
    <w:p w14:paraId="43E113AA" w14:textId="77777777" w:rsidR="00BD69BC" w:rsidRPr="001F794E" w:rsidRDefault="00BD69BC" w:rsidP="003003E2">
      <w:pPr>
        <w:pStyle w:val="NormalWeb"/>
        <w:numPr>
          <w:ilvl w:val="0"/>
          <w:numId w:val="279"/>
        </w:numPr>
        <w:rPr>
          <w:sz w:val="22"/>
          <w:szCs w:val="22"/>
        </w:rPr>
      </w:pPr>
      <w:r w:rsidRPr="001F794E">
        <w:rPr>
          <w:sz w:val="22"/>
          <w:szCs w:val="22"/>
        </w:rPr>
        <w:t>Bucket selection</w:t>
      </w:r>
    </w:p>
    <w:p w14:paraId="2CBC3A99" w14:textId="77777777" w:rsidR="00BD69BC" w:rsidRPr="001F794E" w:rsidRDefault="00BD69BC" w:rsidP="003003E2">
      <w:pPr>
        <w:pStyle w:val="NormalWeb"/>
        <w:numPr>
          <w:ilvl w:val="0"/>
          <w:numId w:val="279"/>
        </w:numPr>
        <w:rPr>
          <w:sz w:val="22"/>
          <w:szCs w:val="22"/>
        </w:rPr>
      </w:pPr>
      <w:r w:rsidRPr="001F794E">
        <w:rPr>
          <w:sz w:val="22"/>
          <w:szCs w:val="22"/>
        </w:rPr>
        <w:t>Store key-value</w:t>
      </w:r>
    </w:p>
    <w:p w14:paraId="4C20D141" w14:textId="77777777" w:rsidR="00BD69BC" w:rsidRPr="001F794E" w:rsidRDefault="00BD69BC" w:rsidP="00BD69BC">
      <w:r w:rsidRPr="001F794E">
        <w:pict w14:anchorId="782F55F6">
          <v:rect id="_x0000_i1747" style="width:0;height:1.5pt" o:hralign="center" o:hrstd="t" o:hr="t" fillcolor="#a0a0a0" stroked="f"/>
        </w:pict>
      </w:r>
    </w:p>
    <w:p w14:paraId="22088401" w14:textId="77777777" w:rsidR="00BD69BC" w:rsidRPr="001F794E" w:rsidRDefault="00BD69BC" w:rsidP="00BD69B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38. What is hashing?</w:t>
      </w:r>
    </w:p>
    <w:p w14:paraId="3BBCE897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933B49B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Hashing converts object into numeric hash value.</w:t>
      </w:r>
    </w:p>
    <w:p w14:paraId="2FA490A7" w14:textId="77777777" w:rsidR="00BD69BC" w:rsidRPr="001F794E" w:rsidRDefault="00BD69BC" w:rsidP="00BD69BC">
      <w:pPr>
        <w:pStyle w:val="Heading3"/>
      </w:pPr>
      <w:r w:rsidRPr="001F794E">
        <w:t>Method</w:t>
      </w:r>
    </w:p>
    <w:p w14:paraId="574E1130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hashCode()</w:t>
      </w:r>
    </w:p>
    <w:p w14:paraId="68F632F4" w14:textId="77777777" w:rsidR="00BD69BC" w:rsidRPr="001F794E" w:rsidRDefault="00BD69BC" w:rsidP="00BD69BC">
      <w:pPr>
        <w:pStyle w:val="Heading3"/>
      </w:pPr>
      <w:r w:rsidRPr="001F794E">
        <w:t>Purpose</w:t>
      </w:r>
    </w:p>
    <w:p w14:paraId="480DB6A6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Fast searching/storage.</w:t>
      </w:r>
    </w:p>
    <w:p w14:paraId="5124C962" w14:textId="77777777" w:rsidR="00BD69BC" w:rsidRPr="001F794E" w:rsidRDefault="00BD69BC" w:rsidP="00BD69BC">
      <w:pPr>
        <w:pStyle w:val="Heading3"/>
      </w:pPr>
      <w:r w:rsidRPr="001F794E">
        <w:t>Example</w:t>
      </w:r>
    </w:p>
    <w:p w14:paraId="0B4E8E98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Key → Hash → Bucket</w:t>
      </w:r>
    </w:p>
    <w:p w14:paraId="5FC11676" w14:textId="77777777" w:rsidR="00BD69BC" w:rsidRPr="001F794E" w:rsidRDefault="00BD69BC" w:rsidP="00BD69BC">
      <w:pPr>
        <w:pStyle w:val="Heading3"/>
      </w:pPr>
      <w:r w:rsidRPr="001F794E">
        <w:t>Important Point</w:t>
      </w:r>
    </w:p>
    <w:p w14:paraId="0D87A462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Good hashing improves performance.</w:t>
      </w:r>
    </w:p>
    <w:p w14:paraId="27B9EC37" w14:textId="77777777" w:rsidR="00BD69BC" w:rsidRPr="001F794E" w:rsidRDefault="00BD69BC" w:rsidP="00BD69BC">
      <w:r w:rsidRPr="001F794E">
        <w:pict w14:anchorId="4B01B175">
          <v:rect id="_x0000_i1748" style="width:0;height:1.5pt" o:hralign="center" o:hrstd="t" o:hr="t" fillcolor="#a0a0a0" stroked="f"/>
        </w:pict>
      </w:r>
    </w:p>
    <w:p w14:paraId="22A7BEB1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84B556F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Object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numeric value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convert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hashing.</w:t>
      </w:r>
    </w:p>
    <w:p w14:paraId="1D194198" w14:textId="77777777" w:rsidR="00BD69BC" w:rsidRPr="001F794E" w:rsidRDefault="00BD69BC" w:rsidP="00BD69BC">
      <w:pPr>
        <w:pStyle w:val="Heading3"/>
      </w:pPr>
      <w:r w:rsidRPr="001F794E">
        <w:t>Method</w:t>
      </w:r>
    </w:p>
    <w:p w14:paraId="6CF61585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hashCode()</w:t>
      </w:r>
    </w:p>
    <w:p w14:paraId="37A47D16" w14:textId="77777777" w:rsidR="00BD69BC" w:rsidRPr="001F794E" w:rsidRDefault="00BD69BC" w:rsidP="00BD69BC">
      <w:r w:rsidRPr="001F794E">
        <w:pict w14:anchorId="1B01AF58">
          <v:rect id="_x0000_i1749" style="width:0;height:1.5pt" o:hralign="center" o:hrstd="t" o:hr="t" fillcolor="#a0a0a0" stroked="f"/>
        </w:pict>
      </w:r>
    </w:p>
    <w:p w14:paraId="3C5F92E1" w14:textId="77777777" w:rsidR="00BD69BC" w:rsidRPr="001F794E" w:rsidRDefault="00BD69BC" w:rsidP="00BD69B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39. What is hash collision?</w:t>
      </w:r>
    </w:p>
    <w:p w14:paraId="39928C11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6144935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When two keys generate same bucket index.</w:t>
      </w:r>
    </w:p>
    <w:p w14:paraId="134958B6" w14:textId="77777777" w:rsidR="00BD69BC" w:rsidRPr="001F794E" w:rsidRDefault="00BD69BC" w:rsidP="00BD69BC">
      <w:pPr>
        <w:pStyle w:val="Heading3"/>
      </w:pPr>
      <w:r w:rsidRPr="001F794E">
        <w:t>Example</w:t>
      </w:r>
    </w:p>
    <w:p w14:paraId="7FDD0B84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Key1 → Bucket 5</w:t>
      </w:r>
    </w:p>
    <w:p w14:paraId="5E0FB924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Key2 → Bucket 5</w:t>
      </w:r>
    </w:p>
    <w:p w14:paraId="1C3E9364" w14:textId="77777777" w:rsidR="00BD69BC" w:rsidRPr="001F794E" w:rsidRDefault="00BD69BC" w:rsidP="00BD69BC">
      <w:pPr>
        <w:pStyle w:val="Heading3"/>
      </w:pPr>
      <w:r w:rsidRPr="001F794E">
        <w:t>Collision Handling</w:t>
      </w:r>
    </w:p>
    <w:p w14:paraId="27A919BA" w14:textId="77777777" w:rsidR="00BD69BC" w:rsidRPr="001F794E" w:rsidRDefault="00BD69BC" w:rsidP="003003E2">
      <w:pPr>
        <w:pStyle w:val="NormalWeb"/>
        <w:numPr>
          <w:ilvl w:val="0"/>
          <w:numId w:val="280"/>
        </w:numPr>
        <w:rPr>
          <w:sz w:val="22"/>
          <w:szCs w:val="22"/>
        </w:rPr>
      </w:pPr>
      <w:r w:rsidRPr="001F794E">
        <w:rPr>
          <w:sz w:val="22"/>
          <w:szCs w:val="22"/>
        </w:rPr>
        <w:t>Chaining</w:t>
      </w:r>
    </w:p>
    <w:p w14:paraId="1D4CC977" w14:textId="77777777" w:rsidR="00BD69BC" w:rsidRPr="001F794E" w:rsidRDefault="00BD69BC" w:rsidP="003003E2">
      <w:pPr>
        <w:pStyle w:val="NormalWeb"/>
        <w:numPr>
          <w:ilvl w:val="0"/>
          <w:numId w:val="280"/>
        </w:numPr>
        <w:rPr>
          <w:sz w:val="22"/>
          <w:szCs w:val="22"/>
        </w:rPr>
      </w:pPr>
      <w:r w:rsidRPr="001F794E">
        <w:rPr>
          <w:sz w:val="22"/>
          <w:szCs w:val="22"/>
        </w:rPr>
        <w:t>Treeification (Java 8+)</w:t>
      </w:r>
    </w:p>
    <w:p w14:paraId="25D9AC5B" w14:textId="77777777" w:rsidR="00BD69BC" w:rsidRPr="001F794E" w:rsidRDefault="00BD69BC" w:rsidP="00BD69BC">
      <w:pPr>
        <w:pStyle w:val="Heading3"/>
      </w:pPr>
      <w:r w:rsidRPr="001F794E">
        <w:lastRenderedPageBreak/>
        <w:t>Important Point</w:t>
      </w:r>
    </w:p>
    <w:p w14:paraId="2AB5D588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Collision reduces performance.</w:t>
      </w:r>
    </w:p>
    <w:p w14:paraId="1CCD9E45" w14:textId="77777777" w:rsidR="00BD69BC" w:rsidRPr="001F794E" w:rsidRDefault="00BD69BC" w:rsidP="00BD69BC">
      <w:r w:rsidRPr="001F794E">
        <w:pict w14:anchorId="2AB094A4">
          <v:rect id="_x0000_i1750" style="width:0;height:1.5pt" o:hralign="center" o:hrstd="t" o:hr="t" fillcolor="#a0a0a0" stroked="f"/>
        </w:pict>
      </w:r>
    </w:p>
    <w:p w14:paraId="173D8B12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F0CE863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दोन</w:t>
      </w:r>
      <w:r w:rsidRPr="001F794E">
        <w:rPr>
          <w:sz w:val="22"/>
          <w:szCs w:val="22"/>
        </w:rPr>
        <w:t xml:space="preserve"> keys same bucket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hash collision.</w:t>
      </w:r>
    </w:p>
    <w:p w14:paraId="1D3BF64F" w14:textId="77777777" w:rsidR="00BD69BC" w:rsidRPr="001F794E" w:rsidRDefault="00BD69BC" w:rsidP="00BD69BC">
      <w:pPr>
        <w:pStyle w:val="Heading3"/>
      </w:pPr>
      <w:r w:rsidRPr="001F794E">
        <w:t>Problem</w:t>
      </w:r>
    </w:p>
    <w:p w14:paraId="2064EE19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Performance </w:t>
      </w: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5B0EEDCD" w14:textId="77777777" w:rsidR="00BD69BC" w:rsidRPr="001F794E" w:rsidRDefault="00BD69BC" w:rsidP="00BD69BC">
      <w:r w:rsidRPr="001F794E">
        <w:pict w14:anchorId="534330F7">
          <v:rect id="_x0000_i1751" style="width:0;height:1.5pt" o:hralign="center" o:hrstd="t" o:hr="t" fillcolor="#a0a0a0" stroked="f"/>
        </w:pict>
      </w:r>
    </w:p>
    <w:p w14:paraId="66C5BE91" w14:textId="77777777" w:rsidR="00BD69BC" w:rsidRPr="001F794E" w:rsidRDefault="00BD69BC" w:rsidP="00BD69B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40. How HashMap handles collisions?</w:t>
      </w:r>
    </w:p>
    <w:p w14:paraId="4B2CAC7F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BE26C97" w14:textId="77777777" w:rsidR="00BD69BC" w:rsidRPr="001F794E" w:rsidRDefault="00BD69BC" w:rsidP="00BD69BC">
      <w:pPr>
        <w:pStyle w:val="Heading3"/>
      </w:pPr>
      <w:r w:rsidRPr="001F794E">
        <w:t>Before Java 8</w:t>
      </w:r>
    </w:p>
    <w:p w14:paraId="086C9847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Used:</w:t>
      </w:r>
    </w:p>
    <w:p w14:paraId="491A90D8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LinkedList</w:t>
      </w:r>
    </w:p>
    <w:p w14:paraId="1B337906" w14:textId="77777777" w:rsidR="00BD69BC" w:rsidRPr="001F794E" w:rsidRDefault="00BD69BC" w:rsidP="00BD69BC">
      <w:r w:rsidRPr="001F794E">
        <w:pict w14:anchorId="53BA6851">
          <v:rect id="_x0000_i1752" style="width:0;height:1.5pt" o:hralign="center" o:hrstd="t" o:hr="t" fillcolor="#a0a0a0" stroked="f"/>
        </w:pict>
      </w:r>
    </w:p>
    <w:p w14:paraId="20B6AAC1" w14:textId="77777777" w:rsidR="00BD69BC" w:rsidRPr="001F794E" w:rsidRDefault="00BD69BC" w:rsidP="00BD69BC">
      <w:pPr>
        <w:pStyle w:val="Heading3"/>
      </w:pPr>
      <w:r w:rsidRPr="001F794E">
        <w:t>Java 8+</w:t>
      </w:r>
    </w:p>
    <w:p w14:paraId="1AC18435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bucket size &gt; 8:</w:t>
      </w:r>
    </w:p>
    <w:p w14:paraId="0CF9B3C8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Red-Black Tree</w:t>
      </w:r>
    </w:p>
    <w:p w14:paraId="6272C0EB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used.</w:t>
      </w:r>
    </w:p>
    <w:p w14:paraId="675FD93A" w14:textId="77777777" w:rsidR="00BD69BC" w:rsidRPr="001F794E" w:rsidRDefault="00BD69BC" w:rsidP="00BD69BC">
      <w:pPr>
        <w:pStyle w:val="Heading3"/>
      </w:pPr>
      <w:r w:rsidRPr="001F794E">
        <w:t>Benefits</w:t>
      </w:r>
    </w:p>
    <w:p w14:paraId="631D6873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Search improves:</w:t>
      </w:r>
    </w:p>
    <w:p w14:paraId="7A3CF092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O(n) → O(log n)</w:t>
      </w:r>
    </w:p>
    <w:p w14:paraId="0EE6075B" w14:textId="77777777" w:rsidR="00BD69BC" w:rsidRPr="001F794E" w:rsidRDefault="00BD69BC" w:rsidP="00BD69BC">
      <w:pPr>
        <w:pStyle w:val="Heading3"/>
      </w:pPr>
      <w:r w:rsidRPr="001F794E">
        <w:t>Important Point</w:t>
      </w:r>
    </w:p>
    <w:p w14:paraId="29B4DA58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Treeification improves worst-case performance.</w:t>
      </w:r>
    </w:p>
    <w:p w14:paraId="1A2922DC" w14:textId="77777777" w:rsidR="00BD69BC" w:rsidRPr="001F794E" w:rsidRDefault="00BD69BC" w:rsidP="00BD69BC">
      <w:r w:rsidRPr="001F794E">
        <w:pict w14:anchorId="3140DD8B">
          <v:rect id="_x0000_i1753" style="width:0;height:1.5pt" o:hralign="center" o:hrstd="t" o:hr="t" fillcolor="#a0a0a0" stroked="f"/>
        </w:pict>
      </w:r>
    </w:p>
    <w:p w14:paraId="372B10F0" w14:textId="77777777" w:rsidR="00BD69BC" w:rsidRPr="001F794E" w:rsidRDefault="00BD69BC" w:rsidP="00BD69B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A3597D0" w14:textId="77777777" w:rsidR="00BD69BC" w:rsidRPr="001F794E" w:rsidRDefault="00BD69BC" w:rsidP="00BD69BC">
      <w:pPr>
        <w:pStyle w:val="Heading3"/>
      </w:pPr>
      <w:r w:rsidRPr="001F794E">
        <w:t>Before Java 8</w:t>
      </w:r>
    </w:p>
    <w:p w14:paraId="450DCB1F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LinkedList </w:t>
      </w:r>
      <w:r w:rsidRPr="001F794E">
        <w:rPr>
          <w:rFonts w:ascii="Nirmala UI" w:hAnsi="Nirmala UI" w:cs="Nirmala UI"/>
          <w:sz w:val="22"/>
          <w:szCs w:val="22"/>
        </w:rPr>
        <w:t>वापरत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3D3645D2" w14:textId="77777777" w:rsidR="00BD69BC" w:rsidRPr="001F794E" w:rsidRDefault="00BD69BC" w:rsidP="00BD69BC">
      <w:pPr>
        <w:pStyle w:val="Heading3"/>
      </w:pPr>
      <w:r w:rsidRPr="001F794E">
        <w:t>Java 8+</w:t>
      </w:r>
    </w:p>
    <w:p w14:paraId="66214FCB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Large bucket </w:t>
      </w:r>
      <w:r w:rsidRPr="001F794E">
        <w:rPr>
          <w:rFonts w:ascii="Nirmala UI" w:hAnsi="Nirmala UI" w:cs="Nirmala UI"/>
          <w:sz w:val="22"/>
          <w:szCs w:val="22"/>
        </w:rPr>
        <w:t>असल्यास</w:t>
      </w:r>
      <w:r w:rsidRPr="001F794E">
        <w:rPr>
          <w:sz w:val="22"/>
          <w:szCs w:val="22"/>
        </w:rPr>
        <w:t>:</w:t>
      </w:r>
    </w:p>
    <w:p w14:paraId="26FF1C07" w14:textId="77777777" w:rsidR="00BD69BC" w:rsidRPr="001F794E" w:rsidRDefault="00BD69BC" w:rsidP="00BD69B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Red-Black Tree</w:t>
      </w:r>
    </w:p>
    <w:p w14:paraId="23E306FF" w14:textId="77777777" w:rsidR="00BD69BC" w:rsidRPr="001F794E" w:rsidRDefault="00BD69BC" w:rsidP="00BD69BC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वापरते</w:t>
      </w:r>
      <w:r w:rsidRPr="001F794E">
        <w:rPr>
          <w:sz w:val="22"/>
          <w:szCs w:val="22"/>
        </w:rPr>
        <w:t>.</w:t>
      </w:r>
    </w:p>
    <w:p w14:paraId="57901EEE" w14:textId="77777777" w:rsidR="00BD69BC" w:rsidRPr="001F794E" w:rsidRDefault="00BD69BC" w:rsidP="00BD69BC">
      <w:r w:rsidRPr="001F794E">
        <w:pict w14:anchorId="207FE97A">
          <v:rect id="_x0000_i1754" style="width:0;height:1.5pt" o:hralign="center" o:hrstd="t" o:hr="t" fillcolor="#a0a0a0" stroked="f"/>
        </w:pict>
      </w:r>
    </w:p>
    <w:p w14:paraId="48BDE7AC" w14:textId="77777777" w:rsidR="00824463" w:rsidRPr="001F794E" w:rsidRDefault="00824463" w:rsidP="0082446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(41–50)</w:t>
      </w:r>
    </w:p>
    <w:p w14:paraId="386D8DF2" w14:textId="77777777" w:rsidR="00824463" w:rsidRPr="001F794E" w:rsidRDefault="00824463" w:rsidP="00824463">
      <w:r w:rsidRPr="001F794E">
        <w:pict w14:anchorId="73D824BA">
          <v:rect id="_x0000_i1755" style="width:0;height:1.5pt" o:hralign="center" o:hrstd="t" o:hr="t" fillcolor="#a0a0a0" stroked="f"/>
        </w:pict>
      </w:r>
    </w:p>
    <w:p w14:paraId="5DEB5C4C" w14:textId="77777777" w:rsidR="00824463" w:rsidRPr="001F794E" w:rsidRDefault="00824463" w:rsidP="0082446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41. What is load factor in HashMap?</w:t>
      </w:r>
    </w:p>
    <w:p w14:paraId="2940B237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201C352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Load factor decides when HashMap should resize.</w:t>
      </w:r>
    </w:p>
    <w:p w14:paraId="08AEE461" w14:textId="77777777" w:rsidR="00824463" w:rsidRPr="001F794E" w:rsidRDefault="00824463" w:rsidP="00824463">
      <w:pPr>
        <w:pStyle w:val="Heading3"/>
      </w:pPr>
      <w:r w:rsidRPr="001F794E">
        <w:t>Default Load Factor</w:t>
      </w:r>
    </w:p>
    <w:p w14:paraId="387C0A92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0.75</w:t>
      </w:r>
    </w:p>
    <w:p w14:paraId="09AE58C3" w14:textId="77777777" w:rsidR="00824463" w:rsidRPr="001F794E" w:rsidRDefault="00824463" w:rsidP="00824463">
      <w:pPr>
        <w:pStyle w:val="Heading3"/>
      </w:pPr>
      <w:r w:rsidRPr="001F794E">
        <w:t>Formula</w:t>
      </w:r>
    </w:p>
    <w:p w14:paraId="008FDC87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capacity × loadFactor</w:t>
      </w:r>
    </w:p>
    <w:p w14:paraId="2A0BD68D" w14:textId="77777777" w:rsidR="00824463" w:rsidRPr="001F794E" w:rsidRDefault="00824463" w:rsidP="00824463">
      <w:pPr>
        <w:pStyle w:val="Heading3"/>
      </w:pPr>
      <w:r w:rsidRPr="001F794E">
        <w:lastRenderedPageBreak/>
        <w:t>Example</w:t>
      </w:r>
    </w:p>
    <w:p w14:paraId="233298D9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Capacity:</w:t>
      </w:r>
    </w:p>
    <w:p w14:paraId="671E6F98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16</w:t>
      </w:r>
    </w:p>
    <w:p w14:paraId="15AC099A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Threshold:</w:t>
      </w:r>
    </w:p>
    <w:p w14:paraId="03F91FFB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16 × 0.75 = 12</w:t>
      </w:r>
    </w:p>
    <w:p w14:paraId="074C9B28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After 12 elements:</w:t>
      </w:r>
    </w:p>
    <w:p w14:paraId="20E8FF23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Rehashing happens</w:t>
      </w:r>
    </w:p>
    <w:p w14:paraId="25909EA2" w14:textId="77777777" w:rsidR="00824463" w:rsidRPr="001F794E" w:rsidRDefault="00824463" w:rsidP="00824463">
      <w:pPr>
        <w:pStyle w:val="Heading3"/>
      </w:pPr>
      <w:r w:rsidRPr="001F794E">
        <w:t>Important Point</w:t>
      </w:r>
    </w:p>
    <w:p w14:paraId="38227A2E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Higher load factor:</w:t>
      </w:r>
    </w:p>
    <w:p w14:paraId="1DB5FB93" w14:textId="77777777" w:rsidR="00824463" w:rsidRPr="001F794E" w:rsidRDefault="00824463" w:rsidP="003003E2">
      <w:pPr>
        <w:pStyle w:val="NormalWeb"/>
        <w:numPr>
          <w:ilvl w:val="0"/>
          <w:numId w:val="281"/>
        </w:numPr>
        <w:rPr>
          <w:sz w:val="22"/>
          <w:szCs w:val="22"/>
        </w:rPr>
      </w:pPr>
      <w:r w:rsidRPr="001F794E">
        <w:rPr>
          <w:sz w:val="22"/>
          <w:szCs w:val="22"/>
        </w:rPr>
        <w:t>less memory</w:t>
      </w:r>
    </w:p>
    <w:p w14:paraId="6980E71B" w14:textId="77777777" w:rsidR="00824463" w:rsidRPr="001F794E" w:rsidRDefault="00824463" w:rsidP="003003E2">
      <w:pPr>
        <w:pStyle w:val="NormalWeb"/>
        <w:numPr>
          <w:ilvl w:val="0"/>
          <w:numId w:val="281"/>
        </w:numPr>
        <w:rPr>
          <w:sz w:val="22"/>
          <w:szCs w:val="22"/>
        </w:rPr>
      </w:pPr>
      <w:r w:rsidRPr="001F794E">
        <w:rPr>
          <w:sz w:val="22"/>
          <w:szCs w:val="22"/>
        </w:rPr>
        <w:t>more collisions</w:t>
      </w:r>
    </w:p>
    <w:p w14:paraId="112ED333" w14:textId="77777777" w:rsidR="00824463" w:rsidRPr="001F794E" w:rsidRDefault="00824463" w:rsidP="00824463">
      <w:r w:rsidRPr="001F794E">
        <w:pict w14:anchorId="4605E7DC">
          <v:rect id="_x0000_i1756" style="width:0;height:1.5pt" o:hralign="center" o:hrstd="t" o:hr="t" fillcolor="#a0a0a0" stroked="f"/>
        </w:pict>
      </w:r>
    </w:p>
    <w:p w14:paraId="4C68FD94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2D4FD7D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HashMap </w:t>
      </w:r>
      <w:r w:rsidRPr="001F794E">
        <w:rPr>
          <w:rFonts w:ascii="Nirmala UI" w:hAnsi="Nirmala UI" w:cs="Nirmala UI"/>
          <w:sz w:val="22"/>
          <w:szCs w:val="22"/>
        </w:rPr>
        <w:t>कधी</w:t>
      </w:r>
      <w:r w:rsidRPr="001F794E">
        <w:rPr>
          <w:sz w:val="22"/>
          <w:szCs w:val="22"/>
        </w:rPr>
        <w:t xml:space="preserve"> resize </w:t>
      </w:r>
      <w:r w:rsidRPr="001F794E">
        <w:rPr>
          <w:rFonts w:ascii="Nirmala UI" w:hAnsi="Nirmala UI" w:cs="Nirmala UI"/>
          <w:sz w:val="22"/>
          <w:szCs w:val="22"/>
        </w:rPr>
        <w:t>होईल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load factor </w:t>
      </w:r>
      <w:r w:rsidRPr="001F794E">
        <w:rPr>
          <w:rFonts w:ascii="Nirmala UI" w:hAnsi="Nirmala UI" w:cs="Nirmala UI"/>
          <w:sz w:val="22"/>
          <w:szCs w:val="22"/>
        </w:rPr>
        <w:t>ठरवतो</w:t>
      </w:r>
      <w:r w:rsidRPr="001F794E">
        <w:rPr>
          <w:sz w:val="22"/>
          <w:szCs w:val="22"/>
        </w:rPr>
        <w:t>.</w:t>
      </w:r>
    </w:p>
    <w:p w14:paraId="700DA5BC" w14:textId="77777777" w:rsidR="00824463" w:rsidRPr="001F794E" w:rsidRDefault="00824463" w:rsidP="00824463">
      <w:pPr>
        <w:pStyle w:val="Heading3"/>
      </w:pPr>
      <w:r w:rsidRPr="001F794E">
        <w:t>Default</w:t>
      </w:r>
    </w:p>
    <w:p w14:paraId="569C0AEA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0.75</w:t>
      </w:r>
    </w:p>
    <w:p w14:paraId="3B5BA952" w14:textId="77777777" w:rsidR="00824463" w:rsidRPr="001F794E" w:rsidRDefault="00824463" w:rsidP="00824463">
      <w:r w:rsidRPr="001F794E">
        <w:pict w14:anchorId="6B9CB929">
          <v:rect id="_x0000_i1757" style="width:0;height:1.5pt" o:hralign="center" o:hrstd="t" o:hr="t" fillcolor="#a0a0a0" stroked="f"/>
        </w:pict>
      </w:r>
    </w:p>
    <w:p w14:paraId="467B815C" w14:textId="77777777" w:rsidR="00824463" w:rsidRPr="001F794E" w:rsidRDefault="00824463" w:rsidP="0082446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42. What is rehashing?</w:t>
      </w:r>
    </w:p>
    <w:p w14:paraId="0B1E86B5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D2290E4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Rehashing means:</w:t>
      </w:r>
    </w:p>
    <w:p w14:paraId="221D4B14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Creating bigger bucket array</w:t>
      </w:r>
    </w:p>
    <w:p w14:paraId="58D60658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and redistributing entries.</w:t>
      </w:r>
    </w:p>
    <w:p w14:paraId="25BE5422" w14:textId="77777777" w:rsidR="00824463" w:rsidRPr="001F794E" w:rsidRDefault="00824463" w:rsidP="00824463">
      <w:pPr>
        <w:pStyle w:val="Heading3"/>
      </w:pPr>
      <w:r w:rsidRPr="001F794E">
        <w:lastRenderedPageBreak/>
        <w:t>Happens When</w:t>
      </w:r>
    </w:p>
    <w:p w14:paraId="11AE60FD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Size exceeds threshold.</w:t>
      </w:r>
    </w:p>
    <w:p w14:paraId="69CB8C12" w14:textId="77777777" w:rsidR="00824463" w:rsidRPr="001F794E" w:rsidRDefault="00824463" w:rsidP="00824463">
      <w:pPr>
        <w:pStyle w:val="Heading3"/>
      </w:pPr>
      <w:r w:rsidRPr="001F794E">
        <w:t>Steps</w:t>
      </w:r>
    </w:p>
    <w:p w14:paraId="40C9774A" w14:textId="77777777" w:rsidR="00824463" w:rsidRPr="001F794E" w:rsidRDefault="00824463" w:rsidP="003003E2">
      <w:pPr>
        <w:pStyle w:val="NormalWeb"/>
        <w:numPr>
          <w:ilvl w:val="0"/>
          <w:numId w:val="282"/>
        </w:numPr>
        <w:rPr>
          <w:sz w:val="22"/>
          <w:szCs w:val="22"/>
        </w:rPr>
      </w:pPr>
      <w:r w:rsidRPr="001F794E">
        <w:rPr>
          <w:sz w:val="22"/>
          <w:szCs w:val="22"/>
        </w:rPr>
        <w:t>New larger array created</w:t>
      </w:r>
    </w:p>
    <w:p w14:paraId="0BF2292E" w14:textId="77777777" w:rsidR="00824463" w:rsidRPr="001F794E" w:rsidRDefault="00824463" w:rsidP="003003E2">
      <w:pPr>
        <w:pStyle w:val="NormalWeb"/>
        <w:numPr>
          <w:ilvl w:val="0"/>
          <w:numId w:val="282"/>
        </w:numPr>
        <w:rPr>
          <w:sz w:val="22"/>
          <w:szCs w:val="22"/>
        </w:rPr>
      </w:pPr>
      <w:r w:rsidRPr="001F794E">
        <w:rPr>
          <w:sz w:val="22"/>
          <w:szCs w:val="22"/>
        </w:rPr>
        <w:t>Old entries reinserted</w:t>
      </w:r>
    </w:p>
    <w:p w14:paraId="64226E46" w14:textId="77777777" w:rsidR="00824463" w:rsidRPr="001F794E" w:rsidRDefault="00824463" w:rsidP="003003E2">
      <w:pPr>
        <w:pStyle w:val="NormalWeb"/>
        <w:numPr>
          <w:ilvl w:val="0"/>
          <w:numId w:val="282"/>
        </w:numPr>
        <w:rPr>
          <w:sz w:val="22"/>
          <w:szCs w:val="22"/>
        </w:rPr>
      </w:pPr>
      <w:r w:rsidRPr="001F794E">
        <w:rPr>
          <w:sz w:val="22"/>
          <w:szCs w:val="22"/>
        </w:rPr>
        <w:t>Bucket indexes recalculated</w:t>
      </w:r>
    </w:p>
    <w:p w14:paraId="17ED65D9" w14:textId="77777777" w:rsidR="00824463" w:rsidRPr="001F794E" w:rsidRDefault="00824463" w:rsidP="00824463">
      <w:pPr>
        <w:pStyle w:val="Heading3"/>
      </w:pPr>
      <w:r w:rsidRPr="001F794E">
        <w:t>Important Point</w:t>
      </w:r>
    </w:p>
    <w:p w14:paraId="0968F753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Rehashing is expensive operation.</w:t>
      </w:r>
    </w:p>
    <w:p w14:paraId="1AE4D531" w14:textId="77777777" w:rsidR="00824463" w:rsidRPr="001F794E" w:rsidRDefault="00824463" w:rsidP="00824463">
      <w:r w:rsidRPr="001F794E">
        <w:pict w14:anchorId="76785CB7">
          <v:rect id="_x0000_i1758" style="width:0;height:1.5pt" o:hralign="center" o:hrstd="t" o:hr="t" fillcolor="#a0a0a0" stroked="f"/>
        </w:pict>
      </w:r>
    </w:p>
    <w:p w14:paraId="57D36874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45B180F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HashMap resize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entries </w:t>
      </w:r>
      <w:r w:rsidRPr="001F794E">
        <w:rPr>
          <w:rFonts w:ascii="Nirmala UI" w:hAnsi="Nirmala UI" w:cs="Nirmala UI"/>
          <w:sz w:val="22"/>
          <w:szCs w:val="22"/>
        </w:rPr>
        <w:t>पुन्हा</w:t>
      </w:r>
      <w:r w:rsidRPr="001F794E">
        <w:rPr>
          <w:sz w:val="22"/>
          <w:szCs w:val="22"/>
        </w:rPr>
        <w:t xml:space="preserve"> distribute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rehashing.</w:t>
      </w:r>
    </w:p>
    <w:p w14:paraId="15B6E333" w14:textId="77777777" w:rsidR="00824463" w:rsidRPr="001F794E" w:rsidRDefault="00824463" w:rsidP="00824463">
      <w:pPr>
        <w:pStyle w:val="Heading3"/>
      </w:pPr>
      <w:r w:rsidRPr="001F794E">
        <w:t>Problem</w:t>
      </w:r>
    </w:p>
    <w:p w14:paraId="2436D6A6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Expensive operation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>.</w:t>
      </w:r>
    </w:p>
    <w:p w14:paraId="66D55DD8" w14:textId="77777777" w:rsidR="00824463" w:rsidRPr="001F794E" w:rsidRDefault="00824463" w:rsidP="00824463">
      <w:r w:rsidRPr="001F794E">
        <w:pict w14:anchorId="0289DE62">
          <v:rect id="_x0000_i1759" style="width:0;height:1.5pt" o:hralign="center" o:hrstd="t" o:hr="t" fillcolor="#a0a0a0" stroked="f"/>
        </w:pict>
      </w:r>
    </w:p>
    <w:p w14:paraId="227E0282" w14:textId="77777777" w:rsidR="00824463" w:rsidRPr="001F794E" w:rsidRDefault="00824463" w:rsidP="0082446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43. Default capacity of HashMap?</w:t>
      </w:r>
    </w:p>
    <w:p w14:paraId="5733034D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B128527" w14:textId="77777777" w:rsidR="00824463" w:rsidRPr="001F794E" w:rsidRDefault="00824463" w:rsidP="00824463">
      <w:pPr>
        <w:pStyle w:val="Heading3"/>
      </w:pPr>
      <w:r w:rsidRPr="001F794E">
        <w:t>Default Initial Capacity</w:t>
      </w:r>
    </w:p>
    <w:p w14:paraId="708AFD62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16</w:t>
      </w:r>
    </w:p>
    <w:p w14:paraId="1F279F1A" w14:textId="77777777" w:rsidR="00824463" w:rsidRPr="001F794E" w:rsidRDefault="00824463" w:rsidP="00824463">
      <w:pPr>
        <w:pStyle w:val="Heading3"/>
      </w:pPr>
      <w:r w:rsidRPr="001F794E">
        <w:t>Default Load Factor</w:t>
      </w:r>
    </w:p>
    <w:p w14:paraId="4E0F5DB8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0.75</w:t>
      </w:r>
    </w:p>
    <w:p w14:paraId="3E8B3B4E" w14:textId="77777777" w:rsidR="00824463" w:rsidRPr="001F794E" w:rsidRDefault="00824463" w:rsidP="00824463">
      <w:pPr>
        <w:pStyle w:val="Heading3"/>
      </w:pPr>
      <w:r w:rsidRPr="001F794E">
        <w:t>Resize Formula</w:t>
      </w:r>
    </w:p>
    <w:p w14:paraId="7E6EE28B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capacity × 2</w:t>
      </w:r>
    </w:p>
    <w:p w14:paraId="7EF5EC13" w14:textId="77777777" w:rsidR="00824463" w:rsidRPr="001F794E" w:rsidRDefault="00824463" w:rsidP="00824463">
      <w:pPr>
        <w:pStyle w:val="Heading3"/>
      </w:pPr>
      <w:r w:rsidRPr="001F794E">
        <w:lastRenderedPageBreak/>
        <w:t>Example</w:t>
      </w:r>
    </w:p>
    <w:p w14:paraId="3B6E7F3A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16 → 32 → 64</w:t>
      </w:r>
    </w:p>
    <w:p w14:paraId="1913A452" w14:textId="77777777" w:rsidR="00824463" w:rsidRPr="001F794E" w:rsidRDefault="00824463" w:rsidP="00824463">
      <w:pPr>
        <w:pStyle w:val="Heading3"/>
      </w:pPr>
      <w:r w:rsidRPr="001F794E">
        <w:t>Important Point</w:t>
      </w:r>
    </w:p>
    <w:p w14:paraId="2193A5DF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Capacity always power of 2.</w:t>
      </w:r>
    </w:p>
    <w:p w14:paraId="384F2BD0" w14:textId="77777777" w:rsidR="00824463" w:rsidRPr="001F794E" w:rsidRDefault="00824463" w:rsidP="00824463">
      <w:r w:rsidRPr="001F794E">
        <w:pict w14:anchorId="7E24F97D">
          <v:rect id="_x0000_i1760" style="width:0;height:1.5pt" o:hralign="center" o:hrstd="t" o:hr="t" fillcolor="#a0a0a0" stroked="f"/>
        </w:pict>
      </w:r>
    </w:p>
    <w:p w14:paraId="50508F32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D9259B1" w14:textId="77777777" w:rsidR="00824463" w:rsidRPr="001F794E" w:rsidRDefault="00824463" w:rsidP="00824463">
      <w:pPr>
        <w:pStyle w:val="Heading3"/>
      </w:pPr>
      <w:r w:rsidRPr="001F794E">
        <w:t>Default capacity</w:t>
      </w:r>
    </w:p>
    <w:p w14:paraId="32879DB0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16</w:t>
      </w:r>
    </w:p>
    <w:p w14:paraId="17B9403B" w14:textId="77777777" w:rsidR="00824463" w:rsidRPr="001F794E" w:rsidRDefault="00824463" w:rsidP="00824463">
      <w:pPr>
        <w:pStyle w:val="Heading3"/>
      </w:pPr>
      <w:r w:rsidRPr="001F794E">
        <w:t>Resize</w:t>
      </w:r>
    </w:p>
    <w:p w14:paraId="38E1E25D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Capacity double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4CB5D5D6" w14:textId="77777777" w:rsidR="00824463" w:rsidRPr="001F794E" w:rsidRDefault="00824463" w:rsidP="00824463">
      <w:r w:rsidRPr="001F794E">
        <w:pict w14:anchorId="6B8430D6">
          <v:rect id="_x0000_i1761" style="width:0;height:1.5pt" o:hralign="center" o:hrstd="t" o:hr="t" fillcolor="#a0a0a0" stroked="f"/>
        </w:pict>
      </w:r>
    </w:p>
    <w:p w14:paraId="76D95A97" w14:textId="77777777" w:rsidR="00824463" w:rsidRPr="001F794E" w:rsidRDefault="00824463" w:rsidP="0082446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44. Why HashMap capacity is power of 2?</w:t>
      </w:r>
    </w:p>
    <w:p w14:paraId="0B75499F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D96087E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Because bucket calculation becomes faster.</w:t>
      </w:r>
    </w:p>
    <w:p w14:paraId="6FD0984C" w14:textId="77777777" w:rsidR="00824463" w:rsidRPr="001F794E" w:rsidRDefault="00824463" w:rsidP="00824463">
      <w:pPr>
        <w:pStyle w:val="Heading3"/>
      </w:pPr>
      <w:r w:rsidRPr="001F794E">
        <w:t>Formula</w:t>
      </w:r>
    </w:p>
    <w:p w14:paraId="306F833D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index = hash &amp; (n - 1)</w:t>
      </w:r>
    </w:p>
    <w:p w14:paraId="410A76BA" w14:textId="77777777" w:rsidR="00824463" w:rsidRPr="001F794E" w:rsidRDefault="00824463" w:rsidP="00824463">
      <w:pPr>
        <w:pStyle w:val="Heading3"/>
      </w:pPr>
      <w:r w:rsidRPr="001F794E">
        <w:t>Benefits</w:t>
      </w:r>
    </w:p>
    <w:p w14:paraId="4979A6EB" w14:textId="77777777" w:rsidR="00824463" w:rsidRPr="001F794E" w:rsidRDefault="00824463" w:rsidP="003003E2">
      <w:pPr>
        <w:pStyle w:val="NormalWeb"/>
        <w:numPr>
          <w:ilvl w:val="0"/>
          <w:numId w:val="283"/>
        </w:numPr>
        <w:rPr>
          <w:sz w:val="22"/>
          <w:szCs w:val="22"/>
        </w:rPr>
      </w:pPr>
      <w:r w:rsidRPr="001F794E">
        <w:rPr>
          <w:sz w:val="22"/>
          <w:szCs w:val="22"/>
        </w:rPr>
        <w:t>Faster computation</w:t>
      </w:r>
    </w:p>
    <w:p w14:paraId="5B056E0B" w14:textId="77777777" w:rsidR="00824463" w:rsidRPr="001F794E" w:rsidRDefault="00824463" w:rsidP="003003E2">
      <w:pPr>
        <w:pStyle w:val="NormalWeb"/>
        <w:numPr>
          <w:ilvl w:val="0"/>
          <w:numId w:val="283"/>
        </w:numPr>
        <w:rPr>
          <w:sz w:val="22"/>
          <w:szCs w:val="22"/>
        </w:rPr>
      </w:pPr>
      <w:r w:rsidRPr="001F794E">
        <w:rPr>
          <w:sz w:val="22"/>
          <w:szCs w:val="22"/>
        </w:rPr>
        <w:t>Efficient bitwise operation</w:t>
      </w:r>
    </w:p>
    <w:p w14:paraId="7A5B92AE" w14:textId="77777777" w:rsidR="00824463" w:rsidRPr="001F794E" w:rsidRDefault="00824463" w:rsidP="00824463">
      <w:pPr>
        <w:pStyle w:val="Heading3"/>
      </w:pPr>
      <w:r w:rsidRPr="001F794E">
        <w:t>Important Point</w:t>
      </w:r>
    </w:p>
    <w:p w14:paraId="261712A0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hashing performance.</w:t>
      </w:r>
    </w:p>
    <w:p w14:paraId="5E324FE0" w14:textId="77777777" w:rsidR="00824463" w:rsidRPr="001F794E" w:rsidRDefault="00824463" w:rsidP="00824463">
      <w:r w:rsidRPr="001F794E">
        <w:pict w14:anchorId="49527F66">
          <v:rect id="_x0000_i1762" style="width:0;height:1.5pt" o:hralign="center" o:hrstd="t" o:hr="t" fillcolor="#a0a0a0" stroked="f"/>
        </w:pict>
      </w:r>
    </w:p>
    <w:p w14:paraId="4B2F36B7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6D52EB5C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Power of 2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 xml:space="preserve"> bucket calculation fast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211C234E" w14:textId="77777777" w:rsidR="00824463" w:rsidRPr="001F794E" w:rsidRDefault="00824463" w:rsidP="00824463">
      <w:pPr>
        <w:pStyle w:val="Heading3"/>
      </w:pPr>
      <w:r w:rsidRPr="001F794E">
        <w:t>Benefit</w:t>
      </w:r>
    </w:p>
    <w:p w14:paraId="4F833CFA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Bitwise operation efficient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78C73442" w14:textId="77777777" w:rsidR="00824463" w:rsidRPr="001F794E" w:rsidRDefault="00824463" w:rsidP="00824463">
      <w:r w:rsidRPr="001F794E">
        <w:pict w14:anchorId="7CEE370E">
          <v:rect id="_x0000_i1763" style="width:0;height:1.5pt" o:hralign="center" o:hrstd="t" o:hr="t" fillcolor="#a0a0a0" stroked="f"/>
        </w:pict>
      </w:r>
    </w:p>
    <w:p w14:paraId="0D2CC855" w14:textId="77777777" w:rsidR="00824463" w:rsidRPr="001F794E" w:rsidRDefault="00824463" w:rsidP="0082446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45. Difference between HashMap and Hashtable?</w:t>
      </w:r>
    </w:p>
    <w:p w14:paraId="0A0E1E34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639"/>
      </w:tblGrid>
      <w:tr w:rsidR="00824463" w:rsidRPr="001F794E" w14:paraId="63BC3D31" w14:textId="77777777" w:rsidTr="00824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962A4" w14:textId="77777777" w:rsidR="00824463" w:rsidRPr="001F794E" w:rsidRDefault="0082446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2F3A1ECC" w14:textId="77777777" w:rsidR="00824463" w:rsidRPr="001F794E" w:rsidRDefault="0082446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Hashtable</w:t>
            </w:r>
          </w:p>
        </w:tc>
      </w:tr>
      <w:tr w:rsidR="00824463" w:rsidRPr="001F794E" w14:paraId="4696E52E" w14:textId="77777777" w:rsidTr="0082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6CC6" w14:textId="77777777" w:rsidR="00824463" w:rsidRPr="001F794E" w:rsidRDefault="00824463">
            <w:r w:rsidRPr="001F794E">
              <w:t>Non-synchronized</w:t>
            </w:r>
          </w:p>
        </w:tc>
        <w:tc>
          <w:tcPr>
            <w:tcW w:w="0" w:type="auto"/>
            <w:vAlign w:val="center"/>
            <w:hideMark/>
          </w:tcPr>
          <w:p w14:paraId="3E4DB7F4" w14:textId="77777777" w:rsidR="00824463" w:rsidRPr="001F794E" w:rsidRDefault="00824463">
            <w:r w:rsidRPr="001F794E">
              <w:t>Synchronized</w:t>
            </w:r>
          </w:p>
        </w:tc>
      </w:tr>
      <w:tr w:rsidR="00824463" w:rsidRPr="001F794E" w14:paraId="75978E30" w14:textId="77777777" w:rsidTr="0082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2F1E0" w14:textId="77777777" w:rsidR="00824463" w:rsidRPr="001F794E" w:rsidRDefault="00824463">
            <w:r w:rsidRPr="001F794E">
              <w:t>Faster</w:t>
            </w:r>
          </w:p>
        </w:tc>
        <w:tc>
          <w:tcPr>
            <w:tcW w:w="0" w:type="auto"/>
            <w:vAlign w:val="center"/>
            <w:hideMark/>
          </w:tcPr>
          <w:p w14:paraId="0E65E1E4" w14:textId="77777777" w:rsidR="00824463" w:rsidRPr="001F794E" w:rsidRDefault="00824463">
            <w:r w:rsidRPr="001F794E">
              <w:t>Slower</w:t>
            </w:r>
          </w:p>
        </w:tc>
      </w:tr>
      <w:tr w:rsidR="00824463" w:rsidRPr="001F794E" w14:paraId="7B9A4082" w14:textId="77777777" w:rsidTr="0082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6C7A4" w14:textId="77777777" w:rsidR="00824463" w:rsidRPr="001F794E" w:rsidRDefault="00824463">
            <w:r w:rsidRPr="001F794E">
              <w:t>Allows one null key</w:t>
            </w:r>
          </w:p>
        </w:tc>
        <w:tc>
          <w:tcPr>
            <w:tcW w:w="0" w:type="auto"/>
            <w:vAlign w:val="center"/>
            <w:hideMark/>
          </w:tcPr>
          <w:p w14:paraId="1A95B054" w14:textId="77777777" w:rsidR="00824463" w:rsidRPr="001F794E" w:rsidRDefault="00824463">
            <w:r w:rsidRPr="001F794E">
              <w:t>No null key/value</w:t>
            </w:r>
          </w:p>
        </w:tc>
      </w:tr>
      <w:tr w:rsidR="00824463" w:rsidRPr="001F794E" w14:paraId="10CAEF13" w14:textId="77777777" w:rsidTr="0082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9ABB1" w14:textId="77777777" w:rsidR="00824463" w:rsidRPr="001F794E" w:rsidRDefault="00824463">
            <w:r w:rsidRPr="001F794E">
              <w:t>Modern class</w:t>
            </w:r>
          </w:p>
        </w:tc>
        <w:tc>
          <w:tcPr>
            <w:tcW w:w="0" w:type="auto"/>
            <w:vAlign w:val="center"/>
            <w:hideMark/>
          </w:tcPr>
          <w:p w14:paraId="732C97DD" w14:textId="77777777" w:rsidR="00824463" w:rsidRPr="001F794E" w:rsidRDefault="00824463">
            <w:r w:rsidRPr="001F794E">
              <w:t>Legacy class</w:t>
            </w:r>
          </w:p>
        </w:tc>
      </w:tr>
    </w:tbl>
    <w:p w14:paraId="5442740F" w14:textId="77777777" w:rsidR="00824463" w:rsidRPr="001F794E" w:rsidRDefault="00824463" w:rsidP="00824463">
      <w:pPr>
        <w:pStyle w:val="Heading3"/>
      </w:pPr>
      <w:r w:rsidRPr="001F794E">
        <w:t>Example</w:t>
      </w:r>
    </w:p>
    <w:p w14:paraId="146B3A38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HashMap&lt;Integer,String&gt;</w:t>
      </w:r>
    </w:p>
    <w:p w14:paraId="70A536DB" w14:textId="77777777" w:rsidR="00824463" w:rsidRPr="001F794E" w:rsidRDefault="00824463" w:rsidP="00824463">
      <w:r w:rsidRPr="001F794E">
        <w:pict w14:anchorId="59C30D78">
          <v:rect id="_x0000_i1764" style="width:0;height:1.5pt" o:hralign="center" o:hrstd="t" o:hr="t" fillcolor="#a0a0a0" stroked="f"/>
        </w:pict>
      </w:r>
    </w:p>
    <w:p w14:paraId="0D365876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Hashtable&lt;Integer,String&gt;</w:t>
      </w:r>
    </w:p>
    <w:p w14:paraId="78EC65BB" w14:textId="77777777" w:rsidR="00824463" w:rsidRPr="001F794E" w:rsidRDefault="00824463" w:rsidP="00824463">
      <w:pPr>
        <w:pStyle w:val="Heading3"/>
      </w:pPr>
      <w:r w:rsidRPr="001F794E">
        <w:t>Important Point</w:t>
      </w:r>
    </w:p>
    <w:p w14:paraId="20079FFC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Hashtable is thread-safe.</w:t>
      </w:r>
    </w:p>
    <w:p w14:paraId="5F91537F" w14:textId="77777777" w:rsidR="00824463" w:rsidRPr="001F794E" w:rsidRDefault="00824463" w:rsidP="00824463">
      <w:r w:rsidRPr="001F794E">
        <w:pict w14:anchorId="2AE89853">
          <v:rect id="_x0000_i1765" style="width:0;height:1.5pt" o:hralign="center" o:hrstd="t" o:hr="t" fillcolor="#a0a0a0" stroked="f"/>
        </w:pict>
      </w:r>
    </w:p>
    <w:p w14:paraId="653D1DE1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996"/>
      </w:tblGrid>
      <w:tr w:rsidR="00824463" w:rsidRPr="001F794E" w14:paraId="359B210E" w14:textId="77777777" w:rsidTr="00824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02C68" w14:textId="77777777" w:rsidR="00824463" w:rsidRPr="001F794E" w:rsidRDefault="0082446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HashMap</w:t>
            </w:r>
          </w:p>
        </w:tc>
        <w:tc>
          <w:tcPr>
            <w:tcW w:w="0" w:type="auto"/>
            <w:vAlign w:val="center"/>
            <w:hideMark/>
          </w:tcPr>
          <w:p w14:paraId="25A492A9" w14:textId="77777777" w:rsidR="00824463" w:rsidRPr="001F794E" w:rsidRDefault="0082446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Hashtable</w:t>
            </w:r>
          </w:p>
        </w:tc>
      </w:tr>
      <w:tr w:rsidR="00824463" w:rsidRPr="001F794E" w14:paraId="2B9373C1" w14:textId="77777777" w:rsidTr="0082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FF0C0" w14:textId="77777777" w:rsidR="00824463" w:rsidRPr="001F794E" w:rsidRDefault="00824463">
            <w:r w:rsidRPr="001F794E">
              <w:t>Fast</w:t>
            </w:r>
          </w:p>
        </w:tc>
        <w:tc>
          <w:tcPr>
            <w:tcW w:w="0" w:type="auto"/>
            <w:vAlign w:val="center"/>
            <w:hideMark/>
          </w:tcPr>
          <w:p w14:paraId="64D3C758" w14:textId="77777777" w:rsidR="00824463" w:rsidRPr="001F794E" w:rsidRDefault="00824463">
            <w:r w:rsidRPr="001F794E">
              <w:t>Slow</w:t>
            </w:r>
          </w:p>
        </w:tc>
      </w:tr>
      <w:tr w:rsidR="00824463" w:rsidRPr="001F794E" w14:paraId="3709FF63" w14:textId="77777777" w:rsidTr="0082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8575" w14:textId="77777777" w:rsidR="00824463" w:rsidRPr="001F794E" w:rsidRDefault="00824463">
            <w:r w:rsidRPr="001F794E"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0B28CB40" w14:textId="77777777" w:rsidR="00824463" w:rsidRPr="001F794E" w:rsidRDefault="00824463">
            <w:r w:rsidRPr="001F794E">
              <w:t xml:space="preserve">Null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</w:tr>
    </w:tbl>
    <w:p w14:paraId="15974818" w14:textId="77777777" w:rsidR="00824463" w:rsidRPr="001F794E" w:rsidRDefault="00824463" w:rsidP="00824463">
      <w:r w:rsidRPr="001F794E">
        <w:pict w14:anchorId="382878ED">
          <v:rect id="_x0000_i1766" style="width:0;height:1.5pt" o:hralign="center" o:hrstd="t" o:hr="t" fillcolor="#a0a0a0" stroked="f"/>
        </w:pict>
      </w:r>
    </w:p>
    <w:p w14:paraId="67B56D00" w14:textId="77777777" w:rsidR="00824463" w:rsidRPr="001F794E" w:rsidRDefault="00824463" w:rsidP="0082446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46. Difference between HashMap and LinkedHashMap?</w:t>
      </w:r>
    </w:p>
    <w:p w14:paraId="36238041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2354"/>
      </w:tblGrid>
      <w:tr w:rsidR="00824463" w:rsidRPr="001F794E" w14:paraId="20278619" w14:textId="77777777" w:rsidTr="00824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BFCA2" w14:textId="77777777" w:rsidR="00824463" w:rsidRPr="001F794E" w:rsidRDefault="0082446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00177D1E" w14:textId="77777777" w:rsidR="00824463" w:rsidRPr="001F794E" w:rsidRDefault="0082446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LinkedHashMap</w:t>
            </w:r>
          </w:p>
        </w:tc>
      </w:tr>
      <w:tr w:rsidR="00824463" w:rsidRPr="001F794E" w14:paraId="51D8735A" w14:textId="77777777" w:rsidTr="0082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02847" w14:textId="77777777" w:rsidR="00824463" w:rsidRPr="001F794E" w:rsidRDefault="00824463">
            <w:r w:rsidRPr="001F794E">
              <w:t>Unordered</w:t>
            </w:r>
          </w:p>
        </w:tc>
        <w:tc>
          <w:tcPr>
            <w:tcW w:w="0" w:type="auto"/>
            <w:vAlign w:val="center"/>
            <w:hideMark/>
          </w:tcPr>
          <w:p w14:paraId="4925FFF0" w14:textId="77777777" w:rsidR="00824463" w:rsidRPr="001F794E" w:rsidRDefault="00824463">
            <w:r w:rsidRPr="001F794E">
              <w:t>Maintains insertion order</w:t>
            </w:r>
          </w:p>
        </w:tc>
      </w:tr>
      <w:tr w:rsidR="00824463" w:rsidRPr="001F794E" w14:paraId="622325E9" w14:textId="77777777" w:rsidTr="0082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E2360" w14:textId="77777777" w:rsidR="00824463" w:rsidRPr="001F794E" w:rsidRDefault="00824463">
            <w:r w:rsidRPr="001F794E">
              <w:t>Faster</w:t>
            </w:r>
          </w:p>
        </w:tc>
        <w:tc>
          <w:tcPr>
            <w:tcW w:w="0" w:type="auto"/>
            <w:vAlign w:val="center"/>
            <w:hideMark/>
          </w:tcPr>
          <w:p w14:paraId="3A30185B" w14:textId="77777777" w:rsidR="00824463" w:rsidRPr="001F794E" w:rsidRDefault="00824463">
            <w:r w:rsidRPr="001F794E">
              <w:t>Slightly slower</w:t>
            </w:r>
          </w:p>
        </w:tc>
      </w:tr>
      <w:tr w:rsidR="00824463" w:rsidRPr="001F794E" w14:paraId="10244B9E" w14:textId="77777777" w:rsidTr="0082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4717" w14:textId="77777777" w:rsidR="00824463" w:rsidRPr="001F794E" w:rsidRDefault="00824463">
            <w:r w:rsidRPr="001F794E">
              <w:t>Hashing only</w:t>
            </w:r>
          </w:p>
        </w:tc>
        <w:tc>
          <w:tcPr>
            <w:tcW w:w="0" w:type="auto"/>
            <w:vAlign w:val="center"/>
            <w:hideMark/>
          </w:tcPr>
          <w:p w14:paraId="301E2954" w14:textId="77777777" w:rsidR="00824463" w:rsidRPr="001F794E" w:rsidRDefault="00824463">
            <w:r w:rsidRPr="001F794E">
              <w:t>Hashing + linked list</w:t>
            </w:r>
          </w:p>
        </w:tc>
      </w:tr>
    </w:tbl>
    <w:p w14:paraId="5B75A68B" w14:textId="77777777" w:rsidR="00824463" w:rsidRPr="001F794E" w:rsidRDefault="00824463" w:rsidP="00824463">
      <w:pPr>
        <w:pStyle w:val="Heading3"/>
      </w:pPr>
      <w:r w:rsidRPr="001F794E">
        <w:t>Example</w:t>
      </w:r>
    </w:p>
    <w:p w14:paraId="4B82FA89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LinkedHashMap&lt;Integer,String&gt;</w:t>
      </w:r>
    </w:p>
    <w:p w14:paraId="7AD24404" w14:textId="77777777" w:rsidR="00824463" w:rsidRPr="001F794E" w:rsidRDefault="00824463" w:rsidP="00824463">
      <w:pPr>
        <w:pStyle w:val="Heading3"/>
      </w:pPr>
      <w:r w:rsidRPr="001F794E">
        <w:t>Important Point</w:t>
      </w:r>
    </w:p>
    <w:p w14:paraId="6F883D05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LinkedHashMap useful for predictable iteration order.</w:t>
      </w:r>
    </w:p>
    <w:p w14:paraId="5899D47D" w14:textId="77777777" w:rsidR="00824463" w:rsidRPr="001F794E" w:rsidRDefault="00824463" w:rsidP="00824463">
      <w:r w:rsidRPr="001F794E">
        <w:pict w14:anchorId="03B3EE99">
          <v:rect id="_x0000_i1767" style="width:0;height:1.5pt" o:hralign="center" o:hrstd="t" o:hr="t" fillcolor="#a0a0a0" stroked="f"/>
        </w:pict>
      </w:r>
    </w:p>
    <w:p w14:paraId="20799A00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547"/>
      </w:tblGrid>
      <w:tr w:rsidR="00824463" w:rsidRPr="001F794E" w14:paraId="69025BF3" w14:textId="77777777" w:rsidTr="00824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5BCA0" w14:textId="77777777" w:rsidR="00824463" w:rsidRPr="001F794E" w:rsidRDefault="0082446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00F24309" w14:textId="77777777" w:rsidR="00824463" w:rsidRPr="001F794E" w:rsidRDefault="0082446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LinkedHashMap</w:t>
            </w:r>
          </w:p>
        </w:tc>
      </w:tr>
      <w:tr w:rsidR="00824463" w:rsidRPr="001F794E" w14:paraId="164A9D75" w14:textId="77777777" w:rsidTr="0082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E7583" w14:textId="77777777" w:rsidR="00824463" w:rsidRPr="001F794E" w:rsidRDefault="00824463">
            <w:r w:rsidRPr="001F794E">
              <w:t>Unordered</w:t>
            </w:r>
          </w:p>
        </w:tc>
        <w:tc>
          <w:tcPr>
            <w:tcW w:w="0" w:type="auto"/>
            <w:vAlign w:val="center"/>
            <w:hideMark/>
          </w:tcPr>
          <w:p w14:paraId="663EE7AC" w14:textId="77777777" w:rsidR="00824463" w:rsidRPr="001F794E" w:rsidRDefault="00824463">
            <w:r w:rsidRPr="001F794E">
              <w:t>Ordered</w:t>
            </w:r>
          </w:p>
        </w:tc>
      </w:tr>
    </w:tbl>
    <w:p w14:paraId="47876187" w14:textId="77777777" w:rsidR="00824463" w:rsidRPr="001F794E" w:rsidRDefault="00824463" w:rsidP="00824463">
      <w:r w:rsidRPr="001F794E">
        <w:pict w14:anchorId="28D51689">
          <v:rect id="_x0000_i1768" style="width:0;height:1.5pt" o:hralign="center" o:hrstd="t" o:hr="t" fillcolor="#a0a0a0" stroked="f"/>
        </w:pict>
      </w:r>
    </w:p>
    <w:p w14:paraId="2FB55195" w14:textId="77777777" w:rsidR="00824463" w:rsidRPr="001F794E" w:rsidRDefault="00824463" w:rsidP="0082446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47. What is LinkedHashMap?</w:t>
      </w:r>
    </w:p>
    <w:p w14:paraId="5A079D4A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12A09C1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LinkedHashMap</w:t>
      </w:r>
      <w:r w:rsidRPr="001F794E">
        <w:rPr>
          <w:sz w:val="22"/>
          <w:szCs w:val="22"/>
        </w:rPr>
        <w:t xml:space="preserve"> maintains insertion order using linked list.</w:t>
      </w:r>
    </w:p>
    <w:p w14:paraId="74C52433" w14:textId="77777777" w:rsidR="00824463" w:rsidRPr="001F794E" w:rsidRDefault="00824463" w:rsidP="00824463">
      <w:pPr>
        <w:pStyle w:val="Heading3"/>
      </w:pPr>
      <w:r w:rsidRPr="001F794E">
        <w:t>Features</w:t>
      </w:r>
    </w:p>
    <w:p w14:paraId="4A0AB8BB" w14:textId="77777777" w:rsidR="00824463" w:rsidRPr="001F794E" w:rsidRDefault="00824463" w:rsidP="003003E2">
      <w:pPr>
        <w:pStyle w:val="NormalWeb"/>
        <w:numPr>
          <w:ilvl w:val="0"/>
          <w:numId w:val="284"/>
        </w:numPr>
        <w:rPr>
          <w:sz w:val="22"/>
          <w:szCs w:val="22"/>
        </w:rPr>
      </w:pPr>
      <w:r w:rsidRPr="001F794E">
        <w:rPr>
          <w:sz w:val="22"/>
          <w:szCs w:val="22"/>
        </w:rPr>
        <w:t>Ordered iteration</w:t>
      </w:r>
    </w:p>
    <w:p w14:paraId="185DAFAF" w14:textId="77777777" w:rsidR="00824463" w:rsidRPr="001F794E" w:rsidRDefault="00824463" w:rsidP="003003E2">
      <w:pPr>
        <w:pStyle w:val="NormalWeb"/>
        <w:numPr>
          <w:ilvl w:val="0"/>
          <w:numId w:val="284"/>
        </w:numPr>
        <w:rPr>
          <w:sz w:val="22"/>
          <w:szCs w:val="22"/>
        </w:rPr>
      </w:pPr>
      <w:r w:rsidRPr="001F794E">
        <w:rPr>
          <w:sz w:val="22"/>
          <w:szCs w:val="22"/>
        </w:rPr>
        <w:t>Faster lookup</w:t>
      </w:r>
    </w:p>
    <w:p w14:paraId="5D298691" w14:textId="77777777" w:rsidR="00824463" w:rsidRPr="001F794E" w:rsidRDefault="00824463" w:rsidP="003003E2">
      <w:pPr>
        <w:pStyle w:val="NormalWeb"/>
        <w:numPr>
          <w:ilvl w:val="0"/>
          <w:numId w:val="284"/>
        </w:numPr>
        <w:rPr>
          <w:sz w:val="22"/>
          <w:szCs w:val="22"/>
        </w:rPr>
      </w:pPr>
      <w:r w:rsidRPr="001F794E">
        <w:rPr>
          <w:sz w:val="22"/>
          <w:szCs w:val="22"/>
        </w:rPr>
        <w:t>Allows nulls</w:t>
      </w:r>
    </w:p>
    <w:p w14:paraId="1D1C5925" w14:textId="77777777" w:rsidR="00824463" w:rsidRPr="001F794E" w:rsidRDefault="00824463" w:rsidP="00824463">
      <w:pPr>
        <w:pStyle w:val="Heading3"/>
      </w:pPr>
      <w:r w:rsidRPr="001F794E">
        <w:t>Internal Structure</w:t>
      </w:r>
    </w:p>
    <w:p w14:paraId="6394AC91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HashMap + Doubly Linked List</w:t>
      </w:r>
    </w:p>
    <w:p w14:paraId="59AD257E" w14:textId="77777777" w:rsidR="00824463" w:rsidRPr="001F794E" w:rsidRDefault="00824463" w:rsidP="00824463">
      <w:pPr>
        <w:pStyle w:val="Heading3"/>
      </w:pPr>
      <w:r w:rsidRPr="001F794E">
        <w:t>Example</w:t>
      </w:r>
    </w:p>
    <w:p w14:paraId="62844569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LinkedHashMap&lt;Integer,String&gt; map =</w:t>
      </w:r>
    </w:p>
    <w:p w14:paraId="0767C9E7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LinkedHashMap&lt;&gt;();</w:t>
      </w:r>
    </w:p>
    <w:p w14:paraId="33B966F4" w14:textId="77777777" w:rsidR="00824463" w:rsidRPr="001F794E" w:rsidRDefault="00824463" w:rsidP="00824463">
      <w:pPr>
        <w:pStyle w:val="Heading3"/>
      </w:pPr>
      <w:r w:rsidRPr="001F794E">
        <w:t>Important Point</w:t>
      </w:r>
    </w:p>
    <w:p w14:paraId="6AAF75C8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in cache implementations.</w:t>
      </w:r>
    </w:p>
    <w:p w14:paraId="68465D02" w14:textId="77777777" w:rsidR="00824463" w:rsidRPr="001F794E" w:rsidRDefault="00824463" w:rsidP="00824463">
      <w:r w:rsidRPr="001F794E">
        <w:pict w14:anchorId="11CE4D08">
          <v:rect id="_x0000_i1769" style="width:0;height:1.5pt" o:hralign="center" o:hrstd="t" o:hr="t" fillcolor="#a0a0a0" stroked="f"/>
        </w:pict>
      </w:r>
    </w:p>
    <w:p w14:paraId="6E6B1062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C6066B5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Insertion order maintain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HashMap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LinkedHashMap.</w:t>
      </w:r>
    </w:p>
    <w:p w14:paraId="3950DED5" w14:textId="77777777" w:rsidR="00824463" w:rsidRPr="001F794E" w:rsidRDefault="00824463" w:rsidP="00824463">
      <w:pPr>
        <w:pStyle w:val="Heading3"/>
      </w:pPr>
      <w:r w:rsidRPr="001F794E">
        <w:t>Structure</w:t>
      </w:r>
    </w:p>
    <w:p w14:paraId="6E816A3E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HashMap + Linked List</w:t>
      </w:r>
    </w:p>
    <w:p w14:paraId="75D5B6B2" w14:textId="77777777" w:rsidR="00824463" w:rsidRPr="001F794E" w:rsidRDefault="00824463" w:rsidP="00824463">
      <w:r w:rsidRPr="001F794E">
        <w:pict w14:anchorId="326DD56B">
          <v:rect id="_x0000_i1770" style="width:0;height:1.5pt" o:hralign="center" o:hrstd="t" o:hr="t" fillcolor="#a0a0a0" stroked="f"/>
        </w:pict>
      </w:r>
    </w:p>
    <w:p w14:paraId="22CEB357" w14:textId="77777777" w:rsidR="00824463" w:rsidRPr="001F794E" w:rsidRDefault="00824463" w:rsidP="0082446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48. Difference between HashMap and TreeMap?</w:t>
      </w:r>
    </w:p>
    <w:p w14:paraId="6EC2E100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881"/>
      </w:tblGrid>
      <w:tr w:rsidR="00824463" w:rsidRPr="001F794E" w14:paraId="3B8B6647" w14:textId="77777777" w:rsidTr="00824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EB962" w14:textId="77777777" w:rsidR="00824463" w:rsidRPr="001F794E" w:rsidRDefault="0082446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125AAC29" w14:textId="77777777" w:rsidR="00824463" w:rsidRPr="001F794E" w:rsidRDefault="0082446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TreeMap</w:t>
            </w:r>
          </w:p>
        </w:tc>
      </w:tr>
      <w:tr w:rsidR="00824463" w:rsidRPr="001F794E" w14:paraId="6C5BF9EA" w14:textId="77777777" w:rsidTr="0082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F9346" w14:textId="77777777" w:rsidR="00824463" w:rsidRPr="001F794E" w:rsidRDefault="00824463">
            <w:r w:rsidRPr="001F794E">
              <w:lastRenderedPageBreak/>
              <w:t>Unordered</w:t>
            </w:r>
          </w:p>
        </w:tc>
        <w:tc>
          <w:tcPr>
            <w:tcW w:w="0" w:type="auto"/>
            <w:vAlign w:val="center"/>
            <w:hideMark/>
          </w:tcPr>
          <w:p w14:paraId="3521CA55" w14:textId="77777777" w:rsidR="00824463" w:rsidRPr="001F794E" w:rsidRDefault="00824463">
            <w:r w:rsidRPr="001F794E">
              <w:t>Sorted</w:t>
            </w:r>
          </w:p>
        </w:tc>
      </w:tr>
      <w:tr w:rsidR="00824463" w:rsidRPr="001F794E" w14:paraId="22BB9A2E" w14:textId="77777777" w:rsidTr="0082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7A73" w14:textId="77777777" w:rsidR="00824463" w:rsidRPr="001F794E" w:rsidRDefault="00824463">
            <w:r w:rsidRPr="001F794E">
              <w:t>O(1) average</w:t>
            </w:r>
          </w:p>
        </w:tc>
        <w:tc>
          <w:tcPr>
            <w:tcW w:w="0" w:type="auto"/>
            <w:vAlign w:val="center"/>
            <w:hideMark/>
          </w:tcPr>
          <w:p w14:paraId="5E594BBE" w14:textId="77777777" w:rsidR="00824463" w:rsidRPr="001F794E" w:rsidRDefault="00824463">
            <w:r w:rsidRPr="001F794E">
              <w:t>O(log n)</w:t>
            </w:r>
          </w:p>
        </w:tc>
      </w:tr>
      <w:tr w:rsidR="00824463" w:rsidRPr="001F794E" w14:paraId="1109836D" w14:textId="77777777" w:rsidTr="0082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AE9B" w14:textId="77777777" w:rsidR="00824463" w:rsidRPr="001F794E" w:rsidRDefault="00824463">
            <w:r w:rsidRPr="001F794E">
              <w:t>Uses hashing</w:t>
            </w:r>
          </w:p>
        </w:tc>
        <w:tc>
          <w:tcPr>
            <w:tcW w:w="0" w:type="auto"/>
            <w:vAlign w:val="center"/>
            <w:hideMark/>
          </w:tcPr>
          <w:p w14:paraId="0B352643" w14:textId="77777777" w:rsidR="00824463" w:rsidRPr="001F794E" w:rsidRDefault="00824463">
            <w:r w:rsidRPr="001F794E">
              <w:t>Uses Red-Black Tree</w:t>
            </w:r>
          </w:p>
        </w:tc>
      </w:tr>
    </w:tbl>
    <w:p w14:paraId="3503B115" w14:textId="77777777" w:rsidR="00824463" w:rsidRPr="001F794E" w:rsidRDefault="00824463" w:rsidP="00824463">
      <w:pPr>
        <w:pStyle w:val="Heading3"/>
      </w:pPr>
      <w:r w:rsidRPr="001F794E">
        <w:t>Example</w:t>
      </w:r>
    </w:p>
    <w:p w14:paraId="69AD4D37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TreeMap&lt;Integer,String&gt;</w:t>
      </w:r>
    </w:p>
    <w:p w14:paraId="387827F9" w14:textId="77777777" w:rsidR="00824463" w:rsidRPr="001F794E" w:rsidRDefault="00824463" w:rsidP="00824463">
      <w:pPr>
        <w:pStyle w:val="Heading3"/>
      </w:pPr>
      <w:r w:rsidRPr="001F794E">
        <w:t>Important Point</w:t>
      </w:r>
    </w:p>
    <w:p w14:paraId="74A251FF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TreeMap sorts keys automatically.</w:t>
      </w:r>
    </w:p>
    <w:p w14:paraId="12309BFA" w14:textId="77777777" w:rsidR="00824463" w:rsidRPr="001F794E" w:rsidRDefault="00824463" w:rsidP="00824463">
      <w:r w:rsidRPr="001F794E">
        <w:pict w14:anchorId="3AA13579">
          <v:rect id="_x0000_i1771" style="width:0;height:1.5pt" o:hralign="center" o:hrstd="t" o:hr="t" fillcolor="#a0a0a0" stroked="f"/>
        </w:pict>
      </w:r>
    </w:p>
    <w:p w14:paraId="6DDC6E81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903"/>
      </w:tblGrid>
      <w:tr w:rsidR="00824463" w:rsidRPr="001F794E" w14:paraId="68FB9CA0" w14:textId="77777777" w:rsidTr="008244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83CE8" w14:textId="77777777" w:rsidR="00824463" w:rsidRPr="001F794E" w:rsidRDefault="0082446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51955570" w14:textId="77777777" w:rsidR="00824463" w:rsidRPr="001F794E" w:rsidRDefault="0082446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TreeMap</w:t>
            </w:r>
          </w:p>
        </w:tc>
      </w:tr>
      <w:tr w:rsidR="00824463" w:rsidRPr="001F794E" w14:paraId="6EFA3929" w14:textId="77777777" w:rsidTr="0082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49865" w14:textId="77777777" w:rsidR="00824463" w:rsidRPr="001F794E" w:rsidRDefault="00824463">
            <w:r w:rsidRPr="001F794E">
              <w:t>Unordered</w:t>
            </w:r>
          </w:p>
        </w:tc>
        <w:tc>
          <w:tcPr>
            <w:tcW w:w="0" w:type="auto"/>
            <w:vAlign w:val="center"/>
            <w:hideMark/>
          </w:tcPr>
          <w:p w14:paraId="06470E3F" w14:textId="77777777" w:rsidR="00824463" w:rsidRPr="001F794E" w:rsidRDefault="00824463">
            <w:r w:rsidRPr="001F794E">
              <w:t>Sorted</w:t>
            </w:r>
          </w:p>
        </w:tc>
      </w:tr>
      <w:tr w:rsidR="00824463" w:rsidRPr="001F794E" w14:paraId="4090C3EA" w14:textId="77777777" w:rsidTr="008244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D588" w14:textId="77777777" w:rsidR="00824463" w:rsidRPr="001F794E" w:rsidRDefault="00824463">
            <w:r w:rsidRPr="001F794E">
              <w:t>Faster</w:t>
            </w:r>
          </w:p>
        </w:tc>
        <w:tc>
          <w:tcPr>
            <w:tcW w:w="0" w:type="auto"/>
            <w:vAlign w:val="center"/>
            <w:hideMark/>
          </w:tcPr>
          <w:p w14:paraId="2D5F6ACB" w14:textId="77777777" w:rsidR="00824463" w:rsidRPr="001F794E" w:rsidRDefault="00824463">
            <w:r w:rsidRPr="001F794E">
              <w:t>Slower</w:t>
            </w:r>
          </w:p>
        </w:tc>
      </w:tr>
    </w:tbl>
    <w:p w14:paraId="0CB8BD81" w14:textId="77777777" w:rsidR="00824463" w:rsidRPr="001F794E" w:rsidRDefault="00824463" w:rsidP="00824463">
      <w:r w:rsidRPr="001F794E">
        <w:pict w14:anchorId="558D475C">
          <v:rect id="_x0000_i1772" style="width:0;height:1.5pt" o:hralign="center" o:hrstd="t" o:hr="t" fillcolor="#a0a0a0" stroked="f"/>
        </w:pict>
      </w:r>
    </w:p>
    <w:p w14:paraId="264ABB02" w14:textId="77777777" w:rsidR="00824463" w:rsidRPr="001F794E" w:rsidRDefault="00824463" w:rsidP="0082446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49. What is TreeMap?</w:t>
      </w:r>
    </w:p>
    <w:p w14:paraId="1BF4F799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FCB6115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TreeMap</w:t>
      </w:r>
      <w:r w:rsidRPr="001F794E">
        <w:rPr>
          <w:sz w:val="22"/>
          <w:szCs w:val="22"/>
        </w:rPr>
        <w:t xml:space="preserve"> stores sorted key-value pairs.</w:t>
      </w:r>
    </w:p>
    <w:p w14:paraId="58581474" w14:textId="77777777" w:rsidR="00824463" w:rsidRPr="001F794E" w:rsidRDefault="00824463" w:rsidP="00824463">
      <w:pPr>
        <w:pStyle w:val="Heading3"/>
      </w:pPr>
      <w:r w:rsidRPr="001F794E">
        <w:t>Features</w:t>
      </w:r>
    </w:p>
    <w:p w14:paraId="46159E53" w14:textId="77777777" w:rsidR="00824463" w:rsidRPr="001F794E" w:rsidRDefault="00824463" w:rsidP="003003E2">
      <w:pPr>
        <w:pStyle w:val="NormalWeb"/>
        <w:numPr>
          <w:ilvl w:val="0"/>
          <w:numId w:val="285"/>
        </w:numPr>
        <w:rPr>
          <w:sz w:val="22"/>
          <w:szCs w:val="22"/>
        </w:rPr>
      </w:pPr>
      <w:r w:rsidRPr="001F794E">
        <w:rPr>
          <w:sz w:val="22"/>
          <w:szCs w:val="22"/>
        </w:rPr>
        <w:t>Sorted keys</w:t>
      </w:r>
    </w:p>
    <w:p w14:paraId="4667BD7A" w14:textId="77777777" w:rsidR="00824463" w:rsidRPr="001F794E" w:rsidRDefault="00824463" w:rsidP="003003E2">
      <w:pPr>
        <w:pStyle w:val="NormalWeb"/>
        <w:numPr>
          <w:ilvl w:val="0"/>
          <w:numId w:val="285"/>
        </w:numPr>
        <w:rPr>
          <w:sz w:val="22"/>
          <w:szCs w:val="22"/>
        </w:rPr>
      </w:pPr>
      <w:r w:rsidRPr="001F794E">
        <w:rPr>
          <w:sz w:val="22"/>
          <w:szCs w:val="22"/>
        </w:rPr>
        <w:t>No null key</w:t>
      </w:r>
    </w:p>
    <w:p w14:paraId="14DCDDAB" w14:textId="77777777" w:rsidR="00824463" w:rsidRPr="001F794E" w:rsidRDefault="00824463" w:rsidP="003003E2">
      <w:pPr>
        <w:pStyle w:val="NormalWeb"/>
        <w:numPr>
          <w:ilvl w:val="0"/>
          <w:numId w:val="285"/>
        </w:numPr>
        <w:rPr>
          <w:sz w:val="22"/>
          <w:szCs w:val="22"/>
        </w:rPr>
      </w:pPr>
      <w:r w:rsidRPr="001F794E">
        <w:rPr>
          <w:sz w:val="22"/>
          <w:szCs w:val="22"/>
        </w:rPr>
        <w:t>NavigableMap implementation</w:t>
      </w:r>
    </w:p>
    <w:p w14:paraId="7830B59F" w14:textId="77777777" w:rsidR="00824463" w:rsidRPr="001F794E" w:rsidRDefault="00824463" w:rsidP="00824463">
      <w:pPr>
        <w:pStyle w:val="Heading3"/>
      </w:pPr>
      <w:r w:rsidRPr="001F794E">
        <w:lastRenderedPageBreak/>
        <w:t>Internal Structure</w:t>
      </w:r>
    </w:p>
    <w:p w14:paraId="7FB4800E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Red-Black Tree</w:t>
      </w:r>
    </w:p>
    <w:p w14:paraId="4AA19D7C" w14:textId="77777777" w:rsidR="00824463" w:rsidRPr="001F794E" w:rsidRDefault="00824463" w:rsidP="00824463">
      <w:pPr>
        <w:pStyle w:val="Heading3"/>
      </w:pPr>
      <w:r w:rsidRPr="001F794E">
        <w:t>Example</w:t>
      </w:r>
    </w:p>
    <w:p w14:paraId="35237663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TreeMap&lt;Integer,String&gt; map =</w:t>
      </w:r>
    </w:p>
    <w:p w14:paraId="2C8193BA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TreeMap&lt;&gt;();</w:t>
      </w:r>
    </w:p>
    <w:p w14:paraId="020CFF4C" w14:textId="77777777" w:rsidR="00824463" w:rsidRPr="001F794E" w:rsidRDefault="00824463" w:rsidP="00824463">
      <w:pPr>
        <w:pStyle w:val="Heading3"/>
      </w:pPr>
      <w:r w:rsidRPr="001F794E">
        <w:t>Important Point</w:t>
      </w:r>
    </w:p>
    <w:p w14:paraId="47AAA6FA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Sorting based on:</w:t>
      </w:r>
    </w:p>
    <w:p w14:paraId="78D4B0A4" w14:textId="77777777" w:rsidR="00824463" w:rsidRPr="001F794E" w:rsidRDefault="00824463" w:rsidP="003003E2">
      <w:pPr>
        <w:pStyle w:val="NormalWeb"/>
        <w:numPr>
          <w:ilvl w:val="0"/>
          <w:numId w:val="286"/>
        </w:numPr>
        <w:rPr>
          <w:sz w:val="22"/>
          <w:szCs w:val="22"/>
        </w:rPr>
      </w:pPr>
      <w:r w:rsidRPr="001F794E">
        <w:rPr>
          <w:sz w:val="22"/>
          <w:szCs w:val="22"/>
        </w:rPr>
        <w:t>Comparable</w:t>
      </w:r>
    </w:p>
    <w:p w14:paraId="12898309" w14:textId="77777777" w:rsidR="00824463" w:rsidRPr="001F794E" w:rsidRDefault="00824463" w:rsidP="003003E2">
      <w:pPr>
        <w:pStyle w:val="NormalWeb"/>
        <w:numPr>
          <w:ilvl w:val="0"/>
          <w:numId w:val="286"/>
        </w:numPr>
        <w:rPr>
          <w:sz w:val="22"/>
          <w:szCs w:val="22"/>
        </w:rPr>
      </w:pPr>
      <w:r w:rsidRPr="001F794E">
        <w:rPr>
          <w:sz w:val="22"/>
          <w:szCs w:val="22"/>
        </w:rPr>
        <w:t>Comparator</w:t>
      </w:r>
    </w:p>
    <w:p w14:paraId="4074A2B2" w14:textId="77777777" w:rsidR="00824463" w:rsidRPr="001F794E" w:rsidRDefault="00824463" w:rsidP="00824463">
      <w:r w:rsidRPr="001F794E">
        <w:pict w14:anchorId="27F77D8C">
          <v:rect id="_x0000_i1773" style="width:0;height:1.5pt" o:hralign="center" o:hrstd="t" o:hr="t" fillcolor="#a0a0a0" stroked="f"/>
        </w:pict>
      </w:r>
    </w:p>
    <w:p w14:paraId="559269DE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CF4565E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Sorted keys store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Map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TreeMap.</w:t>
      </w:r>
    </w:p>
    <w:p w14:paraId="74A2437D" w14:textId="77777777" w:rsidR="00824463" w:rsidRPr="001F794E" w:rsidRDefault="00824463" w:rsidP="00824463">
      <w:pPr>
        <w:pStyle w:val="Heading3"/>
      </w:pPr>
      <w:r w:rsidRPr="001F794E">
        <w:t>Features</w:t>
      </w:r>
    </w:p>
    <w:p w14:paraId="10040F9E" w14:textId="77777777" w:rsidR="00824463" w:rsidRPr="001F794E" w:rsidRDefault="00824463" w:rsidP="003003E2">
      <w:pPr>
        <w:pStyle w:val="NormalWeb"/>
        <w:numPr>
          <w:ilvl w:val="0"/>
          <w:numId w:val="287"/>
        </w:numPr>
        <w:rPr>
          <w:sz w:val="22"/>
          <w:szCs w:val="22"/>
        </w:rPr>
      </w:pPr>
      <w:r w:rsidRPr="001F794E">
        <w:rPr>
          <w:sz w:val="22"/>
          <w:szCs w:val="22"/>
        </w:rPr>
        <w:t>Sorted</w:t>
      </w:r>
    </w:p>
    <w:p w14:paraId="06D7E7F5" w14:textId="77777777" w:rsidR="00824463" w:rsidRPr="001F794E" w:rsidRDefault="00824463" w:rsidP="003003E2">
      <w:pPr>
        <w:pStyle w:val="NormalWeb"/>
        <w:numPr>
          <w:ilvl w:val="0"/>
          <w:numId w:val="28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Null key allowed </w:t>
      </w:r>
      <w:r w:rsidRPr="001F794E">
        <w:rPr>
          <w:rFonts w:ascii="Nirmala UI" w:hAnsi="Nirmala UI" w:cs="Nirmala UI"/>
          <w:sz w:val="22"/>
          <w:szCs w:val="22"/>
        </w:rPr>
        <w:t>नाही</w:t>
      </w:r>
    </w:p>
    <w:p w14:paraId="23EA6764" w14:textId="77777777" w:rsidR="00824463" w:rsidRPr="001F794E" w:rsidRDefault="00824463" w:rsidP="00824463">
      <w:r w:rsidRPr="001F794E">
        <w:pict w14:anchorId="5C9837A1">
          <v:rect id="_x0000_i1774" style="width:0;height:1.5pt" o:hralign="center" o:hrstd="t" o:hr="t" fillcolor="#a0a0a0" stroked="f"/>
        </w:pict>
      </w:r>
    </w:p>
    <w:p w14:paraId="728D2272" w14:textId="77777777" w:rsidR="00824463" w:rsidRPr="001F794E" w:rsidRDefault="00824463" w:rsidP="0082446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50. What is NavigableMap?</w:t>
      </w:r>
    </w:p>
    <w:p w14:paraId="2B6F5551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928DF76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NavigableMap</w:t>
      </w:r>
      <w:r w:rsidRPr="001F794E">
        <w:rPr>
          <w:sz w:val="22"/>
          <w:szCs w:val="22"/>
        </w:rPr>
        <w:t xml:space="preserve"> provides navigation methods for sorted maps.</w:t>
      </w:r>
    </w:p>
    <w:p w14:paraId="6011A64E" w14:textId="77777777" w:rsidR="00824463" w:rsidRPr="001F794E" w:rsidRDefault="00824463" w:rsidP="00824463">
      <w:pPr>
        <w:pStyle w:val="Heading3"/>
      </w:pPr>
      <w:r w:rsidRPr="001F794E">
        <w:t>Methods</w:t>
      </w:r>
    </w:p>
    <w:p w14:paraId="2025E284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higherKey()</w:t>
      </w:r>
    </w:p>
    <w:p w14:paraId="686FB62C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lowerKey()</w:t>
      </w:r>
    </w:p>
    <w:p w14:paraId="20AC961F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ceilingKey()</w:t>
      </w:r>
    </w:p>
    <w:p w14:paraId="1807D877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floorKey()</w:t>
      </w:r>
    </w:p>
    <w:p w14:paraId="0007FF5D" w14:textId="77777777" w:rsidR="00824463" w:rsidRPr="001F794E" w:rsidRDefault="00824463" w:rsidP="00824463">
      <w:pPr>
        <w:pStyle w:val="Heading3"/>
      </w:pPr>
      <w:r w:rsidRPr="001F794E">
        <w:lastRenderedPageBreak/>
        <w:t>Example</w:t>
      </w:r>
    </w:p>
    <w:p w14:paraId="4DDC33C1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TreeMap&lt;Integer,String&gt; map =</w:t>
      </w:r>
    </w:p>
    <w:p w14:paraId="13BA49F6" w14:textId="77777777" w:rsidR="00824463" w:rsidRPr="001F794E" w:rsidRDefault="00824463" w:rsidP="0082446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TreeMap&lt;&gt;();</w:t>
      </w:r>
    </w:p>
    <w:p w14:paraId="6CB4111F" w14:textId="77777777" w:rsidR="00824463" w:rsidRPr="001F794E" w:rsidRDefault="00824463" w:rsidP="00824463">
      <w:pPr>
        <w:pStyle w:val="Heading3"/>
      </w:pPr>
      <w:r w:rsidRPr="001F794E">
        <w:t>Uses</w:t>
      </w:r>
    </w:p>
    <w:p w14:paraId="5301B94A" w14:textId="77777777" w:rsidR="00824463" w:rsidRPr="001F794E" w:rsidRDefault="00824463" w:rsidP="003003E2">
      <w:pPr>
        <w:pStyle w:val="NormalWeb"/>
        <w:numPr>
          <w:ilvl w:val="0"/>
          <w:numId w:val="288"/>
        </w:numPr>
        <w:rPr>
          <w:sz w:val="22"/>
          <w:szCs w:val="22"/>
        </w:rPr>
      </w:pPr>
      <w:r w:rsidRPr="001F794E">
        <w:rPr>
          <w:sz w:val="22"/>
          <w:szCs w:val="22"/>
        </w:rPr>
        <w:t>Range searching</w:t>
      </w:r>
    </w:p>
    <w:p w14:paraId="042E1C6F" w14:textId="77777777" w:rsidR="00824463" w:rsidRPr="001F794E" w:rsidRDefault="00824463" w:rsidP="003003E2">
      <w:pPr>
        <w:pStyle w:val="NormalWeb"/>
        <w:numPr>
          <w:ilvl w:val="0"/>
          <w:numId w:val="288"/>
        </w:numPr>
        <w:rPr>
          <w:sz w:val="22"/>
          <w:szCs w:val="22"/>
        </w:rPr>
      </w:pPr>
      <w:r w:rsidRPr="001F794E">
        <w:rPr>
          <w:sz w:val="22"/>
          <w:szCs w:val="22"/>
        </w:rPr>
        <w:t>Closest key finding</w:t>
      </w:r>
    </w:p>
    <w:p w14:paraId="78058BEA" w14:textId="77777777" w:rsidR="00824463" w:rsidRPr="001F794E" w:rsidRDefault="00824463" w:rsidP="00824463">
      <w:pPr>
        <w:pStyle w:val="Heading3"/>
      </w:pPr>
      <w:r w:rsidRPr="001F794E">
        <w:t>Important Point</w:t>
      </w:r>
    </w:p>
    <w:p w14:paraId="07D575B0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TreeMap implements NavigableMap.</w:t>
      </w:r>
    </w:p>
    <w:p w14:paraId="2310A726" w14:textId="77777777" w:rsidR="00824463" w:rsidRPr="001F794E" w:rsidRDefault="00824463" w:rsidP="00824463">
      <w:r w:rsidRPr="001F794E">
        <w:pict w14:anchorId="569AF82C">
          <v:rect id="_x0000_i1775" style="width:0;height:1.5pt" o:hralign="center" o:hrstd="t" o:hr="t" fillcolor="#a0a0a0" stroked="f"/>
        </w:pict>
      </w:r>
    </w:p>
    <w:p w14:paraId="50E917D9" w14:textId="77777777" w:rsidR="00824463" w:rsidRPr="001F794E" w:rsidRDefault="00824463" w:rsidP="0082446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944BEC5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Sorted map navigation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जाणारी</w:t>
      </w:r>
      <w:r w:rsidRPr="001F794E">
        <w:rPr>
          <w:sz w:val="22"/>
          <w:szCs w:val="22"/>
        </w:rPr>
        <w:t xml:space="preserve">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NavigableMap.</w:t>
      </w:r>
    </w:p>
    <w:p w14:paraId="7D57445C" w14:textId="77777777" w:rsidR="00824463" w:rsidRPr="001F794E" w:rsidRDefault="00824463" w:rsidP="00824463">
      <w:pPr>
        <w:pStyle w:val="Heading3"/>
      </w:pPr>
      <w:r w:rsidRPr="001F794E">
        <w:t>Methods</w:t>
      </w:r>
    </w:p>
    <w:p w14:paraId="17E6717D" w14:textId="77777777" w:rsidR="00824463" w:rsidRPr="001F794E" w:rsidRDefault="00824463" w:rsidP="003003E2">
      <w:pPr>
        <w:pStyle w:val="NormalWeb"/>
        <w:numPr>
          <w:ilvl w:val="0"/>
          <w:numId w:val="289"/>
        </w:numPr>
        <w:rPr>
          <w:sz w:val="22"/>
          <w:szCs w:val="22"/>
        </w:rPr>
      </w:pPr>
      <w:r w:rsidRPr="001F794E">
        <w:rPr>
          <w:sz w:val="22"/>
          <w:szCs w:val="22"/>
        </w:rPr>
        <w:t>higherKey()</w:t>
      </w:r>
    </w:p>
    <w:p w14:paraId="7E9C89D2" w14:textId="77777777" w:rsidR="00824463" w:rsidRPr="001F794E" w:rsidRDefault="00824463" w:rsidP="003003E2">
      <w:pPr>
        <w:pStyle w:val="NormalWeb"/>
        <w:numPr>
          <w:ilvl w:val="0"/>
          <w:numId w:val="289"/>
        </w:numPr>
        <w:rPr>
          <w:sz w:val="22"/>
          <w:szCs w:val="22"/>
        </w:rPr>
      </w:pPr>
      <w:r w:rsidRPr="001F794E">
        <w:rPr>
          <w:sz w:val="22"/>
          <w:szCs w:val="22"/>
        </w:rPr>
        <w:t>lowerKey()</w:t>
      </w:r>
    </w:p>
    <w:p w14:paraId="56602D15" w14:textId="77777777" w:rsidR="00824463" w:rsidRPr="001F794E" w:rsidRDefault="00824463" w:rsidP="00824463">
      <w:pPr>
        <w:pStyle w:val="Heading3"/>
      </w:pPr>
      <w:r w:rsidRPr="001F794E">
        <w:t>Important</w:t>
      </w:r>
    </w:p>
    <w:p w14:paraId="42AE58C5" w14:textId="77777777" w:rsidR="00824463" w:rsidRPr="001F794E" w:rsidRDefault="00824463" w:rsidP="0082446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TreeMap </w:t>
      </w:r>
      <w:r w:rsidRPr="001F794E">
        <w:rPr>
          <w:rFonts w:ascii="Nirmala UI" w:hAnsi="Nirmala UI" w:cs="Nirmala UI"/>
          <w:sz w:val="22"/>
          <w:szCs w:val="22"/>
        </w:rPr>
        <w:t>ही</w:t>
      </w:r>
      <w:r w:rsidRPr="001F794E">
        <w:rPr>
          <w:sz w:val="22"/>
          <w:szCs w:val="22"/>
        </w:rPr>
        <w:t xml:space="preserve"> interface implement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359044C0" w14:textId="77777777" w:rsidR="00824463" w:rsidRPr="001F794E" w:rsidRDefault="00824463" w:rsidP="00824463">
      <w:r w:rsidRPr="001F794E">
        <w:pict w14:anchorId="122FA447">
          <v:rect id="_x0000_i1776" style="width:0;height:1.5pt" o:hralign="center" o:hrstd="t" o:hr="t" fillcolor="#a0a0a0" stroked="f"/>
        </w:pict>
      </w:r>
    </w:p>
    <w:p w14:paraId="5BE95AB7" w14:textId="77777777" w:rsidR="003A1ED4" w:rsidRPr="001F794E" w:rsidRDefault="003A1ED4" w:rsidP="003A1E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(51–60)</w:t>
      </w:r>
    </w:p>
    <w:p w14:paraId="2249F626" w14:textId="77777777" w:rsidR="003A1ED4" w:rsidRPr="001F794E" w:rsidRDefault="003A1ED4" w:rsidP="003A1ED4">
      <w:r w:rsidRPr="001F794E">
        <w:pict w14:anchorId="3B2AAFA0">
          <v:rect id="_x0000_i1777" style="width:0;height:1.5pt" o:hralign="center" o:hrstd="t" o:hr="t" fillcolor="#a0a0a0" stroked="f"/>
        </w:pict>
      </w:r>
    </w:p>
    <w:p w14:paraId="0A74D737" w14:textId="77777777" w:rsidR="003A1ED4" w:rsidRPr="001F794E" w:rsidRDefault="003A1ED4" w:rsidP="003A1E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51. What is ConcurrentModificationException?</w:t>
      </w:r>
    </w:p>
    <w:p w14:paraId="3F71106E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F900F52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Occurs when collection is modified while iterating.</w:t>
      </w:r>
    </w:p>
    <w:p w14:paraId="04A8A1F2" w14:textId="77777777" w:rsidR="003A1ED4" w:rsidRPr="001F794E" w:rsidRDefault="003A1ED4" w:rsidP="003A1ED4">
      <w:pPr>
        <w:pStyle w:val="Heading3"/>
      </w:pPr>
      <w:r w:rsidRPr="001F794E">
        <w:lastRenderedPageBreak/>
        <w:t>Example</w:t>
      </w:r>
    </w:p>
    <w:p w14:paraId="54597CC8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ArrayList&lt;Integer&gt; list =</w:t>
      </w:r>
    </w:p>
    <w:p w14:paraId="0814E385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ArrayList&lt;&gt;();</w:t>
      </w:r>
    </w:p>
    <w:p w14:paraId="24691725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</w:p>
    <w:p w14:paraId="6EA9B843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list.add(10);</w:t>
      </w:r>
    </w:p>
    <w:p w14:paraId="000EC9AC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list.add(20);</w:t>
      </w:r>
    </w:p>
    <w:p w14:paraId="525B6B2E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</w:p>
    <w:p w14:paraId="182B972F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for(Integer i : list) {</w:t>
      </w:r>
    </w:p>
    <w:p w14:paraId="5B53B486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</w:p>
    <w:p w14:paraId="35415957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list.add(30);</w:t>
      </w:r>
    </w:p>
    <w:p w14:paraId="270D1E39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D4D2C5A" w14:textId="77777777" w:rsidR="003A1ED4" w:rsidRPr="001F794E" w:rsidRDefault="003A1ED4" w:rsidP="003A1ED4">
      <w:pPr>
        <w:pStyle w:val="Heading3"/>
      </w:pPr>
      <w:r w:rsidRPr="001F794E">
        <w:t>Output</w:t>
      </w:r>
    </w:p>
    <w:p w14:paraId="54AB42A6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ConcurrentModificationException</w:t>
      </w:r>
    </w:p>
    <w:p w14:paraId="4928BEDC" w14:textId="77777777" w:rsidR="003A1ED4" w:rsidRPr="001F794E" w:rsidRDefault="003A1ED4" w:rsidP="003A1ED4">
      <w:pPr>
        <w:pStyle w:val="Heading3"/>
      </w:pPr>
      <w:r w:rsidRPr="001F794E">
        <w:t>Important Point</w:t>
      </w:r>
    </w:p>
    <w:p w14:paraId="3B2ECE9F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Fail-fast iterators detect structural modification.</w:t>
      </w:r>
    </w:p>
    <w:p w14:paraId="0DB9754B" w14:textId="77777777" w:rsidR="003A1ED4" w:rsidRPr="001F794E" w:rsidRDefault="003A1ED4" w:rsidP="003A1ED4">
      <w:r w:rsidRPr="001F794E">
        <w:pict w14:anchorId="6FA05A00">
          <v:rect id="_x0000_i1778" style="width:0;height:1.5pt" o:hralign="center" o:hrstd="t" o:hr="t" fillcolor="#a0a0a0" stroked="f"/>
        </w:pict>
      </w:r>
    </w:p>
    <w:p w14:paraId="1ED57552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E0291AB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Iteration </w:t>
      </w:r>
      <w:r w:rsidRPr="001F794E">
        <w:rPr>
          <w:rFonts w:ascii="Nirmala UI" w:hAnsi="Nirmala UI" w:cs="Nirmala UI"/>
          <w:sz w:val="22"/>
          <w:szCs w:val="22"/>
        </w:rPr>
        <w:t>चालू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असताना</w:t>
      </w:r>
      <w:r w:rsidRPr="001F794E">
        <w:rPr>
          <w:sz w:val="22"/>
          <w:szCs w:val="22"/>
        </w:rPr>
        <w:t xml:space="preserve"> collection modify </w:t>
      </w:r>
      <w:r w:rsidRPr="001F794E">
        <w:rPr>
          <w:rFonts w:ascii="Nirmala UI" w:hAnsi="Nirmala UI" w:cs="Nirmala UI"/>
          <w:sz w:val="22"/>
          <w:szCs w:val="22"/>
        </w:rPr>
        <w:t>केल्यास</w:t>
      </w:r>
      <w:r w:rsidRPr="001F794E">
        <w:rPr>
          <w:sz w:val="22"/>
          <w:szCs w:val="22"/>
        </w:rPr>
        <w:t>:</w:t>
      </w:r>
    </w:p>
    <w:p w14:paraId="439B46E1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ConcurrentModificationException</w:t>
      </w:r>
    </w:p>
    <w:p w14:paraId="36FB0606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येते</w:t>
      </w:r>
      <w:r w:rsidRPr="001F794E">
        <w:rPr>
          <w:sz w:val="22"/>
          <w:szCs w:val="22"/>
        </w:rPr>
        <w:t>.</w:t>
      </w:r>
    </w:p>
    <w:p w14:paraId="5722D750" w14:textId="77777777" w:rsidR="003A1ED4" w:rsidRPr="001F794E" w:rsidRDefault="003A1ED4" w:rsidP="003A1ED4">
      <w:r w:rsidRPr="001F794E">
        <w:pict w14:anchorId="75A999C6">
          <v:rect id="_x0000_i1779" style="width:0;height:1.5pt" o:hralign="center" o:hrstd="t" o:hr="t" fillcolor="#a0a0a0" stroked="f"/>
        </w:pict>
      </w:r>
    </w:p>
    <w:p w14:paraId="6EAB0EAC" w14:textId="77777777" w:rsidR="003A1ED4" w:rsidRPr="001F794E" w:rsidRDefault="003A1ED4" w:rsidP="003A1E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52. What is fail-fast iterator?</w:t>
      </w:r>
    </w:p>
    <w:p w14:paraId="335ECAEE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69BDC69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Fail-fast iterator immediately throws exception if collection changes during iteration.</w:t>
      </w:r>
    </w:p>
    <w:p w14:paraId="34637AB7" w14:textId="77777777" w:rsidR="003A1ED4" w:rsidRPr="001F794E" w:rsidRDefault="003A1ED4" w:rsidP="003A1ED4">
      <w:pPr>
        <w:pStyle w:val="Heading3"/>
      </w:pPr>
      <w:r w:rsidRPr="001F794E">
        <w:lastRenderedPageBreak/>
        <w:t>Example Collections</w:t>
      </w:r>
    </w:p>
    <w:p w14:paraId="67679EC3" w14:textId="77777777" w:rsidR="003A1ED4" w:rsidRPr="001F794E" w:rsidRDefault="003A1ED4" w:rsidP="003003E2">
      <w:pPr>
        <w:pStyle w:val="NormalWeb"/>
        <w:numPr>
          <w:ilvl w:val="0"/>
          <w:numId w:val="290"/>
        </w:numPr>
        <w:rPr>
          <w:sz w:val="22"/>
          <w:szCs w:val="22"/>
        </w:rPr>
      </w:pPr>
      <w:r w:rsidRPr="001F794E">
        <w:rPr>
          <w:sz w:val="22"/>
          <w:szCs w:val="22"/>
        </w:rPr>
        <w:t>ArrayList</w:t>
      </w:r>
    </w:p>
    <w:p w14:paraId="0D428858" w14:textId="77777777" w:rsidR="003A1ED4" w:rsidRPr="001F794E" w:rsidRDefault="003A1ED4" w:rsidP="003003E2">
      <w:pPr>
        <w:pStyle w:val="NormalWeb"/>
        <w:numPr>
          <w:ilvl w:val="0"/>
          <w:numId w:val="290"/>
        </w:numPr>
        <w:rPr>
          <w:sz w:val="22"/>
          <w:szCs w:val="22"/>
        </w:rPr>
      </w:pPr>
      <w:r w:rsidRPr="001F794E">
        <w:rPr>
          <w:sz w:val="22"/>
          <w:szCs w:val="22"/>
        </w:rPr>
        <w:t>HashMap</w:t>
      </w:r>
    </w:p>
    <w:p w14:paraId="4C7541DA" w14:textId="77777777" w:rsidR="003A1ED4" w:rsidRPr="001F794E" w:rsidRDefault="003A1ED4" w:rsidP="003003E2">
      <w:pPr>
        <w:pStyle w:val="NormalWeb"/>
        <w:numPr>
          <w:ilvl w:val="0"/>
          <w:numId w:val="290"/>
        </w:numPr>
        <w:rPr>
          <w:sz w:val="22"/>
          <w:szCs w:val="22"/>
        </w:rPr>
      </w:pPr>
      <w:r w:rsidRPr="001F794E">
        <w:rPr>
          <w:sz w:val="22"/>
          <w:szCs w:val="22"/>
        </w:rPr>
        <w:t>HashSet</w:t>
      </w:r>
    </w:p>
    <w:p w14:paraId="496C36A4" w14:textId="77777777" w:rsidR="003A1ED4" w:rsidRPr="001F794E" w:rsidRDefault="003A1ED4" w:rsidP="003A1ED4">
      <w:pPr>
        <w:pStyle w:val="Heading3"/>
      </w:pPr>
      <w:r w:rsidRPr="001F794E">
        <w:t>Internal Mechanism</w:t>
      </w:r>
    </w:p>
    <w:p w14:paraId="57790160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Uses:</w:t>
      </w:r>
    </w:p>
    <w:p w14:paraId="5836AADF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modCount</w:t>
      </w:r>
    </w:p>
    <w:p w14:paraId="44461589" w14:textId="77777777" w:rsidR="003A1ED4" w:rsidRPr="001F794E" w:rsidRDefault="003A1ED4" w:rsidP="003A1ED4">
      <w:pPr>
        <w:pStyle w:val="Heading3"/>
      </w:pPr>
      <w:r w:rsidRPr="001F794E">
        <w:t>Important Point</w:t>
      </w:r>
    </w:p>
    <w:p w14:paraId="4FB51185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Best-effort detection only.</w:t>
      </w:r>
    </w:p>
    <w:p w14:paraId="706DF29B" w14:textId="77777777" w:rsidR="003A1ED4" w:rsidRPr="001F794E" w:rsidRDefault="003A1ED4" w:rsidP="003A1ED4">
      <w:r w:rsidRPr="001F794E">
        <w:pict w14:anchorId="067D30CD">
          <v:rect id="_x0000_i1780" style="width:0;height:1.5pt" o:hralign="center" o:hrstd="t" o:hr="t" fillcolor="#a0a0a0" stroked="f"/>
        </w:pict>
      </w:r>
    </w:p>
    <w:p w14:paraId="4501159A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5A680FF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Collection iteration </w:t>
      </w:r>
      <w:r w:rsidRPr="001F794E">
        <w:rPr>
          <w:rFonts w:ascii="Nirmala UI" w:hAnsi="Nirmala UI" w:cs="Nirmala UI"/>
          <w:sz w:val="22"/>
          <w:szCs w:val="22"/>
        </w:rPr>
        <w:t>दरम्यान</w:t>
      </w:r>
      <w:r w:rsidRPr="001F794E">
        <w:rPr>
          <w:sz w:val="22"/>
          <w:szCs w:val="22"/>
        </w:rPr>
        <w:t xml:space="preserve"> modification detect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exception throw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iterator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fail-fast iterator.</w:t>
      </w:r>
    </w:p>
    <w:p w14:paraId="6FAF9E7C" w14:textId="77777777" w:rsidR="003A1ED4" w:rsidRPr="001F794E" w:rsidRDefault="003A1ED4" w:rsidP="003A1ED4">
      <w:pPr>
        <w:pStyle w:val="Heading3"/>
      </w:pPr>
      <w:r w:rsidRPr="001F794E">
        <w:t>Internal</w:t>
      </w:r>
    </w:p>
    <w:p w14:paraId="3F5FF1CF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modCount</w:t>
      </w:r>
    </w:p>
    <w:p w14:paraId="5ECC684A" w14:textId="77777777" w:rsidR="003A1ED4" w:rsidRPr="001F794E" w:rsidRDefault="003A1ED4" w:rsidP="003A1ED4">
      <w:r w:rsidRPr="001F794E">
        <w:pict w14:anchorId="0BC5E34B">
          <v:rect id="_x0000_i1781" style="width:0;height:1.5pt" o:hralign="center" o:hrstd="t" o:hr="t" fillcolor="#a0a0a0" stroked="f"/>
        </w:pict>
      </w:r>
    </w:p>
    <w:p w14:paraId="62C9D3C5" w14:textId="77777777" w:rsidR="003A1ED4" w:rsidRPr="001F794E" w:rsidRDefault="003A1ED4" w:rsidP="003A1E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53. What is fail-safe iterator?</w:t>
      </w:r>
    </w:p>
    <w:p w14:paraId="73CE1430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3E97DA8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Fail-safe iterator works on cloned copy of collection.</w:t>
      </w:r>
    </w:p>
    <w:p w14:paraId="6F86788F" w14:textId="77777777" w:rsidR="003A1ED4" w:rsidRPr="001F794E" w:rsidRDefault="003A1ED4" w:rsidP="003A1ED4">
      <w:pPr>
        <w:pStyle w:val="Heading3"/>
      </w:pPr>
      <w:r w:rsidRPr="001F794E">
        <w:t>Example Collections</w:t>
      </w:r>
    </w:p>
    <w:p w14:paraId="14CC00AF" w14:textId="77777777" w:rsidR="003A1ED4" w:rsidRPr="001F794E" w:rsidRDefault="003A1ED4" w:rsidP="003003E2">
      <w:pPr>
        <w:pStyle w:val="NormalWeb"/>
        <w:numPr>
          <w:ilvl w:val="0"/>
          <w:numId w:val="291"/>
        </w:numPr>
        <w:rPr>
          <w:sz w:val="22"/>
          <w:szCs w:val="22"/>
        </w:rPr>
      </w:pPr>
      <w:r w:rsidRPr="001F794E">
        <w:rPr>
          <w:sz w:val="22"/>
          <w:szCs w:val="22"/>
        </w:rPr>
        <w:t>CopyOnWriteArrayList</w:t>
      </w:r>
    </w:p>
    <w:p w14:paraId="7143016E" w14:textId="77777777" w:rsidR="003A1ED4" w:rsidRPr="001F794E" w:rsidRDefault="003A1ED4" w:rsidP="003003E2">
      <w:pPr>
        <w:pStyle w:val="NormalWeb"/>
        <w:numPr>
          <w:ilvl w:val="0"/>
          <w:numId w:val="291"/>
        </w:numPr>
        <w:rPr>
          <w:sz w:val="22"/>
          <w:szCs w:val="22"/>
        </w:rPr>
      </w:pPr>
      <w:r w:rsidRPr="001F794E">
        <w:rPr>
          <w:sz w:val="22"/>
          <w:szCs w:val="22"/>
        </w:rPr>
        <w:t>ConcurrentHashMap</w:t>
      </w:r>
    </w:p>
    <w:p w14:paraId="329ABA38" w14:textId="77777777" w:rsidR="003A1ED4" w:rsidRPr="001F794E" w:rsidRDefault="003A1ED4" w:rsidP="003A1ED4">
      <w:pPr>
        <w:pStyle w:val="Heading3"/>
      </w:pPr>
      <w:r w:rsidRPr="001F794E">
        <w:lastRenderedPageBreak/>
        <w:t>Features</w:t>
      </w:r>
    </w:p>
    <w:p w14:paraId="74E6C77D" w14:textId="77777777" w:rsidR="003A1ED4" w:rsidRPr="001F794E" w:rsidRDefault="003A1ED4" w:rsidP="003003E2">
      <w:pPr>
        <w:pStyle w:val="NormalWeb"/>
        <w:numPr>
          <w:ilvl w:val="0"/>
          <w:numId w:val="292"/>
        </w:numPr>
        <w:rPr>
          <w:sz w:val="22"/>
          <w:szCs w:val="22"/>
        </w:rPr>
      </w:pPr>
      <w:r w:rsidRPr="001F794E">
        <w:rPr>
          <w:sz w:val="22"/>
          <w:szCs w:val="22"/>
        </w:rPr>
        <w:t>No ConcurrentModificationException</w:t>
      </w:r>
    </w:p>
    <w:p w14:paraId="547FFBBF" w14:textId="77777777" w:rsidR="003A1ED4" w:rsidRPr="001F794E" w:rsidRDefault="003A1ED4" w:rsidP="003003E2">
      <w:pPr>
        <w:pStyle w:val="NormalWeb"/>
        <w:numPr>
          <w:ilvl w:val="0"/>
          <w:numId w:val="292"/>
        </w:numPr>
        <w:rPr>
          <w:sz w:val="22"/>
          <w:szCs w:val="22"/>
        </w:rPr>
      </w:pPr>
      <w:r w:rsidRPr="001F794E">
        <w:rPr>
          <w:sz w:val="22"/>
          <w:szCs w:val="22"/>
        </w:rPr>
        <w:t>Safe during iteration</w:t>
      </w:r>
    </w:p>
    <w:p w14:paraId="4CE9B99C" w14:textId="77777777" w:rsidR="003A1ED4" w:rsidRPr="001F794E" w:rsidRDefault="003A1ED4" w:rsidP="003A1ED4">
      <w:pPr>
        <w:pStyle w:val="Heading3"/>
      </w:pPr>
      <w:r w:rsidRPr="001F794E">
        <w:t>Important Point</w:t>
      </w:r>
    </w:p>
    <w:p w14:paraId="3D826CBD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Extra memory used because of copy.</w:t>
      </w:r>
    </w:p>
    <w:p w14:paraId="4F926B0C" w14:textId="77777777" w:rsidR="003A1ED4" w:rsidRPr="001F794E" w:rsidRDefault="003A1ED4" w:rsidP="003A1ED4">
      <w:r w:rsidRPr="001F794E">
        <w:pict w14:anchorId="41AD7E47">
          <v:rect id="_x0000_i1782" style="width:0;height:1.5pt" o:hralign="center" o:hrstd="t" o:hr="t" fillcolor="#a0a0a0" stroked="f"/>
        </w:pict>
      </w:r>
    </w:p>
    <w:p w14:paraId="3F2183C6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3C929A9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Collection </w:t>
      </w:r>
      <w:r w:rsidRPr="001F794E">
        <w:rPr>
          <w:rFonts w:ascii="Nirmala UI" w:hAnsi="Nirmala UI" w:cs="Nirmala UI"/>
          <w:sz w:val="22"/>
          <w:szCs w:val="22"/>
        </w:rPr>
        <w:t>ची</w:t>
      </w:r>
      <w:r w:rsidRPr="001F794E">
        <w:rPr>
          <w:sz w:val="22"/>
          <w:szCs w:val="22"/>
        </w:rPr>
        <w:t xml:space="preserve"> copy </w:t>
      </w:r>
      <w:r w:rsidRPr="001F794E">
        <w:rPr>
          <w:rFonts w:ascii="Nirmala UI" w:hAnsi="Nirmala UI" w:cs="Nirmala UI"/>
          <w:sz w:val="22"/>
          <w:szCs w:val="22"/>
        </w:rPr>
        <w:t>वापरणारा</w:t>
      </w:r>
      <w:r w:rsidRPr="001F794E">
        <w:rPr>
          <w:sz w:val="22"/>
          <w:szCs w:val="22"/>
        </w:rPr>
        <w:t xml:space="preserve"> iterator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fail-safe iterator.</w:t>
      </w:r>
    </w:p>
    <w:p w14:paraId="574FECFE" w14:textId="77777777" w:rsidR="003A1ED4" w:rsidRPr="001F794E" w:rsidRDefault="003A1ED4" w:rsidP="003A1ED4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3043B9BF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ConcurrentModificationException </w:t>
      </w:r>
      <w:r w:rsidRPr="001F794E">
        <w:rPr>
          <w:rFonts w:ascii="Nirmala UI" w:hAnsi="Nirmala UI" w:cs="Nirmala UI"/>
          <w:sz w:val="22"/>
          <w:szCs w:val="22"/>
        </w:rPr>
        <w:t>येत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31399653" w14:textId="77777777" w:rsidR="003A1ED4" w:rsidRPr="001F794E" w:rsidRDefault="003A1ED4" w:rsidP="003A1ED4">
      <w:r w:rsidRPr="001F794E">
        <w:pict w14:anchorId="37D22EF4">
          <v:rect id="_x0000_i1783" style="width:0;height:1.5pt" o:hralign="center" o:hrstd="t" o:hr="t" fillcolor="#a0a0a0" stroked="f"/>
        </w:pict>
      </w:r>
    </w:p>
    <w:p w14:paraId="0948C200" w14:textId="77777777" w:rsidR="003A1ED4" w:rsidRPr="001F794E" w:rsidRDefault="003A1ED4" w:rsidP="003A1E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54. Difference between fail-fast and fail-safe iterator?</w:t>
      </w:r>
    </w:p>
    <w:p w14:paraId="4747374B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369"/>
      </w:tblGrid>
      <w:tr w:rsidR="003A1ED4" w:rsidRPr="001F794E" w14:paraId="39B3798C" w14:textId="77777777" w:rsidTr="003A1E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1020E" w14:textId="77777777" w:rsidR="003A1ED4" w:rsidRPr="001F794E" w:rsidRDefault="003A1E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Fail-Fast</w:t>
            </w:r>
          </w:p>
        </w:tc>
        <w:tc>
          <w:tcPr>
            <w:tcW w:w="0" w:type="auto"/>
            <w:vAlign w:val="center"/>
            <w:hideMark/>
          </w:tcPr>
          <w:p w14:paraId="17588358" w14:textId="77777777" w:rsidR="003A1ED4" w:rsidRPr="001F794E" w:rsidRDefault="003A1E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Fail-Safe</w:t>
            </w:r>
          </w:p>
        </w:tc>
      </w:tr>
      <w:tr w:rsidR="003A1ED4" w:rsidRPr="001F794E" w14:paraId="4AB9ED65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ABAA4" w14:textId="77777777" w:rsidR="003A1ED4" w:rsidRPr="001F794E" w:rsidRDefault="003A1ED4">
            <w:r w:rsidRPr="001F794E">
              <w:t>Throws exception</w:t>
            </w:r>
          </w:p>
        </w:tc>
        <w:tc>
          <w:tcPr>
            <w:tcW w:w="0" w:type="auto"/>
            <w:vAlign w:val="center"/>
            <w:hideMark/>
          </w:tcPr>
          <w:p w14:paraId="0EE6E3B2" w14:textId="77777777" w:rsidR="003A1ED4" w:rsidRPr="001F794E" w:rsidRDefault="003A1ED4">
            <w:r w:rsidRPr="001F794E">
              <w:t>No exception</w:t>
            </w:r>
          </w:p>
        </w:tc>
      </w:tr>
      <w:tr w:rsidR="003A1ED4" w:rsidRPr="001F794E" w14:paraId="52179B86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50B57" w14:textId="77777777" w:rsidR="003A1ED4" w:rsidRPr="001F794E" w:rsidRDefault="003A1ED4">
            <w:r w:rsidRPr="001F794E">
              <w:t>Uses original collection</w:t>
            </w:r>
          </w:p>
        </w:tc>
        <w:tc>
          <w:tcPr>
            <w:tcW w:w="0" w:type="auto"/>
            <w:vAlign w:val="center"/>
            <w:hideMark/>
          </w:tcPr>
          <w:p w14:paraId="5D20E5AA" w14:textId="77777777" w:rsidR="003A1ED4" w:rsidRPr="001F794E" w:rsidRDefault="003A1ED4">
            <w:r w:rsidRPr="001F794E">
              <w:t>Uses copy</w:t>
            </w:r>
          </w:p>
        </w:tc>
      </w:tr>
      <w:tr w:rsidR="003A1ED4" w:rsidRPr="001F794E" w14:paraId="378D38B6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4BAD" w14:textId="77777777" w:rsidR="003A1ED4" w:rsidRPr="001F794E" w:rsidRDefault="003A1ED4">
            <w:r w:rsidRPr="001F794E">
              <w:t>Faster</w:t>
            </w:r>
          </w:p>
        </w:tc>
        <w:tc>
          <w:tcPr>
            <w:tcW w:w="0" w:type="auto"/>
            <w:vAlign w:val="center"/>
            <w:hideMark/>
          </w:tcPr>
          <w:p w14:paraId="6282308B" w14:textId="77777777" w:rsidR="003A1ED4" w:rsidRPr="001F794E" w:rsidRDefault="003A1ED4">
            <w:r w:rsidRPr="001F794E">
              <w:t>Slower</w:t>
            </w:r>
          </w:p>
        </w:tc>
      </w:tr>
      <w:tr w:rsidR="003A1ED4" w:rsidRPr="001F794E" w14:paraId="3D724AA7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56D64" w14:textId="77777777" w:rsidR="003A1ED4" w:rsidRPr="001F794E" w:rsidRDefault="003A1ED4">
            <w:r w:rsidRPr="001F794E">
              <w:t>Less memory</w:t>
            </w:r>
          </w:p>
        </w:tc>
        <w:tc>
          <w:tcPr>
            <w:tcW w:w="0" w:type="auto"/>
            <w:vAlign w:val="center"/>
            <w:hideMark/>
          </w:tcPr>
          <w:p w14:paraId="140275EA" w14:textId="77777777" w:rsidR="003A1ED4" w:rsidRPr="001F794E" w:rsidRDefault="003A1ED4">
            <w:r w:rsidRPr="001F794E">
              <w:t>More memory</w:t>
            </w:r>
          </w:p>
        </w:tc>
      </w:tr>
    </w:tbl>
    <w:p w14:paraId="64A6CECB" w14:textId="77777777" w:rsidR="003A1ED4" w:rsidRPr="001F794E" w:rsidRDefault="003A1ED4" w:rsidP="003A1ED4">
      <w:pPr>
        <w:pStyle w:val="Heading3"/>
      </w:pPr>
      <w:r w:rsidRPr="001F794E">
        <w:lastRenderedPageBreak/>
        <w:t>Example</w:t>
      </w:r>
    </w:p>
    <w:p w14:paraId="6E5831B0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Fail-fast</w:t>
      </w:r>
    </w:p>
    <w:p w14:paraId="48771503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</w:t>
      </w:r>
    </w:p>
    <w:p w14:paraId="1B6DF978" w14:textId="77777777" w:rsidR="003A1ED4" w:rsidRPr="001F794E" w:rsidRDefault="003A1ED4" w:rsidP="003A1ED4">
      <w:r w:rsidRPr="001F794E">
        <w:pict w14:anchorId="15601338">
          <v:rect id="_x0000_i1784" style="width:0;height:1.5pt" o:hralign="center" o:hrstd="t" o:hr="t" fillcolor="#a0a0a0" stroked="f"/>
        </w:pict>
      </w:r>
    </w:p>
    <w:p w14:paraId="65084137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Fail-safe</w:t>
      </w:r>
    </w:p>
    <w:p w14:paraId="08BAC5E8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CopyOnWriteArrayList</w:t>
      </w:r>
    </w:p>
    <w:p w14:paraId="0047107B" w14:textId="77777777" w:rsidR="003A1ED4" w:rsidRPr="001F794E" w:rsidRDefault="003A1ED4" w:rsidP="003A1ED4">
      <w:r w:rsidRPr="001F794E">
        <w:pict w14:anchorId="21CE1740">
          <v:rect id="_x0000_i1785" style="width:0;height:1.5pt" o:hralign="center" o:hrstd="t" o:hr="t" fillcolor="#a0a0a0" stroked="f"/>
        </w:pict>
      </w:r>
    </w:p>
    <w:p w14:paraId="414FDED4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974"/>
      </w:tblGrid>
      <w:tr w:rsidR="003A1ED4" w:rsidRPr="001F794E" w14:paraId="44F71142" w14:textId="77777777" w:rsidTr="003A1E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441EF" w14:textId="77777777" w:rsidR="003A1ED4" w:rsidRPr="001F794E" w:rsidRDefault="003A1E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Fail-Fast</w:t>
            </w:r>
          </w:p>
        </w:tc>
        <w:tc>
          <w:tcPr>
            <w:tcW w:w="0" w:type="auto"/>
            <w:vAlign w:val="center"/>
            <w:hideMark/>
          </w:tcPr>
          <w:p w14:paraId="7A024AA8" w14:textId="77777777" w:rsidR="003A1ED4" w:rsidRPr="001F794E" w:rsidRDefault="003A1E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Fail-Safe</w:t>
            </w:r>
          </w:p>
        </w:tc>
      </w:tr>
      <w:tr w:rsidR="003A1ED4" w:rsidRPr="001F794E" w14:paraId="46F4B107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DDF20" w14:textId="77777777" w:rsidR="003A1ED4" w:rsidRPr="001F794E" w:rsidRDefault="003A1ED4">
            <w:r w:rsidRPr="001F794E">
              <w:t>Exception throw</w:t>
            </w:r>
          </w:p>
        </w:tc>
        <w:tc>
          <w:tcPr>
            <w:tcW w:w="0" w:type="auto"/>
            <w:vAlign w:val="center"/>
            <w:hideMark/>
          </w:tcPr>
          <w:p w14:paraId="0D45B9C7" w14:textId="77777777" w:rsidR="003A1ED4" w:rsidRPr="001F794E" w:rsidRDefault="003A1ED4">
            <w:r w:rsidRPr="001F794E">
              <w:t>Safe</w:t>
            </w:r>
          </w:p>
        </w:tc>
      </w:tr>
      <w:tr w:rsidR="003A1ED4" w:rsidRPr="001F794E" w14:paraId="6A7D0F16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3A0D" w14:textId="77777777" w:rsidR="003A1ED4" w:rsidRPr="001F794E" w:rsidRDefault="003A1ED4">
            <w:r w:rsidRPr="001F794E">
              <w:t>Original data</w:t>
            </w:r>
          </w:p>
        </w:tc>
        <w:tc>
          <w:tcPr>
            <w:tcW w:w="0" w:type="auto"/>
            <w:vAlign w:val="center"/>
            <w:hideMark/>
          </w:tcPr>
          <w:p w14:paraId="6C17DCC3" w14:textId="77777777" w:rsidR="003A1ED4" w:rsidRPr="001F794E" w:rsidRDefault="003A1ED4">
            <w:r w:rsidRPr="001F794E">
              <w:t>Copy data</w:t>
            </w:r>
          </w:p>
        </w:tc>
      </w:tr>
    </w:tbl>
    <w:p w14:paraId="5AB8AEB5" w14:textId="77777777" w:rsidR="003A1ED4" w:rsidRPr="001F794E" w:rsidRDefault="003A1ED4" w:rsidP="003A1ED4">
      <w:r w:rsidRPr="001F794E">
        <w:pict w14:anchorId="7A5EA5CC">
          <v:rect id="_x0000_i1786" style="width:0;height:1.5pt" o:hralign="center" o:hrstd="t" o:hr="t" fillcolor="#a0a0a0" stroked="f"/>
        </w:pict>
      </w:r>
    </w:p>
    <w:p w14:paraId="7A134F49" w14:textId="77777777" w:rsidR="003A1ED4" w:rsidRPr="001F794E" w:rsidRDefault="003A1ED4" w:rsidP="003A1E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55. What is Iterator?</w:t>
      </w:r>
    </w:p>
    <w:p w14:paraId="51D5952F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9C91B0C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Iterator is interface used to traverse collection elements.</w:t>
      </w:r>
    </w:p>
    <w:p w14:paraId="031F4F37" w14:textId="77777777" w:rsidR="003A1ED4" w:rsidRPr="001F794E" w:rsidRDefault="003A1ED4" w:rsidP="003A1ED4">
      <w:pPr>
        <w:pStyle w:val="Heading3"/>
      </w:pPr>
      <w:r w:rsidRPr="001F794E">
        <w:t>Main Methods</w:t>
      </w:r>
    </w:p>
    <w:p w14:paraId="632E98C4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hasNext()</w:t>
      </w:r>
    </w:p>
    <w:p w14:paraId="0DA7825B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next()</w:t>
      </w:r>
    </w:p>
    <w:p w14:paraId="6E409DCB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remove()</w:t>
      </w:r>
    </w:p>
    <w:p w14:paraId="3FF2728D" w14:textId="77777777" w:rsidR="003A1ED4" w:rsidRPr="001F794E" w:rsidRDefault="003A1ED4" w:rsidP="003A1ED4">
      <w:pPr>
        <w:pStyle w:val="Heading3"/>
      </w:pPr>
      <w:r w:rsidRPr="001F794E">
        <w:t>Example</w:t>
      </w:r>
    </w:p>
    <w:p w14:paraId="53216429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Iterator&lt;Integer&gt; it =</w:t>
      </w:r>
    </w:p>
    <w:p w14:paraId="430C6A09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list.iterator();</w:t>
      </w:r>
    </w:p>
    <w:p w14:paraId="4E4CBFBF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</w:p>
    <w:p w14:paraId="7164F27A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while(it.hasNext()) {</w:t>
      </w:r>
    </w:p>
    <w:p w14:paraId="48B72855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</w:p>
    <w:p w14:paraId="35932204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 xml:space="preserve">    System.out.println(it.next());</w:t>
      </w:r>
    </w:p>
    <w:p w14:paraId="688CC4D3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B67B687" w14:textId="77777777" w:rsidR="003A1ED4" w:rsidRPr="001F794E" w:rsidRDefault="003A1ED4" w:rsidP="003A1ED4">
      <w:pPr>
        <w:pStyle w:val="Heading3"/>
      </w:pPr>
      <w:r w:rsidRPr="001F794E">
        <w:t>Important Point</w:t>
      </w:r>
    </w:p>
    <w:p w14:paraId="54D25E1D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Universal traversal mechanism.</w:t>
      </w:r>
    </w:p>
    <w:p w14:paraId="25716F28" w14:textId="77777777" w:rsidR="003A1ED4" w:rsidRPr="001F794E" w:rsidRDefault="003A1ED4" w:rsidP="003A1ED4">
      <w:r w:rsidRPr="001F794E">
        <w:pict w14:anchorId="1C0B821E">
          <v:rect id="_x0000_i1787" style="width:0;height:1.5pt" o:hralign="center" o:hrstd="t" o:hr="t" fillcolor="#a0a0a0" stroked="f"/>
        </w:pict>
      </w:r>
    </w:p>
    <w:p w14:paraId="0BC2053C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D4F8F03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Collection traverse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जाणारी</w:t>
      </w:r>
      <w:r w:rsidRPr="001F794E">
        <w:rPr>
          <w:sz w:val="22"/>
          <w:szCs w:val="22"/>
        </w:rPr>
        <w:t xml:space="preserve">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Iterator.</w:t>
      </w:r>
    </w:p>
    <w:p w14:paraId="602E331D" w14:textId="77777777" w:rsidR="003A1ED4" w:rsidRPr="001F794E" w:rsidRDefault="003A1ED4" w:rsidP="003A1ED4">
      <w:pPr>
        <w:pStyle w:val="Heading3"/>
      </w:pPr>
      <w:r w:rsidRPr="001F794E">
        <w:t>Methods</w:t>
      </w:r>
    </w:p>
    <w:p w14:paraId="676BD53F" w14:textId="77777777" w:rsidR="003A1ED4" w:rsidRPr="001F794E" w:rsidRDefault="003A1ED4" w:rsidP="003003E2">
      <w:pPr>
        <w:pStyle w:val="NormalWeb"/>
        <w:numPr>
          <w:ilvl w:val="0"/>
          <w:numId w:val="293"/>
        </w:numPr>
        <w:rPr>
          <w:sz w:val="22"/>
          <w:szCs w:val="22"/>
        </w:rPr>
      </w:pPr>
      <w:r w:rsidRPr="001F794E">
        <w:rPr>
          <w:sz w:val="22"/>
          <w:szCs w:val="22"/>
        </w:rPr>
        <w:t>hasNext()</w:t>
      </w:r>
    </w:p>
    <w:p w14:paraId="2EE0B970" w14:textId="77777777" w:rsidR="003A1ED4" w:rsidRPr="001F794E" w:rsidRDefault="003A1ED4" w:rsidP="003003E2">
      <w:pPr>
        <w:pStyle w:val="NormalWeb"/>
        <w:numPr>
          <w:ilvl w:val="0"/>
          <w:numId w:val="293"/>
        </w:numPr>
        <w:rPr>
          <w:sz w:val="22"/>
          <w:szCs w:val="22"/>
        </w:rPr>
      </w:pPr>
      <w:r w:rsidRPr="001F794E">
        <w:rPr>
          <w:sz w:val="22"/>
          <w:szCs w:val="22"/>
        </w:rPr>
        <w:t>next()</w:t>
      </w:r>
    </w:p>
    <w:p w14:paraId="7E36D892" w14:textId="77777777" w:rsidR="003A1ED4" w:rsidRPr="001F794E" w:rsidRDefault="003A1ED4" w:rsidP="003A1ED4">
      <w:r w:rsidRPr="001F794E">
        <w:pict w14:anchorId="008B67E2">
          <v:rect id="_x0000_i1788" style="width:0;height:1.5pt" o:hralign="center" o:hrstd="t" o:hr="t" fillcolor="#a0a0a0" stroked="f"/>
        </w:pict>
      </w:r>
    </w:p>
    <w:p w14:paraId="191F65E8" w14:textId="77777777" w:rsidR="003A1ED4" w:rsidRPr="001F794E" w:rsidRDefault="003A1ED4" w:rsidP="003A1E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56. Difference between Iterator and ListIterator?</w:t>
      </w:r>
    </w:p>
    <w:p w14:paraId="64953B56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1948"/>
      </w:tblGrid>
      <w:tr w:rsidR="003A1ED4" w:rsidRPr="001F794E" w14:paraId="36C249AD" w14:textId="77777777" w:rsidTr="003A1E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124C13" w14:textId="77777777" w:rsidR="003A1ED4" w:rsidRPr="001F794E" w:rsidRDefault="003A1E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74FD5C13" w14:textId="77777777" w:rsidR="003A1ED4" w:rsidRPr="001F794E" w:rsidRDefault="003A1E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ListIterator</w:t>
            </w:r>
          </w:p>
        </w:tc>
      </w:tr>
      <w:tr w:rsidR="003A1ED4" w:rsidRPr="001F794E" w14:paraId="3065C97F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14697" w14:textId="77777777" w:rsidR="003A1ED4" w:rsidRPr="001F794E" w:rsidRDefault="003A1ED4">
            <w:r w:rsidRPr="001F794E">
              <w:t>Forward only</w:t>
            </w:r>
          </w:p>
        </w:tc>
        <w:tc>
          <w:tcPr>
            <w:tcW w:w="0" w:type="auto"/>
            <w:vAlign w:val="center"/>
            <w:hideMark/>
          </w:tcPr>
          <w:p w14:paraId="1E4DF968" w14:textId="77777777" w:rsidR="003A1ED4" w:rsidRPr="001F794E" w:rsidRDefault="003A1ED4">
            <w:r w:rsidRPr="001F794E">
              <w:t>Forward + backward</w:t>
            </w:r>
          </w:p>
        </w:tc>
      </w:tr>
      <w:tr w:rsidR="003A1ED4" w:rsidRPr="001F794E" w14:paraId="1BEA814F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FE840" w14:textId="77777777" w:rsidR="003A1ED4" w:rsidRPr="001F794E" w:rsidRDefault="003A1ED4">
            <w:r w:rsidRPr="001F794E">
              <w:t>Applicable to all collections</w:t>
            </w:r>
          </w:p>
        </w:tc>
        <w:tc>
          <w:tcPr>
            <w:tcW w:w="0" w:type="auto"/>
            <w:vAlign w:val="center"/>
            <w:hideMark/>
          </w:tcPr>
          <w:p w14:paraId="4DADB44B" w14:textId="77777777" w:rsidR="003A1ED4" w:rsidRPr="001F794E" w:rsidRDefault="003A1ED4">
            <w:r w:rsidRPr="001F794E">
              <w:t>Only List</w:t>
            </w:r>
          </w:p>
        </w:tc>
      </w:tr>
      <w:tr w:rsidR="003A1ED4" w:rsidRPr="001F794E" w14:paraId="1ECAD3DD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F61EF" w14:textId="77777777" w:rsidR="003A1ED4" w:rsidRPr="001F794E" w:rsidRDefault="003A1ED4">
            <w:r w:rsidRPr="001F794E">
              <w:t>Cannot add element</w:t>
            </w:r>
          </w:p>
        </w:tc>
        <w:tc>
          <w:tcPr>
            <w:tcW w:w="0" w:type="auto"/>
            <w:vAlign w:val="center"/>
            <w:hideMark/>
          </w:tcPr>
          <w:p w14:paraId="620CC412" w14:textId="77777777" w:rsidR="003A1ED4" w:rsidRPr="001F794E" w:rsidRDefault="003A1ED4">
            <w:r w:rsidRPr="001F794E">
              <w:t>Can add/set element</w:t>
            </w:r>
          </w:p>
        </w:tc>
      </w:tr>
    </w:tbl>
    <w:p w14:paraId="662E7949" w14:textId="77777777" w:rsidR="003A1ED4" w:rsidRPr="001F794E" w:rsidRDefault="003A1ED4" w:rsidP="003A1ED4">
      <w:pPr>
        <w:pStyle w:val="Heading3"/>
      </w:pPr>
      <w:r w:rsidRPr="001F794E">
        <w:t>Example</w:t>
      </w:r>
    </w:p>
    <w:p w14:paraId="1FEFC19C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ListIterator&lt;Integer&gt; li =</w:t>
      </w:r>
    </w:p>
    <w:p w14:paraId="4BE33A37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list.listIterator();</w:t>
      </w:r>
    </w:p>
    <w:p w14:paraId="673D20D3" w14:textId="77777777" w:rsidR="003A1ED4" w:rsidRPr="001F794E" w:rsidRDefault="003A1ED4" w:rsidP="003A1ED4">
      <w:pPr>
        <w:pStyle w:val="Heading3"/>
      </w:pPr>
      <w:r w:rsidRPr="001F794E">
        <w:lastRenderedPageBreak/>
        <w:t>Important Point</w:t>
      </w:r>
    </w:p>
    <w:p w14:paraId="2F213E7B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ListIterator is more powerful.</w:t>
      </w:r>
    </w:p>
    <w:p w14:paraId="2966C9E1" w14:textId="77777777" w:rsidR="003A1ED4" w:rsidRPr="001F794E" w:rsidRDefault="003A1ED4" w:rsidP="003A1ED4">
      <w:r w:rsidRPr="001F794E">
        <w:pict w14:anchorId="7F1CF84E">
          <v:rect id="_x0000_i1789" style="width:0;height:1.5pt" o:hralign="center" o:hrstd="t" o:hr="t" fillcolor="#a0a0a0" stroked="f"/>
        </w:pict>
      </w:r>
    </w:p>
    <w:p w14:paraId="675B845E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437"/>
      </w:tblGrid>
      <w:tr w:rsidR="003A1ED4" w:rsidRPr="001F794E" w14:paraId="5326AB38" w14:textId="77777777" w:rsidTr="003A1E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1FCDD" w14:textId="77777777" w:rsidR="003A1ED4" w:rsidRPr="001F794E" w:rsidRDefault="003A1E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2A7E87A6" w14:textId="77777777" w:rsidR="003A1ED4" w:rsidRPr="001F794E" w:rsidRDefault="003A1E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ListIterator</w:t>
            </w:r>
          </w:p>
        </w:tc>
      </w:tr>
      <w:tr w:rsidR="003A1ED4" w:rsidRPr="001F794E" w14:paraId="044E972B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5ADD" w14:textId="77777777" w:rsidR="003A1ED4" w:rsidRPr="001F794E" w:rsidRDefault="003A1ED4">
            <w:r w:rsidRPr="001F794E">
              <w:t>Forward only</w:t>
            </w:r>
          </w:p>
        </w:tc>
        <w:tc>
          <w:tcPr>
            <w:tcW w:w="0" w:type="auto"/>
            <w:vAlign w:val="center"/>
            <w:hideMark/>
          </w:tcPr>
          <w:p w14:paraId="034189C2" w14:textId="77777777" w:rsidR="003A1ED4" w:rsidRPr="001F794E" w:rsidRDefault="003A1ED4">
            <w:r w:rsidRPr="001F794E">
              <w:t>Both directions</w:t>
            </w:r>
          </w:p>
        </w:tc>
      </w:tr>
      <w:tr w:rsidR="003A1ED4" w:rsidRPr="001F794E" w14:paraId="5C69BFB3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A0F3C" w14:textId="77777777" w:rsidR="003A1ED4" w:rsidRPr="001F794E" w:rsidRDefault="003A1ED4">
            <w:r w:rsidRPr="001F794E">
              <w:t>Generic</w:t>
            </w:r>
          </w:p>
        </w:tc>
        <w:tc>
          <w:tcPr>
            <w:tcW w:w="0" w:type="auto"/>
            <w:vAlign w:val="center"/>
            <w:hideMark/>
          </w:tcPr>
          <w:p w14:paraId="5AF74D9F" w14:textId="77777777" w:rsidR="003A1ED4" w:rsidRPr="001F794E" w:rsidRDefault="003A1ED4">
            <w:r w:rsidRPr="001F794E">
              <w:t>List only</w:t>
            </w:r>
          </w:p>
        </w:tc>
      </w:tr>
    </w:tbl>
    <w:p w14:paraId="5FEC284B" w14:textId="77777777" w:rsidR="003A1ED4" w:rsidRPr="001F794E" w:rsidRDefault="003A1ED4" w:rsidP="003A1ED4">
      <w:r w:rsidRPr="001F794E">
        <w:pict w14:anchorId="156EB2D0">
          <v:rect id="_x0000_i1790" style="width:0;height:1.5pt" o:hralign="center" o:hrstd="t" o:hr="t" fillcolor="#a0a0a0" stroked="f"/>
        </w:pict>
      </w:r>
    </w:p>
    <w:p w14:paraId="01D29F2A" w14:textId="77777777" w:rsidR="003A1ED4" w:rsidRPr="001F794E" w:rsidRDefault="003A1ED4" w:rsidP="003A1E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57. What is ListIterator?</w:t>
      </w:r>
    </w:p>
    <w:p w14:paraId="0830C08A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1571D0A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Special iterator for List collections.</w:t>
      </w:r>
    </w:p>
    <w:p w14:paraId="1601EE3B" w14:textId="77777777" w:rsidR="003A1ED4" w:rsidRPr="001F794E" w:rsidRDefault="003A1ED4" w:rsidP="003A1ED4">
      <w:pPr>
        <w:pStyle w:val="Heading3"/>
      </w:pPr>
      <w:r w:rsidRPr="001F794E">
        <w:t>Features</w:t>
      </w:r>
    </w:p>
    <w:p w14:paraId="631CFD50" w14:textId="77777777" w:rsidR="003A1ED4" w:rsidRPr="001F794E" w:rsidRDefault="003A1ED4" w:rsidP="003003E2">
      <w:pPr>
        <w:pStyle w:val="NormalWeb"/>
        <w:numPr>
          <w:ilvl w:val="0"/>
          <w:numId w:val="294"/>
        </w:numPr>
        <w:rPr>
          <w:sz w:val="22"/>
          <w:szCs w:val="22"/>
        </w:rPr>
      </w:pPr>
      <w:r w:rsidRPr="001F794E">
        <w:rPr>
          <w:sz w:val="22"/>
          <w:szCs w:val="22"/>
        </w:rPr>
        <w:t>Bidirectional traversal</w:t>
      </w:r>
    </w:p>
    <w:p w14:paraId="6A2EC286" w14:textId="77777777" w:rsidR="003A1ED4" w:rsidRPr="001F794E" w:rsidRDefault="003A1ED4" w:rsidP="003003E2">
      <w:pPr>
        <w:pStyle w:val="NormalWeb"/>
        <w:numPr>
          <w:ilvl w:val="0"/>
          <w:numId w:val="294"/>
        </w:numPr>
        <w:rPr>
          <w:sz w:val="22"/>
          <w:szCs w:val="22"/>
        </w:rPr>
      </w:pPr>
      <w:r w:rsidRPr="001F794E">
        <w:rPr>
          <w:sz w:val="22"/>
          <w:szCs w:val="22"/>
        </w:rPr>
        <w:t>Modify elements</w:t>
      </w:r>
    </w:p>
    <w:p w14:paraId="1EE96E11" w14:textId="77777777" w:rsidR="003A1ED4" w:rsidRPr="001F794E" w:rsidRDefault="003A1ED4" w:rsidP="003003E2">
      <w:pPr>
        <w:pStyle w:val="NormalWeb"/>
        <w:numPr>
          <w:ilvl w:val="0"/>
          <w:numId w:val="294"/>
        </w:numPr>
        <w:rPr>
          <w:sz w:val="22"/>
          <w:szCs w:val="22"/>
        </w:rPr>
      </w:pPr>
      <w:r w:rsidRPr="001F794E">
        <w:rPr>
          <w:sz w:val="22"/>
          <w:szCs w:val="22"/>
        </w:rPr>
        <w:t>Add/remove elements</w:t>
      </w:r>
    </w:p>
    <w:p w14:paraId="7C303E6A" w14:textId="77777777" w:rsidR="003A1ED4" w:rsidRPr="001F794E" w:rsidRDefault="003A1ED4" w:rsidP="003A1ED4">
      <w:pPr>
        <w:pStyle w:val="Heading3"/>
      </w:pPr>
      <w:r w:rsidRPr="001F794E">
        <w:t>Methods</w:t>
      </w:r>
    </w:p>
    <w:p w14:paraId="61D76A35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previous()</w:t>
      </w:r>
    </w:p>
    <w:p w14:paraId="20125D48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next()</w:t>
      </w:r>
    </w:p>
    <w:p w14:paraId="7B914774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add()</w:t>
      </w:r>
    </w:p>
    <w:p w14:paraId="0F6F251B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set()</w:t>
      </w:r>
    </w:p>
    <w:p w14:paraId="35EF28F1" w14:textId="77777777" w:rsidR="003A1ED4" w:rsidRPr="001F794E" w:rsidRDefault="003A1ED4" w:rsidP="003A1ED4">
      <w:pPr>
        <w:pStyle w:val="Heading3"/>
      </w:pPr>
      <w:r w:rsidRPr="001F794E">
        <w:t>Example</w:t>
      </w:r>
    </w:p>
    <w:p w14:paraId="33027EDE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ListIterator&lt;String&gt; li =</w:t>
      </w:r>
    </w:p>
    <w:p w14:paraId="01C9D1E9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list.listIterator();</w:t>
      </w:r>
    </w:p>
    <w:p w14:paraId="36868128" w14:textId="77777777" w:rsidR="003A1ED4" w:rsidRPr="001F794E" w:rsidRDefault="003A1ED4" w:rsidP="003A1ED4">
      <w:pPr>
        <w:pStyle w:val="Heading3"/>
      </w:pPr>
      <w:r w:rsidRPr="001F794E">
        <w:lastRenderedPageBreak/>
        <w:t>Important Point</w:t>
      </w:r>
    </w:p>
    <w:p w14:paraId="6115A722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Works only with List implementations.</w:t>
      </w:r>
    </w:p>
    <w:p w14:paraId="16B9BEC3" w14:textId="77777777" w:rsidR="003A1ED4" w:rsidRPr="001F794E" w:rsidRDefault="003A1ED4" w:rsidP="003A1ED4">
      <w:r w:rsidRPr="001F794E">
        <w:pict w14:anchorId="52CE98EC">
          <v:rect id="_x0000_i1791" style="width:0;height:1.5pt" o:hralign="center" o:hrstd="t" o:hr="t" fillcolor="#a0a0a0" stroked="f"/>
        </w:pict>
      </w:r>
    </w:p>
    <w:p w14:paraId="6ED7F888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E66745C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List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जाणारा</w:t>
      </w:r>
      <w:r w:rsidRPr="001F794E">
        <w:rPr>
          <w:sz w:val="22"/>
          <w:szCs w:val="22"/>
        </w:rPr>
        <w:t xml:space="preserve"> advanced iterator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ListIterator.</w:t>
      </w:r>
    </w:p>
    <w:p w14:paraId="6B8AF078" w14:textId="77777777" w:rsidR="003A1ED4" w:rsidRPr="001F794E" w:rsidRDefault="003A1ED4" w:rsidP="003A1ED4">
      <w:pPr>
        <w:pStyle w:val="Heading3"/>
      </w:pPr>
      <w:r w:rsidRPr="001F794E">
        <w:t>Features</w:t>
      </w:r>
    </w:p>
    <w:p w14:paraId="4C381FF5" w14:textId="77777777" w:rsidR="003A1ED4" w:rsidRPr="001F794E" w:rsidRDefault="003A1ED4" w:rsidP="003003E2">
      <w:pPr>
        <w:pStyle w:val="NormalWeb"/>
        <w:numPr>
          <w:ilvl w:val="0"/>
          <w:numId w:val="295"/>
        </w:numPr>
        <w:rPr>
          <w:sz w:val="22"/>
          <w:szCs w:val="22"/>
        </w:rPr>
      </w:pPr>
      <w:r w:rsidRPr="001F794E">
        <w:rPr>
          <w:sz w:val="22"/>
          <w:szCs w:val="22"/>
        </w:rPr>
        <w:t>Forward/backward traversal</w:t>
      </w:r>
    </w:p>
    <w:p w14:paraId="202ED74B" w14:textId="77777777" w:rsidR="003A1ED4" w:rsidRPr="001F794E" w:rsidRDefault="003A1ED4" w:rsidP="003003E2">
      <w:pPr>
        <w:pStyle w:val="NormalWeb"/>
        <w:numPr>
          <w:ilvl w:val="0"/>
          <w:numId w:val="295"/>
        </w:numPr>
        <w:rPr>
          <w:sz w:val="22"/>
          <w:szCs w:val="22"/>
        </w:rPr>
      </w:pPr>
      <w:r w:rsidRPr="001F794E">
        <w:rPr>
          <w:sz w:val="22"/>
          <w:szCs w:val="22"/>
        </w:rPr>
        <w:t>Modify support</w:t>
      </w:r>
    </w:p>
    <w:p w14:paraId="40061131" w14:textId="77777777" w:rsidR="003A1ED4" w:rsidRPr="001F794E" w:rsidRDefault="003A1ED4" w:rsidP="003A1ED4">
      <w:r w:rsidRPr="001F794E">
        <w:pict w14:anchorId="5ACD7AE3">
          <v:rect id="_x0000_i1792" style="width:0;height:1.5pt" o:hralign="center" o:hrstd="t" o:hr="t" fillcolor="#a0a0a0" stroked="f"/>
        </w:pict>
      </w:r>
    </w:p>
    <w:p w14:paraId="43CE6070" w14:textId="77777777" w:rsidR="003A1ED4" w:rsidRPr="001F794E" w:rsidRDefault="003A1ED4" w:rsidP="003A1E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58. What is Enumeration?</w:t>
      </w:r>
    </w:p>
    <w:p w14:paraId="5F568825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5B1DD05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Legacy interface used for traversing collections.</w:t>
      </w:r>
    </w:p>
    <w:p w14:paraId="6378B9AB" w14:textId="77777777" w:rsidR="003A1ED4" w:rsidRPr="001F794E" w:rsidRDefault="003A1ED4" w:rsidP="003A1ED4">
      <w:pPr>
        <w:pStyle w:val="Heading3"/>
      </w:pPr>
      <w:r w:rsidRPr="001F794E">
        <w:t>Methods</w:t>
      </w:r>
    </w:p>
    <w:p w14:paraId="2977BF72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hasMoreElements()</w:t>
      </w:r>
    </w:p>
    <w:p w14:paraId="71F84896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nextElement()</w:t>
      </w:r>
    </w:p>
    <w:p w14:paraId="5D0589F7" w14:textId="77777777" w:rsidR="003A1ED4" w:rsidRPr="001F794E" w:rsidRDefault="003A1ED4" w:rsidP="003A1ED4">
      <w:pPr>
        <w:pStyle w:val="Heading3"/>
      </w:pPr>
      <w:r w:rsidRPr="001F794E">
        <w:t>Example</w:t>
      </w:r>
    </w:p>
    <w:p w14:paraId="388AC317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Enumeration e =</w:t>
      </w:r>
    </w:p>
    <w:p w14:paraId="3E6B1495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vector.elements();</w:t>
      </w:r>
    </w:p>
    <w:p w14:paraId="2D01800E" w14:textId="77777777" w:rsidR="003A1ED4" w:rsidRPr="001F794E" w:rsidRDefault="003A1ED4" w:rsidP="003A1ED4">
      <w:pPr>
        <w:pStyle w:val="Heading3"/>
      </w:pPr>
      <w:r w:rsidRPr="001F794E">
        <w:t>Used With</w:t>
      </w:r>
    </w:p>
    <w:p w14:paraId="2D9A7074" w14:textId="77777777" w:rsidR="003A1ED4" w:rsidRPr="001F794E" w:rsidRDefault="003A1ED4" w:rsidP="003003E2">
      <w:pPr>
        <w:pStyle w:val="NormalWeb"/>
        <w:numPr>
          <w:ilvl w:val="0"/>
          <w:numId w:val="296"/>
        </w:numPr>
        <w:rPr>
          <w:sz w:val="22"/>
          <w:szCs w:val="22"/>
        </w:rPr>
      </w:pPr>
      <w:r w:rsidRPr="001F794E">
        <w:rPr>
          <w:sz w:val="22"/>
          <w:szCs w:val="22"/>
        </w:rPr>
        <w:t>Vector</w:t>
      </w:r>
    </w:p>
    <w:p w14:paraId="18D8E40A" w14:textId="77777777" w:rsidR="003A1ED4" w:rsidRPr="001F794E" w:rsidRDefault="003A1ED4" w:rsidP="003003E2">
      <w:pPr>
        <w:pStyle w:val="NormalWeb"/>
        <w:numPr>
          <w:ilvl w:val="0"/>
          <w:numId w:val="296"/>
        </w:numPr>
        <w:rPr>
          <w:sz w:val="22"/>
          <w:szCs w:val="22"/>
        </w:rPr>
      </w:pPr>
      <w:r w:rsidRPr="001F794E">
        <w:rPr>
          <w:sz w:val="22"/>
          <w:szCs w:val="22"/>
        </w:rPr>
        <w:t>Hashtable</w:t>
      </w:r>
    </w:p>
    <w:p w14:paraId="53B11B90" w14:textId="77777777" w:rsidR="003A1ED4" w:rsidRPr="001F794E" w:rsidRDefault="003A1ED4" w:rsidP="003A1ED4">
      <w:pPr>
        <w:pStyle w:val="Heading3"/>
      </w:pPr>
      <w:r w:rsidRPr="001F794E">
        <w:t>Important Point</w:t>
      </w:r>
    </w:p>
    <w:p w14:paraId="4C7B4B8A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Read-only traversal.</w:t>
      </w:r>
    </w:p>
    <w:p w14:paraId="310DBA03" w14:textId="77777777" w:rsidR="003A1ED4" w:rsidRPr="001F794E" w:rsidRDefault="003A1ED4" w:rsidP="003A1ED4">
      <w:r w:rsidRPr="001F794E">
        <w:lastRenderedPageBreak/>
        <w:pict w14:anchorId="17F0388C">
          <v:rect id="_x0000_i1793" style="width:0;height:1.5pt" o:hralign="center" o:hrstd="t" o:hr="t" fillcolor="#a0a0a0" stroked="f"/>
        </w:pict>
      </w:r>
    </w:p>
    <w:p w14:paraId="76A5C680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0BD0C4B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Old traversal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Enumeration.</w:t>
      </w:r>
    </w:p>
    <w:p w14:paraId="7F8D7362" w14:textId="77777777" w:rsidR="003A1ED4" w:rsidRPr="001F794E" w:rsidRDefault="003A1ED4" w:rsidP="003A1ED4">
      <w:pPr>
        <w:pStyle w:val="Heading3"/>
      </w:pPr>
      <w:r w:rsidRPr="001F794E">
        <w:t>Methods</w:t>
      </w:r>
    </w:p>
    <w:p w14:paraId="70906425" w14:textId="77777777" w:rsidR="003A1ED4" w:rsidRPr="001F794E" w:rsidRDefault="003A1ED4" w:rsidP="003003E2">
      <w:pPr>
        <w:pStyle w:val="NormalWeb"/>
        <w:numPr>
          <w:ilvl w:val="0"/>
          <w:numId w:val="297"/>
        </w:numPr>
        <w:rPr>
          <w:sz w:val="22"/>
          <w:szCs w:val="22"/>
        </w:rPr>
      </w:pPr>
      <w:r w:rsidRPr="001F794E">
        <w:rPr>
          <w:sz w:val="22"/>
          <w:szCs w:val="22"/>
        </w:rPr>
        <w:t>hasMoreElements()</w:t>
      </w:r>
    </w:p>
    <w:p w14:paraId="6E5ECEDB" w14:textId="77777777" w:rsidR="003A1ED4" w:rsidRPr="001F794E" w:rsidRDefault="003A1ED4" w:rsidP="003003E2">
      <w:pPr>
        <w:pStyle w:val="NormalWeb"/>
        <w:numPr>
          <w:ilvl w:val="0"/>
          <w:numId w:val="297"/>
        </w:numPr>
        <w:rPr>
          <w:sz w:val="22"/>
          <w:szCs w:val="22"/>
        </w:rPr>
      </w:pPr>
      <w:r w:rsidRPr="001F794E">
        <w:rPr>
          <w:sz w:val="22"/>
          <w:szCs w:val="22"/>
        </w:rPr>
        <w:t>nextElement()</w:t>
      </w:r>
    </w:p>
    <w:p w14:paraId="4632ABA8" w14:textId="77777777" w:rsidR="003A1ED4" w:rsidRPr="001F794E" w:rsidRDefault="003A1ED4" w:rsidP="003A1ED4">
      <w:r w:rsidRPr="001F794E">
        <w:pict w14:anchorId="75B623C7">
          <v:rect id="_x0000_i1794" style="width:0;height:1.5pt" o:hralign="center" o:hrstd="t" o:hr="t" fillcolor="#a0a0a0" stroked="f"/>
        </w:pict>
      </w:r>
    </w:p>
    <w:p w14:paraId="20F02EDD" w14:textId="77777777" w:rsidR="003A1ED4" w:rsidRPr="001F794E" w:rsidRDefault="003A1ED4" w:rsidP="003A1E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59. Difference between Iterator and Enumeration?</w:t>
      </w:r>
    </w:p>
    <w:p w14:paraId="39429E2A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084"/>
      </w:tblGrid>
      <w:tr w:rsidR="003A1ED4" w:rsidRPr="001F794E" w14:paraId="5264E709" w14:textId="77777777" w:rsidTr="003A1E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A8ED8" w14:textId="77777777" w:rsidR="003A1ED4" w:rsidRPr="001F794E" w:rsidRDefault="003A1E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4F06C949" w14:textId="77777777" w:rsidR="003A1ED4" w:rsidRPr="001F794E" w:rsidRDefault="003A1E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Enumeration</w:t>
            </w:r>
          </w:p>
        </w:tc>
      </w:tr>
      <w:tr w:rsidR="003A1ED4" w:rsidRPr="001F794E" w14:paraId="7F2C2878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253B" w14:textId="77777777" w:rsidR="003A1ED4" w:rsidRPr="001F794E" w:rsidRDefault="003A1ED4">
            <w:r w:rsidRPr="001F794E">
              <w:t>Modern</w:t>
            </w:r>
          </w:p>
        </w:tc>
        <w:tc>
          <w:tcPr>
            <w:tcW w:w="0" w:type="auto"/>
            <w:vAlign w:val="center"/>
            <w:hideMark/>
          </w:tcPr>
          <w:p w14:paraId="14A0FD90" w14:textId="77777777" w:rsidR="003A1ED4" w:rsidRPr="001F794E" w:rsidRDefault="003A1ED4">
            <w:r w:rsidRPr="001F794E">
              <w:t>Legacy</w:t>
            </w:r>
          </w:p>
        </w:tc>
      </w:tr>
      <w:tr w:rsidR="003A1ED4" w:rsidRPr="001F794E" w14:paraId="189218E9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97569" w14:textId="77777777" w:rsidR="003A1ED4" w:rsidRPr="001F794E" w:rsidRDefault="003A1ED4">
            <w:r w:rsidRPr="001F794E">
              <w:t>Can remove elements</w:t>
            </w:r>
          </w:p>
        </w:tc>
        <w:tc>
          <w:tcPr>
            <w:tcW w:w="0" w:type="auto"/>
            <w:vAlign w:val="center"/>
            <w:hideMark/>
          </w:tcPr>
          <w:p w14:paraId="57BA13B0" w14:textId="77777777" w:rsidR="003A1ED4" w:rsidRPr="001F794E" w:rsidRDefault="003A1ED4">
            <w:r w:rsidRPr="001F794E">
              <w:t>Cannot remove</w:t>
            </w:r>
          </w:p>
        </w:tc>
      </w:tr>
      <w:tr w:rsidR="003A1ED4" w:rsidRPr="001F794E" w14:paraId="785B7231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718B" w14:textId="77777777" w:rsidR="003A1ED4" w:rsidRPr="001F794E" w:rsidRDefault="003A1ED4">
            <w:r w:rsidRPr="001F794E">
              <w:t>Universal</w:t>
            </w:r>
          </w:p>
        </w:tc>
        <w:tc>
          <w:tcPr>
            <w:tcW w:w="0" w:type="auto"/>
            <w:vAlign w:val="center"/>
            <w:hideMark/>
          </w:tcPr>
          <w:p w14:paraId="1F5AC59A" w14:textId="77777777" w:rsidR="003A1ED4" w:rsidRPr="001F794E" w:rsidRDefault="003A1ED4">
            <w:r w:rsidRPr="001F794E">
              <w:t>Vector/Hashtable only</w:t>
            </w:r>
          </w:p>
        </w:tc>
      </w:tr>
    </w:tbl>
    <w:p w14:paraId="6738CC6B" w14:textId="77777777" w:rsidR="003A1ED4" w:rsidRPr="001F794E" w:rsidRDefault="003A1ED4" w:rsidP="003A1ED4">
      <w:pPr>
        <w:pStyle w:val="Heading3"/>
      </w:pPr>
      <w:r w:rsidRPr="001F794E">
        <w:t>Example</w:t>
      </w:r>
    </w:p>
    <w:p w14:paraId="09070036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Iterator</w:t>
      </w:r>
    </w:p>
    <w:p w14:paraId="6C9FDB33" w14:textId="77777777" w:rsidR="003A1ED4" w:rsidRPr="001F794E" w:rsidRDefault="003A1ED4" w:rsidP="003A1ED4">
      <w:r w:rsidRPr="001F794E">
        <w:pict w14:anchorId="67879016">
          <v:rect id="_x0000_i1795" style="width:0;height:1.5pt" o:hralign="center" o:hrstd="t" o:hr="t" fillcolor="#a0a0a0" stroked="f"/>
        </w:pict>
      </w:r>
    </w:p>
    <w:p w14:paraId="4BA92D96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Enumeration</w:t>
      </w:r>
    </w:p>
    <w:p w14:paraId="3446A949" w14:textId="77777777" w:rsidR="003A1ED4" w:rsidRPr="001F794E" w:rsidRDefault="003A1ED4" w:rsidP="003A1ED4">
      <w:pPr>
        <w:pStyle w:val="Heading3"/>
      </w:pPr>
      <w:r w:rsidRPr="001F794E">
        <w:t>Important Point</w:t>
      </w:r>
    </w:p>
    <w:p w14:paraId="15D92E8A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Iterator replaced Enumeration.</w:t>
      </w:r>
    </w:p>
    <w:p w14:paraId="47DB0F84" w14:textId="77777777" w:rsidR="003A1ED4" w:rsidRPr="001F794E" w:rsidRDefault="003A1ED4" w:rsidP="003A1ED4">
      <w:r w:rsidRPr="001F794E">
        <w:pict w14:anchorId="56AF9380">
          <v:rect id="_x0000_i1796" style="width:0;height:1.5pt" o:hralign="center" o:hrstd="t" o:hr="t" fillcolor="#a0a0a0" stroked="f"/>
        </w:pict>
      </w:r>
    </w:p>
    <w:p w14:paraId="39EF1B50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262"/>
      </w:tblGrid>
      <w:tr w:rsidR="003A1ED4" w:rsidRPr="001F794E" w14:paraId="06577D36" w14:textId="77777777" w:rsidTr="003A1E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7962B" w14:textId="77777777" w:rsidR="003A1ED4" w:rsidRPr="001F794E" w:rsidRDefault="003A1E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Iterator</w:t>
            </w:r>
          </w:p>
        </w:tc>
        <w:tc>
          <w:tcPr>
            <w:tcW w:w="0" w:type="auto"/>
            <w:vAlign w:val="center"/>
            <w:hideMark/>
          </w:tcPr>
          <w:p w14:paraId="4948BBBF" w14:textId="77777777" w:rsidR="003A1ED4" w:rsidRPr="001F794E" w:rsidRDefault="003A1ED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Enumeration</w:t>
            </w:r>
          </w:p>
        </w:tc>
      </w:tr>
      <w:tr w:rsidR="003A1ED4" w:rsidRPr="001F794E" w14:paraId="7A954D81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2687" w14:textId="77777777" w:rsidR="003A1ED4" w:rsidRPr="001F794E" w:rsidRDefault="003A1ED4">
            <w:r w:rsidRPr="001F794E">
              <w:t>Modern</w:t>
            </w:r>
          </w:p>
        </w:tc>
        <w:tc>
          <w:tcPr>
            <w:tcW w:w="0" w:type="auto"/>
            <w:vAlign w:val="center"/>
            <w:hideMark/>
          </w:tcPr>
          <w:p w14:paraId="5AB205CC" w14:textId="77777777" w:rsidR="003A1ED4" w:rsidRPr="001F794E" w:rsidRDefault="003A1ED4">
            <w:r w:rsidRPr="001F794E">
              <w:t>Old</w:t>
            </w:r>
          </w:p>
        </w:tc>
      </w:tr>
      <w:tr w:rsidR="003A1ED4" w:rsidRPr="001F794E" w14:paraId="4BE26107" w14:textId="77777777" w:rsidTr="003A1E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4B5E" w14:textId="77777777" w:rsidR="003A1ED4" w:rsidRPr="001F794E" w:rsidRDefault="003A1ED4">
            <w:r w:rsidRPr="001F794E">
              <w:t>remove support</w:t>
            </w:r>
          </w:p>
        </w:tc>
        <w:tc>
          <w:tcPr>
            <w:tcW w:w="0" w:type="auto"/>
            <w:vAlign w:val="center"/>
            <w:hideMark/>
          </w:tcPr>
          <w:p w14:paraId="2E173894" w14:textId="77777777" w:rsidR="003A1ED4" w:rsidRPr="001F794E" w:rsidRDefault="003A1ED4">
            <w:r w:rsidRPr="001F794E">
              <w:t xml:space="preserve">remove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</w:tr>
    </w:tbl>
    <w:p w14:paraId="46B12C86" w14:textId="77777777" w:rsidR="003A1ED4" w:rsidRPr="001F794E" w:rsidRDefault="003A1ED4" w:rsidP="003A1ED4">
      <w:r w:rsidRPr="001F794E">
        <w:pict w14:anchorId="28BA8AD7">
          <v:rect id="_x0000_i1797" style="width:0;height:1.5pt" o:hralign="center" o:hrstd="t" o:hr="t" fillcolor="#a0a0a0" stroked="f"/>
        </w:pict>
      </w:r>
    </w:p>
    <w:p w14:paraId="1605E880" w14:textId="77777777" w:rsidR="003A1ED4" w:rsidRPr="001F794E" w:rsidRDefault="003A1ED4" w:rsidP="003A1ED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60. What is CopyOnWriteArrayList?</w:t>
      </w:r>
    </w:p>
    <w:p w14:paraId="7BB5257A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F6BB540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Thread-safe List where every modification creates new copy.</w:t>
      </w:r>
    </w:p>
    <w:p w14:paraId="121542E0" w14:textId="77777777" w:rsidR="003A1ED4" w:rsidRPr="001F794E" w:rsidRDefault="003A1ED4" w:rsidP="003A1ED4">
      <w:pPr>
        <w:pStyle w:val="Heading3"/>
      </w:pPr>
      <w:r w:rsidRPr="001F794E">
        <w:t>Features</w:t>
      </w:r>
    </w:p>
    <w:p w14:paraId="54B35122" w14:textId="77777777" w:rsidR="003A1ED4" w:rsidRPr="001F794E" w:rsidRDefault="003A1ED4" w:rsidP="003003E2">
      <w:pPr>
        <w:pStyle w:val="NormalWeb"/>
        <w:numPr>
          <w:ilvl w:val="0"/>
          <w:numId w:val="298"/>
        </w:numPr>
        <w:rPr>
          <w:sz w:val="22"/>
          <w:szCs w:val="22"/>
        </w:rPr>
      </w:pPr>
      <w:r w:rsidRPr="001F794E">
        <w:rPr>
          <w:sz w:val="22"/>
          <w:szCs w:val="22"/>
        </w:rPr>
        <w:t>Fail-safe iterator</w:t>
      </w:r>
    </w:p>
    <w:p w14:paraId="7E3C634F" w14:textId="77777777" w:rsidR="003A1ED4" w:rsidRPr="001F794E" w:rsidRDefault="003A1ED4" w:rsidP="003003E2">
      <w:pPr>
        <w:pStyle w:val="NormalWeb"/>
        <w:numPr>
          <w:ilvl w:val="0"/>
          <w:numId w:val="298"/>
        </w:numPr>
        <w:rPr>
          <w:sz w:val="22"/>
          <w:szCs w:val="22"/>
        </w:rPr>
      </w:pPr>
      <w:r w:rsidRPr="001F794E">
        <w:rPr>
          <w:sz w:val="22"/>
          <w:szCs w:val="22"/>
        </w:rPr>
        <w:t>Safe for concurrent reads</w:t>
      </w:r>
    </w:p>
    <w:p w14:paraId="6DBAC55B" w14:textId="77777777" w:rsidR="003A1ED4" w:rsidRPr="001F794E" w:rsidRDefault="003A1ED4" w:rsidP="003003E2">
      <w:pPr>
        <w:pStyle w:val="NormalWeb"/>
        <w:numPr>
          <w:ilvl w:val="0"/>
          <w:numId w:val="298"/>
        </w:numPr>
        <w:rPr>
          <w:sz w:val="22"/>
          <w:szCs w:val="22"/>
        </w:rPr>
      </w:pPr>
      <w:r w:rsidRPr="001F794E">
        <w:rPr>
          <w:sz w:val="22"/>
          <w:szCs w:val="22"/>
        </w:rPr>
        <w:t>No locking during iteration</w:t>
      </w:r>
    </w:p>
    <w:p w14:paraId="31323769" w14:textId="77777777" w:rsidR="003A1ED4" w:rsidRPr="001F794E" w:rsidRDefault="003A1ED4" w:rsidP="003A1ED4">
      <w:pPr>
        <w:pStyle w:val="Heading3"/>
      </w:pPr>
      <w:r w:rsidRPr="001F794E">
        <w:t>Example</w:t>
      </w:r>
    </w:p>
    <w:p w14:paraId="6E847AA7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CopyOnWriteArrayList&lt;Integer&gt; list =</w:t>
      </w:r>
    </w:p>
    <w:p w14:paraId="6B624BC1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CopyOnWriteArrayList&lt;&gt;();</w:t>
      </w:r>
    </w:p>
    <w:p w14:paraId="35012B51" w14:textId="77777777" w:rsidR="003A1ED4" w:rsidRPr="001F794E" w:rsidRDefault="003A1ED4" w:rsidP="003A1ED4">
      <w:pPr>
        <w:pStyle w:val="Heading3"/>
      </w:pPr>
      <w:r w:rsidRPr="001F794E">
        <w:t>Drawback</w:t>
      </w:r>
    </w:p>
    <w:p w14:paraId="08E7942D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Modification is expensive.</w:t>
      </w:r>
    </w:p>
    <w:p w14:paraId="372C3C58" w14:textId="77777777" w:rsidR="003A1ED4" w:rsidRPr="001F794E" w:rsidRDefault="003A1ED4" w:rsidP="003A1ED4">
      <w:pPr>
        <w:pStyle w:val="Heading3"/>
      </w:pPr>
      <w:r w:rsidRPr="001F794E">
        <w:t>Important Point</w:t>
      </w:r>
    </w:p>
    <w:p w14:paraId="3713C613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Best for:</w:t>
      </w:r>
    </w:p>
    <w:p w14:paraId="0CA29308" w14:textId="77777777" w:rsidR="003A1ED4" w:rsidRPr="001F794E" w:rsidRDefault="003A1ED4" w:rsidP="003A1ED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Read-heavy applications</w:t>
      </w:r>
    </w:p>
    <w:p w14:paraId="53EF625C" w14:textId="77777777" w:rsidR="003A1ED4" w:rsidRPr="001F794E" w:rsidRDefault="003A1ED4" w:rsidP="003A1ED4">
      <w:r w:rsidRPr="001F794E">
        <w:pict w14:anchorId="176D1ED1">
          <v:rect id="_x0000_i1798" style="width:0;height:1.5pt" o:hralign="center" o:hrstd="t" o:hr="t" fillcolor="#a0a0a0" stroked="f"/>
        </w:pict>
      </w:r>
    </w:p>
    <w:p w14:paraId="219D5610" w14:textId="77777777" w:rsidR="003A1ED4" w:rsidRPr="001F794E" w:rsidRDefault="003A1ED4" w:rsidP="003A1ED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BFB7A35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Modification </w:t>
      </w:r>
      <w:r w:rsidRPr="001F794E">
        <w:rPr>
          <w:rFonts w:ascii="Nirmala UI" w:hAnsi="Nirmala UI" w:cs="Nirmala UI"/>
          <w:sz w:val="22"/>
          <w:szCs w:val="22"/>
        </w:rPr>
        <w:t>वेळी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नवीन</w:t>
      </w:r>
      <w:r w:rsidRPr="001F794E">
        <w:rPr>
          <w:sz w:val="22"/>
          <w:szCs w:val="22"/>
        </w:rPr>
        <w:t xml:space="preserve"> copy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thread-safe List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CopyOnWriteArrayList.</w:t>
      </w:r>
    </w:p>
    <w:p w14:paraId="698C0749" w14:textId="77777777" w:rsidR="003A1ED4" w:rsidRPr="001F794E" w:rsidRDefault="003A1ED4" w:rsidP="003A1ED4">
      <w:pPr>
        <w:pStyle w:val="Heading3"/>
      </w:pPr>
      <w:r w:rsidRPr="001F794E">
        <w:rPr>
          <w:rFonts w:ascii="Nirmala UI" w:hAnsi="Nirmala UI" w:cs="Nirmala UI"/>
        </w:rPr>
        <w:lastRenderedPageBreak/>
        <w:t>फायदा</w:t>
      </w:r>
    </w:p>
    <w:p w14:paraId="3C007906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Safe iteration.</w:t>
      </w:r>
    </w:p>
    <w:p w14:paraId="792FBE88" w14:textId="77777777" w:rsidR="003A1ED4" w:rsidRPr="001F794E" w:rsidRDefault="003A1ED4" w:rsidP="003A1ED4">
      <w:pPr>
        <w:pStyle w:val="Heading3"/>
      </w:pPr>
      <w:r w:rsidRPr="001F794E">
        <w:rPr>
          <w:rFonts w:ascii="Nirmala UI" w:hAnsi="Nirmala UI" w:cs="Nirmala UI"/>
        </w:rPr>
        <w:t>तोटा</w:t>
      </w:r>
    </w:p>
    <w:p w14:paraId="37AD6211" w14:textId="77777777" w:rsidR="003A1ED4" w:rsidRPr="001F794E" w:rsidRDefault="003A1ED4" w:rsidP="003A1ED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Modification expensive </w:t>
      </w:r>
      <w:r w:rsidRPr="001F794E">
        <w:rPr>
          <w:rFonts w:ascii="Nirmala UI" w:hAnsi="Nirmala UI" w:cs="Nirmala UI"/>
          <w:sz w:val="22"/>
          <w:szCs w:val="22"/>
        </w:rPr>
        <w:t>असते</w:t>
      </w:r>
      <w:r w:rsidRPr="001F794E">
        <w:rPr>
          <w:sz w:val="22"/>
          <w:szCs w:val="22"/>
        </w:rPr>
        <w:t>.</w:t>
      </w:r>
    </w:p>
    <w:p w14:paraId="1197E6FE" w14:textId="77777777" w:rsidR="003A1ED4" w:rsidRPr="001F794E" w:rsidRDefault="003A1ED4" w:rsidP="003A1ED4">
      <w:r w:rsidRPr="001F794E">
        <w:pict w14:anchorId="5044010E">
          <v:rect id="_x0000_i1799" style="width:0;height:1.5pt" o:hralign="center" o:hrstd="t" o:hr="t" fillcolor="#a0a0a0" stroked="f"/>
        </w:pict>
      </w:r>
    </w:p>
    <w:p w14:paraId="20127918" w14:textId="77777777" w:rsidR="00CC1F7B" w:rsidRPr="001F794E" w:rsidRDefault="00CC1F7B" w:rsidP="00CC1F7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(61–70)</w:t>
      </w:r>
    </w:p>
    <w:p w14:paraId="7FBC5E57" w14:textId="77777777" w:rsidR="00CC1F7B" w:rsidRPr="001F794E" w:rsidRDefault="00CC1F7B" w:rsidP="00CC1F7B">
      <w:r w:rsidRPr="001F794E">
        <w:pict w14:anchorId="73517738">
          <v:rect id="_x0000_i1800" style="width:0;height:1.5pt" o:hralign="center" o:hrstd="t" o:hr="t" fillcolor="#a0a0a0" stroked="f"/>
        </w:pict>
      </w:r>
    </w:p>
    <w:p w14:paraId="787C1A86" w14:textId="77777777" w:rsidR="00CC1F7B" w:rsidRPr="001F794E" w:rsidRDefault="00CC1F7B" w:rsidP="00CC1F7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61. What is ConcurrentHashMap?</w:t>
      </w:r>
    </w:p>
    <w:p w14:paraId="4C128EAD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EF85065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ConcurrentHashMap</w:t>
      </w:r>
      <w:r w:rsidRPr="001F794E">
        <w:rPr>
          <w:sz w:val="22"/>
          <w:szCs w:val="22"/>
        </w:rPr>
        <w:t xml:space="preserve"> is thread-safe version of HashMap.</w:t>
      </w:r>
    </w:p>
    <w:p w14:paraId="173132D2" w14:textId="77777777" w:rsidR="00CC1F7B" w:rsidRPr="001F794E" w:rsidRDefault="00CC1F7B" w:rsidP="00CC1F7B">
      <w:pPr>
        <w:pStyle w:val="Heading3"/>
      </w:pPr>
      <w:r w:rsidRPr="001F794E">
        <w:t>Features</w:t>
      </w:r>
    </w:p>
    <w:p w14:paraId="55776D24" w14:textId="77777777" w:rsidR="00CC1F7B" w:rsidRPr="001F794E" w:rsidRDefault="00CC1F7B" w:rsidP="003003E2">
      <w:pPr>
        <w:pStyle w:val="NormalWeb"/>
        <w:numPr>
          <w:ilvl w:val="0"/>
          <w:numId w:val="299"/>
        </w:numPr>
        <w:rPr>
          <w:sz w:val="22"/>
          <w:szCs w:val="22"/>
        </w:rPr>
      </w:pPr>
      <w:r w:rsidRPr="001F794E">
        <w:rPr>
          <w:sz w:val="22"/>
          <w:szCs w:val="22"/>
        </w:rPr>
        <w:t>High concurrency</w:t>
      </w:r>
    </w:p>
    <w:p w14:paraId="61A2E986" w14:textId="77777777" w:rsidR="00CC1F7B" w:rsidRPr="001F794E" w:rsidRDefault="00CC1F7B" w:rsidP="003003E2">
      <w:pPr>
        <w:pStyle w:val="NormalWeb"/>
        <w:numPr>
          <w:ilvl w:val="0"/>
          <w:numId w:val="299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 than Hashtable</w:t>
      </w:r>
    </w:p>
    <w:p w14:paraId="41E5A5A7" w14:textId="77777777" w:rsidR="00CC1F7B" w:rsidRPr="001F794E" w:rsidRDefault="00CC1F7B" w:rsidP="003003E2">
      <w:pPr>
        <w:pStyle w:val="NormalWeb"/>
        <w:numPr>
          <w:ilvl w:val="0"/>
          <w:numId w:val="299"/>
        </w:numPr>
        <w:rPr>
          <w:sz w:val="22"/>
          <w:szCs w:val="22"/>
        </w:rPr>
      </w:pPr>
      <w:r w:rsidRPr="001F794E">
        <w:rPr>
          <w:sz w:val="22"/>
          <w:szCs w:val="22"/>
        </w:rPr>
        <w:t>No full-table locking</w:t>
      </w:r>
    </w:p>
    <w:p w14:paraId="2210C7B2" w14:textId="77777777" w:rsidR="00CC1F7B" w:rsidRPr="001F794E" w:rsidRDefault="00CC1F7B" w:rsidP="00CC1F7B">
      <w:pPr>
        <w:pStyle w:val="Heading3"/>
      </w:pPr>
      <w:r w:rsidRPr="001F794E">
        <w:t>Example</w:t>
      </w:r>
    </w:p>
    <w:p w14:paraId="78C9AAD6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ConcurrentHashMap&lt;Integer,String&gt; map =</w:t>
      </w:r>
    </w:p>
    <w:p w14:paraId="6BABD644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ConcurrentHashMap&lt;&gt;();</w:t>
      </w:r>
    </w:p>
    <w:p w14:paraId="3A47D8BA" w14:textId="77777777" w:rsidR="00CC1F7B" w:rsidRPr="001F794E" w:rsidRDefault="00CC1F7B" w:rsidP="00CC1F7B">
      <w:pPr>
        <w:pStyle w:val="Heading3"/>
      </w:pPr>
      <w:r w:rsidRPr="001F794E">
        <w:t>Important Point</w:t>
      </w:r>
    </w:p>
    <w:p w14:paraId="7152324E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Multiple threads can read/write simultaneously.</w:t>
      </w:r>
    </w:p>
    <w:p w14:paraId="7960D943" w14:textId="77777777" w:rsidR="00CC1F7B" w:rsidRPr="001F794E" w:rsidRDefault="00CC1F7B" w:rsidP="00CC1F7B">
      <w:r w:rsidRPr="001F794E">
        <w:pict w14:anchorId="17579AD4">
          <v:rect id="_x0000_i1801" style="width:0;height:1.5pt" o:hralign="center" o:hrstd="t" o:hr="t" fillcolor="#a0a0a0" stroked="f"/>
        </w:pict>
      </w:r>
    </w:p>
    <w:p w14:paraId="137BD428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086BCE7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Thread-safe HashMap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ConcurrentHashMap.</w:t>
      </w:r>
    </w:p>
    <w:p w14:paraId="1C09B081" w14:textId="77777777" w:rsidR="00CC1F7B" w:rsidRPr="001F794E" w:rsidRDefault="00CC1F7B" w:rsidP="00CC1F7B">
      <w:pPr>
        <w:pStyle w:val="Heading3"/>
      </w:pPr>
      <w:r w:rsidRPr="001F794E">
        <w:lastRenderedPageBreak/>
        <w:t>Features</w:t>
      </w:r>
    </w:p>
    <w:p w14:paraId="3AC4FC63" w14:textId="77777777" w:rsidR="00CC1F7B" w:rsidRPr="001F794E" w:rsidRDefault="00CC1F7B" w:rsidP="003003E2">
      <w:pPr>
        <w:pStyle w:val="NormalWeb"/>
        <w:numPr>
          <w:ilvl w:val="0"/>
          <w:numId w:val="300"/>
        </w:numPr>
        <w:rPr>
          <w:sz w:val="22"/>
          <w:szCs w:val="22"/>
        </w:rPr>
      </w:pPr>
      <w:r w:rsidRPr="001F794E">
        <w:rPr>
          <w:sz w:val="22"/>
          <w:szCs w:val="22"/>
        </w:rPr>
        <w:t>High performance</w:t>
      </w:r>
    </w:p>
    <w:p w14:paraId="32132C4B" w14:textId="77777777" w:rsidR="00CC1F7B" w:rsidRPr="001F794E" w:rsidRDefault="00CC1F7B" w:rsidP="003003E2">
      <w:pPr>
        <w:pStyle w:val="NormalWeb"/>
        <w:numPr>
          <w:ilvl w:val="0"/>
          <w:numId w:val="300"/>
        </w:numPr>
        <w:rPr>
          <w:sz w:val="22"/>
          <w:szCs w:val="22"/>
        </w:rPr>
      </w:pPr>
      <w:r w:rsidRPr="001F794E">
        <w:rPr>
          <w:sz w:val="22"/>
          <w:szCs w:val="22"/>
        </w:rPr>
        <w:t>Multiple threads support</w:t>
      </w:r>
    </w:p>
    <w:p w14:paraId="24971A48" w14:textId="77777777" w:rsidR="00CC1F7B" w:rsidRPr="001F794E" w:rsidRDefault="00CC1F7B" w:rsidP="00CC1F7B">
      <w:r w:rsidRPr="001F794E">
        <w:pict w14:anchorId="16DB77AE">
          <v:rect id="_x0000_i1802" style="width:0;height:1.5pt" o:hralign="center" o:hrstd="t" o:hr="t" fillcolor="#a0a0a0" stroked="f"/>
        </w:pict>
      </w:r>
    </w:p>
    <w:p w14:paraId="53D7F83F" w14:textId="77777777" w:rsidR="00CC1F7B" w:rsidRPr="001F794E" w:rsidRDefault="00CC1F7B" w:rsidP="00CC1F7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62. Difference between HashMap and ConcurrentHashMap?</w:t>
      </w:r>
    </w:p>
    <w:p w14:paraId="1F5B7CA7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2020"/>
      </w:tblGrid>
      <w:tr w:rsidR="00CC1F7B" w:rsidRPr="001F794E" w14:paraId="6489DF63" w14:textId="77777777" w:rsidTr="00CC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C9DE80" w14:textId="77777777" w:rsidR="00CC1F7B" w:rsidRPr="001F794E" w:rsidRDefault="00CC1F7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42698115" w14:textId="77777777" w:rsidR="00CC1F7B" w:rsidRPr="001F794E" w:rsidRDefault="00CC1F7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ConcurrentHashMap</w:t>
            </w:r>
          </w:p>
        </w:tc>
      </w:tr>
      <w:tr w:rsidR="00CC1F7B" w:rsidRPr="001F794E" w14:paraId="58A481DA" w14:textId="77777777" w:rsidTr="00CC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BD43A" w14:textId="77777777" w:rsidR="00CC1F7B" w:rsidRPr="001F794E" w:rsidRDefault="00CC1F7B">
            <w:r w:rsidRPr="001F794E">
              <w:t>Non-thread-safe</w:t>
            </w:r>
          </w:p>
        </w:tc>
        <w:tc>
          <w:tcPr>
            <w:tcW w:w="0" w:type="auto"/>
            <w:vAlign w:val="center"/>
            <w:hideMark/>
          </w:tcPr>
          <w:p w14:paraId="301960D4" w14:textId="77777777" w:rsidR="00CC1F7B" w:rsidRPr="001F794E" w:rsidRDefault="00CC1F7B">
            <w:r w:rsidRPr="001F794E">
              <w:t>Thread-safe</w:t>
            </w:r>
          </w:p>
        </w:tc>
      </w:tr>
      <w:tr w:rsidR="00CC1F7B" w:rsidRPr="001F794E" w14:paraId="6AEC55FC" w14:textId="77777777" w:rsidTr="00CC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6640F" w14:textId="77777777" w:rsidR="00CC1F7B" w:rsidRPr="001F794E" w:rsidRDefault="00CC1F7B">
            <w:r w:rsidRPr="001F794E">
              <w:t>Faster single thread</w:t>
            </w:r>
          </w:p>
        </w:tc>
        <w:tc>
          <w:tcPr>
            <w:tcW w:w="0" w:type="auto"/>
            <w:vAlign w:val="center"/>
            <w:hideMark/>
          </w:tcPr>
          <w:p w14:paraId="08096174" w14:textId="77777777" w:rsidR="00CC1F7B" w:rsidRPr="001F794E" w:rsidRDefault="00CC1F7B">
            <w:r w:rsidRPr="001F794E">
              <w:t>Better multithreading</w:t>
            </w:r>
          </w:p>
        </w:tc>
      </w:tr>
      <w:tr w:rsidR="00CC1F7B" w:rsidRPr="001F794E" w14:paraId="21FD41AF" w14:textId="77777777" w:rsidTr="00CC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A341" w14:textId="77777777" w:rsidR="00CC1F7B" w:rsidRPr="001F794E" w:rsidRDefault="00CC1F7B">
            <w:r w:rsidRPr="001F794E">
              <w:t>Allows one null key</w:t>
            </w:r>
          </w:p>
        </w:tc>
        <w:tc>
          <w:tcPr>
            <w:tcW w:w="0" w:type="auto"/>
            <w:vAlign w:val="center"/>
            <w:hideMark/>
          </w:tcPr>
          <w:p w14:paraId="5EA2AE15" w14:textId="77777777" w:rsidR="00CC1F7B" w:rsidRPr="001F794E" w:rsidRDefault="00CC1F7B">
            <w:r w:rsidRPr="001F794E">
              <w:t>Null not allowed</w:t>
            </w:r>
          </w:p>
        </w:tc>
      </w:tr>
    </w:tbl>
    <w:p w14:paraId="0BCD9930" w14:textId="77777777" w:rsidR="00CC1F7B" w:rsidRPr="001F794E" w:rsidRDefault="00CC1F7B" w:rsidP="00CC1F7B">
      <w:pPr>
        <w:pStyle w:val="Heading3"/>
      </w:pPr>
      <w:r w:rsidRPr="001F794E">
        <w:t>Locking</w:t>
      </w:r>
    </w:p>
    <w:p w14:paraId="697A8C45" w14:textId="77777777" w:rsidR="00CC1F7B" w:rsidRPr="001F794E" w:rsidRDefault="00CC1F7B" w:rsidP="003003E2">
      <w:pPr>
        <w:pStyle w:val="NormalWeb"/>
        <w:numPr>
          <w:ilvl w:val="0"/>
          <w:numId w:val="301"/>
        </w:numPr>
        <w:rPr>
          <w:sz w:val="22"/>
          <w:szCs w:val="22"/>
        </w:rPr>
      </w:pPr>
      <w:r w:rsidRPr="001F794E">
        <w:rPr>
          <w:sz w:val="22"/>
          <w:szCs w:val="22"/>
        </w:rPr>
        <w:t>HashMap → no locking</w:t>
      </w:r>
    </w:p>
    <w:p w14:paraId="1D6417FF" w14:textId="77777777" w:rsidR="00CC1F7B" w:rsidRPr="001F794E" w:rsidRDefault="00CC1F7B" w:rsidP="003003E2">
      <w:pPr>
        <w:pStyle w:val="NormalWeb"/>
        <w:numPr>
          <w:ilvl w:val="0"/>
          <w:numId w:val="301"/>
        </w:numPr>
        <w:rPr>
          <w:sz w:val="22"/>
          <w:szCs w:val="22"/>
        </w:rPr>
      </w:pPr>
      <w:r w:rsidRPr="001F794E">
        <w:rPr>
          <w:sz w:val="22"/>
          <w:szCs w:val="22"/>
        </w:rPr>
        <w:t>ConcurrentHashMap → segment/bucket locking</w:t>
      </w:r>
    </w:p>
    <w:p w14:paraId="23F95ED1" w14:textId="77777777" w:rsidR="00CC1F7B" w:rsidRPr="001F794E" w:rsidRDefault="00CC1F7B" w:rsidP="00CC1F7B">
      <w:pPr>
        <w:pStyle w:val="Heading3"/>
      </w:pPr>
      <w:r w:rsidRPr="001F794E">
        <w:t>Important Point</w:t>
      </w:r>
    </w:p>
    <w:p w14:paraId="30B72ED9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ConcurrentHashMap prevents data corruption.</w:t>
      </w:r>
    </w:p>
    <w:p w14:paraId="7E8D1A23" w14:textId="77777777" w:rsidR="00CC1F7B" w:rsidRPr="001F794E" w:rsidRDefault="00CC1F7B" w:rsidP="00CC1F7B">
      <w:r w:rsidRPr="001F794E">
        <w:pict w14:anchorId="7C8B1EAE">
          <v:rect id="_x0000_i1803" style="width:0;height:1.5pt" o:hralign="center" o:hrstd="t" o:hr="t" fillcolor="#a0a0a0" stroked="f"/>
        </w:pict>
      </w:r>
    </w:p>
    <w:p w14:paraId="0630B2B8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972"/>
      </w:tblGrid>
      <w:tr w:rsidR="00CC1F7B" w:rsidRPr="001F794E" w14:paraId="127736F3" w14:textId="77777777" w:rsidTr="00CC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4F604" w14:textId="77777777" w:rsidR="00CC1F7B" w:rsidRPr="001F794E" w:rsidRDefault="00CC1F7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119EC1A3" w14:textId="77777777" w:rsidR="00CC1F7B" w:rsidRPr="001F794E" w:rsidRDefault="00CC1F7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ConcurrentHashMap</w:t>
            </w:r>
          </w:p>
        </w:tc>
      </w:tr>
      <w:tr w:rsidR="00CC1F7B" w:rsidRPr="001F794E" w14:paraId="56C285CF" w14:textId="77777777" w:rsidTr="00CC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CC9E" w14:textId="77777777" w:rsidR="00CC1F7B" w:rsidRPr="001F794E" w:rsidRDefault="00CC1F7B">
            <w:r w:rsidRPr="001F794E">
              <w:t xml:space="preserve">Thread-safe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  <w:tc>
          <w:tcPr>
            <w:tcW w:w="0" w:type="auto"/>
            <w:vAlign w:val="center"/>
            <w:hideMark/>
          </w:tcPr>
          <w:p w14:paraId="154D6FB1" w14:textId="77777777" w:rsidR="00CC1F7B" w:rsidRPr="001F794E" w:rsidRDefault="00CC1F7B">
            <w:r w:rsidRPr="001F794E">
              <w:t>Thread-safe</w:t>
            </w:r>
          </w:p>
        </w:tc>
      </w:tr>
      <w:tr w:rsidR="00CC1F7B" w:rsidRPr="001F794E" w14:paraId="6DB24D23" w14:textId="77777777" w:rsidTr="00CC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442FE" w14:textId="77777777" w:rsidR="00CC1F7B" w:rsidRPr="001F794E" w:rsidRDefault="00CC1F7B">
            <w:r w:rsidRPr="001F794E">
              <w:lastRenderedPageBreak/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75DB0095" w14:textId="77777777" w:rsidR="00CC1F7B" w:rsidRPr="001F794E" w:rsidRDefault="00CC1F7B">
            <w:r w:rsidRPr="001F794E">
              <w:t xml:space="preserve">Null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</w:tr>
    </w:tbl>
    <w:p w14:paraId="6C461F0A" w14:textId="77777777" w:rsidR="00CC1F7B" w:rsidRPr="001F794E" w:rsidRDefault="00CC1F7B" w:rsidP="00CC1F7B">
      <w:r w:rsidRPr="001F794E">
        <w:pict w14:anchorId="0024FC91">
          <v:rect id="_x0000_i1804" style="width:0;height:1.5pt" o:hralign="center" o:hrstd="t" o:hr="t" fillcolor="#a0a0a0" stroked="f"/>
        </w:pict>
      </w:r>
    </w:p>
    <w:p w14:paraId="5921AF0E" w14:textId="77777777" w:rsidR="00CC1F7B" w:rsidRPr="001F794E" w:rsidRDefault="00CC1F7B" w:rsidP="00CC1F7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63. Internal working of ConcurrentHashMap?</w:t>
      </w:r>
    </w:p>
    <w:p w14:paraId="7C457FA1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13E31A3" w14:textId="77777777" w:rsidR="00CC1F7B" w:rsidRPr="001F794E" w:rsidRDefault="00CC1F7B" w:rsidP="00CC1F7B">
      <w:pPr>
        <w:pStyle w:val="Heading3"/>
      </w:pPr>
      <w:r w:rsidRPr="001F794E">
        <w:t>Java 7</w:t>
      </w:r>
    </w:p>
    <w:p w14:paraId="1A02EE4B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Used:</w:t>
      </w:r>
    </w:p>
    <w:p w14:paraId="7D7C6FEF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Segment locking</w:t>
      </w:r>
    </w:p>
    <w:p w14:paraId="29DF28F9" w14:textId="77777777" w:rsidR="00CC1F7B" w:rsidRPr="001F794E" w:rsidRDefault="00CC1F7B" w:rsidP="00CC1F7B">
      <w:r w:rsidRPr="001F794E">
        <w:pict w14:anchorId="25F9E3D3">
          <v:rect id="_x0000_i1805" style="width:0;height:1.5pt" o:hralign="center" o:hrstd="t" o:hr="t" fillcolor="#a0a0a0" stroked="f"/>
        </w:pict>
      </w:r>
    </w:p>
    <w:p w14:paraId="7133A9C0" w14:textId="77777777" w:rsidR="00CC1F7B" w:rsidRPr="001F794E" w:rsidRDefault="00CC1F7B" w:rsidP="00CC1F7B">
      <w:pPr>
        <w:pStyle w:val="Heading3"/>
      </w:pPr>
      <w:r w:rsidRPr="001F794E">
        <w:t>Java 8+</w:t>
      </w:r>
    </w:p>
    <w:p w14:paraId="66042E06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Uses:</w:t>
      </w:r>
    </w:p>
    <w:p w14:paraId="49667F03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CAS + synchronized bucket locking</w:t>
      </w:r>
    </w:p>
    <w:p w14:paraId="7C235FF7" w14:textId="77777777" w:rsidR="00CC1F7B" w:rsidRPr="001F794E" w:rsidRDefault="00CC1F7B" w:rsidP="00CC1F7B">
      <w:pPr>
        <w:pStyle w:val="Heading3"/>
      </w:pPr>
      <w:r w:rsidRPr="001F794E">
        <w:t>Benefits</w:t>
      </w:r>
    </w:p>
    <w:p w14:paraId="74258AAD" w14:textId="77777777" w:rsidR="00CC1F7B" w:rsidRPr="001F794E" w:rsidRDefault="00CC1F7B" w:rsidP="003003E2">
      <w:pPr>
        <w:pStyle w:val="NormalWeb"/>
        <w:numPr>
          <w:ilvl w:val="0"/>
          <w:numId w:val="302"/>
        </w:numPr>
        <w:rPr>
          <w:sz w:val="22"/>
          <w:szCs w:val="22"/>
        </w:rPr>
      </w:pPr>
      <w:r w:rsidRPr="001F794E">
        <w:rPr>
          <w:sz w:val="22"/>
          <w:szCs w:val="22"/>
        </w:rPr>
        <w:t>Fine-grained locking</w:t>
      </w:r>
    </w:p>
    <w:p w14:paraId="5F460A1A" w14:textId="77777777" w:rsidR="00CC1F7B" w:rsidRPr="001F794E" w:rsidRDefault="00CC1F7B" w:rsidP="003003E2">
      <w:pPr>
        <w:pStyle w:val="NormalWeb"/>
        <w:numPr>
          <w:ilvl w:val="0"/>
          <w:numId w:val="302"/>
        </w:numPr>
        <w:rPr>
          <w:sz w:val="22"/>
          <w:szCs w:val="22"/>
        </w:rPr>
      </w:pPr>
      <w:r w:rsidRPr="001F794E">
        <w:rPr>
          <w:sz w:val="22"/>
          <w:szCs w:val="22"/>
        </w:rPr>
        <w:t>Better concurrency</w:t>
      </w:r>
    </w:p>
    <w:p w14:paraId="1CFE8002" w14:textId="77777777" w:rsidR="00CC1F7B" w:rsidRPr="001F794E" w:rsidRDefault="00CC1F7B" w:rsidP="00CC1F7B">
      <w:pPr>
        <w:pStyle w:val="Heading3"/>
      </w:pPr>
      <w:r w:rsidRPr="001F794E">
        <w:t>Important Point</w:t>
      </w:r>
    </w:p>
    <w:p w14:paraId="6A818A2A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affected bucket locked.</w:t>
      </w:r>
    </w:p>
    <w:p w14:paraId="069E6B5E" w14:textId="77777777" w:rsidR="00CC1F7B" w:rsidRPr="001F794E" w:rsidRDefault="00CC1F7B" w:rsidP="00CC1F7B">
      <w:r w:rsidRPr="001F794E">
        <w:pict w14:anchorId="7EA5E260">
          <v:rect id="_x0000_i1806" style="width:0;height:1.5pt" o:hralign="center" o:hrstd="t" o:hr="t" fillcolor="#a0a0a0" stroked="f"/>
        </w:pict>
      </w:r>
    </w:p>
    <w:p w14:paraId="06899D2A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85F0795" w14:textId="77777777" w:rsidR="00CC1F7B" w:rsidRPr="001F794E" w:rsidRDefault="00CC1F7B" w:rsidP="00CC1F7B">
      <w:pPr>
        <w:pStyle w:val="Heading3"/>
      </w:pPr>
      <w:r w:rsidRPr="001F794E">
        <w:t>Java 8+</w:t>
      </w:r>
    </w:p>
    <w:p w14:paraId="20B2C93B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ConcurrentHashMap:</w:t>
      </w:r>
    </w:p>
    <w:p w14:paraId="05DE97B5" w14:textId="77777777" w:rsidR="00CC1F7B" w:rsidRPr="001F794E" w:rsidRDefault="00CC1F7B" w:rsidP="003003E2">
      <w:pPr>
        <w:pStyle w:val="NormalWeb"/>
        <w:numPr>
          <w:ilvl w:val="0"/>
          <w:numId w:val="303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CAS</w:t>
      </w:r>
    </w:p>
    <w:p w14:paraId="476EA1DE" w14:textId="77777777" w:rsidR="00CC1F7B" w:rsidRPr="001F794E" w:rsidRDefault="00CC1F7B" w:rsidP="003003E2">
      <w:pPr>
        <w:pStyle w:val="NormalWeb"/>
        <w:numPr>
          <w:ilvl w:val="0"/>
          <w:numId w:val="303"/>
        </w:numPr>
        <w:rPr>
          <w:sz w:val="22"/>
          <w:szCs w:val="22"/>
        </w:rPr>
      </w:pPr>
      <w:r w:rsidRPr="001F794E">
        <w:rPr>
          <w:sz w:val="22"/>
          <w:szCs w:val="22"/>
        </w:rPr>
        <w:t>Bucket locking</w:t>
      </w:r>
    </w:p>
    <w:p w14:paraId="7A449471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वापरते</w:t>
      </w:r>
      <w:r w:rsidRPr="001F794E">
        <w:rPr>
          <w:sz w:val="22"/>
          <w:szCs w:val="22"/>
        </w:rPr>
        <w:t>.</w:t>
      </w:r>
    </w:p>
    <w:p w14:paraId="33FFA83D" w14:textId="77777777" w:rsidR="00CC1F7B" w:rsidRPr="001F794E" w:rsidRDefault="00CC1F7B" w:rsidP="00CC1F7B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71E6094B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Better concurrency.</w:t>
      </w:r>
    </w:p>
    <w:p w14:paraId="20FF79FC" w14:textId="77777777" w:rsidR="00CC1F7B" w:rsidRPr="001F794E" w:rsidRDefault="00CC1F7B" w:rsidP="00CC1F7B">
      <w:r w:rsidRPr="001F794E">
        <w:pict w14:anchorId="3CEA8B77">
          <v:rect id="_x0000_i1807" style="width:0;height:1.5pt" o:hralign="center" o:hrstd="t" o:hr="t" fillcolor="#a0a0a0" stroked="f"/>
        </w:pict>
      </w:r>
    </w:p>
    <w:p w14:paraId="03F77638" w14:textId="77777777" w:rsidR="00CC1F7B" w:rsidRPr="001F794E" w:rsidRDefault="00CC1F7B" w:rsidP="00CC1F7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64. Why ConcurrentHashMap does not allow null?</w:t>
      </w:r>
    </w:p>
    <w:p w14:paraId="477EE243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9BB0CB6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To avoid ambiguity in concurrent environments.</w:t>
      </w:r>
    </w:p>
    <w:p w14:paraId="47E3A34B" w14:textId="77777777" w:rsidR="00CC1F7B" w:rsidRPr="001F794E" w:rsidRDefault="00CC1F7B" w:rsidP="00CC1F7B">
      <w:pPr>
        <w:pStyle w:val="Heading3"/>
      </w:pPr>
      <w:r w:rsidRPr="001F794E">
        <w:t>Problem</w:t>
      </w:r>
    </w:p>
    <w:p w14:paraId="02FC53C9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map.get(key)</w:t>
      </w:r>
    </w:p>
    <w:p w14:paraId="2526E9D6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returns:</w:t>
      </w:r>
    </w:p>
    <w:p w14:paraId="60E589D7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null</w:t>
      </w:r>
    </w:p>
    <w:p w14:paraId="60E5D871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But null may mean:</w:t>
      </w:r>
    </w:p>
    <w:p w14:paraId="6CAD50FF" w14:textId="77777777" w:rsidR="00CC1F7B" w:rsidRPr="001F794E" w:rsidRDefault="00CC1F7B" w:rsidP="003003E2">
      <w:pPr>
        <w:pStyle w:val="NormalWeb"/>
        <w:numPr>
          <w:ilvl w:val="0"/>
          <w:numId w:val="304"/>
        </w:numPr>
        <w:rPr>
          <w:sz w:val="22"/>
          <w:szCs w:val="22"/>
        </w:rPr>
      </w:pPr>
      <w:r w:rsidRPr="001F794E">
        <w:rPr>
          <w:sz w:val="22"/>
          <w:szCs w:val="22"/>
        </w:rPr>
        <w:t>Key absent</w:t>
      </w:r>
    </w:p>
    <w:p w14:paraId="500940B2" w14:textId="77777777" w:rsidR="00CC1F7B" w:rsidRPr="001F794E" w:rsidRDefault="00CC1F7B" w:rsidP="003003E2">
      <w:pPr>
        <w:pStyle w:val="NormalWeb"/>
        <w:numPr>
          <w:ilvl w:val="0"/>
          <w:numId w:val="304"/>
        </w:numPr>
        <w:rPr>
          <w:sz w:val="22"/>
          <w:szCs w:val="22"/>
        </w:rPr>
      </w:pPr>
      <w:r w:rsidRPr="001F794E">
        <w:rPr>
          <w:sz w:val="22"/>
          <w:szCs w:val="22"/>
        </w:rPr>
        <w:t>Value is null</w:t>
      </w:r>
    </w:p>
    <w:p w14:paraId="0E03C276" w14:textId="77777777" w:rsidR="00CC1F7B" w:rsidRPr="001F794E" w:rsidRDefault="00CC1F7B" w:rsidP="00CC1F7B">
      <w:pPr>
        <w:pStyle w:val="Heading3"/>
      </w:pPr>
      <w:r w:rsidRPr="001F794E">
        <w:t>Important Point</w:t>
      </w:r>
    </w:p>
    <w:p w14:paraId="4147DB85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Concurrency makes distinction difficult.</w:t>
      </w:r>
    </w:p>
    <w:p w14:paraId="7CBD4F0F" w14:textId="77777777" w:rsidR="00CC1F7B" w:rsidRPr="001F794E" w:rsidRDefault="00CC1F7B" w:rsidP="00CC1F7B">
      <w:r w:rsidRPr="001F794E">
        <w:pict w14:anchorId="0CF5212F">
          <v:rect id="_x0000_i1808" style="width:0;height:1.5pt" o:hralign="center" o:hrstd="t" o:hr="t" fillcolor="#a0a0a0" stroked="f"/>
        </w:pict>
      </w:r>
    </w:p>
    <w:p w14:paraId="058EF92D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8F9D73D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Concurrent environment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ambiguity </w:t>
      </w:r>
      <w:r w:rsidRPr="001F794E">
        <w:rPr>
          <w:rFonts w:ascii="Nirmala UI" w:hAnsi="Nirmala UI" w:cs="Nirmala UI"/>
          <w:sz w:val="22"/>
          <w:szCs w:val="22"/>
        </w:rPr>
        <w:t>टाळण्यासाठी</w:t>
      </w:r>
      <w:r w:rsidRPr="001F794E">
        <w:rPr>
          <w:sz w:val="22"/>
          <w:szCs w:val="22"/>
        </w:rPr>
        <w:t xml:space="preserve"> null allowed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03C3193A" w14:textId="77777777" w:rsidR="00CC1F7B" w:rsidRPr="001F794E" w:rsidRDefault="00CC1F7B" w:rsidP="00CC1F7B">
      <w:pPr>
        <w:pStyle w:val="Heading3"/>
      </w:pPr>
      <w:r w:rsidRPr="001F794E">
        <w:lastRenderedPageBreak/>
        <w:t>Problem</w:t>
      </w:r>
    </w:p>
    <w:p w14:paraId="6EAB8648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null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454B6B8C" w14:textId="77777777" w:rsidR="00CC1F7B" w:rsidRPr="001F794E" w:rsidRDefault="00CC1F7B" w:rsidP="003003E2">
      <w:pPr>
        <w:pStyle w:val="NormalWeb"/>
        <w:numPr>
          <w:ilvl w:val="0"/>
          <w:numId w:val="305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key </w:t>
      </w:r>
      <w:r w:rsidRPr="001F794E">
        <w:rPr>
          <w:rFonts w:ascii="Nirmala UI" w:hAnsi="Nirmala UI" w:cs="Nirmala UI"/>
          <w:sz w:val="22"/>
          <w:szCs w:val="22"/>
        </w:rPr>
        <w:t>नाही</w:t>
      </w:r>
    </w:p>
    <w:p w14:paraId="7969A935" w14:textId="77777777" w:rsidR="00CC1F7B" w:rsidRPr="001F794E" w:rsidRDefault="00CC1F7B" w:rsidP="003003E2">
      <w:pPr>
        <w:pStyle w:val="NormalWeb"/>
        <w:numPr>
          <w:ilvl w:val="0"/>
          <w:numId w:val="305"/>
        </w:numPr>
        <w:rPr>
          <w:sz w:val="22"/>
          <w:szCs w:val="22"/>
        </w:rPr>
      </w:pPr>
      <w:r w:rsidRPr="001F794E">
        <w:rPr>
          <w:sz w:val="22"/>
          <w:szCs w:val="22"/>
        </w:rPr>
        <w:t>value null</w:t>
      </w:r>
    </w:p>
    <w:p w14:paraId="658D3DCE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दोन्ही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शकते</w:t>
      </w:r>
      <w:r w:rsidRPr="001F794E">
        <w:rPr>
          <w:sz w:val="22"/>
          <w:szCs w:val="22"/>
        </w:rPr>
        <w:t>.</w:t>
      </w:r>
    </w:p>
    <w:p w14:paraId="7688E2DF" w14:textId="77777777" w:rsidR="00CC1F7B" w:rsidRPr="001F794E" w:rsidRDefault="00CC1F7B" w:rsidP="00CC1F7B">
      <w:r w:rsidRPr="001F794E">
        <w:pict w14:anchorId="3306D075">
          <v:rect id="_x0000_i1809" style="width:0;height:1.5pt" o:hralign="center" o:hrstd="t" o:hr="t" fillcolor="#a0a0a0" stroked="f"/>
        </w:pict>
      </w:r>
    </w:p>
    <w:p w14:paraId="7C747972" w14:textId="77777777" w:rsidR="00CC1F7B" w:rsidRPr="001F794E" w:rsidRDefault="00CC1F7B" w:rsidP="00CC1F7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65. What is weak hashing?</w:t>
      </w:r>
    </w:p>
    <w:p w14:paraId="1B64151C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98A8F0A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Weak hashing means poor distribution of hash values.</w:t>
      </w:r>
    </w:p>
    <w:p w14:paraId="039E517F" w14:textId="77777777" w:rsidR="00CC1F7B" w:rsidRPr="001F794E" w:rsidRDefault="00CC1F7B" w:rsidP="00CC1F7B">
      <w:pPr>
        <w:pStyle w:val="Heading3"/>
      </w:pPr>
      <w:r w:rsidRPr="001F794E">
        <w:t>Problem</w:t>
      </w:r>
    </w:p>
    <w:p w14:paraId="6BA926F6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Too many collisions.</w:t>
      </w:r>
    </w:p>
    <w:p w14:paraId="5348A38D" w14:textId="77777777" w:rsidR="00CC1F7B" w:rsidRPr="001F794E" w:rsidRDefault="00CC1F7B" w:rsidP="00CC1F7B">
      <w:pPr>
        <w:pStyle w:val="Heading3"/>
      </w:pPr>
      <w:r w:rsidRPr="001F794E">
        <w:t>Example</w:t>
      </w:r>
    </w:p>
    <w:p w14:paraId="24B73F8D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Many keys → same bucket</w:t>
      </w:r>
    </w:p>
    <w:p w14:paraId="250DCA35" w14:textId="77777777" w:rsidR="00CC1F7B" w:rsidRPr="001F794E" w:rsidRDefault="00CC1F7B" w:rsidP="00CC1F7B">
      <w:pPr>
        <w:pStyle w:val="Heading3"/>
      </w:pPr>
      <w:r w:rsidRPr="001F794E">
        <w:t>Effects</w:t>
      </w:r>
    </w:p>
    <w:p w14:paraId="1D131FC2" w14:textId="77777777" w:rsidR="00CC1F7B" w:rsidRPr="001F794E" w:rsidRDefault="00CC1F7B" w:rsidP="003003E2">
      <w:pPr>
        <w:pStyle w:val="NormalWeb"/>
        <w:numPr>
          <w:ilvl w:val="0"/>
          <w:numId w:val="306"/>
        </w:numPr>
        <w:rPr>
          <w:sz w:val="22"/>
          <w:szCs w:val="22"/>
        </w:rPr>
      </w:pPr>
      <w:r w:rsidRPr="001F794E">
        <w:rPr>
          <w:sz w:val="22"/>
          <w:szCs w:val="22"/>
        </w:rPr>
        <w:t>Reduced performance</w:t>
      </w:r>
    </w:p>
    <w:p w14:paraId="01B61A6A" w14:textId="77777777" w:rsidR="00CC1F7B" w:rsidRPr="001F794E" w:rsidRDefault="00CC1F7B" w:rsidP="003003E2">
      <w:pPr>
        <w:pStyle w:val="NormalWeb"/>
        <w:numPr>
          <w:ilvl w:val="0"/>
          <w:numId w:val="306"/>
        </w:numPr>
        <w:rPr>
          <w:sz w:val="22"/>
          <w:szCs w:val="22"/>
        </w:rPr>
      </w:pPr>
      <w:r w:rsidRPr="001F794E">
        <w:rPr>
          <w:sz w:val="22"/>
          <w:szCs w:val="22"/>
        </w:rPr>
        <w:t>O(n) search possible</w:t>
      </w:r>
    </w:p>
    <w:p w14:paraId="42200C2E" w14:textId="77777777" w:rsidR="00CC1F7B" w:rsidRPr="001F794E" w:rsidRDefault="00CC1F7B" w:rsidP="00CC1F7B">
      <w:pPr>
        <w:pStyle w:val="Heading3"/>
      </w:pPr>
      <w:r w:rsidRPr="001F794E">
        <w:t>Important Point</w:t>
      </w:r>
    </w:p>
    <w:p w14:paraId="628018FA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Good hashCode() is very important.</w:t>
      </w:r>
    </w:p>
    <w:p w14:paraId="674B1E9C" w14:textId="77777777" w:rsidR="00CC1F7B" w:rsidRPr="001F794E" w:rsidRDefault="00CC1F7B" w:rsidP="00CC1F7B">
      <w:r w:rsidRPr="001F794E">
        <w:pict w14:anchorId="2777DDD0">
          <v:rect id="_x0000_i1810" style="width:0;height:1.5pt" o:hralign="center" o:hrstd="t" o:hr="t" fillcolor="#a0a0a0" stroked="f"/>
        </w:pict>
      </w:r>
    </w:p>
    <w:p w14:paraId="47E2472C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ED15087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Poor hash distribution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weak hashing.</w:t>
      </w:r>
    </w:p>
    <w:p w14:paraId="4F0B3A50" w14:textId="77777777" w:rsidR="00CC1F7B" w:rsidRPr="001F794E" w:rsidRDefault="00CC1F7B" w:rsidP="00CC1F7B">
      <w:pPr>
        <w:pStyle w:val="Heading3"/>
      </w:pPr>
      <w:r w:rsidRPr="001F794E">
        <w:lastRenderedPageBreak/>
        <w:t>Problem</w:t>
      </w:r>
    </w:p>
    <w:p w14:paraId="7CC8DEC8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Too many collisions.</w:t>
      </w:r>
    </w:p>
    <w:p w14:paraId="4117A90D" w14:textId="77777777" w:rsidR="00CC1F7B" w:rsidRPr="001F794E" w:rsidRDefault="00CC1F7B" w:rsidP="00CC1F7B">
      <w:r w:rsidRPr="001F794E">
        <w:pict w14:anchorId="3C854F14">
          <v:rect id="_x0000_i1811" style="width:0;height:1.5pt" o:hralign="center" o:hrstd="t" o:hr="t" fillcolor="#a0a0a0" stroked="f"/>
        </w:pict>
      </w:r>
    </w:p>
    <w:p w14:paraId="43BD1E15" w14:textId="77777777" w:rsidR="00CC1F7B" w:rsidRPr="001F794E" w:rsidRDefault="00CC1F7B" w:rsidP="00CC1F7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66. What is identityHashMap?</w:t>
      </w:r>
    </w:p>
    <w:p w14:paraId="4937D49C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DE43B5C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IdentityHashMap</w:t>
      </w:r>
      <w:r w:rsidRPr="001F794E">
        <w:rPr>
          <w:sz w:val="22"/>
          <w:szCs w:val="22"/>
        </w:rPr>
        <w:t xml:space="preserve"> compares keys using:</w:t>
      </w:r>
    </w:p>
    <w:p w14:paraId="37C63EB2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==</w:t>
      </w:r>
    </w:p>
    <w:p w14:paraId="4B5FF952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instead of:</w:t>
      </w:r>
    </w:p>
    <w:p w14:paraId="3BECA3A5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equals()</w:t>
      </w:r>
    </w:p>
    <w:p w14:paraId="004EB727" w14:textId="77777777" w:rsidR="00CC1F7B" w:rsidRPr="001F794E" w:rsidRDefault="00CC1F7B" w:rsidP="00CC1F7B">
      <w:pPr>
        <w:pStyle w:val="Heading3"/>
      </w:pPr>
      <w:r w:rsidRPr="001F794E">
        <w:t>Example</w:t>
      </w:r>
    </w:p>
    <w:p w14:paraId="66D50E36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IdentityHashMap&lt;String,Integer&gt; map =</w:t>
      </w:r>
    </w:p>
    <w:p w14:paraId="168F0C8E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IdentityHashMap&lt;&gt;();</w:t>
      </w:r>
    </w:p>
    <w:p w14:paraId="08E16AC6" w14:textId="77777777" w:rsidR="00CC1F7B" w:rsidRPr="001F794E" w:rsidRDefault="00CC1F7B" w:rsidP="00CC1F7B">
      <w:pPr>
        <w:pStyle w:val="Heading3"/>
      </w:pPr>
      <w:r w:rsidRPr="001F794E">
        <w:t>Important Point</w:t>
      </w:r>
    </w:p>
    <w:p w14:paraId="4AC9D079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Reference equality used.</w:t>
      </w:r>
    </w:p>
    <w:p w14:paraId="3B4F81AE" w14:textId="77777777" w:rsidR="00CC1F7B" w:rsidRPr="001F794E" w:rsidRDefault="00CC1F7B" w:rsidP="00CC1F7B">
      <w:r w:rsidRPr="001F794E">
        <w:pict w14:anchorId="613775ED">
          <v:rect id="_x0000_i1812" style="width:0;height:1.5pt" o:hralign="center" o:hrstd="t" o:hr="t" fillcolor="#a0a0a0" stroked="f"/>
        </w:pict>
      </w:r>
    </w:p>
    <w:p w14:paraId="742ED43D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39114CE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IdentityHashMap</w:t>
      </w:r>
    </w:p>
    <w:p w14:paraId="2FD80B5D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==</w:t>
      </w:r>
    </w:p>
    <w:p w14:paraId="0E38B12D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comparison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2FF1BC47" w14:textId="77777777" w:rsidR="00CC1F7B" w:rsidRPr="001F794E" w:rsidRDefault="00CC1F7B" w:rsidP="00CC1F7B">
      <w:pPr>
        <w:pStyle w:val="Heading3"/>
      </w:pPr>
      <w:r w:rsidRPr="001F794E">
        <w:t>Important</w:t>
      </w:r>
    </w:p>
    <w:p w14:paraId="67D0BAB8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Reference equality </w:t>
      </w:r>
      <w:r w:rsidRPr="001F794E">
        <w:rPr>
          <w:rFonts w:ascii="Nirmala UI" w:hAnsi="Nirmala UI" w:cs="Nirmala UI"/>
          <w:sz w:val="22"/>
          <w:szCs w:val="22"/>
        </w:rPr>
        <w:t>वापरते</w:t>
      </w:r>
      <w:r w:rsidRPr="001F794E">
        <w:rPr>
          <w:sz w:val="22"/>
          <w:szCs w:val="22"/>
        </w:rPr>
        <w:t>.</w:t>
      </w:r>
    </w:p>
    <w:p w14:paraId="4D981742" w14:textId="77777777" w:rsidR="00CC1F7B" w:rsidRPr="001F794E" w:rsidRDefault="00CC1F7B" w:rsidP="00CC1F7B">
      <w:r w:rsidRPr="001F794E">
        <w:lastRenderedPageBreak/>
        <w:pict w14:anchorId="27B3DFC3">
          <v:rect id="_x0000_i1813" style="width:0;height:1.5pt" o:hralign="center" o:hrstd="t" o:hr="t" fillcolor="#a0a0a0" stroked="f"/>
        </w:pict>
      </w:r>
    </w:p>
    <w:p w14:paraId="5EC126D3" w14:textId="77777777" w:rsidR="00CC1F7B" w:rsidRPr="001F794E" w:rsidRDefault="00CC1F7B" w:rsidP="00CC1F7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67. Difference between HashMap and IdentityHashMap?</w:t>
      </w:r>
    </w:p>
    <w:p w14:paraId="32FB636A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755"/>
      </w:tblGrid>
      <w:tr w:rsidR="00CC1F7B" w:rsidRPr="001F794E" w14:paraId="1F12FA68" w14:textId="77777777" w:rsidTr="00CC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1AF86" w14:textId="77777777" w:rsidR="00CC1F7B" w:rsidRPr="001F794E" w:rsidRDefault="00CC1F7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3457959A" w14:textId="77777777" w:rsidR="00CC1F7B" w:rsidRPr="001F794E" w:rsidRDefault="00CC1F7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IdentityHashMap</w:t>
            </w:r>
          </w:p>
        </w:tc>
      </w:tr>
      <w:tr w:rsidR="00CC1F7B" w:rsidRPr="001F794E" w14:paraId="6FAF565F" w14:textId="77777777" w:rsidTr="00CC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29DE" w14:textId="77777777" w:rsidR="00CC1F7B" w:rsidRPr="001F794E" w:rsidRDefault="00CC1F7B">
            <w:r w:rsidRPr="001F794E">
              <w:t>equals()</w:t>
            </w:r>
          </w:p>
        </w:tc>
        <w:tc>
          <w:tcPr>
            <w:tcW w:w="0" w:type="auto"/>
            <w:vAlign w:val="center"/>
            <w:hideMark/>
          </w:tcPr>
          <w:p w14:paraId="17DC0B6F" w14:textId="77777777" w:rsidR="00CC1F7B" w:rsidRPr="001F794E" w:rsidRDefault="00CC1F7B">
            <w:r w:rsidRPr="001F794E">
              <w:t>==</w:t>
            </w:r>
          </w:p>
        </w:tc>
      </w:tr>
      <w:tr w:rsidR="00CC1F7B" w:rsidRPr="001F794E" w14:paraId="45167FBC" w14:textId="77777777" w:rsidTr="00CC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16B6E" w14:textId="77777777" w:rsidR="00CC1F7B" w:rsidRPr="001F794E" w:rsidRDefault="00CC1F7B">
            <w:r w:rsidRPr="001F794E">
              <w:t>Logical equality</w:t>
            </w:r>
          </w:p>
        </w:tc>
        <w:tc>
          <w:tcPr>
            <w:tcW w:w="0" w:type="auto"/>
            <w:vAlign w:val="center"/>
            <w:hideMark/>
          </w:tcPr>
          <w:p w14:paraId="49D32A9C" w14:textId="77777777" w:rsidR="00CC1F7B" w:rsidRPr="001F794E" w:rsidRDefault="00CC1F7B">
            <w:r w:rsidRPr="001F794E">
              <w:t>Reference equality</w:t>
            </w:r>
          </w:p>
        </w:tc>
      </w:tr>
      <w:tr w:rsidR="00CC1F7B" w:rsidRPr="001F794E" w14:paraId="12AE7AE1" w14:textId="77777777" w:rsidTr="00CC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F19B4" w14:textId="77777777" w:rsidR="00CC1F7B" w:rsidRPr="001F794E" w:rsidRDefault="00CC1F7B">
            <w:r w:rsidRPr="001F794E">
              <w:t>Commonly used</w:t>
            </w:r>
          </w:p>
        </w:tc>
        <w:tc>
          <w:tcPr>
            <w:tcW w:w="0" w:type="auto"/>
            <w:vAlign w:val="center"/>
            <w:hideMark/>
          </w:tcPr>
          <w:p w14:paraId="28F9D008" w14:textId="77777777" w:rsidR="00CC1F7B" w:rsidRPr="001F794E" w:rsidRDefault="00CC1F7B">
            <w:r w:rsidRPr="001F794E">
              <w:t>Special cases</w:t>
            </w:r>
          </w:p>
        </w:tc>
      </w:tr>
    </w:tbl>
    <w:p w14:paraId="4AACD783" w14:textId="77777777" w:rsidR="00CC1F7B" w:rsidRPr="001F794E" w:rsidRDefault="00CC1F7B" w:rsidP="00CC1F7B">
      <w:pPr>
        <w:pStyle w:val="Heading3"/>
      </w:pPr>
      <w:r w:rsidRPr="001F794E">
        <w:t>Example</w:t>
      </w:r>
    </w:p>
    <w:p w14:paraId="63D4AB42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String("A")</w:t>
      </w:r>
    </w:p>
    <w:p w14:paraId="70BAE7AD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Two objects:</w:t>
      </w:r>
    </w:p>
    <w:p w14:paraId="4D56DCD8" w14:textId="77777777" w:rsidR="00CC1F7B" w:rsidRPr="001F794E" w:rsidRDefault="00CC1F7B" w:rsidP="003003E2">
      <w:pPr>
        <w:pStyle w:val="NormalWeb"/>
        <w:numPr>
          <w:ilvl w:val="0"/>
          <w:numId w:val="307"/>
        </w:numPr>
        <w:rPr>
          <w:sz w:val="22"/>
          <w:szCs w:val="22"/>
        </w:rPr>
      </w:pPr>
      <w:r w:rsidRPr="001F794E">
        <w:rPr>
          <w:sz w:val="22"/>
          <w:szCs w:val="22"/>
        </w:rPr>
        <w:t>equal in HashMap</w:t>
      </w:r>
    </w:p>
    <w:p w14:paraId="18633432" w14:textId="77777777" w:rsidR="00CC1F7B" w:rsidRPr="001F794E" w:rsidRDefault="00CC1F7B" w:rsidP="003003E2">
      <w:pPr>
        <w:pStyle w:val="NormalWeb"/>
        <w:numPr>
          <w:ilvl w:val="0"/>
          <w:numId w:val="307"/>
        </w:numPr>
        <w:rPr>
          <w:sz w:val="22"/>
          <w:szCs w:val="22"/>
        </w:rPr>
      </w:pPr>
      <w:r w:rsidRPr="001F794E">
        <w:rPr>
          <w:sz w:val="22"/>
          <w:szCs w:val="22"/>
        </w:rPr>
        <w:t>different in IdentityHashMap</w:t>
      </w:r>
    </w:p>
    <w:p w14:paraId="30D620F5" w14:textId="77777777" w:rsidR="00CC1F7B" w:rsidRPr="001F794E" w:rsidRDefault="00CC1F7B" w:rsidP="00CC1F7B">
      <w:pPr>
        <w:pStyle w:val="Heading3"/>
      </w:pPr>
      <w:r w:rsidRPr="001F794E">
        <w:t>Important Point</w:t>
      </w:r>
    </w:p>
    <w:p w14:paraId="21BB12B9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IdentityHashMap rarely used.</w:t>
      </w:r>
    </w:p>
    <w:p w14:paraId="20CA1422" w14:textId="77777777" w:rsidR="00CC1F7B" w:rsidRPr="001F794E" w:rsidRDefault="00CC1F7B" w:rsidP="00CC1F7B">
      <w:r w:rsidRPr="001F794E">
        <w:pict w14:anchorId="3A9C0D70">
          <v:rect id="_x0000_i1814" style="width:0;height:1.5pt" o:hralign="center" o:hrstd="t" o:hr="t" fillcolor="#a0a0a0" stroked="f"/>
        </w:pict>
      </w:r>
    </w:p>
    <w:p w14:paraId="0373166D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1827"/>
      </w:tblGrid>
      <w:tr w:rsidR="00CC1F7B" w:rsidRPr="001F794E" w14:paraId="69C1BCA8" w14:textId="77777777" w:rsidTr="00CC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FFE4E" w14:textId="77777777" w:rsidR="00CC1F7B" w:rsidRPr="001F794E" w:rsidRDefault="00CC1F7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593BE4B4" w14:textId="77777777" w:rsidR="00CC1F7B" w:rsidRPr="001F794E" w:rsidRDefault="00CC1F7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IdentityHashMap</w:t>
            </w:r>
          </w:p>
        </w:tc>
      </w:tr>
      <w:tr w:rsidR="00CC1F7B" w:rsidRPr="001F794E" w14:paraId="7A7E31BE" w14:textId="77777777" w:rsidTr="00CC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F6F1E" w14:textId="77777777" w:rsidR="00CC1F7B" w:rsidRPr="001F794E" w:rsidRDefault="00CC1F7B">
            <w:r w:rsidRPr="001F794E">
              <w:t>equals()</w:t>
            </w:r>
          </w:p>
        </w:tc>
        <w:tc>
          <w:tcPr>
            <w:tcW w:w="0" w:type="auto"/>
            <w:vAlign w:val="center"/>
            <w:hideMark/>
          </w:tcPr>
          <w:p w14:paraId="7606B5ED" w14:textId="77777777" w:rsidR="00CC1F7B" w:rsidRPr="001F794E" w:rsidRDefault="00CC1F7B">
            <w:r w:rsidRPr="001F794E">
              <w:t>==</w:t>
            </w:r>
          </w:p>
        </w:tc>
      </w:tr>
      <w:tr w:rsidR="00CC1F7B" w:rsidRPr="001F794E" w14:paraId="1B01ACD6" w14:textId="77777777" w:rsidTr="00CC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2E8C" w14:textId="77777777" w:rsidR="00CC1F7B" w:rsidRPr="001F794E" w:rsidRDefault="00CC1F7B">
            <w:r w:rsidRPr="001F794E">
              <w:t>Content compare</w:t>
            </w:r>
          </w:p>
        </w:tc>
        <w:tc>
          <w:tcPr>
            <w:tcW w:w="0" w:type="auto"/>
            <w:vAlign w:val="center"/>
            <w:hideMark/>
          </w:tcPr>
          <w:p w14:paraId="03D199B0" w14:textId="77777777" w:rsidR="00CC1F7B" w:rsidRPr="001F794E" w:rsidRDefault="00CC1F7B">
            <w:r w:rsidRPr="001F794E">
              <w:t>Reference compare</w:t>
            </w:r>
          </w:p>
        </w:tc>
      </w:tr>
    </w:tbl>
    <w:p w14:paraId="2A50548D" w14:textId="77777777" w:rsidR="00CC1F7B" w:rsidRPr="001F794E" w:rsidRDefault="00CC1F7B" w:rsidP="00CC1F7B">
      <w:r w:rsidRPr="001F794E">
        <w:pict w14:anchorId="0FBC541D">
          <v:rect id="_x0000_i1815" style="width:0;height:1.5pt" o:hralign="center" o:hrstd="t" o:hr="t" fillcolor="#a0a0a0" stroked="f"/>
        </w:pict>
      </w:r>
    </w:p>
    <w:p w14:paraId="66C871A6" w14:textId="77777777" w:rsidR="00CC1F7B" w:rsidRPr="001F794E" w:rsidRDefault="00CC1F7B" w:rsidP="00CC1F7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68. What is WeakHashMap?</w:t>
      </w:r>
    </w:p>
    <w:p w14:paraId="32BCD1A3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0C31603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WeakHashMap</w:t>
      </w:r>
      <w:r w:rsidRPr="001F794E">
        <w:rPr>
          <w:sz w:val="22"/>
          <w:szCs w:val="22"/>
        </w:rPr>
        <w:t xml:space="preserve"> stores weak references for keys.</w:t>
      </w:r>
    </w:p>
    <w:p w14:paraId="2730229F" w14:textId="77777777" w:rsidR="00CC1F7B" w:rsidRPr="001F794E" w:rsidRDefault="00CC1F7B" w:rsidP="00CC1F7B">
      <w:pPr>
        <w:pStyle w:val="Heading3"/>
      </w:pPr>
      <w:r w:rsidRPr="001F794E">
        <w:t>Features</w:t>
      </w:r>
    </w:p>
    <w:p w14:paraId="7CACE3B5" w14:textId="77777777" w:rsidR="00CC1F7B" w:rsidRPr="001F794E" w:rsidRDefault="00CC1F7B" w:rsidP="003003E2">
      <w:pPr>
        <w:pStyle w:val="NormalWeb"/>
        <w:numPr>
          <w:ilvl w:val="0"/>
          <w:numId w:val="308"/>
        </w:numPr>
        <w:rPr>
          <w:sz w:val="22"/>
          <w:szCs w:val="22"/>
        </w:rPr>
      </w:pPr>
      <w:r w:rsidRPr="001F794E">
        <w:rPr>
          <w:sz w:val="22"/>
          <w:szCs w:val="22"/>
        </w:rPr>
        <w:t>Keys eligible for GC</w:t>
      </w:r>
    </w:p>
    <w:p w14:paraId="0FA88E91" w14:textId="77777777" w:rsidR="00CC1F7B" w:rsidRPr="001F794E" w:rsidRDefault="00CC1F7B" w:rsidP="003003E2">
      <w:pPr>
        <w:pStyle w:val="NormalWeb"/>
        <w:numPr>
          <w:ilvl w:val="0"/>
          <w:numId w:val="308"/>
        </w:numPr>
        <w:rPr>
          <w:sz w:val="22"/>
          <w:szCs w:val="22"/>
        </w:rPr>
      </w:pPr>
      <w:r w:rsidRPr="001F794E">
        <w:rPr>
          <w:sz w:val="22"/>
          <w:szCs w:val="22"/>
        </w:rPr>
        <w:t>Automatic removal</w:t>
      </w:r>
    </w:p>
    <w:p w14:paraId="5072153C" w14:textId="77777777" w:rsidR="00CC1F7B" w:rsidRPr="001F794E" w:rsidRDefault="00CC1F7B" w:rsidP="00CC1F7B">
      <w:pPr>
        <w:pStyle w:val="Heading3"/>
      </w:pPr>
      <w:r w:rsidRPr="001F794E">
        <w:t>Example</w:t>
      </w:r>
    </w:p>
    <w:p w14:paraId="43A5805B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WeakHashMap&lt;Integer,String&gt; map =</w:t>
      </w:r>
    </w:p>
    <w:p w14:paraId="3F39E991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WeakHashMap&lt;&gt;();</w:t>
      </w:r>
    </w:p>
    <w:p w14:paraId="2BC23698" w14:textId="77777777" w:rsidR="00CC1F7B" w:rsidRPr="001F794E" w:rsidRDefault="00CC1F7B" w:rsidP="00CC1F7B">
      <w:pPr>
        <w:pStyle w:val="Heading3"/>
      </w:pPr>
      <w:r w:rsidRPr="001F794E">
        <w:t>Use Cases</w:t>
      </w:r>
    </w:p>
    <w:p w14:paraId="54B533AB" w14:textId="77777777" w:rsidR="00CC1F7B" w:rsidRPr="001F794E" w:rsidRDefault="00CC1F7B" w:rsidP="003003E2">
      <w:pPr>
        <w:pStyle w:val="NormalWeb"/>
        <w:numPr>
          <w:ilvl w:val="0"/>
          <w:numId w:val="309"/>
        </w:numPr>
        <w:rPr>
          <w:sz w:val="22"/>
          <w:szCs w:val="22"/>
        </w:rPr>
      </w:pPr>
      <w:r w:rsidRPr="001F794E">
        <w:rPr>
          <w:sz w:val="22"/>
          <w:szCs w:val="22"/>
        </w:rPr>
        <w:t>Cache implementations</w:t>
      </w:r>
    </w:p>
    <w:p w14:paraId="468C07C7" w14:textId="77777777" w:rsidR="00CC1F7B" w:rsidRPr="001F794E" w:rsidRDefault="00CC1F7B" w:rsidP="003003E2">
      <w:pPr>
        <w:pStyle w:val="NormalWeb"/>
        <w:numPr>
          <w:ilvl w:val="0"/>
          <w:numId w:val="309"/>
        </w:numPr>
        <w:rPr>
          <w:sz w:val="22"/>
          <w:szCs w:val="22"/>
        </w:rPr>
      </w:pPr>
      <w:r w:rsidRPr="001F794E">
        <w:rPr>
          <w:sz w:val="22"/>
          <w:szCs w:val="22"/>
        </w:rPr>
        <w:t>Memory-sensitive applications</w:t>
      </w:r>
    </w:p>
    <w:p w14:paraId="05134346" w14:textId="77777777" w:rsidR="00CC1F7B" w:rsidRPr="001F794E" w:rsidRDefault="00CC1F7B" w:rsidP="00CC1F7B">
      <w:pPr>
        <w:pStyle w:val="Heading3"/>
      </w:pPr>
      <w:r w:rsidRPr="001F794E">
        <w:t>Important Point</w:t>
      </w:r>
    </w:p>
    <w:p w14:paraId="4F089012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Unused keys removed automatically by GC.</w:t>
      </w:r>
    </w:p>
    <w:p w14:paraId="168BF2DC" w14:textId="77777777" w:rsidR="00CC1F7B" w:rsidRPr="001F794E" w:rsidRDefault="00CC1F7B" w:rsidP="00CC1F7B">
      <w:r w:rsidRPr="001F794E">
        <w:pict w14:anchorId="46F38885">
          <v:rect id="_x0000_i1816" style="width:0;height:1.5pt" o:hralign="center" o:hrstd="t" o:hr="t" fillcolor="#a0a0a0" stroked="f"/>
        </w:pict>
      </w:r>
    </w:p>
    <w:p w14:paraId="11F0A01E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73B493B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Weak references </w:t>
      </w:r>
      <w:r w:rsidRPr="001F794E">
        <w:rPr>
          <w:rFonts w:ascii="Nirmala UI" w:hAnsi="Nirmala UI" w:cs="Nirmala UI"/>
          <w:sz w:val="22"/>
          <w:szCs w:val="22"/>
        </w:rPr>
        <w:t>वापरणारा</w:t>
      </w:r>
      <w:r w:rsidRPr="001F794E">
        <w:rPr>
          <w:sz w:val="22"/>
          <w:szCs w:val="22"/>
        </w:rPr>
        <w:t xml:space="preserve"> Map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WeakHashMap.</w:t>
      </w:r>
    </w:p>
    <w:p w14:paraId="18754E54" w14:textId="77777777" w:rsidR="00CC1F7B" w:rsidRPr="001F794E" w:rsidRDefault="00CC1F7B" w:rsidP="00CC1F7B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674AA396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Unused entries automatically remove </w:t>
      </w:r>
      <w:r w:rsidRPr="001F794E">
        <w:rPr>
          <w:rFonts w:ascii="Nirmala UI" w:hAnsi="Nirmala UI" w:cs="Nirmala UI"/>
          <w:sz w:val="22"/>
          <w:szCs w:val="22"/>
        </w:rPr>
        <w:t>होतात</w:t>
      </w:r>
      <w:r w:rsidRPr="001F794E">
        <w:rPr>
          <w:sz w:val="22"/>
          <w:szCs w:val="22"/>
        </w:rPr>
        <w:t>.</w:t>
      </w:r>
    </w:p>
    <w:p w14:paraId="35729EBD" w14:textId="77777777" w:rsidR="00CC1F7B" w:rsidRPr="001F794E" w:rsidRDefault="00CC1F7B" w:rsidP="00CC1F7B">
      <w:r w:rsidRPr="001F794E">
        <w:pict w14:anchorId="07C921B3">
          <v:rect id="_x0000_i1817" style="width:0;height:1.5pt" o:hralign="center" o:hrstd="t" o:hr="t" fillcolor="#a0a0a0" stroked="f"/>
        </w:pict>
      </w:r>
    </w:p>
    <w:p w14:paraId="09408C0F" w14:textId="77777777" w:rsidR="00CC1F7B" w:rsidRPr="001F794E" w:rsidRDefault="00CC1F7B" w:rsidP="00CC1F7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69. Difference between HashMap and WeakHashMap?</w:t>
      </w:r>
    </w:p>
    <w:p w14:paraId="0C49D54C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188"/>
      </w:tblGrid>
      <w:tr w:rsidR="00CC1F7B" w:rsidRPr="001F794E" w14:paraId="7EF50F76" w14:textId="77777777" w:rsidTr="00CC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880C8" w14:textId="77777777" w:rsidR="00CC1F7B" w:rsidRPr="001F794E" w:rsidRDefault="00CC1F7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HashMap</w:t>
            </w:r>
          </w:p>
        </w:tc>
        <w:tc>
          <w:tcPr>
            <w:tcW w:w="0" w:type="auto"/>
            <w:vAlign w:val="center"/>
            <w:hideMark/>
          </w:tcPr>
          <w:p w14:paraId="1AC126AA" w14:textId="77777777" w:rsidR="00CC1F7B" w:rsidRPr="001F794E" w:rsidRDefault="00CC1F7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WeakHashMap</w:t>
            </w:r>
          </w:p>
        </w:tc>
      </w:tr>
      <w:tr w:rsidR="00CC1F7B" w:rsidRPr="001F794E" w14:paraId="122D9A86" w14:textId="77777777" w:rsidTr="00CC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1B8E" w14:textId="77777777" w:rsidR="00CC1F7B" w:rsidRPr="001F794E" w:rsidRDefault="00CC1F7B">
            <w:r w:rsidRPr="001F794E">
              <w:t>Strong references</w:t>
            </w:r>
          </w:p>
        </w:tc>
        <w:tc>
          <w:tcPr>
            <w:tcW w:w="0" w:type="auto"/>
            <w:vAlign w:val="center"/>
            <w:hideMark/>
          </w:tcPr>
          <w:p w14:paraId="4DB0C976" w14:textId="77777777" w:rsidR="00CC1F7B" w:rsidRPr="001F794E" w:rsidRDefault="00CC1F7B">
            <w:r w:rsidRPr="001F794E">
              <w:t>Weak references</w:t>
            </w:r>
          </w:p>
        </w:tc>
      </w:tr>
      <w:tr w:rsidR="00CC1F7B" w:rsidRPr="001F794E" w14:paraId="43EEFACF" w14:textId="77777777" w:rsidTr="00CC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DB44F" w14:textId="77777777" w:rsidR="00CC1F7B" w:rsidRPr="001F794E" w:rsidRDefault="00CC1F7B">
            <w:r w:rsidRPr="001F794E">
              <w:t>Entries stay</w:t>
            </w:r>
          </w:p>
        </w:tc>
        <w:tc>
          <w:tcPr>
            <w:tcW w:w="0" w:type="auto"/>
            <w:vAlign w:val="center"/>
            <w:hideMark/>
          </w:tcPr>
          <w:p w14:paraId="294B2C4B" w14:textId="77777777" w:rsidR="00CC1F7B" w:rsidRPr="001F794E" w:rsidRDefault="00CC1F7B">
            <w:r w:rsidRPr="001F794E">
              <w:t xml:space="preserve">Entries GC </w:t>
            </w:r>
            <w:r w:rsidRPr="001F794E">
              <w:rPr>
                <w:rFonts w:ascii="Nirmala UI" w:hAnsi="Nirmala UI" w:cs="Nirmala UI"/>
              </w:rPr>
              <w:t>होऊ</w:t>
            </w:r>
            <w:r w:rsidRPr="001F794E">
              <w:t xml:space="preserve"> </w:t>
            </w:r>
            <w:r w:rsidRPr="001F794E">
              <w:rPr>
                <w:rFonts w:ascii="Nirmala UI" w:hAnsi="Nirmala UI" w:cs="Nirmala UI"/>
              </w:rPr>
              <w:t>शकतात</w:t>
            </w:r>
          </w:p>
        </w:tc>
      </w:tr>
      <w:tr w:rsidR="00CC1F7B" w:rsidRPr="001F794E" w14:paraId="074E4956" w14:textId="77777777" w:rsidTr="00CC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AE91" w14:textId="77777777" w:rsidR="00CC1F7B" w:rsidRPr="001F794E" w:rsidRDefault="00CC1F7B">
            <w:r w:rsidRPr="001F794E">
              <w:t>Manual removal</w:t>
            </w:r>
          </w:p>
        </w:tc>
        <w:tc>
          <w:tcPr>
            <w:tcW w:w="0" w:type="auto"/>
            <w:vAlign w:val="center"/>
            <w:hideMark/>
          </w:tcPr>
          <w:p w14:paraId="47EDC292" w14:textId="77777777" w:rsidR="00CC1F7B" w:rsidRPr="001F794E" w:rsidRDefault="00CC1F7B">
            <w:r w:rsidRPr="001F794E">
              <w:t>Automatic cleanup</w:t>
            </w:r>
          </w:p>
        </w:tc>
      </w:tr>
    </w:tbl>
    <w:p w14:paraId="61602A1A" w14:textId="77777777" w:rsidR="00CC1F7B" w:rsidRPr="001F794E" w:rsidRDefault="00CC1F7B" w:rsidP="00CC1F7B">
      <w:pPr>
        <w:pStyle w:val="Heading3"/>
      </w:pPr>
      <w:r w:rsidRPr="001F794E">
        <w:t>Important Point</w:t>
      </w:r>
    </w:p>
    <w:p w14:paraId="413C1AAF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WeakHashMap useful for caching.</w:t>
      </w:r>
    </w:p>
    <w:p w14:paraId="39D8935A" w14:textId="77777777" w:rsidR="00CC1F7B" w:rsidRPr="001F794E" w:rsidRDefault="00CC1F7B" w:rsidP="00CC1F7B">
      <w:r w:rsidRPr="001F794E">
        <w:pict w14:anchorId="4A1E792A">
          <v:rect id="_x0000_i1818" style="width:0;height:1.5pt" o:hralign="center" o:hrstd="t" o:hr="t" fillcolor="#a0a0a0" stroked="f"/>
        </w:pict>
      </w:r>
    </w:p>
    <w:p w14:paraId="4499AD20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472"/>
      </w:tblGrid>
      <w:tr w:rsidR="00CC1F7B" w:rsidRPr="001F794E" w14:paraId="1AE35ADF" w14:textId="77777777" w:rsidTr="00CC1F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937EC3" w14:textId="77777777" w:rsidR="00CC1F7B" w:rsidRPr="001F794E" w:rsidRDefault="00CC1F7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7372EC62" w14:textId="77777777" w:rsidR="00CC1F7B" w:rsidRPr="001F794E" w:rsidRDefault="00CC1F7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WeakHashMap</w:t>
            </w:r>
          </w:p>
        </w:tc>
      </w:tr>
      <w:tr w:rsidR="00CC1F7B" w:rsidRPr="001F794E" w14:paraId="1088E2B1" w14:textId="77777777" w:rsidTr="00CC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ECD0" w14:textId="77777777" w:rsidR="00CC1F7B" w:rsidRPr="001F794E" w:rsidRDefault="00CC1F7B">
            <w:r w:rsidRPr="001F794E">
              <w:t>Strong refs</w:t>
            </w:r>
          </w:p>
        </w:tc>
        <w:tc>
          <w:tcPr>
            <w:tcW w:w="0" w:type="auto"/>
            <w:vAlign w:val="center"/>
            <w:hideMark/>
          </w:tcPr>
          <w:p w14:paraId="7386AC32" w14:textId="77777777" w:rsidR="00CC1F7B" w:rsidRPr="001F794E" w:rsidRDefault="00CC1F7B">
            <w:r w:rsidRPr="001F794E">
              <w:t>Weak refs</w:t>
            </w:r>
          </w:p>
        </w:tc>
      </w:tr>
      <w:tr w:rsidR="00CC1F7B" w:rsidRPr="001F794E" w14:paraId="4C00F967" w14:textId="77777777" w:rsidTr="00CC1F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62C2" w14:textId="77777777" w:rsidR="00CC1F7B" w:rsidRPr="001F794E" w:rsidRDefault="00CC1F7B">
            <w:r w:rsidRPr="001F794E">
              <w:t>Manual cleanup</w:t>
            </w:r>
          </w:p>
        </w:tc>
        <w:tc>
          <w:tcPr>
            <w:tcW w:w="0" w:type="auto"/>
            <w:vAlign w:val="center"/>
            <w:hideMark/>
          </w:tcPr>
          <w:p w14:paraId="7572B119" w14:textId="77777777" w:rsidR="00CC1F7B" w:rsidRPr="001F794E" w:rsidRDefault="00CC1F7B">
            <w:r w:rsidRPr="001F794E">
              <w:t>Auto cleanup</w:t>
            </w:r>
          </w:p>
        </w:tc>
      </w:tr>
    </w:tbl>
    <w:p w14:paraId="5C6CBEDB" w14:textId="77777777" w:rsidR="00CC1F7B" w:rsidRPr="001F794E" w:rsidRDefault="00CC1F7B" w:rsidP="00CC1F7B">
      <w:r w:rsidRPr="001F794E">
        <w:pict w14:anchorId="0E1B0F63">
          <v:rect id="_x0000_i1819" style="width:0;height:1.5pt" o:hralign="center" o:hrstd="t" o:hr="t" fillcolor="#a0a0a0" stroked="f"/>
        </w:pict>
      </w:r>
    </w:p>
    <w:p w14:paraId="52E2BA9D" w14:textId="77777777" w:rsidR="00CC1F7B" w:rsidRPr="001F794E" w:rsidRDefault="00CC1F7B" w:rsidP="00CC1F7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70. What is EnumMap?</w:t>
      </w:r>
    </w:p>
    <w:p w14:paraId="5F1DF7D1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BB90484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EnumMap</w:t>
      </w:r>
      <w:r w:rsidRPr="001F794E">
        <w:rPr>
          <w:sz w:val="22"/>
          <w:szCs w:val="22"/>
        </w:rPr>
        <w:t xml:space="preserve"> is specialized Map for enum keys.</w:t>
      </w:r>
    </w:p>
    <w:p w14:paraId="23EEEB89" w14:textId="77777777" w:rsidR="00CC1F7B" w:rsidRPr="001F794E" w:rsidRDefault="00CC1F7B" w:rsidP="00CC1F7B">
      <w:pPr>
        <w:pStyle w:val="Heading3"/>
      </w:pPr>
      <w:r w:rsidRPr="001F794E">
        <w:t>Features</w:t>
      </w:r>
    </w:p>
    <w:p w14:paraId="1FCEA75C" w14:textId="77777777" w:rsidR="00CC1F7B" w:rsidRPr="001F794E" w:rsidRDefault="00CC1F7B" w:rsidP="003003E2">
      <w:pPr>
        <w:pStyle w:val="NormalWeb"/>
        <w:numPr>
          <w:ilvl w:val="0"/>
          <w:numId w:val="310"/>
        </w:numPr>
        <w:rPr>
          <w:sz w:val="22"/>
          <w:szCs w:val="22"/>
        </w:rPr>
      </w:pPr>
      <w:r w:rsidRPr="001F794E">
        <w:rPr>
          <w:sz w:val="22"/>
          <w:szCs w:val="22"/>
        </w:rPr>
        <w:t>Very fast</w:t>
      </w:r>
    </w:p>
    <w:p w14:paraId="55F73DED" w14:textId="77777777" w:rsidR="00CC1F7B" w:rsidRPr="001F794E" w:rsidRDefault="00CC1F7B" w:rsidP="003003E2">
      <w:pPr>
        <w:pStyle w:val="NormalWeb"/>
        <w:numPr>
          <w:ilvl w:val="0"/>
          <w:numId w:val="310"/>
        </w:numPr>
        <w:rPr>
          <w:sz w:val="22"/>
          <w:szCs w:val="22"/>
        </w:rPr>
      </w:pPr>
      <w:r w:rsidRPr="001F794E">
        <w:rPr>
          <w:sz w:val="22"/>
          <w:szCs w:val="22"/>
        </w:rPr>
        <w:t>Memory efficient</w:t>
      </w:r>
    </w:p>
    <w:p w14:paraId="090F8E35" w14:textId="77777777" w:rsidR="00CC1F7B" w:rsidRPr="001F794E" w:rsidRDefault="00CC1F7B" w:rsidP="003003E2">
      <w:pPr>
        <w:pStyle w:val="NormalWeb"/>
        <w:numPr>
          <w:ilvl w:val="0"/>
          <w:numId w:val="310"/>
        </w:numPr>
        <w:rPr>
          <w:sz w:val="22"/>
          <w:szCs w:val="22"/>
        </w:rPr>
      </w:pPr>
      <w:r w:rsidRPr="001F794E">
        <w:rPr>
          <w:sz w:val="22"/>
          <w:szCs w:val="22"/>
        </w:rPr>
        <w:t>Ordered by enum order</w:t>
      </w:r>
    </w:p>
    <w:p w14:paraId="34CF4A51" w14:textId="77777777" w:rsidR="00CC1F7B" w:rsidRPr="001F794E" w:rsidRDefault="00CC1F7B" w:rsidP="00CC1F7B">
      <w:pPr>
        <w:pStyle w:val="Heading3"/>
      </w:pPr>
      <w:r w:rsidRPr="001F794E">
        <w:lastRenderedPageBreak/>
        <w:t>Example</w:t>
      </w:r>
    </w:p>
    <w:p w14:paraId="0F62CEB5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enum Day {</w:t>
      </w:r>
    </w:p>
    <w:p w14:paraId="5CA0C1F4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MON,TUE,WED</w:t>
      </w:r>
    </w:p>
    <w:p w14:paraId="1E3DA36E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DB37B1E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</w:p>
    <w:p w14:paraId="298704AB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EnumMap&lt;Day,String&gt; map =</w:t>
      </w:r>
    </w:p>
    <w:p w14:paraId="3BCAD4A3" w14:textId="77777777" w:rsidR="00CC1F7B" w:rsidRPr="001F794E" w:rsidRDefault="00CC1F7B" w:rsidP="00CC1F7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EnumMap&lt;&gt;(Day.class);</w:t>
      </w:r>
    </w:p>
    <w:p w14:paraId="6F4C33C0" w14:textId="77777777" w:rsidR="00CC1F7B" w:rsidRPr="001F794E" w:rsidRDefault="00CC1F7B" w:rsidP="00CC1F7B">
      <w:pPr>
        <w:pStyle w:val="Heading3"/>
      </w:pPr>
      <w:r w:rsidRPr="001F794E">
        <w:t>Important Point</w:t>
      </w:r>
    </w:p>
    <w:p w14:paraId="596A31FA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enum types allowed as keys.</w:t>
      </w:r>
    </w:p>
    <w:p w14:paraId="5A0C2CF2" w14:textId="77777777" w:rsidR="00CC1F7B" w:rsidRPr="001F794E" w:rsidRDefault="00CC1F7B" w:rsidP="00CC1F7B">
      <w:r w:rsidRPr="001F794E">
        <w:pict w14:anchorId="3F29F53F">
          <v:rect id="_x0000_i1820" style="width:0;height:1.5pt" o:hralign="center" o:hrstd="t" o:hr="t" fillcolor="#a0a0a0" stroked="f"/>
        </w:pict>
      </w:r>
    </w:p>
    <w:p w14:paraId="202513B0" w14:textId="77777777" w:rsidR="00CC1F7B" w:rsidRPr="001F794E" w:rsidRDefault="00CC1F7B" w:rsidP="00CC1F7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970FD43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Enum keys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जाणारा</w:t>
      </w:r>
      <w:r w:rsidRPr="001F794E">
        <w:rPr>
          <w:sz w:val="22"/>
          <w:szCs w:val="22"/>
        </w:rPr>
        <w:t xml:space="preserve"> special Map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EnumMap.</w:t>
      </w:r>
    </w:p>
    <w:p w14:paraId="0EB0C145" w14:textId="77777777" w:rsidR="00CC1F7B" w:rsidRPr="001F794E" w:rsidRDefault="00CC1F7B" w:rsidP="00CC1F7B">
      <w:pPr>
        <w:pStyle w:val="Heading3"/>
      </w:pPr>
      <w:r w:rsidRPr="001F794E">
        <w:t>Features</w:t>
      </w:r>
    </w:p>
    <w:p w14:paraId="2DF323F2" w14:textId="77777777" w:rsidR="00CC1F7B" w:rsidRPr="001F794E" w:rsidRDefault="00CC1F7B" w:rsidP="003003E2">
      <w:pPr>
        <w:pStyle w:val="NormalWeb"/>
        <w:numPr>
          <w:ilvl w:val="0"/>
          <w:numId w:val="311"/>
        </w:numPr>
        <w:rPr>
          <w:sz w:val="22"/>
          <w:szCs w:val="22"/>
        </w:rPr>
      </w:pPr>
      <w:r w:rsidRPr="001F794E">
        <w:rPr>
          <w:sz w:val="22"/>
          <w:szCs w:val="22"/>
        </w:rPr>
        <w:t>Fast</w:t>
      </w:r>
    </w:p>
    <w:p w14:paraId="63B6D760" w14:textId="77777777" w:rsidR="00CC1F7B" w:rsidRPr="001F794E" w:rsidRDefault="00CC1F7B" w:rsidP="003003E2">
      <w:pPr>
        <w:pStyle w:val="NormalWeb"/>
        <w:numPr>
          <w:ilvl w:val="0"/>
          <w:numId w:val="311"/>
        </w:numPr>
        <w:rPr>
          <w:sz w:val="22"/>
          <w:szCs w:val="22"/>
        </w:rPr>
      </w:pPr>
      <w:r w:rsidRPr="001F794E">
        <w:rPr>
          <w:sz w:val="22"/>
          <w:szCs w:val="22"/>
        </w:rPr>
        <w:t>Memory efficient</w:t>
      </w:r>
    </w:p>
    <w:p w14:paraId="78715D41" w14:textId="77777777" w:rsidR="00CC1F7B" w:rsidRPr="001F794E" w:rsidRDefault="00CC1F7B" w:rsidP="00CC1F7B">
      <w:pPr>
        <w:pStyle w:val="Heading3"/>
      </w:pPr>
      <w:r w:rsidRPr="001F794E">
        <w:t>Important</w:t>
      </w:r>
    </w:p>
    <w:p w14:paraId="30138F95" w14:textId="77777777" w:rsidR="00CC1F7B" w:rsidRPr="001F794E" w:rsidRDefault="00CC1F7B" w:rsidP="00CC1F7B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फक्त</w:t>
      </w:r>
      <w:r w:rsidRPr="001F794E">
        <w:rPr>
          <w:sz w:val="22"/>
          <w:szCs w:val="22"/>
        </w:rPr>
        <w:t xml:space="preserve"> enum keys allowed.</w:t>
      </w:r>
    </w:p>
    <w:p w14:paraId="79782277" w14:textId="77777777" w:rsidR="00CC1F7B" w:rsidRPr="001F794E" w:rsidRDefault="00CC1F7B" w:rsidP="00CC1F7B">
      <w:r w:rsidRPr="001F794E">
        <w:pict w14:anchorId="47B25923">
          <v:rect id="_x0000_i1821" style="width:0;height:1.5pt" o:hralign="center" o:hrstd="t" o:hr="t" fillcolor="#a0a0a0" stroked="f"/>
        </w:pict>
      </w:r>
    </w:p>
    <w:p w14:paraId="537F2DB4" w14:textId="77777777" w:rsidR="00D0523B" w:rsidRPr="001F794E" w:rsidRDefault="00D0523B" w:rsidP="00D052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(71–80)</w:t>
      </w:r>
    </w:p>
    <w:p w14:paraId="51093884" w14:textId="77777777" w:rsidR="00D0523B" w:rsidRPr="001F794E" w:rsidRDefault="00D0523B" w:rsidP="00D0523B">
      <w:r w:rsidRPr="001F794E">
        <w:pict w14:anchorId="53916B0D">
          <v:rect id="_x0000_i1822" style="width:0;height:1.5pt" o:hralign="center" o:hrstd="t" o:hr="t" fillcolor="#a0a0a0" stroked="f"/>
        </w:pict>
      </w:r>
    </w:p>
    <w:p w14:paraId="69CA0FE5" w14:textId="77777777" w:rsidR="00D0523B" w:rsidRPr="001F794E" w:rsidRDefault="00D0523B" w:rsidP="00D052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71. What is EnumSet?</w:t>
      </w:r>
    </w:p>
    <w:p w14:paraId="07D0AC45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B6D9201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EnumSet</w:t>
      </w:r>
      <w:r w:rsidRPr="001F794E">
        <w:rPr>
          <w:sz w:val="22"/>
          <w:szCs w:val="22"/>
        </w:rPr>
        <w:t xml:space="preserve"> is specialized Set for enum types.</w:t>
      </w:r>
    </w:p>
    <w:p w14:paraId="65872061" w14:textId="77777777" w:rsidR="00D0523B" w:rsidRPr="001F794E" w:rsidRDefault="00D0523B" w:rsidP="00D0523B">
      <w:pPr>
        <w:pStyle w:val="Heading3"/>
      </w:pPr>
      <w:r w:rsidRPr="001F794E">
        <w:lastRenderedPageBreak/>
        <w:t>Features</w:t>
      </w:r>
    </w:p>
    <w:p w14:paraId="0BF2185C" w14:textId="77777777" w:rsidR="00D0523B" w:rsidRPr="001F794E" w:rsidRDefault="00D0523B" w:rsidP="003003E2">
      <w:pPr>
        <w:pStyle w:val="NormalWeb"/>
        <w:numPr>
          <w:ilvl w:val="0"/>
          <w:numId w:val="312"/>
        </w:numPr>
        <w:rPr>
          <w:sz w:val="22"/>
          <w:szCs w:val="22"/>
        </w:rPr>
      </w:pPr>
      <w:r w:rsidRPr="001F794E">
        <w:rPr>
          <w:sz w:val="22"/>
          <w:szCs w:val="22"/>
        </w:rPr>
        <w:t>Very fast</w:t>
      </w:r>
    </w:p>
    <w:p w14:paraId="619D4335" w14:textId="77777777" w:rsidR="00D0523B" w:rsidRPr="001F794E" w:rsidRDefault="00D0523B" w:rsidP="003003E2">
      <w:pPr>
        <w:pStyle w:val="NormalWeb"/>
        <w:numPr>
          <w:ilvl w:val="0"/>
          <w:numId w:val="312"/>
        </w:numPr>
        <w:rPr>
          <w:sz w:val="22"/>
          <w:szCs w:val="22"/>
        </w:rPr>
      </w:pPr>
      <w:r w:rsidRPr="001F794E">
        <w:rPr>
          <w:sz w:val="22"/>
          <w:szCs w:val="22"/>
        </w:rPr>
        <w:t>Memory efficient</w:t>
      </w:r>
    </w:p>
    <w:p w14:paraId="69283486" w14:textId="77777777" w:rsidR="00D0523B" w:rsidRPr="001F794E" w:rsidRDefault="00D0523B" w:rsidP="003003E2">
      <w:pPr>
        <w:pStyle w:val="NormalWeb"/>
        <w:numPr>
          <w:ilvl w:val="0"/>
          <w:numId w:val="312"/>
        </w:numPr>
        <w:rPr>
          <w:sz w:val="22"/>
          <w:szCs w:val="22"/>
        </w:rPr>
      </w:pPr>
      <w:r w:rsidRPr="001F794E">
        <w:rPr>
          <w:sz w:val="22"/>
          <w:szCs w:val="22"/>
        </w:rPr>
        <w:t>No duplicates</w:t>
      </w:r>
    </w:p>
    <w:p w14:paraId="4673E494" w14:textId="77777777" w:rsidR="00D0523B" w:rsidRPr="001F794E" w:rsidRDefault="00D0523B" w:rsidP="003003E2">
      <w:pPr>
        <w:pStyle w:val="NormalWeb"/>
        <w:numPr>
          <w:ilvl w:val="0"/>
          <w:numId w:val="312"/>
        </w:numPr>
        <w:rPr>
          <w:sz w:val="22"/>
          <w:szCs w:val="22"/>
        </w:rPr>
      </w:pPr>
      <w:r w:rsidRPr="001F794E">
        <w:rPr>
          <w:sz w:val="22"/>
          <w:szCs w:val="22"/>
        </w:rPr>
        <w:t>Internally bit vector based</w:t>
      </w:r>
    </w:p>
    <w:p w14:paraId="6714CAD2" w14:textId="77777777" w:rsidR="00D0523B" w:rsidRPr="001F794E" w:rsidRDefault="00D0523B" w:rsidP="00D0523B">
      <w:pPr>
        <w:pStyle w:val="Heading3"/>
      </w:pPr>
      <w:r w:rsidRPr="001F794E">
        <w:t>Example</w:t>
      </w:r>
    </w:p>
    <w:p w14:paraId="23B5B7F4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enum Day {</w:t>
      </w:r>
    </w:p>
    <w:p w14:paraId="0D5EC111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MON,TUE,WED</w:t>
      </w:r>
    </w:p>
    <w:p w14:paraId="07217036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28DA8296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</w:p>
    <w:p w14:paraId="61D08C75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EnumSet&lt;Day&gt; set =</w:t>
      </w:r>
    </w:p>
    <w:p w14:paraId="18A947C9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EnumSet.of(Day.MON, Day.TUE);</w:t>
      </w:r>
    </w:p>
    <w:p w14:paraId="3133B759" w14:textId="77777777" w:rsidR="00D0523B" w:rsidRPr="001F794E" w:rsidRDefault="00D0523B" w:rsidP="00D0523B">
      <w:pPr>
        <w:pStyle w:val="Heading3"/>
      </w:pPr>
      <w:r w:rsidRPr="001F794E">
        <w:t>Important Point</w:t>
      </w:r>
    </w:p>
    <w:p w14:paraId="280D9631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enum values allowed.</w:t>
      </w:r>
    </w:p>
    <w:p w14:paraId="2C47ACDE" w14:textId="77777777" w:rsidR="00D0523B" w:rsidRPr="001F794E" w:rsidRDefault="00D0523B" w:rsidP="00D0523B">
      <w:r w:rsidRPr="001F794E">
        <w:pict w14:anchorId="0CC4C4F7">
          <v:rect id="_x0000_i1823" style="width:0;height:1.5pt" o:hralign="center" o:hrstd="t" o:hr="t" fillcolor="#a0a0a0" stroked="f"/>
        </w:pict>
      </w:r>
    </w:p>
    <w:p w14:paraId="54BF9D09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5F83AAF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Enum values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जाणारा</w:t>
      </w:r>
      <w:r w:rsidRPr="001F794E">
        <w:rPr>
          <w:sz w:val="22"/>
          <w:szCs w:val="22"/>
        </w:rPr>
        <w:t xml:space="preserve"> special Set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EnumSet.</w:t>
      </w:r>
    </w:p>
    <w:p w14:paraId="2EF0324D" w14:textId="77777777" w:rsidR="00D0523B" w:rsidRPr="001F794E" w:rsidRDefault="00D0523B" w:rsidP="00D0523B">
      <w:pPr>
        <w:pStyle w:val="Heading3"/>
      </w:pPr>
      <w:r w:rsidRPr="001F794E">
        <w:t>Features</w:t>
      </w:r>
    </w:p>
    <w:p w14:paraId="4FC68EEF" w14:textId="77777777" w:rsidR="00D0523B" w:rsidRPr="001F794E" w:rsidRDefault="00D0523B" w:rsidP="003003E2">
      <w:pPr>
        <w:pStyle w:val="NormalWeb"/>
        <w:numPr>
          <w:ilvl w:val="0"/>
          <w:numId w:val="313"/>
        </w:numPr>
        <w:rPr>
          <w:sz w:val="22"/>
          <w:szCs w:val="22"/>
        </w:rPr>
      </w:pPr>
      <w:r w:rsidRPr="001F794E">
        <w:rPr>
          <w:sz w:val="22"/>
          <w:szCs w:val="22"/>
        </w:rPr>
        <w:t>Fast</w:t>
      </w:r>
    </w:p>
    <w:p w14:paraId="0F66544C" w14:textId="77777777" w:rsidR="00D0523B" w:rsidRPr="001F794E" w:rsidRDefault="00D0523B" w:rsidP="003003E2">
      <w:pPr>
        <w:pStyle w:val="NormalWeb"/>
        <w:numPr>
          <w:ilvl w:val="0"/>
          <w:numId w:val="313"/>
        </w:numPr>
        <w:rPr>
          <w:sz w:val="22"/>
          <w:szCs w:val="22"/>
        </w:rPr>
      </w:pPr>
      <w:r w:rsidRPr="001F794E">
        <w:rPr>
          <w:sz w:val="22"/>
          <w:szCs w:val="22"/>
        </w:rPr>
        <w:t>Memory efficient</w:t>
      </w:r>
    </w:p>
    <w:p w14:paraId="63BCA98B" w14:textId="77777777" w:rsidR="00D0523B" w:rsidRPr="001F794E" w:rsidRDefault="00D0523B" w:rsidP="00D0523B">
      <w:r w:rsidRPr="001F794E">
        <w:pict w14:anchorId="73C4F924">
          <v:rect id="_x0000_i1824" style="width:0;height:1.5pt" o:hralign="center" o:hrstd="t" o:hr="t" fillcolor="#a0a0a0" stroked="f"/>
        </w:pict>
      </w:r>
    </w:p>
    <w:p w14:paraId="57C133B4" w14:textId="77777777" w:rsidR="00D0523B" w:rsidRPr="001F794E" w:rsidRDefault="00D0523B" w:rsidP="00D052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72. Difference between HashSet and EnumSet?</w:t>
      </w:r>
    </w:p>
    <w:p w14:paraId="29E9640C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1519"/>
      </w:tblGrid>
      <w:tr w:rsidR="00D0523B" w:rsidRPr="001F794E" w14:paraId="48E82151" w14:textId="77777777" w:rsidTr="00D05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FEA29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6CB723DF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EnumSet</w:t>
            </w:r>
          </w:p>
        </w:tc>
      </w:tr>
      <w:tr w:rsidR="00D0523B" w:rsidRPr="001F794E" w14:paraId="2B788622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EB48" w14:textId="77777777" w:rsidR="00D0523B" w:rsidRPr="001F794E" w:rsidRDefault="00D0523B">
            <w:r w:rsidRPr="001F794E">
              <w:lastRenderedPageBreak/>
              <w:t>Any object type</w:t>
            </w:r>
          </w:p>
        </w:tc>
        <w:tc>
          <w:tcPr>
            <w:tcW w:w="0" w:type="auto"/>
            <w:vAlign w:val="center"/>
            <w:hideMark/>
          </w:tcPr>
          <w:p w14:paraId="6418EE3D" w14:textId="77777777" w:rsidR="00D0523B" w:rsidRPr="001F794E" w:rsidRDefault="00D0523B">
            <w:r w:rsidRPr="001F794E">
              <w:t>Enum only</w:t>
            </w:r>
          </w:p>
        </w:tc>
      </w:tr>
      <w:tr w:rsidR="00D0523B" w:rsidRPr="001F794E" w14:paraId="044B50AC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E9660" w14:textId="77777777" w:rsidR="00D0523B" w:rsidRPr="001F794E" w:rsidRDefault="00D0523B">
            <w:r w:rsidRPr="001F794E">
              <w:t>Hashing based</w:t>
            </w:r>
          </w:p>
        </w:tc>
        <w:tc>
          <w:tcPr>
            <w:tcW w:w="0" w:type="auto"/>
            <w:vAlign w:val="center"/>
            <w:hideMark/>
          </w:tcPr>
          <w:p w14:paraId="2F9BBA6A" w14:textId="77777777" w:rsidR="00D0523B" w:rsidRPr="001F794E" w:rsidRDefault="00D0523B">
            <w:r w:rsidRPr="001F794E">
              <w:t>Bit vector based</w:t>
            </w:r>
          </w:p>
        </w:tc>
      </w:tr>
      <w:tr w:rsidR="00D0523B" w:rsidRPr="001F794E" w14:paraId="6674019F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299FE" w14:textId="77777777" w:rsidR="00D0523B" w:rsidRPr="001F794E" w:rsidRDefault="00D0523B">
            <w:r w:rsidRPr="001F794E"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59BA985D" w14:textId="77777777" w:rsidR="00D0523B" w:rsidRPr="001F794E" w:rsidRDefault="00D0523B">
            <w:r w:rsidRPr="001F794E">
              <w:t>Less memory</w:t>
            </w:r>
          </w:p>
        </w:tc>
      </w:tr>
      <w:tr w:rsidR="00D0523B" w:rsidRPr="001F794E" w14:paraId="4E9643B9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F28CD" w14:textId="77777777" w:rsidR="00D0523B" w:rsidRPr="001F794E" w:rsidRDefault="00D0523B">
            <w:r w:rsidRPr="001F794E">
              <w:t>Slower</w:t>
            </w:r>
          </w:p>
        </w:tc>
        <w:tc>
          <w:tcPr>
            <w:tcW w:w="0" w:type="auto"/>
            <w:vAlign w:val="center"/>
            <w:hideMark/>
          </w:tcPr>
          <w:p w14:paraId="427CF380" w14:textId="77777777" w:rsidR="00D0523B" w:rsidRPr="001F794E" w:rsidRDefault="00D0523B">
            <w:r w:rsidRPr="001F794E">
              <w:t>Faster</w:t>
            </w:r>
          </w:p>
        </w:tc>
      </w:tr>
    </w:tbl>
    <w:p w14:paraId="75B10252" w14:textId="77777777" w:rsidR="00D0523B" w:rsidRPr="001F794E" w:rsidRDefault="00D0523B" w:rsidP="00D0523B">
      <w:pPr>
        <w:pStyle w:val="Heading3"/>
      </w:pPr>
      <w:r w:rsidRPr="001F794E">
        <w:t>Important Point</w:t>
      </w:r>
    </w:p>
    <w:p w14:paraId="22B2F622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EnumSet optimized specifically for enums.</w:t>
      </w:r>
    </w:p>
    <w:p w14:paraId="46993105" w14:textId="77777777" w:rsidR="00D0523B" w:rsidRPr="001F794E" w:rsidRDefault="00D0523B" w:rsidP="00D0523B">
      <w:r w:rsidRPr="001F794E">
        <w:pict w14:anchorId="6696C9DE">
          <v:rect id="_x0000_i1825" style="width:0;height:1.5pt" o:hralign="center" o:hrstd="t" o:hr="t" fillcolor="#a0a0a0" stroked="f"/>
        </w:pict>
      </w:r>
    </w:p>
    <w:p w14:paraId="7DFA6F45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253"/>
      </w:tblGrid>
      <w:tr w:rsidR="00D0523B" w:rsidRPr="001F794E" w14:paraId="64076411" w14:textId="77777777" w:rsidTr="00D05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8B9DD6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HashSet</w:t>
            </w:r>
          </w:p>
        </w:tc>
        <w:tc>
          <w:tcPr>
            <w:tcW w:w="0" w:type="auto"/>
            <w:vAlign w:val="center"/>
            <w:hideMark/>
          </w:tcPr>
          <w:p w14:paraId="0632C049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EnumSet</w:t>
            </w:r>
          </w:p>
        </w:tc>
      </w:tr>
      <w:tr w:rsidR="00D0523B" w:rsidRPr="001F794E" w14:paraId="72EAB7C8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6DF2F" w14:textId="77777777" w:rsidR="00D0523B" w:rsidRPr="001F794E" w:rsidRDefault="00D0523B">
            <w:r w:rsidRPr="001F794E">
              <w:t>Any object</w:t>
            </w:r>
          </w:p>
        </w:tc>
        <w:tc>
          <w:tcPr>
            <w:tcW w:w="0" w:type="auto"/>
            <w:vAlign w:val="center"/>
            <w:hideMark/>
          </w:tcPr>
          <w:p w14:paraId="58FCBCFA" w14:textId="77777777" w:rsidR="00D0523B" w:rsidRPr="001F794E" w:rsidRDefault="00D0523B">
            <w:r w:rsidRPr="001F794E">
              <w:t>Enum only</w:t>
            </w:r>
          </w:p>
        </w:tc>
      </w:tr>
      <w:tr w:rsidR="00D0523B" w:rsidRPr="001F794E" w14:paraId="145ABC4E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96240" w14:textId="77777777" w:rsidR="00D0523B" w:rsidRPr="001F794E" w:rsidRDefault="00D0523B">
            <w:r w:rsidRPr="001F794E">
              <w:t>More memory</w:t>
            </w:r>
          </w:p>
        </w:tc>
        <w:tc>
          <w:tcPr>
            <w:tcW w:w="0" w:type="auto"/>
            <w:vAlign w:val="center"/>
            <w:hideMark/>
          </w:tcPr>
          <w:p w14:paraId="645B0EFC" w14:textId="77777777" w:rsidR="00D0523B" w:rsidRPr="001F794E" w:rsidRDefault="00D0523B">
            <w:r w:rsidRPr="001F794E">
              <w:t>Less memory</w:t>
            </w:r>
          </w:p>
        </w:tc>
      </w:tr>
    </w:tbl>
    <w:p w14:paraId="77F6BF3E" w14:textId="77777777" w:rsidR="00D0523B" w:rsidRPr="001F794E" w:rsidRDefault="00D0523B" w:rsidP="00D0523B">
      <w:r w:rsidRPr="001F794E">
        <w:pict w14:anchorId="41CB4A27">
          <v:rect id="_x0000_i1826" style="width:0;height:1.5pt" o:hralign="center" o:hrstd="t" o:hr="t" fillcolor="#a0a0a0" stroked="f"/>
        </w:pict>
      </w:r>
    </w:p>
    <w:p w14:paraId="5013B598" w14:textId="77777777" w:rsidR="00D0523B" w:rsidRPr="001F794E" w:rsidRDefault="00D0523B" w:rsidP="00D052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73. What is Properties class?</w:t>
      </w:r>
    </w:p>
    <w:p w14:paraId="1F2A5CAA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731B46F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Properties</w:t>
      </w:r>
      <w:r w:rsidRPr="001F794E">
        <w:rPr>
          <w:sz w:val="22"/>
          <w:szCs w:val="22"/>
        </w:rPr>
        <w:t xml:space="preserve"> class stores:</w:t>
      </w:r>
    </w:p>
    <w:p w14:paraId="08E3D587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key-value pairs</w:t>
      </w:r>
    </w:p>
    <w:p w14:paraId="27834F4C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mostly as:</w:t>
      </w:r>
    </w:p>
    <w:p w14:paraId="7385D360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→ String</w:t>
      </w:r>
    </w:p>
    <w:p w14:paraId="700AEFA0" w14:textId="77777777" w:rsidR="00D0523B" w:rsidRPr="001F794E" w:rsidRDefault="00D0523B" w:rsidP="00D0523B">
      <w:pPr>
        <w:pStyle w:val="Heading3"/>
      </w:pPr>
      <w:r w:rsidRPr="001F794E">
        <w:lastRenderedPageBreak/>
        <w:t>Used In</w:t>
      </w:r>
    </w:p>
    <w:p w14:paraId="6E97C0BD" w14:textId="77777777" w:rsidR="00D0523B" w:rsidRPr="001F794E" w:rsidRDefault="00D0523B" w:rsidP="003003E2">
      <w:pPr>
        <w:pStyle w:val="NormalWeb"/>
        <w:numPr>
          <w:ilvl w:val="0"/>
          <w:numId w:val="314"/>
        </w:numPr>
        <w:rPr>
          <w:sz w:val="22"/>
          <w:szCs w:val="22"/>
        </w:rPr>
      </w:pPr>
      <w:r w:rsidRPr="001F794E">
        <w:rPr>
          <w:sz w:val="22"/>
          <w:szCs w:val="22"/>
        </w:rPr>
        <w:t>Configuration files</w:t>
      </w:r>
    </w:p>
    <w:p w14:paraId="4EC9F6FD" w14:textId="77777777" w:rsidR="00D0523B" w:rsidRPr="001F794E" w:rsidRDefault="00D0523B" w:rsidP="003003E2">
      <w:pPr>
        <w:pStyle w:val="NormalWeb"/>
        <w:numPr>
          <w:ilvl w:val="0"/>
          <w:numId w:val="314"/>
        </w:numPr>
        <w:rPr>
          <w:sz w:val="22"/>
          <w:szCs w:val="22"/>
        </w:rPr>
      </w:pPr>
      <w:r w:rsidRPr="001F794E">
        <w:rPr>
          <w:sz w:val="22"/>
          <w:szCs w:val="22"/>
        </w:rPr>
        <w:t>Application settings</w:t>
      </w:r>
    </w:p>
    <w:p w14:paraId="35152A24" w14:textId="77777777" w:rsidR="00D0523B" w:rsidRPr="001F794E" w:rsidRDefault="00D0523B" w:rsidP="00D0523B">
      <w:pPr>
        <w:pStyle w:val="Heading3"/>
      </w:pPr>
      <w:r w:rsidRPr="001F794E">
        <w:t>Example</w:t>
      </w:r>
    </w:p>
    <w:p w14:paraId="07FE85F1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Properties p = new Properties();</w:t>
      </w:r>
    </w:p>
    <w:p w14:paraId="4A652061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</w:p>
    <w:p w14:paraId="2497FB10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p.setProperty("user", "admin");</w:t>
      </w:r>
    </w:p>
    <w:p w14:paraId="758755C6" w14:textId="77777777" w:rsidR="00D0523B" w:rsidRPr="001F794E" w:rsidRDefault="00D0523B" w:rsidP="00D0523B">
      <w:pPr>
        <w:pStyle w:val="Heading3"/>
      </w:pPr>
      <w:r w:rsidRPr="001F794E">
        <w:t>Important Point</w:t>
      </w:r>
    </w:p>
    <w:p w14:paraId="63F27946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Properties extends Hashtable.</w:t>
      </w:r>
    </w:p>
    <w:p w14:paraId="68236571" w14:textId="77777777" w:rsidR="00D0523B" w:rsidRPr="001F794E" w:rsidRDefault="00D0523B" w:rsidP="00D0523B">
      <w:r w:rsidRPr="001F794E">
        <w:pict w14:anchorId="2EE8815A">
          <v:rect id="_x0000_i1827" style="width:0;height:1.5pt" o:hralign="center" o:hrstd="t" o:hr="t" fillcolor="#a0a0a0" stroked="f"/>
        </w:pict>
      </w:r>
    </w:p>
    <w:p w14:paraId="30F79949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5C05B50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Configuration values store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Properties.</w:t>
      </w:r>
    </w:p>
    <w:p w14:paraId="5F7BE513" w14:textId="77777777" w:rsidR="00D0523B" w:rsidRPr="001F794E" w:rsidRDefault="00D0523B" w:rsidP="00D0523B">
      <w:pPr>
        <w:pStyle w:val="Heading3"/>
      </w:pPr>
      <w:r w:rsidRPr="001F794E">
        <w:t>Example</w:t>
      </w:r>
    </w:p>
    <w:p w14:paraId="2F100204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setProperty()</w:t>
      </w:r>
    </w:p>
    <w:p w14:paraId="142A0D73" w14:textId="77777777" w:rsidR="00D0523B" w:rsidRPr="001F794E" w:rsidRDefault="00D0523B" w:rsidP="00D0523B">
      <w:r w:rsidRPr="001F794E">
        <w:pict w14:anchorId="28B7229A">
          <v:rect id="_x0000_i1828" style="width:0;height:1.5pt" o:hralign="center" o:hrstd="t" o:hr="t" fillcolor="#a0a0a0" stroked="f"/>
        </w:pict>
      </w:r>
    </w:p>
    <w:p w14:paraId="2C52BEE2" w14:textId="77777777" w:rsidR="00D0523B" w:rsidRPr="001F794E" w:rsidRDefault="00D0523B" w:rsidP="00D052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74. What is Dictionary class?</w:t>
      </w:r>
    </w:p>
    <w:p w14:paraId="7D71B03A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D828FE5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Dictionary</w:t>
      </w:r>
      <w:r w:rsidRPr="001F794E">
        <w:rPr>
          <w:sz w:val="22"/>
          <w:szCs w:val="22"/>
        </w:rPr>
        <w:t xml:space="preserve"> is old abstract class for key-value storage.</w:t>
      </w:r>
    </w:p>
    <w:p w14:paraId="64D6EA2E" w14:textId="77777777" w:rsidR="00D0523B" w:rsidRPr="001F794E" w:rsidRDefault="00D0523B" w:rsidP="00D0523B">
      <w:pPr>
        <w:pStyle w:val="Heading3"/>
      </w:pPr>
      <w:r w:rsidRPr="001F794E">
        <w:t>Legacy Class</w:t>
      </w:r>
    </w:p>
    <w:p w14:paraId="23E2C413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Mostly replaced by:</w:t>
      </w:r>
    </w:p>
    <w:p w14:paraId="4D88CCD1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</w:t>
      </w:r>
    </w:p>
    <w:p w14:paraId="14264572" w14:textId="77777777" w:rsidR="00D0523B" w:rsidRPr="001F794E" w:rsidRDefault="00D0523B" w:rsidP="00D0523B">
      <w:pPr>
        <w:pStyle w:val="Heading3"/>
      </w:pPr>
      <w:r w:rsidRPr="001F794E">
        <w:t>Example Child Classes</w:t>
      </w:r>
    </w:p>
    <w:p w14:paraId="1B42DFE3" w14:textId="77777777" w:rsidR="00D0523B" w:rsidRPr="001F794E" w:rsidRDefault="00D0523B" w:rsidP="003003E2">
      <w:pPr>
        <w:pStyle w:val="NormalWeb"/>
        <w:numPr>
          <w:ilvl w:val="0"/>
          <w:numId w:val="315"/>
        </w:numPr>
        <w:rPr>
          <w:sz w:val="22"/>
          <w:szCs w:val="22"/>
        </w:rPr>
      </w:pPr>
      <w:r w:rsidRPr="001F794E">
        <w:rPr>
          <w:sz w:val="22"/>
          <w:szCs w:val="22"/>
        </w:rPr>
        <w:t>Hashtable</w:t>
      </w:r>
    </w:p>
    <w:p w14:paraId="6F93C727" w14:textId="77777777" w:rsidR="00D0523B" w:rsidRPr="001F794E" w:rsidRDefault="00D0523B" w:rsidP="003003E2">
      <w:pPr>
        <w:pStyle w:val="NormalWeb"/>
        <w:numPr>
          <w:ilvl w:val="0"/>
          <w:numId w:val="315"/>
        </w:numPr>
        <w:rPr>
          <w:sz w:val="22"/>
          <w:szCs w:val="22"/>
        </w:rPr>
      </w:pPr>
      <w:r w:rsidRPr="001F794E">
        <w:rPr>
          <w:sz w:val="22"/>
          <w:szCs w:val="22"/>
        </w:rPr>
        <w:t>Properties</w:t>
      </w:r>
    </w:p>
    <w:p w14:paraId="134C0C25" w14:textId="77777777" w:rsidR="00D0523B" w:rsidRPr="001F794E" w:rsidRDefault="00D0523B" w:rsidP="00D0523B">
      <w:pPr>
        <w:pStyle w:val="Heading3"/>
      </w:pPr>
      <w:r w:rsidRPr="001F794E">
        <w:lastRenderedPageBreak/>
        <w:t>Important Point</w:t>
      </w:r>
    </w:p>
    <w:p w14:paraId="677AAD59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Rarely used in modern Java.</w:t>
      </w:r>
    </w:p>
    <w:p w14:paraId="68591B3A" w14:textId="77777777" w:rsidR="00D0523B" w:rsidRPr="001F794E" w:rsidRDefault="00D0523B" w:rsidP="00D0523B">
      <w:r w:rsidRPr="001F794E">
        <w:pict w14:anchorId="14B73DAC">
          <v:rect id="_x0000_i1829" style="width:0;height:1.5pt" o:hralign="center" o:hrstd="t" o:hr="t" fillcolor="#a0a0a0" stroked="f"/>
        </w:pict>
      </w:r>
    </w:p>
    <w:p w14:paraId="3D766F7D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39FEC13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Old key-value abstract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Dictionary.</w:t>
      </w:r>
    </w:p>
    <w:p w14:paraId="29304A54" w14:textId="77777777" w:rsidR="00D0523B" w:rsidRPr="001F794E" w:rsidRDefault="00D0523B" w:rsidP="00D0523B">
      <w:pPr>
        <w:pStyle w:val="Heading3"/>
      </w:pPr>
      <w:r w:rsidRPr="001F794E">
        <w:t>Modern Replacement</w:t>
      </w:r>
    </w:p>
    <w:p w14:paraId="3CA03F8C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</w:t>
      </w:r>
    </w:p>
    <w:p w14:paraId="6AB2BF30" w14:textId="77777777" w:rsidR="00D0523B" w:rsidRPr="001F794E" w:rsidRDefault="00D0523B" w:rsidP="00D0523B">
      <w:r w:rsidRPr="001F794E">
        <w:pict w14:anchorId="54C5AD26">
          <v:rect id="_x0000_i1830" style="width:0;height:1.5pt" o:hralign="center" o:hrstd="t" o:hr="t" fillcolor="#a0a0a0" stroked="f"/>
        </w:pict>
      </w:r>
    </w:p>
    <w:p w14:paraId="665D92C4" w14:textId="77777777" w:rsidR="00D0523B" w:rsidRPr="001F794E" w:rsidRDefault="00D0523B" w:rsidP="00D052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75. What is Collections.synchronizedList()?</w:t>
      </w:r>
    </w:p>
    <w:p w14:paraId="2ED44C7C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186FE60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Creates thread-safe wrapper around List.</w:t>
      </w:r>
    </w:p>
    <w:p w14:paraId="52D96DBC" w14:textId="77777777" w:rsidR="00D0523B" w:rsidRPr="001F794E" w:rsidRDefault="00D0523B" w:rsidP="00D0523B">
      <w:pPr>
        <w:pStyle w:val="Heading3"/>
      </w:pPr>
      <w:r w:rsidRPr="001F794E">
        <w:t>Example</w:t>
      </w:r>
    </w:p>
    <w:p w14:paraId="7A539C5C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 syncList =</w:t>
      </w:r>
    </w:p>
    <w:p w14:paraId="74A2782B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Collections.synchronizedList(</w:t>
      </w:r>
    </w:p>
    <w:p w14:paraId="17E9087A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new ArrayList&lt;&gt;()</w:t>
      </w:r>
    </w:p>
    <w:p w14:paraId="61F6F7BA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);</w:t>
      </w:r>
    </w:p>
    <w:p w14:paraId="5A8A7861" w14:textId="77777777" w:rsidR="00D0523B" w:rsidRPr="001F794E" w:rsidRDefault="00D0523B" w:rsidP="00D0523B">
      <w:pPr>
        <w:pStyle w:val="Heading3"/>
      </w:pPr>
      <w:r w:rsidRPr="001F794E">
        <w:t>Features</w:t>
      </w:r>
    </w:p>
    <w:p w14:paraId="0D390AF7" w14:textId="77777777" w:rsidR="00D0523B" w:rsidRPr="001F794E" w:rsidRDefault="00D0523B" w:rsidP="003003E2">
      <w:pPr>
        <w:pStyle w:val="NormalWeb"/>
        <w:numPr>
          <w:ilvl w:val="0"/>
          <w:numId w:val="316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 operations</w:t>
      </w:r>
    </w:p>
    <w:p w14:paraId="60666485" w14:textId="77777777" w:rsidR="00D0523B" w:rsidRPr="001F794E" w:rsidRDefault="00D0523B" w:rsidP="003003E2">
      <w:pPr>
        <w:pStyle w:val="NormalWeb"/>
        <w:numPr>
          <w:ilvl w:val="0"/>
          <w:numId w:val="316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Synchronization wrapper</w:t>
      </w:r>
    </w:p>
    <w:p w14:paraId="532B2466" w14:textId="77777777" w:rsidR="00D0523B" w:rsidRPr="001F794E" w:rsidRDefault="00D0523B" w:rsidP="00D0523B">
      <w:pPr>
        <w:pStyle w:val="Heading3"/>
      </w:pPr>
      <w:r w:rsidRPr="001F794E">
        <w:t>Important Point</w:t>
      </w:r>
    </w:p>
    <w:p w14:paraId="39202DFA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Manual synchronization still needed during iteration.</w:t>
      </w:r>
    </w:p>
    <w:p w14:paraId="2290B041" w14:textId="77777777" w:rsidR="00D0523B" w:rsidRPr="001F794E" w:rsidRDefault="00D0523B" w:rsidP="00D0523B">
      <w:r w:rsidRPr="001F794E">
        <w:pict w14:anchorId="3E907773">
          <v:rect id="_x0000_i1831" style="width:0;height:1.5pt" o:hralign="center" o:hrstd="t" o:hr="t" fillcolor="#a0a0a0" stroked="f"/>
        </w:pict>
      </w:r>
    </w:p>
    <w:p w14:paraId="23C67EB0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0F6EDF2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List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thread-safe </w:t>
      </w:r>
      <w:r w:rsidRPr="001F794E">
        <w:rPr>
          <w:rFonts w:ascii="Nirmala UI" w:hAnsi="Nirmala UI" w:cs="Nirmala UI"/>
          <w:sz w:val="22"/>
          <w:szCs w:val="22"/>
        </w:rPr>
        <w:t>बनवण्यासाठी</w:t>
      </w:r>
      <w:r w:rsidRPr="001F794E">
        <w:rPr>
          <w:sz w:val="22"/>
          <w:szCs w:val="22"/>
        </w:rPr>
        <w:t>:</w:t>
      </w:r>
    </w:p>
    <w:p w14:paraId="6C1325BE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Collections.synchronizedList()</w:t>
      </w:r>
    </w:p>
    <w:p w14:paraId="359BD925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36E6224E" w14:textId="77777777" w:rsidR="00D0523B" w:rsidRPr="001F794E" w:rsidRDefault="00D0523B" w:rsidP="00D0523B">
      <w:r w:rsidRPr="001F794E">
        <w:pict w14:anchorId="47435F27">
          <v:rect id="_x0000_i1832" style="width:0;height:1.5pt" o:hralign="center" o:hrstd="t" o:hr="t" fillcolor="#a0a0a0" stroked="f"/>
        </w:pict>
      </w:r>
    </w:p>
    <w:p w14:paraId="35BED737" w14:textId="77777777" w:rsidR="00D0523B" w:rsidRPr="001F794E" w:rsidRDefault="00D0523B" w:rsidP="00D052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76. What is unmodifiable collection?</w:t>
      </w:r>
    </w:p>
    <w:p w14:paraId="75531A64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0285E20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Read-only collection wrapper.</w:t>
      </w:r>
    </w:p>
    <w:p w14:paraId="77AFA566" w14:textId="77777777" w:rsidR="00D0523B" w:rsidRPr="001F794E" w:rsidRDefault="00D0523B" w:rsidP="00D0523B">
      <w:pPr>
        <w:pStyle w:val="Heading3"/>
      </w:pPr>
      <w:r w:rsidRPr="001F794E">
        <w:t>Example</w:t>
      </w:r>
    </w:p>
    <w:p w14:paraId="2869279A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 list =</w:t>
      </w:r>
    </w:p>
    <w:p w14:paraId="65210800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Collections.unmodifiableList(</w:t>
      </w:r>
    </w:p>
    <w:p w14:paraId="3F3CC5A9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new ArrayList&lt;&gt;()</w:t>
      </w:r>
    </w:p>
    <w:p w14:paraId="1977C02F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);</w:t>
      </w:r>
    </w:p>
    <w:p w14:paraId="2214921C" w14:textId="77777777" w:rsidR="00D0523B" w:rsidRPr="001F794E" w:rsidRDefault="00D0523B" w:rsidP="00D0523B">
      <w:pPr>
        <w:pStyle w:val="Heading3"/>
      </w:pPr>
      <w:r w:rsidRPr="001F794E">
        <w:t>Result</w:t>
      </w:r>
    </w:p>
    <w:p w14:paraId="0A35F725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Modification methods throw:</w:t>
      </w:r>
    </w:p>
    <w:p w14:paraId="5356F80B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UnsupportedOperationException</w:t>
      </w:r>
    </w:p>
    <w:p w14:paraId="4A76A147" w14:textId="77777777" w:rsidR="00D0523B" w:rsidRPr="001F794E" w:rsidRDefault="00D0523B" w:rsidP="00D0523B">
      <w:pPr>
        <w:pStyle w:val="Heading3"/>
      </w:pPr>
      <w:r w:rsidRPr="001F794E">
        <w:t>Important Point</w:t>
      </w:r>
    </w:p>
    <w:p w14:paraId="4415EE1E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Underlying collection may still change.</w:t>
      </w:r>
    </w:p>
    <w:p w14:paraId="185CE020" w14:textId="77777777" w:rsidR="00D0523B" w:rsidRPr="001F794E" w:rsidRDefault="00D0523B" w:rsidP="00D0523B">
      <w:r w:rsidRPr="001F794E">
        <w:pict w14:anchorId="7EA635FA">
          <v:rect id="_x0000_i1833" style="width:0;height:1.5pt" o:hralign="center" o:hrstd="t" o:hr="t" fillcolor="#a0a0a0" stroked="f"/>
        </w:pict>
      </w:r>
    </w:p>
    <w:p w14:paraId="3E0EDC54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B275EE7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Modify </w:t>
      </w:r>
      <w:r w:rsidRPr="001F794E">
        <w:rPr>
          <w:rFonts w:ascii="Nirmala UI" w:hAnsi="Nirmala UI" w:cs="Nirmala UI"/>
          <w:sz w:val="22"/>
          <w:szCs w:val="22"/>
        </w:rPr>
        <w:t>करता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येणारी</w:t>
      </w:r>
      <w:r w:rsidRPr="001F794E">
        <w:rPr>
          <w:sz w:val="22"/>
          <w:szCs w:val="22"/>
        </w:rPr>
        <w:t xml:space="preserve"> collection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unmodifiable collection.</w:t>
      </w:r>
    </w:p>
    <w:p w14:paraId="10709C56" w14:textId="77777777" w:rsidR="00D0523B" w:rsidRPr="001F794E" w:rsidRDefault="00D0523B" w:rsidP="00D0523B">
      <w:pPr>
        <w:pStyle w:val="Heading3"/>
      </w:pPr>
      <w:r w:rsidRPr="001F794E">
        <w:t>Example</w:t>
      </w:r>
    </w:p>
    <w:p w14:paraId="4B2A4F9B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unmodifiableList()</w:t>
      </w:r>
    </w:p>
    <w:p w14:paraId="313CC846" w14:textId="77777777" w:rsidR="00D0523B" w:rsidRPr="001F794E" w:rsidRDefault="00D0523B" w:rsidP="00D0523B">
      <w:r w:rsidRPr="001F794E">
        <w:pict w14:anchorId="4971BDB8">
          <v:rect id="_x0000_i1834" style="width:0;height:1.5pt" o:hralign="center" o:hrstd="t" o:hr="t" fillcolor="#a0a0a0" stroked="f"/>
        </w:pict>
      </w:r>
    </w:p>
    <w:p w14:paraId="03DBEC8A" w14:textId="77777777" w:rsidR="00D0523B" w:rsidRPr="001F794E" w:rsidRDefault="00D0523B" w:rsidP="00D052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77. Difference between synchronized collection and concurrent collection?</w:t>
      </w:r>
    </w:p>
    <w:p w14:paraId="270E2C12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062"/>
      </w:tblGrid>
      <w:tr w:rsidR="00D0523B" w:rsidRPr="001F794E" w14:paraId="54B226C8" w14:textId="77777777" w:rsidTr="00D05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D8262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Synchronized Collection</w:t>
            </w:r>
          </w:p>
        </w:tc>
        <w:tc>
          <w:tcPr>
            <w:tcW w:w="0" w:type="auto"/>
            <w:vAlign w:val="center"/>
            <w:hideMark/>
          </w:tcPr>
          <w:p w14:paraId="323FCD42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Concurrent Collection</w:t>
            </w:r>
          </w:p>
        </w:tc>
      </w:tr>
      <w:tr w:rsidR="00D0523B" w:rsidRPr="001F794E" w14:paraId="70F38A4A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9D46" w14:textId="77777777" w:rsidR="00D0523B" w:rsidRPr="001F794E" w:rsidRDefault="00D0523B">
            <w:r w:rsidRPr="001F794E">
              <w:t>Full locking</w:t>
            </w:r>
          </w:p>
        </w:tc>
        <w:tc>
          <w:tcPr>
            <w:tcW w:w="0" w:type="auto"/>
            <w:vAlign w:val="center"/>
            <w:hideMark/>
          </w:tcPr>
          <w:p w14:paraId="344C5F5F" w14:textId="77777777" w:rsidR="00D0523B" w:rsidRPr="001F794E" w:rsidRDefault="00D0523B">
            <w:r w:rsidRPr="001F794E">
              <w:t>Fine-grained locking</w:t>
            </w:r>
          </w:p>
        </w:tc>
      </w:tr>
      <w:tr w:rsidR="00D0523B" w:rsidRPr="001F794E" w14:paraId="61037179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1D5D" w14:textId="77777777" w:rsidR="00D0523B" w:rsidRPr="001F794E" w:rsidRDefault="00D0523B">
            <w:r w:rsidRPr="001F794E">
              <w:t>Slower</w:t>
            </w:r>
          </w:p>
        </w:tc>
        <w:tc>
          <w:tcPr>
            <w:tcW w:w="0" w:type="auto"/>
            <w:vAlign w:val="center"/>
            <w:hideMark/>
          </w:tcPr>
          <w:p w14:paraId="742C4296" w14:textId="77777777" w:rsidR="00D0523B" w:rsidRPr="001F794E" w:rsidRDefault="00D0523B">
            <w:r w:rsidRPr="001F794E">
              <w:t>Faster</w:t>
            </w:r>
          </w:p>
        </w:tc>
      </w:tr>
      <w:tr w:rsidR="00D0523B" w:rsidRPr="001F794E" w14:paraId="674E1A5B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07E5" w14:textId="77777777" w:rsidR="00D0523B" w:rsidRPr="001F794E" w:rsidRDefault="00D0523B">
            <w:r w:rsidRPr="001F794E">
              <w:t>Old approach</w:t>
            </w:r>
          </w:p>
        </w:tc>
        <w:tc>
          <w:tcPr>
            <w:tcW w:w="0" w:type="auto"/>
            <w:vAlign w:val="center"/>
            <w:hideMark/>
          </w:tcPr>
          <w:p w14:paraId="13ACCD56" w14:textId="77777777" w:rsidR="00D0523B" w:rsidRPr="001F794E" w:rsidRDefault="00D0523B">
            <w:r w:rsidRPr="001F794E">
              <w:t>Modern approach</w:t>
            </w:r>
          </w:p>
        </w:tc>
      </w:tr>
    </w:tbl>
    <w:p w14:paraId="3A560527" w14:textId="77777777" w:rsidR="00D0523B" w:rsidRPr="001F794E" w:rsidRDefault="00D0523B" w:rsidP="00D0523B">
      <w:pPr>
        <w:pStyle w:val="Heading3"/>
      </w:pPr>
      <w:r w:rsidRPr="001F794E">
        <w:t>Examples</w:t>
      </w:r>
    </w:p>
    <w:p w14:paraId="111078D2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Synchronized</w:t>
      </w:r>
    </w:p>
    <w:p w14:paraId="3FF7C6FD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Collections.synchronizedList()</w:t>
      </w:r>
    </w:p>
    <w:p w14:paraId="1F99A251" w14:textId="77777777" w:rsidR="00D0523B" w:rsidRPr="001F794E" w:rsidRDefault="00D0523B" w:rsidP="00D0523B">
      <w:r w:rsidRPr="001F794E">
        <w:pict w14:anchorId="2B880619">
          <v:rect id="_x0000_i1835" style="width:0;height:1.5pt" o:hralign="center" o:hrstd="t" o:hr="t" fillcolor="#a0a0a0" stroked="f"/>
        </w:pict>
      </w:r>
    </w:p>
    <w:p w14:paraId="63F4BF10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Concurrent</w:t>
      </w:r>
    </w:p>
    <w:p w14:paraId="3F52A726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ConcurrentHashMap</w:t>
      </w:r>
    </w:p>
    <w:p w14:paraId="60E32A94" w14:textId="77777777" w:rsidR="00D0523B" w:rsidRPr="001F794E" w:rsidRDefault="00D0523B" w:rsidP="00D0523B">
      <w:pPr>
        <w:pStyle w:val="Heading3"/>
      </w:pPr>
      <w:r w:rsidRPr="001F794E">
        <w:t>Important Point</w:t>
      </w:r>
    </w:p>
    <w:p w14:paraId="05E55E70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Concurrent collections scale better.</w:t>
      </w:r>
    </w:p>
    <w:p w14:paraId="4B64AD07" w14:textId="77777777" w:rsidR="00D0523B" w:rsidRPr="001F794E" w:rsidRDefault="00D0523B" w:rsidP="00D0523B">
      <w:r w:rsidRPr="001F794E">
        <w:pict w14:anchorId="1C5EC726">
          <v:rect id="_x0000_i1836" style="width:0;height:1.5pt" o:hralign="center" o:hrstd="t" o:hr="t" fillcolor="#a0a0a0" stroked="f"/>
        </w:pict>
      </w:r>
    </w:p>
    <w:p w14:paraId="704EC42D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1100"/>
      </w:tblGrid>
      <w:tr w:rsidR="00D0523B" w:rsidRPr="001F794E" w14:paraId="361B553C" w14:textId="77777777" w:rsidTr="00D05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C8DC00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6CACA3F8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Concurrent</w:t>
            </w:r>
          </w:p>
        </w:tc>
      </w:tr>
      <w:tr w:rsidR="00D0523B" w:rsidRPr="001F794E" w14:paraId="53EBE538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1A740" w14:textId="77777777" w:rsidR="00D0523B" w:rsidRPr="001F794E" w:rsidRDefault="00D0523B">
            <w:r w:rsidRPr="001F794E">
              <w:t>Full lock</w:t>
            </w:r>
          </w:p>
        </w:tc>
        <w:tc>
          <w:tcPr>
            <w:tcW w:w="0" w:type="auto"/>
            <w:vAlign w:val="center"/>
            <w:hideMark/>
          </w:tcPr>
          <w:p w14:paraId="419A34E4" w14:textId="77777777" w:rsidR="00D0523B" w:rsidRPr="001F794E" w:rsidRDefault="00D0523B">
            <w:r w:rsidRPr="001F794E">
              <w:t>Partial lock</w:t>
            </w:r>
          </w:p>
        </w:tc>
      </w:tr>
      <w:tr w:rsidR="00D0523B" w:rsidRPr="001F794E" w14:paraId="78C8F59C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7FBF" w14:textId="77777777" w:rsidR="00D0523B" w:rsidRPr="001F794E" w:rsidRDefault="00D0523B">
            <w:r w:rsidRPr="001F794E">
              <w:t>Slow</w:t>
            </w:r>
          </w:p>
        </w:tc>
        <w:tc>
          <w:tcPr>
            <w:tcW w:w="0" w:type="auto"/>
            <w:vAlign w:val="center"/>
            <w:hideMark/>
          </w:tcPr>
          <w:p w14:paraId="02C2732B" w14:textId="77777777" w:rsidR="00D0523B" w:rsidRPr="001F794E" w:rsidRDefault="00D0523B">
            <w:r w:rsidRPr="001F794E">
              <w:t>Faster</w:t>
            </w:r>
          </w:p>
        </w:tc>
      </w:tr>
    </w:tbl>
    <w:p w14:paraId="50835C55" w14:textId="77777777" w:rsidR="00D0523B" w:rsidRPr="001F794E" w:rsidRDefault="00D0523B" w:rsidP="00D0523B">
      <w:r w:rsidRPr="001F794E">
        <w:lastRenderedPageBreak/>
        <w:pict w14:anchorId="7B0ABD04">
          <v:rect id="_x0000_i1837" style="width:0;height:1.5pt" o:hralign="center" o:hrstd="t" o:hr="t" fillcolor="#a0a0a0" stroked="f"/>
        </w:pict>
      </w:r>
    </w:p>
    <w:p w14:paraId="5A7A009E" w14:textId="77777777" w:rsidR="00D0523B" w:rsidRPr="001F794E" w:rsidRDefault="00D0523B" w:rsidP="00D052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78. What is BlockingQueue?</w:t>
      </w:r>
    </w:p>
    <w:p w14:paraId="1576A224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336F268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Thread-safe queue used in producer-consumer problems.</w:t>
      </w:r>
    </w:p>
    <w:p w14:paraId="6DFE4384" w14:textId="77777777" w:rsidR="00D0523B" w:rsidRPr="001F794E" w:rsidRDefault="00D0523B" w:rsidP="00D0523B">
      <w:pPr>
        <w:pStyle w:val="Heading3"/>
      </w:pPr>
      <w:r w:rsidRPr="001F794E">
        <w:t>Features</w:t>
      </w:r>
    </w:p>
    <w:p w14:paraId="4E710096" w14:textId="77777777" w:rsidR="00D0523B" w:rsidRPr="001F794E" w:rsidRDefault="00D0523B" w:rsidP="003003E2">
      <w:pPr>
        <w:pStyle w:val="NormalWeb"/>
        <w:numPr>
          <w:ilvl w:val="0"/>
          <w:numId w:val="317"/>
        </w:numPr>
        <w:rPr>
          <w:sz w:val="22"/>
          <w:szCs w:val="22"/>
        </w:rPr>
      </w:pPr>
      <w:r w:rsidRPr="001F794E">
        <w:rPr>
          <w:sz w:val="22"/>
          <w:szCs w:val="22"/>
        </w:rPr>
        <w:t>Blocks automatically</w:t>
      </w:r>
    </w:p>
    <w:p w14:paraId="60305EF8" w14:textId="77777777" w:rsidR="00D0523B" w:rsidRPr="001F794E" w:rsidRDefault="00D0523B" w:rsidP="003003E2">
      <w:pPr>
        <w:pStyle w:val="NormalWeb"/>
        <w:numPr>
          <w:ilvl w:val="0"/>
          <w:numId w:val="317"/>
        </w:numPr>
        <w:rPr>
          <w:sz w:val="22"/>
          <w:szCs w:val="22"/>
        </w:rPr>
      </w:pPr>
      <w:r w:rsidRPr="001F794E">
        <w:rPr>
          <w:sz w:val="22"/>
          <w:szCs w:val="22"/>
        </w:rPr>
        <w:t>Thread coordination</w:t>
      </w:r>
    </w:p>
    <w:p w14:paraId="3AB84030" w14:textId="77777777" w:rsidR="00D0523B" w:rsidRPr="001F794E" w:rsidRDefault="00D0523B" w:rsidP="003003E2">
      <w:pPr>
        <w:pStyle w:val="NormalWeb"/>
        <w:numPr>
          <w:ilvl w:val="0"/>
          <w:numId w:val="317"/>
        </w:numPr>
        <w:rPr>
          <w:sz w:val="22"/>
          <w:szCs w:val="22"/>
        </w:rPr>
      </w:pPr>
      <w:r w:rsidRPr="001F794E">
        <w:rPr>
          <w:sz w:val="22"/>
          <w:szCs w:val="22"/>
        </w:rPr>
        <w:t>No manual synchronization needed</w:t>
      </w:r>
    </w:p>
    <w:p w14:paraId="49834116" w14:textId="77777777" w:rsidR="00D0523B" w:rsidRPr="001F794E" w:rsidRDefault="00D0523B" w:rsidP="00D0523B">
      <w:pPr>
        <w:pStyle w:val="Heading3"/>
      </w:pPr>
      <w:r w:rsidRPr="001F794E">
        <w:t>Methods</w:t>
      </w:r>
    </w:p>
    <w:p w14:paraId="4B64C60E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put()</w:t>
      </w:r>
    </w:p>
    <w:p w14:paraId="740ED17D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take()</w:t>
      </w:r>
    </w:p>
    <w:p w14:paraId="77879068" w14:textId="77777777" w:rsidR="00D0523B" w:rsidRPr="001F794E" w:rsidRDefault="00D0523B" w:rsidP="00D0523B">
      <w:pPr>
        <w:pStyle w:val="Heading3"/>
      </w:pPr>
      <w:r w:rsidRPr="001F794E">
        <w:t>Implementations</w:t>
      </w:r>
    </w:p>
    <w:p w14:paraId="26BBEA7B" w14:textId="77777777" w:rsidR="00D0523B" w:rsidRPr="001F794E" w:rsidRDefault="00D0523B" w:rsidP="003003E2">
      <w:pPr>
        <w:pStyle w:val="NormalWeb"/>
        <w:numPr>
          <w:ilvl w:val="0"/>
          <w:numId w:val="318"/>
        </w:numPr>
        <w:rPr>
          <w:sz w:val="22"/>
          <w:szCs w:val="22"/>
        </w:rPr>
      </w:pPr>
      <w:r w:rsidRPr="001F794E">
        <w:rPr>
          <w:sz w:val="22"/>
          <w:szCs w:val="22"/>
        </w:rPr>
        <w:t>ArrayBlockingQueue</w:t>
      </w:r>
    </w:p>
    <w:p w14:paraId="121F3E8A" w14:textId="77777777" w:rsidR="00D0523B" w:rsidRPr="001F794E" w:rsidRDefault="00D0523B" w:rsidP="003003E2">
      <w:pPr>
        <w:pStyle w:val="NormalWeb"/>
        <w:numPr>
          <w:ilvl w:val="0"/>
          <w:numId w:val="318"/>
        </w:numPr>
        <w:rPr>
          <w:sz w:val="22"/>
          <w:szCs w:val="22"/>
        </w:rPr>
      </w:pPr>
      <w:r w:rsidRPr="001F794E">
        <w:rPr>
          <w:sz w:val="22"/>
          <w:szCs w:val="22"/>
        </w:rPr>
        <w:t>LinkedBlockingQueue</w:t>
      </w:r>
    </w:p>
    <w:p w14:paraId="53AEDD0B" w14:textId="77777777" w:rsidR="00D0523B" w:rsidRPr="001F794E" w:rsidRDefault="00D0523B" w:rsidP="00D0523B">
      <w:pPr>
        <w:pStyle w:val="Heading3"/>
      </w:pPr>
      <w:r w:rsidRPr="001F794E">
        <w:t>Important Point</w:t>
      </w:r>
    </w:p>
    <w:p w14:paraId="7662CF93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heavily in multithreading.</w:t>
      </w:r>
    </w:p>
    <w:p w14:paraId="47C23FC6" w14:textId="77777777" w:rsidR="00D0523B" w:rsidRPr="001F794E" w:rsidRDefault="00D0523B" w:rsidP="00D0523B">
      <w:r w:rsidRPr="001F794E">
        <w:pict w14:anchorId="660235D7">
          <v:rect id="_x0000_i1838" style="width:0;height:1.5pt" o:hralign="center" o:hrstd="t" o:hr="t" fillcolor="#a0a0a0" stroked="f"/>
        </w:pict>
      </w:r>
    </w:p>
    <w:p w14:paraId="02157510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C388A08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Producer-consumer problems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जाणारी</w:t>
      </w:r>
      <w:r w:rsidRPr="001F794E">
        <w:rPr>
          <w:sz w:val="22"/>
          <w:szCs w:val="22"/>
        </w:rPr>
        <w:t xml:space="preserve"> thread-safe queue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BlockingQueue.</w:t>
      </w:r>
    </w:p>
    <w:p w14:paraId="7014169E" w14:textId="77777777" w:rsidR="00D0523B" w:rsidRPr="001F794E" w:rsidRDefault="00D0523B" w:rsidP="00D0523B">
      <w:pPr>
        <w:pStyle w:val="Heading3"/>
      </w:pPr>
      <w:r w:rsidRPr="001F794E">
        <w:t>Methods</w:t>
      </w:r>
    </w:p>
    <w:p w14:paraId="4DB4A7B2" w14:textId="77777777" w:rsidR="00D0523B" w:rsidRPr="001F794E" w:rsidRDefault="00D0523B" w:rsidP="003003E2">
      <w:pPr>
        <w:pStyle w:val="NormalWeb"/>
        <w:numPr>
          <w:ilvl w:val="0"/>
          <w:numId w:val="319"/>
        </w:numPr>
        <w:rPr>
          <w:sz w:val="22"/>
          <w:szCs w:val="22"/>
        </w:rPr>
      </w:pPr>
      <w:r w:rsidRPr="001F794E">
        <w:rPr>
          <w:sz w:val="22"/>
          <w:szCs w:val="22"/>
        </w:rPr>
        <w:t>put()</w:t>
      </w:r>
    </w:p>
    <w:p w14:paraId="26922F68" w14:textId="77777777" w:rsidR="00D0523B" w:rsidRPr="001F794E" w:rsidRDefault="00D0523B" w:rsidP="003003E2">
      <w:pPr>
        <w:pStyle w:val="NormalWeb"/>
        <w:numPr>
          <w:ilvl w:val="0"/>
          <w:numId w:val="319"/>
        </w:numPr>
        <w:rPr>
          <w:sz w:val="22"/>
          <w:szCs w:val="22"/>
        </w:rPr>
      </w:pPr>
      <w:r w:rsidRPr="001F794E">
        <w:rPr>
          <w:sz w:val="22"/>
          <w:szCs w:val="22"/>
        </w:rPr>
        <w:t>take()</w:t>
      </w:r>
    </w:p>
    <w:p w14:paraId="51317728" w14:textId="77777777" w:rsidR="00D0523B" w:rsidRPr="001F794E" w:rsidRDefault="00D0523B" w:rsidP="00D0523B">
      <w:r w:rsidRPr="001F794E">
        <w:lastRenderedPageBreak/>
        <w:pict w14:anchorId="7DD86ED0">
          <v:rect id="_x0000_i1839" style="width:0;height:1.5pt" o:hralign="center" o:hrstd="t" o:hr="t" fillcolor="#a0a0a0" stroked="f"/>
        </w:pict>
      </w:r>
    </w:p>
    <w:p w14:paraId="71B51338" w14:textId="77777777" w:rsidR="00D0523B" w:rsidRPr="001F794E" w:rsidRDefault="00D0523B" w:rsidP="00D052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79. Difference between poll() and remove()?</w:t>
      </w:r>
    </w:p>
    <w:p w14:paraId="4AAF3571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454"/>
      </w:tblGrid>
      <w:tr w:rsidR="00D0523B" w:rsidRPr="001F794E" w14:paraId="4612A985" w14:textId="77777777" w:rsidTr="00D05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211AF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14:paraId="6A8D340C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remove()</w:t>
            </w:r>
          </w:p>
        </w:tc>
      </w:tr>
      <w:tr w:rsidR="00D0523B" w:rsidRPr="001F794E" w14:paraId="5F25BB5A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2224" w14:textId="77777777" w:rsidR="00D0523B" w:rsidRPr="001F794E" w:rsidRDefault="00D0523B">
            <w:r w:rsidRPr="001F794E">
              <w:t>Returns null if empty</w:t>
            </w:r>
          </w:p>
        </w:tc>
        <w:tc>
          <w:tcPr>
            <w:tcW w:w="0" w:type="auto"/>
            <w:vAlign w:val="center"/>
            <w:hideMark/>
          </w:tcPr>
          <w:p w14:paraId="34709C37" w14:textId="77777777" w:rsidR="00D0523B" w:rsidRPr="001F794E" w:rsidRDefault="00D0523B">
            <w:r w:rsidRPr="001F794E">
              <w:t>Throws exception if empty</w:t>
            </w:r>
          </w:p>
        </w:tc>
      </w:tr>
      <w:tr w:rsidR="00D0523B" w:rsidRPr="001F794E" w14:paraId="7C4CB7C9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14F93" w14:textId="77777777" w:rsidR="00D0523B" w:rsidRPr="001F794E" w:rsidRDefault="00D0523B">
            <w:r w:rsidRPr="001F794E">
              <w:t>Safe operation</w:t>
            </w:r>
          </w:p>
        </w:tc>
        <w:tc>
          <w:tcPr>
            <w:tcW w:w="0" w:type="auto"/>
            <w:vAlign w:val="center"/>
            <w:hideMark/>
          </w:tcPr>
          <w:p w14:paraId="72A6991C" w14:textId="77777777" w:rsidR="00D0523B" w:rsidRPr="001F794E" w:rsidRDefault="00D0523B">
            <w:r w:rsidRPr="001F794E">
              <w:t>Strict operation</w:t>
            </w:r>
          </w:p>
        </w:tc>
      </w:tr>
    </w:tbl>
    <w:p w14:paraId="26339A86" w14:textId="77777777" w:rsidR="00D0523B" w:rsidRPr="001F794E" w:rsidRDefault="00D0523B" w:rsidP="00D0523B">
      <w:pPr>
        <w:pStyle w:val="Heading3"/>
      </w:pPr>
      <w:r w:rsidRPr="001F794E">
        <w:t>Example</w:t>
      </w:r>
    </w:p>
    <w:p w14:paraId="24BBCDF0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queue.poll();</w:t>
      </w:r>
    </w:p>
    <w:p w14:paraId="53D8400F" w14:textId="77777777" w:rsidR="00D0523B" w:rsidRPr="001F794E" w:rsidRDefault="00D0523B" w:rsidP="00D0523B">
      <w:r w:rsidRPr="001F794E">
        <w:pict w14:anchorId="73202F79">
          <v:rect id="_x0000_i1840" style="width:0;height:1.5pt" o:hralign="center" o:hrstd="t" o:hr="t" fillcolor="#a0a0a0" stroked="f"/>
        </w:pict>
      </w:r>
    </w:p>
    <w:p w14:paraId="2A1E716B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queue.remove();</w:t>
      </w:r>
    </w:p>
    <w:p w14:paraId="6CF1D3E9" w14:textId="77777777" w:rsidR="00D0523B" w:rsidRPr="001F794E" w:rsidRDefault="00D0523B" w:rsidP="00D0523B">
      <w:pPr>
        <w:pStyle w:val="Heading3"/>
      </w:pPr>
      <w:r w:rsidRPr="001F794E">
        <w:t>Important Point</w:t>
      </w:r>
    </w:p>
    <w:p w14:paraId="145B7AC6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poll() safer in production systems.</w:t>
      </w:r>
    </w:p>
    <w:p w14:paraId="1481AB6A" w14:textId="77777777" w:rsidR="00D0523B" w:rsidRPr="001F794E" w:rsidRDefault="00D0523B" w:rsidP="00D0523B">
      <w:r w:rsidRPr="001F794E">
        <w:pict w14:anchorId="34CA365C">
          <v:rect id="_x0000_i1841" style="width:0;height:1.5pt" o:hralign="center" o:hrstd="t" o:hr="t" fillcolor="#a0a0a0" stroked="f"/>
        </w:pict>
      </w:r>
    </w:p>
    <w:p w14:paraId="4D99BECC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541"/>
      </w:tblGrid>
      <w:tr w:rsidR="00D0523B" w:rsidRPr="001F794E" w14:paraId="1B53AF16" w14:textId="77777777" w:rsidTr="00D05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98848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poll()</w:t>
            </w:r>
          </w:p>
        </w:tc>
        <w:tc>
          <w:tcPr>
            <w:tcW w:w="0" w:type="auto"/>
            <w:vAlign w:val="center"/>
            <w:hideMark/>
          </w:tcPr>
          <w:p w14:paraId="202DE26A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remove()</w:t>
            </w:r>
          </w:p>
        </w:tc>
      </w:tr>
      <w:tr w:rsidR="00D0523B" w:rsidRPr="001F794E" w14:paraId="756CC929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0A9C5" w14:textId="77777777" w:rsidR="00D0523B" w:rsidRPr="001F794E" w:rsidRDefault="00D0523B">
            <w:r w:rsidRPr="001F794E">
              <w:t>null return</w:t>
            </w:r>
          </w:p>
        </w:tc>
        <w:tc>
          <w:tcPr>
            <w:tcW w:w="0" w:type="auto"/>
            <w:vAlign w:val="center"/>
            <w:hideMark/>
          </w:tcPr>
          <w:p w14:paraId="212DCF0C" w14:textId="77777777" w:rsidR="00D0523B" w:rsidRPr="001F794E" w:rsidRDefault="00D0523B">
            <w:r w:rsidRPr="001F794E">
              <w:t>Exception throw</w:t>
            </w:r>
          </w:p>
        </w:tc>
      </w:tr>
      <w:tr w:rsidR="00D0523B" w:rsidRPr="001F794E" w14:paraId="523B4634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E26DF" w14:textId="77777777" w:rsidR="00D0523B" w:rsidRPr="001F794E" w:rsidRDefault="00D0523B">
            <w:r w:rsidRPr="001F794E">
              <w:t>Safer</w:t>
            </w:r>
          </w:p>
        </w:tc>
        <w:tc>
          <w:tcPr>
            <w:tcW w:w="0" w:type="auto"/>
            <w:vAlign w:val="center"/>
            <w:hideMark/>
          </w:tcPr>
          <w:p w14:paraId="41D63851" w14:textId="77777777" w:rsidR="00D0523B" w:rsidRPr="001F794E" w:rsidRDefault="00D0523B">
            <w:r w:rsidRPr="001F794E">
              <w:t>Strict</w:t>
            </w:r>
          </w:p>
        </w:tc>
      </w:tr>
    </w:tbl>
    <w:p w14:paraId="47011D5F" w14:textId="77777777" w:rsidR="00D0523B" w:rsidRPr="001F794E" w:rsidRDefault="00D0523B" w:rsidP="00D0523B">
      <w:r w:rsidRPr="001F794E">
        <w:pict w14:anchorId="4C943592">
          <v:rect id="_x0000_i1842" style="width:0;height:1.5pt" o:hralign="center" o:hrstd="t" o:hr="t" fillcolor="#a0a0a0" stroked="f"/>
        </w:pict>
      </w:r>
    </w:p>
    <w:p w14:paraId="10D08F3F" w14:textId="77777777" w:rsidR="00D0523B" w:rsidRPr="001F794E" w:rsidRDefault="00D0523B" w:rsidP="00D052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80. Difference between peek() and element()?</w:t>
      </w:r>
    </w:p>
    <w:p w14:paraId="2C140D2C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2454"/>
      </w:tblGrid>
      <w:tr w:rsidR="00D0523B" w:rsidRPr="001F794E" w14:paraId="41EEBCD7" w14:textId="77777777" w:rsidTr="00D05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4A2E0C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peek()</w:t>
            </w:r>
          </w:p>
        </w:tc>
        <w:tc>
          <w:tcPr>
            <w:tcW w:w="0" w:type="auto"/>
            <w:vAlign w:val="center"/>
            <w:hideMark/>
          </w:tcPr>
          <w:p w14:paraId="70D54CC3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element()</w:t>
            </w:r>
          </w:p>
        </w:tc>
      </w:tr>
      <w:tr w:rsidR="00D0523B" w:rsidRPr="001F794E" w14:paraId="290FCB79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6270" w14:textId="77777777" w:rsidR="00D0523B" w:rsidRPr="001F794E" w:rsidRDefault="00D0523B">
            <w:r w:rsidRPr="001F794E">
              <w:t>Returns null if empty</w:t>
            </w:r>
          </w:p>
        </w:tc>
        <w:tc>
          <w:tcPr>
            <w:tcW w:w="0" w:type="auto"/>
            <w:vAlign w:val="center"/>
            <w:hideMark/>
          </w:tcPr>
          <w:p w14:paraId="750056D3" w14:textId="77777777" w:rsidR="00D0523B" w:rsidRPr="001F794E" w:rsidRDefault="00D0523B">
            <w:r w:rsidRPr="001F794E">
              <w:t>Throws exception if empty</w:t>
            </w:r>
          </w:p>
        </w:tc>
      </w:tr>
      <w:tr w:rsidR="00D0523B" w:rsidRPr="001F794E" w14:paraId="45A65EBA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DAD4F" w14:textId="77777777" w:rsidR="00D0523B" w:rsidRPr="001F794E" w:rsidRDefault="00D0523B">
            <w:r w:rsidRPr="001F794E">
              <w:t>Safe</w:t>
            </w:r>
          </w:p>
        </w:tc>
        <w:tc>
          <w:tcPr>
            <w:tcW w:w="0" w:type="auto"/>
            <w:vAlign w:val="center"/>
            <w:hideMark/>
          </w:tcPr>
          <w:p w14:paraId="67EE8D0F" w14:textId="77777777" w:rsidR="00D0523B" w:rsidRPr="001F794E" w:rsidRDefault="00D0523B">
            <w:r w:rsidRPr="001F794E">
              <w:t>Strict</w:t>
            </w:r>
          </w:p>
        </w:tc>
      </w:tr>
    </w:tbl>
    <w:p w14:paraId="1A8CDD17" w14:textId="77777777" w:rsidR="00D0523B" w:rsidRPr="001F794E" w:rsidRDefault="00D0523B" w:rsidP="00D0523B">
      <w:pPr>
        <w:pStyle w:val="Heading3"/>
      </w:pPr>
      <w:r w:rsidRPr="001F794E">
        <w:t>Example</w:t>
      </w:r>
    </w:p>
    <w:p w14:paraId="290A74D4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queue.peek();</w:t>
      </w:r>
    </w:p>
    <w:p w14:paraId="1130A8B5" w14:textId="77777777" w:rsidR="00D0523B" w:rsidRPr="001F794E" w:rsidRDefault="00D0523B" w:rsidP="00D0523B">
      <w:r w:rsidRPr="001F794E">
        <w:pict w14:anchorId="6CD80D2F">
          <v:rect id="_x0000_i1843" style="width:0;height:1.5pt" o:hralign="center" o:hrstd="t" o:hr="t" fillcolor="#a0a0a0" stroked="f"/>
        </w:pict>
      </w:r>
    </w:p>
    <w:p w14:paraId="12C4EA5E" w14:textId="77777777" w:rsidR="00D0523B" w:rsidRPr="001F794E" w:rsidRDefault="00D0523B" w:rsidP="00D052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queue.element();</w:t>
      </w:r>
    </w:p>
    <w:p w14:paraId="275FDDFC" w14:textId="77777777" w:rsidR="00D0523B" w:rsidRPr="001F794E" w:rsidRDefault="00D0523B" w:rsidP="00D0523B">
      <w:pPr>
        <w:pStyle w:val="Heading3"/>
      </w:pPr>
      <w:r w:rsidRPr="001F794E">
        <w:t>Important Point</w:t>
      </w:r>
    </w:p>
    <w:p w14:paraId="23D3CB1D" w14:textId="77777777" w:rsidR="00D0523B" w:rsidRPr="001F794E" w:rsidRDefault="00D0523B" w:rsidP="00D052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peek() safer for empty queue handling.</w:t>
      </w:r>
    </w:p>
    <w:p w14:paraId="0F23E4B7" w14:textId="77777777" w:rsidR="00D0523B" w:rsidRPr="001F794E" w:rsidRDefault="00D0523B" w:rsidP="00D0523B">
      <w:r w:rsidRPr="001F794E">
        <w:pict w14:anchorId="377EBA89">
          <v:rect id="_x0000_i1844" style="width:0;height:1.5pt" o:hralign="center" o:hrstd="t" o:hr="t" fillcolor="#a0a0a0" stroked="f"/>
        </w:pict>
      </w:r>
    </w:p>
    <w:p w14:paraId="6F09F766" w14:textId="77777777" w:rsidR="00D0523B" w:rsidRPr="001F794E" w:rsidRDefault="00D0523B" w:rsidP="00D052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541"/>
      </w:tblGrid>
      <w:tr w:rsidR="00D0523B" w:rsidRPr="001F794E" w14:paraId="6E9BD0C9" w14:textId="77777777" w:rsidTr="00D05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509B9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14:paraId="7B330034" w14:textId="77777777" w:rsidR="00D0523B" w:rsidRPr="001F794E" w:rsidRDefault="00D0523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element()</w:t>
            </w:r>
          </w:p>
        </w:tc>
      </w:tr>
      <w:tr w:rsidR="00D0523B" w:rsidRPr="001F794E" w14:paraId="239C0C3E" w14:textId="77777777" w:rsidTr="00D05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9FA2" w14:textId="77777777" w:rsidR="00D0523B" w:rsidRPr="001F794E" w:rsidRDefault="00D0523B">
            <w:r w:rsidRPr="001F794E">
              <w:t>null return</w:t>
            </w:r>
          </w:p>
        </w:tc>
        <w:tc>
          <w:tcPr>
            <w:tcW w:w="0" w:type="auto"/>
            <w:vAlign w:val="center"/>
            <w:hideMark/>
          </w:tcPr>
          <w:p w14:paraId="6EEA0A5A" w14:textId="77777777" w:rsidR="00D0523B" w:rsidRPr="001F794E" w:rsidRDefault="00D0523B">
            <w:r w:rsidRPr="001F794E">
              <w:t>Exception throw</w:t>
            </w:r>
          </w:p>
        </w:tc>
      </w:tr>
    </w:tbl>
    <w:p w14:paraId="348E6F94" w14:textId="77777777" w:rsidR="00D0523B" w:rsidRPr="001F794E" w:rsidRDefault="00D0523B" w:rsidP="00D0523B">
      <w:r w:rsidRPr="001F794E">
        <w:pict w14:anchorId="13C6FA5B">
          <v:rect id="_x0000_i1845" style="width:0;height:1.5pt" o:hralign="center" o:hrstd="t" o:hr="t" fillcolor="#a0a0a0" stroked="f"/>
        </w:pict>
      </w:r>
    </w:p>
    <w:p w14:paraId="4435294A" w14:textId="77777777" w:rsidR="00733EB7" w:rsidRPr="001F794E" w:rsidRDefault="00733EB7" w:rsidP="00733EB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(81–90)</w:t>
      </w:r>
    </w:p>
    <w:p w14:paraId="467DD6EC" w14:textId="77777777" w:rsidR="00733EB7" w:rsidRPr="001F794E" w:rsidRDefault="00733EB7" w:rsidP="00733EB7">
      <w:r w:rsidRPr="001F794E">
        <w:pict w14:anchorId="6443E392">
          <v:rect id="_x0000_i1846" style="width:0;height:1.5pt" o:hralign="center" o:hrstd="t" o:hr="t" fillcolor="#a0a0a0" stroked="f"/>
        </w:pict>
      </w:r>
    </w:p>
    <w:p w14:paraId="64AAE9CF" w14:textId="77777777" w:rsidR="00733EB7" w:rsidRPr="001F794E" w:rsidRDefault="00733EB7" w:rsidP="00733EB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81. What is Comparable contract?</w:t>
      </w:r>
    </w:p>
    <w:p w14:paraId="0BD88E62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DDAF376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Comparable contract defines rules for:</w:t>
      </w:r>
    </w:p>
    <w:p w14:paraId="23BAAFA4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compareTo()</w:t>
      </w:r>
    </w:p>
    <w:p w14:paraId="4BF0DBC7" w14:textId="77777777" w:rsidR="00733EB7" w:rsidRPr="001F794E" w:rsidRDefault="00733EB7" w:rsidP="00733EB7">
      <w:pPr>
        <w:pStyle w:val="Heading3"/>
      </w:pPr>
      <w:r w:rsidRPr="001F794E">
        <w:lastRenderedPageBreak/>
        <w:t>Rules</w:t>
      </w:r>
    </w:p>
    <w:p w14:paraId="722C39C8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1. Reflexive</w:t>
      </w:r>
    </w:p>
    <w:p w14:paraId="25B19B5A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x.compareTo(x) == 0</w:t>
      </w:r>
    </w:p>
    <w:p w14:paraId="29A1A28A" w14:textId="77777777" w:rsidR="00733EB7" w:rsidRPr="001F794E" w:rsidRDefault="00733EB7" w:rsidP="00733EB7">
      <w:r w:rsidRPr="001F794E">
        <w:pict w14:anchorId="1B7E4A28">
          <v:rect id="_x0000_i1847" style="width:0;height:1.5pt" o:hralign="center" o:hrstd="t" o:hr="t" fillcolor="#a0a0a0" stroked="f"/>
        </w:pict>
      </w:r>
    </w:p>
    <w:p w14:paraId="38E54F9D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2. Symmetric</w:t>
      </w:r>
    </w:p>
    <w:p w14:paraId="502C1ED0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x.compareTo(y)</w:t>
      </w:r>
    </w:p>
    <w:p w14:paraId="47A6F72A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=</w:t>
      </w:r>
    </w:p>
    <w:p w14:paraId="6B64EBC9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-y.compareTo(x)</w:t>
      </w:r>
    </w:p>
    <w:p w14:paraId="19B65C95" w14:textId="77777777" w:rsidR="00733EB7" w:rsidRPr="001F794E" w:rsidRDefault="00733EB7" w:rsidP="00733EB7">
      <w:r w:rsidRPr="001F794E">
        <w:pict w14:anchorId="56EFAC82">
          <v:rect id="_x0000_i1848" style="width:0;height:1.5pt" o:hralign="center" o:hrstd="t" o:hr="t" fillcolor="#a0a0a0" stroked="f"/>
        </w:pict>
      </w:r>
    </w:p>
    <w:p w14:paraId="040A7C9A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3. Transitive</w:t>
      </w:r>
    </w:p>
    <w:p w14:paraId="215AC377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If:</w:t>
      </w:r>
    </w:p>
    <w:p w14:paraId="32096374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x &gt; y</w:t>
      </w:r>
    </w:p>
    <w:p w14:paraId="2D392DF6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y &gt; z</w:t>
      </w:r>
    </w:p>
    <w:p w14:paraId="05A50186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then:</w:t>
      </w:r>
    </w:p>
    <w:p w14:paraId="26382C47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x &gt; z</w:t>
      </w:r>
    </w:p>
    <w:p w14:paraId="540754EB" w14:textId="77777777" w:rsidR="00733EB7" w:rsidRPr="001F794E" w:rsidRDefault="00733EB7" w:rsidP="00733EB7">
      <w:pPr>
        <w:pStyle w:val="Heading3"/>
      </w:pPr>
      <w:r w:rsidRPr="001F794E">
        <w:t>Important Point</w:t>
      </w:r>
    </w:p>
    <w:p w14:paraId="38518CE5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Violating contract causes incorrect sorting behavior.</w:t>
      </w:r>
    </w:p>
    <w:p w14:paraId="2B96F8A5" w14:textId="77777777" w:rsidR="00733EB7" w:rsidRPr="001F794E" w:rsidRDefault="00733EB7" w:rsidP="00733EB7">
      <w:r w:rsidRPr="001F794E">
        <w:pict w14:anchorId="43B9D81C">
          <v:rect id="_x0000_i1849" style="width:0;height:1.5pt" o:hralign="center" o:hrstd="t" o:hr="t" fillcolor="#a0a0a0" stroked="f"/>
        </w:pict>
      </w:r>
    </w:p>
    <w:p w14:paraId="59CDA868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1C28F26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Comparable contract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compareTo()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rules.</w:t>
      </w:r>
    </w:p>
    <w:p w14:paraId="5FFA77D3" w14:textId="77777777" w:rsidR="00733EB7" w:rsidRPr="001F794E" w:rsidRDefault="00733EB7" w:rsidP="00733EB7">
      <w:pPr>
        <w:pStyle w:val="Heading3"/>
      </w:pPr>
      <w:r w:rsidRPr="001F794E">
        <w:t>Rules</w:t>
      </w:r>
    </w:p>
    <w:p w14:paraId="26D3BD62" w14:textId="77777777" w:rsidR="00733EB7" w:rsidRPr="001F794E" w:rsidRDefault="00733EB7" w:rsidP="003003E2">
      <w:pPr>
        <w:pStyle w:val="NormalWeb"/>
        <w:numPr>
          <w:ilvl w:val="0"/>
          <w:numId w:val="320"/>
        </w:numPr>
        <w:rPr>
          <w:sz w:val="22"/>
          <w:szCs w:val="22"/>
        </w:rPr>
      </w:pPr>
      <w:r w:rsidRPr="001F794E">
        <w:rPr>
          <w:sz w:val="22"/>
          <w:szCs w:val="22"/>
        </w:rPr>
        <w:t>Reflexive</w:t>
      </w:r>
    </w:p>
    <w:p w14:paraId="24152960" w14:textId="77777777" w:rsidR="00733EB7" w:rsidRPr="001F794E" w:rsidRDefault="00733EB7" w:rsidP="003003E2">
      <w:pPr>
        <w:pStyle w:val="NormalWeb"/>
        <w:numPr>
          <w:ilvl w:val="0"/>
          <w:numId w:val="320"/>
        </w:numPr>
        <w:rPr>
          <w:sz w:val="22"/>
          <w:szCs w:val="22"/>
        </w:rPr>
      </w:pPr>
      <w:r w:rsidRPr="001F794E">
        <w:rPr>
          <w:sz w:val="22"/>
          <w:szCs w:val="22"/>
        </w:rPr>
        <w:t>Symmetric</w:t>
      </w:r>
    </w:p>
    <w:p w14:paraId="5AE11A5F" w14:textId="77777777" w:rsidR="00733EB7" w:rsidRPr="001F794E" w:rsidRDefault="00733EB7" w:rsidP="003003E2">
      <w:pPr>
        <w:pStyle w:val="NormalWeb"/>
        <w:numPr>
          <w:ilvl w:val="0"/>
          <w:numId w:val="320"/>
        </w:numPr>
        <w:rPr>
          <w:sz w:val="22"/>
          <w:szCs w:val="22"/>
        </w:rPr>
      </w:pPr>
      <w:r w:rsidRPr="001F794E">
        <w:rPr>
          <w:sz w:val="22"/>
          <w:szCs w:val="22"/>
        </w:rPr>
        <w:t>Transitive</w:t>
      </w:r>
    </w:p>
    <w:p w14:paraId="08BD87D4" w14:textId="77777777" w:rsidR="00733EB7" w:rsidRPr="001F794E" w:rsidRDefault="00733EB7" w:rsidP="00733EB7">
      <w:r w:rsidRPr="001F794E">
        <w:lastRenderedPageBreak/>
        <w:pict w14:anchorId="4BA47EB1">
          <v:rect id="_x0000_i1850" style="width:0;height:1.5pt" o:hralign="center" o:hrstd="t" o:hr="t" fillcolor="#a0a0a0" stroked="f"/>
        </w:pict>
      </w:r>
    </w:p>
    <w:p w14:paraId="6A109745" w14:textId="77777777" w:rsidR="00733EB7" w:rsidRPr="001F794E" w:rsidRDefault="00733EB7" w:rsidP="00733EB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82. What is Comparator contract?</w:t>
      </w:r>
    </w:p>
    <w:p w14:paraId="1988284E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77F03F1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Comparator contract defines proper comparison behavior.</w:t>
      </w:r>
    </w:p>
    <w:p w14:paraId="7EC6F297" w14:textId="77777777" w:rsidR="00733EB7" w:rsidRPr="001F794E" w:rsidRDefault="00733EB7" w:rsidP="00733EB7">
      <w:pPr>
        <w:pStyle w:val="Heading3"/>
      </w:pPr>
      <w:r w:rsidRPr="001F794E">
        <w:t>Main Rules</w:t>
      </w:r>
    </w:p>
    <w:p w14:paraId="315573FB" w14:textId="77777777" w:rsidR="00733EB7" w:rsidRPr="001F794E" w:rsidRDefault="00733EB7" w:rsidP="003003E2">
      <w:pPr>
        <w:pStyle w:val="NormalWeb"/>
        <w:numPr>
          <w:ilvl w:val="0"/>
          <w:numId w:val="321"/>
        </w:numPr>
        <w:rPr>
          <w:sz w:val="22"/>
          <w:szCs w:val="22"/>
        </w:rPr>
      </w:pPr>
      <w:r w:rsidRPr="001F794E">
        <w:rPr>
          <w:sz w:val="22"/>
          <w:szCs w:val="22"/>
        </w:rPr>
        <w:t>Consistent comparison</w:t>
      </w:r>
    </w:p>
    <w:p w14:paraId="364F3807" w14:textId="77777777" w:rsidR="00733EB7" w:rsidRPr="001F794E" w:rsidRDefault="00733EB7" w:rsidP="003003E2">
      <w:pPr>
        <w:pStyle w:val="NormalWeb"/>
        <w:numPr>
          <w:ilvl w:val="0"/>
          <w:numId w:val="321"/>
        </w:numPr>
        <w:rPr>
          <w:sz w:val="22"/>
          <w:szCs w:val="22"/>
        </w:rPr>
      </w:pPr>
      <w:r w:rsidRPr="001F794E">
        <w:rPr>
          <w:sz w:val="22"/>
          <w:szCs w:val="22"/>
        </w:rPr>
        <w:t>Transitive ordering</w:t>
      </w:r>
    </w:p>
    <w:p w14:paraId="18254833" w14:textId="77777777" w:rsidR="00733EB7" w:rsidRPr="001F794E" w:rsidRDefault="00733EB7" w:rsidP="003003E2">
      <w:pPr>
        <w:pStyle w:val="NormalWeb"/>
        <w:numPr>
          <w:ilvl w:val="0"/>
          <w:numId w:val="321"/>
        </w:numPr>
        <w:rPr>
          <w:sz w:val="22"/>
          <w:szCs w:val="22"/>
        </w:rPr>
      </w:pPr>
      <w:r w:rsidRPr="001F794E">
        <w:rPr>
          <w:sz w:val="22"/>
          <w:szCs w:val="22"/>
        </w:rPr>
        <w:t>Symmetric behavior</w:t>
      </w:r>
    </w:p>
    <w:p w14:paraId="694F9654" w14:textId="77777777" w:rsidR="00733EB7" w:rsidRPr="001F794E" w:rsidRDefault="00733EB7" w:rsidP="00733EB7">
      <w:pPr>
        <w:pStyle w:val="Heading3"/>
      </w:pPr>
      <w:r w:rsidRPr="001F794E">
        <w:t>Example</w:t>
      </w:r>
    </w:p>
    <w:p w14:paraId="2D47117F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compare(a,b)</w:t>
      </w:r>
    </w:p>
    <w:p w14:paraId="1A770E14" w14:textId="77777777" w:rsidR="00733EB7" w:rsidRPr="001F794E" w:rsidRDefault="00733EB7" w:rsidP="00733EB7">
      <w:pPr>
        <w:pStyle w:val="Heading3"/>
      </w:pPr>
      <w:r w:rsidRPr="001F794E">
        <w:t>Important Point</w:t>
      </w:r>
    </w:p>
    <w:p w14:paraId="6463E00B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Incorrect Comparator may break:</w:t>
      </w:r>
    </w:p>
    <w:p w14:paraId="6696EA79" w14:textId="77777777" w:rsidR="00733EB7" w:rsidRPr="001F794E" w:rsidRDefault="00733EB7" w:rsidP="003003E2">
      <w:pPr>
        <w:pStyle w:val="NormalWeb"/>
        <w:numPr>
          <w:ilvl w:val="0"/>
          <w:numId w:val="322"/>
        </w:numPr>
        <w:rPr>
          <w:sz w:val="22"/>
          <w:szCs w:val="22"/>
        </w:rPr>
      </w:pPr>
      <w:r w:rsidRPr="001F794E">
        <w:rPr>
          <w:sz w:val="22"/>
          <w:szCs w:val="22"/>
        </w:rPr>
        <w:t>sorting</w:t>
      </w:r>
    </w:p>
    <w:p w14:paraId="46AE140D" w14:textId="77777777" w:rsidR="00733EB7" w:rsidRPr="001F794E" w:rsidRDefault="00733EB7" w:rsidP="003003E2">
      <w:pPr>
        <w:pStyle w:val="NormalWeb"/>
        <w:numPr>
          <w:ilvl w:val="0"/>
          <w:numId w:val="322"/>
        </w:numPr>
        <w:rPr>
          <w:sz w:val="22"/>
          <w:szCs w:val="22"/>
        </w:rPr>
      </w:pPr>
      <w:r w:rsidRPr="001F794E">
        <w:rPr>
          <w:sz w:val="22"/>
          <w:szCs w:val="22"/>
        </w:rPr>
        <w:t>TreeSet</w:t>
      </w:r>
    </w:p>
    <w:p w14:paraId="1F440660" w14:textId="77777777" w:rsidR="00733EB7" w:rsidRPr="001F794E" w:rsidRDefault="00733EB7" w:rsidP="003003E2">
      <w:pPr>
        <w:pStyle w:val="NormalWeb"/>
        <w:numPr>
          <w:ilvl w:val="0"/>
          <w:numId w:val="322"/>
        </w:numPr>
        <w:rPr>
          <w:sz w:val="22"/>
          <w:szCs w:val="22"/>
        </w:rPr>
      </w:pPr>
      <w:r w:rsidRPr="001F794E">
        <w:rPr>
          <w:sz w:val="22"/>
          <w:szCs w:val="22"/>
        </w:rPr>
        <w:t>TreeMap</w:t>
      </w:r>
    </w:p>
    <w:p w14:paraId="0FB54793" w14:textId="77777777" w:rsidR="00733EB7" w:rsidRPr="001F794E" w:rsidRDefault="00733EB7" w:rsidP="00733EB7">
      <w:r w:rsidRPr="001F794E">
        <w:pict w14:anchorId="009D21F3">
          <v:rect id="_x0000_i1851" style="width:0;height:1.5pt" o:hralign="center" o:hrstd="t" o:hr="t" fillcolor="#a0a0a0" stroked="f"/>
        </w:pict>
      </w:r>
    </w:p>
    <w:p w14:paraId="38879CCF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59772D6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Comparator contract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compare() method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rules.</w:t>
      </w:r>
    </w:p>
    <w:p w14:paraId="5E1D5A13" w14:textId="77777777" w:rsidR="00733EB7" w:rsidRPr="001F794E" w:rsidRDefault="00733EB7" w:rsidP="00733EB7">
      <w:pPr>
        <w:pStyle w:val="Heading3"/>
      </w:pPr>
      <w:r w:rsidRPr="001F794E">
        <w:rPr>
          <w:rFonts w:ascii="Nirmala UI" w:hAnsi="Nirmala UI" w:cs="Nirmala UI"/>
        </w:rPr>
        <w:t>चुकीचे</w:t>
      </w:r>
      <w:r w:rsidRPr="001F794E">
        <w:t xml:space="preserve"> logic </w:t>
      </w:r>
      <w:r w:rsidRPr="001F794E">
        <w:rPr>
          <w:rFonts w:ascii="Nirmala UI" w:hAnsi="Nirmala UI" w:cs="Nirmala UI"/>
        </w:rPr>
        <w:t>असल्यास</w:t>
      </w:r>
      <w:r w:rsidRPr="001F794E">
        <w:t>:</w:t>
      </w:r>
    </w:p>
    <w:p w14:paraId="27157F0B" w14:textId="77777777" w:rsidR="00733EB7" w:rsidRPr="001F794E" w:rsidRDefault="00733EB7" w:rsidP="003003E2">
      <w:pPr>
        <w:pStyle w:val="NormalWeb"/>
        <w:numPr>
          <w:ilvl w:val="0"/>
          <w:numId w:val="323"/>
        </w:numPr>
        <w:rPr>
          <w:sz w:val="22"/>
          <w:szCs w:val="22"/>
        </w:rPr>
      </w:pPr>
      <w:r w:rsidRPr="001F794E">
        <w:rPr>
          <w:sz w:val="22"/>
          <w:szCs w:val="22"/>
        </w:rPr>
        <w:t>sorting</w:t>
      </w:r>
    </w:p>
    <w:p w14:paraId="7EB7914C" w14:textId="77777777" w:rsidR="00733EB7" w:rsidRPr="001F794E" w:rsidRDefault="00733EB7" w:rsidP="003003E2">
      <w:pPr>
        <w:pStyle w:val="NormalWeb"/>
        <w:numPr>
          <w:ilvl w:val="0"/>
          <w:numId w:val="323"/>
        </w:numPr>
        <w:rPr>
          <w:sz w:val="22"/>
          <w:szCs w:val="22"/>
        </w:rPr>
      </w:pPr>
      <w:r w:rsidRPr="001F794E">
        <w:rPr>
          <w:sz w:val="22"/>
          <w:szCs w:val="22"/>
        </w:rPr>
        <w:t>TreeMap</w:t>
      </w:r>
    </w:p>
    <w:p w14:paraId="634E1BAD" w14:textId="77777777" w:rsidR="00733EB7" w:rsidRPr="001F794E" w:rsidRDefault="00733EB7" w:rsidP="003003E2">
      <w:pPr>
        <w:pStyle w:val="NormalWeb"/>
        <w:numPr>
          <w:ilvl w:val="0"/>
          <w:numId w:val="323"/>
        </w:numPr>
        <w:rPr>
          <w:sz w:val="22"/>
          <w:szCs w:val="22"/>
        </w:rPr>
      </w:pPr>
      <w:r w:rsidRPr="001F794E">
        <w:rPr>
          <w:sz w:val="22"/>
          <w:szCs w:val="22"/>
        </w:rPr>
        <w:t>TreeSet</w:t>
      </w:r>
    </w:p>
    <w:p w14:paraId="46889A7B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बिघडू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शकतात</w:t>
      </w:r>
      <w:r w:rsidRPr="001F794E">
        <w:rPr>
          <w:sz w:val="22"/>
          <w:szCs w:val="22"/>
        </w:rPr>
        <w:t>.</w:t>
      </w:r>
    </w:p>
    <w:p w14:paraId="019B4A56" w14:textId="77777777" w:rsidR="00733EB7" w:rsidRPr="001F794E" w:rsidRDefault="00733EB7" w:rsidP="00733EB7">
      <w:r w:rsidRPr="001F794E">
        <w:lastRenderedPageBreak/>
        <w:pict w14:anchorId="272C0BFE">
          <v:rect id="_x0000_i1852" style="width:0;height:1.5pt" o:hralign="center" o:hrstd="t" o:hr="t" fillcolor="#a0a0a0" stroked="f"/>
        </w:pict>
      </w:r>
    </w:p>
    <w:p w14:paraId="3D7F7D10" w14:textId="77777777" w:rsidR="00733EB7" w:rsidRPr="001F794E" w:rsidRDefault="00733EB7" w:rsidP="00733EB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83. Difference between natural ordering and custom ordering?</w:t>
      </w:r>
    </w:p>
    <w:p w14:paraId="5EEDB504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911"/>
      </w:tblGrid>
      <w:tr w:rsidR="00733EB7" w:rsidRPr="001F794E" w14:paraId="3A7DF997" w14:textId="77777777" w:rsidTr="00733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63677" w14:textId="77777777" w:rsidR="00733EB7" w:rsidRPr="001F794E" w:rsidRDefault="00733EB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Natural Ordering</w:t>
            </w:r>
          </w:p>
        </w:tc>
        <w:tc>
          <w:tcPr>
            <w:tcW w:w="0" w:type="auto"/>
            <w:vAlign w:val="center"/>
            <w:hideMark/>
          </w:tcPr>
          <w:p w14:paraId="00A44F2C" w14:textId="77777777" w:rsidR="00733EB7" w:rsidRPr="001F794E" w:rsidRDefault="00733EB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Custom Ordering</w:t>
            </w:r>
          </w:p>
        </w:tc>
      </w:tr>
      <w:tr w:rsidR="00733EB7" w:rsidRPr="001F794E" w14:paraId="5808D2F0" w14:textId="77777777" w:rsidTr="00733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EEF3" w14:textId="77777777" w:rsidR="00733EB7" w:rsidRPr="001F794E" w:rsidRDefault="00733EB7">
            <w:r w:rsidRPr="001F794E">
              <w:t>Comparable</w:t>
            </w:r>
          </w:p>
        </w:tc>
        <w:tc>
          <w:tcPr>
            <w:tcW w:w="0" w:type="auto"/>
            <w:vAlign w:val="center"/>
            <w:hideMark/>
          </w:tcPr>
          <w:p w14:paraId="6FC79E17" w14:textId="77777777" w:rsidR="00733EB7" w:rsidRPr="001F794E" w:rsidRDefault="00733EB7">
            <w:r w:rsidRPr="001F794E">
              <w:t>Comparator</w:t>
            </w:r>
          </w:p>
        </w:tc>
      </w:tr>
      <w:tr w:rsidR="00733EB7" w:rsidRPr="001F794E" w14:paraId="320AAF30" w14:textId="77777777" w:rsidTr="00733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12152" w14:textId="77777777" w:rsidR="00733EB7" w:rsidRPr="001F794E" w:rsidRDefault="00733EB7">
            <w:r w:rsidRPr="001F794E">
              <w:t>Default sorting</w:t>
            </w:r>
          </w:p>
        </w:tc>
        <w:tc>
          <w:tcPr>
            <w:tcW w:w="0" w:type="auto"/>
            <w:vAlign w:val="center"/>
            <w:hideMark/>
          </w:tcPr>
          <w:p w14:paraId="0BB8225B" w14:textId="77777777" w:rsidR="00733EB7" w:rsidRPr="001F794E" w:rsidRDefault="00733EB7">
            <w:r w:rsidRPr="001F794E">
              <w:t>User-defined sorting</w:t>
            </w:r>
          </w:p>
        </w:tc>
      </w:tr>
      <w:tr w:rsidR="00733EB7" w:rsidRPr="001F794E" w14:paraId="5BDB12A0" w14:textId="77777777" w:rsidTr="00733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F8BC5" w14:textId="77777777" w:rsidR="00733EB7" w:rsidRPr="001F794E" w:rsidRDefault="00733EB7">
            <w:r w:rsidRPr="001F794E">
              <w:t>Single logic</w:t>
            </w:r>
          </w:p>
        </w:tc>
        <w:tc>
          <w:tcPr>
            <w:tcW w:w="0" w:type="auto"/>
            <w:vAlign w:val="center"/>
            <w:hideMark/>
          </w:tcPr>
          <w:p w14:paraId="26D1DB69" w14:textId="77777777" w:rsidR="00733EB7" w:rsidRPr="001F794E" w:rsidRDefault="00733EB7">
            <w:r w:rsidRPr="001F794E">
              <w:t>Multiple logic</w:t>
            </w:r>
          </w:p>
        </w:tc>
      </w:tr>
    </w:tbl>
    <w:p w14:paraId="7E6668E6" w14:textId="77777777" w:rsidR="00733EB7" w:rsidRPr="001F794E" w:rsidRDefault="00733EB7" w:rsidP="00733EB7">
      <w:pPr>
        <w:pStyle w:val="Heading3"/>
      </w:pPr>
      <w:r w:rsidRPr="001F794E">
        <w:t>Example</w:t>
      </w:r>
    </w:p>
    <w:p w14:paraId="39D34B85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Natural</w:t>
      </w:r>
    </w:p>
    <w:p w14:paraId="7A0512D7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compareTo()</w:t>
      </w:r>
    </w:p>
    <w:p w14:paraId="2FB0C708" w14:textId="77777777" w:rsidR="00733EB7" w:rsidRPr="001F794E" w:rsidRDefault="00733EB7" w:rsidP="00733EB7">
      <w:r w:rsidRPr="001F794E">
        <w:pict w14:anchorId="5FD4E943">
          <v:rect id="_x0000_i1853" style="width:0;height:1.5pt" o:hralign="center" o:hrstd="t" o:hr="t" fillcolor="#a0a0a0" stroked="f"/>
        </w:pict>
      </w:r>
    </w:p>
    <w:p w14:paraId="2BD03A60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Custom</w:t>
      </w:r>
    </w:p>
    <w:p w14:paraId="6E5C3EC0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compare()</w:t>
      </w:r>
    </w:p>
    <w:p w14:paraId="63E04FB2" w14:textId="77777777" w:rsidR="00733EB7" w:rsidRPr="001F794E" w:rsidRDefault="00733EB7" w:rsidP="00733EB7">
      <w:pPr>
        <w:pStyle w:val="Heading3"/>
      </w:pPr>
      <w:r w:rsidRPr="001F794E">
        <w:t>Important Point</w:t>
      </w:r>
    </w:p>
    <w:p w14:paraId="2F5E5AEC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Custom ordering provides flexibility.</w:t>
      </w:r>
    </w:p>
    <w:p w14:paraId="51D2E1DB" w14:textId="77777777" w:rsidR="00733EB7" w:rsidRPr="001F794E" w:rsidRDefault="00733EB7" w:rsidP="00733EB7">
      <w:r w:rsidRPr="001F794E">
        <w:pict w14:anchorId="06059A74">
          <v:rect id="_x0000_i1854" style="width:0;height:1.5pt" o:hralign="center" o:hrstd="t" o:hr="t" fillcolor="#a0a0a0" stroked="f"/>
        </w:pict>
      </w:r>
    </w:p>
    <w:p w14:paraId="222F6B66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1161"/>
      </w:tblGrid>
      <w:tr w:rsidR="00733EB7" w:rsidRPr="001F794E" w14:paraId="62A87DB4" w14:textId="77777777" w:rsidTr="00733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7DD8F" w14:textId="77777777" w:rsidR="00733EB7" w:rsidRPr="001F794E" w:rsidRDefault="00733EB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Natural</w:t>
            </w:r>
          </w:p>
        </w:tc>
        <w:tc>
          <w:tcPr>
            <w:tcW w:w="0" w:type="auto"/>
            <w:vAlign w:val="center"/>
            <w:hideMark/>
          </w:tcPr>
          <w:p w14:paraId="4A3B5E96" w14:textId="77777777" w:rsidR="00733EB7" w:rsidRPr="001F794E" w:rsidRDefault="00733EB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Custom</w:t>
            </w:r>
          </w:p>
        </w:tc>
      </w:tr>
      <w:tr w:rsidR="00733EB7" w:rsidRPr="001F794E" w14:paraId="47832089" w14:textId="77777777" w:rsidTr="00733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3ABA" w14:textId="77777777" w:rsidR="00733EB7" w:rsidRPr="001F794E" w:rsidRDefault="00733EB7">
            <w:r w:rsidRPr="001F794E">
              <w:t>Default sorting</w:t>
            </w:r>
          </w:p>
        </w:tc>
        <w:tc>
          <w:tcPr>
            <w:tcW w:w="0" w:type="auto"/>
            <w:vAlign w:val="center"/>
            <w:hideMark/>
          </w:tcPr>
          <w:p w14:paraId="7F38F7B0" w14:textId="77777777" w:rsidR="00733EB7" w:rsidRPr="001F794E" w:rsidRDefault="00733EB7">
            <w:r w:rsidRPr="001F794E">
              <w:t>User sorting</w:t>
            </w:r>
          </w:p>
        </w:tc>
      </w:tr>
      <w:tr w:rsidR="00733EB7" w:rsidRPr="001F794E" w14:paraId="1359DBCC" w14:textId="77777777" w:rsidTr="00733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FC84" w14:textId="77777777" w:rsidR="00733EB7" w:rsidRPr="001F794E" w:rsidRDefault="00733EB7">
            <w:r w:rsidRPr="001F794E">
              <w:lastRenderedPageBreak/>
              <w:t>Comparable</w:t>
            </w:r>
          </w:p>
        </w:tc>
        <w:tc>
          <w:tcPr>
            <w:tcW w:w="0" w:type="auto"/>
            <w:vAlign w:val="center"/>
            <w:hideMark/>
          </w:tcPr>
          <w:p w14:paraId="3E7B1823" w14:textId="77777777" w:rsidR="00733EB7" w:rsidRPr="001F794E" w:rsidRDefault="00733EB7">
            <w:r w:rsidRPr="001F794E">
              <w:t>Comparator</w:t>
            </w:r>
          </w:p>
        </w:tc>
      </w:tr>
    </w:tbl>
    <w:p w14:paraId="7951D5DB" w14:textId="77777777" w:rsidR="00733EB7" w:rsidRPr="001F794E" w:rsidRDefault="00733EB7" w:rsidP="00733EB7">
      <w:r w:rsidRPr="001F794E">
        <w:pict w14:anchorId="20030D8A">
          <v:rect id="_x0000_i1855" style="width:0;height:1.5pt" o:hralign="center" o:hrstd="t" o:hr="t" fillcolor="#a0a0a0" stroked="f"/>
        </w:pict>
      </w:r>
    </w:p>
    <w:p w14:paraId="53862DF7" w14:textId="77777777" w:rsidR="00733EB7" w:rsidRPr="001F794E" w:rsidRDefault="00733EB7" w:rsidP="00733EB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84. What happens if compareTo() returns inconsistent values?</w:t>
      </w:r>
    </w:p>
    <w:p w14:paraId="5D9E3CDD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A91C5DA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Incorrect behavior occurs in:</w:t>
      </w:r>
    </w:p>
    <w:p w14:paraId="655FEE52" w14:textId="77777777" w:rsidR="00733EB7" w:rsidRPr="001F794E" w:rsidRDefault="00733EB7" w:rsidP="003003E2">
      <w:pPr>
        <w:pStyle w:val="NormalWeb"/>
        <w:numPr>
          <w:ilvl w:val="0"/>
          <w:numId w:val="324"/>
        </w:numPr>
        <w:rPr>
          <w:sz w:val="22"/>
          <w:szCs w:val="22"/>
        </w:rPr>
      </w:pPr>
      <w:r w:rsidRPr="001F794E">
        <w:rPr>
          <w:sz w:val="22"/>
          <w:szCs w:val="22"/>
        </w:rPr>
        <w:t>TreeSet</w:t>
      </w:r>
    </w:p>
    <w:p w14:paraId="2C46AD7C" w14:textId="77777777" w:rsidR="00733EB7" w:rsidRPr="001F794E" w:rsidRDefault="00733EB7" w:rsidP="003003E2">
      <w:pPr>
        <w:pStyle w:val="NormalWeb"/>
        <w:numPr>
          <w:ilvl w:val="0"/>
          <w:numId w:val="324"/>
        </w:numPr>
        <w:rPr>
          <w:sz w:val="22"/>
          <w:szCs w:val="22"/>
        </w:rPr>
      </w:pPr>
      <w:r w:rsidRPr="001F794E">
        <w:rPr>
          <w:sz w:val="22"/>
          <w:szCs w:val="22"/>
        </w:rPr>
        <w:t>TreeMap</w:t>
      </w:r>
    </w:p>
    <w:p w14:paraId="2E7A44E4" w14:textId="77777777" w:rsidR="00733EB7" w:rsidRPr="001F794E" w:rsidRDefault="00733EB7" w:rsidP="003003E2">
      <w:pPr>
        <w:pStyle w:val="NormalWeb"/>
        <w:numPr>
          <w:ilvl w:val="0"/>
          <w:numId w:val="324"/>
        </w:numPr>
        <w:rPr>
          <w:sz w:val="22"/>
          <w:szCs w:val="22"/>
        </w:rPr>
      </w:pPr>
      <w:r w:rsidRPr="001F794E">
        <w:rPr>
          <w:sz w:val="22"/>
          <w:szCs w:val="22"/>
        </w:rPr>
        <w:t>Sorting algorithms</w:t>
      </w:r>
    </w:p>
    <w:p w14:paraId="23B1A650" w14:textId="77777777" w:rsidR="00733EB7" w:rsidRPr="001F794E" w:rsidRDefault="00733EB7" w:rsidP="00733EB7">
      <w:pPr>
        <w:pStyle w:val="Heading3"/>
      </w:pPr>
      <w:r w:rsidRPr="001F794E">
        <w:t>Example Problem</w:t>
      </w:r>
    </w:p>
    <w:p w14:paraId="7146097A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Duplicates may appear/disappear unexpectedly.</w:t>
      </w:r>
    </w:p>
    <w:p w14:paraId="26E672ED" w14:textId="77777777" w:rsidR="00733EB7" w:rsidRPr="001F794E" w:rsidRDefault="00733EB7" w:rsidP="00733EB7">
      <w:pPr>
        <w:pStyle w:val="Heading3"/>
      </w:pPr>
      <w:r w:rsidRPr="001F794E">
        <w:t>Example</w:t>
      </w:r>
    </w:p>
    <w:p w14:paraId="71D3AD42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return 1;</w:t>
      </w:r>
    </w:p>
    <w:p w14:paraId="60AAC1E6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always.</w:t>
      </w:r>
    </w:p>
    <w:p w14:paraId="11DD7763" w14:textId="77777777" w:rsidR="00733EB7" w:rsidRPr="001F794E" w:rsidRDefault="00733EB7" w:rsidP="00733EB7">
      <w:pPr>
        <w:pStyle w:val="Heading3"/>
      </w:pPr>
      <w:r w:rsidRPr="001F794E">
        <w:t>Important Point</w:t>
      </w:r>
    </w:p>
    <w:p w14:paraId="7839DAD7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Comparison logic must be consistent.</w:t>
      </w:r>
    </w:p>
    <w:p w14:paraId="5E8D6E0D" w14:textId="77777777" w:rsidR="00733EB7" w:rsidRPr="001F794E" w:rsidRDefault="00733EB7" w:rsidP="00733EB7">
      <w:r w:rsidRPr="001F794E">
        <w:pict w14:anchorId="302B1FDB">
          <v:rect id="_x0000_i1856" style="width:0;height:1.5pt" o:hralign="center" o:hrstd="t" o:hr="t" fillcolor="#a0a0a0" stroked="f"/>
        </w:pict>
      </w:r>
    </w:p>
    <w:p w14:paraId="72C3E3FA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00DE64E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Wrong compareTo()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>:</w:t>
      </w:r>
    </w:p>
    <w:p w14:paraId="10491B2D" w14:textId="77777777" w:rsidR="00733EB7" w:rsidRPr="001F794E" w:rsidRDefault="00733EB7" w:rsidP="003003E2">
      <w:pPr>
        <w:pStyle w:val="NormalWeb"/>
        <w:numPr>
          <w:ilvl w:val="0"/>
          <w:numId w:val="325"/>
        </w:numPr>
        <w:rPr>
          <w:sz w:val="22"/>
          <w:szCs w:val="22"/>
        </w:rPr>
      </w:pPr>
      <w:r w:rsidRPr="001F794E">
        <w:rPr>
          <w:sz w:val="22"/>
          <w:szCs w:val="22"/>
        </w:rPr>
        <w:t>incorrect sorting</w:t>
      </w:r>
    </w:p>
    <w:p w14:paraId="5FA442D8" w14:textId="77777777" w:rsidR="00733EB7" w:rsidRPr="001F794E" w:rsidRDefault="00733EB7" w:rsidP="003003E2">
      <w:pPr>
        <w:pStyle w:val="NormalWeb"/>
        <w:numPr>
          <w:ilvl w:val="0"/>
          <w:numId w:val="325"/>
        </w:numPr>
        <w:rPr>
          <w:sz w:val="22"/>
          <w:szCs w:val="22"/>
        </w:rPr>
      </w:pPr>
      <w:r w:rsidRPr="001F794E">
        <w:rPr>
          <w:sz w:val="22"/>
          <w:szCs w:val="22"/>
        </w:rPr>
        <w:t>duplicate issues</w:t>
      </w:r>
    </w:p>
    <w:p w14:paraId="3BA54CD5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येतात</w:t>
      </w:r>
      <w:r w:rsidRPr="001F794E">
        <w:rPr>
          <w:sz w:val="22"/>
          <w:szCs w:val="22"/>
        </w:rPr>
        <w:t>.</w:t>
      </w:r>
    </w:p>
    <w:p w14:paraId="4F816497" w14:textId="77777777" w:rsidR="00733EB7" w:rsidRPr="001F794E" w:rsidRDefault="00733EB7" w:rsidP="00733EB7">
      <w:r w:rsidRPr="001F794E">
        <w:lastRenderedPageBreak/>
        <w:pict w14:anchorId="0171DB4C">
          <v:rect id="_x0000_i1857" style="width:0;height:1.5pt" o:hralign="center" o:hrstd="t" o:hr="t" fillcolor="#a0a0a0" stroked="f"/>
        </w:pict>
      </w:r>
    </w:p>
    <w:p w14:paraId="31FCCD32" w14:textId="77777777" w:rsidR="00733EB7" w:rsidRPr="001F794E" w:rsidRDefault="00733EB7" w:rsidP="00733EB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85. Why equals() and hashCode() should be overridden together?</w:t>
      </w:r>
    </w:p>
    <w:p w14:paraId="4A58D6EC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D39FAD1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Because HashMap/HashSet use both methods.</w:t>
      </w:r>
    </w:p>
    <w:p w14:paraId="44581105" w14:textId="77777777" w:rsidR="00733EB7" w:rsidRPr="001F794E" w:rsidRDefault="00733EB7" w:rsidP="00733EB7">
      <w:pPr>
        <w:pStyle w:val="Heading3"/>
      </w:pPr>
      <w:r w:rsidRPr="001F794E">
        <w:t>Rule</w:t>
      </w:r>
    </w:p>
    <w:p w14:paraId="0191D8A4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If:</w:t>
      </w:r>
    </w:p>
    <w:p w14:paraId="5330CDAA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a.equals(b) == true</w:t>
      </w:r>
    </w:p>
    <w:p w14:paraId="124ED48B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then:</w:t>
      </w:r>
    </w:p>
    <w:p w14:paraId="753C9902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a.hashCode() == b.hashCode()</w:t>
      </w:r>
    </w:p>
    <w:p w14:paraId="30C6CAA1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must be true.</w:t>
      </w:r>
    </w:p>
    <w:p w14:paraId="5558415A" w14:textId="77777777" w:rsidR="00733EB7" w:rsidRPr="001F794E" w:rsidRDefault="00733EB7" w:rsidP="00733EB7">
      <w:pPr>
        <w:pStyle w:val="Heading3"/>
      </w:pPr>
      <w:r w:rsidRPr="001F794E">
        <w:t>Problem</w:t>
      </w:r>
    </w:p>
    <w:p w14:paraId="35D002BF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only equals() overridden:</w:t>
      </w:r>
    </w:p>
    <w:p w14:paraId="08062631" w14:textId="77777777" w:rsidR="00733EB7" w:rsidRPr="001F794E" w:rsidRDefault="00733EB7" w:rsidP="003003E2">
      <w:pPr>
        <w:pStyle w:val="NormalWeb"/>
        <w:numPr>
          <w:ilvl w:val="0"/>
          <w:numId w:val="326"/>
        </w:numPr>
        <w:rPr>
          <w:sz w:val="22"/>
          <w:szCs w:val="22"/>
        </w:rPr>
      </w:pPr>
      <w:r w:rsidRPr="001F794E">
        <w:rPr>
          <w:sz w:val="22"/>
          <w:szCs w:val="22"/>
        </w:rPr>
        <w:t>duplicate entries possible</w:t>
      </w:r>
    </w:p>
    <w:p w14:paraId="6EF3E03E" w14:textId="77777777" w:rsidR="00733EB7" w:rsidRPr="001F794E" w:rsidRDefault="00733EB7" w:rsidP="003003E2">
      <w:pPr>
        <w:pStyle w:val="NormalWeb"/>
        <w:numPr>
          <w:ilvl w:val="0"/>
          <w:numId w:val="326"/>
        </w:numPr>
        <w:rPr>
          <w:sz w:val="22"/>
          <w:szCs w:val="22"/>
        </w:rPr>
      </w:pPr>
      <w:r w:rsidRPr="001F794E">
        <w:rPr>
          <w:sz w:val="22"/>
          <w:szCs w:val="22"/>
        </w:rPr>
        <w:t>lookup fails</w:t>
      </w:r>
    </w:p>
    <w:p w14:paraId="1CEE9E71" w14:textId="77777777" w:rsidR="00733EB7" w:rsidRPr="001F794E" w:rsidRDefault="00733EB7" w:rsidP="00733EB7">
      <w:pPr>
        <w:pStyle w:val="Heading3"/>
      </w:pPr>
      <w:r w:rsidRPr="001F794E">
        <w:t>Important Point</w:t>
      </w:r>
    </w:p>
    <w:p w14:paraId="09410888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important interview topic.</w:t>
      </w:r>
    </w:p>
    <w:p w14:paraId="1EF0F4B8" w14:textId="77777777" w:rsidR="00733EB7" w:rsidRPr="001F794E" w:rsidRDefault="00733EB7" w:rsidP="00733EB7">
      <w:r w:rsidRPr="001F794E">
        <w:pict w14:anchorId="07F691B5">
          <v:rect id="_x0000_i1858" style="width:0;height:1.5pt" o:hralign="center" o:hrstd="t" o:hr="t" fillcolor="#a0a0a0" stroked="f"/>
        </w:pict>
      </w:r>
    </w:p>
    <w:p w14:paraId="1CE8E9DF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E60DE3D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HashMap/HashSet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>:</w:t>
      </w:r>
    </w:p>
    <w:p w14:paraId="553A95E9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equals()</w:t>
      </w:r>
    </w:p>
    <w:p w14:paraId="4395FDFC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hashCode()</w:t>
      </w:r>
    </w:p>
    <w:p w14:paraId="6C3D8D6D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दोन्ही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067897C" w14:textId="77777777" w:rsidR="00733EB7" w:rsidRPr="001F794E" w:rsidRDefault="00733EB7" w:rsidP="00733EB7">
      <w:pPr>
        <w:pStyle w:val="Heading3"/>
      </w:pPr>
      <w:r w:rsidRPr="001F794E">
        <w:t>Important Rule</w:t>
      </w:r>
    </w:p>
    <w:p w14:paraId="6F120953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equals true </w:t>
      </w:r>
      <w:r w:rsidRPr="001F794E">
        <w:rPr>
          <w:rFonts w:ascii="Nirmala UI" w:hAnsi="Nirmala UI" w:cs="Nirmala UI"/>
          <w:sz w:val="22"/>
          <w:szCs w:val="22"/>
        </w:rPr>
        <w:t>असेल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तर</w:t>
      </w:r>
      <w:r w:rsidRPr="001F794E">
        <w:rPr>
          <w:sz w:val="22"/>
          <w:szCs w:val="22"/>
        </w:rPr>
        <w:t xml:space="preserve"> hashCode same </w:t>
      </w:r>
      <w:r w:rsidRPr="001F794E">
        <w:rPr>
          <w:rFonts w:ascii="Nirmala UI" w:hAnsi="Nirmala UI" w:cs="Nirmala UI"/>
          <w:sz w:val="22"/>
          <w:szCs w:val="22"/>
        </w:rPr>
        <w:t>असावा</w:t>
      </w:r>
      <w:r w:rsidRPr="001F794E">
        <w:rPr>
          <w:sz w:val="22"/>
          <w:szCs w:val="22"/>
        </w:rPr>
        <w:t>.</w:t>
      </w:r>
    </w:p>
    <w:p w14:paraId="21FCA699" w14:textId="77777777" w:rsidR="00733EB7" w:rsidRPr="001F794E" w:rsidRDefault="00733EB7" w:rsidP="00733EB7">
      <w:r w:rsidRPr="001F794E">
        <w:pict w14:anchorId="19408ED8">
          <v:rect id="_x0000_i1859" style="width:0;height:1.5pt" o:hralign="center" o:hrstd="t" o:hr="t" fillcolor="#a0a0a0" stroked="f"/>
        </w:pict>
      </w:r>
    </w:p>
    <w:p w14:paraId="748FEF5B" w14:textId="77777777" w:rsidR="00733EB7" w:rsidRPr="001F794E" w:rsidRDefault="00733EB7" w:rsidP="00733EB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86. What happens if only equals() overridden?</w:t>
      </w:r>
    </w:p>
    <w:p w14:paraId="50DE639A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E9FFA5C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Hash-based collections behave incorrectly.</w:t>
      </w:r>
    </w:p>
    <w:p w14:paraId="5A549F72" w14:textId="77777777" w:rsidR="00733EB7" w:rsidRPr="001F794E" w:rsidRDefault="00733EB7" w:rsidP="00733EB7">
      <w:pPr>
        <w:pStyle w:val="Heading3"/>
      </w:pPr>
      <w:r w:rsidRPr="001F794E">
        <w:t>Example</w:t>
      </w:r>
    </w:p>
    <w:p w14:paraId="7B75B459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HashSet&lt;Student&gt;</w:t>
      </w:r>
    </w:p>
    <w:p w14:paraId="6D94B5A9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may store duplicates unexpectedly.</w:t>
      </w:r>
    </w:p>
    <w:p w14:paraId="7D0A13FE" w14:textId="77777777" w:rsidR="00733EB7" w:rsidRPr="001F794E" w:rsidRDefault="00733EB7" w:rsidP="00733EB7">
      <w:pPr>
        <w:pStyle w:val="Heading3"/>
      </w:pPr>
      <w:r w:rsidRPr="001F794E">
        <w:t>Reason</w:t>
      </w:r>
    </w:p>
    <w:p w14:paraId="06AE045E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Different hash buckets used.</w:t>
      </w:r>
    </w:p>
    <w:p w14:paraId="5CEA3ED2" w14:textId="77777777" w:rsidR="00733EB7" w:rsidRPr="001F794E" w:rsidRDefault="00733EB7" w:rsidP="00733EB7">
      <w:pPr>
        <w:pStyle w:val="Heading3"/>
      </w:pPr>
      <w:r w:rsidRPr="001F794E">
        <w:t>Important Point</w:t>
      </w:r>
    </w:p>
    <w:p w14:paraId="2178F2BB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Always override:</w:t>
      </w:r>
    </w:p>
    <w:p w14:paraId="3804ADC0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equals() + hashCode()</w:t>
      </w:r>
    </w:p>
    <w:p w14:paraId="268A72F9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together.</w:t>
      </w:r>
    </w:p>
    <w:p w14:paraId="2869743A" w14:textId="77777777" w:rsidR="00733EB7" w:rsidRPr="001F794E" w:rsidRDefault="00733EB7" w:rsidP="00733EB7">
      <w:r w:rsidRPr="001F794E">
        <w:pict w14:anchorId="5CB4BB63">
          <v:rect id="_x0000_i1860" style="width:0;height:1.5pt" o:hralign="center" o:hrstd="t" o:hr="t" fillcolor="#a0a0a0" stroked="f"/>
        </w:pict>
      </w:r>
    </w:p>
    <w:p w14:paraId="709CB0A1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6310F58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फक्त</w:t>
      </w:r>
      <w:r w:rsidRPr="001F794E">
        <w:rPr>
          <w:sz w:val="22"/>
          <w:szCs w:val="22"/>
        </w:rPr>
        <w:t xml:space="preserve"> equals() override </w:t>
      </w:r>
      <w:r w:rsidRPr="001F794E">
        <w:rPr>
          <w:rFonts w:ascii="Nirmala UI" w:hAnsi="Nirmala UI" w:cs="Nirmala UI"/>
          <w:sz w:val="22"/>
          <w:szCs w:val="22"/>
        </w:rPr>
        <w:t>केल्यास</w:t>
      </w:r>
      <w:r w:rsidRPr="001F794E">
        <w:rPr>
          <w:sz w:val="22"/>
          <w:szCs w:val="22"/>
        </w:rPr>
        <w:t>:</w:t>
      </w:r>
    </w:p>
    <w:p w14:paraId="63266A60" w14:textId="77777777" w:rsidR="00733EB7" w:rsidRPr="001F794E" w:rsidRDefault="00733EB7" w:rsidP="003003E2">
      <w:pPr>
        <w:pStyle w:val="NormalWeb"/>
        <w:numPr>
          <w:ilvl w:val="0"/>
          <w:numId w:val="32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duplicates </w:t>
      </w:r>
      <w:r w:rsidRPr="001F794E">
        <w:rPr>
          <w:rFonts w:ascii="Nirmala UI" w:hAnsi="Nirmala UI" w:cs="Nirmala UI"/>
          <w:sz w:val="22"/>
          <w:szCs w:val="22"/>
        </w:rPr>
        <w:t>येऊ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शकतात</w:t>
      </w:r>
    </w:p>
    <w:p w14:paraId="53CBC2AF" w14:textId="77777777" w:rsidR="00733EB7" w:rsidRPr="001F794E" w:rsidRDefault="00733EB7" w:rsidP="003003E2">
      <w:pPr>
        <w:pStyle w:val="NormalWeb"/>
        <w:numPr>
          <w:ilvl w:val="0"/>
          <w:numId w:val="327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lookup fail </w:t>
      </w:r>
      <w:r w:rsidRPr="001F794E">
        <w:rPr>
          <w:rFonts w:ascii="Nirmala UI" w:hAnsi="Nirmala UI" w:cs="Nirmala UI"/>
          <w:sz w:val="22"/>
          <w:szCs w:val="22"/>
        </w:rPr>
        <w:t>होऊ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</w:p>
    <w:p w14:paraId="4AF89D4C" w14:textId="77777777" w:rsidR="00733EB7" w:rsidRPr="001F794E" w:rsidRDefault="00733EB7" w:rsidP="00733EB7">
      <w:r w:rsidRPr="001F794E">
        <w:pict w14:anchorId="1C85AF07">
          <v:rect id="_x0000_i1861" style="width:0;height:1.5pt" o:hralign="center" o:hrstd="t" o:hr="t" fillcolor="#a0a0a0" stroked="f"/>
        </w:pict>
      </w:r>
    </w:p>
    <w:p w14:paraId="3EB751C3" w14:textId="77777777" w:rsidR="00733EB7" w:rsidRPr="001F794E" w:rsidRDefault="00733EB7" w:rsidP="00733EB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87. What happens if only hashCode() overridden?</w:t>
      </w:r>
    </w:p>
    <w:p w14:paraId="19C887EC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D1339A8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Collections still work incorrectly.</w:t>
      </w:r>
    </w:p>
    <w:p w14:paraId="2597C277" w14:textId="77777777" w:rsidR="00733EB7" w:rsidRPr="001F794E" w:rsidRDefault="00733EB7" w:rsidP="00733EB7">
      <w:pPr>
        <w:pStyle w:val="Heading3"/>
      </w:pPr>
      <w:r w:rsidRPr="001F794E">
        <w:t>Problem</w:t>
      </w:r>
    </w:p>
    <w:p w14:paraId="4A0C204D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Objects may go into same bucket,</w:t>
      </w:r>
      <w:r w:rsidRPr="001F794E">
        <w:rPr>
          <w:sz w:val="22"/>
          <w:szCs w:val="22"/>
        </w:rPr>
        <w:br/>
        <w:t>but equals() fails.</w:t>
      </w:r>
    </w:p>
    <w:p w14:paraId="4E401857" w14:textId="77777777" w:rsidR="00733EB7" w:rsidRPr="001F794E" w:rsidRDefault="00733EB7" w:rsidP="00733EB7">
      <w:pPr>
        <w:pStyle w:val="Heading3"/>
      </w:pPr>
      <w:r w:rsidRPr="001F794E">
        <w:t>Result</w:t>
      </w:r>
    </w:p>
    <w:p w14:paraId="0BF2B0CD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Duplicate checking breaks.</w:t>
      </w:r>
    </w:p>
    <w:p w14:paraId="7875713A" w14:textId="77777777" w:rsidR="00733EB7" w:rsidRPr="001F794E" w:rsidRDefault="00733EB7" w:rsidP="00733EB7">
      <w:pPr>
        <w:pStyle w:val="Heading3"/>
      </w:pPr>
      <w:r w:rsidRPr="001F794E">
        <w:t>Important Point</w:t>
      </w:r>
    </w:p>
    <w:p w14:paraId="4C85A638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equals() decides logical equality.</w:t>
      </w:r>
    </w:p>
    <w:p w14:paraId="3E469EC4" w14:textId="77777777" w:rsidR="00733EB7" w:rsidRPr="001F794E" w:rsidRDefault="00733EB7" w:rsidP="00733EB7">
      <w:r w:rsidRPr="001F794E">
        <w:pict w14:anchorId="4F986A78">
          <v:rect id="_x0000_i1862" style="width:0;height:1.5pt" o:hralign="center" o:hrstd="t" o:hr="t" fillcolor="#a0a0a0" stroked="f"/>
        </w:pict>
      </w:r>
    </w:p>
    <w:p w14:paraId="364598AD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6FEE5AA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फक्त</w:t>
      </w:r>
      <w:r w:rsidRPr="001F794E">
        <w:rPr>
          <w:sz w:val="22"/>
          <w:szCs w:val="22"/>
        </w:rPr>
        <w:t xml:space="preserve"> hashCode() override </w:t>
      </w:r>
      <w:r w:rsidRPr="001F794E">
        <w:rPr>
          <w:rFonts w:ascii="Nirmala UI" w:hAnsi="Nirmala UI" w:cs="Nirmala UI"/>
          <w:sz w:val="22"/>
          <w:szCs w:val="22"/>
        </w:rPr>
        <w:t>केल्यास</w:t>
      </w:r>
      <w:r w:rsidRPr="001F794E">
        <w:rPr>
          <w:sz w:val="22"/>
          <w:szCs w:val="22"/>
        </w:rPr>
        <w:t xml:space="preserve"> logical equality check fail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1BBD62CF" w14:textId="77777777" w:rsidR="00733EB7" w:rsidRPr="001F794E" w:rsidRDefault="00733EB7" w:rsidP="00733EB7">
      <w:pPr>
        <w:pStyle w:val="Heading3"/>
      </w:pPr>
      <w:r w:rsidRPr="001F794E">
        <w:t>Result</w:t>
      </w:r>
    </w:p>
    <w:p w14:paraId="4B844D94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Duplicate problems </w:t>
      </w:r>
      <w:r w:rsidRPr="001F794E">
        <w:rPr>
          <w:rFonts w:ascii="Nirmala UI" w:hAnsi="Nirmala UI" w:cs="Nirmala UI"/>
          <w:sz w:val="22"/>
          <w:szCs w:val="22"/>
        </w:rPr>
        <w:t>येतात</w:t>
      </w:r>
      <w:r w:rsidRPr="001F794E">
        <w:rPr>
          <w:sz w:val="22"/>
          <w:szCs w:val="22"/>
        </w:rPr>
        <w:t>.</w:t>
      </w:r>
    </w:p>
    <w:p w14:paraId="2DA11151" w14:textId="77777777" w:rsidR="00733EB7" w:rsidRPr="001F794E" w:rsidRDefault="00733EB7" w:rsidP="00733EB7">
      <w:r w:rsidRPr="001F794E">
        <w:pict w14:anchorId="25397003">
          <v:rect id="_x0000_i1863" style="width:0;height:1.5pt" o:hralign="center" o:hrstd="t" o:hr="t" fillcolor="#a0a0a0" stroked="f"/>
        </w:pict>
      </w:r>
    </w:p>
    <w:p w14:paraId="17220F25" w14:textId="77777777" w:rsidR="00733EB7" w:rsidRPr="001F794E" w:rsidRDefault="00733EB7" w:rsidP="00733EB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88. Difference between == and equals() in collections?</w:t>
      </w:r>
    </w:p>
    <w:p w14:paraId="10ABB332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1787"/>
      </w:tblGrid>
      <w:tr w:rsidR="00733EB7" w:rsidRPr="001F794E" w14:paraId="2D49A0A3" w14:textId="77777777" w:rsidTr="00733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0633D9" w14:textId="77777777" w:rsidR="00733EB7" w:rsidRPr="001F794E" w:rsidRDefault="00733EB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==</w:t>
            </w:r>
          </w:p>
        </w:tc>
        <w:tc>
          <w:tcPr>
            <w:tcW w:w="0" w:type="auto"/>
            <w:vAlign w:val="center"/>
            <w:hideMark/>
          </w:tcPr>
          <w:p w14:paraId="56FFC587" w14:textId="77777777" w:rsidR="00733EB7" w:rsidRPr="001F794E" w:rsidRDefault="00733EB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equals()</w:t>
            </w:r>
          </w:p>
        </w:tc>
      </w:tr>
      <w:tr w:rsidR="00733EB7" w:rsidRPr="001F794E" w14:paraId="2C9E1AE6" w14:textId="77777777" w:rsidTr="00733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69D3" w14:textId="77777777" w:rsidR="00733EB7" w:rsidRPr="001F794E" w:rsidRDefault="00733EB7">
            <w:r w:rsidRPr="001F794E">
              <w:t>Reference comparison</w:t>
            </w:r>
          </w:p>
        </w:tc>
        <w:tc>
          <w:tcPr>
            <w:tcW w:w="0" w:type="auto"/>
            <w:vAlign w:val="center"/>
            <w:hideMark/>
          </w:tcPr>
          <w:p w14:paraId="4A7CB0F9" w14:textId="77777777" w:rsidR="00733EB7" w:rsidRPr="001F794E" w:rsidRDefault="00733EB7">
            <w:r w:rsidRPr="001F794E">
              <w:t>Logical comparison</w:t>
            </w:r>
          </w:p>
        </w:tc>
      </w:tr>
      <w:tr w:rsidR="00733EB7" w:rsidRPr="001F794E" w14:paraId="10D5A0B6" w14:textId="77777777" w:rsidTr="00733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AA63F" w14:textId="77777777" w:rsidR="00733EB7" w:rsidRPr="001F794E" w:rsidRDefault="00733EB7">
            <w:r w:rsidRPr="001F794E"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24489DAC" w14:textId="77777777" w:rsidR="00733EB7" w:rsidRPr="001F794E" w:rsidRDefault="00733EB7">
            <w:r w:rsidRPr="001F794E">
              <w:t>Content equality</w:t>
            </w:r>
          </w:p>
        </w:tc>
      </w:tr>
    </w:tbl>
    <w:p w14:paraId="6E8315B2" w14:textId="77777777" w:rsidR="00733EB7" w:rsidRPr="001F794E" w:rsidRDefault="00733EB7" w:rsidP="00733EB7">
      <w:pPr>
        <w:pStyle w:val="Heading3"/>
      </w:pPr>
      <w:r w:rsidRPr="001F794E">
        <w:t>Example</w:t>
      </w:r>
    </w:p>
    <w:p w14:paraId="35E4349E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String("Java")</w:t>
      </w:r>
    </w:p>
    <w:p w14:paraId="0EC35B0E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Two objects:</w:t>
      </w:r>
    </w:p>
    <w:p w14:paraId="7788F0C3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==</w:t>
      </w:r>
    </w:p>
    <w:p w14:paraId="5B897062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false</w:t>
      </w:r>
    </w:p>
    <w:p w14:paraId="42A95012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equals()</w:t>
      </w:r>
    </w:p>
    <w:p w14:paraId="74718EAA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true</w:t>
      </w:r>
    </w:p>
    <w:p w14:paraId="437AFE94" w14:textId="77777777" w:rsidR="00733EB7" w:rsidRPr="001F794E" w:rsidRDefault="00733EB7" w:rsidP="00733EB7">
      <w:pPr>
        <w:pStyle w:val="Heading3"/>
      </w:pPr>
      <w:r w:rsidRPr="001F794E">
        <w:t>Important Point</w:t>
      </w:r>
    </w:p>
    <w:p w14:paraId="6085401E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Collections mostly use:</w:t>
      </w:r>
    </w:p>
    <w:p w14:paraId="72F99C42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equals()</w:t>
      </w:r>
    </w:p>
    <w:p w14:paraId="6CEC7640" w14:textId="77777777" w:rsidR="00733EB7" w:rsidRPr="001F794E" w:rsidRDefault="00733EB7" w:rsidP="00733EB7">
      <w:r w:rsidRPr="001F794E">
        <w:pict w14:anchorId="278AE494">
          <v:rect id="_x0000_i1864" style="width:0;height:1.5pt" o:hralign="center" o:hrstd="t" o:hr="t" fillcolor="#a0a0a0" stroked="f"/>
        </w:pict>
      </w:r>
    </w:p>
    <w:p w14:paraId="46817334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638"/>
      </w:tblGrid>
      <w:tr w:rsidR="00733EB7" w:rsidRPr="001F794E" w14:paraId="24682AAD" w14:textId="77777777" w:rsidTr="00733E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D78C4" w14:textId="77777777" w:rsidR="00733EB7" w:rsidRPr="001F794E" w:rsidRDefault="00733EB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3E7EE01A" w14:textId="77777777" w:rsidR="00733EB7" w:rsidRPr="001F794E" w:rsidRDefault="00733EB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equals()</w:t>
            </w:r>
          </w:p>
        </w:tc>
      </w:tr>
      <w:tr w:rsidR="00733EB7" w:rsidRPr="001F794E" w14:paraId="0F217EDA" w14:textId="77777777" w:rsidTr="00733E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F189" w14:textId="77777777" w:rsidR="00733EB7" w:rsidRPr="001F794E" w:rsidRDefault="00733EB7">
            <w:r w:rsidRPr="001F794E">
              <w:t>Reference compare</w:t>
            </w:r>
          </w:p>
        </w:tc>
        <w:tc>
          <w:tcPr>
            <w:tcW w:w="0" w:type="auto"/>
            <w:vAlign w:val="center"/>
            <w:hideMark/>
          </w:tcPr>
          <w:p w14:paraId="08F3E193" w14:textId="77777777" w:rsidR="00733EB7" w:rsidRPr="001F794E" w:rsidRDefault="00733EB7">
            <w:r w:rsidRPr="001F794E">
              <w:t>Content compare</w:t>
            </w:r>
          </w:p>
        </w:tc>
      </w:tr>
    </w:tbl>
    <w:p w14:paraId="130C1863" w14:textId="77777777" w:rsidR="00733EB7" w:rsidRPr="001F794E" w:rsidRDefault="00733EB7" w:rsidP="00733EB7">
      <w:pPr>
        <w:pStyle w:val="Heading3"/>
      </w:pPr>
      <w:r w:rsidRPr="001F794E">
        <w:t>Collections</w:t>
      </w:r>
    </w:p>
    <w:p w14:paraId="5210415D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मुख्यतः</w:t>
      </w:r>
      <w:r w:rsidRPr="001F794E">
        <w:rPr>
          <w:sz w:val="22"/>
          <w:szCs w:val="22"/>
        </w:rPr>
        <w:t xml:space="preserve"> equals()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54A87DDA" w14:textId="77777777" w:rsidR="00733EB7" w:rsidRPr="001F794E" w:rsidRDefault="00733EB7" w:rsidP="00733EB7">
      <w:r w:rsidRPr="001F794E">
        <w:pict w14:anchorId="166FD22B">
          <v:rect id="_x0000_i1865" style="width:0;height:1.5pt" o:hralign="center" o:hrstd="t" o:hr="t" fillcolor="#a0a0a0" stroked="f"/>
        </w:pict>
      </w:r>
    </w:p>
    <w:p w14:paraId="5EF0F1B4" w14:textId="77777777" w:rsidR="00733EB7" w:rsidRPr="001F794E" w:rsidRDefault="00733EB7" w:rsidP="00733EB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89. What is immutable object in collections?</w:t>
      </w:r>
    </w:p>
    <w:p w14:paraId="5C757A9A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1ED5B96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Immutable object cannot change after creation.</w:t>
      </w:r>
    </w:p>
    <w:p w14:paraId="29DF43B7" w14:textId="77777777" w:rsidR="00733EB7" w:rsidRPr="001F794E" w:rsidRDefault="00733EB7" w:rsidP="00733EB7">
      <w:pPr>
        <w:pStyle w:val="Heading3"/>
      </w:pPr>
      <w:r w:rsidRPr="001F794E">
        <w:t>Example</w:t>
      </w:r>
    </w:p>
    <w:p w14:paraId="75357C20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</w:t>
      </w:r>
    </w:p>
    <w:p w14:paraId="1FE7BDC1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Integer</w:t>
      </w:r>
    </w:p>
    <w:p w14:paraId="18675EC5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LocalDate</w:t>
      </w:r>
    </w:p>
    <w:p w14:paraId="50AB743F" w14:textId="77777777" w:rsidR="00733EB7" w:rsidRPr="001F794E" w:rsidRDefault="00733EB7" w:rsidP="00733EB7">
      <w:pPr>
        <w:pStyle w:val="Heading3"/>
      </w:pPr>
      <w:r w:rsidRPr="001F794E">
        <w:t>Benefits</w:t>
      </w:r>
    </w:p>
    <w:p w14:paraId="5C977611" w14:textId="77777777" w:rsidR="00733EB7" w:rsidRPr="001F794E" w:rsidRDefault="00733EB7" w:rsidP="003003E2">
      <w:pPr>
        <w:pStyle w:val="NormalWeb"/>
        <w:numPr>
          <w:ilvl w:val="0"/>
          <w:numId w:val="328"/>
        </w:numPr>
        <w:rPr>
          <w:sz w:val="22"/>
          <w:szCs w:val="22"/>
        </w:rPr>
      </w:pPr>
      <w:r w:rsidRPr="001F794E">
        <w:rPr>
          <w:sz w:val="22"/>
          <w:szCs w:val="22"/>
        </w:rPr>
        <w:t>Thread safety</w:t>
      </w:r>
    </w:p>
    <w:p w14:paraId="39995A92" w14:textId="77777777" w:rsidR="00733EB7" w:rsidRPr="001F794E" w:rsidRDefault="00733EB7" w:rsidP="003003E2">
      <w:pPr>
        <w:pStyle w:val="NormalWeb"/>
        <w:numPr>
          <w:ilvl w:val="0"/>
          <w:numId w:val="328"/>
        </w:numPr>
        <w:rPr>
          <w:sz w:val="22"/>
          <w:szCs w:val="22"/>
        </w:rPr>
      </w:pPr>
      <w:r w:rsidRPr="001F794E">
        <w:rPr>
          <w:sz w:val="22"/>
          <w:szCs w:val="22"/>
        </w:rPr>
        <w:t>Safe hashing</w:t>
      </w:r>
    </w:p>
    <w:p w14:paraId="4B345833" w14:textId="77777777" w:rsidR="00733EB7" w:rsidRPr="001F794E" w:rsidRDefault="00733EB7" w:rsidP="003003E2">
      <w:pPr>
        <w:pStyle w:val="NormalWeb"/>
        <w:numPr>
          <w:ilvl w:val="0"/>
          <w:numId w:val="328"/>
        </w:numPr>
        <w:rPr>
          <w:sz w:val="22"/>
          <w:szCs w:val="22"/>
        </w:rPr>
      </w:pPr>
      <w:r w:rsidRPr="001F794E">
        <w:rPr>
          <w:sz w:val="22"/>
          <w:szCs w:val="22"/>
        </w:rPr>
        <w:t>Stable keys in HashMap</w:t>
      </w:r>
    </w:p>
    <w:p w14:paraId="3228691B" w14:textId="77777777" w:rsidR="00733EB7" w:rsidRPr="001F794E" w:rsidRDefault="00733EB7" w:rsidP="00733EB7">
      <w:pPr>
        <w:pStyle w:val="Heading3"/>
      </w:pPr>
      <w:r w:rsidRPr="001F794E">
        <w:t>Important Point</w:t>
      </w:r>
    </w:p>
    <w:p w14:paraId="5354FCB6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HashMap keys should preferably be immutable.</w:t>
      </w:r>
    </w:p>
    <w:p w14:paraId="7E6FAC07" w14:textId="77777777" w:rsidR="00733EB7" w:rsidRPr="001F794E" w:rsidRDefault="00733EB7" w:rsidP="00733EB7">
      <w:r w:rsidRPr="001F794E">
        <w:pict w14:anchorId="5ADE6B46">
          <v:rect id="_x0000_i1866" style="width:0;height:1.5pt" o:hralign="center" o:hrstd="t" o:hr="t" fillcolor="#a0a0a0" stroked="f"/>
        </w:pict>
      </w:r>
    </w:p>
    <w:p w14:paraId="1D27878D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087DB35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Create </w:t>
      </w:r>
      <w:r w:rsidRPr="001F794E">
        <w:rPr>
          <w:rFonts w:ascii="Nirmala UI" w:hAnsi="Nirmala UI" w:cs="Nirmala UI"/>
          <w:sz w:val="22"/>
          <w:szCs w:val="22"/>
        </w:rPr>
        <w:t>झाल्यानंतर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बदलता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येणारा</w:t>
      </w:r>
      <w:r w:rsidRPr="001F794E">
        <w:rPr>
          <w:sz w:val="22"/>
          <w:szCs w:val="22"/>
        </w:rPr>
        <w:t xml:space="preserve"> object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immutable object.</w:t>
      </w:r>
    </w:p>
    <w:p w14:paraId="46F12F75" w14:textId="77777777" w:rsidR="00733EB7" w:rsidRPr="001F794E" w:rsidRDefault="00733EB7" w:rsidP="00733EB7">
      <w:pPr>
        <w:pStyle w:val="Heading3"/>
      </w:pPr>
      <w:r w:rsidRPr="001F794E">
        <w:t>Example</w:t>
      </w:r>
    </w:p>
    <w:p w14:paraId="2DB685FA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</w:t>
      </w:r>
    </w:p>
    <w:p w14:paraId="4E3EA5EE" w14:textId="77777777" w:rsidR="00733EB7" w:rsidRPr="001F794E" w:rsidRDefault="00733EB7" w:rsidP="00733EB7">
      <w:r w:rsidRPr="001F794E">
        <w:pict w14:anchorId="21C64A5A">
          <v:rect id="_x0000_i1867" style="width:0;height:1.5pt" o:hralign="center" o:hrstd="t" o:hr="t" fillcolor="#a0a0a0" stroked="f"/>
        </w:pict>
      </w:r>
    </w:p>
    <w:p w14:paraId="54707AB2" w14:textId="77777777" w:rsidR="00733EB7" w:rsidRPr="001F794E" w:rsidRDefault="00733EB7" w:rsidP="00733EB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90. Why mutable keys are dangerous in HashMap?</w:t>
      </w:r>
    </w:p>
    <w:p w14:paraId="7A1FD354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1FB4776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Changing key after insertion breaks lookup.</w:t>
      </w:r>
    </w:p>
    <w:p w14:paraId="0FF13CC8" w14:textId="77777777" w:rsidR="00733EB7" w:rsidRPr="001F794E" w:rsidRDefault="00733EB7" w:rsidP="00733EB7">
      <w:pPr>
        <w:pStyle w:val="Heading3"/>
      </w:pPr>
      <w:r w:rsidRPr="001F794E">
        <w:t>Example</w:t>
      </w:r>
    </w:p>
    <w:p w14:paraId="34B58000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map.put(student, "A");</w:t>
      </w:r>
    </w:p>
    <w:p w14:paraId="31FC5472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Later:</w:t>
      </w:r>
    </w:p>
    <w:p w14:paraId="38406817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student.id = 200;</w:t>
      </w:r>
    </w:p>
    <w:p w14:paraId="19E6098F" w14:textId="77777777" w:rsidR="00733EB7" w:rsidRPr="001F794E" w:rsidRDefault="00733EB7" w:rsidP="00733EB7">
      <w:pPr>
        <w:pStyle w:val="Heading3"/>
      </w:pPr>
      <w:r w:rsidRPr="001F794E">
        <w:t>Problem</w:t>
      </w:r>
    </w:p>
    <w:p w14:paraId="29096634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hashCode changes.</w:t>
      </w:r>
    </w:p>
    <w:p w14:paraId="68A295A8" w14:textId="77777777" w:rsidR="00733EB7" w:rsidRPr="001F794E" w:rsidRDefault="00733EB7" w:rsidP="00733EB7">
      <w:pPr>
        <w:pStyle w:val="Heading3"/>
      </w:pPr>
      <w:r w:rsidRPr="001F794E">
        <w:t>Result</w:t>
      </w:r>
    </w:p>
    <w:p w14:paraId="405433C9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map.get(student)</w:t>
      </w:r>
    </w:p>
    <w:p w14:paraId="7953731E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may return:</w:t>
      </w:r>
    </w:p>
    <w:p w14:paraId="11744295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null</w:t>
      </w:r>
    </w:p>
    <w:p w14:paraId="342B0B32" w14:textId="77777777" w:rsidR="00733EB7" w:rsidRPr="001F794E" w:rsidRDefault="00733EB7" w:rsidP="00733EB7">
      <w:pPr>
        <w:pStyle w:val="Heading3"/>
      </w:pPr>
      <w:r w:rsidRPr="001F794E">
        <w:t>Important Point</w:t>
      </w:r>
    </w:p>
    <w:p w14:paraId="7259586D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HashMap keys should be immutable.</w:t>
      </w:r>
    </w:p>
    <w:p w14:paraId="68A23093" w14:textId="77777777" w:rsidR="00733EB7" w:rsidRPr="001F794E" w:rsidRDefault="00733EB7" w:rsidP="00733EB7">
      <w:r w:rsidRPr="001F794E">
        <w:pict w14:anchorId="4F1F2414">
          <v:rect id="_x0000_i1868" style="width:0;height:1.5pt" o:hralign="center" o:hrstd="t" o:hr="t" fillcolor="#a0a0a0" stroked="f"/>
        </w:pict>
      </w:r>
    </w:p>
    <w:p w14:paraId="312E75A8" w14:textId="77777777" w:rsidR="00733EB7" w:rsidRPr="001F794E" w:rsidRDefault="00733EB7" w:rsidP="00733EB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E648A57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Mutable key </w:t>
      </w:r>
      <w:r w:rsidRPr="001F794E">
        <w:rPr>
          <w:rFonts w:ascii="Nirmala UI" w:hAnsi="Nirmala UI" w:cs="Nirmala UI"/>
          <w:sz w:val="22"/>
          <w:szCs w:val="22"/>
        </w:rPr>
        <w:t>बदलल्यास</w:t>
      </w:r>
      <w:r w:rsidRPr="001F794E">
        <w:rPr>
          <w:sz w:val="22"/>
          <w:szCs w:val="22"/>
        </w:rPr>
        <w:t>:</w:t>
      </w:r>
    </w:p>
    <w:p w14:paraId="521C236A" w14:textId="77777777" w:rsidR="00733EB7" w:rsidRPr="001F794E" w:rsidRDefault="00733EB7" w:rsidP="003003E2">
      <w:pPr>
        <w:pStyle w:val="NormalWeb"/>
        <w:numPr>
          <w:ilvl w:val="0"/>
          <w:numId w:val="329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hashCode </w:t>
      </w:r>
      <w:r w:rsidRPr="001F794E">
        <w:rPr>
          <w:rFonts w:ascii="Nirmala UI" w:hAnsi="Nirmala UI" w:cs="Nirmala UI"/>
          <w:sz w:val="22"/>
          <w:szCs w:val="22"/>
        </w:rPr>
        <w:t>बदलतो</w:t>
      </w:r>
    </w:p>
    <w:p w14:paraId="1C87845C" w14:textId="77777777" w:rsidR="00733EB7" w:rsidRPr="001F794E" w:rsidRDefault="00733EB7" w:rsidP="003003E2">
      <w:pPr>
        <w:pStyle w:val="NormalWeb"/>
        <w:numPr>
          <w:ilvl w:val="0"/>
          <w:numId w:val="329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lookup fail </w:t>
      </w:r>
      <w:r w:rsidRPr="001F794E">
        <w:rPr>
          <w:rFonts w:ascii="Nirmala UI" w:hAnsi="Nirmala UI" w:cs="Nirmala UI"/>
          <w:sz w:val="22"/>
          <w:szCs w:val="22"/>
        </w:rPr>
        <w:t>होतो</w:t>
      </w:r>
    </w:p>
    <w:p w14:paraId="15ED71A6" w14:textId="77777777" w:rsidR="00733EB7" w:rsidRPr="001F794E" w:rsidRDefault="00733EB7" w:rsidP="00733EB7">
      <w:pPr>
        <w:pStyle w:val="Heading3"/>
      </w:pPr>
      <w:r w:rsidRPr="001F794E">
        <w:t>Result</w:t>
      </w:r>
    </w:p>
    <w:p w14:paraId="512DB7EF" w14:textId="77777777" w:rsidR="00733EB7" w:rsidRPr="001F794E" w:rsidRDefault="00733EB7" w:rsidP="00733EB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map.get()</w:t>
      </w:r>
    </w:p>
    <w:p w14:paraId="61F6225D" w14:textId="77777777" w:rsidR="00733EB7" w:rsidRPr="001F794E" w:rsidRDefault="00733EB7" w:rsidP="00733EB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काम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3A91421F" w14:textId="77777777" w:rsidR="00733EB7" w:rsidRPr="001F794E" w:rsidRDefault="00733EB7" w:rsidP="00733EB7">
      <w:r w:rsidRPr="001F794E">
        <w:pict w14:anchorId="78B7F4BF">
          <v:rect id="_x0000_i1869" style="width:0;height:1.5pt" o:hralign="center" o:hrstd="t" o:hr="t" fillcolor="#a0a0a0" stroked="f"/>
        </w:pict>
      </w:r>
    </w:p>
    <w:p w14:paraId="603D1C51" w14:textId="77777777" w:rsidR="00D25725" w:rsidRPr="001F794E" w:rsidRDefault="00D25725" w:rsidP="00D2572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(91–100)</w:t>
      </w:r>
    </w:p>
    <w:p w14:paraId="2374334F" w14:textId="77777777" w:rsidR="00D25725" w:rsidRPr="001F794E" w:rsidRDefault="00D25725" w:rsidP="00D25725">
      <w:r w:rsidRPr="001F794E">
        <w:pict w14:anchorId="6BDC8F60">
          <v:rect id="_x0000_i1870" style="width:0;height:1.5pt" o:hralign="center" o:hrstd="t" o:hr="t" fillcolor="#a0a0a0" stroked="f"/>
        </w:pict>
      </w:r>
    </w:p>
    <w:p w14:paraId="3BE1160C" w14:textId="77777777" w:rsidR="00D25725" w:rsidRPr="001F794E" w:rsidRDefault="00D25725" w:rsidP="00D2572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91. What is Generics in Java?</w:t>
      </w:r>
    </w:p>
    <w:p w14:paraId="4517949D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4AD251A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Generics provide:</w:t>
      </w:r>
    </w:p>
    <w:p w14:paraId="717516A8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Type safety</w:t>
      </w:r>
    </w:p>
    <w:p w14:paraId="33F31E6C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at compile time.</w:t>
      </w:r>
    </w:p>
    <w:p w14:paraId="10E2E496" w14:textId="77777777" w:rsidR="00D25725" w:rsidRPr="001F794E" w:rsidRDefault="00D25725" w:rsidP="00D25725">
      <w:pPr>
        <w:pStyle w:val="Heading3"/>
      </w:pPr>
      <w:r w:rsidRPr="001F794E">
        <w:t>Benefits</w:t>
      </w:r>
    </w:p>
    <w:p w14:paraId="6B680FAD" w14:textId="77777777" w:rsidR="00D25725" w:rsidRPr="001F794E" w:rsidRDefault="00D25725" w:rsidP="003003E2">
      <w:pPr>
        <w:pStyle w:val="NormalWeb"/>
        <w:numPr>
          <w:ilvl w:val="0"/>
          <w:numId w:val="330"/>
        </w:numPr>
        <w:rPr>
          <w:sz w:val="22"/>
          <w:szCs w:val="22"/>
        </w:rPr>
      </w:pPr>
      <w:r w:rsidRPr="001F794E">
        <w:rPr>
          <w:sz w:val="22"/>
          <w:szCs w:val="22"/>
        </w:rPr>
        <w:t>Avoids type casting</w:t>
      </w:r>
    </w:p>
    <w:p w14:paraId="122E611A" w14:textId="77777777" w:rsidR="00D25725" w:rsidRPr="001F794E" w:rsidRDefault="00D25725" w:rsidP="003003E2">
      <w:pPr>
        <w:pStyle w:val="NormalWeb"/>
        <w:numPr>
          <w:ilvl w:val="0"/>
          <w:numId w:val="330"/>
        </w:numPr>
        <w:rPr>
          <w:sz w:val="22"/>
          <w:szCs w:val="22"/>
        </w:rPr>
      </w:pPr>
      <w:r w:rsidRPr="001F794E">
        <w:rPr>
          <w:sz w:val="22"/>
          <w:szCs w:val="22"/>
        </w:rPr>
        <w:t>Prevents ClassCastException</w:t>
      </w:r>
    </w:p>
    <w:p w14:paraId="184FE2A9" w14:textId="77777777" w:rsidR="00D25725" w:rsidRPr="001F794E" w:rsidRDefault="00D25725" w:rsidP="003003E2">
      <w:pPr>
        <w:pStyle w:val="NormalWeb"/>
        <w:numPr>
          <w:ilvl w:val="0"/>
          <w:numId w:val="330"/>
        </w:numPr>
        <w:rPr>
          <w:sz w:val="22"/>
          <w:szCs w:val="22"/>
        </w:rPr>
      </w:pPr>
      <w:r w:rsidRPr="001F794E">
        <w:rPr>
          <w:sz w:val="22"/>
          <w:szCs w:val="22"/>
        </w:rPr>
        <w:t>Reusable code</w:t>
      </w:r>
    </w:p>
    <w:p w14:paraId="4BB73A6C" w14:textId="77777777" w:rsidR="00D25725" w:rsidRPr="001F794E" w:rsidRDefault="00D25725" w:rsidP="00D25725">
      <w:pPr>
        <w:pStyle w:val="Heading3"/>
      </w:pPr>
      <w:r w:rsidRPr="001F794E">
        <w:t>Example</w:t>
      </w:r>
    </w:p>
    <w:p w14:paraId="4F491095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List&lt;String&gt; list =</w:t>
      </w:r>
    </w:p>
    <w:p w14:paraId="410E0BAE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ArrayList&lt;&gt;();</w:t>
      </w:r>
    </w:p>
    <w:p w14:paraId="52E2ED19" w14:textId="77777777" w:rsidR="00D25725" w:rsidRPr="001F794E" w:rsidRDefault="00D25725" w:rsidP="00D25725">
      <w:pPr>
        <w:pStyle w:val="Heading3"/>
      </w:pPr>
      <w:r w:rsidRPr="001F794E">
        <w:t>Without Generics</w:t>
      </w:r>
    </w:p>
    <w:p w14:paraId="66AEBE95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 list = new ArrayList();</w:t>
      </w:r>
    </w:p>
    <w:p w14:paraId="58D2468D" w14:textId="77777777" w:rsidR="00D25725" w:rsidRPr="001F794E" w:rsidRDefault="00D25725" w:rsidP="00D25725">
      <w:pPr>
        <w:pStyle w:val="Heading3"/>
      </w:pPr>
      <w:r w:rsidRPr="001F794E">
        <w:t>Important Point</w:t>
      </w:r>
    </w:p>
    <w:p w14:paraId="15E962B2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Generics introduced in:</w:t>
      </w:r>
    </w:p>
    <w:p w14:paraId="357C077A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 5</w:t>
      </w:r>
    </w:p>
    <w:p w14:paraId="7237B1BA" w14:textId="77777777" w:rsidR="00D25725" w:rsidRPr="001F794E" w:rsidRDefault="00D25725" w:rsidP="00D25725">
      <w:r w:rsidRPr="001F794E">
        <w:pict w14:anchorId="07753BB5">
          <v:rect id="_x0000_i1871" style="width:0;height:1.5pt" o:hralign="center" o:hrstd="t" o:hr="t" fillcolor="#a0a0a0" stroked="f"/>
        </w:pict>
      </w:r>
    </w:p>
    <w:p w14:paraId="5DAA27AD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3C10278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Compile-time type safety </w:t>
      </w:r>
      <w:r w:rsidRPr="001F794E">
        <w:rPr>
          <w:rFonts w:ascii="Nirmala UI" w:hAnsi="Nirmala UI" w:cs="Nirmala UI"/>
          <w:sz w:val="22"/>
          <w:szCs w:val="22"/>
        </w:rPr>
        <w:t>देणारे</w:t>
      </w:r>
      <w:r w:rsidRPr="001F794E">
        <w:rPr>
          <w:sz w:val="22"/>
          <w:szCs w:val="22"/>
        </w:rPr>
        <w:t xml:space="preserve"> feature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Generics.</w:t>
      </w:r>
    </w:p>
    <w:p w14:paraId="7E88A1A3" w14:textId="77777777" w:rsidR="00D25725" w:rsidRPr="001F794E" w:rsidRDefault="00D25725" w:rsidP="00D25725">
      <w:pPr>
        <w:pStyle w:val="Heading3"/>
      </w:pPr>
      <w:r w:rsidRPr="001F794E">
        <w:rPr>
          <w:rFonts w:ascii="Nirmala UI" w:hAnsi="Nirmala UI" w:cs="Nirmala UI"/>
        </w:rPr>
        <w:t>फायदे</w:t>
      </w:r>
    </w:p>
    <w:p w14:paraId="5AADE792" w14:textId="77777777" w:rsidR="00D25725" w:rsidRPr="001F794E" w:rsidRDefault="00D25725" w:rsidP="003003E2">
      <w:pPr>
        <w:pStyle w:val="NormalWeb"/>
        <w:numPr>
          <w:ilvl w:val="0"/>
          <w:numId w:val="331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Type casting </w:t>
      </w:r>
      <w:r w:rsidRPr="001F794E">
        <w:rPr>
          <w:rFonts w:ascii="Nirmala UI" w:hAnsi="Nirmala UI" w:cs="Nirmala UI"/>
          <w:sz w:val="22"/>
          <w:szCs w:val="22"/>
        </w:rPr>
        <w:t>कमी</w:t>
      </w:r>
    </w:p>
    <w:p w14:paraId="5C99A188" w14:textId="77777777" w:rsidR="00D25725" w:rsidRPr="001F794E" w:rsidRDefault="00D25725" w:rsidP="003003E2">
      <w:pPr>
        <w:pStyle w:val="NormalWeb"/>
        <w:numPr>
          <w:ilvl w:val="0"/>
          <w:numId w:val="331"/>
        </w:numPr>
        <w:rPr>
          <w:sz w:val="22"/>
          <w:szCs w:val="22"/>
        </w:rPr>
      </w:pPr>
      <w:r w:rsidRPr="001F794E">
        <w:rPr>
          <w:sz w:val="22"/>
          <w:szCs w:val="22"/>
        </w:rPr>
        <w:t>Safer code</w:t>
      </w:r>
    </w:p>
    <w:p w14:paraId="0CD6C1EA" w14:textId="77777777" w:rsidR="00D25725" w:rsidRPr="001F794E" w:rsidRDefault="00D25725" w:rsidP="00D25725">
      <w:r w:rsidRPr="001F794E">
        <w:pict w14:anchorId="37803C89">
          <v:rect id="_x0000_i1872" style="width:0;height:1.5pt" o:hralign="center" o:hrstd="t" o:hr="t" fillcolor="#a0a0a0" stroked="f"/>
        </w:pict>
      </w:r>
    </w:p>
    <w:p w14:paraId="25D9E9E1" w14:textId="77777777" w:rsidR="00D25725" w:rsidRPr="001F794E" w:rsidRDefault="00D25725" w:rsidP="00D2572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92. Why Generics are needed?</w:t>
      </w:r>
    </w:p>
    <w:p w14:paraId="33EE153C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FB176FD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Before generics:</w:t>
      </w:r>
    </w:p>
    <w:p w14:paraId="662E99BB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Object</w:t>
      </w:r>
    </w:p>
    <w:p w14:paraId="24CC8243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everywhere.</w:t>
      </w:r>
    </w:p>
    <w:p w14:paraId="54AE0A52" w14:textId="77777777" w:rsidR="00D25725" w:rsidRPr="001F794E" w:rsidRDefault="00D25725" w:rsidP="00D25725">
      <w:pPr>
        <w:pStyle w:val="Heading3"/>
      </w:pPr>
      <w:r w:rsidRPr="001F794E">
        <w:t>Problems</w:t>
      </w:r>
    </w:p>
    <w:p w14:paraId="33CEDEA8" w14:textId="77777777" w:rsidR="00D25725" w:rsidRPr="001F794E" w:rsidRDefault="00D25725" w:rsidP="003003E2">
      <w:pPr>
        <w:pStyle w:val="NormalWeb"/>
        <w:numPr>
          <w:ilvl w:val="0"/>
          <w:numId w:val="332"/>
        </w:numPr>
        <w:rPr>
          <w:sz w:val="22"/>
          <w:szCs w:val="22"/>
        </w:rPr>
      </w:pPr>
      <w:r w:rsidRPr="001F794E">
        <w:rPr>
          <w:sz w:val="22"/>
          <w:szCs w:val="22"/>
        </w:rPr>
        <w:t>Runtime errors</w:t>
      </w:r>
    </w:p>
    <w:p w14:paraId="224097F8" w14:textId="77777777" w:rsidR="00D25725" w:rsidRPr="001F794E" w:rsidRDefault="00D25725" w:rsidP="003003E2">
      <w:pPr>
        <w:pStyle w:val="NormalWeb"/>
        <w:numPr>
          <w:ilvl w:val="0"/>
          <w:numId w:val="332"/>
        </w:numPr>
        <w:rPr>
          <w:sz w:val="22"/>
          <w:szCs w:val="22"/>
        </w:rPr>
      </w:pPr>
      <w:r w:rsidRPr="001F794E">
        <w:rPr>
          <w:sz w:val="22"/>
          <w:szCs w:val="22"/>
        </w:rPr>
        <w:t>Explicit casting</w:t>
      </w:r>
    </w:p>
    <w:p w14:paraId="2312BCC4" w14:textId="77777777" w:rsidR="00D25725" w:rsidRPr="001F794E" w:rsidRDefault="00D25725" w:rsidP="003003E2">
      <w:pPr>
        <w:pStyle w:val="NormalWeb"/>
        <w:numPr>
          <w:ilvl w:val="0"/>
          <w:numId w:val="332"/>
        </w:numPr>
        <w:rPr>
          <w:sz w:val="22"/>
          <w:szCs w:val="22"/>
        </w:rPr>
      </w:pPr>
      <w:r w:rsidRPr="001F794E">
        <w:rPr>
          <w:sz w:val="22"/>
          <w:szCs w:val="22"/>
        </w:rPr>
        <w:t>Unsafe collections</w:t>
      </w:r>
    </w:p>
    <w:p w14:paraId="20E08379" w14:textId="77777777" w:rsidR="00D25725" w:rsidRPr="001F794E" w:rsidRDefault="00D25725" w:rsidP="00D25725">
      <w:pPr>
        <w:pStyle w:val="Heading3"/>
      </w:pPr>
      <w:r w:rsidRPr="001F794E">
        <w:t>Example</w:t>
      </w:r>
    </w:p>
    <w:p w14:paraId="60206B62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</w:t>
      </w:r>
    </w:p>
    <w:p w14:paraId="56C471CE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(String) list.get(0);</w:t>
      </w:r>
    </w:p>
    <w:p w14:paraId="494ED88F" w14:textId="77777777" w:rsidR="00D25725" w:rsidRPr="001F794E" w:rsidRDefault="00D25725" w:rsidP="00D25725">
      <w:pPr>
        <w:pStyle w:val="Heading3"/>
      </w:pPr>
      <w:r w:rsidRPr="001F794E">
        <w:t>With Generics</w:t>
      </w:r>
    </w:p>
    <w:p w14:paraId="70D6AEED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s = list.get(0);</w:t>
      </w:r>
    </w:p>
    <w:p w14:paraId="7701B726" w14:textId="77777777" w:rsidR="00D25725" w:rsidRPr="001F794E" w:rsidRDefault="00D25725" w:rsidP="00D25725">
      <w:pPr>
        <w:pStyle w:val="Heading3"/>
      </w:pPr>
      <w:r w:rsidRPr="001F794E">
        <w:t>Important Point</w:t>
      </w:r>
    </w:p>
    <w:p w14:paraId="17DC3327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Generics shift errors from runtime to compile-time.</w:t>
      </w:r>
    </w:p>
    <w:p w14:paraId="75A32CDE" w14:textId="77777777" w:rsidR="00D25725" w:rsidRPr="001F794E" w:rsidRDefault="00D25725" w:rsidP="00D25725">
      <w:r w:rsidRPr="001F794E">
        <w:pict w14:anchorId="4D9F2CEF">
          <v:rect id="_x0000_i1873" style="width:0;height:1.5pt" o:hralign="center" o:hrstd="t" o:hr="t" fillcolor="#a0a0a0" stroked="f"/>
        </w:pict>
      </w:r>
    </w:p>
    <w:p w14:paraId="0FFD285A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E01C727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Generics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>:</w:t>
      </w:r>
    </w:p>
    <w:p w14:paraId="254227CB" w14:textId="77777777" w:rsidR="00D25725" w:rsidRPr="001F794E" w:rsidRDefault="00D25725" w:rsidP="003003E2">
      <w:pPr>
        <w:pStyle w:val="NormalWeb"/>
        <w:numPr>
          <w:ilvl w:val="0"/>
          <w:numId w:val="333"/>
        </w:numPr>
        <w:rPr>
          <w:sz w:val="22"/>
          <w:szCs w:val="22"/>
        </w:rPr>
      </w:pPr>
      <w:r w:rsidRPr="001F794E">
        <w:rPr>
          <w:sz w:val="22"/>
          <w:szCs w:val="22"/>
        </w:rPr>
        <w:t>safer collections</w:t>
      </w:r>
    </w:p>
    <w:p w14:paraId="75FD5DB3" w14:textId="77777777" w:rsidR="00D25725" w:rsidRPr="001F794E" w:rsidRDefault="00D25725" w:rsidP="003003E2">
      <w:pPr>
        <w:pStyle w:val="NormalWeb"/>
        <w:numPr>
          <w:ilvl w:val="0"/>
          <w:numId w:val="333"/>
        </w:numPr>
        <w:rPr>
          <w:sz w:val="22"/>
          <w:szCs w:val="22"/>
        </w:rPr>
      </w:pPr>
      <w:r w:rsidRPr="001F794E">
        <w:rPr>
          <w:sz w:val="22"/>
          <w:szCs w:val="22"/>
        </w:rPr>
        <w:t>compile-time checking</w:t>
      </w:r>
    </w:p>
    <w:p w14:paraId="14009CC2" w14:textId="77777777" w:rsidR="00D25725" w:rsidRPr="001F794E" w:rsidRDefault="00D25725" w:rsidP="003003E2">
      <w:pPr>
        <w:pStyle w:val="NormalWeb"/>
        <w:numPr>
          <w:ilvl w:val="0"/>
          <w:numId w:val="333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casting </w:t>
      </w:r>
      <w:r w:rsidRPr="001F794E">
        <w:rPr>
          <w:rFonts w:ascii="Nirmala UI" w:hAnsi="Nirmala UI" w:cs="Nirmala UI"/>
          <w:sz w:val="22"/>
          <w:szCs w:val="22"/>
        </w:rPr>
        <w:t>कमी</w:t>
      </w:r>
    </w:p>
    <w:p w14:paraId="768A7459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389E6B2D" w14:textId="77777777" w:rsidR="00D25725" w:rsidRPr="001F794E" w:rsidRDefault="00D25725" w:rsidP="00D25725">
      <w:r w:rsidRPr="001F794E">
        <w:pict w14:anchorId="6E8BAC81">
          <v:rect id="_x0000_i1874" style="width:0;height:1.5pt" o:hralign="center" o:hrstd="t" o:hr="t" fillcolor="#a0a0a0" stroked="f"/>
        </w:pict>
      </w:r>
    </w:p>
    <w:p w14:paraId="3082661B" w14:textId="77777777" w:rsidR="00D25725" w:rsidRPr="001F794E" w:rsidRDefault="00D25725" w:rsidP="00D2572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93. What is type safety?</w:t>
      </w:r>
    </w:p>
    <w:p w14:paraId="1593DB99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45C427D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Type safety means:</w:t>
      </w:r>
    </w:p>
    <w:p w14:paraId="426FA14F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Only correct data type allowed</w:t>
      </w:r>
    </w:p>
    <w:p w14:paraId="4F8C1CC1" w14:textId="77777777" w:rsidR="00D25725" w:rsidRPr="001F794E" w:rsidRDefault="00D25725" w:rsidP="00D25725">
      <w:pPr>
        <w:pStyle w:val="Heading3"/>
      </w:pPr>
      <w:r w:rsidRPr="001F794E">
        <w:t>Example</w:t>
      </w:r>
    </w:p>
    <w:p w14:paraId="4D37F5C6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List&lt;String&gt; list =</w:t>
      </w:r>
    </w:p>
    <w:p w14:paraId="76DC88B7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ArrayList&lt;&gt;();</w:t>
      </w:r>
    </w:p>
    <w:p w14:paraId="0575C1E1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</w:p>
    <w:p w14:paraId="119B8FB6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list.add("Java");</w:t>
      </w:r>
    </w:p>
    <w:p w14:paraId="17E4EAB9" w14:textId="77777777" w:rsidR="00D25725" w:rsidRPr="001F794E" w:rsidRDefault="00D25725" w:rsidP="00D25725">
      <w:pPr>
        <w:pStyle w:val="Heading3"/>
      </w:pPr>
      <w:r w:rsidRPr="001F794E">
        <w:t>Invalid</w:t>
      </w:r>
    </w:p>
    <w:p w14:paraId="440D7820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list.add(100);</w:t>
      </w:r>
    </w:p>
    <w:p w14:paraId="53C630F3" w14:textId="77777777" w:rsidR="00D25725" w:rsidRPr="001F794E" w:rsidRDefault="00D25725" w:rsidP="00D25725">
      <w:pPr>
        <w:pStyle w:val="Heading3"/>
      </w:pPr>
      <w:r w:rsidRPr="001F794E">
        <w:t>Compiler Error</w:t>
      </w:r>
    </w:p>
    <w:p w14:paraId="7550C57F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Generated.</w:t>
      </w:r>
    </w:p>
    <w:p w14:paraId="36B59691" w14:textId="77777777" w:rsidR="00D25725" w:rsidRPr="001F794E" w:rsidRDefault="00D25725" w:rsidP="00D25725">
      <w:pPr>
        <w:pStyle w:val="Heading3"/>
      </w:pPr>
      <w:r w:rsidRPr="001F794E">
        <w:t>Important Point</w:t>
      </w:r>
    </w:p>
    <w:p w14:paraId="6F5E1536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Prevents invalid object insertion.</w:t>
      </w:r>
    </w:p>
    <w:p w14:paraId="07609EF9" w14:textId="77777777" w:rsidR="00D25725" w:rsidRPr="001F794E" w:rsidRDefault="00D25725" w:rsidP="00D25725">
      <w:r w:rsidRPr="001F794E">
        <w:pict w14:anchorId="7F65CF57">
          <v:rect id="_x0000_i1875" style="width:0;height:1.5pt" o:hralign="center" o:hrstd="t" o:hr="t" fillcolor="#a0a0a0" stroked="f"/>
        </w:pict>
      </w:r>
    </w:p>
    <w:p w14:paraId="20BF6EBB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B07BF38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योग्य</w:t>
      </w:r>
      <w:r w:rsidRPr="001F794E">
        <w:rPr>
          <w:sz w:val="22"/>
          <w:szCs w:val="22"/>
        </w:rPr>
        <w:t xml:space="preserve"> type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data</w:t>
      </w:r>
      <w:r w:rsidRPr="001F794E">
        <w:rPr>
          <w:rFonts w:ascii="Nirmala UI" w:hAnsi="Nirmala UI" w:cs="Nirmala UI"/>
          <w:sz w:val="22"/>
          <w:szCs w:val="22"/>
        </w:rPr>
        <w:t>च</w:t>
      </w:r>
      <w:r w:rsidRPr="001F794E">
        <w:rPr>
          <w:sz w:val="22"/>
          <w:szCs w:val="22"/>
        </w:rPr>
        <w:t xml:space="preserve"> allow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type safety.</w:t>
      </w:r>
    </w:p>
    <w:p w14:paraId="233FA588" w14:textId="77777777" w:rsidR="00D25725" w:rsidRPr="001F794E" w:rsidRDefault="00D25725" w:rsidP="00D25725">
      <w:pPr>
        <w:pStyle w:val="Heading3"/>
      </w:pPr>
      <w:r w:rsidRPr="001F794E">
        <w:t>Example</w:t>
      </w:r>
    </w:p>
    <w:p w14:paraId="5BBE1252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List&lt;String&gt;</w:t>
      </w:r>
    </w:p>
    <w:p w14:paraId="25D1AB4F" w14:textId="77777777" w:rsidR="00D25725" w:rsidRPr="001F794E" w:rsidRDefault="00D25725" w:rsidP="00D25725">
      <w:r w:rsidRPr="001F794E">
        <w:pict w14:anchorId="7FD02DD2">
          <v:rect id="_x0000_i1876" style="width:0;height:1.5pt" o:hralign="center" o:hrstd="t" o:hr="t" fillcolor="#a0a0a0" stroked="f"/>
        </w:pict>
      </w:r>
    </w:p>
    <w:p w14:paraId="77A5AF2B" w14:textId="77777777" w:rsidR="00D25725" w:rsidRPr="001F794E" w:rsidRDefault="00D25725" w:rsidP="00D2572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94. What is generic class?</w:t>
      </w:r>
    </w:p>
    <w:p w14:paraId="2A3DEAAD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460B19C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Class with type parameter is generic class.</w:t>
      </w:r>
    </w:p>
    <w:p w14:paraId="2C8A8171" w14:textId="77777777" w:rsidR="00D25725" w:rsidRPr="001F794E" w:rsidRDefault="00D25725" w:rsidP="00D25725">
      <w:pPr>
        <w:pStyle w:val="Heading3"/>
      </w:pPr>
      <w:r w:rsidRPr="001F794E">
        <w:lastRenderedPageBreak/>
        <w:t>Example</w:t>
      </w:r>
    </w:p>
    <w:p w14:paraId="5894A8BC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Box&lt;T&gt; {</w:t>
      </w:r>
    </w:p>
    <w:p w14:paraId="5A1A2896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</w:p>
    <w:p w14:paraId="3893D8BC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 value;</w:t>
      </w:r>
    </w:p>
    <w:p w14:paraId="1AEE80C3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</w:p>
    <w:p w14:paraId="4ACE71DC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set(T value) {</w:t>
      </w:r>
    </w:p>
    <w:p w14:paraId="6CF2E786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this.value = value;</w:t>
      </w:r>
    </w:p>
    <w:p w14:paraId="3DA90162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17A6D044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</w:p>
    <w:p w14:paraId="75907500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 get() {</w:t>
      </w:r>
    </w:p>
    <w:p w14:paraId="41E578F6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return value;</w:t>
      </w:r>
    </w:p>
    <w:p w14:paraId="1B5E47DE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0AF7C29A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DF15533" w14:textId="77777777" w:rsidR="00D25725" w:rsidRPr="001F794E" w:rsidRDefault="00D25725" w:rsidP="00D25725">
      <w:pPr>
        <w:pStyle w:val="Heading3"/>
      </w:pPr>
      <w:r w:rsidRPr="001F794E">
        <w:t>Usage</w:t>
      </w:r>
    </w:p>
    <w:p w14:paraId="0E5E7BC4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Box&lt;String&gt; b =</w:t>
      </w:r>
    </w:p>
    <w:p w14:paraId="59BED9CE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Box&lt;&gt;();</w:t>
      </w:r>
    </w:p>
    <w:p w14:paraId="09B6983E" w14:textId="77777777" w:rsidR="00D25725" w:rsidRPr="001F794E" w:rsidRDefault="00D25725" w:rsidP="00D25725">
      <w:pPr>
        <w:pStyle w:val="Heading3"/>
      </w:pPr>
      <w:r w:rsidRPr="001F794E">
        <w:t>Important Point</w:t>
      </w:r>
    </w:p>
    <w:p w14:paraId="3CFB4549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Reusable for multiple types.</w:t>
      </w:r>
    </w:p>
    <w:p w14:paraId="0E9DD54B" w14:textId="77777777" w:rsidR="00D25725" w:rsidRPr="001F794E" w:rsidRDefault="00D25725" w:rsidP="00D25725">
      <w:r w:rsidRPr="001F794E">
        <w:pict w14:anchorId="707ABCCF">
          <v:rect id="_x0000_i1877" style="width:0;height:1.5pt" o:hralign="center" o:hrstd="t" o:hr="t" fillcolor="#a0a0a0" stroked="f"/>
        </w:pict>
      </w:r>
    </w:p>
    <w:p w14:paraId="580C5491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C1532F6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Type parameter </w:t>
      </w:r>
      <w:r w:rsidRPr="001F794E">
        <w:rPr>
          <w:rFonts w:ascii="Nirmala UI" w:hAnsi="Nirmala UI" w:cs="Nirmala UI"/>
          <w:sz w:val="22"/>
          <w:szCs w:val="22"/>
        </w:rPr>
        <w:t>असलेला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generic class.</w:t>
      </w:r>
    </w:p>
    <w:p w14:paraId="045103FA" w14:textId="77777777" w:rsidR="00D25725" w:rsidRPr="001F794E" w:rsidRDefault="00D25725" w:rsidP="00D25725">
      <w:pPr>
        <w:pStyle w:val="Heading3"/>
      </w:pPr>
      <w:r w:rsidRPr="001F794E">
        <w:t>Example</w:t>
      </w:r>
    </w:p>
    <w:p w14:paraId="331243FF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Box&lt;T&gt;</w:t>
      </w:r>
    </w:p>
    <w:p w14:paraId="5EC74DA0" w14:textId="77777777" w:rsidR="00D25725" w:rsidRPr="001F794E" w:rsidRDefault="00D25725" w:rsidP="00D25725">
      <w:r w:rsidRPr="001F794E">
        <w:pict w14:anchorId="2FAA4437">
          <v:rect id="_x0000_i1878" style="width:0;height:1.5pt" o:hralign="center" o:hrstd="t" o:hr="t" fillcolor="#a0a0a0" stroked="f"/>
        </w:pict>
      </w:r>
    </w:p>
    <w:p w14:paraId="1EF9D19D" w14:textId="77777777" w:rsidR="00D25725" w:rsidRPr="001F794E" w:rsidRDefault="00D25725" w:rsidP="00D2572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95. What is generic method?</w:t>
      </w:r>
    </w:p>
    <w:p w14:paraId="70EB2962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89F7B08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Method with type parameter is generic method.</w:t>
      </w:r>
    </w:p>
    <w:p w14:paraId="693FA112" w14:textId="77777777" w:rsidR="00D25725" w:rsidRPr="001F794E" w:rsidRDefault="00D25725" w:rsidP="00D25725">
      <w:pPr>
        <w:pStyle w:val="Heading3"/>
      </w:pPr>
      <w:r w:rsidRPr="001F794E">
        <w:t>Example</w:t>
      </w:r>
    </w:p>
    <w:p w14:paraId="49130E19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{</w:t>
      </w:r>
    </w:p>
    <w:p w14:paraId="7B10B7C2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</w:p>
    <w:p w14:paraId="4B669625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&lt;T&gt; void show(T value) {</w:t>
      </w:r>
    </w:p>
    <w:p w14:paraId="399AEF45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</w:p>
    <w:p w14:paraId="07D9FE24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System.out.println(value);</w:t>
      </w:r>
    </w:p>
    <w:p w14:paraId="50F756E9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3BCE0C73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AC06F84" w14:textId="77777777" w:rsidR="00D25725" w:rsidRPr="001F794E" w:rsidRDefault="00D25725" w:rsidP="00D25725">
      <w:pPr>
        <w:pStyle w:val="Heading3"/>
      </w:pPr>
      <w:r w:rsidRPr="001F794E">
        <w:t>Usage</w:t>
      </w:r>
    </w:p>
    <w:p w14:paraId="73830FB0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show("Java");</w:t>
      </w:r>
    </w:p>
    <w:p w14:paraId="05FDD2FE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show(100);</w:t>
      </w:r>
    </w:p>
    <w:p w14:paraId="75941E15" w14:textId="77777777" w:rsidR="00D25725" w:rsidRPr="001F794E" w:rsidRDefault="00D25725" w:rsidP="00D25725">
      <w:pPr>
        <w:pStyle w:val="Heading3"/>
      </w:pPr>
      <w:r w:rsidRPr="001F794E">
        <w:t>Important Point</w:t>
      </w:r>
    </w:p>
    <w:p w14:paraId="4E52F43A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Generic methods work independently of class generics.</w:t>
      </w:r>
    </w:p>
    <w:p w14:paraId="5F7044C9" w14:textId="77777777" w:rsidR="00D25725" w:rsidRPr="001F794E" w:rsidRDefault="00D25725" w:rsidP="00D25725">
      <w:r w:rsidRPr="001F794E">
        <w:pict w14:anchorId="3207C4ED">
          <v:rect id="_x0000_i1879" style="width:0;height:1.5pt" o:hralign="center" o:hrstd="t" o:hr="t" fillcolor="#a0a0a0" stroked="f"/>
        </w:pict>
      </w:r>
    </w:p>
    <w:p w14:paraId="710BCC8D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CB32EE3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Type parameter </w:t>
      </w:r>
      <w:r w:rsidRPr="001F794E">
        <w:rPr>
          <w:rFonts w:ascii="Nirmala UI" w:hAnsi="Nirmala UI" w:cs="Nirmala UI"/>
          <w:sz w:val="22"/>
          <w:szCs w:val="22"/>
        </w:rPr>
        <w:t>असलेली</w:t>
      </w:r>
      <w:r w:rsidRPr="001F794E">
        <w:rPr>
          <w:sz w:val="22"/>
          <w:szCs w:val="22"/>
        </w:rPr>
        <w:t xml:space="preserve"> method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generic method.</w:t>
      </w:r>
    </w:p>
    <w:p w14:paraId="311AA96F" w14:textId="77777777" w:rsidR="00D25725" w:rsidRPr="001F794E" w:rsidRDefault="00D25725" w:rsidP="00D25725">
      <w:pPr>
        <w:pStyle w:val="Heading3"/>
      </w:pPr>
      <w:r w:rsidRPr="001F794E">
        <w:t>Example</w:t>
      </w:r>
    </w:p>
    <w:p w14:paraId="66E2E19C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&lt;T&gt;</w:t>
      </w:r>
    </w:p>
    <w:p w14:paraId="28F61928" w14:textId="77777777" w:rsidR="00D25725" w:rsidRPr="001F794E" w:rsidRDefault="00D25725" w:rsidP="00D25725">
      <w:r w:rsidRPr="001F794E">
        <w:pict w14:anchorId="6F1A94DB">
          <v:rect id="_x0000_i1880" style="width:0;height:1.5pt" o:hralign="center" o:hrstd="t" o:hr="t" fillcolor="#a0a0a0" stroked="f"/>
        </w:pict>
      </w:r>
    </w:p>
    <w:p w14:paraId="042FD433" w14:textId="77777777" w:rsidR="00D25725" w:rsidRPr="001F794E" w:rsidRDefault="00D25725" w:rsidP="00D2572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96. What is type parameter T?</w:t>
      </w:r>
    </w:p>
    <w:p w14:paraId="39EC52A3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A2B1434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</w:t>
      </w:r>
      <w:r w:rsidRPr="001F794E">
        <w:rPr>
          <w:sz w:val="22"/>
          <w:szCs w:val="22"/>
        </w:rPr>
        <w:t xml:space="preserve"> represents:</w:t>
      </w:r>
    </w:p>
    <w:p w14:paraId="21B2D254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Type</w:t>
      </w:r>
    </w:p>
    <w:p w14:paraId="643BA646" w14:textId="77777777" w:rsidR="00D25725" w:rsidRPr="001F794E" w:rsidRDefault="00D25725" w:rsidP="00D25725">
      <w:pPr>
        <w:pStyle w:val="Heading3"/>
      </w:pPr>
      <w:r w:rsidRPr="001F794E">
        <w:t>Common Naming Conventions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882"/>
      </w:tblGrid>
      <w:tr w:rsidR="00D25725" w:rsidRPr="001F794E" w14:paraId="5E0C0109" w14:textId="77777777" w:rsidTr="00D25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6A963" w14:textId="77777777" w:rsidR="00D25725" w:rsidRPr="001F794E" w:rsidRDefault="00D2572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07D32A1" w14:textId="77777777" w:rsidR="00D25725" w:rsidRPr="001F794E" w:rsidRDefault="00D2572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Meaning</w:t>
            </w:r>
          </w:p>
        </w:tc>
      </w:tr>
      <w:tr w:rsidR="00D25725" w:rsidRPr="001F794E" w14:paraId="7A57CDF3" w14:textId="77777777" w:rsidTr="00D25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991B" w14:textId="77777777" w:rsidR="00D25725" w:rsidRPr="001F794E" w:rsidRDefault="00D25725">
            <w:r w:rsidRPr="001F794E">
              <w:t>T</w:t>
            </w:r>
          </w:p>
        </w:tc>
        <w:tc>
          <w:tcPr>
            <w:tcW w:w="0" w:type="auto"/>
            <w:vAlign w:val="center"/>
            <w:hideMark/>
          </w:tcPr>
          <w:p w14:paraId="7F4E4FC9" w14:textId="77777777" w:rsidR="00D25725" w:rsidRPr="001F794E" w:rsidRDefault="00D25725">
            <w:r w:rsidRPr="001F794E">
              <w:t>Type</w:t>
            </w:r>
          </w:p>
        </w:tc>
      </w:tr>
      <w:tr w:rsidR="00D25725" w:rsidRPr="001F794E" w14:paraId="67ADB6CE" w14:textId="77777777" w:rsidTr="00D25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4CDE7" w14:textId="77777777" w:rsidR="00D25725" w:rsidRPr="001F794E" w:rsidRDefault="00D25725">
            <w:r w:rsidRPr="001F794E">
              <w:t>E</w:t>
            </w:r>
          </w:p>
        </w:tc>
        <w:tc>
          <w:tcPr>
            <w:tcW w:w="0" w:type="auto"/>
            <w:vAlign w:val="center"/>
            <w:hideMark/>
          </w:tcPr>
          <w:p w14:paraId="22DBDCAE" w14:textId="77777777" w:rsidR="00D25725" w:rsidRPr="001F794E" w:rsidRDefault="00D25725">
            <w:r w:rsidRPr="001F794E">
              <w:t>Element</w:t>
            </w:r>
          </w:p>
        </w:tc>
      </w:tr>
      <w:tr w:rsidR="00D25725" w:rsidRPr="001F794E" w14:paraId="4CA07430" w14:textId="77777777" w:rsidTr="00D25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AF480" w14:textId="77777777" w:rsidR="00D25725" w:rsidRPr="001F794E" w:rsidRDefault="00D25725">
            <w:r w:rsidRPr="001F794E">
              <w:lastRenderedPageBreak/>
              <w:t>K</w:t>
            </w:r>
          </w:p>
        </w:tc>
        <w:tc>
          <w:tcPr>
            <w:tcW w:w="0" w:type="auto"/>
            <w:vAlign w:val="center"/>
            <w:hideMark/>
          </w:tcPr>
          <w:p w14:paraId="6C92890C" w14:textId="77777777" w:rsidR="00D25725" w:rsidRPr="001F794E" w:rsidRDefault="00D25725">
            <w:r w:rsidRPr="001F794E">
              <w:t>Key</w:t>
            </w:r>
          </w:p>
        </w:tc>
      </w:tr>
      <w:tr w:rsidR="00D25725" w:rsidRPr="001F794E" w14:paraId="62242DD1" w14:textId="77777777" w:rsidTr="00D25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45C1" w14:textId="77777777" w:rsidR="00D25725" w:rsidRPr="001F794E" w:rsidRDefault="00D25725">
            <w:r w:rsidRPr="001F794E">
              <w:t>V</w:t>
            </w:r>
          </w:p>
        </w:tc>
        <w:tc>
          <w:tcPr>
            <w:tcW w:w="0" w:type="auto"/>
            <w:vAlign w:val="center"/>
            <w:hideMark/>
          </w:tcPr>
          <w:p w14:paraId="19FEE1AB" w14:textId="77777777" w:rsidR="00D25725" w:rsidRPr="001F794E" w:rsidRDefault="00D25725">
            <w:r w:rsidRPr="001F794E">
              <w:t>Value</w:t>
            </w:r>
          </w:p>
        </w:tc>
      </w:tr>
      <w:tr w:rsidR="00D25725" w:rsidRPr="001F794E" w14:paraId="4E3645AB" w14:textId="77777777" w:rsidTr="00D25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E9CD2" w14:textId="77777777" w:rsidR="00D25725" w:rsidRPr="001F794E" w:rsidRDefault="00D25725">
            <w:r w:rsidRPr="001F794E">
              <w:t>N</w:t>
            </w:r>
          </w:p>
        </w:tc>
        <w:tc>
          <w:tcPr>
            <w:tcW w:w="0" w:type="auto"/>
            <w:vAlign w:val="center"/>
            <w:hideMark/>
          </w:tcPr>
          <w:p w14:paraId="62D2DB5C" w14:textId="77777777" w:rsidR="00D25725" w:rsidRPr="001F794E" w:rsidRDefault="00D25725">
            <w:r w:rsidRPr="001F794E">
              <w:t>Number</w:t>
            </w:r>
          </w:p>
        </w:tc>
      </w:tr>
    </w:tbl>
    <w:p w14:paraId="131B8485" w14:textId="77777777" w:rsidR="00D25725" w:rsidRPr="001F794E" w:rsidRDefault="00D25725" w:rsidP="00D25725">
      <w:pPr>
        <w:pStyle w:val="Heading3"/>
      </w:pPr>
      <w:r w:rsidRPr="001F794E">
        <w:t>Example</w:t>
      </w:r>
    </w:p>
    <w:p w14:paraId="21B79C2A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Box&lt;T&gt;</w:t>
      </w:r>
    </w:p>
    <w:p w14:paraId="1BEEB36E" w14:textId="77777777" w:rsidR="00D25725" w:rsidRPr="001F794E" w:rsidRDefault="00D25725" w:rsidP="00D25725">
      <w:pPr>
        <w:pStyle w:val="Heading3"/>
      </w:pPr>
      <w:r w:rsidRPr="001F794E">
        <w:t>Important Point</w:t>
      </w:r>
    </w:p>
    <w:p w14:paraId="2F6630F8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Type parameter is placeholder.</w:t>
      </w:r>
    </w:p>
    <w:p w14:paraId="7E7161CC" w14:textId="77777777" w:rsidR="00D25725" w:rsidRPr="001F794E" w:rsidRDefault="00D25725" w:rsidP="00D25725">
      <w:r w:rsidRPr="001F794E">
        <w:pict w14:anchorId="69CD90D0">
          <v:rect id="_x0000_i1881" style="width:0;height:1.5pt" o:hralign="center" o:hrstd="t" o:hr="t" fillcolor="#a0a0a0" stroked="f"/>
        </w:pict>
      </w:r>
    </w:p>
    <w:p w14:paraId="5EC1C8CB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B40ECFC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type placeholder.</w:t>
      </w:r>
    </w:p>
    <w:p w14:paraId="14D06634" w14:textId="77777777" w:rsidR="00D25725" w:rsidRPr="001F794E" w:rsidRDefault="00D25725" w:rsidP="00D25725">
      <w:pPr>
        <w:pStyle w:val="Heading3"/>
      </w:pPr>
      <w:r w:rsidRPr="001F794E">
        <w:t>Example</w:t>
      </w:r>
    </w:p>
    <w:p w14:paraId="19ED8686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&lt;T&gt;</w:t>
      </w:r>
    </w:p>
    <w:p w14:paraId="484E8DE8" w14:textId="77777777" w:rsidR="00D25725" w:rsidRPr="001F794E" w:rsidRDefault="00D25725" w:rsidP="00D25725">
      <w:r w:rsidRPr="001F794E">
        <w:pict w14:anchorId="0E397420">
          <v:rect id="_x0000_i1882" style="width:0;height:1.5pt" o:hralign="center" o:hrstd="t" o:hr="t" fillcolor="#a0a0a0" stroked="f"/>
        </w:pict>
      </w:r>
    </w:p>
    <w:p w14:paraId="08A6E536" w14:textId="77777777" w:rsidR="00D25725" w:rsidRPr="001F794E" w:rsidRDefault="00D25725" w:rsidP="00D2572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97. What is bounded type parameter?</w:t>
      </w:r>
    </w:p>
    <w:p w14:paraId="05B3F9A0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47C1AA8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Restricts generic type to specific class/interface.</w:t>
      </w:r>
    </w:p>
    <w:p w14:paraId="08178D54" w14:textId="77777777" w:rsidR="00D25725" w:rsidRPr="001F794E" w:rsidRDefault="00D25725" w:rsidP="00D25725">
      <w:pPr>
        <w:pStyle w:val="Heading3"/>
      </w:pPr>
      <w:r w:rsidRPr="001F794E">
        <w:t>Example</w:t>
      </w:r>
    </w:p>
    <w:p w14:paraId="0A959162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Box&lt;T extends Number&gt; {</w:t>
      </w:r>
    </w:p>
    <w:p w14:paraId="26F7031E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</w:p>
    <w:p w14:paraId="6D3F574F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205617E" w14:textId="77777777" w:rsidR="00D25725" w:rsidRPr="001F794E" w:rsidRDefault="00D25725" w:rsidP="00D25725">
      <w:pPr>
        <w:pStyle w:val="Heading3"/>
      </w:pPr>
      <w:r w:rsidRPr="001F794E">
        <w:t>Allowed</w:t>
      </w:r>
    </w:p>
    <w:p w14:paraId="1379F8EA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Integer</w:t>
      </w:r>
    </w:p>
    <w:p w14:paraId="494EF030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Double</w:t>
      </w:r>
    </w:p>
    <w:p w14:paraId="746150B4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Float</w:t>
      </w:r>
    </w:p>
    <w:p w14:paraId="5461FF7A" w14:textId="77777777" w:rsidR="00D25725" w:rsidRPr="001F794E" w:rsidRDefault="00D25725" w:rsidP="00D25725">
      <w:pPr>
        <w:pStyle w:val="Heading3"/>
      </w:pPr>
      <w:r w:rsidRPr="001F794E">
        <w:t>Not Allowed</w:t>
      </w:r>
    </w:p>
    <w:p w14:paraId="4E92CF59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</w:t>
      </w:r>
    </w:p>
    <w:p w14:paraId="712975FA" w14:textId="77777777" w:rsidR="00D25725" w:rsidRPr="001F794E" w:rsidRDefault="00D25725" w:rsidP="00D25725">
      <w:pPr>
        <w:pStyle w:val="Heading3"/>
      </w:pPr>
      <w:r w:rsidRPr="001F794E">
        <w:t>Important Point</w:t>
      </w:r>
    </w:p>
    <w:p w14:paraId="5E9FE032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Provides controlled generic behavior.</w:t>
      </w:r>
    </w:p>
    <w:p w14:paraId="3668B90E" w14:textId="77777777" w:rsidR="00D25725" w:rsidRPr="001F794E" w:rsidRDefault="00D25725" w:rsidP="00D25725">
      <w:r w:rsidRPr="001F794E">
        <w:pict w14:anchorId="4D28AD11">
          <v:rect id="_x0000_i1883" style="width:0;height:1.5pt" o:hralign="center" o:hrstd="t" o:hr="t" fillcolor="#a0a0a0" stroked="f"/>
        </w:pict>
      </w:r>
    </w:p>
    <w:p w14:paraId="6A900E39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37E8D21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Generic type restrict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bounded type parameter.</w:t>
      </w:r>
    </w:p>
    <w:p w14:paraId="18F8FE76" w14:textId="77777777" w:rsidR="00D25725" w:rsidRPr="001F794E" w:rsidRDefault="00D25725" w:rsidP="00D25725">
      <w:pPr>
        <w:pStyle w:val="Heading3"/>
      </w:pPr>
      <w:r w:rsidRPr="001F794E">
        <w:t>Example</w:t>
      </w:r>
    </w:p>
    <w:p w14:paraId="2346B5AF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&lt;T extends Number&gt;</w:t>
      </w:r>
    </w:p>
    <w:p w14:paraId="6AB4B29E" w14:textId="77777777" w:rsidR="00D25725" w:rsidRPr="001F794E" w:rsidRDefault="00D25725" w:rsidP="00D25725">
      <w:r w:rsidRPr="001F794E">
        <w:pict w14:anchorId="2C843CEB">
          <v:rect id="_x0000_i1884" style="width:0;height:1.5pt" o:hralign="center" o:hrstd="t" o:hr="t" fillcolor="#a0a0a0" stroked="f"/>
        </w:pict>
      </w:r>
    </w:p>
    <w:p w14:paraId="31355282" w14:textId="77777777" w:rsidR="00D25725" w:rsidRPr="001F794E" w:rsidRDefault="00D25725" w:rsidP="00D2572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98. Difference between &lt;?&gt;, , &lt;? extends T&gt;?</w:t>
      </w:r>
    </w:p>
    <w:p w14:paraId="65AB0969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301"/>
      </w:tblGrid>
      <w:tr w:rsidR="00D25725" w:rsidRPr="001F794E" w14:paraId="30A69455" w14:textId="77777777" w:rsidTr="00D25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4E638" w14:textId="77777777" w:rsidR="00D25725" w:rsidRPr="001F794E" w:rsidRDefault="00D2572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0450F3D3" w14:textId="77777777" w:rsidR="00D25725" w:rsidRPr="001F794E" w:rsidRDefault="00D2572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Meaning</w:t>
            </w:r>
          </w:p>
        </w:tc>
      </w:tr>
      <w:tr w:rsidR="00D25725" w:rsidRPr="001F794E" w14:paraId="602EF444" w14:textId="77777777" w:rsidTr="00D25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560F1" w14:textId="77777777" w:rsidR="00D25725" w:rsidRPr="001F794E" w:rsidRDefault="00D25725">
            <w:r w:rsidRPr="001F794E">
              <w:rPr>
                <w:rStyle w:val="HTMLCode"/>
                <w:rFonts w:eastAsiaTheme="minorHAnsi"/>
                <w:sz w:val="22"/>
                <w:szCs w:val="22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5AB4ABC8" w14:textId="77777777" w:rsidR="00D25725" w:rsidRPr="001F794E" w:rsidRDefault="00D25725">
            <w:r w:rsidRPr="001F794E">
              <w:t>Specific type parameter</w:t>
            </w:r>
          </w:p>
        </w:tc>
      </w:tr>
      <w:tr w:rsidR="00D25725" w:rsidRPr="001F794E" w14:paraId="458D0BDB" w14:textId="77777777" w:rsidTr="00D25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CD7E" w14:textId="77777777" w:rsidR="00D25725" w:rsidRPr="001F794E" w:rsidRDefault="00D25725">
            <w:r w:rsidRPr="001F794E">
              <w:rPr>
                <w:rStyle w:val="HTMLCode"/>
                <w:rFonts w:eastAsiaTheme="minorHAnsi"/>
                <w:sz w:val="22"/>
                <w:szCs w:val="22"/>
              </w:rPr>
              <w:t>&lt;?&gt;</w:t>
            </w:r>
          </w:p>
        </w:tc>
        <w:tc>
          <w:tcPr>
            <w:tcW w:w="0" w:type="auto"/>
            <w:vAlign w:val="center"/>
            <w:hideMark/>
          </w:tcPr>
          <w:p w14:paraId="1DA106C2" w14:textId="77777777" w:rsidR="00D25725" w:rsidRPr="001F794E" w:rsidRDefault="00D25725">
            <w:r w:rsidRPr="001F794E">
              <w:t>Unknown type</w:t>
            </w:r>
          </w:p>
        </w:tc>
      </w:tr>
      <w:tr w:rsidR="00D25725" w:rsidRPr="001F794E" w14:paraId="6EB8900C" w14:textId="77777777" w:rsidTr="00D25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A00F" w14:textId="77777777" w:rsidR="00D25725" w:rsidRPr="001F794E" w:rsidRDefault="00D25725">
            <w:r w:rsidRPr="001F794E">
              <w:rPr>
                <w:rStyle w:val="HTMLCode"/>
                <w:rFonts w:eastAsiaTheme="minorHAnsi"/>
                <w:sz w:val="22"/>
                <w:szCs w:val="22"/>
              </w:rPr>
              <w:t>&lt;? extends T&gt;</w:t>
            </w:r>
          </w:p>
        </w:tc>
        <w:tc>
          <w:tcPr>
            <w:tcW w:w="0" w:type="auto"/>
            <w:vAlign w:val="center"/>
            <w:hideMark/>
          </w:tcPr>
          <w:p w14:paraId="32652E93" w14:textId="77777777" w:rsidR="00D25725" w:rsidRPr="001F794E" w:rsidRDefault="00D25725">
            <w:r w:rsidRPr="001F794E">
              <w:t>Upper bounded wildcard</w:t>
            </w:r>
          </w:p>
        </w:tc>
      </w:tr>
    </w:tbl>
    <w:p w14:paraId="397B039C" w14:textId="77777777" w:rsidR="00D25725" w:rsidRPr="001F794E" w:rsidRDefault="00D25725" w:rsidP="00D25725">
      <w:pPr>
        <w:pStyle w:val="Heading3"/>
      </w:pPr>
      <w:r w:rsidRPr="001F794E">
        <w:t>Examples</w:t>
      </w:r>
    </w:p>
    <w:p w14:paraId="3F465D33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T</w:t>
      </w:r>
    </w:p>
    <w:p w14:paraId="09724C17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List&lt;T&gt;</w:t>
      </w:r>
    </w:p>
    <w:p w14:paraId="00DDCAAD" w14:textId="77777777" w:rsidR="00D25725" w:rsidRPr="001F794E" w:rsidRDefault="00D25725" w:rsidP="00D25725">
      <w:r w:rsidRPr="001F794E">
        <w:pict w14:anchorId="6821D1BE">
          <v:rect id="_x0000_i1885" style="width:0;height:1.5pt" o:hralign="center" o:hrstd="t" o:hr="t" fillcolor="#a0a0a0" stroked="f"/>
        </w:pict>
      </w:r>
    </w:p>
    <w:p w14:paraId="57B50ACA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?</w:t>
      </w:r>
    </w:p>
    <w:p w14:paraId="576BCD36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List&lt;?&gt;</w:t>
      </w:r>
    </w:p>
    <w:p w14:paraId="5DAC7026" w14:textId="77777777" w:rsidR="00D25725" w:rsidRPr="001F794E" w:rsidRDefault="00D25725" w:rsidP="00D25725">
      <w:r w:rsidRPr="001F794E">
        <w:pict w14:anchorId="74786613">
          <v:rect id="_x0000_i1886" style="width:0;height:1.5pt" o:hralign="center" o:hrstd="t" o:hr="t" fillcolor="#a0a0a0" stroked="f"/>
        </w:pict>
      </w:r>
    </w:p>
    <w:p w14:paraId="3B575259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extends</w:t>
      </w:r>
    </w:p>
    <w:p w14:paraId="1FFEF36E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List&lt;? extends Number&gt;</w:t>
      </w:r>
    </w:p>
    <w:p w14:paraId="12CD874C" w14:textId="77777777" w:rsidR="00D25725" w:rsidRPr="001F794E" w:rsidRDefault="00D25725" w:rsidP="00D25725">
      <w:pPr>
        <w:pStyle w:val="Heading3"/>
      </w:pPr>
      <w:r w:rsidRPr="001F794E">
        <w:t>Important Point</w:t>
      </w:r>
    </w:p>
    <w:p w14:paraId="71CC3B42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Wildcards increase flexibility.</w:t>
      </w:r>
    </w:p>
    <w:p w14:paraId="430A4C36" w14:textId="77777777" w:rsidR="00D25725" w:rsidRPr="001F794E" w:rsidRDefault="00D25725" w:rsidP="00D25725">
      <w:r w:rsidRPr="001F794E">
        <w:pict w14:anchorId="49F0D100">
          <v:rect id="_x0000_i1887" style="width:0;height:1.5pt" o:hralign="center" o:hrstd="t" o:hr="t" fillcolor="#a0a0a0" stroked="f"/>
        </w:pict>
      </w:r>
    </w:p>
    <w:p w14:paraId="7D1A898E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262"/>
      </w:tblGrid>
      <w:tr w:rsidR="00D25725" w:rsidRPr="001F794E" w14:paraId="6E29DC28" w14:textId="77777777" w:rsidTr="00D257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C19E6" w14:textId="77777777" w:rsidR="00D25725" w:rsidRPr="001F794E" w:rsidRDefault="00D2572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171A7C93" w14:textId="77777777" w:rsidR="00D25725" w:rsidRPr="001F794E" w:rsidRDefault="00D2572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Meaning</w:t>
            </w:r>
          </w:p>
        </w:tc>
      </w:tr>
      <w:tr w:rsidR="00D25725" w:rsidRPr="001F794E" w14:paraId="407F9F52" w14:textId="77777777" w:rsidTr="00D25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FD2AE" w14:textId="77777777" w:rsidR="00D25725" w:rsidRPr="001F794E" w:rsidRDefault="00D25725">
            <w:r w:rsidRPr="001F794E">
              <w:rPr>
                <w:rStyle w:val="HTMLCode"/>
                <w:rFonts w:eastAsiaTheme="minorHAnsi"/>
                <w:sz w:val="22"/>
                <w:szCs w:val="22"/>
              </w:rPr>
              <w:t>&lt;T&gt;</w:t>
            </w:r>
          </w:p>
        </w:tc>
        <w:tc>
          <w:tcPr>
            <w:tcW w:w="0" w:type="auto"/>
            <w:vAlign w:val="center"/>
            <w:hideMark/>
          </w:tcPr>
          <w:p w14:paraId="497249A2" w14:textId="77777777" w:rsidR="00D25725" w:rsidRPr="001F794E" w:rsidRDefault="00D25725">
            <w:r w:rsidRPr="001F794E">
              <w:t>Specific type</w:t>
            </w:r>
          </w:p>
        </w:tc>
      </w:tr>
      <w:tr w:rsidR="00D25725" w:rsidRPr="001F794E" w14:paraId="16AA1ED3" w14:textId="77777777" w:rsidTr="00D25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F3F6" w14:textId="77777777" w:rsidR="00D25725" w:rsidRPr="001F794E" w:rsidRDefault="00D25725">
            <w:r w:rsidRPr="001F794E">
              <w:rPr>
                <w:rStyle w:val="HTMLCode"/>
                <w:rFonts w:eastAsiaTheme="minorHAnsi"/>
                <w:sz w:val="22"/>
                <w:szCs w:val="22"/>
              </w:rPr>
              <w:t>&lt;?&gt;</w:t>
            </w:r>
          </w:p>
        </w:tc>
        <w:tc>
          <w:tcPr>
            <w:tcW w:w="0" w:type="auto"/>
            <w:vAlign w:val="center"/>
            <w:hideMark/>
          </w:tcPr>
          <w:p w14:paraId="2E0F2924" w14:textId="77777777" w:rsidR="00D25725" w:rsidRPr="001F794E" w:rsidRDefault="00D25725">
            <w:r w:rsidRPr="001F794E">
              <w:t>Unknown</w:t>
            </w:r>
          </w:p>
        </w:tc>
      </w:tr>
      <w:tr w:rsidR="00D25725" w:rsidRPr="001F794E" w14:paraId="71FB3966" w14:textId="77777777" w:rsidTr="00D257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48D7" w14:textId="77777777" w:rsidR="00D25725" w:rsidRPr="001F794E" w:rsidRDefault="00D25725">
            <w:r w:rsidRPr="001F794E">
              <w:rPr>
                <w:rStyle w:val="HTMLCode"/>
                <w:rFonts w:eastAsiaTheme="minorHAnsi"/>
                <w:sz w:val="22"/>
                <w:szCs w:val="22"/>
              </w:rPr>
              <w:t>&lt;? extends T&gt;</w:t>
            </w:r>
          </w:p>
        </w:tc>
        <w:tc>
          <w:tcPr>
            <w:tcW w:w="0" w:type="auto"/>
            <w:vAlign w:val="center"/>
            <w:hideMark/>
          </w:tcPr>
          <w:p w14:paraId="56901ED2" w14:textId="77777777" w:rsidR="00D25725" w:rsidRPr="001F794E" w:rsidRDefault="00D25725">
            <w:r w:rsidRPr="001F794E">
              <w:t>Upper bound</w:t>
            </w:r>
          </w:p>
        </w:tc>
      </w:tr>
    </w:tbl>
    <w:p w14:paraId="4DD5F976" w14:textId="77777777" w:rsidR="00D25725" w:rsidRPr="001F794E" w:rsidRDefault="00D25725" w:rsidP="00D25725">
      <w:r w:rsidRPr="001F794E">
        <w:pict w14:anchorId="368ECEA2">
          <v:rect id="_x0000_i1888" style="width:0;height:1.5pt" o:hralign="center" o:hrstd="t" o:hr="t" fillcolor="#a0a0a0" stroked="f"/>
        </w:pict>
      </w:r>
    </w:p>
    <w:p w14:paraId="24D00401" w14:textId="77777777" w:rsidR="00D25725" w:rsidRPr="001F794E" w:rsidRDefault="00D25725" w:rsidP="00D2572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99. What is wildcard in Generics?</w:t>
      </w:r>
    </w:p>
    <w:p w14:paraId="5B364F90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D971FCD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Wildcard:</w:t>
      </w:r>
    </w:p>
    <w:p w14:paraId="39ABE92B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?</w:t>
      </w:r>
    </w:p>
    <w:p w14:paraId="131CED77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represents unknown type.</w:t>
      </w:r>
    </w:p>
    <w:p w14:paraId="57CEB5B6" w14:textId="77777777" w:rsidR="00D25725" w:rsidRPr="001F794E" w:rsidRDefault="00D25725" w:rsidP="00D25725">
      <w:pPr>
        <w:pStyle w:val="Heading3"/>
      </w:pPr>
      <w:r w:rsidRPr="001F794E">
        <w:lastRenderedPageBreak/>
        <w:t>Types</w:t>
      </w:r>
    </w:p>
    <w:p w14:paraId="301DEBE6" w14:textId="77777777" w:rsidR="00D25725" w:rsidRPr="001F794E" w:rsidRDefault="00D25725" w:rsidP="003003E2">
      <w:pPr>
        <w:pStyle w:val="NormalWeb"/>
        <w:numPr>
          <w:ilvl w:val="0"/>
          <w:numId w:val="334"/>
        </w:numPr>
        <w:rPr>
          <w:sz w:val="22"/>
          <w:szCs w:val="22"/>
        </w:rPr>
      </w:pPr>
      <w:r w:rsidRPr="001F794E">
        <w:rPr>
          <w:sz w:val="22"/>
          <w:szCs w:val="22"/>
        </w:rPr>
        <w:t>Unbounded</w:t>
      </w:r>
    </w:p>
    <w:p w14:paraId="06EF95CC" w14:textId="77777777" w:rsidR="00D25725" w:rsidRPr="001F794E" w:rsidRDefault="00D25725" w:rsidP="003003E2">
      <w:pPr>
        <w:pStyle w:val="NormalWeb"/>
        <w:numPr>
          <w:ilvl w:val="0"/>
          <w:numId w:val="334"/>
        </w:numPr>
        <w:rPr>
          <w:sz w:val="22"/>
          <w:szCs w:val="22"/>
        </w:rPr>
      </w:pPr>
      <w:r w:rsidRPr="001F794E">
        <w:rPr>
          <w:sz w:val="22"/>
          <w:szCs w:val="22"/>
        </w:rPr>
        <w:t>Upper bounded</w:t>
      </w:r>
    </w:p>
    <w:p w14:paraId="30527246" w14:textId="77777777" w:rsidR="00D25725" w:rsidRPr="001F794E" w:rsidRDefault="00D25725" w:rsidP="003003E2">
      <w:pPr>
        <w:pStyle w:val="NormalWeb"/>
        <w:numPr>
          <w:ilvl w:val="0"/>
          <w:numId w:val="334"/>
        </w:numPr>
        <w:rPr>
          <w:sz w:val="22"/>
          <w:szCs w:val="22"/>
        </w:rPr>
      </w:pPr>
      <w:r w:rsidRPr="001F794E">
        <w:rPr>
          <w:sz w:val="22"/>
          <w:szCs w:val="22"/>
        </w:rPr>
        <w:t>Lower bounded</w:t>
      </w:r>
    </w:p>
    <w:p w14:paraId="65F6C5FD" w14:textId="77777777" w:rsidR="00D25725" w:rsidRPr="001F794E" w:rsidRDefault="00D25725" w:rsidP="00D25725">
      <w:pPr>
        <w:pStyle w:val="Heading3"/>
      </w:pPr>
      <w:r w:rsidRPr="001F794E">
        <w:t>Example</w:t>
      </w:r>
    </w:p>
    <w:p w14:paraId="47165D97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List&lt;?&gt; list</w:t>
      </w:r>
    </w:p>
    <w:p w14:paraId="40114C29" w14:textId="77777777" w:rsidR="00D25725" w:rsidRPr="001F794E" w:rsidRDefault="00D25725" w:rsidP="00D25725">
      <w:pPr>
        <w:pStyle w:val="Heading3"/>
      </w:pPr>
      <w:r w:rsidRPr="001F794E">
        <w:t>Benefits</w:t>
      </w:r>
    </w:p>
    <w:p w14:paraId="72A3A6B8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Flexible generic methods.</w:t>
      </w:r>
    </w:p>
    <w:p w14:paraId="0B3FDB48" w14:textId="77777777" w:rsidR="00D25725" w:rsidRPr="001F794E" w:rsidRDefault="00D25725" w:rsidP="00D25725">
      <w:pPr>
        <w:pStyle w:val="Heading3"/>
      </w:pPr>
      <w:r w:rsidRPr="001F794E">
        <w:t>Important Point</w:t>
      </w:r>
    </w:p>
    <w:p w14:paraId="2BCC0524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heavily in collection APIs.</w:t>
      </w:r>
    </w:p>
    <w:p w14:paraId="4CEE0175" w14:textId="77777777" w:rsidR="00D25725" w:rsidRPr="001F794E" w:rsidRDefault="00D25725" w:rsidP="00D25725">
      <w:r w:rsidRPr="001F794E">
        <w:pict w14:anchorId="1F99EA54">
          <v:rect id="_x0000_i1889" style="width:0;height:1.5pt" o:hralign="center" o:hrstd="t" o:hr="t" fillcolor="#a0a0a0" stroked="f"/>
        </w:pict>
      </w:r>
    </w:p>
    <w:p w14:paraId="61BAB500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2BEB67D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Unknown type represent </w:t>
      </w:r>
      <w:r w:rsidRPr="001F794E">
        <w:rPr>
          <w:rFonts w:ascii="Nirmala UI" w:hAnsi="Nirmala UI" w:cs="Nirmala UI"/>
          <w:sz w:val="22"/>
          <w:szCs w:val="22"/>
        </w:rPr>
        <w:t>करणारे</w:t>
      </w:r>
      <w:r w:rsidRPr="001F794E">
        <w:rPr>
          <w:sz w:val="22"/>
          <w:szCs w:val="22"/>
        </w:rPr>
        <w:t xml:space="preserve"> symbol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wildcard:</w:t>
      </w:r>
    </w:p>
    <w:p w14:paraId="796BAC0E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?</w:t>
      </w:r>
    </w:p>
    <w:p w14:paraId="32B47C57" w14:textId="77777777" w:rsidR="00D25725" w:rsidRPr="001F794E" w:rsidRDefault="00D25725" w:rsidP="00D25725">
      <w:r w:rsidRPr="001F794E">
        <w:pict w14:anchorId="6EBF6B4F">
          <v:rect id="_x0000_i1890" style="width:0;height:1.5pt" o:hralign="center" o:hrstd="t" o:hr="t" fillcolor="#a0a0a0" stroked="f"/>
        </w:pict>
      </w:r>
    </w:p>
    <w:p w14:paraId="5112D4C5" w14:textId="77777777" w:rsidR="00D25725" w:rsidRPr="001F794E" w:rsidRDefault="00D25725" w:rsidP="00D2572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100. What is unbounded wildcard?</w:t>
      </w:r>
    </w:p>
    <w:p w14:paraId="5A796820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E9C764D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Unbounded wildcard:</w:t>
      </w:r>
    </w:p>
    <w:p w14:paraId="537370A4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&lt;?&gt;</w:t>
      </w:r>
    </w:p>
    <w:p w14:paraId="0EB52969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means:</w:t>
      </w:r>
    </w:p>
    <w:p w14:paraId="57024EDA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Any type</w:t>
      </w:r>
    </w:p>
    <w:p w14:paraId="0E97D365" w14:textId="77777777" w:rsidR="00D25725" w:rsidRPr="001F794E" w:rsidRDefault="00D25725" w:rsidP="00D25725">
      <w:pPr>
        <w:pStyle w:val="Heading3"/>
      </w:pPr>
      <w:r w:rsidRPr="001F794E">
        <w:t>Example</w:t>
      </w:r>
    </w:p>
    <w:p w14:paraId="71958721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show(List&lt;?&gt; list)</w:t>
      </w:r>
    </w:p>
    <w:p w14:paraId="106DFB19" w14:textId="77777777" w:rsidR="00D25725" w:rsidRPr="001F794E" w:rsidRDefault="00D25725" w:rsidP="00D25725">
      <w:pPr>
        <w:pStyle w:val="Heading3"/>
      </w:pPr>
      <w:r w:rsidRPr="001F794E">
        <w:lastRenderedPageBreak/>
        <w:t>Allowed</w:t>
      </w:r>
    </w:p>
    <w:p w14:paraId="6646962B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Read operations.</w:t>
      </w:r>
    </w:p>
    <w:p w14:paraId="3CFBD047" w14:textId="77777777" w:rsidR="00D25725" w:rsidRPr="001F794E" w:rsidRDefault="00D25725" w:rsidP="00D25725">
      <w:pPr>
        <w:pStyle w:val="Heading3"/>
      </w:pPr>
      <w:r w:rsidRPr="001F794E">
        <w:t>Restricted</w:t>
      </w:r>
    </w:p>
    <w:p w14:paraId="237219C6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Cannot add elements safely.</w:t>
      </w:r>
    </w:p>
    <w:p w14:paraId="6B537C92" w14:textId="77777777" w:rsidR="00D25725" w:rsidRPr="001F794E" w:rsidRDefault="00D25725" w:rsidP="00D25725">
      <w:pPr>
        <w:pStyle w:val="Heading3"/>
      </w:pPr>
      <w:r w:rsidRPr="001F794E">
        <w:t>Important Point</w:t>
      </w:r>
    </w:p>
    <w:p w14:paraId="7CDEDD5A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 generic form of wildcard.</w:t>
      </w:r>
    </w:p>
    <w:p w14:paraId="0CDED0B1" w14:textId="77777777" w:rsidR="00D25725" w:rsidRPr="001F794E" w:rsidRDefault="00D25725" w:rsidP="00D25725">
      <w:r w:rsidRPr="001F794E">
        <w:pict w14:anchorId="4084AAE3">
          <v:rect id="_x0000_i1891" style="width:0;height:1.5pt" o:hralign="center" o:hrstd="t" o:hr="t" fillcolor="#a0a0a0" stroked="f"/>
        </w:pict>
      </w:r>
    </w:p>
    <w:p w14:paraId="5AF8C7AD" w14:textId="77777777" w:rsidR="00D25725" w:rsidRPr="001F794E" w:rsidRDefault="00D25725" w:rsidP="00D2572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5112C97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कोणताही</w:t>
      </w:r>
      <w:r w:rsidRPr="001F794E">
        <w:rPr>
          <w:sz w:val="22"/>
          <w:szCs w:val="22"/>
        </w:rPr>
        <w:t xml:space="preserve"> type represent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wildcard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4EE8502E" w14:textId="77777777" w:rsidR="00D25725" w:rsidRPr="001F794E" w:rsidRDefault="00D25725" w:rsidP="00D2572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&lt;?&gt;</w:t>
      </w:r>
    </w:p>
    <w:p w14:paraId="4158DECF" w14:textId="77777777" w:rsidR="00D25725" w:rsidRPr="001F794E" w:rsidRDefault="00D25725" w:rsidP="00D25725">
      <w:pPr>
        <w:pStyle w:val="Heading3"/>
      </w:pPr>
      <w:r w:rsidRPr="001F794E">
        <w:t>Important</w:t>
      </w:r>
    </w:p>
    <w:p w14:paraId="09688CD6" w14:textId="77777777" w:rsidR="00D25725" w:rsidRPr="001F794E" w:rsidRDefault="00D25725" w:rsidP="00D2572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Read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  <w:r w:rsidRPr="001F794E">
        <w:rPr>
          <w:sz w:val="22"/>
          <w:szCs w:val="22"/>
        </w:rPr>
        <w:t>,</w:t>
      </w:r>
      <w:r w:rsidRPr="001F794E">
        <w:rPr>
          <w:sz w:val="22"/>
          <w:szCs w:val="22"/>
        </w:rPr>
        <w:br/>
      </w:r>
      <w:r w:rsidRPr="001F794E">
        <w:rPr>
          <w:rFonts w:ascii="Nirmala UI" w:hAnsi="Nirmala UI" w:cs="Nirmala UI"/>
          <w:sz w:val="22"/>
          <w:szCs w:val="22"/>
        </w:rPr>
        <w:t>पण</w:t>
      </w:r>
      <w:r w:rsidRPr="001F794E">
        <w:rPr>
          <w:sz w:val="22"/>
          <w:szCs w:val="22"/>
        </w:rPr>
        <w:t xml:space="preserve"> safely add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0AEF94DC" w14:textId="77777777" w:rsidR="00D25725" w:rsidRPr="001F794E" w:rsidRDefault="00D25725" w:rsidP="00D25725">
      <w:r w:rsidRPr="001F794E">
        <w:pict w14:anchorId="3C9CA39A">
          <v:rect id="_x0000_i1892" style="width:0;height:1.5pt" o:hralign="center" o:hrstd="t" o:hr="t" fillcolor="#a0a0a0" stroked="f"/>
        </w:pict>
      </w:r>
    </w:p>
    <w:p w14:paraId="242E685B" w14:textId="77777777" w:rsidR="00D25725" w:rsidRPr="001F794E" w:rsidRDefault="00D25725" w:rsidP="00D2572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Collections + Generics + Internals → 100/250 COMPLETED</w:t>
      </w:r>
    </w:p>
    <w:p w14:paraId="35CCCCC6" w14:textId="77777777" w:rsidR="009B7B6D" w:rsidRPr="001F794E" w:rsidRDefault="009B7B6D" w:rsidP="009B7B6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(101–110)</w:t>
      </w:r>
    </w:p>
    <w:p w14:paraId="0CD88D04" w14:textId="77777777" w:rsidR="009B7B6D" w:rsidRPr="001F794E" w:rsidRDefault="009B7B6D" w:rsidP="009B7B6D">
      <w:r w:rsidRPr="001F794E">
        <w:pict w14:anchorId="787F6324">
          <v:rect id="_x0000_i1893" style="width:0;height:1.5pt" o:hralign="center" o:hrstd="t" o:hr="t" fillcolor="#a0a0a0" stroked="f"/>
        </w:pict>
      </w:r>
    </w:p>
    <w:p w14:paraId="6AA6980F" w14:textId="77777777" w:rsidR="009B7B6D" w:rsidRPr="001F794E" w:rsidRDefault="009B7B6D" w:rsidP="009B7B6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101. What is upper bounded wildcard?</w:t>
      </w:r>
    </w:p>
    <w:p w14:paraId="14246DD7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4968448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Upper bounded wildcard restricts types to:</w:t>
      </w:r>
    </w:p>
    <w:p w14:paraId="2D5D9A52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Class or subclass</w:t>
      </w:r>
    </w:p>
    <w:p w14:paraId="7AF5FF4C" w14:textId="77777777" w:rsidR="009B7B6D" w:rsidRPr="001F794E" w:rsidRDefault="009B7B6D" w:rsidP="009B7B6D">
      <w:pPr>
        <w:pStyle w:val="Heading3"/>
      </w:pPr>
      <w:r w:rsidRPr="001F794E">
        <w:t>Syntax</w:t>
      </w:r>
    </w:p>
    <w:p w14:paraId="4A4FF9B3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&lt;? extends Number&gt;</w:t>
      </w:r>
    </w:p>
    <w:p w14:paraId="792B21DD" w14:textId="77777777" w:rsidR="009B7B6D" w:rsidRPr="001F794E" w:rsidRDefault="009B7B6D" w:rsidP="009B7B6D">
      <w:pPr>
        <w:pStyle w:val="Heading3"/>
      </w:pPr>
      <w:r w:rsidRPr="001F794E">
        <w:t>Allowed Types</w:t>
      </w:r>
    </w:p>
    <w:p w14:paraId="06BF1353" w14:textId="77777777" w:rsidR="009B7B6D" w:rsidRPr="001F794E" w:rsidRDefault="009B7B6D" w:rsidP="003003E2">
      <w:pPr>
        <w:pStyle w:val="NormalWeb"/>
        <w:numPr>
          <w:ilvl w:val="0"/>
          <w:numId w:val="335"/>
        </w:numPr>
        <w:rPr>
          <w:sz w:val="22"/>
          <w:szCs w:val="22"/>
        </w:rPr>
      </w:pPr>
      <w:r w:rsidRPr="001F794E">
        <w:rPr>
          <w:sz w:val="22"/>
          <w:szCs w:val="22"/>
        </w:rPr>
        <w:t>Integer</w:t>
      </w:r>
    </w:p>
    <w:p w14:paraId="6B550A53" w14:textId="77777777" w:rsidR="009B7B6D" w:rsidRPr="001F794E" w:rsidRDefault="009B7B6D" w:rsidP="003003E2">
      <w:pPr>
        <w:pStyle w:val="NormalWeb"/>
        <w:numPr>
          <w:ilvl w:val="0"/>
          <w:numId w:val="335"/>
        </w:numPr>
        <w:rPr>
          <w:sz w:val="22"/>
          <w:szCs w:val="22"/>
        </w:rPr>
      </w:pPr>
      <w:r w:rsidRPr="001F794E">
        <w:rPr>
          <w:sz w:val="22"/>
          <w:szCs w:val="22"/>
        </w:rPr>
        <w:t>Double</w:t>
      </w:r>
    </w:p>
    <w:p w14:paraId="387A14AE" w14:textId="77777777" w:rsidR="009B7B6D" w:rsidRPr="001F794E" w:rsidRDefault="009B7B6D" w:rsidP="003003E2">
      <w:pPr>
        <w:pStyle w:val="NormalWeb"/>
        <w:numPr>
          <w:ilvl w:val="0"/>
          <w:numId w:val="335"/>
        </w:numPr>
        <w:rPr>
          <w:sz w:val="22"/>
          <w:szCs w:val="22"/>
        </w:rPr>
      </w:pPr>
      <w:r w:rsidRPr="001F794E">
        <w:rPr>
          <w:sz w:val="22"/>
          <w:szCs w:val="22"/>
        </w:rPr>
        <w:t>Float</w:t>
      </w:r>
    </w:p>
    <w:p w14:paraId="3E781ADF" w14:textId="77777777" w:rsidR="009B7B6D" w:rsidRPr="001F794E" w:rsidRDefault="009B7B6D" w:rsidP="009B7B6D">
      <w:pPr>
        <w:pStyle w:val="Heading3"/>
      </w:pPr>
      <w:r w:rsidRPr="001F794E">
        <w:t>Example</w:t>
      </w:r>
    </w:p>
    <w:p w14:paraId="20ABB7AD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List&lt;? extends Number&gt; list;</w:t>
      </w:r>
    </w:p>
    <w:p w14:paraId="76B23971" w14:textId="77777777" w:rsidR="009B7B6D" w:rsidRPr="001F794E" w:rsidRDefault="009B7B6D" w:rsidP="009B7B6D">
      <w:pPr>
        <w:pStyle w:val="Heading3"/>
      </w:pPr>
      <w:r w:rsidRPr="001F794E">
        <w:t>Important Point</w:t>
      </w:r>
    </w:p>
    <w:p w14:paraId="2E529CD6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Mostly used for:</w:t>
      </w:r>
    </w:p>
    <w:p w14:paraId="32579017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Reading data</w:t>
      </w:r>
    </w:p>
    <w:p w14:paraId="643F8DBB" w14:textId="77777777" w:rsidR="009B7B6D" w:rsidRPr="001F794E" w:rsidRDefault="009B7B6D" w:rsidP="009B7B6D">
      <w:r w:rsidRPr="001F794E">
        <w:pict w14:anchorId="4A0B4A13">
          <v:rect id="_x0000_i1894" style="width:0;height:1.5pt" o:hralign="center" o:hrstd="t" o:hr="t" fillcolor="#a0a0a0" stroked="f"/>
        </w:pict>
      </w:r>
    </w:p>
    <w:p w14:paraId="752D34CB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24F453B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Subclass restrict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wildcard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upper bounded wildcard.</w:t>
      </w:r>
    </w:p>
    <w:p w14:paraId="161FE172" w14:textId="77777777" w:rsidR="009B7B6D" w:rsidRPr="001F794E" w:rsidRDefault="009B7B6D" w:rsidP="009B7B6D">
      <w:pPr>
        <w:pStyle w:val="Heading3"/>
      </w:pPr>
      <w:r w:rsidRPr="001F794E">
        <w:t>Syntax</w:t>
      </w:r>
    </w:p>
    <w:p w14:paraId="6018934D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&lt;? extends Number&gt;</w:t>
      </w:r>
    </w:p>
    <w:p w14:paraId="29D7D65A" w14:textId="77777777" w:rsidR="009B7B6D" w:rsidRPr="001F794E" w:rsidRDefault="009B7B6D" w:rsidP="009B7B6D">
      <w:r w:rsidRPr="001F794E">
        <w:pict w14:anchorId="2E258741">
          <v:rect id="_x0000_i1895" style="width:0;height:1.5pt" o:hralign="center" o:hrstd="t" o:hr="t" fillcolor="#a0a0a0" stroked="f"/>
        </w:pict>
      </w:r>
    </w:p>
    <w:p w14:paraId="58470B51" w14:textId="77777777" w:rsidR="009B7B6D" w:rsidRPr="001F794E" w:rsidRDefault="009B7B6D" w:rsidP="009B7B6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102. What is lower bounded wildcard?</w:t>
      </w:r>
    </w:p>
    <w:p w14:paraId="388A0D59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32EF0E4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Lower bounded wildcard restricts types to:</w:t>
      </w:r>
    </w:p>
    <w:p w14:paraId="5ADC2156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or superclass</w:t>
      </w:r>
    </w:p>
    <w:p w14:paraId="49F7B729" w14:textId="77777777" w:rsidR="009B7B6D" w:rsidRPr="001F794E" w:rsidRDefault="009B7B6D" w:rsidP="009B7B6D">
      <w:pPr>
        <w:pStyle w:val="Heading3"/>
      </w:pPr>
      <w:r w:rsidRPr="001F794E">
        <w:t>Syntax</w:t>
      </w:r>
    </w:p>
    <w:p w14:paraId="3F3A6E58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&lt;? super Integer&gt;</w:t>
      </w:r>
    </w:p>
    <w:p w14:paraId="3FA806A0" w14:textId="77777777" w:rsidR="009B7B6D" w:rsidRPr="001F794E" w:rsidRDefault="009B7B6D" w:rsidP="009B7B6D">
      <w:pPr>
        <w:pStyle w:val="Heading3"/>
      </w:pPr>
      <w:r w:rsidRPr="001F794E">
        <w:lastRenderedPageBreak/>
        <w:t>Allowed Types</w:t>
      </w:r>
    </w:p>
    <w:p w14:paraId="2C130E1B" w14:textId="77777777" w:rsidR="009B7B6D" w:rsidRPr="001F794E" w:rsidRDefault="009B7B6D" w:rsidP="003003E2">
      <w:pPr>
        <w:pStyle w:val="NormalWeb"/>
        <w:numPr>
          <w:ilvl w:val="0"/>
          <w:numId w:val="336"/>
        </w:numPr>
        <w:rPr>
          <w:sz w:val="22"/>
          <w:szCs w:val="22"/>
        </w:rPr>
      </w:pPr>
      <w:r w:rsidRPr="001F794E">
        <w:rPr>
          <w:sz w:val="22"/>
          <w:szCs w:val="22"/>
        </w:rPr>
        <w:t>Integer</w:t>
      </w:r>
    </w:p>
    <w:p w14:paraId="7210DD73" w14:textId="77777777" w:rsidR="009B7B6D" w:rsidRPr="001F794E" w:rsidRDefault="009B7B6D" w:rsidP="003003E2">
      <w:pPr>
        <w:pStyle w:val="NormalWeb"/>
        <w:numPr>
          <w:ilvl w:val="0"/>
          <w:numId w:val="336"/>
        </w:numPr>
        <w:rPr>
          <w:sz w:val="22"/>
          <w:szCs w:val="22"/>
        </w:rPr>
      </w:pPr>
      <w:r w:rsidRPr="001F794E">
        <w:rPr>
          <w:sz w:val="22"/>
          <w:szCs w:val="22"/>
        </w:rPr>
        <w:t>Number</w:t>
      </w:r>
    </w:p>
    <w:p w14:paraId="0C0C7519" w14:textId="77777777" w:rsidR="009B7B6D" w:rsidRPr="001F794E" w:rsidRDefault="009B7B6D" w:rsidP="003003E2">
      <w:pPr>
        <w:pStyle w:val="NormalWeb"/>
        <w:numPr>
          <w:ilvl w:val="0"/>
          <w:numId w:val="336"/>
        </w:numPr>
        <w:rPr>
          <w:sz w:val="22"/>
          <w:szCs w:val="22"/>
        </w:rPr>
      </w:pPr>
      <w:r w:rsidRPr="001F794E">
        <w:rPr>
          <w:sz w:val="22"/>
          <w:szCs w:val="22"/>
        </w:rPr>
        <w:t>Object</w:t>
      </w:r>
    </w:p>
    <w:p w14:paraId="54F4FE59" w14:textId="77777777" w:rsidR="009B7B6D" w:rsidRPr="001F794E" w:rsidRDefault="009B7B6D" w:rsidP="009B7B6D">
      <w:pPr>
        <w:pStyle w:val="Heading3"/>
      </w:pPr>
      <w:r w:rsidRPr="001F794E">
        <w:t>Example</w:t>
      </w:r>
    </w:p>
    <w:p w14:paraId="55CE73FF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List&lt;? super Integer&gt; list;</w:t>
      </w:r>
    </w:p>
    <w:p w14:paraId="6C44EB67" w14:textId="77777777" w:rsidR="009B7B6D" w:rsidRPr="001F794E" w:rsidRDefault="009B7B6D" w:rsidP="009B7B6D">
      <w:pPr>
        <w:pStyle w:val="Heading3"/>
      </w:pPr>
      <w:r w:rsidRPr="001F794E">
        <w:t>Important Point</w:t>
      </w:r>
    </w:p>
    <w:p w14:paraId="2B07D298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Mostly used for:</w:t>
      </w:r>
    </w:p>
    <w:p w14:paraId="6626D494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Writing data</w:t>
      </w:r>
    </w:p>
    <w:p w14:paraId="7AB616EA" w14:textId="77777777" w:rsidR="009B7B6D" w:rsidRPr="001F794E" w:rsidRDefault="009B7B6D" w:rsidP="009B7B6D">
      <w:r w:rsidRPr="001F794E">
        <w:pict w14:anchorId="70C2A5F9">
          <v:rect id="_x0000_i1896" style="width:0;height:1.5pt" o:hralign="center" o:hrstd="t" o:hr="t" fillcolor="#a0a0a0" stroked="f"/>
        </w:pict>
      </w:r>
    </w:p>
    <w:p w14:paraId="369A1774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0828E23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Superclass restrict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wildcard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lower bounded wildcard.</w:t>
      </w:r>
    </w:p>
    <w:p w14:paraId="3B93BC1E" w14:textId="77777777" w:rsidR="009B7B6D" w:rsidRPr="001F794E" w:rsidRDefault="009B7B6D" w:rsidP="009B7B6D">
      <w:pPr>
        <w:pStyle w:val="Heading3"/>
      </w:pPr>
      <w:r w:rsidRPr="001F794E">
        <w:t>Syntax</w:t>
      </w:r>
    </w:p>
    <w:p w14:paraId="2DA497DA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&lt;? super Integer&gt;</w:t>
      </w:r>
    </w:p>
    <w:p w14:paraId="1E624E94" w14:textId="77777777" w:rsidR="009B7B6D" w:rsidRPr="001F794E" w:rsidRDefault="009B7B6D" w:rsidP="009B7B6D">
      <w:r w:rsidRPr="001F794E">
        <w:pict w14:anchorId="766627BB">
          <v:rect id="_x0000_i1897" style="width:0;height:1.5pt" o:hralign="center" o:hrstd="t" o:hr="t" fillcolor="#a0a0a0" stroked="f"/>
        </w:pict>
      </w:r>
    </w:p>
    <w:p w14:paraId="3C6D4913" w14:textId="77777777" w:rsidR="009B7B6D" w:rsidRPr="001F794E" w:rsidRDefault="009B7B6D" w:rsidP="009B7B6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103. Explain PECS rule.</w:t>
      </w:r>
    </w:p>
    <w:p w14:paraId="4799386A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C162488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PECS means:</w:t>
      </w:r>
    </w:p>
    <w:p w14:paraId="58845011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Producer Extends</w:t>
      </w:r>
    </w:p>
    <w:p w14:paraId="67009422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Consumer Super</w:t>
      </w:r>
    </w:p>
    <w:p w14:paraId="1C3FD523" w14:textId="77777777" w:rsidR="009B7B6D" w:rsidRPr="001F794E" w:rsidRDefault="009B7B6D" w:rsidP="009B7B6D">
      <w:pPr>
        <w:pStyle w:val="Heading3"/>
      </w:pPr>
      <w:r w:rsidRPr="001F794E">
        <w:t>Rule</w:t>
      </w:r>
    </w:p>
    <w:p w14:paraId="57E0720F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Producer</w:t>
      </w:r>
    </w:p>
    <w:p w14:paraId="58849B30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Use:</w:t>
      </w:r>
    </w:p>
    <w:p w14:paraId="7242764C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&lt;? extends T&gt;</w:t>
      </w:r>
    </w:p>
    <w:p w14:paraId="7AC13718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for reading.</w:t>
      </w:r>
    </w:p>
    <w:p w14:paraId="616B8CBA" w14:textId="77777777" w:rsidR="009B7B6D" w:rsidRPr="001F794E" w:rsidRDefault="009B7B6D" w:rsidP="009B7B6D">
      <w:r w:rsidRPr="001F794E">
        <w:pict w14:anchorId="480F2EE3">
          <v:rect id="_x0000_i1898" style="width:0;height:1.5pt" o:hralign="center" o:hrstd="t" o:hr="t" fillcolor="#a0a0a0" stroked="f"/>
        </w:pict>
      </w:r>
    </w:p>
    <w:p w14:paraId="7602A2E5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Consumer</w:t>
      </w:r>
    </w:p>
    <w:p w14:paraId="5E301789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Use:</w:t>
      </w:r>
    </w:p>
    <w:p w14:paraId="7603D5C8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&lt;? super T&gt;</w:t>
      </w:r>
    </w:p>
    <w:p w14:paraId="0C2D52E5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for writing.</w:t>
      </w:r>
    </w:p>
    <w:p w14:paraId="41D1CAC5" w14:textId="77777777" w:rsidR="009B7B6D" w:rsidRPr="001F794E" w:rsidRDefault="009B7B6D" w:rsidP="009B7B6D">
      <w:pPr>
        <w:pStyle w:val="Heading3"/>
      </w:pPr>
      <w:r w:rsidRPr="001F794E">
        <w:t>Important Point</w:t>
      </w:r>
    </w:p>
    <w:p w14:paraId="285CCE85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important generics interview topic.</w:t>
      </w:r>
    </w:p>
    <w:p w14:paraId="0B6B8DD3" w14:textId="77777777" w:rsidR="009B7B6D" w:rsidRPr="001F794E" w:rsidRDefault="009B7B6D" w:rsidP="009B7B6D">
      <w:r w:rsidRPr="001F794E">
        <w:pict w14:anchorId="0986A158">
          <v:rect id="_x0000_i1899" style="width:0;height:1.5pt" o:hralign="center" o:hrstd="t" o:hr="t" fillcolor="#a0a0a0" stroked="f"/>
        </w:pict>
      </w:r>
    </w:p>
    <w:p w14:paraId="382C9266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0F9161E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PECS rule:</w:t>
      </w:r>
    </w:p>
    <w:p w14:paraId="0ED2462E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Producer → extends</w:t>
      </w:r>
    </w:p>
    <w:p w14:paraId="33DB1EEA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Consumer → super</w:t>
      </w:r>
    </w:p>
    <w:p w14:paraId="783DC66E" w14:textId="77777777" w:rsidR="009B7B6D" w:rsidRPr="001F794E" w:rsidRDefault="009B7B6D" w:rsidP="009B7B6D">
      <w:r w:rsidRPr="001F794E">
        <w:pict w14:anchorId="0CE86F82">
          <v:rect id="_x0000_i1900" style="width:0;height:1.5pt" o:hralign="center" o:hrstd="t" o:hr="t" fillcolor="#a0a0a0" stroked="f"/>
        </w:pict>
      </w:r>
    </w:p>
    <w:p w14:paraId="74F2587A" w14:textId="77777777" w:rsidR="009B7B6D" w:rsidRPr="001F794E" w:rsidRDefault="009B7B6D" w:rsidP="009B7B6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104. Why Generics do not support primitives?</w:t>
      </w:r>
    </w:p>
    <w:p w14:paraId="10393D87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EFA2B99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Generics work only with objects.</w:t>
      </w:r>
    </w:p>
    <w:p w14:paraId="5E677854" w14:textId="77777777" w:rsidR="009B7B6D" w:rsidRPr="001F794E" w:rsidRDefault="009B7B6D" w:rsidP="009B7B6D">
      <w:pPr>
        <w:pStyle w:val="Heading3"/>
      </w:pPr>
      <w:r w:rsidRPr="001F794E">
        <w:t>Problem</w:t>
      </w:r>
    </w:p>
    <w:p w14:paraId="42801026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Primitives are not objects.</w:t>
      </w:r>
    </w:p>
    <w:p w14:paraId="45F84F48" w14:textId="77777777" w:rsidR="009B7B6D" w:rsidRPr="001F794E" w:rsidRDefault="009B7B6D" w:rsidP="009B7B6D">
      <w:pPr>
        <w:pStyle w:val="Heading3"/>
      </w:pPr>
      <w:r w:rsidRPr="001F794E">
        <w:t>Invalid</w:t>
      </w:r>
    </w:p>
    <w:p w14:paraId="62064FF3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List&lt;int&gt;</w:t>
      </w:r>
    </w:p>
    <w:p w14:paraId="27361278" w14:textId="77777777" w:rsidR="009B7B6D" w:rsidRPr="001F794E" w:rsidRDefault="009B7B6D" w:rsidP="009B7B6D">
      <w:pPr>
        <w:pStyle w:val="Heading3"/>
      </w:pPr>
      <w:r w:rsidRPr="001F794E">
        <w:lastRenderedPageBreak/>
        <w:t>Valid</w:t>
      </w:r>
    </w:p>
    <w:p w14:paraId="606F3C5D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</w:t>
      </w:r>
    </w:p>
    <w:p w14:paraId="266BB386" w14:textId="77777777" w:rsidR="009B7B6D" w:rsidRPr="001F794E" w:rsidRDefault="009B7B6D" w:rsidP="009B7B6D">
      <w:pPr>
        <w:pStyle w:val="Heading3"/>
      </w:pPr>
      <w:r w:rsidRPr="001F794E">
        <w:t>Solution</w:t>
      </w:r>
    </w:p>
    <w:p w14:paraId="0CD2D933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Wrapper classes used.</w:t>
      </w:r>
    </w:p>
    <w:p w14:paraId="0FE331E0" w14:textId="77777777" w:rsidR="009B7B6D" w:rsidRPr="001F794E" w:rsidRDefault="009B7B6D" w:rsidP="009B7B6D">
      <w:pPr>
        <w:pStyle w:val="Heading3"/>
      </w:pPr>
      <w:r w:rsidRPr="001F794E">
        <w:t>Important Point</w:t>
      </w:r>
    </w:p>
    <w:p w14:paraId="19FD28A2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Autoboxing helps automatically.</w:t>
      </w:r>
    </w:p>
    <w:p w14:paraId="200C828E" w14:textId="77777777" w:rsidR="009B7B6D" w:rsidRPr="001F794E" w:rsidRDefault="009B7B6D" w:rsidP="009B7B6D">
      <w:r w:rsidRPr="001F794E">
        <w:pict w14:anchorId="4C0A8D17">
          <v:rect id="_x0000_i1901" style="width:0;height:1.5pt" o:hralign="center" o:hrstd="t" o:hr="t" fillcolor="#a0a0a0" stroked="f"/>
        </w:pict>
      </w:r>
    </w:p>
    <w:p w14:paraId="1AF941CD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75E227F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Generics </w:t>
      </w:r>
      <w:r w:rsidRPr="001F794E">
        <w:rPr>
          <w:rFonts w:ascii="Nirmala UI" w:hAnsi="Nirmala UI" w:cs="Nirmala UI"/>
          <w:sz w:val="22"/>
          <w:szCs w:val="22"/>
        </w:rPr>
        <w:t>फक्त</w:t>
      </w:r>
      <w:r w:rsidRPr="001F794E">
        <w:rPr>
          <w:sz w:val="22"/>
          <w:szCs w:val="22"/>
        </w:rPr>
        <w:t xml:space="preserve"> objects support </w:t>
      </w:r>
      <w:r w:rsidRPr="001F794E">
        <w:rPr>
          <w:rFonts w:ascii="Nirmala UI" w:hAnsi="Nirmala UI" w:cs="Nirmala UI"/>
          <w:sz w:val="22"/>
          <w:szCs w:val="22"/>
        </w:rPr>
        <w:t>करतात</w:t>
      </w:r>
      <w:r w:rsidRPr="001F794E">
        <w:rPr>
          <w:sz w:val="22"/>
          <w:szCs w:val="22"/>
        </w:rPr>
        <w:t>.</w:t>
      </w:r>
    </w:p>
    <w:p w14:paraId="215E57DA" w14:textId="77777777" w:rsidR="009B7B6D" w:rsidRPr="001F794E" w:rsidRDefault="009B7B6D" w:rsidP="009B7B6D">
      <w:pPr>
        <w:pStyle w:val="Heading3"/>
      </w:pPr>
      <w:r w:rsidRPr="001F794E">
        <w:rPr>
          <w:rFonts w:ascii="Nirmala UI" w:hAnsi="Nirmala UI" w:cs="Nirmala UI"/>
        </w:rPr>
        <w:t>त्यामुळे</w:t>
      </w:r>
    </w:p>
    <w:p w14:paraId="3B5D0762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</w:t>
      </w:r>
    </w:p>
    <w:p w14:paraId="7AF1157C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allowed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0DD242EA" w14:textId="77777777" w:rsidR="009B7B6D" w:rsidRPr="001F794E" w:rsidRDefault="009B7B6D" w:rsidP="009B7B6D">
      <w:pPr>
        <w:pStyle w:val="Heading3"/>
      </w:pPr>
      <w:r w:rsidRPr="001F794E">
        <w:t>Use</w:t>
      </w:r>
    </w:p>
    <w:p w14:paraId="565DD111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Integer</w:t>
      </w:r>
    </w:p>
    <w:p w14:paraId="682A4CA5" w14:textId="77777777" w:rsidR="009B7B6D" w:rsidRPr="001F794E" w:rsidRDefault="009B7B6D" w:rsidP="009B7B6D">
      <w:r w:rsidRPr="001F794E">
        <w:pict w14:anchorId="4BD39468">
          <v:rect id="_x0000_i1902" style="width:0;height:1.5pt" o:hralign="center" o:hrstd="t" o:hr="t" fillcolor="#a0a0a0" stroked="f"/>
        </w:pict>
      </w:r>
    </w:p>
    <w:p w14:paraId="39CB3D1E" w14:textId="77777777" w:rsidR="009B7B6D" w:rsidRPr="001F794E" w:rsidRDefault="009B7B6D" w:rsidP="009B7B6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105. What is type erasure?</w:t>
      </w:r>
    </w:p>
    <w:p w14:paraId="44F4864F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3D15971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Type erasure removes generic type information at runtime.</w:t>
      </w:r>
    </w:p>
    <w:p w14:paraId="41612E99" w14:textId="77777777" w:rsidR="009B7B6D" w:rsidRPr="001F794E" w:rsidRDefault="009B7B6D" w:rsidP="009B7B6D">
      <w:pPr>
        <w:pStyle w:val="Heading3"/>
      </w:pPr>
      <w:r w:rsidRPr="001F794E">
        <w:t>Example</w:t>
      </w:r>
    </w:p>
    <w:p w14:paraId="484588CF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List&lt;String&gt;</w:t>
      </w:r>
    </w:p>
    <w:p w14:paraId="2E9E5640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becomes:</w:t>
      </w:r>
    </w:p>
    <w:p w14:paraId="0B5FA20E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</w:t>
      </w:r>
    </w:p>
    <w:p w14:paraId="6ED8AD87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during compilation.</w:t>
      </w:r>
    </w:p>
    <w:p w14:paraId="098607F6" w14:textId="77777777" w:rsidR="009B7B6D" w:rsidRPr="001F794E" w:rsidRDefault="009B7B6D" w:rsidP="009B7B6D">
      <w:pPr>
        <w:pStyle w:val="Heading3"/>
      </w:pPr>
      <w:r w:rsidRPr="001F794E">
        <w:t>Purpose</w:t>
      </w:r>
    </w:p>
    <w:p w14:paraId="75EC1BD7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Backward compatibility.</w:t>
      </w:r>
    </w:p>
    <w:p w14:paraId="7DF4FF23" w14:textId="77777777" w:rsidR="009B7B6D" w:rsidRPr="001F794E" w:rsidRDefault="009B7B6D" w:rsidP="009B7B6D">
      <w:pPr>
        <w:pStyle w:val="Heading3"/>
      </w:pPr>
      <w:r w:rsidRPr="001F794E">
        <w:t>Important Point</w:t>
      </w:r>
    </w:p>
    <w:p w14:paraId="3AECE19E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Generics exist mainly at compile time.</w:t>
      </w:r>
    </w:p>
    <w:p w14:paraId="2C9846A3" w14:textId="77777777" w:rsidR="009B7B6D" w:rsidRPr="001F794E" w:rsidRDefault="009B7B6D" w:rsidP="009B7B6D">
      <w:r w:rsidRPr="001F794E">
        <w:pict w14:anchorId="0EF12696">
          <v:rect id="_x0000_i1903" style="width:0;height:1.5pt" o:hralign="center" o:hrstd="t" o:hr="t" fillcolor="#a0a0a0" stroked="f"/>
        </w:pict>
      </w:r>
    </w:p>
    <w:p w14:paraId="68DAA5B1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7136645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Runtime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generic type information remove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type erasure.</w:t>
      </w:r>
    </w:p>
    <w:p w14:paraId="2E473F48" w14:textId="77777777" w:rsidR="009B7B6D" w:rsidRPr="001F794E" w:rsidRDefault="009B7B6D" w:rsidP="009B7B6D">
      <w:pPr>
        <w:pStyle w:val="Heading3"/>
      </w:pPr>
      <w:r w:rsidRPr="001F794E">
        <w:t>Example</w:t>
      </w:r>
    </w:p>
    <w:p w14:paraId="7E537B4E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List&lt;String&gt; → List</w:t>
      </w:r>
    </w:p>
    <w:p w14:paraId="63AE4A7B" w14:textId="77777777" w:rsidR="009B7B6D" w:rsidRPr="001F794E" w:rsidRDefault="009B7B6D" w:rsidP="009B7B6D">
      <w:r w:rsidRPr="001F794E">
        <w:pict w14:anchorId="546202EF">
          <v:rect id="_x0000_i1904" style="width:0;height:1.5pt" o:hralign="center" o:hrstd="t" o:hr="t" fillcolor="#a0a0a0" stroked="f"/>
        </w:pict>
      </w:r>
    </w:p>
    <w:p w14:paraId="306C474C" w14:textId="77777777" w:rsidR="009B7B6D" w:rsidRPr="001F794E" w:rsidRDefault="009B7B6D" w:rsidP="009B7B6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106. Why type erasure is used?</w:t>
      </w:r>
    </w:p>
    <w:p w14:paraId="44F7F6B1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7BFB419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Main reason:</w:t>
      </w:r>
    </w:p>
    <w:p w14:paraId="106D0E15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Backward compatibility</w:t>
      </w:r>
    </w:p>
    <w:p w14:paraId="42C1FDCA" w14:textId="77777777" w:rsidR="009B7B6D" w:rsidRPr="001F794E" w:rsidRDefault="009B7B6D" w:rsidP="009B7B6D">
      <w:pPr>
        <w:pStyle w:val="Heading3"/>
      </w:pPr>
      <w:r w:rsidRPr="001F794E">
        <w:t>Old Java Code</w:t>
      </w:r>
    </w:p>
    <w:p w14:paraId="27321722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Should work with generics.</w:t>
      </w:r>
    </w:p>
    <w:p w14:paraId="47AE4AA5" w14:textId="77777777" w:rsidR="009B7B6D" w:rsidRPr="001F794E" w:rsidRDefault="009B7B6D" w:rsidP="009B7B6D">
      <w:pPr>
        <w:pStyle w:val="Heading3"/>
      </w:pPr>
      <w:r w:rsidRPr="001F794E">
        <w:t>Benefits</w:t>
      </w:r>
    </w:p>
    <w:p w14:paraId="047266E0" w14:textId="77777777" w:rsidR="009B7B6D" w:rsidRPr="001F794E" w:rsidRDefault="009B7B6D" w:rsidP="003003E2">
      <w:pPr>
        <w:pStyle w:val="NormalWeb"/>
        <w:numPr>
          <w:ilvl w:val="0"/>
          <w:numId w:val="337"/>
        </w:numPr>
        <w:rPr>
          <w:sz w:val="22"/>
          <w:szCs w:val="22"/>
        </w:rPr>
      </w:pPr>
      <w:r w:rsidRPr="001F794E">
        <w:rPr>
          <w:sz w:val="22"/>
          <w:szCs w:val="22"/>
        </w:rPr>
        <w:t>No JVM modification required</w:t>
      </w:r>
    </w:p>
    <w:p w14:paraId="33E14511" w14:textId="77777777" w:rsidR="009B7B6D" w:rsidRPr="001F794E" w:rsidRDefault="009B7B6D" w:rsidP="003003E2">
      <w:pPr>
        <w:pStyle w:val="NormalWeb"/>
        <w:numPr>
          <w:ilvl w:val="0"/>
          <w:numId w:val="337"/>
        </w:numPr>
        <w:rPr>
          <w:sz w:val="22"/>
          <w:szCs w:val="22"/>
        </w:rPr>
      </w:pPr>
      <w:r w:rsidRPr="001F794E">
        <w:rPr>
          <w:sz w:val="22"/>
          <w:szCs w:val="22"/>
        </w:rPr>
        <w:t>Old bytecode compatibility</w:t>
      </w:r>
    </w:p>
    <w:p w14:paraId="64235EA9" w14:textId="77777777" w:rsidR="009B7B6D" w:rsidRPr="001F794E" w:rsidRDefault="009B7B6D" w:rsidP="009B7B6D">
      <w:pPr>
        <w:pStyle w:val="Heading3"/>
      </w:pPr>
      <w:r w:rsidRPr="001F794E">
        <w:lastRenderedPageBreak/>
        <w:t>Important Point</w:t>
      </w:r>
    </w:p>
    <w:p w14:paraId="3BF37028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generics implemented using compiler feature.</w:t>
      </w:r>
    </w:p>
    <w:p w14:paraId="0522848E" w14:textId="77777777" w:rsidR="009B7B6D" w:rsidRPr="001F794E" w:rsidRDefault="009B7B6D" w:rsidP="009B7B6D">
      <w:r w:rsidRPr="001F794E">
        <w:pict w14:anchorId="4F177EBD">
          <v:rect id="_x0000_i1905" style="width:0;height:1.5pt" o:hralign="center" o:hrstd="t" o:hr="t" fillcolor="#a0a0a0" stroked="f"/>
        </w:pict>
      </w:r>
    </w:p>
    <w:p w14:paraId="1843DCC8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E79AA09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Backward compatibility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type erasure </w:t>
      </w:r>
      <w:r w:rsidRPr="001F794E">
        <w:rPr>
          <w:rFonts w:ascii="Nirmala UI" w:hAnsi="Nirmala UI" w:cs="Nirmala UI"/>
          <w:sz w:val="22"/>
          <w:szCs w:val="22"/>
        </w:rPr>
        <w:t>वापरले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जाते</w:t>
      </w:r>
      <w:r w:rsidRPr="001F794E">
        <w:rPr>
          <w:sz w:val="22"/>
          <w:szCs w:val="22"/>
        </w:rPr>
        <w:t>.</w:t>
      </w:r>
    </w:p>
    <w:p w14:paraId="1C7D231E" w14:textId="77777777" w:rsidR="009B7B6D" w:rsidRPr="001F794E" w:rsidRDefault="009B7B6D" w:rsidP="009B7B6D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07B8F584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Old code compatible </w:t>
      </w:r>
      <w:r w:rsidRPr="001F794E">
        <w:rPr>
          <w:rFonts w:ascii="Nirmala UI" w:hAnsi="Nirmala UI" w:cs="Nirmala UI"/>
          <w:sz w:val="22"/>
          <w:szCs w:val="22"/>
        </w:rPr>
        <w:t>राहतो</w:t>
      </w:r>
      <w:r w:rsidRPr="001F794E">
        <w:rPr>
          <w:sz w:val="22"/>
          <w:szCs w:val="22"/>
        </w:rPr>
        <w:t>.</w:t>
      </w:r>
    </w:p>
    <w:p w14:paraId="5DAF8498" w14:textId="77777777" w:rsidR="009B7B6D" w:rsidRPr="001F794E" w:rsidRDefault="009B7B6D" w:rsidP="009B7B6D">
      <w:r w:rsidRPr="001F794E">
        <w:pict w14:anchorId="5365F26C">
          <v:rect id="_x0000_i1906" style="width:0;height:1.5pt" o:hralign="center" o:hrstd="t" o:hr="t" fillcolor="#a0a0a0" stroked="f"/>
        </w:pict>
      </w:r>
    </w:p>
    <w:p w14:paraId="317EAB8A" w14:textId="77777777" w:rsidR="009B7B6D" w:rsidRPr="001F794E" w:rsidRDefault="009B7B6D" w:rsidP="009B7B6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107. What are limitations of Generics?</w:t>
      </w:r>
    </w:p>
    <w:p w14:paraId="63878B52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1F8BFD9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Limitations</w:t>
      </w:r>
    </w:p>
    <w:p w14:paraId="1EE4D9BA" w14:textId="77777777" w:rsidR="009B7B6D" w:rsidRPr="001F794E" w:rsidRDefault="009B7B6D" w:rsidP="009B7B6D">
      <w:pPr>
        <w:pStyle w:val="Heading3"/>
      </w:pPr>
      <w:r w:rsidRPr="001F794E">
        <w:t>1. No primitives</w:t>
      </w:r>
    </w:p>
    <w:p w14:paraId="4C816BA4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List&lt;int&gt;</w:t>
      </w:r>
    </w:p>
    <w:p w14:paraId="1C0B5FD3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invalid.</w:t>
      </w:r>
    </w:p>
    <w:p w14:paraId="7B67F50B" w14:textId="77777777" w:rsidR="009B7B6D" w:rsidRPr="001F794E" w:rsidRDefault="009B7B6D" w:rsidP="009B7B6D">
      <w:r w:rsidRPr="001F794E">
        <w:pict w14:anchorId="09120A4E">
          <v:rect id="_x0000_i1907" style="width:0;height:1.5pt" o:hralign="center" o:hrstd="t" o:hr="t" fillcolor="#a0a0a0" stroked="f"/>
        </w:pict>
      </w:r>
    </w:p>
    <w:p w14:paraId="5E30AD91" w14:textId="77777777" w:rsidR="009B7B6D" w:rsidRPr="001F794E" w:rsidRDefault="009B7B6D" w:rsidP="009B7B6D">
      <w:pPr>
        <w:pStyle w:val="Heading3"/>
      </w:pPr>
      <w:r w:rsidRPr="001F794E">
        <w:t>2. No static type parameter</w:t>
      </w:r>
    </w:p>
    <w:p w14:paraId="0C7F7636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static T value;</w:t>
      </w:r>
    </w:p>
    <w:p w14:paraId="10E6A3A0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invalid.</w:t>
      </w:r>
    </w:p>
    <w:p w14:paraId="7B1FF8D4" w14:textId="77777777" w:rsidR="009B7B6D" w:rsidRPr="001F794E" w:rsidRDefault="009B7B6D" w:rsidP="009B7B6D">
      <w:r w:rsidRPr="001F794E">
        <w:pict w14:anchorId="1422097C">
          <v:rect id="_x0000_i1908" style="width:0;height:1.5pt" o:hralign="center" o:hrstd="t" o:hr="t" fillcolor="#a0a0a0" stroked="f"/>
        </w:pict>
      </w:r>
    </w:p>
    <w:p w14:paraId="1499D6B4" w14:textId="77777777" w:rsidR="009B7B6D" w:rsidRPr="001F794E" w:rsidRDefault="009B7B6D" w:rsidP="009B7B6D">
      <w:pPr>
        <w:pStyle w:val="Heading3"/>
      </w:pPr>
      <w:r w:rsidRPr="001F794E">
        <w:t>3. Cannot create generic arrays</w:t>
      </w:r>
    </w:p>
    <w:p w14:paraId="6CCE6A44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T[10]</w:t>
      </w:r>
    </w:p>
    <w:p w14:paraId="45CF995B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invalid.</w:t>
      </w:r>
    </w:p>
    <w:p w14:paraId="483B0C34" w14:textId="77777777" w:rsidR="009B7B6D" w:rsidRPr="001F794E" w:rsidRDefault="009B7B6D" w:rsidP="009B7B6D">
      <w:r w:rsidRPr="001F794E">
        <w:pict w14:anchorId="78D2A7E5">
          <v:rect id="_x0000_i1909" style="width:0;height:1.5pt" o:hralign="center" o:hrstd="t" o:hr="t" fillcolor="#a0a0a0" stroked="f"/>
        </w:pict>
      </w:r>
    </w:p>
    <w:p w14:paraId="1C50000F" w14:textId="77777777" w:rsidR="009B7B6D" w:rsidRPr="001F794E" w:rsidRDefault="009B7B6D" w:rsidP="009B7B6D">
      <w:pPr>
        <w:pStyle w:val="Heading3"/>
      </w:pPr>
      <w:r w:rsidRPr="001F794E">
        <w:t>4. No instanceof with parameterized type</w:t>
      </w:r>
    </w:p>
    <w:p w14:paraId="441EF8C5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obj instanceof List&lt;String&gt;</w:t>
      </w:r>
    </w:p>
    <w:p w14:paraId="733A75AE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invalid.</w:t>
      </w:r>
    </w:p>
    <w:p w14:paraId="24C1856E" w14:textId="77777777" w:rsidR="009B7B6D" w:rsidRPr="001F794E" w:rsidRDefault="009B7B6D" w:rsidP="009B7B6D">
      <w:pPr>
        <w:pStyle w:val="Heading3"/>
      </w:pPr>
      <w:r w:rsidRPr="001F794E">
        <w:t>Important Point</w:t>
      </w:r>
    </w:p>
    <w:p w14:paraId="2F28921F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Limitations mainly due to type erasure.</w:t>
      </w:r>
    </w:p>
    <w:p w14:paraId="427A7BD7" w14:textId="77777777" w:rsidR="009B7B6D" w:rsidRPr="001F794E" w:rsidRDefault="009B7B6D" w:rsidP="009B7B6D">
      <w:r w:rsidRPr="001F794E">
        <w:pict w14:anchorId="447FF1D4">
          <v:rect id="_x0000_i1910" style="width:0;height:1.5pt" o:hralign="center" o:hrstd="t" o:hr="t" fillcolor="#a0a0a0" stroked="f"/>
        </w:pict>
      </w:r>
    </w:p>
    <w:p w14:paraId="6FEDB301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CF92DA5" w14:textId="77777777" w:rsidR="009B7B6D" w:rsidRPr="001F794E" w:rsidRDefault="009B7B6D" w:rsidP="009B7B6D">
      <w:pPr>
        <w:pStyle w:val="Heading3"/>
      </w:pPr>
      <w:r w:rsidRPr="001F794E">
        <w:t>Limitations</w:t>
      </w:r>
    </w:p>
    <w:p w14:paraId="4E58C538" w14:textId="77777777" w:rsidR="009B7B6D" w:rsidRPr="001F794E" w:rsidRDefault="009B7B6D" w:rsidP="003003E2">
      <w:pPr>
        <w:pStyle w:val="NormalWeb"/>
        <w:numPr>
          <w:ilvl w:val="0"/>
          <w:numId w:val="338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Primitive support </w:t>
      </w:r>
      <w:r w:rsidRPr="001F794E">
        <w:rPr>
          <w:rFonts w:ascii="Nirmala UI" w:hAnsi="Nirmala UI" w:cs="Nirmala UI"/>
          <w:sz w:val="22"/>
          <w:szCs w:val="22"/>
        </w:rPr>
        <w:t>नाही</w:t>
      </w:r>
    </w:p>
    <w:p w14:paraId="3E92CA9D" w14:textId="77777777" w:rsidR="009B7B6D" w:rsidRPr="001F794E" w:rsidRDefault="009B7B6D" w:rsidP="003003E2">
      <w:pPr>
        <w:pStyle w:val="NormalWeb"/>
        <w:numPr>
          <w:ilvl w:val="0"/>
          <w:numId w:val="338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Generic arrays </w:t>
      </w:r>
      <w:r w:rsidRPr="001F794E">
        <w:rPr>
          <w:rFonts w:ascii="Nirmala UI" w:hAnsi="Nirmala UI" w:cs="Nirmala UI"/>
          <w:sz w:val="22"/>
          <w:szCs w:val="22"/>
        </w:rPr>
        <w:t>नाही</w:t>
      </w:r>
    </w:p>
    <w:p w14:paraId="2073B7A3" w14:textId="77777777" w:rsidR="009B7B6D" w:rsidRPr="001F794E" w:rsidRDefault="009B7B6D" w:rsidP="003003E2">
      <w:pPr>
        <w:pStyle w:val="NormalWeb"/>
        <w:numPr>
          <w:ilvl w:val="0"/>
          <w:numId w:val="338"/>
        </w:numPr>
        <w:rPr>
          <w:sz w:val="22"/>
          <w:szCs w:val="22"/>
        </w:rPr>
      </w:pPr>
      <w:r w:rsidRPr="001F794E">
        <w:rPr>
          <w:sz w:val="22"/>
          <w:szCs w:val="22"/>
        </w:rPr>
        <w:t>instanceof limitations</w:t>
      </w:r>
    </w:p>
    <w:p w14:paraId="1258B073" w14:textId="77777777" w:rsidR="009B7B6D" w:rsidRPr="001F794E" w:rsidRDefault="009B7B6D" w:rsidP="009B7B6D">
      <w:r w:rsidRPr="001F794E">
        <w:pict w14:anchorId="7B6D32BF">
          <v:rect id="_x0000_i1911" style="width:0;height:1.5pt" o:hralign="center" o:hrstd="t" o:hr="t" fillcolor="#a0a0a0" stroked="f"/>
        </w:pict>
      </w:r>
    </w:p>
    <w:p w14:paraId="6F75E326" w14:textId="77777777" w:rsidR="009B7B6D" w:rsidRPr="001F794E" w:rsidRDefault="009B7B6D" w:rsidP="009B7B6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108. Why generic arrays are not allowed?</w:t>
      </w:r>
    </w:p>
    <w:p w14:paraId="18980B90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C005660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Because arrays are:</w:t>
      </w:r>
    </w:p>
    <w:p w14:paraId="53FE6A27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Covariant</w:t>
      </w:r>
    </w:p>
    <w:p w14:paraId="623B4CBB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and generics are:</w:t>
      </w:r>
    </w:p>
    <w:p w14:paraId="17FB97B9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Invariant</w:t>
      </w:r>
    </w:p>
    <w:p w14:paraId="29F85C5D" w14:textId="77777777" w:rsidR="009B7B6D" w:rsidRPr="001F794E" w:rsidRDefault="009B7B6D" w:rsidP="009B7B6D">
      <w:pPr>
        <w:pStyle w:val="Heading3"/>
      </w:pPr>
      <w:r w:rsidRPr="001F794E">
        <w:t>Invalid</w:t>
      </w:r>
    </w:p>
    <w:p w14:paraId="37FC328E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 arr[] = new T[10];</w:t>
      </w:r>
    </w:p>
    <w:p w14:paraId="612C3219" w14:textId="77777777" w:rsidR="009B7B6D" w:rsidRPr="001F794E" w:rsidRDefault="009B7B6D" w:rsidP="009B7B6D">
      <w:pPr>
        <w:pStyle w:val="Heading3"/>
      </w:pPr>
      <w:r w:rsidRPr="001F794E">
        <w:lastRenderedPageBreak/>
        <w:t>Problem</w:t>
      </w:r>
    </w:p>
    <w:p w14:paraId="778AD1FB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Type safety issues.</w:t>
      </w:r>
    </w:p>
    <w:p w14:paraId="23A66F6A" w14:textId="77777777" w:rsidR="009B7B6D" w:rsidRPr="001F794E" w:rsidRDefault="009B7B6D" w:rsidP="009B7B6D">
      <w:pPr>
        <w:pStyle w:val="Heading3"/>
      </w:pPr>
      <w:r w:rsidRPr="001F794E">
        <w:t>Important Point</w:t>
      </w:r>
    </w:p>
    <w:p w14:paraId="430CF845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prevents heap pollution.</w:t>
      </w:r>
    </w:p>
    <w:p w14:paraId="639D42D6" w14:textId="77777777" w:rsidR="009B7B6D" w:rsidRPr="001F794E" w:rsidRDefault="009B7B6D" w:rsidP="009B7B6D">
      <w:r w:rsidRPr="001F794E">
        <w:pict w14:anchorId="2740B656">
          <v:rect id="_x0000_i1912" style="width:0;height:1.5pt" o:hralign="center" o:hrstd="t" o:hr="t" fillcolor="#a0a0a0" stroked="f"/>
        </w:pict>
      </w:r>
    </w:p>
    <w:p w14:paraId="2319E86E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3F691E3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Generic arrays allowed </w:t>
      </w:r>
      <w:r w:rsidRPr="001F794E">
        <w:rPr>
          <w:rFonts w:ascii="Nirmala UI" w:hAnsi="Nirmala UI" w:cs="Nirmala UI"/>
          <w:sz w:val="22"/>
          <w:szCs w:val="22"/>
        </w:rPr>
        <w:t>नाहीत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कारण</w:t>
      </w:r>
      <w:r w:rsidRPr="001F794E">
        <w:rPr>
          <w:sz w:val="22"/>
          <w:szCs w:val="22"/>
        </w:rPr>
        <w:t>:</w:t>
      </w:r>
    </w:p>
    <w:p w14:paraId="154787B6" w14:textId="77777777" w:rsidR="009B7B6D" w:rsidRPr="001F794E" w:rsidRDefault="009B7B6D" w:rsidP="003003E2">
      <w:pPr>
        <w:pStyle w:val="NormalWeb"/>
        <w:numPr>
          <w:ilvl w:val="0"/>
          <w:numId w:val="339"/>
        </w:numPr>
        <w:rPr>
          <w:sz w:val="22"/>
          <w:szCs w:val="22"/>
        </w:rPr>
      </w:pPr>
      <w:r w:rsidRPr="001F794E">
        <w:rPr>
          <w:sz w:val="22"/>
          <w:szCs w:val="22"/>
        </w:rPr>
        <w:t>type safety issues</w:t>
      </w:r>
    </w:p>
    <w:p w14:paraId="742E0736" w14:textId="77777777" w:rsidR="009B7B6D" w:rsidRPr="001F794E" w:rsidRDefault="009B7B6D" w:rsidP="003003E2">
      <w:pPr>
        <w:pStyle w:val="NormalWeb"/>
        <w:numPr>
          <w:ilvl w:val="0"/>
          <w:numId w:val="339"/>
        </w:numPr>
        <w:rPr>
          <w:sz w:val="22"/>
          <w:szCs w:val="22"/>
        </w:rPr>
      </w:pPr>
      <w:r w:rsidRPr="001F794E">
        <w:rPr>
          <w:sz w:val="22"/>
          <w:szCs w:val="22"/>
        </w:rPr>
        <w:t>heap pollution</w:t>
      </w:r>
    </w:p>
    <w:p w14:paraId="24D7A85E" w14:textId="77777777" w:rsidR="009B7B6D" w:rsidRPr="001F794E" w:rsidRDefault="009B7B6D" w:rsidP="009B7B6D">
      <w:r w:rsidRPr="001F794E">
        <w:pict w14:anchorId="789FB8E9">
          <v:rect id="_x0000_i1913" style="width:0;height:1.5pt" o:hralign="center" o:hrstd="t" o:hr="t" fillcolor="#a0a0a0" stroked="f"/>
        </w:pict>
      </w:r>
    </w:p>
    <w:p w14:paraId="0062DA78" w14:textId="77777777" w:rsidR="009B7B6D" w:rsidRPr="001F794E" w:rsidRDefault="009B7B6D" w:rsidP="009B7B6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109. Difference between compile-time and runtime type checking?</w:t>
      </w:r>
    </w:p>
    <w:p w14:paraId="6B63E989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392"/>
      </w:tblGrid>
      <w:tr w:rsidR="009B7B6D" w:rsidRPr="001F794E" w14:paraId="47A6DEFB" w14:textId="77777777" w:rsidTr="009B7B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31299" w14:textId="77777777" w:rsidR="009B7B6D" w:rsidRPr="001F794E" w:rsidRDefault="009B7B6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57ED5A1D" w14:textId="77777777" w:rsidR="009B7B6D" w:rsidRPr="001F794E" w:rsidRDefault="009B7B6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Runtime</w:t>
            </w:r>
          </w:p>
        </w:tc>
      </w:tr>
      <w:tr w:rsidR="009B7B6D" w:rsidRPr="001F794E" w14:paraId="6C8422E0" w14:textId="77777777" w:rsidTr="009B7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11DB" w14:textId="77777777" w:rsidR="009B7B6D" w:rsidRPr="001F794E" w:rsidRDefault="009B7B6D">
            <w:r w:rsidRPr="001F794E">
              <w:t>Checked by compiler</w:t>
            </w:r>
          </w:p>
        </w:tc>
        <w:tc>
          <w:tcPr>
            <w:tcW w:w="0" w:type="auto"/>
            <w:vAlign w:val="center"/>
            <w:hideMark/>
          </w:tcPr>
          <w:p w14:paraId="0E4AF420" w14:textId="77777777" w:rsidR="009B7B6D" w:rsidRPr="001F794E" w:rsidRDefault="009B7B6D">
            <w:r w:rsidRPr="001F794E">
              <w:t>Checked during execution</w:t>
            </w:r>
          </w:p>
        </w:tc>
      </w:tr>
      <w:tr w:rsidR="009B7B6D" w:rsidRPr="001F794E" w14:paraId="4CBA2A5F" w14:textId="77777777" w:rsidTr="009B7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CE82" w14:textId="77777777" w:rsidR="009B7B6D" w:rsidRPr="001F794E" w:rsidRDefault="009B7B6D">
            <w:r w:rsidRPr="001F794E">
              <w:t>Safer</w:t>
            </w:r>
          </w:p>
        </w:tc>
        <w:tc>
          <w:tcPr>
            <w:tcW w:w="0" w:type="auto"/>
            <w:vAlign w:val="center"/>
            <w:hideMark/>
          </w:tcPr>
          <w:p w14:paraId="7F1110B0" w14:textId="77777777" w:rsidR="009B7B6D" w:rsidRPr="001F794E" w:rsidRDefault="009B7B6D">
            <w:r w:rsidRPr="001F794E">
              <w:t>Errors later</w:t>
            </w:r>
          </w:p>
        </w:tc>
      </w:tr>
      <w:tr w:rsidR="009B7B6D" w:rsidRPr="001F794E" w14:paraId="07B1007A" w14:textId="77777777" w:rsidTr="009B7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850DC" w14:textId="77777777" w:rsidR="009B7B6D" w:rsidRPr="001F794E" w:rsidRDefault="009B7B6D">
            <w:r w:rsidRPr="001F794E">
              <w:t>Faster detection</w:t>
            </w:r>
          </w:p>
        </w:tc>
        <w:tc>
          <w:tcPr>
            <w:tcW w:w="0" w:type="auto"/>
            <w:vAlign w:val="center"/>
            <w:hideMark/>
          </w:tcPr>
          <w:p w14:paraId="7D42D34C" w14:textId="77777777" w:rsidR="009B7B6D" w:rsidRPr="001F794E" w:rsidRDefault="009B7B6D">
            <w:r w:rsidRPr="001F794E">
              <w:t>Runtime overhead</w:t>
            </w:r>
          </w:p>
        </w:tc>
      </w:tr>
    </w:tbl>
    <w:p w14:paraId="2C6BF128" w14:textId="77777777" w:rsidR="009B7B6D" w:rsidRPr="001F794E" w:rsidRDefault="009B7B6D" w:rsidP="009B7B6D">
      <w:pPr>
        <w:pStyle w:val="Heading3"/>
      </w:pPr>
      <w:r w:rsidRPr="001F794E">
        <w:t>Example</w:t>
      </w:r>
    </w:p>
    <w:p w14:paraId="440F6525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Compile-time</w:t>
      </w:r>
    </w:p>
    <w:p w14:paraId="1DA81F93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List&lt;String&gt;</w:t>
      </w:r>
    </w:p>
    <w:p w14:paraId="55D009CA" w14:textId="77777777" w:rsidR="009B7B6D" w:rsidRPr="001F794E" w:rsidRDefault="009B7B6D" w:rsidP="009B7B6D">
      <w:r w:rsidRPr="001F794E">
        <w:pict w14:anchorId="2285C147">
          <v:rect id="_x0000_i1914" style="width:0;height:1.5pt" o:hralign="center" o:hrstd="t" o:hr="t" fillcolor="#a0a0a0" stroked="f"/>
        </w:pict>
      </w:r>
    </w:p>
    <w:p w14:paraId="29147DD9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Runtime</w:t>
      </w:r>
    </w:p>
    <w:p w14:paraId="122CC427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ClassCastException</w:t>
      </w:r>
    </w:p>
    <w:p w14:paraId="5A6DC93C" w14:textId="77777777" w:rsidR="009B7B6D" w:rsidRPr="001F794E" w:rsidRDefault="009B7B6D" w:rsidP="009B7B6D">
      <w:pPr>
        <w:pStyle w:val="Heading3"/>
      </w:pPr>
      <w:r w:rsidRPr="001F794E">
        <w:t>Important Point</w:t>
      </w:r>
    </w:p>
    <w:p w14:paraId="40CDDE0F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Generics improve compile-time checking.</w:t>
      </w:r>
    </w:p>
    <w:p w14:paraId="34CCC86E" w14:textId="77777777" w:rsidR="009B7B6D" w:rsidRPr="001F794E" w:rsidRDefault="009B7B6D" w:rsidP="009B7B6D">
      <w:r w:rsidRPr="001F794E">
        <w:pict w14:anchorId="00547360">
          <v:rect id="_x0000_i1915" style="width:0;height:1.5pt" o:hralign="center" o:hrstd="t" o:hr="t" fillcolor="#a0a0a0" stroked="f"/>
        </w:pict>
      </w:r>
    </w:p>
    <w:p w14:paraId="2F31FBC7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396"/>
      </w:tblGrid>
      <w:tr w:rsidR="009B7B6D" w:rsidRPr="001F794E" w14:paraId="4359E321" w14:textId="77777777" w:rsidTr="009B7B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4D6A3" w14:textId="77777777" w:rsidR="009B7B6D" w:rsidRPr="001F794E" w:rsidRDefault="009B7B6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Compile-Time</w:t>
            </w:r>
          </w:p>
        </w:tc>
        <w:tc>
          <w:tcPr>
            <w:tcW w:w="0" w:type="auto"/>
            <w:vAlign w:val="center"/>
            <w:hideMark/>
          </w:tcPr>
          <w:p w14:paraId="07FB00C9" w14:textId="77777777" w:rsidR="009B7B6D" w:rsidRPr="001F794E" w:rsidRDefault="009B7B6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Runtime</w:t>
            </w:r>
          </w:p>
        </w:tc>
      </w:tr>
      <w:tr w:rsidR="009B7B6D" w:rsidRPr="001F794E" w14:paraId="223C1D19" w14:textId="77777777" w:rsidTr="009B7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B4719" w14:textId="77777777" w:rsidR="009B7B6D" w:rsidRPr="001F794E" w:rsidRDefault="009B7B6D">
            <w:r w:rsidRPr="001F794E">
              <w:t>Compiler check</w:t>
            </w:r>
          </w:p>
        </w:tc>
        <w:tc>
          <w:tcPr>
            <w:tcW w:w="0" w:type="auto"/>
            <w:vAlign w:val="center"/>
            <w:hideMark/>
          </w:tcPr>
          <w:p w14:paraId="30936951" w14:textId="77777777" w:rsidR="009B7B6D" w:rsidRPr="001F794E" w:rsidRDefault="009B7B6D">
            <w:r w:rsidRPr="001F794E">
              <w:t>Runtime check</w:t>
            </w:r>
          </w:p>
        </w:tc>
      </w:tr>
      <w:tr w:rsidR="009B7B6D" w:rsidRPr="001F794E" w14:paraId="069968F1" w14:textId="77777777" w:rsidTr="009B7B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054C" w14:textId="77777777" w:rsidR="009B7B6D" w:rsidRPr="001F794E" w:rsidRDefault="009B7B6D">
            <w:r w:rsidRPr="001F794E">
              <w:t>Early detection</w:t>
            </w:r>
          </w:p>
        </w:tc>
        <w:tc>
          <w:tcPr>
            <w:tcW w:w="0" w:type="auto"/>
            <w:vAlign w:val="center"/>
            <w:hideMark/>
          </w:tcPr>
          <w:p w14:paraId="48191DCF" w14:textId="77777777" w:rsidR="009B7B6D" w:rsidRPr="001F794E" w:rsidRDefault="009B7B6D">
            <w:r w:rsidRPr="001F794E">
              <w:t>Late detection</w:t>
            </w:r>
          </w:p>
        </w:tc>
      </w:tr>
    </w:tbl>
    <w:p w14:paraId="465B97C1" w14:textId="77777777" w:rsidR="009B7B6D" w:rsidRPr="001F794E" w:rsidRDefault="009B7B6D" w:rsidP="009B7B6D">
      <w:r w:rsidRPr="001F794E">
        <w:pict w14:anchorId="42DACE4A">
          <v:rect id="_x0000_i1916" style="width:0;height:1.5pt" o:hralign="center" o:hrstd="t" o:hr="t" fillcolor="#a0a0a0" stroked="f"/>
        </w:pict>
      </w:r>
    </w:p>
    <w:p w14:paraId="42D9956A" w14:textId="77777777" w:rsidR="009B7B6D" w:rsidRPr="001F794E" w:rsidRDefault="009B7B6D" w:rsidP="009B7B6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110. What is heap pollution in Generics?</w:t>
      </w:r>
    </w:p>
    <w:p w14:paraId="3045D63B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2385D4B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Heap pollution occurs when:</w:t>
      </w:r>
    </w:p>
    <w:p w14:paraId="475FC124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Wrong type enters generic structure</w:t>
      </w:r>
    </w:p>
    <w:p w14:paraId="3F815314" w14:textId="77777777" w:rsidR="009B7B6D" w:rsidRPr="001F794E" w:rsidRDefault="009B7B6D" w:rsidP="009B7B6D">
      <w:pPr>
        <w:pStyle w:val="Heading3"/>
      </w:pPr>
      <w:r w:rsidRPr="001F794E">
        <w:t>Example</w:t>
      </w:r>
    </w:p>
    <w:p w14:paraId="5F5CFE4E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List&lt;String&gt; list =</w:t>
      </w:r>
    </w:p>
    <w:p w14:paraId="0D94E096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ArrayList();</w:t>
      </w:r>
    </w:p>
    <w:p w14:paraId="2378A3B3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</w:p>
    <w:p w14:paraId="662CCF42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list.add("Java");</w:t>
      </w:r>
    </w:p>
    <w:p w14:paraId="601810E2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</w:p>
    <w:p w14:paraId="164C9C40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Object obj = list;</w:t>
      </w:r>
    </w:p>
    <w:p w14:paraId="1412F72E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</w:p>
    <w:p w14:paraId="36A14E78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 l =</w:t>
      </w:r>
    </w:p>
    <w:p w14:paraId="654C1241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(List&lt;Integer&gt;) obj;</w:t>
      </w:r>
    </w:p>
    <w:p w14:paraId="32653E73" w14:textId="77777777" w:rsidR="009B7B6D" w:rsidRPr="001F794E" w:rsidRDefault="009B7B6D" w:rsidP="009B7B6D">
      <w:pPr>
        <w:pStyle w:val="Heading3"/>
      </w:pPr>
      <w:r w:rsidRPr="001F794E">
        <w:lastRenderedPageBreak/>
        <w:t>Problem</w:t>
      </w:r>
    </w:p>
    <w:p w14:paraId="71199EC3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Runtime:</w:t>
      </w:r>
    </w:p>
    <w:p w14:paraId="7EEC88A3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ClassCastException</w:t>
      </w:r>
    </w:p>
    <w:p w14:paraId="5342C156" w14:textId="77777777" w:rsidR="009B7B6D" w:rsidRPr="001F794E" w:rsidRDefault="009B7B6D" w:rsidP="009B7B6D">
      <w:pPr>
        <w:pStyle w:val="Heading3"/>
      </w:pPr>
      <w:r w:rsidRPr="001F794E">
        <w:t>Important Point</w:t>
      </w:r>
    </w:p>
    <w:p w14:paraId="42FFDE47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Unchecked casts cause heap pollution.</w:t>
      </w:r>
    </w:p>
    <w:p w14:paraId="6CFF220E" w14:textId="77777777" w:rsidR="009B7B6D" w:rsidRPr="001F794E" w:rsidRDefault="009B7B6D" w:rsidP="009B7B6D">
      <w:r w:rsidRPr="001F794E">
        <w:pict w14:anchorId="5F28D15D">
          <v:rect id="_x0000_i1917" style="width:0;height:1.5pt" o:hralign="center" o:hrstd="t" o:hr="t" fillcolor="#a0a0a0" stroked="f"/>
        </w:pict>
      </w:r>
    </w:p>
    <w:p w14:paraId="12CA723E" w14:textId="77777777" w:rsidR="009B7B6D" w:rsidRPr="001F794E" w:rsidRDefault="009B7B6D" w:rsidP="009B7B6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B8D7170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Wrong type generic structure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heap pollution.</w:t>
      </w:r>
    </w:p>
    <w:p w14:paraId="7C45C960" w14:textId="77777777" w:rsidR="009B7B6D" w:rsidRPr="001F794E" w:rsidRDefault="009B7B6D" w:rsidP="009B7B6D">
      <w:pPr>
        <w:pStyle w:val="Heading3"/>
      </w:pPr>
      <w:r w:rsidRPr="001F794E">
        <w:t>Result</w:t>
      </w:r>
    </w:p>
    <w:p w14:paraId="1C4B531A" w14:textId="77777777" w:rsidR="009B7B6D" w:rsidRPr="001F794E" w:rsidRDefault="009B7B6D" w:rsidP="009B7B6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ClassCastException</w:t>
      </w:r>
    </w:p>
    <w:p w14:paraId="10BFBD3A" w14:textId="77777777" w:rsidR="009B7B6D" w:rsidRPr="001F794E" w:rsidRDefault="009B7B6D" w:rsidP="009B7B6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येऊ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  <w:r w:rsidRPr="001F794E">
        <w:rPr>
          <w:sz w:val="22"/>
          <w:szCs w:val="22"/>
        </w:rPr>
        <w:t>.</w:t>
      </w:r>
    </w:p>
    <w:p w14:paraId="26CB1710" w14:textId="77777777" w:rsidR="009B7B6D" w:rsidRPr="001F794E" w:rsidRDefault="009B7B6D" w:rsidP="009B7B6D">
      <w:r w:rsidRPr="001F794E">
        <w:pict w14:anchorId="3BF4B4E7">
          <v:rect id="_x0000_i1918" style="width:0;height:1.5pt" o:hralign="center" o:hrstd="t" o:hr="t" fillcolor="#a0a0a0" stroked="f"/>
        </w:pict>
      </w:r>
    </w:p>
    <w:p w14:paraId="1C9658BA" w14:textId="77777777" w:rsidR="003F3CB2" w:rsidRPr="001F794E" w:rsidRDefault="003F3CB2" w:rsidP="003F3CB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(111–120)</w:t>
      </w:r>
    </w:p>
    <w:p w14:paraId="4ED6A485" w14:textId="77777777" w:rsidR="003F3CB2" w:rsidRPr="001F794E" w:rsidRDefault="003F3CB2" w:rsidP="003F3CB2">
      <w:r w:rsidRPr="001F794E">
        <w:pict w14:anchorId="059418F6">
          <v:rect id="_x0000_i1919" style="width:0;height:1.5pt" o:hralign="center" o:hrstd="t" o:hr="t" fillcolor="#a0a0a0" stroked="f"/>
        </w:pict>
      </w:r>
    </w:p>
    <w:p w14:paraId="1B727110" w14:textId="77777777" w:rsidR="003F3CB2" w:rsidRPr="001F794E" w:rsidRDefault="003F3CB2" w:rsidP="003F3CB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111. What is raw type in Generics?</w:t>
      </w:r>
    </w:p>
    <w:p w14:paraId="10683820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93DD7C7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Using generic class without type parameter is called raw type.</w:t>
      </w:r>
    </w:p>
    <w:p w14:paraId="248BB0F5" w14:textId="77777777" w:rsidR="003F3CB2" w:rsidRPr="001F794E" w:rsidRDefault="003F3CB2" w:rsidP="003F3CB2">
      <w:pPr>
        <w:pStyle w:val="Heading3"/>
      </w:pPr>
      <w:r w:rsidRPr="001F794E">
        <w:t>Example</w:t>
      </w:r>
    </w:p>
    <w:p w14:paraId="1E105B4E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 list =</w:t>
      </w:r>
    </w:p>
    <w:p w14:paraId="748B90EE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ArrayList();</w:t>
      </w:r>
    </w:p>
    <w:p w14:paraId="2943F33F" w14:textId="77777777" w:rsidR="003F3CB2" w:rsidRPr="001F794E" w:rsidRDefault="003F3CB2" w:rsidP="003F3CB2">
      <w:pPr>
        <w:pStyle w:val="Heading3"/>
      </w:pPr>
      <w:r w:rsidRPr="001F794E">
        <w:lastRenderedPageBreak/>
        <w:t>Problem</w:t>
      </w:r>
    </w:p>
    <w:p w14:paraId="2ED78A3C" w14:textId="77777777" w:rsidR="003F3CB2" w:rsidRPr="001F794E" w:rsidRDefault="003F3CB2" w:rsidP="003003E2">
      <w:pPr>
        <w:pStyle w:val="NormalWeb"/>
        <w:numPr>
          <w:ilvl w:val="0"/>
          <w:numId w:val="340"/>
        </w:numPr>
        <w:rPr>
          <w:sz w:val="22"/>
          <w:szCs w:val="22"/>
        </w:rPr>
      </w:pPr>
      <w:r w:rsidRPr="001F794E">
        <w:rPr>
          <w:sz w:val="22"/>
          <w:szCs w:val="22"/>
        </w:rPr>
        <w:t>No type safety</w:t>
      </w:r>
    </w:p>
    <w:p w14:paraId="1DDEEB2D" w14:textId="77777777" w:rsidR="003F3CB2" w:rsidRPr="001F794E" w:rsidRDefault="003F3CB2" w:rsidP="003003E2">
      <w:pPr>
        <w:pStyle w:val="NormalWeb"/>
        <w:numPr>
          <w:ilvl w:val="0"/>
          <w:numId w:val="340"/>
        </w:numPr>
        <w:rPr>
          <w:sz w:val="22"/>
          <w:szCs w:val="22"/>
        </w:rPr>
      </w:pPr>
      <w:r w:rsidRPr="001F794E">
        <w:rPr>
          <w:sz w:val="22"/>
          <w:szCs w:val="22"/>
        </w:rPr>
        <w:t>Runtime errors possible</w:t>
      </w:r>
    </w:p>
    <w:p w14:paraId="0BF0ECDA" w14:textId="77777777" w:rsidR="003F3CB2" w:rsidRPr="001F794E" w:rsidRDefault="003F3CB2" w:rsidP="003F3CB2">
      <w:pPr>
        <w:pStyle w:val="Heading3"/>
      </w:pPr>
      <w:r w:rsidRPr="001F794E">
        <w:t>Compiler Warning</w:t>
      </w:r>
    </w:p>
    <w:p w14:paraId="34BB0FF5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Unchecked warning</w:t>
      </w:r>
    </w:p>
    <w:p w14:paraId="075FFCA7" w14:textId="77777777" w:rsidR="003F3CB2" w:rsidRPr="001F794E" w:rsidRDefault="003F3CB2" w:rsidP="003F3CB2">
      <w:pPr>
        <w:pStyle w:val="Heading3"/>
      </w:pPr>
      <w:r w:rsidRPr="001F794E">
        <w:t>Important Point</w:t>
      </w:r>
    </w:p>
    <w:p w14:paraId="086C538F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 raw types in modern Java.</w:t>
      </w:r>
    </w:p>
    <w:p w14:paraId="3ECE53F7" w14:textId="77777777" w:rsidR="003F3CB2" w:rsidRPr="001F794E" w:rsidRDefault="003F3CB2" w:rsidP="003F3CB2">
      <w:r w:rsidRPr="001F794E">
        <w:pict w14:anchorId="1D8E3746">
          <v:rect id="_x0000_i1920" style="width:0;height:1.5pt" o:hralign="center" o:hrstd="t" o:hr="t" fillcolor="#a0a0a0" stroked="f"/>
        </w:pict>
      </w:r>
    </w:p>
    <w:p w14:paraId="0C77FB5B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1F2969E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Generic type parameter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raw type.</w:t>
      </w:r>
    </w:p>
    <w:p w14:paraId="02890CF6" w14:textId="77777777" w:rsidR="003F3CB2" w:rsidRPr="001F794E" w:rsidRDefault="003F3CB2" w:rsidP="003F3CB2">
      <w:pPr>
        <w:pStyle w:val="Heading3"/>
      </w:pPr>
      <w:r w:rsidRPr="001F794E">
        <w:t>Example</w:t>
      </w:r>
    </w:p>
    <w:p w14:paraId="5EC2D9A9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 list</w:t>
      </w:r>
    </w:p>
    <w:p w14:paraId="74250D3F" w14:textId="77777777" w:rsidR="003F3CB2" w:rsidRPr="001F794E" w:rsidRDefault="003F3CB2" w:rsidP="003F3CB2">
      <w:pPr>
        <w:pStyle w:val="Heading3"/>
      </w:pPr>
      <w:r w:rsidRPr="001F794E">
        <w:t>Problem</w:t>
      </w:r>
    </w:p>
    <w:p w14:paraId="4C7A2D76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Type safety </w:t>
      </w:r>
      <w:r w:rsidRPr="001F794E">
        <w:rPr>
          <w:rFonts w:ascii="Nirmala UI" w:hAnsi="Nirmala UI" w:cs="Nirmala UI"/>
          <w:sz w:val="22"/>
          <w:szCs w:val="22"/>
        </w:rPr>
        <w:t>नसते</w:t>
      </w:r>
      <w:r w:rsidRPr="001F794E">
        <w:rPr>
          <w:sz w:val="22"/>
          <w:szCs w:val="22"/>
        </w:rPr>
        <w:t>.</w:t>
      </w:r>
    </w:p>
    <w:p w14:paraId="062EE036" w14:textId="77777777" w:rsidR="003F3CB2" w:rsidRPr="001F794E" w:rsidRDefault="003F3CB2" w:rsidP="003F3CB2">
      <w:r w:rsidRPr="001F794E">
        <w:pict w14:anchorId="73EB4677">
          <v:rect id="_x0000_i1921" style="width:0;height:1.5pt" o:hralign="center" o:hrstd="t" o:hr="t" fillcolor="#a0a0a0" stroked="f"/>
        </w:pict>
      </w:r>
    </w:p>
    <w:p w14:paraId="4F5C3103" w14:textId="77777777" w:rsidR="003F3CB2" w:rsidRPr="001F794E" w:rsidRDefault="003F3CB2" w:rsidP="003F3CB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112. Difference between raw type and parameterized type?</w:t>
      </w:r>
    </w:p>
    <w:p w14:paraId="1ED11F2D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2118"/>
      </w:tblGrid>
      <w:tr w:rsidR="003F3CB2" w:rsidRPr="001F794E" w14:paraId="3A8C9B71" w14:textId="77777777" w:rsidTr="003F3C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5C814" w14:textId="77777777" w:rsidR="003F3CB2" w:rsidRPr="001F794E" w:rsidRDefault="003F3CB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Raw Type</w:t>
            </w:r>
          </w:p>
        </w:tc>
        <w:tc>
          <w:tcPr>
            <w:tcW w:w="0" w:type="auto"/>
            <w:vAlign w:val="center"/>
            <w:hideMark/>
          </w:tcPr>
          <w:p w14:paraId="0DF99317" w14:textId="77777777" w:rsidR="003F3CB2" w:rsidRPr="001F794E" w:rsidRDefault="003F3CB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Parameterized Type</w:t>
            </w:r>
          </w:p>
        </w:tc>
      </w:tr>
      <w:tr w:rsidR="003F3CB2" w:rsidRPr="001F794E" w14:paraId="5BA27B4C" w14:textId="77777777" w:rsidTr="003F3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1FD5" w14:textId="77777777" w:rsidR="003F3CB2" w:rsidRPr="001F794E" w:rsidRDefault="003F3CB2">
            <w:r w:rsidRPr="001F794E">
              <w:t>No type safety</w:t>
            </w:r>
          </w:p>
        </w:tc>
        <w:tc>
          <w:tcPr>
            <w:tcW w:w="0" w:type="auto"/>
            <w:vAlign w:val="center"/>
            <w:hideMark/>
          </w:tcPr>
          <w:p w14:paraId="4DB609CA" w14:textId="77777777" w:rsidR="003F3CB2" w:rsidRPr="001F794E" w:rsidRDefault="003F3CB2">
            <w:r w:rsidRPr="001F794E">
              <w:t>Type safe</w:t>
            </w:r>
          </w:p>
        </w:tc>
      </w:tr>
      <w:tr w:rsidR="003F3CB2" w:rsidRPr="001F794E" w14:paraId="3D71372A" w14:textId="77777777" w:rsidTr="003F3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1088D" w14:textId="77777777" w:rsidR="003F3CB2" w:rsidRPr="001F794E" w:rsidRDefault="003F3CB2">
            <w:r w:rsidRPr="001F794E">
              <w:t>Requires casting</w:t>
            </w:r>
          </w:p>
        </w:tc>
        <w:tc>
          <w:tcPr>
            <w:tcW w:w="0" w:type="auto"/>
            <w:vAlign w:val="center"/>
            <w:hideMark/>
          </w:tcPr>
          <w:p w14:paraId="3C91B8F4" w14:textId="77777777" w:rsidR="003F3CB2" w:rsidRPr="001F794E" w:rsidRDefault="003F3CB2">
            <w:r w:rsidRPr="001F794E">
              <w:t>No casting mostly</w:t>
            </w:r>
          </w:p>
        </w:tc>
      </w:tr>
      <w:tr w:rsidR="003F3CB2" w:rsidRPr="001F794E" w14:paraId="22B15163" w14:textId="77777777" w:rsidTr="003F3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E2DE2" w14:textId="77777777" w:rsidR="003F3CB2" w:rsidRPr="001F794E" w:rsidRDefault="003F3CB2">
            <w:r w:rsidRPr="001F794E">
              <w:t>Runtime errors possible</w:t>
            </w:r>
          </w:p>
        </w:tc>
        <w:tc>
          <w:tcPr>
            <w:tcW w:w="0" w:type="auto"/>
            <w:vAlign w:val="center"/>
            <w:hideMark/>
          </w:tcPr>
          <w:p w14:paraId="271318F6" w14:textId="77777777" w:rsidR="003F3CB2" w:rsidRPr="001F794E" w:rsidRDefault="003F3CB2">
            <w:r w:rsidRPr="001F794E">
              <w:t>Compile-time checking</w:t>
            </w:r>
          </w:p>
        </w:tc>
      </w:tr>
    </w:tbl>
    <w:p w14:paraId="078C0967" w14:textId="77777777" w:rsidR="003F3CB2" w:rsidRPr="001F794E" w:rsidRDefault="003F3CB2" w:rsidP="003F3CB2">
      <w:pPr>
        <w:pStyle w:val="Heading3"/>
      </w:pPr>
      <w:r w:rsidRPr="001F794E">
        <w:lastRenderedPageBreak/>
        <w:t>Example</w:t>
      </w:r>
    </w:p>
    <w:p w14:paraId="22515E01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Raw</w:t>
      </w:r>
    </w:p>
    <w:p w14:paraId="26901EF0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 list</w:t>
      </w:r>
    </w:p>
    <w:p w14:paraId="01FF971C" w14:textId="77777777" w:rsidR="003F3CB2" w:rsidRPr="001F794E" w:rsidRDefault="003F3CB2" w:rsidP="003F3CB2">
      <w:r w:rsidRPr="001F794E">
        <w:pict w14:anchorId="23FB371C">
          <v:rect id="_x0000_i1922" style="width:0;height:1.5pt" o:hralign="center" o:hrstd="t" o:hr="t" fillcolor="#a0a0a0" stroked="f"/>
        </w:pict>
      </w:r>
    </w:p>
    <w:p w14:paraId="4554D04F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Parameterized</w:t>
      </w:r>
    </w:p>
    <w:p w14:paraId="61C836F3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List&lt;String&gt;</w:t>
      </w:r>
    </w:p>
    <w:p w14:paraId="58F0E75C" w14:textId="77777777" w:rsidR="003F3CB2" w:rsidRPr="001F794E" w:rsidRDefault="003F3CB2" w:rsidP="003F3CB2">
      <w:pPr>
        <w:pStyle w:val="Heading3"/>
      </w:pPr>
      <w:r w:rsidRPr="001F794E">
        <w:t>Important Point</w:t>
      </w:r>
    </w:p>
    <w:p w14:paraId="2CE8A185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Parameterized types are preferred.</w:t>
      </w:r>
    </w:p>
    <w:p w14:paraId="738930C6" w14:textId="77777777" w:rsidR="003F3CB2" w:rsidRPr="001F794E" w:rsidRDefault="003F3CB2" w:rsidP="003F3CB2">
      <w:r w:rsidRPr="001F794E">
        <w:pict w14:anchorId="777DF061">
          <v:rect id="_x0000_i1923" style="width:0;height:1.5pt" o:hralign="center" o:hrstd="t" o:hr="t" fillcolor="#a0a0a0" stroked="f"/>
        </w:pict>
      </w:r>
    </w:p>
    <w:p w14:paraId="71210461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1413"/>
      </w:tblGrid>
      <w:tr w:rsidR="003F3CB2" w:rsidRPr="001F794E" w14:paraId="78E3BBA3" w14:textId="77777777" w:rsidTr="003F3C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1DF2C" w14:textId="77777777" w:rsidR="003F3CB2" w:rsidRPr="001F794E" w:rsidRDefault="003F3CB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Raw</w:t>
            </w:r>
          </w:p>
        </w:tc>
        <w:tc>
          <w:tcPr>
            <w:tcW w:w="0" w:type="auto"/>
            <w:vAlign w:val="center"/>
            <w:hideMark/>
          </w:tcPr>
          <w:p w14:paraId="34CB5E0C" w14:textId="77777777" w:rsidR="003F3CB2" w:rsidRPr="001F794E" w:rsidRDefault="003F3CB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Parameterized</w:t>
            </w:r>
          </w:p>
        </w:tc>
      </w:tr>
      <w:tr w:rsidR="003F3CB2" w:rsidRPr="001F794E" w14:paraId="0352B3A9" w14:textId="77777777" w:rsidTr="003F3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4EC8" w14:textId="77777777" w:rsidR="003F3CB2" w:rsidRPr="001F794E" w:rsidRDefault="003F3CB2">
            <w:r w:rsidRPr="001F794E">
              <w:t>Unsafe</w:t>
            </w:r>
          </w:p>
        </w:tc>
        <w:tc>
          <w:tcPr>
            <w:tcW w:w="0" w:type="auto"/>
            <w:vAlign w:val="center"/>
            <w:hideMark/>
          </w:tcPr>
          <w:p w14:paraId="14B51E28" w14:textId="77777777" w:rsidR="003F3CB2" w:rsidRPr="001F794E" w:rsidRDefault="003F3CB2">
            <w:r w:rsidRPr="001F794E">
              <w:t>Safe</w:t>
            </w:r>
          </w:p>
        </w:tc>
      </w:tr>
      <w:tr w:rsidR="003F3CB2" w:rsidRPr="001F794E" w14:paraId="10317577" w14:textId="77777777" w:rsidTr="003F3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306AE" w14:textId="77777777" w:rsidR="003F3CB2" w:rsidRPr="001F794E" w:rsidRDefault="003F3CB2">
            <w:r w:rsidRPr="001F794E">
              <w:t>Casting needed</w:t>
            </w:r>
          </w:p>
        </w:tc>
        <w:tc>
          <w:tcPr>
            <w:tcW w:w="0" w:type="auto"/>
            <w:vAlign w:val="center"/>
            <w:hideMark/>
          </w:tcPr>
          <w:p w14:paraId="52E4021A" w14:textId="77777777" w:rsidR="003F3CB2" w:rsidRPr="001F794E" w:rsidRDefault="003F3CB2">
            <w:r w:rsidRPr="001F794E">
              <w:t>Safer code</w:t>
            </w:r>
          </w:p>
        </w:tc>
      </w:tr>
    </w:tbl>
    <w:p w14:paraId="54741DC9" w14:textId="77777777" w:rsidR="003F3CB2" w:rsidRPr="001F794E" w:rsidRDefault="003F3CB2" w:rsidP="003F3CB2">
      <w:r w:rsidRPr="001F794E">
        <w:pict w14:anchorId="357BB6D2">
          <v:rect id="_x0000_i1924" style="width:0;height:1.5pt" o:hralign="center" o:hrstd="t" o:hr="t" fillcolor="#a0a0a0" stroked="f"/>
        </w:pict>
      </w:r>
    </w:p>
    <w:p w14:paraId="05A793C5" w14:textId="77777777" w:rsidR="003F3CB2" w:rsidRPr="001F794E" w:rsidRDefault="003F3CB2" w:rsidP="003F3CB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113. What is bridge method?</w:t>
      </w:r>
    </w:p>
    <w:p w14:paraId="08DCA7B0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419CA7B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Bridge method is compiler-generated method used because of type erasure.</w:t>
      </w:r>
    </w:p>
    <w:p w14:paraId="3C79855C" w14:textId="77777777" w:rsidR="003F3CB2" w:rsidRPr="001F794E" w:rsidRDefault="003F3CB2" w:rsidP="003F3CB2">
      <w:pPr>
        <w:pStyle w:val="Heading3"/>
      </w:pPr>
      <w:r w:rsidRPr="001F794E">
        <w:t>Purpose</w:t>
      </w:r>
    </w:p>
    <w:p w14:paraId="1CFDE880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Maintain polymorphism after generics compilation.</w:t>
      </w:r>
    </w:p>
    <w:p w14:paraId="53CD3451" w14:textId="77777777" w:rsidR="003F3CB2" w:rsidRPr="001F794E" w:rsidRDefault="003F3CB2" w:rsidP="003F3CB2">
      <w:pPr>
        <w:pStyle w:val="Heading3"/>
      </w:pPr>
      <w:r w:rsidRPr="001F794E">
        <w:t>Example</w:t>
      </w:r>
    </w:p>
    <w:p w14:paraId="025CDBA6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 extends Parent&lt;String&gt;</w:t>
      </w:r>
    </w:p>
    <w:p w14:paraId="3F632913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Compiler may create hidden bridge methods.</w:t>
      </w:r>
    </w:p>
    <w:p w14:paraId="5A2B9977" w14:textId="77777777" w:rsidR="003F3CB2" w:rsidRPr="001F794E" w:rsidRDefault="003F3CB2" w:rsidP="003F3CB2">
      <w:pPr>
        <w:pStyle w:val="Heading3"/>
      </w:pPr>
      <w:r w:rsidRPr="001F794E">
        <w:t>Important Point</w:t>
      </w:r>
    </w:p>
    <w:p w14:paraId="55AB59B9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Bridge methods are synthetic methods.</w:t>
      </w:r>
    </w:p>
    <w:p w14:paraId="299DF2D6" w14:textId="77777777" w:rsidR="003F3CB2" w:rsidRPr="001F794E" w:rsidRDefault="003F3CB2" w:rsidP="003F3CB2">
      <w:r w:rsidRPr="001F794E">
        <w:pict w14:anchorId="66215A3F">
          <v:rect id="_x0000_i1925" style="width:0;height:1.5pt" o:hralign="center" o:hrstd="t" o:hr="t" fillcolor="#a0a0a0" stroked="f"/>
        </w:pict>
      </w:r>
    </w:p>
    <w:p w14:paraId="2B79D369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BB02A8C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Type erasure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 xml:space="preserve"> compiler automatically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method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bridge method.</w:t>
      </w:r>
    </w:p>
    <w:p w14:paraId="305D4109" w14:textId="77777777" w:rsidR="003F3CB2" w:rsidRPr="001F794E" w:rsidRDefault="003F3CB2" w:rsidP="003F3CB2">
      <w:pPr>
        <w:pStyle w:val="Heading3"/>
      </w:pPr>
      <w:r w:rsidRPr="001F794E">
        <w:t>Purpose</w:t>
      </w:r>
    </w:p>
    <w:p w14:paraId="0494B9A2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Polymorphism maintain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>.</w:t>
      </w:r>
    </w:p>
    <w:p w14:paraId="58A23AA4" w14:textId="77777777" w:rsidR="003F3CB2" w:rsidRPr="001F794E" w:rsidRDefault="003F3CB2" w:rsidP="003F3CB2">
      <w:r w:rsidRPr="001F794E">
        <w:pict w14:anchorId="2890196D">
          <v:rect id="_x0000_i1926" style="width:0;height:1.5pt" o:hralign="center" o:hrstd="t" o:hr="t" fillcolor="#a0a0a0" stroked="f"/>
        </w:pict>
      </w:r>
    </w:p>
    <w:p w14:paraId="62B087A8" w14:textId="77777777" w:rsidR="003F3CB2" w:rsidRPr="001F794E" w:rsidRDefault="003F3CB2" w:rsidP="003F3CB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114. Can static methods use class type parameter?</w:t>
      </w:r>
    </w:p>
    <w:p w14:paraId="29512F52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A9116DC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No.</w:t>
      </w:r>
    </w:p>
    <w:p w14:paraId="1B26C6FF" w14:textId="77777777" w:rsidR="003F3CB2" w:rsidRPr="001F794E" w:rsidRDefault="003F3CB2" w:rsidP="003F3CB2">
      <w:pPr>
        <w:pStyle w:val="Heading3"/>
      </w:pPr>
      <w:r w:rsidRPr="001F794E">
        <w:t>Invalid Example</w:t>
      </w:r>
    </w:p>
    <w:p w14:paraId="39ACECA5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Test&lt;T&gt; {</w:t>
      </w:r>
    </w:p>
    <w:p w14:paraId="39FF3EC6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</w:p>
    <w:p w14:paraId="1017FAB0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static T value;</w:t>
      </w:r>
    </w:p>
    <w:p w14:paraId="02F8F3BB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23AAEC7B" w14:textId="77777777" w:rsidR="003F3CB2" w:rsidRPr="001F794E" w:rsidRDefault="003F3CB2" w:rsidP="003F3CB2">
      <w:pPr>
        <w:pStyle w:val="Heading3"/>
      </w:pPr>
      <w:r w:rsidRPr="001F794E">
        <w:t>Reason</w:t>
      </w:r>
    </w:p>
    <w:p w14:paraId="6F3EF038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Static members belong to class,</w:t>
      </w:r>
      <w:r w:rsidRPr="001F794E">
        <w:rPr>
          <w:sz w:val="22"/>
          <w:szCs w:val="22"/>
        </w:rPr>
        <w:br/>
        <w:t>not object type parameter.</w:t>
      </w:r>
    </w:p>
    <w:p w14:paraId="5C927467" w14:textId="77777777" w:rsidR="003F3CB2" w:rsidRPr="001F794E" w:rsidRDefault="003F3CB2" w:rsidP="003F3CB2">
      <w:pPr>
        <w:pStyle w:val="Heading3"/>
      </w:pPr>
      <w:r w:rsidRPr="001F794E">
        <w:t>Solution</w:t>
      </w:r>
    </w:p>
    <w:p w14:paraId="79886829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 method-level generic.</w:t>
      </w:r>
    </w:p>
    <w:p w14:paraId="0110D772" w14:textId="77777777" w:rsidR="003F3CB2" w:rsidRPr="001F794E" w:rsidRDefault="003F3CB2" w:rsidP="003F3CB2">
      <w:pPr>
        <w:pStyle w:val="Heading3"/>
      </w:pPr>
      <w:r w:rsidRPr="001F794E">
        <w:lastRenderedPageBreak/>
        <w:t>Example</w:t>
      </w:r>
    </w:p>
    <w:p w14:paraId="7E25EF47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static &lt;T&gt; void show(T x)</w:t>
      </w:r>
    </w:p>
    <w:p w14:paraId="10595FD9" w14:textId="77777777" w:rsidR="003F3CB2" w:rsidRPr="001F794E" w:rsidRDefault="003F3CB2" w:rsidP="003F3CB2">
      <w:r w:rsidRPr="001F794E">
        <w:pict w14:anchorId="3B2C2BB6">
          <v:rect id="_x0000_i1927" style="width:0;height:1.5pt" o:hralign="center" o:hrstd="t" o:hr="t" fillcolor="#a0a0a0" stroked="f"/>
        </w:pict>
      </w:r>
    </w:p>
    <w:p w14:paraId="4FBEB9CF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2EB19F5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Static members class-level </w:t>
      </w:r>
      <w:r w:rsidRPr="001F794E">
        <w:rPr>
          <w:rFonts w:ascii="Nirmala UI" w:hAnsi="Nirmala UI" w:cs="Nirmala UI"/>
          <w:sz w:val="22"/>
          <w:szCs w:val="22"/>
        </w:rPr>
        <w:t>असतात</w:t>
      </w:r>
      <w:r w:rsidRPr="001F794E">
        <w:rPr>
          <w:sz w:val="22"/>
          <w:szCs w:val="22"/>
        </w:rPr>
        <w:t>,</w:t>
      </w:r>
      <w:r w:rsidRPr="001F794E">
        <w:rPr>
          <w:sz w:val="22"/>
          <w:szCs w:val="22"/>
        </w:rPr>
        <w:br/>
      </w:r>
      <w:r w:rsidRPr="001F794E">
        <w:rPr>
          <w:rFonts w:ascii="Nirmala UI" w:hAnsi="Nirmala UI" w:cs="Nirmala UI"/>
          <w:sz w:val="22"/>
          <w:szCs w:val="22"/>
        </w:rPr>
        <w:t>म्हणून</w:t>
      </w:r>
      <w:r w:rsidRPr="001F794E">
        <w:rPr>
          <w:sz w:val="22"/>
          <w:szCs w:val="22"/>
        </w:rPr>
        <w:t xml:space="preserve"> class type parameter </w:t>
      </w:r>
      <w:r w:rsidRPr="001F794E">
        <w:rPr>
          <w:rFonts w:ascii="Nirmala UI" w:hAnsi="Nirmala UI" w:cs="Nirmala UI"/>
          <w:sz w:val="22"/>
          <w:szCs w:val="22"/>
        </w:rPr>
        <w:t>वापरू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नाहीत</w:t>
      </w:r>
      <w:r w:rsidRPr="001F794E">
        <w:rPr>
          <w:sz w:val="22"/>
          <w:szCs w:val="22"/>
        </w:rPr>
        <w:t>.</w:t>
      </w:r>
    </w:p>
    <w:p w14:paraId="704FAB16" w14:textId="77777777" w:rsidR="003F3CB2" w:rsidRPr="001F794E" w:rsidRDefault="003F3CB2" w:rsidP="003F3CB2">
      <w:pPr>
        <w:pStyle w:val="Heading3"/>
      </w:pPr>
      <w:r w:rsidRPr="001F794E">
        <w:t>Solution</w:t>
      </w:r>
    </w:p>
    <w:p w14:paraId="3B635817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Method-level generic </w:t>
      </w:r>
      <w:r w:rsidRPr="001F794E">
        <w:rPr>
          <w:rFonts w:ascii="Nirmala UI" w:hAnsi="Nirmala UI" w:cs="Nirmala UI"/>
          <w:sz w:val="22"/>
          <w:szCs w:val="22"/>
        </w:rPr>
        <w:t>वापरा</w:t>
      </w:r>
      <w:r w:rsidRPr="001F794E">
        <w:rPr>
          <w:sz w:val="22"/>
          <w:szCs w:val="22"/>
        </w:rPr>
        <w:t>.</w:t>
      </w:r>
    </w:p>
    <w:p w14:paraId="6D372FD0" w14:textId="77777777" w:rsidR="003F3CB2" w:rsidRPr="001F794E" w:rsidRDefault="003F3CB2" w:rsidP="003F3CB2">
      <w:r w:rsidRPr="001F794E">
        <w:pict w14:anchorId="2895B90A">
          <v:rect id="_x0000_i1928" style="width:0;height:1.5pt" o:hralign="center" o:hrstd="t" o:hr="t" fillcolor="#a0a0a0" stroked="f"/>
        </w:pict>
      </w:r>
    </w:p>
    <w:p w14:paraId="79322702" w14:textId="77777777" w:rsidR="003F3CB2" w:rsidRPr="001F794E" w:rsidRDefault="003F3CB2" w:rsidP="003F3CB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115. Can we overload generic methods?</w:t>
      </w:r>
    </w:p>
    <w:p w14:paraId="140F8006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1AF293E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✅ Yes, but carefully.</w:t>
      </w:r>
    </w:p>
    <w:p w14:paraId="27CDF8CE" w14:textId="77777777" w:rsidR="003F3CB2" w:rsidRPr="001F794E" w:rsidRDefault="003F3CB2" w:rsidP="003F3CB2">
      <w:pPr>
        <w:pStyle w:val="Heading3"/>
      </w:pPr>
      <w:r w:rsidRPr="001F794E">
        <w:t>Example</w:t>
      </w:r>
    </w:p>
    <w:p w14:paraId="23CEC30A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show(String s)</w:t>
      </w:r>
    </w:p>
    <w:p w14:paraId="4E1D260E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</w:p>
    <w:p w14:paraId="4F49D59B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&lt;T&gt; void show(T t)</w:t>
      </w:r>
    </w:p>
    <w:p w14:paraId="5E947213" w14:textId="77777777" w:rsidR="003F3CB2" w:rsidRPr="001F794E" w:rsidRDefault="003F3CB2" w:rsidP="003F3CB2">
      <w:pPr>
        <w:pStyle w:val="Heading3"/>
      </w:pPr>
      <w:r w:rsidRPr="001F794E">
        <w:t>Problem</w:t>
      </w:r>
    </w:p>
    <w:p w14:paraId="7FE929C6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Due to type erasure,</w:t>
      </w:r>
      <w:r w:rsidRPr="001F794E">
        <w:rPr>
          <w:sz w:val="22"/>
          <w:szCs w:val="22"/>
        </w:rPr>
        <w:br/>
        <w:t>some overloads may conflict.</w:t>
      </w:r>
    </w:p>
    <w:p w14:paraId="2EF4A032" w14:textId="77777777" w:rsidR="003F3CB2" w:rsidRPr="001F794E" w:rsidRDefault="003F3CB2" w:rsidP="003F3CB2">
      <w:pPr>
        <w:pStyle w:val="Heading3"/>
      </w:pPr>
      <w:r w:rsidRPr="001F794E">
        <w:t>Important Point</w:t>
      </w:r>
    </w:p>
    <w:p w14:paraId="79B25D07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Type erasure affects overloading.</w:t>
      </w:r>
    </w:p>
    <w:p w14:paraId="4AA7BE98" w14:textId="77777777" w:rsidR="003F3CB2" w:rsidRPr="001F794E" w:rsidRDefault="003F3CB2" w:rsidP="003F3CB2">
      <w:r w:rsidRPr="001F794E">
        <w:pict w14:anchorId="12E878E5">
          <v:rect id="_x0000_i1929" style="width:0;height:1.5pt" o:hralign="center" o:hrstd="t" o:hr="t" fillcolor="#a0a0a0" stroked="f"/>
        </w:pict>
      </w:r>
    </w:p>
    <w:p w14:paraId="20479A2C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5F2525D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हो</w:t>
      </w:r>
      <w:r w:rsidRPr="001F794E">
        <w:rPr>
          <w:sz w:val="22"/>
          <w:szCs w:val="22"/>
        </w:rPr>
        <w:t xml:space="preserve">, generic methods overload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  <w:r w:rsidRPr="001F794E">
        <w:rPr>
          <w:sz w:val="22"/>
          <w:szCs w:val="22"/>
        </w:rPr>
        <w:t>.</w:t>
      </w:r>
    </w:p>
    <w:p w14:paraId="6C4EA574" w14:textId="77777777" w:rsidR="003F3CB2" w:rsidRPr="001F794E" w:rsidRDefault="003F3CB2" w:rsidP="003F3CB2">
      <w:pPr>
        <w:pStyle w:val="Heading3"/>
      </w:pPr>
      <w:r w:rsidRPr="001F794E">
        <w:rPr>
          <w:rFonts w:ascii="Nirmala UI" w:hAnsi="Nirmala UI" w:cs="Nirmala UI"/>
        </w:rPr>
        <w:t>पण</w:t>
      </w:r>
    </w:p>
    <w:p w14:paraId="202E5418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Type erasure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 xml:space="preserve"> conflicts </w:t>
      </w:r>
      <w:r w:rsidRPr="001F794E">
        <w:rPr>
          <w:rFonts w:ascii="Nirmala UI" w:hAnsi="Nirmala UI" w:cs="Nirmala UI"/>
          <w:sz w:val="22"/>
          <w:szCs w:val="22"/>
        </w:rPr>
        <w:t>येऊ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शकतात</w:t>
      </w:r>
      <w:r w:rsidRPr="001F794E">
        <w:rPr>
          <w:sz w:val="22"/>
          <w:szCs w:val="22"/>
        </w:rPr>
        <w:t>.</w:t>
      </w:r>
    </w:p>
    <w:p w14:paraId="2C5CE76C" w14:textId="77777777" w:rsidR="003F3CB2" w:rsidRPr="001F794E" w:rsidRDefault="003F3CB2" w:rsidP="003F3CB2">
      <w:r w:rsidRPr="001F794E">
        <w:pict w14:anchorId="7B72AEDF">
          <v:rect id="_x0000_i1930" style="width:0;height:1.5pt" o:hralign="center" o:hrstd="t" o:hr="t" fillcolor="#a0a0a0" stroked="f"/>
        </w:pict>
      </w:r>
    </w:p>
    <w:p w14:paraId="0326F7C0" w14:textId="77777777" w:rsidR="003F3CB2" w:rsidRPr="001F794E" w:rsidRDefault="003F3CB2" w:rsidP="003F3CB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116. What is generic inheritance?</w:t>
      </w:r>
    </w:p>
    <w:p w14:paraId="08FB283E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6437B70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Inheritance with generic classes/interfaces.</w:t>
      </w:r>
    </w:p>
    <w:p w14:paraId="05E348E7" w14:textId="77777777" w:rsidR="003F3CB2" w:rsidRPr="001F794E" w:rsidRDefault="003F3CB2" w:rsidP="003F3CB2">
      <w:pPr>
        <w:pStyle w:val="Heading3"/>
      </w:pPr>
      <w:r w:rsidRPr="001F794E">
        <w:t>Example</w:t>
      </w:r>
    </w:p>
    <w:p w14:paraId="7B708C9C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Parent&lt;T&gt; {</w:t>
      </w:r>
    </w:p>
    <w:p w14:paraId="27CF3831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</w:p>
    <w:p w14:paraId="53AB873E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6702E63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</w:p>
    <w:p w14:paraId="48B07623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Child&lt;T&gt;</w:t>
      </w:r>
    </w:p>
    <w:p w14:paraId="34B10564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extends Parent&lt;T&gt; {</w:t>
      </w:r>
    </w:p>
    <w:p w14:paraId="06289DA8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</w:p>
    <w:p w14:paraId="5F34DEB7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A510486" w14:textId="77777777" w:rsidR="003F3CB2" w:rsidRPr="001F794E" w:rsidRDefault="003F3CB2" w:rsidP="003F3CB2">
      <w:pPr>
        <w:pStyle w:val="Heading3"/>
      </w:pPr>
      <w:r w:rsidRPr="001F794E">
        <w:t>Important Point</w:t>
      </w:r>
    </w:p>
    <w:p w14:paraId="61274DB0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Generics support inheritance,</w:t>
      </w:r>
      <w:r w:rsidRPr="001F794E">
        <w:rPr>
          <w:sz w:val="22"/>
          <w:szCs w:val="22"/>
        </w:rPr>
        <w:br/>
        <w:t>but:</w:t>
      </w:r>
    </w:p>
    <w:p w14:paraId="3BDC3DF1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Generics are invariant</w:t>
      </w:r>
    </w:p>
    <w:p w14:paraId="0B411AB3" w14:textId="77777777" w:rsidR="003F3CB2" w:rsidRPr="001F794E" w:rsidRDefault="003F3CB2" w:rsidP="003F3CB2">
      <w:r w:rsidRPr="001F794E">
        <w:pict w14:anchorId="79AB9E5D">
          <v:rect id="_x0000_i1931" style="width:0;height:1.5pt" o:hralign="center" o:hrstd="t" o:hr="t" fillcolor="#a0a0a0" stroked="f"/>
        </w:pict>
      </w:r>
    </w:p>
    <w:p w14:paraId="5BA9F7D4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2955FB4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Generic classes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inheritance </w:t>
      </w:r>
      <w:r w:rsidRPr="001F794E">
        <w:rPr>
          <w:rFonts w:ascii="Nirmala UI" w:hAnsi="Nirmala UI" w:cs="Nirmala UI"/>
          <w:sz w:val="22"/>
          <w:szCs w:val="22"/>
        </w:rPr>
        <w:t>वापरणे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generic inheritance.</w:t>
      </w:r>
    </w:p>
    <w:p w14:paraId="57852E24" w14:textId="77777777" w:rsidR="003F3CB2" w:rsidRPr="001F794E" w:rsidRDefault="003F3CB2" w:rsidP="003F3CB2">
      <w:pPr>
        <w:pStyle w:val="Heading3"/>
      </w:pPr>
      <w:r w:rsidRPr="001F794E">
        <w:t>Important</w:t>
      </w:r>
    </w:p>
    <w:p w14:paraId="2B480C4C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Generics invariant </w:t>
      </w:r>
      <w:r w:rsidRPr="001F794E">
        <w:rPr>
          <w:rFonts w:ascii="Nirmala UI" w:hAnsi="Nirmala UI" w:cs="Nirmala UI"/>
          <w:sz w:val="22"/>
          <w:szCs w:val="22"/>
        </w:rPr>
        <w:t>असतात</w:t>
      </w:r>
      <w:r w:rsidRPr="001F794E">
        <w:rPr>
          <w:sz w:val="22"/>
          <w:szCs w:val="22"/>
        </w:rPr>
        <w:t>.</w:t>
      </w:r>
    </w:p>
    <w:p w14:paraId="060C84B2" w14:textId="77777777" w:rsidR="003F3CB2" w:rsidRPr="001F794E" w:rsidRDefault="003F3CB2" w:rsidP="003F3CB2">
      <w:r w:rsidRPr="001F794E">
        <w:lastRenderedPageBreak/>
        <w:pict w14:anchorId="47E751A4">
          <v:rect id="_x0000_i1932" style="width:0;height:1.5pt" o:hralign="center" o:hrstd="t" o:hr="t" fillcolor="#a0a0a0" stroked="f"/>
        </w:pict>
      </w:r>
    </w:p>
    <w:p w14:paraId="294B6646" w14:textId="77777777" w:rsidR="003F3CB2" w:rsidRPr="001F794E" w:rsidRDefault="003F3CB2" w:rsidP="003F3CB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117. Are generics covariant?</w:t>
      </w:r>
    </w:p>
    <w:p w14:paraId="4C9F5B74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8844AAF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❌ No.</w:t>
      </w:r>
    </w:p>
    <w:p w14:paraId="2631D160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generics are:</w:t>
      </w:r>
    </w:p>
    <w:p w14:paraId="603A1362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Invariant</w:t>
      </w:r>
    </w:p>
    <w:p w14:paraId="2F0689B1" w14:textId="77777777" w:rsidR="003F3CB2" w:rsidRPr="001F794E" w:rsidRDefault="003F3CB2" w:rsidP="003F3CB2">
      <w:pPr>
        <w:pStyle w:val="Heading3"/>
      </w:pPr>
      <w:r w:rsidRPr="001F794E">
        <w:t>Invalid</w:t>
      </w:r>
    </w:p>
    <w:p w14:paraId="28DD2524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List&lt;Object&gt; list =</w:t>
      </w:r>
    </w:p>
    <w:p w14:paraId="46E6A7C0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ArrayList&lt;String&gt;();</w:t>
      </w:r>
    </w:p>
    <w:p w14:paraId="19BE4A24" w14:textId="77777777" w:rsidR="003F3CB2" w:rsidRPr="001F794E" w:rsidRDefault="003F3CB2" w:rsidP="003F3CB2">
      <w:pPr>
        <w:pStyle w:val="Heading3"/>
      </w:pPr>
      <w:r w:rsidRPr="001F794E">
        <w:t>Solution</w:t>
      </w:r>
    </w:p>
    <w:p w14:paraId="342F154E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 wildcards.</w:t>
      </w:r>
    </w:p>
    <w:p w14:paraId="0D511D18" w14:textId="77777777" w:rsidR="003F3CB2" w:rsidRPr="001F794E" w:rsidRDefault="003F3CB2" w:rsidP="003F3CB2">
      <w:pPr>
        <w:pStyle w:val="Heading3"/>
      </w:pPr>
      <w:r w:rsidRPr="001F794E">
        <w:t>Example</w:t>
      </w:r>
    </w:p>
    <w:p w14:paraId="7BD5C754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List&lt;? extends Object&gt;</w:t>
      </w:r>
    </w:p>
    <w:p w14:paraId="534CE8C3" w14:textId="77777777" w:rsidR="003F3CB2" w:rsidRPr="001F794E" w:rsidRDefault="003F3CB2" w:rsidP="003F3CB2">
      <w:pPr>
        <w:pStyle w:val="Heading3"/>
      </w:pPr>
      <w:r w:rsidRPr="001F794E">
        <w:t>Important Point</w:t>
      </w:r>
    </w:p>
    <w:p w14:paraId="488A556F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Arrays are covariant,</w:t>
      </w:r>
      <w:r w:rsidRPr="001F794E">
        <w:rPr>
          <w:sz w:val="22"/>
          <w:szCs w:val="22"/>
        </w:rPr>
        <w:br/>
        <w:t>Generics are invariant.</w:t>
      </w:r>
    </w:p>
    <w:p w14:paraId="7DFC5FEF" w14:textId="77777777" w:rsidR="003F3CB2" w:rsidRPr="001F794E" w:rsidRDefault="003F3CB2" w:rsidP="003F3CB2">
      <w:r w:rsidRPr="001F794E">
        <w:pict w14:anchorId="1033E429">
          <v:rect id="_x0000_i1933" style="width:0;height:1.5pt" o:hralign="center" o:hrstd="t" o:hr="t" fillcolor="#a0a0a0" stroked="f"/>
        </w:pict>
      </w:r>
    </w:p>
    <w:p w14:paraId="55F94125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64502E1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Generics covariant </w:t>
      </w:r>
      <w:r w:rsidRPr="001F794E">
        <w:rPr>
          <w:rFonts w:ascii="Nirmala UI" w:hAnsi="Nirmala UI" w:cs="Nirmala UI"/>
          <w:sz w:val="22"/>
          <w:szCs w:val="22"/>
        </w:rPr>
        <w:t>नाहीत</w:t>
      </w:r>
      <w:r w:rsidRPr="001F794E">
        <w:rPr>
          <w:sz w:val="22"/>
          <w:szCs w:val="22"/>
        </w:rPr>
        <w:t>.</w:t>
      </w:r>
    </w:p>
    <w:p w14:paraId="308C54CB" w14:textId="77777777" w:rsidR="003F3CB2" w:rsidRPr="001F794E" w:rsidRDefault="003F3CB2" w:rsidP="003F3CB2">
      <w:pPr>
        <w:pStyle w:val="Heading3"/>
      </w:pPr>
      <w:r w:rsidRPr="001F794E">
        <w:t>Example</w:t>
      </w:r>
    </w:p>
    <w:p w14:paraId="129DCE89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List&lt;Object&gt;</w:t>
      </w:r>
    </w:p>
    <w:p w14:paraId="4B0908A1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≠</w:t>
      </w:r>
    </w:p>
    <w:p w14:paraId="349CDE6F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List&lt;String&gt;</w:t>
      </w:r>
    </w:p>
    <w:p w14:paraId="010E08EB" w14:textId="77777777" w:rsidR="003F3CB2" w:rsidRPr="001F794E" w:rsidRDefault="003F3CB2" w:rsidP="003F3CB2">
      <w:r w:rsidRPr="001F794E">
        <w:pict w14:anchorId="31C4BBBB">
          <v:rect id="_x0000_i1934" style="width:0;height:1.5pt" o:hralign="center" o:hrstd="t" o:hr="t" fillcolor="#a0a0a0" stroked="f"/>
        </w:pict>
      </w:r>
    </w:p>
    <w:p w14:paraId="1278C284" w14:textId="77777777" w:rsidR="003F3CB2" w:rsidRPr="001F794E" w:rsidRDefault="003F3CB2" w:rsidP="003F3CB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118. What is covariance?</w:t>
      </w:r>
    </w:p>
    <w:p w14:paraId="3DCAFCB3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F4D2D97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Covariance means:</w:t>
      </w:r>
    </w:p>
    <w:p w14:paraId="3EDAD1D2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Child type treated as parent type</w:t>
      </w:r>
    </w:p>
    <w:p w14:paraId="6BB04891" w14:textId="77777777" w:rsidR="003F3CB2" w:rsidRPr="001F794E" w:rsidRDefault="003F3CB2" w:rsidP="003F3CB2">
      <w:pPr>
        <w:pStyle w:val="Heading3"/>
      </w:pPr>
      <w:r w:rsidRPr="001F794E">
        <w:t>Example</w:t>
      </w:r>
    </w:p>
    <w:p w14:paraId="64DCD65D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Arrays support covariance.</w:t>
      </w:r>
    </w:p>
    <w:p w14:paraId="07189903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Object arr[] =</w:t>
      </w:r>
    </w:p>
    <w:p w14:paraId="55B2B8CB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String[5];</w:t>
      </w:r>
    </w:p>
    <w:p w14:paraId="44682022" w14:textId="77777777" w:rsidR="003F3CB2" w:rsidRPr="001F794E" w:rsidRDefault="003F3CB2" w:rsidP="003F3CB2">
      <w:pPr>
        <w:pStyle w:val="Heading3"/>
      </w:pPr>
      <w:r w:rsidRPr="001F794E">
        <w:t>Problem</w:t>
      </w:r>
    </w:p>
    <w:p w14:paraId="69A590C4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May cause:</w:t>
      </w:r>
    </w:p>
    <w:p w14:paraId="0FAF95EF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ArrayStoreException</w:t>
      </w:r>
    </w:p>
    <w:p w14:paraId="5E17A66C" w14:textId="77777777" w:rsidR="003F3CB2" w:rsidRPr="001F794E" w:rsidRDefault="003F3CB2" w:rsidP="003F3CB2">
      <w:pPr>
        <w:pStyle w:val="Heading3"/>
      </w:pPr>
      <w:r w:rsidRPr="001F794E">
        <w:t>Important Point</w:t>
      </w:r>
    </w:p>
    <w:p w14:paraId="4C586AB4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Arrays are covariant.</w:t>
      </w:r>
    </w:p>
    <w:p w14:paraId="770263B0" w14:textId="77777777" w:rsidR="003F3CB2" w:rsidRPr="001F794E" w:rsidRDefault="003F3CB2" w:rsidP="003F3CB2">
      <w:r w:rsidRPr="001F794E">
        <w:pict w14:anchorId="6362CFAB">
          <v:rect id="_x0000_i1935" style="width:0;height:1.5pt" o:hralign="center" o:hrstd="t" o:hr="t" fillcolor="#a0a0a0" stroked="f"/>
        </w:pict>
      </w:r>
    </w:p>
    <w:p w14:paraId="31B75126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0B0DC2B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Child type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parent type </w:t>
      </w:r>
      <w:r w:rsidRPr="001F794E">
        <w:rPr>
          <w:rFonts w:ascii="Nirmala UI" w:hAnsi="Nirmala UI" w:cs="Nirmala UI"/>
          <w:sz w:val="22"/>
          <w:szCs w:val="22"/>
        </w:rPr>
        <w:t>म्हणून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covariance.</w:t>
      </w:r>
    </w:p>
    <w:p w14:paraId="7BFB54C1" w14:textId="77777777" w:rsidR="003F3CB2" w:rsidRPr="001F794E" w:rsidRDefault="003F3CB2" w:rsidP="003F3CB2">
      <w:pPr>
        <w:pStyle w:val="Heading3"/>
      </w:pPr>
      <w:r w:rsidRPr="001F794E">
        <w:t>Example</w:t>
      </w:r>
    </w:p>
    <w:p w14:paraId="73EF68F8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Object[] = String[]</w:t>
      </w:r>
    </w:p>
    <w:p w14:paraId="429AF1D9" w14:textId="77777777" w:rsidR="003F3CB2" w:rsidRPr="001F794E" w:rsidRDefault="003F3CB2" w:rsidP="003F3CB2">
      <w:r w:rsidRPr="001F794E">
        <w:pict w14:anchorId="60C5D20C">
          <v:rect id="_x0000_i1936" style="width:0;height:1.5pt" o:hralign="center" o:hrstd="t" o:hr="t" fillcolor="#a0a0a0" stroked="f"/>
        </w:pict>
      </w:r>
    </w:p>
    <w:p w14:paraId="4D3CE022" w14:textId="77777777" w:rsidR="003F3CB2" w:rsidRPr="001F794E" w:rsidRDefault="003F3CB2" w:rsidP="003F3CB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119. What is contravariance?</w:t>
      </w:r>
    </w:p>
    <w:p w14:paraId="336F4B13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F9FDFC2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Contravariance uses:</w:t>
      </w:r>
    </w:p>
    <w:p w14:paraId="4357F6BC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&lt;? super T&gt;</w:t>
      </w:r>
    </w:p>
    <w:p w14:paraId="20A15B4C" w14:textId="77777777" w:rsidR="003F3CB2" w:rsidRPr="001F794E" w:rsidRDefault="003F3CB2" w:rsidP="003F3CB2">
      <w:pPr>
        <w:pStyle w:val="Heading3"/>
      </w:pPr>
      <w:r w:rsidRPr="001F794E">
        <w:t>Example</w:t>
      </w:r>
    </w:p>
    <w:p w14:paraId="693833A5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List&lt;? super Integer&gt;</w:t>
      </w:r>
    </w:p>
    <w:p w14:paraId="2C223442" w14:textId="77777777" w:rsidR="003F3CB2" w:rsidRPr="001F794E" w:rsidRDefault="003F3CB2" w:rsidP="003F3CB2">
      <w:pPr>
        <w:pStyle w:val="Heading3"/>
      </w:pPr>
      <w:r w:rsidRPr="001F794E">
        <w:t>Used For</w:t>
      </w:r>
    </w:p>
    <w:p w14:paraId="373B905C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Safe writing operations.</w:t>
      </w:r>
    </w:p>
    <w:p w14:paraId="031DDEBC" w14:textId="77777777" w:rsidR="003F3CB2" w:rsidRPr="001F794E" w:rsidRDefault="003F3CB2" w:rsidP="003F3CB2">
      <w:pPr>
        <w:pStyle w:val="Heading3"/>
      </w:pPr>
      <w:r w:rsidRPr="001F794E">
        <w:t>Important Point</w:t>
      </w:r>
    </w:p>
    <w:p w14:paraId="2BF68673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Part of PECS rule.</w:t>
      </w:r>
    </w:p>
    <w:p w14:paraId="2B90AD71" w14:textId="77777777" w:rsidR="003F3CB2" w:rsidRPr="001F794E" w:rsidRDefault="003F3CB2" w:rsidP="003F3CB2">
      <w:r w:rsidRPr="001F794E">
        <w:pict w14:anchorId="20180B06">
          <v:rect id="_x0000_i1937" style="width:0;height:1.5pt" o:hralign="center" o:hrstd="t" o:hr="t" fillcolor="#a0a0a0" stroked="f"/>
        </w:pict>
      </w:r>
    </w:p>
    <w:p w14:paraId="685A935A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5D3D296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Contravariance:</w:t>
      </w:r>
    </w:p>
    <w:p w14:paraId="5A42BE19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&lt;? super T&gt;</w:t>
      </w:r>
    </w:p>
    <w:p w14:paraId="4D83BDCA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वापरते</w:t>
      </w:r>
      <w:r w:rsidRPr="001F794E">
        <w:rPr>
          <w:sz w:val="22"/>
          <w:szCs w:val="22"/>
        </w:rPr>
        <w:t>.</w:t>
      </w:r>
    </w:p>
    <w:p w14:paraId="5214E020" w14:textId="77777777" w:rsidR="003F3CB2" w:rsidRPr="001F794E" w:rsidRDefault="003F3CB2" w:rsidP="003F3CB2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05E6FB21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Writing operations.</w:t>
      </w:r>
    </w:p>
    <w:p w14:paraId="093CC9C1" w14:textId="77777777" w:rsidR="003F3CB2" w:rsidRPr="001F794E" w:rsidRDefault="003F3CB2" w:rsidP="003F3CB2">
      <w:r w:rsidRPr="001F794E">
        <w:pict w14:anchorId="556BB7E6">
          <v:rect id="_x0000_i1938" style="width:0;height:1.5pt" o:hralign="center" o:hrstd="t" o:hr="t" fillcolor="#a0a0a0" stroked="f"/>
        </w:pict>
      </w:r>
    </w:p>
    <w:p w14:paraId="7C149D64" w14:textId="77777777" w:rsidR="003F3CB2" w:rsidRPr="001F794E" w:rsidRDefault="003F3CB2" w:rsidP="003F3CB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120. Difference between covariance and contravariance?</w:t>
      </w:r>
    </w:p>
    <w:p w14:paraId="3DE712F1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466"/>
      </w:tblGrid>
      <w:tr w:rsidR="003F3CB2" w:rsidRPr="001F794E" w14:paraId="22037F56" w14:textId="77777777" w:rsidTr="003F3C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E8D14" w14:textId="77777777" w:rsidR="003F3CB2" w:rsidRPr="001F794E" w:rsidRDefault="003F3CB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Covariance</w:t>
            </w:r>
          </w:p>
        </w:tc>
        <w:tc>
          <w:tcPr>
            <w:tcW w:w="0" w:type="auto"/>
            <w:vAlign w:val="center"/>
            <w:hideMark/>
          </w:tcPr>
          <w:p w14:paraId="630716D3" w14:textId="77777777" w:rsidR="003F3CB2" w:rsidRPr="001F794E" w:rsidRDefault="003F3CB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Contravariance</w:t>
            </w:r>
          </w:p>
        </w:tc>
      </w:tr>
      <w:tr w:rsidR="003F3CB2" w:rsidRPr="001F794E" w14:paraId="4BD7F410" w14:textId="77777777" w:rsidTr="003F3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8C22E" w14:textId="77777777" w:rsidR="003F3CB2" w:rsidRPr="001F794E" w:rsidRDefault="003F3CB2">
            <w:r w:rsidRPr="001F794E">
              <w:t>extends</w:t>
            </w:r>
          </w:p>
        </w:tc>
        <w:tc>
          <w:tcPr>
            <w:tcW w:w="0" w:type="auto"/>
            <w:vAlign w:val="center"/>
            <w:hideMark/>
          </w:tcPr>
          <w:p w14:paraId="4B7E6AE7" w14:textId="77777777" w:rsidR="003F3CB2" w:rsidRPr="001F794E" w:rsidRDefault="003F3CB2">
            <w:r w:rsidRPr="001F794E">
              <w:t>super</w:t>
            </w:r>
          </w:p>
        </w:tc>
      </w:tr>
      <w:tr w:rsidR="003F3CB2" w:rsidRPr="001F794E" w14:paraId="04C2DCFC" w14:textId="77777777" w:rsidTr="003F3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AE2FA" w14:textId="77777777" w:rsidR="003F3CB2" w:rsidRPr="001F794E" w:rsidRDefault="003F3CB2">
            <w:r w:rsidRPr="001F794E">
              <w:t>Read mostly</w:t>
            </w:r>
          </w:p>
        </w:tc>
        <w:tc>
          <w:tcPr>
            <w:tcW w:w="0" w:type="auto"/>
            <w:vAlign w:val="center"/>
            <w:hideMark/>
          </w:tcPr>
          <w:p w14:paraId="3AA27081" w14:textId="77777777" w:rsidR="003F3CB2" w:rsidRPr="001F794E" w:rsidRDefault="003F3CB2">
            <w:r w:rsidRPr="001F794E">
              <w:t>Write mostly</w:t>
            </w:r>
          </w:p>
        </w:tc>
      </w:tr>
      <w:tr w:rsidR="003F3CB2" w:rsidRPr="001F794E" w14:paraId="5E790073" w14:textId="77777777" w:rsidTr="003F3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540A" w14:textId="77777777" w:rsidR="003F3CB2" w:rsidRPr="001F794E" w:rsidRDefault="003F3CB2">
            <w:r w:rsidRPr="001F794E">
              <w:lastRenderedPageBreak/>
              <w:t>Producer</w:t>
            </w:r>
          </w:p>
        </w:tc>
        <w:tc>
          <w:tcPr>
            <w:tcW w:w="0" w:type="auto"/>
            <w:vAlign w:val="center"/>
            <w:hideMark/>
          </w:tcPr>
          <w:p w14:paraId="3538C8B8" w14:textId="77777777" w:rsidR="003F3CB2" w:rsidRPr="001F794E" w:rsidRDefault="003F3CB2">
            <w:r w:rsidRPr="001F794E">
              <w:t>Consumer</w:t>
            </w:r>
          </w:p>
        </w:tc>
      </w:tr>
    </w:tbl>
    <w:p w14:paraId="6313322A" w14:textId="77777777" w:rsidR="003F3CB2" w:rsidRPr="001F794E" w:rsidRDefault="003F3CB2" w:rsidP="003F3CB2">
      <w:pPr>
        <w:pStyle w:val="Heading3"/>
      </w:pPr>
      <w:r w:rsidRPr="001F794E">
        <w:t>Example</w:t>
      </w:r>
    </w:p>
    <w:p w14:paraId="72784ECB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Covariant</w:t>
      </w:r>
    </w:p>
    <w:p w14:paraId="0C73C446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&lt;? extends Number&gt;</w:t>
      </w:r>
    </w:p>
    <w:p w14:paraId="503D7517" w14:textId="77777777" w:rsidR="003F3CB2" w:rsidRPr="001F794E" w:rsidRDefault="003F3CB2" w:rsidP="003F3CB2">
      <w:r w:rsidRPr="001F794E">
        <w:pict w14:anchorId="207AE0C7">
          <v:rect id="_x0000_i1939" style="width:0;height:1.5pt" o:hralign="center" o:hrstd="t" o:hr="t" fillcolor="#a0a0a0" stroked="f"/>
        </w:pict>
      </w:r>
    </w:p>
    <w:p w14:paraId="60C1CE04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Contravariant</w:t>
      </w:r>
    </w:p>
    <w:p w14:paraId="0609676B" w14:textId="77777777" w:rsidR="003F3CB2" w:rsidRPr="001F794E" w:rsidRDefault="003F3CB2" w:rsidP="003F3CB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&lt;? super Integer&gt;</w:t>
      </w:r>
    </w:p>
    <w:p w14:paraId="31D11FEE" w14:textId="77777777" w:rsidR="003F3CB2" w:rsidRPr="001F794E" w:rsidRDefault="003F3CB2" w:rsidP="003F3CB2">
      <w:pPr>
        <w:pStyle w:val="Heading3"/>
      </w:pPr>
      <w:r w:rsidRPr="001F794E">
        <w:t>Important Point</w:t>
      </w:r>
    </w:p>
    <w:p w14:paraId="3EC2BFCF" w14:textId="77777777" w:rsidR="003F3CB2" w:rsidRPr="001F794E" w:rsidRDefault="003F3CB2" w:rsidP="003F3CB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PECS rule explains both concepts.</w:t>
      </w:r>
    </w:p>
    <w:p w14:paraId="50453394" w14:textId="77777777" w:rsidR="003F3CB2" w:rsidRPr="001F794E" w:rsidRDefault="003F3CB2" w:rsidP="003F3CB2">
      <w:r w:rsidRPr="001F794E">
        <w:pict w14:anchorId="250DED30">
          <v:rect id="_x0000_i1940" style="width:0;height:1.5pt" o:hralign="center" o:hrstd="t" o:hr="t" fillcolor="#a0a0a0" stroked="f"/>
        </w:pict>
      </w:r>
    </w:p>
    <w:p w14:paraId="09D88445" w14:textId="77777777" w:rsidR="003F3CB2" w:rsidRPr="001F794E" w:rsidRDefault="003F3CB2" w:rsidP="003F3CB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1466"/>
      </w:tblGrid>
      <w:tr w:rsidR="003F3CB2" w:rsidRPr="001F794E" w14:paraId="3D6EE0A5" w14:textId="77777777" w:rsidTr="003F3C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6F3D4" w14:textId="77777777" w:rsidR="003F3CB2" w:rsidRPr="001F794E" w:rsidRDefault="003F3CB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Covariance</w:t>
            </w:r>
          </w:p>
        </w:tc>
        <w:tc>
          <w:tcPr>
            <w:tcW w:w="0" w:type="auto"/>
            <w:vAlign w:val="center"/>
            <w:hideMark/>
          </w:tcPr>
          <w:p w14:paraId="6CD4DEA9" w14:textId="77777777" w:rsidR="003F3CB2" w:rsidRPr="001F794E" w:rsidRDefault="003F3CB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Contravariance</w:t>
            </w:r>
          </w:p>
        </w:tc>
      </w:tr>
      <w:tr w:rsidR="003F3CB2" w:rsidRPr="001F794E" w14:paraId="33BB23D9" w14:textId="77777777" w:rsidTr="003F3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FF78" w14:textId="77777777" w:rsidR="003F3CB2" w:rsidRPr="001F794E" w:rsidRDefault="003F3CB2">
            <w:r w:rsidRPr="001F794E">
              <w:t>extends</w:t>
            </w:r>
          </w:p>
        </w:tc>
        <w:tc>
          <w:tcPr>
            <w:tcW w:w="0" w:type="auto"/>
            <w:vAlign w:val="center"/>
            <w:hideMark/>
          </w:tcPr>
          <w:p w14:paraId="44D17D27" w14:textId="77777777" w:rsidR="003F3CB2" w:rsidRPr="001F794E" w:rsidRDefault="003F3CB2">
            <w:r w:rsidRPr="001F794E">
              <w:t>super</w:t>
            </w:r>
          </w:p>
        </w:tc>
      </w:tr>
      <w:tr w:rsidR="003F3CB2" w:rsidRPr="001F794E" w14:paraId="65C14A90" w14:textId="77777777" w:rsidTr="003F3C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1E24" w14:textId="77777777" w:rsidR="003F3CB2" w:rsidRPr="001F794E" w:rsidRDefault="003F3CB2">
            <w:r w:rsidRPr="001F794E">
              <w:t>Read</w:t>
            </w:r>
          </w:p>
        </w:tc>
        <w:tc>
          <w:tcPr>
            <w:tcW w:w="0" w:type="auto"/>
            <w:vAlign w:val="center"/>
            <w:hideMark/>
          </w:tcPr>
          <w:p w14:paraId="1BA00A8C" w14:textId="77777777" w:rsidR="003F3CB2" w:rsidRPr="001F794E" w:rsidRDefault="003F3CB2">
            <w:r w:rsidRPr="001F794E">
              <w:t>Write</w:t>
            </w:r>
          </w:p>
        </w:tc>
      </w:tr>
    </w:tbl>
    <w:p w14:paraId="43566EDF" w14:textId="77777777" w:rsidR="003F3CB2" w:rsidRPr="001F794E" w:rsidRDefault="003F3CB2" w:rsidP="003F3CB2">
      <w:r w:rsidRPr="001F794E">
        <w:pict w14:anchorId="22511B70">
          <v:rect id="_x0000_i1941" style="width:0;height:1.5pt" o:hralign="center" o:hrstd="t" o:hr="t" fillcolor="#a0a0a0" stroked="f"/>
        </w:pict>
      </w:r>
    </w:p>
    <w:p w14:paraId="4675D593" w14:textId="77777777" w:rsidR="007D41D2" w:rsidRPr="001F794E" w:rsidRDefault="007D41D2" w:rsidP="007D41D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(121–130)</w:t>
      </w:r>
    </w:p>
    <w:p w14:paraId="318F44B7" w14:textId="77777777" w:rsidR="007D41D2" w:rsidRPr="001F794E" w:rsidRDefault="007D41D2" w:rsidP="007D41D2">
      <w:r w:rsidRPr="001F794E">
        <w:pict w14:anchorId="122B6918">
          <v:rect id="_x0000_i1942" style="width:0;height:1.5pt" o:hralign="center" o:hrstd="t" o:hr="t" fillcolor="#a0a0a0" stroked="f"/>
        </w:pict>
      </w:r>
    </w:p>
    <w:p w14:paraId="604BF1ED" w14:textId="77777777" w:rsidR="007D41D2" w:rsidRPr="001F794E" w:rsidRDefault="007D41D2" w:rsidP="007D41D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121. What is Collections.sort()?</w:t>
      </w:r>
    </w:p>
    <w:p w14:paraId="5C8CFBF2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7AA4D81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Collections.sort()</w:t>
      </w:r>
      <w:r w:rsidRPr="001F794E">
        <w:rPr>
          <w:sz w:val="22"/>
          <w:szCs w:val="22"/>
        </w:rPr>
        <w:t xml:space="preserve"> sorts List elements.</w:t>
      </w:r>
    </w:p>
    <w:p w14:paraId="4B6C187E" w14:textId="77777777" w:rsidR="007D41D2" w:rsidRPr="001F794E" w:rsidRDefault="007D41D2" w:rsidP="007D41D2">
      <w:pPr>
        <w:pStyle w:val="Heading3"/>
      </w:pPr>
      <w:r w:rsidRPr="001F794E">
        <w:t>Example</w:t>
      </w:r>
    </w:p>
    <w:p w14:paraId="0CF47052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 list =</w:t>
      </w:r>
    </w:p>
    <w:p w14:paraId="1885A566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Arrays.asList(30,10,20);</w:t>
      </w:r>
    </w:p>
    <w:p w14:paraId="5A2708F4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</w:p>
    <w:p w14:paraId="268F5CBF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Collections.sort(list);</w:t>
      </w:r>
    </w:p>
    <w:p w14:paraId="64E5D8A3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</w:p>
    <w:p w14:paraId="60B4C978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System.out.println(list);</w:t>
      </w:r>
    </w:p>
    <w:p w14:paraId="12A1DBC9" w14:textId="77777777" w:rsidR="007D41D2" w:rsidRPr="001F794E" w:rsidRDefault="007D41D2" w:rsidP="007D41D2">
      <w:pPr>
        <w:pStyle w:val="Heading3"/>
      </w:pPr>
      <w:r w:rsidRPr="001F794E">
        <w:t>Output</w:t>
      </w:r>
    </w:p>
    <w:p w14:paraId="667963AB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[10,20,30]</w:t>
      </w:r>
    </w:p>
    <w:p w14:paraId="59F1730F" w14:textId="77777777" w:rsidR="007D41D2" w:rsidRPr="001F794E" w:rsidRDefault="007D41D2" w:rsidP="007D41D2">
      <w:pPr>
        <w:pStyle w:val="Heading3"/>
      </w:pPr>
      <w:r w:rsidRPr="001F794E">
        <w:t>Internal Algorithm</w:t>
      </w:r>
    </w:p>
    <w:p w14:paraId="1ED7DB6C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TimSort</w:t>
      </w:r>
    </w:p>
    <w:p w14:paraId="5A0970F6" w14:textId="77777777" w:rsidR="007D41D2" w:rsidRPr="001F794E" w:rsidRDefault="007D41D2" w:rsidP="007D41D2">
      <w:pPr>
        <w:pStyle w:val="Heading3"/>
      </w:pPr>
      <w:r w:rsidRPr="001F794E">
        <w:t>Important Point</w:t>
      </w:r>
    </w:p>
    <w:p w14:paraId="373F6615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 natural ordering by default.</w:t>
      </w:r>
    </w:p>
    <w:p w14:paraId="163C0FDE" w14:textId="77777777" w:rsidR="007D41D2" w:rsidRPr="001F794E" w:rsidRDefault="007D41D2" w:rsidP="007D41D2">
      <w:r w:rsidRPr="001F794E">
        <w:pict w14:anchorId="266B7505">
          <v:rect id="_x0000_i1943" style="width:0;height:1.5pt" o:hralign="center" o:hrstd="t" o:hr="t" fillcolor="#a0a0a0" stroked="f"/>
        </w:pict>
      </w:r>
    </w:p>
    <w:p w14:paraId="19398221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E41F498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List sort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5351456E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Collections.sort()</w:t>
      </w:r>
    </w:p>
    <w:p w14:paraId="6FE18179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3930EA1B" w14:textId="77777777" w:rsidR="007D41D2" w:rsidRPr="001F794E" w:rsidRDefault="007D41D2" w:rsidP="007D41D2">
      <w:pPr>
        <w:pStyle w:val="Heading3"/>
      </w:pPr>
      <w:r w:rsidRPr="001F794E">
        <w:t>Output</w:t>
      </w:r>
    </w:p>
    <w:p w14:paraId="2491DE0F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Ascending order.</w:t>
      </w:r>
    </w:p>
    <w:p w14:paraId="0B00AD89" w14:textId="77777777" w:rsidR="007D41D2" w:rsidRPr="001F794E" w:rsidRDefault="007D41D2" w:rsidP="007D41D2">
      <w:r w:rsidRPr="001F794E">
        <w:pict w14:anchorId="0374F63F">
          <v:rect id="_x0000_i1944" style="width:0;height:1.5pt" o:hralign="center" o:hrstd="t" o:hr="t" fillcolor="#a0a0a0" stroked="f"/>
        </w:pict>
      </w:r>
    </w:p>
    <w:p w14:paraId="340E0A35" w14:textId="77777777" w:rsidR="007D41D2" w:rsidRPr="001F794E" w:rsidRDefault="007D41D2" w:rsidP="007D41D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122. How to sort objects in collections?</w:t>
      </w:r>
    </w:p>
    <w:p w14:paraId="19AA57E4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6FA87FE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Objects can be sorted using:</w:t>
      </w:r>
    </w:p>
    <w:p w14:paraId="443FDDA9" w14:textId="77777777" w:rsidR="007D41D2" w:rsidRPr="001F794E" w:rsidRDefault="007D41D2" w:rsidP="003003E2">
      <w:pPr>
        <w:pStyle w:val="NormalWeb"/>
        <w:numPr>
          <w:ilvl w:val="0"/>
          <w:numId w:val="341"/>
        </w:numPr>
        <w:rPr>
          <w:sz w:val="22"/>
          <w:szCs w:val="22"/>
        </w:rPr>
      </w:pPr>
      <w:r w:rsidRPr="001F794E">
        <w:rPr>
          <w:sz w:val="22"/>
          <w:szCs w:val="22"/>
        </w:rPr>
        <w:t>Comparable</w:t>
      </w:r>
    </w:p>
    <w:p w14:paraId="612773AF" w14:textId="77777777" w:rsidR="007D41D2" w:rsidRPr="001F794E" w:rsidRDefault="007D41D2" w:rsidP="003003E2">
      <w:pPr>
        <w:pStyle w:val="NormalWeb"/>
        <w:numPr>
          <w:ilvl w:val="0"/>
          <w:numId w:val="341"/>
        </w:numPr>
        <w:rPr>
          <w:sz w:val="22"/>
          <w:szCs w:val="22"/>
        </w:rPr>
      </w:pPr>
      <w:r w:rsidRPr="001F794E">
        <w:rPr>
          <w:sz w:val="22"/>
          <w:szCs w:val="22"/>
        </w:rPr>
        <w:t>Comparator</w:t>
      </w:r>
    </w:p>
    <w:p w14:paraId="418DF1DE" w14:textId="77777777" w:rsidR="007D41D2" w:rsidRPr="001F794E" w:rsidRDefault="007D41D2" w:rsidP="007D41D2">
      <w:pPr>
        <w:pStyle w:val="Heading3"/>
      </w:pPr>
      <w:r w:rsidRPr="001F794E">
        <w:t>Comparable Example</w:t>
      </w:r>
    </w:p>
    <w:p w14:paraId="7D849DB2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Student</w:t>
      </w:r>
    </w:p>
    <w:p w14:paraId="63A2C3E0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implements Comparable&lt;Student&gt; {</w:t>
      </w:r>
    </w:p>
    <w:p w14:paraId="76415F49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</w:p>
    <w:p w14:paraId="44F15779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int compareTo(Student s) {</w:t>
      </w:r>
    </w:p>
    <w:p w14:paraId="79B5A2C8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return this.id - s.id;</w:t>
      </w:r>
    </w:p>
    <w:p w14:paraId="4832CD17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5FF2BDB3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E646DC4" w14:textId="77777777" w:rsidR="007D41D2" w:rsidRPr="001F794E" w:rsidRDefault="007D41D2" w:rsidP="007D41D2">
      <w:pPr>
        <w:pStyle w:val="Heading3"/>
      </w:pPr>
      <w:r w:rsidRPr="001F794E">
        <w:t>Comparator Example</w:t>
      </w:r>
    </w:p>
    <w:p w14:paraId="6DD3EE10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Collections.sort(list, comparator);</w:t>
      </w:r>
    </w:p>
    <w:p w14:paraId="7660D15F" w14:textId="77777777" w:rsidR="007D41D2" w:rsidRPr="001F794E" w:rsidRDefault="007D41D2" w:rsidP="007D41D2">
      <w:pPr>
        <w:pStyle w:val="Heading3"/>
      </w:pPr>
      <w:r w:rsidRPr="001F794E">
        <w:t>Important Point</w:t>
      </w:r>
    </w:p>
    <w:p w14:paraId="7B4D2990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Comparator preferred for multiple sorting logic.</w:t>
      </w:r>
    </w:p>
    <w:p w14:paraId="5A40637C" w14:textId="77777777" w:rsidR="007D41D2" w:rsidRPr="001F794E" w:rsidRDefault="007D41D2" w:rsidP="007D41D2">
      <w:r w:rsidRPr="001F794E">
        <w:pict w14:anchorId="39176F8E">
          <v:rect id="_x0000_i1945" style="width:0;height:1.5pt" o:hralign="center" o:hrstd="t" o:hr="t" fillcolor="#a0a0a0" stroked="f"/>
        </w:pict>
      </w:r>
    </w:p>
    <w:p w14:paraId="733574B8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4CBAD87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Objects sort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4CD0974" w14:textId="77777777" w:rsidR="007D41D2" w:rsidRPr="001F794E" w:rsidRDefault="007D41D2" w:rsidP="003003E2">
      <w:pPr>
        <w:pStyle w:val="NormalWeb"/>
        <w:numPr>
          <w:ilvl w:val="0"/>
          <w:numId w:val="342"/>
        </w:numPr>
        <w:rPr>
          <w:sz w:val="22"/>
          <w:szCs w:val="22"/>
        </w:rPr>
      </w:pPr>
      <w:r w:rsidRPr="001F794E">
        <w:rPr>
          <w:sz w:val="22"/>
          <w:szCs w:val="22"/>
        </w:rPr>
        <w:t>Comparable</w:t>
      </w:r>
    </w:p>
    <w:p w14:paraId="78F0992E" w14:textId="77777777" w:rsidR="007D41D2" w:rsidRPr="001F794E" w:rsidRDefault="007D41D2" w:rsidP="003003E2">
      <w:pPr>
        <w:pStyle w:val="NormalWeb"/>
        <w:numPr>
          <w:ilvl w:val="0"/>
          <w:numId w:val="342"/>
        </w:numPr>
        <w:rPr>
          <w:sz w:val="22"/>
          <w:szCs w:val="22"/>
        </w:rPr>
      </w:pPr>
      <w:r w:rsidRPr="001F794E">
        <w:rPr>
          <w:sz w:val="22"/>
          <w:szCs w:val="22"/>
        </w:rPr>
        <w:t>Comparator</w:t>
      </w:r>
    </w:p>
    <w:p w14:paraId="4131653C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F057B73" w14:textId="77777777" w:rsidR="007D41D2" w:rsidRPr="001F794E" w:rsidRDefault="007D41D2" w:rsidP="007D41D2">
      <w:r w:rsidRPr="001F794E">
        <w:pict w14:anchorId="531F7BEB">
          <v:rect id="_x0000_i1946" style="width:0;height:1.5pt" o:hralign="center" o:hrstd="t" o:hr="t" fillcolor="#a0a0a0" stroked="f"/>
        </w:pict>
      </w:r>
    </w:p>
    <w:p w14:paraId="305DBDA6" w14:textId="77777777" w:rsidR="007D41D2" w:rsidRPr="001F794E" w:rsidRDefault="007D41D2" w:rsidP="007D41D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123. What is TimSort?</w:t>
      </w:r>
    </w:p>
    <w:p w14:paraId="17415F1A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1EA1B19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TimSort is hybrid sorting algorithm used in Java.</w:t>
      </w:r>
    </w:p>
    <w:p w14:paraId="4D1E5FD4" w14:textId="77777777" w:rsidR="007D41D2" w:rsidRPr="001F794E" w:rsidRDefault="007D41D2" w:rsidP="007D41D2">
      <w:pPr>
        <w:pStyle w:val="Heading3"/>
      </w:pPr>
      <w:r w:rsidRPr="001F794E">
        <w:lastRenderedPageBreak/>
        <w:t>Combination Of</w:t>
      </w:r>
    </w:p>
    <w:p w14:paraId="214F2860" w14:textId="77777777" w:rsidR="007D41D2" w:rsidRPr="001F794E" w:rsidRDefault="007D41D2" w:rsidP="003003E2">
      <w:pPr>
        <w:pStyle w:val="NormalWeb"/>
        <w:numPr>
          <w:ilvl w:val="0"/>
          <w:numId w:val="343"/>
        </w:numPr>
        <w:rPr>
          <w:sz w:val="22"/>
          <w:szCs w:val="22"/>
        </w:rPr>
      </w:pPr>
      <w:r w:rsidRPr="001F794E">
        <w:rPr>
          <w:sz w:val="22"/>
          <w:szCs w:val="22"/>
        </w:rPr>
        <w:t>Merge Sort</w:t>
      </w:r>
    </w:p>
    <w:p w14:paraId="74CCB4FA" w14:textId="77777777" w:rsidR="007D41D2" w:rsidRPr="001F794E" w:rsidRDefault="007D41D2" w:rsidP="003003E2">
      <w:pPr>
        <w:pStyle w:val="NormalWeb"/>
        <w:numPr>
          <w:ilvl w:val="0"/>
          <w:numId w:val="343"/>
        </w:numPr>
        <w:rPr>
          <w:sz w:val="22"/>
          <w:szCs w:val="22"/>
        </w:rPr>
      </w:pPr>
      <w:r w:rsidRPr="001F794E">
        <w:rPr>
          <w:sz w:val="22"/>
          <w:szCs w:val="22"/>
        </w:rPr>
        <w:t>Insertion Sort</w:t>
      </w:r>
    </w:p>
    <w:p w14:paraId="6C47CD4F" w14:textId="77777777" w:rsidR="007D41D2" w:rsidRPr="001F794E" w:rsidRDefault="007D41D2" w:rsidP="007D41D2">
      <w:pPr>
        <w:pStyle w:val="Heading3"/>
      </w:pPr>
      <w:r w:rsidRPr="001F794E">
        <w:t>Used In</w:t>
      </w:r>
    </w:p>
    <w:p w14:paraId="199C3E85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Collections.sort()</w:t>
      </w:r>
    </w:p>
    <w:p w14:paraId="1A1740AC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Arrays.sort(Object[])</w:t>
      </w:r>
    </w:p>
    <w:p w14:paraId="0918BD7C" w14:textId="77777777" w:rsidR="007D41D2" w:rsidRPr="001F794E" w:rsidRDefault="007D41D2" w:rsidP="007D41D2">
      <w:pPr>
        <w:pStyle w:val="Heading3"/>
      </w:pPr>
      <w:r w:rsidRPr="001F794E">
        <w:t>Benefits</w:t>
      </w:r>
    </w:p>
    <w:p w14:paraId="1529FDF7" w14:textId="77777777" w:rsidR="007D41D2" w:rsidRPr="001F794E" w:rsidRDefault="007D41D2" w:rsidP="003003E2">
      <w:pPr>
        <w:pStyle w:val="NormalWeb"/>
        <w:numPr>
          <w:ilvl w:val="0"/>
          <w:numId w:val="344"/>
        </w:numPr>
        <w:rPr>
          <w:sz w:val="22"/>
          <w:szCs w:val="22"/>
        </w:rPr>
      </w:pPr>
      <w:r w:rsidRPr="001F794E">
        <w:rPr>
          <w:sz w:val="22"/>
          <w:szCs w:val="22"/>
        </w:rPr>
        <w:t>Stable sorting</w:t>
      </w:r>
    </w:p>
    <w:p w14:paraId="07009DE3" w14:textId="77777777" w:rsidR="007D41D2" w:rsidRPr="001F794E" w:rsidRDefault="007D41D2" w:rsidP="003003E2">
      <w:pPr>
        <w:pStyle w:val="NormalWeb"/>
        <w:numPr>
          <w:ilvl w:val="0"/>
          <w:numId w:val="344"/>
        </w:numPr>
        <w:rPr>
          <w:sz w:val="22"/>
          <w:szCs w:val="22"/>
        </w:rPr>
      </w:pPr>
      <w:r w:rsidRPr="001F794E">
        <w:rPr>
          <w:sz w:val="22"/>
          <w:szCs w:val="22"/>
        </w:rPr>
        <w:t>Fast for partially sorted data</w:t>
      </w:r>
    </w:p>
    <w:p w14:paraId="3DB5C6EF" w14:textId="77777777" w:rsidR="007D41D2" w:rsidRPr="001F794E" w:rsidRDefault="007D41D2" w:rsidP="007D41D2">
      <w:pPr>
        <w:pStyle w:val="Heading3"/>
      </w:pPr>
      <w:r w:rsidRPr="001F794E">
        <w:t>Complexity</w:t>
      </w:r>
    </w:p>
    <w:p w14:paraId="019DA4E1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O(n log n)</w:t>
      </w:r>
    </w:p>
    <w:p w14:paraId="17CB0E5A" w14:textId="77777777" w:rsidR="007D41D2" w:rsidRPr="001F794E" w:rsidRDefault="007D41D2" w:rsidP="007D41D2">
      <w:pPr>
        <w:pStyle w:val="Heading3"/>
      </w:pPr>
      <w:r w:rsidRPr="001F794E">
        <w:t>Important Point</w:t>
      </w:r>
    </w:p>
    <w:p w14:paraId="63F25887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Introduced for optimized real-world sorting.</w:t>
      </w:r>
    </w:p>
    <w:p w14:paraId="633B2379" w14:textId="77777777" w:rsidR="007D41D2" w:rsidRPr="001F794E" w:rsidRDefault="007D41D2" w:rsidP="007D41D2">
      <w:r w:rsidRPr="001F794E">
        <w:pict w14:anchorId="79E1BE55">
          <v:rect id="_x0000_i1947" style="width:0;height:1.5pt" o:hralign="center" o:hrstd="t" o:hr="t" fillcolor="#a0a0a0" stroked="f"/>
        </w:pict>
      </w:r>
    </w:p>
    <w:p w14:paraId="6ECCB4D1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E41AA4A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TimSort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782EB62A" w14:textId="77777777" w:rsidR="007D41D2" w:rsidRPr="001F794E" w:rsidRDefault="007D41D2" w:rsidP="003003E2">
      <w:pPr>
        <w:pStyle w:val="NormalWeb"/>
        <w:numPr>
          <w:ilvl w:val="0"/>
          <w:numId w:val="345"/>
        </w:numPr>
        <w:rPr>
          <w:sz w:val="22"/>
          <w:szCs w:val="22"/>
        </w:rPr>
      </w:pPr>
      <w:r w:rsidRPr="001F794E">
        <w:rPr>
          <w:sz w:val="22"/>
          <w:szCs w:val="22"/>
        </w:rPr>
        <w:t>Merge Sort</w:t>
      </w:r>
    </w:p>
    <w:p w14:paraId="330F6EEE" w14:textId="77777777" w:rsidR="007D41D2" w:rsidRPr="001F794E" w:rsidRDefault="007D41D2" w:rsidP="003003E2">
      <w:pPr>
        <w:pStyle w:val="NormalWeb"/>
        <w:numPr>
          <w:ilvl w:val="0"/>
          <w:numId w:val="345"/>
        </w:numPr>
        <w:rPr>
          <w:sz w:val="22"/>
          <w:szCs w:val="22"/>
        </w:rPr>
      </w:pPr>
      <w:r w:rsidRPr="001F794E">
        <w:rPr>
          <w:sz w:val="22"/>
          <w:szCs w:val="22"/>
        </w:rPr>
        <w:t>Insertion Sort</w:t>
      </w:r>
    </w:p>
    <w:p w14:paraId="721F7C18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यांचे</w:t>
      </w:r>
      <w:r w:rsidRPr="001F794E">
        <w:rPr>
          <w:sz w:val="22"/>
          <w:szCs w:val="22"/>
        </w:rPr>
        <w:t xml:space="preserve"> combination.</w:t>
      </w:r>
    </w:p>
    <w:p w14:paraId="3CE8AA8B" w14:textId="77777777" w:rsidR="007D41D2" w:rsidRPr="001F794E" w:rsidRDefault="007D41D2" w:rsidP="007D41D2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44E359DB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Real-world data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fast.</w:t>
      </w:r>
    </w:p>
    <w:p w14:paraId="60FB0BB6" w14:textId="77777777" w:rsidR="007D41D2" w:rsidRPr="001F794E" w:rsidRDefault="007D41D2" w:rsidP="007D41D2">
      <w:r w:rsidRPr="001F794E">
        <w:pict w14:anchorId="644FCC85">
          <v:rect id="_x0000_i1948" style="width:0;height:1.5pt" o:hralign="center" o:hrstd="t" o:hr="t" fillcolor="#a0a0a0" stroked="f"/>
        </w:pict>
      </w:r>
    </w:p>
    <w:p w14:paraId="19FD2733" w14:textId="77777777" w:rsidR="007D41D2" w:rsidRPr="001F794E" w:rsidRDefault="007D41D2" w:rsidP="007D41D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124. Difference between stable and unstable sorting?</w:t>
      </w:r>
    </w:p>
    <w:p w14:paraId="1FD5A074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6"/>
        <w:gridCol w:w="1705"/>
      </w:tblGrid>
      <w:tr w:rsidR="007D41D2" w:rsidRPr="001F794E" w14:paraId="59ABB24E" w14:textId="77777777" w:rsidTr="007D4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793C35" w14:textId="77777777" w:rsidR="007D41D2" w:rsidRPr="001F794E" w:rsidRDefault="007D41D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Stable Sort</w:t>
            </w:r>
          </w:p>
        </w:tc>
        <w:tc>
          <w:tcPr>
            <w:tcW w:w="0" w:type="auto"/>
            <w:vAlign w:val="center"/>
            <w:hideMark/>
          </w:tcPr>
          <w:p w14:paraId="0307B4B2" w14:textId="77777777" w:rsidR="007D41D2" w:rsidRPr="001F794E" w:rsidRDefault="007D41D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Unstable Sort</w:t>
            </w:r>
          </w:p>
        </w:tc>
      </w:tr>
      <w:tr w:rsidR="007D41D2" w:rsidRPr="001F794E" w14:paraId="13F01858" w14:textId="77777777" w:rsidTr="007D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4989" w14:textId="77777777" w:rsidR="007D41D2" w:rsidRPr="001F794E" w:rsidRDefault="007D41D2">
            <w:r w:rsidRPr="001F794E">
              <w:t>Preserves equal element order</w:t>
            </w:r>
          </w:p>
        </w:tc>
        <w:tc>
          <w:tcPr>
            <w:tcW w:w="0" w:type="auto"/>
            <w:vAlign w:val="center"/>
            <w:hideMark/>
          </w:tcPr>
          <w:p w14:paraId="12E5C62B" w14:textId="77777777" w:rsidR="007D41D2" w:rsidRPr="001F794E" w:rsidRDefault="007D41D2">
            <w:r w:rsidRPr="001F794E">
              <w:t>May change order</w:t>
            </w:r>
          </w:p>
        </w:tc>
      </w:tr>
      <w:tr w:rsidR="007D41D2" w:rsidRPr="001F794E" w14:paraId="1942115C" w14:textId="77777777" w:rsidTr="007D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AEB3" w14:textId="77777777" w:rsidR="007D41D2" w:rsidRPr="001F794E" w:rsidRDefault="007D41D2">
            <w:r w:rsidRPr="001F794E"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1F54F4DA" w14:textId="77777777" w:rsidR="007D41D2" w:rsidRPr="001F794E" w:rsidRDefault="007D41D2">
            <w:r w:rsidRPr="001F794E">
              <w:t>Less predictable</w:t>
            </w:r>
          </w:p>
        </w:tc>
      </w:tr>
    </w:tbl>
    <w:p w14:paraId="16A0B8D0" w14:textId="77777777" w:rsidR="007D41D2" w:rsidRPr="001F794E" w:rsidRDefault="007D41D2" w:rsidP="007D41D2">
      <w:pPr>
        <w:pStyle w:val="Heading3"/>
      </w:pPr>
      <w:r w:rsidRPr="001F794E">
        <w:t>Example</w:t>
      </w:r>
    </w:p>
    <w:p w14:paraId="2EDEB47E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Before sorting:</w:t>
      </w:r>
    </w:p>
    <w:p w14:paraId="30BF10B4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A(10), B(10)</w:t>
      </w:r>
    </w:p>
    <w:p w14:paraId="2CF09572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Stable sort:</w:t>
      </w:r>
    </w:p>
    <w:p w14:paraId="24A1F7E7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A(10), B(10)</w:t>
      </w:r>
    </w:p>
    <w:p w14:paraId="74B02950" w14:textId="77777777" w:rsidR="007D41D2" w:rsidRPr="001F794E" w:rsidRDefault="007D41D2" w:rsidP="007D41D2">
      <w:pPr>
        <w:pStyle w:val="Heading3"/>
      </w:pPr>
      <w:r w:rsidRPr="001F794E">
        <w:t>Important Point</w:t>
      </w:r>
    </w:p>
    <w:p w14:paraId="252DDE72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TimSort is stable.</w:t>
      </w:r>
    </w:p>
    <w:p w14:paraId="6BBB82F8" w14:textId="77777777" w:rsidR="007D41D2" w:rsidRPr="001F794E" w:rsidRDefault="007D41D2" w:rsidP="007D41D2">
      <w:r w:rsidRPr="001F794E">
        <w:pict w14:anchorId="6465FE14">
          <v:rect id="_x0000_i1949" style="width:0;height:1.5pt" o:hralign="center" o:hrstd="t" o:hr="t" fillcolor="#a0a0a0" stroked="f"/>
        </w:pict>
      </w:r>
    </w:p>
    <w:p w14:paraId="139C4FD8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1684"/>
      </w:tblGrid>
      <w:tr w:rsidR="007D41D2" w:rsidRPr="001F794E" w14:paraId="7965DDA8" w14:textId="77777777" w:rsidTr="007D4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FCCBC" w14:textId="77777777" w:rsidR="007D41D2" w:rsidRPr="001F794E" w:rsidRDefault="007D41D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Stable</w:t>
            </w:r>
          </w:p>
        </w:tc>
        <w:tc>
          <w:tcPr>
            <w:tcW w:w="0" w:type="auto"/>
            <w:vAlign w:val="center"/>
            <w:hideMark/>
          </w:tcPr>
          <w:p w14:paraId="694E3C22" w14:textId="77777777" w:rsidR="007D41D2" w:rsidRPr="001F794E" w:rsidRDefault="007D41D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Unstable</w:t>
            </w:r>
          </w:p>
        </w:tc>
      </w:tr>
      <w:tr w:rsidR="007D41D2" w:rsidRPr="001F794E" w14:paraId="295C8F76" w14:textId="77777777" w:rsidTr="007D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7928" w14:textId="77777777" w:rsidR="007D41D2" w:rsidRPr="001F794E" w:rsidRDefault="007D41D2">
            <w:r w:rsidRPr="001F794E">
              <w:t>Equal elements order maintain</w:t>
            </w:r>
          </w:p>
        </w:tc>
        <w:tc>
          <w:tcPr>
            <w:tcW w:w="0" w:type="auto"/>
            <w:vAlign w:val="center"/>
            <w:hideMark/>
          </w:tcPr>
          <w:p w14:paraId="0B35C894" w14:textId="77777777" w:rsidR="007D41D2" w:rsidRPr="001F794E" w:rsidRDefault="007D41D2">
            <w:r w:rsidRPr="001F794E">
              <w:t xml:space="preserve">Order </w:t>
            </w:r>
            <w:r w:rsidRPr="001F794E">
              <w:rPr>
                <w:rFonts w:ascii="Nirmala UI" w:hAnsi="Nirmala UI" w:cs="Nirmala UI"/>
              </w:rPr>
              <w:t>बदलू</w:t>
            </w:r>
            <w:r w:rsidRPr="001F794E">
              <w:t xml:space="preserve"> </w:t>
            </w:r>
            <w:r w:rsidRPr="001F794E">
              <w:rPr>
                <w:rFonts w:ascii="Nirmala UI" w:hAnsi="Nirmala UI" w:cs="Nirmala UI"/>
              </w:rPr>
              <w:t>शकतो</w:t>
            </w:r>
          </w:p>
        </w:tc>
      </w:tr>
    </w:tbl>
    <w:p w14:paraId="5EF87676" w14:textId="77777777" w:rsidR="007D41D2" w:rsidRPr="001F794E" w:rsidRDefault="007D41D2" w:rsidP="007D41D2">
      <w:r w:rsidRPr="001F794E">
        <w:pict w14:anchorId="37D13775">
          <v:rect id="_x0000_i1950" style="width:0;height:1.5pt" o:hralign="center" o:hrstd="t" o:hr="t" fillcolor="#a0a0a0" stroked="f"/>
        </w:pict>
      </w:r>
    </w:p>
    <w:p w14:paraId="7CE5697A" w14:textId="77777777" w:rsidR="007D41D2" w:rsidRPr="001F794E" w:rsidRDefault="007D41D2" w:rsidP="007D41D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125. What is binary search in collections?</w:t>
      </w:r>
    </w:p>
    <w:p w14:paraId="080C5AA5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CFE2004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Searching sorted data using divide-and-conquer.</w:t>
      </w:r>
    </w:p>
    <w:p w14:paraId="1C1F1C83" w14:textId="77777777" w:rsidR="007D41D2" w:rsidRPr="001F794E" w:rsidRDefault="007D41D2" w:rsidP="007D41D2">
      <w:pPr>
        <w:pStyle w:val="Heading3"/>
      </w:pPr>
      <w:r w:rsidRPr="001F794E">
        <w:lastRenderedPageBreak/>
        <w:t>Method</w:t>
      </w:r>
    </w:p>
    <w:p w14:paraId="70958602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Collections.binarySearch()</w:t>
      </w:r>
    </w:p>
    <w:p w14:paraId="3342F250" w14:textId="77777777" w:rsidR="007D41D2" w:rsidRPr="001F794E" w:rsidRDefault="007D41D2" w:rsidP="007D41D2">
      <w:pPr>
        <w:pStyle w:val="Heading3"/>
      </w:pPr>
      <w:r w:rsidRPr="001F794E">
        <w:t>Example</w:t>
      </w:r>
    </w:p>
    <w:p w14:paraId="2A56BD02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Collections.binarySearch(list, 20);</w:t>
      </w:r>
    </w:p>
    <w:p w14:paraId="5C9DB650" w14:textId="77777777" w:rsidR="007D41D2" w:rsidRPr="001F794E" w:rsidRDefault="007D41D2" w:rsidP="007D41D2">
      <w:pPr>
        <w:pStyle w:val="Heading3"/>
      </w:pPr>
      <w:r w:rsidRPr="001F794E">
        <w:t>Complexity</w:t>
      </w:r>
    </w:p>
    <w:p w14:paraId="29680AEF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O(log n)</w:t>
      </w:r>
    </w:p>
    <w:p w14:paraId="17782D92" w14:textId="77777777" w:rsidR="007D41D2" w:rsidRPr="001F794E" w:rsidRDefault="007D41D2" w:rsidP="007D41D2">
      <w:pPr>
        <w:pStyle w:val="Heading3"/>
      </w:pPr>
      <w:r w:rsidRPr="001F794E">
        <w:t>Important Point</w:t>
      </w:r>
    </w:p>
    <w:p w14:paraId="7878FD19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List must be sorted first.</w:t>
      </w:r>
    </w:p>
    <w:p w14:paraId="549297B9" w14:textId="77777777" w:rsidR="007D41D2" w:rsidRPr="001F794E" w:rsidRDefault="007D41D2" w:rsidP="007D41D2">
      <w:r w:rsidRPr="001F794E">
        <w:pict w14:anchorId="70495672">
          <v:rect id="_x0000_i1951" style="width:0;height:1.5pt" o:hralign="center" o:hrstd="t" o:hr="t" fillcolor="#a0a0a0" stroked="f"/>
        </w:pict>
      </w:r>
    </w:p>
    <w:p w14:paraId="16D386ED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BEBE918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Sorted collection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search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binary search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345A23FF" w14:textId="77777777" w:rsidR="007D41D2" w:rsidRPr="001F794E" w:rsidRDefault="007D41D2" w:rsidP="007D41D2">
      <w:pPr>
        <w:pStyle w:val="Heading3"/>
      </w:pPr>
      <w:r w:rsidRPr="001F794E">
        <w:t>Complexity</w:t>
      </w:r>
    </w:p>
    <w:p w14:paraId="0123C528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O(log n)</w:t>
      </w:r>
    </w:p>
    <w:p w14:paraId="544F4900" w14:textId="77777777" w:rsidR="007D41D2" w:rsidRPr="001F794E" w:rsidRDefault="007D41D2" w:rsidP="007D41D2">
      <w:r w:rsidRPr="001F794E">
        <w:pict w14:anchorId="4886568A">
          <v:rect id="_x0000_i1952" style="width:0;height:1.5pt" o:hralign="center" o:hrstd="t" o:hr="t" fillcolor="#a0a0a0" stroked="f"/>
        </w:pict>
      </w:r>
    </w:p>
    <w:p w14:paraId="00B06B0F" w14:textId="77777777" w:rsidR="007D41D2" w:rsidRPr="001F794E" w:rsidRDefault="007D41D2" w:rsidP="007D41D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126. Difference between Comparable sorting and Comparator sorting?</w:t>
      </w:r>
    </w:p>
    <w:p w14:paraId="0B07C62A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945"/>
      </w:tblGrid>
      <w:tr w:rsidR="007D41D2" w:rsidRPr="001F794E" w14:paraId="47988981" w14:textId="77777777" w:rsidTr="007D4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49F713" w14:textId="77777777" w:rsidR="007D41D2" w:rsidRPr="001F794E" w:rsidRDefault="007D41D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6498739F" w14:textId="77777777" w:rsidR="007D41D2" w:rsidRPr="001F794E" w:rsidRDefault="007D41D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Comparator</w:t>
            </w:r>
          </w:p>
        </w:tc>
      </w:tr>
      <w:tr w:rsidR="007D41D2" w:rsidRPr="001F794E" w14:paraId="42593B2E" w14:textId="77777777" w:rsidTr="007D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00589" w14:textId="77777777" w:rsidR="007D41D2" w:rsidRPr="001F794E" w:rsidRDefault="007D41D2">
            <w:r w:rsidRPr="001F794E">
              <w:t>Internal sorting logic</w:t>
            </w:r>
          </w:p>
        </w:tc>
        <w:tc>
          <w:tcPr>
            <w:tcW w:w="0" w:type="auto"/>
            <w:vAlign w:val="center"/>
            <w:hideMark/>
          </w:tcPr>
          <w:p w14:paraId="4A413348" w14:textId="77777777" w:rsidR="007D41D2" w:rsidRPr="001F794E" w:rsidRDefault="007D41D2">
            <w:r w:rsidRPr="001F794E">
              <w:t>External sorting logic</w:t>
            </w:r>
          </w:p>
        </w:tc>
      </w:tr>
      <w:tr w:rsidR="007D41D2" w:rsidRPr="001F794E" w14:paraId="7812F673" w14:textId="77777777" w:rsidTr="007D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2E5F" w14:textId="77777777" w:rsidR="007D41D2" w:rsidRPr="001F794E" w:rsidRDefault="007D41D2">
            <w:r w:rsidRPr="001F794E">
              <w:t>Single sorting</w:t>
            </w:r>
          </w:p>
        </w:tc>
        <w:tc>
          <w:tcPr>
            <w:tcW w:w="0" w:type="auto"/>
            <w:vAlign w:val="center"/>
            <w:hideMark/>
          </w:tcPr>
          <w:p w14:paraId="5D3FEA78" w14:textId="77777777" w:rsidR="007D41D2" w:rsidRPr="001F794E" w:rsidRDefault="007D41D2">
            <w:r w:rsidRPr="001F794E">
              <w:t>Multiple sorting</w:t>
            </w:r>
          </w:p>
        </w:tc>
      </w:tr>
      <w:tr w:rsidR="007D41D2" w:rsidRPr="001F794E" w14:paraId="00C0DCB8" w14:textId="77777777" w:rsidTr="007D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59975" w14:textId="77777777" w:rsidR="007D41D2" w:rsidRPr="001F794E" w:rsidRDefault="007D41D2">
            <w:r w:rsidRPr="001F794E">
              <w:t>compareTo()</w:t>
            </w:r>
          </w:p>
        </w:tc>
        <w:tc>
          <w:tcPr>
            <w:tcW w:w="0" w:type="auto"/>
            <w:vAlign w:val="center"/>
            <w:hideMark/>
          </w:tcPr>
          <w:p w14:paraId="425CE4C3" w14:textId="77777777" w:rsidR="007D41D2" w:rsidRPr="001F794E" w:rsidRDefault="007D41D2">
            <w:r w:rsidRPr="001F794E">
              <w:t>compare()</w:t>
            </w:r>
          </w:p>
        </w:tc>
      </w:tr>
    </w:tbl>
    <w:p w14:paraId="01E02416" w14:textId="77777777" w:rsidR="007D41D2" w:rsidRPr="001F794E" w:rsidRDefault="007D41D2" w:rsidP="007D41D2">
      <w:pPr>
        <w:pStyle w:val="Heading3"/>
      </w:pPr>
      <w:r w:rsidRPr="001F794E">
        <w:t>Example</w:t>
      </w:r>
    </w:p>
    <w:p w14:paraId="0ED51E0A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Comparable</w:t>
      </w:r>
    </w:p>
    <w:p w14:paraId="20EE0D88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compareTo()</w:t>
      </w:r>
    </w:p>
    <w:p w14:paraId="6789E5D2" w14:textId="77777777" w:rsidR="007D41D2" w:rsidRPr="001F794E" w:rsidRDefault="007D41D2" w:rsidP="007D41D2">
      <w:r w:rsidRPr="001F794E">
        <w:pict w14:anchorId="64B2C12D">
          <v:rect id="_x0000_i1953" style="width:0;height:1.5pt" o:hralign="center" o:hrstd="t" o:hr="t" fillcolor="#a0a0a0" stroked="f"/>
        </w:pict>
      </w:r>
    </w:p>
    <w:p w14:paraId="30428F74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Comparator</w:t>
      </w:r>
    </w:p>
    <w:p w14:paraId="0486355A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compare()</w:t>
      </w:r>
    </w:p>
    <w:p w14:paraId="2BB979DD" w14:textId="77777777" w:rsidR="007D41D2" w:rsidRPr="001F794E" w:rsidRDefault="007D41D2" w:rsidP="007D41D2">
      <w:pPr>
        <w:pStyle w:val="Heading3"/>
      </w:pPr>
      <w:r w:rsidRPr="001F794E">
        <w:t>Important Point</w:t>
      </w:r>
    </w:p>
    <w:p w14:paraId="0584E7A9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Comparator gives more flexibility.</w:t>
      </w:r>
    </w:p>
    <w:p w14:paraId="56B7DFBD" w14:textId="77777777" w:rsidR="007D41D2" w:rsidRPr="001F794E" w:rsidRDefault="007D41D2" w:rsidP="007D41D2">
      <w:r w:rsidRPr="001F794E">
        <w:pict w14:anchorId="38A9BB68">
          <v:rect id="_x0000_i1954" style="width:0;height:1.5pt" o:hralign="center" o:hrstd="t" o:hr="t" fillcolor="#a0a0a0" stroked="f"/>
        </w:pict>
      </w:r>
    </w:p>
    <w:p w14:paraId="670F28FA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501"/>
      </w:tblGrid>
      <w:tr w:rsidR="007D41D2" w:rsidRPr="001F794E" w14:paraId="3E25E776" w14:textId="77777777" w:rsidTr="007D4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A3FE6C" w14:textId="77777777" w:rsidR="007D41D2" w:rsidRPr="001F794E" w:rsidRDefault="007D41D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Comparable</w:t>
            </w:r>
          </w:p>
        </w:tc>
        <w:tc>
          <w:tcPr>
            <w:tcW w:w="0" w:type="auto"/>
            <w:vAlign w:val="center"/>
            <w:hideMark/>
          </w:tcPr>
          <w:p w14:paraId="6D645BE2" w14:textId="77777777" w:rsidR="007D41D2" w:rsidRPr="001F794E" w:rsidRDefault="007D41D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Comparator</w:t>
            </w:r>
          </w:p>
        </w:tc>
      </w:tr>
      <w:tr w:rsidR="007D41D2" w:rsidRPr="001F794E" w14:paraId="5A9FC832" w14:textId="77777777" w:rsidTr="007D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652B" w14:textId="77777777" w:rsidR="007D41D2" w:rsidRPr="001F794E" w:rsidRDefault="007D41D2">
            <w:r w:rsidRPr="001F794E">
              <w:t>Internal logic</w:t>
            </w:r>
          </w:p>
        </w:tc>
        <w:tc>
          <w:tcPr>
            <w:tcW w:w="0" w:type="auto"/>
            <w:vAlign w:val="center"/>
            <w:hideMark/>
          </w:tcPr>
          <w:p w14:paraId="1B8F1184" w14:textId="77777777" w:rsidR="007D41D2" w:rsidRPr="001F794E" w:rsidRDefault="007D41D2">
            <w:r w:rsidRPr="001F794E">
              <w:t>External logic</w:t>
            </w:r>
          </w:p>
        </w:tc>
      </w:tr>
      <w:tr w:rsidR="007D41D2" w:rsidRPr="001F794E" w14:paraId="47F04BB9" w14:textId="77777777" w:rsidTr="007D4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1ECD" w14:textId="77777777" w:rsidR="007D41D2" w:rsidRPr="001F794E" w:rsidRDefault="007D41D2">
            <w:r w:rsidRPr="001F794E">
              <w:t>One sorting</w:t>
            </w:r>
          </w:p>
        </w:tc>
        <w:tc>
          <w:tcPr>
            <w:tcW w:w="0" w:type="auto"/>
            <w:vAlign w:val="center"/>
            <w:hideMark/>
          </w:tcPr>
          <w:p w14:paraId="513A62E2" w14:textId="77777777" w:rsidR="007D41D2" w:rsidRPr="001F794E" w:rsidRDefault="007D41D2">
            <w:r w:rsidRPr="001F794E">
              <w:t>Multiple sorting</w:t>
            </w:r>
          </w:p>
        </w:tc>
      </w:tr>
    </w:tbl>
    <w:p w14:paraId="6895C6F4" w14:textId="77777777" w:rsidR="007D41D2" w:rsidRPr="001F794E" w:rsidRDefault="007D41D2" w:rsidP="007D41D2">
      <w:r w:rsidRPr="001F794E">
        <w:pict w14:anchorId="62875960">
          <v:rect id="_x0000_i1955" style="width:0;height:1.5pt" o:hralign="center" o:hrstd="t" o:hr="t" fillcolor="#a0a0a0" stroked="f"/>
        </w:pict>
      </w:r>
    </w:p>
    <w:p w14:paraId="54FE7B2C" w14:textId="77777777" w:rsidR="007D41D2" w:rsidRPr="001F794E" w:rsidRDefault="007D41D2" w:rsidP="007D41D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127. What is natural ordering?</w:t>
      </w:r>
    </w:p>
    <w:p w14:paraId="41C81C7A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4F957D3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Default sorting order defined by:</w:t>
      </w:r>
    </w:p>
    <w:p w14:paraId="5CAB1BE2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Comparable</w:t>
      </w:r>
    </w:p>
    <w:p w14:paraId="2B598BF6" w14:textId="77777777" w:rsidR="007D41D2" w:rsidRPr="001F794E" w:rsidRDefault="007D41D2" w:rsidP="007D41D2">
      <w:pPr>
        <w:pStyle w:val="Heading3"/>
      </w:pPr>
      <w:r w:rsidRPr="001F794E">
        <w:t>Example</w:t>
      </w:r>
    </w:p>
    <w:p w14:paraId="255B348F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</w:t>
      </w:r>
    </w:p>
    <w:p w14:paraId="36FC23C6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Integer</w:t>
      </w:r>
    </w:p>
    <w:p w14:paraId="01F523E6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already implement Comparable.</w:t>
      </w:r>
    </w:p>
    <w:p w14:paraId="346ECE2D" w14:textId="77777777" w:rsidR="007D41D2" w:rsidRPr="001F794E" w:rsidRDefault="007D41D2" w:rsidP="007D41D2">
      <w:pPr>
        <w:pStyle w:val="Heading3"/>
      </w:pPr>
      <w:r w:rsidRPr="001F794E">
        <w:t>Example</w:t>
      </w:r>
    </w:p>
    <w:p w14:paraId="19E860DB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Collections.sort(list);</w:t>
      </w:r>
    </w:p>
    <w:p w14:paraId="02D86723" w14:textId="77777777" w:rsidR="007D41D2" w:rsidRPr="001F794E" w:rsidRDefault="007D41D2" w:rsidP="007D41D2">
      <w:pPr>
        <w:pStyle w:val="Heading3"/>
      </w:pPr>
      <w:r w:rsidRPr="001F794E">
        <w:lastRenderedPageBreak/>
        <w:t>Important Point</w:t>
      </w:r>
    </w:p>
    <w:p w14:paraId="42F95852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Natural ordering uses:</w:t>
      </w:r>
    </w:p>
    <w:p w14:paraId="72BE1AE1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compareTo()</w:t>
      </w:r>
    </w:p>
    <w:p w14:paraId="021A1976" w14:textId="77777777" w:rsidR="007D41D2" w:rsidRPr="001F794E" w:rsidRDefault="007D41D2" w:rsidP="007D41D2">
      <w:r w:rsidRPr="001F794E">
        <w:pict w14:anchorId="7D7C947C">
          <v:rect id="_x0000_i1956" style="width:0;height:1.5pt" o:hralign="center" o:hrstd="t" o:hr="t" fillcolor="#a0a0a0" stroked="f"/>
        </w:pict>
      </w:r>
    </w:p>
    <w:p w14:paraId="3E4F70C0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8A54807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Default sorting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natural ordering.</w:t>
      </w:r>
    </w:p>
    <w:p w14:paraId="47C8E998" w14:textId="77777777" w:rsidR="007D41D2" w:rsidRPr="001F794E" w:rsidRDefault="007D41D2" w:rsidP="007D41D2">
      <w:pPr>
        <w:pStyle w:val="Heading3"/>
      </w:pPr>
      <w:r w:rsidRPr="001F794E">
        <w:t>Uses</w:t>
      </w:r>
    </w:p>
    <w:p w14:paraId="01B636C7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compareTo()</w:t>
      </w:r>
    </w:p>
    <w:p w14:paraId="46601981" w14:textId="77777777" w:rsidR="007D41D2" w:rsidRPr="001F794E" w:rsidRDefault="007D41D2" w:rsidP="007D41D2">
      <w:r w:rsidRPr="001F794E">
        <w:pict w14:anchorId="2F59465E">
          <v:rect id="_x0000_i1957" style="width:0;height:1.5pt" o:hralign="center" o:hrstd="t" o:hr="t" fillcolor="#a0a0a0" stroked="f"/>
        </w:pict>
      </w:r>
    </w:p>
    <w:p w14:paraId="6FBF3FF5" w14:textId="77777777" w:rsidR="007D41D2" w:rsidRPr="001F794E" w:rsidRDefault="007D41D2" w:rsidP="007D41D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128. What is custom ordering?</w:t>
      </w:r>
    </w:p>
    <w:p w14:paraId="17057F89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8FA630A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User-defined sorting logic.</w:t>
      </w:r>
    </w:p>
    <w:p w14:paraId="48B66048" w14:textId="77777777" w:rsidR="007D41D2" w:rsidRPr="001F794E" w:rsidRDefault="007D41D2" w:rsidP="007D41D2">
      <w:pPr>
        <w:pStyle w:val="Heading3"/>
      </w:pPr>
      <w:r w:rsidRPr="001F794E">
        <w:t>Uses</w:t>
      </w:r>
    </w:p>
    <w:p w14:paraId="17988858" w14:textId="77777777" w:rsidR="007D41D2" w:rsidRPr="001F794E" w:rsidRDefault="007D41D2" w:rsidP="003003E2">
      <w:pPr>
        <w:pStyle w:val="NormalWeb"/>
        <w:numPr>
          <w:ilvl w:val="0"/>
          <w:numId w:val="346"/>
        </w:numPr>
        <w:rPr>
          <w:sz w:val="22"/>
          <w:szCs w:val="22"/>
        </w:rPr>
      </w:pPr>
      <w:r w:rsidRPr="001F794E">
        <w:rPr>
          <w:sz w:val="22"/>
          <w:szCs w:val="22"/>
        </w:rPr>
        <w:t>Multiple sorting conditions</w:t>
      </w:r>
    </w:p>
    <w:p w14:paraId="51B357CF" w14:textId="77777777" w:rsidR="007D41D2" w:rsidRPr="001F794E" w:rsidRDefault="007D41D2" w:rsidP="003003E2">
      <w:pPr>
        <w:pStyle w:val="NormalWeb"/>
        <w:numPr>
          <w:ilvl w:val="0"/>
          <w:numId w:val="346"/>
        </w:numPr>
        <w:rPr>
          <w:sz w:val="22"/>
          <w:szCs w:val="22"/>
        </w:rPr>
      </w:pPr>
      <w:r w:rsidRPr="001F794E">
        <w:rPr>
          <w:sz w:val="22"/>
          <w:szCs w:val="22"/>
        </w:rPr>
        <w:t>Complex business rules</w:t>
      </w:r>
    </w:p>
    <w:p w14:paraId="683C70BF" w14:textId="77777777" w:rsidR="007D41D2" w:rsidRPr="001F794E" w:rsidRDefault="007D41D2" w:rsidP="007D41D2">
      <w:pPr>
        <w:pStyle w:val="Heading3"/>
      </w:pPr>
      <w:r w:rsidRPr="001F794E">
        <w:t>Example</w:t>
      </w:r>
    </w:p>
    <w:p w14:paraId="71BE3357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Comparator&lt;Student&gt; c =</w:t>
      </w:r>
    </w:p>
    <w:p w14:paraId="28C47649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(a,b) -&gt; a.name.compareTo(b.name);</w:t>
      </w:r>
    </w:p>
    <w:p w14:paraId="13FA94BB" w14:textId="77777777" w:rsidR="007D41D2" w:rsidRPr="001F794E" w:rsidRDefault="007D41D2" w:rsidP="007D41D2">
      <w:pPr>
        <w:pStyle w:val="Heading3"/>
      </w:pPr>
      <w:r w:rsidRPr="001F794E">
        <w:t>Important Point</w:t>
      </w:r>
    </w:p>
    <w:p w14:paraId="0F2884FB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Comparator enables custom ordering.</w:t>
      </w:r>
    </w:p>
    <w:p w14:paraId="208249C2" w14:textId="77777777" w:rsidR="007D41D2" w:rsidRPr="001F794E" w:rsidRDefault="007D41D2" w:rsidP="007D41D2">
      <w:r w:rsidRPr="001F794E">
        <w:pict w14:anchorId="0EED5E97">
          <v:rect id="_x0000_i1958" style="width:0;height:1.5pt" o:hralign="center" o:hrstd="t" o:hr="t" fillcolor="#a0a0a0" stroked="f"/>
        </w:pict>
      </w:r>
    </w:p>
    <w:p w14:paraId="41545046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A985B21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User-defined sorting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custom ordering.</w:t>
      </w:r>
    </w:p>
    <w:p w14:paraId="21ECE8B1" w14:textId="77777777" w:rsidR="007D41D2" w:rsidRPr="001F794E" w:rsidRDefault="007D41D2" w:rsidP="007D41D2">
      <w:pPr>
        <w:pStyle w:val="Heading3"/>
      </w:pPr>
      <w:r w:rsidRPr="001F794E">
        <w:lastRenderedPageBreak/>
        <w:t>Example</w:t>
      </w:r>
    </w:p>
    <w:p w14:paraId="18A790C4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Comparator</w:t>
      </w:r>
    </w:p>
    <w:p w14:paraId="6F696719" w14:textId="77777777" w:rsidR="007D41D2" w:rsidRPr="001F794E" w:rsidRDefault="007D41D2" w:rsidP="007D41D2">
      <w:r w:rsidRPr="001F794E">
        <w:pict w14:anchorId="4352838C">
          <v:rect id="_x0000_i1959" style="width:0;height:1.5pt" o:hralign="center" o:hrstd="t" o:hr="t" fillcolor="#a0a0a0" stroked="f"/>
        </w:pict>
      </w:r>
    </w:p>
    <w:p w14:paraId="39A51741" w14:textId="77777777" w:rsidR="007D41D2" w:rsidRPr="001F794E" w:rsidRDefault="007D41D2" w:rsidP="007D41D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129. What is TreeMap sorting logic?</w:t>
      </w:r>
    </w:p>
    <w:p w14:paraId="0D79E51E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85774D6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TreeMap sorts keys using:</w:t>
      </w:r>
    </w:p>
    <w:p w14:paraId="6E29ED69" w14:textId="77777777" w:rsidR="007D41D2" w:rsidRPr="001F794E" w:rsidRDefault="007D41D2" w:rsidP="003003E2">
      <w:pPr>
        <w:pStyle w:val="NormalWeb"/>
        <w:numPr>
          <w:ilvl w:val="0"/>
          <w:numId w:val="347"/>
        </w:numPr>
        <w:rPr>
          <w:sz w:val="22"/>
          <w:szCs w:val="22"/>
        </w:rPr>
      </w:pPr>
      <w:r w:rsidRPr="001F794E">
        <w:rPr>
          <w:sz w:val="22"/>
          <w:szCs w:val="22"/>
        </w:rPr>
        <w:t>Comparable</w:t>
      </w:r>
    </w:p>
    <w:p w14:paraId="5985D3C6" w14:textId="77777777" w:rsidR="007D41D2" w:rsidRPr="001F794E" w:rsidRDefault="007D41D2" w:rsidP="003003E2">
      <w:pPr>
        <w:pStyle w:val="NormalWeb"/>
        <w:numPr>
          <w:ilvl w:val="0"/>
          <w:numId w:val="347"/>
        </w:numPr>
        <w:rPr>
          <w:sz w:val="22"/>
          <w:szCs w:val="22"/>
        </w:rPr>
      </w:pPr>
      <w:r w:rsidRPr="001F794E">
        <w:rPr>
          <w:sz w:val="22"/>
          <w:szCs w:val="22"/>
        </w:rPr>
        <w:t>Comparator</w:t>
      </w:r>
    </w:p>
    <w:p w14:paraId="7E1A2BDE" w14:textId="77777777" w:rsidR="007D41D2" w:rsidRPr="001F794E" w:rsidRDefault="007D41D2" w:rsidP="007D41D2">
      <w:pPr>
        <w:pStyle w:val="Heading3"/>
      </w:pPr>
      <w:r w:rsidRPr="001F794E">
        <w:t>Default</w:t>
      </w:r>
    </w:p>
    <w:p w14:paraId="4D11D4CA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Natural ordering.</w:t>
      </w:r>
    </w:p>
    <w:p w14:paraId="401D2E03" w14:textId="77777777" w:rsidR="007D41D2" w:rsidRPr="001F794E" w:rsidRDefault="007D41D2" w:rsidP="007D41D2">
      <w:pPr>
        <w:pStyle w:val="Heading3"/>
      </w:pPr>
      <w:r w:rsidRPr="001F794E">
        <w:t>Example</w:t>
      </w:r>
    </w:p>
    <w:p w14:paraId="3A7B00C2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TreeMap&lt;Integer,String&gt;</w:t>
      </w:r>
    </w:p>
    <w:p w14:paraId="1BD8D9E3" w14:textId="77777777" w:rsidR="007D41D2" w:rsidRPr="001F794E" w:rsidRDefault="007D41D2" w:rsidP="007D41D2">
      <w:pPr>
        <w:pStyle w:val="Heading3"/>
      </w:pPr>
      <w:r w:rsidRPr="001F794E">
        <w:t>Custom Sorting</w:t>
      </w:r>
    </w:p>
    <w:p w14:paraId="692B90E9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TreeMap&lt;&gt;(comparator)</w:t>
      </w:r>
    </w:p>
    <w:p w14:paraId="4763245E" w14:textId="77777777" w:rsidR="007D41D2" w:rsidRPr="001F794E" w:rsidRDefault="007D41D2" w:rsidP="007D41D2">
      <w:pPr>
        <w:pStyle w:val="Heading3"/>
      </w:pPr>
      <w:r w:rsidRPr="001F794E">
        <w:t>Important Point</w:t>
      </w:r>
    </w:p>
    <w:p w14:paraId="41770F4D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Keys must be mutually comparable.</w:t>
      </w:r>
    </w:p>
    <w:p w14:paraId="0F92DF0F" w14:textId="77777777" w:rsidR="007D41D2" w:rsidRPr="001F794E" w:rsidRDefault="007D41D2" w:rsidP="007D41D2">
      <w:r w:rsidRPr="001F794E">
        <w:pict w14:anchorId="4F8D70A5">
          <v:rect id="_x0000_i1960" style="width:0;height:1.5pt" o:hralign="center" o:hrstd="t" o:hr="t" fillcolor="#a0a0a0" stroked="f"/>
        </w:pict>
      </w:r>
    </w:p>
    <w:p w14:paraId="1083ED03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0284629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TreeMap keys:</w:t>
      </w:r>
    </w:p>
    <w:p w14:paraId="141863F8" w14:textId="77777777" w:rsidR="007D41D2" w:rsidRPr="001F794E" w:rsidRDefault="007D41D2" w:rsidP="003003E2">
      <w:pPr>
        <w:pStyle w:val="NormalWeb"/>
        <w:numPr>
          <w:ilvl w:val="0"/>
          <w:numId w:val="348"/>
        </w:numPr>
        <w:rPr>
          <w:sz w:val="22"/>
          <w:szCs w:val="22"/>
        </w:rPr>
      </w:pPr>
      <w:r w:rsidRPr="001F794E">
        <w:rPr>
          <w:sz w:val="22"/>
          <w:szCs w:val="22"/>
        </w:rPr>
        <w:t>Comparable</w:t>
      </w:r>
    </w:p>
    <w:p w14:paraId="06BFE91B" w14:textId="77777777" w:rsidR="007D41D2" w:rsidRPr="001F794E" w:rsidRDefault="007D41D2" w:rsidP="003003E2">
      <w:pPr>
        <w:pStyle w:val="NormalWeb"/>
        <w:numPr>
          <w:ilvl w:val="0"/>
          <w:numId w:val="348"/>
        </w:numPr>
        <w:rPr>
          <w:sz w:val="22"/>
          <w:szCs w:val="22"/>
        </w:rPr>
      </w:pPr>
      <w:r w:rsidRPr="001F794E">
        <w:rPr>
          <w:sz w:val="22"/>
          <w:szCs w:val="22"/>
        </w:rPr>
        <w:t>Comparator</w:t>
      </w:r>
    </w:p>
    <w:p w14:paraId="0B5E5347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sort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3CAD938D" w14:textId="77777777" w:rsidR="007D41D2" w:rsidRPr="001F794E" w:rsidRDefault="007D41D2" w:rsidP="007D41D2">
      <w:r w:rsidRPr="001F794E">
        <w:pict w14:anchorId="00273B2B">
          <v:rect id="_x0000_i1961" style="width:0;height:1.5pt" o:hralign="center" o:hrstd="t" o:hr="t" fillcolor="#a0a0a0" stroked="f"/>
        </w:pict>
      </w:r>
    </w:p>
    <w:p w14:paraId="6A024A02" w14:textId="77777777" w:rsidR="007D41D2" w:rsidRPr="001F794E" w:rsidRDefault="007D41D2" w:rsidP="007D41D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130. What is TreeSet sorting logic?</w:t>
      </w:r>
    </w:p>
    <w:p w14:paraId="74DE1AFF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7BE948A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TreeSet stores sorted unique elements.</w:t>
      </w:r>
    </w:p>
    <w:p w14:paraId="355514D3" w14:textId="77777777" w:rsidR="007D41D2" w:rsidRPr="001F794E" w:rsidRDefault="007D41D2" w:rsidP="007D41D2">
      <w:pPr>
        <w:pStyle w:val="Heading3"/>
      </w:pPr>
      <w:r w:rsidRPr="001F794E">
        <w:t>Sorting Uses</w:t>
      </w:r>
    </w:p>
    <w:p w14:paraId="1C0CC051" w14:textId="77777777" w:rsidR="007D41D2" w:rsidRPr="001F794E" w:rsidRDefault="007D41D2" w:rsidP="003003E2">
      <w:pPr>
        <w:pStyle w:val="NormalWeb"/>
        <w:numPr>
          <w:ilvl w:val="0"/>
          <w:numId w:val="349"/>
        </w:numPr>
        <w:rPr>
          <w:sz w:val="22"/>
          <w:szCs w:val="22"/>
        </w:rPr>
      </w:pPr>
      <w:r w:rsidRPr="001F794E">
        <w:rPr>
          <w:sz w:val="22"/>
          <w:szCs w:val="22"/>
        </w:rPr>
        <w:t>Comparable</w:t>
      </w:r>
    </w:p>
    <w:p w14:paraId="303A98DA" w14:textId="77777777" w:rsidR="007D41D2" w:rsidRPr="001F794E" w:rsidRDefault="007D41D2" w:rsidP="003003E2">
      <w:pPr>
        <w:pStyle w:val="NormalWeb"/>
        <w:numPr>
          <w:ilvl w:val="0"/>
          <w:numId w:val="349"/>
        </w:numPr>
        <w:rPr>
          <w:sz w:val="22"/>
          <w:szCs w:val="22"/>
        </w:rPr>
      </w:pPr>
      <w:r w:rsidRPr="001F794E">
        <w:rPr>
          <w:sz w:val="22"/>
          <w:szCs w:val="22"/>
        </w:rPr>
        <w:t>Comparator</w:t>
      </w:r>
    </w:p>
    <w:p w14:paraId="5306AA3A" w14:textId="77777777" w:rsidR="007D41D2" w:rsidRPr="001F794E" w:rsidRDefault="007D41D2" w:rsidP="007D41D2">
      <w:pPr>
        <w:pStyle w:val="Heading3"/>
      </w:pPr>
      <w:r w:rsidRPr="001F794E">
        <w:t>Example</w:t>
      </w:r>
    </w:p>
    <w:p w14:paraId="41BD5467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TreeSet&lt;Integer&gt; set =</w:t>
      </w:r>
    </w:p>
    <w:p w14:paraId="175BCB63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TreeSet&lt;&gt;();</w:t>
      </w:r>
    </w:p>
    <w:p w14:paraId="379651E2" w14:textId="77777777" w:rsidR="007D41D2" w:rsidRPr="001F794E" w:rsidRDefault="007D41D2" w:rsidP="007D41D2">
      <w:pPr>
        <w:pStyle w:val="Heading3"/>
      </w:pPr>
      <w:r w:rsidRPr="001F794E">
        <w:t>Internal Structure</w:t>
      </w:r>
    </w:p>
    <w:p w14:paraId="1CD0186E" w14:textId="77777777" w:rsidR="007D41D2" w:rsidRPr="001F794E" w:rsidRDefault="007D41D2" w:rsidP="007D41D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Red-Black Tree</w:t>
      </w:r>
    </w:p>
    <w:p w14:paraId="7645F8D1" w14:textId="77777777" w:rsidR="007D41D2" w:rsidRPr="001F794E" w:rsidRDefault="007D41D2" w:rsidP="007D41D2">
      <w:pPr>
        <w:pStyle w:val="Heading3"/>
      </w:pPr>
      <w:r w:rsidRPr="001F794E">
        <w:t>Important Point</w:t>
      </w:r>
    </w:p>
    <w:p w14:paraId="7567675A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Duplicate detection based on comparison result.</w:t>
      </w:r>
    </w:p>
    <w:p w14:paraId="1AF4EA99" w14:textId="77777777" w:rsidR="007D41D2" w:rsidRPr="001F794E" w:rsidRDefault="007D41D2" w:rsidP="007D41D2">
      <w:r w:rsidRPr="001F794E">
        <w:pict w14:anchorId="7C159032">
          <v:rect id="_x0000_i1962" style="width:0;height:1.5pt" o:hralign="center" o:hrstd="t" o:hr="t" fillcolor="#a0a0a0" stroked="f"/>
        </w:pict>
      </w:r>
    </w:p>
    <w:p w14:paraId="40D8AFA5" w14:textId="77777777" w:rsidR="007D41D2" w:rsidRPr="001F794E" w:rsidRDefault="007D41D2" w:rsidP="007D41D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3D73265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TreeSet:</w:t>
      </w:r>
    </w:p>
    <w:p w14:paraId="01B52449" w14:textId="77777777" w:rsidR="007D41D2" w:rsidRPr="001F794E" w:rsidRDefault="007D41D2" w:rsidP="003003E2">
      <w:pPr>
        <w:pStyle w:val="NormalWeb"/>
        <w:numPr>
          <w:ilvl w:val="0"/>
          <w:numId w:val="350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elements sort </w:t>
      </w:r>
      <w:r w:rsidRPr="001F794E">
        <w:rPr>
          <w:rFonts w:ascii="Nirmala UI" w:hAnsi="Nirmala UI" w:cs="Nirmala UI"/>
          <w:sz w:val="22"/>
          <w:szCs w:val="22"/>
        </w:rPr>
        <w:t>करते</w:t>
      </w:r>
    </w:p>
    <w:p w14:paraId="1D3DC4F6" w14:textId="77777777" w:rsidR="007D41D2" w:rsidRPr="001F794E" w:rsidRDefault="007D41D2" w:rsidP="003003E2">
      <w:pPr>
        <w:pStyle w:val="NormalWeb"/>
        <w:numPr>
          <w:ilvl w:val="0"/>
          <w:numId w:val="350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duplicates remove </w:t>
      </w:r>
      <w:r w:rsidRPr="001F794E">
        <w:rPr>
          <w:rFonts w:ascii="Nirmala UI" w:hAnsi="Nirmala UI" w:cs="Nirmala UI"/>
          <w:sz w:val="22"/>
          <w:szCs w:val="22"/>
        </w:rPr>
        <w:t>करते</w:t>
      </w:r>
    </w:p>
    <w:p w14:paraId="65B9CCF0" w14:textId="77777777" w:rsidR="007D41D2" w:rsidRPr="001F794E" w:rsidRDefault="007D41D2" w:rsidP="007D41D2">
      <w:pPr>
        <w:pStyle w:val="Heading3"/>
      </w:pPr>
      <w:r w:rsidRPr="001F794E">
        <w:t>Uses</w:t>
      </w:r>
    </w:p>
    <w:p w14:paraId="23F7ED2E" w14:textId="77777777" w:rsidR="007D41D2" w:rsidRPr="001F794E" w:rsidRDefault="007D41D2" w:rsidP="007D41D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Comparable/Comparator.</w:t>
      </w:r>
    </w:p>
    <w:p w14:paraId="7952B6F4" w14:textId="77777777" w:rsidR="007D41D2" w:rsidRPr="001F794E" w:rsidRDefault="007D41D2" w:rsidP="007D41D2">
      <w:r w:rsidRPr="001F794E">
        <w:pict w14:anchorId="6249DB7A">
          <v:rect id="_x0000_i1963" style="width:0;height:1.5pt" o:hralign="center" o:hrstd="t" o:hr="t" fillcolor="#a0a0a0" stroked="f"/>
        </w:pict>
      </w:r>
    </w:p>
    <w:p w14:paraId="4E638C61" w14:textId="77777777" w:rsidR="00A9012D" w:rsidRPr="001F794E" w:rsidRDefault="00A9012D" w:rsidP="00A901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(131–140)</w:t>
      </w:r>
    </w:p>
    <w:p w14:paraId="5C0D5388" w14:textId="77777777" w:rsidR="00A9012D" w:rsidRPr="001F794E" w:rsidRDefault="00A9012D" w:rsidP="00A9012D">
      <w:r w:rsidRPr="001F794E">
        <w:lastRenderedPageBreak/>
        <w:pict w14:anchorId="00AFE4DC">
          <v:rect id="_x0000_i1964" style="width:0;height:1.5pt" o:hralign="center" o:hrstd="t" o:hr="t" fillcolor="#a0a0a0" stroked="f"/>
        </w:pict>
      </w:r>
    </w:p>
    <w:p w14:paraId="064A70A3" w14:textId="77777777" w:rsidR="00A9012D" w:rsidRPr="001F794E" w:rsidRDefault="00A9012D" w:rsidP="00A901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131. What is Comparable violation in TreeSet?</w:t>
      </w:r>
    </w:p>
    <w:p w14:paraId="70CFC3BA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D949E58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compareTo() logic is incorrect,</w:t>
      </w:r>
      <w:r w:rsidRPr="001F794E">
        <w:rPr>
          <w:sz w:val="22"/>
          <w:szCs w:val="22"/>
        </w:rPr>
        <w:br/>
        <w:t>TreeSet behaves unexpectedly.</w:t>
      </w:r>
    </w:p>
    <w:p w14:paraId="798B85D5" w14:textId="77777777" w:rsidR="00A9012D" w:rsidRPr="001F794E" w:rsidRDefault="00A9012D" w:rsidP="00A9012D">
      <w:pPr>
        <w:pStyle w:val="Heading3"/>
      </w:pPr>
      <w:r w:rsidRPr="001F794E">
        <w:t>Example</w:t>
      </w:r>
    </w:p>
    <w:p w14:paraId="789A43EC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public int compareTo(Student s) {</w:t>
      </w:r>
    </w:p>
    <w:p w14:paraId="512CA533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return 1;</w:t>
      </w:r>
    </w:p>
    <w:p w14:paraId="38CA8818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4CD3D024" w14:textId="77777777" w:rsidR="00A9012D" w:rsidRPr="001F794E" w:rsidRDefault="00A9012D" w:rsidP="00A9012D">
      <w:pPr>
        <w:pStyle w:val="Heading3"/>
      </w:pPr>
      <w:r w:rsidRPr="001F794E">
        <w:t>Problems</w:t>
      </w:r>
    </w:p>
    <w:p w14:paraId="74E4E398" w14:textId="77777777" w:rsidR="00A9012D" w:rsidRPr="001F794E" w:rsidRDefault="00A9012D" w:rsidP="003003E2">
      <w:pPr>
        <w:pStyle w:val="NormalWeb"/>
        <w:numPr>
          <w:ilvl w:val="0"/>
          <w:numId w:val="351"/>
        </w:numPr>
        <w:rPr>
          <w:sz w:val="22"/>
          <w:szCs w:val="22"/>
        </w:rPr>
      </w:pPr>
      <w:r w:rsidRPr="001F794E">
        <w:rPr>
          <w:sz w:val="22"/>
          <w:szCs w:val="22"/>
        </w:rPr>
        <w:t>Duplicate detection fails</w:t>
      </w:r>
    </w:p>
    <w:p w14:paraId="0BFC3B5A" w14:textId="77777777" w:rsidR="00A9012D" w:rsidRPr="001F794E" w:rsidRDefault="00A9012D" w:rsidP="003003E2">
      <w:pPr>
        <w:pStyle w:val="NormalWeb"/>
        <w:numPr>
          <w:ilvl w:val="0"/>
          <w:numId w:val="351"/>
        </w:numPr>
        <w:rPr>
          <w:sz w:val="22"/>
          <w:szCs w:val="22"/>
        </w:rPr>
      </w:pPr>
      <w:r w:rsidRPr="001F794E">
        <w:rPr>
          <w:sz w:val="22"/>
          <w:szCs w:val="22"/>
        </w:rPr>
        <w:t>Sorting incorrect</w:t>
      </w:r>
    </w:p>
    <w:p w14:paraId="667DAC5B" w14:textId="77777777" w:rsidR="00A9012D" w:rsidRPr="001F794E" w:rsidRDefault="00A9012D" w:rsidP="003003E2">
      <w:pPr>
        <w:pStyle w:val="NormalWeb"/>
        <w:numPr>
          <w:ilvl w:val="0"/>
          <w:numId w:val="351"/>
        </w:numPr>
        <w:rPr>
          <w:sz w:val="22"/>
          <w:szCs w:val="22"/>
        </w:rPr>
      </w:pPr>
      <w:r w:rsidRPr="001F794E">
        <w:rPr>
          <w:sz w:val="22"/>
          <w:szCs w:val="22"/>
        </w:rPr>
        <w:t>Data inconsistency</w:t>
      </w:r>
    </w:p>
    <w:p w14:paraId="7E4A15E4" w14:textId="77777777" w:rsidR="00A9012D" w:rsidRPr="001F794E" w:rsidRDefault="00A9012D" w:rsidP="00A9012D">
      <w:pPr>
        <w:pStyle w:val="Heading3"/>
      </w:pPr>
      <w:r w:rsidRPr="001F794E">
        <w:t>Important Point</w:t>
      </w:r>
    </w:p>
    <w:p w14:paraId="7B36CF2D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TreeSet uses comparison result for uniqueness.</w:t>
      </w:r>
    </w:p>
    <w:p w14:paraId="00B6DB3A" w14:textId="77777777" w:rsidR="00A9012D" w:rsidRPr="001F794E" w:rsidRDefault="00A9012D" w:rsidP="00A9012D">
      <w:r w:rsidRPr="001F794E">
        <w:pict w14:anchorId="76EB7714">
          <v:rect id="_x0000_i1965" style="width:0;height:1.5pt" o:hralign="center" o:hrstd="t" o:hr="t" fillcolor="#a0a0a0" stroked="f"/>
        </w:pict>
      </w:r>
    </w:p>
    <w:p w14:paraId="0204E683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10BEA0A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Wrong compareTo()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 xml:space="preserve"> TreeSet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>:</w:t>
      </w:r>
    </w:p>
    <w:p w14:paraId="111E3453" w14:textId="77777777" w:rsidR="00A9012D" w:rsidRPr="001F794E" w:rsidRDefault="00A9012D" w:rsidP="003003E2">
      <w:pPr>
        <w:pStyle w:val="NormalWeb"/>
        <w:numPr>
          <w:ilvl w:val="0"/>
          <w:numId w:val="352"/>
        </w:numPr>
        <w:rPr>
          <w:sz w:val="22"/>
          <w:szCs w:val="22"/>
        </w:rPr>
      </w:pPr>
      <w:r w:rsidRPr="001F794E">
        <w:rPr>
          <w:sz w:val="22"/>
          <w:szCs w:val="22"/>
        </w:rPr>
        <w:t>duplicate issues</w:t>
      </w:r>
    </w:p>
    <w:p w14:paraId="4EC9FF33" w14:textId="77777777" w:rsidR="00A9012D" w:rsidRPr="001F794E" w:rsidRDefault="00A9012D" w:rsidP="003003E2">
      <w:pPr>
        <w:pStyle w:val="NormalWeb"/>
        <w:numPr>
          <w:ilvl w:val="0"/>
          <w:numId w:val="352"/>
        </w:numPr>
        <w:rPr>
          <w:sz w:val="22"/>
          <w:szCs w:val="22"/>
        </w:rPr>
      </w:pPr>
      <w:r w:rsidRPr="001F794E">
        <w:rPr>
          <w:sz w:val="22"/>
          <w:szCs w:val="22"/>
        </w:rPr>
        <w:t>wrong sorting</w:t>
      </w:r>
    </w:p>
    <w:p w14:paraId="36501BB6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होऊ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शकते</w:t>
      </w:r>
      <w:r w:rsidRPr="001F794E">
        <w:rPr>
          <w:sz w:val="22"/>
          <w:szCs w:val="22"/>
        </w:rPr>
        <w:t>.</w:t>
      </w:r>
    </w:p>
    <w:p w14:paraId="3A43DE8C" w14:textId="77777777" w:rsidR="00A9012D" w:rsidRPr="001F794E" w:rsidRDefault="00A9012D" w:rsidP="00A9012D">
      <w:r w:rsidRPr="001F794E">
        <w:pict w14:anchorId="42442C15">
          <v:rect id="_x0000_i1966" style="width:0;height:1.5pt" o:hralign="center" o:hrstd="t" o:hr="t" fillcolor="#a0a0a0" stroked="f"/>
        </w:pict>
      </w:r>
    </w:p>
    <w:p w14:paraId="58BD7AFF" w14:textId="77777777" w:rsidR="00A9012D" w:rsidRPr="001F794E" w:rsidRDefault="00A9012D" w:rsidP="00A901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132. Why TreeSet does not allow heterogeneous data?</w:t>
      </w:r>
    </w:p>
    <w:p w14:paraId="7824762E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29D6B1FB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Because elements must be mutually comparable.</w:t>
      </w:r>
    </w:p>
    <w:p w14:paraId="2C76B9FC" w14:textId="77777777" w:rsidR="00A9012D" w:rsidRPr="001F794E" w:rsidRDefault="00A9012D" w:rsidP="00A9012D">
      <w:pPr>
        <w:pStyle w:val="Heading3"/>
      </w:pPr>
      <w:r w:rsidRPr="001F794E">
        <w:t>Example</w:t>
      </w:r>
    </w:p>
    <w:p w14:paraId="61C9BD2E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TreeSet set =</w:t>
      </w:r>
    </w:p>
    <w:p w14:paraId="136B763D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TreeSet();</w:t>
      </w:r>
    </w:p>
    <w:p w14:paraId="1CA3C48D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</w:p>
    <w:p w14:paraId="51B80626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set.add(10);</w:t>
      </w:r>
    </w:p>
    <w:p w14:paraId="1BD0D119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set.add("Java");</w:t>
      </w:r>
    </w:p>
    <w:p w14:paraId="34F27823" w14:textId="77777777" w:rsidR="00A9012D" w:rsidRPr="001F794E" w:rsidRDefault="00A9012D" w:rsidP="00A9012D">
      <w:pPr>
        <w:pStyle w:val="Heading3"/>
      </w:pPr>
      <w:r w:rsidRPr="001F794E">
        <w:t>Runtime Error</w:t>
      </w:r>
    </w:p>
    <w:p w14:paraId="54F79834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ClassCastException</w:t>
      </w:r>
    </w:p>
    <w:p w14:paraId="3996D34A" w14:textId="77777777" w:rsidR="00A9012D" w:rsidRPr="001F794E" w:rsidRDefault="00A9012D" w:rsidP="00A9012D">
      <w:pPr>
        <w:pStyle w:val="Heading3"/>
      </w:pPr>
      <w:r w:rsidRPr="001F794E">
        <w:t>Important Point</w:t>
      </w:r>
    </w:p>
    <w:p w14:paraId="6A3493E6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Sorting requires compatible comparison.</w:t>
      </w:r>
    </w:p>
    <w:p w14:paraId="7E1ACC79" w14:textId="77777777" w:rsidR="00A9012D" w:rsidRPr="001F794E" w:rsidRDefault="00A9012D" w:rsidP="00A9012D">
      <w:r w:rsidRPr="001F794E">
        <w:pict w14:anchorId="4C5C03B6">
          <v:rect id="_x0000_i1967" style="width:0;height:1.5pt" o:hralign="center" o:hrstd="t" o:hr="t" fillcolor="#a0a0a0" stroked="f"/>
        </w:pict>
      </w:r>
    </w:p>
    <w:p w14:paraId="652329B4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103C006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TreeSet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elements comparable </w:t>
      </w:r>
      <w:r w:rsidRPr="001F794E">
        <w:rPr>
          <w:rFonts w:ascii="Nirmala UI" w:hAnsi="Nirmala UI" w:cs="Nirmala UI"/>
          <w:sz w:val="22"/>
          <w:szCs w:val="22"/>
        </w:rPr>
        <w:t>असणे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आवश्यक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>.</w:t>
      </w:r>
    </w:p>
    <w:p w14:paraId="57EA73A8" w14:textId="77777777" w:rsidR="00A9012D" w:rsidRPr="001F794E" w:rsidRDefault="00A9012D" w:rsidP="00A9012D">
      <w:pPr>
        <w:pStyle w:val="Heading3"/>
      </w:pPr>
      <w:r w:rsidRPr="001F794E">
        <w:t xml:space="preserve">Mixed types </w:t>
      </w:r>
      <w:r w:rsidRPr="001F794E">
        <w:rPr>
          <w:rFonts w:ascii="Nirmala UI" w:hAnsi="Nirmala UI" w:cs="Nirmala UI"/>
        </w:rPr>
        <w:t>मुळे</w:t>
      </w:r>
    </w:p>
    <w:p w14:paraId="5863C6D3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ClassCastException</w:t>
      </w:r>
    </w:p>
    <w:p w14:paraId="06CF81D8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येते</w:t>
      </w:r>
      <w:r w:rsidRPr="001F794E">
        <w:rPr>
          <w:sz w:val="22"/>
          <w:szCs w:val="22"/>
        </w:rPr>
        <w:t>.</w:t>
      </w:r>
    </w:p>
    <w:p w14:paraId="61B4F23D" w14:textId="77777777" w:rsidR="00A9012D" w:rsidRPr="001F794E" w:rsidRDefault="00A9012D" w:rsidP="00A9012D">
      <w:r w:rsidRPr="001F794E">
        <w:pict w14:anchorId="01072E0B">
          <v:rect id="_x0000_i1968" style="width:0;height:1.5pt" o:hralign="center" o:hrstd="t" o:hr="t" fillcolor="#a0a0a0" stroked="f"/>
        </w:pict>
      </w:r>
    </w:p>
    <w:p w14:paraId="75BE05E5" w14:textId="77777777" w:rsidR="00A9012D" w:rsidRPr="001F794E" w:rsidRDefault="00A9012D" w:rsidP="00A901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133. Why HashSet allows heterogeneous data?</w:t>
      </w:r>
    </w:p>
    <w:p w14:paraId="15F50613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3F6BF52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HashSet uses:</w:t>
      </w:r>
    </w:p>
    <w:p w14:paraId="5C16A460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hashCode()</w:t>
      </w:r>
    </w:p>
    <w:p w14:paraId="6BACCCD1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equals()</w:t>
      </w:r>
    </w:p>
    <w:p w14:paraId="5F3A54E0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instead of sorting.</w:t>
      </w:r>
    </w:p>
    <w:p w14:paraId="5BD70564" w14:textId="77777777" w:rsidR="00A9012D" w:rsidRPr="001F794E" w:rsidRDefault="00A9012D" w:rsidP="00A9012D">
      <w:pPr>
        <w:pStyle w:val="Heading3"/>
      </w:pPr>
      <w:r w:rsidRPr="001F794E">
        <w:t>Example</w:t>
      </w:r>
    </w:p>
    <w:p w14:paraId="62F6BC5F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HashSet set =</w:t>
      </w:r>
    </w:p>
    <w:p w14:paraId="2EA569B2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HashSet();</w:t>
      </w:r>
    </w:p>
    <w:p w14:paraId="1AD49BB2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</w:p>
    <w:p w14:paraId="6965C0D2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set.add(10);</w:t>
      </w:r>
    </w:p>
    <w:p w14:paraId="7FA32B3A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set.add("Java");</w:t>
      </w:r>
    </w:p>
    <w:p w14:paraId="31BE4256" w14:textId="77777777" w:rsidR="00A9012D" w:rsidRPr="001F794E" w:rsidRDefault="00A9012D" w:rsidP="00A9012D">
      <w:pPr>
        <w:pStyle w:val="Heading3"/>
      </w:pPr>
      <w:r w:rsidRPr="001F794E">
        <w:t>Valid</w:t>
      </w:r>
    </w:p>
    <w:p w14:paraId="6B03B73B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 error.</w:t>
      </w:r>
    </w:p>
    <w:p w14:paraId="0899320C" w14:textId="77777777" w:rsidR="00A9012D" w:rsidRPr="001F794E" w:rsidRDefault="00A9012D" w:rsidP="00A9012D">
      <w:pPr>
        <w:pStyle w:val="Heading3"/>
      </w:pPr>
      <w:r w:rsidRPr="001F794E">
        <w:t>Important Point</w:t>
      </w:r>
    </w:p>
    <w:p w14:paraId="7821A124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 comparison required.</w:t>
      </w:r>
    </w:p>
    <w:p w14:paraId="3D2FD76B" w14:textId="77777777" w:rsidR="00A9012D" w:rsidRPr="001F794E" w:rsidRDefault="00A9012D" w:rsidP="00A9012D">
      <w:r w:rsidRPr="001F794E">
        <w:pict w14:anchorId="0B7E1612">
          <v:rect id="_x0000_i1969" style="width:0;height:1.5pt" o:hralign="center" o:hrstd="t" o:hr="t" fillcolor="#a0a0a0" stroked="f"/>
        </w:pict>
      </w:r>
    </w:p>
    <w:p w14:paraId="6F67E8BA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0582501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HashSet sorting </w:t>
      </w:r>
      <w:r w:rsidRPr="001F794E">
        <w:rPr>
          <w:rFonts w:ascii="Nirmala UI" w:hAnsi="Nirmala UI" w:cs="Nirmala UI"/>
          <w:sz w:val="22"/>
          <w:szCs w:val="22"/>
        </w:rPr>
        <w:t>करत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50904D89" w14:textId="77777777" w:rsidR="00A9012D" w:rsidRPr="001F794E" w:rsidRDefault="00A9012D" w:rsidP="00A9012D">
      <w:pPr>
        <w:pStyle w:val="Heading3"/>
      </w:pPr>
      <w:r w:rsidRPr="001F794E">
        <w:rPr>
          <w:rFonts w:ascii="Nirmala UI" w:hAnsi="Nirmala UI" w:cs="Nirmala UI"/>
        </w:rPr>
        <w:t>त्यामुळे</w:t>
      </w:r>
    </w:p>
    <w:p w14:paraId="4AFB671F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Different types allowed </w:t>
      </w:r>
      <w:r w:rsidRPr="001F794E">
        <w:rPr>
          <w:rFonts w:ascii="Nirmala UI" w:hAnsi="Nirmala UI" w:cs="Nirmala UI"/>
          <w:sz w:val="22"/>
          <w:szCs w:val="22"/>
        </w:rPr>
        <w:t>आहेत</w:t>
      </w:r>
      <w:r w:rsidRPr="001F794E">
        <w:rPr>
          <w:sz w:val="22"/>
          <w:szCs w:val="22"/>
        </w:rPr>
        <w:t>.</w:t>
      </w:r>
    </w:p>
    <w:p w14:paraId="29AFFD22" w14:textId="77777777" w:rsidR="00A9012D" w:rsidRPr="001F794E" w:rsidRDefault="00A9012D" w:rsidP="00A9012D">
      <w:r w:rsidRPr="001F794E">
        <w:pict w14:anchorId="7F215B3F">
          <v:rect id="_x0000_i1970" style="width:0;height:1.5pt" o:hralign="center" o:hrstd="t" o:hr="t" fillcolor="#a0a0a0" stroked="f"/>
        </w:pict>
      </w:r>
    </w:p>
    <w:p w14:paraId="5F8ED844" w14:textId="77777777" w:rsidR="00A9012D" w:rsidRPr="001F794E" w:rsidRDefault="00A9012D" w:rsidP="00A901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134. Difference between HashMap and HashSet internally?</w:t>
      </w:r>
    </w:p>
    <w:p w14:paraId="060B9D85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2298"/>
      </w:tblGrid>
      <w:tr w:rsidR="00A9012D" w:rsidRPr="001F794E" w14:paraId="32452950" w14:textId="77777777" w:rsidTr="00A901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6B19D" w14:textId="77777777" w:rsidR="00A9012D" w:rsidRPr="001F794E" w:rsidRDefault="00A9012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43F893A6" w14:textId="77777777" w:rsidR="00A9012D" w:rsidRPr="001F794E" w:rsidRDefault="00A9012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HashSet</w:t>
            </w:r>
          </w:p>
        </w:tc>
      </w:tr>
      <w:tr w:rsidR="00A9012D" w:rsidRPr="001F794E" w14:paraId="4868EF6D" w14:textId="77777777" w:rsidTr="00A90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EAC05" w14:textId="77777777" w:rsidR="00A9012D" w:rsidRPr="001F794E" w:rsidRDefault="00A9012D">
            <w:r w:rsidRPr="001F794E">
              <w:t>Stores key-value</w:t>
            </w:r>
          </w:p>
        </w:tc>
        <w:tc>
          <w:tcPr>
            <w:tcW w:w="0" w:type="auto"/>
            <w:vAlign w:val="center"/>
            <w:hideMark/>
          </w:tcPr>
          <w:p w14:paraId="3F29FA02" w14:textId="77777777" w:rsidR="00A9012D" w:rsidRPr="001F794E" w:rsidRDefault="00A9012D">
            <w:r w:rsidRPr="001F794E">
              <w:t>Stores only value</w:t>
            </w:r>
          </w:p>
        </w:tc>
      </w:tr>
      <w:tr w:rsidR="00A9012D" w:rsidRPr="001F794E" w14:paraId="5B9025C5" w14:textId="77777777" w:rsidTr="00A90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5F41F" w14:textId="77777777" w:rsidR="00A9012D" w:rsidRPr="001F794E" w:rsidRDefault="00A9012D">
            <w:r w:rsidRPr="001F794E">
              <w:t>Direct implementation</w:t>
            </w:r>
          </w:p>
        </w:tc>
        <w:tc>
          <w:tcPr>
            <w:tcW w:w="0" w:type="auto"/>
            <w:vAlign w:val="center"/>
            <w:hideMark/>
          </w:tcPr>
          <w:p w14:paraId="6B634D0F" w14:textId="77777777" w:rsidR="00A9012D" w:rsidRPr="001F794E" w:rsidRDefault="00A9012D">
            <w:r w:rsidRPr="001F794E">
              <w:t>Uses HashMap internally</w:t>
            </w:r>
          </w:p>
        </w:tc>
      </w:tr>
    </w:tbl>
    <w:p w14:paraId="4405D101" w14:textId="77777777" w:rsidR="00A9012D" w:rsidRPr="001F794E" w:rsidRDefault="00A9012D" w:rsidP="00A9012D">
      <w:pPr>
        <w:pStyle w:val="Heading3"/>
      </w:pPr>
      <w:r w:rsidRPr="001F794E">
        <w:lastRenderedPageBreak/>
        <w:t>Internal HashSet Storage</w:t>
      </w:r>
    </w:p>
    <w:p w14:paraId="2E2FF66B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map.put(element, PRESENT);</w:t>
      </w:r>
    </w:p>
    <w:p w14:paraId="010D45A9" w14:textId="77777777" w:rsidR="00A9012D" w:rsidRPr="001F794E" w:rsidRDefault="00A9012D" w:rsidP="00A9012D">
      <w:pPr>
        <w:pStyle w:val="Heading3"/>
      </w:pPr>
      <w:r w:rsidRPr="001F794E">
        <w:t>Important Point</w:t>
      </w:r>
    </w:p>
    <w:p w14:paraId="75360F40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HashSet internally depends on HashMap.</w:t>
      </w:r>
    </w:p>
    <w:p w14:paraId="35F4068F" w14:textId="77777777" w:rsidR="00A9012D" w:rsidRPr="001F794E" w:rsidRDefault="00A9012D" w:rsidP="00A9012D">
      <w:r w:rsidRPr="001F794E">
        <w:pict w14:anchorId="3DB679C2">
          <v:rect id="_x0000_i1971" style="width:0;height:1.5pt" o:hralign="center" o:hrstd="t" o:hr="t" fillcolor="#a0a0a0" stroked="f"/>
        </w:pict>
      </w:r>
    </w:p>
    <w:p w14:paraId="6DAC6826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1103"/>
      </w:tblGrid>
      <w:tr w:rsidR="00A9012D" w:rsidRPr="001F794E" w14:paraId="6BCE53A4" w14:textId="77777777" w:rsidTr="00A901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246F98" w14:textId="77777777" w:rsidR="00A9012D" w:rsidRPr="001F794E" w:rsidRDefault="00A9012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32D9E260" w14:textId="77777777" w:rsidR="00A9012D" w:rsidRPr="001F794E" w:rsidRDefault="00A9012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HashSet</w:t>
            </w:r>
          </w:p>
        </w:tc>
      </w:tr>
      <w:tr w:rsidR="00A9012D" w:rsidRPr="001F794E" w14:paraId="2A92ECBC" w14:textId="77777777" w:rsidTr="00A90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BA174" w14:textId="77777777" w:rsidR="00A9012D" w:rsidRPr="001F794E" w:rsidRDefault="00A9012D">
            <w:r w:rsidRPr="001F794E">
              <w:t>Key-value</w:t>
            </w:r>
          </w:p>
        </w:tc>
        <w:tc>
          <w:tcPr>
            <w:tcW w:w="0" w:type="auto"/>
            <w:vAlign w:val="center"/>
            <w:hideMark/>
          </w:tcPr>
          <w:p w14:paraId="6D1DC81D" w14:textId="77777777" w:rsidR="00A9012D" w:rsidRPr="001F794E" w:rsidRDefault="00A9012D">
            <w:r w:rsidRPr="001F794E">
              <w:t>Only values</w:t>
            </w:r>
          </w:p>
        </w:tc>
      </w:tr>
    </w:tbl>
    <w:p w14:paraId="6190A6DC" w14:textId="77777777" w:rsidR="00A9012D" w:rsidRPr="001F794E" w:rsidRDefault="00A9012D" w:rsidP="00A9012D">
      <w:pPr>
        <w:pStyle w:val="Heading3"/>
      </w:pPr>
      <w:r w:rsidRPr="001F794E">
        <w:t>Important</w:t>
      </w:r>
    </w:p>
    <w:p w14:paraId="055E3977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HashSet internally HashMap </w:t>
      </w:r>
      <w:r w:rsidRPr="001F794E">
        <w:rPr>
          <w:rFonts w:ascii="Nirmala UI" w:hAnsi="Nirmala UI" w:cs="Nirmala UI"/>
          <w:sz w:val="22"/>
          <w:szCs w:val="22"/>
        </w:rPr>
        <w:t>वापरते</w:t>
      </w:r>
      <w:r w:rsidRPr="001F794E">
        <w:rPr>
          <w:sz w:val="22"/>
          <w:szCs w:val="22"/>
        </w:rPr>
        <w:t>.</w:t>
      </w:r>
    </w:p>
    <w:p w14:paraId="0ACF4128" w14:textId="77777777" w:rsidR="00A9012D" w:rsidRPr="001F794E" w:rsidRDefault="00A9012D" w:rsidP="00A9012D">
      <w:r w:rsidRPr="001F794E">
        <w:pict w14:anchorId="1C69DF12">
          <v:rect id="_x0000_i1972" style="width:0;height:1.5pt" o:hralign="center" o:hrstd="t" o:hr="t" fillcolor="#a0a0a0" stroked="f"/>
        </w:pict>
      </w:r>
    </w:p>
    <w:p w14:paraId="4C03547A" w14:textId="77777777" w:rsidR="00A9012D" w:rsidRPr="001F794E" w:rsidRDefault="00A9012D" w:rsidP="00A901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135. What is bucket in HashMap?</w:t>
      </w:r>
    </w:p>
    <w:p w14:paraId="36CCA7F5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4544176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Bucket is storage location inside HashMap array.</w:t>
      </w:r>
    </w:p>
    <w:p w14:paraId="0F603572" w14:textId="77777777" w:rsidR="00A9012D" w:rsidRPr="001F794E" w:rsidRDefault="00A9012D" w:rsidP="00A9012D">
      <w:pPr>
        <w:pStyle w:val="Heading3"/>
      </w:pPr>
      <w:r w:rsidRPr="001F794E">
        <w:t>Structure</w:t>
      </w:r>
    </w:p>
    <w:p w14:paraId="78EF0744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Bucket → Node/LinkedList/Tree</w:t>
      </w:r>
    </w:p>
    <w:p w14:paraId="04F6A608" w14:textId="77777777" w:rsidR="00A9012D" w:rsidRPr="001F794E" w:rsidRDefault="00A9012D" w:rsidP="00A9012D">
      <w:pPr>
        <w:pStyle w:val="Heading3"/>
      </w:pPr>
      <w:r w:rsidRPr="001F794E">
        <w:t>Process</w:t>
      </w:r>
    </w:p>
    <w:p w14:paraId="054C2ACC" w14:textId="77777777" w:rsidR="00A9012D" w:rsidRPr="001F794E" w:rsidRDefault="00A9012D" w:rsidP="003003E2">
      <w:pPr>
        <w:pStyle w:val="NormalWeb"/>
        <w:numPr>
          <w:ilvl w:val="0"/>
          <w:numId w:val="353"/>
        </w:numPr>
        <w:rPr>
          <w:sz w:val="22"/>
          <w:szCs w:val="22"/>
        </w:rPr>
      </w:pPr>
      <w:r w:rsidRPr="001F794E">
        <w:rPr>
          <w:sz w:val="22"/>
          <w:szCs w:val="22"/>
        </w:rPr>
        <w:t>hashCode generated</w:t>
      </w:r>
    </w:p>
    <w:p w14:paraId="561275D3" w14:textId="77777777" w:rsidR="00A9012D" w:rsidRPr="001F794E" w:rsidRDefault="00A9012D" w:rsidP="003003E2">
      <w:pPr>
        <w:pStyle w:val="NormalWeb"/>
        <w:numPr>
          <w:ilvl w:val="0"/>
          <w:numId w:val="353"/>
        </w:numPr>
        <w:rPr>
          <w:sz w:val="22"/>
          <w:szCs w:val="22"/>
        </w:rPr>
      </w:pPr>
      <w:r w:rsidRPr="001F794E">
        <w:rPr>
          <w:sz w:val="22"/>
          <w:szCs w:val="22"/>
        </w:rPr>
        <w:t>Bucket index calculated</w:t>
      </w:r>
    </w:p>
    <w:p w14:paraId="1D3F15D1" w14:textId="77777777" w:rsidR="00A9012D" w:rsidRPr="001F794E" w:rsidRDefault="00A9012D" w:rsidP="003003E2">
      <w:pPr>
        <w:pStyle w:val="NormalWeb"/>
        <w:numPr>
          <w:ilvl w:val="0"/>
          <w:numId w:val="353"/>
        </w:numPr>
        <w:rPr>
          <w:sz w:val="22"/>
          <w:szCs w:val="22"/>
        </w:rPr>
      </w:pPr>
      <w:r w:rsidRPr="001F794E">
        <w:rPr>
          <w:sz w:val="22"/>
          <w:szCs w:val="22"/>
        </w:rPr>
        <w:t>Entry stored</w:t>
      </w:r>
    </w:p>
    <w:p w14:paraId="1834B790" w14:textId="77777777" w:rsidR="00A9012D" w:rsidRPr="001F794E" w:rsidRDefault="00A9012D" w:rsidP="00A9012D">
      <w:pPr>
        <w:pStyle w:val="Heading3"/>
      </w:pPr>
      <w:r w:rsidRPr="001F794E">
        <w:t>Example</w:t>
      </w:r>
    </w:p>
    <w:p w14:paraId="3972D17A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Bucket[5]</w:t>
      </w:r>
    </w:p>
    <w:p w14:paraId="04DAF7B6" w14:textId="77777777" w:rsidR="00A9012D" w:rsidRPr="001F794E" w:rsidRDefault="00A9012D" w:rsidP="00A9012D">
      <w:pPr>
        <w:pStyle w:val="Heading3"/>
      </w:pPr>
      <w:r w:rsidRPr="001F794E">
        <w:lastRenderedPageBreak/>
        <w:t>Important Point</w:t>
      </w:r>
    </w:p>
    <w:p w14:paraId="5F5DB20B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More collisions in same bucket reduce performance.</w:t>
      </w:r>
    </w:p>
    <w:p w14:paraId="2884414A" w14:textId="77777777" w:rsidR="00A9012D" w:rsidRPr="001F794E" w:rsidRDefault="00A9012D" w:rsidP="00A9012D">
      <w:r w:rsidRPr="001F794E">
        <w:pict w14:anchorId="249F75FB">
          <v:rect id="_x0000_i1973" style="width:0;height:1.5pt" o:hralign="center" o:hrstd="t" o:hr="t" fillcolor="#a0a0a0" stroked="f"/>
        </w:pict>
      </w:r>
    </w:p>
    <w:p w14:paraId="74C97FEF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13DDBAC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HashMap </w:t>
      </w:r>
      <w:r w:rsidRPr="001F794E">
        <w:rPr>
          <w:rFonts w:ascii="Nirmala UI" w:hAnsi="Nirmala UI" w:cs="Nirmala UI"/>
          <w:sz w:val="22"/>
          <w:szCs w:val="22"/>
        </w:rPr>
        <w:t>मधील</w:t>
      </w:r>
      <w:r w:rsidRPr="001F794E">
        <w:rPr>
          <w:sz w:val="22"/>
          <w:szCs w:val="22"/>
        </w:rPr>
        <w:t xml:space="preserve"> storage location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bucket.</w:t>
      </w:r>
    </w:p>
    <w:p w14:paraId="6D214C65" w14:textId="77777777" w:rsidR="00A9012D" w:rsidRPr="001F794E" w:rsidRDefault="00A9012D" w:rsidP="00A9012D">
      <w:pPr>
        <w:pStyle w:val="Heading3"/>
      </w:pPr>
      <w:r w:rsidRPr="001F794E">
        <w:t>Example</w:t>
      </w:r>
    </w:p>
    <w:p w14:paraId="317CA2B9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Bucket[5]</w:t>
      </w:r>
    </w:p>
    <w:p w14:paraId="157B5991" w14:textId="77777777" w:rsidR="00A9012D" w:rsidRPr="001F794E" w:rsidRDefault="00A9012D" w:rsidP="00A9012D">
      <w:r w:rsidRPr="001F794E">
        <w:pict w14:anchorId="147DD9C1">
          <v:rect id="_x0000_i1974" style="width:0;height:1.5pt" o:hralign="center" o:hrstd="t" o:hr="t" fillcolor="#a0a0a0" stroked="f"/>
        </w:pict>
      </w:r>
    </w:p>
    <w:p w14:paraId="3827D8A8" w14:textId="77777777" w:rsidR="00A9012D" w:rsidRPr="001F794E" w:rsidRDefault="00A9012D" w:rsidP="00A901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136. What is treeification in HashMap?</w:t>
      </w:r>
    </w:p>
    <w:p w14:paraId="6BAF7BB9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62A481D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Converting bucket LinkedList into Red-Black Tree.</w:t>
      </w:r>
    </w:p>
    <w:p w14:paraId="5F1D6D8E" w14:textId="77777777" w:rsidR="00A9012D" w:rsidRPr="001F794E" w:rsidRDefault="00A9012D" w:rsidP="00A9012D">
      <w:pPr>
        <w:pStyle w:val="Heading3"/>
      </w:pPr>
      <w:r w:rsidRPr="001F794E">
        <w:t>Happens When</w:t>
      </w:r>
    </w:p>
    <w:p w14:paraId="0700C571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Bucket size:</w:t>
      </w:r>
    </w:p>
    <w:p w14:paraId="43A34642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&gt; 8</w:t>
      </w:r>
    </w:p>
    <w:p w14:paraId="69CB3362" w14:textId="77777777" w:rsidR="00A9012D" w:rsidRPr="001F794E" w:rsidRDefault="00A9012D" w:rsidP="00A9012D">
      <w:pPr>
        <w:pStyle w:val="Heading3"/>
      </w:pPr>
      <w:r w:rsidRPr="001F794E">
        <w:t>Benefits</w:t>
      </w:r>
    </w:p>
    <w:p w14:paraId="337F1589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search:</w:t>
      </w:r>
    </w:p>
    <w:p w14:paraId="2D6A07EE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O(n) → O(log n)</w:t>
      </w:r>
    </w:p>
    <w:p w14:paraId="57BF0329" w14:textId="77777777" w:rsidR="00A9012D" w:rsidRPr="001F794E" w:rsidRDefault="00A9012D" w:rsidP="00A9012D">
      <w:pPr>
        <w:pStyle w:val="Heading3"/>
      </w:pPr>
      <w:r w:rsidRPr="001F794E">
        <w:t>Important Point</w:t>
      </w:r>
    </w:p>
    <w:p w14:paraId="55E92398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Introduced in Java 8.</w:t>
      </w:r>
    </w:p>
    <w:p w14:paraId="6C07670B" w14:textId="77777777" w:rsidR="00A9012D" w:rsidRPr="001F794E" w:rsidRDefault="00A9012D" w:rsidP="00A9012D">
      <w:r w:rsidRPr="001F794E">
        <w:pict w14:anchorId="3B17841A">
          <v:rect id="_x0000_i1975" style="width:0;height:1.5pt" o:hralign="center" o:hrstd="t" o:hr="t" fillcolor="#a0a0a0" stroked="f"/>
        </w:pict>
      </w:r>
    </w:p>
    <w:p w14:paraId="7308EF41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8CF7DEF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Large LinkedList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Red-Black Tree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convert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treeification.</w:t>
      </w:r>
    </w:p>
    <w:p w14:paraId="0B1F1444" w14:textId="77777777" w:rsidR="00A9012D" w:rsidRPr="001F794E" w:rsidRDefault="00A9012D" w:rsidP="00A9012D">
      <w:pPr>
        <w:pStyle w:val="Heading3"/>
      </w:pPr>
      <w:r w:rsidRPr="001F794E">
        <w:t>Java 8 feature.</w:t>
      </w:r>
    </w:p>
    <w:p w14:paraId="42593165" w14:textId="77777777" w:rsidR="00A9012D" w:rsidRPr="001F794E" w:rsidRDefault="00A9012D" w:rsidP="00A9012D">
      <w:r w:rsidRPr="001F794E">
        <w:pict w14:anchorId="10339BC3">
          <v:rect id="_x0000_i1976" style="width:0;height:1.5pt" o:hralign="center" o:hrstd="t" o:hr="t" fillcolor="#a0a0a0" stroked="f"/>
        </w:pict>
      </w:r>
    </w:p>
    <w:p w14:paraId="72C8CE79" w14:textId="77777777" w:rsidR="00A9012D" w:rsidRPr="001F794E" w:rsidRDefault="00A9012D" w:rsidP="00A901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137. What is untreeification in HashMap?</w:t>
      </w:r>
    </w:p>
    <w:p w14:paraId="1CA5EF8C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4E37D71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Converting tree bucket back into LinkedList.</w:t>
      </w:r>
    </w:p>
    <w:p w14:paraId="465018A4" w14:textId="77777777" w:rsidR="00A9012D" w:rsidRPr="001F794E" w:rsidRDefault="00A9012D" w:rsidP="00A9012D">
      <w:pPr>
        <w:pStyle w:val="Heading3"/>
      </w:pPr>
      <w:r w:rsidRPr="001F794E">
        <w:t>Happens When</w:t>
      </w:r>
    </w:p>
    <w:p w14:paraId="09CE1516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Bucket size becomes:</w:t>
      </w:r>
    </w:p>
    <w:p w14:paraId="420BA7BC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&lt; 6</w:t>
      </w:r>
    </w:p>
    <w:p w14:paraId="542EC0B8" w14:textId="77777777" w:rsidR="00A9012D" w:rsidRPr="001F794E" w:rsidRDefault="00A9012D" w:rsidP="00A9012D">
      <w:pPr>
        <w:pStyle w:val="Heading3"/>
      </w:pPr>
      <w:r w:rsidRPr="001F794E">
        <w:t>Purpose</w:t>
      </w:r>
    </w:p>
    <w:p w14:paraId="20A4427D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Reduce unnecessary tree overhead.</w:t>
      </w:r>
    </w:p>
    <w:p w14:paraId="5897819C" w14:textId="77777777" w:rsidR="00A9012D" w:rsidRPr="001F794E" w:rsidRDefault="00A9012D" w:rsidP="00A9012D">
      <w:pPr>
        <w:pStyle w:val="Heading3"/>
      </w:pPr>
      <w:r w:rsidRPr="001F794E">
        <w:t>Important Point</w:t>
      </w:r>
    </w:p>
    <w:p w14:paraId="47543376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HashMap dynamically switches structures.</w:t>
      </w:r>
    </w:p>
    <w:p w14:paraId="0446FE07" w14:textId="77777777" w:rsidR="00A9012D" w:rsidRPr="001F794E" w:rsidRDefault="00A9012D" w:rsidP="00A9012D">
      <w:r w:rsidRPr="001F794E">
        <w:pict w14:anchorId="26EB31CD">
          <v:rect id="_x0000_i1977" style="width:0;height:1.5pt" o:hralign="center" o:hrstd="t" o:hr="t" fillcolor="#a0a0a0" stroked="f"/>
        </w:pict>
      </w:r>
    </w:p>
    <w:p w14:paraId="328C02F3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059E4CA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Tree bucket </w:t>
      </w:r>
      <w:r w:rsidRPr="001F794E">
        <w:rPr>
          <w:rFonts w:ascii="Nirmala UI" w:hAnsi="Nirmala UI" w:cs="Nirmala UI"/>
          <w:sz w:val="22"/>
          <w:szCs w:val="22"/>
        </w:rPr>
        <w:t>पुन्हा</w:t>
      </w:r>
      <w:r w:rsidRPr="001F794E">
        <w:rPr>
          <w:sz w:val="22"/>
          <w:szCs w:val="22"/>
        </w:rPr>
        <w:t xml:space="preserve"> LinkedList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convert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untreeification.</w:t>
      </w:r>
    </w:p>
    <w:p w14:paraId="53AB0248" w14:textId="77777777" w:rsidR="00A9012D" w:rsidRPr="001F794E" w:rsidRDefault="00A9012D" w:rsidP="00A9012D">
      <w:pPr>
        <w:pStyle w:val="Heading3"/>
      </w:pPr>
      <w:r w:rsidRPr="001F794E">
        <w:t>Purpose</w:t>
      </w:r>
    </w:p>
    <w:p w14:paraId="62836962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Memory/performance optimization.</w:t>
      </w:r>
    </w:p>
    <w:p w14:paraId="666EBDA6" w14:textId="77777777" w:rsidR="00A9012D" w:rsidRPr="001F794E" w:rsidRDefault="00A9012D" w:rsidP="00A9012D">
      <w:r w:rsidRPr="001F794E">
        <w:pict w14:anchorId="27E25486">
          <v:rect id="_x0000_i1978" style="width:0;height:1.5pt" o:hralign="center" o:hrstd="t" o:hr="t" fillcolor="#a0a0a0" stroked="f"/>
        </w:pict>
      </w:r>
    </w:p>
    <w:p w14:paraId="416E7C78" w14:textId="77777777" w:rsidR="00A9012D" w:rsidRPr="001F794E" w:rsidRDefault="00A9012D" w:rsidP="00A901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138. Why HashMap performance degrades?</w:t>
      </w:r>
    </w:p>
    <w:p w14:paraId="46A9E867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7F4584F7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Reasons</w:t>
      </w:r>
    </w:p>
    <w:p w14:paraId="290AF7DC" w14:textId="77777777" w:rsidR="00A9012D" w:rsidRPr="001F794E" w:rsidRDefault="00A9012D" w:rsidP="00A9012D">
      <w:pPr>
        <w:pStyle w:val="Heading3"/>
      </w:pPr>
      <w:r w:rsidRPr="001F794E">
        <w:t>1. Poor hashCode()</w:t>
      </w:r>
    </w:p>
    <w:p w14:paraId="24D37DC7" w14:textId="77777777" w:rsidR="00A9012D" w:rsidRPr="001F794E" w:rsidRDefault="00A9012D" w:rsidP="00A9012D">
      <w:r w:rsidRPr="001F794E">
        <w:pict w14:anchorId="30D1645C">
          <v:rect id="_x0000_i1979" style="width:0;height:1.5pt" o:hralign="center" o:hrstd="t" o:hr="t" fillcolor="#a0a0a0" stroked="f"/>
        </w:pict>
      </w:r>
    </w:p>
    <w:p w14:paraId="608D0060" w14:textId="77777777" w:rsidR="00A9012D" w:rsidRPr="001F794E" w:rsidRDefault="00A9012D" w:rsidP="00A9012D">
      <w:pPr>
        <w:pStyle w:val="Heading3"/>
      </w:pPr>
      <w:r w:rsidRPr="001F794E">
        <w:t>2. Too many collisions</w:t>
      </w:r>
    </w:p>
    <w:p w14:paraId="1C544ED9" w14:textId="77777777" w:rsidR="00A9012D" w:rsidRPr="001F794E" w:rsidRDefault="00A9012D" w:rsidP="00A9012D">
      <w:r w:rsidRPr="001F794E">
        <w:pict w14:anchorId="6C03E26E">
          <v:rect id="_x0000_i1980" style="width:0;height:1.5pt" o:hralign="center" o:hrstd="t" o:hr="t" fillcolor="#a0a0a0" stroked="f"/>
        </w:pict>
      </w:r>
    </w:p>
    <w:p w14:paraId="6961AADA" w14:textId="77777777" w:rsidR="00A9012D" w:rsidRPr="001F794E" w:rsidRDefault="00A9012D" w:rsidP="00A9012D">
      <w:pPr>
        <w:pStyle w:val="Heading3"/>
      </w:pPr>
      <w:r w:rsidRPr="001F794E">
        <w:t>3. Large buckets</w:t>
      </w:r>
    </w:p>
    <w:p w14:paraId="62E46D19" w14:textId="77777777" w:rsidR="00A9012D" w:rsidRPr="001F794E" w:rsidRDefault="00A9012D" w:rsidP="00A9012D">
      <w:r w:rsidRPr="001F794E">
        <w:pict w14:anchorId="6C127AF6">
          <v:rect id="_x0000_i1981" style="width:0;height:1.5pt" o:hralign="center" o:hrstd="t" o:hr="t" fillcolor="#a0a0a0" stroked="f"/>
        </w:pict>
      </w:r>
    </w:p>
    <w:p w14:paraId="703A343E" w14:textId="77777777" w:rsidR="00A9012D" w:rsidRPr="001F794E" w:rsidRDefault="00A9012D" w:rsidP="00A9012D">
      <w:pPr>
        <w:pStyle w:val="Heading3"/>
      </w:pPr>
      <w:r w:rsidRPr="001F794E">
        <w:t>4. Frequent rehashing</w:t>
      </w:r>
    </w:p>
    <w:p w14:paraId="03F31867" w14:textId="77777777" w:rsidR="00A9012D" w:rsidRPr="001F794E" w:rsidRDefault="00A9012D" w:rsidP="00A9012D">
      <w:r w:rsidRPr="001F794E">
        <w:pict w14:anchorId="1C0429E1">
          <v:rect id="_x0000_i1982" style="width:0;height:1.5pt" o:hralign="center" o:hrstd="t" o:hr="t" fillcolor="#a0a0a0" stroked="f"/>
        </w:pict>
      </w:r>
    </w:p>
    <w:p w14:paraId="1FFBCDDC" w14:textId="77777777" w:rsidR="00A9012D" w:rsidRPr="001F794E" w:rsidRDefault="00A9012D" w:rsidP="00A9012D">
      <w:pPr>
        <w:pStyle w:val="Heading3"/>
      </w:pPr>
      <w:r w:rsidRPr="001F794E">
        <w:t>5. Mutable keys</w:t>
      </w:r>
    </w:p>
    <w:p w14:paraId="1A152B5E" w14:textId="77777777" w:rsidR="00A9012D" w:rsidRPr="001F794E" w:rsidRDefault="00A9012D" w:rsidP="00A9012D">
      <w:pPr>
        <w:pStyle w:val="Heading3"/>
      </w:pPr>
      <w:r w:rsidRPr="001F794E">
        <w:t>Important Point</w:t>
      </w:r>
    </w:p>
    <w:p w14:paraId="392D82B3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Worst-case complexity:</w:t>
      </w:r>
    </w:p>
    <w:p w14:paraId="21FBE6CB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O(n)</w:t>
      </w:r>
    </w:p>
    <w:p w14:paraId="57D1C473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before Java 8 treeification.</w:t>
      </w:r>
    </w:p>
    <w:p w14:paraId="256A4D4A" w14:textId="77777777" w:rsidR="00A9012D" w:rsidRPr="001F794E" w:rsidRDefault="00A9012D" w:rsidP="00A9012D">
      <w:r w:rsidRPr="001F794E">
        <w:pict w14:anchorId="66C74F9D">
          <v:rect id="_x0000_i1983" style="width:0;height:1.5pt" o:hralign="center" o:hrstd="t" o:hr="t" fillcolor="#a0a0a0" stroked="f"/>
        </w:pict>
      </w:r>
    </w:p>
    <w:p w14:paraId="7A23DDBB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CFE4492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HashMap performance </w:t>
      </w: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होण्याची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कारणे</w:t>
      </w:r>
      <w:r w:rsidRPr="001F794E">
        <w:rPr>
          <w:sz w:val="22"/>
          <w:szCs w:val="22"/>
        </w:rPr>
        <w:t>:</w:t>
      </w:r>
    </w:p>
    <w:p w14:paraId="519975C5" w14:textId="77777777" w:rsidR="00A9012D" w:rsidRPr="001F794E" w:rsidRDefault="00A9012D" w:rsidP="003003E2">
      <w:pPr>
        <w:pStyle w:val="NormalWeb"/>
        <w:numPr>
          <w:ilvl w:val="0"/>
          <w:numId w:val="354"/>
        </w:numPr>
        <w:rPr>
          <w:sz w:val="22"/>
          <w:szCs w:val="22"/>
        </w:rPr>
      </w:pPr>
      <w:r w:rsidRPr="001F794E">
        <w:rPr>
          <w:sz w:val="22"/>
          <w:szCs w:val="22"/>
        </w:rPr>
        <w:t>collisions</w:t>
      </w:r>
    </w:p>
    <w:p w14:paraId="0747F384" w14:textId="77777777" w:rsidR="00A9012D" w:rsidRPr="001F794E" w:rsidRDefault="00A9012D" w:rsidP="003003E2">
      <w:pPr>
        <w:pStyle w:val="NormalWeb"/>
        <w:numPr>
          <w:ilvl w:val="0"/>
          <w:numId w:val="354"/>
        </w:numPr>
        <w:rPr>
          <w:sz w:val="22"/>
          <w:szCs w:val="22"/>
        </w:rPr>
      </w:pPr>
      <w:r w:rsidRPr="001F794E">
        <w:rPr>
          <w:sz w:val="22"/>
          <w:szCs w:val="22"/>
        </w:rPr>
        <w:t>poor hashCode()</w:t>
      </w:r>
    </w:p>
    <w:p w14:paraId="6E55C679" w14:textId="77777777" w:rsidR="00A9012D" w:rsidRPr="001F794E" w:rsidRDefault="00A9012D" w:rsidP="003003E2">
      <w:pPr>
        <w:pStyle w:val="NormalWeb"/>
        <w:numPr>
          <w:ilvl w:val="0"/>
          <w:numId w:val="354"/>
        </w:numPr>
        <w:rPr>
          <w:sz w:val="22"/>
          <w:szCs w:val="22"/>
        </w:rPr>
      </w:pPr>
      <w:r w:rsidRPr="001F794E">
        <w:rPr>
          <w:sz w:val="22"/>
          <w:szCs w:val="22"/>
        </w:rPr>
        <w:t>mutable keys</w:t>
      </w:r>
    </w:p>
    <w:p w14:paraId="6BAC00A6" w14:textId="77777777" w:rsidR="00A9012D" w:rsidRPr="001F794E" w:rsidRDefault="00A9012D" w:rsidP="00A9012D">
      <w:r w:rsidRPr="001F794E">
        <w:pict w14:anchorId="074620B1">
          <v:rect id="_x0000_i1984" style="width:0;height:1.5pt" o:hralign="center" o:hrstd="t" o:hr="t" fillcolor="#a0a0a0" stroked="f"/>
        </w:pict>
      </w:r>
    </w:p>
    <w:p w14:paraId="40A1C156" w14:textId="77777777" w:rsidR="00A9012D" w:rsidRPr="001F794E" w:rsidRDefault="00A9012D" w:rsidP="00A901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139. What is hashing complexity?</w:t>
      </w:r>
    </w:p>
    <w:p w14:paraId="1882E2C7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70429A4C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Average complexity in HashMap: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108"/>
      </w:tblGrid>
      <w:tr w:rsidR="00A9012D" w:rsidRPr="001F794E" w14:paraId="0EEB4385" w14:textId="77777777" w:rsidTr="00A901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643AE" w14:textId="77777777" w:rsidR="00A9012D" w:rsidRPr="001F794E" w:rsidRDefault="00A9012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4FF3D9B" w14:textId="77777777" w:rsidR="00A9012D" w:rsidRPr="001F794E" w:rsidRDefault="00A9012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Complexity</w:t>
            </w:r>
          </w:p>
        </w:tc>
      </w:tr>
      <w:tr w:rsidR="00A9012D" w:rsidRPr="001F794E" w14:paraId="2F33BEBB" w14:textId="77777777" w:rsidTr="00A90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A017B" w14:textId="77777777" w:rsidR="00A9012D" w:rsidRPr="001F794E" w:rsidRDefault="00A9012D">
            <w:r w:rsidRPr="001F794E">
              <w:t>put()</w:t>
            </w:r>
          </w:p>
        </w:tc>
        <w:tc>
          <w:tcPr>
            <w:tcW w:w="0" w:type="auto"/>
            <w:vAlign w:val="center"/>
            <w:hideMark/>
          </w:tcPr>
          <w:p w14:paraId="3367C66B" w14:textId="77777777" w:rsidR="00A9012D" w:rsidRPr="001F794E" w:rsidRDefault="00A9012D">
            <w:r w:rsidRPr="001F794E">
              <w:t>O(1)</w:t>
            </w:r>
          </w:p>
        </w:tc>
      </w:tr>
      <w:tr w:rsidR="00A9012D" w:rsidRPr="001F794E" w14:paraId="33B54E91" w14:textId="77777777" w:rsidTr="00A90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C6D3" w14:textId="77777777" w:rsidR="00A9012D" w:rsidRPr="001F794E" w:rsidRDefault="00A9012D">
            <w:r w:rsidRPr="001F794E">
              <w:t>get()</w:t>
            </w:r>
          </w:p>
        </w:tc>
        <w:tc>
          <w:tcPr>
            <w:tcW w:w="0" w:type="auto"/>
            <w:vAlign w:val="center"/>
            <w:hideMark/>
          </w:tcPr>
          <w:p w14:paraId="0A608404" w14:textId="77777777" w:rsidR="00A9012D" w:rsidRPr="001F794E" w:rsidRDefault="00A9012D">
            <w:r w:rsidRPr="001F794E">
              <w:t>O(1)</w:t>
            </w:r>
          </w:p>
        </w:tc>
      </w:tr>
      <w:tr w:rsidR="00A9012D" w:rsidRPr="001F794E" w14:paraId="77DC7526" w14:textId="77777777" w:rsidTr="00A901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E498" w14:textId="77777777" w:rsidR="00A9012D" w:rsidRPr="001F794E" w:rsidRDefault="00A9012D">
            <w:r w:rsidRPr="001F794E">
              <w:t>remove()</w:t>
            </w:r>
          </w:p>
        </w:tc>
        <w:tc>
          <w:tcPr>
            <w:tcW w:w="0" w:type="auto"/>
            <w:vAlign w:val="center"/>
            <w:hideMark/>
          </w:tcPr>
          <w:p w14:paraId="3DB585D8" w14:textId="77777777" w:rsidR="00A9012D" w:rsidRPr="001F794E" w:rsidRDefault="00A9012D">
            <w:r w:rsidRPr="001F794E">
              <w:t>O(1)</w:t>
            </w:r>
          </w:p>
        </w:tc>
      </w:tr>
    </w:tbl>
    <w:p w14:paraId="5F873028" w14:textId="77777777" w:rsidR="00A9012D" w:rsidRPr="001F794E" w:rsidRDefault="00A9012D" w:rsidP="00A9012D">
      <w:pPr>
        <w:pStyle w:val="Heading3"/>
      </w:pPr>
      <w:r w:rsidRPr="001F794E">
        <w:t>Worst Case</w:t>
      </w:r>
    </w:p>
    <w:p w14:paraId="604F6A63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O(n)</w:t>
      </w:r>
    </w:p>
    <w:p w14:paraId="61B13B78" w14:textId="77777777" w:rsidR="00A9012D" w:rsidRPr="001F794E" w:rsidRDefault="00A9012D" w:rsidP="00A9012D">
      <w:pPr>
        <w:pStyle w:val="Heading3"/>
      </w:pPr>
      <w:r w:rsidRPr="001F794E">
        <w:t>After Java 8</w:t>
      </w:r>
    </w:p>
    <w:p w14:paraId="67434CD3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Worst-case improved:</w:t>
      </w:r>
    </w:p>
    <w:p w14:paraId="1BE71984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O(log n)</w:t>
      </w:r>
    </w:p>
    <w:p w14:paraId="0BCA8EC9" w14:textId="77777777" w:rsidR="00A9012D" w:rsidRPr="001F794E" w:rsidRDefault="00A9012D" w:rsidP="00A9012D">
      <w:pPr>
        <w:pStyle w:val="Heading3"/>
      </w:pPr>
      <w:r w:rsidRPr="001F794E">
        <w:t>Important Point</w:t>
      </w:r>
    </w:p>
    <w:p w14:paraId="74D4607A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Depends on hash distribution.</w:t>
      </w:r>
    </w:p>
    <w:p w14:paraId="12860FA6" w14:textId="77777777" w:rsidR="00A9012D" w:rsidRPr="001F794E" w:rsidRDefault="00A9012D" w:rsidP="00A9012D">
      <w:r w:rsidRPr="001F794E">
        <w:pict w14:anchorId="2860D3EF">
          <v:rect id="_x0000_i1985" style="width:0;height:1.5pt" o:hralign="center" o:hrstd="t" o:hr="t" fillcolor="#a0a0a0" stroked="f"/>
        </w:pict>
      </w:r>
    </w:p>
    <w:p w14:paraId="3C13195D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3C0D841" w14:textId="77777777" w:rsidR="00A9012D" w:rsidRPr="001F794E" w:rsidRDefault="00A9012D" w:rsidP="00A9012D">
      <w:pPr>
        <w:pStyle w:val="Heading3"/>
      </w:pPr>
      <w:r w:rsidRPr="001F794E">
        <w:t>Average Complexity</w:t>
      </w:r>
    </w:p>
    <w:p w14:paraId="58351CCA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O(1)</w:t>
      </w:r>
    </w:p>
    <w:p w14:paraId="089E4FCC" w14:textId="77777777" w:rsidR="00A9012D" w:rsidRPr="001F794E" w:rsidRDefault="00A9012D" w:rsidP="00A9012D">
      <w:pPr>
        <w:pStyle w:val="Heading3"/>
      </w:pPr>
      <w:r w:rsidRPr="001F794E">
        <w:t>Worst Case</w:t>
      </w:r>
    </w:p>
    <w:p w14:paraId="3C67F37E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O(n)</w:t>
      </w:r>
    </w:p>
    <w:p w14:paraId="7AF4ECF4" w14:textId="77777777" w:rsidR="00A9012D" w:rsidRPr="001F794E" w:rsidRDefault="00A9012D" w:rsidP="00A9012D">
      <w:r w:rsidRPr="001F794E">
        <w:pict w14:anchorId="25AF430E">
          <v:rect id="_x0000_i1986" style="width:0;height:1.5pt" o:hralign="center" o:hrstd="t" o:hr="t" fillcolor="#a0a0a0" stroked="f"/>
        </w:pict>
      </w:r>
    </w:p>
    <w:p w14:paraId="21335816" w14:textId="77777777" w:rsidR="00A9012D" w:rsidRPr="001F794E" w:rsidRDefault="00A9012D" w:rsidP="00A901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140. What is immutable collection in Java 9?</w:t>
      </w:r>
    </w:p>
    <w:p w14:paraId="49C6F8D1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14445EF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Java 9 introduced immutable collection factory methods.</w:t>
      </w:r>
    </w:p>
    <w:p w14:paraId="633BE41F" w14:textId="77777777" w:rsidR="00A9012D" w:rsidRPr="001F794E" w:rsidRDefault="00A9012D" w:rsidP="00A9012D">
      <w:pPr>
        <w:pStyle w:val="Heading3"/>
      </w:pPr>
      <w:r w:rsidRPr="001F794E">
        <w:t>Examples</w:t>
      </w:r>
    </w:p>
    <w:p w14:paraId="0BAB74AC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List.of()</w:t>
      </w:r>
    </w:p>
    <w:p w14:paraId="4BA7A42E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Set.of()</w:t>
      </w:r>
    </w:p>
    <w:p w14:paraId="79524D4D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Map.of()</w:t>
      </w:r>
    </w:p>
    <w:p w14:paraId="656C85F2" w14:textId="77777777" w:rsidR="00A9012D" w:rsidRPr="001F794E" w:rsidRDefault="00A9012D" w:rsidP="00A9012D">
      <w:pPr>
        <w:pStyle w:val="Heading3"/>
      </w:pPr>
      <w:r w:rsidRPr="001F794E">
        <w:t>Example</w:t>
      </w:r>
    </w:p>
    <w:p w14:paraId="0F5B823D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List&lt;String&gt; list =</w:t>
      </w:r>
    </w:p>
    <w:p w14:paraId="44A01229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List.of("Java","Python");</w:t>
      </w:r>
    </w:p>
    <w:p w14:paraId="4BE58AFB" w14:textId="77777777" w:rsidR="00A9012D" w:rsidRPr="001F794E" w:rsidRDefault="00A9012D" w:rsidP="00A9012D">
      <w:pPr>
        <w:pStyle w:val="Heading3"/>
      </w:pPr>
      <w:r w:rsidRPr="001F794E">
        <w:t>Modification Attempt</w:t>
      </w:r>
    </w:p>
    <w:p w14:paraId="4011A217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UnsupportedOperationException</w:t>
      </w:r>
    </w:p>
    <w:p w14:paraId="7F841D33" w14:textId="77777777" w:rsidR="00A9012D" w:rsidRPr="001F794E" w:rsidRDefault="00A9012D" w:rsidP="00A9012D">
      <w:pPr>
        <w:pStyle w:val="Heading3"/>
      </w:pPr>
      <w:r w:rsidRPr="001F794E">
        <w:t>Benefits</w:t>
      </w:r>
    </w:p>
    <w:p w14:paraId="0A612D5C" w14:textId="77777777" w:rsidR="00A9012D" w:rsidRPr="001F794E" w:rsidRDefault="00A9012D" w:rsidP="003003E2">
      <w:pPr>
        <w:pStyle w:val="NormalWeb"/>
        <w:numPr>
          <w:ilvl w:val="0"/>
          <w:numId w:val="355"/>
        </w:numPr>
        <w:rPr>
          <w:sz w:val="22"/>
          <w:szCs w:val="22"/>
        </w:rPr>
      </w:pPr>
      <w:r w:rsidRPr="001F794E">
        <w:rPr>
          <w:sz w:val="22"/>
          <w:szCs w:val="22"/>
        </w:rPr>
        <w:t>Safer code</w:t>
      </w:r>
    </w:p>
    <w:p w14:paraId="4D15D167" w14:textId="77777777" w:rsidR="00A9012D" w:rsidRPr="001F794E" w:rsidRDefault="00A9012D" w:rsidP="003003E2">
      <w:pPr>
        <w:pStyle w:val="NormalWeb"/>
        <w:numPr>
          <w:ilvl w:val="0"/>
          <w:numId w:val="355"/>
        </w:numPr>
        <w:rPr>
          <w:sz w:val="22"/>
          <w:szCs w:val="22"/>
        </w:rPr>
      </w:pPr>
      <w:r w:rsidRPr="001F794E">
        <w:rPr>
          <w:sz w:val="22"/>
          <w:szCs w:val="22"/>
        </w:rPr>
        <w:t>Less memory</w:t>
      </w:r>
    </w:p>
    <w:p w14:paraId="590F31FC" w14:textId="77777777" w:rsidR="00A9012D" w:rsidRPr="001F794E" w:rsidRDefault="00A9012D" w:rsidP="003003E2">
      <w:pPr>
        <w:pStyle w:val="NormalWeb"/>
        <w:numPr>
          <w:ilvl w:val="0"/>
          <w:numId w:val="355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 behavior</w:t>
      </w:r>
    </w:p>
    <w:p w14:paraId="36FD7B05" w14:textId="77777777" w:rsidR="00A9012D" w:rsidRPr="001F794E" w:rsidRDefault="00A9012D" w:rsidP="00A9012D">
      <w:pPr>
        <w:pStyle w:val="Heading3"/>
      </w:pPr>
      <w:r w:rsidRPr="001F794E">
        <w:t>Important Point</w:t>
      </w:r>
    </w:p>
    <w:p w14:paraId="35654CED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Collections become truly immutable.</w:t>
      </w:r>
    </w:p>
    <w:p w14:paraId="0A44FF56" w14:textId="77777777" w:rsidR="00A9012D" w:rsidRPr="001F794E" w:rsidRDefault="00A9012D" w:rsidP="00A9012D">
      <w:r w:rsidRPr="001F794E">
        <w:pict w14:anchorId="4FAC31A6">
          <v:rect id="_x0000_i1987" style="width:0;height:1.5pt" o:hralign="center" o:hrstd="t" o:hr="t" fillcolor="#a0a0a0" stroked="f"/>
        </w:pict>
      </w:r>
    </w:p>
    <w:p w14:paraId="1404348D" w14:textId="77777777" w:rsidR="00A9012D" w:rsidRPr="001F794E" w:rsidRDefault="00A9012D" w:rsidP="00A901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060C271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9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immutable collections </w:t>
      </w:r>
      <w:r w:rsidRPr="001F794E">
        <w:rPr>
          <w:rFonts w:ascii="Nirmala UI" w:hAnsi="Nirmala UI" w:cs="Nirmala UI"/>
          <w:sz w:val="22"/>
          <w:szCs w:val="22"/>
        </w:rPr>
        <w:t>आले</w:t>
      </w:r>
      <w:r w:rsidRPr="001F794E">
        <w:rPr>
          <w:sz w:val="22"/>
          <w:szCs w:val="22"/>
        </w:rPr>
        <w:t>.</w:t>
      </w:r>
    </w:p>
    <w:p w14:paraId="1B102BE4" w14:textId="77777777" w:rsidR="00A9012D" w:rsidRPr="001F794E" w:rsidRDefault="00A9012D" w:rsidP="00A9012D">
      <w:pPr>
        <w:pStyle w:val="Heading3"/>
      </w:pPr>
      <w:r w:rsidRPr="001F794E">
        <w:t>Methods</w:t>
      </w:r>
    </w:p>
    <w:p w14:paraId="56707E34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List.of()</w:t>
      </w:r>
    </w:p>
    <w:p w14:paraId="34A677D8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Set.of()</w:t>
      </w:r>
    </w:p>
    <w:p w14:paraId="715062F9" w14:textId="77777777" w:rsidR="00A9012D" w:rsidRPr="001F794E" w:rsidRDefault="00A9012D" w:rsidP="00A901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Map.of()</w:t>
      </w:r>
    </w:p>
    <w:p w14:paraId="33F1CB91" w14:textId="77777777" w:rsidR="00A9012D" w:rsidRPr="001F794E" w:rsidRDefault="00A9012D" w:rsidP="00A9012D">
      <w:pPr>
        <w:pStyle w:val="Heading3"/>
      </w:pPr>
      <w:r w:rsidRPr="001F794E">
        <w:t>Important</w:t>
      </w:r>
    </w:p>
    <w:p w14:paraId="5E1B3CBC" w14:textId="77777777" w:rsidR="00A9012D" w:rsidRPr="001F794E" w:rsidRDefault="00A9012D" w:rsidP="00A901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Modify </w:t>
      </w:r>
      <w:r w:rsidRPr="001F794E">
        <w:rPr>
          <w:rFonts w:ascii="Nirmala UI" w:hAnsi="Nirmala UI" w:cs="Nirmala UI"/>
          <w:sz w:val="22"/>
          <w:szCs w:val="22"/>
        </w:rPr>
        <w:t>करता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55F5E7F0" w14:textId="77777777" w:rsidR="00A9012D" w:rsidRPr="001F794E" w:rsidRDefault="00A9012D" w:rsidP="00A9012D">
      <w:r w:rsidRPr="001F794E">
        <w:pict w14:anchorId="1BF984AC">
          <v:rect id="_x0000_i1988" style="width:0;height:1.5pt" o:hralign="center" o:hrstd="t" o:hr="t" fillcolor="#a0a0a0" stroked="f"/>
        </w:pict>
      </w:r>
    </w:p>
    <w:p w14:paraId="1E944B0D" w14:textId="77777777" w:rsidR="00A91230" w:rsidRPr="001F794E" w:rsidRDefault="00A91230" w:rsidP="00A9123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Collections + Generics + Internals (141–150)</w:t>
      </w:r>
    </w:p>
    <w:p w14:paraId="3A100737" w14:textId="77777777" w:rsidR="00A91230" w:rsidRPr="001F794E" w:rsidRDefault="00A91230" w:rsidP="00A91230">
      <w:r w:rsidRPr="001F794E">
        <w:pict w14:anchorId="2326387D">
          <v:rect id="_x0000_i1989" style="width:0;height:1.5pt" o:hralign="center" o:hrstd="t" o:hr="t" fillcolor="#a0a0a0" stroked="f"/>
        </w:pict>
      </w:r>
    </w:p>
    <w:p w14:paraId="13F1AC7D" w14:textId="77777777" w:rsidR="00A91230" w:rsidRPr="001F794E" w:rsidRDefault="00A91230" w:rsidP="00A9123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141. What is Collections utility class?</w:t>
      </w:r>
    </w:p>
    <w:p w14:paraId="3972F347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9EBC9A8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</w:t>
      </w:r>
      <w:r w:rsidRPr="001F794E">
        <w:rPr>
          <w:sz w:val="22"/>
          <w:szCs w:val="22"/>
        </w:rPr>
        <w:t xml:space="preserve"> is utility class providing helper methods for collections.</w:t>
      </w:r>
    </w:p>
    <w:p w14:paraId="35A3E3DC" w14:textId="77777777" w:rsidR="00A91230" w:rsidRPr="001F794E" w:rsidRDefault="00A91230" w:rsidP="00A91230">
      <w:pPr>
        <w:pStyle w:val="Heading3"/>
      </w:pPr>
      <w:r w:rsidRPr="001F794E">
        <w:t>Common Methods</w:t>
      </w:r>
    </w:p>
    <w:p w14:paraId="6B6940BE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sort()</w:t>
      </w:r>
    </w:p>
    <w:p w14:paraId="3FE5A05A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reverse()</w:t>
      </w:r>
    </w:p>
    <w:p w14:paraId="674562C0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shuffle()</w:t>
      </w:r>
    </w:p>
    <w:p w14:paraId="6BEA5995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binarySearch()</w:t>
      </w:r>
    </w:p>
    <w:p w14:paraId="187B904F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max()</w:t>
      </w:r>
    </w:p>
    <w:p w14:paraId="575BDED2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min()</w:t>
      </w:r>
    </w:p>
    <w:p w14:paraId="7A7FFA00" w14:textId="77777777" w:rsidR="00A91230" w:rsidRPr="001F794E" w:rsidRDefault="00A91230" w:rsidP="00A91230">
      <w:pPr>
        <w:pStyle w:val="Heading3"/>
      </w:pPr>
      <w:r w:rsidRPr="001F794E">
        <w:t>Example</w:t>
      </w:r>
    </w:p>
    <w:p w14:paraId="1AA6B86E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Collections.sort(list);</w:t>
      </w:r>
    </w:p>
    <w:p w14:paraId="08FE1321" w14:textId="77777777" w:rsidR="00A91230" w:rsidRPr="001F794E" w:rsidRDefault="00A91230" w:rsidP="00A91230">
      <w:pPr>
        <w:pStyle w:val="Heading3"/>
      </w:pPr>
      <w:r w:rsidRPr="001F794E">
        <w:t>Important Point</w:t>
      </w:r>
    </w:p>
    <w:p w14:paraId="16309130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Contains only:</w:t>
      </w:r>
    </w:p>
    <w:p w14:paraId="603E9AC1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static methods</w:t>
      </w:r>
    </w:p>
    <w:p w14:paraId="5CC3C06B" w14:textId="77777777" w:rsidR="00A91230" w:rsidRPr="001F794E" w:rsidRDefault="00A91230" w:rsidP="00A91230">
      <w:r w:rsidRPr="001F794E">
        <w:pict w14:anchorId="0C51D92C">
          <v:rect id="_x0000_i1990" style="width:0;height:1.5pt" o:hralign="center" o:hrstd="t" o:hr="t" fillcolor="#a0a0a0" stroked="f"/>
        </w:pict>
      </w:r>
    </w:p>
    <w:p w14:paraId="5CB9AEB2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A6FDD18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Collection helper methods </w:t>
      </w:r>
      <w:r w:rsidRPr="001F794E">
        <w:rPr>
          <w:rFonts w:ascii="Nirmala UI" w:hAnsi="Nirmala UI" w:cs="Nirmala UI"/>
          <w:sz w:val="22"/>
          <w:szCs w:val="22"/>
        </w:rPr>
        <w:t>देणारा</w:t>
      </w:r>
      <w:r w:rsidRPr="001F794E">
        <w:rPr>
          <w:sz w:val="22"/>
          <w:szCs w:val="22"/>
        </w:rPr>
        <w:t xml:space="preserve"> utility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1081DA48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</w:t>
      </w:r>
    </w:p>
    <w:p w14:paraId="609FB999" w14:textId="77777777" w:rsidR="00A91230" w:rsidRPr="001F794E" w:rsidRDefault="00A91230" w:rsidP="00A91230">
      <w:r w:rsidRPr="001F794E">
        <w:pict w14:anchorId="3B052495">
          <v:rect id="_x0000_i1991" style="width:0;height:1.5pt" o:hralign="center" o:hrstd="t" o:hr="t" fillcolor="#a0a0a0" stroked="f"/>
        </w:pict>
      </w:r>
    </w:p>
    <w:p w14:paraId="6A9FFA52" w14:textId="77777777" w:rsidR="00A91230" w:rsidRPr="001F794E" w:rsidRDefault="00A91230" w:rsidP="00A9123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142. Difference between Collection and Collections?</w:t>
      </w:r>
    </w:p>
    <w:p w14:paraId="16531088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7"/>
        <w:gridCol w:w="2248"/>
      </w:tblGrid>
      <w:tr w:rsidR="00A91230" w:rsidRPr="001F794E" w14:paraId="3569488A" w14:textId="77777777" w:rsidTr="00A912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DE4BC" w14:textId="77777777" w:rsidR="00A91230" w:rsidRPr="001F794E" w:rsidRDefault="00A9123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92CC409" w14:textId="77777777" w:rsidR="00A91230" w:rsidRPr="001F794E" w:rsidRDefault="00A9123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Collections</w:t>
            </w:r>
          </w:p>
        </w:tc>
      </w:tr>
      <w:tr w:rsidR="00A91230" w:rsidRPr="001F794E" w14:paraId="443E4C6B" w14:textId="77777777" w:rsidTr="00A91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0A39C" w14:textId="77777777" w:rsidR="00A91230" w:rsidRPr="001F794E" w:rsidRDefault="00A91230">
            <w:r w:rsidRPr="001F794E">
              <w:t>Interface</w:t>
            </w:r>
          </w:p>
        </w:tc>
        <w:tc>
          <w:tcPr>
            <w:tcW w:w="0" w:type="auto"/>
            <w:vAlign w:val="center"/>
            <w:hideMark/>
          </w:tcPr>
          <w:p w14:paraId="50616A78" w14:textId="77777777" w:rsidR="00A91230" w:rsidRPr="001F794E" w:rsidRDefault="00A91230">
            <w:r w:rsidRPr="001F794E">
              <w:t>Utility class</w:t>
            </w:r>
          </w:p>
        </w:tc>
      </w:tr>
      <w:tr w:rsidR="00A91230" w:rsidRPr="001F794E" w14:paraId="3F5E9AF6" w14:textId="77777777" w:rsidTr="00A91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8202" w14:textId="77777777" w:rsidR="00A91230" w:rsidRPr="001F794E" w:rsidRDefault="00A91230">
            <w:r w:rsidRPr="001F794E">
              <w:t>Represents data structure</w:t>
            </w:r>
          </w:p>
        </w:tc>
        <w:tc>
          <w:tcPr>
            <w:tcW w:w="0" w:type="auto"/>
            <w:vAlign w:val="center"/>
            <w:hideMark/>
          </w:tcPr>
          <w:p w14:paraId="05B6581A" w14:textId="77777777" w:rsidR="00A91230" w:rsidRPr="001F794E" w:rsidRDefault="00A91230">
            <w:r w:rsidRPr="001F794E">
              <w:t>Provides utility methods</w:t>
            </w:r>
          </w:p>
        </w:tc>
      </w:tr>
    </w:tbl>
    <w:p w14:paraId="2B6BAE14" w14:textId="77777777" w:rsidR="00A91230" w:rsidRPr="001F794E" w:rsidRDefault="00A91230" w:rsidP="00A91230">
      <w:pPr>
        <w:pStyle w:val="Heading3"/>
      </w:pPr>
      <w:r w:rsidRPr="001F794E">
        <w:t>Example</w:t>
      </w:r>
    </w:p>
    <w:p w14:paraId="5D01FF85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Collection</w:t>
      </w:r>
    </w:p>
    <w:p w14:paraId="30B46B62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</w:t>
      </w:r>
    </w:p>
    <w:p w14:paraId="14884ED1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</w:t>
      </w:r>
    </w:p>
    <w:p w14:paraId="4C4474F4" w14:textId="77777777" w:rsidR="00A91230" w:rsidRPr="001F794E" w:rsidRDefault="00A91230" w:rsidP="00A91230">
      <w:r w:rsidRPr="001F794E">
        <w:pict w14:anchorId="4F59396D">
          <v:rect id="_x0000_i1992" style="width:0;height:1.5pt" o:hralign="center" o:hrstd="t" o:hr="t" fillcolor="#a0a0a0" stroked="f"/>
        </w:pict>
      </w:r>
    </w:p>
    <w:p w14:paraId="794783FD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Collections</w:t>
      </w:r>
    </w:p>
    <w:p w14:paraId="479F6876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Collections.sort()</w:t>
      </w:r>
    </w:p>
    <w:p w14:paraId="497751E8" w14:textId="77777777" w:rsidR="00A91230" w:rsidRPr="001F794E" w:rsidRDefault="00A91230" w:rsidP="00A91230">
      <w:pPr>
        <w:pStyle w:val="Heading3"/>
      </w:pPr>
      <w:r w:rsidRPr="001F794E">
        <w:t>Important Point</w:t>
      </w:r>
    </w:p>
    <w:p w14:paraId="018DFF5C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Frequently asked interview question.</w:t>
      </w:r>
    </w:p>
    <w:p w14:paraId="3F8A2A3D" w14:textId="77777777" w:rsidR="00A91230" w:rsidRPr="001F794E" w:rsidRDefault="00A91230" w:rsidP="00A91230">
      <w:r w:rsidRPr="001F794E">
        <w:pict w14:anchorId="2CFCE783">
          <v:rect id="_x0000_i1993" style="width:0;height:1.5pt" o:hralign="center" o:hrstd="t" o:hr="t" fillcolor="#a0a0a0" stroked="f"/>
        </w:pict>
      </w:r>
    </w:p>
    <w:p w14:paraId="32833A62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086"/>
      </w:tblGrid>
      <w:tr w:rsidR="00A91230" w:rsidRPr="001F794E" w14:paraId="0D7745BE" w14:textId="77777777" w:rsidTr="00A912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386D5" w14:textId="77777777" w:rsidR="00A91230" w:rsidRPr="001F794E" w:rsidRDefault="00A9123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58389349" w14:textId="77777777" w:rsidR="00A91230" w:rsidRPr="001F794E" w:rsidRDefault="00A9123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Collections</w:t>
            </w:r>
          </w:p>
        </w:tc>
      </w:tr>
      <w:tr w:rsidR="00A91230" w:rsidRPr="001F794E" w14:paraId="37FA498D" w14:textId="77777777" w:rsidTr="00A91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44EB" w14:textId="77777777" w:rsidR="00A91230" w:rsidRPr="001F794E" w:rsidRDefault="00A91230">
            <w:r w:rsidRPr="001F794E">
              <w:t>Interface</w:t>
            </w:r>
          </w:p>
        </w:tc>
        <w:tc>
          <w:tcPr>
            <w:tcW w:w="0" w:type="auto"/>
            <w:vAlign w:val="center"/>
            <w:hideMark/>
          </w:tcPr>
          <w:p w14:paraId="324FBC5F" w14:textId="77777777" w:rsidR="00A91230" w:rsidRPr="001F794E" w:rsidRDefault="00A91230">
            <w:r w:rsidRPr="001F794E">
              <w:t>Utility class</w:t>
            </w:r>
          </w:p>
        </w:tc>
      </w:tr>
    </w:tbl>
    <w:p w14:paraId="17E4732D" w14:textId="77777777" w:rsidR="00A91230" w:rsidRPr="001F794E" w:rsidRDefault="00A91230" w:rsidP="00A91230">
      <w:r w:rsidRPr="001F794E">
        <w:pict w14:anchorId="7D4A490E">
          <v:rect id="_x0000_i1994" style="width:0;height:1.5pt" o:hralign="center" o:hrstd="t" o:hr="t" fillcolor="#a0a0a0" stroked="f"/>
        </w:pict>
      </w:r>
    </w:p>
    <w:p w14:paraId="32234DBB" w14:textId="77777777" w:rsidR="00A91230" w:rsidRPr="001F794E" w:rsidRDefault="00A91230" w:rsidP="00A9123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143. What is Arrays utility class?</w:t>
      </w:r>
    </w:p>
    <w:p w14:paraId="0F69C43F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79A5909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Arrays</w:t>
      </w:r>
      <w:r w:rsidRPr="001F794E">
        <w:rPr>
          <w:sz w:val="22"/>
          <w:szCs w:val="22"/>
        </w:rPr>
        <w:t xml:space="preserve"> utility class provides helper methods for arrays.</w:t>
      </w:r>
    </w:p>
    <w:p w14:paraId="2756984B" w14:textId="77777777" w:rsidR="00A91230" w:rsidRPr="001F794E" w:rsidRDefault="00A91230" w:rsidP="00A91230">
      <w:pPr>
        <w:pStyle w:val="Heading3"/>
      </w:pPr>
      <w:r w:rsidRPr="001F794E">
        <w:lastRenderedPageBreak/>
        <w:t>Methods</w:t>
      </w:r>
    </w:p>
    <w:p w14:paraId="401D4FE9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sort()</w:t>
      </w:r>
    </w:p>
    <w:p w14:paraId="3F8F6F3E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binarySearch()</w:t>
      </w:r>
    </w:p>
    <w:p w14:paraId="7CAB6FF1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fill()</w:t>
      </w:r>
    </w:p>
    <w:p w14:paraId="57F26942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copyOf()</w:t>
      </w:r>
    </w:p>
    <w:p w14:paraId="09BCFACC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equals()</w:t>
      </w:r>
    </w:p>
    <w:p w14:paraId="31EE1437" w14:textId="77777777" w:rsidR="00A91230" w:rsidRPr="001F794E" w:rsidRDefault="00A91230" w:rsidP="00A91230">
      <w:pPr>
        <w:pStyle w:val="Heading3"/>
      </w:pPr>
      <w:r w:rsidRPr="001F794E">
        <w:t>Example</w:t>
      </w:r>
    </w:p>
    <w:p w14:paraId="158A4CFD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Arrays.sort(arr);</w:t>
      </w:r>
    </w:p>
    <w:p w14:paraId="75B83291" w14:textId="77777777" w:rsidR="00A91230" w:rsidRPr="001F794E" w:rsidRDefault="00A91230" w:rsidP="00A91230">
      <w:pPr>
        <w:pStyle w:val="Heading3"/>
      </w:pPr>
      <w:r w:rsidRPr="001F794E">
        <w:t>Important Point</w:t>
      </w:r>
    </w:p>
    <w:p w14:paraId="3678C868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Works specifically for arrays.</w:t>
      </w:r>
    </w:p>
    <w:p w14:paraId="52AD0EA1" w14:textId="77777777" w:rsidR="00A91230" w:rsidRPr="001F794E" w:rsidRDefault="00A91230" w:rsidP="00A91230">
      <w:r w:rsidRPr="001F794E">
        <w:pict w14:anchorId="25E18E55">
          <v:rect id="_x0000_i1995" style="width:0;height:1.5pt" o:hralign="center" o:hrstd="t" o:hr="t" fillcolor="#a0a0a0" stroked="f"/>
        </w:pict>
      </w:r>
    </w:p>
    <w:p w14:paraId="54170FF4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3CBD8D6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Array helper methods </w:t>
      </w:r>
      <w:r w:rsidRPr="001F794E">
        <w:rPr>
          <w:rFonts w:ascii="Nirmala UI" w:hAnsi="Nirmala UI" w:cs="Nirmala UI"/>
          <w:sz w:val="22"/>
          <w:szCs w:val="22"/>
        </w:rPr>
        <w:t>देणारा</w:t>
      </w:r>
      <w:r w:rsidRPr="001F794E">
        <w:rPr>
          <w:sz w:val="22"/>
          <w:szCs w:val="22"/>
        </w:rPr>
        <w:t xml:space="preserve"> utility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0E4A5161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Arrays</w:t>
      </w:r>
    </w:p>
    <w:p w14:paraId="54209C3A" w14:textId="77777777" w:rsidR="00A91230" w:rsidRPr="001F794E" w:rsidRDefault="00A91230" w:rsidP="00A91230">
      <w:r w:rsidRPr="001F794E">
        <w:pict w14:anchorId="591E0A40">
          <v:rect id="_x0000_i1996" style="width:0;height:1.5pt" o:hralign="center" o:hrstd="t" o:hr="t" fillcolor="#a0a0a0" stroked="f"/>
        </w:pict>
      </w:r>
    </w:p>
    <w:p w14:paraId="02163A6F" w14:textId="77777777" w:rsidR="00A91230" w:rsidRPr="001F794E" w:rsidRDefault="00A91230" w:rsidP="00A9123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144. Difference between Arrays and Collections utility class?</w:t>
      </w:r>
    </w:p>
    <w:p w14:paraId="29CC743D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6"/>
        <w:gridCol w:w="1983"/>
      </w:tblGrid>
      <w:tr w:rsidR="00A91230" w:rsidRPr="001F794E" w14:paraId="2928E490" w14:textId="77777777" w:rsidTr="00A912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41FAE" w14:textId="77777777" w:rsidR="00A91230" w:rsidRPr="001F794E" w:rsidRDefault="00A9123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049026B0" w14:textId="77777777" w:rsidR="00A91230" w:rsidRPr="001F794E" w:rsidRDefault="00A9123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Collections</w:t>
            </w:r>
          </w:p>
        </w:tc>
      </w:tr>
      <w:tr w:rsidR="00A91230" w:rsidRPr="001F794E" w14:paraId="60F79B2F" w14:textId="77777777" w:rsidTr="00A91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2BC0" w14:textId="77777777" w:rsidR="00A91230" w:rsidRPr="001F794E" w:rsidRDefault="00A91230">
            <w:r w:rsidRPr="001F794E">
              <w:t>For arrays</w:t>
            </w:r>
          </w:p>
        </w:tc>
        <w:tc>
          <w:tcPr>
            <w:tcW w:w="0" w:type="auto"/>
            <w:vAlign w:val="center"/>
            <w:hideMark/>
          </w:tcPr>
          <w:p w14:paraId="2CFC2A82" w14:textId="77777777" w:rsidR="00A91230" w:rsidRPr="001F794E" w:rsidRDefault="00A91230">
            <w:r w:rsidRPr="001F794E">
              <w:t>For collections</w:t>
            </w:r>
          </w:p>
        </w:tc>
      </w:tr>
      <w:tr w:rsidR="00A91230" w:rsidRPr="001F794E" w14:paraId="2D70B216" w14:textId="77777777" w:rsidTr="00A91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951BD" w14:textId="77777777" w:rsidR="00A91230" w:rsidRPr="001F794E" w:rsidRDefault="00A91230">
            <w:r w:rsidRPr="001F794E">
              <w:t>Array operations</w:t>
            </w:r>
          </w:p>
        </w:tc>
        <w:tc>
          <w:tcPr>
            <w:tcW w:w="0" w:type="auto"/>
            <w:vAlign w:val="center"/>
            <w:hideMark/>
          </w:tcPr>
          <w:p w14:paraId="7E917634" w14:textId="77777777" w:rsidR="00A91230" w:rsidRPr="001F794E" w:rsidRDefault="00A91230">
            <w:r w:rsidRPr="001F794E">
              <w:t>Collection operations</w:t>
            </w:r>
          </w:p>
        </w:tc>
      </w:tr>
    </w:tbl>
    <w:p w14:paraId="576CBFF2" w14:textId="77777777" w:rsidR="00A91230" w:rsidRPr="001F794E" w:rsidRDefault="00A91230" w:rsidP="00A91230">
      <w:pPr>
        <w:pStyle w:val="Heading3"/>
      </w:pPr>
      <w:r w:rsidRPr="001F794E">
        <w:t>Example</w:t>
      </w:r>
    </w:p>
    <w:p w14:paraId="020C8B79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Arrays</w:t>
      </w:r>
    </w:p>
    <w:p w14:paraId="364F4B4B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Arrays.sort(arr);</w:t>
      </w:r>
    </w:p>
    <w:p w14:paraId="1B0847C7" w14:textId="77777777" w:rsidR="00A91230" w:rsidRPr="001F794E" w:rsidRDefault="00A91230" w:rsidP="00A91230">
      <w:r w:rsidRPr="001F794E">
        <w:pict w14:anchorId="707C1C01">
          <v:rect id="_x0000_i1997" style="width:0;height:1.5pt" o:hralign="center" o:hrstd="t" o:hr="t" fillcolor="#a0a0a0" stroked="f"/>
        </w:pict>
      </w:r>
    </w:p>
    <w:p w14:paraId="27B66B5F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Collections</w:t>
      </w:r>
    </w:p>
    <w:p w14:paraId="1C41D954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Collections.sort(list);</w:t>
      </w:r>
    </w:p>
    <w:p w14:paraId="253B3FBD" w14:textId="77777777" w:rsidR="00A91230" w:rsidRPr="001F794E" w:rsidRDefault="00A91230" w:rsidP="00A91230">
      <w:pPr>
        <w:pStyle w:val="Heading3"/>
      </w:pPr>
      <w:r w:rsidRPr="001F794E">
        <w:t>Important Point</w:t>
      </w:r>
    </w:p>
    <w:p w14:paraId="6D08EF6D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Arrays class works on arrays only.</w:t>
      </w:r>
    </w:p>
    <w:p w14:paraId="0AD62A87" w14:textId="77777777" w:rsidR="00A91230" w:rsidRPr="001F794E" w:rsidRDefault="00A91230" w:rsidP="00A91230">
      <w:r w:rsidRPr="001F794E">
        <w:pict w14:anchorId="644B3BA3">
          <v:rect id="_x0000_i1998" style="width:0;height:1.5pt" o:hralign="center" o:hrstd="t" o:hr="t" fillcolor="#a0a0a0" stroked="f"/>
        </w:pict>
      </w:r>
    </w:p>
    <w:p w14:paraId="552A2F52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526"/>
      </w:tblGrid>
      <w:tr w:rsidR="00A91230" w:rsidRPr="001F794E" w14:paraId="7AC212F3" w14:textId="77777777" w:rsidTr="00A912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66320F" w14:textId="77777777" w:rsidR="00A91230" w:rsidRPr="001F794E" w:rsidRDefault="00A9123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419B380D" w14:textId="77777777" w:rsidR="00A91230" w:rsidRPr="001F794E" w:rsidRDefault="00A9123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Collections</w:t>
            </w:r>
          </w:p>
        </w:tc>
      </w:tr>
      <w:tr w:rsidR="00A91230" w:rsidRPr="001F794E" w14:paraId="442DB2A3" w14:textId="77777777" w:rsidTr="00A912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DF861" w14:textId="77777777" w:rsidR="00A91230" w:rsidRPr="001F794E" w:rsidRDefault="00A91230">
            <w:r w:rsidRPr="001F794E">
              <w:t xml:space="preserve">Arrays </w:t>
            </w:r>
            <w:r w:rsidRPr="001F794E">
              <w:rPr>
                <w:rFonts w:ascii="Nirmala UI" w:hAnsi="Nirmala UI" w:cs="Nirmala UI"/>
              </w:rPr>
              <w:t>साठी</w:t>
            </w:r>
          </w:p>
        </w:tc>
        <w:tc>
          <w:tcPr>
            <w:tcW w:w="0" w:type="auto"/>
            <w:vAlign w:val="center"/>
            <w:hideMark/>
          </w:tcPr>
          <w:p w14:paraId="6A0E5DB4" w14:textId="77777777" w:rsidR="00A91230" w:rsidRPr="001F794E" w:rsidRDefault="00A91230">
            <w:r w:rsidRPr="001F794E">
              <w:t xml:space="preserve">Collections </w:t>
            </w:r>
            <w:r w:rsidRPr="001F794E">
              <w:rPr>
                <w:rFonts w:ascii="Nirmala UI" w:hAnsi="Nirmala UI" w:cs="Nirmala UI"/>
              </w:rPr>
              <w:t>साठी</w:t>
            </w:r>
          </w:p>
        </w:tc>
      </w:tr>
    </w:tbl>
    <w:p w14:paraId="282AE571" w14:textId="77777777" w:rsidR="00A91230" w:rsidRPr="001F794E" w:rsidRDefault="00A91230" w:rsidP="00A91230">
      <w:r w:rsidRPr="001F794E">
        <w:pict w14:anchorId="353BBDFF">
          <v:rect id="_x0000_i1999" style="width:0;height:1.5pt" o:hralign="center" o:hrstd="t" o:hr="t" fillcolor="#a0a0a0" stroked="f"/>
        </w:pict>
      </w:r>
    </w:p>
    <w:p w14:paraId="10B0EBCE" w14:textId="77777777" w:rsidR="00A91230" w:rsidRPr="001F794E" w:rsidRDefault="00A91230" w:rsidP="00A9123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145. What is Collections.reverse()?</w:t>
      </w:r>
    </w:p>
    <w:p w14:paraId="6E5309D0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2AC5173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Reverses list order.</w:t>
      </w:r>
    </w:p>
    <w:p w14:paraId="27BD5703" w14:textId="77777777" w:rsidR="00A91230" w:rsidRPr="001F794E" w:rsidRDefault="00A91230" w:rsidP="00A91230">
      <w:pPr>
        <w:pStyle w:val="Heading3"/>
      </w:pPr>
      <w:r w:rsidRPr="001F794E">
        <w:t>Example</w:t>
      </w:r>
    </w:p>
    <w:p w14:paraId="25BFC458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 list =</w:t>
      </w:r>
    </w:p>
    <w:p w14:paraId="48DC1B91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Arrays.asList(10,20,30);</w:t>
      </w:r>
    </w:p>
    <w:p w14:paraId="3F1A5AF9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</w:p>
    <w:p w14:paraId="7120DF5E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Collections.reverse(list);</w:t>
      </w:r>
    </w:p>
    <w:p w14:paraId="1525FBFB" w14:textId="77777777" w:rsidR="00A91230" w:rsidRPr="001F794E" w:rsidRDefault="00A91230" w:rsidP="00A91230">
      <w:pPr>
        <w:pStyle w:val="Heading3"/>
      </w:pPr>
      <w:r w:rsidRPr="001F794E">
        <w:t>Output</w:t>
      </w:r>
    </w:p>
    <w:p w14:paraId="6D409623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[30,20,10]</w:t>
      </w:r>
    </w:p>
    <w:p w14:paraId="61CCA144" w14:textId="77777777" w:rsidR="00A91230" w:rsidRPr="001F794E" w:rsidRDefault="00A91230" w:rsidP="00A91230">
      <w:pPr>
        <w:pStyle w:val="Heading3"/>
      </w:pPr>
      <w:r w:rsidRPr="001F794E">
        <w:t>Important Point</w:t>
      </w:r>
    </w:p>
    <w:p w14:paraId="0253A4EB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Modifies original list.</w:t>
      </w:r>
    </w:p>
    <w:p w14:paraId="5DEA7E78" w14:textId="77777777" w:rsidR="00A91230" w:rsidRPr="001F794E" w:rsidRDefault="00A91230" w:rsidP="00A91230">
      <w:r w:rsidRPr="001F794E">
        <w:pict w14:anchorId="4FF4BB0C">
          <v:rect id="_x0000_i2000" style="width:0;height:1.5pt" o:hralign="center" o:hrstd="t" o:hr="t" fillcolor="#a0a0a0" stroked="f"/>
        </w:pict>
      </w:r>
    </w:p>
    <w:p w14:paraId="0802BD28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C1F5FCD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List reverse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0AAB2520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Collections.reverse()</w:t>
      </w:r>
    </w:p>
    <w:p w14:paraId="62BBF498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5FA35F5B" w14:textId="77777777" w:rsidR="00A91230" w:rsidRPr="001F794E" w:rsidRDefault="00A91230" w:rsidP="00A91230">
      <w:r w:rsidRPr="001F794E">
        <w:pict w14:anchorId="7AB8AC46">
          <v:rect id="_x0000_i2001" style="width:0;height:1.5pt" o:hralign="center" o:hrstd="t" o:hr="t" fillcolor="#a0a0a0" stroked="f"/>
        </w:pict>
      </w:r>
    </w:p>
    <w:p w14:paraId="198E14BB" w14:textId="77777777" w:rsidR="00A91230" w:rsidRPr="001F794E" w:rsidRDefault="00A91230" w:rsidP="00A9123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146. What is Collections.shuffle()?</w:t>
      </w:r>
    </w:p>
    <w:p w14:paraId="7ABE0845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7504410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Randomly rearranges collection elements.</w:t>
      </w:r>
    </w:p>
    <w:p w14:paraId="0D50038A" w14:textId="77777777" w:rsidR="00A91230" w:rsidRPr="001F794E" w:rsidRDefault="00A91230" w:rsidP="00A91230">
      <w:pPr>
        <w:pStyle w:val="Heading3"/>
      </w:pPr>
      <w:r w:rsidRPr="001F794E">
        <w:t>Example</w:t>
      </w:r>
    </w:p>
    <w:p w14:paraId="51A483EC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Collections.shuffle(list);</w:t>
      </w:r>
    </w:p>
    <w:p w14:paraId="2F65D6D1" w14:textId="77777777" w:rsidR="00A91230" w:rsidRPr="001F794E" w:rsidRDefault="00A91230" w:rsidP="00A91230">
      <w:pPr>
        <w:pStyle w:val="Heading3"/>
      </w:pPr>
      <w:r w:rsidRPr="001F794E">
        <w:t>Uses</w:t>
      </w:r>
    </w:p>
    <w:p w14:paraId="70EEE0D8" w14:textId="77777777" w:rsidR="00A91230" w:rsidRPr="001F794E" w:rsidRDefault="00A91230" w:rsidP="003003E2">
      <w:pPr>
        <w:pStyle w:val="NormalWeb"/>
        <w:numPr>
          <w:ilvl w:val="0"/>
          <w:numId w:val="356"/>
        </w:numPr>
        <w:rPr>
          <w:sz w:val="22"/>
          <w:szCs w:val="22"/>
        </w:rPr>
      </w:pPr>
      <w:r w:rsidRPr="001F794E">
        <w:rPr>
          <w:sz w:val="22"/>
          <w:szCs w:val="22"/>
        </w:rPr>
        <w:t>Games</w:t>
      </w:r>
    </w:p>
    <w:p w14:paraId="1734C544" w14:textId="77777777" w:rsidR="00A91230" w:rsidRPr="001F794E" w:rsidRDefault="00A91230" w:rsidP="003003E2">
      <w:pPr>
        <w:pStyle w:val="NormalWeb"/>
        <w:numPr>
          <w:ilvl w:val="0"/>
          <w:numId w:val="356"/>
        </w:numPr>
        <w:rPr>
          <w:sz w:val="22"/>
          <w:szCs w:val="22"/>
        </w:rPr>
      </w:pPr>
      <w:r w:rsidRPr="001F794E">
        <w:rPr>
          <w:sz w:val="22"/>
          <w:szCs w:val="22"/>
        </w:rPr>
        <w:t>Randomization</w:t>
      </w:r>
    </w:p>
    <w:p w14:paraId="5E8092D9" w14:textId="77777777" w:rsidR="00A91230" w:rsidRPr="001F794E" w:rsidRDefault="00A91230" w:rsidP="003003E2">
      <w:pPr>
        <w:pStyle w:val="NormalWeb"/>
        <w:numPr>
          <w:ilvl w:val="0"/>
          <w:numId w:val="356"/>
        </w:numPr>
        <w:rPr>
          <w:sz w:val="22"/>
          <w:szCs w:val="22"/>
        </w:rPr>
      </w:pPr>
      <w:r w:rsidRPr="001F794E">
        <w:rPr>
          <w:sz w:val="22"/>
          <w:szCs w:val="22"/>
        </w:rPr>
        <w:t>Lottery systems</w:t>
      </w:r>
    </w:p>
    <w:p w14:paraId="058E842C" w14:textId="77777777" w:rsidR="00A91230" w:rsidRPr="001F794E" w:rsidRDefault="00A91230" w:rsidP="00A91230">
      <w:pPr>
        <w:pStyle w:val="Heading3"/>
      </w:pPr>
      <w:r w:rsidRPr="001F794E">
        <w:t>Important Point</w:t>
      </w:r>
    </w:p>
    <w:p w14:paraId="477150B2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Order changes randomly every time.</w:t>
      </w:r>
    </w:p>
    <w:p w14:paraId="613185CB" w14:textId="77777777" w:rsidR="00A91230" w:rsidRPr="001F794E" w:rsidRDefault="00A91230" w:rsidP="00A91230">
      <w:r w:rsidRPr="001F794E">
        <w:pict w14:anchorId="19B5EF5F">
          <v:rect id="_x0000_i2002" style="width:0;height:1.5pt" o:hralign="center" o:hrstd="t" o:hr="t" fillcolor="#a0a0a0" stroked="f"/>
        </w:pict>
      </w:r>
    </w:p>
    <w:p w14:paraId="43E6A160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1C9B78C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Collection random order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arrange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29316E7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Collections.shuffle()</w:t>
      </w:r>
    </w:p>
    <w:p w14:paraId="4FE279BB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3E64D54C" w14:textId="77777777" w:rsidR="00A91230" w:rsidRPr="001F794E" w:rsidRDefault="00A91230" w:rsidP="00A91230">
      <w:r w:rsidRPr="001F794E">
        <w:pict w14:anchorId="73ACBF63">
          <v:rect id="_x0000_i2003" style="width:0;height:1.5pt" o:hralign="center" o:hrstd="t" o:hr="t" fillcolor="#a0a0a0" stroked="f"/>
        </w:pict>
      </w:r>
    </w:p>
    <w:p w14:paraId="3D57A0B2" w14:textId="77777777" w:rsidR="00A91230" w:rsidRPr="001F794E" w:rsidRDefault="00A91230" w:rsidP="00A9123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147. What is Collections.max() and min()?</w:t>
      </w:r>
    </w:p>
    <w:p w14:paraId="65BCAF91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2A844E4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Finds maximum/minimum element.</w:t>
      </w:r>
    </w:p>
    <w:p w14:paraId="5C6791EE" w14:textId="77777777" w:rsidR="00A91230" w:rsidRPr="001F794E" w:rsidRDefault="00A91230" w:rsidP="00A91230">
      <w:pPr>
        <w:pStyle w:val="Heading3"/>
      </w:pPr>
      <w:r w:rsidRPr="001F794E">
        <w:t>Example</w:t>
      </w:r>
    </w:p>
    <w:p w14:paraId="0C562CA8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Collections.max(list);</w:t>
      </w:r>
    </w:p>
    <w:p w14:paraId="60FBF0A9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Collections.min(list);</w:t>
      </w:r>
    </w:p>
    <w:p w14:paraId="3C4C761C" w14:textId="77777777" w:rsidR="00A91230" w:rsidRPr="001F794E" w:rsidRDefault="00A91230" w:rsidP="00A91230">
      <w:pPr>
        <w:pStyle w:val="Heading3"/>
      </w:pPr>
      <w:r w:rsidRPr="001F794E">
        <w:t>Requirement</w:t>
      </w:r>
    </w:p>
    <w:p w14:paraId="5C5BED88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Elements must be:</w:t>
      </w:r>
    </w:p>
    <w:p w14:paraId="4DB460AF" w14:textId="77777777" w:rsidR="00A91230" w:rsidRPr="001F794E" w:rsidRDefault="00A91230" w:rsidP="003003E2">
      <w:pPr>
        <w:pStyle w:val="NormalWeb"/>
        <w:numPr>
          <w:ilvl w:val="0"/>
          <w:numId w:val="357"/>
        </w:numPr>
        <w:rPr>
          <w:sz w:val="22"/>
          <w:szCs w:val="22"/>
        </w:rPr>
      </w:pPr>
      <w:r w:rsidRPr="001F794E">
        <w:rPr>
          <w:sz w:val="22"/>
          <w:szCs w:val="22"/>
        </w:rPr>
        <w:t>Comparable</w:t>
      </w:r>
      <w:r w:rsidRPr="001F794E">
        <w:rPr>
          <w:sz w:val="22"/>
          <w:szCs w:val="22"/>
        </w:rPr>
        <w:br/>
        <w:t>OR</w:t>
      </w:r>
    </w:p>
    <w:p w14:paraId="1BEDF118" w14:textId="77777777" w:rsidR="00A91230" w:rsidRPr="001F794E" w:rsidRDefault="00A91230" w:rsidP="003003E2">
      <w:pPr>
        <w:pStyle w:val="NormalWeb"/>
        <w:numPr>
          <w:ilvl w:val="0"/>
          <w:numId w:val="357"/>
        </w:numPr>
        <w:rPr>
          <w:sz w:val="22"/>
          <w:szCs w:val="22"/>
        </w:rPr>
      </w:pPr>
      <w:r w:rsidRPr="001F794E">
        <w:rPr>
          <w:sz w:val="22"/>
          <w:szCs w:val="22"/>
        </w:rPr>
        <w:t>Comparator provided</w:t>
      </w:r>
    </w:p>
    <w:p w14:paraId="1246DF31" w14:textId="77777777" w:rsidR="00A91230" w:rsidRPr="001F794E" w:rsidRDefault="00A91230" w:rsidP="00A91230">
      <w:pPr>
        <w:pStyle w:val="Heading3"/>
      </w:pPr>
      <w:r w:rsidRPr="001F794E">
        <w:t>Important Point</w:t>
      </w:r>
    </w:p>
    <w:p w14:paraId="43ED1A7D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Works on collections only.</w:t>
      </w:r>
    </w:p>
    <w:p w14:paraId="7A1E1662" w14:textId="77777777" w:rsidR="00A91230" w:rsidRPr="001F794E" w:rsidRDefault="00A91230" w:rsidP="00A91230">
      <w:r w:rsidRPr="001F794E">
        <w:pict w14:anchorId="45373BCA">
          <v:rect id="_x0000_i2004" style="width:0;height:1.5pt" o:hralign="center" o:hrstd="t" o:hr="t" fillcolor="#a0a0a0" stroked="f"/>
        </w:pict>
      </w:r>
    </w:p>
    <w:p w14:paraId="6F4D99CC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F120C0B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Maximum/minimum element </w:t>
      </w:r>
      <w:r w:rsidRPr="001F794E">
        <w:rPr>
          <w:rFonts w:ascii="Nirmala UI" w:hAnsi="Nirmala UI" w:cs="Nirmala UI"/>
          <w:sz w:val="22"/>
          <w:szCs w:val="22"/>
        </w:rPr>
        <w:t>शोधण्यासाठी</w:t>
      </w:r>
      <w:r w:rsidRPr="001F794E">
        <w:rPr>
          <w:sz w:val="22"/>
          <w:szCs w:val="22"/>
        </w:rPr>
        <w:t>:</w:t>
      </w:r>
    </w:p>
    <w:p w14:paraId="4264A8E2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Collections.max()</w:t>
      </w:r>
    </w:p>
    <w:p w14:paraId="2AAFCA5B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Collections.min()</w:t>
      </w:r>
    </w:p>
    <w:p w14:paraId="34F2E03F" w14:textId="77777777" w:rsidR="00A91230" w:rsidRPr="001F794E" w:rsidRDefault="00A91230" w:rsidP="00A91230">
      <w:r w:rsidRPr="001F794E">
        <w:pict w14:anchorId="72FD93EA">
          <v:rect id="_x0000_i2005" style="width:0;height:1.5pt" o:hralign="center" o:hrstd="t" o:hr="t" fillcolor="#a0a0a0" stroked="f"/>
        </w:pict>
      </w:r>
    </w:p>
    <w:p w14:paraId="6491ACE6" w14:textId="77777777" w:rsidR="00A91230" w:rsidRPr="001F794E" w:rsidRDefault="00A91230" w:rsidP="00A9123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148. What is Collections.frequency()?</w:t>
      </w:r>
    </w:p>
    <w:p w14:paraId="43A2CF7E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7FEE9BE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Counts occurrence of element.</w:t>
      </w:r>
    </w:p>
    <w:p w14:paraId="6959F71C" w14:textId="77777777" w:rsidR="00A91230" w:rsidRPr="001F794E" w:rsidRDefault="00A91230" w:rsidP="00A91230">
      <w:pPr>
        <w:pStyle w:val="Heading3"/>
      </w:pPr>
      <w:r w:rsidRPr="001F794E">
        <w:t>Example</w:t>
      </w:r>
    </w:p>
    <w:p w14:paraId="3B69EC40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 list =</w:t>
      </w:r>
    </w:p>
    <w:p w14:paraId="69992F7C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 xml:space="preserve">    Arrays.asList(10,20,10);</w:t>
      </w:r>
    </w:p>
    <w:p w14:paraId="34BF98E4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</w:p>
    <w:p w14:paraId="35592B6F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Collections.frequency(list,10);</w:t>
      </w:r>
    </w:p>
    <w:p w14:paraId="38E41B8A" w14:textId="77777777" w:rsidR="00A91230" w:rsidRPr="001F794E" w:rsidRDefault="00A91230" w:rsidP="00A91230">
      <w:pPr>
        <w:pStyle w:val="Heading3"/>
      </w:pPr>
      <w:r w:rsidRPr="001F794E">
        <w:t>Output</w:t>
      </w:r>
    </w:p>
    <w:p w14:paraId="22014B49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2</w:t>
      </w:r>
    </w:p>
    <w:p w14:paraId="26B1F44E" w14:textId="77777777" w:rsidR="00A91230" w:rsidRPr="001F794E" w:rsidRDefault="00A91230" w:rsidP="00A91230">
      <w:pPr>
        <w:pStyle w:val="Heading3"/>
      </w:pPr>
      <w:r w:rsidRPr="001F794E">
        <w:t>Important Point</w:t>
      </w:r>
    </w:p>
    <w:p w14:paraId="13F62470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for duplicate counting.</w:t>
      </w:r>
    </w:p>
    <w:p w14:paraId="64E096D4" w14:textId="77777777" w:rsidR="00A91230" w:rsidRPr="001F794E" w:rsidRDefault="00A91230" w:rsidP="00A91230">
      <w:r w:rsidRPr="001F794E">
        <w:pict w14:anchorId="0520688E">
          <v:rect id="_x0000_i2006" style="width:0;height:1.5pt" o:hralign="center" o:hrstd="t" o:hr="t" fillcolor="#a0a0a0" stroked="f"/>
        </w:pict>
      </w:r>
    </w:p>
    <w:p w14:paraId="1707416C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C65901F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Element </w:t>
      </w:r>
      <w:r w:rsidRPr="001F794E">
        <w:rPr>
          <w:rFonts w:ascii="Nirmala UI" w:hAnsi="Nirmala UI" w:cs="Nirmala UI"/>
          <w:sz w:val="22"/>
          <w:szCs w:val="22"/>
        </w:rPr>
        <w:t>किती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वेळा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मोजण्यासाठी</w:t>
      </w:r>
      <w:r w:rsidRPr="001F794E">
        <w:rPr>
          <w:sz w:val="22"/>
          <w:szCs w:val="22"/>
        </w:rPr>
        <w:t>:</w:t>
      </w:r>
    </w:p>
    <w:p w14:paraId="2F56BE78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Collections.frequency()</w:t>
      </w:r>
    </w:p>
    <w:p w14:paraId="2DD5C6D4" w14:textId="77777777" w:rsidR="00A91230" w:rsidRPr="001F794E" w:rsidRDefault="00A91230" w:rsidP="00A91230">
      <w:r w:rsidRPr="001F794E">
        <w:pict w14:anchorId="4757BC78">
          <v:rect id="_x0000_i2007" style="width:0;height:1.5pt" o:hralign="center" o:hrstd="t" o:hr="t" fillcolor="#a0a0a0" stroked="f"/>
        </w:pict>
      </w:r>
    </w:p>
    <w:p w14:paraId="7D39868F" w14:textId="77777777" w:rsidR="00A91230" w:rsidRPr="001F794E" w:rsidRDefault="00A91230" w:rsidP="00A9123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149. What is Collections.disjoint()?</w:t>
      </w:r>
    </w:p>
    <w:p w14:paraId="22EC0A19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44C1528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Checks whether two collections share common elements.</w:t>
      </w:r>
    </w:p>
    <w:p w14:paraId="05D48297" w14:textId="77777777" w:rsidR="00A91230" w:rsidRPr="001F794E" w:rsidRDefault="00A91230" w:rsidP="00A91230">
      <w:pPr>
        <w:pStyle w:val="Heading3"/>
      </w:pPr>
      <w:r w:rsidRPr="001F794E">
        <w:t>Example</w:t>
      </w:r>
    </w:p>
    <w:p w14:paraId="44A29347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Collections.disjoint(list1,list2);</w:t>
      </w:r>
    </w:p>
    <w:p w14:paraId="2BF8DC04" w14:textId="77777777" w:rsidR="00A91230" w:rsidRPr="001F794E" w:rsidRDefault="00A91230" w:rsidP="00A91230">
      <w:pPr>
        <w:pStyle w:val="Heading3"/>
      </w:pPr>
      <w:r w:rsidRPr="001F794E">
        <w:t>Returns</w:t>
      </w:r>
    </w:p>
    <w:p w14:paraId="051D5B66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</w:t>
      </w:r>
    </w:p>
    <w:p w14:paraId="524818A4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no common elements.</w:t>
      </w:r>
    </w:p>
    <w:p w14:paraId="32E63B72" w14:textId="77777777" w:rsidR="00A91230" w:rsidRPr="001F794E" w:rsidRDefault="00A91230" w:rsidP="00A91230">
      <w:pPr>
        <w:pStyle w:val="Heading3"/>
      </w:pPr>
      <w:r w:rsidRPr="001F794E">
        <w:t>Important Point</w:t>
      </w:r>
    </w:p>
    <w:p w14:paraId="45836585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for intersection checking.</w:t>
      </w:r>
    </w:p>
    <w:p w14:paraId="5CDA88BD" w14:textId="77777777" w:rsidR="00A91230" w:rsidRPr="001F794E" w:rsidRDefault="00A91230" w:rsidP="00A91230">
      <w:r w:rsidRPr="001F794E">
        <w:pict w14:anchorId="0BE619DE">
          <v:rect id="_x0000_i2008" style="width:0;height:1.5pt" o:hralign="center" o:hrstd="t" o:hr="t" fillcolor="#a0a0a0" stroked="f"/>
        </w:pict>
      </w:r>
    </w:p>
    <w:p w14:paraId="46BCAA4E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4EDE3E8A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दोन</w:t>
      </w:r>
      <w:r w:rsidRPr="001F794E">
        <w:rPr>
          <w:sz w:val="22"/>
          <w:szCs w:val="22"/>
        </w:rPr>
        <w:t xml:space="preserve"> collections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common elements </w:t>
      </w:r>
      <w:r w:rsidRPr="001F794E">
        <w:rPr>
          <w:rFonts w:ascii="Nirmala UI" w:hAnsi="Nirmala UI" w:cs="Nirmala UI"/>
          <w:sz w:val="22"/>
          <w:szCs w:val="22"/>
        </w:rPr>
        <w:t>आहेत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check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F12038F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Collections.disjoint()</w:t>
      </w:r>
    </w:p>
    <w:p w14:paraId="311F4D1B" w14:textId="77777777" w:rsidR="00A91230" w:rsidRPr="001F794E" w:rsidRDefault="00A91230" w:rsidP="00A91230">
      <w:r w:rsidRPr="001F794E">
        <w:pict w14:anchorId="157B1E10">
          <v:rect id="_x0000_i2009" style="width:0;height:1.5pt" o:hralign="center" o:hrstd="t" o:hr="t" fillcolor="#a0a0a0" stroked="f"/>
        </w:pict>
      </w:r>
    </w:p>
    <w:p w14:paraId="18DDDB94" w14:textId="77777777" w:rsidR="00A91230" w:rsidRPr="001F794E" w:rsidRDefault="00A91230" w:rsidP="00A9123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150. What is Collections.copy()?</w:t>
      </w:r>
    </w:p>
    <w:p w14:paraId="123D7D48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BFBF5B1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Copies elements from source list to destination list.</w:t>
      </w:r>
    </w:p>
    <w:p w14:paraId="6C0D6C87" w14:textId="77777777" w:rsidR="00A91230" w:rsidRPr="001F794E" w:rsidRDefault="00A91230" w:rsidP="00A91230">
      <w:pPr>
        <w:pStyle w:val="Heading3"/>
      </w:pPr>
      <w:r w:rsidRPr="001F794E">
        <w:t>Example</w:t>
      </w:r>
    </w:p>
    <w:p w14:paraId="5A096017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Collections.copy(dest, source);</w:t>
      </w:r>
    </w:p>
    <w:p w14:paraId="34B845AC" w14:textId="77777777" w:rsidR="00A91230" w:rsidRPr="001F794E" w:rsidRDefault="00A91230" w:rsidP="00A91230">
      <w:pPr>
        <w:pStyle w:val="Heading3"/>
      </w:pPr>
      <w:r w:rsidRPr="001F794E">
        <w:t>Important Condition</w:t>
      </w:r>
    </w:p>
    <w:p w14:paraId="1C559FDE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Destination size must be:</w:t>
      </w:r>
    </w:p>
    <w:p w14:paraId="1BE2CCF6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&gt;= source size</w:t>
      </w:r>
    </w:p>
    <w:p w14:paraId="66DDAD84" w14:textId="77777777" w:rsidR="00A91230" w:rsidRPr="001F794E" w:rsidRDefault="00A91230" w:rsidP="00A91230">
      <w:pPr>
        <w:pStyle w:val="Heading3"/>
      </w:pPr>
      <w:r w:rsidRPr="001F794E">
        <w:t>Otherwise</w:t>
      </w:r>
    </w:p>
    <w:p w14:paraId="61568AFA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IndexOutOfBoundsException</w:t>
      </w:r>
    </w:p>
    <w:p w14:paraId="501E737C" w14:textId="77777777" w:rsidR="00A91230" w:rsidRPr="001F794E" w:rsidRDefault="00A91230" w:rsidP="00A91230">
      <w:pPr>
        <w:pStyle w:val="Heading3"/>
      </w:pPr>
      <w:r w:rsidRPr="001F794E">
        <w:t>Important Point</w:t>
      </w:r>
    </w:p>
    <w:p w14:paraId="3B412DA5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Does not increase destination size automatically.</w:t>
      </w:r>
    </w:p>
    <w:p w14:paraId="4E80E55D" w14:textId="77777777" w:rsidR="00A91230" w:rsidRPr="001F794E" w:rsidRDefault="00A91230" w:rsidP="00A91230">
      <w:r w:rsidRPr="001F794E">
        <w:pict w14:anchorId="2F3CF912">
          <v:rect id="_x0000_i2010" style="width:0;height:1.5pt" o:hralign="center" o:hrstd="t" o:hr="t" fillcolor="#a0a0a0" stroked="f"/>
        </w:pict>
      </w:r>
    </w:p>
    <w:p w14:paraId="41EBF322" w14:textId="77777777" w:rsidR="00A91230" w:rsidRPr="001F794E" w:rsidRDefault="00A91230" w:rsidP="00A9123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3DB2ABC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list </w:t>
      </w:r>
      <w:r w:rsidRPr="001F794E">
        <w:rPr>
          <w:rFonts w:ascii="Nirmala UI" w:hAnsi="Nirmala UI" w:cs="Nirmala UI"/>
          <w:sz w:val="22"/>
          <w:szCs w:val="22"/>
        </w:rPr>
        <w:t>मधील</w:t>
      </w:r>
      <w:r w:rsidRPr="001F794E">
        <w:rPr>
          <w:sz w:val="22"/>
          <w:szCs w:val="22"/>
        </w:rPr>
        <w:t xml:space="preserve"> elements </w:t>
      </w:r>
      <w:r w:rsidRPr="001F794E">
        <w:rPr>
          <w:rFonts w:ascii="Nirmala UI" w:hAnsi="Nirmala UI" w:cs="Nirmala UI"/>
          <w:sz w:val="22"/>
          <w:szCs w:val="22"/>
        </w:rPr>
        <w:t>दुसऱ्यात</w:t>
      </w:r>
      <w:r w:rsidRPr="001F794E">
        <w:rPr>
          <w:sz w:val="22"/>
          <w:szCs w:val="22"/>
        </w:rPr>
        <w:t xml:space="preserve"> copy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5A03176E" w14:textId="77777777" w:rsidR="00A91230" w:rsidRPr="001F794E" w:rsidRDefault="00A91230" w:rsidP="00A9123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Collections.copy()</w:t>
      </w:r>
    </w:p>
    <w:p w14:paraId="43A6CC73" w14:textId="77777777" w:rsidR="00A91230" w:rsidRPr="001F794E" w:rsidRDefault="00A91230" w:rsidP="00A91230">
      <w:pPr>
        <w:pStyle w:val="Heading3"/>
      </w:pPr>
      <w:r w:rsidRPr="001F794E">
        <w:t>Important</w:t>
      </w:r>
    </w:p>
    <w:p w14:paraId="70FE2A6C" w14:textId="77777777" w:rsidR="00A91230" w:rsidRPr="001F794E" w:rsidRDefault="00A91230" w:rsidP="00A9123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Destination list </w:t>
      </w:r>
      <w:r w:rsidRPr="001F794E">
        <w:rPr>
          <w:rFonts w:ascii="Nirmala UI" w:hAnsi="Nirmala UI" w:cs="Nirmala UI"/>
          <w:sz w:val="22"/>
          <w:szCs w:val="22"/>
        </w:rPr>
        <w:t>मोठी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असावी</w:t>
      </w:r>
      <w:r w:rsidRPr="001F794E">
        <w:rPr>
          <w:sz w:val="22"/>
          <w:szCs w:val="22"/>
        </w:rPr>
        <w:t>.</w:t>
      </w:r>
    </w:p>
    <w:p w14:paraId="61AE587C" w14:textId="77777777" w:rsidR="00A91230" w:rsidRPr="001F794E" w:rsidRDefault="00A91230" w:rsidP="00A91230">
      <w:r w:rsidRPr="001F794E">
        <w:lastRenderedPageBreak/>
        <w:pict w14:anchorId="512BF64A">
          <v:rect id="_x0000_i2011" style="width:0;height:1.5pt" o:hralign="center" o:hrstd="t" o:hr="t" fillcolor="#a0a0a0" stroked="f"/>
        </w:pict>
      </w:r>
    </w:p>
    <w:p w14:paraId="78857292" w14:textId="77777777" w:rsidR="00A91230" w:rsidRPr="001F794E" w:rsidRDefault="00A91230" w:rsidP="00A9123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Collections + Generics + Internals → 150/250 COMPLETED</w:t>
      </w:r>
    </w:p>
    <w:p w14:paraId="0F6FD89C" w14:textId="77777777" w:rsidR="00A32246" w:rsidRPr="001F794E" w:rsidRDefault="00A32246" w:rsidP="00A3224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(151–160)</w:t>
      </w:r>
    </w:p>
    <w:p w14:paraId="50D58C99" w14:textId="77777777" w:rsidR="00A32246" w:rsidRPr="001F794E" w:rsidRDefault="00A32246" w:rsidP="00A32246">
      <w:r w:rsidRPr="001F794E">
        <w:pict w14:anchorId="7AA7C4BC">
          <v:rect id="_x0000_i2012" style="width:0;height:1.5pt" o:hralign="center" o:hrstd="t" o:hr="t" fillcolor="#a0a0a0" stroked="f"/>
        </w:pict>
      </w:r>
    </w:p>
    <w:p w14:paraId="2B7F9EB4" w14:textId="77777777" w:rsidR="00A32246" w:rsidRPr="001F794E" w:rsidRDefault="00A32246" w:rsidP="00A3224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151. What is Collections.fill()?</w:t>
      </w:r>
    </w:p>
    <w:p w14:paraId="59F8200D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EF28990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Collections.fill()</w:t>
      </w:r>
      <w:r w:rsidRPr="001F794E">
        <w:rPr>
          <w:sz w:val="22"/>
          <w:szCs w:val="22"/>
        </w:rPr>
        <w:t xml:space="preserve"> replaces all elements with specified value.</w:t>
      </w:r>
    </w:p>
    <w:p w14:paraId="59940FEF" w14:textId="77777777" w:rsidR="00A32246" w:rsidRPr="001F794E" w:rsidRDefault="00A32246" w:rsidP="00A32246">
      <w:pPr>
        <w:pStyle w:val="Heading3"/>
      </w:pPr>
      <w:r w:rsidRPr="001F794E">
        <w:t>Example</w:t>
      </w:r>
    </w:p>
    <w:p w14:paraId="20342DA0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 list =</w:t>
      </w:r>
    </w:p>
    <w:p w14:paraId="0CC718E3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Arrays.asList(1,2,3);</w:t>
      </w:r>
    </w:p>
    <w:p w14:paraId="4D127410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</w:p>
    <w:p w14:paraId="57FB5B1C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Collections.fill(list, 10);</w:t>
      </w:r>
    </w:p>
    <w:p w14:paraId="60E31E15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</w:p>
    <w:p w14:paraId="0405EE77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System.out.println(list);</w:t>
      </w:r>
    </w:p>
    <w:p w14:paraId="7299EEBE" w14:textId="77777777" w:rsidR="00A32246" w:rsidRPr="001F794E" w:rsidRDefault="00A32246" w:rsidP="00A32246">
      <w:pPr>
        <w:pStyle w:val="Heading3"/>
      </w:pPr>
      <w:r w:rsidRPr="001F794E">
        <w:t>Output</w:t>
      </w:r>
    </w:p>
    <w:p w14:paraId="1668F2FA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[10,10,10]</w:t>
      </w:r>
    </w:p>
    <w:p w14:paraId="533E0F5A" w14:textId="77777777" w:rsidR="00A32246" w:rsidRPr="001F794E" w:rsidRDefault="00A32246" w:rsidP="00A32246">
      <w:pPr>
        <w:pStyle w:val="Heading3"/>
      </w:pPr>
      <w:r w:rsidRPr="001F794E">
        <w:t>Important Point</w:t>
      </w:r>
    </w:p>
    <w:p w14:paraId="0EDFC1D2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Modifies original collection.</w:t>
      </w:r>
    </w:p>
    <w:p w14:paraId="391B4BC3" w14:textId="77777777" w:rsidR="00A32246" w:rsidRPr="001F794E" w:rsidRDefault="00A32246" w:rsidP="00A32246">
      <w:r w:rsidRPr="001F794E">
        <w:pict w14:anchorId="113365BF">
          <v:rect id="_x0000_i2013" style="width:0;height:1.5pt" o:hralign="center" o:hrstd="t" o:hr="t" fillcolor="#a0a0a0" stroked="f"/>
        </w:pict>
      </w:r>
    </w:p>
    <w:p w14:paraId="673653B3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A35EE65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सर्व</w:t>
      </w:r>
      <w:r w:rsidRPr="001F794E">
        <w:rPr>
          <w:sz w:val="22"/>
          <w:szCs w:val="22"/>
        </w:rPr>
        <w:t xml:space="preserve"> elements </w:t>
      </w:r>
      <w:r w:rsidRPr="001F794E">
        <w:rPr>
          <w:rFonts w:ascii="Nirmala UI" w:hAnsi="Nirmala UI" w:cs="Nirmala UI"/>
          <w:sz w:val="22"/>
          <w:szCs w:val="22"/>
        </w:rPr>
        <w:t>एकाच</w:t>
      </w:r>
      <w:r w:rsidRPr="001F794E">
        <w:rPr>
          <w:sz w:val="22"/>
          <w:szCs w:val="22"/>
        </w:rPr>
        <w:t xml:space="preserve"> value </w:t>
      </w:r>
      <w:r w:rsidRPr="001F794E">
        <w:rPr>
          <w:rFonts w:ascii="Nirmala UI" w:hAnsi="Nirmala UI" w:cs="Nirmala UI"/>
          <w:sz w:val="22"/>
          <w:szCs w:val="22"/>
        </w:rPr>
        <w:t>ने</w:t>
      </w:r>
      <w:r w:rsidRPr="001F794E">
        <w:rPr>
          <w:sz w:val="22"/>
          <w:szCs w:val="22"/>
        </w:rPr>
        <w:t xml:space="preserve"> replace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2074F89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Collections.fill()</w:t>
      </w:r>
    </w:p>
    <w:p w14:paraId="1D83397A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E40B6CA" w14:textId="77777777" w:rsidR="00A32246" w:rsidRPr="001F794E" w:rsidRDefault="00A32246" w:rsidP="00A32246">
      <w:r w:rsidRPr="001F794E">
        <w:pict w14:anchorId="7BD31731">
          <v:rect id="_x0000_i2014" style="width:0;height:1.5pt" o:hralign="center" o:hrstd="t" o:hr="t" fillcolor="#a0a0a0" stroked="f"/>
        </w:pict>
      </w:r>
    </w:p>
    <w:p w14:paraId="23B14970" w14:textId="77777777" w:rsidR="00A32246" w:rsidRPr="001F794E" w:rsidRDefault="00A32246" w:rsidP="00A3224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152. What is Collections.replaceAll()?</w:t>
      </w:r>
    </w:p>
    <w:p w14:paraId="635B104C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78D1FCF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Replaces all occurrences of one value with another.</w:t>
      </w:r>
    </w:p>
    <w:p w14:paraId="3C0A06C4" w14:textId="77777777" w:rsidR="00A32246" w:rsidRPr="001F794E" w:rsidRDefault="00A32246" w:rsidP="00A32246">
      <w:pPr>
        <w:pStyle w:val="Heading3"/>
      </w:pPr>
      <w:r w:rsidRPr="001F794E">
        <w:t>Example</w:t>
      </w:r>
    </w:p>
    <w:p w14:paraId="67B25A61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 list =</w:t>
      </w:r>
    </w:p>
    <w:p w14:paraId="40421886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Arrays.asList(10,20,10);</w:t>
      </w:r>
    </w:p>
    <w:p w14:paraId="42B3ABFD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</w:p>
    <w:p w14:paraId="01D9E48D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Collections.replaceAll(</w:t>
      </w:r>
    </w:p>
    <w:p w14:paraId="1F21AE52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list,</w:t>
      </w:r>
    </w:p>
    <w:p w14:paraId="6A294300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10,</w:t>
      </w:r>
    </w:p>
    <w:p w14:paraId="4BFC4538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99</w:t>
      </w:r>
    </w:p>
    <w:p w14:paraId="27F8569A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7D1F22F0" w14:textId="77777777" w:rsidR="00A32246" w:rsidRPr="001F794E" w:rsidRDefault="00A32246" w:rsidP="00A32246">
      <w:pPr>
        <w:pStyle w:val="Heading3"/>
      </w:pPr>
      <w:r w:rsidRPr="001F794E">
        <w:t>Output</w:t>
      </w:r>
    </w:p>
    <w:p w14:paraId="2E8C5EF4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[99,20,99]</w:t>
      </w:r>
    </w:p>
    <w:p w14:paraId="5A238397" w14:textId="77777777" w:rsidR="00A32246" w:rsidRPr="001F794E" w:rsidRDefault="00A32246" w:rsidP="00A32246">
      <w:pPr>
        <w:pStyle w:val="Heading3"/>
      </w:pPr>
      <w:r w:rsidRPr="001F794E">
        <w:t>Important Point</w:t>
      </w:r>
    </w:p>
    <w:p w14:paraId="1F7C269A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matching elements replaced.</w:t>
      </w:r>
    </w:p>
    <w:p w14:paraId="78E1A740" w14:textId="77777777" w:rsidR="00A32246" w:rsidRPr="001F794E" w:rsidRDefault="00A32246" w:rsidP="00A32246">
      <w:r w:rsidRPr="001F794E">
        <w:pict w14:anchorId="6C2DA597">
          <v:rect id="_x0000_i2015" style="width:0;height:1.5pt" o:hralign="center" o:hrstd="t" o:hr="t" fillcolor="#a0a0a0" stroked="f"/>
        </w:pict>
      </w:r>
    </w:p>
    <w:p w14:paraId="03DA4321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74E0CA5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Specific value replace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84816F8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Collections.replaceAll()</w:t>
      </w:r>
    </w:p>
    <w:p w14:paraId="40A5F9B1" w14:textId="77777777" w:rsidR="00A32246" w:rsidRPr="001F794E" w:rsidRDefault="00A32246" w:rsidP="00A32246">
      <w:r w:rsidRPr="001F794E">
        <w:pict w14:anchorId="2E367630">
          <v:rect id="_x0000_i2016" style="width:0;height:1.5pt" o:hralign="center" o:hrstd="t" o:hr="t" fillcolor="#a0a0a0" stroked="f"/>
        </w:pict>
      </w:r>
    </w:p>
    <w:p w14:paraId="3A68CDB9" w14:textId="77777777" w:rsidR="00A32246" w:rsidRPr="001F794E" w:rsidRDefault="00A32246" w:rsidP="00A3224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153. What is Collections.rotate()?</w:t>
      </w:r>
    </w:p>
    <w:p w14:paraId="61A9048D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C2086F7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Rotates elements by specified distance.</w:t>
      </w:r>
    </w:p>
    <w:p w14:paraId="76E6813A" w14:textId="77777777" w:rsidR="00A32246" w:rsidRPr="001F794E" w:rsidRDefault="00A32246" w:rsidP="00A32246">
      <w:pPr>
        <w:pStyle w:val="Heading3"/>
      </w:pPr>
      <w:r w:rsidRPr="001F794E">
        <w:t>Example</w:t>
      </w:r>
    </w:p>
    <w:p w14:paraId="03F88390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 list =</w:t>
      </w:r>
    </w:p>
    <w:p w14:paraId="6FDBD798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 xml:space="preserve">    Arrays.asList(1,2,3,4);</w:t>
      </w:r>
    </w:p>
    <w:p w14:paraId="5FEAC978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</w:p>
    <w:p w14:paraId="4D3FE61F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Collections.rotate(list, 1);</w:t>
      </w:r>
    </w:p>
    <w:p w14:paraId="276C11D3" w14:textId="77777777" w:rsidR="00A32246" w:rsidRPr="001F794E" w:rsidRDefault="00A32246" w:rsidP="00A32246">
      <w:pPr>
        <w:pStyle w:val="Heading3"/>
      </w:pPr>
      <w:r w:rsidRPr="001F794E">
        <w:t>Output</w:t>
      </w:r>
    </w:p>
    <w:p w14:paraId="77F487F7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[4,1,2,3]</w:t>
      </w:r>
    </w:p>
    <w:p w14:paraId="7B111765" w14:textId="77777777" w:rsidR="00A32246" w:rsidRPr="001F794E" w:rsidRDefault="00A32246" w:rsidP="00A32246">
      <w:pPr>
        <w:pStyle w:val="Heading3"/>
      </w:pPr>
      <w:r w:rsidRPr="001F794E">
        <w:t>Important Point</w:t>
      </w:r>
    </w:p>
    <w:p w14:paraId="59BB89E2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Positive → right rotation</w:t>
      </w:r>
      <w:r w:rsidRPr="001F794E">
        <w:rPr>
          <w:sz w:val="22"/>
          <w:szCs w:val="22"/>
        </w:rPr>
        <w:br/>
        <w:t>Negative → left rotation</w:t>
      </w:r>
    </w:p>
    <w:p w14:paraId="0AA57740" w14:textId="77777777" w:rsidR="00A32246" w:rsidRPr="001F794E" w:rsidRDefault="00A32246" w:rsidP="00A32246">
      <w:r w:rsidRPr="001F794E">
        <w:pict w14:anchorId="7A60CB4D">
          <v:rect id="_x0000_i2017" style="width:0;height:1.5pt" o:hralign="center" o:hrstd="t" o:hr="t" fillcolor="#a0a0a0" stroked="f"/>
        </w:pict>
      </w:r>
    </w:p>
    <w:p w14:paraId="08DC850E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EE92369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Collection rotate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210024E6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Collections.rotate()</w:t>
      </w:r>
    </w:p>
    <w:p w14:paraId="1D945669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5EC3BF3A" w14:textId="77777777" w:rsidR="00A32246" w:rsidRPr="001F794E" w:rsidRDefault="00A32246" w:rsidP="00A32246">
      <w:r w:rsidRPr="001F794E">
        <w:pict w14:anchorId="6E644E31">
          <v:rect id="_x0000_i2018" style="width:0;height:1.5pt" o:hralign="center" o:hrstd="t" o:hr="t" fillcolor="#a0a0a0" stroked="f"/>
        </w:pict>
      </w:r>
    </w:p>
    <w:p w14:paraId="168C000B" w14:textId="77777777" w:rsidR="00A32246" w:rsidRPr="001F794E" w:rsidRDefault="00A32246" w:rsidP="00A3224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154. What is Collections.swap()?</w:t>
      </w:r>
    </w:p>
    <w:p w14:paraId="13EA7606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4BE775C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Swaps two elements in list.</w:t>
      </w:r>
    </w:p>
    <w:p w14:paraId="39F5BA39" w14:textId="77777777" w:rsidR="00A32246" w:rsidRPr="001F794E" w:rsidRDefault="00A32246" w:rsidP="00A32246">
      <w:pPr>
        <w:pStyle w:val="Heading3"/>
      </w:pPr>
      <w:r w:rsidRPr="001F794E">
        <w:t>Example</w:t>
      </w:r>
    </w:p>
    <w:p w14:paraId="22F5E038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Collections.swap(list,0,2);</w:t>
      </w:r>
    </w:p>
    <w:p w14:paraId="4DA79112" w14:textId="77777777" w:rsidR="00A32246" w:rsidRPr="001F794E" w:rsidRDefault="00A32246" w:rsidP="00A32246">
      <w:pPr>
        <w:pStyle w:val="Heading3"/>
      </w:pPr>
      <w:r w:rsidRPr="001F794E">
        <w:t>Before</w:t>
      </w:r>
    </w:p>
    <w:p w14:paraId="30753961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[10,20,30]</w:t>
      </w:r>
    </w:p>
    <w:p w14:paraId="1C270FEA" w14:textId="77777777" w:rsidR="00A32246" w:rsidRPr="001F794E" w:rsidRDefault="00A32246" w:rsidP="00A32246">
      <w:pPr>
        <w:pStyle w:val="Heading3"/>
      </w:pPr>
      <w:r w:rsidRPr="001F794E">
        <w:t>After</w:t>
      </w:r>
    </w:p>
    <w:p w14:paraId="219A3709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[30,20,10]</w:t>
      </w:r>
    </w:p>
    <w:p w14:paraId="343E227F" w14:textId="77777777" w:rsidR="00A32246" w:rsidRPr="001F794E" w:rsidRDefault="00A32246" w:rsidP="00A32246">
      <w:pPr>
        <w:pStyle w:val="Heading3"/>
      </w:pPr>
      <w:r w:rsidRPr="001F794E">
        <w:lastRenderedPageBreak/>
        <w:t>Important Point</w:t>
      </w:r>
    </w:p>
    <w:p w14:paraId="4EBE2DE3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in sorting algorithms.</w:t>
      </w:r>
    </w:p>
    <w:p w14:paraId="70F34FCE" w14:textId="77777777" w:rsidR="00A32246" w:rsidRPr="001F794E" w:rsidRDefault="00A32246" w:rsidP="00A32246">
      <w:r w:rsidRPr="001F794E">
        <w:pict w14:anchorId="1918AC82">
          <v:rect id="_x0000_i2019" style="width:0;height:1.5pt" o:hralign="center" o:hrstd="t" o:hr="t" fillcolor="#a0a0a0" stroked="f"/>
        </w:pict>
      </w:r>
    </w:p>
    <w:p w14:paraId="414972B8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9C2D170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दोन</w:t>
      </w:r>
      <w:r w:rsidRPr="001F794E">
        <w:rPr>
          <w:sz w:val="22"/>
          <w:szCs w:val="22"/>
        </w:rPr>
        <w:t xml:space="preserve"> elements swap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01E9924E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Collections.swap()</w:t>
      </w:r>
    </w:p>
    <w:p w14:paraId="789E5AED" w14:textId="77777777" w:rsidR="00A32246" w:rsidRPr="001F794E" w:rsidRDefault="00A32246" w:rsidP="00A32246">
      <w:r w:rsidRPr="001F794E">
        <w:pict w14:anchorId="629EB0B2">
          <v:rect id="_x0000_i2020" style="width:0;height:1.5pt" o:hralign="center" o:hrstd="t" o:hr="t" fillcolor="#a0a0a0" stroked="f"/>
        </w:pict>
      </w:r>
    </w:p>
    <w:p w14:paraId="6E1336D3" w14:textId="77777777" w:rsidR="00A32246" w:rsidRPr="001F794E" w:rsidRDefault="00A32246" w:rsidP="00A3224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155. What is Collections.singleton()?</w:t>
      </w:r>
    </w:p>
    <w:p w14:paraId="722B2FD0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DD645CE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Creates immutable collection with single element.</w:t>
      </w:r>
    </w:p>
    <w:p w14:paraId="2040EACC" w14:textId="77777777" w:rsidR="00A32246" w:rsidRPr="001F794E" w:rsidRDefault="00A32246" w:rsidP="00A32246">
      <w:pPr>
        <w:pStyle w:val="Heading3"/>
      </w:pPr>
      <w:r w:rsidRPr="001F794E">
        <w:t>Example</w:t>
      </w:r>
    </w:p>
    <w:p w14:paraId="757C4A6E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Set&lt;String&gt; set =</w:t>
      </w:r>
    </w:p>
    <w:p w14:paraId="3C405240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Collections.singleton("Java");</w:t>
      </w:r>
    </w:p>
    <w:p w14:paraId="0AA0377F" w14:textId="77777777" w:rsidR="00A32246" w:rsidRPr="001F794E" w:rsidRDefault="00A32246" w:rsidP="00A32246">
      <w:pPr>
        <w:pStyle w:val="Heading3"/>
      </w:pPr>
      <w:r w:rsidRPr="001F794E">
        <w:t>Features</w:t>
      </w:r>
    </w:p>
    <w:p w14:paraId="3F7DB93C" w14:textId="77777777" w:rsidR="00A32246" w:rsidRPr="001F794E" w:rsidRDefault="00A32246" w:rsidP="003003E2">
      <w:pPr>
        <w:pStyle w:val="NormalWeb"/>
        <w:numPr>
          <w:ilvl w:val="0"/>
          <w:numId w:val="358"/>
        </w:numPr>
        <w:rPr>
          <w:sz w:val="22"/>
          <w:szCs w:val="22"/>
        </w:rPr>
      </w:pPr>
      <w:r w:rsidRPr="001F794E">
        <w:rPr>
          <w:sz w:val="22"/>
          <w:szCs w:val="22"/>
        </w:rPr>
        <w:t>Immutable</w:t>
      </w:r>
    </w:p>
    <w:p w14:paraId="5538122E" w14:textId="77777777" w:rsidR="00A32246" w:rsidRPr="001F794E" w:rsidRDefault="00A32246" w:rsidP="003003E2">
      <w:pPr>
        <w:pStyle w:val="NormalWeb"/>
        <w:numPr>
          <w:ilvl w:val="0"/>
          <w:numId w:val="358"/>
        </w:numPr>
        <w:rPr>
          <w:sz w:val="22"/>
          <w:szCs w:val="22"/>
        </w:rPr>
      </w:pPr>
      <w:r w:rsidRPr="001F794E">
        <w:rPr>
          <w:sz w:val="22"/>
          <w:szCs w:val="22"/>
        </w:rPr>
        <w:t>One element only</w:t>
      </w:r>
    </w:p>
    <w:p w14:paraId="631E5151" w14:textId="77777777" w:rsidR="00A32246" w:rsidRPr="001F794E" w:rsidRDefault="00A32246" w:rsidP="00A32246">
      <w:pPr>
        <w:pStyle w:val="Heading3"/>
      </w:pPr>
      <w:r w:rsidRPr="001F794E">
        <w:t>Modification</w:t>
      </w:r>
    </w:p>
    <w:p w14:paraId="1D226BC4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Throws:</w:t>
      </w:r>
    </w:p>
    <w:p w14:paraId="4C8D01CA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UnsupportedOperationException</w:t>
      </w:r>
    </w:p>
    <w:p w14:paraId="588A7614" w14:textId="77777777" w:rsidR="00A32246" w:rsidRPr="001F794E" w:rsidRDefault="00A32246" w:rsidP="00A32246">
      <w:pPr>
        <w:pStyle w:val="Heading3"/>
      </w:pPr>
      <w:r w:rsidRPr="001F794E">
        <w:t>Important Point</w:t>
      </w:r>
    </w:p>
    <w:p w14:paraId="52E0B2FC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Memory efficient small collection.</w:t>
      </w:r>
    </w:p>
    <w:p w14:paraId="113F3F99" w14:textId="77777777" w:rsidR="00A32246" w:rsidRPr="001F794E" w:rsidRDefault="00A32246" w:rsidP="00A32246">
      <w:r w:rsidRPr="001F794E">
        <w:pict w14:anchorId="7CED82B7">
          <v:rect id="_x0000_i2021" style="width:0;height:1.5pt" o:hralign="center" o:hrstd="t" o:hr="t" fillcolor="#a0a0a0" stroked="f"/>
        </w:pict>
      </w:r>
    </w:p>
    <w:p w14:paraId="42778016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7D79ABF9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element </w:t>
      </w:r>
      <w:r w:rsidRPr="001F794E">
        <w:rPr>
          <w:rFonts w:ascii="Nirmala UI" w:hAnsi="Nirmala UI" w:cs="Nirmala UI"/>
          <w:sz w:val="22"/>
          <w:szCs w:val="22"/>
        </w:rPr>
        <w:t>ची</w:t>
      </w:r>
      <w:r w:rsidRPr="001F794E">
        <w:rPr>
          <w:sz w:val="22"/>
          <w:szCs w:val="22"/>
        </w:rPr>
        <w:t xml:space="preserve"> immutable collection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FC76372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Collections.singleton()</w:t>
      </w:r>
    </w:p>
    <w:p w14:paraId="5F3EED25" w14:textId="77777777" w:rsidR="00A32246" w:rsidRPr="001F794E" w:rsidRDefault="00A32246" w:rsidP="00A32246">
      <w:r w:rsidRPr="001F794E">
        <w:pict w14:anchorId="3EBC8F75">
          <v:rect id="_x0000_i2022" style="width:0;height:1.5pt" o:hralign="center" o:hrstd="t" o:hr="t" fillcolor="#a0a0a0" stroked="f"/>
        </w:pict>
      </w:r>
    </w:p>
    <w:p w14:paraId="0C1C9164" w14:textId="77777777" w:rsidR="00A32246" w:rsidRPr="001F794E" w:rsidRDefault="00A32246" w:rsidP="00A3224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156. What is emptyList(), emptySet(), emptyMap()?</w:t>
      </w:r>
    </w:p>
    <w:p w14:paraId="3F0260DA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94A5586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Creates immutable empty collections.</w:t>
      </w:r>
    </w:p>
    <w:p w14:paraId="13BFD6B7" w14:textId="77777777" w:rsidR="00A32246" w:rsidRPr="001F794E" w:rsidRDefault="00A32246" w:rsidP="00A32246">
      <w:pPr>
        <w:pStyle w:val="Heading3"/>
      </w:pPr>
      <w:r w:rsidRPr="001F794E">
        <w:t>Examples</w:t>
      </w:r>
    </w:p>
    <w:p w14:paraId="419CE693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Collections.emptyList();</w:t>
      </w:r>
    </w:p>
    <w:p w14:paraId="3B4662CE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Collections.emptySet();</w:t>
      </w:r>
    </w:p>
    <w:p w14:paraId="164944AB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Collections.emptyMap();</w:t>
      </w:r>
    </w:p>
    <w:p w14:paraId="13DC00B5" w14:textId="77777777" w:rsidR="00A32246" w:rsidRPr="001F794E" w:rsidRDefault="00A32246" w:rsidP="00A32246">
      <w:pPr>
        <w:pStyle w:val="Heading3"/>
      </w:pPr>
      <w:r w:rsidRPr="001F794E">
        <w:t>Benefits</w:t>
      </w:r>
    </w:p>
    <w:p w14:paraId="7A13D626" w14:textId="77777777" w:rsidR="00A32246" w:rsidRPr="001F794E" w:rsidRDefault="00A32246" w:rsidP="003003E2">
      <w:pPr>
        <w:pStyle w:val="NormalWeb"/>
        <w:numPr>
          <w:ilvl w:val="0"/>
          <w:numId w:val="359"/>
        </w:numPr>
        <w:rPr>
          <w:sz w:val="22"/>
          <w:szCs w:val="22"/>
        </w:rPr>
      </w:pPr>
      <w:r w:rsidRPr="001F794E">
        <w:rPr>
          <w:sz w:val="22"/>
          <w:szCs w:val="22"/>
        </w:rPr>
        <w:t>Reusable singleton objects</w:t>
      </w:r>
    </w:p>
    <w:p w14:paraId="660B6B0F" w14:textId="77777777" w:rsidR="00A32246" w:rsidRPr="001F794E" w:rsidRDefault="00A32246" w:rsidP="003003E2">
      <w:pPr>
        <w:pStyle w:val="NormalWeb"/>
        <w:numPr>
          <w:ilvl w:val="0"/>
          <w:numId w:val="359"/>
        </w:numPr>
        <w:rPr>
          <w:sz w:val="22"/>
          <w:szCs w:val="22"/>
        </w:rPr>
      </w:pPr>
      <w:r w:rsidRPr="001F794E">
        <w:rPr>
          <w:sz w:val="22"/>
          <w:szCs w:val="22"/>
        </w:rPr>
        <w:t>Memory efficient</w:t>
      </w:r>
    </w:p>
    <w:p w14:paraId="5F171702" w14:textId="77777777" w:rsidR="00A32246" w:rsidRPr="001F794E" w:rsidRDefault="00A32246" w:rsidP="00A32246">
      <w:pPr>
        <w:pStyle w:val="Heading3"/>
      </w:pPr>
      <w:r w:rsidRPr="001F794E">
        <w:t>Important Point</w:t>
      </w:r>
    </w:p>
    <w:p w14:paraId="13DA8B89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Preferred over returning:</w:t>
      </w:r>
    </w:p>
    <w:p w14:paraId="4227B826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null</w:t>
      </w:r>
    </w:p>
    <w:p w14:paraId="08D0582F" w14:textId="77777777" w:rsidR="00A32246" w:rsidRPr="001F794E" w:rsidRDefault="00A32246" w:rsidP="00A32246">
      <w:r w:rsidRPr="001F794E">
        <w:pict w14:anchorId="62D84169">
          <v:rect id="_x0000_i2023" style="width:0;height:1.5pt" o:hralign="center" o:hrstd="t" o:hr="t" fillcolor="#a0a0a0" stroked="f"/>
        </w:pict>
      </w:r>
    </w:p>
    <w:p w14:paraId="3BD3B667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4095127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Immutable empty collections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47B26CD" w14:textId="77777777" w:rsidR="00A32246" w:rsidRPr="001F794E" w:rsidRDefault="00A32246" w:rsidP="003003E2">
      <w:pPr>
        <w:pStyle w:val="NormalWeb"/>
        <w:numPr>
          <w:ilvl w:val="0"/>
          <w:numId w:val="360"/>
        </w:numPr>
        <w:rPr>
          <w:sz w:val="22"/>
          <w:szCs w:val="22"/>
        </w:rPr>
      </w:pPr>
      <w:r w:rsidRPr="001F794E">
        <w:rPr>
          <w:sz w:val="22"/>
          <w:szCs w:val="22"/>
        </w:rPr>
        <w:t>emptyList()</w:t>
      </w:r>
    </w:p>
    <w:p w14:paraId="738C53F2" w14:textId="77777777" w:rsidR="00A32246" w:rsidRPr="001F794E" w:rsidRDefault="00A32246" w:rsidP="003003E2">
      <w:pPr>
        <w:pStyle w:val="NormalWeb"/>
        <w:numPr>
          <w:ilvl w:val="0"/>
          <w:numId w:val="360"/>
        </w:numPr>
        <w:rPr>
          <w:sz w:val="22"/>
          <w:szCs w:val="22"/>
        </w:rPr>
      </w:pPr>
      <w:r w:rsidRPr="001F794E">
        <w:rPr>
          <w:sz w:val="22"/>
          <w:szCs w:val="22"/>
        </w:rPr>
        <w:t>emptySet()</w:t>
      </w:r>
    </w:p>
    <w:p w14:paraId="697D6412" w14:textId="77777777" w:rsidR="00A32246" w:rsidRPr="001F794E" w:rsidRDefault="00A32246" w:rsidP="003003E2">
      <w:pPr>
        <w:pStyle w:val="NormalWeb"/>
        <w:numPr>
          <w:ilvl w:val="0"/>
          <w:numId w:val="360"/>
        </w:numPr>
        <w:rPr>
          <w:sz w:val="22"/>
          <w:szCs w:val="22"/>
        </w:rPr>
      </w:pPr>
      <w:r w:rsidRPr="001F794E">
        <w:rPr>
          <w:sz w:val="22"/>
          <w:szCs w:val="22"/>
        </w:rPr>
        <w:t>emptyMap()</w:t>
      </w:r>
    </w:p>
    <w:p w14:paraId="0A74FBCE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4ECCB94" w14:textId="77777777" w:rsidR="00A32246" w:rsidRPr="001F794E" w:rsidRDefault="00A32246" w:rsidP="00A32246">
      <w:r w:rsidRPr="001F794E">
        <w:lastRenderedPageBreak/>
        <w:pict w14:anchorId="1D52450B">
          <v:rect id="_x0000_i2024" style="width:0;height:1.5pt" o:hralign="center" o:hrstd="t" o:hr="t" fillcolor="#a0a0a0" stroked="f"/>
        </w:pict>
      </w:r>
    </w:p>
    <w:p w14:paraId="4B4ABA04" w14:textId="77777777" w:rsidR="00A32246" w:rsidRPr="001F794E" w:rsidRDefault="00A32246" w:rsidP="00A3224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157. What is checked collection?</w:t>
      </w:r>
    </w:p>
    <w:p w14:paraId="0CCF0FB6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E9A6DF0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Runtime type-safe collection wrapper.</w:t>
      </w:r>
    </w:p>
    <w:p w14:paraId="05789291" w14:textId="77777777" w:rsidR="00A32246" w:rsidRPr="001F794E" w:rsidRDefault="00A32246" w:rsidP="00A32246">
      <w:pPr>
        <w:pStyle w:val="Heading3"/>
      </w:pPr>
      <w:r w:rsidRPr="001F794E">
        <w:t>Example</w:t>
      </w:r>
    </w:p>
    <w:p w14:paraId="7D9B7A3F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List&lt;String&gt; list =</w:t>
      </w:r>
    </w:p>
    <w:p w14:paraId="50ADBE38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Collections.checkedList(</w:t>
      </w:r>
    </w:p>
    <w:p w14:paraId="34674396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new ArrayList&lt;&gt;(),</w:t>
      </w:r>
    </w:p>
    <w:p w14:paraId="789891C7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String.class</w:t>
      </w:r>
    </w:p>
    <w:p w14:paraId="101D79A7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);</w:t>
      </w:r>
    </w:p>
    <w:p w14:paraId="55D0C6F8" w14:textId="77777777" w:rsidR="00A32246" w:rsidRPr="001F794E" w:rsidRDefault="00A32246" w:rsidP="00A32246">
      <w:pPr>
        <w:pStyle w:val="Heading3"/>
      </w:pPr>
      <w:r w:rsidRPr="001F794E">
        <w:t>Benefit</w:t>
      </w:r>
    </w:p>
    <w:p w14:paraId="456E06FD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Runtime type checking.</w:t>
      </w:r>
    </w:p>
    <w:p w14:paraId="290EEB28" w14:textId="77777777" w:rsidR="00A32246" w:rsidRPr="001F794E" w:rsidRDefault="00A32246" w:rsidP="00A32246">
      <w:pPr>
        <w:pStyle w:val="Heading3"/>
      </w:pPr>
      <w:r w:rsidRPr="001F794E">
        <w:t>Important Point</w:t>
      </w:r>
    </w:p>
    <w:p w14:paraId="3C602FCE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with legacy code.</w:t>
      </w:r>
    </w:p>
    <w:p w14:paraId="5116B63F" w14:textId="77777777" w:rsidR="00A32246" w:rsidRPr="001F794E" w:rsidRDefault="00A32246" w:rsidP="00A32246">
      <w:r w:rsidRPr="001F794E">
        <w:pict w14:anchorId="782F800C">
          <v:rect id="_x0000_i2025" style="width:0;height:1.5pt" o:hralign="center" o:hrstd="t" o:hr="t" fillcolor="#a0a0a0" stroked="f"/>
        </w:pict>
      </w:r>
    </w:p>
    <w:p w14:paraId="6F5A6281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981E3F9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Runtime type checking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collection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checked collection.</w:t>
      </w:r>
    </w:p>
    <w:p w14:paraId="0713C411" w14:textId="77777777" w:rsidR="00A32246" w:rsidRPr="001F794E" w:rsidRDefault="00A32246" w:rsidP="00A32246">
      <w:pPr>
        <w:pStyle w:val="Heading3"/>
      </w:pPr>
      <w:r w:rsidRPr="001F794E">
        <w:t>Example</w:t>
      </w:r>
    </w:p>
    <w:p w14:paraId="1C55765A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checkedList()</w:t>
      </w:r>
    </w:p>
    <w:p w14:paraId="15AA1AB0" w14:textId="77777777" w:rsidR="00A32246" w:rsidRPr="001F794E" w:rsidRDefault="00A32246" w:rsidP="00A32246">
      <w:r w:rsidRPr="001F794E">
        <w:pict w14:anchorId="51505062">
          <v:rect id="_x0000_i2026" style="width:0;height:1.5pt" o:hralign="center" o:hrstd="t" o:hr="t" fillcolor="#a0a0a0" stroked="f"/>
        </w:pict>
      </w:r>
    </w:p>
    <w:p w14:paraId="39CE8A0F" w14:textId="77777777" w:rsidR="00A32246" w:rsidRPr="001F794E" w:rsidRDefault="00A32246" w:rsidP="00A3224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158. What is Queue poll timeout concept?</w:t>
      </w:r>
    </w:p>
    <w:p w14:paraId="43933D29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29E3453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BlockingQueue supports waiting for elements.</w:t>
      </w:r>
    </w:p>
    <w:p w14:paraId="0A4A133F" w14:textId="77777777" w:rsidR="00A32246" w:rsidRPr="001F794E" w:rsidRDefault="00A32246" w:rsidP="00A32246">
      <w:pPr>
        <w:pStyle w:val="Heading3"/>
      </w:pPr>
      <w:r w:rsidRPr="001F794E">
        <w:lastRenderedPageBreak/>
        <w:t>Example</w:t>
      </w:r>
    </w:p>
    <w:p w14:paraId="56D1091E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queue.poll(</w:t>
      </w:r>
    </w:p>
    <w:p w14:paraId="2C579B55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5,</w:t>
      </w:r>
    </w:p>
    <w:p w14:paraId="37EED576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TimeUnit.SECONDS</w:t>
      </w:r>
    </w:p>
    <w:p w14:paraId="607FD194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22980012" w14:textId="77777777" w:rsidR="00A32246" w:rsidRPr="001F794E" w:rsidRDefault="00A32246" w:rsidP="00A32246">
      <w:pPr>
        <w:pStyle w:val="Heading3"/>
      </w:pPr>
      <w:r w:rsidRPr="001F794E">
        <w:t>Behavior</w:t>
      </w:r>
    </w:p>
    <w:p w14:paraId="3C477C32" w14:textId="77777777" w:rsidR="00A32246" w:rsidRPr="001F794E" w:rsidRDefault="00A32246" w:rsidP="003003E2">
      <w:pPr>
        <w:pStyle w:val="NormalWeb"/>
        <w:numPr>
          <w:ilvl w:val="0"/>
          <w:numId w:val="361"/>
        </w:numPr>
        <w:rPr>
          <w:sz w:val="22"/>
          <w:szCs w:val="22"/>
        </w:rPr>
      </w:pPr>
      <w:r w:rsidRPr="001F794E">
        <w:rPr>
          <w:sz w:val="22"/>
          <w:szCs w:val="22"/>
        </w:rPr>
        <w:t>Waits up to 5 seconds</w:t>
      </w:r>
    </w:p>
    <w:p w14:paraId="1D7452D9" w14:textId="77777777" w:rsidR="00A32246" w:rsidRPr="001F794E" w:rsidRDefault="00A32246" w:rsidP="003003E2">
      <w:pPr>
        <w:pStyle w:val="NormalWeb"/>
        <w:numPr>
          <w:ilvl w:val="0"/>
          <w:numId w:val="361"/>
        </w:numPr>
        <w:rPr>
          <w:sz w:val="22"/>
          <w:szCs w:val="22"/>
        </w:rPr>
      </w:pPr>
      <w:r w:rsidRPr="001F794E">
        <w:rPr>
          <w:sz w:val="22"/>
          <w:szCs w:val="22"/>
        </w:rPr>
        <w:t>Returns null if no data</w:t>
      </w:r>
    </w:p>
    <w:p w14:paraId="129B09A7" w14:textId="77777777" w:rsidR="00A32246" w:rsidRPr="001F794E" w:rsidRDefault="00A32246" w:rsidP="00A32246">
      <w:pPr>
        <w:pStyle w:val="Heading3"/>
      </w:pPr>
      <w:r w:rsidRPr="001F794E">
        <w:t>Important Point</w:t>
      </w:r>
    </w:p>
    <w:p w14:paraId="60CE15B2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in producer-consumer systems.</w:t>
      </w:r>
    </w:p>
    <w:p w14:paraId="5D23392F" w14:textId="77777777" w:rsidR="00A32246" w:rsidRPr="001F794E" w:rsidRDefault="00A32246" w:rsidP="00A32246">
      <w:r w:rsidRPr="001F794E">
        <w:pict w14:anchorId="11289B8B">
          <v:rect id="_x0000_i2027" style="width:0;height:1.5pt" o:hralign="center" o:hrstd="t" o:hr="t" fillcolor="#a0a0a0" stroked="f"/>
        </w:pict>
      </w:r>
    </w:p>
    <w:p w14:paraId="2B55B304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1C16C5C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Queue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element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wait </w:t>
      </w:r>
      <w:r w:rsidRPr="001F794E">
        <w:rPr>
          <w:rFonts w:ascii="Nirmala UI" w:hAnsi="Nirmala UI" w:cs="Nirmala UI"/>
          <w:sz w:val="22"/>
          <w:szCs w:val="22"/>
        </w:rPr>
        <w:t>करण्याचा</w:t>
      </w:r>
      <w:r w:rsidRPr="001F794E">
        <w:rPr>
          <w:sz w:val="22"/>
          <w:szCs w:val="22"/>
        </w:rPr>
        <w:t xml:space="preserve"> concept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poll timeout.</w:t>
      </w:r>
    </w:p>
    <w:p w14:paraId="4466B8F9" w14:textId="77777777" w:rsidR="00A32246" w:rsidRPr="001F794E" w:rsidRDefault="00A32246" w:rsidP="00A32246">
      <w:pPr>
        <w:pStyle w:val="Heading3"/>
      </w:pPr>
      <w:r w:rsidRPr="001F794E">
        <w:t>Example</w:t>
      </w:r>
    </w:p>
    <w:p w14:paraId="33D30119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poll(timeout)</w:t>
      </w:r>
    </w:p>
    <w:p w14:paraId="40DDF15A" w14:textId="77777777" w:rsidR="00A32246" w:rsidRPr="001F794E" w:rsidRDefault="00A32246" w:rsidP="00A32246">
      <w:r w:rsidRPr="001F794E">
        <w:pict w14:anchorId="5DE3D21A">
          <v:rect id="_x0000_i2028" style="width:0;height:1.5pt" o:hralign="center" o:hrstd="t" o:hr="t" fillcolor="#a0a0a0" stroked="f"/>
        </w:pict>
      </w:r>
    </w:p>
    <w:p w14:paraId="1D80D84C" w14:textId="77777777" w:rsidR="00A32246" w:rsidRPr="001F794E" w:rsidRDefault="00A32246" w:rsidP="00A3224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159. What is PriorityBlockingQueue?</w:t>
      </w:r>
    </w:p>
    <w:p w14:paraId="72F6A3D6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AF84CD6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Thread-safe version of PriorityQueue.</w:t>
      </w:r>
    </w:p>
    <w:p w14:paraId="22A8B6F0" w14:textId="77777777" w:rsidR="00A32246" w:rsidRPr="001F794E" w:rsidRDefault="00A32246" w:rsidP="00A32246">
      <w:pPr>
        <w:pStyle w:val="Heading3"/>
      </w:pPr>
      <w:r w:rsidRPr="001F794E">
        <w:t>Features</w:t>
      </w:r>
    </w:p>
    <w:p w14:paraId="3D7EDF24" w14:textId="77777777" w:rsidR="00A32246" w:rsidRPr="001F794E" w:rsidRDefault="00A32246" w:rsidP="003003E2">
      <w:pPr>
        <w:pStyle w:val="NormalWeb"/>
        <w:numPr>
          <w:ilvl w:val="0"/>
          <w:numId w:val="362"/>
        </w:numPr>
        <w:rPr>
          <w:sz w:val="22"/>
          <w:szCs w:val="22"/>
        </w:rPr>
      </w:pPr>
      <w:r w:rsidRPr="001F794E">
        <w:rPr>
          <w:sz w:val="22"/>
          <w:szCs w:val="22"/>
        </w:rPr>
        <w:t>Concurrent access</w:t>
      </w:r>
    </w:p>
    <w:p w14:paraId="47434CA2" w14:textId="77777777" w:rsidR="00A32246" w:rsidRPr="001F794E" w:rsidRDefault="00A32246" w:rsidP="003003E2">
      <w:pPr>
        <w:pStyle w:val="NormalWeb"/>
        <w:numPr>
          <w:ilvl w:val="0"/>
          <w:numId w:val="362"/>
        </w:numPr>
        <w:rPr>
          <w:sz w:val="22"/>
          <w:szCs w:val="22"/>
        </w:rPr>
      </w:pPr>
      <w:r w:rsidRPr="001F794E">
        <w:rPr>
          <w:sz w:val="22"/>
          <w:szCs w:val="22"/>
        </w:rPr>
        <w:t>Priority ordering</w:t>
      </w:r>
    </w:p>
    <w:p w14:paraId="7BDFB38C" w14:textId="77777777" w:rsidR="00A32246" w:rsidRPr="001F794E" w:rsidRDefault="00A32246" w:rsidP="003003E2">
      <w:pPr>
        <w:pStyle w:val="NormalWeb"/>
        <w:numPr>
          <w:ilvl w:val="0"/>
          <w:numId w:val="362"/>
        </w:numPr>
        <w:rPr>
          <w:sz w:val="22"/>
          <w:szCs w:val="22"/>
        </w:rPr>
      </w:pPr>
      <w:r w:rsidRPr="001F794E">
        <w:rPr>
          <w:sz w:val="22"/>
          <w:szCs w:val="22"/>
        </w:rPr>
        <w:t>Blocking operations</w:t>
      </w:r>
    </w:p>
    <w:p w14:paraId="4FF7F3C0" w14:textId="77777777" w:rsidR="00A32246" w:rsidRPr="001F794E" w:rsidRDefault="00A32246" w:rsidP="00A32246">
      <w:pPr>
        <w:pStyle w:val="Heading3"/>
      </w:pPr>
      <w:r w:rsidRPr="001F794E">
        <w:t>Example</w:t>
      </w:r>
    </w:p>
    <w:p w14:paraId="764EEA2F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PriorityBlockingQueue&lt;Integer&gt; pq =</w:t>
      </w:r>
    </w:p>
    <w:p w14:paraId="4C7AFA52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PriorityBlockingQueue&lt;&gt;();</w:t>
      </w:r>
    </w:p>
    <w:p w14:paraId="24E1EF56" w14:textId="77777777" w:rsidR="00A32246" w:rsidRPr="001F794E" w:rsidRDefault="00A32246" w:rsidP="00A32246">
      <w:pPr>
        <w:pStyle w:val="Heading3"/>
      </w:pPr>
      <w:r w:rsidRPr="001F794E">
        <w:lastRenderedPageBreak/>
        <w:t>Important Point</w:t>
      </w:r>
    </w:p>
    <w:p w14:paraId="0AA77E07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in concurrent scheduling systems.</w:t>
      </w:r>
    </w:p>
    <w:p w14:paraId="569A8678" w14:textId="77777777" w:rsidR="00A32246" w:rsidRPr="001F794E" w:rsidRDefault="00A32246" w:rsidP="00A32246">
      <w:r w:rsidRPr="001F794E">
        <w:pict w14:anchorId="0800088A">
          <v:rect id="_x0000_i2029" style="width:0;height:1.5pt" o:hralign="center" o:hrstd="t" o:hr="t" fillcolor="#a0a0a0" stroked="f"/>
        </w:pict>
      </w:r>
    </w:p>
    <w:p w14:paraId="01257EB7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67AF325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Thread-safe PriorityQueue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PriorityBlockingQueue.</w:t>
      </w:r>
    </w:p>
    <w:p w14:paraId="05CEA2EB" w14:textId="77777777" w:rsidR="00A32246" w:rsidRPr="001F794E" w:rsidRDefault="00A32246" w:rsidP="00A32246">
      <w:pPr>
        <w:pStyle w:val="Heading3"/>
      </w:pPr>
      <w:r w:rsidRPr="001F794E">
        <w:t>Features</w:t>
      </w:r>
    </w:p>
    <w:p w14:paraId="634CD37E" w14:textId="77777777" w:rsidR="00A32246" w:rsidRPr="001F794E" w:rsidRDefault="00A32246" w:rsidP="003003E2">
      <w:pPr>
        <w:pStyle w:val="NormalWeb"/>
        <w:numPr>
          <w:ilvl w:val="0"/>
          <w:numId w:val="363"/>
        </w:numPr>
        <w:rPr>
          <w:sz w:val="22"/>
          <w:szCs w:val="22"/>
        </w:rPr>
      </w:pPr>
      <w:r w:rsidRPr="001F794E">
        <w:rPr>
          <w:sz w:val="22"/>
          <w:szCs w:val="22"/>
        </w:rPr>
        <w:t>Concurrent access</w:t>
      </w:r>
    </w:p>
    <w:p w14:paraId="155A8139" w14:textId="77777777" w:rsidR="00A32246" w:rsidRPr="001F794E" w:rsidRDefault="00A32246" w:rsidP="003003E2">
      <w:pPr>
        <w:pStyle w:val="NormalWeb"/>
        <w:numPr>
          <w:ilvl w:val="0"/>
          <w:numId w:val="363"/>
        </w:numPr>
        <w:rPr>
          <w:sz w:val="22"/>
          <w:szCs w:val="22"/>
        </w:rPr>
      </w:pPr>
      <w:r w:rsidRPr="001F794E">
        <w:rPr>
          <w:sz w:val="22"/>
          <w:szCs w:val="22"/>
        </w:rPr>
        <w:t>Priority support</w:t>
      </w:r>
    </w:p>
    <w:p w14:paraId="4C1C2DD7" w14:textId="77777777" w:rsidR="00A32246" w:rsidRPr="001F794E" w:rsidRDefault="00A32246" w:rsidP="00A32246">
      <w:r w:rsidRPr="001F794E">
        <w:pict w14:anchorId="0454487D">
          <v:rect id="_x0000_i2030" style="width:0;height:1.5pt" o:hralign="center" o:hrstd="t" o:hr="t" fillcolor="#a0a0a0" stroked="f"/>
        </w:pict>
      </w:r>
    </w:p>
    <w:p w14:paraId="70176B8B" w14:textId="77777777" w:rsidR="00A32246" w:rsidRPr="001F794E" w:rsidRDefault="00A32246" w:rsidP="00A3224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160. What is DelayQueue?</w:t>
      </w:r>
    </w:p>
    <w:p w14:paraId="4D85968D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8ED7E29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Queue where elements become available only after delay expires.</w:t>
      </w:r>
    </w:p>
    <w:p w14:paraId="6A0DA3B0" w14:textId="77777777" w:rsidR="00A32246" w:rsidRPr="001F794E" w:rsidRDefault="00A32246" w:rsidP="00A32246">
      <w:pPr>
        <w:pStyle w:val="Heading3"/>
      </w:pPr>
      <w:r w:rsidRPr="001F794E">
        <w:t>Features</w:t>
      </w:r>
    </w:p>
    <w:p w14:paraId="284D8B01" w14:textId="77777777" w:rsidR="00A32246" w:rsidRPr="001F794E" w:rsidRDefault="00A32246" w:rsidP="003003E2">
      <w:pPr>
        <w:pStyle w:val="NormalWeb"/>
        <w:numPr>
          <w:ilvl w:val="0"/>
          <w:numId w:val="364"/>
        </w:numPr>
        <w:rPr>
          <w:sz w:val="22"/>
          <w:szCs w:val="22"/>
        </w:rPr>
      </w:pPr>
      <w:r w:rsidRPr="001F794E">
        <w:rPr>
          <w:sz w:val="22"/>
          <w:szCs w:val="22"/>
        </w:rPr>
        <w:t>Time-based scheduling</w:t>
      </w:r>
    </w:p>
    <w:p w14:paraId="41DA66B3" w14:textId="77777777" w:rsidR="00A32246" w:rsidRPr="001F794E" w:rsidRDefault="00A32246" w:rsidP="003003E2">
      <w:pPr>
        <w:pStyle w:val="NormalWeb"/>
        <w:numPr>
          <w:ilvl w:val="0"/>
          <w:numId w:val="364"/>
        </w:numPr>
        <w:rPr>
          <w:sz w:val="22"/>
          <w:szCs w:val="22"/>
        </w:rPr>
      </w:pPr>
      <w:r w:rsidRPr="001F794E">
        <w:rPr>
          <w:sz w:val="22"/>
          <w:szCs w:val="22"/>
        </w:rPr>
        <w:t>Delayed processing</w:t>
      </w:r>
    </w:p>
    <w:p w14:paraId="72A2C9D9" w14:textId="77777777" w:rsidR="00A32246" w:rsidRPr="001F794E" w:rsidRDefault="00A32246" w:rsidP="00A32246">
      <w:pPr>
        <w:pStyle w:val="Heading3"/>
      </w:pPr>
      <w:r w:rsidRPr="001F794E">
        <w:t>Example Use Cases</w:t>
      </w:r>
    </w:p>
    <w:p w14:paraId="6A268E74" w14:textId="77777777" w:rsidR="00A32246" w:rsidRPr="001F794E" w:rsidRDefault="00A32246" w:rsidP="003003E2">
      <w:pPr>
        <w:pStyle w:val="NormalWeb"/>
        <w:numPr>
          <w:ilvl w:val="0"/>
          <w:numId w:val="365"/>
        </w:numPr>
        <w:rPr>
          <w:sz w:val="22"/>
          <w:szCs w:val="22"/>
        </w:rPr>
      </w:pPr>
      <w:r w:rsidRPr="001F794E">
        <w:rPr>
          <w:sz w:val="22"/>
          <w:szCs w:val="22"/>
        </w:rPr>
        <w:t>Cache expiration</w:t>
      </w:r>
    </w:p>
    <w:p w14:paraId="6433E576" w14:textId="77777777" w:rsidR="00A32246" w:rsidRPr="001F794E" w:rsidRDefault="00A32246" w:rsidP="003003E2">
      <w:pPr>
        <w:pStyle w:val="NormalWeb"/>
        <w:numPr>
          <w:ilvl w:val="0"/>
          <w:numId w:val="365"/>
        </w:numPr>
        <w:rPr>
          <w:sz w:val="22"/>
          <w:szCs w:val="22"/>
        </w:rPr>
      </w:pPr>
      <w:r w:rsidRPr="001F794E">
        <w:rPr>
          <w:sz w:val="22"/>
          <w:szCs w:val="22"/>
        </w:rPr>
        <w:t>Retry systems</w:t>
      </w:r>
    </w:p>
    <w:p w14:paraId="35F6BA3B" w14:textId="77777777" w:rsidR="00A32246" w:rsidRPr="001F794E" w:rsidRDefault="00A32246" w:rsidP="003003E2">
      <w:pPr>
        <w:pStyle w:val="NormalWeb"/>
        <w:numPr>
          <w:ilvl w:val="0"/>
          <w:numId w:val="365"/>
        </w:numPr>
        <w:rPr>
          <w:sz w:val="22"/>
          <w:szCs w:val="22"/>
        </w:rPr>
      </w:pPr>
      <w:r w:rsidRPr="001F794E">
        <w:rPr>
          <w:sz w:val="22"/>
          <w:szCs w:val="22"/>
        </w:rPr>
        <w:t>Task scheduling</w:t>
      </w:r>
    </w:p>
    <w:p w14:paraId="55534585" w14:textId="77777777" w:rsidR="00A32246" w:rsidRPr="001F794E" w:rsidRDefault="00A32246" w:rsidP="00A32246">
      <w:pPr>
        <w:pStyle w:val="Heading3"/>
      </w:pPr>
      <w:r w:rsidRPr="001F794E">
        <w:t>Important Point</w:t>
      </w:r>
    </w:p>
    <w:p w14:paraId="769EE238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Elements must implement:</w:t>
      </w:r>
    </w:p>
    <w:p w14:paraId="4859758E" w14:textId="77777777" w:rsidR="00A32246" w:rsidRPr="001F794E" w:rsidRDefault="00A32246" w:rsidP="00A3224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Delayed</w:t>
      </w:r>
    </w:p>
    <w:p w14:paraId="2AFFA220" w14:textId="77777777" w:rsidR="00A32246" w:rsidRPr="001F794E" w:rsidRDefault="00A32246" w:rsidP="00A32246">
      <w:r w:rsidRPr="001F794E">
        <w:lastRenderedPageBreak/>
        <w:pict w14:anchorId="306D9949">
          <v:rect id="_x0000_i2031" style="width:0;height:1.5pt" o:hralign="center" o:hrstd="t" o:hr="t" fillcolor="#a0a0a0" stroked="f"/>
        </w:pict>
      </w:r>
    </w:p>
    <w:p w14:paraId="2BFB81CA" w14:textId="77777777" w:rsidR="00A32246" w:rsidRPr="001F794E" w:rsidRDefault="00A32246" w:rsidP="00A3224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AAEE5E4" w14:textId="77777777" w:rsidR="00A32246" w:rsidRPr="001F794E" w:rsidRDefault="00A32246" w:rsidP="00A3224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Delay </w:t>
      </w:r>
      <w:r w:rsidRPr="001F794E">
        <w:rPr>
          <w:rFonts w:ascii="Nirmala UI" w:hAnsi="Nirmala UI" w:cs="Nirmala UI"/>
          <w:sz w:val="22"/>
          <w:szCs w:val="22"/>
        </w:rPr>
        <w:t>नंतर</w:t>
      </w:r>
      <w:r w:rsidRPr="001F794E">
        <w:rPr>
          <w:sz w:val="22"/>
          <w:szCs w:val="22"/>
        </w:rPr>
        <w:t xml:space="preserve"> elements available </w:t>
      </w:r>
      <w:r w:rsidRPr="001F794E">
        <w:rPr>
          <w:rFonts w:ascii="Nirmala UI" w:hAnsi="Nirmala UI" w:cs="Nirmala UI"/>
          <w:sz w:val="22"/>
          <w:szCs w:val="22"/>
        </w:rPr>
        <w:t>होणारी</w:t>
      </w:r>
      <w:r w:rsidRPr="001F794E">
        <w:rPr>
          <w:sz w:val="22"/>
          <w:szCs w:val="22"/>
        </w:rPr>
        <w:t xml:space="preserve"> queue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DelayQueue.</w:t>
      </w:r>
    </w:p>
    <w:p w14:paraId="52B64EEB" w14:textId="77777777" w:rsidR="00A32246" w:rsidRPr="001F794E" w:rsidRDefault="00A32246" w:rsidP="00A32246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36FE6736" w14:textId="77777777" w:rsidR="00A32246" w:rsidRPr="001F794E" w:rsidRDefault="00A32246" w:rsidP="003003E2">
      <w:pPr>
        <w:pStyle w:val="NormalWeb"/>
        <w:numPr>
          <w:ilvl w:val="0"/>
          <w:numId w:val="366"/>
        </w:numPr>
        <w:rPr>
          <w:sz w:val="22"/>
          <w:szCs w:val="22"/>
        </w:rPr>
      </w:pPr>
      <w:r w:rsidRPr="001F794E">
        <w:rPr>
          <w:sz w:val="22"/>
          <w:szCs w:val="22"/>
        </w:rPr>
        <w:t>Scheduling</w:t>
      </w:r>
    </w:p>
    <w:p w14:paraId="58CA544A" w14:textId="77777777" w:rsidR="00A32246" w:rsidRPr="001F794E" w:rsidRDefault="00A32246" w:rsidP="003003E2">
      <w:pPr>
        <w:pStyle w:val="NormalWeb"/>
        <w:numPr>
          <w:ilvl w:val="0"/>
          <w:numId w:val="366"/>
        </w:numPr>
        <w:rPr>
          <w:sz w:val="22"/>
          <w:szCs w:val="22"/>
        </w:rPr>
      </w:pPr>
      <w:r w:rsidRPr="001F794E">
        <w:rPr>
          <w:sz w:val="22"/>
          <w:szCs w:val="22"/>
        </w:rPr>
        <w:t>Retry systems</w:t>
      </w:r>
    </w:p>
    <w:p w14:paraId="65107445" w14:textId="77777777" w:rsidR="00A32246" w:rsidRPr="001F794E" w:rsidRDefault="00A32246" w:rsidP="003003E2">
      <w:pPr>
        <w:pStyle w:val="NormalWeb"/>
        <w:numPr>
          <w:ilvl w:val="0"/>
          <w:numId w:val="366"/>
        </w:numPr>
        <w:rPr>
          <w:sz w:val="22"/>
          <w:szCs w:val="22"/>
        </w:rPr>
      </w:pPr>
      <w:r w:rsidRPr="001F794E">
        <w:rPr>
          <w:sz w:val="22"/>
          <w:szCs w:val="22"/>
        </w:rPr>
        <w:t>Cache expiration</w:t>
      </w:r>
    </w:p>
    <w:p w14:paraId="43496FA8" w14:textId="77777777" w:rsidR="00A32246" w:rsidRPr="001F794E" w:rsidRDefault="00A32246" w:rsidP="00A32246">
      <w:r w:rsidRPr="001F794E">
        <w:pict w14:anchorId="779E4FFF">
          <v:rect id="_x0000_i2032" style="width:0;height:1.5pt" o:hralign="center" o:hrstd="t" o:hr="t" fillcolor="#a0a0a0" stroked="f"/>
        </w:pict>
      </w:r>
    </w:p>
    <w:p w14:paraId="734D4BC8" w14:textId="77777777" w:rsidR="00A32246" w:rsidRPr="001F794E" w:rsidRDefault="00A32246" w:rsidP="00A3224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Collections + Generics + Internals → 160/250 COMPLETED</w:t>
      </w:r>
    </w:p>
    <w:p w14:paraId="5100ECB6" w14:textId="77777777" w:rsidR="000F7381" w:rsidRPr="001F794E" w:rsidRDefault="000F7381" w:rsidP="000F738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(161–170)</w:t>
      </w:r>
    </w:p>
    <w:p w14:paraId="2B85E88C" w14:textId="77777777" w:rsidR="000F7381" w:rsidRPr="001F794E" w:rsidRDefault="000F7381" w:rsidP="000F7381">
      <w:r w:rsidRPr="001F794E">
        <w:pict w14:anchorId="5EFE8241">
          <v:rect id="_x0000_i2033" style="width:0;height:1.5pt" o:hralign="center" o:hrstd="t" o:hr="t" fillcolor="#a0a0a0" stroked="f"/>
        </w:pict>
      </w:r>
    </w:p>
    <w:p w14:paraId="4B3701F3" w14:textId="77777777" w:rsidR="000F7381" w:rsidRPr="001F794E" w:rsidRDefault="000F7381" w:rsidP="000F738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161. What is ArrayBlockingQueue?</w:t>
      </w:r>
    </w:p>
    <w:p w14:paraId="18529EDF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4A59173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ArrayBlockingQueue</w:t>
      </w:r>
      <w:r w:rsidRPr="001F794E">
        <w:rPr>
          <w:sz w:val="22"/>
          <w:szCs w:val="22"/>
        </w:rPr>
        <w:t xml:space="preserve"> is bounded thread-safe queue backed by array.</w:t>
      </w:r>
    </w:p>
    <w:p w14:paraId="4EC9CAB5" w14:textId="77777777" w:rsidR="000F7381" w:rsidRPr="001F794E" w:rsidRDefault="000F7381" w:rsidP="000F7381">
      <w:pPr>
        <w:pStyle w:val="Heading3"/>
      </w:pPr>
      <w:r w:rsidRPr="001F794E">
        <w:t>Features</w:t>
      </w:r>
    </w:p>
    <w:p w14:paraId="2E726B1B" w14:textId="77777777" w:rsidR="000F7381" w:rsidRPr="001F794E" w:rsidRDefault="000F7381" w:rsidP="003003E2">
      <w:pPr>
        <w:pStyle w:val="NormalWeb"/>
        <w:numPr>
          <w:ilvl w:val="0"/>
          <w:numId w:val="367"/>
        </w:numPr>
        <w:rPr>
          <w:sz w:val="22"/>
          <w:szCs w:val="22"/>
        </w:rPr>
      </w:pPr>
      <w:r w:rsidRPr="001F794E">
        <w:rPr>
          <w:sz w:val="22"/>
          <w:szCs w:val="22"/>
        </w:rPr>
        <w:t>Fixed size</w:t>
      </w:r>
    </w:p>
    <w:p w14:paraId="7683AD1E" w14:textId="77777777" w:rsidR="000F7381" w:rsidRPr="001F794E" w:rsidRDefault="000F7381" w:rsidP="003003E2">
      <w:pPr>
        <w:pStyle w:val="NormalWeb"/>
        <w:numPr>
          <w:ilvl w:val="0"/>
          <w:numId w:val="367"/>
        </w:numPr>
        <w:rPr>
          <w:sz w:val="22"/>
          <w:szCs w:val="22"/>
        </w:rPr>
      </w:pPr>
      <w:r w:rsidRPr="001F794E">
        <w:rPr>
          <w:sz w:val="22"/>
          <w:szCs w:val="22"/>
        </w:rPr>
        <w:t>FIFO ordering</w:t>
      </w:r>
    </w:p>
    <w:p w14:paraId="34954E96" w14:textId="77777777" w:rsidR="000F7381" w:rsidRPr="001F794E" w:rsidRDefault="000F7381" w:rsidP="003003E2">
      <w:pPr>
        <w:pStyle w:val="NormalWeb"/>
        <w:numPr>
          <w:ilvl w:val="0"/>
          <w:numId w:val="367"/>
        </w:numPr>
        <w:rPr>
          <w:sz w:val="22"/>
          <w:szCs w:val="22"/>
        </w:rPr>
      </w:pPr>
      <w:r w:rsidRPr="001F794E">
        <w:rPr>
          <w:sz w:val="22"/>
          <w:szCs w:val="22"/>
        </w:rPr>
        <w:t>Blocking operations</w:t>
      </w:r>
    </w:p>
    <w:p w14:paraId="5EF49F8A" w14:textId="77777777" w:rsidR="000F7381" w:rsidRPr="001F794E" w:rsidRDefault="000F7381" w:rsidP="000F7381">
      <w:pPr>
        <w:pStyle w:val="Heading3"/>
      </w:pPr>
      <w:r w:rsidRPr="001F794E">
        <w:t>Example</w:t>
      </w:r>
    </w:p>
    <w:p w14:paraId="6999632C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ArrayBlockingQueue&lt;Integer&gt; q =</w:t>
      </w:r>
    </w:p>
    <w:p w14:paraId="3C7E7A5B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ArrayBlockingQueue&lt;&gt;(5);</w:t>
      </w:r>
    </w:p>
    <w:p w14:paraId="5B28DA10" w14:textId="77777777" w:rsidR="000F7381" w:rsidRPr="001F794E" w:rsidRDefault="000F7381" w:rsidP="000F7381">
      <w:pPr>
        <w:pStyle w:val="Heading3"/>
      </w:pPr>
      <w:r w:rsidRPr="001F794E">
        <w:t>Important Methods</w:t>
      </w:r>
    </w:p>
    <w:p w14:paraId="49426BF5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put()</w:t>
      </w:r>
    </w:p>
    <w:p w14:paraId="14346F2C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take()</w:t>
      </w:r>
    </w:p>
    <w:p w14:paraId="3A99A44E" w14:textId="77777777" w:rsidR="000F7381" w:rsidRPr="001F794E" w:rsidRDefault="000F7381" w:rsidP="000F7381">
      <w:pPr>
        <w:pStyle w:val="Heading3"/>
      </w:pPr>
      <w:r w:rsidRPr="001F794E">
        <w:lastRenderedPageBreak/>
        <w:t>Important Point</w:t>
      </w:r>
    </w:p>
    <w:p w14:paraId="33411C74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Producer waits if queue is full.</w:t>
      </w:r>
    </w:p>
    <w:p w14:paraId="63ED58FE" w14:textId="77777777" w:rsidR="000F7381" w:rsidRPr="001F794E" w:rsidRDefault="000F7381" w:rsidP="000F7381">
      <w:r w:rsidRPr="001F794E">
        <w:pict w14:anchorId="64D7DBF1">
          <v:rect id="_x0000_i2034" style="width:0;height:1.5pt" o:hralign="center" o:hrstd="t" o:hr="t" fillcolor="#a0a0a0" stroked="f"/>
        </w:pict>
      </w:r>
    </w:p>
    <w:p w14:paraId="237BF3B9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541C5D0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Fixed-size thread-safe queue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ArrayBlockingQueue.</w:t>
      </w:r>
    </w:p>
    <w:p w14:paraId="274EB2F3" w14:textId="77777777" w:rsidR="000F7381" w:rsidRPr="001F794E" w:rsidRDefault="000F7381" w:rsidP="000F7381">
      <w:pPr>
        <w:pStyle w:val="Heading3"/>
      </w:pPr>
      <w:r w:rsidRPr="001F794E">
        <w:t>Features</w:t>
      </w:r>
    </w:p>
    <w:p w14:paraId="1133EDD2" w14:textId="77777777" w:rsidR="000F7381" w:rsidRPr="001F794E" w:rsidRDefault="000F7381" w:rsidP="003003E2">
      <w:pPr>
        <w:pStyle w:val="NormalWeb"/>
        <w:numPr>
          <w:ilvl w:val="0"/>
          <w:numId w:val="368"/>
        </w:numPr>
        <w:rPr>
          <w:sz w:val="22"/>
          <w:szCs w:val="22"/>
        </w:rPr>
      </w:pPr>
      <w:r w:rsidRPr="001F794E">
        <w:rPr>
          <w:sz w:val="22"/>
          <w:szCs w:val="22"/>
        </w:rPr>
        <w:t>FIFO</w:t>
      </w:r>
    </w:p>
    <w:p w14:paraId="10374717" w14:textId="77777777" w:rsidR="000F7381" w:rsidRPr="001F794E" w:rsidRDefault="000F7381" w:rsidP="003003E2">
      <w:pPr>
        <w:pStyle w:val="NormalWeb"/>
        <w:numPr>
          <w:ilvl w:val="0"/>
          <w:numId w:val="368"/>
        </w:numPr>
        <w:rPr>
          <w:sz w:val="22"/>
          <w:szCs w:val="22"/>
        </w:rPr>
      </w:pPr>
      <w:r w:rsidRPr="001F794E">
        <w:rPr>
          <w:sz w:val="22"/>
          <w:szCs w:val="22"/>
        </w:rPr>
        <w:t>Blocking support</w:t>
      </w:r>
    </w:p>
    <w:p w14:paraId="33AF00DE" w14:textId="77777777" w:rsidR="000F7381" w:rsidRPr="001F794E" w:rsidRDefault="000F7381" w:rsidP="000F7381">
      <w:r w:rsidRPr="001F794E">
        <w:pict w14:anchorId="481D8EB5">
          <v:rect id="_x0000_i2035" style="width:0;height:1.5pt" o:hralign="center" o:hrstd="t" o:hr="t" fillcolor="#a0a0a0" stroked="f"/>
        </w:pict>
      </w:r>
    </w:p>
    <w:p w14:paraId="5BC11160" w14:textId="77777777" w:rsidR="000F7381" w:rsidRPr="001F794E" w:rsidRDefault="000F7381" w:rsidP="000F738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162. What is LinkedBlockingQueue?</w:t>
      </w:r>
    </w:p>
    <w:p w14:paraId="18C469B7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2186327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LinkedBlockingQueue</w:t>
      </w:r>
      <w:r w:rsidRPr="001F794E">
        <w:rPr>
          <w:sz w:val="22"/>
          <w:szCs w:val="22"/>
        </w:rPr>
        <w:t xml:space="preserve"> is linked-node-based blocking queue.</w:t>
      </w:r>
    </w:p>
    <w:p w14:paraId="3CA0A88F" w14:textId="77777777" w:rsidR="000F7381" w:rsidRPr="001F794E" w:rsidRDefault="000F7381" w:rsidP="000F7381">
      <w:pPr>
        <w:pStyle w:val="Heading3"/>
      </w:pPr>
      <w:r w:rsidRPr="001F794E">
        <w:t>Features</w:t>
      </w:r>
    </w:p>
    <w:p w14:paraId="7A6F442C" w14:textId="77777777" w:rsidR="000F7381" w:rsidRPr="001F794E" w:rsidRDefault="000F7381" w:rsidP="003003E2">
      <w:pPr>
        <w:pStyle w:val="NormalWeb"/>
        <w:numPr>
          <w:ilvl w:val="0"/>
          <w:numId w:val="369"/>
        </w:numPr>
        <w:rPr>
          <w:sz w:val="22"/>
          <w:szCs w:val="22"/>
        </w:rPr>
      </w:pPr>
      <w:r w:rsidRPr="001F794E">
        <w:rPr>
          <w:sz w:val="22"/>
          <w:szCs w:val="22"/>
        </w:rPr>
        <w:t>Dynamic size</w:t>
      </w:r>
    </w:p>
    <w:p w14:paraId="19973E1A" w14:textId="77777777" w:rsidR="000F7381" w:rsidRPr="001F794E" w:rsidRDefault="000F7381" w:rsidP="003003E2">
      <w:pPr>
        <w:pStyle w:val="NormalWeb"/>
        <w:numPr>
          <w:ilvl w:val="0"/>
          <w:numId w:val="369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</w:t>
      </w:r>
    </w:p>
    <w:p w14:paraId="5A36377F" w14:textId="77777777" w:rsidR="000F7381" w:rsidRPr="001F794E" w:rsidRDefault="000F7381" w:rsidP="003003E2">
      <w:pPr>
        <w:pStyle w:val="NormalWeb"/>
        <w:numPr>
          <w:ilvl w:val="0"/>
          <w:numId w:val="369"/>
        </w:numPr>
        <w:rPr>
          <w:sz w:val="22"/>
          <w:szCs w:val="22"/>
        </w:rPr>
      </w:pPr>
      <w:r w:rsidRPr="001F794E">
        <w:rPr>
          <w:sz w:val="22"/>
          <w:szCs w:val="22"/>
        </w:rPr>
        <w:t>FIFO ordering</w:t>
      </w:r>
    </w:p>
    <w:p w14:paraId="6CFBEAFC" w14:textId="77777777" w:rsidR="000F7381" w:rsidRPr="001F794E" w:rsidRDefault="000F7381" w:rsidP="000F7381">
      <w:pPr>
        <w:pStyle w:val="Heading3"/>
      </w:pPr>
      <w:r w:rsidRPr="001F794E">
        <w:t>Example</w:t>
      </w:r>
    </w:p>
    <w:p w14:paraId="1772BC50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LinkedBlockingQueue&lt;Integer&gt; q =</w:t>
      </w:r>
    </w:p>
    <w:p w14:paraId="27AEF8CB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LinkedBlockingQueue&lt;&gt;();</w:t>
      </w:r>
    </w:p>
    <w:p w14:paraId="7E8B5244" w14:textId="77777777" w:rsidR="000F7381" w:rsidRPr="001F794E" w:rsidRDefault="000F7381" w:rsidP="000F7381">
      <w:pPr>
        <w:pStyle w:val="Heading3"/>
      </w:pPr>
      <w:r w:rsidRPr="001F794E">
        <w:t>Important Point</w:t>
      </w:r>
    </w:p>
    <w:p w14:paraId="41E008B1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Usually larger capacity than ArrayBlockingQueue.</w:t>
      </w:r>
    </w:p>
    <w:p w14:paraId="4ABA503B" w14:textId="77777777" w:rsidR="000F7381" w:rsidRPr="001F794E" w:rsidRDefault="000F7381" w:rsidP="000F7381">
      <w:r w:rsidRPr="001F794E">
        <w:pict w14:anchorId="30F88DA5">
          <v:rect id="_x0000_i2036" style="width:0;height:1.5pt" o:hralign="center" o:hrstd="t" o:hr="t" fillcolor="#a0a0a0" stroked="f"/>
        </w:pict>
      </w:r>
    </w:p>
    <w:p w14:paraId="68A4D0C8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15EA7155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Linked structure </w:t>
      </w:r>
      <w:r w:rsidRPr="001F794E">
        <w:rPr>
          <w:rFonts w:ascii="Nirmala UI" w:hAnsi="Nirmala UI" w:cs="Nirmala UI"/>
          <w:sz w:val="22"/>
          <w:szCs w:val="22"/>
        </w:rPr>
        <w:t>वापरणारी</w:t>
      </w:r>
      <w:r w:rsidRPr="001F794E">
        <w:rPr>
          <w:sz w:val="22"/>
          <w:szCs w:val="22"/>
        </w:rPr>
        <w:t xml:space="preserve"> blocking queue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LinkedBlockingQueue.</w:t>
      </w:r>
    </w:p>
    <w:p w14:paraId="5E0A9A33" w14:textId="77777777" w:rsidR="000F7381" w:rsidRPr="001F794E" w:rsidRDefault="000F7381" w:rsidP="000F7381">
      <w:pPr>
        <w:pStyle w:val="Heading3"/>
      </w:pPr>
      <w:r w:rsidRPr="001F794E">
        <w:t>Features</w:t>
      </w:r>
    </w:p>
    <w:p w14:paraId="57CA8BF0" w14:textId="77777777" w:rsidR="000F7381" w:rsidRPr="001F794E" w:rsidRDefault="000F7381" w:rsidP="003003E2">
      <w:pPr>
        <w:pStyle w:val="NormalWeb"/>
        <w:numPr>
          <w:ilvl w:val="0"/>
          <w:numId w:val="370"/>
        </w:numPr>
        <w:rPr>
          <w:sz w:val="22"/>
          <w:szCs w:val="22"/>
        </w:rPr>
      </w:pPr>
      <w:r w:rsidRPr="001F794E">
        <w:rPr>
          <w:sz w:val="22"/>
          <w:szCs w:val="22"/>
        </w:rPr>
        <w:t>Dynamic size</w:t>
      </w:r>
    </w:p>
    <w:p w14:paraId="1067683B" w14:textId="77777777" w:rsidR="000F7381" w:rsidRPr="001F794E" w:rsidRDefault="000F7381" w:rsidP="003003E2">
      <w:pPr>
        <w:pStyle w:val="NormalWeb"/>
        <w:numPr>
          <w:ilvl w:val="0"/>
          <w:numId w:val="370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</w:t>
      </w:r>
    </w:p>
    <w:p w14:paraId="6A166471" w14:textId="77777777" w:rsidR="000F7381" w:rsidRPr="001F794E" w:rsidRDefault="000F7381" w:rsidP="000F7381">
      <w:r w:rsidRPr="001F794E">
        <w:pict w14:anchorId="4A5ECF41">
          <v:rect id="_x0000_i2037" style="width:0;height:1.5pt" o:hralign="center" o:hrstd="t" o:hr="t" fillcolor="#a0a0a0" stroked="f"/>
        </w:pict>
      </w:r>
    </w:p>
    <w:p w14:paraId="7818280D" w14:textId="77777777" w:rsidR="000F7381" w:rsidRPr="001F794E" w:rsidRDefault="000F7381" w:rsidP="000F738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163. Difference between ArrayBlockingQueue and LinkedBlockingQueue?</w:t>
      </w:r>
    </w:p>
    <w:p w14:paraId="51C5753B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2053"/>
      </w:tblGrid>
      <w:tr w:rsidR="000F7381" w:rsidRPr="001F794E" w14:paraId="180764B6" w14:textId="77777777" w:rsidTr="000F7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F31AD" w14:textId="77777777" w:rsidR="000F7381" w:rsidRPr="001F794E" w:rsidRDefault="000F738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ArrayBlockingQueue</w:t>
            </w:r>
          </w:p>
        </w:tc>
        <w:tc>
          <w:tcPr>
            <w:tcW w:w="0" w:type="auto"/>
            <w:vAlign w:val="center"/>
            <w:hideMark/>
          </w:tcPr>
          <w:p w14:paraId="70917A22" w14:textId="77777777" w:rsidR="000F7381" w:rsidRPr="001F794E" w:rsidRDefault="000F738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LinkedBlockingQueue</w:t>
            </w:r>
          </w:p>
        </w:tc>
      </w:tr>
      <w:tr w:rsidR="000F7381" w:rsidRPr="001F794E" w14:paraId="01A13A74" w14:textId="77777777" w:rsidTr="000F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F656B" w14:textId="77777777" w:rsidR="000F7381" w:rsidRPr="001F794E" w:rsidRDefault="000F7381">
            <w:r w:rsidRPr="001F794E">
              <w:t>Array based</w:t>
            </w:r>
          </w:p>
        </w:tc>
        <w:tc>
          <w:tcPr>
            <w:tcW w:w="0" w:type="auto"/>
            <w:vAlign w:val="center"/>
            <w:hideMark/>
          </w:tcPr>
          <w:p w14:paraId="59D2A8C4" w14:textId="77777777" w:rsidR="000F7381" w:rsidRPr="001F794E" w:rsidRDefault="000F7381">
            <w:r w:rsidRPr="001F794E">
              <w:t>Linked nodes</w:t>
            </w:r>
          </w:p>
        </w:tc>
      </w:tr>
      <w:tr w:rsidR="000F7381" w:rsidRPr="001F794E" w14:paraId="56F99279" w14:textId="77777777" w:rsidTr="000F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C200D" w14:textId="77777777" w:rsidR="000F7381" w:rsidRPr="001F794E" w:rsidRDefault="000F7381">
            <w:r w:rsidRPr="001F794E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00765723" w14:textId="77777777" w:rsidR="000F7381" w:rsidRPr="001F794E" w:rsidRDefault="000F7381">
            <w:r w:rsidRPr="001F794E">
              <w:t>Dynamic size</w:t>
            </w:r>
          </w:p>
        </w:tc>
      </w:tr>
      <w:tr w:rsidR="000F7381" w:rsidRPr="001F794E" w14:paraId="54FB9800" w14:textId="77777777" w:rsidTr="000F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095B" w14:textId="77777777" w:rsidR="000F7381" w:rsidRPr="001F794E" w:rsidRDefault="000F7381">
            <w:r w:rsidRPr="001F794E">
              <w:t>Less memory</w:t>
            </w:r>
          </w:p>
        </w:tc>
        <w:tc>
          <w:tcPr>
            <w:tcW w:w="0" w:type="auto"/>
            <w:vAlign w:val="center"/>
            <w:hideMark/>
          </w:tcPr>
          <w:p w14:paraId="07F4CA25" w14:textId="77777777" w:rsidR="000F7381" w:rsidRPr="001F794E" w:rsidRDefault="000F7381">
            <w:r w:rsidRPr="001F794E">
              <w:t>More memory</w:t>
            </w:r>
          </w:p>
        </w:tc>
      </w:tr>
      <w:tr w:rsidR="000F7381" w:rsidRPr="001F794E" w14:paraId="3206B010" w14:textId="77777777" w:rsidTr="000F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186F" w14:textId="77777777" w:rsidR="000F7381" w:rsidRPr="001F794E" w:rsidRDefault="000F7381">
            <w:r w:rsidRPr="001F794E">
              <w:t>Predictable performance</w:t>
            </w:r>
          </w:p>
        </w:tc>
        <w:tc>
          <w:tcPr>
            <w:tcW w:w="0" w:type="auto"/>
            <w:vAlign w:val="center"/>
            <w:hideMark/>
          </w:tcPr>
          <w:p w14:paraId="38CD2B66" w14:textId="77777777" w:rsidR="000F7381" w:rsidRPr="001F794E" w:rsidRDefault="000F7381">
            <w:r w:rsidRPr="001F794E">
              <w:t>Flexible size</w:t>
            </w:r>
          </w:p>
        </w:tc>
      </w:tr>
    </w:tbl>
    <w:p w14:paraId="459D1EA5" w14:textId="77777777" w:rsidR="000F7381" w:rsidRPr="001F794E" w:rsidRDefault="000F7381" w:rsidP="000F7381">
      <w:pPr>
        <w:pStyle w:val="Heading3"/>
      </w:pPr>
      <w:r w:rsidRPr="001F794E">
        <w:t>Important Point</w:t>
      </w:r>
    </w:p>
    <w:p w14:paraId="37AD68B3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ArrayBlockingQueue has better cache locality.</w:t>
      </w:r>
    </w:p>
    <w:p w14:paraId="12965CD1" w14:textId="77777777" w:rsidR="000F7381" w:rsidRPr="001F794E" w:rsidRDefault="000F7381" w:rsidP="000F7381">
      <w:r w:rsidRPr="001F794E">
        <w:pict w14:anchorId="3241C210">
          <v:rect id="_x0000_i2038" style="width:0;height:1.5pt" o:hralign="center" o:hrstd="t" o:hr="t" fillcolor="#a0a0a0" stroked="f"/>
        </w:pict>
      </w:r>
    </w:p>
    <w:p w14:paraId="2D7383D6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2053"/>
      </w:tblGrid>
      <w:tr w:rsidR="000F7381" w:rsidRPr="001F794E" w14:paraId="6140FC7E" w14:textId="77777777" w:rsidTr="000F7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956E47" w14:textId="77777777" w:rsidR="000F7381" w:rsidRPr="001F794E" w:rsidRDefault="000F738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ArrayBlockingQueue</w:t>
            </w:r>
          </w:p>
        </w:tc>
        <w:tc>
          <w:tcPr>
            <w:tcW w:w="0" w:type="auto"/>
            <w:vAlign w:val="center"/>
            <w:hideMark/>
          </w:tcPr>
          <w:p w14:paraId="56B462D9" w14:textId="77777777" w:rsidR="000F7381" w:rsidRPr="001F794E" w:rsidRDefault="000F738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LinkedBlockingQueue</w:t>
            </w:r>
          </w:p>
        </w:tc>
      </w:tr>
      <w:tr w:rsidR="000F7381" w:rsidRPr="001F794E" w14:paraId="2CB0714D" w14:textId="77777777" w:rsidTr="000F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4990" w14:textId="77777777" w:rsidR="000F7381" w:rsidRPr="001F794E" w:rsidRDefault="000F7381">
            <w:r w:rsidRPr="001F794E">
              <w:lastRenderedPageBreak/>
              <w:t>Fixed size</w:t>
            </w:r>
          </w:p>
        </w:tc>
        <w:tc>
          <w:tcPr>
            <w:tcW w:w="0" w:type="auto"/>
            <w:vAlign w:val="center"/>
            <w:hideMark/>
          </w:tcPr>
          <w:p w14:paraId="05C9E059" w14:textId="77777777" w:rsidR="000F7381" w:rsidRPr="001F794E" w:rsidRDefault="000F7381">
            <w:r w:rsidRPr="001F794E">
              <w:t>Dynamic</w:t>
            </w:r>
          </w:p>
        </w:tc>
      </w:tr>
      <w:tr w:rsidR="000F7381" w:rsidRPr="001F794E" w14:paraId="3BB558EC" w14:textId="77777777" w:rsidTr="000F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76EF1" w14:textId="77777777" w:rsidR="000F7381" w:rsidRPr="001F794E" w:rsidRDefault="000F7381">
            <w:r w:rsidRPr="001F794E">
              <w:t>Array based</w:t>
            </w:r>
          </w:p>
        </w:tc>
        <w:tc>
          <w:tcPr>
            <w:tcW w:w="0" w:type="auto"/>
            <w:vAlign w:val="center"/>
            <w:hideMark/>
          </w:tcPr>
          <w:p w14:paraId="3A67D078" w14:textId="77777777" w:rsidR="000F7381" w:rsidRPr="001F794E" w:rsidRDefault="000F7381">
            <w:r w:rsidRPr="001F794E">
              <w:t>Linked nodes</w:t>
            </w:r>
          </w:p>
        </w:tc>
      </w:tr>
    </w:tbl>
    <w:p w14:paraId="37211A98" w14:textId="77777777" w:rsidR="000F7381" w:rsidRPr="001F794E" w:rsidRDefault="000F7381" w:rsidP="000F7381">
      <w:r w:rsidRPr="001F794E">
        <w:pict w14:anchorId="1FBEA44D">
          <v:rect id="_x0000_i2039" style="width:0;height:1.5pt" o:hralign="center" o:hrstd="t" o:hr="t" fillcolor="#a0a0a0" stroked="f"/>
        </w:pict>
      </w:r>
    </w:p>
    <w:p w14:paraId="0C06104A" w14:textId="77777777" w:rsidR="000F7381" w:rsidRPr="001F794E" w:rsidRDefault="000F7381" w:rsidP="000F738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164. What is Deque vs BlockingDeque?</w:t>
      </w:r>
    </w:p>
    <w:p w14:paraId="5FAB9CE8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3"/>
        <w:gridCol w:w="2551"/>
      </w:tblGrid>
      <w:tr w:rsidR="000F7381" w:rsidRPr="001F794E" w14:paraId="3F15C64B" w14:textId="77777777" w:rsidTr="000F7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F48B2" w14:textId="77777777" w:rsidR="000F7381" w:rsidRPr="001F794E" w:rsidRDefault="000F738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Deque</w:t>
            </w:r>
          </w:p>
        </w:tc>
        <w:tc>
          <w:tcPr>
            <w:tcW w:w="0" w:type="auto"/>
            <w:vAlign w:val="center"/>
            <w:hideMark/>
          </w:tcPr>
          <w:p w14:paraId="4084BB64" w14:textId="77777777" w:rsidR="000F7381" w:rsidRPr="001F794E" w:rsidRDefault="000F738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BlockingDeque</w:t>
            </w:r>
          </w:p>
        </w:tc>
      </w:tr>
      <w:tr w:rsidR="000F7381" w:rsidRPr="001F794E" w14:paraId="4B8D607B" w14:textId="77777777" w:rsidTr="000F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4F25A" w14:textId="77777777" w:rsidR="000F7381" w:rsidRPr="001F794E" w:rsidRDefault="000F7381">
            <w:r w:rsidRPr="001F794E">
              <w:t>Normal double-ended queue</w:t>
            </w:r>
          </w:p>
        </w:tc>
        <w:tc>
          <w:tcPr>
            <w:tcW w:w="0" w:type="auto"/>
            <w:vAlign w:val="center"/>
            <w:hideMark/>
          </w:tcPr>
          <w:p w14:paraId="58B24EFF" w14:textId="77777777" w:rsidR="000F7381" w:rsidRPr="001F794E" w:rsidRDefault="000F7381">
            <w:r w:rsidRPr="001F794E">
              <w:t>Thread-safe blocking deque</w:t>
            </w:r>
          </w:p>
        </w:tc>
      </w:tr>
      <w:tr w:rsidR="000F7381" w:rsidRPr="001F794E" w14:paraId="6EB47BC2" w14:textId="77777777" w:rsidTr="000F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3258" w14:textId="77777777" w:rsidR="000F7381" w:rsidRPr="001F794E" w:rsidRDefault="000F7381">
            <w:r w:rsidRPr="001F794E">
              <w:t>Non-blocking</w:t>
            </w:r>
          </w:p>
        </w:tc>
        <w:tc>
          <w:tcPr>
            <w:tcW w:w="0" w:type="auto"/>
            <w:vAlign w:val="center"/>
            <w:hideMark/>
          </w:tcPr>
          <w:p w14:paraId="6D86FD68" w14:textId="77777777" w:rsidR="000F7381" w:rsidRPr="001F794E" w:rsidRDefault="000F7381">
            <w:r w:rsidRPr="001F794E">
              <w:t>Blocking operations</w:t>
            </w:r>
          </w:p>
        </w:tc>
      </w:tr>
    </w:tbl>
    <w:p w14:paraId="1CFCC0C8" w14:textId="77777777" w:rsidR="000F7381" w:rsidRPr="001F794E" w:rsidRDefault="000F7381" w:rsidP="000F7381">
      <w:pPr>
        <w:pStyle w:val="Heading3"/>
      </w:pPr>
      <w:r w:rsidRPr="001F794E">
        <w:t>Example</w:t>
      </w:r>
    </w:p>
    <w:p w14:paraId="277C8383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Deque</w:t>
      </w:r>
    </w:p>
    <w:p w14:paraId="6ECDFDAC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ArrayDeque</w:t>
      </w:r>
    </w:p>
    <w:p w14:paraId="6F899B74" w14:textId="77777777" w:rsidR="000F7381" w:rsidRPr="001F794E" w:rsidRDefault="000F7381" w:rsidP="000F7381">
      <w:r w:rsidRPr="001F794E">
        <w:pict w14:anchorId="6FB1D232">
          <v:rect id="_x0000_i2040" style="width:0;height:1.5pt" o:hralign="center" o:hrstd="t" o:hr="t" fillcolor="#a0a0a0" stroked="f"/>
        </w:pict>
      </w:r>
    </w:p>
    <w:p w14:paraId="0D1DA79B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BlockingDeque</w:t>
      </w:r>
    </w:p>
    <w:p w14:paraId="45B39F87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LinkedBlockingDeque</w:t>
      </w:r>
    </w:p>
    <w:p w14:paraId="16FBDD0E" w14:textId="77777777" w:rsidR="000F7381" w:rsidRPr="001F794E" w:rsidRDefault="000F7381" w:rsidP="000F7381">
      <w:pPr>
        <w:pStyle w:val="Heading3"/>
      </w:pPr>
      <w:r w:rsidRPr="001F794E">
        <w:t>Important Point</w:t>
      </w:r>
    </w:p>
    <w:p w14:paraId="575C21D9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BlockingDeque supports multithreading.</w:t>
      </w:r>
    </w:p>
    <w:p w14:paraId="048B71C7" w14:textId="77777777" w:rsidR="000F7381" w:rsidRPr="001F794E" w:rsidRDefault="000F7381" w:rsidP="000F7381">
      <w:r w:rsidRPr="001F794E">
        <w:pict w14:anchorId="13D9B929">
          <v:rect id="_x0000_i2041" style="width:0;height:1.5pt" o:hralign="center" o:hrstd="t" o:hr="t" fillcolor="#a0a0a0" stroked="f"/>
        </w:pict>
      </w:r>
    </w:p>
    <w:p w14:paraId="7498A101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441"/>
      </w:tblGrid>
      <w:tr w:rsidR="000F7381" w:rsidRPr="001F794E" w14:paraId="76D487F8" w14:textId="77777777" w:rsidTr="000F7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588AB" w14:textId="77777777" w:rsidR="000F7381" w:rsidRPr="001F794E" w:rsidRDefault="000F738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Deque</w:t>
            </w:r>
          </w:p>
        </w:tc>
        <w:tc>
          <w:tcPr>
            <w:tcW w:w="0" w:type="auto"/>
            <w:vAlign w:val="center"/>
            <w:hideMark/>
          </w:tcPr>
          <w:p w14:paraId="3838D1C7" w14:textId="77777777" w:rsidR="000F7381" w:rsidRPr="001F794E" w:rsidRDefault="000F738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BlockingDeque</w:t>
            </w:r>
          </w:p>
        </w:tc>
      </w:tr>
      <w:tr w:rsidR="000F7381" w:rsidRPr="001F794E" w14:paraId="1BBBEAB4" w14:textId="77777777" w:rsidTr="000F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13CA3" w14:textId="77777777" w:rsidR="000F7381" w:rsidRPr="001F794E" w:rsidRDefault="000F7381">
            <w:r w:rsidRPr="001F794E">
              <w:t>Normal</w:t>
            </w:r>
          </w:p>
        </w:tc>
        <w:tc>
          <w:tcPr>
            <w:tcW w:w="0" w:type="auto"/>
            <w:vAlign w:val="center"/>
            <w:hideMark/>
          </w:tcPr>
          <w:p w14:paraId="5D3029AE" w14:textId="77777777" w:rsidR="000F7381" w:rsidRPr="001F794E" w:rsidRDefault="000F7381">
            <w:r w:rsidRPr="001F794E">
              <w:t>Thread-safe</w:t>
            </w:r>
          </w:p>
        </w:tc>
      </w:tr>
      <w:tr w:rsidR="000F7381" w:rsidRPr="001F794E" w14:paraId="16BC9091" w14:textId="77777777" w:rsidTr="000F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C3D9" w14:textId="77777777" w:rsidR="000F7381" w:rsidRPr="001F794E" w:rsidRDefault="000F7381">
            <w:r w:rsidRPr="001F794E">
              <w:t>Non-blocking</w:t>
            </w:r>
          </w:p>
        </w:tc>
        <w:tc>
          <w:tcPr>
            <w:tcW w:w="0" w:type="auto"/>
            <w:vAlign w:val="center"/>
            <w:hideMark/>
          </w:tcPr>
          <w:p w14:paraId="7791281B" w14:textId="77777777" w:rsidR="000F7381" w:rsidRPr="001F794E" w:rsidRDefault="000F7381">
            <w:r w:rsidRPr="001F794E">
              <w:t>Blocking</w:t>
            </w:r>
          </w:p>
        </w:tc>
      </w:tr>
    </w:tbl>
    <w:p w14:paraId="5B02CEC9" w14:textId="77777777" w:rsidR="000F7381" w:rsidRPr="001F794E" w:rsidRDefault="000F7381" w:rsidP="000F7381">
      <w:r w:rsidRPr="001F794E">
        <w:pict w14:anchorId="22A10A13">
          <v:rect id="_x0000_i2042" style="width:0;height:1.5pt" o:hralign="center" o:hrstd="t" o:hr="t" fillcolor="#a0a0a0" stroked="f"/>
        </w:pict>
      </w:r>
    </w:p>
    <w:p w14:paraId="15C3D322" w14:textId="77777777" w:rsidR="000F7381" w:rsidRPr="001F794E" w:rsidRDefault="000F7381" w:rsidP="000F738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165. What is ConcurrentLinkedQueue?</w:t>
      </w:r>
    </w:p>
    <w:p w14:paraId="1487783A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C1BF761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Non-blocking thread-safe queue.</w:t>
      </w:r>
    </w:p>
    <w:p w14:paraId="47EE0174" w14:textId="77777777" w:rsidR="000F7381" w:rsidRPr="001F794E" w:rsidRDefault="000F7381" w:rsidP="000F7381">
      <w:pPr>
        <w:pStyle w:val="Heading3"/>
      </w:pPr>
      <w:r w:rsidRPr="001F794E">
        <w:t>Features</w:t>
      </w:r>
    </w:p>
    <w:p w14:paraId="10BAA858" w14:textId="77777777" w:rsidR="000F7381" w:rsidRPr="001F794E" w:rsidRDefault="000F7381" w:rsidP="003003E2">
      <w:pPr>
        <w:pStyle w:val="NormalWeb"/>
        <w:numPr>
          <w:ilvl w:val="0"/>
          <w:numId w:val="371"/>
        </w:numPr>
        <w:rPr>
          <w:sz w:val="22"/>
          <w:szCs w:val="22"/>
        </w:rPr>
      </w:pPr>
      <w:r w:rsidRPr="001F794E">
        <w:rPr>
          <w:sz w:val="22"/>
          <w:szCs w:val="22"/>
        </w:rPr>
        <w:t>Lock-free</w:t>
      </w:r>
    </w:p>
    <w:p w14:paraId="63D8EC57" w14:textId="77777777" w:rsidR="000F7381" w:rsidRPr="001F794E" w:rsidRDefault="000F7381" w:rsidP="003003E2">
      <w:pPr>
        <w:pStyle w:val="NormalWeb"/>
        <w:numPr>
          <w:ilvl w:val="0"/>
          <w:numId w:val="371"/>
        </w:numPr>
        <w:rPr>
          <w:sz w:val="22"/>
          <w:szCs w:val="22"/>
        </w:rPr>
      </w:pPr>
      <w:r w:rsidRPr="001F794E">
        <w:rPr>
          <w:sz w:val="22"/>
          <w:szCs w:val="22"/>
        </w:rPr>
        <w:t>High concurrency</w:t>
      </w:r>
    </w:p>
    <w:p w14:paraId="13EFC489" w14:textId="77777777" w:rsidR="000F7381" w:rsidRPr="001F794E" w:rsidRDefault="000F7381" w:rsidP="003003E2">
      <w:pPr>
        <w:pStyle w:val="NormalWeb"/>
        <w:numPr>
          <w:ilvl w:val="0"/>
          <w:numId w:val="371"/>
        </w:numPr>
        <w:rPr>
          <w:sz w:val="22"/>
          <w:szCs w:val="22"/>
        </w:rPr>
      </w:pPr>
      <w:r w:rsidRPr="001F794E">
        <w:rPr>
          <w:sz w:val="22"/>
          <w:szCs w:val="22"/>
        </w:rPr>
        <w:t>FIFO ordering</w:t>
      </w:r>
    </w:p>
    <w:p w14:paraId="70538A11" w14:textId="77777777" w:rsidR="000F7381" w:rsidRPr="001F794E" w:rsidRDefault="000F7381" w:rsidP="000F7381">
      <w:pPr>
        <w:pStyle w:val="Heading3"/>
      </w:pPr>
      <w:r w:rsidRPr="001F794E">
        <w:t>Example</w:t>
      </w:r>
    </w:p>
    <w:p w14:paraId="4FE4A742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ConcurrentLinkedQueue&lt;Integer&gt; q =</w:t>
      </w:r>
    </w:p>
    <w:p w14:paraId="11F17D33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ConcurrentLinkedQueue&lt;&gt;();</w:t>
      </w:r>
    </w:p>
    <w:p w14:paraId="785CC86B" w14:textId="77777777" w:rsidR="000F7381" w:rsidRPr="001F794E" w:rsidRDefault="000F7381" w:rsidP="000F7381">
      <w:pPr>
        <w:pStyle w:val="Heading3"/>
      </w:pPr>
      <w:r w:rsidRPr="001F794E">
        <w:t>Important Point</w:t>
      </w:r>
    </w:p>
    <w:p w14:paraId="1A81A83C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Uses:</w:t>
      </w:r>
    </w:p>
    <w:p w14:paraId="7B1FC6E8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CAS (Compare-And-Swap)</w:t>
      </w:r>
    </w:p>
    <w:p w14:paraId="0D1EAC91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internally.</w:t>
      </w:r>
    </w:p>
    <w:p w14:paraId="6CCEFAEF" w14:textId="77777777" w:rsidR="000F7381" w:rsidRPr="001F794E" w:rsidRDefault="000F7381" w:rsidP="000F7381">
      <w:r w:rsidRPr="001F794E">
        <w:pict w14:anchorId="170C4CE0">
          <v:rect id="_x0000_i2043" style="width:0;height:1.5pt" o:hralign="center" o:hrstd="t" o:hr="t" fillcolor="#a0a0a0" stroked="f"/>
        </w:pict>
      </w:r>
    </w:p>
    <w:p w14:paraId="5B7D8EDF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ADED826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Lock-free thread-safe queue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ConcurrentLinkedQueue.</w:t>
      </w:r>
    </w:p>
    <w:p w14:paraId="52173386" w14:textId="77777777" w:rsidR="000F7381" w:rsidRPr="001F794E" w:rsidRDefault="000F7381" w:rsidP="000F7381">
      <w:pPr>
        <w:pStyle w:val="Heading3"/>
      </w:pPr>
      <w:r w:rsidRPr="001F794E">
        <w:lastRenderedPageBreak/>
        <w:t>Features</w:t>
      </w:r>
    </w:p>
    <w:p w14:paraId="5F20701F" w14:textId="77777777" w:rsidR="000F7381" w:rsidRPr="001F794E" w:rsidRDefault="000F7381" w:rsidP="003003E2">
      <w:pPr>
        <w:pStyle w:val="NormalWeb"/>
        <w:numPr>
          <w:ilvl w:val="0"/>
          <w:numId w:val="372"/>
        </w:numPr>
        <w:rPr>
          <w:sz w:val="22"/>
          <w:szCs w:val="22"/>
        </w:rPr>
      </w:pPr>
      <w:r w:rsidRPr="001F794E">
        <w:rPr>
          <w:sz w:val="22"/>
          <w:szCs w:val="22"/>
        </w:rPr>
        <w:t>High concurrency</w:t>
      </w:r>
    </w:p>
    <w:p w14:paraId="7A7A4A4C" w14:textId="77777777" w:rsidR="000F7381" w:rsidRPr="001F794E" w:rsidRDefault="000F7381" w:rsidP="003003E2">
      <w:pPr>
        <w:pStyle w:val="NormalWeb"/>
        <w:numPr>
          <w:ilvl w:val="0"/>
          <w:numId w:val="372"/>
        </w:numPr>
        <w:rPr>
          <w:sz w:val="22"/>
          <w:szCs w:val="22"/>
        </w:rPr>
      </w:pPr>
      <w:r w:rsidRPr="001F794E">
        <w:rPr>
          <w:sz w:val="22"/>
          <w:szCs w:val="22"/>
        </w:rPr>
        <w:t>Non-blocking</w:t>
      </w:r>
    </w:p>
    <w:p w14:paraId="40813B2C" w14:textId="77777777" w:rsidR="000F7381" w:rsidRPr="001F794E" w:rsidRDefault="000F7381" w:rsidP="000F7381">
      <w:r w:rsidRPr="001F794E">
        <w:pict w14:anchorId="4DEDFC46">
          <v:rect id="_x0000_i2044" style="width:0;height:1.5pt" o:hralign="center" o:hrstd="t" o:hr="t" fillcolor="#a0a0a0" stroked="f"/>
        </w:pict>
      </w:r>
    </w:p>
    <w:p w14:paraId="38C7E0AD" w14:textId="77777777" w:rsidR="000F7381" w:rsidRPr="001F794E" w:rsidRDefault="000F7381" w:rsidP="000F738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166. What is CopyOnWriteArraySet?</w:t>
      </w:r>
    </w:p>
    <w:p w14:paraId="67031095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BA005C2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Thread-safe Set using CopyOnWriteArrayList internally.</w:t>
      </w:r>
    </w:p>
    <w:p w14:paraId="4509D751" w14:textId="77777777" w:rsidR="000F7381" w:rsidRPr="001F794E" w:rsidRDefault="000F7381" w:rsidP="000F7381">
      <w:pPr>
        <w:pStyle w:val="Heading3"/>
      </w:pPr>
      <w:r w:rsidRPr="001F794E">
        <w:t>Features</w:t>
      </w:r>
    </w:p>
    <w:p w14:paraId="25961160" w14:textId="77777777" w:rsidR="000F7381" w:rsidRPr="001F794E" w:rsidRDefault="000F7381" w:rsidP="003003E2">
      <w:pPr>
        <w:pStyle w:val="NormalWeb"/>
        <w:numPr>
          <w:ilvl w:val="0"/>
          <w:numId w:val="373"/>
        </w:numPr>
        <w:rPr>
          <w:sz w:val="22"/>
          <w:szCs w:val="22"/>
        </w:rPr>
      </w:pPr>
      <w:r w:rsidRPr="001F794E">
        <w:rPr>
          <w:sz w:val="22"/>
          <w:szCs w:val="22"/>
        </w:rPr>
        <w:t>Safe iteration</w:t>
      </w:r>
    </w:p>
    <w:p w14:paraId="09254647" w14:textId="77777777" w:rsidR="000F7381" w:rsidRPr="001F794E" w:rsidRDefault="000F7381" w:rsidP="003003E2">
      <w:pPr>
        <w:pStyle w:val="NormalWeb"/>
        <w:numPr>
          <w:ilvl w:val="0"/>
          <w:numId w:val="373"/>
        </w:numPr>
        <w:rPr>
          <w:sz w:val="22"/>
          <w:szCs w:val="22"/>
        </w:rPr>
      </w:pPr>
      <w:r w:rsidRPr="001F794E">
        <w:rPr>
          <w:sz w:val="22"/>
          <w:szCs w:val="22"/>
        </w:rPr>
        <w:t>No duplicates</w:t>
      </w:r>
    </w:p>
    <w:p w14:paraId="7605C052" w14:textId="77777777" w:rsidR="000F7381" w:rsidRPr="001F794E" w:rsidRDefault="000F7381" w:rsidP="003003E2">
      <w:pPr>
        <w:pStyle w:val="NormalWeb"/>
        <w:numPr>
          <w:ilvl w:val="0"/>
          <w:numId w:val="373"/>
        </w:numPr>
        <w:rPr>
          <w:sz w:val="22"/>
          <w:szCs w:val="22"/>
        </w:rPr>
      </w:pPr>
      <w:r w:rsidRPr="001F794E">
        <w:rPr>
          <w:sz w:val="22"/>
          <w:szCs w:val="22"/>
        </w:rPr>
        <w:t>Read-heavy optimization</w:t>
      </w:r>
    </w:p>
    <w:p w14:paraId="55B00246" w14:textId="77777777" w:rsidR="000F7381" w:rsidRPr="001F794E" w:rsidRDefault="000F7381" w:rsidP="000F7381">
      <w:pPr>
        <w:pStyle w:val="Heading3"/>
      </w:pPr>
      <w:r w:rsidRPr="001F794E">
        <w:t>Example</w:t>
      </w:r>
    </w:p>
    <w:p w14:paraId="5C541444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CopyOnWriteArraySet&lt;Integer&gt; set =</w:t>
      </w:r>
    </w:p>
    <w:p w14:paraId="209A5091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CopyOnWriteArraySet&lt;&gt;();</w:t>
      </w:r>
    </w:p>
    <w:p w14:paraId="5B1198AD" w14:textId="77777777" w:rsidR="000F7381" w:rsidRPr="001F794E" w:rsidRDefault="000F7381" w:rsidP="000F7381">
      <w:pPr>
        <w:pStyle w:val="Heading3"/>
      </w:pPr>
      <w:r w:rsidRPr="001F794E">
        <w:t>Important Point</w:t>
      </w:r>
    </w:p>
    <w:p w14:paraId="4D1B020F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Modification operations expensive.</w:t>
      </w:r>
    </w:p>
    <w:p w14:paraId="202AD1CB" w14:textId="77777777" w:rsidR="000F7381" w:rsidRPr="001F794E" w:rsidRDefault="000F7381" w:rsidP="000F7381">
      <w:r w:rsidRPr="001F794E">
        <w:pict w14:anchorId="3DF3ED89">
          <v:rect id="_x0000_i2045" style="width:0;height:1.5pt" o:hralign="center" o:hrstd="t" o:hr="t" fillcolor="#a0a0a0" stroked="f"/>
        </w:pict>
      </w:r>
    </w:p>
    <w:p w14:paraId="25BF1225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E27CE2A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Copy-on-write mechanism </w:t>
      </w:r>
      <w:r w:rsidRPr="001F794E">
        <w:rPr>
          <w:rFonts w:ascii="Nirmala UI" w:hAnsi="Nirmala UI" w:cs="Nirmala UI"/>
          <w:sz w:val="22"/>
          <w:szCs w:val="22"/>
        </w:rPr>
        <w:t>वापरणारी</w:t>
      </w:r>
      <w:r w:rsidRPr="001F794E">
        <w:rPr>
          <w:sz w:val="22"/>
          <w:szCs w:val="22"/>
        </w:rPr>
        <w:t xml:space="preserve"> thread-safe Set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CopyOnWriteArraySet.</w:t>
      </w:r>
    </w:p>
    <w:p w14:paraId="481CE7FD" w14:textId="77777777" w:rsidR="000F7381" w:rsidRPr="001F794E" w:rsidRDefault="000F7381" w:rsidP="000F7381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17FCC0BC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Safe iteration.</w:t>
      </w:r>
    </w:p>
    <w:p w14:paraId="567AAE62" w14:textId="77777777" w:rsidR="000F7381" w:rsidRPr="001F794E" w:rsidRDefault="000F7381" w:rsidP="000F7381">
      <w:r w:rsidRPr="001F794E">
        <w:pict w14:anchorId="51EC6E05">
          <v:rect id="_x0000_i2046" style="width:0;height:1.5pt" o:hralign="center" o:hrstd="t" o:hr="t" fillcolor="#a0a0a0" stroked="f"/>
        </w:pict>
      </w:r>
    </w:p>
    <w:p w14:paraId="3B80C762" w14:textId="77777777" w:rsidR="000F7381" w:rsidRPr="001F794E" w:rsidRDefault="000F7381" w:rsidP="000F738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167. What is NavigableSet?</w:t>
      </w:r>
    </w:p>
    <w:p w14:paraId="566DD603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EB82202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NavigableSet</w:t>
      </w:r>
      <w:r w:rsidRPr="001F794E">
        <w:rPr>
          <w:sz w:val="22"/>
          <w:szCs w:val="22"/>
        </w:rPr>
        <w:t xml:space="preserve"> provides navigation methods for sorted sets.</w:t>
      </w:r>
    </w:p>
    <w:p w14:paraId="08FD764E" w14:textId="77777777" w:rsidR="000F7381" w:rsidRPr="001F794E" w:rsidRDefault="000F7381" w:rsidP="000F7381">
      <w:pPr>
        <w:pStyle w:val="Heading3"/>
      </w:pPr>
      <w:r w:rsidRPr="001F794E">
        <w:t>Methods</w:t>
      </w:r>
    </w:p>
    <w:p w14:paraId="7EB03E10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higher()</w:t>
      </w:r>
    </w:p>
    <w:p w14:paraId="4A49E0B3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lower()</w:t>
      </w:r>
    </w:p>
    <w:p w14:paraId="0F3E1AA8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ceiling()</w:t>
      </w:r>
    </w:p>
    <w:p w14:paraId="5C915A86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floor()</w:t>
      </w:r>
    </w:p>
    <w:p w14:paraId="4F4AA90F" w14:textId="77777777" w:rsidR="000F7381" w:rsidRPr="001F794E" w:rsidRDefault="000F7381" w:rsidP="000F7381">
      <w:pPr>
        <w:pStyle w:val="Heading3"/>
      </w:pPr>
      <w:r w:rsidRPr="001F794E">
        <w:t>Example</w:t>
      </w:r>
    </w:p>
    <w:p w14:paraId="7E44913E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TreeSet&lt;Integer&gt; set =</w:t>
      </w:r>
    </w:p>
    <w:p w14:paraId="2784EDD6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TreeSet&lt;&gt;();</w:t>
      </w:r>
    </w:p>
    <w:p w14:paraId="31A4FD64" w14:textId="77777777" w:rsidR="000F7381" w:rsidRPr="001F794E" w:rsidRDefault="000F7381" w:rsidP="000F7381">
      <w:pPr>
        <w:pStyle w:val="Heading3"/>
      </w:pPr>
      <w:r w:rsidRPr="001F794E">
        <w:t>Important Point</w:t>
      </w:r>
    </w:p>
    <w:p w14:paraId="2199A638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TreeSet implements NavigableSet.</w:t>
      </w:r>
    </w:p>
    <w:p w14:paraId="1E8A715C" w14:textId="77777777" w:rsidR="000F7381" w:rsidRPr="001F794E" w:rsidRDefault="000F7381" w:rsidP="000F7381">
      <w:r w:rsidRPr="001F794E">
        <w:pict w14:anchorId="76459A11">
          <v:rect id="_x0000_i2047" style="width:0;height:1.5pt" o:hralign="center" o:hrstd="t" o:hr="t" fillcolor="#a0a0a0" stroked="f"/>
        </w:pict>
      </w:r>
    </w:p>
    <w:p w14:paraId="402BA70C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5B43BEB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Sorted set navigation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जाणारी</w:t>
      </w:r>
      <w:r w:rsidRPr="001F794E">
        <w:rPr>
          <w:sz w:val="22"/>
          <w:szCs w:val="22"/>
        </w:rPr>
        <w:t xml:space="preserve">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NavigableSet.</w:t>
      </w:r>
    </w:p>
    <w:p w14:paraId="4E6B87ED" w14:textId="77777777" w:rsidR="000F7381" w:rsidRPr="001F794E" w:rsidRDefault="000F7381" w:rsidP="000F7381">
      <w:pPr>
        <w:pStyle w:val="Heading3"/>
      </w:pPr>
      <w:r w:rsidRPr="001F794E">
        <w:t>Methods</w:t>
      </w:r>
    </w:p>
    <w:p w14:paraId="0E4A7BF9" w14:textId="77777777" w:rsidR="000F7381" w:rsidRPr="001F794E" w:rsidRDefault="000F7381" w:rsidP="003003E2">
      <w:pPr>
        <w:pStyle w:val="NormalWeb"/>
        <w:numPr>
          <w:ilvl w:val="0"/>
          <w:numId w:val="374"/>
        </w:numPr>
        <w:rPr>
          <w:sz w:val="22"/>
          <w:szCs w:val="22"/>
        </w:rPr>
      </w:pPr>
      <w:r w:rsidRPr="001F794E">
        <w:rPr>
          <w:sz w:val="22"/>
          <w:szCs w:val="22"/>
        </w:rPr>
        <w:t>higher()</w:t>
      </w:r>
    </w:p>
    <w:p w14:paraId="5A82B002" w14:textId="77777777" w:rsidR="000F7381" w:rsidRPr="001F794E" w:rsidRDefault="000F7381" w:rsidP="003003E2">
      <w:pPr>
        <w:pStyle w:val="NormalWeb"/>
        <w:numPr>
          <w:ilvl w:val="0"/>
          <w:numId w:val="374"/>
        </w:numPr>
        <w:rPr>
          <w:sz w:val="22"/>
          <w:szCs w:val="22"/>
        </w:rPr>
      </w:pPr>
      <w:r w:rsidRPr="001F794E">
        <w:rPr>
          <w:sz w:val="22"/>
          <w:szCs w:val="22"/>
        </w:rPr>
        <w:t>lower()</w:t>
      </w:r>
    </w:p>
    <w:p w14:paraId="62A7318A" w14:textId="77777777" w:rsidR="000F7381" w:rsidRPr="001F794E" w:rsidRDefault="000F7381" w:rsidP="000F7381">
      <w:r w:rsidRPr="001F794E">
        <w:pict w14:anchorId="67347FBA">
          <v:rect id="_x0000_i2048" style="width:0;height:1.5pt" o:hralign="center" o:hrstd="t" o:hr="t" fillcolor="#a0a0a0" stroked="f"/>
        </w:pict>
      </w:r>
    </w:p>
    <w:p w14:paraId="43245BCA" w14:textId="77777777" w:rsidR="000F7381" w:rsidRPr="001F794E" w:rsidRDefault="000F7381" w:rsidP="000F738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168. Difference between SortedSet and NavigableSet?</w:t>
      </w:r>
    </w:p>
    <w:p w14:paraId="64E23A5C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942"/>
      </w:tblGrid>
      <w:tr w:rsidR="000F7381" w:rsidRPr="001F794E" w14:paraId="5DFA6B8F" w14:textId="77777777" w:rsidTr="000F7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5BD6D" w14:textId="77777777" w:rsidR="000F7381" w:rsidRPr="001F794E" w:rsidRDefault="000F738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SortedSet</w:t>
            </w:r>
          </w:p>
        </w:tc>
        <w:tc>
          <w:tcPr>
            <w:tcW w:w="0" w:type="auto"/>
            <w:vAlign w:val="center"/>
            <w:hideMark/>
          </w:tcPr>
          <w:p w14:paraId="69A0EEEA" w14:textId="77777777" w:rsidR="000F7381" w:rsidRPr="001F794E" w:rsidRDefault="000F738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NavigableSet</w:t>
            </w:r>
          </w:p>
        </w:tc>
      </w:tr>
      <w:tr w:rsidR="000F7381" w:rsidRPr="001F794E" w14:paraId="1E3674D6" w14:textId="77777777" w:rsidTr="000F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4402" w14:textId="77777777" w:rsidR="000F7381" w:rsidRPr="001F794E" w:rsidRDefault="000F7381">
            <w:r w:rsidRPr="001F794E">
              <w:lastRenderedPageBreak/>
              <w:t>Basic sorting</w:t>
            </w:r>
          </w:p>
        </w:tc>
        <w:tc>
          <w:tcPr>
            <w:tcW w:w="0" w:type="auto"/>
            <w:vAlign w:val="center"/>
            <w:hideMark/>
          </w:tcPr>
          <w:p w14:paraId="1126F29F" w14:textId="77777777" w:rsidR="000F7381" w:rsidRPr="001F794E" w:rsidRDefault="000F7381">
            <w:r w:rsidRPr="001F794E">
              <w:t>Advanced navigation</w:t>
            </w:r>
          </w:p>
        </w:tc>
      </w:tr>
      <w:tr w:rsidR="000F7381" w:rsidRPr="001F794E" w14:paraId="454B2386" w14:textId="77777777" w:rsidTr="000F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FCA0" w14:textId="77777777" w:rsidR="000F7381" w:rsidRPr="001F794E" w:rsidRDefault="000F7381">
            <w:r w:rsidRPr="001F794E">
              <w:t>Less methods</w:t>
            </w:r>
          </w:p>
        </w:tc>
        <w:tc>
          <w:tcPr>
            <w:tcW w:w="0" w:type="auto"/>
            <w:vAlign w:val="center"/>
            <w:hideMark/>
          </w:tcPr>
          <w:p w14:paraId="1AE45986" w14:textId="77777777" w:rsidR="000F7381" w:rsidRPr="001F794E" w:rsidRDefault="000F7381">
            <w:r w:rsidRPr="001F794E">
              <w:t>More methods</w:t>
            </w:r>
          </w:p>
        </w:tc>
      </w:tr>
    </w:tbl>
    <w:p w14:paraId="6E9EAE35" w14:textId="77777777" w:rsidR="000F7381" w:rsidRPr="001F794E" w:rsidRDefault="000F7381" w:rsidP="000F7381">
      <w:pPr>
        <w:pStyle w:val="Heading3"/>
      </w:pPr>
      <w:r w:rsidRPr="001F794E">
        <w:t>Example</w:t>
      </w:r>
    </w:p>
    <w:p w14:paraId="588E21FC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SortedSet</w:t>
      </w:r>
    </w:p>
    <w:p w14:paraId="5FBAAEC4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first()</w:t>
      </w:r>
    </w:p>
    <w:p w14:paraId="17CF7676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last()</w:t>
      </w:r>
    </w:p>
    <w:p w14:paraId="0D005DDE" w14:textId="77777777" w:rsidR="000F7381" w:rsidRPr="001F794E" w:rsidRDefault="000F7381" w:rsidP="000F7381">
      <w:r w:rsidRPr="001F794E">
        <w:pict w14:anchorId="6414DEA8">
          <v:rect id="_x0000_i2049" style="width:0;height:1.5pt" o:hralign="center" o:hrstd="t" o:hr="t" fillcolor="#a0a0a0" stroked="f"/>
        </w:pict>
      </w:r>
    </w:p>
    <w:p w14:paraId="621DCEAF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NavigableSet</w:t>
      </w:r>
    </w:p>
    <w:p w14:paraId="2C8F02E4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higher()</w:t>
      </w:r>
    </w:p>
    <w:p w14:paraId="056EAD36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floor()</w:t>
      </w:r>
    </w:p>
    <w:p w14:paraId="01F7B5EE" w14:textId="77777777" w:rsidR="000F7381" w:rsidRPr="001F794E" w:rsidRDefault="000F7381" w:rsidP="000F7381">
      <w:pPr>
        <w:pStyle w:val="Heading3"/>
      </w:pPr>
      <w:r w:rsidRPr="001F794E">
        <w:t>Important Point</w:t>
      </w:r>
    </w:p>
    <w:p w14:paraId="170B1F9D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NavigableSet extends SortedSet.</w:t>
      </w:r>
    </w:p>
    <w:p w14:paraId="20C88DB3" w14:textId="77777777" w:rsidR="000F7381" w:rsidRPr="001F794E" w:rsidRDefault="000F7381" w:rsidP="000F7381">
      <w:r w:rsidRPr="001F794E">
        <w:pict w14:anchorId="0FAEB5F1">
          <v:rect id="_x0000_i2050" style="width:0;height:1.5pt" o:hralign="center" o:hrstd="t" o:hr="t" fillcolor="#a0a0a0" stroked="f"/>
        </w:pict>
      </w:r>
    </w:p>
    <w:p w14:paraId="48F0D754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1942"/>
      </w:tblGrid>
      <w:tr w:rsidR="000F7381" w:rsidRPr="001F794E" w14:paraId="549C6199" w14:textId="77777777" w:rsidTr="000F7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1A068" w14:textId="77777777" w:rsidR="000F7381" w:rsidRPr="001F794E" w:rsidRDefault="000F738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SortedSet</w:t>
            </w:r>
          </w:p>
        </w:tc>
        <w:tc>
          <w:tcPr>
            <w:tcW w:w="0" w:type="auto"/>
            <w:vAlign w:val="center"/>
            <w:hideMark/>
          </w:tcPr>
          <w:p w14:paraId="39F3AF64" w14:textId="77777777" w:rsidR="000F7381" w:rsidRPr="001F794E" w:rsidRDefault="000F738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NavigableSet</w:t>
            </w:r>
          </w:p>
        </w:tc>
      </w:tr>
      <w:tr w:rsidR="000F7381" w:rsidRPr="001F794E" w14:paraId="14BA3CF7" w14:textId="77777777" w:rsidTr="000F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155C" w14:textId="77777777" w:rsidR="000F7381" w:rsidRPr="001F794E" w:rsidRDefault="000F7381">
            <w:r w:rsidRPr="001F794E">
              <w:t>Basic sorting</w:t>
            </w:r>
          </w:p>
        </w:tc>
        <w:tc>
          <w:tcPr>
            <w:tcW w:w="0" w:type="auto"/>
            <w:vAlign w:val="center"/>
            <w:hideMark/>
          </w:tcPr>
          <w:p w14:paraId="0A9517AF" w14:textId="77777777" w:rsidR="000F7381" w:rsidRPr="001F794E" w:rsidRDefault="000F7381">
            <w:r w:rsidRPr="001F794E">
              <w:t>Advanced navigation</w:t>
            </w:r>
          </w:p>
        </w:tc>
      </w:tr>
    </w:tbl>
    <w:p w14:paraId="47C17F89" w14:textId="77777777" w:rsidR="000F7381" w:rsidRPr="001F794E" w:rsidRDefault="000F7381" w:rsidP="000F7381">
      <w:r w:rsidRPr="001F794E">
        <w:pict w14:anchorId="3C868909">
          <v:rect id="_x0000_i2051" style="width:0;height:1.5pt" o:hralign="center" o:hrstd="t" o:hr="t" fillcolor="#a0a0a0" stroked="f"/>
        </w:pict>
      </w:r>
    </w:p>
    <w:p w14:paraId="65468043" w14:textId="77777777" w:rsidR="000F7381" w:rsidRPr="001F794E" w:rsidRDefault="000F7381" w:rsidP="000F738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169. What is sorted map?</w:t>
      </w:r>
    </w:p>
    <w:p w14:paraId="5CB36DD8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A89D9B3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Map maintaining sorted keys.</w:t>
      </w:r>
    </w:p>
    <w:p w14:paraId="457186E3" w14:textId="77777777" w:rsidR="000F7381" w:rsidRPr="001F794E" w:rsidRDefault="000F7381" w:rsidP="000F7381">
      <w:pPr>
        <w:pStyle w:val="Heading3"/>
      </w:pPr>
      <w:r w:rsidRPr="001F794E">
        <w:lastRenderedPageBreak/>
        <w:t>Example</w:t>
      </w:r>
    </w:p>
    <w:p w14:paraId="2F508AA8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TreeMap&lt;Integer,String&gt;</w:t>
      </w:r>
    </w:p>
    <w:p w14:paraId="3FE420DA" w14:textId="77777777" w:rsidR="000F7381" w:rsidRPr="001F794E" w:rsidRDefault="000F7381" w:rsidP="000F7381">
      <w:pPr>
        <w:pStyle w:val="Heading3"/>
      </w:pPr>
      <w:r w:rsidRPr="001F794E">
        <w:t>Features</w:t>
      </w:r>
    </w:p>
    <w:p w14:paraId="2DCD3286" w14:textId="77777777" w:rsidR="000F7381" w:rsidRPr="001F794E" w:rsidRDefault="000F7381" w:rsidP="003003E2">
      <w:pPr>
        <w:pStyle w:val="NormalWeb"/>
        <w:numPr>
          <w:ilvl w:val="0"/>
          <w:numId w:val="375"/>
        </w:numPr>
        <w:rPr>
          <w:sz w:val="22"/>
          <w:szCs w:val="22"/>
        </w:rPr>
      </w:pPr>
      <w:r w:rsidRPr="001F794E">
        <w:rPr>
          <w:sz w:val="22"/>
          <w:szCs w:val="22"/>
        </w:rPr>
        <w:t>Sorted keys</w:t>
      </w:r>
    </w:p>
    <w:p w14:paraId="341804AA" w14:textId="77777777" w:rsidR="000F7381" w:rsidRPr="001F794E" w:rsidRDefault="000F7381" w:rsidP="003003E2">
      <w:pPr>
        <w:pStyle w:val="NormalWeb"/>
        <w:numPr>
          <w:ilvl w:val="0"/>
          <w:numId w:val="375"/>
        </w:numPr>
        <w:rPr>
          <w:sz w:val="22"/>
          <w:szCs w:val="22"/>
        </w:rPr>
      </w:pPr>
      <w:r w:rsidRPr="001F794E">
        <w:rPr>
          <w:sz w:val="22"/>
          <w:szCs w:val="22"/>
        </w:rPr>
        <w:t>Navigational methods</w:t>
      </w:r>
    </w:p>
    <w:p w14:paraId="1877BA43" w14:textId="77777777" w:rsidR="000F7381" w:rsidRPr="001F794E" w:rsidRDefault="000F7381" w:rsidP="003003E2">
      <w:pPr>
        <w:pStyle w:val="NormalWeb"/>
        <w:numPr>
          <w:ilvl w:val="0"/>
          <w:numId w:val="375"/>
        </w:numPr>
        <w:rPr>
          <w:sz w:val="22"/>
          <w:szCs w:val="22"/>
        </w:rPr>
      </w:pPr>
      <w:r w:rsidRPr="001F794E">
        <w:rPr>
          <w:sz w:val="22"/>
          <w:szCs w:val="22"/>
        </w:rPr>
        <w:t>Red-Black Tree internally</w:t>
      </w:r>
    </w:p>
    <w:p w14:paraId="44316146" w14:textId="77777777" w:rsidR="000F7381" w:rsidRPr="001F794E" w:rsidRDefault="000F7381" w:rsidP="000F7381">
      <w:pPr>
        <w:pStyle w:val="Heading3"/>
      </w:pPr>
      <w:r w:rsidRPr="001F794E">
        <w:t>Important Point</w:t>
      </w:r>
    </w:p>
    <w:p w14:paraId="356D9877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Sorting based on:</w:t>
      </w:r>
    </w:p>
    <w:p w14:paraId="487EE57F" w14:textId="77777777" w:rsidR="000F7381" w:rsidRPr="001F794E" w:rsidRDefault="000F7381" w:rsidP="003003E2">
      <w:pPr>
        <w:pStyle w:val="NormalWeb"/>
        <w:numPr>
          <w:ilvl w:val="0"/>
          <w:numId w:val="376"/>
        </w:numPr>
        <w:rPr>
          <w:sz w:val="22"/>
          <w:szCs w:val="22"/>
        </w:rPr>
      </w:pPr>
      <w:r w:rsidRPr="001F794E">
        <w:rPr>
          <w:sz w:val="22"/>
          <w:szCs w:val="22"/>
        </w:rPr>
        <w:t>Comparable</w:t>
      </w:r>
    </w:p>
    <w:p w14:paraId="473711ED" w14:textId="77777777" w:rsidR="000F7381" w:rsidRPr="001F794E" w:rsidRDefault="000F7381" w:rsidP="003003E2">
      <w:pPr>
        <w:pStyle w:val="NormalWeb"/>
        <w:numPr>
          <w:ilvl w:val="0"/>
          <w:numId w:val="376"/>
        </w:numPr>
        <w:rPr>
          <w:sz w:val="22"/>
          <w:szCs w:val="22"/>
        </w:rPr>
      </w:pPr>
      <w:r w:rsidRPr="001F794E">
        <w:rPr>
          <w:sz w:val="22"/>
          <w:szCs w:val="22"/>
        </w:rPr>
        <w:t>Comparator</w:t>
      </w:r>
    </w:p>
    <w:p w14:paraId="26B7944E" w14:textId="77777777" w:rsidR="000F7381" w:rsidRPr="001F794E" w:rsidRDefault="000F7381" w:rsidP="000F7381">
      <w:r w:rsidRPr="001F794E">
        <w:pict w14:anchorId="1043F7BD">
          <v:rect id="_x0000_i2052" style="width:0;height:1.5pt" o:hralign="center" o:hrstd="t" o:hr="t" fillcolor="#a0a0a0" stroked="f"/>
        </w:pict>
      </w:r>
    </w:p>
    <w:p w14:paraId="6BC13AB1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EF587A4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Sorted keys </w:t>
      </w:r>
      <w:r w:rsidRPr="001F794E">
        <w:rPr>
          <w:rFonts w:ascii="Nirmala UI" w:hAnsi="Nirmala UI" w:cs="Nirmala UI"/>
          <w:sz w:val="22"/>
          <w:szCs w:val="22"/>
        </w:rPr>
        <w:t>ठेवणारा</w:t>
      </w:r>
      <w:r w:rsidRPr="001F794E">
        <w:rPr>
          <w:sz w:val="22"/>
          <w:szCs w:val="22"/>
        </w:rPr>
        <w:t xml:space="preserve"> map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sorted map.</w:t>
      </w:r>
    </w:p>
    <w:p w14:paraId="5C619BC8" w14:textId="77777777" w:rsidR="000F7381" w:rsidRPr="001F794E" w:rsidRDefault="000F7381" w:rsidP="000F7381">
      <w:pPr>
        <w:pStyle w:val="Heading3"/>
      </w:pPr>
      <w:r w:rsidRPr="001F794E">
        <w:t>Example</w:t>
      </w:r>
    </w:p>
    <w:p w14:paraId="27A23594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TreeMap</w:t>
      </w:r>
    </w:p>
    <w:p w14:paraId="14EE3427" w14:textId="77777777" w:rsidR="000F7381" w:rsidRPr="001F794E" w:rsidRDefault="000F7381" w:rsidP="000F7381">
      <w:r w:rsidRPr="001F794E">
        <w:pict w14:anchorId="1A83BC7E">
          <v:rect id="_x0000_i2053" style="width:0;height:1.5pt" o:hralign="center" o:hrstd="t" o:hr="t" fillcolor="#a0a0a0" stroked="f"/>
        </w:pict>
      </w:r>
    </w:p>
    <w:p w14:paraId="1153774A" w14:textId="77777777" w:rsidR="000F7381" w:rsidRPr="001F794E" w:rsidRDefault="000F7381" w:rsidP="000F738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170. What is synchronizedMap()?</w:t>
      </w:r>
    </w:p>
    <w:p w14:paraId="4A14116C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EED3745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Creates thread-safe wrapper around Map.</w:t>
      </w:r>
    </w:p>
    <w:p w14:paraId="6D6E4681" w14:textId="77777777" w:rsidR="000F7381" w:rsidRPr="001F794E" w:rsidRDefault="000F7381" w:rsidP="000F7381">
      <w:pPr>
        <w:pStyle w:val="Heading3"/>
      </w:pPr>
      <w:r w:rsidRPr="001F794E">
        <w:t>Example</w:t>
      </w:r>
    </w:p>
    <w:p w14:paraId="3A93A731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Map&lt;Integer,String&gt; map =</w:t>
      </w:r>
    </w:p>
    <w:p w14:paraId="4D81E508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Collections.synchronizedMap(</w:t>
      </w:r>
    </w:p>
    <w:p w14:paraId="0B3C42C5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new HashMap&lt;&gt;()</w:t>
      </w:r>
    </w:p>
    <w:p w14:paraId="21DA3165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);</w:t>
      </w:r>
    </w:p>
    <w:p w14:paraId="4AA5C183" w14:textId="77777777" w:rsidR="000F7381" w:rsidRPr="001F794E" w:rsidRDefault="000F7381" w:rsidP="000F7381">
      <w:pPr>
        <w:pStyle w:val="Heading3"/>
      </w:pPr>
      <w:r w:rsidRPr="001F794E">
        <w:lastRenderedPageBreak/>
        <w:t>Important Point</w:t>
      </w:r>
    </w:p>
    <w:p w14:paraId="53FDA5EA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Entire map gets synchronized.</w:t>
      </w:r>
    </w:p>
    <w:p w14:paraId="44D2EE5B" w14:textId="77777777" w:rsidR="000F7381" w:rsidRPr="001F794E" w:rsidRDefault="000F7381" w:rsidP="000F7381">
      <w:pPr>
        <w:pStyle w:val="Heading3"/>
      </w:pPr>
      <w:r w:rsidRPr="001F794E">
        <w:t>Drawback</w:t>
      </w:r>
    </w:p>
    <w:p w14:paraId="6B0EE58F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Lower concurrency performance.</w:t>
      </w:r>
    </w:p>
    <w:p w14:paraId="35898A3F" w14:textId="77777777" w:rsidR="000F7381" w:rsidRPr="001F794E" w:rsidRDefault="000F7381" w:rsidP="000F7381">
      <w:r w:rsidRPr="001F794E">
        <w:pict w14:anchorId="4AE2F568">
          <v:rect id="_x0000_i2054" style="width:0;height:1.5pt" o:hralign="center" o:hrstd="t" o:hr="t" fillcolor="#a0a0a0" stroked="f"/>
        </w:pict>
      </w:r>
    </w:p>
    <w:p w14:paraId="788970EB" w14:textId="77777777" w:rsidR="000F7381" w:rsidRPr="001F794E" w:rsidRDefault="000F7381" w:rsidP="000F738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BBDE600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Map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thread-safe </w:t>
      </w:r>
      <w:r w:rsidRPr="001F794E">
        <w:rPr>
          <w:rFonts w:ascii="Nirmala UI" w:hAnsi="Nirmala UI" w:cs="Nirmala UI"/>
          <w:sz w:val="22"/>
          <w:szCs w:val="22"/>
        </w:rPr>
        <w:t>बनवण्यासाठी</w:t>
      </w:r>
      <w:r w:rsidRPr="001F794E">
        <w:rPr>
          <w:sz w:val="22"/>
          <w:szCs w:val="22"/>
        </w:rPr>
        <w:t>:</w:t>
      </w:r>
    </w:p>
    <w:p w14:paraId="4F2D66F0" w14:textId="77777777" w:rsidR="000F7381" w:rsidRPr="001F794E" w:rsidRDefault="000F7381" w:rsidP="000F738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synchronizedMap()</w:t>
      </w:r>
    </w:p>
    <w:p w14:paraId="1BD2F655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0740D900" w14:textId="77777777" w:rsidR="000F7381" w:rsidRPr="001F794E" w:rsidRDefault="000F7381" w:rsidP="000F7381">
      <w:pPr>
        <w:pStyle w:val="Heading3"/>
      </w:pPr>
      <w:r w:rsidRPr="001F794E">
        <w:t>Problem</w:t>
      </w:r>
    </w:p>
    <w:p w14:paraId="5DD1785D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Performance </w:t>
      </w: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शकते</w:t>
      </w:r>
      <w:r w:rsidRPr="001F794E">
        <w:rPr>
          <w:sz w:val="22"/>
          <w:szCs w:val="22"/>
        </w:rPr>
        <w:t>.</w:t>
      </w:r>
    </w:p>
    <w:p w14:paraId="48037DCC" w14:textId="77777777" w:rsidR="000F7381" w:rsidRPr="001F794E" w:rsidRDefault="000F7381" w:rsidP="000F7381">
      <w:r w:rsidRPr="001F794E">
        <w:pict w14:anchorId="7FED6321">
          <v:rect id="_x0000_i2055" style="width:0;height:1.5pt" o:hralign="center" o:hrstd="t" o:hr="t" fillcolor="#a0a0a0" stroked="f"/>
        </w:pict>
      </w:r>
    </w:p>
    <w:p w14:paraId="48FDD82C" w14:textId="77777777" w:rsidR="000F7381" w:rsidRPr="001F794E" w:rsidRDefault="000F7381" w:rsidP="000F738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Collections + Generics + Internals → 170/250 COMPLETED</w:t>
      </w:r>
    </w:p>
    <w:p w14:paraId="4D5ADA63" w14:textId="77777777" w:rsidR="000F7381" w:rsidRPr="001F794E" w:rsidRDefault="000F7381" w:rsidP="000F738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Reply:</w:t>
      </w:r>
    </w:p>
    <w:p w14:paraId="52FF2E4E" w14:textId="77777777" w:rsidR="00CE196E" w:rsidRPr="001F794E" w:rsidRDefault="00CE196E" w:rsidP="00CE196E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(171–180)</w:t>
      </w:r>
    </w:p>
    <w:p w14:paraId="22A035E9" w14:textId="77777777" w:rsidR="00CE196E" w:rsidRPr="001F794E" w:rsidRDefault="00CE196E" w:rsidP="00CE196E">
      <w:r w:rsidRPr="001F794E">
        <w:pict w14:anchorId="2CE29F5F">
          <v:rect id="_x0000_i2056" style="width:0;height:1.5pt" o:hralign="center" o:hrstd="t" o:hr="t" fillcolor="#a0a0a0" stroked="f"/>
        </w:pict>
      </w:r>
    </w:p>
    <w:p w14:paraId="774101BC" w14:textId="77777777" w:rsidR="00CE196E" w:rsidRPr="001F794E" w:rsidRDefault="00CE196E" w:rsidP="00CE196E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171. What is ConcurrentSkipListMap?</w:t>
      </w:r>
    </w:p>
    <w:p w14:paraId="13EC7E30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2B1B8B3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Thread-safe sorted map based on skip-list data structure.</w:t>
      </w:r>
    </w:p>
    <w:p w14:paraId="27078CE3" w14:textId="77777777" w:rsidR="00CE196E" w:rsidRPr="001F794E" w:rsidRDefault="00CE196E" w:rsidP="00CE196E">
      <w:pPr>
        <w:pStyle w:val="Heading3"/>
      </w:pPr>
      <w:r w:rsidRPr="001F794E">
        <w:lastRenderedPageBreak/>
        <w:t>Features</w:t>
      </w:r>
    </w:p>
    <w:p w14:paraId="67B49CA1" w14:textId="77777777" w:rsidR="00CE196E" w:rsidRPr="001F794E" w:rsidRDefault="00CE196E" w:rsidP="003003E2">
      <w:pPr>
        <w:pStyle w:val="NormalWeb"/>
        <w:numPr>
          <w:ilvl w:val="0"/>
          <w:numId w:val="377"/>
        </w:numPr>
        <w:rPr>
          <w:sz w:val="22"/>
          <w:szCs w:val="22"/>
        </w:rPr>
      </w:pPr>
      <w:r w:rsidRPr="001F794E">
        <w:rPr>
          <w:sz w:val="22"/>
          <w:szCs w:val="22"/>
        </w:rPr>
        <w:t>Sorted keys</w:t>
      </w:r>
    </w:p>
    <w:p w14:paraId="16E9C739" w14:textId="77777777" w:rsidR="00CE196E" w:rsidRPr="001F794E" w:rsidRDefault="00CE196E" w:rsidP="003003E2">
      <w:pPr>
        <w:pStyle w:val="NormalWeb"/>
        <w:numPr>
          <w:ilvl w:val="0"/>
          <w:numId w:val="377"/>
        </w:numPr>
        <w:rPr>
          <w:sz w:val="22"/>
          <w:szCs w:val="22"/>
        </w:rPr>
      </w:pPr>
      <w:r w:rsidRPr="001F794E">
        <w:rPr>
          <w:sz w:val="22"/>
          <w:szCs w:val="22"/>
        </w:rPr>
        <w:t>Concurrent access</w:t>
      </w:r>
    </w:p>
    <w:p w14:paraId="218C9D6A" w14:textId="77777777" w:rsidR="00CE196E" w:rsidRPr="001F794E" w:rsidRDefault="00CE196E" w:rsidP="003003E2">
      <w:pPr>
        <w:pStyle w:val="NormalWeb"/>
        <w:numPr>
          <w:ilvl w:val="0"/>
          <w:numId w:val="377"/>
        </w:numPr>
        <w:rPr>
          <w:sz w:val="22"/>
          <w:szCs w:val="22"/>
        </w:rPr>
      </w:pPr>
      <w:r w:rsidRPr="001F794E">
        <w:rPr>
          <w:sz w:val="22"/>
          <w:szCs w:val="22"/>
        </w:rPr>
        <w:t>Non-blocking reads</w:t>
      </w:r>
    </w:p>
    <w:p w14:paraId="2A7FBED4" w14:textId="77777777" w:rsidR="00CE196E" w:rsidRPr="001F794E" w:rsidRDefault="00CE196E" w:rsidP="00CE196E">
      <w:pPr>
        <w:pStyle w:val="Heading3"/>
      </w:pPr>
      <w:r w:rsidRPr="001F794E">
        <w:t>Example</w:t>
      </w:r>
    </w:p>
    <w:p w14:paraId="01C8A442" w14:textId="77777777" w:rsidR="00CE196E" w:rsidRPr="001F794E" w:rsidRDefault="00CE196E" w:rsidP="00CE196E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ConcurrentSkipListMap&lt;Integer,String&gt; map =</w:t>
      </w:r>
    </w:p>
    <w:p w14:paraId="09523845" w14:textId="77777777" w:rsidR="00CE196E" w:rsidRPr="001F794E" w:rsidRDefault="00CE196E" w:rsidP="00CE196E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ConcurrentSkipListMap&lt;&gt;();</w:t>
      </w:r>
    </w:p>
    <w:p w14:paraId="32455CB4" w14:textId="77777777" w:rsidR="00CE196E" w:rsidRPr="001F794E" w:rsidRDefault="00CE196E" w:rsidP="00CE196E">
      <w:pPr>
        <w:pStyle w:val="Heading3"/>
      </w:pPr>
      <w:r w:rsidRPr="001F794E">
        <w:t>Important Point</w:t>
      </w:r>
    </w:p>
    <w:p w14:paraId="2A022140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Alternative to synchronized TreeMap.</w:t>
      </w:r>
    </w:p>
    <w:p w14:paraId="2EC263DD" w14:textId="77777777" w:rsidR="00CE196E" w:rsidRPr="001F794E" w:rsidRDefault="00CE196E" w:rsidP="00CE196E">
      <w:r w:rsidRPr="001F794E">
        <w:pict w14:anchorId="0D08CE91">
          <v:rect id="_x0000_i2057" style="width:0;height:1.5pt" o:hralign="center" o:hrstd="t" o:hr="t" fillcolor="#a0a0a0" stroked="f"/>
        </w:pict>
      </w:r>
    </w:p>
    <w:p w14:paraId="727DDBAD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16181DB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Thread-safe sorted map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ConcurrentSkipListMap.</w:t>
      </w:r>
    </w:p>
    <w:p w14:paraId="74BF967B" w14:textId="77777777" w:rsidR="00CE196E" w:rsidRPr="001F794E" w:rsidRDefault="00CE196E" w:rsidP="00CE196E">
      <w:pPr>
        <w:pStyle w:val="Heading3"/>
      </w:pPr>
      <w:r w:rsidRPr="001F794E">
        <w:t>Features</w:t>
      </w:r>
    </w:p>
    <w:p w14:paraId="74FCEA69" w14:textId="77777777" w:rsidR="00CE196E" w:rsidRPr="001F794E" w:rsidRDefault="00CE196E" w:rsidP="003003E2">
      <w:pPr>
        <w:pStyle w:val="NormalWeb"/>
        <w:numPr>
          <w:ilvl w:val="0"/>
          <w:numId w:val="378"/>
        </w:numPr>
        <w:rPr>
          <w:sz w:val="22"/>
          <w:szCs w:val="22"/>
        </w:rPr>
      </w:pPr>
      <w:r w:rsidRPr="001F794E">
        <w:rPr>
          <w:sz w:val="22"/>
          <w:szCs w:val="22"/>
        </w:rPr>
        <w:t>Sorted keys</w:t>
      </w:r>
    </w:p>
    <w:p w14:paraId="25B9B68E" w14:textId="77777777" w:rsidR="00CE196E" w:rsidRPr="001F794E" w:rsidRDefault="00CE196E" w:rsidP="003003E2">
      <w:pPr>
        <w:pStyle w:val="NormalWeb"/>
        <w:numPr>
          <w:ilvl w:val="0"/>
          <w:numId w:val="378"/>
        </w:numPr>
        <w:rPr>
          <w:sz w:val="22"/>
          <w:szCs w:val="22"/>
        </w:rPr>
      </w:pPr>
      <w:r w:rsidRPr="001F794E">
        <w:rPr>
          <w:sz w:val="22"/>
          <w:szCs w:val="22"/>
        </w:rPr>
        <w:t>Concurrent support</w:t>
      </w:r>
    </w:p>
    <w:p w14:paraId="609D3B87" w14:textId="77777777" w:rsidR="00CE196E" w:rsidRPr="001F794E" w:rsidRDefault="00CE196E" w:rsidP="00CE196E">
      <w:r w:rsidRPr="001F794E">
        <w:pict w14:anchorId="25E94CFF">
          <v:rect id="_x0000_i2058" style="width:0;height:1.5pt" o:hralign="center" o:hrstd="t" o:hr="t" fillcolor="#a0a0a0" stroked="f"/>
        </w:pict>
      </w:r>
    </w:p>
    <w:p w14:paraId="0B0190FF" w14:textId="77777777" w:rsidR="00CE196E" w:rsidRPr="001F794E" w:rsidRDefault="00CE196E" w:rsidP="00CE196E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172. What is ConcurrentSkipListSet?</w:t>
      </w:r>
    </w:p>
    <w:p w14:paraId="56245024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A23562F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Thread-safe sorted set based on skip-list.</w:t>
      </w:r>
    </w:p>
    <w:p w14:paraId="48AE3280" w14:textId="77777777" w:rsidR="00CE196E" w:rsidRPr="001F794E" w:rsidRDefault="00CE196E" w:rsidP="00CE196E">
      <w:pPr>
        <w:pStyle w:val="Heading3"/>
      </w:pPr>
      <w:r w:rsidRPr="001F794E">
        <w:t>Features</w:t>
      </w:r>
    </w:p>
    <w:p w14:paraId="5DD421C7" w14:textId="77777777" w:rsidR="00CE196E" w:rsidRPr="001F794E" w:rsidRDefault="00CE196E" w:rsidP="003003E2">
      <w:pPr>
        <w:pStyle w:val="NormalWeb"/>
        <w:numPr>
          <w:ilvl w:val="0"/>
          <w:numId w:val="379"/>
        </w:numPr>
        <w:rPr>
          <w:sz w:val="22"/>
          <w:szCs w:val="22"/>
        </w:rPr>
      </w:pPr>
      <w:r w:rsidRPr="001F794E">
        <w:rPr>
          <w:sz w:val="22"/>
          <w:szCs w:val="22"/>
        </w:rPr>
        <w:t>Sorted order</w:t>
      </w:r>
    </w:p>
    <w:p w14:paraId="2E20C1DC" w14:textId="77777777" w:rsidR="00CE196E" w:rsidRPr="001F794E" w:rsidRDefault="00CE196E" w:rsidP="003003E2">
      <w:pPr>
        <w:pStyle w:val="NormalWeb"/>
        <w:numPr>
          <w:ilvl w:val="0"/>
          <w:numId w:val="379"/>
        </w:numPr>
        <w:rPr>
          <w:sz w:val="22"/>
          <w:szCs w:val="22"/>
        </w:rPr>
      </w:pPr>
      <w:r w:rsidRPr="001F794E">
        <w:rPr>
          <w:sz w:val="22"/>
          <w:szCs w:val="22"/>
        </w:rPr>
        <w:t>Concurrent operations</w:t>
      </w:r>
    </w:p>
    <w:p w14:paraId="39B9E459" w14:textId="77777777" w:rsidR="00CE196E" w:rsidRPr="001F794E" w:rsidRDefault="00CE196E" w:rsidP="003003E2">
      <w:pPr>
        <w:pStyle w:val="NormalWeb"/>
        <w:numPr>
          <w:ilvl w:val="0"/>
          <w:numId w:val="379"/>
        </w:numPr>
        <w:rPr>
          <w:sz w:val="22"/>
          <w:szCs w:val="22"/>
        </w:rPr>
      </w:pPr>
      <w:r w:rsidRPr="001F794E">
        <w:rPr>
          <w:sz w:val="22"/>
          <w:szCs w:val="22"/>
        </w:rPr>
        <w:t>Lock-free reads</w:t>
      </w:r>
    </w:p>
    <w:p w14:paraId="2B79F27D" w14:textId="77777777" w:rsidR="00CE196E" w:rsidRPr="001F794E" w:rsidRDefault="00CE196E" w:rsidP="00CE196E">
      <w:pPr>
        <w:pStyle w:val="Heading3"/>
      </w:pPr>
      <w:r w:rsidRPr="001F794E">
        <w:lastRenderedPageBreak/>
        <w:t>Example</w:t>
      </w:r>
    </w:p>
    <w:p w14:paraId="00587C2E" w14:textId="77777777" w:rsidR="00CE196E" w:rsidRPr="001F794E" w:rsidRDefault="00CE196E" w:rsidP="00CE196E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ConcurrentSkipListSet&lt;Integer&gt; set =</w:t>
      </w:r>
    </w:p>
    <w:p w14:paraId="5DA0B139" w14:textId="77777777" w:rsidR="00CE196E" w:rsidRPr="001F794E" w:rsidRDefault="00CE196E" w:rsidP="00CE196E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ConcurrentSkipListSet&lt;&gt;();</w:t>
      </w:r>
    </w:p>
    <w:p w14:paraId="78BBC09B" w14:textId="77777777" w:rsidR="00CE196E" w:rsidRPr="001F794E" w:rsidRDefault="00CE196E" w:rsidP="00CE196E">
      <w:pPr>
        <w:pStyle w:val="Heading3"/>
      </w:pPr>
      <w:r w:rsidRPr="001F794E">
        <w:t>Important Point</w:t>
      </w:r>
    </w:p>
    <w:p w14:paraId="55D8EDEC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for concurrent sorted data.</w:t>
      </w:r>
    </w:p>
    <w:p w14:paraId="7E2C5B0F" w14:textId="77777777" w:rsidR="00CE196E" w:rsidRPr="001F794E" w:rsidRDefault="00CE196E" w:rsidP="00CE196E">
      <w:r w:rsidRPr="001F794E">
        <w:pict w14:anchorId="023B8E95">
          <v:rect id="_x0000_i2059" style="width:0;height:1.5pt" o:hralign="center" o:hrstd="t" o:hr="t" fillcolor="#a0a0a0" stroked="f"/>
        </w:pict>
      </w:r>
    </w:p>
    <w:p w14:paraId="06AE56F9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94B4022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Thread-safe sorted set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ConcurrentSkipListSet.</w:t>
      </w:r>
    </w:p>
    <w:p w14:paraId="06E8429B" w14:textId="77777777" w:rsidR="00CE196E" w:rsidRPr="001F794E" w:rsidRDefault="00CE196E" w:rsidP="00CE196E">
      <w:pPr>
        <w:pStyle w:val="Heading3"/>
      </w:pPr>
      <w:r w:rsidRPr="001F794E">
        <w:t>Features</w:t>
      </w:r>
    </w:p>
    <w:p w14:paraId="174FD727" w14:textId="77777777" w:rsidR="00CE196E" w:rsidRPr="001F794E" w:rsidRDefault="00CE196E" w:rsidP="003003E2">
      <w:pPr>
        <w:pStyle w:val="NormalWeb"/>
        <w:numPr>
          <w:ilvl w:val="0"/>
          <w:numId w:val="380"/>
        </w:numPr>
        <w:rPr>
          <w:sz w:val="22"/>
          <w:szCs w:val="22"/>
        </w:rPr>
      </w:pPr>
      <w:r w:rsidRPr="001F794E">
        <w:rPr>
          <w:sz w:val="22"/>
          <w:szCs w:val="22"/>
        </w:rPr>
        <w:t>Sorted</w:t>
      </w:r>
    </w:p>
    <w:p w14:paraId="6CFDB866" w14:textId="77777777" w:rsidR="00CE196E" w:rsidRPr="001F794E" w:rsidRDefault="00CE196E" w:rsidP="003003E2">
      <w:pPr>
        <w:pStyle w:val="NormalWeb"/>
        <w:numPr>
          <w:ilvl w:val="0"/>
          <w:numId w:val="380"/>
        </w:numPr>
        <w:rPr>
          <w:sz w:val="22"/>
          <w:szCs w:val="22"/>
        </w:rPr>
      </w:pPr>
      <w:r w:rsidRPr="001F794E">
        <w:rPr>
          <w:sz w:val="22"/>
          <w:szCs w:val="22"/>
        </w:rPr>
        <w:t>Concurrent access</w:t>
      </w:r>
    </w:p>
    <w:p w14:paraId="5C981AF6" w14:textId="77777777" w:rsidR="00CE196E" w:rsidRPr="001F794E" w:rsidRDefault="00CE196E" w:rsidP="00CE196E">
      <w:r w:rsidRPr="001F794E">
        <w:pict w14:anchorId="41D9A998">
          <v:rect id="_x0000_i2060" style="width:0;height:1.5pt" o:hralign="center" o:hrstd="t" o:hr="t" fillcolor="#a0a0a0" stroked="f"/>
        </w:pict>
      </w:r>
    </w:p>
    <w:p w14:paraId="524F3D96" w14:textId="77777777" w:rsidR="00CE196E" w:rsidRPr="001F794E" w:rsidRDefault="00CE196E" w:rsidP="00CE196E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173. What is skip-list data structure?</w:t>
      </w:r>
    </w:p>
    <w:p w14:paraId="44FA84C0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9C38ABF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Probabilistic layered linked-list structure.</w:t>
      </w:r>
    </w:p>
    <w:p w14:paraId="3DAEA8CA" w14:textId="77777777" w:rsidR="00CE196E" w:rsidRPr="001F794E" w:rsidRDefault="00CE196E" w:rsidP="00CE196E">
      <w:pPr>
        <w:pStyle w:val="Heading3"/>
      </w:pPr>
      <w:r w:rsidRPr="001F794E">
        <w:t>Benefits</w:t>
      </w:r>
    </w:p>
    <w:p w14:paraId="708E1A55" w14:textId="77777777" w:rsidR="00CE196E" w:rsidRPr="001F794E" w:rsidRDefault="00CE196E" w:rsidP="003003E2">
      <w:pPr>
        <w:pStyle w:val="NormalWeb"/>
        <w:numPr>
          <w:ilvl w:val="0"/>
          <w:numId w:val="381"/>
        </w:numPr>
        <w:rPr>
          <w:sz w:val="22"/>
          <w:szCs w:val="22"/>
        </w:rPr>
      </w:pPr>
      <w:r w:rsidRPr="001F794E">
        <w:rPr>
          <w:sz w:val="22"/>
          <w:szCs w:val="22"/>
        </w:rPr>
        <w:t>Fast searching</w:t>
      </w:r>
    </w:p>
    <w:p w14:paraId="16951DA0" w14:textId="77777777" w:rsidR="00CE196E" w:rsidRPr="001F794E" w:rsidRDefault="00CE196E" w:rsidP="003003E2">
      <w:pPr>
        <w:pStyle w:val="NormalWeb"/>
        <w:numPr>
          <w:ilvl w:val="0"/>
          <w:numId w:val="381"/>
        </w:numPr>
        <w:rPr>
          <w:sz w:val="22"/>
          <w:szCs w:val="22"/>
        </w:rPr>
      </w:pPr>
      <w:r w:rsidRPr="001F794E">
        <w:rPr>
          <w:sz w:val="22"/>
          <w:szCs w:val="22"/>
        </w:rPr>
        <w:t>Fast insertion</w:t>
      </w:r>
    </w:p>
    <w:p w14:paraId="719E4895" w14:textId="77777777" w:rsidR="00CE196E" w:rsidRPr="001F794E" w:rsidRDefault="00CE196E" w:rsidP="003003E2">
      <w:pPr>
        <w:pStyle w:val="NormalWeb"/>
        <w:numPr>
          <w:ilvl w:val="0"/>
          <w:numId w:val="381"/>
        </w:numPr>
        <w:rPr>
          <w:sz w:val="22"/>
          <w:szCs w:val="22"/>
        </w:rPr>
      </w:pPr>
      <w:r w:rsidRPr="001F794E">
        <w:rPr>
          <w:sz w:val="22"/>
          <w:szCs w:val="22"/>
        </w:rPr>
        <w:t>Good concurrent behavior</w:t>
      </w:r>
    </w:p>
    <w:p w14:paraId="60536494" w14:textId="77777777" w:rsidR="00CE196E" w:rsidRPr="001F794E" w:rsidRDefault="00CE196E" w:rsidP="00CE196E">
      <w:pPr>
        <w:pStyle w:val="Heading3"/>
      </w:pPr>
      <w:r w:rsidRPr="001F794E">
        <w:t>Complexity</w:t>
      </w:r>
    </w:p>
    <w:p w14:paraId="7A4663B2" w14:textId="77777777" w:rsidR="00CE196E" w:rsidRPr="001F794E" w:rsidRDefault="00CE196E" w:rsidP="00CE196E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O(log n)</w:t>
      </w:r>
    </w:p>
    <w:p w14:paraId="796B8D03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average.</w:t>
      </w:r>
    </w:p>
    <w:p w14:paraId="2E0D94EA" w14:textId="77777777" w:rsidR="00CE196E" w:rsidRPr="001F794E" w:rsidRDefault="00CE196E" w:rsidP="00CE196E">
      <w:pPr>
        <w:pStyle w:val="Heading3"/>
      </w:pPr>
      <w:r w:rsidRPr="001F794E">
        <w:lastRenderedPageBreak/>
        <w:t>Important Point</w:t>
      </w:r>
    </w:p>
    <w:p w14:paraId="5A16B357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Alternative to balanced trees.</w:t>
      </w:r>
    </w:p>
    <w:p w14:paraId="33EB04BF" w14:textId="77777777" w:rsidR="00CE196E" w:rsidRPr="001F794E" w:rsidRDefault="00CE196E" w:rsidP="00CE196E">
      <w:r w:rsidRPr="001F794E">
        <w:pict w14:anchorId="564C004A">
          <v:rect id="_x0000_i2061" style="width:0;height:1.5pt" o:hralign="center" o:hrstd="t" o:hr="t" fillcolor="#a0a0a0" stroked="f"/>
        </w:pict>
      </w:r>
    </w:p>
    <w:p w14:paraId="5A21DBB1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FF5FA01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Layered linked-list structure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skip-list.</w:t>
      </w:r>
    </w:p>
    <w:p w14:paraId="7A84D6FF" w14:textId="77777777" w:rsidR="00CE196E" w:rsidRPr="001F794E" w:rsidRDefault="00CE196E" w:rsidP="00CE196E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5538DE49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Fast search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insertion.</w:t>
      </w:r>
    </w:p>
    <w:p w14:paraId="01B474DC" w14:textId="77777777" w:rsidR="00CE196E" w:rsidRPr="001F794E" w:rsidRDefault="00CE196E" w:rsidP="00CE196E">
      <w:r w:rsidRPr="001F794E">
        <w:pict w14:anchorId="3CB40015">
          <v:rect id="_x0000_i2062" style="width:0;height:1.5pt" o:hralign="center" o:hrstd="t" o:hr="t" fillcolor="#a0a0a0" stroked="f"/>
        </w:pict>
      </w:r>
    </w:p>
    <w:p w14:paraId="02F3C357" w14:textId="77777777" w:rsidR="00CE196E" w:rsidRPr="001F794E" w:rsidRDefault="00CE196E" w:rsidP="00CE196E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174. Difference between TreeMap and ConcurrentSkipListMap?</w:t>
      </w:r>
    </w:p>
    <w:p w14:paraId="5C99828D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2212"/>
      </w:tblGrid>
      <w:tr w:rsidR="00CE196E" w:rsidRPr="001F794E" w14:paraId="5DF74467" w14:textId="77777777" w:rsidTr="00CE19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23091" w14:textId="77777777" w:rsidR="00CE196E" w:rsidRPr="001F794E" w:rsidRDefault="00CE196E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TreeMap</w:t>
            </w:r>
          </w:p>
        </w:tc>
        <w:tc>
          <w:tcPr>
            <w:tcW w:w="0" w:type="auto"/>
            <w:vAlign w:val="center"/>
            <w:hideMark/>
          </w:tcPr>
          <w:p w14:paraId="087DD23E" w14:textId="77777777" w:rsidR="00CE196E" w:rsidRPr="001F794E" w:rsidRDefault="00CE196E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ConcurrentSkipListMap</w:t>
            </w:r>
          </w:p>
        </w:tc>
      </w:tr>
      <w:tr w:rsidR="00CE196E" w:rsidRPr="001F794E" w14:paraId="15F299F2" w14:textId="77777777" w:rsidTr="00CE1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7FFE0" w14:textId="77777777" w:rsidR="00CE196E" w:rsidRPr="001F794E" w:rsidRDefault="00CE196E">
            <w:r w:rsidRPr="001F794E">
              <w:t>Non-thread-safe</w:t>
            </w:r>
          </w:p>
        </w:tc>
        <w:tc>
          <w:tcPr>
            <w:tcW w:w="0" w:type="auto"/>
            <w:vAlign w:val="center"/>
            <w:hideMark/>
          </w:tcPr>
          <w:p w14:paraId="37F03A1F" w14:textId="77777777" w:rsidR="00CE196E" w:rsidRPr="001F794E" w:rsidRDefault="00CE196E">
            <w:r w:rsidRPr="001F794E">
              <w:t>Thread-safe</w:t>
            </w:r>
          </w:p>
        </w:tc>
      </w:tr>
      <w:tr w:rsidR="00CE196E" w:rsidRPr="001F794E" w14:paraId="1AE15909" w14:textId="77777777" w:rsidTr="00CE1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894DC" w14:textId="77777777" w:rsidR="00CE196E" w:rsidRPr="001F794E" w:rsidRDefault="00CE196E">
            <w:r w:rsidRPr="001F794E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3F437B63" w14:textId="77777777" w:rsidR="00CE196E" w:rsidRPr="001F794E" w:rsidRDefault="00CE196E">
            <w:r w:rsidRPr="001F794E">
              <w:t>Skip-list</w:t>
            </w:r>
          </w:p>
        </w:tc>
      </w:tr>
      <w:tr w:rsidR="00CE196E" w:rsidRPr="001F794E" w14:paraId="3C7AE603" w14:textId="77777777" w:rsidTr="00CE1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8077" w14:textId="77777777" w:rsidR="00CE196E" w:rsidRPr="001F794E" w:rsidRDefault="00CE196E">
            <w:r w:rsidRPr="001F794E">
              <w:t>Single-thread optimized</w:t>
            </w:r>
          </w:p>
        </w:tc>
        <w:tc>
          <w:tcPr>
            <w:tcW w:w="0" w:type="auto"/>
            <w:vAlign w:val="center"/>
            <w:hideMark/>
          </w:tcPr>
          <w:p w14:paraId="6A4A3908" w14:textId="77777777" w:rsidR="00CE196E" w:rsidRPr="001F794E" w:rsidRDefault="00CE196E">
            <w:r w:rsidRPr="001F794E">
              <w:t>Concurrent optimized</w:t>
            </w:r>
          </w:p>
        </w:tc>
      </w:tr>
    </w:tbl>
    <w:p w14:paraId="51D6CF77" w14:textId="77777777" w:rsidR="00CE196E" w:rsidRPr="001F794E" w:rsidRDefault="00CE196E" w:rsidP="00CE196E">
      <w:pPr>
        <w:pStyle w:val="Heading3"/>
      </w:pPr>
      <w:r w:rsidRPr="001F794E">
        <w:t>Important Point</w:t>
      </w:r>
    </w:p>
    <w:p w14:paraId="38E1E1EC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ConcurrentSkipListMap scales better in multithreading.</w:t>
      </w:r>
    </w:p>
    <w:p w14:paraId="4CA4DE78" w14:textId="77777777" w:rsidR="00CE196E" w:rsidRPr="001F794E" w:rsidRDefault="00CE196E" w:rsidP="00CE196E">
      <w:r w:rsidRPr="001F794E">
        <w:pict w14:anchorId="6074005E">
          <v:rect id="_x0000_i2063" style="width:0;height:1.5pt" o:hralign="center" o:hrstd="t" o:hr="t" fillcolor="#a0a0a0" stroked="f"/>
        </w:pict>
      </w:r>
    </w:p>
    <w:p w14:paraId="6BF78339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212"/>
      </w:tblGrid>
      <w:tr w:rsidR="00CE196E" w:rsidRPr="001F794E" w14:paraId="11F4B19A" w14:textId="77777777" w:rsidTr="00CE19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2158D" w14:textId="77777777" w:rsidR="00CE196E" w:rsidRPr="001F794E" w:rsidRDefault="00CE196E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TreeMap</w:t>
            </w:r>
          </w:p>
        </w:tc>
        <w:tc>
          <w:tcPr>
            <w:tcW w:w="0" w:type="auto"/>
            <w:vAlign w:val="center"/>
            <w:hideMark/>
          </w:tcPr>
          <w:p w14:paraId="60B16ECE" w14:textId="77777777" w:rsidR="00CE196E" w:rsidRPr="001F794E" w:rsidRDefault="00CE196E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ConcurrentSkipListMap</w:t>
            </w:r>
          </w:p>
        </w:tc>
      </w:tr>
      <w:tr w:rsidR="00CE196E" w:rsidRPr="001F794E" w14:paraId="6DA304E2" w14:textId="77777777" w:rsidTr="00CE1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0F79" w14:textId="77777777" w:rsidR="00CE196E" w:rsidRPr="001F794E" w:rsidRDefault="00CE196E">
            <w:r w:rsidRPr="001F794E">
              <w:t>Non-thread-safe</w:t>
            </w:r>
          </w:p>
        </w:tc>
        <w:tc>
          <w:tcPr>
            <w:tcW w:w="0" w:type="auto"/>
            <w:vAlign w:val="center"/>
            <w:hideMark/>
          </w:tcPr>
          <w:p w14:paraId="14B48D72" w14:textId="77777777" w:rsidR="00CE196E" w:rsidRPr="001F794E" w:rsidRDefault="00CE196E">
            <w:r w:rsidRPr="001F794E">
              <w:t>Thread-safe</w:t>
            </w:r>
          </w:p>
        </w:tc>
      </w:tr>
      <w:tr w:rsidR="00CE196E" w:rsidRPr="001F794E" w14:paraId="16B4ACE8" w14:textId="77777777" w:rsidTr="00CE1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5454" w14:textId="77777777" w:rsidR="00CE196E" w:rsidRPr="001F794E" w:rsidRDefault="00CE196E">
            <w:r w:rsidRPr="001F794E">
              <w:t>Tree based</w:t>
            </w:r>
          </w:p>
        </w:tc>
        <w:tc>
          <w:tcPr>
            <w:tcW w:w="0" w:type="auto"/>
            <w:vAlign w:val="center"/>
            <w:hideMark/>
          </w:tcPr>
          <w:p w14:paraId="5B52E8AA" w14:textId="77777777" w:rsidR="00CE196E" w:rsidRPr="001F794E" w:rsidRDefault="00CE196E">
            <w:r w:rsidRPr="001F794E">
              <w:t>Skip-list</w:t>
            </w:r>
          </w:p>
        </w:tc>
      </w:tr>
    </w:tbl>
    <w:p w14:paraId="2C5A1062" w14:textId="77777777" w:rsidR="00CE196E" w:rsidRPr="001F794E" w:rsidRDefault="00CE196E" w:rsidP="00CE196E">
      <w:r w:rsidRPr="001F794E">
        <w:pict w14:anchorId="5D3EEEB6">
          <v:rect id="_x0000_i2064" style="width:0;height:1.5pt" o:hralign="center" o:hrstd="t" o:hr="t" fillcolor="#a0a0a0" stroked="f"/>
        </w:pict>
      </w:r>
    </w:p>
    <w:p w14:paraId="163339C0" w14:textId="77777777" w:rsidR="00CE196E" w:rsidRPr="001F794E" w:rsidRDefault="00CE196E" w:rsidP="00CE196E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175. What is producer-consumer problem?</w:t>
      </w:r>
    </w:p>
    <w:p w14:paraId="463B2C6D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7243BD8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Classic multithreading problem.</w:t>
      </w:r>
    </w:p>
    <w:p w14:paraId="7418BD09" w14:textId="77777777" w:rsidR="00CE196E" w:rsidRPr="001F794E" w:rsidRDefault="00CE196E" w:rsidP="00CE196E">
      <w:pPr>
        <w:pStyle w:val="Heading3"/>
      </w:pPr>
      <w:r w:rsidRPr="001F794E">
        <w:t>Producer</w:t>
      </w:r>
    </w:p>
    <w:p w14:paraId="7418EDDD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Adds data.</w:t>
      </w:r>
    </w:p>
    <w:p w14:paraId="7B6A3131" w14:textId="77777777" w:rsidR="00CE196E" w:rsidRPr="001F794E" w:rsidRDefault="00CE196E" w:rsidP="00CE196E">
      <w:pPr>
        <w:pStyle w:val="Heading3"/>
      </w:pPr>
      <w:r w:rsidRPr="001F794E">
        <w:t>Consumer</w:t>
      </w:r>
    </w:p>
    <w:p w14:paraId="33EE1305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Removes data.</w:t>
      </w:r>
    </w:p>
    <w:p w14:paraId="4F5C8826" w14:textId="77777777" w:rsidR="00CE196E" w:rsidRPr="001F794E" w:rsidRDefault="00CE196E" w:rsidP="00CE196E">
      <w:pPr>
        <w:pStyle w:val="Heading3"/>
      </w:pPr>
      <w:r w:rsidRPr="001F794E">
        <w:t>Challenge</w:t>
      </w:r>
    </w:p>
    <w:p w14:paraId="2BDFF1C6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Synchronization between threads.</w:t>
      </w:r>
    </w:p>
    <w:p w14:paraId="494AF5D9" w14:textId="77777777" w:rsidR="00CE196E" w:rsidRPr="001F794E" w:rsidRDefault="00CE196E" w:rsidP="00CE196E">
      <w:pPr>
        <w:pStyle w:val="Heading3"/>
      </w:pPr>
      <w:r w:rsidRPr="001F794E">
        <w:t>Common Solution</w:t>
      </w:r>
    </w:p>
    <w:p w14:paraId="5BC65328" w14:textId="77777777" w:rsidR="00CE196E" w:rsidRPr="001F794E" w:rsidRDefault="00CE196E" w:rsidP="00CE196E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BlockingQueue</w:t>
      </w:r>
    </w:p>
    <w:p w14:paraId="627110C0" w14:textId="77777777" w:rsidR="00CE196E" w:rsidRPr="001F794E" w:rsidRDefault="00CE196E" w:rsidP="00CE196E">
      <w:pPr>
        <w:pStyle w:val="Heading3"/>
      </w:pPr>
      <w:r w:rsidRPr="001F794E">
        <w:t>Important Point</w:t>
      </w:r>
    </w:p>
    <w:p w14:paraId="269C932F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Widely asked concurrency interview topic.</w:t>
      </w:r>
    </w:p>
    <w:p w14:paraId="5FC72819" w14:textId="77777777" w:rsidR="00CE196E" w:rsidRPr="001F794E" w:rsidRDefault="00CE196E" w:rsidP="00CE196E">
      <w:r w:rsidRPr="001F794E">
        <w:pict w14:anchorId="5258B0C8">
          <v:rect id="_x0000_i2065" style="width:0;height:1.5pt" o:hralign="center" o:hrstd="t" o:hr="t" fillcolor="#a0a0a0" stroked="f"/>
        </w:pict>
      </w:r>
    </w:p>
    <w:p w14:paraId="765A1F7F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A7731DC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Producer data add </w:t>
      </w:r>
      <w:r w:rsidRPr="001F794E">
        <w:rPr>
          <w:rFonts w:ascii="Nirmala UI" w:hAnsi="Nirmala UI" w:cs="Nirmala UI"/>
          <w:sz w:val="22"/>
          <w:szCs w:val="22"/>
        </w:rPr>
        <w:t>करतो</w:t>
      </w:r>
      <w:r w:rsidRPr="001F794E">
        <w:rPr>
          <w:sz w:val="22"/>
          <w:szCs w:val="22"/>
        </w:rPr>
        <w:t>,</w:t>
      </w:r>
      <w:r w:rsidRPr="001F794E">
        <w:rPr>
          <w:sz w:val="22"/>
          <w:szCs w:val="22"/>
        </w:rPr>
        <w:br/>
        <w:t xml:space="preserve">Consumer data consume </w:t>
      </w:r>
      <w:r w:rsidRPr="001F794E">
        <w:rPr>
          <w:rFonts w:ascii="Nirmala UI" w:hAnsi="Nirmala UI" w:cs="Nirmala UI"/>
          <w:sz w:val="22"/>
          <w:szCs w:val="22"/>
        </w:rPr>
        <w:t>करतो</w:t>
      </w:r>
      <w:r w:rsidRPr="001F794E">
        <w:rPr>
          <w:sz w:val="22"/>
          <w:szCs w:val="22"/>
        </w:rPr>
        <w:t>.</w:t>
      </w:r>
    </w:p>
    <w:p w14:paraId="49C0C653" w14:textId="77777777" w:rsidR="00CE196E" w:rsidRPr="001F794E" w:rsidRDefault="00CE196E" w:rsidP="00CE196E">
      <w:pPr>
        <w:pStyle w:val="Heading3"/>
      </w:pPr>
      <w:r w:rsidRPr="001F794E">
        <w:t>Main challenge</w:t>
      </w:r>
    </w:p>
    <w:p w14:paraId="03852C4E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synchronization.</w:t>
      </w:r>
    </w:p>
    <w:p w14:paraId="2701711F" w14:textId="77777777" w:rsidR="00CE196E" w:rsidRPr="001F794E" w:rsidRDefault="00CE196E" w:rsidP="00CE196E">
      <w:r w:rsidRPr="001F794E">
        <w:pict w14:anchorId="2F82BB61">
          <v:rect id="_x0000_i2066" style="width:0;height:1.5pt" o:hralign="center" o:hrstd="t" o:hr="t" fillcolor="#a0a0a0" stroked="f"/>
        </w:pict>
      </w:r>
    </w:p>
    <w:p w14:paraId="7D5D825B" w14:textId="77777777" w:rsidR="00CE196E" w:rsidRPr="001F794E" w:rsidRDefault="00CE196E" w:rsidP="00CE196E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176. How collections help in producer-consumer?</w:t>
      </w:r>
    </w:p>
    <w:p w14:paraId="075EE3EF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E5AF980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Concurrent collections simplify thread coordination.</w:t>
      </w:r>
    </w:p>
    <w:p w14:paraId="63228DBF" w14:textId="77777777" w:rsidR="00CE196E" w:rsidRPr="001F794E" w:rsidRDefault="00CE196E" w:rsidP="00CE196E">
      <w:pPr>
        <w:pStyle w:val="Heading3"/>
      </w:pPr>
      <w:r w:rsidRPr="001F794E">
        <w:t>Example</w:t>
      </w:r>
    </w:p>
    <w:p w14:paraId="3FA4C7F5" w14:textId="77777777" w:rsidR="00CE196E" w:rsidRPr="001F794E" w:rsidRDefault="00CE196E" w:rsidP="00CE196E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BlockingQueue</w:t>
      </w:r>
    </w:p>
    <w:p w14:paraId="2F97C73D" w14:textId="77777777" w:rsidR="00CE196E" w:rsidRPr="001F794E" w:rsidRDefault="00CE196E" w:rsidP="00CE196E">
      <w:pPr>
        <w:pStyle w:val="Heading3"/>
      </w:pPr>
      <w:r w:rsidRPr="001F794E">
        <w:t>Benefits</w:t>
      </w:r>
    </w:p>
    <w:p w14:paraId="6CC342B4" w14:textId="77777777" w:rsidR="00CE196E" w:rsidRPr="001F794E" w:rsidRDefault="00CE196E" w:rsidP="003003E2">
      <w:pPr>
        <w:pStyle w:val="NormalWeb"/>
        <w:numPr>
          <w:ilvl w:val="0"/>
          <w:numId w:val="382"/>
        </w:numPr>
        <w:rPr>
          <w:sz w:val="22"/>
          <w:szCs w:val="22"/>
        </w:rPr>
      </w:pPr>
      <w:r w:rsidRPr="001F794E">
        <w:rPr>
          <w:sz w:val="22"/>
          <w:szCs w:val="22"/>
        </w:rPr>
        <w:t>Automatic waiting</w:t>
      </w:r>
    </w:p>
    <w:p w14:paraId="19E2E18A" w14:textId="77777777" w:rsidR="00CE196E" w:rsidRPr="001F794E" w:rsidRDefault="00CE196E" w:rsidP="003003E2">
      <w:pPr>
        <w:pStyle w:val="NormalWeb"/>
        <w:numPr>
          <w:ilvl w:val="0"/>
          <w:numId w:val="382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 operations</w:t>
      </w:r>
    </w:p>
    <w:p w14:paraId="2FF31F36" w14:textId="77777777" w:rsidR="00CE196E" w:rsidRPr="001F794E" w:rsidRDefault="00CE196E" w:rsidP="003003E2">
      <w:pPr>
        <w:pStyle w:val="NormalWeb"/>
        <w:numPr>
          <w:ilvl w:val="0"/>
          <w:numId w:val="382"/>
        </w:numPr>
        <w:rPr>
          <w:sz w:val="22"/>
          <w:szCs w:val="22"/>
        </w:rPr>
      </w:pPr>
      <w:r w:rsidRPr="001F794E">
        <w:rPr>
          <w:sz w:val="22"/>
          <w:szCs w:val="22"/>
        </w:rPr>
        <w:t>No manual synchronization</w:t>
      </w:r>
    </w:p>
    <w:p w14:paraId="1D011750" w14:textId="77777777" w:rsidR="00CE196E" w:rsidRPr="001F794E" w:rsidRDefault="00CE196E" w:rsidP="00CE196E">
      <w:pPr>
        <w:pStyle w:val="Heading3"/>
      </w:pPr>
      <w:r w:rsidRPr="001F794E">
        <w:t>Important Point</w:t>
      </w:r>
    </w:p>
    <w:p w14:paraId="4DE8107C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put() and take() coordinate automatically.</w:t>
      </w:r>
    </w:p>
    <w:p w14:paraId="5ACD3645" w14:textId="77777777" w:rsidR="00CE196E" w:rsidRPr="001F794E" w:rsidRDefault="00CE196E" w:rsidP="00CE196E">
      <w:r w:rsidRPr="001F794E">
        <w:pict w14:anchorId="455B4018">
          <v:rect id="_x0000_i2067" style="width:0;height:1.5pt" o:hralign="center" o:hrstd="t" o:hr="t" fillcolor="#a0a0a0" stroked="f"/>
        </w:pict>
      </w:r>
    </w:p>
    <w:p w14:paraId="0DA7CB03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923F2AD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Concurrent collections producer-consumer simplify </w:t>
      </w:r>
      <w:r w:rsidRPr="001F794E">
        <w:rPr>
          <w:rFonts w:ascii="Nirmala UI" w:hAnsi="Nirmala UI" w:cs="Nirmala UI"/>
          <w:sz w:val="22"/>
          <w:szCs w:val="22"/>
        </w:rPr>
        <w:t>करतात</w:t>
      </w:r>
      <w:r w:rsidRPr="001F794E">
        <w:rPr>
          <w:sz w:val="22"/>
          <w:szCs w:val="22"/>
        </w:rPr>
        <w:t>.</w:t>
      </w:r>
    </w:p>
    <w:p w14:paraId="7321C6B6" w14:textId="77777777" w:rsidR="00CE196E" w:rsidRPr="001F794E" w:rsidRDefault="00CE196E" w:rsidP="00CE196E">
      <w:pPr>
        <w:pStyle w:val="Heading3"/>
      </w:pPr>
      <w:r w:rsidRPr="001F794E">
        <w:t>Example</w:t>
      </w:r>
    </w:p>
    <w:p w14:paraId="71D13BA9" w14:textId="77777777" w:rsidR="00CE196E" w:rsidRPr="001F794E" w:rsidRDefault="00CE196E" w:rsidP="00CE196E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BlockingQueue</w:t>
      </w:r>
    </w:p>
    <w:p w14:paraId="02EAB2DE" w14:textId="77777777" w:rsidR="00CE196E" w:rsidRPr="001F794E" w:rsidRDefault="00CE196E" w:rsidP="00CE196E">
      <w:r w:rsidRPr="001F794E">
        <w:pict w14:anchorId="58B6B9F9">
          <v:rect id="_x0000_i2068" style="width:0;height:1.5pt" o:hralign="center" o:hrstd="t" o:hr="t" fillcolor="#a0a0a0" stroked="f"/>
        </w:pict>
      </w:r>
    </w:p>
    <w:p w14:paraId="00DC947E" w14:textId="77777777" w:rsidR="00CE196E" w:rsidRPr="001F794E" w:rsidRDefault="00CE196E" w:rsidP="00CE196E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177. What is lock-free collection?</w:t>
      </w:r>
    </w:p>
    <w:p w14:paraId="29394ED7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169246E6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 avoiding traditional locks.</w:t>
      </w:r>
    </w:p>
    <w:p w14:paraId="04B6A01D" w14:textId="77777777" w:rsidR="00CE196E" w:rsidRPr="001F794E" w:rsidRDefault="00CE196E" w:rsidP="00CE196E">
      <w:pPr>
        <w:pStyle w:val="Heading3"/>
      </w:pPr>
      <w:r w:rsidRPr="001F794E">
        <w:t>Uses</w:t>
      </w:r>
    </w:p>
    <w:p w14:paraId="6D293D5B" w14:textId="77777777" w:rsidR="00CE196E" w:rsidRPr="001F794E" w:rsidRDefault="00CE196E" w:rsidP="00CE196E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CAS (Compare-And-Swap)</w:t>
      </w:r>
    </w:p>
    <w:p w14:paraId="6223B2D2" w14:textId="77777777" w:rsidR="00CE196E" w:rsidRPr="001F794E" w:rsidRDefault="00CE196E" w:rsidP="00CE196E">
      <w:pPr>
        <w:pStyle w:val="Heading3"/>
      </w:pPr>
      <w:r w:rsidRPr="001F794E">
        <w:t>Examples</w:t>
      </w:r>
    </w:p>
    <w:p w14:paraId="0E9013F5" w14:textId="77777777" w:rsidR="00CE196E" w:rsidRPr="001F794E" w:rsidRDefault="00CE196E" w:rsidP="003003E2">
      <w:pPr>
        <w:pStyle w:val="NormalWeb"/>
        <w:numPr>
          <w:ilvl w:val="0"/>
          <w:numId w:val="383"/>
        </w:numPr>
        <w:rPr>
          <w:sz w:val="22"/>
          <w:szCs w:val="22"/>
        </w:rPr>
      </w:pPr>
      <w:r w:rsidRPr="001F794E">
        <w:rPr>
          <w:sz w:val="22"/>
          <w:szCs w:val="22"/>
        </w:rPr>
        <w:t>ConcurrentLinkedQueue</w:t>
      </w:r>
    </w:p>
    <w:p w14:paraId="485A6689" w14:textId="77777777" w:rsidR="00CE196E" w:rsidRPr="001F794E" w:rsidRDefault="00CE196E" w:rsidP="003003E2">
      <w:pPr>
        <w:pStyle w:val="NormalWeb"/>
        <w:numPr>
          <w:ilvl w:val="0"/>
          <w:numId w:val="383"/>
        </w:numPr>
        <w:rPr>
          <w:sz w:val="22"/>
          <w:szCs w:val="22"/>
        </w:rPr>
      </w:pPr>
      <w:r w:rsidRPr="001F794E">
        <w:rPr>
          <w:sz w:val="22"/>
          <w:szCs w:val="22"/>
        </w:rPr>
        <w:t>ConcurrentSkipListMap</w:t>
      </w:r>
    </w:p>
    <w:p w14:paraId="4F1C6904" w14:textId="77777777" w:rsidR="00CE196E" w:rsidRPr="001F794E" w:rsidRDefault="00CE196E" w:rsidP="00CE196E">
      <w:pPr>
        <w:pStyle w:val="Heading3"/>
      </w:pPr>
      <w:r w:rsidRPr="001F794E">
        <w:t>Benefits</w:t>
      </w:r>
    </w:p>
    <w:p w14:paraId="0FF590BA" w14:textId="77777777" w:rsidR="00CE196E" w:rsidRPr="001F794E" w:rsidRDefault="00CE196E" w:rsidP="003003E2">
      <w:pPr>
        <w:pStyle w:val="NormalWeb"/>
        <w:numPr>
          <w:ilvl w:val="0"/>
          <w:numId w:val="384"/>
        </w:numPr>
        <w:rPr>
          <w:sz w:val="22"/>
          <w:szCs w:val="22"/>
        </w:rPr>
      </w:pPr>
      <w:r w:rsidRPr="001F794E">
        <w:rPr>
          <w:sz w:val="22"/>
          <w:szCs w:val="22"/>
        </w:rPr>
        <w:t>Better scalability</w:t>
      </w:r>
    </w:p>
    <w:p w14:paraId="5ABDF3FB" w14:textId="77777777" w:rsidR="00CE196E" w:rsidRPr="001F794E" w:rsidRDefault="00CE196E" w:rsidP="003003E2">
      <w:pPr>
        <w:pStyle w:val="NormalWeb"/>
        <w:numPr>
          <w:ilvl w:val="0"/>
          <w:numId w:val="384"/>
        </w:numPr>
        <w:rPr>
          <w:sz w:val="22"/>
          <w:szCs w:val="22"/>
        </w:rPr>
      </w:pPr>
      <w:r w:rsidRPr="001F794E">
        <w:rPr>
          <w:sz w:val="22"/>
          <w:szCs w:val="22"/>
        </w:rPr>
        <w:t>Reduced contention</w:t>
      </w:r>
    </w:p>
    <w:p w14:paraId="4445B7CE" w14:textId="77777777" w:rsidR="00CE196E" w:rsidRPr="001F794E" w:rsidRDefault="00CE196E" w:rsidP="00CE196E">
      <w:pPr>
        <w:pStyle w:val="Heading3"/>
      </w:pPr>
      <w:r w:rsidRPr="001F794E">
        <w:t>Important Point</w:t>
      </w:r>
    </w:p>
    <w:p w14:paraId="41A92896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concurrency performance.</w:t>
      </w:r>
    </w:p>
    <w:p w14:paraId="1186D8AA" w14:textId="77777777" w:rsidR="00CE196E" w:rsidRPr="001F794E" w:rsidRDefault="00CE196E" w:rsidP="00CE196E">
      <w:r w:rsidRPr="001F794E">
        <w:pict w14:anchorId="75097CD1">
          <v:rect id="_x0000_i2069" style="width:0;height:1.5pt" o:hralign="center" o:hrstd="t" o:hr="t" fillcolor="#a0a0a0" stroked="f"/>
        </w:pict>
      </w:r>
    </w:p>
    <w:p w14:paraId="7D32A0E2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A5307F9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Traditional lock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वापरणारी</w:t>
      </w:r>
      <w:r w:rsidRPr="001F794E">
        <w:rPr>
          <w:sz w:val="22"/>
          <w:szCs w:val="22"/>
        </w:rPr>
        <w:t xml:space="preserve"> collection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lock-free collection.</w:t>
      </w:r>
    </w:p>
    <w:p w14:paraId="7E659752" w14:textId="77777777" w:rsidR="00CE196E" w:rsidRPr="001F794E" w:rsidRDefault="00CE196E" w:rsidP="00CE196E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1A6B2A04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Better concurrency.</w:t>
      </w:r>
    </w:p>
    <w:p w14:paraId="1C378D6F" w14:textId="77777777" w:rsidR="00CE196E" w:rsidRPr="001F794E" w:rsidRDefault="00CE196E" w:rsidP="00CE196E">
      <w:r w:rsidRPr="001F794E">
        <w:pict w14:anchorId="08064555">
          <v:rect id="_x0000_i2070" style="width:0;height:1.5pt" o:hralign="center" o:hrstd="t" o:hr="t" fillcolor="#a0a0a0" stroked="f"/>
        </w:pict>
      </w:r>
    </w:p>
    <w:p w14:paraId="1A3994B9" w14:textId="77777777" w:rsidR="00CE196E" w:rsidRPr="001F794E" w:rsidRDefault="00CE196E" w:rsidP="00CE196E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178. What is CAS in concurrent collections?</w:t>
      </w:r>
    </w:p>
    <w:p w14:paraId="2E0B35EE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F20B231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CAS means:</w:t>
      </w:r>
    </w:p>
    <w:p w14:paraId="2460EDA0" w14:textId="77777777" w:rsidR="00CE196E" w:rsidRPr="001F794E" w:rsidRDefault="00CE196E" w:rsidP="00CE196E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Compare-And-Swap</w:t>
      </w:r>
    </w:p>
    <w:p w14:paraId="3588D54A" w14:textId="77777777" w:rsidR="00CE196E" w:rsidRPr="001F794E" w:rsidRDefault="00CE196E" w:rsidP="00CE196E">
      <w:pPr>
        <w:pStyle w:val="Heading3"/>
      </w:pPr>
      <w:r w:rsidRPr="001F794E">
        <w:t>Process</w:t>
      </w:r>
    </w:p>
    <w:p w14:paraId="5D6B3A45" w14:textId="77777777" w:rsidR="00CE196E" w:rsidRPr="001F794E" w:rsidRDefault="00CE196E" w:rsidP="003003E2">
      <w:pPr>
        <w:pStyle w:val="NormalWeb"/>
        <w:numPr>
          <w:ilvl w:val="0"/>
          <w:numId w:val="385"/>
        </w:numPr>
        <w:rPr>
          <w:sz w:val="22"/>
          <w:szCs w:val="22"/>
        </w:rPr>
      </w:pPr>
      <w:r w:rsidRPr="001F794E">
        <w:rPr>
          <w:sz w:val="22"/>
          <w:szCs w:val="22"/>
        </w:rPr>
        <w:t>Compare old value</w:t>
      </w:r>
    </w:p>
    <w:p w14:paraId="75A7405B" w14:textId="77777777" w:rsidR="00CE196E" w:rsidRPr="001F794E" w:rsidRDefault="00CE196E" w:rsidP="003003E2">
      <w:pPr>
        <w:pStyle w:val="NormalWeb"/>
        <w:numPr>
          <w:ilvl w:val="0"/>
          <w:numId w:val="385"/>
        </w:numPr>
        <w:rPr>
          <w:sz w:val="22"/>
          <w:szCs w:val="22"/>
        </w:rPr>
      </w:pPr>
      <w:r w:rsidRPr="001F794E">
        <w:rPr>
          <w:sz w:val="22"/>
          <w:szCs w:val="22"/>
        </w:rPr>
        <w:t>If unchanged</w:t>
      </w:r>
    </w:p>
    <w:p w14:paraId="2C5CD45A" w14:textId="77777777" w:rsidR="00CE196E" w:rsidRPr="001F794E" w:rsidRDefault="00CE196E" w:rsidP="003003E2">
      <w:pPr>
        <w:pStyle w:val="NormalWeb"/>
        <w:numPr>
          <w:ilvl w:val="0"/>
          <w:numId w:val="385"/>
        </w:numPr>
        <w:rPr>
          <w:sz w:val="22"/>
          <w:szCs w:val="22"/>
        </w:rPr>
      </w:pPr>
      <w:r w:rsidRPr="001F794E">
        <w:rPr>
          <w:sz w:val="22"/>
          <w:szCs w:val="22"/>
        </w:rPr>
        <w:t>Replace with new value</w:t>
      </w:r>
    </w:p>
    <w:p w14:paraId="004B4CC0" w14:textId="77777777" w:rsidR="00CE196E" w:rsidRPr="001F794E" w:rsidRDefault="00CE196E" w:rsidP="00CE196E">
      <w:pPr>
        <w:pStyle w:val="Heading3"/>
      </w:pPr>
      <w:r w:rsidRPr="001F794E">
        <w:t>Benefits</w:t>
      </w:r>
    </w:p>
    <w:p w14:paraId="63CC233C" w14:textId="77777777" w:rsidR="00CE196E" w:rsidRPr="001F794E" w:rsidRDefault="00CE196E" w:rsidP="003003E2">
      <w:pPr>
        <w:pStyle w:val="NormalWeb"/>
        <w:numPr>
          <w:ilvl w:val="0"/>
          <w:numId w:val="386"/>
        </w:numPr>
        <w:rPr>
          <w:sz w:val="22"/>
          <w:szCs w:val="22"/>
        </w:rPr>
      </w:pPr>
      <w:r w:rsidRPr="001F794E">
        <w:rPr>
          <w:sz w:val="22"/>
          <w:szCs w:val="22"/>
        </w:rPr>
        <w:t>Lock-free programming</w:t>
      </w:r>
    </w:p>
    <w:p w14:paraId="2970AB90" w14:textId="77777777" w:rsidR="00CE196E" w:rsidRPr="001F794E" w:rsidRDefault="00CE196E" w:rsidP="003003E2">
      <w:pPr>
        <w:pStyle w:val="NormalWeb"/>
        <w:numPr>
          <w:ilvl w:val="0"/>
          <w:numId w:val="386"/>
        </w:numPr>
        <w:rPr>
          <w:sz w:val="22"/>
          <w:szCs w:val="22"/>
        </w:rPr>
      </w:pPr>
      <w:r w:rsidRPr="001F794E">
        <w:rPr>
          <w:sz w:val="22"/>
          <w:szCs w:val="22"/>
        </w:rPr>
        <w:t>Faster concurrency</w:t>
      </w:r>
    </w:p>
    <w:p w14:paraId="6272715A" w14:textId="77777777" w:rsidR="00CE196E" w:rsidRPr="001F794E" w:rsidRDefault="00CE196E" w:rsidP="00CE196E">
      <w:pPr>
        <w:pStyle w:val="Heading3"/>
      </w:pPr>
      <w:r w:rsidRPr="001F794E">
        <w:t>Important Point</w:t>
      </w:r>
    </w:p>
    <w:p w14:paraId="5B7372D1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heavily in modern concurrent collections.</w:t>
      </w:r>
    </w:p>
    <w:p w14:paraId="7708B60E" w14:textId="77777777" w:rsidR="00CE196E" w:rsidRPr="001F794E" w:rsidRDefault="00CE196E" w:rsidP="00CE196E">
      <w:r w:rsidRPr="001F794E">
        <w:pict w14:anchorId="739E7477">
          <v:rect id="_x0000_i2071" style="width:0;height:1.5pt" o:hralign="center" o:hrstd="t" o:hr="t" fillcolor="#a0a0a0" stroked="f"/>
        </w:pict>
      </w:r>
    </w:p>
    <w:p w14:paraId="243D3A23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BEC1EB7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CAS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0C632FB2" w14:textId="77777777" w:rsidR="00CE196E" w:rsidRPr="001F794E" w:rsidRDefault="00CE196E" w:rsidP="00CE196E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Compare-And-Swap</w:t>
      </w:r>
    </w:p>
    <w:p w14:paraId="542971A4" w14:textId="77777777" w:rsidR="00CE196E" w:rsidRPr="001F794E" w:rsidRDefault="00CE196E" w:rsidP="00CE196E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54F98056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Lock-free concurrency.</w:t>
      </w:r>
    </w:p>
    <w:p w14:paraId="02BD4255" w14:textId="77777777" w:rsidR="00CE196E" w:rsidRPr="001F794E" w:rsidRDefault="00CE196E" w:rsidP="00CE196E">
      <w:r w:rsidRPr="001F794E">
        <w:pict w14:anchorId="20E6E7FA">
          <v:rect id="_x0000_i2072" style="width:0;height:1.5pt" o:hralign="center" o:hrstd="t" o:hr="t" fillcolor="#a0a0a0" stroked="f"/>
        </w:pict>
      </w:r>
    </w:p>
    <w:p w14:paraId="31A65740" w14:textId="77777777" w:rsidR="00CE196E" w:rsidRPr="001F794E" w:rsidRDefault="00CE196E" w:rsidP="00CE196E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179. What is heap memory overhead in collections?</w:t>
      </w:r>
    </w:p>
    <w:p w14:paraId="556DF7B6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6C4DA34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Collections consume extra memory because of:</w:t>
      </w:r>
    </w:p>
    <w:p w14:paraId="78F3FBF7" w14:textId="77777777" w:rsidR="00CE196E" w:rsidRPr="001F794E" w:rsidRDefault="00CE196E" w:rsidP="003003E2">
      <w:pPr>
        <w:pStyle w:val="NormalWeb"/>
        <w:numPr>
          <w:ilvl w:val="0"/>
          <w:numId w:val="387"/>
        </w:numPr>
        <w:rPr>
          <w:sz w:val="22"/>
          <w:szCs w:val="22"/>
        </w:rPr>
      </w:pPr>
      <w:r w:rsidRPr="001F794E">
        <w:rPr>
          <w:sz w:val="22"/>
          <w:szCs w:val="22"/>
        </w:rPr>
        <w:t>Object wrappers</w:t>
      </w:r>
    </w:p>
    <w:p w14:paraId="43163555" w14:textId="77777777" w:rsidR="00CE196E" w:rsidRPr="001F794E" w:rsidRDefault="00CE196E" w:rsidP="003003E2">
      <w:pPr>
        <w:pStyle w:val="NormalWeb"/>
        <w:numPr>
          <w:ilvl w:val="0"/>
          <w:numId w:val="387"/>
        </w:numPr>
        <w:rPr>
          <w:sz w:val="22"/>
          <w:szCs w:val="22"/>
        </w:rPr>
      </w:pPr>
      <w:r w:rsidRPr="001F794E">
        <w:rPr>
          <w:sz w:val="22"/>
          <w:szCs w:val="22"/>
        </w:rPr>
        <w:t>Nodes</w:t>
      </w:r>
    </w:p>
    <w:p w14:paraId="4608C86F" w14:textId="77777777" w:rsidR="00CE196E" w:rsidRPr="001F794E" w:rsidRDefault="00CE196E" w:rsidP="003003E2">
      <w:pPr>
        <w:pStyle w:val="NormalWeb"/>
        <w:numPr>
          <w:ilvl w:val="0"/>
          <w:numId w:val="387"/>
        </w:numPr>
        <w:rPr>
          <w:sz w:val="22"/>
          <w:szCs w:val="22"/>
        </w:rPr>
      </w:pPr>
      <w:r w:rsidRPr="001F794E">
        <w:rPr>
          <w:sz w:val="22"/>
          <w:szCs w:val="22"/>
        </w:rPr>
        <w:t>References</w:t>
      </w:r>
    </w:p>
    <w:p w14:paraId="59FE19E6" w14:textId="77777777" w:rsidR="00CE196E" w:rsidRPr="001F794E" w:rsidRDefault="00CE196E" w:rsidP="003003E2">
      <w:pPr>
        <w:pStyle w:val="NormalWeb"/>
        <w:numPr>
          <w:ilvl w:val="0"/>
          <w:numId w:val="387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Internal arrays</w:t>
      </w:r>
    </w:p>
    <w:p w14:paraId="043462A7" w14:textId="77777777" w:rsidR="00CE196E" w:rsidRPr="001F794E" w:rsidRDefault="00CE196E" w:rsidP="00CE196E">
      <w:pPr>
        <w:pStyle w:val="Heading3"/>
      </w:pPr>
      <w:r w:rsidRPr="001F794E">
        <w:t>Example</w:t>
      </w:r>
    </w:p>
    <w:p w14:paraId="68B948D4" w14:textId="77777777" w:rsidR="00CE196E" w:rsidRPr="001F794E" w:rsidRDefault="00CE196E" w:rsidP="00CE196E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HashMap Node</w:t>
      </w:r>
    </w:p>
    <w:p w14:paraId="272BD4A5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stores:</w:t>
      </w:r>
    </w:p>
    <w:p w14:paraId="5789796F" w14:textId="77777777" w:rsidR="00CE196E" w:rsidRPr="001F794E" w:rsidRDefault="00CE196E" w:rsidP="003003E2">
      <w:pPr>
        <w:pStyle w:val="NormalWeb"/>
        <w:numPr>
          <w:ilvl w:val="0"/>
          <w:numId w:val="388"/>
        </w:numPr>
        <w:rPr>
          <w:sz w:val="22"/>
          <w:szCs w:val="22"/>
        </w:rPr>
      </w:pPr>
      <w:r w:rsidRPr="001F794E">
        <w:rPr>
          <w:sz w:val="22"/>
          <w:szCs w:val="22"/>
        </w:rPr>
        <w:t>key</w:t>
      </w:r>
    </w:p>
    <w:p w14:paraId="500479B4" w14:textId="77777777" w:rsidR="00CE196E" w:rsidRPr="001F794E" w:rsidRDefault="00CE196E" w:rsidP="003003E2">
      <w:pPr>
        <w:pStyle w:val="NormalWeb"/>
        <w:numPr>
          <w:ilvl w:val="0"/>
          <w:numId w:val="388"/>
        </w:numPr>
        <w:rPr>
          <w:sz w:val="22"/>
          <w:szCs w:val="22"/>
        </w:rPr>
      </w:pPr>
      <w:r w:rsidRPr="001F794E">
        <w:rPr>
          <w:sz w:val="22"/>
          <w:szCs w:val="22"/>
        </w:rPr>
        <w:t>value</w:t>
      </w:r>
    </w:p>
    <w:p w14:paraId="56BDDB2F" w14:textId="77777777" w:rsidR="00CE196E" w:rsidRPr="001F794E" w:rsidRDefault="00CE196E" w:rsidP="003003E2">
      <w:pPr>
        <w:pStyle w:val="NormalWeb"/>
        <w:numPr>
          <w:ilvl w:val="0"/>
          <w:numId w:val="388"/>
        </w:numPr>
        <w:rPr>
          <w:sz w:val="22"/>
          <w:szCs w:val="22"/>
        </w:rPr>
      </w:pPr>
      <w:r w:rsidRPr="001F794E">
        <w:rPr>
          <w:sz w:val="22"/>
          <w:szCs w:val="22"/>
        </w:rPr>
        <w:t>hash</w:t>
      </w:r>
    </w:p>
    <w:p w14:paraId="4C8E9063" w14:textId="77777777" w:rsidR="00CE196E" w:rsidRPr="001F794E" w:rsidRDefault="00CE196E" w:rsidP="003003E2">
      <w:pPr>
        <w:pStyle w:val="NormalWeb"/>
        <w:numPr>
          <w:ilvl w:val="0"/>
          <w:numId w:val="388"/>
        </w:numPr>
        <w:rPr>
          <w:sz w:val="22"/>
          <w:szCs w:val="22"/>
        </w:rPr>
      </w:pPr>
      <w:r w:rsidRPr="001F794E">
        <w:rPr>
          <w:sz w:val="22"/>
          <w:szCs w:val="22"/>
        </w:rPr>
        <w:t>next reference</w:t>
      </w:r>
    </w:p>
    <w:p w14:paraId="1445F88A" w14:textId="77777777" w:rsidR="00CE196E" w:rsidRPr="001F794E" w:rsidRDefault="00CE196E" w:rsidP="00CE196E">
      <w:pPr>
        <w:pStyle w:val="Heading3"/>
      </w:pPr>
      <w:r w:rsidRPr="001F794E">
        <w:t>Important Point</w:t>
      </w:r>
    </w:p>
    <w:p w14:paraId="5B5C800D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Linked structures use more memory.</w:t>
      </w:r>
    </w:p>
    <w:p w14:paraId="06A95C3A" w14:textId="77777777" w:rsidR="00CE196E" w:rsidRPr="001F794E" w:rsidRDefault="00CE196E" w:rsidP="00CE196E">
      <w:r w:rsidRPr="001F794E">
        <w:pict w14:anchorId="555E2747">
          <v:rect id="_x0000_i2073" style="width:0;height:1.5pt" o:hralign="center" o:hrstd="t" o:hr="t" fillcolor="#a0a0a0" stroked="f"/>
        </w:pict>
      </w:r>
    </w:p>
    <w:p w14:paraId="2A43C6F5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5346D17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Collections extra memory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कारण</w:t>
      </w:r>
      <w:r w:rsidRPr="001F794E">
        <w:rPr>
          <w:sz w:val="22"/>
          <w:szCs w:val="22"/>
        </w:rPr>
        <w:t>:</w:t>
      </w:r>
    </w:p>
    <w:p w14:paraId="4749B4CA" w14:textId="77777777" w:rsidR="00CE196E" w:rsidRPr="001F794E" w:rsidRDefault="00CE196E" w:rsidP="003003E2">
      <w:pPr>
        <w:pStyle w:val="NormalWeb"/>
        <w:numPr>
          <w:ilvl w:val="0"/>
          <w:numId w:val="389"/>
        </w:numPr>
        <w:rPr>
          <w:sz w:val="22"/>
          <w:szCs w:val="22"/>
        </w:rPr>
      </w:pPr>
      <w:r w:rsidRPr="001F794E">
        <w:rPr>
          <w:sz w:val="22"/>
          <w:szCs w:val="22"/>
        </w:rPr>
        <w:t>references</w:t>
      </w:r>
    </w:p>
    <w:p w14:paraId="71A99461" w14:textId="77777777" w:rsidR="00CE196E" w:rsidRPr="001F794E" w:rsidRDefault="00CE196E" w:rsidP="003003E2">
      <w:pPr>
        <w:pStyle w:val="NormalWeb"/>
        <w:numPr>
          <w:ilvl w:val="0"/>
          <w:numId w:val="389"/>
        </w:numPr>
        <w:rPr>
          <w:sz w:val="22"/>
          <w:szCs w:val="22"/>
        </w:rPr>
      </w:pPr>
      <w:r w:rsidRPr="001F794E">
        <w:rPr>
          <w:sz w:val="22"/>
          <w:szCs w:val="22"/>
        </w:rPr>
        <w:t>nodes</w:t>
      </w:r>
    </w:p>
    <w:p w14:paraId="11AE35C4" w14:textId="77777777" w:rsidR="00CE196E" w:rsidRPr="001F794E" w:rsidRDefault="00CE196E" w:rsidP="003003E2">
      <w:pPr>
        <w:pStyle w:val="NormalWeb"/>
        <w:numPr>
          <w:ilvl w:val="0"/>
          <w:numId w:val="389"/>
        </w:numPr>
        <w:rPr>
          <w:sz w:val="22"/>
          <w:szCs w:val="22"/>
        </w:rPr>
      </w:pPr>
      <w:r w:rsidRPr="001F794E">
        <w:rPr>
          <w:sz w:val="22"/>
          <w:szCs w:val="22"/>
        </w:rPr>
        <w:t>wrappers</w:t>
      </w:r>
    </w:p>
    <w:p w14:paraId="635162AA" w14:textId="77777777" w:rsidR="00CE196E" w:rsidRPr="001F794E" w:rsidRDefault="00CE196E" w:rsidP="00CE196E">
      <w:r w:rsidRPr="001F794E">
        <w:pict w14:anchorId="1815B73F">
          <v:rect id="_x0000_i2074" style="width:0;height:1.5pt" o:hralign="center" o:hrstd="t" o:hr="t" fillcolor="#a0a0a0" stroked="f"/>
        </w:pict>
      </w:r>
    </w:p>
    <w:p w14:paraId="4442F205" w14:textId="77777777" w:rsidR="00CE196E" w:rsidRPr="001F794E" w:rsidRDefault="00CE196E" w:rsidP="00CE196E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180. Difference between ArrayList and HashMap memory usage?</w:t>
      </w:r>
    </w:p>
    <w:p w14:paraId="574B709F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137"/>
      </w:tblGrid>
      <w:tr w:rsidR="00CE196E" w:rsidRPr="001F794E" w14:paraId="27427A61" w14:textId="77777777" w:rsidTr="00CE19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C768E" w14:textId="77777777" w:rsidR="00CE196E" w:rsidRPr="001F794E" w:rsidRDefault="00CE196E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38CCE38D" w14:textId="77777777" w:rsidR="00CE196E" w:rsidRPr="001F794E" w:rsidRDefault="00CE196E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</w:tr>
      <w:tr w:rsidR="00CE196E" w:rsidRPr="001F794E" w14:paraId="34DCBC6C" w14:textId="77777777" w:rsidTr="00CE1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B321" w14:textId="77777777" w:rsidR="00CE196E" w:rsidRPr="001F794E" w:rsidRDefault="00CE196E">
            <w:r w:rsidRPr="001F794E">
              <w:t>Stores sequential elements</w:t>
            </w:r>
          </w:p>
        </w:tc>
        <w:tc>
          <w:tcPr>
            <w:tcW w:w="0" w:type="auto"/>
            <w:vAlign w:val="center"/>
            <w:hideMark/>
          </w:tcPr>
          <w:p w14:paraId="71ADD54C" w14:textId="77777777" w:rsidR="00CE196E" w:rsidRPr="001F794E" w:rsidRDefault="00CE196E">
            <w:r w:rsidRPr="001F794E">
              <w:t>Stores key-value nodes</w:t>
            </w:r>
          </w:p>
        </w:tc>
      </w:tr>
      <w:tr w:rsidR="00CE196E" w:rsidRPr="001F794E" w14:paraId="4C92E6D8" w14:textId="77777777" w:rsidTr="00CE1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53FCC" w14:textId="77777777" w:rsidR="00CE196E" w:rsidRPr="001F794E" w:rsidRDefault="00CE196E">
            <w:r w:rsidRPr="001F794E">
              <w:t>Less overhead</w:t>
            </w:r>
          </w:p>
        </w:tc>
        <w:tc>
          <w:tcPr>
            <w:tcW w:w="0" w:type="auto"/>
            <w:vAlign w:val="center"/>
            <w:hideMark/>
          </w:tcPr>
          <w:p w14:paraId="7CDD304D" w14:textId="77777777" w:rsidR="00CE196E" w:rsidRPr="001F794E" w:rsidRDefault="00CE196E">
            <w:r w:rsidRPr="001F794E">
              <w:t>More overhead</w:t>
            </w:r>
          </w:p>
        </w:tc>
      </w:tr>
      <w:tr w:rsidR="00CE196E" w:rsidRPr="001F794E" w14:paraId="12F3DC0F" w14:textId="77777777" w:rsidTr="00CE1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C376" w14:textId="77777777" w:rsidR="00CE196E" w:rsidRPr="001F794E" w:rsidRDefault="00CE196E">
            <w:r w:rsidRPr="001F794E">
              <w:lastRenderedPageBreak/>
              <w:t>Array based</w:t>
            </w:r>
          </w:p>
        </w:tc>
        <w:tc>
          <w:tcPr>
            <w:tcW w:w="0" w:type="auto"/>
            <w:vAlign w:val="center"/>
            <w:hideMark/>
          </w:tcPr>
          <w:p w14:paraId="5D8D5B49" w14:textId="77777777" w:rsidR="00CE196E" w:rsidRPr="001F794E" w:rsidRDefault="00CE196E">
            <w:r w:rsidRPr="001F794E">
              <w:t>Bucket/node based</w:t>
            </w:r>
          </w:p>
        </w:tc>
      </w:tr>
    </w:tbl>
    <w:p w14:paraId="304DEB70" w14:textId="77777777" w:rsidR="00CE196E" w:rsidRPr="001F794E" w:rsidRDefault="00CE196E" w:rsidP="00CE196E">
      <w:pPr>
        <w:pStyle w:val="Heading3"/>
      </w:pPr>
      <w:r w:rsidRPr="001F794E">
        <w:t>Memory</w:t>
      </w:r>
    </w:p>
    <w:p w14:paraId="384E062C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HashMap needs:</w:t>
      </w:r>
    </w:p>
    <w:p w14:paraId="244FA1B3" w14:textId="77777777" w:rsidR="00CE196E" w:rsidRPr="001F794E" w:rsidRDefault="00CE196E" w:rsidP="003003E2">
      <w:pPr>
        <w:pStyle w:val="NormalWeb"/>
        <w:numPr>
          <w:ilvl w:val="0"/>
          <w:numId w:val="390"/>
        </w:numPr>
        <w:rPr>
          <w:sz w:val="22"/>
          <w:szCs w:val="22"/>
        </w:rPr>
      </w:pPr>
      <w:r w:rsidRPr="001F794E">
        <w:rPr>
          <w:sz w:val="22"/>
          <w:szCs w:val="22"/>
        </w:rPr>
        <w:t>bucket array</w:t>
      </w:r>
    </w:p>
    <w:p w14:paraId="1DFB1018" w14:textId="77777777" w:rsidR="00CE196E" w:rsidRPr="001F794E" w:rsidRDefault="00CE196E" w:rsidP="003003E2">
      <w:pPr>
        <w:pStyle w:val="NormalWeb"/>
        <w:numPr>
          <w:ilvl w:val="0"/>
          <w:numId w:val="390"/>
        </w:numPr>
        <w:rPr>
          <w:sz w:val="22"/>
          <w:szCs w:val="22"/>
        </w:rPr>
      </w:pPr>
      <w:r w:rsidRPr="001F794E">
        <w:rPr>
          <w:sz w:val="22"/>
          <w:szCs w:val="22"/>
        </w:rPr>
        <w:t>node objects</w:t>
      </w:r>
    </w:p>
    <w:p w14:paraId="43A527CF" w14:textId="77777777" w:rsidR="00CE196E" w:rsidRPr="001F794E" w:rsidRDefault="00CE196E" w:rsidP="003003E2">
      <w:pPr>
        <w:pStyle w:val="NormalWeb"/>
        <w:numPr>
          <w:ilvl w:val="0"/>
          <w:numId w:val="390"/>
        </w:numPr>
        <w:rPr>
          <w:sz w:val="22"/>
          <w:szCs w:val="22"/>
        </w:rPr>
      </w:pPr>
      <w:r w:rsidRPr="001F794E">
        <w:rPr>
          <w:sz w:val="22"/>
          <w:szCs w:val="22"/>
        </w:rPr>
        <w:t>references</w:t>
      </w:r>
    </w:p>
    <w:p w14:paraId="31F507CB" w14:textId="77777777" w:rsidR="00CE196E" w:rsidRPr="001F794E" w:rsidRDefault="00CE196E" w:rsidP="00CE196E">
      <w:pPr>
        <w:pStyle w:val="Heading3"/>
      </w:pPr>
      <w:r w:rsidRPr="001F794E">
        <w:t>Important Point</w:t>
      </w:r>
    </w:p>
    <w:p w14:paraId="2038B730" w14:textId="77777777" w:rsidR="00CE196E" w:rsidRPr="001F794E" w:rsidRDefault="00CE196E" w:rsidP="00CE196E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HashMap consumes more memory.</w:t>
      </w:r>
    </w:p>
    <w:p w14:paraId="3AD86802" w14:textId="77777777" w:rsidR="00CE196E" w:rsidRPr="001F794E" w:rsidRDefault="00CE196E" w:rsidP="00CE196E">
      <w:r w:rsidRPr="001F794E">
        <w:pict w14:anchorId="1423A74F">
          <v:rect id="_x0000_i2075" style="width:0;height:1.5pt" o:hralign="center" o:hrstd="t" o:hr="t" fillcolor="#a0a0a0" stroked="f"/>
        </w:pict>
      </w:r>
    </w:p>
    <w:p w14:paraId="1B1AD7B7" w14:textId="77777777" w:rsidR="00CE196E" w:rsidRPr="001F794E" w:rsidRDefault="00CE196E" w:rsidP="00CE196E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557"/>
      </w:tblGrid>
      <w:tr w:rsidR="00CE196E" w:rsidRPr="001F794E" w14:paraId="67AC9E96" w14:textId="77777777" w:rsidTr="00CE19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249CA" w14:textId="77777777" w:rsidR="00CE196E" w:rsidRPr="001F794E" w:rsidRDefault="00CE196E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ArrayList</w:t>
            </w:r>
          </w:p>
        </w:tc>
        <w:tc>
          <w:tcPr>
            <w:tcW w:w="0" w:type="auto"/>
            <w:vAlign w:val="center"/>
            <w:hideMark/>
          </w:tcPr>
          <w:p w14:paraId="7165C111" w14:textId="77777777" w:rsidR="00CE196E" w:rsidRPr="001F794E" w:rsidRDefault="00CE196E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</w:tr>
      <w:tr w:rsidR="00CE196E" w:rsidRPr="001F794E" w14:paraId="7B2C9F2F" w14:textId="77777777" w:rsidTr="00CE1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D29B" w14:textId="77777777" w:rsidR="00CE196E" w:rsidRPr="001F794E" w:rsidRDefault="00CE196E">
            <w:r w:rsidRPr="001F794E">
              <w:t>Less memory</w:t>
            </w:r>
          </w:p>
        </w:tc>
        <w:tc>
          <w:tcPr>
            <w:tcW w:w="0" w:type="auto"/>
            <w:vAlign w:val="center"/>
            <w:hideMark/>
          </w:tcPr>
          <w:p w14:paraId="723876A5" w14:textId="77777777" w:rsidR="00CE196E" w:rsidRPr="001F794E" w:rsidRDefault="00CE196E">
            <w:r w:rsidRPr="001F794E">
              <w:t>More memory</w:t>
            </w:r>
          </w:p>
        </w:tc>
      </w:tr>
      <w:tr w:rsidR="00CE196E" w:rsidRPr="001F794E" w14:paraId="5BB6D938" w14:textId="77777777" w:rsidTr="00CE19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C907" w14:textId="77777777" w:rsidR="00CE196E" w:rsidRPr="001F794E" w:rsidRDefault="00CE196E">
            <w:r w:rsidRPr="001F794E">
              <w:t>Simple array</w:t>
            </w:r>
          </w:p>
        </w:tc>
        <w:tc>
          <w:tcPr>
            <w:tcW w:w="0" w:type="auto"/>
            <w:vAlign w:val="center"/>
            <w:hideMark/>
          </w:tcPr>
          <w:p w14:paraId="32A41498" w14:textId="77777777" w:rsidR="00CE196E" w:rsidRPr="001F794E" w:rsidRDefault="00CE196E">
            <w:r w:rsidRPr="001F794E">
              <w:t>Bucket structure</w:t>
            </w:r>
          </w:p>
        </w:tc>
      </w:tr>
    </w:tbl>
    <w:p w14:paraId="10B8168F" w14:textId="77777777" w:rsidR="00CE196E" w:rsidRPr="001F794E" w:rsidRDefault="00CE196E" w:rsidP="00CE196E">
      <w:r w:rsidRPr="001F794E">
        <w:pict w14:anchorId="36D636C0">
          <v:rect id="_x0000_i2076" style="width:0;height:1.5pt" o:hralign="center" o:hrstd="t" o:hr="t" fillcolor="#a0a0a0" stroked="f"/>
        </w:pict>
      </w:r>
    </w:p>
    <w:p w14:paraId="01461DEE" w14:textId="77777777" w:rsidR="00CE196E" w:rsidRPr="001F794E" w:rsidRDefault="00CE196E" w:rsidP="00CE196E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Collections + Generics + Internals → 180/250 COMPLETED</w:t>
      </w:r>
    </w:p>
    <w:p w14:paraId="74C35104" w14:textId="77777777" w:rsidR="00511329" w:rsidRPr="001F794E" w:rsidRDefault="00511329" w:rsidP="005113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(181–190)</w:t>
      </w:r>
    </w:p>
    <w:p w14:paraId="0407EEC2" w14:textId="77777777" w:rsidR="00511329" w:rsidRPr="001F794E" w:rsidRDefault="00511329" w:rsidP="00511329">
      <w:r w:rsidRPr="001F794E">
        <w:pict w14:anchorId="5314383D">
          <v:rect id="_x0000_i2077" style="width:0;height:1.5pt" o:hralign="center" o:hrstd="t" o:hr="t" fillcolor="#a0a0a0" stroked="f"/>
        </w:pict>
      </w:r>
    </w:p>
    <w:p w14:paraId="3F5F35F5" w14:textId="77777777" w:rsidR="00511329" w:rsidRPr="001F794E" w:rsidRDefault="00511329" w:rsidP="005113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181. What is object pooling in collections?</w:t>
      </w:r>
    </w:p>
    <w:p w14:paraId="42A5DBA9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FE8AC32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Object pooling means reusing objects instead of creating repeatedly.</w:t>
      </w:r>
    </w:p>
    <w:p w14:paraId="4C22F725" w14:textId="77777777" w:rsidR="00511329" w:rsidRPr="001F794E" w:rsidRDefault="00511329" w:rsidP="00511329">
      <w:pPr>
        <w:pStyle w:val="Heading3"/>
      </w:pPr>
      <w:r w:rsidRPr="001F794E">
        <w:t>Benefits</w:t>
      </w:r>
    </w:p>
    <w:p w14:paraId="74701F61" w14:textId="77777777" w:rsidR="00511329" w:rsidRPr="001F794E" w:rsidRDefault="00511329" w:rsidP="003003E2">
      <w:pPr>
        <w:pStyle w:val="NormalWeb"/>
        <w:numPr>
          <w:ilvl w:val="0"/>
          <w:numId w:val="391"/>
        </w:numPr>
        <w:rPr>
          <w:sz w:val="22"/>
          <w:szCs w:val="22"/>
        </w:rPr>
      </w:pPr>
      <w:r w:rsidRPr="001F794E">
        <w:rPr>
          <w:sz w:val="22"/>
          <w:szCs w:val="22"/>
        </w:rPr>
        <w:t>Reduces GC pressure</w:t>
      </w:r>
    </w:p>
    <w:p w14:paraId="0C70BD62" w14:textId="77777777" w:rsidR="00511329" w:rsidRPr="001F794E" w:rsidRDefault="00511329" w:rsidP="003003E2">
      <w:pPr>
        <w:pStyle w:val="NormalWeb"/>
        <w:numPr>
          <w:ilvl w:val="0"/>
          <w:numId w:val="391"/>
        </w:numPr>
        <w:rPr>
          <w:sz w:val="22"/>
          <w:szCs w:val="22"/>
        </w:rPr>
      </w:pPr>
      <w:r w:rsidRPr="001F794E">
        <w:rPr>
          <w:sz w:val="22"/>
          <w:szCs w:val="22"/>
        </w:rPr>
        <w:t>Improves performance</w:t>
      </w:r>
    </w:p>
    <w:p w14:paraId="5C1E16DE" w14:textId="77777777" w:rsidR="00511329" w:rsidRPr="001F794E" w:rsidRDefault="00511329" w:rsidP="003003E2">
      <w:pPr>
        <w:pStyle w:val="NormalWeb"/>
        <w:numPr>
          <w:ilvl w:val="0"/>
          <w:numId w:val="391"/>
        </w:numPr>
        <w:rPr>
          <w:sz w:val="22"/>
          <w:szCs w:val="22"/>
        </w:rPr>
      </w:pPr>
      <w:r w:rsidRPr="001F794E">
        <w:rPr>
          <w:sz w:val="22"/>
          <w:szCs w:val="22"/>
        </w:rPr>
        <w:t>Less memory allocation</w:t>
      </w:r>
    </w:p>
    <w:p w14:paraId="09601A51" w14:textId="77777777" w:rsidR="00511329" w:rsidRPr="001F794E" w:rsidRDefault="00511329" w:rsidP="00511329">
      <w:pPr>
        <w:pStyle w:val="Heading3"/>
      </w:pPr>
      <w:r w:rsidRPr="001F794E">
        <w:t>Example</w:t>
      </w:r>
    </w:p>
    <w:p w14:paraId="46DE5CD5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 pools</w:t>
      </w:r>
    </w:p>
    <w:p w14:paraId="5B9C3530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Connection pools</w:t>
      </w:r>
    </w:p>
    <w:p w14:paraId="12B15C2A" w14:textId="77777777" w:rsidR="00511329" w:rsidRPr="001F794E" w:rsidRDefault="00511329" w:rsidP="00511329">
      <w:pPr>
        <w:pStyle w:val="Heading3"/>
      </w:pPr>
      <w:r w:rsidRPr="001F794E">
        <w:t>Important Point</w:t>
      </w:r>
    </w:p>
    <w:p w14:paraId="3929760C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Collections may internally reuse objects for optimization.</w:t>
      </w:r>
    </w:p>
    <w:p w14:paraId="06A28C72" w14:textId="77777777" w:rsidR="00511329" w:rsidRPr="001F794E" w:rsidRDefault="00511329" w:rsidP="00511329">
      <w:r w:rsidRPr="001F794E">
        <w:pict w14:anchorId="49BE4FA1">
          <v:rect id="_x0000_i2078" style="width:0;height:1.5pt" o:hralign="center" o:hrstd="t" o:hr="t" fillcolor="#a0a0a0" stroked="f"/>
        </w:pict>
      </w:r>
    </w:p>
    <w:p w14:paraId="24F29BFA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A567FE5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Repeated object creation </w:t>
      </w:r>
      <w:r w:rsidRPr="001F794E">
        <w:rPr>
          <w:rFonts w:ascii="Nirmala UI" w:hAnsi="Nirmala UI" w:cs="Nirmala UI"/>
          <w:sz w:val="22"/>
          <w:szCs w:val="22"/>
        </w:rPr>
        <w:t>टाळून</w:t>
      </w:r>
      <w:r w:rsidRPr="001F794E">
        <w:rPr>
          <w:sz w:val="22"/>
          <w:szCs w:val="22"/>
        </w:rPr>
        <w:t xml:space="preserve"> objects reuse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object pooling.</w:t>
      </w:r>
    </w:p>
    <w:p w14:paraId="33751EE7" w14:textId="77777777" w:rsidR="00511329" w:rsidRPr="001F794E" w:rsidRDefault="00511329" w:rsidP="00511329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2F2F4BED" w14:textId="77777777" w:rsidR="00511329" w:rsidRPr="001F794E" w:rsidRDefault="00511329" w:rsidP="003003E2">
      <w:pPr>
        <w:pStyle w:val="NormalWeb"/>
        <w:numPr>
          <w:ilvl w:val="0"/>
          <w:numId w:val="392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44808BEE" w14:textId="77777777" w:rsidR="00511329" w:rsidRPr="001F794E" w:rsidRDefault="00511329" w:rsidP="003003E2">
      <w:pPr>
        <w:pStyle w:val="NormalWeb"/>
        <w:numPr>
          <w:ilvl w:val="0"/>
          <w:numId w:val="392"/>
        </w:numPr>
        <w:rPr>
          <w:sz w:val="22"/>
          <w:szCs w:val="22"/>
        </w:rPr>
      </w:pPr>
      <w:r w:rsidRPr="001F794E">
        <w:rPr>
          <w:sz w:val="22"/>
          <w:szCs w:val="22"/>
        </w:rPr>
        <w:t>Less GC</w:t>
      </w:r>
    </w:p>
    <w:p w14:paraId="1284F238" w14:textId="77777777" w:rsidR="00511329" w:rsidRPr="001F794E" w:rsidRDefault="00511329" w:rsidP="00511329">
      <w:r w:rsidRPr="001F794E">
        <w:pict w14:anchorId="2501BAAB">
          <v:rect id="_x0000_i2079" style="width:0;height:1.5pt" o:hralign="center" o:hrstd="t" o:hr="t" fillcolor="#a0a0a0" stroked="f"/>
        </w:pict>
      </w:r>
    </w:p>
    <w:p w14:paraId="114D1022" w14:textId="77777777" w:rsidR="00511329" w:rsidRPr="001F794E" w:rsidRDefault="00511329" w:rsidP="005113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182. What is memory leak in collections?</w:t>
      </w:r>
    </w:p>
    <w:p w14:paraId="5470AE42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1DA05E1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Memory leak occurs when unused objects remain referenced.</w:t>
      </w:r>
    </w:p>
    <w:p w14:paraId="24202B6F" w14:textId="77777777" w:rsidR="00511329" w:rsidRPr="001F794E" w:rsidRDefault="00511329" w:rsidP="00511329">
      <w:pPr>
        <w:pStyle w:val="Heading3"/>
      </w:pPr>
      <w:r w:rsidRPr="001F794E">
        <w:t>Example</w:t>
      </w:r>
    </w:p>
    <w:p w14:paraId="012EF8A1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static List&lt;Object&gt; list =</w:t>
      </w:r>
    </w:p>
    <w:p w14:paraId="0204DE8E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ArrayList&lt;&gt;();</w:t>
      </w:r>
    </w:p>
    <w:p w14:paraId="0FDAAB8E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Adding objects continuously without removal.</w:t>
      </w:r>
    </w:p>
    <w:p w14:paraId="52F42DE1" w14:textId="77777777" w:rsidR="00511329" w:rsidRPr="001F794E" w:rsidRDefault="00511329" w:rsidP="00511329">
      <w:pPr>
        <w:pStyle w:val="Heading3"/>
      </w:pPr>
      <w:r w:rsidRPr="001F794E">
        <w:t>Problem</w:t>
      </w:r>
    </w:p>
    <w:p w14:paraId="7C90E045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GC cannot remove referenced objects.</w:t>
      </w:r>
    </w:p>
    <w:p w14:paraId="5CF8C32E" w14:textId="77777777" w:rsidR="00511329" w:rsidRPr="001F794E" w:rsidRDefault="00511329" w:rsidP="00511329">
      <w:pPr>
        <w:pStyle w:val="Heading3"/>
      </w:pPr>
      <w:r w:rsidRPr="001F794E">
        <w:t>Important Point</w:t>
      </w:r>
    </w:p>
    <w:p w14:paraId="4E64AF53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Collections are common source of memory leaks.</w:t>
      </w:r>
    </w:p>
    <w:p w14:paraId="07A6E769" w14:textId="77777777" w:rsidR="00511329" w:rsidRPr="001F794E" w:rsidRDefault="00511329" w:rsidP="00511329">
      <w:r w:rsidRPr="001F794E">
        <w:pict w14:anchorId="4E62EA2B">
          <v:rect id="_x0000_i2080" style="width:0;height:1.5pt" o:hralign="center" o:hrstd="t" o:hr="t" fillcolor="#a0a0a0" stroked="f"/>
        </w:pict>
      </w:r>
    </w:p>
    <w:p w14:paraId="29085BF9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0BD151B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Unused objects memory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राहणे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memory leak.</w:t>
      </w:r>
    </w:p>
    <w:p w14:paraId="30DF88BF" w14:textId="77777777" w:rsidR="00511329" w:rsidRPr="001F794E" w:rsidRDefault="00511329" w:rsidP="00511329">
      <w:pPr>
        <w:pStyle w:val="Heading3"/>
      </w:pPr>
      <w:r w:rsidRPr="001F794E">
        <w:t>Reason</w:t>
      </w:r>
    </w:p>
    <w:p w14:paraId="0A8DDC5C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References remove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>.</w:t>
      </w:r>
    </w:p>
    <w:p w14:paraId="7F4B6825" w14:textId="77777777" w:rsidR="00511329" w:rsidRPr="001F794E" w:rsidRDefault="00511329" w:rsidP="00511329">
      <w:r w:rsidRPr="001F794E">
        <w:pict w14:anchorId="43BE485D">
          <v:rect id="_x0000_i2081" style="width:0;height:1.5pt" o:hralign="center" o:hrstd="t" o:hr="t" fillcolor="#a0a0a0" stroked="f"/>
        </w:pict>
      </w:r>
    </w:p>
    <w:p w14:paraId="0AE75286" w14:textId="77777777" w:rsidR="00511329" w:rsidRPr="001F794E" w:rsidRDefault="00511329" w:rsidP="005113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183. How to avoid memory leak in collections?</w:t>
      </w:r>
    </w:p>
    <w:p w14:paraId="6755948D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930D610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Best Practices</w:t>
      </w:r>
    </w:p>
    <w:p w14:paraId="419112C8" w14:textId="77777777" w:rsidR="00511329" w:rsidRPr="001F794E" w:rsidRDefault="00511329" w:rsidP="00511329">
      <w:pPr>
        <w:pStyle w:val="Heading3"/>
      </w:pPr>
      <w:r w:rsidRPr="001F794E">
        <w:t>1. Remove unused entries</w:t>
      </w:r>
    </w:p>
    <w:p w14:paraId="758A5CDE" w14:textId="77777777" w:rsidR="00511329" w:rsidRPr="001F794E" w:rsidRDefault="00511329" w:rsidP="00511329">
      <w:r w:rsidRPr="001F794E">
        <w:pict w14:anchorId="75EB0255">
          <v:rect id="_x0000_i2082" style="width:0;height:1.5pt" o:hralign="center" o:hrstd="t" o:hr="t" fillcolor="#a0a0a0" stroked="f"/>
        </w:pict>
      </w:r>
    </w:p>
    <w:p w14:paraId="5819A529" w14:textId="77777777" w:rsidR="00511329" w:rsidRPr="001F794E" w:rsidRDefault="00511329" w:rsidP="00511329">
      <w:pPr>
        <w:pStyle w:val="Heading3"/>
      </w:pPr>
      <w:r w:rsidRPr="001F794E">
        <w:t>2. Use WeakHashMap when needed</w:t>
      </w:r>
    </w:p>
    <w:p w14:paraId="6AE2011D" w14:textId="77777777" w:rsidR="00511329" w:rsidRPr="001F794E" w:rsidRDefault="00511329" w:rsidP="00511329">
      <w:r w:rsidRPr="001F794E">
        <w:pict w14:anchorId="53C55BF5">
          <v:rect id="_x0000_i2083" style="width:0;height:1.5pt" o:hralign="center" o:hrstd="t" o:hr="t" fillcolor="#a0a0a0" stroked="f"/>
        </w:pict>
      </w:r>
    </w:p>
    <w:p w14:paraId="7B51B2F6" w14:textId="77777777" w:rsidR="00511329" w:rsidRPr="001F794E" w:rsidRDefault="00511329" w:rsidP="00511329">
      <w:pPr>
        <w:pStyle w:val="Heading3"/>
      </w:pPr>
      <w:r w:rsidRPr="001F794E">
        <w:t>3. Avoid static collections unnecessarily</w:t>
      </w:r>
    </w:p>
    <w:p w14:paraId="084B8A45" w14:textId="77777777" w:rsidR="00511329" w:rsidRPr="001F794E" w:rsidRDefault="00511329" w:rsidP="00511329">
      <w:r w:rsidRPr="001F794E">
        <w:pict w14:anchorId="5565A131">
          <v:rect id="_x0000_i2084" style="width:0;height:1.5pt" o:hralign="center" o:hrstd="t" o:hr="t" fillcolor="#a0a0a0" stroked="f"/>
        </w:pict>
      </w:r>
    </w:p>
    <w:p w14:paraId="55043921" w14:textId="77777777" w:rsidR="00511329" w:rsidRPr="001F794E" w:rsidRDefault="00511329" w:rsidP="00511329">
      <w:pPr>
        <w:pStyle w:val="Heading3"/>
      </w:pPr>
      <w:r w:rsidRPr="001F794E">
        <w:t>4. Clear collections</w:t>
      </w:r>
    </w:p>
    <w:p w14:paraId="1E108C72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list.clear();</w:t>
      </w:r>
    </w:p>
    <w:p w14:paraId="7BE8A2A3" w14:textId="77777777" w:rsidR="00511329" w:rsidRPr="001F794E" w:rsidRDefault="00511329" w:rsidP="00511329">
      <w:pPr>
        <w:pStyle w:val="Heading3"/>
      </w:pPr>
      <w:r w:rsidRPr="001F794E">
        <w:lastRenderedPageBreak/>
        <w:t>Important Point</w:t>
      </w:r>
    </w:p>
    <w:p w14:paraId="26B45462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Always release references.</w:t>
      </w:r>
    </w:p>
    <w:p w14:paraId="6F15EF2B" w14:textId="77777777" w:rsidR="00511329" w:rsidRPr="001F794E" w:rsidRDefault="00511329" w:rsidP="00511329">
      <w:r w:rsidRPr="001F794E">
        <w:pict w14:anchorId="36E5B0D0">
          <v:rect id="_x0000_i2085" style="width:0;height:1.5pt" o:hralign="center" o:hrstd="t" o:hr="t" fillcolor="#a0a0a0" stroked="f"/>
        </w:pict>
      </w:r>
    </w:p>
    <w:p w14:paraId="37852DF9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B416BEC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Memory leak </w:t>
      </w:r>
      <w:r w:rsidRPr="001F794E">
        <w:rPr>
          <w:rFonts w:ascii="Nirmala UI" w:hAnsi="Nirmala UI" w:cs="Nirmala UI"/>
          <w:sz w:val="22"/>
          <w:szCs w:val="22"/>
        </w:rPr>
        <w:t>टाळण्यासाठी</w:t>
      </w:r>
      <w:r w:rsidRPr="001F794E">
        <w:rPr>
          <w:sz w:val="22"/>
          <w:szCs w:val="22"/>
        </w:rPr>
        <w:t>:</w:t>
      </w:r>
    </w:p>
    <w:p w14:paraId="67D5F4A1" w14:textId="77777777" w:rsidR="00511329" w:rsidRPr="001F794E" w:rsidRDefault="00511329" w:rsidP="003003E2">
      <w:pPr>
        <w:pStyle w:val="NormalWeb"/>
        <w:numPr>
          <w:ilvl w:val="0"/>
          <w:numId w:val="393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unused objects remove </w:t>
      </w:r>
      <w:r w:rsidRPr="001F794E">
        <w:rPr>
          <w:rFonts w:ascii="Nirmala UI" w:hAnsi="Nirmala UI" w:cs="Nirmala UI"/>
          <w:sz w:val="22"/>
          <w:szCs w:val="22"/>
        </w:rPr>
        <w:t>करा</w:t>
      </w:r>
    </w:p>
    <w:p w14:paraId="1616B1A9" w14:textId="77777777" w:rsidR="00511329" w:rsidRPr="001F794E" w:rsidRDefault="00511329" w:rsidP="003003E2">
      <w:pPr>
        <w:pStyle w:val="NormalWeb"/>
        <w:numPr>
          <w:ilvl w:val="0"/>
          <w:numId w:val="393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clear() </w:t>
      </w:r>
      <w:r w:rsidRPr="001F794E">
        <w:rPr>
          <w:rFonts w:ascii="Nirmala UI" w:hAnsi="Nirmala UI" w:cs="Nirmala UI"/>
          <w:sz w:val="22"/>
          <w:szCs w:val="22"/>
        </w:rPr>
        <w:t>वापरा</w:t>
      </w:r>
    </w:p>
    <w:p w14:paraId="7FAA6CD1" w14:textId="77777777" w:rsidR="00511329" w:rsidRPr="001F794E" w:rsidRDefault="00511329" w:rsidP="003003E2">
      <w:pPr>
        <w:pStyle w:val="NormalWeb"/>
        <w:numPr>
          <w:ilvl w:val="0"/>
          <w:numId w:val="393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WeakHashMap </w:t>
      </w:r>
      <w:r w:rsidRPr="001F794E">
        <w:rPr>
          <w:rFonts w:ascii="Nirmala UI" w:hAnsi="Nirmala UI" w:cs="Nirmala UI"/>
          <w:sz w:val="22"/>
          <w:szCs w:val="22"/>
        </w:rPr>
        <w:t>वापरा</w:t>
      </w:r>
    </w:p>
    <w:p w14:paraId="481D989E" w14:textId="77777777" w:rsidR="00511329" w:rsidRPr="001F794E" w:rsidRDefault="00511329" w:rsidP="00511329">
      <w:r w:rsidRPr="001F794E">
        <w:pict w14:anchorId="24BCF780">
          <v:rect id="_x0000_i2086" style="width:0;height:1.5pt" o:hralign="center" o:hrstd="t" o:hr="t" fillcolor="#a0a0a0" stroked="f"/>
        </w:pict>
      </w:r>
    </w:p>
    <w:p w14:paraId="3274C7A1" w14:textId="77777777" w:rsidR="00511329" w:rsidRPr="001F794E" w:rsidRDefault="00511329" w:rsidP="005113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184. What is immutable key advantage in HashMap?</w:t>
      </w:r>
    </w:p>
    <w:p w14:paraId="451B4A59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3001086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Immutable keys keep:</w:t>
      </w:r>
    </w:p>
    <w:p w14:paraId="7486B680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hashCode stable</w:t>
      </w:r>
    </w:p>
    <w:p w14:paraId="6F1433D3" w14:textId="77777777" w:rsidR="00511329" w:rsidRPr="001F794E" w:rsidRDefault="00511329" w:rsidP="00511329">
      <w:pPr>
        <w:pStyle w:val="Heading3"/>
      </w:pPr>
      <w:r w:rsidRPr="001F794E">
        <w:t>Benefits</w:t>
      </w:r>
    </w:p>
    <w:p w14:paraId="75151212" w14:textId="77777777" w:rsidR="00511329" w:rsidRPr="001F794E" w:rsidRDefault="00511329" w:rsidP="003003E2">
      <w:pPr>
        <w:pStyle w:val="NormalWeb"/>
        <w:numPr>
          <w:ilvl w:val="0"/>
          <w:numId w:val="394"/>
        </w:numPr>
        <w:rPr>
          <w:sz w:val="22"/>
          <w:szCs w:val="22"/>
        </w:rPr>
      </w:pPr>
      <w:r w:rsidRPr="001F794E">
        <w:rPr>
          <w:sz w:val="22"/>
          <w:szCs w:val="22"/>
        </w:rPr>
        <w:t>Correct lookup</w:t>
      </w:r>
    </w:p>
    <w:p w14:paraId="44633673" w14:textId="77777777" w:rsidR="00511329" w:rsidRPr="001F794E" w:rsidRDefault="00511329" w:rsidP="003003E2">
      <w:pPr>
        <w:pStyle w:val="NormalWeb"/>
        <w:numPr>
          <w:ilvl w:val="0"/>
          <w:numId w:val="394"/>
        </w:numPr>
        <w:rPr>
          <w:sz w:val="22"/>
          <w:szCs w:val="22"/>
        </w:rPr>
      </w:pPr>
      <w:r w:rsidRPr="001F794E">
        <w:rPr>
          <w:sz w:val="22"/>
          <w:szCs w:val="22"/>
        </w:rPr>
        <w:t>Safe hashing</w:t>
      </w:r>
    </w:p>
    <w:p w14:paraId="2D2CA1A3" w14:textId="77777777" w:rsidR="00511329" w:rsidRPr="001F794E" w:rsidRDefault="00511329" w:rsidP="003003E2">
      <w:pPr>
        <w:pStyle w:val="NormalWeb"/>
        <w:numPr>
          <w:ilvl w:val="0"/>
          <w:numId w:val="394"/>
        </w:numPr>
        <w:rPr>
          <w:sz w:val="22"/>
          <w:szCs w:val="22"/>
        </w:rPr>
      </w:pPr>
      <w:r w:rsidRPr="001F794E">
        <w:rPr>
          <w:sz w:val="22"/>
          <w:szCs w:val="22"/>
        </w:rPr>
        <w:t>Better reliability</w:t>
      </w:r>
    </w:p>
    <w:p w14:paraId="2441A51C" w14:textId="77777777" w:rsidR="00511329" w:rsidRPr="001F794E" w:rsidRDefault="00511329" w:rsidP="00511329">
      <w:pPr>
        <w:pStyle w:val="Heading3"/>
      </w:pPr>
      <w:r w:rsidRPr="001F794E">
        <w:t>Example</w:t>
      </w:r>
    </w:p>
    <w:p w14:paraId="0567F42C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</w:t>
      </w:r>
    </w:p>
    <w:p w14:paraId="000EFD07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Integer</w:t>
      </w:r>
    </w:p>
    <w:p w14:paraId="5A0D9C21" w14:textId="77777777" w:rsidR="00511329" w:rsidRPr="001F794E" w:rsidRDefault="00511329" w:rsidP="00511329">
      <w:pPr>
        <w:pStyle w:val="Heading3"/>
      </w:pPr>
      <w:r w:rsidRPr="001F794E">
        <w:t>Important Point</w:t>
      </w:r>
    </w:p>
    <w:p w14:paraId="572B8CBC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Best practice:</w:t>
      </w:r>
    </w:p>
    <w:p w14:paraId="3CC2DB3E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Always use immutable keys</w:t>
      </w:r>
    </w:p>
    <w:p w14:paraId="1A61B64A" w14:textId="77777777" w:rsidR="00511329" w:rsidRPr="001F794E" w:rsidRDefault="00511329" w:rsidP="00511329">
      <w:r w:rsidRPr="001F794E">
        <w:lastRenderedPageBreak/>
        <w:pict w14:anchorId="006FBE79">
          <v:rect id="_x0000_i2087" style="width:0;height:1.5pt" o:hralign="center" o:hrstd="t" o:hr="t" fillcolor="#a0a0a0" stroked="f"/>
        </w:pict>
      </w:r>
    </w:p>
    <w:p w14:paraId="319AE36A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E132BA2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Immutable key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>:</w:t>
      </w:r>
    </w:p>
    <w:p w14:paraId="607D9C53" w14:textId="77777777" w:rsidR="00511329" w:rsidRPr="001F794E" w:rsidRDefault="00511329" w:rsidP="003003E2">
      <w:pPr>
        <w:pStyle w:val="NormalWeb"/>
        <w:numPr>
          <w:ilvl w:val="0"/>
          <w:numId w:val="395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hashCode stable </w:t>
      </w:r>
      <w:r w:rsidRPr="001F794E">
        <w:rPr>
          <w:rFonts w:ascii="Nirmala UI" w:hAnsi="Nirmala UI" w:cs="Nirmala UI"/>
          <w:sz w:val="22"/>
          <w:szCs w:val="22"/>
        </w:rPr>
        <w:t>राहतो</w:t>
      </w:r>
    </w:p>
    <w:p w14:paraId="4DE2F804" w14:textId="77777777" w:rsidR="00511329" w:rsidRPr="001F794E" w:rsidRDefault="00511329" w:rsidP="003003E2">
      <w:pPr>
        <w:pStyle w:val="NormalWeb"/>
        <w:numPr>
          <w:ilvl w:val="0"/>
          <w:numId w:val="395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lookup correct </w:t>
      </w:r>
      <w:r w:rsidRPr="001F794E">
        <w:rPr>
          <w:rFonts w:ascii="Nirmala UI" w:hAnsi="Nirmala UI" w:cs="Nirmala UI"/>
          <w:sz w:val="22"/>
          <w:szCs w:val="22"/>
        </w:rPr>
        <w:t>होते</w:t>
      </w:r>
    </w:p>
    <w:p w14:paraId="17517F75" w14:textId="77777777" w:rsidR="00511329" w:rsidRPr="001F794E" w:rsidRDefault="00511329" w:rsidP="00511329">
      <w:r w:rsidRPr="001F794E">
        <w:pict w14:anchorId="59EADAAF">
          <v:rect id="_x0000_i2088" style="width:0;height:1.5pt" o:hralign="center" o:hrstd="t" o:hr="t" fillcolor="#a0a0a0" stroked="f"/>
        </w:pict>
      </w:r>
    </w:p>
    <w:p w14:paraId="2C93625A" w14:textId="77777777" w:rsidR="00511329" w:rsidRPr="001F794E" w:rsidRDefault="00511329" w:rsidP="005113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185. Why String is best key for HashMap?</w:t>
      </w:r>
    </w:p>
    <w:p w14:paraId="2D30EF0A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94F0C07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Because String is:</w:t>
      </w:r>
    </w:p>
    <w:p w14:paraId="788D47A0" w14:textId="77777777" w:rsidR="00511329" w:rsidRPr="001F794E" w:rsidRDefault="00511329" w:rsidP="003003E2">
      <w:pPr>
        <w:pStyle w:val="NormalWeb"/>
        <w:numPr>
          <w:ilvl w:val="0"/>
          <w:numId w:val="396"/>
        </w:numPr>
        <w:rPr>
          <w:sz w:val="22"/>
          <w:szCs w:val="22"/>
        </w:rPr>
      </w:pPr>
      <w:r w:rsidRPr="001F794E">
        <w:rPr>
          <w:sz w:val="22"/>
          <w:szCs w:val="22"/>
        </w:rPr>
        <w:t>Immutable</w:t>
      </w:r>
    </w:p>
    <w:p w14:paraId="5F01B238" w14:textId="77777777" w:rsidR="00511329" w:rsidRPr="001F794E" w:rsidRDefault="00511329" w:rsidP="003003E2">
      <w:pPr>
        <w:pStyle w:val="NormalWeb"/>
        <w:numPr>
          <w:ilvl w:val="0"/>
          <w:numId w:val="396"/>
        </w:numPr>
        <w:rPr>
          <w:sz w:val="22"/>
          <w:szCs w:val="22"/>
        </w:rPr>
      </w:pPr>
      <w:r w:rsidRPr="001F794E">
        <w:rPr>
          <w:sz w:val="22"/>
          <w:szCs w:val="22"/>
        </w:rPr>
        <w:t>Properly optimized</w:t>
      </w:r>
    </w:p>
    <w:p w14:paraId="5F1EFA2A" w14:textId="77777777" w:rsidR="00511329" w:rsidRPr="001F794E" w:rsidRDefault="00511329" w:rsidP="003003E2">
      <w:pPr>
        <w:pStyle w:val="NormalWeb"/>
        <w:numPr>
          <w:ilvl w:val="0"/>
          <w:numId w:val="396"/>
        </w:numPr>
        <w:rPr>
          <w:sz w:val="22"/>
          <w:szCs w:val="22"/>
        </w:rPr>
      </w:pPr>
      <w:r w:rsidRPr="001F794E">
        <w:rPr>
          <w:sz w:val="22"/>
          <w:szCs w:val="22"/>
        </w:rPr>
        <w:t>Cached internally</w:t>
      </w:r>
    </w:p>
    <w:p w14:paraId="427005B5" w14:textId="77777777" w:rsidR="00511329" w:rsidRPr="001F794E" w:rsidRDefault="00511329" w:rsidP="003003E2">
      <w:pPr>
        <w:pStyle w:val="NormalWeb"/>
        <w:numPr>
          <w:ilvl w:val="0"/>
          <w:numId w:val="396"/>
        </w:numPr>
        <w:rPr>
          <w:sz w:val="22"/>
          <w:szCs w:val="22"/>
        </w:rPr>
      </w:pPr>
      <w:r w:rsidRPr="001F794E">
        <w:rPr>
          <w:sz w:val="22"/>
          <w:szCs w:val="22"/>
        </w:rPr>
        <w:t>Well-implemented hashCode()</w:t>
      </w:r>
    </w:p>
    <w:p w14:paraId="5E97D289" w14:textId="77777777" w:rsidR="00511329" w:rsidRPr="001F794E" w:rsidRDefault="00511329" w:rsidP="00511329">
      <w:pPr>
        <w:pStyle w:val="Heading3"/>
      </w:pPr>
      <w:r w:rsidRPr="001F794E">
        <w:t>Example</w:t>
      </w:r>
    </w:p>
    <w:p w14:paraId="0174AD30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HashMap&lt;String,Integer&gt;</w:t>
      </w:r>
    </w:p>
    <w:p w14:paraId="7424AEA0" w14:textId="77777777" w:rsidR="00511329" w:rsidRPr="001F794E" w:rsidRDefault="00511329" w:rsidP="00511329">
      <w:pPr>
        <w:pStyle w:val="Heading3"/>
      </w:pPr>
      <w:r w:rsidRPr="001F794E">
        <w:t>Important Point</w:t>
      </w:r>
    </w:p>
    <w:p w14:paraId="3E4C2610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 production systems use String keys.</w:t>
      </w:r>
    </w:p>
    <w:p w14:paraId="0A5D1573" w14:textId="77777777" w:rsidR="00511329" w:rsidRPr="001F794E" w:rsidRDefault="00511329" w:rsidP="00511329">
      <w:r w:rsidRPr="001F794E">
        <w:pict w14:anchorId="21D4444B">
          <v:rect id="_x0000_i2089" style="width:0;height:1.5pt" o:hralign="center" o:hrstd="t" o:hr="t" fillcolor="#a0a0a0" stroked="f"/>
        </w:pict>
      </w:r>
    </w:p>
    <w:p w14:paraId="300C83E4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B2C949F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String best key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कारण</w:t>
      </w:r>
      <w:r w:rsidRPr="001F794E">
        <w:rPr>
          <w:sz w:val="22"/>
          <w:szCs w:val="22"/>
        </w:rPr>
        <w:t>:</w:t>
      </w:r>
    </w:p>
    <w:p w14:paraId="284E8CF4" w14:textId="77777777" w:rsidR="00511329" w:rsidRPr="001F794E" w:rsidRDefault="00511329" w:rsidP="003003E2">
      <w:pPr>
        <w:pStyle w:val="NormalWeb"/>
        <w:numPr>
          <w:ilvl w:val="0"/>
          <w:numId w:val="39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immutable </w:t>
      </w:r>
      <w:r w:rsidRPr="001F794E">
        <w:rPr>
          <w:rFonts w:ascii="Nirmala UI" w:hAnsi="Nirmala UI" w:cs="Nirmala UI"/>
          <w:sz w:val="22"/>
          <w:szCs w:val="22"/>
        </w:rPr>
        <w:t>आहे</w:t>
      </w:r>
    </w:p>
    <w:p w14:paraId="68822369" w14:textId="77777777" w:rsidR="00511329" w:rsidRPr="001F794E" w:rsidRDefault="00511329" w:rsidP="003003E2">
      <w:pPr>
        <w:pStyle w:val="NormalWeb"/>
        <w:numPr>
          <w:ilvl w:val="0"/>
          <w:numId w:val="39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optimized hashCode </w:t>
      </w:r>
      <w:r w:rsidRPr="001F794E">
        <w:rPr>
          <w:rFonts w:ascii="Nirmala UI" w:hAnsi="Nirmala UI" w:cs="Nirmala UI"/>
          <w:sz w:val="22"/>
          <w:szCs w:val="22"/>
        </w:rPr>
        <w:t>आहे</w:t>
      </w:r>
    </w:p>
    <w:p w14:paraId="63956AE1" w14:textId="77777777" w:rsidR="00511329" w:rsidRPr="001F794E" w:rsidRDefault="00511329" w:rsidP="00511329">
      <w:r w:rsidRPr="001F794E">
        <w:pict w14:anchorId="674CB295">
          <v:rect id="_x0000_i2090" style="width:0;height:1.5pt" o:hralign="center" o:hrstd="t" o:hr="t" fillcolor="#a0a0a0" stroked="f"/>
        </w:pict>
      </w:r>
    </w:p>
    <w:p w14:paraId="76321D9D" w14:textId="77777777" w:rsidR="00511329" w:rsidRPr="001F794E" w:rsidRDefault="00511329" w:rsidP="005113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186. What is identity equality vs logical equality?</w:t>
      </w:r>
    </w:p>
    <w:p w14:paraId="7BA7151B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638"/>
      </w:tblGrid>
      <w:tr w:rsidR="00511329" w:rsidRPr="001F794E" w14:paraId="59CA71D7" w14:textId="77777777" w:rsidTr="00511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19D6D" w14:textId="77777777" w:rsidR="00511329" w:rsidRPr="001F794E" w:rsidRDefault="005113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Identity Equality</w:t>
            </w:r>
          </w:p>
        </w:tc>
        <w:tc>
          <w:tcPr>
            <w:tcW w:w="0" w:type="auto"/>
            <w:vAlign w:val="center"/>
            <w:hideMark/>
          </w:tcPr>
          <w:p w14:paraId="116138BD" w14:textId="77777777" w:rsidR="00511329" w:rsidRPr="001F794E" w:rsidRDefault="005113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Logical Equality</w:t>
            </w:r>
          </w:p>
        </w:tc>
      </w:tr>
      <w:tr w:rsidR="00511329" w:rsidRPr="001F794E" w14:paraId="4EEBCF9C" w14:textId="77777777" w:rsidTr="0051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E3460" w14:textId="77777777" w:rsidR="00511329" w:rsidRPr="001F794E" w:rsidRDefault="00511329">
            <w:r w:rsidRPr="001F794E">
              <w:rPr>
                <w:rStyle w:val="HTMLCode"/>
                <w:rFonts w:eastAsiaTheme="minorHAnsi"/>
                <w:sz w:val="22"/>
                <w:szCs w:val="22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72AC1699" w14:textId="77777777" w:rsidR="00511329" w:rsidRPr="001F794E" w:rsidRDefault="00511329">
            <w:r w:rsidRPr="001F794E">
              <w:rPr>
                <w:rStyle w:val="HTMLCode"/>
                <w:rFonts w:eastAsiaTheme="minorHAnsi"/>
                <w:sz w:val="22"/>
                <w:szCs w:val="22"/>
              </w:rPr>
              <w:t>equals()</w:t>
            </w:r>
          </w:p>
        </w:tc>
      </w:tr>
      <w:tr w:rsidR="00511329" w:rsidRPr="001F794E" w14:paraId="09D97C2E" w14:textId="77777777" w:rsidTr="0051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8065" w14:textId="77777777" w:rsidR="00511329" w:rsidRPr="001F794E" w:rsidRDefault="00511329">
            <w:r w:rsidRPr="001F794E">
              <w:t>Reference compare</w:t>
            </w:r>
          </w:p>
        </w:tc>
        <w:tc>
          <w:tcPr>
            <w:tcW w:w="0" w:type="auto"/>
            <w:vAlign w:val="center"/>
            <w:hideMark/>
          </w:tcPr>
          <w:p w14:paraId="5AB26BAC" w14:textId="77777777" w:rsidR="00511329" w:rsidRPr="001F794E" w:rsidRDefault="00511329">
            <w:r w:rsidRPr="001F794E">
              <w:t>Content compare</w:t>
            </w:r>
          </w:p>
        </w:tc>
      </w:tr>
    </w:tbl>
    <w:p w14:paraId="777DAA41" w14:textId="77777777" w:rsidR="00511329" w:rsidRPr="001F794E" w:rsidRDefault="00511329" w:rsidP="00511329">
      <w:pPr>
        <w:pStyle w:val="Heading3"/>
      </w:pPr>
      <w:r w:rsidRPr="001F794E">
        <w:t>Example</w:t>
      </w:r>
    </w:p>
    <w:p w14:paraId="2AF96CA3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String("Java")</w:t>
      </w:r>
    </w:p>
    <w:p w14:paraId="3DC967C8" w14:textId="77777777" w:rsidR="00511329" w:rsidRPr="001F794E" w:rsidRDefault="00511329" w:rsidP="00511329">
      <w:pPr>
        <w:pStyle w:val="Heading3"/>
      </w:pPr>
      <w:r w:rsidRPr="001F794E">
        <w:t>Result</w:t>
      </w:r>
    </w:p>
    <w:p w14:paraId="729F30D4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==</w:t>
      </w:r>
    </w:p>
    <w:p w14:paraId="602138AA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false</w:t>
      </w:r>
    </w:p>
    <w:p w14:paraId="7587B123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equals()</w:t>
      </w:r>
    </w:p>
    <w:p w14:paraId="71A394AE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true</w:t>
      </w:r>
    </w:p>
    <w:p w14:paraId="2B8BD8EA" w14:textId="77777777" w:rsidR="00511329" w:rsidRPr="001F794E" w:rsidRDefault="00511329" w:rsidP="00511329">
      <w:pPr>
        <w:pStyle w:val="Heading3"/>
      </w:pPr>
      <w:r w:rsidRPr="001F794E">
        <w:t>Important Point</w:t>
      </w:r>
    </w:p>
    <w:p w14:paraId="2F0D4CAB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Collections mostly use logical equality.</w:t>
      </w:r>
    </w:p>
    <w:p w14:paraId="2C4316C9" w14:textId="77777777" w:rsidR="00511329" w:rsidRPr="001F794E" w:rsidRDefault="00511329" w:rsidP="00511329">
      <w:r w:rsidRPr="001F794E">
        <w:pict w14:anchorId="046BE6F5">
          <v:rect id="_x0000_i2091" style="width:0;height:1.5pt" o:hralign="center" o:hrstd="t" o:hr="t" fillcolor="#a0a0a0" stroked="f"/>
        </w:pict>
      </w:r>
    </w:p>
    <w:p w14:paraId="24CDEE9E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638"/>
      </w:tblGrid>
      <w:tr w:rsidR="00511329" w:rsidRPr="001F794E" w14:paraId="53987798" w14:textId="77777777" w:rsidTr="00511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7F5D3" w14:textId="77777777" w:rsidR="00511329" w:rsidRPr="001F794E" w:rsidRDefault="005113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62AE4BA2" w14:textId="77777777" w:rsidR="00511329" w:rsidRPr="001F794E" w:rsidRDefault="005113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Logical</w:t>
            </w:r>
          </w:p>
        </w:tc>
      </w:tr>
      <w:tr w:rsidR="00511329" w:rsidRPr="001F794E" w14:paraId="49E452BD" w14:textId="77777777" w:rsidTr="0051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D1B8" w14:textId="77777777" w:rsidR="00511329" w:rsidRPr="001F794E" w:rsidRDefault="00511329">
            <w:r w:rsidRPr="001F794E">
              <w:t>Reference compare</w:t>
            </w:r>
          </w:p>
        </w:tc>
        <w:tc>
          <w:tcPr>
            <w:tcW w:w="0" w:type="auto"/>
            <w:vAlign w:val="center"/>
            <w:hideMark/>
          </w:tcPr>
          <w:p w14:paraId="3AEA4EF8" w14:textId="77777777" w:rsidR="00511329" w:rsidRPr="001F794E" w:rsidRDefault="00511329">
            <w:r w:rsidRPr="001F794E">
              <w:t>Content compare</w:t>
            </w:r>
          </w:p>
        </w:tc>
      </w:tr>
    </w:tbl>
    <w:p w14:paraId="574703E9" w14:textId="77777777" w:rsidR="00511329" w:rsidRPr="001F794E" w:rsidRDefault="00511329" w:rsidP="00511329">
      <w:r w:rsidRPr="001F794E">
        <w:pict w14:anchorId="3A87FCE7">
          <v:rect id="_x0000_i2092" style="width:0;height:1.5pt" o:hralign="center" o:hrstd="t" o:hr="t" fillcolor="#a0a0a0" stroked="f"/>
        </w:pict>
      </w:r>
    </w:p>
    <w:p w14:paraId="5A6DE705" w14:textId="77777777" w:rsidR="00511329" w:rsidRPr="001F794E" w:rsidRDefault="00511329" w:rsidP="005113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187. What is object equality contract?</w:t>
      </w:r>
    </w:p>
    <w:p w14:paraId="4544A1CD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75002064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Rules for:</w:t>
      </w:r>
    </w:p>
    <w:p w14:paraId="20E7A440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equals()</w:t>
      </w:r>
    </w:p>
    <w:p w14:paraId="7194F1E8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hashCode()</w:t>
      </w:r>
    </w:p>
    <w:p w14:paraId="7A113622" w14:textId="77777777" w:rsidR="00511329" w:rsidRPr="001F794E" w:rsidRDefault="00511329" w:rsidP="00511329">
      <w:pPr>
        <w:pStyle w:val="Heading3"/>
      </w:pPr>
      <w:r w:rsidRPr="001F794E">
        <w:t>Rules</w:t>
      </w:r>
    </w:p>
    <w:p w14:paraId="0156A314" w14:textId="77777777" w:rsidR="00511329" w:rsidRPr="001F794E" w:rsidRDefault="00511329" w:rsidP="003003E2">
      <w:pPr>
        <w:pStyle w:val="NormalWeb"/>
        <w:numPr>
          <w:ilvl w:val="0"/>
          <w:numId w:val="398"/>
        </w:numPr>
        <w:rPr>
          <w:sz w:val="22"/>
          <w:szCs w:val="22"/>
        </w:rPr>
      </w:pPr>
      <w:r w:rsidRPr="001F794E">
        <w:rPr>
          <w:sz w:val="22"/>
          <w:szCs w:val="22"/>
        </w:rPr>
        <w:t>Reflexive</w:t>
      </w:r>
    </w:p>
    <w:p w14:paraId="73BAD8F4" w14:textId="77777777" w:rsidR="00511329" w:rsidRPr="001F794E" w:rsidRDefault="00511329" w:rsidP="003003E2">
      <w:pPr>
        <w:pStyle w:val="NormalWeb"/>
        <w:numPr>
          <w:ilvl w:val="0"/>
          <w:numId w:val="398"/>
        </w:numPr>
        <w:rPr>
          <w:sz w:val="22"/>
          <w:szCs w:val="22"/>
        </w:rPr>
      </w:pPr>
      <w:r w:rsidRPr="001F794E">
        <w:rPr>
          <w:sz w:val="22"/>
          <w:szCs w:val="22"/>
        </w:rPr>
        <w:t>Symmetric</w:t>
      </w:r>
    </w:p>
    <w:p w14:paraId="62220CAA" w14:textId="77777777" w:rsidR="00511329" w:rsidRPr="001F794E" w:rsidRDefault="00511329" w:rsidP="003003E2">
      <w:pPr>
        <w:pStyle w:val="NormalWeb"/>
        <w:numPr>
          <w:ilvl w:val="0"/>
          <w:numId w:val="398"/>
        </w:numPr>
        <w:rPr>
          <w:sz w:val="22"/>
          <w:szCs w:val="22"/>
        </w:rPr>
      </w:pPr>
      <w:r w:rsidRPr="001F794E">
        <w:rPr>
          <w:sz w:val="22"/>
          <w:szCs w:val="22"/>
        </w:rPr>
        <w:t>Transitive</w:t>
      </w:r>
    </w:p>
    <w:p w14:paraId="4F4CBD15" w14:textId="77777777" w:rsidR="00511329" w:rsidRPr="001F794E" w:rsidRDefault="00511329" w:rsidP="003003E2">
      <w:pPr>
        <w:pStyle w:val="NormalWeb"/>
        <w:numPr>
          <w:ilvl w:val="0"/>
          <w:numId w:val="398"/>
        </w:numPr>
        <w:rPr>
          <w:sz w:val="22"/>
          <w:szCs w:val="22"/>
        </w:rPr>
      </w:pPr>
      <w:r w:rsidRPr="001F794E">
        <w:rPr>
          <w:sz w:val="22"/>
          <w:szCs w:val="22"/>
        </w:rPr>
        <w:t>Consistent</w:t>
      </w:r>
    </w:p>
    <w:p w14:paraId="4DFEBAFA" w14:textId="77777777" w:rsidR="00511329" w:rsidRPr="001F794E" w:rsidRDefault="00511329" w:rsidP="00511329">
      <w:pPr>
        <w:pStyle w:val="Heading3"/>
      </w:pPr>
      <w:r w:rsidRPr="001F794E">
        <w:t>Important Rule</w:t>
      </w:r>
    </w:p>
    <w:p w14:paraId="4057D553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Equal objects must have same hashCode.</w:t>
      </w:r>
    </w:p>
    <w:p w14:paraId="049F9617" w14:textId="77777777" w:rsidR="00511329" w:rsidRPr="001F794E" w:rsidRDefault="00511329" w:rsidP="00511329">
      <w:pPr>
        <w:pStyle w:val="Heading3"/>
      </w:pPr>
      <w:r w:rsidRPr="001F794E">
        <w:t>Important Point</w:t>
      </w:r>
    </w:p>
    <w:p w14:paraId="794DA806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Critical for collections behavior.</w:t>
      </w:r>
    </w:p>
    <w:p w14:paraId="3333ECCF" w14:textId="77777777" w:rsidR="00511329" w:rsidRPr="001F794E" w:rsidRDefault="00511329" w:rsidP="00511329">
      <w:r w:rsidRPr="001F794E">
        <w:pict w14:anchorId="0DFDF0BB">
          <v:rect id="_x0000_i2093" style="width:0;height:1.5pt" o:hralign="center" o:hrstd="t" o:hr="t" fillcolor="#a0a0a0" stroked="f"/>
        </w:pict>
      </w:r>
    </w:p>
    <w:p w14:paraId="6A109A23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9F621DC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equals()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hashCode()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rules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equality contract.</w:t>
      </w:r>
    </w:p>
    <w:p w14:paraId="127DB30A" w14:textId="77777777" w:rsidR="00511329" w:rsidRPr="001F794E" w:rsidRDefault="00511329" w:rsidP="00511329">
      <w:pPr>
        <w:pStyle w:val="Heading3"/>
      </w:pPr>
      <w:r w:rsidRPr="001F794E">
        <w:t>Important</w:t>
      </w:r>
    </w:p>
    <w:p w14:paraId="7B4A505C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Equal objects → same hashCode.</w:t>
      </w:r>
    </w:p>
    <w:p w14:paraId="6CF9CF6E" w14:textId="77777777" w:rsidR="00511329" w:rsidRPr="001F794E" w:rsidRDefault="00511329" w:rsidP="00511329">
      <w:r w:rsidRPr="001F794E">
        <w:pict w14:anchorId="6208DBFF">
          <v:rect id="_x0000_i2094" style="width:0;height:1.5pt" o:hralign="center" o:hrstd="t" o:hr="t" fillcolor="#a0a0a0" stroked="f"/>
        </w:pict>
      </w:r>
    </w:p>
    <w:p w14:paraId="4697B276" w14:textId="77777777" w:rsidR="00511329" w:rsidRPr="001F794E" w:rsidRDefault="00511329" w:rsidP="005113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188. What is defensive copying in collections?</w:t>
      </w:r>
    </w:p>
    <w:p w14:paraId="44A62A50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5B229E9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Creating copy to protect internal collection state.</w:t>
      </w:r>
    </w:p>
    <w:p w14:paraId="0EFEAA3C" w14:textId="77777777" w:rsidR="00511329" w:rsidRPr="001F794E" w:rsidRDefault="00511329" w:rsidP="00511329">
      <w:pPr>
        <w:pStyle w:val="Heading3"/>
      </w:pPr>
      <w:r w:rsidRPr="001F794E">
        <w:lastRenderedPageBreak/>
        <w:t>Example</w:t>
      </w:r>
    </w:p>
    <w:p w14:paraId="5AD58A6D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this.list =</w:t>
      </w:r>
    </w:p>
    <w:p w14:paraId="4D2C4E24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ArrayList&lt;&gt;(list);</w:t>
      </w:r>
    </w:p>
    <w:p w14:paraId="37BE8D0D" w14:textId="77777777" w:rsidR="00511329" w:rsidRPr="001F794E" w:rsidRDefault="00511329" w:rsidP="00511329">
      <w:pPr>
        <w:pStyle w:val="Heading3"/>
      </w:pPr>
      <w:r w:rsidRPr="001F794E">
        <w:t>Benefits</w:t>
      </w:r>
    </w:p>
    <w:p w14:paraId="2435FAA0" w14:textId="77777777" w:rsidR="00511329" w:rsidRPr="001F794E" w:rsidRDefault="00511329" w:rsidP="003003E2">
      <w:pPr>
        <w:pStyle w:val="NormalWeb"/>
        <w:numPr>
          <w:ilvl w:val="0"/>
          <w:numId w:val="399"/>
        </w:numPr>
        <w:rPr>
          <w:sz w:val="22"/>
          <w:szCs w:val="22"/>
        </w:rPr>
      </w:pPr>
      <w:r w:rsidRPr="001F794E">
        <w:rPr>
          <w:sz w:val="22"/>
          <w:szCs w:val="22"/>
        </w:rPr>
        <w:t>Encapsulation</w:t>
      </w:r>
    </w:p>
    <w:p w14:paraId="45DC89DE" w14:textId="77777777" w:rsidR="00511329" w:rsidRPr="001F794E" w:rsidRDefault="00511329" w:rsidP="003003E2">
      <w:pPr>
        <w:pStyle w:val="NormalWeb"/>
        <w:numPr>
          <w:ilvl w:val="0"/>
          <w:numId w:val="399"/>
        </w:numPr>
        <w:rPr>
          <w:sz w:val="22"/>
          <w:szCs w:val="22"/>
        </w:rPr>
      </w:pPr>
      <w:r w:rsidRPr="001F794E">
        <w:rPr>
          <w:sz w:val="22"/>
          <w:szCs w:val="22"/>
        </w:rPr>
        <w:t>Prevent external modification</w:t>
      </w:r>
    </w:p>
    <w:p w14:paraId="38A1D6E6" w14:textId="77777777" w:rsidR="00511329" w:rsidRPr="001F794E" w:rsidRDefault="00511329" w:rsidP="00511329">
      <w:pPr>
        <w:pStyle w:val="Heading3"/>
      </w:pPr>
      <w:r w:rsidRPr="001F794E">
        <w:t>Important Point</w:t>
      </w:r>
    </w:p>
    <w:p w14:paraId="33BE19CF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Common in immutable class design.</w:t>
      </w:r>
    </w:p>
    <w:p w14:paraId="1EF0F564" w14:textId="77777777" w:rsidR="00511329" w:rsidRPr="001F794E" w:rsidRDefault="00511329" w:rsidP="00511329">
      <w:r w:rsidRPr="001F794E">
        <w:pict w14:anchorId="08ECA9F8">
          <v:rect id="_x0000_i2095" style="width:0;height:1.5pt" o:hralign="center" o:hrstd="t" o:hr="t" fillcolor="#a0a0a0" stroked="f"/>
        </w:pict>
      </w:r>
    </w:p>
    <w:p w14:paraId="1D02B2FB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B98FCC3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Internal collection protect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copy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defensive copying.</w:t>
      </w:r>
    </w:p>
    <w:p w14:paraId="07257373" w14:textId="77777777" w:rsidR="00511329" w:rsidRPr="001F794E" w:rsidRDefault="00511329" w:rsidP="00511329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42CAB581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External modification </w:t>
      </w:r>
      <w:r w:rsidRPr="001F794E">
        <w:rPr>
          <w:rFonts w:ascii="Nirmala UI" w:hAnsi="Nirmala UI" w:cs="Nirmala UI"/>
          <w:sz w:val="22"/>
          <w:szCs w:val="22"/>
        </w:rPr>
        <w:t>टाळते</w:t>
      </w:r>
      <w:r w:rsidRPr="001F794E">
        <w:rPr>
          <w:sz w:val="22"/>
          <w:szCs w:val="22"/>
        </w:rPr>
        <w:t>.</w:t>
      </w:r>
    </w:p>
    <w:p w14:paraId="75A1EE93" w14:textId="77777777" w:rsidR="00511329" w:rsidRPr="001F794E" w:rsidRDefault="00511329" w:rsidP="00511329">
      <w:r w:rsidRPr="001F794E">
        <w:pict w14:anchorId="7A414AE2">
          <v:rect id="_x0000_i2096" style="width:0;height:1.5pt" o:hralign="center" o:hrstd="t" o:hr="t" fillcolor="#a0a0a0" stroked="f"/>
        </w:pict>
      </w:r>
    </w:p>
    <w:p w14:paraId="604A8000" w14:textId="77777777" w:rsidR="00511329" w:rsidRPr="001F794E" w:rsidRDefault="00511329" w:rsidP="005113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189. Difference between shallow copy and deep copy?</w:t>
      </w:r>
    </w:p>
    <w:p w14:paraId="251D70EB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2383"/>
      </w:tblGrid>
      <w:tr w:rsidR="00511329" w:rsidRPr="001F794E" w14:paraId="15F57354" w14:textId="77777777" w:rsidTr="00511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1B6F1" w14:textId="77777777" w:rsidR="00511329" w:rsidRPr="001F794E" w:rsidRDefault="005113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Shallow Copy</w:t>
            </w:r>
          </w:p>
        </w:tc>
        <w:tc>
          <w:tcPr>
            <w:tcW w:w="0" w:type="auto"/>
            <w:vAlign w:val="center"/>
            <w:hideMark/>
          </w:tcPr>
          <w:p w14:paraId="0C543803" w14:textId="77777777" w:rsidR="00511329" w:rsidRPr="001F794E" w:rsidRDefault="005113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Deep Copy</w:t>
            </w:r>
          </w:p>
        </w:tc>
      </w:tr>
      <w:tr w:rsidR="00511329" w:rsidRPr="001F794E" w14:paraId="3DA5FE05" w14:textId="77777777" w:rsidTr="0051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625C0" w14:textId="77777777" w:rsidR="00511329" w:rsidRPr="001F794E" w:rsidRDefault="00511329">
            <w:r w:rsidRPr="001F794E">
              <w:t>Copies references</w:t>
            </w:r>
          </w:p>
        </w:tc>
        <w:tc>
          <w:tcPr>
            <w:tcW w:w="0" w:type="auto"/>
            <w:vAlign w:val="center"/>
            <w:hideMark/>
          </w:tcPr>
          <w:p w14:paraId="77F2EE1E" w14:textId="77777777" w:rsidR="00511329" w:rsidRPr="001F794E" w:rsidRDefault="00511329">
            <w:r w:rsidRPr="001F794E">
              <w:t>Copies objects recursively</w:t>
            </w:r>
          </w:p>
        </w:tc>
      </w:tr>
      <w:tr w:rsidR="00511329" w:rsidRPr="001F794E" w14:paraId="535B7105" w14:textId="77777777" w:rsidTr="0051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C8E1" w14:textId="77777777" w:rsidR="00511329" w:rsidRPr="001F794E" w:rsidRDefault="00511329">
            <w:r w:rsidRPr="001F794E">
              <w:t>Shared objects</w:t>
            </w:r>
          </w:p>
        </w:tc>
        <w:tc>
          <w:tcPr>
            <w:tcW w:w="0" w:type="auto"/>
            <w:vAlign w:val="center"/>
            <w:hideMark/>
          </w:tcPr>
          <w:p w14:paraId="663D2904" w14:textId="77777777" w:rsidR="00511329" w:rsidRPr="001F794E" w:rsidRDefault="00511329">
            <w:r w:rsidRPr="001F794E">
              <w:t>Independent objects</w:t>
            </w:r>
          </w:p>
        </w:tc>
      </w:tr>
    </w:tbl>
    <w:p w14:paraId="760B9C3D" w14:textId="77777777" w:rsidR="00511329" w:rsidRPr="001F794E" w:rsidRDefault="00511329" w:rsidP="00511329">
      <w:pPr>
        <w:pStyle w:val="Heading3"/>
      </w:pPr>
      <w:r w:rsidRPr="001F794E">
        <w:lastRenderedPageBreak/>
        <w:t>Example</w:t>
      </w:r>
    </w:p>
    <w:p w14:paraId="3675BEAE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Shallow</w:t>
      </w:r>
    </w:p>
    <w:p w14:paraId="5E20F00D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ArrayList&lt;&gt;(list)</w:t>
      </w:r>
    </w:p>
    <w:p w14:paraId="30A61092" w14:textId="77777777" w:rsidR="00511329" w:rsidRPr="001F794E" w:rsidRDefault="00511329" w:rsidP="00511329">
      <w:r w:rsidRPr="001F794E">
        <w:pict w14:anchorId="35E2BE5B">
          <v:rect id="_x0000_i2097" style="width:0;height:1.5pt" o:hralign="center" o:hrstd="t" o:hr="t" fillcolor="#a0a0a0" stroked="f"/>
        </w:pict>
      </w:r>
    </w:p>
    <w:p w14:paraId="6DD66F74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Deep</w:t>
      </w:r>
    </w:p>
    <w:p w14:paraId="567E9ABE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Creates new internal objects too.</w:t>
      </w:r>
    </w:p>
    <w:p w14:paraId="5203508D" w14:textId="77777777" w:rsidR="00511329" w:rsidRPr="001F794E" w:rsidRDefault="00511329" w:rsidP="00511329">
      <w:pPr>
        <w:pStyle w:val="Heading3"/>
      </w:pPr>
      <w:r w:rsidRPr="001F794E">
        <w:t>Important Point</w:t>
      </w:r>
    </w:p>
    <w:p w14:paraId="64360FC8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Deep copy consumes more memory.</w:t>
      </w:r>
    </w:p>
    <w:p w14:paraId="09084E57" w14:textId="77777777" w:rsidR="00511329" w:rsidRPr="001F794E" w:rsidRDefault="00511329" w:rsidP="00511329">
      <w:r w:rsidRPr="001F794E">
        <w:pict w14:anchorId="56AD8572">
          <v:rect id="_x0000_i2098" style="width:0;height:1.5pt" o:hralign="center" o:hrstd="t" o:hr="t" fillcolor="#a0a0a0" stroked="f"/>
        </w:pict>
      </w:r>
    </w:p>
    <w:p w14:paraId="1EB21B8D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5"/>
        <w:gridCol w:w="1563"/>
      </w:tblGrid>
      <w:tr w:rsidR="00511329" w:rsidRPr="001F794E" w14:paraId="398E69EC" w14:textId="77777777" w:rsidTr="005113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7AFB0" w14:textId="77777777" w:rsidR="00511329" w:rsidRPr="001F794E" w:rsidRDefault="005113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Shallow</w:t>
            </w:r>
          </w:p>
        </w:tc>
        <w:tc>
          <w:tcPr>
            <w:tcW w:w="0" w:type="auto"/>
            <w:vAlign w:val="center"/>
            <w:hideMark/>
          </w:tcPr>
          <w:p w14:paraId="3A7BC702" w14:textId="77777777" w:rsidR="00511329" w:rsidRPr="001F794E" w:rsidRDefault="005113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Deep</w:t>
            </w:r>
          </w:p>
        </w:tc>
      </w:tr>
      <w:tr w:rsidR="00511329" w:rsidRPr="001F794E" w14:paraId="54C9C6C0" w14:textId="77777777" w:rsidTr="005113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668A" w14:textId="77777777" w:rsidR="00511329" w:rsidRPr="001F794E" w:rsidRDefault="00511329">
            <w:r w:rsidRPr="001F794E">
              <w:t>References copy</w:t>
            </w:r>
          </w:p>
        </w:tc>
        <w:tc>
          <w:tcPr>
            <w:tcW w:w="0" w:type="auto"/>
            <w:vAlign w:val="center"/>
            <w:hideMark/>
          </w:tcPr>
          <w:p w14:paraId="50A493E0" w14:textId="77777777" w:rsidR="00511329" w:rsidRPr="001F794E" w:rsidRDefault="00511329">
            <w:r w:rsidRPr="001F794E">
              <w:t>Full objects copy</w:t>
            </w:r>
          </w:p>
        </w:tc>
      </w:tr>
    </w:tbl>
    <w:p w14:paraId="5BDA8D70" w14:textId="77777777" w:rsidR="00511329" w:rsidRPr="001F794E" w:rsidRDefault="00511329" w:rsidP="00511329">
      <w:r w:rsidRPr="001F794E">
        <w:pict w14:anchorId="59E53ED4">
          <v:rect id="_x0000_i2099" style="width:0;height:1.5pt" o:hralign="center" o:hrstd="t" o:hr="t" fillcolor="#a0a0a0" stroked="f"/>
        </w:pict>
      </w:r>
    </w:p>
    <w:p w14:paraId="6A70EBC9" w14:textId="77777777" w:rsidR="00511329" w:rsidRPr="001F794E" w:rsidRDefault="00511329" w:rsidP="005113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190. What is cloning issue in collections?</w:t>
      </w:r>
    </w:p>
    <w:p w14:paraId="09125FA8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0EC5725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Default collection cloning is:</w:t>
      </w:r>
    </w:p>
    <w:p w14:paraId="25D7F93D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Shallow copy</w:t>
      </w:r>
    </w:p>
    <w:p w14:paraId="698167FC" w14:textId="77777777" w:rsidR="00511329" w:rsidRPr="001F794E" w:rsidRDefault="00511329" w:rsidP="00511329">
      <w:pPr>
        <w:pStyle w:val="Heading3"/>
      </w:pPr>
      <w:r w:rsidRPr="001F794E">
        <w:t>Problem</w:t>
      </w:r>
    </w:p>
    <w:p w14:paraId="247F0BAF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 mutable objects shared.</w:t>
      </w:r>
    </w:p>
    <w:p w14:paraId="38F009F2" w14:textId="77777777" w:rsidR="00511329" w:rsidRPr="001F794E" w:rsidRDefault="00511329" w:rsidP="00511329">
      <w:pPr>
        <w:pStyle w:val="Heading3"/>
      </w:pPr>
      <w:r w:rsidRPr="001F794E">
        <w:t>Example</w:t>
      </w:r>
    </w:p>
    <w:p w14:paraId="6BBA6CCB" w14:textId="77777777" w:rsidR="00511329" w:rsidRPr="001F794E" w:rsidRDefault="00511329" w:rsidP="005113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ArrayList&lt;Student&gt;</w:t>
      </w:r>
    </w:p>
    <w:p w14:paraId="69EC8674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Both lists may reference same Student objects.</w:t>
      </w:r>
    </w:p>
    <w:p w14:paraId="31EF00C2" w14:textId="77777777" w:rsidR="00511329" w:rsidRPr="001F794E" w:rsidRDefault="00511329" w:rsidP="00511329">
      <w:pPr>
        <w:pStyle w:val="Heading3"/>
      </w:pPr>
      <w:r w:rsidRPr="001F794E">
        <w:t>Important Point</w:t>
      </w:r>
    </w:p>
    <w:p w14:paraId="38FCEC8B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Can cause unexpected side effects.</w:t>
      </w:r>
    </w:p>
    <w:p w14:paraId="5A0B50B5" w14:textId="77777777" w:rsidR="00511329" w:rsidRPr="001F794E" w:rsidRDefault="00511329" w:rsidP="00511329">
      <w:r w:rsidRPr="001F794E">
        <w:pict w14:anchorId="4AA831BE">
          <v:rect id="_x0000_i2100" style="width:0;height:1.5pt" o:hralign="center" o:hrstd="t" o:hr="t" fillcolor="#a0a0a0" stroked="f"/>
        </w:pict>
      </w:r>
    </w:p>
    <w:p w14:paraId="7F242324" w14:textId="77777777" w:rsidR="00511329" w:rsidRPr="001F794E" w:rsidRDefault="00511329" w:rsidP="005113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86511CB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Collection clone </w:t>
      </w:r>
      <w:r w:rsidRPr="001F794E">
        <w:rPr>
          <w:rFonts w:ascii="Nirmala UI" w:hAnsi="Nirmala UI" w:cs="Nirmala UI"/>
          <w:sz w:val="22"/>
          <w:szCs w:val="22"/>
        </w:rPr>
        <w:t>केल्यावर</w:t>
      </w:r>
      <w:r w:rsidRPr="001F794E">
        <w:rPr>
          <w:sz w:val="22"/>
          <w:szCs w:val="22"/>
        </w:rPr>
        <w:t xml:space="preserve"> shallow copy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48685A02" w14:textId="77777777" w:rsidR="00511329" w:rsidRPr="001F794E" w:rsidRDefault="00511329" w:rsidP="00511329">
      <w:pPr>
        <w:pStyle w:val="Heading3"/>
      </w:pPr>
      <w:r w:rsidRPr="001F794E">
        <w:t>Problem</w:t>
      </w:r>
    </w:p>
    <w:p w14:paraId="6651E095" w14:textId="77777777" w:rsidR="00511329" w:rsidRPr="001F794E" w:rsidRDefault="00511329" w:rsidP="005113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Internal objects shared </w:t>
      </w:r>
      <w:r w:rsidRPr="001F794E">
        <w:rPr>
          <w:rFonts w:ascii="Nirmala UI" w:hAnsi="Nirmala UI" w:cs="Nirmala UI"/>
          <w:sz w:val="22"/>
          <w:szCs w:val="22"/>
        </w:rPr>
        <w:t>राहतात</w:t>
      </w:r>
      <w:r w:rsidRPr="001F794E">
        <w:rPr>
          <w:sz w:val="22"/>
          <w:szCs w:val="22"/>
        </w:rPr>
        <w:t>.</w:t>
      </w:r>
    </w:p>
    <w:p w14:paraId="6E219682" w14:textId="77777777" w:rsidR="00511329" w:rsidRPr="001F794E" w:rsidRDefault="00511329" w:rsidP="00511329">
      <w:r w:rsidRPr="001F794E">
        <w:pict w14:anchorId="318920FD">
          <v:rect id="_x0000_i2101" style="width:0;height:1.5pt" o:hralign="center" o:hrstd="t" o:hr="t" fillcolor="#a0a0a0" stroked="f"/>
        </w:pict>
      </w:r>
    </w:p>
    <w:p w14:paraId="1997E606" w14:textId="77777777" w:rsidR="00511329" w:rsidRPr="001F794E" w:rsidRDefault="00511329" w:rsidP="005113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Collections + Generics + Internals → 190/250 COMPLETED</w:t>
      </w:r>
    </w:p>
    <w:p w14:paraId="5394EA9F" w14:textId="77777777" w:rsidR="00172161" w:rsidRPr="001F794E" w:rsidRDefault="00172161" w:rsidP="001721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(191–200)</w:t>
      </w:r>
    </w:p>
    <w:p w14:paraId="12F9B91F" w14:textId="77777777" w:rsidR="00172161" w:rsidRPr="001F794E" w:rsidRDefault="00172161" w:rsidP="00172161">
      <w:r w:rsidRPr="001F794E">
        <w:pict w14:anchorId="26936C30">
          <v:rect id="_x0000_i2102" style="width:0;height:1.5pt" o:hralign="center" o:hrstd="t" o:hr="t" fillcolor="#a0a0a0" stroked="f"/>
        </w:pict>
      </w:r>
    </w:p>
    <w:p w14:paraId="113F8832" w14:textId="77777777" w:rsidR="00172161" w:rsidRPr="001F794E" w:rsidRDefault="00172161" w:rsidP="001721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191. What is serialization issue with collections?</w:t>
      </w:r>
    </w:p>
    <w:p w14:paraId="4D58A6E7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D07C35C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Serialization stores object state into byte stream.</w:t>
      </w:r>
    </w:p>
    <w:p w14:paraId="0DDE794A" w14:textId="77777777" w:rsidR="00172161" w:rsidRPr="001F794E" w:rsidRDefault="00172161" w:rsidP="00172161">
      <w:pPr>
        <w:pStyle w:val="Heading3"/>
      </w:pPr>
      <w:r w:rsidRPr="001F794E">
        <w:t>Problem</w:t>
      </w:r>
    </w:p>
    <w:p w14:paraId="2ADFCFB2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collection contains:</w:t>
      </w:r>
    </w:p>
    <w:p w14:paraId="672FA1E6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Non-Serializable objects</w:t>
      </w:r>
    </w:p>
    <w:p w14:paraId="2962E446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serialization fails.</w:t>
      </w:r>
    </w:p>
    <w:p w14:paraId="51DC2499" w14:textId="77777777" w:rsidR="00172161" w:rsidRPr="001F794E" w:rsidRDefault="00172161" w:rsidP="00172161">
      <w:pPr>
        <w:pStyle w:val="Heading3"/>
      </w:pPr>
      <w:r w:rsidRPr="001F794E">
        <w:lastRenderedPageBreak/>
        <w:t>Example</w:t>
      </w:r>
    </w:p>
    <w:p w14:paraId="0574F341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ArrayList&lt;Student&gt;</w:t>
      </w:r>
    </w:p>
    <w:p w14:paraId="72A4A6C7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Student does not implement:</w:t>
      </w:r>
    </w:p>
    <w:p w14:paraId="319F19E7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Serializable</w:t>
      </w:r>
    </w:p>
    <w:p w14:paraId="3FB18544" w14:textId="77777777" w:rsidR="00172161" w:rsidRPr="001F794E" w:rsidRDefault="00172161" w:rsidP="00172161">
      <w:pPr>
        <w:pStyle w:val="Heading3"/>
      </w:pPr>
      <w:r w:rsidRPr="001F794E">
        <w:t>Error</w:t>
      </w:r>
    </w:p>
    <w:p w14:paraId="18524D15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NotSerializableException</w:t>
      </w:r>
    </w:p>
    <w:p w14:paraId="2863EE21" w14:textId="77777777" w:rsidR="00172161" w:rsidRPr="001F794E" w:rsidRDefault="00172161" w:rsidP="00172161">
      <w:pPr>
        <w:pStyle w:val="Heading3"/>
      </w:pPr>
      <w:r w:rsidRPr="001F794E">
        <w:t>Important Point</w:t>
      </w:r>
    </w:p>
    <w:p w14:paraId="1CB3371D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All internal objects must be serializable.</w:t>
      </w:r>
    </w:p>
    <w:p w14:paraId="2256262F" w14:textId="77777777" w:rsidR="00172161" w:rsidRPr="001F794E" w:rsidRDefault="00172161" w:rsidP="00172161">
      <w:r w:rsidRPr="001F794E">
        <w:pict w14:anchorId="00AA40B0">
          <v:rect id="_x0000_i2103" style="width:0;height:1.5pt" o:hralign="center" o:hrstd="t" o:hr="t" fillcolor="#a0a0a0" stroked="f"/>
        </w:pict>
      </w:r>
    </w:p>
    <w:p w14:paraId="5E0399F6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B3657BF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Collection serialize </w:t>
      </w:r>
      <w:r w:rsidRPr="001F794E">
        <w:rPr>
          <w:rFonts w:ascii="Nirmala UI" w:hAnsi="Nirmala UI" w:cs="Nirmala UI"/>
          <w:sz w:val="22"/>
          <w:szCs w:val="22"/>
        </w:rPr>
        <w:t>करताना</w:t>
      </w:r>
      <w:r w:rsidRPr="001F794E">
        <w:rPr>
          <w:sz w:val="22"/>
          <w:szCs w:val="22"/>
        </w:rPr>
        <w:t xml:space="preserve"> internal objects serializable </w:t>
      </w:r>
      <w:r w:rsidRPr="001F794E">
        <w:rPr>
          <w:rFonts w:ascii="Nirmala UI" w:hAnsi="Nirmala UI" w:cs="Nirmala UI"/>
          <w:sz w:val="22"/>
          <w:szCs w:val="22"/>
        </w:rPr>
        <w:t>नसल्यास</w:t>
      </w:r>
      <w:r w:rsidRPr="001F794E">
        <w:rPr>
          <w:sz w:val="22"/>
          <w:szCs w:val="22"/>
        </w:rPr>
        <w:t>:</w:t>
      </w:r>
    </w:p>
    <w:p w14:paraId="7ED10B02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NotSerializableException</w:t>
      </w:r>
    </w:p>
    <w:p w14:paraId="34A036A6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येते</w:t>
      </w:r>
      <w:r w:rsidRPr="001F794E">
        <w:rPr>
          <w:sz w:val="22"/>
          <w:szCs w:val="22"/>
        </w:rPr>
        <w:t>.</w:t>
      </w:r>
    </w:p>
    <w:p w14:paraId="015D5FF1" w14:textId="77777777" w:rsidR="00172161" w:rsidRPr="001F794E" w:rsidRDefault="00172161" w:rsidP="00172161">
      <w:r w:rsidRPr="001F794E">
        <w:pict w14:anchorId="1E804BD9">
          <v:rect id="_x0000_i2104" style="width:0;height:1.5pt" o:hralign="center" o:hrstd="t" o:hr="t" fillcolor="#a0a0a0" stroked="f"/>
        </w:pict>
      </w:r>
    </w:p>
    <w:p w14:paraId="763647A9" w14:textId="77777777" w:rsidR="00172161" w:rsidRPr="001F794E" w:rsidRDefault="00172161" w:rsidP="001721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192. What is serialization overhead in collections?</w:t>
      </w:r>
    </w:p>
    <w:p w14:paraId="1B68178F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35C7D07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Serialization consumes:</w:t>
      </w:r>
    </w:p>
    <w:p w14:paraId="0E35323D" w14:textId="77777777" w:rsidR="00172161" w:rsidRPr="001F794E" w:rsidRDefault="00172161" w:rsidP="003003E2">
      <w:pPr>
        <w:pStyle w:val="NormalWeb"/>
        <w:numPr>
          <w:ilvl w:val="0"/>
          <w:numId w:val="400"/>
        </w:numPr>
        <w:rPr>
          <w:sz w:val="22"/>
          <w:szCs w:val="22"/>
        </w:rPr>
      </w:pPr>
      <w:r w:rsidRPr="001F794E">
        <w:rPr>
          <w:sz w:val="22"/>
          <w:szCs w:val="22"/>
        </w:rPr>
        <w:t>CPU</w:t>
      </w:r>
    </w:p>
    <w:p w14:paraId="29D50695" w14:textId="77777777" w:rsidR="00172161" w:rsidRPr="001F794E" w:rsidRDefault="00172161" w:rsidP="003003E2">
      <w:pPr>
        <w:pStyle w:val="NormalWeb"/>
        <w:numPr>
          <w:ilvl w:val="0"/>
          <w:numId w:val="400"/>
        </w:numPr>
        <w:rPr>
          <w:sz w:val="22"/>
          <w:szCs w:val="22"/>
        </w:rPr>
      </w:pPr>
      <w:r w:rsidRPr="001F794E">
        <w:rPr>
          <w:sz w:val="22"/>
          <w:szCs w:val="22"/>
        </w:rPr>
        <w:t>Memory</w:t>
      </w:r>
    </w:p>
    <w:p w14:paraId="6C6A5359" w14:textId="77777777" w:rsidR="00172161" w:rsidRPr="001F794E" w:rsidRDefault="00172161" w:rsidP="003003E2">
      <w:pPr>
        <w:pStyle w:val="NormalWeb"/>
        <w:numPr>
          <w:ilvl w:val="0"/>
          <w:numId w:val="400"/>
        </w:numPr>
        <w:rPr>
          <w:sz w:val="22"/>
          <w:szCs w:val="22"/>
        </w:rPr>
      </w:pPr>
      <w:r w:rsidRPr="001F794E">
        <w:rPr>
          <w:sz w:val="22"/>
          <w:szCs w:val="22"/>
        </w:rPr>
        <w:t>Network bandwidth</w:t>
      </w:r>
    </w:p>
    <w:p w14:paraId="460C79A3" w14:textId="77777777" w:rsidR="00172161" w:rsidRPr="001F794E" w:rsidRDefault="00172161" w:rsidP="00172161">
      <w:pPr>
        <w:pStyle w:val="Heading3"/>
      </w:pPr>
      <w:r w:rsidRPr="001F794E">
        <w:t>Reason</w:t>
      </w:r>
    </w:p>
    <w:p w14:paraId="67A3493D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Entire object graph serialized.</w:t>
      </w:r>
    </w:p>
    <w:p w14:paraId="7E3D9FFE" w14:textId="77777777" w:rsidR="00172161" w:rsidRPr="001F794E" w:rsidRDefault="00172161" w:rsidP="00172161">
      <w:pPr>
        <w:pStyle w:val="Heading3"/>
      </w:pPr>
      <w:r w:rsidRPr="001F794E">
        <w:lastRenderedPageBreak/>
        <w:t>Example</w:t>
      </w:r>
    </w:p>
    <w:p w14:paraId="1D2FD6A0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HashMap</w:t>
      </w:r>
    </w:p>
    <w:p w14:paraId="4F497BA3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</w:t>
      </w:r>
    </w:p>
    <w:p w14:paraId="5118E8F1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large objects.</w:t>
      </w:r>
    </w:p>
    <w:p w14:paraId="43AD3F64" w14:textId="77777777" w:rsidR="00172161" w:rsidRPr="001F794E" w:rsidRDefault="00172161" w:rsidP="00172161">
      <w:pPr>
        <w:pStyle w:val="Heading3"/>
      </w:pPr>
      <w:r w:rsidRPr="001F794E">
        <w:t>Important Point</w:t>
      </w:r>
    </w:p>
    <w:p w14:paraId="6865B0FF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Large collections increase serialization cost.</w:t>
      </w:r>
    </w:p>
    <w:p w14:paraId="20442664" w14:textId="77777777" w:rsidR="00172161" w:rsidRPr="001F794E" w:rsidRDefault="00172161" w:rsidP="00172161">
      <w:r w:rsidRPr="001F794E">
        <w:pict w14:anchorId="3AEA883E">
          <v:rect id="_x0000_i2105" style="width:0;height:1.5pt" o:hralign="center" o:hrstd="t" o:hr="t" fillcolor="#a0a0a0" stroked="f"/>
        </w:pict>
      </w:r>
    </w:p>
    <w:p w14:paraId="7181988D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3C64B57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Serialization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>:</w:t>
      </w:r>
    </w:p>
    <w:p w14:paraId="394514A9" w14:textId="77777777" w:rsidR="00172161" w:rsidRPr="001F794E" w:rsidRDefault="00172161" w:rsidP="003003E2">
      <w:pPr>
        <w:pStyle w:val="NormalWeb"/>
        <w:numPr>
          <w:ilvl w:val="0"/>
          <w:numId w:val="401"/>
        </w:numPr>
        <w:rPr>
          <w:sz w:val="22"/>
          <w:szCs w:val="22"/>
        </w:rPr>
      </w:pPr>
      <w:r w:rsidRPr="001F794E">
        <w:rPr>
          <w:sz w:val="22"/>
          <w:szCs w:val="22"/>
        </w:rPr>
        <w:t>CPU usage</w:t>
      </w:r>
    </w:p>
    <w:p w14:paraId="2A3658E2" w14:textId="77777777" w:rsidR="00172161" w:rsidRPr="001F794E" w:rsidRDefault="00172161" w:rsidP="003003E2">
      <w:pPr>
        <w:pStyle w:val="NormalWeb"/>
        <w:numPr>
          <w:ilvl w:val="0"/>
          <w:numId w:val="401"/>
        </w:numPr>
        <w:rPr>
          <w:sz w:val="22"/>
          <w:szCs w:val="22"/>
        </w:rPr>
      </w:pPr>
      <w:r w:rsidRPr="001F794E">
        <w:rPr>
          <w:sz w:val="22"/>
          <w:szCs w:val="22"/>
        </w:rPr>
        <w:t>memory usage</w:t>
      </w:r>
    </w:p>
    <w:p w14:paraId="01FCA681" w14:textId="77777777" w:rsidR="00172161" w:rsidRPr="001F794E" w:rsidRDefault="00172161" w:rsidP="003003E2">
      <w:pPr>
        <w:pStyle w:val="NormalWeb"/>
        <w:numPr>
          <w:ilvl w:val="0"/>
          <w:numId w:val="401"/>
        </w:numPr>
        <w:rPr>
          <w:sz w:val="22"/>
          <w:szCs w:val="22"/>
        </w:rPr>
      </w:pPr>
      <w:r w:rsidRPr="001F794E">
        <w:rPr>
          <w:sz w:val="22"/>
          <w:szCs w:val="22"/>
        </w:rPr>
        <w:t>network overhead</w:t>
      </w:r>
    </w:p>
    <w:p w14:paraId="548C5284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वाढतो</w:t>
      </w:r>
      <w:r w:rsidRPr="001F794E">
        <w:rPr>
          <w:sz w:val="22"/>
          <w:szCs w:val="22"/>
        </w:rPr>
        <w:t>.</w:t>
      </w:r>
    </w:p>
    <w:p w14:paraId="26467FE1" w14:textId="77777777" w:rsidR="00172161" w:rsidRPr="001F794E" w:rsidRDefault="00172161" w:rsidP="00172161">
      <w:r w:rsidRPr="001F794E">
        <w:pict w14:anchorId="527991A5">
          <v:rect id="_x0000_i2106" style="width:0;height:1.5pt" o:hralign="center" o:hrstd="t" o:hr="t" fillcolor="#a0a0a0" stroked="f"/>
        </w:pict>
      </w:r>
    </w:p>
    <w:p w14:paraId="79A490C2" w14:textId="77777777" w:rsidR="00172161" w:rsidRPr="001F794E" w:rsidRDefault="00172161" w:rsidP="001721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193. What is transient collection field?</w:t>
      </w:r>
    </w:p>
    <w:p w14:paraId="39526142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869E157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transient</w:t>
      </w:r>
      <w:r w:rsidRPr="001F794E">
        <w:rPr>
          <w:sz w:val="22"/>
          <w:szCs w:val="22"/>
        </w:rPr>
        <w:t xml:space="preserve"> prevents field serialization.</w:t>
      </w:r>
    </w:p>
    <w:p w14:paraId="00F6A193" w14:textId="77777777" w:rsidR="00172161" w:rsidRPr="001F794E" w:rsidRDefault="00172161" w:rsidP="00172161">
      <w:pPr>
        <w:pStyle w:val="Heading3"/>
      </w:pPr>
      <w:r w:rsidRPr="001F794E">
        <w:t>Example</w:t>
      </w:r>
    </w:p>
    <w:p w14:paraId="10A12526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transient List&lt;String&gt; cache;</w:t>
      </w:r>
    </w:p>
    <w:p w14:paraId="111AE4BF" w14:textId="77777777" w:rsidR="00172161" w:rsidRPr="001F794E" w:rsidRDefault="00172161" w:rsidP="00172161">
      <w:pPr>
        <w:pStyle w:val="Heading3"/>
      </w:pPr>
      <w:r w:rsidRPr="001F794E">
        <w:t>Benefits</w:t>
      </w:r>
    </w:p>
    <w:p w14:paraId="4FC62C5E" w14:textId="77777777" w:rsidR="00172161" w:rsidRPr="001F794E" w:rsidRDefault="00172161" w:rsidP="003003E2">
      <w:pPr>
        <w:pStyle w:val="NormalWeb"/>
        <w:numPr>
          <w:ilvl w:val="0"/>
          <w:numId w:val="402"/>
        </w:numPr>
        <w:rPr>
          <w:sz w:val="22"/>
          <w:szCs w:val="22"/>
        </w:rPr>
      </w:pPr>
      <w:r w:rsidRPr="001F794E">
        <w:rPr>
          <w:sz w:val="22"/>
          <w:szCs w:val="22"/>
        </w:rPr>
        <w:t>Avoid unnecessary serialization</w:t>
      </w:r>
    </w:p>
    <w:p w14:paraId="00A10475" w14:textId="77777777" w:rsidR="00172161" w:rsidRPr="001F794E" w:rsidRDefault="00172161" w:rsidP="003003E2">
      <w:pPr>
        <w:pStyle w:val="NormalWeb"/>
        <w:numPr>
          <w:ilvl w:val="0"/>
          <w:numId w:val="402"/>
        </w:numPr>
        <w:rPr>
          <w:sz w:val="22"/>
          <w:szCs w:val="22"/>
        </w:rPr>
      </w:pPr>
      <w:r w:rsidRPr="001F794E">
        <w:rPr>
          <w:sz w:val="22"/>
          <w:szCs w:val="22"/>
        </w:rPr>
        <w:t>Improve performance</w:t>
      </w:r>
    </w:p>
    <w:p w14:paraId="3C34A052" w14:textId="77777777" w:rsidR="00172161" w:rsidRPr="001F794E" w:rsidRDefault="00172161" w:rsidP="00172161">
      <w:pPr>
        <w:pStyle w:val="Heading3"/>
      </w:pPr>
      <w:r w:rsidRPr="001F794E">
        <w:lastRenderedPageBreak/>
        <w:t>Important Point</w:t>
      </w:r>
    </w:p>
    <w:p w14:paraId="49F73CE3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Transient fields become:</w:t>
      </w:r>
    </w:p>
    <w:p w14:paraId="2CE7A044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null</w:t>
      </w:r>
    </w:p>
    <w:p w14:paraId="4CFC1556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after deserialization.</w:t>
      </w:r>
    </w:p>
    <w:p w14:paraId="7DCB6CC4" w14:textId="77777777" w:rsidR="00172161" w:rsidRPr="001F794E" w:rsidRDefault="00172161" w:rsidP="00172161">
      <w:r w:rsidRPr="001F794E">
        <w:pict w14:anchorId="1CD5444E">
          <v:rect id="_x0000_i2107" style="width:0;height:1.5pt" o:hralign="center" o:hrstd="t" o:hr="t" fillcolor="#a0a0a0" stroked="f"/>
        </w:pict>
      </w:r>
    </w:p>
    <w:p w14:paraId="001883F5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78AFF15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Serialization </w:t>
      </w:r>
      <w:r w:rsidRPr="001F794E">
        <w:rPr>
          <w:rFonts w:ascii="Nirmala UI" w:hAnsi="Nirmala UI" w:cs="Nirmala UI"/>
          <w:sz w:val="22"/>
          <w:szCs w:val="22"/>
        </w:rPr>
        <w:t>टाळण्यासाठी</w:t>
      </w:r>
      <w:r w:rsidRPr="001F794E">
        <w:rPr>
          <w:sz w:val="22"/>
          <w:szCs w:val="22"/>
        </w:rPr>
        <w:t>:</w:t>
      </w:r>
    </w:p>
    <w:p w14:paraId="3A68A17F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transient</w:t>
      </w:r>
    </w:p>
    <w:p w14:paraId="5B085695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69EE7CF9" w14:textId="77777777" w:rsidR="00172161" w:rsidRPr="001F794E" w:rsidRDefault="00172161" w:rsidP="00172161">
      <w:pPr>
        <w:pStyle w:val="Heading3"/>
      </w:pPr>
      <w:r w:rsidRPr="001F794E">
        <w:t>Result</w:t>
      </w:r>
    </w:p>
    <w:p w14:paraId="7D3D5D68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Deserialization </w:t>
      </w:r>
      <w:r w:rsidRPr="001F794E">
        <w:rPr>
          <w:rFonts w:ascii="Nirmala UI" w:hAnsi="Nirmala UI" w:cs="Nirmala UI"/>
          <w:sz w:val="22"/>
          <w:szCs w:val="22"/>
        </w:rPr>
        <w:t>नंतर</w:t>
      </w:r>
      <w:r w:rsidRPr="001F794E">
        <w:rPr>
          <w:sz w:val="22"/>
          <w:szCs w:val="22"/>
        </w:rPr>
        <w:t xml:space="preserve"> field null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36354FC6" w14:textId="77777777" w:rsidR="00172161" w:rsidRPr="001F794E" w:rsidRDefault="00172161" w:rsidP="00172161">
      <w:r w:rsidRPr="001F794E">
        <w:pict w14:anchorId="3CAA2440">
          <v:rect id="_x0000_i2108" style="width:0;height:1.5pt" o:hralign="center" o:hrstd="t" o:hr="t" fillcolor="#a0a0a0" stroked="f"/>
        </w:pict>
      </w:r>
    </w:p>
    <w:p w14:paraId="36423579" w14:textId="77777777" w:rsidR="00172161" w:rsidRPr="001F794E" w:rsidRDefault="00172161" w:rsidP="001721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194. What is read-only collection design?</w:t>
      </w:r>
    </w:p>
    <w:p w14:paraId="250A34EE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39D5D5D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Design where collection exposed without modification ability.</w:t>
      </w:r>
    </w:p>
    <w:p w14:paraId="17137687" w14:textId="77777777" w:rsidR="00172161" w:rsidRPr="001F794E" w:rsidRDefault="00172161" w:rsidP="00172161">
      <w:pPr>
        <w:pStyle w:val="Heading3"/>
      </w:pPr>
      <w:r w:rsidRPr="001F794E">
        <w:t>Example</w:t>
      </w:r>
    </w:p>
    <w:p w14:paraId="60B6E64B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Collections.unmodifiableList(list)</w:t>
      </w:r>
    </w:p>
    <w:p w14:paraId="63ADAF80" w14:textId="77777777" w:rsidR="00172161" w:rsidRPr="001F794E" w:rsidRDefault="00172161" w:rsidP="00172161">
      <w:pPr>
        <w:pStyle w:val="Heading3"/>
      </w:pPr>
      <w:r w:rsidRPr="001F794E">
        <w:t>Benefits</w:t>
      </w:r>
    </w:p>
    <w:p w14:paraId="19329CB1" w14:textId="77777777" w:rsidR="00172161" w:rsidRPr="001F794E" w:rsidRDefault="00172161" w:rsidP="003003E2">
      <w:pPr>
        <w:pStyle w:val="NormalWeb"/>
        <w:numPr>
          <w:ilvl w:val="0"/>
          <w:numId w:val="403"/>
        </w:numPr>
        <w:rPr>
          <w:sz w:val="22"/>
          <w:szCs w:val="22"/>
        </w:rPr>
      </w:pPr>
      <w:r w:rsidRPr="001F794E">
        <w:rPr>
          <w:sz w:val="22"/>
          <w:szCs w:val="22"/>
        </w:rPr>
        <w:t>Encapsulation</w:t>
      </w:r>
    </w:p>
    <w:p w14:paraId="45B1E7F3" w14:textId="77777777" w:rsidR="00172161" w:rsidRPr="001F794E" w:rsidRDefault="00172161" w:rsidP="003003E2">
      <w:pPr>
        <w:pStyle w:val="NormalWeb"/>
        <w:numPr>
          <w:ilvl w:val="0"/>
          <w:numId w:val="403"/>
        </w:numPr>
        <w:rPr>
          <w:sz w:val="22"/>
          <w:szCs w:val="22"/>
        </w:rPr>
      </w:pPr>
      <w:r w:rsidRPr="001F794E">
        <w:rPr>
          <w:sz w:val="22"/>
          <w:szCs w:val="22"/>
        </w:rPr>
        <w:t>Safer APIs</w:t>
      </w:r>
    </w:p>
    <w:p w14:paraId="551C3137" w14:textId="77777777" w:rsidR="00172161" w:rsidRPr="001F794E" w:rsidRDefault="00172161" w:rsidP="003003E2">
      <w:pPr>
        <w:pStyle w:val="NormalWeb"/>
        <w:numPr>
          <w:ilvl w:val="0"/>
          <w:numId w:val="403"/>
        </w:numPr>
        <w:rPr>
          <w:sz w:val="22"/>
          <w:szCs w:val="22"/>
        </w:rPr>
      </w:pPr>
      <w:r w:rsidRPr="001F794E">
        <w:rPr>
          <w:sz w:val="22"/>
          <w:szCs w:val="22"/>
        </w:rPr>
        <w:t>Prevent accidental changes</w:t>
      </w:r>
    </w:p>
    <w:p w14:paraId="3598DFF3" w14:textId="77777777" w:rsidR="00172161" w:rsidRPr="001F794E" w:rsidRDefault="00172161" w:rsidP="00172161">
      <w:pPr>
        <w:pStyle w:val="Heading3"/>
      </w:pPr>
      <w:r w:rsidRPr="001F794E">
        <w:lastRenderedPageBreak/>
        <w:t>Important Point</w:t>
      </w:r>
    </w:p>
    <w:p w14:paraId="44D4465E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Common in enterprise applications.</w:t>
      </w:r>
    </w:p>
    <w:p w14:paraId="1E9C5CDE" w14:textId="77777777" w:rsidR="00172161" w:rsidRPr="001F794E" w:rsidRDefault="00172161" w:rsidP="00172161">
      <w:r w:rsidRPr="001F794E">
        <w:pict w14:anchorId="663D82C4">
          <v:rect id="_x0000_i2109" style="width:0;height:1.5pt" o:hralign="center" o:hrstd="t" o:hr="t" fillcolor="#a0a0a0" stroked="f"/>
        </w:pict>
      </w:r>
    </w:p>
    <w:p w14:paraId="6FA36685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AA0ED28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Modify </w:t>
      </w:r>
      <w:r w:rsidRPr="001F794E">
        <w:rPr>
          <w:rFonts w:ascii="Nirmala UI" w:hAnsi="Nirmala UI" w:cs="Nirmala UI"/>
          <w:sz w:val="22"/>
          <w:szCs w:val="22"/>
        </w:rPr>
        <w:t>करता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येणारी</w:t>
      </w:r>
      <w:r w:rsidRPr="001F794E">
        <w:rPr>
          <w:sz w:val="22"/>
          <w:szCs w:val="22"/>
        </w:rPr>
        <w:t xml:space="preserve"> collection expose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read-only collection design.</w:t>
      </w:r>
    </w:p>
    <w:p w14:paraId="3AB706A7" w14:textId="77777777" w:rsidR="00172161" w:rsidRPr="001F794E" w:rsidRDefault="00172161" w:rsidP="00172161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1A86F675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Safer API.</w:t>
      </w:r>
    </w:p>
    <w:p w14:paraId="46A9AC69" w14:textId="77777777" w:rsidR="00172161" w:rsidRPr="001F794E" w:rsidRDefault="00172161" w:rsidP="00172161">
      <w:r w:rsidRPr="001F794E">
        <w:pict w14:anchorId="60CE7909">
          <v:rect id="_x0000_i2110" style="width:0;height:1.5pt" o:hralign="center" o:hrstd="t" o:hr="t" fillcolor="#a0a0a0" stroked="f"/>
        </w:pict>
      </w:r>
    </w:p>
    <w:p w14:paraId="7648240A" w14:textId="77777777" w:rsidR="00172161" w:rsidRPr="001F794E" w:rsidRDefault="00172161" w:rsidP="001721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195. What is defensive unmodifiable wrapper?</w:t>
      </w:r>
    </w:p>
    <w:p w14:paraId="489B830D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0FF6776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Combining:</w:t>
      </w:r>
    </w:p>
    <w:p w14:paraId="3130D643" w14:textId="77777777" w:rsidR="00172161" w:rsidRPr="001F794E" w:rsidRDefault="00172161" w:rsidP="003003E2">
      <w:pPr>
        <w:pStyle w:val="NormalWeb"/>
        <w:numPr>
          <w:ilvl w:val="0"/>
          <w:numId w:val="404"/>
        </w:numPr>
        <w:rPr>
          <w:sz w:val="22"/>
          <w:szCs w:val="22"/>
        </w:rPr>
      </w:pPr>
      <w:r w:rsidRPr="001F794E">
        <w:rPr>
          <w:sz w:val="22"/>
          <w:szCs w:val="22"/>
        </w:rPr>
        <w:t>Defensive copy</w:t>
      </w:r>
    </w:p>
    <w:p w14:paraId="39988B40" w14:textId="77777777" w:rsidR="00172161" w:rsidRPr="001F794E" w:rsidRDefault="00172161" w:rsidP="003003E2">
      <w:pPr>
        <w:pStyle w:val="NormalWeb"/>
        <w:numPr>
          <w:ilvl w:val="0"/>
          <w:numId w:val="404"/>
        </w:numPr>
        <w:rPr>
          <w:sz w:val="22"/>
          <w:szCs w:val="22"/>
        </w:rPr>
      </w:pPr>
      <w:r w:rsidRPr="001F794E">
        <w:rPr>
          <w:sz w:val="22"/>
          <w:szCs w:val="22"/>
        </w:rPr>
        <w:t>Unmodifiable wrapper</w:t>
      </w:r>
    </w:p>
    <w:p w14:paraId="2C22F7F5" w14:textId="77777777" w:rsidR="00172161" w:rsidRPr="001F794E" w:rsidRDefault="00172161" w:rsidP="00172161">
      <w:pPr>
        <w:pStyle w:val="Heading3"/>
      </w:pPr>
      <w:r w:rsidRPr="001F794E">
        <w:t>Example</w:t>
      </w:r>
    </w:p>
    <w:p w14:paraId="548F4672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return Collections.unmodifiableList(</w:t>
      </w:r>
    </w:p>
    <w:p w14:paraId="178E7874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ArrayList&lt;&gt;(list)</w:t>
      </w:r>
    </w:p>
    <w:p w14:paraId="4FAFC957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25CBE839" w14:textId="77777777" w:rsidR="00172161" w:rsidRPr="001F794E" w:rsidRDefault="00172161" w:rsidP="00172161">
      <w:pPr>
        <w:pStyle w:val="Heading3"/>
      </w:pPr>
      <w:r w:rsidRPr="001F794E">
        <w:t>Benefits</w:t>
      </w:r>
    </w:p>
    <w:p w14:paraId="1A988F7A" w14:textId="77777777" w:rsidR="00172161" w:rsidRPr="001F794E" w:rsidRDefault="00172161" w:rsidP="003003E2">
      <w:pPr>
        <w:pStyle w:val="NormalWeb"/>
        <w:numPr>
          <w:ilvl w:val="0"/>
          <w:numId w:val="405"/>
        </w:numPr>
        <w:rPr>
          <w:sz w:val="22"/>
          <w:szCs w:val="22"/>
        </w:rPr>
      </w:pPr>
      <w:r w:rsidRPr="001F794E">
        <w:rPr>
          <w:sz w:val="22"/>
          <w:szCs w:val="22"/>
        </w:rPr>
        <w:t>Prevent external modification</w:t>
      </w:r>
    </w:p>
    <w:p w14:paraId="69C4FAB5" w14:textId="77777777" w:rsidR="00172161" w:rsidRPr="001F794E" w:rsidRDefault="00172161" w:rsidP="003003E2">
      <w:pPr>
        <w:pStyle w:val="NormalWeb"/>
        <w:numPr>
          <w:ilvl w:val="0"/>
          <w:numId w:val="405"/>
        </w:numPr>
        <w:rPr>
          <w:sz w:val="22"/>
          <w:szCs w:val="22"/>
        </w:rPr>
      </w:pPr>
      <w:r w:rsidRPr="001F794E">
        <w:rPr>
          <w:sz w:val="22"/>
          <w:szCs w:val="22"/>
        </w:rPr>
        <w:t>Strong encapsulation</w:t>
      </w:r>
    </w:p>
    <w:p w14:paraId="44D2E538" w14:textId="77777777" w:rsidR="00172161" w:rsidRPr="001F794E" w:rsidRDefault="00172161" w:rsidP="00172161">
      <w:pPr>
        <w:pStyle w:val="Heading3"/>
      </w:pPr>
      <w:r w:rsidRPr="001F794E">
        <w:t>Important Point</w:t>
      </w:r>
    </w:p>
    <w:p w14:paraId="69B06BA9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Common immutable design pattern.</w:t>
      </w:r>
    </w:p>
    <w:p w14:paraId="301F15D3" w14:textId="77777777" w:rsidR="00172161" w:rsidRPr="001F794E" w:rsidRDefault="00172161" w:rsidP="00172161">
      <w:r w:rsidRPr="001F794E">
        <w:lastRenderedPageBreak/>
        <w:pict w14:anchorId="6C063452">
          <v:rect id="_x0000_i2111" style="width:0;height:1.5pt" o:hralign="center" o:hrstd="t" o:hr="t" fillcolor="#a0a0a0" stroked="f"/>
        </w:pict>
      </w:r>
    </w:p>
    <w:p w14:paraId="33951AEB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A3665FC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Defensive copy + unmodifiable wrapper </w:t>
      </w:r>
      <w:r w:rsidRPr="001F794E">
        <w:rPr>
          <w:rFonts w:ascii="Nirmala UI" w:hAnsi="Nirmala UI" w:cs="Nirmala UI"/>
          <w:sz w:val="22"/>
          <w:szCs w:val="22"/>
        </w:rPr>
        <w:t>वापरणे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defensive unmodifiable wrapper.</w:t>
      </w:r>
    </w:p>
    <w:p w14:paraId="13F372BB" w14:textId="77777777" w:rsidR="00172161" w:rsidRPr="001F794E" w:rsidRDefault="00172161" w:rsidP="00172161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7D851EE9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External modification </w:t>
      </w:r>
      <w:r w:rsidRPr="001F794E">
        <w:rPr>
          <w:rFonts w:ascii="Nirmala UI" w:hAnsi="Nirmala UI" w:cs="Nirmala UI"/>
          <w:sz w:val="22"/>
          <w:szCs w:val="22"/>
        </w:rPr>
        <w:t>टाळते</w:t>
      </w:r>
      <w:r w:rsidRPr="001F794E">
        <w:rPr>
          <w:sz w:val="22"/>
          <w:szCs w:val="22"/>
        </w:rPr>
        <w:t>.</w:t>
      </w:r>
    </w:p>
    <w:p w14:paraId="76FFCC93" w14:textId="77777777" w:rsidR="00172161" w:rsidRPr="001F794E" w:rsidRDefault="00172161" w:rsidP="00172161">
      <w:r w:rsidRPr="001F794E">
        <w:pict w14:anchorId="451216C3">
          <v:rect id="_x0000_i2112" style="width:0;height:1.5pt" o:hralign="center" o:hrstd="t" o:hr="t" fillcolor="#a0a0a0" stroked="f"/>
        </w:pict>
      </w:r>
    </w:p>
    <w:p w14:paraId="4E580E06" w14:textId="77777777" w:rsidR="00172161" w:rsidRPr="001F794E" w:rsidRDefault="00172161" w:rsidP="001721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196. What is stream support in collections?</w:t>
      </w:r>
    </w:p>
    <w:p w14:paraId="231EE84E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3C2AFEE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8 collections support:</w:t>
      </w:r>
    </w:p>
    <w:p w14:paraId="0EE43520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stream()</w:t>
      </w:r>
    </w:p>
    <w:p w14:paraId="63D6C33F" w14:textId="77777777" w:rsidR="00172161" w:rsidRPr="001F794E" w:rsidRDefault="00172161" w:rsidP="00172161">
      <w:pPr>
        <w:pStyle w:val="Heading3"/>
      </w:pPr>
      <w:r w:rsidRPr="001F794E">
        <w:t>Example</w:t>
      </w:r>
    </w:p>
    <w:p w14:paraId="410D31B0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3237F2B2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.filter(x -&gt; x &gt; 10)</w:t>
      </w:r>
    </w:p>
    <w:p w14:paraId="276674A0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.forEach(System.out::println);</w:t>
      </w:r>
    </w:p>
    <w:p w14:paraId="2094EF6D" w14:textId="77777777" w:rsidR="00172161" w:rsidRPr="001F794E" w:rsidRDefault="00172161" w:rsidP="00172161">
      <w:pPr>
        <w:pStyle w:val="Heading3"/>
      </w:pPr>
      <w:r w:rsidRPr="001F794E">
        <w:t>Benefits</w:t>
      </w:r>
    </w:p>
    <w:p w14:paraId="0CB1DF26" w14:textId="77777777" w:rsidR="00172161" w:rsidRPr="001F794E" w:rsidRDefault="00172161" w:rsidP="003003E2">
      <w:pPr>
        <w:pStyle w:val="NormalWeb"/>
        <w:numPr>
          <w:ilvl w:val="0"/>
          <w:numId w:val="406"/>
        </w:numPr>
        <w:rPr>
          <w:sz w:val="22"/>
          <w:szCs w:val="22"/>
        </w:rPr>
      </w:pPr>
      <w:r w:rsidRPr="001F794E">
        <w:rPr>
          <w:sz w:val="22"/>
          <w:szCs w:val="22"/>
        </w:rPr>
        <w:t>Functional programming</w:t>
      </w:r>
    </w:p>
    <w:p w14:paraId="1ECA7146" w14:textId="77777777" w:rsidR="00172161" w:rsidRPr="001F794E" w:rsidRDefault="00172161" w:rsidP="003003E2">
      <w:pPr>
        <w:pStyle w:val="NormalWeb"/>
        <w:numPr>
          <w:ilvl w:val="0"/>
          <w:numId w:val="406"/>
        </w:numPr>
        <w:rPr>
          <w:sz w:val="22"/>
          <w:szCs w:val="22"/>
        </w:rPr>
      </w:pPr>
      <w:r w:rsidRPr="001F794E">
        <w:rPr>
          <w:sz w:val="22"/>
          <w:szCs w:val="22"/>
        </w:rPr>
        <w:t>Parallel processing</w:t>
      </w:r>
    </w:p>
    <w:p w14:paraId="5768544F" w14:textId="77777777" w:rsidR="00172161" w:rsidRPr="001F794E" w:rsidRDefault="00172161" w:rsidP="003003E2">
      <w:pPr>
        <w:pStyle w:val="NormalWeb"/>
        <w:numPr>
          <w:ilvl w:val="0"/>
          <w:numId w:val="406"/>
        </w:numPr>
        <w:rPr>
          <w:sz w:val="22"/>
          <w:szCs w:val="22"/>
        </w:rPr>
      </w:pPr>
      <w:r w:rsidRPr="001F794E">
        <w:rPr>
          <w:sz w:val="22"/>
          <w:szCs w:val="22"/>
        </w:rPr>
        <w:t>Cleaner code</w:t>
      </w:r>
    </w:p>
    <w:p w14:paraId="58773849" w14:textId="77777777" w:rsidR="00172161" w:rsidRPr="001F794E" w:rsidRDefault="00172161" w:rsidP="00172161">
      <w:pPr>
        <w:pStyle w:val="Heading3"/>
      </w:pPr>
      <w:r w:rsidRPr="001F794E">
        <w:t>Important Point</w:t>
      </w:r>
    </w:p>
    <w:p w14:paraId="70B71D56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Streams do not modify original collection automatically.</w:t>
      </w:r>
    </w:p>
    <w:p w14:paraId="3BED5DC2" w14:textId="77777777" w:rsidR="00172161" w:rsidRPr="001F794E" w:rsidRDefault="00172161" w:rsidP="00172161">
      <w:r w:rsidRPr="001F794E">
        <w:pict w14:anchorId="6200231C">
          <v:rect id="_x0000_i2113" style="width:0;height:1.5pt" o:hralign="center" o:hrstd="t" o:hr="t" fillcolor="#a0a0a0" stroked="f"/>
        </w:pict>
      </w:r>
    </w:p>
    <w:p w14:paraId="1C32BC83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176A9AE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Java 8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collections:</w:t>
      </w:r>
    </w:p>
    <w:p w14:paraId="20586BFA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stream()</w:t>
      </w:r>
    </w:p>
    <w:p w14:paraId="7B3321A5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support </w:t>
      </w:r>
      <w:r w:rsidRPr="001F794E">
        <w:rPr>
          <w:rFonts w:ascii="Nirmala UI" w:hAnsi="Nirmala UI" w:cs="Nirmala UI"/>
          <w:sz w:val="22"/>
          <w:szCs w:val="22"/>
        </w:rPr>
        <w:t>करतात</w:t>
      </w:r>
      <w:r w:rsidRPr="001F794E">
        <w:rPr>
          <w:sz w:val="22"/>
          <w:szCs w:val="22"/>
        </w:rPr>
        <w:t>.</w:t>
      </w:r>
    </w:p>
    <w:p w14:paraId="739EB03F" w14:textId="77777777" w:rsidR="00172161" w:rsidRPr="001F794E" w:rsidRDefault="00172161" w:rsidP="00172161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29DC6416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Functional programming.</w:t>
      </w:r>
    </w:p>
    <w:p w14:paraId="06F87BEF" w14:textId="77777777" w:rsidR="00172161" w:rsidRPr="001F794E" w:rsidRDefault="00172161" w:rsidP="00172161">
      <w:r w:rsidRPr="001F794E">
        <w:pict w14:anchorId="3A4FD512">
          <v:rect id="_x0000_i2114" style="width:0;height:1.5pt" o:hralign="center" o:hrstd="t" o:hr="t" fillcolor="#a0a0a0" stroked="f"/>
        </w:pict>
      </w:r>
    </w:p>
    <w:p w14:paraId="05B72E6F" w14:textId="77777777" w:rsidR="00172161" w:rsidRPr="001F794E" w:rsidRDefault="00172161" w:rsidP="001721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197. What is parallel stream with collections?</w:t>
      </w:r>
    </w:p>
    <w:p w14:paraId="5F7D0B0D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B1DCA70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 stream processes data using multiple threads.</w:t>
      </w:r>
    </w:p>
    <w:p w14:paraId="20EC06ED" w14:textId="77777777" w:rsidR="00172161" w:rsidRPr="001F794E" w:rsidRDefault="00172161" w:rsidP="00172161">
      <w:pPr>
        <w:pStyle w:val="Heading3"/>
      </w:pPr>
      <w:r w:rsidRPr="001F794E">
        <w:t>Example</w:t>
      </w:r>
    </w:p>
    <w:p w14:paraId="19D27C94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list.parallelStream()</w:t>
      </w:r>
    </w:p>
    <w:p w14:paraId="3B02025F" w14:textId="77777777" w:rsidR="00172161" w:rsidRPr="001F794E" w:rsidRDefault="00172161" w:rsidP="00172161">
      <w:pPr>
        <w:pStyle w:val="Heading3"/>
      </w:pPr>
      <w:r w:rsidRPr="001F794E">
        <w:t>Benefits</w:t>
      </w:r>
    </w:p>
    <w:p w14:paraId="5721D0B9" w14:textId="77777777" w:rsidR="00172161" w:rsidRPr="001F794E" w:rsidRDefault="00172161" w:rsidP="003003E2">
      <w:pPr>
        <w:pStyle w:val="NormalWeb"/>
        <w:numPr>
          <w:ilvl w:val="0"/>
          <w:numId w:val="407"/>
        </w:numPr>
        <w:rPr>
          <w:sz w:val="22"/>
          <w:szCs w:val="22"/>
        </w:rPr>
      </w:pPr>
      <w:r w:rsidRPr="001F794E">
        <w:rPr>
          <w:sz w:val="22"/>
          <w:szCs w:val="22"/>
        </w:rPr>
        <w:t>Faster large-data processing</w:t>
      </w:r>
    </w:p>
    <w:p w14:paraId="47513DB8" w14:textId="77777777" w:rsidR="00172161" w:rsidRPr="001F794E" w:rsidRDefault="00172161" w:rsidP="003003E2">
      <w:pPr>
        <w:pStyle w:val="NormalWeb"/>
        <w:numPr>
          <w:ilvl w:val="0"/>
          <w:numId w:val="407"/>
        </w:numPr>
        <w:rPr>
          <w:sz w:val="22"/>
          <w:szCs w:val="22"/>
        </w:rPr>
      </w:pPr>
      <w:r w:rsidRPr="001F794E">
        <w:rPr>
          <w:sz w:val="22"/>
          <w:szCs w:val="22"/>
        </w:rPr>
        <w:t>Multi-core CPU usage</w:t>
      </w:r>
    </w:p>
    <w:p w14:paraId="12B9A6FF" w14:textId="77777777" w:rsidR="00172161" w:rsidRPr="001F794E" w:rsidRDefault="00172161" w:rsidP="00172161">
      <w:pPr>
        <w:pStyle w:val="Heading3"/>
      </w:pPr>
      <w:r w:rsidRPr="001F794E">
        <w:t>Drawbacks</w:t>
      </w:r>
    </w:p>
    <w:p w14:paraId="77482E5E" w14:textId="77777777" w:rsidR="00172161" w:rsidRPr="001F794E" w:rsidRDefault="00172161" w:rsidP="003003E2">
      <w:pPr>
        <w:pStyle w:val="NormalWeb"/>
        <w:numPr>
          <w:ilvl w:val="0"/>
          <w:numId w:val="408"/>
        </w:numPr>
        <w:rPr>
          <w:sz w:val="22"/>
          <w:szCs w:val="22"/>
        </w:rPr>
      </w:pPr>
      <w:r w:rsidRPr="001F794E">
        <w:rPr>
          <w:sz w:val="22"/>
          <w:szCs w:val="22"/>
        </w:rPr>
        <w:t>Thread overhead</w:t>
      </w:r>
    </w:p>
    <w:p w14:paraId="2727D305" w14:textId="77777777" w:rsidR="00172161" w:rsidRPr="001F794E" w:rsidRDefault="00172161" w:rsidP="003003E2">
      <w:pPr>
        <w:pStyle w:val="NormalWeb"/>
        <w:numPr>
          <w:ilvl w:val="0"/>
          <w:numId w:val="408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Synchronization issues possible</w:t>
      </w:r>
    </w:p>
    <w:p w14:paraId="3DD73EDC" w14:textId="77777777" w:rsidR="00172161" w:rsidRPr="001F794E" w:rsidRDefault="00172161" w:rsidP="00172161">
      <w:pPr>
        <w:pStyle w:val="Heading3"/>
      </w:pPr>
      <w:r w:rsidRPr="001F794E">
        <w:t>Important Point</w:t>
      </w:r>
    </w:p>
    <w:p w14:paraId="059341D0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Best for CPU-intensive large collections.</w:t>
      </w:r>
    </w:p>
    <w:p w14:paraId="7D506B67" w14:textId="77777777" w:rsidR="00172161" w:rsidRPr="001F794E" w:rsidRDefault="00172161" w:rsidP="00172161">
      <w:r w:rsidRPr="001F794E">
        <w:pict w14:anchorId="23ADDC99">
          <v:rect id="_x0000_i2115" style="width:0;height:1.5pt" o:hralign="center" o:hrstd="t" o:hr="t" fillcolor="#a0a0a0" stroked="f"/>
        </w:pict>
      </w:r>
    </w:p>
    <w:p w14:paraId="11353A05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1FF7F00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Multiple threads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processing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stream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parallel stream.</w:t>
      </w:r>
    </w:p>
    <w:p w14:paraId="01B7EAC9" w14:textId="77777777" w:rsidR="00172161" w:rsidRPr="001F794E" w:rsidRDefault="00172161" w:rsidP="00172161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07B6D4F3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Large data fast process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0C141D0A" w14:textId="77777777" w:rsidR="00172161" w:rsidRPr="001F794E" w:rsidRDefault="00172161" w:rsidP="00172161">
      <w:r w:rsidRPr="001F794E">
        <w:pict w14:anchorId="5FF490E1">
          <v:rect id="_x0000_i2116" style="width:0;height:1.5pt" o:hralign="center" o:hrstd="t" o:hr="t" fillcolor="#a0a0a0" stroked="f"/>
        </w:pict>
      </w:r>
    </w:p>
    <w:p w14:paraId="7AAAB9EC" w14:textId="77777777" w:rsidR="00172161" w:rsidRPr="001F794E" w:rsidRDefault="00172161" w:rsidP="001721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198. Difference between stream and collection?</w:t>
      </w:r>
    </w:p>
    <w:p w14:paraId="02AB979D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761"/>
      </w:tblGrid>
      <w:tr w:rsidR="00172161" w:rsidRPr="001F794E" w14:paraId="15A3892B" w14:textId="77777777" w:rsidTr="00172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41ECE" w14:textId="77777777" w:rsidR="00172161" w:rsidRPr="001F794E" w:rsidRDefault="0017216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497E843A" w14:textId="77777777" w:rsidR="00172161" w:rsidRPr="001F794E" w:rsidRDefault="0017216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Stream</w:t>
            </w:r>
          </w:p>
        </w:tc>
      </w:tr>
      <w:tr w:rsidR="00172161" w:rsidRPr="001F794E" w14:paraId="4DA2B832" w14:textId="77777777" w:rsidTr="00172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F496" w14:textId="77777777" w:rsidR="00172161" w:rsidRPr="001F794E" w:rsidRDefault="00172161">
            <w:r w:rsidRPr="001F794E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3AA100A6" w14:textId="77777777" w:rsidR="00172161" w:rsidRPr="001F794E" w:rsidRDefault="00172161">
            <w:r w:rsidRPr="001F794E">
              <w:t>Processes data</w:t>
            </w:r>
          </w:p>
        </w:tc>
      </w:tr>
      <w:tr w:rsidR="00172161" w:rsidRPr="001F794E" w14:paraId="4E86A120" w14:textId="77777777" w:rsidTr="00172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3279" w14:textId="77777777" w:rsidR="00172161" w:rsidRPr="001F794E" w:rsidRDefault="00172161">
            <w:r w:rsidRPr="001F794E">
              <w:t>Mutable</w:t>
            </w:r>
          </w:p>
        </w:tc>
        <w:tc>
          <w:tcPr>
            <w:tcW w:w="0" w:type="auto"/>
            <w:vAlign w:val="center"/>
            <w:hideMark/>
          </w:tcPr>
          <w:p w14:paraId="557A43C4" w14:textId="77777777" w:rsidR="00172161" w:rsidRPr="001F794E" w:rsidRDefault="00172161">
            <w:r w:rsidRPr="001F794E">
              <w:t>Usually immutable operations</w:t>
            </w:r>
          </w:p>
        </w:tc>
      </w:tr>
      <w:tr w:rsidR="00172161" w:rsidRPr="001F794E" w14:paraId="2C5F120C" w14:textId="77777777" w:rsidTr="00172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2A2F" w14:textId="77777777" w:rsidR="00172161" w:rsidRPr="001F794E" w:rsidRDefault="00172161">
            <w:r w:rsidRPr="001F794E">
              <w:t>Eager</w:t>
            </w:r>
          </w:p>
        </w:tc>
        <w:tc>
          <w:tcPr>
            <w:tcW w:w="0" w:type="auto"/>
            <w:vAlign w:val="center"/>
            <w:hideMark/>
          </w:tcPr>
          <w:p w14:paraId="3BBF1395" w14:textId="77777777" w:rsidR="00172161" w:rsidRPr="001F794E" w:rsidRDefault="00172161">
            <w:r w:rsidRPr="001F794E">
              <w:t>Lazy evaluation</w:t>
            </w:r>
          </w:p>
        </w:tc>
      </w:tr>
    </w:tbl>
    <w:p w14:paraId="564424CF" w14:textId="77777777" w:rsidR="00172161" w:rsidRPr="001F794E" w:rsidRDefault="00172161" w:rsidP="00172161">
      <w:pPr>
        <w:pStyle w:val="Heading3"/>
      </w:pPr>
      <w:r w:rsidRPr="001F794E">
        <w:t>Example</w:t>
      </w:r>
    </w:p>
    <w:p w14:paraId="0F44F9DC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Collection</w:t>
      </w:r>
    </w:p>
    <w:p w14:paraId="64322C89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</w:t>
      </w:r>
    </w:p>
    <w:p w14:paraId="73E365C6" w14:textId="77777777" w:rsidR="00172161" w:rsidRPr="001F794E" w:rsidRDefault="00172161" w:rsidP="00172161">
      <w:r w:rsidRPr="001F794E">
        <w:pict w14:anchorId="4466E387">
          <v:rect id="_x0000_i2117" style="width:0;height:1.5pt" o:hralign="center" o:hrstd="t" o:hr="t" fillcolor="#a0a0a0" stroked="f"/>
        </w:pict>
      </w:r>
    </w:p>
    <w:p w14:paraId="75C44D3F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Stream</w:t>
      </w:r>
    </w:p>
    <w:p w14:paraId="06D44E85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stream()</w:t>
      </w:r>
    </w:p>
    <w:p w14:paraId="19D4F5B2" w14:textId="77777777" w:rsidR="00172161" w:rsidRPr="001F794E" w:rsidRDefault="00172161" w:rsidP="00172161">
      <w:pPr>
        <w:pStyle w:val="Heading3"/>
      </w:pPr>
      <w:r w:rsidRPr="001F794E">
        <w:t>Important Point</w:t>
      </w:r>
    </w:p>
    <w:p w14:paraId="19E27C0B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Streams are not data structures.</w:t>
      </w:r>
    </w:p>
    <w:p w14:paraId="20BD6553" w14:textId="77777777" w:rsidR="00172161" w:rsidRPr="001F794E" w:rsidRDefault="00172161" w:rsidP="00172161">
      <w:r w:rsidRPr="001F794E">
        <w:pict w14:anchorId="3A337913">
          <v:rect id="_x0000_i2118" style="width:0;height:1.5pt" o:hralign="center" o:hrstd="t" o:hr="t" fillcolor="#a0a0a0" stroked="f"/>
        </w:pict>
      </w:r>
    </w:p>
    <w:p w14:paraId="1CE4E4E4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228"/>
      </w:tblGrid>
      <w:tr w:rsidR="00172161" w:rsidRPr="001F794E" w14:paraId="452626BF" w14:textId="77777777" w:rsidTr="001721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2DBA19" w14:textId="77777777" w:rsidR="00172161" w:rsidRPr="001F794E" w:rsidRDefault="0017216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Collection</w:t>
            </w:r>
          </w:p>
        </w:tc>
        <w:tc>
          <w:tcPr>
            <w:tcW w:w="0" w:type="auto"/>
            <w:vAlign w:val="center"/>
            <w:hideMark/>
          </w:tcPr>
          <w:p w14:paraId="39491E8F" w14:textId="77777777" w:rsidR="00172161" w:rsidRPr="001F794E" w:rsidRDefault="0017216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Stream</w:t>
            </w:r>
          </w:p>
        </w:tc>
      </w:tr>
      <w:tr w:rsidR="00172161" w:rsidRPr="001F794E" w14:paraId="032A7D7D" w14:textId="77777777" w:rsidTr="00172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93C36" w14:textId="77777777" w:rsidR="00172161" w:rsidRPr="001F794E" w:rsidRDefault="00172161">
            <w:r w:rsidRPr="001F794E">
              <w:t>Data store</w:t>
            </w:r>
          </w:p>
        </w:tc>
        <w:tc>
          <w:tcPr>
            <w:tcW w:w="0" w:type="auto"/>
            <w:vAlign w:val="center"/>
            <w:hideMark/>
          </w:tcPr>
          <w:p w14:paraId="6E77C0C0" w14:textId="77777777" w:rsidR="00172161" w:rsidRPr="001F794E" w:rsidRDefault="00172161">
            <w:r w:rsidRPr="001F794E">
              <w:t>Data process</w:t>
            </w:r>
          </w:p>
        </w:tc>
      </w:tr>
      <w:tr w:rsidR="00172161" w:rsidRPr="001F794E" w14:paraId="5EA1FD3C" w14:textId="77777777" w:rsidTr="001721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E214" w14:textId="77777777" w:rsidR="00172161" w:rsidRPr="001F794E" w:rsidRDefault="00172161">
            <w:r w:rsidRPr="001F794E">
              <w:t>Storage</w:t>
            </w:r>
          </w:p>
        </w:tc>
        <w:tc>
          <w:tcPr>
            <w:tcW w:w="0" w:type="auto"/>
            <w:vAlign w:val="center"/>
            <w:hideMark/>
          </w:tcPr>
          <w:p w14:paraId="3F19DF8D" w14:textId="77777777" w:rsidR="00172161" w:rsidRPr="001F794E" w:rsidRDefault="00172161">
            <w:r w:rsidRPr="001F794E">
              <w:t>Processing</w:t>
            </w:r>
          </w:p>
        </w:tc>
      </w:tr>
    </w:tbl>
    <w:p w14:paraId="077CDEE9" w14:textId="77777777" w:rsidR="00172161" w:rsidRPr="001F794E" w:rsidRDefault="00172161" w:rsidP="00172161">
      <w:r w:rsidRPr="001F794E">
        <w:pict w14:anchorId="63B8AF3B">
          <v:rect id="_x0000_i2119" style="width:0;height:1.5pt" o:hralign="center" o:hrstd="t" o:hr="t" fillcolor="#a0a0a0" stroked="f"/>
        </w:pict>
      </w:r>
    </w:p>
    <w:p w14:paraId="5C804AA3" w14:textId="77777777" w:rsidR="00172161" w:rsidRPr="001F794E" w:rsidRDefault="00172161" w:rsidP="001721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199. What is lazy evaluation in streams?</w:t>
      </w:r>
    </w:p>
    <w:p w14:paraId="40BC3FAF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0E3E8B4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Operations execute only when terminal operation occurs.</w:t>
      </w:r>
    </w:p>
    <w:p w14:paraId="126309D9" w14:textId="77777777" w:rsidR="00172161" w:rsidRPr="001F794E" w:rsidRDefault="00172161" w:rsidP="00172161">
      <w:pPr>
        <w:pStyle w:val="Heading3"/>
      </w:pPr>
      <w:r w:rsidRPr="001F794E">
        <w:t>Example</w:t>
      </w:r>
    </w:p>
    <w:p w14:paraId="7C7D961B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78F48690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.filter(x -&gt; x &gt; 10)</w:t>
      </w:r>
    </w:p>
    <w:p w14:paraId="57DB2CC9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Nothing executes until:</w:t>
      </w:r>
    </w:p>
    <w:p w14:paraId="0E51F935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collect()</w:t>
      </w:r>
    </w:p>
    <w:p w14:paraId="79D22617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forEach()</w:t>
      </w:r>
    </w:p>
    <w:p w14:paraId="0E0C3745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count()</w:t>
      </w:r>
    </w:p>
    <w:p w14:paraId="05B10FBC" w14:textId="77777777" w:rsidR="00172161" w:rsidRPr="001F794E" w:rsidRDefault="00172161" w:rsidP="00172161">
      <w:pPr>
        <w:pStyle w:val="Heading3"/>
      </w:pPr>
      <w:r w:rsidRPr="001F794E">
        <w:t>Benefits</w:t>
      </w:r>
    </w:p>
    <w:p w14:paraId="74B56594" w14:textId="77777777" w:rsidR="00172161" w:rsidRPr="001F794E" w:rsidRDefault="00172161" w:rsidP="003003E2">
      <w:pPr>
        <w:pStyle w:val="NormalWeb"/>
        <w:numPr>
          <w:ilvl w:val="0"/>
          <w:numId w:val="409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6E06C723" w14:textId="77777777" w:rsidR="00172161" w:rsidRPr="001F794E" w:rsidRDefault="00172161" w:rsidP="003003E2">
      <w:pPr>
        <w:pStyle w:val="NormalWeb"/>
        <w:numPr>
          <w:ilvl w:val="0"/>
          <w:numId w:val="409"/>
        </w:numPr>
        <w:rPr>
          <w:sz w:val="22"/>
          <w:szCs w:val="22"/>
        </w:rPr>
      </w:pPr>
      <w:r w:rsidRPr="001F794E">
        <w:rPr>
          <w:sz w:val="22"/>
          <w:szCs w:val="22"/>
        </w:rPr>
        <w:t>Optimized execution</w:t>
      </w:r>
    </w:p>
    <w:p w14:paraId="15128AF8" w14:textId="77777777" w:rsidR="00172161" w:rsidRPr="001F794E" w:rsidRDefault="00172161" w:rsidP="00172161">
      <w:pPr>
        <w:pStyle w:val="Heading3"/>
      </w:pPr>
      <w:r w:rsidRPr="001F794E">
        <w:t>Important Point</w:t>
      </w:r>
    </w:p>
    <w:p w14:paraId="036A0C50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Intermediate operations are lazy.</w:t>
      </w:r>
    </w:p>
    <w:p w14:paraId="1666FFBA" w14:textId="77777777" w:rsidR="00172161" w:rsidRPr="001F794E" w:rsidRDefault="00172161" w:rsidP="00172161">
      <w:r w:rsidRPr="001F794E">
        <w:pict w14:anchorId="3F2768C3">
          <v:rect id="_x0000_i2120" style="width:0;height:1.5pt" o:hralign="center" o:hrstd="t" o:hr="t" fillcolor="#a0a0a0" stroked="f"/>
        </w:pict>
      </w:r>
    </w:p>
    <w:p w14:paraId="086D51EC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4EC8BEC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Terminal operation </w:t>
      </w:r>
      <w:r w:rsidRPr="001F794E">
        <w:rPr>
          <w:rFonts w:ascii="Nirmala UI" w:hAnsi="Nirmala UI" w:cs="Nirmala UI"/>
          <w:sz w:val="22"/>
          <w:szCs w:val="22"/>
        </w:rPr>
        <w:t>येईपर्यंत</w:t>
      </w:r>
      <w:r w:rsidRPr="001F794E">
        <w:rPr>
          <w:sz w:val="22"/>
          <w:szCs w:val="22"/>
        </w:rPr>
        <w:t xml:space="preserve"> stream execute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lazy evaluation.</w:t>
      </w:r>
    </w:p>
    <w:p w14:paraId="61C0B79F" w14:textId="77777777" w:rsidR="00172161" w:rsidRPr="001F794E" w:rsidRDefault="00172161" w:rsidP="00172161">
      <w:pPr>
        <w:pStyle w:val="Heading3"/>
      </w:pPr>
      <w:r w:rsidRPr="001F794E">
        <w:rPr>
          <w:rFonts w:ascii="Nirmala UI" w:hAnsi="Nirmala UI" w:cs="Nirmala UI"/>
        </w:rPr>
        <w:lastRenderedPageBreak/>
        <w:t>फायदा</w:t>
      </w:r>
    </w:p>
    <w:p w14:paraId="39513544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Performance optimization.</w:t>
      </w:r>
    </w:p>
    <w:p w14:paraId="7B7537C2" w14:textId="77777777" w:rsidR="00172161" w:rsidRPr="001F794E" w:rsidRDefault="00172161" w:rsidP="00172161">
      <w:r w:rsidRPr="001F794E">
        <w:pict w14:anchorId="65EAE41E">
          <v:rect id="_x0000_i2121" style="width:0;height:1.5pt" o:hralign="center" o:hrstd="t" o:hr="t" fillcolor="#a0a0a0" stroked="f"/>
        </w:pict>
      </w:r>
    </w:p>
    <w:p w14:paraId="5AE9074F" w14:textId="77777777" w:rsidR="00172161" w:rsidRPr="001F794E" w:rsidRDefault="00172161" w:rsidP="001721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200. What is eager evaluation in collections?</w:t>
      </w:r>
    </w:p>
    <w:p w14:paraId="38CA4907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3605787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Collections store/process immediately.</w:t>
      </w:r>
    </w:p>
    <w:p w14:paraId="620AA28B" w14:textId="77777777" w:rsidR="00172161" w:rsidRPr="001F794E" w:rsidRDefault="00172161" w:rsidP="00172161">
      <w:pPr>
        <w:pStyle w:val="Heading3"/>
      </w:pPr>
      <w:r w:rsidRPr="001F794E">
        <w:t>Example</w:t>
      </w:r>
    </w:p>
    <w:p w14:paraId="4D0A99CB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list.add(10);</w:t>
      </w:r>
    </w:p>
    <w:p w14:paraId="2ABADEC8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Executed immediately.</w:t>
      </w:r>
    </w:p>
    <w:p w14:paraId="5E0176EC" w14:textId="77777777" w:rsidR="00172161" w:rsidRPr="001F794E" w:rsidRDefault="00172161" w:rsidP="00172161">
      <w:pPr>
        <w:pStyle w:val="Heading3"/>
      </w:pPr>
      <w:r w:rsidRPr="001F794E">
        <w:t>Difference</w:t>
      </w:r>
    </w:p>
    <w:p w14:paraId="793C1485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Unlike streams:</w:t>
      </w:r>
    </w:p>
    <w:p w14:paraId="10EC3BE3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 lazy processing</w:t>
      </w:r>
    </w:p>
    <w:p w14:paraId="51C239D2" w14:textId="77777777" w:rsidR="00172161" w:rsidRPr="001F794E" w:rsidRDefault="00172161" w:rsidP="00172161">
      <w:pPr>
        <w:pStyle w:val="Heading3"/>
      </w:pPr>
      <w:r w:rsidRPr="001F794E">
        <w:t>Important Point</w:t>
      </w:r>
    </w:p>
    <w:p w14:paraId="23311CA2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Collections are eager by nature.</w:t>
      </w:r>
    </w:p>
    <w:p w14:paraId="2E24498C" w14:textId="77777777" w:rsidR="00172161" w:rsidRPr="001F794E" w:rsidRDefault="00172161" w:rsidP="00172161">
      <w:r w:rsidRPr="001F794E">
        <w:pict w14:anchorId="7F3E4696">
          <v:rect id="_x0000_i2122" style="width:0;height:1.5pt" o:hralign="center" o:hrstd="t" o:hr="t" fillcolor="#a0a0a0" stroked="f"/>
        </w:pict>
      </w:r>
    </w:p>
    <w:p w14:paraId="41263968" w14:textId="77777777" w:rsidR="00172161" w:rsidRPr="001F794E" w:rsidRDefault="00172161" w:rsidP="001721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2751170" w14:textId="77777777" w:rsidR="00172161" w:rsidRPr="001F794E" w:rsidRDefault="00172161" w:rsidP="001721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Operations </w:t>
      </w:r>
      <w:r w:rsidRPr="001F794E">
        <w:rPr>
          <w:rFonts w:ascii="Nirmala UI" w:hAnsi="Nirmala UI" w:cs="Nirmala UI"/>
          <w:sz w:val="22"/>
          <w:szCs w:val="22"/>
        </w:rPr>
        <w:t>लगेच</w:t>
      </w:r>
      <w:r w:rsidRPr="001F794E">
        <w:rPr>
          <w:sz w:val="22"/>
          <w:szCs w:val="22"/>
        </w:rPr>
        <w:t xml:space="preserve"> execute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eager evaluation.</w:t>
      </w:r>
    </w:p>
    <w:p w14:paraId="102ADA8B" w14:textId="77777777" w:rsidR="00172161" w:rsidRPr="001F794E" w:rsidRDefault="00172161" w:rsidP="00172161">
      <w:pPr>
        <w:pStyle w:val="Heading3"/>
      </w:pPr>
      <w:r w:rsidRPr="001F794E">
        <w:t>Example</w:t>
      </w:r>
    </w:p>
    <w:p w14:paraId="570ECCDA" w14:textId="77777777" w:rsidR="00172161" w:rsidRPr="001F794E" w:rsidRDefault="00172161" w:rsidP="001721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list.add()</w:t>
      </w:r>
    </w:p>
    <w:p w14:paraId="6DD5B689" w14:textId="77777777" w:rsidR="00172161" w:rsidRPr="001F794E" w:rsidRDefault="00172161" w:rsidP="00172161">
      <w:r w:rsidRPr="001F794E">
        <w:pict w14:anchorId="1326D3B8">
          <v:rect id="_x0000_i2123" style="width:0;height:1.5pt" o:hralign="center" o:hrstd="t" o:hr="t" fillcolor="#a0a0a0" stroked="f"/>
        </w:pict>
      </w:r>
    </w:p>
    <w:p w14:paraId="3AC8A2D3" w14:textId="77777777" w:rsidR="00172161" w:rsidRPr="001F794E" w:rsidRDefault="00172161" w:rsidP="001721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Collections + Generics + Internals → 200/250 COMPLETED</w:t>
      </w:r>
    </w:p>
    <w:p w14:paraId="29E70194" w14:textId="77777777" w:rsidR="001D6FB5" w:rsidRPr="001F794E" w:rsidRDefault="001D6FB5" w:rsidP="001D6FB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Collections + Generics + Internals (201–210)</w:t>
      </w:r>
    </w:p>
    <w:p w14:paraId="1E34565F" w14:textId="77777777" w:rsidR="001D6FB5" w:rsidRPr="001F794E" w:rsidRDefault="001D6FB5" w:rsidP="001D6FB5">
      <w:r w:rsidRPr="001F794E">
        <w:pict w14:anchorId="2C6622A3">
          <v:rect id="_x0000_i2124" style="width:0;height:1.5pt" o:hralign="center" o:hrstd="t" o:hr="t" fillcolor="#a0a0a0" stroked="f"/>
        </w:pict>
      </w:r>
    </w:p>
    <w:p w14:paraId="58E2388D" w14:textId="77777777" w:rsidR="001D6FB5" w:rsidRPr="001F794E" w:rsidRDefault="001D6FB5" w:rsidP="001D6FB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201. What is Spliterator in Java?</w:t>
      </w:r>
    </w:p>
    <w:p w14:paraId="79A06258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8E9C41B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Spliterator</w:t>
      </w:r>
      <w:r w:rsidRPr="001F794E">
        <w:rPr>
          <w:sz w:val="22"/>
          <w:szCs w:val="22"/>
        </w:rPr>
        <w:t xml:space="preserve"> is advanced iterator introduced in Java 8.</w:t>
      </w:r>
    </w:p>
    <w:p w14:paraId="5B14F648" w14:textId="77777777" w:rsidR="001D6FB5" w:rsidRPr="001F794E" w:rsidRDefault="001D6FB5" w:rsidP="001D6FB5">
      <w:pPr>
        <w:pStyle w:val="Heading3"/>
      </w:pPr>
      <w:r w:rsidRPr="001F794E">
        <w:t>Features</w:t>
      </w:r>
    </w:p>
    <w:p w14:paraId="4E390405" w14:textId="77777777" w:rsidR="001D6FB5" w:rsidRPr="001F794E" w:rsidRDefault="001D6FB5" w:rsidP="003003E2">
      <w:pPr>
        <w:pStyle w:val="NormalWeb"/>
        <w:numPr>
          <w:ilvl w:val="0"/>
          <w:numId w:val="410"/>
        </w:numPr>
        <w:rPr>
          <w:sz w:val="22"/>
          <w:szCs w:val="22"/>
        </w:rPr>
      </w:pPr>
      <w:r w:rsidRPr="001F794E">
        <w:rPr>
          <w:sz w:val="22"/>
          <w:szCs w:val="22"/>
        </w:rPr>
        <w:t>Supports parallel processing</w:t>
      </w:r>
    </w:p>
    <w:p w14:paraId="7C5C01D0" w14:textId="77777777" w:rsidR="001D6FB5" w:rsidRPr="001F794E" w:rsidRDefault="001D6FB5" w:rsidP="003003E2">
      <w:pPr>
        <w:pStyle w:val="NormalWeb"/>
        <w:numPr>
          <w:ilvl w:val="0"/>
          <w:numId w:val="410"/>
        </w:numPr>
        <w:rPr>
          <w:sz w:val="22"/>
          <w:szCs w:val="22"/>
        </w:rPr>
      </w:pPr>
      <w:r w:rsidRPr="001F794E">
        <w:rPr>
          <w:sz w:val="22"/>
          <w:szCs w:val="22"/>
        </w:rPr>
        <w:t>Splits data into parts</w:t>
      </w:r>
    </w:p>
    <w:p w14:paraId="70BE8C22" w14:textId="77777777" w:rsidR="001D6FB5" w:rsidRPr="001F794E" w:rsidRDefault="001D6FB5" w:rsidP="003003E2">
      <w:pPr>
        <w:pStyle w:val="NormalWeb"/>
        <w:numPr>
          <w:ilvl w:val="0"/>
          <w:numId w:val="410"/>
        </w:numPr>
        <w:rPr>
          <w:sz w:val="22"/>
          <w:szCs w:val="22"/>
        </w:rPr>
      </w:pPr>
      <w:r w:rsidRPr="001F794E">
        <w:rPr>
          <w:sz w:val="22"/>
          <w:szCs w:val="22"/>
        </w:rPr>
        <w:t>Used internally by Streams</w:t>
      </w:r>
    </w:p>
    <w:p w14:paraId="5912F30E" w14:textId="77777777" w:rsidR="001D6FB5" w:rsidRPr="001F794E" w:rsidRDefault="001D6FB5" w:rsidP="001D6FB5">
      <w:pPr>
        <w:pStyle w:val="Heading3"/>
      </w:pPr>
      <w:r w:rsidRPr="001F794E">
        <w:t>Main Methods</w:t>
      </w:r>
    </w:p>
    <w:p w14:paraId="47033FEB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tryAdvance()</w:t>
      </w:r>
    </w:p>
    <w:p w14:paraId="62B8006C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trySplit()</w:t>
      </w:r>
    </w:p>
    <w:p w14:paraId="47F51835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forEachRemaining()</w:t>
      </w:r>
    </w:p>
    <w:p w14:paraId="20AE9574" w14:textId="77777777" w:rsidR="001D6FB5" w:rsidRPr="001F794E" w:rsidRDefault="001D6FB5" w:rsidP="001D6FB5">
      <w:pPr>
        <w:pStyle w:val="Heading3"/>
      </w:pPr>
      <w:r w:rsidRPr="001F794E">
        <w:t>Example</w:t>
      </w:r>
    </w:p>
    <w:p w14:paraId="64A841B4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Spliterator&lt;Integer&gt; sp =</w:t>
      </w:r>
    </w:p>
    <w:p w14:paraId="25ED89EF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list.spliterator();</w:t>
      </w:r>
    </w:p>
    <w:p w14:paraId="24D14CC0" w14:textId="77777777" w:rsidR="001D6FB5" w:rsidRPr="001F794E" w:rsidRDefault="001D6FB5" w:rsidP="001D6FB5">
      <w:pPr>
        <w:pStyle w:val="Heading3"/>
      </w:pPr>
      <w:r w:rsidRPr="001F794E">
        <w:t>Important Point</w:t>
      </w:r>
    </w:p>
    <w:p w14:paraId="0C7A1AB3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Designed for parallel stream performance.</w:t>
      </w:r>
    </w:p>
    <w:p w14:paraId="435EFA4D" w14:textId="77777777" w:rsidR="001D6FB5" w:rsidRPr="001F794E" w:rsidRDefault="001D6FB5" w:rsidP="001D6FB5">
      <w:r w:rsidRPr="001F794E">
        <w:pict w14:anchorId="654B9583">
          <v:rect id="_x0000_i2125" style="width:0;height:1.5pt" o:hralign="center" o:hrstd="t" o:hr="t" fillcolor="#a0a0a0" stroked="f"/>
        </w:pict>
      </w:r>
    </w:p>
    <w:p w14:paraId="2DB53B6F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CB5D48A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8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आलेला</w:t>
      </w:r>
      <w:r w:rsidRPr="001F794E">
        <w:rPr>
          <w:sz w:val="22"/>
          <w:szCs w:val="22"/>
        </w:rPr>
        <w:t xml:space="preserve"> advanced iterator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Spliterator.</w:t>
      </w:r>
    </w:p>
    <w:p w14:paraId="06A762FD" w14:textId="77777777" w:rsidR="001D6FB5" w:rsidRPr="001F794E" w:rsidRDefault="001D6FB5" w:rsidP="001D6FB5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5E8D47DE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 processing support.</w:t>
      </w:r>
    </w:p>
    <w:p w14:paraId="6D0B062F" w14:textId="77777777" w:rsidR="001D6FB5" w:rsidRPr="001F794E" w:rsidRDefault="001D6FB5" w:rsidP="001D6FB5">
      <w:r w:rsidRPr="001F794E">
        <w:lastRenderedPageBreak/>
        <w:pict w14:anchorId="1FB3BBAD">
          <v:rect id="_x0000_i2126" style="width:0;height:1.5pt" o:hralign="center" o:hrstd="t" o:hr="t" fillcolor="#a0a0a0" stroked="f"/>
        </w:pict>
      </w:r>
    </w:p>
    <w:p w14:paraId="5AF9208D" w14:textId="77777777" w:rsidR="001D6FB5" w:rsidRPr="001F794E" w:rsidRDefault="001D6FB5" w:rsidP="001D6FB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202. Difference between Iterator and Spliterator?</w:t>
      </w:r>
    </w:p>
    <w:p w14:paraId="22629538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895"/>
      </w:tblGrid>
      <w:tr w:rsidR="001D6FB5" w:rsidRPr="001F794E" w14:paraId="182E531A" w14:textId="77777777" w:rsidTr="001D6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35093" w14:textId="77777777" w:rsidR="001D6FB5" w:rsidRPr="001F794E" w:rsidRDefault="001D6FB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0936D8F8" w14:textId="77777777" w:rsidR="001D6FB5" w:rsidRPr="001F794E" w:rsidRDefault="001D6FB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Spliterator</w:t>
            </w:r>
          </w:p>
        </w:tc>
      </w:tr>
      <w:tr w:rsidR="001D6FB5" w:rsidRPr="001F794E" w14:paraId="746EA0C2" w14:textId="77777777" w:rsidTr="001D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B7FB" w14:textId="77777777" w:rsidR="001D6FB5" w:rsidRPr="001F794E" w:rsidRDefault="001D6FB5">
            <w:r w:rsidRPr="001F794E">
              <w:t>Sequential traversal</w:t>
            </w:r>
          </w:p>
        </w:tc>
        <w:tc>
          <w:tcPr>
            <w:tcW w:w="0" w:type="auto"/>
            <w:vAlign w:val="center"/>
            <w:hideMark/>
          </w:tcPr>
          <w:p w14:paraId="023CE01E" w14:textId="77777777" w:rsidR="001D6FB5" w:rsidRPr="001F794E" w:rsidRDefault="001D6FB5">
            <w:r w:rsidRPr="001F794E">
              <w:t>Sequential + parallel</w:t>
            </w:r>
          </w:p>
        </w:tc>
      </w:tr>
      <w:tr w:rsidR="001D6FB5" w:rsidRPr="001F794E" w14:paraId="20829693" w14:textId="77777777" w:rsidTr="001D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25B8" w14:textId="77777777" w:rsidR="001D6FB5" w:rsidRPr="001F794E" w:rsidRDefault="001D6FB5">
            <w:r w:rsidRPr="001F794E">
              <w:t>Older API</w:t>
            </w:r>
          </w:p>
        </w:tc>
        <w:tc>
          <w:tcPr>
            <w:tcW w:w="0" w:type="auto"/>
            <w:vAlign w:val="center"/>
            <w:hideMark/>
          </w:tcPr>
          <w:p w14:paraId="2D25DC56" w14:textId="77777777" w:rsidR="001D6FB5" w:rsidRPr="001F794E" w:rsidRDefault="001D6FB5">
            <w:r w:rsidRPr="001F794E">
              <w:t>Java 8 API</w:t>
            </w:r>
          </w:p>
        </w:tc>
      </w:tr>
      <w:tr w:rsidR="001D6FB5" w:rsidRPr="001F794E" w14:paraId="36808EEE" w14:textId="77777777" w:rsidTr="001D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5C3E" w14:textId="77777777" w:rsidR="001D6FB5" w:rsidRPr="001F794E" w:rsidRDefault="001D6FB5">
            <w:r w:rsidRPr="001F794E">
              <w:t>Cannot split data</w:t>
            </w:r>
          </w:p>
        </w:tc>
        <w:tc>
          <w:tcPr>
            <w:tcW w:w="0" w:type="auto"/>
            <w:vAlign w:val="center"/>
            <w:hideMark/>
          </w:tcPr>
          <w:p w14:paraId="7CFAA45D" w14:textId="77777777" w:rsidR="001D6FB5" w:rsidRPr="001F794E" w:rsidRDefault="001D6FB5">
            <w:r w:rsidRPr="001F794E">
              <w:t>Can split data</w:t>
            </w:r>
          </w:p>
        </w:tc>
      </w:tr>
    </w:tbl>
    <w:p w14:paraId="7CF7FFC6" w14:textId="77777777" w:rsidR="001D6FB5" w:rsidRPr="001F794E" w:rsidRDefault="001D6FB5" w:rsidP="001D6FB5">
      <w:pPr>
        <w:pStyle w:val="Heading3"/>
      </w:pPr>
      <w:r w:rsidRPr="001F794E">
        <w:t>Example</w:t>
      </w:r>
    </w:p>
    <w:p w14:paraId="511C3B6D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Iterator</w:t>
      </w:r>
    </w:p>
    <w:p w14:paraId="43209F09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iterator()</w:t>
      </w:r>
    </w:p>
    <w:p w14:paraId="5581FF53" w14:textId="77777777" w:rsidR="001D6FB5" w:rsidRPr="001F794E" w:rsidRDefault="001D6FB5" w:rsidP="001D6FB5">
      <w:r w:rsidRPr="001F794E">
        <w:pict w14:anchorId="4D33A3B4">
          <v:rect id="_x0000_i2127" style="width:0;height:1.5pt" o:hralign="center" o:hrstd="t" o:hr="t" fillcolor="#a0a0a0" stroked="f"/>
        </w:pict>
      </w:r>
    </w:p>
    <w:p w14:paraId="772CF1EF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Spliterator</w:t>
      </w:r>
    </w:p>
    <w:p w14:paraId="124A556A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spliterator()</w:t>
      </w:r>
    </w:p>
    <w:p w14:paraId="48BB7316" w14:textId="77777777" w:rsidR="001D6FB5" w:rsidRPr="001F794E" w:rsidRDefault="001D6FB5" w:rsidP="001D6FB5">
      <w:pPr>
        <w:pStyle w:val="Heading3"/>
      </w:pPr>
      <w:r w:rsidRPr="001F794E">
        <w:t>Important Point</w:t>
      </w:r>
    </w:p>
    <w:p w14:paraId="5A3AF9F1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Spliterator optimized for streams.</w:t>
      </w:r>
    </w:p>
    <w:p w14:paraId="2393826C" w14:textId="77777777" w:rsidR="001D6FB5" w:rsidRPr="001F794E" w:rsidRDefault="001D6FB5" w:rsidP="001D6FB5">
      <w:r w:rsidRPr="001F794E">
        <w:pict w14:anchorId="511C11A6">
          <v:rect id="_x0000_i2128" style="width:0;height:1.5pt" o:hralign="center" o:hrstd="t" o:hr="t" fillcolor="#a0a0a0" stroked="f"/>
        </w:pict>
      </w:r>
    </w:p>
    <w:p w14:paraId="6CFF23FA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482"/>
      </w:tblGrid>
      <w:tr w:rsidR="001D6FB5" w:rsidRPr="001F794E" w14:paraId="37863EB2" w14:textId="77777777" w:rsidTr="001D6F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4173F" w14:textId="77777777" w:rsidR="001D6FB5" w:rsidRPr="001F794E" w:rsidRDefault="001D6FB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04CC953F" w14:textId="77777777" w:rsidR="001D6FB5" w:rsidRPr="001F794E" w:rsidRDefault="001D6FB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Spliterator</w:t>
            </w:r>
          </w:p>
        </w:tc>
      </w:tr>
      <w:tr w:rsidR="001D6FB5" w:rsidRPr="001F794E" w14:paraId="341C5C5F" w14:textId="77777777" w:rsidTr="001D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FDF8" w14:textId="77777777" w:rsidR="001D6FB5" w:rsidRPr="001F794E" w:rsidRDefault="001D6FB5">
            <w:r w:rsidRPr="001F794E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4A5EDBA0" w14:textId="77777777" w:rsidR="001D6FB5" w:rsidRPr="001F794E" w:rsidRDefault="001D6FB5">
            <w:r w:rsidRPr="001F794E">
              <w:t>Parallel capable</w:t>
            </w:r>
          </w:p>
        </w:tc>
      </w:tr>
      <w:tr w:rsidR="001D6FB5" w:rsidRPr="001F794E" w14:paraId="0B659096" w14:textId="77777777" w:rsidTr="001D6F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7AC9" w14:textId="77777777" w:rsidR="001D6FB5" w:rsidRPr="001F794E" w:rsidRDefault="001D6FB5">
            <w:r w:rsidRPr="001F794E">
              <w:lastRenderedPageBreak/>
              <w:t>Old</w:t>
            </w:r>
          </w:p>
        </w:tc>
        <w:tc>
          <w:tcPr>
            <w:tcW w:w="0" w:type="auto"/>
            <w:vAlign w:val="center"/>
            <w:hideMark/>
          </w:tcPr>
          <w:p w14:paraId="7643356D" w14:textId="77777777" w:rsidR="001D6FB5" w:rsidRPr="001F794E" w:rsidRDefault="001D6FB5">
            <w:r w:rsidRPr="001F794E">
              <w:t>Modern</w:t>
            </w:r>
          </w:p>
        </w:tc>
      </w:tr>
    </w:tbl>
    <w:p w14:paraId="526872E1" w14:textId="77777777" w:rsidR="001D6FB5" w:rsidRPr="001F794E" w:rsidRDefault="001D6FB5" w:rsidP="001D6FB5">
      <w:r w:rsidRPr="001F794E">
        <w:pict w14:anchorId="3CDDDE4D">
          <v:rect id="_x0000_i2129" style="width:0;height:1.5pt" o:hralign="center" o:hrstd="t" o:hr="t" fillcolor="#a0a0a0" stroked="f"/>
        </w:pict>
      </w:r>
    </w:p>
    <w:p w14:paraId="0C0BF7E9" w14:textId="77777777" w:rsidR="001D6FB5" w:rsidRPr="001F794E" w:rsidRDefault="001D6FB5" w:rsidP="001D6FB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203. What is trySplit() in Spliterator?</w:t>
      </w:r>
    </w:p>
    <w:p w14:paraId="423254C6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FEB1370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trySplit()</w:t>
      </w:r>
      <w:r w:rsidRPr="001F794E">
        <w:rPr>
          <w:sz w:val="22"/>
          <w:szCs w:val="22"/>
        </w:rPr>
        <w:t xml:space="preserve"> divides data into smaller parts.</w:t>
      </w:r>
    </w:p>
    <w:p w14:paraId="18556B8F" w14:textId="77777777" w:rsidR="001D6FB5" w:rsidRPr="001F794E" w:rsidRDefault="001D6FB5" w:rsidP="001D6FB5">
      <w:pPr>
        <w:pStyle w:val="Heading3"/>
      </w:pPr>
      <w:r w:rsidRPr="001F794E">
        <w:t>Purpose</w:t>
      </w:r>
    </w:p>
    <w:p w14:paraId="200C0573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 processing.</w:t>
      </w:r>
    </w:p>
    <w:p w14:paraId="0839BE9C" w14:textId="77777777" w:rsidR="001D6FB5" w:rsidRPr="001F794E" w:rsidRDefault="001D6FB5" w:rsidP="001D6FB5">
      <w:pPr>
        <w:pStyle w:val="Heading3"/>
      </w:pPr>
      <w:r w:rsidRPr="001F794E">
        <w:t>Example</w:t>
      </w:r>
    </w:p>
    <w:p w14:paraId="2A521222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Spliterator&lt;Integer&gt; sp2 =</w:t>
      </w:r>
    </w:p>
    <w:p w14:paraId="298E6351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sp1.trySplit();</w:t>
      </w:r>
    </w:p>
    <w:p w14:paraId="5684E068" w14:textId="77777777" w:rsidR="001D6FB5" w:rsidRPr="001F794E" w:rsidRDefault="001D6FB5" w:rsidP="001D6FB5">
      <w:pPr>
        <w:pStyle w:val="Heading3"/>
      </w:pPr>
      <w:r w:rsidRPr="001F794E">
        <w:t>Result</w:t>
      </w:r>
    </w:p>
    <w:p w14:paraId="42A1E8A5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Two spliterators process separate data chunks.</w:t>
      </w:r>
    </w:p>
    <w:p w14:paraId="5866ED3D" w14:textId="77777777" w:rsidR="001D6FB5" w:rsidRPr="001F794E" w:rsidRDefault="001D6FB5" w:rsidP="001D6FB5">
      <w:pPr>
        <w:pStyle w:val="Heading3"/>
      </w:pPr>
      <w:r w:rsidRPr="001F794E">
        <w:t>Important Point</w:t>
      </w:r>
    </w:p>
    <w:p w14:paraId="7FA81B31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multi-core utilization.</w:t>
      </w:r>
    </w:p>
    <w:p w14:paraId="6F28256D" w14:textId="77777777" w:rsidR="001D6FB5" w:rsidRPr="001F794E" w:rsidRDefault="001D6FB5" w:rsidP="001D6FB5">
      <w:r w:rsidRPr="001F794E">
        <w:pict w14:anchorId="26A61760">
          <v:rect id="_x0000_i2130" style="width:0;height:1.5pt" o:hralign="center" o:hrstd="t" o:hr="t" fillcolor="#a0a0a0" stroked="f"/>
        </w:pict>
      </w:r>
    </w:p>
    <w:p w14:paraId="7230C5E6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424F9C5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Data split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298EE617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trySplit()</w:t>
      </w:r>
    </w:p>
    <w:p w14:paraId="6A1DCCEE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44BB8BB" w14:textId="77777777" w:rsidR="001D6FB5" w:rsidRPr="001F794E" w:rsidRDefault="001D6FB5" w:rsidP="001D6FB5">
      <w:pPr>
        <w:pStyle w:val="Heading3"/>
      </w:pPr>
      <w:r w:rsidRPr="001F794E">
        <w:rPr>
          <w:rFonts w:ascii="Nirmala UI" w:hAnsi="Nirmala UI" w:cs="Nirmala UI"/>
        </w:rPr>
        <w:lastRenderedPageBreak/>
        <w:t>उपयोग</w:t>
      </w:r>
    </w:p>
    <w:p w14:paraId="37FA917C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 processing.</w:t>
      </w:r>
    </w:p>
    <w:p w14:paraId="22AC1AB0" w14:textId="77777777" w:rsidR="001D6FB5" w:rsidRPr="001F794E" w:rsidRDefault="001D6FB5" w:rsidP="001D6FB5">
      <w:r w:rsidRPr="001F794E">
        <w:pict w14:anchorId="4CDB8AD3">
          <v:rect id="_x0000_i2131" style="width:0;height:1.5pt" o:hralign="center" o:hrstd="t" o:hr="t" fillcolor="#a0a0a0" stroked="f"/>
        </w:pict>
      </w:r>
    </w:p>
    <w:p w14:paraId="3F88A735" w14:textId="77777777" w:rsidR="001D6FB5" w:rsidRPr="001F794E" w:rsidRDefault="001D6FB5" w:rsidP="001D6FB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204. What is characteristic() in Spliterator?</w:t>
      </w:r>
    </w:p>
    <w:p w14:paraId="78836ADA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4A71BCA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Defines collection properties.</w:t>
      </w:r>
    </w:p>
    <w:p w14:paraId="79E1F21D" w14:textId="77777777" w:rsidR="001D6FB5" w:rsidRPr="001F794E" w:rsidRDefault="001D6FB5" w:rsidP="001D6FB5">
      <w:pPr>
        <w:pStyle w:val="Heading3"/>
      </w:pPr>
      <w:r w:rsidRPr="001F794E">
        <w:t>Common Characteristics</w:t>
      </w:r>
    </w:p>
    <w:p w14:paraId="6C124BA7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ORDERED</w:t>
      </w:r>
    </w:p>
    <w:p w14:paraId="14ED2F18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SORTED</w:t>
      </w:r>
    </w:p>
    <w:p w14:paraId="6A347512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DISTINCT</w:t>
      </w:r>
    </w:p>
    <w:p w14:paraId="797C2D12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SIZED</w:t>
      </w:r>
    </w:p>
    <w:p w14:paraId="2BD9FD35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IMMUTABLE</w:t>
      </w:r>
    </w:p>
    <w:p w14:paraId="64D3A2DC" w14:textId="77777777" w:rsidR="001D6FB5" w:rsidRPr="001F794E" w:rsidRDefault="001D6FB5" w:rsidP="001D6FB5">
      <w:pPr>
        <w:pStyle w:val="Heading3"/>
      </w:pPr>
      <w:r w:rsidRPr="001F794E">
        <w:t>Example</w:t>
      </w:r>
    </w:p>
    <w:p w14:paraId="261BAC23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sp.characteristics();</w:t>
      </w:r>
    </w:p>
    <w:p w14:paraId="0EA788DE" w14:textId="77777777" w:rsidR="001D6FB5" w:rsidRPr="001F794E" w:rsidRDefault="001D6FB5" w:rsidP="001D6FB5">
      <w:pPr>
        <w:pStyle w:val="Heading3"/>
      </w:pPr>
      <w:r w:rsidRPr="001F794E">
        <w:t>Important Point</w:t>
      </w:r>
    </w:p>
    <w:p w14:paraId="4C3A716F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Helps stream optimization.</w:t>
      </w:r>
    </w:p>
    <w:p w14:paraId="791E7F6B" w14:textId="77777777" w:rsidR="001D6FB5" w:rsidRPr="001F794E" w:rsidRDefault="001D6FB5" w:rsidP="001D6FB5">
      <w:r w:rsidRPr="001F794E">
        <w:pict w14:anchorId="1D69AF66">
          <v:rect id="_x0000_i2132" style="width:0;height:1.5pt" o:hralign="center" o:hrstd="t" o:hr="t" fillcolor="#a0a0a0" stroked="f"/>
        </w:pict>
      </w:r>
    </w:p>
    <w:p w14:paraId="220B32BF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2A67B11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Spliterator characteristics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collection properties.</w:t>
      </w:r>
    </w:p>
    <w:p w14:paraId="67CBFF0F" w14:textId="77777777" w:rsidR="001D6FB5" w:rsidRPr="001F794E" w:rsidRDefault="001D6FB5" w:rsidP="001D6FB5">
      <w:pPr>
        <w:pStyle w:val="Heading3"/>
      </w:pPr>
      <w:r w:rsidRPr="001F794E">
        <w:t>Example</w:t>
      </w:r>
    </w:p>
    <w:p w14:paraId="1804D205" w14:textId="77777777" w:rsidR="001D6FB5" w:rsidRPr="001F794E" w:rsidRDefault="001D6FB5" w:rsidP="003003E2">
      <w:pPr>
        <w:pStyle w:val="NormalWeb"/>
        <w:numPr>
          <w:ilvl w:val="0"/>
          <w:numId w:val="411"/>
        </w:numPr>
        <w:rPr>
          <w:sz w:val="22"/>
          <w:szCs w:val="22"/>
        </w:rPr>
      </w:pPr>
      <w:r w:rsidRPr="001F794E">
        <w:rPr>
          <w:sz w:val="22"/>
          <w:szCs w:val="22"/>
        </w:rPr>
        <w:t>ORDERED</w:t>
      </w:r>
    </w:p>
    <w:p w14:paraId="0BF9CF0E" w14:textId="77777777" w:rsidR="001D6FB5" w:rsidRPr="001F794E" w:rsidRDefault="001D6FB5" w:rsidP="003003E2">
      <w:pPr>
        <w:pStyle w:val="NormalWeb"/>
        <w:numPr>
          <w:ilvl w:val="0"/>
          <w:numId w:val="411"/>
        </w:numPr>
        <w:rPr>
          <w:sz w:val="22"/>
          <w:szCs w:val="22"/>
        </w:rPr>
      </w:pPr>
      <w:r w:rsidRPr="001F794E">
        <w:rPr>
          <w:sz w:val="22"/>
          <w:szCs w:val="22"/>
        </w:rPr>
        <w:t>SORTED</w:t>
      </w:r>
    </w:p>
    <w:p w14:paraId="0988F945" w14:textId="77777777" w:rsidR="001D6FB5" w:rsidRPr="001F794E" w:rsidRDefault="001D6FB5" w:rsidP="001D6FB5">
      <w:r w:rsidRPr="001F794E">
        <w:pict w14:anchorId="7A7AA15C">
          <v:rect id="_x0000_i2133" style="width:0;height:1.5pt" o:hralign="center" o:hrstd="t" o:hr="t" fillcolor="#a0a0a0" stroked="f"/>
        </w:pict>
      </w:r>
    </w:p>
    <w:p w14:paraId="66CF93D8" w14:textId="77777777" w:rsidR="001D6FB5" w:rsidRPr="001F794E" w:rsidRDefault="001D6FB5" w:rsidP="001D6FB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205. What is stream pipeline?</w:t>
      </w:r>
    </w:p>
    <w:p w14:paraId="4467C61F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C286861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Sequence of stream operations.</w:t>
      </w:r>
    </w:p>
    <w:p w14:paraId="15393845" w14:textId="77777777" w:rsidR="001D6FB5" w:rsidRPr="001F794E" w:rsidRDefault="001D6FB5" w:rsidP="001D6FB5">
      <w:pPr>
        <w:pStyle w:val="Heading3"/>
      </w:pPr>
      <w:r w:rsidRPr="001F794E">
        <w:t>Structure</w:t>
      </w:r>
    </w:p>
    <w:p w14:paraId="4F30592D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Source</w:t>
      </w:r>
    </w:p>
    <w:p w14:paraId="0CD9F056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→ Intermediate Operations</w:t>
      </w:r>
    </w:p>
    <w:p w14:paraId="1FE5D6AE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→ Terminal Operation</w:t>
      </w:r>
    </w:p>
    <w:p w14:paraId="4F6996F8" w14:textId="77777777" w:rsidR="001D6FB5" w:rsidRPr="001F794E" w:rsidRDefault="001D6FB5" w:rsidP="001D6FB5">
      <w:pPr>
        <w:pStyle w:val="Heading3"/>
      </w:pPr>
      <w:r w:rsidRPr="001F794E">
        <w:t>Example</w:t>
      </w:r>
    </w:p>
    <w:p w14:paraId="20D1860E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21109863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.filter(x -&gt; x &gt; 10)</w:t>
      </w:r>
    </w:p>
    <w:p w14:paraId="14B2C484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.map(x -&gt; x * 2)</w:t>
      </w:r>
    </w:p>
    <w:p w14:paraId="2929B86C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.collect(Collectors.toList());</w:t>
      </w:r>
    </w:p>
    <w:p w14:paraId="4094D11D" w14:textId="77777777" w:rsidR="001D6FB5" w:rsidRPr="001F794E" w:rsidRDefault="001D6FB5" w:rsidP="001D6FB5">
      <w:pPr>
        <w:pStyle w:val="Heading3"/>
      </w:pPr>
      <w:r w:rsidRPr="001F794E">
        <w:t>Important Point</w:t>
      </w:r>
    </w:p>
    <w:p w14:paraId="2827231F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Executed lazily.</w:t>
      </w:r>
    </w:p>
    <w:p w14:paraId="007B3116" w14:textId="77777777" w:rsidR="001D6FB5" w:rsidRPr="001F794E" w:rsidRDefault="001D6FB5" w:rsidP="001D6FB5">
      <w:r w:rsidRPr="001F794E">
        <w:pict w14:anchorId="4D8D474C">
          <v:rect id="_x0000_i2134" style="width:0;height:1.5pt" o:hralign="center" o:hrstd="t" o:hr="t" fillcolor="#a0a0a0" stroked="f"/>
        </w:pict>
      </w:r>
    </w:p>
    <w:p w14:paraId="1116BDC9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07B829E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operations </w:t>
      </w:r>
      <w:r w:rsidRPr="001F794E">
        <w:rPr>
          <w:rFonts w:ascii="Nirmala UI" w:hAnsi="Nirmala UI" w:cs="Nirmala UI"/>
          <w:sz w:val="22"/>
          <w:szCs w:val="22"/>
        </w:rPr>
        <w:t>ची</w:t>
      </w:r>
      <w:r w:rsidRPr="001F794E">
        <w:rPr>
          <w:sz w:val="22"/>
          <w:szCs w:val="22"/>
        </w:rPr>
        <w:t xml:space="preserve"> chain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stream pipeline.</w:t>
      </w:r>
    </w:p>
    <w:p w14:paraId="0D4EA807" w14:textId="77777777" w:rsidR="001D6FB5" w:rsidRPr="001F794E" w:rsidRDefault="001D6FB5" w:rsidP="001D6FB5">
      <w:pPr>
        <w:pStyle w:val="Heading3"/>
      </w:pPr>
      <w:r w:rsidRPr="001F794E">
        <w:t>Structure</w:t>
      </w:r>
    </w:p>
    <w:p w14:paraId="1D90CE5A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Source → Operations → Result.</w:t>
      </w:r>
    </w:p>
    <w:p w14:paraId="57491E8F" w14:textId="77777777" w:rsidR="001D6FB5" w:rsidRPr="001F794E" w:rsidRDefault="001D6FB5" w:rsidP="001D6FB5">
      <w:r w:rsidRPr="001F794E">
        <w:pict w14:anchorId="3FF518A2">
          <v:rect id="_x0000_i2135" style="width:0;height:1.5pt" o:hralign="center" o:hrstd="t" o:hr="t" fillcolor="#a0a0a0" stroked="f"/>
        </w:pict>
      </w:r>
    </w:p>
    <w:p w14:paraId="2B263D90" w14:textId="77777777" w:rsidR="001D6FB5" w:rsidRPr="001F794E" w:rsidRDefault="001D6FB5" w:rsidP="001D6FB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206. What is terminal operation in stream?</w:t>
      </w:r>
    </w:p>
    <w:p w14:paraId="751484CB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F374487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Operation ending stream pipeline.</w:t>
      </w:r>
    </w:p>
    <w:p w14:paraId="764CAE5B" w14:textId="77777777" w:rsidR="001D6FB5" w:rsidRPr="001F794E" w:rsidRDefault="001D6FB5" w:rsidP="001D6FB5">
      <w:pPr>
        <w:pStyle w:val="Heading3"/>
      </w:pPr>
      <w:r w:rsidRPr="001F794E">
        <w:lastRenderedPageBreak/>
        <w:t>Examples</w:t>
      </w:r>
    </w:p>
    <w:p w14:paraId="76C9C58D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collect()</w:t>
      </w:r>
    </w:p>
    <w:p w14:paraId="35ACB306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forEach()</w:t>
      </w:r>
    </w:p>
    <w:p w14:paraId="3D5CD04F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count()</w:t>
      </w:r>
    </w:p>
    <w:p w14:paraId="2CB04C74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reduce()</w:t>
      </w:r>
    </w:p>
    <w:p w14:paraId="0271CB3F" w14:textId="77777777" w:rsidR="001D6FB5" w:rsidRPr="001F794E" w:rsidRDefault="001D6FB5" w:rsidP="001D6FB5">
      <w:pPr>
        <w:pStyle w:val="Heading3"/>
      </w:pPr>
      <w:r w:rsidRPr="001F794E">
        <w:t>Important Point</w:t>
      </w:r>
    </w:p>
    <w:p w14:paraId="628EDFD7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Without terminal operation,</w:t>
      </w:r>
      <w:r w:rsidRPr="001F794E">
        <w:rPr>
          <w:sz w:val="22"/>
          <w:szCs w:val="22"/>
        </w:rPr>
        <w:br/>
        <w:t>stream does not execute.</w:t>
      </w:r>
    </w:p>
    <w:p w14:paraId="1E2E1E8A" w14:textId="77777777" w:rsidR="001D6FB5" w:rsidRPr="001F794E" w:rsidRDefault="001D6FB5" w:rsidP="001D6FB5">
      <w:r w:rsidRPr="001F794E">
        <w:pict w14:anchorId="38BED984">
          <v:rect id="_x0000_i2136" style="width:0;height:1.5pt" o:hralign="center" o:hrstd="t" o:hr="t" fillcolor="#a0a0a0" stroked="f"/>
        </w:pict>
      </w:r>
    </w:p>
    <w:p w14:paraId="6A566008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EAF1330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execute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अंतिम</w:t>
      </w:r>
      <w:r w:rsidRPr="001F794E">
        <w:rPr>
          <w:sz w:val="22"/>
          <w:szCs w:val="22"/>
        </w:rPr>
        <w:t xml:space="preserve"> operation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terminal operation.</w:t>
      </w:r>
    </w:p>
    <w:p w14:paraId="6D7FCAB6" w14:textId="77777777" w:rsidR="001D6FB5" w:rsidRPr="001F794E" w:rsidRDefault="001D6FB5" w:rsidP="001D6FB5">
      <w:pPr>
        <w:pStyle w:val="Heading3"/>
      </w:pPr>
      <w:r w:rsidRPr="001F794E">
        <w:t>Example</w:t>
      </w:r>
    </w:p>
    <w:p w14:paraId="5A90A3BF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collect()</w:t>
      </w:r>
    </w:p>
    <w:p w14:paraId="79E6CB7F" w14:textId="77777777" w:rsidR="001D6FB5" w:rsidRPr="001F794E" w:rsidRDefault="001D6FB5" w:rsidP="001D6FB5">
      <w:r w:rsidRPr="001F794E">
        <w:pict w14:anchorId="0CAB6E8E">
          <v:rect id="_x0000_i2137" style="width:0;height:1.5pt" o:hralign="center" o:hrstd="t" o:hr="t" fillcolor="#a0a0a0" stroked="f"/>
        </w:pict>
      </w:r>
    </w:p>
    <w:p w14:paraId="2619C3AB" w14:textId="77777777" w:rsidR="001D6FB5" w:rsidRPr="001F794E" w:rsidRDefault="001D6FB5" w:rsidP="001D6FB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207. What is intermediate operation in stream?</w:t>
      </w:r>
    </w:p>
    <w:p w14:paraId="45744CC4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9B1C649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Operation returning another stream.</w:t>
      </w:r>
    </w:p>
    <w:p w14:paraId="54109225" w14:textId="77777777" w:rsidR="001D6FB5" w:rsidRPr="001F794E" w:rsidRDefault="001D6FB5" w:rsidP="001D6FB5">
      <w:pPr>
        <w:pStyle w:val="Heading3"/>
      </w:pPr>
      <w:r w:rsidRPr="001F794E">
        <w:t>Examples</w:t>
      </w:r>
    </w:p>
    <w:p w14:paraId="1AC3750D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filter()</w:t>
      </w:r>
    </w:p>
    <w:p w14:paraId="576E44DE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map()</w:t>
      </w:r>
    </w:p>
    <w:p w14:paraId="3C54EDFD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sorted()</w:t>
      </w:r>
    </w:p>
    <w:p w14:paraId="213AC79F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distinct()</w:t>
      </w:r>
    </w:p>
    <w:p w14:paraId="6708E7E4" w14:textId="77777777" w:rsidR="001D6FB5" w:rsidRPr="001F794E" w:rsidRDefault="001D6FB5" w:rsidP="001D6FB5">
      <w:pPr>
        <w:pStyle w:val="Heading3"/>
      </w:pPr>
      <w:r w:rsidRPr="001F794E">
        <w:t>Features</w:t>
      </w:r>
    </w:p>
    <w:p w14:paraId="5BB4FA75" w14:textId="77777777" w:rsidR="001D6FB5" w:rsidRPr="001F794E" w:rsidRDefault="001D6FB5" w:rsidP="003003E2">
      <w:pPr>
        <w:pStyle w:val="NormalWeb"/>
        <w:numPr>
          <w:ilvl w:val="0"/>
          <w:numId w:val="412"/>
        </w:numPr>
        <w:rPr>
          <w:sz w:val="22"/>
          <w:szCs w:val="22"/>
        </w:rPr>
      </w:pPr>
      <w:r w:rsidRPr="001F794E">
        <w:rPr>
          <w:sz w:val="22"/>
          <w:szCs w:val="22"/>
        </w:rPr>
        <w:t>Lazy</w:t>
      </w:r>
    </w:p>
    <w:p w14:paraId="48F9322B" w14:textId="77777777" w:rsidR="001D6FB5" w:rsidRPr="001F794E" w:rsidRDefault="001D6FB5" w:rsidP="003003E2">
      <w:pPr>
        <w:pStyle w:val="NormalWeb"/>
        <w:numPr>
          <w:ilvl w:val="0"/>
          <w:numId w:val="412"/>
        </w:numPr>
        <w:rPr>
          <w:sz w:val="22"/>
          <w:szCs w:val="22"/>
        </w:rPr>
      </w:pPr>
      <w:r w:rsidRPr="001F794E">
        <w:rPr>
          <w:sz w:val="22"/>
          <w:szCs w:val="22"/>
        </w:rPr>
        <w:t>Chainable</w:t>
      </w:r>
    </w:p>
    <w:p w14:paraId="1B068965" w14:textId="77777777" w:rsidR="001D6FB5" w:rsidRPr="001F794E" w:rsidRDefault="001D6FB5" w:rsidP="001D6FB5">
      <w:pPr>
        <w:pStyle w:val="Heading3"/>
      </w:pPr>
      <w:r w:rsidRPr="001F794E">
        <w:lastRenderedPageBreak/>
        <w:t>Important Point</w:t>
      </w:r>
    </w:p>
    <w:p w14:paraId="64D19F23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 execution until terminal operation.</w:t>
      </w:r>
    </w:p>
    <w:p w14:paraId="58D2EB70" w14:textId="77777777" w:rsidR="001D6FB5" w:rsidRPr="001F794E" w:rsidRDefault="001D6FB5" w:rsidP="001D6FB5">
      <w:r w:rsidRPr="001F794E">
        <w:pict w14:anchorId="27BCE9A5">
          <v:rect id="_x0000_i2138" style="width:0;height:1.5pt" o:hralign="center" o:hrstd="t" o:hr="t" fillcolor="#a0a0a0" stroked="f"/>
        </w:pict>
      </w:r>
    </w:p>
    <w:p w14:paraId="2E9F0CD8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6BC7630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नवीन</w:t>
      </w:r>
      <w:r w:rsidRPr="001F794E">
        <w:rPr>
          <w:sz w:val="22"/>
          <w:szCs w:val="22"/>
        </w:rPr>
        <w:t xml:space="preserve"> stream return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operation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intermediate operation.</w:t>
      </w:r>
    </w:p>
    <w:p w14:paraId="270EE05D" w14:textId="77777777" w:rsidR="001D6FB5" w:rsidRPr="001F794E" w:rsidRDefault="001D6FB5" w:rsidP="001D6FB5">
      <w:pPr>
        <w:pStyle w:val="Heading3"/>
      </w:pPr>
      <w:r w:rsidRPr="001F794E">
        <w:t>Example</w:t>
      </w:r>
    </w:p>
    <w:p w14:paraId="00C209DC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filter()</w:t>
      </w:r>
    </w:p>
    <w:p w14:paraId="2F00E7A2" w14:textId="77777777" w:rsidR="001D6FB5" w:rsidRPr="001F794E" w:rsidRDefault="001D6FB5" w:rsidP="001D6FB5">
      <w:r w:rsidRPr="001F794E">
        <w:pict w14:anchorId="155C314A">
          <v:rect id="_x0000_i2139" style="width:0;height:1.5pt" o:hralign="center" o:hrstd="t" o:hr="t" fillcolor="#a0a0a0" stroked="f"/>
        </w:pict>
      </w:r>
    </w:p>
    <w:p w14:paraId="50C2F9DC" w14:textId="77777777" w:rsidR="001D6FB5" w:rsidRPr="001F794E" w:rsidRDefault="001D6FB5" w:rsidP="001D6FB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208. What is collect() in streams?</w:t>
      </w:r>
    </w:p>
    <w:p w14:paraId="62F84140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8EC31FA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Converts stream result into collection/object.</w:t>
      </w:r>
    </w:p>
    <w:p w14:paraId="48463C14" w14:textId="77777777" w:rsidR="001D6FB5" w:rsidRPr="001F794E" w:rsidRDefault="001D6FB5" w:rsidP="001D6FB5">
      <w:pPr>
        <w:pStyle w:val="Heading3"/>
      </w:pPr>
      <w:r w:rsidRPr="001F794E">
        <w:t>Example</w:t>
      </w:r>
    </w:p>
    <w:p w14:paraId="497BB98F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 result =</w:t>
      </w:r>
    </w:p>
    <w:p w14:paraId="2A8A8B2D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list.stream()</w:t>
      </w:r>
    </w:p>
    <w:p w14:paraId="200A0A3A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.filter(x -&gt; x &gt; 10)</w:t>
      </w:r>
    </w:p>
    <w:p w14:paraId="3C37147C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.collect(Collectors.toList());</w:t>
      </w:r>
    </w:p>
    <w:p w14:paraId="2819A27A" w14:textId="77777777" w:rsidR="001D6FB5" w:rsidRPr="001F794E" w:rsidRDefault="001D6FB5" w:rsidP="001D6FB5">
      <w:pPr>
        <w:pStyle w:val="Heading3"/>
      </w:pPr>
      <w:r w:rsidRPr="001F794E">
        <w:t>Uses</w:t>
      </w:r>
    </w:p>
    <w:p w14:paraId="7A7AFC75" w14:textId="77777777" w:rsidR="001D6FB5" w:rsidRPr="001F794E" w:rsidRDefault="001D6FB5" w:rsidP="003003E2">
      <w:pPr>
        <w:pStyle w:val="NormalWeb"/>
        <w:numPr>
          <w:ilvl w:val="0"/>
          <w:numId w:val="413"/>
        </w:numPr>
        <w:rPr>
          <w:sz w:val="22"/>
          <w:szCs w:val="22"/>
        </w:rPr>
      </w:pPr>
      <w:r w:rsidRPr="001F794E">
        <w:rPr>
          <w:sz w:val="22"/>
          <w:szCs w:val="22"/>
        </w:rPr>
        <w:t>List</w:t>
      </w:r>
    </w:p>
    <w:p w14:paraId="5B34020C" w14:textId="77777777" w:rsidR="001D6FB5" w:rsidRPr="001F794E" w:rsidRDefault="001D6FB5" w:rsidP="003003E2">
      <w:pPr>
        <w:pStyle w:val="NormalWeb"/>
        <w:numPr>
          <w:ilvl w:val="0"/>
          <w:numId w:val="413"/>
        </w:numPr>
        <w:rPr>
          <w:sz w:val="22"/>
          <w:szCs w:val="22"/>
        </w:rPr>
      </w:pPr>
      <w:r w:rsidRPr="001F794E">
        <w:rPr>
          <w:sz w:val="22"/>
          <w:szCs w:val="22"/>
        </w:rPr>
        <w:t>Set</w:t>
      </w:r>
    </w:p>
    <w:p w14:paraId="753F75C6" w14:textId="77777777" w:rsidR="001D6FB5" w:rsidRPr="001F794E" w:rsidRDefault="001D6FB5" w:rsidP="003003E2">
      <w:pPr>
        <w:pStyle w:val="NormalWeb"/>
        <w:numPr>
          <w:ilvl w:val="0"/>
          <w:numId w:val="413"/>
        </w:numPr>
        <w:rPr>
          <w:sz w:val="22"/>
          <w:szCs w:val="22"/>
        </w:rPr>
      </w:pPr>
      <w:r w:rsidRPr="001F794E">
        <w:rPr>
          <w:sz w:val="22"/>
          <w:szCs w:val="22"/>
        </w:rPr>
        <w:t>Map</w:t>
      </w:r>
    </w:p>
    <w:p w14:paraId="1E9630F5" w14:textId="77777777" w:rsidR="001D6FB5" w:rsidRPr="001F794E" w:rsidRDefault="001D6FB5" w:rsidP="003003E2">
      <w:pPr>
        <w:pStyle w:val="NormalWeb"/>
        <w:numPr>
          <w:ilvl w:val="0"/>
          <w:numId w:val="413"/>
        </w:numPr>
        <w:rPr>
          <w:sz w:val="22"/>
          <w:szCs w:val="22"/>
        </w:rPr>
      </w:pPr>
      <w:r w:rsidRPr="001F794E">
        <w:rPr>
          <w:sz w:val="22"/>
          <w:szCs w:val="22"/>
        </w:rPr>
        <w:t>String joining</w:t>
      </w:r>
    </w:p>
    <w:p w14:paraId="02E0DC95" w14:textId="77777777" w:rsidR="001D6FB5" w:rsidRPr="001F794E" w:rsidRDefault="001D6FB5" w:rsidP="001D6FB5">
      <w:pPr>
        <w:pStyle w:val="Heading3"/>
      </w:pPr>
      <w:r w:rsidRPr="001F794E">
        <w:t>Important Point</w:t>
      </w:r>
    </w:p>
    <w:p w14:paraId="077AEEBD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 commonly used terminal operation.</w:t>
      </w:r>
    </w:p>
    <w:p w14:paraId="12257B64" w14:textId="77777777" w:rsidR="001D6FB5" w:rsidRPr="001F794E" w:rsidRDefault="001D6FB5" w:rsidP="001D6FB5">
      <w:r w:rsidRPr="001F794E">
        <w:pict w14:anchorId="0CDBAF44">
          <v:rect id="_x0000_i2140" style="width:0;height:1.5pt" o:hralign="center" o:hrstd="t" o:hr="t" fillcolor="#a0a0a0" stroked="f"/>
        </w:pict>
      </w:r>
    </w:p>
    <w:p w14:paraId="42FB74AC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43B7D4C5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result collection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convert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E6A6979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collect()</w:t>
      </w:r>
    </w:p>
    <w:p w14:paraId="535D33FA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399FE2C0" w14:textId="77777777" w:rsidR="001D6FB5" w:rsidRPr="001F794E" w:rsidRDefault="001D6FB5" w:rsidP="001D6FB5">
      <w:r w:rsidRPr="001F794E">
        <w:pict w14:anchorId="62DF6CD6">
          <v:rect id="_x0000_i2141" style="width:0;height:1.5pt" o:hralign="center" o:hrstd="t" o:hr="t" fillcolor="#a0a0a0" stroked="f"/>
        </w:pict>
      </w:r>
    </w:p>
    <w:p w14:paraId="45CAACED" w14:textId="77777777" w:rsidR="001D6FB5" w:rsidRPr="001F794E" w:rsidRDefault="001D6FB5" w:rsidP="001D6FB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209. What is reduce() in streams?</w:t>
      </w:r>
    </w:p>
    <w:p w14:paraId="0B58DD63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B31D7E8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Combines stream elements into single result.</w:t>
      </w:r>
    </w:p>
    <w:p w14:paraId="7234E147" w14:textId="77777777" w:rsidR="001D6FB5" w:rsidRPr="001F794E" w:rsidRDefault="001D6FB5" w:rsidP="001D6FB5">
      <w:pPr>
        <w:pStyle w:val="Heading3"/>
      </w:pPr>
      <w:r w:rsidRPr="001F794E">
        <w:t>Example</w:t>
      </w:r>
    </w:p>
    <w:p w14:paraId="71B366B0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sum =</w:t>
      </w:r>
    </w:p>
    <w:p w14:paraId="0A775E8F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list.stream()</w:t>
      </w:r>
    </w:p>
    <w:p w14:paraId="207347BA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.reduce(0, Integer::sum);</w:t>
      </w:r>
    </w:p>
    <w:p w14:paraId="019371C2" w14:textId="77777777" w:rsidR="001D6FB5" w:rsidRPr="001F794E" w:rsidRDefault="001D6FB5" w:rsidP="001D6FB5">
      <w:pPr>
        <w:pStyle w:val="Heading3"/>
      </w:pPr>
      <w:r w:rsidRPr="001F794E">
        <w:t>Uses</w:t>
      </w:r>
    </w:p>
    <w:p w14:paraId="107FC206" w14:textId="77777777" w:rsidR="001D6FB5" w:rsidRPr="001F794E" w:rsidRDefault="001D6FB5" w:rsidP="003003E2">
      <w:pPr>
        <w:pStyle w:val="NormalWeb"/>
        <w:numPr>
          <w:ilvl w:val="0"/>
          <w:numId w:val="414"/>
        </w:numPr>
        <w:rPr>
          <w:sz w:val="22"/>
          <w:szCs w:val="22"/>
        </w:rPr>
      </w:pPr>
      <w:r w:rsidRPr="001F794E">
        <w:rPr>
          <w:sz w:val="22"/>
          <w:szCs w:val="22"/>
        </w:rPr>
        <w:t>Sum</w:t>
      </w:r>
    </w:p>
    <w:p w14:paraId="1043098B" w14:textId="77777777" w:rsidR="001D6FB5" w:rsidRPr="001F794E" w:rsidRDefault="001D6FB5" w:rsidP="003003E2">
      <w:pPr>
        <w:pStyle w:val="NormalWeb"/>
        <w:numPr>
          <w:ilvl w:val="0"/>
          <w:numId w:val="414"/>
        </w:numPr>
        <w:rPr>
          <w:sz w:val="22"/>
          <w:szCs w:val="22"/>
        </w:rPr>
      </w:pPr>
      <w:r w:rsidRPr="001F794E">
        <w:rPr>
          <w:sz w:val="22"/>
          <w:szCs w:val="22"/>
        </w:rPr>
        <w:t>Product</w:t>
      </w:r>
    </w:p>
    <w:p w14:paraId="76D1E2A9" w14:textId="77777777" w:rsidR="001D6FB5" w:rsidRPr="001F794E" w:rsidRDefault="001D6FB5" w:rsidP="003003E2">
      <w:pPr>
        <w:pStyle w:val="NormalWeb"/>
        <w:numPr>
          <w:ilvl w:val="0"/>
          <w:numId w:val="414"/>
        </w:numPr>
        <w:rPr>
          <w:sz w:val="22"/>
          <w:szCs w:val="22"/>
        </w:rPr>
      </w:pPr>
      <w:r w:rsidRPr="001F794E">
        <w:rPr>
          <w:sz w:val="22"/>
          <w:szCs w:val="22"/>
        </w:rPr>
        <w:t>Aggregation</w:t>
      </w:r>
    </w:p>
    <w:p w14:paraId="6CF168B0" w14:textId="77777777" w:rsidR="001D6FB5" w:rsidRPr="001F794E" w:rsidRDefault="001D6FB5" w:rsidP="001D6FB5">
      <w:pPr>
        <w:pStyle w:val="Heading3"/>
      </w:pPr>
      <w:r w:rsidRPr="001F794E">
        <w:t>Important Point</w:t>
      </w:r>
    </w:p>
    <w:p w14:paraId="044A10C4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Functional replacement for loops.</w:t>
      </w:r>
    </w:p>
    <w:p w14:paraId="2871E72D" w14:textId="77777777" w:rsidR="001D6FB5" w:rsidRPr="001F794E" w:rsidRDefault="001D6FB5" w:rsidP="001D6FB5">
      <w:r w:rsidRPr="001F794E">
        <w:pict w14:anchorId="305F433B">
          <v:rect id="_x0000_i2142" style="width:0;height:1.5pt" o:hralign="center" o:hrstd="t" o:hr="t" fillcolor="#a0a0a0" stroked="f"/>
        </w:pict>
      </w:r>
    </w:p>
    <w:p w14:paraId="34BE7720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9ECCEEF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सर्व</w:t>
      </w:r>
      <w:r w:rsidRPr="001F794E">
        <w:rPr>
          <w:sz w:val="22"/>
          <w:szCs w:val="22"/>
        </w:rPr>
        <w:t xml:space="preserve"> elements combine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single result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5CCB652A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reduce()</w:t>
      </w:r>
    </w:p>
    <w:p w14:paraId="01F4DAE5" w14:textId="77777777" w:rsidR="001D6FB5" w:rsidRPr="001F794E" w:rsidRDefault="001D6FB5" w:rsidP="001D6FB5">
      <w:r w:rsidRPr="001F794E">
        <w:pict w14:anchorId="51A30114">
          <v:rect id="_x0000_i2143" style="width:0;height:1.5pt" o:hralign="center" o:hrstd="t" o:hr="t" fillcolor="#a0a0a0" stroked="f"/>
        </w:pict>
      </w:r>
    </w:p>
    <w:p w14:paraId="297E467B" w14:textId="77777777" w:rsidR="001D6FB5" w:rsidRPr="001F794E" w:rsidRDefault="001D6FB5" w:rsidP="001D6FB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210. What is map() in streams?</w:t>
      </w:r>
    </w:p>
    <w:p w14:paraId="6C629481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CE81612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Transforms each element into another form.</w:t>
      </w:r>
    </w:p>
    <w:p w14:paraId="0EA37819" w14:textId="77777777" w:rsidR="001D6FB5" w:rsidRPr="001F794E" w:rsidRDefault="001D6FB5" w:rsidP="001D6FB5">
      <w:pPr>
        <w:pStyle w:val="Heading3"/>
      </w:pPr>
      <w:r w:rsidRPr="001F794E">
        <w:t>Example</w:t>
      </w:r>
    </w:p>
    <w:p w14:paraId="30431C78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19A7E2B7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.map(x -&gt; x * 2)</w:t>
      </w:r>
    </w:p>
    <w:p w14:paraId="58B14605" w14:textId="77777777" w:rsidR="001D6FB5" w:rsidRPr="001F794E" w:rsidRDefault="001D6FB5" w:rsidP="001D6FB5">
      <w:pPr>
        <w:pStyle w:val="Heading3"/>
      </w:pPr>
      <w:r w:rsidRPr="001F794E">
        <w:t>Input</w:t>
      </w:r>
    </w:p>
    <w:p w14:paraId="23D808DB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[1,2,3]</w:t>
      </w:r>
    </w:p>
    <w:p w14:paraId="31D887A3" w14:textId="77777777" w:rsidR="001D6FB5" w:rsidRPr="001F794E" w:rsidRDefault="001D6FB5" w:rsidP="001D6FB5">
      <w:pPr>
        <w:pStyle w:val="Heading3"/>
      </w:pPr>
      <w:r w:rsidRPr="001F794E">
        <w:t>Output</w:t>
      </w:r>
    </w:p>
    <w:p w14:paraId="5AD83608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[2,4,6]</w:t>
      </w:r>
    </w:p>
    <w:p w14:paraId="339DA520" w14:textId="77777777" w:rsidR="001D6FB5" w:rsidRPr="001F794E" w:rsidRDefault="001D6FB5" w:rsidP="001D6FB5">
      <w:pPr>
        <w:pStyle w:val="Heading3"/>
      </w:pPr>
      <w:r w:rsidRPr="001F794E">
        <w:t>Important Point</w:t>
      </w:r>
    </w:p>
    <w:p w14:paraId="41D49CC2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Transformation operation.</w:t>
      </w:r>
    </w:p>
    <w:p w14:paraId="148E9A0B" w14:textId="77777777" w:rsidR="001D6FB5" w:rsidRPr="001F794E" w:rsidRDefault="001D6FB5" w:rsidP="001D6FB5">
      <w:r w:rsidRPr="001F794E">
        <w:pict w14:anchorId="756D4384">
          <v:rect id="_x0000_i2144" style="width:0;height:1.5pt" o:hralign="center" o:hrstd="t" o:hr="t" fillcolor="#a0a0a0" stroked="f"/>
        </w:pict>
      </w:r>
    </w:p>
    <w:p w14:paraId="3DB84A20" w14:textId="77777777" w:rsidR="001D6FB5" w:rsidRPr="001F794E" w:rsidRDefault="001D6FB5" w:rsidP="001D6FB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20074F4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प्रत्येक</w:t>
      </w:r>
      <w:r w:rsidRPr="001F794E">
        <w:rPr>
          <w:sz w:val="22"/>
          <w:szCs w:val="22"/>
        </w:rPr>
        <w:t xml:space="preserve"> element transform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4693B1D9" w14:textId="77777777" w:rsidR="001D6FB5" w:rsidRPr="001F794E" w:rsidRDefault="001D6FB5" w:rsidP="001D6FB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map()</w:t>
      </w:r>
    </w:p>
    <w:p w14:paraId="2B1A9951" w14:textId="77777777" w:rsidR="001D6FB5" w:rsidRPr="001F794E" w:rsidRDefault="001D6FB5" w:rsidP="001D6FB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367876D8" w14:textId="77777777" w:rsidR="001D6FB5" w:rsidRPr="001F794E" w:rsidRDefault="001D6FB5" w:rsidP="001D6FB5">
      <w:r w:rsidRPr="001F794E">
        <w:pict w14:anchorId="7BC40454">
          <v:rect id="_x0000_i2145" style="width:0;height:1.5pt" o:hralign="center" o:hrstd="t" o:hr="t" fillcolor="#a0a0a0" stroked="f"/>
        </w:pict>
      </w:r>
    </w:p>
    <w:p w14:paraId="4673FBB5" w14:textId="77777777" w:rsidR="001D6FB5" w:rsidRPr="001F794E" w:rsidRDefault="001D6FB5" w:rsidP="001D6FB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Collections + Generics + Internals → 210/250 COMPLETED</w:t>
      </w:r>
    </w:p>
    <w:p w14:paraId="35C408BA" w14:textId="77777777" w:rsidR="005277C4" w:rsidRPr="001F794E" w:rsidRDefault="005277C4" w:rsidP="005277C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(211–220)</w:t>
      </w:r>
    </w:p>
    <w:p w14:paraId="3C8F8995" w14:textId="77777777" w:rsidR="005277C4" w:rsidRPr="001F794E" w:rsidRDefault="005277C4" w:rsidP="005277C4">
      <w:r w:rsidRPr="001F794E">
        <w:pict w14:anchorId="5EB2BF09">
          <v:rect id="_x0000_i2146" style="width:0;height:1.5pt" o:hralign="center" o:hrstd="t" o:hr="t" fillcolor="#a0a0a0" stroked="f"/>
        </w:pict>
      </w:r>
    </w:p>
    <w:p w14:paraId="699DF3F1" w14:textId="77777777" w:rsidR="005277C4" w:rsidRPr="001F794E" w:rsidRDefault="005277C4" w:rsidP="005277C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211. What is filter() in streams?</w:t>
      </w:r>
    </w:p>
    <w:p w14:paraId="6BA44415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17D4CA2D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filter()</w:t>
      </w:r>
      <w:r w:rsidRPr="001F794E">
        <w:rPr>
          <w:sz w:val="22"/>
          <w:szCs w:val="22"/>
        </w:rPr>
        <w:t xml:space="preserve"> removes elements based on condition.</w:t>
      </w:r>
    </w:p>
    <w:p w14:paraId="595CCD3A" w14:textId="77777777" w:rsidR="005277C4" w:rsidRPr="001F794E" w:rsidRDefault="005277C4" w:rsidP="005277C4">
      <w:pPr>
        <w:pStyle w:val="Heading3"/>
      </w:pPr>
      <w:r w:rsidRPr="001F794E">
        <w:t>Example</w:t>
      </w:r>
    </w:p>
    <w:p w14:paraId="583A22B4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49523E2A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.filter(x -&gt; x &gt; 10)</w:t>
      </w:r>
    </w:p>
    <w:p w14:paraId="7327A4E0" w14:textId="77777777" w:rsidR="005277C4" w:rsidRPr="001F794E" w:rsidRDefault="005277C4" w:rsidP="005277C4">
      <w:pPr>
        <w:pStyle w:val="Heading3"/>
      </w:pPr>
      <w:r w:rsidRPr="001F794E">
        <w:t>Input</w:t>
      </w:r>
    </w:p>
    <w:p w14:paraId="52ED1A7D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[5,10,15,20]</w:t>
      </w:r>
    </w:p>
    <w:p w14:paraId="6D1E03A6" w14:textId="77777777" w:rsidR="005277C4" w:rsidRPr="001F794E" w:rsidRDefault="005277C4" w:rsidP="005277C4">
      <w:pPr>
        <w:pStyle w:val="Heading3"/>
      </w:pPr>
      <w:r w:rsidRPr="001F794E">
        <w:t>Output</w:t>
      </w:r>
    </w:p>
    <w:p w14:paraId="337EFA21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[15,20]</w:t>
      </w:r>
    </w:p>
    <w:p w14:paraId="294EA386" w14:textId="77777777" w:rsidR="005277C4" w:rsidRPr="001F794E" w:rsidRDefault="005277C4" w:rsidP="005277C4">
      <w:pPr>
        <w:pStyle w:val="Heading3"/>
      </w:pPr>
      <w:r w:rsidRPr="001F794E">
        <w:t>Important Point</w:t>
      </w:r>
    </w:p>
    <w:p w14:paraId="48E415DC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 new stream.</w:t>
      </w:r>
    </w:p>
    <w:p w14:paraId="71276C04" w14:textId="77777777" w:rsidR="005277C4" w:rsidRPr="001F794E" w:rsidRDefault="005277C4" w:rsidP="005277C4">
      <w:r w:rsidRPr="001F794E">
        <w:pict w14:anchorId="0A57AA45">
          <v:rect id="_x0000_i2147" style="width:0;height:1.5pt" o:hralign="center" o:hrstd="t" o:hr="t" fillcolor="#a0a0a0" stroked="f"/>
        </w:pict>
      </w:r>
    </w:p>
    <w:p w14:paraId="1067C027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74364D1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Condition </w:t>
      </w:r>
      <w:r w:rsidRPr="001F794E">
        <w:rPr>
          <w:rFonts w:ascii="Nirmala UI" w:hAnsi="Nirmala UI" w:cs="Nirmala UI"/>
          <w:sz w:val="22"/>
          <w:szCs w:val="22"/>
        </w:rPr>
        <w:t>नुसार</w:t>
      </w:r>
      <w:r w:rsidRPr="001F794E">
        <w:rPr>
          <w:sz w:val="22"/>
          <w:szCs w:val="22"/>
        </w:rPr>
        <w:t xml:space="preserve"> elements </w:t>
      </w:r>
      <w:r w:rsidRPr="001F794E">
        <w:rPr>
          <w:rFonts w:ascii="Nirmala UI" w:hAnsi="Nirmala UI" w:cs="Nirmala UI"/>
          <w:sz w:val="22"/>
          <w:szCs w:val="22"/>
        </w:rPr>
        <w:t>निवडण्यासाठी</w:t>
      </w:r>
      <w:r w:rsidRPr="001F794E">
        <w:rPr>
          <w:sz w:val="22"/>
          <w:szCs w:val="22"/>
        </w:rPr>
        <w:t>:</w:t>
      </w:r>
    </w:p>
    <w:p w14:paraId="6F7F9F28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filter()</w:t>
      </w:r>
    </w:p>
    <w:p w14:paraId="0E09BDD7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26C4A1C5" w14:textId="77777777" w:rsidR="005277C4" w:rsidRPr="001F794E" w:rsidRDefault="005277C4" w:rsidP="005277C4">
      <w:r w:rsidRPr="001F794E">
        <w:pict w14:anchorId="602BBF0E">
          <v:rect id="_x0000_i2148" style="width:0;height:1.5pt" o:hralign="center" o:hrstd="t" o:hr="t" fillcolor="#a0a0a0" stroked="f"/>
        </w:pict>
      </w:r>
    </w:p>
    <w:p w14:paraId="607ED30A" w14:textId="77777777" w:rsidR="005277C4" w:rsidRPr="001F794E" w:rsidRDefault="005277C4" w:rsidP="005277C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212. What is distinct() in streams?</w:t>
      </w:r>
    </w:p>
    <w:p w14:paraId="7C73039E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35EAE32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Removes duplicate elements.</w:t>
      </w:r>
    </w:p>
    <w:p w14:paraId="424DA049" w14:textId="77777777" w:rsidR="005277C4" w:rsidRPr="001F794E" w:rsidRDefault="005277C4" w:rsidP="005277C4">
      <w:pPr>
        <w:pStyle w:val="Heading3"/>
      </w:pPr>
      <w:r w:rsidRPr="001F794E">
        <w:t>Example</w:t>
      </w:r>
    </w:p>
    <w:p w14:paraId="370AEE7B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396BB5FB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.distinct()</w:t>
      </w:r>
    </w:p>
    <w:p w14:paraId="74313B18" w14:textId="77777777" w:rsidR="005277C4" w:rsidRPr="001F794E" w:rsidRDefault="005277C4" w:rsidP="005277C4">
      <w:pPr>
        <w:pStyle w:val="Heading3"/>
      </w:pPr>
      <w:r w:rsidRPr="001F794E">
        <w:lastRenderedPageBreak/>
        <w:t>Input</w:t>
      </w:r>
    </w:p>
    <w:p w14:paraId="1FB4EA8D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[10,20,10,30]</w:t>
      </w:r>
    </w:p>
    <w:p w14:paraId="7A96ED2C" w14:textId="77777777" w:rsidR="005277C4" w:rsidRPr="001F794E" w:rsidRDefault="005277C4" w:rsidP="005277C4">
      <w:pPr>
        <w:pStyle w:val="Heading3"/>
      </w:pPr>
      <w:r w:rsidRPr="001F794E">
        <w:t>Output</w:t>
      </w:r>
    </w:p>
    <w:p w14:paraId="0B15BBE8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[10,20,30]</w:t>
      </w:r>
    </w:p>
    <w:p w14:paraId="5BD65DC4" w14:textId="77777777" w:rsidR="005277C4" w:rsidRPr="001F794E" w:rsidRDefault="005277C4" w:rsidP="005277C4">
      <w:pPr>
        <w:pStyle w:val="Heading3"/>
      </w:pPr>
      <w:r w:rsidRPr="001F794E">
        <w:t>Important Point</w:t>
      </w:r>
    </w:p>
    <w:p w14:paraId="49D801AB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Uses:</w:t>
      </w:r>
    </w:p>
    <w:p w14:paraId="7EC4D250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equals()</w:t>
      </w:r>
    </w:p>
    <w:p w14:paraId="5FC5350E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hashCode()</w:t>
      </w:r>
    </w:p>
    <w:p w14:paraId="2B914CCD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internally.</w:t>
      </w:r>
    </w:p>
    <w:p w14:paraId="003C31D6" w14:textId="77777777" w:rsidR="005277C4" w:rsidRPr="001F794E" w:rsidRDefault="005277C4" w:rsidP="005277C4">
      <w:r w:rsidRPr="001F794E">
        <w:pict w14:anchorId="094D5973">
          <v:rect id="_x0000_i2149" style="width:0;height:1.5pt" o:hralign="center" o:hrstd="t" o:hr="t" fillcolor="#a0a0a0" stroked="f"/>
        </w:pict>
      </w:r>
    </w:p>
    <w:p w14:paraId="20509EA9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FE36A8C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Duplicate elements remove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627B6B14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distinct()</w:t>
      </w:r>
    </w:p>
    <w:p w14:paraId="33C7BF86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10B48AE" w14:textId="77777777" w:rsidR="005277C4" w:rsidRPr="001F794E" w:rsidRDefault="005277C4" w:rsidP="005277C4">
      <w:r w:rsidRPr="001F794E">
        <w:pict w14:anchorId="776D50B0">
          <v:rect id="_x0000_i2150" style="width:0;height:1.5pt" o:hralign="center" o:hrstd="t" o:hr="t" fillcolor="#a0a0a0" stroked="f"/>
        </w:pict>
      </w:r>
    </w:p>
    <w:p w14:paraId="78EFFC3F" w14:textId="77777777" w:rsidR="005277C4" w:rsidRPr="001F794E" w:rsidRDefault="005277C4" w:rsidP="005277C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213. What is sorted() in streams?</w:t>
      </w:r>
    </w:p>
    <w:p w14:paraId="29ACF034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A87C358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Sorts stream elements.</w:t>
      </w:r>
    </w:p>
    <w:p w14:paraId="755DF99B" w14:textId="77777777" w:rsidR="005277C4" w:rsidRPr="001F794E" w:rsidRDefault="005277C4" w:rsidP="005277C4">
      <w:pPr>
        <w:pStyle w:val="Heading3"/>
      </w:pPr>
      <w:r w:rsidRPr="001F794E">
        <w:t>Example</w:t>
      </w:r>
    </w:p>
    <w:p w14:paraId="313DAC11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25FECC4A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.sorted()</w:t>
      </w:r>
    </w:p>
    <w:p w14:paraId="3AEFEAA1" w14:textId="77777777" w:rsidR="005277C4" w:rsidRPr="001F794E" w:rsidRDefault="005277C4" w:rsidP="005277C4">
      <w:pPr>
        <w:pStyle w:val="Heading3"/>
      </w:pPr>
      <w:r w:rsidRPr="001F794E">
        <w:t>Custom Sorting</w:t>
      </w:r>
    </w:p>
    <w:p w14:paraId="210901B9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.sorted((a,b) -&gt; b-a)</w:t>
      </w:r>
    </w:p>
    <w:p w14:paraId="7193EAE0" w14:textId="77777777" w:rsidR="005277C4" w:rsidRPr="001F794E" w:rsidRDefault="005277C4" w:rsidP="005277C4">
      <w:pPr>
        <w:pStyle w:val="Heading3"/>
      </w:pPr>
      <w:r w:rsidRPr="001F794E">
        <w:lastRenderedPageBreak/>
        <w:t>Important Point</w:t>
      </w:r>
    </w:p>
    <w:p w14:paraId="52A676F4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 sorted stream,</w:t>
      </w:r>
      <w:r w:rsidRPr="001F794E">
        <w:rPr>
          <w:sz w:val="22"/>
          <w:szCs w:val="22"/>
        </w:rPr>
        <w:br/>
        <w:t>does not modify original collection.</w:t>
      </w:r>
    </w:p>
    <w:p w14:paraId="572E57EA" w14:textId="77777777" w:rsidR="005277C4" w:rsidRPr="001F794E" w:rsidRDefault="005277C4" w:rsidP="005277C4">
      <w:r w:rsidRPr="001F794E">
        <w:pict w14:anchorId="37BD6DD1">
          <v:rect id="_x0000_i2151" style="width:0;height:1.5pt" o:hralign="center" o:hrstd="t" o:hr="t" fillcolor="#a0a0a0" stroked="f"/>
        </w:pict>
      </w:r>
    </w:p>
    <w:p w14:paraId="27EF8DB7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C1C79ED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elements sort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5B7E47C5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sorted()</w:t>
      </w:r>
    </w:p>
    <w:p w14:paraId="16944622" w14:textId="77777777" w:rsidR="005277C4" w:rsidRPr="001F794E" w:rsidRDefault="005277C4" w:rsidP="005277C4">
      <w:r w:rsidRPr="001F794E">
        <w:pict w14:anchorId="792ACAC2">
          <v:rect id="_x0000_i2152" style="width:0;height:1.5pt" o:hralign="center" o:hrstd="t" o:hr="t" fillcolor="#a0a0a0" stroked="f"/>
        </w:pict>
      </w:r>
    </w:p>
    <w:p w14:paraId="5153399A" w14:textId="77777777" w:rsidR="005277C4" w:rsidRPr="001F794E" w:rsidRDefault="005277C4" w:rsidP="005277C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214. What is limit() in streams?</w:t>
      </w:r>
    </w:p>
    <w:p w14:paraId="00D5AC14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0373AA8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Restricts stream size.</w:t>
      </w:r>
    </w:p>
    <w:p w14:paraId="01D20C23" w14:textId="77777777" w:rsidR="005277C4" w:rsidRPr="001F794E" w:rsidRDefault="005277C4" w:rsidP="005277C4">
      <w:pPr>
        <w:pStyle w:val="Heading3"/>
      </w:pPr>
      <w:r w:rsidRPr="001F794E">
        <w:t>Example</w:t>
      </w:r>
    </w:p>
    <w:p w14:paraId="7228562B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107EA1B4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.limit(3)</w:t>
      </w:r>
    </w:p>
    <w:p w14:paraId="650E42BE" w14:textId="77777777" w:rsidR="005277C4" w:rsidRPr="001F794E" w:rsidRDefault="005277C4" w:rsidP="005277C4">
      <w:pPr>
        <w:pStyle w:val="Heading3"/>
      </w:pPr>
      <w:r w:rsidRPr="001F794E">
        <w:t>Output</w:t>
      </w:r>
    </w:p>
    <w:p w14:paraId="6F235062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First 3 elements only.</w:t>
      </w:r>
    </w:p>
    <w:p w14:paraId="38CFA5E1" w14:textId="77777777" w:rsidR="005277C4" w:rsidRPr="001F794E" w:rsidRDefault="005277C4" w:rsidP="005277C4">
      <w:pPr>
        <w:pStyle w:val="Heading3"/>
      </w:pPr>
      <w:r w:rsidRPr="001F794E">
        <w:t>Important Point</w:t>
      </w:r>
    </w:p>
    <w:p w14:paraId="111B8055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for pagination/top-N queries.</w:t>
      </w:r>
    </w:p>
    <w:p w14:paraId="6716FD51" w14:textId="77777777" w:rsidR="005277C4" w:rsidRPr="001F794E" w:rsidRDefault="005277C4" w:rsidP="005277C4">
      <w:r w:rsidRPr="001F794E">
        <w:pict w14:anchorId="79B15A87">
          <v:rect id="_x0000_i2153" style="width:0;height:1.5pt" o:hralign="center" o:hrstd="t" o:hr="t" fillcolor="#a0a0a0" stroked="f"/>
        </w:pict>
      </w:r>
    </w:p>
    <w:p w14:paraId="7800EE5B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6C50268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Specific number </w:t>
      </w:r>
      <w:r w:rsidRPr="001F794E">
        <w:rPr>
          <w:rFonts w:ascii="Nirmala UI" w:hAnsi="Nirmala UI" w:cs="Nirmala UI"/>
          <w:sz w:val="22"/>
          <w:szCs w:val="22"/>
        </w:rPr>
        <w:t>पर्यंत</w:t>
      </w:r>
      <w:r w:rsidRPr="001F794E">
        <w:rPr>
          <w:sz w:val="22"/>
          <w:szCs w:val="22"/>
        </w:rPr>
        <w:t xml:space="preserve"> elements </w:t>
      </w:r>
      <w:r w:rsidRPr="001F794E">
        <w:rPr>
          <w:rFonts w:ascii="Nirmala UI" w:hAnsi="Nirmala UI" w:cs="Nirmala UI"/>
          <w:sz w:val="22"/>
          <w:szCs w:val="22"/>
        </w:rPr>
        <w:t>घेण्यासाठी</w:t>
      </w:r>
      <w:r w:rsidRPr="001F794E">
        <w:rPr>
          <w:sz w:val="22"/>
          <w:szCs w:val="22"/>
        </w:rPr>
        <w:t>:</w:t>
      </w:r>
    </w:p>
    <w:p w14:paraId="5EFA389B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limit()</w:t>
      </w:r>
    </w:p>
    <w:p w14:paraId="405A7092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वापरतात</w:t>
      </w:r>
      <w:r w:rsidRPr="001F794E">
        <w:rPr>
          <w:sz w:val="22"/>
          <w:szCs w:val="22"/>
        </w:rPr>
        <w:t>.</w:t>
      </w:r>
    </w:p>
    <w:p w14:paraId="689D57D8" w14:textId="77777777" w:rsidR="005277C4" w:rsidRPr="001F794E" w:rsidRDefault="005277C4" w:rsidP="005277C4">
      <w:r w:rsidRPr="001F794E">
        <w:pict w14:anchorId="23EAD62B">
          <v:rect id="_x0000_i2154" style="width:0;height:1.5pt" o:hralign="center" o:hrstd="t" o:hr="t" fillcolor="#a0a0a0" stroked="f"/>
        </w:pict>
      </w:r>
    </w:p>
    <w:p w14:paraId="773FEC41" w14:textId="77777777" w:rsidR="005277C4" w:rsidRPr="001F794E" w:rsidRDefault="005277C4" w:rsidP="005277C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215. What is skip() in streams?</w:t>
      </w:r>
    </w:p>
    <w:p w14:paraId="6A57844E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A7B8691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Skips first N elements.</w:t>
      </w:r>
    </w:p>
    <w:p w14:paraId="2FE64789" w14:textId="77777777" w:rsidR="005277C4" w:rsidRPr="001F794E" w:rsidRDefault="005277C4" w:rsidP="005277C4">
      <w:pPr>
        <w:pStyle w:val="Heading3"/>
      </w:pPr>
      <w:r w:rsidRPr="001F794E">
        <w:t>Example</w:t>
      </w:r>
    </w:p>
    <w:p w14:paraId="30532AF6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01A3F131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.skip(2)</w:t>
      </w:r>
    </w:p>
    <w:p w14:paraId="0968A5C4" w14:textId="77777777" w:rsidR="005277C4" w:rsidRPr="001F794E" w:rsidRDefault="005277C4" w:rsidP="005277C4">
      <w:pPr>
        <w:pStyle w:val="Heading3"/>
      </w:pPr>
      <w:r w:rsidRPr="001F794E">
        <w:t>Input</w:t>
      </w:r>
    </w:p>
    <w:p w14:paraId="0EAC1631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[10,20,30,40]</w:t>
      </w:r>
    </w:p>
    <w:p w14:paraId="7ADC0770" w14:textId="77777777" w:rsidR="005277C4" w:rsidRPr="001F794E" w:rsidRDefault="005277C4" w:rsidP="005277C4">
      <w:pPr>
        <w:pStyle w:val="Heading3"/>
      </w:pPr>
      <w:r w:rsidRPr="001F794E">
        <w:t>Output</w:t>
      </w:r>
    </w:p>
    <w:p w14:paraId="66164DA2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[30,40]</w:t>
      </w:r>
    </w:p>
    <w:p w14:paraId="00AD1E57" w14:textId="77777777" w:rsidR="005277C4" w:rsidRPr="001F794E" w:rsidRDefault="005277C4" w:rsidP="005277C4">
      <w:pPr>
        <w:pStyle w:val="Heading3"/>
      </w:pPr>
      <w:r w:rsidRPr="001F794E">
        <w:t>Important Point</w:t>
      </w:r>
    </w:p>
    <w:p w14:paraId="0C71A4F5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Commonly used with pagination.</w:t>
      </w:r>
    </w:p>
    <w:p w14:paraId="7ED20B11" w14:textId="77777777" w:rsidR="005277C4" w:rsidRPr="001F794E" w:rsidRDefault="005277C4" w:rsidP="005277C4">
      <w:r w:rsidRPr="001F794E">
        <w:pict w14:anchorId="03270378">
          <v:rect id="_x0000_i2155" style="width:0;height:1.5pt" o:hralign="center" o:hrstd="t" o:hr="t" fillcolor="#a0a0a0" stroked="f"/>
        </w:pict>
      </w:r>
    </w:p>
    <w:p w14:paraId="5AFF7C21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649E445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पहिले</w:t>
      </w:r>
      <w:r w:rsidRPr="001F794E">
        <w:rPr>
          <w:sz w:val="22"/>
          <w:szCs w:val="22"/>
        </w:rPr>
        <w:t xml:space="preserve"> N elements skip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2BC6DC39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skip()</w:t>
      </w:r>
    </w:p>
    <w:p w14:paraId="06FB302E" w14:textId="77777777" w:rsidR="005277C4" w:rsidRPr="001F794E" w:rsidRDefault="005277C4" w:rsidP="005277C4">
      <w:r w:rsidRPr="001F794E">
        <w:pict w14:anchorId="0ABCCFE4">
          <v:rect id="_x0000_i2156" style="width:0;height:1.5pt" o:hralign="center" o:hrstd="t" o:hr="t" fillcolor="#a0a0a0" stroked="f"/>
        </w:pict>
      </w:r>
    </w:p>
    <w:p w14:paraId="6D741466" w14:textId="77777777" w:rsidR="005277C4" w:rsidRPr="001F794E" w:rsidRDefault="005277C4" w:rsidP="005277C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216. What is flatMap() in streams?</w:t>
      </w:r>
    </w:p>
    <w:p w14:paraId="193F7608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29FD6D1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Converts nested structures into single flattened stream.</w:t>
      </w:r>
    </w:p>
    <w:p w14:paraId="3900D576" w14:textId="77777777" w:rsidR="005277C4" w:rsidRPr="001F794E" w:rsidRDefault="005277C4" w:rsidP="005277C4">
      <w:pPr>
        <w:pStyle w:val="Heading3"/>
      </w:pPr>
      <w:r w:rsidRPr="001F794E">
        <w:lastRenderedPageBreak/>
        <w:t>Example</w:t>
      </w:r>
    </w:p>
    <w:p w14:paraId="7009D8EB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44D3B365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.flatMap(x -&gt; x.stream())</w:t>
      </w:r>
    </w:p>
    <w:p w14:paraId="089605A2" w14:textId="77777777" w:rsidR="005277C4" w:rsidRPr="001F794E" w:rsidRDefault="005277C4" w:rsidP="005277C4">
      <w:pPr>
        <w:pStyle w:val="Heading3"/>
      </w:pPr>
      <w:r w:rsidRPr="001F794E">
        <w:t>Input</w:t>
      </w:r>
    </w:p>
    <w:p w14:paraId="7E62C674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[[1,2],[3,4]]</w:t>
      </w:r>
    </w:p>
    <w:p w14:paraId="2E644F98" w14:textId="77777777" w:rsidR="005277C4" w:rsidRPr="001F794E" w:rsidRDefault="005277C4" w:rsidP="005277C4">
      <w:pPr>
        <w:pStyle w:val="Heading3"/>
      </w:pPr>
      <w:r w:rsidRPr="001F794E">
        <w:t>Output</w:t>
      </w:r>
    </w:p>
    <w:p w14:paraId="594E5302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[1,2,3,4]</w:t>
      </w:r>
    </w:p>
    <w:p w14:paraId="2CD356EF" w14:textId="77777777" w:rsidR="005277C4" w:rsidRPr="001F794E" w:rsidRDefault="005277C4" w:rsidP="005277C4">
      <w:pPr>
        <w:pStyle w:val="Heading3"/>
      </w:pPr>
      <w:r w:rsidRPr="001F794E">
        <w:t>Important Point</w:t>
      </w:r>
    </w:p>
    <w:p w14:paraId="42BAD52F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important stream interview topic.</w:t>
      </w:r>
    </w:p>
    <w:p w14:paraId="1491350F" w14:textId="77777777" w:rsidR="005277C4" w:rsidRPr="001F794E" w:rsidRDefault="005277C4" w:rsidP="005277C4">
      <w:r w:rsidRPr="001F794E">
        <w:pict w14:anchorId="08800146">
          <v:rect id="_x0000_i2157" style="width:0;height:1.5pt" o:hralign="center" o:hrstd="t" o:hr="t" fillcolor="#a0a0a0" stroked="f"/>
        </w:pict>
      </w:r>
    </w:p>
    <w:p w14:paraId="21AD30C8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C352234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Nested collections flatten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6D6DEB8C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flatMap()</w:t>
      </w:r>
    </w:p>
    <w:p w14:paraId="2CF23EB7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645CB8D6" w14:textId="77777777" w:rsidR="005277C4" w:rsidRPr="001F794E" w:rsidRDefault="005277C4" w:rsidP="005277C4">
      <w:r w:rsidRPr="001F794E">
        <w:pict w14:anchorId="31BDA1AE">
          <v:rect id="_x0000_i2158" style="width:0;height:1.5pt" o:hralign="center" o:hrstd="t" o:hr="t" fillcolor="#a0a0a0" stroked="f"/>
        </w:pict>
      </w:r>
    </w:p>
    <w:p w14:paraId="542BD916" w14:textId="77777777" w:rsidR="005277C4" w:rsidRPr="001F794E" w:rsidRDefault="005277C4" w:rsidP="005277C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217. What is forEach() in streams?</w:t>
      </w:r>
    </w:p>
    <w:p w14:paraId="3133F7AF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1B1D47C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Processes each stream element.</w:t>
      </w:r>
    </w:p>
    <w:p w14:paraId="0E315FB5" w14:textId="77777777" w:rsidR="005277C4" w:rsidRPr="001F794E" w:rsidRDefault="005277C4" w:rsidP="005277C4">
      <w:pPr>
        <w:pStyle w:val="Heading3"/>
      </w:pPr>
      <w:r w:rsidRPr="001F794E">
        <w:t>Example</w:t>
      </w:r>
    </w:p>
    <w:p w14:paraId="1731613F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5C6C7418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.forEach(System.out::println);</w:t>
      </w:r>
    </w:p>
    <w:p w14:paraId="47AE9E20" w14:textId="77777777" w:rsidR="005277C4" w:rsidRPr="001F794E" w:rsidRDefault="005277C4" w:rsidP="005277C4">
      <w:pPr>
        <w:pStyle w:val="Heading3"/>
      </w:pPr>
      <w:r w:rsidRPr="001F794E">
        <w:t>Uses</w:t>
      </w:r>
    </w:p>
    <w:p w14:paraId="10F51090" w14:textId="77777777" w:rsidR="005277C4" w:rsidRPr="001F794E" w:rsidRDefault="005277C4" w:rsidP="003003E2">
      <w:pPr>
        <w:pStyle w:val="NormalWeb"/>
        <w:numPr>
          <w:ilvl w:val="0"/>
          <w:numId w:val="415"/>
        </w:numPr>
        <w:rPr>
          <w:sz w:val="22"/>
          <w:szCs w:val="22"/>
        </w:rPr>
      </w:pPr>
      <w:r w:rsidRPr="001F794E">
        <w:rPr>
          <w:sz w:val="22"/>
          <w:szCs w:val="22"/>
        </w:rPr>
        <w:t>Printing</w:t>
      </w:r>
    </w:p>
    <w:p w14:paraId="24891D1C" w14:textId="77777777" w:rsidR="005277C4" w:rsidRPr="001F794E" w:rsidRDefault="005277C4" w:rsidP="003003E2">
      <w:pPr>
        <w:pStyle w:val="NormalWeb"/>
        <w:numPr>
          <w:ilvl w:val="0"/>
          <w:numId w:val="415"/>
        </w:numPr>
        <w:rPr>
          <w:sz w:val="22"/>
          <w:szCs w:val="22"/>
        </w:rPr>
      </w:pPr>
      <w:r w:rsidRPr="001F794E">
        <w:rPr>
          <w:sz w:val="22"/>
          <w:szCs w:val="22"/>
        </w:rPr>
        <w:t>Logging</w:t>
      </w:r>
    </w:p>
    <w:p w14:paraId="3B2E88E0" w14:textId="77777777" w:rsidR="005277C4" w:rsidRPr="001F794E" w:rsidRDefault="005277C4" w:rsidP="003003E2">
      <w:pPr>
        <w:pStyle w:val="NormalWeb"/>
        <w:numPr>
          <w:ilvl w:val="0"/>
          <w:numId w:val="415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Side effects</w:t>
      </w:r>
    </w:p>
    <w:p w14:paraId="0345BAB7" w14:textId="77777777" w:rsidR="005277C4" w:rsidRPr="001F794E" w:rsidRDefault="005277C4" w:rsidP="005277C4">
      <w:pPr>
        <w:pStyle w:val="Heading3"/>
      </w:pPr>
      <w:r w:rsidRPr="001F794E">
        <w:t>Important Point</w:t>
      </w:r>
    </w:p>
    <w:p w14:paraId="2518C0F2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Terminal operation.</w:t>
      </w:r>
    </w:p>
    <w:p w14:paraId="41AEBBD0" w14:textId="77777777" w:rsidR="005277C4" w:rsidRPr="001F794E" w:rsidRDefault="005277C4" w:rsidP="005277C4">
      <w:r w:rsidRPr="001F794E">
        <w:pict w14:anchorId="52F050D4">
          <v:rect id="_x0000_i2159" style="width:0;height:1.5pt" o:hralign="center" o:hrstd="t" o:hr="t" fillcolor="#a0a0a0" stroked="f"/>
        </w:pict>
      </w:r>
    </w:p>
    <w:p w14:paraId="6767F85F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AB03E3D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प्रत्येक</w:t>
      </w:r>
      <w:r w:rsidRPr="001F794E">
        <w:rPr>
          <w:sz w:val="22"/>
          <w:szCs w:val="22"/>
        </w:rPr>
        <w:t xml:space="preserve"> element process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65068F2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forEach()</w:t>
      </w:r>
    </w:p>
    <w:p w14:paraId="05D7145D" w14:textId="77777777" w:rsidR="005277C4" w:rsidRPr="001F794E" w:rsidRDefault="005277C4" w:rsidP="005277C4">
      <w:r w:rsidRPr="001F794E">
        <w:pict w14:anchorId="6859A5F0">
          <v:rect id="_x0000_i2160" style="width:0;height:1.5pt" o:hralign="center" o:hrstd="t" o:hr="t" fillcolor="#a0a0a0" stroked="f"/>
        </w:pict>
      </w:r>
    </w:p>
    <w:p w14:paraId="2734DE6C" w14:textId="77777777" w:rsidR="005277C4" w:rsidRPr="001F794E" w:rsidRDefault="005277C4" w:rsidP="005277C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218. What is peek() in streams?</w:t>
      </w:r>
    </w:p>
    <w:p w14:paraId="32459646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2A2C862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debugging/intermediate inspection.</w:t>
      </w:r>
    </w:p>
    <w:p w14:paraId="29EE1FFC" w14:textId="77777777" w:rsidR="005277C4" w:rsidRPr="001F794E" w:rsidRDefault="005277C4" w:rsidP="005277C4">
      <w:pPr>
        <w:pStyle w:val="Heading3"/>
      </w:pPr>
      <w:r w:rsidRPr="001F794E">
        <w:t>Example</w:t>
      </w:r>
    </w:p>
    <w:p w14:paraId="2F4DCBDB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56926B12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.peek(System.out::println)</w:t>
      </w:r>
    </w:p>
    <w:p w14:paraId="4A227B90" w14:textId="77777777" w:rsidR="005277C4" w:rsidRPr="001F794E" w:rsidRDefault="005277C4" w:rsidP="005277C4">
      <w:pPr>
        <w:pStyle w:val="Heading3"/>
      </w:pPr>
      <w:r w:rsidRPr="001F794E">
        <w:t>Purpose</w:t>
      </w:r>
    </w:p>
    <w:p w14:paraId="27EB1DFA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Check intermediate stream values.</w:t>
      </w:r>
    </w:p>
    <w:p w14:paraId="01E9D16C" w14:textId="77777777" w:rsidR="005277C4" w:rsidRPr="001F794E" w:rsidRDefault="005277C4" w:rsidP="005277C4">
      <w:pPr>
        <w:pStyle w:val="Heading3"/>
      </w:pPr>
      <w:r w:rsidRPr="001F794E">
        <w:t>Important Point</w:t>
      </w:r>
    </w:p>
    <w:p w14:paraId="0213C84C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Mostly used for debugging.</w:t>
      </w:r>
    </w:p>
    <w:p w14:paraId="4BF7B798" w14:textId="77777777" w:rsidR="005277C4" w:rsidRPr="001F794E" w:rsidRDefault="005277C4" w:rsidP="005277C4">
      <w:r w:rsidRPr="001F794E">
        <w:pict w14:anchorId="523FC89F">
          <v:rect id="_x0000_i2161" style="width:0;height:1.5pt" o:hralign="center" o:hrstd="t" o:hr="t" fillcolor="#a0a0a0" stroked="f"/>
        </w:pict>
      </w:r>
    </w:p>
    <w:p w14:paraId="794B2497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2C7C05F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Intermediate values </w:t>
      </w:r>
      <w:r w:rsidRPr="001F794E">
        <w:rPr>
          <w:rFonts w:ascii="Nirmala UI" w:hAnsi="Nirmala UI" w:cs="Nirmala UI"/>
          <w:sz w:val="22"/>
          <w:szCs w:val="22"/>
        </w:rPr>
        <w:t>पाहण्यासाठी</w:t>
      </w:r>
      <w:r w:rsidRPr="001F794E">
        <w:rPr>
          <w:sz w:val="22"/>
          <w:szCs w:val="22"/>
        </w:rPr>
        <w:t>:</w:t>
      </w:r>
    </w:p>
    <w:p w14:paraId="542BDEBE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peek()</w:t>
      </w:r>
    </w:p>
    <w:p w14:paraId="320CFDE2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37749F4B" w14:textId="77777777" w:rsidR="005277C4" w:rsidRPr="001F794E" w:rsidRDefault="005277C4" w:rsidP="005277C4">
      <w:r w:rsidRPr="001F794E">
        <w:pict w14:anchorId="74004CD5">
          <v:rect id="_x0000_i2162" style="width:0;height:1.5pt" o:hralign="center" o:hrstd="t" o:hr="t" fillcolor="#a0a0a0" stroked="f"/>
        </w:pict>
      </w:r>
    </w:p>
    <w:p w14:paraId="100FD212" w14:textId="77777777" w:rsidR="005277C4" w:rsidRPr="001F794E" w:rsidRDefault="005277C4" w:rsidP="005277C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219. What is anyMatch() in streams?</w:t>
      </w:r>
    </w:p>
    <w:p w14:paraId="49FABD80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344C3D9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Checks if any element matches condition.</w:t>
      </w:r>
    </w:p>
    <w:p w14:paraId="701A2855" w14:textId="77777777" w:rsidR="005277C4" w:rsidRPr="001F794E" w:rsidRDefault="005277C4" w:rsidP="005277C4">
      <w:pPr>
        <w:pStyle w:val="Heading3"/>
      </w:pPr>
      <w:r w:rsidRPr="001F794E">
        <w:t>Example</w:t>
      </w:r>
    </w:p>
    <w:p w14:paraId="368A302D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boolean result =</w:t>
      </w:r>
    </w:p>
    <w:p w14:paraId="6E670C61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list.stream()</w:t>
      </w:r>
    </w:p>
    <w:p w14:paraId="0252E3DF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.anyMatch(x -&gt; x &gt; 10);</w:t>
      </w:r>
    </w:p>
    <w:p w14:paraId="40FC9497" w14:textId="77777777" w:rsidR="005277C4" w:rsidRPr="001F794E" w:rsidRDefault="005277C4" w:rsidP="005277C4">
      <w:pPr>
        <w:pStyle w:val="Heading3"/>
      </w:pPr>
      <w:r w:rsidRPr="001F794E">
        <w:t>Returns</w:t>
      </w:r>
    </w:p>
    <w:p w14:paraId="34DD2FA3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true/false</w:t>
      </w:r>
    </w:p>
    <w:p w14:paraId="24795556" w14:textId="77777777" w:rsidR="005277C4" w:rsidRPr="001F794E" w:rsidRDefault="005277C4" w:rsidP="005277C4">
      <w:pPr>
        <w:pStyle w:val="Heading3"/>
      </w:pPr>
      <w:r w:rsidRPr="001F794E">
        <w:t>Important Point</w:t>
      </w:r>
    </w:p>
    <w:p w14:paraId="5DCB84E7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Stops early when match found.</w:t>
      </w:r>
    </w:p>
    <w:p w14:paraId="63B688C1" w14:textId="77777777" w:rsidR="005277C4" w:rsidRPr="001F794E" w:rsidRDefault="005277C4" w:rsidP="005277C4">
      <w:r w:rsidRPr="001F794E">
        <w:pict w14:anchorId="4A9075BF">
          <v:rect id="_x0000_i2163" style="width:0;height:1.5pt" o:hralign="center" o:hrstd="t" o:hr="t" fillcolor="#a0a0a0" stroked="f"/>
        </w:pict>
      </w:r>
    </w:p>
    <w:p w14:paraId="6CA93119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1CD75E2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कोणताही</w:t>
      </w:r>
      <w:r w:rsidRPr="001F794E">
        <w:rPr>
          <w:sz w:val="22"/>
          <w:szCs w:val="22"/>
        </w:rPr>
        <w:t xml:space="preserve"> element condition satisfy </w:t>
      </w:r>
      <w:r w:rsidRPr="001F794E">
        <w:rPr>
          <w:rFonts w:ascii="Nirmala UI" w:hAnsi="Nirmala UI" w:cs="Nirmala UI"/>
          <w:sz w:val="22"/>
          <w:szCs w:val="22"/>
        </w:rPr>
        <w:t>करतो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check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23024DC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anyMatch()</w:t>
      </w:r>
    </w:p>
    <w:p w14:paraId="7C02E9E1" w14:textId="77777777" w:rsidR="005277C4" w:rsidRPr="001F794E" w:rsidRDefault="005277C4" w:rsidP="005277C4">
      <w:r w:rsidRPr="001F794E">
        <w:pict w14:anchorId="23020FA8">
          <v:rect id="_x0000_i2164" style="width:0;height:1.5pt" o:hralign="center" o:hrstd="t" o:hr="t" fillcolor="#a0a0a0" stroked="f"/>
        </w:pict>
      </w:r>
    </w:p>
    <w:p w14:paraId="16D35467" w14:textId="77777777" w:rsidR="005277C4" w:rsidRPr="001F794E" w:rsidRDefault="005277C4" w:rsidP="005277C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220. Difference between anyMatch(), allMatch(), noneMatch()?</w:t>
      </w:r>
    </w:p>
    <w:p w14:paraId="4459AA0A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1826"/>
      </w:tblGrid>
      <w:tr w:rsidR="005277C4" w:rsidRPr="001F794E" w14:paraId="0B948E98" w14:textId="77777777" w:rsidTr="00527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D2B6F" w14:textId="77777777" w:rsidR="005277C4" w:rsidRPr="001F794E" w:rsidRDefault="005277C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5D80715" w14:textId="77777777" w:rsidR="005277C4" w:rsidRPr="001F794E" w:rsidRDefault="005277C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Meaning</w:t>
            </w:r>
          </w:p>
        </w:tc>
      </w:tr>
      <w:tr w:rsidR="005277C4" w:rsidRPr="001F794E" w14:paraId="128EEB19" w14:textId="77777777" w:rsidTr="00527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F0827" w14:textId="77777777" w:rsidR="005277C4" w:rsidRPr="001F794E" w:rsidRDefault="005277C4">
            <w:r w:rsidRPr="001F794E">
              <w:lastRenderedPageBreak/>
              <w:t>anyMatch()</w:t>
            </w:r>
          </w:p>
        </w:tc>
        <w:tc>
          <w:tcPr>
            <w:tcW w:w="0" w:type="auto"/>
            <w:vAlign w:val="center"/>
            <w:hideMark/>
          </w:tcPr>
          <w:p w14:paraId="70589D14" w14:textId="77777777" w:rsidR="005277C4" w:rsidRPr="001F794E" w:rsidRDefault="005277C4">
            <w:r w:rsidRPr="001F794E">
              <w:t>At least one match</w:t>
            </w:r>
          </w:p>
        </w:tc>
      </w:tr>
      <w:tr w:rsidR="005277C4" w:rsidRPr="001F794E" w14:paraId="6DE9C059" w14:textId="77777777" w:rsidTr="00527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DE80A" w14:textId="77777777" w:rsidR="005277C4" w:rsidRPr="001F794E" w:rsidRDefault="005277C4">
            <w:r w:rsidRPr="001F794E">
              <w:t>allMatch()</w:t>
            </w:r>
          </w:p>
        </w:tc>
        <w:tc>
          <w:tcPr>
            <w:tcW w:w="0" w:type="auto"/>
            <w:vAlign w:val="center"/>
            <w:hideMark/>
          </w:tcPr>
          <w:p w14:paraId="4F1B85D3" w14:textId="77777777" w:rsidR="005277C4" w:rsidRPr="001F794E" w:rsidRDefault="005277C4">
            <w:r w:rsidRPr="001F794E">
              <w:t>All elements match</w:t>
            </w:r>
          </w:p>
        </w:tc>
      </w:tr>
      <w:tr w:rsidR="005277C4" w:rsidRPr="001F794E" w14:paraId="09A46254" w14:textId="77777777" w:rsidTr="00527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50839" w14:textId="77777777" w:rsidR="005277C4" w:rsidRPr="001F794E" w:rsidRDefault="005277C4">
            <w:r w:rsidRPr="001F794E">
              <w:t>noneMatch()</w:t>
            </w:r>
          </w:p>
        </w:tc>
        <w:tc>
          <w:tcPr>
            <w:tcW w:w="0" w:type="auto"/>
            <w:vAlign w:val="center"/>
            <w:hideMark/>
          </w:tcPr>
          <w:p w14:paraId="79995024" w14:textId="77777777" w:rsidR="005277C4" w:rsidRPr="001F794E" w:rsidRDefault="005277C4">
            <w:r w:rsidRPr="001F794E">
              <w:t>No elements match</w:t>
            </w:r>
          </w:p>
        </w:tc>
      </w:tr>
    </w:tbl>
    <w:p w14:paraId="025CDDB4" w14:textId="77777777" w:rsidR="005277C4" w:rsidRPr="001F794E" w:rsidRDefault="005277C4" w:rsidP="005277C4">
      <w:pPr>
        <w:pStyle w:val="Heading3"/>
      </w:pPr>
      <w:r w:rsidRPr="001F794E">
        <w:t>Example</w:t>
      </w:r>
    </w:p>
    <w:p w14:paraId="3FB1E3CF" w14:textId="77777777" w:rsidR="005277C4" w:rsidRPr="001F794E" w:rsidRDefault="005277C4" w:rsidP="005277C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allMatch(x -&gt; x &gt; 0)</w:t>
      </w:r>
    </w:p>
    <w:p w14:paraId="267D567E" w14:textId="77777777" w:rsidR="005277C4" w:rsidRPr="001F794E" w:rsidRDefault="005277C4" w:rsidP="005277C4">
      <w:pPr>
        <w:pStyle w:val="Heading3"/>
      </w:pPr>
      <w:r w:rsidRPr="001F794E">
        <w:t>Important Point</w:t>
      </w:r>
    </w:p>
    <w:p w14:paraId="316BE588" w14:textId="77777777" w:rsidR="005277C4" w:rsidRPr="001F794E" w:rsidRDefault="005277C4" w:rsidP="005277C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Short-circuit terminal operations.</w:t>
      </w:r>
    </w:p>
    <w:p w14:paraId="1351705F" w14:textId="77777777" w:rsidR="005277C4" w:rsidRPr="001F794E" w:rsidRDefault="005277C4" w:rsidP="005277C4">
      <w:r w:rsidRPr="001F794E">
        <w:pict w14:anchorId="211F6FC2">
          <v:rect id="_x0000_i2165" style="width:0;height:1.5pt" o:hralign="center" o:hrstd="t" o:hr="t" fillcolor="#a0a0a0" stroked="f"/>
        </w:pict>
      </w:r>
    </w:p>
    <w:p w14:paraId="36509772" w14:textId="77777777" w:rsidR="005277C4" w:rsidRPr="001F794E" w:rsidRDefault="005277C4" w:rsidP="005277C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624"/>
      </w:tblGrid>
      <w:tr w:rsidR="005277C4" w:rsidRPr="001F794E" w14:paraId="24494C6E" w14:textId="77777777" w:rsidTr="005277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ECD53" w14:textId="77777777" w:rsidR="005277C4" w:rsidRPr="001F794E" w:rsidRDefault="005277C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A7CBFC" w14:textId="77777777" w:rsidR="005277C4" w:rsidRPr="001F794E" w:rsidRDefault="005277C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Meaning</w:t>
            </w:r>
          </w:p>
        </w:tc>
      </w:tr>
      <w:tr w:rsidR="005277C4" w:rsidRPr="001F794E" w14:paraId="66E3A658" w14:textId="77777777" w:rsidTr="00527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5CF2F" w14:textId="77777777" w:rsidR="005277C4" w:rsidRPr="001F794E" w:rsidRDefault="005277C4">
            <w:r w:rsidRPr="001F794E">
              <w:t>anyMatch</w:t>
            </w:r>
          </w:p>
        </w:tc>
        <w:tc>
          <w:tcPr>
            <w:tcW w:w="0" w:type="auto"/>
            <w:vAlign w:val="center"/>
            <w:hideMark/>
          </w:tcPr>
          <w:p w14:paraId="18EA12E5" w14:textId="77777777" w:rsidR="005277C4" w:rsidRPr="001F794E" w:rsidRDefault="005277C4">
            <w:r w:rsidRPr="001F794E">
              <w:rPr>
                <w:rFonts w:ascii="Nirmala UI" w:hAnsi="Nirmala UI" w:cs="Nirmala UI"/>
              </w:rPr>
              <w:t>एक</w:t>
            </w:r>
            <w:r w:rsidRPr="001F794E">
              <w:t xml:space="preserve"> </w:t>
            </w:r>
            <w:r w:rsidRPr="001F794E">
              <w:rPr>
                <w:rFonts w:ascii="Nirmala UI" w:hAnsi="Nirmala UI" w:cs="Nirmala UI"/>
              </w:rPr>
              <w:t>तरी</w:t>
            </w:r>
            <w:r w:rsidRPr="001F794E">
              <w:t xml:space="preserve"> match</w:t>
            </w:r>
          </w:p>
        </w:tc>
      </w:tr>
      <w:tr w:rsidR="005277C4" w:rsidRPr="001F794E" w14:paraId="4D389D04" w14:textId="77777777" w:rsidTr="00527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15EED" w14:textId="77777777" w:rsidR="005277C4" w:rsidRPr="001F794E" w:rsidRDefault="005277C4">
            <w:r w:rsidRPr="001F794E">
              <w:t>allMatch</w:t>
            </w:r>
          </w:p>
        </w:tc>
        <w:tc>
          <w:tcPr>
            <w:tcW w:w="0" w:type="auto"/>
            <w:vAlign w:val="center"/>
            <w:hideMark/>
          </w:tcPr>
          <w:p w14:paraId="06538597" w14:textId="77777777" w:rsidR="005277C4" w:rsidRPr="001F794E" w:rsidRDefault="005277C4">
            <w:r w:rsidRPr="001F794E">
              <w:rPr>
                <w:rFonts w:ascii="Nirmala UI" w:hAnsi="Nirmala UI" w:cs="Nirmala UI"/>
              </w:rPr>
              <w:t>सर्व</w:t>
            </w:r>
            <w:r w:rsidRPr="001F794E">
              <w:t xml:space="preserve"> match</w:t>
            </w:r>
          </w:p>
        </w:tc>
      </w:tr>
      <w:tr w:rsidR="005277C4" w:rsidRPr="001F794E" w14:paraId="6C6B17C0" w14:textId="77777777" w:rsidTr="005277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C6DE9" w14:textId="77777777" w:rsidR="005277C4" w:rsidRPr="001F794E" w:rsidRDefault="005277C4">
            <w:r w:rsidRPr="001F794E">
              <w:t>noneMatch</w:t>
            </w:r>
          </w:p>
        </w:tc>
        <w:tc>
          <w:tcPr>
            <w:tcW w:w="0" w:type="auto"/>
            <w:vAlign w:val="center"/>
            <w:hideMark/>
          </w:tcPr>
          <w:p w14:paraId="7C4133BF" w14:textId="77777777" w:rsidR="005277C4" w:rsidRPr="001F794E" w:rsidRDefault="005277C4">
            <w:r w:rsidRPr="001F794E">
              <w:rPr>
                <w:rFonts w:ascii="Nirmala UI" w:hAnsi="Nirmala UI" w:cs="Nirmala UI"/>
              </w:rPr>
              <w:t>एकही</w:t>
            </w:r>
            <w:r w:rsidRPr="001F794E">
              <w:t xml:space="preserve"> match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</w:tr>
    </w:tbl>
    <w:p w14:paraId="637B1A35" w14:textId="77777777" w:rsidR="005277C4" w:rsidRPr="001F794E" w:rsidRDefault="005277C4" w:rsidP="005277C4">
      <w:r w:rsidRPr="001F794E">
        <w:pict w14:anchorId="4E0F2324">
          <v:rect id="_x0000_i2166" style="width:0;height:1.5pt" o:hralign="center" o:hrstd="t" o:hr="t" fillcolor="#a0a0a0" stroked="f"/>
        </w:pict>
      </w:r>
    </w:p>
    <w:p w14:paraId="04A94E08" w14:textId="77777777" w:rsidR="005277C4" w:rsidRPr="001F794E" w:rsidRDefault="005277C4" w:rsidP="005277C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Collections + Generics + Internals → 220/250 COMPLETED</w:t>
      </w:r>
    </w:p>
    <w:p w14:paraId="6FC6331D" w14:textId="77777777" w:rsidR="00E14E2D" w:rsidRPr="001F794E" w:rsidRDefault="00E14E2D" w:rsidP="00E14E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(221–230)</w:t>
      </w:r>
    </w:p>
    <w:p w14:paraId="21A3D1F4" w14:textId="77777777" w:rsidR="00E14E2D" w:rsidRPr="001F794E" w:rsidRDefault="00E14E2D" w:rsidP="00E14E2D">
      <w:r w:rsidRPr="001F794E">
        <w:pict w14:anchorId="4794756F">
          <v:rect id="_x0000_i2167" style="width:0;height:1.5pt" o:hralign="center" o:hrstd="t" o:hr="t" fillcolor="#a0a0a0" stroked="f"/>
        </w:pict>
      </w:r>
    </w:p>
    <w:p w14:paraId="24BA3F34" w14:textId="77777777" w:rsidR="00E14E2D" w:rsidRPr="001F794E" w:rsidRDefault="00E14E2D" w:rsidP="00E14E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221. What is findFirst() in streams?</w:t>
      </w:r>
    </w:p>
    <w:p w14:paraId="18178543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596006DF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 first element from stream.</w:t>
      </w:r>
    </w:p>
    <w:p w14:paraId="53F4874E" w14:textId="77777777" w:rsidR="00E14E2D" w:rsidRPr="001F794E" w:rsidRDefault="00E14E2D" w:rsidP="00E14E2D">
      <w:pPr>
        <w:pStyle w:val="Heading3"/>
      </w:pPr>
      <w:r w:rsidRPr="001F794E">
        <w:t>Example</w:t>
      </w:r>
    </w:p>
    <w:p w14:paraId="66F7A38F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Optional&lt;Integer&gt; result =</w:t>
      </w:r>
    </w:p>
    <w:p w14:paraId="454A9830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list.stream()</w:t>
      </w:r>
    </w:p>
    <w:p w14:paraId="59BD5136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.findFirst();</w:t>
      </w:r>
    </w:p>
    <w:p w14:paraId="4EE17469" w14:textId="77777777" w:rsidR="00E14E2D" w:rsidRPr="001F794E" w:rsidRDefault="00E14E2D" w:rsidP="00E14E2D">
      <w:pPr>
        <w:pStyle w:val="Heading3"/>
      </w:pPr>
      <w:r w:rsidRPr="001F794E">
        <w:t>Output</w:t>
      </w:r>
    </w:p>
    <w:p w14:paraId="3A3BBA49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First element</w:t>
      </w:r>
    </w:p>
    <w:p w14:paraId="206649B4" w14:textId="77777777" w:rsidR="00E14E2D" w:rsidRPr="001F794E" w:rsidRDefault="00E14E2D" w:rsidP="00E14E2D">
      <w:pPr>
        <w:pStyle w:val="Heading3"/>
      </w:pPr>
      <w:r w:rsidRPr="001F794E">
        <w:t>Important Point</w:t>
      </w:r>
    </w:p>
    <w:p w14:paraId="0F26474D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Returns:</w:t>
      </w:r>
    </w:p>
    <w:p w14:paraId="4A89FE55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</w:t>
      </w:r>
    </w:p>
    <w:p w14:paraId="2AEEE6E9" w14:textId="77777777" w:rsidR="00E14E2D" w:rsidRPr="001F794E" w:rsidRDefault="00E14E2D" w:rsidP="00E14E2D">
      <w:r w:rsidRPr="001F794E">
        <w:pict w14:anchorId="256A0555">
          <v:rect id="_x0000_i2168" style="width:0;height:1.5pt" o:hralign="center" o:hrstd="t" o:hr="t" fillcolor="#a0a0a0" stroked="f"/>
        </w:pict>
      </w:r>
    </w:p>
    <w:p w14:paraId="2A1D3EEE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F03F279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पहिला</w:t>
      </w:r>
      <w:r w:rsidRPr="001F794E">
        <w:rPr>
          <w:sz w:val="22"/>
          <w:szCs w:val="22"/>
        </w:rPr>
        <w:t xml:space="preserve"> element </w:t>
      </w:r>
      <w:r w:rsidRPr="001F794E">
        <w:rPr>
          <w:rFonts w:ascii="Nirmala UI" w:hAnsi="Nirmala UI" w:cs="Nirmala UI"/>
          <w:sz w:val="22"/>
          <w:szCs w:val="22"/>
        </w:rPr>
        <w:t>मिळवण्यासाठी</w:t>
      </w:r>
      <w:r w:rsidRPr="001F794E">
        <w:rPr>
          <w:sz w:val="22"/>
          <w:szCs w:val="22"/>
        </w:rPr>
        <w:t>:</w:t>
      </w:r>
    </w:p>
    <w:p w14:paraId="1579E6C6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findFirst()</w:t>
      </w:r>
    </w:p>
    <w:p w14:paraId="0096F31B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39F8F6A0" w14:textId="77777777" w:rsidR="00E14E2D" w:rsidRPr="001F794E" w:rsidRDefault="00E14E2D" w:rsidP="00E14E2D">
      <w:r w:rsidRPr="001F794E">
        <w:pict w14:anchorId="6F5B57D5">
          <v:rect id="_x0000_i2169" style="width:0;height:1.5pt" o:hralign="center" o:hrstd="t" o:hr="t" fillcolor="#a0a0a0" stroked="f"/>
        </w:pict>
      </w:r>
    </w:p>
    <w:p w14:paraId="1F1A2B39" w14:textId="77777777" w:rsidR="00E14E2D" w:rsidRPr="001F794E" w:rsidRDefault="00E14E2D" w:rsidP="00E14E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222. What is findAny() in streams?</w:t>
      </w:r>
    </w:p>
    <w:p w14:paraId="49F8F981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F88B4DC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 any element from stream.</w:t>
      </w:r>
    </w:p>
    <w:p w14:paraId="6A8F4472" w14:textId="77777777" w:rsidR="00E14E2D" w:rsidRPr="001F794E" w:rsidRDefault="00E14E2D" w:rsidP="00E14E2D">
      <w:pPr>
        <w:pStyle w:val="Heading3"/>
      </w:pPr>
      <w:r w:rsidRPr="001F794E">
        <w:t>Example</w:t>
      </w:r>
    </w:p>
    <w:p w14:paraId="1541B23E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Optional&lt;Integer&gt; result =</w:t>
      </w:r>
    </w:p>
    <w:p w14:paraId="145FAC6C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list.parallelStream()</w:t>
      </w:r>
    </w:p>
    <w:p w14:paraId="3566720B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.findAny();</w:t>
      </w:r>
    </w:p>
    <w:p w14:paraId="3631DC6D" w14:textId="77777777" w:rsidR="00E14E2D" w:rsidRPr="001F794E" w:rsidRDefault="00E14E2D" w:rsidP="00E14E2D">
      <w:pPr>
        <w:pStyle w:val="Heading3"/>
      </w:pPr>
      <w:r w:rsidRPr="001F794E">
        <w:lastRenderedPageBreak/>
        <w:t>Important Point</w:t>
      </w:r>
    </w:p>
    <w:p w14:paraId="31E1FF91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in parallel streams for better performance.</w:t>
      </w:r>
    </w:p>
    <w:p w14:paraId="46161978" w14:textId="77777777" w:rsidR="00E14E2D" w:rsidRPr="001F794E" w:rsidRDefault="00E14E2D" w:rsidP="00E14E2D">
      <w:r w:rsidRPr="001F794E">
        <w:pict w14:anchorId="1E456AEF">
          <v:rect id="_x0000_i2170" style="width:0;height:1.5pt" o:hralign="center" o:hrstd="t" o:hr="t" fillcolor="#a0a0a0" stroked="f"/>
        </w:pict>
      </w:r>
    </w:p>
    <w:p w14:paraId="58DBE87C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772B95D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कोणताही</w:t>
      </w:r>
      <w:r w:rsidRPr="001F794E">
        <w:rPr>
          <w:sz w:val="22"/>
          <w:szCs w:val="22"/>
        </w:rPr>
        <w:t xml:space="preserve"> element </w:t>
      </w:r>
      <w:r w:rsidRPr="001F794E">
        <w:rPr>
          <w:rFonts w:ascii="Nirmala UI" w:hAnsi="Nirmala UI" w:cs="Nirmala UI"/>
          <w:sz w:val="22"/>
          <w:szCs w:val="22"/>
        </w:rPr>
        <w:t>मिळवण्यासाठी</w:t>
      </w:r>
      <w:r w:rsidRPr="001F794E">
        <w:rPr>
          <w:sz w:val="22"/>
          <w:szCs w:val="22"/>
        </w:rPr>
        <w:t>:</w:t>
      </w:r>
    </w:p>
    <w:p w14:paraId="573DCFDE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findAny()</w:t>
      </w:r>
    </w:p>
    <w:p w14:paraId="795C627E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683B7CB9" w14:textId="77777777" w:rsidR="00E14E2D" w:rsidRPr="001F794E" w:rsidRDefault="00E14E2D" w:rsidP="00E14E2D">
      <w:r w:rsidRPr="001F794E">
        <w:pict w14:anchorId="682423AB">
          <v:rect id="_x0000_i2171" style="width:0;height:1.5pt" o:hralign="center" o:hrstd="t" o:hr="t" fillcolor="#a0a0a0" stroked="f"/>
        </w:pict>
      </w:r>
    </w:p>
    <w:p w14:paraId="4D2CB646" w14:textId="77777777" w:rsidR="00E14E2D" w:rsidRPr="001F794E" w:rsidRDefault="00E14E2D" w:rsidP="00E14E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223. Difference between findFirst() and findAny()?</w:t>
      </w:r>
    </w:p>
    <w:p w14:paraId="475978F1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785"/>
      </w:tblGrid>
      <w:tr w:rsidR="00E14E2D" w:rsidRPr="001F794E" w14:paraId="2404C7E3" w14:textId="77777777" w:rsidTr="00E14E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18367" w14:textId="77777777" w:rsidR="00E14E2D" w:rsidRPr="001F794E" w:rsidRDefault="00E14E2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findFirst()</w:t>
            </w:r>
          </w:p>
        </w:tc>
        <w:tc>
          <w:tcPr>
            <w:tcW w:w="0" w:type="auto"/>
            <w:vAlign w:val="center"/>
            <w:hideMark/>
          </w:tcPr>
          <w:p w14:paraId="599AD5B1" w14:textId="77777777" w:rsidR="00E14E2D" w:rsidRPr="001F794E" w:rsidRDefault="00E14E2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findAny()</w:t>
            </w:r>
          </w:p>
        </w:tc>
      </w:tr>
      <w:tr w:rsidR="00E14E2D" w:rsidRPr="001F794E" w14:paraId="4AA9538D" w14:textId="77777777" w:rsidTr="00E14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081C" w14:textId="77777777" w:rsidR="00E14E2D" w:rsidRPr="001F794E" w:rsidRDefault="00E14E2D">
            <w:r w:rsidRPr="001F794E">
              <w:t>Returns first element</w:t>
            </w:r>
          </w:p>
        </w:tc>
        <w:tc>
          <w:tcPr>
            <w:tcW w:w="0" w:type="auto"/>
            <w:vAlign w:val="center"/>
            <w:hideMark/>
          </w:tcPr>
          <w:p w14:paraId="32C5004D" w14:textId="77777777" w:rsidR="00E14E2D" w:rsidRPr="001F794E" w:rsidRDefault="00E14E2D">
            <w:r w:rsidRPr="001F794E">
              <w:t>Returns any element</w:t>
            </w:r>
          </w:p>
        </w:tc>
      </w:tr>
      <w:tr w:rsidR="00E14E2D" w:rsidRPr="001F794E" w14:paraId="5A36B2A9" w14:textId="77777777" w:rsidTr="00E14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304C" w14:textId="77777777" w:rsidR="00E14E2D" w:rsidRPr="001F794E" w:rsidRDefault="00E14E2D">
            <w:r w:rsidRPr="001F794E">
              <w:t>Ordered behavior</w:t>
            </w:r>
          </w:p>
        </w:tc>
        <w:tc>
          <w:tcPr>
            <w:tcW w:w="0" w:type="auto"/>
            <w:vAlign w:val="center"/>
            <w:hideMark/>
          </w:tcPr>
          <w:p w14:paraId="1204B8EA" w14:textId="77777777" w:rsidR="00E14E2D" w:rsidRPr="001F794E" w:rsidRDefault="00E14E2D">
            <w:r w:rsidRPr="001F794E">
              <w:t>Optimized for parallel streams</w:t>
            </w:r>
          </w:p>
        </w:tc>
      </w:tr>
      <w:tr w:rsidR="00E14E2D" w:rsidRPr="001F794E" w14:paraId="5DEFE61D" w14:textId="77777777" w:rsidTr="00E14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EC6F" w14:textId="77777777" w:rsidR="00E14E2D" w:rsidRPr="001F794E" w:rsidRDefault="00E14E2D">
            <w:r w:rsidRPr="001F794E"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2A2B65DF" w14:textId="77777777" w:rsidR="00E14E2D" w:rsidRPr="001F794E" w:rsidRDefault="00E14E2D">
            <w:r w:rsidRPr="001F794E">
              <w:t>Faster in concurrency</w:t>
            </w:r>
          </w:p>
        </w:tc>
      </w:tr>
    </w:tbl>
    <w:p w14:paraId="575BD906" w14:textId="77777777" w:rsidR="00E14E2D" w:rsidRPr="001F794E" w:rsidRDefault="00E14E2D" w:rsidP="00E14E2D">
      <w:pPr>
        <w:pStyle w:val="Heading3"/>
      </w:pPr>
      <w:r w:rsidRPr="001F794E">
        <w:t>Important Point</w:t>
      </w:r>
    </w:p>
    <w:p w14:paraId="79A1A9FF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findAny() may improve parallel performance.</w:t>
      </w:r>
    </w:p>
    <w:p w14:paraId="4A038E47" w14:textId="77777777" w:rsidR="00E14E2D" w:rsidRPr="001F794E" w:rsidRDefault="00E14E2D" w:rsidP="00E14E2D">
      <w:r w:rsidRPr="001F794E">
        <w:pict w14:anchorId="4D7956F3">
          <v:rect id="_x0000_i2172" style="width:0;height:1.5pt" o:hralign="center" o:hrstd="t" o:hr="t" fillcolor="#a0a0a0" stroked="f"/>
        </w:pict>
      </w:r>
    </w:p>
    <w:p w14:paraId="05761057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342"/>
      </w:tblGrid>
      <w:tr w:rsidR="00E14E2D" w:rsidRPr="001F794E" w14:paraId="663A64D7" w14:textId="77777777" w:rsidTr="00E14E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D8537" w14:textId="77777777" w:rsidR="00E14E2D" w:rsidRPr="001F794E" w:rsidRDefault="00E14E2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findFirst</w:t>
            </w:r>
          </w:p>
        </w:tc>
        <w:tc>
          <w:tcPr>
            <w:tcW w:w="0" w:type="auto"/>
            <w:vAlign w:val="center"/>
            <w:hideMark/>
          </w:tcPr>
          <w:p w14:paraId="27CC5DE2" w14:textId="77777777" w:rsidR="00E14E2D" w:rsidRPr="001F794E" w:rsidRDefault="00E14E2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findAny</w:t>
            </w:r>
          </w:p>
        </w:tc>
      </w:tr>
      <w:tr w:rsidR="00E14E2D" w:rsidRPr="001F794E" w14:paraId="47E78C45" w14:textId="77777777" w:rsidTr="00E14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B7FB8" w14:textId="77777777" w:rsidR="00E14E2D" w:rsidRPr="001F794E" w:rsidRDefault="00E14E2D">
            <w:r w:rsidRPr="001F794E">
              <w:t>First element</w:t>
            </w:r>
          </w:p>
        </w:tc>
        <w:tc>
          <w:tcPr>
            <w:tcW w:w="0" w:type="auto"/>
            <w:vAlign w:val="center"/>
            <w:hideMark/>
          </w:tcPr>
          <w:p w14:paraId="2A9F9A19" w14:textId="77777777" w:rsidR="00E14E2D" w:rsidRPr="001F794E" w:rsidRDefault="00E14E2D">
            <w:r w:rsidRPr="001F794E">
              <w:t>Any element</w:t>
            </w:r>
          </w:p>
        </w:tc>
      </w:tr>
      <w:tr w:rsidR="00E14E2D" w:rsidRPr="001F794E" w14:paraId="6E1CF5DB" w14:textId="77777777" w:rsidTr="00E14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D0F15" w14:textId="77777777" w:rsidR="00E14E2D" w:rsidRPr="001F794E" w:rsidRDefault="00E14E2D">
            <w:r w:rsidRPr="001F794E">
              <w:t>Ordered</w:t>
            </w:r>
          </w:p>
        </w:tc>
        <w:tc>
          <w:tcPr>
            <w:tcW w:w="0" w:type="auto"/>
            <w:vAlign w:val="center"/>
            <w:hideMark/>
          </w:tcPr>
          <w:p w14:paraId="3F384E34" w14:textId="77777777" w:rsidR="00E14E2D" w:rsidRPr="001F794E" w:rsidRDefault="00E14E2D">
            <w:r w:rsidRPr="001F794E">
              <w:t>Faster parallel</w:t>
            </w:r>
          </w:p>
        </w:tc>
      </w:tr>
    </w:tbl>
    <w:p w14:paraId="6810D202" w14:textId="77777777" w:rsidR="00E14E2D" w:rsidRPr="001F794E" w:rsidRDefault="00E14E2D" w:rsidP="00E14E2D">
      <w:r w:rsidRPr="001F794E">
        <w:pict w14:anchorId="43097D79">
          <v:rect id="_x0000_i2173" style="width:0;height:1.5pt" o:hralign="center" o:hrstd="t" o:hr="t" fillcolor="#a0a0a0" stroked="f"/>
        </w:pict>
      </w:r>
    </w:p>
    <w:p w14:paraId="685595E1" w14:textId="77777777" w:rsidR="00E14E2D" w:rsidRPr="001F794E" w:rsidRDefault="00E14E2D" w:rsidP="00E14E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224. What is Optional in Java?</w:t>
      </w:r>
    </w:p>
    <w:p w14:paraId="3663BBF2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B2DF946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</w:t>
      </w:r>
      <w:r w:rsidRPr="001F794E">
        <w:rPr>
          <w:sz w:val="22"/>
          <w:szCs w:val="22"/>
        </w:rPr>
        <w:t xml:space="preserve"> is container object for nullable values.</w:t>
      </w:r>
    </w:p>
    <w:p w14:paraId="1DC0BB6A" w14:textId="77777777" w:rsidR="00E14E2D" w:rsidRPr="001F794E" w:rsidRDefault="00E14E2D" w:rsidP="00E14E2D">
      <w:pPr>
        <w:pStyle w:val="Heading3"/>
      </w:pPr>
      <w:r w:rsidRPr="001F794E">
        <w:t>Purpose</w:t>
      </w:r>
    </w:p>
    <w:p w14:paraId="05E281D7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Avoid:</w:t>
      </w:r>
    </w:p>
    <w:p w14:paraId="5D9BCEA6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NullPointerException</w:t>
      </w:r>
    </w:p>
    <w:p w14:paraId="3D53A353" w14:textId="77777777" w:rsidR="00E14E2D" w:rsidRPr="001F794E" w:rsidRDefault="00E14E2D" w:rsidP="00E14E2D">
      <w:pPr>
        <w:pStyle w:val="Heading3"/>
      </w:pPr>
      <w:r w:rsidRPr="001F794E">
        <w:t>Example</w:t>
      </w:r>
    </w:p>
    <w:p w14:paraId="4CAD8C01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Optional&lt;String&gt; op =</w:t>
      </w:r>
    </w:p>
    <w:p w14:paraId="38E0EEEF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Optional.of("Java");</w:t>
      </w:r>
    </w:p>
    <w:p w14:paraId="283B283C" w14:textId="77777777" w:rsidR="00E14E2D" w:rsidRPr="001F794E" w:rsidRDefault="00E14E2D" w:rsidP="00E14E2D">
      <w:pPr>
        <w:pStyle w:val="Heading3"/>
      </w:pPr>
      <w:r w:rsidRPr="001F794E">
        <w:t>Important Methods</w:t>
      </w:r>
    </w:p>
    <w:p w14:paraId="00833E5F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isPresent()</w:t>
      </w:r>
    </w:p>
    <w:p w14:paraId="45FC7B4F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get()</w:t>
      </w:r>
    </w:p>
    <w:p w14:paraId="02135368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orElse()</w:t>
      </w:r>
    </w:p>
    <w:p w14:paraId="3A736338" w14:textId="77777777" w:rsidR="00E14E2D" w:rsidRPr="001F794E" w:rsidRDefault="00E14E2D" w:rsidP="00E14E2D">
      <w:pPr>
        <w:pStyle w:val="Heading3"/>
      </w:pPr>
      <w:r w:rsidRPr="001F794E">
        <w:t>Important Point</w:t>
      </w:r>
    </w:p>
    <w:p w14:paraId="77B23C26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Introduced in Java 8.</w:t>
      </w:r>
    </w:p>
    <w:p w14:paraId="0BBA88BA" w14:textId="77777777" w:rsidR="00E14E2D" w:rsidRPr="001F794E" w:rsidRDefault="00E14E2D" w:rsidP="00E14E2D">
      <w:r w:rsidRPr="001F794E">
        <w:pict w14:anchorId="5E1F5296">
          <v:rect id="_x0000_i2174" style="width:0;height:1.5pt" o:hralign="center" o:hrstd="t" o:hr="t" fillcolor="#a0a0a0" stroked="f"/>
        </w:pict>
      </w:r>
    </w:p>
    <w:p w14:paraId="0E1BF20F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121DC8C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Null handling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जाणारा</w:t>
      </w:r>
      <w:r w:rsidRPr="001F794E">
        <w:rPr>
          <w:sz w:val="22"/>
          <w:szCs w:val="22"/>
        </w:rPr>
        <w:t xml:space="preserve"> wrapper object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Optional.</w:t>
      </w:r>
    </w:p>
    <w:p w14:paraId="6B16E26A" w14:textId="77777777" w:rsidR="00E14E2D" w:rsidRPr="001F794E" w:rsidRDefault="00E14E2D" w:rsidP="00E14E2D">
      <w:pPr>
        <w:pStyle w:val="Heading3"/>
      </w:pPr>
      <w:r w:rsidRPr="001F794E">
        <w:rPr>
          <w:rFonts w:ascii="Nirmala UI" w:hAnsi="Nirmala UI" w:cs="Nirmala UI"/>
        </w:rPr>
        <w:lastRenderedPageBreak/>
        <w:t>फायदा</w:t>
      </w:r>
    </w:p>
    <w:p w14:paraId="67F8EA80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NullPointerException </w:t>
      </w: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53492337" w14:textId="77777777" w:rsidR="00E14E2D" w:rsidRPr="001F794E" w:rsidRDefault="00E14E2D" w:rsidP="00E14E2D">
      <w:r w:rsidRPr="001F794E">
        <w:pict w14:anchorId="72B03734">
          <v:rect id="_x0000_i2175" style="width:0;height:1.5pt" o:hralign="center" o:hrstd="t" o:hr="t" fillcolor="#a0a0a0" stroked="f"/>
        </w:pict>
      </w:r>
    </w:p>
    <w:p w14:paraId="37D8D258" w14:textId="77777777" w:rsidR="00E14E2D" w:rsidRPr="001F794E" w:rsidRDefault="00E14E2D" w:rsidP="00E14E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225. What is Optional.empty()?</w:t>
      </w:r>
    </w:p>
    <w:p w14:paraId="140A39E3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75B6A9E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Represents empty Optional.</w:t>
      </w:r>
    </w:p>
    <w:p w14:paraId="39160F3C" w14:textId="77777777" w:rsidR="00E14E2D" w:rsidRPr="001F794E" w:rsidRDefault="00E14E2D" w:rsidP="00E14E2D">
      <w:pPr>
        <w:pStyle w:val="Heading3"/>
      </w:pPr>
      <w:r w:rsidRPr="001F794E">
        <w:t>Example</w:t>
      </w:r>
    </w:p>
    <w:p w14:paraId="1E53307D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Optional&lt;String&gt; op =</w:t>
      </w:r>
    </w:p>
    <w:p w14:paraId="7877EE05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Optional.empty();</w:t>
      </w:r>
    </w:p>
    <w:p w14:paraId="2BF32204" w14:textId="77777777" w:rsidR="00E14E2D" w:rsidRPr="001F794E" w:rsidRDefault="00E14E2D" w:rsidP="00E14E2D">
      <w:pPr>
        <w:pStyle w:val="Heading3"/>
      </w:pPr>
      <w:r w:rsidRPr="001F794E">
        <w:t>Important Point</w:t>
      </w:r>
    </w:p>
    <w:p w14:paraId="296CB205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Safer alternative to returning null.</w:t>
      </w:r>
    </w:p>
    <w:p w14:paraId="49F636FE" w14:textId="77777777" w:rsidR="00E14E2D" w:rsidRPr="001F794E" w:rsidRDefault="00E14E2D" w:rsidP="00E14E2D">
      <w:r w:rsidRPr="001F794E">
        <w:pict w14:anchorId="6D42C99D">
          <v:rect id="_x0000_i2176" style="width:0;height:1.5pt" o:hralign="center" o:hrstd="t" o:hr="t" fillcolor="#a0a0a0" stroked="f"/>
        </w:pict>
      </w:r>
    </w:p>
    <w:p w14:paraId="05A88B90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DFECC42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Empty Optional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22EEDB9E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Optional.empty()</w:t>
      </w:r>
    </w:p>
    <w:p w14:paraId="406BF57E" w14:textId="77777777" w:rsidR="00E14E2D" w:rsidRPr="001F794E" w:rsidRDefault="00E14E2D" w:rsidP="00E14E2D">
      <w:r w:rsidRPr="001F794E">
        <w:pict w14:anchorId="363D7277">
          <v:rect id="_x0000_i2177" style="width:0;height:1.5pt" o:hralign="center" o:hrstd="t" o:hr="t" fillcolor="#a0a0a0" stroked="f"/>
        </w:pict>
      </w:r>
    </w:p>
    <w:p w14:paraId="08B5CC5A" w14:textId="77777777" w:rsidR="00E14E2D" w:rsidRPr="001F794E" w:rsidRDefault="00E14E2D" w:rsidP="00E14E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226. Difference between Optional.of() and Optional.ofNullable()?</w:t>
      </w:r>
    </w:p>
    <w:p w14:paraId="416D498C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218"/>
      </w:tblGrid>
      <w:tr w:rsidR="00E14E2D" w:rsidRPr="001F794E" w14:paraId="65A7215C" w14:textId="77777777" w:rsidTr="00E14E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B6A2F" w14:textId="77777777" w:rsidR="00E14E2D" w:rsidRPr="001F794E" w:rsidRDefault="00E14E2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of()</w:t>
            </w:r>
          </w:p>
        </w:tc>
        <w:tc>
          <w:tcPr>
            <w:tcW w:w="0" w:type="auto"/>
            <w:vAlign w:val="center"/>
            <w:hideMark/>
          </w:tcPr>
          <w:p w14:paraId="03155D40" w14:textId="77777777" w:rsidR="00E14E2D" w:rsidRPr="001F794E" w:rsidRDefault="00E14E2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ofNullable()</w:t>
            </w:r>
          </w:p>
        </w:tc>
      </w:tr>
      <w:tr w:rsidR="00E14E2D" w:rsidRPr="001F794E" w14:paraId="2FDB6B6F" w14:textId="77777777" w:rsidTr="00E14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7C0B5" w14:textId="77777777" w:rsidR="00E14E2D" w:rsidRPr="001F794E" w:rsidRDefault="00E14E2D">
            <w:r w:rsidRPr="001F794E">
              <w:t>Null not allowed</w:t>
            </w:r>
          </w:p>
        </w:tc>
        <w:tc>
          <w:tcPr>
            <w:tcW w:w="0" w:type="auto"/>
            <w:vAlign w:val="center"/>
            <w:hideMark/>
          </w:tcPr>
          <w:p w14:paraId="3F68BB04" w14:textId="77777777" w:rsidR="00E14E2D" w:rsidRPr="001F794E" w:rsidRDefault="00E14E2D">
            <w:r w:rsidRPr="001F794E">
              <w:t>Null allowed</w:t>
            </w:r>
          </w:p>
        </w:tc>
      </w:tr>
      <w:tr w:rsidR="00E14E2D" w:rsidRPr="001F794E" w14:paraId="446FF7CD" w14:textId="77777777" w:rsidTr="00E14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55925" w14:textId="77777777" w:rsidR="00E14E2D" w:rsidRPr="001F794E" w:rsidRDefault="00E14E2D">
            <w:r w:rsidRPr="001F794E">
              <w:lastRenderedPageBreak/>
              <w:t>Throws exception on null</w:t>
            </w:r>
          </w:p>
        </w:tc>
        <w:tc>
          <w:tcPr>
            <w:tcW w:w="0" w:type="auto"/>
            <w:vAlign w:val="center"/>
            <w:hideMark/>
          </w:tcPr>
          <w:p w14:paraId="3B298F6C" w14:textId="77777777" w:rsidR="00E14E2D" w:rsidRPr="001F794E" w:rsidRDefault="00E14E2D">
            <w:r w:rsidRPr="001F794E">
              <w:t>Returns empty Optional</w:t>
            </w:r>
          </w:p>
        </w:tc>
      </w:tr>
    </w:tbl>
    <w:p w14:paraId="16825DF3" w14:textId="77777777" w:rsidR="00E14E2D" w:rsidRPr="001F794E" w:rsidRDefault="00E14E2D" w:rsidP="00E14E2D">
      <w:pPr>
        <w:pStyle w:val="Heading3"/>
      </w:pPr>
      <w:r w:rsidRPr="001F794E">
        <w:t>Example</w:t>
      </w:r>
    </w:p>
    <w:p w14:paraId="225AEB07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of()</w:t>
      </w:r>
    </w:p>
    <w:p w14:paraId="14F7246B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Optional.of(null)</w:t>
      </w:r>
    </w:p>
    <w:p w14:paraId="683CCB2D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Throws:</w:t>
      </w:r>
    </w:p>
    <w:p w14:paraId="7F4B60EC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NullPointerException</w:t>
      </w:r>
    </w:p>
    <w:p w14:paraId="09D24D4D" w14:textId="77777777" w:rsidR="00E14E2D" w:rsidRPr="001F794E" w:rsidRDefault="00E14E2D" w:rsidP="00E14E2D">
      <w:r w:rsidRPr="001F794E">
        <w:pict w14:anchorId="6E5CFE64">
          <v:rect id="_x0000_i2178" style="width:0;height:1.5pt" o:hralign="center" o:hrstd="t" o:hr="t" fillcolor="#a0a0a0" stroked="f"/>
        </w:pict>
      </w:r>
    </w:p>
    <w:p w14:paraId="63EC3758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ofNullable()</w:t>
      </w:r>
    </w:p>
    <w:p w14:paraId="781429E5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Optional.ofNullable(null)</w:t>
      </w:r>
    </w:p>
    <w:p w14:paraId="38982ADB" w14:textId="77777777" w:rsidR="00E14E2D" w:rsidRPr="001F794E" w:rsidRDefault="00E14E2D" w:rsidP="00E14E2D">
      <w:pPr>
        <w:pStyle w:val="Heading3"/>
      </w:pPr>
      <w:r w:rsidRPr="001F794E">
        <w:t>Important Point</w:t>
      </w:r>
    </w:p>
    <w:p w14:paraId="40B0E65B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ofNullable safer for unknown values.</w:t>
      </w:r>
    </w:p>
    <w:p w14:paraId="5D81FFE2" w14:textId="77777777" w:rsidR="00E14E2D" w:rsidRPr="001F794E" w:rsidRDefault="00E14E2D" w:rsidP="00E14E2D">
      <w:r w:rsidRPr="001F794E">
        <w:pict w14:anchorId="00984741">
          <v:rect id="_x0000_i2179" style="width:0;height:1.5pt" o:hralign="center" o:hrstd="t" o:hr="t" fillcolor="#a0a0a0" stroked="f"/>
        </w:pict>
      </w:r>
    </w:p>
    <w:p w14:paraId="5F425E3C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188"/>
      </w:tblGrid>
      <w:tr w:rsidR="00E14E2D" w:rsidRPr="001F794E" w14:paraId="5B46133A" w14:textId="77777777" w:rsidTr="00E14E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61B89" w14:textId="77777777" w:rsidR="00E14E2D" w:rsidRPr="001F794E" w:rsidRDefault="00E14E2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of()</w:t>
            </w:r>
          </w:p>
        </w:tc>
        <w:tc>
          <w:tcPr>
            <w:tcW w:w="0" w:type="auto"/>
            <w:vAlign w:val="center"/>
            <w:hideMark/>
          </w:tcPr>
          <w:p w14:paraId="20FB144A" w14:textId="77777777" w:rsidR="00E14E2D" w:rsidRPr="001F794E" w:rsidRDefault="00E14E2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ofNullable()</w:t>
            </w:r>
          </w:p>
        </w:tc>
      </w:tr>
      <w:tr w:rsidR="00E14E2D" w:rsidRPr="001F794E" w14:paraId="55F7C093" w14:textId="77777777" w:rsidTr="00E14E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88B0" w14:textId="77777777" w:rsidR="00E14E2D" w:rsidRPr="001F794E" w:rsidRDefault="00E14E2D">
            <w:r w:rsidRPr="001F794E">
              <w:t xml:space="preserve">Null allowed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  <w:tc>
          <w:tcPr>
            <w:tcW w:w="0" w:type="auto"/>
            <w:vAlign w:val="center"/>
            <w:hideMark/>
          </w:tcPr>
          <w:p w14:paraId="3AF4A200" w14:textId="77777777" w:rsidR="00E14E2D" w:rsidRPr="001F794E" w:rsidRDefault="00E14E2D">
            <w:r w:rsidRPr="001F794E">
              <w:t>Null allowed</w:t>
            </w:r>
          </w:p>
        </w:tc>
      </w:tr>
    </w:tbl>
    <w:p w14:paraId="1CA3BACB" w14:textId="77777777" w:rsidR="00E14E2D" w:rsidRPr="001F794E" w:rsidRDefault="00E14E2D" w:rsidP="00E14E2D">
      <w:r w:rsidRPr="001F794E">
        <w:pict w14:anchorId="6CF24514">
          <v:rect id="_x0000_i2180" style="width:0;height:1.5pt" o:hralign="center" o:hrstd="t" o:hr="t" fillcolor="#a0a0a0" stroked="f"/>
        </w:pict>
      </w:r>
    </w:p>
    <w:p w14:paraId="5041CD18" w14:textId="77777777" w:rsidR="00E14E2D" w:rsidRPr="001F794E" w:rsidRDefault="00E14E2D" w:rsidP="00E14E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227. What is orElse() in Optional?</w:t>
      </w:r>
    </w:p>
    <w:p w14:paraId="0765F946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E18A6F4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Provides default value if Optional empty.</w:t>
      </w:r>
    </w:p>
    <w:p w14:paraId="42C9C525" w14:textId="77777777" w:rsidR="00E14E2D" w:rsidRPr="001F794E" w:rsidRDefault="00E14E2D" w:rsidP="00E14E2D">
      <w:pPr>
        <w:pStyle w:val="Heading3"/>
      </w:pPr>
      <w:r w:rsidRPr="001F794E">
        <w:lastRenderedPageBreak/>
        <w:t>Example</w:t>
      </w:r>
    </w:p>
    <w:p w14:paraId="519CE280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value =</w:t>
      </w:r>
    </w:p>
    <w:p w14:paraId="0AAA1BF9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op.orElse("Default");</w:t>
      </w:r>
    </w:p>
    <w:p w14:paraId="3AFFE045" w14:textId="77777777" w:rsidR="00E14E2D" w:rsidRPr="001F794E" w:rsidRDefault="00E14E2D" w:rsidP="00E14E2D">
      <w:pPr>
        <w:pStyle w:val="Heading3"/>
      </w:pPr>
      <w:r w:rsidRPr="001F794E">
        <w:t>Important Point</w:t>
      </w:r>
    </w:p>
    <w:p w14:paraId="054B957B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Avoids manual null checking.</w:t>
      </w:r>
    </w:p>
    <w:p w14:paraId="3FB23E11" w14:textId="77777777" w:rsidR="00E14E2D" w:rsidRPr="001F794E" w:rsidRDefault="00E14E2D" w:rsidP="00E14E2D">
      <w:r w:rsidRPr="001F794E">
        <w:pict w14:anchorId="25510083">
          <v:rect id="_x0000_i2181" style="width:0;height:1.5pt" o:hralign="center" o:hrstd="t" o:hr="t" fillcolor="#a0a0a0" stroked="f"/>
        </w:pict>
      </w:r>
    </w:p>
    <w:p w14:paraId="3403D65D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2436C81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Optional empty </w:t>
      </w:r>
      <w:r w:rsidRPr="001F794E">
        <w:rPr>
          <w:rFonts w:ascii="Nirmala UI" w:hAnsi="Nirmala UI" w:cs="Nirmala UI"/>
          <w:sz w:val="22"/>
          <w:szCs w:val="22"/>
        </w:rPr>
        <w:t>असल्यास</w:t>
      </w:r>
      <w:r w:rsidRPr="001F794E">
        <w:rPr>
          <w:sz w:val="22"/>
          <w:szCs w:val="22"/>
        </w:rPr>
        <w:t xml:space="preserve"> default value </w:t>
      </w:r>
      <w:r w:rsidRPr="001F794E">
        <w:rPr>
          <w:rFonts w:ascii="Nirmala UI" w:hAnsi="Nirmala UI" w:cs="Nirmala UI"/>
          <w:sz w:val="22"/>
          <w:szCs w:val="22"/>
        </w:rPr>
        <w:t>देण्यासाठी</w:t>
      </w:r>
      <w:r w:rsidRPr="001F794E">
        <w:rPr>
          <w:sz w:val="22"/>
          <w:szCs w:val="22"/>
        </w:rPr>
        <w:t>:</w:t>
      </w:r>
    </w:p>
    <w:p w14:paraId="3FA6459D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orElse()</w:t>
      </w:r>
    </w:p>
    <w:p w14:paraId="68C96D14" w14:textId="77777777" w:rsidR="00E14E2D" w:rsidRPr="001F794E" w:rsidRDefault="00E14E2D" w:rsidP="00E14E2D">
      <w:r w:rsidRPr="001F794E">
        <w:pict w14:anchorId="2F8D645A">
          <v:rect id="_x0000_i2182" style="width:0;height:1.5pt" o:hralign="center" o:hrstd="t" o:hr="t" fillcolor="#a0a0a0" stroked="f"/>
        </w:pict>
      </w:r>
    </w:p>
    <w:p w14:paraId="126A7854" w14:textId="77777777" w:rsidR="00E14E2D" w:rsidRPr="001F794E" w:rsidRDefault="00E14E2D" w:rsidP="00E14E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228. What is map() in Optional?</w:t>
      </w:r>
    </w:p>
    <w:p w14:paraId="1996DCC0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B9F67FF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Transforms Optional value.</w:t>
      </w:r>
    </w:p>
    <w:p w14:paraId="3D658EF5" w14:textId="77777777" w:rsidR="00E14E2D" w:rsidRPr="001F794E" w:rsidRDefault="00E14E2D" w:rsidP="00E14E2D">
      <w:pPr>
        <w:pStyle w:val="Heading3"/>
      </w:pPr>
      <w:r w:rsidRPr="001F794E">
        <w:t>Example</w:t>
      </w:r>
    </w:p>
    <w:p w14:paraId="7C2A275D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Optional&lt;String&gt; op =</w:t>
      </w:r>
    </w:p>
    <w:p w14:paraId="78351D3B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Optional.of("java");</w:t>
      </w:r>
    </w:p>
    <w:p w14:paraId="28AF69C7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</w:p>
    <w:p w14:paraId="6C79CF2E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op.map(String::toUpperCase);</w:t>
      </w:r>
    </w:p>
    <w:p w14:paraId="180E1A63" w14:textId="77777777" w:rsidR="00E14E2D" w:rsidRPr="001F794E" w:rsidRDefault="00E14E2D" w:rsidP="00E14E2D">
      <w:pPr>
        <w:pStyle w:val="Heading3"/>
      </w:pPr>
      <w:r w:rsidRPr="001F794E">
        <w:t>Output</w:t>
      </w:r>
    </w:p>
    <w:p w14:paraId="70171969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</w:t>
      </w:r>
    </w:p>
    <w:p w14:paraId="4136BBFE" w14:textId="77777777" w:rsidR="00E14E2D" w:rsidRPr="001F794E" w:rsidRDefault="00E14E2D" w:rsidP="00E14E2D">
      <w:pPr>
        <w:pStyle w:val="Heading3"/>
      </w:pPr>
      <w:r w:rsidRPr="001F794E">
        <w:t>Important Point</w:t>
      </w:r>
    </w:p>
    <w:p w14:paraId="6BD6DA02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Supports functional style programming.</w:t>
      </w:r>
    </w:p>
    <w:p w14:paraId="2C767DA8" w14:textId="77777777" w:rsidR="00E14E2D" w:rsidRPr="001F794E" w:rsidRDefault="00E14E2D" w:rsidP="00E14E2D">
      <w:r w:rsidRPr="001F794E">
        <w:pict w14:anchorId="5E4FA477">
          <v:rect id="_x0000_i2183" style="width:0;height:1.5pt" o:hralign="center" o:hrstd="t" o:hr="t" fillcolor="#a0a0a0" stroked="f"/>
        </w:pict>
      </w:r>
    </w:p>
    <w:p w14:paraId="58BF647B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17EA357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Optional value transform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24D2696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map()</w:t>
      </w:r>
    </w:p>
    <w:p w14:paraId="54CE0422" w14:textId="77777777" w:rsidR="00E14E2D" w:rsidRPr="001F794E" w:rsidRDefault="00E14E2D" w:rsidP="00E14E2D">
      <w:r w:rsidRPr="001F794E">
        <w:pict w14:anchorId="306545EB">
          <v:rect id="_x0000_i2184" style="width:0;height:1.5pt" o:hralign="center" o:hrstd="t" o:hr="t" fillcolor="#a0a0a0" stroked="f"/>
        </w:pict>
      </w:r>
    </w:p>
    <w:p w14:paraId="7E817CAA" w14:textId="77777777" w:rsidR="00E14E2D" w:rsidRPr="001F794E" w:rsidRDefault="00E14E2D" w:rsidP="00E14E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229. What is filter() in Optional?</w:t>
      </w:r>
    </w:p>
    <w:p w14:paraId="489890AD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FF30DB3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Applies condition to Optional value.</w:t>
      </w:r>
    </w:p>
    <w:p w14:paraId="4A613F21" w14:textId="77777777" w:rsidR="00E14E2D" w:rsidRPr="001F794E" w:rsidRDefault="00E14E2D" w:rsidP="00E14E2D">
      <w:pPr>
        <w:pStyle w:val="Heading3"/>
      </w:pPr>
      <w:r w:rsidRPr="001F794E">
        <w:t>Example</w:t>
      </w:r>
    </w:p>
    <w:p w14:paraId="0FBFAA2F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Optional&lt;Integer&gt; op =</w:t>
      </w:r>
    </w:p>
    <w:p w14:paraId="46F094B5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Optional.of(20);</w:t>
      </w:r>
    </w:p>
    <w:p w14:paraId="1685B01C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</w:p>
    <w:p w14:paraId="21C1D92C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op.filter(x -&gt; x &gt; 10);</w:t>
      </w:r>
    </w:p>
    <w:p w14:paraId="24B52CE6" w14:textId="77777777" w:rsidR="00E14E2D" w:rsidRPr="001F794E" w:rsidRDefault="00E14E2D" w:rsidP="00E14E2D">
      <w:pPr>
        <w:pStyle w:val="Heading3"/>
      </w:pPr>
      <w:r w:rsidRPr="001F794E">
        <w:t>Important Point</w:t>
      </w:r>
    </w:p>
    <w:p w14:paraId="55884B12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 empty Optional if condition fails.</w:t>
      </w:r>
    </w:p>
    <w:p w14:paraId="68B4D15F" w14:textId="77777777" w:rsidR="00E14E2D" w:rsidRPr="001F794E" w:rsidRDefault="00E14E2D" w:rsidP="00E14E2D">
      <w:r w:rsidRPr="001F794E">
        <w:pict w14:anchorId="3838164C">
          <v:rect id="_x0000_i2185" style="width:0;height:1.5pt" o:hralign="center" o:hrstd="t" o:hr="t" fillcolor="#a0a0a0" stroked="f"/>
        </w:pict>
      </w:r>
    </w:p>
    <w:p w14:paraId="7BD10F90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E4EF04A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Optional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condition apply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55650CCA" w14:textId="77777777" w:rsidR="00E14E2D" w:rsidRPr="001F794E" w:rsidRDefault="00E14E2D" w:rsidP="00E14E2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filter()</w:t>
      </w:r>
    </w:p>
    <w:p w14:paraId="20A88D48" w14:textId="77777777" w:rsidR="00E14E2D" w:rsidRPr="001F794E" w:rsidRDefault="00E14E2D" w:rsidP="00E14E2D">
      <w:r w:rsidRPr="001F794E">
        <w:pict w14:anchorId="5ABC37DA">
          <v:rect id="_x0000_i2186" style="width:0;height:1.5pt" o:hralign="center" o:hrstd="t" o:hr="t" fillcolor="#a0a0a0" stroked="f"/>
        </w:pict>
      </w:r>
    </w:p>
    <w:p w14:paraId="7D40CC35" w14:textId="77777777" w:rsidR="00E14E2D" w:rsidRPr="001F794E" w:rsidRDefault="00E14E2D" w:rsidP="00E14E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230. Why Optional should not be used everywhere?</w:t>
      </w:r>
    </w:p>
    <w:p w14:paraId="39E71147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08EACBA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Overuse creates:</w:t>
      </w:r>
    </w:p>
    <w:p w14:paraId="2C8556E7" w14:textId="77777777" w:rsidR="00E14E2D" w:rsidRPr="001F794E" w:rsidRDefault="00E14E2D" w:rsidP="003003E2">
      <w:pPr>
        <w:pStyle w:val="NormalWeb"/>
        <w:numPr>
          <w:ilvl w:val="0"/>
          <w:numId w:val="416"/>
        </w:numPr>
        <w:rPr>
          <w:sz w:val="22"/>
          <w:szCs w:val="22"/>
        </w:rPr>
      </w:pPr>
      <w:r w:rsidRPr="001F794E">
        <w:rPr>
          <w:sz w:val="22"/>
          <w:szCs w:val="22"/>
        </w:rPr>
        <w:t>Unnecessary object creation</w:t>
      </w:r>
    </w:p>
    <w:p w14:paraId="1263B529" w14:textId="77777777" w:rsidR="00E14E2D" w:rsidRPr="001F794E" w:rsidRDefault="00E14E2D" w:rsidP="003003E2">
      <w:pPr>
        <w:pStyle w:val="NormalWeb"/>
        <w:numPr>
          <w:ilvl w:val="0"/>
          <w:numId w:val="416"/>
        </w:numPr>
        <w:rPr>
          <w:sz w:val="22"/>
          <w:szCs w:val="22"/>
        </w:rPr>
      </w:pPr>
      <w:r w:rsidRPr="001F794E">
        <w:rPr>
          <w:sz w:val="22"/>
          <w:szCs w:val="22"/>
        </w:rPr>
        <w:t>Complexity</w:t>
      </w:r>
    </w:p>
    <w:p w14:paraId="1629A630" w14:textId="77777777" w:rsidR="00E14E2D" w:rsidRPr="001F794E" w:rsidRDefault="00E14E2D" w:rsidP="003003E2">
      <w:pPr>
        <w:pStyle w:val="NormalWeb"/>
        <w:numPr>
          <w:ilvl w:val="0"/>
          <w:numId w:val="416"/>
        </w:numPr>
        <w:rPr>
          <w:sz w:val="22"/>
          <w:szCs w:val="22"/>
        </w:rPr>
      </w:pPr>
      <w:r w:rsidRPr="001F794E">
        <w:rPr>
          <w:sz w:val="22"/>
          <w:szCs w:val="22"/>
        </w:rPr>
        <w:t>Performance overhead</w:t>
      </w:r>
    </w:p>
    <w:p w14:paraId="56D92D11" w14:textId="77777777" w:rsidR="00E14E2D" w:rsidRPr="001F794E" w:rsidRDefault="00E14E2D" w:rsidP="00E14E2D">
      <w:pPr>
        <w:pStyle w:val="Heading3"/>
      </w:pPr>
      <w:r w:rsidRPr="001F794E">
        <w:lastRenderedPageBreak/>
        <w:t>Avoid In</w:t>
      </w:r>
    </w:p>
    <w:p w14:paraId="64A2D6C4" w14:textId="77777777" w:rsidR="00E14E2D" w:rsidRPr="001F794E" w:rsidRDefault="00E14E2D" w:rsidP="003003E2">
      <w:pPr>
        <w:pStyle w:val="NormalWeb"/>
        <w:numPr>
          <w:ilvl w:val="0"/>
          <w:numId w:val="417"/>
        </w:numPr>
        <w:rPr>
          <w:sz w:val="22"/>
          <w:szCs w:val="22"/>
        </w:rPr>
      </w:pPr>
      <w:r w:rsidRPr="001F794E">
        <w:rPr>
          <w:sz w:val="22"/>
          <w:szCs w:val="22"/>
        </w:rPr>
        <w:t>Entity fields</w:t>
      </w:r>
    </w:p>
    <w:p w14:paraId="56160521" w14:textId="77777777" w:rsidR="00E14E2D" w:rsidRPr="001F794E" w:rsidRDefault="00E14E2D" w:rsidP="003003E2">
      <w:pPr>
        <w:pStyle w:val="NormalWeb"/>
        <w:numPr>
          <w:ilvl w:val="0"/>
          <w:numId w:val="417"/>
        </w:numPr>
        <w:rPr>
          <w:sz w:val="22"/>
          <w:szCs w:val="22"/>
        </w:rPr>
      </w:pPr>
      <w:r w:rsidRPr="001F794E">
        <w:rPr>
          <w:sz w:val="22"/>
          <w:szCs w:val="22"/>
        </w:rPr>
        <w:t>DTO fields</w:t>
      </w:r>
    </w:p>
    <w:p w14:paraId="25CF9A5B" w14:textId="77777777" w:rsidR="00E14E2D" w:rsidRPr="001F794E" w:rsidRDefault="00E14E2D" w:rsidP="003003E2">
      <w:pPr>
        <w:pStyle w:val="NormalWeb"/>
        <w:numPr>
          <w:ilvl w:val="0"/>
          <w:numId w:val="417"/>
        </w:numPr>
        <w:rPr>
          <w:sz w:val="22"/>
          <w:szCs w:val="22"/>
        </w:rPr>
      </w:pPr>
      <w:r w:rsidRPr="001F794E">
        <w:rPr>
          <w:sz w:val="22"/>
          <w:szCs w:val="22"/>
        </w:rPr>
        <w:t>Serialization models</w:t>
      </w:r>
    </w:p>
    <w:p w14:paraId="286166F5" w14:textId="77777777" w:rsidR="00E14E2D" w:rsidRPr="001F794E" w:rsidRDefault="00E14E2D" w:rsidP="00E14E2D">
      <w:pPr>
        <w:pStyle w:val="Heading3"/>
      </w:pPr>
      <w:r w:rsidRPr="001F794E">
        <w:t>Best Use</w:t>
      </w:r>
    </w:p>
    <w:p w14:paraId="3BB78CF0" w14:textId="77777777" w:rsidR="00E14E2D" w:rsidRPr="001F794E" w:rsidRDefault="00E14E2D" w:rsidP="003003E2">
      <w:pPr>
        <w:pStyle w:val="NormalWeb"/>
        <w:numPr>
          <w:ilvl w:val="0"/>
          <w:numId w:val="418"/>
        </w:numPr>
        <w:rPr>
          <w:sz w:val="22"/>
          <w:szCs w:val="22"/>
        </w:rPr>
      </w:pPr>
      <w:r w:rsidRPr="001F794E">
        <w:rPr>
          <w:sz w:val="22"/>
          <w:szCs w:val="22"/>
        </w:rPr>
        <w:t>Method return types</w:t>
      </w:r>
    </w:p>
    <w:p w14:paraId="0BA6950E" w14:textId="77777777" w:rsidR="00E14E2D" w:rsidRPr="001F794E" w:rsidRDefault="00E14E2D" w:rsidP="00E14E2D">
      <w:pPr>
        <w:pStyle w:val="Heading3"/>
      </w:pPr>
      <w:r w:rsidRPr="001F794E">
        <w:t>Important Point</w:t>
      </w:r>
    </w:p>
    <w:p w14:paraId="10B0E09A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Optional is not replacement for every null.</w:t>
      </w:r>
    </w:p>
    <w:p w14:paraId="6CA5355B" w14:textId="77777777" w:rsidR="00E14E2D" w:rsidRPr="001F794E" w:rsidRDefault="00E14E2D" w:rsidP="00E14E2D">
      <w:r w:rsidRPr="001F794E">
        <w:pict w14:anchorId="01B782A9">
          <v:rect id="_x0000_i2187" style="width:0;height:1.5pt" o:hralign="center" o:hrstd="t" o:hr="t" fillcolor="#a0a0a0" stroked="f"/>
        </w:pict>
      </w:r>
    </w:p>
    <w:p w14:paraId="18FCD3DB" w14:textId="77777777" w:rsidR="00E14E2D" w:rsidRPr="001F794E" w:rsidRDefault="00E14E2D" w:rsidP="00E14E2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6582C56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Optional </w:t>
      </w:r>
      <w:r w:rsidRPr="001F794E">
        <w:rPr>
          <w:rFonts w:ascii="Nirmala UI" w:hAnsi="Nirmala UI" w:cs="Nirmala UI"/>
          <w:sz w:val="22"/>
          <w:szCs w:val="22"/>
        </w:rPr>
        <w:t>सर्व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ठिकाणी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नये</w:t>
      </w:r>
      <w:r w:rsidRPr="001F794E">
        <w:rPr>
          <w:sz w:val="22"/>
          <w:szCs w:val="22"/>
        </w:rPr>
        <w:t>.</w:t>
      </w:r>
    </w:p>
    <w:p w14:paraId="6FA9A66C" w14:textId="77777777" w:rsidR="00E14E2D" w:rsidRPr="001F794E" w:rsidRDefault="00E14E2D" w:rsidP="00E14E2D">
      <w:pPr>
        <w:pStyle w:val="Heading3"/>
      </w:pPr>
      <w:r w:rsidRPr="001F794E">
        <w:rPr>
          <w:rFonts w:ascii="Nirmala UI" w:hAnsi="Nirmala UI" w:cs="Nirmala UI"/>
        </w:rPr>
        <w:t>कारण</w:t>
      </w:r>
    </w:p>
    <w:p w14:paraId="5A626C80" w14:textId="77777777" w:rsidR="00E14E2D" w:rsidRPr="001F794E" w:rsidRDefault="00E14E2D" w:rsidP="003003E2">
      <w:pPr>
        <w:pStyle w:val="NormalWeb"/>
        <w:numPr>
          <w:ilvl w:val="0"/>
          <w:numId w:val="419"/>
        </w:numPr>
        <w:rPr>
          <w:sz w:val="22"/>
          <w:szCs w:val="22"/>
        </w:rPr>
      </w:pPr>
      <w:r w:rsidRPr="001F794E">
        <w:rPr>
          <w:sz w:val="22"/>
          <w:szCs w:val="22"/>
        </w:rPr>
        <w:t>Performance overhead</w:t>
      </w:r>
    </w:p>
    <w:p w14:paraId="0CE960AA" w14:textId="77777777" w:rsidR="00E14E2D" w:rsidRPr="001F794E" w:rsidRDefault="00E14E2D" w:rsidP="003003E2">
      <w:pPr>
        <w:pStyle w:val="NormalWeb"/>
        <w:numPr>
          <w:ilvl w:val="0"/>
          <w:numId w:val="419"/>
        </w:numPr>
        <w:rPr>
          <w:sz w:val="22"/>
          <w:szCs w:val="22"/>
        </w:rPr>
      </w:pPr>
      <w:r w:rsidRPr="001F794E">
        <w:rPr>
          <w:sz w:val="22"/>
          <w:szCs w:val="22"/>
        </w:rPr>
        <w:t>Complexity</w:t>
      </w:r>
    </w:p>
    <w:p w14:paraId="702E1E64" w14:textId="77777777" w:rsidR="00E14E2D" w:rsidRPr="001F794E" w:rsidRDefault="00E14E2D" w:rsidP="00E14E2D">
      <w:pPr>
        <w:pStyle w:val="Heading3"/>
      </w:pPr>
      <w:r w:rsidRPr="001F794E">
        <w:t>Best use</w:t>
      </w:r>
    </w:p>
    <w:p w14:paraId="3450CADB" w14:textId="77777777" w:rsidR="00E14E2D" w:rsidRPr="001F794E" w:rsidRDefault="00E14E2D" w:rsidP="00E14E2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Method return types.</w:t>
      </w:r>
    </w:p>
    <w:p w14:paraId="1A82F606" w14:textId="77777777" w:rsidR="00E14E2D" w:rsidRPr="001F794E" w:rsidRDefault="00E14E2D" w:rsidP="00E14E2D">
      <w:r w:rsidRPr="001F794E">
        <w:pict w14:anchorId="781C4669">
          <v:rect id="_x0000_i2188" style="width:0;height:1.5pt" o:hralign="center" o:hrstd="t" o:hr="t" fillcolor="#a0a0a0" stroked="f"/>
        </w:pict>
      </w:r>
    </w:p>
    <w:p w14:paraId="2D24FC14" w14:textId="77777777" w:rsidR="00E14E2D" w:rsidRPr="001F794E" w:rsidRDefault="00E14E2D" w:rsidP="00E14E2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Collections + Generics + Internals → 230/250 COMPLETED</w:t>
      </w:r>
    </w:p>
    <w:p w14:paraId="47A49B64" w14:textId="77777777" w:rsidR="00F94305" w:rsidRPr="001F794E" w:rsidRDefault="00F94305" w:rsidP="00F9430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(231–240)</w:t>
      </w:r>
    </w:p>
    <w:p w14:paraId="10EA1C7B" w14:textId="77777777" w:rsidR="00F94305" w:rsidRPr="001F794E" w:rsidRDefault="00F94305" w:rsidP="00F94305">
      <w:r w:rsidRPr="001F794E">
        <w:pict w14:anchorId="505B3B5F">
          <v:rect id="_x0000_i2189" style="width:0;height:1.5pt" o:hralign="center" o:hrstd="t" o:hr="t" fillcolor="#a0a0a0" stroked="f"/>
        </w:pict>
      </w:r>
    </w:p>
    <w:p w14:paraId="0053434D" w14:textId="77777777" w:rsidR="00F94305" w:rsidRPr="001F794E" w:rsidRDefault="00F94305" w:rsidP="00F9430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231. What is method reference in Java?</w:t>
      </w:r>
    </w:p>
    <w:p w14:paraId="15497F52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3FA635EC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Method reference is shorthand form of lambda expression.</w:t>
      </w:r>
    </w:p>
    <w:p w14:paraId="666F6B5E" w14:textId="77777777" w:rsidR="00F94305" w:rsidRPr="001F794E" w:rsidRDefault="00F94305" w:rsidP="00F94305">
      <w:pPr>
        <w:pStyle w:val="Heading3"/>
      </w:pPr>
      <w:r w:rsidRPr="001F794E">
        <w:t>Syntax</w:t>
      </w:r>
    </w:p>
    <w:p w14:paraId="5B76CFE3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ClassName::methodName</w:t>
      </w:r>
    </w:p>
    <w:p w14:paraId="78121007" w14:textId="77777777" w:rsidR="00F94305" w:rsidRPr="001F794E" w:rsidRDefault="00F94305" w:rsidP="00F94305">
      <w:pPr>
        <w:pStyle w:val="Heading3"/>
      </w:pPr>
      <w:r w:rsidRPr="001F794E">
        <w:t>Example</w:t>
      </w:r>
    </w:p>
    <w:p w14:paraId="67FDD134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list.forEach(System.out::println);</w:t>
      </w:r>
    </w:p>
    <w:p w14:paraId="0F4FB10E" w14:textId="77777777" w:rsidR="00F94305" w:rsidRPr="001F794E" w:rsidRDefault="00F94305" w:rsidP="00F94305">
      <w:pPr>
        <w:pStyle w:val="Heading3"/>
      </w:pPr>
      <w:r w:rsidRPr="001F794E">
        <w:t>Equivalent Lambda</w:t>
      </w:r>
    </w:p>
    <w:p w14:paraId="7F480E8B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x -&gt; System.out.println(x)</w:t>
      </w:r>
    </w:p>
    <w:p w14:paraId="0A62EE00" w14:textId="77777777" w:rsidR="00F94305" w:rsidRPr="001F794E" w:rsidRDefault="00F94305" w:rsidP="00F94305">
      <w:pPr>
        <w:pStyle w:val="Heading3"/>
      </w:pPr>
      <w:r w:rsidRPr="001F794E">
        <w:t>Important Point</w:t>
      </w:r>
    </w:p>
    <w:p w14:paraId="10512116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code readability.</w:t>
      </w:r>
    </w:p>
    <w:p w14:paraId="136F0D7B" w14:textId="77777777" w:rsidR="00F94305" w:rsidRPr="001F794E" w:rsidRDefault="00F94305" w:rsidP="00F94305">
      <w:r w:rsidRPr="001F794E">
        <w:pict w14:anchorId="57019708">
          <v:rect id="_x0000_i2190" style="width:0;height:1.5pt" o:hralign="center" o:hrstd="t" o:hr="t" fillcolor="#a0a0a0" stroked="f"/>
        </w:pict>
      </w:r>
    </w:p>
    <w:p w14:paraId="2664DBE9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6554447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Lambda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short form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method reference.</w:t>
      </w:r>
    </w:p>
    <w:p w14:paraId="102907FA" w14:textId="77777777" w:rsidR="00F94305" w:rsidRPr="001F794E" w:rsidRDefault="00F94305" w:rsidP="00F94305">
      <w:pPr>
        <w:pStyle w:val="Heading3"/>
      </w:pPr>
      <w:r w:rsidRPr="001F794E">
        <w:t>Syntax</w:t>
      </w:r>
    </w:p>
    <w:p w14:paraId="1123AD6F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::</w:t>
      </w:r>
    </w:p>
    <w:p w14:paraId="20C123DD" w14:textId="77777777" w:rsidR="00F94305" w:rsidRPr="001F794E" w:rsidRDefault="00F94305" w:rsidP="00F94305">
      <w:r w:rsidRPr="001F794E">
        <w:pict w14:anchorId="730C00D8">
          <v:rect id="_x0000_i2191" style="width:0;height:1.5pt" o:hralign="center" o:hrstd="t" o:hr="t" fillcolor="#a0a0a0" stroked="f"/>
        </w:pict>
      </w:r>
    </w:p>
    <w:p w14:paraId="2C899307" w14:textId="77777777" w:rsidR="00F94305" w:rsidRPr="001F794E" w:rsidRDefault="00F94305" w:rsidP="00F9430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232. Types of method references?</w:t>
      </w:r>
    </w:p>
    <w:p w14:paraId="34DA40CC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3F49000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1. Static method reference</w:t>
      </w:r>
    </w:p>
    <w:p w14:paraId="48452B30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ClassName::staticMethod</w:t>
      </w:r>
    </w:p>
    <w:p w14:paraId="2096AC74" w14:textId="77777777" w:rsidR="00F94305" w:rsidRPr="001F794E" w:rsidRDefault="00F94305" w:rsidP="00F94305">
      <w:r w:rsidRPr="001F794E">
        <w:pict w14:anchorId="2E8950BC">
          <v:rect id="_x0000_i2192" style="width:0;height:1.5pt" o:hralign="center" o:hrstd="t" o:hr="t" fillcolor="#a0a0a0" stroked="f"/>
        </w:pict>
      </w:r>
    </w:p>
    <w:p w14:paraId="4F6293B7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2. Instance method reference</w:t>
      </w:r>
    </w:p>
    <w:p w14:paraId="13C9A874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obj::instanceMethod</w:t>
      </w:r>
    </w:p>
    <w:p w14:paraId="3A501CDE" w14:textId="77777777" w:rsidR="00F94305" w:rsidRPr="001F794E" w:rsidRDefault="00F94305" w:rsidP="00F94305">
      <w:r w:rsidRPr="001F794E">
        <w:pict w14:anchorId="64EB1649">
          <v:rect id="_x0000_i2193" style="width:0;height:1.5pt" o:hralign="center" o:hrstd="t" o:hr="t" fillcolor="#a0a0a0" stroked="f"/>
        </w:pict>
      </w:r>
    </w:p>
    <w:p w14:paraId="2E70495D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3. Arbitrary object method reference</w:t>
      </w:r>
    </w:p>
    <w:p w14:paraId="24BB5106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ClassName::instanceMethod</w:t>
      </w:r>
    </w:p>
    <w:p w14:paraId="41201DA9" w14:textId="77777777" w:rsidR="00F94305" w:rsidRPr="001F794E" w:rsidRDefault="00F94305" w:rsidP="00F94305">
      <w:r w:rsidRPr="001F794E">
        <w:pict w14:anchorId="29C2CE21">
          <v:rect id="_x0000_i2194" style="width:0;height:1.5pt" o:hralign="center" o:hrstd="t" o:hr="t" fillcolor="#a0a0a0" stroked="f"/>
        </w:pict>
      </w:r>
    </w:p>
    <w:p w14:paraId="081EA501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4. Constructor reference</w:t>
      </w:r>
    </w:p>
    <w:p w14:paraId="1AACCB37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ClassName::new</w:t>
      </w:r>
    </w:p>
    <w:p w14:paraId="71FCCB21" w14:textId="77777777" w:rsidR="00F94305" w:rsidRPr="001F794E" w:rsidRDefault="00F94305" w:rsidP="00F94305">
      <w:pPr>
        <w:pStyle w:val="Heading3"/>
      </w:pPr>
      <w:r w:rsidRPr="001F794E">
        <w:t>Important Point</w:t>
      </w:r>
    </w:p>
    <w:p w14:paraId="0A099C24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Frequently used with streams.</w:t>
      </w:r>
    </w:p>
    <w:p w14:paraId="2DB7BAF7" w14:textId="77777777" w:rsidR="00F94305" w:rsidRPr="001F794E" w:rsidRDefault="00F94305" w:rsidP="00F94305">
      <w:r w:rsidRPr="001F794E">
        <w:pict w14:anchorId="316A9923">
          <v:rect id="_x0000_i2195" style="width:0;height:1.5pt" o:hralign="center" o:hrstd="t" o:hr="t" fillcolor="#a0a0a0" stroked="f"/>
        </w:pict>
      </w:r>
    </w:p>
    <w:p w14:paraId="7C8C5DCF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FF7C45D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Method reference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प्रकार</w:t>
      </w:r>
      <w:r w:rsidRPr="001F794E">
        <w:rPr>
          <w:sz w:val="22"/>
          <w:szCs w:val="22"/>
        </w:rPr>
        <w:t>:</w:t>
      </w:r>
    </w:p>
    <w:p w14:paraId="4F34E87E" w14:textId="77777777" w:rsidR="00F94305" w:rsidRPr="001F794E" w:rsidRDefault="00F94305" w:rsidP="003003E2">
      <w:pPr>
        <w:pStyle w:val="NormalWeb"/>
        <w:numPr>
          <w:ilvl w:val="0"/>
          <w:numId w:val="420"/>
        </w:numPr>
        <w:rPr>
          <w:sz w:val="22"/>
          <w:szCs w:val="22"/>
        </w:rPr>
      </w:pPr>
      <w:r w:rsidRPr="001F794E">
        <w:rPr>
          <w:sz w:val="22"/>
          <w:szCs w:val="22"/>
        </w:rPr>
        <w:t>Static</w:t>
      </w:r>
    </w:p>
    <w:p w14:paraId="3BC81944" w14:textId="77777777" w:rsidR="00F94305" w:rsidRPr="001F794E" w:rsidRDefault="00F94305" w:rsidP="003003E2">
      <w:pPr>
        <w:pStyle w:val="NormalWeb"/>
        <w:numPr>
          <w:ilvl w:val="0"/>
          <w:numId w:val="420"/>
        </w:numPr>
        <w:rPr>
          <w:sz w:val="22"/>
          <w:szCs w:val="22"/>
        </w:rPr>
      </w:pPr>
      <w:r w:rsidRPr="001F794E">
        <w:rPr>
          <w:sz w:val="22"/>
          <w:szCs w:val="22"/>
        </w:rPr>
        <w:t>Instance</w:t>
      </w:r>
    </w:p>
    <w:p w14:paraId="067E2A56" w14:textId="77777777" w:rsidR="00F94305" w:rsidRPr="001F794E" w:rsidRDefault="00F94305" w:rsidP="003003E2">
      <w:pPr>
        <w:pStyle w:val="NormalWeb"/>
        <w:numPr>
          <w:ilvl w:val="0"/>
          <w:numId w:val="420"/>
        </w:numPr>
        <w:rPr>
          <w:sz w:val="22"/>
          <w:szCs w:val="22"/>
        </w:rPr>
      </w:pPr>
      <w:r w:rsidRPr="001F794E">
        <w:rPr>
          <w:sz w:val="22"/>
          <w:szCs w:val="22"/>
        </w:rPr>
        <w:t>Constructor reference</w:t>
      </w:r>
    </w:p>
    <w:p w14:paraId="312AD68C" w14:textId="77777777" w:rsidR="00F94305" w:rsidRPr="001F794E" w:rsidRDefault="00F94305" w:rsidP="00F94305">
      <w:r w:rsidRPr="001F794E">
        <w:pict w14:anchorId="6181A2B0">
          <v:rect id="_x0000_i2196" style="width:0;height:1.5pt" o:hralign="center" o:hrstd="t" o:hr="t" fillcolor="#a0a0a0" stroked="f"/>
        </w:pict>
      </w:r>
    </w:p>
    <w:p w14:paraId="53758044" w14:textId="77777777" w:rsidR="00F94305" w:rsidRPr="001F794E" w:rsidRDefault="00F94305" w:rsidP="00F9430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233. What is functional programming in collections?</w:t>
      </w:r>
    </w:p>
    <w:p w14:paraId="5DC68E83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5562151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Using functions/lambdas for collection processing.</w:t>
      </w:r>
    </w:p>
    <w:p w14:paraId="7448DF36" w14:textId="77777777" w:rsidR="00F94305" w:rsidRPr="001F794E" w:rsidRDefault="00F94305" w:rsidP="00F94305">
      <w:pPr>
        <w:pStyle w:val="Heading3"/>
      </w:pPr>
      <w:r w:rsidRPr="001F794E">
        <w:t>Features</w:t>
      </w:r>
    </w:p>
    <w:p w14:paraId="2AA82310" w14:textId="77777777" w:rsidR="00F94305" w:rsidRPr="001F794E" w:rsidRDefault="00F94305" w:rsidP="003003E2">
      <w:pPr>
        <w:pStyle w:val="NormalWeb"/>
        <w:numPr>
          <w:ilvl w:val="0"/>
          <w:numId w:val="421"/>
        </w:numPr>
        <w:rPr>
          <w:sz w:val="22"/>
          <w:szCs w:val="22"/>
        </w:rPr>
      </w:pPr>
      <w:r w:rsidRPr="001F794E">
        <w:rPr>
          <w:sz w:val="22"/>
          <w:szCs w:val="22"/>
        </w:rPr>
        <w:t>Declarative style</w:t>
      </w:r>
    </w:p>
    <w:p w14:paraId="0F55EDD0" w14:textId="77777777" w:rsidR="00F94305" w:rsidRPr="001F794E" w:rsidRDefault="00F94305" w:rsidP="003003E2">
      <w:pPr>
        <w:pStyle w:val="NormalWeb"/>
        <w:numPr>
          <w:ilvl w:val="0"/>
          <w:numId w:val="421"/>
        </w:numPr>
        <w:rPr>
          <w:sz w:val="22"/>
          <w:szCs w:val="22"/>
        </w:rPr>
      </w:pPr>
      <w:r w:rsidRPr="001F794E">
        <w:rPr>
          <w:sz w:val="22"/>
          <w:szCs w:val="22"/>
        </w:rPr>
        <w:t>Less boilerplate</w:t>
      </w:r>
    </w:p>
    <w:p w14:paraId="6E910599" w14:textId="77777777" w:rsidR="00F94305" w:rsidRPr="001F794E" w:rsidRDefault="00F94305" w:rsidP="003003E2">
      <w:pPr>
        <w:pStyle w:val="NormalWeb"/>
        <w:numPr>
          <w:ilvl w:val="0"/>
          <w:numId w:val="421"/>
        </w:numPr>
        <w:rPr>
          <w:sz w:val="22"/>
          <w:szCs w:val="22"/>
        </w:rPr>
      </w:pPr>
      <w:r w:rsidRPr="001F794E">
        <w:rPr>
          <w:sz w:val="22"/>
          <w:szCs w:val="22"/>
        </w:rPr>
        <w:t>Stream operations</w:t>
      </w:r>
    </w:p>
    <w:p w14:paraId="4C90B1E5" w14:textId="77777777" w:rsidR="00F94305" w:rsidRPr="001F794E" w:rsidRDefault="00F94305" w:rsidP="00F94305">
      <w:pPr>
        <w:pStyle w:val="Heading3"/>
      </w:pPr>
      <w:r w:rsidRPr="001F794E">
        <w:t>Example</w:t>
      </w:r>
    </w:p>
    <w:p w14:paraId="66058D02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7DFF785D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.filter(x -&gt; x &gt; 10)</w:t>
      </w:r>
    </w:p>
    <w:p w14:paraId="4CB9848A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 xml:space="preserve">    .map(x -&gt; x * 2)</w:t>
      </w:r>
    </w:p>
    <w:p w14:paraId="041E8C9C" w14:textId="77777777" w:rsidR="00F94305" w:rsidRPr="001F794E" w:rsidRDefault="00F94305" w:rsidP="00F94305">
      <w:pPr>
        <w:pStyle w:val="Heading3"/>
      </w:pPr>
      <w:r w:rsidRPr="001F794E">
        <w:t>Important Point</w:t>
      </w:r>
    </w:p>
    <w:p w14:paraId="2304F46C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Introduced heavily in Java 8.</w:t>
      </w:r>
    </w:p>
    <w:p w14:paraId="10218C1C" w14:textId="77777777" w:rsidR="00F94305" w:rsidRPr="001F794E" w:rsidRDefault="00F94305" w:rsidP="00F94305">
      <w:r w:rsidRPr="001F794E">
        <w:pict w14:anchorId="454B2503">
          <v:rect id="_x0000_i2197" style="width:0;height:1.5pt" o:hralign="center" o:hrstd="t" o:hr="t" fillcolor="#a0a0a0" stroked="f"/>
        </w:pict>
      </w:r>
    </w:p>
    <w:p w14:paraId="7208BC7A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43377E6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Functions/lambdas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collection processing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functional programming.</w:t>
      </w:r>
    </w:p>
    <w:p w14:paraId="558B9BD4" w14:textId="77777777" w:rsidR="00F94305" w:rsidRPr="001F794E" w:rsidRDefault="00F94305" w:rsidP="00F94305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67E5F5B8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Cleaner code.</w:t>
      </w:r>
    </w:p>
    <w:p w14:paraId="7C108EA6" w14:textId="77777777" w:rsidR="00F94305" w:rsidRPr="001F794E" w:rsidRDefault="00F94305" w:rsidP="00F94305">
      <w:r w:rsidRPr="001F794E">
        <w:pict w14:anchorId="6ED7AD38">
          <v:rect id="_x0000_i2198" style="width:0;height:1.5pt" o:hralign="center" o:hrstd="t" o:hr="t" fillcolor="#a0a0a0" stroked="f"/>
        </w:pict>
      </w:r>
    </w:p>
    <w:p w14:paraId="223D6B58" w14:textId="77777777" w:rsidR="00F94305" w:rsidRPr="001F794E" w:rsidRDefault="00F94305" w:rsidP="00F9430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234. What is side effect in streams?</w:t>
      </w:r>
    </w:p>
    <w:p w14:paraId="294BDE52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E9CB0FA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External state modification during stream processing.</w:t>
      </w:r>
    </w:p>
    <w:p w14:paraId="3C3E41B5" w14:textId="77777777" w:rsidR="00F94305" w:rsidRPr="001F794E" w:rsidRDefault="00F94305" w:rsidP="00F94305">
      <w:pPr>
        <w:pStyle w:val="Heading3"/>
      </w:pPr>
      <w:r w:rsidRPr="001F794E">
        <w:t>Example</w:t>
      </w:r>
    </w:p>
    <w:p w14:paraId="3B6BA342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2B62E109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.forEach(x -&gt; total += x);</w:t>
      </w:r>
    </w:p>
    <w:p w14:paraId="0B5FE9BE" w14:textId="77777777" w:rsidR="00F94305" w:rsidRPr="001F794E" w:rsidRDefault="00F94305" w:rsidP="00F94305">
      <w:pPr>
        <w:pStyle w:val="Heading3"/>
      </w:pPr>
      <w:r w:rsidRPr="001F794E">
        <w:t>Problems</w:t>
      </w:r>
    </w:p>
    <w:p w14:paraId="7996DED5" w14:textId="77777777" w:rsidR="00F94305" w:rsidRPr="001F794E" w:rsidRDefault="00F94305" w:rsidP="003003E2">
      <w:pPr>
        <w:pStyle w:val="NormalWeb"/>
        <w:numPr>
          <w:ilvl w:val="0"/>
          <w:numId w:val="422"/>
        </w:numPr>
        <w:rPr>
          <w:sz w:val="22"/>
          <w:szCs w:val="22"/>
        </w:rPr>
      </w:pPr>
      <w:r w:rsidRPr="001F794E">
        <w:rPr>
          <w:sz w:val="22"/>
          <w:szCs w:val="22"/>
        </w:rPr>
        <w:t>Thread safety issues</w:t>
      </w:r>
    </w:p>
    <w:p w14:paraId="2BEF9627" w14:textId="77777777" w:rsidR="00F94305" w:rsidRPr="001F794E" w:rsidRDefault="00F94305" w:rsidP="003003E2">
      <w:pPr>
        <w:pStyle w:val="NormalWeb"/>
        <w:numPr>
          <w:ilvl w:val="0"/>
          <w:numId w:val="422"/>
        </w:numPr>
        <w:rPr>
          <w:sz w:val="22"/>
          <w:szCs w:val="22"/>
        </w:rPr>
      </w:pPr>
      <w:r w:rsidRPr="001F794E">
        <w:rPr>
          <w:sz w:val="22"/>
          <w:szCs w:val="22"/>
        </w:rPr>
        <w:t>Unpredictable behavior</w:t>
      </w:r>
    </w:p>
    <w:p w14:paraId="21602AEA" w14:textId="77777777" w:rsidR="00F94305" w:rsidRPr="001F794E" w:rsidRDefault="00F94305" w:rsidP="00F94305">
      <w:pPr>
        <w:pStyle w:val="Heading3"/>
      </w:pPr>
      <w:r w:rsidRPr="001F794E">
        <w:t>Important Point</w:t>
      </w:r>
    </w:p>
    <w:p w14:paraId="015B1732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Streams should ideally be stateless.</w:t>
      </w:r>
    </w:p>
    <w:p w14:paraId="1E9597E2" w14:textId="77777777" w:rsidR="00F94305" w:rsidRPr="001F794E" w:rsidRDefault="00F94305" w:rsidP="00F94305">
      <w:r w:rsidRPr="001F794E">
        <w:pict w14:anchorId="631D21F8">
          <v:rect id="_x0000_i2199" style="width:0;height:1.5pt" o:hralign="center" o:hrstd="t" o:hr="t" fillcolor="#a0a0a0" stroked="f"/>
        </w:pict>
      </w:r>
    </w:p>
    <w:p w14:paraId="6BF06DDA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01B324BF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processing </w:t>
      </w:r>
      <w:r w:rsidRPr="001F794E">
        <w:rPr>
          <w:rFonts w:ascii="Nirmala UI" w:hAnsi="Nirmala UI" w:cs="Nirmala UI"/>
          <w:sz w:val="22"/>
          <w:szCs w:val="22"/>
        </w:rPr>
        <w:t>दरम्यान</w:t>
      </w:r>
      <w:r w:rsidRPr="001F794E">
        <w:rPr>
          <w:sz w:val="22"/>
          <w:szCs w:val="22"/>
        </w:rPr>
        <w:t xml:space="preserve"> external variable modify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side effect.</w:t>
      </w:r>
    </w:p>
    <w:p w14:paraId="5095557A" w14:textId="77777777" w:rsidR="00F94305" w:rsidRPr="001F794E" w:rsidRDefault="00F94305" w:rsidP="00F94305">
      <w:pPr>
        <w:pStyle w:val="Heading3"/>
      </w:pPr>
      <w:r w:rsidRPr="001F794E">
        <w:t>Problem</w:t>
      </w:r>
    </w:p>
    <w:p w14:paraId="0BFD1BF7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safety issue.</w:t>
      </w:r>
    </w:p>
    <w:p w14:paraId="082699C4" w14:textId="77777777" w:rsidR="00F94305" w:rsidRPr="001F794E" w:rsidRDefault="00F94305" w:rsidP="00F94305">
      <w:r w:rsidRPr="001F794E">
        <w:pict w14:anchorId="6FAD2532">
          <v:rect id="_x0000_i2200" style="width:0;height:1.5pt" o:hralign="center" o:hrstd="t" o:hr="t" fillcolor="#a0a0a0" stroked="f"/>
        </w:pict>
      </w:r>
    </w:p>
    <w:p w14:paraId="4BE5AF2C" w14:textId="77777777" w:rsidR="00F94305" w:rsidRPr="001F794E" w:rsidRDefault="00F94305" w:rsidP="00F9430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235. What is stateless operation in streams?</w:t>
      </w:r>
    </w:p>
    <w:p w14:paraId="457E02F3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E440790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Operation independent of previous elements.</w:t>
      </w:r>
    </w:p>
    <w:p w14:paraId="62E2C646" w14:textId="77777777" w:rsidR="00F94305" w:rsidRPr="001F794E" w:rsidRDefault="00F94305" w:rsidP="00F94305">
      <w:pPr>
        <w:pStyle w:val="Heading3"/>
      </w:pPr>
      <w:r w:rsidRPr="001F794E">
        <w:t>Examples</w:t>
      </w:r>
    </w:p>
    <w:p w14:paraId="30DD56A7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map()</w:t>
      </w:r>
    </w:p>
    <w:p w14:paraId="36521BBC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filter()</w:t>
      </w:r>
    </w:p>
    <w:p w14:paraId="06FED7B0" w14:textId="77777777" w:rsidR="00F94305" w:rsidRPr="001F794E" w:rsidRDefault="00F94305" w:rsidP="00F94305">
      <w:pPr>
        <w:pStyle w:val="Heading3"/>
      </w:pPr>
      <w:r w:rsidRPr="001F794E">
        <w:t>Benefits</w:t>
      </w:r>
    </w:p>
    <w:p w14:paraId="79A52CFD" w14:textId="77777777" w:rsidR="00F94305" w:rsidRPr="001F794E" w:rsidRDefault="00F94305" w:rsidP="003003E2">
      <w:pPr>
        <w:pStyle w:val="NormalWeb"/>
        <w:numPr>
          <w:ilvl w:val="0"/>
          <w:numId w:val="423"/>
        </w:numPr>
        <w:rPr>
          <w:sz w:val="22"/>
          <w:szCs w:val="22"/>
        </w:rPr>
      </w:pPr>
      <w:r w:rsidRPr="001F794E">
        <w:rPr>
          <w:sz w:val="22"/>
          <w:szCs w:val="22"/>
        </w:rPr>
        <w:t>Easy parallelization</w:t>
      </w:r>
    </w:p>
    <w:p w14:paraId="50BBCCA3" w14:textId="77777777" w:rsidR="00F94305" w:rsidRPr="001F794E" w:rsidRDefault="00F94305" w:rsidP="003003E2">
      <w:pPr>
        <w:pStyle w:val="NormalWeb"/>
        <w:numPr>
          <w:ilvl w:val="0"/>
          <w:numId w:val="423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4FA66441" w14:textId="77777777" w:rsidR="00F94305" w:rsidRPr="001F794E" w:rsidRDefault="00F94305" w:rsidP="00F94305">
      <w:pPr>
        <w:pStyle w:val="Heading3"/>
      </w:pPr>
      <w:r w:rsidRPr="001F794E">
        <w:t>Important Point</w:t>
      </w:r>
    </w:p>
    <w:p w14:paraId="3D60DFB0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Preferred for parallel streams.</w:t>
      </w:r>
    </w:p>
    <w:p w14:paraId="4872471E" w14:textId="77777777" w:rsidR="00F94305" w:rsidRPr="001F794E" w:rsidRDefault="00F94305" w:rsidP="00F94305">
      <w:r w:rsidRPr="001F794E">
        <w:pict w14:anchorId="6078E3E7">
          <v:rect id="_x0000_i2201" style="width:0;height:1.5pt" o:hralign="center" o:hrstd="t" o:hr="t" fillcolor="#a0a0a0" stroked="f"/>
        </w:pict>
      </w:r>
    </w:p>
    <w:p w14:paraId="631F1E1E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BD34508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Previous elements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depend </w:t>
      </w:r>
      <w:r w:rsidRPr="001F794E">
        <w:rPr>
          <w:rFonts w:ascii="Nirmala UI" w:hAnsi="Nirmala UI" w:cs="Nirmala UI"/>
          <w:sz w:val="22"/>
          <w:szCs w:val="22"/>
        </w:rPr>
        <w:t>नसलेली</w:t>
      </w:r>
      <w:r w:rsidRPr="001F794E">
        <w:rPr>
          <w:sz w:val="22"/>
          <w:szCs w:val="22"/>
        </w:rPr>
        <w:t xml:space="preserve"> operation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stateless operation.</w:t>
      </w:r>
    </w:p>
    <w:p w14:paraId="330C1F78" w14:textId="77777777" w:rsidR="00F94305" w:rsidRPr="001F794E" w:rsidRDefault="00F94305" w:rsidP="00F94305">
      <w:pPr>
        <w:pStyle w:val="Heading3"/>
      </w:pPr>
      <w:r w:rsidRPr="001F794E">
        <w:t>Example</w:t>
      </w:r>
    </w:p>
    <w:p w14:paraId="73201715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filter()</w:t>
      </w:r>
    </w:p>
    <w:p w14:paraId="31226E53" w14:textId="77777777" w:rsidR="00F94305" w:rsidRPr="001F794E" w:rsidRDefault="00F94305" w:rsidP="00F94305">
      <w:r w:rsidRPr="001F794E">
        <w:pict w14:anchorId="18CBEEC2">
          <v:rect id="_x0000_i2202" style="width:0;height:1.5pt" o:hralign="center" o:hrstd="t" o:hr="t" fillcolor="#a0a0a0" stroked="f"/>
        </w:pict>
      </w:r>
    </w:p>
    <w:p w14:paraId="10EF3CFF" w14:textId="77777777" w:rsidR="00F94305" w:rsidRPr="001F794E" w:rsidRDefault="00F94305" w:rsidP="00F9430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236. What is stateful operation in streams?</w:t>
      </w:r>
    </w:p>
    <w:p w14:paraId="4503CA1E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D6DC5AD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Operation depending on previous/current stream state.</w:t>
      </w:r>
    </w:p>
    <w:p w14:paraId="37456374" w14:textId="77777777" w:rsidR="00F94305" w:rsidRPr="001F794E" w:rsidRDefault="00F94305" w:rsidP="00F94305">
      <w:pPr>
        <w:pStyle w:val="Heading3"/>
      </w:pPr>
      <w:r w:rsidRPr="001F794E">
        <w:t>Examples</w:t>
      </w:r>
    </w:p>
    <w:p w14:paraId="7C05184D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sorted()</w:t>
      </w:r>
    </w:p>
    <w:p w14:paraId="6A8246E5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distinct()</w:t>
      </w:r>
    </w:p>
    <w:p w14:paraId="22E6A206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limit()</w:t>
      </w:r>
    </w:p>
    <w:p w14:paraId="04E28A10" w14:textId="77777777" w:rsidR="00F94305" w:rsidRPr="001F794E" w:rsidRDefault="00F94305" w:rsidP="00F94305">
      <w:pPr>
        <w:pStyle w:val="Heading3"/>
      </w:pPr>
      <w:r w:rsidRPr="001F794E">
        <w:t>Problem</w:t>
      </w:r>
    </w:p>
    <w:p w14:paraId="01D73F0A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Needs additional memory/state management.</w:t>
      </w:r>
    </w:p>
    <w:p w14:paraId="399A1117" w14:textId="77777777" w:rsidR="00F94305" w:rsidRPr="001F794E" w:rsidRDefault="00F94305" w:rsidP="00F94305">
      <w:pPr>
        <w:pStyle w:val="Heading3"/>
      </w:pPr>
      <w:r w:rsidRPr="001F794E">
        <w:t>Important Point</w:t>
      </w:r>
    </w:p>
    <w:p w14:paraId="668E6A82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Stateful operations may reduce parallel efficiency.</w:t>
      </w:r>
    </w:p>
    <w:p w14:paraId="0098F531" w14:textId="77777777" w:rsidR="00F94305" w:rsidRPr="001F794E" w:rsidRDefault="00F94305" w:rsidP="00F94305">
      <w:r w:rsidRPr="001F794E">
        <w:pict w14:anchorId="62935A26">
          <v:rect id="_x0000_i2203" style="width:0;height:1.5pt" o:hralign="center" o:hrstd="t" o:hr="t" fillcolor="#a0a0a0" stroked="f"/>
        </w:pict>
      </w:r>
    </w:p>
    <w:p w14:paraId="070304DD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9DE3E46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Previous/current stream state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depend </w:t>
      </w:r>
      <w:r w:rsidRPr="001F794E">
        <w:rPr>
          <w:rFonts w:ascii="Nirmala UI" w:hAnsi="Nirmala UI" w:cs="Nirmala UI"/>
          <w:sz w:val="22"/>
          <w:szCs w:val="22"/>
        </w:rPr>
        <w:t>असलेली</w:t>
      </w:r>
      <w:r w:rsidRPr="001F794E">
        <w:rPr>
          <w:sz w:val="22"/>
          <w:szCs w:val="22"/>
        </w:rPr>
        <w:t xml:space="preserve"> operation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stateful operation.</w:t>
      </w:r>
    </w:p>
    <w:p w14:paraId="7E07B3F1" w14:textId="77777777" w:rsidR="00F94305" w:rsidRPr="001F794E" w:rsidRDefault="00F94305" w:rsidP="00F94305">
      <w:pPr>
        <w:pStyle w:val="Heading3"/>
      </w:pPr>
      <w:r w:rsidRPr="001F794E">
        <w:t>Example</w:t>
      </w:r>
    </w:p>
    <w:p w14:paraId="088F2911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sorted()</w:t>
      </w:r>
    </w:p>
    <w:p w14:paraId="77271A75" w14:textId="77777777" w:rsidR="00F94305" w:rsidRPr="001F794E" w:rsidRDefault="00F94305" w:rsidP="00F94305">
      <w:r w:rsidRPr="001F794E">
        <w:pict w14:anchorId="49F63D32">
          <v:rect id="_x0000_i2204" style="width:0;height:1.5pt" o:hralign="center" o:hrstd="t" o:hr="t" fillcolor="#a0a0a0" stroked="f"/>
        </w:pict>
      </w:r>
    </w:p>
    <w:p w14:paraId="322EFDEE" w14:textId="77777777" w:rsidR="00F94305" w:rsidRPr="001F794E" w:rsidRDefault="00F94305" w:rsidP="00F9430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237. What is collector in streams?</w:t>
      </w:r>
    </w:p>
    <w:p w14:paraId="4FD05E04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7B38F08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Collector gathers stream result into final form.</w:t>
      </w:r>
    </w:p>
    <w:p w14:paraId="0E82D5A4" w14:textId="77777777" w:rsidR="00F94305" w:rsidRPr="001F794E" w:rsidRDefault="00F94305" w:rsidP="00F94305">
      <w:pPr>
        <w:pStyle w:val="Heading3"/>
      </w:pPr>
      <w:r w:rsidRPr="001F794E">
        <w:t>Example</w:t>
      </w:r>
    </w:p>
    <w:p w14:paraId="4C4A9CBD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Collectors.toList()</w:t>
      </w:r>
    </w:p>
    <w:p w14:paraId="656BE649" w14:textId="77777777" w:rsidR="00F94305" w:rsidRPr="001F794E" w:rsidRDefault="00F94305" w:rsidP="00F94305">
      <w:pPr>
        <w:pStyle w:val="Heading3"/>
      </w:pPr>
      <w:r w:rsidRPr="001F794E">
        <w:lastRenderedPageBreak/>
        <w:t>Common Collectors</w:t>
      </w:r>
    </w:p>
    <w:p w14:paraId="776E605F" w14:textId="77777777" w:rsidR="00F94305" w:rsidRPr="001F794E" w:rsidRDefault="00F94305" w:rsidP="003003E2">
      <w:pPr>
        <w:pStyle w:val="NormalWeb"/>
        <w:numPr>
          <w:ilvl w:val="0"/>
          <w:numId w:val="424"/>
        </w:numPr>
        <w:rPr>
          <w:sz w:val="22"/>
          <w:szCs w:val="22"/>
        </w:rPr>
      </w:pPr>
      <w:r w:rsidRPr="001F794E">
        <w:rPr>
          <w:sz w:val="22"/>
          <w:szCs w:val="22"/>
        </w:rPr>
        <w:t>toList()</w:t>
      </w:r>
    </w:p>
    <w:p w14:paraId="60742541" w14:textId="77777777" w:rsidR="00F94305" w:rsidRPr="001F794E" w:rsidRDefault="00F94305" w:rsidP="003003E2">
      <w:pPr>
        <w:pStyle w:val="NormalWeb"/>
        <w:numPr>
          <w:ilvl w:val="0"/>
          <w:numId w:val="424"/>
        </w:numPr>
        <w:rPr>
          <w:sz w:val="22"/>
          <w:szCs w:val="22"/>
        </w:rPr>
      </w:pPr>
      <w:r w:rsidRPr="001F794E">
        <w:rPr>
          <w:sz w:val="22"/>
          <w:szCs w:val="22"/>
        </w:rPr>
        <w:t>toSet()</w:t>
      </w:r>
    </w:p>
    <w:p w14:paraId="62C61B7B" w14:textId="77777777" w:rsidR="00F94305" w:rsidRPr="001F794E" w:rsidRDefault="00F94305" w:rsidP="003003E2">
      <w:pPr>
        <w:pStyle w:val="NormalWeb"/>
        <w:numPr>
          <w:ilvl w:val="0"/>
          <w:numId w:val="424"/>
        </w:numPr>
        <w:rPr>
          <w:sz w:val="22"/>
          <w:szCs w:val="22"/>
        </w:rPr>
      </w:pPr>
      <w:r w:rsidRPr="001F794E">
        <w:rPr>
          <w:sz w:val="22"/>
          <w:szCs w:val="22"/>
        </w:rPr>
        <w:t>joining()</w:t>
      </w:r>
    </w:p>
    <w:p w14:paraId="65193AF6" w14:textId="77777777" w:rsidR="00F94305" w:rsidRPr="001F794E" w:rsidRDefault="00F94305" w:rsidP="003003E2">
      <w:pPr>
        <w:pStyle w:val="NormalWeb"/>
        <w:numPr>
          <w:ilvl w:val="0"/>
          <w:numId w:val="424"/>
        </w:numPr>
        <w:rPr>
          <w:sz w:val="22"/>
          <w:szCs w:val="22"/>
        </w:rPr>
      </w:pPr>
      <w:r w:rsidRPr="001F794E">
        <w:rPr>
          <w:sz w:val="22"/>
          <w:szCs w:val="22"/>
        </w:rPr>
        <w:t>groupingBy()</w:t>
      </w:r>
    </w:p>
    <w:p w14:paraId="13F7E42F" w14:textId="77777777" w:rsidR="00F94305" w:rsidRPr="001F794E" w:rsidRDefault="00F94305" w:rsidP="00F94305">
      <w:pPr>
        <w:pStyle w:val="Heading3"/>
      </w:pPr>
      <w:r w:rsidRPr="001F794E">
        <w:t>Important Point</w:t>
      </w:r>
    </w:p>
    <w:p w14:paraId="27F9995F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with:</w:t>
      </w:r>
    </w:p>
    <w:p w14:paraId="2D7D9121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collect()</w:t>
      </w:r>
    </w:p>
    <w:p w14:paraId="45355AA2" w14:textId="77777777" w:rsidR="00F94305" w:rsidRPr="001F794E" w:rsidRDefault="00F94305" w:rsidP="00F94305">
      <w:r w:rsidRPr="001F794E">
        <w:pict w14:anchorId="06967565">
          <v:rect id="_x0000_i2205" style="width:0;height:1.5pt" o:hralign="center" o:hrstd="t" o:hr="t" fillcolor="#a0a0a0" stroked="f"/>
        </w:pict>
      </w:r>
    </w:p>
    <w:p w14:paraId="2AE2C2CF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8583D63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result collect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component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collector.</w:t>
      </w:r>
    </w:p>
    <w:p w14:paraId="4C37F607" w14:textId="77777777" w:rsidR="00F94305" w:rsidRPr="001F794E" w:rsidRDefault="00F94305" w:rsidP="00F94305">
      <w:pPr>
        <w:pStyle w:val="Heading3"/>
      </w:pPr>
      <w:r w:rsidRPr="001F794E">
        <w:t>Example</w:t>
      </w:r>
    </w:p>
    <w:p w14:paraId="19E63613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Collectors.toList()</w:t>
      </w:r>
    </w:p>
    <w:p w14:paraId="2FB52DFA" w14:textId="77777777" w:rsidR="00F94305" w:rsidRPr="001F794E" w:rsidRDefault="00F94305" w:rsidP="00F94305">
      <w:r w:rsidRPr="001F794E">
        <w:pict w14:anchorId="55224914">
          <v:rect id="_x0000_i2206" style="width:0;height:1.5pt" o:hralign="center" o:hrstd="t" o:hr="t" fillcolor="#a0a0a0" stroked="f"/>
        </w:pict>
      </w:r>
    </w:p>
    <w:p w14:paraId="54B196B4" w14:textId="77777777" w:rsidR="00F94305" w:rsidRPr="001F794E" w:rsidRDefault="00F94305" w:rsidP="00F9430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238. What is groupingBy() collector?</w:t>
      </w:r>
    </w:p>
    <w:p w14:paraId="3BEF4AC9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614E13A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Groups elements based on condition/key.</w:t>
      </w:r>
    </w:p>
    <w:p w14:paraId="4A11509A" w14:textId="77777777" w:rsidR="00F94305" w:rsidRPr="001F794E" w:rsidRDefault="00F94305" w:rsidP="00F94305">
      <w:pPr>
        <w:pStyle w:val="Heading3"/>
      </w:pPr>
      <w:r w:rsidRPr="001F794E">
        <w:t>Example</w:t>
      </w:r>
    </w:p>
    <w:p w14:paraId="154DF851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6B3C0321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.collect(</w:t>
      </w:r>
    </w:p>
    <w:p w14:paraId="785102AB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Collectors.groupingBy(</w:t>
      </w:r>
    </w:p>
    <w:p w14:paraId="56E059B9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x -&gt; x.length()</w:t>
      </w:r>
    </w:p>
    <w:p w14:paraId="77DEF4EE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)</w:t>
      </w:r>
    </w:p>
    <w:p w14:paraId="3F674FCA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);</w:t>
      </w:r>
    </w:p>
    <w:p w14:paraId="796CBFA3" w14:textId="77777777" w:rsidR="00F94305" w:rsidRPr="001F794E" w:rsidRDefault="00F94305" w:rsidP="00F94305">
      <w:pPr>
        <w:pStyle w:val="Heading3"/>
      </w:pPr>
      <w:r w:rsidRPr="001F794E">
        <w:t>Result</w:t>
      </w:r>
    </w:p>
    <w:p w14:paraId="5C00C673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Map&lt;K,List&lt;V&gt;&gt;</w:t>
      </w:r>
    </w:p>
    <w:p w14:paraId="24CA1BE5" w14:textId="77777777" w:rsidR="00F94305" w:rsidRPr="001F794E" w:rsidRDefault="00F94305" w:rsidP="00F94305">
      <w:pPr>
        <w:pStyle w:val="Heading3"/>
      </w:pPr>
      <w:r w:rsidRPr="001F794E">
        <w:lastRenderedPageBreak/>
        <w:t>Important Point</w:t>
      </w:r>
    </w:p>
    <w:p w14:paraId="789CEC2A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important for data aggregation.</w:t>
      </w:r>
    </w:p>
    <w:p w14:paraId="371D0E81" w14:textId="77777777" w:rsidR="00F94305" w:rsidRPr="001F794E" w:rsidRDefault="00F94305" w:rsidP="00F94305">
      <w:r w:rsidRPr="001F794E">
        <w:pict w14:anchorId="1F5A769C">
          <v:rect id="_x0000_i2207" style="width:0;height:1.5pt" o:hralign="center" o:hrstd="t" o:hr="t" fillcolor="#a0a0a0" stroked="f"/>
        </w:pict>
      </w:r>
    </w:p>
    <w:p w14:paraId="70C23F74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709481D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Condition </w:t>
      </w:r>
      <w:r w:rsidRPr="001F794E">
        <w:rPr>
          <w:rFonts w:ascii="Nirmala UI" w:hAnsi="Nirmala UI" w:cs="Nirmala UI"/>
          <w:sz w:val="22"/>
          <w:szCs w:val="22"/>
        </w:rPr>
        <w:t>नुसार</w:t>
      </w:r>
      <w:r w:rsidRPr="001F794E">
        <w:rPr>
          <w:sz w:val="22"/>
          <w:szCs w:val="22"/>
        </w:rPr>
        <w:t xml:space="preserve"> grouping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6A206DDA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groupingBy()</w:t>
      </w:r>
    </w:p>
    <w:p w14:paraId="792344EB" w14:textId="77777777" w:rsidR="00F94305" w:rsidRPr="001F794E" w:rsidRDefault="00F94305" w:rsidP="00F94305">
      <w:r w:rsidRPr="001F794E">
        <w:pict w14:anchorId="6C84F930">
          <v:rect id="_x0000_i2208" style="width:0;height:1.5pt" o:hralign="center" o:hrstd="t" o:hr="t" fillcolor="#a0a0a0" stroked="f"/>
        </w:pict>
      </w:r>
    </w:p>
    <w:p w14:paraId="5917EDD2" w14:textId="77777777" w:rsidR="00F94305" w:rsidRPr="001F794E" w:rsidRDefault="00F94305" w:rsidP="00F9430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239. What is partitioningBy() collector?</w:t>
      </w:r>
    </w:p>
    <w:p w14:paraId="060B7446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07852E3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Splits elements into:</w:t>
      </w:r>
    </w:p>
    <w:p w14:paraId="23107D72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 / false</w:t>
      </w:r>
    </w:p>
    <w:p w14:paraId="4AA953FC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groups.</w:t>
      </w:r>
    </w:p>
    <w:p w14:paraId="5D07BA28" w14:textId="77777777" w:rsidR="00F94305" w:rsidRPr="001F794E" w:rsidRDefault="00F94305" w:rsidP="00F94305">
      <w:pPr>
        <w:pStyle w:val="Heading3"/>
      </w:pPr>
      <w:r w:rsidRPr="001F794E">
        <w:t>Example</w:t>
      </w:r>
    </w:p>
    <w:p w14:paraId="0C7D7D55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Collectors.partitioningBy(</w:t>
      </w:r>
    </w:p>
    <w:p w14:paraId="453DCF77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x -&gt; x &gt; 10</w:t>
      </w:r>
    </w:p>
    <w:p w14:paraId="6F4CDACD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</w:t>
      </w:r>
    </w:p>
    <w:p w14:paraId="7272CAC1" w14:textId="77777777" w:rsidR="00F94305" w:rsidRPr="001F794E" w:rsidRDefault="00F94305" w:rsidP="00F94305">
      <w:pPr>
        <w:pStyle w:val="Heading3"/>
      </w:pPr>
      <w:r w:rsidRPr="001F794E">
        <w:t>Result</w:t>
      </w:r>
    </w:p>
    <w:p w14:paraId="38D937B0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Map&lt;Boolean,List&lt;T&gt;&gt;</w:t>
      </w:r>
    </w:p>
    <w:p w14:paraId="003A323C" w14:textId="77777777" w:rsidR="00F94305" w:rsidRPr="001F794E" w:rsidRDefault="00F94305" w:rsidP="00F94305">
      <w:pPr>
        <w:pStyle w:val="Heading3"/>
      </w:pPr>
      <w:r w:rsidRPr="001F794E">
        <w:t>Important Point</w:t>
      </w:r>
    </w:p>
    <w:p w14:paraId="53A5CC5C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Special case of grouping.</w:t>
      </w:r>
    </w:p>
    <w:p w14:paraId="1A9DD7D7" w14:textId="77777777" w:rsidR="00F94305" w:rsidRPr="001F794E" w:rsidRDefault="00F94305" w:rsidP="00F94305">
      <w:r w:rsidRPr="001F794E">
        <w:pict w14:anchorId="4458A152">
          <v:rect id="_x0000_i2209" style="width:0;height:1.5pt" o:hralign="center" o:hrstd="t" o:hr="t" fillcolor="#a0a0a0" stroked="f"/>
        </w:pict>
      </w:r>
    </w:p>
    <w:p w14:paraId="346E22FB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040C2CA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True/false condition </w:t>
      </w:r>
      <w:r w:rsidRPr="001F794E">
        <w:rPr>
          <w:rFonts w:ascii="Nirmala UI" w:hAnsi="Nirmala UI" w:cs="Nirmala UI"/>
          <w:sz w:val="22"/>
          <w:szCs w:val="22"/>
        </w:rPr>
        <w:t>नुसार</w:t>
      </w:r>
      <w:r w:rsidRPr="001F794E">
        <w:rPr>
          <w:sz w:val="22"/>
          <w:szCs w:val="22"/>
        </w:rPr>
        <w:t xml:space="preserve"> partition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4F7D7D6C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partitioningBy()</w:t>
      </w:r>
    </w:p>
    <w:p w14:paraId="1C41815D" w14:textId="77777777" w:rsidR="00F94305" w:rsidRPr="001F794E" w:rsidRDefault="00F94305" w:rsidP="00F94305">
      <w:r w:rsidRPr="001F794E">
        <w:pict w14:anchorId="17319C6F">
          <v:rect id="_x0000_i2210" style="width:0;height:1.5pt" o:hralign="center" o:hrstd="t" o:hr="t" fillcolor="#a0a0a0" stroked="f"/>
        </w:pict>
      </w:r>
    </w:p>
    <w:p w14:paraId="180C8895" w14:textId="77777777" w:rsidR="00F94305" w:rsidRPr="001F794E" w:rsidRDefault="00F94305" w:rsidP="00F9430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240. What is joining() collector?</w:t>
      </w:r>
    </w:p>
    <w:p w14:paraId="33E06DA8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3DBA258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Combines stream elements into String.</w:t>
      </w:r>
    </w:p>
    <w:p w14:paraId="5BEFDB6A" w14:textId="77777777" w:rsidR="00F94305" w:rsidRPr="001F794E" w:rsidRDefault="00F94305" w:rsidP="00F94305">
      <w:pPr>
        <w:pStyle w:val="Heading3"/>
      </w:pPr>
      <w:r w:rsidRPr="001F794E">
        <w:t>Example</w:t>
      </w:r>
    </w:p>
    <w:p w14:paraId="1BC15C5C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6400E9A5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.collect(Collectors.joining(","));</w:t>
      </w:r>
    </w:p>
    <w:p w14:paraId="12104FF0" w14:textId="77777777" w:rsidR="00F94305" w:rsidRPr="001F794E" w:rsidRDefault="00F94305" w:rsidP="00F94305">
      <w:pPr>
        <w:pStyle w:val="Heading3"/>
      </w:pPr>
      <w:r w:rsidRPr="001F794E">
        <w:t>Input</w:t>
      </w:r>
    </w:p>
    <w:p w14:paraId="16D75A5F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[A,B,C]</w:t>
      </w:r>
    </w:p>
    <w:p w14:paraId="5EB29A1E" w14:textId="77777777" w:rsidR="00F94305" w:rsidRPr="001F794E" w:rsidRDefault="00F94305" w:rsidP="00F94305">
      <w:pPr>
        <w:pStyle w:val="Heading3"/>
      </w:pPr>
      <w:r w:rsidRPr="001F794E">
        <w:t>Output</w:t>
      </w:r>
    </w:p>
    <w:p w14:paraId="04CF662A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A,B,C</w:t>
      </w:r>
    </w:p>
    <w:p w14:paraId="238F1700" w14:textId="77777777" w:rsidR="00F94305" w:rsidRPr="001F794E" w:rsidRDefault="00F94305" w:rsidP="00F94305">
      <w:pPr>
        <w:pStyle w:val="Heading3"/>
      </w:pPr>
      <w:r w:rsidRPr="001F794E">
        <w:t>Important Point</w:t>
      </w:r>
    </w:p>
    <w:p w14:paraId="43722840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for CSV/text generation.</w:t>
      </w:r>
    </w:p>
    <w:p w14:paraId="0D7F0382" w14:textId="77777777" w:rsidR="00F94305" w:rsidRPr="001F794E" w:rsidRDefault="00F94305" w:rsidP="00F94305">
      <w:r w:rsidRPr="001F794E">
        <w:pict w14:anchorId="654B1967">
          <v:rect id="_x0000_i2211" style="width:0;height:1.5pt" o:hralign="center" o:hrstd="t" o:hr="t" fillcolor="#a0a0a0" stroked="f"/>
        </w:pict>
      </w:r>
    </w:p>
    <w:p w14:paraId="5CB6470D" w14:textId="77777777" w:rsidR="00F94305" w:rsidRPr="001F794E" w:rsidRDefault="00F94305" w:rsidP="00F9430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7D099BC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Elements String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join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8A69D3B" w14:textId="77777777" w:rsidR="00F94305" w:rsidRPr="001F794E" w:rsidRDefault="00F94305" w:rsidP="00F9430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joining()</w:t>
      </w:r>
    </w:p>
    <w:p w14:paraId="2AEADBC4" w14:textId="77777777" w:rsidR="00F94305" w:rsidRPr="001F794E" w:rsidRDefault="00F94305" w:rsidP="00F9430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0EFDC772" w14:textId="77777777" w:rsidR="00F94305" w:rsidRPr="001F794E" w:rsidRDefault="00F94305" w:rsidP="00F94305">
      <w:r w:rsidRPr="001F794E">
        <w:pict w14:anchorId="0D1A5E69">
          <v:rect id="_x0000_i2212" style="width:0;height:1.5pt" o:hralign="center" o:hrstd="t" o:hr="t" fillcolor="#a0a0a0" stroked="f"/>
        </w:pict>
      </w:r>
    </w:p>
    <w:p w14:paraId="38D920B4" w14:textId="77777777" w:rsidR="00F94305" w:rsidRPr="001F794E" w:rsidRDefault="00F94305" w:rsidP="00F9430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Collections + Generics + Internals → 240/250 COMPLETED</w:t>
      </w:r>
    </w:p>
    <w:p w14:paraId="0E2F940D" w14:textId="77777777" w:rsidR="00721A95" w:rsidRPr="001F794E" w:rsidRDefault="00721A95" w:rsidP="00721A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Collections + Generics + Internals (241–250)</w:t>
      </w:r>
    </w:p>
    <w:p w14:paraId="524F786F" w14:textId="77777777" w:rsidR="00721A95" w:rsidRPr="001F794E" w:rsidRDefault="00721A95" w:rsidP="00721A95">
      <w:r w:rsidRPr="001F794E">
        <w:lastRenderedPageBreak/>
        <w:pict w14:anchorId="66FC42CA">
          <v:rect id="_x0000_i2213" style="width:0;height:1.5pt" o:hralign="center" o:hrstd="t" o:hr="t" fillcolor="#a0a0a0" stroked="f"/>
        </w:pict>
      </w:r>
    </w:p>
    <w:p w14:paraId="4DCC1FA0" w14:textId="77777777" w:rsidR="00721A95" w:rsidRPr="001F794E" w:rsidRDefault="00721A95" w:rsidP="00721A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241. What is toMap() collector?</w:t>
      </w:r>
    </w:p>
    <w:p w14:paraId="2AE62D25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B5EAD1F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Converts stream into Map.</w:t>
      </w:r>
    </w:p>
    <w:p w14:paraId="5A245F71" w14:textId="77777777" w:rsidR="00721A95" w:rsidRPr="001F794E" w:rsidRDefault="00721A95" w:rsidP="00721A95">
      <w:pPr>
        <w:pStyle w:val="Heading3"/>
      </w:pPr>
      <w:r w:rsidRPr="001F794E">
        <w:t>Example</w:t>
      </w:r>
    </w:p>
    <w:p w14:paraId="406E6272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Map&lt;Integer,String&gt; map =</w:t>
      </w:r>
    </w:p>
    <w:p w14:paraId="65C37492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list.stream()</w:t>
      </w:r>
    </w:p>
    <w:p w14:paraId="165BF7FB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.collect(</w:t>
      </w:r>
    </w:p>
    <w:p w14:paraId="61452416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Collectors.toMap(</w:t>
      </w:r>
    </w:p>
    <w:p w14:paraId="348639E8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    x -&gt; x.id,</w:t>
      </w:r>
    </w:p>
    <w:p w14:paraId="1C6851ED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    x -&gt; x.name</w:t>
      </w:r>
    </w:p>
    <w:p w14:paraId="691BA000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)</w:t>
      </w:r>
    </w:p>
    <w:p w14:paraId="63D614F6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);</w:t>
      </w:r>
    </w:p>
    <w:p w14:paraId="26EF0FF7" w14:textId="77777777" w:rsidR="00721A95" w:rsidRPr="001F794E" w:rsidRDefault="00721A95" w:rsidP="00721A95">
      <w:pPr>
        <w:pStyle w:val="Heading3"/>
      </w:pPr>
      <w:r w:rsidRPr="001F794E">
        <w:t>Important Point</w:t>
      </w:r>
    </w:p>
    <w:p w14:paraId="3C442E1A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Duplicate keys cause:</w:t>
      </w:r>
    </w:p>
    <w:p w14:paraId="1EA97E34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IllegalStateException</w:t>
      </w:r>
    </w:p>
    <w:p w14:paraId="675B53CD" w14:textId="77777777" w:rsidR="00721A95" w:rsidRPr="001F794E" w:rsidRDefault="00721A95" w:rsidP="00721A95">
      <w:r w:rsidRPr="001F794E">
        <w:pict w14:anchorId="769B3012">
          <v:rect id="_x0000_i2214" style="width:0;height:1.5pt" o:hralign="center" o:hrstd="t" o:hr="t" fillcolor="#a0a0a0" stroked="f"/>
        </w:pict>
      </w:r>
    </w:p>
    <w:p w14:paraId="35AAC12E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2C1D627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Map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convert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11418B36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Collectors.toMap()</w:t>
      </w:r>
    </w:p>
    <w:p w14:paraId="1A863F9B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2B42DE7F" w14:textId="77777777" w:rsidR="00721A95" w:rsidRPr="001F794E" w:rsidRDefault="00721A95" w:rsidP="00721A95">
      <w:r w:rsidRPr="001F794E">
        <w:pict w14:anchorId="3A9029EF">
          <v:rect id="_x0000_i2215" style="width:0;height:1.5pt" o:hralign="center" o:hrstd="t" o:hr="t" fillcolor="#a0a0a0" stroked="f"/>
        </w:pict>
      </w:r>
    </w:p>
    <w:p w14:paraId="3F5E8906" w14:textId="77777777" w:rsidR="00721A95" w:rsidRPr="001F794E" w:rsidRDefault="00721A95" w:rsidP="00721A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242. How to handle duplicate keys in toMap()?</w:t>
      </w:r>
    </w:p>
    <w:p w14:paraId="28BB91AF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ED0ACA2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Provide merge function.</w:t>
      </w:r>
    </w:p>
    <w:p w14:paraId="667B9652" w14:textId="77777777" w:rsidR="00721A95" w:rsidRPr="001F794E" w:rsidRDefault="00721A95" w:rsidP="00721A95">
      <w:pPr>
        <w:pStyle w:val="Heading3"/>
      </w:pPr>
      <w:r w:rsidRPr="001F794E">
        <w:lastRenderedPageBreak/>
        <w:t>Example</w:t>
      </w:r>
    </w:p>
    <w:p w14:paraId="2E42AEF7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Collectors.toMap(</w:t>
      </w:r>
    </w:p>
    <w:p w14:paraId="4F3F1824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x -&gt; x.id,</w:t>
      </w:r>
    </w:p>
    <w:p w14:paraId="428DF1D2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x -&gt; x.name,</w:t>
      </w:r>
    </w:p>
    <w:p w14:paraId="5A82EFD6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(a,b) -&gt; a</w:t>
      </w:r>
    </w:p>
    <w:p w14:paraId="6C37C9D1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</w:t>
      </w:r>
    </w:p>
    <w:p w14:paraId="33465867" w14:textId="77777777" w:rsidR="00721A95" w:rsidRPr="001F794E" w:rsidRDefault="00721A95" w:rsidP="00721A95">
      <w:pPr>
        <w:pStyle w:val="Heading3"/>
      </w:pPr>
      <w:r w:rsidRPr="001F794E">
        <w:t>Merge Logic</w:t>
      </w:r>
    </w:p>
    <w:p w14:paraId="2CBA3C77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(a,b) -&gt; a</w:t>
      </w:r>
    </w:p>
    <w:p w14:paraId="7FAE5AEC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keeps first value.</w:t>
      </w:r>
    </w:p>
    <w:p w14:paraId="5EE30AB1" w14:textId="77777777" w:rsidR="00721A95" w:rsidRPr="001F794E" w:rsidRDefault="00721A95" w:rsidP="00721A95">
      <w:pPr>
        <w:pStyle w:val="Heading3"/>
      </w:pPr>
      <w:r w:rsidRPr="001F794E">
        <w:t>Important Point</w:t>
      </w:r>
    </w:p>
    <w:p w14:paraId="471E04FD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Prevents duplicate-key exception.</w:t>
      </w:r>
    </w:p>
    <w:p w14:paraId="65B22BD5" w14:textId="77777777" w:rsidR="00721A95" w:rsidRPr="001F794E" w:rsidRDefault="00721A95" w:rsidP="00721A95">
      <w:r w:rsidRPr="001F794E">
        <w:pict w14:anchorId="47A5985B">
          <v:rect id="_x0000_i2216" style="width:0;height:1.5pt" o:hralign="center" o:hrstd="t" o:hr="t" fillcolor="#a0a0a0" stroked="f"/>
        </w:pict>
      </w:r>
    </w:p>
    <w:p w14:paraId="7F4886FB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C6F4E03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Duplicate keys handle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merge function </w:t>
      </w:r>
      <w:r w:rsidRPr="001F794E">
        <w:rPr>
          <w:rFonts w:ascii="Nirmala UI" w:hAnsi="Nirmala UI" w:cs="Nirmala UI"/>
          <w:sz w:val="22"/>
          <w:szCs w:val="22"/>
        </w:rPr>
        <w:t>द्यावी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लागते</w:t>
      </w:r>
      <w:r w:rsidRPr="001F794E">
        <w:rPr>
          <w:sz w:val="22"/>
          <w:szCs w:val="22"/>
        </w:rPr>
        <w:t>.</w:t>
      </w:r>
    </w:p>
    <w:p w14:paraId="75108242" w14:textId="77777777" w:rsidR="00721A95" w:rsidRPr="001F794E" w:rsidRDefault="00721A95" w:rsidP="00721A95">
      <w:pPr>
        <w:pStyle w:val="Heading3"/>
      </w:pPr>
      <w:r w:rsidRPr="001F794E">
        <w:t>Example</w:t>
      </w:r>
    </w:p>
    <w:p w14:paraId="15620E86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(a,b) -&gt; a</w:t>
      </w:r>
    </w:p>
    <w:p w14:paraId="6DD3D78F" w14:textId="77777777" w:rsidR="00721A95" w:rsidRPr="001F794E" w:rsidRDefault="00721A95" w:rsidP="00721A95">
      <w:r w:rsidRPr="001F794E">
        <w:pict w14:anchorId="36D2AF6E">
          <v:rect id="_x0000_i2217" style="width:0;height:1.5pt" o:hralign="center" o:hrstd="t" o:hr="t" fillcolor="#a0a0a0" stroked="f"/>
        </w:pict>
      </w:r>
    </w:p>
    <w:p w14:paraId="73018195" w14:textId="77777777" w:rsidR="00721A95" w:rsidRPr="001F794E" w:rsidRDefault="00721A95" w:rsidP="00721A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243. What is counting() collector?</w:t>
      </w:r>
    </w:p>
    <w:p w14:paraId="1BD51C0E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9A2005A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Counts stream elements.</w:t>
      </w:r>
    </w:p>
    <w:p w14:paraId="36F47089" w14:textId="77777777" w:rsidR="00721A95" w:rsidRPr="001F794E" w:rsidRDefault="00721A95" w:rsidP="00721A95">
      <w:pPr>
        <w:pStyle w:val="Heading3"/>
      </w:pPr>
      <w:r w:rsidRPr="001F794E">
        <w:t>Example</w:t>
      </w:r>
    </w:p>
    <w:p w14:paraId="5A8E0A90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long count =</w:t>
      </w:r>
    </w:p>
    <w:p w14:paraId="16382B81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list.stream()</w:t>
      </w:r>
    </w:p>
    <w:p w14:paraId="03E9AAA4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.collect(</w:t>
      </w:r>
    </w:p>
    <w:p w14:paraId="36440096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Collectors.counting()</w:t>
      </w:r>
    </w:p>
    <w:p w14:paraId="69D75E5F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);</w:t>
      </w:r>
    </w:p>
    <w:p w14:paraId="064C413A" w14:textId="77777777" w:rsidR="00721A95" w:rsidRPr="001F794E" w:rsidRDefault="00721A95" w:rsidP="00721A95">
      <w:pPr>
        <w:pStyle w:val="Heading3"/>
      </w:pPr>
      <w:r w:rsidRPr="001F794E">
        <w:lastRenderedPageBreak/>
        <w:t>Equivalent</w:t>
      </w:r>
    </w:p>
    <w:p w14:paraId="366EF1F6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stream.count()</w:t>
      </w:r>
    </w:p>
    <w:p w14:paraId="5945446E" w14:textId="77777777" w:rsidR="00721A95" w:rsidRPr="001F794E" w:rsidRDefault="00721A95" w:rsidP="00721A95">
      <w:pPr>
        <w:pStyle w:val="Heading3"/>
      </w:pPr>
      <w:r w:rsidRPr="001F794E">
        <w:t>Important Point</w:t>
      </w:r>
    </w:p>
    <w:p w14:paraId="515F1689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with groupingBy().</w:t>
      </w:r>
    </w:p>
    <w:p w14:paraId="47F07929" w14:textId="77777777" w:rsidR="00721A95" w:rsidRPr="001F794E" w:rsidRDefault="00721A95" w:rsidP="00721A95">
      <w:r w:rsidRPr="001F794E">
        <w:pict w14:anchorId="4BA0D6AB">
          <v:rect id="_x0000_i2218" style="width:0;height:1.5pt" o:hralign="center" o:hrstd="t" o:hr="t" fillcolor="#a0a0a0" stroked="f"/>
        </w:pict>
      </w:r>
    </w:p>
    <w:p w14:paraId="6F64E93E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D54D714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Elements count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0ACBCEF2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Collectors.counting()</w:t>
      </w:r>
    </w:p>
    <w:p w14:paraId="47CEC1A0" w14:textId="77777777" w:rsidR="00721A95" w:rsidRPr="001F794E" w:rsidRDefault="00721A95" w:rsidP="00721A95">
      <w:r w:rsidRPr="001F794E">
        <w:pict w14:anchorId="74583170">
          <v:rect id="_x0000_i2219" style="width:0;height:1.5pt" o:hralign="center" o:hrstd="t" o:hr="t" fillcolor="#a0a0a0" stroked="f"/>
        </w:pict>
      </w:r>
    </w:p>
    <w:p w14:paraId="61E6FB4D" w14:textId="77777777" w:rsidR="00721A95" w:rsidRPr="001F794E" w:rsidRDefault="00721A95" w:rsidP="00721A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244. What is mapping() collector?</w:t>
      </w:r>
    </w:p>
    <w:p w14:paraId="7543B38D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14C2EB8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Applies transformation inside collector.</w:t>
      </w:r>
    </w:p>
    <w:p w14:paraId="22A9247C" w14:textId="77777777" w:rsidR="00721A95" w:rsidRPr="001F794E" w:rsidRDefault="00721A95" w:rsidP="00721A95">
      <w:pPr>
        <w:pStyle w:val="Heading3"/>
      </w:pPr>
      <w:r w:rsidRPr="001F794E">
        <w:t>Example</w:t>
      </w:r>
    </w:p>
    <w:p w14:paraId="4DE96224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Collectors.mapping(</w:t>
      </w:r>
    </w:p>
    <w:p w14:paraId="0D66E8A8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Student::getName,</w:t>
      </w:r>
    </w:p>
    <w:p w14:paraId="3FF825E3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Collectors.toList()</w:t>
      </w:r>
    </w:p>
    <w:p w14:paraId="2DD2396D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</w:t>
      </w:r>
    </w:p>
    <w:p w14:paraId="74F1DAC5" w14:textId="77777777" w:rsidR="00721A95" w:rsidRPr="001F794E" w:rsidRDefault="00721A95" w:rsidP="00721A95">
      <w:pPr>
        <w:pStyle w:val="Heading3"/>
      </w:pPr>
      <w:r w:rsidRPr="001F794E">
        <w:t>Uses</w:t>
      </w:r>
    </w:p>
    <w:p w14:paraId="7D629F0A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Nested grouping transformations.</w:t>
      </w:r>
    </w:p>
    <w:p w14:paraId="4B7C3CFE" w14:textId="77777777" w:rsidR="00721A95" w:rsidRPr="001F794E" w:rsidRDefault="00721A95" w:rsidP="00721A95">
      <w:pPr>
        <w:pStyle w:val="Heading3"/>
      </w:pPr>
      <w:r w:rsidRPr="001F794E">
        <w:t>Important Point</w:t>
      </w:r>
    </w:p>
    <w:p w14:paraId="783CA793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mainly with groupingBy().</w:t>
      </w:r>
    </w:p>
    <w:p w14:paraId="49F5A14C" w14:textId="77777777" w:rsidR="00721A95" w:rsidRPr="001F794E" w:rsidRDefault="00721A95" w:rsidP="00721A95">
      <w:r w:rsidRPr="001F794E">
        <w:pict w14:anchorId="766D954A">
          <v:rect id="_x0000_i2220" style="width:0;height:1.5pt" o:hralign="center" o:hrstd="t" o:hr="t" fillcolor="#a0a0a0" stroked="f"/>
        </w:pict>
      </w:r>
    </w:p>
    <w:p w14:paraId="6F39B3DA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3B5AAD5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Collector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transformation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B6771F0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mapping()</w:t>
      </w:r>
    </w:p>
    <w:p w14:paraId="0A8AE5BF" w14:textId="77777777" w:rsidR="00721A95" w:rsidRPr="001F794E" w:rsidRDefault="00721A95" w:rsidP="00721A95">
      <w:r w:rsidRPr="001F794E">
        <w:pict w14:anchorId="65051E9C">
          <v:rect id="_x0000_i2221" style="width:0;height:1.5pt" o:hralign="center" o:hrstd="t" o:hr="t" fillcolor="#a0a0a0" stroked="f"/>
        </w:pict>
      </w:r>
    </w:p>
    <w:p w14:paraId="0D9C96E6" w14:textId="77777777" w:rsidR="00721A95" w:rsidRPr="001F794E" w:rsidRDefault="00721A95" w:rsidP="00721A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245. What is summarizingInt() collector?</w:t>
      </w:r>
    </w:p>
    <w:p w14:paraId="4B55A61C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FD24EA0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Generates statistics from integer stream.</w:t>
      </w:r>
    </w:p>
    <w:p w14:paraId="321F0A6C" w14:textId="77777777" w:rsidR="00721A95" w:rsidRPr="001F794E" w:rsidRDefault="00721A95" w:rsidP="00721A95">
      <w:pPr>
        <w:pStyle w:val="Heading3"/>
      </w:pPr>
      <w:r w:rsidRPr="001F794E">
        <w:t>Example</w:t>
      </w:r>
    </w:p>
    <w:p w14:paraId="6BDF90D9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IntSummaryStatistics stats =</w:t>
      </w:r>
    </w:p>
    <w:p w14:paraId="7AC4B6D6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list.stream()</w:t>
      </w:r>
    </w:p>
    <w:p w14:paraId="67A7200F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.collect(</w:t>
      </w:r>
    </w:p>
    <w:p w14:paraId="1185C415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Collectors.summarizingInt(</w:t>
      </w:r>
    </w:p>
    <w:p w14:paraId="53C00AEE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    x -&gt; x</w:t>
      </w:r>
    </w:p>
    <w:p w14:paraId="09703A3C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)</w:t>
      </w:r>
    </w:p>
    <w:p w14:paraId="3176C73F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);</w:t>
      </w:r>
    </w:p>
    <w:p w14:paraId="34C67F40" w14:textId="77777777" w:rsidR="00721A95" w:rsidRPr="001F794E" w:rsidRDefault="00721A95" w:rsidP="00721A95">
      <w:pPr>
        <w:pStyle w:val="Heading3"/>
      </w:pPr>
      <w:r w:rsidRPr="001F794E">
        <w:t>Provides</w:t>
      </w:r>
    </w:p>
    <w:p w14:paraId="3E0C790A" w14:textId="77777777" w:rsidR="00721A95" w:rsidRPr="001F794E" w:rsidRDefault="00721A95" w:rsidP="003003E2">
      <w:pPr>
        <w:pStyle w:val="NormalWeb"/>
        <w:numPr>
          <w:ilvl w:val="0"/>
          <w:numId w:val="425"/>
        </w:numPr>
        <w:rPr>
          <w:sz w:val="22"/>
          <w:szCs w:val="22"/>
        </w:rPr>
      </w:pPr>
      <w:r w:rsidRPr="001F794E">
        <w:rPr>
          <w:sz w:val="22"/>
          <w:szCs w:val="22"/>
        </w:rPr>
        <w:t>count</w:t>
      </w:r>
    </w:p>
    <w:p w14:paraId="7F8C56B6" w14:textId="77777777" w:rsidR="00721A95" w:rsidRPr="001F794E" w:rsidRDefault="00721A95" w:rsidP="003003E2">
      <w:pPr>
        <w:pStyle w:val="NormalWeb"/>
        <w:numPr>
          <w:ilvl w:val="0"/>
          <w:numId w:val="425"/>
        </w:numPr>
        <w:rPr>
          <w:sz w:val="22"/>
          <w:szCs w:val="22"/>
        </w:rPr>
      </w:pPr>
      <w:r w:rsidRPr="001F794E">
        <w:rPr>
          <w:sz w:val="22"/>
          <w:szCs w:val="22"/>
        </w:rPr>
        <w:t>sum</w:t>
      </w:r>
    </w:p>
    <w:p w14:paraId="45E77B67" w14:textId="77777777" w:rsidR="00721A95" w:rsidRPr="001F794E" w:rsidRDefault="00721A95" w:rsidP="003003E2">
      <w:pPr>
        <w:pStyle w:val="NormalWeb"/>
        <w:numPr>
          <w:ilvl w:val="0"/>
          <w:numId w:val="425"/>
        </w:numPr>
        <w:rPr>
          <w:sz w:val="22"/>
          <w:szCs w:val="22"/>
        </w:rPr>
      </w:pPr>
      <w:r w:rsidRPr="001F794E">
        <w:rPr>
          <w:sz w:val="22"/>
          <w:szCs w:val="22"/>
        </w:rPr>
        <w:t>min</w:t>
      </w:r>
    </w:p>
    <w:p w14:paraId="5C75FED9" w14:textId="77777777" w:rsidR="00721A95" w:rsidRPr="001F794E" w:rsidRDefault="00721A95" w:rsidP="003003E2">
      <w:pPr>
        <w:pStyle w:val="NormalWeb"/>
        <w:numPr>
          <w:ilvl w:val="0"/>
          <w:numId w:val="425"/>
        </w:numPr>
        <w:rPr>
          <w:sz w:val="22"/>
          <w:szCs w:val="22"/>
        </w:rPr>
      </w:pPr>
      <w:r w:rsidRPr="001F794E">
        <w:rPr>
          <w:sz w:val="22"/>
          <w:szCs w:val="22"/>
        </w:rPr>
        <w:t>max</w:t>
      </w:r>
    </w:p>
    <w:p w14:paraId="35BEC245" w14:textId="77777777" w:rsidR="00721A95" w:rsidRPr="001F794E" w:rsidRDefault="00721A95" w:rsidP="003003E2">
      <w:pPr>
        <w:pStyle w:val="NormalWeb"/>
        <w:numPr>
          <w:ilvl w:val="0"/>
          <w:numId w:val="425"/>
        </w:numPr>
        <w:rPr>
          <w:sz w:val="22"/>
          <w:szCs w:val="22"/>
        </w:rPr>
      </w:pPr>
      <w:r w:rsidRPr="001F794E">
        <w:rPr>
          <w:sz w:val="22"/>
          <w:szCs w:val="22"/>
        </w:rPr>
        <w:t>average</w:t>
      </w:r>
    </w:p>
    <w:p w14:paraId="722F9912" w14:textId="77777777" w:rsidR="00721A95" w:rsidRPr="001F794E" w:rsidRDefault="00721A95" w:rsidP="00721A95">
      <w:pPr>
        <w:pStyle w:val="Heading3"/>
      </w:pPr>
      <w:r w:rsidRPr="001F794E">
        <w:t>Important Point</w:t>
      </w:r>
    </w:p>
    <w:p w14:paraId="271036BC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Single-pass statistics calculation.</w:t>
      </w:r>
    </w:p>
    <w:p w14:paraId="3410930E" w14:textId="77777777" w:rsidR="00721A95" w:rsidRPr="001F794E" w:rsidRDefault="00721A95" w:rsidP="00721A95">
      <w:r w:rsidRPr="001F794E">
        <w:pict w14:anchorId="107421B7">
          <v:rect id="_x0000_i2222" style="width:0;height:1.5pt" o:hralign="center" o:hrstd="t" o:hr="t" fillcolor="#a0a0a0" stroked="f"/>
        </w:pict>
      </w:r>
    </w:p>
    <w:p w14:paraId="7AE641DF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E79F448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Integer statistics </w:t>
      </w:r>
      <w:r w:rsidRPr="001F794E">
        <w:rPr>
          <w:rFonts w:ascii="Nirmala UI" w:hAnsi="Nirmala UI" w:cs="Nirmala UI"/>
          <w:sz w:val="22"/>
          <w:szCs w:val="22"/>
        </w:rPr>
        <w:t>मिळवण्यासाठी</w:t>
      </w:r>
      <w:r w:rsidRPr="001F794E">
        <w:rPr>
          <w:sz w:val="22"/>
          <w:szCs w:val="22"/>
        </w:rPr>
        <w:t>:</w:t>
      </w:r>
    </w:p>
    <w:p w14:paraId="579D5A20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summarizingInt()</w:t>
      </w:r>
    </w:p>
    <w:p w14:paraId="4A977416" w14:textId="77777777" w:rsidR="00721A95" w:rsidRPr="001F794E" w:rsidRDefault="00721A95" w:rsidP="00721A95">
      <w:r w:rsidRPr="001F794E">
        <w:pict w14:anchorId="523E1131">
          <v:rect id="_x0000_i2223" style="width:0;height:1.5pt" o:hralign="center" o:hrstd="t" o:hr="t" fillcolor="#a0a0a0" stroked="f"/>
        </w:pict>
      </w:r>
    </w:p>
    <w:p w14:paraId="2F4D5080" w14:textId="77777777" w:rsidR="00721A95" w:rsidRPr="001F794E" w:rsidRDefault="00721A95" w:rsidP="00721A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246. What is parallel stream issue with shared mutable state?</w:t>
      </w:r>
    </w:p>
    <w:p w14:paraId="4416168A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E6B9662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 streams with shared variables cause:</w:t>
      </w:r>
    </w:p>
    <w:p w14:paraId="2074F6CF" w14:textId="77777777" w:rsidR="00721A95" w:rsidRPr="001F794E" w:rsidRDefault="00721A95" w:rsidP="003003E2">
      <w:pPr>
        <w:pStyle w:val="NormalWeb"/>
        <w:numPr>
          <w:ilvl w:val="0"/>
          <w:numId w:val="426"/>
        </w:numPr>
        <w:rPr>
          <w:sz w:val="22"/>
          <w:szCs w:val="22"/>
        </w:rPr>
      </w:pPr>
      <w:r w:rsidRPr="001F794E">
        <w:rPr>
          <w:sz w:val="22"/>
          <w:szCs w:val="22"/>
        </w:rPr>
        <w:t>Race conditions</w:t>
      </w:r>
    </w:p>
    <w:p w14:paraId="422D286F" w14:textId="77777777" w:rsidR="00721A95" w:rsidRPr="001F794E" w:rsidRDefault="00721A95" w:rsidP="003003E2">
      <w:pPr>
        <w:pStyle w:val="NormalWeb"/>
        <w:numPr>
          <w:ilvl w:val="0"/>
          <w:numId w:val="426"/>
        </w:numPr>
        <w:rPr>
          <w:sz w:val="22"/>
          <w:szCs w:val="22"/>
        </w:rPr>
      </w:pPr>
      <w:r w:rsidRPr="001F794E">
        <w:rPr>
          <w:sz w:val="22"/>
          <w:szCs w:val="22"/>
        </w:rPr>
        <w:t>Incorrect results</w:t>
      </w:r>
    </w:p>
    <w:p w14:paraId="5974FDDE" w14:textId="77777777" w:rsidR="00721A95" w:rsidRPr="001F794E" w:rsidRDefault="00721A95" w:rsidP="003003E2">
      <w:pPr>
        <w:pStyle w:val="NormalWeb"/>
        <w:numPr>
          <w:ilvl w:val="0"/>
          <w:numId w:val="426"/>
        </w:numPr>
        <w:rPr>
          <w:sz w:val="22"/>
          <w:szCs w:val="22"/>
        </w:rPr>
      </w:pPr>
      <w:r w:rsidRPr="001F794E">
        <w:rPr>
          <w:sz w:val="22"/>
          <w:szCs w:val="22"/>
        </w:rPr>
        <w:t>Thread safety issues</w:t>
      </w:r>
    </w:p>
    <w:p w14:paraId="783C1BCA" w14:textId="77777777" w:rsidR="00721A95" w:rsidRPr="001F794E" w:rsidRDefault="00721A95" w:rsidP="00721A95">
      <w:pPr>
        <w:pStyle w:val="Heading3"/>
      </w:pPr>
      <w:r w:rsidRPr="001F794E">
        <w:t>Bad Example</w:t>
      </w:r>
    </w:p>
    <w:p w14:paraId="35031509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total = 0;</w:t>
      </w:r>
    </w:p>
    <w:p w14:paraId="524ACF76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</w:p>
    <w:p w14:paraId="1B05CFDD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list.parallelStream()</w:t>
      </w:r>
    </w:p>
    <w:p w14:paraId="49041DA3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.forEach(x -&gt; total += x);</w:t>
      </w:r>
    </w:p>
    <w:p w14:paraId="3DF1D393" w14:textId="77777777" w:rsidR="00721A95" w:rsidRPr="001F794E" w:rsidRDefault="00721A95" w:rsidP="00721A95">
      <w:pPr>
        <w:pStyle w:val="Heading3"/>
      </w:pPr>
      <w:r w:rsidRPr="001F794E">
        <w:t>Important Point</w:t>
      </w:r>
    </w:p>
    <w:p w14:paraId="014E94AF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 shared mutable state.</w:t>
      </w:r>
    </w:p>
    <w:p w14:paraId="3EAAAEBA" w14:textId="77777777" w:rsidR="00721A95" w:rsidRPr="001F794E" w:rsidRDefault="00721A95" w:rsidP="00721A95">
      <w:r w:rsidRPr="001F794E">
        <w:pict w14:anchorId="322668FB">
          <v:rect id="_x0000_i2224" style="width:0;height:1.5pt" o:hralign="center" o:hrstd="t" o:hr="t" fillcolor="#a0a0a0" stroked="f"/>
        </w:pict>
      </w:r>
    </w:p>
    <w:p w14:paraId="34FDF568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DBC61F0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Parallel stream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shared variable </w:t>
      </w:r>
      <w:r w:rsidRPr="001F794E">
        <w:rPr>
          <w:rFonts w:ascii="Nirmala UI" w:hAnsi="Nirmala UI" w:cs="Nirmala UI"/>
          <w:sz w:val="22"/>
          <w:szCs w:val="22"/>
        </w:rPr>
        <w:t>वापरल्यास</w:t>
      </w:r>
      <w:r w:rsidRPr="001F794E">
        <w:rPr>
          <w:sz w:val="22"/>
          <w:szCs w:val="22"/>
        </w:rPr>
        <w:t>:</w:t>
      </w:r>
    </w:p>
    <w:p w14:paraId="0F05EEC9" w14:textId="77777777" w:rsidR="00721A95" w:rsidRPr="001F794E" w:rsidRDefault="00721A95" w:rsidP="003003E2">
      <w:pPr>
        <w:pStyle w:val="NormalWeb"/>
        <w:numPr>
          <w:ilvl w:val="0"/>
          <w:numId w:val="427"/>
        </w:numPr>
        <w:rPr>
          <w:sz w:val="22"/>
          <w:szCs w:val="22"/>
        </w:rPr>
      </w:pPr>
      <w:r w:rsidRPr="001F794E">
        <w:rPr>
          <w:sz w:val="22"/>
          <w:szCs w:val="22"/>
        </w:rPr>
        <w:t>race condition</w:t>
      </w:r>
    </w:p>
    <w:p w14:paraId="71A64A24" w14:textId="77777777" w:rsidR="00721A95" w:rsidRPr="001F794E" w:rsidRDefault="00721A95" w:rsidP="003003E2">
      <w:pPr>
        <w:pStyle w:val="NormalWeb"/>
        <w:numPr>
          <w:ilvl w:val="0"/>
          <w:numId w:val="427"/>
        </w:numPr>
        <w:rPr>
          <w:sz w:val="22"/>
          <w:szCs w:val="22"/>
        </w:rPr>
      </w:pPr>
      <w:r w:rsidRPr="001F794E">
        <w:rPr>
          <w:sz w:val="22"/>
          <w:szCs w:val="22"/>
        </w:rPr>
        <w:t>wrong results</w:t>
      </w:r>
    </w:p>
    <w:p w14:paraId="13773EF7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येतात</w:t>
      </w:r>
      <w:r w:rsidRPr="001F794E">
        <w:rPr>
          <w:sz w:val="22"/>
          <w:szCs w:val="22"/>
        </w:rPr>
        <w:t>.</w:t>
      </w:r>
    </w:p>
    <w:p w14:paraId="60B7552E" w14:textId="77777777" w:rsidR="00721A95" w:rsidRPr="001F794E" w:rsidRDefault="00721A95" w:rsidP="00721A95">
      <w:r w:rsidRPr="001F794E">
        <w:pict w14:anchorId="06963968">
          <v:rect id="_x0000_i2225" style="width:0;height:1.5pt" o:hralign="center" o:hrstd="t" o:hr="t" fillcolor="#a0a0a0" stroked="f"/>
        </w:pict>
      </w:r>
    </w:p>
    <w:p w14:paraId="744BC28A" w14:textId="77777777" w:rsidR="00721A95" w:rsidRPr="001F794E" w:rsidRDefault="00721A95" w:rsidP="00721A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247. Why streams are better than loops?</w:t>
      </w:r>
    </w:p>
    <w:p w14:paraId="19731981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FA61698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Benefits</w:t>
      </w:r>
    </w:p>
    <w:p w14:paraId="51BDAFEA" w14:textId="77777777" w:rsidR="00721A95" w:rsidRPr="001F794E" w:rsidRDefault="00721A95" w:rsidP="003003E2">
      <w:pPr>
        <w:pStyle w:val="NormalWeb"/>
        <w:numPr>
          <w:ilvl w:val="0"/>
          <w:numId w:val="428"/>
        </w:numPr>
        <w:rPr>
          <w:sz w:val="22"/>
          <w:szCs w:val="22"/>
        </w:rPr>
      </w:pPr>
      <w:r w:rsidRPr="001F794E">
        <w:rPr>
          <w:sz w:val="22"/>
          <w:szCs w:val="22"/>
        </w:rPr>
        <w:t>Cleaner code</w:t>
      </w:r>
    </w:p>
    <w:p w14:paraId="75129705" w14:textId="77777777" w:rsidR="00721A95" w:rsidRPr="001F794E" w:rsidRDefault="00721A95" w:rsidP="003003E2">
      <w:pPr>
        <w:pStyle w:val="NormalWeb"/>
        <w:numPr>
          <w:ilvl w:val="0"/>
          <w:numId w:val="428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Declarative style</w:t>
      </w:r>
    </w:p>
    <w:p w14:paraId="6538940C" w14:textId="77777777" w:rsidR="00721A95" w:rsidRPr="001F794E" w:rsidRDefault="00721A95" w:rsidP="003003E2">
      <w:pPr>
        <w:pStyle w:val="NormalWeb"/>
        <w:numPr>
          <w:ilvl w:val="0"/>
          <w:numId w:val="428"/>
        </w:numPr>
        <w:rPr>
          <w:sz w:val="22"/>
          <w:szCs w:val="22"/>
        </w:rPr>
      </w:pPr>
      <w:r w:rsidRPr="001F794E">
        <w:rPr>
          <w:sz w:val="22"/>
          <w:szCs w:val="22"/>
        </w:rPr>
        <w:t>Parallel processing</w:t>
      </w:r>
    </w:p>
    <w:p w14:paraId="46948CAA" w14:textId="77777777" w:rsidR="00721A95" w:rsidRPr="001F794E" w:rsidRDefault="00721A95" w:rsidP="003003E2">
      <w:pPr>
        <w:pStyle w:val="NormalWeb"/>
        <w:numPr>
          <w:ilvl w:val="0"/>
          <w:numId w:val="428"/>
        </w:numPr>
        <w:rPr>
          <w:sz w:val="22"/>
          <w:szCs w:val="22"/>
        </w:rPr>
      </w:pPr>
      <w:r w:rsidRPr="001F794E">
        <w:rPr>
          <w:sz w:val="22"/>
          <w:szCs w:val="22"/>
        </w:rPr>
        <w:t>Functional programming</w:t>
      </w:r>
    </w:p>
    <w:p w14:paraId="4BE53CB5" w14:textId="77777777" w:rsidR="00721A95" w:rsidRPr="001F794E" w:rsidRDefault="00721A95" w:rsidP="003003E2">
      <w:pPr>
        <w:pStyle w:val="NormalWeb"/>
        <w:numPr>
          <w:ilvl w:val="0"/>
          <w:numId w:val="428"/>
        </w:numPr>
        <w:rPr>
          <w:sz w:val="22"/>
          <w:szCs w:val="22"/>
        </w:rPr>
      </w:pPr>
      <w:r w:rsidRPr="001F794E">
        <w:rPr>
          <w:sz w:val="22"/>
          <w:szCs w:val="22"/>
        </w:rPr>
        <w:t>Reduced boilerplate</w:t>
      </w:r>
    </w:p>
    <w:p w14:paraId="3456DB9F" w14:textId="77777777" w:rsidR="00721A95" w:rsidRPr="001F794E" w:rsidRDefault="00721A95" w:rsidP="00721A95">
      <w:pPr>
        <w:pStyle w:val="Heading3"/>
      </w:pPr>
      <w:r w:rsidRPr="001F794E">
        <w:t>Example</w:t>
      </w:r>
    </w:p>
    <w:p w14:paraId="033443DF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071C8514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.filter(x -&gt; x &gt; 10)</w:t>
      </w:r>
    </w:p>
    <w:p w14:paraId="6C29F32F" w14:textId="77777777" w:rsidR="00721A95" w:rsidRPr="001F794E" w:rsidRDefault="00721A95" w:rsidP="00721A95">
      <w:pPr>
        <w:pStyle w:val="Heading3"/>
      </w:pPr>
      <w:r w:rsidRPr="001F794E">
        <w:t>Important Point</w:t>
      </w:r>
    </w:p>
    <w:p w14:paraId="20633546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Streams improve readability.</w:t>
      </w:r>
    </w:p>
    <w:p w14:paraId="18FF75A8" w14:textId="77777777" w:rsidR="00721A95" w:rsidRPr="001F794E" w:rsidRDefault="00721A95" w:rsidP="00721A95">
      <w:r w:rsidRPr="001F794E">
        <w:pict w14:anchorId="4C25048D">
          <v:rect id="_x0000_i2226" style="width:0;height:1.5pt" o:hralign="center" o:hrstd="t" o:hr="t" fillcolor="#a0a0a0" stroked="f"/>
        </w:pict>
      </w:r>
    </w:p>
    <w:p w14:paraId="1B515C7D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B55F291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Streams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फायदे</w:t>
      </w:r>
      <w:r w:rsidRPr="001F794E">
        <w:rPr>
          <w:sz w:val="22"/>
          <w:szCs w:val="22"/>
        </w:rPr>
        <w:t>:</w:t>
      </w:r>
    </w:p>
    <w:p w14:paraId="4B475F45" w14:textId="77777777" w:rsidR="00721A95" w:rsidRPr="001F794E" w:rsidRDefault="00721A95" w:rsidP="003003E2">
      <w:pPr>
        <w:pStyle w:val="NormalWeb"/>
        <w:numPr>
          <w:ilvl w:val="0"/>
          <w:numId w:val="429"/>
        </w:numPr>
        <w:rPr>
          <w:sz w:val="22"/>
          <w:szCs w:val="22"/>
        </w:rPr>
      </w:pPr>
      <w:r w:rsidRPr="001F794E">
        <w:rPr>
          <w:sz w:val="22"/>
          <w:szCs w:val="22"/>
        </w:rPr>
        <w:t>Cleaner code</w:t>
      </w:r>
    </w:p>
    <w:p w14:paraId="0C1EB58F" w14:textId="77777777" w:rsidR="00721A95" w:rsidRPr="001F794E" w:rsidRDefault="00721A95" w:rsidP="003003E2">
      <w:pPr>
        <w:pStyle w:val="NormalWeb"/>
        <w:numPr>
          <w:ilvl w:val="0"/>
          <w:numId w:val="429"/>
        </w:numPr>
        <w:rPr>
          <w:sz w:val="22"/>
          <w:szCs w:val="22"/>
        </w:rPr>
      </w:pPr>
      <w:r w:rsidRPr="001F794E">
        <w:rPr>
          <w:sz w:val="22"/>
          <w:szCs w:val="22"/>
        </w:rPr>
        <w:t>Less boilerplate</w:t>
      </w:r>
    </w:p>
    <w:p w14:paraId="1127DA1C" w14:textId="77777777" w:rsidR="00721A95" w:rsidRPr="001F794E" w:rsidRDefault="00721A95" w:rsidP="003003E2">
      <w:pPr>
        <w:pStyle w:val="NormalWeb"/>
        <w:numPr>
          <w:ilvl w:val="0"/>
          <w:numId w:val="429"/>
        </w:numPr>
        <w:rPr>
          <w:sz w:val="22"/>
          <w:szCs w:val="22"/>
        </w:rPr>
      </w:pPr>
      <w:r w:rsidRPr="001F794E">
        <w:rPr>
          <w:sz w:val="22"/>
          <w:szCs w:val="22"/>
        </w:rPr>
        <w:t>Parallel support</w:t>
      </w:r>
    </w:p>
    <w:p w14:paraId="40E72FA0" w14:textId="77777777" w:rsidR="00721A95" w:rsidRPr="001F794E" w:rsidRDefault="00721A95" w:rsidP="00721A95">
      <w:r w:rsidRPr="001F794E">
        <w:pict w14:anchorId="432C70C9">
          <v:rect id="_x0000_i2227" style="width:0;height:1.5pt" o:hralign="center" o:hrstd="t" o:hr="t" fillcolor="#a0a0a0" stroked="f"/>
        </w:pict>
      </w:r>
    </w:p>
    <w:p w14:paraId="001AE399" w14:textId="77777777" w:rsidR="00721A95" w:rsidRPr="001F794E" w:rsidRDefault="00721A95" w:rsidP="00721A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248. When loops are better than streams?</w:t>
      </w:r>
    </w:p>
    <w:p w14:paraId="229A0939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A60A2BC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Loops better when:</w:t>
      </w:r>
    </w:p>
    <w:p w14:paraId="384FABB0" w14:textId="77777777" w:rsidR="00721A95" w:rsidRPr="001F794E" w:rsidRDefault="00721A95" w:rsidP="003003E2">
      <w:pPr>
        <w:pStyle w:val="NormalWeb"/>
        <w:numPr>
          <w:ilvl w:val="0"/>
          <w:numId w:val="430"/>
        </w:numPr>
        <w:rPr>
          <w:sz w:val="22"/>
          <w:szCs w:val="22"/>
        </w:rPr>
      </w:pPr>
      <w:r w:rsidRPr="001F794E">
        <w:rPr>
          <w:sz w:val="22"/>
          <w:szCs w:val="22"/>
        </w:rPr>
        <w:t>Complex debugging needed</w:t>
      </w:r>
    </w:p>
    <w:p w14:paraId="637A4AEA" w14:textId="77777777" w:rsidR="00721A95" w:rsidRPr="001F794E" w:rsidRDefault="00721A95" w:rsidP="003003E2">
      <w:pPr>
        <w:pStyle w:val="NormalWeb"/>
        <w:numPr>
          <w:ilvl w:val="0"/>
          <w:numId w:val="430"/>
        </w:numPr>
        <w:rPr>
          <w:sz w:val="22"/>
          <w:szCs w:val="22"/>
        </w:rPr>
      </w:pPr>
      <w:r w:rsidRPr="001F794E">
        <w:rPr>
          <w:sz w:val="22"/>
          <w:szCs w:val="22"/>
        </w:rPr>
        <w:t>Performance-critical tiny operations</w:t>
      </w:r>
    </w:p>
    <w:p w14:paraId="6598D3E3" w14:textId="77777777" w:rsidR="00721A95" w:rsidRPr="001F794E" w:rsidRDefault="00721A95" w:rsidP="003003E2">
      <w:pPr>
        <w:pStyle w:val="NormalWeb"/>
        <w:numPr>
          <w:ilvl w:val="0"/>
          <w:numId w:val="430"/>
        </w:numPr>
        <w:rPr>
          <w:sz w:val="22"/>
          <w:szCs w:val="22"/>
        </w:rPr>
      </w:pPr>
      <w:r w:rsidRPr="001F794E">
        <w:rPr>
          <w:sz w:val="22"/>
          <w:szCs w:val="22"/>
        </w:rPr>
        <w:t>Stateful logic required</w:t>
      </w:r>
    </w:p>
    <w:p w14:paraId="3305A659" w14:textId="77777777" w:rsidR="00721A95" w:rsidRPr="001F794E" w:rsidRDefault="00721A95" w:rsidP="003003E2">
      <w:pPr>
        <w:pStyle w:val="NormalWeb"/>
        <w:numPr>
          <w:ilvl w:val="0"/>
          <w:numId w:val="430"/>
        </w:numPr>
        <w:rPr>
          <w:sz w:val="22"/>
          <w:szCs w:val="22"/>
        </w:rPr>
      </w:pPr>
      <w:r w:rsidRPr="001F794E">
        <w:rPr>
          <w:sz w:val="22"/>
          <w:szCs w:val="22"/>
        </w:rPr>
        <w:t>Heavy side effects</w:t>
      </w:r>
    </w:p>
    <w:p w14:paraId="7ACB79F9" w14:textId="77777777" w:rsidR="00721A95" w:rsidRPr="001F794E" w:rsidRDefault="00721A95" w:rsidP="00721A95">
      <w:pPr>
        <w:pStyle w:val="Heading3"/>
      </w:pPr>
      <w:r w:rsidRPr="001F794E">
        <w:t>Example</w:t>
      </w:r>
    </w:p>
    <w:p w14:paraId="6B1336E5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for(int i=0; i&lt;n; i++)</w:t>
      </w:r>
    </w:p>
    <w:p w14:paraId="5B2DEFB1" w14:textId="77777777" w:rsidR="00721A95" w:rsidRPr="001F794E" w:rsidRDefault="00721A95" w:rsidP="00721A95">
      <w:pPr>
        <w:pStyle w:val="Heading3"/>
      </w:pPr>
      <w:r w:rsidRPr="001F794E">
        <w:lastRenderedPageBreak/>
        <w:t>Important Point</w:t>
      </w:r>
    </w:p>
    <w:p w14:paraId="0C5146ED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Streams are not always fastest.</w:t>
      </w:r>
    </w:p>
    <w:p w14:paraId="251A9B9C" w14:textId="77777777" w:rsidR="00721A95" w:rsidRPr="001F794E" w:rsidRDefault="00721A95" w:rsidP="00721A95">
      <w:r w:rsidRPr="001F794E">
        <w:pict w14:anchorId="1AEFA783">
          <v:rect id="_x0000_i2228" style="width:0;height:1.5pt" o:hralign="center" o:hrstd="t" o:hr="t" fillcolor="#a0a0a0" stroked="f"/>
        </w:pict>
      </w:r>
    </w:p>
    <w:p w14:paraId="08D07B47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11610D5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Loops </w:t>
      </w:r>
      <w:r w:rsidRPr="001F794E">
        <w:rPr>
          <w:rFonts w:ascii="Nirmala UI" w:hAnsi="Nirmala UI" w:cs="Nirmala UI"/>
          <w:sz w:val="22"/>
          <w:szCs w:val="22"/>
        </w:rPr>
        <w:t>चांगले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असतात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जेव्हा</w:t>
      </w:r>
      <w:r w:rsidRPr="001F794E">
        <w:rPr>
          <w:sz w:val="22"/>
          <w:szCs w:val="22"/>
        </w:rPr>
        <w:t>:</w:t>
      </w:r>
    </w:p>
    <w:p w14:paraId="0690A482" w14:textId="77777777" w:rsidR="00721A95" w:rsidRPr="001F794E" w:rsidRDefault="00721A95" w:rsidP="003003E2">
      <w:pPr>
        <w:pStyle w:val="NormalWeb"/>
        <w:numPr>
          <w:ilvl w:val="0"/>
          <w:numId w:val="431"/>
        </w:numPr>
        <w:rPr>
          <w:sz w:val="22"/>
          <w:szCs w:val="22"/>
        </w:rPr>
      </w:pPr>
      <w:r w:rsidRPr="001F794E">
        <w:rPr>
          <w:sz w:val="22"/>
          <w:szCs w:val="22"/>
        </w:rPr>
        <w:t>debugging</w:t>
      </w:r>
    </w:p>
    <w:p w14:paraId="7603BCA1" w14:textId="77777777" w:rsidR="00721A95" w:rsidRPr="001F794E" w:rsidRDefault="00721A95" w:rsidP="003003E2">
      <w:pPr>
        <w:pStyle w:val="NormalWeb"/>
        <w:numPr>
          <w:ilvl w:val="0"/>
          <w:numId w:val="431"/>
        </w:numPr>
        <w:rPr>
          <w:sz w:val="22"/>
          <w:szCs w:val="22"/>
        </w:rPr>
      </w:pPr>
      <w:r w:rsidRPr="001F794E">
        <w:rPr>
          <w:sz w:val="22"/>
          <w:szCs w:val="22"/>
        </w:rPr>
        <w:t>stateful logic</w:t>
      </w:r>
    </w:p>
    <w:p w14:paraId="08686F8B" w14:textId="77777777" w:rsidR="00721A95" w:rsidRPr="001F794E" w:rsidRDefault="00721A95" w:rsidP="003003E2">
      <w:pPr>
        <w:pStyle w:val="NormalWeb"/>
        <w:numPr>
          <w:ilvl w:val="0"/>
          <w:numId w:val="431"/>
        </w:numPr>
        <w:rPr>
          <w:sz w:val="22"/>
          <w:szCs w:val="22"/>
        </w:rPr>
      </w:pPr>
      <w:r w:rsidRPr="001F794E">
        <w:rPr>
          <w:sz w:val="22"/>
          <w:szCs w:val="22"/>
        </w:rPr>
        <w:t>performance-critical code</w:t>
      </w:r>
    </w:p>
    <w:p w14:paraId="298BCF23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असते</w:t>
      </w:r>
      <w:r w:rsidRPr="001F794E">
        <w:rPr>
          <w:sz w:val="22"/>
          <w:szCs w:val="22"/>
        </w:rPr>
        <w:t>.</w:t>
      </w:r>
    </w:p>
    <w:p w14:paraId="7396288F" w14:textId="77777777" w:rsidR="00721A95" w:rsidRPr="001F794E" w:rsidRDefault="00721A95" w:rsidP="00721A95">
      <w:r w:rsidRPr="001F794E">
        <w:pict w14:anchorId="76FA13EB">
          <v:rect id="_x0000_i2229" style="width:0;height:1.5pt" o:hralign="center" o:hrstd="t" o:hr="t" fillcolor="#a0a0a0" stroked="f"/>
        </w:pict>
      </w:r>
    </w:p>
    <w:p w14:paraId="629EF4A7" w14:textId="77777777" w:rsidR="00721A95" w:rsidRPr="001F794E" w:rsidRDefault="00721A95" w:rsidP="00721A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249. What are best practices for collections?</w:t>
      </w:r>
    </w:p>
    <w:p w14:paraId="071C8A81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CFA368D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Best Practices</w:t>
      </w:r>
    </w:p>
    <w:p w14:paraId="560BA832" w14:textId="77777777" w:rsidR="00721A95" w:rsidRPr="001F794E" w:rsidRDefault="00721A95" w:rsidP="00721A95">
      <w:pPr>
        <w:pStyle w:val="Heading3"/>
      </w:pPr>
      <w:r w:rsidRPr="001F794E">
        <w:t>1. Use interfaces</w:t>
      </w:r>
    </w:p>
    <w:p w14:paraId="18407270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 list =</w:t>
      </w:r>
    </w:p>
    <w:p w14:paraId="7B72F838" w14:textId="77777777" w:rsidR="00721A95" w:rsidRPr="001F794E" w:rsidRDefault="00721A95" w:rsidP="00721A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ArrayList();</w:t>
      </w:r>
    </w:p>
    <w:p w14:paraId="04A96BC4" w14:textId="77777777" w:rsidR="00721A95" w:rsidRPr="001F794E" w:rsidRDefault="00721A95" w:rsidP="00721A95">
      <w:r w:rsidRPr="001F794E">
        <w:pict w14:anchorId="72DB1B93">
          <v:rect id="_x0000_i2230" style="width:0;height:1.5pt" o:hralign="center" o:hrstd="t" o:hr="t" fillcolor="#a0a0a0" stroked="f"/>
        </w:pict>
      </w:r>
    </w:p>
    <w:p w14:paraId="7297F593" w14:textId="77777777" w:rsidR="00721A95" w:rsidRPr="001F794E" w:rsidRDefault="00721A95" w:rsidP="00721A95">
      <w:pPr>
        <w:pStyle w:val="Heading3"/>
      </w:pPr>
      <w:r w:rsidRPr="001F794E">
        <w:t>2. Prefer immutable collections</w:t>
      </w:r>
    </w:p>
    <w:p w14:paraId="4AB4EB28" w14:textId="77777777" w:rsidR="00721A95" w:rsidRPr="001F794E" w:rsidRDefault="00721A95" w:rsidP="00721A95">
      <w:r w:rsidRPr="001F794E">
        <w:pict w14:anchorId="5ABDC452">
          <v:rect id="_x0000_i2231" style="width:0;height:1.5pt" o:hralign="center" o:hrstd="t" o:hr="t" fillcolor="#a0a0a0" stroked="f"/>
        </w:pict>
      </w:r>
    </w:p>
    <w:p w14:paraId="19AE46F5" w14:textId="77777777" w:rsidR="00721A95" w:rsidRPr="001F794E" w:rsidRDefault="00721A95" w:rsidP="00721A95">
      <w:pPr>
        <w:pStyle w:val="Heading3"/>
      </w:pPr>
      <w:r w:rsidRPr="001F794E">
        <w:t>3. Use proper generic types</w:t>
      </w:r>
    </w:p>
    <w:p w14:paraId="4DE4EE49" w14:textId="77777777" w:rsidR="00721A95" w:rsidRPr="001F794E" w:rsidRDefault="00721A95" w:rsidP="00721A95">
      <w:r w:rsidRPr="001F794E">
        <w:pict w14:anchorId="3D21699D">
          <v:rect id="_x0000_i2232" style="width:0;height:1.5pt" o:hralign="center" o:hrstd="t" o:hr="t" fillcolor="#a0a0a0" stroked="f"/>
        </w:pict>
      </w:r>
    </w:p>
    <w:p w14:paraId="629632B8" w14:textId="77777777" w:rsidR="00721A95" w:rsidRPr="001F794E" w:rsidRDefault="00721A95" w:rsidP="00721A95">
      <w:pPr>
        <w:pStyle w:val="Heading3"/>
      </w:pPr>
      <w:r w:rsidRPr="001F794E">
        <w:t>4. Override equals/hashCode properly</w:t>
      </w:r>
    </w:p>
    <w:p w14:paraId="3724B2A2" w14:textId="77777777" w:rsidR="00721A95" w:rsidRPr="001F794E" w:rsidRDefault="00721A95" w:rsidP="00721A95">
      <w:r w:rsidRPr="001F794E">
        <w:pict w14:anchorId="45DD6E1F">
          <v:rect id="_x0000_i2233" style="width:0;height:1.5pt" o:hralign="center" o:hrstd="t" o:hr="t" fillcolor="#a0a0a0" stroked="f"/>
        </w:pict>
      </w:r>
    </w:p>
    <w:p w14:paraId="15E5B903" w14:textId="77777777" w:rsidR="00721A95" w:rsidRPr="001F794E" w:rsidRDefault="00721A95" w:rsidP="00721A95">
      <w:pPr>
        <w:pStyle w:val="Heading3"/>
      </w:pPr>
      <w:r w:rsidRPr="001F794E">
        <w:lastRenderedPageBreak/>
        <w:t>5. Use concurrent collections in multithreading</w:t>
      </w:r>
    </w:p>
    <w:p w14:paraId="28F7587F" w14:textId="77777777" w:rsidR="00721A95" w:rsidRPr="001F794E" w:rsidRDefault="00721A95" w:rsidP="00721A95">
      <w:r w:rsidRPr="001F794E">
        <w:pict w14:anchorId="5AD67D0B">
          <v:rect id="_x0000_i2234" style="width:0;height:1.5pt" o:hralign="center" o:hrstd="t" o:hr="t" fillcolor="#a0a0a0" stroked="f"/>
        </w:pict>
      </w:r>
    </w:p>
    <w:p w14:paraId="340AC0A7" w14:textId="77777777" w:rsidR="00721A95" w:rsidRPr="001F794E" w:rsidRDefault="00721A95" w:rsidP="00721A95">
      <w:pPr>
        <w:pStyle w:val="Heading3"/>
      </w:pPr>
      <w:r w:rsidRPr="001F794E">
        <w:t>6. Avoid unnecessary synchronization</w:t>
      </w:r>
    </w:p>
    <w:p w14:paraId="1B8D8935" w14:textId="77777777" w:rsidR="00721A95" w:rsidRPr="001F794E" w:rsidRDefault="00721A95" w:rsidP="00721A95">
      <w:pPr>
        <w:pStyle w:val="Heading3"/>
      </w:pPr>
      <w:r w:rsidRPr="001F794E">
        <w:t>Important Point</w:t>
      </w:r>
    </w:p>
    <w:p w14:paraId="1FD5751F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Choosing correct collection improves performance.</w:t>
      </w:r>
    </w:p>
    <w:p w14:paraId="5AFAE8F2" w14:textId="77777777" w:rsidR="00721A95" w:rsidRPr="001F794E" w:rsidRDefault="00721A95" w:rsidP="00721A95">
      <w:r w:rsidRPr="001F794E">
        <w:pict w14:anchorId="7187EA68">
          <v:rect id="_x0000_i2235" style="width:0;height:1.5pt" o:hralign="center" o:hrstd="t" o:hr="t" fillcolor="#a0a0a0" stroked="f"/>
        </w:pict>
      </w:r>
    </w:p>
    <w:p w14:paraId="66C77F14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E630314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Best practices:</w:t>
      </w:r>
    </w:p>
    <w:p w14:paraId="0779BD75" w14:textId="77777777" w:rsidR="00721A95" w:rsidRPr="001F794E" w:rsidRDefault="00721A95" w:rsidP="003003E2">
      <w:pPr>
        <w:pStyle w:val="NormalWeb"/>
        <w:numPr>
          <w:ilvl w:val="0"/>
          <w:numId w:val="432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interfaces </w:t>
      </w:r>
      <w:r w:rsidRPr="001F794E">
        <w:rPr>
          <w:rFonts w:ascii="Nirmala UI" w:hAnsi="Nirmala UI" w:cs="Nirmala UI"/>
          <w:sz w:val="22"/>
          <w:szCs w:val="22"/>
        </w:rPr>
        <w:t>वापरा</w:t>
      </w:r>
    </w:p>
    <w:p w14:paraId="6465E4E7" w14:textId="77777777" w:rsidR="00721A95" w:rsidRPr="001F794E" w:rsidRDefault="00721A95" w:rsidP="003003E2">
      <w:pPr>
        <w:pStyle w:val="NormalWeb"/>
        <w:numPr>
          <w:ilvl w:val="0"/>
          <w:numId w:val="432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immutable collections prefer </w:t>
      </w:r>
      <w:r w:rsidRPr="001F794E">
        <w:rPr>
          <w:rFonts w:ascii="Nirmala UI" w:hAnsi="Nirmala UI" w:cs="Nirmala UI"/>
          <w:sz w:val="22"/>
          <w:szCs w:val="22"/>
        </w:rPr>
        <w:t>करा</w:t>
      </w:r>
    </w:p>
    <w:p w14:paraId="340B62FC" w14:textId="77777777" w:rsidR="00721A95" w:rsidRPr="001F794E" w:rsidRDefault="00721A95" w:rsidP="003003E2">
      <w:pPr>
        <w:pStyle w:val="NormalWeb"/>
        <w:numPr>
          <w:ilvl w:val="0"/>
          <w:numId w:val="432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generics </w:t>
      </w:r>
      <w:r w:rsidRPr="001F794E">
        <w:rPr>
          <w:rFonts w:ascii="Nirmala UI" w:hAnsi="Nirmala UI" w:cs="Nirmala UI"/>
          <w:sz w:val="22"/>
          <w:szCs w:val="22"/>
        </w:rPr>
        <w:t>वापरा</w:t>
      </w:r>
    </w:p>
    <w:p w14:paraId="33E13B0F" w14:textId="77777777" w:rsidR="00721A95" w:rsidRPr="001F794E" w:rsidRDefault="00721A95" w:rsidP="003003E2">
      <w:pPr>
        <w:pStyle w:val="NormalWeb"/>
        <w:numPr>
          <w:ilvl w:val="0"/>
          <w:numId w:val="432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proper equals/hashCode </w:t>
      </w:r>
      <w:r w:rsidRPr="001F794E">
        <w:rPr>
          <w:rFonts w:ascii="Nirmala UI" w:hAnsi="Nirmala UI" w:cs="Nirmala UI"/>
          <w:sz w:val="22"/>
          <w:szCs w:val="22"/>
        </w:rPr>
        <w:t>करा</w:t>
      </w:r>
    </w:p>
    <w:p w14:paraId="62A37C4C" w14:textId="77777777" w:rsidR="00721A95" w:rsidRPr="001F794E" w:rsidRDefault="00721A95" w:rsidP="00721A95">
      <w:r w:rsidRPr="001F794E">
        <w:pict w14:anchorId="063888B4">
          <v:rect id="_x0000_i2236" style="width:0;height:1.5pt" o:hralign="center" o:hrstd="t" o:hr="t" fillcolor="#a0a0a0" stroked="f"/>
        </w:pict>
      </w:r>
    </w:p>
    <w:p w14:paraId="34E4653F" w14:textId="77777777" w:rsidR="00721A95" w:rsidRPr="001F794E" w:rsidRDefault="00721A95" w:rsidP="00721A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250. Which collection should be used when?</w:t>
      </w:r>
    </w:p>
    <w:p w14:paraId="390D0278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1938"/>
      </w:tblGrid>
      <w:tr w:rsidR="00721A95" w:rsidRPr="001F794E" w14:paraId="7339A87B" w14:textId="77777777" w:rsidTr="00721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4949A" w14:textId="77777777" w:rsidR="00721A95" w:rsidRPr="001F794E" w:rsidRDefault="00721A9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6D65BE12" w14:textId="77777777" w:rsidR="00721A95" w:rsidRPr="001F794E" w:rsidRDefault="00721A9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Best Collection</w:t>
            </w:r>
          </w:p>
        </w:tc>
      </w:tr>
      <w:tr w:rsidR="00721A95" w:rsidRPr="001F794E" w14:paraId="6C1BFEF6" w14:textId="77777777" w:rsidTr="00721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15EEA" w14:textId="77777777" w:rsidR="00721A95" w:rsidRPr="001F794E" w:rsidRDefault="00721A95">
            <w:r w:rsidRPr="001F794E">
              <w:t>Fast random access</w:t>
            </w:r>
          </w:p>
        </w:tc>
        <w:tc>
          <w:tcPr>
            <w:tcW w:w="0" w:type="auto"/>
            <w:vAlign w:val="center"/>
            <w:hideMark/>
          </w:tcPr>
          <w:p w14:paraId="7DA2DD98" w14:textId="77777777" w:rsidR="00721A95" w:rsidRPr="001F794E" w:rsidRDefault="00721A95">
            <w:r w:rsidRPr="001F794E">
              <w:t>ArrayList</w:t>
            </w:r>
          </w:p>
        </w:tc>
      </w:tr>
      <w:tr w:rsidR="00721A95" w:rsidRPr="001F794E" w14:paraId="54ACA21E" w14:textId="77777777" w:rsidTr="00721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10F31" w14:textId="77777777" w:rsidR="00721A95" w:rsidRPr="001F794E" w:rsidRDefault="00721A95">
            <w:r w:rsidRPr="001F794E">
              <w:t>Frequent insertion/deletion</w:t>
            </w:r>
          </w:p>
        </w:tc>
        <w:tc>
          <w:tcPr>
            <w:tcW w:w="0" w:type="auto"/>
            <w:vAlign w:val="center"/>
            <w:hideMark/>
          </w:tcPr>
          <w:p w14:paraId="6E808CF6" w14:textId="77777777" w:rsidR="00721A95" w:rsidRPr="001F794E" w:rsidRDefault="00721A95">
            <w:r w:rsidRPr="001F794E">
              <w:t>LinkedList</w:t>
            </w:r>
          </w:p>
        </w:tc>
      </w:tr>
      <w:tr w:rsidR="00721A95" w:rsidRPr="001F794E" w14:paraId="0E1BAFEC" w14:textId="77777777" w:rsidTr="00721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43056" w14:textId="77777777" w:rsidR="00721A95" w:rsidRPr="001F794E" w:rsidRDefault="00721A95">
            <w:r w:rsidRPr="001F794E">
              <w:t>Unique unordered data</w:t>
            </w:r>
          </w:p>
        </w:tc>
        <w:tc>
          <w:tcPr>
            <w:tcW w:w="0" w:type="auto"/>
            <w:vAlign w:val="center"/>
            <w:hideMark/>
          </w:tcPr>
          <w:p w14:paraId="504F5278" w14:textId="77777777" w:rsidR="00721A95" w:rsidRPr="001F794E" w:rsidRDefault="00721A95">
            <w:r w:rsidRPr="001F794E">
              <w:t>HashSet</w:t>
            </w:r>
          </w:p>
        </w:tc>
      </w:tr>
      <w:tr w:rsidR="00721A95" w:rsidRPr="001F794E" w14:paraId="2357FD61" w14:textId="77777777" w:rsidTr="00721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9A8B" w14:textId="77777777" w:rsidR="00721A95" w:rsidRPr="001F794E" w:rsidRDefault="00721A95">
            <w:r w:rsidRPr="001F794E">
              <w:t>Sorted unique data</w:t>
            </w:r>
          </w:p>
        </w:tc>
        <w:tc>
          <w:tcPr>
            <w:tcW w:w="0" w:type="auto"/>
            <w:vAlign w:val="center"/>
            <w:hideMark/>
          </w:tcPr>
          <w:p w14:paraId="318DADF9" w14:textId="77777777" w:rsidR="00721A95" w:rsidRPr="001F794E" w:rsidRDefault="00721A95">
            <w:r w:rsidRPr="001F794E">
              <w:t>TreeSet</w:t>
            </w:r>
          </w:p>
        </w:tc>
      </w:tr>
      <w:tr w:rsidR="00721A95" w:rsidRPr="001F794E" w14:paraId="0C8FEC12" w14:textId="77777777" w:rsidTr="00721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03681" w14:textId="77777777" w:rsidR="00721A95" w:rsidRPr="001F794E" w:rsidRDefault="00721A95">
            <w:r w:rsidRPr="001F794E">
              <w:t>Key-value fast lookup</w:t>
            </w:r>
          </w:p>
        </w:tc>
        <w:tc>
          <w:tcPr>
            <w:tcW w:w="0" w:type="auto"/>
            <w:vAlign w:val="center"/>
            <w:hideMark/>
          </w:tcPr>
          <w:p w14:paraId="7A57922E" w14:textId="77777777" w:rsidR="00721A95" w:rsidRPr="001F794E" w:rsidRDefault="00721A95">
            <w:r w:rsidRPr="001F794E">
              <w:t>HashMap</w:t>
            </w:r>
          </w:p>
        </w:tc>
      </w:tr>
      <w:tr w:rsidR="00721A95" w:rsidRPr="001F794E" w14:paraId="31CFEB85" w14:textId="77777777" w:rsidTr="00721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2936" w14:textId="77777777" w:rsidR="00721A95" w:rsidRPr="001F794E" w:rsidRDefault="00721A95">
            <w:r w:rsidRPr="001F794E">
              <w:lastRenderedPageBreak/>
              <w:t>Sorted key-value</w:t>
            </w:r>
          </w:p>
        </w:tc>
        <w:tc>
          <w:tcPr>
            <w:tcW w:w="0" w:type="auto"/>
            <w:vAlign w:val="center"/>
            <w:hideMark/>
          </w:tcPr>
          <w:p w14:paraId="6C19B8B5" w14:textId="77777777" w:rsidR="00721A95" w:rsidRPr="001F794E" w:rsidRDefault="00721A95">
            <w:r w:rsidRPr="001F794E">
              <w:t>TreeMap</w:t>
            </w:r>
          </w:p>
        </w:tc>
      </w:tr>
      <w:tr w:rsidR="00721A95" w:rsidRPr="001F794E" w14:paraId="6EADE39D" w14:textId="77777777" w:rsidTr="00721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1939" w14:textId="77777777" w:rsidR="00721A95" w:rsidRPr="001F794E" w:rsidRDefault="00721A95">
            <w:r w:rsidRPr="001F794E">
              <w:t>Thread-safe map</w:t>
            </w:r>
          </w:p>
        </w:tc>
        <w:tc>
          <w:tcPr>
            <w:tcW w:w="0" w:type="auto"/>
            <w:vAlign w:val="center"/>
            <w:hideMark/>
          </w:tcPr>
          <w:p w14:paraId="43535342" w14:textId="77777777" w:rsidR="00721A95" w:rsidRPr="001F794E" w:rsidRDefault="00721A95">
            <w:r w:rsidRPr="001F794E">
              <w:t>ConcurrentHashMap</w:t>
            </w:r>
          </w:p>
        </w:tc>
      </w:tr>
      <w:tr w:rsidR="00721A95" w:rsidRPr="001F794E" w14:paraId="09D9B82F" w14:textId="77777777" w:rsidTr="00721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1F9AB" w14:textId="77777777" w:rsidR="00721A95" w:rsidRPr="001F794E" w:rsidRDefault="00721A95">
            <w:r w:rsidRPr="001F794E">
              <w:t>FIFO processing</w:t>
            </w:r>
          </w:p>
        </w:tc>
        <w:tc>
          <w:tcPr>
            <w:tcW w:w="0" w:type="auto"/>
            <w:vAlign w:val="center"/>
            <w:hideMark/>
          </w:tcPr>
          <w:p w14:paraId="06D3E3E0" w14:textId="77777777" w:rsidR="00721A95" w:rsidRPr="001F794E" w:rsidRDefault="00721A95">
            <w:r w:rsidRPr="001F794E">
              <w:t>Queue</w:t>
            </w:r>
          </w:p>
        </w:tc>
      </w:tr>
      <w:tr w:rsidR="00721A95" w:rsidRPr="001F794E" w14:paraId="0D42DCED" w14:textId="77777777" w:rsidTr="00721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9235" w14:textId="77777777" w:rsidR="00721A95" w:rsidRPr="001F794E" w:rsidRDefault="00721A95">
            <w:r w:rsidRPr="001F794E">
              <w:t>Priority processing</w:t>
            </w:r>
          </w:p>
        </w:tc>
        <w:tc>
          <w:tcPr>
            <w:tcW w:w="0" w:type="auto"/>
            <w:vAlign w:val="center"/>
            <w:hideMark/>
          </w:tcPr>
          <w:p w14:paraId="1FA4B866" w14:textId="77777777" w:rsidR="00721A95" w:rsidRPr="001F794E" w:rsidRDefault="00721A95">
            <w:r w:rsidRPr="001F794E">
              <w:t>PriorityQueue</w:t>
            </w:r>
          </w:p>
        </w:tc>
      </w:tr>
    </w:tbl>
    <w:p w14:paraId="59223418" w14:textId="77777777" w:rsidR="00721A95" w:rsidRPr="001F794E" w:rsidRDefault="00721A95" w:rsidP="00721A95">
      <w:pPr>
        <w:pStyle w:val="Heading3"/>
      </w:pPr>
      <w:r w:rsidRPr="001F794E">
        <w:t>Important Point</w:t>
      </w:r>
    </w:p>
    <w:p w14:paraId="10356390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Choosing correct collection is critical for scalability and performance.</w:t>
      </w:r>
    </w:p>
    <w:p w14:paraId="6B393738" w14:textId="77777777" w:rsidR="00721A95" w:rsidRPr="001F794E" w:rsidRDefault="00721A95" w:rsidP="00721A95">
      <w:r w:rsidRPr="001F794E">
        <w:pict w14:anchorId="41E10AAD">
          <v:rect id="_x0000_i2237" style="width:0;height:1.5pt" o:hralign="center" o:hrstd="t" o:hr="t" fillcolor="#a0a0a0" stroked="f"/>
        </w:pict>
      </w:r>
    </w:p>
    <w:p w14:paraId="0D084A1F" w14:textId="77777777" w:rsidR="00721A95" w:rsidRPr="001F794E" w:rsidRDefault="00721A95" w:rsidP="00721A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1938"/>
      </w:tblGrid>
      <w:tr w:rsidR="00721A95" w:rsidRPr="001F794E" w14:paraId="3165493C" w14:textId="77777777" w:rsidTr="00721A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03499" w14:textId="77777777" w:rsidR="00721A95" w:rsidRPr="001F794E" w:rsidRDefault="00721A9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2BE80F1" w14:textId="77777777" w:rsidR="00721A95" w:rsidRPr="001F794E" w:rsidRDefault="00721A9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Collection</w:t>
            </w:r>
          </w:p>
        </w:tc>
      </w:tr>
      <w:tr w:rsidR="00721A95" w:rsidRPr="001F794E" w14:paraId="3A39B3A6" w14:textId="77777777" w:rsidTr="00721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758AB" w14:textId="77777777" w:rsidR="00721A95" w:rsidRPr="001F794E" w:rsidRDefault="00721A95">
            <w:r w:rsidRPr="001F794E">
              <w:t>Fast access</w:t>
            </w:r>
          </w:p>
        </w:tc>
        <w:tc>
          <w:tcPr>
            <w:tcW w:w="0" w:type="auto"/>
            <w:vAlign w:val="center"/>
            <w:hideMark/>
          </w:tcPr>
          <w:p w14:paraId="35D151BE" w14:textId="77777777" w:rsidR="00721A95" w:rsidRPr="001F794E" w:rsidRDefault="00721A95">
            <w:r w:rsidRPr="001F794E">
              <w:t>ArrayList</w:t>
            </w:r>
          </w:p>
        </w:tc>
      </w:tr>
      <w:tr w:rsidR="00721A95" w:rsidRPr="001F794E" w14:paraId="7CC291DD" w14:textId="77777777" w:rsidTr="00721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DC809" w14:textId="77777777" w:rsidR="00721A95" w:rsidRPr="001F794E" w:rsidRDefault="00721A95">
            <w:r w:rsidRPr="001F794E">
              <w:t>Frequent insert/delete</w:t>
            </w:r>
          </w:p>
        </w:tc>
        <w:tc>
          <w:tcPr>
            <w:tcW w:w="0" w:type="auto"/>
            <w:vAlign w:val="center"/>
            <w:hideMark/>
          </w:tcPr>
          <w:p w14:paraId="6FDFEE36" w14:textId="77777777" w:rsidR="00721A95" w:rsidRPr="001F794E" w:rsidRDefault="00721A95">
            <w:r w:rsidRPr="001F794E">
              <w:t>LinkedList</w:t>
            </w:r>
          </w:p>
        </w:tc>
      </w:tr>
      <w:tr w:rsidR="00721A95" w:rsidRPr="001F794E" w14:paraId="213E456A" w14:textId="77777777" w:rsidTr="00721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2BC0D" w14:textId="77777777" w:rsidR="00721A95" w:rsidRPr="001F794E" w:rsidRDefault="00721A95">
            <w:r w:rsidRPr="001F794E">
              <w:t>Unique data</w:t>
            </w:r>
          </w:p>
        </w:tc>
        <w:tc>
          <w:tcPr>
            <w:tcW w:w="0" w:type="auto"/>
            <w:vAlign w:val="center"/>
            <w:hideMark/>
          </w:tcPr>
          <w:p w14:paraId="19D526CD" w14:textId="77777777" w:rsidR="00721A95" w:rsidRPr="001F794E" w:rsidRDefault="00721A95">
            <w:r w:rsidRPr="001F794E">
              <w:t>HashSet</w:t>
            </w:r>
          </w:p>
        </w:tc>
      </w:tr>
      <w:tr w:rsidR="00721A95" w:rsidRPr="001F794E" w14:paraId="398F2485" w14:textId="77777777" w:rsidTr="00721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9BD29" w14:textId="77777777" w:rsidR="00721A95" w:rsidRPr="001F794E" w:rsidRDefault="00721A95">
            <w:r w:rsidRPr="001F794E">
              <w:t>Sorted data</w:t>
            </w:r>
          </w:p>
        </w:tc>
        <w:tc>
          <w:tcPr>
            <w:tcW w:w="0" w:type="auto"/>
            <w:vAlign w:val="center"/>
            <w:hideMark/>
          </w:tcPr>
          <w:p w14:paraId="43DABCF0" w14:textId="77777777" w:rsidR="00721A95" w:rsidRPr="001F794E" w:rsidRDefault="00721A95">
            <w:r w:rsidRPr="001F794E">
              <w:t>TreeSet</w:t>
            </w:r>
          </w:p>
        </w:tc>
      </w:tr>
      <w:tr w:rsidR="00721A95" w:rsidRPr="001F794E" w14:paraId="4F3A9903" w14:textId="77777777" w:rsidTr="00721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DA48" w14:textId="77777777" w:rsidR="00721A95" w:rsidRPr="001F794E" w:rsidRDefault="00721A95">
            <w:r w:rsidRPr="001F794E">
              <w:t>Fast key-value lookup</w:t>
            </w:r>
          </w:p>
        </w:tc>
        <w:tc>
          <w:tcPr>
            <w:tcW w:w="0" w:type="auto"/>
            <w:vAlign w:val="center"/>
            <w:hideMark/>
          </w:tcPr>
          <w:p w14:paraId="0E5ADF71" w14:textId="77777777" w:rsidR="00721A95" w:rsidRPr="001F794E" w:rsidRDefault="00721A95">
            <w:r w:rsidRPr="001F794E">
              <w:t>HashMap</w:t>
            </w:r>
          </w:p>
        </w:tc>
      </w:tr>
      <w:tr w:rsidR="00721A95" w:rsidRPr="001F794E" w14:paraId="4F209D60" w14:textId="77777777" w:rsidTr="00721A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F351" w14:textId="77777777" w:rsidR="00721A95" w:rsidRPr="001F794E" w:rsidRDefault="00721A95">
            <w:r w:rsidRPr="001F794E">
              <w:t>Thread-safe map</w:t>
            </w:r>
          </w:p>
        </w:tc>
        <w:tc>
          <w:tcPr>
            <w:tcW w:w="0" w:type="auto"/>
            <w:vAlign w:val="center"/>
            <w:hideMark/>
          </w:tcPr>
          <w:p w14:paraId="09DF1B22" w14:textId="77777777" w:rsidR="00721A95" w:rsidRPr="001F794E" w:rsidRDefault="00721A95">
            <w:r w:rsidRPr="001F794E">
              <w:t>ConcurrentHashMap</w:t>
            </w:r>
          </w:p>
        </w:tc>
      </w:tr>
    </w:tbl>
    <w:p w14:paraId="3142444B" w14:textId="77777777" w:rsidR="00721A95" w:rsidRPr="001F794E" w:rsidRDefault="00721A95" w:rsidP="00721A95">
      <w:r w:rsidRPr="001F794E">
        <w:pict w14:anchorId="71636BE8">
          <v:rect id="_x0000_i2238" style="width:0;height:1.5pt" o:hralign="center" o:hrstd="t" o:hr="t" fillcolor="#a0a0a0" stroked="f"/>
        </w:pict>
      </w:r>
    </w:p>
    <w:p w14:paraId="5642B19C" w14:textId="77777777" w:rsidR="00721A95" w:rsidRPr="001F794E" w:rsidRDefault="00721A95" w:rsidP="00721A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Collections + Generics + Internals (250/250) COMPLETED</w:t>
      </w:r>
    </w:p>
    <w:p w14:paraId="57A488A2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You have now completed:</w:t>
      </w:r>
    </w:p>
    <w:p w14:paraId="5E1A9C52" w14:textId="77777777" w:rsidR="00721A95" w:rsidRPr="001F794E" w:rsidRDefault="00721A95" w:rsidP="003003E2">
      <w:pPr>
        <w:pStyle w:val="NormalWeb"/>
        <w:numPr>
          <w:ilvl w:val="0"/>
          <w:numId w:val="433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✅ JVM + Core Java (250/250)</w:t>
      </w:r>
    </w:p>
    <w:p w14:paraId="3DEBDE17" w14:textId="77777777" w:rsidR="00721A95" w:rsidRPr="001F794E" w:rsidRDefault="00721A95" w:rsidP="003003E2">
      <w:pPr>
        <w:pStyle w:val="NormalWeb"/>
        <w:numPr>
          <w:ilvl w:val="0"/>
          <w:numId w:val="433"/>
        </w:numPr>
        <w:rPr>
          <w:sz w:val="22"/>
          <w:szCs w:val="22"/>
        </w:rPr>
      </w:pPr>
      <w:r w:rsidRPr="001F794E">
        <w:rPr>
          <w:sz w:val="22"/>
          <w:szCs w:val="22"/>
        </w:rPr>
        <w:t>✅ Collections + Generics + Internals (250/250)</w:t>
      </w:r>
    </w:p>
    <w:p w14:paraId="1CB3EC34" w14:textId="77777777" w:rsidR="00721A95" w:rsidRPr="001F794E" w:rsidRDefault="00721A95" w:rsidP="00721A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Next available:</w:t>
      </w:r>
    </w:p>
    <w:p w14:paraId="3D79442F" w14:textId="77777777" w:rsidR="00721A95" w:rsidRPr="001F794E" w:rsidRDefault="00721A95" w:rsidP="003003E2">
      <w:pPr>
        <w:pStyle w:val="NormalWeb"/>
        <w:numPr>
          <w:ilvl w:val="0"/>
          <w:numId w:val="434"/>
        </w:numPr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Multithreading 1-10</w:t>
      </w:r>
    </w:p>
    <w:p w14:paraId="703988E0" w14:textId="77777777" w:rsidR="00721A95" w:rsidRPr="001F794E" w:rsidRDefault="00721A95" w:rsidP="003003E2">
      <w:pPr>
        <w:pStyle w:val="NormalWeb"/>
        <w:numPr>
          <w:ilvl w:val="0"/>
          <w:numId w:val="434"/>
        </w:numPr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Java 8/17 features 1-10</w:t>
      </w:r>
    </w:p>
    <w:p w14:paraId="6A44F65A" w14:textId="77777777" w:rsidR="00721A95" w:rsidRPr="001F794E" w:rsidRDefault="00721A95" w:rsidP="003003E2">
      <w:pPr>
        <w:pStyle w:val="NormalWeb"/>
        <w:numPr>
          <w:ilvl w:val="0"/>
          <w:numId w:val="434"/>
        </w:numPr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Hibernate/JPA 1-10</w:t>
      </w:r>
    </w:p>
    <w:p w14:paraId="72ABD9FF" w14:textId="77777777" w:rsidR="00721A95" w:rsidRPr="001F794E" w:rsidRDefault="00721A95" w:rsidP="003003E2">
      <w:pPr>
        <w:pStyle w:val="NormalWeb"/>
        <w:numPr>
          <w:ilvl w:val="0"/>
          <w:numId w:val="434"/>
        </w:numPr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SQL architecture 1-10</w:t>
      </w:r>
    </w:p>
    <w:p w14:paraId="45D6FCC7" w14:textId="77777777" w:rsidR="00721A95" w:rsidRPr="001F794E" w:rsidRDefault="00721A95" w:rsidP="003003E2">
      <w:pPr>
        <w:pStyle w:val="NormalWeb"/>
        <w:numPr>
          <w:ilvl w:val="0"/>
          <w:numId w:val="434"/>
        </w:numPr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Spring Core 1-10</w:t>
      </w:r>
    </w:p>
    <w:p w14:paraId="63AC42EB" w14:textId="77777777" w:rsidR="00721A95" w:rsidRPr="001F794E" w:rsidRDefault="00721A95" w:rsidP="003003E2">
      <w:pPr>
        <w:pStyle w:val="NormalWeb"/>
        <w:numPr>
          <w:ilvl w:val="0"/>
          <w:numId w:val="434"/>
        </w:numPr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Design Patterns 1-10</w:t>
      </w:r>
    </w:p>
    <w:p w14:paraId="62902F66" w14:textId="77777777" w:rsidR="00721A95" w:rsidRPr="001F794E" w:rsidRDefault="00721A95" w:rsidP="003003E2">
      <w:pPr>
        <w:pStyle w:val="NormalWeb"/>
        <w:numPr>
          <w:ilvl w:val="0"/>
          <w:numId w:val="434"/>
        </w:numPr>
        <w:rPr>
          <w:rStyle w:val="HTMLCode"/>
          <w:rFonts w:ascii="Times New Roman" w:hAnsi="Times New Roman" w:cs="Times New Roman"/>
          <w:sz w:val="22"/>
          <w:szCs w:val="22"/>
        </w:rPr>
      </w:pPr>
      <w:r w:rsidRPr="001F794E">
        <w:rPr>
          <w:rStyle w:val="HTMLCode"/>
          <w:sz w:val="22"/>
          <w:szCs w:val="22"/>
        </w:rPr>
        <w:t>DevOps + Git + Jenkins + K8s 1-10</w:t>
      </w:r>
    </w:p>
    <w:p w14:paraId="3BCA4AD8" w14:textId="77777777" w:rsidR="00956833" w:rsidRPr="001F794E" w:rsidRDefault="00956833" w:rsidP="00956833">
      <w:pPr>
        <w:pStyle w:val="NormalWeb"/>
        <w:rPr>
          <w:rStyle w:val="HTMLCode"/>
          <w:sz w:val="22"/>
          <w:szCs w:val="22"/>
        </w:rPr>
      </w:pPr>
    </w:p>
    <w:p w14:paraId="5AA60687" w14:textId="2E553C84" w:rsidR="00956833" w:rsidRPr="001F794E" w:rsidRDefault="00956833" w:rsidP="00956833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  <w:highlight w:val="yellow"/>
        </w:rPr>
        <w:t>Multithreading</w:t>
      </w:r>
    </w:p>
    <w:p w14:paraId="30EF104C" w14:textId="77777777" w:rsidR="008360F3" w:rsidRPr="001F794E" w:rsidRDefault="008360F3" w:rsidP="008360F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(1–10)</w:t>
      </w:r>
    </w:p>
    <w:p w14:paraId="5E50F5EB" w14:textId="77777777" w:rsidR="008360F3" w:rsidRPr="001F794E" w:rsidRDefault="008360F3" w:rsidP="008360F3">
      <w:r w:rsidRPr="001F794E">
        <w:pict w14:anchorId="66B3FC1F">
          <v:rect id="_x0000_i2239" style="width:0;height:1.5pt" o:hralign="center" o:hrstd="t" o:hr="t" fillcolor="#a0a0a0" stroked="f"/>
        </w:pict>
      </w:r>
    </w:p>
    <w:p w14:paraId="62F72F0E" w14:textId="77777777" w:rsidR="008360F3" w:rsidRPr="001F794E" w:rsidRDefault="008360F3" w:rsidP="008360F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1. What is Multithreading?</w:t>
      </w:r>
    </w:p>
    <w:p w14:paraId="3FD52180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E72F72D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Multithreading means:</w:t>
      </w:r>
    </w:p>
    <w:p w14:paraId="4B8164B8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Executing multiple threads simultaneously</w:t>
      </w:r>
    </w:p>
    <w:p w14:paraId="3E01CBEC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inside a process.</w:t>
      </w:r>
    </w:p>
    <w:p w14:paraId="65F8F7D8" w14:textId="77777777" w:rsidR="008360F3" w:rsidRPr="001F794E" w:rsidRDefault="008360F3" w:rsidP="008360F3">
      <w:pPr>
        <w:pStyle w:val="Heading3"/>
      </w:pPr>
      <w:r w:rsidRPr="001F794E">
        <w:t>Benefits</w:t>
      </w:r>
    </w:p>
    <w:p w14:paraId="1B4914E1" w14:textId="77777777" w:rsidR="008360F3" w:rsidRPr="001F794E" w:rsidRDefault="008360F3" w:rsidP="003003E2">
      <w:pPr>
        <w:pStyle w:val="NormalWeb"/>
        <w:numPr>
          <w:ilvl w:val="0"/>
          <w:numId w:val="435"/>
        </w:numPr>
        <w:rPr>
          <w:sz w:val="22"/>
          <w:szCs w:val="22"/>
        </w:rPr>
      </w:pPr>
      <w:r w:rsidRPr="001F794E">
        <w:rPr>
          <w:sz w:val="22"/>
          <w:szCs w:val="22"/>
        </w:rPr>
        <w:t>Better CPU utilization</w:t>
      </w:r>
    </w:p>
    <w:p w14:paraId="5DB2B56E" w14:textId="77777777" w:rsidR="008360F3" w:rsidRPr="001F794E" w:rsidRDefault="008360F3" w:rsidP="003003E2">
      <w:pPr>
        <w:pStyle w:val="NormalWeb"/>
        <w:numPr>
          <w:ilvl w:val="0"/>
          <w:numId w:val="435"/>
        </w:numPr>
        <w:rPr>
          <w:sz w:val="22"/>
          <w:szCs w:val="22"/>
        </w:rPr>
      </w:pPr>
      <w:r w:rsidRPr="001F794E">
        <w:rPr>
          <w:sz w:val="22"/>
          <w:szCs w:val="22"/>
        </w:rPr>
        <w:t>Faster execution</w:t>
      </w:r>
    </w:p>
    <w:p w14:paraId="2BE737EB" w14:textId="77777777" w:rsidR="008360F3" w:rsidRPr="001F794E" w:rsidRDefault="008360F3" w:rsidP="003003E2">
      <w:pPr>
        <w:pStyle w:val="NormalWeb"/>
        <w:numPr>
          <w:ilvl w:val="0"/>
          <w:numId w:val="435"/>
        </w:numPr>
        <w:rPr>
          <w:sz w:val="22"/>
          <w:szCs w:val="22"/>
        </w:rPr>
      </w:pPr>
      <w:r w:rsidRPr="001F794E">
        <w:rPr>
          <w:sz w:val="22"/>
          <w:szCs w:val="22"/>
        </w:rPr>
        <w:t>Parallel task processing</w:t>
      </w:r>
    </w:p>
    <w:p w14:paraId="60590EFB" w14:textId="77777777" w:rsidR="008360F3" w:rsidRPr="001F794E" w:rsidRDefault="008360F3" w:rsidP="008360F3">
      <w:pPr>
        <w:pStyle w:val="Heading3"/>
      </w:pPr>
      <w:r w:rsidRPr="001F794E">
        <w:t>Example</w:t>
      </w:r>
    </w:p>
    <w:p w14:paraId="53A0A081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Gaming</w:t>
      </w:r>
    </w:p>
    <w:p w14:paraId="543A4F3A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Banking</w:t>
      </w:r>
    </w:p>
    <w:p w14:paraId="5BFE4028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Web servers</w:t>
      </w:r>
    </w:p>
    <w:p w14:paraId="43F02170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Android apps</w:t>
      </w:r>
    </w:p>
    <w:p w14:paraId="6E3F9688" w14:textId="77777777" w:rsidR="008360F3" w:rsidRPr="001F794E" w:rsidRDefault="008360F3" w:rsidP="008360F3">
      <w:pPr>
        <w:pStyle w:val="Heading3"/>
      </w:pPr>
      <w:r w:rsidRPr="001F794E">
        <w:t>Important Point</w:t>
      </w:r>
    </w:p>
    <w:p w14:paraId="187EDF3D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Each thread shares process memory.</w:t>
      </w:r>
    </w:p>
    <w:p w14:paraId="5646D624" w14:textId="77777777" w:rsidR="008360F3" w:rsidRPr="001F794E" w:rsidRDefault="008360F3" w:rsidP="008360F3">
      <w:r w:rsidRPr="001F794E">
        <w:pict w14:anchorId="21DC20C2">
          <v:rect id="_x0000_i2240" style="width:0;height:1.5pt" o:hralign="center" o:hrstd="t" o:hr="t" fillcolor="#a0a0a0" stroked="f"/>
        </w:pict>
      </w:r>
    </w:p>
    <w:p w14:paraId="7691F8A5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8FCBC6A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process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multiple threads </w:t>
      </w:r>
      <w:r w:rsidRPr="001F794E">
        <w:rPr>
          <w:rFonts w:ascii="Nirmala UI" w:hAnsi="Nirmala UI" w:cs="Nirmala UI"/>
          <w:sz w:val="22"/>
          <w:szCs w:val="22"/>
        </w:rPr>
        <w:t>चालवणे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multithreading.</w:t>
      </w:r>
    </w:p>
    <w:p w14:paraId="72D50CB1" w14:textId="77777777" w:rsidR="008360F3" w:rsidRPr="001F794E" w:rsidRDefault="008360F3" w:rsidP="008360F3">
      <w:pPr>
        <w:pStyle w:val="Heading3"/>
      </w:pPr>
      <w:r w:rsidRPr="001F794E">
        <w:rPr>
          <w:rFonts w:ascii="Nirmala UI" w:hAnsi="Nirmala UI" w:cs="Nirmala UI"/>
        </w:rPr>
        <w:t>फायदे</w:t>
      </w:r>
    </w:p>
    <w:p w14:paraId="7254C880" w14:textId="77777777" w:rsidR="008360F3" w:rsidRPr="001F794E" w:rsidRDefault="008360F3" w:rsidP="003003E2">
      <w:pPr>
        <w:pStyle w:val="NormalWeb"/>
        <w:numPr>
          <w:ilvl w:val="0"/>
          <w:numId w:val="436"/>
        </w:numPr>
        <w:rPr>
          <w:sz w:val="22"/>
          <w:szCs w:val="22"/>
        </w:rPr>
      </w:pPr>
      <w:r w:rsidRPr="001F794E">
        <w:rPr>
          <w:sz w:val="22"/>
          <w:szCs w:val="22"/>
        </w:rPr>
        <w:t>Fast execution</w:t>
      </w:r>
    </w:p>
    <w:p w14:paraId="399CCD69" w14:textId="77777777" w:rsidR="008360F3" w:rsidRPr="001F794E" w:rsidRDefault="008360F3" w:rsidP="003003E2">
      <w:pPr>
        <w:pStyle w:val="NormalWeb"/>
        <w:numPr>
          <w:ilvl w:val="0"/>
          <w:numId w:val="436"/>
        </w:numPr>
        <w:rPr>
          <w:sz w:val="22"/>
          <w:szCs w:val="22"/>
        </w:rPr>
      </w:pPr>
      <w:r w:rsidRPr="001F794E">
        <w:rPr>
          <w:sz w:val="22"/>
          <w:szCs w:val="22"/>
        </w:rPr>
        <w:t>Better CPU usage</w:t>
      </w:r>
    </w:p>
    <w:p w14:paraId="4F81192C" w14:textId="77777777" w:rsidR="008360F3" w:rsidRPr="001F794E" w:rsidRDefault="008360F3" w:rsidP="003003E2">
      <w:pPr>
        <w:pStyle w:val="NormalWeb"/>
        <w:numPr>
          <w:ilvl w:val="0"/>
          <w:numId w:val="436"/>
        </w:numPr>
        <w:rPr>
          <w:sz w:val="22"/>
          <w:szCs w:val="22"/>
        </w:rPr>
      </w:pPr>
      <w:r w:rsidRPr="001F794E">
        <w:rPr>
          <w:sz w:val="22"/>
          <w:szCs w:val="22"/>
        </w:rPr>
        <w:t>Parallel work</w:t>
      </w:r>
    </w:p>
    <w:p w14:paraId="26AF99A2" w14:textId="77777777" w:rsidR="008360F3" w:rsidRPr="001F794E" w:rsidRDefault="008360F3" w:rsidP="008360F3">
      <w:r w:rsidRPr="001F794E">
        <w:pict w14:anchorId="14E170BF">
          <v:rect id="_x0000_i2241" style="width:0;height:1.5pt" o:hralign="center" o:hrstd="t" o:hr="t" fillcolor="#a0a0a0" stroked="f"/>
        </w:pict>
      </w:r>
    </w:p>
    <w:p w14:paraId="39A59DDD" w14:textId="77777777" w:rsidR="008360F3" w:rsidRPr="001F794E" w:rsidRDefault="008360F3" w:rsidP="008360F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2. What is Thread?</w:t>
      </w:r>
    </w:p>
    <w:p w14:paraId="21A6021A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8AB589D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is:</w:t>
      </w:r>
    </w:p>
    <w:p w14:paraId="60736F93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Smallest unit of execution</w:t>
      </w:r>
    </w:p>
    <w:p w14:paraId="478C5403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inside a process.</w:t>
      </w:r>
    </w:p>
    <w:p w14:paraId="6D7FC95C" w14:textId="77777777" w:rsidR="008360F3" w:rsidRPr="001F794E" w:rsidRDefault="008360F3" w:rsidP="008360F3">
      <w:pPr>
        <w:pStyle w:val="Heading3"/>
      </w:pPr>
      <w:r w:rsidRPr="001F794E">
        <w:t>Example</w:t>
      </w:r>
    </w:p>
    <w:p w14:paraId="5A5CB932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Browser:</w:t>
      </w:r>
    </w:p>
    <w:p w14:paraId="323986DC" w14:textId="77777777" w:rsidR="008360F3" w:rsidRPr="001F794E" w:rsidRDefault="008360F3" w:rsidP="003003E2">
      <w:pPr>
        <w:pStyle w:val="NormalWeb"/>
        <w:numPr>
          <w:ilvl w:val="0"/>
          <w:numId w:val="437"/>
        </w:numPr>
        <w:rPr>
          <w:sz w:val="22"/>
          <w:szCs w:val="22"/>
        </w:rPr>
      </w:pPr>
      <w:r w:rsidRPr="001F794E">
        <w:rPr>
          <w:sz w:val="22"/>
          <w:szCs w:val="22"/>
        </w:rPr>
        <w:t>UI thread</w:t>
      </w:r>
    </w:p>
    <w:p w14:paraId="63F77BA3" w14:textId="77777777" w:rsidR="008360F3" w:rsidRPr="001F794E" w:rsidRDefault="008360F3" w:rsidP="003003E2">
      <w:pPr>
        <w:pStyle w:val="NormalWeb"/>
        <w:numPr>
          <w:ilvl w:val="0"/>
          <w:numId w:val="437"/>
        </w:numPr>
        <w:rPr>
          <w:sz w:val="22"/>
          <w:szCs w:val="22"/>
        </w:rPr>
      </w:pPr>
      <w:r w:rsidRPr="001F794E">
        <w:rPr>
          <w:sz w:val="22"/>
          <w:szCs w:val="22"/>
        </w:rPr>
        <w:t>Download thread</w:t>
      </w:r>
    </w:p>
    <w:p w14:paraId="284F14A0" w14:textId="77777777" w:rsidR="008360F3" w:rsidRPr="001F794E" w:rsidRDefault="008360F3" w:rsidP="003003E2">
      <w:pPr>
        <w:pStyle w:val="NormalWeb"/>
        <w:numPr>
          <w:ilvl w:val="0"/>
          <w:numId w:val="437"/>
        </w:numPr>
        <w:rPr>
          <w:sz w:val="22"/>
          <w:szCs w:val="22"/>
        </w:rPr>
      </w:pPr>
      <w:r w:rsidRPr="001F794E">
        <w:rPr>
          <w:sz w:val="22"/>
          <w:szCs w:val="22"/>
        </w:rPr>
        <w:t>Rendering thread</w:t>
      </w:r>
    </w:p>
    <w:p w14:paraId="7CD713FD" w14:textId="77777777" w:rsidR="008360F3" w:rsidRPr="001F794E" w:rsidRDefault="008360F3" w:rsidP="008360F3">
      <w:pPr>
        <w:pStyle w:val="Heading3"/>
      </w:pPr>
      <w:r w:rsidRPr="001F794E">
        <w:lastRenderedPageBreak/>
        <w:t>Important Point</w:t>
      </w:r>
    </w:p>
    <w:p w14:paraId="6226D741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Threads share:</w:t>
      </w:r>
    </w:p>
    <w:p w14:paraId="071CCCAE" w14:textId="77777777" w:rsidR="008360F3" w:rsidRPr="001F794E" w:rsidRDefault="008360F3" w:rsidP="003003E2">
      <w:pPr>
        <w:pStyle w:val="NormalWeb"/>
        <w:numPr>
          <w:ilvl w:val="0"/>
          <w:numId w:val="438"/>
        </w:numPr>
        <w:rPr>
          <w:sz w:val="22"/>
          <w:szCs w:val="22"/>
        </w:rPr>
      </w:pPr>
      <w:r w:rsidRPr="001F794E">
        <w:rPr>
          <w:sz w:val="22"/>
          <w:szCs w:val="22"/>
        </w:rPr>
        <w:t>Heap memory</w:t>
      </w:r>
    </w:p>
    <w:p w14:paraId="76E4F08C" w14:textId="77777777" w:rsidR="008360F3" w:rsidRPr="001F794E" w:rsidRDefault="008360F3" w:rsidP="003003E2">
      <w:pPr>
        <w:pStyle w:val="NormalWeb"/>
        <w:numPr>
          <w:ilvl w:val="0"/>
          <w:numId w:val="438"/>
        </w:numPr>
        <w:rPr>
          <w:sz w:val="22"/>
          <w:szCs w:val="22"/>
        </w:rPr>
      </w:pPr>
      <w:r w:rsidRPr="001F794E">
        <w:rPr>
          <w:sz w:val="22"/>
          <w:szCs w:val="22"/>
        </w:rPr>
        <w:t>Process resources</w:t>
      </w:r>
    </w:p>
    <w:p w14:paraId="47ED13AF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But each thread has:</w:t>
      </w:r>
    </w:p>
    <w:p w14:paraId="6D18FEE8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Own stack memory</w:t>
      </w:r>
    </w:p>
    <w:p w14:paraId="72F7FE6B" w14:textId="77777777" w:rsidR="008360F3" w:rsidRPr="001F794E" w:rsidRDefault="008360F3" w:rsidP="008360F3">
      <w:r w:rsidRPr="001F794E">
        <w:pict w14:anchorId="27AF00B1">
          <v:rect id="_x0000_i2242" style="width:0;height:1.5pt" o:hralign="center" o:hrstd="t" o:hr="t" fillcolor="#a0a0a0" stroked="f"/>
        </w:pict>
      </w:r>
    </w:p>
    <w:p w14:paraId="2EE83DB1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E937BA8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Process </w:t>
      </w:r>
      <w:r w:rsidRPr="001F794E">
        <w:rPr>
          <w:rFonts w:ascii="Nirmala UI" w:hAnsi="Nirmala UI" w:cs="Nirmala UI"/>
          <w:sz w:val="22"/>
          <w:szCs w:val="22"/>
        </w:rPr>
        <w:t>मधील</w:t>
      </w:r>
      <w:r w:rsidRPr="001F794E">
        <w:rPr>
          <w:sz w:val="22"/>
          <w:szCs w:val="22"/>
        </w:rPr>
        <w:t xml:space="preserve"> execution unit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thread.</w:t>
      </w:r>
    </w:p>
    <w:p w14:paraId="1AFB9308" w14:textId="77777777" w:rsidR="008360F3" w:rsidRPr="001F794E" w:rsidRDefault="008360F3" w:rsidP="008360F3">
      <w:pPr>
        <w:pStyle w:val="Heading3"/>
      </w:pPr>
      <w:r w:rsidRPr="001F794E">
        <w:t>Important</w:t>
      </w:r>
    </w:p>
    <w:p w14:paraId="404459D2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प्रत्येक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स्वतःचा</w:t>
      </w:r>
      <w:r w:rsidRPr="001F794E">
        <w:rPr>
          <w:sz w:val="22"/>
          <w:szCs w:val="22"/>
        </w:rPr>
        <w:t xml:space="preserve"> stack </w:t>
      </w:r>
      <w:r w:rsidRPr="001F794E">
        <w:rPr>
          <w:rFonts w:ascii="Nirmala UI" w:hAnsi="Nirmala UI" w:cs="Nirmala UI"/>
          <w:sz w:val="22"/>
          <w:szCs w:val="22"/>
        </w:rPr>
        <w:t>असतो</w:t>
      </w:r>
      <w:r w:rsidRPr="001F794E">
        <w:rPr>
          <w:sz w:val="22"/>
          <w:szCs w:val="22"/>
        </w:rPr>
        <w:t>.</w:t>
      </w:r>
    </w:p>
    <w:p w14:paraId="1936A4CF" w14:textId="77777777" w:rsidR="008360F3" w:rsidRPr="001F794E" w:rsidRDefault="008360F3" w:rsidP="008360F3">
      <w:r w:rsidRPr="001F794E">
        <w:pict w14:anchorId="7FBA4DB4">
          <v:rect id="_x0000_i2243" style="width:0;height:1.5pt" o:hralign="center" o:hrstd="t" o:hr="t" fillcolor="#a0a0a0" stroked="f"/>
        </w:pict>
      </w:r>
    </w:p>
    <w:p w14:paraId="605D52AB" w14:textId="77777777" w:rsidR="008360F3" w:rsidRPr="001F794E" w:rsidRDefault="008360F3" w:rsidP="008360F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3. Difference between Process and Thread?</w:t>
      </w:r>
    </w:p>
    <w:p w14:paraId="7739502C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502"/>
      </w:tblGrid>
      <w:tr w:rsidR="008360F3" w:rsidRPr="001F794E" w14:paraId="0CBFB068" w14:textId="77777777" w:rsidTr="0083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590F5" w14:textId="77777777" w:rsidR="008360F3" w:rsidRPr="001F794E" w:rsidRDefault="008360F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7256F346" w14:textId="77777777" w:rsidR="008360F3" w:rsidRPr="001F794E" w:rsidRDefault="008360F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Thread</w:t>
            </w:r>
          </w:p>
        </w:tc>
      </w:tr>
      <w:tr w:rsidR="008360F3" w:rsidRPr="001F794E" w14:paraId="04DA75E9" w14:textId="77777777" w:rsidTr="0083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2F84" w14:textId="77777777" w:rsidR="008360F3" w:rsidRPr="001F794E" w:rsidRDefault="008360F3">
            <w:r w:rsidRPr="001F794E"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7D2EBB75" w14:textId="77777777" w:rsidR="008360F3" w:rsidRPr="001F794E" w:rsidRDefault="008360F3">
            <w:r w:rsidRPr="001F794E">
              <w:t>Lightweight</w:t>
            </w:r>
          </w:p>
        </w:tc>
      </w:tr>
      <w:tr w:rsidR="008360F3" w:rsidRPr="001F794E" w14:paraId="6144DF28" w14:textId="77777777" w:rsidTr="0083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2F9B" w14:textId="77777777" w:rsidR="008360F3" w:rsidRPr="001F794E" w:rsidRDefault="008360F3">
            <w:r w:rsidRPr="001F794E"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72311D7B" w14:textId="77777777" w:rsidR="008360F3" w:rsidRPr="001F794E" w:rsidRDefault="008360F3">
            <w:r w:rsidRPr="001F794E">
              <w:t>Shared memory</w:t>
            </w:r>
          </w:p>
        </w:tc>
      </w:tr>
      <w:tr w:rsidR="008360F3" w:rsidRPr="001F794E" w14:paraId="402F7203" w14:textId="77777777" w:rsidTr="0083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FBE4" w14:textId="77777777" w:rsidR="008360F3" w:rsidRPr="001F794E" w:rsidRDefault="008360F3">
            <w:r w:rsidRPr="001F794E">
              <w:t>Slow creation</w:t>
            </w:r>
          </w:p>
        </w:tc>
        <w:tc>
          <w:tcPr>
            <w:tcW w:w="0" w:type="auto"/>
            <w:vAlign w:val="center"/>
            <w:hideMark/>
          </w:tcPr>
          <w:p w14:paraId="5A99250E" w14:textId="77777777" w:rsidR="008360F3" w:rsidRPr="001F794E" w:rsidRDefault="008360F3">
            <w:r w:rsidRPr="001F794E">
              <w:t>Fast creation</w:t>
            </w:r>
          </w:p>
        </w:tc>
      </w:tr>
      <w:tr w:rsidR="008360F3" w:rsidRPr="001F794E" w14:paraId="018D3D6E" w14:textId="77777777" w:rsidTr="0083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5B474" w14:textId="77777777" w:rsidR="008360F3" w:rsidRPr="001F794E" w:rsidRDefault="008360F3">
            <w:r w:rsidRPr="001F794E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6258BE66" w14:textId="77777777" w:rsidR="008360F3" w:rsidRPr="001F794E" w:rsidRDefault="008360F3">
            <w:r w:rsidRPr="001F794E">
              <w:t>Dependent</w:t>
            </w:r>
          </w:p>
        </w:tc>
      </w:tr>
    </w:tbl>
    <w:p w14:paraId="227A476E" w14:textId="77777777" w:rsidR="008360F3" w:rsidRPr="001F794E" w:rsidRDefault="008360F3" w:rsidP="008360F3">
      <w:pPr>
        <w:pStyle w:val="Heading3"/>
      </w:pPr>
      <w:r w:rsidRPr="001F794E">
        <w:t>Example</w:t>
      </w:r>
    </w:p>
    <w:p w14:paraId="48130FB8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Chrome tabs → processes</w:t>
      </w:r>
    </w:p>
    <w:p w14:paraId="1E4ED322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Inside tab tasks → threads</w:t>
      </w:r>
    </w:p>
    <w:p w14:paraId="510693DF" w14:textId="77777777" w:rsidR="008360F3" w:rsidRPr="001F794E" w:rsidRDefault="008360F3" w:rsidP="008360F3">
      <w:pPr>
        <w:pStyle w:val="Heading3"/>
      </w:pPr>
      <w:r w:rsidRPr="001F794E">
        <w:t>Important Point</w:t>
      </w:r>
    </w:p>
    <w:p w14:paraId="0463A7A9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Context switching between processes is costlier.</w:t>
      </w:r>
    </w:p>
    <w:p w14:paraId="7E23A31B" w14:textId="77777777" w:rsidR="008360F3" w:rsidRPr="001F794E" w:rsidRDefault="008360F3" w:rsidP="008360F3">
      <w:r w:rsidRPr="001F794E">
        <w:pict w14:anchorId="2943F691">
          <v:rect id="_x0000_i2244" style="width:0;height:1.5pt" o:hralign="center" o:hrstd="t" o:hr="t" fillcolor="#a0a0a0" stroked="f"/>
        </w:pict>
      </w:r>
    </w:p>
    <w:p w14:paraId="38354329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1502"/>
      </w:tblGrid>
      <w:tr w:rsidR="008360F3" w:rsidRPr="001F794E" w14:paraId="5FE9ECF4" w14:textId="77777777" w:rsidTr="0083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5E5B93" w14:textId="77777777" w:rsidR="008360F3" w:rsidRPr="001F794E" w:rsidRDefault="008360F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4EC14E2" w14:textId="77777777" w:rsidR="008360F3" w:rsidRPr="001F794E" w:rsidRDefault="008360F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Thread</w:t>
            </w:r>
          </w:p>
        </w:tc>
      </w:tr>
      <w:tr w:rsidR="008360F3" w:rsidRPr="001F794E" w14:paraId="6297C6C1" w14:textId="77777777" w:rsidTr="0083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43817" w14:textId="77777777" w:rsidR="008360F3" w:rsidRPr="001F794E" w:rsidRDefault="008360F3">
            <w:r w:rsidRPr="001F794E">
              <w:t>Heavy</w:t>
            </w:r>
          </w:p>
        </w:tc>
        <w:tc>
          <w:tcPr>
            <w:tcW w:w="0" w:type="auto"/>
            <w:vAlign w:val="center"/>
            <w:hideMark/>
          </w:tcPr>
          <w:p w14:paraId="6A588FF6" w14:textId="77777777" w:rsidR="008360F3" w:rsidRPr="001F794E" w:rsidRDefault="008360F3">
            <w:r w:rsidRPr="001F794E">
              <w:t>Lightweight</w:t>
            </w:r>
          </w:p>
        </w:tc>
      </w:tr>
      <w:tr w:rsidR="008360F3" w:rsidRPr="001F794E" w14:paraId="6E5F5409" w14:textId="77777777" w:rsidTr="0083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B3A6" w14:textId="77777777" w:rsidR="008360F3" w:rsidRPr="001F794E" w:rsidRDefault="008360F3">
            <w:r w:rsidRPr="001F794E">
              <w:t>Separate memory</w:t>
            </w:r>
          </w:p>
        </w:tc>
        <w:tc>
          <w:tcPr>
            <w:tcW w:w="0" w:type="auto"/>
            <w:vAlign w:val="center"/>
            <w:hideMark/>
          </w:tcPr>
          <w:p w14:paraId="5CE8E9D4" w14:textId="77777777" w:rsidR="008360F3" w:rsidRPr="001F794E" w:rsidRDefault="008360F3">
            <w:r w:rsidRPr="001F794E">
              <w:t>Shared memory</w:t>
            </w:r>
          </w:p>
        </w:tc>
      </w:tr>
    </w:tbl>
    <w:p w14:paraId="5A27DE4B" w14:textId="77777777" w:rsidR="008360F3" w:rsidRPr="001F794E" w:rsidRDefault="008360F3" w:rsidP="008360F3">
      <w:r w:rsidRPr="001F794E">
        <w:pict w14:anchorId="2F56DC0A">
          <v:rect id="_x0000_i2245" style="width:0;height:1.5pt" o:hralign="center" o:hrstd="t" o:hr="t" fillcolor="#a0a0a0" stroked="f"/>
        </w:pict>
      </w:r>
    </w:p>
    <w:p w14:paraId="4687DB5B" w14:textId="77777777" w:rsidR="008360F3" w:rsidRPr="001F794E" w:rsidRDefault="008360F3" w:rsidP="008360F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4. Benefits of Multithreading?</w:t>
      </w:r>
    </w:p>
    <w:p w14:paraId="64F7126A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58A5CF9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Benefits</w:t>
      </w:r>
    </w:p>
    <w:p w14:paraId="581DAEF2" w14:textId="77777777" w:rsidR="008360F3" w:rsidRPr="001F794E" w:rsidRDefault="008360F3" w:rsidP="008360F3">
      <w:pPr>
        <w:pStyle w:val="Heading3"/>
      </w:pPr>
      <w:r w:rsidRPr="001F794E">
        <w:t>1. Better responsiveness</w:t>
      </w:r>
    </w:p>
    <w:p w14:paraId="05CD68BD" w14:textId="77777777" w:rsidR="008360F3" w:rsidRPr="001F794E" w:rsidRDefault="008360F3" w:rsidP="008360F3">
      <w:r w:rsidRPr="001F794E">
        <w:pict w14:anchorId="32442A6D">
          <v:rect id="_x0000_i2246" style="width:0;height:1.5pt" o:hralign="center" o:hrstd="t" o:hr="t" fillcolor="#a0a0a0" stroked="f"/>
        </w:pict>
      </w:r>
    </w:p>
    <w:p w14:paraId="3437C093" w14:textId="77777777" w:rsidR="008360F3" w:rsidRPr="001F794E" w:rsidRDefault="008360F3" w:rsidP="008360F3">
      <w:pPr>
        <w:pStyle w:val="Heading3"/>
      </w:pPr>
      <w:r w:rsidRPr="001F794E">
        <w:t>2. Parallel execution</w:t>
      </w:r>
    </w:p>
    <w:p w14:paraId="59E39DCB" w14:textId="77777777" w:rsidR="008360F3" w:rsidRPr="001F794E" w:rsidRDefault="008360F3" w:rsidP="008360F3">
      <w:r w:rsidRPr="001F794E">
        <w:pict w14:anchorId="7C1C5350">
          <v:rect id="_x0000_i2247" style="width:0;height:1.5pt" o:hralign="center" o:hrstd="t" o:hr="t" fillcolor="#a0a0a0" stroked="f"/>
        </w:pict>
      </w:r>
    </w:p>
    <w:p w14:paraId="0C295F26" w14:textId="77777777" w:rsidR="008360F3" w:rsidRPr="001F794E" w:rsidRDefault="008360F3" w:rsidP="008360F3">
      <w:pPr>
        <w:pStyle w:val="Heading3"/>
      </w:pPr>
      <w:r w:rsidRPr="001F794E">
        <w:t>3. Better CPU utilization</w:t>
      </w:r>
    </w:p>
    <w:p w14:paraId="2A33E596" w14:textId="77777777" w:rsidR="008360F3" w:rsidRPr="001F794E" w:rsidRDefault="008360F3" w:rsidP="008360F3">
      <w:r w:rsidRPr="001F794E">
        <w:pict w14:anchorId="65B51B59">
          <v:rect id="_x0000_i2248" style="width:0;height:1.5pt" o:hralign="center" o:hrstd="t" o:hr="t" fillcolor="#a0a0a0" stroked="f"/>
        </w:pict>
      </w:r>
    </w:p>
    <w:p w14:paraId="23FB687C" w14:textId="77777777" w:rsidR="008360F3" w:rsidRPr="001F794E" w:rsidRDefault="008360F3" w:rsidP="008360F3">
      <w:pPr>
        <w:pStyle w:val="Heading3"/>
      </w:pPr>
      <w:r w:rsidRPr="001F794E">
        <w:t>4. Faster application performance</w:t>
      </w:r>
    </w:p>
    <w:p w14:paraId="7EE43156" w14:textId="77777777" w:rsidR="008360F3" w:rsidRPr="001F794E" w:rsidRDefault="008360F3" w:rsidP="008360F3">
      <w:r w:rsidRPr="001F794E">
        <w:pict w14:anchorId="6FE705C3">
          <v:rect id="_x0000_i2249" style="width:0;height:1.5pt" o:hralign="center" o:hrstd="t" o:hr="t" fillcolor="#a0a0a0" stroked="f"/>
        </w:pict>
      </w:r>
    </w:p>
    <w:p w14:paraId="1345BDB6" w14:textId="77777777" w:rsidR="008360F3" w:rsidRPr="001F794E" w:rsidRDefault="008360F3" w:rsidP="008360F3">
      <w:pPr>
        <w:pStyle w:val="Heading3"/>
      </w:pPr>
      <w:r w:rsidRPr="001F794E">
        <w:lastRenderedPageBreak/>
        <w:t>5. Resource sharing</w:t>
      </w:r>
    </w:p>
    <w:p w14:paraId="758BA031" w14:textId="77777777" w:rsidR="008360F3" w:rsidRPr="001F794E" w:rsidRDefault="008360F3" w:rsidP="008360F3">
      <w:pPr>
        <w:pStyle w:val="Heading3"/>
      </w:pPr>
      <w:r w:rsidRPr="001F794E">
        <w:t>Example</w:t>
      </w:r>
    </w:p>
    <w:p w14:paraId="088D7708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One thread downloads file,</w:t>
      </w:r>
    </w:p>
    <w:p w14:paraId="361C31DE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another updates UI.</w:t>
      </w:r>
    </w:p>
    <w:p w14:paraId="72B1E1D2" w14:textId="77777777" w:rsidR="008360F3" w:rsidRPr="001F794E" w:rsidRDefault="008360F3" w:rsidP="008360F3">
      <w:pPr>
        <w:pStyle w:val="Heading3"/>
      </w:pPr>
      <w:r w:rsidRPr="001F794E">
        <w:t>Important Point</w:t>
      </w:r>
    </w:p>
    <w:p w14:paraId="2D311CC4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Multithreading improves scalability.</w:t>
      </w:r>
    </w:p>
    <w:p w14:paraId="50295F32" w14:textId="77777777" w:rsidR="008360F3" w:rsidRPr="001F794E" w:rsidRDefault="008360F3" w:rsidP="008360F3">
      <w:r w:rsidRPr="001F794E">
        <w:pict w14:anchorId="0CD50147">
          <v:rect id="_x0000_i2250" style="width:0;height:1.5pt" o:hralign="center" o:hrstd="t" o:hr="t" fillcolor="#a0a0a0" stroked="f"/>
        </w:pict>
      </w:r>
    </w:p>
    <w:p w14:paraId="5E35F2C1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6AEBE0A" w14:textId="77777777" w:rsidR="008360F3" w:rsidRPr="001F794E" w:rsidRDefault="008360F3" w:rsidP="008360F3">
      <w:pPr>
        <w:pStyle w:val="Heading3"/>
      </w:pPr>
      <w:r w:rsidRPr="001F794E">
        <w:rPr>
          <w:rFonts w:ascii="Nirmala UI" w:hAnsi="Nirmala UI" w:cs="Nirmala UI"/>
        </w:rPr>
        <w:t>फायदे</w:t>
      </w:r>
    </w:p>
    <w:p w14:paraId="08BD5D01" w14:textId="77777777" w:rsidR="008360F3" w:rsidRPr="001F794E" w:rsidRDefault="008360F3" w:rsidP="003003E2">
      <w:pPr>
        <w:pStyle w:val="NormalWeb"/>
        <w:numPr>
          <w:ilvl w:val="0"/>
          <w:numId w:val="439"/>
        </w:numPr>
        <w:rPr>
          <w:sz w:val="22"/>
          <w:szCs w:val="22"/>
        </w:rPr>
      </w:pPr>
      <w:r w:rsidRPr="001F794E">
        <w:rPr>
          <w:sz w:val="22"/>
          <w:szCs w:val="22"/>
        </w:rPr>
        <w:t>Faster applications</w:t>
      </w:r>
    </w:p>
    <w:p w14:paraId="63A59AE5" w14:textId="77777777" w:rsidR="008360F3" w:rsidRPr="001F794E" w:rsidRDefault="008360F3" w:rsidP="003003E2">
      <w:pPr>
        <w:pStyle w:val="NormalWeb"/>
        <w:numPr>
          <w:ilvl w:val="0"/>
          <w:numId w:val="439"/>
        </w:numPr>
        <w:rPr>
          <w:sz w:val="22"/>
          <w:szCs w:val="22"/>
        </w:rPr>
      </w:pPr>
      <w:r w:rsidRPr="001F794E">
        <w:rPr>
          <w:sz w:val="22"/>
          <w:szCs w:val="22"/>
        </w:rPr>
        <w:t>Better responsiveness</w:t>
      </w:r>
    </w:p>
    <w:p w14:paraId="6334317C" w14:textId="77777777" w:rsidR="008360F3" w:rsidRPr="001F794E" w:rsidRDefault="008360F3" w:rsidP="003003E2">
      <w:pPr>
        <w:pStyle w:val="NormalWeb"/>
        <w:numPr>
          <w:ilvl w:val="0"/>
          <w:numId w:val="439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CPU utilization </w:t>
      </w:r>
      <w:r w:rsidRPr="001F794E">
        <w:rPr>
          <w:rFonts w:ascii="Nirmala UI" w:hAnsi="Nirmala UI" w:cs="Nirmala UI"/>
          <w:sz w:val="22"/>
          <w:szCs w:val="22"/>
        </w:rPr>
        <w:t>वाढते</w:t>
      </w:r>
    </w:p>
    <w:p w14:paraId="645B4A45" w14:textId="77777777" w:rsidR="008360F3" w:rsidRPr="001F794E" w:rsidRDefault="008360F3" w:rsidP="008360F3">
      <w:r w:rsidRPr="001F794E">
        <w:pict w14:anchorId="629EC8F2">
          <v:rect id="_x0000_i2251" style="width:0;height:1.5pt" o:hralign="center" o:hrstd="t" o:hr="t" fillcolor="#a0a0a0" stroked="f"/>
        </w:pict>
      </w:r>
    </w:p>
    <w:p w14:paraId="1D3D2C4F" w14:textId="77777777" w:rsidR="008360F3" w:rsidRPr="001F794E" w:rsidRDefault="008360F3" w:rsidP="008360F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5. Drawbacks of Multithreading?</w:t>
      </w:r>
    </w:p>
    <w:p w14:paraId="4ED9941C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C13E5F8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Problems</w:t>
      </w:r>
    </w:p>
    <w:p w14:paraId="726A0EDE" w14:textId="77777777" w:rsidR="008360F3" w:rsidRPr="001F794E" w:rsidRDefault="008360F3" w:rsidP="008360F3">
      <w:pPr>
        <w:pStyle w:val="Heading3"/>
      </w:pPr>
      <w:r w:rsidRPr="001F794E">
        <w:t>1. Race conditions</w:t>
      </w:r>
    </w:p>
    <w:p w14:paraId="69C94831" w14:textId="77777777" w:rsidR="008360F3" w:rsidRPr="001F794E" w:rsidRDefault="008360F3" w:rsidP="008360F3">
      <w:r w:rsidRPr="001F794E">
        <w:pict w14:anchorId="008FE90C">
          <v:rect id="_x0000_i2252" style="width:0;height:1.5pt" o:hralign="center" o:hrstd="t" o:hr="t" fillcolor="#a0a0a0" stroked="f"/>
        </w:pict>
      </w:r>
    </w:p>
    <w:p w14:paraId="69E36F38" w14:textId="77777777" w:rsidR="008360F3" w:rsidRPr="001F794E" w:rsidRDefault="008360F3" w:rsidP="008360F3">
      <w:pPr>
        <w:pStyle w:val="Heading3"/>
      </w:pPr>
      <w:r w:rsidRPr="001F794E">
        <w:t>2. Deadlocks</w:t>
      </w:r>
    </w:p>
    <w:p w14:paraId="552E9501" w14:textId="77777777" w:rsidR="008360F3" w:rsidRPr="001F794E" w:rsidRDefault="008360F3" w:rsidP="008360F3">
      <w:r w:rsidRPr="001F794E">
        <w:pict w14:anchorId="2BEC31E0">
          <v:rect id="_x0000_i2253" style="width:0;height:1.5pt" o:hralign="center" o:hrstd="t" o:hr="t" fillcolor="#a0a0a0" stroked="f"/>
        </w:pict>
      </w:r>
    </w:p>
    <w:p w14:paraId="77172326" w14:textId="77777777" w:rsidR="008360F3" w:rsidRPr="001F794E" w:rsidRDefault="008360F3" w:rsidP="008360F3">
      <w:pPr>
        <w:pStyle w:val="Heading3"/>
      </w:pPr>
      <w:r w:rsidRPr="001F794E">
        <w:t>3. Synchronization overhead</w:t>
      </w:r>
    </w:p>
    <w:p w14:paraId="4DAC5633" w14:textId="77777777" w:rsidR="008360F3" w:rsidRPr="001F794E" w:rsidRDefault="008360F3" w:rsidP="008360F3">
      <w:r w:rsidRPr="001F794E">
        <w:pict w14:anchorId="1F4220EA">
          <v:rect id="_x0000_i2254" style="width:0;height:1.5pt" o:hralign="center" o:hrstd="t" o:hr="t" fillcolor="#a0a0a0" stroked="f"/>
        </w:pict>
      </w:r>
    </w:p>
    <w:p w14:paraId="6773C3DB" w14:textId="77777777" w:rsidR="008360F3" w:rsidRPr="001F794E" w:rsidRDefault="008360F3" w:rsidP="008360F3">
      <w:pPr>
        <w:pStyle w:val="Heading3"/>
      </w:pPr>
      <w:r w:rsidRPr="001F794E">
        <w:t>4. Debugging complexity</w:t>
      </w:r>
    </w:p>
    <w:p w14:paraId="5F2DA6E3" w14:textId="77777777" w:rsidR="008360F3" w:rsidRPr="001F794E" w:rsidRDefault="008360F3" w:rsidP="008360F3">
      <w:r w:rsidRPr="001F794E">
        <w:pict w14:anchorId="46F57B60">
          <v:rect id="_x0000_i2255" style="width:0;height:1.5pt" o:hralign="center" o:hrstd="t" o:hr="t" fillcolor="#a0a0a0" stroked="f"/>
        </w:pict>
      </w:r>
    </w:p>
    <w:p w14:paraId="756835BE" w14:textId="77777777" w:rsidR="008360F3" w:rsidRPr="001F794E" w:rsidRDefault="008360F3" w:rsidP="008360F3">
      <w:pPr>
        <w:pStyle w:val="Heading3"/>
      </w:pPr>
      <w:r w:rsidRPr="001F794E">
        <w:lastRenderedPageBreak/>
        <w:t>5. Memory consistency issues</w:t>
      </w:r>
    </w:p>
    <w:p w14:paraId="39E2ADB7" w14:textId="77777777" w:rsidR="008360F3" w:rsidRPr="001F794E" w:rsidRDefault="008360F3" w:rsidP="008360F3">
      <w:pPr>
        <w:pStyle w:val="Heading3"/>
      </w:pPr>
      <w:r w:rsidRPr="001F794E">
        <w:t>Important Point</w:t>
      </w:r>
    </w:p>
    <w:p w14:paraId="482F0A57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Concurrency bugs are difficult to reproduce.</w:t>
      </w:r>
    </w:p>
    <w:p w14:paraId="4FAC82AC" w14:textId="77777777" w:rsidR="008360F3" w:rsidRPr="001F794E" w:rsidRDefault="008360F3" w:rsidP="008360F3">
      <w:r w:rsidRPr="001F794E">
        <w:pict w14:anchorId="528AE335">
          <v:rect id="_x0000_i2256" style="width:0;height:1.5pt" o:hralign="center" o:hrstd="t" o:hr="t" fillcolor="#a0a0a0" stroked="f"/>
        </w:pict>
      </w:r>
    </w:p>
    <w:p w14:paraId="281DDCDF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CAF2F6E" w14:textId="77777777" w:rsidR="008360F3" w:rsidRPr="001F794E" w:rsidRDefault="008360F3" w:rsidP="008360F3">
      <w:pPr>
        <w:pStyle w:val="Heading3"/>
      </w:pPr>
      <w:r w:rsidRPr="001F794E">
        <w:t>Problems</w:t>
      </w:r>
    </w:p>
    <w:p w14:paraId="07BB4F54" w14:textId="77777777" w:rsidR="008360F3" w:rsidRPr="001F794E" w:rsidRDefault="008360F3" w:rsidP="003003E2">
      <w:pPr>
        <w:pStyle w:val="NormalWeb"/>
        <w:numPr>
          <w:ilvl w:val="0"/>
          <w:numId w:val="440"/>
        </w:numPr>
        <w:rPr>
          <w:sz w:val="22"/>
          <w:szCs w:val="22"/>
        </w:rPr>
      </w:pPr>
      <w:r w:rsidRPr="001F794E">
        <w:rPr>
          <w:sz w:val="22"/>
          <w:szCs w:val="22"/>
        </w:rPr>
        <w:t>Deadlock</w:t>
      </w:r>
    </w:p>
    <w:p w14:paraId="37DEFE1E" w14:textId="77777777" w:rsidR="008360F3" w:rsidRPr="001F794E" w:rsidRDefault="008360F3" w:rsidP="003003E2">
      <w:pPr>
        <w:pStyle w:val="NormalWeb"/>
        <w:numPr>
          <w:ilvl w:val="0"/>
          <w:numId w:val="440"/>
        </w:numPr>
        <w:rPr>
          <w:sz w:val="22"/>
          <w:szCs w:val="22"/>
        </w:rPr>
      </w:pPr>
      <w:r w:rsidRPr="001F794E">
        <w:rPr>
          <w:sz w:val="22"/>
          <w:szCs w:val="22"/>
        </w:rPr>
        <w:t>Race condition</w:t>
      </w:r>
    </w:p>
    <w:p w14:paraId="00C78C02" w14:textId="77777777" w:rsidR="008360F3" w:rsidRPr="001F794E" w:rsidRDefault="008360F3" w:rsidP="003003E2">
      <w:pPr>
        <w:pStyle w:val="NormalWeb"/>
        <w:numPr>
          <w:ilvl w:val="0"/>
          <w:numId w:val="440"/>
        </w:numPr>
        <w:rPr>
          <w:sz w:val="22"/>
          <w:szCs w:val="22"/>
        </w:rPr>
      </w:pPr>
      <w:r w:rsidRPr="001F794E">
        <w:rPr>
          <w:sz w:val="22"/>
          <w:szCs w:val="22"/>
        </w:rPr>
        <w:t>Difficult debugging</w:t>
      </w:r>
    </w:p>
    <w:p w14:paraId="0252EAAB" w14:textId="77777777" w:rsidR="008360F3" w:rsidRPr="001F794E" w:rsidRDefault="008360F3" w:rsidP="008360F3">
      <w:r w:rsidRPr="001F794E">
        <w:pict w14:anchorId="353B5BCB">
          <v:rect id="_x0000_i2257" style="width:0;height:1.5pt" o:hralign="center" o:hrstd="t" o:hr="t" fillcolor="#a0a0a0" stroked="f"/>
        </w:pict>
      </w:r>
    </w:p>
    <w:p w14:paraId="42014F9B" w14:textId="77777777" w:rsidR="008360F3" w:rsidRPr="001F794E" w:rsidRDefault="008360F3" w:rsidP="008360F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6. What is Thread Scheduler?</w:t>
      </w:r>
    </w:p>
    <w:p w14:paraId="4757B619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AF1C4F0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scheduler decides:</w:t>
      </w:r>
    </w:p>
    <w:p w14:paraId="781CD538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Which thread runs next</w:t>
      </w:r>
    </w:p>
    <w:p w14:paraId="052CC1BB" w14:textId="77777777" w:rsidR="008360F3" w:rsidRPr="001F794E" w:rsidRDefault="008360F3" w:rsidP="008360F3">
      <w:pPr>
        <w:pStyle w:val="Heading3"/>
      </w:pPr>
      <w:r w:rsidRPr="001F794E">
        <w:t>Managed By</w:t>
      </w:r>
    </w:p>
    <w:p w14:paraId="2110C421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OS + JVM</w:t>
      </w:r>
    </w:p>
    <w:p w14:paraId="1B40EB60" w14:textId="77777777" w:rsidR="008360F3" w:rsidRPr="001F794E" w:rsidRDefault="008360F3" w:rsidP="008360F3">
      <w:pPr>
        <w:pStyle w:val="Heading3"/>
      </w:pPr>
      <w:r w:rsidRPr="001F794E">
        <w:t>Scheduling Types</w:t>
      </w:r>
    </w:p>
    <w:p w14:paraId="24927CFF" w14:textId="77777777" w:rsidR="008360F3" w:rsidRPr="001F794E" w:rsidRDefault="008360F3" w:rsidP="003003E2">
      <w:pPr>
        <w:pStyle w:val="NormalWeb"/>
        <w:numPr>
          <w:ilvl w:val="0"/>
          <w:numId w:val="441"/>
        </w:numPr>
        <w:rPr>
          <w:sz w:val="22"/>
          <w:szCs w:val="22"/>
        </w:rPr>
      </w:pPr>
      <w:r w:rsidRPr="001F794E">
        <w:rPr>
          <w:sz w:val="22"/>
          <w:szCs w:val="22"/>
        </w:rPr>
        <w:t>Preemptive</w:t>
      </w:r>
    </w:p>
    <w:p w14:paraId="22D2022E" w14:textId="77777777" w:rsidR="008360F3" w:rsidRPr="001F794E" w:rsidRDefault="008360F3" w:rsidP="003003E2">
      <w:pPr>
        <w:pStyle w:val="NormalWeb"/>
        <w:numPr>
          <w:ilvl w:val="0"/>
          <w:numId w:val="441"/>
        </w:numPr>
        <w:rPr>
          <w:sz w:val="22"/>
          <w:szCs w:val="22"/>
        </w:rPr>
      </w:pPr>
      <w:r w:rsidRPr="001F794E">
        <w:rPr>
          <w:sz w:val="22"/>
          <w:szCs w:val="22"/>
        </w:rPr>
        <w:t>Time slicing</w:t>
      </w:r>
    </w:p>
    <w:p w14:paraId="6DAA5362" w14:textId="77777777" w:rsidR="008360F3" w:rsidRPr="001F794E" w:rsidRDefault="008360F3" w:rsidP="008360F3">
      <w:pPr>
        <w:pStyle w:val="Heading3"/>
      </w:pPr>
      <w:r w:rsidRPr="001F794E">
        <w:t>Important Point</w:t>
      </w:r>
    </w:p>
    <w:p w14:paraId="3A4DCB0A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execution order is unpredictable.</w:t>
      </w:r>
    </w:p>
    <w:p w14:paraId="557322F6" w14:textId="77777777" w:rsidR="008360F3" w:rsidRPr="001F794E" w:rsidRDefault="008360F3" w:rsidP="008360F3">
      <w:r w:rsidRPr="001F794E">
        <w:pict w14:anchorId="413D5808">
          <v:rect id="_x0000_i2258" style="width:0;height:1.5pt" o:hralign="center" o:hrstd="t" o:hr="t" fillcolor="#a0a0a0" stroked="f"/>
        </w:pict>
      </w:r>
    </w:p>
    <w:p w14:paraId="3D111986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540D0192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कोणता</w:t>
      </w:r>
      <w:r w:rsidRPr="001F794E">
        <w:rPr>
          <w:sz w:val="22"/>
          <w:szCs w:val="22"/>
        </w:rPr>
        <w:t xml:space="preserve"> thread execute </w:t>
      </w:r>
      <w:r w:rsidRPr="001F794E">
        <w:rPr>
          <w:rFonts w:ascii="Nirmala UI" w:hAnsi="Nirmala UI" w:cs="Nirmala UI"/>
          <w:sz w:val="22"/>
          <w:szCs w:val="22"/>
        </w:rPr>
        <w:t>होईल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ठरवणारा</w:t>
      </w:r>
      <w:r w:rsidRPr="001F794E">
        <w:rPr>
          <w:sz w:val="22"/>
          <w:szCs w:val="22"/>
        </w:rPr>
        <w:t xml:space="preserve"> component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 scheduler.</w:t>
      </w:r>
    </w:p>
    <w:p w14:paraId="12021A5B" w14:textId="77777777" w:rsidR="008360F3" w:rsidRPr="001F794E" w:rsidRDefault="008360F3" w:rsidP="008360F3">
      <w:pPr>
        <w:pStyle w:val="Heading3"/>
      </w:pPr>
      <w:r w:rsidRPr="001F794E">
        <w:t>Important</w:t>
      </w:r>
    </w:p>
    <w:p w14:paraId="75B9C024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Execution order predictable </w:t>
      </w:r>
      <w:r w:rsidRPr="001F794E">
        <w:rPr>
          <w:rFonts w:ascii="Nirmala UI" w:hAnsi="Nirmala UI" w:cs="Nirmala UI"/>
          <w:sz w:val="22"/>
          <w:szCs w:val="22"/>
        </w:rPr>
        <w:t>नसतो</w:t>
      </w:r>
      <w:r w:rsidRPr="001F794E">
        <w:rPr>
          <w:sz w:val="22"/>
          <w:szCs w:val="22"/>
        </w:rPr>
        <w:t>.</w:t>
      </w:r>
    </w:p>
    <w:p w14:paraId="720D0FEC" w14:textId="77777777" w:rsidR="008360F3" w:rsidRPr="001F794E" w:rsidRDefault="008360F3" w:rsidP="008360F3">
      <w:r w:rsidRPr="001F794E">
        <w:pict w14:anchorId="69670A36">
          <v:rect id="_x0000_i2259" style="width:0;height:1.5pt" o:hralign="center" o:hrstd="t" o:hr="t" fillcolor="#a0a0a0" stroked="f"/>
        </w:pict>
      </w:r>
    </w:p>
    <w:p w14:paraId="7A28D1D5" w14:textId="77777777" w:rsidR="008360F3" w:rsidRPr="001F794E" w:rsidRDefault="008360F3" w:rsidP="008360F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7. What is concurrency?</w:t>
      </w:r>
    </w:p>
    <w:p w14:paraId="0B06D763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0819FF2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Concurrency means:</w:t>
      </w:r>
    </w:p>
    <w:p w14:paraId="27E1DC7C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Multiple tasks progressing together</w:t>
      </w:r>
    </w:p>
    <w:p w14:paraId="1ED44529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not necessarily simultaneously.</w:t>
      </w:r>
    </w:p>
    <w:p w14:paraId="506DEDA4" w14:textId="77777777" w:rsidR="008360F3" w:rsidRPr="001F794E" w:rsidRDefault="008360F3" w:rsidP="008360F3">
      <w:pPr>
        <w:pStyle w:val="Heading3"/>
      </w:pPr>
      <w:r w:rsidRPr="001F794E">
        <w:t>Example</w:t>
      </w:r>
    </w:p>
    <w:p w14:paraId="24428BD0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Single CPU:</w:t>
      </w:r>
    </w:p>
    <w:p w14:paraId="27FA7F3C" w14:textId="77777777" w:rsidR="008360F3" w:rsidRPr="001F794E" w:rsidRDefault="008360F3" w:rsidP="003003E2">
      <w:pPr>
        <w:pStyle w:val="NormalWeb"/>
        <w:numPr>
          <w:ilvl w:val="0"/>
          <w:numId w:val="442"/>
        </w:numPr>
        <w:rPr>
          <w:sz w:val="22"/>
          <w:szCs w:val="22"/>
        </w:rPr>
      </w:pPr>
      <w:r w:rsidRPr="001F794E">
        <w:rPr>
          <w:sz w:val="22"/>
          <w:szCs w:val="22"/>
        </w:rPr>
        <w:t>switches rapidly between threads</w:t>
      </w:r>
    </w:p>
    <w:p w14:paraId="4FEFDE03" w14:textId="77777777" w:rsidR="008360F3" w:rsidRPr="001F794E" w:rsidRDefault="008360F3" w:rsidP="008360F3">
      <w:pPr>
        <w:pStyle w:val="Heading3"/>
      </w:pPr>
      <w:r w:rsidRPr="001F794E">
        <w:t>Important Point</w:t>
      </w:r>
    </w:p>
    <w:p w14:paraId="4025024A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Concurrency ≠ Parallelism.</w:t>
      </w:r>
    </w:p>
    <w:p w14:paraId="66D5AB9E" w14:textId="77777777" w:rsidR="008360F3" w:rsidRPr="001F794E" w:rsidRDefault="008360F3" w:rsidP="008360F3">
      <w:r w:rsidRPr="001F794E">
        <w:pict w14:anchorId="30FFBB9E">
          <v:rect id="_x0000_i2260" style="width:0;height:1.5pt" o:hralign="center" o:hrstd="t" o:hr="t" fillcolor="#a0a0a0" stroked="f"/>
        </w:pict>
      </w:r>
    </w:p>
    <w:p w14:paraId="2E25CB54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AF623D0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एकाच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वेळी</w:t>
      </w:r>
      <w:r w:rsidRPr="001F794E">
        <w:rPr>
          <w:sz w:val="22"/>
          <w:szCs w:val="22"/>
        </w:rPr>
        <w:t xml:space="preserve"> multiple tasks progress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concurrency.</w:t>
      </w:r>
    </w:p>
    <w:p w14:paraId="4FC8DBA5" w14:textId="77777777" w:rsidR="008360F3" w:rsidRPr="001F794E" w:rsidRDefault="008360F3" w:rsidP="008360F3">
      <w:pPr>
        <w:pStyle w:val="Heading3"/>
      </w:pPr>
      <w:r w:rsidRPr="001F794E">
        <w:lastRenderedPageBreak/>
        <w:t>Important</w:t>
      </w:r>
    </w:p>
    <w:p w14:paraId="679F3729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नेहमी</w:t>
      </w:r>
      <w:r w:rsidRPr="001F794E">
        <w:rPr>
          <w:sz w:val="22"/>
          <w:szCs w:val="22"/>
        </w:rPr>
        <w:t xml:space="preserve"> parallel </w:t>
      </w:r>
      <w:r w:rsidRPr="001F794E">
        <w:rPr>
          <w:rFonts w:ascii="Nirmala UI" w:hAnsi="Nirmala UI" w:cs="Nirmala UI"/>
          <w:sz w:val="22"/>
          <w:szCs w:val="22"/>
        </w:rPr>
        <w:t>नसते</w:t>
      </w:r>
      <w:r w:rsidRPr="001F794E">
        <w:rPr>
          <w:sz w:val="22"/>
          <w:szCs w:val="22"/>
        </w:rPr>
        <w:t>.</w:t>
      </w:r>
    </w:p>
    <w:p w14:paraId="62140126" w14:textId="77777777" w:rsidR="008360F3" w:rsidRPr="001F794E" w:rsidRDefault="008360F3" w:rsidP="008360F3">
      <w:r w:rsidRPr="001F794E">
        <w:pict w14:anchorId="5DCD7BDB">
          <v:rect id="_x0000_i2261" style="width:0;height:1.5pt" o:hralign="center" o:hrstd="t" o:hr="t" fillcolor="#a0a0a0" stroked="f"/>
        </w:pict>
      </w:r>
    </w:p>
    <w:p w14:paraId="347D062B" w14:textId="77777777" w:rsidR="008360F3" w:rsidRPr="001F794E" w:rsidRDefault="008360F3" w:rsidP="008360F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8. What is parallelism?</w:t>
      </w:r>
    </w:p>
    <w:p w14:paraId="3B6260A9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8230059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Parallelism means:</w:t>
      </w:r>
    </w:p>
    <w:p w14:paraId="01D11EB8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Multiple tasks executing truly simultaneously</w:t>
      </w:r>
    </w:p>
    <w:p w14:paraId="4E9417CA" w14:textId="77777777" w:rsidR="008360F3" w:rsidRPr="001F794E" w:rsidRDefault="008360F3" w:rsidP="008360F3">
      <w:pPr>
        <w:pStyle w:val="Heading3"/>
      </w:pPr>
      <w:r w:rsidRPr="001F794E">
        <w:t>Requirement</w:t>
      </w:r>
    </w:p>
    <w:p w14:paraId="22617AE7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Multiple CPU cores.</w:t>
      </w:r>
    </w:p>
    <w:p w14:paraId="10B4A439" w14:textId="77777777" w:rsidR="008360F3" w:rsidRPr="001F794E" w:rsidRDefault="008360F3" w:rsidP="008360F3">
      <w:pPr>
        <w:pStyle w:val="Heading3"/>
      </w:pPr>
      <w:r w:rsidRPr="001F794E">
        <w:t>Example</w:t>
      </w:r>
    </w:p>
    <w:p w14:paraId="7D0CC9F0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4-core CPU</w:t>
      </w:r>
    </w:p>
    <w:p w14:paraId="6EABF4F8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→ 4 threads execute simultaneously</w:t>
      </w:r>
    </w:p>
    <w:p w14:paraId="55E1C6CD" w14:textId="77777777" w:rsidR="008360F3" w:rsidRPr="001F794E" w:rsidRDefault="008360F3" w:rsidP="008360F3">
      <w:pPr>
        <w:pStyle w:val="Heading3"/>
      </w:pPr>
      <w:r w:rsidRPr="001F794E">
        <w:t>Important Point</w:t>
      </w:r>
    </w:p>
    <w:p w14:paraId="5194984A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Parallelism improves performance significantly.</w:t>
      </w:r>
    </w:p>
    <w:p w14:paraId="4CA3255A" w14:textId="77777777" w:rsidR="008360F3" w:rsidRPr="001F794E" w:rsidRDefault="008360F3" w:rsidP="008360F3">
      <w:r w:rsidRPr="001F794E">
        <w:pict w14:anchorId="2F156A22">
          <v:rect id="_x0000_i2262" style="width:0;height:1.5pt" o:hralign="center" o:hrstd="t" o:hr="t" fillcolor="#a0a0a0" stroked="f"/>
        </w:pict>
      </w:r>
    </w:p>
    <w:p w14:paraId="29DCB8B3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3A67E0D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CPU cores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simultaneously execution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parallelism.</w:t>
      </w:r>
    </w:p>
    <w:p w14:paraId="753E7616" w14:textId="77777777" w:rsidR="008360F3" w:rsidRPr="001F794E" w:rsidRDefault="008360F3" w:rsidP="008360F3">
      <w:r w:rsidRPr="001F794E">
        <w:pict w14:anchorId="63957191">
          <v:rect id="_x0000_i2263" style="width:0;height:1.5pt" o:hralign="center" o:hrstd="t" o:hr="t" fillcolor="#a0a0a0" stroked="f"/>
        </w:pict>
      </w:r>
    </w:p>
    <w:p w14:paraId="78452120" w14:textId="77777777" w:rsidR="008360F3" w:rsidRPr="001F794E" w:rsidRDefault="008360F3" w:rsidP="008360F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9. Difference between concurrency and parallelism?</w:t>
      </w:r>
    </w:p>
    <w:p w14:paraId="0F14C1A3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2716"/>
      </w:tblGrid>
      <w:tr w:rsidR="008360F3" w:rsidRPr="001F794E" w14:paraId="06DF1E2B" w14:textId="77777777" w:rsidTr="0083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54B2E" w14:textId="77777777" w:rsidR="008360F3" w:rsidRPr="001F794E" w:rsidRDefault="008360F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2531E9B2" w14:textId="77777777" w:rsidR="008360F3" w:rsidRPr="001F794E" w:rsidRDefault="008360F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Parallelism</w:t>
            </w:r>
          </w:p>
        </w:tc>
      </w:tr>
      <w:tr w:rsidR="008360F3" w:rsidRPr="001F794E" w14:paraId="6EC91906" w14:textId="77777777" w:rsidTr="0083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51C8E" w14:textId="77777777" w:rsidR="008360F3" w:rsidRPr="001F794E" w:rsidRDefault="008360F3">
            <w:r w:rsidRPr="001F794E">
              <w:t>Tasks progress together</w:t>
            </w:r>
          </w:p>
        </w:tc>
        <w:tc>
          <w:tcPr>
            <w:tcW w:w="0" w:type="auto"/>
            <w:vAlign w:val="center"/>
            <w:hideMark/>
          </w:tcPr>
          <w:p w14:paraId="4B75519F" w14:textId="77777777" w:rsidR="008360F3" w:rsidRPr="001F794E" w:rsidRDefault="008360F3">
            <w:r w:rsidRPr="001F794E">
              <w:t>Tasks execute simultaneously</w:t>
            </w:r>
          </w:p>
        </w:tc>
      </w:tr>
      <w:tr w:rsidR="008360F3" w:rsidRPr="001F794E" w14:paraId="7C915C38" w14:textId="77777777" w:rsidTr="0083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1FA56" w14:textId="77777777" w:rsidR="008360F3" w:rsidRPr="001F794E" w:rsidRDefault="008360F3">
            <w:r w:rsidRPr="001F794E">
              <w:t>May use single CPU</w:t>
            </w:r>
          </w:p>
        </w:tc>
        <w:tc>
          <w:tcPr>
            <w:tcW w:w="0" w:type="auto"/>
            <w:vAlign w:val="center"/>
            <w:hideMark/>
          </w:tcPr>
          <w:p w14:paraId="197D7229" w14:textId="77777777" w:rsidR="008360F3" w:rsidRPr="001F794E" w:rsidRDefault="008360F3">
            <w:r w:rsidRPr="001F794E">
              <w:t>Requires multiple cores</w:t>
            </w:r>
          </w:p>
        </w:tc>
      </w:tr>
      <w:tr w:rsidR="008360F3" w:rsidRPr="001F794E" w14:paraId="5B05B55B" w14:textId="77777777" w:rsidTr="0083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BB90" w14:textId="77777777" w:rsidR="008360F3" w:rsidRPr="001F794E" w:rsidRDefault="008360F3">
            <w:r w:rsidRPr="001F794E">
              <w:t>Focus on responsiveness</w:t>
            </w:r>
          </w:p>
        </w:tc>
        <w:tc>
          <w:tcPr>
            <w:tcW w:w="0" w:type="auto"/>
            <w:vAlign w:val="center"/>
            <w:hideMark/>
          </w:tcPr>
          <w:p w14:paraId="5EA780D1" w14:textId="77777777" w:rsidR="008360F3" w:rsidRPr="001F794E" w:rsidRDefault="008360F3">
            <w:r w:rsidRPr="001F794E">
              <w:t>Focus on speed</w:t>
            </w:r>
          </w:p>
        </w:tc>
      </w:tr>
    </w:tbl>
    <w:p w14:paraId="050B3F53" w14:textId="77777777" w:rsidR="008360F3" w:rsidRPr="001F794E" w:rsidRDefault="008360F3" w:rsidP="008360F3">
      <w:pPr>
        <w:pStyle w:val="Heading3"/>
      </w:pPr>
      <w:r w:rsidRPr="001F794E">
        <w:t>Example</w:t>
      </w:r>
    </w:p>
    <w:p w14:paraId="1B890FC6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Concurrency → multitasking</w:t>
      </w:r>
    </w:p>
    <w:p w14:paraId="742ED061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Parallelism → true simultaneous execution</w:t>
      </w:r>
    </w:p>
    <w:p w14:paraId="42FD14F2" w14:textId="77777777" w:rsidR="008360F3" w:rsidRPr="001F794E" w:rsidRDefault="008360F3" w:rsidP="008360F3">
      <w:pPr>
        <w:pStyle w:val="Heading3"/>
      </w:pPr>
      <w:r w:rsidRPr="001F794E">
        <w:t>Important Point</w:t>
      </w:r>
    </w:p>
    <w:p w14:paraId="02195D90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Parallelism is subset of concurrency.</w:t>
      </w:r>
    </w:p>
    <w:p w14:paraId="22270208" w14:textId="77777777" w:rsidR="008360F3" w:rsidRPr="001F794E" w:rsidRDefault="008360F3" w:rsidP="008360F3">
      <w:r w:rsidRPr="001F794E">
        <w:pict w14:anchorId="7732B1FF">
          <v:rect id="_x0000_i2264" style="width:0;height:1.5pt" o:hralign="center" o:hrstd="t" o:hr="t" fillcolor="#a0a0a0" stroked="f"/>
        </w:pict>
      </w:r>
    </w:p>
    <w:p w14:paraId="4D85A089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219"/>
      </w:tblGrid>
      <w:tr w:rsidR="008360F3" w:rsidRPr="001F794E" w14:paraId="4CE58A5A" w14:textId="77777777" w:rsidTr="008360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6C7805" w14:textId="77777777" w:rsidR="008360F3" w:rsidRPr="001F794E" w:rsidRDefault="008360F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4E451FE6" w14:textId="77777777" w:rsidR="008360F3" w:rsidRPr="001F794E" w:rsidRDefault="008360F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Parallelism</w:t>
            </w:r>
          </w:p>
        </w:tc>
      </w:tr>
      <w:tr w:rsidR="008360F3" w:rsidRPr="001F794E" w14:paraId="03E50E68" w14:textId="77777777" w:rsidTr="0083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89B2" w14:textId="77777777" w:rsidR="008360F3" w:rsidRPr="001F794E" w:rsidRDefault="008360F3">
            <w:r w:rsidRPr="001F794E">
              <w:t>Task switching</w:t>
            </w:r>
          </w:p>
        </w:tc>
        <w:tc>
          <w:tcPr>
            <w:tcW w:w="0" w:type="auto"/>
            <w:vAlign w:val="center"/>
            <w:hideMark/>
          </w:tcPr>
          <w:p w14:paraId="2C2433D4" w14:textId="77777777" w:rsidR="008360F3" w:rsidRPr="001F794E" w:rsidRDefault="008360F3">
            <w:r w:rsidRPr="001F794E">
              <w:t>Simultaneous execution</w:t>
            </w:r>
          </w:p>
        </w:tc>
      </w:tr>
      <w:tr w:rsidR="008360F3" w:rsidRPr="001F794E" w14:paraId="5E6D0169" w14:textId="77777777" w:rsidTr="008360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65CB7" w14:textId="77777777" w:rsidR="008360F3" w:rsidRPr="001F794E" w:rsidRDefault="008360F3">
            <w:r w:rsidRPr="001F794E">
              <w:t>Single CPU possible</w:t>
            </w:r>
          </w:p>
        </w:tc>
        <w:tc>
          <w:tcPr>
            <w:tcW w:w="0" w:type="auto"/>
            <w:vAlign w:val="center"/>
            <w:hideMark/>
          </w:tcPr>
          <w:p w14:paraId="42FF7D0C" w14:textId="77777777" w:rsidR="008360F3" w:rsidRPr="001F794E" w:rsidRDefault="008360F3">
            <w:r w:rsidRPr="001F794E">
              <w:t>Multi-core needed</w:t>
            </w:r>
          </w:p>
        </w:tc>
      </w:tr>
    </w:tbl>
    <w:p w14:paraId="16DC00FF" w14:textId="77777777" w:rsidR="008360F3" w:rsidRPr="001F794E" w:rsidRDefault="008360F3" w:rsidP="008360F3">
      <w:r w:rsidRPr="001F794E">
        <w:pict w14:anchorId="6EE37A2C">
          <v:rect id="_x0000_i2265" style="width:0;height:1.5pt" o:hralign="center" o:hrstd="t" o:hr="t" fillcolor="#a0a0a0" stroked="f"/>
        </w:pict>
      </w:r>
    </w:p>
    <w:p w14:paraId="111F070A" w14:textId="77777777" w:rsidR="008360F3" w:rsidRPr="001F794E" w:rsidRDefault="008360F3" w:rsidP="008360F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10. What is context switching?</w:t>
      </w:r>
    </w:p>
    <w:p w14:paraId="6E5DBA49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CC07071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Saving one thread state</w:t>
      </w:r>
      <w:r w:rsidRPr="001F794E">
        <w:rPr>
          <w:sz w:val="22"/>
          <w:szCs w:val="22"/>
        </w:rPr>
        <w:br/>
        <w:t>and loading another thread state.</w:t>
      </w:r>
    </w:p>
    <w:p w14:paraId="1DA66483" w14:textId="77777777" w:rsidR="008360F3" w:rsidRPr="001F794E" w:rsidRDefault="008360F3" w:rsidP="008360F3">
      <w:pPr>
        <w:pStyle w:val="Heading3"/>
      </w:pPr>
      <w:r w:rsidRPr="001F794E">
        <w:t>Happens When</w:t>
      </w:r>
    </w:p>
    <w:p w14:paraId="136AB7AE" w14:textId="77777777" w:rsidR="008360F3" w:rsidRPr="001F794E" w:rsidRDefault="008360F3" w:rsidP="003003E2">
      <w:pPr>
        <w:pStyle w:val="NormalWeb"/>
        <w:numPr>
          <w:ilvl w:val="0"/>
          <w:numId w:val="443"/>
        </w:numPr>
        <w:rPr>
          <w:sz w:val="22"/>
          <w:szCs w:val="22"/>
        </w:rPr>
      </w:pPr>
      <w:r w:rsidRPr="001F794E">
        <w:rPr>
          <w:sz w:val="22"/>
          <w:szCs w:val="22"/>
        </w:rPr>
        <w:t>Thread sleep</w:t>
      </w:r>
    </w:p>
    <w:p w14:paraId="001549A2" w14:textId="77777777" w:rsidR="008360F3" w:rsidRPr="001F794E" w:rsidRDefault="008360F3" w:rsidP="003003E2">
      <w:pPr>
        <w:pStyle w:val="NormalWeb"/>
        <w:numPr>
          <w:ilvl w:val="0"/>
          <w:numId w:val="443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Time slice ends</w:t>
      </w:r>
    </w:p>
    <w:p w14:paraId="4BB680E7" w14:textId="77777777" w:rsidR="008360F3" w:rsidRPr="001F794E" w:rsidRDefault="008360F3" w:rsidP="003003E2">
      <w:pPr>
        <w:pStyle w:val="NormalWeb"/>
        <w:numPr>
          <w:ilvl w:val="0"/>
          <w:numId w:val="443"/>
        </w:numPr>
        <w:rPr>
          <w:sz w:val="22"/>
          <w:szCs w:val="22"/>
        </w:rPr>
      </w:pPr>
      <w:r w:rsidRPr="001F794E">
        <w:rPr>
          <w:sz w:val="22"/>
          <w:szCs w:val="22"/>
        </w:rPr>
        <w:t>Higher priority thread arrives</w:t>
      </w:r>
    </w:p>
    <w:p w14:paraId="337BE879" w14:textId="77777777" w:rsidR="008360F3" w:rsidRPr="001F794E" w:rsidRDefault="008360F3" w:rsidP="008360F3">
      <w:pPr>
        <w:pStyle w:val="Heading3"/>
      </w:pPr>
      <w:r w:rsidRPr="001F794E">
        <w:t>Cost</w:t>
      </w:r>
    </w:p>
    <w:p w14:paraId="3392472B" w14:textId="77777777" w:rsidR="008360F3" w:rsidRPr="001F794E" w:rsidRDefault="008360F3" w:rsidP="008360F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CPU overhead</w:t>
      </w:r>
    </w:p>
    <w:p w14:paraId="0DC114F7" w14:textId="77777777" w:rsidR="008360F3" w:rsidRPr="001F794E" w:rsidRDefault="008360F3" w:rsidP="008360F3">
      <w:pPr>
        <w:pStyle w:val="Heading3"/>
      </w:pPr>
      <w:r w:rsidRPr="001F794E">
        <w:t>Important Point</w:t>
      </w:r>
    </w:p>
    <w:p w14:paraId="434E0120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Too many threads increase context switching overhead.</w:t>
      </w:r>
    </w:p>
    <w:p w14:paraId="228E07B6" w14:textId="77777777" w:rsidR="008360F3" w:rsidRPr="001F794E" w:rsidRDefault="008360F3" w:rsidP="008360F3">
      <w:r w:rsidRPr="001F794E">
        <w:pict w14:anchorId="27D2D19D">
          <v:rect id="_x0000_i2266" style="width:0;height:1.5pt" o:hralign="center" o:hrstd="t" o:hr="t" fillcolor="#a0a0a0" stroked="f"/>
        </w:pict>
      </w:r>
    </w:p>
    <w:p w14:paraId="3DCA97DA" w14:textId="77777777" w:rsidR="008360F3" w:rsidRPr="001F794E" w:rsidRDefault="008360F3" w:rsidP="008360F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0304BA8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ची</w:t>
      </w:r>
      <w:r w:rsidRPr="001F794E">
        <w:rPr>
          <w:sz w:val="22"/>
          <w:szCs w:val="22"/>
        </w:rPr>
        <w:t xml:space="preserve"> state save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दुसऱ्याची</w:t>
      </w:r>
      <w:r w:rsidRPr="001F794E">
        <w:rPr>
          <w:sz w:val="22"/>
          <w:szCs w:val="22"/>
        </w:rPr>
        <w:t xml:space="preserve"> load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context switching.</w:t>
      </w:r>
    </w:p>
    <w:p w14:paraId="77D32E1D" w14:textId="77777777" w:rsidR="008360F3" w:rsidRPr="001F794E" w:rsidRDefault="008360F3" w:rsidP="008360F3">
      <w:pPr>
        <w:pStyle w:val="Heading3"/>
      </w:pPr>
      <w:r w:rsidRPr="001F794E">
        <w:t>Problem</w:t>
      </w:r>
    </w:p>
    <w:p w14:paraId="7B9D16AD" w14:textId="77777777" w:rsidR="008360F3" w:rsidRPr="001F794E" w:rsidRDefault="008360F3" w:rsidP="008360F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जास्त</w:t>
      </w:r>
      <w:r w:rsidRPr="001F794E">
        <w:rPr>
          <w:sz w:val="22"/>
          <w:szCs w:val="22"/>
        </w:rPr>
        <w:t xml:space="preserve"> threads → performance </w:t>
      </w: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>.</w:t>
      </w:r>
    </w:p>
    <w:p w14:paraId="547BECB3" w14:textId="77777777" w:rsidR="008360F3" w:rsidRPr="001F794E" w:rsidRDefault="008360F3" w:rsidP="008360F3">
      <w:r w:rsidRPr="001F794E">
        <w:pict w14:anchorId="5DC02F9A">
          <v:rect id="_x0000_i2267" style="width:0;height:1.5pt" o:hralign="center" o:hrstd="t" o:hr="t" fillcolor="#a0a0a0" stroked="f"/>
        </w:pict>
      </w:r>
    </w:p>
    <w:p w14:paraId="313460A0" w14:textId="77777777" w:rsidR="008360F3" w:rsidRPr="001F794E" w:rsidRDefault="008360F3" w:rsidP="008360F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10/250 COMPLETED</w:t>
      </w:r>
    </w:p>
    <w:p w14:paraId="6984D263" w14:textId="77777777" w:rsidR="00130FE5" w:rsidRPr="001F794E" w:rsidRDefault="00130FE5" w:rsidP="00130FE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(11–20)</w:t>
      </w:r>
    </w:p>
    <w:p w14:paraId="27881C33" w14:textId="77777777" w:rsidR="00130FE5" w:rsidRPr="001F794E" w:rsidRDefault="00130FE5" w:rsidP="00130FE5">
      <w:r w:rsidRPr="001F794E">
        <w:pict w14:anchorId="2136CFB5">
          <v:rect id="_x0000_i2268" style="width:0;height:1.5pt" o:hralign="center" o:hrstd="t" o:hr="t" fillcolor="#a0a0a0" stroked="f"/>
        </w:pict>
      </w:r>
    </w:p>
    <w:p w14:paraId="2BAE8A26" w14:textId="77777777" w:rsidR="00130FE5" w:rsidRPr="001F794E" w:rsidRDefault="00130FE5" w:rsidP="00130FE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11. What is Thread class?</w:t>
      </w:r>
    </w:p>
    <w:p w14:paraId="61F6A16E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D9BD9B1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Thread</w:t>
      </w:r>
      <w:r w:rsidRPr="001F794E">
        <w:rPr>
          <w:sz w:val="22"/>
          <w:szCs w:val="22"/>
        </w:rPr>
        <w:t xml:space="preserve"> class is used to create and manage threads.</w:t>
      </w:r>
    </w:p>
    <w:p w14:paraId="6EFB483E" w14:textId="77777777" w:rsidR="00130FE5" w:rsidRPr="001F794E" w:rsidRDefault="00130FE5" w:rsidP="00130FE5">
      <w:pPr>
        <w:pStyle w:val="Heading3"/>
      </w:pPr>
      <w:r w:rsidRPr="001F794E">
        <w:t>Package</w:t>
      </w:r>
    </w:p>
    <w:p w14:paraId="390F76C6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java.lang.Thread</w:t>
      </w:r>
    </w:p>
    <w:p w14:paraId="214C5456" w14:textId="77777777" w:rsidR="00130FE5" w:rsidRPr="001F794E" w:rsidRDefault="00130FE5" w:rsidP="00130FE5">
      <w:pPr>
        <w:pStyle w:val="Heading3"/>
      </w:pPr>
      <w:r w:rsidRPr="001F794E">
        <w:t>Example</w:t>
      </w:r>
    </w:p>
    <w:p w14:paraId="084C28E2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MyThread</w:t>
      </w:r>
    </w:p>
    <w:p w14:paraId="6CC91E12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extends Thread {</w:t>
      </w:r>
    </w:p>
    <w:p w14:paraId="7A938CAD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</w:p>
    <w:p w14:paraId="0988B7AC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void run() {</w:t>
      </w:r>
    </w:p>
    <w:p w14:paraId="5CFAE779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</w:p>
    <w:p w14:paraId="208EEA52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</w:t>
      </w:r>
    </w:p>
    <w:p w14:paraId="25C00BB4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"Thread running"</w:t>
      </w:r>
    </w:p>
    <w:p w14:paraId="538DCFE8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);</w:t>
      </w:r>
    </w:p>
    <w:p w14:paraId="026DD71E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4AE25996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893B878" w14:textId="77777777" w:rsidR="00130FE5" w:rsidRPr="001F794E" w:rsidRDefault="00130FE5" w:rsidP="00130FE5">
      <w:pPr>
        <w:pStyle w:val="Heading3"/>
      </w:pPr>
      <w:r w:rsidRPr="001F794E">
        <w:t>Start Thread</w:t>
      </w:r>
    </w:p>
    <w:p w14:paraId="0618B06F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MyThread t =</w:t>
      </w:r>
    </w:p>
    <w:p w14:paraId="7C3547D2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MyThread();</w:t>
      </w:r>
    </w:p>
    <w:p w14:paraId="231137A8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</w:p>
    <w:p w14:paraId="6690DEF4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t.start();</w:t>
      </w:r>
    </w:p>
    <w:p w14:paraId="5EC615F3" w14:textId="77777777" w:rsidR="00130FE5" w:rsidRPr="001F794E" w:rsidRDefault="00130FE5" w:rsidP="00130FE5">
      <w:pPr>
        <w:pStyle w:val="Heading3"/>
      </w:pPr>
      <w:r w:rsidRPr="001F794E">
        <w:t>Important Point</w:t>
      </w:r>
    </w:p>
    <w:p w14:paraId="7044E6E9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execution begins from:</w:t>
      </w:r>
    </w:p>
    <w:p w14:paraId="1E5B7E78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run()</w:t>
      </w:r>
    </w:p>
    <w:p w14:paraId="370F84F5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method.</w:t>
      </w:r>
    </w:p>
    <w:p w14:paraId="696C69CB" w14:textId="77777777" w:rsidR="00130FE5" w:rsidRPr="001F794E" w:rsidRDefault="00130FE5" w:rsidP="00130FE5">
      <w:r w:rsidRPr="001F794E">
        <w:pict w14:anchorId="4ECB1092">
          <v:rect id="_x0000_i2269" style="width:0;height:1.5pt" o:hralign="center" o:hrstd="t" o:hr="t" fillcolor="#a0a0a0" stroked="f"/>
        </w:pict>
      </w:r>
    </w:p>
    <w:p w14:paraId="7F2372D3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DF8FFF1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 create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247F7A9F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</w:t>
      </w:r>
    </w:p>
    <w:p w14:paraId="498FF6D5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class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32FD37C0" w14:textId="77777777" w:rsidR="00130FE5" w:rsidRPr="001F794E" w:rsidRDefault="00130FE5" w:rsidP="00130FE5">
      <w:pPr>
        <w:pStyle w:val="Heading3"/>
      </w:pPr>
      <w:r w:rsidRPr="001F794E">
        <w:t>Important</w:t>
      </w:r>
    </w:p>
    <w:p w14:paraId="37508995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Execution:</w:t>
      </w:r>
    </w:p>
    <w:p w14:paraId="27BAE1E3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run()</w:t>
      </w:r>
    </w:p>
    <w:p w14:paraId="47788340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method </w:t>
      </w:r>
      <w:r w:rsidRPr="001F794E">
        <w:rPr>
          <w:rFonts w:ascii="Nirmala UI" w:hAnsi="Nirmala UI" w:cs="Nirmala UI"/>
          <w:sz w:val="22"/>
          <w:szCs w:val="22"/>
        </w:rPr>
        <w:t>पासून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सुरू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75501A85" w14:textId="77777777" w:rsidR="00130FE5" w:rsidRPr="001F794E" w:rsidRDefault="00130FE5" w:rsidP="00130FE5">
      <w:r w:rsidRPr="001F794E">
        <w:pict w14:anchorId="5F478542">
          <v:rect id="_x0000_i2270" style="width:0;height:1.5pt" o:hralign="center" o:hrstd="t" o:hr="t" fillcolor="#a0a0a0" stroked="f"/>
        </w:pict>
      </w:r>
    </w:p>
    <w:p w14:paraId="1D164C37" w14:textId="77777777" w:rsidR="00130FE5" w:rsidRPr="001F794E" w:rsidRDefault="00130FE5" w:rsidP="00130FE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12. What is Runnable interface?</w:t>
      </w:r>
    </w:p>
    <w:p w14:paraId="7B76A308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1596DEF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Runnable is functional interface for thread tasks.</w:t>
      </w:r>
    </w:p>
    <w:p w14:paraId="2EDB1F66" w14:textId="77777777" w:rsidR="00130FE5" w:rsidRPr="001F794E" w:rsidRDefault="00130FE5" w:rsidP="00130FE5">
      <w:pPr>
        <w:pStyle w:val="Heading3"/>
      </w:pPr>
      <w:r w:rsidRPr="001F794E">
        <w:t>Method</w:t>
      </w:r>
    </w:p>
    <w:p w14:paraId="27506106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run()</w:t>
      </w:r>
    </w:p>
    <w:p w14:paraId="51A6FC45" w14:textId="77777777" w:rsidR="00130FE5" w:rsidRPr="001F794E" w:rsidRDefault="00130FE5" w:rsidP="00130FE5">
      <w:pPr>
        <w:pStyle w:val="Heading3"/>
      </w:pPr>
      <w:r w:rsidRPr="001F794E">
        <w:t>Example</w:t>
      </w:r>
    </w:p>
    <w:p w14:paraId="0E28BBC9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MyTask</w:t>
      </w:r>
    </w:p>
    <w:p w14:paraId="4BB8C3E5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implements Runnable {</w:t>
      </w:r>
    </w:p>
    <w:p w14:paraId="0A3FF2AC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</w:p>
    <w:p w14:paraId="524D7917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void run() {</w:t>
      </w:r>
    </w:p>
    <w:p w14:paraId="012B4193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</w:p>
    <w:p w14:paraId="737F4C30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</w:t>
      </w:r>
    </w:p>
    <w:p w14:paraId="759AB895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"Task running"</w:t>
      </w:r>
    </w:p>
    <w:p w14:paraId="4BA82E21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);</w:t>
      </w:r>
    </w:p>
    <w:p w14:paraId="0DFE8786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78A1E9DB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6957004" w14:textId="77777777" w:rsidR="00130FE5" w:rsidRPr="001F794E" w:rsidRDefault="00130FE5" w:rsidP="00130FE5">
      <w:pPr>
        <w:pStyle w:val="Heading3"/>
      </w:pPr>
      <w:r w:rsidRPr="001F794E">
        <w:t>Start</w:t>
      </w:r>
    </w:p>
    <w:p w14:paraId="5DF73439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 t =</w:t>
      </w:r>
    </w:p>
    <w:p w14:paraId="6F9B68C3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Thread(</w:t>
      </w:r>
    </w:p>
    <w:p w14:paraId="380EFCEC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new MyTask()</w:t>
      </w:r>
    </w:p>
    <w:p w14:paraId="3209BBC8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);</w:t>
      </w:r>
    </w:p>
    <w:p w14:paraId="3A75BD86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</w:p>
    <w:p w14:paraId="51F49DA9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t.start();</w:t>
      </w:r>
    </w:p>
    <w:p w14:paraId="30515063" w14:textId="77777777" w:rsidR="00130FE5" w:rsidRPr="001F794E" w:rsidRDefault="00130FE5" w:rsidP="00130FE5">
      <w:pPr>
        <w:pStyle w:val="Heading3"/>
      </w:pPr>
      <w:r w:rsidRPr="001F794E">
        <w:t>Important Point</w:t>
      </w:r>
    </w:p>
    <w:p w14:paraId="3A85A056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Preferred over extending Thread.</w:t>
      </w:r>
    </w:p>
    <w:p w14:paraId="3364C9D3" w14:textId="77777777" w:rsidR="00130FE5" w:rsidRPr="001F794E" w:rsidRDefault="00130FE5" w:rsidP="00130FE5">
      <w:r w:rsidRPr="001F794E">
        <w:pict w14:anchorId="55D0151C">
          <v:rect id="_x0000_i2271" style="width:0;height:1.5pt" o:hralign="center" o:hrstd="t" o:hr="t" fillcolor="#a0a0a0" stroked="f"/>
        </w:pict>
      </w:r>
    </w:p>
    <w:p w14:paraId="3C9F818A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E395576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Thread task define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089070E7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Runnable</w:t>
      </w:r>
    </w:p>
    <w:p w14:paraId="28480A03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interface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6EB4E27D" w14:textId="77777777" w:rsidR="00130FE5" w:rsidRPr="001F794E" w:rsidRDefault="00130FE5" w:rsidP="00130FE5">
      <w:pPr>
        <w:pStyle w:val="Heading3"/>
      </w:pPr>
      <w:r w:rsidRPr="001F794E">
        <w:t>Method</w:t>
      </w:r>
    </w:p>
    <w:p w14:paraId="2C61C79A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run()</w:t>
      </w:r>
    </w:p>
    <w:p w14:paraId="3E3331E4" w14:textId="77777777" w:rsidR="00130FE5" w:rsidRPr="001F794E" w:rsidRDefault="00130FE5" w:rsidP="00130FE5">
      <w:r w:rsidRPr="001F794E">
        <w:pict w14:anchorId="2AC6AEBC">
          <v:rect id="_x0000_i2272" style="width:0;height:1.5pt" o:hralign="center" o:hrstd="t" o:hr="t" fillcolor="#a0a0a0" stroked="f"/>
        </w:pict>
      </w:r>
    </w:p>
    <w:p w14:paraId="4D0DD497" w14:textId="77777777" w:rsidR="00130FE5" w:rsidRPr="001F794E" w:rsidRDefault="00130FE5" w:rsidP="00130FE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13. Difference between Thread and Runnable?</w:t>
      </w:r>
    </w:p>
    <w:p w14:paraId="26A179C0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2315"/>
      </w:tblGrid>
      <w:tr w:rsidR="00130FE5" w:rsidRPr="001F794E" w14:paraId="2D5917B2" w14:textId="77777777" w:rsidTr="00130F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88CE0" w14:textId="77777777" w:rsidR="00130FE5" w:rsidRPr="001F794E" w:rsidRDefault="00130FE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77D123D8" w14:textId="77777777" w:rsidR="00130FE5" w:rsidRPr="001F794E" w:rsidRDefault="00130FE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Runnable</w:t>
            </w:r>
          </w:p>
        </w:tc>
      </w:tr>
      <w:tr w:rsidR="00130FE5" w:rsidRPr="001F794E" w14:paraId="74365136" w14:textId="77777777" w:rsidTr="0013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ED5D0" w14:textId="77777777" w:rsidR="00130FE5" w:rsidRPr="001F794E" w:rsidRDefault="00130FE5">
            <w:r w:rsidRPr="001F794E">
              <w:t>Class</w:t>
            </w:r>
          </w:p>
        </w:tc>
        <w:tc>
          <w:tcPr>
            <w:tcW w:w="0" w:type="auto"/>
            <w:vAlign w:val="center"/>
            <w:hideMark/>
          </w:tcPr>
          <w:p w14:paraId="5E8D77B5" w14:textId="77777777" w:rsidR="00130FE5" w:rsidRPr="001F794E" w:rsidRDefault="00130FE5">
            <w:r w:rsidRPr="001F794E">
              <w:t>Interface</w:t>
            </w:r>
          </w:p>
        </w:tc>
      </w:tr>
      <w:tr w:rsidR="00130FE5" w:rsidRPr="001F794E" w14:paraId="597AB006" w14:textId="77777777" w:rsidTr="0013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8B7C" w14:textId="77777777" w:rsidR="00130FE5" w:rsidRPr="001F794E" w:rsidRDefault="00130FE5">
            <w:r w:rsidRPr="001F794E">
              <w:t>Inheritance used</w:t>
            </w:r>
          </w:p>
        </w:tc>
        <w:tc>
          <w:tcPr>
            <w:tcW w:w="0" w:type="auto"/>
            <w:vAlign w:val="center"/>
            <w:hideMark/>
          </w:tcPr>
          <w:p w14:paraId="5BB21273" w14:textId="77777777" w:rsidR="00130FE5" w:rsidRPr="001F794E" w:rsidRDefault="00130FE5">
            <w:r w:rsidRPr="001F794E">
              <w:t>Composition used</w:t>
            </w:r>
          </w:p>
        </w:tc>
      </w:tr>
      <w:tr w:rsidR="00130FE5" w:rsidRPr="001F794E" w14:paraId="2BC86618" w14:textId="77777777" w:rsidTr="0013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FC5BF" w14:textId="77777777" w:rsidR="00130FE5" w:rsidRPr="001F794E" w:rsidRDefault="00130FE5">
            <w:r w:rsidRPr="001F794E">
              <w:t>Cannot extend another class</w:t>
            </w:r>
          </w:p>
        </w:tc>
        <w:tc>
          <w:tcPr>
            <w:tcW w:w="0" w:type="auto"/>
            <w:vAlign w:val="center"/>
            <w:hideMark/>
          </w:tcPr>
          <w:p w14:paraId="22121BFC" w14:textId="77777777" w:rsidR="00130FE5" w:rsidRPr="001F794E" w:rsidRDefault="00130FE5">
            <w:r w:rsidRPr="001F794E">
              <w:t>Can extend another class</w:t>
            </w:r>
          </w:p>
        </w:tc>
      </w:tr>
      <w:tr w:rsidR="00130FE5" w:rsidRPr="001F794E" w14:paraId="2A536081" w14:textId="77777777" w:rsidTr="0013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6E80" w14:textId="77777777" w:rsidR="00130FE5" w:rsidRPr="001F794E" w:rsidRDefault="00130FE5">
            <w:r w:rsidRPr="001F794E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4BF8FECA" w14:textId="77777777" w:rsidR="00130FE5" w:rsidRPr="001F794E" w:rsidRDefault="00130FE5">
            <w:r w:rsidRPr="001F794E">
              <w:t>More flexible</w:t>
            </w:r>
          </w:p>
        </w:tc>
      </w:tr>
    </w:tbl>
    <w:p w14:paraId="5BA9F586" w14:textId="77777777" w:rsidR="00130FE5" w:rsidRPr="001F794E" w:rsidRDefault="00130FE5" w:rsidP="00130FE5">
      <w:pPr>
        <w:pStyle w:val="Heading3"/>
      </w:pPr>
      <w:r w:rsidRPr="001F794E">
        <w:t>Important Point</w:t>
      </w:r>
    </w:p>
    <w:p w14:paraId="223D0C85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Runnable is preferred in real applications.</w:t>
      </w:r>
    </w:p>
    <w:p w14:paraId="1B1600F1" w14:textId="77777777" w:rsidR="00130FE5" w:rsidRPr="001F794E" w:rsidRDefault="00130FE5" w:rsidP="00130FE5">
      <w:r w:rsidRPr="001F794E">
        <w:pict w14:anchorId="232A3ACA">
          <v:rect id="_x0000_i2273" style="width:0;height:1.5pt" o:hralign="center" o:hrstd="t" o:hr="t" fillcolor="#a0a0a0" stroked="f"/>
        </w:pict>
      </w:r>
    </w:p>
    <w:p w14:paraId="362EE0FD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264"/>
      </w:tblGrid>
      <w:tr w:rsidR="00130FE5" w:rsidRPr="001F794E" w14:paraId="53A883ED" w14:textId="77777777" w:rsidTr="00130F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A0FAB" w14:textId="77777777" w:rsidR="00130FE5" w:rsidRPr="001F794E" w:rsidRDefault="00130FE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Thread</w:t>
            </w:r>
          </w:p>
        </w:tc>
        <w:tc>
          <w:tcPr>
            <w:tcW w:w="0" w:type="auto"/>
            <w:vAlign w:val="center"/>
            <w:hideMark/>
          </w:tcPr>
          <w:p w14:paraId="48B7F115" w14:textId="77777777" w:rsidR="00130FE5" w:rsidRPr="001F794E" w:rsidRDefault="00130FE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Runnable</w:t>
            </w:r>
          </w:p>
        </w:tc>
      </w:tr>
      <w:tr w:rsidR="00130FE5" w:rsidRPr="001F794E" w14:paraId="152202D5" w14:textId="77777777" w:rsidTr="0013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F803" w14:textId="77777777" w:rsidR="00130FE5" w:rsidRPr="001F794E" w:rsidRDefault="00130FE5">
            <w:r w:rsidRPr="001F794E">
              <w:t>Class</w:t>
            </w:r>
          </w:p>
        </w:tc>
        <w:tc>
          <w:tcPr>
            <w:tcW w:w="0" w:type="auto"/>
            <w:vAlign w:val="center"/>
            <w:hideMark/>
          </w:tcPr>
          <w:p w14:paraId="7F0C478E" w14:textId="77777777" w:rsidR="00130FE5" w:rsidRPr="001F794E" w:rsidRDefault="00130FE5">
            <w:r w:rsidRPr="001F794E">
              <w:t>Interface</w:t>
            </w:r>
          </w:p>
        </w:tc>
      </w:tr>
      <w:tr w:rsidR="00130FE5" w:rsidRPr="001F794E" w14:paraId="413C14AE" w14:textId="77777777" w:rsidTr="0013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373AE" w14:textId="77777777" w:rsidR="00130FE5" w:rsidRPr="001F794E" w:rsidRDefault="00130FE5">
            <w:r w:rsidRPr="001F794E">
              <w:lastRenderedPageBreak/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4F09ACEE" w14:textId="77777777" w:rsidR="00130FE5" w:rsidRPr="001F794E" w:rsidRDefault="00130FE5">
            <w:r w:rsidRPr="001F794E">
              <w:t>More flexible</w:t>
            </w:r>
          </w:p>
        </w:tc>
      </w:tr>
    </w:tbl>
    <w:p w14:paraId="38F23878" w14:textId="77777777" w:rsidR="00130FE5" w:rsidRPr="001F794E" w:rsidRDefault="00130FE5" w:rsidP="00130FE5">
      <w:r w:rsidRPr="001F794E">
        <w:pict w14:anchorId="261E1EB7">
          <v:rect id="_x0000_i2274" style="width:0;height:1.5pt" o:hralign="center" o:hrstd="t" o:hr="t" fillcolor="#a0a0a0" stroked="f"/>
        </w:pict>
      </w:r>
    </w:p>
    <w:p w14:paraId="3F6D2497" w14:textId="77777777" w:rsidR="00130FE5" w:rsidRPr="001F794E" w:rsidRDefault="00130FE5" w:rsidP="00130FE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14. What is start() method?</w:t>
      </w:r>
    </w:p>
    <w:p w14:paraId="59219C41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9745CED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start()</w:t>
      </w:r>
      <w:r w:rsidRPr="001F794E">
        <w:rPr>
          <w:sz w:val="22"/>
          <w:szCs w:val="22"/>
        </w:rPr>
        <w:t xml:space="preserve"> creates new thread</w:t>
      </w:r>
      <w:r w:rsidRPr="001F794E">
        <w:rPr>
          <w:sz w:val="22"/>
          <w:szCs w:val="22"/>
        </w:rPr>
        <w:br/>
        <w:t>and internally calls:</w:t>
      </w:r>
    </w:p>
    <w:p w14:paraId="001DDED9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run()</w:t>
      </w:r>
    </w:p>
    <w:p w14:paraId="14FAC9EE" w14:textId="77777777" w:rsidR="00130FE5" w:rsidRPr="001F794E" w:rsidRDefault="00130FE5" w:rsidP="00130FE5">
      <w:pPr>
        <w:pStyle w:val="Heading3"/>
      </w:pPr>
      <w:r w:rsidRPr="001F794E">
        <w:t>Example</w:t>
      </w:r>
    </w:p>
    <w:p w14:paraId="7421718C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t.start();</w:t>
      </w:r>
    </w:p>
    <w:p w14:paraId="420DF802" w14:textId="77777777" w:rsidR="00130FE5" w:rsidRPr="001F794E" w:rsidRDefault="00130FE5" w:rsidP="00130FE5">
      <w:pPr>
        <w:pStyle w:val="Heading3"/>
      </w:pPr>
      <w:r w:rsidRPr="001F794E">
        <w:t>Internal Work</w:t>
      </w:r>
    </w:p>
    <w:p w14:paraId="2CF04336" w14:textId="77777777" w:rsidR="00130FE5" w:rsidRPr="001F794E" w:rsidRDefault="00130FE5" w:rsidP="003003E2">
      <w:pPr>
        <w:pStyle w:val="NormalWeb"/>
        <w:numPr>
          <w:ilvl w:val="0"/>
          <w:numId w:val="444"/>
        </w:numPr>
        <w:rPr>
          <w:sz w:val="22"/>
          <w:szCs w:val="22"/>
        </w:rPr>
      </w:pPr>
      <w:r w:rsidRPr="001F794E">
        <w:rPr>
          <w:sz w:val="22"/>
          <w:szCs w:val="22"/>
        </w:rPr>
        <w:t>Creates new thread</w:t>
      </w:r>
    </w:p>
    <w:p w14:paraId="184F4A55" w14:textId="77777777" w:rsidR="00130FE5" w:rsidRPr="001F794E" w:rsidRDefault="00130FE5" w:rsidP="003003E2">
      <w:pPr>
        <w:pStyle w:val="NormalWeb"/>
        <w:numPr>
          <w:ilvl w:val="0"/>
          <w:numId w:val="444"/>
        </w:numPr>
        <w:rPr>
          <w:sz w:val="22"/>
          <w:szCs w:val="22"/>
        </w:rPr>
      </w:pPr>
      <w:r w:rsidRPr="001F794E">
        <w:rPr>
          <w:sz w:val="22"/>
          <w:szCs w:val="22"/>
        </w:rPr>
        <w:t>Registers with scheduler</w:t>
      </w:r>
    </w:p>
    <w:p w14:paraId="34E35EF2" w14:textId="77777777" w:rsidR="00130FE5" w:rsidRPr="001F794E" w:rsidRDefault="00130FE5" w:rsidP="003003E2">
      <w:pPr>
        <w:pStyle w:val="NormalWeb"/>
        <w:numPr>
          <w:ilvl w:val="0"/>
          <w:numId w:val="444"/>
        </w:numPr>
        <w:rPr>
          <w:sz w:val="22"/>
          <w:szCs w:val="22"/>
        </w:rPr>
      </w:pPr>
      <w:r w:rsidRPr="001F794E">
        <w:rPr>
          <w:sz w:val="22"/>
          <w:szCs w:val="22"/>
        </w:rPr>
        <w:t>Calls run()</w:t>
      </w:r>
    </w:p>
    <w:p w14:paraId="11BE2902" w14:textId="77777777" w:rsidR="00130FE5" w:rsidRPr="001F794E" w:rsidRDefault="00130FE5" w:rsidP="00130FE5">
      <w:pPr>
        <w:pStyle w:val="Heading3"/>
      </w:pPr>
      <w:r w:rsidRPr="001F794E">
        <w:t>Important Point</w:t>
      </w:r>
    </w:p>
    <w:p w14:paraId="4737E2F4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Never call:</w:t>
      </w:r>
    </w:p>
    <w:p w14:paraId="460A9171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run()</w:t>
      </w:r>
    </w:p>
    <w:p w14:paraId="1E7A7DFC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directly for multithreading.</w:t>
      </w:r>
    </w:p>
    <w:p w14:paraId="5C3FEF88" w14:textId="77777777" w:rsidR="00130FE5" w:rsidRPr="001F794E" w:rsidRDefault="00130FE5" w:rsidP="00130FE5">
      <w:r w:rsidRPr="001F794E">
        <w:pict w14:anchorId="6C8D2952">
          <v:rect id="_x0000_i2275" style="width:0;height:1.5pt" o:hralign="center" o:hrstd="t" o:hr="t" fillcolor="#a0a0a0" stroked="f"/>
        </w:pict>
      </w:r>
    </w:p>
    <w:p w14:paraId="1BD51D15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9C97EF3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नवीन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सुरू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221825B1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start()</w:t>
      </w:r>
    </w:p>
    <w:p w14:paraId="136AC2FB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वापरतात</w:t>
      </w:r>
      <w:r w:rsidRPr="001F794E">
        <w:rPr>
          <w:sz w:val="22"/>
          <w:szCs w:val="22"/>
        </w:rPr>
        <w:t>.</w:t>
      </w:r>
    </w:p>
    <w:p w14:paraId="01C6DC32" w14:textId="77777777" w:rsidR="00130FE5" w:rsidRPr="001F794E" w:rsidRDefault="00130FE5" w:rsidP="00130FE5">
      <w:pPr>
        <w:pStyle w:val="Heading3"/>
      </w:pPr>
      <w:r w:rsidRPr="001F794E">
        <w:t>Important</w:t>
      </w:r>
    </w:p>
    <w:p w14:paraId="44FA28CE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run() directly call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नये</w:t>
      </w:r>
      <w:r w:rsidRPr="001F794E">
        <w:rPr>
          <w:sz w:val="22"/>
          <w:szCs w:val="22"/>
        </w:rPr>
        <w:t>.</w:t>
      </w:r>
    </w:p>
    <w:p w14:paraId="4BFC3AFB" w14:textId="77777777" w:rsidR="00130FE5" w:rsidRPr="001F794E" w:rsidRDefault="00130FE5" w:rsidP="00130FE5">
      <w:r w:rsidRPr="001F794E">
        <w:pict w14:anchorId="7E771CA1">
          <v:rect id="_x0000_i2276" style="width:0;height:1.5pt" o:hralign="center" o:hrstd="t" o:hr="t" fillcolor="#a0a0a0" stroked="f"/>
        </w:pict>
      </w:r>
    </w:p>
    <w:p w14:paraId="266F9F5A" w14:textId="77777777" w:rsidR="00130FE5" w:rsidRPr="001F794E" w:rsidRDefault="00130FE5" w:rsidP="00130FE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15. Difference between start() and run()?</w:t>
      </w:r>
    </w:p>
    <w:p w14:paraId="23411651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1951"/>
      </w:tblGrid>
      <w:tr w:rsidR="00130FE5" w:rsidRPr="001F794E" w14:paraId="4C7F4A8E" w14:textId="77777777" w:rsidTr="00130F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01D401" w14:textId="77777777" w:rsidR="00130FE5" w:rsidRPr="001F794E" w:rsidRDefault="00130FE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start()</w:t>
            </w:r>
          </w:p>
        </w:tc>
        <w:tc>
          <w:tcPr>
            <w:tcW w:w="0" w:type="auto"/>
            <w:vAlign w:val="center"/>
            <w:hideMark/>
          </w:tcPr>
          <w:p w14:paraId="482EF524" w14:textId="77777777" w:rsidR="00130FE5" w:rsidRPr="001F794E" w:rsidRDefault="00130FE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run()</w:t>
            </w:r>
          </w:p>
        </w:tc>
      </w:tr>
      <w:tr w:rsidR="00130FE5" w:rsidRPr="001F794E" w14:paraId="459E8FFC" w14:textId="77777777" w:rsidTr="0013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C19AE" w14:textId="77777777" w:rsidR="00130FE5" w:rsidRPr="001F794E" w:rsidRDefault="00130FE5">
            <w:r w:rsidRPr="001F794E">
              <w:t>Creates new thread</w:t>
            </w:r>
          </w:p>
        </w:tc>
        <w:tc>
          <w:tcPr>
            <w:tcW w:w="0" w:type="auto"/>
            <w:vAlign w:val="center"/>
            <w:hideMark/>
          </w:tcPr>
          <w:p w14:paraId="4A51F7DC" w14:textId="77777777" w:rsidR="00130FE5" w:rsidRPr="001F794E" w:rsidRDefault="00130FE5">
            <w:r w:rsidRPr="001F794E">
              <w:t>Normal method call</w:t>
            </w:r>
          </w:p>
        </w:tc>
      </w:tr>
      <w:tr w:rsidR="00130FE5" w:rsidRPr="001F794E" w14:paraId="46C8CC21" w14:textId="77777777" w:rsidTr="0013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680F3" w14:textId="77777777" w:rsidR="00130FE5" w:rsidRPr="001F794E" w:rsidRDefault="00130FE5">
            <w:r w:rsidRPr="001F794E"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678DD247" w14:textId="77777777" w:rsidR="00130FE5" w:rsidRPr="001F794E" w:rsidRDefault="00130FE5">
            <w:r w:rsidRPr="001F794E">
              <w:t>Sequential execution</w:t>
            </w:r>
          </w:p>
        </w:tc>
      </w:tr>
      <w:tr w:rsidR="00130FE5" w:rsidRPr="001F794E" w14:paraId="7C787DED" w14:textId="77777777" w:rsidTr="0013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BDBC4" w14:textId="77777777" w:rsidR="00130FE5" w:rsidRPr="001F794E" w:rsidRDefault="00130FE5">
            <w:r w:rsidRPr="001F794E">
              <w:t>JVM manages thread</w:t>
            </w:r>
          </w:p>
        </w:tc>
        <w:tc>
          <w:tcPr>
            <w:tcW w:w="0" w:type="auto"/>
            <w:vAlign w:val="center"/>
            <w:hideMark/>
          </w:tcPr>
          <w:p w14:paraId="193AB683" w14:textId="77777777" w:rsidR="00130FE5" w:rsidRPr="001F794E" w:rsidRDefault="00130FE5">
            <w:r w:rsidRPr="001F794E">
              <w:t>No new thread</w:t>
            </w:r>
          </w:p>
        </w:tc>
      </w:tr>
    </w:tbl>
    <w:p w14:paraId="3583F219" w14:textId="77777777" w:rsidR="00130FE5" w:rsidRPr="001F794E" w:rsidRDefault="00130FE5" w:rsidP="00130FE5">
      <w:pPr>
        <w:pStyle w:val="Heading3"/>
      </w:pPr>
      <w:r w:rsidRPr="001F794E">
        <w:t>Example</w:t>
      </w:r>
    </w:p>
    <w:p w14:paraId="21EB6C72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Correct</w:t>
      </w:r>
    </w:p>
    <w:p w14:paraId="5FAC1034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t.start();</w:t>
      </w:r>
    </w:p>
    <w:p w14:paraId="66F67CF8" w14:textId="77777777" w:rsidR="00130FE5" w:rsidRPr="001F794E" w:rsidRDefault="00130FE5" w:rsidP="00130FE5">
      <w:r w:rsidRPr="001F794E">
        <w:pict w14:anchorId="3A9257C8">
          <v:rect id="_x0000_i2277" style="width:0;height:1.5pt" o:hralign="center" o:hrstd="t" o:hr="t" fillcolor="#a0a0a0" stroked="f"/>
        </w:pict>
      </w:r>
    </w:p>
    <w:p w14:paraId="19252D62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Wrong for multithreading</w:t>
      </w:r>
    </w:p>
    <w:p w14:paraId="424AC2AC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t.run();</w:t>
      </w:r>
    </w:p>
    <w:p w14:paraId="491B118E" w14:textId="77777777" w:rsidR="00130FE5" w:rsidRPr="001F794E" w:rsidRDefault="00130FE5" w:rsidP="00130FE5">
      <w:pPr>
        <w:pStyle w:val="Heading3"/>
      </w:pPr>
      <w:r w:rsidRPr="001F794E">
        <w:t>Important Point</w:t>
      </w:r>
    </w:p>
    <w:p w14:paraId="2E7D62F5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 common interview question.</w:t>
      </w:r>
    </w:p>
    <w:p w14:paraId="1B4A19D6" w14:textId="77777777" w:rsidR="00130FE5" w:rsidRPr="001F794E" w:rsidRDefault="00130FE5" w:rsidP="00130FE5">
      <w:r w:rsidRPr="001F794E">
        <w:pict w14:anchorId="1B3E60E9">
          <v:rect id="_x0000_i2278" style="width:0;height:1.5pt" o:hralign="center" o:hrstd="t" o:hr="t" fillcolor="#a0a0a0" stroked="f"/>
        </w:pict>
      </w:r>
    </w:p>
    <w:p w14:paraId="04CDEF80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091"/>
      </w:tblGrid>
      <w:tr w:rsidR="00130FE5" w:rsidRPr="001F794E" w14:paraId="657F385A" w14:textId="77777777" w:rsidTr="00130F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9C349" w14:textId="77777777" w:rsidR="00130FE5" w:rsidRPr="001F794E" w:rsidRDefault="00130FE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start()</w:t>
            </w:r>
          </w:p>
        </w:tc>
        <w:tc>
          <w:tcPr>
            <w:tcW w:w="0" w:type="auto"/>
            <w:vAlign w:val="center"/>
            <w:hideMark/>
          </w:tcPr>
          <w:p w14:paraId="5375B3CA" w14:textId="77777777" w:rsidR="00130FE5" w:rsidRPr="001F794E" w:rsidRDefault="00130FE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run()</w:t>
            </w:r>
          </w:p>
        </w:tc>
      </w:tr>
      <w:tr w:rsidR="00130FE5" w:rsidRPr="001F794E" w14:paraId="72A453C8" w14:textId="77777777" w:rsidTr="0013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1CB15" w14:textId="77777777" w:rsidR="00130FE5" w:rsidRPr="001F794E" w:rsidRDefault="00130FE5">
            <w:r w:rsidRPr="001F794E">
              <w:t>New thread</w:t>
            </w:r>
          </w:p>
        </w:tc>
        <w:tc>
          <w:tcPr>
            <w:tcW w:w="0" w:type="auto"/>
            <w:vAlign w:val="center"/>
            <w:hideMark/>
          </w:tcPr>
          <w:p w14:paraId="45F8BE2B" w14:textId="77777777" w:rsidR="00130FE5" w:rsidRPr="001F794E" w:rsidRDefault="00130FE5">
            <w:r w:rsidRPr="001F794E">
              <w:t>Normal call</w:t>
            </w:r>
          </w:p>
        </w:tc>
      </w:tr>
      <w:tr w:rsidR="00130FE5" w:rsidRPr="001F794E" w14:paraId="05899911" w14:textId="77777777" w:rsidTr="00130F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0988" w14:textId="77777777" w:rsidR="00130FE5" w:rsidRPr="001F794E" w:rsidRDefault="00130FE5">
            <w:r w:rsidRPr="001F794E">
              <w:t>Parallel</w:t>
            </w:r>
          </w:p>
        </w:tc>
        <w:tc>
          <w:tcPr>
            <w:tcW w:w="0" w:type="auto"/>
            <w:vAlign w:val="center"/>
            <w:hideMark/>
          </w:tcPr>
          <w:p w14:paraId="188D7336" w14:textId="77777777" w:rsidR="00130FE5" w:rsidRPr="001F794E" w:rsidRDefault="00130FE5">
            <w:r w:rsidRPr="001F794E">
              <w:t>Sequential</w:t>
            </w:r>
          </w:p>
        </w:tc>
      </w:tr>
    </w:tbl>
    <w:p w14:paraId="0AC1C85E" w14:textId="77777777" w:rsidR="00130FE5" w:rsidRPr="001F794E" w:rsidRDefault="00130FE5" w:rsidP="00130FE5">
      <w:r w:rsidRPr="001F794E">
        <w:pict w14:anchorId="43188889">
          <v:rect id="_x0000_i2279" style="width:0;height:1.5pt" o:hralign="center" o:hrstd="t" o:hr="t" fillcolor="#a0a0a0" stroked="f"/>
        </w:pict>
      </w:r>
    </w:p>
    <w:p w14:paraId="4730718D" w14:textId="77777777" w:rsidR="00130FE5" w:rsidRPr="001F794E" w:rsidRDefault="00130FE5" w:rsidP="00130FE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16. What is thread lifecycle?</w:t>
      </w:r>
    </w:p>
    <w:p w14:paraId="2880F8EE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6DA799B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lifecycle states:</w:t>
      </w:r>
    </w:p>
    <w:p w14:paraId="36782386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</w:t>
      </w:r>
    </w:p>
    <w:p w14:paraId="39F79B08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RUNNABLE</w:t>
      </w:r>
    </w:p>
    <w:p w14:paraId="6B034317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RUNNING</w:t>
      </w:r>
    </w:p>
    <w:p w14:paraId="7731CA9B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BLOCKED/WAITING</w:t>
      </w:r>
    </w:p>
    <w:p w14:paraId="4C3682E3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TERMINATED</w:t>
      </w:r>
    </w:p>
    <w:p w14:paraId="62480B90" w14:textId="77777777" w:rsidR="00130FE5" w:rsidRPr="001F794E" w:rsidRDefault="00130FE5" w:rsidP="00130FE5">
      <w:pPr>
        <w:pStyle w:val="Heading3"/>
      </w:pPr>
      <w:r w:rsidRPr="001F794E">
        <w:t>Flow</w:t>
      </w:r>
    </w:p>
    <w:p w14:paraId="00F08FFF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→ RUNNABLE → RUNNING</w:t>
      </w:r>
    </w:p>
    <w:p w14:paraId="27D0E6B5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→ WAITING/BLOCKED</w:t>
      </w:r>
    </w:p>
    <w:p w14:paraId="142F62A8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→ TERMINATED</w:t>
      </w:r>
    </w:p>
    <w:p w14:paraId="78E88F26" w14:textId="77777777" w:rsidR="00130FE5" w:rsidRPr="001F794E" w:rsidRDefault="00130FE5" w:rsidP="00130FE5">
      <w:pPr>
        <w:pStyle w:val="Heading3"/>
      </w:pPr>
      <w:r w:rsidRPr="001F794E">
        <w:t>Important Point</w:t>
      </w:r>
    </w:p>
    <w:p w14:paraId="0CC88B46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Managed by JVM scheduler.</w:t>
      </w:r>
    </w:p>
    <w:p w14:paraId="0493ABDD" w14:textId="77777777" w:rsidR="00130FE5" w:rsidRPr="001F794E" w:rsidRDefault="00130FE5" w:rsidP="00130FE5">
      <w:r w:rsidRPr="001F794E">
        <w:pict w14:anchorId="1F3ACAF6">
          <v:rect id="_x0000_i2280" style="width:0;height:1.5pt" o:hralign="center" o:hrstd="t" o:hr="t" fillcolor="#a0a0a0" stroked="f"/>
        </w:pict>
      </w:r>
    </w:p>
    <w:p w14:paraId="3034EFF0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9E59BEE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states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 lifecycle.</w:t>
      </w:r>
    </w:p>
    <w:p w14:paraId="789C002E" w14:textId="77777777" w:rsidR="00130FE5" w:rsidRPr="001F794E" w:rsidRDefault="00130FE5" w:rsidP="00130FE5">
      <w:pPr>
        <w:pStyle w:val="Heading3"/>
      </w:pPr>
      <w:r w:rsidRPr="001F794E">
        <w:t>States</w:t>
      </w:r>
    </w:p>
    <w:p w14:paraId="13BFD555" w14:textId="77777777" w:rsidR="00130FE5" w:rsidRPr="001F794E" w:rsidRDefault="00130FE5" w:rsidP="003003E2">
      <w:pPr>
        <w:pStyle w:val="NormalWeb"/>
        <w:numPr>
          <w:ilvl w:val="0"/>
          <w:numId w:val="445"/>
        </w:numPr>
        <w:rPr>
          <w:sz w:val="22"/>
          <w:szCs w:val="22"/>
        </w:rPr>
      </w:pPr>
      <w:r w:rsidRPr="001F794E">
        <w:rPr>
          <w:sz w:val="22"/>
          <w:szCs w:val="22"/>
        </w:rPr>
        <w:t>NEW</w:t>
      </w:r>
    </w:p>
    <w:p w14:paraId="4167D1A8" w14:textId="77777777" w:rsidR="00130FE5" w:rsidRPr="001F794E" w:rsidRDefault="00130FE5" w:rsidP="003003E2">
      <w:pPr>
        <w:pStyle w:val="NormalWeb"/>
        <w:numPr>
          <w:ilvl w:val="0"/>
          <w:numId w:val="445"/>
        </w:numPr>
        <w:rPr>
          <w:sz w:val="22"/>
          <w:szCs w:val="22"/>
        </w:rPr>
      </w:pPr>
      <w:r w:rsidRPr="001F794E">
        <w:rPr>
          <w:sz w:val="22"/>
          <w:szCs w:val="22"/>
        </w:rPr>
        <w:t>RUNNABLE</w:t>
      </w:r>
    </w:p>
    <w:p w14:paraId="46E2E137" w14:textId="77777777" w:rsidR="00130FE5" w:rsidRPr="001F794E" w:rsidRDefault="00130FE5" w:rsidP="003003E2">
      <w:pPr>
        <w:pStyle w:val="NormalWeb"/>
        <w:numPr>
          <w:ilvl w:val="0"/>
          <w:numId w:val="445"/>
        </w:numPr>
        <w:rPr>
          <w:sz w:val="22"/>
          <w:szCs w:val="22"/>
        </w:rPr>
      </w:pPr>
      <w:r w:rsidRPr="001F794E">
        <w:rPr>
          <w:sz w:val="22"/>
          <w:szCs w:val="22"/>
        </w:rPr>
        <w:t>RUNNING</w:t>
      </w:r>
    </w:p>
    <w:p w14:paraId="08E6C3E4" w14:textId="77777777" w:rsidR="00130FE5" w:rsidRPr="001F794E" w:rsidRDefault="00130FE5" w:rsidP="003003E2">
      <w:pPr>
        <w:pStyle w:val="NormalWeb"/>
        <w:numPr>
          <w:ilvl w:val="0"/>
          <w:numId w:val="445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WAITING</w:t>
      </w:r>
    </w:p>
    <w:p w14:paraId="17F5AB31" w14:textId="77777777" w:rsidR="00130FE5" w:rsidRPr="001F794E" w:rsidRDefault="00130FE5" w:rsidP="003003E2">
      <w:pPr>
        <w:pStyle w:val="NormalWeb"/>
        <w:numPr>
          <w:ilvl w:val="0"/>
          <w:numId w:val="445"/>
        </w:numPr>
        <w:rPr>
          <w:sz w:val="22"/>
          <w:szCs w:val="22"/>
        </w:rPr>
      </w:pPr>
      <w:r w:rsidRPr="001F794E">
        <w:rPr>
          <w:sz w:val="22"/>
          <w:szCs w:val="22"/>
        </w:rPr>
        <w:t>TERMINATED</w:t>
      </w:r>
    </w:p>
    <w:p w14:paraId="46B53477" w14:textId="77777777" w:rsidR="00130FE5" w:rsidRPr="001F794E" w:rsidRDefault="00130FE5" w:rsidP="00130FE5">
      <w:r w:rsidRPr="001F794E">
        <w:pict w14:anchorId="2D88F504">
          <v:rect id="_x0000_i2281" style="width:0;height:1.5pt" o:hralign="center" o:hrstd="t" o:hr="t" fillcolor="#a0a0a0" stroked="f"/>
        </w:pict>
      </w:r>
    </w:p>
    <w:p w14:paraId="30AAA5E1" w14:textId="77777777" w:rsidR="00130FE5" w:rsidRPr="001F794E" w:rsidRDefault="00130FE5" w:rsidP="00130FE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17. What is NEW state?</w:t>
      </w:r>
    </w:p>
    <w:p w14:paraId="1DAA6AC1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DCE2291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object created</w:t>
      </w:r>
      <w:r w:rsidRPr="001F794E">
        <w:rPr>
          <w:sz w:val="22"/>
          <w:szCs w:val="22"/>
        </w:rPr>
        <w:br/>
        <w:t>but not started.</w:t>
      </w:r>
    </w:p>
    <w:p w14:paraId="5810CDD8" w14:textId="77777777" w:rsidR="00130FE5" w:rsidRPr="001F794E" w:rsidRDefault="00130FE5" w:rsidP="00130FE5">
      <w:pPr>
        <w:pStyle w:val="Heading3"/>
      </w:pPr>
      <w:r w:rsidRPr="001F794E">
        <w:t>Example</w:t>
      </w:r>
    </w:p>
    <w:p w14:paraId="17B5C804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 t =</w:t>
      </w:r>
    </w:p>
    <w:p w14:paraId="33C6EE30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Thread();</w:t>
      </w:r>
    </w:p>
    <w:p w14:paraId="71AC6BC5" w14:textId="77777777" w:rsidR="00130FE5" w:rsidRPr="001F794E" w:rsidRDefault="00130FE5" w:rsidP="00130FE5">
      <w:pPr>
        <w:pStyle w:val="Heading3"/>
      </w:pPr>
      <w:r w:rsidRPr="001F794E">
        <w:t>Important Point</w:t>
      </w:r>
    </w:p>
    <w:p w14:paraId="7EAF5794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After:</w:t>
      </w:r>
    </w:p>
    <w:p w14:paraId="27BFC214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start()</w:t>
      </w:r>
    </w:p>
    <w:p w14:paraId="02852FBE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moves to runnable state.</w:t>
      </w:r>
    </w:p>
    <w:p w14:paraId="4A854186" w14:textId="77777777" w:rsidR="00130FE5" w:rsidRPr="001F794E" w:rsidRDefault="00130FE5" w:rsidP="00130FE5">
      <w:r w:rsidRPr="001F794E">
        <w:pict w14:anchorId="7A2C7663">
          <v:rect id="_x0000_i2282" style="width:0;height:1.5pt" o:hralign="center" o:hrstd="t" o:hr="t" fillcolor="#a0a0a0" stroked="f"/>
        </w:pict>
      </w:r>
    </w:p>
    <w:p w14:paraId="752F7FAE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A422A6D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 object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झाला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पण</w:t>
      </w:r>
      <w:r w:rsidRPr="001F794E">
        <w:rPr>
          <w:sz w:val="22"/>
          <w:szCs w:val="22"/>
        </w:rPr>
        <w:t xml:space="preserve"> start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केला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तर</w:t>
      </w:r>
      <w:r w:rsidRPr="001F794E">
        <w:rPr>
          <w:sz w:val="22"/>
          <w:szCs w:val="22"/>
        </w:rPr>
        <w:t>:</w:t>
      </w:r>
    </w:p>
    <w:p w14:paraId="176266F3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state</w:t>
      </w:r>
    </w:p>
    <w:p w14:paraId="35143977" w14:textId="77777777" w:rsidR="00130FE5" w:rsidRPr="001F794E" w:rsidRDefault="00130FE5" w:rsidP="00130FE5">
      <w:r w:rsidRPr="001F794E">
        <w:pict w14:anchorId="16C6AF4D">
          <v:rect id="_x0000_i2283" style="width:0;height:1.5pt" o:hralign="center" o:hrstd="t" o:hr="t" fillcolor="#a0a0a0" stroked="f"/>
        </w:pict>
      </w:r>
    </w:p>
    <w:p w14:paraId="63ED651E" w14:textId="77777777" w:rsidR="00130FE5" w:rsidRPr="001F794E" w:rsidRDefault="00130FE5" w:rsidP="00130FE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18. What is RUNNABLE state?</w:t>
      </w:r>
    </w:p>
    <w:p w14:paraId="254D1667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961337B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ready for execution.</w:t>
      </w:r>
    </w:p>
    <w:p w14:paraId="4100A2CA" w14:textId="77777777" w:rsidR="00130FE5" w:rsidRPr="001F794E" w:rsidRDefault="00130FE5" w:rsidP="00130FE5">
      <w:pPr>
        <w:pStyle w:val="Heading3"/>
      </w:pPr>
      <w:r w:rsidRPr="001F794E">
        <w:lastRenderedPageBreak/>
        <w:t>Important</w:t>
      </w:r>
    </w:p>
    <w:p w14:paraId="5072068F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Runnable does NOT mean running immediately.</w:t>
      </w:r>
    </w:p>
    <w:p w14:paraId="41727A5C" w14:textId="77777777" w:rsidR="00130FE5" w:rsidRPr="001F794E" w:rsidRDefault="00130FE5" w:rsidP="00130FE5">
      <w:pPr>
        <w:pStyle w:val="Heading3"/>
      </w:pPr>
      <w:r w:rsidRPr="001F794E">
        <w:t>Managed By</w:t>
      </w:r>
    </w:p>
    <w:p w14:paraId="5FCCF02A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 Scheduler</w:t>
      </w:r>
    </w:p>
    <w:p w14:paraId="542665CE" w14:textId="77777777" w:rsidR="00130FE5" w:rsidRPr="001F794E" w:rsidRDefault="00130FE5" w:rsidP="00130FE5">
      <w:pPr>
        <w:pStyle w:val="Heading3"/>
      </w:pPr>
      <w:r w:rsidRPr="001F794E">
        <w:t>Important Point</w:t>
      </w:r>
    </w:p>
    <w:p w14:paraId="601C74EA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Multiple threads may remain runnable simultaneously.</w:t>
      </w:r>
    </w:p>
    <w:p w14:paraId="3EBE101F" w14:textId="77777777" w:rsidR="00130FE5" w:rsidRPr="001F794E" w:rsidRDefault="00130FE5" w:rsidP="00130FE5">
      <w:r w:rsidRPr="001F794E">
        <w:pict w14:anchorId="5F3FCFD9">
          <v:rect id="_x0000_i2284" style="width:0;height:1.5pt" o:hralign="center" o:hrstd="t" o:hr="t" fillcolor="#a0a0a0" stroked="f"/>
        </w:pict>
      </w:r>
    </w:p>
    <w:p w14:paraId="1C7D4A4F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D987266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Execution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ready </w:t>
      </w:r>
      <w:r w:rsidRPr="001F794E">
        <w:rPr>
          <w:rFonts w:ascii="Nirmala UI" w:hAnsi="Nirmala UI" w:cs="Nirmala UI"/>
          <w:sz w:val="22"/>
          <w:szCs w:val="22"/>
        </w:rPr>
        <w:t>असलेला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2C696149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RUNNABLE</w:t>
      </w:r>
    </w:p>
    <w:p w14:paraId="61C60A21" w14:textId="77777777" w:rsidR="00130FE5" w:rsidRPr="001F794E" w:rsidRDefault="00130FE5" w:rsidP="00130FE5">
      <w:r w:rsidRPr="001F794E">
        <w:pict w14:anchorId="2E159E7C">
          <v:rect id="_x0000_i2285" style="width:0;height:1.5pt" o:hralign="center" o:hrstd="t" o:hr="t" fillcolor="#a0a0a0" stroked="f"/>
        </w:pict>
      </w:r>
    </w:p>
    <w:p w14:paraId="057F8150" w14:textId="77777777" w:rsidR="00130FE5" w:rsidRPr="001F794E" w:rsidRDefault="00130FE5" w:rsidP="00130FE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19. What is BLOCKED state?</w:t>
      </w:r>
    </w:p>
    <w:p w14:paraId="07908E11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FA6D7E6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waiting for monitor lock.</w:t>
      </w:r>
    </w:p>
    <w:p w14:paraId="4EB57576" w14:textId="77777777" w:rsidR="00130FE5" w:rsidRPr="001F794E" w:rsidRDefault="00130FE5" w:rsidP="00130FE5">
      <w:pPr>
        <w:pStyle w:val="Heading3"/>
      </w:pPr>
      <w:r w:rsidRPr="001F794E">
        <w:t>Example</w:t>
      </w:r>
    </w:p>
    <w:p w14:paraId="226800B8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synchronized(obj) {</w:t>
      </w:r>
    </w:p>
    <w:p w14:paraId="0AF045F3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</w:p>
    <w:p w14:paraId="3EB82A1C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A343BCE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lock unavailable:</w:t>
      </w:r>
    </w:p>
    <w:p w14:paraId="00E71A31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BLOCKED state</w:t>
      </w:r>
    </w:p>
    <w:p w14:paraId="3CE480CC" w14:textId="77777777" w:rsidR="00130FE5" w:rsidRPr="001F794E" w:rsidRDefault="00130FE5" w:rsidP="00130FE5">
      <w:pPr>
        <w:pStyle w:val="Heading3"/>
      </w:pPr>
      <w:r w:rsidRPr="001F794E">
        <w:t>Important Point</w:t>
      </w:r>
    </w:p>
    <w:p w14:paraId="252DF864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Occurs due to synchronization.</w:t>
      </w:r>
    </w:p>
    <w:p w14:paraId="6F9ED0F1" w14:textId="77777777" w:rsidR="00130FE5" w:rsidRPr="001F794E" w:rsidRDefault="00130FE5" w:rsidP="00130FE5">
      <w:r w:rsidRPr="001F794E">
        <w:pict w14:anchorId="0E6DCF0B">
          <v:rect id="_x0000_i2286" style="width:0;height:1.5pt" o:hralign="center" o:hrstd="t" o:hr="t" fillcolor="#a0a0a0" stroked="f"/>
        </w:pict>
      </w:r>
    </w:p>
    <w:p w14:paraId="3AC2ABBB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5942FA47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Lock </w:t>
      </w:r>
      <w:r w:rsidRPr="001F794E">
        <w:rPr>
          <w:rFonts w:ascii="Nirmala UI" w:hAnsi="Nirmala UI" w:cs="Nirmala UI"/>
          <w:sz w:val="22"/>
          <w:szCs w:val="22"/>
        </w:rPr>
        <w:t>मिळेपर्यंत</w:t>
      </w:r>
      <w:r w:rsidRPr="001F794E">
        <w:rPr>
          <w:sz w:val="22"/>
          <w:szCs w:val="22"/>
        </w:rPr>
        <w:t xml:space="preserve"> wait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thread:</w:t>
      </w:r>
    </w:p>
    <w:p w14:paraId="79884B5C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BLOCKED</w:t>
      </w:r>
    </w:p>
    <w:p w14:paraId="7CBFF2E4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state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जातो</w:t>
      </w:r>
      <w:r w:rsidRPr="001F794E">
        <w:rPr>
          <w:sz w:val="22"/>
          <w:szCs w:val="22"/>
        </w:rPr>
        <w:t>.</w:t>
      </w:r>
    </w:p>
    <w:p w14:paraId="6AD61960" w14:textId="77777777" w:rsidR="00130FE5" w:rsidRPr="001F794E" w:rsidRDefault="00130FE5" w:rsidP="00130FE5">
      <w:r w:rsidRPr="001F794E">
        <w:pict w14:anchorId="25ACA43A">
          <v:rect id="_x0000_i2287" style="width:0;height:1.5pt" o:hralign="center" o:hrstd="t" o:hr="t" fillcolor="#a0a0a0" stroked="f"/>
        </w:pict>
      </w:r>
    </w:p>
    <w:p w14:paraId="32985E27" w14:textId="77777777" w:rsidR="00130FE5" w:rsidRPr="001F794E" w:rsidRDefault="00130FE5" w:rsidP="00130FE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20. What is WAITING state?</w:t>
      </w:r>
    </w:p>
    <w:p w14:paraId="1A60D5C3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FF55A48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waits indefinitely until notified.</w:t>
      </w:r>
    </w:p>
    <w:p w14:paraId="529537B9" w14:textId="77777777" w:rsidR="00130FE5" w:rsidRPr="001F794E" w:rsidRDefault="00130FE5" w:rsidP="00130FE5">
      <w:pPr>
        <w:pStyle w:val="Heading3"/>
      </w:pPr>
      <w:r w:rsidRPr="001F794E">
        <w:t>Methods</w:t>
      </w:r>
    </w:p>
    <w:p w14:paraId="41879D8E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wait()</w:t>
      </w:r>
    </w:p>
    <w:p w14:paraId="0AB43944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join()</w:t>
      </w:r>
    </w:p>
    <w:p w14:paraId="3F058FAA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park()</w:t>
      </w:r>
    </w:p>
    <w:p w14:paraId="53653BCE" w14:textId="77777777" w:rsidR="00130FE5" w:rsidRPr="001F794E" w:rsidRDefault="00130FE5" w:rsidP="00130FE5">
      <w:pPr>
        <w:pStyle w:val="Heading3"/>
      </w:pPr>
      <w:r w:rsidRPr="001F794E">
        <w:t>Important Point</w:t>
      </w:r>
    </w:p>
    <w:p w14:paraId="6DB43FE0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remains inactive until another thread wakes it.</w:t>
      </w:r>
    </w:p>
    <w:p w14:paraId="37035FC0" w14:textId="77777777" w:rsidR="00130FE5" w:rsidRPr="001F794E" w:rsidRDefault="00130FE5" w:rsidP="00130FE5">
      <w:r w:rsidRPr="001F794E">
        <w:pict w14:anchorId="6B2506A1">
          <v:rect id="_x0000_i2288" style="width:0;height:1.5pt" o:hralign="center" o:hrstd="t" o:hr="t" fillcolor="#a0a0a0" stroked="f"/>
        </w:pict>
      </w:r>
    </w:p>
    <w:p w14:paraId="177D0778" w14:textId="77777777" w:rsidR="00130FE5" w:rsidRPr="001F794E" w:rsidRDefault="00130FE5" w:rsidP="00130FE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2943B58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दुसऱ्या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च्या</w:t>
      </w:r>
      <w:r w:rsidRPr="001F794E">
        <w:rPr>
          <w:sz w:val="22"/>
          <w:szCs w:val="22"/>
        </w:rPr>
        <w:t xml:space="preserve"> notification </w:t>
      </w:r>
      <w:r w:rsidRPr="001F794E">
        <w:rPr>
          <w:rFonts w:ascii="Nirmala UI" w:hAnsi="Nirmala UI" w:cs="Nirmala UI"/>
          <w:sz w:val="22"/>
          <w:szCs w:val="22"/>
        </w:rPr>
        <w:t>पर्यंत</w:t>
      </w:r>
      <w:r w:rsidRPr="001F794E">
        <w:rPr>
          <w:sz w:val="22"/>
          <w:szCs w:val="22"/>
        </w:rPr>
        <w:t xml:space="preserve"> wait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thread:</w:t>
      </w:r>
    </w:p>
    <w:p w14:paraId="7BB57402" w14:textId="77777777" w:rsidR="00130FE5" w:rsidRPr="001F794E" w:rsidRDefault="00130FE5" w:rsidP="00130FE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WAITING</w:t>
      </w:r>
    </w:p>
    <w:p w14:paraId="7B307725" w14:textId="77777777" w:rsidR="00130FE5" w:rsidRPr="001F794E" w:rsidRDefault="00130FE5" w:rsidP="00130FE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state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असतो</w:t>
      </w:r>
      <w:r w:rsidRPr="001F794E">
        <w:rPr>
          <w:sz w:val="22"/>
          <w:szCs w:val="22"/>
        </w:rPr>
        <w:t>.</w:t>
      </w:r>
    </w:p>
    <w:p w14:paraId="0D57C18D" w14:textId="77777777" w:rsidR="00130FE5" w:rsidRPr="001F794E" w:rsidRDefault="00130FE5" w:rsidP="00130FE5">
      <w:r w:rsidRPr="001F794E">
        <w:pict w14:anchorId="067C4C39">
          <v:rect id="_x0000_i2289" style="width:0;height:1.5pt" o:hralign="center" o:hrstd="t" o:hr="t" fillcolor="#a0a0a0" stroked="f"/>
        </w:pict>
      </w:r>
    </w:p>
    <w:p w14:paraId="7AA9027B" w14:textId="77777777" w:rsidR="00130FE5" w:rsidRPr="001F794E" w:rsidRDefault="00130FE5" w:rsidP="00130FE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20/250 COMPLETED</w:t>
      </w:r>
    </w:p>
    <w:p w14:paraId="6A14420E" w14:textId="77777777" w:rsidR="00C76A9A" w:rsidRPr="001F794E" w:rsidRDefault="00C76A9A" w:rsidP="00C76A9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Multithreading + Concurrency + JMM (21–30)</w:t>
      </w:r>
    </w:p>
    <w:p w14:paraId="263713BD" w14:textId="77777777" w:rsidR="00C76A9A" w:rsidRPr="001F794E" w:rsidRDefault="00C76A9A" w:rsidP="00C76A9A">
      <w:r w:rsidRPr="001F794E">
        <w:pict w14:anchorId="2B12657E">
          <v:rect id="_x0000_i2290" style="width:0;height:1.5pt" o:hralign="center" o:hrstd="t" o:hr="t" fillcolor="#a0a0a0" stroked="f"/>
        </w:pict>
      </w:r>
    </w:p>
    <w:p w14:paraId="29FD0EC8" w14:textId="77777777" w:rsidR="00C76A9A" w:rsidRPr="001F794E" w:rsidRDefault="00C76A9A" w:rsidP="00C76A9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21. What is TIMED_WAITING state?</w:t>
      </w:r>
    </w:p>
    <w:p w14:paraId="6C2CCF51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E1A4D44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waits for specified time.</w:t>
      </w:r>
    </w:p>
    <w:p w14:paraId="2212E07A" w14:textId="77777777" w:rsidR="00C76A9A" w:rsidRPr="001F794E" w:rsidRDefault="00C76A9A" w:rsidP="00C76A9A">
      <w:pPr>
        <w:pStyle w:val="Heading3"/>
      </w:pPr>
      <w:r w:rsidRPr="001F794E">
        <w:t>Methods</w:t>
      </w:r>
    </w:p>
    <w:p w14:paraId="493A79B1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sleep()</w:t>
      </w:r>
    </w:p>
    <w:p w14:paraId="635B5F2E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wait(timeout)</w:t>
      </w:r>
    </w:p>
    <w:p w14:paraId="435F466C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join(timeout)</w:t>
      </w:r>
    </w:p>
    <w:p w14:paraId="391D677D" w14:textId="77777777" w:rsidR="00C76A9A" w:rsidRPr="001F794E" w:rsidRDefault="00C76A9A" w:rsidP="00C76A9A">
      <w:pPr>
        <w:pStyle w:val="Heading3"/>
      </w:pPr>
      <w:r w:rsidRPr="001F794E">
        <w:t>Example</w:t>
      </w:r>
    </w:p>
    <w:p w14:paraId="3818007A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Thread.sleep(5000);</w:t>
      </w:r>
    </w:p>
    <w:p w14:paraId="0BD7088A" w14:textId="77777777" w:rsidR="00C76A9A" w:rsidRPr="001F794E" w:rsidRDefault="00C76A9A" w:rsidP="00C76A9A">
      <w:pPr>
        <w:pStyle w:val="Heading3"/>
      </w:pPr>
      <w:r w:rsidRPr="001F794E">
        <w:t>Important Point</w:t>
      </w:r>
    </w:p>
    <w:p w14:paraId="536F3CCC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After timeout,</w:t>
      </w:r>
      <w:r w:rsidRPr="001F794E">
        <w:rPr>
          <w:sz w:val="22"/>
          <w:szCs w:val="22"/>
        </w:rPr>
        <w:br/>
        <w:t>thread moves back to runnable state.</w:t>
      </w:r>
    </w:p>
    <w:p w14:paraId="6D7C2D75" w14:textId="77777777" w:rsidR="00C76A9A" w:rsidRPr="001F794E" w:rsidRDefault="00C76A9A" w:rsidP="00C76A9A">
      <w:r w:rsidRPr="001F794E">
        <w:pict w14:anchorId="7BCC4BF1">
          <v:rect id="_x0000_i2291" style="width:0;height:1.5pt" o:hralign="center" o:hrstd="t" o:hr="t" fillcolor="#a0a0a0" stroked="f"/>
        </w:pict>
      </w:r>
    </w:p>
    <w:p w14:paraId="4FE8C90E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075F920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Specific time </w:t>
      </w:r>
      <w:r w:rsidRPr="001F794E">
        <w:rPr>
          <w:rFonts w:ascii="Nirmala UI" w:hAnsi="Nirmala UI" w:cs="Nirmala UI"/>
          <w:sz w:val="22"/>
          <w:szCs w:val="22"/>
        </w:rPr>
        <w:t>पर्यंत</w:t>
      </w:r>
      <w:r w:rsidRPr="001F794E">
        <w:rPr>
          <w:sz w:val="22"/>
          <w:szCs w:val="22"/>
        </w:rPr>
        <w:t xml:space="preserve"> wait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thread:</w:t>
      </w:r>
    </w:p>
    <w:p w14:paraId="38E30EB3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TIMED_WAITING</w:t>
      </w:r>
    </w:p>
    <w:p w14:paraId="79B7CD34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state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जातो</w:t>
      </w:r>
      <w:r w:rsidRPr="001F794E">
        <w:rPr>
          <w:sz w:val="22"/>
          <w:szCs w:val="22"/>
        </w:rPr>
        <w:t>.</w:t>
      </w:r>
    </w:p>
    <w:p w14:paraId="1B483E7A" w14:textId="77777777" w:rsidR="00C76A9A" w:rsidRPr="001F794E" w:rsidRDefault="00C76A9A" w:rsidP="00C76A9A">
      <w:r w:rsidRPr="001F794E">
        <w:pict w14:anchorId="678A4D17">
          <v:rect id="_x0000_i2292" style="width:0;height:1.5pt" o:hralign="center" o:hrstd="t" o:hr="t" fillcolor="#a0a0a0" stroked="f"/>
        </w:pict>
      </w:r>
    </w:p>
    <w:p w14:paraId="3D918817" w14:textId="77777777" w:rsidR="00C76A9A" w:rsidRPr="001F794E" w:rsidRDefault="00C76A9A" w:rsidP="00C76A9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22. What is TERMINATED state?</w:t>
      </w:r>
    </w:p>
    <w:p w14:paraId="131EB5EC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C35D0DD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execution completed.</w:t>
      </w:r>
    </w:p>
    <w:p w14:paraId="579A759E" w14:textId="77777777" w:rsidR="00C76A9A" w:rsidRPr="001F794E" w:rsidRDefault="00C76A9A" w:rsidP="00C76A9A">
      <w:pPr>
        <w:pStyle w:val="Heading3"/>
      </w:pPr>
      <w:r w:rsidRPr="001F794E">
        <w:lastRenderedPageBreak/>
        <w:t>Example</w:t>
      </w:r>
    </w:p>
    <w:p w14:paraId="5B9F053D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run() method finished</w:t>
      </w:r>
    </w:p>
    <w:p w14:paraId="7E98E300" w14:textId="77777777" w:rsidR="00C76A9A" w:rsidRPr="001F794E" w:rsidRDefault="00C76A9A" w:rsidP="00C76A9A">
      <w:pPr>
        <w:pStyle w:val="Heading3"/>
      </w:pPr>
      <w:r w:rsidRPr="001F794E">
        <w:t>Important Point</w:t>
      </w:r>
    </w:p>
    <w:p w14:paraId="4A498224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Terminated thread cannot restart.</w:t>
      </w:r>
    </w:p>
    <w:p w14:paraId="011284C3" w14:textId="77777777" w:rsidR="00C76A9A" w:rsidRPr="001F794E" w:rsidRDefault="00C76A9A" w:rsidP="00C76A9A">
      <w:pPr>
        <w:pStyle w:val="Heading3"/>
      </w:pPr>
      <w:r w:rsidRPr="001F794E">
        <w:t>Invalid</w:t>
      </w:r>
    </w:p>
    <w:p w14:paraId="3E7BCC9C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t.start(); // again</w:t>
      </w:r>
    </w:p>
    <w:p w14:paraId="2E65571D" w14:textId="77777777" w:rsidR="00C76A9A" w:rsidRPr="001F794E" w:rsidRDefault="00C76A9A" w:rsidP="00C76A9A">
      <w:pPr>
        <w:pStyle w:val="Heading3"/>
      </w:pPr>
      <w:r w:rsidRPr="001F794E">
        <w:t>Result</w:t>
      </w:r>
    </w:p>
    <w:p w14:paraId="00CBBBB2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IllegalThreadStateException</w:t>
      </w:r>
    </w:p>
    <w:p w14:paraId="22EC4C12" w14:textId="77777777" w:rsidR="00C76A9A" w:rsidRPr="001F794E" w:rsidRDefault="00C76A9A" w:rsidP="00C76A9A">
      <w:r w:rsidRPr="001F794E">
        <w:pict w14:anchorId="3FBC64F7">
          <v:rect id="_x0000_i2293" style="width:0;height:1.5pt" o:hralign="center" o:hrstd="t" o:hr="t" fillcolor="#a0a0a0" stroked="f"/>
        </w:pict>
      </w:r>
    </w:p>
    <w:p w14:paraId="5E2F0F0D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E615A20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 execution </w:t>
      </w:r>
      <w:r w:rsidRPr="001F794E">
        <w:rPr>
          <w:rFonts w:ascii="Nirmala UI" w:hAnsi="Nirmala UI" w:cs="Nirmala UI"/>
          <w:sz w:val="22"/>
          <w:szCs w:val="22"/>
        </w:rPr>
        <w:t>पूर्ण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झाल्यावर</w:t>
      </w:r>
      <w:r w:rsidRPr="001F794E">
        <w:rPr>
          <w:sz w:val="22"/>
          <w:szCs w:val="22"/>
        </w:rPr>
        <w:t>:</w:t>
      </w:r>
    </w:p>
    <w:p w14:paraId="07CB4B1B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TERMINATED</w:t>
      </w:r>
    </w:p>
    <w:p w14:paraId="1D0CF73E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state </w:t>
      </w:r>
      <w:r w:rsidRPr="001F794E">
        <w:rPr>
          <w:rFonts w:ascii="Nirmala UI" w:hAnsi="Nirmala UI" w:cs="Nirmala UI"/>
          <w:sz w:val="22"/>
          <w:szCs w:val="22"/>
        </w:rPr>
        <w:t>येते</w:t>
      </w:r>
      <w:r w:rsidRPr="001F794E">
        <w:rPr>
          <w:sz w:val="22"/>
          <w:szCs w:val="22"/>
        </w:rPr>
        <w:t>.</w:t>
      </w:r>
    </w:p>
    <w:p w14:paraId="1575D45A" w14:textId="77777777" w:rsidR="00C76A9A" w:rsidRPr="001F794E" w:rsidRDefault="00C76A9A" w:rsidP="00C76A9A">
      <w:pPr>
        <w:pStyle w:val="Heading3"/>
      </w:pPr>
      <w:r w:rsidRPr="001F794E">
        <w:t>Important</w:t>
      </w:r>
    </w:p>
    <w:p w14:paraId="64603777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 </w:t>
      </w:r>
      <w:r w:rsidRPr="001F794E">
        <w:rPr>
          <w:rFonts w:ascii="Nirmala UI" w:hAnsi="Nirmala UI" w:cs="Nirmala UI"/>
          <w:sz w:val="22"/>
          <w:szCs w:val="22"/>
        </w:rPr>
        <w:t>पुन्हा</w:t>
      </w:r>
      <w:r w:rsidRPr="001F794E">
        <w:rPr>
          <w:sz w:val="22"/>
          <w:szCs w:val="22"/>
        </w:rPr>
        <w:t xml:space="preserve"> start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5A3CC7F7" w14:textId="77777777" w:rsidR="00C76A9A" w:rsidRPr="001F794E" w:rsidRDefault="00C76A9A" w:rsidP="00C76A9A">
      <w:r w:rsidRPr="001F794E">
        <w:pict w14:anchorId="397A2A01">
          <v:rect id="_x0000_i2294" style="width:0;height:1.5pt" o:hralign="center" o:hrstd="t" o:hr="t" fillcolor="#a0a0a0" stroked="f"/>
        </w:pict>
      </w:r>
    </w:p>
    <w:p w14:paraId="68D0329C" w14:textId="77777777" w:rsidR="00C76A9A" w:rsidRPr="001F794E" w:rsidRDefault="00C76A9A" w:rsidP="00C76A9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23. What is sleep() method?</w:t>
      </w:r>
    </w:p>
    <w:p w14:paraId="16326962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7019EDB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Pauses currently executing thread.</w:t>
      </w:r>
    </w:p>
    <w:p w14:paraId="043811A0" w14:textId="77777777" w:rsidR="00C76A9A" w:rsidRPr="001F794E" w:rsidRDefault="00C76A9A" w:rsidP="00C76A9A">
      <w:pPr>
        <w:pStyle w:val="Heading3"/>
      </w:pPr>
      <w:r w:rsidRPr="001F794E">
        <w:t>Example</w:t>
      </w:r>
    </w:p>
    <w:p w14:paraId="7608E756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Thread.sleep(2000);</w:t>
      </w:r>
    </w:p>
    <w:p w14:paraId="4E9FC1A2" w14:textId="77777777" w:rsidR="00C76A9A" w:rsidRPr="001F794E" w:rsidRDefault="00C76A9A" w:rsidP="00C76A9A">
      <w:pPr>
        <w:pStyle w:val="Heading3"/>
      </w:pPr>
      <w:r w:rsidRPr="001F794E">
        <w:lastRenderedPageBreak/>
        <w:t>Behavior</w:t>
      </w:r>
    </w:p>
    <w:p w14:paraId="61D43333" w14:textId="77777777" w:rsidR="00C76A9A" w:rsidRPr="001F794E" w:rsidRDefault="00C76A9A" w:rsidP="003003E2">
      <w:pPr>
        <w:pStyle w:val="NormalWeb"/>
        <w:numPr>
          <w:ilvl w:val="0"/>
          <w:numId w:val="446"/>
        </w:numPr>
        <w:rPr>
          <w:sz w:val="22"/>
          <w:szCs w:val="22"/>
        </w:rPr>
      </w:pPr>
      <w:r w:rsidRPr="001F794E">
        <w:rPr>
          <w:sz w:val="22"/>
          <w:szCs w:val="22"/>
        </w:rPr>
        <w:t>Releases CPU</w:t>
      </w:r>
    </w:p>
    <w:p w14:paraId="24BD1315" w14:textId="77777777" w:rsidR="00C76A9A" w:rsidRPr="001F794E" w:rsidRDefault="00C76A9A" w:rsidP="003003E2">
      <w:pPr>
        <w:pStyle w:val="NormalWeb"/>
        <w:numPr>
          <w:ilvl w:val="0"/>
          <w:numId w:val="446"/>
        </w:numPr>
        <w:rPr>
          <w:sz w:val="22"/>
          <w:szCs w:val="22"/>
        </w:rPr>
      </w:pPr>
      <w:r w:rsidRPr="001F794E">
        <w:rPr>
          <w:sz w:val="22"/>
          <w:szCs w:val="22"/>
        </w:rPr>
        <w:t>Does NOT release locks</w:t>
      </w:r>
    </w:p>
    <w:p w14:paraId="0491C128" w14:textId="77777777" w:rsidR="00C76A9A" w:rsidRPr="001F794E" w:rsidRDefault="00C76A9A" w:rsidP="00C76A9A">
      <w:pPr>
        <w:pStyle w:val="Heading3"/>
      </w:pPr>
      <w:r w:rsidRPr="001F794E">
        <w:t>Exception</w:t>
      </w:r>
    </w:p>
    <w:p w14:paraId="66ABDBAB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InterruptedException</w:t>
      </w:r>
    </w:p>
    <w:p w14:paraId="6A171B8A" w14:textId="77777777" w:rsidR="00C76A9A" w:rsidRPr="001F794E" w:rsidRDefault="00C76A9A" w:rsidP="00C76A9A">
      <w:pPr>
        <w:pStyle w:val="Heading3"/>
      </w:pPr>
      <w:r w:rsidRPr="001F794E">
        <w:t>Important Point</w:t>
      </w:r>
    </w:p>
    <w:p w14:paraId="138876F8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Static method of Thread class.</w:t>
      </w:r>
    </w:p>
    <w:p w14:paraId="7548C8E7" w14:textId="77777777" w:rsidR="00C76A9A" w:rsidRPr="001F794E" w:rsidRDefault="00C76A9A" w:rsidP="00C76A9A">
      <w:r w:rsidRPr="001F794E">
        <w:pict w14:anchorId="1EAA2CC6">
          <v:rect id="_x0000_i2295" style="width:0;height:1.5pt" o:hralign="center" o:hrstd="t" o:hr="t" fillcolor="#a0a0a0" stroked="f"/>
        </w:pict>
      </w:r>
    </w:p>
    <w:p w14:paraId="04504AB2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74E3D0C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Current thread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pause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2F88B98C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sleep()</w:t>
      </w:r>
    </w:p>
    <w:p w14:paraId="2B42EE93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1C75884" w14:textId="77777777" w:rsidR="00C76A9A" w:rsidRPr="001F794E" w:rsidRDefault="00C76A9A" w:rsidP="00C76A9A">
      <w:pPr>
        <w:pStyle w:val="Heading3"/>
      </w:pPr>
      <w:r w:rsidRPr="001F794E">
        <w:t>Important</w:t>
      </w:r>
    </w:p>
    <w:p w14:paraId="179B9500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Lock release </w:t>
      </w:r>
      <w:r w:rsidRPr="001F794E">
        <w:rPr>
          <w:rFonts w:ascii="Nirmala UI" w:hAnsi="Nirmala UI" w:cs="Nirmala UI"/>
          <w:sz w:val="22"/>
          <w:szCs w:val="22"/>
        </w:rPr>
        <w:t>करत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46AFDAB2" w14:textId="77777777" w:rsidR="00C76A9A" w:rsidRPr="001F794E" w:rsidRDefault="00C76A9A" w:rsidP="00C76A9A">
      <w:r w:rsidRPr="001F794E">
        <w:pict w14:anchorId="01847B8E">
          <v:rect id="_x0000_i2296" style="width:0;height:1.5pt" o:hralign="center" o:hrstd="t" o:hr="t" fillcolor="#a0a0a0" stroked="f"/>
        </w:pict>
      </w:r>
    </w:p>
    <w:p w14:paraId="6365B342" w14:textId="77777777" w:rsidR="00C76A9A" w:rsidRPr="001F794E" w:rsidRDefault="00C76A9A" w:rsidP="00C76A9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24. Difference between sleep() and wait()?</w:t>
      </w:r>
    </w:p>
    <w:p w14:paraId="4F9AC796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  <w:gridCol w:w="1974"/>
      </w:tblGrid>
      <w:tr w:rsidR="00C76A9A" w:rsidRPr="001F794E" w14:paraId="4C40F355" w14:textId="77777777" w:rsidTr="00C76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7B2CF" w14:textId="77777777" w:rsidR="00C76A9A" w:rsidRPr="001F794E" w:rsidRDefault="00C76A9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sleep()</w:t>
            </w:r>
          </w:p>
        </w:tc>
        <w:tc>
          <w:tcPr>
            <w:tcW w:w="0" w:type="auto"/>
            <w:vAlign w:val="center"/>
            <w:hideMark/>
          </w:tcPr>
          <w:p w14:paraId="76C3AFEC" w14:textId="77777777" w:rsidR="00C76A9A" w:rsidRPr="001F794E" w:rsidRDefault="00C76A9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wait()</w:t>
            </w:r>
          </w:p>
        </w:tc>
      </w:tr>
      <w:tr w:rsidR="00C76A9A" w:rsidRPr="001F794E" w14:paraId="3D4DE0D1" w14:textId="77777777" w:rsidTr="00C76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F4CB" w14:textId="77777777" w:rsidR="00C76A9A" w:rsidRPr="001F794E" w:rsidRDefault="00C76A9A">
            <w:r w:rsidRPr="001F794E">
              <w:t>Thread class</w:t>
            </w:r>
          </w:p>
        </w:tc>
        <w:tc>
          <w:tcPr>
            <w:tcW w:w="0" w:type="auto"/>
            <w:vAlign w:val="center"/>
            <w:hideMark/>
          </w:tcPr>
          <w:p w14:paraId="629305AE" w14:textId="77777777" w:rsidR="00C76A9A" w:rsidRPr="001F794E" w:rsidRDefault="00C76A9A">
            <w:r w:rsidRPr="001F794E">
              <w:t>Object class</w:t>
            </w:r>
          </w:p>
        </w:tc>
      </w:tr>
      <w:tr w:rsidR="00C76A9A" w:rsidRPr="001F794E" w14:paraId="00347804" w14:textId="77777777" w:rsidTr="00C76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68E62" w14:textId="77777777" w:rsidR="00C76A9A" w:rsidRPr="001F794E" w:rsidRDefault="00C76A9A">
            <w:r w:rsidRPr="001F794E">
              <w:t>Does not release lock</w:t>
            </w:r>
          </w:p>
        </w:tc>
        <w:tc>
          <w:tcPr>
            <w:tcW w:w="0" w:type="auto"/>
            <w:vAlign w:val="center"/>
            <w:hideMark/>
          </w:tcPr>
          <w:p w14:paraId="49814B59" w14:textId="77777777" w:rsidR="00C76A9A" w:rsidRPr="001F794E" w:rsidRDefault="00C76A9A">
            <w:r w:rsidRPr="001F794E">
              <w:t>Releases lock</w:t>
            </w:r>
          </w:p>
        </w:tc>
      </w:tr>
      <w:tr w:rsidR="00C76A9A" w:rsidRPr="001F794E" w14:paraId="047ECDDA" w14:textId="77777777" w:rsidTr="00C76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ED65" w14:textId="77777777" w:rsidR="00C76A9A" w:rsidRPr="001F794E" w:rsidRDefault="00C76A9A">
            <w:r w:rsidRPr="001F794E">
              <w:lastRenderedPageBreak/>
              <w:t>Time-based pause</w:t>
            </w:r>
          </w:p>
        </w:tc>
        <w:tc>
          <w:tcPr>
            <w:tcW w:w="0" w:type="auto"/>
            <w:vAlign w:val="center"/>
            <w:hideMark/>
          </w:tcPr>
          <w:p w14:paraId="575C2185" w14:textId="77777777" w:rsidR="00C76A9A" w:rsidRPr="001F794E" w:rsidRDefault="00C76A9A">
            <w:r w:rsidRPr="001F794E">
              <w:t>Waits for notification</w:t>
            </w:r>
          </w:p>
        </w:tc>
      </w:tr>
    </w:tbl>
    <w:p w14:paraId="0FABD234" w14:textId="77777777" w:rsidR="00C76A9A" w:rsidRPr="001F794E" w:rsidRDefault="00C76A9A" w:rsidP="00C76A9A">
      <w:pPr>
        <w:pStyle w:val="Heading3"/>
      </w:pPr>
      <w:r w:rsidRPr="001F794E">
        <w:t>Example</w:t>
      </w:r>
    </w:p>
    <w:p w14:paraId="4DABDC99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sleep</w:t>
      </w:r>
    </w:p>
    <w:p w14:paraId="553AACE7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Thread.sleep(1000);</w:t>
      </w:r>
    </w:p>
    <w:p w14:paraId="4707F328" w14:textId="77777777" w:rsidR="00C76A9A" w:rsidRPr="001F794E" w:rsidRDefault="00C76A9A" w:rsidP="00C76A9A">
      <w:r w:rsidRPr="001F794E">
        <w:pict w14:anchorId="52849EF9">
          <v:rect id="_x0000_i2297" style="width:0;height:1.5pt" o:hralign="center" o:hrstd="t" o:hr="t" fillcolor="#a0a0a0" stroked="f"/>
        </w:pict>
      </w:r>
    </w:p>
    <w:p w14:paraId="17082C30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wait</w:t>
      </w:r>
    </w:p>
    <w:p w14:paraId="2F93DB12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obj.wait();</w:t>
      </w:r>
    </w:p>
    <w:p w14:paraId="56480CC4" w14:textId="77777777" w:rsidR="00C76A9A" w:rsidRPr="001F794E" w:rsidRDefault="00C76A9A" w:rsidP="00C76A9A">
      <w:pPr>
        <w:pStyle w:val="Heading3"/>
      </w:pPr>
      <w:r w:rsidRPr="001F794E">
        <w:t>Important Point</w:t>
      </w:r>
    </w:p>
    <w:p w14:paraId="251EA321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important interview topic.</w:t>
      </w:r>
    </w:p>
    <w:p w14:paraId="2365005B" w14:textId="77777777" w:rsidR="00C76A9A" w:rsidRPr="001F794E" w:rsidRDefault="00C76A9A" w:rsidP="00C76A9A">
      <w:r w:rsidRPr="001F794E">
        <w:pict w14:anchorId="44D38CA0">
          <v:rect id="_x0000_i2298" style="width:0;height:1.5pt" o:hralign="center" o:hrstd="t" o:hr="t" fillcolor="#a0a0a0" stroked="f"/>
        </w:pict>
      </w:r>
    </w:p>
    <w:p w14:paraId="74CB74F4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656"/>
      </w:tblGrid>
      <w:tr w:rsidR="00C76A9A" w:rsidRPr="001F794E" w14:paraId="73B32699" w14:textId="77777777" w:rsidTr="00C76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2A2F0" w14:textId="77777777" w:rsidR="00C76A9A" w:rsidRPr="001F794E" w:rsidRDefault="00C76A9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sleep()</w:t>
            </w:r>
          </w:p>
        </w:tc>
        <w:tc>
          <w:tcPr>
            <w:tcW w:w="0" w:type="auto"/>
            <w:vAlign w:val="center"/>
            <w:hideMark/>
          </w:tcPr>
          <w:p w14:paraId="4941930D" w14:textId="77777777" w:rsidR="00C76A9A" w:rsidRPr="001F794E" w:rsidRDefault="00C76A9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wait()</w:t>
            </w:r>
          </w:p>
        </w:tc>
      </w:tr>
      <w:tr w:rsidR="00C76A9A" w:rsidRPr="001F794E" w14:paraId="1E166A35" w14:textId="77777777" w:rsidTr="00C76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CA35C" w14:textId="77777777" w:rsidR="00C76A9A" w:rsidRPr="001F794E" w:rsidRDefault="00C76A9A">
            <w:r w:rsidRPr="001F794E">
              <w:t xml:space="preserve">Lock release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  <w:tc>
          <w:tcPr>
            <w:tcW w:w="0" w:type="auto"/>
            <w:vAlign w:val="center"/>
            <w:hideMark/>
          </w:tcPr>
          <w:p w14:paraId="3D73C9ED" w14:textId="77777777" w:rsidR="00C76A9A" w:rsidRPr="001F794E" w:rsidRDefault="00C76A9A">
            <w:r w:rsidRPr="001F794E">
              <w:t xml:space="preserve">Lock release </w:t>
            </w:r>
            <w:r w:rsidRPr="001F794E">
              <w:rPr>
                <w:rFonts w:ascii="Nirmala UI" w:hAnsi="Nirmala UI" w:cs="Nirmala UI"/>
              </w:rPr>
              <w:t>करते</w:t>
            </w:r>
          </w:p>
        </w:tc>
      </w:tr>
      <w:tr w:rsidR="00C76A9A" w:rsidRPr="001F794E" w14:paraId="75A30DF4" w14:textId="77777777" w:rsidTr="00C76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3650" w14:textId="77777777" w:rsidR="00C76A9A" w:rsidRPr="001F794E" w:rsidRDefault="00C76A9A">
            <w:r w:rsidRPr="001F794E">
              <w:t>Time pause</w:t>
            </w:r>
          </w:p>
        </w:tc>
        <w:tc>
          <w:tcPr>
            <w:tcW w:w="0" w:type="auto"/>
            <w:vAlign w:val="center"/>
            <w:hideMark/>
          </w:tcPr>
          <w:p w14:paraId="46318AB5" w14:textId="77777777" w:rsidR="00C76A9A" w:rsidRPr="001F794E" w:rsidRDefault="00C76A9A">
            <w:r w:rsidRPr="001F794E">
              <w:t>Notification wait</w:t>
            </w:r>
          </w:p>
        </w:tc>
      </w:tr>
    </w:tbl>
    <w:p w14:paraId="0B5B3F6E" w14:textId="77777777" w:rsidR="00C76A9A" w:rsidRPr="001F794E" w:rsidRDefault="00C76A9A" w:rsidP="00C76A9A">
      <w:r w:rsidRPr="001F794E">
        <w:pict w14:anchorId="02C6B716">
          <v:rect id="_x0000_i2299" style="width:0;height:1.5pt" o:hralign="center" o:hrstd="t" o:hr="t" fillcolor="#a0a0a0" stroked="f"/>
        </w:pict>
      </w:r>
    </w:p>
    <w:p w14:paraId="469D271E" w14:textId="77777777" w:rsidR="00C76A9A" w:rsidRPr="001F794E" w:rsidRDefault="00C76A9A" w:rsidP="00C76A9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25. What is yield() method?</w:t>
      </w:r>
    </w:p>
    <w:p w14:paraId="15F280AB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33EE0A3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Hints scheduler to pause current thread temporarily.</w:t>
      </w:r>
    </w:p>
    <w:p w14:paraId="6E3C8FC0" w14:textId="77777777" w:rsidR="00C76A9A" w:rsidRPr="001F794E" w:rsidRDefault="00C76A9A" w:rsidP="00C76A9A">
      <w:pPr>
        <w:pStyle w:val="Heading3"/>
      </w:pPr>
      <w:r w:rsidRPr="001F794E">
        <w:lastRenderedPageBreak/>
        <w:t>Example</w:t>
      </w:r>
    </w:p>
    <w:p w14:paraId="24639DFB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Thread.yield();</w:t>
      </w:r>
    </w:p>
    <w:p w14:paraId="1CB068F2" w14:textId="77777777" w:rsidR="00C76A9A" w:rsidRPr="001F794E" w:rsidRDefault="00C76A9A" w:rsidP="00C76A9A">
      <w:pPr>
        <w:pStyle w:val="Heading3"/>
      </w:pPr>
      <w:r w:rsidRPr="001F794E">
        <w:t>Behavior</w:t>
      </w:r>
    </w:p>
    <w:p w14:paraId="36B6DFAF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Current thread may give chance to others.</w:t>
      </w:r>
    </w:p>
    <w:p w14:paraId="20B01943" w14:textId="77777777" w:rsidR="00C76A9A" w:rsidRPr="001F794E" w:rsidRDefault="00C76A9A" w:rsidP="00C76A9A">
      <w:pPr>
        <w:pStyle w:val="Heading3"/>
      </w:pPr>
      <w:r w:rsidRPr="001F794E">
        <w:t>Important Point</w:t>
      </w:r>
    </w:p>
    <w:p w14:paraId="1EC5ED45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Scheduler may ignore yield().</w:t>
      </w:r>
    </w:p>
    <w:p w14:paraId="2A2C1FF2" w14:textId="77777777" w:rsidR="00C76A9A" w:rsidRPr="001F794E" w:rsidRDefault="00C76A9A" w:rsidP="00C76A9A">
      <w:r w:rsidRPr="001F794E">
        <w:pict w14:anchorId="1C6A7C1E">
          <v:rect id="_x0000_i2300" style="width:0;height:1.5pt" o:hralign="center" o:hrstd="t" o:hr="t" fillcolor="#a0a0a0" stroked="f"/>
        </w:pict>
      </w:r>
    </w:p>
    <w:p w14:paraId="79D2635F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73B3943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Current thread </w:t>
      </w:r>
      <w:r w:rsidRPr="001F794E">
        <w:rPr>
          <w:rFonts w:ascii="Nirmala UI" w:hAnsi="Nirmala UI" w:cs="Nirmala UI"/>
          <w:sz w:val="22"/>
          <w:szCs w:val="22"/>
        </w:rPr>
        <w:t>थोडा</w:t>
      </w:r>
      <w:r w:rsidRPr="001F794E">
        <w:rPr>
          <w:sz w:val="22"/>
          <w:szCs w:val="22"/>
        </w:rPr>
        <w:t xml:space="preserve"> pause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दुसऱ्याला</w:t>
      </w:r>
      <w:r w:rsidRPr="001F794E">
        <w:rPr>
          <w:sz w:val="22"/>
          <w:szCs w:val="22"/>
        </w:rPr>
        <w:t xml:space="preserve"> chance </w:t>
      </w:r>
      <w:r w:rsidRPr="001F794E">
        <w:rPr>
          <w:rFonts w:ascii="Nirmala UI" w:hAnsi="Nirmala UI" w:cs="Nirmala UI"/>
          <w:sz w:val="22"/>
          <w:szCs w:val="22"/>
        </w:rPr>
        <w:t>देण्यासाठी</w:t>
      </w:r>
      <w:r w:rsidRPr="001F794E">
        <w:rPr>
          <w:sz w:val="22"/>
          <w:szCs w:val="22"/>
        </w:rPr>
        <w:t>:</w:t>
      </w:r>
    </w:p>
    <w:p w14:paraId="56107BA8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yield()</w:t>
      </w:r>
    </w:p>
    <w:p w14:paraId="5164BE56" w14:textId="77777777" w:rsidR="00C76A9A" w:rsidRPr="001F794E" w:rsidRDefault="00C76A9A" w:rsidP="00C76A9A">
      <w:r w:rsidRPr="001F794E">
        <w:pict w14:anchorId="3C285C6C">
          <v:rect id="_x0000_i2301" style="width:0;height:1.5pt" o:hralign="center" o:hrstd="t" o:hr="t" fillcolor="#a0a0a0" stroked="f"/>
        </w:pict>
      </w:r>
    </w:p>
    <w:p w14:paraId="20E6CF12" w14:textId="77777777" w:rsidR="00C76A9A" w:rsidRPr="001F794E" w:rsidRDefault="00C76A9A" w:rsidP="00C76A9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26. What is join() method?</w:t>
      </w:r>
    </w:p>
    <w:p w14:paraId="51A2B99C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AB767DE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Makes one thread wait for another thread completion.</w:t>
      </w:r>
    </w:p>
    <w:p w14:paraId="19189375" w14:textId="77777777" w:rsidR="00C76A9A" w:rsidRPr="001F794E" w:rsidRDefault="00C76A9A" w:rsidP="00C76A9A">
      <w:pPr>
        <w:pStyle w:val="Heading3"/>
      </w:pPr>
      <w:r w:rsidRPr="001F794E">
        <w:t>Example</w:t>
      </w:r>
    </w:p>
    <w:p w14:paraId="5EDDA0E1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t1.start();</w:t>
      </w:r>
    </w:p>
    <w:p w14:paraId="7771CC79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</w:p>
    <w:p w14:paraId="63BE3E02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t1.join();</w:t>
      </w:r>
    </w:p>
    <w:p w14:paraId="145DBCE7" w14:textId="77777777" w:rsidR="00C76A9A" w:rsidRPr="001F794E" w:rsidRDefault="00C76A9A" w:rsidP="00C76A9A">
      <w:pPr>
        <w:pStyle w:val="Heading3"/>
      </w:pPr>
      <w:r w:rsidRPr="001F794E">
        <w:t>Behavior</w:t>
      </w:r>
    </w:p>
    <w:p w14:paraId="6B24AC27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Current thread waits until:</w:t>
      </w:r>
    </w:p>
    <w:p w14:paraId="78ED43E2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t1 completes</w:t>
      </w:r>
    </w:p>
    <w:p w14:paraId="41522EB6" w14:textId="77777777" w:rsidR="00C76A9A" w:rsidRPr="001F794E" w:rsidRDefault="00C76A9A" w:rsidP="00C76A9A">
      <w:pPr>
        <w:pStyle w:val="Heading3"/>
      </w:pPr>
      <w:r w:rsidRPr="001F794E">
        <w:t>Important Point</w:t>
      </w:r>
    </w:p>
    <w:p w14:paraId="08D6CE78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thread coordination.</w:t>
      </w:r>
    </w:p>
    <w:p w14:paraId="33BB769C" w14:textId="77777777" w:rsidR="00C76A9A" w:rsidRPr="001F794E" w:rsidRDefault="00C76A9A" w:rsidP="00C76A9A">
      <w:r w:rsidRPr="001F794E">
        <w:lastRenderedPageBreak/>
        <w:pict w14:anchorId="736E7DB0">
          <v:rect id="_x0000_i2302" style="width:0;height:1.5pt" o:hralign="center" o:hrstd="t" o:hr="t" fillcolor="#a0a0a0" stroked="f"/>
        </w:pict>
      </w:r>
    </w:p>
    <w:p w14:paraId="39C20E2C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4A67D1B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ची</w:t>
      </w:r>
      <w:r w:rsidRPr="001F794E">
        <w:rPr>
          <w:sz w:val="22"/>
          <w:szCs w:val="22"/>
        </w:rPr>
        <w:t xml:space="preserve"> completion wait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621A6DD1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join()</w:t>
      </w:r>
    </w:p>
    <w:p w14:paraId="2AF3D22E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66D2EDB9" w14:textId="77777777" w:rsidR="00C76A9A" w:rsidRPr="001F794E" w:rsidRDefault="00C76A9A" w:rsidP="00C76A9A">
      <w:r w:rsidRPr="001F794E">
        <w:pict w14:anchorId="70D8BCB3">
          <v:rect id="_x0000_i2303" style="width:0;height:1.5pt" o:hralign="center" o:hrstd="t" o:hr="t" fillcolor="#a0a0a0" stroked="f"/>
        </w:pict>
      </w:r>
    </w:p>
    <w:p w14:paraId="44F6C931" w14:textId="77777777" w:rsidR="00C76A9A" w:rsidRPr="001F794E" w:rsidRDefault="00C76A9A" w:rsidP="00C76A9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27. Difference between sleep(), yield(), and join()?</w:t>
      </w:r>
    </w:p>
    <w:p w14:paraId="4A9147B9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977"/>
        <w:gridCol w:w="1933"/>
      </w:tblGrid>
      <w:tr w:rsidR="00C76A9A" w:rsidRPr="001F794E" w14:paraId="5B9DB6B8" w14:textId="77777777" w:rsidTr="00C76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965C4" w14:textId="77777777" w:rsidR="00C76A9A" w:rsidRPr="001F794E" w:rsidRDefault="00C76A9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sleep()</w:t>
            </w:r>
          </w:p>
        </w:tc>
        <w:tc>
          <w:tcPr>
            <w:tcW w:w="0" w:type="auto"/>
            <w:vAlign w:val="center"/>
            <w:hideMark/>
          </w:tcPr>
          <w:p w14:paraId="4641D6B6" w14:textId="77777777" w:rsidR="00C76A9A" w:rsidRPr="001F794E" w:rsidRDefault="00C76A9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yield()</w:t>
            </w:r>
          </w:p>
        </w:tc>
        <w:tc>
          <w:tcPr>
            <w:tcW w:w="0" w:type="auto"/>
            <w:vAlign w:val="center"/>
            <w:hideMark/>
          </w:tcPr>
          <w:p w14:paraId="66D6DB08" w14:textId="77777777" w:rsidR="00C76A9A" w:rsidRPr="001F794E" w:rsidRDefault="00C76A9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join()</w:t>
            </w:r>
          </w:p>
        </w:tc>
      </w:tr>
      <w:tr w:rsidR="00C76A9A" w:rsidRPr="001F794E" w14:paraId="67392B78" w14:textId="77777777" w:rsidTr="00C76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9180" w14:textId="77777777" w:rsidR="00C76A9A" w:rsidRPr="001F794E" w:rsidRDefault="00C76A9A">
            <w:r w:rsidRPr="001F794E">
              <w:t>Pause thread</w:t>
            </w:r>
          </w:p>
        </w:tc>
        <w:tc>
          <w:tcPr>
            <w:tcW w:w="0" w:type="auto"/>
            <w:vAlign w:val="center"/>
            <w:hideMark/>
          </w:tcPr>
          <w:p w14:paraId="2215C17B" w14:textId="77777777" w:rsidR="00C76A9A" w:rsidRPr="001F794E" w:rsidRDefault="00C76A9A">
            <w:r w:rsidRPr="001F794E">
              <w:t>Hint scheduler</w:t>
            </w:r>
          </w:p>
        </w:tc>
        <w:tc>
          <w:tcPr>
            <w:tcW w:w="0" w:type="auto"/>
            <w:vAlign w:val="center"/>
            <w:hideMark/>
          </w:tcPr>
          <w:p w14:paraId="37AC4754" w14:textId="77777777" w:rsidR="00C76A9A" w:rsidRPr="001F794E" w:rsidRDefault="00C76A9A">
            <w:r w:rsidRPr="001F794E">
              <w:t>Wait another thread</w:t>
            </w:r>
          </w:p>
        </w:tc>
      </w:tr>
      <w:tr w:rsidR="00C76A9A" w:rsidRPr="001F794E" w14:paraId="109D06C4" w14:textId="77777777" w:rsidTr="00C76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7F26" w14:textId="77777777" w:rsidR="00C76A9A" w:rsidRPr="001F794E" w:rsidRDefault="00C76A9A">
            <w:r w:rsidRPr="001F794E">
              <w:t>Time-based</w:t>
            </w:r>
          </w:p>
        </w:tc>
        <w:tc>
          <w:tcPr>
            <w:tcW w:w="0" w:type="auto"/>
            <w:vAlign w:val="center"/>
            <w:hideMark/>
          </w:tcPr>
          <w:p w14:paraId="602BA580" w14:textId="77777777" w:rsidR="00C76A9A" w:rsidRPr="001F794E" w:rsidRDefault="00C76A9A">
            <w:r w:rsidRPr="001F794E">
              <w:t>Scheduler dependent</w:t>
            </w:r>
          </w:p>
        </w:tc>
        <w:tc>
          <w:tcPr>
            <w:tcW w:w="0" w:type="auto"/>
            <w:vAlign w:val="center"/>
            <w:hideMark/>
          </w:tcPr>
          <w:p w14:paraId="05791165" w14:textId="77777777" w:rsidR="00C76A9A" w:rsidRPr="001F794E" w:rsidRDefault="00C76A9A">
            <w:r w:rsidRPr="001F794E">
              <w:t>Completion based</w:t>
            </w:r>
          </w:p>
        </w:tc>
      </w:tr>
      <w:tr w:rsidR="00C76A9A" w:rsidRPr="001F794E" w14:paraId="1DD57363" w14:textId="77777777" w:rsidTr="00C76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5415" w14:textId="77777777" w:rsidR="00C76A9A" w:rsidRPr="001F794E" w:rsidRDefault="00C76A9A">
            <w:r w:rsidRPr="001F794E">
              <w:t>Keeps lock</w:t>
            </w:r>
          </w:p>
        </w:tc>
        <w:tc>
          <w:tcPr>
            <w:tcW w:w="0" w:type="auto"/>
            <w:vAlign w:val="center"/>
            <w:hideMark/>
          </w:tcPr>
          <w:p w14:paraId="2DBBA364" w14:textId="77777777" w:rsidR="00C76A9A" w:rsidRPr="001F794E" w:rsidRDefault="00C76A9A">
            <w:r w:rsidRPr="001F794E">
              <w:t>Keeps lock</w:t>
            </w:r>
          </w:p>
        </w:tc>
        <w:tc>
          <w:tcPr>
            <w:tcW w:w="0" w:type="auto"/>
            <w:vAlign w:val="center"/>
            <w:hideMark/>
          </w:tcPr>
          <w:p w14:paraId="1277ED40" w14:textId="77777777" w:rsidR="00C76A9A" w:rsidRPr="001F794E" w:rsidRDefault="00C76A9A">
            <w:r w:rsidRPr="001F794E">
              <w:t>Waits for thread end</w:t>
            </w:r>
          </w:p>
        </w:tc>
      </w:tr>
    </w:tbl>
    <w:p w14:paraId="20B86D37" w14:textId="77777777" w:rsidR="00C76A9A" w:rsidRPr="001F794E" w:rsidRDefault="00C76A9A" w:rsidP="00C76A9A">
      <w:pPr>
        <w:pStyle w:val="Heading3"/>
      </w:pPr>
      <w:r w:rsidRPr="001F794E">
        <w:t>Important Point</w:t>
      </w:r>
    </w:p>
    <w:p w14:paraId="5E429F0F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different coordination purposes.</w:t>
      </w:r>
    </w:p>
    <w:p w14:paraId="3CDCF89D" w14:textId="77777777" w:rsidR="00C76A9A" w:rsidRPr="001F794E" w:rsidRDefault="00C76A9A" w:rsidP="00C76A9A">
      <w:r w:rsidRPr="001F794E">
        <w:pict w14:anchorId="45CC114B">
          <v:rect id="_x0000_i2304" style="width:0;height:1.5pt" o:hralign="center" o:hrstd="t" o:hr="t" fillcolor="#a0a0a0" stroked="f"/>
        </w:pict>
      </w:r>
    </w:p>
    <w:p w14:paraId="043A63AC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6"/>
        <w:gridCol w:w="1140"/>
        <w:gridCol w:w="1147"/>
      </w:tblGrid>
      <w:tr w:rsidR="00C76A9A" w:rsidRPr="001F794E" w14:paraId="52E50839" w14:textId="77777777" w:rsidTr="00C76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E7FA5" w14:textId="77777777" w:rsidR="00C76A9A" w:rsidRPr="001F794E" w:rsidRDefault="00C76A9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sleep</w:t>
            </w:r>
          </w:p>
        </w:tc>
        <w:tc>
          <w:tcPr>
            <w:tcW w:w="0" w:type="auto"/>
            <w:vAlign w:val="center"/>
            <w:hideMark/>
          </w:tcPr>
          <w:p w14:paraId="7A43C5B0" w14:textId="77777777" w:rsidR="00C76A9A" w:rsidRPr="001F794E" w:rsidRDefault="00C76A9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1503EE98" w14:textId="77777777" w:rsidR="00C76A9A" w:rsidRPr="001F794E" w:rsidRDefault="00C76A9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join</w:t>
            </w:r>
          </w:p>
        </w:tc>
      </w:tr>
      <w:tr w:rsidR="00C76A9A" w:rsidRPr="001F794E" w14:paraId="2A9C97E2" w14:textId="77777777" w:rsidTr="00C76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945BA" w14:textId="77777777" w:rsidR="00C76A9A" w:rsidRPr="001F794E" w:rsidRDefault="00C76A9A">
            <w:r w:rsidRPr="001F794E">
              <w:t>Pause</w:t>
            </w:r>
          </w:p>
        </w:tc>
        <w:tc>
          <w:tcPr>
            <w:tcW w:w="0" w:type="auto"/>
            <w:vAlign w:val="center"/>
            <w:hideMark/>
          </w:tcPr>
          <w:p w14:paraId="4274D44D" w14:textId="77777777" w:rsidR="00C76A9A" w:rsidRPr="001F794E" w:rsidRDefault="00C76A9A">
            <w:r w:rsidRPr="001F794E">
              <w:t>Give chance</w:t>
            </w:r>
          </w:p>
        </w:tc>
        <w:tc>
          <w:tcPr>
            <w:tcW w:w="0" w:type="auto"/>
            <w:vAlign w:val="center"/>
            <w:hideMark/>
          </w:tcPr>
          <w:p w14:paraId="17015EC0" w14:textId="77777777" w:rsidR="00C76A9A" w:rsidRPr="001F794E" w:rsidRDefault="00C76A9A">
            <w:r w:rsidRPr="001F794E">
              <w:t>Wait thread</w:t>
            </w:r>
          </w:p>
        </w:tc>
      </w:tr>
    </w:tbl>
    <w:p w14:paraId="547B926A" w14:textId="77777777" w:rsidR="00C76A9A" w:rsidRPr="001F794E" w:rsidRDefault="00C76A9A" w:rsidP="00C76A9A">
      <w:r w:rsidRPr="001F794E">
        <w:pict w14:anchorId="40C0443C">
          <v:rect id="_x0000_i2305" style="width:0;height:1.5pt" o:hralign="center" o:hrstd="t" o:hr="t" fillcolor="#a0a0a0" stroked="f"/>
        </w:pict>
      </w:r>
    </w:p>
    <w:p w14:paraId="23ACDA21" w14:textId="77777777" w:rsidR="00C76A9A" w:rsidRPr="001F794E" w:rsidRDefault="00C76A9A" w:rsidP="00C76A9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28. What is daemon thread?</w:t>
      </w:r>
    </w:p>
    <w:p w14:paraId="3938F3DD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8F030E3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Background service thread.</w:t>
      </w:r>
    </w:p>
    <w:p w14:paraId="119058DF" w14:textId="77777777" w:rsidR="00C76A9A" w:rsidRPr="001F794E" w:rsidRDefault="00C76A9A" w:rsidP="00C76A9A">
      <w:pPr>
        <w:pStyle w:val="Heading3"/>
      </w:pPr>
      <w:r w:rsidRPr="001F794E">
        <w:t>Examples</w:t>
      </w:r>
    </w:p>
    <w:p w14:paraId="69AE25C5" w14:textId="77777777" w:rsidR="00C76A9A" w:rsidRPr="001F794E" w:rsidRDefault="00C76A9A" w:rsidP="003003E2">
      <w:pPr>
        <w:pStyle w:val="NormalWeb"/>
        <w:numPr>
          <w:ilvl w:val="0"/>
          <w:numId w:val="447"/>
        </w:numPr>
        <w:rPr>
          <w:sz w:val="22"/>
          <w:szCs w:val="22"/>
        </w:rPr>
      </w:pPr>
      <w:r w:rsidRPr="001F794E">
        <w:rPr>
          <w:sz w:val="22"/>
          <w:szCs w:val="22"/>
        </w:rPr>
        <w:t>Garbage Collector</w:t>
      </w:r>
    </w:p>
    <w:p w14:paraId="58EBF0B3" w14:textId="77777777" w:rsidR="00C76A9A" w:rsidRPr="001F794E" w:rsidRDefault="00C76A9A" w:rsidP="003003E2">
      <w:pPr>
        <w:pStyle w:val="NormalWeb"/>
        <w:numPr>
          <w:ilvl w:val="0"/>
          <w:numId w:val="447"/>
        </w:numPr>
        <w:rPr>
          <w:sz w:val="22"/>
          <w:szCs w:val="22"/>
        </w:rPr>
      </w:pPr>
      <w:r w:rsidRPr="001F794E">
        <w:rPr>
          <w:sz w:val="22"/>
          <w:szCs w:val="22"/>
        </w:rPr>
        <w:t>JVM cleanup threads</w:t>
      </w:r>
    </w:p>
    <w:p w14:paraId="6E7DDFB6" w14:textId="77777777" w:rsidR="00C76A9A" w:rsidRPr="001F794E" w:rsidRDefault="00C76A9A" w:rsidP="00C76A9A">
      <w:pPr>
        <w:pStyle w:val="Heading3"/>
      </w:pPr>
      <w:r w:rsidRPr="001F794E">
        <w:t>Example</w:t>
      </w:r>
    </w:p>
    <w:p w14:paraId="6DFC3D67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t.setDaemon(true);</w:t>
      </w:r>
    </w:p>
    <w:p w14:paraId="00CC9507" w14:textId="77777777" w:rsidR="00C76A9A" w:rsidRPr="001F794E" w:rsidRDefault="00C76A9A" w:rsidP="00C76A9A">
      <w:pPr>
        <w:pStyle w:val="Heading3"/>
      </w:pPr>
      <w:r w:rsidRPr="001F794E">
        <w:t>Important Rule</w:t>
      </w:r>
    </w:p>
    <w:p w14:paraId="437DE3B7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exits when only daemon threads remain.</w:t>
      </w:r>
    </w:p>
    <w:p w14:paraId="4F95C9D5" w14:textId="77777777" w:rsidR="00C76A9A" w:rsidRPr="001F794E" w:rsidRDefault="00C76A9A" w:rsidP="00C76A9A">
      <w:r w:rsidRPr="001F794E">
        <w:pict w14:anchorId="2B069168">
          <v:rect id="_x0000_i2306" style="width:0;height:1.5pt" o:hralign="center" o:hrstd="t" o:hr="t" fillcolor="#a0a0a0" stroked="f"/>
        </w:pict>
      </w:r>
    </w:p>
    <w:p w14:paraId="406CDA54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B009C36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Background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चालणारा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daemon thread.</w:t>
      </w:r>
    </w:p>
    <w:p w14:paraId="51759956" w14:textId="77777777" w:rsidR="00C76A9A" w:rsidRPr="001F794E" w:rsidRDefault="00C76A9A" w:rsidP="00C76A9A">
      <w:pPr>
        <w:pStyle w:val="Heading3"/>
      </w:pPr>
      <w:r w:rsidRPr="001F794E">
        <w:t>Example</w:t>
      </w:r>
    </w:p>
    <w:p w14:paraId="27884A4A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GC thread</w:t>
      </w:r>
    </w:p>
    <w:p w14:paraId="3296CEC0" w14:textId="77777777" w:rsidR="00C76A9A" w:rsidRPr="001F794E" w:rsidRDefault="00C76A9A" w:rsidP="00C76A9A">
      <w:r w:rsidRPr="001F794E">
        <w:pict w14:anchorId="360513EE">
          <v:rect id="_x0000_i2307" style="width:0;height:1.5pt" o:hralign="center" o:hrstd="t" o:hr="t" fillcolor="#a0a0a0" stroked="f"/>
        </w:pict>
      </w:r>
    </w:p>
    <w:p w14:paraId="5E867BBB" w14:textId="77777777" w:rsidR="00C76A9A" w:rsidRPr="001F794E" w:rsidRDefault="00C76A9A" w:rsidP="00C76A9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29. Difference between user thread and daemon thread?</w:t>
      </w:r>
    </w:p>
    <w:p w14:paraId="6845A8EC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811"/>
      </w:tblGrid>
      <w:tr w:rsidR="00C76A9A" w:rsidRPr="001F794E" w14:paraId="2B4F0C3C" w14:textId="77777777" w:rsidTr="00C76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E4677" w14:textId="77777777" w:rsidR="00C76A9A" w:rsidRPr="001F794E" w:rsidRDefault="00C76A9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User Thread</w:t>
            </w:r>
          </w:p>
        </w:tc>
        <w:tc>
          <w:tcPr>
            <w:tcW w:w="0" w:type="auto"/>
            <w:vAlign w:val="center"/>
            <w:hideMark/>
          </w:tcPr>
          <w:p w14:paraId="4892302D" w14:textId="77777777" w:rsidR="00C76A9A" w:rsidRPr="001F794E" w:rsidRDefault="00C76A9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Daemon Thread</w:t>
            </w:r>
          </w:p>
        </w:tc>
      </w:tr>
      <w:tr w:rsidR="00C76A9A" w:rsidRPr="001F794E" w14:paraId="1EC6CF7D" w14:textId="77777777" w:rsidTr="00C76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2421" w14:textId="77777777" w:rsidR="00C76A9A" w:rsidRPr="001F794E" w:rsidRDefault="00C76A9A">
            <w:r w:rsidRPr="001F794E">
              <w:t>Important work</w:t>
            </w:r>
          </w:p>
        </w:tc>
        <w:tc>
          <w:tcPr>
            <w:tcW w:w="0" w:type="auto"/>
            <w:vAlign w:val="center"/>
            <w:hideMark/>
          </w:tcPr>
          <w:p w14:paraId="7E97C0A7" w14:textId="77777777" w:rsidR="00C76A9A" w:rsidRPr="001F794E" w:rsidRDefault="00C76A9A">
            <w:r w:rsidRPr="001F794E">
              <w:t>Background service</w:t>
            </w:r>
          </w:p>
        </w:tc>
      </w:tr>
      <w:tr w:rsidR="00C76A9A" w:rsidRPr="001F794E" w14:paraId="710F310D" w14:textId="77777777" w:rsidTr="00C76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BBF6" w14:textId="77777777" w:rsidR="00C76A9A" w:rsidRPr="001F794E" w:rsidRDefault="00C76A9A">
            <w:r w:rsidRPr="001F794E">
              <w:t>JVM waits</w:t>
            </w:r>
          </w:p>
        </w:tc>
        <w:tc>
          <w:tcPr>
            <w:tcW w:w="0" w:type="auto"/>
            <w:vAlign w:val="center"/>
            <w:hideMark/>
          </w:tcPr>
          <w:p w14:paraId="05C1A623" w14:textId="77777777" w:rsidR="00C76A9A" w:rsidRPr="001F794E" w:rsidRDefault="00C76A9A">
            <w:r w:rsidRPr="001F794E">
              <w:t>JVM does not wait</w:t>
            </w:r>
          </w:p>
        </w:tc>
      </w:tr>
      <w:tr w:rsidR="00C76A9A" w:rsidRPr="001F794E" w14:paraId="0FCB7BAD" w14:textId="77777777" w:rsidTr="00C76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C398" w14:textId="77777777" w:rsidR="00C76A9A" w:rsidRPr="001F794E" w:rsidRDefault="00C76A9A">
            <w:r w:rsidRPr="001F794E">
              <w:lastRenderedPageBreak/>
              <w:t>Foreground tasks</w:t>
            </w:r>
          </w:p>
        </w:tc>
        <w:tc>
          <w:tcPr>
            <w:tcW w:w="0" w:type="auto"/>
            <w:vAlign w:val="center"/>
            <w:hideMark/>
          </w:tcPr>
          <w:p w14:paraId="3331926F" w14:textId="77777777" w:rsidR="00C76A9A" w:rsidRPr="001F794E" w:rsidRDefault="00C76A9A">
            <w:r w:rsidRPr="001F794E">
              <w:t>Support tasks</w:t>
            </w:r>
          </w:p>
        </w:tc>
      </w:tr>
    </w:tbl>
    <w:p w14:paraId="0C545D0A" w14:textId="77777777" w:rsidR="00C76A9A" w:rsidRPr="001F794E" w:rsidRDefault="00C76A9A" w:rsidP="00C76A9A">
      <w:pPr>
        <w:pStyle w:val="Heading3"/>
      </w:pPr>
      <w:r w:rsidRPr="001F794E">
        <w:t>Example</w:t>
      </w:r>
    </w:p>
    <w:p w14:paraId="1B81FD29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User Thread</w:t>
      </w:r>
    </w:p>
    <w:p w14:paraId="64D9CE08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Business logic</w:t>
      </w:r>
    </w:p>
    <w:p w14:paraId="12C1F555" w14:textId="77777777" w:rsidR="00C76A9A" w:rsidRPr="001F794E" w:rsidRDefault="00C76A9A" w:rsidP="00C76A9A">
      <w:r w:rsidRPr="001F794E">
        <w:pict w14:anchorId="7BDA606F">
          <v:rect id="_x0000_i2308" style="width:0;height:1.5pt" o:hralign="center" o:hrstd="t" o:hr="t" fillcolor="#a0a0a0" stroked="f"/>
        </w:pict>
      </w:r>
    </w:p>
    <w:p w14:paraId="35ED6AFD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Daemon Thread</w:t>
      </w:r>
    </w:p>
    <w:p w14:paraId="702E2CB8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Garbage Collector</w:t>
      </w:r>
    </w:p>
    <w:p w14:paraId="3676939E" w14:textId="77777777" w:rsidR="00C76A9A" w:rsidRPr="001F794E" w:rsidRDefault="00C76A9A" w:rsidP="00C76A9A">
      <w:pPr>
        <w:pStyle w:val="Heading3"/>
      </w:pPr>
      <w:r w:rsidRPr="001F794E">
        <w:t>Important Point</w:t>
      </w:r>
    </w:p>
    <w:p w14:paraId="7E09E924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Daemon threads terminate automatically with JVM.</w:t>
      </w:r>
    </w:p>
    <w:p w14:paraId="5D41F4A0" w14:textId="77777777" w:rsidR="00C76A9A" w:rsidRPr="001F794E" w:rsidRDefault="00C76A9A" w:rsidP="00C76A9A">
      <w:r w:rsidRPr="001F794E">
        <w:pict w14:anchorId="03B26D67">
          <v:rect id="_x0000_i2309" style="width:0;height:1.5pt" o:hralign="center" o:hrstd="t" o:hr="t" fillcolor="#a0a0a0" stroked="f"/>
        </w:pict>
      </w:r>
    </w:p>
    <w:p w14:paraId="4652835A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636"/>
      </w:tblGrid>
      <w:tr w:rsidR="00C76A9A" w:rsidRPr="001F794E" w14:paraId="0D672A40" w14:textId="77777777" w:rsidTr="00C76A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85FCBE" w14:textId="77777777" w:rsidR="00C76A9A" w:rsidRPr="001F794E" w:rsidRDefault="00C76A9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User Thread</w:t>
            </w:r>
          </w:p>
        </w:tc>
        <w:tc>
          <w:tcPr>
            <w:tcW w:w="0" w:type="auto"/>
            <w:vAlign w:val="center"/>
            <w:hideMark/>
          </w:tcPr>
          <w:p w14:paraId="3D3DF830" w14:textId="77777777" w:rsidR="00C76A9A" w:rsidRPr="001F794E" w:rsidRDefault="00C76A9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Daemon Thread</w:t>
            </w:r>
          </w:p>
        </w:tc>
      </w:tr>
      <w:tr w:rsidR="00C76A9A" w:rsidRPr="001F794E" w14:paraId="46FE86D8" w14:textId="77777777" w:rsidTr="00C76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C8070" w14:textId="77777777" w:rsidR="00C76A9A" w:rsidRPr="001F794E" w:rsidRDefault="00C76A9A">
            <w:r w:rsidRPr="001F794E">
              <w:t>Main work</w:t>
            </w:r>
          </w:p>
        </w:tc>
        <w:tc>
          <w:tcPr>
            <w:tcW w:w="0" w:type="auto"/>
            <w:vAlign w:val="center"/>
            <w:hideMark/>
          </w:tcPr>
          <w:p w14:paraId="45682274" w14:textId="77777777" w:rsidR="00C76A9A" w:rsidRPr="001F794E" w:rsidRDefault="00C76A9A">
            <w:r w:rsidRPr="001F794E">
              <w:t>Background work</w:t>
            </w:r>
          </w:p>
        </w:tc>
      </w:tr>
      <w:tr w:rsidR="00C76A9A" w:rsidRPr="001F794E" w14:paraId="65FBF88B" w14:textId="77777777" w:rsidTr="00C76A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E9FB" w14:textId="77777777" w:rsidR="00C76A9A" w:rsidRPr="001F794E" w:rsidRDefault="00C76A9A">
            <w:r w:rsidRPr="001F794E">
              <w:t>JVM waits</w:t>
            </w:r>
          </w:p>
        </w:tc>
        <w:tc>
          <w:tcPr>
            <w:tcW w:w="0" w:type="auto"/>
            <w:vAlign w:val="center"/>
            <w:hideMark/>
          </w:tcPr>
          <w:p w14:paraId="52281009" w14:textId="77777777" w:rsidR="00C76A9A" w:rsidRPr="001F794E" w:rsidRDefault="00C76A9A">
            <w:r w:rsidRPr="001F794E">
              <w:t>JVM exits</w:t>
            </w:r>
          </w:p>
        </w:tc>
      </w:tr>
    </w:tbl>
    <w:p w14:paraId="0E7ACD15" w14:textId="77777777" w:rsidR="00C76A9A" w:rsidRPr="001F794E" w:rsidRDefault="00C76A9A" w:rsidP="00C76A9A">
      <w:r w:rsidRPr="001F794E">
        <w:pict w14:anchorId="6F1BAB42">
          <v:rect id="_x0000_i2310" style="width:0;height:1.5pt" o:hralign="center" o:hrstd="t" o:hr="t" fillcolor="#a0a0a0" stroked="f"/>
        </w:pict>
      </w:r>
    </w:p>
    <w:p w14:paraId="181A5747" w14:textId="77777777" w:rsidR="00C76A9A" w:rsidRPr="001F794E" w:rsidRDefault="00C76A9A" w:rsidP="00C76A9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30. What is thread priority?</w:t>
      </w:r>
    </w:p>
    <w:p w14:paraId="4592FE8F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33C7D88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Priority suggests execution importance to scheduler.</w:t>
      </w:r>
    </w:p>
    <w:p w14:paraId="32A88C1F" w14:textId="77777777" w:rsidR="00C76A9A" w:rsidRPr="001F794E" w:rsidRDefault="00C76A9A" w:rsidP="00C76A9A">
      <w:pPr>
        <w:pStyle w:val="Heading3"/>
      </w:pPr>
      <w:r w:rsidRPr="001F794E">
        <w:lastRenderedPageBreak/>
        <w:t>Range</w:t>
      </w:r>
    </w:p>
    <w:p w14:paraId="07144035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 → 10</w:t>
      </w:r>
    </w:p>
    <w:p w14:paraId="2EEFD48C" w14:textId="77777777" w:rsidR="00C76A9A" w:rsidRPr="001F794E" w:rsidRDefault="00C76A9A" w:rsidP="00C76A9A">
      <w:pPr>
        <w:pStyle w:val="Heading3"/>
      </w:pPr>
      <w:r w:rsidRPr="001F794E">
        <w:t>Constants</w:t>
      </w:r>
    </w:p>
    <w:p w14:paraId="41B9C78A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MIN_PRIORITY = 1</w:t>
      </w:r>
    </w:p>
    <w:p w14:paraId="0F28DA51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NORM_PRIORITY = 5</w:t>
      </w:r>
    </w:p>
    <w:p w14:paraId="2D4C1F75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MAX_PRIORITY = 10</w:t>
      </w:r>
    </w:p>
    <w:p w14:paraId="5C5F90A9" w14:textId="77777777" w:rsidR="00C76A9A" w:rsidRPr="001F794E" w:rsidRDefault="00C76A9A" w:rsidP="00C76A9A">
      <w:pPr>
        <w:pStyle w:val="Heading3"/>
      </w:pPr>
      <w:r w:rsidRPr="001F794E">
        <w:t>Example</w:t>
      </w:r>
    </w:p>
    <w:p w14:paraId="593D9655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t.setPriority(10);</w:t>
      </w:r>
    </w:p>
    <w:p w14:paraId="2ABD2D25" w14:textId="77777777" w:rsidR="00C76A9A" w:rsidRPr="001F794E" w:rsidRDefault="00C76A9A" w:rsidP="00C76A9A">
      <w:pPr>
        <w:pStyle w:val="Heading3"/>
      </w:pPr>
      <w:r w:rsidRPr="001F794E">
        <w:t>Important Point</w:t>
      </w:r>
    </w:p>
    <w:p w14:paraId="3679BE5B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Priority does NOT guarantee execution order.</w:t>
      </w:r>
    </w:p>
    <w:p w14:paraId="778881B2" w14:textId="77777777" w:rsidR="00C76A9A" w:rsidRPr="001F794E" w:rsidRDefault="00C76A9A" w:rsidP="00C76A9A">
      <w:r w:rsidRPr="001F794E">
        <w:pict w14:anchorId="1385EE94">
          <v:rect id="_x0000_i2311" style="width:0;height:1.5pt" o:hralign="center" o:hrstd="t" o:hr="t" fillcolor="#a0a0a0" stroked="f"/>
        </w:pict>
      </w:r>
    </w:p>
    <w:p w14:paraId="4AE4854C" w14:textId="77777777" w:rsidR="00C76A9A" w:rsidRPr="001F794E" w:rsidRDefault="00C76A9A" w:rsidP="00C76A9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BDA835C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दिलेले</w:t>
      </w:r>
      <w:r w:rsidRPr="001F794E">
        <w:rPr>
          <w:sz w:val="22"/>
          <w:szCs w:val="22"/>
        </w:rPr>
        <w:t xml:space="preserve"> importance level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 priority.</w:t>
      </w:r>
    </w:p>
    <w:p w14:paraId="48EE3697" w14:textId="77777777" w:rsidR="00C76A9A" w:rsidRPr="001F794E" w:rsidRDefault="00C76A9A" w:rsidP="00C76A9A">
      <w:pPr>
        <w:pStyle w:val="Heading3"/>
      </w:pPr>
      <w:r w:rsidRPr="001F794E">
        <w:t>Range</w:t>
      </w:r>
    </w:p>
    <w:p w14:paraId="75B11458" w14:textId="77777777" w:rsidR="00C76A9A" w:rsidRPr="001F794E" w:rsidRDefault="00C76A9A" w:rsidP="00C76A9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1 </w:t>
      </w:r>
      <w:r w:rsidRPr="001F794E">
        <w:rPr>
          <w:rStyle w:val="HTMLCode"/>
          <w:rFonts w:ascii="Nirmala UI" w:hAnsi="Nirmala UI" w:cs="Nirmala UI"/>
          <w:sz w:val="22"/>
          <w:szCs w:val="22"/>
        </w:rPr>
        <w:t>ते</w:t>
      </w:r>
      <w:r w:rsidRPr="001F794E">
        <w:rPr>
          <w:rStyle w:val="HTMLCode"/>
          <w:sz w:val="22"/>
          <w:szCs w:val="22"/>
        </w:rPr>
        <w:t xml:space="preserve"> 10</w:t>
      </w:r>
    </w:p>
    <w:p w14:paraId="25667DD7" w14:textId="77777777" w:rsidR="00C76A9A" w:rsidRPr="001F794E" w:rsidRDefault="00C76A9A" w:rsidP="00C76A9A">
      <w:pPr>
        <w:pStyle w:val="Heading3"/>
      </w:pPr>
      <w:r w:rsidRPr="001F794E">
        <w:t>Important</w:t>
      </w:r>
    </w:p>
    <w:p w14:paraId="67F65CF9" w14:textId="77777777" w:rsidR="00C76A9A" w:rsidRPr="001F794E" w:rsidRDefault="00C76A9A" w:rsidP="00C76A9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Execution guarantee </w:t>
      </w:r>
      <w:r w:rsidRPr="001F794E">
        <w:rPr>
          <w:rFonts w:ascii="Nirmala UI" w:hAnsi="Nirmala UI" w:cs="Nirmala UI"/>
          <w:sz w:val="22"/>
          <w:szCs w:val="22"/>
        </w:rPr>
        <w:t>नसते</w:t>
      </w:r>
      <w:r w:rsidRPr="001F794E">
        <w:rPr>
          <w:sz w:val="22"/>
          <w:szCs w:val="22"/>
        </w:rPr>
        <w:t>.</w:t>
      </w:r>
    </w:p>
    <w:p w14:paraId="71599B50" w14:textId="77777777" w:rsidR="00C76A9A" w:rsidRPr="001F794E" w:rsidRDefault="00C76A9A" w:rsidP="00C76A9A">
      <w:r w:rsidRPr="001F794E">
        <w:pict w14:anchorId="141E50F3">
          <v:rect id="_x0000_i2312" style="width:0;height:1.5pt" o:hralign="center" o:hrstd="t" o:hr="t" fillcolor="#a0a0a0" stroked="f"/>
        </w:pict>
      </w:r>
    </w:p>
    <w:p w14:paraId="15A84A9F" w14:textId="77777777" w:rsidR="00C76A9A" w:rsidRPr="001F794E" w:rsidRDefault="00C76A9A" w:rsidP="00C76A9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30/250 COMPLETED</w:t>
      </w:r>
    </w:p>
    <w:p w14:paraId="00CA765A" w14:textId="77777777" w:rsidR="00B37CA9" w:rsidRPr="001F794E" w:rsidRDefault="00B37CA9" w:rsidP="00B37CA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(31–40)</w:t>
      </w:r>
    </w:p>
    <w:p w14:paraId="722B022E" w14:textId="77777777" w:rsidR="00B37CA9" w:rsidRPr="001F794E" w:rsidRDefault="00B37CA9" w:rsidP="00B37CA9">
      <w:r w:rsidRPr="001F794E">
        <w:pict w14:anchorId="4CFC2485">
          <v:rect id="_x0000_i2313" style="width:0;height:1.5pt" o:hralign="center" o:hrstd="t" o:hr="t" fillcolor="#a0a0a0" stroked="f"/>
        </w:pict>
      </w:r>
    </w:p>
    <w:p w14:paraId="76FF9459" w14:textId="77777777" w:rsidR="00B37CA9" w:rsidRPr="001F794E" w:rsidRDefault="00B37CA9" w:rsidP="00B37CA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31. What is synchronization?</w:t>
      </w:r>
    </w:p>
    <w:p w14:paraId="45EB0674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4636E2C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Synchronization controls:</w:t>
      </w:r>
    </w:p>
    <w:p w14:paraId="55868C9D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Multiple thread access</w:t>
      </w:r>
    </w:p>
    <w:p w14:paraId="25CD3BD4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to shared resources.</w:t>
      </w:r>
    </w:p>
    <w:p w14:paraId="4D7CF0DB" w14:textId="77777777" w:rsidR="00B37CA9" w:rsidRPr="001F794E" w:rsidRDefault="00B37CA9" w:rsidP="00B37CA9">
      <w:pPr>
        <w:pStyle w:val="Heading3"/>
      </w:pPr>
      <w:r w:rsidRPr="001F794E">
        <w:t>Purpose</w:t>
      </w:r>
    </w:p>
    <w:p w14:paraId="4D30EE47" w14:textId="77777777" w:rsidR="00B37CA9" w:rsidRPr="001F794E" w:rsidRDefault="00B37CA9" w:rsidP="003003E2">
      <w:pPr>
        <w:pStyle w:val="NormalWeb"/>
        <w:numPr>
          <w:ilvl w:val="0"/>
          <w:numId w:val="448"/>
        </w:numPr>
        <w:rPr>
          <w:sz w:val="22"/>
          <w:szCs w:val="22"/>
        </w:rPr>
      </w:pPr>
      <w:r w:rsidRPr="001F794E">
        <w:rPr>
          <w:sz w:val="22"/>
          <w:szCs w:val="22"/>
        </w:rPr>
        <w:t>Prevent race conditions</w:t>
      </w:r>
    </w:p>
    <w:p w14:paraId="69320922" w14:textId="77777777" w:rsidR="00B37CA9" w:rsidRPr="001F794E" w:rsidRDefault="00B37CA9" w:rsidP="003003E2">
      <w:pPr>
        <w:pStyle w:val="NormalWeb"/>
        <w:numPr>
          <w:ilvl w:val="0"/>
          <w:numId w:val="448"/>
        </w:numPr>
        <w:rPr>
          <w:sz w:val="22"/>
          <w:szCs w:val="22"/>
        </w:rPr>
      </w:pPr>
      <w:r w:rsidRPr="001F794E">
        <w:rPr>
          <w:sz w:val="22"/>
          <w:szCs w:val="22"/>
        </w:rPr>
        <w:t>Maintain data consistency</w:t>
      </w:r>
    </w:p>
    <w:p w14:paraId="3F955A68" w14:textId="77777777" w:rsidR="00B37CA9" w:rsidRPr="001F794E" w:rsidRDefault="00B37CA9" w:rsidP="00B37CA9">
      <w:pPr>
        <w:pStyle w:val="Heading3"/>
      </w:pPr>
      <w:r w:rsidRPr="001F794E">
        <w:t>Example</w:t>
      </w:r>
    </w:p>
    <w:p w14:paraId="5FBA27B0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 void deposit() {</w:t>
      </w:r>
    </w:p>
    <w:p w14:paraId="039177F6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</w:p>
    <w:p w14:paraId="7EB3D6DB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4467C21" w14:textId="77777777" w:rsidR="00B37CA9" w:rsidRPr="001F794E" w:rsidRDefault="00B37CA9" w:rsidP="00B37CA9">
      <w:pPr>
        <w:pStyle w:val="Heading3"/>
      </w:pPr>
      <w:r w:rsidRPr="001F794E">
        <w:t>Important Point</w:t>
      </w:r>
    </w:p>
    <w:p w14:paraId="2F14DF79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one thread enters synchronized block at a time.</w:t>
      </w:r>
    </w:p>
    <w:p w14:paraId="4ECDE47F" w14:textId="77777777" w:rsidR="00B37CA9" w:rsidRPr="001F794E" w:rsidRDefault="00B37CA9" w:rsidP="00B37CA9">
      <w:r w:rsidRPr="001F794E">
        <w:pict w14:anchorId="0011EA52">
          <v:rect id="_x0000_i2314" style="width:0;height:1.5pt" o:hralign="center" o:hrstd="t" o:hr="t" fillcolor="#a0a0a0" stroked="f"/>
        </w:pict>
      </w:r>
    </w:p>
    <w:p w14:paraId="4BC3B72D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E57076D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Shared resource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multiple thread access control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synchronization.</w:t>
      </w:r>
    </w:p>
    <w:p w14:paraId="5BC49E6A" w14:textId="77777777" w:rsidR="00B37CA9" w:rsidRPr="001F794E" w:rsidRDefault="00B37CA9" w:rsidP="00B37CA9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20FE1CBB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Data consistency maintain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4FA0EBB4" w14:textId="77777777" w:rsidR="00B37CA9" w:rsidRPr="001F794E" w:rsidRDefault="00B37CA9" w:rsidP="00B37CA9">
      <w:r w:rsidRPr="001F794E">
        <w:pict w14:anchorId="4A5703C3">
          <v:rect id="_x0000_i2315" style="width:0;height:1.5pt" o:hralign="center" o:hrstd="t" o:hr="t" fillcolor="#a0a0a0" stroked="f"/>
        </w:pict>
      </w:r>
    </w:p>
    <w:p w14:paraId="6B7F33F3" w14:textId="77777777" w:rsidR="00B37CA9" w:rsidRPr="001F794E" w:rsidRDefault="00B37CA9" w:rsidP="00B37CA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32. What is race condition?</w:t>
      </w:r>
    </w:p>
    <w:p w14:paraId="09F8F022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E210FC2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Race condition occurs when:</w:t>
      </w:r>
    </w:p>
    <w:p w14:paraId="45666349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Multiple threads modify shared data simultaneously</w:t>
      </w:r>
    </w:p>
    <w:p w14:paraId="03FBD13F" w14:textId="77777777" w:rsidR="00B37CA9" w:rsidRPr="001F794E" w:rsidRDefault="00B37CA9" w:rsidP="00B37CA9">
      <w:pPr>
        <w:pStyle w:val="Heading3"/>
      </w:pPr>
      <w:r w:rsidRPr="001F794E">
        <w:t>Example</w:t>
      </w:r>
    </w:p>
    <w:p w14:paraId="6E971CAD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count++;</w:t>
      </w:r>
    </w:p>
    <w:p w14:paraId="3633FAEE" w14:textId="77777777" w:rsidR="00B37CA9" w:rsidRPr="001F794E" w:rsidRDefault="00B37CA9" w:rsidP="00B37CA9">
      <w:pPr>
        <w:pStyle w:val="Heading3"/>
      </w:pPr>
      <w:r w:rsidRPr="001F794E">
        <w:t>Problem</w:t>
      </w:r>
    </w:p>
    <w:p w14:paraId="032E4D76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Incorrect output due to unpredictable execution order.</w:t>
      </w:r>
    </w:p>
    <w:p w14:paraId="225E68E8" w14:textId="77777777" w:rsidR="00B37CA9" w:rsidRPr="001F794E" w:rsidRDefault="00B37CA9" w:rsidP="00B37CA9">
      <w:pPr>
        <w:pStyle w:val="Heading3"/>
      </w:pPr>
      <w:r w:rsidRPr="001F794E">
        <w:t>Important Point</w:t>
      </w:r>
    </w:p>
    <w:p w14:paraId="1AEB593D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Synchronization prevents race conditions.</w:t>
      </w:r>
    </w:p>
    <w:p w14:paraId="51CB322E" w14:textId="77777777" w:rsidR="00B37CA9" w:rsidRPr="001F794E" w:rsidRDefault="00B37CA9" w:rsidP="00B37CA9">
      <w:r w:rsidRPr="001F794E">
        <w:pict w14:anchorId="07381D9F">
          <v:rect id="_x0000_i2316" style="width:0;height:1.5pt" o:hralign="center" o:hrstd="t" o:hr="t" fillcolor="#a0a0a0" stroked="f"/>
        </w:pict>
      </w:r>
    </w:p>
    <w:p w14:paraId="7B50F150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B468BC3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threads shared data modify </w:t>
      </w:r>
      <w:r w:rsidRPr="001F794E">
        <w:rPr>
          <w:rFonts w:ascii="Nirmala UI" w:hAnsi="Nirmala UI" w:cs="Nirmala UI"/>
          <w:sz w:val="22"/>
          <w:szCs w:val="22"/>
        </w:rPr>
        <w:t>करताना</w:t>
      </w:r>
      <w:r w:rsidRPr="001F794E">
        <w:rPr>
          <w:sz w:val="22"/>
          <w:szCs w:val="22"/>
        </w:rPr>
        <w:t xml:space="preserve"> incorrect result </w:t>
      </w:r>
      <w:r w:rsidRPr="001F794E">
        <w:rPr>
          <w:rFonts w:ascii="Nirmala UI" w:hAnsi="Nirmala UI" w:cs="Nirmala UI"/>
          <w:sz w:val="22"/>
          <w:szCs w:val="22"/>
        </w:rPr>
        <w:t>येणे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race condition.</w:t>
      </w:r>
    </w:p>
    <w:p w14:paraId="0C6CA1DE" w14:textId="77777777" w:rsidR="00B37CA9" w:rsidRPr="001F794E" w:rsidRDefault="00B37CA9" w:rsidP="00B37CA9">
      <w:r w:rsidRPr="001F794E">
        <w:pict w14:anchorId="0ED50C58">
          <v:rect id="_x0000_i2317" style="width:0;height:1.5pt" o:hralign="center" o:hrstd="t" o:hr="t" fillcolor="#a0a0a0" stroked="f"/>
        </w:pict>
      </w:r>
    </w:p>
    <w:p w14:paraId="3E8A7606" w14:textId="77777777" w:rsidR="00B37CA9" w:rsidRPr="001F794E" w:rsidRDefault="00B37CA9" w:rsidP="00B37CA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33. What is critical section?</w:t>
      </w:r>
    </w:p>
    <w:p w14:paraId="60DE9CBE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73019B0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Code accessing shared resource.</w:t>
      </w:r>
    </w:p>
    <w:p w14:paraId="6B5647A8" w14:textId="77777777" w:rsidR="00B37CA9" w:rsidRPr="001F794E" w:rsidRDefault="00B37CA9" w:rsidP="00B37CA9">
      <w:pPr>
        <w:pStyle w:val="Heading3"/>
      </w:pPr>
      <w:r w:rsidRPr="001F794E">
        <w:t>Example</w:t>
      </w:r>
    </w:p>
    <w:p w14:paraId="6807E640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balance = balance + amount;</w:t>
      </w:r>
    </w:p>
    <w:p w14:paraId="12190696" w14:textId="77777777" w:rsidR="00B37CA9" w:rsidRPr="001F794E" w:rsidRDefault="00B37CA9" w:rsidP="00B37CA9">
      <w:pPr>
        <w:pStyle w:val="Heading3"/>
      </w:pPr>
      <w:r w:rsidRPr="001F794E">
        <w:t>Problem</w:t>
      </w:r>
    </w:p>
    <w:p w14:paraId="651E5A18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multiple threads enter simultaneously:</w:t>
      </w:r>
    </w:p>
    <w:p w14:paraId="58732DFF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Data corruption possible</w:t>
      </w:r>
    </w:p>
    <w:p w14:paraId="55B88353" w14:textId="77777777" w:rsidR="00B37CA9" w:rsidRPr="001F794E" w:rsidRDefault="00B37CA9" w:rsidP="00B37CA9">
      <w:pPr>
        <w:pStyle w:val="Heading3"/>
      </w:pPr>
      <w:r w:rsidRPr="001F794E">
        <w:t>Important Point</w:t>
      </w:r>
    </w:p>
    <w:p w14:paraId="2292F260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Critical sections should be synchronized.</w:t>
      </w:r>
    </w:p>
    <w:p w14:paraId="7A6923F0" w14:textId="77777777" w:rsidR="00B37CA9" w:rsidRPr="001F794E" w:rsidRDefault="00B37CA9" w:rsidP="00B37CA9">
      <w:r w:rsidRPr="001F794E">
        <w:lastRenderedPageBreak/>
        <w:pict w14:anchorId="1E474C8F">
          <v:rect id="_x0000_i2318" style="width:0;height:1.5pt" o:hralign="center" o:hrstd="t" o:hr="t" fillcolor="#a0a0a0" stroked="f"/>
        </w:pict>
      </w:r>
    </w:p>
    <w:p w14:paraId="2E94B0F0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954BFAE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Shared resource access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code </w:t>
      </w:r>
      <w:r w:rsidRPr="001F794E">
        <w:rPr>
          <w:rFonts w:ascii="Nirmala UI" w:hAnsi="Nirmala UI" w:cs="Nirmala UI"/>
          <w:sz w:val="22"/>
          <w:szCs w:val="22"/>
        </w:rPr>
        <w:t>भाग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critical section.</w:t>
      </w:r>
    </w:p>
    <w:p w14:paraId="634A3D8A" w14:textId="77777777" w:rsidR="00B37CA9" w:rsidRPr="001F794E" w:rsidRDefault="00B37CA9" w:rsidP="00B37CA9">
      <w:pPr>
        <w:pStyle w:val="Heading3"/>
      </w:pPr>
      <w:r w:rsidRPr="001F794E">
        <w:t>Important</w:t>
      </w:r>
    </w:p>
    <w:p w14:paraId="3227D457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Synchronization </w:t>
      </w:r>
      <w:r w:rsidRPr="001F794E">
        <w:rPr>
          <w:rFonts w:ascii="Nirmala UI" w:hAnsi="Nirmala UI" w:cs="Nirmala UI"/>
          <w:sz w:val="22"/>
          <w:szCs w:val="22"/>
        </w:rPr>
        <w:t>आवश्यक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असते</w:t>
      </w:r>
      <w:r w:rsidRPr="001F794E">
        <w:rPr>
          <w:sz w:val="22"/>
          <w:szCs w:val="22"/>
        </w:rPr>
        <w:t>.</w:t>
      </w:r>
    </w:p>
    <w:p w14:paraId="3D09D516" w14:textId="77777777" w:rsidR="00B37CA9" w:rsidRPr="001F794E" w:rsidRDefault="00B37CA9" w:rsidP="00B37CA9">
      <w:r w:rsidRPr="001F794E">
        <w:pict w14:anchorId="3050D375">
          <v:rect id="_x0000_i2319" style="width:0;height:1.5pt" o:hralign="center" o:hrstd="t" o:hr="t" fillcolor="#a0a0a0" stroked="f"/>
        </w:pict>
      </w:r>
    </w:p>
    <w:p w14:paraId="3D4091C5" w14:textId="77777777" w:rsidR="00B37CA9" w:rsidRPr="001F794E" w:rsidRDefault="00B37CA9" w:rsidP="00B37CA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34. What is synchronized method?</w:t>
      </w:r>
    </w:p>
    <w:p w14:paraId="7125182B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71D0F26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Method locked using:</w:t>
      </w:r>
    </w:p>
    <w:p w14:paraId="70DB0370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</w:t>
      </w:r>
    </w:p>
    <w:p w14:paraId="1D1FC957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keyword.</w:t>
      </w:r>
    </w:p>
    <w:p w14:paraId="677BC693" w14:textId="77777777" w:rsidR="00B37CA9" w:rsidRPr="001F794E" w:rsidRDefault="00B37CA9" w:rsidP="00B37CA9">
      <w:pPr>
        <w:pStyle w:val="Heading3"/>
      </w:pPr>
      <w:r w:rsidRPr="001F794E">
        <w:t>Example</w:t>
      </w:r>
    </w:p>
    <w:p w14:paraId="127DE98B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 void show() {</w:t>
      </w:r>
    </w:p>
    <w:p w14:paraId="037541CE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</w:p>
    <w:p w14:paraId="446A3A2D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A46AEFC" w14:textId="77777777" w:rsidR="00B37CA9" w:rsidRPr="001F794E" w:rsidRDefault="00B37CA9" w:rsidP="00B37CA9">
      <w:pPr>
        <w:pStyle w:val="Heading3"/>
      </w:pPr>
      <w:r w:rsidRPr="001F794E">
        <w:t>Behavior</w:t>
      </w:r>
    </w:p>
    <w:p w14:paraId="44B3BCD5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one thread per object can execute synchronized method.</w:t>
      </w:r>
    </w:p>
    <w:p w14:paraId="3E601590" w14:textId="77777777" w:rsidR="00B37CA9" w:rsidRPr="001F794E" w:rsidRDefault="00B37CA9" w:rsidP="00B37CA9">
      <w:pPr>
        <w:pStyle w:val="Heading3"/>
      </w:pPr>
      <w:r w:rsidRPr="001F794E">
        <w:t>Important Point</w:t>
      </w:r>
    </w:p>
    <w:p w14:paraId="07281B85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Lock acquired on:</w:t>
      </w:r>
    </w:p>
    <w:p w14:paraId="28B46781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Current object (this)</w:t>
      </w:r>
    </w:p>
    <w:p w14:paraId="2BF37D75" w14:textId="77777777" w:rsidR="00B37CA9" w:rsidRPr="001F794E" w:rsidRDefault="00B37CA9" w:rsidP="00B37CA9">
      <w:r w:rsidRPr="001F794E">
        <w:pict w14:anchorId="27CCEA40">
          <v:rect id="_x0000_i2320" style="width:0;height:1.5pt" o:hralign="center" o:hrstd="t" o:hr="t" fillcolor="#a0a0a0" stroked="f"/>
        </w:pict>
      </w:r>
    </w:p>
    <w:p w14:paraId="3720B0D2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C2C2E6B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Method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synchronized keyword </w:t>
      </w:r>
      <w:r w:rsidRPr="001F794E">
        <w:rPr>
          <w:rFonts w:ascii="Nirmala UI" w:hAnsi="Nirmala UI" w:cs="Nirmala UI"/>
          <w:sz w:val="22"/>
          <w:szCs w:val="22"/>
        </w:rPr>
        <w:t>लावणे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synchronized method.</w:t>
      </w:r>
    </w:p>
    <w:p w14:paraId="45FDBFAC" w14:textId="77777777" w:rsidR="00B37CA9" w:rsidRPr="001F794E" w:rsidRDefault="00B37CA9" w:rsidP="00B37CA9">
      <w:pPr>
        <w:pStyle w:val="Heading3"/>
      </w:pPr>
      <w:r w:rsidRPr="001F794E">
        <w:t>Important</w:t>
      </w:r>
    </w:p>
    <w:p w14:paraId="32AF0C9E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Lock:</w:t>
      </w:r>
    </w:p>
    <w:p w14:paraId="0083C8CB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this object</w:t>
      </w:r>
    </w:p>
    <w:p w14:paraId="5ABABA7C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घेतला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जातो</w:t>
      </w:r>
      <w:r w:rsidRPr="001F794E">
        <w:rPr>
          <w:sz w:val="22"/>
          <w:szCs w:val="22"/>
        </w:rPr>
        <w:t>.</w:t>
      </w:r>
    </w:p>
    <w:p w14:paraId="4890FD5E" w14:textId="77777777" w:rsidR="00B37CA9" w:rsidRPr="001F794E" w:rsidRDefault="00B37CA9" w:rsidP="00B37CA9">
      <w:r w:rsidRPr="001F794E">
        <w:pict w14:anchorId="7B435C4F">
          <v:rect id="_x0000_i2321" style="width:0;height:1.5pt" o:hralign="center" o:hrstd="t" o:hr="t" fillcolor="#a0a0a0" stroked="f"/>
        </w:pict>
      </w:r>
    </w:p>
    <w:p w14:paraId="7D54C7AD" w14:textId="77777777" w:rsidR="00B37CA9" w:rsidRPr="001F794E" w:rsidRDefault="00B37CA9" w:rsidP="00B37CA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35. What is synchronized block?</w:t>
      </w:r>
    </w:p>
    <w:p w14:paraId="387D3175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5DF27DA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Synchronizes specific code block.</w:t>
      </w:r>
    </w:p>
    <w:p w14:paraId="4D08A193" w14:textId="77777777" w:rsidR="00B37CA9" w:rsidRPr="001F794E" w:rsidRDefault="00B37CA9" w:rsidP="00B37CA9">
      <w:pPr>
        <w:pStyle w:val="Heading3"/>
      </w:pPr>
      <w:r w:rsidRPr="001F794E">
        <w:t>Example</w:t>
      </w:r>
    </w:p>
    <w:p w14:paraId="5F2B53E6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synchronized(obj) {</w:t>
      </w:r>
    </w:p>
    <w:p w14:paraId="1C3E940B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</w:p>
    <w:p w14:paraId="27C23CA5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// critical section</w:t>
      </w:r>
    </w:p>
    <w:p w14:paraId="619D46D4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9B31864" w14:textId="77777777" w:rsidR="00B37CA9" w:rsidRPr="001F794E" w:rsidRDefault="00B37CA9" w:rsidP="00B37CA9">
      <w:pPr>
        <w:pStyle w:val="Heading3"/>
      </w:pPr>
      <w:r w:rsidRPr="001F794E">
        <w:t>Benefits</w:t>
      </w:r>
    </w:p>
    <w:p w14:paraId="16BBAB51" w14:textId="77777777" w:rsidR="00B37CA9" w:rsidRPr="001F794E" w:rsidRDefault="00B37CA9" w:rsidP="003003E2">
      <w:pPr>
        <w:pStyle w:val="NormalWeb"/>
        <w:numPr>
          <w:ilvl w:val="0"/>
          <w:numId w:val="449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38A806FC" w14:textId="77777777" w:rsidR="00B37CA9" w:rsidRPr="001F794E" w:rsidRDefault="00B37CA9" w:rsidP="003003E2">
      <w:pPr>
        <w:pStyle w:val="NormalWeb"/>
        <w:numPr>
          <w:ilvl w:val="0"/>
          <w:numId w:val="449"/>
        </w:numPr>
        <w:rPr>
          <w:sz w:val="22"/>
          <w:szCs w:val="22"/>
        </w:rPr>
      </w:pPr>
      <w:r w:rsidRPr="001F794E">
        <w:rPr>
          <w:sz w:val="22"/>
          <w:szCs w:val="22"/>
        </w:rPr>
        <w:t>Smaller lock scope</w:t>
      </w:r>
    </w:p>
    <w:p w14:paraId="2120D31B" w14:textId="77777777" w:rsidR="00B37CA9" w:rsidRPr="001F794E" w:rsidRDefault="00B37CA9" w:rsidP="00B37CA9">
      <w:pPr>
        <w:pStyle w:val="Heading3"/>
      </w:pPr>
      <w:r w:rsidRPr="001F794E">
        <w:t>Important Point</w:t>
      </w:r>
    </w:p>
    <w:p w14:paraId="034F7952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Preferred over synchronized method when possible.</w:t>
      </w:r>
    </w:p>
    <w:p w14:paraId="1AEDEF58" w14:textId="77777777" w:rsidR="00B37CA9" w:rsidRPr="001F794E" w:rsidRDefault="00B37CA9" w:rsidP="00B37CA9">
      <w:r w:rsidRPr="001F794E">
        <w:pict w14:anchorId="62393257">
          <v:rect id="_x0000_i2322" style="width:0;height:1.5pt" o:hralign="center" o:hrstd="t" o:hr="t" fillcolor="#a0a0a0" stroked="f"/>
        </w:pict>
      </w:r>
    </w:p>
    <w:p w14:paraId="3503D16C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E85ED87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Specific block synchronize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22F65752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synchronized(obj)</w:t>
      </w:r>
    </w:p>
    <w:p w14:paraId="5F80A141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64B72ADB" w14:textId="77777777" w:rsidR="00B37CA9" w:rsidRPr="001F794E" w:rsidRDefault="00B37CA9" w:rsidP="00B37CA9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61F3F124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Better performance.</w:t>
      </w:r>
    </w:p>
    <w:p w14:paraId="6676ED42" w14:textId="77777777" w:rsidR="00B37CA9" w:rsidRPr="001F794E" w:rsidRDefault="00B37CA9" w:rsidP="00B37CA9">
      <w:r w:rsidRPr="001F794E">
        <w:pict w14:anchorId="474D2652">
          <v:rect id="_x0000_i2323" style="width:0;height:1.5pt" o:hralign="center" o:hrstd="t" o:hr="t" fillcolor="#a0a0a0" stroked="f"/>
        </w:pict>
      </w:r>
    </w:p>
    <w:p w14:paraId="7B78EE7D" w14:textId="77777777" w:rsidR="00B37CA9" w:rsidRPr="001F794E" w:rsidRDefault="00B37CA9" w:rsidP="00B37CA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36. Difference between synchronized method and block?</w:t>
      </w:r>
    </w:p>
    <w:p w14:paraId="696238BA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840"/>
      </w:tblGrid>
      <w:tr w:rsidR="00B37CA9" w:rsidRPr="001F794E" w14:paraId="722072DC" w14:textId="77777777" w:rsidTr="00B37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273991" w14:textId="77777777" w:rsidR="00B37CA9" w:rsidRPr="001F794E" w:rsidRDefault="00B37CA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Synchronized Method</w:t>
            </w:r>
          </w:p>
        </w:tc>
        <w:tc>
          <w:tcPr>
            <w:tcW w:w="0" w:type="auto"/>
            <w:vAlign w:val="center"/>
            <w:hideMark/>
          </w:tcPr>
          <w:p w14:paraId="13D87580" w14:textId="77777777" w:rsidR="00B37CA9" w:rsidRPr="001F794E" w:rsidRDefault="00B37CA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Synchronized Block</w:t>
            </w:r>
          </w:p>
        </w:tc>
      </w:tr>
      <w:tr w:rsidR="00B37CA9" w:rsidRPr="001F794E" w14:paraId="6568A535" w14:textId="77777777" w:rsidTr="00B3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4713" w14:textId="77777777" w:rsidR="00B37CA9" w:rsidRPr="001F794E" w:rsidRDefault="00B37CA9">
            <w:r w:rsidRPr="001F794E">
              <w:t>Locks entire method</w:t>
            </w:r>
          </w:p>
        </w:tc>
        <w:tc>
          <w:tcPr>
            <w:tcW w:w="0" w:type="auto"/>
            <w:vAlign w:val="center"/>
            <w:hideMark/>
          </w:tcPr>
          <w:p w14:paraId="672A8622" w14:textId="77777777" w:rsidR="00B37CA9" w:rsidRPr="001F794E" w:rsidRDefault="00B37CA9">
            <w:r w:rsidRPr="001F794E">
              <w:t>Locks specific block</w:t>
            </w:r>
          </w:p>
        </w:tc>
      </w:tr>
      <w:tr w:rsidR="00B37CA9" w:rsidRPr="001F794E" w14:paraId="3FBAA225" w14:textId="77777777" w:rsidTr="00B3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6E0CE" w14:textId="77777777" w:rsidR="00B37CA9" w:rsidRPr="001F794E" w:rsidRDefault="00B37CA9">
            <w:r w:rsidRPr="001F794E">
              <w:t>Simple</w:t>
            </w:r>
          </w:p>
        </w:tc>
        <w:tc>
          <w:tcPr>
            <w:tcW w:w="0" w:type="auto"/>
            <w:vAlign w:val="center"/>
            <w:hideMark/>
          </w:tcPr>
          <w:p w14:paraId="093B3706" w14:textId="77777777" w:rsidR="00B37CA9" w:rsidRPr="001F794E" w:rsidRDefault="00B37CA9">
            <w:r w:rsidRPr="001F794E">
              <w:t>More flexible</w:t>
            </w:r>
          </w:p>
        </w:tc>
      </w:tr>
      <w:tr w:rsidR="00B37CA9" w:rsidRPr="001F794E" w14:paraId="1115C775" w14:textId="77777777" w:rsidTr="00B3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B2B6C" w14:textId="77777777" w:rsidR="00B37CA9" w:rsidRPr="001F794E" w:rsidRDefault="00B37CA9">
            <w:r w:rsidRPr="001F794E">
              <w:t>Bigger lock scope</w:t>
            </w:r>
          </w:p>
        </w:tc>
        <w:tc>
          <w:tcPr>
            <w:tcW w:w="0" w:type="auto"/>
            <w:vAlign w:val="center"/>
            <w:hideMark/>
          </w:tcPr>
          <w:p w14:paraId="59EDC119" w14:textId="77777777" w:rsidR="00B37CA9" w:rsidRPr="001F794E" w:rsidRDefault="00B37CA9">
            <w:r w:rsidRPr="001F794E">
              <w:t>Smaller lock scope</w:t>
            </w:r>
          </w:p>
        </w:tc>
      </w:tr>
    </w:tbl>
    <w:p w14:paraId="0B919226" w14:textId="77777777" w:rsidR="00B37CA9" w:rsidRPr="001F794E" w:rsidRDefault="00B37CA9" w:rsidP="00B37CA9">
      <w:pPr>
        <w:pStyle w:val="Heading3"/>
      </w:pPr>
      <w:r w:rsidRPr="001F794E">
        <w:t>Example</w:t>
      </w:r>
    </w:p>
    <w:p w14:paraId="6AA06995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Method</w:t>
      </w:r>
    </w:p>
    <w:p w14:paraId="26FF78A9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 void show()</w:t>
      </w:r>
    </w:p>
    <w:p w14:paraId="31C4A4B7" w14:textId="77777777" w:rsidR="00B37CA9" w:rsidRPr="001F794E" w:rsidRDefault="00B37CA9" w:rsidP="00B37CA9">
      <w:r w:rsidRPr="001F794E">
        <w:pict w14:anchorId="75C3F526">
          <v:rect id="_x0000_i2324" style="width:0;height:1.5pt" o:hralign="center" o:hrstd="t" o:hr="t" fillcolor="#a0a0a0" stroked="f"/>
        </w:pict>
      </w:r>
    </w:p>
    <w:p w14:paraId="5FEFD898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Block</w:t>
      </w:r>
    </w:p>
    <w:p w14:paraId="0F553070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synchronized(obj)</w:t>
      </w:r>
    </w:p>
    <w:p w14:paraId="522FFDC5" w14:textId="77777777" w:rsidR="00B37CA9" w:rsidRPr="001F794E" w:rsidRDefault="00B37CA9" w:rsidP="00B37CA9">
      <w:pPr>
        <w:pStyle w:val="Heading3"/>
      </w:pPr>
      <w:r w:rsidRPr="001F794E">
        <w:t>Important Point</w:t>
      </w:r>
    </w:p>
    <w:p w14:paraId="16275A8A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Block gives better control.</w:t>
      </w:r>
    </w:p>
    <w:p w14:paraId="7EC93027" w14:textId="77777777" w:rsidR="00B37CA9" w:rsidRPr="001F794E" w:rsidRDefault="00B37CA9" w:rsidP="00B37CA9">
      <w:r w:rsidRPr="001F794E">
        <w:pict w14:anchorId="79A09914">
          <v:rect id="_x0000_i2325" style="width:0;height:1.5pt" o:hralign="center" o:hrstd="t" o:hr="t" fillcolor="#a0a0a0" stroked="f"/>
        </w:pict>
      </w:r>
    </w:p>
    <w:p w14:paraId="07494813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1690"/>
      </w:tblGrid>
      <w:tr w:rsidR="00B37CA9" w:rsidRPr="001F794E" w14:paraId="36880689" w14:textId="77777777" w:rsidTr="00B37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EB6C7" w14:textId="77777777" w:rsidR="00B37CA9" w:rsidRPr="001F794E" w:rsidRDefault="00B37CA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996BAC5" w14:textId="77777777" w:rsidR="00B37CA9" w:rsidRPr="001F794E" w:rsidRDefault="00B37CA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Block</w:t>
            </w:r>
          </w:p>
        </w:tc>
      </w:tr>
      <w:tr w:rsidR="00B37CA9" w:rsidRPr="001F794E" w14:paraId="16368BD0" w14:textId="77777777" w:rsidTr="00B3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F8FFC" w14:textId="77777777" w:rsidR="00B37CA9" w:rsidRPr="001F794E" w:rsidRDefault="00B37CA9">
            <w:r w:rsidRPr="001F794E">
              <w:t>Entire method lock</w:t>
            </w:r>
          </w:p>
        </w:tc>
        <w:tc>
          <w:tcPr>
            <w:tcW w:w="0" w:type="auto"/>
            <w:vAlign w:val="center"/>
            <w:hideMark/>
          </w:tcPr>
          <w:p w14:paraId="21F384B3" w14:textId="77777777" w:rsidR="00B37CA9" w:rsidRPr="001F794E" w:rsidRDefault="00B37CA9">
            <w:r w:rsidRPr="001F794E">
              <w:t>Specific block lock</w:t>
            </w:r>
          </w:p>
        </w:tc>
      </w:tr>
    </w:tbl>
    <w:p w14:paraId="459E7AA9" w14:textId="77777777" w:rsidR="00B37CA9" w:rsidRPr="001F794E" w:rsidRDefault="00B37CA9" w:rsidP="00B37CA9">
      <w:r w:rsidRPr="001F794E">
        <w:pict w14:anchorId="211D9239">
          <v:rect id="_x0000_i2326" style="width:0;height:1.5pt" o:hralign="center" o:hrstd="t" o:hr="t" fillcolor="#a0a0a0" stroked="f"/>
        </w:pict>
      </w:r>
    </w:p>
    <w:p w14:paraId="6BD485E6" w14:textId="77777777" w:rsidR="00B37CA9" w:rsidRPr="001F794E" w:rsidRDefault="00B37CA9" w:rsidP="00B37CA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37. What is intrinsic lock / monitor lock?</w:t>
      </w:r>
    </w:p>
    <w:p w14:paraId="5321C6F5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1DA8F54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Every Java object has internal monitor lock.</w:t>
      </w:r>
    </w:p>
    <w:p w14:paraId="48B959B0" w14:textId="77777777" w:rsidR="00B37CA9" w:rsidRPr="001F794E" w:rsidRDefault="00B37CA9" w:rsidP="00B37CA9">
      <w:pPr>
        <w:pStyle w:val="Heading3"/>
      </w:pPr>
      <w:r w:rsidRPr="001F794E">
        <w:t>Used By</w:t>
      </w:r>
    </w:p>
    <w:p w14:paraId="09B29C6B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</w:t>
      </w:r>
    </w:p>
    <w:p w14:paraId="2427626E" w14:textId="77777777" w:rsidR="00B37CA9" w:rsidRPr="001F794E" w:rsidRDefault="00B37CA9" w:rsidP="00B37CA9">
      <w:pPr>
        <w:pStyle w:val="Heading3"/>
      </w:pPr>
      <w:r w:rsidRPr="001F794E">
        <w:t>Example</w:t>
      </w:r>
    </w:p>
    <w:p w14:paraId="15F7DA39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synchronized(this)</w:t>
      </w:r>
    </w:p>
    <w:p w14:paraId="607B8264" w14:textId="77777777" w:rsidR="00B37CA9" w:rsidRPr="001F794E" w:rsidRDefault="00B37CA9" w:rsidP="00B37CA9">
      <w:pPr>
        <w:pStyle w:val="Heading3"/>
      </w:pPr>
      <w:r w:rsidRPr="001F794E">
        <w:t>Important Point</w:t>
      </w:r>
    </w:p>
    <w:p w14:paraId="7D460D51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one thread can hold monitor lock at a time.</w:t>
      </w:r>
    </w:p>
    <w:p w14:paraId="0379D836" w14:textId="77777777" w:rsidR="00B37CA9" w:rsidRPr="001F794E" w:rsidRDefault="00B37CA9" w:rsidP="00B37CA9">
      <w:r w:rsidRPr="001F794E">
        <w:pict w14:anchorId="067F5539">
          <v:rect id="_x0000_i2327" style="width:0;height:1.5pt" o:hralign="center" o:hrstd="t" o:hr="t" fillcolor="#a0a0a0" stroked="f"/>
        </w:pict>
      </w:r>
    </w:p>
    <w:p w14:paraId="746845CA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F4A3CBC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प्रत्येक</w:t>
      </w:r>
      <w:r w:rsidRPr="001F794E">
        <w:rPr>
          <w:sz w:val="22"/>
          <w:szCs w:val="22"/>
        </w:rPr>
        <w:t xml:space="preserve"> Java object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monitor lock </w:t>
      </w:r>
      <w:r w:rsidRPr="001F794E">
        <w:rPr>
          <w:rFonts w:ascii="Nirmala UI" w:hAnsi="Nirmala UI" w:cs="Nirmala UI"/>
          <w:sz w:val="22"/>
          <w:szCs w:val="22"/>
        </w:rPr>
        <w:t>असतो</w:t>
      </w:r>
      <w:r w:rsidRPr="001F794E">
        <w:rPr>
          <w:sz w:val="22"/>
          <w:szCs w:val="22"/>
        </w:rPr>
        <w:t>.</w:t>
      </w:r>
    </w:p>
    <w:p w14:paraId="3E08D6EF" w14:textId="77777777" w:rsidR="00B37CA9" w:rsidRPr="001F794E" w:rsidRDefault="00B37CA9" w:rsidP="00B37CA9">
      <w:pPr>
        <w:pStyle w:val="Heading3"/>
      </w:pPr>
      <w:r w:rsidRPr="001F794E">
        <w:t>synchronized</w:t>
      </w:r>
    </w:p>
    <w:p w14:paraId="742A521B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हा</w:t>
      </w:r>
      <w:r w:rsidRPr="001F794E">
        <w:rPr>
          <w:sz w:val="22"/>
          <w:szCs w:val="22"/>
        </w:rPr>
        <w:t xml:space="preserve"> lock </w:t>
      </w:r>
      <w:r w:rsidRPr="001F794E">
        <w:rPr>
          <w:rFonts w:ascii="Nirmala UI" w:hAnsi="Nirmala UI" w:cs="Nirmala UI"/>
          <w:sz w:val="22"/>
          <w:szCs w:val="22"/>
        </w:rPr>
        <w:t>वापरतो</w:t>
      </w:r>
      <w:r w:rsidRPr="001F794E">
        <w:rPr>
          <w:sz w:val="22"/>
          <w:szCs w:val="22"/>
        </w:rPr>
        <w:t>.</w:t>
      </w:r>
    </w:p>
    <w:p w14:paraId="169CDA5C" w14:textId="77777777" w:rsidR="00B37CA9" w:rsidRPr="001F794E" w:rsidRDefault="00B37CA9" w:rsidP="00B37CA9">
      <w:r w:rsidRPr="001F794E">
        <w:pict w14:anchorId="5DF52E3E">
          <v:rect id="_x0000_i2328" style="width:0;height:1.5pt" o:hralign="center" o:hrstd="t" o:hr="t" fillcolor="#a0a0a0" stroked="f"/>
        </w:pict>
      </w:r>
    </w:p>
    <w:p w14:paraId="1A71BB57" w14:textId="77777777" w:rsidR="00B37CA9" w:rsidRPr="001F794E" w:rsidRDefault="00B37CA9" w:rsidP="00B37CA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38. What is object-level locking?</w:t>
      </w:r>
    </w:p>
    <w:p w14:paraId="182CA9C3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4795750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Lock acquired on specific object instance.</w:t>
      </w:r>
    </w:p>
    <w:p w14:paraId="3E1757C1" w14:textId="77777777" w:rsidR="00B37CA9" w:rsidRPr="001F794E" w:rsidRDefault="00B37CA9" w:rsidP="00B37CA9">
      <w:pPr>
        <w:pStyle w:val="Heading3"/>
      </w:pPr>
      <w:r w:rsidRPr="001F794E">
        <w:t>Example</w:t>
      </w:r>
    </w:p>
    <w:p w14:paraId="208E49BA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synchronized(this)</w:t>
      </w:r>
    </w:p>
    <w:p w14:paraId="0DAF2A68" w14:textId="77777777" w:rsidR="00B37CA9" w:rsidRPr="001F794E" w:rsidRDefault="00B37CA9" w:rsidP="00B37CA9">
      <w:pPr>
        <w:pStyle w:val="Heading3"/>
      </w:pPr>
      <w:r w:rsidRPr="001F794E">
        <w:t>Behavior</w:t>
      </w:r>
    </w:p>
    <w:p w14:paraId="13FA9659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Different objects can execute simultaneously.</w:t>
      </w:r>
    </w:p>
    <w:p w14:paraId="0F66A183" w14:textId="77777777" w:rsidR="00B37CA9" w:rsidRPr="001F794E" w:rsidRDefault="00B37CA9" w:rsidP="00B37CA9">
      <w:pPr>
        <w:pStyle w:val="Heading3"/>
      </w:pPr>
      <w:r w:rsidRPr="001F794E">
        <w:t>Important Point</w:t>
      </w:r>
    </w:p>
    <w:p w14:paraId="6F4ED582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Each object has separate lock.</w:t>
      </w:r>
    </w:p>
    <w:p w14:paraId="3E61E1E6" w14:textId="77777777" w:rsidR="00B37CA9" w:rsidRPr="001F794E" w:rsidRDefault="00B37CA9" w:rsidP="00B37CA9">
      <w:r w:rsidRPr="001F794E">
        <w:pict w14:anchorId="21FBE5C1">
          <v:rect id="_x0000_i2329" style="width:0;height:1.5pt" o:hralign="center" o:hrstd="t" o:hr="t" fillcolor="#a0a0a0" stroked="f"/>
        </w:pict>
      </w:r>
    </w:p>
    <w:p w14:paraId="4C241031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E8E0743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Specific object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घेतलेला</w:t>
      </w:r>
      <w:r w:rsidRPr="001F794E">
        <w:rPr>
          <w:sz w:val="22"/>
          <w:szCs w:val="22"/>
        </w:rPr>
        <w:t xml:space="preserve"> lock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object-level locking.</w:t>
      </w:r>
    </w:p>
    <w:p w14:paraId="49B9588D" w14:textId="77777777" w:rsidR="00B37CA9" w:rsidRPr="001F794E" w:rsidRDefault="00B37CA9" w:rsidP="00B37CA9">
      <w:pPr>
        <w:pStyle w:val="Heading3"/>
      </w:pPr>
      <w:r w:rsidRPr="001F794E">
        <w:t>Important</w:t>
      </w:r>
    </w:p>
    <w:p w14:paraId="6686F070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प्रत्येक</w:t>
      </w:r>
      <w:r w:rsidRPr="001F794E">
        <w:rPr>
          <w:sz w:val="22"/>
          <w:szCs w:val="22"/>
        </w:rPr>
        <w:t xml:space="preserve"> object </w:t>
      </w:r>
      <w:r w:rsidRPr="001F794E">
        <w:rPr>
          <w:rFonts w:ascii="Nirmala UI" w:hAnsi="Nirmala UI" w:cs="Nirmala UI"/>
          <w:sz w:val="22"/>
          <w:szCs w:val="22"/>
        </w:rPr>
        <w:t>चा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वेगळा</w:t>
      </w:r>
      <w:r w:rsidRPr="001F794E">
        <w:rPr>
          <w:sz w:val="22"/>
          <w:szCs w:val="22"/>
        </w:rPr>
        <w:t xml:space="preserve"> lock </w:t>
      </w:r>
      <w:r w:rsidRPr="001F794E">
        <w:rPr>
          <w:rFonts w:ascii="Nirmala UI" w:hAnsi="Nirmala UI" w:cs="Nirmala UI"/>
          <w:sz w:val="22"/>
          <w:szCs w:val="22"/>
        </w:rPr>
        <w:t>असतो</w:t>
      </w:r>
      <w:r w:rsidRPr="001F794E">
        <w:rPr>
          <w:sz w:val="22"/>
          <w:szCs w:val="22"/>
        </w:rPr>
        <w:t>.</w:t>
      </w:r>
    </w:p>
    <w:p w14:paraId="61C2E302" w14:textId="77777777" w:rsidR="00B37CA9" w:rsidRPr="001F794E" w:rsidRDefault="00B37CA9" w:rsidP="00B37CA9">
      <w:r w:rsidRPr="001F794E">
        <w:pict w14:anchorId="57A9DFCC">
          <v:rect id="_x0000_i2330" style="width:0;height:1.5pt" o:hralign="center" o:hrstd="t" o:hr="t" fillcolor="#a0a0a0" stroked="f"/>
        </w:pict>
      </w:r>
    </w:p>
    <w:p w14:paraId="0C8BBA44" w14:textId="77777777" w:rsidR="00B37CA9" w:rsidRPr="001F794E" w:rsidRDefault="00B37CA9" w:rsidP="00B37CA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39. What is class-level locking?</w:t>
      </w:r>
    </w:p>
    <w:p w14:paraId="677583D0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24EBCD9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Lock acquired on:</w:t>
      </w:r>
    </w:p>
    <w:p w14:paraId="41AF9518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object</w:t>
      </w:r>
    </w:p>
    <w:p w14:paraId="07F77F68" w14:textId="77777777" w:rsidR="00B37CA9" w:rsidRPr="001F794E" w:rsidRDefault="00B37CA9" w:rsidP="00B37CA9">
      <w:pPr>
        <w:pStyle w:val="Heading3"/>
      </w:pPr>
      <w:r w:rsidRPr="001F794E">
        <w:t>Example</w:t>
      </w:r>
    </w:p>
    <w:p w14:paraId="3CDF6969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static synchronized void show() {</w:t>
      </w:r>
    </w:p>
    <w:p w14:paraId="61DBB690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</w:p>
    <w:p w14:paraId="44F78ED9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830012F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Equivalent:</w:t>
      </w:r>
    </w:p>
    <w:p w14:paraId="14AA4690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synchronized(ClassName.class)</w:t>
      </w:r>
    </w:p>
    <w:p w14:paraId="6361B7A9" w14:textId="77777777" w:rsidR="00B37CA9" w:rsidRPr="001F794E" w:rsidRDefault="00B37CA9" w:rsidP="00B37CA9">
      <w:pPr>
        <w:pStyle w:val="Heading3"/>
      </w:pPr>
      <w:r w:rsidRPr="001F794E">
        <w:t>Important Point</w:t>
      </w:r>
    </w:p>
    <w:p w14:paraId="36CFB4D3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One lock shared across all objects.</w:t>
      </w:r>
    </w:p>
    <w:p w14:paraId="5958C1BE" w14:textId="77777777" w:rsidR="00B37CA9" w:rsidRPr="001F794E" w:rsidRDefault="00B37CA9" w:rsidP="00B37CA9">
      <w:r w:rsidRPr="001F794E">
        <w:pict w14:anchorId="2AFB8847">
          <v:rect id="_x0000_i2331" style="width:0;height:1.5pt" o:hralign="center" o:hrstd="t" o:hr="t" fillcolor="#a0a0a0" stroked="f"/>
        </w:pict>
      </w:r>
    </w:p>
    <w:p w14:paraId="3D0D6D9D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73306D6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Class object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घेतलेला</w:t>
      </w:r>
      <w:r w:rsidRPr="001F794E">
        <w:rPr>
          <w:sz w:val="22"/>
          <w:szCs w:val="22"/>
        </w:rPr>
        <w:t xml:space="preserve"> lock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class-level locking.</w:t>
      </w:r>
    </w:p>
    <w:p w14:paraId="0B9A21AD" w14:textId="77777777" w:rsidR="00B37CA9" w:rsidRPr="001F794E" w:rsidRDefault="00B37CA9" w:rsidP="00B37CA9">
      <w:pPr>
        <w:pStyle w:val="Heading3"/>
      </w:pPr>
      <w:r w:rsidRPr="001F794E">
        <w:t>Example</w:t>
      </w:r>
    </w:p>
    <w:p w14:paraId="330AACD6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static synchronized</w:t>
      </w:r>
    </w:p>
    <w:p w14:paraId="3B95500E" w14:textId="77777777" w:rsidR="00B37CA9" w:rsidRPr="001F794E" w:rsidRDefault="00B37CA9" w:rsidP="00B37CA9">
      <w:r w:rsidRPr="001F794E">
        <w:pict w14:anchorId="0EA7C63E">
          <v:rect id="_x0000_i2332" style="width:0;height:1.5pt" o:hralign="center" o:hrstd="t" o:hr="t" fillcolor="#a0a0a0" stroked="f"/>
        </w:pict>
      </w:r>
    </w:p>
    <w:p w14:paraId="6A2CF968" w14:textId="77777777" w:rsidR="00B37CA9" w:rsidRPr="001F794E" w:rsidRDefault="00B37CA9" w:rsidP="00B37CA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40. Difference between object lock and class lock?</w:t>
      </w:r>
    </w:p>
    <w:p w14:paraId="5A690031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2"/>
        <w:gridCol w:w="1674"/>
      </w:tblGrid>
      <w:tr w:rsidR="00B37CA9" w:rsidRPr="001F794E" w14:paraId="2D963553" w14:textId="77777777" w:rsidTr="00B37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949D8" w14:textId="77777777" w:rsidR="00B37CA9" w:rsidRPr="001F794E" w:rsidRDefault="00B37CA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Object Lock</w:t>
            </w:r>
          </w:p>
        </w:tc>
        <w:tc>
          <w:tcPr>
            <w:tcW w:w="0" w:type="auto"/>
            <w:vAlign w:val="center"/>
            <w:hideMark/>
          </w:tcPr>
          <w:p w14:paraId="75D2A87A" w14:textId="77777777" w:rsidR="00B37CA9" w:rsidRPr="001F794E" w:rsidRDefault="00B37CA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Class Lock</w:t>
            </w:r>
          </w:p>
        </w:tc>
      </w:tr>
      <w:tr w:rsidR="00B37CA9" w:rsidRPr="001F794E" w14:paraId="2241C4C4" w14:textId="77777777" w:rsidTr="00B3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8854B" w14:textId="77777777" w:rsidR="00B37CA9" w:rsidRPr="001F794E" w:rsidRDefault="00B37CA9">
            <w:r w:rsidRPr="001F794E">
              <w:t>Per object</w:t>
            </w:r>
          </w:p>
        </w:tc>
        <w:tc>
          <w:tcPr>
            <w:tcW w:w="0" w:type="auto"/>
            <w:vAlign w:val="center"/>
            <w:hideMark/>
          </w:tcPr>
          <w:p w14:paraId="6E6E8DC6" w14:textId="77777777" w:rsidR="00B37CA9" w:rsidRPr="001F794E" w:rsidRDefault="00B37CA9">
            <w:r w:rsidRPr="001F794E">
              <w:t>Per class</w:t>
            </w:r>
          </w:p>
        </w:tc>
      </w:tr>
      <w:tr w:rsidR="00B37CA9" w:rsidRPr="001F794E" w14:paraId="4CFE578F" w14:textId="77777777" w:rsidTr="00B3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52F7" w14:textId="77777777" w:rsidR="00B37CA9" w:rsidRPr="001F794E" w:rsidRDefault="00B37CA9">
            <w:r w:rsidRPr="001F794E">
              <w:t>Different locks for objects</w:t>
            </w:r>
          </w:p>
        </w:tc>
        <w:tc>
          <w:tcPr>
            <w:tcW w:w="0" w:type="auto"/>
            <w:vAlign w:val="center"/>
            <w:hideMark/>
          </w:tcPr>
          <w:p w14:paraId="6949BDAC" w14:textId="77777777" w:rsidR="00B37CA9" w:rsidRPr="001F794E" w:rsidRDefault="00B37CA9">
            <w:r w:rsidRPr="001F794E">
              <w:t>Single shared lock</w:t>
            </w:r>
          </w:p>
        </w:tc>
      </w:tr>
      <w:tr w:rsidR="00B37CA9" w:rsidRPr="001F794E" w14:paraId="467A08BF" w14:textId="77777777" w:rsidTr="00B3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1EE40" w14:textId="77777777" w:rsidR="00B37CA9" w:rsidRPr="001F794E" w:rsidRDefault="00B37CA9">
            <w:r w:rsidRPr="001F794E">
              <w:t>More concurrency</w:t>
            </w:r>
          </w:p>
        </w:tc>
        <w:tc>
          <w:tcPr>
            <w:tcW w:w="0" w:type="auto"/>
            <w:vAlign w:val="center"/>
            <w:hideMark/>
          </w:tcPr>
          <w:p w14:paraId="31CDFD45" w14:textId="77777777" w:rsidR="00B37CA9" w:rsidRPr="001F794E" w:rsidRDefault="00B37CA9">
            <w:r w:rsidRPr="001F794E">
              <w:t>Less concurrency</w:t>
            </w:r>
          </w:p>
        </w:tc>
      </w:tr>
    </w:tbl>
    <w:p w14:paraId="52AE6891" w14:textId="77777777" w:rsidR="00B37CA9" w:rsidRPr="001F794E" w:rsidRDefault="00B37CA9" w:rsidP="00B37CA9">
      <w:pPr>
        <w:pStyle w:val="Heading3"/>
      </w:pPr>
      <w:r w:rsidRPr="001F794E">
        <w:t>Example</w:t>
      </w:r>
    </w:p>
    <w:p w14:paraId="07EE7312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Object Lock</w:t>
      </w:r>
    </w:p>
    <w:p w14:paraId="61C13EB2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synchronized(this)</w:t>
      </w:r>
    </w:p>
    <w:p w14:paraId="4D8F259B" w14:textId="77777777" w:rsidR="00B37CA9" w:rsidRPr="001F794E" w:rsidRDefault="00B37CA9" w:rsidP="00B37CA9">
      <w:r w:rsidRPr="001F794E">
        <w:pict w14:anchorId="556CDFB6">
          <v:rect id="_x0000_i2333" style="width:0;height:1.5pt" o:hralign="center" o:hrstd="t" o:hr="t" fillcolor="#a0a0a0" stroked="f"/>
        </w:pict>
      </w:r>
    </w:p>
    <w:p w14:paraId="07A27737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Class Lock</w:t>
      </w:r>
    </w:p>
    <w:p w14:paraId="7EC42C87" w14:textId="77777777" w:rsidR="00B37CA9" w:rsidRPr="001F794E" w:rsidRDefault="00B37CA9" w:rsidP="00B37CA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synchronized(MyClass.class)</w:t>
      </w:r>
    </w:p>
    <w:p w14:paraId="46ED360C" w14:textId="77777777" w:rsidR="00B37CA9" w:rsidRPr="001F794E" w:rsidRDefault="00B37CA9" w:rsidP="00B37CA9">
      <w:pPr>
        <w:pStyle w:val="Heading3"/>
      </w:pPr>
      <w:r w:rsidRPr="001F794E">
        <w:lastRenderedPageBreak/>
        <w:t>Important Point</w:t>
      </w:r>
    </w:p>
    <w:p w14:paraId="153F3FB5" w14:textId="77777777" w:rsidR="00B37CA9" w:rsidRPr="001F794E" w:rsidRDefault="00B37CA9" w:rsidP="00B37CA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Object and class locks are independent.</w:t>
      </w:r>
    </w:p>
    <w:p w14:paraId="367BB1F6" w14:textId="77777777" w:rsidR="00B37CA9" w:rsidRPr="001F794E" w:rsidRDefault="00B37CA9" w:rsidP="00B37CA9">
      <w:r w:rsidRPr="001F794E">
        <w:pict w14:anchorId="4CCF22E1">
          <v:rect id="_x0000_i2334" style="width:0;height:1.5pt" o:hralign="center" o:hrstd="t" o:hr="t" fillcolor="#a0a0a0" stroked="f"/>
        </w:pict>
      </w:r>
    </w:p>
    <w:p w14:paraId="4266EE7A" w14:textId="77777777" w:rsidR="00B37CA9" w:rsidRPr="001F794E" w:rsidRDefault="00B37CA9" w:rsidP="00B37CA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015"/>
      </w:tblGrid>
      <w:tr w:rsidR="00B37CA9" w:rsidRPr="001F794E" w14:paraId="54B5DDD6" w14:textId="77777777" w:rsidTr="00B37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79C6F" w14:textId="77777777" w:rsidR="00B37CA9" w:rsidRPr="001F794E" w:rsidRDefault="00B37CA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Object Lock</w:t>
            </w:r>
          </w:p>
        </w:tc>
        <w:tc>
          <w:tcPr>
            <w:tcW w:w="0" w:type="auto"/>
            <w:vAlign w:val="center"/>
            <w:hideMark/>
          </w:tcPr>
          <w:p w14:paraId="47990732" w14:textId="77777777" w:rsidR="00B37CA9" w:rsidRPr="001F794E" w:rsidRDefault="00B37CA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Class Lock</w:t>
            </w:r>
          </w:p>
        </w:tc>
      </w:tr>
      <w:tr w:rsidR="00B37CA9" w:rsidRPr="001F794E" w14:paraId="17C5D111" w14:textId="77777777" w:rsidTr="00B3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2EF6" w14:textId="77777777" w:rsidR="00B37CA9" w:rsidRPr="001F794E" w:rsidRDefault="00B37CA9">
            <w:r w:rsidRPr="001F794E">
              <w:t>Per object</w:t>
            </w:r>
          </w:p>
        </w:tc>
        <w:tc>
          <w:tcPr>
            <w:tcW w:w="0" w:type="auto"/>
            <w:vAlign w:val="center"/>
            <w:hideMark/>
          </w:tcPr>
          <w:p w14:paraId="4E727380" w14:textId="77777777" w:rsidR="00B37CA9" w:rsidRPr="001F794E" w:rsidRDefault="00B37CA9">
            <w:r w:rsidRPr="001F794E">
              <w:t>Per class</w:t>
            </w:r>
          </w:p>
        </w:tc>
      </w:tr>
      <w:tr w:rsidR="00B37CA9" w:rsidRPr="001F794E" w14:paraId="1B9674F7" w14:textId="77777777" w:rsidTr="00B37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22B4E" w14:textId="77777777" w:rsidR="00B37CA9" w:rsidRPr="001F794E" w:rsidRDefault="00B37CA9">
            <w:r w:rsidRPr="001F794E">
              <w:t>Separate locks</w:t>
            </w:r>
          </w:p>
        </w:tc>
        <w:tc>
          <w:tcPr>
            <w:tcW w:w="0" w:type="auto"/>
            <w:vAlign w:val="center"/>
            <w:hideMark/>
          </w:tcPr>
          <w:p w14:paraId="577416AB" w14:textId="77777777" w:rsidR="00B37CA9" w:rsidRPr="001F794E" w:rsidRDefault="00B37CA9">
            <w:r w:rsidRPr="001F794E">
              <w:t>Single lock</w:t>
            </w:r>
          </w:p>
        </w:tc>
      </w:tr>
    </w:tbl>
    <w:p w14:paraId="7611EF36" w14:textId="77777777" w:rsidR="00B37CA9" w:rsidRPr="001F794E" w:rsidRDefault="00B37CA9" w:rsidP="00B37CA9">
      <w:r w:rsidRPr="001F794E">
        <w:pict w14:anchorId="417A02CE">
          <v:rect id="_x0000_i2335" style="width:0;height:1.5pt" o:hralign="center" o:hrstd="t" o:hr="t" fillcolor="#a0a0a0" stroked="f"/>
        </w:pict>
      </w:r>
    </w:p>
    <w:p w14:paraId="2912CF66" w14:textId="77777777" w:rsidR="00B37CA9" w:rsidRPr="001F794E" w:rsidRDefault="00B37CA9" w:rsidP="00B37CA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40/250 COMPLETED</w:t>
      </w:r>
    </w:p>
    <w:p w14:paraId="0C27F38F" w14:textId="77777777" w:rsidR="00675C16" w:rsidRPr="001F794E" w:rsidRDefault="00675C16" w:rsidP="00675C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(41–50)</w:t>
      </w:r>
    </w:p>
    <w:p w14:paraId="73B7778F" w14:textId="77777777" w:rsidR="00675C16" w:rsidRPr="001F794E" w:rsidRDefault="00675C16" w:rsidP="00675C16">
      <w:r w:rsidRPr="001F794E">
        <w:pict w14:anchorId="37DEC675">
          <v:rect id="_x0000_i2336" style="width:0;height:1.5pt" o:hralign="center" o:hrstd="t" o:hr="t" fillcolor="#a0a0a0" stroked="f"/>
        </w:pict>
      </w:r>
    </w:p>
    <w:p w14:paraId="60729525" w14:textId="77777777" w:rsidR="00675C16" w:rsidRPr="001F794E" w:rsidRDefault="00675C16" w:rsidP="00675C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41. What is deadlock?</w:t>
      </w:r>
    </w:p>
    <w:p w14:paraId="26D0915F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A65B6B1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Deadlock occurs when:</w:t>
      </w:r>
    </w:p>
    <w:p w14:paraId="1B1E5B3A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Two or more threads wait forever for each other’s locks</w:t>
      </w:r>
    </w:p>
    <w:p w14:paraId="769E7903" w14:textId="77777777" w:rsidR="00675C16" w:rsidRPr="001F794E" w:rsidRDefault="00675C16" w:rsidP="00675C16">
      <w:pPr>
        <w:pStyle w:val="Heading3"/>
      </w:pPr>
      <w:r w:rsidRPr="001F794E">
        <w:t>Example</w:t>
      </w:r>
    </w:p>
    <w:p w14:paraId="38956A17" w14:textId="77777777" w:rsidR="00675C16" w:rsidRPr="001F794E" w:rsidRDefault="00675C16" w:rsidP="003003E2">
      <w:pPr>
        <w:pStyle w:val="NormalWeb"/>
        <w:numPr>
          <w:ilvl w:val="0"/>
          <w:numId w:val="450"/>
        </w:numPr>
        <w:rPr>
          <w:sz w:val="22"/>
          <w:szCs w:val="22"/>
        </w:rPr>
      </w:pPr>
      <w:r w:rsidRPr="001F794E">
        <w:rPr>
          <w:sz w:val="22"/>
          <w:szCs w:val="22"/>
        </w:rPr>
        <w:t>Thread-1 holds Lock-A and waits for Lock-B</w:t>
      </w:r>
    </w:p>
    <w:p w14:paraId="5713D3E3" w14:textId="77777777" w:rsidR="00675C16" w:rsidRPr="001F794E" w:rsidRDefault="00675C16" w:rsidP="003003E2">
      <w:pPr>
        <w:pStyle w:val="NormalWeb"/>
        <w:numPr>
          <w:ilvl w:val="0"/>
          <w:numId w:val="450"/>
        </w:numPr>
        <w:rPr>
          <w:sz w:val="22"/>
          <w:szCs w:val="22"/>
        </w:rPr>
      </w:pPr>
      <w:r w:rsidRPr="001F794E">
        <w:rPr>
          <w:sz w:val="22"/>
          <w:szCs w:val="22"/>
        </w:rPr>
        <w:t>Thread-2 holds Lock-B and waits for Lock-A</w:t>
      </w:r>
    </w:p>
    <w:p w14:paraId="2EB49C02" w14:textId="77777777" w:rsidR="00675C16" w:rsidRPr="001F794E" w:rsidRDefault="00675C16" w:rsidP="00675C16">
      <w:pPr>
        <w:pStyle w:val="Heading3"/>
      </w:pPr>
      <w:r w:rsidRPr="001F794E">
        <w:t>Result</w:t>
      </w:r>
    </w:p>
    <w:p w14:paraId="61D1CBD2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Application hangs</w:t>
      </w:r>
    </w:p>
    <w:p w14:paraId="488521FD" w14:textId="77777777" w:rsidR="00675C16" w:rsidRPr="001F794E" w:rsidRDefault="00675C16" w:rsidP="00675C16">
      <w:pPr>
        <w:pStyle w:val="Heading3"/>
      </w:pPr>
      <w:r w:rsidRPr="001F794E">
        <w:lastRenderedPageBreak/>
        <w:t>Important Point</w:t>
      </w:r>
    </w:p>
    <w:p w14:paraId="3675B390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Deadlock is one of the most dangerous concurrency problems.</w:t>
      </w:r>
    </w:p>
    <w:p w14:paraId="5C766E2F" w14:textId="77777777" w:rsidR="00675C16" w:rsidRPr="001F794E" w:rsidRDefault="00675C16" w:rsidP="00675C16">
      <w:r w:rsidRPr="001F794E">
        <w:pict w14:anchorId="78703B5D">
          <v:rect id="_x0000_i2337" style="width:0;height:1.5pt" o:hralign="center" o:hrstd="t" o:hr="t" fillcolor="#a0a0a0" stroked="f"/>
        </w:pict>
      </w:r>
    </w:p>
    <w:p w14:paraId="466DD6DE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ED8DBA9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दोन</w:t>
      </w:r>
      <w:r w:rsidRPr="001F794E">
        <w:rPr>
          <w:sz w:val="22"/>
          <w:szCs w:val="22"/>
        </w:rPr>
        <w:t xml:space="preserve"> threads </w:t>
      </w:r>
      <w:r w:rsidRPr="001F794E">
        <w:rPr>
          <w:rFonts w:ascii="Nirmala UI" w:hAnsi="Nirmala UI" w:cs="Nirmala UI"/>
          <w:sz w:val="22"/>
          <w:szCs w:val="22"/>
        </w:rPr>
        <w:t>एकमेकांच्या</w:t>
      </w:r>
      <w:r w:rsidRPr="001F794E">
        <w:rPr>
          <w:sz w:val="22"/>
          <w:szCs w:val="22"/>
        </w:rPr>
        <w:t xml:space="preserve"> lock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कायम</w:t>
      </w:r>
      <w:r w:rsidRPr="001F794E">
        <w:rPr>
          <w:sz w:val="22"/>
          <w:szCs w:val="22"/>
        </w:rPr>
        <w:t xml:space="preserve"> wait </w:t>
      </w:r>
      <w:r w:rsidRPr="001F794E">
        <w:rPr>
          <w:rFonts w:ascii="Nirmala UI" w:hAnsi="Nirmala UI" w:cs="Nirmala UI"/>
          <w:sz w:val="22"/>
          <w:szCs w:val="22"/>
        </w:rPr>
        <w:t>करत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राहतात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तेव्हा</w:t>
      </w:r>
      <w:r w:rsidRPr="001F794E">
        <w:rPr>
          <w:sz w:val="22"/>
          <w:szCs w:val="22"/>
        </w:rPr>
        <w:t xml:space="preserve"> deadlock </w:t>
      </w:r>
      <w:r w:rsidRPr="001F794E">
        <w:rPr>
          <w:rFonts w:ascii="Nirmala UI" w:hAnsi="Nirmala UI" w:cs="Nirmala UI"/>
          <w:sz w:val="22"/>
          <w:szCs w:val="22"/>
        </w:rPr>
        <w:t>होतो</w:t>
      </w:r>
      <w:r w:rsidRPr="001F794E">
        <w:rPr>
          <w:sz w:val="22"/>
          <w:szCs w:val="22"/>
        </w:rPr>
        <w:t>.</w:t>
      </w:r>
    </w:p>
    <w:p w14:paraId="606FDA81" w14:textId="77777777" w:rsidR="00675C16" w:rsidRPr="001F794E" w:rsidRDefault="00675C16" w:rsidP="00675C16">
      <w:pPr>
        <w:pStyle w:val="Heading3"/>
      </w:pPr>
      <w:r w:rsidRPr="001F794E">
        <w:t>Result</w:t>
      </w:r>
    </w:p>
    <w:p w14:paraId="3E1E674C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Application hang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2F6D9FAF" w14:textId="77777777" w:rsidR="00675C16" w:rsidRPr="001F794E" w:rsidRDefault="00675C16" w:rsidP="00675C16">
      <w:r w:rsidRPr="001F794E">
        <w:pict w14:anchorId="04A24CDC">
          <v:rect id="_x0000_i2338" style="width:0;height:1.5pt" o:hralign="center" o:hrstd="t" o:hr="t" fillcolor="#a0a0a0" stroked="f"/>
        </w:pict>
      </w:r>
    </w:p>
    <w:p w14:paraId="1B93C495" w14:textId="77777777" w:rsidR="00675C16" w:rsidRPr="001F794E" w:rsidRDefault="00675C16" w:rsidP="00675C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42. What are conditions for deadlock?</w:t>
      </w:r>
    </w:p>
    <w:p w14:paraId="0EE950F6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7D3B620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Coffman Conditions</w:t>
      </w:r>
    </w:p>
    <w:p w14:paraId="7FFEAB69" w14:textId="77777777" w:rsidR="00675C16" w:rsidRPr="001F794E" w:rsidRDefault="00675C16" w:rsidP="00675C16">
      <w:pPr>
        <w:pStyle w:val="Heading3"/>
      </w:pPr>
      <w:r w:rsidRPr="001F794E">
        <w:t>1. Mutual exclusion</w:t>
      </w:r>
    </w:p>
    <w:p w14:paraId="6802C76A" w14:textId="77777777" w:rsidR="00675C16" w:rsidRPr="001F794E" w:rsidRDefault="00675C16" w:rsidP="00675C16">
      <w:r w:rsidRPr="001F794E">
        <w:pict w14:anchorId="616B40F4">
          <v:rect id="_x0000_i2339" style="width:0;height:1.5pt" o:hralign="center" o:hrstd="t" o:hr="t" fillcolor="#a0a0a0" stroked="f"/>
        </w:pict>
      </w:r>
    </w:p>
    <w:p w14:paraId="4DA9197B" w14:textId="77777777" w:rsidR="00675C16" w:rsidRPr="001F794E" w:rsidRDefault="00675C16" w:rsidP="00675C16">
      <w:pPr>
        <w:pStyle w:val="Heading3"/>
      </w:pPr>
      <w:r w:rsidRPr="001F794E">
        <w:t>2. Hold and wait</w:t>
      </w:r>
    </w:p>
    <w:p w14:paraId="6B4353B4" w14:textId="77777777" w:rsidR="00675C16" w:rsidRPr="001F794E" w:rsidRDefault="00675C16" w:rsidP="00675C16">
      <w:r w:rsidRPr="001F794E">
        <w:pict w14:anchorId="6AA7B0D9">
          <v:rect id="_x0000_i2340" style="width:0;height:1.5pt" o:hralign="center" o:hrstd="t" o:hr="t" fillcolor="#a0a0a0" stroked="f"/>
        </w:pict>
      </w:r>
    </w:p>
    <w:p w14:paraId="10EF204C" w14:textId="77777777" w:rsidR="00675C16" w:rsidRPr="001F794E" w:rsidRDefault="00675C16" w:rsidP="00675C16">
      <w:pPr>
        <w:pStyle w:val="Heading3"/>
      </w:pPr>
      <w:r w:rsidRPr="001F794E">
        <w:t>3. No preemption</w:t>
      </w:r>
    </w:p>
    <w:p w14:paraId="40B6B97C" w14:textId="77777777" w:rsidR="00675C16" w:rsidRPr="001F794E" w:rsidRDefault="00675C16" w:rsidP="00675C16">
      <w:r w:rsidRPr="001F794E">
        <w:pict w14:anchorId="3E38575D">
          <v:rect id="_x0000_i2341" style="width:0;height:1.5pt" o:hralign="center" o:hrstd="t" o:hr="t" fillcolor="#a0a0a0" stroked="f"/>
        </w:pict>
      </w:r>
    </w:p>
    <w:p w14:paraId="3CF69487" w14:textId="77777777" w:rsidR="00675C16" w:rsidRPr="001F794E" w:rsidRDefault="00675C16" w:rsidP="00675C16">
      <w:pPr>
        <w:pStyle w:val="Heading3"/>
      </w:pPr>
      <w:r w:rsidRPr="001F794E">
        <w:t>4. Circular wait</w:t>
      </w:r>
    </w:p>
    <w:p w14:paraId="5AACC7A6" w14:textId="77777777" w:rsidR="00675C16" w:rsidRPr="001F794E" w:rsidRDefault="00675C16" w:rsidP="00675C16">
      <w:pPr>
        <w:pStyle w:val="Heading3"/>
      </w:pPr>
      <w:r w:rsidRPr="001F794E">
        <w:t>Important Point</w:t>
      </w:r>
    </w:p>
    <w:p w14:paraId="31740585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All four conditions required for deadlock.</w:t>
      </w:r>
    </w:p>
    <w:p w14:paraId="4B048D77" w14:textId="77777777" w:rsidR="00675C16" w:rsidRPr="001F794E" w:rsidRDefault="00675C16" w:rsidP="00675C16">
      <w:r w:rsidRPr="001F794E">
        <w:pict w14:anchorId="127C5F28">
          <v:rect id="_x0000_i2342" style="width:0;height:1.5pt" o:hralign="center" o:hrstd="t" o:hr="t" fillcolor="#a0a0a0" stroked="f"/>
        </w:pict>
      </w:r>
    </w:p>
    <w:p w14:paraId="08B3F962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7B72CE55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Deadlock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आवश्यक</w:t>
      </w:r>
      <w:r w:rsidRPr="001F794E">
        <w:rPr>
          <w:sz w:val="22"/>
          <w:szCs w:val="22"/>
        </w:rPr>
        <w:t xml:space="preserve"> conditions:</w:t>
      </w:r>
    </w:p>
    <w:p w14:paraId="7E6299BF" w14:textId="77777777" w:rsidR="00675C16" w:rsidRPr="001F794E" w:rsidRDefault="00675C16" w:rsidP="003003E2">
      <w:pPr>
        <w:pStyle w:val="NormalWeb"/>
        <w:numPr>
          <w:ilvl w:val="0"/>
          <w:numId w:val="451"/>
        </w:numPr>
        <w:rPr>
          <w:sz w:val="22"/>
          <w:szCs w:val="22"/>
        </w:rPr>
      </w:pPr>
      <w:r w:rsidRPr="001F794E">
        <w:rPr>
          <w:sz w:val="22"/>
          <w:szCs w:val="22"/>
        </w:rPr>
        <w:t>Mutual exclusion</w:t>
      </w:r>
    </w:p>
    <w:p w14:paraId="27B132CB" w14:textId="77777777" w:rsidR="00675C16" w:rsidRPr="001F794E" w:rsidRDefault="00675C16" w:rsidP="003003E2">
      <w:pPr>
        <w:pStyle w:val="NormalWeb"/>
        <w:numPr>
          <w:ilvl w:val="0"/>
          <w:numId w:val="451"/>
        </w:numPr>
        <w:rPr>
          <w:sz w:val="22"/>
          <w:szCs w:val="22"/>
        </w:rPr>
      </w:pPr>
      <w:r w:rsidRPr="001F794E">
        <w:rPr>
          <w:sz w:val="22"/>
          <w:szCs w:val="22"/>
        </w:rPr>
        <w:t>Hold and wait</w:t>
      </w:r>
    </w:p>
    <w:p w14:paraId="53F659B5" w14:textId="77777777" w:rsidR="00675C16" w:rsidRPr="001F794E" w:rsidRDefault="00675C16" w:rsidP="003003E2">
      <w:pPr>
        <w:pStyle w:val="NormalWeb"/>
        <w:numPr>
          <w:ilvl w:val="0"/>
          <w:numId w:val="451"/>
        </w:numPr>
        <w:rPr>
          <w:sz w:val="22"/>
          <w:szCs w:val="22"/>
        </w:rPr>
      </w:pPr>
      <w:r w:rsidRPr="001F794E">
        <w:rPr>
          <w:sz w:val="22"/>
          <w:szCs w:val="22"/>
        </w:rPr>
        <w:t>No preemption</w:t>
      </w:r>
    </w:p>
    <w:p w14:paraId="2CDC44EE" w14:textId="77777777" w:rsidR="00675C16" w:rsidRPr="001F794E" w:rsidRDefault="00675C16" w:rsidP="003003E2">
      <w:pPr>
        <w:pStyle w:val="NormalWeb"/>
        <w:numPr>
          <w:ilvl w:val="0"/>
          <w:numId w:val="451"/>
        </w:numPr>
        <w:rPr>
          <w:sz w:val="22"/>
          <w:szCs w:val="22"/>
        </w:rPr>
      </w:pPr>
      <w:r w:rsidRPr="001F794E">
        <w:rPr>
          <w:sz w:val="22"/>
          <w:szCs w:val="22"/>
        </w:rPr>
        <w:t>Circular wait</w:t>
      </w:r>
    </w:p>
    <w:p w14:paraId="194D1F94" w14:textId="77777777" w:rsidR="00675C16" w:rsidRPr="001F794E" w:rsidRDefault="00675C16" w:rsidP="00675C16">
      <w:r w:rsidRPr="001F794E">
        <w:pict w14:anchorId="485B493D">
          <v:rect id="_x0000_i2343" style="width:0;height:1.5pt" o:hralign="center" o:hrstd="t" o:hr="t" fillcolor="#a0a0a0" stroked="f"/>
        </w:pict>
      </w:r>
    </w:p>
    <w:p w14:paraId="3EC11E53" w14:textId="77777777" w:rsidR="00675C16" w:rsidRPr="001F794E" w:rsidRDefault="00675C16" w:rsidP="00675C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43. How to prevent deadlock?</w:t>
      </w:r>
    </w:p>
    <w:p w14:paraId="11B51A6A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BC31A30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Prevention Techniques</w:t>
      </w:r>
    </w:p>
    <w:p w14:paraId="36D0A0CB" w14:textId="77777777" w:rsidR="00675C16" w:rsidRPr="001F794E" w:rsidRDefault="00675C16" w:rsidP="00675C16">
      <w:pPr>
        <w:pStyle w:val="Heading3"/>
      </w:pPr>
      <w:r w:rsidRPr="001F794E">
        <w:t>1. Lock ordering</w:t>
      </w:r>
    </w:p>
    <w:p w14:paraId="7CB5613C" w14:textId="77777777" w:rsidR="00675C16" w:rsidRPr="001F794E" w:rsidRDefault="00675C16" w:rsidP="00675C16">
      <w:r w:rsidRPr="001F794E">
        <w:pict w14:anchorId="71157C7A">
          <v:rect id="_x0000_i2344" style="width:0;height:1.5pt" o:hralign="center" o:hrstd="t" o:hr="t" fillcolor="#a0a0a0" stroked="f"/>
        </w:pict>
      </w:r>
    </w:p>
    <w:p w14:paraId="556044AA" w14:textId="77777777" w:rsidR="00675C16" w:rsidRPr="001F794E" w:rsidRDefault="00675C16" w:rsidP="00675C16">
      <w:pPr>
        <w:pStyle w:val="Heading3"/>
      </w:pPr>
      <w:r w:rsidRPr="001F794E">
        <w:t>2. Timeout locks</w:t>
      </w:r>
    </w:p>
    <w:p w14:paraId="69370FFD" w14:textId="77777777" w:rsidR="00675C16" w:rsidRPr="001F794E" w:rsidRDefault="00675C16" w:rsidP="00675C16">
      <w:r w:rsidRPr="001F794E">
        <w:pict w14:anchorId="605553EC">
          <v:rect id="_x0000_i2345" style="width:0;height:1.5pt" o:hralign="center" o:hrstd="t" o:hr="t" fillcolor="#a0a0a0" stroked="f"/>
        </w:pict>
      </w:r>
    </w:p>
    <w:p w14:paraId="006D3BC6" w14:textId="77777777" w:rsidR="00675C16" w:rsidRPr="001F794E" w:rsidRDefault="00675C16" w:rsidP="00675C16">
      <w:pPr>
        <w:pStyle w:val="Heading3"/>
      </w:pPr>
      <w:r w:rsidRPr="001F794E">
        <w:t>3. Avoid nested locks</w:t>
      </w:r>
    </w:p>
    <w:p w14:paraId="799ACCC1" w14:textId="77777777" w:rsidR="00675C16" w:rsidRPr="001F794E" w:rsidRDefault="00675C16" w:rsidP="00675C16">
      <w:r w:rsidRPr="001F794E">
        <w:pict w14:anchorId="44816B76">
          <v:rect id="_x0000_i2346" style="width:0;height:1.5pt" o:hralign="center" o:hrstd="t" o:hr="t" fillcolor="#a0a0a0" stroked="f"/>
        </w:pict>
      </w:r>
    </w:p>
    <w:p w14:paraId="42AE004D" w14:textId="77777777" w:rsidR="00675C16" w:rsidRPr="001F794E" w:rsidRDefault="00675C16" w:rsidP="00675C16">
      <w:pPr>
        <w:pStyle w:val="Heading3"/>
      </w:pPr>
      <w:r w:rsidRPr="001F794E">
        <w:t>4. Use tryLock()</w:t>
      </w:r>
    </w:p>
    <w:p w14:paraId="284E567A" w14:textId="77777777" w:rsidR="00675C16" w:rsidRPr="001F794E" w:rsidRDefault="00675C16" w:rsidP="00675C16">
      <w:pPr>
        <w:pStyle w:val="Heading3"/>
      </w:pPr>
      <w:r w:rsidRPr="001F794E">
        <w:t>Important Point</w:t>
      </w:r>
    </w:p>
    <w:p w14:paraId="60584B41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Consistent lock ordering is most common solution.</w:t>
      </w:r>
    </w:p>
    <w:p w14:paraId="364BDAA6" w14:textId="77777777" w:rsidR="00675C16" w:rsidRPr="001F794E" w:rsidRDefault="00675C16" w:rsidP="00675C16">
      <w:r w:rsidRPr="001F794E">
        <w:pict w14:anchorId="340468D5">
          <v:rect id="_x0000_i2347" style="width:0;height:1.5pt" o:hralign="center" o:hrstd="t" o:hr="t" fillcolor="#a0a0a0" stroked="f"/>
        </w:pict>
      </w:r>
    </w:p>
    <w:p w14:paraId="170FEA93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8A6BBD4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Deadlock </w:t>
      </w:r>
      <w:r w:rsidRPr="001F794E">
        <w:rPr>
          <w:rFonts w:ascii="Nirmala UI" w:hAnsi="Nirmala UI" w:cs="Nirmala UI"/>
          <w:sz w:val="22"/>
          <w:szCs w:val="22"/>
        </w:rPr>
        <w:t>टाळण्यासाठी</w:t>
      </w:r>
      <w:r w:rsidRPr="001F794E">
        <w:rPr>
          <w:sz w:val="22"/>
          <w:szCs w:val="22"/>
        </w:rPr>
        <w:t>:</w:t>
      </w:r>
    </w:p>
    <w:p w14:paraId="0F809739" w14:textId="77777777" w:rsidR="00675C16" w:rsidRPr="001F794E" w:rsidRDefault="00675C16" w:rsidP="003003E2">
      <w:pPr>
        <w:pStyle w:val="NormalWeb"/>
        <w:numPr>
          <w:ilvl w:val="0"/>
          <w:numId w:val="452"/>
        </w:numPr>
        <w:rPr>
          <w:sz w:val="22"/>
          <w:szCs w:val="22"/>
        </w:rPr>
      </w:pPr>
      <w:r w:rsidRPr="001F794E">
        <w:rPr>
          <w:sz w:val="22"/>
          <w:szCs w:val="22"/>
        </w:rPr>
        <w:t>lock ordering</w:t>
      </w:r>
    </w:p>
    <w:p w14:paraId="53362C10" w14:textId="77777777" w:rsidR="00675C16" w:rsidRPr="001F794E" w:rsidRDefault="00675C16" w:rsidP="003003E2">
      <w:pPr>
        <w:pStyle w:val="NormalWeb"/>
        <w:numPr>
          <w:ilvl w:val="0"/>
          <w:numId w:val="452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tryLock()</w:t>
      </w:r>
    </w:p>
    <w:p w14:paraId="60455127" w14:textId="77777777" w:rsidR="00675C16" w:rsidRPr="001F794E" w:rsidRDefault="00675C16" w:rsidP="003003E2">
      <w:pPr>
        <w:pStyle w:val="NormalWeb"/>
        <w:numPr>
          <w:ilvl w:val="0"/>
          <w:numId w:val="452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nested locks </w:t>
      </w: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करा</w:t>
      </w:r>
    </w:p>
    <w:p w14:paraId="5E474239" w14:textId="77777777" w:rsidR="00675C16" w:rsidRPr="001F794E" w:rsidRDefault="00675C16" w:rsidP="00675C16">
      <w:r w:rsidRPr="001F794E">
        <w:pict w14:anchorId="28367A7D">
          <v:rect id="_x0000_i2348" style="width:0;height:1.5pt" o:hralign="center" o:hrstd="t" o:hr="t" fillcolor="#a0a0a0" stroked="f"/>
        </w:pict>
      </w:r>
    </w:p>
    <w:p w14:paraId="6EC4649D" w14:textId="77777777" w:rsidR="00675C16" w:rsidRPr="001F794E" w:rsidRDefault="00675C16" w:rsidP="00675C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44. What is starvation?</w:t>
      </w:r>
    </w:p>
    <w:p w14:paraId="7F54C80D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28BA603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Starvation occurs when:</w:t>
      </w:r>
    </w:p>
    <w:p w14:paraId="726CB4B4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 never gets CPU/resources</w:t>
      </w:r>
    </w:p>
    <w:p w14:paraId="4F5D41B8" w14:textId="77777777" w:rsidR="00675C16" w:rsidRPr="001F794E" w:rsidRDefault="00675C16" w:rsidP="00675C16">
      <w:pPr>
        <w:pStyle w:val="Heading3"/>
      </w:pPr>
      <w:r w:rsidRPr="001F794E">
        <w:t>Reason</w:t>
      </w:r>
    </w:p>
    <w:p w14:paraId="47AF1213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Higher-priority threads dominate execution.</w:t>
      </w:r>
    </w:p>
    <w:p w14:paraId="225541C4" w14:textId="77777777" w:rsidR="00675C16" w:rsidRPr="001F794E" w:rsidRDefault="00675C16" w:rsidP="00675C16">
      <w:pPr>
        <w:pStyle w:val="Heading3"/>
      </w:pPr>
      <w:r w:rsidRPr="001F794E">
        <w:t>Example</w:t>
      </w:r>
    </w:p>
    <w:p w14:paraId="3BC8AE08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Low-priority thread waits forever.</w:t>
      </w:r>
    </w:p>
    <w:p w14:paraId="1CC93ABB" w14:textId="77777777" w:rsidR="00675C16" w:rsidRPr="001F794E" w:rsidRDefault="00675C16" w:rsidP="00675C16">
      <w:pPr>
        <w:pStyle w:val="Heading3"/>
      </w:pPr>
      <w:r w:rsidRPr="001F794E">
        <w:t>Important Point</w:t>
      </w:r>
    </w:p>
    <w:p w14:paraId="6EDED8E5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Scheduler unfairness may cause starvation.</w:t>
      </w:r>
    </w:p>
    <w:p w14:paraId="7633B589" w14:textId="77777777" w:rsidR="00675C16" w:rsidRPr="001F794E" w:rsidRDefault="00675C16" w:rsidP="00675C16">
      <w:r w:rsidRPr="001F794E">
        <w:pict w14:anchorId="4D05CF59">
          <v:rect id="_x0000_i2349" style="width:0;height:1.5pt" o:hralign="center" o:hrstd="t" o:hr="t" fillcolor="#a0a0a0" stroked="f"/>
        </w:pict>
      </w:r>
    </w:p>
    <w:p w14:paraId="38C83BC9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4AA60F6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एखाद्या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CPU/resource </w:t>
      </w:r>
      <w:r w:rsidRPr="001F794E">
        <w:rPr>
          <w:rFonts w:ascii="Nirmala UI" w:hAnsi="Nirmala UI" w:cs="Nirmala UI"/>
          <w:sz w:val="22"/>
          <w:szCs w:val="22"/>
        </w:rPr>
        <w:t>मिळत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तेव्हा</w:t>
      </w:r>
      <w:r w:rsidRPr="001F794E">
        <w:rPr>
          <w:sz w:val="22"/>
          <w:szCs w:val="22"/>
        </w:rPr>
        <w:t xml:space="preserve"> starvation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4756C07E" w14:textId="77777777" w:rsidR="00675C16" w:rsidRPr="001F794E" w:rsidRDefault="00675C16" w:rsidP="00675C16">
      <w:r w:rsidRPr="001F794E">
        <w:pict w14:anchorId="72F05D2D">
          <v:rect id="_x0000_i2350" style="width:0;height:1.5pt" o:hralign="center" o:hrstd="t" o:hr="t" fillcolor="#a0a0a0" stroked="f"/>
        </w:pict>
      </w:r>
    </w:p>
    <w:p w14:paraId="662376D1" w14:textId="77777777" w:rsidR="00675C16" w:rsidRPr="001F794E" w:rsidRDefault="00675C16" w:rsidP="00675C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45. What is livelock?</w:t>
      </w:r>
    </w:p>
    <w:p w14:paraId="79920FFB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37C0B23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Threads continuously react to each other</w:t>
      </w:r>
      <w:r w:rsidRPr="001F794E">
        <w:rPr>
          <w:sz w:val="22"/>
          <w:szCs w:val="22"/>
        </w:rPr>
        <w:br/>
        <w:t>without making progress.</w:t>
      </w:r>
    </w:p>
    <w:p w14:paraId="78C440C3" w14:textId="77777777" w:rsidR="00675C16" w:rsidRPr="001F794E" w:rsidRDefault="00675C16" w:rsidP="00675C16">
      <w:pPr>
        <w:pStyle w:val="Heading3"/>
      </w:pPr>
      <w:r w:rsidRPr="001F794E">
        <w:lastRenderedPageBreak/>
        <w:t>Example</w:t>
      </w:r>
    </w:p>
    <w:p w14:paraId="1BF56D35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Two people repeatedly moving aside for each other.</w:t>
      </w:r>
    </w:p>
    <w:p w14:paraId="316B412D" w14:textId="77777777" w:rsidR="00675C16" w:rsidRPr="001F794E" w:rsidRDefault="00675C16" w:rsidP="00675C16">
      <w:pPr>
        <w:pStyle w:val="Heading3"/>
      </w:pPr>
      <w:r w:rsidRPr="001F794E">
        <w:t>Difference From Deadlock</w:t>
      </w:r>
    </w:p>
    <w:p w14:paraId="7AB03AA7" w14:textId="77777777" w:rsidR="00675C16" w:rsidRPr="001F794E" w:rsidRDefault="00675C16" w:rsidP="003003E2">
      <w:pPr>
        <w:pStyle w:val="NormalWeb"/>
        <w:numPr>
          <w:ilvl w:val="0"/>
          <w:numId w:val="453"/>
        </w:numPr>
        <w:rPr>
          <w:sz w:val="22"/>
          <w:szCs w:val="22"/>
        </w:rPr>
      </w:pPr>
      <w:r w:rsidRPr="001F794E">
        <w:rPr>
          <w:sz w:val="22"/>
          <w:szCs w:val="22"/>
        </w:rPr>
        <w:t>Deadlock → threads blocked</w:t>
      </w:r>
    </w:p>
    <w:p w14:paraId="55C71AAB" w14:textId="77777777" w:rsidR="00675C16" w:rsidRPr="001F794E" w:rsidRDefault="00675C16" w:rsidP="003003E2">
      <w:pPr>
        <w:pStyle w:val="NormalWeb"/>
        <w:numPr>
          <w:ilvl w:val="0"/>
          <w:numId w:val="453"/>
        </w:numPr>
        <w:rPr>
          <w:sz w:val="22"/>
          <w:szCs w:val="22"/>
        </w:rPr>
      </w:pPr>
      <w:r w:rsidRPr="001F794E">
        <w:rPr>
          <w:sz w:val="22"/>
          <w:szCs w:val="22"/>
        </w:rPr>
        <w:t>Livelock → threads active but useless</w:t>
      </w:r>
    </w:p>
    <w:p w14:paraId="5256F1A7" w14:textId="77777777" w:rsidR="00675C16" w:rsidRPr="001F794E" w:rsidRDefault="00675C16" w:rsidP="00675C16">
      <w:pPr>
        <w:pStyle w:val="Heading3"/>
      </w:pPr>
      <w:r w:rsidRPr="001F794E">
        <w:t>Important Point</w:t>
      </w:r>
    </w:p>
    <w:p w14:paraId="6C818435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CPU usage may remain high during livelock.</w:t>
      </w:r>
    </w:p>
    <w:p w14:paraId="3FB9DEB7" w14:textId="77777777" w:rsidR="00675C16" w:rsidRPr="001F794E" w:rsidRDefault="00675C16" w:rsidP="00675C16">
      <w:r w:rsidRPr="001F794E">
        <w:pict w14:anchorId="0A336B02">
          <v:rect id="_x0000_i2351" style="width:0;height:1.5pt" o:hralign="center" o:hrstd="t" o:hr="t" fillcolor="#a0a0a0" stroked="f"/>
        </w:pict>
      </w:r>
    </w:p>
    <w:p w14:paraId="58A1D6E4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3BDBC72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Threads active </w:t>
      </w:r>
      <w:r w:rsidRPr="001F794E">
        <w:rPr>
          <w:rFonts w:ascii="Nirmala UI" w:hAnsi="Nirmala UI" w:cs="Nirmala UI"/>
          <w:sz w:val="22"/>
          <w:szCs w:val="22"/>
        </w:rPr>
        <w:t>असतात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पण</w:t>
      </w:r>
      <w:r w:rsidRPr="001F794E">
        <w:rPr>
          <w:sz w:val="22"/>
          <w:szCs w:val="22"/>
        </w:rPr>
        <w:t xml:space="preserve"> useful work </w:t>
      </w:r>
      <w:r w:rsidRPr="001F794E">
        <w:rPr>
          <w:rFonts w:ascii="Nirmala UI" w:hAnsi="Nirmala UI" w:cs="Nirmala UI"/>
          <w:sz w:val="22"/>
          <w:szCs w:val="22"/>
        </w:rPr>
        <w:t>होत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तेव्हा</w:t>
      </w:r>
      <w:r w:rsidRPr="001F794E">
        <w:rPr>
          <w:sz w:val="22"/>
          <w:szCs w:val="22"/>
        </w:rPr>
        <w:t xml:space="preserve"> livelock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30F35687" w14:textId="77777777" w:rsidR="00675C16" w:rsidRPr="001F794E" w:rsidRDefault="00675C16" w:rsidP="00675C16">
      <w:r w:rsidRPr="001F794E">
        <w:pict w14:anchorId="719CCF51">
          <v:rect id="_x0000_i2352" style="width:0;height:1.5pt" o:hralign="center" o:hrstd="t" o:hr="t" fillcolor="#a0a0a0" stroked="f"/>
        </w:pict>
      </w:r>
    </w:p>
    <w:p w14:paraId="024B4F37" w14:textId="77777777" w:rsidR="00675C16" w:rsidRPr="001F794E" w:rsidRDefault="00675C16" w:rsidP="00675C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46. Difference between deadlock and livelock?</w:t>
      </w:r>
    </w:p>
    <w:p w14:paraId="1E2AA01D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122"/>
      </w:tblGrid>
      <w:tr w:rsidR="00675C16" w:rsidRPr="001F794E" w14:paraId="0A15266D" w14:textId="77777777" w:rsidTr="00675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D35AD" w14:textId="77777777" w:rsidR="00675C16" w:rsidRPr="001F794E" w:rsidRDefault="00675C1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14:paraId="01112716" w14:textId="77777777" w:rsidR="00675C16" w:rsidRPr="001F794E" w:rsidRDefault="00675C1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Livelock</w:t>
            </w:r>
          </w:p>
        </w:tc>
      </w:tr>
      <w:tr w:rsidR="00675C16" w:rsidRPr="001F794E" w14:paraId="024D212F" w14:textId="77777777" w:rsidTr="006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FD640" w14:textId="77777777" w:rsidR="00675C16" w:rsidRPr="001F794E" w:rsidRDefault="00675C16">
            <w:r w:rsidRPr="001F794E">
              <w:t>Threads blocked</w:t>
            </w:r>
          </w:p>
        </w:tc>
        <w:tc>
          <w:tcPr>
            <w:tcW w:w="0" w:type="auto"/>
            <w:vAlign w:val="center"/>
            <w:hideMark/>
          </w:tcPr>
          <w:p w14:paraId="257B3280" w14:textId="77777777" w:rsidR="00675C16" w:rsidRPr="001F794E" w:rsidRDefault="00675C16">
            <w:r w:rsidRPr="001F794E">
              <w:t>Threads active</w:t>
            </w:r>
          </w:p>
        </w:tc>
      </w:tr>
      <w:tr w:rsidR="00675C16" w:rsidRPr="001F794E" w14:paraId="4F7487DE" w14:textId="77777777" w:rsidTr="006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EC2E4" w14:textId="77777777" w:rsidR="00675C16" w:rsidRPr="001F794E" w:rsidRDefault="00675C16">
            <w:r w:rsidRPr="001F794E">
              <w:t>No movement</w:t>
            </w:r>
          </w:p>
        </w:tc>
        <w:tc>
          <w:tcPr>
            <w:tcW w:w="0" w:type="auto"/>
            <w:vAlign w:val="center"/>
            <w:hideMark/>
          </w:tcPr>
          <w:p w14:paraId="3F879539" w14:textId="77777777" w:rsidR="00675C16" w:rsidRPr="001F794E" w:rsidRDefault="00675C16">
            <w:r w:rsidRPr="001F794E">
              <w:t>Continuous movement</w:t>
            </w:r>
          </w:p>
        </w:tc>
      </w:tr>
      <w:tr w:rsidR="00675C16" w:rsidRPr="001F794E" w14:paraId="746AED9E" w14:textId="77777777" w:rsidTr="006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D3986" w14:textId="77777777" w:rsidR="00675C16" w:rsidRPr="001F794E" w:rsidRDefault="00675C16">
            <w:r w:rsidRPr="001F794E">
              <w:t>Waiting forever</w:t>
            </w:r>
          </w:p>
        </w:tc>
        <w:tc>
          <w:tcPr>
            <w:tcW w:w="0" w:type="auto"/>
            <w:vAlign w:val="center"/>
            <w:hideMark/>
          </w:tcPr>
          <w:p w14:paraId="78E49667" w14:textId="77777777" w:rsidR="00675C16" w:rsidRPr="001F794E" w:rsidRDefault="00675C16">
            <w:r w:rsidRPr="001F794E">
              <w:t>Reacting forever</w:t>
            </w:r>
          </w:p>
        </w:tc>
      </w:tr>
    </w:tbl>
    <w:p w14:paraId="452ABE82" w14:textId="77777777" w:rsidR="00675C16" w:rsidRPr="001F794E" w:rsidRDefault="00675C16" w:rsidP="00675C16">
      <w:pPr>
        <w:pStyle w:val="Heading3"/>
      </w:pPr>
      <w:r w:rsidRPr="001F794E">
        <w:t>Important Point</w:t>
      </w:r>
    </w:p>
    <w:p w14:paraId="13DB61AA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Both prevent useful progress.</w:t>
      </w:r>
    </w:p>
    <w:p w14:paraId="623E6177" w14:textId="77777777" w:rsidR="00675C16" w:rsidRPr="001F794E" w:rsidRDefault="00675C16" w:rsidP="00675C16">
      <w:r w:rsidRPr="001F794E">
        <w:lastRenderedPageBreak/>
        <w:pict w14:anchorId="27CA3AFB">
          <v:rect id="_x0000_i2353" style="width:0;height:1.5pt" o:hralign="center" o:hrstd="t" o:hr="t" fillcolor="#a0a0a0" stroked="f"/>
        </w:pict>
      </w:r>
    </w:p>
    <w:p w14:paraId="0E2E009A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719"/>
      </w:tblGrid>
      <w:tr w:rsidR="00675C16" w:rsidRPr="001F794E" w14:paraId="7004BF82" w14:textId="77777777" w:rsidTr="00675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9DCC7" w14:textId="77777777" w:rsidR="00675C16" w:rsidRPr="001F794E" w:rsidRDefault="00675C1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14:paraId="61F7870C" w14:textId="77777777" w:rsidR="00675C16" w:rsidRPr="001F794E" w:rsidRDefault="00675C1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Livelock</w:t>
            </w:r>
          </w:p>
        </w:tc>
      </w:tr>
      <w:tr w:rsidR="00675C16" w:rsidRPr="001F794E" w14:paraId="17B04033" w14:textId="77777777" w:rsidTr="006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3CA81" w14:textId="77777777" w:rsidR="00675C16" w:rsidRPr="001F794E" w:rsidRDefault="00675C16">
            <w:r w:rsidRPr="001F794E">
              <w:t>Blocked</w:t>
            </w:r>
          </w:p>
        </w:tc>
        <w:tc>
          <w:tcPr>
            <w:tcW w:w="0" w:type="auto"/>
            <w:vAlign w:val="center"/>
            <w:hideMark/>
          </w:tcPr>
          <w:p w14:paraId="3AEC561C" w14:textId="77777777" w:rsidR="00675C16" w:rsidRPr="001F794E" w:rsidRDefault="00675C16">
            <w:r w:rsidRPr="001F794E">
              <w:t>Active</w:t>
            </w:r>
          </w:p>
        </w:tc>
      </w:tr>
      <w:tr w:rsidR="00675C16" w:rsidRPr="001F794E" w14:paraId="62F2445E" w14:textId="77777777" w:rsidTr="006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A32A" w14:textId="77777777" w:rsidR="00675C16" w:rsidRPr="001F794E" w:rsidRDefault="00675C16">
            <w:r w:rsidRPr="001F794E">
              <w:t>No execution</w:t>
            </w:r>
          </w:p>
        </w:tc>
        <w:tc>
          <w:tcPr>
            <w:tcW w:w="0" w:type="auto"/>
            <w:vAlign w:val="center"/>
            <w:hideMark/>
          </w:tcPr>
          <w:p w14:paraId="70CF7CC3" w14:textId="77777777" w:rsidR="00675C16" w:rsidRPr="001F794E" w:rsidRDefault="00675C16">
            <w:r w:rsidRPr="001F794E">
              <w:t>Continuous useless execution</w:t>
            </w:r>
          </w:p>
        </w:tc>
      </w:tr>
    </w:tbl>
    <w:p w14:paraId="0335A9FC" w14:textId="77777777" w:rsidR="00675C16" w:rsidRPr="001F794E" w:rsidRDefault="00675C16" w:rsidP="00675C16">
      <w:r w:rsidRPr="001F794E">
        <w:pict w14:anchorId="14458009">
          <v:rect id="_x0000_i2354" style="width:0;height:1.5pt" o:hralign="center" o:hrstd="t" o:hr="t" fillcolor="#a0a0a0" stroked="f"/>
        </w:pict>
      </w:r>
    </w:p>
    <w:p w14:paraId="3CC6E83D" w14:textId="77777777" w:rsidR="00675C16" w:rsidRPr="001F794E" w:rsidRDefault="00675C16" w:rsidP="00675C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47. What is thread safety?</w:t>
      </w:r>
    </w:p>
    <w:p w14:paraId="35C82EC6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BB73EC4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Code behaving correctly under concurrent access.</w:t>
      </w:r>
    </w:p>
    <w:p w14:paraId="1FEFC111" w14:textId="77777777" w:rsidR="00675C16" w:rsidRPr="001F794E" w:rsidRDefault="00675C16" w:rsidP="00675C16">
      <w:pPr>
        <w:pStyle w:val="Heading3"/>
      </w:pPr>
      <w:r w:rsidRPr="001F794E">
        <w:t>Example</w:t>
      </w:r>
    </w:p>
    <w:p w14:paraId="4BCE772D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ConcurrentHashMap</w:t>
      </w:r>
    </w:p>
    <w:p w14:paraId="4ABED68F" w14:textId="77777777" w:rsidR="00675C16" w:rsidRPr="001F794E" w:rsidRDefault="00675C16" w:rsidP="00675C16">
      <w:pPr>
        <w:pStyle w:val="Heading3"/>
      </w:pPr>
      <w:r w:rsidRPr="001F794E">
        <w:t>Requirements</w:t>
      </w:r>
    </w:p>
    <w:p w14:paraId="163A044B" w14:textId="77777777" w:rsidR="00675C16" w:rsidRPr="001F794E" w:rsidRDefault="00675C16" w:rsidP="003003E2">
      <w:pPr>
        <w:pStyle w:val="NormalWeb"/>
        <w:numPr>
          <w:ilvl w:val="0"/>
          <w:numId w:val="454"/>
        </w:numPr>
        <w:rPr>
          <w:sz w:val="22"/>
          <w:szCs w:val="22"/>
        </w:rPr>
      </w:pPr>
      <w:r w:rsidRPr="001F794E">
        <w:rPr>
          <w:sz w:val="22"/>
          <w:szCs w:val="22"/>
        </w:rPr>
        <w:t>Proper synchronization</w:t>
      </w:r>
    </w:p>
    <w:p w14:paraId="4AC36AA4" w14:textId="77777777" w:rsidR="00675C16" w:rsidRPr="001F794E" w:rsidRDefault="00675C16" w:rsidP="003003E2">
      <w:pPr>
        <w:pStyle w:val="NormalWeb"/>
        <w:numPr>
          <w:ilvl w:val="0"/>
          <w:numId w:val="454"/>
        </w:numPr>
        <w:rPr>
          <w:sz w:val="22"/>
          <w:szCs w:val="22"/>
        </w:rPr>
      </w:pPr>
      <w:r w:rsidRPr="001F794E">
        <w:rPr>
          <w:sz w:val="22"/>
          <w:szCs w:val="22"/>
        </w:rPr>
        <w:t>Atomicity</w:t>
      </w:r>
    </w:p>
    <w:p w14:paraId="45DEF4A9" w14:textId="77777777" w:rsidR="00675C16" w:rsidRPr="001F794E" w:rsidRDefault="00675C16" w:rsidP="003003E2">
      <w:pPr>
        <w:pStyle w:val="NormalWeb"/>
        <w:numPr>
          <w:ilvl w:val="0"/>
          <w:numId w:val="454"/>
        </w:numPr>
        <w:rPr>
          <w:sz w:val="22"/>
          <w:szCs w:val="22"/>
        </w:rPr>
      </w:pPr>
      <w:r w:rsidRPr="001F794E">
        <w:rPr>
          <w:sz w:val="22"/>
          <w:szCs w:val="22"/>
        </w:rPr>
        <w:t>Visibility</w:t>
      </w:r>
    </w:p>
    <w:p w14:paraId="155CE47E" w14:textId="77777777" w:rsidR="00675C16" w:rsidRPr="001F794E" w:rsidRDefault="00675C16" w:rsidP="00675C16">
      <w:pPr>
        <w:pStyle w:val="Heading3"/>
      </w:pPr>
      <w:r w:rsidRPr="001F794E">
        <w:t>Important Point</w:t>
      </w:r>
    </w:p>
    <w:p w14:paraId="27B67B3C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Thread-safe code avoids data corruption.</w:t>
      </w:r>
    </w:p>
    <w:p w14:paraId="1EA26EE3" w14:textId="77777777" w:rsidR="00675C16" w:rsidRPr="001F794E" w:rsidRDefault="00675C16" w:rsidP="00675C16">
      <w:r w:rsidRPr="001F794E">
        <w:pict w14:anchorId="494D8C5F">
          <v:rect id="_x0000_i2355" style="width:0;height:1.5pt" o:hralign="center" o:hrstd="t" o:hr="t" fillcolor="#a0a0a0" stroked="f"/>
        </w:pict>
      </w:r>
    </w:p>
    <w:p w14:paraId="5884B5E2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6427A83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threads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correctly </w:t>
      </w:r>
      <w:r w:rsidRPr="001F794E">
        <w:rPr>
          <w:rFonts w:ascii="Nirmala UI" w:hAnsi="Nirmala UI" w:cs="Nirmala UI"/>
          <w:sz w:val="22"/>
          <w:szCs w:val="22"/>
        </w:rPr>
        <w:t>काम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code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thread-safe code.</w:t>
      </w:r>
    </w:p>
    <w:p w14:paraId="6F62E481" w14:textId="77777777" w:rsidR="00675C16" w:rsidRPr="001F794E" w:rsidRDefault="00675C16" w:rsidP="00675C16">
      <w:r w:rsidRPr="001F794E">
        <w:pict w14:anchorId="3F0EEDB5">
          <v:rect id="_x0000_i2356" style="width:0;height:1.5pt" o:hralign="center" o:hrstd="t" o:hr="t" fillcolor="#a0a0a0" stroked="f"/>
        </w:pict>
      </w:r>
    </w:p>
    <w:p w14:paraId="3FE51EE0" w14:textId="77777777" w:rsidR="00675C16" w:rsidRPr="001F794E" w:rsidRDefault="00675C16" w:rsidP="00675C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48. What is reentrancy?</w:t>
      </w:r>
    </w:p>
    <w:p w14:paraId="53DE5483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35CF6F7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can reacquire same lock it already holds.</w:t>
      </w:r>
    </w:p>
    <w:p w14:paraId="707B1F3E" w14:textId="77777777" w:rsidR="00675C16" w:rsidRPr="001F794E" w:rsidRDefault="00675C16" w:rsidP="00675C16">
      <w:pPr>
        <w:pStyle w:val="Heading3"/>
      </w:pPr>
      <w:r w:rsidRPr="001F794E">
        <w:t>Example</w:t>
      </w:r>
    </w:p>
    <w:p w14:paraId="3E6A9299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 method A()</w:t>
      </w:r>
    </w:p>
    <w:p w14:paraId="1986C1D7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calls synchronized method B()</w:t>
      </w:r>
    </w:p>
    <w:p w14:paraId="61C708CE" w14:textId="77777777" w:rsidR="00675C16" w:rsidRPr="001F794E" w:rsidRDefault="00675C16" w:rsidP="00675C16">
      <w:pPr>
        <w:pStyle w:val="Heading3"/>
      </w:pPr>
      <w:r w:rsidRPr="001F794E">
        <w:t>Behavior</w:t>
      </w:r>
    </w:p>
    <w:p w14:paraId="2BA9AD6A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Same thread allowed again.</w:t>
      </w:r>
    </w:p>
    <w:p w14:paraId="276E8889" w14:textId="77777777" w:rsidR="00675C16" w:rsidRPr="001F794E" w:rsidRDefault="00675C16" w:rsidP="00675C16">
      <w:pPr>
        <w:pStyle w:val="Heading3"/>
      </w:pPr>
      <w:r w:rsidRPr="001F794E">
        <w:t>Important Point</w:t>
      </w:r>
    </w:p>
    <w:p w14:paraId="5678BF1E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intrinsic locks are reentrant.</w:t>
      </w:r>
    </w:p>
    <w:p w14:paraId="7148C972" w14:textId="77777777" w:rsidR="00675C16" w:rsidRPr="001F794E" w:rsidRDefault="00675C16" w:rsidP="00675C16">
      <w:r w:rsidRPr="001F794E">
        <w:pict w14:anchorId="3AC20063">
          <v:rect id="_x0000_i2357" style="width:0;height:1.5pt" o:hralign="center" o:hrstd="t" o:hr="t" fillcolor="#a0a0a0" stroked="f"/>
        </w:pict>
      </w:r>
    </w:p>
    <w:p w14:paraId="10651BAB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1E32F56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Same thread </w:t>
      </w:r>
      <w:r w:rsidRPr="001F794E">
        <w:rPr>
          <w:rFonts w:ascii="Nirmala UI" w:hAnsi="Nirmala UI" w:cs="Nirmala UI"/>
          <w:sz w:val="22"/>
          <w:szCs w:val="22"/>
        </w:rPr>
        <w:t>ने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पुन्हा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तोच</w:t>
      </w:r>
      <w:r w:rsidRPr="001F794E">
        <w:rPr>
          <w:sz w:val="22"/>
          <w:szCs w:val="22"/>
        </w:rPr>
        <w:t xml:space="preserve"> lock </w:t>
      </w:r>
      <w:r w:rsidRPr="001F794E">
        <w:rPr>
          <w:rFonts w:ascii="Nirmala UI" w:hAnsi="Nirmala UI" w:cs="Nirmala UI"/>
          <w:sz w:val="22"/>
          <w:szCs w:val="22"/>
        </w:rPr>
        <w:t>घेणे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reentrancy.</w:t>
      </w:r>
    </w:p>
    <w:p w14:paraId="539BC345" w14:textId="77777777" w:rsidR="00675C16" w:rsidRPr="001F794E" w:rsidRDefault="00675C16" w:rsidP="00675C16">
      <w:pPr>
        <w:pStyle w:val="Heading3"/>
      </w:pPr>
      <w:r w:rsidRPr="001F794E">
        <w:t>Java synchronized</w:t>
      </w:r>
    </w:p>
    <w:p w14:paraId="199EFD6B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reentrant </w:t>
      </w:r>
      <w:r w:rsidRPr="001F794E">
        <w:rPr>
          <w:rFonts w:ascii="Nirmala UI" w:hAnsi="Nirmala UI" w:cs="Nirmala UI"/>
          <w:sz w:val="22"/>
          <w:szCs w:val="22"/>
        </w:rPr>
        <w:t>असते</w:t>
      </w:r>
      <w:r w:rsidRPr="001F794E">
        <w:rPr>
          <w:sz w:val="22"/>
          <w:szCs w:val="22"/>
        </w:rPr>
        <w:t>.</w:t>
      </w:r>
    </w:p>
    <w:p w14:paraId="036CB310" w14:textId="77777777" w:rsidR="00675C16" w:rsidRPr="001F794E" w:rsidRDefault="00675C16" w:rsidP="00675C16">
      <w:r w:rsidRPr="001F794E">
        <w:pict w14:anchorId="3F95A251">
          <v:rect id="_x0000_i2358" style="width:0;height:1.5pt" o:hralign="center" o:hrstd="t" o:hr="t" fillcolor="#a0a0a0" stroked="f"/>
        </w:pict>
      </w:r>
    </w:p>
    <w:p w14:paraId="7C1E2155" w14:textId="77777777" w:rsidR="00675C16" w:rsidRPr="001F794E" w:rsidRDefault="00675C16" w:rsidP="00675C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49. What is ReentrantLock?</w:t>
      </w:r>
    </w:p>
    <w:p w14:paraId="2AF1C6BF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8625373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Advanced explicit locking mechanism.</w:t>
      </w:r>
    </w:p>
    <w:p w14:paraId="0F280FE3" w14:textId="77777777" w:rsidR="00675C16" w:rsidRPr="001F794E" w:rsidRDefault="00675C16" w:rsidP="00675C16">
      <w:pPr>
        <w:pStyle w:val="Heading3"/>
      </w:pPr>
      <w:r w:rsidRPr="001F794E">
        <w:t>Package</w:t>
      </w:r>
    </w:p>
    <w:p w14:paraId="0EF63848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java.util.concurrent.locks</w:t>
      </w:r>
    </w:p>
    <w:p w14:paraId="16D9DA35" w14:textId="77777777" w:rsidR="00675C16" w:rsidRPr="001F794E" w:rsidRDefault="00675C16" w:rsidP="00675C16">
      <w:pPr>
        <w:pStyle w:val="Heading3"/>
      </w:pPr>
      <w:r w:rsidRPr="001F794E">
        <w:lastRenderedPageBreak/>
        <w:t>Example</w:t>
      </w:r>
    </w:p>
    <w:p w14:paraId="3E94D1A3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ReentrantLock lock =</w:t>
      </w:r>
    </w:p>
    <w:p w14:paraId="6E3B1E66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ReentrantLock();</w:t>
      </w:r>
    </w:p>
    <w:p w14:paraId="6D0A1421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</w:p>
    <w:p w14:paraId="36B3378A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lock.lock();</w:t>
      </w:r>
    </w:p>
    <w:p w14:paraId="14668539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</w:p>
    <w:p w14:paraId="3C119840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 {</w:t>
      </w:r>
    </w:p>
    <w:p w14:paraId="0A0AA01A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</w:p>
    <w:p w14:paraId="54ACB88C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130A80F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finally {</w:t>
      </w:r>
    </w:p>
    <w:p w14:paraId="42ABE8B8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lock.unlock();</w:t>
      </w:r>
    </w:p>
    <w:p w14:paraId="580BA732" w14:textId="77777777" w:rsidR="00675C16" w:rsidRPr="001F794E" w:rsidRDefault="00675C16" w:rsidP="00675C1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21A11FD" w14:textId="77777777" w:rsidR="00675C16" w:rsidRPr="001F794E" w:rsidRDefault="00675C16" w:rsidP="00675C16">
      <w:pPr>
        <w:pStyle w:val="Heading3"/>
      </w:pPr>
      <w:r w:rsidRPr="001F794E">
        <w:t>Benefits</w:t>
      </w:r>
    </w:p>
    <w:p w14:paraId="4D30F52B" w14:textId="77777777" w:rsidR="00675C16" w:rsidRPr="001F794E" w:rsidRDefault="00675C16" w:rsidP="003003E2">
      <w:pPr>
        <w:pStyle w:val="NormalWeb"/>
        <w:numPr>
          <w:ilvl w:val="0"/>
          <w:numId w:val="455"/>
        </w:numPr>
        <w:rPr>
          <w:sz w:val="22"/>
          <w:szCs w:val="22"/>
        </w:rPr>
      </w:pPr>
      <w:r w:rsidRPr="001F794E">
        <w:rPr>
          <w:sz w:val="22"/>
          <w:szCs w:val="22"/>
        </w:rPr>
        <w:t>tryLock()</w:t>
      </w:r>
    </w:p>
    <w:p w14:paraId="6A3A5FCA" w14:textId="77777777" w:rsidR="00675C16" w:rsidRPr="001F794E" w:rsidRDefault="00675C16" w:rsidP="003003E2">
      <w:pPr>
        <w:pStyle w:val="NormalWeb"/>
        <w:numPr>
          <w:ilvl w:val="0"/>
          <w:numId w:val="455"/>
        </w:numPr>
        <w:rPr>
          <w:sz w:val="22"/>
          <w:szCs w:val="22"/>
        </w:rPr>
      </w:pPr>
      <w:r w:rsidRPr="001F794E">
        <w:rPr>
          <w:sz w:val="22"/>
          <w:szCs w:val="22"/>
        </w:rPr>
        <w:t>fairness policy</w:t>
      </w:r>
    </w:p>
    <w:p w14:paraId="5C79BB2C" w14:textId="77777777" w:rsidR="00675C16" w:rsidRPr="001F794E" w:rsidRDefault="00675C16" w:rsidP="003003E2">
      <w:pPr>
        <w:pStyle w:val="NormalWeb"/>
        <w:numPr>
          <w:ilvl w:val="0"/>
          <w:numId w:val="455"/>
        </w:numPr>
        <w:rPr>
          <w:sz w:val="22"/>
          <w:szCs w:val="22"/>
        </w:rPr>
      </w:pPr>
      <w:r w:rsidRPr="001F794E">
        <w:rPr>
          <w:sz w:val="22"/>
          <w:szCs w:val="22"/>
        </w:rPr>
        <w:t>interruptible locking</w:t>
      </w:r>
    </w:p>
    <w:p w14:paraId="450E6B50" w14:textId="77777777" w:rsidR="00675C16" w:rsidRPr="001F794E" w:rsidRDefault="00675C16" w:rsidP="00675C16">
      <w:pPr>
        <w:pStyle w:val="Heading3"/>
      </w:pPr>
      <w:r w:rsidRPr="001F794E">
        <w:t>Important Point</w:t>
      </w:r>
    </w:p>
    <w:p w14:paraId="5537BE38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More flexible than synchronized.</w:t>
      </w:r>
    </w:p>
    <w:p w14:paraId="5689423C" w14:textId="77777777" w:rsidR="00675C16" w:rsidRPr="001F794E" w:rsidRDefault="00675C16" w:rsidP="00675C16">
      <w:r w:rsidRPr="001F794E">
        <w:pict w14:anchorId="6A80DAC9">
          <v:rect id="_x0000_i2359" style="width:0;height:1.5pt" o:hralign="center" o:hrstd="t" o:hr="t" fillcolor="#a0a0a0" stroked="f"/>
        </w:pict>
      </w:r>
    </w:p>
    <w:p w14:paraId="6ABED41B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5DC079F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Advanced explicit lock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ReentrantLock.</w:t>
      </w:r>
    </w:p>
    <w:p w14:paraId="551D233F" w14:textId="77777777" w:rsidR="00675C16" w:rsidRPr="001F794E" w:rsidRDefault="00675C16" w:rsidP="00675C16">
      <w:pPr>
        <w:pStyle w:val="Heading3"/>
      </w:pPr>
      <w:r w:rsidRPr="001F794E">
        <w:rPr>
          <w:rFonts w:ascii="Nirmala UI" w:hAnsi="Nirmala UI" w:cs="Nirmala UI"/>
        </w:rPr>
        <w:t>फायदे</w:t>
      </w:r>
    </w:p>
    <w:p w14:paraId="59DE0279" w14:textId="77777777" w:rsidR="00675C16" w:rsidRPr="001F794E" w:rsidRDefault="00675C16" w:rsidP="003003E2">
      <w:pPr>
        <w:pStyle w:val="NormalWeb"/>
        <w:numPr>
          <w:ilvl w:val="0"/>
          <w:numId w:val="456"/>
        </w:numPr>
        <w:rPr>
          <w:sz w:val="22"/>
          <w:szCs w:val="22"/>
        </w:rPr>
      </w:pPr>
      <w:r w:rsidRPr="001F794E">
        <w:rPr>
          <w:sz w:val="22"/>
          <w:szCs w:val="22"/>
        </w:rPr>
        <w:t>tryLock()</w:t>
      </w:r>
    </w:p>
    <w:p w14:paraId="3511CCF3" w14:textId="77777777" w:rsidR="00675C16" w:rsidRPr="001F794E" w:rsidRDefault="00675C16" w:rsidP="003003E2">
      <w:pPr>
        <w:pStyle w:val="NormalWeb"/>
        <w:numPr>
          <w:ilvl w:val="0"/>
          <w:numId w:val="456"/>
        </w:numPr>
        <w:rPr>
          <w:sz w:val="22"/>
          <w:szCs w:val="22"/>
        </w:rPr>
      </w:pPr>
      <w:r w:rsidRPr="001F794E">
        <w:rPr>
          <w:sz w:val="22"/>
          <w:szCs w:val="22"/>
        </w:rPr>
        <w:t>fairness</w:t>
      </w:r>
    </w:p>
    <w:p w14:paraId="06F05CD3" w14:textId="77777777" w:rsidR="00675C16" w:rsidRPr="001F794E" w:rsidRDefault="00675C16" w:rsidP="003003E2">
      <w:pPr>
        <w:pStyle w:val="NormalWeb"/>
        <w:numPr>
          <w:ilvl w:val="0"/>
          <w:numId w:val="456"/>
        </w:numPr>
        <w:rPr>
          <w:sz w:val="22"/>
          <w:szCs w:val="22"/>
        </w:rPr>
      </w:pPr>
      <w:r w:rsidRPr="001F794E">
        <w:rPr>
          <w:sz w:val="22"/>
          <w:szCs w:val="22"/>
        </w:rPr>
        <w:t>better control</w:t>
      </w:r>
    </w:p>
    <w:p w14:paraId="4E25B643" w14:textId="77777777" w:rsidR="00675C16" w:rsidRPr="001F794E" w:rsidRDefault="00675C16" w:rsidP="00675C16">
      <w:r w:rsidRPr="001F794E">
        <w:pict w14:anchorId="6C56374B">
          <v:rect id="_x0000_i2360" style="width:0;height:1.5pt" o:hralign="center" o:hrstd="t" o:hr="t" fillcolor="#a0a0a0" stroked="f"/>
        </w:pict>
      </w:r>
    </w:p>
    <w:p w14:paraId="17CDF73E" w14:textId="77777777" w:rsidR="00675C16" w:rsidRPr="001F794E" w:rsidRDefault="00675C16" w:rsidP="00675C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50. Difference between synchronized and ReentrantLock?</w:t>
      </w:r>
    </w:p>
    <w:p w14:paraId="5392C343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05"/>
      </w:tblGrid>
      <w:tr w:rsidR="00675C16" w:rsidRPr="001F794E" w14:paraId="5769C461" w14:textId="77777777" w:rsidTr="00675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9D4F4" w14:textId="77777777" w:rsidR="00675C16" w:rsidRPr="001F794E" w:rsidRDefault="00675C1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514B78E5" w14:textId="77777777" w:rsidR="00675C16" w:rsidRPr="001F794E" w:rsidRDefault="00675C1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ReentrantLock</w:t>
            </w:r>
          </w:p>
        </w:tc>
      </w:tr>
      <w:tr w:rsidR="00675C16" w:rsidRPr="001F794E" w14:paraId="0691EE69" w14:textId="77777777" w:rsidTr="006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F9941" w14:textId="77777777" w:rsidR="00675C16" w:rsidRPr="001F794E" w:rsidRDefault="00675C16">
            <w:r w:rsidRPr="001F794E">
              <w:t>Keyword</w:t>
            </w:r>
          </w:p>
        </w:tc>
        <w:tc>
          <w:tcPr>
            <w:tcW w:w="0" w:type="auto"/>
            <w:vAlign w:val="center"/>
            <w:hideMark/>
          </w:tcPr>
          <w:p w14:paraId="78C7082F" w14:textId="77777777" w:rsidR="00675C16" w:rsidRPr="001F794E" w:rsidRDefault="00675C16">
            <w:r w:rsidRPr="001F794E">
              <w:t>Class</w:t>
            </w:r>
          </w:p>
        </w:tc>
      </w:tr>
      <w:tr w:rsidR="00675C16" w:rsidRPr="001F794E" w14:paraId="5AC7EA96" w14:textId="77777777" w:rsidTr="006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3E506" w14:textId="77777777" w:rsidR="00675C16" w:rsidRPr="001F794E" w:rsidRDefault="00675C16">
            <w:r w:rsidRPr="001F794E">
              <w:t>Automatic unlock</w:t>
            </w:r>
          </w:p>
        </w:tc>
        <w:tc>
          <w:tcPr>
            <w:tcW w:w="0" w:type="auto"/>
            <w:vAlign w:val="center"/>
            <w:hideMark/>
          </w:tcPr>
          <w:p w14:paraId="2425D778" w14:textId="77777777" w:rsidR="00675C16" w:rsidRPr="001F794E" w:rsidRDefault="00675C16">
            <w:r w:rsidRPr="001F794E">
              <w:t>Manual unlock</w:t>
            </w:r>
          </w:p>
        </w:tc>
      </w:tr>
      <w:tr w:rsidR="00675C16" w:rsidRPr="001F794E" w14:paraId="2E2835F4" w14:textId="77777777" w:rsidTr="006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F6E15" w14:textId="77777777" w:rsidR="00675C16" w:rsidRPr="001F794E" w:rsidRDefault="00675C16">
            <w:r w:rsidRPr="001F794E">
              <w:t>Less flexible</w:t>
            </w:r>
          </w:p>
        </w:tc>
        <w:tc>
          <w:tcPr>
            <w:tcW w:w="0" w:type="auto"/>
            <w:vAlign w:val="center"/>
            <w:hideMark/>
          </w:tcPr>
          <w:p w14:paraId="2DAF038E" w14:textId="77777777" w:rsidR="00675C16" w:rsidRPr="001F794E" w:rsidRDefault="00675C16">
            <w:r w:rsidRPr="001F794E">
              <w:t>More flexible</w:t>
            </w:r>
          </w:p>
        </w:tc>
      </w:tr>
      <w:tr w:rsidR="00675C16" w:rsidRPr="001F794E" w14:paraId="5A0C2709" w14:textId="77777777" w:rsidTr="006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AA389" w14:textId="77777777" w:rsidR="00675C16" w:rsidRPr="001F794E" w:rsidRDefault="00675C16">
            <w:r w:rsidRPr="001F794E">
              <w:t>JVM-managed</w:t>
            </w:r>
          </w:p>
        </w:tc>
        <w:tc>
          <w:tcPr>
            <w:tcW w:w="0" w:type="auto"/>
            <w:vAlign w:val="center"/>
            <w:hideMark/>
          </w:tcPr>
          <w:p w14:paraId="4850AD10" w14:textId="77777777" w:rsidR="00675C16" w:rsidRPr="001F794E" w:rsidRDefault="00675C16">
            <w:r w:rsidRPr="001F794E">
              <w:t>API-managed</w:t>
            </w:r>
          </w:p>
        </w:tc>
      </w:tr>
    </w:tbl>
    <w:p w14:paraId="1F427783" w14:textId="77777777" w:rsidR="00675C16" w:rsidRPr="001F794E" w:rsidRDefault="00675C16" w:rsidP="00675C16">
      <w:pPr>
        <w:pStyle w:val="Heading3"/>
      </w:pPr>
      <w:r w:rsidRPr="001F794E">
        <w:t>Extra Features in ReentrantLock</w:t>
      </w:r>
    </w:p>
    <w:p w14:paraId="53EF9E00" w14:textId="77777777" w:rsidR="00675C16" w:rsidRPr="001F794E" w:rsidRDefault="00675C16" w:rsidP="003003E2">
      <w:pPr>
        <w:pStyle w:val="NormalWeb"/>
        <w:numPr>
          <w:ilvl w:val="0"/>
          <w:numId w:val="457"/>
        </w:numPr>
        <w:rPr>
          <w:sz w:val="22"/>
          <w:szCs w:val="22"/>
        </w:rPr>
      </w:pPr>
      <w:r w:rsidRPr="001F794E">
        <w:rPr>
          <w:sz w:val="22"/>
          <w:szCs w:val="22"/>
        </w:rPr>
        <w:t>tryLock()</w:t>
      </w:r>
    </w:p>
    <w:p w14:paraId="2A8D55CB" w14:textId="77777777" w:rsidR="00675C16" w:rsidRPr="001F794E" w:rsidRDefault="00675C16" w:rsidP="003003E2">
      <w:pPr>
        <w:pStyle w:val="NormalWeb"/>
        <w:numPr>
          <w:ilvl w:val="0"/>
          <w:numId w:val="457"/>
        </w:numPr>
        <w:rPr>
          <w:sz w:val="22"/>
          <w:szCs w:val="22"/>
        </w:rPr>
      </w:pPr>
      <w:r w:rsidRPr="001F794E">
        <w:rPr>
          <w:sz w:val="22"/>
          <w:szCs w:val="22"/>
        </w:rPr>
        <w:t>fairness</w:t>
      </w:r>
    </w:p>
    <w:p w14:paraId="0B2126E3" w14:textId="77777777" w:rsidR="00675C16" w:rsidRPr="001F794E" w:rsidRDefault="00675C16" w:rsidP="003003E2">
      <w:pPr>
        <w:pStyle w:val="NormalWeb"/>
        <w:numPr>
          <w:ilvl w:val="0"/>
          <w:numId w:val="457"/>
        </w:numPr>
        <w:rPr>
          <w:sz w:val="22"/>
          <w:szCs w:val="22"/>
        </w:rPr>
      </w:pPr>
      <w:r w:rsidRPr="001F794E">
        <w:rPr>
          <w:sz w:val="22"/>
          <w:szCs w:val="22"/>
        </w:rPr>
        <w:t>interruptible lock</w:t>
      </w:r>
    </w:p>
    <w:p w14:paraId="11DD99A6" w14:textId="77777777" w:rsidR="00675C16" w:rsidRPr="001F794E" w:rsidRDefault="00675C16" w:rsidP="00675C16">
      <w:pPr>
        <w:pStyle w:val="Heading3"/>
      </w:pPr>
      <w:r w:rsidRPr="001F794E">
        <w:t>Important Point</w:t>
      </w:r>
    </w:p>
    <w:p w14:paraId="7D5C3E35" w14:textId="77777777" w:rsidR="00675C16" w:rsidRPr="001F794E" w:rsidRDefault="00675C16" w:rsidP="00675C1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ReentrantLock preferred in complex concurrency systems.</w:t>
      </w:r>
    </w:p>
    <w:p w14:paraId="56CB6D57" w14:textId="77777777" w:rsidR="00675C16" w:rsidRPr="001F794E" w:rsidRDefault="00675C16" w:rsidP="00675C16">
      <w:r w:rsidRPr="001F794E">
        <w:pict w14:anchorId="42943620">
          <v:rect id="_x0000_i2361" style="width:0;height:1.5pt" o:hralign="center" o:hrstd="t" o:hr="t" fillcolor="#a0a0a0" stroked="f"/>
        </w:pict>
      </w:r>
    </w:p>
    <w:p w14:paraId="552E86A2" w14:textId="77777777" w:rsidR="00675C16" w:rsidRPr="001F794E" w:rsidRDefault="00675C16" w:rsidP="00675C1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7"/>
        <w:gridCol w:w="1405"/>
      </w:tblGrid>
      <w:tr w:rsidR="00675C16" w:rsidRPr="001F794E" w14:paraId="7BCF5579" w14:textId="77777777" w:rsidTr="00675C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FE17F" w14:textId="77777777" w:rsidR="00675C16" w:rsidRPr="001F794E" w:rsidRDefault="00675C1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31AAAD83" w14:textId="77777777" w:rsidR="00675C16" w:rsidRPr="001F794E" w:rsidRDefault="00675C1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ReentrantLock</w:t>
            </w:r>
          </w:p>
        </w:tc>
      </w:tr>
      <w:tr w:rsidR="00675C16" w:rsidRPr="001F794E" w14:paraId="28063497" w14:textId="77777777" w:rsidTr="006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F0FD2" w14:textId="77777777" w:rsidR="00675C16" w:rsidRPr="001F794E" w:rsidRDefault="00675C16">
            <w:r w:rsidRPr="001F794E">
              <w:t>Keyword</w:t>
            </w:r>
          </w:p>
        </w:tc>
        <w:tc>
          <w:tcPr>
            <w:tcW w:w="0" w:type="auto"/>
            <w:vAlign w:val="center"/>
            <w:hideMark/>
          </w:tcPr>
          <w:p w14:paraId="48DED7B6" w14:textId="77777777" w:rsidR="00675C16" w:rsidRPr="001F794E" w:rsidRDefault="00675C16">
            <w:r w:rsidRPr="001F794E">
              <w:t>Class</w:t>
            </w:r>
          </w:p>
        </w:tc>
      </w:tr>
      <w:tr w:rsidR="00675C16" w:rsidRPr="001F794E" w14:paraId="77F42926" w14:textId="77777777" w:rsidTr="00675C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45AC" w14:textId="77777777" w:rsidR="00675C16" w:rsidRPr="001F794E" w:rsidRDefault="00675C16">
            <w:r w:rsidRPr="001F794E">
              <w:t>Automatic unlock</w:t>
            </w:r>
          </w:p>
        </w:tc>
        <w:tc>
          <w:tcPr>
            <w:tcW w:w="0" w:type="auto"/>
            <w:vAlign w:val="center"/>
            <w:hideMark/>
          </w:tcPr>
          <w:p w14:paraId="04A98F89" w14:textId="77777777" w:rsidR="00675C16" w:rsidRPr="001F794E" w:rsidRDefault="00675C16">
            <w:r w:rsidRPr="001F794E">
              <w:t>Manual unlock</w:t>
            </w:r>
          </w:p>
        </w:tc>
      </w:tr>
    </w:tbl>
    <w:p w14:paraId="6CDB815A" w14:textId="77777777" w:rsidR="00675C16" w:rsidRPr="001F794E" w:rsidRDefault="00675C16" w:rsidP="00675C16">
      <w:pPr>
        <w:pStyle w:val="Heading3"/>
      </w:pPr>
      <w:r w:rsidRPr="001F794E">
        <w:t xml:space="preserve">ReentrantLock </w:t>
      </w:r>
      <w:r w:rsidRPr="001F794E">
        <w:rPr>
          <w:rFonts w:ascii="Nirmala UI" w:hAnsi="Nirmala UI" w:cs="Nirmala UI"/>
        </w:rPr>
        <w:t>फायदे</w:t>
      </w:r>
    </w:p>
    <w:p w14:paraId="3BFE3EED" w14:textId="77777777" w:rsidR="00675C16" w:rsidRPr="001F794E" w:rsidRDefault="00675C16" w:rsidP="003003E2">
      <w:pPr>
        <w:pStyle w:val="NormalWeb"/>
        <w:numPr>
          <w:ilvl w:val="0"/>
          <w:numId w:val="458"/>
        </w:numPr>
        <w:rPr>
          <w:sz w:val="22"/>
          <w:szCs w:val="22"/>
        </w:rPr>
      </w:pPr>
      <w:r w:rsidRPr="001F794E">
        <w:rPr>
          <w:sz w:val="22"/>
          <w:szCs w:val="22"/>
        </w:rPr>
        <w:t>More control</w:t>
      </w:r>
    </w:p>
    <w:p w14:paraId="23C0CCDC" w14:textId="77777777" w:rsidR="00675C16" w:rsidRPr="001F794E" w:rsidRDefault="00675C16" w:rsidP="003003E2">
      <w:pPr>
        <w:pStyle w:val="NormalWeb"/>
        <w:numPr>
          <w:ilvl w:val="0"/>
          <w:numId w:val="458"/>
        </w:numPr>
        <w:rPr>
          <w:sz w:val="22"/>
          <w:szCs w:val="22"/>
        </w:rPr>
      </w:pPr>
      <w:r w:rsidRPr="001F794E">
        <w:rPr>
          <w:sz w:val="22"/>
          <w:szCs w:val="22"/>
        </w:rPr>
        <w:t>tryLock support</w:t>
      </w:r>
    </w:p>
    <w:p w14:paraId="367FE7B1" w14:textId="77777777" w:rsidR="00675C16" w:rsidRPr="001F794E" w:rsidRDefault="00675C16" w:rsidP="00675C16">
      <w:r w:rsidRPr="001F794E">
        <w:pict w14:anchorId="4AED4975">
          <v:rect id="_x0000_i2362" style="width:0;height:1.5pt" o:hralign="center" o:hrstd="t" o:hr="t" fillcolor="#a0a0a0" stroked="f"/>
        </w:pict>
      </w:r>
    </w:p>
    <w:p w14:paraId="63E84DFC" w14:textId="77777777" w:rsidR="00675C16" w:rsidRPr="001F794E" w:rsidRDefault="00675C16" w:rsidP="00675C1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✅ Multithreading + Concurrency + JMM → 50/250 COMPLETED</w:t>
      </w:r>
    </w:p>
    <w:p w14:paraId="4B581AEC" w14:textId="77777777" w:rsidR="00DA4842" w:rsidRPr="001F794E" w:rsidRDefault="00DA4842" w:rsidP="00DA48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(51–60)</w:t>
      </w:r>
    </w:p>
    <w:p w14:paraId="0E0DA2FC" w14:textId="77777777" w:rsidR="00DA4842" w:rsidRPr="001F794E" w:rsidRDefault="00DA4842" w:rsidP="00DA4842">
      <w:r w:rsidRPr="001F794E">
        <w:pict w14:anchorId="2CD0673D">
          <v:rect id="_x0000_i2363" style="width:0;height:1.5pt" o:hralign="center" o:hrstd="t" o:hr="t" fillcolor="#a0a0a0" stroked="f"/>
        </w:pict>
      </w:r>
    </w:p>
    <w:p w14:paraId="3C324975" w14:textId="77777777" w:rsidR="00DA4842" w:rsidRPr="001F794E" w:rsidRDefault="00DA4842" w:rsidP="00DA48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51. What is tryLock() in ReentrantLock?</w:t>
      </w:r>
    </w:p>
    <w:p w14:paraId="7038D1E9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ED9D1A1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tryLock()</w:t>
      </w:r>
      <w:r w:rsidRPr="001F794E">
        <w:rPr>
          <w:sz w:val="22"/>
          <w:szCs w:val="22"/>
        </w:rPr>
        <w:t xml:space="preserve"> tries to acquire lock without waiting forever.</w:t>
      </w:r>
    </w:p>
    <w:p w14:paraId="154BDC3E" w14:textId="77777777" w:rsidR="00DA4842" w:rsidRPr="001F794E" w:rsidRDefault="00DA4842" w:rsidP="00DA4842">
      <w:pPr>
        <w:pStyle w:val="Heading3"/>
      </w:pPr>
      <w:r w:rsidRPr="001F794E">
        <w:t>Example</w:t>
      </w:r>
    </w:p>
    <w:p w14:paraId="1A4CE655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if(lock.tryLock()) {</w:t>
      </w:r>
    </w:p>
    <w:p w14:paraId="132CFA03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</w:p>
    <w:p w14:paraId="3F80023B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try {</w:t>
      </w:r>
    </w:p>
    <w:p w14:paraId="2CE273AB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</w:p>
    <w:p w14:paraId="067C1F9F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62D5C896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finally {</w:t>
      </w:r>
    </w:p>
    <w:p w14:paraId="3E7D1AAD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lock.unlock();</w:t>
      </w:r>
    </w:p>
    <w:p w14:paraId="6075462C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0E11F256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18A7361" w14:textId="77777777" w:rsidR="00DA4842" w:rsidRPr="001F794E" w:rsidRDefault="00DA4842" w:rsidP="00DA4842">
      <w:pPr>
        <w:pStyle w:val="Heading3"/>
      </w:pPr>
      <w:r w:rsidRPr="001F794E">
        <w:t>Benefits</w:t>
      </w:r>
    </w:p>
    <w:p w14:paraId="17793B8A" w14:textId="77777777" w:rsidR="00DA4842" w:rsidRPr="001F794E" w:rsidRDefault="00DA4842" w:rsidP="003003E2">
      <w:pPr>
        <w:pStyle w:val="NormalWeb"/>
        <w:numPr>
          <w:ilvl w:val="0"/>
          <w:numId w:val="459"/>
        </w:numPr>
        <w:rPr>
          <w:sz w:val="22"/>
          <w:szCs w:val="22"/>
        </w:rPr>
      </w:pPr>
      <w:r w:rsidRPr="001F794E">
        <w:rPr>
          <w:sz w:val="22"/>
          <w:szCs w:val="22"/>
        </w:rPr>
        <w:t>Prevents deadlock</w:t>
      </w:r>
    </w:p>
    <w:p w14:paraId="20EDD4CF" w14:textId="77777777" w:rsidR="00DA4842" w:rsidRPr="001F794E" w:rsidRDefault="00DA4842" w:rsidP="003003E2">
      <w:pPr>
        <w:pStyle w:val="NormalWeb"/>
        <w:numPr>
          <w:ilvl w:val="0"/>
          <w:numId w:val="459"/>
        </w:numPr>
        <w:rPr>
          <w:sz w:val="22"/>
          <w:szCs w:val="22"/>
        </w:rPr>
      </w:pPr>
      <w:r w:rsidRPr="001F794E">
        <w:rPr>
          <w:sz w:val="22"/>
          <w:szCs w:val="22"/>
        </w:rPr>
        <w:t>Non-blocking behavior</w:t>
      </w:r>
    </w:p>
    <w:p w14:paraId="5F09BB1A" w14:textId="77777777" w:rsidR="00DA4842" w:rsidRPr="001F794E" w:rsidRDefault="00DA4842" w:rsidP="00DA4842">
      <w:pPr>
        <w:pStyle w:val="Heading3"/>
      </w:pPr>
      <w:r w:rsidRPr="001F794E">
        <w:t>Important Point</w:t>
      </w:r>
    </w:p>
    <w:p w14:paraId="135BAD3D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Returns:</w:t>
      </w:r>
    </w:p>
    <w:p w14:paraId="3F11BA01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 / false</w:t>
      </w:r>
    </w:p>
    <w:p w14:paraId="26197EB9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immediately.</w:t>
      </w:r>
    </w:p>
    <w:p w14:paraId="3B1F4830" w14:textId="77777777" w:rsidR="00DA4842" w:rsidRPr="001F794E" w:rsidRDefault="00DA4842" w:rsidP="00DA4842">
      <w:r w:rsidRPr="001F794E">
        <w:pict w14:anchorId="52156D1F">
          <v:rect id="_x0000_i2364" style="width:0;height:1.5pt" o:hralign="center" o:hrstd="t" o:hr="t" fillcolor="#a0a0a0" stroked="f"/>
        </w:pict>
      </w:r>
    </w:p>
    <w:p w14:paraId="3A213021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64041E6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Lock available </w:t>
      </w:r>
      <w:r w:rsidRPr="001F794E">
        <w:rPr>
          <w:rFonts w:ascii="Nirmala UI" w:hAnsi="Nirmala UI" w:cs="Nirmala UI"/>
          <w:sz w:val="22"/>
          <w:szCs w:val="22"/>
        </w:rPr>
        <w:t>असेल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तरच</w:t>
      </w:r>
      <w:r w:rsidRPr="001F794E">
        <w:rPr>
          <w:sz w:val="22"/>
          <w:szCs w:val="22"/>
        </w:rPr>
        <w:t xml:space="preserve"> acquire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0A2CDB37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tryLock()</w:t>
      </w:r>
    </w:p>
    <w:p w14:paraId="75E28B78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0F0D672B" w14:textId="77777777" w:rsidR="00DA4842" w:rsidRPr="001F794E" w:rsidRDefault="00DA4842" w:rsidP="00DA4842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103B97BE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Deadlock </w:t>
      </w:r>
      <w:r w:rsidRPr="001F794E">
        <w:rPr>
          <w:rFonts w:ascii="Nirmala UI" w:hAnsi="Nirmala UI" w:cs="Nirmala UI"/>
          <w:sz w:val="22"/>
          <w:szCs w:val="22"/>
        </w:rPr>
        <w:t>टाळता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येतो</w:t>
      </w:r>
      <w:r w:rsidRPr="001F794E">
        <w:rPr>
          <w:sz w:val="22"/>
          <w:szCs w:val="22"/>
        </w:rPr>
        <w:t>.</w:t>
      </w:r>
    </w:p>
    <w:p w14:paraId="59391390" w14:textId="77777777" w:rsidR="00DA4842" w:rsidRPr="001F794E" w:rsidRDefault="00DA4842" w:rsidP="00DA4842">
      <w:r w:rsidRPr="001F794E">
        <w:pict w14:anchorId="1B080F90">
          <v:rect id="_x0000_i2365" style="width:0;height:1.5pt" o:hralign="center" o:hrstd="t" o:hr="t" fillcolor="#a0a0a0" stroked="f"/>
        </w:pict>
      </w:r>
    </w:p>
    <w:p w14:paraId="7DB05659" w14:textId="77777777" w:rsidR="00DA4842" w:rsidRPr="001F794E" w:rsidRDefault="00DA4842" w:rsidP="00DA48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52. What is fairness policy in locks?</w:t>
      </w:r>
    </w:p>
    <w:p w14:paraId="70ED88C5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3A4D1E5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Fairness means:</w:t>
      </w:r>
    </w:p>
    <w:p w14:paraId="4515206C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Threads get lock in waiting order</w:t>
      </w:r>
    </w:p>
    <w:p w14:paraId="5689AE18" w14:textId="77777777" w:rsidR="00DA4842" w:rsidRPr="001F794E" w:rsidRDefault="00DA4842" w:rsidP="00DA4842">
      <w:pPr>
        <w:pStyle w:val="Heading3"/>
      </w:pPr>
      <w:r w:rsidRPr="001F794E">
        <w:t>Example</w:t>
      </w:r>
    </w:p>
    <w:p w14:paraId="7AE8A6E8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ReentrantLock lock =</w:t>
      </w:r>
    </w:p>
    <w:p w14:paraId="4A580A77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ReentrantLock(true);</w:t>
      </w:r>
    </w:p>
    <w:p w14:paraId="2E965E8F" w14:textId="77777777" w:rsidR="00DA4842" w:rsidRPr="001F794E" w:rsidRDefault="00DA4842" w:rsidP="00DA4842">
      <w:pPr>
        <w:pStyle w:val="Heading3"/>
      </w:pPr>
      <w:r w:rsidRPr="001F794E">
        <w:t>Benefits</w:t>
      </w:r>
    </w:p>
    <w:p w14:paraId="59B659EE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Prevents starvation.</w:t>
      </w:r>
    </w:p>
    <w:p w14:paraId="43A4F253" w14:textId="77777777" w:rsidR="00DA4842" w:rsidRPr="001F794E" w:rsidRDefault="00DA4842" w:rsidP="00DA4842">
      <w:pPr>
        <w:pStyle w:val="Heading3"/>
      </w:pPr>
      <w:r w:rsidRPr="001F794E">
        <w:t>Drawback</w:t>
      </w:r>
    </w:p>
    <w:p w14:paraId="29F14574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Lower throughput.</w:t>
      </w:r>
    </w:p>
    <w:p w14:paraId="28022AD0" w14:textId="77777777" w:rsidR="00DA4842" w:rsidRPr="001F794E" w:rsidRDefault="00DA4842" w:rsidP="00DA4842">
      <w:pPr>
        <w:pStyle w:val="Heading3"/>
      </w:pPr>
      <w:r w:rsidRPr="001F794E">
        <w:t>Important Point</w:t>
      </w:r>
    </w:p>
    <w:p w14:paraId="763145D3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Fair locks are slower.</w:t>
      </w:r>
    </w:p>
    <w:p w14:paraId="5B50AECE" w14:textId="77777777" w:rsidR="00DA4842" w:rsidRPr="001F794E" w:rsidRDefault="00DA4842" w:rsidP="00DA4842">
      <w:r w:rsidRPr="001F794E">
        <w:pict w14:anchorId="1F49BDDD">
          <v:rect id="_x0000_i2366" style="width:0;height:1.5pt" o:hralign="center" o:hrstd="t" o:hr="t" fillcolor="#a0a0a0" stroked="f"/>
        </w:pict>
      </w:r>
    </w:p>
    <w:p w14:paraId="414EF81E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D91643A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Waiting order </w:t>
      </w:r>
      <w:r w:rsidRPr="001F794E">
        <w:rPr>
          <w:rFonts w:ascii="Nirmala UI" w:hAnsi="Nirmala UI" w:cs="Nirmala UI"/>
          <w:sz w:val="22"/>
          <w:szCs w:val="22"/>
        </w:rPr>
        <w:t>नुसार</w:t>
      </w:r>
      <w:r w:rsidRPr="001F794E">
        <w:rPr>
          <w:sz w:val="22"/>
          <w:szCs w:val="22"/>
        </w:rPr>
        <w:t xml:space="preserve"> lock </w:t>
      </w:r>
      <w:r w:rsidRPr="001F794E">
        <w:rPr>
          <w:rFonts w:ascii="Nirmala UI" w:hAnsi="Nirmala UI" w:cs="Nirmala UI"/>
          <w:sz w:val="22"/>
          <w:szCs w:val="22"/>
        </w:rPr>
        <w:t>देणे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fairness.</w:t>
      </w:r>
    </w:p>
    <w:p w14:paraId="1DBEC9EF" w14:textId="77777777" w:rsidR="00DA4842" w:rsidRPr="001F794E" w:rsidRDefault="00DA4842" w:rsidP="00DA4842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3B558687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Starvation </w:t>
      </w: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5B16C56E" w14:textId="77777777" w:rsidR="00DA4842" w:rsidRPr="001F794E" w:rsidRDefault="00DA4842" w:rsidP="00DA4842">
      <w:r w:rsidRPr="001F794E">
        <w:pict w14:anchorId="6B0583C0">
          <v:rect id="_x0000_i2367" style="width:0;height:1.5pt" o:hralign="center" o:hrstd="t" o:hr="t" fillcolor="#a0a0a0" stroked="f"/>
        </w:pict>
      </w:r>
    </w:p>
    <w:p w14:paraId="13A0E561" w14:textId="77777777" w:rsidR="00DA4842" w:rsidRPr="001F794E" w:rsidRDefault="00DA4842" w:rsidP="00DA48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53. What is interruptible locking?</w:t>
      </w:r>
    </w:p>
    <w:p w14:paraId="1E8C7A9B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E4840E9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waiting for lock can be interrupted.</w:t>
      </w:r>
    </w:p>
    <w:p w14:paraId="04EEF1C1" w14:textId="77777777" w:rsidR="00DA4842" w:rsidRPr="001F794E" w:rsidRDefault="00DA4842" w:rsidP="00DA4842">
      <w:pPr>
        <w:pStyle w:val="Heading3"/>
      </w:pPr>
      <w:r w:rsidRPr="001F794E">
        <w:t>Example</w:t>
      </w:r>
    </w:p>
    <w:p w14:paraId="5DBD3B0C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lock.lockInterruptibly();</w:t>
      </w:r>
    </w:p>
    <w:p w14:paraId="3F8F3591" w14:textId="77777777" w:rsidR="00DA4842" w:rsidRPr="001F794E" w:rsidRDefault="00DA4842" w:rsidP="00DA4842">
      <w:pPr>
        <w:pStyle w:val="Heading3"/>
      </w:pPr>
      <w:r w:rsidRPr="001F794E">
        <w:t>Benefits</w:t>
      </w:r>
    </w:p>
    <w:p w14:paraId="7406DF54" w14:textId="77777777" w:rsidR="00DA4842" w:rsidRPr="001F794E" w:rsidRDefault="00DA4842" w:rsidP="003003E2">
      <w:pPr>
        <w:pStyle w:val="NormalWeb"/>
        <w:numPr>
          <w:ilvl w:val="0"/>
          <w:numId w:val="460"/>
        </w:numPr>
        <w:rPr>
          <w:sz w:val="22"/>
          <w:szCs w:val="22"/>
        </w:rPr>
      </w:pPr>
      <w:r w:rsidRPr="001F794E">
        <w:rPr>
          <w:sz w:val="22"/>
          <w:szCs w:val="22"/>
        </w:rPr>
        <w:t>Better responsiveness</w:t>
      </w:r>
    </w:p>
    <w:p w14:paraId="46B289AF" w14:textId="77777777" w:rsidR="00DA4842" w:rsidRPr="001F794E" w:rsidRDefault="00DA4842" w:rsidP="003003E2">
      <w:pPr>
        <w:pStyle w:val="NormalWeb"/>
        <w:numPr>
          <w:ilvl w:val="0"/>
          <w:numId w:val="460"/>
        </w:numPr>
        <w:rPr>
          <w:sz w:val="22"/>
          <w:szCs w:val="22"/>
        </w:rPr>
      </w:pPr>
      <w:r w:rsidRPr="001F794E">
        <w:rPr>
          <w:sz w:val="22"/>
          <w:szCs w:val="22"/>
        </w:rPr>
        <w:t>Deadlock recovery</w:t>
      </w:r>
    </w:p>
    <w:p w14:paraId="4A58D544" w14:textId="77777777" w:rsidR="00DA4842" w:rsidRPr="001F794E" w:rsidRDefault="00DA4842" w:rsidP="00DA4842">
      <w:pPr>
        <w:pStyle w:val="Heading3"/>
      </w:pPr>
      <w:r w:rsidRPr="001F794E">
        <w:t>Important Point</w:t>
      </w:r>
    </w:p>
    <w:p w14:paraId="4CFA719C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Supported in ReentrantLock.</w:t>
      </w:r>
    </w:p>
    <w:p w14:paraId="3EE55AB1" w14:textId="77777777" w:rsidR="00DA4842" w:rsidRPr="001F794E" w:rsidRDefault="00DA4842" w:rsidP="00DA4842">
      <w:r w:rsidRPr="001F794E">
        <w:pict w14:anchorId="4D9C4CFE">
          <v:rect id="_x0000_i2368" style="width:0;height:1.5pt" o:hralign="center" o:hrstd="t" o:hr="t" fillcolor="#a0a0a0" stroked="f"/>
        </w:pict>
      </w:r>
    </w:p>
    <w:p w14:paraId="7FD51D27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DCC4DBE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Lock wait </w:t>
      </w:r>
      <w:r w:rsidRPr="001F794E">
        <w:rPr>
          <w:rFonts w:ascii="Nirmala UI" w:hAnsi="Nirmala UI" w:cs="Nirmala UI"/>
          <w:sz w:val="22"/>
          <w:szCs w:val="22"/>
        </w:rPr>
        <w:t>करताना</w:t>
      </w:r>
      <w:r w:rsidRPr="001F794E">
        <w:rPr>
          <w:sz w:val="22"/>
          <w:szCs w:val="22"/>
        </w:rPr>
        <w:t xml:space="preserve"> thread interrupt </w:t>
      </w:r>
      <w:r w:rsidRPr="001F794E">
        <w:rPr>
          <w:rFonts w:ascii="Nirmala UI" w:hAnsi="Nirmala UI" w:cs="Nirmala UI"/>
          <w:sz w:val="22"/>
          <w:szCs w:val="22"/>
        </w:rPr>
        <w:t>होऊ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याला</w:t>
      </w:r>
      <w:r w:rsidRPr="001F794E">
        <w:rPr>
          <w:sz w:val="22"/>
          <w:szCs w:val="22"/>
        </w:rPr>
        <w:t xml:space="preserve"> interruptible locking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11CF2D25" w14:textId="77777777" w:rsidR="00DA4842" w:rsidRPr="001F794E" w:rsidRDefault="00DA4842" w:rsidP="00DA4842">
      <w:r w:rsidRPr="001F794E">
        <w:pict w14:anchorId="00428A03">
          <v:rect id="_x0000_i2369" style="width:0;height:1.5pt" o:hralign="center" o:hrstd="t" o:hr="t" fillcolor="#a0a0a0" stroked="f"/>
        </w:pict>
      </w:r>
    </w:p>
    <w:p w14:paraId="5403A3FB" w14:textId="77777777" w:rsidR="00DA4842" w:rsidRPr="001F794E" w:rsidRDefault="00DA4842" w:rsidP="00DA48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54. What is volatile keyword?</w:t>
      </w:r>
    </w:p>
    <w:p w14:paraId="2AB6AF39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D6CEBC8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volatile</w:t>
      </w:r>
      <w:r w:rsidRPr="001F794E">
        <w:rPr>
          <w:sz w:val="22"/>
          <w:szCs w:val="22"/>
        </w:rPr>
        <w:t xml:space="preserve"> ensures:</w:t>
      </w:r>
    </w:p>
    <w:p w14:paraId="169E3BD7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Visibility between threads</w:t>
      </w:r>
    </w:p>
    <w:p w14:paraId="4F6A54F6" w14:textId="77777777" w:rsidR="00DA4842" w:rsidRPr="001F794E" w:rsidRDefault="00DA4842" w:rsidP="00DA4842">
      <w:pPr>
        <w:pStyle w:val="Heading3"/>
      </w:pPr>
      <w:r w:rsidRPr="001F794E">
        <w:t>Example</w:t>
      </w:r>
    </w:p>
    <w:p w14:paraId="3D4A4180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volatile boolean flag;</w:t>
      </w:r>
    </w:p>
    <w:p w14:paraId="64BFA70F" w14:textId="77777777" w:rsidR="00DA4842" w:rsidRPr="001F794E" w:rsidRDefault="00DA4842" w:rsidP="00DA4842">
      <w:pPr>
        <w:pStyle w:val="Heading3"/>
      </w:pPr>
      <w:r w:rsidRPr="001F794E">
        <w:t>Guarantees</w:t>
      </w:r>
    </w:p>
    <w:p w14:paraId="2778E94E" w14:textId="77777777" w:rsidR="00DA4842" w:rsidRPr="001F794E" w:rsidRDefault="00DA4842" w:rsidP="003003E2">
      <w:pPr>
        <w:pStyle w:val="NormalWeb"/>
        <w:numPr>
          <w:ilvl w:val="0"/>
          <w:numId w:val="461"/>
        </w:numPr>
        <w:rPr>
          <w:sz w:val="22"/>
          <w:szCs w:val="22"/>
        </w:rPr>
      </w:pPr>
      <w:r w:rsidRPr="001F794E">
        <w:rPr>
          <w:sz w:val="22"/>
          <w:szCs w:val="22"/>
        </w:rPr>
        <w:t>Latest value visibility</w:t>
      </w:r>
    </w:p>
    <w:p w14:paraId="649B1CAA" w14:textId="77777777" w:rsidR="00DA4842" w:rsidRPr="001F794E" w:rsidRDefault="00DA4842" w:rsidP="003003E2">
      <w:pPr>
        <w:pStyle w:val="NormalWeb"/>
        <w:numPr>
          <w:ilvl w:val="0"/>
          <w:numId w:val="461"/>
        </w:numPr>
        <w:rPr>
          <w:sz w:val="22"/>
          <w:szCs w:val="22"/>
        </w:rPr>
      </w:pPr>
      <w:r w:rsidRPr="001F794E">
        <w:rPr>
          <w:sz w:val="22"/>
          <w:szCs w:val="22"/>
        </w:rPr>
        <w:t>Prevents caching issues</w:t>
      </w:r>
    </w:p>
    <w:p w14:paraId="2DA7A2F7" w14:textId="77777777" w:rsidR="00DA4842" w:rsidRPr="001F794E" w:rsidRDefault="00DA4842" w:rsidP="00DA4842">
      <w:pPr>
        <w:pStyle w:val="Heading3"/>
      </w:pPr>
      <w:r w:rsidRPr="001F794E">
        <w:t>Important Point</w:t>
      </w:r>
    </w:p>
    <w:p w14:paraId="1323A537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volatile does NOT provide atomicity.</w:t>
      </w:r>
    </w:p>
    <w:p w14:paraId="5985ED65" w14:textId="77777777" w:rsidR="00DA4842" w:rsidRPr="001F794E" w:rsidRDefault="00DA4842" w:rsidP="00DA4842">
      <w:r w:rsidRPr="001F794E">
        <w:pict w14:anchorId="13B5517C">
          <v:rect id="_x0000_i2370" style="width:0;height:1.5pt" o:hralign="center" o:hrstd="t" o:hr="t" fillcolor="#a0a0a0" stroked="f"/>
        </w:pict>
      </w:r>
    </w:p>
    <w:p w14:paraId="01F1214C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A971FC7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threads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latest value </w:t>
      </w:r>
      <w:r w:rsidRPr="001F794E">
        <w:rPr>
          <w:rFonts w:ascii="Nirmala UI" w:hAnsi="Nirmala UI" w:cs="Nirmala UI"/>
          <w:sz w:val="22"/>
          <w:szCs w:val="22"/>
        </w:rPr>
        <w:t>दिसण्यासाठी</w:t>
      </w:r>
      <w:r w:rsidRPr="001F794E">
        <w:rPr>
          <w:sz w:val="22"/>
          <w:szCs w:val="22"/>
        </w:rPr>
        <w:t>:</w:t>
      </w:r>
    </w:p>
    <w:p w14:paraId="32AACD7E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volatile</w:t>
      </w:r>
    </w:p>
    <w:p w14:paraId="5D9A2E18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7EE727F4" w14:textId="77777777" w:rsidR="00DA4842" w:rsidRPr="001F794E" w:rsidRDefault="00DA4842" w:rsidP="00DA4842">
      <w:r w:rsidRPr="001F794E">
        <w:pict w14:anchorId="2E03C4F6">
          <v:rect id="_x0000_i2371" style="width:0;height:1.5pt" o:hralign="center" o:hrstd="t" o:hr="t" fillcolor="#a0a0a0" stroked="f"/>
        </w:pict>
      </w:r>
    </w:p>
    <w:p w14:paraId="04F4C8A9" w14:textId="77777777" w:rsidR="00DA4842" w:rsidRPr="001F794E" w:rsidRDefault="00DA4842" w:rsidP="00DA48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55. What is visibility problem in multithreading?</w:t>
      </w:r>
    </w:p>
    <w:p w14:paraId="3DC2A92D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FE0FC82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One thread changes variable,</w:t>
      </w:r>
      <w:r w:rsidRPr="001F794E">
        <w:rPr>
          <w:sz w:val="22"/>
          <w:szCs w:val="22"/>
        </w:rPr>
        <w:br/>
        <w:t>but other threads cannot see latest value.</w:t>
      </w:r>
    </w:p>
    <w:p w14:paraId="25440D46" w14:textId="77777777" w:rsidR="00DA4842" w:rsidRPr="001F794E" w:rsidRDefault="00DA4842" w:rsidP="00DA4842">
      <w:pPr>
        <w:pStyle w:val="Heading3"/>
      </w:pPr>
      <w:r w:rsidRPr="001F794E">
        <w:t>Reason</w:t>
      </w:r>
    </w:p>
    <w:p w14:paraId="3EBE0E9F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CPU cache/local thread cache.</w:t>
      </w:r>
    </w:p>
    <w:p w14:paraId="1C43BB96" w14:textId="77777777" w:rsidR="00DA4842" w:rsidRPr="001F794E" w:rsidRDefault="00DA4842" w:rsidP="00DA4842">
      <w:pPr>
        <w:pStyle w:val="Heading3"/>
      </w:pPr>
      <w:r w:rsidRPr="001F794E">
        <w:lastRenderedPageBreak/>
        <w:t>Example</w:t>
      </w:r>
    </w:p>
    <w:p w14:paraId="6D802A74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boolean running = true;</w:t>
      </w:r>
    </w:p>
    <w:p w14:paraId="68E9907C" w14:textId="77777777" w:rsidR="00DA4842" w:rsidRPr="001F794E" w:rsidRDefault="00DA4842" w:rsidP="00DA4842">
      <w:pPr>
        <w:pStyle w:val="Heading3"/>
      </w:pPr>
      <w:r w:rsidRPr="001F794E">
        <w:t>Solution</w:t>
      </w:r>
    </w:p>
    <w:p w14:paraId="6358D80F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volatile</w:t>
      </w:r>
    </w:p>
    <w:p w14:paraId="6265B0AE" w14:textId="77777777" w:rsidR="00DA4842" w:rsidRPr="001F794E" w:rsidRDefault="00DA4842" w:rsidP="00DA4842">
      <w:pPr>
        <w:pStyle w:val="Heading3"/>
      </w:pPr>
      <w:r w:rsidRPr="001F794E">
        <w:t>Important Point</w:t>
      </w:r>
    </w:p>
    <w:p w14:paraId="7237FF5D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Visibility issue is common in concurrency.</w:t>
      </w:r>
    </w:p>
    <w:p w14:paraId="694C9229" w14:textId="77777777" w:rsidR="00DA4842" w:rsidRPr="001F794E" w:rsidRDefault="00DA4842" w:rsidP="00DA4842">
      <w:r w:rsidRPr="001F794E">
        <w:pict w14:anchorId="61A7DB13">
          <v:rect id="_x0000_i2372" style="width:0;height:1.5pt" o:hralign="center" o:hrstd="t" o:hr="t" fillcolor="#a0a0a0" stroked="f"/>
        </w:pict>
      </w:r>
    </w:p>
    <w:p w14:paraId="39902701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A3531B8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ने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बदललेली</w:t>
      </w:r>
      <w:r w:rsidRPr="001F794E">
        <w:rPr>
          <w:sz w:val="22"/>
          <w:szCs w:val="22"/>
        </w:rPr>
        <w:t xml:space="preserve"> value </w:t>
      </w:r>
      <w:r w:rsidRPr="001F794E">
        <w:rPr>
          <w:rFonts w:ascii="Nirmala UI" w:hAnsi="Nirmala UI" w:cs="Nirmala UI"/>
          <w:sz w:val="22"/>
          <w:szCs w:val="22"/>
        </w:rPr>
        <w:t>दुसऱ्याला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दिसत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तेव्हा</w:t>
      </w:r>
      <w:r w:rsidRPr="001F794E">
        <w:rPr>
          <w:sz w:val="22"/>
          <w:szCs w:val="22"/>
        </w:rPr>
        <w:t xml:space="preserve"> visibility problem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15C15050" w14:textId="77777777" w:rsidR="00DA4842" w:rsidRPr="001F794E" w:rsidRDefault="00DA4842" w:rsidP="00DA4842">
      <w:r w:rsidRPr="001F794E">
        <w:pict w14:anchorId="7F8C65C7">
          <v:rect id="_x0000_i2373" style="width:0;height:1.5pt" o:hralign="center" o:hrstd="t" o:hr="t" fillcolor="#a0a0a0" stroked="f"/>
        </w:pict>
      </w:r>
    </w:p>
    <w:p w14:paraId="3432D931" w14:textId="77777777" w:rsidR="00DA4842" w:rsidRPr="001F794E" w:rsidRDefault="00DA4842" w:rsidP="00DA48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56. What is atomicity?</w:t>
      </w:r>
    </w:p>
    <w:p w14:paraId="1DC2F542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B47B141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Atomicity means:</w:t>
      </w:r>
    </w:p>
    <w:p w14:paraId="6867E101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Operation completes fully or not at all</w:t>
      </w:r>
    </w:p>
    <w:p w14:paraId="742FCDC2" w14:textId="77777777" w:rsidR="00DA4842" w:rsidRPr="001F794E" w:rsidRDefault="00DA4842" w:rsidP="00DA4842">
      <w:pPr>
        <w:pStyle w:val="Heading3"/>
      </w:pPr>
      <w:r w:rsidRPr="001F794E">
        <w:t>Example</w:t>
      </w:r>
    </w:p>
    <w:p w14:paraId="68F588FB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count++;</w:t>
      </w:r>
    </w:p>
    <w:p w14:paraId="2E94E89D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is NOT atomic.</w:t>
      </w:r>
    </w:p>
    <w:p w14:paraId="21ACAA4D" w14:textId="77777777" w:rsidR="00DA4842" w:rsidRPr="001F794E" w:rsidRDefault="00DA4842" w:rsidP="00DA4842">
      <w:pPr>
        <w:pStyle w:val="Heading3"/>
      </w:pPr>
      <w:r w:rsidRPr="001F794E">
        <w:t>Why?</w:t>
      </w:r>
    </w:p>
    <w:p w14:paraId="780E0896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Internally:</w:t>
      </w:r>
    </w:p>
    <w:p w14:paraId="4D6C60AC" w14:textId="77777777" w:rsidR="00DA4842" w:rsidRPr="001F794E" w:rsidRDefault="00DA4842" w:rsidP="003003E2">
      <w:pPr>
        <w:pStyle w:val="NormalWeb"/>
        <w:numPr>
          <w:ilvl w:val="0"/>
          <w:numId w:val="462"/>
        </w:numPr>
        <w:rPr>
          <w:sz w:val="22"/>
          <w:szCs w:val="22"/>
        </w:rPr>
      </w:pPr>
      <w:r w:rsidRPr="001F794E">
        <w:rPr>
          <w:sz w:val="22"/>
          <w:szCs w:val="22"/>
        </w:rPr>
        <w:t>Read</w:t>
      </w:r>
    </w:p>
    <w:p w14:paraId="51C57BD4" w14:textId="77777777" w:rsidR="00DA4842" w:rsidRPr="001F794E" w:rsidRDefault="00DA4842" w:rsidP="003003E2">
      <w:pPr>
        <w:pStyle w:val="NormalWeb"/>
        <w:numPr>
          <w:ilvl w:val="0"/>
          <w:numId w:val="462"/>
        </w:numPr>
        <w:rPr>
          <w:sz w:val="22"/>
          <w:szCs w:val="22"/>
        </w:rPr>
      </w:pPr>
      <w:r w:rsidRPr="001F794E">
        <w:rPr>
          <w:sz w:val="22"/>
          <w:szCs w:val="22"/>
        </w:rPr>
        <w:t>Increment</w:t>
      </w:r>
    </w:p>
    <w:p w14:paraId="202C4996" w14:textId="77777777" w:rsidR="00DA4842" w:rsidRPr="001F794E" w:rsidRDefault="00DA4842" w:rsidP="003003E2">
      <w:pPr>
        <w:pStyle w:val="NormalWeb"/>
        <w:numPr>
          <w:ilvl w:val="0"/>
          <w:numId w:val="462"/>
        </w:numPr>
        <w:rPr>
          <w:sz w:val="22"/>
          <w:szCs w:val="22"/>
        </w:rPr>
      </w:pPr>
      <w:r w:rsidRPr="001F794E">
        <w:rPr>
          <w:sz w:val="22"/>
          <w:szCs w:val="22"/>
        </w:rPr>
        <w:t>Write</w:t>
      </w:r>
    </w:p>
    <w:p w14:paraId="5E0FC39A" w14:textId="77777777" w:rsidR="00DA4842" w:rsidRPr="001F794E" w:rsidRDefault="00DA4842" w:rsidP="00DA4842">
      <w:pPr>
        <w:pStyle w:val="Heading3"/>
      </w:pPr>
      <w:r w:rsidRPr="001F794E">
        <w:lastRenderedPageBreak/>
        <w:t>Important Point</w:t>
      </w:r>
    </w:p>
    <w:p w14:paraId="1DCFC90F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Synchronization/atomic classes required.</w:t>
      </w:r>
    </w:p>
    <w:p w14:paraId="4760FD52" w14:textId="77777777" w:rsidR="00DA4842" w:rsidRPr="001F794E" w:rsidRDefault="00DA4842" w:rsidP="00DA4842">
      <w:r w:rsidRPr="001F794E">
        <w:pict w14:anchorId="4829897D">
          <v:rect id="_x0000_i2374" style="width:0;height:1.5pt" o:hralign="center" o:hrstd="t" o:hr="t" fillcolor="#a0a0a0" stroked="f"/>
        </w:pict>
      </w:r>
    </w:p>
    <w:p w14:paraId="6EE30775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6A1F716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Operation complete</w:t>
      </w:r>
      <w:r w:rsidRPr="001F794E">
        <w:rPr>
          <w:rFonts w:ascii="Nirmala UI" w:hAnsi="Nirmala UI" w:cs="Nirmala UI"/>
          <w:sz w:val="22"/>
          <w:szCs w:val="22"/>
        </w:rPr>
        <w:t>पणे</w:t>
      </w:r>
      <w:r w:rsidRPr="001F794E">
        <w:rPr>
          <w:sz w:val="22"/>
          <w:szCs w:val="22"/>
        </w:rPr>
        <w:t xml:space="preserve"> execute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atomicity.</w:t>
      </w:r>
    </w:p>
    <w:p w14:paraId="5E90C9E7" w14:textId="77777777" w:rsidR="00DA4842" w:rsidRPr="001F794E" w:rsidRDefault="00DA4842" w:rsidP="00DA4842">
      <w:pPr>
        <w:pStyle w:val="Heading3"/>
      </w:pPr>
      <w:r w:rsidRPr="001F794E">
        <w:t>Example</w:t>
      </w:r>
    </w:p>
    <w:p w14:paraId="739E849F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count++</w:t>
      </w:r>
    </w:p>
    <w:p w14:paraId="2352C292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atomic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38FF29CA" w14:textId="77777777" w:rsidR="00DA4842" w:rsidRPr="001F794E" w:rsidRDefault="00DA4842" w:rsidP="00DA4842">
      <w:r w:rsidRPr="001F794E">
        <w:pict w14:anchorId="7C8C6689">
          <v:rect id="_x0000_i2375" style="width:0;height:1.5pt" o:hralign="center" o:hrstd="t" o:hr="t" fillcolor="#a0a0a0" stroked="f"/>
        </w:pict>
      </w:r>
    </w:p>
    <w:p w14:paraId="2FF3008D" w14:textId="77777777" w:rsidR="00DA4842" w:rsidRPr="001F794E" w:rsidRDefault="00DA4842" w:rsidP="00DA48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57. What is happens-before relationship?</w:t>
      </w:r>
    </w:p>
    <w:p w14:paraId="1868F6B8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DCDADFD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Defines memory visibility guarantees between threads.</w:t>
      </w:r>
    </w:p>
    <w:p w14:paraId="26987EC8" w14:textId="77777777" w:rsidR="00DA4842" w:rsidRPr="001F794E" w:rsidRDefault="00DA4842" w:rsidP="00DA4842">
      <w:pPr>
        <w:pStyle w:val="Heading3"/>
      </w:pPr>
      <w:r w:rsidRPr="001F794E">
        <w:t>Example</w:t>
      </w:r>
    </w:p>
    <w:p w14:paraId="43447727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Unlock happens-before lock</w:t>
      </w:r>
    </w:p>
    <w:p w14:paraId="349BEB5C" w14:textId="77777777" w:rsidR="00DA4842" w:rsidRPr="001F794E" w:rsidRDefault="00DA4842" w:rsidP="00DA4842">
      <w:pPr>
        <w:pStyle w:val="Heading3"/>
      </w:pPr>
      <w:r w:rsidRPr="001F794E">
        <w:t>Uses</w:t>
      </w:r>
    </w:p>
    <w:p w14:paraId="5CA0FA3E" w14:textId="77777777" w:rsidR="00DA4842" w:rsidRPr="001F794E" w:rsidRDefault="00DA4842" w:rsidP="003003E2">
      <w:pPr>
        <w:pStyle w:val="NormalWeb"/>
        <w:numPr>
          <w:ilvl w:val="0"/>
          <w:numId w:val="463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Synchronization</w:t>
      </w:r>
    </w:p>
    <w:p w14:paraId="26AD03DA" w14:textId="77777777" w:rsidR="00DA4842" w:rsidRPr="001F794E" w:rsidRDefault="00DA4842" w:rsidP="003003E2">
      <w:pPr>
        <w:pStyle w:val="NormalWeb"/>
        <w:numPr>
          <w:ilvl w:val="0"/>
          <w:numId w:val="463"/>
        </w:numPr>
        <w:rPr>
          <w:sz w:val="22"/>
          <w:szCs w:val="22"/>
        </w:rPr>
      </w:pPr>
      <w:r w:rsidRPr="001F794E">
        <w:rPr>
          <w:sz w:val="22"/>
          <w:szCs w:val="22"/>
        </w:rPr>
        <w:t>volatile</w:t>
      </w:r>
    </w:p>
    <w:p w14:paraId="5679882D" w14:textId="77777777" w:rsidR="00DA4842" w:rsidRPr="001F794E" w:rsidRDefault="00DA4842" w:rsidP="003003E2">
      <w:pPr>
        <w:pStyle w:val="NormalWeb"/>
        <w:numPr>
          <w:ilvl w:val="0"/>
          <w:numId w:val="463"/>
        </w:numPr>
        <w:rPr>
          <w:sz w:val="22"/>
          <w:szCs w:val="22"/>
        </w:rPr>
      </w:pPr>
      <w:r w:rsidRPr="001F794E">
        <w:rPr>
          <w:sz w:val="22"/>
          <w:szCs w:val="22"/>
        </w:rPr>
        <w:t>thread start/join</w:t>
      </w:r>
    </w:p>
    <w:p w14:paraId="0F6A1937" w14:textId="77777777" w:rsidR="00DA4842" w:rsidRPr="001F794E" w:rsidRDefault="00DA4842" w:rsidP="00DA4842">
      <w:pPr>
        <w:pStyle w:val="Heading3"/>
      </w:pPr>
      <w:r w:rsidRPr="001F794E">
        <w:t>Important Point</w:t>
      </w:r>
    </w:p>
    <w:p w14:paraId="745617E9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Core concept of Java Memory Model (JMM).</w:t>
      </w:r>
    </w:p>
    <w:p w14:paraId="25E04A0B" w14:textId="77777777" w:rsidR="00DA4842" w:rsidRPr="001F794E" w:rsidRDefault="00DA4842" w:rsidP="00DA4842">
      <w:r w:rsidRPr="001F794E">
        <w:pict w14:anchorId="314685B7">
          <v:rect id="_x0000_i2376" style="width:0;height:1.5pt" o:hralign="center" o:hrstd="t" o:hr="t" fillcolor="#a0a0a0" stroked="f"/>
        </w:pict>
      </w:r>
    </w:p>
    <w:p w14:paraId="28856057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FCDA301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एका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changes </w:t>
      </w:r>
      <w:r w:rsidRPr="001F794E">
        <w:rPr>
          <w:rFonts w:ascii="Nirmala UI" w:hAnsi="Nirmala UI" w:cs="Nirmala UI"/>
          <w:sz w:val="22"/>
          <w:szCs w:val="22"/>
        </w:rPr>
        <w:t>दुसऱ्याला</w:t>
      </w:r>
      <w:r w:rsidRPr="001F794E">
        <w:rPr>
          <w:sz w:val="22"/>
          <w:szCs w:val="22"/>
        </w:rPr>
        <w:t xml:space="preserve"> visible </w:t>
      </w:r>
      <w:r w:rsidRPr="001F794E">
        <w:rPr>
          <w:rFonts w:ascii="Nirmala UI" w:hAnsi="Nirmala UI" w:cs="Nirmala UI"/>
          <w:sz w:val="22"/>
          <w:szCs w:val="22"/>
        </w:rPr>
        <w:t>होण्याचे</w:t>
      </w:r>
      <w:r w:rsidRPr="001F794E">
        <w:rPr>
          <w:sz w:val="22"/>
          <w:szCs w:val="22"/>
        </w:rPr>
        <w:t xml:space="preserve"> rules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happens-before relationship.</w:t>
      </w:r>
    </w:p>
    <w:p w14:paraId="2EF31616" w14:textId="77777777" w:rsidR="00DA4842" w:rsidRPr="001F794E" w:rsidRDefault="00DA4842" w:rsidP="00DA4842">
      <w:r w:rsidRPr="001F794E">
        <w:pict w14:anchorId="79847F57">
          <v:rect id="_x0000_i2377" style="width:0;height:1.5pt" o:hralign="center" o:hrstd="t" o:hr="t" fillcolor="#a0a0a0" stroked="f"/>
        </w:pict>
      </w:r>
    </w:p>
    <w:p w14:paraId="3EA310BA" w14:textId="77777777" w:rsidR="00DA4842" w:rsidRPr="001F794E" w:rsidRDefault="00DA4842" w:rsidP="00DA48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58. What is Java Memory Model (JMM)?</w:t>
      </w:r>
    </w:p>
    <w:p w14:paraId="10C57508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22775FF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JMM defines:</w:t>
      </w:r>
    </w:p>
    <w:p w14:paraId="3EE6730E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How threads interact through memory</w:t>
      </w:r>
    </w:p>
    <w:p w14:paraId="29D8BB81" w14:textId="77777777" w:rsidR="00DA4842" w:rsidRPr="001F794E" w:rsidRDefault="00DA4842" w:rsidP="00DA4842">
      <w:pPr>
        <w:pStyle w:val="Heading3"/>
      </w:pPr>
      <w:r w:rsidRPr="001F794E">
        <w:t>Handles</w:t>
      </w:r>
    </w:p>
    <w:p w14:paraId="7A9DFF0E" w14:textId="77777777" w:rsidR="00DA4842" w:rsidRPr="001F794E" w:rsidRDefault="00DA4842" w:rsidP="003003E2">
      <w:pPr>
        <w:pStyle w:val="NormalWeb"/>
        <w:numPr>
          <w:ilvl w:val="0"/>
          <w:numId w:val="464"/>
        </w:numPr>
        <w:rPr>
          <w:sz w:val="22"/>
          <w:szCs w:val="22"/>
        </w:rPr>
      </w:pPr>
      <w:r w:rsidRPr="001F794E">
        <w:rPr>
          <w:sz w:val="22"/>
          <w:szCs w:val="22"/>
        </w:rPr>
        <w:t>Visibility</w:t>
      </w:r>
    </w:p>
    <w:p w14:paraId="1A4EA8F6" w14:textId="77777777" w:rsidR="00DA4842" w:rsidRPr="001F794E" w:rsidRDefault="00DA4842" w:rsidP="003003E2">
      <w:pPr>
        <w:pStyle w:val="NormalWeb"/>
        <w:numPr>
          <w:ilvl w:val="0"/>
          <w:numId w:val="464"/>
        </w:numPr>
        <w:rPr>
          <w:sz w:val="22"/>
          <w:szCs w:val="22"/>
        </w:rPr>
      </w:pPr>
      <w:r w:rsidRPr="001F794E">
        <w:rPr>
          <w:sz w:val="22"/>
          <w:szCs w:val="22"/>
        </w:rPr>
        <w:t>Ordering</w:t>
      </w:r>
    </w:p>
    <w:p w14:paraId="56B495FF" w14:textId="77777777" w:rsidR="00DA4842" w:rsidRPr="001F794E" w:rsidRDefault="00DA4842" w:rsidP="003003E2">
      <w:pPr>
        <w:pStyle w:val="NormalWeb"/>
        <w:numPr>
          <w:ilvl w:val="0"/>
          <w:numId w:val="464"/>
        </w:numPr>
        <w:rPr>
          <w:sz w:val="22"/>
          <w:szCs w:val="22"/>
        </w:rPr>
      </w:pPr>
      <w:r w:rsidRPr="001F794E">
        <w:rPr>
          <w:sz w:val="22"/>
          <w:szCs w:val="22"/>
        </w:rPr>
        <w:t>Atomicity</w:t>
      </w:r>
    </w:p>
    <w:p w14:paraId="68EB2D0E" w14:textId="77777777" w:rsidR="00DA4842" w:rsidRPr="001F794E" w:rsidRDefault="00DA4842" w:rsidP="00DA4842">
      <w:pPr>
        <w:pStyle w:val="Heading3"/>
      </w:pPr>
      <w:r w:rsidRPr="001F794E">
        <w:t>Important Topics</w:t>
      </w:r>
    </w:p>
    <w:p w14:paraId="212C4EA0" w14:textId="77777777" w:rsidR="00DA4842" w:rsidRPr="001F794E" w:rsidRDefault="00DA4842" w:rsidP="003003E2">
      <w:pPr>
        <w:pStyle w:val="NormalWeb"/>
        <w:numPr>
          <w:ilvl w:val="0"/>
          <w:numId w:val="465"/>
        </w:numPr>
        <w:rPr>
          <w:sz w:val="22"/>
          <w:szCs w:val="22"/>
        </w:rPr>
      </w:pPr>
      <w:r w:rsidRPr="001F794E">
        <w:rPr>
          <w:sz w:val="22"/>
          <w:szCs w:val="22"/>
        </w:rPr>
        <w:t>volatile</w:t>
      </w:r>
    </w:p>
    <w:p w14:paraId="3BD1101D" w14:textId="77777777" w:rsidR="00DA4842" w:rsidRPr="001F794E" w:rsidRDefault="00DA4842" w:rsidP="003003E2">
      <w:pPr>
        <w:pStyle w:val="NormalWeb"/>
        <w:numPr>
          <w:ilvl w:val="0"/>
          <w:numId w:val="465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synchronization</w:t>
      </w:r>
    </w:p>
    <w:p w14:paraId="5E640705" w14:textId="77777777" w:rsidR="00DA4842" w:rsidRPr="001F794E" w:rsidRDefault="00DA4842" w:rsidP="003003E2">
      <w:pPr>
        <w:pStyle w:val="NormalWeb"/>
        <w:numPr>
          <w:ilvl w:val="0"/>
          <w:numId w:val="465"/>
        </w:numPr>
        <w:rPr>
          <w:sz w:val="22"/>
          <w:szCs w:val="22"/>
        </w:rPr>
      </w:pPr>
      <w:r w:rsidRPr="001F794E">
        <w:rPr>
          <w:sz w:val="22"/>
          <w:szCs w:val="22"/>
        </w:rPr>
        <w:t>happens-before</w:t>
      </w:r>
    </w:p>
    <w:p w14:paraId="3E6E2687" w14:textId="77777777" w:rsidR="00DA4842" w:rsidRPr="001F794E" w:rsidRDefault="00DA4842" w:rsidP="00DA4842">
      <w:pPr>
        <w:pStyle w:val="Heading3"/>
      </w:pPr>
      <w:r w:rsidRPr="001F794E">
        <w:t>Important Point</w:t>
      </w:r>
    </w:p>
    <w:p w14:paraId="22C8EF79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JMM prevents unpredictable thread behavior.</w:t>
      </w:r>
    </w:p>
    <w:p w14:paraId="1197B40D" w14:textId="77777777" w:rsidR="00DA4842" w:rsidRPr="001F794E" w:rsidRDefault="00DA4842" w:rsidP="00DA4842">
      <w:r w:rsidRPr="001F794E">
        <w:pict w14:anchorId="6B161FD8">
          <v:rect id="_x0000_i2378" style="width:0;height:1.5pt" o:hralign="center" o:hrstd="t" o:hr="t" fillcolor="#a0a0a0" stroked="f"/>
        </w:pict>
      </w:r>
    </w:p>
    <w:p w14:paraId="03E307F4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7B4DC14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Threads memory </w:t>
      </w:r>
      <w:r w:rsidRPr="001F794E">
        <w:rPr>
          <w:rFonts w:ascii="Nirmala UI" w:hAnsi="Nirmala UI" w:cs="Nirmala UI"/>
          <w:sz w:val="22"/>
          <w:szCs w:val="22"/>
        </w:rPr>
        <w:t>सोबत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कसे</w:t>
      </w:r>
      <w:r w:rsidRPr="001F794E">
        <w:rPr>
          <w:sz w:val="22"/>
          <w:szCs w:val="22"/>
        </w:rPr>
        <w:t xml:space="preserve"> interact </w:t>
      </w:r>
      <w:r w:rsidRPr="001F794E">
        <w:rPr>
          <w:rFonts w:ascii="Nirmala UI" w:hAnsi="Nirmala UI" w:cs="Nirmala UI"/>
          <w:sz w:val="22"/>
          <w:szCs w:val="22"/>
        </w:rPr>
        <w:t>करतात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define </w:t>
      </w:r>
      <w:r w:rsidRPr="001F794E">
        <w:rPr>
          <w:rFonts w:ascii="Nirmala UI" w:hAnsi="Nirmala UI" w:cs="Nirmala UI"/>
          <w:sz w:val="22"/>
          <w:szCs w:val="22"/>
        </w:rPr>
        <w:t>करणारे</w:t>
      </w:r>
      <w:r w:rsidRPr="001F794E">
        <w:rPr>
          <w:sz w:val="22"/>
          <w:szCs w:val="22"/>
        </w:rPr>
        <w:t xml:space="preserve"> model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JMM.</w:t>
      </w:r>
    </w:p>
    <w:p w14:paraId="306BCD33" w14:textId="77777777" w:rsidR="00DA4842" w:rsidRPr="001F794E" w:rsidRDefault="00DA4842" w:rsidP="00DA4842">
      <w:r w:rsidRPr="001F794E">
        <w:pict w14:anchorId="4AD08965">
          <v:rect id="_x0000_i2379" style="width:0;height:1.5pt" o:hralign="center" o:hrstd="t" o:hr="t" fillcolor="#a0a0a0" stroked="f"/>
        </w:pict>
      </w:r>
    </w:p>
    <w:p w14:paraId="32ABE084" w14:textId="77777777" w:rsidR="00DA4842" w:rsidRPr="001F794E" w:rsidRDefault="00DA4842" w:rsidP="00DA48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59. What is instruction reordering?</w:t>
      </w:r>
    </w:p>
    <w:p w14:paraId="06D0EA45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17B80307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JVM/CPU may reorder instructions for optimization.</w:t>
      </w:r>
    </w:p>
    <w:p w14:paraId="0958F299" w14:textId="77777777" w:rsidR="00DA4842" w:rsidRPr="001F794E" w:rsidRDefault="00DA4842" w:rsidP="00DA4842">
      <w:pPr>
        <w:pStyle w:val="Heading3"/>
      </w:pPr>
      <w:r w:rsidRPr="001F794E">
        <w:t>Problem</w:t>
      </w:r>
    </w:p>
    <w:p w14:paraId="345F7CE6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Multithreading bugs possible.</w:t>
      </w:r>
    </w:p>
    <w:p w14:paraId="4E474890" w14:textId="77777777" w:rsidR="00DA4842" w:rsidRPr="001F794E" w:rsidRDefault="00DA4842" w:rsidP="00DA4842">
      <w:pPr>
        <w:pStyle w:val="Heading3"/>
      </w:pPr>
      <w:r w:rsidRPr="001F794E">
        <w:t>Example</w:t>
      </w:r>
    </w:p>
    <w:p w14:paraId="1FB7A151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 sees partially initialized object</w:t>
      </w:r>
    </w:p>
    <w:p w14:paraId="62B47492" w14:textId="77777777" w:rsidR="00DA4842" w:rsidRPr="001F794E" w:rsidRDefault="00DA4842" w:rsidP="00DA4842">
      <w:pPr>
        <w:pStyle w:val="Heading3"/>
      </w:pPr>
      <w:r w:rsidRPr="001F794E">
        <w:t>Solution</w:t>
      </w:r>
    </w:p>
    <w:p w14:paraId="3FE8DE34" w14:textId="77777777" w:rsidR="00DA4842" w:rsidRPr="001F794E" w:rsidRDefault="00DA4842" w:rsidP="003003E2">
      <w:pPr>
        <w:pStyle w:val="NormalWeb"/>
        <w:numPr>
          <w:ilvl w:val="0"/>
          <w:numId w:val="466"/>
        </w:numPr>
        <w:rPr>
          <w:sz w:val="22"/>
          <w:szCs w:val="22"/>
        </w:rPr>
      </w:pPr>
      <w:r w:rsidRPr="001F794E">
        <w:rPr>
          <w:sz w:val="22"/>
          <w:szCs w:val="22"/>
        </w:rPr>
        <w:t>volatile</w:t>
      </w:r>
    </w:p>
    <w:p w14:paraId="63A15092" w14:textId="77777777" w:rsidR="00DA4842" w:rsidRPr="001F794E" w:rsidRDefault="00DA4842" w:rsidP="003003E2">
      <w:pPr>
        <w:pStyle w:val="NormalWeb"/>
        <w:numPr>
          <w:ilvl w:val="0"/>
          <w:numId w:val="466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synchronization</w:t>
      </w:r>
    </w:p>
    <w:p w14:paraId="3E9CEF85" w14:textId="77777777" w:rsidR="00DA4842" w:rsidRPr="001F794E" w:rsidRDefault="00DA4842" w:rsidP="00DA4842">
      <w:pPr>
        <w:pStyle w:val="Heading3"/>
      </w:pPr>
      <w:r w:rsidRPr="001F794E">
        <w:t>Important Point</w:t>
      </w:r>
    </w:p>
    <w:p w14:paraId="259D8C2C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JMM controls unsafe reordering.</w:t>
      </w:r>
    </w:p>
    <w:p w14:paraId="28173912" w14:textId="77777777" w:rsidR="00DA4842" w:rsidRPr="001F794E" w:rsidRDefault="00DA4842" w:rsidP="00DA4842">
      <w:r w:rsidRPr="001F794E">
        <w:pict w14:anchorId="3D33BF22">
          <v:rect id="_x0000_i2380" style="width:0;height:1.5pt" o:hralign="center" o:hrstd="t" o:hr="t" fillcolor="#a0a0a0" stroked="f"/>
        </w:pict>
      </w:r>
    </w:p>
    <w:p w14:paraId="1DF52D26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1D1DAD4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Performance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instructions reorder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instruction reordering.</w:t>
      </w:r>
    </w:p>
    <w:p w14:paraId="4AC4D08E" w14:textId="77777777" w:rsidR="00DA4842" w:rsidRPr="001F794E" w:rsidRDefault="00DA4842" w:rsidP="00DA4842">
      <w:pPr>
        <w:pStyle w:val="Heading3"/>
      </w:pPr>
      <w:r w:rsidRPr="001F794E">
        <w:t>Problem</w:t>
      </w:r>
    </w:p>
    <w:p w14:paraId="7B81B3BF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Concurrency bugs </w:t>
      </w:r>
      <w:r w:rsidRPr="001F794E">
        <w:rPr>
          <w:rFonts w:ascii="Nirmala UI" w:hAnsi="Nirmala UI" w:cs="Nirmala UI"/>
          <w:sz w:val="22"/>
          <w:szCs w:val="22"/>
        </w:rPr>
        <w:t>येऊ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शकतात</w:t>
      </w:r>
      <w:r w:rsidRPr="001F794E">
        <w:rPr>
          <w:sz w:val="22"/>
          <w:szCs w:val="22"/>
        </w:rPr>
        <w:t>.</w:t>
      </w:r>
    </w:p>
    <w:p w14:paraId="39D99043" w14:textId="77777777" w:rsidR="00DA4842" w:rsidRPr="001F794E" w:rsidRDefault="00DA4842" w:rsidP="00DA4842">
      <w:r w:rsidRPr="001F794E">
        <w:pict w14:anchorId="05385438">
          <v:rect id="_x0000_i2381" style="width:0;height:1.5pt" o:hralign="center" o:hrstd="t" o:hr="t" fillcolor="#a0a0a0" stroked="f"/>
        </w:pict>
      </w:r>
    </w:p>
    <w:p w14:paraId="6A802724" w14:textId="77777777" w:rsidR="00DA4842" w:rsidRPr="001F794E" w:rsidRDefault="00DA4842" w:rsidP="00DA48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60. What is memory consistency error?</w:t>
      </w:r>
    </w:p>
    <w:p w14:paraId="516A70E2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B798203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Different threads see different values of same variable.</w:t>
      </w:r>
    </w:p>
    <w:p w14:paraId="7F7DAD37" w14:textId="77777777" w:rsidR="00DA4842" w:rsidRPr="001F794E" w:rsidRDefault="00DA4842" w:rsidP="00DA4842">
      <w:pPr>
        <w:pStyle w:val="Heading3"/>
      </w:pPr>
      <w:r w:rsidRPr="001F794E">
        <w:lastRenderedPageBreak/>
        <w:t>Example</w:t>
      </w:r>
    </w:p>
    <w:p w14:paraId="136B0833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Thread-1 updates value</w:t>
      </w:r>
    </w:p>
    <w:p w14:paraId="0C2651B1" w14:textId="77777777" w:rsidR="00DA4842" w:rsidRPr="001F794E" w:rsidRDefault="00DA4842" w:rsidP="00DA48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Thread-2 sees old value</w:t>
      </w:r>
    </w:p>
    <w:p w14:paraId="35189984" w14:textId="77777777" w:rsidR="00DA4842" w:rsidRPr="001F794E" w:rsidRDefault="00DA4842" w:rsidP="00DA4842">
      <w:pPr>
        <w:pStyle w:val="Heading3"/>
      </w:pPr>
      <w:r w:rsidRPr="001F794E">
        <w:t>Causes</w:t>
      </w:r>
    </w:p>
    <w:p w14:paraId="0BC628DC" w14:textId="77777777" w:rsidR="00DA4842" w:rsidRPr="001F794E" w:rsidRDefault="00DA4842" w:rsidP="003003E2">
      <w:pPr>
        <w:pStyle w:val="NormalWeb"/>
        <w:numPr>
          <w:ilvl w:val="0"/>
          <w:numId w:val="467"/>
        </w:numPr>
        <w:rPr>
          <w:sz w:val="22"/>
          <w:szCs w:val="22"/>
        </w:rPr>
      </w:pPr>
      <w:r w:rsidRPr="001F794E">
        <w:rPr>
          <w:sz w:val="22"/>
          <w:szCs w:val="22"/>
        </w:rPr>
        <w:t>CPU caching</w:t>
      </w:r>
    </w:p>
    <w:p w14:paraId="4C1A3379" w14:textId="77777777" w:rsidR="00DA4842" w:rsidRPr="001F794E" w:rsidRDefault="00DA4842" w:rsidP="003003E2">
      <w:pPr>
        <w:pStyle w:val="NormalWeb"/>
        <w:numPr>
          <w:ilvl w:val="0"/>
          <w:numId w:val="467"/>
        </w:numPr>
        <w:rPr>
          <w:sz w:val="22"/>
          <w:szCs w:val="22"/>
        </w:rPr>
      </w:pPr>
      <w:r w:rsidRPr="001F794E">
        <w:rPr>
          <w:sz w:val="22"/>
          <w:szCs w:val="22"/>
        </w:rPr>
        <w:t>Reordering</w:t>
      </w:r>
    </w:p>
    <w:p w14:paraId="24358199" w14:textId="77777777" w:rsidR="00DA4842" w:rsidRPr="001F794E" w:rsidRDefault="00DA4842" w:rsidP="003003E2">
      <w:pPr>
        <w:pStyle w:val="NormalWeb"/>
        <w:numPr>
          <w:ilvl w:val="0"/>
          <w:numId w:val="467"/>
        </w:numPr>
        <w:rPr>
          <w:sz w:val="22"/>
          <w:szCs w:val="22"/>
        </w:rPr>
      </w:pPr>
      <w:r w:rsidRPr="001F794E">
        <w:rPr>
          <w:sz w:val="22"/>
          <w:szCs w:val="22"/>
        </w:rPr>
        <w:t>Missing synchronization</w:t>
      </w:r>
    </w:p>
    <w:p w14:paraId="33B99FDA" w14:textId="77777777" w:rsidR="00DA4842" w:rsidRPr="001F794E" w:rsidRDefault="00DA4842" w:rsidP="00DA4842">
      <w:pPr>
        <w:pStyle w:val="Heading3"/>
      </w:pPr>
      <w:r w:rsidRPr="001F794E">
        <w:t>Important Point</w:t>
      </w:r>
    </w:p>
    <w:p w14:paraId="73363CCB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volatile and synchronization solve consistency issues.</w:t>
      </w:r>
    </w:p>
    <w:p w14:paraId="02C72658" w14:textId="77777777" w:rsidR="00DA4842" w:rsidRPr="001F794E" w:rsidRDefault="00DA4842" w:rsidP="00DA4842">
      <w:r w:rsidRPr="001F794E">
        <w:pict w14:anchorId="5D03AC27">
          <v:rect id="_x0000_i2382" style="width:0;height:1.5pt" o:hralign="center" o:hrstd="t" o:hr="t" fillcolor="#a0a0a0" stroked="f"/>
        </w:pict>
      </w:r>
    </w:p>
    <w:p w14:paraId="2D16B558" w14:textId="77777777" w:rsidR="00DA4842" w:rsidRPr="001F794E" w:rsidRDefault="00DA4842" w:rsidP="00DA48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B37AD5D" w14:textId="77777777" w:rsidR="00DA4842" w:rsidRPr="001F794E" w:rsidRDefault="00DA4842" w:rsidP="00DA484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variable </w:t>
      </w:r>
      <w:r w:rsidRPr="001F794E">
        <w:rPr>
          <w:rFonts w:ascii="Nirmala UI" w:hAnsi="Nirmala UI" w:cs="Nirmala UI"/>
          <w:sz w:val="22"/>
          <w:szCs w:val="22"/>
        </w:rPr>
        <w:t>ची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वेगवेगळी</w:t>
      </w:r>
      <w:r w:rsidRPr="001F794E">
        <w:rPr>
          <w:sz w:val="22"/>
          <w:szCs w:val="22"/>
        </w:rPr>
        <w:t xml:space="preserve"> values threads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दिसणे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memory consistency error.</w:t>
      </w:r>
    </w:p>
    <w:p w14:paraId="0202A2B4" w14:textId="77777777" w:rsidR="00DA4842" w:rsidRPr="001F794E" w:rsidRDefault="00DA4842" w:rsidP="00DA4842">
      <w:pPr>
        <w:pStyle w:val="Heading3"/>
      </w:pPr>
      <w:r w:rsidRPr="001F794E">
        <w:t>Solution</w:t>
      </w:r>
    </w:p>
    <w:p w14:paraId="3A2885AB" w14:textId="77777777" w:rsidR="00DA4842" w:rsidRPr="001F794E" w:rsidRDefault="00DA4842" w:rsidP="003003E2">
      <w:pPr>
        <w:pStyle w:val="NormalWeb"/>
        <w:numPr>
          <w:ilvl w:val="0"/>
          <w:numId w:val="468"/>
        </w:numPr>
        <w:rPr>
          <w:sz w:val="22"/>
          <w:szCs w:val="22"/>
        </w:rPr>
      </w:pPr>
      <w:r w:rsidRPr="001F794E">
        <w:rPr>
          <w:sz w:val="22"/>
          <w:szCs w:val="22"/>
        </w:rPr>
        <w:t>volatile</w:t>
      </w:r>
    </w:p>
    <w:p w14:paraId="3F9CC664" w14:textId="77777777" w:rsidR="00DA4842" w:rsidRPr="001F794E" w:rsidRDefault="00DA4842" w:rsidP="003003E2">
      <w:pPr>
        <w:pStyle w:val="NormalWeb"/>
        <w:numPr>
          <w:ilvl w:val="0"/>
          <w:numId w:val="468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synchronization</w:t>
      </w:r>
    </w:p>
    <w:p w14:paraId="7C73CFED" w14:textId="77777777" w:rsidR="00DA4842" w:rsidRPr="001F794E" w:rsidRDefault="00DA4842" w:rsidP="00DA4842">
      <w:r w:rsidRPr="001F794E">
        <w:pict w14:anchorId="70F03CC4">
          <v:rect id="_x0000_i2383" style="width:0;height:1.5pt" o:hralign="center" o:hrstd="t" o:hr="t" fillcolor="#a0a0a0" stroked="f"/>
        </w:pict>
      </w:r>
    </w:p>
    <w:p w14:paraId="01FCC2FE" w14:textId="77777777" w:rsidR="00DA4842" w:rsidRPr="001F794E" w:rsidRDefault="00DA4842" w:rsidP="00DA48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60/250 COMPLETED</w:t>
      </w:r>
    </w:p>
    <w:p w14:paraId="62FCDBAA" w14:textId="77777777" w:rsidR="00672A42" w:rsidRPr="001F794E" w:rsidRDefault="00672A42" w:rsidP="00672A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(61–70)</w:t>
      </w:r>
    </w:p>
    <w:p w14:paraId="1983E8E5" w14:textId="77777777" w:rsidR="00672A42" w:rsidRPr="001F794E" w:rsidRDefault="00672A42" w:rsidP="00672A42">
      <w:r w:rsidRPr="001F794E">
        <w:pict w14:anchorId="7F43F843">
          <v:rect id="_x0000_i2384" style="width:0;height:1.5pt" o:hralign="center" o:hrstd="t" o:hr="t" fillcolor="#a0a0a0" stroked="f"/>
        </w:pict>
      </w:r>
    </w:p>
    <w:p w14:paraId="748A4E63" w14:textId="77777777" w:rsidR="00672A42" w:rsidRPr="001F794E" w:rsidRDefault="00672A42" w:rsidP="00672A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61. What is atomic variable in Java?</w:t>
      </w:r>
    </w:p>
    <w:p w14:paraId="78EE2AD1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3ED81B2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Atomic variables provide:</w:t>
      </w:r>
    </w:p>
    <w:p w14:paraId="2995678D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Thread-safe lock-free operations</w:t>
      </w:r>
    </w:p>
    <w:p w14:paraId="63B2568D" w14:textId="77777777" w:rsidR="00672A42" w:rsidRPr="001F794E" w:rsidRDefault="00672A42" w:rsidP="00672A42">
      <w:pPr>
        <w:pStyle w:val="Heading3"/>
      </w:pPr>
      <w:r w:rsidRPr="001F794E">
        <w:t>Package</w:t>
      </w:r>
    </w:p>
    <w:p w14:paraId="4BAF4041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java.util.concurrent.atomic</w:t>
      </w:r>
    </w:p>
    <w:p w14:paraId="1D40E012" w14:textId="77777777" w:rsidR="00672A42" w:rsidRPr="001F794E" w:rsidRDefault="00672A42" w:rsidP="00672A42">
      <w:pPr>
        <w:pStyle w:val="Heading3"/>
      </w:pPr>
      <w:r w:rsidRPr="001F794E">
        <w:t>Examples</w:t>
      </w:r>
    </w:p>
    <w:p w14:paraId="5CE0DFF0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AtomicInteger</w:t>
      </w:r>
    </w:p>
    <w:p w14:paraId="39FBEC61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AtomicLong</w:t>
      </w:r>
    </w:p>
    <w:p w14:paraId="10A81830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AtomicBoolean</w:t>
      </w:r>
    </w:p>
    <w:p w14:paraId="1BB49FD7" w14:textId="77777777" w:rsidR="00672A42" w:rsidRPr="001F794E" w:rsidRDefault="00672A42" w:rsidP="00672A42">
      <w:pPr>
        <w:pStyle w:val="Heading3"/>
      </w:pPr>
      <w:r w:rsidRPr="001F794E">
        <w:t>Important Point</w:t>
      </w:r>
    </w:p>
    <w:p w14:paraId="7B64A9A2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Uses:</w:t>
      </w:r>
    </w:p>
    <w:p w14:paraId="5FCCA456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CAS (Compare-And-Swap)</w:t>
      </w:r>
    </w:p>
    <w:p w14:paraId="48C95414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internally.</w:t>
      </w:r>
    </w:p>
    <w:p w14:paraId="6EAB5F20" w14:textId="77777777" w:rsidR="00672A42" w:rsidRPr="001F794E" w:rsidRDefault="00672A42" w:rsidP="00672A42">
      <w:r w:rsidRPr="001F794E">
        <w:pict w14:anchorId="6D982CA8">
          <v:rect id="_x0000_i2385" style="width:0;height:1.5pt" o:hralign="center" o:hrstd="t" o:hr="t" fillcolor="#a0a0a0" stroked="f"/>
        </w:pict>
      </w:r>
    </w:p>
    <w:p w14:paraId="3F6D42FD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DAFC132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Lock-free thread-safe variables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atomic variables.</w:t>
      </w:r>
    </w:p>
    <w:p w14:paraId="3A937A79" w14:textId="77777777" w:rsidR="00672A42" w:rsidRPr="001F794E" w:rsidRDefault="00672A42" w:rsidP="00672A42">
      <w:pPr>
        <w:pStyle w:val="Heading3"/>
      </w:pPr>
      <w:r w:rsidRPr="001F794E">
        <w:t>Examples</w:t>
      </w:r>
    </w:p>
    <w:p w14:paraId="46CE4F98" w14:textId="77777777" w:rsidR="00672A42" w:rsidRPr="001F794E" w:rsidRDefault="00672A42" w:rsidP="003003E2">
      <w:pPr>
        <w:pStyle w:val="NormalWeb"/>
        <w:numPr>
          <w:ilvl w:val="0"/>
          <w:numId w:val="469"/>
        </w:numPr>
        <w:rPr>
          <w:sz w:val="22"/>
          <w:szCs w:val="22"/>
        </w:rPr>
      </w:pPr>
      <w:r w:rsidRPr="001F794E">
        <w:rPr>
          <w:sz w:val="22"/>
          <w:szCs w:val="22"/>
        </w:rPr>
        <w:t>AtomicInteger</w:t>
      </w:r>
    </w:p>
    <w:p w14:paraId="73D059AD" w14:textId="77777777" w:rsidR="00672A42" w:rsidRPr="001F794E" w:rsidRDefault="00672A42" w:rsidP="003003E2">
      <w:pPr>
        <w:pStyle w:val="NormalWeb"/>
        <w:numPr>
          <w:ilvl w:val="0"/>
          <w:numId w:val="469"/>
        </w:numPr>
        <w:rPr>
          <w:sz w:val="22"/>
          <w:szCs w:val="22"/>
        </w:rPr>
      </w:pPr>
      <w:r w:rsidRPr="001F794E">
        <w:rPr>
          <w:sz w:val="22"/>
          <w:szCs w:val="22"/>
        </w:rPr>
        <w:t>AtomicLong</w:t>
      </w:r>
    </w:p>
    <w:p w14:paraId="1B0D2B6D" w14:textId="77777777" w:rsidR="00672A42" w:rsidRPr="001F794E" w:rsidRDefault="00672A42" w:rsidP="00672A42">
      <w:r w:rsidRPr="001F794E">
        <w:pict w14:anchorId="01F60EDD">
          <v:rect id="_x0000_i2386" style="width:0;height:1.5pt" o:hralign="center" o:hrstd="t" o:hr="t" fillcolor="#a0a0a0" stroked="f"/>
        </w:pict>
      </w:r>
    </w:p>
    <w:p w14:paraId="6347A586" w14:textId="77777777" w:rsidR="00672A42" w:rsidRPr="001F794E" w:rsidRDefault="00672A42" w:rsidP="00672A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62. What is AtomicInteger?</w:t>
      </w:r>
    </w:p>
    <w:p w14:paraId="4EA5F6F8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0007A82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Thread-safe integer class.</w:t>
      </w:r>
    </w:p>
    <w:p w14:paraId="3D68B514" w14:textId="77777777" w:rsidR="00672A42" w:rsidRPr="001F794E" w:rsidRDefault="00672A42" w:rsidP="00672A42">
      <w:pPr>
        <w:pStyle w:val="Heading3"/>
      </w:pPr>
      <w:r w:rsidRPr="001F794E">
        <w:t>Example</w:t>
      </w:r>
    </w:p>
    <w:p w14:paraId="74F790A9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AtomicInteger count =</w:t>
      </w:r>
    </w:p>
    <w:p w14:paraId="58759FC6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AtomicInteger(0);</w:t>
      </w:r>
    </w:p>
    <w:p w14:paraId="337F5CDA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</w:p>
    <w:p w14:paraId="3819DC94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count.incrementAndGet();</w:t>
      </w:r>
    </w:p>
    <w:p w14:paraId="532FFB3F" w14:textId="77777777" w:rsidR="00672A42" w:rsidRPr="001F794E" w:rsidRDefault="00672A42" w:rsidP="00672A42">
      <w:pPr>
        <w:pStyle w:val="Heading3"/>
      </w:pPr>
      <w:r w:rsidRPr="001F794E">
        <w:t>Benefits</w:t>
      </w:r>
    </w:p>
    <w:p w14:paraId="72C685C9" w14:textId="77777777" w:rsidR="00672A42" w:rsidRPr="001F794E" w:rsidRDefault="00672A42" w:rsidP="003003E2">
      <w:pPr>
        <w:pStyle w:val="NormalWeb"/>
        <w:numPr>
          <w:ilvl w:val="0"/>
          <w:numId w:val="470"/>
        </w:numPr>
        <w:rPr>
          <w:sz w:val="22"/>
          <w:szCs w:val="22"/>
        </w:rPr>
      </w:pPr>
      <w:r w:rsidRPr="001F794E">
        <w:rPr>
          <w:sz w:val="22"/>
          <w:szCs w:val="22"/>
        </w:rPr>
        <w:t>Atomic operations</w:t>
      </w:r>
    </w:p>
    <w:p w14:paraId="4507716C" w14:textId="77777777" w:rsidR="00672A42" w:rsidRPr="001F794E" w:rsidRDefault="00672A42" w:rsidP="003003E2">
      <w:pPr>
        <w:pStyle w:val="NormalWeb"/>
        <w:numPr>
          <w:ilvl w:val="0"/>
          <w:numId w:val="470"/>
        </w:numPr>
        <w:rPr>
          <w:sz w:val="22"/>
          <w:szCs w:val="22"/>
        </w:rPr>
      </w:pPr>
      <w:r w:rsidRPr="001F794E">
        <w:rPr>
          <w:sz w:val="22"/>
          <w:szCs w:val="22"/>
        </w:rPr>
        <w:t>No synchronization required</w:t>
      </w:r>
    </w:p>
    <w:p w14:paraId="49970A62" w14:textId="77777777" w:rsidR="00672A42" w:rsidRPr="001F794E" w:rsidRDefault="00672A42" w:rsidP="00672A42">
      <w:pPr>
        <w:pStyle w:val="Heading3"/>
      </w:pPr>
      <w:r w:rsidRPr="001F794E">
        <w:t>Important Point</w:t>
      </w:r>
    </w:p>
    <w:p w14:paraId="42763CC0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Better than synchronized counter in many cases.</w:t>
      </w:r>
    </w:p>
    <w:p w14:paraId="4D0561D9" w14:textId="77777777" w:rsidR="00672A42" w:rsidRPr="001F794E" w:rsidRDefault="00672A42" w:rsidP="00672A42">
      <w:r w:rsidRPr="001F794E">
        <w:pict w14:anchorId="57A4E211">
          <v:rect id="_x0000_i2387" style="width:0;height:1.5pt" o:hralign="center" o:hrstd="t" o:hr="t" fillcolor="#a0a0a0" stroked="f"/>
        </w:pict>
      </w:r>
    </w:p>
    <w:p w14:paraId="6287A256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86BBBA6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Thread-safe integer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280A9331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AtomicInteger</w:t>
      </w:r>
    </w:p>
    <w:p w14:paraId="38BD8802" w14:textId="77777777" w:rsidR="00672A42" w:rsidRPr="001F794E" w:rsidRDefault="00672A42" w:rsidP="00672A42">
      <w:r w:rsidRPr="001F794E">
        <w:pict w14:anchorId="6B817F57">
          <v:rect id="_x0000_i2388" style="width:0;height:1.5pt" o:hralign="center" o:hrstd="t" o:hr="t" fillcolor="#a0a0a0" stroked="f"/>
        </w:pict>
      </w:r>
    </w:p>
    <w:p w14:paraId="5A1779F6" w14:textId="77777777" w:rsidR="00672A42" w:rsidRPr="001F794E" w:rsidRDefault="00672A42" w:rsidP="00672A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63. Difference between volatile and AtomicInteger?</w:t>
      </w:r>
    </w:p>
    <w:p w14:paraId="51AEA5E9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1971"/>
      </w:tblGrid>
      <w:tr w:rsidR="00672A42" w:rsidRPr="001F794E" w14:paraId="3BC4AF9A" w14:textId="77777777" w:rsidTr="00672A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FC9CA" w14:textId="77777777" w:rsidR="00672A42" w:rsidRPr="001F794E" w:rsidRDefault="00672A4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14:paraId="428D24AC" w14:textId="77777777" w:rsidR="00672A42" w:rsidRPr="001F794E" w:rsidRDefault="00672A4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AtomicInteger</w:t>
            </w:r>
          </w:p>
        </w:tc>
      </w:tr>
      <w:tr w:rsidR="00672A42" w:rsidRPr="001F794E" w14:paraId="6286DC72" w14:textId="77777777" w:rsidTr="00672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8DFA" w14:textId="77777777" w:rsidR="00672A42" w:rsidRPr="001F794E" w:rsidRDefault="00672A42">
            <w:r w:rsidRPr="001F794E">
              <w:t>Visibility only</w:t>
            </w:r>
          </w:p>
        </w:tc>
        <w:tc>
          <w:tcPr>
            <w:tcW w:w="0" w:type="auto"/>
            <w:vAlign w:val="center"/>
            <w:hideMark/>
          </w:tcPr>
          <w:p w14:paraId="020059EF" w14:textId="77777777" w:rsidR="00672A42" w:rsidRPr="001F794E" w:rsidRDefault="00672A42">
            <w:r w:rsidRPr="001F794E">
              <w:t>Visibility + atomicity</w:t>
            </w:r>
          </w:p>
        </w:tc>
      </w:tr>
      <w:tr w:rsidR="00672A42" w:rsidRPr="001F794E" w14:paraId="610242EA" w14:textId="77777777" w:rsidTr="00672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EB36" w14:textId="77777777" w:rsidR="00672A42" w:rsidRPr="001F794E" w:rsidRDefault="00672A42">
            <w:r w:rsidRPr="001F794E">
              <w:t>No compound safety</w:t>
            </w:r>
          </w:p>
        </w:tc>
        <w:tc>
          <w:tcPr>
            <w:tcW w:w="0" w:type="auto"/>
            <w:vAlign w:val="center"/>
            <w:hideMark/>
          </w:tcPr>
          <w:p w14:paraId="792379BD" w14:textId="77777777" w:rsidR="00672A42" w:rsidRPr="001F794E" w:rsidRDefault="00672A42">
            <w:r w:rsidRPr="001F794E">
              <w:t>Atomic operations</w:t>
            </w:r>
          </w:p>
        </w:tc>
      </w:tr>
      <w:tr w:rsidR="00672A42" w:rsidRPr="001F794E" w14:paraId="2F1E076D" w14:textId="77777777" w:rsidTr="00672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0392" w14:textId="77777777" w:rsidR="00672A42" w:rsidRPr="001F794E" w:rsidRDefault="00672A42">
            <w:r w:rsidRPr="001F794E">
              <w:t>Simple variable</w:t>
            </w:r>
          </w:p>
        </w:tc>
        <w:tc>
          <w:tcPr>
            <w:tcW w:w="0" w:type="auto"/>
            <w:vAlign w:val="center"/>
            <w:hideMark/>
          </w:tcPr>
          <w:p w14:paraId="306BB57B" w14:textId="77777777" w:rsidR="00672A42" w:rsidRPr="001F794E" w:rsidRDefault="00672A42">
            <w:r w:rsidRPr="001F794E">
              <w:t>Advanced operations</w:t>
            </w:r>
          </w:p>
        </w:tc>
      </w:tr>
    </w:tbl>
    <w:p w14:paraId="2E0FAEF9" w14:textId="77777777" w:rsidR="00672A42" w:rsidRPr="001F794E" w:rsidRDefault="00672A42" w:rsidP="00672A42">
      <w:pPr>
        <w:pStyle w:val="Heading3"/>
      </w:pPr>
      <w:r w:rsidRPr="001F794E">
        <w:t>Example</w:t>
      </w:r>
    </w:p>
    <w:p w14:paraId="2AB86026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volatile</w:t>
      </w:r>
    </w:p>
    <w:p w14:paraId="7E4D5589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volatile int count;</w:t>
      </w:r>
    </w:p>
    <w:p w14:paraId="77D770C3" w14:textId="77777777" w:rsidR="00672A42" w:rsidRPr="001F794E" w:rsidRDefault="00672A42" w:rsidP="00672A42">
      <w:r w:rsidRPr="001F794E">
        <w:lastRenderedPageBreak/>
        <w:pict w14:anchorId="61FF234A">
          <v:rect id="_x0000_i2389" style="width:0;height:1.5pt" o:hralign="center" o:hrstd="t" o:hr="t" fillcolor="#a0a0a0" stroked="f"/>
        </w:pict>
      </w:r>
    </w:p>
    <w:p w14:paraId="1F0DDCC2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AtomicInteger</w:t>
      </w:r>
    </w:p>
    <w:p w14:paraId="71DAB1F3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AtomicInteger count;</w:t>
      </w:r>
    </w:p>
    <w:p w14:paraId="6DE9AF4F" w14:textId="77777777" w:rsidR="00672A42" w:rsidRPr="001F794E" w:rsidRDefault="00672A42" w:rsidP="00672A42">
      <w:pPr>
        <w:pStyle w:val="Heading3"/>
      </w:pPr>
      <w:r w:rsidRPr="001F794E">
        <w:t>Important Point</w:t>
      </w:r>
    </w:p>
    <w:p w14:paraId="38F7699A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volatile does not make:</w:t>
      </w:r>
    </w:p>
    <w:p w14:paraId="069B1530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count++</w:t>
      </w:r>
    </w:p>
    <w:p w14:paraId="0688768F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safe.</w:t>
      </w:r>
    </w:p>
    <w:p w14:paraId="3C38EE31" w14:textId="77777777" w:rsidR="00672A42" w:rsidRPr="001F794E" w:rsidRDefault="00672A42" w:rsidP="00672A42">
      <w:r w:rsidRPr="001F794E">
        <w:pict w14:anchorId="13F9C34C">
          <v:rect id="_x0000_i2390" style="width:0;height:1.5pt" o:hralign="center" o:hrstd="t" o:hr="t" fillcolor="#a0a0a0" stroked="f"/>
        </w:pict>
      </w:r>
    </w:p>
    <w:p w14:paraId="6F16A803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1726"/>
      </w:tblGrid>
      <w:tr w:rsidR="00672A42" w:rsidRPr="001F794E" w14:paraId="214312B1" w14:textId="77777777" w:rsidTr="00672A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86F9A" w14:textId="77777777" w:rsidR="00672A42" w:rsidRPr="001F794E" w:rsidRDefault="00672A4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volatile</w:t>
            </w:r>
          </w:p>
        </w:tc>
        <w:tc>
          <w:tcPr>
            <w:tcW w:w="0" w:type="auto"/>
            <w:vAlign w:val="center"/>
            <w:hideMark/>
          </w:tcPr>
          <w:p w14:paraId="371E522B" w14:textId="77777777" w:rsidR="00672A42" w:rsidRPr="001F794E" w:rsidRDefault="00672A4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AtomicInteger</w:t>
            </w:r>
          </w:p>
        </w:tc>
      </w:tr>
      <w:tr w:rsidR="00672A42" w:rsidRPr="001F794E" w14:paraId="237B3F68" w14:textId="77777777" w:rsidTr="00672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0C653" w14:textId="77777777" w:rsidR="00672A42" w:rsidRPr="001F794E" w:rsidRDefault="00672A42">
            <w:r w:rsidRPr="001F794E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5B353691" w14:textId="77777777" w:rsidR="00672A42" w:rsidRPr="001F794E" w:rsidRDefault="00672A42">
            <w:r w:rsidRPr="001F794E">
              <w:t>Atomic operations</w:t>
            </w:r>
          </w:p>
        </w:tc>
      </w:tr>
      <w:tr w:rsidR="00672A42" w:rsidRPr="001F794E" w14:paraId="511E3B0E" w14:textId="77777777" w:rsidTr="00672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2D61" w14:textId="77777777" w:rsidR="00672A42" w:rsidRPr="001F794E" w:rsidRDefault="00672A42">
            <w:r w:rsidRPr="001F794E">
              <w:t>No increment safety</w:t>
            </w:r>
          </w:p>
        </w:tc>
        <w:tc>
          <w:tcPr>
            <w:tcW w:w="0" w:type="auto"/>
            <w:vAlign w:val="center"/>
            <w:hideMark/>
          </w:tcPr>
          <w:p w14:paraId="01A5CFB6" w14:textId="77777777" w:rsidR="00672A42" w:rsidRPr="001F794E" w:rsidRDefault="00672A42">
            <w:r w:rsidRPr="001F794E">
              <w:t>Safe increment</w:t>
            </w:r>
          </w:p>
        </w:tc>
      </w:tr>
    </w:tbl>
    <w:p w14:paraId="0FCC5BEF" w14:textId="77777777" w:rsidR="00672A42" w:rsidRPr="001F794E" w:rsidRDefault="00672A42" w:rsidP="00672A42">
      <w:r w:rsidRPr="001F794E">
        <w:pict w14:anchorId="6FC60649">
          <v:rect id="_x0000_i2391" style="width:0;height:1.5pt" o:hralign="center" o:hrstd="t" o:hr="t" fillcolor="#a0a0a0" stroked="f"/>
        </w:pict>
      </w:r>
    </w:p>
    <w:p w14:paraId="2DEFA895" w14:textId="77777777" w:rsidR="00672A42" w:rsidRPr="001F794E" w:rsidRDefault="00672A42" w:rsidP="00672A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64. What is compareAndSet()?</w:t>
      </w:r>
    </w:p>
    <w:p w14:paraId="5E231DEA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43F8648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Atomic CAS operation.</w:t>
      </w:r>
    </w:p>
    <w:p w14:paraId="140F3DB1" w14:textId="77777777" w:rsidR="00672A42" w:rsidRPr="001F794E" w:rsidRDefault="00672A42" w:rsidP="00672A42">
      <w:pPr>
        <w:pStyle w:val="Heading3"/>
      </w:pPr>
      <w:r w:rsidRPr="001F794E">
        <w:t>Example</w:t>
      </w:r>
    </w:p>
    <w:p w14:paraId="27BE785C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atomic.compareAndSet(</w:t>
      </w:r>
    </w:p>
    <w:p w14:paraId="511C18B8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oldValue,</w:t>
      </w:r>
    </w:p>
    <w:p w14:paraId="3DED26A2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newValue</w:t>
      </w:r>
    </w:p>
    <w:p w14:paraId="4DEFDBE2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05D34E70" w14:textId="77777777" w:rsidR="00672A42" w:rsidRPr="001F794E" w:rsidRDefault="00672A42" w:rsidP="00672A42">
      <w:pPr>
        <w:pStyle w:val="Heading3"/>
      </w:pPr>
      <w:r w:rsidRPr="001F794E">
        <w:lastRenderedPageBreak/>
        <w:t>Behavior</w:t>
      </w:r>
    </w:p>
    <w:p w14:paraId="1674D04B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Update happens only if:</w:t>
      </w:r>
    </w:p>
    <w:p w14:paraId="1A678A2A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Current value == expected value</w:t>
      </w:r>
    </w:p>
    <w:p w14:paraId="112C3A96" w14:textId="77777777" w:rsidR="00672A42" w:rsidRPr="001F794E" w:rsidRDefault="00672A42" w:rsidP="00672A42">
      <w:pPr>
        <w:pStyle w:val="Heading3"/>
      </w:pPr>
      <w:r w:rsidRPr="001F794E">
        <w:t>Important Point</w:t>
      </w:r>
    </w:p>
    <w:p w14:paraId="68D05159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Core lock-free concurrency operation.</w:t>
      </w:r>
    </w:p>
    <w:p w14:paraId="1ACDC0C4" w14:textId="77777777" w:rsidR="00672A42" w:rsidRPr="001F794E" w:rsidRDefault="00672A42" w:rsidP="00672A42">
      <w:r w:rsidRPr="001F794E">
        <w:pict w14:anchorId="1AEC09E5">
          <v:rect id="_x0000_i2392" style="width:0;height:1.5pt" o:hralign="center" o:hrstd="t" o:hr="t" fillcolor="#a0a0a0" stroked="f"/>
        </w:pict>
      </w:r>
    </w:p>
    <w:p w14:paraId="6268D53A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AC8EA7C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CAS operation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38D87DC6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compareAndSet()</w:t>
      </w:r>
    </w:p>
    <w:p w14:paraId="645DEFF7" w14:textId="77777777" w:rsidR="00672A42" w:rsidRPr="001F794E" w:rsidRDefault="00672A42" w:rsidP="00672A42">
      <w:pPr>
        <w:pStyle w:val="Heading3"/>
      </w:pPr>
      <w:r w:rsidRPr="001F794E">
        <w:t>Purpose</w:t>
      </w:r>
    </w:p>
    <w:p w14:paraId="02CBCB2C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Safe concurrent updates.</w:t>
      </w:r>
    </w:p>
    <w:p w14:paraId="5F3E14CC" w14:textId="77777777" w:rsidR="00672A42" w:rsidRPr="001F794E" w:rsidRDefault="00672A42" w:rsidP="00672A42">
      <w:r w:rsidRPr="001F794E">
        <w:pict w14:anchorId="6C4454E7">
          <v:rect id="_x0000_i2393" style="width:0;height:1.5pt" o:hralign="center" o:hrstd="t" o:hr="t" fillcolor="#a0a0a0" stroked="f"/>
        </w:pict>
      </w:r>
    </w:p>
    <w:p w14:paraId="6BB0D0B1" w14:textId="77777777" w:rsidR="00672A42" w:rsidRPr="001F794E" w:rsidRDefault="00672A42" w:rsidP="00672A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65. What is Executor Framework?</w:t>
      </w:r>
    </w:p>
    <w:p w14:paraId="79430D6F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C675456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Framework for managing thread execution.</w:t>
      </w:r>
    </w:p>
    <w:p w14:paraId="431B2835" w14:textId="77777777" w:rsidR="00672A42" w:rsidRPr="001F794E" w:rsidRDefault="00672A42" w:rsidP="00672A42">
      <w:pPr>
        <w:pStyle w:val="Heading3"/>
      </w:pPr>
      <w:r w:rsidRPr="001F794E">
        <w:t>Package</w:t>
      </w:r>
    </w:p>
    <w:p w14:paraId="03E23F3E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java.util.concurrent</w:t>
      </w:r>
    </w:p>
    <w:p w14:paraId="19A0D3AA" w14:textId="77777777" w:rsidR="00672A42" w:rsidRPr="001F794E" w:rsidRDefault="00672A42" w:rsidP="00672A42">
      <w:pPr>
        <w:pStyle w:val="Heading3"/>
      </w:pPr>
      <w:r w:rsidRPr="001F794E">
        <w:t>Benefits</w:t>
      </w:r>
    </w:p>
    <w:p w14:paraId="49E4E5B1" w14:textId="77777777" w:rsidR="00672A42" w:rsidRPr="001F794E" w:rsidRDefault="00672A42" w:rsidP="003003E2">
      <w:pPr>
        <w:pStyle w:val="NormalWeb"/>
        <w:numPr>
          <w:ilvl w:val="0"/>
          <w:numId w:val="471"/>
        </w:numPr>
        <w:rPr>
          <w:sz w:val="22"/>
          <w:szCs w:val="22"/>
        </w:rPr>
      </w:pPr>
      <w:r w:rsidRPr="001F794E">
        <w:rPr>
          <w:sz w:val="22"/>
          <w:szCs w:val="22"/>
        </w:rPr>
        <w:t>Thread pooling</w:t>
      </w:r>
    </w:p>
    <w:p w14:paraId="6D4C9555" w14:textId="77777777" w:rsidR="00672A42" w:rsidRPr="001F794E" w:rsidRDefault="00672A42" w:rsidP="003003E2">
      <w:pPr>
        <w:pStyle w:val="NormalWeb"/>
        <w:numPr>
          <w:ilvl w:val="0"/>
          <w:numId w:val="471"/>
        </w:numPr>
        <w:rPr>
          <w:sz w:val="22"/>
          <w:szCs w:val="22"/>
        </w:rPr>
      </w:pPr>
      <w:r w:rsidRPr="001F794E">
        <w:rPr>
          <w:sz w:val="22"/>
          <w:szCs w:val="22"/>
        </w:rPr>
        <w:t>Better resource management</w:t>
      </w:r>
    </w:p>
    <w:p w14:paraId="2E09DC82" w14:textId="77777777" w:rsidR="00672A42" w:rsidRPr="001F794E" w:rsidRDefault="00672A42" w:rsidP="003003E2">
      <w:pPr>
        <w:pStyle w:val="NormalWeb"/>
        <w:numPr>
          <w:ilvl w:val="0"/>
          <w:numId w:val="471"/>
        </w:numPr>
        <w:rPr>
          <w:sz w:val="22"/>
          <w:szCs w:val="22"/>
        </w:rPr>
      </w:pPr>
      <w:r w:rsidRPr="001F794E">
        <w:rPr>
          <w:sz w:val="22"/>
          <w:szCs w:val="22"/>
        </w:rPr>
        <w:t>Task scheduling</w:t>
      </w:r>
    </w:p>
    <w:p w14:paraId="4B5D402B" w14:textId="77777777" w:rsidR="00672A42" w:rsidRPr="001F794E" w:rsidRDefault="00672A42" w:rsidP="00672A42">
      <w:pPr>
        <w:pStyle w:val="Heading3"/>
      </w:pPr>
      <w:r w:rsidRPr="001F794E">
        <w:lastRenderedPageBreak/>
        <w:t>Example</w:t>
      </w:r>
    </w:p>
    <w:p w14:paraId="53737C66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ExecutorService service =</w:t>
      </w:r>
    </w:p>
    <w:p w14:paraId="10783989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Executors.newFixedThreadPool(5);</w:t>
      </w:r>
    </w:p>
    <w:p w14:paraId="6F44067F" w14:textId="77777777" w:rsidR="00672A42" w:rsidRPr="001F794E" w:rsidRDefault="00672A42" w:rsidP="00672A42">
      <w:pPr>
        <w:pStyle w:val="Heading3"/>
      </w:pPr>
      <w:r w:rsidRPr="001F794E">
        <w:t>Important Point</w:t>
      </w:r>
    </w:p>
    <w:p w14:paraId="1FBA2C27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Preferred over manual thread creation.</w:t>
      </w:r>
    </w:p>
    <w:p w14:paraId="443C8AF1" w14:textId="77777777" w:rsidR="00672A42" w:rsidRPr="001F794E" w:rsidRDefault="00672A42" w:rsidP="00672A42">
      <w:r w:rsidRPr="001F794E">
        <w:pict w14:anchorId="147A2366">
          <v:rect id="_x0000_i2394" style="width:0;height:1.5pt" o:hralign="center" o:hrstd="t" o:hr="t" fillcolor="#a0a0a0" stroked="f"/>
        </w:pict>
      </w:r>
    </w:p>
    <w:p w14:paraId="61AB10EC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AB5119C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Threads efficiently manage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जाणारा</w:t>
      </w:r>
      <w:r w:rsidRPr="001F794E">
        <w:rPr>
          <w:sz w:val="22"/>
          <w:szCs w:val="22"/>
        </w:rPr>
        <w:t xml:space="preserve"> framework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Executor Framework.</w:t>
      </w:r>
    </w:p>
    <w:p w14:paraId="0F7192BF" w14:textId="77777777" w:rsidR="00672A42" w:rsidRPr="001F794E" w:rsidRDefault="00672A42" w:rsidP="00672A42">
      <w:r w:rsidRPr="001F794E">
        <w:pict w14:anchorId="2CACAEBD">
          <v:rect id="_x0000_i2395" style="width:0;height:1.5pt" o:hralign="center" o:hrstd="t" o:hr="t" fillcolor="#a0a0a0" stroked="f"/>
        </w:pict>
      </w:r>
    </w:p>
    <w:p w14:paraId="131773A5" w14:textId="77777777" w:rsidR="00672A42" w:rsidRPr="001F794E" w:rsidRDefault="00672A42" w:rsidP="00672A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66. Why Executor Framework is better than manual threads?</w:t>
      </w:r>
    </w:p>
    <w:p w14:paraId="05BC34A5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03C5E28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Benefits</w:t>
      </w:r>
    </w:p>
    <w:p w14:paraId="46F4F18F" w14:textId="77777777" w:rsidR="00672A42" w:rsidRPr="001F794E" w:rsidRDefault="00672A42" w:rsidP="00672A42">
      <w:pPr>
        <w:pStyle w:val="Heading3"/>
      </w:pPr>
      <w:r w:rsidRPr="001F794E">
        <w:t>1. Thread reuse</w:t>
      </w:r>
    </w:p>
    <w:p w14:paraId="3DE3CA4C" w14:textId="77777777" w:rsidR="00672A42" w:rsidRPr="001F794E" w:rsidRDefault="00672A42" w:rsidP="00672A42">
      <w:r w:rsidRPr="001F794E">
        <w:pict w14:anchorId="77B8425A">
          <v:rect id="_x0000_i2396" style="width:0;height:1.5pt" o:hralign="center" o:hrstd="t" o:hr="t" fillcolor="#a0a0a0" stroked="f"/>
        </w:pict>
      </w:r>
    </w:p>
    <w:p w14:paraId="66D4AD29" w14:textId="77777777" w:rsidR="00672A42" w:rsidRPr="001F794E" w:rsidRDefault="00672A42" w:rsidP="00672A42">
      <w:pPr>
        <w:pStyle w:val="Heading3"/>
      </w:pPr>
      <w:r w:rsidRPr="001F794E">
        <w:t>2. Better performance</w:t>
      </w:r>
    </w:p>
    <w:p w14:paraId="0803D8C9" w14:textId="77777777" w:rsidR="00672A42" w:rsidRPr="001F794E" w:rsidRDefault="00672A42" w:rsidP="00672A42">
      <w:r w:rsidRPr="001F794E">
        <w:pict w14:anchorId="72D671A6">
          <v:rect id="_x0000_i2397" style="width:0;height:1.5pt" o:hralign="center" o:hrstd="t" o:hr="t" fillcolor="#a0a0a0" stroked="f"/>
        </w:pict>
      </w:r>
    </w:p>
    <w:p w14:paraId="16A05729" w14:textId="77777777" w:rsidR="00672A42" w:rsidRPr="001F794E" w:rsidRDefault="00672A42" w:rsidP="00672A42">
      <w:pPr>
        <w:pStyle w:val="Heading3"/>
      </w:pPr>
      <w:r w:rsidRPr="001F794E">
        <w:t>3. Less thread creation overhead</w:t>
      </w:r>
    </w:p>
    <w:p w14:paraId="203C85F4" w14:textId="77777777" w:rsidR="00672A42" w:rsidRPr="001F794E" w:rsidRDefault="00672A42" w:rsidP="00672A42">
      <w:r w:rsidRPr="001F794E">
        <w:pict w14:anchorId="27D2F05B">
          <v:rect id="_x0000_i2398" style="width:0;height:1.5pt" o:hralign="center" o:hrstd="t" o:hr="t" fillcolor="#a0a0a0" stroked="f"/>
        </w:pict>
      </w:r>
    </w:p>
    <w:p w14:paraId="4CEBB51C" w14:textId="77777777" w:rsidR="00672A42" w:rsidRPr="001F794E" w:rsidRDefault="00672A42" w:rsidP="00672A42">
      <w:pPr>
        <w:pStyle w:val="Heading3"/>
      </w:pPr>
      <w:r w:rsidRPr="001F794E">
        <w:t>4. Easier management</w:t>
      </w:r>
    </w:p>
    <w:p w14:paraId="098FDA5A" w14:textId="77777777" w:rsidR="00672A42" w:rsidRPr="001F794E" w:rsidRDefault="00672A42" w:rsidP="00672A42">
      <w:r w:rsidRPr="001F794E">
        <w:pict w14:anchorId="625BA10F">
          <v:rect id="_x0000_i2399" style="width:0;height:1.5pt" o:hralign="center" o:hrstd="t" o:hr="t" fillcolor="#a0a0a0" stroked="f"/>
        </w:pict>
      </w:r>
    </w:p>
    <w:p w14:paraId="6EB866BD" w14:textId="77777777" w:rsidR="00672A42" w:rsidRPr="001F794E" w:rsidRDefault="00672A42" w:rsidP="00672A42">
      <w:pPr>
        <w:pStyle w:val="Heading3"/>
      </w:pPr>
      <w:r w:rsidRPr="001F794E">
        <w:t>5. Task scheduling support</w:t>
      </w:r>
    </w:p>
    <w:p w14:paraId="334A5BC5" w14:textId="77777777" w:rsidR="00672A42" w:rsidRPr="001F794E" w:rsidRDefault="00672A42" w:rsidP="00672A42">
      <w:pPr>
        <w:pStyle w:val="Heading3"/>
      </w:pPr>
      <w:r w:rsidRPr="001F794E">
        <w:t>Important Point</w:t>
      </w:r>
    </w:p>
    <w:p w14:paraId="46AF58D3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heavily in enterprise systems.</w:t>
      </w:r>
    </w:p>
    <w:p w14:paraId="4FEF82B3" w14:textId="77777777" w:rsidR="00672A42" w:rsidRPr="001F794E" w:rsidRDefault="00672A42" w:rsidP="00672A42">
      <w:r w:rsidRPr="001F794E">
        <w:lastRenderedPageBreak/>
        <w:pict w14:anchorId="703E99A8">
          <v:rect id="_x0000_i2400" style="width:0;height:1.5pt" o:hralign="center" o:hrstd="t" o:hr="t" fillcolor="#a0a0a0" stroked="f"/>
        </w:pict>
      </w:r>
    </w:p>
    <w:p w14:paraId="3275E405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FB9693B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Executor Framework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फायदे</w:t>
      </w:r>
      <w:r w:rsidRPr="001F794E">
        <w:rPr>
          <w:sz w:val="22"/>
          <w:szCs w:val="22"/>
        </w:rPr>
        <w:t>:</w:t>
      </w:r>
    </w:p>
    <w:p w14:paraId="3706FF56" w14:textId="77777777" w:rsidR="00672A42" w:rsidRPr="001F794E" w:rsidRDefault="00672A42" w:rsidP="003003E2">
      <w:pPr>
        <w:pStyle w:val="NormalWeb"/>
        <w:numPr>
          <w:ilvl w:val="0"/>
          <w:numId w:val="472"/>
        </w:numPr>
        <w:rPr>
          <w:sz w:val="22"/>
          <w:szCs w:val="22"/>
        </w:rPr>
      </w:pPr>
      <w:r w:rsidRPr="001F794E">
        <w:rPr>
          <w:sz w:val="22"/>
          <w:szCs w:val="22"/>
        </w:rPr>
        <w:t>thread reuse</w:t>
      </w:r>
    </w:p>
    <w:p w14:paraId="227E464F" w14:textId="77777777" w:rsidR="00672A42" w:rsidRPr="001F794E" w:rsidRDefault="00672A42" w:rsidP="003003E2">
      <w:pPr>
        <w:pStyle w:val="NormalWeb"/>
        <w:numPr>
          <w:ilvl w:val="0"/>
          <w:numId w:val="472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615C03CA" w14:textId="77777777" w:rsidR="00672A42" w:rsidRPr="001F794E" w:rsidRDefault="00672A42" w:rsidP="003003E2">
      <w:pPr>
        <w:pStyle w:val="NormalWeb"/>
        <w:numPr>
          <w:ilvl w:val="0"/>
          <w:numId w:val="472"/>
        </w:numPr>
        <w:rPr>
          <w:sz w:val="22"/>
          <w:szCs w:val="22"/>
        </w:rPr>
      </w:pPr>
      <w:r w:rsidRPr="001F794E">
        <w:rPr>
          <w:sz w:val="22"/>
          <w:szCs w:val="22"/>
        </w:rPr>
        <w:t>easier management</w:t>
      </w:r>
    </w:p>
    <w:p w14:paraId="220A33FA" w14:textId="77777777" w:rsidR="00672A42" w:rsidRPr="001F794E" w:rsidRDefault="00672A42" w:rsidP="00672A42">
      <w:r w:rsidRPr="001F794E">
        <w:pict w14:anchorId="2C99C0BD">
          <v:rect id="_x0000_i2401" style="width:0;height:1.5pt" o:hralign="center" o:hrstd="t" o:hr="t" fillcolor="#a0a0a0" stroked="f"/>
        </w:pict>
      </w:r>
    </w:p>
    <w:p w14:paraId="7C78BE41" w14:textId="77777777" w:rsidR="00672A42" w:rsidRPr="001F794E" w:rsidRDefault="00672A42" w:rsidP="00672A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67. What is Executor interface?</w:t>
      </w:r>
    </w:p>
    <w:p w14:paraId="3F27CBE9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4C66CB4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Simple interface for task execution.</w:t>
      </w:r>
    </w:p>
    <w:p w14:paraId="7B452508" w14:textId="77777777" w:rsidR="00672A42" w:rsidRPr="001F794E" w:rsidRDefault="00672A42" w:rsidP="00672A42">
      <w:pPr>
        <w:pStyle w:val="Heading3"/>
      </w:pPr>
      <w:r w:rsidRPr="001F794E">
        <w:t>Method</w:t>
      </w:r>
    </w:p>
    <w:p w14:paraId="26AA96A0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execute(Runnable task)</w:t>
      </w:r>
    </w:p>
    <w:p w14:paraId="79612F32" w14:textId="77777777" w:rsidR="00672A42" w:rsidRPr="001F794E" w:rsidRDefault="00672A42" w:rsidP="00672A42">
      <w:pPr>
        <w:pStyle w:val="Heading3"/>
      </w:pPr>
      <w:r w:rsidRPr="001F794E">
        <w:t>Example</w:t>
      </w:r>
    </w:p>
    <w:p w14:paraId="205C7E69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Executor ex =</w:t>
      </w:r>
    </w:p>
    <w:p w14:paraId="176A55B1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Executors.newSingleThreadExecutor();</w:t>
      </w:r>
    </w:p>
    <w:p w14:paraId="65662F15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</w:p>
    <w:p w14:paraId="1C2912EC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ex.execute(task);</w:t>
      </w:r>
    </w:p>
    <w:p w14:paraId="6EC7967D" w14:textId="77777777" w:rsidR="00672A42" w:rsidRPr="001F794E" w:rsidRDefault="00672A42" w:rsidP="00672A42">
      <w:pPr>
        <w:pStyle w:val="Heading3"/>
      </w:pPr>
      <w:r w:rsidRPr="001F794E">
        <w:t>Important Point</w:t>
      </w:r>
    </w:p>
    <w:p w14:paraId="79E5206F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Separates task submission from execution logic.</w:t>
      </w:r>
    </w:p>
    <w:p w14:paraId="661A393C" w14:textId="77777777" w:rsidR="00672A42" w:rsidRPr="001F794E" w:rsidRDefault="00672A42" w:rsidP="00672A42">
      <w:r w:rsidRPr="001F794E">
        <w:pict w14:anchorId="2183CC22">
          <v:rect id="_x0000_i2402" style="width:0;height:1.5pt" o:hralign="center" o:hrstd="t" o:hr="t" fillcolor="#a0a0a0" stroked="f"/>
        </w:pict>
      </w:r>
    </w:p>
    <w:p w14:paraId="171296D4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F31094C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Task execute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basic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Executor.</w:t>
      </w:r>
    </w:p>
    <w:p w14:paraId="573E90FC" w14:textId="77777777" w:rsidR="00672A42" w:rsidRPr="001F794E" w:rsidRDefault="00672A42" w:rsidP="00672A42">
      <w:pPr>
        <w:pStyle w:val="Heading3"/>
      </w:pPr>
      <w:r w:rsidRPr="001F794E">
        <w:t>Method</w:t>
      </w:r>
    </w:p>
    <w:p w14:paraId="164CEE5D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execute()</w:t>
      </w:r>
    </w:p>
    <w:p w14:paraId="20611EF5" w14:textId="77777777" w:rsidR="00672A42" w:rsidRPr="001F794E" w:rsidRDefault="00672A42" w:rsidP="00672A42">
      <w:r w:rsidRPr="001F794E">
        <w:pict w14:anchorId="583AF40A">
          <v:rect id="_x0000_i2403" style="width:0;height:1.5pt" o:hralign="center" o:hrstd="t" o:hr="t" fillcolor="#a0a0a0" stroked="f"/>
        </w:pict>
      </w:r>
    </w:p>
    <w:p w14:paraId="48ED672F" w14:textId="77777777" w:rsidR="00672A42" w:rsidRPr="001F794E" w:rsidRDefault="00672A42" w:rsidP="00672A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68. What is ExecutorService?</w:t>
      </w:r>
    </w:p>
    <w:p w14:paraId="569C492B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4AFE152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Advanced Executor interface.</w:t>
      </w:r>
    </w:p>
    <w:p w14:paraId="2A63D371" w14:textId="77777777" w:rsidR="00672A42" w:rsidRPr="001F794E" w:rsidRDefault="00672A42" w:rsidP="00672A42">
      <w:pPr>
        <w:pStyle w:val="Heading3"/>
      </w:pPr>
      <w:r w:rsidRPr="001F794E">
        <w:t>Features</w:t>
      </w:r>
    </w:p>
    <w:p w14:paraId="52B368EC" w14:textId="77777777" w:rsidR="00672A42" w:rsidRPr="001F794E" w:rsidRDefault="00672A42" w:rsidP="003003E2">
      <w:pPr>
        <w:pStyle w:val="NormalWeb"/>
        <w:numPr>
          <w:ilvl w:val="0"/>
          <w:numId w:val="473"/>
        </w:numPr>
        <w:rPr>
          <w:sz w:val="22"/>
          <w:szCs w:val="22"/>
        </w:rPr>
      </w:pPr>
      <w:r w:rsidRPr="001F794E">
        <w:rPr>
          <w:sz w:val="22"/>
          <w:szCs w:val="22"/>
        </w:rPr>
        <w:t>Task submission</w:t>
      </w:r>
    </w:p>
    <w:p w14:paraId="47CCFB87" w14:textId="77777777" w:rsidR="00672A42" w:rsidRPr="001F794E" w:rsidRDefault="00672A42" w:rsidP="003003E2">
      <w:pPr>
        <w:pStyle w:val="NormalWeb"/>
        <w:numPr>
          <w:ilvl w:val="0"/>
          <w:numId w:val="473"/>
        </w:numPr>
        <w:rPr>
          <w:sz w:val="22"/>
          <w:szCs w:val="22"/>
        </w:rPr>
      </w:pPr>
      <w:r w:rsidRPr="001F794E">
        <w:rPr>
          <w:sz w:val="22"/>
          <w:szCs w:val="22"/>
        </w:rPr>
        <w:t>Shutdown management</w:t>
      </w:r>
    </w:p>
    <w:p w14:paraId="1DDA430F" w14:textId="77777777" w:rsidR="00672A42" w:rsidRPr="001F794E" w:rsidRDefault="00672A42" w:rsidP="003003E2">
      <w:pPr>
        <w:pStyle w:val="NormalWeb"/>
        <w:numPr>
          <w:ilvl w:val="0"/>
          <w:numId w:val="473"/>
        </w:numPr>
        <w:rPr>
          <w:sz w:val="22"/>
          <w:szCs w:val="22"/>
        </w:rPr>
      </w:pPr>
      <w:r w:rsidRPr="001F794E">
        <w:rPr>
          <w:sz w:val="22"/>
          <w:szCs w:val="22"/>
        </w:rPr>
        <w:t>Future support</w:t>
      </w:r>
    </w:p>
    <w:p w14:paraId="594B6832" w14:textId="77777777" w:rsidR="00672A42" w:rsidRPr="001F794E" w:rsidRDefault="00672A42" w:rsidP="00672A42">
      <w:pPr>
        <w:pStyle w:val="Heading3"/>
      </w:pPr>
      <w:r w:rsidRPr="001F794E">
        <w:t>Methods</w:t>
      </w:r>
    </w:p>
    <w:p w14:paraId="3CE92686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submit()</w:t>
      </w:r>
    </w:p>
    <w:p w14:paraId="5777ACC8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shutdown()</w:t>
      </w:r>
    </w:p>
    <w:p w14:paraId="252C6726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invokeAll()</w:t>
      </w:r>
    </w:p>
    <w:p w14:paraId="337DE543" w14:textId="77777777" w:rsidR="00672A42" w:rsidRPr="001F794E" w:rsidRDefault="00672A42" w:rsidP="00672A42">
      <w:pPr>
        <w:pStyle w:val="Heading3"/>
      </w:pPr>
      <w:r w:rsidRPr="001F794E">
        <w:t>Example</w:t>
      </w:r>
    </w:p>
    <w:p w14:paraId="7FD1079D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ExecutorService service =</w:t>
      </w:r>
    </w:p>
    <w:p w14:paraId="111E0ECB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Executors.newFixedThreadPool(5);</w:t>
      </w:r>
    </w:p>
    <w:p w14:paraId="492A45DB" w14:textId="77777777" w:rsidR="00672A42" w:rsidRPr="001F794E" w:rsidRDefault="00672A42" w:rsidP="00672A42">
      <w:pPr>
        <w:pStyle w:val="Heading3"/>
      </w:pPr>
      <w:r w:rsidRPr="001F794E">
        <w:t>Important Point</w:t>
      </w:r>
    </w:p>
    <w:p w14:paraId="75C6C0AA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 commonly used concurrency API.</w:t>
      </w:r>
    </w:p>
    <w:p w14:paraId="64DA3F5A" w14:textId="77777777" w:rsidR="00672A42" w:rsidRPr="001F794E" w:rsidRDefault="00672A42" w:rsidP="00672A42">
      <w:r w:rsidRPr="001F794E">
        <w:pict w14:anchorId="68B10C9B">
          <v:rect id="_x0000_i2404" style="width:0;height:1.5pt" o:hralign="center" o:hrstd="t" o:hr="t" fillcolor="#a0a0a0" stroked="f"/>
        </w:pict>
      </w:r>
    </w:p>
    <w:p w14:paraId="23BD5ACE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2515506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Advanced Executor implementation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ExecutorService.</w:t>
      </w:r>
    </w:p>
    <w:p w14:paraId="753785E4" w14:textId="77777777" w:rsidR="00672A42" w:rsidRPr="001F794E" w:rsidRDefault="00672A42" w:rsidP="00672A42">
      <w:pPr>
        <w:pStyle w:val="Heading3"/>
      </w:pPr>
      <w:r w:rsidRPr="001F794E">
        <w:t>Features</w:t>
      </w:r>
    </w:p>
    <w:p w14:paraId="6E187D4D" w14:textId="77777777" w:rsidR="00672A42" w:rsidRPr="001F794E" w:rsidRDefault="00672A42" w:rsidP="003003E2">
      <w:pPr>
        <w:pStyle w:val="NormalWeb"/>
        <w:numPr>
          <w:ilvl w:val="0"/>
          <w:numId w:val="474"/>
        </w:numPr>
        <w:rPr>
          <w:sz w:val="22"/>
          <w:szCs w:val="22"/>
        </w:rPr>
      </w:pPr>
      <w:r w:rsidRPr="001F794E">
        <w:rPr>
          <w:sz w:val="22"/>
          <w:szCs w:val="22"/>
        </w:rPr>
        <w:t>submit()</w:t>
      </w:r>
    </w:p>
    <w:p w14:paraId="3C8BEE61" w14:textId="77777777" w:rsidR="00672A42" w:rsidRPr="001F794E" w:rsidRDefault="00672A42" w:rsidP="003003E2">
      <w:pPr>
        <w:pStyle w:val="NormalWeb"/>
        <w:numPr>
          <w:ilvl w:val="0"/>
          <w:numId w:val="474"/>
        </w:numPr>
        <w:rPr>
          <w:sz w:val="22"/>
          <w:szCs w:val="22"/>
        </w:rPr>
      </w:pPr>
      <w:r w:rsidRPr="001F794E">
        <w:rPr>
          <w:sz w:val="22"/>
          <w:szCs w:val="22"/>
        </w:rPr>
        <w:t>shutdown()</w:t>
      </w:r>
    </w:p>
    <w:p w14:paraId="5F44DF5F" w14:textId="77777777" w:rsidR="00672A42" w:rsidRPr="001F794E" w:rsidRDefault="00672A42" w:rsidP="00672A42">
      <w:r w:rsidRPr="001F794E">
        <w:pict w14:anchorId="6B3D8281">
          <v:rect id="_x0000_i2405" style="width:0;height:1.5pt" o:hralign="center" o:hrstd="t" o:hr="t" fillcolor="#a0a0a0" stroked="f"/>
        </w:pict>
      </w:r>
    </w:p>
    <w:p w14:paraId="703A1B12" w14:textId="77777777" w:rsidR="00672A42" w:rsidRPr="001F794E" w:rsidRDefault="00672A42" w:rsidP="00672A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69. Difference between execute() and submit()?</w:t>
      </w:r>
    </w:p>
    <w:p w14:paraId="002D8066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2178"/>
      </w:tblGrid>
      <w:tr w:rsidR="00672A42" w:rsidRPr="001F794E" w14:paraId="6EF008F0" w14:textId="77777777" w:rsidTr="00672A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36A18" w14:textId="77777777" w:rsidR="00672A42" w:rsidRPr="001F794E" w:rsidRDefault="00672A4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execute()</w:t>
            </w:r>
          </w:p>
        </w:tc>
        <w:tc>
          <w:tcPr>
            <w:tcW w:w="0" w:type="auto"/>
            <w:vAlign w:val="center"/>
            <w:hideMark/>
          </w:tcPr>
          <w:p w14:paraId="542A1EE5" w14:textId="77777777" w:rsidR="00672A42" w:rsidRPr="001F794E" w:rsidRDefault="00672A4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submit()</w:t>
            </w:r>
          </w:p>
        </w:tc>
      </w:tr>
      <w:tr w:rsidR="00672A42" w:rsidRPr="001F794E" w14:paraId="1397BA9A" w14:textId="77777777" w:rsidTr="00672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3BF8D" w14:textId="77777777" w:rsidR="00672A42" w:rsidRPr="001F794E" w:rsidRDefault="00672A42">
            <w:r w:rsidRPr="001F794E">
              <w:t>Returns void</w:t>
            </w:r>
          </w:p>
        </w:tc>
        <w:tc>
          <w:tcPr>
            <w:tcW w:w="0" w:type="auto"/>
            <w:vAlign w:val="center"/>
            <w:hideMark/>
          </w:tcPr>
          <w:p w14:paraId="0428281E" w14:textId="77777777" w:rsidR="00672A42" w:rsidRPr="001F794E" w:rsidRDefault="00672A42">
            <w:r w:rsidRPr="001F794E">
              <w:t>Returns Future</w:t>
            </w:r>
          </w:p>
        </w:tc>
      </w:tr>
      <w:tr w:rsidR="00672A42" w:rsidRPr="001F794E" w14:paraId="68C3D015" w14:textId="77777777" w:rsidTr="00672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E6629" w14:textId="77777777" w:rsidR="00672A42" w:rsidRPr="001F794E" w:rsidRDefault="00672A42">
            <w:r w:rsidRPr="001F794E">
              <w:t>Runnable only</w:t>
            </w:r>
          </w:p>
        </w:tc>
        <w:tc>
          <w:tcPr>
            <w:tcW w:w="0" w:type="auto"/>
            <w:vAlign w:val="center"/>
            <w:hideMark/>
          </w:tcPr>
          <w:p w14:paraId="7501FFEB" w14:textId="77777777" w:rsidR="00672A42" w:rsidRPr="001F794E" w:rsidRDefault="00672A42">
            <w:r w:rsidRPr="001F794E">
              <w:t>Runnable + Callable</w:t>
            </w:r>
          </w:p>
        </w:tc>
      </w:tr>
      <w:tr w:rsidR="00672A42" w:rsidRPr="001F794E" w14:paraId="1076E5FA" w14:textId="77777777" w:rsidTr="00672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29D41" w14:textId="77777777" w:rsidR="00672A42" w:rsidRPr="001F794E" w:rsidRDefault="00672A42">
            <w:r w:rsidRPr="001F794E">
              <w:t>No result tracking</w:t>
            </w:r>
          </w:p>
        </w:tc>
        <w:tc>
          <w:tcPr>
            <w:tcW w:w="0" w:type="auto"/>
            <w:vAlign w:val="center"/>
            <w:hideMark/>
          </w:tcPr>
          <w:p w14:paraId="5427A878" w14:textId="77777777" w:rsidR="00672A42" w:rsidRPr="001F794E" w:rsidRDefault="00672A42">
            <w:r w:rsidRPr="001F794E">
              <w:t>Result tracking possible</w:t>
            </w:r>
          </w:p>
        </w:tc>
      </w:tr>
    </w:tbl>
    <w:p w14:paraId="3C616E41" w14:textId="77777777" w:rsidR="00672A42" w:rsidRPr="001F794E" w:rsidRDefault="00672A42" w:rsidP="00672A42">
      <w:pPr>
        <w:pStyle w:val="Heading3"/>
      </w:pPr>
      <w:r w:rsidRPr="001F794E">
        <w:t>Example</w:t>
      </w:r>
    </w:p>
    <w:p w14:paraId="00CF8391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execute</w:t>
      </w:r>
    </w:p>
    <w:p w14:paraId="33F6FDE2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execute(task)</w:t>
      </w:r>
    </w:p>
    <w:p w14:paraId="2576A763" w14:textId="77777777" w:rsidR="00672A42" w:rsidRPr="001F794E" w:rsidRDefault="00672A42" w:rsidP="00672A42">
      <w:r w:rsidRPr="001F794E">
        <w:pict w14:anchorId="31C473CB">
          <v:rect id="_x0000_i2406" style="width:0;height:1.5pt" o:hralign="center" o:hrstd="t" o:hr="t" fillcolor="#a0a0a0" stroked="f"/>
        </w:pict>
      </w:r>
    </w:p>
    <w:p w14:paraId="54004F9A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submit</w:t>
      </w:r>
    </w:p>
    <w:p w14:paraId="2AFAA5D8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submit(task)</w:t>
      </w:r>
    </w:p>
    <w:p w14:paraId="6CB917FF" w14:textId="77777777" w:rsidR="00672A42" w:rsidRPr="001F794E" w:rsidRDefault="00672A42" w:rsidP="00672A42">
      <w:pPr>
        <w:pStyle w:val="Heading3"/>
      </w:pPr>
      <w:r w:rsidRPr="001F794E">
        <w:t>Important Point</w:t>
      </w:r>
    </w:p>
    <w:p w14:paraId="13DA8B40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submit() preferred when result needed.</w:t>
      </w:r>
    </w:p>
    <w:p w14:paraId="421CC23C" w14:textId="77777777" w:rsidR="00672A42" w:rsidRPr="001F794E" w:rsidRDefault="00672A42" w:rsidP="00672A42">
      <w:r w:rsidRPr="001F794E">
        <w:pict w14:anchorId="589AFFFF">
          <v:rect id="_x0000_i2407" style="width:0;height:1.5pt" o:hralign="center" o:hrstd="t" o:hr="t" fillcolor="#a0a0a0" stroked="f"/>
        </w:pict>
      </w:r>
    </w:p>
    <w:p w14:paraId="6454432C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414"/>
      </w:tblGrid>
      <w:tr w:rsidR="00672A42" w:rsidRPr="001F794E" w14:paraId="1C6AB4A7" w14:textId="77777777" w:rsidTr="00672A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1E4DA" w14:textId="77777777" w:rsidR="00672A42" w:rsidRPr="001F794E" w:rsidRDefault="00672A4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execute</w:t>
            </w:r>
          </w:p>
        </w:tc>
        <w:tc>
          <w:tcPr>
            <w:tcW w:w="0" w:type="auto"/>
            <w:vAlign w:val="center"/>
            <w:hideMark/>
          </w:tcPr>
          <w:p w14:paraId="50D527F5" w14:textId="77777777" w:rsidR="00672A42" w:rsidRPr="001F794E" w:rsidRDefault="00672A4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submit</w:t>
            </w:r>
          </w:p>
        </w:tc>
      </w:tr>
      <w:tr w:rsidR="00672A42" w:rsidRPr="001F794E" w14:paraId="7D6D935A" w14:textId="77777777" w:rsidTr="00672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12B8E" w14:textId="77777777" w:rsidR="00672A42" w:rsidRPr="001F794E" w:rsidRDefault="00672A42">
            <w:r w:rsidRPr="001F794E">
              <w:t>No result</w:t>
            </w:r>
          </w:p>
        </w:tc>
        <w:tc>
          <w:tcPr>
            <w:tcW w:w="0" w:type="auto"/>
            <w:vAlign w:val="center"/>
            <w:hideMark/>
          </w:tcPr>
          <w:p w14:paraId="7610CBF6" w14:textId="77777777" w:rsidR="00672A42" w:rsidRPr="001F794E" w:rsidRDefault="00672A42">
            <w:r w:rsidRPr="001F794E">
              <w:t>Returns Future</w:t>
            </w:r>
          </w:p>
        </w:tc>
      </w:tr>
      <w:tr w:rsidR="00672A42" w:rsidRPr="001F794E" w14:paraId="3A51B175" w14:textId="77777777" w:rsidTr="00672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CE9E" w14:textId="77777777" w:rsidR="00672A42" w:rsidRPr="001F794E" w:rsidRDefault="00672A42">
            <w:r w:rsidRPr="001F794E">
              <w:t>Simple execution</w:t>
            </w:r>
          </w:p>
        </w:tc>
        <w:tc>
          <w:tcPr>
            <w:tcW w:w="0" w:type="auto"/>
            <w:vAlign w:val="center"/>
            <w:hideMark/>
          </w:tcPr>
          <w:p w14:paraId="6C956507" w14:textId="77777777" w:rsidR="00672A42" w:rsidRPr="001F794E" w:rsidRDefault="00672A42">
            <w:r w:rsidRPr="001F794E">
              <w:t>Result tracking</w:t>
            </w:r>
          </w:p>
        </w:tc>
      </w:tr>
    </w:tbl>
    <w:p w14:paraId="6B11AF57" w14:textId="77777777" w:rsidR="00672A42" w:rsidRPr="001F794E" w:rsidRDefault="00672A42" w:rsidP="00672A42">
      <w:r w:rsidRPr="001F794E">
        <w:pict w14:anchorId="4D5BBDE4">
          <v:rect id="_x0000_i2408" style="width:0;height:1.5pt" o:hralign="center" o:hrstd="t" o:hr="t" fillcolor="#a0a0a0" stroked="f"/>
        </w:pict>
      </w:r>
    </w:p>
    <w:p w14:paraId="208094A5" w14:textId="77777777" w:rsidR="00672A42" w:rsidRPr="001F794E" w:rsidRDefault="00672A42" w:rsidP="00672A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70. What is shutdown() vs shutdownNow()?</w:t>
      </w:r>
    </w:p>
    <w:p w14:paraId="7FD3311D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1992"/>
      </w:tblGrid>
      <w:tr w:rsidR="00672A42" w:rsidRPr="001F794E" w14:paraId="05EE49A0" w14:textId="77777777" w:rsidTr="00672A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0280F" w14:textId="77777777" w:rsidR="00672A42" w:rsidRPr="001F794E" w:rsidRDefault="00672A4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shutdown()</w:t>
            </w:r>
          </w:p>
        </w:tc>
        <w:tc>
          <w:tcPr>
            <w:tcW w:w="0" w:type="auto"/>
            <w:vAlign w:val="center"/>
            <w:hideMark/>
          </w:tcPr>
          <w:p w14:paraId="5ADDB179" w14:textId="77777777" w:rsidR="00672A42" w:rsidRPr="001F794E" w:rsidRDefault="00672A4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shutdownNow()</w:t>
            </w:r>
          </w:p>
        </w:tc>
      </w:tr>
      <w:tr w:rsidR="00672A42" w:rsidRPr="001F794E" w14:paraId="511F79D0" w14:textId="77777777" w:rsidTr="00672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2A5C" w14:textId="77777777" w:rsidR="00672A42" w:rsidRPr="001F794E" w:rsidRDefault="00672A42">
            <w:r w:rsidRPr="001F794E">
              <w:t>Graceful shutdown</w:t>
            </w:r>
          </w:p>
        </w:tc>
        <w:tc>
          <w:tcPr>
            <w:tcW w:w="0" w:type="auto"/>
            <w:vAlign w:val="center"/>
            <w:hideMark/>
          </w:tcPr>
          <w:p w14:paraId="72E4DDD7" w14:textId="77777777" w:rsidR="00672A42" w:rsidRPr="001F794E" w:rsidRDefault="00672A42">
            <w:r w:rsidRPr="001F794E">
              <w:t>Immediate shutdown</w:t>
            </w:r>
          </w:p>
        </w:tc>
      </w:tr>
      <w:tr w:rsidR="00672A42" w:rsidRPr="001F794E" w14:paraId="75648FC1" w14:textId="77777777" w:rsidTr="00672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11261" w14:textId="77777777" w:rsidR="00672A42" w:rsidRPr="001F794E" w:rsidRDefault="00672A42">
            <w:r w:rsidRPr="001F794E">
              <w:t>Completes existing tasks</w:t>
            </w:r>
          </w:p>
        </w:tc>
        <w:tc>
          <w:tcPr>
            <w:tcW w:w="0" w:type="auto"/>
            <w:vAlign w:val="center"/>
            <w:hideMark/>
          </w:tcPr>
          <w:p w14:paraId="3B7AE9B5" w14:textId="77777777" w:rsidR="00672A42" w:rsidRPr="001F794E" w:rsidRDefault="00672A42">
            <w:r w:rsidRPr="001F794E">
              <w:t>Interrupts tasks</w:t>
            </w:r>
          </w:p>
        </w:tc>
      </w:tr>
      <w:tr w:rsidR="00672A42" w:rsidRPr="001F794E" w14:paraId="074D0C6D" w14:textId="77777777" w:rsidTr="00672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BD880" w14:textId="77777777" w:rsidR="00672A42" w:rsidRPr="001F794E" w:rsidRDefault="00672A42">
            <w:r w:rsidRPr="001F794E">
              <w:t>No new tasks accepted</w:t>
            </w:r>
          </w:p>
        </w:tc>
        <w:tc>
          <w:tcPr>
            <w:tcW w:w="0" w:type="auto"/>
            <w:vAlign w:val="center"/>
            <w:hideMark/>
          </w:tcPr>
          <w:p w14:paraId="4BDD63DE" w14:textId="77777777" w:rsidR="00672A42" w:rsidRPr="001F794E" w:rsidRDefault="00672A42">
            <w:r w:rsidRPr="001F794E">
              <w:t>Stops aggressively</w:t>
            </w:r>
          </w:p>
        </w:tc>
      </w:tr>
    </w:tbl>
    <w:p w14:paraId="31E25DBB" w14:textId="77777777" w:rsidR="00672A42" w:rsidRPr="001F794E" w:rsidRDefault="00672A42" w:rsidP="00672A42">
      <w:pPr>
        <w:pStyle w:val="Heading3"/>
      </w:pPr>
      <w:r w:rsidRPr="001F794E">
        <w:t>Example</w:t>
      </w:r>
    </w:p>
    <w:p w14:paraId="5432A83F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service.shutdown();</w:t>
      </w:r>
    </w:p>
    <w:p w14:paraId="366D6682" w14:textId="77777777" w:rsidR="00672A42" w:rsidRPr="001F794E" w:rsidRDefault="00672A42" w:rsidP="00672A42">
      <w:r w:rsidRPr="001F794E">
        <w:pict w14:anchorId="5390AF04">
          <v:rect id="_x0000_i2409" style="width:0;height:1.5pt" o:hralign="center" o:hrstd="t" o:hr="t" fillcolor="#a0a0a0" stroked="f"/>
        </w:pict>
      </w:r>
    </w:p>
    <w:p w14:paraId="1E02591A" w14:textId="77777777" w:rsidR="00672A42" w:rsidRPr="001F794E" w:rsidRDefault="00672A42" w:rsidP="00672A4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service.shutdownNow();</w:t>
      </w:r>
    </w:p>
    <w:p w14:paraId="5B21060C" w14:textId="77777777" w:rsidR="00672A42" w:rsidRPr="001F794E" w:rsidRDefault="00672A42" w:rsidP="00672A42">
      <w:pPr>
        <w:pStyle w:val="Heading3"/>
      </w:pPr>
      <w:r w:rsidRPr="001F794E">
        <w:t>Important Point</w:t>
      </w:r>
    </w:p>
    <w:p w14:paraId="1CF1DEC4" w14:textId="77777777" w:rsidR="00672A42" w:rsidRPr="001F794E" w:rsidRDefault="00672A42" w:rsidP="00672A4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shutdownNow() does not guarantee immediate stop.</w:t>
      </w:r>
    </w:p>
    <w:p w14:paraId="05FBC7F8" w14:textId="77777777" w:rsidR="00672A42" w:rsidRPr="001F794E" w:rsidRDefault="00672A42" w:rsidP="00672A42">
      <w:r w:rsidRPr="001F794E">
        <w:pict w14:anchorId="70970876">
          <v:rect id="_x0000_i2410" style="width:0;height:1.5pt" o:hralign="center" o:hrstd="t" o:hr="t" fillcolor="#a0a0a0" stroked="f"/>
        </w:pict>
      </w:r>
    </w:p>
    <w:p w14:paraId="27332281" w14:textId="77777777" w:rsidR="00672A42" w:rsidRPr="001F794E" w:rsidRDefault="00672A42" w:rsidP="00672A4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751"/>
      </w:tblGrid>
      <w:tr w:rsidR="00672A42" w:rsidRPr="001F794E" w14:paraId="4F0FB607" w14:textId="77777777" w:rsidTr="00672A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F652F" w14:textId="77777777" w:rsidR="00672A42" w:rsidRPr="001F794E" w:rsidRDefault="00672A4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shutdown</w:t>
            </w:r>
          </w:p>
        </w:tc>
        <w:tc>
          <w:tcPr>
            <w:tcW w:w="0" w:type="auto"/>
            <w:vAlign w:val="center"/>
            <w:hideMark/>
          </w:tcPr>
          <w:p w14:paraId="1C99B05E" w14:textId="77777777" w:rsidR="00672A42" w:rsidRPr="001F794E" w:rsidRDefault="00672A4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shutdownNow</w:t>
            </w:r>
          </w:p>
        </w:tc>
      </w:tr>
      <w:tr w:rsidR="00672A42" w:rsidRPr="001F794E" w14:paraId="0B11D1FF" w14:textId="77777777" w:rsidTr="00672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0702" w14:textId="77777777" w:rsidR="00672A42" w:rsidRPr="001F794E" w:rsidRDefault="00672A42">
            <w:r w:rsidRPr="001F794E">
              <w:t>Graceful stop</w:t>
            </w:r>
          </w:p>
        </w:tc>
        <w:tc>
          <w:tcPr>
            <w:tcW w:w="0" w:type="auto"/>
            <w:vAlign w:val="center"/>
            <w:hideMark/>
          </w:tcPr>
          <w:p w14:paraId="766490BE" w14:textId="77777777" w:rsidR="00672A42" w:rsidRPr="001F794E" w:rsidRDefault="00672A42">
            <w:r w:rsidRPr="001F794E">
              <w:t>Immediate stop</w:t>
            </w:r>
          </w:p>
        </w:tc>
      </w:tr>
      <w:tr w:rsidR="00672A42" w:rsidRPr="001F794E" w14:paraId="076A2176" w14:textId="77777777" w:rsidTr="00672A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D89C" w14:textId="77777777" w:rsidR="00672A42" w:rsidRPr="001F794E" w:rsidRDefault="00672A42">
            <w:r w:rsidRPr="001F794E">
              <w:t>Existing tasks complete</w:t>
            </w:r>
          </w:p>
        </w:tc>
        <w:tc>
          <w:tcPr>
            <w:tcW w:w="0" w:type="auto"/>
            <w:vAlign w:val="center"/>
            <w:hideMark/>
          </w:tcPr>
          <w:p w14:paraId="52CFC29F" w14:textId="77777777" w:rsidR="00672A42" w:rsidRPr="001F794E" w:rsidRDefault="00672A42">
            <w:r w:rsidRPr="001F794E">
              <w:t>Interrupt attempts</w:t>
            </w:r>
          </w:p>
        </w:tc>
      </w:tr>
    </w:tbl>
    <w:p w14:paraId="0D925B3A" w14:textId="77777777" w:rsidR="00672A42" w:rsidRPr="001F794E" w:rsidRDefault="00672A42" w:rsidP="00672A42">
      <w:r w:rsidRPr="001F794E">
        <w:pict w14:anchorId="6D2C992A">
          <v:rect id="_x0000_i2411" style="width:0;height:1.5pt" o:hralign="center" o:hrstd="t" o:hr="t" fillcolor="#a0a0a0" stroked="f"/>
        </w:pict>
      </w:r>
    </w:p>
    <w:p w14:paraId="42C26BC1" w14:textId="77777777" w:rsidR="00672A42" w:rsidRPr="001F794E" w:rsidRDefault="00672A42" w:rsidP="00672A4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70/250 COMPLETED</w:t>
      </w:r>
    </w:p>
    <w:p w14:paraId="439CF5AA" w14:textId="77777777" w:rsidR="00444128" w:rsidRPr="001F794E" w:rsidRDefault="00444128" w:rsidP="0044412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(71–80)</w:t>
      </w:r>
    </w:p>
    <w:p w14:paraId="77894D8D" w14:textId="77777777" w:rsidR="00444128" w:rsidRPr="001F794E" w:rsidRDefault="00444128" w:rsidP="00444128">
      <w:r w:rsidRPr="001F794E">
        <w:pict w14:anchorId="7F233DE9">
          <v:rect id="_x0000_i2412" style="width:0;height:1.5pt" o:hralign="center" o:hrstd="t" o:hr="t" fillcolor="#a0a0a0" stroked="f"/>
        </w:pict>
      </w:r>
    </w:p>
    <w:p w14:paraId="69710F69" w14:textId="77777777" w:rsidR="00444128" w:rsidRPr="001F794E" w:rsidRDefault="00444128" w:rsidP="0044412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71. What is thread pool?</w:t>
      </w:r>
    </w:p>
    <w:p w14:paraId="31690C48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608F788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pool is:</w:t>
      </w:r>
    </w:p>
    <w:p w14:paraId="410CD9EC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 of reusable worker threads</w:t>
      </w:r>
    </w:p>
    <w:p w14:paraId="25111172" w14:textId="77777777" w:rsidR="00444128" w:rsidRPr="001F794E" w:rsidRDefault="00444128" w:rsidP="00444128">
      <w:pPr>
        <w:pStyle w:val="Heading3"/>
      </w:pPr>
      <w:r w:rsidRPr="001F794E">
        <w:t>Benefits</w:t>
      </w:r>
    </w:p>
    <w:p w14:paraId="1AD70CAC" w14:textId="77777777" w:rsidR="00444128" w:rsidRPr="001F794E" w:rsidRDefault="00444128" w:rsidP="003003E2">
      <w:pPr>
        <w:pStyle w:val="NormalWeb"/>
        <w:numPr>
          <w:ilvl w:val="0"/>
          <w:numId w:val="475"/>
        </w:numPr>
        <w:rPr>
          <w:sz w:val="22"/>
          <w:szCs w:val="22"/>
        </w:rPr>
      </w:pPr>
      <w:r w:rsidRPr="001F794E">
        <w:rPr>
          <w:sz w:val="22"/>
          <w:szCs w:val="22"/>
        </w:rPr>
        <w:t>Reuses threads</w:t>
      </w:r>
    </w:p>
    <w:p w14:paraId="470DD62F" w14:textId="77777777" w:rsidR="00444128" w:rsidRPr="001F794E" w:rsidRDefault="00444128" w:rsidP="003003E2">
      <w:pPr>
        <w:pStyle w:val="NormalWeb"/>
        <w:numPr>
          <w:ilvl w:val="0"/>
          <w:numId w:val="475"/>
        </w:numPr>
        <w:rPr>
          <w:sz w:val="22"/>
          <w:szCs w:val="22"/>
        </w:rPr>
      </w:pPr>
      <w:r w:rsidRPr="001F794E">
        <w:rPr>
          <w:sz w:val="22"/>
          <w:szCs w:val="22"/>
        </w:rPr>
        <w:t>Reduces creation overhead</w:t>
      </w:r>
    </w:p>
    <w:p w14:paraId="78DEAFA6" w14:textId="77777777" w:rsidR="00444128" w:rsidRPr="001F794E" w:rsidRDefault="00444128" w:rsidP="003003E2">
      <w:pPr>
        <w:pStyle w:val="NormalWeb"/>
        <w:numPr>
          <w:ilvl w:val="0"/>
          <w:numId w:val="475"/>
        </w:numPr>
        <w:rPr>
          <w:sz w:val="22"/>
          <w:szCs w:val="22"/>
        </w:rPr>
      </w:pPr>
      <w:r w:rsidRPr="001F794E">
        <w:rPr>
          <w:sz w:val="22"/>
          <w:szCs w:val="22"/>
        </w:rPr>
        <w:t>Improves performance</w:t>
      </w:r>
    </w:p>
    <w:p w14:paraId="120566B3" w14:textId="77777777" w:rsidR="00444128" w:rsidRPr="001F794E" w:rsidRDefault="00444128" w:rsidP="00444128">
      <w:pPr>
        <w:pStyle w:val="Heading3"/>
      </w:pPr>
      <w:r w:rsidRPr="001F794E">
        <w:t>Example</w:t>
      </w:r>
    </w:p>
    <w:p w14:paraId="74418A03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Executors.newFixedThreadPool(5);</w:t>
      </w:r>
    </w:p>
    <w:p w14:paraId="11587CA5" w14:textId="77777777" w:rsidR="00444128" w:rsidRPr="001F794E" w:rsidRDefault="00444128" w:rsidP="00444128">
      <w:pPr>
        <w:pStyle w:val="Heading3"/>
      </w:pPr>
      <w:r w:rsidRPr="001F794E">
        <w:t>Important Point</w:t>
      </w:r>
    </w:p>
    <w:p w14:paraId="0AB27A9F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Widely used in enterprise applications.</w:t>
      </w:r>
    </w:p>
    <w:p w14:paraId="7C16CD78" w14:textId="77777777" w:rsidR="00444128" w:rsidRPr="001F794E" w:rsidRDefault="00444128" w:rsidP="00444128">
      <w:r w:rsidRPr="001F794E">
        <w:pict w14:anchorId="060B0C82">
          <v:rect id="_x0000_i2413" style="width:0;height:1.5pt" o:hralign="center" o:hrstd="t" o:hr="t" fillcolor="#a0a0a0" stroked="f"/>
        </w:pict>
      </w:r>
    </w:p>
    <w:p w14:paraId="11D57F24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67B3602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Reusable worker threads </w:t>
      </w:r>
      <w:r w:rsidRPr="001F794E">
        <w:rPr>
          <w:rFonts w:ascii="Nirmala UI" w:hAnsi="Nirmala UI" w:cs="Nirmala UI"/>
          <w:sz w:val="22"/>
          <w:szCs w:val="22"/>
        </w:rPr>
        <w:t>चा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समूह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 pool.</w:t>
      </w:r>
    </w:p>
    <w:p w14:paraId="7FD3D1D3" w14:textId="77777777" w:rsidR="00444128" w:rsidRPr="001F794E" w:rsidRDefault="00444128" w:rsidP="00444128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7C258974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Performance improve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47172672" w14:textId="77777777" w:rsidR="00444128" w:rsidRPr="001F794E" w:rsidRDefault="00444128" w:rsidP="00444128">
      <w:r w:rsidRPr="001F794E">
        <w:pict w14:anchorId="70EB8A40">
          <v:rect id="_x0000_i2414" style="width:0;height:1.5pt" o:hralign="center" o:hrstd="t" o:hr="t" fillcolor="#a0a0a0" stroked="f"/>
        </w:pict>
      </w:r>
    </w:p>
    <w:p w14:paraId="5E2AAE44" w14:textId="77777777" w:rsidR="00444128" w:rsidRPr="001F794E" w:rsidRDefault="00444128" w:rsidP="0044412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72. Why thread pools are important?</w:t>
      </w:r>
    </w:p>
    <w:p w14:paraId="266C5227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49867C7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Creating threads repeatedly is expensive.</w:t>
      </w:r>
    </w:p>
    <w:p w14:paraId="05D20D52" w14:textId="77777777" w:rsidR="00444128" w:rsidRPr="001F794E" w:rsidRDefault="00444128" w:rsidP="00444128">
      <w:pPr>
        <w:pStyle w:val="Heading3"/>
      </w:pPr>
      <w:r w:rsidRPr="001F794E">
        <w:lastRenderedPageBreak/>
        <w:t>Thread Pool Benefits</w:t>
      </w:r>
    </w:p>
    <w:p w14:paraId="6655B5F7" w14:textId="77777777" w:rsidR="00444128" w:rsidRPr="001F794E" w:rsidRDefault="00444128" w:rsidP="003003E2">
      <w:pPr>
        <w:pStyle w:val="NormalWeb"/>
        <w:numPr>
          <w:ilvl w:val="0"/>
          <w:numId w:val="476"/>
        </w:numPr>
        <w:rPr>
          <w:sz w:val="22"/>
          <w:szCs w:val="22"/>
        </w:rPr>
      </w:pPr>
      <w:r w:rsidRPr="001F794E">
        <w:rPr>
          <w:sz w:val="22"/>
          <w:szCs w:val="22"/>
        </w:rPr>
        <w:t>Faster execution</w:t>
      </w:r>
    </w:p>
    <w:p w14:paraId="0132A0E5" w14:textId="77777777" w:rsidR="00444128" w:rsidRPr="001F794E" w:rsidRDefault="00444128" w:rsidP="003003E2">
      <w:pPr>
        <w:pStyle w:val="NormalWeb"/>
        <w:numPr>
          <w:ilvl w:val="0"/>
          <w:numId w:val="476"/>
        </w:numPr>
        <w:rPr>
          <w:sz w:val="22"/>
          <w:szCs w:val="22"/>
        </w:rPr>
      </w:pPr>
      <w:r w:rsidRPr="001F794E">
        <w:rPr>
          <w:sz w:val="22"/>
          <w:szCs w:val="22"/>
        </w:rPr>
        <w:t>Controlled concurrency</w:t>
      </w:r>
    </w:p>
    <w:p w14:paraId="0E5334B5" w14:textId="77777777" w:rsidR="00444128" w:rsidRPr="001F794E" w:rsidRDefault="00444128" w:rsidP="003003E2">
      <w:pPr>
        <w:pStyle w:val="NormalWeb"/>
        <w:numPr>
          <w:ilvl w:val="0"/>
          <w:numId w:val="476"/>
        </w:numPr>
        <w:rPr>
          <w:sz w:val="22"/>
          <w:szCs w:val="22"/>
        </w:rPr>
      </w:pPr>
      <w:r w:rsidRPr="001F794E">
        <w:rPr>
          <w:sz w:val="22"/>
          <w:szCs w:val="22"/>
        </w:rPr>
        <w:t>Reduced memory overhead</w:t>
      </w:r>
    </w:p>
    <w:p w14:paraId="2919AA1F" w14:textId="77777777" w:rsidR="00444128" w:rsidRPr="001F794E" w:rsidRDefault="00444128" w:rsidP="003003E2">
      <w:pPr>
        <w:pStyle w:val="NormalWeb"/>
        <w:numPr>
          <w:ilvl w:val="0"/>
          <w:numId w:val="476"/>
        </w:numPr>
        <w:rPr>
          <w:sz w:val="22"/>
          <w:szCs w:val="22"/>
        </w:rPr>
      </w:pPr>
      <w:r w:rsidRPr="001F794E">
        <w:rPr>
          <w:sz w:val="22"/>
          <w:szCs w:val="22"/>
        </w:rPr>
        <w:t>Better scalability</w:t>
      </w:r>
    </w:p>
    <w:p w14:paraId="58A0263D" w14:textId="77777777" w:rsidR="00444128" w:rsidRPr="001F794E" w:rsidRDefault="00444128" w:rsidP="00444128">
      <w:pPr>
        <w:pStyle w:val="Heading3"/>
      </w:pPr>
      <w:r w:rsidRPr="001F794E">
        <w:t>Important Point</w:t>
      </w:r>
    </w:p>
    <w:p w14:paraId="12E7D27C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pools prevent excessive thread creation.</w:t>
      </w:r>
    </w:p>
    <w:p w14:paraId="62829272" w14:textId="77777777" w:rsidR="00444128" w:rsidRPr="001F794E" w:rsidRDefault="00444128" w:rsidP="00444128">
      <w:r w:rsidRPr="001F794E">
        <w:pict w14:anchorId="1723ADD7">
          <v:rect id="_x0000_i2415" style="width:0;height:1.5pt" o:hralign="center" o:hrstd="t" o:hr="t" fillcolor="#a0a0a0" stroked="f"/>
        </w:pict>
      </w:r>
    </w:p>
    <w:p w14:paraId="4639107B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63A1C32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Repeated thread creation expensive </w:t>
      </w:r>
      <w:r w:rsidRPr="001F794E">
        <w:rPr>
          <w:rFonts w:ascii="Nirmala UI" w:hAnsi="Nirmala UI" w:cs="Nirmala UI"/>
          <w:sz w:val="22"/>
          <w:szCs w:val="22"/>
        </w:rPr>
        <w:t>असते</w:t>
      </w:r>
      <w:r w:rsidRPr="001F794E">
        <w:rPr>
          <w:sz w:val="22"/>
          <w:szCs w:val="22"/>
        </w:rPr>
        <w:t>.</w:t>
      </w:r>
    </w:p>
    <w:p w14:paraId="4E587804" w14:textId="77777777" w:rsidR="00444128" w:rsidRPr="001F794E" w:rsidRDefault="00444128" w:rsidP="00444128">
      <w:pPr>
        <w:pStyle w:val="Heading3"/>
      </w:pPr>
      <w:r w:rsidRPr="001F794E">
        <w:t xml:space="preserve">Thread pool </w:t>
      </w:r>
      <w:r w:rsidRPr="001F794E">
        <w:rPr>
          <w:rFonts w:ascii="Nirmala UI" w:hAnsi="Nirmala UI" w:cs="Nirmala UI"/>
        </w:rPr>
        <w:t>फायदे</w:t>
      </w:r>
    </w:p>
    <w:p w14:paraId="330100BA" w14:textId="77777777" w:rsidR="00444128" w:rsidRPr="001F794E" w:rsidRDefault="00444128" w:rsidP="003003E2">
      <w:pPr>
        <w:pStyle w:val="NormalWeb"/>
        <w:numPr>
          <w:ilvl w:val="0"/>
          <w:numId w:val="477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4885C027" w14:textId="77777777" w:rsidR="00444128" w:rsidRPr="001F794E" w:rsidRDefault="00444128" w:rsidP="003003E2">
      <w:pPr>
        <w:pStyle w:val="NormalWeb"/>
        <w:numPr>
          <w:ilvl w:val="0"/>
          <w:numId w:val="477"/>
        </w:numPr>
        <w:rPr>
          <w:sz w:val="22"/>
          <w:szCs w:val="22"/>
        </w:rPr>
      </w:pPr>
      <w:r w:rsidRPr="001F794E">
        <w:rPr>
          <w:sz w:val="22"/>
          <w:szCs w:val="22"/>
        </w:rPr>
        <w:t>Controlled threads</w:t>
      </w:r>
    </w:p>
    <w:p w14:paraId="4E29772D" w14:textId="77777777" w:rsidR="00444128" w:rsidRPr="001F794E" w:rsidRDefault="00444128" w:rsidP="00444128">
      <w:r w:rsidRPr="001F794E">
        <w:pict w14:anchorId="4ED0DCDB">
          <v:rect id="_x0000_i2416" style="width:0;height:1.5pt" o:hralign="center" o:hrstd="t" o:hr="t" fillcolor="#a0a0a0" stroked="f"/>
        </w:pict>
      </w:r>
    </w:p>
    <w:p w14:paraId="27CDDF7A" w14:textId="77777777" w:rsidR="00444128" w:rsidRPr="001F794E" w:rsidRDefault="00444128" w:rsidP="0044412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73. What is FixedThreadPool?</w:t>
      </w:r>
    </w:p>
    <w:p w14:paraId="200314E7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145A3A2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Pool with fixed number of threads.</w:t>
      </w:r>
    </w:p>
    <w:p w14:paraId="57A33CCA" w14:textId="77777777" w:rsidR="00444128" w:rsidRPr="001F794E" w:rsidRDefault="00444128" w:rsidP="00444128">
      <w:pPr>
        <w:pStyle w:val="Heading3"/>
      </w:pPr>
      <w:r w:rsidRPr="001F794E">
        <w:t>Example</w:t>
      </w:r>
    </w:p>
    <w:p w14:paraId="2C600167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ExecutorService service =</w:t>
      </w:r>
    </w:p>
    <w:p w14:paraId="7A229518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Executors.newFixedThreadPool(5);</w:t>
      </w:r>
    </w:p>
    <w:p w14:paraId="1BBEC144" w14:textId="77777777" w:rsidR="00444128" w:rsidRPr="001F794E" w:rsidRDefault="00444128" w:rsidP="00444128">
      <w:pPr>
        <w:pStyle w:val="Heading3"/>
      </w:pPr>
      <w:r w:rsidRPr="001F794E">
        <w:t>Behavior</w:t>
      </w:r>
    </w:p>
    <w:p w14:paraId="000917D0" w14:textId="77777777" w:rsidR="00444128" w:rsidRPr="001F794E" w:rsidRDefault="00444128" w:rsidP="003003E2">
      <w:pPr>
        <w:pStyle w:val="NormalWeb"/>
        <w:numPr>
          <w:ilvl w:val="0"/>
          <w:numId w:val="478"/>
        </w:numPr>
        <w:rPr>
          <w:sz w:val="22"/>
          <w:szCs w:val="22"/>
        </w:rPr>
      </w:pPr>
      <w:r w:rsidRPr="001F794E">
        <w:rPr>
          <w:sz w:val="22"/>
          <w:szCs w:val="22"/>
        </w:rPr>
        <w:t>Max 5 threads active</w:t>
      </w:r>
    </w:p>
    <w:p w14:paraId="77E32C53" w14:textId="77777777" w:rsidR="00444128" w:rsidRPr="001F794E" w:rsidRDefault="00444128" w:rsidP="003003E2">
      <w:pPr>
        <w:pStyle w:val="NormalWeb"/>
        <w:numPr>
          <w:ilvl w:val="0"/>
          <w:numId w:val="478"/>
        </w:numPr>
        <w:rPr>
          <w:sz w:val="22"/>
          <w:szCs w:val="22"/>
        </w:rPr>
      </w:pPr>
      <w:r w:rsidRPr="001F794E">
        <w:rPr>
          <w:sz w:val="22"/>
          <w:szCs w:val="22"/>
        </w:rPr>
        <w:t>Extra tasks wait in queue</w:t>
      </w:r>
    </w:p>
    <w:p w14:paraId="61285AF9" w14:textId="77777777" w:rsidR="00444128" w:rsidRPr="001F794E" w:rsidRDefault="00444128" w:rsidP="00444128">
      <w:pPr>
        <w:pStyle w:val="Heading3"/>
      </w:pPr>
      <w:r w:rsidRPr="001F794E">
        <w:lastRenderedPageBreak/>
        <w:t>Important Point</w:t>
      </w:r>
    </w:p>
    <w:p w14:paraId="6436DC72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Good for stable workloads.</w:t>
      </w:r>
    </w:p>
    <w:p w14:paraId="27B3E106" w14:textId="77777777" w:rsidR="00444128" w:rsidRPr="001F794E" w:rsidRDefault="00444128" w:rsidP="00444128">
      <w:r w:rsidRPr="001F794E">
        <w:pict w14:anchorId="3DB5AFE6">
          <v:rect id="_x0000_i2417" style="width:0;height:1.5pt" o:hralign="center" o:hrstd="t" o:hr="t" fillcolor="#a0a0a0" stroked="f"/>
        </w:pict>
      </w:r>
    </w:p>
    <w:p w14:paraId="3ACC7454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097897D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Fixed number of threads </w:t>
      </w:r>
      <w:r w:rsidRPr="001F794E">
        <w:rPr>
          <w:rFonts w:ascii="Nirmala UI" w:hAnsi="Nirmala UI" w:cs="Nirmala UI"/>
          <w:sz w:val="22"/>
          <w:szCs w:val="22"/>
        </w:rPr>
        <w:t>असलेला</w:t>
      </w:r>
      <w:r w:rsidRPr="001F794E">
        <w:rPr>
          <w:sz w:val="22"/>
          <w:szCs w:val="22"/>
        </w:rPr>
        <w:t xml:space="preserve"> pool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FixedThreadPool.</w:t>
      </w:r>
    </w:p>
    <w:p w14:paraId="60826B7B" w14:textId="77777777" w:rsidR="00444128" w:rsidRPr="001F794E" w:rsidRDefault="00444128" w:rsidP="00444128">
      <w:r w:rsidRPr="001F794E">
        <w:pict w14:anchorId="7E29EB6F">
          <v:rect id="_x0000_i2418" style="width:0;height:1.5pt" o:hralign="center" o:hrstd="t" o:hr="t" fillcolor="#a0a0a0" stroked="f"/>
        </w:pict>
      </w:r>
    </w:p>
    <w:p w14:paraId="06623D2E" w14:textId="77777777" w:rsidR="00444128" w:rsidRPr="001F794E" w:rsidRDefault="00444128" w:rsidP="0044412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74. What is CachedThreadPool?</w:t>
      </w:r>
    </w:p>
    <w:p w14:paraId="01D1CBFB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88B0D7C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Dynamically growing thread pool.</w:t>
      </w:r>
    </w:p>
    <w:p w14:paraId="39913BD2" w14:textId="77777777" w:rsidR="00444128" w:rsidRPr="001F794E" w:rsidRDefault="00444128" w:rsidP="00444128">
      <w:pPr>
        <w:pStyle w:val="Heading3"/>
      </w:pPr>
      <w:r w:rsidRPr="001F794E">
        <w:t>Example</w:t>
      </w:r>
    </w:p>
    <w:p w14:paraId="13B0B5BE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Executors.newCachedThreadPool();</w:t>
      </w:r>
    </w:p>
    <w:p w14:paraId="7D38F450" w14:textId="77777777" w:rsidR="00444128" w:rsidRPr="001F794E" w:rsidRDefault="00444128" w:rsidP="00444128">
      <w:pPr>
        <w:pStyle w:val="Heading3"/>
      </w:pPr>
      <w:r w:rsidRPr="001F794E">
        <w:t>Features</w:t>
      </w:r>
    </w:p>
    <w:p w14:paraId="0D01AD68" w14:textId="77777777" w:rsidR="00444128" w:rsidRPr="001F794E" w:rsidRDefault="00444128" w:rsidP="003003E2">
      <w:pPr>
        <w:pStyle w:val="NormalWeb"/>
        <w:numPr>
          <w:ilvl w:val="0"/>
          <w:numId w:val="479"/>
        </w:numPr>
        <w:rPr>
          <w:sz w:val="22"/>
          <w:szCs w:val="22"/>
        </w:rPr>
      </w:pPr>
      <w:r w:rsidRPr="001F794E">
        <w:rPr>
          <w:sz w:val="22"/>
          <w:szCs w:val="22"/>
        </w:rPr>
        <w:t>Creates threads as needed</w:t>
      </w:r>
    </w:p>
    <w:p w14:paraId="14662A81" w14:textId="77777777" w:rsidR="00444128" w:rsidRPr="001F794E" w:rsidRDefault="00444128" w:rsidP="003003E2">
      <w:pPr>
        <w:pStyle w:val="NormalWeb"/>
        <w:numPr>
          <w:ilvl w:val="0"/>
          <w:numId w:val="479"/>
        </w:numPr>
        <w:rPr>
          <w:sz w:val="22"/>
          <w:szCs w:val="22"/>
        </w:rPr>
      </w:pPr>
      <w:r w:rsidRPr="001F794E">
        <w:rPr>
          <w:sz w:val="22"/>
          <w:szCs w:val="22"/>
        </w:rPr>
        <w:t>Reuses idle threads</w:t>
      </w:r>
    </w:p>
    <w:p w14:paraId="2E79416D" w14:textId="77777777" w:rsidR="00444128" w:rsidRPr="001F794E" w:rsidRDefault="00444128" w:rsidP="00444128">
      <w:pPr>
        <w:pStyle w:val="Heading3"/>
      </w:pPr>
      <w:r w:rsidRPr="001F794E">
        <w:t>Problem</w:t>
      </w:r>
    </w:p>
    <w:p w14:paraId="7CCFACAA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Too many threads possible.</w:t>
      </w:r>
    </w:p>
    <w:p w14:paraId="461FED32" w14:textId="77777777" w:rsidR="00444128" w:rsidRPr="001F794E" w:rsidRDefault="00444128" w:rsidP="00444128">
      <w:pPr>
        <w:pStyle w:val="Heading3"/>
      </w:pPr>
      <w:r w:rsidRPr="001F794E">
        <w:t>Important Point</w:t>
      </w:r>
    </w:p>
    <w:p w14:paraId="51DB5F52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Good for short-lived asynchronous tasks.</w:t>
      </w:r>
    </w:p>
    <w:p w14:paraId="67E4A38E" w14:textId="77777777" w:rsidR="00444128" w:rsidRPr="001F794E" w:rsidRDefault="00444128" w:rsidP="00444128">
      <w:r w:rsidRPr="001F794E">
        <w:pict w14:anchorId="2939FC35">
          <v:rect id="_x0000_i2419" style="width:0;height:1.5pt" o:hralign="center" o:hrstd="t" o:hr="t" fillcolor="#a0a0a0" stroked="f"/>
        </w:pict>
      </w:r>
    </w:p>
    <w:p w14:paraId="49636576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53848C5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Dynamic thread pool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CachedThreadPool.</w:t>
      </w:r>
    </w:p>
    <w:p w14:paraId="5B4C6C6E" w14:textId="77777777" w:rsidR="00444128" w:rsidRPr="001F794E" w:rsidRDefault="00444128" w:rsidP="00444128">
      <w:pPr>
        <w:pStyle w:val="Heading3"/>
      </w:pPr>
      <w:r w:rsidRPr="001F794E">
        <w:lastRenderedPageBreak/>
        <w:t>Problem</w:t>
      </w:r>
    </w:p>
    <w:p w14:paraId="1DE8A103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Too many threads create </w:t>
      </w:r>
      <w:r w:rsidRPr="001F794E">
        <w:rPr>
          <w:rFonts w:ascii="Nirmala UI" w:hAnsi="Nirmala UI" w:cs="Nirmala UI"/>
          <w:sz w:val="22"/>
          <w:szCs w:val="22"/>
        </w:rPr>
        <w:t>होऊ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शकतात</w:t>
      </w:r>
      <w:r w:rsidRPr="001F794E">
        <w:rPr>
          <w:sz w:val="22"/>
          <w:szCs w:val="22"/>
        </w:rPr>
        <w:t>.</w:t>
      </w:r>
    </w:p>
    <w:p w14:paraId="0075BCE5" w14:textId="77777777" w:rsidR="00444128" w:rsidRPr="001F794E" w:rsidRDefault="00444128" w:rsidP="00444128">
      <w:r w:rsidRPr="001F794E">
        <w:pict w14:anchorId="308D52E6">
          <v:rect id="_x0000_i2420" style="width:0;height:1.5pt" o:hralign="center" o:hrstd="t" o:hr="t" fillcolor="#a0a0a0" stroked="f"/>
        </w:pict>
      </w:r>
    </w:p>
    <w:p w14:paraId="3FDC57A3" w14:textId="77777777" w:rsidR="00444128" w:rsidRPr="001F794E" w:rsidRDefault="00444128" w:rsidP="0044412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75. What is SingleThreadExecutor?</w:t>
      </w:r>
    </w:p>
    <w:p w14:paraId="031AD5C5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787A56F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Executor using only one worker thread.</w:t>
      </w:r>
    </w:p>
    <w:p w14:paraId="69E25603" w14:textId="77777777" w:rsidR="00444128" w:rsidRPr="001F794E" w:rsidRDefault="00444128" w:rsidP="00444128">
      <w:pPr>
        <w:pStyle w:val="Heading3"/>
      </w:pPr>
      <w:r w:rsidRPr="001F794E">
        <w:t>Example</w:t>
      </w:r>
    </w:p>
    <w:p w14:paraId="2B0A94E5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Executors.newSingleThreadExecutor();</w:t>
      </w:r>
    </w:p>
    <w:p w14:paraId="4FFEECEF" w14:textId="77777777" w:rsidR="00444128" w:rsidRPr="001F794E" w:rsidRDefault="00444128" w:rsidP="00444128">
      <w:pPr>
        <w:pStyle w:val="Heading3"/>
      </w:pPr>
      <w:r w:rsidRPr="001F794E">
        <w:t>Benefits</w:t>
      </w:r>
    </w:p>
    <w:p w14:paraId="01D45B34" w14:textId="77777777" w:rsidR="00444128" w:rsidRPr="001F794E" w:rsidRDefault="00444128" w:rsidP="003003E2">
      <w:pPr>
        <w:pStyle w:val="NormalWeb"/>
        <w:numPr>
          <w:ilvl w:val="0"/>
          <w:numId w:val="480"/>
        </w:numPr>
        <w:rPr>
          <w:sz w:val="22"/>
          <w:szCs w:val="22"/>
        </w:rPr>
      </w:pPr>
      <w:r w:rsidRPr="001F794E">
        <w:rPr>
          <w:sz w:val="22"/>
          <w:szCs w:val="22"/>
        </w:rPr>
        <w:t>Sequential execution</w:t>
      </w:r>
    </w:p>
    <w:p w14:paraId="4ABB8D37" w14:textId="77777777" w:rsidR="00444128" w:rsidRPr="001F794E" w:rsidRDefault="00444128" w:rsidP="003003E2">
      <w:pPr>
        <w:pStyle w:val="NormalWeb"/>
        <w:numPr>
          <w:ilvl w:val="0"/>
          <w:numId w:val="480"/>
        </w:numPr>
        <w:rPr>
          <w:sz w:val="22"/>
          <w:szCs w:val="22"/>
        </w:rPr>
      </w:pPr>
      <w:r w:rsidRPr="001F794E">
        <w:rPr>
          <w:sz w:val="22"/>
          <w:szCs w:val="22"/>
        </w:rPr>
        <w:t>Thread safety without synchronization</w:t>
      </w:r>
    </w:p>
    <w:p w14:paraId="18256116" w14:textId="77777777" w:rsidR="00444128" w:rsidRPr="001F794E" w:rsidRDefault="00444128" w:rsidP="00444128">
      <w:pPr>
        <w:pStyle w:val="Heading3"/>
      </w:pPr>
      <w:r w:rsidRPr="001F794E">
        <w:t>Important Point</w:t>
      </w:r>
    </w:p>
    <w:p w14:paraId="6D0A34E6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Tasks execute one-by-one.</w:t>
      </w:r>
    </w:p>
    <w:p w14:paraId="3B9C4654" w14:textId="77777777" w:rsidR="00444128" w:rsidRPr="001F794E" w:rsidRDefault="00444128" w:rsidP="00444128">
      <w:r w:rsidRPr="001F794E">
        <w:pict w14:anchorId="38B20CA2">
          <v:rect id="_x0000_i2421" style="width:0;height:1.5pt" o:hralign="center" o:hrstd="t" o:hr="t" fillcolor="#a0a0a0" stroked="f"/>
        </w:pict>
      </w:r>
    </w:p>
    <w:p w14:paraId="7542D835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06D6556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Single worker thread </w:t>
      </w:r>
      <w:r w:rsidRPr="001F794E">
        <w:rPr>
          <w:rFonts w:ascii="Nirmala UI" w:hAnsi="Nirmala UI" w:cs="Nirmala UI"/>
          <w:sz w:val="22"/>
          <w:szCs w:val="22"/>
        </w:rPr>
        <w:t>वापरणारा</w:t>
      </w:r>
      <w:r w:rsidRPr="001F794E">
        <w:rPr>
          <w:sz w:val="22"/>
          <w:szCs w:val="22"/>
        </w:rPr>
        <w:t xml:space="preserve"> executor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SingleThreadExecutor.</w:t>
      </w:r>
    </w:p>
    <w:p w14:paraId="1FD5664A" w14:textId="77777777" w:rsidR="00444128" w:rsidRPr="001F794E" w:rsidRDefault="00444128" w:rsidP="00444128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58C1FAC0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Sequential execution.</w:t>
      </w:r>
    </w:p>
    <w:p w14:paraId="24BD77BC" w14:textId="77777777" w:rsidR="00444128" w:rsidRPr="001F794E" w:rsidRDefault="00444128" w:rsidP="00444128">
      <w:r w:rsidRPr="001F794E">
        <w:pict w14:anchorId="219B7CD8">
          <v:rect id="_x0000_i2422" style="width:0;height:1.5pt" o:hralign="center" o:hrstd="t" o:hr="t" fillcolor="#a0a0a0" stroked="f"/>
        </w:pict>
      </w:r>
    </w:p>
    <w:p w14:paraId="13A734ED" w14:textId="77777777" w:rsidR="00444128" w:rsidRPr="001F794E" w:rsidRDefault="00444128" w:rsidP="0044412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76. What is ScheduledExecutorService?</w:t>
      </w:r>
    </w:p>
    <w:p w14:paraId="10A62278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0851C2D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Executor for delayed or periodic tasks.</w:t>
      </w:r>
    </w:p>
    <w:p w14:paraId="1D96C83C" w14:textId="77777777" w:rsidR="00444128" w:rsidRPr="001F794E" w:rsidRDefault="00444128" w:rsidP="00444128">
      <w:pPr>
        <w:pStyle w:val="Heading3"/>
      </w:pPr>
      <w:r w:rsidRPr="001F794E">
        <w:t>Example</w:t>
      </w:r>
    </w:p>
    <w:p w14:paraId="3C8C7020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ScheduledExecutorService service =</w:t>
      </w:r>
    </w:p>
    <w:p w14:paraId="72B65CA8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Executors.newScheduledThreadPool(2);</w:t>
      </w:r>
    </w:p>
    <w:p w14:paraId="590D7B7C" w14:textId="77777777" w:rsidR="00444128" w:rsidRPr="001F794E" w:rsidRDefault="00444128" w:rsidP="00444128">
      <w:pPr>
        <w:pStyle w:val="Heading3"/>
      </w:pPr>
      <w:r w:rsidRPr="001F794E">
        <w:t>Methods</w:t>
      </w:r>
    </w:p>
    <w:p w14:paraId="754737F5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schedule()</w:t>
      </w:r>
    </w:p>
    <w:p w14:paraId="483AB222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scheduleAtFixedRate()</w:t>
      </w:r>
    </w:p>
    <w:p w14:paraId="0ED08D35" w14:textId="77777777" w:rsidR="00444128" w:rsidRPr="001F794E" w:rsidRDefault="00444128" w:rsidP="00444128">
      <w:pPr>
        <w:pStyle w:val="Heading3"/>
      </w:pPr>
      <w:r w:rsidRPr="001F794E">
        <w:t>Important Point</w:t>
      </w:r>
    </w:p>
    <w:p w14:paraId="71C5EF56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Better alternative to Timer class.</w:t>
      </w:r>
    </w:p>
    <w:p w14:paraId="517BA237" w14:textId="77777777" w:rsidR="00444128" w:rsidRPr="001F794E" w:rsidRDefault="00444128" w:rsidP="00444128">
      <w:r w:rsidRPr="001F794E">
        <w:pict w14:anchorId="651123B6">
          <v:rect id="_x0000_i2423" style="width:0;height:1.5pt" o:hralign="center" o:hrstd="t" o:hr="t" fillcolor="#a0a0a0" stroked="f"/>
        </w:pict>
      </w:r>
    </w:p>
    <w:p w14:paraId="0F0AE815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07627C6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Scheduled tasks execute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FE0AEF9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ScheduledExecutorService</w:t>
      </w:r>
    </w:p>
    <w:p w14:paraId="29A54A58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521DB2C" w14:textId="77777777" w:rsidR="00444128" w:rsidRPr="001F794E" w:rsidRDefault="00444128" w:rsidP="00444128">
      <w:r w:rsidRPr="001F794E">
        <w:pict w14:anchorId="5D93F4A0">
          <v:rect id="_x0000_i2424" style="width:0;height:1.5pt" o:hralign="center" o:hrstd="t" o:hr="t" fillcolor="#a0a0a0" stroked="f"/>
        </w:pict>
      </w:r>
    </w:p>
    <w:p w14:paraId="3EE21295" w14:textId="77777777" w:rsidR="00444128" w:rsidRPr="001F794E" w:rsidRDefault="00444128" w:rsidP="0044412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77. What is Callable interface?</w:t>
      </w:r>
    </w:p>
    <w:p w14:paraId="01EFB1AE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38001A1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Callable is task returning result.</w:t>
      </w:r>
    </w:p>
    <w:p w14:paraId="40CB57C8" w14:textId="77777777" w:rsidR="00444128" w:rsidRPr="001F794E" w:rsidRDefault="00444128" w:rsidP="00444128">
      <w:pPr>
        <w:pStyle w:val="Heading3"/>
      </w:pPr>
      <w:r w:rsidRPr="001F794E">
        <w:t>Method</w:t>
      </w:r>
    </w:p>
    <w:p w14:paraId="53F3596A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call()</w:t>
      </w:r>
    </w:p>
    <w:p w14:paraId="39BA1578" w14:textId="77777777" w:rsidR="00444128" w:rsidRPr="001F794E" w:rsidRDefault="00444128" w:rsidP="00444128">
      <w:pPr>
        <w:pStyle w:val="Heading3"/>
      </w:pPr>
      <w:r w:rsidRPr="001F794E">
        <w:t>Example</w:t>
      </w:r>
    </w:p>
    <w:p w14:paraId="32D66DE4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Callable&lt;Integer&gt; task =</w:t>
      </w:r>
    </w:p>
    <w:p w14:paraId="6742A0BD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() -&gt; 100;</w:t>
      </w:r>
    </w:p>
    <w:p w14:paraId="021D557F" w14:textId="77777777" w:rsidR="00444128" w:rsidRPr="001F794E" w:rsidRDefault="00444128" w:rsidP="00444128">
      <w:pPr>
        <w:pStyle w:val="Heading3"/>
      </w:pPr>
      <w:r w:rsidRPr="001F794E">
        <w:lastRenderedPageBreak/>
        <w:t>Difference from Runnable</w:t>
      </w:r>
    </w:p>
    <w:p w14:paraId="3A658CA7" w14:textId="77777777" w:rsidR="00444128" w:rsidRPr="001F794E" w:rsidRDefault="00444128" w:rsidP="003003E2">
      <w:pPr>
        <w:pStyle w:val="NormalWeb"/>
        <w:numPr>
          <w:ilvl w:val="0"/>
          <w:numId w:val="481"/>
        </w:numPr>
        <w:rPr>
          <w:sz w:val="22"/>
          <w:szCs w:val="22"/>
        </w:rPr>
      </w:pPr>
      <w:r w:rsidRPr="001F794E">
        <w:rPr>
          <w:sz w:val="22"/>
          <w:szCs w:val="22"/>
        </w:rPr>
        <w:t>Returns value</w:t>
      </w:r>
    </w:p>
    <w:p w14:paraId="64D1C041" w14:textId="77777777" w:rsidR="00444128" w:rsidRPr="001F794E" w:rsidRDefault="00444128" w:rsidP="003003E2">
      <w:pPr>
        <w:pStyle w:val="NormalWeb"/>
        <w:numPr>
          <w:ilvl w:val="0"/>
          <w:numId w:val="481"/>
        </w:numPr>
        <w:rPr>
          <w:sz w:val="22"/>
          <w:szCs w:val="22"/>
        </w:rPr>
      </w:pPr>
      <w:r w:rsidRPr="001F794E">
        <w:rPr>
          <w:sz w:val="22"/>
          <w:szCs w:val="22"/>
        </w:rPr>
        <w:t>Can throw checked exceptions</w:t>
      </w:r>
    </w:p>
    <w:p w14:paraId="5DC9696F" w14:textId="77777777" w:rsidR="00444128" w:rsidRPr="001F794E" w:rsidRDefault="00444128" w:rsidP="00444128">
      <w:pPr>
        <w:pStyle w:val="Heading3"/>
      </w:pPr>
      <w:r w:rsidRPr="001F794E">
        <w:t>Important Point</w:t>
      </w:r>
    </w:p>
    <w:p w14:paraId="12DEAFC7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with:</w:t>
      </w:r>
    </w:p>
    <w:p w14:paraId="040A20B7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Future</w:t>
      </w:r>
    </w:p>
    <w:p w14:paraId="1395C188" w14:textId="77777777" w:rsidR="00444128" w:rsidRPr="001F794E" w:rsidRDefault="00444128" w:rsidP="00444128">
      <w:r w:rsidRPr="001F794E">
        <w:pict w14:anchorId="101C9377">
          <v:rect id="_x0000_i2425" style="width:0;height:1.5pt" o:hralign="center" o:hrstd="t" o:hr="t" fillcolor="#a0a0a0" stroked="f"/>
        </w:pict>
      </w:r>
    </w:p>
    <w:p w14:paraId="732E48F5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1B1D4F1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Result return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task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Callable.</w:t>
      </w:r>
    </w:p>
    <w:p w14:paraId="2E42F7CB" w14:textId="77777777" w:rsidR="00444128" w:rsidRPr="001F794E" w:rsidRDefault="00444128" w:rsidP="00444128">
      <w:pPr>
        <w:pStyle w:val="Heading3"/>
      </w:pPr>
      <w:r w:rsidRPr="001F794E">
        <w:t>Method</w:t>
      </w:r>
    </w:p>
    <w:p w14:paraId="5A290335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call()</w:t>
      </w:r>
    </w:p>
    <w:p w14:paraId="726CE7A3" w14:textId="77777777" w:rsidR="00444128" w:rsidRPr="001F794E" w:rsidRDefault="00444128" w:rsidP="00444128">
      <w:r w:rsidRPr="001F794E">
        <w:pict w14:anchorId="335200F1">
          <v:rect id="_x0000_i2426" style="width:0;height:1.5pt" o:hralign="center" o:hrstd="t" o:hr="t" fillcolor="#a0a0a0" stroked="f"/>
        </w:pict>
      </w:r>
    </w:p>
    <w:p w14:paraId="56FF3AD2" w14:textId="77777777" w:rsidR="00444128" w:rsidRPr="001F794E" w:rsidRDefault="00444128" w:rsidP="0044412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78. Difference between Runnable and Callable?</w:t>
      </w:r>
    </w:p>
    <w:p w14:paraId="188065A1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2"/>
        <w:gridCol w:w="1931"/>
      </w:tblGrid>
      <w:tr w:rsidR="00444128" w:rsidRPr="001F794E" w14:paraId="74123C4C" w14:textId="77777777" w:rsidTr="004441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79514" w14:textId="77777777" w:rsidR="00444128" w:rsidRPr="001F794E" w:rsidRDefault="00444128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14:paraId="53AECD99" w14:textId="77777777" w:rsidR="00444128" w:rsidRPr="001F794E" w:rsidRDefault="00444128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Callable</w:t>
            </w:r>
          </w:p>
        </w:tc>
      </w:tr>
      <w:tr w:rsidR="00444128" w:rsidRPr="001F794E" w14:paraId="507E8281" w14:textId="77777777" w:rsidTr="00444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2804" w14:textId="77777777" w:rsidR="00444128" w:rsidRPr="001F794E" w:rsidRDefault="00444128">
            <w:r w:rsidRPr="001F794E">
              <w:t>run()</w:t>
            </w:r>
          </w:p>
        </w:tc>
        <w:tc>
          <w:tcPr>
            <w:tcW w:w="0" w:type="auto"/>
            <w:vAlign w:val="center"/>
            <w:hideMark/>
          </w:tcPr>
          <w:p w14:paraId="6D2C1DC2" w14:textId="77777777" w:rsidR="00444128" w:rsidRPr="001F794E" w:rsidRDefault="00444128">
            <w:r w:rsidRPr="001F794E">
              <w:t>call()</w:t>
            </w:r>
          </w:p>
        </w:tc>
      </w:tr>
      <w:tr w:rsidR="00444128" w:rsidRPr="001F794E" w14:paraId="64CD5BC2" w14:textId="77777777" w:rsidTr="00444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5F6A" w14:textId="77777777" w:rsidR="00444128" w:rsidRPr="001F794E" w:rsidRDefault="00444128">
            <w:r w:rsidRPr="001F794E">
              <w:t>No return value</w:t>
            </w:r>
          </w:p>
        </w:tc>
        <w:tc>
          <w:tcPr>
            <w:tcW w:w="0" w:type="auto"/>
            <w:vAlign w:val="center"/>
            <w:hideMark/>
          </w:tcPr>
          <w:p w14:paraId="52962319" w14:textId="77777777" w:rsidR="00444128" w:rsidRPr="001F794E" w:rsidRDefault="00444128">
            <w:r w:rsidRPr="001F794E">
              <w:t>Returns value</w:t>
            </w:r>
          </w:p>
        </w:tc>
      </w:tr>
      <w:tr w:rsidR="00444128" w:rsidRPr="001F794E" w14:paraId="2D3DAB40" w14:textId="77777777" w:rsidTr="00444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0DF9" w14:textId="77777777" w:rsidR="00444128" w:rsidRPr="001F794E" w:rsidRDefault="00444128">
            <w:r w:rsidRPr="001F794E">
              <w:t>Cannot throw checked exception</w:t>
            </w:r>
          </w:p>
        </w:tc>
        <w:tc>
          <w:tcPr>
            <w:tcW w:w="0" w:type="auto"/>
            <w:vAlign w:val="center"/>
            <w:hideMark/>
          </w:tcPr>
          <w:p w14:paraId="5B92E3E5" w14:textId="77777777" w:rsidR="00444128" w:rsidRPr="001F794E" w:rsidRDefault="00444128">
            <w:r w:rsidRPr="001F794E">
              <w:t>Can throw exception</w:t>
            </w:r>
          </w:p>
        </w:tc>
      </w:tr>
    </w:tbl>
    <w:p w14:paraId="31DF6EAC" w14:textId="77777777" w:rsidR="00444128" w:rsidRPr="001F794E" w:rsidRDefault="00444128" w:rsidP="00444128">
      <w:pPr>
        <w:pStyle w:val="Heading3"/>
      </w:pPr>
      <w:r w:rsidRPr="001F794E">
        <w:t>Example</w:t>
      </w:r>
    </w:p>
    <w:p w14:paraId="63A58DB4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Runnable</w:t>
      </w:r>
    </w:p>
    <w:p w14:paraId="613A2EB2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Runnable r</w:t>
      </w:r>
    </w:p>
    <w:p w14:paraId="101E499E" w14:textId="77777777" w:rsidR="00444128" w:rsidRPr="001F794E" w:rsidRDefault="00444128" w:rsidP="00444128">
      <w:r w:rsidRPr="001F794E">
        <w:pict w14:anchorId="6BFAE6AE">
          <v:rect id="_x0000_i2427" style="width:0;height:1.5pt" o:hralign="center" o:hrstd="t" o:hr="t" fillcolor="#a0a0a0" stroked="f"/>
        </w:pict>
      </w:r>
    </w:p>
    <w:p w14:paraId="74FAFBE6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Callable</w:t>
      </w:r>
    </w:p>
    <w:p w14:paraId="5B9EAE06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Callable&lt;Integer&gt;</w:t>
      </w:r>
    </w:p>
    <w:p w14:paraId="7187059A" w14:textId="77777777" w:rsidR="00444128" w:rsidRPr="001F794E" w:rsidRDefault="00444128" w:rsidP="00444128">
      <w:pPr>
        <w:pStyle w:val="Heading3"/>
      </w:pPr>
      <w:r w:rsidRPr="001F794E">
        <w:t>Important Point</w:t>
      </w:r>
    </w:p>
    <w:p w14:paraId="63EED496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Callable preferred when result needed.</w:t>
      </w:r>
    </w:p>
    <w:p w14:paraId="5C5E7135" w14:textId="77777777" w:rsidR="00444128" w:rsidRPr="001F794E" w:rsidRDefault="00444128" w:rsidP="00444128">
      <w:r w:rsidRPr="001F794E">
        <w:pict w14:anchorId="137085D8">
          <v:rect id="_x0000_i2428" style="width:0;height:1.5pt" o:hralign="center" o:hrstd="t" o:hr="t" fillcolor="#a0a0a0" stroked="f"/>
        </w:pict>
      </w:r>
    </w:p>
    <w:p w14:paraId="2E29DB9E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1804"/>
      </w:tblGrid>
      <w:tr w:rsidR="00444128" w:rsidRPr="001F794E" w14:paraId="449BED99" w14:textId="77777777" w:rsidTr="004441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AFC51" w14:textId="77777777" w:rsidR="00444128" w:rsidRPr="001F794E" w:rsidRDefault="00444128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Runnable</w:t>
            </w:r>
          </w:p>
        </w:tc>
        <w:tc>
          <w:tcPr>
            <w:tcW w:w="0" w:type="auto"/>
            <w:vAlign w:val="center"/>
            <w:hideMark/>
          </w:tcPr>
          <w:p w14:paraId="6A0E6094" w14:textId="77777777" w:rsidR="00444128" w:rsidRPr="001F794E" w:rsidRDefault="00444128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Callable</w:t>
            </w:r>
          </w:p>
        </w:tc>
      </w:tr>
      <w:tr w:rsidR="00444128" w:rsidRPr="001F794E" w14:paraId="2AC3E9DA" w14:textId="77777777" w:rsidTr="00444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6ECA3" w14:textId="77777777" w:rsidR="00444128" w:rsidRPr="001F794E" w:rsidRDefault="00444128">
            <w:r w:rsidRPr="001F794E">
              <w:t>No result</w:t>
            </w:r>
          </w:p>
        </w:tc>
        <w:tc>
          <w:tcPr>
            <w:tcW w:w="0" w:type="auto"/>
            <w:vAlign w:val="center"/>
            <w:hideMark/>
          </w:tcPr>
          <w:p w14:paraId="17E0EBD4" w14:textId="77777777" w:rsidR="00444128" w:rsidRPr="001F794E" w:rsidRDefault="00444128">
            <w:r w:rsidRPr="001F794E">
              <w:t>Returns result</w:t>
            </w:r>
          </w:p>
        </w:tc>
      </w:tr>
      <w:tr w:rsidR="00444128" w:rsidRPr="001F794E" w14:paraId="593DA2BD" w14:textId="77777777" w:rsidTr="004441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F0EC3" w14:textId="77777777" w:rsidR="00444128" w:rsidRPr="001F794E" w:rsidRDefault="00444128">
            <w:r w:rsidRPr="001F794E">
              <w:t>No checked exception</w:t>
            </w:r>
          </w:p>
        </w:tc>
        <w:tc>
          <w:tcPr>
            <w:tcW w:w="0" w:type="auto"/>
            <w:vAlign w:val="center"/>
            <w:hideMark/>
          </w:tcPr>
          <w:p w14:paraId="46161C04" w14:textId="77777777" w:rsidR="00444128" w:rsidRPr="001F794E" w:rsidRDefault="00444128">
            <w:r w:rsidRPr="001F794E">
              <w:t>Supports exception</w:t>
            </w:r>
          </w:p>
        </w:tc>
      </w:tr>
    </w:tbl>
    <w:p w14:paraId="2C990BF8" w14:textId="77777777" w:rsidR="00444128" w:rsidRPr="001F794E" w:rsidRDefault="00444128" w:rsidP="00444128">
      <w:r w:rsidRPr="001F794E">
        <w:pict w14:anchorId="5ECB60D8">
          <v:rect id="_x0000_i2429" style="width:0;height:1.5pt" o:hralign="center" o:hrstd="t" o:hr="t" fillcolor="#a0a0a0" stroked="f"/>
        </w:pict>
      </w:r>
    </w:p>
    <w:p w14:paraId="066D04BC" w14:textId="77777777" w:rsidR="00444128" w:rsidRPr="001F794E" w:rsidRDefault="00444128" w:rsidP="0044412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79. What is Future?</w:t>
      </w:r>
    </w:p>
    <w:p w14:paraId="1F5B5965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E813AE8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Represents:</w:t>
      </w:r>
    </w:p>
    <w:p w14:paraId="0EBD8723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Result of asynchronous computation</w:t>
      </w:r>
    </w:p>
    <w:p w14:paraId="17F60DAD" w14:textId="77777777" w:rsidR="00444128" w:rsidRPr="001F794E" w:rsidRDefault="00444128" w:rsidP="00444128">
      <w:pPr>
        <w:pStyle w:val="Heading3"/>
      </w:pPr>
      <w:r w:rsidRPr="001F794E">
        <w:t>Example</w:t>
      </w:r>
    </w:p>
    <w:p w14:paraId="55777605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Future&lt;Integer&gt; future =</w:t>
      </w:r>
    </w:p>
    <w:p w14:paraId="62F7854A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service.submit(task);</w:t>
      </w:r>
    </w:p>
    <w:p w14:paraId="4CC1622A" w14:textId="77777777" w:rsidR="00444128" w:rsidRPr="001F794E" w:rsidRDefault="00444128" w:rsidP="00444128">
      <w:pPr>
        <w:pStyle w:val="Heading3"/>
      </w:pPr>
      <w:r w:rsidRPr="001F794E">
        <w:t>Methods</w:t>
      </w:r>
    </w:p>
    <w:p w14:paraId="31DFCFE2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get()</w:t>
      </w:r>
    </w:p>
    <w:p w14:paraId="7236D6C8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cancel()</w:t>
      </w:r>
    </w:p>
    <w:p w14:paraId="3CDAB403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isDone()</w:t>
      </w:r>
    </w:p>
    <w:p w14:paraId="2D38AC96" w14:textId="77777777" w:rsidR="00444128" w:rsidRPr="001F794E" w:rsidRDefault="00444128" w:rsidP="00444128">
      <w:pPr>
        <w:pStyle w:val="Heading3"/>
      </w:pPr>
      <w:r w:rsidRPr="001F794E">
        <w:t>Important Point</w:t>
      </w:r>
    </w:p>
    <w:p w14:paraId="7241B3A2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Future allows result retrieval later.</w:t>
      </w:r>
    </w:p>
    <w:p w14:paraId="5D953015" w14:textId="77777777" w:rsidR="00444128" w:rsidRPr="001F794E" w:rsidRDefault="00444128" w:rsidP="00444128">
      <w:r w:rsidRPr="001F794E">
        <w:lastRenderedPageBreak/>
        <w:pict w14:anchorId="3B4F3335">
          <v:rect id="_x0000_i2430" style="width:0;height:1.5pt" o:hralign="center" o:hrstd="t" o:hr="t" fillcolor="#a0a0a0" stroked="f"/>
        </w:pict>
      </w:r>
    </w:p>
    <w:p w14:paraId="3F627490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F1E9779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Async task </w:t>
      </w:r>
      <w:r w:rsidRPr="001F794E">
        <w:rPr>
          <w:rFonts w:ascii="Nirmala UI" w:hAnsi="Nirmala UI" w:cs="Nirmala UI"/>
          <w:sz w:val="22"/>
          <w:szCs w:val="22"/>
        </w:rPr>
        <w:t>चा</w:t>
      </w:r>
      <w:r w:rsidRPr="001F794E">
        <w:rPr>
          <w:sz w:val="22"/>
          <w:szCs w:val="22"/>
        </w:rPr>
        <w:t xml:space="preserve"> future result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13A5CAA9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Future</w:t>
      </w:r>
    </w:p>
    <w:p w14:paraId="5A5C76BB" w14:textId="77777777" w:rsidR="00444128" w:rsidRPr="001F794E" w:rsidRDefault="00444128" w:rsidP="00444128">
      <w:r w:rsidRPr="001F794E">
        <w:pict w14:anchorId="686C51F1">
          <v:rect id="_x0000_i2431" style="width:0;height:1.5pt" o:hralign="center" o:hrstd="t" o:hr="t" fillcolor="#a0a0a0" stroked="f"/>
        </w:pict>
      </w:r>
    </w:p>
    <w:p w14:paraId="2843CCC3" w14:textId="77777777" w:rsidR="00444128" w:rsidRPr="001F794E" w:rsidRDefault="00444128" w:rsidP="0044412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80. What is Future.get()?</w:t>
      </w:r>
    </w:p>
    <w:p w14:paraId="4C130CBC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1DC7578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Retrieves task result.</w:t>
      </w:r>
    </w:p>
    <w:p w14:paraId="51934905" w14:textId="77777777" w:rsidR="00444128" w:rsidRPr="001F794E" w:rsidRDefault="00444128" w:rsidP="00444128">
      <w:pPr>
        <w:pStyle w:val="Heading3"/>
      </w:pPr>
      <w:r w:rsidRPr="001F794E">
        <w:t>Example</w:t>
      </w:r>
    </w:p>
    <w:p w14:paraId="1A652926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Integer result =</w:t>
      </w:r>
    </w:p>
    <w:p w14:paraId="35E85299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future.get();</w:t>
      </w:r>
    </w:p>
    <w:p w14:paraId="2CB58F79" w14:textId="77777777" w:rsidR="00444128" w:rsidRPr="001F794E" w:rsidRDefault="00444128" w:rsidP="00444128">
      <w:pPr>
        <w:pStyle w:val="Heading3"/>
      </w:pPr>
      <w:r w:rsidRPr="001F794E">
        <w:t>Behavior</w:t>
      </w:r>
    </w:p>
    <w:p w14:paraId="4C4DF145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Blocks until task completes.</w:t>
      </w:r>
    </w:p>
    <w:p w14:paraId="652DB583" w14:textId="77777777" w:rsidR="00444128" w:rsidRPr="001F794E" w:rsidRDefault="00444128" w:rsidP="00444128">
      <w:pPr>
        <w:pStyle w:val="Heading3"/>
      </w:pPr>
      <w:r w:rsidRPr="001F794E">
        <w:t>Exceptions</w:t>
      </w:r>
    </w:p>
    <w:p w14:paraId="25994D71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ExecutionException</w:t>
      </w:r>
    </w:p>
    <w:p w14:paraId="053C9C48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InterruptedException</w:t>
      </w:r>
    </w:p>
    <w:p w14:paraId="01441A6D" w14:textId="77777777" w:rsidR="00444128" w:rsidRPr="001F794E" w:rsidRDefault="00444128" w:rsidP="00444128">
      <w:pPr>
        <w:pStyle w:val="Heading3"/>
      </w:pPr>
      <w:r w:rsidRPr="001F794E">
        <w:t>Important Point</w:t>
      </w:r>
    </w:p>
    <w:p w14:paraId="2CB677C7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get() may block current thread.</w:t>
      </w:r>
    </w:p>
    <w:p w14:paraId="6F1DDF43" w14:textId="77777777" w:rsidR="00444128" w:rsidRPr="001F794E" w:rsidRDefault="00444128" w:rsidP="00444128">
      <w:r w:rsidRPr="001F794E">
        <w:pict w14:anchorId="1E9074A7">
          <v:rect id="_x0000_i2432" style="width:0;height:1.5pt" o:hralign="center" o:hrstd="t" o:hr="t" fillcolor="#a0a0a0" stroked="f"/>
        </w:pict>
      </w:r>
    </w:p>
    <w:p w14:paraId="680B0E1A" w14:textId="77777777" w:rsidR="00444128" w:rsidRPr="001F794E" w:rsidRDefault="00444128" w:rsidP="0044412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B28EE50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Task result </w:t>
      </w:r>
      <w:r w:rsidRPr="001F794E">
        <w:rPr>
          <w:rFonts w:ascii="Nirmala UI" w:hAnsi="Nirmala UI" w:cs="Nirmala UI"/>
          <w:sz w:val="22"/>
          <w:szCs w:val="22"/>
        </w:rPr>
        <w:t>मिळवण्यासाठी</w:t>
      </w:r>
      <w:r w:rsidRPr="001F794E">
        <w:rPr>
          <w:sz w:val="22"/>
          <w:szCs w:val="22"/>
        </w:rPr>
        <w:t>:</w:t>
      </w:r>
    </w:p>
    <w:p w14:paraId="3C4B37FF" w14:textId="77777777" w:rsidR="00444128" w:rsidRPr="001F794E" w:rsidRDefault="00444128" w:rsidP="0044412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future.get()</w:t>
      </w:r>
    </w:p>
    <w:p w14:paraId="2CB00FAC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वापरतात</w:t>
      </w:r>
      <w:r w:rsidRPr="001F794E">
        <w:rPr>
          <w:sz w:val="22"/>
          <w:szCs w:val="22"/>
        </w:rPr>
        <w:t>.</w:t>
      </w:r>
    </w:p>
    <w:p w14:paraId="795611BF" w14:textId="77777777" w:rsidR="00444128" w:rsidRPr="001F794E" w:rsidRDefault="00444128" w:rsidP="00444128">
      <w:pPr>
        <w:pStyle w:val="Heading3"/>
      </w:pPr>
      <w:r w:rsidRPr="001F794E">
        <w:t>Important</w:t>
      </w:r>
    </w:p>
    <w:p w14:paraId="75F3CB89" w14:textId="77777777" w:rsidR="00444128" w:rsidRPr="001F794E" w:rsidRDefault="00444128" w:rsidP="0044412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Task complete </w:t>
      </w:r>
      <w:r w:rsidRPr="001F794E">
        <w:rPr>
          <w:rFonts w:ascii="Nirmala UI" w:hAnsi="Nirmala UI" w:cs="Nirmala UI"/>
          <w:sz w:val="22"/>
          <w:szCs w:val="22"/>
        </w:rPr>
        <w:t>होईपर्यंत</w:t>
      </w:r>
      <w:r w:rsidRPr="001F794E">
        <w:rPr>
          <w:sz w:val="22"/>
          <w:szCs w:val="22"/>
        </w:rPr>
        <w:t xml:space="preserve"> wait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24D4506A" w14:textId="77777777" w:rsidR="00444128" w:rsidRPr="001F794E" w:rsidRDefault="00444128" w:rsidP="00444128">
      <w:r w:rsidRPr="001F794E">
        <w:pict w14:anchorId="26D7E5F0">
          <v:rect id="_x0000_i2433" style="width:0;height:1.5pt" o:hralign="center" o:hrstd="t" o:hr="t" fillcolor="#a0a0a0" stroked="f"/>
        </w:pict>
      </w:r>
    </w:p>
    <w:p w14:paraId="001DBFEA" w14:textId="77777777" w:rsidR="00444128" w:rsidRPr="001F794E" w:rsidRDefault="00444128" w:rsidP="0044412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80/250 COMPLETED</w:t>
      </w:r>
    </w:p>
    <w:p w14:paraId="60F2F29D" w14:textId="77777777" w:rsidR="00C37087" w:rsidRPr="001F794E" w:rsidRDefault="00C37087" w:rsidP="00C3708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(81–90)</w:t>
      </w:r>
    </w:p>
    <w:p w14:paraId="63524D6B" w14:textId="77777777" w:rsidR="00C37087" w:rsidRPr="001F794E" w:rsidRDefault="00C37087" w:rsidP="00C37087">
      <w:r w:rsidRPr="001F794E">
        <w:pict w14:anchorId="6A3682FC">
          <v:rect id="_x0000_i2434" style="width:0;height:1.5pt" o:hralign="center" o:hrstd="t" o:hr="t" fillcolor="#a0a0a0" stroked="f"/>
        </w:pict>
      </w:r>
    </w:p>
    <w:p w14:paraId="677100A6" w14:textId="77777777" w:rsidR="00C37087" w:rsidRPr="001F794E" w:rsidRDefault="00C37087" w:rsidP="00C3708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81. What is FutureTask?</w:t>
      </w:r>
    </w:p>
    <w:p w14:paraId="7532C707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80A58DF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FutureTask</w:t>
      </w:r>
      <w:r w:rsidRPr="001F794E">
        <w:rPr>
          <w:sz w:val="22"/>
          <w:szCs w:val="22"/>
        </w:rPr>
        <w:t xml:space="preserve"> is:</w:t>
      </w:r>
    </w:p>
    <w:p w14:paraId="00002A46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Combination of Runnable and Future</w:t>
      </w:r>
    </w:p>
    <w:p w14:paraId="216268F1" w14:textId="77777777" w:rsidR="00C37087" w:rsidRPr="001F794E" w:rsidRDefault="00C37087" w:rsidP="00C37087">
      <w:pPr>
        <w:pStyle w:val="Heading3"/>
      </w:pPr>
      <w:r w:rsidRPr="001F794E">
        <w:t>Features</w:t>
      </w:r>
    </w:p>
    <w:p w14:paraId="5760B127" w14:textId="77777777" w:rsidR="00C37087" w:rsidRPr="001F794E" w:rsidRDefault="00C37087" w:rsidP="003003E2">
      <w:pPr>
        <w:pStyle w:val="NormalWeb"/>
        <w:numPr>
          <w:ilvl w:val="0"/>
          <w:numId w:val="482"/>
        </w:numPr>
        <w:rPr>
          <w:sz w:val="22"/>
          <w:szCs w:val="22"/>
        </w:rPr>
      </w:pPr>
      <w:r w:rsidRPr="001F794E">
        <w:rPr>
          <w:sz w:val="22"/>
          <w:szCs w:val="22"/>
        </w:rPr>
        <w:t>Runnable task</w:t>
      </w:r>
    </w:p>
    <w:p w14:paraId="3379175C" w14:textId="77777777" w:rsidR="00C37087" w:rsidRPr="001F794E" w:rsidRDefault="00C37087" w:rsidP="003003E2">
      <w:pPr>
        <w:pStyle w:val="NormalWeb"/>
        <w:numPr>
          <w:ilvl w:val="0"/>
          <w:numId w:val="482"/>
        </w:numPr>
        <w:rPr>
          <w:sz w:val="22"/>
          <w:szCs w:val="22"/>
        </w:rPr>
      </w:pPr>
      <w:r w:rsidRPr="001F794E">
        <w:rPr>
          <w:sz w:val="22"/>
          <w:szCs w:val="22"/>
        </w:rPr>
        <w:t>Returns result</w:t>
      </w:r>
    </w:p>
    <w:p w14:paraId="4781F75E" w14:textId="77777777" w:rsidR="00C37087" w:rsidRPr="001F794E" w:rsidRDefault="00C37087" w:rsidP="003003E2">
      <w:pPr>
        <w:pStyle w:val="NormalWeb"/>
        <w:numPr>
          <w:ilvl w:val="0"/>
          <w:numId w:val="482"/>
        </w:numPr>
        <w:rPr>
          <w:sz w:val="22"/>
          <w:szCs w:val="22"/>
        </w:rPr>
      </w:pPr>
      <w:r w:rsidRPr="001F794E">
        <w:rPr>
          <w:sz w:val="22"/>
          <w:szCs w:val="22"/>
        </w:rPr>
        <w:t>Supports cancellation</w:t>
      </w:r>
    </w:p>
    <w:p w14:paraId="5FFBADE8" w14:textId="77777777" w:rsidR="00C37087" w:rsidRPr="001F794E" w:rsidRDefault="00C37087" w:rsidP="00C37087">
      <w:pPr>
        <w:pStyle w:val="Heading3"/>
      </w:pPr>
      <w:r w:rsidRPr="001F794E">
        <w:t>Example</w:t>
      </w:r>
    </w:p>
    <w:p w14:paraId="554B988A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FutureTask&lt;Integer&gt; task =</w:t>
      </w:r>
    </w:p>
    <w:p w14:paraId="5027B841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FutureTask&lt;&gt;(</w:t>
      </w:r>
    </w:p>
    <w:p w14:paraId="1ED47274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() -&gt; 100</w:t>
      </w:r>
    </w:p>
    <w:p w14:paraId="573781A3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);</w:t>
      </w:r>
    </w:p>
    <w:p w14:paraId="07753E95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</w:p>
    <w:p w14:paraId="37EE90FA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Thread(task).start();</w:t>
      </w:r>
    </w:p>
    <w:p w14:paraId="563C9F29" w14:textId="77777777" w:rsidR="00C37087" w:rsidRPr="001F794E" w:rsidRDefault="00C37087" w:rsidP="00C37087">
      <w:pPr>
        <w:pStyle w:val="Heading3"/>
      </w:pPr>
      <w:r w:rsidRPr="001F794E">
        <w:t>Important Point</w:t>
      </w:r>
    </w:p>
    <w:p w14:paraId="6EB2C7A6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Can be executed manually using Thread.</w:t>
      </w:r>
    </w:p>
    <w:p w14:paraId="5BA230C0" w14:textId="77777777" w:rsidR="00C37087" w:rsidRPr="001F794E" w:rsidRDefault="00C37087" w:rsidP="00C37087">
      <w:r w:rsidRPr="001F794E">
        <w:lastRenderedPageBreak/>
        <w:pict w14:anchorId="484BFB93">
          <v:rect id="_x0000_i2435" style="width:0;height:1.5pt" o:hralign="center" o:hrstd="t" o:hr="t" fillcolor="#a0a0a0" stroked="f"/>
        </w:pict>
      </w:r>
    </w:p>
    <w:p w14:paraId="783522EB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989842A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Runnable + Future </w:t>
      </w:r>
      <w:r w:rsidRPr="001F794E">
        <w:rPr>
          <w:rFonts w:ascii="Nirmala UI" w:hAnsi="Nirmala UI" w:cs="Nirmala UI"/>
          <w:sz w:val="22"/>
          <w:szCs w:val="22"/>
        </w:rPr>
        <w:t>यांचे</w:t>
      </w:r>
      <w:r w:rsidRPr="001F794E">
        <w:rPr>
          <w:sz w:val="22"/>
          <w:szCs w:val="22"/>
        </w:rPr>
        <w:t xml:space="preserve"> combination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FutureTask.</w:t>
      </w:r>
    </w:p>
    <w:p w14:paraId="1B9FFD3A" w14:textId="77777777" w:rsidR="00C37087" w:rsidRPr="001F794E" w:rsidRDefault="00C37087" w:rsidP="00C37087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63C255DC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Result + thread execution </w:t>
      </w:r>
      <w:r w:rsidRPr="001F794E">
        <w:rPr>
          <w:rFonts w:ascii="Nirmala UI" w:hAnsi="Nirmala UI" w:cs="Nirmala UI"/>
          <w:sz w:val="22"/>
          <w:szCs w:val="22"/>
        </w:rPr>
        <w:t>दोन्ही</w:t>
      </w:r>
      <w:r w:rsidRPr="001F794E">
        <w:rPr>
          <w:sz w:val="22"/>
          <w:szCs w:val="22"/>
        </w:rPr>
        <w:t xml:space="preserve"> support.</w:t>
      </w:r>
    </w:p>
    <w:p w14:paraId="3164D72D" w14:textId="77777777" w:rsidR="00C37087" w:rsidRPr="001F794E" w:rsidRDefault="00C37087" w:rsidP="00C37087">
      <w:r w:rsidRPr="001F794E">
        <w:pict w14:anchorId="25FF242D">
          <v:rect id="_x0000_i2436" style="width:0;height:1.5pt" o:hralign="center" o:hrstd="t" o:hr="t" fillcolor="#a0a0a0" stroked="f"/>
        </w:pict>
      </w:r>
    </w:p>
    <w:p w14:paraId="049FB5AA" w14:textId="77777777" w:rsidR="00C37087" w:rsidRPr="001F794E" w:rsidRDefault="00C37087" w:rsidP="00C3708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82. What is CompletionService?</w:t>
      </w:r>
    </w:p>
    <w:p w14:paraId="7E08E5D7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66653F4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Framework for handling multiple async task results efficiently.</w:t>
      </w:r>
    </w:p>
    <w:p w14:paraId="0EAF9262" w14:textId="77777777" w:rsidR="00C37087" w:rsidRPr="001F794E" w:rsidRDefault="00C37087" w:rsidP="00C37087">
      <w:pPr>
        <w:pStyle w:val="Heading3"/>
      </w:pPr>
      <w:r w:rsidRPr="001F794E">
        <w:t>Example</w:t>
      </w:r>
    </w:p>
    <w:p w14:paraId="008F6BCF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CompletionService&lt;Integer&gt; cs =</w:t>
      </w:r>
    </w:p>
    <w:p w14:paraId="19278C24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ExecutorCompletionService&lt;&gt;(service);</w:t>
      </w:r>
    </w:p>
    <w:p w14:paraId="1D37ED70" w14:textId="77777777" w:rsidR="00C37087" w:rsidRPr="001F794E" w:rsidRDefault="00C37087" w:rsidP="00C37087">
      <w:pPr>
        <w:pStyle w:val="Heading3"/>
      </w:pPr>
      <w:r w:rsidRPr="001F794E">
        <w:t>Benefits</w:t>
      </w:r>
    </w:p>
    <w:p w14:paraId="059CB50D" w14:textId="77777777" w:rsidR="00C37087" w:rsidRPr="001F794E" w:rsidRDefault="00C37087" w:rsidP="003003E2">
      <w:pPr>
        <w:pStyle w:val="NormalWeb"/>
        <w:numPr>
          <w:ilvl w:val="0"/>
          <w:numId w:val="483"/>
        </w:numPr>
        <w:rPr>
          <w:sz w:val="22"/>
          <w:szCs w:val="22"/>
        </w:rPr>
      </w:pPr>
      <w:r w:rsidRPr="001F794E">
        <w:rPr>
          <w:sz w:val="22"/>
          <w:szCs w:val="22"/>
        </w:rPr>
        <w:t>Processes completed tasks immediately</w:t>
      </w:r>
    </w:p>
    <w:p w14:paraId="67DA56E6" w14:textId="77777777" w:rsidR="00C37087" w:rsidRPr="001F794E" w:rsidRDefault="00C37087" w:rsidP="003003E2">
      <w:pPr>
        <w:pStyle w:val="NormalWeb"/>
        <w:numPr>
          <w:ilvl w:val="0"/>
          <w:numId w:val="483"/>
        </w:numPr>
        <w:rPr>
          <w:sz w:val="22"/>
          <w:szCs w:val="22"/>
        </w:rPr>
      </w:pPr>
      <w:r w:rsidRPr="001F794E">
        <w:rPr>
          <w:sz w:val="22"/>
          <w:szCs w:val="22"/>
        </w:rPr>
        <w:t>Better parallel result handling</w:t>
      </w:r>
    </w:p>
    <w:p w14:paraId="3E44AD54" w14:textId="77777777" w:rsidR="00C37087" w:rsidRPr="001F794E" w:rsidRDefault="00C37087" w:rsidP="00C37087">
      <w:pPr>
        <w:pStyle w:val="Heading3"/>
      </w:pPr>
      <w:r w:rsidRPr="001F794E">
        <w:t>Important Point</w:t>
      </w:r>
    </w:p>
    <w:p w14:paraId="6BBA43BC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for large concurrent task systems.</w:t>
      </w:r>
    </w:p>
    <w:p w14:paraId="63C5636E" w14:textId="77777777" w:rsidR="00C37087" w:rsidRPr="001F794E" w:rsidRDefault="00C37087" w:rsidP="00C37087">
      <w:r w:rsidRPr="001F794E">
        <w:pict w14:anchorId="481B89CB">
          <v:rect id="_x0000_i2437" style="width:0;height:1.5pt" o:hralign="center" o:hrstd="t" o:hr="t" fillcolor="#a0a0a0" stroked="f"/>
        </w:pict>
      </w:r>
    </w:p>
    <w:p w14:paraId="26844E9A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CC8230B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async task results efficiently handle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64F52034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CompletionService</w:t>
      </w:r>
    </w:p>
    <w:p w14:paraId="2AE16879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वापरतात</w:t>
      </w:r>
      <w:r w:rsidRPr="001F794E">
        <w:rPr>
          <w:sz w:val="22"/>
          <w:szCs w:val="22"/>
        </w:rPr>
        <w:t>.</w:t>
      </w:r>
    </w:p>
    <w:p w14:paraId="2471ADEB" w14:textId="77777777" w:rsidR="00C37087" w:rsidRPr="001F794E" w:rsidRDefault="00C37087" w:rsidP="00C37087">
      <w:r w:rsidRPr="001F794E">
        <w:pict w14:anchorId="63821A78">
          <v:rect id="_x0000_i2438" style="width:0;height:1.5pt" o:hralign="center" o:hrstd="t" o:hr="t" fillcolor="#a0a0a0" stroked="f"/>
        </w:pict>
      </w:r>
    </w:p>
    <w:p w14:paraId="3829E08C" w14:textId="77777777" w:rsidR="00C37087" w:rsidRPr="001F794E" w:rsidRDefault="00C37087" w:rsidP="00C3708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83. What is ForkJoinPool?</w:t>
      </w:r>
    </w:p>
    <w:p w14:paraId="39981BF9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B75F361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Special thread pool for:</w:t>
      </w:r>
    </w:p>
    <w:p w14:paraId="17069480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Recursive divide-and-conquer tasks</w:t>
      </w:r>
    </w:p>
    <w:p w14:paraId="727BB82E" w14:textId="77777777" w:rsidR="00C37087" w:rsidRPr="001F794E" w:rsidRDefault="00C37087" w:rsidP="00C37087">
      <w:pPr>
        <w:pStyle w:val="Heading3"/>
      </w:pPr>
      <w:r w:rsidRPr="001F794E">
        <w:t>Package</w:t>
      </w:r>
    </w:p>
    <w:p w14:paraId="0F55BA12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java.util.concurrent</w:t>
      </w:r>
    </w:p>
    <w:p w14:paraId="66CFF3AB" w14:textId="77777777" w:rsidR="00C37087" w:rsidRPr="001F794E" w:rsidRDefault="00C37087" w:rsidP="00C37087">
      <w:pPr>
        <w:pStyle w:val="Heading3"/>
      </w:pPr>
      <w:r w:rsidRPr="001F794E">
        <w:t>Features</w:t>
      </w:r>
    </w:p>
    <w:p w14:paraId="52C3CAA0" w14:textId="77777777" w:rsidR="00C37087" w:rsidRPr="001F794E" w:rsidRDefault="00C37087" w:rsidP="003003E2">
      <w:pPr>
        <w:pStyle w:val="NormalWeb"/>
        <w:numPr>
          <w:ilvl w:val="0"/>
          <w:numId w:val="484"/>
        </w:numPr>
        <w:rPr>
          <w:sz w:val="22"/>
          <w:szCs w:val="22"/>
        </w:rPr>
      </w:pPr>
      <w:r w:rsidRPr="001F794E">
        <w:rPr>
          <w:sz w:val="22"/>
          <w:szCs w:val="22"/>
        </w:rPr>
        <w:t>Work stealing</w:t>
      </w:r>
    </w:p>
    <w:p w14:paraId="3C413E5B" w14:textId="77777777" w:rsidR="00C37087" w:rsidRPr="001F794E" w:rsidRDefault="00C37087" w:rsidP="003003E2">
      <w:pPr>
        <w:pStyle w:val="NormalWeb"/>
        <w:numPr>
          <w:ilvl w:val="0"/>
          <w:numId w:val="484"/>
        </w:numPr>
        <w:rPr>
          <w:sz w:val="22"/>
          <w:szCs w:val="22"/>
        </w:rPr>
      </w:pPr>
      <w:r w:rsidRPr="001F794E">
        <w:rPr>
          <w:sz w:val="22"/>
          <w:szCs w:val="22"/>
        </w:rPr>
        <w:t>Parallel processing</w:t>
      </w:r>
    </w:p>
    <w:p w14:paraId="2E0207EB" w14:textId="77777777" w:rsidR="00C37087" w:rsidRPr="001F794E" w:rsidRDefault="00C37087" w:rsidP="003003E2">
      <w:pPr>
        <w:pStyle w:val="NormalWeb"/>
        <w:numPr>
          <w:ilvl w:val="0"/>
          <w:numId w:val="484"/>
        </w:numPr>
        <w:rPr>
          <w:sz w:val="22"/>
          <w:szCs w:val="22"/>
        </w:rPr>
      </w:pPr>
      <w:r w:rsidRPr="001F794E">
        <w:rPr>
          <w:sz w:val="22"/>
          <w:szCs w:val="22"/>
        </w:rPr>
        <w:t>Recursive tasks</w:t>
      </w:r>
    </w:p>
    <w:p w14:paraId="1EF69A90" w14:textId="77777777" w:rsidR="00C37087" w:rsidRPr="001F794E" w:rsidRDefault="00C37087" w:rsidP="00C37087">
      <w:pPr>
        <w:pStyle w:val="Heading3"/>
      </w:pPr>
      <w:r w:rsidRPr="001F794E">
        <w:t>Important Point</w:t>
      </w:r>
    </w:p>
    <w:p w14:paraId="75945822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internally by parallel streams.</w:t>
      </w:r>
    </w:p>
    <w:p w14:paraId="5705F7AD" w14:textId="77777777" w:rsidR="00C37087" w:rsidRPr="001F794E" w:rsidRDefault="00C37087" w:rsidP="00C37087">
      <w:r w:rsidRPr="001F794E">
        <w:pict w14:anchorId="113E52C0">
          <v:rect id="_x0000_i2439" style="width:0;height:1.5pt" o:hralign="center" o:hrstd="t" o:hr="t" fillcolor="#a0a0a0" stroked="f"/>
        </w:pict>
      </w:r>
    </w:p>
    <w:p w14:paraId="1AFB9445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073EE89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Recursive parallel tasks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जाणारा</w:t>
      </w:r>
      <w:r w:rsidRPr="001F794E">
        <w:rPr>
          <w:sz w:val="22"/>
          <w:szCs w:val="22"/>
        </w:rPr>
        <w:t xml:space="preserve"> special pool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ForkJoinPool.</w:t>
      </w:r>
    </w:p>
    <w:p w14:paraId="3A92E4F2" w14:textId="77777777" w:rsidR="00C37087" w:rsidRPr="001F794E" w:rsidRDefault="00C37087" w:rsidP="00C37087">
      <w:r w:rsidRPr="001F794E">
        <w:pict w14:anchorId="1EF94B78">
          <v:rect id="_x0000_i2440" style="width:0;height:1.5pt" o:hralign="center" o:hrstd="t" o:hr="t" fillcolor="#a0a0a0" stroked="f"/>
        </w:pict>
      </w:r>
    </w:p>
    <w:p w14:paraId="3065F653" w14:textId="77777777" w:rsidR="00C37087" w:rsidRPr="001F794E" w:rsidRDefault="00C37087" w:rsidP="00C3708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84. What is work stealing algorithm?</w:t>
      </w:r>
    </w:p>
    <w:p w14:paraId="52A7A2E5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42115BE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Idle thread steals tasks from busy thread queues.</w:t>
      </w:r>
    </w:p>
    <w:p w14:paraId="044BD8BE" w14:textId="77777777" w:rsidR="00C37087" w:rsidRPr="001F794E" w:rsidRDefault="00C37087" w:rsidP="00C37087">
      <w:pPr>
        <w:pStyle w:val="Heading3"/>
      </w:pPr>
      <w:r w:rsidRPr="001F794E">
        <w:lastRenderedPageBreak/>
        <w:t>Benefits</w:t>
      </w:r>
    </w:p>
    <w:p w14:paraId="6CC6A5C5" w14:textId="77777777" w:rsidR="00C37087" w:rsidRPr="001F794E" w:rsidRDefault="00C37087" w:rsidP="003003E2">
      <w:pPr>
        <w:pStyle w:val="NormalWeb"/>
        <w:numPr>
          <w:ilvl w:val="0"/>
          <w:numId w:val="485"/>
        </w:numPr>
        <w:rPr>
          <w:sz w:val="22"/>
          <w:szCs w:val="22"/>
        </w:rPr>
      </w:pPr>
      <w:r w:rsidRPr="001F794E">
        <w:rPr>
          <w:sz w:val="22"/>
          <w:szCs w:val="22"/>
        </w:rPr>
        <w:t>Better CPU utilization</w:t>
      </w:r>
    </w:p>
    <w:p w14:paraId="1BD271FA" w14:textId="77777777" w:rsidR="00C37087" w:rsidRPr="001F794E" w:rsidRDefault="00C37087" w:rsidP="003003E2">
      <w:pPr>
        <w:pStyle w:val="NormalWeb"/>
        <w:numPr>
          <w:ilvl w:val="0"/>
          <w:numId w:val="485"/>
        </w:numPr>
        <w:rPr>
          <w:sz w:val="22"/>
          <w:szCs w:val="22"/>
        </w:rPr>
      </w:pPr>
      <w:r w:rsidRPr="001F794E">
        <w:rPr>
          <w:sz w:val="22"/>
          <w:szCs w:val="22"/>
        </w:rPr>
        <w:t>Improved parallelism</w:t>
      </w:r>
    </w:p>
    <w:p w14:paraId="736B3D96" w14:textId="77777777" w:rsidR="00C37087" w:rsidRPr="001F794E" w:rsidRDefault="00C37087" w:rsidP="003003E2">
      <w:pPr>
        <w:pStyle w:val="NormalWeb"/>
        <w:numPr>
          <w:ilvl w:val="0"/>
          <w:numId w:val="485"/>
        </w:numPr>
        <w:rPr>
          <w:sz w:val="22"/>
          <w:szCs w:val="22"/>
        </w:rPr>
      </w:pPr>
      <w:r w:rsidRPr="001F794E">
        <w:rPr>
          <w:sz w:val="22"/>
          <w:szCs w:val="22"/>
        </w:rPr>
        <w:t>Dynamic load balancing</w:t>
      </w:r>
    </w:p>
    <w:p w14:paraId="7426A56A" w14:textId="77777777" w:rsidR="00C37087" w:rsidRPr="001F794E" w:rsidRDefault="00C37087" w:rsidP="00C37087">
      <w:pPr>
        <w:pStyle w:val="Heading3"/>
      </w:pPr>
      <w:r w:rsidRPr="001F794E">
        <w:t>Used In</w:t>
      </w:r>
    </w:p>
    <w:p w14:paraId="09A4D284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ForkJoinPool</w:t>
      </w:r>
    </w:p>
    <w:p w14:paraId="132CC0F0" w14:textId="77777777" w:rsidR="00C37087" w:rsidRPr="001F794E" w:rsidRDefault="00C37087" w:rsidP="00C37087">
      <w:pPr>
        <w:pStyle w:val="Heading3"/>
      </w:pPr>
      <w:r w:rsidRPr="001F794E">
        <w:t>Important Point</w:t>
      </w:r>
    </w:p>
    <w:p w14:paraId="36F26665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scalability significantly.</w:t>
      </w:r>
    </w:p>
    <w:p w14:paraId="0C4EF4CE" w14:textId="77777777" w:rsidR="00C37087" w:rsidRPr="001F794E" w:rsidRDefault="00C37087" w:rsidP="00C37087">
      <w:r w:rsidRPr="001F794E">
        <w:pict w14:anchorId="5CD10B84">
          <v:rect id="_x0000_i2441" style="width:0;height:1.5pt" o:hralign="center" o:hrstd="t" o:hr="t" fillcolor="#a0a0a0" stroked="f"/>
        </w:pict>
      </w:r>
    </w:p>
    <w:p w14:paraId="4C123A95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25E455C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Idle thread </w:t>
      </w:r>
      <w:r w:rsidRPr="001F794E">
        <w:rPr>
          <w:rFonts w:ascii="Nirmala UI" w:hAnsi="Nirmala UI" w:cs="Nirmala UI"/>
          <w:sz w:val="22"/>
          <w:szCs w:val="22"/>
        </w:rPr>
        <w:t>दुसऱ्या</w:t>
      </w:r>
      <w:r w:rsidRPr="001F794E">
        <w:rPr>
          <w:sz w:val="22"/>
          <w:szCs w:val="22"/>
        </w:rPr>
        <w:t xml:space="preserve"> busy thread </w:t>
      </w:r>
      <w:r w:rsidRPr="001F794E">
        <w:rPr>
          <w:rFonts w:ascii="Nirmala UI" w:hAnsi="Nirmala UI" w:cs="Nirmala UI"/>
          <w:sz w:val="22"/>
          <w:szCs w:val="22"/>
        </w:rPr>
        <w:t>कडून</w:t>
      </w:r>
      <w:r w:rsidRPr="001F794E">
        <w:rPr>
          <w:sz w:val="22"/>
          <w:szCs w:val="22"/>
        </w:rPr>
        <w:t xml:space="preserve"> tasks </w:t>
      </w:r>
      <w:r w:rsidRPr="001F794E">
        <w:rPr>
          <w:rFonts w:ascii="Nirmala UI" w:hAnsi="Nirmala UI" w:cs="Nirmala UI"/>
          <w:sz w:val="22"/>
          <w:szCs w:val="22"/>
        </w:rPr>
        <w:t>घेते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याला</w:t>
      </w:r>
      <w:r w:rsidRPr="001F794E">
        <w:rPr>
          <w:sz w:val="22"/>
          <w:szCs w:val="22"/>
        </w:rPr>
        <w:t xml:space="preserve"> work stealing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2597D575" w14:textId="77777777" w:rsidR="00C37087" w:rsidRPr="001F794E" w:rsidRDefault="00C37087" w:rsidP="00C37087">
      <w:r w:rsidRPr="001F794E">
        <w:pict w14:anchorId="5AB3A762">
          <v:rect id="_x0000_i2442" style="width:0;height:1.5pt" o:hralign="center" o:hrstd="t" o:hr="t" fillcolor="#a0a0a0" stroked="f"/>
        </w:pict>
      </w:r>
    </w:p>
    <w:p w14:paraId="4CE4A6DF" w14:textId="77777777" w:rsidR="00C37087" w:rsidRPr="001F794E" w:rsidRDefault="00C37087" w:rsidP="00C3708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85. What is RecursiveTask?</w:t>
      </w:r>
    </w:p>
    <w:p w14:paraId="7AE289C8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FCCB684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ForkJoin task returning result.</w:t>
      </w:r>
    </w:p>
    <w:p w14:paraId="4B82BF58" w14:textId="77777777" w:rsidR="00C37087" w:rsidRPr="001F794E" w:rsidRDefault="00C37087" w:rsidP="00C37087">
      <w:pPr>
        <w:pStyle w:val="Heading3"/>
      </w:pPr>
      <w:r w:rsidRPr="001F794E">
        <w:t>Example</w:t>
      </w:r>
    </w:p>
    <w:p w14:paraId="71F36131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SumTask</w:t>
      </w:r>
    </w:p>
    <w:p w14:paraId="20E486EB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extends RecursiveTask&lt;Integer&gt; {</w:t>
      </w:r>
    </w:p>
    <w:p w14:paraId="7A18B16C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</w:p>
    <w:p w14:paraId="205B6416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D1B708A" w14:textId="77777777" w:rsidR="00C37087" w:rsidRPr="001F794E" w:rsidRDefault="00C37087" w:rsidP="00C37087">
      <w:pPr>
        <w:pStyle w:val="Heading3"/>
      </w:pPr>
      <w:r w:rsidRPr="001F794E">
        <w:t>Method</w:t>
      </w:r>
    </w:p>
    <w:p w14:paraId="50B94216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compute()</w:t>
      </w:r>
    </w:p>
    <w:p w14:paraId="6E292BD1" w14:textId="77777777" w:rsidR="00C37087" w:rsidRPr="001F794E" w:rsidRDefault="00C37087" w:rsidP="00C37087">
      <w:pPr>
        <w:pStyle w:val="Heading3"/>
      </w:pPr>
      <w:r w:rsidRPr="001F794E">
        <w:t>Important Point</w:t>
      </w:r>
    </w:p>
    <w:p w14:paraId="3C82EB5C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parallel computations.</w:t>
      </w:r>
    </w:p>
    <w:p w14:paraId="058BFAC6" w14:textId="77777777" w:rsidR="00C37087" w:rsidRPr="001F794E" w:rsidRDefault="00C37087" w:rsidP="00C37087">
      <w:r w:rsidRPr="001F794E">
        <w:lastRenderedPageBreak/>
        <w:pict w14:anchorId="3929520A">
          <v:rect id="_x0000_i2443" style="width:0;height:1.5pt" o:hralign="center" o:hrstd="t" o:hr="t" fillcolor="#a0a0a0" stroked="f"/>
        </w:pict>
      </w:r>
    </w:p>
    <w:p w14:paraId="662022F1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9E96D69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Result return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ForkJoin task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RecursiveTask.</w:t>
      </w:r>
    </w:p>
    <w:p w14:paraId="0B174AA3" w14:textId="77777777" w:rsidR="00C37087" w:rsidRPr="001F794E" w:rsidRDefault="00C37087" w:rsidP="00C37087">
      <w:r w:rsidRPr="001F794E">
        <w:pict w14:anchorId="013D11A5">
          <v:rect id="_x0000_i2444" style="width:0;height:1.5pt" o:hralign="center" o:hrstd="t" o:hr="t" fillcolor="#a0a0a0" stroked="f"/>
        </w:pict>
      </w:r>
    </w:p>
    <w:p w14:paraId="1796FB80" w14:textId="77777777" w:rsidR="00C37087" w:rsidRPr="001F794E" w:rsidRDefault="00C37087" w:rsidP="00C3708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86. What is RecursiveAction?</w:t>
      </w:r>
    </w:p>
    <w:p w14:paraId="163B1E64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509A157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ForkJoin task without return value.</w:t>
      </w:r>
    </w:p>
    <w:p w14:paraId="0D7F7D98" w14:textId="77777777" w:rsidR="00C37087" w:rsidRPr="001F794E" w:rsidRDefault="00C37087" w:rsidP="00C37087">
      <w:pPr>
        <w:pStyle w:val="Heading3"/>
      </w:pPr>
      <w:r w:rsidRPr="001F794E">
        <w:t>Example</w:t>
      </w:r>
    </w:p>
    <w:p w14:paraId="6F01F4C7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PrintTask</w:t>
      </w:r>
    </w:p>
    <w:p w14:paraId="391857DA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extends RecursiveAction {</w:t>
      </w:r>
    </w:p>
    <w:p w14:paraId="75EF0CDA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</w:p>
    <w:p w14:paraId="6ECCEC0C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46887515" w14:textId="77777777" w:rsidR="00C37087" w:rsidRPr="001F794E" w:rsidRDefault="00C37087" w:rsidP="00C37087">
      <w:pPr>
        <w:pStyle w:val="Heading3"/>
      </w:pPr>
      <w:r w:rsidRPr="001F794E">
        <w:t>Difference</w:t>
      </w:r>
    </w:p>
    <w:p w14:paraId="7C006FAE" w14:textId="77777777" w:rsidR="00C37087" w:rsidRPr="001F794E" w:rsidRDefault="00C37087" w:rsidP="003003E2">
      <w:pPr>
        <w:pStyle w:val="NormalWeb"/>
        <w:numPr>
          <w:ilvl w:val="0"/>
          <w:numId w:val="486"/>
        </w:numPr>
        <w:rPr>
          <w:sz w:val="22"/>
          <w:szCs w:val="22"/>
        </w:rPr>
      </w:pPr>
      <w:r w:rsidRPr="001F794E">
        <w:rPr>
          <w:sz w:val="22"/>
          <w:szCs w:val="22"/>
        </w:rPr>
        <w:t>RecursiveTask → returns value</w:t>
      </w:r>
    </w:p>
    <w:p w14:paraId="37C96A3C" w14:textId="77777777" w:rsidR="00C37087" w:rsidRPr="001F794E" w:rsidRDefault="00C37087" w:rsidP="003003E2">
      <w:pPr>
        <w:pStyle w:val="NormalWeb"/>
        <w:numPr>
          <w:ilvl w:val="0"/>
          <w:numId w:val="486"/>
        </w:numPr>
        <w:rPr>
          <w:sz w:val="22"/>
          <w:szCs w:val="22"/>
        </w:rPr>
      </w:pPr>
      <w:r w:rsidRPr="001F794E">
        <w:rPr>
          <w:sz w:val="22"/>
          <w:szCs w:val="22"/>
        </w:rPr>
        <w:t>RecursiveAction → no return</w:t>
      </w:r>
    </w:p>
    <w:p w14:paraId="44FD5BBC" w14:textId="77777777" w:rsidR="00C37087" w:rsidRPr="001F794E" w:rsidRDefault="00C37087" w:rsidP="00C37087">
      <w:pPr>
        <w:pStyle w:val="Heading3"/>
      </w:pPr>
      <w:r w:rsidRPr="001F794E">
        <w:t>Important Point</w:t>
      </w:r>
    </w:p>
    <w:p w14:paraId="46B51044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recursive parallel processing.</w:t>
      </w:r>
    </w:p>
    <w:p w14:paraId="2B3DD9CB" w14:textId="77777777" w:rsidR="00C37087" w:rsidRPr="001F794E" w:rsidRDefault="00C37087" w:rsidP="00C37087">
      <w:r w:rsidRPr="001F794E">
        <w:pict w14:anchorId="1EDA8969">
          <v:rect id="_x0000_i2445" style="width:0;height:1.5pt" o:hralign="center" o:hrstd="t" o:hr="t" fillcolor="#a0a0a0" stroked="f"/>
        </w:pict>
      </w:r>
    </w:p>
    <w:p w14:paraId="7ED91975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9B2A01A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Result return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ForkJoin task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RecursiveAction.</w:t>
      </w:r>
    </w:p>
    <w:p w14:paraId="04B4F65E" w14:textId="77777777" w:rsidR="00C37087" w:rsidRPr="001F794E" w:rsidRDefault="00C37087" w:rsidP="00C37087">
      <w:r w:rsidRPr="001F794E">
        <w:pict w14:anchorId="40D649E7">
          <v:rect id="_x0000_i2446" style="width:0;height:1.5pt" o:hralign="center" o:hrstd="t" o:hr="t" fillcolor="#a0a0a0" stroked="f"/>
        </w:pict>
      </w:r>
    </w:p>
    <w:p w14:paraId="2D5C1D5C" w14:textId="77777777" w:rsidR="00C37087" w:rsidRPr="001F794E" w:rsidRDefault="00C37087" w:rsidP="00C3708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87. Difference between RecursiveTask and RecursiveAction?</w:t>
      </w:r>
    </w:p>
    <w:p w14:paraId="41DF2884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1547"/>
      </w:tblGrid>
      <w:tr w:rsidR="00C37087" w:rsidRPr="001F794E" w14:paraId="746EC6C4" w14:textId="77777777" w:rsidTr="00C370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21E7B" w14:textId="77777777" w:rsidR="00C37087" w:rsidRPr="001F794E" w:rsidRDefault="00C3708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RecursiveTask</w:t>
            </w:r>
          </w:p>
        </w:tc>
        <w:tc>
          <w:tcPr>
            <w:tcW w:w="0" w:type="auto"/>
            <w:vAlign w:val="center"/>
            <w:hideMark/>
          </w:tcPr>
          <w:p w14:paraId="1CF815F3" w14:textId="77777777" w:rsidR="00C37087" w:rsidRPr="001F794E" w:rsidRDefault="00C3708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RecursiveAction</w:t>
            </w:r>
          </w:p>
        </w:tc>
      </w:tr>
      <w:tr w:rsidR="00C37087" w:rsidRPr="001F794E" w14:paraId="475922F0" w14:textId="77777777" w:rsidTr="00C3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55F2" w14:textId="77777777" w:rsidR="00C37087" w:rsidRPr="001F794E" w:rsidRDefault="00C37087">
            <w:r w:rsidRPr="001F794E">
              <w:t>Returns result</w:t>
            </w:r>
          </w:p>
        </w:tc>
        <w:tc>
          <w:tcPr>
            <w:tcW w:w="0" w:type="auto"/>
            <w:vAlign w:val="center"/>
            <w:hideMark/>
          </w:tcPr>
          <w:p w14:paraId="320A11C9" w14:textId="77777777" w:rsidR="00C37087" w:rsidRPr="001F794E" w:rsidRDefault="00C37087">
            <w:r w:rsidRPr="001F794E">
              <w:t>No result</w:t>
            </w:r>
          </w:p>
        </w:tc>
      </w:tr>
      <w:tr w:rsidR="00C37087" w:rsidRPr="001F794E" w14:paraId="6432A0FD" w14:textId="77777777" w:rsidTr="00C3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E1FA3" w14:textId="77777777" w:rsidR="00C37087" w:rsidRPr="001F794E" w:rsidRDefault="00C37087">
            <w:r w:rsidRPr="001F794E">
              <w:t>Generic type required</w:t>
            </w:r>
          </w:p>
        </w:tc>
        <w:tc>
          <w:tcPr>
            <w:tcW w:w="0" w:type="auto"/>
            <w:vAlign w:val="center"/>
            <w:hideMark/>
          </w:tcPr>
          <w:p w14:paraId="6A3090DF" w14:textId="77777777" w:rsidR="00C37087" w:rsidRPr="001F794E" w:rsidRDefault="00C37087">
            <w:r w:rsidRPr="001F794E">
              <w:t>No generic type</w:t>
            </w:r>
          </w:p>
        </w:tc>
      </w:tr>
    </w:tbl>
    <w:p w14:paraId="0556EBEC" w14:textId="77777777" w:rsidR="00C37087" w:rsidRPr="001F794E" w:rsidRDefault="00C37087" w:rsidP="00C37087">
      <w:pPr>
        <w:pStyle w:val="Heading3"/>
      </w:pPr>
      <w:r w:rsidRPr="001F794E">
        <w:t>Example</w:t>
      </w:r>
    </w:p>
    <w:p w14:paraId="72A56053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RecursiveTask</w:t>
      </w:r>
    </w:p>
    <w:p w14:paraId="4D6D34B5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RecursiveTask&lt;Integer&gt;</w:t>
      </w:r>
    </w:p>
    <w:p w14:paraId="718BD499" w14:textId="77777777" w:rsidR="00C37087" w:rsidRPr="001F794E" w:rsidRDefault="00C37087" w:rsidP="00C37087">
      <w:r w:rsidRPr="001F794E">
        <w:pict w14:anchorId="77DDF034">
          <v:rect id="_x0000_i2447" style="width:0;height:1.5pt" o:hralign="center" o:hrstd="t" o:hr="t" fillcolor="#a0a0a0" stroked="f"/>
        </w:pict>
      </w:r>
    </w:p>
    <w:p w14:paraId="1C67F16A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RecursiveAction</w:t>
      </w:r>
    </w:p>
    <w:p w14:paraId="5AA51E7D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RecursiveAction</w:t>
      </w:r>
    </w:p>
    <w:p w14:paraId="0B8F76FB" w14:textId="77777777" w:rsidR="00C37087" w:rsidRPr="001F794E" w:rsidRDefault="00C37087" w:rsidP="00C37087">
      <w:pPr>
        <w:pStyle w:val="Heading3"/>
      </w:pPr>
      <w:r w:rsidRPr="001F794E">
        <w:t>Important Point</w:t>
      </w:r>
    </w:p>
    <w:p w14:paraId="19D43F4C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Both used in ForkJoin framework.</w:t>
      </w:r>
    </w:p>
    <w:p w14:paraId="7E8CFE5A" w14:textId="77777777" w:rsidR="00C37087" w:rsidRPr="001F794E" w:rsidRDefault="00C37087" w:rsidP="00C37087">
      <w:r w:rsidRPr="001F794E">
        <w:pict w14:anchorId="1854F5C7">
          <v:rect id="_x0000_i2448" style="width:0;height:1.5pt" o:hralign="center" o:hrstd="t" o:hr="t" fillcolor="#a0a0a0" stroked="f"/>
        </w:pict>
      </w:r>
    </w:p>
    <w:p w14:paraId="0206C84C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547"/>
      </w:tblGrid>
      <w:tr w:rsidR="00C37087" w:rsidRPr="001F794E" w14:paraId="6FE1C995" w14:textId="77777777" w:rsidTr="00C370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EB9FD" w14:textId="77777777" w:rsidR="00C37087" w:rsidRPr="001F794E" w:rsidRDefault="00C3708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RecursiveTask</w:t>
            </w:r>
          </w:p>
        </w:tc>
        <w:tc>
          <w:tcPr>
            <w:tcW w:w="0" w:type="auto"/>
            <w:vAlign w:val="center"/>
            <w:hideMark/>
          </w:tcPr>
          <w:p w14:paraId="56720976" w14:textId="77777777" w:rsidR="00C37087" w:rsidRPr="001F794E" w:rsidRDefault="00C3708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RecursiveAction</w:t>
            </w:r>
          </w:p>
        </w:tc>
      </w:tr>
      <w:tr w:rsidR="00C37087" w:rsidRPr="001F794E" w14:paraId="41184CDB" w14:textId="77777777" w:rsidTr="00C3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F518A" w14:textId="77777777" w:rsidR="00C37087" w:rsidRPr="001F794E" w:rsidRDefault="00C37087">
            <w:r w:rsidRPr="001F794E">
              <w:t>Result return</w:t>
            </w:r>
          </w:p>
        </w:tc>
        <w:tc>
          <w:tcPr>
            <w:tcW w:w="0" w:type="auto"/>
            <w:vAlign w:val="center"/>
            <w:hideMark/>
          </w:tcPr>
          <w:p w14:paraId="34E7F114" w14:textId="77777777" w:rsidR="00C37087" w:rsidRPr="001F794E" w:rsidRDefault="00C37087">
            <w:r w:rsidRPr="001F794E">
              <w:t>No result</w:t>
            </w:r>
          </w:p>
        </w:tc>
      </w:tr>
    </w:tbl>
    <w:p w14:paraId="5C493710" w14:textId="77777777" w:rsidR="00C37087" w:rsidRPr="001F794E" w:rsidRDefault="00C37087" w:rsidP="00C37087">
      <w:r w:rsidRPr="001F794E">
        <w:pict w14:anchorId="0E658293">
          <v:rect id="_x0000_i2449" style="width:0;height:1.5pt" o:hralign="center" o:hrstd="t" o:hr="t" fillcolor="#a0a0a0" stroked="f"/>
        </w:pict>
      </w:r>
    </w:p>
    <w:p w14:paraId="7FD241EA" w14:textId="77777777" w:rsidR="00C37087" w:rsidRPr="001F794E" w:rsidRDefault="00C37087" w:rsidP="00C3708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88. What is CountDownLatch?</w:t>
      </w:r>
    </w:p>
    <w:p w14:paraId="4037BDCC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5790477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Synchronization aid allowing threads to wait until count reaches zero.</w:t>
      </w:r>
    </w:p>
    <w:p w14:paraId="7EAD1C66" w14:textId="77777777" w:rsidR="00C37087" w:rsidRPr="001F794E" w:rsidRDefault="00C37087" w:rsidP="00C37087">
      <w:pPr>
        <w:pStyle w:val="Heading3"/>
      </w:pPr>
      <w:r w:rsidRPr="001F794E">
        <w:lastRenderedPageBreak/>
        <w:t>Example</w:t>
      </w:r>
    </w:p>
    <w:p w14:paraId="522766B8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CountDownLatch latch =</w:t>
      </w:r>
    </w:p>
    <w:p w14:paraId="4C9C8FD0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CountDownLatch(3);</w:t>
      </w:r>
    </w:p>
    <w:p w14:paraId="2D45F8C7" w14:textId="77777777" w:rsidR="00C37087" w:rsidRPr="001F794E" w:rsidRDefault="00C37087" w:rsidP="00C37087">
      <w:pPr>
        <w:pStyle w:val="Heading3"/>
      </w:pPr>
      <w:r w:rsidRPr="001F794E">
        <w:t>Methods</w:t>
      </w:r>
    </w:p>
    <w:p w14:paraId="7065B871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countDown()</w:t>
      </w:r>
    </w:p>
    <w:p w14:paraId="0961B234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await()</w:t>
      </w:r>
    </w:p>
    <w:p w14:paraId="03FE1EC8" w14:textId="77777777" w:rsidR="00C37087" w:rsidRPr="001F794E" w:rsidRDefault="00C37087" w:rsidP="00C37087">
      <w:pPr>
        <w:pStyle w:val="Heading3"/>
      </w:pPr>
      <w:r w:rsidRPr="001F794E">
        <w:t>Important Point</w:t>
      </w:r>
    </w:p>
    <w:p w14:paraId="46EF8060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One-time synchronization mechanism.</w:t>
      </w:r>
    </w:p>
    <w:p w14:paraId="6D1CB2AC" w14:textId="77777777" w:rsidR="00C37087" w:rsidRPr="001F794E" w:rsidRDefault="00C37087" w:rsidP="00C37087">
      <w:r w:rsidRPr="001F794E">
        <w:pict w14:anchorId="674F0C7A">
          <v:rect id="_x0000_i2450" style="width:0;height:1.5pt" o:hralign="center" o:hrstd="t" o:hr="t" fillcolor="#a0a0a0" stroked="f"/>
        </w:pict>
      </w:r>
    </w:p>
    <w:p w14:paraId="00FF5B7C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F656635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Specific count </w:t>
      </w:r>
      <w:r w:rsidRPr="001F794E">
        <w:rPr>
          <w:rFonts w:ascii="Nirmala UI" w:hAnsi="Nirmala UI" w:cs="Nirmala UI"/>
          <w:sz w:val="22"/>
          <w:szCs w:val="22"/>
        </w:rPr>
        <w:t>पूर्ण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होईपर्यंत</w:t>
      </w:r>
      <w:r w:rsidRPr="001F794E">
        <w:rPr>
          <w:sz w:val="22"/>
          <w:szCs w:val="22"/>
        </w:rPr>
        <w:t xml:space="preserve"> wait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500EE801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CountDownLatch</w:t>
      </w:r>
    </w:p>
    <w:p w14:paraId="66E7511E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531FD52C" w14:textId="77777777" w:rsidR="00C37087" w:rsidRPr="001F794E" w:rsidRDefault="00C37087" w:rsidP="00C37087">
      <w:r w:rsidRPr="001F794E">
        <w:pict w14:anchorId="5E9EA4AC">
          <v:rect id="_x0000_i2451" style="width:0;height:1.5pt" o:hralign="center" o:hrstd="t" o:hr="t" fillcolor="#a0a0a0" stroked="f"/>
        </w:pict>
      </w:r>
    </w:p>
    <w:p w14:paraId="0741DAB2" w14:textId="77777777" w:rsidR="00C37087" w:rsidRPr="001F794E" w:rsidRDefault="00C37087" w:rsidP="00C3708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89. What is CyclicBarrier?</w:t>
      </w:r>
    </w:p>
    <w:p w14:paraId="046F8CC0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6774A10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Allows multiple threads to wait for each other.</w:t>
      </w:r>
    </w:p>
    <w:p w14:paraId="69611702" w14:textId="77777777" w:rsidR="00C37087" w:rsidRPr="001F794E" w:rsidRDefault="00C37087" w:rsidP="00C37087">
      <w:pPr>
        <w:pStyle w:val="Heading3"/>
      </w:pPr>
      <w:r w:rsidRPr="001F794E">
        <w:t>Example</w:t>
      </w:r>
    </w:p>
    <w:p w14:paraId="4CBCA7B4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CyclicBarrier barrier =</w:t>
      </w:r>
    </w:p>
    <w:p w14:paraId="7C7A8784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CyclicBarrier(3);</w:t>
      </w:r>
    </w:p>
    <w:p w14:paraId="03ADDF13" w14:textId="77777777" w:rsidR="00C37087" w:rsidRPr="001F794E" w:rsidRDefault="00C37087" w:rsidP="00C37087">
      <w:pPr>
        <w:pStyle w:val="Heading3"/>
      </w:pPr>
      <w:r w:rsidRPr="001F794E">
        <w:t>Features</w:t>
      </w:r>
    </w:p>
    <w:p w14:paraId="405382CA" w14:textId="77777777" w:rsidR="00C37087" w:rsidRPr="001F794E" w:rsidRDefault="00C37087" w:rsidP="003003E2">
      <w:pPr>
        <w:pStyle w:val="NormalWeb"/>
        <w:numPr>
          <w:ilvl w:val="0"/>
          <w:numId w:val="487"/>
        </w:numPr>
        <w:rPr>
          <w:sz w:val="22"/>
          <w:szCs w:val="22"/>
        </w:rPr>
      </w:pPr>
      <w:r w:rsidRPr="001F794E">
        <w:rPr>
          <w:sz w:val="22"/>
          <w:szCs w:val="22"/>
        </w:rPr>
        <w:t>Reusable barrier</w:t>
      </w:r>
    </w:p>
    <w:p w14:paraId="5ECD63A3" w14:textId="77777777" w:rsidR="00C37087" w:rsidRPr="001F794E" w:rsidRDefault="00C37087" w:rsidP="003003E2">
      <w:pPr>
        <w:pStyle w:val="NormalWeb"/>
        <w:numPr>
          <w:ilvl w:val="0"/>
          <w:numId w:val="487"/>
        </w:numPr>
        <w:rPr>
          <w:sz w:val="22"/>
          <w:szCs w:val="22"/>
        </w:rPr>
      </w:pPr>
      <w:r w:rsidRPr="001F794E">
        <w:rPr>
          <w:sz w:val="22"/>
          <w:szCs w:val="22"/>
        </w:rPr>
        <w:t>Group synchronization</w:t>
      </w:r>
    </w:p>
    <w:p w14:paraId="08743F68" w14:textId="77777777" w:rsidR="00C37087" w:rsidRPr="001F794E" w:rsidRDefault="00C37087" w:rsidP="00C37087">
      <w:pPr>
        <w:pStyle w:val="Heading3"/>
      </w:pPr>
      <w:r w:rsidRPr="001F794E">
        <w:lastRenderedPageBreak/>
        <w:t>Important Point</w:t>
      </w:r>
    </w:p>
    <w:p w14:paraId="6EB12E6D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All threads wait until barrier limit reached.</w:t>
      </w:r>
    </w:p>
    <w:p w14:paraId="1E4F0DE6" w14:textId="77777777" w:rsidR="00C37087" w:rsidRPr="001F794E" w:rsidRDefault="00C37087" w:rsidP="00C37087">
      <w:r w:rsidRPr="001F794E">
        <w:pict w14:anchorId="07203A19">
          <v:rect id="_x0000_i2452" style="width:0;height:1.5pt" o:hralign="center" o:hrstd="t" o:hr="t" fillcolor="#a0a0a0" stroked="f"/>
        </w:pict>
      </w:r>
    </w:p>
    <w:p w14:paraId="59D50599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C449EA4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threads synchronize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4F86CE2C" w14:textId="77777777" w:rsidR="00C37087" w:rsidRPr="001F794E" w:rsidRDefault="00C37087" w:rsidP="00C3708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CyclicBarrier</w:t>
      </w:r>
    </w:p>
    <w:p w14:paraId="01A04A9A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7D5A9689" w14:textId="77777777" w:rsidR="00C37087" w:rsidRPr="001F794E" w:rsidRDefault="00C37087" w:rsidP="00C37087">
      <w:r w:rsidRPr="001F794E">
        <w:pict w14:anchorId="7A617BDD">
          <v:rect id="_x0000_i2453" style="width:0;height:1.5pt" o:hralign="center" o:hrstd="t" o:hr="t" fillcolor="#a0a0a0" stroked="f"/>
        </w:pict>
      </w:r>
    </w:p>
    <w:p w14:paraId="174E0680" w14:textId="77777777" w:rsidR="00C37087" w:rsidRPr="001F794E" w:rsidRDefault="00C37087" w:rsidP="00C3708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90. Difference between CountDownLatch and CyclicBarrier?</w:t>
      </w:r>
    </w:p>
    <w:p w14:paraId="275C1DC4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2352"/>
      </w:tblGrid>
      <w:tr w:rsidR="00C37087" w:rsidRPr="001F794E" w14:paraId="495C80CB" w14:textId="77777777" w:rsidTr="00C370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EA3B3" w14:textId="77777777" w:rsidR="00C37087" w:rsidRPr="001F794E" w:rsidRDefault="00C3708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CountDownLatch</w:t>
            </w:r>
          </w:p>
        </w:tc>
        <w:tc>
          <w:tcPr>
            <w:tcW w:w="0" w:type="auto"/>
            <w:vAlign w:val="center"/>
            <w:hideMark/>
          </w:tcPr>
          <w:p w14:paraId="450AC60C" w14:textId="77777777" w:rsidR="00C37087" w:rsidRPr="001F794E" w:rsidRDefault="00C3708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CyclicBarrier</w:t>
            </w:r>
          </w:p>
        </w:tc>
      </w:tr>
      <w:tr w:rsidR="00C37087" w:rsidRPr="001F794E" w14:paraId="4C97D43B" w14:textId="77777777" w:rsidTr="00C3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BBB1" w14:textId="77777777" w:rsidR="00C37087" w:rsidRPr="001F794E" w:rsidRDefault="00C37087">
            <w:r w:rsidRPr="001F794E">
              <w:t>One-time use</w:t>
            </w:r>
          </w:p>
        </w:tc>
        <w:tc>
          <w:tcPr>
            <w:tcW w:w="0" w:type="auto"/>
            <w:vAlign w:val="center"/>
            <w:hideMark/>
          </w:tcPr>
          <w:p w14:paraId="48BE6E3C" w14:textId="77777777" w:rsidR="00C37087" w:rsidRPr="001F794E" w:rsidRDefault="00C37087">
            <w:r w:rsidRPr="001F794E">
              <w:t>Reusable</w:t>
            </w:r>
          </w:p>
        </w:tc>
      </w:tr>
      <w:tr w:rsidR="00C37087" w:rsidRPr="001F794E" w14:paraId="316029B4" w14:textId="77777777" w:rsidTr="00C3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5AC81" w14:textId="77777777" w:rsidR="00C37087" w:rsidRPr="001F794E" w:rsidRDefault="00C37087">
            <w:r w:rsidRPr="001F794E">
              <w:t>Count decreases to zero</w:t>
            </w:r>
          </w:p>
        </w:tc>
        <w:tc>
          <w:tcPr>
            <w:tcW w:w="0" w:type="auto"/>
            <w:vAlign w:val="center"/>
            <w:hideMark/>
          </w:tcPr>
          <w:p w14:paraId="0FA7BF3C" w14:textId="77777777" w:rsidR="00C37087" w:rsidRPr="001F794E" w:rsidRDefault="00C37087">
            <w:r w:rsidRPr="001F794E">
              <w:t>Threads wait together</w:t>
            </w:r>
          </w:p>
        </w:tc>
      </w:tr>
      <w:tr w:rsidR="00C37087" w:rsidRPr="001F794E" w14:paraId="09D7EAF6" w14:textId="77777777" w:rsidTr="00C3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AE1D" w14:textId="77777777" w:rsidR="00C37087" w:rsidRPr="001F794E" w:rsidRDefault="00C37087">
            <w:r w:rsidRPr="001F794E">
              <w:t>One-way synchronization</w:t>
            </w:r>
          </w:p>
        </w:tc>
        <w:tc>
          <w:tcPr>
            <w:tcW w:w="0" w:type="auto"/>
            <w:vAlign w:val="center"/>
            <w:hideMark/>
          </w:tcPr>
          <w:p w14:paraId="3A207291" w14:textId="77777777" w:rsidR="00C37087" w:rsidRPr="001F794E" w:rsidRDefault="00C37087">
            <w:r w:rsidRPr="001F794E">
              <w:t>Two-way synchronization</w:t>
            </w:r>
          </w:p>
        </w:tc>
      </w:tr>
    </w:tbl>
    <w:p w14:paraId="3B5DA161" w14:textId="77777777" w:rsidR="00C37087" w:rsidRPr="001F794E" w:rsidRDefault="00C37087" w:rsidP="00C37087">
      <w:pPr>
        <w:pStyle w:val="Heading3"/>
      </w:pPr>
      <w:r w:rsidRPr="001F794E">
        <w:t>Important Point</w:t>
      </w:r>
    </w:p>
    <w:p w14:paraId="1204E10E" w14:textId="77777777" w:rsidR="00C37087" w:rsidRPr="001F794E" w:rsidRDefault="00C37087" w:rsidP="00C3708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CyclicBarrier resets automatically.</w:t>
      </w:r>
    </w:p>
    <w:p w14:paraId="603A8F41" w14:textId="77777777" w:rsidR="00C37087" w:rsidRPr="001F794E" w:rsidRDefault="00C37087" w:rsidP="00C37087">
      <w:r w:rsidRPr="001F794E">
        <w:pict w14:anchorId="08D9C2A0">
          <v:rect id="_x0000_i2454" style="width:0;height:1.5pt" o:hralign="center" o:hrstd="t" o:hr="t" fillcolor="#a0a0a0" stroked="f"/>
        </w:pict>
      </w:r>
    </w:p>
    <w:p w14:paraId="4196A128" w14:textId="77777777" w:rsidR="00C37087" w:rsidRPr="001F794E" w:rsidRDefault="00C37087" w:rsidP="00C3708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344"/>
      </w:tblGrid>
      <w:tr w:rsidR="00C37087" w:rsidRPr="001F794E" w14:paraId="2F377D4E" w14:textId="77777777" w:rsidTr="00C370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14EA0" w14:textId="77777777" w:rsidR="00C37087" w:rsidRPr="001F794E" w:rsidRDefault="00C3708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CountDownLatch</w:t>
            </w:r>
          </w:p>
        </w:tc>
        <w:tc>
          <w:tcPr>
            <w:tcW w:w="0" w:type="auto"/>
            <w:vAlign w:val="center"/>
            <w:hideMark/>
          </w:tcPr>
          <w:p w14:paraId="0F223AD4" w14:textId="77777777" w:rsidR="00C37087" w:rsidRPr="001F794E" w:rsidRDefault="00C3708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CyclicBarrier</w:t>
            </w:r>
          </w:p>
        </w:tc>
      </w:tr>
      <w:tr w:rsidR="00C37087" w:rsidRPr="001F794E" w14:paraId="6FD83C72" w14:textId="77777777" w:rsidTr="00C3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EEC34" w14:textId="77777777" w:rsidR="00C37087" w:rsidRPr="001F794E" w:rsidRDefault="00C37087">
            <w:r w:rsidRPr="001F794E">
              <w:t>One-time</w:t>
            </w:r>
          </w:p>
        </w:tc>
        <w:tc>
          <w:tcPr>
            <w:tcW w:w="0" w:type="auto"/>
            <w:vAlign w:val="center"/>
            <w:hideMark/>
          </w:tcPr>
          <w:p w14:paraId="6348830C" w14:textId="77777777" w:rsidR="00C37087" w:rsidRPr="001F794E" w:rsidRDefault="00C37087">
            <w:r w:rsidRPr="001F794E">
              <w:t>Reusable</w:t>
            </w:r>
          </w:p>
        </w:tc>
      </w:tr>
      <w:tr w:rsidR="00C37087" w:rsidRPr="001F794E" w14:paraId="29442392" w14:textId="77777777" w:rsidTr="00C370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E07E" w14:textId="77777777" w:rsidR="00C37087" w:rsidRPr="001F794E" w:rsidRDefault="00C37087">
            <w:r w:rsidRPr="001F794E">
              <w:t>Countdown</w:t>
            </w:r>
          </w:p>
        </w:tc>
        <w:tc>
          <w:tcPr>
            <w:tcW w:w="0" w:type="auto"/>
            <w:vAlign w:val="center"/>
            <w:hideMark/>
          </w:tcPr>
          <w:p w14:paraId="25181E03" w14:textId="77777777" w:rsidR="00C37087" w:rsidRPr="001F794E" w:rsidRDefault="00C37087">
            <w:r w:rsidRPr="001F794E">
              <w:t>Group waiting</w:t>
            </w:r>
          </w:p>
        </w:tc>
      </w:tr>
    </w:tbl>
    <w:p w14:paraId="361560A5" w14:textId="77777777" w:rsidR="00C37087" w:rsidRPr="001F794E" w:rsidRDefault="00C37087" w:rsidP="00C37087">
      <w:r w:rsidRPr="001F794E">
        <w:pict w14:anchorId="250C38FC">
          <v:rect id="_x0000_i2455" style="width:0;height:1.5pt" o:hralign="center" o:hrstd="t" o:hr="t" fillcolor="#a0a0a0" stroked="f"/>
        </w:pict>
      </w:r>
    </w:p>
    <w:p w14:paraId="6D297427" w14:textId="77777777" w:rsidR="00C37087" w:rsidRPr="001F794E" w:rsidRDefault="00C37087" w:rsidP="00C3708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90/250 COMPLETED</w:t>
      </w:r>
    </w:p>
    <w:p w14:paraId="3992E35E" w14:textId="77777777" w:rsidR="00B13A7F" w:rsidRPr="001F794E" w:rsidRDefault="00B13A7F" w:rsidP="00B13A7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(91–100)</w:t>
      </w:r>
    </w:p>
    <w:p w14:paraId="532956E1" w14:textId="77777777" w:rsidR="00B13A7F" w:rsidRPr="001F794E" w:rsidRDefault="00B13A7F" w:rsidP="00B13A7F">
      <w:r w:rsidRPr="001F794E">
        <w:pict w14:anchorId="2AEDAC31">
          <v:rect id="_x0000_i2456" style="width:0;height:1.5pt" o:hralign="center" o:hrstd="t" o:hr="t" fillcolor="#a0a0a0" stroked="f"/>
        </w:pict>
      </w:r>
    </w:p>
    <w:p w14:paraId="73F6DC63" w14:textId="77777777" w:rsidR="00B13A7F" w:rsidRPr="001F794E" w:rsidRDefault="00B13A7F" w:rsidP="00B13A7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91. What is Semaphore?</w:t>
      </w:r>
    </w:p>
    <w:p w14:paraId="6071BC52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6528776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Semaphore controls:</w:t>
      </w:r>
    </w:p>
    <w:p w14:paraId="27235C09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Number of threads accessing resource simultaneously</w:t>
      </w:r>
    </w:p>
    <w:p w14:paraId="128E9885" w14:textId="77777777" w:rsidR="00B13A7F" w:rsidRPr="001F794E" w:rsidRDefault="00B13A7F" w:rsidP="00B13A7F">
      <w:pPr>
        <w:pStyle w:val="Heading3"/>
      </w:pPr>
      <w:r w:rsidRPr="001F794E">
        <w:t>Example</w:t>
      </w:r>
    </w:p>
    <w:p w14:paraId="037DD23A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Semaphore sem =</w:t>
      </w:r>
    </w:p>
    <w:p w14:paraId="0CF6BF7C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Semaphore(3);</w:t>
      </w:r>
    </w:p>
    <w:p w14:paraId="711CA54D" w14:textId="77777777" w:rsidR="00B13A7F" w:rsidRPr="001F794E" w:rsidRDefault="00B13A7F" w:rsidP="00B13A7F">
      <w:pPr>
        <w:pStyle w:val="Heading3"/>
      </w:pPr>
      <w:r w:rsidRPr="001F794E">
        <w:t>Methods</w:t>
      </w:r>
    </w:p>
    <w:p w14:paraId="72FE7015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acquire()</w:t>
      </w:r>
    </w:p>
    <w:p w14:paraId="261ED23D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release()</w:t>
      </w:r>
    </w:p>
    <w:p w14:paraId="07742456" w14:textId="77777777" w:rsidR="00B13A7F" w:rsidRPr="001F794E" w:rsidRDefault="00B13A7F" w:rsidP="00B13A7F">
      <w:pPr>
        <w:pStyle w:val="Heading3"/>
      </w:pPr>
      <w:r w:rsidRPr="001F794E">
        <w:t>Important Point</w:t>
      </w:r>
    </w:p>
    <w:p w14:paraId="0DA2B73C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for connection pools/resource limiting.</w:t>
      </w:r>
    </w:p>
    <w:p w14:paraId="365C30EB" w14:textId="77777777" w:rsidR="00B13A7F" w:rsidRPr="001F794E" w:rsidRDefault="00B13A7F" w:rsidP="00B13A7F">
      <w:r w:rsidRPr="001F794E">
        <w:pict w14:anchorId="7AF3912A">
          <v:rect id="_x0000_i2457" style="width:0;height:1.5pt" o:hralign="center" o:hrstd="t" o:hr="t" fillcolor="#a0a0a0" stroked="f"/>
        </w:pict>
      </w:r>
    </w:p>
    <w:p w14:paraId="09CD8316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C2AA30F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Specific number </w:t>
      </w:r>
      <w:r w:rsidRPr="001F794E">
        <w:rPr>
          <w:rFonts w:ascii="Nirmala UI" w:hAnsi="Nirmala UI" w:cs="Nirmala UI"/>
          <w:sz w:val="22"/>
          <w:szCs w:val="22"/>
        </w:rPr>
        <w:t>पर्यंत</w:t>
      </w:r>
      <w:r w:rsidRPr="001F794E">
        <w:rPr>
          <w:sz w:val="22"/>
          <w:szCs w:val="22"/>
        </w:rPr>
        <w:t xml:space="preserve"> threads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access </w:t>
      </w:r>
      <w:r w:rsidRPr="001F794E">
        <w:rPr>
          <w:rFonts w:ascii="Nirmala UI" w:hAnsi="Nirmala UI" w:cs="Nirmala UI"/>
          <w:sz w:val="22"/>
          <w:szCs w:val="22"/>
        </w:rPr>
        <w:t>देण्यासाठी</w:t>
      </w:r>
      <w:r w:rsidRPr="001F794E">
        <w:rPr>
          <w:sz w:val="22"/>
          <w:szCs w:val="22"/>
        </w:rPr>
        <w:t>:</w:t>
      </w:r>
    </w:p>
    <w:p w14:paraId="7ABE3589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Semaphore</w:t>
      </w:r>
    </w:p>
    <w:p w14:paraId="6E18C6B9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78C8E15" w14:textId="77777777" w:rsidR="00B13A7F" w:rsidRPr="001F794E" w:rsidRDefault="00B13A7F" w:rsidP="00B13A7F">
      <w:r w:rsidRPr="001F794E">
        <w:pict w14:anchorId="6D14EF64">
          <v:rect id="_x0000_i2458" style="width:0;height:1.5pt" o:hralign="center" o:hrstd="t" o:hr="t" fillcolor="#a0a0a0" stroked="f"/>
        </w:pict>
      </w:r>
    </w:p>
    <w:p w14:paraId="7633A49A" w14:textId="77777777" w:rsidR="00B13A7F" w:rsidRPr="001F794E" w:rsidRDefault="00B13A7F" w:rsidP="00B13A7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92. Difference between Semaphore and Lock?</w:t>
      </w:r>
    </w:p>
    <w:p w14:paraId="363E9425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1606"/>
      </w:tblGrid>
      <w:tr w:rsidR="00B13A7F" w:rsidRPr="001F794E" w14:paraId="477E8E34" w14:textId="77777777" w:rsidTr="00B13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60E02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Semaphore</w:t>
            </w:r>
          </w:p>
        </w:tc>
        <w:tc>
          <w:tcPr>
            <w:tcW w:w="0" w:type="auto"/>
            <w:vAlign w:val="center"/>
            <w:hideMark/>
          </w:tcPr>
          <w:p w14:paraId="5E142FE7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Lock</w:t>
            </w:r>
          </w:p>
        </w:tc>
      </w:tr>
      <w:tr w:rsidR="00B13A7F" w:rsidRPr="001F794E" w14:paraId="25A9EAB8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24033" w14:textId="77777777" w:rsidR="00B13A7F" w:rsidRPr="001F794E" w:rsidRDefault="00B13A7F">
            <w:r w:rsidRPr="001F794E">
              <w:t>Multiple permits</w:t>
            </w:r>
          </w:p>
        </w:tc>
        <w:tc>
          <w:tcPr>
            <w:tcW w:w="0" w:type="auto"/>
            <w:vAlign w:val="center"/>
            <w:hideMark/>
          </w:tcPr>
          <w:p w14:paraId="0605C02B" w14:textId="77777777" w:rsidR="00B13A7F" w:rsidRPr="001F794E" w:rsidRDefault="00B13A7F">
            <w:r w:rsidRPr="001F794E">
              <w:t>Single ownership</w:t>
            </w:r>
          </w:p>
        </w:tc>
      </w:tr>
      <w:tr w:rsidR="00B13A7F" w:rsidRPr="001F794E" w14:paraId="4470BC4C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E580F" w14:textId="77777777" w:rsidR="00B13A7F" w:rsidRPr="001F794E" w:rsidRDefault="00B13A7F">
            <w:r w:rsidRPr="001F794E">
              <w:t>Controls access count</w:t>
            </w:r>
          </w:p>
        </w:tc>
        <w:tc>
          <w:tcPr>
            <w:tcW w:w="0" w:type="auto"/>
            <w:vAlign w:val="center"/>
            <w:hideMark/>
          </w:tcPr>
          <w:p w14:paraId="0FA4E84E" w14:textId="77777777" w:rsidR="00B13A7F" w:rsidRPr="001F794E" w:rsidRDefault="00B13A7F">
            <w:r w:rsidRPr="001F794E">
              <w:t>Mutual exclusion</w:t>
            </w:r>
          </w:p>
        </w:tc>
      </w:tr>
      <w:tr w:rsidR="00B13A7F" w:rsidRPr="001F794E" w14:paraId="2310FFB5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96C9" w14:textId="77777777" w:rsidR="00B13A7F" w:rsidRPr="001F794E" w:rsidRDefault="00B13A7F">
            <w:r w:rsidRPr="001F794E">
              <w:t>More flexible resource control</w:t>
            </w:r>
          </w:p>
        </w:tc>
        <w:tc>
          <w:tcPr>
            <w:tcW w:w="0" w:type="auto"/>
            <w:vAlign w:val="center"/>
            <w:hideMark/>
          </w:tcPr>
          <w:p w14:paraId="49497B6E" w14:textId="77777777" w:rsidR="00B13A7F" w:rsidRPr="001F794E" w:rsidRDefault="00B13A7F">
            <w:r w:rsidRPr="001F794E">
              <w:t>Strict locking</w:t>
            </w:r>
          </w:p>
        </w:tc>
      </w:tr>
    </w:tbl>
    <w:p w14:paraId="5E2E86F0" w14:textId="77777777" w:rsidR="00B13A7F" w:rsidRPr="001F794E" w:rsidRDefault="00B13A7F" w:rsidP="00B13A7F">
      <w:pPr>
        <w:pStyle w:val="Heading3"/>
      </w:pPr>
      <w:r w:rsidRPr="001F794E">
        <w:t>Example</w:t>
      </w:r>
    </w:p>
    <w:p w14:paraId="39FB8A44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Semaphore</w:t>
      </w:r>
    </w:p>
    <w:p w14:paraId="01F42DD2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3 threads allowed</w:t>
      </w:r>
    </w:p>
    <w:p w14:paraId="0F8E7FF9" w14:textId="77777777" w:rsidR="00B13A7F" w:rsidRPr="001F794E" w:rsidRDefault="00B13A7F" w:rsidP="00B13A7F">
      <w:r w:rsidRPr="001F794E">
        <w:pict w14:anchorId="5730C856">
          <v:rect id="_x0000_i2459" style="width:0;height:1.5pt" o:hralign="center" o:hrstd="t" o:hr="t" fillcolor="#a0a0a0" stroked="f"/>
        </w:pict>
      </w:r>
    </w:p>
    <w:p w14:paraId="68D02D27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Lock</w:t>
      </w:r>
    </w:p>
    <w:p w14:paraId="15611CC5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Only one thread</w:t>
      </w:r>
    </w:p>
    <w:p w14:paraId="49995EBF" w14:textId="77777777" w:rsidR="00B13A7F" w:rsidRPr="001F794E" w:rsidRDefault="00B13A7F" w:rsidP="00B13A7F">
      <w:pPr>
        <w:pStyle w:val="Heading3"/>
      </w:pPr>
      <w:r w:rsidRPr="001F794E">
        <w:t>Important Point</w:t>
      </w:r>
    </w:p>
    <w:p w14:paraId="1BD4B389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Semaphore not always ownership-based.</w:t>
      </w:r>
    </w:p>
    <w:p w14:paraId="49F842B2" w14:textId="77777777" w:rsidR="00B13A7F" w:rsidRPr="001F794E" w:rsidRDefault="00B13A7F" w:rsidP="00B13A7F">
      <w:r w:rsidRPr="001F794E">
        <w:pict w14:anchorId="05827292">
          <v:rect id="_x0000_i2460" style="width:0;height:1.5pt" o:hralign="center" o:hrstd="t" o:hr="t" fillcolor="#a0a0a0" stroked="f"/>
        </w:pict>
      </w:r>
    </w:p>
    <w:p w14:paraId="54237BC8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606"/>
      </w:tblGrid>
      <w:tr w:rsidR="00B13A7F" w:rsidRPr="001F794E" w14:paraId="5DCEC97E" w14:textId="77777777" w:rsidTr="00B13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508EAE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Semaphore</w:t>
            </w:r>
          </w:p>
        </w:tc>
        <w:tc>
          <w:tcPr>
            <w:tcW w:w="0" w:type="auto"/>
            <w:vAlign w:val="center"/>
            <w:hideMark/>
          </w:tcPr>
          <w:p w14:paraId="5D7EA00C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Lock</w:t>
            </w:r>
          </w:p>
        </w:tc>
      </w:tr>
      <w:tr w:rsidR="00B13A7F" w:rsidRPr="001F794E" w14:paraId="0735BB86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DE82" w14:textId="77777777" w:rsidR="00B13A7F" w:rsidRPr="001F794E" w:rsidRDefault="00B13A7F">
            <w:r w:rsidRPr="001F794E">
              <w:t>Multiple permits</w:t>
            </w:r>
          </w:p>
        </w:tc>
        <w:tc>
          <w:tcPr>
            <w:tcW w:w="0" w:type="auto"/>
            <w:vAlign w:val="center"/>
            <w:hideMark/>
          </w:tcPr>
          <w:p w14:paraId="78A9051A" w14:textId="77777777" w:rsidR="00B13A7F" w:rsidRPr="001F794E" w:rsidRDefault="00B13A7F">
            <w:r w:rsidRPr="001F794E">
              <w:t>Single lock</w:t>
            </w:r>
          </w:p>
        </w:tc>
      </w:tr>
      <w:tr w:rsidR="00B13A7F" w:rsidRPr="001F794E" w14:paraId="1A1DDA06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7A792" w14:textId="77777777" w:rsidR="00B13A7F" w:rsidRPr="001F794E" w:rsidRDefault="00B13A7F">
            <w:r w:rsidRPr="001F794E">
              <w:t>Resource limiting</w:t>
            </w:r>
          </w:p>
        </w:tc>
        <w:tc>
          <w:tcPr>
            <w:tcW w:w="0" w:type="auto"/>
            <w:vAlign w:val="center"/>
            <w:hideMark/>
          </w:tcPr>
          <w:p w14:paraId="2A94661B" w14:textId="77777777" w:rsidR="00B13A7F" w:rsidRPr="001F794E" w:rsidRDefault="00B13A7F">
            <w:r w:rsidRPr="001F794E">
              <w:t>Mutual exclusion</w:t>
            </w:r>
          </w:p>
        </w:tc>
      </w:tr>
    </w:tbl>
    <w:p w14:paraId="0641E536" w14:textId="77777777" w:rsidR="00B13A7F" w:rsidRPr="001F794E" w:rsidRDefault="00B13A7F" w:rsidP="00B13A7F">
      <w:r w:rsidRPr="001F794E">
        <w:pict w14:anchorId="78721105">
          <v:rect id="_x0000_i2461" style="width:0;height:1.5pt" o:hralign="center" o:hrstd="t" o:hr="t" fillcolor="#a0a0a0" stroked="f"/>
        </w:pict>
      </w:r>
    </w:p>
    <w:p w14:paraId="2902F19B" w14:textId="77777777" w:rsidR="00B13A7F" w:rsidRPr="001F794E" w:rsidRDefault="00B13A7F" w:rsidP="00B13A7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93. What is ReadWriteLock?</w:t>
      </w:r>
    </w:p>
    <w:p w14:paraId="70FB887E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CB04B05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Special lock allowing:</w:t>
      </w:r>
    </w:p>
    <w:p w14:paraId="123B0BC2" w14:textId="77777777" w:rsidR="00B13A7F" w:rsidRPr="001F794E" w:rsidRDefault="00B13A7F" w:rsidP="003003E2">
      <w:pPr>
        <w:pStyle w:val="NormalWeb"/>
        <w:numPr>
          <w:ilvl w:val="0"/>
          <w:numId w:val="488"/>
        </w:numPr>
        <w:rPr>
          <w:sz w:val="22"/>
          <w:szCs w:val="22"/>
        </w:rPr>
      </w:pPr>
      <w:r w:rsidRPr="001F794E">
        <w:rPr>
          <w:sz w:val="22"/>
          <w:szCs w:val="22"/>
        </w:rPr>
        <w:t>Multiple readers</w:t>
      </w:r>
    </w:p>
    <w:p w14:paraId="7E3EDE93" w14:textId="77777777" w:rsidR="00B13A7F" w:rsidRPr="001F794E" w:rsidRDefault="00B13A7F" w:rsidP="003003E2">
      <w:pPr>
        <w:pStyle w:val="NormalWeb"/>
        <w:numPr>
          <w:ilvl w:val="0"/>
          <w:numId w:val="488"/>
        </w:numPr>
        <w:rPr>
          <w:sz w:val="22"/>
          <w:szCs w:val="22"/>
        </w:rPr>
      </w:pPr>
      <w:r w:rsidRPr="001F794E">
        <w:rPr>
          <w:sz w:val="22"/>
          <w:szCs w:val="22"/>
        </w:rPr>
        <w:t>Single writer</w:t>
      </w:r>
    </w:p>
    <w:p w14:paraId="4CEDAA15" w14:textId="77777777" w:rsidR="00B13A7F" w:rsidRPr="001F794E" w:rsidRDefault="00B13A7F" w:rsidP="00B13A7F">
      <w:pPr>
        <w:pStyle w:val="Heading3"/>
      </w:pPr>
      <w:r w:rsidRPr="001F794E">
        <w:t>Example</w:t>
      </w:r>
    </w:p>
    <w:p w14:paraId="54A2CB0F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ReadWriteLock lock =</w:t>
      </w:r>
    </w:p>
    <w:p w14:paraId="0454D9B7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ReentrantReadWriteLock();</w:t>
      </w:r>
    </w:p>
    <w:p w14:paraId="4630FE19" w14:textId="77777777" w:rsidR="00B13A7F" w:rsidRPr="001F794E" w:rsidRDefault="00B13A7F" w:rsidP="00B13A7F">
      <w:pPr>
        <w:pStyle w:val="Heading3"/>
      </w:pPr>
      <w:r w:rsidRPr="001F794E">
        <w:t>Benefits</w:t>
      </w:r>
    </w:p>
    <w:p w14:paraId="6090DCE5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read-heavy performance.</w:t>
      </w:r>
    </w:p>
    <w:p w14:paraId="307738E6" w14:textId="77777777" w:rsidR="00B13A7F" w:rsidRPr="001F794E" w:rsidRDefault="00B13A7F" w:rsidP="00B13A7F">
      <w:pPr>
        <w:pStyle w:val="Heading3"/>
      </w:pPr>
      <w:r w:rsidRPr="001F794E">
        <w:t>Important Point</w:t>
      </w:r>
    </w:p>
    <w:p w14:paraId="68CEA51F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Readers allowed concurrently.</w:t>
      </w:r>
    </w:p>
    <w:p w14:paraId="5AA180BC" w14:textId="77777777" w:rsidR="00B13A7F" w:rsidRPr="001F794E" w:rsidRDefault="00B13A7F" w:rsidP="00B13A7F">
      <w:r w:rsidRPr="001F794E">
        <w:pict w14:anchorId="4B03DFAE">
          <v:rect id="_x0000_i2462" style="width:0;height:1.5pt" o:hralign="center" o:hrstd="t" o:hr="t" fillcolor="#a0a0a0" stroked="f"/>
        </w:pict>
      </w:r>
    </w:p>
    <w:p w14:paraId="00D48A69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4CE9703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readers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single writer support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lock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ReadWriteLock.</w:t>
      </w:r>
    </w:p>
    <w:p w14:paraId="34844920" w14:textId="77777777" w:rsidR="00B13A7F" w:rsidRPr="001F794E" w:rsidRDefault="00B13A7F" w:rsidP="00B13A7F">
      <w:r w:rsidRPr="001F794E">
        <w:pict w14:anchorId="6EA90195">
          <v:rect id="_x0000_i2463" style="width:0;height:1.5pt" o:hralign="center" o:hrstd="t" o:hr="t" fillcolor="#a0a0a0" stroked="f"/>
        </w:pict>
      </w:r>
    </w:p>
    <w:p w14:paraId="51F61961" w14:textId="77777777" w:rsidR="00B13A7F" w:rsidRPr="001F794E" w:rsidRDefault="00B13A7F" w:rsidP="00B13A7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94. What is read lock vs write lock?</w:t>
      </w:r>
    </w:p>
    <w:p w14:paraId="69388663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232"/>
      </w:tblGrid>
      <w:tr w:rsidR="00B13A7F" w:rsidRPr="001F794E" w14:paraId="60830AB8" w14:textId="77777777" w:rsidTr="00B13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8703D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Read Lock</w:t>
            </w:r>
          </w:p>
        </w:tc>
        <w:tc>
          <w:tcPr>
            <w:tcW w:w="0" w:type="auto"/>
            <w:vAlign w:val="center"/>
            <w:hideMark/>
          </w:tcPr>
          <w:p w14:paraId="654699B1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Write Lock</w:t>
            </w:r>
          </w:p>
        </w:tc>
      </w:tr>
      <w:tr w:rsidR="00B13A7F" w:rsidRPr="001F794E" w14:paraId="7AC65FB2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F1282" w14:textId="77777777" w:rsidR="00B13A7F" w:rsidRPr="001F794E" w:rsidRDefault="00B13A7F">
            <w:r w:rsidRPr="001F794E">
              <w:t>Multiple threads allowed</w:t>
            </w:r>
          </w:p>
        </w:tc>
        <w:tc>
          <w:tcPr>
            <w:tcW w:w="0" w:type="auto"/>
            <w:vAlign w:val="center"/>
            <w:hideMark/>
          </w:tcPr>
          <w:p w14:paraId="74B5BAA6" w14:textId="77777777" w:rsidR="00B13A7F" w:rsidRPr="001F794E" w:rsidRDefault="00B13A7F">
            <w:r w:rsidRPr="001F794E">
              <w:t>Single thread only</w:t>
            </w:r>
          </w:p>
        </w:tc>
      </w:tr>
      <w:tr w:rsidR="00B13A7F" w:rsidRPr="001F794E" w14:paraId="02D9451F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375C" w14:textId="77777777" w:rsidR="00B13A7F" w:rsidRPr="001F794E" w:rsidRDefault="00B13A7F">
            <w:r w:rsidRPr="001F794E">
              <w:t>Read-only operations</w:t>
            </w:r>
          </w:p>
        </w:tc>
        <w:tc>
          <w:tcPr>
            <w:tcW w:w="0" w:type="auto"/>
            <w:vAlign w:val="center"/>
            <w:hideMark/>
          </w:tcPr>
          <w:p w14:paraId="18229C77" w14:textId="77777777" w:rsidR="00B13A7F" w:rsidRPr="001F794E" w:rsidRDefault="00B13A7F">
            <w:r w:rsidRPr="001F794E">
              <w:t>Modification operations</w:t>
            </w:r>
          </w:p>
        </w:tc>
      </w:tr>
      <w:tr w:rsidR="00B13A7F" w:rsidRPr="001F794E" w14:paraId="55105E8B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D591A" w14:textId="77777777" w:rsidR="00B13A7F" w:rsidRPr="001F794E" w:rsidRDefault="00B13A7F">
            <w:r w:rsidRPr="001F794E">
              <w:t>Better concurrency</w:t>
            </w:r>
          </w:p>
        </w:tc>
        <w:tc>
          <w:tcPr>
            <w:tcW w:w="0" w:type="auto"/>
            <w:vAlign w:val="center"/>
            <w:hideMark/>
          </w:tcPr>
          <w:p w14:paraId="2090260C" w14:textId="77777777" w:rsidR="00B13A7F" w:rsidRPr="001F794E" w:rsidRDefault="00B13A7F">
            <w:r w:rsidRPr="001F794E">
              <w:t>Exclusive access</w:t>
            </w:r>
          </w:p>
        </w:tc>
      </w:tr>
    </w:tbl>
    <w:p w14:paraId="7007DF92" w14:textId="77777777" w:rsidR="00B13A7F" w:rsidRPr="001F794E" w:rsidRDefault="00B13A7F" w:rsidP="00B13A7F">
      <w:pPr>
        <w:pStyle w:val="Heading3"/>
      </w:pPr>
      <w:r w:rsidRPr="001F794E">
        <w:t>Example</w:t>
      </w:r>
    </w:p>
    <w:p w14:paraId="7918E583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lock.readLock()</w:t>
      </w:r>
    </w:p>
    <w:p w14:paraId="4B29CDFF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lock.writeLock()</w:t>
      </w:r>
    </w:p>
    <w:p w14:paraId="1DD08FC6" w14:textId="77777777" w:rsidR="00B13A7F" w:rsidRPr="001F794E" w:rsidRDefault="00B13A7F" w:rsidP="00B13A7F">
      <w:pPr>
        <w:pStyle w:val="Heading3"/>
      </w:pPr>
      <w:r w:rsidRPr="001F794E">
        <w:t>Important Point</w:t>
      </w:r>
    </w:p>
    <w:p w14:paraId="65285420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Write lock blocks readers too.</w:t>
      </w:r>
    </w:p>
    <w:p w14:paraId="57304E7A" w14:textId="77777777" w:rsidR="00B13A7F" w:rsidRPr="001F794E" w:rsidRDefault="00B13A7F" w:rsidP="00B13A7F">
      <w:r w:rsidRPr="001F794E">
        <w:pict w14:anchorId="64AE9621">
          <v:rect id="_x0000_i2464" style="width:0;height:1.5pt" o:hralign="center" o:hrstd="t" o:hr="t" fillcolor="#a0a0a0" stroked="f"/>
        </w:pict>
      </w:r>
    </w:p>
    <w:p w14:paraId="733F8C03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665"/>
      </w:tblGrid>
      <w:tr w:rsidR="00B13A7F" w:rsidRPr="001F794E" w14:paraId="0C178202" w14:textId="77777777" w:rsidTr="00B13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B4C4B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Read Lock</w:t>
            </w:r>
          </w:p>
        </w:tc>
        <w:tc>
          <w:tcPr>
            <w:tcW w:w="0" w:type="auto"/>
            <w:vAlign w:val="center"/>
            <w:hideMark/>
          </w:tcPr>
          <w:p w14:paraId="48DAC72A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Write Lock</w:t>
            </w:r>
          </w:p>
        </w:tc>
      </w:tr>
      <w:tr w:rsidR="00B13A7F" w:rsidRPr="001F794E" w14:paraId="070FD48E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341D7" w14:textId="77777777" w:rsidR="00B13A7F" w:rsidRPr="001F794E" w:rsidRDefault="00B13A7F">
            <w:r w:rsidRPr="001F794E">
              <w:t>Multiple readers</w:t>
            </w:r>
          </w:p>
        </w:tc>
        <w:tc>
          <w:tcPr>
            <w:tcW w:w="0" w:type="auto"/>
            <w:vAlign w:val="center"/>
            <w:hideMark/>
          </w:tcPr>
          <w:p w14:paraId="3561E15F" w14:textId="77777777" w:rsidR="00B13A7F" w:rsidRPr="001F794E" w:rsidRDefault="00B13A7F">
            <w:r w:rsidRPr="001F794E">
              <w:t>Single writer</w:t>
            </w:r>
          </w:p>
        </w:tc>
      </w:tr>
      <w:tr w:rsidR="00B13A7F" w:rsidRPr="001F794E" w14:paraId="768DAF99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9F34D" w14:textId="77777777" w:rsidR="00B13A7F" w:rsidRPr="001F794E" w:rsidRDefault="00B13A7F">
            <w:r w:rsidRPr="001F794E">
              <w:t>Read operation</w:t>
            </w:r>
          </w:p>
        </w:tc>
        <w:tc>
          <w:tcPr>
            <w:tcW w:w="0" w:type="auto"/>
            <w:vAlign w:val="center"/>
            <w:hideMark/>
          </w:tcPr>
          <w:p w14:paraId="66D78EC9" w14:textId="77777777" w:rsidR="00B13A7F" w:rsidRPr="001F794E" w:rsidRDefault="00B13A7F">
            <w:r w:rsidRPr="001F794E">
              <w:t>Update operation</w:t>
            </w:r>
          </w:p>
        </w:tc>
      </w:tr>
    </w:tbl>
    <w:p w14:paraId="34968714" w14:textId="77777777" w:rsidR="00B13A7F" w:rsidRPr="001F794E" w:rsidRDefault="00B13A7F" w:rsidP="00B13A7F">
      <w:r w:rsidRPr="001F794E">
        <w:pict w14:anchorId="18C26A80">
          <v:rect id="_x0000_i2465" style="width:0;height:1.5pt" o:hralign="center" o:hrstd="t" o:hr="t" fillcolor="#a0a0a0" stroked="f"/>
        </w:pict>
      </w:r>
    </w:p>
    <w:p w14:paraId="0DC8E5E8" w14:textId="77777777" w:rsidR="00B13A7F" w:rsidRPr="001F794E" w:rsidRDefault="00B13A7F" w:rsidP="00B13A7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95. What is ConcurrentHashMap?</w:t>
      </w:r>
    </w:p>
    <w:p w14:paraId="6F28AE60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6B68274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Thread-safe high-performance HashMap.</w:t>
      </w:r>
    </w:p>
    <w:p w14:paraId="22B74D12" w14:textId="77777777" w:rsidR="00B13A7F" w:rsidRPr="001F794E" w:rsidRDefault="00B13A7F" w:rsidP="00B13A7F">
      <w:pPr>
        <w:pStyle w:val="Heading3"/>
      </w:pPr>
      <w:r w:rsidRPr="001F794E">
        <w:lastRenderedPageBreak/>
        <w:t>Features</w:t>
      </w:r>
    </w:p>
    <w:p w14:paraId="6D147677" w14:textId="77777777" w:rsidR="00B13A7F" w:rsidRPr="001F794E" w:rsidRDefault="00B13A7F" w:rsidP="003003E2">
      <w:pPr>
        <w:pStyle w:val="NormalWeb"/>
        <w:numPr>
          <w:ilvl w:val="0"/>
          <w:numId w:val="489"/>
        </w:numPr>
        <w:rPr>
          <w:sz w:val="22"/>
          <w:szCs w:val="22"/>
        </w:rPr>
      </w:pPr>
      <w:r w:rsidRPr="001F794E">
        <w:rPr>
          <w:sz w:val="22"/>
          <w:szCs w:val="22"/>
        </w:rPr>
        <w:t>Concurrent access</w:t>
      </w:r>
    </w:p>
    <w:p w14:paraId="4511A5A5" w14:textId="77777777" w:rsidR="00B13A7F" w:rsidRPr="001F794E" w:rsidRDefault="00B13A7F" w:rsidP="003003E2">
      <w:pPr>
        <w:pStyle w:val="NormalWeb"/>
        <w:numPr>
          <w:ilvl w:val="0"/>
          <w:numId w:val="489"/>
        </w:numPr>
        <w:rPr>
          <w:sz w:val="22"/>
          <w:szCs w:val="22"/>
        </w:rPr>
      </w:pPr>
      <w:r w:rsidRPr="001F794E">
        <w:rPr>
          <w:sz w:val="22"/>
          <w:szCs w:val="22"/>
        </w:rPr>
        <w:t>Better scalability</w:t>
      </w:r>
    </w:p>
    <w:p w14:paraId="510C92DE" w14:textId="77777777" w:rsidR="00B13A7F" w:rsidRPr="001F794E" w:rsidRDefault="00B13A7F" w:rsidP="003003E2">
      <w:pPr>
        <w:pStyle w:val="NormalWeb"/>
        <w:numPr>
          <w:ilvl w:val="0"/>
          <w:numId w:val="489"/>
        </w:numPr>
        <w:rPr>
          <w:sz w:val="22"/>
          <w:szCs w:val="22"/>
        </w:rPr>
      </w:pPr>
      <w:r w:rsidRPr="001F794E">
        <w:rPr>
          <w:sz w:val="22"/>
          <w:szCs w:val="22"/>
        </w:rPr>
        <w:t>Segment/CAS-based locking</w:t>
      </w:r>
    </w:p>
    <w:p w14:paraId="6A6B2603" w14:textId="77777777" w:rsidR="00B13A7F" w:rsidRPr="001F794E" w:rsidRDefault="00B13A7F" w:rsidP="00B13A7F">
      <w:pPr>
        <w:pStyle w:val="Heading3"/>
      </w:pPr>
      <w:r w:rsidRPr="001F794E">
        <w:t>Example</w:t>
      </w:r>
    </w:p>
    <w:p w14:paraId="2B9E395A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ConcurrentHashMap&lt;Integer,String&gt; map =</w:t>
      </w:r>
    </w:p>
    <w:p w14:paraId="700AF9A0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ConcurrentHashMap&lt;&gt;();</w:t>
      </w:r>
    </w:p>
    <w:p w14:paraId="70175759" w14:textId="77777777" w:rsidR="00B13A7F" w:rsidRPr="001F794E" w:rsidRDefault="00B13A7F" w:rsidP="00B13A7F">
      <w:pPr>
        <w:pStyle w:val="Heading3"/>
      </w:pPr>
      <w:r w:rsidRPr="001F794E">
        <w:t>Important Point</w:t>
      </w:r>
    </w:p>
    <w:p w14:paraId="4A7EE4A5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Preferred over Hashtable/synchronizedMap.</w:t>
      </w:r>
    </w:p>
    <w:p w14:paraId="01167CC4" w14:textId="77777777" w:rsidR="00B13A7F" w:rsidRPr="001F794E" w:rsidRDefault="00B13A7F" w:rsidP="00B13A7F">
      <w:r w:rsidRPr="001F794E">
        <w:pict w14:anchorId="757C634C">
          <v:rect id="_x0000_i2466" style="width:0;height:1.5pt" o:hralign="center" o:hrstd="t" o:hr="t" fillcolor="#a0a0a0" stroked="f"/>
        </w:pict>
      </w:r>
    </w:p>
    <w:p w14:paraId="56BD111E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E46824B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High-performance thread-safe map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ConcurrentHashMap.</w:t>
      </w:r>
    </w:p>
    <w:p w14:paraId="620146BE" w14:textId="77777777" w:rsidR="00B13A7F" w:rsidRPr="001F794E" w:rsidRDefault="00B13A7F" w:rsidP="00B13A7F">
      <w:r w:rsidRPr="001F794E">
        <w:pict w14:anchorId="3FFA60A8">
          <v:rect id="_x0000_i2467" style="width:0;height:1.5pt" o:hralign="center" o:hrstd="t" o:hr="t" fillcolor="#a0a0a0" stroked="f"/>
        </w:pict>
      </w:r>
    </w:p>
    <w:p w14:paraId="6603DC82" w14:textId="77777777" w:rsidR="00B13A7F" w:rsidRPr="001F794E" w:rsidRDefault="00B13A7F" w:rsidP="00B13A7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96. Difference between HashMap and ConcurrentHashMap?</w:t>
      </w:r>
    </w:p>
    <w:p w14:paraId="3D2F603C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2296"/>
      </w:tblGrid>
      <w:tr w:rsidR="00B13A7F" w:rsidRPr="001F794E" w14:paraId="3BF41D49" w14:textId="77777777" w:rsidTr="00B13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8BC50C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561342BD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ConcurrentHashMap</w:t>
            </w:r>
          </w:p>
        </w:tc>
      </w:tr>
      <w:tr w:rsidR="00B13A7F" w:rsidRPr="001F794E" w14:paraId="65DB7328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3E15" w14:textId="77777777" w:rsidR="00B13A7F" w:rsidRPr="001F794E" w:rsidRDefault="00B13A7F">
            <w:r w:rsidRPr="001F794E">
              <w:t>Not thread-safe</w:t>
            </w:r>
          </w:p>
        </w:tc>
        <w:tc>
          <w:tcPr>
            <w:tcW w:w="0" w:type="auto"/>
            <w:vAlign w:val="center"/>
            <w:hideMark/>
          </w:tcPr>
          <w:p w14:paraId="669E66D2" w14:textId="77777777" w:rsidR="00B13A7F" w:rsidRPr="001F794E" w:rsidRDefault="00B13A7F">
            <w:r w:rsidRPr="001F794E">
              <w:t>Thread-safe</w:t>
            </w:r>
          </w:p>
        </w:tc>
      </w:tr>
      <w:tr w:rsidR="00B13A7F" w:rsidRPr="001F794E" w14:paraId="437A77BF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DC2D0" w14:textId="77777777" w:rsidR="00B13A7F" w:rsidRPr="001F794E" w:rsidRDefault="00B13A7F">
            <w:r w:rsidRPr="001F794E">
              <w:t>Faster single-thread</w:t>
            </w:r>
          </w:p>
        </w:tc>
        <w:tc>
          <w:tcPr>
            <w:tcW w:w="0" w:type="auto"/>
            <w:vAlign w:val="center"/>
            <w:hideMark/>
          </w:tcPr>
          <w:p w14:paraId="0C877404" w14:textId="77777777" w:rsidR="00B13A7F" w:rsidRPr="001F794E" w:rsidRDefault="00B13A7F">
            <w:r w:rsidRPr="001F794E">
              <w:t>Better concurrent access</w:t>
            </w:r>
          </w:p>
        </w:tc>
      </w:tr>
      <w:tr w:rsidR="00B13A7F" w:rsidRPr="001F794E" w14:paraId="3815E2B3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C05D" w14:textId="77777777" w:rsidR="00B13A7F" w:rsidRPr="001F794E" w:rsidRDefault="00B13A7F">
            <w:r w:rsidRPr="001F794E">
              <w:t>Null keys/values allowed</w:t>
            </w:r>
          </w:p>
        </w:tc>
        <w:tc>
          <w:tcPr>
            <w:tcW w:w="0" w:type="auto"/>
            <w:vAlign w:val="center"/>
            <w:hideMark/>
          </w:tcPr>
          <w:p w14:paraId="50F091CA" w14:textId="77777777" w:rsidR="00B13A7F" w:rsidRPr="001F794E" w:rsidRDefault="00B13A7F">
            <w:r w:rsidRPr="001F794E">
              <w:t>Null not allowed</w:t>
            </w:r>
          </w:p>
        </w:tc>
      </w:tr>
    </w:tbl>
    <w:p w14:paraId="3AA6D195" w14:textId="77777777" w:rsidR="00B13A7F" w:rsidRPr="001F794E" w:rsidRDefault="00B13A7F" w:rsidP="00B13A7F">
      <w:pPr>
        <w:pStyle w:val="Heading3"/>
      </w:pPr>
      <w:r w:rsidRPr="001F794E">
        <w:t>Important Point</w:t>
      </w:r>
    </w:p>
    <w:p w14:paraId="2CC311D4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ConcurrentHashMap designed for multithreading.</w:t>
      </w:r>
    </w:p>
    <w:p w14:paraId="528FBD8B" w14:textId="77777777" w:rsidR="00B13A7F" w:rsidRPr="001F794E" w:rsidRDefault="00B13A7F" w:rsidP="00B13A7F">
      <w:r w:rsidRPr="001F794E">
        <w:lastRenderedPageBreak/>
        <w:pict w14:anchorId="035AE53A">
          <v:rect id="_x0000_i2468" style="width:0;height:1.5pt" o:hralign="center" o:hrstd="t" o:hr="t" fillcolor="#a0a0a0" stroked="f"/>
        </w:pict>
      </w:r>
    </w:p>
    <w:p w14:paraId="6F675AEE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972"/>
      </w:tblGrid>
      <w:tr w:rsidR="00B13A7F" w:rsidRPr="001F794E" w14:paraId="61A3E9D4" w14:textId="77777777" w:rsidTr="00B13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849B4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HashMap</w:t>
            </w:r>
          </w:p>
        </w:tc>
        <w:tc>
          <w:tcPr>
            <w:tcW w:w="0" w:type="auto"/>
            <w:vAlign w:val="center"/>
            <w:hideMark/>
          </w:tcPr>
          <w:p w14:paraId="1DD0784D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ConcurrentHashMap</w:t>
            </w:r>
          </w:p>
        </w:tc>
      </w:tr>
      <w:tr w:rsidR="00B13A7F" w:rsidRPr="001F794E" w14:paraId="10007600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E4B45" w14:textId="77777777" w:rsidR="00B13A7F" w:rsidRPr="001F794E" w:rsidRDefault="00B13A7F">
            <w:r w:rsidRPr="001F794E">
              <w:t>Unsafe</w:t>
            </w:r>
          </w:p>
        </w:tc>
        <w:tc>
          <w:tcPr>
            <w:tcW w:w="0" w:type="auto"/>
            <w:vAlign w:val="center"/>
            <w:hideMark/>
          </w:tcPr>
          <w:p w14:paraId="1EAA8D6E" w14:textId="77777777" w:rsidR="00B13A7F" w:rsidRPr="001F794E" w:rsidRDefault="00B13A7F">
            <w:r w:rsidRPr="001F794E">
              <w:t>Thread-safe</w:t>
            </w:r>
          </w:p>
        </w:tc>
      </w:tr>
      <w:tr w:rsidR="00B13A7F" w:rsidRPr="001F794E" w14:paraId="210B7AA4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AAF3" w14:textId="77777777" w:rsidR="00B13A7F" w:rsidRPr="001F794E" w:rsidRDefault="00B13A7F">
            <w:r w:rsidRPr="001F794E"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469A1B05" w14:textId="77777777" w:rsidR="00B13A7F" w:rsidRPr="001F794E" w:rsidRDefault="00B13A7F">
            <w:r w:rsidRPr="001F794E">
              <w:t>Null not allowed</w:t>
            </w:r>
          </w:p>
        </w:tc>
      </w:tr>
    </w:tbl>
    <w:p w14:paraId="506CA7AA" w14:textId="77777777" w:rsidR="00B13A7F" w:rsidRPr="001F794E" w:rsidRDefault="00B13A7F" w:rsidP="00B13A7F">
      <w:r w:rsidRPr="001F794E">
        <w:pict w14:anchorId="51188D87">
          <v:rect id="_x0000_i2469" style="width:0;height:1.5pt" o:hralign="center" o:hrstd="t" o:hr="t" fillcolor="#a0a0a0" stroked="f"/>
        </w:pict>
      </w:r>
    </w:p>
    <w:p w14:paraId="73690689" w14:textId="77777777" w:rsidR="00B13A7F" w:rsidRPr="001F794E" w:rsidRDefault="00B13A7F" w:rsidP="00B13A7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97. Difference between Hashtable and ConcurrentHashMap?</w:t>
      </w:r>
    </w:p>
    <w:p w14:paraId="1F2CB78C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306"/>
      </w:tblGrid>
      <w:tr w:rsidR="00B13A7F" w:rsidRPr="001F794E" w14:paraId="4DB4E5B9" w14:textId="77777777" w:rsidTr="00B13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A406B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Hashtable</w:t>
            </w:r>
          </w:p>
        </w:tc>
        <w:tc>
          <w:tcPr>
            <w:tcW w:w="0" w:type="auto"/>
            <w:vAlign w:val="center"/>
            <w:hideMark/>
          </w:tcPr>
          <w:p w14:paraId="7FD5F214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ConcurrentHashMap</w:t>
            </w:r>
          </w:p>
        </w:tc>
      </w:tr>
      <w:tr w:rsidR="00B13A7F" w:rsidRPr="001F794E" w14:paraId="08624AB3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DB8CF" w14:textId="77777777" w:rsidR="00B13A7F" w:rsidRPr="001F794E" w:rsidRDefault="00B13A7F">
            <w:r w:rsidRPr="001F794E">
              <w:t>Entire table locked</w:t>
            </w:r>
          </w:p>
        </w:tc>
        <w:tc>
          <w:tcPr>
            <w:tcW w:w="0" w:type="auto"/>
            <w:vAlign w:val="center"/>
            <w:hideMark/>
          </w:tcPr>
          <w:p w14:paraId="6807A56E" w14:textId="77777777" w:rsidR="00B13A7F" w:rsidRPr="001F794E" w:rsidRDefault="00B13A7F">
            <w:r w:rsidRPr="001F794E">
              <w:t>Fine-grained locking/CAS</w:t>
            </w:r>
          </w:p>
        </w:tc>
      </w:tr>
      <w:tr w:rsidR="00B13A7F" w:rsidRPr="001F794E" w14:paraId="69E01025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716C" w14:textId="77777777" w:rsidR="00B13A7F" w:rsidRPr="001F794E" w:rsidRDefault="00B13A7F">
            <w:r w:rsidRPr="001F794E">
              <w:t>Lower concurrency</w:t>
            </w:r>
          </w:p>
        </w:tc>
        <w:tc>
          <w:tcPr>
            <w:tcW w:w="0" w:type="auto"/>
            <w:vAlign w:val="center"/>
            <w:hideMark/>
          </w:tcPr>
          <w:p w14:paraId="3383FF25" w14:textId="77777777" w:rsidR="00B13A7F" w:rsidRPr="001F794E" w:rsidRDefault="00B13A7F">
            <w:r w:rsidRPr="001F794E">
              <w:t>Higher concurrency</w:t>
            </w:r>
          </w:p>
        </w:tc>
      </w:tr>
      <w:tr w:rsidR="00B13A7F" w:rsidRPr="001F794E" w14:paraId="7BAA8A4B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8563F" w14:textId="77777777" w:rsidR="00B13A7F" w:rsidRPr="001F794E" w:rsidRDefault="00B13A7F">
            <w:r w:rsidRPr="001F794E">
              <w:t>Legacy class</w:t>
            </w:r>
          </w:p>
        </w:tc>
        <w:tc>
          <w:tcPr>
            <w:tcW w:w="0" w:type="auto"/>
            <w:vAlign w:val="center"/>
            <w:hideMark/>
          </w:tcPr>
          <w:p w14:paraId="2D71A3ED" w14:textId="77777777" w:rsidR="00B13A7F" w:rsidRPr="001F794E" w:rsidRDefault="00B13A7F">
            <w:r w:rsidRPr="001F794E">
              <w:t>Modern class</w:t>
            </w:r>
          </w:p>
        </w:tc>
      </w:tr>
    </w:tbl>
    <w:p w14:paraId="58885F39" w14:textId="77777777" w:rsidR="00B13A7F" w:rsidRPr="001F794E" w:rsidRDefault="00B13A7F" w:rsidP="00B13A7F">
      <w:pPr>
        <w:pStyle w:val="Heading3"/>
      </w:pPr>
      <w:r w:rsidRPr="001F794E">
        <w:t>Important Point</w:t>
      </w:r>
    </w:p>
    <w:p w14:paraId="02B9F0D7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ConcurrentHashMap scales much better.</w:t>
      </w:r>
    </w:p>
    <w:p w14:paraId="3259277F" w14:textId="77777777" w:rsidR="00B13A7F" w:rsidRPr="001F794E" w:rsidRDefault="00B13A7F" w:rsidP="00B13A7F">
      <w:r w:rsidRPr="001F794E">
        <w:pict w14:anchorId="35FA5B5F">
          <v:rect id="_x0000_i2470" style="width:0;height:1.5pt" o:hralign="center" o:hrstd="t" o:hr="t" fillcolor="#a0a0a0" stroked="f"/>
        </w:pict>
      </w:r>
    </w:p>
    <w:p w14:paraId="214D003E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2350"/>
      </w:tblGrid>
      <w:tr w:rsidR="00B13A7F" w:rsidRPr="001F794E" w14:paraId="26A38673" w14:textId="77777777" w:rsidTr="00B13A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F117C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Hashtable</w:t>
            </w:r>
          </w:p>
        </w:tc>
        <w:tc>
          <w:tcPr>
            <w:tcW w:w="0" w:type="auto"/>
            <w:vAlign w:val="center"/>
            <w:hideMark/>
          </w:tcPr>
          <w:p w14:paraId="371E760C" w14:textId="77777777" w:rsidR="00B13A7F" w:rsidRPr="001F794E" w:rsidRDefault="00B13A7F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ConcurrentHashMap</w:t>
            </w:r>
          </w:p>
        </w:tc>
      </w:tr>
      <w:tr w:rsidR="00B13A7F" w:rsidRPr="001F794E" w14:paraId="13A10EAF" w14:textId="77777777" w:rsidTr="00B13A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A651" w14:textId="77777777" w:rsidR="00B13A7F" w:rsidRPr="001F794E" w:rsidRDefault="00B13A7F">
            <w:r w:rsidRPr="001F794E">
              <w:t>Full synchronization</w:t>
            </w:r>
          </w:p>
        </w:tc>
        <w:tc>
          <w:tcPr>
            <w:tcW w:w="0" w:type="auto"/>
            <w:vAlign w:val="center"/>
            <w:hideMark/>
          </w:tcPr>
          <w:p w14:paraId="721E68A2" w14:textId="77777777" w:rsidR="00B13A7F" w:rsidRPr="001F794E" w:rsidRDefault="00B13A7F">
            <w:r w:rsidRPr="001F794E">
              <w:t>Fine-grained concurrency</w:t>
            </w:r>
          </w:p>
        </w:tc>
      </w:tr>
    </w:tbl>
    <w:p w14:paraId="24BCFE8E" w14:textId="77777777" w:rsidR="00B13A7F" w:rsidRPr="001F794E" w:rsidRDefault="00B13A7F" w:rsidP="00B13A7F">
      <w:r w:rsidRPr="001F794E">
        <w:pict w14:anchorId="6090117E">
          <v:rect id="_x0000_i2471" style="width:0;height:1.5pt" o:hralign="center" o:hrstd="t" o:hr="t" fillcolor="#a0a0a0" stroked="f"/>
        </w:pict>
      </w:r>
    </w:p>
    <w:p w14:paraId="017E6328" w14:textId="77777777" w:rsidR="00B13A7F" w:rsidRPr="001F794E" w:rsidRDefault="00B13A7F" w:rsidP="00B13A7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98. Why ConcurrentHashMap is faster?</w:t>
      </w:r>
    </w:p>
    <w:p w14:paraId="68AEB9A4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214A6B1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Reasons</w:t>
      </w:r>
    </w:p>
    <w:p w14:paraId="3D4B98A3" w14:textId="77777777" w:rsidR="00B13A7F" w:rsidRPr="001F794E" w:rsidRDefault="00B13A7F" w:rsidP="00B13A7F">
      <w:pPr>
        <w:pStyle w:val="Heading3"/>
      </w:pPr>
      <w:r w:rsidRPr="001F794E">
        <w:t>1. Fine-grained locking</w:t>
      </w:r>
    </w:p>
    <w:p w14:paraId="182B71DF" w14:textId="77777777" w:rsidR="00B13A7F" w:rsidRPr="001F794E" w:rsidRDefault="00B13A7F" w:rsidP="00B13A7F">
      <w:r w:rsidRPr="001F794E">
        <w:pict w14:anchorId="11FC01A4">
          <v:rect id="_x0000_i2472" style="width:0;height:1.5pt" o:hralign="center" o:hrstd="t" o:hr="t" fillcolor="#a0a0a0" stroked="f"/>
        </w:pict>
      </w:r>
    </w:p>
    <w:p w14:paraId="55BC2485" w14:textId="77777777" w:rsidR="00B13A7F" w:rsidRPr="001F794E" w:rsidRDefault="00B13A7F" w:rsidP="00B13A7F">
      <w:pPr>
        <w:pStyle w:val="Heading3"/>
      </w:pPr>
      <w:r w:rsidRPr="001F794E">
        <w:t>2. CAS operations</w:t>
      </w:r>
    </w:p>
    <w:p w14:paraId="2DD1D81C" w14:textId="77777777" w:rsidR="00B13A7F" w:rsidRPr="001F794E" w:rsidRDefault="00B13A7F" w:rsidP="00B13A7F">
      <w:r w:rsidRPr="001F794E">
        <w:pict w14:anchorId="0BD7B584">
          <v:rect id="_x0000_i2473" style="width:0;height:1.5pt" o:hralign="center" o:hrstd="t" o:hr="t" fillcolor="#a0a0a0" stroked="f"/>
        </w:pict>
      </w:r>
    </w:p>
    <w:p w14:paraId="665C832F" w14:textId="77777777" w:rsidR="00B13A7F" w:rsidRPr="001F794E" w:rsidRDefault="00B13A7F" w:rsidP="00B13A7F">
      <w:pPr>
        <w:pStyle w:val="Heading3"/>
      </w:pPr>
      <w:r w:rsidRPr="001F794E">
        <w:t>3. Better concurrency design</w:t>
      </w:r>
    </w:p>
    <w:p w14:paraId="06219A30" w14:textId="77777777" w:rsidR="00B13A7F" w:rsidRPr="001F794E" w:rsidRDefault="00B13A7F" w:rsidP="00B13A7F">
      <w:r w:rsidRPr="001F794E">
        <w:pict w14:anchorId="6D5B409F">
          <v:rect id="_x0000_i2474" style="width:0;height:1.5pt" o:hralign="center" o:hrstd="t" o:hr="t" fillcolor="#a0a0a0" stroked="f"/>
        </w:pict>
      </w:r>
    </w:p>
    <w:p w14:paraId="5224DD6E" w14:textId="77777777" w:rsidR="00B13A7F" w:rsidRPr="001F794E" w:rsidRDefault="00B13A7F" w:rsidP="00B13A7F">
      <w:pPr>
        <w:pStyle w:val="Heading3"/>
      </w:pPr>
      <w:r w:rsidRPr="001F794E">
        <w:t>4. Multiple readers simultaneously</w:t>
      </w:r>
    </w:p>
    <w:p w14:paraId="6B4FB56D" w14:textId="77777777" w:rsidR="00B13A7F" w:rsidRPr="001F794E" w:rsidRDefault="00B13A7F" w:rsidP="00B13A7F">
      <w:pPr>
        <w:pStyle w:val="Heading3"/>
      </w:pPr>
      <w:r w:rsidRPr="001F794E">
        <w:t>Important Point</w:t>
      </w:r>
    </w:p>
    <w:p w14:paraId="6BF00916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Reduces thread contention.</w:t>
      </w:r>
    </w:p>
    <w:p w14:paraId="72997FCF" w14:textId="77777777" w:rsidR="00B13A7F" w:rsidRPr="001F794E" w:rsidRDefault="00B13A7F" w:rsidP="00B13A7F">
      <w:r w:rsidRPr="001F794E">
        <w:pict w14:anchorId="60CB1264">
          <v:rect id="_x0000_i2475" style="width:0;height:1.5pt" o:hralign="center" o:hrstd="t" o:hr="t" fillcolor="#a0a0a0" stroked="f"/>
        </w:pict>
      </w:r>
    </w:p>
    <w:p w14:paraId="05C91AEB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F1A6072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ConcurrentHashMap fast </w:t>
      </w:r>
      <w:r w:rsidRPr="001F794E">
        <w:rPr>
          <w:rFonts w:ascii="Nirmala UI" w:hAnsi="Nirmala UI" w:cs="Nirmala UI"/>
          <w:sz w:val="22"/>
          <w:szCs w:val="22"/>
        </w:rPr>
        <w:t>असण्याची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कारणे</w:t>
      </w:r>
      <w:r w:rsidRPr="001F794E">
        <w:rPr>
          <w:sz w:val="22"/>
          <w:szCs w:val="22"/>
        </w:rPr>
        <w:t>:</w:t>
      </w:r>
    </w:p>
    <w:p w14:paraId="01F2BC4D" w14:textId="77777777" w:rsidR="00B13A7F" w:rsidRPr="001F794E" w:rsidRDefault="00B13A7F" w:rsidP="003003E2">
      <w:pPr>
        <w:pStyle w:val="NormalWeb"/>
        <w:numPr>
          <w:ilvl w:val="0"/>
          <w:numId w:val="490"/>
        </w:numPr>
        <w:rPr>
          <w:sz w:val="22"/>
          <w:szCs w:val="22"/>
        </w:rPr>
      </w:pPr>
      <w:r w:rsidRPr="001F794E">
        <w:rPr>
          <w:sz w:val="22"/>
          <w:szCs w:val="22"/>
        </w:rPr>
        <w:t>fine-grained locking</w:t>
      </w:r>
    </w:p>
    <w:p w14:paraId="582E8301" w14:textId="77777777" w:rsidR="00B13A7F" w:rsidRPr="001F794E" w:rsidRDefault="00B13A7F" w:rsidP="003003E2">
      <w:pPr>
        <w:pStyle w:val="NormalWeb"/>
        <w:numPr>
          <w:ilvl w:val="0"/>
          <w:numId w:val="490"/>
        </w:numPr>
        <w:rPr>
          <w:sz w:val="22"/>
          <w:szCs w:val="22"/>
        </w:rPr>
      </w:pPr>
      <w:r w:rsidRPr="001F794E">
        <w:rPr>
          <w:sz w:val="22"/>
          <w:szCs w:val="22"/>
        </w:rPr>
        <w:t>CAS</w:t>
      </w:r>
    </w:p>
    <w:p w14:paraId="0B649D94" w14:textId="77777777" w:rsidR="00B13A7F" w:rsidRPr="001F794E" w:rsidRDefault="00B13A7F" w:rsidP="003003E2">
      <w:pPr>
        <w:pStyle w:val="NormalWeb"/>
        <w:numPr>
          <w:ilvl w:val="0"/>
          <w:numId w:val="490"/>
        </w:numPr>
        <w:rPr>
          <w:sz w:val="22"/>
          <w:szCs w:val="22"/>
        </w:rPr>
      </w:pPr>
      <w:r w:rsidRPr="001F794E">
        <w:rPr>
          <w:sz w:val="22"/>
          <w:szCs w:val="22"/>
        </w:rPr>
        <w:t>less contention</w:t>
      </w:r>
    </w:p>
    <w:p w14:paraId="2DFDE393" w14:textId="77777777" w:rsidR="00B13A7F" w:rsidRPr="001F794E" w:rsidRDefault="00B13A7F" w:rsidP="00B13A7F">
      <w:r w:rsidRPr="001F794E">
        <w:pict w14:anchorId="698D5F44">
          <v:rect id="_x0000_i2476" style="width:0;height:1.5pt" o:hralign="center" o:hrstd="t" o:hr="t" fillcolor="#a0a0a0" stroked="f"/>
        </w:pict>
      </w:r>
    </w:p>
    <w:p w14:paraId="001049B6" w14:textId="77777777" w:rsidR="00B13A7F" w:rsidRPr="001F794E" w:rsidRDefault="00B13A7F" w:rsidP="00B13A7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99. What is CopyOnWriteArrayList?</w:t>
      </w:r>
    </w:p>
    <w:p w14:paraId="0BE86D4A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EB55CC4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Thread-safe ArrayList using:</w:t>
      </w:r>
    </w:p>
    <w:p w14:paraId="3EB4AB21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Copy-on-write strategy</w:t>
      </w:r>
    </w:p>
    <w:p w14:paraId="3415F638" w14:textId="77777777" w:rsidR="00B13A7F" w:rsidRPr="001F794E" w:rsidRDefault="00B13A7F" w:rsidP="00B13A7F">
      <w:pPr>
        <w:pStyle w:val="Heading3"/>
      </w:pPr>
      <w:r w:rsidRPr="001F794E">
        <w:lastRenderedPageBreak/>
        <w:t>Behavior</w:t>
      </w:r>
    </w:p>
    <w:p w14:paraId="49938508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 modification:</w:t>
      </w:r>
    </w:p>
    <w:p w14:paraId="3B6350B5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Creates new copy of array</w:t>
      </w:r>
    </w:p>
    <w:p w14:paraId="6C1C108F" w14:textId="77777777" w:rsidR="00B13A7F" w:rsidRPr="001F794E" w:rsidRDefault="00B13A7F" w:rsidP="00B13A7F">
      <w:pPr>
        <w:pStyle w:val="Heading3"/>
      </w:pPr>
      <w:r w:rsidRPr="001F794E">
        <w:t>Benefits</w:t>
      </w:r>
    </w:p>
    <w:p w14:paraId="0BB431DE" w14:textId="77777777" w:rsidR="00B13A7F" w:rsidRPr="001F794E" w:rsidRDefault="00B13A7F" w:rsidP="003003E2">
      <w:pPr>
        <w:pStyle w:val="NormalWeb"/>
        <w:numPr>
          <w:ilvl w:val="0"/>
          <w:numId w:val="491"/>
        </w:numPr>
        <w:rPr>
          <w:sz w:val="22"/>
          <w:szCs w:val="22"/>
        </w:rPr>
      </w:pPr>
      <w:r w:rsidRPr="001F794E">
        <w:rPr>
          <w:sz w:val="22"/>
          <w:szCs w:val="22"/>
        </w:rPr>
        <w:t>Safe iteration</w:t>
      </w:r>
    </w:p>
    <w:p w14:paraId="1AE9C520" w14:textId="77777777" w:rsidR="00B13A7F" w:rsidRPr="001F794E" w:rsidRDefault="00B13A7F" w:rsidP="003003E2">
      <w:pPr>
        <w:pStyle w:val="NormalWeb"/>
        <w:numPr>
          <w:ilvl w:val="0"/>
          <w:numId w:val="491"/>
        </w:numPr>
        <w:rPr>
          <w:sz w:val="22"/>
          <w:szCs w:val="22"/>
        </w:rPr>
      </w:pPr>
      <w:r w:rsidRPr="001F794E">
        <w:rPr>
          <w:sz w:val="22"/>
          <w:szCs w:val="22"/>
        </w:rPr>
        <w:t>No ConcurrentModificationException</w:t>
      </w:r>
    </w:p>
    <w:p w14:paraId="153C2E4D" w14:textId="77777777" w:rsidR="00B13A7F" w:rsidRPr="001F794E" w:rsidRDefault="00B13A7F" w:rsidP="00B13A7F">
      <w:pPr>
        <w:pStyle w:val="Heading3"/>
      </w:pPr>
      <w:r w:rsidRPr="001F794E">
        <w:t>Drawback</w:t>
      </w:r>
    </w:p>
    <w:p w14:paraId="40C8F300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Write operations expensive.</w:t>
      </w:r>
    </w:p>
    <w:p w14:paraId="781F1539" w14:textId="77777777" w:rsidR="00B13A7F" w:rsidRPr="001F794E" w:rsidRDefault="00B13A7F" w:rsidP="00B13A7F">
      <w:r w:rsidRPr="001F794E">
        <w:pict w14:anchorId="6F8CA4D8">
          <v:rect id="_x0000_i2477" style="width:0;height:1.5pt" o:hralign="center" o:hrstd="t" o:hr="t" fillcolor="#a0a0a0" stroked="f"/>
        </w:pict>
      </w:r>
    </w:p>
    <w:p w14:paraId="5B7E1DD2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04AF3B5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Copy-on-write mechanism </w:t>
      </w:r>
      <w:r w:rsidRPr="001F794E">
        <w:rPr>
          <w:rFonts w:ascii="Nirmala UI" w:hAnsi="Nirmala UI" w:cs="Nirmala UI"/>
          <w:sz w:val="22"/>
          <w:szCs w:val="22"/>
        </w:rPr>
        <w:t>वापरणारी</w:t>
      </w:r>
      <w:r w:rsidRPr="001F794E">
        <w:rPr>
          <w:sz w:val="22"/>
          <w:szCs w:val="22"/>
        </w:rPr>
        <w:t xml:space="preserve"> thread-safe list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CopyOnWriteArrayList.</w:t>
      </w:r>
    </w:p>
    <w:p w14:paraId="2674283E" w14:textId="77777777" w:rsidR="00B13A7F" w:rsidRPr="001F794E" w:rsidRDefault="00B13A7F" w:rsidP="00B13A7F">
      <w:r w:rsidRPr="001F794E">
        <w:pict w14:anchorId="019CD6F4">
          <v:rect id="_x0000_i2478" style="width:0;height:1.5pt" o:hralign="center" o:hrstd="t" o:hr="t" fillcolor="#a0a0a0" stroked="f"/>
        </w:pict>
      </w:r>
    </w:p>
    <w:p w14:paraId="5138A2EC" w14:textId="77777777" w:rsidR="00B13A7F" w:rsidRPr="001F794E" w:rsidRDefault="00B13A7F" w:rsidP="00B13A7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100. When to use CopyOnWriteArrayList?</w:t>
      </w:r>
    </w:p>
    <w:p w14:paraId="04CF0DC2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64F6CAC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Best for:</w:t>
      </w:r>
    </w:p>
    <w:p w14:paraId="0008C7DF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Read-heavy applications</w:t>
      </w:r>
    </w:p>
    <w:p w14:paraId="6BE87121" w14:textId="77777777" w:rsidR="00B13A7F" w:rsidRPr="001F794E" w:rsidRDefault="00B13A7F" w:rsidP="00B13A7F">
      <w:pPr>
        <w:pStyle w:val="Heading3"/>
      </w:pPr>
      <w:r w:rsidRPr="001F794E">
        <w:t>Examples</w:t>
      </w:r>
    </w:p>
    <w:p w14:paraId="4F48E4E4" w14:textId="77777777" w:rsidR="00B13A7F" w:rsidRPr="001F794E" w:rsidRDefault="00B13A7F" w:rsidP="003003E2">
      <w:pPr>
        <w:pStyle w:val="NormalWeb"/>
        <w:numPr>
          <w:ilvl w:val="0"/>
          <w:numId w:val="492"/>
        </w:numPr>
        <w:rPr>
          <w:sz w:val="22"/>
          <w:szCs w:val="22"/>
        </w:rPr>
      </w:pPr>
      <w:r w:rsidRPr="001F794E">
        <w:rPr>
          <w:sz w:val="22"/>
          <w:szCs w:val="22"/>
        </w:rPr>
        <w:t>Configuration data</w:t>
      </w:r>
    </w:p>
    <w:p w14:paraId="3A81E7A7" w14:textId="77777777" w:rsidR="00B13A7F" w:rsidRPr="001F794E" w:rsidRDefault="00B13A7F" w:rsidP="003003E2">
      <w:pPr>
        <w:pStyle w:val="NormalWeb"/>
        <w:numPr>
          <w:ilvl w:val="0"/>
          <w:numId w:val="492"/>
        </w:numPr>
        <w:rPr>
          <w:sz w:val="22"/>
          <w:szCs w:val="22"/>
        </w:rPr>
      </w:pPr>
      <w:r w:rsidRPr="001F794E">
        <w:rPr>
          <w:sz w:val="22"/>
          <w:szCs w:val="22"/>
        </w:rPr>
        <w:t>Observer lists</w:t>
      </w:r>
    </w:p>
    <w:p w14:paraId="24A0CFEE" w14:textId="77777777" w:rsidR="00B13A7F" w:rsidRPr="001F794E" w:rsidRDefault="00B13A7F" w:rsidP="003003E2">
      <w:pPr>
        <w:pStyle w:val="NormalWeb"/>
        <w:numPr>
          <w:ilvl w:val="0"/>
          <w:numId w:val="492"/>
        </w:numPr>
        <w:rPr>
          <w:sz w:val="22"/>
          <w:szCs w:val="22"/>
        </w:rPr>
      </w:pPr>
      <w:r w:rsidRPr="001F794E">
        <w:rPr>
          <w:sz w:val="22"/>
          <w:szCs w:val="22"/>
        </w:rPr>
        <w:t>Event listeners</w:t>
      </w:r>
    </w:p>
    <w:p w14:paraId="4855A445" w14:textId="77777777" w:rsidR="00B13A7F" w:rsidRPr="001F794E" w:rsidRDefault="00B13A7F" w:rsidP="00B13A7F">
      <w:pPr>
        <w:pStyle w:val="Heading3"/>
      </w:pPr>
      <w:r w:rsidRPr="001F794E">
        <w:lastRenderedPageBreak/>
        <w:t>Avoid When</w:t>
      </w:r>
    </w:p>
    <w:p w14:paraId="188BB77F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Frequent writes happen.</w:t>
      </w:r>
    </w:p>
    <w:p w14:paraId="430B411A" w14:textId="77777777" w:rsidR="00B13A7F" w:rsidRPr="001F794E" w:rsidRDefault="00B13A7F" w:rsidP="00B13A7F">
      <w:pPr>
        <w:pStyle w:val="Heading3"/>
      </w:pPr>
      <w:r w:rsidRPr="001F794E">
        <w:t>Important Point</w:t>
      </w:r>
    </w:p>
    <w:p w14:paraId="21CD649B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Excellent for many-read few-write systems.</w:t>
      </w:r>
    </w:p>
    <w:p w14:paraId="5F993FD6" w14:textId="77777777" w:rsidR="00B13A7F" w:rsidRPr="001F794E" w:rsidRDefault="00B13A7F" w:rsidP="00B13A7F">
      <w:r w:rsidRPr="001F794E">
        <w:pict w14:anchorId="78EEF214">
          <v:rect id="_x0000_i2479" style="width:0;height:1.5pt" o:hralign="center" o:hrstd="t" o:hr="t" fillcolor="#a0a0a0" stroked="f"/>
        </w:pict>
      </w:r>
    </w:p>
    <w:p w14:paraId="1532D10F" w14:textId="77777777" w:rsidR="00B13A7F" w:rsidRPr="001F794E" w:rsidRDefault="00B13A7F" w:rsidP="00B13A7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98AD788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Read-heavy systems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>:</w:t>
      </w:r>
    </w:p>
    <w:p w14:paraId="3E7B6741" w14:textId="77777777" w:rsidR="00B13A7F" w:rsidRPr="001F794E" w:rsidRDefault="00B13A7F" w:rsidP="00B13A7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CopyOnWriteArrayList</w:t>
      </w:r>
    </w:p>
    <w:p w14:paraId="1F350334" w14:textId="77777777" w:rsidR="00B13A7F" w:rsidRPr="001F794E" w:rsidRDefault="00B13A7F" w:rsidP="00B13A7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best </w:t>
      </w:r>
      <w:r w:rsidRPr="001F794E">
        <w:rPr>
          <w:rFonts w:ascii="Nirmala UI" w:hAnsi="Nirmala UI" w:cs="Nirmala UI"/>
          <w:sz w:val="22"/>
          <w:szCs w:val="22"/>
        </w:rPr>
        <w:t>असते</w:t>
      </w:r>
      <w:r w:rsidRPr="001F794E">
        <w:rPr>
          <w:sz w:val="22"/>
          <w:szCs w:val="22"/>
        </w:rPr>
        <w:t>.</w:t>
      </w:r>
    </w:p>
    <w:p w14:paraId="4FC8AC85" w14:textId="77777777" w:rsidR="00B13A7F" w:rsidRPr="001F794E" w:rsidRDefault="00B13A7F" w:rsidP="00B13A7F">
      <w:pPr>
        <w:pStyle w:val="Heading3"/>
      </w:pPr>
      <w:r w:rsidRPr="001F794E">
        <w:t xml:space="preserve">Frequent writes </w:t>
      </w:r>
      <w:r w:rsidRPr="001F794E">
        <w:rPr>
          <w:rFonts w:ascii="Nirmala UI" w:hAnsi="Nirmala UI" w:cs="Nirmala UI"/>
        </w:rPr>
        <w:t>साठी</w:t>
      </w:r>
      <w:r w:rsidRPr="001F794E">
        <w:t xml:space="preserve"> suitable </w:t>
      </w:r>
      <w:r w:rsidRPr="001F794E">
        <w:rPr>
          <w:rFonts w:ascii="Nirmala UI" w:hAnsi="Nirmala UI" w:cs="Nirmala UI"/>
        </w:rPr>
        <w:t>नाही</w:t>
      </w:r>
      <w:r w:rsidRPr="001F794E">
        <w:t>.</w:t>
      </w:r>
    </w:p>
    <w:p w14:paraId="608F40DB" w14:textId="77777777" w:rsidR="00B13A7F" w:rsidRPr="001F794E" w:rsidRDefault="00B13A7F" w:rsidP="00B13A7F">
      <w:r w:rsidRPr="001F794E">
        <w:pict w14:anchorId="01C9E640">
          <v:rect id="_x0000_i2480" style="width:0;height:1.5pt" o:hralign="center" o:hrstd="t" o:hr="t" fillcolor="#a0a0a0" stroked="f"/>
        </w:pict>
      </w:r>
    </w:p>
    <w:p w14:paraId="72B809E4" w14:textId="77777777" w:rsidR="00B13A7F" w:rsidRPr="001F794E" w:rsidRDefault="00B13A7F" w:rsidP="00B13A7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100/250 COMPLETED</w:t>
      </w:r>
    </w:p>
    <w:p w14:paraId="652F1A66" w14:textId="77777777" w:rsidR="00A7084B" w:rsidRPr="001F794E" w:rsidRDefault="00A7084B" w:rsidP="00A708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(101–110)</w:t>
      </w:r>
    </w:p>
    <w:p w14:paraId="5B14A2E7" w14:textId="77777777" w:rsidR="00A7084B" w:rsidRPr="001F794E" w:rsidRDefault="00A7084B" w:rsidP="00A7084B">
      <w:r w:rsidRPr="001F794E">
        <w:pict w14:anchorId="732D03DC">
          <v:rect id="_x0000_i2481" style="width:0;height:1.5pt" o:hralign="center" o:hrstd="t" o:hr="t" fillcolor="#a0a0a0" stroked="f"/>
        </w:pict>
      </w:r>
    </w:p>
    <w:p w14:paraId="41BA6EAE" w14:textId="77777777" w:rsidR="00A7084B" w:rsidRPr="001F794E" w:rsidRDefault="00A7084B" w:rsidP="00A708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101. What is BlockingQueue?</w:t>
      </w:r>
    </w:p>
    <w:p w14:paraId="2834DF3B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F64A1FE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Thread-safe queue supporting:</w:t>
      </w:r>
    </w:p>
    <w:p w14:paraId="22A752A9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Blocking operations</w:t>
      </w:r>
    </w:p>
    <w:p w14:paraId="081AD884" w14:textId="77777777" w:rsidR="00A7084B" w:rsidRPr="001F794E" w:rsidRDefault="00A7084B" w:rsidP="00A7084B">
      <w:pPr>
        <w:pStyle w:val="Heading3"/>
      </w:pPr>
      <w:r w:rsidRPr="001F794E">
        <w:t>Features</w:t>
      </w:r>
    </w:p>
    <w:p w14:paraId="08F0FF7F" w14:textId="77777777" w:rsidR="00A7084B" w:rsidRPr="001F794E" w:rsidRDefault="00A7084B" w:rsidP="003003E2">
      <w:pPr>
        <w:pStyle w:val="NormalWeb"/>
        <w:numPr>
          <w:ilvl w:val="0"/>
          <w:numId w:val="493"/>
        </w:numPr>
        <w:rPr>
          <w:sz w:val="22"/>
          <w:szCs w:val="22"/>
        </w:rPr>
      </w:pPr>
      <w:r w:rsidRPr="001F794E">
        <w:rPr>
          <w:sz w:val="22"/>
          <w:szCs w:val="22"/>
        </w:rPr>
        <w:t>Producer-consumer support</w:t>
      </w:r>
    </w:p>
    <w:p w14:paraId="20865FD0" w14:textId="77777777" w:rsidR="00A7084B" w:rsidRPr="001F794E" w:rsidRDefault="00A7084B" w:rsidP="003003E2">
      <w:pPr>
        <w:pStyle w:val="NormalWeb"/>
        <w:numPr>
          <w:ilvl w:val="0"/>
          <w:numId w:val="493"/>
        </w:numPr>
        <w:rPr>
          <w:sz w:val="22"/>
          <w:szCs w:val="22"/>
        </w:rPr>
      </w:pPr>
      <w:r w:rsidRPr="001F794E">
        <w:rPr>
          <w:sz w:val="22"/>
          <w:szCs w:val="22"/>
        </w:rPr>
        <w:t>Automatic waiting</w:t>
      </w:r>
    </w:p>
    <w:p w14:paraId="5E167CA3" w14:textId="77777777" w:rsidR="00A7084B" w:rsidRPr="001F794E" w:rsidRDefault="00A7084B" w:rsidP="003003E2">
      <w:pPr>
        <w:pStyle w:val="NormalWeb"/>
        <w:numPr>
          <w:ilvl w:val="0"/>
          <w:numId w:val="493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Thread-safe</w:t>
      </w:r>
    </w:p>
    <w:p w14:paraId="1FB85D65" w14:textId="77777777" w:rsidR="00A7084B" w:rsidRPr="001F794E" w:rsidRDefault="00A7084B" w:rsidP="00A7084B">
      <w:pPr>
        <w:pStyle w:val="Heading3"/>
      </w:pPr>
      <w:r w:rsidRPr="001F794E">
        <w:t>Methods</w:t>
      </w:r>
    </w:p>
    <w:p w14:paraId="7EE3BFE8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put()</w:t>
      </w:r>
    </w:p>
    <w:p w14:paraId="02462DC8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take()</w:t>
      </w:r>
    </w:p>
    <w:p w14:paraId="595706EE" w14:textId="77777777" w:rsidR="00A7084B" w:rsidRPr="001F794E" w:rsidRDefault="00A7084B" w:rsidP="00A7084B">
      <w:pPr>
        <w:pStyle w:val="Heading3"/>
      </w:pPr>
      <w:r w:rsidRPr="001F794E">
        <w:t>Important Point</w:t>
      </w:r>
    </w:p>
    <w:p w14:paraId="7AB1B7EB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Widely used in concurrent systems.</w:t>
      </w:r>
    </w:p>
    <w:p w14:paraId="0EE9B2F4" w14:textId="77777777" w:rsidR="00A7084B" w:rsidRPr="001F794E" w:rsidRDefault="00A7084B" w:rsidP="00A7084B">
      <w:r w:rsidRPr="001F794E">
        <w:pict w14:anchorId="20F9F68D">
          <v:rect id="_x0000_i2482" style="width:0;height:1.5pt" o:hralign="center" o:hrstd="t" o:hr="t" fillcolor="#a0a0a0" stroked="f"/>
        </w:pict>
      </w:r>
    </w:p>
    <w:p w14:paraId="3682E26E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6355ABE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Blocking operations support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thread-safe queue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57E7217C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BlockingQueue</w:t>
      </w:r>
    </w:p>
    <w:p w14:paraId="58FC728E" w14:textId="77777777" w:rsidR="00A7084B" w:rsidRPr="001F794E" w:rsidRDefault="00A7084B" w:rsidP="00A7084B">
      <w:r w:rsidRPr="001F794E">
        <w:pict w14:anchorId="30743ACB">
          <v:rect id="_x0000_i2483" style="width:0;height:1.5pt" o:hralign="center" o:hrstd="t" o:hr="t" fillcolor="#a0a0a0" stroked="f"/>
        </w:pict>
      </w:r>
    </w:p>
    <w:p w14:paraId="67C389A0" w14:textId="77777777" w:rsidR="00A7084B" w:rsidRPr="001F794E" w:rsidRDefault="00A7084B" w:rsidP="00A708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102. Difference between put() and offer()?</w:t>
      </w:r>
    </w:p>
    <w:p w14:paraId="5383A95F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938"/>
      </w:tblGrid>
      <w:tr w:rsidR="00A7084B" w:rsidRPr="001F794E" w14:paraId="411DCCD5" w14:textId="77777777" w:rsidTr="00A70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59114" w14:textId="77777777" w:rsidR="00A7084B" w:rsidRPr="001F794E" w:rsidRDefault="00A7084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put()</w:t>
            </w:r>
          </w:p>
        </w:tc>
        <w:tc>
          <w:tcPr>
            <w:tcW w:w="0" w:type="auto"/>
            <w:vAlign w:val="center"/>
            <w:hideMark/>
          </w:tcPr>
          <w:p w14:paraId="599B97DD" w14:textId="77777777" w:rsidR="00A7084B" w:rsidRPr="001F794E" w:rsidRDefault="00A7084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offer()</w:t>
            </w:r>
          </w:p>
        </w:tc>
      </w:tr>
      <w:tr w:rsidR="00A7084B" w:rsidRPr="001F794E" w14:paraId="57090A31" w14:textId="77777777" w:rsidTr="00A7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CF29" w14:textId="77777777" w:rsidR="00A7084B" w:rsidRPr="001F794E" w:rsidRDefault="00A7084B">
            <w:r w:rsidRPr="001F794E">
              <w:t>Waits if full</w:t>
            </w:r>
          </w:p>
        </w:tc>
        <w:tc>
          <w:tcPr>
            <w:tcW w:w="0" w:type="auto"/>
            <w:vAlign w:val="center"/>
            <w:hideMark/>
          </w:tcPr>
          <w:p w14:paraId="70E3322E" w14:textId="77777777" w:rsidR="00A7084B" w:rsidRPr="001F794E" w:rsidRDefault="00A7084B">
            <w:r w:rsidRPr="001F794E">
              <w:t>Returns immediately</w:t>
            </w:r>
          </w:p>
        </w:tc>
      </w:tr>
      <w:tr w:rsidR="00A7084B" w:rsidRPr="001F794E" w14:paraId="10179966" w14:textId="77777777" w:rsidTr="00A7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8E0D5" w14:textId="77777777" w:rsidR="00A7084B" w:rsidRPr="001F794E" w:rsidRDefault="00A7084B">
            <w:r w:rsidRPr="001F794E">
              <w:t>Blocking</w:t>
            </w:r>
          </w:p>
        </w:tc>
        <w:tc>
          <w:tcPr>
            <w:tcW w:w="0" w:type="auto"/>
            <w:vAlign w:val="center"/>
            <w:hideMark/>
          </w:tcPr>
          <w:p w14:paraId="6B35F57C" w14:textId="77777777" w:rsidR="00A7084B" w:rsidRPr="001F794E" w:rsidRDefault="00A7084B">
            <w:r w:rsidRPr="001F794E">
              <w:t>Non-blocking</w:t>
            </w:r>
          </w:p>
        </w:tc>
      </w:tr>
      <w:tr w:rsidR="00A7084B" w:rsidRPr="001F794E" w14:paraId="6390BD41" w14:textId="77777777" w:rsidTr="00A7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A190" w14:textId="77777777" w:rsidR="00A7084B" w:rsidRPr="001F794E" w:rsidRDefault="00A7084B">
            <w:r w:rsidRPr="001F794E">
              <w:t>May block forever</w:t>
            </w:r>
          </w:p>
        </w:tc>
        <w:tc>
          <w:tcPr>
            <w:tcW w:w="0" w:type="auto"/>
            <w:vAlign w:val="center"/>
            <w:hideMark/>
          </w:tcPr>
          <w:p w14:paraId="53970467" w14:textId="77777777" w:rsidR="00A7084B" w:rsidRPr="001F794E" w:rsidRDefault="00A7084B">
            <w:r w:rsidRPr="001F794E">
              <w:t>Returns true/false</w:t>
            </w:r>
          </w:p>
        </w:tc>
      </w:tr>
    </w:tbl>
    <w:p w14:paraId="42B95EA6" w14:textId="77777777" w:rsidR="00A7084B" w:rsidRPr="001F794E" w:rsidRDefault="00A7084B" w:rsidP="00A7084B">
      <w:pPr>
        <w:pStyle w:val="Heading3"/>
      </w:pPr>
      <w:r w:rsidRPr="001F794E">
        <w:t>Example</w:t>
      </w:r>
    </w:p>
    <w:p w14:paraId="5C70DFB1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put</w:t>
      </w:r>
    </w:p>
    <w:p w14:paraId="71427DE3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queue.put(10);</w:t>
      </w:r>
    </w:p>
    <w:p w14:paraId="1EE45F95" w14:textId="77777777" w:rsidR="00A7084B" w:rsidRPr="001F794E" w:rsidRDefault="00A7084B" w:rsidP="00A7084B">
      <w:r w:rsidRPr="001F794E">
        <w:pict w14:anchorId="760040BB">
          <v:rect id="_x0000_i2484" style="width:0;height:1.5pt" o:hralign="center" o:hrstd="t" o:hr="t" fillcolor="#a0a0a0" stroked="f"/>
        </w:pict>
      </w:r>
    </w:p>
    <w:p w14:paraId="3A33A32F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offer</w:t>
      </w:r>
    </w:p>
    <w:p w14:paraId="6A08038F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queue.offer(10);</w:t>
      </w:r>
    </w:p>
    <w:p w14:paraId="507D7BB6" w14:textId="77777777" w:rsidR="00A7084B" w:rsidRPr="001F794E" w:rsidRDefault="00A7084B" w:rsidP="00A7084B">
      <w:pPr>
        <w:pStyle w:val="Heading3"/>
      </w:pPr>
      <w:r w:rsidRPr="001F794E">
        <w:t>Important Point</w:t>
      </w:r>
    </w:p>
    <w:p w14:paraId="78FFCB22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offer() avoids indefinite waiting.</w:t>
      </w:r>
    </w:p>
    <w:p w14:paraId="0820C546" w14:textId="77777777" w:rsidR="00A7084B" w:rsidRPr="001F794E" w:rsidRDefault="00A7084B" w:rsidP="00A7084B">
      <w:r w:rsidRPr="001F794E">
        <w:pict w14:anchorId="02C02E9D">
          <v:rect id="_x0000_i2485" style="width:0;height:1.5pt" o:hralign="center" o:hrstd="t" o:hr="t" fillcolor="#a0a0a0" stroked="f"/>
        </w:pict>
      </w:r>
    </w:p>
    <w:p w14:paraId="6C3CD3E3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664"/>
      </w:tblGrid>
      <w:tr w:rsidR="00A7084B" w:rsidRPr="001F794E" w14:paraId="34A3359D" w14:textId="77777777" w:rsidTr="00A70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993E9" w14:textId="77777777" w:rsidR="00A7084B" w:rsidRPr="001F794E" w:rsidRDefault="00A7084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42CC59F0" w14:textId="77777777" w:rsidR="00A7084B" w:rsidRPr="001F794E" w:rsidRDefault="00A7084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offer</w:t>
            </w:r>
          </w:p>
        </w:tc>
      </w:tr>
      <w:tr w:rsidR="00A7084B" w:rsidRPr="001F794E" w14:paraId="2CD89BFD" w14:textId="77777777" w:rsidTr="00A7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C9150" w14:textId="77777777" w:rsidR="00A7084B" w:rsidRPr="001F794E" w:rsidRDefault="00A7084B">
            <w:r w:rsidRPr="001F794E">
              <w:t xml:space="preserve">Wait </w:t>
            </w:r>
            <w:r w:rsidRPr="001F794E">
              <w:rPr>
                <w:rFonts w:ascii="Nirmala UI" w:hAnsi="Nirmala UI" w:cs="Nirmala UI"/>
              </w:rPr>
              <w:t>करते</w:t>
            </w:r>
          </w:p>
        </w:tc>
        <w:tc>
          <w:tcPr>
            <w:tcW w:w="0" w:type="auto"/>
            <w:vAlign w:val="center"/>
            <w:hideMark/>
          </w:tcPr>
          <w:p w14:paraId="386F9CA1" w14:textId="77777777" w:rsidR="00A7084B" w:rsidRPr="001F794E" w:rsidRDefault="00A7084B">
            <w:r w:rsidRPr="001F794E">
              <w:t>Immediate return</w:t>
            </w:r>
          </w:p>
        </w:tc>
      </w:tr>
      <w:tr w:rsidR="00A7084B" w:rsidRPr="001F794E" w14:paraId="3872DF43" w14:textId="77777777" w:rsidTr="00A7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5080A" w14:textId="77777777" w:rsidR="00A7084B" w:rsidRPr="001F794E" w:rsidRDefault="00A7084B">
            <w:r w:rsidRPr="001F794E">
              <w:t>Blocking</w:t>
            </w:r>
          </w:p>
        </w:tc>
        <w:tc>
          <w:tcPr>
            <w:tcW w:w="0" w:type="auto"/>
            <w:vAlign w:val="center"/>
            <w:hideMark/>
          </w:tcPr>
          <w:p w14:paraId="497213EA" w14:textId="77777777" w:rsidR="00A7084B" w:rsidRPr="001F794E" w:rsidRDefault="00A7084B">
            <w:r w:rsidRPr="001F794E">
              <w:t>Non-blocking</w:t>
            </w:r>
          </w:p>
        </w:tc>
      </w:tr>
    </w:tbl>
    <w:p w14:paraId="29EBCC5B" w14:textId="77777777" w:rsidR="00A7084B" w:rsidRPr="001F794E" w:rsidRDefault="00A7084B" w:rsidP="00A7084B">
      <w:r w:rsidRPr="001F794E">
        <w:pict w14:anchorId="21C8E712">
          <v:rect id="_x0000_i2486" style="width:0;height:1.5pt" o:hralign="center" o:hrstd="t" o:hr="t" fillcolor="#a0a0a0" stroked="f"/>
        </w:pict>
      </w:r>
    </w:p>
    <w:p w14:paraId="560B8FAE" w14:textId="77777777" w:rsidR="00A7084B" w:rsidRPr="001F794E" w:rsidRDefault="00A7084B" w:rsidP="00A708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103. Difference between take() and poll()?</w:t>
      </w:r>
    </w:p>
    <w:p w14:paraId="1493F123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945"/>
      </w:tblGrid>
      <w:tr w:rsidR="00A7084B" w:rsidRPr="001F794E" w14:paraId="7AC93215" w14:textId="77777777" w:rsidTr="00A70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686E9" w14:textId="77777777" w:rsidR="00A7084B" w:rsidRPr="001F794E" w:rsidRDefault="00A7084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take()</w:t>
            </w:r>
          </w:p>
        </w:tc>
        <w:tc>
          <w:tcPr>
            <w:tcW w:w="0" w:type="auto"/>
            <w:vAlign w:val="center"/>
            <w:hideMark/>
          </w:tcPr>
          <w:p w14:paraId="4BC25F27" w14:textId="77777777" w:rsidR="00A7084B" w:rsidRPr="001F794E" w:rsidRDefault="00A7084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poll()</w:t>
            </w:r>
          </w:p>
        </w:tc>
      </w:tr>
      <w:tr w:rsidR="00A7084B" w:rsidRPr="001F794E" w14:paraId="358D7C9A" w14:textId="77777777" w:rsidTr="00A7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4472" w14:textId="77777777" w:rsidR="00A7084B" w:rsidRPr="001F794E" w:rsidRDefault="00A7084B">
            <w:r w:rsidRPr="001F794E">
              <w:t>Waits if empty</w:t>
            </w:r>
          </w:p>
        </w:tc>
        <w:tc>
          <w:tcPr>
            <w:tcW w:w="0" w:type="auto"/>
            <w:vAlign w:val="center"/>
            <w:hideMark/>
          </w:tcPr>
          <w:p w14:paraId="13B583C9" w14:textId="77777777" w:rsidR="00A7084B" w:rsidRPr="001F794E" w:rsidRDefault="00A7084B">
            <w:r w:rsidRPr="001F794E">
              <w:t>Returns immediately</w:t>
            </w:r>
          </w:p>
        </w:tc>
      </w:tr>
      <w:tr w:rsidR="00A7084B" w:rsidRPr="001F794E" w14:paraId="0D0C66CA" w14:textId="77777777" w:rsidTr="00A7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1FDD5" w14:textId="77777777" w:rsidR="00A7084B" w:rsidRPr="001F794E" w:rsidRDefault="00A7084B">
            <w:r w:rsidRPr="001F794E">
              <w:t>Blocking</w:t>
            </w:r>
          </w:p>
        </w:tc>
        <w:tc>
          <w:tcPr>
            <w:tcW w:w="0" w:type="auto"/>
            <w:vAlign w:val="center"/>
            <w:hideMark/>
          </w:tcPr>
          <w:p w14:paraId="51A39EB5" w14:textId="77777777" w:rsidR="00A7084B" w:rsidRPr="001F794E" w:rsidRDefault="00A7084B">
            <w:r w:rsidRPr="001F794E">
              <w:t>Non-blocking</w:t>
            </w:r>
          </w:p>
        </w:tc>
      </w:tr>
      <w:tr w:rsidR="00A7084B" w:rsidRPr="001F794E" w14:paraId="68FFED08" w14:textId="77777777" w:rsidTr="00A7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00F7A" w14:textId="77777777" w:rsidR="00A7084B" w:rsidRPr="001F794E" w:rsidRDefault="00A7084B">
            <w:r w:rsidRPr="001F794E">
              <w:t>No null return</w:t>
            </w:r>
          </w:p>
        </w:tc>
        <w:tc>
          <w:tcPr>
            <w:tcW w:w="0" w:type="auto"/>
            <w:vAlign w:val="center"/>
            <w:hideMark/>
          </w:tcPr>
          <w:p w14:paraId="5BEE88B8" w14:textId="77777777" w:rsidR="00A7084B" w:rsidRPr="001F794E" w:rsidRDefault="00A7084B">
            <w:r w:rsidRPr="001F794E">
              <w:t>Returns null if empty</w:t>
            </w:r>
          </w:p>
        </w:tc>
      </w:tr>
    </w:tbl>
    <w:p w14:paraId="3D354537" w14:textId="77777777" w:rsidR="00A7084B" w:rsidRPr="001F794E" w:rsidRDefault="00A7084B" w:rsidP="00A7084B">
      <w:pPr>
        <w:pStyle w:val="Heading3"/>
      </w:pPr>
      <w:r w:rsidRPr="001F794E">
        <w:t>Example</w:t>
      </w:r>
    </w:p>
    <w:p w14:paraId="3FAD2BBE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take</w:t>
      </w:r>
    </w:p>
    <w:p w14:paraId="7173ECEA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queue.take();</w:t>
      </w:r>
    </w:p>
    <w:p w14:paraId="0754C57F" w14:textId="77777777" w:rsidR="00A7084B" w:rsidRPr="001F794E" w:rsidRDefault="00A7084B" w:rsidP="00A7084B">
      <w:r w:rsidRPr="001F794E">
        <w:pict w14:anchorId="3355738F">
          <v:rect id="_x0000_i2487" style="width:0;height:1.5pt" o:hralign="center" o:hrstd="t" o:hr="t" fillcolor="#a0a0a0" stroked="f"/>
        </w:pict>
      </w:r>
    </w:p>
    <w:p w14:paraId="5A294F9C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poll</w:t>
      </w:r>
    </w:p>
    <w:p w14:paraId="7DDFEF88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queue.poll();</w:t>
      </w:r>
    </w:p>
    <w:p w14:paraId="12F528C6" w14:textId="77777777" w:rsidR="00A7084B" w:rsidRPr="001F794E" w:rsidRDefault="00A7084B" w:rsidP="00A7084B">
      <w:pPr>
        <w:pStyle w:val="Heading3"/>
      </w:pPr>
      <w:r w:rsidRPr="001F794E">
        <w:t>Important Point</w:t>
      </w:r>
    </w:p>
    <w:p w14:paraId="6229EADA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poll() safer for timeout systems.</w:t>
      </w:r>
    </w:p>
    <w:p w14:paraId="7D238C80" w14:textId="77777777" w:rsidR="00A7084B" w:rsidRPr="001F794E" w:rsidRDefault="00A7084B" w:rsidP="00A7084B">
      <w:r w:rsidRPr="001F794E">
        <w:pict w14:anchorId="703F1382">
          <v:rect id="_x0000_i2488" style="width:0;height:1.5pt" o:hralign="center" o:hrstd="t" o:hr="t" fillcolor="#a0a0a0" stroked="f"/>
        </w:pict>
      </w:r>
    </w:p>
    <w:p w14:paraId="57D20C80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3"/>
        <w:gridCol w:w="1664"/>
      </w:tblGrid>
      <w:tr w:rsidR="00A7084B" w:rsidRPr="001F794E" w14:paraId="256DFFE0" w14:textId="77777777" w:rsidTr="00A70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66A09" w14:textId="77777777" w:rsidR="00A7084B" w:rsidRPr="001F794E" w:rsidRDefault="00A7084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take</w:t>
            </w:r>
          </w:p>
        </w:tc>
        <w:tc>
          <w:tcPr>
            <w:tcW w:w="0" w:type="auto"/>
            <w:vAlign w:val="center"/>
            <w:hideMark/>
          </w:tcPr>
          <w:p w14:paraId="328EA573" w14:textId="77777777" w:rsidR="00A7084B" w:rsidRPr="001F794E" w:rsidRDefault="00A7084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poll</w:t>
            </w:r>
          </w:p>
        </w:tc>
      </w:tr>
      <w:tr w:rsidR="00A7084B" w:rsidRPr="001F794E" w14:paraId="39E49A70" w14:textId="77777777" w:rsidTr="00A7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F8B7" w14:textId="77777777" w:rsidR="00A7084B" w:rsidRPr="001F794E" w:rsidRDefault="00A7084B">
            <w:r w:rsidRPr="001F794E">
              <w:t xml:space="preserve">Wait </w:t>
            </w:r>
            <w:r w:rsidRPr="001F794E">
              <w:rPr>
                <w:rFonts w:ascii="Nirmala UI" w:hAnsi="Nirmala UI" w:cs="Nirmala UI"/>
              </w:rPr>
              <w:t>करते</w:t>
            </w:r>
          </w:p>
        </w:tc>
        <w:tc>
          <w:tcPr>
            <w:tcW w:w="0" w:type="auto"/>
            <w:vAlign w:val="center"/>
            <w:hideMark/>
          </w:tcPr>
          <w:p w14:paraId="353B2AC5" w14:textId="77777777" w:rsidR="00A7084B" w:rsidRPr="001F794E" w:rsidRDefault="00A7084B">
            <w:r w:rsidRPr="001F794E">
              <w:t>Immediate return</w:t>
            </w:r>
          </w:p>
        </w:tc>
      </w:tr>
      <w:tr w:rsidR="00A7084B" w:rsidRPr="001F794E" w14:paraId="4BBC7FC6" w14:textId="77777777" w:rsidTr="00A70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907C" w14:textId="77777777" w:rsidR="00A7084B" w:rsidRPr="001F794E" w:rsidRDefault="00A7084B">
            <w:r w:rsidRPr="001F794E">
              <w:t>Blocking</w:t>
            </w:r>
          </w:p>
        </w:tc>
        <w:tc>
          <w:tcPr>
            <w:tcW w:w="0" w:type="auto"/>
            <w:vAlign w:val="center"/>
            <w:hideMark/>
          </w:tcPr>
          <w:p w14:paraId="7A8497B2" w14:textId="77777777" w:rsidR="00A7084B" w:rsidRPr="001F794E" w:rsidRDefault="00A7084B">
            <w:r w:rsidRPr="001F794E">
              <w:t>Non-blocking</w:t>
            </w:r>
          </w:p>
        </w:tc>
      </w:tr>
    </w:tbl>
    <w:p w14:paraId="197EAF5D" w14:textId="77777777" w:rsidR="00A7084B" w:rsidRPr="001F794E" w:rsidRDefault="00A7084B" w:rsidP="00A7084B">
      <w:r w:rsidRPr="001F794E">
        <w:pict w14:anchorId="3EDC44E8">
          <v:rect id="_x0000_i2489" style="width:0;height:1.5pt" o:hralign="center" o:hrstd="t" o:hr="t" fillcolor="#a0a0a0" stroked="f"/>
        </w:pict>
      </w:r>
    </w:p>
    <w:p w14:paraId="2C1A53DC" w14:textId="77777777" w:rsidR="00A7084B" w:rsidRPr="001F794E" w:rsidRDefault="00A7084B" w:rsidP="00A708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104. What is Producer-Consumer using BlockingQueue?</w:t>
      </w:r>
    </w:p>
    <w:p w14:paraId="090FE6EF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21B014B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Producer:</w:t>
      </w:r>
    </w:p>
    <w:p w14:paraId="210D6301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queue.put(data);</w:t>
      </w:r>
    </w:p>
    <w:p w14:paraId="199BDF27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Consumer:</w:t>
      </w:r>
    </w:p>
    <w:p w14:paraId="0BCCA114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queue.take();</w:t>
      </w:r>
    </w:p>
    <w:p w14:paraId="444C41CD" w14:textId="77777777" w:rsidR="00A7084B" w:rsidRPr="001F794E" w:rsidRDefault="00A7084B" w:rsidP="00A7084B">
      <w:pPr>
        <w:pStyle w:val="Heading3"/>
      </w:pPr>
      <w:r w:rsidRPr="001F794E">
        <w:t>Benefits</w:t>
      </w:r>
    </w:p>
    <w:p w14:paraId="3C851E87" w14:textId="77777777" w:rsidR="00A7084B" w:rsidRPr="001F794E" w:rsidRDefault="00A7084B" w:rsidP="003003E2">
      <w:pPr>
        <w:pStyle w:val="NormalWeb"/>
        <w:numPr>
          <w:ilvl w:val="0"/>
          <w:numId w:val="494"/>
        </w:numPr>
        <w:rPr>
          <w:sz w:val="22"/>
          <w:szCs w:val="22"/>
        </w:rPr>
      </w:pPr>
      <w:r w:rsidRPr="001F794E">
        <w:rPr>
          <w:sz w:val="22"/>
          <w:szCs w:val="22"/>
        </w:rPr>
        <w:t>Automatic synchronization</w:t>
      </w:r>
    </w:p>
    <w:p w14:paraId="59F0FEB4" w14:textId="77777777" w:rsidR="00A7084B" w:rsidRPr="001F794E" w:rsidRDefault="00A7084B" w:rsidP="003003E2">
      <w:pPr>
        <w:pStyle w:val="NormalWeb"/>
        <w:numPr>
          <w:ilvl w:val="0"/>
          <w:numId w:val="494"/>
        </w:numPr>
        <w:rPr>
          <w:sz w:val="22"/>
          <w:szCs w:val="22"/>
        </w:rPr>
      </w:pPr>
      <w:r w:rsidRPr="001F794E">
        <w:rPr>
          <w:sz w:val="22"/>
          <w:szCs w:val="22"/>
        </w:rPr>
        <w:t>No manual wait/notify</w:t>
      </w:r>
    </w:p>
    <w:p w14:paraId="0D681B2E" w14:textId="77777777" w:rsidR="00A7084B" w:rsidRPr="001F794E" w:rsidRDefault="00A7084B" w:rsidP="003003E2">
      <w:pPr>
        <w:pStyle w:val="NormalWeb"/>
        <w:numPr>
          <w:ilvl w:val="0"/>
          <w:numId w:val="494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 communication</w:t>
      </w:r>
    </w:p>
    <w:p w14:paraId="6DE77ABE" w14:textId="77777777" w:rsidR="00A7084B" w:rsidRPr="001F794E" w:rsidRDefault="00A7084B" w:rsidP="00A7084B">
      <w:pPr>
        <w:pStyle w:val="Heading3"/>
      </w:pPr>
      <w:r w:rsidRPr="001F794E">
        <w:lastRenderedPageBreak/>
        <w:t>Important Point</w:t>
      </w:r>
    </w:p>
    <w:p w14:paraId="645CAC5A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BlockingQueue simplifies concurrency greatly.</w:t>
      </w:r>
    </w:p>
    <w:p w14:paraId="524CF719" w14:textId="77777777" w:rsidR="00A7084B" w:rsidRPr="001F794E" w:rsidRDefault="00A7084B" w:rsidP="00A7084B">
      <w:r w:rsidRPr="001F794E">
        <w:pict w14:anchorId="234C5AAA">
          <v:rect id="_x0000_i2490" style="width:0;height:1.5pt" o:hralign="center" o:hrstd="t" o:hr="t" fillcolor="#a0a0a0" stroked="f"/>
        </w:pict>
      </w:r>
    </w:p>
    <w:p w14:paraId="6DB06454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305DA16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Producer:</w:t>
      </w:r>
    </w:p>
    <w:p w14:paraId="328C434D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put()</w:t>
      </w:r>
    </w:p>
    <w:p w14:paraId="49FEBB7C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Consumer:</w:t>
      </w:r>
    </w:p>
    <w:p w14:paraId="4C6B6E12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take()</w:t>
      </w:r>
    </w:p>
    <w:p w14:paraId="506A8334" w14:textId="77777777" w:rsidR="00A7084B" w:rsidRPr="001F794E" w:rsidRDefault="00A7084B" w:rsidP="00A7084B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2138337D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Automatic synchronization.</w:t>
      </w:r>
    </w:p>
    <w:p w14:paraId="041C14D6" w14:textId="77777777" w:rsidR="00A7084B" w:rsidRPr="001F794E" w:rsidRDefault="00A7084B" w:rsidP="00A7084B">
      <w:r w:rsidRPr="001F794E">
        <w:pict w14:anchorId="433EF231">
          <v:rect id="_x0000_i2491" style="width:0;height:1.5pt" o:hralign="center" o:hrstd="t" o:hr="t" fillcolor="#a0a0a0" stroked="f"/>
        </w:pict>
      </w:r>
    </w:p>
    <w:p w14:paraId="445801BA" w14:textId="77777777" w:rsidR="00A7084B" w:rsidRPr="001F794E" w:rsidRDefault="00A7084B" w:rsidP="00A708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105. What is ThreadLocal?</w:t>
      </w:r>
    </w:p>
    <w:p w14:paraId="7F4707F2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308C4C6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Provides:</w:t>
      </w:r>
    </w:p>
    <w:p w14:paraId="6271D57E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Separate variable copy per thread</w:t>
      </w:r>
    </w:p>
    <w:p w14:paraId="44181C63" w14:textId="77777777" w:rsidR="00A7084B" w:rsidRPr="001F794E" w:rsidRDefault="00A7084B" w:rsidP="00A7084B">
      <w:pPr>
        <w:pStyle w:val="Heading3"/>
      </w:pPr>
      <w:r w:rsidRPr="001F794E">
        <w:t>Example</w:t>
      </w:r>
    </w:p>
    <w:p w14:paraId="6C05E518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ThreadLocal&lt;Integer&gt; local =</w:t>
      </w:r>
    </w:p>
    <w:p w14:paraId="3932AF79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ThreadLocal&lt;&gt;();</w:t>
      </w:r>
    </w:p>
    <w:p w14:paraId="68828235" w14:textId="77777777" w:rsidR="00A7084B" w:rsidRPr="001F794E" w:rsidRDefault="00A7084B" w:rsidP="00A7084B">
      <w:pPr>
        <w:pStyle w:val="Heading3"/>
      </w:pPr>
      <w:r w:rsidRPr="001F794E">
        <w:t>Uses</w:t>
      </w:r>
    </w:p>
    <w:p w14:paraId="71CA0F81" w14:textId="77777777" w:rsidR="00A7084B" w:rsidRPr="001F794E" w:rsidRDefault="00A7084B" w:rsidP="003003E2">
      <w:pPr>
        <w:pStyle w:val="NormalWeb"/>
        <w:numPr>
          <w:ilvl w:val="0"/>
          <w:numId w:val="495"/>
        </w:numPr>
        <w:rPr>
          <w:sz w:val="22"/>
          <w:szCs w:val="22"/>
        </w:rPr>
      </w:pPr>
      <w:r w:rsidRPr="001F794E">
        <w:rPr>
          <w:sz w:val="22"/>
          <w:szCs w:val="22"/>
        </w:rPr>
        <w:t>User sessions</w:t>
      </w:r>
    </w:p>
    <w:p w14:paraId="6FC1C969" w14:textId="77777777" w:rsidR="00A7084B" w:rsidRPr="001F794E" w:rsidRDefault="00A7084B" w:rsidP="003003E2">
      <w:pPr>
        <w:pStyle w:val="NormalWeb"/>
        <w:numPr>
          <w:ilvl w:val="0"/>
          <w:numId w:val="495"/>
        </w:numPr>
        <w:rPr>
          <w:sz w:val="22"/>
          <w:szCs w:val="22"/>
        </w:rPr>
      </w:pPr>
      <w:r w:rsidRPr="001F794E">
        <w:rPr>
          <w:sz w:val="22"/>
          <w:szCs w:val="22"/>
        </w:rPr>
        <w:t>DB connections</w:t>
      </w:r>
    </w:p>
    <w:p w14:paraId="7858C397" w14:textId="77777777" w:rsidR="00A7084B" w:rsidRPr="001F794E" w:rsidRDefault="00A7084B" w:rsidP="003003E2">
      <w:pPr>
        <w:pStyle w:val="NormalWeb"/>
        <w:numPr>
          <w:ilvl w:val="0"/>
          <w:numId w:val="495"/>
        </w:numPr>
        <w:rPr>
          <w:sz w:val="22"/>
          <w:szCs w:val="22"/>
        </w:rPr>
      </w:pPr>
      <w:r w:rsidRPr="001F794E">
        <w:rPr>
          <w:sz w:val="22"/>
          <w:szCs w:val="22"/>
        </w:rPr>
        <w:t>Transaction context</w:t>
      </w:r>
    </w:p>
    <w:p w14:paraId="00548134" w14:textId="77777777" w:rsidR="00A7084B" w:rsidRPr="001F794E" w:rsidRDefault="00A7084B" w:rsidP="00A7084B">
      <w:pPr>
        <w:pStyle w:val="Heading3"/>
      </w:pPr>
      <w:r w:rsidRPr="001F794E">
        <w:lastRenderedPageBreak/>
        <w:t>Important Point</w:t>
      </w:r>
    </w:p>
    <w:p w14:paraId="44ED596B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Avoids shared data problems.</w:t>
      </w:r>
    </w:p>
    <w:p w14:paraId="608C3A2F" w14:textId="77777777" w:rsidR="00A7084B" w:rsidRPr="001F794E" w:rsidRDefault="00A7084B" w:rsidP="00A7084B">
      <w:r w:rsidRPr="001F794E">
        <w:pict w14:anchorId="60DE11BF">
          <v:rect id="_x0000_i2492" style="width:0;height:1.5pt" o:hralign="center" o:hrstd="t" o:hr="t" fillcolor="#a0a0a0" stroked="f"/>
        </w:pict>
      </w:r>
    </w:p>
    <w:p w14:paraId="7EA0FCE7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1133656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प्रत्येक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independent variable </w:t>
      </w:r>
      <w:r w:rsidRPr="001F794E">
        <w:rPr>
          <w:rFonts w:ascii="Nirmala UI" w:hAnsi="Nirmala UI" w:cs="Nirmala UI"/>
          <w:sz w:val="22"/>
          <w:szCs w:val="22"/>
        </w:rPr>
        <w:t>देणारा</w:t>
      </w:r>
      <w:r w:rsidRPr="001F794E">
        <w:rPr>
          <w:sz w:val="22"/>
          <w:szCs w:val="22"/>
        </w:rPr>
        <w:t xml:space="preserve"> mechanism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ThreadLocal.</w:t>
      </w:r>
    </w:p>
    <w:p w14:paraId="59184401" w14:textId="77777777" w:rsidR="00A7084B" w:rsidRPr="001F794E" w:rsidRDefault="00A7084B" w:rsidP="00A7084B">
      <w:r w:rsidRPr="001F794E">
        <w:pict w14:anchorId="425BC552">
          <v:rect id="_x0000_i2493" style="width:0;height:1.5pt" o:hralign="center" o:hrstd="t" o:hr="t" fillcolor="#a0a0a0" stroked="f"/>
        </w:pict>
      </w:r>
    </w:p>
    <w:p w14:paraId="12F5AE23" w14:textId="77777777" w:rsidR="00A7084B" w:rsidRPr="001F794E" w:rsidRDefault="00A7084B" w:rsidP="00A708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106. How ThreadLocal works internally?</w:t>
      </w:r>
    </w:p>
    <w:p w14:paraId="76263680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305B8C6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Each thread maintains:</w:t>
      </w:r>
    </w:p>
    <w:p w14:paraId="7D8E4989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ThreadLocalMap</w:t>
      </w:r>
    </w:p>
    <w:p w14:paraId="56A80328" w14:textId="77777777" w:rsidR="00A7084B" w:rsidRPr="001F794E" w:rsidRDefault="00A7084B" w:rsidP="00A7084B">
      <w:pPr>
        <w:pStyle w:val="Heading3"/>
      </w:pPr>
      <w:r w:rsidRPr="001F794E">
        <w:t>Structure</w:t>
      </w:r>
    </w:p>
    <w:p w14:paraId="068DEF13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</w:t>
      </w:r>
    </w:p>
    <w:p w14:paraId="0E1961B4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→ ThreadLocalMap</w:t>
      </w:r>
    </w:p>
    <w:p w14:paraId="7EC5F9E6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→ values</w:t>
      </w:r>
    </w:p>
    <w:p w14:paraId="0C10DFA6" w14:textId="77777777" w:rsidR="00A7084B" w:rsidRPr="001F794E" w:rsidRDefault="00A7084B" w:rsidP="00A7084B">
      <w:pPr>
        <w:pStyle w:val="Heading3"/>
      </w:pPr>
      <w:r w:rsidRPr="001F794E">
        <w:t>Important Point</w:t>
      </w:r>
    </w:p>
    <w:p w14:paraId="7E6096C7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Values belong to thread,</w:t>
      </w:r>
      <w:r w:rsidRPr="001F794E">
        <w:rPr>
          <w:sz w:val="22"/>
          <w:szCs w:val="22"/>
        </w:rPr>
        <w:br/>
        <w:t>not ThreadLocal object.</w:t>
      </w:r>
    </w:p>
    <w:p w14:paraId="5A854854" w14:textId="77777777" w:rsidR="00A7084B" w:rsidRPr="001F794E" w:rsidRDefault="00A7084B" w:rsidP="00A7084B">
      <w:r w:rsidRPr="001F794E">
        <w:pict w14:anchorId="55ADBB12">
          <v:rect id="_x0000_i2494" style="width:0;height:1.5pt" o:hralign="center" o:hrstd="t" o:hr="t" fillcolor="#a0a0a0" stroked="f"/>
        </w:pict>
      </w:r>
    </w:p>
    <w:p w14:paraId="4634980E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ABA2D3F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प्रत्येक</w:t>
      </w:r>
      <w:r w:rsidRPr="001F794E">
        <w:rPr>
          <w:sz w:val="22"/>
          <w:szCs w:val="22"/>
        </w:rPr>
        <w:t xml:space="preserve"> thread internally:</w:t>
      </w:r>
    </w:p>
    <w:p w14:paraId="0366B3C4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ThreadLocalMap</w:t>
      </w:r>
    </w:p>
    <w:p w14:paraId="160B0C92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maintain </w:t>
      </w:r>
      <w:r w:rsidRPr="001F794E">
        <w:rPr>
          <w:rFonts w:ascii="Nirmala UI" w:hAnsi="Nirmala UI" w:cs="Nirmala UI"/>
          <w:sz w:val="22"/>
          <w:szCs w:val="22"/>
        </w:rPr>
        <w:t>करतो</w:t>
      </w:r>
      <w:r w:rsidRPr="001F794E">
        <w:rPr>
          <w:sz w:val="22"/>
          <w:szCs w:val="22"/>
        </w:rPr>
        <w:t>.</w:t>
      </w:r>
    </w:p>
    <w:p w14:paraId="40EDF084" w14:textId="77777777" w:rsidR="00A7084B" w:rsidRPr="001F794E" w:rsidRDefault="00A7084B" w:rsidP="00A7084B">
      <w:r w:rsidRPr="001F794E">
        <w:pict w14:anchorId="04EE8B0B">
          <v:rect id="_x0000_i2495" style="width:0;height:1.5pt" o:hralign="center" o:hrstd="t" o:hr="t" fillcolor="#a0a0a0" stroked="f"/>
        </w:pict>
      </w:r>
    </w:p>
    <w:p w14:paraId="0330C9A1" w14:textId="77777777" w:rsidR="00A7084B" w:rsidRPr="001F794E" w:rsidRDefault="00A7084B" w:rsidP="00A708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107. What is ThreadLocal memory leak?</w:t>
      </w:r>
    </w:p>
    <w:p w14:paraId="01B3D885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B860E2E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ThreadLocal values not removed:</w:t>
      </w:r>
    </w:p>
    <w:p w14:paraId="10DADD77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Memory leak possible</w:t>
      </w:r>
    </w:p>
    <w:p w14:paraId="376ED9A6" w14:textId="77777777" w:rsidR="00A7084B" w:rsidRPr="001F794E" w:rsidRDefault="00A7084B" w:rsidP="00A7084B">
      <w:pPr>
        <w:pStyle w:val="Heading3"/>
      </w:pPr>
      <w:r w:rsidRPr="001F794E">
        <w:t>Common In</w:t>
      </w:r>
    </w:p>
    <w:p w14:paraId="32A090B8" w14:textId="77777777" w:rsidR="00A7084B" w:rsidRPr="001F794E" w:rsidRDefault="00A7084B" w:rsidP="003003E2">
      <w:pPr>
        <w:pStyle w:val="NormalWeb"/>
        <w:numPr>
          <w:ilvl w:val="0"/>
          <w:numId w:val="496"/>
        </w:numPr>
        <w:rPr>
          <w:sz w:val="22"/>
          <w:szCs w:val="22"/>
        </w:rPr>
      </w:pPr>
      <w:r w:rsidRPr="001F794E">
        <w:rPr>
          <w:sz w:val="22"/>
          <w:szCs w:val="22"/>
        </w:rPr>
        <w:t>Thread pools</w:t>
      </w:r>
    </w:p>
    <w:p w14:paraId="54DCAD65" w14:textId="77777777" w:rsidR="00A7084B" w:rsidRPr="001F794E" w:rsidRDefault="00A7084B" w:rsidP="003003E2">
      <w:pPr>
        <w:pStyle w:val="NormalWeb"/>
        <w:numPr>
          <w:ilvl w:val="0"/>
          <w:numId w:val="496"/>
        </w:numPr>
        <w:rPr>
          <w:sz w:val="22"/>
          <w:szCs w:val="22"/>
        </w:rPr>
      </w:pPr>
      <w:r w:rsidRPr="001F794E">
        <w:rPr>
          <w:sz w:val="22"/>
          <w:szCs w:val="22"/>
        </w:rPr>
        <w:t>Long-running servers</w:t>
      </w:r>
    </w:p>
    <w:p w14:paraId="30F4F1A1" w14:textId="77777777" w:rsidR="00A7084B" w:rsidRPr="001F794E" w:rsidRDefault="00A7084B" w:rsidP="00A7084B">
      <w:pPr>
        <w:pStyle w:val="Heading3"/>
      </w:pPr>
      <w:r w:rsidRPr="001F794E">
        <w:t>Solution</w:t>
      </w:r>
    </w:p>
    <w:p w14:paraId="3FE68395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threadLocal.remove();</w:t>
      </w:r>
    </w:p>
    <w:p w14:paraId="0952B9A8" w14:textId="77777777" w:rsidR="00A7084B" w:rsidRPr="001F794E" w:rsidRDefault="00A7084B" w:rsidP="00A7084B">
      <w:pPr>
        <w:pStyle w:val="Heading3"/>
      </w:pPr>
      <w:r w:rsidRPr="001F794E">
        <w:t>Important Point</w:t>
      </w:r>
    </w:p>
    <w:p w14:paraId="45A9234B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important production issue.</w:t>
      </w:r>
    </w:p>
    <w:p w14:paraId="04BBD61B" w14:textId="77777777" w:rsidR="00A7084B" w:rsidRPr="001F794E" w:rsidRDefault="00A7084B" w:rsidP="00A7084B">
      <w:r w:rsidRPr="001F794E">
        <w:pict w14:anchorId="4E58CEE1">
          <v:rect id="_x0000_i2496" style="width:0;height:1.5pt" o:hralign="center" o:hrstd="t" o:hr="t" fillcolor="#a0a0a0" stroked="f"/>
        </w:pict>
      </w:r>
    </w:p>
    <w:p w14:paraId="351185D4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C47DC72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ThreadLocal remove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केल्यास</w:t>
      </w:r>
      <w:r w:rsidRPr="001F794E">
        <w:rPr>
          <w:sz w:val="22"/>
          <w:szCs w:val="22"/>
        </w:rPr>
        <w:t xml:space="preserve"> memory leak </w:t>
      </w:r>
      <w:r w:rsidRPr="001F794E">
        <w:rPr>
          <w:rFonts w:ascii="Nirmala UI" w:hAnsi="Nirmala UI" w:cs="Nirmala UI"/>
          <w:sz w:val="22"/>
          <w:szCs w:val="22"/>
        </w:rPr>
        <w:t>होऊ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  <w:r w:rsidRPr="001F794E">
        <w:rPr>
          <w:sz w:val="22"/>
          <w:szCs w:val="22"/>
        </w:rPr>
        <w:t>.</w:t>
      </w:r>
    </w:p>
    <w:p w14:paraId="6BE0F7B9" w14:textId="77777777" w:rsidR="00A7084B" w:rsidRPr="001F794E" w:rsidRDefault="00A7084B" w:rsidP="00A7084B">
      <w:pPr>
        <w:pStyle w:val="Heading3"/>
      </w:pPr>
      <w:r w:rsidRPr="001F794E">
        <w:t>Solution</w:t>
      </w:r>
    </w:p>
    <w:p w14:paraId="308C6D38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remove()</w:t>
      </w:r>
    </w:p>
    <w:p w14:paraId="1646BE4F" w14:textId="77777777" w:rsidR="00A7084B" w:rsidRPr="001F794E" w:rsidRDefault="00A7084B" w:rsidP="00A7084B">
      <w:r w:rsidRPr="001F794E">
        <w:pict w14:anchorId="40057C2F">
          <v:rect id="_x0000_i2497" style="width:0;height:1.5pt" o:hralign="center" o:hrstd="t" o:hr="t" fillcolor="#a0a0a0" stroked="f"/>
        </w:pict>
      </w:r>
    </w:p>
    <w:p w14:paraId="32FFA2AF" w14:textId="77777777" w:rsidR="00A7084B" w:rsidRPr="001F794E" w:rsidRDefault="00A7084B" w:rsidP="00A708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108. What is immutable object in concurrency?</w:t>
      </w:r>
    </w:p>
    <w:p w14:paraId="1410E014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6712433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Object whose state cannot change after creation.</w:t>
      </w:r>
    </w:p>
    <w:p w14:paraId="1D869691" w14:textId="77777777" w:rsidR="00A7084B" w:rsidRPr="001F794E" w:rsidRDefault="00A7084B" w:rsidP="00A7084B">
      <w:pPr>
        <w:pStyle w:val="Heading3"/>
      </w:pPr>
      <w:r w:rsidRPr="001F794E">
        <w:lastRenderedPageBreak/>
        <w:t>Example</w:t>
      </w:r>
    </w:p>
    <w:p w14:paraId="4F4AEA94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</w:t>
      </w:r>
    </w:p>
    <w:p w14:paraId="0816088F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Integer</w:t>
      </w:r>
    </w:p>
    <w:p w14:paraId="505312CA" w14:textId="77777777" w:rsidR="00A7084B" w:rsidRPr="001F794E" w:rsidRDefault="00A7084B" w:rsidP="00A7084B">
      <w:pPr>
        <w:pStyle w:val="Heading3"/>
      </w:pPr>
      <w:r w:rsidRPr="001F794E">
        <w:t>Benefits</w:t>
      </w:r>
    </w:p>
    <w:p w14:paraId="1E04BC1B" w14:textId="77777777" w:rsidR="00A7084B" w:rsidRPr="001F794E" w:rsidRDefault="00A7084B" w:rsidP="003003E2">
      <w:pPr>
        <w:pStyle w:val="NormalWeb"/>
        <w:numPr>
          <w:ilvl w:val="0"/>
          <w:numId w:val="497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 automatically</w:t>
      </w:r>
    </w:p>
    <w:p w14:paraId="36B120CA" w14:textId="77777777" w:rsidR="00A7084B" w:rsidRPr="001F794E" w:rsidRDefault="00A7084B" w:rsidP="003003E2">
      <w:pPr>
        <w:pStyle w:val="NormalWeb"/>
        <w:numPr>
          <w:ilvl w:val="0"/>
          <w:numId w:val="497"/>
        </w:numPr>
        <w:rPr>
          <w:sz w:val="22"/>
          <w:szCs w:val="22"/>
        </w:rPr>
      </w:pPr>
      <w:r w:rsidRPr="001F794E">
        <w:rPr>
          <w:sz w:val="22"/>
          <w:szCs w:val="22"/>
        </w:rPr>
        <w:t>No synchronization needed</w:t>
      </w:r>
    </w:p>
    <w:p w14:paraId="4443BC13" w14:textId="77777777" w:rsidR="00A7084B" w:rsidRPr="001F794E" w:rsidRDefault="00A7084B" w:rsidP="00A7084B">
      <w:pPr>
        <w:pStyle w:val="Heading3"/>
      </w:pPr>
      <w:r w:rsidRPr="001F794E">
        <w:t>Important Point</w:t>
      </w:r>
    </w:p>
    <w:p w14:paraId="759304CF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Immutable objects simplify concurrency.</w:t>
      </w:r>
    </w:p>
    <w:p w14:paraId="242C6639" w14:textId="77777777" w:rsidR="00A7084B" w:rsidRPr="001F794E" w:rsidRDefault="00A7084B" w:rsidP="00A7084B">
      <w:r w:rsidRPr="001F794E">
        <w:pict w14:anchorId="2D79E6E0">
          <v:rect id="_x0000_i2498" style="width:0;height:1.5pt" o:hralign="center" o:hrstd="t" o:hr="t" fillcolor="#a0a0a0" stroked="f"/>
        </w:pict>
      </w:r>
    </w:p>
    <w:p w14:paraId="565A5745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2D2E59B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Create </w:t>
      </w:r>
      <w:r w:rsidRPr="001F794E">
        <w:rPr>
          <w:rFonts w:ascii="Nirmala UI" w:hAnsi="Nirmala UI" w:cs="Nirmala UI"/>
          <w:sz w:val="22"/>
          <w:szCs w:val="22"/>
        </w:rPr>
        <w:t>झाल्यानंतर</w:t>
      </w:r>
      <w:r w:rsidRPr="001F794E">
        <w:rPr>
          <w:sz w:val="22"/>
          <w:szCs w:val="22"/>
        </w:rPr>
        <w:t xml:space="preserve"> state </w:t>
      </w:r>
      <w:r w:rsidRPr="001F794E">
        <w:rPr>
          <w:rFonts w:ascii="Nirmala UI" w:hAnsi="Nirmala UI" w:cs="Nirmala UI"/>
          <w:sz w:val="22"/>
          <w:szCs w:val="22"/>
        </w:rPr>
        <w:t>बदलत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असा</w:t>
      </w:r>
      <w:r w:rsidRPr="001F794E">
        <w:rPr>
          <w:sz w:val="22"/>
          <w:szCs w:val="22"/>
        </w:rPr>
        <w:t xml:space="preserve"> object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immutable object.</w:t>
      </w:r>
    </w:p>
    <w:p w14:paraId="4FBF4898" w14:textId="77777777" w:rsidR="00A7084B" w:rsidRPr="001F794E" w:rsidRDefault="00A7084B" w:rsidP="00A7084B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7850CE86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Automatically thread-safe.</w:t>
      </w:r>
    </w:p>
    <w:p w14:paraId="4F0FECAE" w14:textId="77777777" w:rsidR="00A7084B" w:rsidRPr="001F794E" w:rsidRDefault="00A7084B" w:rsidP="00A7084B">
      <w:r w:rsidRPr="001F794E">
        <w:pict w14:anchorId="389AE403">
          <v:rect id="_x0000_i2499" style="width:0;height:1.5pt" o:hralign="center" o:hrstd="t" o:hr="t" fillcolor="#a0a0a0" stroked="f"/>
        </w:pict>
      </w:r>
    </w:p>
    <w:p w14:paraId="30F7AEBF" w14:textId="77777777" w:rsidR="00A7084B" w:rsidRPr="001F794E" w:rsidRDefault="00A7084B" w:rsidP="00A708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109. Why immutable objects are thread-safe?</w:t>
      </w:r>
    </w:p>
    <w:p w14:paraId="28F79F91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EB150C6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Because:</w:t>
      </w:r>
    </w:p>
    <w:p w14:paraId="33748044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 state modification possible</w:t>
      </w:r>
    </w:p>
    <w:p w14:paraId="17697D5C" w14:textId="77777777" w:rsidR="00A7084B" w:rsidRPr="001F794E" w:rsidRDefault="00A7084B" w:rsidP="00A7084B">
      <w:pPr>
        <w:pStyle w:val="Heading3"/>
      </w:pPr>
      <w:r w:rsidRPr="001F794E">
        <w:t>Benefits</w:t>
      </w:r>
    </w:p>
    <w:p w14:paraId="44FADEEE" w14:textId="77777777" w:rsidR="00A7084B" w:rsidRPr="001F794E" w:rsidRDefault="00A7084B" w:rsidP="003003E2">
      <w:pPr>
        <w:pStyle w:val="NormalWeb"/>
        <w:numPr>
          <w:ilvl w:val="0"/>
          <w:numId w:val="498"/>
        </w:numPr>
        <w:rPr>
          <w:sz w:val="22"/>
          <w:szCs w:val="22"/>
        </w:rPr>
      </w:pPr>
      <w:r w:rsidRPr="001F794E">
        <w:rPr>
          <w:sz w:val="22"/>
          <w:szCs w:val="22"/>
        </w:rPr>
        <w:t>No race conditions</w:t>
      </w:r>
    </w:p>
    <w:p w14:paraId="67472640" w14:textId="77777777" w:rsidR="00A7084B" w:rsidRPr="001F794E" w:rsidRDefault="00A7084B" w:rsidP="003003E2">
      <w:pPr>
        <w:pStyle w:val="NormalWeb"/>
        <w:numPr>
          <w:ilvl w:val="0"/>
          <w:numId w:val="498"/>
        </w:numPr>
        <w:rPr>
          <w:sz w:val="22"/>
          <w:szCs w:val="22"/>
        </w:rPr>
      </w:pPr>
      <w:r w:rsidRPr="001F794E">
        <w:rPr>
          <w:sz w:val="22"/>
          <w:szCs w:val="22"/>
        </w:rPr>
        <w:t>No synchronization needed</w:t>
      </w:r>
    </w:p>
    <w:p w14:paraId="2F9364A1" w14:textId="77777777" w:rsidR="00A7084B" w:rsidRPr="001F794E" w:rsidRDefault="00A7084B" w:rsidP="003003E2">
      <w:pPr>
        <w:pStyle w:val="NormalWeb"/>
        <w:numPr>
          <w:ilvl w:val="0"/>
          <w:numId w:val="498"/>
        </w:numPr>
        <w:rPr>
          <w:sz w:val="22"/>
          <w:szCs w:val="22"/>
        </w:rPr>
      </w:pPr>
      <w:r w:rsidRPr="001F794E">
        <w:rPr>
          <w:sz w:val="22"/>
          <w:szCs w:val="22"/>
        </w:rPr>
        <w:t>Safe sharing across threads</w:t>
      </w:r>
    </w:p>
    <w:p w14:paraId="4488463C" w14:textId="77777777" w:rsidR="00A7084B" w:rsidRPr="001F794E" w:rsidRDefault="00A7084B" w:rsidP="00A7084B">
      <w:pPr>
        <w:pStyle w:val="Heading3"/>
      </w:pPr>
      <w:r w:rsidRPr="001F794E">
        <w:lastRenderedPageBreak/>
        <w:t>Important Point</w:t>
      </w:r>
    </w:p>
    <w:p w14:paraId="3AFB4C28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Immutability is powerful concurrency strategy.</w:t>
      </w:r>
    </w:p>
    <w:p w14:paraId="55A564A2" w14:textId="77777777" w:rsidR="00A7084B" w:rsidRPr="001F794E" w:rsidRDefault="00A7084B" w:rsidP="00A7084B">
      <w:r w:rsidRPr="001F794E">
        <w:pict w14:anchorId="292A0941">
          <v:rect id="_x0000_i2500" style="width:0;height:1.5pt" o:hralign="center" o:hrstd="t" o:hr="t" fillcolor="#a0a0a0" stroked="f"/>
        </w:pict>
      </w:r>
    </w:p>
    <w:p w14:paraId="45128D58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3C5316C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State change </w:t>
      </w:r>
      <w:r w:rsidRPr="001F794E">
        <w:rPr>
          <w:rFonts w:ascii="Nirmala UI" w:hAnsi="Nirmala UI" w:cs="Nirmala UI"/>
          <w:sz w:val="22"/>
          <w:szCs w:val="22"/>
        </w:rPr>
        <w:t>होत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नसल्यामुळे</w:t>
      </w:r>
      <w:r w:rsidRPr="001F794E">
        <w:rPr>
          <w:sz w:val="22"/>
          <w:szCs w:val="22"/>
        </w:rPr>
        <w:t xml:space="preserve"> immutable objects thread-safe </w:t>
      </w:r>
      <w:r w:rsidRPr="001F794E">
        <w:rPr>
          <w:rFonts w:ascii="Nirmala UI" w:hAnsi="Nirmala UI" w:cs="Nirmala UI"/>
          <w:sz w:val="22"/>
          <w:szCs w:val="22"/>
        </w:rPr>
        <w:t>असतात</w:t>
      </w:r>
      <w:r w:rsidRPr="001F794E">
        <w:rPr>
          <w:sz w:val="22"/>
          <w:szCs w:val="22"/>
        </w:rPr>
        <w:t>.</w:t>
      </w:r>
    </w:p>
    <w:p w14:paraId="6F05EEDF" w14:textId="77777777" w:rsidR="00A7084B" w:rsidRPr="001F794E" w:rsidRDefault="00A7084B" w:rsidP="00A7084B">
      <w:r w:rsidRPr="001F794E">
        <w:pict w14:anchorId="4CB1C500">
          <v:rect id="_x0000_i2501" style="width:0;height:1.5pt" o:hralign="center" o:hrstd="t" o:hr="t" fillcolor="#a0a0a0" stroked="f"/>
        </w:pict>
      </w:r>
    </w:p>
    <w:p w14:paraId="51A9DDEB" w14:textId="77777777" w:rsidR="00A7084B" w:rsidRPr="001F794E" w:rsidRDefault="00A7084B" w:rsidP="00A708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110. What is safe publication?</w:t>
      </w:r>
    </w:p>
    <w:p w14:paraId="7CB3526A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66DA8BE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Ensuring object visible correctly to other threads.</w:t>
      </w:r>
    </w:p>
    <w:p w14:paraId="37EF3ACB" w14:textId="77777777" w:rsidR="00A7084B" w:rsidRPr="001F794E" w:rsidRDefault="00A7084B" w:rsidP="00A7084B">
      <w:pPr>
        <w:pStyle w:val="Heading3"/>
      </w:pPr>
      <w:r w:rsidRPr="001F794E">
        <w:t>Unsafe Example</w:t>
      </w:r>
    </w:p>
    <w:p w14:paraId="6FAF594E" w14:textId="77777777" w:rsidR="00A7084B" w:rsidRPr="001F794E" w:rsidRDefault="00A7084B" w:rsidP="00A708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sharedObj = new MyObj();</w:t>
      </w:r>
    </w:p>
    <w:p w14:paraId="35020431" w14:textId="77777777" w:rsidR="00A7084B" w:rsidRPr="001F794E" w:rsidRDefault="00A7084B" w:rsidP="00A7084B">
      <w:pPr>
        <w:pStyle w:val="Heading3"/>
      </w:pPr>
      <w:r w:rsidRPr="001F794E">
        <w:t>Safe Methods</w:t>
      </w:r>
    </w:p>
    <w:p w14:paraId="29679336" w14:textId="77777777" w:rsidR="00A7084B" w:rsidRPr="001F794E" w:rsidRDefault="00A7084B" w:rsidP="003003E2">
      <w:pPr>
        <w:pStyle w:val="NormalWeb"/>
        <w:numPr>
          <w:ilvl w:val="0"/>
          <w:numId w:val="499"/>
        </w:numPr>
        <w:rPr>
          <w:sz w:val="22"/>
          <w:szCs w:val="22"/>
        </w:rPr>
      </w:pPr>
      <w:r w:rsidRPr="001F794E">
        <w:rPr>
          <w:sz w:val="22"/>
          <w:szCs w:val="22"/>
        </w:rPr>
        <w:t>volatile</w:t>
      </w:r>
    </w:p>
    <w:p w14:paraId="05873611" w14:textId="77777777" w:rsidR="00A7084B" w:rsidRPr="001F794E" w:rsidRDefault="00A7084B" w:rsidP="003003E2">
      <w:pPr>
        <w:pStyle w:val="NormalWeb"/>
        <w:numPr>
          <w:ilvl w:val="0"/>
          <w:numId w:val="499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synchronized</w:t>
      </w:r>
    </w:p>
    <w:p w14:paraId="2F31ED8A" w14:textId="77777777" w:rsidR="00A7084B" w:rsidRPr="001F794E" w:rsidRDefault="00A7084B" w:rsidP="003003E2">
      <w:pPr>
        <w:pStyle w:val="NormalWeb"/>
        <w:numPr>
          <w:ilvl w:val="0"/>
          <w:numId w:val="499"/>
        </w:numPr>
        <w:rPr>
          <w:sz w:val="22"/>
          <w:szCs w:val="22"/>
        </w:rPr>
      </w:pPr>
      <w:r w:rsidRPr="001F794E">
        <w:rPr>
          <w:sz w:val="22"/>
          <w:szCs w:val="22"/>
        </w:rPr>
        <w:t>final fields</w:t>
      </w:r>
    </w:p>
    <w:p w14:paraId="297285ED" w14:textId="77777777" w:rsidR="00A7084B" w:rsidRPr="001F794E" w:rsidRDefault="00A7084B" w:rsidP="003003E2">
      <w:pPr>
        <w:pStyle w:val="NormalWeb"/>
        <w:numPr>
          <w:ilvl w:val="0"/>
          <w:numId w:val="499"/>
        </w:numPr>
        <w:rPr>
          <w:sz w:val="22"/>
          <w:szCs w:val="22"/>
        </w:rPr>
      </w:pPr>
      <w:r w:rsidRPr="001F794E">
        <w:rPr>
          <w:sz w:val="22"/>
          <w:szCs w:val="22"/>
        </w:rPr>
        <w:t>concurrent collections</w:t>
      </w:r>
    </w:p>
    <w:p w14:paraId="298890D1" w14:textId="77777777" w:rsidR="00A7084B" w:rsidRPr="001F794E" w:rsidRDefault="00A7084B" w:rsidP="00A7084B">
      <w:pPr>
        <w:pStyle w:val="Heading3"/>
      </w:pPr>
      <w:r w:rsidRPr="001F794E">
        <w:t>Important Point</w:t>
      </w:r>
    </w:p>
    <w:p w14:paraId="772872D8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Prevents partially initialized object visibility.</w:t>
      </w:r>
    </w:p>
    <w:p w14:paraId="65CACF43" w14:textId="77777777" w:rsidR="00A7084B" w:rsidRPr="001F794E" w:rsidRDefault="00A7084B" w:rsidP="00A7084B">
      <w:r w:rsidRPr="001F794E">
        <w:pict w14:anchorId="5ADF684A">
          <v:rect id="_x0000_i2502" style="width:0;height:1.5pt" o:hralign="center" o:hrstd="t" o:hr="t" fillcolor="#a0a0a0" stroked="f"/>
        </w:pict>
      </w:r>
    </w:p>
    <w:p w14:paraId="307E34DA" w14:textId="77777777" w:rsidR="00A7084B" w:rsidRPr="001F794E" w:rsidRDefault="00A7084B" w:rsidP="00A708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4BE5E2B" w14:textId="77777777" w:rsidR="00A7084B" w:rsidRPr="001F794E" w:rsidRDefault="00A7084B" w:rsidP="00A708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Object </w:t>
      </w:r>
      <w:r w:rsidRPr="001F794E">
        <w:rPr>
          <w:rFonts w:ascii="Nirmala UI" w:hAnsi="Nirmala UI" w:cs="Nirmala UI"/>
          <w:sz w:val="22"/>
          <w:szCs w:val="22"/>
        </w:rPr>
        <w:t>दुसऱ्या</w:t>
      </w:r>
      <w:r w:rsidRPr="001F794E">
        <w:rPr>
          <w:sz w:val="22"/>
          <w:szCs w:val="22"/>
        </w:rPr>
        <w:t xml:space="preserve"> threads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correctly visible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safe publication.</w:t>
      </w:r>
    </w:p>
    <w:p w14:paraId="462F82B2" w14:textId="77777777" w:rsidR="00A7084B" w:rsidRPr="001F794E" w:rsidRDefault="00A7084B" w:rsidP="00A7084B">
      <w:pPr>
        <w:pStyle w:val="Heading3"/>
      </w:pPr>
      <w:r w:rsidRPr="001F794E">
        <w:lastRenderedPageBreak/>
        <w:t>Solution</w:t>
      </w:r>
    </w:p>
    <w:p w14:paraId="27B5AFDF" w14:textId="77777777" w:rsidR="00A7084B" w:rsidRPr="001F794E" w:rsidRDefault="00A7084B" w:rsidP="003003E2">
      <w:pPr>
        <w:pStyle w:val="NormalWeb"/>
        <w:numPr>
          <w:ilvl w:val="0"/>
          <w:numId w:val="500"/>
        </w:numPr>
        <w:rPr>
          <w:sz w:val="22"/>
          <w:szCs w:val="22"/>
        </w:rPr>
      </w:pPr>
      <w:r w:rsidRPr="001F794E">
        <w:rPr>
          <w:sz w:val="22"/>
          <w:szCs w:val="22"/>
        </w:rPr>
        <w:t>volatile</w:t>
      </w:r>
    </w:p>
    <w:p w14:paraId="0028C340" w14:textId="77777777" w:rsidR="00A7084B" w:rsidRPr="001F794E" w:rsidRDefault="00A7084B" w:rsidP="003003E2">
      <w:pPr>
        <w:pStyle w:val="NormalWeb"/>
        <w:numPr>
          <w:ilvl w:val="0"/>
          <w:numId w:val="500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synchronized</w:t>
      </w:r>
    </w:p>
    <w:p w14:paraId="36D71B6F" w14:textId="77777777" w:rsidR="00A7084B" w:rsidRPr="001F794E" w:rsidRDefault="00A7084B" w:rsidP="00A7084B">
      <w:r w:rsidRPr="001F794E">
        <w:pict w14:anchorId="47B0D02D">
          <v:rect id="_x0000_i2503" style="width:0;height:1.5pt" o:hralign="center" o:hrstd="t" o:hr="t" fillcolor="#a0a0a0" stroked="f"/>
        </w:pict>
      </w:r>
    </w:p>
    <w:p w14:paraId="7544391B" w14:textId="77777777" w:rsidR="00A7084B" w:rsidRPr="001F794E" w:rsidRDefault="00A7084B" w:rsidP="00A708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110/250 COMPLETED</w:t>
      </w:r>
    </w:p>
    <w:p w14:paraId="73CCAF57" w14:textId="77777777" w:rsidR="00BB7344" w:rsidRPr="001F794E" w:rsidRDefault="00BB7344" w:rsidP="00BB734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(111–120)</w:t>
      </w:r>
    </w:p>
    <w:p w14:paraId="0E6F9AF0" w14:textId="77777777" w:rsidR="00BB7344" w:rsidRPr="001F794E" w:rsidRDefault="00BB7344" w:rsidP="00BB7344">
      <w:r w:rsidRPr="001F794E">
        <w:pict w14:anchorId="372856B9">
          <v:rect id="_x0000_i2504" style="width:0;height:1.5pt" o:hralign="center" o:hrstd="t" o:hr="t" fillcolor="#a0a0a0" stroked="f"/>
        </w:pict>
      </w:r>
    </w:p>
    <w:p w14:paraId="6A97A640" w14:textId="77777777" w:rsidR="00BB7344" w:rsidRPr="001F794E" w:rsidRDefault="00BB7344" w:rsidP="00BB734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111. What is lazy initialization problem in multithreading?</w:t>
      </w:r>
    </w:p>
    <w:p w14:paraId="56D1E6E0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D93025B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Lazy initialization means:</w:t>
      </w:r>
    </w:p>
    <w:p w14:paraId="1BCE34E1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Object created only when needed</w:t>
      </w:r>
    </w:p>
    <w:p w14:paraId="50CF4AB8" w14:textId="77777777" w:rsidR="00BB7344" w:rsidRPr="001F794E" w:rsidRDefault="00BB7344" w:rsidP="00BB7344">
      <w:pPr>
        <w:pStyle w:val="Heading3"/>
      </w:pPr>
      <w:r w:rsidRPr="001F794E">
        <w:t>Problem</w:t>
      </w:r>
    </w:p>
    <w:p w14:paraId="3B724A6A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Multiple threads may create:</w:t>
      </w:r>
    </w:p>
    <w:p w14:paraId="2A9D889F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Multiple object instances</w:t>
      </w:r>
    </w:p>
    <w:p w14:paraId="788EF381" w14:textId="77777777" w:rsidR="00BB7344" w:rsidRPr="001F794E" w:rsidRDefault="00BB7344" w:rsidP="00BB7344">
      <w:pPr>
        <w:pStyle w:val="Heading3"/>
      </w:pPr>
      <w:r w:rsidRPr="001F794E">
        <w:t>Example</w:t>
      </w:r>
    </w:p>
    <w:p w14:paraId="1F20A176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if(obj == null) {</w:t>
      </w:r>
    </w:p>
    <w:p w14:paraId="41DF009C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obj = new MyObj();</w:t>
      </w:r>
    </w:p>
    <w:p w14:paraId="23274B39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57D886C" w14:textId="77777777" w:rsidR="00BB7344" w:rsidRPr="001F794E" w:rsidRDefault="00BB7344" w:rsidP="00BB7344">
      <w:pPr>
        <w:pStyle w:val="Heading3"/>
      </w:pPr>
      <w:r w:rsidRPr="001F794E">
        <w:t>Important Point</w:t>
      </w:r>
    </w:p>
    <w:p w14:paraId="2BE77259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Needs synchronization for thread safety.</w:t>
      </w:r>
    </w:p>
    <w:p w14:paraId="691A9560" w14:textId="77777777" w:rsidR="00BB7344" w:rsidRPr="001F794E" w:rsidRDefault="00BB7344" w:rsidP="00BB7344">
      <w:r w:rsidRPr="001F794E">
        <w:pict w14:anchorId="2193CB94">
          <v:rect id="_x0000_i2505" style="width:0;height:1.5pt" o:hralign="center" o:hrstd="t" o:hr="t" fillcolor="#a0a0a0" stroked="f"/>
        </w:pict>
      </w:r>
    </w:p>
    <w:p w14:paraId="3BE163EF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0C39C6B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Object </w:t>
      </w:r>
      <w:r w:rsidRPr="001F794E">
        <w:rPr>
          <w:rFonts w:ascii="Nirmala UI" w:hAnsi="Nirmala UI" w:cs="Nirmala UI"/>
          <w:sz w:val="22"/>
          <w:szCs w:val="22"/>
        </w:rPr>
        <w:t>गरज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पडल्यावर</w:t>
      </w:r>
      <w:r w:rsidRPr="001F794E">
        <w:rPr>
          <w:sz w:val="22"/>
          <w:szCs w:val="22"/>
        </w:rPr>
        <w:t xml:space="preserve"> create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lazy initialization.</w:t>
      </w:r>
    </w:p>
    <w:p w14:paraId="7B54917B" w14:textId="77777777" w:rsidR="00BB7344" w:rsidRPr="001F794E" w:rsidRDefault="00BB7344" w:rsidP="00BB7344">
      <w:pPr>
        <w:pStyle w:val="Heading3"/>
      </w:pPr>
      <w:r w:rsidRPr="001F794E">
        <w:t>Problem</w:t>
      </w:r>
    </w:p>
    <w:p w14:paraId="765E0900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threads multiple objects create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शकतात</w:t>
      </w:r>
      <w:r w:rsidRPr="001F794E">
        <w:rPr>
          <w:sz w:val="22"/>
          <w:szCs w:val="22"/>
        </w:rPr>
        <w:t>.</w:t>
      </w:r>
    </w:p>
    <w:p w14:paraId="108C45CE" w14:textId="77777777" w:rsidR="00BB7344" w:rsidRPr="001F794E" w:rsidRDefault="00BB7344" w:rsidP="00BB7344">
      <w:r w:rsidRPr="001F794E">
        <w:pict w14:anchorId="3DF5B479">
          <v:rect id="_x0000_i2506" style="width:0;height:1.5pt" o:hralign="center" o:hrstd="t" o:hr="t" fillcolor="#a0a0a0" stroked="f"/>
        </w:pict>
      </w:r>
    </w:p>
    <w:p w14:paraId="705EAC9A" w14:textId="77777777" w:rsidR="00BB7344" w:rsidRPr="001F794E" w:rsidRDefault="00BB7344" w:rsidP="00BB734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112. What is Double-Checked Locking (DCL)?</w:t>
      </w:r>
    </w:p>
    <w:p w14:paraId="7B1075B2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1802147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Optimization technique for lazy initialization.</w:t>
      </w:r>
    </w:p>
    <w:p w14:paraId="6B89851F" w14:textId="77777777" w:rsidR="00BB7344" w:rsidRPr="001F794E" w:rsidRDefault="00BB7344" w:rsidP="00BB7344">
      <w:pPr>
        <w:pStyle w:val="Heading3"/>
      </w:pPr>
      <w:r w:rsidRPr="001F794E">
        <w:t>Example</w:t>
      </w:r>
    </w:p>
    <w:p w14:paraId="15C4D86C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if(obj == null) {</w:t>
      </w:r>
    </w:p>
    <w:p w14:paraId="3BAF58EA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</w:p>
    <w:p w14:paraId="50F2CCE4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synchronized(this) {</w:t>
      </w:r>
    </w:p>
    <w:p w14:paraId="0DAB3666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</w:p>
    <w:p w14:paraId="7C52AC49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if(obj == null) {</w:t>
      </w:r>
    </w:p>
    <w:p w14:paraId="0AA8666E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</w:p>
    <w:p w14:paraId="796E51D0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obj = new MyObj();</w:t>
      </w:r>
    </w:p>
    <w:p w14:paraId="1845A02F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}</w:t>
      </w:r>
    </w:p>
    <w:p w14:paraId="421EFC39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39BEE5AF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B7E2F48" w14:textId="77777777" w:rsidR="00BB7344" w:rsidRPr="001F794E" w:rsidRDefault="00BB7344" w:rsidP="00BB7344">
      <w:pPr>
        <w:pStyle w:val="Heading3"/>
      </w:pPr>
      <w:r w:rsidRPr="001F794E">
        <w:t>Benefit</w:t>
      </w:r>
    </w:p>
    <w:p w14:paraId="62E8CCA6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Reduces synchronization overhead.</w:t>
      </w:r>
    </w:p>
    <w:p w14:paraId="17FFE0F0" w14:textId="77777777" w:rsidR="00BB7344" w:rsidRPr="001F794E" w:rsidRDefault="00BB7344" w:rsidP="00BB7344">
      <w:pPr>
        <w:pStyle w:val="Heading3"/>
      </w:pPr>
      <w:r w:rsidRPr="001F794E">
        <w:t>Important Point</w:t>
      </w:r>
    </w:p>
    <w:p w14:paraId="4E65087D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Requires:</w:t>
      </w:r>
    </w:p>
    <w:p w14:paraId="1503912F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volatile</w:t>
      </w:r>
    </w:p>
    <w:p w14:paraId="44E56F85" w14:textId="77777777" w:rsidR="00BB7344" w:rsidRPr="001F794E" w:rsidRDefault="00BB7344" w:rsidP="00BB7344">
      <w:r w:rsidRPr="001F794E">
        <w:pict w14:anchorId="16195948">
          <v:rect id="_x0000_i2507" style="width:0;height:1.5pt" o:hralign="center" o:hrstd="t" o:hr="t" fillcolor="#a0a0a0" stroked="f"/>
        </w:pict>
      </w:r>
    </w:p>
    <w:p w14:paraId="30F42B0B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22403CA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Lazy initialization optimize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जाणारे</w:t>
      </w:r>
      <w:r w:rsidRPr="001F794E">
        <w:rPr>
          <w:sz w:val="22"/>
          <w:szCs w:val="22"/>
        </w:rPr>
        <w:t xml:space="preserve"> pattern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Double-Checked Locking.</w:t>
      </w:r>
    </w:p>
    <w:p w14:paraId="5AB21819" w14:textId="77777777" w:rsidR="00BB7344" w:rsidRPr="001F794E" w:rsidRDefault="00BB7344" w:rsidP="00BB7344">
      <w:r w:rsidRPr="001F794E">
        <w:pict w14:anchorId="6582D208">
          <v:rect id="_x0000_i2508" style="width:0;height:1.5pt" o:hralign="center" o:hrstd="t" o:hr="t" fillcolor="#a0a0a0" stroked="f"/>
        </w:pict>
      </w:r>
    </w:p>
    <w:p w14:paraId="7D536E5D" w14:textId="77777777" w:rsidR="00BB7344" w:rsidRPr="001F794E" w:rsidRDefault="00BB7344" w:rsidP="00BB734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113. Why volatile required in Double-Checked Locking?</w:t>
      </w:r>
    </w:p>
    <w:p w14:paraId="04BDEC96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529E148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Without volatile:</w:t>
      </w:r>
    </w:p>
    <w:p w14:paraId="32B42FC5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Instruction reordering possible</w:t>
      </w:r>
    </w:p>
    <w:p w14:paraId="45995D47" w14:textId="77777777" w:rsidR="00BB7344" w:rsidRPr="001F794E" w:rsidRDefault="00BB7344" w:rsidP="00BB7344">
      <w:pPr>
        <w:pStyle w:val="Heading3"/>
      </w:pPr>
      <w:r w:rsidRPr="001F794E">
        <w:t>Problem</w:t>
      </w:r>
    </w:p>
    <w:p w14:paraId="279C35ED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may see:</w:t>
      </w:r>
    </w:p>
    <w:p w14:paraId="2ECD835D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Partially initialized object</w:t>
      </w:r>
    </w:p>
    <w:p w14:paraId="1D355E74" w14:textId="77777777" w:rsidR="00BB7344" w:rsidRPr="001F794E" w:rsidRDefault="00BB7344" w:rsidP="00BB7344">
      <w:pPr>
        <w:pStyle w:val="Heading3"/>
      </w:pPr>
      <w:r w:rsidRPr="001F794E">
        <w:t>Solution</w:t>
      </w:r>
    </w:p>
    <w:p w14:paraId="23754F8D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private volatile MyObj obj;</w:t>
      </w:r>
    </w:p>
    <w:p w14:paraId="66798BAB" w14:textId="77777777" w:rsidR="00BB7344" w:rsidRPr="001F794E" w:rsidRDefault="00BB7344" w:rsidP="00BB7344">
      <w:pPr>
        <w:pStyle w:val="Heading3"/>
      </w:pPr>
      <w:r w:rsidRPr="001F794E">
        <w:t>Important Point</w:t>
      </w:r>
    </w:p>
    <w:p w14:paraId="5FF008D8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Classic JMM interview question.</w:t>
      </w:r>
    </w:p>
    <w:p w14:paraId="16902BA0" w14:textId="77777777" w:rsidR="00BB7344" w:rsidRPr="001F794E" w:rsidRDefault="00BB7344" w:rsidP="00BB7344">
      <w:r w:rsidRPr="001F794E">
        <w:pict w14:anchorId="66C0638E">
          <v:rect id="_x0000_i2509" style="width:0;height:1.5pt" o:hralign="center" o:hrstd="t" o:hr="t" fillcolor="#a0a0a0" stroked="f"/>
        </w:pict>
      </w:r>
    </w:p>
    <w:p w14:paraId="33E654D8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651B365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DCL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>:</w:t>
      </w:r>
    </w:p>
    <w:p w14:paraId="275BE3C3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volatile</w:t>
      </w:r>
    </w:p>
    <w:p w14:paraId="0B3D80EA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आवश्यक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असते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कारण</w:t>
      </w:r>
      <w:r w:rsidRPr="001F794E">
        <w:rPr>
          <w:sz w:val="22"/>
          <w:szCs w:val="22"/>
        </w:rPr>
        <w:t xml:space="preserve"> instruction reordering </w:t>
      </w:r>
      <w:r w:rsidRPr="001F794E">
        <w:rPr>
          <w:rFonts w:ascii="Nirmala UI" w:hAnsi="Nirmala UI" w:cs="Nirmala UI"/>
          <w:sz w:val="22"/>
          <w:szCs w:val="22"/>
        </w:rPr>
        <w:t>होऊ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शकते</w:t>
      </w:r>
      <w:r w:rsidRPr="001F794E">
        <w:rPr>
          <w:sz w:val="22"/>
          <w:szCs w:val="22"/>
        </w:rPr>
        <w:t>.</w:t>
      </w:r>
    </w:p>
    <w:p w14:paraId="51875903" w14:textId="77777777" w:rsidR="00BB7344" w:rsidRPr="001F794E" w:rsidRDefault="00BB7344" w:rsidP="00BB7344">
      <w:r w:rsidRPr="001F794E">
        <w:pict w14:anchorId="7DB838F1">
          <v:rect id="_x0000_i2510" style="width:0;height:1.5pt" o:hralign="center" o:hrstd="t" o:hr="t" fillcolor="#a0a0a0" stroked="f"/>
        </w:pict>
      </w:r>
    </w:p>
    <w:p w14:paraId="506EB748" w14:textId="77777777" w:rsidR="00BB7344" w:rsidRPr="001F794E" w:rsidRDefault="00BB7344" w:rsidP="00BB734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114. What is Singleton in multithreading?</w:t>
      </w:r>
    </w:p>
    <w:p w14:paraId="427A3446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65344994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Singleton ensures:</w:t>
      </w:r>
    </w:p>
    <w:p w14:paraId="21F79F0A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Only one object instance</w:t>
      </w:r>
    </w:p>
    <w:p w14:paraId="339D082B" w14:textId="77777777" w:rsidR="00BB7344" w:rsidRPr="001F794E" w:rsidRDefault="00BB7344" w:rsidP="00BB7344">
      <w:pPr>
        <w:pStyle w:val="Heading3"/>
      </w:pPr>
      <w:r w:rsidRPr="001F794E">
        <w:t>Problem</w:t>
      </w:r>
    </w:p>
    <w:p w14:paraId="2A4F22AE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Unsafe lazy singleton breaks in multithreading.</w:t>
      </w:r>
    </w:p>
    <w:p w14:paraId="38F22482" w14:textId="77777777" w:rsidR="00BB7344" w:rsidRPr="001F794E" w:rsidRDefault="00BB7344" w:rsidP="00BB7344">
      <w:pPr>
        <w:pStyle w:val="Heading3"/>
      </w:pPr>
      <w:r w:rsidRPr="001F794E">
        <w:t>Example</w:t>
      </w:r>
    </w:p>
    <w:p w14:paraId="3C6F6B04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private static Singleton obj;</w:t>
      </w:r>
    </w:p>
    <w:p w14:paraId="19693F7D" w14:textId="77777777" w:rsidR="00BB7344" w:rsidRPr="001F794E" w:rsidRDefault="00BB7344" w:rsidP="00BB7344">
      <w:pPr>
        <w:pStyle w:val="Heading3"/>
      </w:pPr>
      <w:r w:rsidRPr="001F794E">
        <w:t>Important Point</w:t>
      </w:r>
    </w:p>
    <w:p w14:paraId="75B55960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Thread-safe singleton important interview topic.</w:t>
      </w:r>
    </w:p>
    <w:p w14:paraId="4932B634" w14:textId="77777777" w:rsidR="00BB7344" w:rsidRPr="001F794E" w:rsidRDefault="00BB7344" w:rsidP="00BB7344">
      <w:r w:rsidRPr="001F794E">
        <w:pict w14:anchorId="1F6D6725">
          <v:rect id="_x0000_i2511" style="width:0;height:1.5pt" o:hralign="center" o:hrstd="t" o:hr="t" fillcolor="#a0a0a0" stroked="f"/>
        </w:pict>
      </w:r>
    </w:p>
    <w:p w14:paraId="3984CC52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69F410D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एकच</w:t>
      </w:r>
      <w:r w:rsidRPr="001F794E">
        <w:rPr>
          <w:sz w:val="22"/>
          <w:szCs w:val="22"/>
        </w:rPr>
        <w:t xml:space="preserve"> object instance </w:t>
      </w:r>
      <w:r w:rsidRPr="001F794E">
        <w:rPr>
          <w:rFonts w:ascii="Nirmala UI" w:hAnsi="Nirmala UI" w:cs="Nirmala UI"/>
          <w:sz w:val="22"/>
          <w:szCs w:val="22"/>
        </w:rPr>
        <w:t>ठेवणारा</w:t>
      </w:r>
      <w:r w:rsidRPr="001F794E">
        <w:rPr>
          <w:sz w:val="22"/>
          <w:szCs w:val="22"/>
        </w:rPr>
        <w:t xml:space="preserve"> pattern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Singleton.</w:t>
      </w:r>
    </w:p>
    <w:p w14:paraId="168F72B5" w14:textId="77777777" w:rsidR="00BB7344" w:rsidRPr="001F794E" w:rsidRDefault="00BB7344" w:rsidP="00BB7344">
      <w:pPr>
        <w:pStyle w:val="Heading3"/>
      </w:pPr>
      <w:r w:rsidRPr="001F794E">
        <w:t>Problem</w:t>
      </w:r>
    </w:p>
    <w:p w14:paraId="18303B36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Multithreading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unsafe </w:t>
      </w:r>
      <w:r w:rsidRPr="001F794E">
        <w:rPr>
          <w:rFonts w:ascii="Nirmala UI" w:hAnsi="Nirmala UI" w:cs="Nirmala UI"/>
          <w:sz w:val="22"/>
          <w:szCs w:val="22"/>
        </w:rPr>
        <w:t>होऊ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  <w:r w:rsidRPr="001F794E">
        <w:rPr>
          <w:sz w:val="22"/>
          <w:szCs w:val="22"/>
        </w:rPr>
        <w:t>.</w:t>
      </w:r>
    </w:p>
    <w:p w14:paraId="0D5C359A" w14:textId="77777777" w:rsidR="00BB7344" w:rsidRPr="001F794E" w:rsidRDefault="00BB7344" w:rsidP="00BB7344">
      <w:r w:rsidRPr="001F794E">
        <w:pict w14:anchorId="431AB801">
          <v:rect id="_x0000_i2512" style="width:0;height:1.5pt" o:hralign="center" o:hrstd="t" o:hr="t" fillcolor="#a0a0a0" stroked="f"/>
        </w:pict>
      </w:r>
    </w:p>
    <w:p w14:paraId="25810427" w14:textId="77777777" w:rsidR="00BB7344" w:rsidRPr="001F794E" w:rsidRDefault="00BB7344" w:rsidP="00BB734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115. What is thread-safe Singleton?</w:t>
      </w:r>
    </w:p>
    <w:p w14:paraId="61891047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24251E7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Singleton safe for concurrent access.</w:t>
      </w:r>
    </w:p>
    <w:p w14:paraId="254CEA27" w14:textId="77777777" w:rsidR="00BB7344" w:rsidRPr="001F794E" w:rsidRDefault="00BB7344" w:rsidP="00BB7344">
      <w:pPr>
        <w:pStyle w:val="Heading3"/>
      </w:pPr>
      <w:r w:rsidRPr="001F794E">
        <w:t>Example</w:t>
      </w:r>
    </w:p>
    <w:p w14:paraId="12BFAED7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public static synchronized</w:t>
      </w:r>
    </w:p>
    <w:p w14:paraId="5EA32B52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Singleton getInstance() {</w:t>
      </w:r>
    </w:p>
    <w:p w14:paraId="34C1D1FD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</w:p>
    <w:p w14:paraId="0AA1B1A7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82905DE" w14:textId="77777777" w:rsidR="00BB7344" w:rsidRPr="001F794E" w:rsidRDefault="00BB7344" w:rsidP="00BB7344">
      <w:pPr>
        <w:pStyle w:val="Heading3"/>
      </w:pPr>
      <w:r w:rsidRPr="001F794E">
        <w:lastRenderedPageBreak/>
        <w:t>Solutions</w:t>
      </w:r>
    </w:p>
    <w:p w14:paraId="58D30A50" w14:textId="77777777" w:rsidR="00BB7344" w:rsidRPr="001F794E" w:rsidRDefault="00BB7344" w:rsidP="003003E2">
      <w:pPr>
        <w:pStyle w:val="NormalWeb"/>
        <w:numPr>
          <w:ilvl w:val="0"/>
          <w:numId w:val="501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synchronized</w:t>
      </w:r>
    </w:p>
    <w:p w14:paraId="333F71DC" w14:textId="77777777" w:rsidR="00BB7344" w:rsidRPr="001F794E" w:rsidRDefault="00BB7344" w:rsidP="003003E2">
      <w:pPr>
        <w:pStyle w:val="NormalWeb"/>
        <w:numPr>
          <w:ilvl w:val="0"/>
          <w:numId w:val="501"/>
        </w:numPr>
        <w:rPr>
          <w:sz w:val="22"/>
          <w:szCs w:val="22"/>
        </w:rPr>
      </w:pPr>
      <w:r w:rsidRPr="001F794E">
        <w:rPr>
          <w:sz w:val="22"/>
          <w:szCs w:val="22"/>
        </w:rPr>
        <w:t>DCL</w:t>
      </w:r>
    </w:p>
    <w:p w14:paraId="23FFD3C0" w14:textId="77777777" w:rsidR="00BB7344" w:rsidRPr="001F794E" w:rsidRDefault="00BB7344" w:rsidP="003003E2">
      <w:pPr>
        <w:pStyle w:val="NormalWeb"/>
        <w:numPr>
          <w:ilvl w:val="0"/>
          <w:numId w:val="501"/>
        </w:numPr>
        <w:rPr>
          <w:sz w:val="22"/>
          <w:szCs w:val="22"/>
        </w:rPr>
      </w:pPr>
      <w:r w:rsidRPr="001F794E">
        <w:rPr>
          <w:sz w:val="22"/>
          <w:szCs w:val="22"/>
        </w:rPr>
        <w:t>enum singleton</w:t>
      </w:r>
    </w:p>
    <w:p w14:paraId="286B2386" w14:textId="77777777" w:rsidR="00BB7344" w:rsidRPr="001F794E" w:rsidRDefault="00BB7344" w:rsidP="003003E2">
      <w:pPr>
        <w:pStyle w:val="NormalWeb"/>
        <w:numPr>
          <w:ilvl w:val="0"/>
          <w:numId w:val="501"/>
        </w:numPr>
        <w:rPr>
          <w:sz w:val="22"/>
          <w:szCs w:val="22"/>
        </w:rPr>
      </w:pPr>
      <w:r w:rsidRPr="001F794E">
        <w:rPr>
          <w:sz w:val="22"/>
          <w:szCs w:val="22"/>
        </w:rPr>
        <w:t>static holder</w:t>
      </w:r>
    </w:p>
    <w:p w14:paraId="313E9D0E" w14:textId="77777777" w:rsidR="00BB7344" w:rsidRPr="001F794E" w:rsidRDefault="00BB7344" w:rsidP="00BB7344">
      <w:pPr>
        <w:pStyle w:val="Heading3"/>
      </w:pPr>
      <w:r w:rsidRPr="001F794E">
        <w:t>Important Point</w:t>
      </w:r>
    </w:p>
    <w:p w14:paraId="4A1BDF9A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 multiple object creation.</w:t>
      </w:r>
    </w:p>
    <w:p w14:paraId="2A5DF5A8" w14:textId="77777777" w:rsidR="00BB7344" w:rsidRPr="001F794E" w:rsidRDefault="00BB7344" w:rsidP="00BB7344">
      <w:r w:rsidRPr="001F794E">
        <w:pict w14:anchorId="7311D5BA">
          <v:rect id="_x0000_i2513" style="width:0;height:1.5pt" o:hralign="center" o:hrstd="t" o:hr="t" fillcolor="#a0a0a0" stroked="f"/>
        </w:pict>
      </w:r>
    </w:p>
    <w:p w14:paraId="71A5F848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732E296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threads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safe </w:t>
      </w:r>
      <w:r w:rsidRPr="001F794E">
        <w:rPr>
          <w:rFonts w:ascii="Nirmala UI" w:hAnsi="Nirmala UI" w:cs="Nirmala UI"/>
          <w:sz w:val="22"/>
          <w:szCs w:val="22"/>
        </w:rPr>
        <w:t>असलेला</w:t>
      </w:r>
      <w:r w:rsidRPr="001F794E">
        <w:rPr>
          <w:sz w:val="22"/>
          <w:szCs w:val="22"/>
        </w:rPr>
        <w:t xml:space="preserve"> singleton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thread-safe singleton.</w:t>
      </w:r>
    </w:p>
    <w:p w14:paraId="462B54DB" w14:textId="77777777" w:rsidR="00BB7344" w:rsidRPr="001F794E" w:rsidRDefault="00BB7344" w:rsidP="00BB7344">
      <w:r w:rsidRPr="001F794E">
        <w:pict w14:anchorId="0E4138D5">
          <v:rect id="_x0000_i2514" style="width:0;height:1.5pt" o:hralign="center" o:hrstd="t" o:hr="t" fillcolor="#a0a0a0" stroked="f"/>
        </w:pict>
      </w:r>
    </w:p>
    <w:p w14:paraId="07633086" w14:textId="77777777" w:rsidR="00BB7344" w:rsidRPr="001F794E" w:rsidRDefault="00BB7344" w:rsidP="00BB734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116. What is eager Singleton?</w:t>
      </w:r>
    </w:p>
    <w:p w14:paraId="03494BCA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DED4652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Object created during class loading.</w:t>
      </w:r>
    </w:p>
    <w:p w14:paraId="02AF8BA4" w14:textId="77777777" w:rsidR="00BB7344" w:rsidRPr="001F794E" w:rsidRDefault="00BB7344" w:rsidP="00BB7344">
      <w:pPr>
        <w:pStyle w:val="Heading3"/>
      </w:pPr>
      <w:r w:rsidRPr="001F794E">
        <w:t>Example</w:t>
      </w:r>
    </w:p>
    <w:p w14:paraId="238CC083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private static final</w:t>
      </w:r>
    </w:p>
    <w:p w14:paraId="69C22254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Singleton obj =</w:t>
      </w:r>
    </w:p>
    <w:p w14:paraId="57ABDEF5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Singleton();</w:t>
      </w:r>
    </w:p>
    <w:p w14:paraId="7795532A" w14:textId="77777777" w:rsidR="00BB7344" w:rsidRPr="001F794E" w:rsidRDefault="00BB7344" w:rsidP="00BB7344">
      <w:pPr>
        <w:pStyle w:val="Heading3"/>
      </w:pPr>
      <w:r w:rsidRPr="001F794E">
        <w:t>Benefits</w:t>
      </w:r>
    </w:p>
    <w:p w14:paraId="36A45D42" w14:textId="77777777" w:rsidR="00BB7344" w:rsidRPr="001F794E" w:rsidRDefault="00BB7344" w:rsidP="003003E2">
      <w:pPr>
        <w:pStyle w:val="NormalWeb"/>
        <w:numPr>
          <w:ilvl w:val="0"/>
          <w:numId w:val="502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 automatically</w:t>
      </w:r>
    </w:p>
    <w:p w14:paraId="5A9A6F23" w14:textId="77777777" w:rsidR="00BB7344" w:rsidRPr="001F794E" w:rsidRDefault="00BB7344" w:rsidP="003003E2">
      <w:pPr>
        <w:pStyle w:val="NormalWeb"/>
        <w:numPr>
          <w:ilvl w:val="0"/>
          <w:numId w:val="502"/>
        </w:numPr>
        <w:rPr>
          <w:sz w:val="22"/>
          <w:szCs w:val="22"/>
        </w:rPr>
      </w:pPr>
      <w:r w:rsidRPr="001F794E">
        <w:rPr>
          <w:sz w:val="22"/>
          <w:szCs w:val="22"/>
        </w:rPr>
        <w:t>Simple implementation</w:t>
      </w:r>
    </w:p>
    <w:p w14:paraId="71A67A76" w14:textId="77777777" w:rsidR="00BB7344" w:rsidRPr="001F794E" w:rsidRDefault="00BB7344" w:rsidP="00BB7344">
      <w:pPr>
        <w:pStyle w:val="Heading3"/>
      </w:pPr>
      <w:r w:rsidRPr="001F794E">
        <w:t>Drawback</w:t>
      </w:r>
    </w:p>
    <w:p w14:paraId="1AB4FE86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Object always created.</w:t>
      </w:r>
    </w:p>
    <w:p w14:paraId="2C9525AF" w14:textId="77777777" w:rsidR="00BB7344" w:rsidRPr="001F794E" w:rsidRDefault="00BB7344" w:rsidP="00BB7344">
      <w:pPr>
        <w:pStyle w:val="Heading3"/>
      </w:pPr>
      <w:r w:rsidRPr="001F794E">
        <w:lastRenderedPageBreak/>
        <w:t>Important Point</w:t>
      </w:r>
    </w:p>
    <w:p w14:paraId="70D37D98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 class-loading guarantees.</w:t>
      </w:r>
    </w:p>
    <w:p w14:paraId="7C8613F2" w14:textId="77777777" w:rsidR="00BB7344" w:rsidRPr="001F794E" w:rsidRDefault="00BB7344" w:rsidP="00BB7344">
      <w:r w:rsidRPr="001F794E">
        <w:pict w14:anchorId="772E0B62">
          <v:rect id="_x0000_i2515" style="width:0;height:1.5pt" o:hralign="center" o:hrstd="t" o:hr="t" fillcolor="#a0a0a0" stroked="f"/>
        </w:pict>
      </w:r>
    </w:p>
    <w:p w14:paraId="3EB82220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901FF2A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Class load </w:t>
      </w:r>
      <w:r w:rsidRPr="001F794E">
        <w:rPr>
          <w:rFonts w:ascii="Nirmala UI" w:hAnsi="Nirmala UI" w:cs="Nirmala UI"/>
          <w:sz w:val="22"/>
          <w:szCs w:val="22"/>
        </w:rPr>
        <w:t>होताना</w:t>
      </w:r>
      <w:r w:rsidRPr="001F794E">
        <w:rPr>
          <w:sz w:val="22"/>
          <w:szCs w:val="22"/>
        </w:rPr>
        <w:t xml:space="preserve"> object create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eager singleton.</w:t>
      </w:r>
    </w:p>
    <w:p w14:paraId="1CA6CA6C" w14:textId="77777777" w:rsidR="00BB7344" w:rsidRPr="001F794E" w:rsidRDefault="00BB7344" w:rsidP="00BB7344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45B054BF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Automatically thread-safe.</w:t>
      </w:r>
    </w:p>
    <w:p w14:paraId="18AFF01E" w14:textId="77777777" w:rsidR="00BB7344" w:rsidRPr="001F794E" w:rsidRDefault="00BB7344" w:rsidP="00BB7344">
      <w:r w:rsidRPr="001F794E">
        <w:pict w14:anchorId="3C779DCC">
          <v:rect id="_x0000_i2516" style="width:0;height:1.5pt" o:hralign="center" o:hrstd="t" o:hr="t" fillcolor="#a0a0a0" stroked="f"/>
        </w:pict>
      </w:r>
    </w:p>
    <w:p w14:paraId="309B6260" w14:textId="77777777" w:rsidR="00BB7344" w:rsidRPr="001F794E" w:rsidRDefault="00BB7344" w:rsidP="00BB734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117. What is Bill Pugh Singleton?</w:t>
      </w:r>
    </w:p>
    <w:p w14:paraId="5419CE8C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D15AA3F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Thread-safe lazy singleton using static inner class.</w:t>
      </w:r>
    </w:p>
    <w:p w14:paraId="4331277A" w14:textId="77777777" w:rsidR="00BB7344" w:rsidRPr="001F794E" w:rsidRDefault="00BB7344" w:rsidP="00BB7344">
      <w:pPr>
        <w:pStyle w:val="Heading3"/>
      </w:pPr>
      <w:r w:rsidRPr="001F794E">
        <w:t>Example</w:t>
      </w:r>
    </w:p>
    <w:p w14:paraId="4FC43F12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 Singleton {</w:t>
      </w:r>
    </w:p>
    <w:p w14:paraId="36B487E1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</w:p>
    <w:p w14:paraId="46CDA39F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private Singleton(){}</w:t>
      </w:r>
    </w:p>
    <w:p w14:paraId="5A0ADF48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</w:p>
    <w:p w14:paraId="6E24A2CC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private static class Holder {</w:t>
      </w:r>
    </w:p>
    <w:p w14:paraId="0E865D8E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</w:p>
    <w:p w14:paraId="53BFC45C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static final Singleton OBJ =</w:t>
      </w:r>
    </w:p>
    <w:p w14:paraId="7EDCEAF7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new Singleton();</w:t>
      </w:r>
    </w:p>
    <w:p w14:paraId="7C2EF4FF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3079D0CD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</w:p>
    <w:p w14:paraId="4C4C0D2E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static Singleton getInstance() {</w:t>
      </w:r>
    </w:p>
    <w:p w14:paraId="1CA28D35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</w:p>
    <w:p w14:paraId="230FE885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return Holder.OBJ;</w:t>
      </w:r>
    </w:p>
    <w:p w14:paraId="34580DFC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311D43F4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4AC4C573" w14:textId="77777777" w:rsidR="00BB7344" w:rsidRPr="001F794E" w:rsidRDefault="00BB7344" w:rsidP="00BB7344">
      <w:pPr>
        <w:pStyle w:val="Heading3"/>
      </w:pPr>
      <w:r w:rsidRPr="001F794E">
        <w:lastRenderedPageBreak/>
        <w:t>Benefits</w:t>
      </w:r>
    </w:p>
    <w:p w14:paraId="79D7B67F" w14:textId="77777777" w:rsidR="00BB7344" w:rsidRPr="001F794E" w:rsidRDefault="00BB7344" w:rsidP="003003E2">
      <w:pPr>
        <w:pStyle w:val="NormalWeb"/>
        <w:numPr>
          <w:ilvl w:val="0"/>
          <w:numId w:val="503"/>
        </w:numPr>
        <w:rPr>
          <w:sz w:val="22"/>
          <w:szCs w:val="22"/>
        </w:rPr>
      </w:pPr>
      <w:r w:rsidRPr="001F794E">
        <w:rPr>
          <w:sz w:val="22"/>
          <w:szCs w:val="22"/>
        </w:rPr>
        <w:t>Lazy initialization</w:t>
      </w:r>
    </w:p>
    <w:p w14:paraId="638131A7" w14:textId="77777777" w:rsidR="00BB7344" w:rsidRPr="001F794E" w:rsidRDefault="00BB7344" w:rsidP="003003E2">
      <w:pPr>
        <w:pStyle w:val="NormalWeb"/>
        <w:numPr>
          <w:ilvl w:val="0"/>
          <w:numId w:val="503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</w:t>
      </w:r>
    </w:p>
    <w:p w14:paraId="6E5AB5E5" w14:textId="77777777" w:rsidR="00BB7344" w:rsidRPr="001F794E" w:rsidRDefault="00BB7344" w:rsidP="003003E2">
      <w:pPr>
        <w:pStyle w:val="NormalWeb"/>
        <w:numPr>
          <w:ilvl w:val="0"/>
          <w:numId w:val="503"/>
        </w:numPr>
        <w:rPr>
          <w:sz w:val="22"/>
          <w:szCs w:val="22"/>
        </w:rPr>
      </w:pPr>
      <w:r w:rsidRPr="001F794E">
        <w:rPr>
          <w:sz w:val="22"/>
          <w:szCs w:val="22"/>
        </w:rPr>
        <w:t>No synchronization overhead</w:t>
      </w:r>
    </w:p>
    <w:p w14:paraId="2901176A" w14:textId="77777777" w:rsidR="00BB7344" w:rsidRPr="001F794E" w:rsidRDefault="00BB7344" w:rsidP="00BB7344">
      <w:pPr>
        <w:pStyle w:val="Heading3"/>
      </w:pPr>
      <w:r w:rsidRPr="001F794E">
        <w:t>Important Point</w:t>
      </w:r>
    </w:p>
    <w:p w14:paraId="29EC15DA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 recommended singleton approach.</w:t>
      </w:r>
    </w:p>
    <w:p w14:paraId="610F0597" w14:textId="77777777" w:rsidR="00BB7344" w:rsidRPr="001F794E" w:rsidRDefault="00BB7344" w:rsidP="00BB7344">
      <w:r w:rsidRPr="001F794E">
        <w:pict w14:anchorId="53ED63DD">
          <v:rect id="_x0000_i2517" style="width:0;height:1.5pt" o:hralign="center" o:hrstd="t" o:hr="t" fillcolor="#a0a0a0" stroked="f"/>
        </w:pict>
      </w:r>
    </w:p>
    <w:p w14:paraId="185650F1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26BF449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Static inner class </w:t>
      </w:r>
      <w:r w:rsidRPr="001F794E">
        <w:rPr>
          <w:rFonts w:ascii="Nirmala UI" w:hAnsi="Nirmala UI" w:cs="Nirmala UI"/>
          <w:sz w:val="22"/>
          <w:szCs w:val="22"/>
        </w:rPr>
        <w:t>वापरणारा</w:t>
      </w:r>
      <w:r w:rsidRPr="001F794E">
        <w:rPr>
          <w:sz w:val="22"/>
          <w:szCs w:val="22"/>
        </w:rPr>
        <w:t xml:space="preserve"> thread-safe singleton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Bill Pugh Singleton.</w:t>
      </w:r>
    </w:p>
    <w:p w14:paraId="428759FA" w14:textId="77777777" w:rsidR="00BB7344" w:rsidRPr="001F794E" w:rsidRDefault="00BB7344" w:rsidP="00BB7344">
      <w:r w:rsidRPr="001F794E">
        <w:pict w14:anchorId="551CFD6F">
          <v:rect id="_x0000_i2518" style="width:0;height:1.5pt" o:hralign="center" o:hrstd="t" o:hr="t" fillcolor="#a0a0a0" stroked="f"/>
        </w:pict>
      </w:r>
    </w:p>
    <w:p w14:paraId="5D93B445" w14:textId="77777777" w:rsidR="00BB7344" w:rsidRPr="001F794E" w:rsidRDefault="00BB7344" w:rsidP="00BB734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118. What is Enum Singleton?</w:t>
      </w:r>
    </w:p>
    <w:p w14:paraId="06779CDA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5C90C3F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Singleton using enum.</w:t>
      </w:r>
    </w:p>
    <w:p w14:paraId="7CE79770" w14:textId="77777777" w:rsidR="00BB7344" w:rsidRPr="001F794E" w:rsidRDefault="00BB7344" w:rsidP="00BB7344">
      <w:pPr>
        <w:pStyle w:val="Heading3"/>
      </w:pPr>
      <w:r w:rsidRPr="001F794E">
        <w:t>Example</w:t>
      </w:r>
    </w:p>
    <w:p w14:paraId="5BA999A0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enum Singleton {</w:t>
      </w:r>
    </w:p>
    <w:p w14:paraId="1477655F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</w:p>
    <w:p w14:paraId="4378A39C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INSTANCE;</w:t>
      </w:r>
    </w:p>
    <w:p w14:paraId="0629770F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FC936B0" w14:textId="77777777" w:rsidR="00BB7344" w:rsidRPr="001F794E" w:rsidRDefault="00BB7344" w:rsidP="00BB7344">
      <w:pPr>
        <w:pStyle w:val="Heading3"/>
      </w:pPr>
      <w:r w:rsidRPr="001F794E">
        <w:t>Benefits</w:t>
      </w:r>
    </w:p>
    <w:p w14:paraId="6543FFA3" w14:textId="77777777" w:rsidR="00BB7344" w:rsidRPr="001F794E" w:rsidRDefault="00BB7344" w:rsidP="003003E2">
      <w:pPr>
        <w:pStyle w:val="NormalWeb"/>
        <w:numPr>
          <w:ilvl w:val="0"/>
          <w:numId w:val="504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</w:t>
      </w:r>
    </w:p>
    <w:p w14:paraId="7CB2FA3C" w14:textId="77777777" w:rsidR="00BB7344" w:rsidRPr="001F794E" w:rsidRDefault="00BB7344" w:rsidP="003003E2">
      <w:pPr>
        <w:pStyle w:val="NormalWeb"/>
        <w:numPr>
          <w:ilvl w:val="0"/>
          <w:numId w:val="504"/>
        </w:numPr>
        <w:rPr>
          <w:sz w:val="22"/>
          <w:szCs w:val="22"/>
        </w:rPr>
      </w:pPr>
      <w:r w:rsidRPr="001F794E">
        <w:rPr>
          <w:sz w:val="22"/>
          <w:szCs w:val="22"/>
        </w:rPr>
        <w:t>Serialization safe</w:t>
      </w:r>
    </w:p>
    <w:p w14:paraId="7936D0D2" w14:textId="77777777" w:rsidR="00BB7344" w:rsidRPr="001F794E" w:rsidRDefault="00BB7344" w:rsidP="003003E2">
      <w:pPr>
        <w:pStyle w:val="NormalWeb"/>
        <w:numPr>
          <w:ilvl w:val="0"/>
          <w:numId w:val="504"/>
        </w:numPr>
        <w:rPr>
          <w:sz w:val="22"/>
          <w:szCs w:val="22"/>
        </w:rPr>
      </w:pPr>
      <w:r w:rsidRPr="001F794E">
        <w:rPr>
          <w:sz w:val="22"/>
          <w:szCs w:val="22"/>
        </w:rPr>
        <w:t>Reflection safe</w:t>
      </w:r>
    </w:p>
    <w:p w14:paraId="46F60066" w14:textId="77777777" w:rsidR="00BB7344" w:rsidRPr="001F794E" w:rsidRDefault="00BB7344" w:rsidP="00BB7344">
      <w:pPr>
        <w:pStyle w:val="Heading3"/>
      </w:pPr>
      <w:r w:rsidRPr="001F794E">
        <w:t>Important Point</w:t>
      </w:r>
    </w:p>
    <w:p w14:paraId="667A297C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Recommended by Joshua Bloch.</w:t>
      </w:r>
    </w:p>
    <w:p w14:paraId="7796717B" w14:textId="77777777" w:rsidR="00BB7344" w:rsidRPr="001F794E" w:rsidRDefault="00BB7344" w:rsidP="00BB7344">
      <w:r w:rsidRPr="001F794E">
        <w:lastRenderedPageBreak/>
        <w:pict w14:anchorId="54337798">
          <v:rect id="_x0000_i2519" style="width:0;height:1.5pt" o:hralign="center" o:hrstd="t" o:hr="t" fillcolor="#a0a0a0" stroked="f"/>
        </w:pict>
      </w:r>
    </w:p>
    <w:p w14:paraId="618C6A0D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2CD63FD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Enum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केलेला</w:t>
      </w:r>
      <w:r w:rsidRPr="001F794E">
        <w:rPr>
          <w:sz w:val="22"/>
          <w:szCs w:val="22"/>
        </w:rPr>
        <w:t xml:space="preserve"> singleton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Enum Singleton.</w:t>
      </w:r>
    </w:p>
    <w:p w14:paraId="7C81D6FE" w14:textId="77777777" w:rsidR="00BB7344" w:rsidRPr="001F794E" w:rsidRDefault="00BB7344" w:rsidP="00BB7344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1C21D8AB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Serialization safe.</w:t>
      </w:r>
    </w:p>
    <w:p w14:paraId="5981DE7A" w14:textId="77777777" w:rsidR="00BB7344" w:rsidRPr="001F794E" w:rsidRDefault="00BB7344" w:rsidP="00BB7344">
      <w:r w:rsidRPr="001F794E">
        <w:pict w14:anchorId="557FEE1D">
          <v:rect id="_x0000_i2520" style="width:0;height:1.5pt" o:hralign="center" o:hrstd="t" o:hr="t" fillcolor="#a0a0a0" stroked="f"/>
        </w:pict>
      </w:r>
    </w:p>
    <w:p w14:paraId="6640DDA9" w14:textId="77777777" w:rsidR="00BB7344" w:rsidRPr="001F794E" w:rsidRDefault="00BB7344" w:rsidP="00BB734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119. What is busy waiting?</w:t>
      </w:r>
    </w:p>
    <w:p w14:paraId="61849973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6FFB0B0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continuously checks condition without sleeping.</w:t>
      </w:r>
    </w:p>
    <w:p w14:paraId="0A2A1699" w14:textId="77777777" w:rsidR="00BB7344" w:rsidRPr="001F794E" w:rsidRDefault="00BB7344" w:rsidP="00BB7344">
      <w:pPr>
        <w:pStyle w:val="Heading3"/>
      </w:pPr>
      <w:r w:rsidRPr="001F794E">
        <w:t>Example</w:t>
      </w:r>
    </w:p>
    <w:p w14:paraId="0BB1AA13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while(!flag) {</w:t>
      </w:r>
    </w:p>
    <w:p w14:paraId="39D6611C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</w:p>
    <w:p w14:paraId="70585093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7181CB4" w14:textId="77777777" w:rsidR="00BB7344" w:rsidRPr="001F794E" w:rsidRDefault="00BB7344" w:rsidP="00BB7344">
      <w:pPr>
        <w:pStyle w:val="Heading3"/>
      </w:pPr>
      <w:r w:rsidRPr="001F794E">
        <w:t>Problems</w:t>
      </w:r>
    </w:p>
    <w:p w14:paraId="4311DE43" w14:textId="77777777" w:rsidR="00BB7344" w:rsidRPr="001F794E" w:rsidRDefault="00BB7344" w:rsidP="003003E2">
      <w:pPr>
        <w:pStyle w:val="NormalWeb"/>
        <w:numPr>
          <w:ilvl w:val="0"/>
          <w:numId w:val="505"/>
        </w:numPr>
        <w:rPr>
          <w:sz w:val="22"/>
          <w:szCs w:val="22"/>
        </w:rPr>
      </w:pPr>
      <w:r w:rsidRPr="001F794E">
        <w:rPr>
          <w:sz w:val="22"/>
          <w:szCs w:val="22"/>
        </w:rPr>
        <w:t>Wastes CPU</w:t>
      </w:r>
    </w:p>
    <w:p w14:paraId="1F888503" w14:textId="77777777" w:rsidR="00BB7344" w:rsidRPr="001F794E" w:rsidRDefault="00BB7344" w:rsidP="003003E2">
      <w:pPr>
        <w:pStyle w:val="NormalWeb"/>
        <w:numPr>
          <w:ilvl w:val="0"/>
          <w:numId w:val="505"/>
        </w:numPr>
        <w:rPr>
          <w:sz w:val="22"/>
          <w:szCs w:val="22"/>
        </w:rPr>
      </w:pPr>
      <w:r w:rsidRPr="001F794E">
        <w:rPr>
          <w:sz w:val="22"/>
          <w:szCs w:val="22"/>
        </w:rPr>
        <w:t>High resource usage</w:t>
      </w:r>
    </w:p>
    <w:p w14:paraId="5363814E" w14:textId="77777777" w:rsidR="00BB7344" w:rsidRPr="001F794E" w:rsidRDefault="00BB7344" w:rsidP="00BB7344">
      <w:pPr>
        <w:pStyle w:val="Heading3"/>
      </w:pPr>
      <w:r w:rsidRPr="001F794E">
        <w:t>Important Point</w:t>
      </w:r>
    </w:p>
    <w:p w14:paraId="2B647689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 in production systems.</w:t>
      </w:r>
    </w:p>
    <w:p w14:paraId="48244082" w14:textId="77777777" w:rsidR="00BB7344" w:rsidRPr="001F794E" w:rsidRDefault="00BB7344" w:rsidP="00BB7344">
      <w:r w:rsidRPr="001F794E">
        <w:pict w14:anchorId="27DEBDF5">
          <v:rect id="_x0000_i2521" style="width:0;height:1.5pt" o:hralign="center" o:hrstd="t" o:hr="t" fillcolor="#a0a0a0" stroked="f"/>
        </w:pict>
      </w:r>
    </w:p>
    <w:p w14:paraId="31CB93CB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9F1A10B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Condition continuously check </w:t>
      </w:r>
      <w:r w:rsidRPr="001F794E">
        <w:rPr>
          <w:rFonts w:ascii="Nirmala UI" w:hAnsi="Nirmala UI" w:cs="Nirmala UI"/>
          <w:sz w:val="22"/>
          <w:szCs w:val="22"/>
        </w:rPr>
        <w:t>करत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राहणे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busy waiting.</w:t>
      </w:r>
    </w:p>
    <w:p w14:paraId="75BC1C14" w14:textId="77777777" w:rsidR="00BB7344" w:rsidRPr="001F794E" w:rsidRDefault="00BB7344" w:rsidP="00BB7344">
      <w:pPr>
        <w:pStyle w:val="Heading3"/>
      </w:pPr>
      <w:r w:rsidRPr="001F794E">
        <w:lastRenderedPageBreak/>
        <w:t>Problem</w:t>
      </w:r>
    </w:p>
    <w:p w14:paraId="4C8E197C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CPU waste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02748B62" w14:textId="77777777" w:rsidR="00BB7344" w:rsidRPr="001F794E" w:rsidRDefault="00BB7344" w:rsidP="00BB7344">
      <w:r w:rsidRPr="001F794E">
        <w:pict w14:anchorId="272A174E">
          <v:rect id="_x0000_i2522" style="width:0;height:1.5pt" o:hralign="center" o:hrstd="t" o:hr="t" fillcolor="#a0a0a0" stroked="f"/>
        </w:pict>
      </w:r>
    </w:p>
    <w:p w14:paraId="4C13E034" w14:textId="77777777" w:rsidR="00BB7344" w:rsidRPr="001F794E" w:rsidRDefault="00BB7344" w:rsidP="00BB734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120. What is spin lock?</w:t>
      </w:r>
    </w:p>
    <w:p w14:paraId="318D0E2D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B659251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repeatedly checks lock availability.</w:t>
      </w:r>
    </w:p>
    <w:p w14:paraId="52AAE938" w14:textId="77777777" w:rsidR="00BB7344" w:rsidRPr="001F794E" w:rsidRDefault="00BB7344" w:rsidP="00BB7344">
      <w:pPr>
        <w:pStyle w:val="Heading3"/>
      </w:pPr>
      <w:r w:rsidRPr="001F794E">
        <w:t>Example</w:t>
      </w:r>
    </w:p>
    <w:p w14:paraId="01C1E13D" w14:textId="77777777" w:rsidR="00BB7344" w:rsidRPr="001F794E" w:rsidRDefault="00BB7344" w:rsidP="00BB734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while(lock unavailable)</w:t>
      </w:r>
    </w:p>
    <w:p w14:paraId="05EA971D" w14:textId="77777777" w:rsidR="00BB7344" w:rsidRPr="001F794E" w:rsidRDefault="00BB7344" w:rsidP="00BB7344">
      <w:pPr>
        <w:pStyle w:val="Heading3"/>
      </w:pPr>
      <w:r w:rsidRPr="001F794E">
        <w:t>Benefits</w:t>
      </w:r>
    </w:p>
    <w:p w14:paraId="13B3DEA0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Fast for very short waits.</w:t>
      </w:r>
    </w:p>
    <w:p w14:paraId="7670553D" w14:textId="77777777" w:rsidR="00BB7344" w:rsidRPr="001F794E" w:rsidRDefault="00BB7344" w:rsidP="00BB7344">
      <w:pPr>
        <w:pStyle w:val="Heading3"/>
      </w:pPr>
      <w:r w:rsidRPr="001F794E">
        <w:t>Drawbacks</w:t>
      </w:r>
    </w:p>
    <w:p w14:paraId="4E82EDCC" w14:textId="77777777" w:rsidR="00BB7344" w:rsidRPr="001F794E" w:rsidRDefault="00BB7344" w:rsidP="003003E2">
      <w:pPr>
        <w:pStyle w:val="NormalWeb"/>
        <w:numPr>
          <w:ilvl w:val="0"/>
          <w:numId w:val="506"/>
        </w:numPr>
        <w:rPr>
          <w:sz w:val="22"/>
          <w:szCs w:val="22"/>
        </w:rPr>
      </w:pPr>
      <w:r w:rsidRPr="001F794E">
        <w:rPr>
          <w:sz w:val="22"/>
          <w:szCs w:val="22"/>
        </w:rPr>
        <w:t>CPU intensive</w:t>
      </w:r>
    </w:p>
    <w:p w14:paraId="0FE98B3F" w14:textId="77777777" w:rsidR="00BB7344" w:rsidRPr="001F794E" w:rsidRDefault="00BB7344" w:rsidP="003003E2">
      <w:pPr>
        <w:pStyle w:val="NormalWeb"/>
        <w:numPr>
          <w:ilvl w:val="0"/>
          <w:numId w:val="506"/>
        </w:numPr>
        <w:rPr>
          <w:sz w:val="22"/>
          <w:szCs w:val="22"/>
        </w:rPr>
      </w:pPr>
      <w:r w:rsidRPr="001F794E">
        <w:rPr>
          <w:sz w:val="22"/>
          <w:szCs w:val="22"/>
        </w:rPr>
        <w:t>Bad for long waits</w:t>
      </w:r>
    </w:p>
    <w:p w14:paraId="0D8FA517" w14:textId="77777777" w:rsidR="00BB7344" w:rsidRPr="001F794E" w:rsidRDefault="00BB7344" w:rsidP="00BB7344">
      <w:pPr>
        <w:pStyle w:val="Heading3"/>
      </w:pPr>
      <w:r w:rsidRPr="001F794E">
        <w:t>Important Point</w:t>
      </w:r>
    </w:p>
    <w:p w14:paraId="5ABD157B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Low-level concurrency optimization technique.</w:t>
      </w:r>
    </w:p>
    <w:p w14:paraId="22EDFD61" w14:textId="77777777" w:rsidR="00BB7344" w:rsidRPr="001F794E" w:rsidRDefault="00BB7344" w:rsidP="00BB7344">
      <w:r w:rsidRPr="001F794E">
        <w:pict w14:anchorId="14CCC0C3">
          <v:rect id="_x0000_i2523" style="width:0;height:1.5pt" o:hralign="center" o:hrstd="t" o:hr="t" fillcolor="#a0a0a0" stroked="f"/>
        </w:pict>
      </w:r>
    </w:p>
    <w:p w14:paraId="1F1E4915" w14:textId="77777777" w:rsidR="00BB7344" w:rsidRPr="001F794E" w:rsidRDefault="00BB7344" w:rsidP="00BB734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7E6721C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Lock available </w:t>
      </w:r>
      <w:r w:rsidRPr="001F794E">
        <w:rPr>
          <w:rFonts w:ascii="Nirmala UI" w:hAnsi="Nirmala UI" w:cs="Nirmala UI"/>
          <w:sz w:val="22"/>
          <w:szCs w:val="22"/>
        </w:rPr>
        <w:t>होईपर्यंत</w:t>
      </w:r>
      <w:r w:rsidRPr="001F794E">
        <w:rPr>
          <w:sz w:val="22"/>
          <w:szCs w:val="22"/>
        </w:rPr>
        <w:t xml:space="preserve"> repeatedly check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spin lock.</w:t>
      </w:r>
    </w:p>
    <w:p w14:paraId="0EB480F4" w14:textId="77777777" w:rsidR="00BB7344" w:rsidRPr="001F794E" w:rsidRDefault="00BB7344" w:rsidP="00BB7344">
      <w:pPr>
        <w:pStyle w:val="Heading3"/>
      </w:pPr>
      <w:r w:rsidRPr="001F794E">
        <w:t>Problem</w:t>
      </w:r>
    </w:p>
    <w:p w14:paraId="3DC3CFE1" w14:textId="77777777" w:rsidR="00BB7344" w:rsidRPr="001F794E" w:rsidRDefault="00BB7344" w:rsidP="00BB734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CPU usage </w:t>
      </w:r>
      <w:r w:rsidRPr="001F794E">
        <w:rPr>
          <w:rFonts w:ascii="Nirmala UI" w:hAnsi="Nirmala UI" w:cs="Nirmala UI"/>
          <w:sz w:val="22"/>
          <w:szCs w:val="22"/>
        </w:rPr>
        <w:t>वाढते</w:t>
      </w:r>
      <w:r w:rsidRPr="001F794E">
        <w:rPr>
          <w:sz w:val="22"/>
          <w:szCs w:val="22"/>
        </w:rPr>
        <w:t>.</w:t>
      </w:r>
    </w:p>
    <w:p w14:paraId="1C0AD045" w14:textId="77777777" w:rsidR="00BB7344" w:rsidRPr="001F794E" w:rsidRDefault="00BB7344" w:rsidP="00BB7344">
      <w:r w:rsidRPr="001F794E">
        <w:pict w14:anchorId="0E0BBFE0">
          <v:rect id="_x0000_i2524" style="width:0;height:1.5pt" o:hralign="center" o:hrstd="t" o:hr="t" fillcolor="#a0a0a0" stroked="f"/>
        </w:pict>
      </w:r>
    </w:p>
    <w:p w14:paraId="65E49F43" w14:textId="77777777" w:rsidR="00BB7344" w:rsidRPr="001F794E" w:rsidRDefault="00BB7344" w:rsidP="00BB734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✅ Multithreading + Concurrency + JMM → 120/250 COMPLETED</w:t>
      </w:r>
    </w:p>
    <w:p w14:paraId="0FCC376F" w14:textId="77777777" w:rsidR="00842B64" w:rsidRPr="001F794E" w:rsidRDefault="00842B64" w:rsidP="00842B6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(121–130)</w:t>
      </w:r>
    </w:p>
    <w:p w14:paraId="287763FC" w14:textId="77777777" w:rsidR="00842B64" w:rsidRPr="001F794E" w:rsidRDefault="00842B64" w:rsidP="00842B64">
      <w:r w:rsidRPr="001F794E">
        <w:pict w14:anchorId="6D1B425E">
          <v:rect id="_x0000_i2525" style="width:0;height:1.5pt" o:hralign="center" o:hrstd="t" o:hr="t" fillcolor="#a0a0a0" stroked="f"/>
        </w:pict>
      </w:r>
    </w:p>
    <w:p w14:paraId="0743790A" w14:textId="77777777" w:rsidR="00842B64" w:rsidRPr="001F794E" w:rsidRDefault="00842B64" w:rsidP="00842B6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121. What is wait() method?</w:t>
      </w:r>
    </w:p>
    <w:p w14:paraId="42873AD7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8E92B83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wait()</w:t>
      </w:r>
      <w:r w:rsidRPr="001F794E">
        <w:rPr>
          <w:sz w:val="22"/>
          <w:szCs w:val="22"/>
        </w:rPr>
        <w:t xml:space="preserve"> causes current thread to:</w:t>
      </w:r>
    </w:p>
    <w:p w14:paraId="04371F87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Release lock and wait</w:t>
      </w:r>
    </w:p>
    <w:p w14:paraId="51C136D6" w14:textId="77777777" w:rsidR="00842B64" w:rsidRPr="001F794E" w:rsidRDefault="00842B64" w:rsidP="00842B64">
      <w:pPr>
        <w:pStyle w:val="Heading3"/>
      </w:pPr>
      <w:r w:rsidRPr="001F794E">
        <w:t>Example</w:t>
      </w:r>
    </w:p>
    <w:p w14:paraId="7C61A3CE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synchronized(obj) {</w:t>
      </w:r>
    </w:p>
    <w:p w14:paraId="48D5FD89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</w:p>
    <w:p w14:paraId="546C5998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obj.wait();</w:t>
      </w:r>
    </w:p>
    <w:p w14:paraId="5BB5FA7A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F57077D" w14:textId="77777777" w:rsidR="00842B64" w:rsidRPr="001F794E" w:rsidRDefault="00842B64" w:rsidP="00842B64">
      <w:pPr>
        <w:pStyle w:val="Heading3"/>
      </w:pPr>
      <w:r w:rsidRPr="001F794E">
        <w:t>Important Rules</w:t>
      </w:r>
    </w:p>
    <w:p w14:paraId="78C73932" w14:textId="77777777" w:rsidR="00842B64" w:rsidRPr="001F794E" w:rsidRDefault="00842B64" w:rsidP="003003E2">
      <w:pPr>
        <w:pStyle w:val="NormalWeb"/>
        <w:numPr>
          <w:ilvl w:val="0"/>
          <w:numId w:val="507"/>
        </w:numPr>
        <w:rPr>
          <w:sz w:val="22"/>
          <w:szCs w:val="22"/>
        </w:rPr>
      </w:pPr>
      <w:r w:rsidRPr="001F794E">
        <w:rPr>
          <w:sz w:val="22"/>
          <w:szCs w:val="22"/>
        </w:rPr>
        <w:t>Must be inside synchronized block</w:t>
      </w:r>
    </w:p>
    <w:p w14:paraId="0DEA3DDC" w14:textId="77777777" w:rsidR="00842B64" w:rsidRPr="001F794E" w:rsidRDefault="00842B64" w:rsidP="003003E2">
      <w:pPr>
        <w:pStyle w:val="NormalWeb"/>
        <w:numPr>
          <w:ilvl w:val="0"/>
          <w:numId w:val="507"/>
        </w:numPr>
        <w:rPr>
          <w:sz w:val="22"/>
          <w:szCs w:val="22"/>
        </w:rPr>
      </w:pPr>
      <w:r w:rsidRPr="001F794E">
        <w:rPr>
          <w:sz w:val="22"/>
          <w:szCs w:val="22"/>
        </w:rPr>
        <w:t>Releases monitor lock</w:t>
      </w:r>
    </w:p>
    <w:p w14:paraId="6E53DCC9" w14:textId="77777777" w:rsidR="00842B64" w:rsidRPr="001F794E" w:rsidRDefault="00842B64" w:rsidP="00842B64">
      <w:pPr>
        <w:pStyle w:val="Heading3"/>
      </w:pPr>
      <w:r w:rsidRPr="001F794E">
        <w:t>Important Point</w:t>
      </w:r>
    </w:p>
    <w:p w14:paraId="224A103F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waits until:</w:t>
      </w:r>
    </w:p>
    <w:p w14:paraId="0E5DF2DE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notify()</w:t>
      </w:r>
    </w:p>
    <w:p w14:paraId="453AE80B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or</w:t>
      </w:r>
    </w:p>
    <w:p w14:paraId="7FE4CD14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notifyAll()</w:t>
      </w:r>
    </w:p>
    <w:p w14:paraId="079C655D" w14:textId="77777777" w:rsidR="00842B64" w:rsidRPr="001F794E" w:rsidRDefault="00842B64" w:rsidP="00842B64">
      <w:r w:rsidRPr="001F794E">
        <w:pict w14:anchorId="49CE0F60">
          <v:rect id="_x0000_i2526" style="width:0;height:1.5pt" o:hralign="center" o:hrstd="t" o:hr="t" fillcolor="#a0a0a0" stroked="f"/>
        </w:pict>
      </w:r>
    </w:p>
    <w:p w14:paraId="15E9663F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60440F9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Current thread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wait state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पाठवण्यासाठी</w:t>
      </w:r>
      <w:r w:rsidRPr="001F794E">
        <w:rPr>
          <w:sz w:val="22"/>
          <w:szCs w:val="22"/>
        </w:rPr>
        <w:t>:</w:t>
      </w:r>
    </w:p>
    <w:p w14:paraId="5C3D723D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wait()</w:t>
      </w:r>
    </w:p>
    <w:p w14:paraId="3C546993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0D62F6F6" w14:textId="77777777" w:rsidR="00842B64" w:rsidRPr="001F794E" w:rsidRDefault="00842B64" w:rsidP="00842B64">
      <w:pPr>
        <w:pStyle w:val="Heading3"/>
      </w:pPr>
      <w:r w:rsidRPr="001F794E">
        <w:t>Important</w:t>
      </w:r>
    </w:p>
    <w:p w14:paraId="28A8E494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Lock release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>.</w:t>
      </w:r>
    </w:p>
    <w:p w14:paraId="7255D7DB" w14:textId="77777777" w:rsidR="00842B64" w:rsidRPr="001F794E" w:rsidRDefault="00842B64" w:rsidP="00842B64">
      <w:r w:rsidRPr="001F794E">
        <w:pict w14:anchorId="0130C034">
          <v:rect id="_x0000_i2527" style="width:0;height:1.5pt" o:hralign="center" o:hrstd="t" o:hr="t" fillcolor="#a0a0a0" stroked="f"/>
        </w:pict>
      </w:r>
    </w:p>
    <w:p w14:paraId="6246E172" w14:textId="77777777" w:rsidR="00842B64" w:rsidRPr="001F794E" w:rsidRDefault="00842B64" w:rsidP="00842B6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122. What is notify() method?</w:t>
      </w:r>
    </w:p>
    <w:p w14:paraId="5443BA0A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544F37D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Wakes one waiting thread.</w:t>
      </w:r>
    </w:p>
    <w:p w14:paraId="013DE4CC" w14:textId="77777777" w:rsidR="00842B64" w:rsidRPr="001F794E" w:rsidRDefault="00842B64" w:rsidP="00842B64">
      <w:pPr>
        <w:pStyle w:val="Heading3"/>
      </w:pPr>
      <w:r w:rsidRPr="001F794E">
        <w:t>Example</w:t>
      </w:r>
    </w:p>
    <w:p w14:paraId="3E7F062E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synchronized(obj) {</w:t>
      </w:r>
    </w:p>
    <w:p w14:paraId="2A1CE2AA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</w:p>
    <w:p w14:paraId="31304B6E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obj.notify();</w:t>
      </w:r>
    </w:p>
    <w:p w14:paraId="24CA933A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A7EF0DD" w14:textId="77777777" w:rsidR="00842B64" w:rsidRPr="001F794E" w:rsidRDefault="00842B64" w:rsidP="00842B64">
      <w:pPr>
        <w:pStyle w:val="Heading3"/>
      </w:pPr>
      <w:r w:rsidRPr="001F794E">
        <w:t>Behavior</w:t>
      </w:r>
    </w:p>
    <w:p w14:paraId="42EB0B21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One arbitrary waiting thread wakes up.</w:t>
      </w:r>
    </w:p>
    <w:p w14:paraId="4E16B758" w14:textId="77777777" w:rsidR="00842B64" w:rsidRPr="001F794E" w:rsidRDefault="00842B64" w:rsidP="00842B64">
      <w:pPr>
        <w:pStyle w:val="Heading3"/>
      </w:pPr>
      <w:r w:rsidRPr="001F794E">
        <w:t>Important Point</w:t>
      </w:r>
    </w:p>
    <w:p w14:paraId="58849A50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does not run immediately until lock available.</w:t>
      </w:r>
    </w:p>
    <w:p w14:paraId="7220C5C0" w14:textId="77777777" w:rsidR="00842B64" w:rsidRPr="001F794E" w:rsidRDefault="00842B64" w:rsidP="00842B64">
      <w:r w:rsidRPr="001F794E">
        <w:pict w14:anchorId="464A34B3">
          <v:rect id="_x0000_i2528" style="width:0;height:1.5pt" o:hralign="center" o:hrstd="t" o:hr="t" fillcolor="#a0a0a0" stroked="f"/>
        </w:pict>
      </w:r>
    </w:p>
    <w:p w14:paraId="6E4F5D05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5B075D6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waiting thread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wake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0DA577AD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notify()</w:t>
      </w:r>
    </w:p>
    <w:p w14:paraId="1FECCEBD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5AC3E68D" w14:textId="77777777" w:rsidR="00842B64" w:rsidRPr="001F794E" w:rsidRDefault="00842B64" w:rsidP="00842B64">
      <w:r w:rsidRPr="001F794E">
        <w:lastRenderedPageBreak/>
        <w:pict w14:anchorId="27D49E82">
          <v:rect id="_x0000_i2529" style="width:0;height:1.5pt" o:hralign="center" o:hrstd="t" o:hr="t" fillcolor="#a0a0a0" stroked="f"/>
        </w:pict>
      </w:r>
    </w:p>
    <w:p w14:paraId="28708A6A" w14:textId="77777777" w:rsidR="00842B64" w:rsidRPr="001F794E" w:rsidRDefault="00842B64" w:rsidP="00842B6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123. What is notifyAll() method?</w:t>
      </w:r>
    </w:p>
    <w:p w14:paraId="007ABA29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F446C77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Wakes all waiting threads.</w:t>
      </w:r>
    </w:p>
    <w:p w14:paraId="7F020C8F" w14:textId="77777777" w:rsidR="00842B64" w:rsidRPr="001F794E" w:rsidRDefault="00842B64" w:rsidP="00842B64">
      <w:pPr>
        <w:pStyle w:val="Heading3"/>
      </w:pPr>
      <w:r w:rsidRPr="001F794E">
        <w:t>Example</w:t>
      </w:r>
    </w:p>
    <w:p w14:paraId="0CA8D4F2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synchronized(obj) {</w:t>
      </w:r>
    </w:p>
    <w:p w14:paraId="43FDF94B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</w:p>
    <w:p w14:paraId="015180A0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obj.notifyAll();</w:t>
      </w:r>
    </w:p>
    <w:p w14:paraId="2EC02D74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D9C7EE1" w14:textId="77777777" w:rsidR="00842B64" w:rsidRPr="001F794E" w:rsidRDefault="00842B64" w:rsidP="00842B64">
      <w:pPr>
        <w:pStyle w:val="Heading3"/>
      </w:pPr>
      <w:r w:rsidRPr="001F794E">
        <w:t>Benefits</w:t>
      </w:r>
    </w:p>
    <w:p w14:paraId="17BC4483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Avoids missed notification issues.</w:t>
      </w:r>
    </w:p>
    <w:p w14:paraId="2C9D0B5A" w14:textId="77777777" w:rsidR="00842B64" w:rsidRPr="001F794E" w:rsidRDefault="00842B64" w:rsidP="00842B64">
      <w:pPr>
        <w:pStyle w:val="Heading3"/>
      </w:pPr>
      <w:r w:rsidRPr="001F794E">
        <w:t>Important Point</w:t>
      </w:r>
    </w:p>
    <w:p w14:paraId="1FC94EE8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one thread acquires lock at a time afterward.</w:t>
      </w:r>
    </w:p>
    <w:p w14:paraId="08E4D5E4" w14:textId="77777777" w:rsidR="00842B64" w:rsidRPr="001F794E" w:rsidRDefault="00842B64" w:rsidP="00842B64">
      <w:r w:rsidRPr="001F794E">
        <w:pict w14:anchorId="22D19A40">
          <v:rect id="_x0000_i2530" style="width:0;height:1.5pt" o:hralign="center" o:hrstd="t" o:hr="t" fillcolor="#a0a0a0" stroked="f"/>
        </w:pict>
      </w:r>
    </w:p>
    <w:p w14:paraId="4DEE3F1E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7F83555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सर्व</w:t>
      </w:r>
      <w:r w:rsidRPr="001F794E">
        <w:rPr>
          <w:sz w:val="22"/>
          <w:szCs w:val="22"/>
        </w:rPr>
        <w:t xml:space="preserve"> waiting threads wake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1822CE5B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notifyAll()</w:t>
      </w:r>
    </w:p>
    <w:p w14:paraId="0A532FAF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34591003" w14:textId="77777777" w:rsidR="00842B64" w:rsidRPr="001F794E" w:rsidRDefault="00842B64" w:rsidP="00842B64">
      <w:r w:rsidRPr="001F794E">
        <w:pict w14:anchorId="5E17457E">
          <v:rect id="_x0000_i2531" style="width:0;height:1.5pt" o:hralign="center" o:hrstd="t" o:hr="t" fillcolor="#a0a0a0" stroked="f"/>
        </w:pict>
      </w:r>
    </w:p>
    <w:p w14:paraId="57C808D9" w14:textId="77777777" w:rsidR="00842B64" w:rsidRPr="001F794E" w:rsidRDefault="00842B64" w:rsidP="00842B6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124. Difference between notify() and notifyAll()?</w:t>
      </w:r>
    </w:p>
    <w:p w14:paraId="30084ACB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2978"/>
      </w:tblGrid>
      <w:tr w:rsidR="00842B64" w:rsidRPr="001F794E" w14:paraId="42B6381D" w14:textId="77777777" w:rsidTr="00842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A1F0B" w14:textId="77777777" w:rsidR="00842B64" w:rsidRPr="001F794E" w:rsidRDefault="00842B6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notify()</w:t>
            </w:r>
          </w:p>
        </w:tc>
        <w:tc>
          <w:tcPr>
            <w:tcW w:w="0" w:type="auto"/>
            <w:vAlign w:val="center"/>
            <w:hideMark/>
          </w:tcPr>
          <w:p w14:paraId="6FF5C5E8" w14:textId="77777777" w:rsidR="00842B64" w:rsidRPr="001F794E" w:rsidRDefault="00842B6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notifyAll()</w:t>
            </w:r>
          </w:p>
        </w:tc>
      </w:tr>
      <w:tr w:rsidR="00842B64" w:rsidRPr="001F794E" w14:paraId="3D25616E" w14:textId="77777777" w:rsidTr="00842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7A7D" w14:textId="77777777" w:rsidR="00842B64" w:rsidRPr="001F794E" w:rsidRDefault="00842B64">
            <w:r w:rsidRPr="001F794E">
              <w:t>Wakes one thread</w:t>
            </w:r>
          </w:p>
        </w:tc>
        <w:tc>
          <w:tcPr>
            <w:tcW w:w="0" w:type="auto"/>
            <w:vAlign w:val="center"/>
            <w:hideMark/>
          </w:tcPr>
          <w:p w14:paraId="2BCEF1F7" w14:textId="77777777" w:rsidR="00842B64" w:rsidRPr="001F794E" w:rsidRDefault="00842B64">
            <w:r w:rsidRPr="001F794E">
              <w:t>Wakes all threads</w:t>
            </w:r>
          </w:p>
        </w:tc>
      </w:tr>
      <w:tr w:rsidR="00842B64" w:rsidRPr="001F794E" w14:paraId="5F2227B6" w14:textId="77777777" w:rsidTr="00842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847D" w14:textId="77777777" w:rsidR="00842B64" w:rsidRPr="001F794E" w:rsidRDefault="00842B64">
            <w:r w:rsidRPr="001F794E">
              <w:t>More efficient</w:t>
            </w:r>
          </w:p>
        </w:tc>
        <w:tc>
          <w:tcPr>
            <w:tcW w:w="0" w:type="auto"/>
            <w:vAlign w:val="center"/>
            <w:hideMark/>
          </w:tcPr>
          <w:p w14:paraId="47428CD8" w14:textId="77777777" w:rsidR="00842B64" w:rsidRPr="001F794E" w:rsidRDefault="00842B64">
            <w:r w:rsidRPr="001F794E">
              <w:t>Safer in complex systems</w:t>
            </w:r>
          </w:p>
        </w:tc>
      </w:tr>
      <w:tr w:rsidR="00842B64" w:rsidRPr="001F794E" w14:paraId="19077DAA" w14:textId="77777777" w:rsidTr="00842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A6AE0" w14:textId="77777777" w:rsidR="00842B64" w:rsidRPr="001F794E" w:rsidRDefault="00842B64">
            <w:r w:rsidRPr="001F794E">
              <w:t>Possible missed signals</w:t>
            </w:r>
          </w:p>
        </w:tc>
        <w:tc>
          <w:tcPr>
            <w:tcW w:w="0" w:type="auto"/>
            <w:vAlign w:val="center"/>
            <w:hideMark/>
          </w:tcPr>
          <w:p w14:paraId="73C2F395" w14:textId="77777777" w:rsidR="00842B64" w:rsidRPr="001F794E" w:rsidRDefault="00842B64">
            <w:r w:rsidRPr="001F794E">
              <w:t>Avoids starvation/missed signals</w:t>
            </w:r>
          </w:p>
        </w:tc>
      </w:tr>
    </w:tbl>
    <w:p w14:paraId="4F6C90D7" w14:textId="77777777" w:rsidR="00842B64" w:rsidRPr="001F794E" w:rsidRDefault="00842B64" w:rsidP="00842B64">
      <w:pPr>
        <w:pStyle w:val="Heading3"/>
      </w:pPr>
      <w:r w:rsidRPr="001F794E">
        <w:t>Important Point</w:t>
      </w:r>
    </w:p>
    <w:p w14:paraId="12FD56C9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notifyAll() preferred in many real systems.</w:t>
      </w:r>
    </w:p>
    <w:p w14:paraId="1BF705DC" w14:textId="77777777" w:rsidR="00842B64" w:rsidRPr="001F794E" w:rsidRDefault="00842B64" w:rsidP="00842B64">
      <w:r w:rsidRPr="001F794E">
        <w:pict w14:anchorId="3DD1CE1D">
          <v:rect id="_x0000_i2532" style="width:0;height:1.5pt" o:hralign="center" o:hrstd="t" o:hr="t" fillcolor="#a0a0a0" stroked="f"/>
        </w:pict>
      </w:r>
    </w:p>
    <w:p w14:paraId="6EA87C2C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1558"/>
      </w:tblGrid>
      <w:tr w:rsidR="00842B64" w:rsidRPr="001F794E" w14:paraId="66D748DA" w14:textId="77777777" w:rsidTr="00842B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0871D" w14:textId="77777777" w:rsidR="00842B64" w:rsidRPr="001F794E" w:rsidRDefault="00842B6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notify</w:t>
            </w:r>
          </w:p>
        </w:tc>
        <w:tc>
          <w:tcPr>
            <w:tcW w:w="0" w:type="auto"/>
            <w:vAlign w:val="center"/>
            <w:hideMark/>
          </w:tcPr>
          <w:p w14:paraId="1F3C495D" w14:textId="77777777" w:rsidR="00842B64" w:rsidRPr="001F794E" w:rsidRDefault="00842B6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notifyAll</w:t>
            </w:r>
          </w:p>
        </w:tc>
      </w:tr>
      <w:tr w:rsidR="00842B64" w:rsidRPr="001F794E" w14:paraId="5DBAA51C" w14:textId="77777777" w:rsidTr="00842B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2CBC1" w14:textId="77777777" w:rsidR="00842B64" w:rsidRPr="001F794E" w:rsidRDefault="00842B64">
            <w:r w:rsidRPr="001F794E">
              <w:t>One thread wake</w:t>
            </w:r>
          </w:p>
        </w:tc>
        <w:tc>
          <w:tcPr>
            <w:tcW w:w="0" w:type="auto"/>
            <w:vAlign w:val="center"/>
            <w:hideMark/>
          </w:tcPr>
          <w:p w14:paraId="281F8EEB" w14:textId="77777777" w:rsidR="00842B64" w:rsidRPr="001F794E" w:rsidRDefault="00842B64">
            <w:r w:rsidRPr="001F794E">
              <w:t>All threads wake</w:t>
            </w:r>
          </w:p>
        </w:tc>
      </w:tr>
    </w:tbl>
    <w:p w14:paraId="5C5D17E9" w14:textId="77777777" w:rsidR="00842B64" w:rsidRPr="001F794E" w:rsidRDefault="00842B64" w:rsidP="00842B64">
      <w:r w:rsidRPr="001F794E">
        <w:pict w14:anchorId="34DCF21F">
          <v:rect id="_x0000_i2533" style="width:0;height:1.5pt" o:hralign="center" o:hrstd="t" o:hr="t" fillcolor="#a0a0a0" stroked="f"/>
        </w:pict>
      </w:r>
    </w:p>
    <w:p w14:paraId="7A6B1F55" w14:textId="77777777" w:rsidR="00842B64" w:rsidRPr="001F794E" w:rsidRDefault="00842B64" w:rsidP="00842B6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125. Why wait(), notify(), notifyAll() are in Object class?</w:t>
      </w:r>
    </w:p>
    <w:p w14:paraId="7A9DE9F9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725FD74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Because:</w:t>
      </w:r>
    </w:p>
    <w:p w14:paraId="277918B1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Every object has monitor lock</w:t>
      </w:r>
    </w:p>
    <w:p w14:paraId="6BB51810" w14:textId="77777777" w:rsidR="00842B64" w:rsidRPr="001F794E" w:rsidRDefault="00842B64" w:rsidP="00842B64">
      <w:pPr>
        <w:pStyle w:val="Heading3"/>
      </w:pPr>
      <w:r w:rsidRPr="001F794E">
        <w:t>Synchronization works on:</w:t>
      </w:r>
    </w:p>
    <w:p w14:paraId="1D690EE2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Object monitor</w:t>
      </w:r>
    </w:p>
    <w:p w14:paraId="626CAB52" w14:textId="77777777" w:rsidR="00842B64" w:rsidRPr="001F794E" w:rsidRDefault="00842B64" w:rsidP="00842B64">
      <w:pPr>
        <w:pStyle w:val="Heading3"/>
      </w:pPr>
      <w:r w:rsidRPr="001F794E">
        <w:t>Important Point</w:t>
      </w:r>
    </w:p>
    <w:p w14:paraId="7DF563F8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class itself does not own locks.</w:t>
      </w:r>
    </w:p>
    <w:p w14:paraId="4A09129C" w14:textId="77777777" w:rsidR="00842B64" w:rsidRPr="001F794E" w:rsidRDefault="00842B64" w:rsidP="00842B64">
      <w:r w:rsidRPr="001F794E">
        <w:pict w14:anchorId="1B4162F6">
          <v:rect id="_x0000_i2534" style="width:0;height:1.5pt" o:hralign="center" o:hrstd="t" o:hr="t" fillcolor="#a0a0a0" stroked="f"/>
        </w:pict>
      </w:r>
    </w:p>
    <w:p w14:paraId="591BCBB4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1A629AD9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प्रत्येक</w:t>
      </w:r>
      <w:r w:rsidRPr="001F794E">
        <w:rPr>
          <w:sz w:val="22"/>
          <w:szCs w:val="22"/>
        </w:rPr>
        <w:t xml:space="preserve"> object </w:t>
      </w:r>
      <w:r w:rsidRPr="001F794E">
        <w:rPr>
          <w:rFonts w:ascii="Nirmala UI" w:hAnsi="Nirmala UI" w:cs="Nirmala UI"/>
          <w:sz w:val="22"/>
          <w:szCs w:val="22"/>
        </w:rPr>
        <w:t>कडे</w:t>
      </w:r>
      <w:r w:rsidRPr="001F794E">
        <w:rPr>
          <w:sz w:val="22"/>
          <w:szCs w:val="22"/>
        </w:rPr>
        <w:t xml:space="preserve"> monitor lock </w:t>
      </w:r>
      <w:r w:rsidRPr="001F794E">
        <w:rPr>
          <w:rFonts w:ascii="Nirmala UI" w:hAnsi="Nirmala UI" w:cs="Nirmala UI"/>
          <w:sz w:val="22"/>
          <w:szCs w:val="22"/>
        </w:rPr>
        <w:t>असल्यामुळे</w:t>
      </w:r>
      <w:r w:rsidRPr="001F794E">
        <w:rPr>
          <w:sz w:val="22"/>
          <w:szCs w:val="22"/>
        </w:rPr>
        <w:t>:</w:t>
      </w:r>
    </w:p>
    <w:p w14:paraId="53DB443B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wait/notify</w:t>
      </w:r>
    </w:p>
    <w:p w14:paraId="1DD57DA0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Object class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आहेत</w:t>
      </w:r>
      <w:r w:rsidRPr="001F794E">
        <w:rPr>
          <w:sz w:val="22"/>
          <w:szCs w:val="22"/>
        </w:rPr>
        <w:t>.</w:t>
      </w:r>
    </w:p>
    <w:p w14:paraId="22413613" w14:textId="77777777" w:rsidR="00842B64" w:rsidRPr="001F794E" w:rsidRDefault="00842B64" w:rsidP="00842B64">
      <w:r w:rsidRPr="001F794E">
        <w:pict w14:anchorId="367E26B9">
          <v:rect id="_x0000_i2535" style="width:0;height:1.5pt" o:hralign="center" o:hrstd="t" o:hr="t" fillcolor="#a0a0a0" stroked="f"/>
        </w:pict>
      </w:r>
    </w:p>
    <w:p w14:paraId="3AC42D4D" w14:textId="77777777" w:rsidR="00842B64" w:rsidRPr="001F794E" w:rsidRDefault="00842B64" w:rsidP="00842B6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126. What is spurious wakeup?</w:t>
      </w:r>
    </w:p>
    <w:p w14:paraId="130AB7DF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D3C91C6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wakes from wait():</w:t>
      </w:r>
    </w:p>
    <w:p w14:paraId="37B10F67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Without notify/timeout/interruption</w:t>
      </w:r>
    </w:p>
    <w:p w14:paraId="1EA8BE48" w14:textId="77777777" w:rsidR="00842B64" w:rsidRPr="001F794E" w:rsidRDefault="00842B64" w:rsidP="00842B64">
      <w:pPr>
        <w:pStyle w:val="Heading3"/>
      </w:pPr>
      <w:r w:rsidRPr="001F794E">
        <w:t>Solution</w:t>
      </w:r>
    </w:p>
    <w:p w14:paraId="4A989E28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Always use:</w:t>
      </w:r>
    </w:p>
    <w:p w14:paraId="5BF841BE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while(condition) {</w:t>
      </w:r>
    </w:p>
    <w:p w14:paraId="5DFEEE5D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</w:p>
    <w:p w14:paraId="180B458C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wait();</w:t>
      </w:r>
    </w:p>
    <w:p w14:paraId="0377C496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24BD4EDD" w14:textId="77777777" w:rsidR="00842B64" w:rsidRPr="001F794E" w:rsidRDefault="00842B64" w:rsidP="00842B64">
      <w:pPr>
        <w:pStyle w:val="Heading3"/>
      </w:pPr>
      <w:r w:rsidRPr="001F794E">
        <w:t>Important Point</w:t>
      </w:r>
    </w:p>
    <w:p w14:paraId="0D8739BF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Rare but important concurrency issue.</w:t>
      </w:r>
    </w:p>
    <w:p w14:paraId="17BF167A" w14:textId="77777777" w:rsidR="00842B64" w:rsidRPr="001F794E" w:rsidRDefault="00842B64" w:rsidP="00842B64">
      <w:r w:rsidRPr="001F794E">
        <w:pict w14:anchorId="20A05941">
          <v:rect id="_x0000_i2536" style="width:0;height:1.5pt" o:hralign="center" o:hrstd="t" o:hr="t" fillcolor="#a0a0a0" stroked="f"/>
        </w:pict>
      </w:r>
    </w:p>
    <w:p w14:paraId="18CE01BE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2258B13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notify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होता</w:t>
      </w:r>
      <w:r w:rsidRPr="001F794E">
        <w:rPr>
          <w:sz w:val="22"/>
          <w:szCs w:val="22"/>
        </w:rPr>
        <w:t xml:space="preserve"> thread wake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spurious wakeup.</w:t>
      </w:r>
    </w:p>
    <w:p w14:paraId="65552274" w14:textId="77777777" w:rsidR="00842B64" w:rsidRPr="001F794E" w:rsidRDefault="00842B64" w:rsidP="00842B64">
      <w:pPr>
        <w:pStyle w:val="Heading3"/>
      </w:pPr>
      <w:r w:rsidRPr="001F794E">
        <w:t>Solution</w:t>
      </w:r>
    </w:p>
    <w:p w14:paraId="0E17B215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while loop</w:t>
      </w:r>
    </w:p>
    <w:p w14:paraId="3E177F5C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वापरा</w:t>
      </w:r>
      <w:r w:rsidRPr="001F794E">
        <w:rPr>
          <w:sz w:val="22"/>
          <w:szCs w:val="22"/>
        </w:rPr>
        <w:t>.</w:t>
      </w:r>
    </w:p>
    <w:p w14:paraId="267DBAF3" w14:textId="77777777" w:rsidR="00842B64" w:rsidRPr="001F794E" w:rsidRDefault="00842B64" w:rsidP="00842B64">
      <w:r w:rsidRPr="001F794E">
        <w:pict w14:anchorId="428CE87B">
          <v:rect id="_x0000_i2537" style="width:0;height:1.5pt" o:hralign="center" o:hrstd="t" o:hr="t" fillcolor="#a0a0a0" stroked="f"/>
        </w:pict>
      </w:r>
    </w:p>
    <w:p w14:paraId="4079BD8A" w14:textId="77777777" w:rsidR="00842B64" w:rsidRPr="001F794E" w:rsidRDefault="00842B64" w:rsidP="00842B6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127. Why wait() should be inside while loop?</w:t>
      </w:r>
    </w:p>
    <w:p w14:paraId="196938FE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4BC244A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Because of:</w:t>
      </w:r>
    </w:p>
    <w:p w14:paraId="70C917AD" w14:textId="77777777" w:rsidR="00842B64" w:rsidRPr="001F794E" w:rsidRDefault="00842B64" w:rsidP="003003E2">
      <w:pPr>
        <w:pStyle w:val="NormalWeb"/>
        <w:numPr>
          <w:ilvl w:val="0"/>
          <w:numId w:val="508"/>
        </w:numPr>
        <w:rPr>
          <w:sz w:val="22"/>
          <w:szCs w:val="22"/>
        </w:rPr>
      </w:pPr>
      <w:r w:rsidRPr="001F794E">
        <w:rPr>
          <w:sz w:val="22"/>
          <w:szCs w:val="22"/>
        </w:rPr>
        <w:t>Spurious wakeups</w:t>
      </w:r>
    </w:p>
    <w:p w14:paraId="6D9E3E28" w14:textId="77777777" w:rsidR="00842B64" w:rsidRPr="001F794E" w:rsidRDefault="00842B64" w:rsidP="003003E2">
      <w:pPr>
        <w:pStyle w:val="NormalWeb"/>
        <w:numPr>
          <w:ilvl w:val="0"/>
          <w:numId w:val="508"/>
        </w:numPr>
        <w:rPr>
          <w:sz w:val="22"/>
          <w:szCs w:val="22"/>
        </w:rPr>
      </w:pPr>
      <w:r w:rsidRPr="001F794E">
        <w:rPr>
          <w:sz w:val="22"/>
          <w:szCs w:val="22"/>
        </w:rPr>
        <w:t>Multiple waiting threads</w:t>
      </w:r>
    </w:p>
    <w:p w14:paraId="6AC37D8A" w14:textId="77777777" w:rsidR="00842B64" w:rsidRPr="001F794E" w:rsidRDefault="00842B64" w:rsidP="003003E2">
      <w:pPr>
        <w:pStyle w:val="NormalWeb"/>
        <w:numPr>
          <w:ilvl w:val="0"/>
          <w:numId w:val="508"/>
        </w:numPr>
        <w:rPr>
          <w:sz w:val="22"/>
          <w:szCs w:val="22"/>
        </w:rPr>
      </w:pPr>
      <w:r w:rsidRPr="001F794E">
        <w:rPr>
          <w:sz w:val="22"/>
          <w:szCs w:val="22"/>
        </w:rPr>
        <w:t>Condition rechecking</w:t>
      </w:r>
    </w:p>
    <w:p w14:paraId="68B3FE75" w14:textId="77777777" w:rsidR="00842B64" w:rsidRPr="001F794E" w:rsidRDefault="00842B64" w:rsidP="00842B64">
      <w:pPr>
        <w:pStyle w:val="Heading3"/>
      </w:pPr>
      <w:r w:rsidRPr="001F794E">
        <w:t>Example</w:t>
      </w:r>
    </w:p>
    <w:p w14:paraId="5C35BAD9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while(queue.isEmpty()) {</w:t>
      </w:r>
    </w:p>
    <w:p w14:paraId="144E09B3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</w:p>
    <w:p w14:paraId="10D6DCF7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queue.wait();</w:t>
      </w:r>
    </w:p>
    <w:p w14:paraId="1DE7A768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B0DF2AF" w14:textId="77777777" w:rsidR="00842B64" w:rsidRPr="001F794E" w:rsidRDefault="00842B64" w:rsidP="00842B64">
      <w:pPr>
        <w:pStyle w:val="Heading3"/>
      </w:pPr>
      <w:r w:rsidRPr="001F794E">
        <w:t>Important Point</w:t>
      </w:r>
    </w:p>
    <w:p w14:paraId="4123FC5D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if-condition unsafe in concurrency.</w:t>
      </w:r>
    </w:p>
    <w:p w14:paraId="1C955EFE" w14:textId="77777777" w:rsidR="00842B64" w:rsidRPr="001F794E" w:rsidRDefault="00842B64" w:rsidP="00842B64">
      <w:r w:rsidRPr="001F794E">
        <w:pict w14:anchorId="32BF96AB">
          <v:rect id="_x0000_i2538" style="width:0;height:1.5pt" o:hralign="center" o:hrstd="t" o:hr="t" fillcolor="#a0a0a0" stroked="f"/>
        </w:pict>
      </w:r>
    </w:p>
    <w:p w14:paraId="2969FCA2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20D9BD4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wait() </w:t>
      </w:r>
      <w:r w:rsidRPr="001F794E">
        <w:rPr>
          <w:rFonts w:ascii="Nirmala UI" w:hAnsi="Nirmala UI" w:cs="Nirmala UI"/>
          <w:sz w:val="22"/>
          <w:szCs w:val="22"/>
        </w:rPr>
        <w:t>नेहमी</w:t>
      </w:r>
      <w:r w:rsidRPr="001F794E">
        <w:rPr>
          <w:sz w:val="22"/>
          <w:szCs w:val="22"/>
        </w:rPr>
        <w:t xml:space="preserve"> while loop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वापरावे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कारण</w:t>
      </w:r>
      <w:r w:rsidRPr="001F794E">
        <w:rPr>
          <w:sz w:val="22"/>
          <w:szCs w:val="22"/>
        </w:rPr>
        <w:t>:</w:t>
      </w:r>
    </w:p>
    <w:p w14:paraId="3F201112" w14:textId="77777777" w:rsidR="00842B64" w:rsidRPr="001F794E" w:rsidRDefault="00842B64" w:rsidP="003003E2">
      <w:pPr>
        <w:pStyle w:val="NormalWeb"/>
        <w:numPr>
          <w:ilvl w:val="0"/>
          <w:numId w:val="509"/>
        </w:numPr>
        <w:rPr>
          <w:sz w:val="22"/>
          <w:szCs w:val="22"/>
        </w:rPr>
      </w:pPr>
      <w:r w:rsidRPr="001F794E">
        <w:rPr>
          <w:sz w:val="22"/>
          <w:szCs w:val="22"/>
        </w:rPr>
        <w:t>spurious wakeup</w:t>
      </w:r>
    </w:p>
    <w:p w14:paraId="4C3BBF72" w14:textId="77777777" w:rsidR="00842B64" w:rsidRPr="001F794E" w:rsidRDefault="00842B64" w:rsidP="003003E2">
      <w:pPr>
        <w:pStyle w:val="NormalWeb"/>
        <w:numPr>
          <w:ilvl w:val="0"/>
          <w:numId w:val="509"/>
        </w:numPr>
        <w:rPr>
          <w:sz w:val="22"/>
          <w:szCs w:val="22"/>
        </w:rPr>
      </w:pPr>
      <w:r w:rsidRPr="001F794E">
        <w:rPr>
          <w:sz w:val="22"/>
          <w:szCs w:val="22"/>
        </w:rPr>
        <w:t>condition recheck</w:t>
      </w:r>
    </w:p>
    <w:p w14:paraId="2B2C6570" w14:textId="77777777" w:rsidR="00842B64" w:rsidRPr="001F794E" w:rsidRDefault="00842B64" w:rsidP="00842B64">
      <w:r w:rsidRPr="001F794E">
        <w:pict w14:anchorId="7B03EBBE">
          <v:rect id="_x0000_i2539" style="width:0;height:1.5pt" o:hralign="center" o:hrstd="t" o:hr="t" fillcolor="#a0a0a0" stroked="f"/>
        </w:pict>
      </w:r>
    </w:p>
    <w:p w14:paraId="613C382D" w14:textId="77777777" w:rsidR="00842B64" w:rsidRPr="001F794E" w:rsidRDefault="00842B64" w:rsidP="00842B6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128. What is interruption in threads?</w:t>
      </w:r>
    </w:p>
    <w:p w14:paraId="5E4402EB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230D2C6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Mechanism to request thread stopping/interruption.</w:t>
      </w:r>
    </w:p>
    <w:p w14:paraId="5612FB3A" w14:textId="77777777" w:rsidR="00842B64" w:rsidRPr="001F794E" w:rsidRDefault="00842B64" w:rsidP="00842B64">
      <w:pPr>
        <w:pStyle w:val="Heading3"/>
      </w:pPr>
      <w:r w:rsidRPr="001F794E">
        <w:lastRenderedPageBreak/>
        <w:t>Example</w:t>
      </w:r>
    </w:p>
    <w:p w14:paraId="313CBF4E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thread.interrupt();</w:t>
      </w:r>
    </w:p>
    <w:p w14:paraId="0283E802" w14:textId="77777777" w:rsidR="00842B64" w:rsidRPr="001F794E" w:rsidRDefault="00842B64" w:rsidP="00842B64">
      <w:pPr>
        <w:pStyle w:val="Heading3"/>
      </w:pPr>
      <w:r w:rsidRPr="001F794E">
        <w:t>Behavior</w:t>
      </w:r>
    </w:p>
    <w:p w14:paraId="196851F2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Sets interrupt flag.</w:t>
      </w:r>
    </w:p>
    <w:p w14:paraId="521C73C0" w14:textId="77777777" w:rsidR="00842B64" w:rsidRPr="001F794E" w:rsidRDefault="00842B64" w:rsidP="00842B64">
      <w:pPr>
        <w:pStyle w:val="Heading3"/>
      </w:pPr>
      <w:r w:rsidRPr="001F794E">
        <w:t>Important Point</w:t>
      </w:r>
    </w:p>
    <w:p w14:paraId="28917E7E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Interrupt does NOT forcibly kill thread.</w:t>
      </w:r>
    </w:p>
    <w:p w14:paraId="70AE7745" w14:textId="77777777" w:rsidR="00842B64" w:rsidRPr="001F794E" w:rsidRDefault="00842B64" w:rsidP="00842B64">
      <w:r w:rsidRPr="001F794E">
        <w:pict w14:anchorId="6077DF1E">
          <v:rect id="_x0000_i2540" style="width:0;height:1.5pt" o:hralign="center" o:hrstd="t" o:hr="t" fillcolor="#a0a0a0" stroked="f"/>
        </w:pict>
      </w:r>
    </w:p>
    <w:p w14:paraId="7022878D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7B7253B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stop/request signal </w:t>
      </w:r>
      <w:r w:rsidRPr="001F794E">
        <w:rPr>
          <w:rFonts w:ascii="Nirmala UI" w:hAnsi="Nirmala UI" w:cs="Nirmala UI"/>
          <w:sz w:val="22"/>
          <w:szCs w:val="22"/>
        </w:rPr>
        <w:t>देणे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interruption.</w:t>
      </w:r>
    </w:p>
    <w:p w14:paraId="481C2FC2" w14:textId="77777777" w:rsidR="00842B64" w:rsidRPr="001F794E" w:rsidRDefault="00842B64" w:rsidP="00842B64">
      <w:pPr>
        <w:pStyle w:val="Heading3"/>
      </w:pPr>
      <w:r w:rsidRPr="001F794E">
        <w:t>Example</w:t>
      </w:r>
    </w:p>
    <w:p w14:paraId="7C6111E5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interrupt()</w:t>
      </w:r>
    </w:p>
    <w:p w14:paraId="32F87807" w14:textId="77777777" w:rsidR="00842B64" w:rsidRPr="001F794E" w:rsidRDefault="00842B64" w:rsidP="00842B64">
      <w:r w:rsidRPr="001F794E">
        <w:pict w14:anchorId="71B76EEB">
          <v:rect id="_x0000_i2541" style="width:0;height:1.5pt" o:hralign="center" o:hrstd="t" o:hr="t" fillcolor="#a0a0a0" stroked="f"/>
        </w:pict>
      </w:r>
    </w:p>
    <w:p w14:paraId="01216583" w14:textId="77777777" w:rsidR="00842B64" w:rsidRPr="001F794E" w:rsidRDefault="00842B64" w:rsidP="00842B6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129. What is InterruptedException?</w:t>
      </w:r>
    </w:p>
    <w:p w14:paraId="793FF235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53BCE1F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Exception thrown when:</w:t>
      </w:r>
    </w:p>
    <w:p w14:paraId="025F4BD0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Waiting/sleeping thread interrupted</w:t>
      </w:r>
    </w:p>
    <w:p w14:paraId="1CEC2828" w14:textId="77777777" w:rsidR="00842B64" w:rsidRPr="001F794E" w:rsidRDefault="00842B64" w:rsidP="00842B64">
      <w:pPr>
        <w:pStyle w:val="Heading3"/>
      </w:pPr>
      <w:r w:rsidRPr="001F794E">
        <w:t>Example</w:t>
      </w:r>
    </w:p>
    <w:p w14:paraId="2ACD45DA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Thread.sleep(1000);</w:t>
      </w:r>
    </w:p>
    <w:p w14:paraId="1FFD72F8" w14:textId="77777777" w:rsidR="00842B64" w:rsidRPr="001F794E" w:rsidRDefault="00842B64" w:rsidP="00842B64">
      <w:pPr>
        <w:pStyle w:val="Heading3"/>
      </w:pPr>
      <w:r w:rsidRPr="001F794E">
        <w:t>Exception</w:t>
      </w:r>
    </w:p>
    <w:p w14:paraId="59306577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InterruptedException</w:t>
      </w:r>
    </w:p>
    <w:p w14:paraId="30B16A1C" w14:textId="77777777" w:rsidR="00842B64" w:rsidRPr="001F794E" w:rsidRDefault="00842B64" w:rsidP="00842B64">
      <w:pPr>
        <w:pStyle w:val="Heading3"/>
      </w:pPr>
      <w:r w:rsidRPr="001F794E">
        <w:t>Important Point</w:t>
      </w:r>
    </w:p>
    <w:p w14:paraId="214092E2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Common in concurrency APIs.</w:t>
      </w:r>
    </w:p>
    <w:p w14:paraId="454FB25B" w14:textId="77777777" w:rsidR="00842B64" w:rsidRPr="001F794E" w:rsidRDefault="00842B64" w:rsidP="00842B64">
      <w:r w:rsidRPr="001F794E">
        <w:pict w14:anchorId="2527123A">
          <v:rect id="_x0000_i2542" style="width:0;height:1.5pt" o:hralign="center" o:hrstd="t" o:hr="t" fillcolor="#a0a0a0" stroked="f"/>
        </w:pict>
      </w:r>
    </w:p>
    <w:p w14:paraId="1D7A2720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723BB6D6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Waiting/sleeping thread interrupt </w:t>
      </w:r>
      <w:r w:rsidRPr="001F794E">
        <w:rPr>
          <w:rFonts w:ascii="Nirmala UI" w:hAnsi="Nirmala UI" w:cs="Nirmala UI"/>
          <w:sz w:val="22"/>
          <w:szCs w:val="22"/>
        </w:rPr>
        <w:t>झाल्यावर</w:t>
      </w:r>
      <w:r w:rsidRPr="001F794E">
        <w:rPr>
          <w:sz w:val="22"/>
          <w:szCs w:val="22"/>
        </w:rPr>
        <w:t>:</w:t>
      </w:r>
    </w:p>
    <w:p w14:paraId="77E22321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InterruptedException</w:t>
      </w:r>
    </w:p>
    <w:p w14:paraId="396A9EB4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येते</w:t>
      </w:r>
      <w:r w:rsidRPr="001F794E">
        <w:rPr>
          <w:sz w:val="22"/>
          <w:szCs w:val="22"/>
        </w:rPr>
        <w:t>.</w:t>
      </w:r>
    </w:p>
    <w:p w14:paraId="4A5720A7" w14:textId="77777777" w:rsidR="00842B64" w:rsidRPr="001F794E" w:rsidRDefault="00842B64" w:rsidP="00842B64">
      <w:r w:rsidRPr="001F794E">
        <w:pict w14:anchorId="66F3016D">
          <v:rect id="_x0000_i2543" style="width:0;height:1.5pt" o:hralign="center" o:hrstd="t" o:hr="t" fillcolor="#a0a0a0" stroked="f"/>
        </w:pict>
      </w:r>
    </w:p>
    <w:p w14:paraId="0B8C8887" w14:textId="77777777" w:rsidR="00842B64" w:rsidRPr="001F794E" w:rsidRDefault="00842B64" w:rsidP="00842B6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130. What is interrupt flag?</w:t>
      </w:r>
    </w:p>
    <w:p w14:paraId="295E5F10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471AF3F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 thread interruption status.</w:t>
      </w:r>
    </w:p>
    <w:p w14:paraId="385CD3D6" w14:textId="77777777" w:rsidR="00842B64" w:rsidRPr="001F794E" w:rsidRDefault="00842B64" w:rsidP="00842B64">
      <w:pPr>
        <w:pStyle w:val="Heading3"/>
      </w:pPr>
      <w:r w:rsidRPr="001F794E">
        <w:t>Example</w:t>
      </w:r>
    </w:p>
    <w:p w14:paraId="5C378B50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Thread.currentThread()</w:t>
      </w:r>
    </w:p>
    <w:p w14:paraId="59E85C58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.isInterrupted();</w:t>
      </w:r>
    </w:p>
    <w:p w14:paraId="422B8578" w14:textId="77777777" w:rsidR="00842B64" w:rsidRPr="001F794E" w:rsidRDefault="00842B64" w:rsidP="00842B64">
      <w:pPr>
        <w:pStyle w:val="Heading3"/>
      </w:pPr>
      <w:r w:rsidRPr="001F794E">
        <w:t>Methods</w:t>
      </w:r>
    </w:p>
    <w:p w14:paraId="1AAC1CD8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interrupt()</w:t>
      </w:r>
    </w:p>
    <w:p w14:paraId="57DB528C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isInterrupted()</w:t>
      </w:r>
    </w:p>
    <w:p w14:paraId="13FABB06" w14:textId="77777777" w:rsidR="00842B64" w:rsidRPr="001F794E" w:rsidRDefault="00842B64" w:rsidP="00842B6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interrupted()</w:t>
      </w:r>
    </w:p>
    <w:p w14:paraId="14E599D1" w14:textId="77777777" w:rsidR="00842B64" w:rsidRPr="001F794E" w:rsidRDefault="00842B64" w:rsidP="00842B64">
      <w:pPr>
        <w:pStyle w:val="Heading3"/>
      </w:pPr>
      <w:r w:rsidRPr="001F794E">
        <w:t>Important Point</w:t>
      </w:r>
    </w:p>
    <w:p w14:paraId="474AA916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cooperative thread cancellation.</w:t>
      </w:r>
    </w:p>
    <w:p w14:paraId="164599BF" w14:textId="77777777" w:rsidR="00842B64" w:rsidRPr="001F794E" w:rsidRDefault="00842B64" w:rsidP="00842B64">
      <w:r w:rsidRPr="001F794E">
        <w:pict w14:anchorId="138AA1F2">
          <v:rect id="_x0000_i2544" style="width:0;height:1.5pt" o:hralign="center" o:hrstd="t" o:hr="t" fillcolor="#a0a0a0" stroked="f"/>
        </w:pict>
      </w:r>
    </w:p>
    <w:p w14:paraId="0727E552" w14:textId="77777777" w:rsidR="00842B64" w:rsidRPr="001F794E" w:rsidRDefault="00842B64" w:rsidP="00842B6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0951F5B" w14:textId="77777777" w:rsidR="00842B64" w:rsidRPr="001F794E" w:rsidRDefault="00842B64" w:rsidP="00842B6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 interrupt </w:t>
      </w:r>
      <w:r w:rsidRPr="001F794E">
        <w:rPr>
          <w:rFonts w:ascii="Nirmala UI" w:hAnsi="Nirmala UI" w:cs="Nirmala UI"/>
          <w:sz w:val="22"/>
          <w:szCs w:val="22"/>
        </w:rPr>
        <w:t>झाला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दर्शवणारा</w:t>
      </w:r>
      <w:r w:rsidRPr="001F794E">
        <w:rPr>
          <w:sz w:val="22"/>
          <w:szCs w:val="22"/>
        </w:rPr>
        <w:t xml:space="preserve"> internal status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interrupt flag.</w:t>
      </w:r>
    </w:p>
    <w:p w14:paraId="13E0B21D" w14:textId="77777777" w:rsidR="00842B64" w:rsidRPr="001F794E" w:rsidRDefault="00842B64" w:rsidP="00842B64">
      <w:r w:rsidRPr="001F794E">
        <w:pict w14:anchorId="4873713E">
          <v:rect id="_x0000_i2545" style="width:0;height:1.5pt" o:hralign="center" o:hrstd="t" o:hr="t" fillcolor="#a0a0a0" stroked="f"/>
        </w:pict>
      </w:r>
    </w:p>
    <w:p w14:paraId="2E1DC406" w14:textId="77777777" w:rsidR="00842B64" w:rsidRPr="001F794E" w:rsidRDefault="00842B64" w:rsidP="00842B6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130/250 COMPLETED</w:t>
      </w:r>
    </w:p>
    <w:p w14:paraId="1F75170B" w14:textId="77777777" w:rsidR="00D90595" w:rsidRPr="001F794E" w:rsidRDefault="00D90595" w:rsidP="00D905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Multithreading + Concurrency + JMM (131–140)</w:t>
      </w:r>
    </w:p>
    <w:p w14:paraId="6A01B73E" w14:textId="77777777" w:rsidR="00D90595" w:rsidRPr="001F794E" w:rsidRDefault="00D90595" w:rsidP="00D90595">
      <w:r w:rsidRPr="001F794E">
        <w:pict w14:anchorId="1BEF8E28">
          <v:rect id="_x0000_i2546" style="width:0;height:1.5pt" o:hralign="center" o:hrstd="t" o:hr="t" fillcolor="#a0a0a0" stroked="f"/>
        </w:pict>
      </w:r>
    </w:p>
    <w:p w14:paraId="5EDFB2D8" w14:textId="77777777" w:rsidR="00D90595" w:rsidRPr="001F794E" w:rsidRDefault="00D90595" w:rsidP="00D905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131. Difference between isInterrupted() and interrupted()?</w:t>
      </w:r>
    </w:p>
    <w:p w14:paraId="46DCE2D5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2054"/>
      </w:tblGrid>
      <w:tr w:rsidR="00D90595" w:rsidRPr="001F794E" w14:paraId="1B7E9091" w14:textId="77777777" w:rsidTr="00D905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6E178" w14:textId="77777777" w:rsidR="00D90595" w:rsidRPr="001F794E" w:rsidRDefault="00D9059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isInterrupted()</w:t>
            </w:r>
          </w:p>
        </w:tc>
        <w:tc>
          <w:tcPr>
            <w:tcW w:w="0" w:type="auto"/>
            <w:vAlign w:val="center"/>
            <w:hideMark/>
          </w:tcPr>
          <w:p w14:paraId="74347522" w14:textId="77777777" w:rsidR="00D90595" w:rsidRPr="001F794E" w:rsidRDefault="00D9059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interrupted()</w:t>
            </w:r>
          </w:p>
        </w:tc>
      </w:tr>
      <w:tr w:rsidR="00D90595" w:rsidRPr="001F794E" w14:paraId="6227FCEE" w14:textId="77777777" w:rsidTr="00D905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BDDA" w14:textId="77777777" w:rsidR="00D90595" w:rsidRPr="001F794E" w:rsidRDefault="00D90595">
            <w:r w:rsidRPr="001F794E"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098C305C" w14:textId="77777777" w:rsidR="00D90595" w:rsidRPr="001F794E" w:rsidRDefault="00D90595">
            <w:r w:rsidRPr="001F794E">
              <w:t>Static method</w:t>
            </w:r>
          </w:p>
        </w:tc>
      </w:tr>
      <w:tr w:rsidR="00D90595" w:rsidRPr="001F794E" w14:paraId="3D65977C" w14:textId="77777777" w:rsidTr="00D905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298D" w14:textId="77777777" w:rsidR="00D90595" w:rsidRPr="001F794E" w:rsidRDefault="00D90595">
            <w:r w:rsidRPr="001F794E">
              <w:t>Does not clear flag</w:t>
            </w:r>
          </w:p>
        </w:tc>
        <w:tc>
          <w:tcPr>
            <w:tcW w:w="0" w:type="auto"/>
            <w:vAlign w:val="center"/>
            <w:hideMark/>
          </w:tcPr>
          <w:p w14:paraId="4D89E010" w14:textId="77777777" w:rsidR="00D90595" w:rsidRPr="001F794E" w:rsidRDefault="00D90595">
            <w:r w:rsidRPr="001F794E">
              <w:t>Clears interrupt flag</w:t>
            </w:r>
          </w:p>
        </w:tc>
      </w:tr>
      <w:tr w:rsidR="00D90595" w:rsidRPr="001F794E" w14:paraId="710AABC2" w14:textId="77777777" w:rsidTr="00D905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496F" w14:textId="77777777" w:rsidR="00D90595" w:rsidRPr="001F794E" w:rsidRDefault="00D90595">
            <w:r w:rsidRPr="001F794E">
              <w:t>Checks thread status</w:t>
            </w:r>
          </w:p>
        </w:tc>
        <w:tc>
          <w:tcPr>
            <w:tcW w:w="0" w:type="auto"/>
            <w:vAlign w:val="center"/>
            <w:hideMark/>
          </w:tcPr>
          <w:p w14:paraId="7E1B1BE9" w14:textId="77777777" w:rsidR="00D90595" w:rsidRPr="001F794E" w:rsidRDefault="00D90595">
            <w:r w:rsidRPr="001F794E">
              <w:t>Checks current thread</w:t>
            </w:r>
          </w:p>
        </w:tc>
      </w:tr>
    </w:tbl>
    <w:p w14:paraId="416C23E4" w14:textId="77777777" w:rsidR="00D90595" w:rsidRPr="001F794E" w:rsidRDefault="00D90595" w:rsidP="00D90595">
      <w:pPr>
        <w:pStyle w:val="Heading3"/>
      </w:pPr>
      <w:r w:rsidRPr="001F794E">
        <w:t>Example</w:t>
      </w:r>
    </w:p>
    <w:p w14:paraId="6CA9C9C0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thread.isInterrupted();</w:t>
      </w:r>
    </w:p>
    <w:p w14:paraId="48ADC87B" w14:textId="77777777" w:rsidR="00D90595" w:rsidRPr="001F794E" w:rsidRDefault="00D90595" w:rsidP="00D90595">
      <w:r w:rsidRPr="001F794E">
        <w:pict w14:anchorId="502D4682">
          <v:rect id="_x0000_i2547" style="width:0;height:1.5pt" o:hralign="center" o:hrstd="t" o:hr="t" fillcolor="#a0a0a0" stroked="f"/>
        </w:pict>
      </w:r>
    </w:p>
    <w:p w14:paraId="4DF0E8BB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Thread.interrupted();</w:t>
      </w:r>
    </w:p>
    <w:p w14:paraId="2E1D23CE" w14:textId="77777777" w:rsidR="00D90595" w:rsidRPr="001F794E" w:rsidRDefault="00D90595" w:rsidP="00D90595">
      <w:pPr>
        <w:pStyle w:val="Heading3"/>
      </w:pPr>
      <w:r w:rsidRPr="001F794E">
        <w:t>Important Point</w:t>
      </w:r>
    </w:p>
    <w:p w14:paraId="2EF34F75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rStyle w:val="HTMLCode"/>
          <w:sz w:val="22"/>
          <w:szCs w:val="22"/>
        </w:rPr>
        <w:t>interrupted()</w:t>
      </w:r>
      <w:r w:rsidRPr="001F794E">
        <w:rPr>
          <w:sz w:val="22"/>
          <w:szCs w:val="22"/>
        </w:rPr>
        <w:t xml:space="preserve"> resets interrupt status.</w:t>
      </w:r>
    </w:p>
    <w:p w14:paraId="473C0921" w14:textId="77777777" w:rsidR="00D90595" w:rsidRPr="001F794E" w:rsidRDefault="00D90595" w:rsidP="00D90595">
      <w:r w:rsidRPr="001F794E">
        <w:pict w14:anchorId="73F6C8FB">
          <v:rect id="_x0000_i2548" style="width:0;height:1.5pt" o:hralign="center" o:hrstd="t" o:hr="t" fillcolor="#a0a0a0" stroked="f"/>
        </w:pict>
      </w:r>
    </w:p>
    <w:p w14:paraId="653717B8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403"/>
      </w:tblGrid>
      <w:tr w:rsidR="00D90595" w:rsidRPr="001F794E" w14:paraId="538F0265" w14:textId="77777777" w:rsidTr="00D905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5DACB" w14:textId="77777777" w:rsidR="00D90595" w:rsidRPr="001F794E" w:rsidRDefault="00D9059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isInterrupted</w:t>
            </w:r>
          </w:p>
        </w:tc>
        <w:tc>
          <w:tcPr>
            <w:tcW w:w="0" w:type="auto"/>
            <w:vAlign w:val="center"/>
            <w:hideMark/>
          </w:tcPr>
          <w:p w14:paraId="48F75545" w14:textId="77777777" w:rsidR="00D90595" w:rsidRPr="001F794E" w:rsidRDefault="00D90595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interrupted</w:t>
            </w:r>
          </w:p>
        </w:tc>
      </w:tr>
      <w:tr w:rsidR="00D90595" w:rsidRPr="001F794E" w14:paraId="3578FB29" w14:textId="77777777" w:rsidTr="00D905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BDBA" w14:textId="77777777" w:rsidR="00D90595" w:rsidRPr="001F794E" w:rsidRDefault="00D90595">
            <w:r w:rsidRPr="001F794E">
              <w:t xml:space="preserve">Flag clear </w:t>
            </w:r>
            <w:r w:rsidRPr="001F794E">
              <w:rPr>
                <w:rFonts w:ascii="Nirmala UI" w:hAnsi="Nirmala UI" w:cs="Nirmala UI"/>
              </w:rPr>
              <w:t>करत</w:t>
            </w:r>
            <w:r w:rsidRPr="001F794E">
              <w:t xml:space="preserve">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  <w:tc>
          <w:tcPr>
            <w:tcW w:w="0" w:type="auto"/>
            <w:vAlign w:val="center"/>
            <w:hideMark/>
          </w:tcPr>
          <w:p w14:paraId="4A8A44AA" w14:textId="77777777" w:rsidR="00D90595" w:rsidRPr="001F794E" w:rsidRDefault="00D90595">
            <w:r w:rsidRPr="001F794E">
              <w:t xml:space="preserve">Flag clear </w:t>
            </w:r>
            <w:r w:rsidRPr="001F794E">
              <w:rPr>
                <w:rFonts w:ascii="Nirmala UI" w:hAnsi="Nirmala UI" w:cs="Nirmala UI"/>
              </w:rPr>
              <w:t>करते</w:t>
            </w:r>
          </w:p>
        </w:tc>
      </w:tr>
      <w:tr w:rsidR="00D90595" w:rsidRPr="001F794E" w14:paraId="3B18E801" w14:textId="77777777" w:rsidTr="00D905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1FB8" w14:textId="77777777" w:rsidR="00D90595" w:rsidRPr="001F794E" w:rsidRDefault="00D90595">
            <w:r w:rsidRPr="001F794E">
              <w:t>Instance method</w:t>
            </w:r>
          </w:p>
        </w:tc>
        <w:tc>
          <w:tcPr>
            <w:tcW w:w="0" w:type="auto"/>
            <w:vAlign w:val="center"/>
            <w:hideMark/>
          </w:tcPr>
          <w:p w14:paraId="52F5CF27" w14:textId="77777777" w:rsidR="00D90595" w:rsidRPr="001F794E" w:rsidRDefault="00D90595">
            <w:r w:rsidRPr="001F794E">
              <w:t>Static method</w:t>
            </w:r>
          </w:p>
        </w:tc>
      </w:tr>
    </w:tbl>
    <w:p w14:paraId="45894A3A" w14:textId="77777777" w:rsidR="00D90595" w:rsidRPr="001F794E" w:rsidRDefault="00D90595" w:rsidP="00D90595">
      <w:r w:rsidRPr="001F794E">
        <w:pict w14:anchorId="5D894AA1">
          <v:rect id="_x0000_i2549" style="width:0;height:1.5pt" o:hralign="center" o:hrstd="t" o:hr="t" fillcolor="#a0a0a0" stroked="f"/>
        </w:pict>
      </w:r>
    </w:p>
    <w:p w14:paraId="3EF16112" w14:textId="77777777" w:rsidR="00D90595" w:rsidRPr="001F794E" w:rsidRDefault="00D90595" w:rsidP="00D905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132. What is cooperative thread cancellation?</w:t>
      </w:r>
    </w:p>
    <w:p w14:paraId="4D25CCC0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E2CBA17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stops itself after checking interruption signal.</w:t>
      </w:r>
    </w:p>
    <w:p w14:paraId="54EBE41D" w14:textId="77777777" w:rsidR="00D90595" w:rsidRPr="001F794E" w:rsidRDefault="00D90595" w:rsidP="00D90595">
      <w:pPr>
        <w:pStyle w:val="Heading3"/>
      </w:pPr>
      <w:r w:rsidRPr="001F794E">
        <w:t>Example</w:t>
      </w:r>
    </w:p>
    <w:p w14:paraId="789B0B9E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while(!Thread.currentThread()</w:t>
      </w:r>
    </w:p>
    <w:p w14:paraId="6F19997E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  .isInterrupted()) {</w:t>
      </w:r>
    </w:p>
    <w:p w14:paraId="44226298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</w:p>
    <w:p w14:paraId="762D49BE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4272E6C6" w14:textId="77777777" w:rsidR="00D90595" w:rsidRPr="001F794E" w:rsidRDefault="00D90595" w:rsidP="00D90595">
      <w:pPr>
        <w:pStyle w:val="Heading3"/>
      </w:pPr>
      <w:r w:rsidRPr="001F794E">
        <w:t>Benefits</w:t>
      </w:r>
    </w:p>
    <w:p w14:paraId="4D0C115F" w14:textId="77777777" w:rsidR="00D90595" w:rsidRPr="001F794E" w:rsidRDefault="00D90595" w:rsidP="003003E2">
      <w:pPr>
        <w:pStyle w:val="NormalWeb"/>
        <w:numPr>
          <w:ilvl w:val="0"/>
          <w:numId w:val="510"/>
        </w:numPr>
        <w:rPr>
          <w:sz w:val="22"/>
          <w:szCs w:val="22"/>
        </w:rPr>
      </w:pPr>
      <w:r w:rsidRPr="001F794E">
        <w:rPr>
          <w:sz w:val="22"/>
          <w:szCs w:val="22"/>
        </w:rPr>
        <w:t>Safe stopping</w:t>
      </w:r>
    </w:p>
    <w:p w14:paraId="63034260" w14:textId="77777777" w:rsidR="00D90595" w:rsidRPr="001F794E" w:rsidRDefault="00D90595" w:rsidP="003003E2">
      <w:pPr>
        <w:pStyle w:val="NormalWeb"/>
        <w:numPr>
          <w:ilvl w:val="0"/>
          <w:numId w:val="510"/>
        </w:numPr>
        <w:rPr>
          <w:sz w:val="22"/>
          <w:szCs w:val="22"/>
        </w:rPr>
      </w:pPr>
      <w:r w:rsidRPr="001F794E">
        <w:rPr>
          <w:sz w:val="22"/>
          <w:szCs w:val="22"/>
        </w:rPr>
        <w:t>Resource cleanup possible</w:t>
      </w:r>
    </w:p>
    <w:p w14:paraId="0F16470D" w14:textId="77777777" w:rsidR="00D90595" w:rsidRPr="001F794E" w:rsidRDefault="00D90595" w:rsidP="00D90595">
      <w:pPr>
        <w:pStyle w:val="Heading3"/>
      </w:pPr>
      <w:r w:rsidRPr="001F794E">
        <w:t>Important Point</w:t>
      </w:r>
    </w:p>
    <w:p w14:paraId="64B07FF5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does NOT support forceful thread killing safely.</w:t>
      </w:r>
    </w:p>
    <w:p w14:paraId="6229C9B8" w14:textId="77777777" w:rsidR="00D90595" w:rsidRPr="001F794E" w:rsidRDefault="00D90595" w:rsidP="00D90595">
      <w:r w:rsidRPr="001F794E">
        <w:pict w14:anchorId="7700EFA8">
          <v:rect id="_x0000_i2550" style="width:0;height:1.5pt" o:hralign="center" o:hrstd="t" o:hr="t" fillcolor="#a0a0a0" stroked="f"/>
        </w:pict>
      </w:r>
    </w:p>
    <w:p w14:paraId="782C9160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0D2018A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 </w:t>
      </w:r>
      <w:r w:rsidRPr="001F794E">
        <w:rPr>
          <w:rFonts w:ascii="Nirmala UI" w:hAnsi="Nirmala UI" w:cs="Nirmala UI"/>
          <w:sz w:val="22"/>
          <w:szCs w:val="22"/>
        </w:rPr>
        <w:t>स्वतः</w:t>
      </w:r>
      <w:r w:rsidRPr="001F794E">
        <w:rPr>
          <w:sz w:val="22"/>
          <w:szCs w:val="22"/>
        </w:rPr>
        <w:t xml:space="preserve"> interrupt check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stop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cooperative cancellation.</w:t>
      </w:r>
    </w:p>
    <w:p w14:paraId="7391FA19" w14:textId="77777777" w:rsidR="00D90595" w:rsidRPr="001F794E" w:rsidRDefault="00D90595" w:rsidP="00D90595">
      <w:r w:rsidRPr="001F794E">
        <w:pict w14:anchorId="79F6F2D1">
          <v:rect id="_x0000_i2551" style="width:0;height:1.5pt" o:hralign="center" o:hrstd="t" o:hr="t" fillcolor="#a0a0a0" stroked="f"/>
        </w:pict>
      </w:r>
    </w:p>
    <w:p w14:paraId="423491A9" w14:textId="77777777" w:rsidR="00D90595" w:rsidRPr="001F794E" w:rsidRDefault="00D90595" w:rsidP="00D905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133. Why Thread.stop() is deprecated?</w:t>
      </w:r>
    </w:p>
    <w:p w14:paraId="75C4CE8B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A3495A5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Because it:</w:t>
      </w:r>
    </w:p>
    <w:p w14:paraId="6E5DAB30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Stops thread abruptly</w:t>
      </w:r>
    </w:p>
    <w:p w14:paraId="1A7D3EE2" w14:textId="77777777" w:rsidR="00D90595" w:rsidRPr="001F794E" w:rsidRDefault="00D90595" w:rsidP="00D90595">
      <w:pPr>
        <w:pStyle w:val="Heading3"/>
      </w:pPr>
      <w:r w:rsidRPr="001F794E">
        <w:t>Problems</w:t>
      </w:r>
    </w:p>
    <w:p w14:paraId="51E2340D" w14:textId="77777777" w:rsidR="00D90595" w:rsidRPr="001F794E" w:rsidRDefault="00D90595" w:rsidP="003003E2">
      <w:pPr>
        <w:pStyle w:val="NormalWeb"/>
        <w:numPr>
          <w:ilvl w:val="0"/>
          <w:numId w:val="511"/>
        </w:numPr>
        <w:rPr>
          <w:sz w:val="22"/>
          <w:szCs w:val="22"/>
        </w:rPr>
      </w:pPr>
      <w:r w:rsidRPr="001F794E">
        <w:rPr>
          <w:sz w:val="22"/>
          <w:szCs w:val="22"/>
        </w:rPr>
        <w:t>Resource corruption</w:t>
      </w:r>
    </w:p>
    <w:p w14:paraId="6DF3A94B" w14:textId="77777777" w:rsidR="00D90595" w:rsidRPr="001F794E" w:rsidRDefault="00D90595" w:rsidP="003003E2">
      <w:pPr>
        <w:pStyle w:val="NormalWeb"/>
        <w:numPr>
          <w:ilvl w:val="0"/>
          <w:numId w:val="511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Deadlocks</w:t>
      </w:r>
    </w:p>
    <w:p w14:paraId="37B28288" w14:textId="77777777" w:rsidR="00D90595" w:rsidRPr="001F794E" w:rsidRDefault="00D90595" w:rsidP="003003E2">
      <w:pPr>
        <w:pStyle w:val="NormalWeb"/>
        <w:numPr>
          <w:ilvl w:val="0"/>
          <w:numId w:val="511"/>
        </w:numPr>
        <w:rPr>
          <w:sz w:val="22"/>
          <w:szCs w:val="22"/>
        </w:rPr>
      </w:pPr>
      <w:r w:rsidRPr="001F794E">
        <w:rPr>
          <w:sz w:val="22"/>
          <w:szCs w:val="22"/>
        </w:rPr>
        <w:t>Inconsistent object state</w:t>
      </w:r>
    </w:p>
    <w:p w14:paraId="56465E9E" w14:textId="77777777" w:rsidR="00D90595" w:rsidRPr="001F794E" w:rsidRDefault="00D90595" w:rsidP="00D90595">
      <w:pPr>
        <w:pStyle w:val="Heading3"/>
      </w:pPr>
      <w:r w:rsidRPr="001F794E">
        <w:t>Important Point</w:t>
      </w:r>
    </w:p>
    <w:p w14:paraId="64A8AA9D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 interruption instead.</w:t>
      </w:r>
    </w:p>
    <w:p w14:paraId="35A6335C" w14:textId="77777777" w:rsidR="00D90595" w:rsidRPr="001F794E" w:rsidRDefault="00D90595" w:rsidP="00D90595">
      <w:r w:rsidRPr="001F794E">
        <w:pict w14:anchorId="11CE469F">
          <v:rect id="_x0000_i2552" style="width:0;height:1.5pt" o:hralign="center" o:hrstd="t" o:hr="t" fillcolor="#a0a0a0" stroked="f"/>
        </w:pict>
      </w:r>
    </w:p>
    <w:p w14:paraId="440D2098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6A84EB2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Thread.stop()</w:t>
      </w:r>
    </w:p>
    <w:p w14:paraId="41DFD695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deprecated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कारण</w:t>
      </w:r>
      <w:r w:rsidRPr="001F794E">
        <w:rPr>
          <w:sz w:val="22"/>
          <w:szCs w:val="22"/>
        </w:rPr>
        <w:t xml:space="preserve"> unsafe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>.</w:t>
      </w:r>
    </w:p>
    <w:p w14:paraId="4337FCC1" w14:textId="77777777" w:rsidR="00D90595" w:rsidRPr="001F794E" w:rsidRDefault="00D90595" w:rsidP="00D90595">
      <w:r w:rsidRPr="001F794E">
        <w:pict w14:anchorId="3177FDA1">
          <v:rect id="_x0000_i2553" style="width:0;height:1.5pt" o:hralign="center" o:hrstd="t" o:hr="t" fillcolor="#a0a0a0" stroked="f"/>
        </w:pict>
      </w:r>
    </w:p>
    <w:p w14:paraId="55E83DCC" w14:textId="77777777" w:rsidR="00D90595" w:rsidRPr="001F794E" w:rsidRDefault="00D90595" w:rsidP="00D905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134. What is thread starvation deadlock?</w:t>
      </w:r>
    </w:p>
    <w:p w14:paraId="4997921A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6CCC4DD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Deadlock caused due to insufficient threads/resources.</w:t>
      </w:r>
    </w:p>
    <w:p w14:paraId="08A92ED3" w14:textId="77777777" w:rsidR="00D90595" w:rsidRPr="001F794E" w:rsidRDefault="00D90595" w:rsidP="00D90595">
      <w:pPr>
        <w:pStyle w:val="Heading3"/>
      </w:pPr>
      <w:r w:rsidRPr="001F794E">
        <w:t>Example</w:t>
      </w:r>
    </w:p>
    <w:p w14:paraId="5D7614A4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Fixed thread pool:</w:t>
      </w:r>
    </w:p>
    <w:p w14:paraId="1602B611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Task waits for another task</w:t>
      </w:r>
    </w:p>
    <w:p w14:paraId="010F5F87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but no free thread available.</w:t>
      </w:r>
    </w:p>
    <w:p w14:paraId="45D07E1B" w14:textId="77777777" w:rsidR="00D90595" w:rsidRPr="001F794E" w:rsidRDefault="00D90595" w:rsidP="00D90595">
      <w:pPr>
        <w:pStyle w:val="Heading3"/>
      </w:pPr>
      <w:r w:rsidRPr="001F794E">
        <w:t>Important Point</w:t>
      </w:r>
    </w:p>
    <w:p w14:paraId="6A82B743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Common in poorly designed thread pools.</w:t>
      </w:r>
    </w:p>
    <w:p w14:paraId="33BD6865" w14:textId="77777777" w:rsidR="00D90595" w:rsidRPr="001F794E" w:rsidRDefault="00D90595" w:rsidP="00D90595">
      <w:r w:rsidRPr="001F794E">
        <w:pict w14:anchorId="6349E858">
          <v:rect id="_x0000_i2554" style="width:0;height:1.5pt" o:hralign="center" o:hrstd="t" o:hr="t" fillcolor="#a0a0a0" stroked="f"/>
        </w:pict>
      </w:r>
    </w:p>
    <w:p w14:paraId="045AC97B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9F01E8B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Threads </w:t>
      </w:r>
      <w:r w:rsidRPr="001F794E">
        <w:rPr>
          <w:rFonts w:ascii="Nirmala UI" w:hAnsi="Nirmala UI" w:cs="Nirmala UI"/>
          <w:sz w:val="22"/>
          <w:szCs w:val="22"/>
        </w:rPr>
        <w:t>उपलब्ध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नसल्यामुळे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होणारा</w:t>
      </w:r>
      <w:r w:rsidRPr="001F794E">
        <w:rPr>
          <w:sz w:val="22"/>
          <w:szCs w:val="22"/>
        </w:rPr>
        <w:t xml:space="preserve"> deadlock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starvation deadlock.</w:t>
      </w:r>
    </w:p>
    <w:p w14:paraId="7BD0906F" w14:textId="77777777" w:rsidR="00D90595" w:rsidRPr="001F794E" w:rsidRDefault="00D90595" w:rsidP="00D90595">
      <w:r w:rsidRPr="001F794E">
        <w:pict w14:anchorId="25637686">
          <v:rect id="_x0000_i2555" style="width:0;height:1.5pt" o:hralign="center" o:hrstd="t" o:hr="t" fillcolor="#a0a0a0" stroked="f"/>
        </w:pict>
      </w:r>
    </w:p>
    <w:p w14:paraId="0B41FFA4" w14:textId="77777777" w:rsidR="00D90595" w:rsidRPr="001F794E" w:rsidRDefault="00D90595" w:rsidP="00D905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135. What is thread confinement?</w:t>
      </w:r>
    </w:p>
    <w:p w14:paraId="7DF9003B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48AC67A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Restricting object access to single thread.</w:t>
      </w:r>
    </w:p>
    <w:p w14:paraId="6AED17A6" w14:textId="77777777" w:rsidR="00D90595" w:rsidRPr="001F794E" w:rsidRDefault="00D90595" w:rsidP="00D90595">
      <w:pPr>
        <w:pStyle w:val="Heading3"/>
      </w:pPr>
      <w:r w:rsidRPr="001F794E">
        <w:t>Benefits</w:t>
      </w:r>
    </w:p>
    <w:p w14:paraId="24B139A3" w14:textId="77777777" w:rsidR="00D90595" w:rsidRPr="001F794E" w:rsidRDefault="00D90595" w:rsidP="003003E2">
      <w:pPr>
        <w:pStyle w:val="NormalWeb"/>
        <w:numPr>
          <w:ilvl w:val="0"/>
          <w:numId w:val="512"/>
        </w:numPr>
        <w:rPr>
          <w:sz w:val="22"/>
          <w:szCs w:val="22"/>
        </w:rPr>
      </w:pPr>
      <w:r w:rsidRPr="001F794E">
        <w:rPr>
          <w:sz w:val="22"/>
          <w:szCs w:val="22"/>
        </w:rPr>
        <w:t>No synchronization required</w:t>
      </w:r>
    </w:p>
    <w:p w14:paraId="3DFCDF48" w14:textId="77777777" w:rsidR="00D90595" w:rsidRPr="001F794E" w:rsidRDefault="00D90595" w:rsidP="003003E2">
      <w:pPr>
        <w:pStyle w:val="NormalWeb"/>
        <w:numPr>
          <w:ilvl w:val="0"/>
          <w:numId w:val="512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290EA86C" w14:textId="77777777" w:rsidR="00D90595" w:rsidRPr="001F794E" w:rsidRDefault="00D90595" w:rsidP="00D90595">
      <w:pPr>
        <w:pStyle w:val="Heading3"/>
      </w:pPr>
      <w:r w:rsidRPr="001F794E">
        <w:t>Example</w:t>
      </w:r>
    </w:p>
    <w:p w14:paraId="325FF3DA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Local variables</w:t>
      </w:r>
    </w:p>
    <w:p w14:paraId="261ACA03" w14:textId="77777777" w:rsidR="00D90595" w:rsidRPr="001F794E" w:rsidRDefault="00D90595" w:rsidP="00D90595">
      <w:pPr>
        <w:pStyle w:val="Heading3"/>
      </w:pPr>
      <w:r w:rsidRPr="001F794E">
        <w:t>Important Point</w:t>
      </w:r>
    </w:p>
    <w:p w14:paraId="6CC4AA6E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ThreadLocal uses thread confinement.</w:t>
      </w:r>
    </w:p>
    <w:p w14:paraId="4FCB39E4" w14:textId="77777777" w:rsidR="00D90595" w:rsidRPr="001F794E" w:rsidRDefault="00D90595" w:rsidP="00D90595">
      <w:r w:rsidRPr="001F794E">
        <w:pict w14:anchorId="73C6C480">
          <v:rect id="_x0000_i2556" style="width:0;height:1.5pt" o:hralign="center" o:hrstd="t" o:hr="t" fillcolor="#a0a0a0" stroked="f"/>
        </w:pict>
      </w:r>
    </w:p>
    <w:p w14:paraId="4278CA74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EFB89D3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Object </w:t>
      </w:r>
      <w:r w:rsidRPr="001F794E">
        <w:rPr>
          <w:rFonts w:ascii="Nirmala UI" w:hAnsi="Nirmala UI" w:cs="Nirmala UI"/>
          <w:sz w:val="22"/>
          <w:szCs w:val="22"/>
        </w:rPr>
        <w:t>फक्त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पर्यंत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मर्यादित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ठेवणे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 confinement.</w:t>
      </w:r>
    </w:p>
    <w:p w14:paraId="02E33AA6" w14:textId="77777777" w:rsidR="00D90595" w:rsidRPr="001F794E" w:rsidRDefault="00D90595" w:rsidP="00D90595">
      <w:r w:rsidRPr="001F794E">
        <w:pict w14:anchorId="2B6D49D4">
          <v:rect id="_x0000_i2557" style="width:0;height:1.5pt" o:hralign="center" o:hrstd="t" o:hr="t" fillcolor="#a0a0a0" stroked="f"/>
        </w:pict>
      </w:r>
    </w:p>
    <w:p w14:paraId="624DA15C" w14:textId="77777777" w:rsidR="00D90595" w:rsidRPr="001F794E" w:rsidRDefault="00D90595" w:rsidP="00D905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136. What is guarded block?</w:t>
      </w:r>
    </w:p>
    <w:p w14:paraId="573422F6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62E0E5D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waits until condition becomes true.</w:t>
      </w:r>
    </w:p>
    <w:p w14:paraId="2FE9B4D7" w14:textId="77777777" w:rsidR="00D90595" w:rsidRPr="001F794E" w:rsidRDefault="00D90595" w:rsidP="00D90595">
      <w:pPr>
        <w:pStyle w:val="Heading3"/>
      </w:pPr>
      <w:r w:rsidRPr="001F794E">
        <w:t>Example</w:t>
      </w:r>
    </w:p>
    <w:p w14:paraId="33CB78A5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synchronized(obj) {</w:t>
      </w:r>
    </w:p>
    <w:p w14:paraId="1FE011EF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</w:p>
    <w:p w14:paraId="721CB5F1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 xml:space="preserve">    while(!condition) {</w:t>
      </w:r>
    </w:p>
    <w:p w14:paraId="527CE0A0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</w:p>
    <w:p w14:paraId="1BC2408E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obj.wait();</w:t>
      </w:r>
    </w:p>
    <w:p w14:paraId="063346AE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782B3270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2C3AD97E" w14:textId="77777777" w:rsidR="00D90595" w:rsidRPr="001F794E" w:rsidRDefault="00D90595" w:rsidP="00D90595">
      <w:pPr>
        <w:pStyle w:val="Heading3"/>
      </w:pPr>
      <w:r w:rsidRPr="001F794E">
        <w:t>Important Point</w:t>
      </w:r>
    </w:p>
    <w:p w14:paraId="68B67257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heavily in producer-consumer systems.</w:t>
      </w:r>
    </w:p>
    <w:p w14:paraId="3A4D5CF5" w14:textId="77777777" w:rsidR="00D90595" w:rsidRPr="001F794E" w:rsidRDefault="00D90595" w:rsidP="00D90595">
      <w:r w:rsidRPr="001F794E">
        <w:pict w14:anchorId="1AB61014">
          <v:rect id="_x0000_i2558" style="width:0;height:1.5pt" o:hralign="center" o:hrstd="t" o:hr="t" fillcolor="#a0a0a0" stroked="f"/>
        </w:pict>
      </w:r>
    </w:p>
    <w:p w14:paraId="44F3E551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BB124BF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Condition true </w:t>
      </w:r>
      <w:r w:rsidRPr="001F794E">
        <w:rPr>
          <w:rFonts w:ascii="Nirmala UI" w:hAnsi="Nirmala UI" w:cs="Nirmala UI"/>
          <w:sz w:val="22"/>
          <w:szCs w:val="22"/>
        </w:rPr>
        <w:t>होईपर्यंत</w:t>
      </w:r>
      <w:r w:rsidRPr="001F794E">
        <w:rPr>
          <w:sz w:val="22"/>
          <w:szCs w:val="22"/>
        </w:rPr>
        <w:t xml:space="preserve"> thread wait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guarded block.</w:t>
      </w:r>
    </w:p>
    <w:p w14:paraId="35DBA8CD" w14:textId="77777777" w:rsidR="00D90595" w:rsidRPr="001F794E" w:rsidRDefault="00D90595" w:rsidP="00D90595">
      <w:r w:rsidRPr="001F794E">
        <w:pict w14:anchorId="55937C5F">
          <v:rect id="_x0000_i2559" style="width:0;height:1.5pt" o:hralign="center" o:hrstd="t" o:hr="t" fillcolor="#a0a0a0" stroked="f"/>
        </w:pict>
      </w:r>
    </w:p>
    <w:p w14:paraId="46E78C26" w14:textId="77777777" w:rsidR="00D90595" w:rsidRPr="001F794E" w:rsidRDefault="00D90595" w:rsidP="00D905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137. What is thread dump?</w:t>
      </w:r>
    </w:p>
    <w:p w14:paraId="3BF8792D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64D985A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Snapshot of all running thread states.</w:t>
      </w:r>
    </w:p>
    <w:p w14:paraId="29DA88D7" w14:textId="77777777" w:rsidR="00D90595" w:rsidRPr="001F794E" w:rsidRDefault="00D90595" w:rsidP="00D90595">
      <w:pPr>
        <w:pStyle w:val="Heading3"/>
      </w:pPr>
      <w:r w:rsidRPr="001F794E">
        <w:t>Uses</w:t>
      </w:r>
    </w:p>
    <w:p w14:paraId="3FC07945" w14:textId="77777777" w:rsidR="00D90595" w:rsidRPr="001F794E" w:rsidRDefault="00D90595" w:rsidP="003003E2">
      <w:pPr>
        <w:pStyle w:val="NormalWeb"/>
        <w:numPr>
          <w:ilvl w:val="0"/>
          <w:numId w:val="513"/>
        </w:numPr>
        <w:rPr>
          <w:sz w:val="22"/>
          <w:szCs w:val="22"/>
        </w:rPr>
      </w:pPr>
      <w:r w:rsidRPr="001F794E">
        <w:rPr>
          <w:sz w:val="22"/>
          <w:szCs w:val="22"/>
        </w:rPr>
        <w:t>Deadlock detection</w:t>
      </w:r>
    </w:p>
    <w:p w14:paraId="55F92BC0" w14:textId="77777777" w:rsidR="00D90595" w:rsidRPr="001F794E" w:rsidRDefault="00D90595" w:rsidP="003003E2">
      <w:pPr>
        <w:pStyle w:val="NormalWeb"/>
        <w:numPr>
          <w:ilvl w:val="0"/>
          <w:numId w:val="513"/>
        </w:numPr>
        <w:rPr>
          <w:sz w:val="22"/>
          <w:szCs w:val="22"/>
        </w:rPr>
      </w:pPr>
      <w:r w:rsidRPr="001F794E">
        <w:rPr>
          <w:sz w:val="22"/>
          <w:szCs w:val="22"/>
        </w:rPr>
        <w:t>Performance debugging</w:t>
      </w:r>
    </w:p>
    <w:p w14:paraId="53103CDD" w14:textId="77777777" w:rsidR="00D90595" w:rsidRPr="001F794E" w:rsidRDefault="00D90595" w:rsidP="003003E2">
      <w:pPr>
        <w:pStyle w:val="NormalWeb"/>
        <w:numPr>
          <w:ilvl w:val="0"/>
          <w:numId w:val="513"/>
        </w:numPr>
        <w:rPr>
          <w:sz w:val="22"/>
          <w:szCs w:val="22"/>
        </w:rPr>
      </w:pPr>
      <w:r w:rsidRPr="001F794E">
        <w:rPr>
          <w:sz w:val="22"/>
          <w:szCs w:val="22"/>
        </w:rPr>
        <w:t>Hung application analysis</w:t>
      </w:r>
    </w:p>
    <w:p w14:paraId="30FBDB81" w14:textId="77777777" w:rsidR="00D90595" w:rsidRPr="001F794E" w:rsidRDefault="00D90595" w:rsidP="00D90595">
      <w:pPr>
        <w:pStyle w:val="Heading3"/>
      </w:pPr>
      <w:r w:rsidRPr="001F794E">
        <w:t>Tools</w:t>
      </w:r>
    </w:p>
    <w:p w14:paraId="4920A8F2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jstack</w:t>
      </w:r>
    </w:p>
    <w:p w14:paraId="04FE37E4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jcmd</w:t>
      </w:r>
    </w:p>
    <w:p w14:paraId="27B2CF7D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VisualVM</w:t>
      </w:r>
    </w:p>
    <w:p w14:paraId="11CEC7F4" w14:textId="77777777" w:rsidR="00D90595" w:rsidRPr="001F794E" w:rsidRDefault="00D90595" w:rsidP="00D90595">
      <w:pPr>
        <w:pStyle w:val="Heading3"/>
      </w:pPr>
      <w:r w:rsidRPr="001F794E">
        <w:t>Important Point</w:t>
      </w:r>
    </w:p>
    <w:p w14:paraId="44D99170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Critical production debugging tool.</w:t>
      </w:r>
    </w:p>
    <w:p w14:paraId="69AD5F8F" w14:textId="77777777" w:rsidR="00D90595" w:rsidRPr="001F794E" w:rsidRDefault="00D90595" w:rsidP="00D90595">
      <w:r w:rsidRPr="001F794E">
        <w:pict w14:anchorId="16172FB1">
          <v:rect id="_x0000_i2560" style="width:0;height:1.5pt" o:hralign="center" o:hrstd="t" o:hr="t" fillcolor="#a0a0a0" stroked="f"/>
        </w:pict>
      </w:r>
    </w:p>
    <w:p w14:paraId="3B37E40A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6A342D78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सर्व</w:t>
      </w:r>
      <w:r w:rsidRPr="001F794E">
        <w:rPr>
          <w:sz w:val="22"/>
          <w:szCs w:val="22"/>
        </w:rPr>
        <w:t xml:space="preserve"> threads </w:t>
      </w:r>
      <w:r w:rsidRPr="001F794E">
        <w:rPr>
          <w:rFonts w:ascii="Nirmala UI" w:hAnsi="Nirmala UI" w:cs="Nirmala UI"/>
          <w:sz w:val="22"/>
          <w:szCs w:val="22"/>
        </w:rPr>
        <w:t>ची</w:t>
      </w:r>
      <w:r w:rsidRPr="001F794E">
        <w:rPr>
          <w:sz w:val="22"/>
          <w:szCs w:val="22"/>
        </w:rPr>
        <w:t xml:space="preserve"> current state snapshot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 dump.</w:t>
      </w:r>
    </w:p>
    <w:p w14:paraId="6EC14CA0" w14:textId="77777777" w:rsidR="00D90595" w:rsidRPr="001F794E" w:rsidRDefault="00D90595" w:rsidP="00D90595">
      <w:pPr>
        <w:pStyle w:val="Heading3"/>
      </w:pPr>
      <w:r w:rsidRPr="001F794E">
        <w:rPr>
          <w:rFonts w:ascii="Nirmala UI" w:hAnsi="Nirmala UI" w:cs="Nirmala UI"/>
        </w:rPr>
        <w:t>उपयोग</w:t>
      </w:r>
    </w:p>
    <w:p w14:paraId="08A595E2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Deadlock debugging.</w:t>
      </w:r>
    </w:p>
    <w:p w14:paraId="5373A70A" w14:textId="77777777" w:rsidR="00D90595" w:rsidRPr="001F794E" w:rsidRDefault="00D90595" w:rsidP="00D90595">
      <w:r w:rsidRPr="001F794E">
        <w:pict w14:anchorId="128D515A">
          <v:rect id="_x0000_i2561" style="width:0;height:1.5pt" o:hralign="center" o:hrstd="t" o:hr="t" fillcolor="#a0a0a0" stroked="f"/>
        </w:pict>
      </w:r>
    </w:p>
    <w:p w14:paraId="16DBFD5B" w14:textId="77777777" w:rsidR="00D90595" w:rsidRPr="001F794E" w:rsidRDefault="00D90595" w:rsidP="00D905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138. What is deadlock detection?</w:t>
      </w:r>
    </w:p>
    <w:p w14:paraId="109353EB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F071943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Finding threads waiting forever for locks.</w:t>
      </w:r>
    </w:p>
    <w:p w14:paraId="4E6116B3" w14:textId="77777777" w:rsidR="00D90595" w:rsidRPr="001F794E" w:rsidRDefault="00D90595" w:rsidP="00D90595">
      <w:pPr>
        <w:pStyle w:val="Heading3"/>
      </w:pPr>
      <w:r w:rsidRPr="001F794E">
        <w:t>Tools</w:t>
      </w:r>
    </w:p>
    <w:p w14:paraId="7DB0B880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jstack</w:t>
      </w:r>
    </w:p>
    <w:p w14:paraId="7FA300C8" w14:textId="77777777" w:rsidR="00D90595" w:rsidRPr="001F794E" w:rsidRDefault="00D90595" w:rsidP="00D90595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 dump analyzers</w:t>
      </w:r>
    </w:p>
    <w:p w14:paraId="2B61E348" w14:textId="77777777" w:rsidR="00D90595" w:rsidRPr="001F794E" w:rsidRDefault="00D90595" w:rsidP="00D90595">
      <w:pPr>
        <w:pStyle w:val="Heading3"/>
      </w:pPr>
      <w:r w:rsidRPr="001F794E">
        <w:t>JVM Support</w:t>
      </w:r>
    </w:p>
    <w:p w14:paraId="655906EA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can detect monitor deadlocks.</w:t>
      </w:r>
    </w:p>
    <w:p w14:paraId="236B1CF8" w14:textId="77777777" w:rsidR="00D90595" w:rsidRPr="001F794E" w:rsidRDefault="00D90595" w:rsidP="00D90595">
      <w:pPr>
        <w:pStyle w:val="Heading3"/>
      </w:pPr>
      <w:r w:rsidRPr="001F794E">
        <w:t>Important Point</w:t>
      </w:r>
    </w:p>
    <w:p w14:paraId="5F432764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important production troubleshooting skill.</w:t>
      </w:r>
    </w:p>
    <w:p w14:paraId="2E4B043E" w14:textId="77777777" w:rsidR="00D90595" w:rsidRPr="001F794E" w:rsidRDefault="00D90595" w:rsidP="00D90595">
      <w:r w:rsidRPr="001F794E">
        <w:pict w14:anchorId="52769813">
          <v:rect id="_x0000_i2562" style="width:0;height:1.5pt" o:hralign="center" o:hrstd="t" o:hr="t" fillcolor="#a0a0a0" stroked="f"/>
        </w:pict>
      </w:r>
    </w:p>
    <w:p w14:paraId="0EEE7AFE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DF12C26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Deadlock </w:t>
      </w:r>
      <w:r w:rsidRPr="001F794E">
        <w:rPr>
          <w:rFonts w:ascii="Nirmala UI" w:hAnsi="Nirmala UI" w:cs="Nirmala UI"/>
          <w:sz w:val="22"/>
          <w:szCs w:val="22"/>
        </w:rPr>
        <w:t>शोधण्याची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प्रक्रिया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deadlock detection.</w:t>
      </w:r>
    </w:p>
    <w:p w14:paraId="5837B1C1" w14:textId="77777777" w:rsidR="00D90595" w:rsidRPr="001F794E" w:rsidRDefault="00D90595" w:rsidP="00D90595">
      <w:r w:rsidRPr="001F794E">
        <w:pict w14:anchorId="2AB4FB74">
          <v:rect id="_x0000_i2563" style="width:0;height:1.5pt" o:hralign="center" o:hrstd="t" o:hr="t" fillcolor="#a0a0a0" stroked="f"/>
        </w:pict>
      </w:r>
    </w:p>
    <w:p w14:paraId="6BAB0E01" w14:textId="77777777" w:rsidR="00D90595" w:rsidRPr="001F794E" w:rsidRDefault="00D90595" w:rsidP="00D905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139. What is liveliness failure?</w:t>
      </w:r>
    </w:p>
    <w:p w14:paraId="1C4534DA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60945AC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Threads unable to make useful progress.</w:t>
      </w:r>
    </w:p>
    <w:p w14:paraId="4CC28CFC" w14:textId="77777777" w:rsidR="00D90595" w:rsidRPr="001F794E" w:rsidRDefault="00D90595" w:rsidP="00D90595">
      <w:pPr>
        <w:pStyle w:val="Heading3"/>
      </w:pPr>
      <w:r w:rsidRPr="001F794E">
        <w:t>Includes</w:t>
      </w:r>
    </w:p>
    <w:p w14:paraId="5EA76D8C" w14:textId="77777777" w:rsidR="00D90595" w:rsidRPr="001F794E" w:rsidRDefault="00D90595" w:rsidP="003003E2">
      <w:pPr>
        <w:pStyle w:val="NormalWeb"/>
        <w:numPr>
          <w:ilvl w:val="0"/>
          <w:numId w:val="514"/>
        </w:numPr>
        <w:rPr>
          <w:sz w:val="22"/>
          <w:szCs w:val="22"/>
        </w:rPr>
      </w:pPr>
      <w:r w:rsidRPr="001F794E">
        <w:rPr>
          <w:sz w:val="22"/>
          <w:szCs w:val="22"/>
        </w:rPr>
        <w:t>Deadlock</w:t>
      </w:r>
    </w:p>
    <w:p w14:paraId="58227112" w14:textId="77777777" w:rsidR="00D90595" w:rsidRPr="001F794E" w:rsidRDefault="00D90595" w:rsidP="003003E2">
      <w:pPr>
        <w:pStyle w:val="NormalWeb"/>
        <w:numPr>
          <w:ilvl w:val="0"/>
          <w:numId w:val="514"/>
        </w:numPr>
        <w:rPr>
          <w:sz w:val="22"/>
          <w:szCs w:val="22"/>
        </w:rPr>
      </w:pPr>
      <w:r w:rsidRPr="001F794E">
        <w:rPr>
          <w:sz w:val="22"/>
          <w:szCs w:val="22"/>
        </w:rPr>
        <w:t>Starvation</w:t>
      </w:r>
    </w:p>
    <w:p w14:paraId="3C5897E1" w14:textId="77777777" w:rsidR="00D90595" w:rsidRPr="001F794E" w:rsidRDefault="00D90595" w:rsidP="003003E2">
      <w:pPr>
        <w:pStyle w:val="NormalWeb"/>
        <w:numPr>
          <w:ilvl w:val="0"/>
          <w:numId w:val="514"/>
        </w:numPr>
        <w:rPr>
          <w:sz w:val="22"/>
          <w:szCs w:val="22"/>
        </w:rPr>
      </w:pPr>
      <w:r w:rsidRPr="001F794E">
        <w:rPr>
          <w:sz w:val="22"/>
          <w:szCs w:val="22"/>
        </w:rPr>
        <w:t>Livelock</w:t>
      </w:r>
    </w:p>
    <w:p w14:paraId="2DC77280" w14:textId="77777777" w:rsidR="00D90595" w:rsidRPr="001F794E" w:rsidRDefault="00D90595" w:rsidP="00D90595">
      <w:pPr>
        <w:pStyle w:val="Heading3"/>
      </w:pPr>
      <w:r w:rsidRPr="001F794E">
        <w:t>Important Point</w:t>
      </w:r>
    </w:p>
    <w:p w14:paraId="57805138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Concurrency systems must avoid liveliness failures.</w:t>
      </w:r>
    </w:p>
    <w:p w14:paraId="70B8BE70" w14:textId="77777777" w:rsidR="00D90595" w:rsidRPr="001F794E" w:rsidRDefault="00D90595" w:rsidP="00D90595">
      <w:r w:rsidRPr="001F794E">
        <w:pict w14:anchorId="7C1F4FDA">
          <v:rect id="_x0000_i2564" style="width:0;height:1.5pt" o:hralign="center" o:hrstd="t" o:hr="t" fillcolor="#a0a0a0" stroked="f"/>
        </w:pict>
      </w:r>
    </w:p>
    <w:p w14:paraId="7A6EBA82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4F5F5C1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Threads useful progress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तेव्हा</w:t>
      </w:r>
      <w:r w:rsidRPr="001F794E">
        <w:rPr>
          <w:sz w:val="22"/>
          <w:szCs w:val="22"/>
        </w:rPr>
        <w:t xml:space="preserve"> liveliness failure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6AE1AF93" w14:textId="77777777" w:rsidR="00D90595" w:rsidRPr="001F794E" w:rsidRDefault="00D90595" w:rsidP="00D90595">
      <w:r w:rsidRPr="001F794E">
        <w:pict w14:anchorId="58475FAC">
          <v:rect id="_x0000_i2565" style="width:0;height:1.5pt" o:hralign="center" o:hrstd="t" o:hr="t" fillcolor="#a0a0a0" stroked="f"/>
        </w:pict>
      </w:r>
    </w:p>
    <w:p w14:paraId="6F1978A9" w14:textId="77777777" w:rsidR="00D90595" w:rsidRPr="001F794E" w:rsidRDefault="00D90595" w:rsidP="00D905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140. What is lock contention?</w:t>
      </w:r>
    </w:p>
    <w:p w14:paraId="3F36D8B7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624BEEB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Multiple threads competing for same lock.</w:t>
      </w:r>
    </w:p>
    <w:p w14:paraId="3ABD206D" w14:textId="77777777" w:rsidR="00D90595" w:rsidRPr="001F794E" w:rsidRDefault="00D90595" w:rsidP="00D90595">
      <w:pPr>
        <w:pStyle w:val="Heading3"/>
      </w:pPr>
      <w:r w:rsidRPr="001F794E">
        <w:t>Problems</w:t>
      </w:r>
    </w:p>
    <w:p w14:paraId="0491D463" w14:textId="77777777" w:rsidR="00D90595" w:rsidRPr="001F794E" w:rsidRDefault="00D90595" w:rsidP="003003E2">
      <w:pPr>
        <w:pStyle w:val="NormalWeb"/>
        <w:numPr>
          <w:ilvl w:val="0"/>
          <w:numId w:val="515"/>
        </w:numPr>
        <w:rPr>
          <w:sz w:val="22"/>
          <w:szCs w:val="22"/>
        </w:rPr>
      </w:pPr>
      <w:r w:rsidRPr="001F794E">
        <w:rPr>
          <w:sz w:val="22"/>
          <w:szCs w:val="22"/>
        </w:rPr>
        <w:t>Reduced performance</w:t>
      </w:r>
    </w:p>
    <w:p w14:paraId="698D84D2" w14:textId="77777777" w:rsidR="00D90595" w:rsidRPr="001F794E" w:rsidRDefault="00D90595" w:rsidP="003003E2">
      <w:pPr>
        <w:pStyle w:val="NormalWeb"/>
        <w:numPr>
          <w:ilvl w:val="0"/>
          <w:numId w:val="515"/>
        </w:numPr>
        <w:rPr>
          <w:sz w:val="22"/>
          <w:szCs w:val="22"/>
        </w:rPr>
      </w:pPr>
      <w:r w:rsidRPr="001F794E">
        <w:rPr>
          <w:sz w:val="22"/>
          <w:szCs w:val="22"/>
        </w:rPr>
        <w:t>Increased waiting</w:t>
      </w:r>
    </w:p>
    <w:p w14:paraId="752D6898" w14:textId="77777777" w:rsidR="00D90595" w:rsidRPr="001F794E" w:rsidRDefault="00D90595" w:rsidP="003003E2">
      <w:pPr>
        <w:pStyle w:val="NormalWeb"/>
        <w:numPr>
          <w:ilvl w:val="0"/>
          <w:numId w:val="515"/>
        </w:numPr>
        <w:rPr>
          <w:sz w:val="22"/>
          <w:szCs w:val="22"/>
        </w:rPr>
      </w:pPr>
      <w:r w:rsidRPr="001F794E">
        <w:rPr>
          <w:sz w:val="22"/>
          <w:szCs w:val="22"/>
        </w:rPr>
        <w:t>Lower scalability</w:t>
      </w:r>
    </w:p>
    <w:p w14:paraId="6A12762B" w14:textId="77777777" w:rsidR="00D90595" w:rsidRPr="001F794E" w:rsidRDefault="00D90595" w:rsidP="00D90595">
      <w:pPr>
        <w:pStyle w:val="Heading3"/>
      </w:pPr>
      <w:r w:rsidRPr="001F794E">
        <w:t>Solutions</w:t>
      </w:r>
    </w:p>
    <w:p w14:paraId="614C3FA3" w14:textId="77777777" w:rsidR="00D90595" w:rsidRPr="001F794E" w:rsidRDefault="00D90595" w:rsidP="003003E2">
      <w:pPr>
        <w:pStyle w:val="NormalWeb"/>
        <w:numPr>
          <w:ilvl w:val="0"/>
          <w:numId w:val="516"/>
        </w:numPr>
        <w:rPr>
          <w:sz w:val="22"/>
          <w:szCs w:val="22"/>
        </w:rPr>
      </w:pPr>
      <w:r w:rsidRPr="001F794E">
        <w:rPr>
          <w:sz w:val="22"/>
          <w:szCs w:val="22"/>
        </w:rPr>
        <w:t>Fine-grained locking</w:t>
      </w:r>
    </w:p>
    <w:p w14:paraId="45323F42" w14:textId="77777777" w:rsidR="00D90595" w:rsidRPr="001F794E" w:rsidRDefault="00D90595" w:rsidP="003003E2">
      <w:pPr>
        <w:pStyle w:val="NormalWeb"/>
        <w:numPr>
          <w:ilvl w:val="0"/>
          <w:numId w:val="516"/>
        </w:numPr>
        <w:rPr>
          <w:sz w:val="22"/>
          <w:szCs w:val="22"/>
        </w:rPr>
      </w:pPr>
      <w:r w:rsidRPr="001F794E">
        <w:rPr>
          <w:sz w:val="22"/>
          <w:szCs w:val="22"/>
        </w:rPr>
        <w:t>Concurrent collections</w:t>
      </w:r>
    </w:p>
    <w:p w14:paraId="33B1A829" w14:textId="77777777" w:rsidR="00D90595" w:rsidRPr="001F794E" w:rsidRDefault="00D90595" w:rsidP="003003E2">
      <w:pPr>
        <w:pStyle w:val="NormalWeb"/>
        <w:numPr>
          <w:ilvl w:val="0"/>
          <w:numId w:val="516"/>
        </w:numPr>
        <w:rPr>
          <w:sz w:val="22"/>
          <w:szCs w:val="22"/>
        </w:rPr>
      </w:pPr>
      <w:r w:rsidRPr="001F794E">
        <w:rPr>
          <w:sz w:val="22"/>
          <w:szCs w:val="22"/>
        </w:rPr>
        <w:t>Reduce synchronization scope</w:t>
      </w:r>
    </w:p>
    <w:p w14:paraId="418CF6ED" w14:textId="77777777" w:rsidR="00D90595" w:rsidRPr="001F794E" w:rsidRDefault="00D90595" w:rsidP="00D90595">
      <w:pPr>
        <w:pStyle w:val="Heading3"/>
      </w:pPr>
      <w:r w:rsidRPr="001F794E">
        <w:lastRenderedPageBreak/>
        <w:t>Important Point</w:t>
      </w:r>
    </w:p>
    <w:p w14:paraId="57E9A741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High contention hurts scalability badly.</w:t>
      </w:r>
    </w:p>
    <w:p w14:paraId="39C25B8E" w14:textId="77777777" w:rsidR="00D90595" w:rsidRPr="001F794E" w:rsidRDefault="00D90595" w:rsidP="00D90595">
      <w:r w:rsidRPr="001F794E">
        <w:pict w14:anchorId="452E1E87">
          <v:rect id="_x0000_i2566" style="width:0;height:1.5pt" o:hralign="center" o:hrstd="t" o:hr="t" fillcolor="#a0a0a0" stroked="f"/>
        </w:pict>
      </w:r>
    </w:p>
    <w:p w14:paraId="703F227C" w14:textId="77777777" w:rsidR="00D90595" w:rsidRPr="001F794E" w:rsidRDefault="00D90595" w:rsidP="00D90595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11AEF53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lock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multiple threads compete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lock contention.</w:t>
      </w:r>
    </w:p>
    <w:p w14:paraId="415C1BCB" w14:textId="77777777" w:rsidR="00D90595" w:rsidRPr="001F794E" w:rsidRDefault="00D90595" w:rsidP="00D90595">
      <w:pPr>
        <w:pStyle w:val="Heading3"/>
      </w:pPr>
      <w:r w:rsidRPr="001F794E">
        <w:t>Problem</w:t>
      </w:r>
    </w:p>
    <w:p w14:paraId="05A31005" w14:textId="77777777" w:rsidR="00D90595" w:rsidRPr="001F794E" w:rsidRDefault="00D90595" w:rsidP="00D90595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Performance </w:t>
      </w: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5BAA380D" w14:textId="77777777" w:rsidR="00D90595" w:rsidRPr="001F794E" w:rsidRDefault="00D90595" w:rsidP="00D90595">
      <w:r w:rsidRPr="001F794E">
        <w:pict w14:anchorId="1556011B">
          <v:rect id="_x0000_i2567" style="width:0;height:1.5pt" o:hralign="center" o:hrstd="t" o:hr="t" fillcolor="#a0a0a0" stroked="f"/>
        </w:pict>
      </w:r>
    </w:p>
    <w:p w14:paraId="2C353951" w14:textId="77777777" w:rsidR="00D90595" w:rsidRPr="001F794E" w:rsidRDefault="00D90595" w:rsidP="00D90595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140/250 COMPLETED</w:t>
      </w:r>
    </w:p>
    <w:p w14:paraId="7995F411" w14:textId="77777777" w:rsidR="007406E8" w:rsidRPr="001F794E" w:rsidRDefault="007406E8" w:rsidP="007406E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(141–150)</w:t>
      </w:r>
    </w:p>
    <w:p w14:paraId="08C12943" w14:textId="77777777" w:rsidR="007406E8" w:rsidRPr="001F794E" w:rsidRDefault="007406E8" w:rsidP="007406E8">
      <w:r w:rsidRPr="001F794E">
        <w:pict w14:anchorId="1F85D336">
          <v:rect id="_x0000_i2568" style="width:0;height:1.5pt" o:hralign="center" o:hrstd="t" o:hr="t" fillcolor="#a0a0a0" stroked="f"/>
        </w:pict>
      </w:r>
    </w:p>
    <w:p w14:paraId="7558B731" w14:textId="77777777" w:rsidR="007406E8" w:rsidRPr="001F794E" w:rsidRDefault="007406E8" w:rsidP="007406E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141. What is lock granularity?</w:t>
      </w:r>
    </w:p>
    <w:p w14:paraId="6778DA6B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2603262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Lock granularity means:</w:t>
      </w:r>
    </w:p>
    <w:p w14:paraId="5F79A893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Size/scope of locking</w:t>
      </w:r>
    </w:p>
    <w:p w14:paraId="5944FA79" w14:textId="77777777" w:rsidR="007406E8" w:rsidRPr="001F794E" w:rsidRDefault="007406E8" w:rsidP="007406E8">
      <w:pPr>
        <w:pStyle w:val="Heading3"/>
      </w:pPr>
      <w:r w:rsidRPr="001F794E">
        <w:t>Types</w:t>
      </w:r>
    </w:p>
    <w:p w14:paraId="4649E373" w14:textId="77777777" w:rsidR="007406E8" w:rsidRPr="001F794E" w:rsidRDefault="007406E8" w:rsidP="003003E2">
      <w:pPr>
        <w:pStyle w:val="NormalWeb"/>
        <w:numPr>
          <w:ilvl w:val="0"/>
          <w:numId w:val="517"/>
        </w:numPr>
        <w:rPr>
          <w:sz w:val="22"/>
          <w:szCs w:val="22"/>
        </w:rPr>
      </w:pPr>
      <w:r w:rsidRPr="001F794E">
        <w:rPr>
          <w:sz w:val="22"/>
          <w:szCs w:val="22"/>
        </w:rPr>
        <w:t>Coarse-grained lock</w:t>
      </w:r>
    </w:p>
    <w:p w14:paraId="1BA79769" w14:textId="77777777" w:rsidR="007406E8" w:rsidRPr="001F794E" w:rsidRDefault="007406E8" w:rsidP="003003E2">
      <w:pPr>
        <w:pStyle w:val="NormalWeb"/>
        <w:numPr>
          <w:ilvl w:val="0"/>
          <w:numId w:val="517"/>
        </w:numPr>
        <w:rPr>
          <w:sz w:val="22"/>
          <w:szCs w:val="22"/>
        </w:rPr>
      </w:pPr>
      <w:r w:rsidRPr="001F794E">
        <w:rPr>
          <w:sz w:val="22"/>
          <w:szCs w:val="22"/>
        </w:rPr>
        <w:t>Fine-grained lock</w:t>
      </w:r>
    </w:p>
    <w:p w14:paraId="07684873" w14:textId="77777777" w:rsidR="007406E8" w:rsidRPr="001F794E" w:rsidRDefault="007406E8" w:rsidP="007406E8">
      <w:pPr>
        <w:pStyle w:val="Heading3"/>
      </w:pPr>
      <w:r w:rsidRPr="001F794E">
        <w:t>Example</w:t>
      </w:r>
    </w:p>
    <w:p w14:paraId="46B02B2F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 entire method</w:t>
      </w:r>
    </w:p>
    <w:p w14:paraId="6F7587E2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vs</w:t>
      </w:r>
    </w:p>
    <w:p w14:paraId="0AEAD2D4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synchronized small block</w:t>
      </w:r>
    </w:p>
    <w:p w14:paraId="6DA6CDE1" w14:textId="77777777" w:rsidR="007406E8" w:rsidRPr="001F794E" w:rsidRDefault="007406E8" w:rsidP="007406E8">
      <w:pPr>
        <w:pStyle w:val="Heading3"/>
      </w:pPr>
      <w:r w:rsidRPr="001F794E">
        <w:t>Important Point</w:t>
      </w:r>
    </w:p>
    <w:p w14:paraId="333519CA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Smaller lock scope improves concurrency.</w:t>
      </w:r>
    </w:p>
    <w:p w14:paraId="172B2756" w14:textId="77777777" w:rsidR="007406E8" w:rsidRPr="001F794E" w:rsidRDefault="007406E8" w:rsidP="007406E8">
      <w:r w:rsidRPr="001F794E">
        <w:pict w14:anchorId="6C046FD8">
          <v:rect id="_x0000_i2569" style="width:0;height:1.5pt" o:hralign="center" o:hrstd="t" o:hr="t" fillcolor="#a0a0a0" stroked="f"/>
        </w:pict>
      </w:r>
    </w:p>
    <w:p w14:paraId="6D90D69F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8867D6E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Lock </w:t>
      </w:r>
      <w:r w:rsidRPr="001F794E">
        <w:rPr>
          <w:rFonts w:ascii="Nirmala UI" w:hAnsi="Nirmala UI" w:cs="Nirmala UI"/>
          <w:sz w:val="22"/>
          <w:szCs w:val="22"/>
        </w:rPr>
        <w:t>चा</w:t>
      </w:r>
      <w:r w:rsidRPr="001F794E">
        <w:rPr>
          <w:sz w:val="22"/>
          <w:szCs w:val="22"/>
        </w:rPr>
        <w:t xml:space="preserve"> scope/size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lock granularity.</w:t>
      </w:r>
    </w:p>
    <w:p w14:paraId="0A86E5EB" w14:textId="77777777" w:rsidR="007406E8" w:rsidRPr="001F794E" w:rsidRDefault="007406E8" w:rsidP="007406E8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742F0CA2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Fine-grained locking → better concurrency.</w:t>
      </w:r>
    </w:p>
    <w:p w14:paraId="4C049FC2" w14:textId="77777777" w:rsidR="007406E8" w:rsidRPr="001F794E" w:rsidRDefault="007406E8" w:rsidP="007406E8">
      <w:r w:rsidRPr="001F794E">
        <w:pict w14:anchorId="01439846">
          <v:rect id="_x0000_i2570" style="width:0;height:1.5pt" o:hralign="center" o:hrstd="t" o:hr="t" fillcolor="#a0a0a0" stroked="f"/>
        </w:pict>
      </w:r>
    </w:p>
    <w:p w14:paraId="6871A785" w14:textId="77777777" w:rsidR="007406E8" w:rsidRPr="001F794E" w:rsidRDefault="007406E8" w:rsidP="007406E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142. What is coarse-grained locking?</w:t>
      </w:r>
    </w:p>
    <w:p w14:paraId="6B34958C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B59FBD7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Large portion of code locked together.</w:t>
      </w:r>
    </w:p>
    <w:p w14:paraId="261F5B2C" w14:textId="77777777" w:rsidR="007406E8" w:rsidRPr="001F794E" w:rsidRDefault="007406E8" w:rsidP="007406E8">
      <w:pPr>
        <w:pStyle w:val="Heading3"/>
      </w:pPr>
      <w:r w:rsidRPr="001F794E">
        <w:t>Example</w:t>
      </w:r>
    </w:p>
    <w:p w14:paraId="1BF96853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 entire class</w:t>
      </w:r>
    </w:p>
    <w:p w14:paraId="4A23FA9D" w14:textId="77777777" w:rsidR="007406E8" w:rsidRPr="001F794E" w:rsidRDefault="007406E8" w:rsidP="007406E8">
      <w:pPr>
        <w:pStyle w:val="Heading3"/>
      </w:pPr>
      <w:r w:rsidRPr="001F794E">
        <w:t>Benefits</w:t>
      </w:r>
    </w:p>
    <w:p w14:paraId="6152374B" w14:textId="77777777" w:rsidR="007406E8" w:rsidRPr="001F794E" w:rsidRDefault="007406E8" w:rsidP="003003E2">
      <w:pPr>
        <w:pStyle w:val="NormalWeb"/>
        <w:numPr>
          <w:ilvl w:val="0"/>
          <w:numId w:val="518"/>
        </w:numPr>
        <w:rPr>
          <w:sz w:val="22"/>
          <w:szCs w:val="22"/>
        </w:rPr>
      </w:pPr>
      <w:r w:rsidRPr="001F794E">
        <w:rPr>
          <w:sz w:val="22"/>
          <w:szCs w:val="22"/>
        </w:rPr>
        <w:t>Easier implementation</w:t>
      </w:r>
    </w:p>
    <w:p w14:paraId="2A20256B" w14:textId="77777777" w:rsidR="007406E8" w:rsidRPr="001F794E" w:rsidRDefault="007406E8" w:rsidP="003003E2">
      <w:pPr>
        <w:pStyle w:val="NormalWeb"/>
        <w:numPr>
          <w:ilvl w:val="0"/>
          <w:numId w:val="518"/>
        </w:numPr>
        <w:rPr>
          <w:sz w:val="22"/>
          <w:szCs w:val="22"/>
        </w:rPr>
      </w:pPr>
      <w:r w:rsidRPr="001F794E">
        <w:rPr>
          <w:sz w:val="22"/>
          <w:szCs w:val="22"/>
        </w:rPr>
        <w:t>Safer logic</w:t>
      </w:r>
    </w:p>
    <w:p w14:paraId="2E48464D" w14:textId="77777777" w:rsidR="007406E8" w:rsidRPr="001F794E" w:rsidRDefault="007406E8" w:rsidP="007406E8">
      <w:pPr>
        <w:pStyle w:val="Heading3"/>
      </w:pPr>
      <w:r w:rsidRPr="001F794E">
        <w:t>Drawbacks</w:t>
      </w:r>
    </w:p>
    <w:p w14:paraId="25BDB5F1" w14:textId="77777777" w:rsidR="007406E8" w:rsidRPr="001F794E" w:rsidRDefault="007406E8" w:rsidP="003003E2">
      <w:pPr>
        <w:pStyle w:val="NormalWeb"/>
        <w:numPr>
          <w:ilvl w:val="0"/>
          <w:numId w:val="519"/>
        </w:numPr>
        <w:rPr>
          <w:sz w:val="22"/>
          <w:szCs w:val="22"/>
        </w:rPr>
      </w:pPr>
      <w:r w:rsidRPr="001F794E">
        <w:rPr>
          <w:sz w:val="22"/>
          <w:szCs w:val="22"/>
        </w:rPr>
        <w:t>Lower concurrency</w:t>
      </w:r>
    </w:p>
    <w:p w14:paraId="79F99A57" w14:textId="77777777" w:rsidR="007406E8" w:rsidRPr="001F794E" w:rsidRDefault="007406E8" w:rsidP="003003E2">
      <w:pPr>
        <w:pStyle w:val="NormalWeb"/>
        <w:numPr>
          <w:ilvl w:val="0"/>
          <w:numId w:val="519"/>
        </w:numPr>
        <w:rPr>
          <w:sz w:val="22"/>
          <w:szCs w:val="22"/>
        </w:rPr>
      </w:pPr>
      <w:r w:rsidRPr="001F794E">
        <w:rPr>
          <w:sz w:val="22"/>
          <w:szCs w:val="22"/>
        </w:rPr>
        <w:t>More waiting</w:t>
      </w:r>
    </w:p>
    <w:p w14:paraId="77A2F9DB" w14:textId="77777777" w:rsidR="007406E8" w:rsidRPr="001F794E" w:rsidRDefault="007406E8" w:rsidP="007406E8">
      <w:pPr>
        <w:pStyle w:val="Heading3"/>
      </w:pPr>
      <w:r w:rsidRPr="001F794E">
        <w:lastRenderedPageBreak/>
        <w:t>Important Point</w:t>
      </w:r>
    </w:p>
    <w:p w14:paraId="4258494F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Simple but less scalable.</w:t>
      </w:r>
    </w:p>
    <w:p w14:paraId="50013430" w14:textId="77777777" w:rsidR="007406E8" w:rsidRPr="001F794E" w:rsidRDefault="007406E8" w:rsidP="007406E8">
      <w:r w:rsidRPr="001F794E">
        <w:pict w14:anchorId="19357100">
          <v:rect id="_x0000_i2571" style="width:0;height:1.5pt" o:hralign="center" o:hrstd="t" o:hr="t" fillcolor="#a0a0a0" stroked="f"/>
        </w:pict>
      </w:r>
    </w:p>
    <w:p w14:paraId="593C0322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E510631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मोठा</w:t>
      </w:r>
      <w:r w:rsidRPr="001F794E">
        <w:rPr>
          <w:sz w:val="22"/>
          <w:szCs w:val="22"/>
        </w:rPr>
        <w:t xml:space="preserve"> code portion lock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coarse-grained locking.</w:t>
      </w:r>
    </w:p>
    <w:p w14:paraId="356773A6" w14:textId="77777777" w:rsidR="007406E8" w:rsidRPr="001F794E" w:rsidRDefault="007406E8" w:rsidP="007406E8">
      <w:pPr>
        <w:pStyle w:val="Heading3"/>
      </w:pPr>
      <w:r w:rsidRPr="001F794E">
        <w:t>Problem</w:t>
      </w:r>
    </w:p>
    <w:p w14:paraId="5CCC65DE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Concurrency </w:t>
      </w: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286CE931" w14:textId="77777777" w:rsidR="007406E8" w:rsidRPr="001F794E" w:rsidRDefault="007406E8" w:rsidP="007406E8">
      <w:r w:rsidRPr="001F794E">
        <w:pict w14:anchorId="323CCFFD">
          <v:rect id="_x0000_i2572" style="width:0;height:1.5pt" o:hralign="center" o:hrstd="t" o:hr="t" fillcolor="#a0a0a0" stroked="f"/>
        </w:pict>
      </w:r>
    </w:p>
    <w:p w14:paraId="753AB3B8" w14:textId="77777777" w:rsidR="007406E8" w:rsidRPr="001F794E" w:rsidRDefault="007406E8" w:rsidP="007406E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143. What is fine-grained locking?</w:t>
      </w:r>
    </w:p>
    <w:p w14:paraId="680D9F84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DAD6697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Small critical sections locked separately.</w:t>
      </w:r>
    </w:p>
    <w:p w14:paraId="30458E51" w14:textId="77777777" w:rsidR="007406E8" w:rsidRPr="001F794E" w:rsidRDefault="007406E8" w:rsidP="007406E8">
      <w:pPr>
        <w:pStyle w:val="Heading3"/>
      </w:pPr>
      <w:r w:rsidRPr="001F794E">
        <w:t>Example</w:t>
      </w:r>
    </w:p>
    <w:p w14:paraId="77717CC9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Separate locks for separate resources</w:t>
      </w:r>
    </w:p>
    <w:p w14:paraId="57CD102C" w14:textId="77777777" w:rsidR="007406E8" w:rsidRPr="001F794E" w:rsidRDefault="007406E8" w:rsidP="007406E8">
      <w:pPr>
        <w:pStyle w:val="Heading3"/>
      </w:pPr>
      <w:r w:rsidRPr="001F794E">
        <w:t>Benefits</w:t>
      </w:r>
    </w:p>
    <w:p w14:paraId="70F24A36" w14:textId="77777777" w:rsidR="007406E8" w:rsidRPr="001F794E" w:rsidRDefault="007406E8" w:rsidP="003003E2">
      <w:pPr>
        <w:pStyle w:val="NormalWeb"/>
        <w:numPr>
          <w:ilvl w:val="0"/>
          <w:numId w:val="520"/>
        </w:numPr>
        <w:rPr>
          <w:sz w:val="22"/>
          <w:szCs w:val="22"/>
        </w:rPr>
      </w:pPr>
      <w:r w:rsidRPr="001F794E">
        <w:rPr>
          <w:sz w:val="22"/>
          <w:szCs w:val="22"/>
        </w:rPr>
        <w:t>Better scalability</w:t>
      </w:r>
    </w:p>
    <w:p w14:paraId="1A15FED8" w14:textId="77777777" w:rsidR="007406E8" w:rsidRPr="001F794E" w:rsidRDefault="007406E8" w:rsidP="003003E2">
      <w:pPr>
        <w:pStyle w:val="NormalWeb"/>
        <w:numPr>
          <w:ilvl w:val="0"/>
          <w:numId w:val="520"/>
        </w:numPr>
        <w:rPr>
          <w:sz w:val="22"/>
          <w:szCs w:val="22"/>
        </w:rPr>
      </w:pPr>
      <w:r w:rsidRPr="001F794E">
        <w:rPr>
          <w:sz w:val="22"/>
          <w:szCs w:val="22"/>
        </w:rPr>
        <w:t>Less contention</w:t>
      </w:r>
    </w:p>
    <w:p w14:paraId="58DE5672" w14:textId="77777777" w:rsidR="007406E8" w:rsidRPr="001F794E" w:rsidRDefault="007406E8" w:rsidP="007406E8">
      <w:pPr>
        <w:pStyle w:val="Heading3"/>
      </w:pPr>
      <w:r w:rsidRPr="001F794E">
        <w:t>Drawbacks</w:t>
      </w:r>
    </w:p>
    <w:p w14:paraId="64A7332C" w14:textId="77777777" w:rsidR="007406E8" w:rsidRPr="001F794E" w:rsidRDefault="007406E8" w:rsidP="003003E2">
      <w:pPr>
        <w:pStyle w:val="NormalWeb"/>
        <w:numPr>
          <w:ilvl w:val="0"/>
          <w:numId w:val="521"/>
        </w:numPr>
        <w:rPr>
          <w:sz w:val="22"/>
          <w:szCs w:val="22"/>
        </w:rPr>
      </w:pPr>
      <w:r w:rsidRPr="001F794E">
        <w:rPr>
          <w:sz w:val="22"/>
          <w:szCs w:val="22"/>
        </w:rPr>
        <w:t>Complex implementation</w:t>
      </w:r>
    </w:p>
    <w:p w14:paraId="7D62FE11" w14:textId="77777777" w:rsidR="007406E8" w:rsidRPr="001F794E" w:rsidRDefault="007406E8" w:rsidP="007406E8">
      <w:pPr>
        <w:pStyle w:val="Heading3"/>
      </w:pPr>
      <w:r w:rsidRPr="001F794E">
        <w:t>Important Point</w:t>
      </w:r>
    </w:p>
    <w:p w14:paraId="59B9BF45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in ConcurrentHashMap internally.</w:t>
      </w:r>
    </w:p>
    <w:p w14:paraId="45EBA5E3" w14:textId="77777777" w:rsidR="007406E8" w:rsidRPr="001F794E" w:rsidRDefault="007406E8" w:rsidP="007406E8">
      <w:r w:rsidRPr="001F794E">
        <w:pict w14:anchorId="6203EAB9">
          <v:rect id="_x0000_i2573" style="width:0;height:1.5pt" o:hralign="center" o:hrstd="t" o:hr="t" fillcolor="#a0a0a0" stroked="f"/>
        </w:pict>
      </w:r>
    </w:p>
    <w:p w14:paraId="7C47DDE9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6C193BC9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लहान</w:t>
      </w:r>
      <w:r w:rsidRPr="001F794E">
        <w:rPr>
          <w:sz w:val="22"/>
          <w:szCs w:val="22"/>
        </w:rPr>
        <w:t xml:space="preserve"> critical sections independently lock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fine-grained locking.</w:t>
      </w:r>
    </w:p>
    <w:p w14:paraId="1F178FDF" w14:textId="77777777" w:rsidR="007406E8" w:rsidRPr="001F794E" w:rsidRDefault="007406E8" w:rsidP="007406E8">
      <w:r w:rsidRPr="001F794E">
        <w:pict w14:anchorId="4B509A2E">
          <v:rect id="_x0000_i2574" style="width:0;height:1.5pt" o:hralign="center" o:hrstd="t" o:hr="t" fillcolor="#a0a0a0" stroked="f"/>
        </w:pict>
      </w:r>
    </w:p>
    <w:p w14:paraId="65F72F9B" w14:textId="77777777" w:rsidR="007406E8" w:rsidRPr="001F794E" w:rsidRDefault="007406E8" w:rsidP="007406E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144. What is lock striping?</w:t>
      </w:r>
    </w:p>
    <w:p w14:paraId="56EA4618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48FD910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Using multiple locks for different data segments.</w:t>
      </w:r>
    </w:p>
    <w:p w14:paraId="4D872C8E" w14:textId="77777777" w:rsidR="007406E8" w:rsidRPr="001F794E" w:rsidRDefault="007406E8" w:rsidP="007406E8">
      <w:pPr>
        <w:pStyle w:val="Heading3"/>
      </w:pPr>
      <w:r w:rsidRPr="001F794E">
        <w:t>Example</w:t>
      </w:r>
    </w:p>
    <w:p w14:paraId="55C5133C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Different buckets → different locks</w:t>
      </w:r>
    </w:p>
    <w:p w14:paraId="047FC1DD" w14:textId="77777777" w:rsidR="007406E8" w:rsidRPr="001F794E" w:rsidRDefault="007406E8" w:rsidP="007406E8">
      <w:pPr>
        <w:pStyle w:val="Heading3"/>
      </w:pPr>
      <w:r w:rsidRPr="001F794E">
        <w:t>Benefits</w:t>
      </w:r>
    </w:p>
    <w:p w14:paraId="343CDF54" w14:textId="77777777" w:rsidR="007406E8" w:rsidRPr="001F794E" w:rsidRDefault="007406E8" w:rsidP="003003E2">
      <w:pPr>
        <w:pStyle w:val="NormalWeb"/>
        <w:numPr>
          <w:ilvl w:val="0"/>
          <w:numId w:val="522"/>
        </w:numPr>
        <w:rPr>
          <w:sz w:val="22"/>
          <w:szCs w:val="22"/>
        </w:rPr>
      </w:pPr>
      <w:r w:rsidRPr="001F794E">
        <w:rPr>
          <w:sz w:val="22"/>
          <w:szCs w:val="22"/>
        </w:rPr>
        <w:t>Parallel access</w:t>
      </w:r>
    </w:p>
    <w:p w14:paraId="1E505B28" w14:textId="77777777" w:rsidR="007406E8" w:rsidRPr="001F794E" w:rsidRDefault="007406E8" w:rsidP="003003E2">
      <w:pPr>
        <w:pStyle w:val="NormalWeb"/>
        <w:numPr>
          <w:ilvl w:val="0"/>
          <w:numId w:val="522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0BC5C582" w14:textId="77777777" w:rsidR="007406E8" w:rsidRPr="001F794E" w:rsidRDefault="007406E8" w:rsidP="007406E8">
      <w:pPr>
        <w:pStyle w:val="Heading3"/>
      </w:pPr>
      <w:r w:rsidRPr="001F794E">
        <w:t>Used In</w:t>
      </w:r>
    </w:p>
    <w:p w14:paraId="3D36B3A4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ConcurrentHashMap</w:t>
      </w:r>
    </w:p>
    <w:p w14:paraId="769662E2" w14:textId="77777777" w:rsidR="007406E8" w:rsidRPr="001F794E" w:rsidRDefault="007406E8" w:rsidP="007406E8">
      <w:pPr>
        <w:pStyle w:val="Heading3"/>
      </w:pPr>
      <w:r w:rsidRPr="001F794E">
        <w:t>Important Point</w:t>
      </w:r>
    </w:p>
    <w:p w14:paraId="025C5CCF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Reduces contention significantly.</w:t>
      </w:r>
    </w:p>
    <w:p w14:paraId="2C612979" w14:textId="77777777" w:rsidR="007406E8" w:rsidRPr="001F794E" w:rsidRDefault="007406E8" w:rsidP="007406E8">
      <w:r w:rsidRPr="001F794E">
        <w:pict w14:anchorId="6E37A622">
          <v:rect id="_x0000_i2575" style="width:0;height:1.5pt" o:hralign="center" o:hrstd="t" o:hr="t" fillcolor="#a0a0a0" stroked="f"/>
        </w:pict>
      </w:r>
    </w:p>
    <w:p w14:paraId="2680CA3F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5DBA1B6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Different data parts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वेगवेगळे</w:t>
      </w:r>
      <w:r w:rsidRPr="001F794E">
        <w:rPr>
          <w:sz w:val="22"/>
          <w:szCs w:val="22"/>
        </w:rPr>
        <w:t xml:space="preserve"> locks </w:t>
      </w:r>
      <w:r w:rsidRPr="001F794E">
        <w:rPr>
          <w:rFonts w:ascii="Nirmala UI" w:hAnsi="Nirmala UI" w:cs="Nirmala UI"/>
          <w:sz w:val="22"/>
          <w:szCs w:val="22"/>
        </w:rPr>
        <w:t>वापरणे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lock striping.</w:t>
      </w:r>
    </w:p>
    <w:p w14:paraId="45D7A041" w14:textId="77777777" w:rsidR="007406E8" w:rsidRPr="001F794E" w:rsidRDefault="007406E8" w:rsidP="007406E8">
      <w:r w:rsidRPr="001F794E">
        <w:pict w14:anchorId="67ED54DE">
          <v:rect id="_x0000_i2576" style="width:0;height:1.5pt" o:hralign="center" o:hrstd="t" o:hr="t" fillcolor="#a0a0a0" stroked="f"/>
        </w:pict>
      </w:r>
    </w:p>
    <w:p w14:paraId="7C2BAEFB" w14:textId="77777777" w:rsidR="007406E8" w:rsidRPr="001F794E" w:rsidRDefault="007406E8" w:rsidP="007406E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145. What is optimistic locking?</w:t>
      </w:r>
    </w:p>
    <w:p w14:paraId="32E4DD6D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10F7D63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Assumes conflicts are rare.</w:t>
      </w:r>
    </w:p>
    <w:p w14:paraId="1A49E9D4" w14:textId="77777777" w:rsidR="007406E8" w:rsidRPr="001F794E" w:rsidRDefault="007406E8" w:rsidP="007406E8">
      <w:pPr>
        <w:pStyle w:val="Heading3"/>
      </w:pPr>
      <w:r w:rsidRPr="001F794E">
        <w:t>Process</w:t>
      </w:r>
    </w:p>
    <w:p w14:paraId="209C1999" w14:textId="77777777" w:rsidR="007406E8" w:rsidRPr="001F794E" w:rsidRDefault="007406E8" w:rsidP="003003E2">
      <w:pPr>
        <w:pStyle w:val="NormalWeb"/>
        <w:numPr>
          <w:ilvl w:val="0"/>
          <w:numId w:val="523"/>
        </w:numPr>
        <w:rPr>
          <w:sz w:val="22"/>
          <w:szCs w:val="22"/>
        </w:rPr>
      </w:pPr>
      <w:r w:rsidRPr="001F794E">
        <w:rPr>
          <w:sz w:val="22"/>
          <w:szCs w:val="22"/>
        </w:rPr>
        <w:t>Read data</w:t>
      </w:r>
    </w:p>
    <w:p w14:paraId="1F8EC32C" w14:textId="77777777" w:rsidR="007406E8" w:rsidRPr="001F794E" w:rsidRDefault="007406E8" w:rsidP="003003E2">
      <w:pPr>
        <w:pStyle w:val="NormalWeb"/>
        <w:numPr>
          <w:ilvl w:val="0"/>
          <w:numId w:val="523"/>
        </w:numPr>
        <w:rPr>
          <w:sz w:val="22"/>
          <w:szCs w:val="22"/>
        </w:rPr>
      </w:pPr>
      <w:r w:rsidRPr="001F794E">
        <w:rPr>
          <w:sz w:val="22"/>
          <w:szCs w:val="22"/>
        </w:rPr>
        <w:t>Modify</w:t>
      </w:r>
    </w:p>
    <w:p w14:paraId="42E2387D" w14:textId="77777777" w:rsidR="007406E8" w:rsidRPr="001F794E" w:rsidRDefault="007406E8" w:rsidP="003003E2">
      <w:pPr>
        <w:pStyle w:val="NormalWeb"/>
        <w:numPr>
          <w:ilvl w:val="0"/>
          <w:numId w:val="523"/>
        </w:numPr>
        <w:rPr>
          <w:sz w:val="22"/>
          <w:szCs w:val="22"/>
        </w:rPr>
      </w:pPr>
      <w:r w:rsidRPr="001F794E">
        <w:rPr>
          <w:sz w:val="22"/>
          <w:szCs w:val="22"/>
        </w:rPr>
        <w:t>Validate before update</w:t>
      </w:r>
    </w:p>
    <w:p w14:paraId="7B9DF484" w14:textId="77777777" w:rsidR="007406E8" w:rsidRPr="001F794E" w:rsidRDefault="007406E8" w:rsidP="007406E8">
      <w:pPr>
        <w:pStyle w:val="Heading3"/>
      </w:pPr>
      <w:r w:rsidRPr="001F794E">
        <w:t>Example</w:t>
      </w:r>
    </w:p>
    <w:p w14:paraId="75BA5560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CAS operations</w:t>
      </w:r>
    </w:p>
    <w:p w14:paraId="086A3399" w14:textId="77777777" w:rsidR="007406E8" w:rsidRPr="001F794E" w:rsidRDefault="007406E8" w:rsidP="007406E8">
      <w:pPr>
        <w:pStyle w:val="Heading3"/>
      </w:pPr>
      <w:r w:rsidRPr="001F794E">
        <w:t>Benefits</w:t>
      </w:r>
    </w:p>
    <w:p w14:paraId="6D4A2176" w14:textId="77777777" w:rsidR="007406E8" w:rsidRPr="001F794E" w:rsidRDefault="007406E8" w:rsidP="003003E2">
      <w:pPr>
        <w:pStyle w:val="NormalWeb"/>
        <w:numPr>
          <w:ilvl w:val="0"/>
          <w:numId w:val="524"/>
        </w:numPr>
        <w:rPr>
          <w:sz w:val="22"/>
          <w:szCs w:val="22"/>
        </w:rPr>
      </w:pPr>
      <w:r w:rsidRPr="001F794E">
        <w:rPr>
          <w:sz w:val="22"/>
          <w:szCs w:val="22"/>
        </w:rPr>
        <w:t>High concurrency</w:t>
      </w:r>
    </w:p>
    <w:p w14:paraId="4FF2A480" w14:textId="77777777" w:rsidR="007406E8" w:rsidRPr="001F794E" w:rsidRDefault="007406E8" w:rsidP="003003E2">
      <w:pPr>
        <w:pStyle w:val="NormalWeb"/>
        <w:numPr>
          <w:ilvl w:val="0"/>
          <w:numId w:val="524"/>
        </w:numPr>
        <w:rPr>
          <w:sz w:val="22"/>
          <w:szCs w:val="22"/>
        </w:rPr>
      </w:pPr>
      <w:r w:rsidRPr="001F794E">
        <w:rPr>
          <w:sz w:val="22"/>
          <w:szCs w:val="22"/>
        </w:rPr>
        <w:t>No blocking</w:t>
      </w:r>
    </w:p>
    <w:p w14:paraId="2A9DAD6D" w14:textId="77777777" w:rsidR="007406E8" w:rsidRPr="001F794E" w:rsidRDefault="007406E8" w:rsidP="007406E8">
      <w:pPr>
        <w:pStyle w:val="Heading3"/>
      </w:pPr>
      <w:r w:rsidRPr="001F794E">
        <w:t>Important Point</w:t>
      </w:r>
    </w:p>
    <w:p w14:paraId="7E12E9CA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Good for read-heavy systems.</w:t>
      </w:r>
    </w:p>
    <w:p w14:paraId="369FD741" w14:textId="77777777" w:rsidR="007406E8" w:rsidRPr="001F794E" w:rsidRDefault="007406E8" w:rsidP="007406E8">
      <w:r w:rsidRPr="001F794E">
        <w:pict w14:anchorId="16DDC5DB">
          <v:rect id="_x0000_i2577" style="width:0;height:1.5pt" o:hralign="center" o:hrstd="t" o:hr="t" fillcolor="#a0a0a0" stroked="f"/>
        </w:pict>
      </w:r>
    </w:p>
    <w:p w14:paraId="2D11AF9B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A8AA2BB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Conflict </w:t>
      </w: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होतील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असे</w:t>
      </w:r>
      <w:r w:rsidRPr="001F794E">
        <w:rPr>
          <w:sz w:val="22"/>
          <w:szCs w:val="22"/>
        </w:rPr>
        <w:t xml:space="preserve"> assume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काम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optimistic locking.</w:t>
      </w:r>
    </w:p>
    <w:p w14:paraId="5391961B" w14:textId="77777777" w:rsidR="007406E8" w:rsidRPr="001F794E" w:rsidRDefault="007406E8" w:rsidP="007406E8">
      <w:r w:rsidRPr="001F794E">
        <w:pict w14:anchorId="54FC2A0A">
          <v:rect id="_x0000_i2578" style="width:0;height:1.5pt" o:hralign="center" o:hrstd="t" o:hr="t" fillcolor="#a0a0a0" stroked="f"/>
        </w:pict>
      </w:r>
    </w:p>
    <w:p w14:paraId="1338702A" w14:textId="77777777" w:rsidR="007406E8" w:rsidRPr="001F794E" w:rsidRDefault="007406E8" w:rsidP="007406E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146. What is pessimistic locking?</w:t>
      </w:r>
    </w:p>
    <w:p w14:paraId="7733B360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5756BF4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Assumes conflicts likely.</w:t>
      </w:r>
    </w:p>
    <w:p w14:paraId="54BB2FB4" w14:textId="77777777" w:rsidR="007406E8" w:rsidRPr="001F794E" w:rsidRDefault="007406E8" w:rsidP="007406E8">
      <w:pPr>
        <w:pStyle w:val="Heading3"/>
      </w:pPr>
      <w:r w:rsidRPr="001F794E">
        <w:t>Behavior</w:t>
      </w:r>
    </w:p>
    <w:p w14:paraId="2C21F1D8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Lock acquired before modification.</w:t>
      </w:r>
    </w:p>
    <w:p w14:paraId="2D47C310" w14:textId="77777777" w:rsidR="007406E8" w:rsidRPr="001F794E" w:rsidRDefault="007406E8" w:rsidP="007406E8">
      <w:pPr>
        <w:pStyle w:val="Heading3"/>
      </w:pPr>
      <w:r w:rsidRPr="001F794E">
        <w:lastRenderedPageBreak/>
        <w:t>Example</w:t>
      </w:r>
    </w:p>
    <w:p w14:paraId="3512FD40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</w:t>
      </w:r>
    </w:p>
    <w:p w14:paraId="348A622F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ReentrantLock</w:t>
      </w:r>
    </w:p>
    <w:p w14:paraId="3BE56810" w14:textId="77777777" w:rsidR="007406E8" w:rsidRPr="001F794E" w:rsidRDefault="007406E8" w:rsidP="007406E8">
      <w:pPr>
        <w:pStyle w:val="Heading3"/>
      </w:pPr>
      <w:r w:rsidRPr="001F794E">
        <w:t>Benefits</w:t>
      </w:r>
    </w:p>
    <w:p w14:paraId="6AD5F01F" w14:textId="77777777" w:rsidR="007406E8" w:rsidRPr="001F794E" w:rsidRDefault="007406E8" w:rsidP="003003E2">
      <w:pPr>
        <w:pStyle w:val="NormalWeb"/>
        <w:numPr>
          <w:ilvl w:val="0"/>
          <w:numId w:val="525"/>
        </w:numPr>
        <w:rPr>
          <w:sz w:val="22"/>
          <w:szCs w:val="22"/>
        </w:rPr>
      </w:pPr>
      <w:r w:rsidRPr="001F794E">
        <w:rPr>
          <w:sz w:val="22"/>
          <w:szCs w:val="22"/>
        </w:rPr>
        <w:t>Strong consistency</w:t>
      </w:r>
    </w:p>
    <w:p w14:paraId="2C69CBF3" w14:textId="77777777" w:rsidR="007406E8" w:rsidRPr="001F794E" w:rsidRDefault="007406E8" w:rsidP="007406E8">
      <w:pPr>
        <w:pStyle w:val="Heading3"/>
      </w:pPr>
      <w:r w:rsidRPr="001F794E">
        <w:t>Drawbacks</w:t>
      </w:r>
    </w:p>
    <w:p w14:paraId="71C1F853" w14:textId="77777777" w:rsidR="007406E8" w:rsidRPr="001F794E" w:rsidRDefault="007406E8" w:rsidP="003003E2">
      <w:pPr>
        <w:pStyle w:val="NormalWeb"/>
        <w:numPr>
          <w:ilvl w:val="0"/>
          <w:numId w:val="526"/>
        </w:numPr>
        <w:rPr>
          <w:sz w:val="22"/>
          <w:szCs w:val="22"/>
        </w:rPr>
      </w:pPr>
      <w:r w:rsidRPr="001F794E">
        <w:rPr>
          <w:sz w:val="22"/>
          <w:szCs w:val="22"/>
        </w:rPr>
        <w:t>More blocking</w:t>
      </w:r>
    </w:p>
    <w:p w14:paraId="39607A32" w14:textId="77777777" w:rsidR="007406E8" w:rsidRPr="001F794E" w:rsidRDefault="007406E8" w:rsidP="003003E2">
      <w:pPr>
        <w:pStyle w:val="NormalWeb"/>
        <w:numPr>
          <w:ilvl w:val="0"/>
          <w:numId w:val="526"/>
        </w:numPr>
        <w:rPr>
          <w:sz w:val="22"/>
          <w:szCs w:val="22"/>
        </w:rPr>
      </w:pPr>
      <w:r w:rsidRPr="001F794E">
        <w:rPr>
          <w:sz w:val="22"/>
          <w:szCs w:val="22"/>
        </w:rPr>
        <w:t>Lower scalability</w:t>
      </w:r>
    </w:p>
    <w:p w14:paraId="453C9553" w14:textId="77777777" w:rsidR="007406E8" w:rsidRPr="001F794E" w:rsidRDefault="007406E8" w:rsidP="007406E8">
      <w:pPr>
        <w:pStyle w:val="Heading3"/>
      </w:pPr>
      <w:r w:rsidRPr="001F794E">
        <w:t>Important Point</w:t>
      </w:r>
    </w:p>
    <w:p w14:paraId="40395DBB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Traditional locking approach.</w:t>
      </w:r>
    </w:p>
    <w:p w14:paraId="73CD9AD5" w14:textId="77777777" w:rsidR="007406E8" w:rsidRPr="001F794E" w:rsidRDefault="007406E8" w:rsidP="007406E8">
      <w:r w:rsidRPr="001F794E">
        <w:pict w14:anchorId="68E5A669">
          <v:rect id="_x0000_i2579" style="width:0;height:1.5pt" o:hralign="center" o:hrstd="t" o:hr="t" fillcolor="#a0a0a0" stroked="f"/>
        </w:pict>
      </w:r>
    </w:p>
    <w:p w14:paraId="31B9DDA8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2794EAC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Conflict </w:t>
      </w:r>
      <w:r w:rsidRPr="001F794E">
        <w:rPr>
          <w:rFonts w:ascii="Nirmala UI" w:hAnsi="Nirmala UI" w:cs="Nirmala UI"/>
          <w:sz w:val="22"/>
          <w:szCs w:val="22"/>
        </w:rPr>
        <w:t>होणारच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असे</w:t>
      </w:r>
      <w:r w:rsidRPr="001F794E">
        <w:rPr>
          <w:sz w:val="22"/>
          <w:szCs w:val="22"/>
        </w:rPr>
        <w:t xml:space="preserve"> assume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आधी</w:t>
      </w:r>
      <w:r w:rsidRPr="001F794E">
        <w:rPr>
          <w:sz w:val="22"/>
          <w:szCs w:val="22"/>
        </w:rPr>
        <w:t xml:space="preserve"> lock </w:t>
      </w:r>
      <w:r w:rsidRPr="001F794E">
        <w:rPr>
          <w:rFonts w:ascii="Nirmala UI" w:hAnsi="Nirmala UI" w:cs="Nirmala UI"/>
          <w:sz w:val="22"/>
          <w:szCs w:val="22"/>
        </w:rPr>
        <w:t>घेणे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pessimistic locking.</w:t>
      </w:r>
    </w:p>
    <w:p w14:paraId="42CBF1C1" w14:textId="77777777" w:rsidR="007406E8" w:rsidRPr="001F794E" w:rsidRDefault="007406E8" w:rsidP="007406E8">
      <w:r w:rsidRPr="001F794E">
        <w:pict w14:anchorId="4D2DEFBF">
          <v:rect id="_x0000_i2580" style="width:0;height:1.5pt" o:hralign="center" o:hrstd="t" o:hr="t" fillcolor="#a0a0a0" stroked="f"/>
        </w:pict>
      </w:r>
    </w:p>
    <w:p w14:paraId="250647B7" w14:textId="77777777" w:rsidR="007406E8" w:rsidRPr="001F794E" w:rsidRDefault="007406E8" w:rsidP="007406E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147. Difference between optimistic and pessimistic locking?</w:t>
      </w:r>
    </w:p>
    <w:p w14:paraId="7CF9FFB5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1571"/>
      </w:tblGrid>
      <w:tr w:rsidR="007406E8" w:rsidRPr="001F794E" w14:paraId="3C22E26C" w14:textId="77777777" w:rsidTr="007406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3C6DB" w14:textId="77777777" w:rsidR="007406E8" w:rsidRPr="001F794E" w:rsidRDefault="007406E8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Optimistic</w:t>
            </w:r>
          </w:p>
        </w:tc>
        <w:tc>
          <w:tcPr>
            <w:tcW w:w="0" w:type="auto"/>
            <w:vAlign w:val="center"/>
            <w:hideMark/>
          </w:tcPr>
          <w:p w14:paraId="60807C06" w14:textId="77777777" w:rsidR="007406E8" w:rsidRPr="001F794E" w:rsidRDefault="007406E8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Pessimistic</w:t>
            </w:r>
          </w:p>
        </w:tc>
      </w:tr>
      <w:tr w:rsidR="007406E8" w:rsidRPr="001F794E" w14:paraId="707FCC53" w14:textId="77777777" w:rsidTr="00740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26D2" w14:textId="77777777" w:rsidR="007406E8" w:rsidRPr="001F794E" w:rsidRDefault="007406E8">
            <w:r w:rsidRPr="001F794E">
              <w:t>Assumes less conflict</w:t>
            </w:r>
          </w:p>
        </w:tc>
        <w:tc>
          <w:tcPr>
            <w:tcW w:w="0" w:type="auto"/>
            <w:vAlign w:val="center"/>
            <w:hideMark/>
          </w:tcPr>
          <w:p w14:paraId="5ABF1B1B" w14:textId="77777777" w:rsidR="007406E8" w:rsidRPr="001F794E" w:rsidRDefault="007406E8">
            <w:r w:rsidRPr="001F794E">
              <w:t>Assumes conflict</w:t>
            </w:r>
          </w:p>
        </w:tc>
      </w:tr>
      <w:tr w:rsidR="007406E8" w:rsidRPr="001F794E" w14:paraId="0CD832BC" w14:textId="77777777" w:rsidTr="00740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6D1B" w14:textId="77777777" w:rsidR="007406E8" w:rsidRPr="001F794E" w:rsidRDefault="007406E8">
            <w:r w:rsidRPr="001F794E">
              <w:t>No immediate lock</w:t>
            </w:r>
          </w:p>
        </w:tc>
        <w:tc>
          <w:tcPr>
            <w:tcW w:w="0" w:type="auto"/>
            <w:vAlign w:val="center"/>
            <w:hideMark/>
          </w:tcPr>
          <w:p w14:paraId="173CA6D0" w14:textId="77777777" w:rsidR="007406E8" w:rsidRPr="001F794E" w:rsidRDefault="007406E8">
            <w:r w:rsidRPr="001F794E">
              <w:t>Immediate lock</w:t>
            </w:r>
          </w:p>
        </w:tc>
      </w:tr>
      <w:tr w:rsidR="007406E8" w:rsidRPr="001F794E" w14:paraId="0B7BBC36" w14:textId="77777777" w:rsidTr="00740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F2079" w14:textId="77777777" w:rsidR="007406E8" w:rsidRPr="001F794E" w:rsidRDefault="007406E8">
            <w:r w:rsidRPr="001F794E">
              <w:t>Better concurrency</w:t>
            </w:r>
          </w:p>
        </w:tc>
        <w:tc>
          <w:tcPr>
            <w:tcW w:w="0" w:type="auto"/>
            <w:vAlign w:val="center"/>
            <w:hideMark/>
          </w:tcPr>
          <w:p w14:paraId="0E2DBB6B" w14:textId="77777777" w:rsidR="007406E8" w:rsidRPr="001F794E" w:rsidRDefault="007406E8">
            <w:r w:rsidRPr="001F794E">
              <w:t>More blocking</w:t>
            </w:r>
          </w:p>
        </w:tc>
      </w:tr>
    </w:tbl>
    <w:p w14:paraId="24F009E8" w14:textId="77777777" w:rsidR="007406E8" w:rsidRPr="001F794E" w:rsidRDefault="007406E8" w:rsidP="007406E8">
      <w:pPr>
        <w:pStyle w:val="Heading3"/>
      </w:pPr>
      <w:r w:rsidRPr="001F794E">
        <w:lastRenderedPageBreak/>
        <w:t>Example</w:t>
      </w:r>
    </w:p>
    <w:p w14:paraId="27B8DC27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Optimistic</w:t>
      </w:r>
    </w:p>
    <w:p w14:paraId="79E299F5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CAS</w:t>
      </w:r>
    </w:p>
    <w:p w14:paraId="05394B63" w14:textId="77777777" w:rsidR="007406E8" w:rsidRPr="001F794E" w:rsidRDefault="007406E8" w:rsidP="007406E8">
      <w:r w:rsidRPr="001F794E">
        <w:pict w14:anchorId="765357E9">
          <v:rect id="_x0000_i2581" style="width:0;height:1.5pt" o:hralign="center" o:hrstd="t" o:hr="t" fillcolor="#a0a0a0" stroked="f"/>
        </w:pict>
      </w:r>
    </w:p>
    <w:p w14:paraId="020DC05A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Pessimistic</w:t>
      </w:r>
    </w:p>
    <w:p w14:paraId="6498F6B0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</w:t>
      </w:r>
    </w:p>
    <w:p w14:paraId="5B3CAE68" w14:textId="77777777" w:rsidR="007406E8" w:rsidRPr="001F794E" w:rsidRDefault="007406E8" w:rsidP="007406E8">
      <w:pPr>
        <w:pStyle w:val="Heading3"/>
      </w:pPr>
      <w:r w:rsidRPr="001F794E">
        <w:t>Important Point</w:t>
      </w:r>
    </w:p>
    <w:p w14:paraId="41FBAEE9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Optimistic locking scales better.</w:t>
      </w:r>
    </w:p>
    <w:p w14:paraId="6F720665" w14:textId="77777777" w:rsidR="007406E8" w:rsidRPr="001F794E" w:rsidRDefault="007406E8" w:rsidP="007406E8">
      <w:r w:rsidRPr="001F794E">
        <w:pict w14:anchorId="76608A90">
          <v:rect id="_x0000_i2582" style="width:0;height:1.5pt" o:hralign="center" o:hrstd="t" o:hr="t" fillcolor="#a0a0a0" stroked="f"/>
        </w:pict>
      </w:r>
    </w:p>
    <w:p w14:paraId="046C4429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725"/>
      </w:tblGrid>
      <w:tr w:rsidR="007406E8" w:rsidRPr="001F794E" w14:paraId="31D5DF7F" w14:textId="77777777" w:rsidTr="007406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7F88EC" w14:textId="77777777" w:rsidR="007406E8" w:rsidRPr="001F794E" w:rsidRDefault="007406E8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Optimistic</w:t>
            </w:r>
          </w:p>
        </w:tc>
        <w:tc>
          <w:tcPr>
            <w:tcW w:w="0" w:type="auto"/>
            <w:vAlign w:val="center"/>
            <w:hideMark/>
          </w:tcPr>
          <w:p w14:paraId="5FB4B022" w14:textId="77777777" w:rsidR="007406E8" w:rsidRPr="001F794E" w:rsidRDefault="007406E8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Pessimistic</w:t>
            </w:r>
          </w:p>
        </w:tc>
      </w:tr>
      <w:tr w:rsidR="007406E8" w:rsidRPr="001F794E" w14:paraId="2BB8A756" w14:textId="77777777" w:rsidTr="00740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BC820" w14:textId="77777777" w:rsidR="007406E8" w:rsidRPr="001F794E" w:rsidRDefault="007406E8">
            <w:r w:rsidRPr="001F794E">
              <w:t>Less locking</w:t>
            </w:r>
          </w:p>
        </w:tc>
        <w:tc>
          <w:tcPr>
            <w:tcW w:w="0" w:type="auto"/>
            <w:vAlign w:val="center"/>
            <w:hideMark/>
          </w:tcPr>
          <w:p w14:paraId="14696E49" w14:textId="77777777" w:rsidR="007406E8" w:rsidRPr="001F794E" w:rsidRDefault="007406E8">
            <w:r w:rsidRPr="001F794E">
              <w:t>Immediate locking</w:t>
            </w:r>
          </w:p>
        </w:tc>
      </w:tr>
      <w:tr w:rsidR="007406E8" w:rsidRPr="001F794E" w14:paraId="155439AD" w14:textId="77777777" w:rsidTr="00740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4649" w14:textId="77777777" w:rsidR="007406E8" w:rsidRPr="001F794E" w:rsidRDefault="007406E8">
            <w:r w:rsidRPr="001F794E">
              <w:t>Better scalability</w:t>
            </w:r>
          </w:p>
        </w:tc>
        <w:tc>
          <w:tcPr>
            <w:tcW w:w="0" w:type="auto"/>
            <w:vAlign w:val="center"/>
            <w:hideMark/>
          </w:tcPr>
          <w:p w14:paraId="00AD59A2" w14:textId="77777777" w:rsidR="007406E8" w:rsidRPr="001F794E" w:rsidRDefault="007406E8">
            <w:r w:rsidRPr="001F794E">
              <w:t>More blocking</w:t>
            </w:r>
          </w:p>
        </w:tc>
      </w:tr>
    </w:tbl>
    <w:p w14:paraId="5B356090" w14:textId="77777777" w:rsidR="007406E8" w:rsidRPr="001F794E" w:rsidRDefault="007406E8" w:rsidP="007406E8">
      <w:r w:rsidRPr="001F794E">
        <w:pict w14:anchorId="70B0BF81">
          <v:rect id="_x0000_i2583" style="width:0;height:1.5pt" o:hralign="center" o:hrstd="t" o:hr="t" fillcolor="#a0a0a0" stroked="f"/>
        </w:pict>
      </w:r>
    </w:p>
    <w:p w14:paraId="29C65AEE" w14:textId="77777777" w:rsidR="007406E8" w:rsidRPr="001F794E" w:rsidRDefault="007406E8" w:rsidP="007406E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148. What is lock-free programming?</w:t>
      </w:r>
    </w:p>
    <w:p w14:paraId="399B19C1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E37CAEC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Concurrency without traditional locks.</w:t>
      </w:r>
    </w:p>
    <w:p w14:paraId="0D706FFE" w14:textId="77777777" w:rsidR="007406E8" w:rsidRPr="001F794E" w:rsidRDefault="007406E8" w:rsidP="007406E8">
      <w:pPr>
        <w:pStyle w:val="Heading3"/>
      </w:pPr>
      <w:r w:rsidRPr="001F794E">
        <w:t>Uses</w:t>
      </w:r>
    </w:p>
    <w:p w14:paraId="2D8515DA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CAS operations</w:t>
      </w:r>
    </w:p>
    <w:p w14:paraId="65A416F9" w14:textId="77777777" w:rsidR="007406E8" w:rsidRPr="001F794E" w:rsidRDefault="007406E8" w:rsidP="007406E8">
      <w:pPr>
        <w:pStyle w:val="Heading3"/>
      </w:pPr>
      <w:r w:rsidRPr="001F794E">
        <w:t>Benefits</w:t>
      </w:r>
    </w:p>
    <w:p w14:paraId="631232EF" w14:textId="77777777" w:rsidR="007406E8" w:rsidRPr="001F794E" w:rsidRDefault="007406E8" w:rsidP="003003E2">
      <w:pPr>
        <w:pStyle w:val="NormalWeb"/>
        <w:numPr>
          <w:ilvl w:val="0"/>
          <w:numId w:val="527"/>
        </w:numPr>
        <w:rPr>
          <w:sz w:val="22"/>
          <w:szCs w:val="22"/>
        </w:rPr>
      </w:pPr>
      <w:r w:rsidRPr="001F794E">
        <w:rPr>
          <w:sz w:val="22"/>
          <w:szCs w:val="22"/>
        </w:rPr>
        <w:t>Better scalability</w:t>
      </w:r>
    </w:p>
    <w:p w14:paraId="4C38EAEB" w14:textId="77777777" w:rsidR="007406E8" w:rsidRPr="001F794E" w:rsidRDefault="007406E8" w:rsidP="003003E2">
      <w:pPr>
        <w:pStyle w:val="NormalWeb"/>
        <w:numPr>
          <w:ilvl w:val="0"/>
          <w:numId w:val="527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Avoid deadlocks</w:t>
      </w:r>
    </w:p>
    <w:p w14:paraId="3E990905" w14:textId="77777777" w:rsidR="007406E8" w:rsidRPr="001F794E" w:rsidRDefault="007406E8" w:rsidP="003003E2">
      <w:pPr>
        <w:pStyle w:val="NormalWeb"/>
        <w:numPr>
          <w:ilvl w:val="0"/>
          <w:numId w:val="527"/>
        </w:numPr>
        <w:rPr>
          <w:sz w:val="22"/>
          <w:szCs w:val="22"/>
        </w:rPr>
      </w:pPr>
      <w:r w:rsidRPr="001F794E">
        <w:rPr>
          <w:sz w:val="22"/>
          <w:szCs w:val="22"/>
        </w:rPr>
        <w:t>Reduced contention</w:t>
      </w:r>
    </w:p>
    <w:p w14:paraId="0FFBE1E1" w14:textId="77777777" w:rsidR="007406E8" w:rsidRPr="001F794E" w:rsidRDefault="007406E8" w:rsidP="007406E8">
      <w:pPr>
        <w:pStyle w:val="Heading3"/>
      </w:pPr>
      <w:r w:rsidRPr="001F794E">
        <w:t>Example</w:t>
      </w:r>
    </w:p>
    <w:p w14:paraId="4D153F24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AtomicInteger</w:t>
      </w:r>
    </w:p>
    <w:p w14:paraId="43243014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ConcurrentLinkedQueue</w:t>
      </w:r>
    </w:p>
    <w:p w14:paraId="5E554D99" w14:textId="77777777" w:rsidR="007406E8" w:rsidRPr="001F794E" w:rsidRDefault="007406E8" w:rsidP="007406E8">
      <w:pPr>
        <w:pStyle w:val="Heading3"/>
      </w:pPr>
      <w:r w:rsidRPr="001F794E">
        <w:t>Important Point</w:t>
      </w:r>
    </w:p>
    <w:p w14:paraId="098EDAB9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advanced concurrency technique.</w:t>
      </w:r>
    </w:p>
    <w:p w14:paraId="4869B383" w14:textId="77777777" w:rsidR="007406E8" w:rsidRPr="001F794E" w:rsidRDefault="007406E8" w:rsidP="007406E8">
      <w:r w:rsidRPr="001F794E">
        <w:pict w14:anchorId="47AFA82E">
          <v:rect id="_x0000_i2584" style="width:0;height:1.5pt" o:hralign="center" o:hrstd="t" o:hr="t" fillcolor="#a0a0a0" stroked="f"/>
        </w:pict>
      </w:r>
    </w:p>
    <w:p w14:paraId="1A188D4C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AF154E2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Traditional lock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वापरता</w:t>
      </w:r>
      <w:r w:rsidRPr="001F794E">
        <w:rPr>
          <w:sz w:val="22"/>
          <w:szCs w:val="22"/>
        </w:rPr>
        <w:t xml:space="preserve"> concurrency handle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lock-free programming.</w:t>
      </w:r>
    </w:p>
    <w:p w14:paraId="57522563" w14:textId="77777777" w:rsidR="007406E8" w:rsidRPr="001F794E" w:rsidRDefault="007406E8" w:rsidP="007406E8">
      <w:r w:rsidRPr="001F794E">
        <w:pict w14:anchorId="38D3D157">
          <v:rect id="_x0000_i2585" style="width:0;height:1.5pt" o:hralign="center" o:hrstd="t" o:hr="t" fillcolor="#a0a0a0" stroked="f"/>
        </w:pict>
      </w:r>
    </w:p>
    <w:p w14:paraId="05712527" w14:textId="77777777" w:rsidR="007406E8" w:rsidRPr="001F794E" w:rsidRDefault="007406E8" w:rsidP="007406E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149. What is non-blocking algorithm?</w:t>
      </w:r>
    </w:p>
    <w:p w14:paraId="60AB0901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C856247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Algorithm where thread progress not blocked permanently.</w:t>
      </w:r>
    </w:p>
    <w:p w14:paraId="4417FB62" w14:textId="77777777" w:rsidR="007406E8" w:rsidRPr="001F794E" w:rsidRDefault="007406E8" w:rsidP="007406E8">
      <w:pPr>
        <w:pStyle w:val="Heading3"/>
      </w:pPr>
      <w:r w:rsidRPr="001F794E">
        <w:t>Features</w:t>
      </w:r>
    </w:p>
    <w:p w14:paraId="6713C447" w14:textId="77777777" w:rsidR="007406E8" w:rsidRPr="001F794E" w:rsidRDefault="007406E8" w:rsidP="003003E2">
      <w:pPr>
        <w:pStyle w:val="NormalWeb"/>
        <w:numPr>
          <w:ilvl w:val="0"/>
          <w:numId w:val="528"/>
        </w:numPr>
        <w:rPr>
          <w:sz w:val="22"/>
          <w:szCs w:val="22"/>
        </w:rPr>
      </w:pPr>
      <w:r w:rsidRPr="001F794E">
        <w:rPr>
          <w:sz w:val="22"/>
          <w:szCs w:val="22"/>
        </w:rPr>
        <w:t>High concurrency</w:t>
      </w:r>
    </w:p>
    <w:p w14:paraId="7C5DC449" w14:textId="77777777" w:rsidR="007406E8" w:rsidRPr="001F794E" w:rsidRDefault="007406E8" w:rsidP="003003E2">
      <w:pPr>
        <w:pStyle w:val="NormalWeb"/>
        <w:numPr>
          <w:ilvl w:val="0"/>
          <w:numId w:val="528"/>
        </w:numPr>
        <w:rPr>
          <w:sz w:val="22"/>
          <w:szCs w:val="22"/>
        </w:rPr>
      </w:pPr>
      <w:r w:rsidRPr="001F794E">
        <w:rPr>
          <w:sz w:val="22"/>
          <w:szCs w:val="22"/>
        </w:rPr>
        <w:t>Better responsiveness</w:t>
      </w:r>
    </w:p>
    <w:p w14:paraId="34402553" w14:textId="77777777" w:rsidR="007406E8" w:rsidRPr="001F794E" w:rsidRDefault="007406E8" w:rsidP="003003E2">
      <w:pPr>
        <w:pStyle w:val="NormalWeb"/>
        <w:numPr>
          <w:ilvl w:val="0"/>
          <w:numId w:val="528"/>
        </w:numPr>
        <w:rPr>
          <w:sz w:val="22"/>
          <w:szCs w:val="22"/>
        </w:rPr>
      </w:pPr>
      <w:r w:rsidRPr="001F794E">
        <w:rPr>
          <w:sz w:val="22"/>
          <w:szCs w:val="22"/>
        </w:rPr>
        <w:t>Lock-free techniques</w:t>
      </w:r>
    </w:p>
    <w:p w14:paraId="1BE49DEC" w14:textId="77777777" w:rsidR="007406E8" w:rsidRPr="001F794E" w:rsidRDefault="007406E8" w:rsidP="007406E8">
      <w:pPr>
        <w:pStyle w:val="Heading3"/>
      </w:pPr>
      <w:r w:rsidRPr="001F794E">
        <w:t>Example</w:t>
      </w:r>
    </w:p>
    <w:p w14:paraId="2C8B2620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CAS-based structures</w:t>
      </w:r>
    </w:p>
    <w:p w14:paraId="714266B9" w14:textId="77777777" w:rsidR="007406E8" w:rsidRPr="001F794E" w:rsidRDefault="007406E8" w:rsidP="007406E8">
      <w:pPr>
        <w:pStyle w:val="Heading3"/>
      </w:pPr>
      <w:r w:rsidRPr="001F794E">
        <w:t>Important Point</w:t>
      </w:r>
    </w:p>
    <w:p w14:paraId="1B6BC3E4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concurrent collections use non-blocking algorithms.</w:t>
      </w:r>
    </w:p>
    <w:p w14:paraId="1046BEE6" w14:textId="77777777" w:rsidR="007406E8" w:rsidRPr="001F794E" w:rsidRDefault="007406E8" w:rsidP="007406E8">
      <w:r w:rsidRPr="001F794E">
        <w:pict w14:anchorId="3112CE46">
          <v:rect id="_x0000_i2586" style="width:0;height:1.5pt" o:hralign="center" o:hrstd="t" o:hr="t" fillcolor="#a0a0a0" stroked="f"/>
        </w:pict>
      </w:r>
    </w:p>
    <w:p w14:paraId="05163275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3F9A6F1F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 permanently block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होता</w:t>
      </w:r>
      <w:r w:rsidRPr="001F794E">
        <w:rPr>
          <w:sz w:val="22"/>
          <w:szCs w:val="22"/>
        </w:rPr>
        <w:t xml:space="preserve"> progress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algorithm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non-blocking algorithm.</w:t>
      </w:r>
    </w:p>
    <w:p w14:paraId="22A5D014" w14:textId="77777777" w:rsidR="007406E8" w:rsidRPr="001F794E" w:rsidRDefault="007406E8" w:rsidP="007406E8">
      <w:r w:rsidRPr="001F794E">
        <w:pict w14:anchorId="39801AD6">
          <v:rect id="_x0000_i2587" style="width:0;height:1.5pt" o:hralign="center" o:hrstd="t" o:hr="t" fillcolor="#a0a0a0" stroked="f"/>
        </w:pict>
      </w:r>
    </w:p>
    <w:p w14:paraId="4E2C649C" w14:textId="77777777" w:rsidR="007406E8" w:rsidRPr="001F794E" w:rsidRDefault="007406E8" w:rsidP="007406E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150. What is ABA problem in CAS?</w:t>
      </w:r>
    </w:p>
    <w:p w14:paraId="181C8A3E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9F030A3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CAS sees same value again,</w:t>
      </w:r>
      <w:r w:rsidRPr="001F794E">
        <w:rPr>
          <w:sz w:val="22"/>
          <w:szCs w:val="22"/>
        </w:rPr>
        <w:br/>
        <w:t>but value changed in between.</w:t>
      </w:r>
    </w:p>
    <w:p w14:paraId="2E8694F6" w14:textId="77777777" w:rsidR="007406E8" w:rsidRPr="001F794E" w:rsidRDefault="007406E8" w:rsidP="007406E8">
      <w:pPr>
        <w:pStyle w:val="Heading3"/>
      </w:pPr>
      <w:r w:rsidRPr="001F794E">
        <w:t>Example</w:t>
      </w:r>
    </w:p>
    <w:p w14:paraId="7C0D8099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 → B → A</w:t>
      </w:r>
    </w:p>
    <w:p w14:paraId="2D0B689E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CAS incorrectly assumes:</w:t>
      </w:r>
    </w:p>
    <w:p w14:paraId="29B932C4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Nothing changed</w:t>
      </w:r>
    </w:p>
    <w:p w14:paraId="40DD59FA" w14:textId="77777777" w:rsidR="007406E8" w:rsidRPr="001F794E" w:rsidRDefault="007406E8" w:rsidP="007406E8">
      <w:pPr>
        <w:pStyle w:val="Heading3"/>
      </w:pPr>
      <w:r w:rsidRPr="001F794E">
        <w:t>Solution</w:t>
      </w:r>
    </w:p>
    <w:p w14:paraId="06D19E52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AtomicStampedReference</w:t>
      </w:r>
    </w:p>
    <w:p w14:paraId="32B362BE" w14:textId="77777777" w:rsidR="007406E8" w:rsidRPr="001F794E" w:rsidRDefault="007406E8" w:rsidP="007406E8">
      <w:pPr>
        <w:pStyle w:val="Heading3"/>
      </w:pPr>
      <w:r w:rsidRPr="001F794E">
        <w:t>Important Point</w:t>
      </w:r>
    </w:p>
    <w:p w14:paraId="26DFDA48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Classic lock-free concurrency issue.</w:t>
      </w:r>
    </w:p>
    <w:p w14:paraId="74C5CC07" w14:textId="77777777" w:rsidR="007406E8" w:rsidRPr="001F794E" w:rsidRDefault="007406E8" w:rsidP="007406E8">
      <w:r w:rsidRPr="001F794E">
        <w:pict w14:anchorId="0292618E">
          <v:rect id="_x0000_i2588" style="width:0;height:1.5pt" o:hralign="center" o:hrstd="t" o:hr="t" fillcolor="#a0a0a0" stroked="f"/>
        </w:pict>
      </w:r>
    </w:p>
    <w:p w14:paraId="63311A82" w14:textId="77777777" w:rsidR="007406E8" w:rsidRPr="001F794E" w:rsidRDefault="007406E8" w:rsidP="007406E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DD2D1B4" w14:textId="77777777" w:rsidR="007406E8" w:rsidRPr="001F794E" w:rsidRDefault="007406E8" w:rsidP="007406E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Value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change </w:t>
      </w:r>
      <w:r w:rsidRPr="001F794E">
        <w:rPr>
          <w:rFonts w:ascii="Nirmala UI" w:hAnsi="Nirmala UI" w:cs="Nirmala UI"/>
          <w:sz w:val="22"/>
          <w:szCs w:val="22"/>
        </w:rPr>
        <w:t>होऊन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पुन्हा</w:t>
      </w:r>
      <w:r w:rsidRPr="001F794E">
        <w:rPr>
          <w:sz w:val="22"/>
          <w:szCs w:val="22"/>
        </w:rPr>
        <w:t xml:space="preserve"> same value </w:t>
      </w:r>
      <w:r w:rsidRPr="001F794E">
        <w:rPr>
          <w:rFonts w:ascii="Nirmala UI" w:hAnsi="Nirmala UI" w:cs="Nirmala UI"/>
          <w:sz w:val="22"/>
          <w:szCs w:val="22"/>
        </w:rPr>
        <w:t>आल्यामुळे</w:t>
      </w:r>
      <w:r w:rsidRPr="001F794E">
        <w:rPr>
          <w:sz w:val="22"/>
          <w:szCs w:val="22"/>
        </w:rPr>
        <w:t xml:space="preserve"> CAS confuse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ABA problem.</w:t>
      </w:r>
    </w:p>
    <w:p w14:paraId="4BC3D67C" w14:textId="77777777" w:rsidR="007406E8" w:rsidRPr="001F794E" w:rsidRDefault="007406E8" w:rsidP="007406E8">
      <w:pPr>
        <w:pStyle w:val="Heading3"/>
      </w:pPr>
      <w:r w:rsidRPr="001F794E">
        <w:t>Solution</w:t>
      </w:r>
    </w:p>
    <w:p w14:paraId="330822B2" w14:textId="77777777" w:rsidR="007406E8" w:rsidRPr="001F794E" w:rsidRDefault="007406E8" w:rsidP="007406E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AtomicStampedReference</w:t>
      </w:r>
    </w:p>
    <w:p w14:paraId="5A27E3B9" w14:textId="77777777" w:rsidR="007406E8" w:rsidRPr="001F794E" w:rsidRDefault="007406E8" w:rsidP="007406E8">
      <w:r w:rsidRPr="001F794E">
        <w:pict w14:anchorId="44B547F2">
          <v:rect id="_x0000_i2589" style="width:0;height:1.5pt" o:hralign="center" o:hrstd="t" o:hr="t" fillcolor="#a0a0a0" stroked="f"/>
        </w:pict>
      </w:r>
    </w:p>
    <w:p w14:paraId="475820F9" w14:textId="77777777" w:rsidR="007406E8" w:rsidRPr="001F794E" w:rsidRDefault="007406E8" w:rsidP="007406E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150/250 COMPLETED</w:t>
      </w:r>
    </w:p>
    <w:p w14:paraId="1B1D108A" w14:textId="77777777" w:rsidR="00220F32" w:rsidRPr="001F794E" w:rsidRDefault="00220F32" w:rsidP="00220F3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Multithreading + Concurrency + JMM (151–160)</w:t>
      </w:r>
    </w:p>
    <w:p w14:paraId="451047B6" w14:textId="77777777" w:rsidR="00220F32" w:rsidRPr="001F794E" w:rsidRDefault="00220F32" w:rsidP="00220F32">
      <w:r w:rsidRPr="001F794E">
        <w:pict w14:anchorId="78BCCF52">
          <v:rect id="_x0000_i2590" style="width:0;height:1.5pt" o:hralign="center" o:hrstd="t" o:hr="t" fillcolor="#a0a0a0" stroked="f"/>
        </w:pict>
      </w:r>
    </w:p>
    <w:p w14:paraId="1C9BF932" w14:textId="77777777" w:rsidR="00220F32" w:rsidRPr="001F794E" w:rsidRDefault="00220F32" w:rsidP="00220F3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151. What is AtomicStampedReference?</w:t>
      </w:r>
    </w:p>
    <w:p w14:paraId="26B3B21B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6C47F76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Atomic reference with:</w:t>
      </w:r>
    </w:p>
    <w:p w14:paraId="4B5AC0E9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Version stamp</w:t>
      </w:r>
    </w:p>
    <w:p w14:paraId="73A78BD3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to solve ABA problem.</w:t>
      </w:r>
    </w:p>
    <w:p w14:paraId="7DAC0E0B" w14:textId="77777777" w:rsidR="00220F32" w:rsidRPr="001F794E" w:rsidRDefault="00220F32" w:rsidP="00220F32">
      <w:pPr>
        <w:pStyle w:val="Heading3"/>
      </w:pPr>
      <w:r w:rsidRPr="001F794E">
        <w:t>Example</w:t>
      </w:r>
    </w:p>
    <w:p w14:paraId="4CA3A785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AtomicStampedReference&lt;Integer&gt;</w:t>
      </w:r>
    </w:p>
    <w:p w14:paraId="3D5E65F8" w14:textId="77777777" w:rsidR="00220F32" w:rsidRPr="001F794E" w:rsidRDefault="00220F32" w:rsidP="00220F32">
      <w:pPr>
        <w:pStyle w:val="Heading3"/>
      </w:pPr>
      <w:r w:rsidRPr="001F794E">
        <w:t>Features</w:t>
      </w:r>
    </w:p>
    <w:p w14:paraId="697AADF6" w14:textId="77777777" w:rsidR="00220F32" w:rsidRPr="001F794E" w:rsidRDefault="00220F32" w:rsidP="003003E2">
      <w:pPr>
        <w:pStyle w:val="NormalWeb"/>
        <w:numPr>
          <w:ilvl w:val="0"/>
          <w:numId w:val="529"/>
        </w:numPr>
        <w:rPr>
          <w:sz w:val="22"/>
          <w:szCs w:val="22"/>
        </w:rPr>
      </w:pPr>
      <w:r w:rsidRPr="001F794E">
        <w:rPr>
          <w:sz w:val="22"/>
          <w:szCs w:val="22"/>
        </w:rPr>
        <w:t>Atomic updates</w:t>
      </w:r>
    </w:p>
    <w:p w14:paraId="2270B287" w14:textId="77777777" w:rsidR="00220F32" w:rsidRPr="001F794E" w:rsidRDefault="00220F32" w:rsidP="003003E2">
      <w:pPr>
        <w:pStyle w:val="NormalWeb"/>
        <w:numPr>
          <w:ilvl w:val="0"/>
          <w:numId w:val="529"/>
        </w:numPr>
        <w:rPr>
          <w:sz w:val="22"/>
          <w:szCs w:val="22"/>
        </w:rPr>
      </w:pPr>
      <w:r w:rsidRPr="001F794E">
        <w:rPr>
          <w:sz w:val="22"/>
          <w:szCs w:val="22"/>
        </w:rPr>
        <w:t>Version tracking</w:t>
      </w:r>
    </w:p>
    <w:p w14:paraId="587D97B1" w14:textId="77777777" w:rsidR="00220F32" w:rsidRPr="001F794E" w:rsidRDefault="00220F32" w:rsidP="00220F32">
      <w:pPr>
        <w:pStyle w:val="Heading3"/>
      </w:pPr>
      <w:r w:rsidRPr="001F794E">
        <w:t>Important Point</w:t>
      </w:r>
    </w:p>
    <w:p w14:paraId="65315969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Detects intermediate changes.</w:t>
      </w:r>
    </w:p>
    <w:p w14:paraId="313FF181" w14:textId="77777777" w:rsidR="00220F32" w:rsidRPr="001F794E" w:rsidRDefault="00220F32" w:rsidP="00220F32">
      <w:r w:rsidRPr="001F794E">
        <w:pict w14:anchorId="7E6A7173">
          <v:rect id="_x0000_i2591" style="width:0;height:1.5pt" o:hralign="center" o:hrstd="t" o:hr="t" fillcolor="#a0a0a0" stroked="f"/>
        </w:pict>
      </w:r>
    </w:p>
    <w:p w14:paraId="7D20ABF7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9721538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ABA problem solve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version stamp </w:t>
      </w:r>
      <w:r w:rsidRPr="001F794E">
        <w:rPr>
          <w:rFonts w:ascii="Nirmala UI" w:hAnsi="Nirmala UI" w:cs="Nirmala UI"/>
          <w:sz w:val="22"/>
          <w:szCs w:val="22"/>
        </w:rPr>
        <w:t>वापरणारी</w:t>
      </w:r>
      <w:r w:rsidRPr="001F794E">
        <w:rPr>
          <w:sz w:val="22"/>
          <w:szCs w:val="22"/>
        </w:rPr>
        <w:t xml:space="preserve"> atomic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58A4F429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AtomicStampedReference</w:t>
      </w:r>
    </w:p>
    <w:p w14:paraId="4B37BB89" w14:textId="77777777" w:rsidR="00220F32" w:rsidRPr="001F794E" w:rsidRDefault="00220F32" w:rsidP="00220F32">
      <w:r w:rsidRPr="001F794E">
        <w:pict w14:anchorId="548F41EF">
          <v:rect id="_x0000_i2592" style="width:0;height:1.5pt" o:hralign="center" o:hrstd="t" o:hr="t" fillcolor="#a0a0a0" stroked="f"/>
        </w:pict>
      </w:r>
    </w:p>
    <w:p w14:paraId="34224D2A" w14:textId="77777777" w:rsidR="00220F32" w:rsidRPr="001F794E" w:rsidRDefault="00220F32" w:rsidP="00220F3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152. What is AtomicReference?</w:t>
      </w:r>
    </w:p>
    <w:p w14:paraId="22F7084B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A05FC62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Atomic operations on object references.</w:t>
      </w:r>
    </w:p>
    <w:p w14:paraId="52B04552" w14:textId="77777777" w:rsidR="00220F32" w:rsidRPr="001F794E" w:rsidRDefault="00220F32" w:rsidP="00220F32">
      <w:pPr>
        <w:pStyle w:val="Heading3"/>
      </w:pPr>
      <w:r w:rsidRPr="001F794E">
        <w:t>Example</w:t>
      </w:r>
    </w:p>
    <w:p w14:paraId="4F602F3C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AtomicReference&lt;String&gt; ref =</w:t>
      </w:r>
    </w:p>
    <w:p w14:paraId="3800DF79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AtomicReference&lt;&gt;("Java");</w:t>
      </w:r>
    </w:p>
    <w:p w14:paraId="1489F429" w14:textId="77777777" w:rsidR="00220F32" w:rsidRPr="001F794E" w:rsidRDefault="00220F32" w:rsidP="00220F32">
      <w:pPr>
        <w:pStyle w:val="Heading3"/>
      </w:pPr>
      <w:r w:rsidRPr="001F794E">
        <w:t>Methods</w:t>
      </w:r>
    </w:p>
    <w:p w14:paraId="0B687C26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compareAndSet()</w:t>
      </w:r>
    </w:p>
    <w:p w14:paraId="426F7A92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get()</w:t>
      </w:r>
    </w:p>
    <w:p w14:paraId="49BE18CB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set()</w:t>
      </w:r>
    </w:p>
    <w:p w14:paraId="1CC9F0DA" w14:textId="77777777" w:rsidR="00220F32" w:rsidRPr="001F794E" w:rsidRDefault="00220F32" w:rsidP="00220F32">
      <w:pPr>
        <w:pStyle w:val="Heading3"/>
      </w:pPr>
      <w:r w:rsidRPr="001F794E">
        <w:t>Important Point</w:t>
      </w:r>
    </w:p>
    <w:p w14:paraId="0A298B27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Supports lock-free object updates.</w:t>
      </w:r>
    </w:p>
    <w:p w14:paraId="76CC143B" w14:textId="77777777" w:rsidR="00220F32" w:rsidRPr="001F794E" w:rsidRDefault="00220F32" w:rsidP="00220F32">
      <w:r w:rsidRPr="001F794E">
        <w:pict w14:anchorId="16E16317">
          <v:rect id="_x0000_i2593" style="width:0;height:1.5pt" o:hralign="center" o:hrstd="t" o:hr="t" fillcolor="#a0a0a0" stroked="f"/>
        </w:pict>
      </w:r>
    </w:p>
    <w:p w14:paraId="0E311D10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D34AB95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Object references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atomic operations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8A73285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AtomicReference</w:t>
      </w:r>
    </w:p>
    <w:p w14:paraId="0149E56C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0AF31031" w14:textId="77777777" w:rsidR="00220F32" w:rsidRPr="001F794E" w:rsidRDefault="00220F32" w:rsidP="00220F32">
      <w:r w:rsidRPr="001F794E">
        <w:pict w14:anchorId="5FA32718">
          <v:rect id="_x0000_i2594" style="width:0;height:1.5pt" o:hralign="center" o:hrstd="t" o:hr="t" fillcolor="#a0a0a0" stroked="f"/>
        </w:pict>
      </w:r>
    </w:p>
    <w:p w14:paraId="29C0E4DF" w14:textId="77777777" w:rsidR="00220F32" w:rsidRPr="001F794E" w:rsidRDefault="00220F32" w:rsidP="00220F3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153. What is false sharing?</w:t>
      </w:r>
    </w:p>
    <w:p w14:paraId="6818FF69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20B50C7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Multiple threads modify nearby variables</w:t>
      </w:r>
      <w:r w:rsidRPr="001F794E">
        <w:rPr>
          <w:sz w:val="22"/>
          <w:szCs w:val="22"/>
        </w:rPr>
        <w:br/>
        <w:t>sharing same CPU cache line.</w:t>
      </w:r>
    </w:p>
    <w:p w14:paraId="27269432" w14:textId="77777777" w:rsidR="00220F32" w:rsidRPr="001F794E" w:rsidRDefault="00220F32" w:rsidP="00220F32">
      <w:pPr>
        <w:pStyle w:val="Heading3"/>
      </w:pPr>
      <w:r w:rsidRPr="001F794E">
        <w:t>Problem</w:t>
      </w:r>
    </w:p>
    <w:p w14:paraId="0E101AF5" w14:textId="77777777" w:rsidR="00220F32" w:rsidRPr="001F794E" w:rsidRDefault="00220F32" w:rsidP="003003E2">
      <w:pPr>
        <w:pStyle w:val="NormalWeb"/>
        <w:numPr>
          <w:ilvl w:val="0"/>
          <w:numId w:val="530"/>
        </w:numPr>
        <w:rPr>
          <w:sz w:val="22"/>
          <w:szCs w:val="22"/>
        </w:rPr>
      </w:pPr>
      <w:r w:rsidRPr="001F794E">
        <w:rPr>
          <w:sz w:val="22"/>
          <w:szCs w:val="22"/>
        </w:rPr>
        <w:t>Cache invalidation</w:t>
      </w:r>
    </w:p>
    <w:p w14:paraId="1AE6E5D9" w14:textId="77777777" w:rsidR="00220F32" w:rsidRPr="001F794E" w:rsidRDefault="00220F32" w:rsidP="003003E2">
      <w:pPr>
        <w:pStyle w:val="NormalWeb"/>
        <w:numPr>
          <w:ilvl w:val="0"/>
          <w:numId w:val="530"/>
        </w:numPr>
        <w:rPr>
          <w:sz w:val="22"/>
          <w:szCs w:val="22"/>
        </w:rPr>
      </w:pPr>
      <w:r w:rsidRPr="001F794E">
        <w:rPr>
          <w:sz w:val="22"/>
          <w:szCs w:val="22"/>
        </w:rPr>
        <w:t>Performance degradation</w:t>
      </w:r>
    </w:p>
    <w:p w14:paraId="270C7C31" w14:textId="77777777" w:rsidR="00220F32" w:rsidRPr="001F794E" w:rsidRDefault="00220F32" w:rsidP="00220F32">
      <w:pPr>
        <w:pStyle w:val="Heading3"/>
      </w:pPr>
      <w:r w:rsidRPr="001F794E">
        <w:lastRenderedPageBreak/>
        <w:t>Example</w:t>
      </w:r>
    </w:p>
    <w:p w14:paraId="25052CC8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Two counters in same cache line</w:t>
      </w:r>
    </w:p>
    <w:p w14:paraId="5293CB59" w14:textId="77777777" w:rsidR="00220F32" w:rsidRPr="001F794E" w:rsidRDefault="00220F32" w:rsidP="00220F32">
      <w:pPr>
        <w:pStyle w:val="Heading3"/>
      </w:pPr>
      <w:r w:rsidRPr="001F794E">
        <w:t>Important Point</w:t>
      </w:r>
    </w:p>
    <w:p w14:paraId="0AECF53E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Advanced CPU-level concurrency issue.</w:t>
      </w:r>
    </w:p>
    <w:p w14:paraId="3F89122E" w14:textId="77777777" w:rsidR="00220F32" w:rsidRPr="001F794E" w:rsidRDefault="00220F32" w:rsidP="00220F32">
      <w:r w:rsidRPr="001F794E">
        <w:pict w14:anchorId="111FB756">
          <v:rect id="_x0000_i2595" style="width:0;height:1.5pt" o:hralign="center" o:hrstd="t" o:hr="t" fillcolor="#a0a0a0" stroked="f"/>
        </w:pict>
      </w:r>
    </w:p>
    <w:p w14:paraId="088B5391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411A7E2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Nearby variables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 xml:space="preserve"> CPU cache conflict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false sharing.</w:t>
      </w:r>
    </w:p>
    <w:p w14:paraId="14626A83" w14:textId="77777777" w:rsidR="00220F32" w:rsidRPr="001F794E" w:rsidRDefault="00220F32" w:rsidP="00220F32">
      <w:pPr>
        <w:pStyle w:val="Heading3"/>
      </w:pPr>
      <w:r w:rsidRPr="001F794E">
        <w:t>Problem</w:t>
      </w:r>
    </w:p>
    <w:p w14:paraId="1E9CDC2A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Performance </w:t>
      </w: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02B6F00F" w14:textId="77777777" w:rsidR="00220F32" w:rsidRPr="001F794E" w:rsidRDefault="00220F32" w:rsidP="00220F32">
      <w:r w:rsidRPr="001F794E">
        <w:pict w14:anchorId="08C91C23">
          <v:rect id="_x0000_i2596" style="width:0;height:1.5pt" o:hralign="center" o:hrstd="t" o:hr="t" fillcolor="#a0a0a0" stroked="f"/>
        </w:pict>
      </w:r>
    </w:p>
    <w:p w14:paraId="3F2416C9" w14:textId="77777777" w:rsidR="00220F32" w:rsidRPr="001F794E" w:rsidRDefault="00220F32" w:rsidP="00220F3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154. What is cache coherence?</w:t>
      </w:r>
    </w:p>
    <w:p w14:paraId="668B04B8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E4106AB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Ensures:</w:t>
      </w:r>
    </w:p>
    <w:p w14:paraId="1FA9C9AE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All CPU cores see consistent memory values</w:t>
      </w:r>
    </w:p>
    <w:p w14:paraId="4FAADFEB" w14:textId="77777777" w:rsidR="00220F32" w:rsidRPr="001F794E" w:rsidRDefault="00220F32" w:rsidP="00220F32">
      <w:pPr>
        <w:pStyle w:val="Heading3"/>
      </w:pPr>
      <w:r w:rsidRPr="001F794E">
        <w:t>Problem</w:t>
      </w:r>
    </w:p>
    <w:p w14:paraId="695D0DB0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Each CPU core has separate cache.</w:t>
      </w:r>
    </w:p>
    <w:p w14:paraId="31E3188B" w14:textId="77777777" w:rsidR="00220F32" w:rsidRPr="001F794E" w:rsidRDefault="00220F32" w:rsidP="00220F32">
      <w:pPr>
        <w:pStyle w:val="Heading3"/>
      </w:pPr>
      <w:r w:rsidRPr="001F794E">
        <w:t>Solution</w:t>
      </w:r>
    </w:p>
    <w:p w14:paraId="70314CC8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Hardware cache coherence protocols.</w:t>
      </w:r>
    </w:p>
    <w:p w14:paraId="2E5B8F04" w14:textId="77777777" w:rsidR="00220F32" w:rsidRPr="001F794E" w:rsidRDefault="00220F32" w:rsidP="00220F32">
      <w:pPr>
        <w:pStyle w:val="Heading3"/>
      </w:pPr>
      <w:r w:rsidRPr="001F794E">
        <w:t>Important Point</w:t>
      </w:r>
    </w:p>
    <w:p w14:paraId="098A57C2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Critical for multithreading correctness.</w:t>
      </w:r>
    </w:p>
    <w:p w14:paraId="1B557602" w14:textId="77777777" w:rsidR="00220F32" w:rsidRPr="001F794E" w:rsidRDefault="00220F32" w:rsidP="00220F32">
      <w:r w:rsidRPr="001F794E">
        <w:lastRenderedPageBreak/>
        <w:pict w14:anchorId="26491F8B">
          <v:rect id="_x0000_i2597" style="width:0;height:1.5pt" o:hralign="center" o:hrstd="t" o:hr="t" fillcolor="#a0a0a0" stroked="f"/>
        </w:pict>
      </w:r>
    </w:p>
    <w:p w14:paraId="389CFDF9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9C80BBA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सर्व</w:t>
      </w:r>
      <w:r w:rsidRPr="001F794E">
        <w:rPr>
          <w:sz w:val="22"/>
          <w:szCs w:val="22"/>
        </w:rPr>
        <w:t xml:space="preserve"> CPU cores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same/latest value </w:t>
      </w:r>
      <w:r w:rsidRPr="001F794E">
        <w:rPr>
          <w:rFonts w:ascii="Nirmala UI" w:hAnsi="Nirmala UI" w:cs="Nirmala UI"/>
          <w:sz w:val="22"/>
          <w:szCs w:val="22"/>
        </w:rPr>
        <w:t>दिसणे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cache coherence.</w:t>
      </w:r>
    </w:p>
    <w:p w14:paraId="0A76C959" w14:textId="77777777" w:rsidR="00220F32" w:rsidRPr="001F794E" w:rsidRDefault="00220F32" w:rsidP="00220F32">
      <w:r w:rsidRPr="001F794E">
        <w:pict w14:anchorId="5E4BCD25">
          <v:rect id="_x0000_i2598" style="width:0;height:1.5pt" o:hralign="center" o:hrstd="t" o:hr="t" fillcolor="#a0a0a0" stroked="f"/>
        </w:pict>
      </w:r>
    </w:p>
    <w:p w14:paraId="0A1708AB" w14:textId="77777777" w:rsidR="00220F32" w:rsidRPr="001F794E" w:rsidRDefault="00220F32" w:rsidP="00220F3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155. What is memory barrier?</w:t>
      </w:r>
    </w:p>
    <w:p w14:paraId="30B4377A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CC1155F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CPU/JVM instruction preventing unsafe reordering.</w:t>
      </w:r>
    </w:p>
    <w:p w14:paraId="665D8D04" w14:textId="77777777" w:rsidR="00220F32" w:rsidRPr="001F794E" w:rsidRDefault="00220F32" w:rsidP="00220F32">
      <w:pPr>
        <w:pStyle w:val="Heading3"/>
      </w:pPr>
      <w:r w:rsidRPr="001F794E">
        <w:t>Types</w:t>
      </w:r>
    </w:p>
    <w:p w14:paraId="2DF7B270" w14:textId="77777777" w:rsidR="00220F32" w:rsidRPr="001F794E" w:rsidRDefault="00220F32" w:rsidP="003003E2">
      <w:pPr>
        <w:pStyle w:val="NormalWeb"/>
        <w:numPr>
          <w:ilvl w:val="0"/>
          <w:numId w:val="531"/>
        </w:numPr>
        <w:rPr>
          <w:sz w:val="22"/>
          <w:szCs w:val="22"/>
        </w:rPr>
      </w:pPr>
      <w:r w:rsidRPr="001F794E">
        <w:rPr>
          <w:sz w:val="22"/>
          <w:szCs w:val="22"/>
        </w:rPr>
        <w:t>Read barrier</w:t>
      </w:r>
    </w:p>
    <w:p w14:paraId="12854051" w14:textId="77777777" w:rsidR="00220F32" w:rsidRPr="001F794E" w:rsidRDefault="00220F32" w:rsidP="003003E2">
      <w:pPr>
        <w:pStyle w:val="NormalWeb"/>
        <w:numPr>
          <w:ilvl w:val="0"/>
          <w:numId w:val="531"/>
        </w:numPr>
        <w:rPr>
          <w:sz w:val="22"/>
          <w:szCs w:val="22"/>
        </w:rPr>
      </w:pPr>
      <w:r w:rsidRPr="001F794E">
        <w:rPr>
          <w:sz w:val="22"/>
          <w:szCs w:val="22"/>
        </w:rPr>
        <w:t>Write barrier</w:t>
      </w:r>
    </w:p>
    <w:p w14:paraId="1D011DCC" w14:textId="77777777" w:rsidR="00220F32" w:rsidRPr="001F794E" w:rsidRDefault="00220F32" w:rsidP="003003E2">
      <w:pPr>
        <w:pStyle w:val="NormalWeb"/>
        <w:numPr>
          <w:ilvl w:val="0"/>
          <w:numId w:val="531"/>
        </w:numPr>
        <w:rPr>
          <w:sz w:val="22"/>
          <w:szCs w:val="22"/>
        </w:rPr>
      </w:pPr>
      <w:r w:rsidRPr="001F794E">
        <w:rPr>
          <w:sz w:val="22"/>
          <w:szCs w:val="22"/>
        </w:rPr>
        <w:t>Full fence</w:t>
      </w:r>
    </w:p>
    <w:p w14:paraId="4EE0E1B1" w14:textId="77777777" w:rsidR="00220F32" w:rsidRPr="001F794E" w:rsidRDefault="00220F32" w:rsidP="00220F32">
      <w:pPr>
        <w:pStyle w:val="Heading3"/>
      </w:pPr>
      <w:r w:rsidRPr="001F794E">
        <w:t>Used By</w:t>
      </w:r>
    </w:p>
    <w:p w14:paraId="243F2130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volatile</w:t>
      </w:r>
    </w:p>
    <w:p w14:paraId="24E8F8C5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</w:t>
      </w:r>
    </w:p>
    <w:p w14:paraId="189C583D" w14:textId="77777777" w:rsidR="00220F32" w:rsidRPr="001F794E" w:rsidRDefault="00220F32" w:rsidP="00220F32">
      <w:pPr>
        <w:pStyle w:val="Heading3"/>
      </w:pPr>
      <w:r w:rsidRPr="001F794E">
        <w:t>Important Point</w:t>
      </w:r>
    </w:p>
    <w:p w14:paraId="40F1D841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Core JMM implementation mechanism.</w:t>
      </w:r>
    </w:p>
    <w:p w14:paraId="19020304" w14:textId="77777777" w:rsidR="00220F32" w:rsidRPr="001F794E" w:rsidRDefault="00220F32" w:rsidP="00220F32">
      <w:r w:rsidRPr="001F794E">
        <w:pict w14:anchorId="1D09E062">
          <v:rect id="_x0000_i2599" style="width:0;height:1.5pt" o:hralign="center" o:hrstd="t" o:hr="t" fillcolor="#a0a0a0" stroked="f"/>
        </w:pict>
      </w:r>
    </w:p>
    <w:p w14:paraId="7D3A7C47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7BEA91A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Instruction reordering </w:t>
      </w:r>
      <w:r w:rsidRPr="001F794E">
        <w:rPr>
          <w:rFonts w:ascii="Nirmala UI" w:hAnsi="Nirmala UI" w:cs="Nirmala UI"/>
          <w:sz w:val="22"/>
          <w:szCs w:val="22"/>
        </w:rPr>
        <w:t>थांबवणारा</w:t>
      </w:r>
      <w:r w:rsidRPr="001F794E">
        <w:rPr>
          <w:sz w:val="22"/>
          <w:szCs w:val="22"/>
        </w:rPr>
        <w:t xml:space="preserve"> mechanism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memory barrier.</w:t>
      </w:r>
    </w:p>
    <w:p w14:paraId="786A2747" w14:textId="77777777" w:rsidR="00220F32" w:rsidRPr="001F794E" w:rsidRDefault="00220F32" w:rsidP="00220F32">
      <w:r w:rsidRPr="001F794E">
        <w:pict w14:anchorId="1EF1BE36">
          <v:rect id="_x0000_i2600" style="width:0;height:1.5pt" o:hralign="center" o:hrstd="t" o:hr="t" fillcolor="#a0a0a0" stroked="f"/>
        </w:pict>
      </w:r>
    </w:p>
    <w:p w14:paraId="1B71D105" w14:textId="77777777" w:rsidR="00220F32" w:rsidRPr="001F794E" w:rsidRDefault="00220F32" w:rsidP="00220F3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156. What is happens-before guarantee of volatile?</w:t>
      </w:r>
    </w:p>
    <w:p w14:paraId="786C7AF7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4B640E0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Write to volatile variable:</w:t>
      </w:r>
    </w:p>
    <w:p w14:paraId="0EE3C7FD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Visible to all future reads</w:t>
      </w:r>
    </w:p>
    <w:p w14:paraId="537BFD11" w14:textId="77777777" w:rsidR="00220F32" w:rsidRPr="001F794E" w:rsidRDefault="00220F32" w:rsidP="00220F32">
      <w:pPr>
        <w:pStyle w:val="Heading3"/>
      </w:pPr>
      <w:r w:rsidRPr="001F794E">
        <w:t>Example</w:t>
      </w:r>
    </w:p>
    <w:p w14:paraId="56A84BF1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volatile boolean flag;</w:t>
      </w:r>
    </w:p>
    <w:p w14:paraId="1176436E" w14:textId="77777777" w:rsidR="00220F32" w:rsidRPr="001F794E" w:rsidRDefault="00220F32" w:rsidP="00220F32">
      <w:pPr>
        <w:pStyle w:val="Heading3"/>
      </w:pPr>
      <w:r w:rsidRPr="001F794E">
        <w:t>Guarantees</w:t>
      </w:r>
    </w:p>
    <w:p w14:paraId="01059580" w14:textId="77777777" w:rsidR="00220F32" w:rsidRPr="001F794E" w:rsidRDefault="00220F32" w:rsidP="003003E2">
      <w:pPr>
        <w:pStyle w:val="NormalWeb"/>
        <w:numPr>
          <w:ilvl w:val="0"/>
          <w:numId w:val="532"/>
        </w:numPr>
        <w:rPr>
          <w:sz w:val="22"/>
          <w:szCs w:val="22"/>
        </w:rPr>
      </w:pPr>
      <w:r w:rsidRPr="001F794E">
        <w:rPr>
          <w:sz w:val="22"/>
          <w:szCs w:val="22"/>
        </w:rPr>
        <w:t>Visibility</w:t>
      </w:r>
    </w:p>
    <w:p w14:paraId="4E450E5D" w14:textId="77777777" w:rsidR="00220F32" w:rsidRPr="001F794E" w:rsidRDefault="00220F32" w:rsidP="003003E2">
      <w:pPr>
        <w:pStyle w:val="NormalWeb"/>
        <w:numPr>
          <w:ilvl w:val="0"/>
          <w:numId w:val="532"/>
        </w:numPr>
        <w:rPr>
          <w:sz w:val="22"/>
          <w:szCs w:val="22"/>
        </w:rPr>
      </w:pPr>
      <w:r w:rsidRPr="001F794E">
        <w:rPr>
          <w:sz w:val="22"/>
          <w:szCs w:val="22"/>
        </w:rPr>
        <w:t>Ordering</w:t>
      </w:r>
    </w:p>
    <w:p w14:paraId="4A44EED6" w14:textId="77777777" w:rsidR="00220F32" w:rsidRPr="001F794E" w:rsidRDefault="00220F32" w:rsidP="00220F32">
      <w:pPr>
        <w:pStyle w:val="Heading3"/>
      </w:pPr>
      <w:r w:rsidRPr="001F794E">
        <w:t>Important Point</w:t>
      </w:r>
    </w:p>
    <w:p w14:paraId="518B6002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volatile establishes happens-before relation.</w:t>
      </w:r>
    </w:p>
    <w:p w14:paraId="6AEF0584" w14:textId="77777777" w:rsidR="00220F32" w:rsidRPr="001F794E" w:rsidRDefault="00220F32" w:rsidP="00220F32">
      <w:r w:rsidRPr="001F794E">
        <w:pict w14:anchorId="3B1AD058">
          <v:rect id="_x0000_i2601" style="width:0;height:1.5pt" o:hralign="center" o:hrstd="t" o:hr="t" fillcolor="#a0a0a0" stroked="f"/>
        </w:pict>
      </w:r>
    </w:p>
    <w:p w14:paraId="6EB37C28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6AEF740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volatile variable </w:t>
      </w:r>
      <w:r w:rsidRPr="001F794E">
        <w:rPr>
          <w:rFonts w:ascii="Nirmala UI" w:hAnsi="Nirmala UI" w:cs="Nirmala UI"/>
          <w:sz w:val="22"/>
          <w:szCs w:val="22"/>
        </w:rPr>
        <w:t>ची</w:t>
      </w:r>
      <w:r w:rsidRPr="001F794E">
        <w:rPr>
          <w:sz w:val="22"/>
          <w:szCs w:val="22"/>
        </w:rPr>
        <w:t xml:space="preserve"> latest value </w:t>
      </w:r>
      <w:r w:rsidRPr="001F794E">
        <w:rPr>
          <w:rFonts w:ascii="Nirmala UI" w:hAnsi="Nirmala UI" w:cs="Nirmala UI"/>
          <w:sz w:val="22"/>
          <w:szCs w:val="22"/>
        </w:rPr>
        <w:t>सर्व</w:t>
      </w:r>
      <w:r w:rsidRPr="001F794E">
        <w:rPr>
          <w:sz w:val="22"/>
          <w:szCs w:val="22"/>
        </w:rPr>
        <w:t xml:space="preserve"> threads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visible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315041AB" w14:textId="77777777" w:rsidR="00220F32" w:rsidRPr="001F794E" w:rsidRDefault="00220F32" w:rsidP="00220F32">
      <w:r w:rsidRPr="001F794E">
        <w:pict w14:anchorId="0EB798B0">
          <v:rect id="_x0000_i2602" style="width:0;height:1.5pt" o:hralign="center" o:hrstd="t" o:hr="t" fillcolor="#a0a0a0" stroked="f"/>
        </w:pict>
      </w:r>
    </w:p>
    <w:p w14:paraId="6EF41ADB" w14:textId="77777777" w:rsidR="00220F32" w:rsidRPr="001F794E" w:rsidRDefault="00220F32" w:rsidP="00220F3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157. What is happens-before guarantee of synchronized?</w:t>
      </w:r>
    </w:p>
    <w:p w14:paraId="25B72651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E45B47C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Unlock operation happens-before:</w:t>
      </w:r>
    </w:p>
    <w:p w14:paraId="5329E8B0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Subsequent lock operation</w:t>
      </w:r>
    </w:p>
    <w:p w14:paraId="09D09AA8" w14:textId="77777777" w:rsidR="00220F32" w:rsidRPr="001F794E" w:rsidRDefault="00220F32" w:rsidP="00220F32">
      <w:pPr>
        <w:pStyle w:val="Heading3"/>
      </w:pPr>
      <w:r w:rsidRPr="001F794E">
        <w:t>Meaning</w:t>
      </w:r>
    </w:p>
    <w:p w14:paraId="22C9D608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Changes inside synchronized block become visible.</w:t>
      </w:r>
    </w:p>
    <w:p w14:paraId="3424B0D2" w14:textId="77777777" w:rsidR="00220F32" w:rsidRPr="001F794E" w:rsidRDefault="00220F32" w:rsidP="00220F32">
      <w:pPr>
        <w:pStyle w:val="Heading3"/>
      </w:pPr>
      <w:r w:rsidRPr="001F794E">
        <w:t>Example</w:t>
      </w:r>
    </w:p>
    <w:p w14:paraId="7EA03FCD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synchronized(obj)</w:t>
      </w:r>
    </w:p>
    <w:p w14:paraId="64BCA1AB" w14:textId="77777777" w:rsidR="00220F32" w:rsidRPr="001F794E" w:rsidRDefault="00220F32" w:rsidP="00220F32">
      <w:pPr>
        <w:pStyle w:val="Heading3"/>
      </w:pPr>
      <w:r w:rsidRPr="001F794E">
        <w:lastRenderedPageBreak/>
        <w:t>Important Point</w:t>
      </w:r>
    </w:p>
    <w:p w14:paraId="33930340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Provides visibility + atomicity.</w:t>
      </w:r>
    </w:p>
    <w:p w14:paraId="29F077D5" w14:textId="77777777" w:rsidR="00220F32" w:rsidRPr="001F794E" w:rsidRDefault="00220F32" w:rsidP="00220F32">
      <w:r w:rsidRPr="001F794E">
        <w:pict w14:anchorId="34694DD0">
          <v:rect id="_x0000_i2603" style="width:0;height:1.5pt" o:hralign="center" o:hrstd="t" o:hr="t" fillcolor="#a0a0a0" stroked="f"/>
        </w:pict>
      </w:r>
    </w:p>
    <w:p w14:paraId="0931E818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AA19FA8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synchronized block </w:t>
      </w:r>
      <w:r w:rsidRPr="001F794E">
        <w:rPr>
          <w:rFonts w:ascii="Nirmala UI" w:hAnsi="Nirmala UI" w:cs="Nirmala UI"/>
          <w:sz w:val="22"/>
          <w:szCs w:val="22"/>
        </w:rPr>
        <w:t>मधील</w:t>
      </w:r>
      <w:r w:rsidRPr="001F794E">
        <w:rPr>
          <w:sz w:val="22"/>
          <w:szCs w:val="22"/>
        </w:rPr>
        <w:t xml:space="preserve"> changes </w:t>
      </w:r>
      <w:r w:rsidRPr="001F794E">
        <w:rPr>
          <w:rFonts w:ascii="Nirmala UI" w:hAnsi="Nirmala UI" w:cs="Nirmala UI"/>
          <w:sz w:val="22"/>
          <w:szCs w:val="22"/>
        </w:rPr>
        <w:t>पुढच्या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visible </w:t>
      </w:r>
      <w:r w:rsidRPr="001F794E">
        <w:rPr>
          <w:rFonts w:ascii="Nirmala UI" w:hAnsi="Nirmala UI" w:cs="Nirmala UI"/>
          <w:sz w:val="22"/>
          <w:szCs w:val="22"/>
        </w:rPr>
        <w:t>होतात</w:t>
      </w:r>
      <w:r w:rsidRPr="001F794E">
        <w:rPr>
          <w:sz w:val="22"/>
          <w:szCs w:val="22"/>
        </w:rPr>
        <w:t>.</w:t>
      </w:r>
    </w:p>
    <w:p w14:paraId="0576E00E" w14:textId="77777777" w:rsidR="00220F32" w:rsidRPr="001F794E" w:rsidRDefault="00220F32" w:rsidP="00220F32">
      <w:r w:rsidRPr="001F794E">
        <w:pict w14:anchorId="46DAEF0B">
          <v:rect id="_x0000_i2604" style="width:0;height:1.5pt" o:hralign="center" o:hrstd="t" o:hr="t" fillcolor="#a0a0a0" stroked="f"/>
        </w:pict>
      </w:r>
    </w:p>
    <w:p w14:paraId="3C7E1B67" w14:textId="77777777" w:rsidR="00220F32" w:rsidRPr="001F794E" w:rsidRDefault="00220F32" w:rsidP="00220F3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158. What is thread-safe collection?</w:t>
      </w:r>
    </w:p>
    <w:p w14:paraId="4CEE1F99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63F20F9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 supporting concurrent access safely.</w:t>
      </w:r>
    </w:p>
    <w:p w14:paraId="1EE0DBFB" w14:textId="77777777" w:rsidR="00220F32" w:rsidRPr="001F794E" w:rsidRDefault="00220F32" w:rsidP="00220F32">
      <w:pPr>
        <w:pStyle w:val="Heading3"/>
      </w:pPr>
      <w:r w:rsidRPr="001F794E">
        <w:t>Examples</w:t>
      </w:r>
    </w:p>
    <w:p w14:paraId="3363F8C3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ConcurrentHashMap</w:t>
      </w:r>
    </w:p>
    <w:p w14:paraId="1D4B1CBF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CopyOnWriteArrayList</w:t>
      </w:r>
    </w:p>
    <w:p w14:paraId="659A7EEF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BlockingQueue</w:t>
      </w:r>
    </w:p>
    <w:p w14:paraId="730495D3" w14:textId="77777777" w:rsidR="00220F32" w:rsidRPr="001F794E" w:rsidRDefault="00220F32" w:rsidP="00220F32">
      <w:pPr>
        <w:pStyle w:val="Heading3"/>
      </w:pPr>
      <w:r w:rsidRPr="001F794E">
        <w:t>Benefits</w:t>
      </w:r>
    </w:p>
    <w:p w14:paraId="11F4BB4A" w14:textId="77777777" w:rsidR="00220F32" w:rsidRPr="001F794E" w:rsidRDefault="00220F32" w:rsidP="003003E2">
      <w:pPr>
        <w:pStyle w:val="NormalWeb"/>
        <w:numPr>
          <w:ilvl w:val="0"/>
          <w:numId w:val="533"/>
        </w:numPr>
        <w:rPr>
          <w:sz w:val="22"/>
          <w:szCs w:val="22"/>
        </w:rPr>
      </w:pPr>
      <w:r w:rsidRPr="001F794E">
        <w:rPr>
          <w:sz w:val="22"/>
          <w:szCs w:val="22"/>
        </w:rPr>
        <w:t>Prevents data corruption</w:t>
      </w:r>
    </w:p>
    <w:p w14:paraId="74C1AE44" w14:textId="77777777" w:rsidR="00220F32" w:rsidRPr="001F794E" w:rsidRDefault="00220F32" w:rsidP="003003E2">
      <w:pPr>
        <w:pStyle w:val="NormalWeb"/>
        <w:numPr>
          <w:ilvl w:val="0"/>
          <w:numId w:val="533"/>
        </w:numPr>
        <w:rPr>
          <w:sz w:val="22"/>
          <w:szCs w:val="22"/>
        </w:rPr>
      </w:pPr>
      <w:r w:rsidRPr="001F794E">
        <w:rPr>
          <w:sz w:val="22"/>
          <w:szCs w:val="22"/>
        </w:rPr>
        <w:t>Better concurrency</w:t>
      </w:r>
    </w:p>
    <w:p w14:paraId="4547633C" w14:textId="77777777" w:rsidR="00220F32" w:rsidRPr="001F794E" w:rsidRDefault="00220F32" w:rsidP="00220F32">
      <w:pPr>
        <w:pStyle w:val="Heading3"/>
      </w:pPr>
      <w:r w:rsidRPr="001F794E">
        <w:t>Important Point</w:t>
      </w:r>
    </w:p>
    <w:p w14:paraId="5EB6CA70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Prefer concurrent collections over manual synchronization.</w:t>
      </w:r>
    </w:p>
    <w:p w14:paraId="25811C22" w14:textId="77777777" w:rsidR="00220F32" w:rsidRPr="001F794E" w:rsidRDefault="00220F32" w:rsidP="00220F32">
      <w:r w:rsidRPr="001F794E">
        <w:pict w14:anchorId="5811419A">
          <v:rect id="_x0000_i2605" style="width:0;height:1.5pt" o:hralign="center" o:hrstd="t" o:hr="t" fillcolor="#a0a0a0" stroked="f"/>
        </w:pict>
      </w:r>
    </w:p>
    <w:p w14:paraId="6520F7FA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CD6116E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threads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safely </w:t>
      </w:r>
      <w:r w:rsidRPr="001F794E">
        <w:rPr>
          <w:rFonts w:ascii="Nirmala UI" w:hAnsi="Nirmala UI" w:cs="Nirmala UI"/>
          <w:sz w:val="22"/>
          <w:szCs w:val="22"/>
        </w:rPr>
        <w:t>वापरता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येणारी</w:t>
      </w:r>
      <w:r w:rsidRPr="001F794E">
        <w:rPr>
          <w:sz w:val="22"/>
          <w:szCs w:val="22"/>
        </w:rPr>
        <w:t xml:space="preserve"> collection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thread-safe collection.</w:t>
      </w:r>
    </w:p>
    <w:p w14:paraId="7B677A1B" w14:textId="77777777" w:rsidR="00220F32" w:rsidRPr="001F794E" w:rsidRDefault="00220F32" w:rsidP="00220F32">
      <w:r w:rsidRPr="001F794E">
        <w:lastRenderedPageBreak/>
        <w:pict w14:anchorId="290E8B29">
          <v:rect id="_x0000_i2606" style="width:0;height:1.5pt" o:hralign="center" o:hrstd="t" o:hr="t" fillcolor="#a0a0a0" stroked="f"/>
        </w:pict>
      </w:r>
    </w:p>
    <w:p w14:paraId="4BC45325" w14:textId="77777777" w:rsidR="00220F32" w:rsidRPr="001F794E" w:rsidRDefault="00220F32" w:rsidP="00220F3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159. What is synchronized collection wrapper?</w:t>
      </w:r>
    </w:p>
    <w:p w14:paraId="45B69DAA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9CB59D4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Thread-safe wrapper around normal collection.</w:t>
      </w:r>
    </w:p>
    <w:p w14:paraId="5941D00A" w14:textId="77777777" w:rsidR="00220F32" w:rsidRPr="001F794E" w:rsidRDefault="00220F32" w:rsidP="00220F32">
      <w:pPr>
        <w:pStyle w:val="Heading3"/>
      </w:pPr>
      <w:r w:rsidRPr="001F794E">
        <w:t>Example</w:t>
      </w:r>
    </w:p>
    <w:p w14:paraId="4CD6E80C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Collections.synchronizedList(</w:t>
      </w:r>
    </w:p>
    <w:p w14:paraId="6B90FB15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new ArrayList&lt;&gt;()</w:t>
      </w:r>
    </w:p>
    <w:p w14:paraId="33FD55F5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18D75F43" w14:textId="77777777" w:rsidR="00220F32" w:rsidRPr="001F794E" w:rsidRDefault="00220F32" w:rsidP="00220F32">
      <w:pPr>
        <w:pStyle w:val="Heading3"/>
      </w:pPr>
      <w:r w:rsidRPr="001F794E">
        <w:t>Problem</w:t>
      </w:r>
    </w:p>
    <w:p w14:paraId="196E5D37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Entire collection synchronized.</w:t>
      </w:r>
    </w:p>
    <w:p w14:paraId="39FAD295" w14:textId="77777777" w:rsidR="00220F32" w:rsidRPr="001F794E" w:rsidRDefault="00220F32" w:rsidP="00220F32">
      <w:pPr>
        <w:pStyle w:val="Heading3"/>
      </w:pPr>
      <w:r w:rsidRPr="001F794E">
        <w:t>Important Point</w:t>
      </w:r>
    </w:p>
    <w:p w14:paraId="666D8288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Lower scalability than concurrent collections.</w:t>
      </w:r>
    </w:p>
    <w:p w14:paraId="12358489" w14:textId="77777777" w:rsidR="00220F32" w:rsidRPr="001F794E" w:rsidRDefault="00220F32" w:rsidP="00220F32">
      <w:r w:rsidRPr="001F794E">
        <w:pict w14:anchorId="2DFD720C">
          <v:rect id="_x0000_i2607" style="width:0;height:1.5pt" o:hralign="center" o:hrstd="t" o:hr="t" fillcolor="#a0a0a0" stroked="f"/>
        </w:pict>
      </w:r>
    </w:p>
    <w:p w14:paraId="2A2A292E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E7A8009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Normal collection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thread-safe wrapper </w:t>
      </w:r>
      <w:r w:rsidRPr="001F794E">
        <w:rPr>
          <w:rFonts w:ascii="Nirmala UI" w:hAnsi="Nirmala UI" w:cs="Nirmala UI"/>
          <w:sz w:val="22"/>
          <w:szCs w:val="22"/>
        </w:rPr>
        <w:t>देणे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synchronized collection wrapper.</w:t>
      </w:r>
    </w:p>
    <w:p w14:paraId="2C8EA732" w14:textId="77777777" w:rsidR="00220F32" w:rsidRPr="001F794E" w:rsidRDefault="00220F32" w:rsidP="00220F32">
      <w:r w:rsidRPr="001F794E">
        <w:pict w14:anchorId="6F0CFB24">
          <v:rect id="_x0000_i2608" style="width:0;height:1.5pt" o:hralign="center" o:hrstd="t" o:hr="t" fillcolor="#a0a0a0" stroked="f"/>
        </w:pict>
      </w:r>
    </w:p>
    <w:p w14:paraId="77B0FF67" w14:textId="77777777" w:rsidR="00220F32" w:rsidRPr="001F794E" w:rsidRDefault="00220F32" w:rsidP="00220F3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160. Difference between synchronized collection and concurrent collection?</w:t>
      </w:r>
    </w:p>
    <w:p w14:paraId="5C43153E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2306"/>
      </w:tblGrid>
      <w:tr w:rsidR="00220F32" w:rsidRPr="001F794E" w14:paraId="27119B96" w14:textId="77777777" w:rsidTr="00220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2CB0F" w14:textId="77777777" w:rsidR="00220F32" w:rsidRPr="001F794E" w:rsidRDefault="00220F3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Synchronized Collection</w:t>
            </w:r>
          </w:p>
        </w:tc>
        <w:tc>
          <w:tcPr>
            <w:tcW w:w="0" w:type="auto"/>
            <w:vAlign w:val="center"/>
            <w:hideMark/>
          </w:tcPr>
          <w:p w14:paraId="5E84C8A0" w14:textId="77777777" w:rsidR="00220F32" w:rsidRPr="001F794E" w:rsidRDefault="00220F3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Concurrent Collection</w:t>
            </w:r>
          </w:p>
        </w:tc>
      </w:tr>
      <w:tr w:rsidR="00220F32" w:rsidRPr="001F794E" w14:paraId="72BED4FD" w14:textId="77777777" w:rsidTr="00220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A8DD3" w14:textId="77777777" w:rsidR="00220F32" w:rsidRPr="001F794E" w:rsidRDefault="00220F32">
            <w:r w:rsidRPr="001F794E">
              <w:t>Full locking</w:t>
            </w:r>
          </w:p>
        </w:tc>
        <w:tc>
          <w:tcPr>
            <w:tcW w:w="0" w:type="auto"/>
            <w:vAlign w:val="center"/>
            <w:hideMark/>
          </w:tcPr>
          <w:p w14:paraId="036FCAAC" w14:textId="77777777" w:rsidR="00220F32" w:rsidRPr="001F794E" w:rsidRDefault="00220F32">
            <w:r w:rsidRPr="001F794E">
              <w:t>Fine-grained locking/CAS</w:t>
            </w:r>
          </w:p>
        </w:tc>
      </w:tr>
      <w:tr w:rsidR="00220F32" w:rsidRPr="001F794E" w14:paraId="50CB746B" w14:textId="77777777" w:rsidTr="00220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DEA12" w14:textId="77777777" w:rsidR="00220F32" w:rsidRPr="001F794E" w:rsidRDefault="00220F32">
            <w:r w:rsidRPr="001F794E">
              <w:lastRenderedPageBreak/>
              <w:t>Lower scalability</w:t>
            </w:r>
          </w:p>
        </w:tc>
        <w:tc>
          <w:tcPr>
            <w:tcW w:w="0" w:type="auto"/>
            <w:vAlign w:val="center"/>
            <w:hideMark/>
          </w:tcPr>
          <w:p w14:paraId="31096744" w14:textId="77777777" w:rsidR="00220F32" w:rsidRPr="001F794E" w:rsidRDefault="00220F32">
            <w:r w:rsidRPr="001F794E">
              <w:t>Higher scalability</w:t>
            </w:r>
          </w:p>
        </w:tc>
      </w:tr>
      <w:tr w:rsidR="00220F32" w:rsidRPr="001F794E" w14:paraId="12136C47" w14:textId="77777777" w:rsidTr="00220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E091C" w14:textId="77777777" w:rsidR="00220F32" w:rsidRPr="001F794E" w:rsidRDefault="00220F32">
            <w:r w:rsidRPr="001F794E">
              <w:t>Older approach</w:t>
            </w:r>
          </w:p>
        </w:tc>
        <w:tc>
          <w:tcPr>
            <w:tcW w:w="0" w:type="auto"/>
            <w:vAlign w:val="center"/>
            <w:hideMark/>
          </w:tcPr>
          <w:p w14:paraId="6EF041A6" w14:textId="77777777" w:rsidR="00220F32" w:rsidRPr="001F794E" w:rsidRDefault="00220F32">
            <w:r w:rsidRPr="001F794E">
              <w:t>Modern approach</w:t>
            </w:r>
          </w:p>
        </w:tc>
      </w:tr>
    </w:tbl>
    <w:p w14:paraId="0E2D93B9" w14:textId="77777777" w:rsidR="00220F32" w:rsidRPr="001F794E" w:rsidRDefault="00220F32" w:rsidP="00220F32">
      <w:pPr>
        <w:pStyle w:val="Heading3"/>
      </w:pPr>
      <w:r w:rsidRPr="001F794E">
        <w:t>Example</w:t>
      </w:r>
    </w:p>
    <w:p w14:paraId="0588CEF7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Synchronized</w:t>
      </w:r>
    </w:p>
    <w:p w14:paraId="6C789A64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Collections.synchronizedMap()</w:t>
      </w:r>
    </w:p>
    <w:p w14:paraId="69C7E52A" w14:textId="77777777" w:rsidR="00220F32" w:rsidRPr="001F794E" w:rsidRDefault="00220F32" w:rsidP="00220F32">
      <w:r w:rsidRPr="001F794E">
        <w:pict w14:anchorId="600B8A8A">
          <v:rect id="_x0000_i2609" style="width:0;height:1.5pt" o:hralign="center" o:hrstd="t" o:hr="t" fillcolor="#a0a0a0" stroked="f"/>
        </w:pict>
      </w:r>
    </w:p>
    <w:p w14:paraId="34AF5965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Concurrent</w:t>
      </w:r>
    </w:p>
    <w:p w14:paraId="46054910" w14:textId="77777777" w:rsidR="00220F32" w:rsidRPr="001F794E" w:rsidRDefault="00220F32" w:rsidP="00220F3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ConcurrentHashMap</w:t>
      </w:r>
    </w:p>
    <w:p w14:paraId="53D0CEB1" w14:textId="77777777" w:rsidR="00220F32" w:rsidRPr="001F794E" w:rsidRDefault="00220F32" w:rsidP="00220F32">
      <w:pPr>
        <w:pStyle w:val="Heading3"/>
      </w:pPr>
      <w:r w:rsidRPr="001F794E">
        <w:t>Important Point</w:t>
      </w:r>
    </w:p>
    <w:p w14:paraId="0C963B03" w14:textId="77777777" w:rsidR="00220F32" w:rsidRPr="001F794E" w:rsidRDefault="00220F32" w:rsidP="00220F3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Concurrent collections perform much better.</w:t>
      </w:r>
    </w:p>
    <w:p w14:paraId="7A62AC57" w14:textId="77777777" w:rsidR="00220F32" w:rsidRPr="001F794E" w:rsidRDefault="00220F32" w:rsidP="00220F32">
      <w:r w:rsidRPr="001F794E">
        <w:pict w14:anchorId="35CEB0B7">
          <v:rect id="_x0000_i2610" style="width:0;height:1.5pt" o:hralign="center" o:hrstd="t" o:hr="t" fillcolor="#a0a0a0" stroked="f"/>
        </w:pict>
      </w:r>
    </w:p>
    <w:p w14:paraId="367A8609" w14:textId="77777777" w:rsidR="00220F32" w:rsidRPr="001F794E" w:rsidRDefault="00220F32" w:rsidP="00220F3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0"/>
        <w:gridCol w:w="2350"/>
      </w:tblGrid>
      <w:tr w:rsidR="00220F32" w:rsidRPr="001F794E" w14:paraId="032A5509" w14:textId="77777777" w:rsidTr="00220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4C7A3" w14:textId="77777777" w:rsidR="00220F32" w:rsidRPr="001F794E" w:rsidRDefault="00220F3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Synchronized</w:t>
            </w:r>
          </w:p>
        </w:tc>
        <w:tc>
          <w:tcPr>
            <w:tcW w:w="0" w:type="auto"/>
            <w:vAlign w:val="center"/>
            <w:hideMark/>
          </w:tcPr>
          <w:p w14:paraId="3C1B6CD1" w14:textId="77777777" w:rsidR="00220F32" w:rsidRPr="001F794E" w:rsidRDefault="00220F3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Concurrent</w:t>
            </w:r>
          </w:p>
        </w:tc>
      </w:tr>
      <w:tr w:rsidR="00220F32" w:rsidRPr="001F794E" w14:paraId="051826BC" w14:textId="77777777" w:rsidTr="00220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FC36" w14:textId="77777777" w:rsidR="00220F32" w:rsidRPr="001F794E" w:rsidRDefault="00220F32">
            <w:r w:rsidRPr="001F794E">
              <w:t>Full locking</w:t>
            </w:r>
          </w:p>
        </w:tc>
        <w:tc>
          <w:tcPr>
            <w:tcW w:w="0" w:type="auto"/>
            <w:vAlign w:val="center"/>
            <w:hideMark/>
          </w:tcPr>
          <w:p w14:paraId="2F34511A" w14:textId="77777777" w:rsidR="00220F32" w:rsidRPr="001F794E" w:rsidRDefault="00220F32">
            <w:r w:rsidRPr="001F794E">
              <w:t>Fine-grained concurrency</w:t>
            </w:r>
          </w:p>
        </w:tc>
      </w:tr>
      <w:tr w:rsidR="00220F32" w:rsidRPr="001F794E" w14:paraId="07BA353C" w14:textId="77777777" w:rsidTr="00220F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ABCA" w14:textId="77777777" w:rsidR="00220F32" w:rsidRPr="001F794E" w:rsidRDefault="00220F32">
            <w:r w:rsidRPr="001F794E">
              <w:t>Slow under load</w:t>
            </w:r>
          </w:p>
        </w:tc>
        <w:tc>
          <w:tcPr>
            <w:tcW w:w="0" w:type="auto"/>
            <w:vAlign w:val="center"/>
            <w:hideMark/>
          </w:tcPr>
          <w:p w14:paraId="37D52A08" w14:textId="77777777" w:rsidR="00220F32" w:rsidRPr="001F794E" w:rsidRDefault="00220F32">
            <w:r w:rsidRPr="001F794E">
              <w:t>Better scalability</w:t>
            </w:r>
          </w:p>
        </w:tc>
      </w:tr>
    </w:tbl>
    <w:p w14:paraId="0D990323" w14:textId="77777777" w:rsidR="00220F32" w:rsidRPr="001F794E" w:rsidRDefault="00220F32" w:rsidP="00220F32">
      <w:r w:rsidRPr="001F794E">
        <w:pict w14:anchorId="555E3B7D">
          <v:rect id="_x0000_i2611" style="width:0;height:1.5pt" o:hralign="center" o:hrstd="t" o:hr="t" fillcolor="#a0a0a0" stroked="f"/>
        </w:pict>
      </w:r>
    </w:p>
    <w:p w14:paraId="4219FC01" w14:textId="77777777" w:rsidR="00220F32" w:rsidRPr="001F794E" w:rsidRDefault="00220F32" w:rsidP="00220F3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160/250 COMPLETED</w:t>
      </w:r>
    </w:p>
    <w:p w14:paraId="0E3BDEA0" w14:textId="77777777" w:rsidR="001C0F71" w:rsidRPr="001F794E" w:rsidRDefault="001C0F71" w:rsidP="001C0F7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(161–170)</w:t>
      </w:r>
    </w:p>
    <w:p w14:paraId="29D86AAE" w14:textId="77777777" w:rsidR="001C0F71" w:rsidRPr="001F794E" w:rsidRDefault="001C0F71" w:rsidP="001C0F71">
      <w:r w:rsidRPr="001F794E">
        <w:pict w14:anchorId="15705D1D">
          <v:rect id="_x0000_i2612" style="width:0;height:1.5pt" o:hralign="center" o:hrstd="t" o:hr="t" fillcolor="#a0a0a0" stroked="f"/>
        </w:pict>
      </w:r>
    </w:p>
    <w:p w14:paraId="6E8164C8" w14:textId="77777777" w:rsidR="001C0F71" w:rsidRPr="001F794E" w:rsidRDefault="001C0F71" w:rsidP="001C0F7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161. What is thread pool starvation?</w:t>
      </w:r>
    </w:p>
    <w:p w14:paraId="7504491C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075AC23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Occurs when:</w:t>
      </w:r>
    </w:p>
    <w:p w14:paraId="7D598304" w14:textId="77777777" w:rsidR="001C0F71" w:rsidRPr="001F794E" w:rsidRDefault="001C0F71" w:rsidP="001C0F7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All threads busy and queued tasks never execute</w:t>
      </w:r>
    </w:p>
    <w:p w14:paraId="6E043B84" w14:textId="77777777" w:rsidR="001C0F71" w:rsidRPr="001F794E" w:rsidRDefault="001C0F71" w:rsidP="001C0F71">
      <w:pPr>
        <w:pStyle w:val="Heading3"/>
      </w:pPr>
      <w:r w:rsidRPr="001F794E">
        <w:t>Example</w:t>
      </w:r>
    </w:p>
    <w:p w14:paraId="336C3BF4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Small fixed thread pool:</w:t>
      </w:r>
    </w:p>
    <w:p w14:paraId="5A44C300" w14:textId="77777777" w:rsidR="001C0F71" w:rsidRPr="001F794E" w:rsidRDefault="001C0F71" w:rsidP="001C0F7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Tasks waiting for other tasks</w:t>
      </w:r>
    </w:p>
    <w:p w14:paraId="1AF9BC28" w14:textId="77777777" w:rsidR="001C0F71" w:rsidRPr="001F794E" w:rsidRDefault="001C0F71" w:rsidP="001C0F71">
      <w:pPr>
        <w:pStyle w:val="Heading3"/>
      </w:pPr>
      <w:r w:rsidRPr="001F794E">
        <w:t>Result</w:t>
      </w:r>
    </w:p>
    <w:p w14:paraId="79B4063F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Application slowdown/hang.</w:t>
      </w:r>
    </w:p>
    <w:p w14:paraId="0A60962D" w14:textId="77777777" w:rsidR="001C0F71" w:rsidRPr="001F794E" w:rsidRDefault="001C0F71" w:rsidP="001C0F71">
      <w:pPr>
        <w:pStyle w:val="Heading3"/>
      </w:pPr>
      <w:r w:rsidRPr="001F794E">
        <w:t>Important Point</w:t>
      </w:r>
    </w:p>
    <w:p w14:paraId="366DF66B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Proper pool sizing is critical.</w:t>
      </w:r>
    </w:p>
    <w:p w14:paraId="339337F2" w14:textId="77777777" w:rsidR="001C0F71" w:rsidRPr="001F794E" w:rsidRDefault="001C0F71" w:rsidP="001C0F71">
      <w:r w:rsidRPr="001F794E">
        <w:pict w14:anchorId="12B0E81F">
          <v:rect id="_x0000_i2613" style="width:0;height:1.5pt" o:hralign="center" o:hrstd="t" o:hr="t" fillcolor="#a0a0a0" stroked="f"/>
        </w:pict>
      </w:r>
    </w:p>
    <w:p w14:paraId="31D606EC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AD45490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 pool </w:t>
      </w:r>
      <w:r w:rsidRPr="001F794E">
        <w:rPr>
          <w:rFonts w:ascii="Nirmala UI" w:hAnsi="Nirmala UI" w:cs="Nirmala UI"/>
          <w:sz w:val="22"/>
          <w:szCs w:val="22"/>
        </w:rPr>
        <w:t>मधील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सर्व</w:t>
      </w:r>
      <w:r w:rsidRPr="001F794E">
        <w:rPr>
          <w:sz w:val="22"/>
          <w:szCs w:val="22"/>
        </w:rPr>
        <w:t xml:space="preserve"> threads busy </w:t>
      </w:r>
      <w:r w:rsidRPr="001F794E">
        <w:rPr>
          <w:rFonts w:ascii="Nirmala UI" w:hAnsi="Nirmala UI" w:cs="Nirmala UI"/>
          <w:sz w:val="22"/>
          <w:szCs w:val="22"/>
        </w:rPr>
        <w:t>असल्यामुळे</w:t>
      </w:r>
      <w:r w:rsidRPr="001F794E">
        <w:rPr>
          <w:sz w:val="22"/>
          <w:szCs w:val="22"/>
        </w:rPr>
        <w:t xml:space="preserve"> queued tasks execute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 pool starvation.</w:t>
      </w:r>
    </w:p>
    <w:p w14:paraId="3EBD076E" w14:textId="77777777" w:rsidR="001C0F71" w:rsidRPr="001F794E" w:rsidRDefault="001C0F71" w:rsidP="001C0F71">
      <w:r w:rsidRPr="001F794E">
        <w:pict w14:anchorId="27C5A4C9">
          <v:rect id="_x0000_i2614" style="width:0;height:1.5pt" o:hralign="center" o:hrstd="t" o:hr="t" fillcolor="#a0a0a0" stroked="f"/>
        </w:pict>
      </w:r>
    </w:p>
    <w:p w14:paraId="74D2EF2F" w14:textId="77777777" w:rsidR="001C0F71" w:rsidRPr="001F794E" w:rsidRDefault="001C0F71" w:rsidP="001C0F7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162. What is thread leak?</w:t>
      </w:r>
    </w:p>
    <w:p w14:paraId="5B2ED150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E20D1FD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Threads created but never terminated properly.</w:t>
      </w:r>
    </w:p>
    <w:p w14:paraId="3C24AE47" w14:textId="77777777" w:rsidR="001C0F71" w:rsidRPr="001F794E" w:rsidRDefault="001C0F71" w:rsidP="001C0F71">
      <w:pPr>
        <w:pStyle w:val="Heading3"/>
      </w:pPr>
      <w:r w:rsidRPr="001F794E">
        <w:lastRenderedPageBreak/>
        <w:t>Problems</w:t>
      </w:r>
    </w:p>
    <w:p w14:paraId="663EABB0" w14:textId="77777777" w:rsidR="001C0F71" w:rsidRPr="001F794E" w:rsidRDefault="001C0F71" w:rsidP="003003E2">
      <w:pPr>
        <w:pStyle w:val="NormalWeb"/>
        <w:numPr>
          <w:ilvl w:val="0"/>
          <w:numId w:val="534"/>
        </w:numPr>
        <w:rPr>
          <w:sz w:val="22"/>
          <w:szCs w:val="22"/>
        </w:rPr>
      </w:pPr>
      <w:r w:rsidRPr="001F794E">
        <w:rPr>
          <w:sz w:val="22"/>
          <w:szCs w:val="22"/>
        </w:rPr>
        <w:t>Memory usage increase</w:t>
      </w:r>
    </w:p>
    <w:p w14:paraId="0D4D6D3C" w14:textId="77777777" w:rsidR="001C0F71" w:rsidRPr="001F794E" w:rsidRDefault="001C0F71" w:rsidP="003003E2">
      <w:pPr>
        <w:pStyle w:val="NormalWeb"/>
        <w:numPr>
          <w:ilvl w:val="0"/>
          <w:numId w:val="534"/>
        </w:numPr>
        <w:rPr>
          <w:sz w:val="22"/>
          <w:szCs w:val="22"/>
        </w:rPr>
      </w:pPr>
      <w:r w:rsidRPr="001F794E">
        <w:rPr>
          <w:sz w:val="22"/>
          <w:szCs w:val="22"/>
        </w:rPr>
        <w:t>CPU waste</w:t>
      </w:r>
    </w:p>
    <w:p w14:paraId="6E6458A8" w14:textId="77777777" w:rsidR="001C0F71" w:rsidRPr="001F794E" w:rsidRDefault="001C0F71" w:rsidP="003003E2">
      <w:pPr>
        <w:pStyle w:val="NormalWeb"/>
        <w:numPr>
          <w:ilvl w:val="0"/>
          <w:numId w:val="534"/>
        </w:numPr>
        <w:rPr>
          <w:sz w:val="22"/>
          <w:szCs w:val="22"/>
        </w:rPr>
      </w:pPr>
      <w:r w:rsidRPr="001F794E">
        <w:rPr>
          <w:sz w:val="22"/>
          <w:szCs w:val="22"/>
        </w:rPr>
        <w:t>Resource exhaustion</w:t>
      </w:r>
    </w:p>
    <w:p w14:paraId="1AAA1846" w14:textId="77777777" w:rsidR="001C0F71" w:rsidRPr="001F794E" w:rsidRDefault="001C0F71" w:rsidP="001C0F71">
      <w:pPr>
        <w:pStyle w:val="Heading3"/>
      </w:pPr>
      <w:r w:rsidRPr="001F794E">
        <w:t>Common Causes</w:t>
      </w:r>
    </w:p>
    <w:p w14:paraId="0A71F6FF" w14:textId="77777777" w:rsidR="001C0F71" w:rsidRPr="001F794E" w:rsidRDefault="001C0F71" w:rsidP="003003E2">
      <w:pPr>
        <w:pStyle w:val="NormalWeb"/>
        <w:numPr>
          <w:ilvl w:val="0"/>
          <w:numId w:val="535"/>
        </w:numPr>
        <w:rPr>
          <w:sz w:val="22"/>
          <w:szCs w:val="22"/>
        </w:rPr>
      </w:pPr>
      <w:r w:rsidRPr="001F794E">
        <w:rPr>
          <w:sz w:val="22"/>
          <w:szCs w:val="22"/>
        </w:rPr>
        <w:t>Infinite loops</w:t>
      </w:r>
    </w:p>
    <w:p w14:paraId="511D45A4" w14:textId="77777777" w:rsidR="001C0F71" w:rsidRPr="001F794E" w:rsidRDefault="001C0F71" w:rsidP="003003E2">
      <w:pPr>
        <w:pStyle w:val="NormalWeb"/>
        <w:numPr>
          <w:ilvl w:val="0"/>
          <w:numId w:val="535"/>
        </w:numPr>
        <w:rPr>
          <w:sz w:val="22"/>
          <w:szCs w:val="22"/>
        </w:rPr>
      </w:pPr>
      <w:r w:rsidRPr="001F794E">
        <w:rPr>
          <w:sz w:val="22"/>
          <w:szCs w:val="22"/>
        </w:rPr>
        <w:t>Missing shutdown()</w:t>
      </w:r>
    </w:p>
    <w:p w14:paraId="6B057679" w14:textId="77777777" w:rsidR="001C0F71" w:rsidRPr="001F794E" w:rsidRDefault="001C0F71" w:rsidP="003003E2">
      <w:pPr>
        <w:pStyle w:val="NormalWeb"/>
        <w:numPr>
          <w:ilvl w:val="0"/>
          <w:numId w:val="535"/>
        </w:numPr>
        <w:rPr>
          <w:sz w:val="22"/>
          <w:szCs w:val="22"/>
        </w:rPr>
      </w:pPr>
      <w:r w:rsidRPr="001F794E">
        <w:rPr>
          <w:sz w:val="22"/>
          <w:szCs w:val="22"/>
        </w:rPr>
        <w:t>Blocked threads</w:t>
      </w:r>
    </w:p>
    <w:p w14:paraId="4B9EEE40" w14:textId="77777777" w:rsidR="001C0F71" w:rsidRPr="001F794E" w:rsidRDefault="001C0F71" w:rsidP="001C0F71">
      <w:pPr>
        <w:pStyle w:val="Heading3"/>
      </w:pPr>
      <w:r w:rsidRPr="001F794E">
        <w:t>Important Point</w:t>
      </w:r>
    </w:p>
    <w:p w14:paraId="2B26F57A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leaks can crash applications.</w:t>
      </w:r>
    </w:p>
    <w:p w14:paraId="10A41633" w14:textId="77777777" w:rsidR="001C0F71" w:rsidRPr="001F794E" w:rsidRDefault="001C0F71" w:rsidP="001C0F71">
      <w:r w:rsidRPr="001F794E">
        <w:pict w14:anchorId="644F7D59">
          <v:rect id="_x0000_i2615" style="width:0;height:1.5pt" o:hralign="center" o:hrstd="t" o:hr="t" fillcolor="#a0a0a0" stroked="f"/>
        </w:pict>
      </w:r>
    </w:p>
    <w:p w14:paraId="01F463F2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7AADDFC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Threads properly close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 leak.</w:t>
      </w:r>
    </w:p>
    <w:p w14:paraId="1112C054" w14:textId="77777777" w:rsidR="001C0F71" w:rsidRPr="001F794E" w:rsidRDefault="001C0F71" w:rsidP="001C0F71">
      <w:pPr>
        <w:pStyle w:val="Heading3"/>
      </w:pPr>
      <w:r w:rsidRPr="001F794E">
        <w:t>Problem</w:t>
      </w:r>
    </w:p>
    <w:p w14:paraId="17690E57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Memory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CPU waste.</w:t>
      </w:r>
    </w:p>
    <w:p w14:paraId="3457DF72" w14:textId="77777777" w:rsidR="001C0F71" w:rsidRPr="001F794E" w:rsidRDefault="001C0F71" w:rsidP="001C0F71">
      <w:r w:rsidRPr="001F794E">
        <w:pict w14:anchorId="5888A05D">
          <v:rect id="_x0000_i2616" style="width:0;height:1.5pt" o:hralign="center" o:hrstd="t" o:hr="t" fillcolor="#a0a0a0" stroked="f"/>
        </w:pict>
      </w:r>
    </w:p>
    <w:p w14:paraId="2A23E8F7" w14:textId="77777777" w:rsidR="001C0F71" w:rsidRPr="001F794E" w:rsidRDefault="001C0F71" w:rsidP="001C0F7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163. What is ExecutorService memory leak?</w:t>
      </w:r>
    </w:p>
    <w:p w14:paraId="3EAD0952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F4B7478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ExecutorService not shutdown properly.</w:t>
      </w:r>
    </w:p>
    <w:p w14:paraId="5CBFE5BA" w14:textId="77777777" w:rsidR="001C0F71" w:rsidRPr="001F794E" w:rsidRDefault="001C0F71" w:rsidP="001C0F71">
      <w:pPr>
        <w:pStyle w:val="Heading3"/>
      </w:pPr>
      <w:r w:rsidRPr="001F794E">
        <w:t>Example</w:t>
      </w:r>
    </w:p>
    <w:p w14:paraId="48DCEB02" w14:textId="77777777" w:rsidR="001C0F71" w:rsidRPr="001F794E" w:rsidRDefault="001C0F71" w:rsidP="001C0F7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ExecutorService service =</w:t>
      </w:r>
    </w:p>
    <w:p w14:paraId="5E308EC8" w14:textId="77777777" w:rsidR="001C0F71" w:rsidRPr="001F794E" w:rsidRDefault="001C0F71" w:rsidP="001C0F7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Executors.newFixedThreadPool(5);</w:t>
      </w:r>
    </w:p>
    <w:p w14:paraId="07E26D72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Without:</w:t>
      </w:r>
    </w:p>
    <w:p w14:paraId="148D5947" w14:textId="77777777" w:rsidR="001C0F71" w:rsidRPr="001F794E" w:rsidRDefault="001C0F71" w:rsidP="001C0F7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service.shutdown();</w:t>
      </w:r>
    </w:p>
    <w:p w14:paraId="0DA6A860" w14:textId="77777777" w:rsidR="001C0F71" w:rsidRPr="001F794E" w:rsidRDefault="001C0F71" w:rsidP="001C0F71">
      <w:pPr>
        <w:pStyle w:val="Heading3"/>
      </w:pPr>
      <w:r w:rsidRPr="001F794E">
        <w:t>Problem</w:t>
      </w:r>
    </w:p>
    <w:p w14:paraId="4D962B76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Worker threads remain alive.</w:t>
      </w:r>
    </w:p>
    <w:p w14:paraId="150E3DBD" w14:textId="77777777" w:rsidR="001C0F71" w:rsidRPr="001F794E" w:rsidRDefault="001C0F71" w:rsidP="001C0F71">
      <w:pPr>
        <w:pStyle w:val="Heading3"/>
      </w:pPr>
      <w:r w:rsidRPr="001F794E">
        <w:t>Important Point</w:t>
      </w:r>
    </w:p>
    <w:p w14:paraId="5E633667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Always shutdown executors.</w:t>
      </w:r>
    </w:p>
    <w:p w14:paraId="1F2AF6D8" w14:textId="77777777" w:rsidR="001C0F71" w:rsidRPr="001F794E" w:rsidRDefault="001C0F71" w:rsidP="001C0F71">
      <w:r w:rsidRPr="001F794E">
        <w:pict w14:anchorId="0C7CF23F">
          <v:rect id="_x0000_i2617" style="width:0;height:1.5pt" o:hralign="center" o:hrstd="t" o:hr="t" fillcolor="#a0a0a0" stroked="f"/>
        </w:pict>
      </w:r>
    </w:p>
    <w:p w14:paraId="4E4C85C0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8B3E2F3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ExecutorService shutdown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केल्यास</w:t>
      </w:r>
      <w:r w:rsidRPr="001F794E">
        <w:rPr>
          <w:sz w:val="22"/>
          <w:szCs w:val="22"/>
        </w:rPr>
        <w:t xml:space="preserve"> memory/resource leak </w:t>
      </w:r>
      <w:r w:rsidRPr="001F794E">
        <w:rPr>
          <w:rFonts w:ascii="Nirmala UI" w:hAnsi="Nirmala UI" w:cs="Nirmala UI"/>
          <w:sz w:val="22"/>
          <w:szCs w:val="22"/>
        </w:rPr>
        <w:t>होतो</w:t>
      </w:r>
      <w:r w:rsidRPr="001F794E">
        <w:rPr>
          <w:sz w:val="22"/>
          <w:szCs w:val="22"/>
        </w:rPr>
        <w:t>.</w:t>
      </w:r>
    </w:p>
    <w:p w14:paraId="58167A10" w14:textId="77777777" w:rsidR="001C0F71" w:rsidRPr="001F794E" w:rsidRDefault="001C0F71" w:rsidP="001C0F71">
      <w:r w:rsidRPr="001F794E">
        <w:pict w14:anchorId="306601ED">
          <v:rect id="_x0000_i2618" style="width:0;height:1.5pt" o:hralign="center" o:hrstd="t" o:hr="t" fillcolor="#a0a0a0" stroked="f"/>
        </w:pict>
      </w:r>
    </w:p>
    <w:p w14:paraId="7155A654" w14:textId="77777777" w:rsidR="001C0F71" w:rsidRPr="001F794E" w:rsidRDefault="001C0F71" w:rsidP="001C0F7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164. What is bounded queue vs unbounded queue?</w:t>
      </w:r>
    </w:p>
    <w:p w14:paraId="7DDAE1A4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1815"/>
      </w:tblGrid>
      <w:tr w:rsidR="001C0F71" w:rsidRPr="001F794E" w14:paraId="47224E88" w14:textId="77777777" w:rsidTr="001C0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F5DF8" w14:textId="77777777" w:rsidR="001C0F71" w:rsidRPr="001F794E" w:rsidRDefault="001C0F7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Bounded Queue</w:t>
            </w:r>
          </w:p>
        </w:tc>
        <w:tc>
          <w:tcPr>
            <w:tcW w:w="0" w:type="auto"/>
            <w:vAlign w:val="center"/>
            <w:hideMark/>
          </w:tcPr>
          <w:p w14:paraId="5594C3A4" w14:textId="77777777" w:rsidR="001C0F71" w:rsidRPr="001F794E" w:rsidRDefault="001C0F7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Unbounded Queue</w:t>
            </w:r>
          </w:p>
        </w:tc>
      </w:tr>
      <w:tr w:rsidR="001C0F71" w:rsidRPr="001F794E" w14:paraId="24BB7511" w14:textId="77777777" w:rsidTr="001C0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9D16" w14:textId="77777777" w:rsidR="001C0F71" w:rsidRPr="001F794E" w:rsidRDefault="001C0F71">
            <w:r w:rsidRPr="001F794E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46361B20" w14:textId="77777777" w:rsidR="001C0F71" w:rsidRPr="001F794E" w:rsidRDefault="001C0F71">
            <w:r w:rsidRPr="001F794E">
              <w:t>Unlimited size</w:t>
            </w:r>
          </w:p>
        </w:tc>
      </w:tr>
      <w:tr w:rsidR="001C0F71" w:rsidRPr="001F794E" w14:paraId="2D4AFB8C" w14:textId="77777777" w:rsidTr="001C0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C9DE" w14:textId="77777777" w:rsidR="001C0F71" w:rsidRPr="001F794E" w:rsidRDefault="001C0F71">
            <w:r w:rsidRPr="001F794E">
              <w:t>Prevents memory overflow</w:t>
            </w:r>
          </w:p>
        </w:tc>
        <w:tc>
          <w:tcPr>
            <w:tcW w:w="0" w:type="auto"/>
            <w:vAlign w:val="center"/>
            <w:hideMark/>
          </w:tcPr>
          <w:p w14:paraId="3BFB286F" w14:textId="77777777" w:rsidR="001C0F71" w:rsidRPr="001F794E" w:rsidRDefault="001C0F71">
            <w:r w:rsidRPr="001F794E">
              <w:t>May cause OOM</w:t>
            </w:r>
          </w:p>
        </w:tc>
      </w:tr>
      <w:tr w:rsidR="001C0F71" w:rsidRPr="001F794E" w14:paraId="3F3B191A" w14:textId="77777777" w:rsidTr="001C0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FFCE" w14:textId="77777777" w:rsidR="001C0F71" w:rsidRPr="001F794E" w:rsidRDefault="001C0F71">
            <w:r w:rsidRPr="001F794E">
              <w:t>Better control</w:t>
            </w:r>
          </w:p>
        </w:tc>
        <w:tc>
          <w:tcPr>
            <w:tcW w:w="0" w:type="auto"/>
            <w:vAlign w:val="center"/>
            <w:hideMark/>
          </w:tcPr>
          <w:p w14:paraId="2B82426D" w14:textId="77777777" w:rsidR="001C0F71" w:rsidRPr="001F794E" w:rsidRDefault="001C0F71">
            <w:r w:rsidRPr="001F794E">
              <w:t>Flexible growth</w:t>
            </w:r>
          </w:p>
        </w:tc>
      </w:tr>
    </w:tbl>
    <w:p w14:paraId="593EDB8D" w14:textId="77777777" w:rsidR="001C0F71" w:rsidRPr="001F794E" w:rsidRDefault="001C0F71" w:rsidP="001C0F71">
      <w:pPr>
        <w:pStyle w:val="Heading3"/>
      </w:pPr>
      <w:r w:rsidRPr="001F794E">
        <w:t>Example</w:t>
      </w:r>
    </w:p>
    <w:p w14:paraId="5B7999A5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Bounded</w:t>
      </w:r>
    </w:p>
    <w:p w14:paraId="63083E95" w14:textId="77777777" w:rsidR="001C0F71" w:rsidRPr="001F794E" w:rsidRDefault="001C0F71" w:rsidP="001C0F7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ArrayBlockingQueue</w:t>
      </w:r>
    </w:p>
    <w:p w14:paraId="4E55CCB2" w14:textId="77777777" w:rsidR="001C0F71" w:rsidRPr="001F794E" w:rsidRDefault="001C0F71" w:rsidP="001C0F71">
      <w:r w:rsidRPr="001F794E">
        <w:pict w14:anchorId="5464ACED">
          <v:rect id="_x0000_i2619" style="width:0;height:1.5pt" o:hralign="center" o:hrstd="t" o:hr="t" fillcolor="#a0a0a0" stroked="f"/>
        </w:pict>
      </w:r>
    </w:p>
    <w:p w14:paraId="4C9A9816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Unbounded</w:t>
      </w:r>
    </w:p>
    <w:p w14:paraId="61C97282" w14:textId="77777777" w:rsidR="001C0F71" w:rsidRPr="001F794E" w:rsidRDefault="001C0F71" w:rsidP="001C0F7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LinkedBlockingQueue</w:t>
      </w:r>
    </w:p>
    <w:p w14:paraId="083AE25C" w14:textId="77777777" w:rsidR="001C0F71" w:rsidRPr="001F794E" w:rsidRDefault="001C0F71" w:rsidP="001C0F71">
      <w:pPr>
        <w:pStyle w:val="Heading3"/>
      </w:pPr>
      <w:r w:rsidRPr="001F794E">
        <w:t>Important Point</w:t>
      </w:r>
    </w:p>
    <w:p w14:paraId="560AA3EF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Bounded queues safer in production.</w:t>
      </w:r>
    </w:p>
    <w:p w14:paraId="713FF0B9" w14:textId="77777777" w:rsidR="001C0F71" w:rsidRPr="001F794E" w:rsidRDefault="001C0F71" w:rsidP="001C0F71">
      <w:r w:rsidRPr="001F794E">
        <w:pict w14:anchorId="354AD30B">
          <v:rect id="_x0000_i2620" style="width:0;height:1.5pt" o:hralign="center" o:hrstd="t" o:hr="t" fillcolor="#a0a0a0" stroked="f"/>
        </w:pict>
      </w:r>
    </w:p>
    <w:p w14:paraId="3D02CE70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0"/>
        <w:gridCol w:w="1341"/>
      </w:tblGrid>
      <w:tr w:rsidR="001C0F71" w:rsidRPr="001F794E" w14:paraId="6616738B" w14:textId="77777777" w:rsidTr="001C0F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66173" w14:textId="77777777" w:rsidR="001C0F71" w:rsidRPr="001F794E" w:rsidRDefault="001C0F7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Bounded</w:t>
            </w:r>
          </w:p>
        </w:tc>
        <w:tc>
          <w:tcPr>
            <w:tcW w:w="0" w:type="auto"/>
            <w:vAlign w:val="center"/>
            <w:hideMark/>
          </w:tcPr>
          <w:p w14:paraId="02C54C8D" w14:textId="77777777" w:rsidR="001C0F71" w:rsidRPr="001F794E" w:rsidRDefault="001C0F7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Unbounded</w:t>
            </w:r>
          </w:p>
        </w:tc>
      </w:tr>
      <w:tr w:rsidR="001C0F71" w:rsidRPr="001F794E" w14:paraId="24F8A71A" w14:textId="77777777" w:rsidTr="001C0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B8FCA" w14:textId="77777777" w:rsidR="001C0F71" w:rsidRPr="001F794E" w:rsidRDefault="001C0F71">
            <w:r w:rsidRPr="001F794E">
              <w:t>Fixed size</w:t>
            </w:r>
          </w:p>
        </w:tc>
        <w:tc>
          <w:tcPr>
            <w:tcW w:w="0" w:type="auto"/>
            <w:vAlign w:val="center"/>
            <w:hideMark/>
          </w:tcPr>
          <w:p w14:paraId="01A7FF45" w14:textId="77777777" w:rsidR="001C0F71" w:rsidRPr="001F794E" w:rsidRDefault="001C0F71">
            <w:r w:rsidRPr="001F794E">
              <w:t>Unlimited size</w:t>
            </w:r>
          </w:p>
        </w:tc>
      </w:tr>
      <w:tr w:rsidR="001C0F71" w:rsidRPr="001F794E" w14:paraId="4A448223" w14:textId="77777777" w:rsidTr="001C0F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F4A4A" w14:textId="77777777" w:rsidR="001C0F71" w:rsidRPr="001F794E" w:rsidRDefault="001C0F71">
            <w:r w:rsidRPr="001F794E">
              <w:t>Safer</w:t>
            </w:r>
          </w:p>
        </w:tc>
        <w:tc>
          <w:tcPr>
            <w:tcW w:w="0" w:type="auto"/>
            <w:vAlign w:val="center"/>
            <w:hideMark/>
          </w:tcPr>
          <w:p w14:paraId="1B41E6EB" w14:textId="77777777" w:rsidR="001C0F71" w:rsidRPr="001F794E" w:rsidRDefault="001C0F71">
            <w:r w:rsidRPr="001F794E">
              <w:t>OOM possible</w:t>
            </w:r>
          </w:p>
        </w:tc>
      </w:tr>
    </w:tbl>
    <w:p w14:paraId="41415E78" w14:textId="77777777" w:rsidR="001C0F71" w:rsidRPr="001F794E" w:rsidRDefault="001C0F71" w:rsidP="001C0F71">
      <w:r w:rsidRPr="001F794E">
        <w:pict w14:anchorId="128F29C3">
          <v:rect id="_x0000_i2621" style="width:0;height:1.5pt" o:hralign="center" o:hrstd="t" o:hr="t" fillcolor="#a0a0a0" stroked="f"/>
        </w:pict>
      </w:r>
    </w:p>
    <w:p w14:paraId="03D1EEB3" w14:textId="77777777" w:rsidR="001C0F71" w:rsidRPr="001F794E" w:rsidRDefault="001C0F71" w:rsidP="001C0F7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165. What is backpressure in concurrent systems?</w:t>
      </w:r>
    </w:p>
    <w:p w14:paraId="27BEF8FC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462989D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Mechanism to slow producers when consumers overloaded.</w:t>
      </w:r>
    </w:p>
    <w:p w14:paraId="35859A4C" w14:textId="77777777" w:rsidR="001C0F71" w:rsidRPr="001F794E" w:rsidRDefault="001C0F71" w:rsidP="001C0F71">
      <w:pPr>
        <w:pStyle w:val="Heading3"/>
      </w:pPr>
      <w:r w:rsidRPr="001F794E">
        <w:t>Example</w:t>
      </w:r>
    </w:p>
    <w:p w14:paraId="617D3897" w14:textId="77777777" w:rsidR="001C0F71" w:rsidRPr="001F794E" w:rsidRDefault="001C0F71" w:rsidP="001C0F7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Queue becomes full</w:t>
      </w:r>
    </w:p>
    <w:p w14:paraId="1BF0D0AD" w14:textId="77777777" w:rsidR="001C0F71" w:rsidRPr="001F794E" w:rsidRDefault="001C0F71" w:rsidP="001C0F71">
      <w:pPr>
        <w:pStyle w:val="Heading3"/>
      </w:pPr>
      <w:r w:rsidRPr="001F794E">
        <w:t>Solutions</w:t>
      </w:r>
    </w:p>
    <w:p w14:paraId="00822BD5" w14:textId="77777777" w:rsidR="001C0F71" w:rsidRPr="001F794E" w:rsidRDefault="001C0F71" w:rsidP="003003E2">
      <w:pPr>
        <w:pStyle w:val="NormalWeb"/>
        <w:numPr>
          <w:ilvl w:val="0"/>
          <w:numId w:val="536"/>
        </w:numPr>
        <w:rPr>
          <w:sz w:val="22"/>
          <w:szCs w:val="22"/>
        </w:rPr>
      </w:pPr>
      <w:r w:rsidRPr="001F794E">
        <w:rPr>
          <w:sz w:val="22"/>
          <w:szCs w:val="22"/>
        </w:rPr>
        <w:t>Blocking queues</w:t>
      </w:r>
    </w:p>
    <w:p w14:paraId="1CD83996" w14:textId="77777777" w:rsidR="001C0F71" w:rsidRPr="001F794E" w:rsidRDefault="001C0F71" w:rsidP="003003E2">
      <w:pPr>
        <w:pStyle w:val="NormalWeb"/>
        <w:numPr>
          <w:ilvl w:val="0"/>
          <w:numId w:val="536"/>
        </w:numPr>
        <w:rPr>
          <w:sz w:val="22"/>
          <w:szCs w:val="22"/>
        </w:rPr>
      </w:pPr>
      <w:r w:rsidRPr="001F794E">
        <w:rPr>
          <w:sz w:val="22"/>
          <w:szCs w:val="22"/>
        </w:rPr>
        <w:t>Rate limiting</w:t>
      </w:r>
    </w:p>
    <w:p w14:paraId="2E25F39B" w14:textId="77777777" w:rsidR="001C0F71" w:rsidRPr="001F794E" w:rsidRDefault="001C0F71" w:rsidP="003003E2">
      <w:pPr>
        <w:pStyle w:val="NormalWeb"/>
        <w:numPr>
          <w:ilvl w:val="0"/>
          <w:numId w:val="536"/>
        </w:numPr>
        <w:rPr>
          <w:sz w:val="22"/>
          <w:szCs w:val="22"/>
        </w:rPr>
      </w:pPr>
      <w:r w:rsidRPr="001F794E">
        <w:rPr>
          <w:sz w:val="22"/>
          <w:szCs w:val="22"/>
        </w:rPr>
        <w:t>Reactive streams</w:t>
      </w:r>
    </w:p>
    <w:p w14:paraId="00FF4490" w14:textId="77777777" w:rsidR="001C0F71" w:rsidRPr="001F794E" w:rsidRDefault="001C0F71" w:rsidP="001C0F71">
      <w:pPr>
        <w:pStyle w:val="Heading3"/>
      </w:pPr>
      <w:r w:rsidRPr="001F794E">
        <w:t>Important Point</w:t>
      </w:r>
    </w:p>
    <w:p w14:paraId="5BF5E978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Prevents system overload.</w:t>
      </w:r>
    </w:p>
    <w:p w14:paraId="040A75AE" w14:textId="77777777" w:rsidR="001C0F71" w:rsidRPr="001F794E" w:rsidRDefault="001C0F71" w:rsidP="001C0F71">
      <w:r w:rsidRPr="001F794E">
        <w:pict w14:anchorId="1941CC5F">
          <v:rect id="_x0000_i2622" style="width:0;height:1.5pt" o:hralign="center" o:hrstd="t" o:hr="t" fillcolor="#a0a0a0" stroked="f"/>
        </w:pict>
      </w:r>
    </w:p>
    <w:p w14:paraId="205149B6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6985991E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Consumer slow </w:t>
      </w:r>
      <w:r w:rsidRPr="001F794E">
        <w:rPr>
          <w:rFonts w:ascii="Nirmala UI" w:hAnsi="Nirmala UI" w:cs="Nirmala UI"/>
          <w:sz w:val="22"/>
          <w:szCs w:val="22"/>
        </w:rPr>
        <w:t>असल्यास</w:t>
      </w:r>
      <w:r w:rsidRPr="001F794E">
        <w:rPr>
          <w:sz w:val="22"/>
          <w:szCs w:val="22"/>
        </w:rPr>
        <w:t xml:space="preserve"> producer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slow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backpressure.</w:t>
      </w:r>
    </w:p>
    <w:p w14:paraId="454FF11C" w14:textId="77777777" w:rsidR="001C0F71" w:rsidRPr="001F794E" w:rsidRDefault="001C0F71" w:rsidP="001C0F71">
      <w:r w:rsidRPr="001F794E">
        <w:pict w14:anchorId="0C4A2AA3">
          <v:rect id="_x0000_i2623" style="width:0;height:1.5pt" o:hralign="center" o:hrstd="t" o:hr="t" fillcolor="#a0a0a0" stroked="f"/>
        </w:pict>
      </w:r>
    </w:p>
    <w:p w14:paraId="26E19784" w14:textId="77777777" w:rsidR="001C0F71" w:rsidRPr="001F794E" w:rsidRDefault="001C0F71" w:rsidP="001C0F7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166. What is thread affinity?</w:t>
      </w:r>
    </w:p>
    <w:p w14:paraId="377E5C59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5A9A16B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Binding thread to specific CPU core.</w:t>
      </w:r>
    </w:p>
    <w:p w14:paraId="57A24C9A" w14:textId="77777777" w:rsidR="001C0F71" w:rsidRPr="001F794E" w:rsidRDefault="001C0F71" w:rsidP="001C0F71">
      <w:pPr>
        <w:pStyle w:val="Heading3"/>
      </w:pPr>
      <w:r w:rsidRPr="001F794E">
        <w:t>Benefits</w:t>
      </w:r>
    </w:p>
    <w:p w14:paraId="08619BC5" w14:textId="77777777" w:rsidR="001C0F71" w:rsidRPr="001F794E" w:rsidRDefault="001C0F71" w:rsidP="003003E2">
      <w:pPr>
        <w:pStyle w:val="NormalWeb"/>
        <w:numPr>
          <w:ilvl w:val="0"/>
          <w:numId w:val="537"/>
        </w:numPr>
        <w:rPr>
          <w:sz w:val="22"/>
          <w:szCs w:val="22"/>
        </w:rPr>
      </w:pPr>
      <w:r w:rsidRPr="001F794E">
        <w:rPr>
          <w:sz w:val="22"/>
          <w:szCs w:val="22"/>
        </w:rPr>
        <w:t>Better cache utilization</w:t>
      </w:r>
    </w:p>
    <w:p w14:paraId="23A196A8" w14:textId="77777777" w:rsidR="001C0F71" w:rsidRPr="001F794E" w:rsidRDefault="001C0F71" w:rsidP="003003E2">
      <w:pPr>
        <w:pStyle w:val="NormalWeb"/>
        <w:numPr>
          <w:ilvl w:val="0"/>
          <w:numId w:val="537"/>
        </w:numPr>
        <w:rPr>
          <w:sz w:val="22"/>
          <w:szCs w:val="22"/>
        </w:rPr>
      </w:pPr>
      <w:r w:rsidRPr="001F794E">
        <w:rPr>
          <w:sz w:val="22"/>
          <w:szCs w:val="22"/>
        </w:rPr>
        <w:t>Lower context switching</w:t>
      </w:r>
    </w:p>
    <w:p w14:paraId="091D6674" w14:textId="77777777" w:rsidR="001C0F71" w:rsidRPr="001F794E" w:rsidRDefault="001C0F71" w:rsidP="001C0F71">
      <w:pPr>
        <w:pStyle w:val="Heading3"/>
      </w:pPr>
      <w:r w:rsidRPr="001F794E">
        <w:t>Used In</w:t>
      </w:r>
    </w:p>
    <w:p w14:paraId="47F02531" w14:textId="77777777" w:rsidR="001C0F71" w:rsidRPr="001F794E" w:rsidRDefault="001C0F71" w:rsidP="003003E2">
      <w:pPr>
        <w:pStyle w:val="NormalWeb"/>
        <w:numPr>
          <w:ilvl w:val="0"/>
          <w:numId w:val="538"/>
        </w:numPr>
        <w:rPr>
          <w:sz w:val="22"/>
          <w:szCs w:val="22"/>
        </w:rPr>
      </w:pPr>
      <w:r w:rsidRPr="001F794E">
        <w:rPr>
          <w:sz w:val="22"/>
          <w:szCs w:val="22"/>
        </w:rPr>
        <w:t>High-frequency trading</w:t>
      </w:r>
    </w:p>
    <w:p w14:paraId="62CF935A" w14:textId="77777777" w:rsidR="001C0F71" w:rsidRPr="001F794E" w:rsidRDefault="001C0F71" w:rsidP="003003E2">
      <w:pPr>
        <w:pStyle w:val="NormalWeb"/>
        <w:numPr>
          <w:ilvl w:val="0"/>
          <w:numId w:val="538"/>
        </w:numPr>
        <w:rPr>
          <w:sz w:val="22"/>
          <w:szCs w:val="22"/>
        </w:rPr>
      </w:pPr>
      <w:r w:rsidRPr="001F794E">
        <w:rPr>
          <w:sz w:val="22"/>
          <w:szCs w:val="22"/>
        </w:rPr>
        <w:t>Real-time systems</w:t>
      </w:r>
    </w:p>
    <w:p w14:paraId="5054D9A2" w14:textId="77777777" w:rsidR="001C0F71" w:rsidRPr="001F794E" w:rsidRDefault="001C0F71" w:rsidP="001C0F71">
      <w:pPr>
        <w:pStyle w:val="Heading3"/>
      </w:pPr>
      <w:r w:rsidRPr="001F794E">
        <w:t>Important Point</w:t>
      </w:r>
    </w:p>
    <w:p w14:paraId="622DF1F1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Rarely used in normal enterprise apps.</w:t>
      </w:r>
    </w:p>
    <w:p w14:paraId="17A79F71" w14:textId="77777777" w:rsidR="001C0F71" w:rsidRPr="001F794E" w:rsidRDefault="001C0F71" w:rsidP="001C0F71">
      <w:r w:rsidRPr="001F794E">
        <w:pict w14:anchorId="145265B1">
          <v:rect id="_x0000_i2624" style="width:0;height:1.5pt" o:hralign="center" o:hrstd="t" o:hr="t" fillcolor="#a0a0a0" stroked="f"/>
        </w:pict>
      </w:r>
    </w:p>
    <w:p w14:paraId="149C7351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100A5EB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Specific CPU core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thread run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 affinity.</w:t>
      </w:r>
    </w:p>
    <w:p w14:paraId="20EA0AC1" w14:textId="77777777" w:rsidR="001C0F71" w:rsidRPr="001F794E" w:rsidRDefault="001C0F71" w:rsidP="001C0F71">
      <w:r w:rsidRPr="001F794E">
        <w:pict w14:anchorId="3813ECCD">
          <v:rect id="_x0000_i2625" style="width:0;height:1.5pt" o:hralign="center" o:hrstd="t" o:hr="t" fillcolor="#a0a0a0" stroked="f"/>
        </w:pict>
      </w:r>
    </w:p>
    <w:p w14:paraId="4DAB548C" w14:textId="77777777" w:rsidR="001C0F71" w:rsidRPr="001F794E" w:rsidRDefault="001C0F71" w:rsidP="001C0F7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167. What is CPU-bound task?</w:t>
      </w:r>
    </w:p>
    <w:p w14:paraId="40D74ECF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EF72DC6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Task heavily using CPU computation.</w:t>
      </w:r>
    </w:p>
    <w:p w14:paraId="0BA3BEDA" w14:textId="77777777" w:rsidR="001C0F71" w:rsidRPr="001F794E" w:rsidRDefault="001C0F71" w:rsidP="001C0F71">
      <w:pPr>
        <w:pStyle w:val="Heading3"/>
      </w:pPr>
      <w:r w:rsidRPr="001F794E">
        <w:lastRenderedPageBreak/>
        <w:t>Examples</w:t>
      </w:r>
    </w:p>
    <w:p w14:paraId="23DD7455" w14:textId="77777777" w:rsidR="001C0F71" w:rsidRPr="001F794E" w:rsidRDefault="001C0F71" w:rsidP="003003E2">
      <w:pPr>
        <w:pStyle w:val="NormalWeb"/>
        <w:numPr>
          <w:ilvl w:val="0"/>
          <w:numId w:val="539"/>
        </w:numPr>
        <w:rPr>
          <w:sz w:val="22"/>
          <w:szCs w:val="22"/>
        </w:rPr>
      </w:pPr>
      <w:r w:rsidRPr="001F794E">
        <w:rPr>
          <w:sz w:val="22"/>
          <w:szCs w:val="22"/>
        </w:rPr>
        <w:t>Encryption</w:t>
      </w:r>
    </w:p>
    <w:p w14:paraId="01C4B122" w14:textId="77777777" w:rsidR="001C0F71" w:rsidRPr="001F794E" w:rsidRDefault="001C0F71" w:rsidP="003003E2">
      <w:pPr>
        <w:pStyle w:val="NormalWeb"/>
        <w:numPr>
          <w:ilvl w:val="0"/>
          <w:numId w:val="539"/>
        </w:numPr>
        <w:rPr>
          <w:sz w:val="22"/>
          <w:szCs w:val="22"/>
        </w:rPr>
      </w:pPr>
      <w:r w:rsidRPr="001F794E">
        <w:rPr>
          <w:sz w:val="22"/>
          <w:szCs w:val="22"/>
        </w:rPr>
        <w:t>Image processing</w:t>
      </w:r>
    </w:p>
    <w:p w14:paraId="71CC0711" w14:textId="77777777" w:rsidR="001C0F71" w:rsidRPr="001F794E" w:rsidRDefault="001C0F71" w:rsidP="003003E2">
      <w:pPr>
        <w:pStyle w:val="NormalWeb"/>
        <w:numPr>
          <w:ilvl w:val="0"/>
          <w:numId w:val="539"/>
        </w:numPr>
        <w:rPr>
          <w:sz w:val="22"/>
          <w:szCs w:val="22"/>
        </w:rPr>
      </w:pPr>
      <w:r w:rsidRPr="001F794E">
        <w:rPr>
          <w:sz w:val="22"/>
          <w:szCs w:val="22"/>
        </w:rPr>
        <w:t>Mathematical calculations</w:t>
      </w:r>
    </w:p>
    <w:p w14:paraId="3B380D57" w14:textId="77777777" w:rsidR="001C0F71" w:rsidRPr="001F794E" w:rsidRDefault="001C0F71" w:rsidP="001C0F71">
      <w:pPr>
        <w:pStyle w:val="Heading3"/>
      </w:pPr>
      <w:r w:rsidRPr="001F794E">
        <w:t>Best Thread Count</w:t>
      </w:r>
    </w:p>
    <w:p w14:paraId="70649E3D" w14:textId="77777777" w:rsidR="001C0F71" w:rsidRPr="001F794E" w:rsidRDefault="001C0F71" w:rsidP="001C0F7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Near CPU core count</w:t>
      </w:r>
    </w:p>
    <w:p w14:paraId="5F178FFB" w14:textId="77777777" w:rsidR="001C0F71" w:rsidRPr="001F794E" w:rsidRDefault="001C0F71" w:rsidP="001C0F71">
      <w:pPr>
        <w:pStyle w:val="Heading3"/>
      </w:pPr>
      <w:r w:rsidRPr="001F794E">
        <w:t>Important Point</w:t>
      </w:r>
    </w:p>
    <w:p w14:paraId="25FB79E9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Too many threads hurt performance.</w:t>
      </w:r>
    </w:p>
    <w:p w14:paraId="3B809E6F" w14:textId="77777777" w:rsidR="001C0F71" w:rsidRPr="001F794E" w:rsidRDefault="001C0F71" w:rsidP="001C0F71">
      <w:r w:rsidRPr="001F794E">
        <w:pict w14:anchorId="6F704278">
          <v:rect id="_x0000_i2626" style="width:0;height:1.5pt" o:hralign="center" o:hrstd="t" o:hr="t" fillcolor="#a0a0a0" stroked="f"/>
        </w:pict>
      </w:r>
    </w:p>
    <w:p w14:paraId="504AEA68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50F68B4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जास्त</w:t>
      </w:r>
      <w:r w:rsidRPr="001F794E">
        <w:rPr>
          <w:sz w:val="22"/>
          <w:szCs w:val="22"/>
        </w:rPr>
        <w:t xml:space="preserve"> CPU computation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task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CPU-bound task.</w:t>
      </w:r>
    </w:p>
    <w:p w14:paraId="1B30A1D3" w14:textId="77777777" w:rsidR="001C0F71" w:rsidRPr="001F794E" w:rsidRDefault="001C0F71" w:rsidP="001C0F71">
      <w:r w:rsidRPr="001F794E">
        <w:pict w14:anchorId="40B2F92B">
          <v:rect id="_x0000_i2627" style="width:0;height:1.5pt" o:hralign="center" o:hrstd="t" o:hr="t" fillcolor="#a0a0a0" stroked="f"/>
        </w:pict>
      </w:r>
    </w:p>
    <w:p w14:paraId="33BCECBA" w14:textId="77777777" w:rsidR="001C0F71" w:rsidRPr="001F794E" w:rsidRDefault="001C0F71" w:rsidP="001C0F7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168. What is IO-bound task?</w:t>
      </w:r>
    </w:p>
    <w:p w14:paraId="71D26393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F42ED99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Task waiting mostly for external IO.</w:t>
      </w:r>
    </w:p>
    <w:p w14:paraId="35A1CF57" w14:textId="77777777" w:rsidR="001C0F71" w:rsidRPr="001F794E" w:rsidRDefault="001C0F71" w:rsidP="001C0F71">
      <w:pPr>
        <w:pStyle w:val="Heading3"/>
      </w:pPr>
      <w:r w:rsidRPr="001F794E">
        <w:t>Examples</w:t>
      </w:r>
    </w:p>
    <w:p w14:paraId="1B9BFE65" w14:textId="77777777" w:rsidR="001C0F71" w:rsidRPr="001F794E" w:rsidRDefault="001C0F71" w:rsidP="003003E2">
      <w:pPr>
        <w:pStyle w:val="NormalWeb"/>
        <w:numPr>
          <w:ilvl w:val="0"/>
          <w:numId w:val="540"/>
        </w:numPr>
        <w:rPr>
          <w:sz w:val="22"/>
          <w:szCs w:val="22"/>
        </w:rPr>
      </w:pPr>
      <w:r w:rsidRPr="001F794E">
        <w:rPr>
          <w:sz w:val="22"/>
          <w:szCs w:val="22"/>
        </w:rPr>
        <w:t>Database calls</w:t>
      </w:r>
    </w:p>
    <w:p w14:paraId="4A7B2E99" w14:textId="77777777" w:rsidR="001C0F71" w:rsidRPr="001F794E" w:rsidRDefault="001C0F71" w:rsidP="003003E2">
      <w:pPr>
        <w:pStyle w:val="NormalWeb"/>
        <w:numPr>
          <w:ilvl w:val="0"/>
          <w:numId w:val="540"/>
        </w:numPr>
        <w:rPr>
          <w:sz w:val="22"/>
          <w:szCs w:val="22"/>
        </w:rPr>
      </w:pPr>
      <w:r w:rsidRPr="001F794E">
        <w:rPr>
          <w:sz w:val="22"/>
          <w:szCs w:val="22"/>
        </w:rPr>
        <w:t>File reading</w:t>
      </w:r>
    </w:p>
    <w:p w14:paraId="72B78F7A" w14:textId="77777777" w:rsidR="001C0F71" w:rsidRPr="001F794E" w:rsidRDefault="001C0F71" w:rsidP="003003E2">
      <w:pPr>
        <w:pStyle w:val="NormalWeb"/>
        <w:numPr>
          <w:ilvl w:val="0"/>
          <w:numId w:val="540"/>
        </w:numPr>
        <w:rPr>
          <w:sz w:val="22"/>
          <w:szCs w:val="22"/>
        </w:rPr>
      </w:pPr>
      <w:r w:rsidRPr="001F794E">
        <w:rPr>
          <w:sz w:val="22"/>
          <w:szCs w:val="22"/>
        </w:rPr>
        <w:t>Network requests</w:t>
      </w:r>
    </w:p>
    <w:p w14:paraId="07082ABE" w14:textId="77777777" w:rsidR="001C0F71" w:rsidRPr="001F794E" w:rsidRDefault="001C0F71" w:rsidP="001C0F71">
      <w:pPr>
        <w:pStyle w:val="Heading3"/>
      </w:pPr>
      <w:r w:rsidRPr="001F794E">
        <w:t>Best Thread Count</w:t>
      </w:r>
    </w:p>
    <w:p w14:paraId="5F5C7265" w14:textId="77777777" w:rsidR="001C0F71" w:rsidRPr="001F794E" w:rsidRDefault="001C0F71" w:rsidP="001C0F7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More threads than CPU cores</w:t>
      </w:r>
    </w:p>
    <w:p w14:paraId="789D6F72" w14:textId="77777777" w:rsidR="001C0F71" w:rsidRPr="001F794E" w:rsidRDefault="001C0F71" w:rsidP="001C0F71">
      <w:pPr>
        <w:pStyle w:val="Heading3"/>
      </w:pPr>
      <w:r w:rsidRPr="001F794E">
        <w:t>Important Point</w:t>
      </w:r>
    </w:p>
    <w:p w14:paraId="4AC951B0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Threads spend time waiting.</w:t>
      </w:r>
    </w:p>
    <w:p w14:paraId="284FAEB8" w14:textId="77777777" w:rsidR="001C0F71" w:rsidRPr="001F794E" w:rsidRDefault="001C0F71" w:rsidP="001C0F71">
      <w:r w:rsidRPr="001F794E">
        <w:lastRenderedPageBreak/>
        <w:pict w14:anchorId="2D0DBEF7">
          <v:rect id="_x0000_i2628" style="width:0;height:1.5pt" o:hralign="center" o:hrstd="t" o:hr="t" fillcolor="#a0a0a0" stroked="f"/>
        </w:pict>
      </w:r>
    </w:p>
    <w:p w14:paraId="13EEA442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5204288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IO wait </w:t>
      </w:r>
      <w:r w:rsidRPr="001F794E">
        <w:rPr>
          <w:rFonts w:ascii="Nirmala UI" w:hAnsi="Nirmala UI" w:cs="Nirmala UI"/>
          <w:sz w:val="22"/>
          <w:szCs w:val="22"/>
        </w:rPr>
        <w:t>जास्त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असलेला</w:t>
      </w:r>
      <w:r w:rsidRPr="001F794E">
        <w:rPr>
          <w:sz w:val="22"/>
          <w:szCs w:val="22"/>
        </w:rPr>
        <w:t xml:space="preserve"> task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IO-bound task.</w:t>
      </w:r>
    </w:p>
    <w:p w14:paraId="01A52AFC" w14:textId="77777777" w:rsidR="001C0F71" w:rsidRPr="001F794E" w:rsidRDefault="001C0F71" w:rsidP="001C0F71">
      <w:r w:rsidRPr="001F794E">
        <w:pict w14:anchorId="0363C321">
          <v:rect id="_x0000_i2629" style="width:0;height:1.5pt" o:hralign="center" o:hrstd="t" o:hr="t" fillcolor="#a0a0a0" stroked="f"/>
        </w:pict>
      </w:r>
    </w:p>
    <w:p w14:paraId="386EB547" w14:textId="77777777" w:rsidR="001C0F71" w:rsidRPr="001F794E" w:rsidRDefault="001C0F71" w:rsidP="001C0F7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169. How to choose thread pool size?</w:t>
      </w:r>
    </w:p>
    <w:p w14:paraId="0A2D3353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3169D85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Depends on:</w:t>
      </w:r>
    </w:p>
    <w:p w14:paraId="15A5AACC" w14:textId="77777777" w:rsidR="001C0F71" w:rsidRPr="001F794E" w:rsidRDefault="001C0F71" w:rsidP="003003E2">
      <w:pPr>
        <w:pStyle w:val="NormalWeb"/>
        <w:numPr>
          <w:ilvl w:val="0"/>
          <w:numId w:val="541"/>
        </w:numPr>
        <w:rPr>
          <w:sz w:val="22"/>
          <w:szCs w:val="22"/>
        </w:rPr>
      </w:pPr>
      <w:r w:rsidRPr="001F794E">
        <w:rPr>
          <w:sz w:val="22"/>
          <w:szCs w:val="22"/>
        </w:rPr>
        <w:t>CPU cores</w:t>
      </w:r>
    </w:p>
    <w:p w14:paraId="0F95FF6C" w14:textId="77777777" w:rsidR="001C0F71" w:rsidRPr="001F794E" w:rsidRDefault="001C0F71" w:rsidP="003003E2">
      <w:pPr>
        <w:pStyle w:val="NormalWeb"/>
        <w:numPr>
          <w:ilvl w:val="0"/>
          <w:numId w:val="541"/>
        </w:numPr>
        <w:rPr>
          <w:sz w:val="22"/>
          <w:szCs w:val="22"/>
        </w:rPr>
      </w:pPr>
      <w:r w:rsidRPr="001F794E">
        <w:rPr>
          <w:sz w:val="22"/>
          <w:szCs w:val="22"/>
        </w:rPr>
        <w:t>Task type</w:t>
      </w:r>
    </w:p>
    <w:p w14:paraId="08749C44" w14:textId="77777777" w:rsidR="001C0F71" w:rsidRPr="001F794E" w:rsidRDefault="001C0F71" w:rsidP="003003E2">
      <w:pPr>
        <w:pStyle w:val="NormalWeb"/>
        <w:numPr>
          <w:ilvl w:val="0"/>
          <w:numId w:val="541"/>
        </w:numPr>
        <w:rPr>
          <w:sz w:val="22"/>
          <w:szCs w:val="22"/>
        </w:rPr>
      </w:pPr>
      <w:r w:rsidRPr="001F794E">
        <w:rPr>
          <w:sz w:val="22"/>
          <w:szCs w:val="22"/>
        </w:rPr>
        <w:t>Memory</w:t>
      </w:r>
    </w:p>
    <w:p w14:paraId="7C9BA1DC" w14:textId="77777777" w:rsidR="001C0F71" w:rsidRPr="001F794E" w:rsidRDefault="001C0F71" w:rsidP="003003E2">
      <w:pPr>
        <w:pStyle w:val="NormalWeb"/>
        <w:numPr>
          <w:ilvl w:val="0"/>
          <w:numId w:val="541"/>
        </w:numPr>
        <w:rPr>
          <w:sz w:val="22"/>
          <w:szCs w:val="22"/>
        </w:rPr>
      </w:pPr>
      <w:r w:rsidRPr="001F794E">
        <w:rPr>
          <w:sz w:val="22"/>
          <w:szCs w:val="22"/>
        </w:rPr>
        <w:t>Blocking ratio</w:t>
      </w:r>
    </w:p>
    <w:p w14:paraId="799D67DC" w14:textId="77777777" w:rsidR="001C0F71" w:rsidRPr="001F794E" w:rsidRDefault="001C0F71" w:rsidP="001C0F71">
      <w:pPr>
        <w:pStyle w:val="Heading3"/>
      </w:pPr>
      <w:r w:rsidRPr="001F794E">
        <w:t>Formula</w:t>
      </w:r>
    </w:p>
    <w:p w14:paraId="26A65557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CPU-bound</w:t>
      </w:r>
    </w:p>
    <w:p w14:paraId="5624AC2B" w14:textId="77777777" w:rsidR="001C0F71" w:rsidRPr="001F794E" w:rsidRDefault="001C0F71" w:rsidP="001C0F7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Threads ≈ CPU cores</w:t>
      </w:r>
    </w:p>
    <w:p w14:paraId="57EDC4FD" w14:textId="77777777" w:rsidR="001C0F71" w:rsidRPr="001F794E" w:rsidRDefault="001C0F71" w:rsidP="001C0F71">
      <w:r w:rsidRPr="001F794E">
        <w:pict w14:anchorId="254181B6">
          <v:rect id="_x0000_i2630" style="width:0;height:1.5pt" o:hralign="center" o:hrstd="t" o:hr="t" fillcolor="#a0a0a0" stroked="f"/>
        </w:pict>
      </w:r>
    </w:p>
    <w:p w14:paraId="57AAEFCE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IO-bound</w:t>
      </w:r>
    </w:p>
    <w:p w14:paraId="53BEA021" w14:textId="77777777" w:rsidR="001C0F71" w:rsidRPr="001F794E" w:rsidRDefault="001C0F71" w:rsidP="001C0F7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Threads &gt; CPU cores</w:t>
      </w:r>
    </w:p>
    <w:p w14:paraId="5311FA36" w14:textId="77777777" w:rsidR="001C0F71" w:rsidRPr="001F794E" w:rsidRDefault="001C0F71" w:rsidP="001C0F71">
      <w:pPr>
        <w:pStyle w:val="Heading3"/>
      </w:pPr>
      <w:r w:rsidRPr="001F794E">
        <w:t>Important Point</w:t>
      </w:r>
    </w:p>
    <w:p w14:paraId="73B8DCDB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Wrong pool size reduces scalability.</w:t>
      </w:r>
    </w:p>
    <w:p w14:paraId="15FDA556" w14:textId="77777777" w:rsidR="001C0F71" w:rsidRPr="001F794E" w:rsidRDefault="001C0F71" w:rsidP="001C0F71">
      <w:r w:rsidRPr="001F794E">
        <w:pict w14:anchorId="5D19E9D9">
          <v:rect id="_x0000_i2631" style="width:0;height:1.5pt" o:hralign="center" o:hrstd="t" o:hr="t" fillcolor="#a0a0a0" stroked="f"/>
        </w:pict>
      </w:r>
    </w:p>
    <w:p w14:paraId="3EBC9DBF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4FC897E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 pool size </w:t>
      </w:r>
      <w:r w:rsidRPr="001F794E">
        <w:rPr>
          <w:rFonts w:ascii="Nirmala UI" w:hAnsi="Nirmala UI" w:cs="Nirmala UI"/>
          <w:sz w:val="22"/>
          <w:szCs w:val="22"/>
        </w:rPr>
        <w:t>निवडताना</w:t>
      </w:r>
      <w:r w:rsidRPr="001F794E">
        <w:rPr>
          <w:sz w:val="22"/>
          <w:szCs w:val="22"/>
        </w:rPr>
        <w:t>:</w:t>
      </w:r>
    </w:p>
    <w:p w14:paraId="47339033" w14:textId="77777777" w:rsidR="001C0F71" w:rsidRPr="001F794E" w:rsidRDefault="001C0F71" w:rsidP="003003E2">
      <w:pPr>
        <w:pStyle w:val="NormalWeb"/>
        <w:numPr>
          <w:ilvl w:val="0"/>
          <w:numId w:val="542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CPU cores</w:t>
      </w:r>
    </w:p>
    <w:p w14:paraId="202FBDCF" w14:textId="77777777" w:rsidR="001C0F71" w:rsidRPr="001F794E" w:rsidRDefault="001C0F71" w:rsidP="003003E2">
      <w:pPr>
        <w:pStyle w:val="NormalWeb"/>
        <w:numPr>
          <w:ilvl w:val="0"/>
          <w:numId w:val="542"/>
        </w:numPr>
        <w:rPr>
          <w:sz w:val="22"/>
          <w:szCs w:val="22"/>
        </w:rPr>
      </w:pPr>
      <w:r w:rsidRPr="001F794E">
        <w:rPr>
          <w:sz w:val="22"/>
          <w:szCs w:val="22"/>
        </w:rPr>
        <w:t>task type</w:t>
      </w:r>
    </w:p>
    <w:p w14:paraId="62917A66" w14:textId="77777777" w:rsidR="001C0F71" w:rsidRPr="001F794E" w:rsidRDefault="001C0F71" w:rsidP="003003E2">
      <w:pPr>
        <w:pStyle w:val="NormalWeb"/>
        <w:numPr>
          <w:ilvl w:val="0"/>
          <w:numId w:val="542"/>
        </w:numPr>
        <w:rPr>
          <w:sz w:val="22"/>
          <w:szCs w:val="22"/>
        </w:rPr>
      </w:pPr>
      <w:r w:rsidRPr="001F794E">
        <w:rPr>
          <w:sz w:val="22"/>
          <w:szCs w:val="22"/>
        </w:rPr>
        <w:t>blocking</w:t>
      </w:r>
    </w:p>
    <w:p w14:paraId="021190D9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consider </w:t>
      </w:r>
      <w:r w:rsidRPr="001F794E">
        <w:rPr>
          <w:rFonts w:ascii="Nirmala UI" w:hAnsi="Nirmala UI" w:cs="Nirmala UI"/>
          <w:sz w:val="22"/>
          <w:szCs w:val="22"/>
        </w:rPr>
        <w:t>करावे</w:t>
      </w:r>
      <w:r w:rsidRPr="001F794E">
        <w:rPr>
          <w:sz w:val="22"/>
          <w:szCs w:val="22"/>
        </w:rPr>
        <w:t>.</w:t>
      </w:r>
    </w:p>
    <w:p w14:paraId="76EE769F" w14:textId="77777777" w:rsidR="001C0F71" w:rsidRPr="001F794E" w:rsidRDefault="001C0F71" w:rsidP="001C0F71">
      <w:r w:rsidRPr="001F794E">
        <w:pict w14:anchorId="462D15A7">
          <v:rect id="_x0000_i2632" style="width:0;height:1.5pt" o:hralign="center" o:hrstd="t" o:hr="t" fillcolor="#a0a0a0" stroked="f"/>
        </w:pict>
      </w:r>
    </w:p>
    <w:p w14:paraId="3549AEE5" w14:textId="77777777" w:rsidR="001C0F71" w:rsidRPr="001F794E" w:rsidRDefault="001C0F71" w:rsidP="001C0F7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170. What is fork-join parallelism?</w:t>
      </w:r>
    </w:p>
    <w:p w14:paraId="66C75EC8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98C0576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Large task divided into smaller subtasks recursively.</w:t>
      </w:r>
    </w:p>
    <w:p w14:paraId="5BBA3B6F" w14:textId="77777777" w:rsidR="001C0F71" w:rsidRPr="001F794E" w:rsidRDefault="001C0F71" w:rsidP="001C0F71">
      <w:pPr>
        <w:pStyle w:val="Heading3"/>
      </w:pPr>
      <w:r w:rsidRPr="001F794E">
        <w:t>Steps</w:t>
      </w:r>
    </w:p>
    <w:p w14:paraId="1286FAAD" w14:textId="77777777" w:rsidR="001C0F71" w:rsidRPr="001F794E" w:rsidRDefault="001C0F71" w:rsidP="003003E2">
      <w:pPr>
        <w:pStyle w:val="NormalWeb"/>
        <w:numPr>
          <w:ilvl w:val="0"/>
          <w:numId w:val="543"/>
        </w:numPr>
        <w:rPr>
          <w:sz w:val="22"/>
          <w:szCs w:val="22"/>
        </w:rPr>
      </w:pPr>
      <w:r w:rsidRPr="001F794E">
        <w:rPr>
          <w:sz w:val="22"/>
          <w:szCs w:val="22"/>
        </w:rPr>
        <w:t>Fork tasks</w:t>
      </w:r>
    </w:p>
    <w:p w14:paraId="5F4B8128" w14:textId="77777777" w:rsidR="001C0F71" w:rsidRPr="001F794E" w:rsidRDefault="001C0F71" w:rsidP="003003E2">
      <w:pPr>
        <w:pStyle w:val="NormalWeb"/>
        <w:numPr>
          <w:ilvl w:val="0"/>
          <w:numId w:val="543"/>
        </w:numPr>
        <w:rPr>
          <w:sz w:val="22"/>
          <w:szCs w:val="22"/>
        </w:rPr>
      </w:pPr>
      <w:r w:rsidRPr="001F794E">
        <w:rPr>
          <w:sz w:val="22"/>
          <w:szCs w:val="22"/>
        </w:rPr>
        <w:t>Execute in parallel</w:t>
      </w:r>
    </w:p>
    <w:p w14:paraId="6EA6D237" w14:textId="77777777" w:rsidR="001C0F71" w:rsidRPr="001F794E" w:rsidRDefault="001C0F71" w:rsidP="003003E2">
      <w:pPr>
        <w:pStyle w:val="NormalWeb"/>
        <w:numPr>
          <w:ilvl w:val="0"/>
          <w:numId w:val="543"/>
        </w:numPr>
        <w:rPr>
          <w:sz w:val="22"/>
          <w:szCs w:val="22"/>
        </w:rPr>
      </w:pPr>
      <w:r w:rsidRPr="001F794E">
        <w:rPr>
          <w:sz w:val="22"/>
          <w:szCs w:val="22"/>
        </w:rPr>
        <w:t>Join results</w:t>
      </w:r>
    </w:p>
    <w:p w14:paraId="10DB7D65" w14:textId="77777777" w:rsidR="001C0F71" w:rsidRPr="001F794E" w:rsidRDefault="001C0F71" w:rsidP="001C0F71">
      <w:pPr>
        <w:pStyle w:val="Heading3"/>
      </w:pPr>
      <w:r w:rsidRPr="001F794E">
        <w:t>Example</w:t>
      </w:r>
    </w:p>
    <w:p w14:paraId="4F665771" w14:textId="77777777" w:rsidR="001C0F71" w:rsidRPr="001F794E" w:rsidRDefault="001C0F71" w:rsidP="001C0F7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ForkJoinPool</w:t>
      </w:r>
    </w:p>
    <w:p w14:paraId="24357C65" w14:textId="77777777" w:rsidR="001C0F71" w:rsidRPr="001F794E" w:rsidRDefault="001C0F71" w:rsidP="001C0F71">
      <w:pPr>
        <w:pStyle w:val="Heading3"/>
      </w:pPr>
      <w:r w:rsidRPr="001F794E">
        <w:t>Important Point</w:t>
      </w:r>
    </w:p>
    <w:p w14:paraId="32F1E936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Efficient for divide-and-conquer algorithms.</w:t>
      </w:r>
    </w:p>
    <w:p w14:paraId="058C9124" w14:textId="77777777" w:rsidR="001C0F71" w:rsidRPr="001F794E" w:rsidRDefault="001C0F71" w:rsidP="001C0F71">
      <w:r w:rsidRPr="001F794E">
        <w:pict w14:anchorId="4AA4901E">
          <v:rect id="_x0000_i2633" style="width:0;height:1.5pt" o:hralign="center" o:hrstd="t" o:hr="t" fillcolor="#a0a0a0" stroked="f"/>
        </w:pict>
      </w:r>
    </w:p>
    <w:p w14:paraId="7CA8C15B" w14:textId="77777777" w:rsidR="001C0F71" w:rsidRPr="001F794E" w:rsidRDefault="001C0F71" w:rsidP="001C0F7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10EB17F" w14:textId="77777777" w:rsidR="001C0F71" w:rsidRPr="001F794E" w:rsidRDefault="001C0F71" w:rsidP="001C0F7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मोठा</w:t>
      </w:r>
      <w:r w:rsidRPr="001F794E">
        <w:rPr>
          <w:sz w:val="22"/>
          <w:szCs w:val="22"/>
        </w:rPr>
        <w:t xml:space="preserve"> task </w:t>
      </w:r>
      <w:r w:rsidRPr="001F794E">
        <w:rPr>
          <w:rFonts w:ascii="Nirmala UI" w:hAnsi="Nirmala UI" w:cs="Nirmala UI"/>
          <w:sz w:val="22"/>
          <w:szCs w:val="22"/>
        </w:rPr>
        <w:t>छोटे</w:t>
      </w:r>
      <w:r w:rsidRPr="001F794E">
        <w:rPr>
          <w:sz w:val="22"/>
          <w:szCs w:val="22"/>
        </w:rPr>
        <w:t xml:space="preserve"> tasks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divide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parallel process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fork-join parallelism.</w:t>
      </w:r>
    </w:p>
    <w:p w14:paraId="5BBC55A3" w14:textId="77777777" w:rsidR="001C0F71" w:rsidRPr="001F794E" w:rsidRDefault="001C0F71" w:rsidP="001C0F71">
      <w:r w:rsidRPr="001F794E">
        <w:pict w14:anchorId="2639B0AF">
          <v:rect id="_x0000_i2634" style="width:0;height:1.5pt" o:hralign="center" o:hrstd="t" o:hr="t" fillcolor="#a0a0a0" stroked="f"/>
        </w:pict>
      </w:r>
    </w:p>
    <w:p w14:paraId="632E3BD5" w14:textId="77777777" w:rsidR="001C0F71" w:rsidRPr="001F794E" w:rsidRDefault="001C0F71" w:rsidP="001C0F7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170/250 COMPLETED</w:t>
      </w:r>
    </w:p>
    <w:p w14:paraId="50F4D19C" w14:textId="77777777" w:rsidR="00037A37" w:rsidRPr="001F794E" w:rsidRDefault="00037A37" w:rsidP="00037A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(171–180)</w:t>
      </w:r>
    </w:p>
    <w:p w14:paraId="5B1A2A35" w14:textId="77777777" w:rsidR="00037A37" w:rsidRPr="001F794E" w:rsidRDefault="00037A37" w:rsidP="00037A37">
      <w:r w:rsidRPr="001F794E">
        <w:lastRenderedPageBreak/>
        <w:pict w14:anchorId="77C90E61">
          <v:rect id="_x0000_i2635" style="width:0;height:1.5pt" o:hralign="center" o:hrstd="t" o:hr="t" fillcolor="#a0a0a0" stroked="f"/>
        </w:pict>
      </w:r>
    </w:p>
    <w:p w14:paraId="15D2199C" w14:textId="77777777" w:rsidR="00037A37" w:rsidRPr="001F794E" w:rsidRDefault="00037A37" w:rsidP="00037A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171. What is CompletableFuture?</w:t>
      </w:r>
    </w:p>
    <w:p w14:paraId="382D2DCB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842A076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Advanced asynchronous programming API.</w:t>
      </w:r>
    </w:p>
    <w:p w14:paraId="6F128EEE" w14:textId="77777777" w:rsidR="00037A37" w:rsidRPr="001F794E" w:rsidRDefault="00037A37" w:rsidP="00037A37">
      <w:pPr>
        <w:pStyle w:val="Heading3"/>
      </w:pPr>
      <w:r w:rsidRPr="001F794E">
        <w:t>Package</w:t>
      </w:r>
    </w:p>
    <w:p w14:paraId="360225EA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java.util.concurrent</w:t>
      </w:r>
    </w:p>
    <w:p w14:paraId="0B7559C1" w14:textId="77777777" w:rsidR="00037A37" w:rsidRPr="001F794E" w:rsidRDefault="00037A37" w:rsidP="00037A37">
      <w:pPr>
        <w:pStyle w:val="Heading3"/>
      </w:pPr>
      <w:r w:rsidRPr="001F794E">
        <w:t>Features</w:t>
      </w:r>
    </w:p>
    <w:p w14:paraId="3000E920" w14:textId="77777777" w:rsidR="00037A37" w:rsidRPr="001F794E" w:rsidRDefault="00037A37" w:rsidP="003003E2">
      <w:pPr>
        <w:pStyle w:val="NormalWeb"/>
        <w:numPr>
          <w:ilvl w:val="0"/>
          <w:numId w:val="544"/>
        </w:numPr>
        <w:rPr>
          <w:sz w:val="22"/>
          <w:szCs w:val="22"/>
        </w:rPr>
      </w:pPr>
      <w:r w:rsidRPr="001F794E">
        <w:rPr>
          <w:sz w:val="22"/>
          <w:szCs w:val="22"/>
        </w:rPr>
        <w:t>Async execution</w:t>
      </w:r>
    </w:p>
    <w:p w14:paraId="2DFC4A51" w14:textId="77777777" w:rsidR="00037A37" w:rsidRPr="001F794E" w:rsidRDefault="00037A37" w:rsidP="003003E2">
      <w:pPr>
        <w:pStyle w:val="NormalWeb"/>
        <w:numPr>
          <w:ilvl w:val="0"/>
          <w:numId w:val="544"/>
        </w:numPr>
        <w:rPr>
          <w:sz w:val="22"/>
          <w:szCs w:val="22"/>
        </w:rPr>
      </w:pPr>
      <w:r w:rsidRPr="001F794E">
        <w:rPr>
          <w:sz w:val="22"/>
          <w:szCs w:val="22"/>
        </w:rPr>
        <w:t>Chaining</w:t>
      </w:r>
    </w:p>
    <w:p w14:paraId="42BBC929" w14:textId="77777777" w:rsidR="00037A37" w:rsidRPr="001F794E" w:rsidRDefault="00037A37" w:rsidP="003003E2">
      <w:pPr>
        <w:pStyle w:val="NormalWeb"/>
        <w:numPr>
          <w:ilvl w:val="0"/>
          <w:numId w:val="544"/>
        </w:numPr>
        <w:rPr>
          <w:sz w:val="22"/>
          <w:szCs w:val="22"/>
        </w:rPr>
      </w:pPr>
      <w:r w:rsidRPr="001F794E">
        <w:rPr>
          <w:sz w:val="22"/>
          <w:szCs w:val="22"/>
        </w:rPr>
        <w:t>Combination</w:t>
      </w:r>
    </w:p>
    <w:p w14:paraId="39210B87" w14:textId="77777777" w:rsidR="00037A37" w:rsidRPr="001F794E" w:rsidRDefault="00037A37" w:rsidP="003003E2">
      <w:pPr>
        <w:pStyle w:val="NormalWeb"/>
        <w:numPr>
          <w:ilvl w:val="0"/>
          <w:numId w:val="544"/>
        </w:numPr>
        <w:rPr>
          <w:sz w:val="22"/>
          <w:szCs w:val="22"/>
        </w:rPr>
      </w:pPr>
      <w:r w:rsidRPr="001F794E">
        <w:rPr>
          <w:sz w:val="22"/>
          <w:szCs w:val="22"/>
        </w:rPr>
        <w:t>Non-blocking programming</w:t>
      </w:r>
    </w:p>
    <w:p w14:paraId="43C40785" w14:textId="77777777" w:rsidR="00037A37" w:rsidRPr="001F794E" w:rsidRDefault="00037A37" w:rsidP="00037A37">
      <w:pPr>
        <w:pStyle w:val="Heading3"/>
      </w:pPr>
      <w:r w:rsidRPr="001F794E">
        <w:t>Example</w:t>
      </w:r>
    </w:p>
    <w:p w14:paraId="52614C1D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CompletableFuture.supplyAsync(</w:t>
      </w:r>
    </w:p>
    <w:p w14:paraId="79B1C35B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() -&gt; "Java"</w:t>
      </w:r>
    </w:p>
    <w:p w14:paraId="33A07D8F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2EFDA866" w14:textId="77777777" w:rsidR="00037A37" w:rsidRPr="001F794E" w:rsidRDefault="00037A37" w:rsidP="00037A37">
      <w:pPr>
        <w:pStyle w:val="Heading3"/>
      </w:pPr>
      <w:r w:rsidRPr="001F794E">
        <w:t>Important Point</w:t>
      </w:r>
    </w:p>
    <w:p w14:paraId="5432158A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replacement for Future in many cases.</w:t>
      </w:r>
    </w:p>
    <w:p w14:paraId="207129B9" w14:textId="77777777" w:rsidR="00037A37" w:rsidRPr="001F794E" w:rsidRDefault="00037A37" w:rsidP="00037A37">
      <w:r w:rsidRPr="001F794E">
        <w:pict w14:anchorId="7739A475">
          <v:rect id="_x0000_i2636" style="width:0;height:1.5pt" o:hralign="center" o:hrstd="t" o:hr="t" fillcolor="#a0a0a0" stroked="f"/>
        </w:pict>
      </w:r>
    </w:p>
    <w:p w14:paraId="305A68D6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774B04A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Advanced async programming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जाणारा</w:t>
      </w:r>
      <w:r w:rsidRPr="001F794E">
        <w:rPr>
          <w:sz w:val="22"/>
          <w:szCs w:val="22"/>
        </w:rPr>
        <w:t xml:space="preserve"> API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729BB27D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CompletableFuture</w:t>
      </w:r>
    </w:p>
    <w:p w14:paraId="5A1B5AAC" w14:textId="77777777" w:rsidR="00037A37" w:rsidRPr="001F794E" w:rsidRDefault="00037A37" w:rsidP="00037A37">
      <w:r w:rsidRPr="001F794E">
        <w:pict w14:anchorId="79671B34">
          <v:rect id="_x0000_i2637" style="width:0;height:1.5pt" o:hralign="center" o:hrstd="t" o:hr="t" fillcolor="#a0a0a0" stroked="f"/>
        </w:pict>
      </w:r>
    </w:p>
    <w:p w14:paraId="66725CA9" w14:textId="77777777" w:rsidR="00037A37" w:rsidRPr="001F794E" w:rsidRDefault="00037A37" w:rsidP="00037A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172. Difference between Future and CompletableFuture?</w:t>
      </w:r>
    </w:p>
    <w:p w14:paraId="4C59B9FA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2061"/>
      </w:tblGrid>
      <w:tr w:rsidR="00037A37" w:rsidRPr="001F794E" w14:paraId="115D0262" w14:textId="77777777" w:rsidTr="00037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08BF4" w14:textId="77777777" w:rsidR="00037A37" w:rsidRPr="001F794E" w:rsidRDefault="00037A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Future</w:t>
            </w:r>
          </w:p>
        </w:tc>
        <w:tc>
          <w:tcPr>
            <w:tcW w:w="0" w:type="auto"/>
            <w:vAlign w:val="center"/>
            <w:hideMark/>
          </w:tcPr>
          <w:p w14:paraId="2C45EB34" w14:textId="77777777" w:rsidR="00037A37" w:rsidRPr="001F794E" w:rsidRDefault="00037A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CompletableFuture</w:t>
            </w:r>
          </w:p>
        </w:tc>
      </w:tr>
      <w:tr w:rsidR="00037A37" w:rsidRPr="001F794E" w14:paraId="73ABC29A" w14:textId="77777777" w:rsidTr="0003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130EF" w14:textId="77777777" w:rsidR="00037A37" w:rsidRPr="001F794E" w:rsidRDefault="00037A37">
            <w:r w:rsidRPr="001F794E">
              <w:t>Blocking get()</w:t>
            </w:r>
          </w:p>
        </w:tc>
        <w:tc>
          <w:tcPr>
            <w:tcW w:w="0" w:type="auto"/>
            <w:vAlign w:val="center"/>
            <w:hideMark/>
          </w:tcPr>
          <w:p w14:paraId="522F17AA" w14:textId="77777777" w:rsidR="00037A37" w:rsidRPr="001F794E" w:rsidRDefault="00037A37">
            <w:r w:rsidRPr="001F794E">
              <w:t>Non-blocking chaining</w:t>
            </w:r>
          </w:p>
        </w:tc>
      </w:tr>
      <w:tr w:rsidR="00037A37" w:rsidRPr="001F794E" w14:paraId="3DA4B299" w14:textId="77777777" w:rsidTr="0003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572BA" w14:textId="77777777" w:rsidR="00037A37" w:rsidRPr="001F794E" w:rsidRDefault="00037A37">
            <w:r w:rsidRPr="001F794E">
              <w:t>Limited features</w:t>
            </w:r>
          </w:p>
        </w:tc>
        <w:tc>
          <w:tcPr>
            <w:tcW w:w="0" w:type="auto"/>
            <w:vAlign w:val="center"/>
            <w:hideMark/>
          </w:tcPr>
          <w:p w14:paraId="2C1F08E3" w14:textId="77777777" w:rsidR="00037A37" w:rsidRPr="001F794E" w:rsidRDefault="00037A37">
            <w:r w:rsidRPr="001F794E">
              <w:t>Rich async APIs</w:t>
            </w:r>
          </w:p>
        </w:tc>
      </w:tr>
      <w:tr w:rsidR="00037A37" w:rsidRPr="001F794E" w14:paraId="7C35A5F1" w14:textId="77777777" w:rsidTr="0003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47205" w14:textId="77777777" w:rsidR="00037A37" w:rsidRPr="001F794E" w:rsidRDefault="00037A37">
            <w:r w:rsidRPr="001F794E">
              <w:t>No callback support</w:t>
            </w:r>
          </w:p>
        </w:tc>
        <w:tc>
          <w:tcPr>
            <w:tcW w:w="0" w:type="auto"/>
            <w:vAlign w:val="center"/>
            <w:hideMark/>
          </w:tcPr>
          <w:p w14:paraId="12770CE0" w14:textId="77777777" w:rsidR="00037A37" w:rsidRPr="001F794E" w:rsidRDefault="00037A37">
            <w:r w:rsidRPr="001F794E">
              <w:t>Callback support</w:t>
            </w:r>
          </w:p>
        </w:tc>
      </w:tr>
    </w:tbl>
    <w:p w14:paraId="312C1413" w14:textId="77777777" w:rsidR="00037A37" w:rsidRPr="001F794E" w:rsidRDefault="00037A37" w:rsidP="00037A37">
      <w:pPr>
        <w:pStyle w:val="Heading3"/>
      </w:pPr>
      <w:r w:rsidRPr="001F794E">
        <w:t>Example</w:t>
      </w:r>
    </w:p>
    <w:p w14:paraId="030AEAC2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Future</w:t>
      </w:r>
    </w:p>
    <w:p w14:paraId="54DCBD63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future.get()</w:t>
      </w:r>
    </w:p>
    <w:p w14:paraId="335A5F8D" w14:textId="77777777" w:rsidR="00037A37" w:rsidRPr="001F794E" w:rsidRDefault="00037A37" w:rsidP="00037A37">
      <w:r w:rsidRPr="001F794E">
        <w:pict w14:anchorId="038BA017">
          <v:rect id="_x0000_i2638" style="width:0;height:1.5pt" o:hralign="center" o:hrstd="t" o:hr="t" fillcolor="#a0a0a0" stroked="f"/>
        </w:pict>
      </w:r>
    </w:p>
    <w:p w14:paraId="2D1073DF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CompletableFuture</w:t>
      </w:r>
    </w:p>
    <w:p w14:paraId="6B3A0F12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thenApply()</w:t>
      </w:r>
    </w:p>
    <w:p w14:paraId="2D61164F" w14:textId="77777777" w:rsidR="00037A37" w:rsidRPr="001F794E" w:rsidRDefault="00037A37" w:rsidP="00037A37">
      <w:pPr>
        <w:pStyle w:val="Heading3"/>
      </w:pPr>
      <w:r w:rsidRPr="001F794E">
        <w:t>Important Point</w:t>
      </w:r>
    </w:p>
    <w:p w14:paraId="00A1966A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CompletableFuture supports functional async programming.</w:t>
      </w:r>
    </w:p>
    <w:p w14:paraId="52141F72" w14:textId="77777777" w:rsidR="00037A37" w:rsidRPr="001F794E" w:rsidRDefault="00037A37" w:rsidP="00037A37">
      <w:r w:rsidRPr="001F794E">
        <w:pict w14:anchorId="1E89521F">
          <v:rect id="_x0000_i2639" style="width:0;height:1.5pt" o:hralign="center" o:hrstd="t" o:hr="t" fillcolor="#a0a0a0" stroked="f"/>
        </w:pict>
      </w:r>
    </w:p>
    <w:p w14:paraId="6907486E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0"/>
        <w:gridCol w:w="1842"/>
      </w:tblGrid>
      <w:tr w:rsidR="00037A37" w:rsidRPr="001F794E" w14:paraId="32790429" w14:textId="77777777" w:rsidTr="00037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29E78" w14:textId="77777777" w:rsidR="00037A37" w:rsidRPr="001F794E" w:rsidRDefault="00037A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Future</w:t>
            </w:r>
          </w:p>
        </w:tc>
        <w:tc>
          <w:tcPr>
            <w:tcW w:w="0" w:type="auto"/>
            <w:vAlign w:val="center"/>
            <w:hideMark/>
          </w:tcPr>
          <w:p w14:paraId="63363AC2" w14:textId="77777777" w:rsidR="00037A37" w:rsidRPr="001F794E" w:rsidRDefault="00037A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CompletableFuture</w:t>
            </w:r>
          </w:p>
        </w:tc>
      </w:tr>
      <w:tr w:rsidR="00037A37" w:rsidRPr="001F794E" w14:paraId="433CEB00" w14:textId="77777777" w:rsidTr="0003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17102" w14:textId="77777777" w:rsidR="00037A37" w:rsidRPr="001F794E" w:rsidRDefault="00037A37">
            <w:r w:rsidRPr="001F794E">
              <w:t>Blocking</w:t>
            </w:r>
          </w:p>
        </w:tc>
        <w:tc>
          <w:tcPr>
            <w:tcW w:w="0" w:type="auto"/>
            <w:vAlign w:val="center"/>
            <w:hideMark/>
          </w:tcPr>
          <w:p w14:paraId="37794AF2" w14:textId="77777777" w:rsidR="00037A37" w:rsidRPr="001F794E" w:rsidRDefault="00037A37">
            <w:r w:rsidRPr="001F794E">
              <w:t>Non-blocking</w:t>
            </w:r>
          </w:p>
        </w:tc>
      </w:tr>
      <w:tr w:rsidR="00037A37" w:rsidRPr="001F794E" w14:paraId="14AD3A35" w14:textId="77777777" w:rsidTr="0003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249D" w14:textId="77777777" w:rsidR="00037A37" w:rsidRPr="001F794E" w:rsidRDefault="00037A37">
            <w:r w:rsidRPr="001F794E">
              <w:t>Limited API</w:t>
            </w:r>
          </w:p>
        </w:tc>
        <w:tc>
          <w:tcPr>
            <w:tcW w:w="0" w:type="auto"/>
            <w:vAlign w:val="center"/>
            <w:hideMark/>
          </w:tcPr>
          <w:p w14:paraId="6D5944B1" w14:textId="77777777" w:rsidR="00037A37" w:rsidRPr="001F794E" w:rsidRDefault="00037A37">
            <w:r w:rsidRPr="001F794E">
              <w:t>Rich API</w:t>
            </w:r>
          </w:p>
        </w:tc>
      </w:tr>
    </w:tbl>
    <w:p w14:paraId="549EB920" w14:textId="77777777" w:rsidR="00037A37" w:rsidRPr="001F794E" w:rsidRDefault="00037A37" w:rsidP="00037A37">
      <w:r w:rsidRPr="001F794E">
        <w:pict w14:anchorId="152038D8">
          <v:rect id="_x0000_i2640" style="width:0;height:1.5pt" o:hralign="center" o:hrstd="t" o:hr="t" fillcolor="#a0a0a0" stroked="f"/>
        </w:pict>
      </w:r>
    </w:p>
    <w:p w14:paraId="6830F177" w14:textId="77777777" w:rsidR="00037A37" w:rsidRPr="001F794E" w:rsidRDefault="00037A37" w:rsidP="00037A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173. What is supplyAsync()?</w:t>
      </w:r>
    </w:p>
    <w:p w14:paraId="38AC5133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5B3EBBE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Runs task asynchronously returning result.</w:t>
      </w:r>
    </w:p>
    <w:p w14:paraId="2267A62D" w14:textId="77777777" w:rsidR="00037A37" w:rsidRPr="001F794E" w:rsidRDefault="00037A37" w:rsidP="00037A37">
      <w:pPr>
        <w:pStyle w:val="Heading3"/>
      </w:pPr>
      <w:r w:rsidRPr="001F794E">
        <w:t>Example</w:t>
      </w:r>
    </w:p>
    <w:p w14:paraId="7D5ED121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CompletableFuture&lt;String&gt; cf =</w:t>
      </w:r>
    </w:p>
    <w:p w14:paraId="3989D573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CompletableFuture.supplyAsync(</w:t>
      </w:r>
    </w:p>
    <w:p w14:paraId="77CE7D5B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() -&gt; "Hello"</w:t>
      </w:r>
    </w:p>
    <w:p w14:paraId="47AC116E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);</w:t>
      </w:r>
    </w:p>
    <w:p w14:paraId="2F258F17" w14:textId="77777777" w:rsidR="00037A37" w:rsidRPr="001F794E" w:rsidRDefault="00037A37" w:rsidP="00037A37">
      <w:pPr>
        <w:pStyle w:val="Heading3"/>
      </w:pPr>
      <w:r w:rsidRPr="001F794E">
        <w:t>Uses</w:t>
      </w:r>
    </w:p>
    <w:p w14:paraId="4EEF2EEF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Background computations.</w:t>
      </w:r>
    </w:p>
    <w:p w14:paraId="48E86EE6" w14:textId="77777777" w:rsidR="00037A37" w:rsidRPr="001F794E" w:rsidRDefault="00037A37" w:rsidP="00037A37">
      <w:pPr>
        <w:pStyle w:val="Heading3"/>
      </w:pPr>
      <w:r w:rsidRPr="001F794E">
        <w:t>Important Point</w:t>
      </w:r>
    </w:p>
    <w:p w14:paraId="17F352DC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 ForkJoinPool by default.</w:t>
      </w:r>
    </w:p>
    <w:p w14:paraId="6CBE8B93" w14:textId="77777777" w:rsidR="00037A37" w:rsidRPr="001F794E" w:rsidRDefault="00037A37" w:rsidP="00037A37">
      <w:r w:rsidRPr="001F794E">
        <w:pict w14:anchorId="1031782F">
          <v:rect id="_x0000_i2641" style="width:0;height:1.5pt" o:hralign="center" o:hrstd="t" o:hr="t" fillcolor="#a0a0a0" stroked="f"/>
        </w:pict>
      </w:r>
    </w:p>
    <w:p w14:paraId="64FD7572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A8F77BE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Async task run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result return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1CF1B25B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supplyAsync()</w:t>
      </w:r>
    </w:p>
    <w:p w14:paraId="7F5409F9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560F8925" w14:textId="77777777" w:rsidR="00037A37" w:rsidRPr="001F794E" w:rsidRDefault="00037A37" w:rsidP="00037A37">
      <w:r w:rsidRPr="001F794E">
        <w:pict w14:anchorId="54DC6203">
          <v:rect id="_x0000_i2642" style="width:0;height:1.5pt" o:hralign="center" o:hrstd="t" o:hr="t" fillcolor="#a0a0a0" stroked="f"/>
        </w:pict>
      </w:r>
    </w:p>
    <w:p w14:paraId="2D0D3BAA" w14:textId="77777777" w:rsidR="00037A37" w:rsidRPr="001F794E" w:rsidRDefault="00037A37" w:rsidP="00037A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174. What is runAsync()?</w:t>
      </w:r>
    </w:p>
    <w:p w14:paraId="6FB6BFD2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0E9DE0A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Runs async task without returning result.</w:t>
      </w:r>
    </w:p>
    <w:p w14:paraId="36F7FE20" w14:textId="77777777" w:rsidR="00037A37" w:rsidRPr="001F794E" w:rsidRDefault="00037A37" w:rsidP="00037A37">
      <w:pPr>
        <w:pStyle w:val="Heading3"/>
      </w:pPr>
      <w:r w:rsidRPr="001F794E">
        <w:t>Example</w:t>
      </w:r>
    </w:p>
    <w:p w14:paraId="62DCD8F4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CompletableFuture.runAsync(</w:t>
      </w:r>
    </w:p>
    <w:p w14:paraId="4D7C05D8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() -&gt; System.out.println("Task")</w:t>
      </w:r>
    </w:p>
    <w:p w14:paraId="29F91D51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54E66AD7" w14:textId="77777777" w:rsidR="00037A37" w:rsidRPr="001F794E" w:rsidRDefault="00037A37" w:rsidP="00037A37">
      <w:pPr>
        <w:pStyle w:val="Heading3"/>
      </w:pPr>
      <w:r w:rsidRPr="001F794E">
        <w:lastRenderedPageBreak/>
        <w:t>Difference</w:t>
      </w:r>
    </w:p>
    <w:p w14:paraId="269D9FB6" w14:textId="77777777" w:rsidR="00037A37" w:rsidRPr="001F794E" w:rsidRDefault="00037A37" w:rsidP="003003E2">
      <w:pPr>
        <w:pStyle w:val="NormalWeb"/>
        <w:numPr>
          <w:ilvl w:val="0"/>
          <w:numId w:val="545"/>
        </w:numPr>
        <w:rPr>
          <w:sz w:val="22"/>
          <w:szCs w:val="22"/>
        </w:rPr>
      </w:pPr>
      <w:r w:rsidRPr="001F794E">
        <w:rPr>
          <w:sz w:val="22"/>
          <w:szCs w:val="22"/>
        </w:rPr>
        <w:t>runAsync → no result</w:t>
      </w:r>
    </w:p>
    <w:p w14:paraId="0804C849" w14:textId="77777777" w:rsidR="00037A37" w:rsidRPr="001F794E" w:rsidRDefault="00037A37" w:rsidP="003003E2">
      <w:pPr>
        <w:pStyle w:val="NormalWeb"/>
        <w:numPr>
          <w:ilvl w:val="0"/>
          <w:numId w:val="545"/>
        </w:numPr>
        <w:rPr>
          <w:sz w:val="22"/>
          <w:szCs w:val="22"/>
        </w:rPr>
      </w:pPr>
      <w:r w:rsidRPr="001F794E">
        <w:rPr>
          <w:sz w:val="22"/>
          <w:szCs w:val="22"/>
        </w:rPr>
        <w:t>supplyAsync → returns result</w:t>
      </w:r>
    </w:p>
    <w:p w14:paraId="3A8450B7" w14:textId="77777777" w:rsidR="00037A37" w:rsidRPr="001F794E" w:rsidRDefault="00037A37" w:rsidP="00037A37">
      <w:pPr>
        <w:pStyle w:val="Heading3"/>
      </w:pPr>
      <w:r w:rsidRPr="001F794E">
        <w:t>Important Point</w:t>
      </w:r>
    </w:p>
    <w:p w14:paraId="01195F2A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Equivalent to Runnable-style async execution.</w:t>
      </w:r>
    </w:p>
    <w:p w14:paraId="45648A33" w14:textId="77777777" w:rsidR="00037A37" w:rsidRPr="001F794E" w:rsidRDefault="00037A37" w:rsidP="00037A37">
      <w:r w:rsidRPr="001F794E">
        <w:pict w14:anchorId="25A8FD1C">
          <v:rect id="_x0000_i2643" style="width:0;height:1.5pt" o:hralign="center" o:hrstd="t" o:hr="t" fillcolor="#a0a0a0" stroked="f"/>
        </w:pict>
      </w:r>
    </w:p>
    <w:p w14:paraId="3D16AC5B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9DEFE98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Result </w:t>
      </w:r>
      <w:r w:rsidRPr="001F794E">
        <w:rPr>
          <w:rFonts w:ascii="Nirmala UI" w:hAnsi="Nirmala UI" w:cs="Nirmala UI"/>
          <w:sz w:val="22"/>
          <w:szCs w:val="22"/>
        </w:rPr>
        <w:t>शिवाय</w:t>
      </w:r>
      <w:r w:rsidRPr="001F794E">
        <w:rPr>
          <w:sz w:val="22"/>
          <w:szCs w:val="22"/>
        </w:rPr>
        <w:t xml:space="preserve"> async task execute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6AD9D765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runAsync()</w:t>
      </w:r>
    </w:p>
    <w:p w14:paraId="42293726" w14:textId="77777777" w:rsidR="00037A37" w:rsidRPr="001F794E" w:rsidRDefault="00037A37" w:rsidP="00037A37">
      <w:r w:rsidRPr="001F794E">
        <w:pict w14:anchorId="5F02E3DA">
          <v:rect id="_x0000_i2644" style="width:0;height:1.5pt" o:hralign="center" o:hrstd="t" o:hr="t" fillcolor="#a0a0a0" stroked="f"/>
        </w:pict>
      </w:r>
    </w:p>
    <w:p w14:paraId="42359794" w14:textId="77777777" w:rsidR="00037A37" w:rsidRPr="001F794E" w:rsidRDefault="00037A37" w:rsidP="00037A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175. What is thenApply()?</w:t>
      </w:r>
    </w:p>
    <w:p w14:paraId="1D04DC63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E8790B7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Transforms CompletableFuture result.</w:t>
      </w:r>
    </w:p>
    <w:p w14:paraId="11C792A7" w14:textId="77777777" w:rsidR="00037A37" w:rsidRPr="001F794E" w:rsidRDefault="00037A37" w:rsidP="00037A37">
      <w:pPr>
        <w:pStyle w:val="Heading3"/>
      </w:pPr>
      <w:r w:rsidRPr="001F794E">
        <w:t>Example</w:t>
      </w:r>
    </w:p>
    <w:p w14:paraId="3051BFCD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cf.thenApply(</w:t>
      </w:r>
    </w:p>
    <w:p w14:paraId="4B37D89D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x -&gt; x.toUpperCase()</w:t>
      </w:r>
    </w:p>
    <w:p w14:paraId="387DE144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5037CC90" w14:textId="77777777" w:rsidR="00037A37" w:rsidRPr="001F794E" w:rsidRDefault="00037A37" w:rsidP="00037A37">
      <w:pPr>
        <w:pStyle w:val="Heading3"/>
      </w:pPr>
      <w:r w:rsidRPr="001F794E">
        <w:t>Behavior</w:t>
      </w:r>
    </w:p>
    <w:p w14:paraId="07AF8882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Input → transformed output.</w:t>
      </w:r>
    </w:p>
    <w:p w14:paraId="74148EAF" w14:textId="77777777" w:rsidR="00037A37" w:rsidRPr="001F794E" w:rsidRDefault="00037A37" w:rsidP="00037A37">
      <w:pPr>
        <w:pStyle w:val="Heading3"/>
      </w:pPr>
      <w:r w:rsidRPr="001F794E">
        <w:t>Important Point</w:t>
      </w:r>
    </w:p>
    <w:p w14:paraId="53B2B6E6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Equivalent to:</w:t>
      </w:r>
    </w:p>
    <w:p w14:paraId="0A1F81FB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map()</w:t>
      </w:r>
    </w:p>
    <w:p w14:paraId="75CA274A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in streams.</w:t>
      </w:r>
    </w:p>
    <w:p w14:paraId="6752290F" w14:textId="77777777" w:rsidR="00037A37" w:rsidRPr="001F794E" w:rsidRDefault="00037A37" w:rsidP="00037A37">
      <w:r w:rsidRPr="001F794E">
        <w:pict w14:anchorId="0CEC0361">
          <v:rect id="_x0000_i2645" style="width:0;height:1.5pt" o:hralign="center" o:hrstd="t" o:hr="t" fillcolor="#a0a0a0" stroked="f"/>
        </w:pict>
      </w:r>
    </w:p>
    <w:p w14:paraId="55FE02EF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CC3668A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CompletableFuture result transform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F417C32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thenApply()</w:t>
      </w:r>
    </w:p>
    <w:p w14:paraId="4E466F9E" w14:textId="77777777" w:rsidR="00037A37" w:rsidRPr="001F794E" w:rsidRDefault="00037A37" w:rsidP="00037A37">
      <w:r w:rsidRPr="001F794E">
        <w:pict w14:anchorId="554A6A44">
          <v:rect id="_x0000_i2646" style="width:0;height:1.5pt" o:hralign="center" o:hrstd="t" o:hr="t" fillcolor="#a0a0a0" stroked="f"/>
        </w:pict>
      </w:r>
    </w:p>
    <w:p w14:paraId="7F34D7FC" w14:textId="77777777" w:rsidR="00037A37" w:rsidRPr="001F794E" w:rsidRDefault="00037A37" w:rsidP="00037A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176. What is thenAccept()?</w:t>
      </w:r>
    </w:p>
    <w:p w14:paraId="294EEBB7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3B5870C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Consumes result without returning new value.</w:t>
      </w:r>
    </w:p>
    <w:p w14:paraId="760AC0B5" w14:textId="77777777" w:rsidR="00037A37" w:rsidRPr="001F794E" w:rsidRDefault="00037A37" w:rsidP="00037A37">
      <w:pPr>
        <w:pStyle w:val="Heading3"/>
      </w:pPr>
      <w:r w:rsidRPr="001F794E">
        <w:t>Example</w:t>
      </w:r>
    </w:p>
    <w:p w14:paraId="158FC86F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cf.thenAccept(</w:t>
      </w:r>
    </w:p>
    <w:p w14:paraId="4808F45C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System.out::println</w:t>
      </w:r>
    </w:p>
    <w:p w14:paraId="1A934371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1E8F0D9C" w14:textId="77777777" w:rsidR="00037A37" w:rsidRPr="001F794E" w:rsidRDefault="00037A37" w:rsidP="00037A37">
      <w:pPr>
        <w:pStyle w:val="Heading3"/>
      </w:pPr>
      <w:r w:rsidRPr="001F794E">
        <w:t>Important Point</w:t>
      </w:r>
    </w:p>
    <w:p w14:paraId="7109DF0E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Terminal consumer operation.</w:t>
      </w:r>
    </w:p>
    <w:p w14:paraId="22BEFD92" w14:textId="77777777" w:rsidR="00037A37" w:rsidRPr="001F794E" w:rsidRDefault="00037A37" w:rsidP="00037A37">
      <w:r w:rsidRPr="001F794E">
        <w:pict w14:anchorId="22DB9E3A">
          <v:rect id="_x0000_i2647" style="width:0;height:1.5pt" o:hralign="center" o:hrstd="t" o:hr="t" fillcolor="#a0a0a0" stroked="f"/>
        </w:pict>
      </w:r>
    </w:p>
    <w:p w14:paraId="141289A8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637ADAD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Result consume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410E8FCD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thenAccept()</w:t>
      </w:r>
    </w:p>
    <w:p w14:paraId="66AF9006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78352D3D" w14:textId="77777777" w:rsidR="00037A37" w:rsidRPr="001F794E" w:rsidRDefault="00037A37" w:rsidP="00037A37">
      <w:r w:rsidRPr="001F794E">
        <w:pict w14:anchorId="5E51E3A5">
          <v:rect id="_x0000_i2648" style="width:0;height:1.5pt" o:hralign="center" o:hrstd="t" o:hr="t" fillcolor="#a0a0a0" stroked="f"/>
        </w:pict>
      </w:r>
    </w:p>
    <w:p w14:paraId="2B156F0E" w14:textId="77777777" w:rsidR="00037A37" w:rsidRPr="001F794E" w:rsidRDefault="00037A37" w:rsidP="00037A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177. What is thenRun()?</w:t>
      </w:r>
    </w:p>
    <w:p w14:paraId="70522328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1A1BA2C8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Runs task after completion without using result.</w:t>
      </w:r>
    </w:p>
    <w:p w14:paraId="31407FD7" w14:textId="77777777" w:rsidR="00037A37" w:rsidRPr="001F794E" w:rsidRDefault="00037A37" w:rsidP="00037A37">
      <w:pPr>
        <w:pStyle w:val="Heading3"/>
      </w:pPr>
      <w:r w:rsidRPr="001F794E">
        <w:t>Example</w:t>
      </w:r>
    </w:p>
    <w:p w14:paraId="127522E4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cf.thenRun(</w:t>
      </w:r>
    </w:p>
    <w:p w14:paraId="32C838C1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() -&gt; System.out.println("Done")</w:t>
      </w:r>
    </w:p>
    <w:p w14:paraId="4636193B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2472D376" w14:textId="77777777" w:rsidR="00037A37" w:rsidRPr="001F794E" w:rsidRDefault="00037A37" w:rsidP="00037A37">
      <w:pPr>
        <w:pStyle w:val="Heading3"/>
      </w:pPr>
      <w:r w:rsidRPr="001F794E">
        <w:t>Important Point</w:t>
      </w:r>
    </w:p>
    <w:p w14:paraId="64272657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 input and no return value.</w:t>
      </w:r>
    </w:p>
    <w:p w14:paraId="4CF6B497" w14:textId="77777777" w:rsidR="00037A37" w:rsidRPr="001F794E" w:rsidRDefault="00037A37" w:rsidP="00037A37">
      <w:r w:rsidRPr="001F794E">
        <w:pict w14:anchorId="06972336">
          <v:rect id="_x0000_i2649" style="width:0;height:1.5pt" o:hralign="center" o:hrstd="t" o:hr="t" fillcolor="#a0a0a0" stroked="f"/>
        </w:pict>
      </w:r>
    </w:p>
    <w:p w14:paraId="2F7AEEA8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A2268CB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Previous task complete </w:t>
      </w:r>
      <w:r w:rsidRPr="001F794E">
        <w:rPr>
          <w:rFonts w:ascii="Nirmala UI" w:hAnsi="Nirmala UI" w:cs="Nirmala UI"/>
          <w:sz w:val="22"/>
          <w:szCs w:val="22"/>
        </w:rPr>
        <w:t>झाल्यावर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दुसरा</w:t>
      </w:r>
      <w:r w:rsidRPr="001F794E">
        <w:rPr>
          <w:sz w:val="22"/>
          <w:szCs w:val="22"/>
        </w:rPr>
        <w:t xml:space="preserve"> task run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51AEB58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thenRun()</w:t>
      </w:r>
    </w:p>
    <w:p w14:paraId="64C36044" w14:textId="77777777" w:rsidR="00037A37" w:rsidRPr="001F794E" w:rsidRDefault="00037A37" w:rsidP="00037A37">
      <w:r w:rsidRPr="001F794E">
        <w:pict w14:anchorId="6F2E822A">
          <v:rect id="_x0000_i2650" style="width:0;height:1.5pt" o:hralign="center" o:hrstd="t" o:hr="t" fillcolor="#a0a0a0" stroked="f"/>
        </w:pict>
      </w:r>
    </w:p>
    <w:p w14:paraId="3650ED9D" w14:textId="77777777" w:rsidR="00037A37" w:rsidRPr="001F794E" w:rsidRDefault="00037A37" w:rsidP="00037A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178. Difference between thenApply(), thenAccept(), thenRun()?</w:t>
      </w:r>
    </w:p>
    <w:p w14:paraId="59B882DD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111"/>
        <w:gridCol w:w="1409"/>
      </w:tblGrid>
      <w:tr w:rsidR="00037A37" w:rsidRPr="001F794E" w14:paraId="605DE2DA" w14:textId="77777777" w:rsidTr="00037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814888" w14:textId="77777777" w:rsidR="00037A37" w:rsidRPr="001F794E" w:rsidRDefault="00037A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8C840A0" w14:textId="77777777" w:rsidR="00037A37" w:rsidRPr="001F794E" w:rsidRDefault="00037A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Uses Result</w:t>
            </w:r>
          </w:p>
        </w:tc>
        <w:tc>
          <w:tcPr>
            <w:tcW w:w="0" w:type="auto"/>
            <w:vAlign w:val="center"/>
            <w:hideMark/>
          </w:tcPr>
          <w:p w14:paraId="3564354F" w14:textId="77777777" w:rsidR="00037A37" w:rsidRPr="001F794E" w:rsidRDefault="00037A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Returns Result</w:t>
            </w:r>
          </w:p>
        </w:tc>
      </w:tr>
      <w:tr w:rsidR="00037A37" w:rsidRPr="001F794E" w14:paraId="6C502209" w14:textId="77777777" w:rsidTr="0003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A628" w14:textId="77777777" w:rsidR="00037A37" w:rsidRPr="001F794E" w:rsidRDefault="00037A37">
            <w:r w:rsidRPr="001F794E">
              <w:t>thenApply</w:t>
            </w:r>
          </w:p>
        </w:tc>
        <w:tc>
          <w:tcPr>
            <w:tcW w:w="0" w:type="auto"/>
            <w:vAlign w:val="center"/>
            <w:hideMark/>
          </w:tcPr>
          <w:p w14:paraId="54F701A8" w14:textId="77777777" w:rsidR="00037A37" w:rsidRPr="001F794E" w:rsidRDefault="00037A37">
            <w:r w:rsidRPr="001F794E">
              <w:t>Yes</w:t>
            </w:r>
          </w:p>
        </w:tc>
        <w:tc>
          <w:tcPr>
            <w:tcW w:w="0" w:type="auto"/>
            <w:vAlign w:val="center"/>
            <w:hideMark/>
          </w:tcPr>
          <w:p w14:paraId="23075B8E" w14:textId="77777777" w:rsidR="00037A37" w:rsidRPr="001F794E" w:rsidRDefault="00037A37">
            <w:r w:rsidRPr="001F794E">
              <w:t>Yes</w:t>
            </w:r>
          </w:p>
        </w:tc>
      </w:tr>
      <w:tr w:rsidR="00037A37" w:rsidRPr="001F794E" w14:paraId="3152FF9F" w14:textId="77777777" w:rsidTr="0003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6B019" w14:textId="77777777" w:rsidR="00037A37" w:rsidRPr="001F794E" w:rsidRDefault="00037A37">
            <w:r w:rsidRPr="001F794E">
              <w:t>thenAccept</w:t>
            </w:r>
          </w:p>
        </w:tc>
        <w:tc>
          <w:tcPr>
            <w:tcW w:w="0" w:type="auto"/>
            <w:vAlign w:val="center"/>
            <w:hideMark/>
          </w:tcPr>
          <w:p w14:paraId="220EA09A" w14:textId="77777777" w:rsidR="00037A37" w:rsidRPr="001F794E" w:rsidRDefault="00037A37">
            <w:r w:rsidRPr="001F794E">
              <w:t>Yes</w:t>
            </w:r>
          </w:p>
        </w:tc>
        <w:tc>
          <w:tcPr>
            <w:tcW w:w="0" w:type="auto"/>
            <w:vAlign w:val="center"/>
            <w:hideMark/>
          </w:tcPr>
          <w:p w14:paraId="2633EE8B" w14:textId="77777777" w:rsidR="00037A37" w:rsidRPr="001F794E" w:rsidRDefault="00037A37">
            <w:r w:rsidRPr="001F794E">
              <w:t>No</w:t>
            </w:r>
          </w:p>
        </w:tc>
      </w:tr>
      <w:tr w:rsidR="00037A37" w:rsidRPr="001F794E" w14:paraId="6EB75819" w14:textId="77777777" w:rsidTr="0003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54848" w14:textId="77777777" w:rsidR="00037A37" w:rsidRPr="001F794E" w:rsidRDefault="00037A37">
            <w:r w:rsidRPr="001F794E">
              <w:t>thenRun</w:t>
            </w:r>
          </w:p>
        </w:tc>
        <w:tc>
          <w:tcPr>
            <w:tcW w:w="0" w:type="auto"/>
            <w:vAlign w:val="center"/>
            <w:hideMark/>
          </w:tcPr>
          <w:p w14:paraId="2952E3F9" w14:textId="77777777" w:rsidR="00037A37" w:rsidRPr="001F794E" w:rsidRDefault="00037A37">
            <w:r w:rsidRPr="001F794E">
              <w:t>No</w:t>
            </w:r>
          </w:p>
        </w:tc>
        <w:tc>
          <w:tcPr>
            <w:tcW w:w="0" w:type="auto"/>
            <w:vAlign w:val="center"/>
            <w:hideMark/>
          </w:tcPr>
          <w:p w14:paraId="6C009DEC" w14:textId="77777777" w:rsidR="00037A37" w:rsidRPr="001F794E" w:rsidRDefault="00037A37">
            <w:r w:rsidRPr="001F794E">
              <w:t>No</w:t>
            </w:r>
          </w:p>
        </w:tc>
      </w:tr>
    </w:tbl>
    <w:p w14:paraId="0ABBB08B" w14:textId="77777777" w:rsidR="00037A37" w:rsidRPr="001F794E" w:rsidRDefault="00037A37" w:rsidP="00037A37">
      <w:pPr>
        <w:pStyle w:val="Heading3"/>
      </w:pPr>
      <w:r w:rsidRPr="001F794E">
        <w:t>Important Point</w:t>
      </w:r>
    </w:p>
    <w:p w14:paraId="5D7088E7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common CompletableFuture interview question.</w:t>
      </w:r>
    </w:p>
    <w:p w14:paraId="4140FFE7" w14:textId="77777777" w:rsidR="00037A37" w:rsidRPr="001F794E" w:rsidRDefault="00037A37" w:rsidP="00037A37">
      <w:r w:rsidRPr="001F794E">
        <w:lastRenderedPageBreak/>
        <w:pict w14:anchorId="66448442">
          <v:rect id="_x0000_i2651" style="width:0;height:1.5pt" o:hralign="center" o:hrstd="t" o:hr="t" fillcolor="#a0a0a0" stroked="f"/>
        </w:pict>
      </w:r>
    </w:p>
    <w:p w14:paraId="75A60FAA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357"/>
        <w:gridCol w:w="1276"/>
      </w:tblGrid>
      <w:tr w:rsidR="00037A37" w:rsidRPr="001F794E" w14:paraId="7287661E" w14:textId="77777777" w:rsidTr="00037A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3E949" w14:textId="77777777" w:rsidR="00037A37" w:rsidRPr="001F794E" w:rsidRDefault="00037A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099186" w14:textId="77777777" w:rsidR="00037A37" w:rsidRPr="001F794E" w:rsidRDefault="00037A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 xml:space="preserve">Result </w:t>
            </w:r>
            <w:r w:rsidRPr="001F794E">
              <w:rPr>
                <w:rFonts w:ascii="Nirmala UI" w:hAnsi="Nirmala UI" w:cs="Nirmala UI"/>
                <w:b/>
                <w:bCs/>
              </w:rPr>
              <w:t>वापरतो</w:t>
            </w:r>
          </w:p>
        </w:tc>
        <w:tc>
          <w:tcPr>
            <w:tcW w:w="0" w:type="auto"/>
            <w:vAlign w:val="center"/>
            <w:hideMark/>
          </w:tcPr>
          <w:p w14:paraId="2520B333" w14:textId="77777777" w:rsidR="00037A37" w:rsidRPr="001F794E" w:rsidRDefault="00037A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Result return</w:t>
            </w:r>
          </w:p>
        </w:tc>
      </w:tr>
      <w:tr w:rsidR="00037A37" w:rsidRPr="001F794E" w14:paraId="74A89B75" w14:textId="77777777" w:rsidTr="0003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58EC0" w14:textId="77777777" w:rsidR="00037A37" w:rsidRPr="001F794E" w:rsidRDefault="00037A37">
            <w:r w:rsidRPr="001F794E">
              <w:t>thenApply</w:t>
            </w:r>
          </w:p>
        </w:tc>
        <w:tc>
          <w:tcPr>
            <w:tcW w:w="0" w:type="auto"/>
            <w:vAlign w:val="center"/>
            <w:hideMark/>
          </w:tcPr>
          <w:p w14:paraId="06222D5A" w14:textId="77777777" w:rsidR="00037A37" w:rsidRPr="001F794E" w:rsidRDefault="00037A37">
            <w:r w:rsidRPr="001F794E">
              <w:t>Yes</w:t>
            </w:r>
          </w:p>
        </w:tc>
        <w:tc>
          <w:tcPr>
            <w:tcW w:w="0" w:type="auto"/>
            <w:vAlign w:val="center"/>
            <w:hideMark/>
          </w:tcPr>
          <w:p w14:paraId="683281C0" w14:textId="77777777" w:rsidR="00037A37" w:rsidRPr="001F794E" w:rsidRDefault="00037A37">
            <w:r w:rsidRPr="001F794E">
              <w:t>Yes</w:t>
            </w:r>
          </w:p>
        </w:tc>
      </w:tr>
      <w:tr w:rsidR="00037A37" w:rsidRPr="001F794E" w14:paraId="35CA36C9" w14:textId="77777777" w:rsidTr="0003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0C940" w14:textId="77777777" w:rsidR="00037A37" w:rsidRPr="001F794E" w:rsidRDefault="00037A37">
            <w:r w:rsidRPr="001F794E">
              <w:t>thenAccept</w:t>
            </w:r>
          </w:p>
        </w:tc>
        <w:tc>
          <w:tcPr>
            <w:tcW w:w="0" w:type="auto"/>
            <w:vAlign w:val="center"/>
            <w:hideMark/>
          </w:tcPr>
          <w:p w14:paraId="33154589" w14:textId="77777777" w:rsidR="00037A37" w:rsidRPr="001F794E" w:rsidRDefault="00037A37">
            <w:r w:rsidRPr="001F794E">
              <w:t>Yes</w:t>
            </w:r>
          </w:p>
        </w:tc>
        <w:tc>
          <w:tcPr>
            <w:tcW w:w="0" w:type="auto"/>
            <w:vAlign w:val="center"/>
            <w:hideMark/>
          </w:tcPr>
          <w:p w14:paraId="521975D4" w14:textId="77777777" w:rsidR="00037A37" w:rsidRPr="001F794E" w:rsidRDefault="00037A37">
            <w:r w:rsidRPr="001F794E">
              <w:t>No</w:t>
            </w:r>
          </w:p>
        </w:tc>
      </w:tr>
      <w:tr w:rsidR="00037A37" w:rsidRPr="001F794E" w14:paraId="3A4ADC67" w14:textId="77777777" w:rsidTr="00037A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7EA9" w14:textId="77777777" w:rsidR="00037A37" w:rsidRPr="001F794E" w:rsidRDefault="00037A37">
            <w:r w:rsidRPr="001F794E">
              <w:t>thenRun</w:t>
            </w:r>
          </w:p>
        </w:tc>
        <w:tc>
          <w:tcPr>
            <w:tcW w:w="0" w:type="auto"/>
            <w:vAlign w:val="center"/>
            <w:hideMark/>
          </w:tcPr>
          <w:p w14:paraId="269BD15E" w14:textId="77777777" w:rsidR="00037A37" w:rsidRPr="001F794E" w:rsidRDefault="00037A37">
            <w:r w:rsidRPr="001F794E">
              <w:t>No</w:t>
            </w:r>
          </w:p>
        </w:tc>
        <w:tc>
          <w:tcPr>
            <w:tcW w:w="0" w:type="auto"/>
            <w:vAlign w:val="center"/>
            <w:hideMark/>
          </w:tcPr>
          <w:p w14:paraId="42BBD0ED" w14:textId="77777777" w:rsidR="00037A37" w:rsidRPr="001F794E" w:rsidRDefault="00037A37">
            <w:r w:rsidRPr="001F794E">
              <w:t>No</w:t>
            </w:r>
          </w:p>
        </w:tc>
      </w:tr>
    </w:tbl>
    <w:p w14:paraId="64F6401F" w14:textId="77777777" w:rsidR="00037A37" w:rsidRPr="001F794E" w:rsidRDefault="00037A37" w:rsidP="00037A37">
      <w:r w:rsidRPr="001F794E">
        <w:pict w14:anchorId="6D92D3AE">
          <v:rect id="_x0000_i2652" style="width:0;height:1.5pt" o:hralign="center" o:hrstd="t" o:hr="t" fillcolor="#a0a0a0" stroked="f"/>
        </w:pict>
      </w:r>
    </w:p>
    <w:p w14:paraId="5606C3E5" w14:textId="77777777" w:rsidR="00037A37" w:rsidRPr="001F794E" w:rsidRDefault="00037A37" w:rsidP="00037A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179. What is thenCompose()?</w:t>
      </w:r>
    </w:p>
    <w:p w14:paraId="5C9611D7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437434B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Flattens nested CompletableFutures.</w:t>
      </w:r>
    </w:p>
    <w:p w14:paraId="571D5415" w14:textId="77777777" w:rsidR="00037A37" w:rsidRPr="001F794E" w:rsidRDefault="00037A37" w:rsidP="00037A37">
      <w:pPr>
        <w:pStyle w:val="Heading3"/>
      </w:pPr>
      <w:r w:rsidRPr="001F794E">
        <w:t>Example</w:t>
      </w:r>
    </w:p>
    <w:p w14:paraId="1B2FA08B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cf.thenCompose(</w:t>
      </w:r>
    </w:p>
    <w:p w14:paraId="0D2EB217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x -&gt; getData(x)</w:t>
      </w:r>
    </w:p>
    <w:p w14:paraId="5372DBAB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78621B9D" w14:textId="77777777" w:rsidR="00037A37" w:rsidRPr="001F794E" w:rsidRDefault="00037A37" w:rsidP="00037A37">
      <w:pPr>
        <w:pStyle w:val="Heading3"/>
      </w:pPr>
      <w:r w:rsidRPr="001F794E">
        <w:t>Equivalent</w:t>
      </w:r>
    </w:p>
    <w:p w14:paraId="66CA56D6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flatMap()</w:t>
      </w:r>
    </w:p>
    <w:p w14:paraId="7B7232DE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 streams.</w:t>
      </w:r>
    </w:p>
    <w:p w14:paraId="67167AC3" w14:textId="77777777" w:rsidR="00037A37" w:rsidRPr="001F794E" w:rsidRDefault="00037A37" w:rsidP="00037A37">
      <w:pPr>
        <w:pStyle w:val="Heading3"/>
      </w:pPr>
      <w:r w:rsidRPr="001F794E">
        <w:t>Important Point</w:t>
      </w:r>
    </w:p>
    <w:p w14:paraId="64707E74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dependent async tasks.</w:t>
      </w:r>
    </w:p>
    <w:p w14:paraId="4AB00C65" w14:textId="77777777" w:rsidR="00037A37" w:rsidRPr="001F794E" w:rsidRDefault="00037A37" w:rsidP="00037A37">
      <w:r w:rsidRPr="001F794E">
        <w:pict w14:anchorId="34CFB625">
          <v:rect id="_x0000_i2653" style="width:0;height:1.5pt" o:hralign="center" o:hrstd="t" o:hr="t" fillcolor="#a0a0a0" stroked="f"/>
        </w:pict>
      </w:r>
    </w:p>
    <w:p w14:paraId="5ED859E1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CFCE8C0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Nested CompletableFuture flatten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D79E9AF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thenCompose()</w:t>
      </w:r>
    </w:p>
    <w:p w14:paraId="4906D9E8" w14:textId="77777777" w:rsidR="00037A37" w:rsidRPr="001F794E" w:rsidRDefault="00037A37" w:rsidP="00037A37">
      <w:r w:rsidRPr="001F794E">
        <w:pict w14:anchorId="1F8B6DB4">
          <v:rect id="_x0000_i2654" style="width:0;height:1.5pt" o:hralign="center" o:hrstd="t" o:hr="t" fillcolor="#a0a0a0" stroked="f"/>
        </w:pict>
      </w:r>
    </w:p>
    <w:p w14:paraId="26E27286" w14:textId="77777777" w:rsidR="00037A37" w:rsidRPr="001F794E" w:rsidRDefault="00037A37" w:rsidP="00037A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180. What is thenCombine()?</w:t>
      </w:r>
    </w:p>
    <w:p w14:paraId="58503EF8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98C8417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Combines results of two independent futures.</w:t>
      </w:r>
    </w:p>
    <w:p w14:paraId="3EB43195" w14:textId="77777777" w:rsidR="00037A37" w:rsidRPr="001F794E" w:rsidRDefault="00037A37" w:rsidP="00037A37">
      <w:pPr>
        <w:pStyle w:val="Heading3"/>
      </w:pPr>
      <w:r w:rsidRPr="001F794E">
        <w:t>Example</w:t>
      </w:r>
    </w:p>
    <w:p w14:paraId="21DF090E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cf1.thenCombine(</w:t>
      </w:r>
    </w:p>
    <w:p w14:paraId="046B3575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cf2,</w:t>
      </w:r>
    </w:p>
    <w:p w14:paraId="1FEE750A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(a,b) -&gt; a + b</w:t>
      </w:r>
    </w:p>
    <w:p w14:paraId="1A0CC891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77772489" w14:textId="77777777" w:rsidR="00037A37" w:rsidRPr="001F794E" w:rsidRDefault="00037A37" w:rsidP="00037A37">
      <w:pPr>
        <w:pStyle w:val="Heading3"/>
      </w:pPr>
      <w:r w:rsidRPr="001F794E">
        <w:t>Uses</w:t>
      </w:r>
    </w:p>
    <w:p w14:paraId="30C18F03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 async computations.</w:t>
      </w:r>
    </w:p>
    <w:p w14:paraId="0C9827A8" w14:textId="77777777" w:rsidR="00037A37" w:rsidRPr="001F794E" w:rsidRDefault="00037A37" w:rsidP="00037A37">
      <w:pPr>
        <w:pStyle w:val="Heading3"/>
      </w:pPr>
      <w:r w:rsidRPr="001F794E">
        <w:t>Important Point</w:t>
      </w:r>
    </w:p>
    <w:p w14:paraId="44360909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for microservice aggregation.</w:t>
      </w:r>
    </w:p>
    <w:p w14:paraId="6805702A" w14:textId="77777777" w:rsidR="00037A37" w:rsidRPr="001F794E" w:rsidRDefault="00037A37" w:rsidP="00037A37">
      <w:r w:rsidRPr="001F794E">
        <w:pict w14:anchorId="42FC5813">
          <v:rect id="_x0000_i2655" style="width:0;height:1.5pt" o:hralign="center" o:hrstd="t" o:hr="t" fillcolor="#a0a0a0" stroked="f"/>
        </w:pict>
      </w:r>
    </w:p>
    <w:p w14:paraId="33ACE98E" w14:textId="77777777" w:rsidR="00037A37" w:rsidRPr="001F794E" w:rsidRDefault="00037A37" w:rsidP="00037A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B88AE74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दोन</w:t>
      </w:r>
      <w:r w:rsidRPr="001F794E">
        <w:rPr>
          <w:sz w:val="22"/>
          <w:szCs w:val="22"/>
        </w:rPr>
        <w:t xml:space="preserve"> independent futures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results combine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15993EA8" w14:textId="77777777" w:rsidR="00037A37" w:rsidRPr="001F794E" w:rsidRDefault="00037A37" w:rsidP="00037A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thenCombine()</w:t>
      </w:r>
    </w:p>
    <w:p w14:paraId="33057472" w14:textId="77777777" w:rsidR="00037A37" w:rsidRPr="001F794E" w:rsidRDefault="00037A37" w:rsidP="00037A3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735102D7" w14:textId="77777777" w:rsidR="00037A37" w:rsidRPr="001F794E" w:rsidRDefault="00037A37" w:rsidP="00037A37">
      <w:r w:rsidRPr="001F794E">
        <w:pict w14:anchorId="65CBA7E4">
          <v:rect id="_x0000_i2656" style="width:0;height:1.5pt" o:hralign="center" o:hrstd="t" o:hr="t" fillcolor="#a0a0a0" stroked="f"/>
        </w:pict>
      </w:r>
    </w:p>
    <w:p w14:paraId="05E6F29D" w14:textId="77777777" w:rsidR="00037A37" w:rsidRPr="001F794E" w:rsidRDefault="00037A37" w:rsidP="00037A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180/250 COMPLETED</w:t>
      </w:r>
    </w:p>
    <w:p w14:paraId="49C4CB97" w14:textId="77777777" w:rsidR="00962D8D" w:rsidRPr="001F794E" w:rsidRDefault="00962D8D" w:rsidP="00962D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(181–190)</w:t>
      </w:r>
    </w:p>
    <w:p w14:paraId="1DC33D71" w14:textId="77777777" w:rsidR="00962D8D" w:rsidRPr="001F794E" w:rsidRDefault="00962D8D" w:rsidP="00962D8D">
      <w:r w:rsidRPr="001F794E">
        <w:lastRenderedPageBreak/>
        <w:pict w14:anchorId="05D37867">
          <v:rect id="_x0000_i2657" style="width:0;height:1.5pt" o:hralign="center" o:hrstd="t" o:hr="t" fillcolor="#a0a0a0" stroked="f"/>
        </w:pict>
      </w:r>
    </w:p>
    <w:p w14:paraId="6618ECDE" w14:textId="77777777" w:rsidR="00962D8D" w:rsidRPr="001F794E" w:rsidRDefault="00962D8D" w:rsidP="00962D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181. What is exceptionally() in CompletableFuture?</w:t>
      </w:r>
    </w:p>
    <w:p w14:paraId="6543F22A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AAE1636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Handles exceptions in async pipeline.</w:t>
      </w:r>
    </w:p>
    <w:p w14:paraId="03971779" w14:textId="77777777" w:rsidR="00962D8D" w:rsidRPr="001F794E" w:rsidRDefault="00962D8D" w:rsidP="00962D8D">
      <w:pPr>
        <w:pStyle w:val="Heading3"/>
      </w:pPr>
      <w:r w:rsidRPr="001F794E">
        <w:t>Example</w:t>
      </w:r>
    </w:p>
    <w:p w14:paraId="566C2831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cf.exceptionally(</w:t>
      </w:r>
    </w:p>
    <w:p w14:paraId="0E4EB23A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ex -&gt; "Error"</w:t>
      </w:r>
    </w:p>
    <w:p w14:paraId="7C18070D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40D36F77" w14:textId="77777777" w:rsidR="00962D8D" w:rsidRPr="001F794E" w:rsidRDefault="00962D8D" w:rsidP="00962D8D">
      <w:pPr>
        <w:pStyle w:val="Heading3"/>
      </w:pPr>
      <w:r w:rsidRPr="001F794E">
        <w:t>Behavior</w:t>
      </w:r>
    </w:p>
    <w:p w14:paraId="0A67F7E2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 fallback value if exception occurs.</w:t>
      </w:r>
    </w:p>
    <w:p w14:paraId="519D4FCC" w14:textId="77777777" w:rsidR="00962D8D" w:rsidRPr="001F794E" w:rsidRDefault="00962D8D" w:rsidP="00962D8D">
      <w:pPr>
        <w:pStyle w:val="Heading3"/>
      </w:pPr>
      <w:r w:rsidRPr="001F794E">
        <w:t>Important Point</w:t>
      </w:r>
    </w:p>
    <w:p w14:paraId="1B0B35E1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Equivalent to:</w:t>
      </w:r>
    </w:p>
    <w:p w14:paraId="181EBA61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catch block</w:t>
      </w:r>
    </w:p>
    <w:p w14:paraId="6DE0D335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for async tasks.</w:t>
      </w:r>
    </w:p>
    <w:p w14:paraId="65138C64" w14:textId="77777777" w:rsidR="00962D8D" w:rsidRPr="001F794E" w:rsidRDefault="00962D8D" w:rsidP="00962D8D">
      <w:r w:rsidRPr="001F794E">
        <w:pict w14:anchorId="1CBEC7DC">
          <v:rect id="_x0000_i2658" style="width:0;height:1.5pt" o:hralign="center" o:hrstd="t" o:hr="t" fillcolor="#a0a0a0" stroked="f"/>
        </w:pict>
      </w:r>
    </w:p>
    <w:p w14:paraId="39FDC726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7CDC915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CompletableFuture exceptions handle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0CA80106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exceptionally()</w:t>
      </w:r>
    </w:p>
    <w:p w14:paraId="243C0737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2DEDA020" w14:textId="77777777" w:rsidR="00962D8D" w:rsidRPr="001F794E" w:rsidRDefault="00962D8D" w:rsidP="00962D8D">
      <w:r w:rsidRPr="001F794E">
        <w:pict w14:anchorId="5E05FE7D">
          <v:rect id="_x0000_i2659" style="width:0;height:1.5pt" o:hralign="center" o:hrstd="t" o:hr="t" fillcolor="#a0a0a0" stroked="f"/>
        </w:pict>
      </w:r>
    </w:p>
    <w:p w14:paraId="1024A89F" w14:textId="77777777" w:rsidR="00962D8D" w:rsidRPr="001F794E" w:rsidRDefault="00962D8D" w:rsidP="00962D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182. What is handle() in CompletableFuture?</w:t>
      </w:r>
    </w:p>
    <w:p w14:paraId="696589B1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77603266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Processes:</w:t>
      </w:r>
    </w:p>
    <w:p w14:paraId="407A70DC" w14:textId="77777777" w:rsidR="00962D8D" w:rsidRPr="001F794E" w:rsidRDefault="00962D8D" w:rsidP="003003E2">
      <w:pPr>
        <w:pStyle w:val="NormalWeb"/>
        <w:numPr>
          <w:ilvl w:val="0"/>
          <w:numId w:val="546"/>
        </w:numPr>
        <w:rPr>
          <w:sz w:val="22"/>
          <w:szCs w:val="22"/>
        </w:rPr>
      </w:pPr>
      <w:r w:rsidRPr="001F794E">
        <w:rPr>
          <w:sz w:val="22"/>
          <w:szCs w:val="22"/>
        </w:rPr>
        <w:t>Result</w:t>
      </w:r>
    </w:p>
    <w:p w14:paraId="344880DD" w14:textId="77777777" w:rsidR="00962D8D" w:rsidRPr="001F794E" w:rsidRDefault="00962D8D" w:rsidP="003003E2">
      <w:pPr>
        <w:pStyle w:val="NormalWeb"/>
        <w:numPr>
          <w:ilvl w:val="0"/>
          <w:numId w:val="546"/>
        </w:numPr>
        <w:rPr>
          <w:sz w:val="22"/>
          <w:szCs w:val="22"/>
        </w:rPr>
      </w:pPr>
      <w:r w:rsidRPr="001F794E">
        <w:rPr>
          <w:sz w:val="22"/>
          <w:szCs w:val="22"/>
        </w:rPr>
        <w:t>Exception</w:t>
      </w:r>
    </w:p>
    <w:p w14:paraId="5C846910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both together.</w:t>
      </w:r>
    </w:p>
    <w:p w14:paraId="5EBF6F4A" w14:textId="77777777" w:rsidR="00962D8D" w:rsidRPr="001F794E" w:rsidRDefault="00962D8D" w:rsidP="00962D8D">
      <w:pPr>
        <w:pStyle w:val="Heading3"/>
      </w:pPr>
      <w:r w:rsidRPr="001F794E">
        <w:t>Example</w:t>
      </w:r>
    </w:p>
    <w:p w14:paraId="711D59F9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cf.handle(</w:t>
      </w:r>
    </w:p>
    <w:p w14:paraId="0E119B79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(res, ex) -&gt; {</w:t>
      </w:r>
    </w:p>
    <w:p w14:paraId="548627BB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return res;</w:t>
      </w:r>
    </w:p>
    <w:p w14:paraId="39AF024E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09F84E38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15DD72B1" w14:textId="77777777" w:rsidR="00962D8D" w:rsidRPr="001F794E" w:rsidRDefault="00962D8D" w:rsidP="00962D8D">
      <w:pPr>
        <w:pStyle w:val="Heading3"/>
      </w:pPr>
      <w:r w:rsidRPr="001F794E">
        <w:t>Important Point</w:t>
      </w:r>
    </w:p>
    <w:p w14:paraId="6B85BA8D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Always executes whether success or failure.</w:t>
      </w:r>
    </w:p>
    <w:p w14:paraId="0452B3A7" w14:textId="77777777" w:rsidR="00962D8D" w:rsidRPr="001F794E" w:rsidRDefault="00962D8D" w:rsidP="00962D8D">
      <w:r w:rsidRPr="001F794E">
        <w:pict w14:anchorId="2700EAC3">
          <v:rect id="_x0000_i2660" style="width:0;height:1.5pt" o:hralign="center" o:hrstd="t" o:hr="t" fillcolor="#a0a0a0" stroked="f"/>
        </w:pict>
      </w:r>
    </w:p>
    <w:p w14:paraId="73C2CE07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366E3DF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Result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exception </w:t>
      </w:r>
      <w:r w:rsidRPr="001F794E">
        <w:rPr>
          <w:rFonts w:ascii="Nirmala UI" w:hAnsi="Nirmala UI" w:cs="Nirmala UI"/>
          <w:sz w:val="22"/>
          <w:szCs w:val="22"/>
        </w:rPr>
        <w:t>दोन्ही</w:t>
      </w:r>
      <w:r w:rsidRPr="001F794E">
        <w:rPr>
          <w:sz w:val="22"/>
          <w:szCs w:val="22"/>
        </w:rPr>
        <w:t xml:space="preserve"> handle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6D40A944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handle()</w:t>
      </w:r>
    </w:p>
    <w:p w14:paraId="64AA8BF0" w14:textId="77777777" w:rsidR="00962D8D" w:rsidRPr="001F794E" w:rsidRDefault="00962D8D" w:rsidP="00962D8D">
      <w:r w:rsidRPr="001F794E">
        <w:pict w14:anchorId="693AFD26">
          <v:rect id="_x0000_i2661" style="width:0;height:1.5pt" o:hralign="center" o:hrstd="t" o:hr="t" fillcolor="#a0a0a0" stroked="f"/>
        </w:pict>
      </w:r>
    </w:p>
    <w:p w14:paraId="7DC7684D" w14:textId="77777777" w:rsidR="00962D8D" w:rsidRPr="001F794E" w:rsidRDefault="00962D8D" w:rsidP="00962D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183. Difference between exceptionally() and handle()?</w:t>
      </w:r>
    </w:p>
    <w:p w14:paraId="65F94450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847"/>
      </w:tblGrid>
      <w:tr w:rsidR="00962D8D" w:rsidRPr="001F794E" w14:paraId="6DBCDCBF" w14:textId="77777777" w:rsidTr="00962D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E9219" w14:textId="77777777" w:rsidR="00962D8D" w:rsidRPr="001F794E" w:rsidRDefault="00962D8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exceptionally()</w:t>
            </w:r>
          </w:p>
        </w:tc>
        <w:tc>
          <w:tcPr>
            <w:tcW w:w="0" w:type="auto"/>
            <w:vAlign w:val="center"/>
            <w:hideMark/>
          </w:tcPr>
          <w:p w14:paraId="77F7852C" w14:textId="77777777" w:rsidR="00962D8D" w:rsidRPr="001F794E" w:rsidRDefault="00962D8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handle()</w:t>
            </w:r>
          </w:p>
        </w:tc>
      </w:tr>
      <w:tr w:rsidR="00962D8D" w:rsidRPr="001F794E" w14:paraId="4E6891A4" w14:textId="77777777" w:rsidTr="00962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D7DA8" w14:textId="77777777" w:rsidR="00962D8D" w:rsidRPr="001F794E" w:rsidRDefault="00962D8D">
            <w:r w:rsidRPr="001F794E">
              <w:t>Only exceptions</w:t>
            </w:r>
          </w:p>
        </w:tc>
        <w:tc>
          <w:tcPr>
            <w:tcW w:w="0" w:type="auto"/>
            <w:vAlign w:val="center"/>
            <w:hideMark/>
          </w:tcPr>
          <w:p w14:paraId="607A49A8" w14:textId="77777777" w:rsidR="00962D8D" w:rsidRPr="001F794E" w:rsidRDefault="00962D8D">
            <w:r w:rsidRPr="001F794E">
              <w:t>Success + exception</w:t>
            </w:r>
          </w:p>
        </w:tc>
      </w:tr>
      <w:tr w:rsidR="00962D8D" w:rsidRPr="001F794E" w14:paraId="2E5497D7" w14:textId="77777777" w:rsidTr="00962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1D31" w14:textId="77777777" w:rsidR="00962D8D" w:rsidRPr="001F794E" w:rsidRDefault="00962D8D">
            <w:r w:rsidRPr="001F794E">
              <w:t>Fallback handling</w:t>
            </w:r>
          </w:p>
        </w:tc>
        <w:tc>
          <w:tcPr>
            <w:tcW w:w="0" w:type="auto"/>
            <w:vAlign w:val="center"/>
            <w:hideMark/>
          </w:tcPr>
          <w:p w14:paraId="7874A7C1" w14:textId="77777777" w:rsidR="00962D8D" w:rsidRPr="001F794E" w:rsidRDefault="00962D8D">
            <w:r w:rsidRPr="001F794E">
              <w:t>Full processing</w:t>
            </w:r>
          </w:p>
        </w:tc>
      </w:tr>
      <w:tr w:rsidR="00962D8D" w:rsidRPr="001F794E" w14:paraId="4B717D88" w14:textId="77777777" w:rsidTr="00962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EF57" w14:textId="77777777" w:rsidR="00962D8D" w:rsidRPr="001F794E" w:rsidRDefault="00962D8D">
            <w:r w:rsidRPr="001F794E">
              <w:lastRenderedPageBreak/>
              <w:t>Simpler</w:t>
            </w:r>
          </w:p>
        </w:tc>
        <w:tc>
          <w:tcPr>
            <w:tcW w:w="0" w:type="auto"/>
            <w:vAlign w:val="center"/>
            <w:hideMark/>
          </w:tcPr>
          <w:p w14:paraId="2857CD73" w14:textId="77777777" w:rsidR="00962D8D" w:rsidRPr="001F794E" w:rsidRDefault="00962D8D">
            <w:r w:rsidRPr="001F794E">
              <w:t>More flexible</w:t>
            </w:r>
          </w:p>
        </w:tc>
      </w:tr>
    </w:tbl>
    <w:p w14:paraId="5BE9B28E" w14:textId="77777777" w:rsidR="00962D8D" w:rsidRPr="001F794E" w:rsidRDefault="00962D8D" w:rsidP="00962D8D">
      <w:pPr>
        <w:pStyle w:val="Heading3"/>
      </w:pPr>
      <w:r w:rsidRPr="001F794E">
        <w:t>Important Point</w:t>
      </w:r>
    </w:p>
    <w:p w14:paraId="2F73DDDC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handle() is more powerful.</w:t>
      </w:r>
    </w:p>
    <w:p w14:paraId="0B130675" w14:textId="77777777" w:rsidR="00962D8D" w:rsidRPr="001F794E" w:rsidRDefault="00962D8D" w:rsidP="00962D8D">
      <w:r w:rsidRPr="001F794E">
        <w:pict w14:anchorId="170E917E">
          <v:rect id="_x0000_i2662" style="width:0;height:1.5pt" o:hralign="center" o:hrstd="t" o:hr="t" fillcolor="#a0a0a0" stroked="f"/>
        </w:pict>
      </w:r>
    </w:p>
    <w:p w14:paraId="73EB7F8E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1847"/>
      </w:tblGrid>
      <w:tr w:rsidR="00962D8D" w:rsidRPr="001F794E" w14:paraId="58535FA4" w14:textId="77777777" w:rsidTr="00962D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96E9C" w14:textId="77777777" w:rsidR="00962D8D" w:rsidRPr="001F794E" w:rsidRDefault="00962D8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exceptionally</w:t>
            </w:r>
          </w:p>
        </w:tc>
        <w:tc>
          <w:tcPr>
            <w:tcW w:w="0" w:type="auto"/>
            <w:vAlign w:val="center"/>
            <w:hideMark/>
          </w:tcPr>
          <w:p w14:paraId="2F65329C" w14:textId="77777777" w:rsidR="00962D8D" w:rsidRPr="001F794E" w:rsidRDefault="00962D8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handle</w:t>
            </w:r>
          </w:p>
        </w:tc>
      </w:tr>
      <w:tr w:rsidR="00962D8D" w:rsidRPr="001F794E" w14:paraId="5BED2CFA" w14:textId="77777777" w:rsidTr="00962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EFAC" w14:textId="77777777" w:rsidR="00962D8D" w:rsidRPr="001F794E" w:rsidRDefault="00962D8D">
            <w:r w:rsidRPr="001F794E">
              <w:t>Exception only</w:t>
            </w:r>
          </w:p>
        </w:tc>
        <w:tc>
          <w:tcPr>
            <w:tcW w:w="0" w:type="auto"/>
            <w:vAlign w:val="center"/>
            <w:hideMark/>
          </w:tcPr>
          <w:p w14:paraId="4D5F4BD6" w14:textId="77777777" w:rsidR="00962D8D" w:rsidRPr="001F794E" w:rsidRDefault="00962D8D">
            <w:r w:rsidRPr="001F794E">
              <w:t>Success + exception</w:t>
            </w:r>
          </w:p>
        </w:tc>
      </w:tr>
    </w:tbl>
    <w:p w14:paraId="34E363AA" w14:textId="77777777" w:rsidR="00962D8D" w:rsidRPr="001F794E" w:rsidRDefault="00962D8D" w:rsidP="00962D8D">
      <w:r w:rsidRPr="001F794E">
        <w:pict w14:anchorId="24F05DD3">
          <v:rect id="_x0000_i2663" style="width:0;height:1.5pt" o:hralign="center" o:hrstd="t" o:hr="t" fillcolor="#a0a0a0" stroked="f"/>
        </w:pict>
      </w:r>
    </w:p>
    <w:p w14:paraId="1273395E" w14:textId="77777777" w:rsidR="00962D8D" w:rsidRPr="001F794E" w:rsidRDefault="00962D8D" w:rsidP="00962D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184. What is allOf() in CompletableFuture?</w:t>
      </w:r>
    </w:p>
    <w:p w14:paraId="696C7EFF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250F128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Waits for:</w:t>
      </w:r>
    </w:p>
    <w:p w14:paraId="764029F3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All futures to complete</w:t>
      </w:r>
    </w:p>
    <w:p w14:paraId="169645BF" w14:textId="77777777" w:rsidR="00962D8D" w:rsidRPr="001F794E" w:rsidRDefault="00962D8D" w:rsidP="00962D8D">
      <w:pPr>
        <w:pStyle w:val="Heading3"/>
      </w:pPr>
      <w:r w:rsidRPr="001F794E">
        <w:t>Example</w:t>
      </w:r>
    </w:p>
    <w:p w14:paraId="1DFE5B2C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CompletableFuture.allOf(</w:t>
      </w:r>
    </w:p>
    <w:p w14:paraId="41FC75F6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cf1, cf2, cf3</w:t>
      </w:r>
    </w:p>
    <w:p w14:paraId="0D462314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56BC7F65" w14:textId="77777777" w:rsidR="00962D8D" w:rsidRPr="001F794E" w:rsidRDefault="00962D8D" w:rsidP="00962D8D">
      <w:pPr>
        <w:pStyle w:val="Heading3"/>
      </w:pPr>
      <w:r w:rsidRPr="001F794E">
        <w:t>Uses</w:t>
      </w:r>
    </w:p>
    <w:p w14:paraId="18702A53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 task synchronization.</w:t>
      </w:r>
    </w:p>
    <w:p w14:paraId="22146375" w14:textId="77777777" w:rsidR="00962D8D" w:rsidRPr="001F794E" w:rsidRDefault="00962D8D" w:rsidP="00962D8D">
      <w:pPr>
        <w:pStyle w:val="Heading3"/>
      </w:pPr>
      <w:r w:rsidRPr="001F794E">
        <w:t>Important Point</w:t>
      </w:r>
    </w:p>
    <w:p w14:paraId="033846EA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Returns:</w:t>
      </w:r>
    </w:p>
    <w:p w14:paraId="21053675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CompletableFuture&lt;Void&gt;</w:t>
      </w:r>
    </w:p>
    <w:p w14:paraId="6006E9DD" w14:textId="77777777" w:rsidR="00962D8D" w:rsidRPr="001F794E" w:rsidRDefault="00962D8D" w:rsidP="00962D8D">
      <w:r w:rsidRPr="001F794E">
        <w:pict w14:anchorId="344C3355">
          <v:rect id="_x0000_i2664" style="width:0;height:1.5pt" o:hralign="center" o:hrstd="t" o:hr="t" fillcolor="#a0a0a0" stroked="f"/>
        </w:pict>
      </w:r>
    </w:p>
    <w:p w14:paraId="0446BF72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92B2B11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सर्व</w:t>
      </w:r>
      <w:r w:rsidRPr="001F794E">
        <w:rPr>
          <w:sz w:val="22"/>
          <w:szCs w:val="22"/>
        </w:rPr>
        <w:t xml:space="preserve"> futures complete </w:t>
      </w:r>
      <w:r w:rsidRPr="001F794E">
        <w:rPr>
          <w:rFonts w:ascii="Nirmala UI" w:hAnsi="Nirmala UI" w:cs="Nirmala UI"/>
          <w:sz w:val="22"/>
          <w:szCs w:val="22"/>
        </w:rPr>
        <w:t>होईपर्यंत</w:t>
      </w:r>
      <w:r w:rsidRPr="001F794E">
        <w:rPr>
          <w:sz w:val="22"/>
          <w:szCs w:val="22"/>
        </w:rPr>
        <w:t xml:space="preserve"> wait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81FFCEB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allOf()</w:t>
      </w:r>
    </w:p>
    <w:p w14:paraId="7E36CA17" w14:textId="77777777" w:rsidR="00962D8D" w:rsidRPr="001F794E" w:rsidRDefault="00962D8D" w:rsidP="00962D8D">
      <w:r w:rsidRPr="001F794E">
        <w:pict w14:anchorId="6A5A08E3">
          <v:rect id="_x0000_i2665" style="width:0;height:1.5pt" o:hralign="center" o:hrstd="t" o:hr="t" fillcolor="#a0a0a0" stroked="f"/>
        </w:pict>
      </w:r>
    </w:p>
    <w:p w14:paraId="16F3C4FA" w14:textId="77777777" w:rsidR="00962D8D" w:rsidRPr="001F794E" w:rsidRDefault="00962D8D" w:rsidP="00962D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185. What is anyOf() in CompletableFuture?</w:t>
      </w:r>
    </w:p>
    <w:p w14:paraId="20D85E99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7B1DAC4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Completes when:</w:t>
      </w:r>
    </w:p>
    <w:p w14:paraId="6D225A1B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Any one future completes</w:t>
      </w:r>
    </w:p>
    <w:p w14:paraId="59E7B3E5" w14:textId="77777777" w:rsidR="00962D8D" w:rsidRPr="001F794E" w:rsidRDefault="00962D8D" w:rsidP="00962D8D">
      <w:pPr>
        <w:pStyle w:val="Heading3"/>
      </w:pPr>
      <w:r w:rsidRPr="001F794E">
        <w:t>Example</w:t>
      </w:r>
    </w:p>
    <w:p w14:paraId="28ED3C39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CompletableFuture.anyOf(</w:t>
      </w:r>
    </w:p>
    <w:p w14:paraId="302C1CFE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cf1, cf2</w:t>
      </w:r>
    </w:p>
    <w:p w14:paraId="2760FE49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4F081155" w14:textId="77777777" w:rsidR="00962D8D" w:rsidRPr="001F794E" w:rsidRDefault="00962D8D" w:rsidP="00962D8D">
      <w:pPr>
        <w:pStyle w:val="Heading3"/>
      </w:pPr>
      <w:r w:rsidRPr="001F794E">
        <w:t>Uses</w:t>
      </w:r>
    </w:p>
    <w:p w14:paraId="038DC96B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Fastest-response systems.</w:t>
      </w:r>
    </w:p>
    <w:p w14:paraId="7174B1AF" w14:textId="77777777" w:rsidR="00962D8D" w:rsidRPr="001F794E" w:rsidRDefault="00962D8D" w:rsidP="00962D8D">
      <w:pPr>
        <w:pStyle w:val="Heading3"/>
      </w:pPr>
      <w:r w:rsidRPr="001F794E">
        <w:t>Important Point</w:t>
      </w:r>
    </w:p>
    <w:p w14:paraId="24D18009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in microservices.</w:t>
      </w:r>
    </w:p>
    <w:p w14:paraId="14299DAF" w14:textId="77777777" w:rsidR="00962D8D" w:rsidRPr="001F794E" w:rsidRDefault="00962D8D" w:rsidP="00962D8D">
      <w:r w:rsidRPr="001F794E">
        <w:pict w14:anchorId="1B13D179">
          <v:rect id="_x0000_i2666" style="width:0;height:1.5pt" o:hralign="center" o:hrstd="t" o:hr="t" fillcolor="#a0a0a0" stroked="f"/>
        </w:pict>
      </w:r>
    </w:p>
    <w:p w14:paraId="1B92EFD5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F078D20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कोणताही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एक</w:t>
      </w:r>
      <w:r w:rsidRPr="001F794E">
        <w:rPr>
          <w:sz w:val="22"/>
          <w:szCs w:val="22"/>
        </w:rPr>
        <w:t xml:space="preserve"> future complete </w:t>
      </w:r>
      <w:r w:rsidRPr="001F794E">
        <w:rPr>
          <w:rFonts w:ascii="Nirmala UI" w:hAnsi="Nirmala UI" w:cs="Nirmala UI"/>
          <w:sz w:val="22"/>
          <w:szCs w:val="22"/>
        </w:rPr>
        <w:t>झाल्यावर</w:t>
      </w:r>
      <w:r w:rsidRPr="001F794E">
        <w:rPr>
          <w:sz w:val="22"/>
          <w:szCs w:val="22"/>
        </w:rPr>
        <w:t xml:space="preserve"> return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0FBE0129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anyOf()</w:t>
      </w:r>
    </w:p>
    <w:p w14:paraId="073F312E" w14:textId="77777777" w:rsidR="00962D8D" w:rsidRPr="001F794E" w:rsidRDefault="00962D8D" w:rsidP="00962D8D">
      <w:r w:rsidRPr="001F794E">
        <w:pict w14:anchorId="6257BCBD">
          <v:rect id="_x0000_i2667" style="width:0;height:1.5pt" o:hralign="center" o:hrstd="t" o:hr="t" fillcolor="#a0a0a0" stroked="f"/>
        </w:pict>
      </w:r>
    </w:p>
    <w:p w14:paraId="1E4E566E" w14:textId="77777777" w:rsidR="00962D8D" w:rsidRPr="001F794E" w:rsidRDefault="00962D8D" w:rsidP="00962D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186. What is async vs non-async methods in CompletableFuture?</w:t>
      </w:r>
    </w:p>
    <w:p w14:paraId="3E566D96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142"/>
      </w:tblGrid>
      <w:tr w:rsidR="00962D8D" w:rsidRPr="001F794E" w14:paraId="0D457F32" w14:textId="77777777" w:rsidTr="00962D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6F31B" w14:textId="77777777" w:rsidR="00962D8D" w:rsidRPr="001F794E" w:rsidRDefault="00962D8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Async Method</w:t>
            </w:r>
          </w:p>
        </w:tc>
        <w:tc>
          <w:tcPr>
            <w:tcW w:w="0" w:type="auto"/>
            <w:vAlign w:val="center"/>
            <w:hideMark/>
          </w:tcPr>
          <w:p w14:paraId="4998FD98" w14:textId="77777777" w:rsidR="00962D8D" w:rsidRPr="001F794E" w:rsidRDefault="00962D8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Non-Async Method</w:t>
            </w:r>
          </w:p>
        </w:tc>
      </w:tr>
      <w:tr w:rsidR="00962D8D" w:rsidRPr="001F794E" w14:paraId="0C88387F" w14:textId="77777777" w:rsidTr="00962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65E0" w14:textId="77777777" w:rsidR="00962D8D" w:rsidRPr="001F794E" w:rsidRDefault="00962D8D">
            <w:r w:rsidRPr="001F794E">
              <w:t>Runs in separate thread</w:t>
            </w:r>
          </w:p>
        </w:tc>
        <w:tc>
          <w:tcPr>
            <w:tcW w:w="0" w:type="auto"/>
            <w:vAlign w:val="center"/>
            <w:hideMark/>
          </w:tcPr>
          <w:p w14:paraId="6EAA0B81" w14:textId="77777777" w:rsidR="00962D8D" w:rsidRPr="001F794E" w:rsidRDefault="00962D8D">
            <w:r w:rsidRPr="001F794E">
              <w:t>Runs in caller thread</w:t>
            </w:r>
          </w:p>
        </w:tc>
      </w:tr>
      <w:tr w:rsidR="00962D8D" w:rsidRPr="001F794E" w14:paraId="5D1A4734" w14:textId="77777777" w:rsidTr="00962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C1183" w14:textId="77777777" w:rsidR="00962D8D" w:rsidRPr="001F794E" w:rsidRDefault="00962D8D">
            <w:r w:rsidRPr="001F794E">
              <w:t>Uses executor/ForkJoinPool</w:t>
            </w:r>
          </w:p>
        </w:tc>
        <w:tc>
          <w:tcPr>
            <w:tcW w:w="0" w:type="auto"/>
            <w:vAlign w:val="center"/>
            <w:hideMark/>
          </w:tcPr>
          <w:p w14:paraId="5B68C354" w14:textId="77777777" w:rsidR="00962D8D" w:rsidRPr="001F794E" w:rsidRDefault="00962D8D">
            <w:r w:rsidRPr="001F794E">
              <w:t>Same execution thread</w:t>
            </w:r>
          </w:p>
        </w:tc>
      </w:tr>
    </w:tbl>
    <w:p w14:paraId="542A7FFD" w14:textId="77777777" w:rsidR="00962D8D" w:rsidRPr="001F794E" w:rsidRDefault="00962D8D" w:rsidP="00962D8D">
      <w:pPr>
        <w:pStyle w:val="Heading3"/>
      </w:pPr>
      <w:r w:rsidRPr="001F794E">
        <w:t>Example</w:t>
      </w:r>
    </w:p>
    <w:p w14:paraId="7D7CEE8A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Async</w:t>
      </w:r>
    </w:p>
    <w:p w14:paraId="3CD817F9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thenApplyAsync()</w:t>
      </w:r>
    </w:p>
    <w:p w14:paraId="491C7E67" w14:textId="77777777" w:rsidR="00962D8D" w:rsidRPr="001F794E" w:rsidRDefault="00962D8D" w:rsidP="00962D8D">
      <w:r w:rsidRPr="001F794E">
        <w:pict w14:anchorId="5AF077D3">
          <v:rect id="_x0000_i2668" style="width:0;height:1.5pt" o:hralign="center" o:hrstd="t" o:hr="t" fillcolor="#a0a0a0" stroked="f"/>
        </w:pict>
      </w:r>
    </w:p>
    <w:p w14:paraId="652A122D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Non-Async</w:t>
      </w:r>
    </w:p>
    <w:p w14:paraId="1A08439B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thenApply()</w:t>
      </w:r>
    </w:p>
    <w:p w14:paraId="4A16636E" w14:textId="77777777" w:rsidR="00962D8D" w:rsidRPr="001F794E" w:rsidRDefault="00962D8D" w:rsidP="00962D8D">
      <w:pPr>
        <w:pStyle w:val="Heading3"/>
      </w:pPr>
      <w:r w:rsidRPr="001F794E">
        <w:t>Important Point</w:t>
      </w:r>
    </w:p>
    <w:p w14:paraId="57F14FCC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Async methods improve parallelism.</w:t>
      </w:r>
    </w:p>
    <w:p w14:paraId="5F8F20F8" w14:textId="77777777" w:rsidR="00962D8D" w:rsidRPr="001F794E" w:rsidRDefault="00962D8D" w:rsidP="00962D8D">
      <w:r w:rsidRPr="001F794E">
        <w:pict w14:anchorId="5631B956">
          <v:rect id="_x0000_i2669" style="width:0;height:1.5pt" o:hralign="center" o:hrstd="t" o:hr="t" fillcolor="#a0a0a0" stroked="f"/>
        </w:pict>
      </w:r>
    </w:p>
    <w:p w14:paraId="10F0BE76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1213"/>
      </w:tblGrid>
      <w:tr w:rsidR="00962D8D" w:rsidRPr="001F794E" w14:paraId="0C770F20" w14:textId="77777777" w:rsidTr="00962D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76BB6" w14:textId="77777777" w:rsidR="00962D8D" w:rsidRPr="001F794E" w:rsidRDefault="00962D8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437C23D2" w14:textId="77777777" w:rsidR="00962D8D" w:rsidRPr="001F794E" w:rsidRDefault="00962D8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Non-Async</w:t>
            </w:r>
          </w:p>
        </w:tc>
      </w:tr>
      <w:tr w:rsidR="00962D8D" w:rsidRPr="001F794E" w14:paraId="2DAE4178" w14:textId="77777777" w:rsidTr="00962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FE50" w14:textId="77777777" w:rsidR="00962D8D" w:rsidRPr="001F794E" w:rsidRDefault="00962D8D">
            <w:r w:rsidRPr="001F794E">
              <w:t>Separate thread</w:t>
            </w:r>
          </w:p>
        </w:tc>
        <w:tc>
          <w:tcPr>
            <w:tcW w:w="0" w:type="auto"/>
            <w:vAlign w:val="center"/>
            <w:hideMark/>
          </w:tcPr>
          <w:p w14:paraId="6BA82C09" w14:textId="77777777" w:rsidR="00962D8D" w:rsidRPr="001F794E" w:rsidRDefault="00962D8D">
            <w:r w:rsidRPr="001F794E">
              <w:t>Same thread</w:t>
            </w:r>
          </w:p>
        </w:tc>
      </w:tr>
    </w:tbl>
    <w:p w14:paraId="11125729" w14:textId="77777777" w:rsidR="00962D8D" w:rsidRPr="001F794E" w:rsidRDefault="00962D8D" w:rsidP="00962D8D">
      <w:r w:rsidRPr="001F794E">
        <w:pict w14:anchorId="4C9FF05B">
          <v:rect id="_x0000_i2670" style="width:0;height:1.5pt" o:hralign="center" o:hrstd="t" o:hr="t" fillcolor="#a0a0a0" stroked="f"/>
        </w:pict>
      </w:r>
    </w:p>
    <w:p w14:paraId="07A68D13" w14:textId="77777777" w:rsidR="00962D8D" w:rsidRPr="001F794E" w:rsidRDefault="00962D8D" w:rsidP="00962D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187. What is CompletableFuture timeout handling?</w:t>
      </w:r>
    </w:p>
    <w:p w14:paraId="1B7EC8D4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9EB25F5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Timeout support for async tasks.</w:t>
      </w:r>
    </w:p>
    <w:p w14:paraId="7D1C2A00" w14:textId="77777777" w:rsidR="00962D8D" w:rsidRPr="001F794E" w:rsidRDefault="00962D8D" w:rsidP="00962D8D">
      <w:pPr>
        <w:pStyle w:val="Heading3"/>
      </w:pPr>
      <w:r w:rsidRPr="001F794E">
        <w:t>Methods</w:t>
      </w:r>
    </w:p>
    <w:p w14:paraId="3C8447D3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orTimeout()</w:t>
      </w:r>
    </w:p>
    <w:p w14:paraId="39C42D03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completeOnTimeout()</w:t>
      </w:r>
    </w:p>
    <w:p w14:paraId="35FFB13E" w14:textId="77777777" w:rsidR="00962D8D" w:rsidRPr="001F794E" w:rsidRDefault="00962D8D" w:rsidP="00962D8D">
      <w:pPr>
        <w:pStyle w:val="Heading3"/>
      </w:pPr>
      <w:r w:rsidRPr="001F794E">
        <w:t>Example</w:t>
      </w:r>
    </w:p>
    <w:p w14:paraId="2D3F799B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cf.orTimeout(</w:t>
      </w:r>
    </w:p>
    <w:p w14:paraId="7729003A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2,</w:t>
      </w:r>
    </w:p>
    <w:p w14:paraId="7AFAB7DD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TimeUnit.SECONDS</w:t>
      </w:r>
    </w:p>
    <w:p w14:paraId="7F6C90CB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02FBB12A" w14:textId="77777777" w:rsidR="00962D8D" w:rsidRPr="001F794E" w:rsidRDefault="00962D8D" w:rsidP="00962D8D">
      <w:pPr>
        <w:pStyle w:val="Heading3"/>
      </w:pPr>
      <w:r w:rsidRPr="001F794E">
        <w:t>Important Point</w:t>
      </w:r>
    </w:p>
    <w:p w14:paraId="0CC83DA7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Prevents infinite waiting.</w:t>
      </w:r>
    </w:p>
    <w:p w14:paraId="78F1D548" w14:textId="77777777" w:rsidR="00962D8D" w:rsidRPr="001F794E" w:rsidRDefault="00962D8D" w:rsidP="00962D8D">
      <w:r w:rsidRPr="001F794E">
        <w:pict w14:anchorId="2ED4C447">
          <v:rect id="_x0000_i2671" style="width:0;height:1.5pt" o:hralign="center" o:hrstd="t" o:hr="t" fillcolor="#a0a0a0" stroked="f"/>
        </w:pict>
      </w:r>
    </w:p>
    <w:p w14:paraId="70902308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49CCC96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Async tasks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timeout handling:</w:t>
      </w:r>
    </w:p>
    <w:p w14:paraId="6E6178DF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orTimeout()</w:t>
      </w:r>
    </w:p>
    <w:p w14:paraId="2C66EFCF" w14:textId="77777777" w:rsidR="00962D8D" w:rsidRPr="001F794E" w:rsidRDefault="00962D8D" w:rsidP="00962D8D">
      <w:r w:rsidRPr="001F794E">
        <w:pict w14:anchorId="337A9CE1">
          <v:rect id="_x0000_i2672" style="width:0;height:1.5pt" o:hralign="center" o:hrstd="t" o:hr="t" fillcolor="#a0a0a0" stroked="f"/>
        </w:pict>
      </w:r>
    </w:p>
    <w:p w14:paraId="040AA827" w14:textId="77777777" w:rsidR="00962D8D" w:rsidRPr="001F794E" w:rsidRDefault="00962D8D" w:rsidP="00962D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188. What is CompletableFuture cancellation?</w:t>
      </w:r>
    </w:p>
    <w:p w14:paraId="27E18C61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2D31F29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Stops unfinished async task.</w:t>
      </w:r>
    </w:p>
    <w:p w14:paraId="485F2B08" w14:textId="77777777" w:rsidR="00962D8D" w:rsidRPr="001F794E" w:rsidRDefault="00962D8D" w:rsidP="00962D8D">
      <w:pPr>
        <w:pStyle w:val="Heading3"/>
      </w:pPr>
      <w:r w:rsidRPr="001F794E">
        <w:t>Example</w:t>
      </w:r>
    </w:p>
    <w:p w14:paraId="0602A229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cf.cancel(true);</w:t>
      </w:r>
    </w:p>
    <w:p w14:paraId="2E13A09D" w14:textId="77777777" w:rsidR="00962D8D" w:rsidRPr="001F794E" w:rsidRDefault="00962D8D" w:rsidP="00962D8D">
      <w:pPr>
        <w:pStyle w:val="Heading3"/>
      </w:pPr>
      <w:r w:rsidRPr="001F794E">
        <w:t>Result</w:t>
      </w:r>
    </w:p>
    <w:p w14:paraId="420576D6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CancellationException</w:t>
      </w:r>
    </w:p>
    <w:p w14:paraId="66ACB460" w14:textId="77777777" w:rsidR="00962D8D" w:rsidRPr="001F794E" w:rsidRDefault="00962D8D" w:rsidP="00962D8D">
      <w:pPr>
        <w:pStyle w:val="Heading3"/>
      </w:pPr>
      <w:r w:rsidRPr="001F794E">
        <w:t>Important Point</w:t>
      </w:r>
    </w:p>
    <w:p w14:paraId="0A90AF67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Cancellation is cooperative.</w:t>
      </w:r>
    </w:p>
    <w:p w14:paraId="6BA5C4CD" w14:textId="77777777" w:rsidR="00962D8D" w:rsidRPr="001F794E" w:rsidRDefault="00962D8D" w:rsidP="00962D8D">
      <w:r w:rsidRPr="001F794E">
        <w:lastRenderedPageBreak/>
        <w:pict w14:anchorId="01E1295A">
          <v:rect id="_x0000_i2673" style="width:0;height:1.5pt" o:hralign="center" o:hrstd="t" o:hr="t" fillcolor="#a0a0a0" stroked="f"/>
        </w:pict>
      </w:r>
    </w:p>
    <w:p w14:paraId="517BEA20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9D1BEFF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Async task cancel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1E98E94C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cancel()</w:t>
      </w:r>
    </w:p>
    <w:p w14:paraId="6B3AC5F9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8C9D898" w14:textId="77777777" w:rsidR="00962D8D" w:rsidRPr="001F794E" w:rsidRDefault="00962D8D" w:rsidP="00962D8D">
      <w:r w:rsidRPr="001F794E">
        <w:pict w14:anchorId="35FC0B5B">
          <v:rect id="_x0000_i2674" style="width:0;height:1.5pt" o:hralign="center" o:hrstd="t" o:hr="t" fillcolor="#a0a0a0" stroked="f"/>
        </w:pict>
      </w:r>
    </w:p>
    <w:p w14:paraId="028711DE" w14:textId="77777777" w:rsidR="00962D8D" w:rsidRPr="001F794E" w:rsidRDefault="00962D8D" w:rsidP="00962D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189. What is reactive programming?</w:t>
      </w:r>
    </w:p>
    <w:p w14:paraId="12C5328A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2309727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Programming based on:</w:t>
      </w:r>
    </w:p>
    <w:p w14:paraId="0D23746F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Asynchronous event streams</w:t>
      </w:r>
    </w:p>
    <w:p w14:paraId="243681D2" w14:textId="77777777" w:rsidR="00962D8D" w:rsidRPr="001F794E" w:rsidRDefault="00962D8D" w:rsidP="00962D8D">
      <w:pPr>
        <w:pStyle w:val="Heading3"/>
      </w:pPr>
      <w:r w:rsidRPr="001F794E">
        <w:t>Features</w:t>
      </w:r>
    </w:p>
    <w:p w14:paraId="5A1F114E" w14:textId="77777777" w:rsidR="00962D8D" w:rsidRPr="001F794E" w:rsidRDefault="00962D8D" w:rsidP="003003E2">
      <w:pPr>
        <w:pStyle w:val="NormalWeb"/>
        <w:numPr>
          <w:ilvl w:val="0"/>
          <w:numId w:val="547"/>
        </w:numPr>
        <w:rPr>
          <w:sz w:val="22"/>
          <w:szCs w:val="22"/>
        </w:rPr>
      </w:pPr>
      <w:r w:rsidRPr="001F794E">
        <w:rPr>
          <w:sz w:val="22"/>
          <w:szCs w:val="22"/>
        </w:rPr>
        <w:t>Non-blocking</w:t>
      </w:r>
    </w:p>
    <w:p w14:paraId="74E7CA21" w14:textId="77777777" w:rsidR="00962D8D" w:rsidRPr="001F794E" w:rsidRDefault="00962D8D" w:rsidP="003003E2">
      <w:pPr>
        <w:pStyle w:val="NormalWeb"/>
        <w:numPr>
          <w:ilvl w:val="0"/>
          <w:numId w:val="547"/>
        </w:numPr>
        <w:rPr>
          <w:sz w:val="22"/>
          <w:szCs w:val="22"/>
        </w:rPr>
      </w:pPr>
      <w:r w:rsidRPr="001F794E">
        <w:rPr>
          <w:sz w:val="22"/>
          <w:szCs w:val="22"/>
        </w:rPr>
        <w:t>Event-driven</w:t>
      </w:r>
    </w:p>
    <w:p w14:paraId="7B424A4C" w14:textId="77777777" w:rsidR="00962D8D" w:rsidRPr="001F794E" w:rsidRDefault="00962D8D" w:rsidP="003003E2">
      <w:pPr>
        <w:pStyle w:val="NormalWeb"/>
        <w:numPr>
          <w:ilvl w:val="0"/>
          <w:numId w:val="547"/>
        </w:numPr>
        <w:rPr>
          <w:sz w:val="22"/>
          <w:szCs w:val="22"/>
        </w:rPr>
      </w:pPr>
      <w:r w:rsidRPr="001F794E">
        <w:rPr>
          <w:sz w:val="22"/>
          <w:szCs w:val="22"/>
        </w:rPr>
        <w:t>Backpressure support</w:t>
      </w:r>
    </w:p>
    <w:p w14:paraId="39293E9F" w14:textId="77777777" w:rsidR="00962D8D" w:rsidRPr="001F794E" w:rsidRDefault="00962D8D" w:rsidP="00962D8D">
      <w:pPr>
        <w:pStyle w:val="Heading3"/>
      </w:pPr>
      <w:r w:rsidRPr="001F794E">
        <w:t>Technologies</w:t>
      </w:r>
    </w:p>
    <w:p w14:paraId="7E541AB9" w14:textId="77777777" w:rsidR="00962D8D" w:rsidRPr="001F794E" w:rsidRDefault="00962D8D" w:rsidP="003003E2">
      <w:pPr>
        <w:pStyle w:val="NormalWeb"/>
        <w:numPr>
          <w:ilvl w:val="0"/>
          <w:numId w:val="548"/>
        </w:numPr>
        <w:rPr>
          <w:sz w:val="22"/>
          <w:szCs w:val="22"/>
        </w:rPr>
      </w:pPr>
      <w:r w:rsidRPr="001F794E">
        <w:rPr>
          <w:sz w:val="22"/>
          <w:szCs w:val="22"/>
        </w:rPr>
        <w:t>Reactor</w:t>
      </w:r>
    </w:p>
    <w:p w14:paraId="7B92178D" w14:textId="77777777" w:rsidR="00962D8D" w:rsidRPr="001F794E" w:rsidRDefault="00962D8D" w:rsidP="003003E2">
      <w:pPr>
        <w:pStyle w:val="NormalWeb"/>
        <w:numPr>
          <w:ilvl w:val="0"/>
          <w:numId w:val="548"/>
        </w:numPr>
        <w:rPr>
          <w:sz w:val="22"/>
          <w:szCs w:val="22"/>
        </w:rPr>
      </w:pPr>
      <w:r w:rsidRPr="001F794E">
        <w:rPr>
          <w:sz w:val="22"/>
          <w:szCs w:val="22"/>
        </w:rPr>
        <w:t>RxJava</w:t>
      </w:r>
    </w:p>
    <w:p w14:paraId="2E9E6F3D" w14:textId="77777777" w:rsidR="00962D8D" w:rsidRPr="001F794E" w:rsidRDefault="00962D8D" w:rsidP="003003E2">
      <w:pPr>
        <w:pStyle w:val="NormalWeb"/>
        <w:numPr>
          <w:ilvl w:val="0"/>
          <w:numId w:val="548"/>
        </w:numPr>
        <w:rPr>
          <w:sz w:val="22"/>
          <w:szCs w:val="22"/>
        </w:rPr>
      </w:pPr>
      <w:r w:rsidRPr="001F794E">
        <w:rPr>
          <w:sz w:val="22"/>
          <w:szCs w:val="22"/>
        </w:rPr>
        <w:t>Spring WebFlux</w:t>
      </w:r>
    </w:p>
    <w:p w14:paraId="0F1E4A1C" w14:textId="77777777" w:rsidR="00962D8D" w:rsidRPr="001F794E" w:rsidRDefault="00962D8D" w:rsidP="00962D8D">
      <w:pPr>
        <w:pStyle w:val="Heading3"/>
      </w:pPr>
      <w:r w:rsidRPr="001F794E">
        <w:t>Important Point</w:t>
      </w:r>
    </w:p>
    <w:p w14:paraId="180DCA93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high-scalability architecture style.</w:t>
      </w:r>
    </w:p>
    <w:p w14:paraId="642117EE" w14:textId="77777777" w:rsidR="00962D8D" w:rsidRPr="001F794E" w:rsidRDefault="00962D8D" w:rsidP="00962D8D">
      <w:r w:rsidRPr="001F794E">
        <w:pict w14:anchorId="214C7B9A">
          <v:rect id="_x0000_i2675" style="width:0;height:1.5pt" o:hralign="center" o:hrstd="t" o:hr="t" fillcolor="#a0a0a0" stroked="f"/>
        </w:pict>
      </w:r>
    </w:p>
    <w:p w14:paraId="649FFDF2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8DE09C0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Async event streams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आधारित</w:t>
      </w:r>
      <w:r w:rsidRPr="001F794E">
        <w:rPr>
          <w:sz w:val="22"/>
          <w:szCs w:val="22"/>
        </w:rPr>
        <w:t xml:space="preserve"> programming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reactive programming.</w:t>
      </w:r>
    </w:p>
    <w:p w14:paraId="2928E69D" w14:textId="77777777" w:rsidR="00962D8D" w:rsidRPr="001F794E" w:rsidRDefault="00962D8D" w:rsidP="00962D8D">
      <w:r w:rsidRPr="001F794E">
        <w:pict w14:anchorId="0E2E8FC0">
          <v:rect id="_x0000_i2676" style="width:0;height:1.5pt" o:hralign="center" o:hrstd="t" o:hr="t" fillcolor="#a0a0a0" stroked="f"/>
        </w:pict>
      </w:r>
    </w:p>
    <w:p w14:paraId="2123E30A" w14:textId="77777777" w:rsidR="00962D8D" w:rsidRPr="001F794E" w:rsidRDefault="00962D8D" w:rsidP="00962D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190. Difference between blocking and non-blocking systems?</w:t>
      </w:r>
    </w:p>
    <w:p w14:paraId="78C9AD7A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468"/>
      </w:tblGrid>
      <w:tr w:rsidR="00962D8D" w:rsidRPr="001F794E" w14:paraId="58846737" w14:textId="77777777" w:rsidTr="00962D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12006" w14:textId="77777777" w:rsidR="00962D8D" w:rsidRPr="001F794E" w:rsidRDefault="00962D8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68066603" w14:textId="77777777" w:rsidR="00962D8D" w:rsidRPr="001F794E" w:rsidRDefault="00962D8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Non-Blocking</w:t>
            </w:r>
          </w:p>
        </w:tc>
      </w:tr>
      <w:tr w:rsidR="00962D8D" w:rsidRPr="001F794E" w14:paraId="2EDA5381" w14:textId="77777777" w:rsidTr="00962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98EC" w14:textId="77777777" w:rsidR="00962D8D" w:rsidRPr="001F794E" w:rsidRDefault="00962D8D">
            <w:r w:rsidRPr="001F794E">
              <w:t>Thread waits</w:t>
            </w:r>
          </w:p>
        </w:tc>
        <w:tc>
          <w:tcPr>
            <w:tcW w:w="0" w:type="auto"/>
            <w:vAlign w:val="center"/>
            <w:hideMark/>
          </w:tcPr>
          <w:p w14:paraId="2F8F7DD0" w14:textId="77777777" w:rsidR="00962D8D" w:rsidRPr="001F794E" w:rsidRDefault="00962D8D">
            <w:r w:rsidRPr="001F794E">
              <w:t>Thread free for other work</w:t>
            </w:r>
          </w:p>
        </w:tc>
      </w:tr>
      <w:tr w:rsidR="00962D8D" w:rsidRPr="001F794E" w14:paraId="199262D2" w14:textId="77777777" w:rsidTr="00962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4586" w14:textId="77777777" w:rsidR="00962D8D" w:rsidRPr="001F794E" w:rsidRDefault="00962D8D">
            <w:r w:rsidRPr="001F794E">
              <w:t>Lower scalability</w:t>
            </w:r>
          </w:p>
        </w:tc>
        <w:tc>
          <w:tcPr>
            <w:tcW w:w="0" w:type="auto"/>
            <w:vAlign w:val="center"/>
            <w:hideMark/>
          </w:tcPr>
          <w:p w14:paraId="1FF1C800" w14:textId="77777777" w:rsidR="00962D8D" w:rsidRPr="001F794E" w:rsidRDefault="00962D8D">
            <w:r w:rsidRPr="001F794E">
              <w:t>Higher scalability</w:t>
            </w:r>
          </w:p>
        </w:tc>
      </w:tr>
      <w:tr w:rsidR="00962D8D" w:rsidRPr="001F794E" w14:paraId="0E4508DB" w14:textId="77777777" w:rsidTr="00962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DC52" w14:textId="77777777" w:rsidR="00962D8D" w:rsidRPr="001F794E" w:rsidRDefault="00962D8D">
            <w:r w:rsidRPr="001F794E">
              <w:t>Traditional model</w:t>
            </w:r>
          </w:p>
        </w:tc>
        <w:tc>
          <w:tcPr>
            <w:tcW w:w="0" w:type="auto"/>
            <w:vAlign w:val="center"/>
            <w:hideMark/>
          </w:tcPr>
          <w:p w14:paraId="5041FAF2" w14:textId="77777777" w:rsidR="00962D8D" w:rsidRPr="001F794E" w:rsidRDefault="00962D8D">
            <w:r w:rsidRPr="001F794E">
              <w:t>Reactive model</w:t>
            </w:r>
          </w:p>
        </w:tc>
      </w:tr>
    </w:tbl>
    <w:p w14:paraId="09718577" w14:textId="77777777" w:rsidR="00962D8D" w:rsidRPr="001F794E" w:rsidRDefault="00962D8D" w:rsidP="00962D8D">
      <w:pPr>
        <w:pStyle w:val="Heading3"/>
      </w:pPr>
      <w:r w:rsidRPr="001F794E">
        <w:t>Example</w:t>
      </w:r>
    </w:p>
    <w:p w14:paraId="6319D9C8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Blocking</w:t>
      </w:r>
    </w:p>
    <w:p w14:paraId="71C4A64B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 waits for DB response</w:t>
      </w:r>
    </w:p>
    <w:p w14:paraId="202C86E1" w14:textId="77777777" w:rsidR="00962D8D" w:rsidRPr="001F794E" w:rsidRDefault="00962D8D" w:rsidP="00962D8D">
      <w:r w:rsidRPr="001F794E">
        <w:pict w14:anchorId="2B4D7332">
          <v:rect id="_x0000_i2677" style="width:0;height:1.5pt" o:hralign="center" o:hrstd="t" o:hr="t" fillcolor="#a0a0a0" stroked="f"/>
        </w:pict>
      </w:r>
    </w:p>
    <w:p w14:paraId="673F347C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Non-Blocking</w:t>
      </w:r>
    </w:p>
    <w:p w14:paraId="7ECD7593" w14:textId="77777777" w:rsidR="00962D8D" w:rsidRPr="001F794E" w:rsidRDefault="00962D8D" w:rsidP="00962D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Callback/event handles response later</w:t>
      </w:r>
    </w:p>
    <w:p w14:paraId="2B248443" w14:textId="77777777" w:rsidR="00962D8D" w:rsidRPr="001F794E" w:rsidRDefault="00962D8D" w:rsidP="00962D8D">
      <w:pPr>
        <w:pStyle w:val="Heading3"/>
      </w:pPr>
      <w:r w:rsidRPr="001F794E">
        <w:t>Important Point</w:t>
      </w:r>
    </w:p>
    <w:p w14:paraId="32F2BB8F" w14:textId="77777777" w:rsidR="00962D8D" w:rsidRPr="001F794E" w:rsidRDefault="00962D8D" w:rsidP="00962D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Non-blocking systems scale better under high load.</w:t>
      </w:r>
    </w:p>
    <w:p w14:paraId="25121FCA" w14:textId="77777777" w:rsidR="00962D8D" w:rsidRPr="001F794E" w:rsidRDefault="00962D8D" w:rsidP="00962D8D">
      <w:r w:rsidRPr="001F794E">
        <w:pict w14:anchorId="554912B7">
          <v:rect id="_x0000_i2678" style="width:0;height:1.5pt" o:hralign="center" o:hrstd="t" o:hr="t" fillcolor="#a0a0a0" stroked="f"/>
        </w:pict>
      </w:r>
    </w:p>
    <w:p w14:paraId="435A3CC2" w14:textId="77777777" w:rsidR="00962D8D" w:rsidRPr="001F794E" w:rsidRDefault="00962D8D" w:rsidP="00962D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698"/>
      </w:tblGrid>
      <w:tr w:rsidR="00962D8D" w:rsidRPr="001F794E" w14:paraId="739C0967" w14:textId="77777777" w:rsidTr="00962D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9B70A" w14:textId="77777777" w:rsidR="00962D8D" w:rsidRPr="001F794E" w:rsidRDefault="00962D8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764FEF4B" w14:textId="77777777" w:rsidR="00962D8D" w:rsidRPr="001F794E" w:rsidRDefault="00962D8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Non-Blocking</w:t>
            </w:r>
          </w:p>
        </w:tc>
      </w:tr>
      <w:tr w:rsidR="00962D8D" w:rsidRPr="001F794E" w14:paraId="30203C8C" w14:textId="77777777" w:rsidTr="00962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1A9AE" w14:textId="77777777" w:rsidR="00962D8D" w:rsidRPr="001F794E" w:rsidRDefault="00962D8D">
            <w:r w:rsidRPr="001F794E">
              <w:lastRenderedPageBreak/>
              <w:t xml:space="preserve">Thread wait </w:t>
            </w:r>
            <w:r w:rsidRPr="001F794E">
              <w:rPr>
                <w:rFonts w:ascii="Nirmala UI" w:hAnsi="Nirmala UI" w:cs="Nirmala UI"/>
              </w:rPr>
              <w:t>करतो</w:t>
            </w:r>
          </w:p>
        </w:tc>
        <w:tc>
          <w:tcPr>
            <w:tcW w:w="0" w:type="auto"/>
            <w:vAlign w:val="center"/>
            <w:hideMark/>
          </w:tcPr>
          <w:p w14:paraId="5A775C64" w14:textId="77777777" w:rsidR="00962D8D" w:rsidRPr="001F794E" w:rsidRDefault="00962D8D">
            <w:r w:rsidRPr="001F794E">
              <w:t xml:space="preserve">Thread free </w:t>
            </w:r>
            <w:r w:rsidRPr="001F794E">
              <w:rPr>
                <w:rFonts w:ascii="Nirmala UI" w:hAnsi="Nirmala UI" w:cs="Nirmala UI"/>
              </w:rPr>
              <w:t>असतो</w:t>
            </w:r>
          </w:p>
        </w:tc>
      </w:tr>
      <w:tr w:rsidR="00962D8D" w:rsidRPr="001F794E" w14:paraId="10959F3C" w14:textId="77777777" w:rsidTr="00962D8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FA6FE" w14:textId="77777777" w:rsidR="00962D8D" w:rsidRPr="001F794E" w:rsidRDefault="00962D8D">
            <w:r w:rsidRPr="001F794E">
              <w:t>Less scalable</w:t>
            </w:r>
          </w:p>
        </w:tc>
        <w:tc>
          <w:tcPr>
            <w:tcW w:w="0" w:type="auto"/>
            <w:vAlign w:val="center"/>
            <w:hideMark/>
          </w:tcPr>
          <w:p w14:paraId="567639D6" w14:textId="77777777" w:rsidR="00962D8D" w:rsidRPr="001F794E" w:rsidRDefault="00962D8D">
            <w:r w:rsidRPr="001F794E">
              <w:t>More scalable</w:t>
            </w:r>
          </w:p>
        </w:tc>
      </w:tr>
    </w:tbl>
    <w:p w14:paraId="570A8821" w14:textId="77777777" w:rsidR="00962D8D" w:rsidRPr="001F794E" w:rsidRDefault="00962D8D" w:rsidP="00962D8D">
      <w:r w:rsidRPr="001F794E">
        <w:pict w14:anchorId="6F5FD03E">
          <v:rect id="_x0000_i2679" style="width:0;height:1.5pt" o:hralign="center" o:hrstd="t" o:hr="t" fillcolor="#a0a0a0" stroked="f"/>
        </w:pict>
      </w:r>
    </w:p>
    <w:p w14:paraId="4A1530D4" w14:textId="77777777" w:rsidR="00962D8D" w:rsidRPr="001F794E" w:rsidRDefault="00962D8D" w:rsidP="00962D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190/250 COMPLETED</w:t>
      </w:r>
    </w:p>
    <w:p w14:paraId="3931E750" w14:textId="77777777" w:rsidR="00034AF0" w:rsidRPr="001F794E" w:rsidRDefault="00034AF0" w:rsidP="00034A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(191–200)</w:t>
      </w:r>
    </w:p>
    <w:p w14:paraId="4A83C7D2" w14:textId="77777777" w:rsidR="00034AF0" w:rsidRPr="001F794E" w:rsidRDefault="00034AF0" w:rsidP="00034AF0">
      <w:r w:rsidRPr="001F794E">
        <w:pict w14:anchorId="4DD01EA3">
          <v:rect id="_x0000_i2680" style="width:0;height:1.5pt" o:hralign="center" o:hrstd="t" o:hr="t" fillcolor="#a0a0a0" stroked="f"/>
        </w:pict>
      </w:r>
    </w:p>
    <w:p w14:paraId="3C95A260" w14:textId="77777777" w:rsidR="00034AF0" w:rsidRPr="001F794E" w:rsidRDefault="00034AF0" w:rsidP="00034A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191. What is reactive streams specification?</w:t>
      </w:r>
    </w:p>
    <w:p w14:paraId="5383039B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42E3D21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Standard for:</w:t>
      </w:r>
    </w:p>
    <w:p w14:paraId="5CEC0370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Asynchronous stream processing with backpressure</w:t>
      </w:r>
    </w:p>
    <w:p w14:paraId="654CC178" w14:textId="77777777" w:rsidR="00034AF0" w:rsidRPr="001F794E" w:rsidRDefault="00034AF0" w:rsidP="00034AF0">
      <w:pPr>
        <w:pStyle w:val="Heading3"/>
      </w:pPr>
      <w:r w:rsidRPr="001F794E">
        <w:t>Main Components</w:t>
      </w:r>
    </w:p>
    <w:p w14:paraId="4CA6F401" w14:textId="77777777" w:rsidR="00034AF0" w:rsidRPr="001F794E" w:rsidRDefault="00034AF0" w:rsidP="003003E2">
      <w:pPr>
        <w:pStyle w:val="NormalWeb"/>
        <w:numPr>
          <w:ilvl w:val="0"/>
          <w:numId w:val="549"/>
        </w:numPr>
        <w:rPr>
          <w:sz w:val="22"/>
          <w:szCs w:val="22"/>
        </w:rPr>
      </w:pPr>
      <w:r w:rsidRPr="001F794E">
        <w:rPr>
          <w:sz w:val="22"/>
          <w:szCs w:val="22"/>
        </w:rPr>
        <w:t>Publisher</w:t>
      </w:r>
    </w:p>
    <w:p w14:paraId="3BEBBB48" w14:textId="77777777" w:rsidR="00034AF0" w:rsidRPr="001F794E" w:rsidRDefault="00034AF0" w:rsidP="003003E2">
      <w:pPr>
        <w:pStyle w:val="NormalWeb"/>
        <w:numPr>
          <w:ilvl w:val="0"/>
          <w:numId w:val="549"/>
        </w:numPr>
        <w:rPr>
          <w:sz w:val="22"/>
          <w:szCs w:val="22"/>
        </w:rPr>
      </w:pPr>
      <w:r w:rsidRPr="001F794E">
        <w:rPr>
          <w:sz w:val="22"/>
          <w:szCs w:val="22"/>
        </w:rPr>
        <w:t>Subscriber</w:t>
      </w:r>
    </w:p>
    <w:p w14:paraId="5D7C88BB" w14:textId="77777777" w:rsidR="00034AF0" w:rsidRPr="001F794E" w:rsidRDefault="00034AF0" w:rsidP="003003E2">
      <w:pPr>
        <w:pStyle w:val="NormalWeb"/>
        <w:numPr>
          <w:ilvl w:val="0"/>
          <w:numId w:val="549"/>
        </w:numPr>
        <w:rPr>
          <w:sz w:val="22"/>
          <w:szCs w:val="22"/>
        </w:rPr>
      </w:pPr>
      <w:r w:rsidRPr="001F794E">
        <w:rPr>
          <w:sz w:val="22"/>
          <w:szCs w:val="22"/>
        </w:rPr>
        <w:t>Subscription</w:t>
      </w:r>
    </w:p>
    <w:p w14:paraId="0D964408" w14:textId="77777777" w:rsidR="00034AF0" w:rsidRPr="001F794E" w:rsidRDefault="00034AF0" w:rsidP="003003E2">
      <w:pPr>
        <w:pStyle w:val="NormalWeb"/>
        <w:numPr>
          <w:ilvl w:val="0"/>
          <w:numId w:val="549"/>
        </w:numPr>
        <w:rPr>
          <w:sz w:val="22"/>
          <w:szCs w:val="22"/>
        </w:rPr>
      </w:pPr>
      <w:r w:rsidRPr="001F794E">
        <w:rPr>
          <w:sz w:val="22"/>
          <w:szCs w:val="22"/>
        </w:rPr>
        <w:t>Processor</w:t>
      </w:r>
    </w:p>
    <w:p w14:paraId="58BC8F11" w14:textId="77777777" w:rsidR="00034AF0" w:rsidRPr="001F794E" w:rsidRDefault="00034AF0" w:rsidP="00034AF0">
      <w:pPr>
        <w:pStyle w:val="Heading3"/>
      </w:pPr>
      <w:r w:rsidRPr="001F794E">
        <w:t>Technologies</w:t>
      </w:r>
    </w:p>
    <w:p w14:paraId="54C966CD" w14:textId="77777777" w:rsidR="00034AF0" w:rsidRPr="001F794E" w:rsidRDefault="00034AF0" w:rsidP="003003E2">
      <w:pPr>
        <w:pStyle w:val="NormalWeb"/>
        <w:numPr>
          <w:ilvl w:val="0"/>
          <w:numId w:val="550"/>
        </w:numPr>
        <w:rPr>
          <w:sz w:val="22"/>
          <w:szCs w:val="22"/>
        </w:rPr>
      </w:pPr>
      <w:r w:rsidRPr="001F794E">
        <w:rPr>
          <w:sz w:val="22"/>
          <w:szCs w:val="22"/>
        </w:rPr>
        <w:t>Project Reactor</w:t>
      </w:r>
    </w:p>
    <w:p w14:paraId="4D79A854" w14:textId="77777777" w:rsidR="00034AF0" w:rsidRPr="001F794E" w:rsidRDefault="00034AF0" w:rsidP="003003E2">
      <w:pPr>
        <w:pStyle w:val="NormalWeb"/>
        <w:numPr>
          <w:ilvl w:val="0"/>
          <w:numId w:val="550"/>
        </w:numPr>
        <w:rPr>
          <w:sz w:val="22"/>
          <w:szCs w:val="22"/>
        </w:rPr>
      </w:pPr>
      <w:r w:rsidRPr="001F794E">
        <w:rPr>
          <w:sz w:val="22"/>
          <w:szCs w:val="22"/>
        </w:rPr>
        <w:t>RxJava</w:t>
      </w:r>
    </w:p>
    <w:p w14:paraId="4F3B80E5" w14:textId="77777777" w:rsidR="00034AF0" w:rsidRPr="001F794E" w:rsidRDefault="00034AF0" w:rsidP="00034AF0">
      <w:pPr>
        <w:pStyle w:val="Heading3"/>
      </w:pPr>
      <w:r w:rsidRPr="001F794E">
        <w:t>Important Point</w:t>
      </w:r>
    </w:p>
    <w:p w14:paraId="38CCBDFD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Foundation of modern reactive systems.</w:t>
      </w:r>
    </w:p>
    <w:p w14:paraId="21A162DC" w14:textId="77777777" w:rsidR="00034AF0" w:rsidRPr="001F794E" w:rsidRDefault="00034AF0" w:rsidP="00034AF0">
      <w:r w:rsidRPr="001F794E">
        <w:pict w14:anchorId="44342364">
          <v:rect id="_x0000_i2681" style="width:0;height:1.5pt" o:hralign="center" o:hrstd="t" o:hr="t" fillcolor="#a0a0a0" stroked="f"/>
        </w:pict>
      </w:r>
    </w:p>
    <w:p w14:paraId="475A647E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71CE160E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Backpressure support </w:t>
      </w:r>
      <w:r w:rsidRPr="001F794E">
        <w:rPr>
          <w:rFonts w:ascii="Nirmala UI" w:hAnsi="Nirmala UI" w:cs="Nirmala UI"/>
          <w:sz w:val="22"/>
          <w:szCs w:val="22"/>
        </w:rPr>
        <w:t>असलेली</w:t>
      </w:r>
      <w:r w:rsidRPr="001F794E">
        <w:rPr>
          <w:sz w:val="22"/>
          <w:szCs w:val="22"/>
        </w:rPr>
        <w:t xml:space="preserve"> async stream processing specification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reactive streams.</w:t>
      </w:r>
    </w:p>
    <w:p w14:paraId="0A310097" w14:textId="77777777" w:rsidR="00034AF0" w:rsidRPr="001F794E" w:rsidRDefault="00034AF0" w:rsidP="00034AF0">
      <w:r w:rsidRPr="001F794E">
        <w:pict w14:anchorId="1F3E8B72">
          <v:rect id="_x0000_i2682" style="width:0;height:1.5pt" o:hralign="center" o:hrstd="t" o:hr="t" fillcolor="#a0a0a0" stroked="f"/>
        </w:pict>
      </w:r>
    </w:p>
    <w:p w14:paraId="14F04ABE" w14:textId="77777777" w:rsidR="00034AF0" w:rsidRPr="001F794E" w:rsidRDefault="00034AF0" w:rsidP="00034A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192. What is Publisher in reactive programming?</w:t>
      </w:r>
    </w:p>
    <w:p w14:paraId="6170231A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5FF929C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Component producing data/events.</w:t>
      </w:r>
    </w:p>
    <w:p w14:paraId="58A82F4E" w14:textId="77777777" w:rsidR="00034AF0" w:rsidRPr="001F794E" w:rsidRDefault="00034AF0" w:rsidP="00034AF0">
      <w:pPr>
        <w:pStyle w:val="Heading3"/>
      </w:pPr>
      <w:r w:rsidRPr="001F794E">
        <w:t>Example</w:t>
      </w:r>
    </w:p>
    <w:p w14:paraId="472BABDC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Database stream</w:t>
      </w:r>
    </w:p>
    <w:p w14:paraId="716CFFAB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API response stream</w:t>
      </w:r>
    </w:p>
    <w:p w14:paraId="7D9940C6" w14:textId="77777777" w:rsidR="00034AF0" w:rsidRPr="001F794E" w:rsidRDefault="00034AF0" w:rsidP="00034AF0">
      <w:pPr>
        <w:pStyle w:val="Heading3"/>
      </w:pPr>
      <w:r w:rsidRPr="001F794E">
        <w:t>Behavior</w:t>
      </w:r>
    </w:p>
    <w:p w14:paraId="7B56DD4B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Sends data to subscribers.</w:t>
      </w:r>
    </w:p>
    <w:p w14:paraId="4E747FB4" w14:textId="77777777" w:rsidR="00034AF0" w:rsidRPr="001F794E" w:rsidRDefault="00034AF0" w:rsidP="00034AF0">
      <w:pPr>
        <w:pStyle w:val="Heading3"/>
      </w:pPr>
      <w:r w:rsidRPr="001F794E">
        <w:t>Important Point</w:t>
      </w:r>
    </w:p>
    <w:p w14:paraId="66540729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Data producer in reactive flow.</w:t>
      </w:r>
    </w:p>
    <w:p w14:paraId="40A3A9E1" w14:textId="77777777" w:rsidR="00034AF0" w:rsidRPr="001F794E" w:rsidRDefault="00034AF0" w:rsidP="00034AF0">
      <w:r w:rsidRPr="001F794E">
        <w:pict w14:anchorId="3D785F45">
          <v:rect id="_x0000_i2683" style="width:0;height:1.5pt" o:hralign="center" o:hrstd="t" o:hr="t" fillcolor="#a0a0a0" stroked="f"/>
        </w:pict>
      </w:r>
    </w:p>
    <w:p w14:paraId="61B8EB7C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E2EF095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Data/events produce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component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Publisher.</w:t>
      </w:r>
    </w:p>
    <w:p w14:paraId="39D03342" w14:textId="77777777" w:rsidR="00034AF0" w:rsidRPr="001F794E" w:rsidRDefault="00034AF0" w:rsidP="00034AF0">
      <w:r w:rsidRPr="001F794E">
        <w:pict w14:anchorId="4DEB9F26">
          <v:rect id="_x0000_i2684" style="width:0;height:1.5pt" o:hralign="center" o:hrstd="t" o:hr="t" fillcolor="#a0a0a0" stroked="f"/>
        </w:pict>
      </w:r>
    </w:p>
    <w:p w14:paraId="034B4E7C" w14:textId="77777777" w:rsidR="00034AF0" w:rsidRPr="001F794E" w:rsidRDefault="00034AF0" w:rsidP="00034A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193. What is Subscriber in reactive programming?</w:t>
      </w:r>
    </w:p>
    <w:p w14:paraId="7B0EA6E9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C263DDE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Consumes events/data from publisher.</w:t>
      </w:r>
    </w:p>
    <w:p w14:paraId="62205CEA" w14:textId="77777777" w:rsidR="00034AF0" w:rsidRPr="001F794E" w:rsidRDefault="00034AF0" w:rsidP="00034AF0">
      <w:pPr>
        <w:pStyle w:val="Heading3"/>
      </w:pPr>
      <w:r w:rsidRPr="001F794E">
        <w:lastRenderedPageBreak/>
        <w:t>Methods</w:t>
      </w:r>
    </w:p>
    <w:p w14:paraId="0E99732C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onNext()</w:t>
      </w:r>
    </w:p>
    <w:p w14:paraId="2FE4239F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onError()</w:t>
      </w:r>
    </w:p>
    <w:p w14:paraId="5E374CEC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onComplete()</w:t>
      </w:r>
    </w:p>
    <w:p w14:paraId="0A8EE27D" w14:textId="77777777" w:rsidR="00034AF0" w:rsidRPr="001F794E" w:rsidRDefault="00034AF0" w:rsidP="00034AF0">
      <w:pPr>
        <w:pStyle w:val="Heading3"/>
      </w:pPr>
      <w:r w:rsidRPr="001F794E">
        <w:t>Important Point</w:t>
      </w:r>
    </w:p>
    <w:p w14:paraId="26938657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Receives async data stream.</w:t>
      </w:r>
    </w:p>
    <w:p w14:paraId="0495828A" w14:textId="77777777" w:rsidR="00034AF0" w:rsidRPr="001F794E" w:rsidRDefault="00034AF0" w:rsidP="00034AF0">
      <w:r w:rsidRPr="001F794E">
        <w:pict w14:anchorId="634560C6">
          <v:rect id="_x0000_i2685" style="width:0;height:1.5pt" o:hralign="center" o:hrstd="t" o:hr="t" fillcolor="#a0a0a0" stroked="f"/>
        </w:pict>
      </w:r>
    </w:p>
    <w:p w14:paraId="76BD8DD2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0F69923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Publisher </w:t>
      </w:r>
      <w:r w:rsidRPr="001F794E">
        <w:rPr>
          <w:rFonts w:ascii="Nirmala UI" w:hAnsi="Nirmala UI" w:cs="Nirmala UI"/>
          <w:sz w:val="22"/>
          <w:szCs w:val="22"/>
        </w:rPr>
        <w:t>कडून</w:t>
      </w:r>
      <w:r w:rsidRPr="001F794E">
        <w:rPr>
          <w:sz w:val="22"/>
          <w:szCs w:val="22"/>
        </w:rPr>
        <w:t xml:space="preserve"> data receive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component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Subscriber.</w:t>
      </w:r>
    </w:p>
    <w:p w14:paraId="6F5DCAA0" w14:textId="77777777" w:rsidR="00034AF0" w:rsidRPr="001F794E" w:rsidRDefault="00034AF0" w:rsidP="00034AF0">
      <w:r w:rsidRPr="001F794E">
        <w:pict w14:anchorId="779E8250">
          <v:rect id="_x0000_i2686" style="width:0;height:1.5pt" o:hralign="center" o:hrstd="t" o:hr="t" fillcolor="#a0a0a0" stroked="f"/>
        </w:pict>
      </w:r>
    </w:p>
    <w:p w14:paraId="7C334013" w14:textId="77777777" w:rsidR="00034AF0" w:rsidRPr="001F794E" w:rsidRDefault="00034AF0" w:rsidP="00034A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194. What is backpressure in reactive streams?</w:t>
      </w:r>
    </w:p>
    <w:p w14:paraId="552E2518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651DDDC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Consumer controls data flow speed.</w:t>
      </w:r>
    </w:p>
    <w:p w14:paraId="6DB94073" w14:textId="77777777" w:rsidR="00034AF0" w:rsidRPr="001F794E" w:rsidRDefault="00034AF0" w:rsidP="00034AF0">
      <w:pPr>
        <w:pStyle w:val="Heading3"/>
      </w:pPr>
      <w:r w:rsidRPr="001F794E">
        <w:t>Problem</w:t>
      </w:r>
    </w:p>
    <w:p w14:paraId="76EA5B75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Producer faster than consumer.</w:t>
      </w:r>
    </w:p>
    <w:p w14:paraId="17C39610" w14:textId="77777777" w:rsidR="00034AF0" w:rsidRPr="001F794E" w:rsidRDefault="00034AF0" w:rsidP="00034AF0">
      <w:pPr>
        <w:pStyle w:val="Heading3"/>
      </w:pPr>
      <w:r w:rsidRPr="001F794E">
        <w:t>Solution</w:t>
      </w:r>
    </w:p>
    <w:p w14:paraId="45608F59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Subscriber requests limited items.</w:t>
      </w:r>
    </w:p>
    <w:p w14:paraId="24681144" w14:textId="77777777" w:rsidR="00034AF0" w:rsidRPr="001F794E" w:rsidRDefault="00034AF0" w:rsidP="00034AF0">
      <w:pPr>
        <w:pStyle w:val="Heading3"/>
      </w:pPr>
      <w:r w:rsidRPr="001F794E">
        <w:t>Example</w:t>
      </w:r>
    </w:p>
    <w:p w14:paraId="476B1F91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request(10)</w:t>
      </w:r>
    </w:p>
    <w:p w14:paraId="73A6CA8D" w14:textId="77777777" w:rsidR="00034AF0" w:rsidRPr="001F794E" w:rsidRDefault="00034AF0" w:rsidP="00034AF0">
      <w:pPr>
        <w:pStyle w:val="Heading3"/>
      </w:pPr>
      <w:r w:rsidRPr="001F794E">
        <w:t>Important Point</w:t>
      </w:r>
    </w:p>
    <w:p w14:paraId="60B56AFF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Prevents memory overload.</w:t>
      </w:r>
    </w:p>
    <w:p w14:paraId="2AD6A882" w14:textId="77777777" w:rsidR="00034AF0" w:rsidRPr="001F794E" w:rsidRDefault="00034AF0" w:rsidP="00034AF0">
      <w:r w:rsidRPr="001F794E">
        <w:pict w14:anchorId="16FA36F8">
          <v:rect id="_x0000_i2687" style="width:0;height:1.5pt" o:hralign="center" o:hrstd="t" o:hr="t" fillcolor="#a0a0a0" stroked="f"/>
        </w:pict>
      </w:r>
    </w:p>
    <w:p w14:paraId="080B3DF9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32553C85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Consumer overloaded </w:t>
      </w:r>
      <w:r w:rsidRPr="001F794E">
        <w:rPr>
          <w:rFonts w:ascii="Nirmala UI" w:hAnsi="Nirmala UI" w:cs="Nirmala UI"/>
          <w:sz w:val="22"/>
          <w:szCs w:val="22"/>
        </w:rPr>
        <w:t>होऊ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म्हणून</w:t>
      </w:r>
      <w:r w:rsidRPr="001F794E">
        <w:rPr>
          <w:sz w:val="22"/>
          <w:szCs w:val="22"/>
        </w:rPr>
        <w:t xml:space="preserve"> data flow control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backpressure.</w:t>
      </w:r>
    </w:p>
    <w:p w14:paraId="0AFF839A" w14:textId="77777777" w:rsidR="00034AF0" w:rsidRPr="001F794E" w:rsidRDefault="00034AF0" w:rsidP="00034AF0">
      <w:r w:rsidRPr="001F794E">
        <w:pict w14:anchorId="181B7DF8">
          <v:rect id="_x0000_i2688" style="width:0;height:1.5pt" o:hralign="center" o:hrstd="t" o:hr="t" fillcolor="#a0a0a0" stroked="f"/>
        </w:pict>
      </w:r>
    </w:p>
    <w:p w14:paraId="076850CA" w14:textId="77777777" w:rsidR="00034AF0" w:rsidRPr="001F794E" w:rsidRDefault="00034AF0" w:rsidP="00034A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195. What is parallel stream in Java?</w:t>
      </w:r>
    </w:p>
    <w:p w14:paraId="47EFFE72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D012392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 using multiple threads internally.</w:t>
      </w:r>
    </w:p>
    <w:p w14:paraId="0FBE6ECF" w14:textId="77777777" w:rsidR="00034AF0" w:rsidRPr="001F794E" w:rsidRDefault="00034AF0" w:rsidP="00034AF0">
      <w:pPr>
        <w:pStyle w:val="Heading3"/>
      </w:pPr>
      <w:r w:rsidRPr="001F794E">
        <w:t>Example</w:t>
      </w:r>
    </w:p>
    <w:p w14:paraId="17ADBBB7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list.parallelStream()</w:t>
      </w:r>
    </w:p>
    <w:p w14:paraId="7F071E03" w14:textId="77777777" w:rsidR="00034AF0" w:rsidRPr="001F794E" w:rsidRDefault="00034AF0" w:rsidP="00034AF0">
      <w:pPr>
        <w:pStyle w:val="Heading3"/>
      </w:pPr>
      <w:r w:rsidRPr="001F794E">
        <w:t>Benefits</w:t>
      </w:r>
    </w:p>
    <w:p w14:paraId="4F1764AE" w14:textId="77777777" w:rsidR="00034AF0" w:rsidRPr="001F794E" w:rsidRDefault="00034AF0" w:rsidP="003003E2">
      <w:pPr>
        <w:pStyle w:val="NormalWeb"/>
        <w:numPr>
          <w:ilvl w:val="0"/>
          <w:numId w:val="551"/>
        </w:numPr>
        <w:rPr>
          <w:sz w:val="22"/>
          <w:szCs w:val="22"/>
        </w:rPr>
      </w:pPr>
      <w:r w:rsidRPr="001F794E">
        <w:rPr>
          <w:sz w:val="22"/>
          <w:szCs w:val="22"/>
        </w:rPr>
        <w:t>Faster large computations</w:t>
      </w:r>
    </w:p>
    <w:p w14:paraId="4F7E5056" w14:textId="77777777" w:rsidR="00034AF0" w:rsidRPr="001F794E" w:rsidRDefault="00034AF0" w:rsidP="003003E2">
      <w:pPr>
        <w:pStyle w:val="NormalWeb"/>
        <w:numPr>
          <w:ilvl w:val="0"/>
          <w:numId w:val="551"/>
        </w:numPr>
        <w:rPr>
          <w:sz w:val="22"/>
          <w:szCs w:val="22"/>
        </w:rPr>
      </w:pPr>
      <w:r w:rsidRPr="001F794E">
        <w:rPr>
          <w:sz w:val="22"/>
          <w:szCs w:val="22"/>
        </w:rPr>
        <w:t>Multi-core utilization</w:t>
      </w:r>
    </w:p>
    <w:p w14:paraId="3BDCC703" w14:textId="77777777" w:rsidR="00034AF0" w:rsidRPr="001F794E" w:rsidRDefault="00034AF0" w:rsidP="00034AF0">
      <w:pPr>
        <w:pStyle w:val="Heading3"/>
      </w:pPr>
      <w:r w:rsidRPr="001F794E">
        <w:t>Important Point</w:t>
      </w:r>
    </w:p>
    <w:p w14:paraId="1FCB9AC7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Uses:</w:t>
      </w:r>
    </w:p>
    <w:p w14:paraId="60FD9237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ForkJoinPool</w:t>
      </w:r>
    </w:p>
    <w:p w14:paraId="7ADF4495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internally.</w:t>
      </w:r>
    </w:p>
    <w:p w14:paraId="62570AF4" w14:textId="77777777" w:rsidR="00034AF0" w:rsidRPr="001F794E" w:rsidRDefault="00034AF0" w:rsidP="00034AF0">
      <w:r w:rsidRPr="001F794E">
        <w:pict w14:anchorId="71BC5D92">
          <v:rect id="_x0000_i2689" style="width:0;height:1.5pt" o:hralign="center" o:hrstd="t" o:hr="t" fillcolor="#a0a0a0" stroked="f"/>
        </w:pict>
      </w:r>
    </w:p>
    <w:p w14:paraId="404C122D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1621287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threads </w:t>
      </w:r>
      <w:r w:rsidRPr="001F794E">
        <w:rPr>
          <w:rFonts w:ascii="Nirmala UI" w:hAnsi="Nirmala UI" w:cs="Nirmala UI"/>
          <w:sz w:val="22"/>
          <w:szCs w:val="22"/>
        </w:rPr>
        <w:t>वापरणारा</w:t>
      </w:r>
      <w:r w:rsidRPr="001F794E">
        <w:rPr>
          <w:sz w:val="22"/>
          <w:szCs w:val="22"/>
        </w:rPr>
        <w:t xml:space="preserve"> stream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parallel stream.</w:t>
      </w:r>
    </w:p>
    <w:p w14:paraId="6A6D9823" w14:textId="77777777" w:rsidR="00034AF0" w:rsidRPr="001F794E" w:rsidRDefault="00034AF0" w:rsidP="00034AF0">
      <w:r w:rsidRPr="001F794E">
        <w:pict w14:anchorId="625E9902">
          <v:rect id="_x0000_i2690" style="width:0;height:1.5pt" o:hralign="center" o:hrstd="t" o:hr="t" fillcolor="#a0a0a0" stroked="f"/>
        </w:pict>
      </w:r>
    </w:p>
    <w:p w14:paraId="0972616B" w14:textId="77777777" w:rsidR="00034AF0" w:rsidRPr="001F794E" w:rsidRDefault="00034AF0" w:rsidP="00034A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196. Difference between stream() and parallelStream()?</w:t>
      </w:r>
    </w:p>
    <w:p w14:paraId="040FEC2A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1562"/>
      </w:tblGrid>
      <w:tr w:rsidR="00034AF0" w:rsidRPr="001F794E" w14:paraId="512E7EBA" w14:textId="77777777" w:rsidTr="00034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3B3C3" w14:textId="77777777" w:rsidR="00034AF0" w:rsidRPr="001F794E" w:rsidRDefault="00034AF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stream()</w:t>
            </w:r>
          </w:p>
        </w:tc>
        <w:tc>
          <w:tcPr>
            <w:tcW w:w="0" w:type="auto"/>
            <w:vAlign w:val="center"/>
            <w:hideMark/>
          </w:tcPr>
          <w:p w14:paraId="47743BFF" w14:textId="77777777" w:rsidR="00034AF0" w:rsidRPr="001F794E" w:rsidRDefault="00034AF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parallelStream()</w:t>
            </w:r>
          </w:p>
        </w:tc>
      </w:tr>
      <w:tr w:rsidR="00034AF0" w:rsidRPr="001F794E" w14:paraId="683FE707" w14:textId="77777777" w:rsidTr="0003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07E48" w14:textId="77777777" w:rsidR="00034AF0" w:rsidRPr="001F794E" w:rsidRDefault="00034AF0">
            <w:r w:rsidRPr="001F794E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16B992C2" w14:textId="77777777" w:rsidR="00034AF0" w:rsidRPr="001F794E" w:rsidRDefault="00034AF0">
            <w:r w:rsidRPr="001F794E">
              <w:t>Parallel</w:t>
            </w:r>
          </w:p>
        </w:tc>
      </w:tr>
      <w:tr w:rsidR="00034AF0" w:rsidRPr="001F794E" w14:paraId="07CF69E6" w14:textId="77777777" w:rsidTr="0003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ED7A" w14:textId="77777777" w:rsidR="00034AF0" w:rsidRPr="001F794E" w:rsidRDefault="00034AF0">
            <w:r w:rsidRPr="001F794E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64395DC6" w14:textId="77777777" w:rsidR="00034AF0" w:rsidRPr="001F794E" w:rsidRDefault="00034AF0">
            <w:r w:rsidRPr="001F794E">
              <w:t>Multiple threads</w:t>
            </w:r>
          </w:p>
        </w:tc>
      </w:tr>
      <w:tr w:rsidR="00034AF0" w:rsidRPr="001F794E" w14:paraId="450C16D9" w14:textId="77777777" w:rsidTr="0003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E3E6C" w14:textId="77777777" w:rsidR="00034AF0" w:rsidRPr="001F794E" w:rsidRDefault="00034AF0">
            <w:r w:rsidRPr="001F794E">
              <w:t>Predictable order</w:t>
            </w:r>
          </w:p>
        </w:tc>
        <w:tc>
          <w:tcPr>
            <w:tcW w:w="0" w:type="auto"/>
            <w:vAlign w:val="center"/>
            <w:hideMark/>
          </w:tcPr>
          <w:p w14:paraId="124D92F9" w14:textId="77777777" w:rsidR="00034AF0" w:rsidRPr="001F794E" w:rsidRDefault="00034AF0">
            <w:r w:rsidRPr="001F794E">
              <w:t>Less predictable</w:t>
            </w:r>
          </w:p>
        </w:tc>
      </w:tr>
    </w:tbl>
    <w:p w14:paraId="7BD56C1A" w14:textId="77777777" w:rsidR="00034AF0" w:rsidRPr="001F794E" w:rsidRDefault="00034AF0" w:rsidP="00034AF0">
      <w:pPr>
        <w:pStyle w:val="Heading3"/>
      </w:pPr>
      <w:r w:rsidRPr="001F794E">
        <w:t>Important Point</w:t>
      </w:r>
    </w:p>
    <w:p w14:paraId="45A12984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 streams not always faster.</w:t>
      </w:r>
    </w:p>
    <w:p w14:paraId="52C28166" w14:textId="77777777" w:rsidR="00034AF0" w:rsidRPr="001F794E" w:rsidRDefault="00034AF0" w:rsidP="00034AF0">
      <w:r w:rsidRPr="001F794E">
        <w:pict w14:anchorId="6220BC03">
          <v:rect id="_x0000_i2691" style="width:0;height:1.5pt" o:hralign="center" o:hrstd="t" o:hr="t" fillcolor="#a0a0a0" stroked="f"/>
        </w:pict>
      </w:r>
    </w:p>
    <w:p w14:paraId="0AEAF4BC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419"/>
      </w:tblGrid>
      <w:tr w:rsidR="00034AF0" w:rsidRPr="001F794E" w14:paraId="5F0374DC" w14:textId="77777777" w:rsidTr="00034AF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B7921" w14:textId="77777777" w:rsidR="00034AF0" w:rsidRPr="001F794E" w:rsidRDefault="00034AF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1D22E6F8" w14:textId="77777777" w:rsidR="00034AF0" w:rsidRPr="001F794E" w:rsidRDefault="00034AF0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parallelStream</w:t>
            </w:r>
          </w:p>
        </w:tc>
      </w:tr>
      <w:tr w:rsidR="00034AF0" w:rsidRPr="001F794E" w14:paraId="77953E97" w14:textId="77777777" w:rsidTr="0003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701AD" w14:textId="77777777" w:rsidR="00034AF0" w:rsidRPr="001F794E" w:rsidRDefault="00034AF0">
            <w:r w:rsidRPr="001F794E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7BF816F2" w14:textId="77777777" w:rsidR="00034AF0" w:rsidRPr="001F794E" w:rsidRDefault="00034AF0">
            <w:r w:rsidRPr="001F794E">
              <w:t>Parallel</w:t>
            </w:r>
          </w:p>
        </w:tc>
      </w:tr>
      <w:tr w:rsidR="00034AF0" w:rsidRPr="001F794E" w14:paraId="13791C88" w14:textId="77777777" w:rsidTr="00034AF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30A6" w14:textId="77777777" w:rsidR="00034AF0" w:rsidRPr="001F794E" w:rsidRDefault="00034AF0">
            <w:r w:rsidRPr="001F794E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174A2BA5" w14:textId="77777777" w:rsidR="00034AF0" w:rsidRPr="001F794E" w:rsidRDefault="00034AF0">
            <w:r w:rsidRPr="001F794E">
              <w:t>Multi-thread</w:t>
            </w:r>
          </w:p>
        </w:tc>
      </w:tr>
    </w:tbl>
    <w:p w14:paraId="28483ABD" w14:textId="77777777" w:rsidR="00034AF0" w:rsidRPr="001F794E" w:rsidRDefault="00034AF0" w:rsidP="00034AF0">
      <w:r w:rsidRPr="001F794E">
        <w:pict w14:anchorId="1CD9BA93">
          <v:rect id="_x0000_i2692" style="width:0;height:1.5pt" o:hralign="center" o:hrstd="t" o:hr="t" fillcolor="#a0a0a0" stroked="f"/>
        </w:pict>
      </w:r>
    </w:p>
    <w:p w14:paraId="76023A60" w14:textId="77777777" w:rsidR="00034AF0" w:rsidRPr="001F794E" w:rsidRDefault="00034AF0" w:rsidP="00034A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197. When parallel stream should NOT be used?</w:t>
      </w:r>
    </w:p>
    <w:p w14:paraId="4E866D49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61B5F77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 for:</w:t>
      </w:r>
    </w:p>
    <w:p w14:paraId="332A18D2" w14:textId="77777777" w:rsidR="00034AF0" w:rsidRPr="001F794E" w:rsidRDefault="00034AF0" w:rsidP="003003E2">
      <w:pPr>
        <w:pStyle w:val="NormalWeb"/>
        <w:numPr>
          <w:ilvl w:val="0"/>
          <w:numId w:val="552"/>
        </w:numPr>
        <w:rPr>
          <w:sz w:val="22"/>
          <w:szCs w:val="22"/>
        </w:rPr>
      </w:pPr>
      <w:r w:rsidRPr="001F794E">
        <w:rPr>
          <w:sz w:val="22"/>
          <w:szCs w:val="22"/>
        </w:rPr>
        <w:t>Small datasets</w:t>
      </w:r>
    </w:p>
    <w:p w14:paraId="7106F9CB" w14:textId="77777777" w:rsidR="00034AF0" w:rsidRPr="001F794E" w:rsidRDefault="00034AF0" w:rsidP="003003E2">
      <w:pPr>
        <w:pStyle w:val="NormalWeb"/>
        <w:numPr>
          <w:ilvl w:val="0"/>
          <w:numId w:val="552"/>
        </w:numPr>
        <w:rPr>
          <w:sz w:val="22"/>
          <w:szCs w:val="22"/>
        </w:rPr>
      </w:pPr>
      <w:r w:rsidRPr="001F794E">
        <w:rPr>
          <w:sz w:val="22"/>
          <w:szCs w:val="22"/>
        </w:rPr>
        <w:t>Heavy synchronization</w:t>
      </w:r>
    </w:p>
    <w:p w14:paraId="33A9C1DB" w14:textId="77777777" w:rsidR="00034AF0" w:rsidRPr="001F794E" w:rsidRDefault="00034AF0" w:rsidP="003003E2">
      <w:pPr>
        <w:pStyle w:val="NormalWeb"/>
        <w:numPr>
          <w:ilvl w:val="0"/>
          <w:numId w:val="552"/>
        </w:numPr>
        <w:rPr>
          <w:sz w:val="22"/>
          <w:szCs w:val="22"/>
        </w:rPr>
      </w:pPr>
      <w:r w:rsidRPr="001F794E">
        <w:rPr>
          <w:sz w:val="22"/>
          <w:szCs w:val="22"/>
        </w:rPr>
        <w:t>Shared mutable state</w:t>
      </w:r>
    </w:p>
    <w:p w14:paraId="127EB19F" w14:textId="77777777" w:rsidR="00034AF0" w:rsidRPr="001F794E" w:rsidRDefault="00034AF0" w:rsidP="003003E2">
      <w:pPr>
        <w:pStyle w:val="NormalWeb"/>
        <w:numPr>
          <w:ilvl w:val="0"/>
          <w:numId w:val="552"/>
        </w:numPr>
        <w:rPr>
          <w:sz w:val="22"/>
          <w:szCs w:val="22"/>
        </w:rPr>
      </w:pPr>
      <w:r w:rsidRPr="001F794E">
        <w:rPr>
          <w:sz w:val="22"/>
          <w:szCs w:val="22"/>
        </w:rPr>
        <w:t>IO-bound operations</w:t>
      </w:r>
    </w:p>
    <w:p w14:paraId="2170EA0B" w14:textId="77777777" w:rsidR="00034AF0" w:rsidRPr="001F794E" w:rsidRDefault="00034AF0" w:rsidP="00034AF0">
      <w:pPr>
        <w:pStyle w:val="Heading3"/>
      </w:pPr>
      <w:r w:rsidRPr="001F794E">
        <w:lastRenderedPageBreak/>
        <w:t>Problems</w:t>
      </w:r>
    </w:p>
    <w:p w14:paraId="03CF7434" w14:textId="77777777" w:rsidR="00034AF0" w:rsidRPr="001F794E" w:rsidRDefault="00034AF0" w:rsidP="003003E2">
      <w:pPr>
        <w:pStyle w:val="NormalWeb"/>
        <w:numPr>
          <w:ilvl w:val="0"/>
          <w:numId w:val="553"/>
        </w:numPr>
        <w:rPr>
          <w:sz w:val="22"/>
          <w:szCs w:val="22"/>
        </w:rPr>
      </w:pPr>
      <w:r w:rsidRPr="001F794E">
        <w:rPr>
          <w:sz w:val="22"/>
          <w:szCs w:val="22"/>
        </w:rPr>
        <w:t>Overhead</w:t>
      </w:r>
    </w:p>
    <w:p w14:paraId="48A997F3" w14:textId="77777777" w:rsidR="00034AF0" w:rsidRPr="001F794E" w:rsidRDefault="00034AF0" w:rsidP="003003E2">
      <w:pPr>
        <w:pStyle w:val="NormalWeb"/>
        <w:numPr>
          <w:ilvl w:val="0"/>
          <w:numId w:val="553"/>
        </w:numPr>
        <w:rPr>
          <w:sz w:val="22"/>
          <w:szCs w:val="22"/>
        </w:rPr>
      </w:pPr>
      <w:r w:rsidRPr="001F794E">
        <w:rPr>
          <w:sz w:val="22"/>
          <w:szCs w:val="22"/>
        </w:rPr>
        <w:t>Thread contention</w:t>
      </w:r>
    </w:p>
    <w:p w14:paraId="2D3733CC" w14:textId="77777777" w:rsidR="00034AF0" w:rsidRPr="001F794E" w:rsidRDefault="00034AF0" w:rsidP="003003E2">
      <w:pPr>
        <w:pStyle w:val="NormalWeb"/>
        <w:numPr>
          <w:ilvl w:val="0"/>
          <w:numId w:val="553"/>
        </w:numPr>
        <w:rPr>
          <w:sz w:val="22"/>
          <w:szCs w:val="22"/>
        </w:rPr>
      </w:pPr>
      <w:r w:rsidRPr="001F794E">
        <w:rPr>
          <w:sz w:val="22"/>
          <w:szCs w:val="22"/>
        </w:rPr>
        <w:t>Unpredictable performance</w:t>
      </w:r>
    </w:p>
    <w:p w14:paraId="39CAEFE1" w14:textId="77777777" w:rsidR="00034AF0" w:rsidRPr="001F794E" w:rsidRDefault="00034AF0" w:rsidP="00034AF0">
      <w:pPr>
        <w:pStyle w:val="Heading3"/>
      </w:pPr>
      <w:r w:rsidRPr="001F794E">
        <w:t>Important Point</w:t>
      </w:r>
    </w:p>
    <w:p w14:paraId="39614B41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Parallelism can reduce performance sometimes.</w:t>
      </w:r>
    </w:p>
    <w:p w14:paraId="6490BF26" w14:textId="77777777" w:rsidR="00034AF0" w:rsidRPr="001F794E" w:rsidRDefault="00034AF0" w:rsidP="00034AF0">
      <w:r w:rsidRPr="001F794E">
        <w:pict w14:anchorId="67D75A10">
          <v:rect id="_x0000_i2693" style="width:0;height:1.5pt" o:hralign="center" o:hrstd="t" o:hr="t" fillcolor="#a0a0a0" stroked="f"/>
        </w:pict>
      </w:r>
    </w:p>
    <w:p w14:paraId="2001FA09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6E1EDF6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Parallel stream avoid </w:t>
      </w:r>
      <w:r w:rsidRPr="001F794E">
        <w:rPr>
          <w:rFonts w:ascii="Nirmala UI" w:hAnsi="Nirmala UI" w:cs="Nirmala UI"/>
          <w:sz w:val="22"/>
          <w:szCs w:val="22"/>
        </w:rPr>
        <w:t>करा</w:t>
      </w:r>
      <w:r w:rsidRPr="001F794E">
        <w:rPr>
          <w:sz w:val="22"/>
          <w:szCs w:val="22"/>
        </w:rPr>
        <w:t>:</w:t>
      </w:r>
    </w:p>
    <w:p w14:paraId="24729CCF" w14:textId="77777777" w:rsidR="00034AF0" w:rsidRPr="001F794E" w:rsidRDefault="00034AF0" w:rsidP="003003E2">
      <w:pPr>
        <w:pStyle w:val="NormalWeb"/>
        <w:numPr>
          <w:ilvl w:val="0"/>
          <w:numId w:val="554"/>
        </w:numPr>
        <w:rPr>
          <w:sz w:val="22"/>
          <w:szCs w:val="22"/>
        </w:rPr>
      </w:pPr>
      <w:r w:rsidRPr="001F794E">
        <w:rPr>
          <w:sz w:val="22"/>
          <w:szCs w:val="22"/>
        </w:rPr>
        <w:t>small data</w:t>
      </w:r>
    </w:p>
    <w:p w14:paraId="5BF66BA4" w14:textId="77777777" w:rsidR="00034AF0" w:rsidRPr="001F794E" w:rsidRDefault="00034AF0" w:rsidP="003003E2">
      <w:pPr>
        <w:pStyle w:val="NormalWeb"/>
        <w:numPr>
          <w:ilvl w:val="0"/>
          <w:numId w:val="554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synchronization-heavy code</w:t>
      </w:r>
    </w:p>
    <w:p w14:paraId="178C667F" w14:textId="77777777" w:rsidR="00034AF0" w:rsidRPr="001F794E" w:rsidRDefault="00034AF0" w:rsidP="003003E2">
      <w:pPr>
        <w:pStyle w:val="NormalWeb"/>
        <w:numPr>
          <w:ilvl w:val="0"/>
          <w:numId w:val="554"/>
        </w:numPr>
        <w:rPr>
          <w:sz w:val="22"/>
          <w:szCs w:val="22"/>
        </w:rPr>
      </w:pPr>
      <w:r w:rsidRPr="001F794E">
        <w:rPr>
          <w:sz w:val="22"/>
          <w:szCs w:val="22"/>
        </w:rPr>
        <w:t>shared mutable state</w:t>
      </w:r>
    </w:p>
    <w:p w14:paraId="0044C98B" w14:textId="77777777" w:rsidR="00034AF0" w:rsidRPr="001F794E" w:rsidRDefault="00034AF0" w:rsidP="00034AF0">
      <w:r w:rsidRPr="001F794E">
        <w:pict w14:anchorId="4BA70EA6">
          <v:rect id="_x0000_i2694" style="width:0;height:1.5pt" o:hralign="center" o:hrstd="t" o:hr="t" fillcolor="#a0a0a0" stroked="f"/>
        </w:pict>
      </w:r>
    </w:p>
    <w:p w14:paraId="69F47DD6" w14:textId="77777777" w:rsidR="00034AF0" w:rsidRPr="001F794E" w:rsidRDefault="00034AF0" w:rsidP="00034A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198. What is thread contention in parallel streams?</w:t>
      </w:r>
    </w:p>
    <w:p w14:paraId="638C5841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A2291DA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Multiple parallel tasks compete for shared resources.</w:t>
      </w:r>
    </w:p>
    <w:p w14:paraId="3B4222AD" w14:textId="77777777" w:rsidR="00034AF0" w:rsidRPr="001F794E" w:rsidRDefault="00034AF0" w:rsidP="00034AF0">
      <w:pPr>
        <w:pStyle w:val="Heading3"/>
      </w:pPr>
      <w:r w:rsidRPr="001F794E">
        <w:t>Problems</w:t>
      </w:r>
    </w:p>
    <w:p w14:paraId="73390F73" w14:textId="77777777" w:rsidR="00034AF0" w:rsidRPr="001F794E" w:rsidRDefault="00034AF0" w:rsidP="003003E2">
      <w:pPr>
        <w:pStyle w:val="NormalWeb"/>
        <w:numPr>
          <w:ilvl w:val="0"/>
          <w:numId w:val="555"/>
        </w:numPr>
        <w:rPr>
          <w:sz w:val="22"/>
          <w:szCs w:val="22"/>
        </w:rPr>
      </w:pPr>
      <w:r w:rsidRPr="001F794E">
        <w:rPr>
          <w:sz w:val="22"/>
          <w:szCs w:val="22"/>
        </w:rPr>
        <w:t>Blocking</w:t>
      </w:r>
    </w:p>
    <w:p w14:paraId="6F12AF5A" w14:textId="77777777" w:rsidR="00034AF0" w:rsidRPr="001F794E" w:rsidRDefault="00034AF0" w:rsidP="003003E2">
      <w:pPr>
        <w:pStyle w:val="NormalWeb"/>
        <w:numPr>
          <w:ilvl w:val="0"/>
          <w:numId w:val="555"/>
        </w:numPr>
        <w:rPr>
          <w:sz w:val="22"/>
          <w:szCs w:val="22"/>
        </w:rPr>
      </w:pPr>
      <w:r w:rsidRPr="001F794E">
        <w:rPr>
          <w:sz w:val="22"/>
          <w:szCs w:val="22"/>
        </w:rPr>
        <w:t>Reduced scalability</w:t>
      </w:r>
    </w:p>
    <w:p w14:paraId="3ADE0436" w14:textId="77777777" w:rsidR="00034AF0" w:rsidRPr="001F794E" w:rsidRDefault="00034AF0" w:rsidP="003003E2">
      <w:pPr>
        <w:pStyle w:val="NormalWeb"/>
        <w:numPr>
          <w:ilvl w:val="0"/>
          <w:numId w:val="555"/>
        </w:numPr>
        <w:rPr>
          <w:sz w:val="22"/>
          <w:szCs w:val="22"/>
        </w:rPr>
      </w:pPr>
      <w:r w:rsidRPr="001F794E">
        <w:rPr>
          <w:sz w:val="22"/>
          <w:szCs w:val="22"/>
        </w:rPr>
        <w:t>Performance degradation</w:t>
      </w:r>
    </w:p>
    <w:p w14:paraId="72545079" w14:textId="77777777" w:rsidR="00034AF0" w:rsidRPr="001F794E" w:rsidRDefault="00034AF0" w:rsidP="00034AF0">
      <w:pPr>
        <w:pStyle w:val="Heading3"/>
      </w:pPr>
      <w:r w:rsidRPr="001F794E">
        <w:t>Example</w:t>
      </w:r>
    </w:p>
    <w:p w14:paraId="27A02F64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Shared synchronized collection</w:t>
      </w:r>
    </w:p>
    <w:p w14:paraId="4746C580" w14:textId="77777777" w:rsidR="00034AF0" w:rsidRPr="001F794E" w:rsidRDefault="00034AF0" w:rsidP="00034AF0">
      <w:pPr>
        <w:pStyle w:val="Heading3"/>
      </w:pPr>
      <w:r w:rsidRPr="001F794E">
        <w:lastRenderedPageBreak/>
        <w:t>Important Point</w:t>
      </w:r>
    </w:p>
    <w:p w14:paraId="0113A5DB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 streams work best with stateless operations.</w:t>
      </w:r>
    </w:p>
    <w:p w14:paraId="69CE7AAD" w14:textId="77777777" w:rsidR="00034AF0" w:rsidRPr="001F794E" w:rsidRDefault="00034AF0" w:rsidP="00034AF0">
      <w:r w:rsidRPr="001F794E">
        <w:pict w14:anchorId="62E9D34A">
          <v:rect id="_x0000_i2695" style="width:0;height:1.5pt" o:hralign="center" o:hrstd="t" o:hr="t" fillcolor="#a0a0a0" stroked="f"/>
        </w:pict>
      </w:r>
    </w:p>
    <w:p w14:paraId="314540ED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8D88FA0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Parallel tasks shared resource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compete </w:t>
      </w:r>
      <w:r w:rsidRPr="001F794E">
        <w:rPr>
          <w:rFonts w:ascii="Nirmala UI" w:hAnsi="Nirmala UI" w:cs="Nirmala UI"/>
          <w:sz w:val="22"/>
          <w:szCs w:val="22"/>
        </w:rPr>
        <w:t>करतात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तेव्हा</w:t>
      </w:r>
      <w:r w:rsidRPr="001F794E">
        <w:rPr>
          <w:sz w:val="22"/>
          <w:szCs w:val="22"/>
        </w:rPr>
        <w:t xml:space="preserve"> thread contention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370ACA90" w14:textId="77777777" w:rsidR="00034AF0" w:rsidRPr="001F794E" w:rsidRDefault="00034AF0" w:rsidP="00034AF0">
      <w:r w:rsidRPr="001F794E">
        <w:pict w14:anchorId="3F5BA7AF">
          <v:rect id="_x0000_i2696" style="width:0;height:1.5pt" o:hralign="center" o:hrstd="t" o:hr="t" fillcolor="#a0a0a0" stroked="f"/>
        </w:pict>
      </w:r>
    </w:p>
    <w:p w14:paraId="3409BD32" w14:textId="77777777" w:rsidR="00034AF0" w:rsidRPr="001F794E" w:rsidRDefault="00034AF0" w:rsidP="00034A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199. What is custom thread pool for CompletableFuture?</w:t>
      </w:r>
    </w:p>
    <w:p w14:paraId="74ABFA8E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4B82029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Using custom Executor instead of common ForkJoinPool.</w:t>
      </w:r>
    </w:p>
    <w:p w14:paraId="26B68110" w14:textId="77777777" w:rsidR="00034AF0" w:rsidRPr="001F794E" w:rsidRDefault="00034AF0" w:rsidP="00034AF0">
      <w:pPr>
        <w:pStyle w:val="Heading3"/>
      </w:pPr>
      <w:r w:rsidRPr="001F794E">
        <w:t>Example</w:t>
      </w:r>
    </w:p>
    <w:p w14:paraId="4282172F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ExecutorService ex =</w:t>
      </w:r>
    </w:p>
    <w:p w14:paraId="13C02DC9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Executors.newFixedThreadPool(5);</w:t>
      </w:r>
    </w:p>
    <w:p w14:paraId="4EA924FA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</w:p>
    <w:p w14:paraId="49FC640F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CompletableFuture.supplyAsync(</w:t>
      </w:r>
    </w:p>
    <w:p w14:paraId="72977A19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() -&gt; "Java",</w:t>
      </w:r>
    </w:p>
    <w:p w14:paraId="38340B71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ex</w:t>
      </w:r>
    </w:p>
    <w:p w14:paraId="3FA7B95B" w14:textId="77777777" w:rsidR="00034AF0" w:rsidRPr="001F794E" w:rsidRDefault="00034AF0" w:rsidP="00034AF0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207EA097" w14:textId="77777777" w:rsidR="00034AF0" w:rsidRPr="001F794E" w:rsidRDefault="00034AF0" w:rsidP="00034AF0">
      <w:pPr>
        <w:pStyle w:val="Heading3"/>
      </w:pPr>
      <w:r w:rsidRPr="001F794E">
        <w:t>Benefits</w:t>
      </w:r>
    </w:p>
    <w:p w14:paraId="34E3941A" w14:textId="77777777" w:rsidR="00034AF0" w:rsidRPr="001F794E" w:rsidRDefault="00034AF0" w:rsidP="003003E2">
      <w:pPr>
        <w:pStyle w:val="NormalWeb"/>
        <w:numPr>
          <w:ilvl w:val="0"/>
          <w:numId w:val="556"/>
        </w:numPr>
        <w:rPr>
          <w:sz w:val="22"/>
          <w:szCs w:val="22"/>
        </w:rPr>
      </w:pPr>
      <w:r w:rsidRPr="001F794E">
        <w:rPr>
          <w:sz w:val="22"/>
          <w:szCs w:val="22"/>
        </w:rPr>
        <w:t>Better isolation</w:t>
      </w:r>
    </w:p>
    <w:p w14:paraId="19B57BB8" w14:textId="77777777" w:rsidR="00034AF0" w:rsidRPr="001F794E" w:rsidRDefault="00034AF0" w:rsidP="003003E2">
      <w:pPr>
        <w:pStyle w:val="NormalWeb"/>
        <w:numPr>
          <w:ilvl w:val="0"/>
          <w:numId w:val="556"/>
        </w:numPr>
        <w:rPr>
          <w:sz w:val="22"/>
          <w:szCs w:val="22"/>
        </w:rPr>
      </w:pPr>
      <w:r w:rsidRPr="001F794E">
        <w:rPr>
          <w:sz w:val="22"/>
          <w:szCs w:val="22"/>
        </w:rPr>
        <w:t>Better tuning</w:t>
      </w:r>
    </w:p>
    <w:p w14:paraId="62580640" w14:textId="77777777" w:rsidR="00034AF0" w:rsidRPr="001F794E" w:rsidRDefault="00034AF0" w:rsidP="003003E2">
      <w:pPr>
        <w:pStyle w:val="NormalWeb"/>
        <w:numPr>
          <w:ilvl w:val="0"/>
          <w:numId w:val="556"/>
        </w:numPr>
        <w:rPr>
          <w:sz w:val="22"/>
          <w:szCs w:val="22"/>
        </w:rPr>
      </w:pPr>
      <w:r w:rsidRPr="001F794E">
        <w:rPr>
          <w:sz w:val="22"/>
          <w:szCs w:val="22"/>
        </w:rPr>
        <w:t>Avoids shared pool issues</w:t>
      </w:r>
    </w:p>
    <w:p w14:paraId="65F4BF3B" w14:textId="77777777" w:rsidR="00034AF0" w:rsidRPr="001F794E" w:rsidRDefault="00034AF0" w:rsidP="00034AF0">
      <w:pPr>
        <w:pStyle w:val="Heading3"/>
      </w:pPr>
      <w:r w:rsidRPr="001F794E">
        <w:t>Important Point</w:t>
      </w:r>
    </w:p>
    <w:p w14:paraId="79592F8B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Recommended in enterprise systems.</w:t>
      </w:r>
    </w:p>
    <w:p w14:paraId="6D81E406" w14:textId="77777777" w:rsidR="00034AF0" w:rsidRPr="001F794E" w:rsidRDefault="00034AF0" w:rsidP="00034AF0">
      <w:r w:rsidRPr="001F794E">
        <w:pict w14:anchorId="3A3CAA55">
          <v:rect id="_x0000_i2697" style="width:0;height:1.5pt" o:hralign="center" o:hrstd="t" o:hr="t" fillcolor="#a0a0a0" stroked="f"/>
        </w:pict>
      </w:r>
    </w:p>
    <w:p w14:paraId="2B15B630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7AFB1A96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CompletableFuture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custom executor </w:t>
      </w:r>
      <w:r w:rsidRPr="001F794E">
        <w:rPr>
          <w:rFonts w:ascii="Nirmala UI" w:hAnsi="Nirmala UI" w:cs="Nirmala UI"/>
          <w:sz w:val="22"/>
          <w:szCs w:val="22"/>
        </w:rPr>
        <w:t>वापरणे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custom thread pool usage.</w:t>
      </w:r>
    </w:p>
    <w:p w14:paraId="0E37F3D1" w14:textId="77777777" w:rsidR="00034AF0" w:rsidRPr="001F794E" w:rsidRDefault="00034AF0" w:rsidP="00034AF0">
      <w:r w:rsidRPr="001F794E">
        <w:pict w14:anchorId="445F5CD7">
          <v:rect id="_x0000_i2698" style="width:0;height:1.5pt" o:hralign="center" o:hrstd="t" o:hr="t" fillcolor="#a0a0a0" stroked="f"/>
        </w:pict>
      </w:r>
    </w:p>
    <w:p w14:paraId="13914E34" w14:textId="77777777" w:rsidR="00034AF0" w:rsidRPr="001F794E" w:rsidRDefault="00034AF0" w:rsidP="00034A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200. What are best practices in Java concurrency?</w:t>
      </w:r>
    </w:p>
    <w:p w14:paraId="4871D9FC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2C4821F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Best Practices</w:t>
      </w:r>
    </w:p>
    <w:p w14:paraId="57C0B67A" w14:textId="77777777" w:rsidR="00034AF0" w:rsidRPr="001F794E" w:rsidRDefault="00034AF0" w:rsidP="00034AF0">
      <w:pPr>
        <w:pStyle w:val="Heading3"/>
      </w:pPr>
      <w:r w:rsidRPr="001F794E">
        <w:t>1. Prefer immutable objects</w:t>
      </w:r>
    </w:p>
    <w:p w14:paraId="172550A5" w14:textId="77777777" w:rsidR="00034AF0" w:rsidRPr="001F794E" w:rsidRDefault="00034AF0" w:rsidP="00034AF0">
      <w:r w:rsidRPr="001F794E">
        <w:pict w14:anchorId="19797568">
          <v:rect id="_x0000_i2699" style="width:0;height:1.5pt" o:hralign="center" o:hrstd="t" o:hr="t" fillcolor="#a0a0a0" stroked="f"/>
        </w:pict>
      </w:r>
    </w:p>
    <w:p w14:paraId="0D939A1E" w14:textId="77777777" w:rsidR="00034AF0" w:rsidRPr="001F794E" w:rsidRDefault="00034AF0" w:rsidP="00034AF0">
      <w:pPr>
        <w:pStyle w:val="Heading3"/>
      </w:pPr>
      <w:r w:rsidRPr="001F794E">
        <w:t>2. Minimize shared mutable state</w:t>
      </w:r>
    </w:p>
    <w:p w14:paraId="728C3202" w14:textId="77777777" w:rsidR="00034AF0" w:rsidRPr="001F794E" w:rsidRDefault="00034AF0" w:rsidP="00034AF0">
      <w:r w:rsidRPr="001F794E">
        <w:pict w14:anchorId="6399CD54">
          <v:rect id="_x0000_i2700" style="width:0;height:1.5pt" o:hralign="center" o:hrstd="t" o:hr="t" fillcolor="#a0a0a0" stroked="f"/>
        </w:pict>
      </w:r>
    </w:p>
    <w:p w14:paraId="07677103" w14:textId="77777777" w:rsidR="00034AF0" w:rsidRPr="001F794E" w:rsidRDefault="00034AF0" w:rsidP="00034AF0">
      <w:pPr>
        <w:pStyle w:val="Heading3"/>
      </w:pPr>
      <w:r w:rsidRPr="001F794E">
        <w:t>3. Use concurrent collections</w:t>
      </w:r>
    </w:p>
    <w:p w14:paraId="2667445A" w14:textId="77777777" w:rsidR="00034AF0" w:rsidRPr="001F794E" w:rsidRDefault="00034AF0" w:rsidP="00034AF0">
      <w:r w:rsidRPr="001F794E">
        <w:pict w14:anchorId="1E66F259">
          <v:rect id="_x0000_i2701" style="width:0;height:1.5pt" o:hralign="center" o:hrstd="t" o:hr="t" fillcolor="#a0a0a0" stroked="f"/>
        </w:pict>
      </w:r>
    </w:p>
    <w:p w14:paraId="62B5F660" w14:textId="77777777" w:rsidR="00034AF0" w:rsidRPr="001F794E" w:rsidRDefault="00034AF0" w:rsidP="00034AF0">
      <w:pPr>
        <w:pStyle w:val="Heading3"/>
      </w:pPr>
      <w:r w:rsidRPr="001F794E">
        <w:t>4. Prefer ExecutorService over manual threads</w:t>
      </w:r>
    </w:p>
    <w:p w14:paraId="79B9BE3A" w14:textId="77777777" w:rsidR="00034AF0" w:rsidRPr="001F794E" w:rsidRDefault="00034AF0" w:rsidP="00034AF0">
      <w:r w:rsidRPr="001F794E">
        <w:pict w14:anchorId="6E6C0A35">
          <v:rect id="_x0000_i2702" style="width:0;height:1.5pt" o:hralign="center" o:hrstd="t" o:hr="t" fillcolor="#a0a0a0" stroked="f"/>
        </w:pict>
      </w:r>
    </w:p>
    <w:p w14:paraId="65C3B2DA" w14:textId="77777777" w:rsidR="00034AF0" w:rsidRPr="001F794E" w:rsidRDefault="00034AF0" w:rsidP="00034AF0">
      <w:pPr>
        <w:pStyle w:val="Heading3"/>
      </w:pPr>
      <w:r w:rsidRPr="001F794E">
        <w:t>5. Avoid excessive synchronization</w:t>
      </w:r>
    </w:p>
    <w:p w14:paraId="1FB131BC" w14:textId="77777777" w:rsidR="00034AF0" w:rsidRPr="001F794E" w:rsidRDefault="00034AF0" w:rsidP="00034AF0">
      <w:r w:rsidRPr="001F794E">
        <w:pict w14:anchorId="41D09734">
          <v:rect id="_x0000_i2703" style="width:0;height:1.5pt" o:hralign="center" o:hrstd="t" o:hr="t" fillcolor="#a0a0a0" stroked="f"/>
        </w:pict>
      </w:r>
    </w:p>
    <w:p w14:paraId="6BCDB949" w14:textId="77777777" w:rsidR="00034AF0" w:rsidRPr="001F794E" w:rsidRDefault="00034AF0" w:rsidP="00034AF0">
      <w:pPr>
        <w:pStyle w:val="Heading3"/>
      </w:pPr>
      <w:r w:rsidRPr="001F794E">
        <w:t>6. Shutdown thread pools properly</w:t>
      </w:r>
    </w:p>
    <w:p w14:paraId="4E4A0401" w14:textId="77777777" w:rsidR="00034AF0" w:rsidRPr="001F794E" w:rsidRDefault="00034AF0" w:rsidP="00034AF0">
      <w:r w:rsidRPr="001F794E">
        <w:pict w14:anchorId="7A457AC8">
          <v:rect id="_x0000_i2704" style="width:0;height:1.5pt" o:hralign="center" o:hrstd="t" o:hr="t" fillcolor="#a0a0a0" stroked="f"/>
        </w:pict>
      </w:r>
    </w:p>
    <w:p w14:paraId="08887627" w14:textId="77777777" w:rsidR="00034AF0" w:rsidRPr="001F794E" w:rsidRDefault="00034AF0" w:rsidP="00034AF0">
      <w:pPr>
        <w:pStyle w:val="Heading3"/>
      </w:pPr>
      <w:r w:rsidRPr="001F794E">
        <w:t>7. Use CompletableFuture for async workflows</w:t>
      </w:r>
    </w:p>
    <w:p w14:paraId="76297D32" w14:textId="77777777" w:rsidR="00034AF0" w:rsidRPr="001F794E" w:rsidRDefault="00034AF0" w:rsidP="00034AF0">
      <w:r w:rsidRPr="001F794E">
        <w:pict w14:anchorId="56844324">
          <v:rect id="_x0000_i2705" style="width:0;height:1.5pt" o:hralign="center" o:hrstd="t" o:hr="t" fillcolor="#a0a0a0" stroked="f"/>
        </w:pict>
      </w:r>
    </w:p>
    <w:p w14:paraId="30B4EEDC" w14:textId="77777777" w:rsidR="00034AF0" w:rsidRPr="001F794E" w:rsidRDefault="00034AF0" w:rsidP="00034AF0">
      <w:pPr>
        <w:pStyle w:val="Heading3"/>
      </w:pPr>
      <w:r w:rsidRPr="001F794E">
        <w:t>8. Avoid blocking operations</w:t>
      </w:r>
    </w:p>
    <w:p w14:paraId="283C45F7" w14:textId="77777777" w:rsidR="00034AF0" w:rsidRPr="001F794E" w:rsidRDefault="00034AF0" w:rsidP="00034AF0">
      <w:r w:rsidRPr="001F794E">
        <w:pict w14:anchorId="2B1098EA">
          <v:rect id="_x0000_i2706" style="width:0;height:1.5pt" o:hralign="center" o:hrstd="t" o:hr="t" fillcolor="#a0a0a0" stroked="f"/>
        </w:pict>
      </w:r>
    </w:p>
    <w:p w14:paraId="2B54D89E" w14:textId="77777777" w:rsidR="00034AF0" w:rsidRPr="001F794E" w:rsidRDefault="00034AF0" w:rsidP="00034AF0">
      <w:pPr>
        <w:pStyle w:val="Heading3"/>
      </w:pPr>
      <w:r w:rsidRPr="001F794E">
        <w:t>9. Prefer high-level concurrency APIs</w:t>
      </w:r>
    </w:p>
    <w:p w14:paraId="7106EE9A" w14:textId="77777777" w:rsidR="00034AF0" w:rsidRPr="001F794E" w:rsidRDefault="00034AF0" w:rsidP="00034AF0">
      <w:r w:rsidRPr="001F794E">
        <w:pict w14:anchorId="36C724DF">
          <v:rect id="_x0000_i2707" style="width:0;height:1.5pt" o:hralign="center" o:hrstd="t" o:hr="t" fillcolor="#a0a0a0" stroked="f"/>
        </w:pict>
      </w:r>
    </w:p>
    <w:p w14:paraId="31FC758B" w14:textId="77777777" w:rsidR="00034AF0" w:rsidRPr="001F794E" w:rsidRDefault="00034AF0" w:rsidP="00034AF0">
      <w:pPr>
        <w:pStyle w:val="Heading3"/>
      </w:pPr>
      <w:r w:rsidRPr="001F794E">
        <w:lastRenderedPageBreak/>
        <w:t>10. Profile before optimizing</w:t>
      </w:r>
    </w:p>
    <w:p w14:paraId="3D36290B" w14:textId="77777777" w:rsidR="00034AF0" w:rsidRPr="001F794E" w:rsidRDefault="00034AF0" w:rsidP="00034AF0">
      <w:pPr>
        <w:pStyle w:val="Heading3"/>
      </w:pPr>
      <w:r w:rsidRPr="001F794E">
        <w:t>Important Point</w:t>
      </w:r>
    </w:p>
    <w:p w14:paraId="61D152C7" w14:textId="77777777" w:rsidR="00034AF0" w:rsidRPr="001F794E" w:rsidRDefault="00034AF0" w:rsidP="00034AF0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Correct concurrency design is more important than raw speed.</w:t>
      </w:r>
    </w:p>
    <w:p w14:paraId="36617695" w14:textId="77777777" w:rsidR="00034AF0" w:rsidRPr="001F794E" w:rsidRDefault="00034AF0" w:rsidP="00034AF0">
      <w:r w:rsidRPr="001F794E">
        <w:pict w14:anchorId="10DE4D04">
          <v:rect id="_x0000_i2708" style="width:0;height:1.5pt" o:hralign="center" o:hrstd="t" o:hr="t" fillcolor="#a0a0a0" stroked="f"/>
        </w:pict>
      </w:r>
    </w:p>
    <w:p w14:paraId="540F073F" w14:textId="77777777" w:rsidR="00034AF0" w:rsidRPr="001F794E" w:rsidRDefault="00034AF0" w:rsidP="00034AF0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F95E2E9" w14:textId="77777777" w:rsidR="00034AF0" w:rsidRPr="001F794E" w:rsidRDefault="00034AF0" w:rsidP="00034AF0">
      <w:pPr>
        <w:pStyle w:val="Heading3"/>
      </w:pPr>
      <w:r w:rsidRPr="001F794E">
        <w:t>Best Practices</w:t>
      </w:r>
    </w:p>
    <w:p w14:paraId="142EFB7C" w14:textId="77777777" w:rsidR="00034AF0" w:rsidRPr="001F794E" w:rsidRDefault="00034AF0" w:rsidP="003003E2">
      <w:pPr>
        <w:pStyle w:val="NormalWeb"/>
        <w:numPr>
          <w:ilvl w:val="0"/>
          <w:numId w:val="55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immutable objects </w:t>
      </w:r>
      <w:r w:rsidRPr="001F794E">
        <w:rPr>
          <w:rFonts w:ascii="Nirmala UI" w:hAnsi="Nirmala UI" w:cs="Nirmala UI"/>
          <w:sz w:val="22"/>
          <w:szCs w:val="22"/>
        </w:rPr>
        <w:t>वापरा</w:t>
      </w:r>
    </w:p>
    <w:p w14:paraId="69727AAB" w14:textId="77777777" w:rsidR="00034AF0" w:rsidRPr="001F794E" w:rsidRDefault="00034AF0" w:rsidP="003003E2">
      <w:pPr>
        <w:pStyle w:val="NormalWeb"/>
        <w:numPr>
          <w:ilvl w:val="0"/>
          <w:numId w:val="55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shared mutable state </w:t>
      </w: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करा</w:t>
      </w:r>
    </w:p>
    <w:p w14:paraId="67D8DBEB" w14:textId="77777777" w:rsidR="00034AF0" w:rsidRPr="001F794E" w:rsidRDefault="00034AF0" w:rsidP="003003E2">
      <w:pPr>
        <w:pStyle w:val="NormalWeb"/>
        <w:numPr>
          <w:ilvl w:val="0"/>
          <w:numId w:val="55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concurrent collections </w:t>
      </w:r>
      <w:r w:rsidRPr="001F794E">
        <w:rPr>
          <w:rFonts w:ascii="Nirmala UI" w:hAnsi="Nirmala UI" w:cs="Nirmala UI"/>
          <w:sz w:val="22"/>
          <w:szCs w:val="22"/>
        </w:rPr>
        <w:t>वापरा</w:t>
      </w:r>
    </w:p>
    <w:p w14:paraId="0579B27F" w14:textId="77777777" w:rsidR="00034AF0" w:rsidRPr="001F794E" w:rsidRDefault="00034AF0" w:rsidP="003003E2">
      <w:pPr>
        <w:pStyle w:val="NormalWeb"/>
        <w:numPr>
          <w:ilvl w:val="0"/>
          <w:numId w:val="55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executors </w:t>
      </w:r>
      <w:r w:rsidRPr="001F794E">
        <w:rPr>
          <w:rFonts w:ascii="Nirmala UI" w:hAnsi="Nirmala UI" w:cs="Nirmala UI"/>
          <w:sz w:val="22"/>
          <w:szCs w:val="22"/>
        </w:rPr>
        <w:t>वापरा</w:t>
      </w:r>
    </w:p>
    <w:p w14:paraId="28C169BC" w14:textId="77777777" w:rsidR="00034AF0" w:rsidRPr="001F794E" w:rsidRDefault="00034AF0" w:rsidP="003003E2">
      <w:pPr>
        <w:pStyle w:val="NormalWeb"/>
        <w:numPr>
          <w:ilvl w:val="0"/>
          <w:numId w:val="557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thread pools shutdown </w:t>
      </w:r>
      <w:r w:rsidRPr="001F794E">
        <w:rPr>
          <w:rFonts w:ascii="Nirmala UI" w:hAnsi="Nirmala UI" w:cs="Nirmala UI"/>
          <w:sz w:val="22"/>
          <w:szCs w:val="22"/>
        </w:rPr>
        <w:t>करा</w:t>
      </w:r>
    </w:p>
    <w:p w14:paraId="1F022299" w14:textId="77777777" w:rsidR="00034AF0" w:rsidRPr="001F794E" w:rsidRDefault="00034AF0" w:rsidP="00034AF0">
      <w:r w:rsidRPr="001F794E">
        <w:pict w14:anchorId="3B3D494D">
          <v:rect id="_x0000_i2709" style="width:0;height:1.5pt" o:hralign="center" o:hrstd="t" o:hr="t" fillcolor="#a0a0a0" stroked="f"/>
        </w:pict>
      </w:r>
    </w:p>
    <w:p w14:paraId="2FF5FE22" w14:textId="77777777" w:rsidR="00034AF0" w:rsidRPr="001F794E" w:rsidRDefault="00034AF0" w:rsidP="00034AF0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200/250 COMPLETED</w:t>
      </w:r>
    </w:p>
    <w:p w14:paraId="123B65B7" w14:textId="77777777" w:rsidR="00247AD1" w:rsidRPr="001F794E" w:rsidRDefault="00247AD1" w:rsidP="00247AD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(201–210)</w:t>
      </w:r>
    </w:p>
    <w:p w14:paraId="0BB9D142" w14:textId="77777777" w:rsidR="00247AD1" w:rsidRPr="001F794E" w:rsidRDefault="00247AD1" w:rsidP="00247AD1">
      <w:r w:rsidRPr="001F794E">
        <w:pict w14:anchorId="24177402">
          <v:rect id="_x0000_i2710" style="width:0;height:1.5pt" o:hralign="center" o:hrstd="t" o:hr="t" fillcolor="#a0a0a0" stroked="f"/>
        </w:pict>
      </w:r>
    </w:p>
    <w:p w14:paraId="729D9828" w14:textId="77777777" w:rsidR="00247AD1" w:rsidRPr="001F794E" w:rsidRDefault="00247AD1" w:rsidP="00247AD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201. What is synchronized keyword overhead?</w:t>
      </w:r>
    </w:p>
    <w:p w14:paraId="22E325CD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F2DF945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Synchronization introduces:</w:t>
      </w:r>
    </w:p>
    <w:p w14:paraId="21C0B711" w14:textId="77777777" w:rsidR="00247AD1" w:rsidRPr="001F794E" w:rsidRDefault="00247AD1" w:rsidP="00247AD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Performance overhead</w:t>
      </w:r>
    </w:p>
    <w:p w14:paraId="793BC956" w14:textId="77777777" w:rsidR="00247AD1" w:rsidRPr="001F794E" w:rsidRDefault="00247AD1" w:rsidP="00247AD1">
      <w:pPr>
        <w:pStyle w:val="Heading3"/>
      </w:pPr>
      <w:r w:rsidRPr="001F794E">
        <w:t>Reasons</w:t>
      </w:r>
    </w:p>
    <w:p w14:paraId="05A7D0FF" w14:textId="77777777" w:rsidR="00247AD1" w:rsidRPr="001F794E" w:rsidRDefault="00247AD1" w:rsidP="003003E2">
      <w:pPr>
        <w:pStyle w:val="NormalWeb"/>
        <w:numPr>
          <w:ilvl w:val="0"/>
          <w:numId w:val="558"/>
        </w:numPr>
        <w:rPr>
          <w:sz w:val="22"/>
          <w:szCs w:val="22"/>
        </w:rPr>
      </w:pPr>
      <w:r w:rsidRPr="001F794E">
        <w:rPr>
          <w:sz w:val="22"/>
          <w:szCs w:val="22"/>
        </w:rPr>
        <w:t>Lock acquisition</w:t>
      </w:r>
    </w:p>
    <w:p w14:paraId="120977B8" w14:textId="77777777" w:rsidR="00247AD1" w:rsidRPr="001F794E" w:rsidRDefault="00247AD1" w:rsidP="003003E2">
      <w:pPr>
        <w:pStyle w:val="NormalWeb"/>
        <w:numPr>
          <w:ilvl w:val="0"/>
          <w:numId w:val="558"/>
        </w:numPr>
        <w:rPr>
          <w:sz w:val="22"/>
          <w:szCs w:val="22"/>
        </w:rPr>
      </w:pPr>
      <w:r w:rsidRPr="001F794E">
        <w:rPr>
          <w:sz w:val="22"/>
          <w:szCs w:val="22"/>
        </w:rPr>
        <w:t>Context switching</w:t>
      </w:r>
    </w:p>
    <w:p w14:paraId="10428059" w14:textId="77777777" w:rsidR="00247AD1" w:rsidRPr="001F794E" w:rsidRDefault="00247AD1" w:rsidP="003003E2">
      <w:pPr>
        <w:pStyle w:val="NormalWeb"/>
        <w:numPr>
          <w:ilvl w:val="0"/>
          <w:numId w:val="558"/>
        </w:numPr>
        <w:rPr>
          <w:sz w:val="22"/>
          <w:szCs w:val="22"/>
        </w:rPr>
      </w:pPr>
      <w:r w:rsidRPr="001F794E">
        <w:rPr>
          <w:sz w:val="22"/>
          <w:szCs w:val="22"/>
        </w:rPr>
        <w:t>Thread blocking</w:t>
      </w:r>
    </w:p>
    <w:p w14:paraId="62429A24" w14:textId="77777777" w:rsidR="00247AD1" w:rsidRPr="001F794E" w:rsidRDefault="00247AD1" w:rsidP="003003E2">
      <w:pPr>
        <w:pStyle w:val="NormalWeb"/>
        <w:numPr>
          <w:ilvl w:val="0"/>
          <w:numId w:val="558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Memory barriers</w:t>
      </w:r>
    </w:p>
    <w:p w14:paraId="30203FAE" w14:textId="77777777" w:rsidR="00247AD1" w:rsidRPr="001F794E" w:rsidRDefault="00247AD1" w:rsidP="00247AD1">
      <w:pPr>
        <w:pStyle w:val="Heading3"/>
      </w:pPr>
      <w:r w:rsidRPr="001F794E">
        <w:t>Important Point</w:t>
      </w:r>
    </w:p>
    <w:p w14:paraId="6037BF90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JVM optimizes synchronization heavily.</w:t>
      </w:r>
    </w:p>
    <w:p w14:paraId="55BCF0D8" w14:textId="77777777" w:rsidR="00247AD1" w:rsidRPr="001F794E" w:rsidRDefault="00247AD1" w:rsidP="00247AD1">
      <w:r w:rsidRPr="001F794E">
        <w:pict w14:anchorId="32CA3955">
          <v:rect id="_x0000_i2711" style="width:0;height:1.5pt" o:hralign="center" o:hrstd="t" o:hr="t" fillcolor="#a0a0a0" stroked="f"/>
        </w:pict>
      </w:r>
    </w:p>
    <w:p w14:paraId="4C708022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2F08740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Synchronization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>:</w:t>
      </w:r>
    </w:p>
    <w:p w14:paraId="30814F22" w14:textId="77777777" w:rsidR="00247AD1" w:rsidRPr="001F794E" w:rsidRDefault="00247AD1" w:rsidP="00247AD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Performance overhead</w:t>
      </w:r>
    </w:p>
    <w:p w14:paraId="6BC59D9F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येऊ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शकतो</w:t>
      </w:r>
      <w:r w:rsidRPr="001F794E">
        <w:rPr>
          <w:sz w:val="22"/>
          <w:szCs w:val="22"/>
        </w:rPr>
        <w:t>.</w:t>
      </w:r>
    </w:p>
    <w:p w14:paraId="173CC78A" w14:textId="77777777" w:rsidR="00247AD1" w:rsidRPr="001F794E" w:rsidRDefault="00247AD1" w:rsidP="00247AD1">
      <w:r w:rsidRPr="001F794E">
        <w:pict w14:anchorId="13064C18">
          <v:rect id="_x0000_i2712" style="width:0;height:1.5pt" o:hralign="center" o:hrstd="t" o:hr="t" fillcolor="#a0a0a0" stroked="f"/>
        </w:pict>
      </w:r>
    </w:p>
    <w:p w14:paraId="11BFA678" w14:textId="77777777" w:rsidR="00247AD1" w:rsidRPr="001F794E" w:rsidRDefault="00247AD1" w:rsidP="00247AD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202. What is biased locking?</w:t>
      </w:r>
    </w:p>
    <w:p w14:paraId="0061F8F4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9985453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optimization assuming:</w:t>
      </w:r>
    </w:p>
    <w:p w14:paraId="73E7CA05" w14:textId="77777777" w:rsidR="00247AD1" w:rsidRPr="001F794E" w:rsidRDefault="00247AD1" w:rsidP="00247AD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Lock mostly accessed by one thread</w:t>
      </w:r>
    </w:p>
    <w:p w14:paraId="1E3E1030" w14:textId="77777777" w:rsidR="00247AD1" w:rsidRPr="001F794E" w:rsidRDefault="00247AD1" w:rsidP="00247AD1">
      <w:pPr>
        <w:pStyle w:val="Heading3"/>
      </w:pPr>
      <w:r w:rsidRPr="001F794E">
        <w:t>Benefits</w:t>
      </w:r>
    </w:p>
    <w:p w14:paraId="4DFFCA58" w14:textId="77777777" w:rsidR="00247AD1" w:rsidRPr="001F794E" w:rsidRDefault="00247AD1" w:rsidP="003003E2">
      <w:pPr>
        <w:pStyle w:val="NormalWeb"/>
        <w:numPr>
          <w:ilvl w:val="0"/>
          <w:numId w:val="559"/>
        </w:numPr>
        <w:rPr>
          <w:sz w:val="22"/>
          <w:szCs w:val="22"/>
        </w:rPr>
      </w:pPr>
      <w:r w:rsidRPr="001F794E">
        <w:rPr>
          <w:sz w:val="22"/>
          <w:szCs w:val="22"/>
        </w:rPr>
        <w:t>Avoids expensive lock operations</w:t>
      </w:r>
    </w:p>
    <w:p w14:paraId="690261B1" w14:textId="77777777" w:rsidR="00247AD1" w:rsidRPr="001F794E" w:rsidRDefault="00247AD1" w:rsidP="003003E2">
      <w:pPr>
        <w:pStyle w:val="NormalWeb"/>
        <w:numPr>
          <w:ilvl w:val="0"/>
          <w:numId w:val="559"/>
        </w:numPr>
        <w:rPr>
          <w:sz w:val="22"/>
          <w:szCs w:val="22"/>
        </w:rPr>
      </w:pPr>
      <w:r w:rsidRPr="001F794E">
        <w:rPr>
          <w:sz w:val="22"/>
          <w:szCs w:val="22"/>
        </w:rPr>
        <w:t>Improves performance</w:t>
      </w:r>
    </w:p>
    <w:p w14:paraId="1B6AA755" w14:textId="77777777" w:rsidR="00247AD1" w:rsidRPr="001F794E" w:rsidRDefault="00247AD1" w:rsidP="00247AD1">
      <w:pPr>
        <w:pStyle w:val="Heading3"/>
      </w:pPr>
      <w:r w:rsidRPr="001F794E">
        <w:t>Important Point</w:t>
      </w:r>
    </w:p>
    <w:p w14:paraId="65A22E29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Optimization removed in newer JVM versions.</w:t>
      </w:r>
    </w:p>
    <w:p w14:paraId="19D1C346" w14:textId="77777777" w:rsidR="00247AD1" w:rsidRPr="001F794E" w:rsidRDefault="00247AD1" w:rsidP="00247AD1">
      <w:r w:rsidRPr="001F794E">
        <w:pict w14:anchorId="73A202DE">
          <v:rect id="_x0000_i2713" style="width:0;height:1.5pt" o:hralign="center" o:hrstd="t" o:hr="t" fillcolor="#a0a0a0" stroked="f"/>
        </w:pict>
      </w:r>
    </w:p>
    <w:p w14:paraId="1F3D08E2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38A7F47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एका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नेच</w:t>
      </w:r>
      <w:r w:rsidRPr="001F794E">
        <w:rPr>
          <w:sz w:val="22"/>
          <w:szCs w:val="22"/>
        </w:rPr>
        <w:t xml:space="preserve"> lock </w:t>
      </w:r>
      <w:r w:rsidRPr="001F794E">
        <w:rPr>
          <w:rFonts w:ascii="Nirmala UI" w:hAnsi="Nirmala UI" w:cs="Nirmala UI"/>
          <w:sz w:val="22"/>
          <w:szCs w:val="22"/>
        </w:rPr>
        <w:t>वापरेल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असे</w:t>
      </w:r>
      <w:r w:rsidRPr="001F794E">
        <w:rPr>
          <w:sz w:val="22"/>
          <w:szCs w:val="22"/>
        </w:rPr>
        <w:t xml:space="preserve"> assume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JVM optimization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biased locking.</w:t>
      </w:r>
    </w:p>
    <w:p w14:paraId="73416A9B" w14:textId="77777777" w:rsidR="00247AD1" w:rsidRPr="001F794E" w:rsidRDefault="00247AD1" w:rsidP="00247AD1">
      <w:r w:rsidRPr="001F794E">
        <w:pict w14:anchorId="2954E9CC">
          <v:rect id="_x0000_i2714" style="width:0;height:1.5pt" o:hralign="center" o:hrstd="t" o:hr="t" fillcolor="#a0a0a0" stroked="f"/>
        </w:pict>
      </w:r>
    </w:p>
    <w:p w14:paraId="2FA3B5C5" w14:textId="77777777" w:rsidR="00247AD1" w:rsidRPr="001F794E" w:rsidRDefault="00247AD1" w:rsidP="00247AD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203. What is lightweight locking?</w:t>
      </w:r>
    </w:p>
    <w:p w14:paraId="36810AFA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F8EEC72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Low-overhead lock optimization.</w:t>
      </w:r>
    </w:p>
    <w:p w14:paraId="791179CC" w14:textId="77777777" w:rsidR="00247AD1" w:rsidRPr="001F794E" w:rsidRDefault="00247AD1" w:rsidP="00247AD1">
      <w:pPr>
        <w:pStyle w:val="Heading3"/>
      </w:pPr>
      <w:r w:rsidRPr="001F794E">
        <w:t>Features</w:t>
      </w:r>
    </w:p>
    <w:p w14:paraId="2E7A83A4" w14:textId="77777777" w:rsidR="00247AD1" w:rsidRPr="001F794E" w:rsidRDefault="00247AD1" w:rsidP="003003E2">
      <w:pPr>
        <w:pStyle w:val="NormalWeb"/>
        <w:numPr>
          <w:ilvl w:val="0"/>
          <w:numId w:val="560"/>
        </w:numPr>
        <w:rPr>
          <w:sz w:val="22"/>
          <w:szCs w:val="22"/>
        </w:rPr>
      </w:pPr>
      <w:r w:rsidRPr="001F794E">
        <w:rPr>
          <w:sz w:val="22"/>
          <w:szCs w:val="22"/>
        </w:rPr>
        <w:t>Uses CAS</w:t>
      </w:r>
    </w:p>
    <w:p w14:paraId="2D190039" w14:textId="77777777" w:rsidR="00247AD1" w:rsidRPr="001F794E" w:rsidRDefault="00247AD1" w:rsidP="003003E2">
      <w:pPr>
        <w:pStyle w:val="NormalWeb"/>
        <w:numPr>
          <w:ilvl w:val="0"/>
          <w:numId w:val="560"/>
        </w:numPr>
        <w:rPr>
          <w:sz w:val="22"/>
          <w:szCs w:val="22"/>
        </w:rPr>
      </w:pPr>
      <w:r w:rsidRPr="001F794E">
        <w:rPr>
          <w:sz w:val="22"/>
          <w:szCs w:val="22"/>
        </w:rPr>
        <w:t>Avoids OS-level blocking initially</w:t>
      </w:r>
    </w:p>
    <w:p w14:paraId="332A55C9" w14:textId="77777777" w:rsidR="00247AD1" w:rsidRPr="001F794E" w:rsidRDefault="00247AD1" w:rsidP="00247AD1">
      <w:pPr>
        <w:pStyle w:val="Heading3"/>
      </w:pPr>
      <w:r w:rsidRPr="001F794E">
        <w:t>Benefits</w:t>
      </w:r>
    </w:p>
    <w:p w14:paraId="7A29DA01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Better performance under low contention.</w:t>
      </w:r>
    </w:p>
    <w:p w14:paraId="329D5E56" w14:textId="77777777" w:rsidR="00247AD1" w:rsidRPr="001F794E" w:rsidRDefault="00247AD1" w:rsidP="00247AD1">
      <w:pPr>
        <w:pStyle w:val="Heading3"/>
      </w:pPr>
      <w:r w:rsidRPr="001F794E">
        <w:t>Important Point</w:t>
      </w:r>
    </w:p>
    <w:p w14:paraId="5A38DA63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upgrades lock gradually if contention increases.</w:t>
      </w:r>
    </w:p>
    <w:p w14:paraId="521EFD4D" w14:textId="77777777" w:rsidR="00247AD1" w:rsidRPr="001F794E" w:rsidRDefault="00247AD1" w:rsidP="00247AD1">
      <w:r w:rsidRPr="001F794E">
        <w:pict w14:anchorId="399A075C">
          <v:rect id="_x0000_i2715" style="width:0;height:1.5pt" o:hralign="center" o:hrstd="t" o:hr="t" fillcolor="#a0a0a0" stroked="f"/>
        </w:pict>
      </w:r>
    </w:p>
    <w:p w14:paraId="09E85E0C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26CBB7E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Low contention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optimized locking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lightweight locking.</w:t>
      </w:r>
    </w:p>
    <w:p w14:paraId="10618F0B" w14:textId="77777777" w:rsidR="00247AD1" w:rsidRPr="001F794E" w:rsidRDefault="00247AD1" w:rsidP="00247AD1">
      <w:r w:rsidRPr="001F794E">
        <w:pict w14:anchorId="65191C80">
          <v:rect id="_x0000_i2716" style="width:0;height:1.5pt" o:hralign="center" o:hrstd="t" o:hr="t" fillcolor="#a0a0a0" stroked="f"/>
        </w:pict>
      </w:r>
    </w:p>
    <w:p w14:paraId="09B94A4D" w14:textId="77777777" w:rsidR="00247AD1" w:rsidRPr="001F794E" w:rsidRDefault="00247AD1" w:rsidP="00247AD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204. What is heavyweight locking?</w:t>
      </w:r>
    </w:p>
    <w:p w14:paraId="24643362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313EE0D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Traditional monitor-based locking.</w:t>
      </w:r>
    </w:p>
    <w:p w14:paraId="1EA02C16" w14:textId="77777777" w:rsidR="00247AD1" w:rsidRPr="001F794E" w:rsidRDefault="00247AD1" w:rsidP="00247AD1">
      <w:pPr>
        <w:pStyle w:val="Heading3"/>
      </w:pPr>
      <w:r w:rsidRPr="001F794E">
        <w:lastRenderedPageBreak/>
        <w:t>Happens When</w:t>
      </w:r>
    </w:p>
    <w:p w14:paraId="01C806C9" w14:textId="77777777" w:rsidR="00247AD1" w:rsidRPr="001F794E" w:rsidRDefault="00247AD1" w:rsidP="00247AD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High contention occurs</w:t>
      </w:r>
    </w:p>
    <w:p w14:paraId="71B908BC" w14:textId="77777777" w:rsidR="00247AD1" w:rsidRPr="001F794E" w:rsidRDefault="00247AD1" w:rsidP="00247AD1">
      <w:pPr>
        <w:pStyle w:val="Heading3"/>
      </w:pPr>
      <w:r w:rsidRPr="001F794E">
        <w:t>Problems</w:t>
      </w:r>
    </w:p>
    <w:p w14:paraId="62910B95" w14:textId="77777777" w:rsidR="00247AD1" w:rsidRPr="001F794E" w:rsidRDefault="00247AD1" w:rsidP="003003E2">
      <w:pPr>
        <w:pStyle w:val="NormalWeb"/>
        <w:numPr>
          <w:ilvl w:val="0"/>
          <w:numId w:val="561"/>
        </w:numPr>
        <w:rPr>
          <w:sz w:val="22"/>
          <w:szCs w:val="22"/>
        </w:rPr>
      </w:pPr>
      <w:r w:rsidRPr="001F794E">
        <w:rPr>
          <w:sz w:val="22"/>
          <w:szCs w:val="22"/>
        </w:rPr>
        <w:t>OS thread blocking</w:t>
      </w:r>
    </w:p>
    <w:p w14:paraId="71764AA3" w14:textId="77777777" w:rsidR="00247AD1" w:rsidRPr="001F794E" w:rsidRDefault="00247AD1" w:rsidP="003003E2">
      <w:pPr>
        <w:pStyle w:val="NormalWeb"/>
        <w:numPr>
          <w:ilvl w:val="0"/>
          <w:numId w:val="561"/>
        </w:numPr>
        <w:rPr>
          <w:sz w:val="22"/>
          <w:szCs w:val="22"/>
        </w:rPr>
      </w:pPr>
      <w:r w:rsidRPr="001F794E">
        <w:rPr>
          <w:sz w:val="22"/>
          <w:szCs w:val="22"/>
        </w:rPr>
        <w:t>Context switching overhead</w:t>
      </w:r>
    </w:p>
    <w:p w14:paraId="621A448D" w14:textId="77777777" w:rsidR="00247AD1" w:rsidRPr="001F794E" w:rsidRDefault="00247AD1" w:rsidP="00247AD1">
      <w:pPr>
        <w:pStyle w:val="Heading3"/>
      </w:pPr>
      <w:r w:rsidRPr="001F794E">
        <w:t>Important Point</w:t>
      </w:r>
    </w:p>
    <w:p w14:paraId="24C4C072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Slowest lock state.</w:t>
      </w:r>
    </w:p>
    <w:p w14:paraId="2B17AC7B" w14:textId="77777777" w:rsidR="00247AD1" w:rsidRPr="001F794E" w:rsidRDefault="00247AD1" w:rsidP="00247AD1">
      <w:r w:rsidRPr="001F794E">
        <w:pict w14:anchorId="0F6750AA">
          <v:rect id="_x0000_i2717" style="width:0;height:1.5pt" o:hralign="center" o:hrstd="t" o:hr="t" fillcolor="#a0a0a0" stroked="f"/>
        </w:pict>
      </w:r>
    </w:p>
    <w:p w14:paraId="4640C712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E21D5F4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High contention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 xml:space="preserve"> OS-level blocking </w:t>
      </w:r>
      <w:r w:rsidRPr="001F794E">
        <w:rPr>
          <w:rFonts w:ascii="Nirmala UI" w:hAnsi="Nirmala UI" w:cs="Nirmala UI"/>
          <w:sz w:val="22"/>
          <w:szCs w:val="22"/>
        </w:rPr>
        <w:t>होणारा</w:t>
      </w:r>
      <w:r w:rsidRPr="001F794E">
        <w:rPr>
          <w:sz w:val="22"/>
          <w:szCs w:val="22"/>
        </w:rPr>
        <w:t xml:space="preserve"> lock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heavyweight locking.</w:t>
      </w:r>
    </w:p>
    <w:p w14:paraId="3319D85E" w14:textId="77777777" w:rsidR="00247AD1" w:rsidRPr="001F794E" w:rsidRDefault="00247AD1" w:rsidP="00247AD1">
      <w:r w:rsidRPr="001F794E">
        <w:pict w14:anchorId="098E4E65">
          <v:rect id="_x0000_i2718" style="width:0;height:1.5pt" o:hralign="center" o:hrstd="t" o:hr="t" fillcolor="#a0a0a0" stroked="f"/>
        </w:pict>
      </w:r>
    </w:p>
    <w:p w14:paraId="018E691E" w14:textId="77777777" w:rsidR="00247AD1" w:rsidRPr="001F794E" w:rsidRDefault="00247AD1" w:rsidP="00247AD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205. What is lock escalation?</w:t>
      </w:r>
    </w:p>
    <w:p w14:paraId="4F6344A4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E4D2FE2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upgrades:</w:t>
      </w:r>
    </w:p>
    <w:p w14:paraId="6232AA0C" w14:textId="77777777" w:rsidR="00247AD1" w:rsidRPr="001F794E" w:rsidRDefault="00247AD1" w:rsidP="00247AD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Lightweight → heavyweight lock</w:t>
      </w:r>
    </w:p>
    <w:p w14:paraId="4CB269FF" w14:textId="77777777" w:rsidR="00247AD1" w:rsidRPr="001F794E" w:rsidRDefault="00247AD1" w:rsidP="00247AD1">
      <w:pPr>
        <w:pStyle w:val="Heading3"/>
      </w:pPr>
      <w:r w:rsidRPr="001F794E">
        <w:t>Reason</w:t>
      </w:r>
    </w:p>
    <w:p w14:paraId="73993B18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High thread contention.</w:t>
      </w:r>
    </w:p>
    <w:p w14:paraId="587CF14B" w14:textId="77777777" w:rsidR="00247AD1" w:rsidRPr="001F794E" w:rsidRDefault="00247AD1" w:rsidP="00247AD1">
      <w:pPr>
        <w:pStyle w:val="Heading3"/>
      </w:pPr>
      <w:r w:rsidRPr="001F794E">
        <w:t>Important Point</w:t>
      </w:r>
    </w:p>
    <w:p w14:paraId="4C41A18A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Automatic JVM optimization behavior.</w:t>
      </w:r>
    </w:p>
    <w:p w14:paraId="0CDEF611" w14:textId="77777777" w:rsidR="00247AD1" w:rsidRPr="001F794E" w:rsidRDefault="00247AD1" w:rsidP="00247AD1">
      <w:r w:rsidRPr="001F794E">
        <w:pict w14:anchorId="33623ADB">
          <v:rect id="_x0000_i2719" style="width:0;height:1.5pt" o:hralign="center" o:hrstd="t" o:hr="t" fillcolor="#a0a0a0" stroked="f"/>
        </w:pict>
      </w:r>
    </w:p>
    <w:p w14:paraId="60928FDD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71A5F922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Contention </w:t>
      </w:r>
      <w:r w:rsidRPr="001F794E">
        <w:rPr>
          <w:rFonts w:ascii="Nirmala UI" w:hAnsi="Nirmala UI" w:cs="Nirmala UI"/>
          <w:sz w:val="22"/>
          <w:szCs w:val="22"/>
        </w:rPr>
        <w:t>वाढल्यावर</w:t>
      </w:r>
      <w:r w:rsidRPr="001F794E">
        <w:rPr>
          <w:sz w:val="22"/>
          <w:szCs w:val="22"/>
        </w:rPr>
        <w:t xml:space="preserve"> JVM lock upgrade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याला</w:t>
      </w:r>
      <w:r w:rsidRPr="001F794E">
        <w:rPr>
          <w:sz w:val="22"/>
          <w:szCs w:val="22"/>
        </w:rPr>
        <w:t xml:space="preserve"> lock escalation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0753841E" w14:textId="77777777" w:rsidR="00247AD1" w:rsidRPr="001F794E" w:rsidRDefault="00247AD1" w:rsidP="00247AD1">
      <w:r w:rsidRPr="001F794E">
        <w:pict w14:anchorId="5A78A5F2">
          <v:rect id="_x0000_i2720" style="width:0;height:1.5pt" o:hralign="center" o:hrstd="t" o:hr="t" fillcolor="#a0a0a0" stroked="f"/>
        </w:pict>
      </w:r>
    </w:p>
    <w:p w14:paraId="2A0022A1" w14:textId="77777777" w:rsidR="00247AD1" w:rsidRPr="001F794E" w:rsidRDefault="00247AD1" w:rsidP="00247AD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206. What is lock elimination?</w:t>
      </w:r>
    </w:p>
    <w:p w14:paraId="623D4903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426DFB7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removes unnecessary synchronization.</w:t>
      </w:r>
    </w:p>
    <w:p w14:paraId="42615156" w14:textId="77777777" w:rsidR="00247AD1" w:rsidRPr="001F794E" w:rsidRDefault="00247AD1" w:rsidP="00247AD1">
      <w:pPr>
        <w:pStyle w:val="Heading3"/>
      </w:pPr>
      <w:r w:rsidRPr="001F794E">
        <w:t>Example</w:t>
      </w:r>
    </w:p>
    <w:p w14:paraId="2A7A32A0" w14:textId="77777777" w:rsidR="00247AD1" w:rsidRPr="001F794E" w:rsidRDefault="00247AD1" w:rsidP="00247AD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Thread-local objects</w:t>
      </w:r>
    </w:p>
    <w:p w14:paraId="2CF4EA8F" w14:textId="77777777" w:rsidR="00247AD1" w:rsidRPr="001F794E" w:rsidRDefault="00247AD1" w:rsidP="00247AD1">
      <w:pPr>
        <w:pStyle w:val="Heading3"/>
      </w:pPr>
      <w:r w:rsidRPr="001F794E">
        <w:t>Benefits</w:t>
      </w:r>
    </w:p>
    <w:p w14:paraId="4AD73FE6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performance.</w:t>
      </w:r>
    </w:p>
    <w:p w14:paraId="3EBB2D20" w14:textId="77777777" w:rsidR="00247AD1" w:rsidRPr="001F794E" w:rsidRDefault="00247AD1" w:rsidP="00247AD1">
      <w:pPr>
        <w:pStyle w:val="Heading3"/>
      </w:pPr>
      <w:r w:rsidRPr="001F794E">
        <w:t>Important Point</w:t>
      </w:r>
    </w:p>
    <w:p w14:paraId="2DBF04E9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Done by JIT compiler.</w:t>
      </w:r>
    </w:p>
    <w:p w14:paraId="142C21C9" w14:textId="77777777" w:rsidR="00247AD1" w:rsidRPr="001F794E" w:rsidRDefault="00247AD1" w:rsidP="00247AD1">
      <w:r w:rsidRPr="001F794E">
        <w:pict w14:anchorId="61830C34">
          <v:rect id="_x0000_i2721" style="width:0;height:1.5pt" o:hralign="center" o:hrstd="t" o:hr="t" fillcolor="#a0a0a0" stroked="f"/>
        </w:pict>
      </w:r>
    </w:p>
    <w:p w14:paraId="7C18C5E7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D6D1D5C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Unnecessary synchronization remove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lock elimination.</w:t>
      </w:r>
    </w:p>
    <w:p w14:paraId="3E0C48BC" w14:textId="77777777" w:rsidR="00247AD1" w:rsidRPr="001F794E" w:rsidRDefault="00247AD1" w:rsidP="00247AD1">
      <w:r w:rsidRPr="001F794E">
        <w:pict w14:anchorId="7B78182E">
          <v:rect id="_x0000_i2722" style="width:0;height:1.5pt" o:hralign="center" o:hrstd="t" o:hr="t" fillcolor="#a0a0a0" stroked="f"/>
        </w:pict>
      </w:r>
    </w:p>
    <w:p w14:paraId="784F26DD" w14:textId="77777777" w:rsidR="00247AD1" w:rsidRPr="001F794E" w:rsidRDefault="00247AD1" w:rsidP="00247AD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207. What is lock coarsening?</w:t>
      </w:r>
    </w:p>
    <w:p w14:paraId="0F92F2EF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37E7E0A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combines nearby synchronization blocks.</w:t>
      </w:r>
    </w:p>
    <w:p w14:paraId="76B5F67C" w14:textId="77777777" w:rsidR="00247AD1" w:rsidRPr="001F794E" w:rsidRDefault="00247AD1" w:rsidP="00247AD1">
      <w:pPr>
        <w:pStyle w:val="Heading3"/>
      </w:pPr>
      <w:r w:rsidRPr="001F794E">
        <w:t>Example</w:t>
      </w:r>
    </w:p>
    <w:p w14:paraId="3DBDDD5F" w14:textId="77777777" w:rsidR="00247AD1" w:rsidRPr="001F794E" w:rsidRDefault="00247AD1" w:rsidP="00247AD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Multiple small synchronized blocks</w:t>
      </w:r>
    </w:p>
    <w:p w14:paraId="37E255C3" w14:textId="77777777" w:rsidR="00247AD1" w:rsidRPr="001F794E" w:rsidRDefault="00247AD1" w:rsidP="00247AD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→ one larger block</w:t>
      </w:r>
    </w:p>
    <w:p w14:paraId="0100E1ED" w14:textId="77777777" w:rsidR="00247AD1" w:rsidRPr="001F794E" w:rsidRDefault="00247AD1" w:rsidP="00247AD1">
      <w:pPr>
        <w:pStyle w:val="Heading3"/>
      </w:pPr>
      <w:r w:rsidRPr="001F794E">
        <w:t>Benefits</w:t>
      </w:r>
    </w:p>
    <w:p w14:paraId="19E7EA89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Reduces lock overhead.</w:t>
      </w:r>
    </w:p>
    <w:p w14:paraId="711D4E67" w14:textId="77777777" w:rsidR="00247AD1" w:rsidRPr="001F794E" w:rsidRDefault="00247AD1" w:rsidP="00247AD1">
      <w:pPr>
        <w:pStyle w:val="Heading3"/>
      </w:pPr>
      <w:r w:rsidRPr="001F794E">
        <w:t>Important Point</w:t>
      </w:r>
    </w:p>
    <w:p w14:paraId="0C55B973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optimization technique.</w:t>
      </w:r>
    </w:p>
    <w:p w14:paraId="4FB81B90" w14:textId="77777777" w:rsidR="00247AD1" w:rsidRPr="001F794E" w:rsidRDefault="00247AD1" w:rsidP="00247AD1">
      <w:r w:rsidRPr="001F794E">
        <w:pict w14:anchorId="49448F20">
          <v:rect id="_x0000_i2723" style="width:0;height:1.5pt" o:hralign="center" o:hrstd="t" o:hr="t" fillcolor="#a0a0a0" stroked="f"/>
        </w:pict>
      </w:r>
    </w:p>
    <w:p w14:paraId="65063249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9C40598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small locks combine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lock coarsening.</w:t>
      </w:r>
    </w:p>
    <w:p w14:paraId="3017615A" w14:textId="77777777" w:rsidR="00247AD1" w:rsidRPr="001F794E" w:rsidRDefault="00247AD1" w:rsidP="00247AD1">
      <w:r w:rsidRPr="001F794E">
        <w:pict w14:anchorId="6633A68C">
          <v:rect id="_x0000_i2724" style="width:0;height:1.5pt" o:hralign="center" o:hrstd="t" o:hr="t" fillcolor="#a0a0a0" stroked="f"/>
        </w:pict>
      </w:r>
    </w:p>
    <w:p w14:paraId="0BFE77F7" w14:textId="77777777" w:rsidR="00247AD1" w:rsidRPr="001F794E" w:rsidRDefault="00247AD1" w:rsidP="00247AD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208. What is safepoint in JVM?</w:t>
      </w:r>
    </w:p>
    <w:p w14:paraId="3C4CF009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EA150AC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Point where JVM pauses threads safely.</w:t>
      </w:r>
    </w:p>
    <w:p w14:paraId="3DA0DAA9" w14:textId="77777777" w:rsidR="00247AD1" w:rsidRPr="001F794E" w:rsidRDefault="00247AD1" w:rsidP="00247AD1">
      <w:pPr>
        <w:pStyle w:val="Heading3"/>
      </w:pPr>
      <w:r w:rsidRPr="001F794E">
        <w:t>Used For</w:t>
      </w:r>
    </w:p>
    <w:p w14:paraId="5EF148C1" w14:textId="77777777" w:rsidR="00247AD1" w:rsidRPr="001F794E" w:rsidRDefault="00247AD1" w:rsidP="003003E2">
      <w:pPr>
        <w:pStyle w:val="NormalWeb"/>
        <w:numPr>
          <w:ilvl w:val="0"/>
          <w:numId w:val="562"/>
        </w:numPr>
        <w:rPr>
          <w:sz w:val="22"/>
          <w:szCs w:val="22"/>
        </w:rPr>
      </w:pPr>
      <w:r w:rsidRPr="001F794E">
        <w:rPr>
          <w:sz w:val="22"/>
          <w:szCs w:val="22"/>
        </w:rPr>
        <w:t>Garbage Collection</w:t>
      </w:r>
    </w:p>
    <w:p w14:paraId="6980F944" w14:textId="77777777" w:rsidR="00247AD1" w:rsidRPr="001F794E" w:rsidRDefault="00247AD1" w:rsidP="003003E2">
      <w:pPr>
        <w:pStyle w:val="NormalWeb"/>
        <w:numPr>
          <w:ilvl w:val="0"/>
          <w:numId w:val="562"/>
        </w:numPr>
        <w:rPr>
          <w:sz w:val="22"/>
          <w:szCs w:val="22"/>
        </w:rPr>
      </w:pPr>
      <w:r w:rsidRPr="001F794E">
        <w:rPr>
          <w:sz w:val="22"/>
          <w:szCs w:val="22"/>
        </w:rPr>
        <w:t>Thread dump</w:t>
      </w:r>
    </w:p>
    <w:p w14:paraId="13E787CA" w14:textId="77777777" w:rsidR="00247AD1" w:rsidRPr="001F794E" w:rsidRDefault="00247AD1" w:rsidP="003003E2">
      <w:pPr>
        <w:pStyle w:val="NormalWeb"/>
        <w:numPr>
          <w:ilvl w:val="0"/>
          <w:numId w:val="562"/>
        </w:numPr>
        <w:rPr>
          <w:sz w:val="22"/>
          <w:szCs w:val="22"/>
        </w:rPr>
      </w:pPr>
      <w:r w:rsidRPr="001F794E">
        <w:rPr>
          <w:sz w:val="22"/>
          <w:szCs w:val="22"/>
        </w:rPr>
        <w:t>Deoptimization</w:t>
      </w:r>
    </w:p>
    <w:p w14:paraId="3450FAF1" w14:textId="77777777" w:rsidR="00247AD1" w:rsidRPr="001F794E" w:rsidRDefault="00247AD1" w:rsidP="00247AD1">
      <w:pPr>
        <w:pStyle w:val="Heading3"/>
      </w:pPr>
      <w:r w:rsidRPr="001F794E">
        <w:t>Important Point</w:t>
      </w:r>
    </w:p>
    <w:p w14:paraId="21B7CFFC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All threads must reach safepoint before JVM operation.</w:t>
      </w:r>
    </w:p>
    <w:p w14:paraId="23B2C79F" w14:textId="77777777" w:rsidR="00247AD1" w:rsidRPr="001F794E" w:rsidRDefault="00247AD1" w:rsidP="00247AD1">
      <w:r w:rsidRPr="001F794E">
        <w:pict w14:anchorId="66894696">
          <v:rect id="_x0000_i2725" style="width:0;height:1.5pt" o:hralign="center" o:hrstd="t" o:hr="t" fillcolor="#a0a0a0" stroked="f"/>
        </w:pict>
      </w:r>
    </w:p>
    <w:p w14:paraId="1CA0E6C5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3C1DC65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JVM </w:t>
      </w:r>
      <w:r w:rsidRPr="001F794E">
        <w:rPr>
          <w:rFonts w:ascii="Nirmala UI" w:hAnsi="Nirmala UI" w:cs="Nirmala UI"/>
          <w:sz w:val="22"/>
          <w:szCs w:val="22"/>
        </w:rPr>
        <w:t>सर्व</w:t>
      </w:r>
      <w:r w:rsidRPr="001F794E">
        <w:rPr>
          <w:sz w:val="22"/>
          <w:szCs w:val="22"/>
        </w:rPr>
        <w:t xml:space="preserve"> threads pause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तो</w:t>
      </w:r>
      <w:r w:rsidRPr="001F794E">
        <w:rPr>
          <w:sz w:val="22"/>
          <w:szCs w:val="22"/>
        </w:rPr>
        <w:t xml:space="preserve"> safe point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safepoint.</w:t>
      </w:r>
    </w:p>
    <w:p w14:paraId="1F30FDD0" w14:textId="77777777" w:rsidR="00247AD1" w:rsidRPr="001F794E" w:rsidRDefault="00247AD1" w:rsidP="00247AD1">
      <w:r w:rsidRPr="001F794E">
        <w:lastRenderedPageBreak/>
        <w:pict w14:anchorId="3B65E0C1">
          <v:rect id="_x0000_i2726" style="width:0;height:1.5pt" o:hralign="center" o:hrstd="t" o:hr="t" fillcolor="#a0a0a0" stroked="f"/>
        </w:pict>
      </w:r>
    </w:p>
    <w:p w14:paraId="3585D65A" w14:textId="77777777" w:rsidR="00247AD1" w:rsidRPr="001F794E" w:rsidRDefault="00247AD1" w:rsidP="00247AD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209. What is stop-the-world pause?</w:t>
      </w:r>
    </w:p>
    <w:p w14:paraId="6A7D009A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88CFFD7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pauses all application threads temporarily.</w:t>
      </w:r>
    </w:p>
    <w:p w14:paraId="343FCA86" w14:textId="77777777" w:rsidR="00247AD1" w:rsidRPr="001F794E" w:rsidRDefault="00247AD1" w:rsidP="00247AD1">
      <w:pPr>
        <w:pStyle w:val="Heading3"/>
      </w:pPr>
      <w:r w:rsidRPr="001F794E">
        <w:t>Common During</w:t>
      </w:r>
    </w:p>
    <w:p w14:paraId="0E495458" w14:textId="77777777" w:rsidR="00247AD1" w:rsidRPr="001F794E" w:rsidRDefault="00247AD1" w:rsidP="00247AD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Garbage Collection</w:t>
      </w:r>
    </w:p>
    <w:p w14:paraId="2E356965" w14:textId="77777777" w:rsidR="00247AD1" w:rsidRPr="001F794E" w:rsidRDefault="00247AD1" w:rsidP="00247AD1">
      <w:pPr>
        <w:pStyle w:val="Heading3"/>
      </w:pPr>
      <w:r w:rsidRPr="001F794E">
        <w:t>Problems</w:t>
      </w:r>
    </w:p>
    <w:p w14:paraId="52190EB9" w14:textId="77777777" w:rsidR="00247AD1" w:rsidRPr="001F794E" w:rsidRDefault="00247AD1" w:rsidP="003003E2">
      <w:pPr>
        <w:pStyle w:val="NormalWeb"/>
        <w:numPr>
          <w:ilvl w:val="0"/>
          <w:numId w:val="563"/>
        </w:numPr>
        <w:rPr>
          <w:sz w:val="22"/>
          <w:szCs w:val="22"/>
        </w:rPr>
      </w:pPr>
      <w:r w:rsidRPr="001F794E">
        <w:rPr>
          <w:sz w:val="22"/>
          <w:szCs w:val="22"/>
        </w:rPr>
        <w:t>Application latency</w:t>
      </w:r>
    </w:p>
    <w:p w14:paraId="2656B08A" w14:textId="77777777" w:rsidR="00247AD1" w:rsidRPr="001F794E" w:rsidRDefault="00247AD1" w:rsidP="003003E2">
      <w:pPr>
        <w:pStyle w:val="NormalWeb"/>
        <w:numPr>
          <w:ilvl w:val="0"/>
          <w:numId w:val="563"/>
        </w:numPr>
        <w:rPr>
          <w:sz w:val="22"/>
          <w:szCs w:val="22"/>
        </w:rPr>
      </w:pPr>
      <w:r w:rsidRPr="001F794E">
        <w:rPr>
          <w:sz w:val="22"/>
          <w:szCs w:val="22"/>
        </w:rPr>
        <w:t>Performance impact</w:t>
      </w:r>
    </w:p>
    <w:p w14:paraId="66BF7619" w14:textId="77777777" w:rsidR="00247AD1" w:rsidRPr="001F794E" w:rsidRDefault="00247AD1" w:rsidP="00247AD1">
      <w:pPr>
        <w:pStyle w:val="Heading3"/>
      </w:pPr>
      <w:r w:rsidRPr="001F794E">
        <w:t>Important Point</w:t>
      </w:r>
    </w:p>
    <w:p w14:paraId="5A22805C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GC tuning tries to minimize STW pauses.</w:t>
      </w:r>
    </w:p>
    <w:p w14:paraId="78A33D1C" w14:textId="77777777" w:rsidR="00247AD1" w:rsidRPr="001F794E" w:rsidRDefault="00247AD1" w:rsidP="00247AD1">
      <w:r w:rsidRPr="001F794E">
        <w:pict w14:anchorId="4E6C140B">
          <v:rect id="_x0000_i2727" style="width:0;height:1.5pt" o:hralign="center" o:hrstd="t" o:hr="t" fillcolor="#a0a0a0" stroked="f"/>
        </w:pict>
      </w:r>
    </w:p>
    <w:p w14:paraId="296C4665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9D567D5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सर्व</w:t>
      </w:r>
      <w:r w:rsidRPr="001F794E">
        <w:rPr>
          <w:sz w:val="22"/>
          <w:szCs w:val="22"/>
        </w:rPr>
        <w:t xml:space="preserve"> application threads temporarily pause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stop-the-world pause.</w:t>
      </w:r>
    </w:p>
    <w:p w14:paraId="4AFD39BC" w14:textId="77777777" w:rsidR="00247AD1" w:rsidRPr="001F794E" w:rsidRDefault="00247AD1" w:rsidP="00247AD1">
      <w:r w:rsidRPr="001F794E">
        <w:pict w14:anchorId="2349D239">
          <v:rect id="_x0000_i2728" style="width:0;height:1.5pt" o:hralign="center" o:hrstd="t" o:hr="t" fillcolor="#a0a0a0" stroked="f"/>
        </w:pict>
      </w:r>
    </w:p>
    <w:p w14:paraId="6F9CB597" w14:textId="77777777" w:rsidR="00247AD1" w:rsidRPr="001F794E" w:rsidRDefault="00247AD1" w:rsidP="00247AD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210. What is contention-free concurrency design?</w:t>
      </w:r>
    </w:p>
    <w:p w14:paraId="69EF48F4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BCEB673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Design minimizing shared resource conflicts.</w:t>
      </w:r>
    </w:p>
    <w:p w14:paraId="643A0C47" w14:textId="77777777" w:rsidR="00247AD1" w:rsidRPr="001F794E" w:rsidRDefault="00247AD1" w:rsidP="00247AD1">
      <w:pPr>
        <w:pStyle w:val="Heading3"/>
      </w:pPr>
      <w:r w:rsidRPr="001F794E">
        <w:t>Techniques</w:t>
      </w:r>
    </w:p>
    <w:p w14:paraId="21F5E9F8" w14:textId="77777777" w:rsidR="00247AD1" w:rsidRPr="001F794E" w:rsidRDefault="00247AD1" w:rsidP="003003E2">
      <w:pPr>
        <w:pStyle w:val="NormalWeb"/>
        <w:numPr>
          <w:ilvl w:val="0"/>
          <w:numId w:val="564"/>
        </w:numPr>
        <w:rPr>
          <w:sz w:val="22"/>
          <w:szCs w:val="22"/>
        </w:rPr>
      </w:pPr>
      <w:r w:rsidRPr="001F794E">
        <w:rPr>
          <w:sz w:val="22"/>
          <w:szCs w:val="22"/>
        </w:rPr>
        <w:t>Immutable objects</w:t>
      </w:r>
    </w:p>
    <w:p w14:paraId="721D9154" w14:textId="77777777" w:rsidR="00247AD1" w:rsidRPr="001F794E" w:rsidRDefault="00247AD1" w:rsidP="003003E2">
      <w:pPr>
        <w:pStyle w:val="NormalWeb"/>
        <w:numPr>
          <w:ilvl w:val="0"/>
          <w:numId w:val="564"/>
        </w:numPr>
        <w:rPr>
          <w:sz w:val="22"/>
          <w:szCs w:val="22"/>
        </w:rPr>
      </w:pPr>
      <w:r w:rsidRPr="001F794E">
        <w:rPr>
          <w:sz w:val="22"/>
          <w:szCs w:val="22"/>
        </w:rPr>
        <w:t>Thread confinement</w:t>
      </w:r>
    </w:p>
    <w:p w14:paraId="735D333B" w14:textId="77777777" w:rsidR="00247AD1" w:rsidRPr="001F794E" w:rsidRDefault="00247AD1" w:rsidP="003003E2">
      <w:pPr>
        <w:pStyle w:val="NormalWeb"/>
        <w:numPr>
          <w:ilvl w:val="0"/>
          <w:numId w:val="564"/>
        </w:numPr>
        <w:rPr>
          <w:sz w:val="22"/>
          <w:szCs w:val="22"/>
        </w:rPr>
      </w:pPr>
      <w:r w:rsidRPr="001F794E">
        <w:rPr>
          <w:sz w:val="22"/>
          <w:szCs w:val="22"/>
        </w:rPr>
        <w:t>Lock-free algorithms</w:t>
      </w:r>
    </w:p>
    <w:p w14:paraId="5983580A" w14:textId="77777777" w:rsidR="00247AD1" w:rsidRPr="001F794E" w:rsidRDefault="00247AD1" w:rsidP="003003E2">
      <w:pPr>
        <w:pStyle w:val="NormalWeb"/>
        <w:numPr>
          <w:ilvl w:val="0"/>
          <w:numId w:val="564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Concurrent collections</w:t>
      </w:r>
    </w:p>
    <w:p w14:paraId="1ED57058" w14:textId="77777777" w:rsidR="00247AD1" w:rsidRPr="001F794E" w:rsidRDefault="00247AD1" w:rsidP="00247AD1">
      <w:pPr>
        <w:pStyle w:val="Heading3"/>
      </w:pPr>
      <w:r w:rsidRPr="001F794E">
        <w:t>Benefits</w:t>
      </w:r>
    </w:p>
    <w:p w14:paraId="7D43AB58" w14:textId="77777777" w:rsidR="00247AD1" w:rsidRPr="001F794E" w:rsidRDefault="00247AD1" w:rsidP="003003E2">
      <w:pPr>
        <w:pStyle w:val="NormalWeb"/>
        <w:numPr>
          <w:ilvl w:val="0"/>
          <w:numId w:val="565"/>
        </w:numPr>
        <w:rPr>
          <w:sz w:val="22"/>
          <w:szCs w:val="22"/>
        </w:rPr>
      </w:pPr>
      <w:r w:rsidRPr="001F794E">
        <w:rPr>
          <w:sz w:val="22"/>
          <w:szCs w:val="22"/>
        </w:rPr>
        <w:t>Better scalability</w:t>
      </w:r>
    </w:p>
    <w:p w14:paraId="281144D5" w14:textId="77777777" w:rsidR="00247AD1" w:rsidRPr="001F794E" w:rsidRDefault="00247AD1" w:rsidP="003003E2">
      <w:pPr>
        <w:pStyle w:val="NormalWeb"/>
        <w:numPr>
          <w:ilvl w:val="0"/>
          <w:numId w:val="565"/>
        </w:numPr>
        <w:rPr>
          <w:sz w:val="22"/>
          <w:szCs w:val="22"/>
        </w:rPr>
      </w:pPr>
      <w:r w:rsidRPr="001F794E">
        <w:rPr>
          <w:sz w:val="22"/>
          <w:szCs w:val="22"/>
        </w:rPr>
        <w:t>Higher throughput</w:t>
      </w:r>
    </w:p>
    <w:p w14:paraId="398A6E94" w14:textId="77777777" w:rsidR="00247AD1" w:rsidRPr="001F794E" w:rsidRDefault="00247AD1" w:rsidP="00247AD1">
      <w:pPr>
        <w:pStyle w:val="Heading3"/>
      </w:pPr>
      <w:r w:rsidRPr="001F794E">
        <w:t>Important Point</w:t>
      </w:r>
    </w:p>
    <w:p w14:paraId="0EC0FD62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Reducing contention is key to scalable systems.</w:t>
      </w:r>
    </w:p>
    <w:p w14:paraId="1CC5555F" w14:textId="77777777" w:rsidR="00247AD1" w:rsidRPr="001F794E" w:rsidRDefault="00247AD1" w:rsidP="00247AD1">
      <w:r w:rsidRPr="001F794E">
        <w:pict w14:anchorId="6212A195">
          <v:rect id="_x0000_i2729" style="width:0;height:1.5pt" o:hralign="center" o:hrstd="t" o:hr="t" fillcolor="#a0a0a0" stroked="f"/>
        </w:pict>
      </w:r>
    </w:p>
    <w:p w14:paraId="5968DCE6" w14:textId="77777777" w:rsidR="00247AD1" w:rsidRPr="001F794E" w:rsidRDefault="00247AD1" w:rsidP="00247AD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6EF5705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Shared resource conflicts </w:t>
      </w: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ठेवणारी</w:t>
      </w:r>
      <w:r w:rsidRPr="001F794E">
        <w:rPr>
          <w:sz w:val="22"/>
          <w:szCs w:val="22"/>
        </w:rPr>
        <w:t xml:space="preserve"> concurrency design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contention-free design.</w:t>
      </w:r>
    </w:p>
    <w:p w14:paraId="46EA3122" w14:textId="77777777" w:rsidR="00247AD1" w:rsidRPr="001F794E" w:rsidRDefault="00247AD1" w:rsidP="00247AD1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216BC8C9" w14:textId="77777777" w:rsidR="00247AD1" w:rsidRPr="001F794E" w:rsidRDefault="00247AD1" w:rsidP="00247AD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Better scalability.</w:t>
      </w:r>
    </w:p>
    <w:p w14:paraId="3F027BEB" w14:textId="77777777" w:rsidR="00247AD1" w:rsidRPr="001F794E" w:rsidRDefault="00247AD1" w:rsidP="00247AD1">
      <w:r w:rsidRPr="001F794E">
        <w:pict w14:anchorId="7FCDB8E7">
          <v:rect id="_x0000_i2730" style="width:0;height:1.5pt" o:hralign="center" o:hrstd="t" o:hr="t" fillcolor="#a0a0a0" stroked="f"/>
        </w:pict>
      </w:r>
    </w:p>
    <w:p w14:paraId="5D58C95A" w14:textId="77777777" w:rsidR="00247AD1" w:rsidRPr="001F794E" w:rsidRDefault="00247AD1" w:rsidP="00247AD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210/250 COMPLETED</w:t>
      </w:r>
    </w:p>
    <w:p w14:paraId="2CC15604" w14:textId="77777777" w:rsidR="0093436A" w:rsidRPr="001F794E" w:rsidRDefault="0093436A" w:rsidP="009343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(211–220)</w:t>
      </w:r>
    </w:p>
    <w:p w14:paraId="100DAA07" w14:textId="77777777" w:rsidR="0093436A" w:rsidRPr="001F794E" w:rsidRDefault="0093436A" w:rsidP="0093436A">
      <w:r w:rsidRPr="001F794E">
        <w:pict w14:anchorId="10E906FD">
          <v:rect id="_x0000_i2731" style="width:0;height:1.5pt" o:hralign="center" o:hrstd="t" o:hr="t" fillcolor="#a0a0a0" stroked="f"/>
        </w:pict>
      </w:r>
    </w:p>
    <w:p w14:paraId="77408876" w14:textId="77777777" w:rsidR="0093436A" w:rsidRPr="001F794E" w:rsidRDefault="0093436A" w:rsidP="009343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211. What is Amdahl’s Law in parallel computing?</w:t>
      </w:r>
    </w:p>
    <w:p w14:paraId="01C0005F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DDAE666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Amdahl’s Law defines:</w:t>
      </w:r>
    </w:p>
    <w:p w14:paraId="11C59F24" w14:textId="77777777" w:rsidR="0093436A" w:rsidRPr="001F794E" w:rsidRDefault="0093436A" w:rsidP="009343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Maximum performance improvement possible using parallelism</w:t>
      </w:r>
    </w:p>
    <w:p w14:paraId="6576E884" w14:textId="77777777" w:rsidR="0093436A" w:rsidRPr="001F794E" w:rsidRDefault="0093436A" w:rsidP="0093436A">
      <w:pPr>
        <w:pStyle w:val="Heading3"/>
      </w:pPr>
      <w:r w:rsidRPr="001F794E">
        <w:lastRenderedPageBreak/>
        <w:t>Formula</w:t>
      </w:r>
    </w:p>
    <w:p w14:paraId="1DC2F1E3" w14:textId="77777777" w:rsidR="0093436A" w:rsidRPr="001F794E" w:rsidRDefault="0093436A" w:rsidP="009343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Speedup limited by sequential part</w:t>
      </w:r>
    </w:p>
    <w:p w14:paraId="5AC65473" w14:textId="77777777" w:rsidR="0093436A" w:rsidRPr="001F794E" w:rsidRDefault="0093436A" w:rsidP="0093436A">
      <w:pPr>
        <w:pStyle w:val="Heading3"/>
      </w:pPr>
      <w:r w:rsidRPr="001F794E">
        <w:t>Example</w:t>
      </w:r>
    </w:p>
    <w:p w14:paraId="05A2A875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If 20% code sequential,</w:t>
      </w:r>
      <w:r w:rsidRPr="001F794E">
        <w:rPr>
          <w:sz w:val="22"/>
          <w:szCs w:val="22"/>
        </w:rPr>
        <w:br/>
        <w:t>parallelism has limit.</w:t>
      </w:r>
    </w:p>
    <w:p w14:paraId="4C253A77" w14:textId="77777777" w:rsidR="0093436A" w:rsidRPr="001F794E" w:rsidRDefault="0093436A" w:rsidP="0093436A">
      <w:pPr>
        <w:pStyle w:val="Heading3"/>
      </w:pPr>
      <w:r w:rsidRPr="001F794E">
        <w:t>Important Point</w:t>
      </w:r>
    </w:p>
    <w:p w14:paraId="4B40B648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Not all programs scale infinitely.</w:t>
      </w:r>
    </w:p>
    <w:p w14:paraId="0C9DB3D6" w14:textId="77777777" w:rsidR="0093436A" w:rsidRPr="001F794E" w:rsidRDefault="0093436A" w:rsidP="0093436A">
      <w:r w:rsidRPr="001F794E">
        <w:pict w14:anchorId="56BDD952">
          <v:rect id="_x0000_i2732" style="width:0;height:1.5pt" o:hralign="center" o:hrstd="t" o:hr="t" fillcolor="#a0a0a0" stroked="f"/>
        </w:pict>
      </w:r>
    </w:p>
    <w:p w14:paraId="1908DDC1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42FF3C2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Program </w:t>
      </w:r>
      <w:r w:rsidRPr="001F794E">
        <w:rPr>
          <w:rFonts w:ascii="Nirmala UI" w:hAnsi="Nirmala UI" w:cs="Nirmala UI"/>
          <w:sz w:val="22"/>
          <w:szCs w:val="22"/>
        </w:rPr>
        <w:t>चा</w:t>
      </w:r>
      <w:r w:rsidRPr="001F794E">
        <w:rPr>
          <w:sz w:val="22"/>
          <w:szCs w:val="22"/>
        </w:rPr>
        <w:t xml:space="preserve"> sequential </w:t>
      </w:r>
      <w:r w:rsidRPr="001F794E">
        <w:rPr>
          <w:rFonts w:ascii="Nirmala UI" w:hAnsi="Nirmala UI" w:cs="Nirmala UI"/>
          <w:sz w:val="22"/>
          <w:szCs w:val="22"/>
        </w:rPr>
        <w:t>भाग</w:t>
      </w:r>
      <w:r w:rsidRPr="001F794E">
        <w:rPr>
          <w:sz w:val="22"/>
          <w:szCs w:val="22"/>
        </w:rPr>
        <w:t xml:space="preserve"> parallel performance limit </w:t>
      </w:r>
      <w:r w:rsidRPr="001F794E">
        <w:rPr>
          <w:rFonts w:ascii="Nirmala UI" w:hAnsi="Nirmala UI" w:cs="Nirmala UI"/>
          <w:sz w:val="22"/>
          <w:szCs w:val="22"/>
        </w:rPr>
        <w:t>करतो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याला</w:t>
      </w:r>
      <w:r w:rsidRPr="001F794E">
        <w:rPr>
          <w:sz w:val="22"/>
          <w:szCs w:val="22"/>
        </w:rPr>
        <w:t xml:space="preserve"> Amdahl’s Law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3EA70742" w14:textId="77777777" w:rsidR="0093436A" w:rsidRPr="001F794E" w:rsidRDefault="0093436A" w:rsidP="0093436A">
      <w:r w:rsidRPr="001F794E">
        <w:pict w14:anchorId="4C470E95">
          <v:rect id="_x0000_i2733" style="width:0;height:1.5pt" o:hralign="center" o:hrstd="t" o:hr="t" fillcolor="#a0a0a0" stroked="f"/>
        </w:pict>
      </w:r>
    </w:p>
    <w:p w14:paraId="28CE4825" w14:textId="77777777" w:rsidR="0093436A" w:rsidRPr="001F794E" w:rsidRDefault="0093436A" w:rsidP="009343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212. What is scalability in concurrent systems?</w:t>
      </w:r>
    </w:p>
    <w:p w14:paraId="0CB26CC4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4034CF5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Ability to handle increasing workload efficiently.</w:t>
      </w:r>
    </w:p>
    <w:p w14:paraId="7DAC1DDB" w14:textId="77777777" w:rsidR="0093436A" w:rsidRPr="001F794E" w:rsidRDefault="0093436A" w:rsidP="0093436A">
      <w:pPr>
        <w:pStyle w:val="Heading3"/>
      </w:pPr>
      <w:r w:rsidRPr="001F794E">
        <w:t>Types</w:t>
      </w:r>
    </w:p>
    <w:p w14:paraId="4F024601" w14:textId="77777777" w:rsidR="0093436A" w:rsidRPr="001F794E" w:rsidRDefault="0093436A" w:rsidP="003003E2">
      <w:pPr>
        <w:pStyle w:val="NormalWeb"/>
        <w:numPr>
          <w:ilvl w:val="0"/>
          <w:numId w:val="566"/>
        </w:numPr>
        <w:rPr>
          <w:sz w:val="22"/>
          <w:szCs w:val="22"/>
        </w:rPr>
      </w:pPr>
      <w:r w:rsidRPr="001F794E">
        <w:rPr>
          <w:sz w:val="22"/>
          <w:szCs w:val="22"/>
        </w:rPr>
        <w:t>Vertical scalability</w:t>
      </w:r>
    </w:p>
    <w:p w14:paraId="2544807D" w14:textId="77777777" w:rsidR="0093436A" w:rsidRPr="001F794E" w:rsidRDefault="0093436A" w:rsidP="003003E2">
      <w:pPr>
        <w:pStyle w:val="NormalWeb"/>
        <w:numPr>
          <w:ilvl w:val="0"/>
          <w:numId w:val="566"/>
        </w:numPr>
        <w:rPr>
          <w:sz w:val="22"/>
          <w:szCs w:val="22"/>
        </w:rPr>
      </w:pPr>
      <w:r w:rsidRPr="001F794E">
        <w:rPr>
          <w:sz w:val="22"/>
          <w:szCs w:val="22"/>
        </w:rPr>
        <w:t>Horizontal scalability</w:t>
      </w:r>
    </w:p>
    <w:p w14:paraId="5001F302" w14:textId="77777777" w:rsidR="0093436A" w:rsidRPr="001F794E" w:rsidRDefault="0093436A" w:rsidP="0093436A">
      <w:pPr>
        <w:pStyle w:val="Heading3"/>
      </w:pPr>
      <w:r w:rsidRPr="001F794E">
        <w:t>Important Factors</w:t>
      </w:r>
    </w:p>
    <w:p w14:paraId="75D46505" w14:textId="77777777" w:rsidR="0093436A" w:rsidRPr="001F794E" w:rsidRDefault="0093436A" w:rsidP="003003E2">
      <w:pPr>
        <w:pStyle w:val="NormalWeb"/>
        <w:numPr>
          <w:ilvl w:val="0"/>
          <w:numId w:val="567"/>
        </w:numPr>
        <w:rPr>
          <w:sz w:val="22"/>
          <w:szCs w:val="22"/>
        </w:rPr>
      </w:pPr>
      <w:r w:rsidRPr="001F794E">
        <w:rPr>
          <w:sz w:val="22"/>
          <w:szCs w:val="22"/>
        </w:rPr>
        <w:t>Contention</w:t>
      </w:r>
    </w:p>
    <w:p w14:paraId="70347417" w14:textId="77777777" w:rsidR="0093436A" w:rsidRPr="001F794E" w:rsidRDefault="0093436A" w:rsidP="003003E2">
      <w:pPr>
        <w:pStyle w:val="NormalWeb"/>
        <w:numPr>
          <w:ilvl w:val="0"/>
          <w:numId w:val="567"/>
        </w:numPr>
        <w:rPr>
          <w:sz w:val="22"/>
          <w:szCs w:val="22"/>
        </w:rPr>
      </w:pPr>
      <w:r w:rsidRPr="001F794E">
        <w:rPr>
          <w:sz w:val="22"/>
          <w:szCs w:val="22"/>
        </w:rPr>
        <w:t>Thread management</w:t>
      </w:r>
    </w:p>
    <w:p w14:paraId="27567930" w14:textId="77777777" w:rsidR="0093436A" w:rsidRPr="001F794E" w:rsidRDefault="0093436A" w:rsidP="003003E2">
      <w:pPr>
        <w:pStyle w:val="NormalWeb"/>
        <w:numPr>
          <w:ilvl w:val="0"/>
          <w:numId w:val="567"/>
        </w:numPr>
        <w:rPr>
          <w:sz w:val="22"/>
          <w:szCs w:val="22"/>
        </w:rPr>
      </w:pPr>
      <w:r w:rsidRPr="001F794E">
        <w:rPr>
          <w:sz w:val="22"/>
          <w:szCs w:val="22"/>
        </w:rPr>
        <w:t>Resource usage</w:t>
      </w:r>
    </w:p>
    <w:p w14:paraId="3B73F064" w14:textId="77777777" w:rsidR="0093436A" w:rsidRPr="001F794E" w:rsidRDefault="0093436A" w:rsidP="0093436A">
      <w:pPr>
        <w:pStyle w:val="Heading3"/>
      </w:pPr>
      <w:r w:rsidRPr="001F794E">
        <w:lastRenderedPageBreak/>
        <w:t>Important Point</w:t>
      </w:r>
    </w:p>
    <w:p w14:paraId="69DA10E1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Good concurrency improves scalability.</w:t>
      </w:r>
    </w:p>
    <w:p w14:paraId="6DC67ECC" w14:textId="77777777" w:rsidR="0093436A" w:rsidRPr="001F794E" w:rsidRDefault="0093436A" w:rsidP="0093436A">
      <w:r w:rsidRPr="001F794E">
        <w:pict w14:anchorId="5D074444">
          <v:rect id="_x0000_i2734" style="width:0;height:1.5pt" o:hralign="center" o:hrstd="t" o:hr="t" fillcolor="#a0a0a0" stroked="f"/>
        </w:pict>
      </w:r>
    </w:p>
    <w:p w14:paraId="72FB49FF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D52BF70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Load </w:t>
      </w:r>
      <w:r w:rsidRPr="001F794E">
        <w:rPr>
          <w:rFonts w:ascii="Nirmala UI" w:hAnsi="Nirmala UI" w:cs="Nirmala UI"/>
          <w:sz w:val="22"/>
          <w:szCs w:val="22"/>
        </w:rPr>
        <w:t>वाढल्यावर</w:t>
      </w:r>
      <w:r w:rsidRPr="001F794E">
        <w:rPr>
          <w:sz w:val="22"/>
          <w:szCs w:val="22"/>
        </w:rPr>
        <w:t xml:space="preserve"> system efficiently </w:t>
      </w:r>
      <w:r w:rsidRPr="001F794E">
        <w:rPr>
          <w:rFonts w:ascii="Nirmala UI" w:hAnsi="Nirmala UI" w:cs="Nirmala UI"/>
          <w:sz w:val="22"/>
          <w:szCs w:val="22"/>
        </w:rPr>
        <w:t>काम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scalability.</w:t>
      </w:r>
    </w:p>
    <w:p w14:paraId="5A86F2A5" w14:textId="77777777" w:rsidR="0093436A" w:rsidRPr="001F794E" w:rsidRDefault="0093436A" w:rsidP="0093436A">
      <w:r w:rsidRPr="001F794E">
        <w:pict w14:anchorId="7AD2D23F">
          <v:rect id="_x0000_i2735" style="width:0;height:1.5pt" o:hralign="center" o:hrstd="t" o:hr="t" fillcolor="#a0a0a0" stroked="f"/>
        </w:pict>
      </w:r>
    </w:p>
    <w:p w14:paraId="06177E4F" w14:textId="77777777" w:rsidR="0093436A" w:rsidRPr="001F794E" w:rsidRDefault="0093436A" w:rsidP="009343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213. What is throughput in concurrency?</w:t>
      </w:r>
    </w:p>
    <w:p w14:paraId="4E55526C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A47DC24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Amount of work completed per unit time.</w:t>
      </w:r>
    </w:p>
    <w:p w14:paraId="71D521EC" w14:textId="77777777" w:rsidR="0093436A" w:rsidRPr="001F794E" w:rsidRDefault="0093436A" w:rsidP="0093436A">
      <w:pPr>
        <w:pStyle w:val="Heading3"/>
      </w:pPr>
      <w:r w:rsidRPr="001F794E">
        <w:t>Example</w:t>
      </w:r>
    </w:p>
    <w:p w14:paraId="18835A91" w14:textId="77777777" w:rsidR="0093436A" w:rsidRPr="001F794E" w:rsidRDefault="0093436A" w:rsidP="009343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1000 requests/second</w:t>
      </w:r>
    </w:p>
    <w:p w14:paraId="02361BA9" w14:textId="77777777" w:rsidR="0093436A" w:rsidRPr="001F794E" w:rsidRDefault="0093436A" w:rsidP="0093436A">
      <w:pPr>
        <w:pStyle w:val="Heading3"/>
      </w:pPr>
      <w:r w:rsidRPr="001F794E">
        <w:t>Affected By</w:t>
      </w:r>
    </w:p>
    <w:p w14:paraId="70CFD199" w14:textId="77777777" w:rsidR="0093436A" w:rsidRPr="001F794E" w:rsidRDefault="0093436A" w:rsidP="003003E2">
      <w:pPr>
        <w:pStyle w:val="NormalWeb"/>
        <w:numPr>
          <w:ilvl w:val="0"/>
          <w:numId w:val="568"/>
        </w:numPr>
        <w:rPr>
          <w:sz w:val="22"/>
          <w:szCs w:val="22"/>
        </w:rPr>
      </w:pPr>
      <w:r w:rsidRPr="001F794E">
        <w:rPr>
          <w:sz w:val="22"/>
          <w:szCs w:val="22"/>
        </w:rPr>
        <w:t>Lock contention</w:t>
      </w:r>
    </w:p>
    <w:p w14:paraId="6FA8C50E" w14:textId="77777777" w:rsidR="0093436A" w:rsidRPr="001F794E" w:rsidRDefault="0093436A" w:rsidP="003003E2">
      <w:pPr>
        <w:pStyle w:val="NormalWeb"/>
        <w:numPr>
          <w:ilvl w:val="0"/>
          <w:numId w:val="568"/>
        </w:numPr>
        <w:rPr>
          <w:sz w:val="22"/>
          <w:szCs w:val="22"/>
        </w:rPr>
      </w:pPr>
      <w:r w:rsidRPr="001F794E">
        <w:rPr>
          <w:sz w:val="22"/>
          <w:szCs w:val="22"/>
        </w:rPr>
        <w:t>CPU usage</w:t>
      </w:r>
    </w:p>
    <w:p w14:paraId="389C9F33" w14:textId="77777777" w:rsidR="0093436A" w:rsidRPr="001F794E" w:rsidRDefault="0093436A" w:rsidP="003003E2">
      <w:pPr>
        <w:pStyle w:val="NormalWeb"/>
        <w:numPr>
          <w:ilvl w:val="0"/>
          <w:numId w:val="568"/>
        </w:numPr>
        <w:rPr>
          <w:sz w:val="22"/>
          <w:szCs w:val="22"/>
        </w:rPr>
      </w:pPr>
      <w:r w:rsidRPr="001F794E">
        <w:rPr>
          <w:sz w:val="22"/>
          <w:szCs w:val="22"/>
        </w:rPr>
        <w:t>Blocking</w:t>
      </w:r>
    </w:p>
    <w:p w14:paraId="6B943DC4" w14:textId="77777777" w:rsidR="0093436A" w:rsidRPr="001F794E" w:rsidRDefault="0093436A" w:rsidP="0093436A">
      <w:pPr>
        <w:pStyle w:val="Heading3"/>
      </w:pPr>
      <w:r w:rsidRPr="001F794E">
        <w:t>Important Point</w:t>
      </w:r>
    </w:p>
    <w:p w14:paraId="31128B07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Higher throughput is major concurrency goal.</w:t>
      </w:r>
    </w:p>
    <w:p w14:paraId="2F6C6B14" w14:textId="77777777" w:rsidR="0093436A" w:rsidRPr="001F794E" w:rsidRDefault="0093436A" w:rsidP="0093436A">
      <w:r w:rsidRPr="001F794E">
        <w:pict w14:anchorId="04D8AA29">
          <v:rect id="_x0000_i2736" style="width:0;height:1.5pt" o:hralign="center" o:hrstd="t" o:hr="t" fillcolor="#a0a0a0" stroked="f"/>
        </w:pict>
      </w:r>
    </w:p>
    <w:p w14:paraId="6D54A871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3CEF082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वेळेत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पूर्ण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झालेल्या</w:t>
      </w:r>
      <w:r w:rsidRPr="001F794E">
        <w:rPr>
          <w:sz w:val="22"/>
          <w:szCs w:val="22"/>
        </w:rPr>
        <w:t xml:space="preserve"> work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प्रमाण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throughput.</w:t>
      </w:r>
    </w:p>
    <w:p w14:paraId="14ED9601" w14:textId="77777777" w:rsidR="0093436A" w:rsidRPr="001F794E" w:rsidRDefault="0093436A" w:rsidP="0093436A">
      <w:r w:rsidRPr="001F794E">
        <w:pict w14:anchorId="07049055">
          <v:rect id="_x0000_i2737" style="width:0;height:1.5pt" o:hralign="center" o:hrstd="t" o:hr="t" fillcolor="#a0a0a0" stroked="f"/>
        </w:pict>
      </w:r>
    </w:p>
    <w:p w14:paraId="79A0519E" w14:textId="77777777" w:rsidR="0093436A" w:rsidRPr="001F794E" w:rsidRDefault="0093436A" w:rsidP="009343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214. What is latency in concurrent systems?</w:t>
      </w:r>
    </w:p>
    <w:p w14:paraId="16680F84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127EAD5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Time taken to complete single request/task.</w:t>
      </w:r>
    </w:p>
    <w:p w14:paraId="6368C9D7" w14:textId="77777777" w:rsidR="0093436A" w:rsidRPr="001F794E" w:rsidRDefault="0093436A" w:rsidP="0093436A">
      <w:pPr>
        <w:pStyle w:val="Heading3"/>
      </w:pPr>
      <w:r w:rsidRPr="001F794E">
        <w:t>Example</w:t>
      </w:r>
    </w:p>
    <w:p w14:paraId="46141C7D" w14:textId="77777777" w:rsidR="0093436A" w:rsidRPr="001F794E" w:rsidRDefault="0093436A" w:rsidP="009343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Request response time</w:t>
      </w:r>
    </w:p>
    <w:p w14:paraId="0C95CA05" w14:textId="77777777" w:rsidR="0093436A" w:rsidRPr="001F794E" w:rsidRDefault="0093436A" w:rsidP="0093436A">
      <w:pPr>
        <w:pStyle w:val="Heading3"/>
      </w:pPr>
      <w:r w:rsidRPr="001F794E">
        <w:t>Important Point</w:t>
      </w:r>
    </w:p>
    <w:p w14:paraId="6973D6CA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Low latency important for real-time systems.</w:t>
      </w:r>
    </w:p>
    <w:p w14:paraId="1C03ED55" w14:textId="77777777" w:rsidR="0093436A" w:rsidRPr="001F794E" w:rsidRDefault="0093436A" w:rsidP="0093436A">
      <w:r w:rsidRPr="001F794E">
        <w:pict w14:anchorId="5521D183">
          <v:rect id="_x0000_i2738" style="width:0;height:1.5pt" o:hralign="center" o:hrstd="t" o:hr="t" fillcolor="#a0a0a0" stroked="f"/>
        </w:pict>
      </w:r>
    </w:p>
    <w:p w14:paraId="5DB4A993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6DA421E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request/task </w:t>
      </w:r>
      <w:r w:rsidRPr="001F794E">
        <w:rPr>
          <w:rFonts w:ascii="Nirmala UI" w:hAnsi="Nirmala UI" w:cs="Nirmala UI"/>
          <w:sz w:val="22"/>
          <w:szCs w:val="22"/>
        </w:rPr>
        <w:t>पूर्ण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होण्यासाठी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लागणारा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वेळ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latency.</w:t>
      </w:r>
    </w:p>
    <w:p w14:paraId="2E27714F" w14:textId="77777777" w:rsidR="0093436A" w:rsidRPr="001F794E" w:rsidRDefault="0093436A" w:rsidP="0093436A">
      <w:r w:rsidRPr="001F794E">
        <w:pict w14:anchorId="0D6F771E">
          <v:rect id="_x0000_i2739" style="width:0;height:1.5pt" o:hralign="center" o:hrstd="t" o:hr="t" fillcolor="#a0a0a0" stroked="f"/>
        </w:pict>
      </w:r>
    </w:p>
    <w:p w14:paraId="3A32B9A5" w14:textId="77777777" w:rsidR="0093436A" w:rsidRPr="001F794E" w:rsidRDefault="0093436A" w:rsidP="009343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215. Difference between throughput and latency?</w:t>
      </w:r>
    </w:p>
    <w:p w14:paraId="4708AF88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1606"/>
      </w:tblGrid>
      <w:tr w:rsidR="0093436A" w:rsidRPr="001F794E" w14:paraId="1B97D32D" w14:textId="77777777" w:rsidTr="009343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2BDE9" w14:textId="77777777" w:rsidR="0093436A" w:rsidRPr="001F794E" w:rsidRDefault="009343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227C74C1" w14:textId="77777777" w:rsidR="0093436A" w:rsidRPr="001F794E" w:rsidRDefault="009343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Latency</w:t>
            </w:r>
          </w:p>
        </w:tc>
      </w:tr>
      <w:tr w:rsidR="0093436A" w:rsidRPr="001F794E" w14:paraId="68682FB9" w14:textId="77777777" w:rsidTr="00934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2EA1" w14:textId="77777777" w:rsidR="0093436A" w:rsidRPr="001F794E" w:rsidRDefault="0093436A">
            <w:r w:rsidRPr="001F794E">
              <w:t>Work completed per time</w:t>
            </w:r>
          </w:p>
        </w:tc>
        <w:tc>
          <w:tcPr>
            <w:tcW w:w="0" w:type="auto"/>
            <w:vAlign w:val="center"/>
            <w:hideMark/>
          </w:tcPr>
          <w:p w14:paraId="0542A2B2" w14:textId="77777777" w:rsidR="0093436A" w:rsidRPr="001F794E" w:rsidRDefault="0093436A">
            <w:r w:rsidRPr="001F794E">
              <w:t>Time per request</w:t>
            </w:r>
          </w:p>
        </w:tc>
      </w:tr>
      <w:tr w:rsidR="0093436A" w:rsidRPr="001F794E" w14:paraId="1EDEF245" w14:textId="77777777" w:rsidTr="00934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BAB9" w14:textId="77777777" w:rsidR="0093436A" w:rsidRPr="001F794E" w:rsidRDefault="0093436A">
            <w:r w:rsidRPr="001F794E">
              <w:t>Focus on quantity</w:t>
            </w:r>
          </w:p>
        </w:tc>
        <w:tc>
          <w:tcPr>
            <w:tcW w:w="0" w:type="auto"/>
            <w:vAlign w:val="center"/>
            <w:hideMark/>
          </w:tcPr>
          <w:p w14:paraId="77374856" w14:textId="77777777" w:rsidR="0093436A" w:rsidRPr="001F794E" w:rsidRDefault="0093436A">
            <w:r w:rsidRPr="001F794E">
              <w:t>Focus on speed</w:t>
            </w:r>
          </w:p>
        </w:tc>
      </w:tr>
    </w:tbl>
    <w:p w14:paraId="6A01119D" w14:textId="77777777" w:rsidR="0093436A" w:rsidRPr="001F794E" w:rsidRDefault="0093436A" w:rsidP="0093436A">
      <w:pPr>
        <w:pStyle w:val="Heading3"/>
      </w:pPr>
      <w:r w:rsidRPr="001F794E">
        <w:t>Example</w:t>
      </w:r>
    </w:p>
    <w:p w14:paraId="460D97FD" w14:textId="77777777" w:rsidR="0093436A" w:rsidRPr="001F794E" w:rsidRDefault="0093436A" w:rsidP="009343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High TPS vs fast response</w:t>
      </w:r>
    </w:p>
    <w:p w14:paraId="128CAA97" w14:textId="77777777" w:rsidR="0093436A" w:rsidRPr="001F794E" w:rsidRDefault="0093436A" w:rsidP="0093436A">
      <w:pPr>
        <w:pStyle w:val="Heading3"/>
      </w:pPr>
      <w:r w:rsidRPr="001F794E">
        <w:t>Important Point</w:t>
      </w:r>
    </w:p>
    <w:p w14:paraId="397928FD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Improving one may affect another.</w:t>
      </w:r>
    </w:p>
    <w:p w14:paraId="78264C58" w14:textId="77777777" w:rsidR="0093436A" w:rsidRPr="001F794E" w:rsidRDefault="0093436A" w:rsidP="0093436A">
      <w:r w:rsidRPr="001F794E">
        <w:lastRenderedPageBreak/>
        <w:pict w14:anchorId="08397C4A">
          <v:rect id="_x0000_i2740" style="width:0;height:1.5pt" o:hralign="center" o:hrstd="t" o:hr="t" fillcolor="#a0a0a0" stroked="f"/>
        </w:pict>
      </w:r>
    </w:p>
    <w:p w14:paraId="704BD562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1802"/>
      </w:tblGrid>
      <w:tr w:rsidR="0093436A" w:rsidRPr="001F794E" w14:paraId="09A8D50E" w14:textId="77777777" w:rsidTr="009343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615E7" w14:textId="77777777" w:rsidR="0093436A" w:rsidRPr="001F794E" w:rsidRDefault="009343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23C2F7CA" w14:textId="77777777" w:rsidR="0093436A" w:rsidRPr="001F794E" w:rsidRDefault="0093436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Latency</w:t>
            </w:r>
          </w:p>
        </w:tc>
      </w:tr>
      <w:tr w:rsidR="0093436A" w:rsidRPr="001F794E" w14:paraId="165F68BA" w14:textId="77777777" w:rsidTr="009343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2374E" w14:textId="77777777" w:rsidR="0093436A" w:rsidRPr="001F794E" w:rsidRDefault="0093436A">
            <w:r w:rsidRPr="001F794E">
              <w:t>Total work</w:t>
            </w:r>
          </w:p>
        </w:tc>
        <w:tc>
          <w:tcPr>
            <w:tcW w:w="0" w:type="auto"/>
            <w:vAlign w:val="center"/>
            <w:hideMark/>
          </w:tcPr>
          <w:p w14:paraId="49106E2C" w14:textId="77777777" w:rsidR="0093436A" w:rsidRPr="001F794E" w:rsidRDefault="0093436A">
            <w:r w:rsidRPr="001F794E">
              <w:t>Single request time</w:t>
            </w:r>
          </w:p>
        </w:tc>
      </w:tr>
    </w:tbl>
    <w:p w14:paraId="654159C5" w14:textId="77777777" w:rsidR="0093436A" w:rsidRPr="001F794E" w:rsidRDefault="0093436A" w:rsidP="0093436A">
      <w:r w:rsidRPr="001F794E">
        <w:pict w14:anchorId="2061D3D0">
          <v:rect id="_x0000_i2741" style="width:0;height:1.5pt" o:hralign="center" o:hrstd="t" o:hr="t" fillcolor="#a0a0a0" stroked="f"/>
        </w:pict>
      </w:r>
    </w:p>
    <w:p w14:paraId="171DCF3C" w14:textId="77777777" w:rsidR="0093436A" w:rsidRPr="001F794E" w:rsidRDefault="0093436A" w:rsidP="009343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216. What is contention hotspot?</w:t>
      </w:r>
    </w:p>
    <w:p w14:paraId="6DA3DD27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2680F63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Highly contested shared resource.</w:t>
      </w:r>
    </w:p>
    <w:p w14:paraId="2D232A4C" w14:textId="77777777" w:rsidR="0093436A" w:rsidRPr="001F794E" w:rsidRDefault="0093436A" w:rsidP="0093436A">
      <w:pPr>
        <w:pStyle w:val="Heading3"/>
      </w:pPr>
      <w:r w:rsidRPr="001F794E">
        <w:t>Examples</w:t>
      </w:r>
    </w:p>
    <w:p w14:paraId="391A7D93" w14:textId="77777777" w:rsidR="0093436A" w:rsidRPr="001F794E" w:rsidRDefault="0093436A" w:rsidP="003003E2">
      <w:pPr>
        <w:pStyle w:val="NormalWeb"/>
        <w:numPr>
          <w:ilvl w:val="0"/>
          <w:numId w:val="569"/>
        </w:numPr>
        <w:rPr>
          <w:sz w:val="22"/>
          <w:szCs w:val="22"/>
        </w:rPr>
      </w:pPr>
      <w:r w:rsidRPr="001F794E">
        <w:rPr>
          <w:sz w:val="22"/>
          <w:szCs w:val="22"/>
        </w:rPr>
        <w:t>Shared counter</w:t>
      </w:r>
    </w:p>
    <w:p w14:paraId="485053AF" w14:textId="77777777" w:rsidR="0093436A" w:rsidRPr="001F794E" w:rsidRDefault="0093436A" w:rsidP="003003E2">
      <w:pPr>
        <w:pStyle w:val="NormalWeb"/>
        <w:numPr>
          <w:ilvl w:val="0"/>
          <w:numId w:val="569"/>
        </w:numPr>
        <w:rPr>
          <w:sz w:val="22"/>
          <w:szCs w:val="22"/>
        </w:rPr>
      </w:pPr>
      <w:r w:rsidRPr="001F794E">
        <w:rPr>
          <w:sz w:val="22"/>
          <w:szCs w:val="22"/>
        </w:rPr>
        <w:t>Global lock</w:t>
      </w:r>
    </w:p>
    <w:p w14:paraId="4CA72DE6" w14:textId="77777777" w:rsidR="0093436A" w:rsidRPr="001F794E" w:rsidRDefault="0093436A" w:rsidP="003003E2">
      <w:pPr>
        <w:pStyle w:val="NormalWeb"/>
        <w:numPr>
          <w:ilvl w:val="0"/>
          <w:numId w:val="569"/>
        </w:numPr>
        <w:rPr>
          <w:sz w:val="22"/>
          <w:szCs w:val="22"/>
        </w:rPr>
      </w:pPr>
      <w:r w:rsidRPr="001F794E">
        <w:rPr>
          <w:sz w:val="22"/>
          <w:szCs w:val="22"/>
        </w:rPr>
        <w:t>Central queue</w:t>
      </w:r>
    </w:p>
    <w:p w14:paraId="4498BBC7" w14:textId="77777777" w:rsidR="0093436A" w:rsidRPr="001F794E" w:rsidRDefault="0093436A" w:rsidP="0093436A">
      <w:pPr>
        <w:pStyle w:val="Heading3"/>
      </w:pPr>
      <w:r w:rsidRPr="001F794E">
        <w:t>Problems</w:t>
      </w:r>
    </w:p>
    <w:p w14:paraId="3268985C" w14:textId="77777777" w:rsidR="0093436A" w:rsidRPr="001F794E" w:rsidRDefault="0093436A" w:rsidP="003003E2">
      <w:pPr>
        <w:pStyle w:val="NormalWeb"/>
        <w:numPr>
          <w:ilvl w:val="0"/>
          <w:numId w:val="570"/>
        </w:numPr>
        <w:rPr>
          <w:sz w:val="22"/>
          <w:szCs w:val="22"/>
        </w:rPr>
      </w:pPr>
      <w:r w:rsidRPr="001F794E">
        <w:rPr>
          <w:sz w:val="22"/>
          <w:szCs w:val="22"/>
        </w:rPr>
        <w:t>Blocking</w:t>
      </w:r>
    </w:p>
    <w:p w14:paraId="71A9DDCE" w14:textId="77777777" w:rsidR="0093436A" w:rsidRPr="001F794E" w:rsidRDefault="0093436A" w:rsidP="003003E2">
      <w:pPr>
        <w:pStyle w:val="NormalWeb"/>
        <w:numPr>
          <w:ilvl w:val="0"/>
          <w:numId w:val="570"/>
        </w:numPr>
        <w:rPr>
          <w:sz w:val="22"/>
          <w:szCs w:val="22"/>
        </w:rPr>
      </w:pPr>
      <w:r w:rsidRPr="001F794E">
        <w:rPr>
          <w:sz w:val="22"/>
          <w:szCs w:val="22"/>
        </w:rPr>
        <w:t>Reduced scalability</w:t>
      </w:r>
    </w:p>
    <w:p w14:paraId="1CAF269E" w14:textId="77777777" w:rsidR="0093436A" w:rsidRPr="001F794E" w:rsidRDefault="0093436A" w:rsidP="0093436A">
      <w:pPr>
        <w:pStyle w:val="Heading3"/>
      </w:pPr>
      <w:r w:rsidRPr="001F794E">
        <w:t>Important Point</w:t>
      </w:r>
    </w:p>
    <w:p w14:paraId="06693BC4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Hotspots must be minimized.</w:t>
      </w:r>
    </w:p>
    <w:p w14:paraId="0E2682CE" w14:textId="77777777" w:rsidR="0093436A" w:rsidRPr="001F794E" w:rsidRDefault="0093436A" w:rsidP="0093436A">
      <w:r w:rsidRPr="001F794E">
        <w:pict w14:anchorId="64079D7D">
          <v:rect id="_x0000_i2742" style="width:0;height:1.5pt" o:hralign="center" o:hrstd="t" o:hr="t" fillcolor="#a0a0a0" stroked="f"/>
        </w:pict>
      </w:r>
    </w:p>
    <w:p w14:paraId="7674DFF1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CC008D9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ज्या</w:t>
      </w:r>
      <w:r w:rsidRPr="001F794E">
        <w:rPr>
          <w:sz w:val="22"/>
          <w:szCs w:val="22"/>
        </w:rPr>
        <w:t xml:space="preserve"> shared resource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खूप</w:t>
      </w:r>
      <w:r w:rsidRPr="001F794E">
        <w:rPr>
          <w:sz w:val="22"/>
          <w:szCs w:val="22"/>
        </w:rPr>
        <w:t xml:space="preserve"> contention </w:t>
      </w:r>
      <w:r w:rsidRPr="001F794E">
        <w:rPr>
          <w:rFonts w:ascii="Nirmala UI" w:hAnsi="Nirmala UI" w:cs="Nirmala UI"/>
          <w:sz w:val="22"/>
          <w:szCs w:val="22"/>
        </w:rPr>
        <w:t>असते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त्याला</w:t>
      </w:r>
      <w:r w:rsidRPr="001F794E">
        <w:rPr>
          <w:sz w:val="22"/>
          <w:szCs w:val="22"/>
        </w:rPr>
        <w:t xml:space="preserve"> contention hotspot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6E20670A" w14:textId="77777777" w:rsidR="0093436A" w:rsidRPr="001F794E" w:rsidRDefault="0093436A" w:rsidP="0093436A">
      <w:r w:rsidRPr="001F794E">
        <w:lastRenderedPageBreak/>
        <w:pict w14:anchorId="1331B6D4">
          <v:rect id="_x0000_i2743" style="width:0;height:1.5pt" o:hralign="center" o:hrstd="t" o:hr="t" fillcolor="#a0a0a0" stroked="f"/>
        </w:pict>
      </w:r>
    </w:p>
    <w:p w14:paraId="6C1DCE5C" w14:textId="77777777" w:rsidR="0093436A" w:rsidRPr="001F794E" w:rsidRDefault="0093436A" w:rsidP="009343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217. What is sharding in concurrent systems?</w:t>
      </w:r>
    </w:p>
    <w:p w14:paraId="4E8296A2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2D99E65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Splitting data/work into independent partitions.</w:t>
      </w:r>
    </w:p>
    <w:p w14:paraId="719E3E7D" w14:textId="77777777" w:rsidR="0093436A" w:rsidRPr="001F794E" w:rsidRDefault="0093436A" w:rsidP="0093436A">
      <w:pPr>
        <w:pStyle w:val="Heading3"/>
      </w:pPr>
      <w:r w:rsidRPr="001F794E">
        <w:t>Benefits</w:t>
      </w:r>
    </w:p>
    <w:p w14:paraId="5ED02B49" w14:textId="77777777" w:rsidR="0093436A" w:rsidRPr="001F794E" w:rsidRDefault="0093436A" w:rsidP="003003E2">
      <w:pPr>
        <w:pStyle w:val="NormalWeb"/>
        <w:numPr>
          <w:ilvl w:val="0"/>
          <w:numId w:val="571"/>
        </w:numPr>
        <w:rPr>
          <w:sz w:val="22"/>
          <w:szCs w:val="22"/>
        </w:rPr>
      </w:pPr>
      <w:r w:rsidRPr="001F794E">
        <w:rPr>
          <w:sz w:val="22"/>
          <w:szCs w:val="22"/>
        </w:rPr>
        <w:t>Better parallelism</w:t>
      </w:r>
    </w:p>
    <w:p w14:paraId="7319733F" w14:textId="77777777" w:rsidR="0093436A" w:rsidRPr="001F794E" w:rsidRDefault="0093436A" w:rsidP="003003E2">
      <w:pPr>
        <w:pStyle w:val="NormalWeb"/>
        <w:numPr>
          <w:ilvl w:val="0"/>
          <w:numId w:val="571"/>
        </w:numPr>
        <w:rPr>
          <w:sz w:val="22"/>
          <w:szCs w:val="22"/>
        </w:rPr>
      </w:pPr>
      <w:r w:rsidRPr="001F794E">
        <w:rPr>
          <w:sz w:val="22"/>
          <w:szCs w:val="22"/>
        </w:rPr>
        <w:t>Reduced contention</w:t>
      </w:r>
    </w:p>
    <w:p w14:paraId="32672F06" w14:textId="77777777" w:rsidR="0093436A" w:rsidRPr="001F794E" w:rsidRDefault="0093436A" w:rsidP="003003E2">
      <w:pPr>
        <w:pStyle w:val="NormalWeb"/>
        <w:numPr>
          <w:ilvl w:val="0"/>
          <w:numId w:val="571"/>
        </w:numPr>
        <w:rPr>
          <w:sz w:val="22"/>
          <w:szCs w:val="22"/>
        </w:rPr>
      </w:pPr>
      <w:r w:rsidRPr="001F794E">
        <w:rPr>
          <w:sz w:val="22"/>
          <w:szCs w:val="22"/>
        </w:rPr>
        <w:t>Improved scalability</w:t>
      </w:r>
    </w:p>
    <w:p w14:paraId="3B83CBD4" w14:textId="77777777" w:rsidR="0093436A" w:rsidRPr="001F794E" w:rsidRDefault="0093436A" w:rsidP="0093436A">
      <w:pPr>
        <w:pStyle w:val="Heading3"/>
      </w:pPr>
      <w:r w:rsidRPr="001F794E">
        <w:t>Example</w:t>
      </w:r>
    </w:p>
    <w:p w14:paraId="4A2F44E7" w14:textId="77777777" w:rsidR="0093436A" w:rsidRPr="001F794E" w:rsidRDefault="0093436A" w:rsidP="009343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Different users → different shards</w:t>
      </w:r>
    </w:p>
    <w:p w14:paraId="1273374D" w14:textId="77777777" w:rsidR="0093436A" w:rsidRPr="001F794E" w:rsidRDefault="0093436A" w:rsidP="0093436A">
      <w:pPr>
        <w:pStyle w:val="Heading3"/>
      </w:pPr>
      <w:r w:rsidRPr="001F794E">
        <w:t>Important Point</w:t>
      </w:r>
    </w:p>
    <w:p w14:paraId="691D2F3B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Common in distributed systems.</w:t>
      </w:r>
    </w:p>
    <w:p w14:paraId="1FA9D55C" w14:textId="77777777" w:rsidR="0093436A" w:rsidRPr="001F794E" w:rsidRDefault="0093436A" w:rsidP="0093436A">
      <w:r w:rsidRPr="001F794E">
        <w:pict w14:anchorId="753FA480">
          <v:rect id="_x0000_i2744" style="width:0;height:1.5pt" o:hralign="center" o:hrstd="t" o:hr="t" fillcolor="#a0a0a0" stroked="f"/>
        </w:pict>
      </w:r>
    </w:p>
    <w:p w14:paraId="516AE59D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CF7A4E9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Data/work </w:t>
      </w:r>
      <w:r w:rsidRPr="001F794E">
        <w:rPr>
          <w:rFonts w:ascii="Nirmala UI" w:hAnsi="Nirmala UI" w:cs="Nirmala UI"/>
          <w:sz w:val="22"/>
          <w:szCs w:val="22"/>
        </w:rPr>
        <w:t>छोटे</w:t>
      </w:r>
      <w:r w:rsidRPr="001F794E">
        <w:rPr>
          <w:sz w:val="22"/>
          <w:szCs w:val="22"/>
        </w:rPr>
        <w:t xml:space="preserve"> independent parts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divide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sharding.</w:t>
      </w:r>
    </w:p>
    <w:p w14:paraId="137E2F33" w14:textId="77777777" w:rsidR="0093436A" w:rsidRPr="001F794E" w:rsidRDefault="0093436A" w:rsidP="0093436A">
      <w:r w:rsidRPr="001F794E">
        <w:pict w14:anchorId="2596B943">
          <v:rect id="_x0000_i2745" style="width:0;height:1.5pt" o:hralign="center" o:hrstd="t" o:hr="t" fillcolor="#a0a0a0" stroked="f"/>
        </w:pict>
      </w:r>
    </w:p>
    <w:p w14:paraId="6AE585FA" w14:textId="77777777" w:rsidR="0093436A" w:rsidRPr="001F794E" w:rsidRDefault="0093436A" w:rsidP="009343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218. What is actor model concurrency?</w:t>
      </w:r>
    </w:p>
    <w:p w14:paraId="0251A87B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1B93673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Concurrency model using:</w:t>
      </w:r>
    </w:p>
    <w:p w14:paraId="096AA35D" w14:textId="77777777" w:rsidR="0093436A" w:rsidRPr="001F794E" w:rsidRDefault="0093436A" w:rsidP="009343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Independent actors communicating via messages</w:t>
      </w:r>
    </w:p>
    <w:p w14:paraId="5B09D923" w14:textId="77777777" w:rsidR="0093436A" w:rsidRPr="001F794E" w:rsidRDefault="0093436A" w:rsidP="0093436A">
      <w:pPr>
        <w:pStyle w:val="Heading3"/>
      </w:pPr>
      <w:r w:rsidRPr="001F794E">
        <w:lastRenderedPageBreak/>
        <w:t>Features</w:t>
      </w:r>
    </w:p>
    <w:p w14:paraId="23DBEFF4" w14:textId="77777777" w:rsidR="0093436A" w:rsidRPr="001F794E" w:rsidRDefault="0093436A" w:rsidP="003003E2">
      <w:pPr>
        <w:pStyle w:val="NormalWeb"/>
        <w:numPr>
          <w:ilvl w:val="0"/>
          <w:numId w:val="572"/>
        </w:numPr>
        <w:rPr>
          <w:sz w:val="22"/>
          <w:szCs w:val="22"/>
        </w:rPr>
      </w:pPr>
      <w:r w:rsidRPr="001F794E">
        <w:rPr>
          <w:sz w:val="22"/>
          <w:szCs w:val="22"/>
        </w:rPr>
        <w:t>No shared mutable state</w:t>
      </w:r>
    </w:p>
    <w:p w14:paraId="47912E1F" w14:textId="77777777" w:rsidR="0093436A" w:rsidRPr="001F794E" w:rsidRDefault="0093436A" w:rsidP="003003E2">
      <w:pPr>
        <w:pStyle w:val="NormalWeb"/>
        <w:numPr>
          <w:ilvl w:val="0"/>
          <w:numId w:val="572"/>
        </w:numPr>
        <w:rPr>
          <w:sz w:val="22"/>
          <w:szCs w:val="22"/>
        </w:rPr>
      </w:pPr>
      <w:r w:rsidRPr="001F794E">
        <w:rPr>
          <w:sz w:val="22"/>
          <w:szCs w:val="22"/>
        </w:rPr>
        <w:t>Message passing</w:t>
      </w:r>
    </w:p>
    <w:p w14:paraId="27A323DE" w14:textId="77777777" w:rsidR="0093436A" w:rsidRPr="001F794E" w:rsidRDefault="0093436A" w:rsidP="003003E2">
      <w:pPr>
        <w:pStyle w:val="NormalWeb"/>
        <w:numPr>
          <w:ilvl w:val="0"/>
          <w:numId w:val="572"/>
        </w:numPr>
        <w:rPr>
          <w:sz w:val="22"/>
          <w:szCs w:val="22"/>
        </w:rPr>
      </w:pPr>
      <w:r w:rsidRPr="001F794E">
        <w:rPr>
          <w:sz w:val="22"/>
          <w:szCs w:val="22"/>
        </w:rPr>
        <w:t>High scalability</w:t>
      </w:r>
    </w:p>
    <w:p w14:paraId="38A3D5DD" w14:textId="77777777" w:rsidR="0093436A" w:rsidRPr="001F794E" w:rsidRDefault="0093436A" w:rsidP="0093436A">
      <w:pPr>
        <w:pStyle w:val="Heading3"/>
      </w:pPr>
      <w:r w:rsidRPr="001F794E">
        <w:t>Technologies</w:t>
      </w:r>
    </w:p>
    <w:p w14:paraId="00504D71" w14:textId="77777777" w:rsidR="0093436A" w:rsidRPr="001F794E" w:rsidRDefault="0093436A" w:rsidP="003003E2">
      <w:pPr>
        <w:pStyle w:val="NormalWeb"/>
        <w:numPr>
          <w:ilvl w:val="0"/>
          <w:numId w:val="573"/>
        </w:numPr>
        <w:rPr>
          <w:sz w:val="22"/>
          <w:szCs w:val="22"/>
        </w:rPr>
      </w:pPr>
      <w:r w:rsidRPr="001F794E">
        <w:rPr>
          <w:sz w:val="22"/>
          <w:szCs w:val="22"/>
        </w:rPr>
        <w:t>Akka</w:t>
      </w:r>
    </w:p>
    <w:p w14:paraId="23B78679" w14:textId="77777777" w:rsidR="0093436A" w:rsidRPr="001F794E" w:rsidRDefault="0093436A" w:rsidP="003003E2">
      <w:pPr>
        <w:pStyle w:val="NormalWeb"/>
        <w:numPr>
          <w:ilvl w:val="0"/>
          <w:numId w:val="573"/>
        </w:numPr>
        <w:rPr>
          <w:sz w:val="22"/>
          <w:szCs w:val="22"/>
        </w:rPr>
      </w:pPr>
      <w:r w:rsidRPr="001F794E">
        <w:rPr>
          <w:sz w:val="22"/>
          <w:szCs w:val="22"/>
        </w:rPr>
        <w:t>Erlang</w:t>
      </w:r>
    </w:p>
    <w:p w14:paraId="52AEA00E" w14:textId="77777777" w:rsidR="0093436A" w:rsidRPr="001F794E" w:rsidRDefault="0093436A" w:rsidP="0093436A">
      <w:pPr>
        <w:pStyle w:val="Heading3"/>
      </w:pPr>
      <w:r w:rsidRPr="001F794E">
        <w:t>Important Point</w:t>
      </w:r>
    </w:p>
    <w:p w14:paraId="103F27FC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Avoids traditional locking issues.</w:t>
      </w:r>
    </w:p>
    <w:p w14:paraId="61ED9B6D" w14:textId="77777777" w:rsidR="0093436A" w:rsidRPr="001F794E" w:rsidRDefault="0093436A" w:rsidP="0093436A">
      <w:r w:rsidRPr="001F794E">
        <w:pict w14:anchorId="224E156F">
          <v:rect id="_x0000_i2746" style="width:0;height:1.5pt" o:hralign="center" o:hrstd="t" o:hr="t" fillcolor="#a0a0a0" stroked="f"/>
        </w:pict>
      </w:r>
    </w:p>
    <w:p w14:paraId="73709D3B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24CCB35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Message passing </w:t>
      </w:r>
      <w:r w:rsidRPr="001F794E">
        <w:rPr>
          <w:rFonts w:ascii="Nirmala UI" w:hAnsi="Nirmala UI" w:cs="Nirmala UI"/>
          <w:sz w:val="22"/>
          <w:szCs w:val="22"/>
        </w:rPr>
        <w:t>वापरणारा</w:t>
      </w:r>
      <w:r w:rsidRPr="001F794E">
        <w:rPr>
          <w:sz w:val="22"/>
          <w:szCs w:val="22"/>
        </w:rPr>
        <w:t xml:space="preserve"> concurrency model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actor model.</w:t>
      </w:r>
    </w:p>
    <w:p w14:paraId="171C83F4" w14:textId="77777777" w:rsidR="0093436A" w:rsidRPr="001F794E" w:rsidRDefault="0093436A" w:rsidP="0093436A">
      <w:r w:rsidRPr="001F794E">
        <w:pict w14:anchorId="289911DA">
          <v:rect id="_x0000_i2747" style="width:0;height:1.5pt" o:hralign="center" o:hrstd="t" o:hr="t" fillcolor="#a0a0a0" stroked="f"/>
        </w:pict>
      </w:r>
    </w:p>
    <w:p w14:paraId="3BFED6FF" w14:textId="77777777" w:rsidR="0093436A" w:rsidRPr="001F794E" w:rsidRDefault="0093436A" w:rsidP="009343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219. What is message passing concurrency?</w:t>
      </w:r>
    </w:p>
    <w:p w14:paraId="3A8AC6AF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8F4FD70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Threads/components communicate through messages instead of shared memory.</w:t>
      </w:r>
    </w:p>
    <w:p w14:paraId="69ABB808" w14:textId="77777777" w:rsidR="0093436A" w:rsidRPr="001F794E" w:rsidRDefault="0093436A" w:rsidP="0093436A">
      <w:pPr>
        <w:pStyle w:val="Heading3"/>
      </w:pPr>
      <w:r w:rsidRPr="001F794E">
        <w:t>Benefits</w:t>
      </w:r>
    </w:p>
    <w:p w14:paraId="7BBFFEF8" w14:textId="77777777" w:rsidR="0093436A" w:rsidRPr="001F794E" w:rsidRDefault="0093436A" w:rsidP="003003E2">
      <w:pPr>
        <w:pStyle w:val="NormalWeb"/>
        <w:numPr>
          <w:ilvl w:val="0"/>
          <w:numId w:val="574"/>
        </w:numPr>
        <w:rPr>
          <w:sz w:val="22"/>
          <w:szCs w:val="22"/>
        </w:rPr>
      </w:pPr>
      <w:r w:rsidRPr="001F794E">
        <w:rPr>
          <w:sz w:val="22"/>
          <w:szCs w:val="22"/>
        </w:rPr>
        <w:t>Avoids race conditions</w:t>
      </w:r>
    </w:p>
    <w:p w14:paraId="0FA557CC" w14:textId="77777777" w:rsidR="0093436A" w:rsidRPr="001F794E" w:rsidRDefault="0093436A" w:rsidP="003003E2">
      <w:pPr>
        <w:pStyle w:val="NormalWeb"/>
        <w:numPr>
          <w:ilvl w:val="0"/>
          <w:numId w:val="574"/>
        </w:numPr>
        <w:rPr>
          <w:sz w:val="22"/>
          <w:szCs w:val="22"/>
        </w:rPr>
      </w:pPr>
      <w:r w:rsidRPr="001F794E">
        <w:rPr>
          <w:sz w:val="22"/>
          <w:szCs w:val="22"/>
        </w:rPr>
        <w:t>Better isolation</w:t>
      </w:r>
    </w:p>
    <w:p w14:paraId="5525EF92" w14:textId="77777777" w:rsidR="0093436A" w:rsidRPr="001F794E" w:rsidRDefault="0093436A" w:rsidP="0093436A">
      <w:pPr>
        <w:pStyle w:val="Heading3"/>
      </w:pPr>
      <w:r w:rsidRPr="001F794E">
        <w:t>Example</w:t>
      </w:r>
    </w:p>
    <w:p w14:paraId="2B64924D" w14:textId="77777777" w:rsidR="0093436A" w:rsidRPr="001F794E" w:rsidRDefault="0093436A" w:rsidP="0093436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Queue-based communication</w:t>
      </w:r>
    </w:p>
    <w:p w14:paraId="4C4D5AC8" w14:textId="77777777" w:rsidR="0093436A" w:rsidRPr="001F794E" w:rsidRDefault="0093436A" w:rsidP="0093436A">
      <w:pPr>
        <w:pStyle w:val="Heading3"/>
      </w:pPr>
      <w:r w:rsidRPr="001F794E">
        <w:lastRenderedPageBreak/>
        <w:t>Important Point</w:t>
      </w:r>
    </w:p>
    <w:p w14:paraId="4EA07715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in distributed systems heavily.</w:t>
      </w:r>
    </w:p>
    <w:p w14:paraId="7D0544F4" w14:textId="77777777" w:rsidR="0093436A" w:rsidRPr="001F794E" w:rsidRDefault="0093436A" w:rsidP="0093436A">
      <w:r w:rsidRPr="001F794E">
        <w:pict w14:anchorId="134E9976">
          <v:rect id="_x0000_i2748" style="width:0;height:1.5pt" o:hralign="center" o:hrstd="t" o:hr="t" fillcolor="#a0a0a0" stroked="f"/>
        </w:pict>
      </w:r>
    </w:p>
    <w:p w14:paraId="4E334D29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123F5F0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Shared memory </w:t>
      </w:r>
      <w:r w:rsidRPr="001F794E">
        <w:rPr>
          <w:rFonts w:ascii="Nirmala UI" w:hAnsi="Nirmala UI" w:cs="Nirmala UI"/>
          <w:sz w:val="22"/>
          <w:szCs w:val="22"/>
        </w:rPr>
        <w:t>ऐवजी</w:t>
      </w:r>
      <w:r w:rsidRPr="001F794E">
        <w:rPr>
          <w:sz w:val="22"/>
          <w:szCs w:val="22"/>
        </w:rPr>
        <w:t xml:space="preserve"> messages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communication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message passing concurrency.</w:t>
      </w:r>
    </w:p>
    <w:p w14:paraId="7B9EBC12" w14:textId="77777777" w:rsidR="0093436A" w:rsidRPr="001F794E" w:rsidRDefault="0093436A" w:rsidP="0093436A">
      <w:r w:rsidRPr="001F794E">
        <w:pict w14:anchorId="4961FF5C">
          <v:rect id="_x0000_i2749" style="width:0;height:1.5pt" o:hralign="center" o:hrstd="t" o:hr="t" fillcolor="#a0a0a0" stroked="f"/>
        </w:pict>
      </w:r>
    </w:p>
    <w:p w14:paraId="13A1EE1C" w14:textId="77777777" w:rsidR="0093436A" w:rsidRPr="001F794E" w:rsidRDefault="0093436A" w:rsidP="009343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220. What is structured concurrency?</w:t>
      </w:r>
    </w:p>
    <w:p w14:paraId="46386D7B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DCCE232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Managing concurrent tasks in structured lifecycle.</w:t>
      </w:r>
    </w:p>
    <w:p w14:paraId="380E8230" w14:textId="77777777" w:rsidR="0093436A" w:rsidRPr="001F794E" w:rsidRDefault="0093436A" w:rsidP="0093436A">
      <w:pPr>
        <w:pStyle w:val="Heading3"/>
      </w:pPr>
      <w:r w:rsidRPr="001F794E">
        <w:t>Goals</w:t>
      </w:r>
    </w:p>
    <w:p w14:paraId="1FA5462E" w14:textId="77777777" w:rsidR="0093436A" w:rsidRPr="001F794E" w:rsidRDefault="0093436A" w:rsidP="003003E2">
      <w:pPr>
        <w:pStyle w:val="NormalWeb"/>
        <w:numPr>
          <w:ilvl w:val="0"/>
          <w:numId w:val="575"/>
        </w:numPr>
        <w:rPr>
          <w:sz w:val="22"/>
          <w:szCs w:val="22"/>
        </w:rPr>
      </w:pPr>
      <w:r w:rsidRPr="001F794E">
        <w:rPr>
          <w:sz w:val="22"/>
          <w:szCs w:val="22"/>
        </w:rPr>
        <w:t>Easier cancellation</w:t>
      </w:r>
    </w:p>
    <w:p w14:paraId="228204EA" w14:textId="77777777" w:rsidR="0093436A" w:rsidRPr="001F794E" w:rsidRDefault="0093436A" w:rsidP="003003E2">
      <w:pPr>
        <w:pStyle w:val="NormalWeb"/>
        <w:numPr>
          <w:ilvl w:val="0"/>
          <w:numId w:val="575"/>
        </w:numPr>
        <w:rPr>
          <w:sz w:val="22"/>
          <w:szCs w:val="22"/>
        </w:rPr>
      </w:pPr>
      <w:r w:rsidRPr="001F794E">
        <w:rPr>
          <w:sz w:val="22"/>
          <w:szCs w:val="22"/>
        </w:rPr>
        <w:t>Better error handling</w:t>
      </w:r>
    </w:p>
    <w:p w14:paraId="7103534E" w14:textId="77777777" w:rsidR="0093436A" w:rsidRPr="001F794E" w:rsidRDefault="0093436A" w:rsidP="003003E2">
      <w:pPr>
        <w:pStyle w:val="NormalWeb"/>
        <w:numPr>
          <w:ilvl w:val="0"/>
          <w:numId w:val="575"/>
        </w:numPr>
        <w:rPr>
          <w:sz w:val="22"/>
          <w:szCs w:val="22"/>
        </w:rPr>
      </w:pPr>
      <w:r w:rsidRPr="001F794E">
        <w:rPr>
          <w:sz w:val="22"/>
          <w:szCs w:val="22"/>
        </w:rPr>
        <w:t>Cleaner task hierarchy</w:t>
      </w:r>
    </w:p>
    <w:p w14:paraId="279FD06C" w14:textId="77777777" w:rsidR="0093436A" w:rsidRPr="001F794E" w:rsidRDefault="0093436A" w:rsidP="0093436A">
      <w:pPr>
        <w:pStyle w:val="Heading3"/>
      </w:pPr>
      <w:r w:rsidRPr="001F794E">
        <w:t>Features</w:t>
      </w:r>
    </w:p>
    <w:p w14:paraId="390B8717" w14:textId="77777777" w:rsidR="0093436A" w:rsidRPr="001F794E" w:rsidRDefault="0093436A" w:rsidP="003003E2">
      <w:pPr>
        <w:pStyle w:val="NormalWeb"/>
        <w:numPr>
          <w:ilvl w:val="0"/>
          <w:numId w:val="576"/>
        </w:numPr>
        <w:rPr>
          <w:sz w:val="22"/>
          <w:szCs w:val="22"/>
        </w:rPr>
      </w:pPr>
      <w:r w:rsidRPr="001F794E">
        <w:rPr>
          <w:sz w:val="22"/>
          <w:szCs w:val="22"/>
        </w:rPr>
        <w:t>Parent-child task relationship</w:t>
      </w:r>
    </w:p>
    <w:p w14:paraId="0A4A5E9E" w14:textId="77777777" w:rsidR="0093436A" w:rsidRPr="001F794E" w:rsidRDefault="0093436A" w:rsidP="003003E2">
      <w:pPr>
        <w:pStyle w:val="NormalWeb"/>
        <w:numPr>
          <w:ilvl w:val="0"/>
          <w:numId w:val="576"/>
        </w:numPr>
        <w:rPr>
          <w:sz w:val="22"/>
          <w:szCs w:val="22"/>
        </w:rPr>
      </w:pPr>
      <w:r w:rsidRPr="001F794E">
        <w:rPr>
          <w:sz w:val="22"/>
          <w:szCs w:val="22"/>
        </w:rPr>
        <w:t>Scoped concurrency</w:t>
      </w:r>
    </w:p>
    <w:p w14:paraId="621C7E08" w14:textId="77777777" w:rsidR="0093436A" w:rsidRPr="001F794E" w:rsidRDefault="0093436A" w:rsidP="0093436A">
      <w:pPr>
        <w:pStyle w:val="Heading3"/>
      </w:pPr>
      <w:r w:rsidRPr="001F794E">
        <w:t>Important Point</w:t>
      </w:r>
    </w:p>
    <w:p w14:paraId="7A1BE04E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concurrency design principle.</w:t>
      </w:r>
    </w:p>
    <w:p w14:paraId="1A7903A7" w14:textId="77777777" w:rsidR="0093436A" w:rsidRPr="001F794E" w:rsidRDefault="0093436A" w:rsidP="0093436A">
      <w:r w:rsidRPr="001F794E">
        <w:pict w14:anchorId="4F8E4ECD">
          <v:rect id="_x0000_i2750" style="width:0;height:1.5pt" o:hralign="center" o:hrstd="t" o:hr="t" fillcolor="#a0a0a0" stroked="f"/>
        </w:pict>
      </w:r>
    </w:p>
    <w:p w14:paraId="2F8DE620" w14:textId="77777777" w:rsidR="0093436A" w:rsidRPr="001F794E" w:rsidRDefault="0093436A" w:rsidP="0093436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1C225E6" w14:textId="77777777" w:rsidR="0093436A" w:rsidRPr="001F794E" w:rsidRDefault="0093436A" w:rsidP="0093436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Concurrent tasks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structured lifecycle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manage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structured concurrency.</w:t>
      </w:r>
    </w:p>
    <w:p w14:paraId="4034E550" w14:textId="77777777" w:rsidR="0093436A" w:rsidRPr="001F794E" w:rsidRDefault="0093436A" w:rsidP="0093436A">
      <w:r w:rsidRPr="001F794E">
        <w:pict w14:anchorId="2171FB45">
          <v:rect id="_x0000_i2751" style="width:0;height:1.5pt" o:hralign="center" o:hrstd="t" o:hr="t" fillcolor="#a0a0a0" stroked="f"/>
        </w:pict>
      </w:r>
    </w:p>
    <w:p w14:paraId="484DF22C" w14:textId="77777777" w:rsidR="0093436A" w:rsidRPr="001F794E" w:rsidRDefault="0093436A" w:rsidP="0093436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220/250 COMPLETED</w:t>
      </w:r>
    </w:p>
    <w:p w14:paraId="31E0B684" w14:textId="77777777" w:rsidR="00D50D12" w:rsidRPr="001F794E" w:rsidRDefault="00D50D12" w:rsidP="00D50D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(221–230)</w:t>
      </w:r>
    </w:p>
    <w:p w14:paraId="14C6C03F" w14:textId="77777777" w:rsidR="00D50D12" w:rsidRPr="001F794E" w:rsidRDefault="00D50D12" w:rsidP="00D50D12">
      <w:r w:rsidRPr="001F794E">
        <w:pict w14:anchorId="51059A0F">
          <v:rect id="_x0000_i2752" style="width:0;height:1.5pt" o:hralign="center" o:hrstd="t" o:hr="t" fillcolor="#a0a0a0" stroked="f"/>
        </w:pict>
      </w:r>
    </w:p>
    <w:p w14:paraId="27C9DFA5" w14:textId="77777777" w:rsidR="00D50D12" w:rsidRPr="001F794E" w:rsidRDefault="00D50D12" w:rsidP="00D50D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221. What is virtual thread in Java?</w:t>
      </w:r>
    </w:p>
    <w:p w14:paraId="06957D9C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00073C8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Virtual thread is:</w:t>
      </w:r>
    </w:p>
    <w:p w14:paraId="1C669CA5" w14:textId="77777777" w:rsidR="00D50D12" w:rsidRPr="001F794E" w:rsidRDefault="00D50D12" w:rsidP="00D50D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Lightweight JVM-managed thread</w:t>
      </w:r>
    </w:p>
    <w:p w14:paraId="27942961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introduced in newer Java versions.</w:t>
      </w:r>
    </w:p>
    <w:p w14:paraId="7A0433FE" w14:textId="77777777" w:rsidR="00D50D12" w:rsidRPr="001F794E" w:rsidRDefault="00D50D12" w:rsidP="00D50D12">
      <w:pPr>
        <w:pStyle w:val="Heading3"/>
      </w:pPr>
      <w:r w:rsidRPr="001F794E">
        <w:t>Features</w:t>
      </w:r>
    </w:p>
    <w:p w14:paraId="0E4B9B9A" w14:textId="77777777" w:rsidR="00D50D12" w:rsidRPr="001F794E" w:rsidRDefault="00D50D12" w:rsidP="003003E2">
      <w:pPr>
        <w:pStyle w:val="NormalWeb"/>
        <w:numPr>
          <w:ilvl w:val="0"/>
          <w:numId w:val="577"/>
        </w:numPr>
        <w:rPr>
          <w:sz w:val="22"/>
          <w:szCs w:val="22"/>
        </w:rPr>
      </w:pPr>
      <w:r w:rsidRPr="001F794E">
        <w:rPr>
          <w:sz w:val="22"/>
          <w:szCs w:val="22"/>
        </w:rPr>
        <w:t>Massive scalability</w:t>
      </w:r>
    </w:p>
    <w:p w14:paraId="059D0E08" w14:textId="77777777" w:rsidR="00D50D12" w:rsidRPr="001F794E" w:rsidRDefault="00D50D12" w:rsidP="003003E2">
      <w:pPr>
        <w:pStyle w:val="NormalWeb"/>
        <w:numPr>
          <w:ilvl w:val="0"/>
          <w:numId w:val="577"/>
        </w:numPr>
        <w:rPr>
          <w:sz w:val="22"/>
          <w:szCs w:val="22"/>
        </w:rPr>
      </w:pPr>
      <w:r w:rsidRPr="001F794E">
        <w:rPr>
          <w:sz w:val="22"/>
          <w:szCs w:val="22"/>
        </w:rPr>
        <w:t>Cheap thread creation</w:t>
      </w:r>
    </w:p>
    <w:p w14:paraId="75300D63" w14:textId="77777777" w:rsidR="00D50D12" w:rsidRPr="001F794E" w:rsidRDefault="00D50D12" w:rsidP="003003E2">
      <w:pPr>
        <w:pStyle w:val="NormalWeb"/>
        <w:numPr>
          <w:ilvl w:val="0"/>
          <w:numId w:val="577"/>
        </w:numPr>
        <w:rPr>
          <w:sz w:val="22"/>
          <w:szCs w:val="22"/>
        </w:rPr>
      </w:pPr>
      <w:r w:rsidRPr="001F794E">
        <w:rPr>
          <w:sz w:val="22"/>
          <w:szCs w:val="22"/>
        </w:rPr>
        <w:t>Better IO handling</w:t>
      </w:r>
    </w:p>
    <w:p w14:paraId="4F7E8FEA" w14:textId="77777777" w:rsidR="00D50D12" w:rsidRPr="001F794E" w:rsidRDefault="00D50D12" w:rsidP="00D50D12">
      <w:pPr>
        <w:pStyle w:val="Heading3"/>
      </w:pPr>
      <w:r w:rsidRPr="001F794E">
        <w:t>Important Point</w:t>
      </w:r>
    </w:p>
    <w:p w14:paraId="4563F513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Part of:</w:t>
      </w:r>
    </w:p>
    <w:p w14:paraId="26BDB76A" w14:textId="77777777" w:rsidR="00D50D12" w:rsidRPr="001F794E" w:rsidRDefault="00D50D12" w:rsidP="00D50D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Project Loom</w:t>
      </w:r>
    </w:p>
    <w:p w14:paraId="57322B5B" w14:textId="77777777" w:rsidR="00D50D12" w:rsidRPr="001F794E" w:rsidRDefault="00D50D12" w:rsidP="00D50D12">
      <w:r w:rsidRPr="001F794E">
        <w:pict w14:anchorId="5EF42211">
          <v:rect id="_x0000_i2753" style="width:0;height:1.5pt" o:hralign="center" o:hrstd="t" o:hr="t" fillcolor="#a0a0a0" stroked="f"/>
        </w:pict>
      </w:r>
    </w:p>
    <w:p w14:paraId="3AB637B2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B83883E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JVM-managed lightweight thread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virtual thread.</w:t>
      </w:r>
    </w:p>
    <w:p w14:paraId="000EB7E6" w14:textId="77777777" w:rsidR="00D50D12" w:rsidRPr="001F794E" w:rsidRDefault="00D50D12" w:rsidP="00D50D12">
      <w:pPr>
        <w:pStyle w:val="Heading3"/>
      </w:pPr>
      <w:r w:rsidRPr="001F794E">
        <w:rPr>
          <w:rFonts w:ascii="Nirmala UI" w:hAnsi="Nirmala UI" w:cs="Nirmala UI"/>
        </w:rPr>
        <w:lastRenderedPageBreak/>
        <w:t>फायदा</w:t>
      </w:r>
    </w:p>
    <w:p w14:paraId="4FB1B251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Millions of threads efficiently handle </w:t>
      </w:r>
      <w:r w:rsidRPr="001F794E">
        <w:rPr>
          <w:rFonts w:ascii="Nirmala UI" w:hAnsi="Nirmala UI" w:cs="Nirmala UI"/>
          <w:sz w:val="22"/>
          <w:szCs w:val="22"/>
        </w:rPr>
        <w:t>करता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येतात</w:t>
      </w:r>
      <w:r w:rsidRPr="001F794E">
        <w:rPr>
          <w:sz w:val="22"/>
          <w:szCs w:val="22"/>
        </w:rPr>
        <w:t>.</w:t>
      </w:r>
    </w:p>
    <w:p w14:paraId="6F12BD5E" w14:textId="77777777" w:rsidR="00D50D12" w:rsidRPr="001F794E" w:rsidRDefault="00D50D12" w:rsidP="00D50D12">
      <w:r w:rsidRPr="001F794E">
        <w:pict w14:anchorId="56CBC03D">
          <v:rect id="_x0000_i2754" style="width:0;height:1.5pt" o:hralign="center" o:hrstd="t" o:hr="t" fillcolor="#a0a0a0" stroked="f"/>
        </w:pict>
      </w:r>
    </w:p>
    <w:p w14:paraId="3CF7B4DC" w14:textId="77777777" w:rsidR="00D50D12" w:rsidRPr="001F794E" w:rsidRDefault="00D50D12" w:rsidP="00D50D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222. Difference between platform thread and virtual thread?</w:t>
      </w:r>
    </w:p>
    <w:p w14:paraId="05E2438D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1731"/>
      </w:tblGrid>
      <w:tr w:rsidR="00D50D12" w:rsidRPr="001F794E" w14:paraId="002B45B9" w14:textId="77777777" w:rsidTr="00D50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633B7" w14:textId="77777777" w:rsidR="00D50D12" w:rsidRPr="001F794E" w:rsidRDefault="00D50D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Platform Thread</w:t>
            </w:r>
          </w:p>
        </w:tc>
        <w:tc>
          <w:tcPr>
            <w:tcW w:w="0" w:type="auto"/>
            <w:vAlign w:val="center"/>
            <w:hideMark/>
          </w:tcPr>
          <w:p w14:paraId="243AD5DD" w14:textId="77777777" w:rsidR="00D50D12" w:rsidRPr="001F794E" w:rsidRDefault="00D50D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Virtual Thread</w:t>
            </w:r>
          </w:p>
        </w:tc>
      </w:tr>
      <w:tr w:rsidR="00D50D12" w:rsidRPr="001F794E" w14:paraId="53D1E313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73CC" w14:textId="77777777" w:rsidR="00D50D12" w:rsidRPr="001F794E" w:rsidRDefault="00D50D12">
            <w:r w:rsidRPr="001F794E">
              <w:t>OS thread mapped</w:t>
            </w:r>
          </w:p>
        </w:tc>
        <w:tc>
          <w:tcPr>
            <w:tcW w:w="0" w:type="auto"/>
            <w:vAlign w:val="center"/>
            <w:hideMark/>
          </w:tcPr>
          <w:p w14:paraId="064D0553" w14:textId="77777777" w:rsidR="00D50D12" w:rsidRPr="001F794E" w:rsidRDefault="00D50D12">
            <w:r w:rsidRPr="001F794E">
              <w:t>JVM-managed</w:t>
            </w:r>
          </w:p>
        </w:tc>
      </w:tr>
      <w:tr w:rsidR="00D50D12" w:rsidRPr="001F794E" w14:paraId="08841F38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13C75" w14:textId="77777777" w:rsidR="00D50D12" w:rsidRPr="001F794E" w:rsidRDefault="00D50D12">
            <w:r w:rsidRPr="001F794E"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6879176A" w14:textId="77777777" w:rsidR="00D50D12" w:rsidRPr="001F794E" w:rsidRDefault="00D50D12">
            <w:r w:rsidRPr="001F794E">
              <w:t>Lightweight</w:t>
            </w:r>
          </w:p>
        </w:tc>
      </w:tr>
      <w:tr w:rsidR="00D50D12" w:rsidRPr="001F794E" w14:paraId="77A71DA0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E556D" w14:textId="77777777" w:rsidR="00D50D12" w:rsidRPr="001F794E" w:rsidRDefault="00D50D12">
            <w:r w:rsidRPr="001F794E">
              <w:t>Expensive creation</w:t>
            </w:r>
          </w:p>
        </w:tc>
        <w:tc>
          <w:tcPr>
            <w:tcW w:w="0" w:type="auto"/>
            <w:vAlign w:val="center"/>
            <w:hideMark/>
          </w:tcPr>
          <w:p w14:paraId="6E100545" w14:textId="77777777" w:rsidR="00D50D12" w:rsidRPr="001F794E" w:rsidRDefault="00D50D12">
            <w:r w:rsidRPr="001F794E">
              <w:t>Cheap creation</w:t>
            </w:r>
          </w:p>
        </w:tc>
      </w:tr>
      <w:tr w:rsidR="00D50D12" w:rsidRPr="001F794E" w14:paraId="4ABAB9EA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832D" w14:textId="77777777" w:rsidR="00D50D12" w:rsidRPr="001F794E" w:rsidRDefault="00D50D12">
            <w:r w:rsidRPr="001F794E">
              <w:t>Limited scalability</w:t>
            </w:r>
          </w:p>
        </w:tc>
        <w:tc>
          <w:tcPr>
            <w:tcW w:w="0" w:type="auto"/>
            <w:vAlign w:val="center"/>
            <w:hideMark/>
          </w:tcPr>
          <w:p w14:paraId="6A3D3F85" w14:textId="77777777" w:rsidR="00D50D12" w:rsidRPr="001F794E" w:rsidRDefault="00D50D12">
            <w:r w:rsidRPr="001F794E">
              <w:t>Massive scalability</w:t>
            </w:r>
          </w:p>
        </w:tc>
      </w:tr>
    </w:tbl>
    <w:p w14:paraId="787B35B9" w14:textId="77777777" w:rsidR="00D50D12" w:rsidRPr="001F794E" w:rsidRDefault="00D50D12" w:rsidP="00D50D12">
      <w:pPr>
        <w:pStyle w:val="Heading3"/>
      </w:pPr>
      <w:r w:rsidRPr="001F794E">
        <w:t>Important Point</w:t>
      </w:r>
    </w:p>
    <w:p w14:paraId="29C8F3BE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Virtual threads ideal for IO-bound tasks.</w:t>
      </w:r>
    </w:p>
    <w:p w14:paraId="1D3B8B7B" w14:textId="77777777" w:rsidR="00D50D12" w:rsidRPr="001F794E" w:rsidRDefault="00D50D12" w:rsidP="00D50D12">
      <w:r w:rsidRPr="001F794E">
        <w:pict w14:anchorId="619ACABC">
          <v:rect id="_x0000_i2755" style="width:0;height:1.5pt" o:hralign="center" o:hrstd="t" o:hr="t" fillcolor="#a0a0a0" stroked="f"/>
        </w:pict>
      </w:r>
    </w:p>
    <w:p w14:paraId="10629DCA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387"/>
      </w:tblGrid>
      <w:tr w:rsidR="00D50D12" w:rsidRPr="001F794E" w14:paraId="62635046" w14:textId="77777777" w:rsidTr="00D50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C1963" w14:textId="77777777" w:rsidR="00D50D12" w:rsidRPr="001F794E" w:rsidRDefault="00D50D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Platform Thread</w:t>
            </w:r>
          </w:p>
        </w:tc>
        <w:tc>
          <w:tcPr>
            <w:tcW w:w="0" w:type="auto"/>
            <w:vAlign w:val="center"/>
            <w:hideMark/>
          </w:tcPr>
          <w:p w14:paraId="2C76BDFD" w14:textId="77777777" w:rsidR="00D50D12" w:rsidRPr="001F794E" w:rsidRDefault="00D50D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Virtual Thread</w:t>
            </w:r>
          </w:p>
        </w:tc>
      </w:tr>
      <w:tr w:rsidR="00D50D12" w:rsidRPr="001F794E" w14:paraId="2C0D4E4D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B8492" w14:textId="77777777" w:rsidR="00D50D12" w:rsidRPr="001F794E" w:rsidRDefault="00D50D12">
            <w:r w:rsidRPr="001F794E">
              <w:t>OS-based</w:t>
            </w:r>
          </w:p>
        </w:tc>
        <w:tc>
          <w:tcPr>
            <w:tcW w:w="0" w:type="auto"/>
            <w:vAlign w:val="center"/>
            <w:hideMark/>
          </w:tcPr>
          <w:p w14:paraId="2FE9812C" w14:textId="77777777" w:rsidR="00D50D12" w:rsidRPr="001F794E" w:rsidRDefault="00D50D12">
            <w:r w:rsidRPr="001F794E">
              <w:t>JVM-based</w:t>
            </w:r>
          </w:p>
        </w:tc>
      </w:tr>
      <w:tr w:rsidR="00D50D12" w:rsidRPr="001F794E" w14:paraId="5CD76C4D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1A73B" w14:textId="77777777" w:rsidR="00D50D12" w:rsidRPr="001F794E" w:rsidRDefault="00D50D12">
            <w:r w:rsidRPr="001F794E">
              <w:t>Heavy</w:t>
            </w:r>
          </w:p>
        </w:tc>
        <w:tc>
          <w:tcPr>
            <w:tcW w:w="0" w:type="auto"/>
            <w:vAlign w:val="center"/>
            <w:hideMark/>
          </w:tcPr>
          <w:p w14:paraId="29F9524F" w14:textId="77777777" w:rsidR="00D50D12" w:rsidRPr="001F794E" w:rsidRDefault="00D50D12">
            <w:r w:rsidRPr="001F794E">
              <w:t>Lightweight</w:t>
            </w:r>
          </w:p>
        </w:tc>
      </w:tr>
    </w:tbl>
    <w:p w14:paraId="4F62AA60" w14:textId="77777777" w:rsidR="00D50D12" w:rsidRPr="001F794E" w:rsidRDefault="00D50D12" w:rsidP="00D50D12">
      <w:r w:rsidRPr="001F794E">
        <w:pict w14:anchorId="0A6081B1">
          <v:rect id="_x0000_i2756" style="width:0;height:1.5pt" o:hralign="center" o:hrstd="t" o:hr="t" fillcolor="#a0a0a0" stroked="f"/>
        </w:pict>
      </w:r>
    </w:p>
    <w:p w14:paraId="172F0E01" w14:textId="77777777" w:rsidR="00D50D12" w:rsidRPr="001F794E" w:rsidRDefault="00D50D12" w:rsidP="00D50D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223. How to create virtual thread?</w:t>
      </w:r>
    </w:p>
    <w:p w14:paraId="0338E9C6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396D0741" w14:textId="77777777" w:rsidR="00D50D12" w:rsidRPr="001F794E" w:rsidRDefault="00D50D12" w:rsidP="00D50D12">
      <w:pPr>
        <w:pStyle w:val="Heading3"/>
      </w:pPr>
      <w:r w:rsidRPr="001F794E">
        <w:t>Example</w:t>
      </w:r>
    </w:p>
    <w:p w14:paraId="26BC168B" w14:textId="77777777" w:rsidR="00D50D12" w:rsidRPr="001F794E" w:rsidRDefault="00D50D12" w:rsidP="00D50D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Thread.startVirtualThread(</w:t>
      </w:r>
    </w:p>
    <w:p w14:paraId="18B99962" w14:textId="77777777" w:rsidR="00D50D12" w:rsidRPr="001F794E" w:rsidRDefault="00D50D12" w:rsidP="00D50D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() -&gt; {</w:t>
      </w:r>
    </w:p>
    <w:p w14:paraId="233DF1A3" w14:textId="77777777" w:rsidR="00D50D12" w:rsidRPr="001F794E" w:rsidRDefault="00D50D12" w:rsidP="00D50D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System.out.println("Hello");</w:t>
      </w:r>
    </w:p>
    <w:p w14:paraId="1A6BB410" w14:textId="77777777" w:rsidR="00D50D12" w:rsidRPr="001F794E" w:rsidRDefault="00D50D12" w:rsidP="00D50D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30E785FB" w14:textId="77777777" w:rsidR="00D50D12" w:rsidRPr="001F794E" w:rsidRDefault="00D50D12" w:rsidP="00D50D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3D0BC28E" w14:textId="77777777" w:rsidR="00D50D12" w:rsidRPr="001F794E" w:rsidRDefault="00D50D12" w:rsidP="00D50D12">
      <w:pPr>
        <w:pStyle w:val="Heading3"/>
      </w:pPr>
      <w:r w:rsidRPr="001F794E">
        <w:t>Alternative</w:t>
      </w:r>
    </w:p>
    <w:p w14:paraId="0733894C" w14:textId="77777777" w:rsidR="00D50D12" w:rsidRPr="001F794E" w:rsidRDefault="00D50D12" w:rsidP="00D50D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Executors.newVirtualThreadPerTaskExecutor();</w:t>
      </w:r>
    </w:p>
    <w:p w14:paraId="5F26D591" w14:textId="77777777" w:rsidR="00D50D12" w:rsidRPr="001F794E" w:rsidRDefault="00D50D12" w:rsidP="00D50D12">
      <w:pPr>
        <w:pStyle w:val="Heading3"/>
      </w:pPr>
      <w:r w:rsidRPr="001F794E">
        <w:t>Important Point</w:t>
      </w:r>
    </w:p>
    <w:p w14:paraId="6FDBF4EA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simple API.</w:t>
      </w:r>
    </w:p>
    <w:p w14:paraId="644F9BA8" w14:textId="77777777" w:rsidR="00D50D12" w:rsidRPr="001F794E" w:rsidRDefault="00D50D12" w:rsidP="00D50D12">
      <w:r w:rsidRPr="001F794E">
        <w:pict w14:anchorId="335C0C4A">
          <v:rect id="_x0000_i2757" style="width:0;height:1.5pt" o:hralign="center" o:hrstd="t" o:hr="t" fillcolor="#a0a0a0" stroked="f"/>
        </w:pict>
      </w:r>
    </w:p>
    <w:p w14:paraId="5D13768A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EB7654C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Virtual thread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6CB5F44A" w14:textId="77777777" w:rsidR="00D50D12" w:rsidRPr="001F794E" w:rsidRDefault="00D50D12" w:rsidP="00D50D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startVirtualThread()</w:t>
      </w:r>
    </w:p>
    <w:p w14:paraId="1B69B95D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1F8EFA4" w14:textId="77777777" w:rsidR="00D50D12" w:rsidRPr="001F794E" w:rsidRDefault="00D50D12" w:rsidP="00D50D12">
      <w:r w:rsidRPr="001F794E">
        <w:pict w14:anchorId="6D503411">
          <v:rect id="_x0000_i2758" style="width:0;height:1.5pt" o:hralign="center" o:hrstd="t" o:hr="t" fillcolor="#a0a0a0" stroked="f"/>
        </w:pict>
      </w:r>
    </w:p>
    <w:p w14:paraId="060E2BAA" w14:textId="77777777" w:rsidR="00D50D12" w:rsidRPr="001F794E" w:rsidRDefault="00D50D12" w:rsidP="00D50D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224. Why virtual threads are important?</w:t>
      </w:r>
    </w:p>
    <w:p w14:paraId="68ADDE5D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1388C2B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Traditional threads are expensive because:</w:t>
      </w:r>
    </w:p>
    <w:p w14:paraId="21664D87" w14:textId="77777777" w:rsidR="00D50D12" w:rsidRPr="001F794E" w:rsidRDefault="00D50D12" w:rsidP="003003E2">
      <w:pPr>
        <w:pStyle w:val="NormalWeb"/>
        <w:numPr>
          <w:ilvl w:val="0"/>
          <w:numId w:val="578"/>
        </w:numPr>
        <w:rPr>
          <w:sz w:val="22"/>
          <w:szCs w:val="22"/>
        </w:rPr>
      </w:pPr>
      <w:r w:rsidRPr="001F794E">
        <w:rPr>
          <w:sz w:val="22"/>
          <w:szCs w:val="22"/>
        </w:rPr>
        <w:t>OS scheduling</w:t>
      </w:r>
    </w:p>
    <w:p w14:paraId="6CB8E9EA" w14:textId="77777777" w:rsidR="00D50D12" w:rsidRPr="001F794E" w:rsidRDefault="00D50D12" w:rsidP="003003E2">
      <w:pPr>
        <w:pStyle w:val="NormalWeb"/>
        <w:numPr>
          <w:ilvl w:val="0"/>
          <w:numId w:val="578"/>
        </w:numPr>
        <w:rPr>
          <w:sz w:val="22"/>
          <w:szCs w:val="22"/>
        </w:rPr>
      </w:pPr>
      <w:r w:rsidRPr="001F794E">
        <w:rPr>
          <w:sz w:val="22"/>
          <w:szCs w:val="22"/>
        </w:rPr>
        <w:t>Large stack memory</w:t>
      </w:r>
    </w:p>
    <w:p w14:paraId="0CF2A6DA" w14:textId="77777777" w:rsidR="00D50D12" w:rsidRPr="001F794E" w:rsidRDefault="00D50D12" w:rsidP="003003E2">
      <w:pPr>
        <w:pStyle w:val="NormalWeb"/>
        <w:numPr>
          <w:ilvl w:val="0"/>
          <w:numId w:val="578"/>
        </w:numPr>
        <w:rPr>
          <w:sz w:val="22"/>
          <w:szCs w:val="22"/>
        </w:rPr>
      </w:pPr>
      <w:r w:rsidRPr="001F794E">
        <w:rPr>
          <w:sz w:val="22"/>
          <w:szCs w:val="22"/>
        </w:rPr>
        <w:t>Context switching</w:t>
      </w:r>
    </w:p>
    <w:p w14:paraId="53F7C1F3" w14:textId="77777777" w:rsidR="00D50D12" w:rsidRPr="001F794E" w:rsidRDefault="00D50D12" w:rsidP="00D50D12">
      <w:pPr>
        <w:pStyle w:val="Heading3"/>
      </w:pPr>
      <w:r w:rsidRPr="001F794E">
        <w:lastRenderedPageBreak/>
        <w:t>Virtual Thread Benefits</w:t>
      </w:r>
    </w:p>
    <w:p w14:paraId="62D86F6D" w14:textId="77777777" w:rsidR="00D50D12" w:rsidRPr="001F794E" w:rsidRDefault="00D50D12" w:rsidP="003003E2">
      <w:pPr>
        <w:pStyle w:val="NormalWeb"/>
        <w:numPr>
          <w:ilvl w:val="0"/>
          <w:numId w:val="579"/>
        </w:numPr>
        <w:rPr>
          <w:sz w:val="22"/>
          <w:szCs w:val="22"/>
        </w:rPr>
      </w:pPr>
      <w:r w:rsidRPr="001F794E">
        <w:rPr>
          <w:sz w:val="22"/>
          <w:szCs w:val="22"/>
        </w:rPr>
        <w:t>Millions of threads possible</w:t>
      </w:r>
    </w:p>
    <w:p w14:paraId="243794DF" w14:textId="77777777" w:rsidR="00D50D12" w:rsidRPr="001F794E" w:rsidRDefault="00D50D12" w:rsidP="003003E2">
      <w:pPr>
        <w:pStyle w:val="NormalWeb"/>
        <w:numPr>
          <w:ilvl w:val="0"/>
          <w:numId w:val="579"/>
        </w:numPr>
        <w:rPr>
          <w:sz w:val="22"/>
          <w:szCs w:val="22"/>
        </w:rPr>
      </w:pPr>
      <w:r w:rsidRPr="001F794E">
        <w:rPr>
          <w:sz w:val="22"/>
          <w:szCs w:val="22"/>
        </w:rPr>
        <w:t>Better scalability</w:t>
      </w:r>
    </w:p>
    <w:p w14:paraId="0356F48D" w14:textId="77777777" w:rsidR="00D50D12" w:rsidRPr="001F794E" w:rsidRDefault="00D50D12" w:rsidP="003003E2">
      <w:pPr>
        <w:pStyle w:val="NormalWeb"/>
        <w:numPr>
          <w:ilvl w:val="0"/>
          <w:numId w:val="579"/>
        </w:numPr>
        <w:rPr>
          <w:sz w:val="22"/>
          <w:szCs w:val="22"/>
        </w:rPr>
      </w:pPr>
      <w:r w:rsidRPr="001F794E">
        <w:rPr>
          <w:sz w:val="22"/>
          <w:szCs w:val="22"/>
        </w:rPr>
        <w:t>Simplified async programming</w:t>
      </w:r>
    </w:p>
    <w:p w14:paraId="39F067EA" w14:textId="77777777" w:rsidR="00D50D12" w:rsidRPr="001F794E" w:rsidRDefault="00D50D12" w:rsidP="00D50D12">
      <w:pPr>
        <w:pStyle w:val="Heading3"/>
      </w:pPr>
      <w:r w:rsidRPr="001F794E">
        <w:t>Important Point</w:t>
      </w:r>
    </w:p>
    <w:p w14:paraId="56CF59AB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Major shift in Java concurrency model.</w:t>
      </w:r>
    </w:p>
    <w:p w14:paraId="6BAFD0E8" w14:textId="77777777" w:rsidR="00D50D12" w:rsidRPr="001F794E" w:rsidRDefault="00D50D12" w:rsidP="00D50D12">
      <w:r w:rsidRPr="001F794E">
        <w:pict w14:anchorId="38EA716E">
          <v:rect id="_x0000_i2759" style="width:0;height:1.5pt" o:hralign="center" o:hrstd="t" o:hr="t" fillcolor="#a0a0a0" stroked="f"/>
        </w:pict>
      </w:r>
    </w:p>
    <w:p w14:paraId="52EE41AD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95A6B2F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Traditional threads expensive </w:t>
      </w:r>
      <w:r w:rsidRPr="001F794E">
        <w:rPr>
          <w:rFonts w:ascii="Nirmala UI" w:hAnsi="Nirmala UI" w:cs="Nirmala UI"/>
          <w:sz w:val="22"/>
          <w:szCs w:val="22"/>
        </w:rPr>
        <w:t>असल्यामुळे</w:t>
      </w:r>
      <w:r w:rsidRPr="001F794E">
        <w:rPr>
          <w:sz w:val="22"/>
          <w:szCs w:val="22"/>
        </w:rPr>
        <w:t xml:space="preserve"> virtual threads </w:t>
      </w:r>
      <w:r w:rsidRPr="001F794E">
        <w:rPr>
          <w:rFonts w:ascii="Nirmala UI" w:hAnsi="Nirmala UI" w:cs="Nirmala UI"/>
          <w:sz w:val="22"/>
          <w:szCs w:val="22"/>
        </w:rPr>
        <w:t>महत्वाचे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आहेत</w:t>
      </w:r>
      <w:r w:rsidRPr="001F794E">
        <w:rPr>
          <w:sz w:val="22"/>
          <w:szCs w:val="22"/>
        </w:rPr>
        <w:t>.</w:t>
      </w:r>
    </w:p>
    <w:p w14:paraId="3CCE9BAD" w14:textId="77777777" w:rsidR="00D50D12" w:rsidRPr="001F794E" w:rsidRDefault="00D50D12" w:rsidP="00D50D12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5D371F20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Better scalability.</w:t>
      </w:r>
    </w:p>
    <w:p w14:paraId="26B20251" w14:textId="77777777" w:rsidR="00D50D12" w:rsidRPr="001F794E" w:rsidRDefault="00D50D12" w:rsidP="00D50D12">
      <w:r w:rsidRPr="001F794E">
        <w:pict w14:anchorId="150E492D">
          <v:rect id="_x0000_i2760" style="width:0;height:1.5pt" o:hralign="center" o:hrstd="t" o:hr="t" fillcolor="#a0a0a0" stroked="f"/>
        </w:pict>
      </w:r>
    </w:p>
    <w:p w14:paraId="160FA24A" w14:textId="77777777" w:rsidR="00D50D12" w:rsidRPr="001F794E" w:rsidRDefault="00D50D12" w:rsidP="00D50D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225. What is thread pinning in virtual threads?</w:t>
      </w:r>
    </w:p>
    <w:p w14:paraId="70D1A195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530D3E1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Virtual thread becomes tied to OS thread temporarily.</w:t>
      </w:r>
    </w:p>
    <w:p w14:paraId="2D3D373B" w14:textId="77777777" w:rsidR="00D50D12" w:rsidRPr="001F794E" w:rsidRDefault="00D50D12" w:rsidP="00D50D12">
      <w:pPr>
        <w:pStyle w:val="Heading3"/>
      </w:pPr>
      <w:r w:rsidRPr="001F794E">
        <w:t>Happens During</w:t>
      </w:r>
    </w:p>
    <w:p w14:paraId="207C99C5" w14:textId="77777777" w:rsidR="00D50D12" w:rsidRPr="001F794E" w:rsidRDefault="00D50D12" w:rsidP="003003E2">
      <w:pPr>
        <w:pStyle w:val="NormalWeb"/>
        <w:numPr>
          <w:ilvl w:val="0"/>
          <w:numId w:val="580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synchronized blocks</w:t>
      </w:r>
    </w:p>
    <w:p w14:paraId="6723CB0B" w14:textId="77777777" w:rsidR="00D50D12" w:rsidRPr="001F794E" w:rsidRDefault="00D50D12" w:rsidP="003003E2">
      <w:pPr>
        <w:pStyle w:val="NormalWeb"/>
        <w:numPr>
          <w:ilvl w:val="0"/>
          <w:numId w:val="580"/>
        </w:numPr>
        <w:rPr>
          <w:sz w:val="22"/>
          <w:szCs w:val="22"/>
        </w:rPr>
      </w:pPr>
      <w:r w:rsidRPr="001F794E">
        <w:rPr>
          <w:sz w:val="22"/>
          <w:szCs w:val="22"/>
        </w:rPr>
        <w:t>native calls</w:t>
      </w:r>
    </w:p>
    <w:p w14:paraId="633152D7" w14:textId="77777777" w:rsidR="00D50D12" w:rsidRPr="001F794E" w:rsidRDefault="00D50D12" w:rsidP="003003E2">
      <w:pPr>
        <w:pStyle w:val="NormalWeb"/>
        <w:numPr>
          <w:ilvl w:val="0"/>
          <w:numId w:val="580"/>
        </w:numPr>
        <w:rPr>
          <w:sz w:val="22"/>
          <w:szCs w:val="22"/>
        </w:rPr>
      </w:pPr>
      <w:r w:rsidRPr="001F794E">
        <w:rPr>
          <w:sz w:val="22"/>
          <w:szCs w:val="22"/>
        </w:rPr>
        <w:t>blocking operations</w:t>
      </w:r>
    </w:p>
    <w:p w14:paraId="7643E6E2" w14:textId="77777777" w:rsidR="00D50D12" w:rsidRPr="001F794E" w:rsidRDefault="00D50D12" w:rsidP="00D50D12">
      <w:pPr>
        <w:pStyle w:val="Heading3"/>
      </w:pPr>
      <w:r w:rsidRPr="001F794E">
        <w:t>Problem</w:t>
      </w:r>
    </w:p>
    <w:p w14:paraId="25FD51B5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Reduces scalability.</w:t>
      </w:r>
    </w:p>
    <w:p w14:paraId="02344BEC" w14:textId="77777777" w:rsidR="00D50D12" w:rsidRPr="001F794E" w:rsidRDefault="00D50D12" w:rsidP="00D50D12">
      <w:pPr>
        <w:pStyle w:val="Heading3"/>
      </w:pPr>
      <w:r w:rsidRPr="001F794E">
        <w:lastRenderedPageBreak/>
        <w:t>Important Point</w:t>
      </w:r>
    </w:p>
    <w:p w14:paraId="2B5154EF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 excessive synchronized blocks with virtual threads.</w:t>
      </w:r>
    </w:p>
    <w:p w14:paraId="6A341124" w14:textId="77777777" w:rsidR="00D50D12" w:rsidRPr="001F794E" w:rsidRDefault="00D50D12" w:rsidP="00D50D12">
      <w:r w:rsidRPr="001F794E">
        <w:pict w14:anchorId="601A105F">
          <v:rect id="_x0000_i2761" style="width:0;height:1.5pt" o:hralign="center" o:hrstd="t" o:hr="t" fillcolor="#a0a0a0" stroked="f"/>
        </w:pict>
      </w:r>
    </w:p>
    <w:p w14:paraId="6A828B62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D2A31BA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Virtual thread temporarily OS thread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attach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thread pinning.</w:t>
      </w:r>
    </w:p>
    <w:p w14:paraId="46C28177" w14:textId="77777777" w:rsidR="00D50D12" w:rsidRPr="001F794E" w:rsidRDefault="00D50D12" w:rsidP="00D50D12">
      <w:r w:rsidRPr="001F794E">
        <w:pict w14:anchorId="62F30239">
          <v:rect id="_x0000_i2762" style="width:0;height:1.5pt" o:hralign="center" o:hrstd="t" o:hr="t" fillcolor="#a0a0a0" stroked="f"/>
        </w:pict>
      </w:r>
    </w:p>
    <w:p w14:paraId="2EED845A" w14:textId="77777777" w:rsidR="00D50D12" w:rsidRPr="001F794E" w:rsidRDefault="00D50D12" w:rsidP="00D50D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226. What is structured task scope?</w:t>
      </w:r>
    </w:p>
    <w:p w14:paraId="68FB4D87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BDA3646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Structured concurrency API for managing related tasks.</w:t>
      </w:r>
    </w:p>
    <w:p w14:paraId="4D60C311" w14:textId="77777777" w:rsidR="00D50D12" w:rsidRPr="001F794E" w:rsidRDefault="00D50D12" w:rsidP="00D50D12">
      <w:pPr>
        <w:pStyle w:val="Heading3"/>
      </w:pPr>
      <w:r w:rsidRPr="001F794E">
        <w:t>Features</w:t>
      </w:r>
    </w:p>
    <w:p w14:paraId="14284064" w14:textId="77777777" w:rsidR="00D50D12" w:rsidRPr="001F794E" w:rsidRDefault="00D50D12" w:rsidP="003003E2">
      <w:pPr>
        <w:pStyle w:val="NormalWeb"/>
        <w:numPr>
          <w:ilvl w:val="0"/>
          <w:numId w:val="581"/>
        </w:numPr>
        <w:rPr>
          <w:sz w:val="22"/>
          <w:szCs w:val="22"/>
        </w:rPr>
      </w:pPr>
      <w:r w:rsidRPr="001F794E">
        <w:rPr>
          <w:sz w:val="22"/>
          <w:szCs w:val="22"/>
        </w:rPr>
        <w:t>Parent-child task lifecycle</w:t>
      </w:r>
    </w:p>
    <w:p w14:paraId="673AEE4E" w14:textId="77777777" w:rsidR="00D50D12" w:rsidRPr="001F794E" w:rsidRDefault="00D50D12" w:rsidP="003003E2">
      <w:pPr>
        <w:pStyle w:val="NormalWeb"/>
        <w:numPr>
          <w:ilvl w:val="0"/>
          <w:numId w:val="581"/>
        </w:numPr>
        <w:rPr>
          <w:sz w:val="22"/>
          <w:szCs w:val="22"/>
        </w:rPr>
      </w:pPr>
      <w:r w:rsidRPr="001F794E">
        <w:rPr>
          <w:sz w:val="22"/>
          <w:szCs w:val="22"/>
        </w:rPr>
        <w:t>Automatic cancellation</w:t>
      </w:r>
    </w:p>
    <w:p w14:paraId="5AD50618" w14:textId="77777777" w:rsidR="00D50D12" w:rsidRPr="001F794E" w:rsidRDefault="00D50D12" w:rsidP="003003E2">
      <w:pPr>
        <w:pStyle w:val="NormalWeb"/>
        <w:numPr>
          <w:ilvl w:val="0"/>
          <w:numId w:val="581"/>
        </w:numPr>
        <w:rPr>
          <w:sz w:val="22"/>
          <w:szCs w:val="22"/>
        </w:rPr>
      </w:pPr>
      <w:r w:rsidRPr="001F794E">
        <w:rPr>
          <w:sz w:val="22"/>
          <w:szCs w:val="22"/>
        </w:rPr>
        <w:t>Coordinated shutdown</w:t>
      </w:r>
    </w:p>
    <w:p w14:paraId="3957A5CE" w14:textId="77777777" w:rsidR="00D50D12" w:rsidRPr="001F794E" w:rsidRDefault="00D50D12" w:rsidP="00D50D12">
      <w:pPr>
        <w:pStyle w:val="Heading3"/>
      </w:pPr>
      <w:r w:rsidRPr="001F794E">
        <w:t>Example</w:t>
      </w:r>
    </w:p>
    <w:p w14:paraId="72809691" w14:textId="77777777" w:rsidR="00D50D12" w:rsidRPr="001F794E" w:rsidRDefault="00D50D12" w:rsidP="00D50D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StructuredTaskScope</w:t>
      </w:r>
    </w:p>
    <w:p w14:paraId="4A1D247F" w14:textId="77777777" w:rsidR="00D50D12" w:rsidRPr="001F794E" w:rsidRDefault="00D50D12" w:rsidP="00D50D12">
      <w:pPr>
        <w:pStyle w:val="Heading3"/>
      </w:pPr>
      <w:r w:rsidRPr="001F794E">
        <w:t>Important Point</w:t>
      </w:r>
    </w:p>
    <w:p w14:paraId="5B0E04A9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concurrent code readability.</w:t>
      </w:r>
    </w:p>
    <w:p w14:paraId="43D5B025" w14:textId="77777777" w:rsidR="00D50D12" w:rsidRPr="001F794E" w:rsidRDefault="00D50D12" w:rsidP="00D50D12">
      <w:r w:rsidRPr="001F794E">
        <w:pict w14:anchorId="1FA92C43">
          <v:rect id="_x0000_i2763" style="width:0;height:1.5pt" o:hralign="center" o:hrstd="t" o:hr="t" fillcolor="#a0a0a0" stroked="f"/>
        </w:pict>
      </w:r>
    </w:p>
    <w:p w14:paraId="77D352BB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119C13B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Related concurrent tasks structured </w:t>
      </w:r>
      <w:r w:rsidRPr="001F794E">
        <w:rPr>
          <w:rFonts w:ascii="Nirmala UI" w:hAnsi="Nirmala UI" w:cs="Nirmala UI"/>
          <w:sz w:val="22"/>
          <w:szCs w:val="22"/>
        </w:rPr>
        <w:t>पद्धतीने</w:t>
      </w:r>
      <w:r w:rsidRPr="001F794E">
        <w:rPr>
          <w:sz w:val="22"/>
          <w:szCs w:val="22"/>
        </w:rPr>
        <w:t xml:space="preserve"> manage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structured task scope.</w:t>
      </w:r>
    </w:p>
    <w:p w14:paraId="54169A1F" w14:textId="77777777" w:rsidR="00D50D12" w:rsidRPr="001F794E" w:rsidRDefault="00D50D12" w:rsidP="00D50D12">
      <w:r w:rsidRPr="001F794E">
        <w:pict w14:anchorId="3813BADE">
          <v:rect id="_x0000_i2764" style="width:0;height:1.5pt" o:hralign="center" o:hrstd="t" o:hr="t" fillcolor="#a0a0a0" stroked="f"/>
        </w:pict>
      </w:r>
    </w:p>
    <w:p w14:paraId="02237F1E" w14:textId="77777777" w:rsidR="00D50D12" w:rsidRPr="001F794E" w:rsidRDefault="00D50D12" w:rsidP="00D50D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227. What is scoped value in Java concurrency?</w:t>
      </w:r>
    </w:p>
    <w:p w14:paraId="26D05766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1B5B20F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Immutable thread-scoped shared data mechanism.</w:t>
      </w:r>
    </w:p>
    <w:p w14:paraId="527CB74D" w14:textId="77777777" w:rsidR="00D50D12" w:rsidRPr="001F794E" w:rsidRDefault="00D50D12" w:rsidP="00D50D12">
      <w:pPr>
        <w:pStyle w:val="Heading3"/>
      </w:pPr>
      <w:r w:rsidRPr="001F794E">
        <w:t>Purpose</w:t>
      </w:r>
    </w:p>
    <w:p w14:paraId="1590D440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Alternative to:</w:t>
      </w:r>
    </w:p>
    <w:p w14:paraId="702B5577" w14:textId="77777777" w:rsidR="00D50D12" w:rsidRPr="001F794E" w:rsidRDefault="00D50D12" w:rsidP="00D50D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ThreadLocal</w:t>
      </w:r>
    </w:p>
    <w:p w14:paraId="497ABB9A" w14:textId="77777777" w:rsidR="00D50D12" w:rsidRPr="001F794E" w:rsidRDefault="00D50D12" w:rsidP="00D50D12">
      <w:pPr>
        <w:pStyle w:val="Heading3"/>
      </w:pPr>
      <w:r w:rsidRPr="001F794E">
        <w:t>Benefits</w:t>
      </w:r>
    </w:p>
    <w:p w14:paraId="047BE914" w14:textId="77777777" w:rsidR="00D50D12" w:rsidRPr="001F794E" w:rsidRDefault="00D50D12" w:rsidP="003003E2">
      <w:pPr>
        <w:pStyle w:val="NormalWeb"/>
        <w:numPr>
          <w:ilvl w:val="0"/>
          <w:numId w:val="582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20A9477C" w14:textId="77777777" w:rsidR="00D50D12" w:rsidRPr="001F794E" w:rsidRDefault="00D50D12" w:rsidP="003003E2">
      <w:pPr>
        <w:pStyle w:val="NormalWeb"/>
        <w:numPr>
          <w:ilvl w:val="0"/>
          <w:numId w:val="582"/>
        </w:numPr>
        <w:rPr>
          <w:sz w:val="22"/>
          <w:szCs w:val="22"/>
        </w:rPr>
      </w:pPr>
      <w:r w:rsidRPr="001F794E">
        <w:rPr>
          <w:sz w:val="22"/>
          <w:szCs w:val="22"/>
        </w:rPr>
        <w:t>Safer context propagation</w:t>
      </w:r>
    </w:p>
    <w:p w14:paraId="192821C3" w14:textId="77777777" w:rsidR="00D50D12" w:rsidRPr="001F794E" w:rsidRDefault="00D50D12" w:rsidP="00D50D12">
      <w:pPr>
        <w:pStyle w:val="Heading3"/>
      </w:pPr>
      <w:r w:rsidRPr="001F794E">
        <w:t>Important Point</w:t>
      </w:r>
    </w:p>
    <w:p w14:paraId="33A3F4C8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Works well with virtual threads.</w:t>
      </w:r>
    </w:p>
    <w:p w14:paraId="33F26650" w14:textId="77777777" w:rsidR="00D50D12" w:rsidRPr="001F794E" w:rsidRDefault="00D50D12" w:rsidP="00D50D12">
      <w:r w:rsidRPr="001F794E">
        <w:pict w14:anchorId="67F496C9">
          <v:rect id="_x0000_i2765" style="width:0;height:1.5pt" o:hralign="center" o:hrstd="t" o:hr="t" fillcolor="#a0a0a0" stroked="f"/>
        </w:pict>
      </w:r>
    </w:p>
    <w:p w14:paraId="754BD3BD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9070134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Thread-specific immutable shared value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scoped value.</w:t>
      </w:r>
    </w:p>
    <w:p w14:paraId="1CC6185C" w14:textId="77777777" w:rsidR="00D50D12" w:rsidRPr="001F794E" w:rsidRDefault="00D50D12" w:rsidP="00D50D12">
      <w:r w:rsidRPr="001F794E">
        <w:pict w14:anchorId="2D498971">
          <v:rect id="_x0000_i2766" style="width:0;height:1.5pt" o:hralign="center" o:hrstd="t" o:hr="t" fillcolor="#a0a0a0" stroked="f"/>
        </w:pict>
      </w:r>
    </w:p>
    <w:p w14:paraId="76A14D9F" w14:textId="77777777" w:rsidR="00D50D12" w:rsidRPr="001F794E" w:rsidRDefault="00D50D12" w:rsidP="00D50D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228. Difference between ThreadLocal and ScopedValue?</w:t>
      </w:r>
    </w:p>
    <w:p w14:paraId="252BC28D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1308"/>
      </w:tblGrid>
      <w:tr w:rsidR="00D50D12" w:rsidRPr="001F794E" w14:paraId="014EA83E" w14:textId="77777777" w:rsidTr="00D50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36362" w14:textId="77777777" w:rsidR="00D50D12" w:rsidRPr="001F794E" w:rsidRDefault="00D50D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ThreadLocal</w:t>
            </w:r>
          </w:p>
        </w:tc>
        <w:tc>
          <w:tcPr>
            <w:tcW w:w="0" w:type="auto"/>
            <w:vAlign w:val="center"/>
            <w:hideMark/>
          </w:tcPr>
          <w:p w14:paraId="3A985702" w14:textId="77777777" w:rsidR="00D50D12" w:rsidRPr="001F794E" w:rsidRDefault="00D50D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ScopedValue</w:t>
            </w:r>
          </w:p>
        </w:tc>
      </w:tr>
      <w:tr w:rsidR="00D50D12" w:rsidRPr="001F794E" w14:paraId="5FB1725C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150F" w14:textId="77777777" w:rsidR="00D50D12" w:rsidRPr="001F794E" w:rsidRDefault="00D50D12">
            <w:r w:rsidRPr="001F794E">
              <w:t>Mutable</w:t>
            </w:r>
          </w:p>
        </w:tc>
        <w:tc>
          <w:tcPr>
            <w:tcW w:w="0" w:type="auto"/>
            <w:vAlign w:val="center"/>
            <w:hideMark/>
          </w:tcPr>
          <w:p w14:paraId="28C9C5AE" w14:textId="77777777" w:rsidR="00D50D12" w:rsidRPr="001F794E" w:rsidRDefault="00D50D12">
            <w:r w:rsidRPr="001F794E">
              <w:t>Immutable</w:t>
            </w:r>
          </w:p>
        </w:tc>
      </w:tr>
      <w:tr w:rsidR="00D50D12" w:rsidRPr="001F794E" w14:paraId="5D54FA39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D1E92" w14:textId="77777777" w:rsidR="00D50D12" w:rsidRPr="001F794E" w:rsidRDefault="00D50D12">
            <w:r w:rsidRPr="001F794E">
              <w:t>Risk of leaks</w:t>
            </w:r>
          </w:p>
        </w:tc>
        <w:tc>
          <w:tcPr>
            <w:tcW w:w="0" w:type="auto"/>
            <w:vAlign w:val="center"/>
            <w:hideMark/>
          </w:tcPr>
          <w:p w14:paraId="1C0A9724" w14:textId="77777777" w:rsidR="00D50D12" w:rsidRPr="001F794E" w:rsidRDefault="00D50D12">
            <w:r w:rsidRPr="001F794E">
              <w:t>Safer lifecycle</w:t>
            </w:r>
          </w:p>
        </w:tc>
      </w:tr>
      <w:tr w:rsidR="00D50D12" w:rsidRPr="001F794E" w14:paraId="12AECF6C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34C0" w14:textId="77777777" w:rsidR="00D50D12" w:rsidRPr="001F794E" w:rsidRDefault="00D50D12">
            <w:r w:rsidRPr="001F794E">
              <w:lastRenderedPageBreak/>
              <w:t>Thread-bound</w:t>
            </w:r>
          </w:p>
        </w:tc>
        <w:tc>
          <w:tcPr>
            <w:tcW w:w="0" w:type="auto"/>
            <w:vAlign w:val="center"/>
            <w:hideMark/>
          </w:tcPr>
          <w:p w14:paraId="28C46DA3" w14:textId="77777777" w:rsidR="00D50D12" w:rsidRPr="001F794E" w:rsidRDefault="00D50D12">
            <w:r w:rsidRPr="001F794E">
              <w:t>Scope-bound</w:t>
            </w:r>
          </w:p>
        </w:tc>
      </w:tr>
    </w:tbl>
    <w:p w14:paraId="57582778" w14:textId="77777777" w:rsidR="00D50D12" w:rsidRPr="001F794E" w:rsidRDefault="00D50D12" w:rsidP="00D50D12">
      <w:pPr>
        <w:pStyle w:val="Heading3"/>
      </w:pPr>
      <w:r w:rsidRPr="001F794E">
        <w:t>Important Point</w:t>
      </w:r>
    </w:p>
    <w:p w14:paraId="6BEEFA23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ScopedValue designed for modern concurrency.</w:t>
      </w:r>
    </w:p>
    <w:p w14:paraId="49FEFEDC" w14:textId="77777777" w:rsidR="00D50D12" w:rsidRPr="001F794E" w:rsidRDefault="00D50D12" w:rsidP="00D50D12">
      <w:r w:rsidRPr="001F794E">
        <w:pict w14:anchorId="792A8785">
          <v:rect id="_x0000_i2767" style="width:0;height:1.5pt" o:hralign="center" o:hrstd="t" o:hr="t" fillcolor="#a0a0a0" stroked="f"/>
        </w:pict>
      </w:r>
    </w:p>
    <w:p w14:paraId="5684185C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258"/>
      </w:tblGrid>
      <w:tr w:rsidR="00D50D12" w:rsidRPr="001F794E" w14:paraId="0D6D8C09" w14:textId="77777777" w:rsidTr="00D50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7647B" w14:textId="77777777" w:rsidR="00D50D12" w:rsidRPr="001F794E" w:rsidRDefault="00D50D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ThreadLocal</w:t>
            </w:r>
          </w:p>
        </w:tc>
        <w:tc>
          <w:tcPr>
            <w:tcW w:w="0" w:type="auto"/>
            <w:vAlign w:val="center"/>
            <w:hideMark/>
          </w:tcPr>
          <w:p w14:paraId="44C67B1B" w14:textId="77777777" w:rsidR="00D50D12" w:rsidRPr="001F794E" w:rsidRDefault="00D50D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ScopedValue</w:t>
            </w:r>
          </w:p>
        </w:tc>
      </w:tr>
      <w:tr w:rsidR="00D50D12" w:rsidRPr="001F794E" w14:paraId="06FCCB87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E4D9" w14:textId="77777777" w:rsidR="00D50D12" w:rsidRPr="001F794E" w:rsidRDefault="00D50D12">
            <w:r w:rsidRPr="001F794E">
              <w:t>Mutable</w:t>
            </w:r>
          </w:p>
        </w:tc>
        <w:tc>
          <w:tcPr>
            <w:tcW w:w="0" w:type="auto"/>
            <w:vAlign w:val="center"/>
            <w:hideMark/>
          </w:tcPr>
          <w:p w14:paraId="63D53FC8" w14:textId="77777777" w:rsidR="00D50D12" w:rsidRPr="001F794E" w:rsidRDefault="00D50D12">
            <w:r w:rsidRPr="001F794E">
              <w:t>Immutable</w:t>
            </w:r>
          </w:p>
        </w:tc>
      </w:tr>
      <w:tr w:rsidR="00D50D12" w:rsidRPr="001F794E" w14:paraId="3C391AB2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8B4CA" w14:textId="77777777" w:rsidR="00D50D12" w:rsidRPr="001F794E" w:rsidRDefault="00D50D12">
            <w:r w:rsidRPr="001F794E">
              <w:t>Leak possible</w:t>
            </w:r>
          </w:p>
        </w:tc>
        <w:tc>
          <w:tcPr>
            <w:tcW w:w="0" w:type="auto"/>
            <w:vAlign w:val="center"/>
            <w:hideMark/>
          </w:tcPr>
          <w:p w14:paraId="6DDC6C71" w14:textId="77777777" w:rsidR="00D50D12" w:rsidRPr="001F794E" w:rsidRDefault="00D50D12">
            <w:r w:rsidRPr="001F794E">
              <w:t>Safer</w:t>
            </w:r>
          </w:p>
        </w:tc>
      </w:tr>
    </w:tbl>
    <w:p w14:paraId="75C1EB03" w14:textId="77777777" w:rsidR="00D50D12" w:rsidRPr="001F794E" w:rsidRDefault="00D50D12" w:rsidP="00D50D12">
      <w:r w:rsidRPr="001F794E">
        <w:pict w14:anchorId="6F9DE07D">
          <v:rect id="_x0000_i2768" style="width:0;height:1.5pt" o:hralign="center" o:hrstd="t" o:hr="t" fillcolor="#a0a0a0" stroked="f"/>
        </w:pict>
      </w:r>
    </w:p>
    <w:p w14:paraId="2B61D5D1" w14:textId="77777777" w:rsidR="00D50D12" w:rsidRPr="001F794E" w:rsidRDefault="00D50D12" w:rsidP="00D50D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229. What is reactive vs virtual thread model?</w:t>
      </w:r>
    </w:p>
    <w:p w14:paraId="635472FD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267"/>
      </w:tblGrid>
      <w:tr w:rsidR="00D50D12" w:rsidRPr="001F794E" w14:paraId="1BCD55AE" w14:textId="77777777" w:rsidTr="00D50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CC395D" w14:textId="77777777" w:rsidR="00D50D12" w:rsidRPr="001F794E" w:rsidRDefault="00D50D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Reactive Model</w:t>
            </w:r>
          </w:p>
        </w:tc>
        <w:tc>
          <w:tcPr>
            <w:tcW w:w="0" w:type="auto"/>
            <w:vAlign w:val="center"/>
            <w:hideMark/>
          </w:tcPr>
          <w:p w14:paraId="6AC17C60" w14:textId="77777777" w:rsidR="00D50D12" w:rsidRPr="001F794E" w:rsidRDefault="00D50D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Virtual Thread Model</w:t>
            </w:r>
          </w:p>
        </w:tc>
      </w:tr>
      <w:tr w:rsidR="00D50D12" w:rsidRPr="001F794E" w14:paraId="7F65D240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CAFC8" w14:textId="77777777" w:rsidR="00D50D12" w:rsidRPr="001F794E" w:rsidRDefault="00D50D12">
            <w:r w:rsidRPr="001F794E"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11D04EA5" w14:textId="77777777" w:rsidR="00D50D12" w:rsidRPr="001F794E" w:rsidRDefault="00D50D12">
            <w:r w:rsidRPr="001F794E">
              <w:t>Thread-per-request</w:t>
            </w:r>
          </w:p>
        </w:tc>
      </w:tr>
      <w:tr w:rsidR="00D50D12" w:rsidRPr="001F794E" w14:paraId="760CACD6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FD7F1" w14:textId="77777777" w:rsidR="00D50D12" w:rsidRPr="001F794E" w:rsidRDefault="00D50D12">
            <w:r w:rsidRPr="001F794E">
              <w:t>Complex callbacks</w:t>
            </w:r>
          </w:p>
        </w:tc>
        <w:tc>
          <w:tcPr>
            <w:tcW w:w="0" w:type="auto"/>
            <w:vAlign w:val="center"/>
            <w:hideMark/>
          </w:tcPr>
          <w:p w14:paraId="2C4BE13D" w14:textId="77777777" w:rsidR="00D50D12" w:rsidRPr="001F794E" w:rsidRDefault="00D50D12">
            <w:r w:rsidRPr="001F794E">
              <w:t>Simpler code</w:t>
            </w:r>
          </w:p>
        </w:tc>
      </w:tr>
      <w:tr w:rsidR="00D50D12" w:rsidRPr="001F794E" w14:paraId="7CFFF727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F8780" w14:textId="77777777" w:rsidR="00D50D12" w:rsidRPr="001F794E" w:rsidRDefault="00D50D12">
            <w:r w:rsidRPr="001F794E">
              <w:t>Non-blocking APIs</w:t>
            </w:r>
          </w:p>
        </w:tc>
        <w:tc>
          <w:tcPr>
            <w:tcW w:w="0" w:type="auto"/>
            <w:vAlign w:val="center"/>
            <w:hideMark/>
          </w:tcPr>
          <w:p w14:paraId="090E19C9" w14:textId="77777777" w:rsidR="00D50D12" w:rsidRPr="001F794E" w:rsidRDefault="00D50D12">
            <w:r w:rsidRPr="001F794E">
              <w:t>Blocking style supported</w:t>
            </w:r>
          </w:p>
        </w:tc>
      </w:tr>
    </w:tbl>
    <w:p w14:paraId="02B989C9" w14:textId="77777777" w:rsidR="00D50D12" w:rsidRPr="001F794E" w:rsidRDefault="00D50D12" w:rsidP="00D50D12">
      <w:pPr>
        <w:pStyle w:val="Heading3"/>
      </w:pPr>
      <w:r w:rsidRPr="001F794E">
        <w:t>Important Point</w:t>
      </w:r>
    </w:p>
    <w:p w14:paraId="22E785D0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Virtual threads simplify concurrent programming significantly.</w:t>
      </w:r>
    </w:p>
    <w:p w14:paraId="27055355" w14:textId="77777777" w:rsidR="00D50D12" w:rsidRPr="001F794E" w:rsidRDefault="00D50D12" w:rsidP="00D50D12">
      <w:r w:rsidRPr="001F794E">
        <w:lastRenderedPageBreak/>
        <w:pict w14:anchorId="16BA2043">
          <v:rect id="_x0000_i2769" style="width:0;height:1.5pt" o:hralign="center" o:hrstd="t" o:hr="t" fillcolor="#a0a0a0" stroked="f"/>
        </w:pict>
      </w:r>
    </w:p>
    <w:p w14:paraId="125ABB66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475"/>
      </w:tblGrid>
      <w:tr w:rsidR="00D50D12" w:rsidRPr="001F794E" w14:paraId="2E94F9E9" w14:textId="77777777" w:rsidTr="00D50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3F186" w14:textId="77777777" w:rsidR="00D50D12" w:rsidRPr="001F794E" w:rsidRDefault="00D50D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06E587BC" w14:textId="77777777" w:rsidR="00D50D12" w:rsidRPr="001F794E" w:rsidRDefault="00D50D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Virtual Threads</w:t>
            </w:r>
          </w:p>
        </w:tc>
      </w:tr>
      <w:tr w:rsidR="00D50D12" w:rsidRPr="001F794E" w14:paraId="79E9CA6C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257B" w14:textId="77777777" w:rsidR="00D50D12" w:rsidRPr="001F794E" w:rsidRDefault="00D50D12">
            <w:r w:rsidRPr="001F794E"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655E9E3F" w14:textId="77777777" w:rsidR="00D50D12" w:rsidRPr="001F794E" w:rsidRDefault="00D50D12">
            <w:r w:rsidRPr="001F794E">
              <w:t>Thread-based</w:t>
            </w:r>
          </w:p>
        </w:tc>
      </w:tr>
      <w:tr w:rsidR="00D50D12" w:rsidRPr="001F794E" w14:paraId="165F54A8" w14:textId="77777777" w:rsidTr="00D50D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794E3" w14:textId="77777777" w:rsidR="00D50D12" w:rsidRPr="001F794E" w:rsidRDefault="00D50D12">
            <w:r w:rsidRPr="001F794E">
              <w:t>Complex</w:t>
            </w:r>
          </w:p>
        </w:tc>
        <w:tc>
          <w:tcPr>
            <w:tcW w:w="0" w:type="auto"/>
            <w:vAlign w:val="center"/>
            <w:hideMark/>
          </w:tcPr>
          <w:p w14:paraId="52E7817C" w14:textId="77777777" w:rsidR="00D50D12" w:rsidRPr="001F794E" w:rsidRDefault="00D50D12">
            <w:r w:rsidRPr="001F794E">
              <w:t>Simple coding</w:t>
            </w:r>
          </w:p>
        </w:tc>
      </w:tr>
    </w:tbl>
    <w:p w14:paraId="623F6601" w14:textId="77777777" w:rsidR="00D50D12" w:rsidRPr="001F794E" w:rsidRDefault="00D50D12" w:rsidP="00D50D12">
      <w:r w:rsidRPr="001F794E">
        <w:pict w14:anchorId="7D745FC3">
          <v:rect id="_x0000_i2770" style="width:0;height:1.5pt" o:hralign="center" o:hrstd="t" o:hr="t" fillcolor="#a0a0a0" stroked="f"/>
        </w:pict>
      </w:r>
    </w:p>
    <w:p w14:paraId="35391E50" w14:textId="77777777" w:rsidR="00D50D12" w:rsidRPr="001F794E" w:rsidRDefault="00D50D12" w:rsidP="00D50D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230. Future of Java concurrency?</w:t>
      </w:r>
    </w:p>
    <w:p w14:paraId="6B4CB6C1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90C0631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Modern Trends</w:t>
      </w:r>
    </w:p>
    <w:p w14:paraId="5D567E36" w14:textId="77777777" w:rsidR="00D50D12" w:rsidRPr="001F794E" w:rsidRDefault="00D50D12" w:rsidP="00D50D12">
      <w:pPr>
        <w:pStyle w:val="Heading3"/>
      </w:pPr>
      <w:r w:rsidRPr="001F794E">
        <w:t>1. Virtual threads</w:t>
      </w:r>
    </w:p>
    <w:p w14:paraId="5A34B38F" w14:textId="77777777" w:rsidR="00D50D12" w:rsidRPr="001F794E" w:rsidRDefault="00D50D12" w:rsidP="00D50D12">
      <w:r w:rsidRPr="001F794E">
        <w:pict w14:anchorId="748AA93B">
          <v:rect id="_x0000_i2771" style="width:0;height:1.5pt" o:hralign="center" o:hrstd="t" o:hr="t" fillcolor="#a0a0a0" stroked="f"/>
        </w:pict>
      </w:r>
    </w:p>
    <w:p w14:paraId="32D95BE7" w14:textId="77777777" w:rsidR="00D50D12" w:rsidRPr="001F794E" w:rsidRDefault="00D50D12" w:rsidP="00D50D12">
      <w:pPr>
        <w:pStyle w:val="Heading3"/>
      </w:pPr>
      <w:r w:rsidRPr="001F794E">
        <w:t>2. Structured concurrency</w:t>
      </w:r>
    </w:p>
    <w:p w14:paraId="57A7766C" w14:textId="77777777" w:rsidR="00D50D12" w:rsidRPr="001F794E" w:rsidRDefault="00D50D12" w:rsidP="00D50D12">
      <w:r w:rsidRPr="001F794E">
        <w:pict w14:anchorId="068B4422">
          <v:rect id="_x0000_i2772" style="width:0;height:1.5pt" o:hralign="center" o:hrstd="t" o:hr="t" fillcolor="#a0a0a0" stroked="f"/>
        </w:pict>
      </w:r>
    </w:p>
    <w:p w14:paraId="4E76EE57" w14:textId="77777777" w:rsidR="00D50D12" w:rsidRPr="001F794E" w:rsidRDefault="00D50D12" w:rsidP="00D50D12">
      <w:pPr>
        <w:pStyle w:val="Heading3"/>
      </w:pPr>
      <w:r w:rsidRPr="001F794E">
        <w:t>3. Scoped values</w:t>
      </w:r>
    </w:p>
    <w:p w14:paraId="43A26908" w14:textId="77777777" w:rsidR="00D50D12" w:rsidRPr="001F794E" w:rsidRDefault="00D50D12" w:rsidP="00D50D12">
      <w:r w:rsidRPr="001F794E">
        <w:pict w14:anchorId="27C17E08">
          <v:rect id="_x0000_i2773" style="width:0;height:1.5pt" o:hralign="center" o:hrstd="t" o:hr="t" fillcolor="#a0a0a0" stroked="f"/>
        </w:pict>
      </w:r>
    </w:p>
    <w:p w14:paraId="48A42130" w14:textId="77777777" w:rsidR="00D50D12" w:rsidRPr="001F794E" w:rsidRDefault="00D50D12" w:rsidP="00D50D12">
      <w:pPr>
        <w:pStyle w:val="Heading3"/>
      </w:pPr>
      <w:r w:rsidRPr="001F794E">
        <w:t>4. Reactive systems</w:t>
      </w:r>
    </w:p>
    <w:p w14:paraId="5B99FAA3" w14:textId="77777777" w:rsidR="00D50D12" w:rsidRPr="001F794E" w:rsidRDefault="00D50D12" w:rsidP="00D50D12">
      <w:r w:rsidRPr="001F794E">
        <w:pict w14:anchorId="450CBCCB">
          <v:rect id="_x0000_i2774" style="width:0;height:1.5pt" o:hralign="center" o:hrstd="t" o:hr="t" fillcolor="#a0a0a0" stroked="f"/>
        </w:pict>
      </w:r>
    </w:p>
    <w:p w14:paraId="3D313501" w14:textId="77777777" w:rsidR="00D50D12" w:rsidRPr="001F794E" w:rsidRDefault="00D50D12" w:rsidP="00D50D12">
      <w:pPr>
        <w:pStyle w:val="Heading3"/>
      </w:pPr>
      <w:r w:rsidRPr="001F794E">
        <w:t>5. Lock-free algorithms</w:t>
      </w:r>
    </w:p>
    <w:p w14:paraId="23CB2F85" w14:textId="77777777" w:rsidR="00D50D12" w:rsidRPr="001F794E" w:rsidRDefault="00D50D12" w:rsidP="00D50D12">
      <w:r w:rsidRPr="001F794E">
        <w:pict w14:anchorId="14B380F4">
          <v:rect id="_x0000_i2775" style="width:0;height:1.5pt" o:hralign="center" o:hrstd="t" o:hr="t" fillcolor="#a0a0a0" stroked="f"/>
        </w:pict>
      </w:r>
    </w:p>
    <w:p w14:paraId="44EAD815" w14:textId="77777777" w:rsidR="00D50D12" w:rsidRPr="001F794E" w:rsidRDefault="00D50D12" w:rsidP="00D50D12">
      <w:pPr>
        <w:pStyle w:val="Heading3"/>
      </w:pPr>
      <w:r w:rsidRPr="001F794E">
        <w:t>6. High scalability systems</w:t>
      </w:r>
    </w:p>
    <w:p w14:paraId="00708482" w14:textId="77777777" w:rsidR="00D50D12" w:rsidRPr="001F794E" w:rsidRDefault="00D50D12" w:rsidP="00D50D12">
      <w:pPr>
        <w:pStyle w:val="Heading3"/>
      </w:pPr>
      <w:r w:rsidRPr="001F794E">
        <w:t>Important Point</w:t>
      </w:r>
    </w:p>
    <w:p w14:paraId="779831C3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concurrency moving toward:</w:t>
      </w:r>
    </w:p>
    <w:p w14:paraId="24B9EB12" w14:textId="77777777" w:rsidR="00D50D12" w:rsidRPr="001F794E" w:rsidRDefault="00D50D12" w:rsidP="00D50D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Simpler + scalable programming</w:t>
      </w:r>
    </w:p>
    <w:p w14:paraId="0B7BDFD8" w14:textId="77777777" w:rsidR="00D50D12" w:rsidRPr="001F794E" w:rsidRDefault="00D50D12" w:rsidP="00D50D12">
      <w:r w:rsidRPr="001F794E">
        <w:pict w14:anchorId="4566D5E0">
          <v:rect id="_x0000_i2776" style="width:0;height:1.5pt" o:hralign="center" o:hrstd="t" o:hr="t" fillcolor="#a0a0a0" stroked="f"/>
        </w:pict>
      </w:r>
    </w:p>
    <w:p w14:paraId="2A470DD4" w14:textId="77777777" w:rsidR="00D50D12" w:rsidRPr="001F794E" w:rsidRDefault="00D50D12" w:rsidP="00D50D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2EA45E0" w14:textId="77777777" w:rsidR="00D50D12" w:rsidRPr="001F794E" w:rsidRDefault="00D50D12" w:rsidP="00D50D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concurrency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future:</w:t>
      </w:r>
    </w:p>
    <w:p w14:paraId="70875D44" w14:textId="77777777" w:rsidR="00D50D12" w:rsidRPr="001F794E" w:rsidRDefault="00D50D12" w:rsidP="003003E2">
      <w:pPr>
        <w:pStyle w:val="NormalWeb"/>
        <w:numPr>
          <w:ilvl w:val="0"/>
          <w:numId w:val="583"/>
        </w:numPr>
        <w:rPr>
          <w:sz w:val="22"/>
          <w:szCs w:val="22"/>
        </w:rPr>
      </w:pPr>
      <w:r w:rsidRPr="001F794E">
        <w:rPr>
          <w:sz w:val="22"/>
          <w:szCs w:val="22"/>
        </w:rPr>
        <w:t>virtual threads</w:t>
      </w:r>
    </w:p>
    <w:p w14:paraId="1411F112" w14:textId="77777777" w:rsidR="00D50D12" w:rsidRPr="001F794E" w:rsidRDefault="00D50D12" w:rsidP="003003E2">
      <w:pPr>
        <w:pStyle w:val="NormalWeb"/>
        <w:numPr>
          <w:ilvl w:val="0"/>
          <w:numId w:val="583"/>
        </w:numPr>
        <w:rPr>
          <w:sz w:val="22"/>
          <w:szCs w:val="22"/>
        </w:rPr>
      </w:pPr>
      <w:r w:rsidRPr="001F794E">
        <w:rPr>
          <w:sz w:val="22"/>
          <w:szCs w:val="22"/>
        </w:rPr>
        <w:t>structured concurrency</w:t>
      </w:r>
    </w:p>
    <w:p w14:paraId="0F59F138" w14:textId="77777777" w:rsidR="00D50D12" w:rsidRPr="001F794E" w:rsidRDefault="00D50D12" w:rsidP="003003E2">
      <w:pPr>
        <w:pStyle w:val="NormalWeb"/>
        <w:numPr>
          <w:ilvl w:val="0"/>
          <w:numId w:val="583"/>
        </w:numPr>
        <w:rPr>
          <w:sz w:val="22"/>
          <w:szCs w:val="22"/>
        </w:rPr>
      </w:pPr>
      <w:r w:rsidRPr="001F794E">
        <w:rPr>
          <w:sz w:val="22"/>
          <w:szCs w:val="22"/>
        </w:rPr>
        <w:t>reactive systems</w:t>
      </w:r>
    </w:p>
    <w:p w14:paraId="0887B53C" w14:textId="77777777" w:rsidR="00D50D12" w:rsidRPr="001F794E" w:rsidRDefault="00D50D12" w:rsidP="003003E2">
      <w:pPr>
        <w:pStyle w:val="NormalWeb"/>
        <w:numPr>
          <w:ilvl w:val="0"/>
          <w:numId w:val="583"/>
        </w:numPr>
        <w:rPr>
          <w:sz w:val="22"/>
          <w:szCs w:val="22"/>
        </w:rPr>
      </w:pPr>
      <w:r w:rsidRPr="001F794E">
        <w:rPr>
          <w:sz w:val="22"/>
          <w:szCs w:val="22"/>
        </w:rPr>
        <w:t>scalable systems</w:t>
      </w:r>
    </w:p>
    <w:p w14:paraId="594061A3" w14:textId="77777777" w:rsidR="00D50D12" w:rsidRPr="001F794E" w:rsidRDefault="00D50D12" w:rsidP="00D50D12">
      <w:r w:rsidRPr="001F794E">
        <w:pict w14:anchorId="1527C5EC">
          <v:rect id="_x0000_i2777" style="width:0;height:1.5pt" o:hralign="center" o:hrstd="t" o:hr="t" fillcolor="#a0a0a0" stroked="f"/>
        </w:pict>
      </w:r>
    </w:p>
    <w:p w14:paraId="15EE95D1" w14:textId="77777777" w:rsidR="00D50D12" w:rsidRPr="001F794E" w:rsidRDefault="00D50D12" w:rsidP="00D50D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230/250 COMPLETED</w:t>
      </w:r>
    </w:p>
    <w:p w14:paraId="26DD3D17" w14:textId="77777777" w:rsidR="007B7937" w:rsidRPr="001F794E" w:rsidRDefault="007B7937" w:rsidP="007B79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(231–240)</w:t>
      </w:r>
    </w:p>
    <w:p w14:paraId="107D649A" w14:textId="77777777" w:rsidR="007B7937" w:rsidRPr="001F794E" w:rsidRDefault="007B7937" w:rsidP="007B7937">
      <w:r w:rsidRPr="001F794E">
        <w:pict w14:anchorId="08146427">
          <v:rect id="_x0000_i2778" style="width:0;height:1.5pt" o:hralign="center" o:hrstd="t" o:hr="t" fillcolor="#a0a0a0" stroked="f"/>
        </w:pict>
      </w:r>
    </w:p>
    <w:p w14:paraId="35891D7C" w14:textId="77777777" w:rsidR="007B7937" w:rsidRPr="001F794E" w:rsidRDefault="007B7937" w:rsidP="007B79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231. What is context propagation in concurrency?</w:t>
      </w:r>
    </w:p>
    <w:p w14:paraId="683CDC59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1DE30A1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Passing contextual data across threads/tasks.</w:t>
      </w:r>
    </w:p>
    <w:p w14:paraId="43FC525A" w14:textId="77777777" w:rsidR="007B7937" w:rsidRPr="001F794E" w:rsidRDefault="007B7937" w:rsidP="007B7937">
      <w:pPr>
        <w:pStyle w:val="Heading3"/>
      </w:pPr>
      <w:r w:rsidRPr="001F794E">
        <w:t>Examples</w:t>
      </w:r>
    </w:p>
    <w:p w14:paraId="41F01393" w14:textId="77777777" w:rsidR="007B7937" w:rsidRPr="001F794E" w:rsidRDefault="007B7937" w:rsidP="003003E2">
      <w:pPr>
        <w:pStyle w:val="NormalWeb"/>
        <w:numPr>
          <w:ilvl w:val="0"/>
          <w:numId w:val="584"/>
        </w:numPr>
        <w:rPr>
          <w:sz w:val="22"/>
          <w:szCs w:val="22"/>
        </w:rPr>
      </w:pPr>
      <w:r w:rsidRPr="001F794E">
        <w:rPr>
          <w:sz w:val="22"/>
          <w:szCs w:val="22"/>
        </w:rPr>
        <w:t>User session</w:t>
      </w:r>
    </w:p>
    <w:p w14:paraId="322BC6D2" w14:textId="77777777" w:rsidR="007B7937" w:rsidRPr="001F794E" w:rsidRDefault="007B7937" w:rsidP="003003E2">
      <w:pPr>
        <w:pStyle w:val="NormalWeb"/>
        <w:numPr>
          <w:ilvl w:val="0"/>
          <w:numId w:val="584"/>
        </w:numPr>
        <w:rPr>
          <w:sz w:val="22"/>
          <w:szCs w:val="22"/>
        </w:rPr>
      </w:pPr>
      <w:r w:rsidRPr="001F794E">
        <w:rPr>
          <w:sz w:val="22"/>
          <w:szCs w:val="22"/>
        </w:rPr>
        <w:t>Security context</w:t>
      </w:r>
    </w:p>
    <w:p w14:paraId="547726A7" w14:textId="77777777" w:rsidR="007B7937" w:rsidRPr="001F794E" w:rsidRDefault="007B7937" w:rsidP="003003E2">
      <w:pPr>
        <w:pStyle w:val="NormalWeb"/>
        <w:numPr>
          <w:ilvl w:val="0"/>
          <w:numId w:val="584"/>
        </w:numPr>
        <w:rPr>
          <w:sz w:val="22"/>
          <w:szCs w:val="22"/>
        </w:rPr>
      </w:pPr>
      <w:r w:rsidRPr="001F794E">
        <w:rPr>
          <w:sz w:val="22"/>
          <w:szCs w:val="22"/>
        </w:rPr>
        <w:t>Transaction ID</w:t>
      </w:r>
    </w:p>
    <w:p w14:paraId="7A12AFA1" w14:textId="77777777" w:rsidR="007B7937" w:rsidRPr="001F794E" w:rsidRDefault="007B7937" w:rsidP="007B7937">
      <w:pPr>
        <w:pStyle w:val="Heading3"/>
      </w:pPr>
      <w:r w:rsidRPr="001F794E">
        <w:t>Problems</w:t>
      </w:r>
    </w:p>
    <w:p w14:paraId="39E8A0F6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Thread-local data may not propagate automatically.</w:t>
      </w:r>
    </w:p>
    <w:p w14:paraId="2C73BF61" w14:textId="77777777" w:rsidR="007B7937" w:rsidRPr="001F794E" w:rsidRDefault="007B7937" w:rsidP="007B7937">
      <w:pPr>
        <w:pStyle w:val="Heading3"/>
      </w:pPr>
      <w:r w:rsidRPr="001F794E">
        <w:t>Important Point</w:t>
      </w:r>
    </w:p>
    <w:p w14:paraId="6F81C70C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Critical in async systems.</w:t>
      </w:r>
    </w:p>
    <w:p w14:paraId="60BE1D41" w14:textId="77777777" w:rsidR="007B7937" w:rsidRPr="001F794E" w:rsidRDefault="007B7937" w:rsidP="007B7937">
      <w:r w:rsidRPr="001F794E">
        <w:lastRenderedPageBreak/>
        <w:pict w14:anchorId="1152F441">
          <v:rect id="_x0000_i2779" style="width:0;height:1.5pt" o:hralign="center" o:hrstd="t" o:hr="t" fillcolor="#a0a0a0" stroked="f"/>
        </w:pict>
      </w:r>
    </w:p>
    <w:p w14:paraId="7875373A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3D4AC7F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मधील</w:t>
      </w:r>
      <w:r w:rsidRPr="001F794E">
        <w:rPr>
          <w:sz w:val="22"/>
          <w:szCs w:val="22"/>
        </w:rPr>
        <w:t xml:space="preserve"> context </w:t>
      </w:r>
      <w:r w:rsidRPr="001F794E">
        <w:rPr>
          <w:rFonts w:ascii="Nirmala UI" w:hAnsi="Nirmala UI" w:cs="Nirmala UI"/>
          <w:sz w:val="22"/>
          <w:szCs w:val="22"/>
        </w:rPr>
        <w:t>दुसऱ्या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pass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context propagation.</w:t>
      </w:r>
    </w:p>
    <w:p w14:paraId="50EA6ADD" w14:textId="77777777" w:rsidR="007B7937" w:rsidRPr="001F794E" w:rsidRDefault="007B7937" w:rsidP="007B7937">
      <w:r w:rsidRPr="001F794E">
        <w:pict w14:anchorId="36710B0D">
          <v:rect id="_x0000_i2780" style="width:0;height:1.5pt" o:hralign="center" o:hrstd="t" o:hr="t" fillcolor="#a0a0a0" stroked="f"/>
        </w:pict>
      </w:r>
    </w:p>
    <w:p w14:paraId="4C127B3F" w14:textId="77777777" w:rsidR="007B7937" w:rsidRPr="001F794E" w:rsidRDefault="007B7937" w:rsidP="007B79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232. What is asynchronous programming?</w:t>
      </w:r>
    </w:p>
    <w:p w14:paraId="7C0F0D5B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880445B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Tasks execute:</w:t>
      </w:r>
    </w:p>
    <w:p w14:paraId="1BCB5145" w14:textId="77777777" w:rsidR="007B7937" w:rsidRPr="001F794E" w:rsidRDefault="007B7937" w:rsidP="007B79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Without blocking main flow</w:t>
      </w:r>
    </w:p>
    <w:p w14:paraId="61F9815B" w14:textId="77777777" w:rsidR="007B7937" w:rsidRPr="001F794E" w:rsidRDefault="007B7937" w:rsidP="007B7937">
      <w:pPr>
        <w:pStyle w:val="Heading3"/>
      </w:pPr>
      <w:r w:rsidRPr="001F794E">
        <w:t>Benefits</w:t>
      </w:r>
    </w:p>
    <w:p w14:paraId="3BE4703A" w14:textId="77777777" w:rsidR="007B7937" w:rsidRPr="001F794E" w:rsidRDefault="007B7937" w:rsidP="003003E2">
      <w:pPr>
        <w:pStyle w:val="NormalWeb"/>
        <w:numPr>
          <w:ilvl w:val="0"/>
          <w:numId w:val="585"/>
        </w:numPr>
        <w:rPr>
          <w:sz w:val="22"/>
          <w:szCs w:val="22"/>
        </w:rPr>
      </w:pPr>
      <w:r w:rsidRPr="001F794E">
        <w:rPr>
          <w:sz w:val="22"/>
          <w:szCs w:val="22"/>
        </w:rPr>
        <w:t>Better responsiveness</w:t>
      </w:r>
    </w:p>
    <w:p w14:paraId="45B237B0" w14:textId="77777777" w:rsidR="007B7937" w:rsidRPr="001F794E" w:rsidRDefault="007B7937" w:rsidP="003003E2">
      <w:pPr>
        <w:pStyle w:val="NormalWeb"/>
        <w:numPr>
          <w:ilvl w:val="0"/>
          <w:numId w:val="585"/>
        </w:numPr>
        <w:rPr>
          <w:sz w:val="22"/>
          <w:szCs w:val="22"/>
        </w:rPr>
      </w:pPr>
      <w:r w:rsidRPr="001F794E">
        <w:rPr>
          <w:sz w:val="22"/>
          <w:szCs w:val="22"/>
        </w:rPr>
        <w:t>Better scalability</w:t>
      </w:r>
    </w:p>
    <w:p w14:paraId="610F33E0" w14:textId="77777777" w:rsidR="007B7937" w:rsidRPr="001F794E" w:rsidRDefault="007B7937" w:rsidP="003003E2">
      <w:pPr>
        <w:pStyle w:val="NormalWeb"/>
        <w:numPr>
          <w:ilvl w:val="0"/>
          <w:numId w:val="585"/>
        </w:numPr>
        <w:rPr>
          <w:sz w:val="22"/>
          <w:szCs w:val="22"/>
        </w:rPr>
      </w:pPr>
      <w:r w:rsidRPr="001F794E">
        <w:rPr>
          <w:sz w:val="22"/>
          <w:szCs w:val="22"/>
        </w:rPr>
        <w:t>Efficient resource usage</w:t>
      </w:r>
    </w:p>
    <w:p w14:paraId="1F460985" w14:textId="77777777" w:rsidR="007B7937" w:rsidRPr="001F794E" w:rsidRDefault="007B7937" w:rsidP="007B7937">
      <w:pPr>
        <w:pStyle w:val="Heading3"/>
      </w:pPr>
      <w:r w:rsidRPr="001F794E">
        <w:t>Examples</w:t>
      </w:r>
    </w:p>
    <w:p w14:paraId="5CE7F16E" w14:textId="77777777" w:rsidR="007B7937" w:rsidRPr="001F794E" w:rsidRDefault="007B7937" w:rsidP="003003E2">
      <w:pPr>
        <w:pStyle w:val="NormalWeb"/>
        <w:numPr>
          <w:ilvl w:val="0"/>
          <w:numId w:val="586"/>
        </w:numPr>
        <w:rPr>
          <w:sz w:val="22"/>
          <w:szCs w:val="22"/>
        </w:rPr>
      </w:pPr>
      <w:r w:rsidRPr="001F794E">
        <w:rPr>
          <w:sz w:val="22"/>
          <w:szCs w:val="22"/>
        </w:rPr>
        <w:t>CompletableFuture</w:t>
      </w:r>
    </w:p>
    <w:p w14:paraId="4925F90E" w14:textId="77777777" w:rsidR="007B7937" w:rsidRPr="001F794E" w:rsidRDefault="007B7937" w:rsidP="003003E2">
      <w:pPr>
        <w:pStyle w:val="NormalWeb"/>
        <w:numPr>
          <w:ilvl w:val="0"/>
          <w:numId w:val="586"/>
        </w:numPr>
        <w:rPr>
          <w:sz w:val="22"/>
          <w:szCs w:val="22"/>
        </w:rPr>
      </w:pPr>
      <w:r w:rsidRPr="001F794E">
        <w:rPr>
          <w:sz w:val="22"/>
          <w:szCs w:val="22"/>
        </w:rPr>
        <w:t>Reactive systems</w:t>
      </w:r>
    </w:p>
    <w:p w14:paraId="50D05DBC" w14:textId="77777777" w:rsidR="007B7937" w:rsidRPr="001F794E" w:rsidRDefault="007B7937" w:rsidP="007B7937">
      <w:pPr>
        <w:pStyle w:val="Heading3"/>
      </w:pPr>
      <w:r w:rsidRPr="001F794E">
        <w:t>Important Point</w:t>
      </w:r>
    </w:p>
    <w:p w14:paraId="64A8D25B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Core modern backend architecture concept.</w:t>
      </w:r>
    </w:p>
    <w:p w14:paraId="3B9ADDD4" w14:textId="77777777" w:rsidR="007B7937" w:rsidRPr="001F794E" w:rsidRDefault="007B7937" w:rsidP="007B7937">
      <w:r w:rsidRPr="001F794E">
        <w:pict w14:anchorId="29C1B65C">
          <v:rect id="_x0000_i2781" style="width:0;height:1.5pt" o:hralign="center" o:hrstd="t" o:hr="t" fillcolor="#a0a0a0" stroked="f"/>
        </w:pict>
      </w:r>
    </w:p>
    <w:p w14:paraId="3F3CCFA7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AF71801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Main thread block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करता</w:t>
      </w:r>
      <w:r w:rsidRPr="001F794E">
        <w:rPr>
          <w:sz w:val="22"/>
          <w:szCs w:val="22"/>
        </w:rPr>
        <w:t xml:space="preserve"> tasks execute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asynchronous programming.</w:t>
      </w:r>
    </w:p>
    <w:p w14:paraId="1460AC24" w14:textId="77777777" w:rsidR="007B7937" w:rsidRPr="001F794E" w:rsidRDefault="007B7937" w:rsidP="007B7937">
      <w:r w:rsidRPr="001F794E">
        <w:lastRenderedPageBreak/>
        <w:pict w14:anchorId="077DA996">
          <v:rect id="_x0000_i2782" style="width:0;height:1.5pt" o:hralign="center" o:hrstd="t" o:hr="t" fillcolor="#a0a0a0" stroked="f"/>
        </w:pict>
      </w:r>
    </w:p>
    <w:p w14:paraId="5BB8A962" w14:textId="77777777" w:rsidR="007B7937" w:rsidRPr="001F794E" w:rsidRDefault="007B7937" w:rsidP="007B79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233. What is synchronous vs asynchronous execution?</w:t>
      </w:r>
    </w:p>
    <w:p w14:paraId="5646F94E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2405"/>
      </w:tblGrid>
      <w:tr w:rsidR="007B7937" w:rsidRPr="001F794E" w14:paraId="2134995C" w14:textId="77777777" w:rsidTr="007B79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703F8" w14:textId="77777777" w:rsidR="007B7937" w:rsidRPr="001F794E" w:rsidRDefault="007B79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02C02ABF" w14:textId="77777777" w:rsidR="007B7937" w:rsidRPr="001F794E" w:rsidRDefault="007B79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Asynchronous</w:t>
            </w:r>
          </w:p>
        </w:tc>
      </w:tr>
      <w:tr w:rsidR="007B7937" w:rsidRPr="001F794E" w14:paraId="67FD1061" w14:textId="77777777" w:rsidTr="007B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C2C32" w14:textId="77777777" w:rsidR="007B7937" w:rsidRPr="001F794E" w:rsidRDefault="007B7937">
            <w:r w:rsidRPr="001F794E">
              <w:t>Waits for completion</w:t>
            </w:r>
          </w:p>
        </w:tc>
        <w:tc>
          <w:tcPr>
            <w:tcW w:w="0" w:type="auto"/>
            <w:vAlign w:val="center"/>
            <w:hideMark/>
          </w:tcPr>
          <w:p w14:paraId="74687FD5" w14:textId="77777777" w:rsidR="007B7937" w:rsidRPr="001F794E" w:rsidRDefault="007B7937">
            <w:r w:rsidRPr="001F794E">
              <w:t>Continues execution</w:t>
            </w:r>
          </w:p>
        </w:tc>
      </w:tr>
      <w:tr w:rsidR="007B7937" w:rsidRPr="001F794E" w14:paraId="4FBFDB6B" w14:textId="77777777" w:rsidTr="007B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38C5" w14:textId="77777777" w:rsidR="007B7937" w:rsidRPr="001F794E" w:rsidRDefault="007B7937">
            <w:r w:rsidRPr="001F794E">
              <w:t>Blocking</w:t>
            </w:r>
          </w:p>
        </w:tc>
        <w:tc>
          <w:tcPr>
            <w:tcW w:w="0" w:type="auto"/>
            <w:vAlign w:val="center"/>
            <w:hideMark/>
          </w:tcPr>
          <w:p w14:paraId="7010CE1B" w14:textId="77777777" w:rsidR="007B7937" w:rsidRPr="001F794E" w:rsidRDefault="007B7937">
            <w:r w:rsidRPr="001F794E">
              <w:t>Non-blocking</w:t>
            </w:r>
          </w:p>
        </w:tc>
      </w:tr>
      <w:tr w:rsidR="007B7937" w:rsidRPr="001F794E" w14:paraId="0602D5B6" w14:textId="77777777" w:rsidTr="007B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16A38" w14:textId="77777777" w:rsidR="007B7937" w:rsidRPr="001F794E" w:rsidRDefault="007B7937">
            <w:r w:rsidRPr="001F794E">
              <w:t>Sequential flow</w:t>
            </w:r>
          </w:p>
        </w:tc>
        <w:tc>
          <w:tcPr>
            <w:tcW w:w="0" w:type="auto"/>
            <w:vAlign w:val="center"/>
            <w:hideMark/>
          </w:tcPr>
          <w:p w14:paraId="6464B1B8" w14:textId="77777777" w:rsidR="007B7937" w:rsidRPr="001F794E" w:rsidRDefault="007B7937">
            <w:r w:rsidRPr="001F794E">
              <w:t>Parallel/event-driven flow</w:t>
            </w:r>
          </w:p>
        </w:tc>
      </w:tr>
    </w:tbl>
    <w:p w14:paraId="35CD4FE1" w14:textId="77777777" w:rsidR="007B7937" w:rsidRPr="001F794E" w:rsidRDefault="007B7937" w:rsidP="007B7937">
      <w:pPr>
        <w:pStyle w:val="Heading3"/>
      </w:pPr>
      <w:r w:rsidRPr="001F794E">
        <w:t>Example</w:t>
      </w:r>
    </w:p>
    <w:p w14:paraId="207E3D63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Sync</w:t>
      </w:r>
    </w:p>
    <w:p w14:paraId="2605BFDB" w14:textId="77777777" w:rsidR="007B7937" w:rsidRPr="001F794E" w:rsidRDefault="007B7937" w:rsidP="007B79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Call API → wait</w:t>
      </w:r>
    </w:p>
    <w:p w14:paraId="459DF393" w14:textId="77777777" w:rsidR="007B7937" w:rsidRPr="001F794E" w:rsidRDefault="007B7937" w:rsidP="007B7937">
      <w:r w:rsidRPr="001F794E">
        <w:pict w14:anchorId="7ADFA1E0">
          <v:rect id="_x0000_i2783" style="width:0;height:1.5pt" o:hralign="center" o:hrstd="t" o:hr="t" fillcolor="#a0a0a0" stroked="f"/>
        </w:pict>
      </w:r>
    </w:p>
    <w:p w14:paraId="57961F06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Async</w:t>
      </w:r>
    </w:p>
    <w:p w14:paraId="3531141A" w14:textId="77777777" w:rsidR="007B7937" w:rsidRPr="001F794E" w:rsidRDefault="007B7937" w:rsidP="007B79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Call API → continue work</w:t>
      </w:r>
    </w:p>
    <w:p w14:paraId="36DD0B01" w14:textId="77777777" w:rsidR="007B7937" w:rsidRPr="001F794E" w:rsidRDefault="007B7937" w:rsidP="007B7937">
      <w:pPr>
        <w:pStyle w:val="Heading3"/>
      </w:pPr>
      <w:r w:rsidRPr="001F794E">
        <w:t>Important Point</w:t>
      </w:r>
    </w:p>
    <w:p w14:paraId="58FBEBDF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Async improves scalability.</w:t>
      </w:r>
    </w:p>
    <w:p w14:paraId="5394A0ED" w14:textId="77777777" w:rsidR="007B7937" w:rsidRPr="001F794E" w:rsidRDefault="007B7937" w:rsidP="007B7937">
      <w:r w:rsidRPr="001F794E">
        <w:pict w14:anchorId="70520C07">
          <v:rect id="_x0000_i2784" style="width:0;height:1.5pt" o:hralign="center" o:hrstd="t" o:hr="t" fillcolor="#a0a0a0" stroked="f"/>
        </w:pict>
      </w:r>
    </w:p>
    <w:p w14:paraId="07EE98EA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371"/>
      </w:tblGrid>
      <w:tr w:rsidR="007B7937" w:rsidRPr="001F794E" w14:paraId="0059FA4A" w14:textId="77777777" w:rsidTr="007B79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6D034D" w14:textId="77777777" w:rsidR="007B7937" w:rsidRPr="001F794E" w:rsidRDefault="007B79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5C2486F3" w14:textId="77777777" w:rsidR="007B7937" w:rsidRPr="001F794E" w:rsidRDefault="007B79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Asynchronous</w:t>
            </w:r>
          </w:p>
        </w:tc>
      </w:tr>
      <w:tr w:rsidR="007B7937" w:rsidRPr="001F794E" w14:paraId="7B4E9AA7" w14:textId="77777777" w:rsidTr="007B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38C7A" w14:textId="77777777" w:rsidR="007B7937" w:rsidRPr="001F794E" w:rsidRDefault="007B7937">
            <w:r w:rsidRPr="001F794E">
              <w:t xml:space="preserve">Wait </w:t>
            </w:r>
            <w:r w:rsidRPr="001F794E">
              <w:rPr>
                <w:rFonts w:ascii="Nirmala UI" w:hAnsi="Nirmala UI" w:cs="Nirmala UI"/>
              </w:rPr>
              <w:t>करते</w:t>
            </w:r>
          </w:p>
        </w:tc>
        <w:tc>
          <w:tcPr>
            <w:tcW w:w="0" w:type="auto"/>
            <w:vAlign w:val="center"/>
            <w:hideMark/>
          </w:tcPr>
          <w:p w14:paraId="3290E283" w14:textId="77777777" w:rsidR="007B7937" w:rsidRPr="001F794E" w:rsidRDefault="007B7937">
            <w:r w:rsidRPr="001F794E">
              <w:t xml:space="preserve">Continue </w:t>
            </w:r>
            <w:r w:rsidRPr="001F794E">
              <w:rPr>
                <w:rFonts w:ascii="Nirmala UI" w:hAnsi="Nirmala UI" w:cs="Nirmala UI"/>
              </w:rPr>
              <w:t>करते</w:t>
            </w:r>
          </w:p>
        </w:tc>
      </w:tr>
      <w:tr w:rsidR="007B7937" w:rsidRPr="001F794E" w14:paraId="56BD6B3C" w14:textId="77777777" w:rsidTr="007B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FEDA2" w14:textId="77777777" w:rsidR="007B7937" w:rsidRPr="001F794E" w:rsidRDefault="007B7937">
            <w:r w:rsidRPr="001F794E">
              <w:lastRenderedPageBreak/>
              <w:t>Blocking</w:t>
            </w:r>
          </w:p>
        </w:tc>
        <w:tc>
          <w:tcPr>
            <w:tcW w:w="0" w:type="auto"/>
            <w:vAlign w:val="center"/>
            <w:hideMark/>
          </w:tcPr>
          <w:p w14:paraId="599C2828" w14:textId="77777777" w:rsidR="007B7937" w:rsidRPr="001F794E" w:rsidRDefault="007B7937">
            <w:r w:rsidRPr="001F794E">
              <w:t>Non-blocking</w:t>
            </w:r>
          </w:p>
        </w:tc>
      </w:tr>
    </w:tbl>
    <w:p w14:paraId="3BC7BB6F" w14:textId="77777777" w:rsidR="007B7937" w:rsidRPr="001F794E" w:rsidRDefault="007B7937" w:rsidP="007B7937">
      <w:r w:rsidRPr="001F794E">
        <w:pict w14:anchorId="16A459EA">
          <v:rect id="_x0000_i2785" style="width:0;height:1.5pt" o:hralign="center" o:hrstd="t" o:hr="t" fillcolor="#a0a0a0" stroked="f"/>
        </w:pict>
      </w:r>
    </w:p>
    <w:p w14:paraId="786E549B" w14:textId="77777777" w:rsidR="007B7937" w:rsidRPr="001F794E" w:rsidRDefault="007B7937" w:rsidP="007B79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234. What is event-driven architecture?</w:t>
      </w:r>
    </w:p>
    <w:p w14:paraId="3BB0C2DB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73031D7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Architecture based on:</w:t>
      </w:r>
    </w:p>
    <w:p w14:paraId="5EF4B642" w14:textId="77777777" w:rsidR="007B7937" w:rsidRPr="001F794E" w:rsidRDefault="007B7937" w:rsidP="007B79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Events and asynchronous communication</w:t>
      </w:r>
    </w:p>
    <w:p w14:paraId="6D00E1CF" w14:textId="77777777" w:rsidR="007B7937" w:rsidRPr="001F794E" w:rsidRDefault="007B7937" w:rsidP="007B7937">
      <w:pPr>
        <w:pStyle w:val="Heading3"/>
      </w:pPr>
      <w:r w:rsidRPr="001F794E">
        <w:t>Components</w:t>
      </w:r>
    </w:p>
    <w:p w14:paraId="55E3A840" w14:textId="77777777" w:rsidR="007B7937" w:rsidRPr="001F794E" w:rsidRDefault="007B7937" w:rsidP="003003E2">
      <w:pPr>
        <w:pStyle w:val="NormalWeb"/>
        <w:numPr>
          <w:ilvl w:val="0"/>
          <w:numId w:val="587"/>
        </w:numPr>
        <w:rPr>
          <w:sz w:val="22"/>
          <w:szCs w:val="22"/>
        </w:rPr>
      </w:pPr>
      <w:r w:rsidRPr="001F794E">
        <w:rPr>
          <w:sz w:val="22"/>
          <w:szCs w:val="22"/>
        </w:rPr>
        <w:t>Producer</w:t>
      </w:r>
    </w:p>
    <w:p w14:paraId="19BA8861" w14:textId="77777777" w:rsidR="007B7937" w:rsidRPr="001F794E" w:rsidRDefault="007B7937" w:rsidP="003003E2">
      <w:pPr>
        <w:pStyle w:val="NormalWeb"/>
        <w:numPr>
          <w:ilvl w:val="0"/>
          <w:numId w:val="587"/>
        </w:numPr>
        <w:rPr>
          <w:sz w:val="22"/>
          <w:szCs w:val="22"/>
        </w:rPr>
      </w:pPr>
      <w:r w:rsidRPr="001F794E">
        <w:rPr>
          <w:sz w:val="22"/>
          <w:szCs w:val="22"/>
        </w:rPr>
        <w:t>Event broker</w:t>
      </w:r>
    </w:p>
    <w:p w14:paraId="240E9EA6" w14:textId="77777777" w:rsidR="007B7937" w:rsidRPr="001F794E" w:rsidRDefault="007B7937" w:rsidP="003003E2">
      <w:pPr>
        <w:pStyle w:val="NormalWeb"/>
        <w:numPr>
          <w:ilvl w:val="0"/>
          <w:numId w:val="587"/>
        </w:numPr>
        <w:rPr>
          <w:sz w:val="22"/>
          <w:szCs w:val="22"/>
        </w:rPr>
      </w:pPr>
      <w:r w:rsidRPr="001F794E">
        <w:rPr>
          <w:sz w:val="22"/>
          <w:szCs w:val="22"/>
        </w:rPr>
        <w:t>Consumer</w:t>
      </w:r>
    </w:p>
    <w:p w14:paraId="5FE8FCA0" w14:textId="77777777" w:rsidR="007B7937" w:rsidRPr="001F794E" w:rsidRDefault="007B7937" w:rsidP="007B7937">
      <w:pPr>
        <w:pStyle w:val="Heading3"/>
      </w:pPr>
      <w:r w:rsidRPr="001F794E">
        <w:t>Examples</w:t>
      </w:r>
    </w:p>
    <w:p w14:paraId="08307A6B" w14:textId="77777777" w:rsidR="007B7937" w:rsidRPr="001F794E" w:rsidRDefault="007B7937" w:rsidP="003003E2">
      <w:pPr>
        <w:pStyle w:val="NormalWeb"/>
        <w:numPr>
          <w:ilvl w:val="0"/>
          <w:numId w:val="588"/>
        </w:numPr>
        <w:rPr>
          <w:sz w:val="22"/>
          <w:szCs w:val="22"/>
        </w:rPr>
      </w:pPr>
      <w:r w:rsidRPr="001F794E">
        <w:rPr>
          <w:sz w:val="22"/>
          <w:szCs w:val="22"/>
        </w:rPr>
        <w:t>Kafka</w:t>
      </w:r>
    </w:p>
    <w:p w14:paraId="46D50AC0" w14:textId="77777777" w:rsidR="007B7937" w:rsidRPr="001F794E" w:rsidRDefault="007B7937" w:rsidP="003003E2">
      <w:pPr>
        <w:pStyle w:val="NormalWeb"/>
        <w:numPr>
          <w:ilvl w:val="0"/>
          <w:numId w:val="588"/>
        </w:numPr>
        <w:rPr>
          <w:sz w:val="22"/>
          <w:szCs w:val="22"/>
        </w:rPr>
      </w:pPr>
      <w:r w:rsidRPr="001F794E">
        <w:rPr>
          <w:sz w:val="22"/>
          <w:szCs w:val="22"/>
        </w:rPr>
        <w:t>RabbitMQ</w:t>
      </w:r>
    </w:p>
    <w:p w14:paraId="760A4435" w14:textId="77777777" w:rsidR="007B7937" w:rsidRPr="001F794E" w:rsidRDefault="007B7937" w:rsidP="007B7937">
      <w:pPr>
        <w:pStyle w:val="Heading3"/>
      </w:pPr>
      <w:r w:rsidRPr="001F794E">
        <w:t>Important Point</w:t>
      </w:r>
    </w:p>
    <w:p w14:paraId="02E7AB01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decoupling and scalability.</w:t>
      </w:r>
    </w:p>
    <w:p w14:paraId="0C9801AF" w14:textId="77777777" w:rsidR="007B7937" w:rsidRPr="001F794E" w:rsidRDefault="007B7937" w:rsidP="007B7937">
      <w:r w:rsidRPr="001F794E">
        <w:pict w14:anchorId="3A1A12BE">
          <v:rect id="_x0000_i2786" style="width:0;height:1.5pt" o:hralign="center" o:hrstd="t" o:hr="t" fillcolor="#a0a0a0" stroked="f"/>
        </w:pict>
      </w:r>
    </w:p>
    <w:p w14:paraId="3E855285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BBB8EC7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Events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आधारित</w:t>
      </w:r>
      <w:r w:rsidRPr="001F794E">
        <w:rPr>
          <w:sz w:val="22"/>
          <w:szCs w:val="22"/>
        </w:rPr>
        <w:t xml:space="preserve"> architecture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event-driven architecture.</w:t>
      </w:r>
    </w:p>
    <w:p w14:paraId="05612404" w14:textId="77777777" w:rsidR="007B7937" w:rsidRPr="001F794E" w:rsidRDefault="007B7937" w:rsidP="007B7937">
      <w:r w:rsidRPr="001F794E">
        <w:pict w14:anchorId="154DC75C">
          <v:rect id="_x0000_i2787" style="width:0;height:1.5pt" o:hralign="center" o:hrstd="t" o:hr="t" fillcolor="#a0a0a0" stroked="f"/>
        </w:pict>
      </w:r>
    </w:p>
    <w:p w14:paraId="7AAF5802" w14:textId="77777777" w:rsidR="007B7937" w:rsidRPr="001F794E" w:rsidRDefault="007B7937" w:rsidP="007B79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235. What is reactive system?</w:t>
      </w:r>
    </w:p>
    <w:p w14:paraId="33D04B86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58EE24D3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System designed to be:</w:t>
      </w:r>
    </w:p>
    <w:p w14:paraId="4307A7FD" w14:textId="77777777" w:rsidR="007B7937" w:rsidRPr="001F794E" w:rsidRDefault="007B7937" w:rsidP="003003E2">
      <w:pPr>
        <w:pStyle w:val="NormalWeb"/>
        <w:numPr>
          <w:ilvl w:val="0"/>
          <w:numId w:val="589"/>
        </w:numPr>
        <w:rPr>
          <w:sz w:val="22"/>
          <w:szCs w:val="22"/>
        </w:rPr>
      </w:pPr>
      <w:r w:rsidRPr="001F794E">
        <w:rPr>
          <w:sz w:val="22"/>
          <w:szCs w:val="22"/>
        </w:rPr>
        <w:t>Responsive</w:t>
      </w:r>
    </w:p>
    <w:p w14:paraId="17C47FFC" w14:textId="77777777" w:rsidR="007B7937" w:rsidRPr="001F794E" w:rsidRDefault="007B7937" w:rsidP="003003E2">
      <w:pPr>
        <w:pStyle w:val="NormalWeb"/>
        <w:numPr>
          <w:ilvl w:val="0"/>
          <w:numId w:val="589"/>
        </w:numPr>
        <w:rPr>
          <w:sz w:val="22"/>
          <w:szCs w:val="22"/>
        </w:rPr>
      </w:pPr>
      <w:r w:rsidRPr="001F794E">
        <w:rPr>
          <w:sz w:val="22"/>
          <w:szCs w:val="22"/>
        </w:rPr>
        <w:t>Resilient</w:t>
      </w:r>
    </w:p>
    <w:p w14:paraId="686EAFAD" w14:textId="77777777" w:rsidR="007B7937" w:rsidRPr="001F794E" w:rsidRDefault="007B7937" w:rsidP="003003E2">
      <w:pPr>
        <w:pStyle w:val="NormalWeb"/>
        <w:numPr>
          <w:ilvl w:val="0"/>
          <w:numId w:val="589"/>
        </w:numPr>
        <w:rPr>
          <w:sz w:val="22"/>
          <w:szCs w:val="22"/>
        </w:rPr>
      </w:pPr>
      <w:r w:rsidRPr="001F794E">
        <w:rPr>
          <w:sz w:val="22"/>
          <w:szCs w:val="22"/>
        </w:rPr>
        <w:t>Elastic</w:t>
      </w:r>
    </w:p>
    <w:p w14:paraId="79566479" w14:textId="77777777" w:rsidR="007B7937" w:rsidRPr="001F794E" w:rsidRDefault="007B7937" w:rsidP="003003E2">
      <w:pPr>
        <w:pStyle w:val="NormalWeb"/>
        <w:numPr>
          <w:ilvl w:val="0"/>
          <w:numId w:val="589"/>
        </w:numPr>
        <w:rPr>
          <w:sz w:val="22"/>
          <w:szCs w:val="22"/>
        </w:rPr>
      </w:pPr>
      <w:r w:rsidRPr="001F794E">
        <w:rPr>
          <w:sz w:val="22"/>
          <w:szCs w:val="22"/>
        </w:rPr>
        <w:t>Message-driven</w:t>
      </w:r>
    </w:p>
    <w:p w14:paraId="025973FE" w14:textId="77777777" w:rsidR="007B7937" w:rsidRPr="001F794E" w:rsidRDefault="007B7937" w:rsidP="007B7937">
      <w:pPr>
        <w:pStyle w:val="Heading3"/>
      </w:pPr>
      <w:r w:rsidRPr="001F794E">
        <w:t>Features</w:t>
      </w:r>
    </w:p>
    <w:p w14:paraId="3CC37878" w14:textId="77777777" w:rsidR="007B7937" w:rsidRPr="001F794E" w:rsidRDefault="007B7937" w:rsidP="003003E2">
      <w:pPr>
        <w:pStyle w:val="NormalWeb"/>
        <w:numPr>
          <w:ilvl w:val="0"/>
          <w:numId w:val="590"/>
        </w:numPr>
        <w:rPr>
          <w:sz w:val="22"/>
          <w:szCs w:val="22"/>
        </w:rPr>
      </w:pPr>
      <w:r w:rsidRPr="001F794E">
        <w:rPr>
          <w:sz w:val="22"/>
          <w:szCs w:val="22"/>
        </w:rPr>
        <w:t>Async communication</w:t>
      </w:r>
    </w:p>
    <w:p w14:paraId="31F158FB" w14:textId="77777777" w:rsidR="007B7937" w:rsidRPr="001F794E" w:rsidRDefault="007B7937" w:rsidP="003003E2">
      <w:pPr>
        <w:pStyle w:val="NormalWeb"/>
        <w:numPr>
          <w:ilvl w:val="0"/>
          <w:numId w:val="590"/>
        </w:numPr>
        <w:rPr>
          <w:sz w:val="22"/>
          <w:szCs w:val="22"/>
        </w:rPr>
      </w:pPr>
      <w:r w:rsidRPr="001F794E">
        <w:rPr>
          <w:sz w:val="22"/>
          <w:szCs w:val="22"/>
        </w:rPr>
        <w:t>Non-blocking</w:t>
      </w:r>
    </w:p>
    <w:p w14:paraId="12EF674F" w14:textId="77777777" w:rsidR="007B7937" w:rsidRPr="001F794E" w:rsidRDefault="007B7937" w:rsidP="003003E2">
      <w:pPr>
        <w:pStyle w:val="NormalWeb"/>
        <w:numPr>
          <w:ilvl w:val="0"/>
          <w:numId w:val="590"/>
        </w:numPr>
        <w:rPr>
          <w:sz w:val="22"/>
          <w:szCs w:val="22"/>
        </w:rPr>
      </w:pPr>
      <w:r w:rsidRPr="001F794E">
        <w:rPr>
          <w:sz w:val="22"/>
          <w:szCs w:val="22"/>
        </w:rPr>
        <w:t>Backpressure</w:t>
      </w:r>
    </w:p>
    <w:p w14:paraId="055AF82D" w14:textId="77777777" w:rsidR="007B7937" w:rsidRPr="001F794E" w:rsidRDefault="007B7937" w:rsidP="007B7937">
      <w:pPr>
        <w:pStyle w:val="Heading3"/>
      </w:pPr>
      <w:r w:rsidRPr="001F794E">
        <w:t>Important Point</w:t>
      </w:r>
    </w:p>
    <w:p w14:paraId="0DEF8BDA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Handles massive concurrency efficiently.</w:t>
      </w:r>
    </w:p>
    <w:p w14:paraId="39D4D1D5" w14:textId="77777777" w:rsidR="007B7937" w:rsidRPr="001F794E" w:rsidRDefault="007B7937" w:rsidP="007B7937">
      <w:r w:rsidRPr="001F794E">
        <w:pict w14:anchorId="63E5E112">
          <v:rect id="_x0000_i2788" style="width:0;height:1.5pt" o:hralign="center" o:hrstd="t" o:hr="t" fillcolor="#a0a0a0" stroked="f"/>
        </w:pict>
      </w:r>
    </w:p>
    <w:p w14:paraId="3482B597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57D3A33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High scalability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responsiveness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design </w:t>
      </w:r>
      <w:r w:rsidRPr="001F794E">
        <w:rPr>
          <w:rFonts w:ascii="Nirmala UI" w:hAnsi="Nirmala UI" w:cs="Nirmala UI"/>
          <w:sz w:val="22"/>
          <w:szCs w:val="22"/>
        </w:rPr>
        <w:t>केलेली</w:t>
      </w:r>
      <w:r w:rsidRPr="001F794E">
        <w:rPr>
          <w:sz w:val="22"/>
          <w:szCs w:val="22"/>
        </w:rPr>
        <w:t xml:space="preserve"> system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reactive system.</w:t>
      </w:r>
    </w:p>
    <w:p w14:paraId="002E6FED" w14:textId="77777777" w:rsidR="007B7937" w:rsidRPr="001F794E" w:rsidRDefault="007B7937" w:rsidP="007B7937">
      <w:r w:rsidRPr="001F794E">
        <w:pict w14:anchorId="04F868C7">
          <v:rect id="_x0000_i2789" style="width:0;height:1.5pt" o:hralign="center" o:hrstd="t" o:hr="t" fillcolor="#a0a0a0" stroked="f"/>
        </w:pict>
      </w:r>
    </w:p>
    <w:p w14:paraId="10888FD2" w14:textId="77777777" w:rsidR="007B7937" w:rsidRPr="001F794E" w:rsidRDefault="007B7937" w:rsidP="007B79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236. What is event loop model?</w:t>
      </w:r>
    </w:p>
    <w:p w14:paraId="62023205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945E402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Single thread continuously processes events/tasks.</w:t>
      </w:r>
    </w:p>
    <w:p w14:paraId="5948E5E2" w14:textId="77777777" w:rsidR="007B7937" w:rsidRPr="001F794E" w:rsidRDefault="007B7937" w:rsidP="007B7937">
      <w:pPr>
        <w:pStyle w:val="Heading3"/>
      </w:pPr>
      <w:r w:rsidRPr="001F794E">
        <w:t>Examples</w:t>
      </w:r>
    </w:p>
    <w:p w14:paraId="5CA8020A" w14:textId="77777777" w:rsidR="007B7937" w:rsidRPr="001F794E" w:rsidRDefault="007B7937" w:rsidP="003003E2">
      <w:pPr>
        <w:pStyle w:val="NormalWeb"/>
        <w:numPr>
          <w:ilvl w:val="0"/>
          <w:numId w:val="591"/>
        </w:numPr>
        <w:rPr>
          <w:sz w:val="22"/>
          <w:szCs w:val="22"/>
        </w:rPr>
      </w:pPr>
      <w:r w:rsidRPr="001F794E">
        <w:rPr>
          <w:sz w:val="22"/>
          <w:szCs w:val="22"/>
        </w:rPr>
        <w:t>Node.js</w:t>
      </w:r>
    </w:p>
    <w:p w14:paraId="34632BE6" w14:textId="77777777" w:rsidR="007B7937" w:rsidRPr="001F794E" w:rsidRDefault="007B7937" w:rsidP="003003E2">
      <w:pPr>
        <w:pStyle w:val="NormalWeb"/>
        <w:numPr>
          <w:ilvl w:val="0"/>
          <w:numId w:val="591"/>
        </w:numPr>
        <w:rPr>
          <w:sz w:val="22"/>
          <w:szCs w:val="22"/>
        </w:rPr>
      </w:pPr>
      <w:r w:rsidRPr="001F794E">
        <w:rPr>
          <w:sz w:val="22"/>
          <w:szCs w:val="22"/>
        </w:rPr>
        <w:t>Netty</w:t>
      </w:r>
    </w:p>
    <w:p w14:paraId="5B97F078" w14:textId="77777777" w:rsidR="007B7937" w:rsidRPr="001F794E" w:rsidRDefault="007B7937" w:rsidP="007B7937">
      <w:pPr>
        <w:pStyle w:val="Heading3"/>
      </w:pPr>
      <w:r w:rsidRPr="001F794E">
        <w:lastRenderedPageBreak/>
        <w:t>Benefits</w:t>
      </w:r>
    </w:p>
    <w:p w14:paraId="6EF1043B" w14:textId="77777777" w:rsidR="007B7937" w:rsidRPr="001F794E" w:rsidRDefault="007B7937" w:rsidP="003003E2">
      <w:pPr>
        <w:pStyle w:val="NormalWeb"/>
        <w:numPr>
          <w:ilvl w:val="0"/>
          <w:numId w:val="592"/>
        </w:numPr>
        <w:rPr>
          <w:sz w:val="22"/>
          <w:szCs w:val="22"/>
        </w:rPr>
      </w:pPr>
      <w:r w:rsidRPr="001F794E">
        <w:rPr>
          <w:sz w:val="22"/>
          <w:szCs w:val="22"/>
        </w:rPr>
        <w:t>Low thread overhead</w:t>
      </w:r>
    </w:p>
    <w:p w14:paraId="2F3C4711" w14:textId="77777777" w:rsidR="007B7937" w:rsidRPr="001F794E" w:rsidRDefault="007B7937" w:rsidP="003003E2">
      <w:pPr>
        <w:pStyle w:val="NormalWeb"/>
        <w:numPr>
          <w:ilvl w:val="0"/>
          <w:numId w:val="592"/>
        </w:numPr>
        <w:rPr>
          <w:sz w:val="22"/>
          <w:szCs w:val="22"/>
        </w:rPr>
      </w:pPr>
      <w:r w:rsidRPr="001F794E">
        <w:rPr>
          <w:sz w:val="22"/>
          <w:szCs w:val="22"/>
        </w:rPr>
        <w:t>Efficient IO handling</w:t>
      </w:r>
    </w:p>
    <w:p w14:paraId="367F25ED" w14:textId="77777777" w:rsidR="007B7937" w:rsidRPr="001F794E" w:rsidRDefault="007B7937" w:rsidP="007B7937">
      <w:pPr>
        <w:pStyle w:val="Heading3"/>
      </w:pPr>
      <w:r w:rsidRPr="001F794E">
        <w:t>Important Point</w:t>
      </w:r>
    </w:p>
    <w:p w14:paraId="46DECB44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Works best for non-blocking IO.</w:t>
      </w:r>
    </w:p>
    <w:p w14:paraId="6C28C532" w14:textId="77777777" w:rsidR="007B7937" w:rsidRPr="001F794E" w:rsidRDefault="007B7937" w:rsidP="007B7937">
      <w:r w:rsidRPr="001F794E">
        <w:pict w14:anchorId="48D849B9">
          <v:rect id="_x0000_i2790" style="width:0;height:1.5pt" o:hralign="center" o:hrstd="t" o:hr="t" fillcolor="#a0a0a0" stroked="f"/>
        </w:pict>
      </w:r>
    </w:p>
    <w:p w14:paraId="7321F2AB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8676C59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ने</w:t>
      </w:r>
      <w:r w:rsidRPr="001F794E">
        <w:rPr>
          <w:sz w:val="22"/>
          <w:szCs w:val="22"/>
        </w:rPr>
        <w:t xml:space="preserve"> continuously events process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event loop model.</w:t>
      </w:r>
    </w:p>
    <w:p w14:paraId="32B497A1" w14:textId="77777777" w:rsidR="007B7937" w:rsidRPr="001F794E" w:rsidRDefault="007B7937" w:rsidP="007B7937">
      <w:r w:rsidRPr="001F794E">
        <w:pict w14:anchorId="2C911739">
          <v:rect id="_x0000_i2791" style="width:0;height:1.5pt" o:hralign="center" o:hrstd="t" o:hr="t" fillcolor="#a0a0a0" stroked="f"/>
        </w:pict>
      </w:r>
    </w:p>
    <w:p w14:paraId="5529DAB9" w14:textId="77777777" w:rsidR="007B7937" w:rsidRPr="001F794E" w:rsidRDefault="007B7937" w:rsidP="007B79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237. What is Netty in Java?</w:t>
      </w:r>
    </w:p>
    <w:p w14:paraId="41B8BFE0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7A5D7F4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High-performance asynchronous networking framework.</w:t>
      </w:r>
    </w:p>
    <w:p w14:paraId="605A94D7" w14:textId="77777777" w:rsidR="007B7937" w:rsidRPr="001F794E" w:rsidRDefault="007B7937" w:rsidP="007B7937">
      <w:pPr>
        <w:pStyle w:val="Heading3"/>
      </w:pPr>
      <w:r w:rsidRPr="001F794E">
        <w:t>Features</w:t>
      </w:r>
    </w:p>
    <w:p w14:paraId="0E0CD6D9" w14:textId="77777777" w:rsidR="007B7937" w:rsidRPr="001F794E" w:rsidRDefault="007B7937" w:rsidP="003003E2">
      <w:pPr>
        <w:pStyle w:val="NormalWeb"/>
        <w:numPr>
          <w:ilvl w:val="0"/>
          <w:numId w:val="593"/>
        </w:numPr>
        <w:rPr>
          <w:sz w:val="22"/>
          <w:szCs w:val="22"/>
        </w:rPr>
      </w:pPr>
      <w:r w:rsidRPr="001F794E">
        <w:rPr>
          <w:sz w:val="22"/>
          <w:szCs w:val="22"/>
        </w:rPr>
        <w:t>Event-driven</w:t>
      </w:r>
    </w:p>
    <w:p w14:paraId="1D9AF509" w14:textId="77777777" w:rsidR="007B7937" w:rsidRPr="001F794E" w:rsidRDefault="007B7937" w:rsidP="003003E2">
      <w:pPr>
        <w:pStyle w:val="NormalWeb"/>
        <w:numPr>
          <w:ilvl w:val="0"/>
          <w:numId w:val="593"/>
        </w:numPr>
        <w:rPr>
          <w:sz w:val="22"/>
          <w:szCs w:val="22"/>
        </w:rPr>
      </w:pPr>
      <w:r w:rsidRPr="001F794E">
        <w:rPr>
          <w:sz w:val="22"/>
          <w:szCs w:val="22"/>
        </w:rPr>
        <w:t>Non-blocking IO</w:t>
      </w:r>
    </w:p>
    <w:p w14:paraId="5CB72891" w14:textId="77777777" w:rsidR="007B7937" w:rsidRPr="001F794E" w:rsidRDefault="007B7937" w:rsidP="003003E2">
      <w:pPr>
        <w:pStyle w:val="NormalWeb"/>
        <w:numPr>
          <w:ilvl w:val="0"/>
          <w:numId w:val="593"/>
        </w:numPr>
        <w:rPr>
          <w:sz w:val="22"/>
          <w:szCs w:val="22"/>
        </w:rPr>
      </w:pPr>
      <w:r w:rsidRPr="001F794E">
        <w:rPr>
          <w:sz w:val="22"/>
          <w:szCs w:val="22"/>
        </w:rPr>
        <w:t>High scalability</w:t>
      </w:r>
    </w:p>
    <w:p w14:paraId="799C3BC2" w14:textId="77777777" w:rsidR="007B7937" w:rsidRPr="001F794E" w:rsidRDefault="007B7937" w:rsidP="007B7937">
      <w:pPr>
        <w:pStyle w:val="Heading3"/>
      </w:pPr>
      <w:r w:rsidRPr="001F794E">
        <w:t>Used In</w:t>
      </w:r>
    </w:p>
    <w:p w14:paraId="79AD6FB1" w14:textId="77777777" w:rsidR="007B7937" w:rsidRPr="001F794E" w:rsidRDefault="007B7937" w:rsidP="003003E2">
      <w:pPr>
        <w:pStyle w:val="NormalWeb"/>
        <w:numPr>
          <w:ilvl w:val="0"/>
          <w:numId w:val="594"/>
        </w:numPr>
        <w:rPr>
          <w:sz w:val="22"/>
          <w:szCs w:val="22"/>
        </w:rPr>
      </w:pPr>
      <w:r w:rsidRPr="001F794E">
        <w:rPr>
          <w:sz w:val="22"/>
          <w:szCs w:val="22"/>
        </w:rPr>
        <w:t>Spring WebFlux</w:t>
      </w:r>
    </w:p>
    <w:p w14:paraId="0DA2E100" w14:textId="77777777" w:rsidR="007B7937" w:rsidRPr="001F794E" w:rsidRDefault="007B7937" w:rsidP="003003E2">
      <w:pPr>
        <w:pStyle w:val="NormalWeb"/>
        <w:numPr>
          <w:ilvl w:val="0"/>
          <w:numId w:val="594"/>
        </w:numPr>
        <w:rPr>
          <w:sz w:val="22"/>
          <w:szCs w:val="22"/>
        </w:rPr>
      </w:pPr>
      <w:r w:rsidRPr="001F794E">
        <w:rPr>
          <w:sz w:val="22"/>
          <w:szCs w:val="22"/>
        </w:rPr>
        <w:t>Reactive servers</w:t>
      </w:r>
    </w:p>
    <w:p w14:paraId="3C9E6EAE" w14:textId="77777777" w:rsidR="007B7937" w:rsidRPr="001F794E" w:rsidRDefault="007B7937" w:rsidP="007B7937">
      <w:pPr>
        <w:pStyle w:val="Heading3"/>
      </w:pPr>
      <w:r w:rsidRPr="001F794E">
        <w:t>Important Point</w:t>
      </w:r>
    </w:p>
    <w:p w14:paraId="2508CD19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Widely used in modern distributed systems.</w:t>
      </w:r>
    </w:p>
    <w:p w14:paraId="5DB10149" w14:textId="77777777" w:rsidR="007B7937" w:rsidRPr="001F794E" w:rsidRDefault="007B7937" w:rsidP="007B7937">
      <w:r w:rsidRPr="001F794E">
        <w:pict w14:anchorId="5534B774">
          <v:rect id="_x0000_i2792" style="width:0;height:1.5pt" o:hralign="center" o:hrstd="t" o:hr="t" fillcolor="#a0a0a0" stroked="f"/>
        </w:pict>
      </w:r>
    </w:p>
    <w:p w14:paraId="6A8B391D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7A1B0771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High-performance async networking framework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Netty.</w:t>
      </w:r>
    </w:p>
    <w:p w14:paraId="79F96831" w14:textId="77777777" w:rsidR="007B7937" w:rsidRPr="001F794E" w:rsidRDefault="007B7937" w:rsidP="007B7937">
      <w:r w:rsidRPr="001F794E">
        <w:pict w14:anchorId="626EBD7F">
          <v:rect id="_x0000_i2793" style="width:0;height:1.5pt" o:hralign="center" o:hrstd="t" o:hr="t" fillcolor="#a0a0a0" stroked="f"/>
        </w:pict>
      </w:r>
    </w:p>
    <w:p w14:paraId="701F209A" w14:textId="77777777" w:rsidR="007B7937" w:rsidRPr="001F794E" w:rsidRDefault="007B7937" w:rsidP="007B79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238. What is NIO in Java?</w:t>
      </w:r>
    </w:p>
    <w:p w14:paraId="75329713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0DA99BB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NIO means:</w:t>
      </w:r>
    </w:p>
    <w:p w14:paraId="4D486F14" w14:textId="77777777" w:rsidR="007B7937" w:rsidRPr="001F794E" w:rsidRDefault="007B7937" w:rsidP="007B79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Non-blocking Input Output</w:t>
      </w:r>
    </w:p>
    <w:p w14:paraId="6EDA2B6E" w14:textId="77777777" w:rsidR="007B7937" w:rsidRPr="001F794E" w:rsidRDefault="007B7937" w:rsidP="007B7937">
      <w:pPr>
        <w:pStyle w:val="Heading3"/>
      </w:pPr>
      <w:r w:rsidRPr="001F794E">
        <w:t>Features</w:t>
      </w:r>
    </w:p>
    <w:p w14:paraId="42C0FAA5" w14:textId="77777777" w:rsidR="007B7937" w:rsidRPr="001F794E" w:rsidRDefault="007B7937" w:rsidP="003003E2">
      <w:pPr>
        <w:pStyle w:val="NormalWeb"/>
        <w:numPr>
          <w:ilvl w:val="0"/>
          <w:numId w:val="595"/>
        </w:numPr>
        <w:rPr>
          <w:sz w:val="22"/>
          <w:szCs w:val="22"/>
        </w:rPr>
      </w:pPr>
      <w:r w:rsidRPr="001F794E">
        <w:rPr>
          <w:sz w:val="22"/>
          <w:szCs w:val="22"/>
        </w:rPr>
        <w:t>Selectors</w:t>
      </w:r>
    </w:p>
    <w:p w14:paraId="005C6423" w14:textId="77777777" w:rsidR="007B7937" w:rsidRPr="001F794E" w:rsidRDefault="007B7937" w:rsidP="003003E2">
      <w:pPr>
        <w:pStyle w:val="NormalWeb"/>
        <w:numPr>
          <w:ilvl w:val="0"/>
          <w:numId w:val="595"/>
        </w:numPr>
        <w:rPr>
          <w:sz w:val="22"/>
          <w:szCs w:val="22"/>
        </w:rPr>
      </w:pPr>
      <w:r w:rsidRPr="001F794E">
        <w:rPr>
          <w:sz w:val="22"/>
          <w:szCs w:val="22"/>
        </w:rPr>
        <w:t>Channels</w:t>
      </w:r>
    </w:p>
    <w:p w14:paraId="737A3E2C" w14:textId="77777777" w:rsidR="007B7937" w:rsidRPr="001F794E" w:rsidRDefault="007B7937" w:rsidP="003003E2">
      <w:pPr>
        <w:pStyle w:val="NormalWeb"/>
        <w:numPr>
          <w:ilvl w:val="0"/>
          <w:numId w:val="595"/>
        </w:numPr>
        <w:rPr>
          <w:sz w:val="22"/>
          <w:szCs w:val="22"/>
        </w:rPr>
      </w:pPr>
      <w:r w:rsidRPr="001F794E">
        <w:rPr>
          <w:sz w:val="22"/>
          <w:szCs w:val="22"/>
        </w:rPr>
        <w:t>Buffers</w:t>
      </w:r>
    </w:p>
    <w:p w14:paraId="33B00550" w14:textId="77777777" w:rsidR="007B7937" w:rsidRPr="001F794E" w:rsidRDefault="007B7937" w:rsidP="007B7937">
      <w:pPr>
        <w:pStyle w:val="Heading3"/>
      </w:pPr>
      <w:r w:rsidRPr="001F794E">
        <w:t>Benefits</w:t>
      </w:r>
    </w:p>
    <w:p w14:paraId="02C8A283" w14:textId="77777777" w:rsidR="007B7937" w:rsidRPr="001F794E" w:rsidRDefault="007B7937" w:rsidP="003003E2">
      <w:pPr>
        <w:pStyle w:val="NormalWeb"/>
        <w:numPr>
          <w:ilvl w:val="0"/>
          <w:numId w:val="596"/>
        </w:numPr>
        <w:rPr>
          <w:sz w:val="22"/>
          <w:szCs w:val="22"/>
        </w:rPr>
      </w:pPr>
      <w:r w:rsidRPr="001F794E">
        <w:rPr>
          <w:sz w:val="22"/>
          <w:szCs w:val="22"/>
        </w:rPr>
        <w:t>Handles many connections efficiently</w:t>
      </w:r>
    </w:p>
    <w:p w14:paraId="660F23E6" w14:textId="77777777" w:rsidR="007B7937" w:rsidRPr="001F794E" w:rsidRDefault="007B7937" w:rsidP="007B7937">
      <w:pPr>
        <w:pStyle w:val="Heading3"/>
      </w:pPr>
      <w:r w:rsidRPr="001F794E">
        <w:t>Important Point</w:t>
      </w:r>
    </w:p>
    <w:p w14:paraId="6DE1241E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Foundation for scalable network servers.</w:t>
      </w:r>
    </w:p>
    <w:p w14:paraId="71338383" w14:textId="77777777" w:rsidR="007B7937" w:rsidRPr="001F794E" w:rsidRDefault="007B7937" w:rsidP="007B7937">
      <w:r w:rsidRPr="001F794E">
        <w:pict w14:anchorId="4D68A19B">
          <v:rect id="_x0000_i2794" style="width:0;height:1.5pt" o:hralign="center" o:hrstd="t" o:hr="t" fillcolor="#a0a0a0" stroked="f"/>
        </w:pict>
      </w:r>
    </w:p>
    <w:p w14:paraId="60493917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42014F9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Non-blocking IO API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0DD18AB3" w14:textId="77777777" w:rsidR="007B7937" w:rsidRPr="001F794E" w:rsidRDefault="007B7937" w:rsidP="007B79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NIO</w:t>
      </w:r>
    </w:p>
    <w:p w14:paraId="3AC29A6B" w14:textId="77777777" w:rsidR="007B7937" w:rsidRPr="001F794E" w:rsidRDefault="007B7937" w:rsidP="007B7937">
      <w:r w:rsidRPr="001F794E">
        <w:pict w14:anchorId="420C8370">
          <v:rect id="_x0000_i2795" style="width:0;height:1.5pt" o:hralign="center" o:hrstd="t" o:hr="t" fillcolor="#a0a0a0" stroked="f"/>
        </w:pict>
      </w:r>
    </w:p>
    <w:p w14:paraId="56AAC6D9" w14:textId="77777777" w:rsidR="007B7937" w:rsidRPr="001F794E" w:rsidRDefault="007B7937" w:rsidP="007B79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239. Difference between IO and NIO?</w:t>
      </w:r>
    </w:p>
    <w:p w14:paraId="709B53B6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2021"/>
      </w:tblGrid>
      <w:tr w:rsidR="007B7937" w:rsidRPr="001F794E" w14:paraId="54E58E05" w14:textId="77777777" w:rsidTr="007B79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E76801" w14:textId="77777777" w:rsidR="007B7937" w:rsidRPr="001F794E" w:rsidRDefault="007B79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IO</w:t>
            </w:r>
          </w:p>
        </w:tc>
        <w:tc>
          <w:tcPr>
            <w:tcW w:w="0" w:type="auto"/>
            <w:vAlign w:val="center"/>
            <w:hideMark/>
          </w:tcPr>
          <w:p w14:paraId="758D9DA4" w14:textId="77777777" w:rsidR="007B7937" w:rsidRPr="001F794E" w:rsidRDefault="007B79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NIO</w:t>
            </w:r>
          </w:p>
        </w:tc>
      </w:tr>
      <w:tr w:rsidR="007B7937" w:rsidRPr="001F794E" w14:paraId="4CD0A758" w14:textId="77777777" w:rsidTr="007B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2FF6" w14:textId="77777777" w:rsidR="007B7937" w:rsidRPr="001F794E" w:rsidRDefault="007B7937">
            <w:r w:rsidRPr="001F794E">
              <w:t>Blocking</w:t>
            </w:r>
          </w:p>
        </w:tc>
        <w:tc>
          <w:tcPr>
            <w:tcW w:w="0" w:type="auto"/>
            <w:vAlign w:val="center"/>
            <w:hideMark/>
          </w:tcPr>
          <w:p w14:paraId="07EA9131" w14:textId="77777777" w:rsidR="007B7937" w:rsidRPr="001F794E" w:rsidRDefault="007B7937">
            <w:r w:rsidRPr="001F794E">
              <w:t>Non-blocking</w:t>
            </w:r>
          </w:p>
        </w:tc>
      </w:tr>
      <w:tr w:rsidR="007B7937" w:rsidRPr="001F794E" w14:paraId="335E7F3D" w14:textId="77777777" w:rsidTr="007B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0AAB0" w14:textId="77777777" w:rsidR="007B7937" w:rsidRPr="001F794E" w:rsidRDefault="007B7937">
            <w:r w:rsidRPr="001F794E">
              <w:t>Stream-based</w:t>
            </w:r>
          </w:p>
        </w:tc>
        <w:tc>
          <w:tcPr>
            <w:tcW w:w="0" w:type="auto"/>
            <w:vAlign w:val="center"/>
            <w:hideMark/>
          </w:tcPr>
          <w:p w14:paraId="43912C55" w14:textId="77777777" w:rsidR="007B7937" w:rsidRPr="001F794E" w:rsidRDefault="007B7937">
            <w:r w:rsidRPr="001F794E">
              <w:t>Buffer/channel-based</w:t>
            </w:r>
          </w:p>
        </w:tc>
      </w:tr>
      <w:tr w:rsidR="007B7937" w:rsidRPr="001F794E" w14:paraId="6DCC6479" w14:textId="77777777" w:rsidTr="007B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1024" w14:textId="77777777" w:rsidR="007B7937" w:rsidRPr="001F794E" w:rsidRDefault="007B7937">
            <w:r w:rsidRPr="001F794E">
              <w:t>One thread per connection</w:t>
            </w:r>
          </w:p>
        </w:tc>
        <w:tc>
          <w:tcPr>
            <w:tcW w:w="0" w:type="auto"/>
            <w:vAlign w:val="center"/>
            <w:hideMark/>
          </w:tcPr>
          <w:p w14:paraId="0D2C0BC6" w14:textId="77777777" w:rsidR="007B7937" w:rsidRPr="001F794E" w:rsidRDefault="007B7937">
            <w:r w:rsidRPr="001F794E">
              <w:t>Fewer threads</w:t>
            </w:r>
          </w:p>
        </w:tc>
      </w:tr>
    </w:tbl>
    <w:p w14:paraId="553762FA" w14:textId="77777777" w:rsidR="007B7937" w:rsidRPr="001F794E" w:rsidRDefault="007B7937" w:rsidP="007B7937">
      <w:pPr>
        <w:pStyle w:val="Heading3"/>
      </w:pPr>
      <w:r w:rsidRPr="001F794E">
        <w:t>Important Point</w:t>
      </w:r>
    </w:p>
    <w:p w14:paraId="48DCF5C0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NIO scales much better.</w:t>
      </w:r>
    </w:p>
    <w:p w14:paraId="5FCC93ED" w14:textId="77777777" w:rsidR="007B7937" w:rsidRPr="001F794E" w:rsidRDefault="007B7937" w:rsidP="007B7937">
      <w:r w:rsidRPr="001F794E">
        <w:pict w14:anchorId="751B2824">
          <v:rect id="_x0000_i2796" style="width:0;height:1.5pt" o:hralign="center" o:hrstd="t" o:hr="t" fillcolor="#a0a0a0" stroked="f"/>
        </w:pict>
      </w:r>
    </w:p>
    <w:p w14:paraId="4653C862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1421"/>
      </w:tblGrid>
      <w:tr w:rsidR="007B7937" w:rsidRPr="001F794E" w14:paraId="5131FD9D" w14:textId="77777777" w:rsidTr="007B793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3B36EA" w14:textId="77777777" w:rsidR="007B7937" w:rsidRPr="001F794E" w:rsidRDefault="007B79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IO</w:t>
            </w:r>
          </w:p>
        </w:tc>
        <w:tc>
          <w:tcPr>
            <w:tcW w:w="0" w:type="auto"/>
            <w:vAlign w:val="center"/>
            <w:hideMark/>
          </w:tcPr>
          <w:p w14:paraId="55B66448" w14:textId="77777777" w:rsidR="007B7937" w:rsidRPr="001F794E" w:rsidRDefault="007B7937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NIO</w:t>
            </w:r>
          </w:p>
        </w:tc>
      </w:tr>
      <w:tr w:rsidR="007B7937" w:rsidRPr="001F794E" w14:paraId="486ECACA" w14:textId="77777777" w:rsidTr="007B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B599D" w14:textId="77777777" w:rsidR="007B7937" w:rsidRPr="001F794E" w:rsidRDefault="007B7937">
            <w:r w:rsidRPr="001F794E">
              <w:t>Blocking</w:t>
            </w:r>
          </w:p>
        </w:tc>
        <w:tc>
          <w:tcPr>
            <w:tcW w:w="0" w:type="auto"/>
            <w:vAlign w:val="center"/>
            <w:hideMark/>
          </w:tcPr>
          <w:p w14:paraId="4B098CE3" w14:textId="77777777" w:rsidR="007B7937" w:rsidRPr="001F794E" w:rsidRDefault="007B7937">
            <w:r w:rsidRPr="001F794E">
              <w:t>Non-blocking</w:t>
            </w:r>
          </w:p>
        </w:tc>
      </w:tr>
      <w:tr w:rsidR="007B7937" w:rsidRPr="001F794E" w14:paraId="4DC2BBBB" w14:textId="77777777" w:rsidTr="007B793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778E" w14:textId="77777777" w:rsidR="007B7937" w:rsidRPr="001F794E" w:rsidRDefault="007B7937">
            <w:r w:rsidRPr="001F794E">
              <w:t>Stream</w:t>
            </w:r>
          </w:p>
        </w:tc>
        <w:tc>
          <w:tcPr>
            <w:tcW w:w="0" w:type="auto"/>
            <w:vAlign w:val="center"/>
            <w:hideMark/>
          </w:tcPr>
          <w:p w14:paraId="3F056A10" w14:textId="77777777" w:rsidR="007B7937" w:rsidRPr="001F794E" w:rsidRDefault="007B7937">
            <w:r w:rsidRPr="001F794E">
              <w:t>Buffer/channel</w:t>
            </w:r>
          </w:p>
        </w:tc>
      </w:tr>
    </w:tbl>
    <w:p w14:paraId="42A8DF8F" w14:textId="77777777" w:rsidR="007B7937" w:rsidRPr="001F794E" w:rsidRDefault="007B7937" w:rsidP="007B7937">
      <w:r w:rsidRPr="001F794E">
        <w:pict w14:anchorId="2DDFDFB8">
          <v:rect id="_x0000_i2797" style="width:0;height:1.5pt" o:hralign="center" o:hrstd="t" o:hr="t" fillcolor="#a0a0a0" stroked="f"/>
        </w:pict>
      </w:r>
    </w:p>
    <w:p w14:paraId="639536A1" w14:textId="77777777" w:rsidR="007B7937" w:rsidRPr="001F794E" w:rsidRDefault="007B7937" w:rsidP="007B79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240. What is selector in Java NIO?</w:t>
      </w:r>
    </w:p>
    <w:p w14:paraId="6E5DBBD7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CFC22E4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Selector monitors multiple channels using single thread.</w:t>
      </w:r>
    </w:p>
    <w:p w14:paraId="0FD33B01" w14:textId="77777777" w:rsidR="007B7937" w:rsidRPr="001F794E" w:rsidRDefault="007B7937" w:rsidP="007B7937">
      <w:pPr>
        <w:pStyle w:val="Heading3"/>
      </w:pPr>
      <w:r w:rsidRPr="001F794E">
        <w:t>Benefits</w:t>
      </w:r>
    </w:p>
    <w:p w14:paraId="358B555A" w14:textId="77777777" w:rsidR="007B7937" w:rsidRPr="001F794E" w:rsidRDefault="007B7937" w:rsidP="003003E2">
      <w:pPr>
        <w:pStyle w:val="NormalWeb"/>
        <w:numPr>
          <w:ilvl w:val="0"/>
          <w:numId w:val="597"/>
        </w:numPr>
        <w:rPr>
          <w:sz w:val="22"/>
          <w:szCs w:val="22"/>
        </w:rPr>
      </w:pPr>
      <w:r w:rsidRPr="001F794E">
        <w:rPr>
          <w:sz w:val="22"/>
          <w:szCs w:val="22"/>
        </w:rPr>
        <w:t>Efficient connection handling</w:t>
      </w:r>
    </w:p>
    <w:p w14:paraId="3D563C2E" w14:textId="77777777" w:rsidR="007B7937" w:rsidRPr="001F794E" w:rsidRDefault="007B7937" w:rsidP="003003E2">
      <w:pPr>
        <w:pStyle w:val="NormalWeb"/>
        <w:numPr>
          <w:ilvl w:val="0"/>
          <w:numId w:val="597"/>
        </w:numPr>
        <w:rPr>
          <w:sz w:val="22"/>
          <w:szCs w:val="22"/>
        </w:rPr>
      </w:pPr>
      <w:r w:rsidRPr="001F794E">
        <w:rPr>
          <w:sz w:val="22"/>
          <w:szCs w:val="22"/>
        </w:rPr>
        <w:t>Fewer threads required</w:t>
      </w:r>
    </w:p>
    <w:p w14:paraId="304F8C6D" w14:textId="77777777" w:rsidR="007B7937" w:rsidRPr="001F794E" w:rsidRDefault="007B7937" w:rsidP="007B7937">
      <w:pPr>
        <w:pStyle w:val="Heading3"/>
      </w:pPr>
      <w:r w:rsidRPr="001F794E">
        <w:lastRenderedPageBreak/>
        <w:t>Example</w:t>
      </w:r>
    </w:p>
    <w:p w14:paraId="76CAF1A9" w14:textId="77777777" w:rsidR="007B7937" w:rsidRPr="001F794E" w:rsidRDefault="007B7937" w:rsidP="007B7937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One thread handles many sockets</w:t>
      </w:r>
    </w:p>
    <w:p w14:paraId="62A5C5D8" w14:textId="77777777" w:rsidR="007B7937" w:rsidRPr="001F794E" w:rsidRDefault="007B7937" w:rsidP="007B7937">
      <w:pPr>
        <w:pStyle w:val="Heading3"/>
      </w:pPr>
      <w:r w:rsidRPr="001F794E">
        <w:t>Important Point</w:t>
      </w:r>
    </w:p>
    <w:p w14:paraId="0CA3ED94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Core of scalable network servers.</w:t>
      </w:r>
    </w:p>
    <w:p w14:paraId="07DDEEC8" w14:textId="77777777" w:rsidR="007B7937" w:rsidRPr="001F794E" w:rsidRDefault="007B7937" w:rsidP="007B7937">
      <w:r w:rsidRPr="001F794E">
        <w:pict w14:anchorId="00966C64">
          <v:rect id="_x0000_i2798" style="width:0;height:1.5pt" o:hralign="center" o:hrstd="t" o:hr="t" fillcolor="#a0a0a0" stroked="f"/>
        </w:pict>
      </w:r>
    </w:p>
    <w:p w14:paraId="681E21FB" w14:textId="77777777" w:rsidR="007B7937" w:rsidRPr="001F794E" w:rsidRDefault="007B7937" w:rsidP="007B7937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70A8448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thread </w:t>
      </w:r>
      <w:r w:rsidRPr="001F794E">
        <w:rPr>
          <w:rFonts w:ascii="Nirmala UI" w:hAnsi="Nirmala UI" w:cs="Nirmala UI"/>
          <w:sz w:val="22"/>
          <w:szCs w:val="22"/>
        </w:rPr>
        <w:t>ने</w:t>
      </w:r>
      <w:r w:rsidRPr="001F794E">
        <w:rPr>
          <w:sz w:val="22"/>
          <w:szCs w:val="22"/>
        </w:rPr>
        <w:t xml:space="preserve"> multiple channels monitor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selector.</w:t>
      </w:r>
    </w:p>
    <w:p w14:paraId="19819FCA" w14:textId="77777777" w:rsidR="007B7937" w:rsidRPr="001F794E" w:rsidRDefault="007B7937" w:rsidP="007B7937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1CDBD5DC" w14:textId="77777777" w:rsidR="007B7937" w:rsidRPr="001F794E" w:rsidRDefault="007B7937" w:rsidP="007B7937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Less threads required.</w:t>
      </w:r>
    </w:p>
    <w:p w14:paraId="38A82BB8" w14:textId="77777777" w:rsidR="007B7937" w:rsidRPr="001F794E" w:rsidRDefault="007B7937" w:rsidP="007B7937">
      <w:r w:rsidRPr="001F794E">
        <w:pict w14:anchorId="25C8E3F0">
          <v:rect id="_x0000_i2799" style="width:0;height:1.5pt" o:hralign="center" o:hrstd="t" o:hr="t" fillcolor="#a0a0a0" stroked="f"/>
        </w:pict>
      </w:r>
    </w:p>
    <w:p w14:paraId="26A200AC" w14:textId="77777777" w:rsidR="007B7937" w:rsidRPr="001F794E" w:rsidRDefault="007B7937" w:rsidP="007B7937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240/250 COMPLETED</w:t>
      </w:r>
    </w:p>
    <w:p w14:paraId="51170679" w14:textId="77777777" w:rsidR="000A4F88" w:rsidRPr="001F794E" w:rsidRDefault="000A4F88" w:rsidP="000A4F8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Multithreading + Concurrency + JMM (241–250)</w:t>
      </w:r>
    </w:p>
    <w:p w14:paraId="7B60333C" w14:textId="77777777" w:rsidR="000A4F88" w:rsidRPr="001F794E" w:rsidRDefault="000A4F88" w:rsidP="000A4F88">
      <w:r w:rsidRPr="001F794E">
        <w:pict w14:anchorId="6A9389F4">
          <v:rect id="_x0000_i2800" style="width:0;height:1.5pt" o:hralign="center" o:hrstd="t" o:hr="t" fillcolor="#a0a0a0" stroked="f"/>
        </w:pict>
      </w:r>
    </w:p>
    <w:p w14:paraId="349A787D" w14:textId="77777777" w:rsidR="000A4F88" w:rsidRPr="001F794E" w:rsidRDefault="000A4F88" w:rsidP="000A4F8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241. What is blocking IO model?</w:t>
      </w:r>
    </w:p>
    <w:p w14:paraId="250D1845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268E623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 blocking IO:</w:t>
      </w:r>
    </w:p>
    <w:p w14:paraId="0D5182BE" w14:textId="77777777" w:rsidR="000A4F88" w:rsidRPr="001F794E" w:rsidRDefault="000A4F88" w:rsidP="000A4F8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 waits until operation completes</w:t>
      </w:r>
    </w:p>
    <w:p w14:paraId="0B116515" w14:textId="77777777" w:rsidR="000A4F88" w:rsidRPr="001F794E" w:rsidRDefault="000A4F88" w:rsidP="000A4F88">
      <w:pPr>
        <w:pStyle w:val="Heading3"/>
      </w:pPr>
      <w:r w:rsidRPr="001F794E">
        <w:t>Example</w:t>
      </w:r>
    </w:p>
    <w:p w14:paraId="355F87A0" w14:textId="77777777" w:rsidR="000A4F88" w:rsidRPr="001F794E" w:rsidRDefault="000A4F88" w:rsidP="000A4F8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Socket read waits for data</w:t>
      </w:r>
    </w:p>
    <w:p w14:paraId="2CE2C7C4" w14:textId="77777777" w:rsidR="000A4F88" w:rsidRPr="001F794E" w:rsidRDefault="000A4F88" w:rsidP="000A4F88">
      <w:pPr>
        <w:pStyle w:val="Heading3"/>
      </w:pPr>
      <w:r w:rsidRPr="001F794E">
        <w:t>Problems</w:t>
      </w:r>
    </w:p>
    <w:p w14:paraId="13167775" w14:textId="77777777" w:rsidR="000A4F88" w:rsidRPr="001F794E" w:rsidRDefault="000A4F88" w:rsidP="003003E2">
      <w:pPr>
        <w:pStyle w:val="NormalWeb"/>
        <w:numPr>
          <w:ilvl w:val="0"/>
          <w:numId w:val="598"/>
        </w:numPr>
        <w:rPr>
          <w:sz w:val="22"/>
          <w:szCs w:val="22"/>
        </w:rPr>
      </w:pPr>
      <w:r w:rsidRPr="001F794E">
        <w:rPr>
          <w:sz w:val="22"/>
          <w:szCs w:val="22"/>
        </w:rPr>
        <w:t>More threads required</w:t>
      </w:r>
    </w:p>
    <w:p w14:paraId="5FF18165" w14:textId="77777777" w:rsidR="000A4F88" w:rsidRPr="001F794E" w:rsidRDefault="000A4F88" w:rsidP="003003E2">
      <w:pPr>
        <w:pStyle w:val="NormalWeb"/>
        <w:numPr>
          <w:ilvl w:val="0"/>
          <w:numId w:val="598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Poor scalability</w:t>
      </w:r>
    </w:p>
    <w:p w14:paraId="4EFDDAE1" w14:textId="77777777" w:rsidR="000A4F88" w:rsidRPr="001F794E" w:rsidRDefault="000A4F88" w:rsidP="000A4F88">
      <w:pPr>
        <w:pStyle w:val="Heading3"/>
      </w:pPr>
      <w:r w:rsidRPr="001F794E">
        <w:t>Important Point</w:t>
      </w:r>
    </w:p>
    <w:p w14:paraId="7BC2C5BF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Traditional Java IO model.</w:t>
      </w:r>
    </w:p>
    <w:p w14:paraId="7A2932AF" w14:textId="77777777" w:rsidR="000A4F88" w:rsidRPr="001F794E" w:rsidRDefault="000A4F88" w:rsidP="000A4F88">
      <w:r w:rsidRPr="001F794E">
        <w:pict w14:anchorId="392046EF">
          <v:rect id="_x0000_i2801" style="width:0;height:1.5pt" o:hralign="center" o:hrstd="t" o:hr="t" fillcolor="#a0a0a0" stroked="f"/>
        </w:pict>
      </w:r>
    </w:p>
    <w:p w14:paraId="198A5EFC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C6AA350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IO complete </w:t>
      </w:r>
      <w:r w:rsidRPr="001F794E">
        <w:rPr>
          <w:rFonts w:ascii="Nirmala UI" w:hAnsi="Nirmala UI" w:cs="Nirmala UI"/>
          <w:sz w:val="22"/>
          <w:szCs w:val="22"/>
        </w:rPr>
        <w:t>होईपर्यंत</w:t>
      </w:r>
      <w:r w:rsidRPr="001F794E">
        <w:rPr>
          <w:sz w:val="22"/>
          <w:szCs w:val="22"/>
        </w:rPr>
        <w:t xml:space="preserve"> thread wait </w:t>
      </w:r>
      <w:r w:rsidRPr="001F794E">
        <w:rPr>
          <w:rFonts w:ascii="Nirmala UI" w:hAnsi="Nirmala UI" w:cs="Nirmala UI"/>
          <w:sz w:val="22"/>
          <w:szCs w:val="22"/>
        </w:rPr>
        <w:t>करतो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त्याला</w:t>
      </w:r>
      <w:r w:rsidRPr="001F794E">
        <w:rPr>
          <w:sz w:val="22"/>
          <w:szCs w:val="22"/>
        </w:rPr>
        <w:t xml:space="preserve"> blocking IO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520835FD" w14:textId="77777777" w:rsidR="000A4F88" w:rsidRPr="001F794E" w:rsidRDefault="000A4F88" w:rsidP="000A4F88">
      <w:r w:rsidRPr="001F794E">
        <w:pict w14:anchorId="264E0AE1">
          <v:rect id="_x0000_i2802" style="width:0;height:1.5pt" o:hralign="center" o:hrstd="t" o:hr="t" fillcolor="#a0a0a0" stroked="f"/>
        </w:pict>
      </w:r>
    </w:p>
    <w:p w14:paraId="200C038D" w14:textId="77777777" w:rsidR="000A4F88" w:rsidRPr="001F794E" w:rsidRDefault="000A4F88" w:rsidP="000A4F8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242. What is non-blocking IO model?</w:t>
      </w:r>
    </w:p>
    <w:p w14:paraId="07F10D7F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59F6960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 continues execution</w:t>
      </w:r>
      <w:r w:rsidRPr="001F794E">
        <w:rPr>
          <w:sz w:val="22"/>
          <w:szCs w:val="22"/>
        </w:rPr>
        <w:br/>
        <w:t>without waiting for IO completion.</w:t>
      </w:r>
    </w:p>
    <w:p w14:paraId="0F9A501C" w14:textId="77777777" w:rsidR="000A4F88" w:rsidRPr="001F794E" w:rsidRDefault="000A4F88" w:rsidP="000A4F88">
      <w:pPr>
        <w:pStyle w:val="Heading3"/>
      </w:pPr>
      <w:r w:rsidRPr="001F794E">
        <w:t>Example</w:t>
      </w:r>
    </w:p>
    <w:p w14:paraId="2DFFF98C" w14:textId="77777777" w:rsidR="000A4F88" w:rsidRPr="001F794E" w:rsidRDefault="000A4F88" w:rsidP="000A4F8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Selector checks ready channels</w:t>
      </w:r>
    </w:p>
    <w:p w14:paraId="50152C40" w14:textId="77777777" w:rsidR="000A4F88" w:rsidRPr="001F794E" w:rsidRDefault="000A4F88" w:rsidP="000A4F88">
      <w:pPr>
        <w:pStyle w:val="Heading3"/>
      </w:pPr>
      <w:r w:rsidRPr="001F794E">
        <w:t>Benefits</w:t>
      </w:r>
    </w:p>
    <w:p w14:paraId="574F7C86" w14:textId="77777777" w:rsidR="000A4F88" w:rsidRPr="001F794E" w:rsidRDefault="000A4F88" w:rsidP="003003E2">
      <w:pPr>
        <w:pStyle w:val="NormalWeb"/>
        <w:numPr>
          <w:ilvl w:val="0"/>
          <w:numId w:val="599"/>
        </w:numPr>
        <w:rPr>
          <w:sz w:val="22"/>
          <w:szCs w:val="22"/>
        </w:rPr>
      </w:pPr>
      <w:r w:rsidRPr="001F794E">
        <w:rPr>
          <w:sz w:val="22"/>
          <w:szCs w:val="22"/>
        </w:rPr>
        <w:t>Better scalability</w:t>
      </w:r>
    </w:p>
    <w:p w14:paraId="1F690263" w14:textId="77777777" w:rsidR="000A4F88" w:rsidRPr="001F794E" w:rsidRDefault="000A4F88" w:rsidP="003003E2">
      <w:pPr>
        <w:pStyle w:val="NormalWeb"/>
        <w:numPr>
          <w:ilvl w:val="0"/>
          <w:numId w:val="599"/>
        </w:numPr>
        <w:rPr>
          <w:sz w:val="22"/>
          <w:szCs w:val="22"/>
        </w:rPr>
      </w:pPr>
      <w:r w:rsidRPr="001F794E">
        <w:rPr>
          <w:sz w:val="22"/>
          <w:szCs w:val="22"/>
        </w:rPr>
        <w:t>Fewer threads</w:t>
      </w:r>
    </w:p>
    <w:p w14:paraId="1A8D6469" w14:textId="77777777" w:rsidR="000A4F88" w:rsidRPr="001F794E" w:rsidRDefault="000A4F88" w:rsidP="000A4F88">
      <w:pPr>
        <w:pStyle w:val="Heading3"/>
      </w:pPr>
      <w:r w:rsidRPr="001F794E">
        <w:t>Important Point</w:t>
      </w:r>
    </w:p>
    <w:p w14:paraId="3D51DED2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Foundation of reactive servers.</w:t>
      </w:r>
    </w:p>
    <w:p w14:paraId="08DDED7E" w14:textId="77777777" w:rsidR="000A4F88" w:rsidRPr="001F794E" w:rsidRDefault="000A4F88" w:rsidP="000A4F88">
      <w:r w:rsidRPr="001F794E">
        <w:pict w14:anchorId="1B041B3A">
          <v:rect id="_x0000_i2803" style="width:0;height:1.5pt" o:hralign="center" o:hrstd="t" o:hr="t" fillcolor="#a0a0a0" stroked="f"/>
        </w:pict>
      </w:r>
    </w:p>
    <w:p w14:paraId="44ECAE06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6DCFF4F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IO complete </w:t>
      </w:r>
      <w:r w:rsidRPr="001F794E">
        <w:rPr>
          <w:rFonts w:ascii="Nirmala UI" w:hAnsi="Nirmala UI" w:cs="Nirmala UI"/>
          <w:sz w:val="22"/>
          <w:szCs w:val="22"/>
        </w:rPr>
        <w:t>होईपर्यंत</w:t>
      </w:r>
      <w:r w:rsidRPr="001F794E">
        <w:rPr>
          <w:sz w:val="22"/>
          <w:szCs w:val="22"/>
        </w:rPr>
        <w:t xml:space="preserve"> wait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पुढे</w:t>
      </w:r>
      <w:r w:rsidRPr="001F794E">
        <w:rPr>
          <w:sz w:val="22"/>
          <w:szCs w:val="22"/>
        </w:rPr>
        <w:t xml:space="preserve"> execution </w:t>
      </w:r>
      <w:r w:rsidRPr="001F794E">
        <w:rPr>
          <w:rFonts w:ascii="Nirmala UI" w:hAnsi="Nirmala UI" w:cs="Nirmala UI"/>
          <w:sz w:val="22"/>
          <w:szCs w:val="22"/>
        </w:rPr>
        <w:t>चालू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ठेवणे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non-blocking IO.</w:t>
      </w:r>
    </w:p>
    <w:p w14:paraId="273B5F74" w14:textId="77777777" w:rsidR="000A4F88" w:rsidRPr="001F794E" w:rsidRDefault="000A4F88" w:rsidP="000A4F88">
      <w:r w:rsidRPr="001F794E">
        <w:lastRenderedPageBreak/>
        <w:pict w14:anchorId="07955079">
          <v:rect id="_x0000_i2804" style="width:0;height:1.5pt" o:hralign="center" o:hrstd="t" o:hr="t" fillcolor="#a0a0a0" stroked="f"/>
        </w:pict>
      </w:r>
    </w:p>
    <w:p w14:paraId="2BC9B23E" w14:textId="77777777" w:rsidR="000A4F88" w:rsidRPr="001F794E" w:rsidRDefault="000A4F88" w:rsidP="000A4F8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243. What is asynchronous IO (AIO)?</w:t>
      </w:r>
    </w:p>
    <w:p w14:paraId="73C7CAD7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2BD7D89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OS notifies application after IO completion.</w:t>
      </w:r>
    </w:p>
    <w:p w14:paraId="4A85CC1B" w14:textId="77777777" w:rsidR="000A4F88" w:rsidRPr="001F794E" w:rsidRDefault="000A4F88" w:rsidP="000A4F88">
      <w:pPr>
        <w:pStyle w:val="Heading3"/>
      </w:pPr>
      <w:r w:rsidRPr="001F794E">
        <w:t>Features</w:t>
      </w:r>
    </w:p>
    <w:p w14:paraId="09F411C3" w14:textId="77777777" w:rsidR="000A4F88" w:rsidRPr="001F794E" w:rsidRDefault="000A4F88" w:rsidP="003003E2">
      <w:pPr>
        <w:pStyle w:val="NormalWeb"/>
        <w:numPr>
          <w:ilvl w:val="0"/>
          <w:numId w:val="600"/>
        </w:numPr>
        <w:rPr>
          <w:sz w:val="22"/>
          <w:szCs w:val="22"/>
        </w:rPr>
      </w:pPr>
      <w:r w:rsidRPr="001F794E">
        <w:rPr>
          <w:sz w:val="22"/>
          <w:szCs w:val="22"/>
        </w:rPr>
        <w:t>True async IO</w:t>
      </w:r>
    </w:p>
    <w:p w14:paraId="735A132B" w14:textId="77777777" w:rsidR="000A4F88" w:rsidRPr="001F794E" w:rsidRDefault="000A4F88" w:rsidP="003003E2">
      <w:pPr>
        <w:pStyle w:val="NormalWeb"/>
        <w:numPr>
          <w:ilvl w:val="0"/>
          <w:numId w:val="600"/>
        </w:numPr>
        <w:rPr>
          <w:sz w:val="22"/>
          <w:szCs w:val="22"/>
        </w:rPr>
      </w:pPr>
      <w:r w:rsidRPr="001F794E">
        <w:rPr>
          <w:sz w:val="22"/>
          <w:szCs w:val="22"/>
        </w:rPr>
        <w:t>Callback/event-based</w:t>
      </w:r>
    </w:p>
    <w:p w14:paraId="619E54B3" w14:textId="77777777" w:rsidR="000A4F88" w:rsidRPr="001F794E" w:rsidRDefault="000A4F88" w:rsidP="000A4F88">
      <w:pPr>
        <w:pStyle w:val="Heading3"/>
      </w:pPr>
      <w:r w:rsidRPr="001F794E">
        <w:t>Difference</w:t>
      </w:r>
    </w:p>
    <w:p w14:paraId="12244F71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NIO → polling/selectors</w:t>
      </w:r>
      <w:r w:rsidRPr="001F794E">
        <w:rPr>
          <w:sz w:val="22"/>
          <w:szCs w:val="22"/>
        </w:rPr>
        <w:br/>
        <w:t>AIO → completion notification</w:t>
      </w:r>
    </w:p>
    <w:p w14:paraId="1608518F" w14:textId="77777777" w:rsidR="000A4F88" w:rsidRPr="001F794E" w:rsidRDefault="000A4F88" w:rsidP="000A4F88">
      <w:pPr>
        <w:pStyle w:val="Heading3"/>
      </w:pPr>
      <w:r w:rsidRPr="001F794E">
        <w:t>Important Point</w:t>
      </w:r>
    </w:p>
    <w:p w14:paraId="582D9491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Higher scalability for massive IO workloads.</w:t>
      </w:r>
    </w:p>
    <w:p w14:paraId="67A972AA" w14:textId="77777777" w:rsidR="000A4F88" w:rsidRPr="001F794E" w:rsidRDefault="000A4F88" w:rsidP="000A4F88">
      <w:r w:rsidRPr="001F794E">
        <w:pict w14:anchorId="063CE19E">
          <v:rect id="_x0000_i2805" style="width:0;height:1.5pt" o:hralign="center" o:hrstd="t" o:hr="t" fillcolor="#a0a0a0" stroked="f"/>
        </w:pict>
      </w:r>
    </w:p>
    <w:p w14:paraId="6AA0C47D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49EDC5B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IO complete </w:t>
      </w:r>
      <w:r w:rsidRPr="001F794E">
        <w:rPr>
          <w:rFonts w:ascii="Nirmala UI" w:hAnsi="Nirmala UI" w:cs="Nirmala UI"/>
          <w:sz w:val="22"/>
          <w:szCs w:val="22"/>
        </w:rPr>
        <w:t>झाल्यावर</w:t>
      </w:r>
      <w:r w:rsidRPr="001F794E">
        <w:rPr>
          <w:sz w:val="22"/>
          <w:szCs w:val="22"/>
        </w:rPr>
        <w:t xml:space="preserve"> OS notification </w:t>
      </w:r>
      <w:r w:rsidRPr="001F794E">
        <w:rPr>
          <w:rFonts w:ascii="Nirmala UI" w:hAnsi="Nirmala UI" w:cs="Nirmala UI"/>
          <w:sz w:val="22"/>
          <w:szCs w:val="22"/>
        </w:rPr>
        <w:t>देतो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त्याला</w:t>
      </w:r>
      <w:r w:rsidRPr="001F794E">
        <w:rPr>
          <w:sz w:val="22"/>
          <w:szCs w:val="22"/>
        </w:rPr>
        <w:t xml:space="preserve"> asynchronous IO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4D786CF1" w14:textId="77777777" w:rsidR="000A4F88" w:rsidRPr="001F794E" w:rsidRDefault="000A4F88" w:rsidP="000A4F88">
      <w:r w:rsidRPr="001F794E">
        <w:pict w14:anchorId="68A80B97">
          <v:rect id="_x0000_i2806" style="width:0;height:1.5pt" o:hralign="center" o:hrstd="t" o:hr="t" fillcolor="#a0a0a0" stroked="f"/>
        </w:pict>
      </w:r>
    </w:p>
    <w:p w14:paraId="1FF84A3F" w14:textId="77777777" w:rsidR="000A4F88" w:rsidRPr="001F794E" w:rsidRDefault="000A4F88" w:rsidP="000A4F8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244. Difference between blocking, non-blocking, and async IO?</w:t>
      </w:r>
    </w:p>
    <w:p w14:paraId="13450D8F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1554"/>
        <w:gridCol w:w="2136"/>
      </w:tblGrid>
      <w:tr w:rsidR="000A4F88" w:rsidRPr="001F794E" w14:paraId="4FAEAF0C" w14:textId="77777777" w:rsidTr="000A4F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25E30A" w14:textId="77777777" w:rsidR="000A4F88" w:rsidRPr="001F794E" w:rsidRDefault="000A4F88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Blocking IO</w:t>
            </w:r>
          </w:p>
        </w:tc>
        <w:tc>
          <w:tcPr>
            <w:tcW w:w="0" w:type="auto"/>
            <w:vAlign w:val="center"/>
            <w:hideMark/>
          </w:tcPr>
          <w:p w14:paraId="5783EA65" w14:textId="77777777" w:rsidR="000A4F88" w:rsidRPr="001F794E" w:rsidRDefault="000A4F88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Non-Blocking IO</w:t>
            </w:r>
          </w:p>
        </w:tc>
        <w:tc>
          <w:tcPr>
            <w:tcW w:w="0" w:type="auto"/>
            <w:vAlign w:val="center"/>
            <w:hideMark/>
          </w:tcPr>
          <w:p w14:paraId="7AC416E1" w14:textId="77777777" w:rsidR="000A4F88" w:rsidRPr="001F794E" w:rsidRDefault="000A4F88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Async IO</w:t>
            </w:r>
          </w:p>
        </w:tc>
      </w:tr>
      <w:tr w:rsidR="000A4F88" w:rsidRPr="001F794E" w14:paraId="694F7972" w14:textId="77777777" w:rsidTr="000A4F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E3C31" w14:textId="77777777" w:rsidR="000A4F88" w:rsidRPr="001F794E" w:rsidRDefault="000A4F88">
            <w:r w:rsidRPr="001F794E">
              <w:t>Waits</w:t>
            </w:r>
          </w:p>
        </w:tc>
        <w:tc>
          <w:tcPr>
            <w:tcW w:w="0" w:type="auto"/>
            <w:vAlign w:val="center"/>
            <w:hideMark/>
          </w:tcPr>
          <w:p w14:paraId="34D82607" w14:textId="77777777" w:rsidR="000A4F88" w:rsidRPr="001F794E" w:rsidRDefault="000A4F88">
            <w:r w:rsidRPr="001F794E">
              <w:t>Poll/check</w:t>
            </w:r>
          </w:p>
        </w:tc>
        <w:tc>
          <w:tcPr>
            <w:tcW w:w="0" w:type="auto"/>
            <w:vAlign w:val="center"/>
            <w:hideMark/>
          </w:tcPr>
          <w:p w14:paraId="6337A8B1" w14:textId="77777777" w:rsidR="000A4F88" w:rsidRPr="001F794E" w:rsidRDefault="000A4F88">
            <w:r w:rsidRPr="001F794E">
              <w:t>Callback notification</w:t>
            </w:r>
          </w:p>
        </w:tc>
      </w:tr>
      <w:tr w:rsidR="000A4F88" w:rsidRPr="001F794E" w14:paraId="7EB12653" w14:textId="77777777" w:rsidTr="000A4F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00E1" w14:textId="77777777" w:rsidR="000A4F88" w:rsidRPr="001F794E" w:rsidRDefault="000A4F88">
            <w:r w:rsidRPr="001F794E">
              <w:lastRenderedPageBreak/>
              <w:t>Thread blocked</w:t>
            </w:r>
          </w:p>
        </w:tc>
        <w:tc>
          <w:tcPr>
            <w:tcW w:w="0" w:type="auto"/>
            <w:vAlign w:val="center"/>
            <w:hideMark/>
          </w:tcPr>
          <w:p w14:paraId="0D7571E3" w14:textId="77777777" w:rsidR="000A4F88" w:rsidRPr="001F794E" w:rsidRDefault="000A4F88">
            <w:r w:rsidRPr="001F794E">
              <w:t>Thread active</w:t>
            </w:r>
          </w:p>
        </w:tc>
        <w:tc>
          <w:tcPr>
            <w:tcW w:w="0" w:type="auto"/>
            <w:vAlign w:val="center"/>
            <w:hideMark/>
          </w:tcPr>
          <w:p w14:paraId="6D9EC324" w14:textId="77777777" w:rsidR="000A4F88" w:rsidRPr="001F794E" w:rsidRDefault="000A4F88">
            <w:r w:rsidRPr="001F794E">
              <w:t>OS handles completion</w:t>
            </w:r>
          </w:p>
        </w:tc>
      </w:tr>
      <w:tr w:rsidR="000A4F88" w:rsidRPr="001F794E" w14:paraId="2A12E888" w14:textId="77777777" w:rsidTr="000A4F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82DDE" w14:textId="77777777" w:rsidR="000A4F88" w:rsidRPr="001F794E" w:rsidRDefault="000A4F88">
            <w:r w:rsidRPr="001F794E">
              <w:t>Lower scalability</w:t>
            </w:r>
          </w:p>
        </w:tc>
        <w:tc>
          <w:tcPr>
            <w:tcW w:w="0" w:type="auto"/>
            <w:vAlign w:val="center"/>
            <w:hideMark/>
          </w:tcPr>
          <w:p w14:paraId="53A49742" w14:textId="77777777" w:rsidR="000A4F88" w:rsidRPr="001F794E" w:rsidRDefault="000A4F88">
            <w:r w:rsidRPr="001F794E">
              <w:t>Better scalability</w:t>
            </w:r>
          </w:p>
        </w:tc>
        <w:tc>
          <w:tcPr>
            <w:tcW w:w="0" w:type="auto"/>
            <w:vAlign w:val="center"/>
            <w:hideMark/>
          </w:tcPr>
          <w:p w14:paraId="6C4B9152" w14:textId="77777777" w:rsidR="000A4F88" w:rsidRPr="001F794E" w:rsidRDefault="000A4F88">
            <w:r w:rsidRPr="001F794E">
              <w:t>Highest scalability</w:t>
            </w:r>
          </w:p>
        </w:tc>
      </w:tr>
    </w:tbl>
    <w:p w14:paraId="326F790E" w14:textId="77777777" w:rsidR="000A4F88" w:rsidRPr="001F794E" w:rsidRDefault="000A4F88" w:rsidP="000A4F88">
      <w:pPr>
        <w:pStyle w:val="Heading3"/>
      </w:pPr>
      <w:r w:rsidRPr="001F794E">
        <w:t>Important Point</w:t>
      </w:r>
    </w:p>
    <w:p w14:paraId="7983EB25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systems prefer async/non-blocking models.</w:t>
      </w:r>
    </w:p>
    <w:p w14:paraId="54E0DB35" w14:textId="77777777" w:rsidR="000A4F88" w:rsidRPr="001F794E" w:rsidRDefault="000A4F88" w:rsidP="000A4F88">
      <w:r w:rsidRPr="001F794E">
        <w:pict w14:anchorId="11D18B9B">
          <v:rect id="_x0000_i2807" style="width:0;height:1.5pt" o:hralign="center" o:hrstd="t" o:hr="t" fillcolor="#a0a0a0" stroked="f"/>
        </w:pict>
      </w:r>
    </w:p>
    <w:p w14:paraId="51466854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1274"/>
        <w:gridCol w:w="813"/>
      </w:tblGrid>
      <w:tr w:rsidR="000A4F88" w:rsidRPr="001F794E" w14:paraId="43635C67" w14:textId="77777777" w:rsidTr="000A4F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1D43D2" w14:textId="77777777" w:rsidR="000A4F88" w:rsidRPr="001F794E" w:rsidRDefault="000A4F88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Blocking</w:t>
            </w:r>
          </w:p>
        </w:tc>
        <w:tc>
          <w:tcPr>
            <w:tcW w:w="0" w:type="auto"/>
            <w:vAlign w:val="center"/>
            <w:hideMark/>
          </w:tcPr>
          <w:p w14:paraId="1EBF98F2" w14:textId="77777777" w:rsidR="000A4F88" w:rsidRPr="001F794E" w:rsidRDefault="000A4F88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Non-blocking</w:t>
            </w:r>
          </w:p>
        </w:tc>
        <w:tc>
          <w:tcPr>
            <w:tcW w:w="0" w:type="auto"/>
            <w:vAlign w:val="center"/>
            <w:hideMark/>
          </w:tcPr>
          <w:p w14:paraId="375B4498" w14:textId="77777777" w:rsidR="000A4F88" w:rsidRPr="001F794E" w:rsidRDefault="000A4F88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Async</w:t>
            </w:r>
          </w:p>
        </w:tc>
      </w:tr>
      <w:tr w:rsidR="000A4F88" w:rsidRPr="001F794E" w14:paraId="36983B1B" w14:textId="77777777" w:rsidTr="000A4F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CA572" w14:textId="77777777" w:rsidR="000A4F88" w:rsidRPr="001F794E" w:rsidRDefault="000A4F88">
            <w:r w:rsidRPr="001F794E">
              <w:t>Wait</w:t>
            </w:r>
          </w:p>
        </w:tc>
        <w:tc>
          <w:tcPr>
            <w:tcW w:w="0" w:type="auto"/>
            <w:vAlign w:val="center"/>
            <w:hideMark/>
          </w:tcPr>
          <w:p w14:paraId="0CC3F1F1" w14:textId="77777777" w:rsidR="000A4F88" w:rsidRPr="001F794E" w:rsidRDefault="000A4F88">
            <w:r w:rsidRPr="001F794E">
              <w:t>Poll</w:t>
            </w:r>
          </w:p>
        </w:tc>
        <w:tc>
          <w:tcPr>
            <w:tcW w:w="0" w:type="auto"/>
            <w:vAlign w:val="center"/>
            <w:hideMark/>
          </w:tcPr>
          <w:p w14:paraId="542550C3" w14:textId="77777777" w:rsidR="000A4F88" w:rsidRPr="001F794E" w:rsidRDefault="000A4F88">
            <w:r w:rsidRPr="001F794E">
              <w:t>Callback</w:t>
            </w:r>
          </w:p>
        </w:tc>
      </w:tr>
    </w:tbl>
    <w:p w14:paraId="092054BA" w14:textId="77777777" w:rsidR="000A4F88" w:rsidRPr="001F794E" w:rsidRDefault="000A4F88" w:rsidP="000A4F88">
      <w:r w:rsidRPr="001F794E">
        <w:pict w14:anchorId="2EE5746E">
          <v:rect id="_x0000_i2808" style="width:0;height:1.5pt" o:hralign="center" o:hrstd="t" o:hr="t" fillcolor="#a0a0a0" stroked="f"/>
        </w:pict>
      </w:r>
    </w:p>
    <w:p w14:paraId="385F15D9" w14:textId="77777777" w:rsidR="000A4F88" w:rsidRPr="001F794E" w:rsidRDefault="000A4F88" w:rsidP="000A4F8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245. What is Reactor pattern?</w:t>
      </w:r>
    </w:p>
    <w:p w14:paraId="32D5FB1A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60EE30B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Design pattern handling multiple events using:</w:t>
      </w:r>
    </w:p>
    <w:p w14:paraId="14290B98" w14:textId="77777777" w:rsidR="000A4F88" w:rsidRPr="001F794E" w:rsidRDefault="000A4F88" w:rsidP="000A4F8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Event loop + dispatcher</w:t>
      </w:r>
    </w:p>
    <w:p w14:paraId="05AE7D98" w14:textId="77777777" w:rsidR="000A4F88" w:rsidRPr="001F794E" w:rsidRDefault="000A4F88" w:rsidP="000A4F88">
      <w:pPr>
        <w:pStyle w:val="Heading3"/>
      </w:pPr>
      <w:r w:rsidRPr="001F794E">
        <w:t>Used In</w:t>
      </w:r>
    </w:p>
    <w:p w14:paraId="1214EC9D" w14:textId="77777777" w:rsidR="000A4F88" w:rsidRPr="001F794E" w:rsidRDefault="000A4F88" w:rsidP="003003E2">
      <w:pPr>
        <w:pStyle w:val="NormalWeb"/>
        <w:numPr>
          <w:ilvl w:val="0"/>
          <w:numId w:val="601"/>
        </w:numPr>
        <w:rPr>
          <w:sz w:val="22"/>
          <w:szCs w:val="22"/>
        </w:rPr>
      </w:pPr>
      <w:r w:rsidRPr="001F794E">
        <w:rPr>
          <w:sz w:val="22"/>
          <w:szCs w:val="22"/>
        </w:rPr>
        <w:t>Netty</w:t>
      </w:r>
    </w:p>
    <w:p w14:paraId="47C605F2" w14:textId="77777777" w:rsidR="000A4F88" w:rsidRPr="001F794E" w:rsidRDefault="000A4F88" w:rsidP="003003E2">
      <w:pPr>
        <w:pStyle w:val="NormalWeb"/>
        <w:numPr>
          <w:ilvl w:val="0"/>
          <w:numId w:val="601"/>
        </w:numPr>
        <w:rPr>
          <w:sz w:val="22"/>
          <w:szCs w:val="22"/>
        </w:rPr>
      </w:pPr>
      <w:r w:rsidRPr="001F794E">
        <w:rPr>
          <w:sz w:val="22"/>
          <w:szCs w:val="22"/>
        </w:rPr>
        <w:t>Node.js</w:t>
      </w:r>
    </w:p>
    <w:p w14:paraId="12DEF6A0" w14:textId="77777777" w:rsidR="000A4F88" w:rsidRPr="001F794E" w:rsidRDefault="000A4F88" w:rsidP="003003E2">
      <w:pPr>
        <w:pStyle w:val="NormalWeb"/>
        <w:numPr>
          <w:ilvl w:val="0"/>
          <w:numId w:val="601"/>
        </w:numPr>
        <w:rPr>
          <w:sz w:val="22"/>
          <w:szCs w:val="22"/>
        </w:rPr>
      </w:pPr>
      <w:r w:rsidRPr="001F794E">
        <w:rPr>
          <w:sz w:val="22"/>
          <w:szCs w:val="22"/>
        </w:rPr>
        <w:t>Reactive servers</w:t>
      </w:r>
    </w:p>
    <w:p w14:paraId="0EA80636" w14:textId="77777777" w:rsidR="000A4F88" w:rsidRPr="001F794E" w:rsidRDefault="000A4F88" w:rsidP="000A4F88">
      <w:pPr>
        <w:pStyle w:val="Heading3"/>
      </w:pPr>
      <w:r w:rsidRPr="001F794E">
        <w:t>Benefits</w:t>
      </w:r>
    </w:p>
    <w:p w14:paraId="5F02EDED" w14:textId="77777777" w:rsidR="000A4F88" w:rsidRPr="001F794E" w:rsidRDefault="000A4F88" w:rsidP="003003E2">
      <w:pPr>
        <w:pStyle w:val="NormalWeb"/>
        <w:numPr>
          <w:ilvl w:val="0"/>
          <w:numId w:val="602"/>
        </w:numPr>
        <w:rPr>
          <w:sz w:val="22"/>
          <w:szCs w:val="22"/>
        </w:rPr>
      </w:pPr>
      <w:r w:rsidRPr="001F794E">
        <w:rPr>
          <w:sz w:val="22"/>
          <w:szCs w:val="22"/>
        </w:rPr>
        <w:t>High scalability</w:t>
      </w:r>
    </w:p>
    <w:p w14:paraId="0E6E92AA" w14:textId="77777777" w:rsidR="000A4F88" w:rsidRPr="001F794E" w:rsidRDefault="000A4F88" w:rsidP="003003E2">
      <w:pPr>
        <w:pStyle w:val="NormalWeb"/>
        <w:numPr>
          <w:ilvl w:val="0"/>
          <w:numId w:val="602"/>
        </w:numPr>
        <w:rPr>
          <w:sz w:val="22"/>
          <w:szCs w:val="22"/>
        </w:rPr>
      </w:pPr>
      <w:r w:rsidRPr="001F794E">
        <w:rPr>
          <w:sz w:val="22"/>
          <w:szCs w:val="22"/>
        </w:rPr>
        <w:t>Efficient IO handling</w:t>
      </w:r>
    </w:p>
    <w:p w14:paraId="42FD3702" w14:textId="77777777" w:rsidR="000A4F88" w:rsidRPr="001F794E" w:rsidRDefault="000A4F88" w:rsidP="000A4F88">
      <w:pPr>
        <w:pStyle w:val="Heading3"/>
      </w:pPr>
      <w:r w:rsidRPr="001F794E">
        <w:lastRenderedPageBreak/>
        <w:t>Important Point</w:t>
      </w:r>
    </w:p>
    <w:p w14:paraId="07342ADC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Core pattern behind reactive systems.</w:t>
      </w:r>
    </w:p>
    <w:p w14:paraId="775CF94F" w14:textId="77777777" w:rsidR="000A4F88" w:rsidRPr="001F794E" w:rsidRDefault="000A4F88" w:rsidP="000A4F88">
      <w:r w:rsidRPr="001F794E">
        <w:pict w14:anchorId="33B05F80">
          <v:rect id="_x0000_i2809" style="width:0;height:1.5pt" o:hralign="center" o:hrstd="t" o:hr="t" fillcolor="#a0a0a0" stroked="f"/>
        </w:pict>
      </w:r>
    </w:p>
    <w:p w14:paraId="44D53F2A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3E504A6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Event loop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multiple events handle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pattern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Reactor pattern.</w:t>
      </w:r>
    </w:p>
    <w:p w14:paraId="43F03EB4" w14:textId="77777777" w:rsidR="000A4F88" w:rsidRPr="001F794E" w:rsidRDefault="000A4F88" w:rsidP="000A4F88">
      <w:r w:rsidRPr="001F794E">
        <w:pict w14:anchorId="104C8C8B">
          <v:rect id="_x0000_i2810" style="width:0;height:1.5pt" o:hralign="center" o:hrstd="t" o:hr="t" fillcolor="#a0a0a0" stroked="f"/>
        </w:pict>
      </w:r>
    </w:p>
    <w:p w14:paraId="72A25688" w14:textId="77777777" w:rsidR="000A4F88" w:rsidRPr="001F794E" w:rsidRDefault="000A4F88" w:rsidP="000A4F8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246. What is Proactor pattern?</w:t>
      </w:r>
    </w:p>
    <w:p w14:paraId="58DE82C3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B4B4748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Async design pattern where:</w:t>
      </w:r>
    </w:p>
    <w:p w14:paraId="41FA8A32" w14:textId="77777777" w:rsidR="000A4F88" w:rsidRPr="001F794E" w:rsidRDefault="000A4F88" w:rsidP="000A4F8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OS completes operation and notifies application</w:t>
      </w:r>
    </w:p>
    <w:p w14:paraId="43946F83" w14:textId="77777777" w:rsidR="000A4F88" w:rsidRPr="001F794E" w:rsidRDefault="000A4F88" w:rsidP="000A4F88">
      <w:pPr>
        <w:pStyle w:val="Heading3"/>
      </w:pPr>
      <w:r w:rsidRPr="001F794E">
        <w:t>Difference</w:t>
      </w:r>
    </w:p>
    <w:p w14:paraId="3086DC24" w14:textId="77777777" w:rsidR="000A4F88" w:rsidRPr="001F794E" w:rsidRDefault="000A4F88" w:rsidP="003003E2">
      <w:pPr>
        <w:pStyle w:val="NormalWeb"/>
        <w:numPr>
          <w:ilvl w:val="0"/>
          <w:numId w:val="603"/>
        </w:numPr>
        <w:rPr>
          <w:sz w:val="22"/>
          <w:szCs w:val="22"/>
        </w:rPr>
      </w:pPr>
      <w:r w:rsidRPr="001F794E">
        <w:rPr>
          <w:sz w:val="22"/>
          <w:szCs w:val="22"/>
        </w:rPr>
        <w:t>Reactor → app waits for events</w:t>
      </w:r>
    </w:p>
    <w:p w14:paraId="40B82BF7" w14:textId="77777777" w:rsidR="000A4F88" w:rsidRPr="001F794E" w:rsidRDefault="000A4F88" w:rsidP="003003E2">
      <w:pPr>
        <w:pStyle w:val="NormalWeb"/>
        <w:numPr>
          <w:ilvl w:val="0"/>
          <w:numId w:val="603"/>
        </w:numPr>
        <w:rPr>
          <w:sz w:val="22"/>
          <w:szCs w:val="22"/>
        </w:rPr>
      </w:pPr>
      <w:r w:rsidRPr="001F794E">
        <w:rPr>
          <w:sz w:val="22"/>
          <w:szCs w:val="22"/>
        </w:rPr>
        <w:t>Proactor → OS handles async completion</w:t>
      </w:r>
    </w:p>
    <w:p w14:paraId="747B893B" w14:textId="77777777" w:rsidR="000A4F88" w:rsidRPr="001F794E" w:rsidRDefault="000A4F88" w:rsidP="000A4F88">
      <w:pPr>
        <w:pStyle w:val="Heading3"/>
      </w:pPr>
      <w:r w:rsidRPr="001F794E">
        <w:t>Important Point</w:t>
      </w:r>
    </w:p>
    <w:p w14:paraId="424C88DB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in true async IO systems.</w:t>
      </w:r>
    </w:p>
    <w:p w14:paraId="0D2B0D1B" w14:textId="77777777" w:rsidR="000A4F88" w:rsidRPr="001F794E" w:rsidRDefault="000A4F88" w:rsidP="000A4F88">
      <w:r w:rsidRPr="001F794E">
        <w:pict w14:anchorId="63B85835">
          <v:rect id="_x0000_i2811" style="width:0;height:1.5pt" o:hralign="center" o:hrstd="t" o:hr="t" fillcolor="#a0a0a0" stroked="f"/>
        </w:pict>
      </w:r>
    </w:p>
    <w:p w14:paraId="47A28C97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1F85725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OS operation complete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application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notify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त्याला</w:t>
      </w:r>
      <w:r w:rsidRPr="001F794E">
        <w:rPr>
          <w:sz w:val="22"/>
          <w:szCs w:val="22"/>
        </w:rPr>
        <w:t xml:space="preserve"> Proactor pattern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6F33FB8F" w14:textId="77777777" w:rsidR="000A4F88" w:rsidRPr="001F794E" w:rsidRDefault="000A4F88" w:rsidP="000A4F88">
      <w:r w:rsidRPr="001F794E">
        <w:pict w14:anchorId="321CCD6F">
          <v:rect id="_x0000_i2812" style="width:0;height:1.5pt" o:hralign="center" o:hrstd="t" o:hr="t" fillcolor="#a0a0a0" stroked="f"/>
        </w:pict>
      </w:r>
    </w:p>
    <w:p w14:paraId="384683FA" w14:textId="77777777" w:rsidR="000A4F88" w:rsidRPr="001F794E" w:rsidRDefault="000A4F88" w:rsidP="000A4F8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247. What is work queue pattern?</w:t>
      </w:r>
    </w:p>
    <w:p w14:paraId="0441DE5F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DFCA01A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Tasks stored in queue and processed by worker threads.</w:t>
      </w:r>
    </w:p>
    <w:p w14:paraId="0F96EB20" w14:textId="77777777" w:rsidR="000A4F88" w:rsidRPr="001F794E" w:rsidRDefault="000A4F88" w:rsidP="000A4F88">
      <w:pPr>
        <w:pStyle w:val="Heading3"/>
      </w:pPr>
      <w:r w:rsidRPr="001F794E">
        <w:t>Components</w:t>
      </w:r>
    </w:p>
    <w:p w14:paraId="2BC6F0D6" w14:textId="77777777" w:rsidR="000A4F88" w:rsidRPr="001F794E" w:rsidRDefault="000A4F88" w:rsidP="003003E2">
      <w:pPr>
        <w:pStyle w:val="NormalWeb"/>
        <w:numPr>
          <w:ilvl w:val="0"/>
          <w:numId w:val="604"/>
        </w:numPr>
        <w:rPr>
          <w:sz w:val="22"/>
          <w:szCs w:val="22"/>
        </w:rPr>
      </w:pPr>
      <w:r w:rsidRPr="001F794E">
        <w:rPr>
          <w:sz w:val="22"/>
          <w:szCs w:val="22"/>
        </w:rPr>
        <w:t>Task queue</w:t>
      </w:r>
    </w:p>
    <w:p w14:paraId="0A11FCCA" w14:textId="77777777" w:rsidR="000A4F88" w:rsidRPr="001F794E" w:rsidRDefault="000A4F88" w:rsidP="003003E2">
      <w:pPr>
        <w:pStyle w:val="NormalWeb"/>
        <w:numPr>
          <w:ilvl w:val="0"/>
          <w:numId w:val="604"/>
        </w:numPr>
        <w:rPr>
          <w:sz w:val="22"/>
          <w:szCs w:val="22"/>
        </w:rPr>
      </w:pPr>
      <w:r w:rsidRPr="001F794E">
        <w:rPr>
          <w:sz w:val="22"/>
          <w:szCs w:val="22"/>
        </w:rPr>
        <w:t>Worker threads</w:t>
      </w:r>
    </w:p>
    <w:p w14:paraId="6F1B89F3" w14:textId="77777777" w:rsidR="000A4F88" w:rsidRPr="001F794E" w:rsidRDefault="000A4F88" w:rsidP="003003E2">
      <w:pPr>
        <w:pStyle w:val="NormalWeb"/>
        <w:numPr>
          <w:ilvl w:val="0"/>
          <w:numId w:val="604"/>
        </w:numPr>
        <w:rPr>
          <w:sz w:val="22"/>
          <w:szCs w:val="22"/>
        </w:rPr>
      </w:pPr>
      <w:r w:rsidRPr="001F794E">
        <w:rPr>
          <w:sz w:val="22"/>
          <w:szCs w:val="22"/>
        </w:rPr>
        <w:t>Dispatcher</w:t>
      </w:r>
    </w:p>
    <w:p w14:paraId="0E8834CE" w14:textId="77777777" w:rsidR="000A4F88" w:rsidRPr="001F794E" w:rsidRDefault="000A4F88" w:rsidP="000A4F88">
      <w:pPr>
        <w:pStyle w:val="Heading3"/>
      </w:pPr>
      <w:r w:rsidRPr="001F794E">
        <w:t>Benefits</w:t>
      </w:r>
    </w:p>
    <w:p w14:paraId="1A5E6A53" w14:textId="77777777" w:rsidR="000A4F88" w:rsidRPr="001F794E" w:rsidRDefault="000A4F88" w:rsidP="003003E2">
      <w:pPr>
        <w:pStyle w:val="NormalWeb"/>
        <w:numPr>
          <w:ilvl w:val="0"/>
          <w:numId w:val="605"/>
        </w:numPr>
        <w:rPr>
          <w:sz w:val="22"/>
          <w:szCs w:val="22"/>
        </w:rPr>
      </w:pPr>
      <w:r w:rsidRPr="001F794E">
        <w:rPr>
          <w:sz w:val="22"/>
          <w:szCs w:val="22"/>
        </w:rPr>
        <w:t>Better load handling</w:t>
      </w:r>
    </w:p>
    <w:p w14:paraId="3321C16D" w14:textId="77777777" w:rsidR="000A4F88" w:rsidRPr="001F794E" w:rsidRDefault="000A4F88" w:rsidP="003003E2">
      <w:pPr>
        <w:pStyle w:val="NormalWeb"/>
        <w:numPr>
          <w:ilvl w:val="0"/>
          <w:numId w:val="605"/>
        </w:numPr>
        <w:rPr>
          <w:sz w:val="22"/>
          <w:szCs w:val="22"/>
        </w:rPr>
      </w:pPr>
      <w:r w:rsidRPr="001F794E">
        <w:rPr>
          <w:sz w:val="22"/>
          <w:szCs w:val="22"/>
        </w:rPr>
        <w:t>Parallel processing</w:t>
      </w:r>
    </w:p>
    <w:p w14:paraId="3106532E" w14:textId="77777777" w:rsidR="000A4F88" w:rsidRPr="001F794E" w:rsidRDefault="000A4F88" w:rsidP="000A4F88">
      <w:pPr>
        <w:pStyle w:val="Heading3"/>
      </w:pPr>
      <w:r w:rsidRPr="001F794E">
        <w:t>Important Point</w:t>
      </w:r>
    </w:p>
    <w:p w14:paraId="5AB1EAB8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in thread pools heavily.</w:t>
      </w:r>
    </w:p>
    <w:p w14:paraId="76867AF8" w14:textId="77777777" w:rsidR="000A4F88" w:rsidRPr="001F794E" w:rsidRDefault="000A4F88" w:rsidP="000A4F88">
      <w:r w:rsidRPr="001F794E">
        <w:pict w14:anchorId="1601EF8C">
          <v:rect id="_x0000_i2813" style="width:0;height:1.5pt" o:hralign="center" o:hrstd="t" o:hr="t" fillcolor="#a0a0a0" stroked="f"/>
        </w:pict>
      </w:r>
    </w:p>
    <w:p w14:paraId="20286C0A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9C57D7F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Tasks queue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ठेवून</w:t>
      </w:r>
      <w:r w:rsidRPr="001F794E">
        <w:rPr>
          <w:sz w:val="22"/>
          <w:szCs w:val="22"/>
        </w:rPr>
        <w:t xml:space="preserve"> worker threads </w:t>
      </w:r>
      <w:r w:rsidRPr="001F794E">
        <w:rPr>
          <w:rFonts w:ascii="Nirmala UI" w:hAnsi="Nirmala UI" w:cs="Nirmala UI"/>
          <w:sz w:val="22"/>
          <w:szCs w:val="22"/>
        </w:rPr>
        <w:t>ने</w:t>
      </w:r>
      <w:r w:rsidRPr="001F794E">
        <w:rPr>
          <w:sz w:val="22"/>
          <w:szCs w:val="22"/>
        </w:rPr>
        <w:t xml:space="preserve"> process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work queue pattern.</w:t>
      </w:r>
    </w:p>
    <w:p w14:paraId="386C3E04" w14:textId="77777777" w:rsidR="000A4F88" w:rsidRPr="001F794E" w:rsidRDefault="000A4F88" w:rsidP="000A4F88">
      <w:r w:rsidRPr="001F794E">
        <w:pict w14:anchorId="634F87A1">
          <v:rect id="_x0000_i2814" style="width:0;height:1.5pt" o:hralign="center" o:hrstd="t" o:hr="t" fillcolor="#a0a0a0" stroked="f"/>
        </w:pict>
      </w:r>
    </w:p>
    <w:p w14:paraId="2B93E0DE" w14:textId="77777777" w:rsidR="000A4F88" w:rsidRPr="001F794E" w:rsidRDefault="000A4F88" w:rsidP="000A4F8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248. What is bulkhead pattern in concurrency?</w:t>
      </w:r>
    </w:p>
    <w:p w14:paraId="63266E14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459CF67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Isolating resources/components to prevent system-wide failure.</w:t>
      </w:r>
    </w:p>
    <w:p w14:paraId="14768FF7" w14:textId="77777777" w:rsidR="000A4F88" w:rsidRPr="001F794E" w:rsidRDefault="000A4F88" w:rsidP="000A4F88">
      <w:pPr>
        <w:pStyle w:val="Heading3"/>
      </w:pPr>
      <w:r w:rsidRPr="001F794E">
        <w:t>Example</w:t>
      </w:r>
    </w:p>
    <w:p w14:paraId="237DBFA3" w14:textId="77777777" w:rsidR="000A4F88" w:rsidRPr="001F794E" w:rsidRDefault="000A4F88" w:rsidP="000A4F8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Separate thread pools per service</w:t>
      </w:r>
    </w:p>
    <w:p w14:paraId="2A2D9FF1" w14:textId="77777777" w:rsidR="000A4F88" w:rsidRPr="001F794E" w:rsidRDefault="000A4F88" w:rsidP="000A4F88">
      <w:pPr>
        <w:pStyle w:val="Heading3"/>
      </w:pPr>
      <w:r w:rsidRPr="001F794E">
        <w:lastRenderedPageBreak/>
        <w:t>Benefits</w:t>
      </w:r>
    </w:p>
    <w:p w14:paraId="335D9E38" w14:textId="77777777" w:rsidR="000A4F88" w:rsidRPr="001F794E" w:rsidRDefault="000A4F88" w:rsidP="003003E2">
      <w:pPr>
        <w:pStyle w:val="NormalWeb"/>
        <w:numPr>
          <w:ilvl w:val="0"/>
          <w:numId w:val="606"/>
        </w:numPr>
        <w:rPr>
          <w:sz w:val="22"/>
          <w:szCs w:val="22"/>
        </w:rPr>
      </w:pPr>
      <w:r w:rsidRPr="001F794E">
        <w:rPr>
          <w:sz w:val="22"/>
          <w:szCs w:val="22"/>
        </w:rPr>
        <w:t>Fault isolation</w:t>
      </w:r>
    </w:p>
    <w:p w14:paraId="298B90A1" w14:textId="77777777" w:rsidR="000A4F88" w:rsidRPr="001F794E" w:rsidRDefault="000A4F88" w:rsidP="003003E2">
      <w:pPr>
        <w:pStyle w:val="NormalWeb"/>
        <w:numPr>
          <w:ilvl w:val="0"/>
          <w:numId w:val="606"/>
        </w:numPr>
        <w:rPr>
          <w:sz w:val="22"/>
          <w:szCs w:val="22"/>
        </w:rPr>
      </w:pPr>
      <w:r w:rsidRPr="001F794E">
        <w:rPr>
          <w:sz w:val="22"/>
          <w:szCs w:val="22"/>
        </w:rPr>
        <w:t>Better resilience</w:t>
      </w:r>
    </w:p>
    <w:p w14:paraId="6A38327F" w14:textId="77777777" w:rsidR="000A4F88" w:rsidRPr="001F794E" w:rsidRDefault="000A4F88" w:rsidP="000A4F88">
      <w:pPr>
        <w:pStyle w:val="Heading3"/>
      </w:pPr>
      <w:r w:rsidRPr="001F794E">
        <w:t>Important Point</w:t>
      </w:r>
    </w:p>
    <w:p w14:paraId="08F63351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Common microservices resilience pattern.</w:t>
      </w:r>
    </w:p>
    <w:p w14:paraId="681B6398" w14:textId="77777777" w:rsidR="000A4F88" w:rsidRPr="001F794E" w:rsidRDefault="000A4F88" w:rsidP="000A4F88">
      <w:r w:rsidRPr="001F794E">
        <w:pict w14:anchorId="7D13070C">
          <v:rect id="_x0000_i2815" style="width:0;height:1.5pt" o:hralign="center" o:hrstd="t" o:hr="t" fillcolor="#a0a0a0" stroked="f"/>
        </w:pict>
      </w:r>
    </w:p>
    <w:p w14:paraId="7DC8AEC2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6E541F0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Failure isolate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separate resources </w:t>
      </w:r>
      <w:r w:rsidRPr="001F794E">
        <w:rPr>
          <w:rFonts w:ascii="Nirmala UI" w:hAnsi="Nirmala UI" w:cs="Nirmala UI"/>
          <w:sz w:val="22"/>
          <w:szCs w:val="22"/>
        </w:rPr>
        <w:t>वापरणे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bulkhead pattern.</w:t>
      </w:r>
    </w:p>
    <w:p w14:paraId="741F5898" w14:textId="77777777" w:rsidR="000A4F88" w:rsidRPr="001F794E" w:rsidRDefault="000A4F88" w:rsidP="000A4F88">
      <w:r w:rsidRPr="001F794E">
        <w:pict w14:anchorId="5E025636">
          <v:rect id="_x0000_i2816" style="width:0;height:1.5pt" o:hralign="center" o:hrstd="t" o:hr="t" fillcolor="#a0a0a0" stroked="f"/>
        </w:pict>
      </w:r>
    </w:p>
    <w:p w14:paraId="7196B933" w14:textId="77777777" w:rsidR="000A4F88" w:rsidRPr="001F794E" w:rsidRDefault="000A4F88" w:rsidP="000A4F8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249. What is circuit breaker in async systems?</w:t>
      </w:r>
    </w:p>
    <w:p w14:paraId="3E4BCEA4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D433FD1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Stops repeated failing operations temporarily.</w:t>
      </w:r>
    </w:p>
    <w:p w14:paraId="17F437C1" w14:textId="77777777" w:rsidR="000A4F88" w:rsidRPr="001F794E" w:rsidRDefault="000A4F88" w:rsidP="000A4F88">
      <w:pPr>
        <w:pStyle w:val="Heading3"/>
      </w:pPr>
      <w:r w:rsidRPr="001F794E">
        <w:t>States</w:t>
      </w:r>
    </w:p>
    <w:p w14:paraId="0F0BA049" w14:textId="77777777" w:rsidR="000A4F88" w:rsidRPr="001F794E" w:rsidRDefault="000A4F88" w:rsidP="003003E2">
      <w:pPr>
        <w:pStyle w:val="NormalWeb"/>
        <w:numPr>
          <w:ilvl w:val="0"/>
          <w:numId w:val="607"/>
        </w:numPr>
        <w:rPr>
          <w:sz w:val="22"/>
          <w:szCs w:val="22"/>
        </w:rPr>
      </w:pPr>
      <w:r w:rsidRPr="001F794E">
        <w:rPr>
          <w:sz w:val="22"/>
          <w:szCs w:val="22"/>
        </w:rPr>
        <w:t>Closed</w:t>
      </w:r>
    </w:p>
    <w:p w14:paraId="4C10DAB3" w14:textId="77777777" w:rsidR="000A4F88" w:rsidRPr="001F794E" w:rsidRDefault="000A4F88" w:rsidP="003003E2">
      <w:pPr>
        <w:pStyle w:val="NormalWeb"/>
        <w:numPr>
          <w:ilvl w:val="0"/>
          <w:numId w:val="607"/>
        </w:numPr>
        <w:rPr>
          <w:sz w:val="22"/>
          <w:szCs w:val="22"/>
        </w:rPr>
      </w:pPr>
      <w:r w:rsidRPr="001F794E">
        <w:rPr>
          <w:sz w:val="22"/>
          <w:szCs w:val="22"/>
        </w:rPr>
        <w:t>Open</w:t>
      </w:r>
    </w:p>
    <w:p w14:paraId="3DA2D820" w14:textId="77777777" w:rsidR="000A4F88" w:rsidRPr="001F794E" w:rsidRDefault="000A4F88" w:rsidP="003003E2">
      <w:pPr>
        <w:pStyle w:val="NormalWeb"/>
        <w:numPr>
          <w:ilvl w:val="0"/>
          <w:numId w:val="607"/>
        </w:numPr>
        <w:rPr>
          <w:sz w:val="22"/>
          <w:szCs w:val="22"/>
        </w:rPr>
      </w:pPr>
      <w:r w:rsidRPr="001F794E">
        <w:rPr>
          <w:sz w:val="22"/>
          <w:szCs w:val="22"/>
        </w:rPr>
        <w:t>Half-open</w:t>
      </w:r>
    </w:p>
    <w:p w14:paraId="2B4A07F6" w14:textId="77777777" w:rsidR="000A4F88" w:rsidRPr="001F794E" w:rsidRDefault="000A4F88" w:rsidP="000A4F88">
      <w:pPr>
        <w:pStyle w:val="Heading3"/>
      </w:pPr>
      <w:r w:rsidRPr="001F794E">
        <w:t>Benefits</w:t>
      </w:r>
    </w:p>
    <w:p w14:paraId="52203505" w14:textId="77777777" w:rsidR="000A4F88" w:rsidRPr="001F794E" w:rsidRDefault="000A4F88" w:rsidP="003003E2">
      <w:pPr>
        <w:pStyle w:val="NormalWeb"/>
        <w:numPr>
          <w:ilvl w:val="0"/>
          <w:numId w:val="608"/>
        </w:numPr>
        <w:rPr>
          <w:sz w:val="22"/>
          <w:szCs w:val="22"/>
        </w:rPr>
      </w:pPr>
      <w:r w:rsidRPr="001F794E">
        <w:rPr>
          <w:sz w:val="22"/>
          <w:szCs w:val="22"/>
        </w:rPr>
        <w:t>Prevents cascading failures</w:t>
      </w:r>
    </w:p>
    <w:p w14:paraId="389ED3B0" w14:textId="77777777" w:rsidR="000A4F88" w:rsidRPr="001F794E" w:rsidRDefault="000A4F88" w:rsidP="003003E2">
      <w:pPr>
        <w:pStyle w:val="NormalWeb"/>
        <w:numPr>
          <w:ilvl w:val="0"/>
          <w:numId w:val="608"/>
        </w:numPr>
        <w:rPr>
          <w:sz w:val="22"/>
          <w:szCs w:val="22"/>
        </w:rPr>
      </w:pPr>
      <w:r w:rsidRPr="001F794E">
        <w:rPr>
          <w:sz w:val="22"/>
          <w:szCs w:val="22"/>
        </w:rPr>
        <w:t>Improves resilience</w:t>
      </w:r>
    </w:p>
    <w:p w14:paraId="402BDCBB" w14:textId="77777777" w:rsidR="000A4F88" w:rsidRPr="001F794E" w:rsidRDefault="000A4F88" w:rsidP="000A4F88">
      <w:pPr>
        <w:pStyle w:val="Heading3"/>
      </w:pPr>
      <w:r w:rsidRPr="001F794E">
        <w:t>Libraries</w:t>
      </w:r>
    </w:p>
    <w:p w14:paraId="6DBFCAF2" w14:textId="77777777" w:rsidR="000A4F88" w:rsidRPr="001F794E" w:rsidRDefault="000A4F88" w:rsidP="003003E2">
      <w:pPr>
        <w:pStyle w:val="NormalWeb"/>
        <w:numPr>
          <w:ilvl w:val="0"/>
          <w:numId w:val="609"/>
        </w:numPr>
        <w:rPr>
          <w:sz w:val="22"/>
          <w:szCs w:val="22"/>
        </w:rPr>
      </w:pPr>
      <w:r w:rsidRPr="001F794E">
        <w:rPr>
          <w:sz w:val="22"/>
          <w:szCs w:val="22"/>
        </w:rPr>
        <w:t>Resilience4j</w:t>
      </w:r>
    </w:p>
    <w:p w14:paraId="71D99E05" w14:textId="77777777" w:rsidR="000A4F88" w:rsidRPr="001F794E" w:rsidRDefault="000A4F88" w:rsidP="003003E2">
      <w:pPr>
        <w:pStyle w:val="NormalWeb"/>
        <w:numPr>
          <w:ilvl w:val="0"/>
          <w:numId w:val="609"/>
        </w:numPr>
        <w:rPr>
          <w:sz w:val="22"/>
          <w:szCs w:val="22"/>
        </w:rPr>
      </w:pPr>
      <w:r w:rsidRPr="001F794E">
        <w:rPr>
          <w:sz w:val="22"/>
          <w:szCs w:val="22"/>
        </w:rPr>
        <w:t>Hystrix</w:t>
      </w:r>
    </w:p>
    <w:p w14:paraId="44902C9D" w14:textId="77777777" w:rsidR="000A4F88" w:rsidRPr="001F794E" w:rsidRDefault="000A4F88" w:rsidP="000A4F88">
      <w:pPr>
        <w:pStyle w:val="Heading3"/>
      </w:pPr>
      <w:r w:rsidRPr="001F794E">
        <w:lastRenderedPageBreak/>
        <w:t>Important Point</w:t>
      </w:r>
    </w:p>
    <w:p w14:paraId="6A0C542E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Important distributed systems pattern.</w:t>
      </w:r>
    </w:p>
    <w:p w14:paraId="76065E0C" w14:textId="77777777" w:rsidR="000A4F88" w:rsidRPr="001F794E" w:rsidRDefault="000A4F88" w:rsidP="000A4F88">
      <w:r w:rsidRPr="001F794E">
        <w:pict w14:anchorId="1AB24364">
          <v:rect id="_x0000_i2817" style="width:0;height:1.5pt" o:hralign="center" o:hrstd="t" o:hr="t" fillcolor="#a0a0a0" stroked="f"/>
        </w:pict>
      </w:r>
    </w:p>
    <w:p w14:paraId="6D52DD6E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F05B488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Repeated failures </w:t>
      </w:r>
      <w:r w:rsidRPr="001F794E">
        <w:rPr>
          <w:rFonts w:ascii="Nirmala UI" w:hAnsi="Nirmala UI" w:cs="Nirmala UI"/>
          <w:sz w:val="22"/>
          <w:szCs w:val="22"/>
        </w:rPr>
        <w:t>थांबवण्यासाठी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जाणारा</w:t>
      </w:r>
      <w:r w:rsidRPr="001F794E">
        <w:rPr>
          <w:sz w:val="22"/>
          <w:szCs w:val="22"/>
        </w:rPr>
        <w:t xml:space="preserve"> pattern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circuit breaker.</w:t>
      </w:r>
    </w:p>
    <w:p w14:paraId="38EB8AB7" w14:textId="77777777" w:rsidR="000A4F88" w:rsidRPr="001F794E" w:rsidRDefault="000A4F88" w:rsidP="000A4F88">
      <w:r w:rsidRPr="001F794E">
        <w:pict w14:anchorId="43D00AC6">
          <v:rect id="_x0000_i2818" style="width:0;height:1.5pt" o:hralign="center" o:hrstd="t" o:hr="t" fillcolor="#a0a0a0" stroked="f"/>
        </w:pict>
      </w:r>
    </w:p>
    <w:p w14:paraId="3F3568FF" w14:textId="77777777" w:rsidR="000A4F88" w:rsidRPr="001F794E" w:rsidRDefault="000A4F88" w:rsidP="000A4F8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250. What are the most important real-world Java concurrency interview topics?</w:t>
      </w:r>
    </w:p>
    <w:p w14:paraId="7F09C24B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46FB846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Top Interview Topics</w:t>
      </w:r>
    </w:p>
    <w:p w14:paraId="3CFD272D" w14:textId="77777777" w:rsidR="000A4F88" w:rsidRPr="001F794E" w:rsidRDefault="000A4F88" w:rsidP="000A4F88">
      <w:pPr>
        <w:pStyle w:val="Heading3"/>
      </w:pPr>
      <w:r w:rsidRPr="001F794E">
        <w:t>1. Thread lifecycle</w:t>
      </w:r>
    </w:p>
    <w:p w14:paraId="56D4C9B4" w14:textId="77777777" w:rsidR="000A4F88" w:rsidRPr="001F794E" w:rsidRDefault="000A4F88" w:rsidP="000A4F88">
      <w:r w:rsidRPr="001F794E">
        <w:pict w14:anchorId="1F3A37A8">
          <v:rect id="_x0000_i2819" style="width:0;height:1.5pt" o:hralign="center" o:hrstd="t" o:hr="t" fillcolor="#a0a0a0" stroked="f"/>
        </w:pict>
      </w:r>
    </w:p>
    <w:p w14:paraId="3C4AEEDC" w14:textId="77777777" w:rsidR="000A4F88" w:rsidRPr="001F794E" w:rsidRDefault="000A4F88" w:rsidP="000A4F88">
      <w:pPr>
        <w:pStyle w:val="Heading3"/>
      </w:pPr>
      <w:r w:rsidRPr="001F794E">
        <w:t>2. synchronized vs Lock</w:t>
      </w:r>
    </w:p>
    <w:p w14:paraId="21BA3A0D" w14:textId="77777777" w:rsidR="000A4F88" w:rsidRPr="001F794E" w:rsidRDefault="000A4F88" w:rsidP="000A4F88">
      <w:r w:rsidRPr="001F794E">
        <w:pict w14:anchorId="1775E6D3">
          <v:rect id="_x0000_i2820" style="width:0;height:1.5pt" o:hralign="center" o:hrstd="t" o:hr="t" fillcolor="#a0a0a0" stroked="f"/>
        </w:pict>
      </w:r>
    </w:p>
    <w:p w14:paraId="0051CD2F" w14:textId="77777777" w:rsidR="000A4F88" w:rsidRPr="001F794E" w:rsidRDefault="000A4F88" w:rsidP="000A4F88">
      <w:pPr>
        <w:pStyle w:val="Heading3"/>
      </w:pPr>
      <w:r w:rsidRPr="001F794E">
        <w:t>3. volatile keyword</w:t>
      </w:r>
    </w:p>
    <w:p w14:paraId="5D3929FD" w14:textId="77777777" w:rsidR="000A4F88" w:rsidRPr="001F794E" w:rsidRDefault="000A4F88" w:rsidP="000A4F88">
      <w:r w:rsidRPr="001F794E">
        <w:pict w14:anchorId="2124E85F">
          <v:rect id="_x0000_i2821" style="width:0;height:1.5pt" o:hralign="center" o:hrstd="t" o:hr="t" fillcolor="#a0a0a0" stroked="f"/>
        </w:pict>
      </w:r>
    </w:p>
    <w:p w14:paraId="750CA54D" w14:textId="77777777" w:rsidR="000A4F88" w:rsidRPr="001F794E" w:rsidRDefault="000A4F88" w:rsidP="000A4F88">
      <w:pPr>
        <w:pStyle w:val="Heading3"/>
      </w:pPr>
      <w:r w:rsidRPr="001F794E">
        <w:t>4. Java Memory Model (JMM)</w:t>
      </w:r>
    </w:p>
    <w:p w14:paraId="012E73C3" w14:textId="77777777" w:rsidR="000A4F88" w:rsidRPr="001F794E" w:rsidRDefault="000A4F88" w:rsidP="000A4F88">
      <w:r w:rsidRPr="001F794E">
        <w:pict w14:anchorId="1FF35570">
          <v:rect id="_x0000_i2822" style="width:0;height:1.5pt" o:hralign="center" o:hrstd="t" o:hr="t" fillcolor="#a0a0a0" stroked="f"/>
        </w:pict>
      </w:r>
    </w:p>
    <w:p w14:paraId="6E1BABD2" w14:textId="77777777" w:rsidR="000A4F88" w:rsidRPr="001F794E" w:rsidRDefault="000A4F88" w:rsidP="000A4F88">
      <w:pPr>
        <w:pStyle w:val="Heading3"/>
      </w:pPr>
      <w:r w:rsidRPr="001F794E">
        <w:t>5. Race condition</w:t>
      </w:r>
    </w:p>
    <w:p w14:paraId="369B8908" w14:textId="77777777" w:rsidR="000A4F88" w:rsidRPr="001F794E" w:rsidRDefault="000A4F88" w:rsidP="000A4F88">
      <w:r w:rsidRPr="001F794E">
        <w:pict w14:anchorId="552163C2">
          <v:rect id="_x0000_i2823" style="width:0;height:1.5pt" o:hralign="center" o:hrstd="t" o:hr="t" fillcolor="#a0a0a0" stroked="f"/>
        </w:pict>
      </w:r>
    </w:p>
    <w:p w14:paraId="07E4D2F3" w14:textId="77777777" w:rsidR="000A4F88" w:rsidRPr="001F794E" w:rsidRDefault="000A4F88" w:rsidP="000A4F88">
      <w:pPr>
        <w:pStyle w:val="Heading3"/>
      </w:pPr>
      <w:r w:rsidRPr="001F794E">
        <w:t>6. Deadlock</w:t>
      </w:r>
    </w:p>
    <w:p w14:paraId="707D5BFD" w14:textId="77777777" w:rsidR="000A4F88" w:rsidRPr="001F794E" w:rsidRDefault="000A4F88" w:rsidP="000A4F88">
      <w:r w:rsidRPr="001F794E">
        <w:pict w14:anchorId="7CFCDA8C">
          <v:rect id="_x0000_i2824" style="width:0;height:1.5pt" o:hralign="center" o:hrstd="t" o:hr="t" fillcolor="#a0a0a0" stroked="f"/>
        </w:pict>
      </w:r>
    </w:p>
    <w:p w14:paraId="143EDD18" w14:textId="77777777" w:rsidR="000A4F88" w:rsidRPr="001F794E" w:rsidRDefault="000A4F88" w:rsidP="000A4F88">
      <w:pPr>
        <w:pStyle w:val="Heading3"/>
      </w:pPr>
      <w:r w:rsidRPr="001F794E">
        <w:t>7. ExecutorService</w:t>
      </w:r>
    </w:p>
    <w:p w14:paraId="4AB48FA6" w14:textId="77777777" w:rsidR="000A4F88" w:rsidRPr="001F794E" w:rsidRDefault="000A4F88" w:rsidP="000A4F88">
      <w:r w:rsidRPr="001F794E">
        <w:pict w14:anchorId="0B591B3B">
          <v:rect id="_x0000_i2825" style="width:0;height:1.5pt" o:hralign="center" o:hrstd="t" o:hr="t" fillcolor="#a0a0a0" stroked="f"/>
        </w:pict>
      </w:r>
    </w:p>
    <w:p w14:paraId="0BF7BA69" w14:textId="77777777" w:rsidR="000A4F88" w:rsidRPr="001F794E" w:rsidRDefault="000A4F88" w:rsidP="000A4F88">
      <w:pPr>
        <w:pStyle w:val="Heading3"/>
      </w:pPr>
      <w:r w:rsidRPr="001F794E">
        <w:lastRenderedPageBreak/>
        <w:t>8. Thread pool tuning</w:t>
      </w:r>
    </w:p>
    <w:p w14:paraId="39B6FF39" w14:textId="77777777" w:rsidR="000A4F88" w:rsidRPr="001F794E" w:rsidRDefault="000A4F88" w:rsidP="000A4F88">
      <w:r w:rsidRPr="001F794E">
        <w:pict w14:anchorId="74766F56">
          <v:rect id="_x0000_i2826" style="width:0;height:1.5pt" o:hralign="center" o:hrstd="t" o:hr="t" fillcolor="#a0a0a0" stroked="f"/>
        </w:pict>
      </w:r>
    </w:p>
    <w:p w14:paraId="3C6A0693" w14:textId="77777777" w:rsidR="000A4F88" w:rsidRPr="001F794E" w:rsidRDefault="000A4F88" w:rsidP="000A4F88">
      <w:pPr>
        <w:pStyle w:val="Heading3"/>
      </w:pPr>
      <w:r w:rsidRPr="001F794E">
        <w:t>9. CompletableFuture</w:t>
      </w:r>
    </w:p>
    <w:p w14:paraId="4A8AF936" w14:textId="77777777" w:rsidR="000A4F88" w:rsidRPr="001F794E" w:rsidRDefault="000A4F88" w:rsidP="000A4F88">
      <w:r w:rsidRPr="001F794E">
        <w:pict w14:anchorId="7E9A2C53">
          <v:rect id="_x0000_i2827" style="width:0;height:1.5pt" o:hralign="center" o:hrstd="t" o:hr="t" fillcolor="#a0a0a0" stroked="f"/>
        </w:pict>
      </w:r>
    </w:p>
    <w:p w14:paraId="50877537" w14:textId="77777777" w:rsidR="000A4F88" w:rsidRPr="001F794E" w:rsidRDefault="000A4F88" w:rsidP="000A4F88">
      <w:pPr>
        <w:pStyle w:val="Heading3"/>
      </w:pPr>
      <w:r w:rsidRPr="001F794E">
        <w:t>10. ConcurrentHashMap internals</w:t>
      </w:r>
    </w:p>
    <w:p w14:paraId="77A8AEB2" w14:textId="77777777" w:rsidR="000A4F88" w:rsidRPr="001F794E" w:rsidRDefault="000A4F88" w:rsidP="000A4F88">
      <w:r w:rsidRPr="001F794E">
        <w:pict w14:anchorId="7BA3768B">
          <v:rect id="_x0000_i2828" style="width:0;height:1.5pt" o:hralign="center" o:hrstd="t" o:hr="t" fillcolor="#a0a0a0" stroked="f"/>
        </w:pict>
      </w:r>
    </w:p>
    <w:p w14:paraId="1D42DC33" w14:textId="77777777" w:rsidR="000A4F88" w:rsidRPr="001F794E" w:rsidRDefault="000A4F88" w:rsidP="000A4F88">
      <w:pPr>
        <w:pStyle w:val="Heading3"/>
      </w:pPr>
      <w:r w:rsidRPr="001F794E">
        <w:t>11. Producer-Consumer</w:t>
      </w:r>
    </w:p>
    <w:p w14:paraId="29065BFB" w14:textId="77777777" w:rsidR="000A4F88" w:rsidRPr="001F794E" w:rsidRDefault="000A4F88" w:rsidP="000A4F88">
      <w:r w:rsidRPr="001F794E">
        <w:pict w14:anchorId="49079F38">
          <v:rect id="_x0000_i2829" style="width:0;height:1.5pt" o:hralign="center" o:hrstd="t" o:hr="t" fillcolor="#a0a0a0" stroked="f"/>
        </w:pict>
      </w:r>
    </w:p>
    <w:p w14:paraId="740382A6" w14:textId="77777777" w:rsidR="000A4F88" w:rsidRPr="001F794E" w:rsidRDefault="000A4F88" w:rsidP="000A4F88">
      <w:pPr>
        <w:pStyle w:val="Heading3"/>
      </w:pPr>
      <w:r w:rsidRPr="001F794E">
        <w:t>12. wait/notify</w:t>
      </w:r>
    </w:p>
    <w:p w14:paraId="45B80BAC" w14:textId="77777777" w:rsidR="000A4F88" w:rsidRPr="001F794E" w:rsidRDefault="000A4F88" w:rsidP="000A4F88">
      <w:r w:rsidRPr="001F794E">
        <w:pict w14:anchorId="4473F066">
          <v:rect id="_x0000_i2830" style="width:0;height:1.5pt" o:hralign="center" o:hrstd="t" o:hr="t" fillcolor="#a0a0a0" stroked="f"/>
        </w:pict>
      </w:r>
    </w:p>
    <w:p w14:paraId="40A49895" w14:textId="77777777" w:rsidR="000A4F88" w:rsidRPr="001F794E" w:rsidRDefault="000A4F88" w:rsidP="000A4F88">
      <w:pPr>
        <w:pStyle w:val="Heading3"/>
      </w:pPr>
      <w:r w:rsidRPr="001F794E">
        <w:t>13. Atomic classes &amp; CAS</w:t>
      </w:r>
    </w:p>
    <w:p w14:paraId="057E5078" w14:textId="77777777" w:rsidR="000A4F88" w:rsidRPr="001F794E" w:rsidRDefault="000A4F88" w:rsidP="000A4F88">
      <w:r w:rsidRPr="001F794E">
        <w:pict w14:anchorId="2EDA56B7">
          <v:rect id="_x0000_i2831" style="width:0;height:1.5pt" o:hralign="center" o:hrstd="t" o:hr="t" fillcolor="#a0a0a0" stroked="f"/>
        </w:pict>
      </w:r>
    </w:p>
    <w:p w14:paraId="59E1B1E1" w14:textId="77777777" w:rsidR="000A4F88" w:rsidRPr="001F794E" w:rsidRDefault="000A4F88" w:rsidP="000A4F88">
      <w:pPr>
        <w:pStyle w:val="Heading3"/>
      </w:pPr>
      <w:r w:rsidRPr="001F794E">
        <w:t>14. Parallel streams</w:t>
      </w:r>
    </w:p>
    <w:p w14:paraId="4271FDF9" w14:textId="77777777" w:rsidR="000A4F88" w:rsidRPr="001F794E" w:rsidRDefault="000A4F88" w:rsidP="000A4F88">
      <w:r w:rsidRPr="001F794E">
        <w:pict w14:anchorId="093D8645">
          <v:rect id="_x0000_i2832" style="width:0;height:1.5pt" o:hralign="center" o:hrstd="t" o:hr="t" fillcolor="#a0a0a0" stroked="f"/>
        </w:pict>
      </w:r>
    </w:p>
    <w:p w14:paraId="2A290F40" w14:textId="77777777" w:rsidR="000A4F88" w:rsidRPr="001F794E" w:rsidRDefault="000A4F88" w:rsidP="000A4F88">
      <w:pPr>
        <w:pStyle w:val="Heading3"/>
      </w:pPr>
      <w:r w:rsidRPr="001F794E">
        <w:t>15. Virtual threads</w:t>
      </w:r>
    </w:p>
    <w:p w14:paraId="043AE345" w14:textId="77777777" w:rsidR="000A4F88" w:rsidRPr="001F794E" w:rsidRDefault="000A4F88" w:rsidP="000A4F88">
      <w:pPr>
        <w:pStyle w:val="Heading3"/>
      </w:pPr>
      <w:r w:rsidRPr="001F794E">
        <w:t>Important Point</w:t>
      </w:r>
    </w:p>
    <w:p w14:paraId="622D7973" w14:textId="77777777" w:rsidR="000A4F88" w:rsidRPr="001F794E" w:rsidRDefault="000A4F88" w:rsidP="000A4F8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These topics dominate:</w:t>
      </w:r>
    </w:p>
    <w:p w14:paraId="05991124" w14:textId="77777777" w:rsidR="000A4F88" w:rsidRPr="001F794E" w:rsidRDefault="000A4F88" w:rsidP="000A4F8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Senior Java interviews worldwide</w:t>
      </w:r>
    </w:p>
    <w:p w14:paraId="5C3335D1" w14:textId="77777777" w:rsidR="000A4F88" w:rsidRPr="001F794E" w:rsidRDefault="000A4F88" w:rsidP="000A4F88">
      <w:r w:rsidRPr="001F794E">
        <w:pict w14:anchorId="1854CC1A">
          <v:rect id="_x0000_i2833" style="width:0;height:1.5pt" o:hralign="center" o:hrstd="t" o:hr="t" fillcolor="#a0a0a0" stroked="f"/>
        </w:pict>
      </w:r>
    </w:p>
    <w:p w14:paraId="33A4856B" w14:textId="77777777" w:rsidR="000A4F88" w:rsidRPr="001F794E" w:rsidRDefault="000A4F88" w:rsidP="000A4F8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99F2254" w14:textId="77777777" w:rsidR="000A4F88" w:rsidRPr="001F794E" w:rsidRDefault="000A4F88" w:rsidP="000A4F88">
      <w:pPr>
        <w:pStyle w:val="Heading3"/>
      </w:pPr>
      <w:r w:rsidRPr="001F794E">
        <w:t>Most Important Topics</w:t>
      </w:r>
    </w:p>
    <w:p w14:paraId="78F4BCCA" w14:textId="77777777" w:rsidR="000A4F88" w:rsidRPr="001F794E" w:rsidRDefault="000A4F88" w:rsidP="003003E2">
      <w:pPr>
        <w:pStyle w:val="NormalWeb"/>
        <w:numPr>
          <w:ilvl w:val="0"/>
          <w:numId w:val="610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synchronized</w:t>
      </w:r>
    </w:p>
    <w:p w14:paraId="5FFB8E23" w14:textId="77777777" w:rsidR="000A4F88" w:rsidRPr="001F794E" w:rsidRDefault="000A4F88" w:rsidP="003003E2">
      <w:pPr>
        <w:pStyle w:val="NormalWeb"/>
        <w:numPr>
          <w:ilvl w:val="0"/>
          <w:numId w:val="610"/>
        </w:numPr>
        <w:rPr>
          <w:sz w:val="22"/>
          <w:szCs w:val="22"/>
        </w:rPr>
      </w:pPr>
      <w:r w:rsidRPr="001F794E">
        <w:rPr>
          <w:sz w:val="22"/>
          <w:szCs w:val="22"/>
        </w:rPr>
        <w:t>volatile</w:t>
      </w:r>
    </w:p>
    <w:p w14:paraId="5088BF30" w14:textId="77777777" w:rsidR="000A4F88" w:rsidRPr="001F794E" w:rsidRDefault="000A4F88" w:rsidP="003003E2">
      <w:pPr>
        <w:pStyle w:val="NormalWeb"/>
        <w:numPr>
          <w:ilvl w:val="0"/>
          <w:numId w:val="610"/>
        </w:numPr>
        <w:rPr>
          <w:sz w:val="22"/>
          <w:szCs w:val="22"/>
        </w:rPr>
      </w:pPr>
      <w:r w:rsidRPr="001F794E">
        <w:rPr>
          <w:sz w:val="22"/>
          <w:szCs w:val="22"/>
        </w:rPr>
        <w:t>JMM</w:t>
      </w:r>
    </w:p>
    <w:p w14:paraId="291B728D" w14:textId="77777777" w:rsidR="000A4F88" w:rsidRPr="001F794E" w:rsidRDefault="000A4F88" w:rsidP="003003E2">
      <w:pPr>
        <w:pStyle w:val="NormalWeb"/>
        <w:numPr>
          <w:ilvl w:val="0"/>
          <w:numId w:val="610"/>
        </w:numPr>
        <w:rPr>
          <w:sz w:val="22"/>
          <w:szCs w:val="22"/>
        </w:rPr>
      </w:pPr>
      <w:r w:rsidRPr="001F794E">
        <w:rPr>
          <w:sz w:val="22"/>
          <w:szCs w:val="22"/>
        </w:rPr>
        <w:t>deadlock</w:t>
      </w:r>
    </w:p>
    <w:p w14:paraId="1D064418" w14:textId="77777777" w:rsidR="000A4F88" w:rsidRPr="001F794E" w:rsidRDefault="000A4F88" w:rsidP="003003E2">
      <w:pPr>
        <w:pStyle w:val="NormalWeb"/>
        <w:numPr>
          <w:ilvl w:val="0"/>
          <w:numId w:val="610"/>
        </w:numPr>
        <w:rPr>
          <w:sz w:val="22"/>
          <w:szCs w:val="22"/>
        </w:rPr>
      </w:pPr>
      <w:r w:rsidRPr="001F794E">
        <w:rPr>
          <w:sz w:val="22"/>
          <w:szCs w:val="22"/>
        </w:rPr>
        <w:t>ExecutorService</w:t>
      </w:r>
    </w:p>
    <w:p w14:paraId="146F2164" w14:textId="77777777" w:rsidR="000A4F88" w:rsidRPr="001F794E" w:rsidRDefault="000A4F88" w:rsidP="003003E2">
      <w:pPr>
        <w:pStyle w:val="NormalWeb"/>
        <w:numPr>
          <w:ilvl w:val="0"/>
          <w:numId w:val="610"/>
        </w:numPr>
        <w:rPr>
          <w:sz w:val="22"/>
          <w:szCs w:val="22"/>
        </w:rPr>
      </w:pPr>
      <w:r w:rsidRPr="001F794E">
        <w:rPr>
          <w:sz w:val="22"/>
          <w:szCs w:val="22"/>
        </w:rPr>
        <w:t>CompletableFuture</w:t>
      </w:r>
    </w:p>
    <w:p w14:paraId="0660B68C" w14:textId="77777777" w:rsidR="000A4F88" w:rsidRPr="001F794E" w:rsidRDefault="000A4F88" w:rsidP="003003E2">
      <w:pPr>
        <w:pStyle w:val="NormalWeb"/>
        <w:numPr>
          <w:ilvl w:val="0"/>
          <w:numId w:val="610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ConcurrentHashMap</w:t>
      </w:r>
    </w:p>
    <w:p w14:paraId="4747DBB2" w14:textId="77777777" w:rsidR="000A4F88" w:rsidRPr="001F794E" w:rsidRDefault="000A4F88" w:rsidP="003003E2">
      <w:pPr>
        <w:pStyle w:val="NormalWeb"/>
        <w:numPr>
          <w:ilvl w:val="0"/>
          <w:numId w:val="610"/>
        </w:numPr>
        <w:rPr>
          <w:sz w:val="22"/>
          <w:szCs w:val="22"/>
        </w:rPr>
      </w:pPr>
      <w:r w:rsidRPr="001F794E">
        <w:rPr>
          <w:sz w:val="22"/>
          <w:szCs w:val="22"/>
        </w:rPr>
        <w:t>virtual threads</w:t>
      </w:r>
    </w:p>
    <w:p w14:paraId="2AC41667" w14:textId="77777777" w:rsidR="000A4F88" w:rsidRPr="001F794E" w:rsidRDefault="000A4F88" w:rsidP="000A4F88">
      <w:r w:rsidRPr="001F794E">
        <w:pict w14:anchorId="0826BC6B">
          <v:rect id="_x0000_i2834" style="width:0;height:1.5pt" o:hralign="center" o:hrstd="t" o:hr="t" fillcolor="#a0a0a0" stroked="f"/>
        </w:pict>
      </w:r>
    </w:p>
    <w:p w14:paraId="3F9C45FC" w14:textId="77777777" w:rsidR="000A4F88" w:rsidRPr="001F794E" w:rsidRDefault="000A4F88" w:rsidP="000A4F8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Multithreading + Concurrency + JMM → 250/250 COMPLETED</w:t>
      </w:r>
    </w:p>
    <w:p w14:paraId="6935A2D8" w14:textId="77777777" w:rsidR="000A4F88" w:rsidRPr="001F794E" w:rsidRDefault="000A4F88" w:rsidP="000A4F8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FULL MODULE COMPLETED</w:t>
      </w:r>
    </w:p>
    <w:p w14:paraId="49B5318D" w14:textId="77777777" w:rsidR="000A4F88" w:rsidRPr="001F794E" w:rsidRDefault="000A4F88" w:rsidP="000A4F8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Multithreading + Concurrency + JMM</w:t>
      </w:r>
    </w:p>
    <w:p w14:paraId="49D61A2A" w14:textId="77777777" w:rsidR="00BE6F2F" w:rsidRPr="001F794E" w:rsidRDefault="00BE6F2F" w:rsidP="00BE6F2F">
      <w:pPr>
        <w:pStyle w:val="NormalWeb"/>
        <w:rPr>
          <w:rStyle w:val="HTMLCode"/>
          <w:sz w:val="22"/>
          <w:szCs w:val="22"/>
        </w:rPr>
      </w:pPr>
    </w:p>
    <w:p w14:paraId="35B689E9" w14:textId="77777777" w:rsidR="00BE6F2F" w:rsidRPr="001F794E" w:rsidRDefault="00BE6F2F" w:rsidP="00BE6F2F">
      <w:pPr>
        <w:pStyle w:val="NormalWeb"/>
        <w:rPr>
          <w:rStyle w:val="HTMLCode"/>
          <w:sz w:val="22"/>
          <w:szCs w:val="22"/>
        </w:rPr>
      </w:pPr>
    </w:p>
    <w:p w14:paraId="7493CBF0" w14:textId="77777777" w:rsidR="00BE6F2F" w:rsidRPr="001F794E" w:rsidRDefault="00BE6F2F" w:rsidP="00BE6F2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  <w:highlight w:val="yellow"/>
        </w:rPr>
        <w:t>Java 8 / 9 / 11 / 17+ (1–10)</w:t>
      </w:r>
    </w:p>
    <w:p w14:paraId="6503B3EA" w14:textId="77777777" w:rsidR="00BE6F2F" w:rsidRPr="001F794E" w:rsidRDefault="00BE6F2F" w:rsidP="00BE6F2F">
      <w:r w:rsidRPr="001F794E">
        <w:pict w14:anchorId="57F4C376">
          <v:rect id="_x0000_i2835" style="width:0;height:1.5pt" o:hralign="center" o:hrstd="t" o:hr="t" fillcolor="#a0a0a0" stroked="f"/>
        </w:pict>
      </w:r>
    </w:p>
    <w:p w14:paraId="5A1A106B" w14:textId="77777777" w:rsidR="00BE6F2F" w:rsidRPr="001F794E" w:rsidRDefault="00BE6F2F" w:rsidP="00BE6F2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1. What is Java 8?</w:t>
      </w:r>
    </w:p>
    <w:p w14:paraId="34F4AEBD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9E068A5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8 is one of the biggest Java releases introducing:</w:t>
      </w:r>
    </w:p>
    <w:p w14:paraId="211B4F92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Functional programming features</w:t>
      </w:r>
    </w:p>
    <w:p w14:paraId="2FC84E69" w14:textId="77777777" w:rsidR="00BE6F2F" w:rsidRPr="001F794E" w:rsidRDefault="00BE6F2F" w:rsidP="00BE6F2F">
      <w:pPr>
        <w:pStyle w:val="Heading3"/>
      </w:pPr>
      <w:r w:rsidRPr="001F794E">
        <w:t>Major Features</w:t>
      </w:r>
    </w:p>
    <w:p w14:paraId="3274D8BA" w14:textId="77777777" w:rsidR="00BE6F2F" w:rsidRPr="001F794E" w:rsidRDefault="00BE6F2F" w:rsidP="003003E2">
      <w:pPr>
        <w:pStyle w:val="NormalWeb"/>
        <w:numPr>
          <w:ilvl w:val="0"/>
          <w:numId w:val="611"/>
        </w:numPr>
        <w:rPr>
          <w:sz w:val="22"/>
          <w:szCs w:val="22"/>
        </w:rPr>
      </w:pPr>
      <w:r w:rsidRPr="001F794E">
        <w:rPr>
          <w:sz w:val="22"/>
          <w:szCs w:val="22"/>
        </w:rPr>
        <w:t>Lambda expressions</w:t>
      </w:r>
    </w:p>
    <w:p w14:paraId="47AB3575" w14:textId="77777777" w:rsidR="00BE6F2F" w:rsidRPr="001F794E" w:rsidRDefault="00BE6F2F" w:rsidP="003003E2">
      <w:pPr>
        <w:pStyle w:val="NormalWeb"/>
        <w:numPr>
          <w:ilvl w:val="0"/>
          <w:numId w:val="611"/>
        </w:numPr>
        <w:rPr>
          <w:sz w:val="22"/>
          <w:szCs w:val="22"/>
        </w:rPr>
      </w:pPr>
      <w:r w:rsidRPr="001F794E">
        <w:rPr>
          <w:sz w:val="22"/>
          <w:szCs w:val="22"/>
        </w:rPr>
        <w:t>Stream API</w:t>
      </w:r>
    </w:p>
    <w:p w14:paraId="0E2E93D6" w14:textId="77777777" w:rsidR="00BE6F2F" w:rsidRPr="001F794E" w:rsidRDefault="00BE6F2F" w:rsidP="003003E2">
      <w:pPr>
        <w:pStyle w:val="NormalWeb"/>
        <w:numPr>
          <w:ilvl w:val="0"/>
          <w:numId w:val="611"/>
        </w:numPr>
        <w:rPr>
          <w:sz w:val="22"/>
          <w:szCs w:val="22"/>
        </w:rPr>
      </w:pPr>
      <w:r w:rsidRPr="001F794E">
        <w:rPr>
          <w:sz w:val="22"/>
          <w:szCs w:val="22"/>
        </w:rPr>
        <w:t>Functional interfaces</w:t>
      </w:r>
    </w:p>
    <w:p w14:paraId="2BEA336A" w14:textId="77777777" w:rsidR="00BE6F2F" w:rsidRPr="001F794E" w:rsidRDefault="00BE6F2F" w:rsidP="003003E2">
      <w:pPr>
        <w:pStyle w:val="NormalWeb"/>
        <w:numPr>
          <w:ilvl w:val="0"/>
          <w:numId w:val="611"/>
        </w:numPr>
        <w:rPr>
          <w:sz w:val="22"/>
          <w:szCs w:val="22"/>
        </w:rPr>
      </w:pPr>
      <w:r w:rsidRPr="001F794E">
        <w:rPr>
          <w:sz w:val="22"/>
          <w:szCs w:val="22"/>
        </w:rPr>
        <w:t>Optional</w:t>
      </w:r>
    </w:p>
    <w:p w14:paraId="52C32599" w14:textId="77777777" w:rsidR="00BE6F2F" w:rsidRPr="001F794E" w:rsidRDefault="00BE6F2F" w:rsidP="003003E2">
      <w:pPr>
        <w:pStyle w:val="NormalWeb"/>
        <w:numPr>
          <w:ilvl w:val="0"/>
          <w:numId w:val="611"/>
        </w:numPr>
        <w:rPr>
          <w:sz w:val="22"/>
          <w:szCs w:val="22"/>
        </w:rPr>
      </w:pPr>
      <w:r w:rsidRPr="001F794E">
        <w:rPr>
          <w:sz w:val="22"/>
          <w:szCs w:val="22"/>
        </w:rPr>
        <w:t>Method references</w:t>
      </w:r>
    </w:p>
    <w:p w14:paraId="23865259" w14:textId="77777777" w:rsidR="00BE6F2F" w:rsidRPr="001F794E" w:rsidRDefault="00BE6F2F" w:rsidP="003003E2">
      <w:pPr>
        <w:pStyle w:val="NormalWeb"/>
        <w:numPr>
          <w:ilvl w:val="0"/>
          <w:numId w:val="611"/>
        </w:numPr>
        <w:rPr>
          <w:sz w:val="22"/>
          <w:szCs w:val="22"/>
        </w:rPr>
      </w:pPr>
      <w:r w:rsidRPr="001F794E">
        <w:rPr>
          <w:sz w:val="22"/>
          <w:szCs w:val="22"/>
        </w:rPr>
        <w:t>Date &amp; Time API</w:t>
      </w:r>
    </w:p>
    <w:p w14:paraId="7311EC28" w14:textId="77777777" w:rsidR="00BE6F2F" w:rsidRPr="001F794E" w:rsidRDefault="00BE6F2F" w:rsidP="00BE6F2F">
      <w:pPr>
        <w:pStyle w:val="Heading3"/>
      </w:pPr>
      <w:r w:rsidRPr="001F794E">
        <w:t>Important Point</w:t>
      </w:r>
    </w:p>
    <w:p w14:paraId="119DB3D8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8 changed Java coding style completely.</w:t>
      </w:r>
    </w:p>
    <w:p w14:paraId="6A091BF0" w14:textId="77777777" w:rsidR="00BE6F2F" w:rsidRPr="001F794E" w:rsidRDefault="00BE6F2F" w:rsidP="00BE6F2F">
      <w:r w:rsidRPr="001F794E">
        <w:lastRenderedPageBreak/>
        <w:pict w14:anchorId="63FB5C08">
          <v:rect id="_x0000_i2836" style="width:0;height:1.5pt" o:hralign="center" o:hrstd="t" o:hr="t" fillcolor="#a0a0a0" stroked="f"/>
        </w:pict>
      </w:r>
    </w:p>
    <w:p w14:paraId="7A81C869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FF25882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8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functional programming features </w:t>
      </w:r>
      <w:r w:rsidRPr="001F794E">
        <w:rPr>
          <w:rFonts w:ascii="Nirmala UI" w:hAnsi="Nirmala UI" w:cs="Nirmala UI"/>
          <w:sz w:val="22"/>
          <w:szCs w:val="22"/>
        </w:rPr>
        <w:t>आले</w:t>
      </w:r>
      <w:r w:rsidRPr="001F794E">
        <w:rPr>
          <w:sz w:val="22"/>
          <w:szCs w:val="22"/>
        </w:rPr>
        <w:t>.</w:t>
      </w:r>
    </w:p>
    <w:p w14:paraId="6F3A5082" w14:textId="77777777" w:rsidR="00BE6F2F" w:rsidRPr="001F794E" w:rsidRDefault="00BE6F2F" w:rsidP="00BE6F2F">
      <w:pPr>
        <w:pStyle w:val="Heading3"/>
      </w:pPr>
      <w:r w:rsidRPr="001F794E">
        <w:t>Features</w:t>
      </w:r>
    </w:p>
    <w:p w14:paraId="2B2F90E6" w14:textId="77777777" w:rsidR="00BE6F2F" w:rsidRPr="001F794E" w:rsidRDefault="00BE6F2F" w:rsidP="003003E2">
      <w:pPr>
        <w:pStyle w:val="NormalWeb"/>
        <w:numPr>
          <w:ilvl w:val="0"/>
          <w:numId w:val="612"/>
        </w:numPr>
        <w:rPr>
          <w:sz w:val="22"/>
          <w:szCs w:val="22"/>
        </w:rPr>
      </w:pPr>
      <w:r w:rsidRPr="001F794E">
        <w:rPr>
          <w:sz w:val="22"/>
          <w:szCs w:val="22"/>
        </w:rPr>
        <w:t>Lambda</w:t>
      </w:r>
    </w:p>
    <w:p w14:paraId="5AD6A331" w14:textId="77777777" w:rsidR="00BE6F2F" w:rsidRPr="001F794E" w:rsidRDefault="00BE6F2F" w:rsidP="003003E2">
      <w:pPr>
        <w:pStyle w:val="NormalWeb"/>
        <w:numPr>
          <w:ilvl w:val="0"/>
          <w:numId w:val="612"/>
        </w:numPr>
        <w:rPr>
          <w:sz w:val="22"/>
          <w:szCs w:val="22"/>
        </w:rPr>
      </w:pPr>
      <w:r w:rsidRPr="001F794E">
        <w:rPr>
          <w:sz w:val="22"/>
          <w:szCs w:val="22"/>
        </w:rPr>
        <w:t>Stream API</w:t>
      </w:r>
    </w:p>
    <w:p w14:paraId="773F6E42" w14:textId="77777777" w:rsidR="00BE6F2F" w:rsidRPr="001F794E" w:rsidRDefault="00BE6F2F" w:rsidP="003003E2">
      <w:pPr>
        <w:pStyle w:val="NormalWeb"/>
        <w:numPr>
          <w:ilvl w:val="0"/>
          <w:numId w:val="612"/>
        </w:numPr>
        <w:rPr>
          <w:sz w:val="22"/>
          <w:szCs w:val="22"/>
        </w:rPr>
      </w:pPr>
      <w:r w:rsidRPr="001F794E">
        <w:rPr>
          <w:sz w:val="22"/>
          <w:szCs w:val="22"/>
        </w:rPr>
        <w:t>Optional</w:t>
      </w:r>
    </w:p>
    <w:p w14:paraId="5775C38D" w14:textId="77777777" w:rsidR="00BE6F2F" w:rsidRPr="001F794E" w:rsidRDefault="00BE6F2F" w:rsidP="00BE6F2F">
      <w:r w:rsidRPr="001F794E">
        <w:pict w14:anchorId="3D069AC3">
          <v:rect id="_x0000_i2837" style="width:0;height:1.5pt" o:hralign="center" o:hrstd="t" o:hr="t" fillcolor="#a0a0a0" stroked="f"/>
        </w:pict>
      </w:r>
    </w:p>
    <w:p w14:paraId="5BDBCF83" w14:textId="77777777" w:rsidR="00BE6F2F" w:rsidRPr="001F794E" w:rsidRDefault="00BE6F2F" w:rsidP="00BE6F2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2. What are the major features of Java 8?</w:t>
      </w:r>
    </w:p>
    <w:p w14:paraId="1AB4C5E2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4183B28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Major Features</w:t>
      </w:r>
    </w:p>
    <w:p w14:paraId="50A22F05" w14:textId="77777777" w:rsidR="00BE6F2F" w:rsidRPr="001F794E" w:rsidRDefault="00BE6F2F" w:rsidP="00BE6F2F">
      <w:pPr>
        <w:pStyle w:val="Heading3"/>
      </w:pPr>
      <w:r w:rsidRPr="001F794E">
        <w:t>1. Lambda Expressions</w:t>
      </w:r>
    </w:p>
    <w:p w14:paraId="78F2A336" w14:textId="77777777" w:rsidR="00BE6F2F" w:rsidRPr="001F794E" w:rsidRDefault="00BE6F2F" w:rsidP="00BE6F2F">
      <w:r w:rsidRPr="001F794E">
        <w:pict w14:anchorId="416C0E58">
          <v:rect id="_x0000_i2838" style="width:0;height:1.5pt" o:hralign="center" o:hrstd="t" o:hr="t" fillcolor="#a0a0a0" stroked="f"/>
        </w:pict>
      </w:r>
    </w:p>
    <w:p w14:paraId="0F6C4B00" w14:textId="77777777" w:rsidR="00BE6F2F" w:rsidRPr="001F794E" w:rsidRDefault="00BE6F2F" w:rsidP="00BE6F2F">
      <w:pPr>
        <w:pStyle w:val="Heading3"/>
      </w:pPr>
      <w:r w:rsidRPr="001F794E">
        <w:t>2. Stream API</w:t>
      </w:r>
    </w:p>
    <w:p w14:paraId="4886068E" w14:textId="77777777" w:rsidR="00BE6F2F" w:rsidRPr="001F794E" w:rsidRDefault="00BE6F2F" w:rsidP="00BE6F2F">
      <w:r w:rsidRPr="001F794E">
        <w:pict w14:anchorId="696F2833">
          <v:rect id="_x0000_i2839" style="width:0;height:1.5pt" o:hralign="center" o:hrstd="t" o:hr="t" fillcolor="#a0a0a0" stroked="f"/>
        </w:pict>
      </w:r>
    </w:p>
    <w:p w14:paraId="58B66155" w14:textId="77777777" w:rsidR="00BE6F2F" w:rsidRPr="001F794E" w:rsidRDefault="00BE6F2F" w:rsidP="00BE6F2F">
      <w:pPr>
        <w:pStyle w:val="Heading3"/>
      </w:pPr>
      <w:r w:rsidRPr="001F794E">
        <w:t>3. Functional Interfaces</w:t>
      </w:r>
    </w:p>
    <w:p w14:paraId="67C0DB5C" w14:textId="77777777" w:rsidR="00BE6F2F" w:rsidRPr="001F794E" w:rsidRDefault="00BE6F2F" w:rsidP="00BE6F2F">
      <w:r w:rsidRPr="001F794E">
        <w:pict w14:anchorId="68660B62">
          <v:rect id="_x0000_i2840" style="width:0;height:1.5pt" o:hralign="center" o:hrstd="t" o:hr="t" fillcolor="#a0a0a0" stroked="f"/>
        </w:pict>
      </w:r>
    </w:p>
    <w:p w14:paraId="6CAC3E52" w14:textId="77777777" w:rsidR="00BE6F2F" w:rsidRPr="001F794E" w:rsidRDefault="00BE6F2F" w:rsidP="00BE6F2F">
      <w:pPr>
        <w:pStyle w:val="Heading3"/>
      </w:pPr>
      <w:r w:rsidRPr="001F794E">
        <w:t>4. Default Methods</w:t>
      </w:r>
    </w:p>
    <w:p w14:paraId="26DFD131" w14:textId="77777777" w:rsidR="00BE6F2F" w:rsidRPr="001F794E" w:rsidRDefault="00BE6F2F" w:rsidP="00BE6F2F">
      <w:r w:rsidRPr="001F794E">
        <w:pict w14:anchorId="2DCFAD28">
          <v:rect id="_x0000_i2841" style="width:0;height:1.5pt" o:hralign="center" o:hrstd="t" o:hr="t" fillcolor="#a0a0a0" stroked="f"/>
        </w:pict>
      </w:r>
    </w:p>
    <w:p w14:paraId="736912F3" w14:textId="77777777" w:rsidR="00BE6F2F" w:rsidRPr="001F794E" w:rsidRDefault="00BE6F2F" w:rsidP="00BE6F2F">
      <w:pPr>
        <w:pStyle w:val="Heading3"/>
      </w:pPr>
      <w:r w:rsidRPr="001F794E">
        <w:t>5. Method References</w:t>
      </w:r>
    </w:p>
    <w:p w14:paraId="2108DF6D" w14:textId="77777777" w:rsidR="00BE6F2F" w:rsidRPr="001F794E" w:rsidRDefault="00BE6F2F" w:rsidP="00BE6F2F">
      <w:r w:rsidRPr="001F794E">
        <w:pict w14:anchorId="1332A95B">
          <v:rect id="_x0000_i2842" style="width:0;height:1.5pt" o:hralign="center" o:hrstd="t" o:hr="t" fillcolor="#a0a0a0" stroked="f"/>
        </w:pict>
      </w:r>
    </w:p>
    <w:p w14:paraId="6C7028D8" w14:textId="77777777" w:rsidR="00BE6F2F" w:rsidRPr="001F794E" w:rsidRDefault="00BE6F2F" w:rsidP="00BE6F2F">
      <w:pPr>
        <w:pStyle w:val="Heading3"/>
      </w:pPr>
      <w:r w:rsidRPr="001F794E">
        <w:t>6. Optional Class</w:t>
      </w:r>
    </w:p>
    <w:p w14:paraId="25DBD4EA" w14:textId="77777777" w:rsidR="00BE6F2F" w:rsidRPr="001F794E" w:rsidRDefault="00BE6F2F" w:rsidP="00BE6F2F">
      <w:r w:rsidRPr="001F794E">
        <w:pict w14:anchorId="1997C906">
          <v:rect id="_x0000_i2843" style="width:0;height:1.5pt" o:hralign="center" o:hrstd="t" o:hr="t" fillcolor="#a0a0a0" stroked="f"/>
        </w:pict>
      </w:r>
    </w:p>
    <w:p w14:paraId="7D83E4F4" w14:textId="77777777" w:rsidR="00BE6F2F" w:rsidRPr="001F794E" w:rsidRDefault="00BE6F2F" w:rsidP="00BE6F2F">
      <w:pPr>
        <w:pStyle w:val="Heading3"/>
      </w:pPr>
      <w:r w:rsidRPr="001F794E">
        <w:lastRenderedPageBreak/>
        <w:t>7. Date &amp; Time API</w:t>
      </w:r>
    </w:p>
    <w:p w14:paraId="47F35D93" w14:textId="77777777" w:rsidR="00BE6F2F" w:rsidRPr="001F794E" w:rsidRDefault="00BE6F2F" w:rsidP="00BE6F2F">
      <w:pPr>
        <w:pStyle w:val="Heading3"/>
      </w:pPr>
      <w:r w:rsidRPr="001F794E">
        <w:t>Important Point</w:t>
      </w:r>
    </w:p>
    <w:p w14:paraId="5E59B0D5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became more concise and functional.</w:t>
      </w:r>
    </w:p>
    <w:p w14:paraId="31E1D2D1" w14:textId="77777777" w:rsidR="00BE6F2F" w:rsidRPr="001F794E" w:rsidRDefault="00BE6F2F" w:rsidP="00BE6F2F">
      <w:r w:rsidRPr="001F794E">
        <w:pict w14:anchorId="6F07B129">
          <v:rect id="_x0000_i2844" style="width:0;height:1.5pt" o:hralign="center" o:hrstd="t" o:hr="t" fillcolor="#a0a0a0" stroked="f"/>
        </w:pict>
      </w:r>
    </w:p>
    <w:p w14:paraId="3F6163EF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64390A8" w14:textId="77777777" w:rsidR="00BE6F2F" w:rsidRPr="001F794E" w:rsidRDefault="00BE6F2F" w:rsidP="00BE6F2F">
      <w:pPr>
        <w:pStyle w:val="Heading3"/>
      </w:pPr>
      <w:r w:rsidRPr="001F794E">
        <w:t>Java 8 Features</w:t>
      </w:r>
    </w:p>
    <w:p w14:paraId="391145CA" w14:textId="77777777" w:rsidR="00BE6F2F" w:rsidRPr="001F794E" w:rsidRDefault="00BE6F2F" w:rsidP="003003E2">
      <w:pPr>
        <w:pStyle w:val="NormalWeb"/>
        <w:numPr>
          <w:ilvl w:val="0"/>
          <w:numId w:val="613"/>
        </w:numPr>
        <w:rPr>
          <w:sz w:val="22"/>
          <w:szCs w:val="22"/>
        </w:rPr>
      </w:pPr>
      <w:r w:rsidRPr="001F794E">
        <w:rPr>
          <w:sz w:val="22"/>
          <w:szCs w:val="22"/>
        </w:rPr>
        <w:t>Lambda</w:t>
      </w:r>
    </w:p>
    <w:p w14:paraId="66AF182B" w14:textId="77777777" w:rsidR="00BE6F2F" w:rsidRPr="001F794E" w:rsidRDefault="00BE6F2F" w:rsidP="003003E2">
      <w:pPr>
        <w:pStyle w:val="NormalWeb"/>
        <w:numPr>
          <w:ilvl w:val="0"/>
          <w:numId w:val="613"/>
        </w:numPr>
        <w:rPr>
          <w:sz w:val="22"/>
          <w:szCs w:val="22"/>
        </w:rPr>
      </w:pPr>
      <w:r w:rsidRPr="001F794E">
        <w:rPr>
          <w:sz w:val="22"/>
          <w:szCs w:val="22"/>
        </w:rPr>
        <w:t>Streams</w:t>
      </w:r>
    </w:p>
    <w:p w14:paraId="663F15E4" w14:textId="77777777" w:rsidR="00BE6F2F" w:rsidRPr="001F794E" w:rsidRDefault="00BE6F2F" w:rsidP="003003E2">
      <w:pPr>
        <w:pStyle w:val="NormalWeb"/>
        <w:numPr>
          <w:ilvl w:val="0"/>
          <w:numId w:val="613"/>
        </w:numPr>
        <w:rPr>
          <w:sz w:val="22"/>
          <w:szCs w:val="22"/>
        </w:rPr>
      </w:pPr>
      <w:r w:rsidRPr="001F794E">
        <w:rPr>
          <w:sz w:val="22"/>
          <w:szCs w:val="22"/>
        </w:rPr>
        <w:t>Functional Interface</w:t>
      </w:r>
    </w:p>
    <w:p w14:paraId="1D37B7BA" w14:textId="77777777" w:rsidR="00BE6F2F" w:rsidRPr="001F794E" w:rsidRDefault="00BE6F2F" w:rsidP="003003E2">
      <w:pPr>
        <w:pStyle w:val="NormalWeb"/>
        <w:numPr>
          <w:ilvl w:val="0"/>
          <w:numId w:val="613"/>
        </w:numPr>
        <w:rPr>
          <w:sz w:val="22"/>
          <w:szCs w:val="22"/>
        </w:rPr>
      </w:pPr>
      <w:r w:rsidRPr="001F794E">
        <w:rPr>
          <w:sz w:val="22"/>
          <w:szCs w:val="22"/>
        </w:rPr>
        <w:t>Optional</w:t>
      </w:r>
    </w:p>
    <w:p w14:paraId="7D90239F" w14:textId="77777777" w:rsidR="00BE6F2F" w:rsidRPr="001F794E" w:rsidRDefault="00BE6F2F" w:rsidP="003003E2">
      <w:pPr>
        <w:pStyle w:val="NormalWeb"/>
        <w:numPr>
          <w:ilvl w:val="0"/>
          <w:numId w:val="613"/>
        </w:numPr>
        <w:rPr>
          <w:sz w:val="22"/>
          <w:szCs w:val="22"/>
        </w:rPr>
      </w:pPr>
      <w:r w:rsidRPr="001F794E">
        <w:rPr>
          <w:sz w:val="22"/>
          <w:szCs w:val="22"/>
        </w:rPr>
        <w:t>Date API</w:t>
      </w:r>
    </w:p>
    <w:p w14:paraId="1DB38ECA" w14:textId="77777777" w:rsidR="00BE6F2F" w:rsidRPr="001F794E" w:rsidRDefault="00BE6F2F" w:rsidP="00BE6F2F">
      <w:r w:rsidRPr="001F794E">
        <w:pict w14:anchorId="152464C3">
          <v:rect id="_x0000_i2845" style="width:0;height:1.5pt" o:hralign="center" o:hrstd="t" o:hr="t" fillcolor="#a0a0a0" stroked="f"/>
        </w:pict>
      </w:r>
    </w:p>
    <w:p w14:paraId="0C7990F6" w14:textId="77777777" w:rsidR="00BE6F2F" w:rsidRPr="001F794E" w:rsidRDefault="00BE6F2F" w:rsidP="00BE6F2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3. What is functional programming?</w:t>
      </w:r>
    </w:p>
    <w:p w14:paraId="2EBADBF9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195B88C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Programming style using:</w:t>
      </w:r>
    </w:p>
    <w:p w14:paraId="77D5AB92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Functions as first-class citizens</w:t>
      </w:r>
    </w:p>
    <w:p w14:paraId="5B2402A3" w14:textId="77777777" w:rsidR="00BE6F2F" w:rsidRPr="001F794E" w:rsidRDefault="00BE6F2F" w:rsidP="00BE6F2F">
      <w:pPr>
        <w:pStyle w:val="Heading3"/>
      </w:pPr>
      <w:r w:rsidRPr="001F794E">
        <w:t>Features</w:t>
      </w:r>
    </w:p>
    <w:p w14:paraId="0F861823" w14:textId="77777777" w:rsidR="00BE6F2F" w:rsidRPr="001F794E" w:rsidRDefault="00BE6F2F" w:rsidP="003003E2">
      <w:pPr>
        <w:pStyle w:val="NormalWeb"/>
        <w:numPr>
          <w:ilvl w:val="0"/>
          <w:numId w:val="614"/>
        </w:numPr>
        <w:rPr>
          <w:sz w:val="22"/>
          <w:szCs w:val="22"/>
        </w:rPr>
      </w:pPr>
      <w:r w:rsidRPr="001F794E">
        <w:rPr>
          <w:sz w:val="22"/>
          <w:szCs w:val="22"/>
        </w:rPr>
        <w:t>Immutability</w:t>
      </w:r>
    </w:p>
    <w:p w14:paraId="26589FED" w14:textId="77777777" w:rsidR="00BE6F2F" w:rsidRPr="001F794E" w:rsidRDefault="00BE6F2F" w:rsidP="003003E2">
      <w:pPr>
        <w:pStyle w:val="NormalWeb"/>
        <w:numPr>
          <w:ilvl w:val="0"/>
          <w:numId w:val="614"/>
        </w:numPr>
        <w:rPr>
          <w:sz w:val="22"/>
          <w:szCs w:val="22"/>
        </w:rPr>
      </w:pPr>
      <w:r w:rsidRPr="001F794E">
        <w:rPr>
          <w:sz w:val="22"/>
          <w:szCs w:val="22"/>
        </w:rPr>
        <w:t>Stateless operations</w:t>
      </w:r>
    </w:p>
    <w:p w14:paraId="30FC1D31" w14:textId="77777777" w:rsidR="00BE6F2F" w:rsidRPr="001F794E" w:rsidRDefault="00BE6F2F" w:rsidP="003003E2">
      <w:pPr>
        <w:pStyle w:val="NormalWeb"/>
        <w:numPr>
          <w:ilvl w:val="0"/>
          <w:numId w:val="614"/>
        </w:numPr>
        <w:rPr>
          <w:sz w:val="22"/>
          <w:szCs w:val="22"/>
        </w:rPr>
      </w:pPr>
      <w:r w:rsidRPr="001F794E">
        <w:rPr>
          <w:sz w:val="22"/>
          <w:szCs w:val="22"/>
        </w:rPr>
        <w:t>Declarative coding</w:t>
      </w:r>
    </w:p>
    <w:p w14:paraId="52F8AF53" w14:textId="77777777" w:rsidR="00BE6F2F" w:rsidRPr="001F794E" w:rsidRDefault="00BE6F2F" w:rsidP="00BE6F2F">
      <w:pPr>
        <w:pStyle w:val="Heading3"/>
      </w:pPr>
      <w:r w:rsidRPr="001F794E">
        <w:t>Example</w:t>
      </w:r>
    </w:p>
    <w:p w14:paraId="296AEAC8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05BDB627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.filter(x -&gt; x &gt; 10)</w:t>
      </w:r>
    </w:p>
    <w:p w14:paraId="5A01B22F" w14:textId="77777777" w:rsidR="00BE6F2F" w:rsidRPr="001F794E" w:rsidRDefault="00BE6F2F" w:rsidP="00BE6F2F">
      <w:pPr>
        <w:pStyle w:val="Heading3"/>
      </w:pPr>
      <w:r w:rsidRPr="001F794E">
        <w:lastRenderedPageBreak/>
        <w:t>Important Point</w:t>
      </w:r>
    </w:p>
    <w:p w14:paraId="0E1DA1E0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Reduces boilerplate code.</w:t>
      </w:r>
    </w:p>
    <w:p w14:paraId="21D7B7F6" w14:textId="77777777" w:rsidR="00BE6F2F" w:rsidRPr="001F794E" w:rsidRDefault="00BE6F2F" w:rsidP="00BE6F2F">
      <w:r w:rsidRPr="001F794E">
        <w:pict w14:anchorId="303A51DA">
          <v:rect id="_x0000_i2846" style="width:0;height:1.5pt" o:hralign="center" o:hrstd="t" o:hr="t" fillcolor="#a0a0a0" stroked="f"/>
        </w:pict>
      </w:r>
    </w:p>
    <w:p w14:paraId="6BB92AF0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9B11979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Functions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coding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functional programming.</w:t>
      </w:r>
    </w:p>
    <w:p w14:paraId="5A2AFA2B" w14:textId="77777777" w:rsidR="00BE6F2F" w:rsidRPr="001F794E" w:rsidRDefault="00BE6F2F" w:rsidP="00BE6F2F">
      <w:pPr>
        <w:pStyle w:val="Heading3"/>
      </w:pPr>
      <w:r w:rsidRPr="001F794E">
        <w:rPr>
          <w:rFonts w:ascii="Nirmala UI" w:hAnsi="Nirmala UI" w:cs="Nirmala UI"/>
        </w:rPr>
        <w:t>फायदा</w:t>
      </w:r>
    </w:p>
    <w:p w14:paraId="3DCC1AD7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Less boilerplate code.</w:t>
      </w:r>
    </w:p>
    <w:p w14:paraId="5A2E6E10" w14:textId="77777777" w:rsidR="00BE6F2F" w:rsidRPr="001F794E" w:rsidRDefault="00BE6F2F" w:rsidP="00BE6F2F">
      <w:r w:rsidRPr="001F794E">
        <w:pict w14:anchorId="4862D6D6">
          <v:rect id="_x0000_i2847" style="width:0;height:1.5pt" o:hralign="center" o:hrstd="t" o:hr="t" fillcolor="#a0a0a0" stroked="f"/>
        </w:pict>
      </w:r>
    </w:p>
    <w:p w14:paraId="42415259" w14:textId="77777777" w:rsidR="00BE6F2F" w:rsidRPr="001F794E" w:rsidRDefault="00BE6F2F" w:rsidP="00BE6F2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4. What is lambda expression?</w:t>
      </w:r>
    </w:p>
    <w:p w14:paraId="5F0107CE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595641E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Anonymous function without method name.</w:t>
      </w:r>
    </w:p>
    <w:p w14:paraId="0F2EBD86" w14:textId="77777777" w:rsidR="00BE6F2F" w:rsidRPr="001F794E" w:rsidRDefault="00BE6F2F" w:rsidP="00BE6F2F">
      <w:pPr>
        <w:pStyle w:val="Heading3"/>
      </w:pPr>
      <w:r w:rsidRPr="001F794E">
        <w:t>Syntax</w:t>
      </w:r>
    </w:p>
    <w:p w14:paraId="0F29835E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(parameters) -&gt; expression</w:t>
      </w:r>
    </w:p>
    <w:p w14:paraId="46A15DC7" w14:textId="77777777" w:rsidR="00BE6F2F" w:rsidRPr="001F794E" w:rsidRDefault="00BE6F2F" w:rsidP="00BE6F2F">
      <w:pPr>
        <w:pStyle w:val="Heading3"/>
      </w:pPr>
      <w:r w:rsidRPr="001F794E">
        <w:t>Example</w:t>
      </w:r>
    </w:p>
    <w:p w14:paraId="379770B6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(a, b) -&gt; a + b</w:t>
      </w:r>
    </w:p>
    <w:p w14:paraId="47CBD2A7" w14:textId="77777777" w:rsidR="00BE6F2F" w:rsidRPr="001F794E" w:rsidRDefault="00BE6F2F" w:rsidP="00BE6F2F">
      <w:pPr>
        <w:pStyle w:val="Heading3"/>
      </w:pPr>
      <w:r w:rsidRPr="001F794E">
        <w:t>Benefits</w:t>
      </w:r>
    </w:p>
    <w:p w14:paraId="715D3704" w14:textId="77777777" w:rsidR="00BE6F2F" w:rsidRPr="001F794E" w:rsidRDefault="00BE6F2F" w:rsidP="003003E2">
      <w:pPr>
        <w:pStyle w:val="NormalWeb"/>
        <w:numPr>
          <w:ilvl w:val="0"/>
          <w:numId w:val="615"/>
        </w:numPr>
        <w:rPr>
          <w:sz w:val="22"/>
          <w:szCs w:val="22"/>
        </w:rPr>
      </w:pPr>
      <w:r w:rsidRPr="001F794E">
        <w:rPr>
          <w:sz w:val="22"/>
          <w:szCs w:val="22"/>
        </w:rPr>
        <w:t>Cleaner code</w:t>
      </w:r>
    </w:p>
    <w:p w14:paraId="2014994E" w14:textId="77777777" w:rsidR="00BE6F2F" w:rsidRPr="001F794E" w:rsidRDefault="00BE6F2F" w:rsidP="003003E2">
      <w:pPr>
        <w:pStyle w:val="NormalWeb"/>
        <w:numPr>
          <w:ilvl w:val="0"/>
          <w:numId w:val="615"/>
        </w:numPr>
        <w:rPr>
          <w:sz w:val="22"/>
          <w:szCs w:val="22"/>
        </w:rPr>
      </w:pPr>
      <w:r w:rsidRPr="001F794E">
        <w:rPr>
          <w:sz w:val="22"/>
          <w:szCs w:val="22"/>
        </w:rPr>
        <w:t>Functional programming support</w:t>
      </w:r>
    </w:p>
    <w:p w14:paraId="5149FAC2" w14:textId="77777777" w:rsidR="00BE6F2F" w:rsidRPr="001F794E" w:rsidRDefault="00BE6F2F" w:rsidP="00BE6F2F">
      <w:pPr>
        <w:pStyle w:val="Heading3"/>
      </w:pPr>
      <w:r w:rsidRPr="001F794E">
        <w:t>Important Point</w:t>
      </w:r>
    </w:p>
    <w:p w14:paraId="1E25D1E0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Lambda works with functional interfaces.</w:t>
      </w:r>
    </w:p>
    <w:p w14:paraId="2BF13958" w14:textId="77777777" w:rsidR="00BE6F2F" w:rsidRPr="001F794E" w:rsidRDefault="00BE6F2F" w:rsidP="00BE6F2F">
      <w:r w:rsidRPr="001F794E">
        <w:pict w14:anchorId="12D8A3E4">
          <v:rect id="_x0000_i2848" style="width:0;height:1.5pt" o:hralign="center" o:hrstd="t" o:hr="t" fillcolor="#a0a0a0" stroked="f"/>
        </w:pict>
      </w:r>
    </w:p>
    <w:p w14:paraId="6031BCEF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6F2A001A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Method name </w:t>
      </w:r>
      <w:r w:rsidRPr="001F794E">
        <w:rPr>
          <w:rFonts w:ascii="Nirmala UI" w:hAnsi="Nirmala UI" w:cs="Nirmala UI"/>
          <w:sz w:val="22"/>
          <w:szCs w:val="22"/>
        </w:rPr>
        <w:t>शिवाय</w:t>
      </w:r>
      <w:r w:rsidRPr="001F794E">
        <w:rPr>
          <w:sz w:val="22"/>
          <w:szCs w:val="22"/>
        </w:rPr>
        <w:t xml:space="preserve"> anonymous function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lambda expression.</w:t>
      </w:r>
    </w:p>
    <w:p w14:paraId="3952D923" w14:textId="77777777" w:rsidR="00BE6F2F" w:rsidRPr="001F794E" w:rsidRDefault="00BE6F2F" w:rsidP="00BE6F2F">
      <w:pPr>
        <w:pStyle w:val="Heading3"/>
      </w:pPr>
      <w:r w:rsidRPr="001F794E">
        <w:t>Syntax</w:t>
      </w:r>
    </w:p>
    <w:p w14:paraId="3A60D893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() -&gt; {}</w:t>
      </w:r>
    </w:p>
    <w:p w14:paraId="30615678" w14:textId="77777777" w:rsidR="00BE6F2F" w:rsidRPr="001F794E" w:rsidRDefault="00BE6F2F" w:rsidP="00BE6F2F">
      <w:r w:rsidRPr="001F794E">
        <w:pict w14:anchorId="1C1414A2">
          <v:rect id="_x0000_i2849" style="width:0;height:1.5pt" o:hralign="center" o:hrstd="t" o:hr="t" fillcolor="#a0a0a0" stroked="f"/>
        </w:pict>
      </w:r>
    </w:p>
    <w:p w14:paraId="213F15FC" w14:textId="77777777" w:rsidR="00BE6F2F" w:rsidRPr="001F794E" w:rsidRDefault="00BE6F2F" w:rsidP="00BE6F2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5. Why lambda expressions introduced?</w:t>
      </w:r>
    </w:p>
    <w:p w14:paraId="0C3B169A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1DED24F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Problems Before Java 8</w:t>
      </w:r>
    </w:p>
    <w:p w14:paraId="6C36FBA9" w14:textId="77777777" w:rsidR="00BE6F2F" w:rsidRPr="001F794E" w:rsidRDefault="00BE6F2F" w:rsidP="003003E2">
      <w:pPr>
        <w:pStyle w:val="NormalWeb"/>
        <w:numPr>
          <w:ilvl w:val="0"/>
          <w:numId w:val="616"/>
        </w:numPr>
        <w:rPr>
          <w:sz w:val="22"/>
          <w:szCs w:val="22"/>
        </w:rPr>
      </w:pPr>
      <w:r w:rsidRPr="001F794E">
        <w:rPr>
          <w:sz w:val="22"/>
          <w:szCs w:val="22"/>
        </w:rPr>
        <w:t>Too much anonymous class code</w:t>
      </w:r>
    </w:p>
    <w:p w14:paraId="14616FDE" w14:textId="77777777" w:rsidR="00BE6F2F" w:rsidRPr="001F794E" w:rsidRDefault="00BE6F2F" w:rsidP="003003E2">
      <w:pPr>
        <w:pStyle w:val="NormalWeb"/>
        <w:numPr>
          <w:ilvl w:val="0"/>
          <w:numId w:val="616"/>
        </w:numPr>
        <w:rPr>
          <w:sz w:val="22"/>
          <w:szCs w:val="22"/>
        </w:rPr>
      </w:pPr>
      <w:r w:rsidRPr="001F794E">
        <w:rPr>
          <w:sz w:val="22"/>
          <w:szCs w:val="22"/>
        </w:rPr>
        <w:t>Verbose syntax</w:t>
      </w:r>
    </w:p>
    <w:p w14:paraId="790D59A8" w14:textId="77777777" w:rsidR="00BE6F2F" w:rsidRPr="001F794E" w:rsidRDefault="00BE6F2F" w:rsidP="003003E2">
      <w:pPr>
        <w:pStyle w:val="NormalWeb"/>
        <w:numPr>
          <w:ilvl w:val="0"/>
          <w:numId w:val="616"/>
        </w:numPr>
        <w:rPr>
          <w:sz w:val="22"/>
          <w:szCs w:val="22"/>
        </w:rPr>
      </w:pPr>
      <w:r w:rsidRPr="001F794E">
        <w:rPr>
          <w:sz w:val="22"/>
          <w:szCs w:val="22"/>
        </w:rPr>
        <w:t>Difficult collection processing</w:t>
      </w:r>
    </w:p>
    <w:p w14:paraId="10358336" w14:textId="77777777" w:rsidR="00BE6F2F" w:rsidRPr="001F794E" w:rsidRDefault="00BE6F2F" w:rsidP="00BE6F2F">
      <w:pPr>
        <w:pStyle w:val="Heading3"/>
      </w:pPr>
      <w:r w:rsidRPr="001F794E">
        <w:t>Solution</w:t>
      </w:r>
    </w:p>
    <w:p w14:paraId="6FF767C9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Lambda simplifies behavior passing</w:t>
      </w:r>
    </w:p>
    <w:p w14:paraId="01557A91" w14:textId="77777777" w:rsidR="00BE6F2F" w:rsidRPr="001F794E" w:rsidRDefault="00BE6F2F" w:rsidP="00BE6F2F">
      <w:pPr>
        <w:pStyle w:val="Heading3"/>
      </w:pPr>
      <w:r w:rsidRPr="001F794E">
        <w:t>Important Point</w:t>
      </w:r>
    </w:p>
    <w:p w14:paraId="474BB98F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Makes Java code shorter and readable.</w:t>
      </w:r>
    </w:p>
    <w:p w14:paraId="3F1A7539" w14:textId="77777777" w:rsidR="00BE6F2F" w:rsidRPr="001F794E" w:rsidRDefault="00BE6F2F" w:rsidP="00BE6F2F">
      <w:r w:rsidRPr="001F794E">
        <w:pict w14:anchorId="4968442C">
          <v:rect id="_x0000_i2850" style="width:0;height:1.5pt" o:hralign="center" o:hrstd="t" o:hr="t" fillcolor="#a0a0a0" stroked="f"/>
        </w:pict>
      </w:r>
    </w:p>
    <w:p w14:paraId="750FDB94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C67AEBA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Anonymous class boilerplate </w:t>
      </w: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lambda expressions </w:t>
      </w:r>
      <w:r w:rsidRPr="001F794E">
        <w:rPr>
          <w:rFonts w:ascii="Nirmala UI" w:hAnsi="Nirmala UI" w:cs="Nirmala UI"/>
          <w:sz w:val="22"/>
          <w:szCs w:val="22"/>
        </w:rPr>
        <w:t>आले</w:t>
      </w:r>
      <w:r w:rsidRPr="001F794E">
        <w:rPr>
          <w:sz w:val="22"/>
          <w:szCs w:val="22"/>
        </w:rPr>
        <w:t>.</w:t>
      </w:r>
    </w:p>
    <w:p w14:paraId="30A7206A" w14:textId="77777777" w:rsidR="00BE6F2F" w:rsidRPr="001F794E" w:rsidRDefault="00BE6F2F" w:rsidP="00BE6F2F">
      <w:r w:rsidRPr="001F794E">
        <w:pict w14:anchorId="400C241A">
          <v:rect id="_x0000_i2851" style="width:0;height:1.5pt" o:hralign="center" o:hrstd="t" o:hr="t" fillcolor="#a0a0a0" stroked="f"/>
        </w:pict>
      </w:r>
    </w:p>
    <w:p w14:paraId="16934C51" w14:textId="77777777" w:rsidR="00BE6F2F" w:rsidRPr="001F794E" w:rsidRDefault="00BE6F2F" w:rsidP="00BE6F2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6. What is functional interface?</w:t>
      </w:r>
    </w:p>
    <w:p w14:paraId="2BE36FAE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F403F26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Interface having:</w:t>
      </w:r>
    </w:p>
    <w:p w14:paraId="6EC385F2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Exactly one abstract method</w:t>
      </w:r>
    </w:p>
    <w:p w14:paraId="5DF67964" w14:textId="77777777" w:rsidR="00BE6F2F" w:rsidRPr="001F794E" w:rsidRDefault="00BE6F2F" w:rsidP="00BE6F2F">
      <w:pPr>
        <w:pStyle w:val="Heading3"/>
      </w:pPr>
      <w:r w:rsidRPr="001F794E">
        <w:t>Example</w:t>
      </w:r>
    </w:p>
    <w:p w14:paraId="539BE17F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Runnable</w:t>
      </w:r>
    </w:p>
    <w:p w14:paraId="1E269BC2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Callable</w:t>
      </w:r>
    </w:p>
    <w:p w14:paraId="4A32140E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Comparator</w:t>
      </w:r>
    </w:p>
    <w:p w14:paraId="7E3827DC" w14:textId="77777777" w:rsidR="00BE6F2F" w:rsidRPr="001F794E" w:rsidRDefault="00BE6F2F" w:rsidP="00BE6F2F">
      <w:pPr>
        <w:pStyle w:val="Heading3"/>
      </w:pPr>
      <w:r w:rsidRPr="001F794E">
        <w:t>Annotation</w:t>
      </w:r>
    </w:p>
    <w:p w14:paraId="4B5E2DC3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@FunctionalInterface</w:t>
      </w:r>
    </w:p>
    <w:p w14:paraId="770E8201" w14:textId="77777777" w:rsidR="00BE6F2F" w:rsidRPr="001F794E" w:rsidRDefault="00BE6F2F" w:rsidP="00BE6F2F">
      <w:pPr>
        <w:pStyle w:val="Heading3"/>
      </w:pPr>
      <w:r w:rsidRPr="001F794E">
        <w:t>Important Point</w:t>
      </w:r>
    </w:p>
    <w:p w14:paraId="029E5D59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Required for lambda expressions.</w:t>
      </w:r>
    </w:p>
    <w:p w14:paraId="106FD1E9" w14:textId="77777777" w:rsidR="00BE6F2F" w:rsidRPr="001F794E" w:rsidRDefault="00BE6F2F" w:rsidP="00BE6F2F">
      <w:r w:rsidRPr="001F794E">
        <w:pict w14:anchorId="2CD1C44D">
          <v:rect id="_x0000_i2852" style="width:0;height:1.5pt" o:hralign="center" o:hrstd="t" o:hr="t" fillcolor="#a0a0a0" stroked="f"/>
        </w:pict>
      </w:r>
    </w:p>
    <w:p w14:paraId="2CD4A26D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46804B7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एकच</w:t>
      </w:r>
      <w:r w:rsidRPr="001F794E">
        <w:rPr>
          <w:sz w:val="22"/>
          <w:szCs w:val="22"/>
        </w:rPr>
        <w:t xml:space="preserve"> abstract method </w:t>
      </w:r>
      <w:r w:rsidRPr="001F794E">
        <w:rPr>
          <w:rFonts w:ascii="Nirmala UI" w:hAnsi="Nirmala UI" w:cs="Nirmala UI"/>
          <w:sz w:val="22"/>
          <w:szCs w:val="22"/>
        </w:rPr>
        <w:t>असलेली</w:t>
      </w:r>
      <w:r w:rsidRPr="001F794E">
        <w:rPr>
          <w:sz w:val="22"/>
          <w:szCs w:val="22"/>
        </w:rPr>
        <w:t xml:space="preserve">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functional interface.</w:t>
      </w:r>
    </w:p>
    <w:p w14:paraId="5589C782" w14:textId="77777777" w:rsidR="00BE6F2F" w:rsidRPr="001F794E" w:rsidRDefault="00BE6F2F" w:rsidP="00BE6F2F">
      <w:r w:rsidRPr="001F794E">
        <w:pict w14:anchorId="0664830F">
          <v:rect id="_x0000_i2853" style="width:0;height:1.5pt" o:hralign="center" o:hrstd="t" o:hr="t" fillcolor="#a0a0a0" stroked="f"/>
        </w:pict>
      </w:r>
    </w:p>
    <w:p w14:paraId="21B796C7" w14:textId="77777777" w:rsidR="00BE6F2F" w:rsidRPr="001F794E" w:rsidRDefault="00BE6F2F" w:rsidP="00BE6F2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7. What is @FunctionalInterface annotation?</w:t>
      </w:r>
    </w:p>
    <w:p w14:paraId="1B200DE3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7C17CC8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Indicates interface is functional interface.</w:t>
      </w:r>
    </w:p>
    <w:p w14:paraId="14DCCACB" w14:textId="77777777" w:rsidR="00BE6F2F" w:rsidRPr="001F794E" w:rsidRDefault="00BE6F2F" w:rsidP="00BE6F2F">
      <w:pPr>
        <w:pStyle w:val="Heading3"/>
      </w:pPr>
      <w:r w:rsidRPr="001F794E">
        <w:t>Example</w:t>
      </w:r>
    </w:p>
    <w:p w14:paraId="755C81D1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@FunctionalInterface</w:t>
      </w:r>
    </w:p>
    <w:p w14:paraId="78ED3857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interface MyInterface {</w:t>
      </w:r>
    </w:p>
    <w:p w14:paraId="3F9766E7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</w:p>
    <w:p w14:paraId="2E538B27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void show();</w:t>
      </w:r>
    </w:p>
    <w:p w14:paraId="560E2BD6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78B49452" w14:textId="77777777" w:rsidR="00BE6F2F" w:rsidRPr="001F794E" w:rsidRDefault="00BE6F2F" w:rsidP="00BE6F2F">
      <w:pPr>
        <w:pStyle w:val="Heading3"/>
      </w:pPr>
      <w:r w:rsidRPr="001F794E">
        <w:t>Benefits</w:t>
      </w:r>
    </w:p>
    <w:p w14:paraId="42AAF6FD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validation.</w:t>
      </w:r>
    </w:p>
    <w:p w14:paraId="33D222A6" w14:textId="77777777" w:rsidR="00BE6F2F" w:rsidRPr="001F794E" w:rsidRDefault="00BE6F2F" w:rsidP="00BE6F2F">
      <w:pPr>
        <w:pStyle w:val="Heading3"/>
      </w:pPr>
      <w:r w:rsidRPr="001F794E">
        <w:lastRenderedPageBreak/>
        <w:t>Important Point</w:t>
      </w:r>
    </w:p>
    <w:p w14:paraId="1F8812DF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Prevents adding multiple abstract methods accidentally.</w:t>
      </w:r>
    </w:p>
    <w:p w14:paraId="4248C350" w14:textId="77777777" w:rsidR="00BE6F2F" w:rsidRPr="001F794E" w:rsidRDefault="00BE6F2F" w:rsidP="00BE6F2F">
      <w:r w:rsidRPr="001F794E">
        <w:pict w14:anchorId="59049C0E">
          <v:rect id="_x0000_i2854" style="width:0;height:1.5pt" o:hralign="center" o:hrstd="t" o:hr="t" fillcolor="#a0a0a0" stroked="f"/>
        </w:pict>
      </w:r>
    </w:p>
    <w:p w14:paraId="7C79A6C8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20034E0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Functional interface validate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CF956B5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@FunctionalInterface</w:t>
      </w:r>
    </w:p>
    <w:p w14:paraId="448035B8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0599B721" w14:textId="77777777" w:rsidR="00BE6F2F" w:rsidRPr="001F794E" w:rsidRDefault="00BE6F2F" w:rsidP="00BE6F2F">
      <w:r w:rsidRPr="001F794E">
        <w:pict w14:anchorId="20E3BB7A">
          <v:rect id="_x0000_i2855" style="width:0;height:1.5pt" o:hralign="center" o:hrstd="t" o:hr="t" fillcolor="#a0a0a0" stroked="f"/>
        </w:pict>
      </w:r>
    </w:p>
    <w:p w14:paraId="751313F3" w14:textId="77777777" w:rsidR="00BE6F2F" w:rsidRPr="001F794E" w:rsidRDefault="00BE6F2F" w:rsidP="00BE6F2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8. Can functional interface have multiple methods?</w:t>
      </w:r>
    </w:p>
    <w:p w14:paraId="77F13C7F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CAAD1A3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Yes,</w:t>
      </w:r>
      <w:r w:rsidRPr="001F794E">
        <w:rPr>
          <w:sz w:val="22"/>
          <w:szCs w:val="22"/>
        </w:rPr>
        <w:br/>
        <w:t>but only:</w:t>
      </w:r>
    </w:p>
    <w:p w14:paraId="40396402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One abstract method</w:t>
      </w:r>
    </w:p>
    <w:p w14:paraId="74BE7C10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allowed.</w:t>
      </w:r>
    </w:p>
    <w:p w14:paraId="4AAA5BC3" w14:textId="77777777" w:rsidR="00BE6F2F" w:rsidRPr="001F794E" w:rsidRDefault="00BE6F2F" w:rsidP="00BE6F2F">
      <w:pPr>
        <w:pStyle w:val="Heading3"/>
      </w:pPr>
      <w:r w:rsidRPr="001F794E">
        <w:t>Allowed</w:t>
      </w:r>
    </w:p>
    <w:p w14:paraId="048F1BB0" w14:textId="77777777" w:rsidR="00BE6F2F" w:rsidRPr="001F794E" w:rsidRDefault="00BE6F2F" w:rsidP="003003E2">
      <w:pPr>
        <w:pStyle w:val="NormalWeb"/>
        <w:numPr>
          <w:ilvl w:val="0"/>
          <w:numId w:val="617"/>
        </w:numPr>
        <w:rPr>
          <w:sz w:val="22"/>
          <w:szCs w:val="22"/>
        </w:rPr>
      </w:pPr>
      <w:r w:rsidRPr="001F794E">
        <w:rPr>
          <w:sz w:val="22"/>
          <w:szCs w:val="22"/>
        </w:rPr>
        <w:t>default methods</w:t>
      </w:r>
    </w:p>
    <w:p w14:paraId="0125EC3C" w14:textId="77777777" w:rsidR="00BE6F2F" w:rsidRPr="001F794E" w:rsidRDefault="00BE6F2F" w:rsidP="003003E2">
      <w:pPr>
        <w:pStyle w:val="NormalWeb"/>
        <w:numPr>
          <w:ilvl w:val="0"/>
          <w:numId w:val="617"/>
        </w:numPr>
        <w:rPr>
          <w:sz w:val="22"/>
          <w:szCs w:val="22"/>
        </w:rPr>
      </w:pPr>
      <w:r w:rsidRPr="001F794E">
        <w:rPr>
          <w:sz w:val="22"/>
          <w:szCs w:val="22"/>
        </w:rPr>
        <w:t>static methods</w:t>
      </w:r>
    </w:p>
    <w:p w14:paraId="26E45D3D" w14:textId="77777777" w:rsidR="00BE6F2F" w:rsidRPr="001F794E" w:rsidRDefault="00BE6F2F" w:rsidP="003003E2">
      <w:pPr>
        <w:pStyle w:val="NormalWeb"/>
        <w:numPr>
          <w:ilvl w:val="0"/>
          <w:numId w:val="617"/>
        </w:numPr>
        <w:rPr>
          <w:sz w:val="22"/>
          <w:szCs w:val="22"/>
        </w:rPr>
      </w:pPr>
      <w:r w:rsidRPr="001F794E">
        <w:rPr>
          <w:sz w:val="22"/>
          <w:szCs w:val="22"/>
        </w:rPr>
        <w:t>Object class methods</w:t>
      </w:r>
    </w:p>
    <w:p w14:paraId="21D9C3C8" w14:textId="77777777" w:rsidR="00BE6F2F" w:rsidRPr="001F794E" w:rsidRDefault="00BE6F2F" w:rsidP="00BE6F2F">
      <w:pPr>
        <w:pStyle w:val="Heading3"/>
      </w:pPr>
      <w:r w:rsidRPr="001F794E">
        <w:t>Example</w:t>
      </w:r>
    </w:p>
    <w:p w14:paraId="3A388DBC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default void print() {</w:t>
      </w:r>
    </w:p>
    <w:p w14:paraId="26A23EBA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</w:p>
    <w:p w14:paraId="394D2410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F6D4005" w14:textId="77777777" w:rsidR="00BE6F2F" w:rsidRPr="001F794E" w:rsidRDefault="00BE6F2F" w:rsidP="00BE6F2F">
      <w:pPr>
        <w:pStyle w:val="Heading3"/>
      </w:pPr>
      <w:r w:rsidRPr="001F794E">
        <w:lastRenderedPageBreak/>
        <w:t>Important Point</w:t>
      </w:r>
    </w:p>
    <w:p w14:paraId="7D3DE138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Abstract method count must remain one.</w:t>
      </w:r>
    </w:p>
    <w:p w14:paraId="49F626A4" w14:textId="77777777" w:rsidR="00BE6F2F" w:rsidRPr="001F794E" w:rsidRDefault="00BE6F2F" w:rsidP="00BE6F2F">
      <w:r w:rsidRPr="001F794E">
        <w:pict w14:anchorId="5B9BEA7F">
          <v:rect id="_x0000_i2856" style="width:0;height:1.5pt" o:hralign="center" o:hrstd="t" o:hr="t" fillcolor="#a0a0a0" stroked="f"/>
        </w:pict>
      </w:r>
    </w:p>
    <w:p w14:paraId="033540D1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D04403C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Functional interface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>:</w:t>
      </w:r>
    </w:p>
    <w:p w14:paraId="1720FB05" w14:textId="77777777" w:rsidR="00BE6F2F" w:rsidRPr="001F794E" w:rsidRDefault="00BE6F2F" w:rsidP="003003E2">
      <w:pPr>
        <w:pStyle w:val="NormalWeb"/>
        <w:numPr>
          <w:ilvl w:val="0"/>
          <w:numId w:val="618"/>
        </w:numPr>
        <w:rPr>
          <w:sz w:val="22"/>
          <w:szCs w:val="22"/>
        </w:rPr>
      </w:pPr>
      <w:r w:rsidRPr="001F794E">
        <w:rPr>
          <w:sz w:val="22"/>
          <w:szCs w:val="22"/>
        </w:rPr>
        <w:t>default methods</w:t>
      </w:r>
    </w:p>
    <w:p w14:paraId="674AA24A" w14:textId="77777777" w:rsidR="00BE6F2F" w:rsidRPr="001F794E" w:rsidRDefault="00BE6F2F" w:rsidP="003003E2">
      <w:pPr>
        <w:pStyle w:val="NormalWeb"/>
        <w:numPr>
          <w:ilvl w:val="0"/>
          <w:numId w:val="618"/>
        </w:numPr>
        <w:rPr>
          <w:sz w:val="22"/>
          <w:szCs w:val="22"/>
        </w:rPr>
      </w:pPr>
      <w:r w:rsidRPr="001F794E">
        <w:rPr>
          <w:sz w:val="22"/>
          <w:szCs w:val="22"/>
        </w:rPr>
        <w:t>static methods</w:t>
      </w:r>
    </w:p>
    <w:p w14:paraId="3540E8EB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असू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शकतात</w:t>
      </w:r>
      <w:r w:rsidRPr="001F794E">
        <w:rPr>
          <w:sz w:val="22"/>
          <w:szCs w:val="22"/>
        </w:rPr>
        <w:t>.</w:t>
      </w:r>
    </w:p>
    <w:p w14:paraId="163458C3" w14:textId="77777777" w:rsidR="00BE6F2F" w:rsidRPr="001F794E" w:rsidRDefault="00BE6F2F" w:rsidP="00BE6F2F">
      <w:pPr>
        <w:pStyle w:val="Heading3"/>
      </w:pPr>
      <w:r w:rsidRPr="001F794E">
        <w:rPr>
          <w:rFonts w:ascii="Nirmala UI" w:hAnsi="Nirmala UI" w:cs="Nirmala UI"/>
        </w:rPr>
        <w:t>पण</w:t>
      </w:r>
    </w:p>
    <w:p w14:paraId="713DFF10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फक्त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एक</w:t>
      </w:r>
      <w:r w:rsidRPr="001F794E">
        <w:rPr>
          <w:sz w:val="22"/>
          <w:szCs w:val="22"/>
        </w:rPr>
        <w:t xml:space="preserve"> abstract method allowed.</w:t>
      </w:r>
    </w:p>
    <w:p w14:paraId="726EFAED" w14:textId="77777777" w:rsidR="00BE6F2F" w:rsidRPr="001F794E" w:rsidRDefault="00BE6F2F" w:rsidP="00BE6F2F">
      <w:r w:rsidRPr="001F794E">
        <w:pict w14:anchorId="077FE64D">
          <v:rect id="_x0000_i2857" style="width:0;height:1.5pt" o:hralign="center" o:hrstd="t" o:hr="t" fillcolor="#a0a0a0" stroked="f"/>
        </w:pict>
      </w:r>
    </w:p>
    <w:p w14:paraId="269D4884" w14:textId="77777777" w:rsidR="00BE6F2F" w:rsidRPr="001F794E" w:rsidRDefault="00BE6F2F" w:rsidP="00BE6F2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9. What are built-in functional interfaces in Java 8?</w:t>
      </w:r>
    </w:p>
    <w:p w14:paraId="7AF3B183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1EDEC51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Common Functional Interfaces</w:t>
      </w:r>
    </w:p>
    <w:p w14:paraId="4F8FD7D6" w14:textId="77777777" w:rsidR="00BE6F2F" w:rsidRPr="001F794E" w:rsidRDefault="00BE6F2F" w:rsidP="00BE6F2F">
      <w:pPr>
        <w:pStyle w:val="Heading3"/>
      </w:pPr>
      <w:r w:rsidRPr="001F794E">
        <w:t>1. Predicate</w:t>
      </w:r>
    </w:p>
    <w:p w14:paraId="5C5802AF" w14:textId="77777777" w:rsidR="00BE6F2F" w:rsidRPr="001F794E" w:rsidRDefault="00BE6F2F" w:rsidP="00BE6F2F">
      <w:r w:rsidRPr="001F794E">
        <w:pict w14:anchorId="50B2DB7B">
          <v:rect id="_x0000_i2858" style="width:0;height:1.5pt" o:hralign="center" o:hrstd="t" o:hr="t" fillcolor="#a0a0a0" stroked="f"/>
        </w:pict>
      </w:r>
    </w:p>
    <w:p w14:paraId="376BDA87" w14:textId="77777777" w:rsidR="00BE6F2F" w:rsidRPr="001F794E" w:rsidRDefault="00BE6F2F" w:rsidP="00BE6F2F">
      <w:pPr>
        <w:pStyle w:val="Heading3"/>
      </w:pPr>
      <w:r w:rsidRPr="001F794E">
        <w:t>2. Function</w:t>
      </w:r>
    </w:p>
    <w:p w14:paraId="3FAB368C" w14:textId="77777777" w:rsidR="00BE6F2F" w:rsidRPr="001F794E" w:rsidRDefault="00BE6F2F" w:rsidP="00BE6F2F">
      <w:r w:rsidRPr="001F794E">
        <w:pict w14:anchorId="789AF0C5">
          <v:rect id="_x0000_i2859" style="width:0;height:1.5pt" o:hralign="center" o:hrstd="t" o:hr="t" fillcolor="#a0a0a0" stroked="f"/>
        </w:pict>
      </w:r>
    </w:p>
    <w:p w14:paraId="265879F8" w14:textId="77777777" w:rsidR="00BE6F2F" w:rsidRPr="001F794E" w:rsidRDefault="00BE6F2F" w:rsidP="00BE6F2F">
      <w:pPr>
        <w:pStyle w:val="Heading3"/>
      </w:pPr>
      <w:r w:rsidRPr="001F794E">
        <w:t>3. Consumer</w:t>
      </w:r>
    </w:p>
    <w:p w14:paraId="2B4BE228" w14:textId="77777777" w:rsidR="00BE6F2F" w:rsidRPr="001F794E" w:rsidRDefault="00BE6F2F" w:rsidP="00BE6F2F">
      <w:r w:rsidRPr="001F794E">
        <w:pict w14:anchorId="6B13B5C4">
          <v:rect id="_x0000_i2860" style="width:0;height:1.5pt" o:hralign="center" o:hrstd="t" o:hr="t" fillcolor="#a0a0a0" stroked="f"/>
        </w:pict>
      </w:r>
    </w:p>
    <w:p w14:paraId="192FE1D0" w14:textId="77777777" w:rsidR="00BE6F2F" w:rsidRPr="001F794E" w:rsidRDefault="00BE6F2F" w:rsidP="00BE6F2F">
      <w:pPr>
        <w:pStyle w:val="Heading3"/>
      </w:pPr>
      <w:r w:rsidRPr="001F794E">
        <w:t>4. Supplier</w:t>
      </w:r>
    </w:p>
    <w:p w14:paraId="5CF6B4C3" w14:textId="77777777" w:rsidR="00BE6F2F" w:rsidRPr="001F794E" w:rsidRDefault="00BE6F2F" w:rsidP="00BE6F2F">
      <w:r w:rsidRPr="001F794E">
        <w:pict w14:anchorId="6E311850">
          <v:rect id="_x0000_i2861" style="width:0;height:1.5pt" o:hralign="center" o:hrstd="t" o:hr="t" fillcolor="#a0a0a0" stroked="f"/>
        </w:pict>
      </w:r>
    </w:p>
    <w:p w14:paraId="7F8192A0" w14:textId="77777777" w:rsidR="00BE6F2F" w:rsidRPr="001F794E" w:rsidRDefault="00BE6F2F" w:rsidP="00BE6F2F">
      <w:pPr>
        <w:pStyle w:val="Heading3"/>
      </w:pPr>
      <w:r w:rsidRPr="001F794E">
        <w:lastRenderedPageBreak/>
        <w:t>5. UnaryOperator</w:t>
      </w:r>
    </w:p>
    <w:p w14:paraId="28E2F2A5" w14:textId="77777777" w:rsidR="00BE6F2F" w:rsidRPr="001F794E" w:rsidRDefault="00BE6F2F" w:rsidP="00BE6F2F">
      <w:r w:rsidRPr="001F794E">
        <w:pict w14:anchorId="6C7E957E">
          <v:rect id="_x0000_i2862" style="width:0;height:1.5pt" o:hralign="center" o:hrstd="t" o:hr="t" fillcolor="#a0a0a0" stroked="f"/>
        </w:pict>
      </w:r>
    </w:p>
    <w:p w14:paraId="25837AC9" w14:textId="77777777" w:rsidR="00BE6F2F" w:rsidRPr="001F794E" w:rsidRDefault="00BE6F2F" w:rsidP="00BE6F2F">
      <w:pPr>
        <w:pStyle w:val="Heading3"/>
      </w:pPr>
      <w:r w:rsidRPr="001F794E">
        <w:t>6. BinaryOperator</w:t>
      </w:r>
    </w:p>
    <w:p w14:paraId="400A3880" w14:textId="77777777" w:rsidR="00BE6F2F" w:rsidRPr="001F794E" w:rsidRDefault="00BE6F2F" w:rsidP="00BE6F2F">
      <w:pPr>
        <w:pStyle w:val="Heading3"/>
      </w:pPr>
      <w:r w:rsidRPr="001F794E">
        <w:t>Package</w:t>
      </w:r>
    </w:p>
    <w:p w14:paraId="63266B47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java.util.function</w:t>
      </w:r>
    </w:p>
    <w:p w14:paraId="53EE6865" w14:textId="77777777" w:rsidR="00BE6F2F" w:rsidRPr="001F794E" w:rsidRDefault="00BE6F2F" w:rsidP="00BE6F2F">
      <w:pPr>
        <w:pStyle w:val="Heading3"/>
      </w:pPr>
      <w:r w:rsidRPr="001F794E">
        <w:t>Important Point</w:t>
      </w:r>
    </w:p>
    <w:p w14:paraId="7C27D037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heavily in streams and lambdas.</w:t>
      </w:r>
    </w:p>
    <w:p w14:paraId="1E6BD2E8" w14:textId="77777777" w:rsidR="00BE6F2F" w:rsidRPr="001F794E" w:rsidRDefault="00BE6F2F" w:rsidP="00BE6F2F">
      <w:r w:rsidRPr="001F794E">
        <w:pict w14:anchorId="4F39FA49">
          <v:rect id="_x0000_i2863" style="width:0;height:1.5pt" o:hralign="center" o:hrstd="t" o:hr="t" fillcolor="#a0a0a0" stroked="f"/>
        </w:pict>
      </w:r>
    </w:p>
    <w:p w14:paraId="2986CAC0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31CF1A1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Common functional interfaces:</w:t>
      </w:r>
    </w:p>
    <w:p w14:paraId="786E8B12" w14:textId="77777777" w:rsidR="00BE6F2F" w:rsidRPr="001F794E" w:rsidRDefault="00BE6F2F" w:rsidP="003003E2">
      <w:pPr>
        <w:pStyle w:val="NormalWeb"/>
        <w:numPr>
          <w:ilvl w:val="0"/>
          <w:numId w:val="619"/>
        </w:numPr>
        <w:rPr>
          <w:sz w:val="22"/>
          <w:szCs w:val="22"/>
        </w:rPr>
      </w:pPr>
      <w:r w:rsidRPr="001F794E">
        <w:rPr>
          <w:sz w:val="22"/>
          <w:szCs w:val="22"/>
        </w:rPr>
        <w:t>Predicate</w:t>
      </w:r>
    </w:p>
    <w:p w14:paraId="43DA2CB9" w14:textId="77777777" w:rsidR="00BE6F2F" w:rsidRPr="001F794E" w:rsidRDefault="00BE6F2F" w:rsidP="003003E2">
      <w:pPr>
        <w:pStyle w:val="NormalWeb"/>
        <w:numPr>
          <w:ilvl w:val="0"/>
          <w:numId w:val="619"/>
        </w:numPr>
        <w:rPr>
          <w:sz w:val="22"/>
          <w:szCs w:val="22"/>
        </w:rPr>
      </w:pPr>
      <w:r w:rsidRPr="001F794E">
        <w:rPr>
          <w:sz w:val="22"/>
          <w:szCs w:val="22"/>
        </w:rPr>
        <w:t>Function</w:t>
      </w:r>
    </w:p>
    <w:p w14:paraId="23F2805D" w14:textId="77777777" w:rsidR="00BE6F2F" w:rsidRPr="001F794E" w:rsidRDefault="00BE6F2F" w:rsidP="003003E2">
      <w:pPr>
        <w:pStyle w:val="NormalWeb"/>
        <w:numPr>
          <w:ilvl w:val="0"/>
          <w:numId w:val="619"/>
        </w:numPr>
        <w:rPr>
          <w:sz w:val="22"/>
          <w:szCs w:val="22"/>
        </w:rPr>
      </w:pPr>
      <w:r w:rsidRPr="001F794E">
        <w:rPr>
          <w:sz w:val="22"/>
          <w:szCs w:val="22"/>
        </w:rPr>
        <w:t>Consumer</w:t>
      </w:r>
    </w:p>
    <w:p w14:paraId="29332A61" w14:textId="77777777" w:rsidR="00BE6F2F" w:rsidRPr="001F794E" w:rsidRDefault="00BE6F2F" w:rsidP="003003E2">
      <w:pPr>
        <w:pStyle w:val="NormalWeb"/>
        <w:numPr>
          <w:ilvl w:val="0"/>
          <w:numId w:val="619"/>
        </w:numPr>
        <w:rPr>
          <w:sz w:val="22"/>
          <w:szCs w:val="22"/>
        </w:rPr>
      </w:pPr>
      <w:r w:rsidRPr="001F794E">
        <w:rPr>
          <w:sz w:val="22"/>
          <w:szCs w:val="22"/>
        </w:rPr>
        <w:t>Supplier</w:t>
      </w:r>
    </w:p>
    <w:p w14:paraId="2AEDA6BA" w14:textId="77777777" w:rsidR="00BE6F2F" w:rsidRPr="001F794E" w:rsidRDefault="00BE6F2F" w:rsidP="00BE6F2F">
      <w:r w:rsidRPr="001F794E">
        <w:pict w14:anchorId="7E439191">
          <v:rect id="_x0000_i2864" style="width:0;height:1.5pt" o:hralign="center" o:hrstd="t" o:hr="t" fillcolor="#a0a0a0" stroked="f"/>
        </w:pict>
      </w:r>
    </w:p>
    <w:p w14:paraId="7A21FF17" w14:textId="77777777" w:rsidR="00BE6F2F" w:rsidRPr="001F794E" w:rsidRDefault="00BE6F2F" w:rsidP="00BE6F2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10. What is Predicate interface?</w:t>
      </w:r>
    </w:p>
    <w:p w14:paraId="0544072D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DD3F987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Functional interface for:</w:t>
      </w:r>
    </w:p>
    <w:p w14:paraId="68188203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Boolean condition testing</w:t>
      </w:r>
    </w:p>
    <w:p w14:paraId="0F40A25B" w14:textId="77777777" w:rsidR="00BE6F2F" w:rsidRPr="001F794E" w:rsidRDefault="00BE6F2F" w:rsidP="00BE6F2F">
      <w:pPr>
        <w:pStyle w:val="Heading3"/>
      </w:pPr>
      <w:r w:rsidRPr="001F794E">
        <w:t>Method</w:t>
      </w:r>
    </w:p>
    <w:p w14:paraId="3DA13ACD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boolean test(T t)</w:t>
      </w:r>
    </w:p>
    <w:p w14:paraId="6D5997B9" w14:textId="77777777" w:rsidR="00BE6F2F" w:rsidRPr="001F794E" w:rsidRDefault="00BE6F2F" w:rsidP="00BE6F2F">
      <w:pPr>
        <w:pStyle w:val="Heading3"/>
      </w:pPr>
      <w:r w:rsidRPr="001F794E">
        <w:t>Example</w:t>
      </w:r>
    </w:p>
    <w:p w14:paraId="211E7877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Predicate&lt;Integer&gt; p =</w:t>
      </w:r>
    </w:p>
    <w:p w14:paraId="29002235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x -&gt; x &gt; 10;</w:t>
      </w:r>
    </w:p>
    <w:p w14:paraId="052D0ED8" w14:textId="77777777" w:rsidR="00BE6F2F" w:rsidRPr="001F794E" w:rsidRDefault="00BE6F2F" w:rsidP="00BE6F2F">
      <w:pPr>
        <w:pStyle w:val="Heading3"/>
      </w:pPr>
      <w:r w:rsidRPr="001F794E">
        <w:lastRenderedPageBreak/>
        <w:t>Uses</w:t>
      </w:r>
    </w:p>
    <w:p w14:paraId="2C9F21CD" w14:textId="77777777" w:rsidR="00BE6F2F" w:rsidRPr="001F794E" w:rsidRDefault="00BE6F2F" w:rsidP="003003E2">
      <w:pPr>
        <w:pStyle w:val="NormalWeb"/>
        <w:numPr>
          <w:ilvl w:val="0"/>
          <w:numId w:val="620"/>
        </w:numPr>
        <w:rPr>
          <w:sz w:val="22"/>
          <w:szCs w:val="22"/>
        </w:rPr>
      </w:pPr>
      <w:r w:rsidRPr="001F794E">
        <w:rPr>
          <w:sz w:val="22"/>
          <w:szCs w:val="22"/>
        </w:rPr>
        <w:t>Filtering</w:t>
      </w:r>
    </w:p>
    <w:p w14:paraId="6FE08B30" w14:textId="77777777" w:rsidR="00BE6F2F" w:rsidRPr="001F794E" w:rsidRDefault="00BE6F2F" w:rsidP="003003E2">
      <w:pPr>
        <w:pStyle w:val="NormalWeb"/>
        <w:numPr>
          <w:ilvl w:val="0"/>
          <w:numId w:val="620"/>
        </w:numPr>
        <w:rPr>
          <w:sz w:val="22"/>
          <w:szCs w:val="22"/>
        </w:rPr>
      </w:pPr>
      <w:r w:rsidRPr="001F794E">
        <w:rPr>
          <w:sz w:val="22"/>
          <w:szCs w:val="22"/>
        </w:rPr>
        <w:t>Validation</w:t>
      </w:r>
    </w:p>
    <w:p w14:paraId="1448A8DA" w14:textId="77777777" w:rsidR="00BE6F2F" w:rsidRPr="001F794E" w:rsidRDefault="00BE6F2F" w:rsidP="00BE6F2F">
      <w:pPr>
        <w:pStyle w:val="Heading3"/>
      </w:pPr>
      <w:r w:rsidRPr="001F794E">
        <w:t>Important Point</w:t>
      </w:r>
    </w:p>
    <w:p w14:paraId="428262C6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common in Stream API.</w:t>
      </w:r>
    </w:p>
    <w:p w14:paraId="1F142CE2" w14:textId="77777777" w:rsidR="00BE6F2F" w:rsidRPr="001F794E" w:rsidRDefault="00BE6F2F" w:rsidP="00BE6F2F">
      <w:r w:rsidRPr="001F794E">
        <w:pict w14:anchorId="013459B9">
          <v:rect id="_x0000_i2865" style="width:0;height:1.5pt" o:hralign="center" o:hrstd="t" o:hr="t" fillcolor="#a0a0a0" stroked="f"/>
        </w:pict>
      </w:r>
    </w:p>
    <w:p w14:paraId="640AA39B" w14:textId="77777777" w:rsidR="00BE6F2F" w:rsidRPr="001F794E" w:rsidRDefault="00BE6F2F" w:rsidP="00BE6F2F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733526B" w14:textId="77777777" w:rsidR="00BE6F2F" w:rsidRPr="001F794E" w:rsidRDefault="00BE6F2F" w:rsidP="00BE6F2F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Condition check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functional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56ED95EE" w14:textId="77777777" w:rsidR="00BE6F2F" w:rsidRPr="001F794E" w:rsidRDefault="00BE6F2F" w:rsidP="00BE6F2F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Predicate</w:t>
      </w:r>
    </w:p>
    <w:p w14:paraId="739DBB1A" w14:textId="77777777" w:rsidR="00BE6F2F" w:rsidRPr="001F794E" w:rsidRDefault="00BE6F2F" w:rsidP="00BE6F2F">
      <w:r w:rsidRPr="001F794E">
        <w:pict w14:anchorId="5062AD00">
          <v:rect id="_x0000_i2866" style="width:0;height:1.5pt" o:hralign="center" o:hrstd="t" o:hr="t" fillcolor="#a0a0a0" stroked="f"/>
        </w:pict>
      </w:r>
    </w:p>
    <w:p w14:paraId="051FC704" w14:textId="77777777" w:rsidR="00BE6F2F" w:rsidRPr="001F794E" w:rsidRDefault="00BE6F2F" w:rsidP="00BE6F2F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10/250 COMPLETED</w:t>
      </w:r>
    </w:p>
    <w:p w14:paraId="170B6CB3" w14:textId="77777777" w:rsidR="00C25901" w:rsidRPr="001F794E" w:rsidRDefault="00C25901" w:rsidP="00C2590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(11–20)</w:t>
      </w:r>
    </w:p>
    <w:p w14:paraId="2C55CE32" w14:textId="77777777" w:rsidR="00C25901" w:rsidRPr="001F794E" w:rsidRDefault="00C25901" w:rsidP="00C25901">
      <w:r w:rsidRPr="001F794E">
        <w:pict w14:anchorId="38E77D39">
          <v:rect id="_x0000_i2867" style="width:0;height:1.5pt" o:hralign="center" o:hrstd="t" o:hr="t" fillcolor="#a0a0a0" stroked="f"/>
        </w:pict>
      </w:r>
    </w:p>
    <w:p w14:paraId="72D40C5C" w14:textId="77777777" w:rsidR="00C25901" w:rsidRPr="001F794E" w:rsidRDefault="00C25901" w:rsidP="00C2590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11. What is Consumer interface?</w:t>
      </w:r>
    </w:p>
    <w:p w14:paraId="4BEB081A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2A2AFD4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Functional interface for:</w:t>
      </w:r>
    </w:p>
    <w:p w14:paraId="06401E74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Consuming data without returning result</w:t>
      </w:r>
    </w:p>
    <w:p w14:paraId="64DCF1B9" w14:textId="77777777" w:rsidR="00C25901" w:rsidRPr="001F794E" w:rsidRDefault="00C25901" w:rsidP="00C25901">
      <w:pPr>
        <w:pStyle w:val="Heading3"/>
      </w:pPr>
      <w:r w:rsidRPr="001F794E">
        <w:t>Method</w:t>
      </w:r>
    </w:p>
    <w:p w14:paraId="0B323F25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accept(T t)</w:t>
      </w:r>
    </w:p>
    <w:p w14:paraId="21AD285D" w14:textId="77777777" w:rsidR="00C25901" w:rsidRPr="001F794E" w:rsidRDefault="00C25901" w:rsidP="00C25901">
      <w:pPr>
        <w:pStyle w:val="Heading3"/>
      </w:pPr>
      <w:r w:rsidRPr="001F794E">
        <w:t>Example</w:t>
      </w:r>
    </w:p>
    <w:p w14:paraId="0AF23AED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Consumer&lt;String&gt; c =</w:t>
      </w:r>
    </w:p>
    <w:p w14:paraId="09CB3FFC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x -&gt; System.out.println(x);</w:t>
      </w:r>
    </w:p>
    <w:p w14:paraId="55626EA0" w14:textId="77777777" w:rsidR="00C25901" w:rsidRPr="001F794E" w:rsidRDefault="00C25901" w:rsidP="00C25901">
      <w:pPr>
        <w:pStyle w:val="Heading3"/>
      </w:pPr>
      <w:r w:rsidRPr="001F794E">
        <w:lastRenderedPageBreak/>
        <w:t>Uses</w:t>
      </w:r>
    </w:p>
    <w:p w14:paraId="3C3AE64A" w14:textId="77777777" w:rsidR="00C25901" w:rsidRPr="001F794E" w:rsidRDefault="00C25901" w:rsidP="003003E2">
      <w:pPr>
        <w:pStyle w:val="NormalWeb"/>
        <w:numPr>
          <w:ilvl w:val="0"/>
          <w:numId w:val="621"/>
        </w:numPr>
        <w:rPr>
          <w:sz w:val="22"/>
          <w:szCs w:val="22"/>
        </w:rPr>
      </w:pPr>
      <w:r w:rsidRPr="001F794E">
        <w:rPr>
          <w:sz w:val="22"/>
          <w:szCs w:val="22"/>
        </w:rPr>
        <w:t>Printing</w:t>
      </w:r>
    </w:p>
    <w:p w14:paraId="3AA16985" w14:textId="77777777" w:rsidR="00C25901" w:rsidRPr="001F794E" w:rsidRDefault="00C25901" w:rsidP="003003E2">
      <w:pPr>
        <w:pStyle w:val="NormalWeb"/>
        <w:numPr>
          <w:ilvl w:val="0"/>
          <w:numId w:val="621"/>
        </w:numPr>
        <w:rPr>
          <w:sz w:val="22"/>
          <w:szCs w:val="22"/>
        </w:rPr>
      </w:pPr>
      <w:r w:rsidRPr="001F794E">
        <w:rPr>
          <w:sz w:val="22"/>
          <w:szCs w:val="22"/>
        </w:rPr>
        <w:t>Logging</w:t>
      </w:r>
    </w:p>
    <w:p w14:paraId="5D59D57A" w14:textId="77777777" w:rsidR="00C25901" w:rsidRPr="001F794E" w:rsidRDefault="00C25901" w:rsidP="003003E2">
      <w:pPr>
        <w:pStyle w:val="NormalWeb"/>
        <w:numPr>
          <w:ilvl w:val="0"/>
          <w:numId w:val="621"/>
        </w:numPr>
        <w:rPr>
          <w:sz w:val="22"/>
          <w:szCs w:val="22"/>
        </w:rPr>
      </w:pPr>
      <w:r w:rsidRPr="001F794E">
        <w:rPr>
          <w:sz w:val="22"/>
          <w:szCs w:val="22"/>
        </w:rPr>
        <w:t>Updating objects</w:t>
      </w:r>
    </w:p>
    <w:p w14:paraId="5A5F9212" w14:textId="77777777" w:rsidR="00C25901" w:rsidRPr="001F794E" w:rsidRDefault="00C25901" w:rsidP="00C25901">
      <w:pPr>
        <w:pStyle w:val="Heading3"/>
      </w:pPr>
      <w:r w:rsidRPr="001F794E">
        <w:t>Important Point</w:t>
      </w:r>
    </w:p>
    <w:p w14:paraId="1F7393D5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Takes input but returns nothing.</w:t>
      </w:r>
    </w:p>
    <w:p w14:paraId="2FFB1D4F" w14:textId="77777777" w:rsidR="00C25901" w:rsidRPr="001F794E" w:rsidRDefault="00C25901" w:rsidP="00C25901">
      <w:r w:rsidRPr="001F794E">
        <w:pict w14:anchorId="23BBD57E">
          <v:rect id="_x0000_i2868" style="width:0;height:1.5pt" o:hralign="center" o:hrstd="t" o:hr="t" fillcolor="#a0a0a0" stroked="f"/>
        </w:pict>
      </w:r>
    </w:p>
    <w:p w14:paraId="4FA02BC0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EBB4C9A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Input </w:t>
      </w:r>
      <w:r w:rsidRPr="001F794E">
        <w:rPr>
          <w:rFonts w:ascii="Nirmala UI" w:hAnsi="Nirmala UI" w:cs="Nirmala UI"/>
          <w:sz w:val="22"/>
          <w:szCs w:val="22"/>
        </w:rPr>
        <w:t>घेऊन</w:t>
      </w:r>
      <w:r w:rsidRPr="001F794E">
        <w:rPr>
          <w:sz w:val="22"/>
          <w:szCs w:val="22"/>
        </w:rPr>
        <w:t xml:space="preserve"> result return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functional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02768059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Consumer</w:t>
      </w:r>
    </w:p>
    <w:p w14:paraId="172685FD" w14:textId="77777777" w:rsidR="00C25901" w:rsidRPr="001F794E" w:rsidRDefault="00C25901" w:rsidP="00C25901">
      <w:r w:rsidRPr="001F794E">
        <w:pict w14:anchorId="77F9F7D2">
          <v:rect id="_x0000_i2869" style="width:0;height:1.5pt" o:hralign="center" o:hrstd="t" o:hr="t" fillcolor="#a0a0a0" stroked="f"/>
        </w:pict>
      </w:r>
    </w:p>
    <w:p w14:paraId="3BEF0278" w14:textId="77777777" w:rsidR="00C25901" w:rsidRPr="001F794E" w:rsidRDefault="00C25901" w:rsidP="00C2590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12. What is Supplier interface?</w:t>
      </w:r>
    </w:p>
    <w:p w14:paraId="5B3E91FB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A73229A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Functional interface supplying data.</w:t>
      </w:r>
    </w:p>
    <w:p w14:paraId="7E032E4E" w14:textId="77777777" w:rsidR="00C25901" w:rsidRPr="001F794E" w:rsidRDefault="00C25901" w:rsidP="00C25901">
      <w:pPr>
        <w:pStyle w:val="Heading3"/>
      </w:pPr>
      <w:r w:rsidRPr="001F794E">
        <w:t>Method</w:t>
      </w:r>
    </w:p>
    <w:p w14:paraId="5B1467A9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 get()</w:t>
      </w:r>
    </w:p>
    <w:p w14:paraId="38D9AC04" w14:textId="77777777" w:rsidR="00C25901" w:rsidRPr="001F794E" w:rsidRDefault="00C25901" w:rsidP="00C25901">
      <w:pPr>
        <w:pStyle w:val="Heading3"/>
      </w:pPr>
      <w:r w:rsidRPr="001F794E">
        <w:t>Example</w:t>
      </w:r>
    </w:p>
    <w:p w14:paraId="11A8E554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Supplier&lt;String&gt; s =</w:t>
      </w:r>
    </w:p>
    <w:p w14:paraId="1772931F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() -&gt; "Java";</w:t>
      </w:r>
    </w:p>
    <w:p w14:paraId="2182CA4E" w14:textId="77777777" w:rsidR="00C25901" w:rsidRPr="001F794E" w:rsidRDefault="00C25901" w:rsidP="00C25901">
      <w:pPr>
        <w:pStyle w:val="Heading3"/>
      </w:pPr>
      <w:r w:rsidRPr="001F794E">
        <w:t>Uses</w:t>
      </w:r>
    </w:p>
    <w:p w14:paraId="3197D519" w14:textId="77777777" w:rsidR="00C25901" w:rsidRPr="001F794E" w:rsidRDefault="00C25901" w:rsidP="003003E2">
      <w:pPr>
        <w:pStyle w:val="NormalWeb"/>
        <w:numPr>
          <w:ilvl w:val="0"/>
          <w:numId w:val="622"/>
        </w:numPr>
        <w:rPr>
          <w:sz w:val="22"/>
          <w:szCs w:val="22"/>
        </w:rPr>
      </w:pPr>
      <w:r w:rsidRPr="001F794E">
        <w:rPr>
          <w:sz w:val="22"/>
          <w:szCs w:val="22"/>
        </w:rPr>
        <w:t>Lazy object creation</w:t>
      </w:r>
    </w:p>
    <w:p w14:paraId="28D6F3DB" w14:textId="77777777" w:rsidR="00C25901" w:rsidRPr="001F794E" w:rsidRDefault="00C25901" w:rsidP="003003E2">
      <w:pPr>
        <w:pStyle w:val="NormalWeb"/>
        <w:numPr>
          <w:ilvl w:val="0"/>
          <w:numId w:val="622"/>
        </w:numPr>
        <w:rPr>
          <w:sz w:val="22"/>
          <w:szCs w:val="22"/>
        </w:rPr>
      </w:pPr>
      <w:r w:rsidRPr="001F794E">
        <w:rPr>
          <w:sz w:val="22"/>
          <w:szCs w:val="22"/>
        </w:rPr>
        <w:t>Configuration loading</w:t>
      </w:r>
    </w:p>
    <w:p w14:paraId="5955CEE1" w14:textId="77777777" w:rsidR="00C25901" w:rsidRPr="001F794E" w:rsidRDefault="00C25901" w:rsidP="00C25901">
      <w:pPr>
        <w:pStyle w:val="Heading3"/>
      </w:pPr>
      <w:r w:rsidRPr="001F794E">
        <w:t>Important Point</w:t>
      </w:r>
    </w:p>
    <w:p w14:paraId="4BEE8207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 input, only output.</w:t>
      </w:r>
    </w:p>
    <w:p w14:paraId="17FF1CCA" w14:textId="77777777" w:rsidR="00C25901" w:rsidRPr="001F794E" w:rsidRDefault="00C25901" w:rsidP="00C25901">
      <w:r w:rsidRPr="001F794E">
        <w:lastRenderedPageBreak/>
        <w:pict w14:anchorId="4BA52435">
          <v:rect id="_x0000_i2870" style="width:0;height:1.5pt" o:hralign="center" o:hrstd="t" o:hr="t" fillcolor="#a0a0a0" stroked="f"/>
        </w:pict>
      </w:r>
    </w:p>
    <w:p w14:paraId="3100277B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DF77911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Input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घेता</w:t>
      </w:r>
      <w:r w:rsidRPr="001F794E">
        <w:rPr>
          <w:sz w:val="22"/>
          <w:szCs w:val="22"/>
        </w:rPr>
        <w:t xml:space="preserve"> value return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49EC63C8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Supplier</w:t>
      </w:r>
    </w:p>
    <w:p w14:paraId="0CBCCAFF" w14:textId="77777777" w:rsidR="00C25901" w:rsidRPr="001F794E" w:rsidRDefault="00C25901" w:rsidP="00C25901">
      <w:r w:rsidRPr="001F794E">
        <w:pict w14:anchorId="196AD4E8">
          <v:rect id="_x0000_i2871" style="width:0;height:1.5pt" o:hralign="center" o:hrstd="t" o:hr="t" fillcolor="#a0a0a0" stroked="f"/>
        </w:pict>
      </w:r>
    </w:p>
    <w:p w14:paraId="41C45C39" w14:textId="77777777" w:rsidR="00C25901" w:rsidRPr="001F794E" w:rsidRDefault="00C25901" w:rsidP="00C2590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13. What is Function interface?</w:t>
      </w:r>
    </w:p>
    <w:p w14:paraId="2512CA67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CEBA722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Transforms one value into another.</w:t>
      </w:r>
    </w:p>
    <w:p w14:paraId="5777BBC3" w14:textId="77777777" w:rsidR="00C25901" w:rsidRPr="001F794E" w:rsidRDefault="00C25901" w:rsidP="00C25901">
      <w:pPr>
        <w:pStyle w:val="Heading3"/>
      </w:pPr>
      <w:r w:rsidRPr="001F794E">
        <w:t>Method</w:t>
      </w:r>
    </w:p>
    <w:p w14:paraId="276AFDB6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 apply(T t)</w:t>
      </w:r>
    </w:p>
    <w:p w14:paraId="4E93E8BD" w14:textId="77777777" w:rsidR="00C25901" w:rsidRPr="001F794E" w:rsidRDefault="00C25901" w:rsidP="00C25901">
      <w:pPr>
        <w:pStyle w:val="Heading3"/>
      </w:pPr>
      <w:r w:rsidRPr="001F794E">
        <w:t>Example</w:t>
      </w:r>
    </w:p>
    <w:p w14:paraId="1B54684A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Function&lt;Integer,Integer&gt; f =</w:t>
      </w:r>
    </w:p>
    <w:p w14:paraId="10319941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x -&gt; x * 2;</w:t>
      </w:r>
    </w:p>
    <w:p w14:paraId="59D11932" w14:textId="77777777" w:rsidR="00C25901" w:rsidRPr="001F794E" w:rsidRDefault="00C25901" w:rsidP="00C25901">
      <w:pPr>
        <w:pStyle w:val="Heading3"/>
      </w:pPr>
      <w:r w:rsidRPr="001F794E">
        <w:t>Uses</w:t>
      </w:r>
    </w:p>
    <w:p w14:paraId="45C0710D" w14:textId="77777777" w:rsidR="00C25901" w:rsidRPr="001F794E" w:rsidRDefault="00C25901" w:rsidP="003003E2">
      <w:pPr>
        <w:pStyle w:val="NormalWeb"/>
        <w:numPr>
          <w:ilvl w:val="0"/>
          <w:numId w:val="623"/>
        </w:numPr>
        <w:rPr>
          <w:sz w:val="22"/>
          <w:szCs w:val="22"/>
        </w:rPr>
      </w:pPr>
      <w:r w:rsidRPr="001F794E">
        <w:rPr>
          <w:sz w:val="22"/>
          <w:szCs w:val="22"/>
        </w:rPr>
        <w:t>Mapping</w:t>
      </w:r>
    </w:p>
    <w:p w14:paraId="02BDCA0E" w14:textId="77777777" w:rsidR="00C25901" w:rsidRPr="001F794E" w:rsidRDefault="00C25901" w:rsidP="003003E2">
      <w:pPr>
        <w:pStyle w:val="NormalWeb"/>
        <w:numPr>
          <w:ilvl w:val="0"/>
          <w:numId w:val="623"/>
        </w:numPr>
        <w:rPr>
          <w:sz w:val="22"/>
          <w:szCs w:val="22"/>
        </w:rPr>
      </w:pPr>
      <w:r w:rsidRPr="001F794E">
        <w:rPr>
          <w:sz w:val="22"/>
          <w:szCs w:val="22"/>
        </w:rPr>
        <w:t>Transformation</w:t>
      </w:r>
    </w:p>
    <w:p w14:paraId="45FD35C1" w14:textId="77777777" w:rsidR="00C25901" w:rsidRPr="001F794E" w:rsidRDefault="00C25901" w:rsidP="00C25901">
      <w:pPr>
        <w:pStyle w:val="Heading3"/>
      </w:pPr>
      <w:r w:rsidRPr="001F794E">
        <w:t>Important Point</w:t>
      </w:r>
    </w:p>
    <w:p w14:paraId="1E040F93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Input → Output conversion.</w:t>
      </w:r>
    </w:p>
    <w:p w14:paraId="1CD63872" w14:textId="77777777" w:rsidR="00C25901" w:rsidRPr="001F794E" w:rsidRDefault="00C25901" w:rsidP="00C25901">
      <w:r w:rsidRPr="001F794E">
        <w:pict w14:anchorId="32767EFB">
          <v:rect id="_x0000_i2872" style="width:0;height:1.5pt" o:hralign="center" o:hrstd="t" o:hr="t" fillcolor="#a0a0a0" stroked="f"/>
        </w:pict>
      </w:r>
    </w:p>
    <w:p w14:paraId="6140302C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685021D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value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दुसऱ्या</w:t>
      </w:r>
      <w:r w:rsidRPr="001F794E">
        <w:rPr>
          <w:sz w:val="22"/>
          <w:szCs w:val="22"/>
        </w:rPr>
        <w:t xml:space="preserve"> value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transformation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67AF1595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Function</w:t>
      </w:r>
    </w:p>
    <w:p w14:paraId="42DBE97E" w14:textId="77777777" w:rsidR="00C25901" w:rsidRPr="001F794E" w:rsidRDefault="00C25901" w:rsidP="00C25901">
      <w:r w:rsidRPr="001F794E">
        <w:pict w14:anchorId="06F22D97">
          <v:rect id="_x0000_i2873" style="width:0;height:1.5pt" o:hralign="center" o:hrstd="t" o:hr="t" fillcolor="#a0a0a0" stroked="f"/>
        </w:pict>
      </w:r>
    </w:p>
    <w:p w14:paraId="099963FD" w14:textId="77777777" w:rsidR="00C25901" w:rsidRPr="001F794E" w:rsidRDefault="00C25901" w:rsidP="00C2590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14. Difference between Predicate, Consumer, Supplier, and Function?</w:t>
      </w:r>
    </w:p>
    <w:p w14:paraId="5C9D92E3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550"/>
        <w:gridCol w:w="808"/>
      </w:tblGrid>
      <w:tr w:rsidR="00C25901" w:rsidRPr="001F794E" w14:paraId="24FD7525" w14:textId="77777777" w:rsidTr="00C25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8EE3A" w14:textId="77777777" w:rsidR="00C25901" w:rsidRPr="001F794E" w:rsidRDefault="00C2590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6B77DFCA" w14:textId="77777777" w:rsidR="00C25901" w:rsidRPr="001F794E" w:rsidRDefault="00C2590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0D1357A" w14:textId="77777777" w:rsidR="00C25901" w:rsidRPr="001F794E" w:rsidRDefault="00C2590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Output</w:t>
            </w:r>
          </w:p>
        </w:tc>
      </w:tr>
      <w:tr w:rsidR="00C25901" w:rsidRPr="001F794E" w14:paraId="51CDFAEE" w14:textId="77777777" w:rsidTr="00C25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3CE9B" w14:textId="77777777" w:rsidR="00C25901" w:rsidRPr="001F794E" w:rsidRDefault="00C25901">
            <w:r w:rsidRPr="001F794E">
              <w:t>Predicate</w:t>
            </w:r>
          </w:p>
        </w:tc>
        <w:tc>
          <w:tcPr>
            <w:tcW w:w="0" w:type="auto"/>
            <w:vAlign w:val="center"/>
            <w:hideMark/>
          </w:tcPr>
          <w:p w14:paraId="1D99D2B3" w14:textId="77777777" w:rsidR="00C25901" w:rsidRPr="001F794E" w:rsidRDefault="00C25901">
            <w:r w:rsidRPr="001F794E">
              <w:t>Yes</w:t>
            </w:r>
          </w:p>
        </w:tc>
        <w:tc>
          <w:tcPr>
            <w:tcW w:w="0" w:type="auto"/>
            <w:vAlign w:val="center"/>
            <w:hideMark/>
          </w:tcPr>
          <w:p w14:paraId="3134CDF5" w14:textId="77777777" w:rsidR="00C25901" w:rsidRPr="001F794E" w:rsidRDefault="00C25901">
            <w:r w:rsidRPr="001F794E">
              <w:t>Boolean</w:t>
            </w:r>
          </w:p>
        </w:tc>
      </w:tr>
      <w:tr w:rsidR="00C25901" w:rsidRPr="001F794E" w14:paraId="0F78D59D" w14:textId="77777777" w:rsidTr="00C25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6EE0" w14:textId="77777777" w:rsidR="00C25901" w:rsidRPr="001F794E" w:rsidRDefault="00C25901">
            <w:r w:rsidRPr="001F794E">
              <w:t>Consumer</w:t>
            </w:r>
          </w:p>
        </w:tc>
        <w:tc>
          <w:tcPr>
            <w:tcW w:w="0" w:type="auto"/>
            <w:vAlign w:val="center"/>
            <w:hideMark/>
          </w:tcPr>
          <w:p w14:paraId="054A6F3B" w14:textId="77777777" w:rsidR="00C25901" w:rsidRPr="001F794E" w:rsidRDefault="00C25901">
            <w:r w:rsidRPr="001F794E">
              <w:t>Yes</w:t>
            </w:r>
          </w:p>
        </w:tc>
        <w:tc>
          <w:tcPr>
            <w:tcW w:w="0" w:type="auto"/>
            <w:vAlign w:val="center"/>
            <w:hideMark/>
          </w:tcPr>
          <w:p w14:paraId="1399D479" w14:textId="77777777" w:rsidR="00C25901" w:rsidRPr="001F794E" w:rsidRDefault="00C25901">
            <w:r w:rsidRPr="001F794E">
              <w:t>No</w:t>
            </w:r>
          </w:p>
        </w:tc>
      </w:tr>
      <w:tr w:rsidR="00C25901" w:rsidRPr="001F794E" w14:paraId="5CCE9380" w14:textId="77777777" w:rsidTr="00C25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7AF98" w14:textId="77777777" w:rsidR="00C25901" w:rsidRPr="001F794E" w:rsidRDefault="00C25901">
            <w:r w:rsidRPr="001F794E">
              <w:t>Supplier</w:t>
            </w:r>
          </w:p>
        </w:tc>
        <w:tc>
          <w:tcPr>
            <w:tcW w:w="0" w:type="auto"/>
            <w:vAlign w:val="center"/>
            <w:hideMark/>
          </w:tcPr>
          <w:p w14:paraId="21081F9B" w14:textId="77777777" w:rsidR="00C25901" w:rsidRPr="001F794E" w:rsidRDefault="00C25901">
            <w:r w:rsidRPr="001F794E">
              <w:t>No</w:t>
            </w:r>
          </w:p>
        </w:tc>
        <w:tc>
          <w:tcPr>
            <w:tcW w:w="0" w:type="auto"/>
            <w:vAlign w:val="center"/>
            <w:hideMark/>
          </w:tcPr>
          <w:p w14:paraId="4FB1386D" w14:textId="77777777" w:rsidR="00C25901" w:rsidRPr="001F794E" w:rsidRDefault="00C25901">
            <w:r w:rsidRPr="001F794E">
              <w:t>Yes</w:t>
            </w:r>
          </w:p>
        </w:tc>
      </w:tr>
      <w:tr w:rsidR="00C25901" w:rsidRPr="001F794E" w14:paraId="4E9C2349" w14:textId="77777777" w:rsidTr="00C25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D7089" w14:textId="77777777" w:rsidR="00C25901" w:rsidRPr="001F794E" w:rsidRDefault="00C25901">
            <w:r w:rsidRPr="001F794E">
              <w:t>Function</w:t>
            </w:r>
          </w:p>
        </w:tc>
        <w:tc>
          <w:tcPr>
            <w:tcW w:w="0" w:type="auto"/>
            <w:vAlign w:val="center"/>
            <w:hideMark/>
          </w:tcPr>
          <w:p w14:paraId="44D32C35" w14:textId="77777777" w:rsidR="00C25901" w:rsidRPr="001F794E" w:rsidRDefault="00C25901">
            <w:r w:rsidRPr="001F794E">
              <w:t>Yes</w:t>
            </w:r>
          </w:p>
        </w:tc>
        <w:tc>
          <w:tcPr>
            <w:tcW w:w="0" w:type="auto"/>
            <w:vAlign w:val="center"/>
            <w:hideMark/>
          </w:tcPr>
          <w:p w14:paraId="7453D194" w14:textId="77777777" w:rsidR="00C25901" w:rsidRPr="001F794E" w:rsidRDefault="00C25901">
            <w:r w:rsidRPr="001F794E">
              <w:t>Yes</w:t>
            </w:r>
          </w:p>
        </w:tc>
      </w:tr>
    </w:tbl>
    <w:p w14:paraId="57027F8F" w14:textId="77777777" w:rsidR="00C25901" w:rsidRPr="001F794E" w:rsidRDefault="00C25901" w:rsidP="00C25901">
      <w:pPr>
        <w:pStyle w:val="Heading3"/>
      </w:pPr>
      <w:r w:rsidRPr="001F794E">
        <w:t>Important Point</w:t>
      </w:r>
    </w:p>
    <w:p w14:paraId="15E47B33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 important Java 8 interview topic.</w:t>
      </w:r>
    </w:p>
    <w:p w14:paraId="79571CBB" w14:textId="77777777" w:rsidR="00C25901" w:rsidRPr="001F794E" w:rsidRDefault="00C25901" w:rsidP="00C25901">
      <w:r w:rsidRPr="001F794E">
        <w:pict w14:anchorId="13CBBB7F">
          <v:rect id="_x0000_i2874" style="width:0;height:1.5pt" o:hralign="center" o:hrstd="t" o:hr="t" fillcolor="#a0a0a0" stroked="f"/>
        </w:pict>
      </w:r>
    </w:p>
    <w:p w14:paraId="1DF61D88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550"/>
        <w:gridCol w:w="808"/>
      </w:tblGrid>
      <w:tr w:rsidR="00C25901" w:rsidRPr="001F794E" w14:paraId="2397F7CD" w14:textId="77777777" w:rsidTr="00C259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7BDF5" w14:textId="77777777" w:rsidR="00C25901" w:rsidRPr="001F794E" w:rsidRDefault="00C2590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409F016C" w14:textId="77777777" w:rsidR="00C25901" w:rsidRPr="001F794E" w:rsidRDefault="00C2590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F066686" w14:textId="77777777" w:rsidR="00C25901" w:rsidRPr="001F794E" w:rsidRDefault="00C2590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Output</w:t>
            </w:r>
          </w:p>
        </w:tc>
      </w:tr>
      <w:tr w:rsidR="00C25901" w:rsidRPr="001F794E" w14:paraId="7F8DFA08" w14:textId="77777777" w:rsidTr="00C25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3423" w14:textId="77777777" w:rsidR="00C25901" w:rsidRPr="001F794E" w:rsidRDefault="00C25901">
            <w:r w:rsidRPr="001F794E">
              <w:t>Predicate</w:t>
            </w:r>
          </w:p>
        </w:tc>
        <w:tc>
          <w:tcPr>
            <w:tcW w:w="0" w:type="auto"/>
            <w:vAlign w:val="center"/>
            <w:hideMark/>
          </w:tcPr>
          <w:p w14:paraId="5A7EF330" w14:textId="77777777" w:rsidR="00C25901" w:rsidRPr="001F794E" w:rsidRDefault="00C25901">
            <w:r w:rsidRPr="001F794E">
              <w:t>Yes</w:t>
            </w:r>
          </w:p>
        </w:tc>
        <w:tc>
          <w:tcPr>
            <w:tcW w:w="0" w:type="auto"/>
            <w:vAlign w:val="center"/>
            <w:hideMark/>
          </w:tcPr>
          <w:p w14:paraId="5344556C" w14:textId="77777777" w:rsidR="00C25901" w:rsidRPr="001F794E" w:rsidRDefault="00C25901">
            <w:r w:rsidRPr="001F794E">
              <w:t>Boolean</w:t>
            </w:r>
          </w:p>
        </w:tc>
      </w:tr>
      <w:tr w:rsidR="00C25901" w:rsidRPr="001F794E" w14:paraId="6257A8B2" w14:textId="77777777" w:rsidTr="00C25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F108" w14:textId="77777777" w:rsidR="00C25901" w:rsidRPr="001F794E" w:rsidRDefault="00C25901">
            <w:r w:rsidRPr="001F794E">
              <w:t>Consumer</w:t>
            </w:r>
          </w:p>
        </w:tc>
        <w:tc>
          <w:tcPr>
            <w:tcW w:w="0" w:type="auto"/>
            <w:vAlign w:val="center"/>
            <w:hideMark/>
          </w:tcPr>
          <w:p w14:paraId="05D47795" w14:textId="77777777" w:rsidR="00C25901" w:rsidRPr="001F794E" w:rsidRDefault="00C25901">
            <w:r w:rsidRPr="001F794E">
              <w:t>Yes</w:t>
            </w:r>
          </w:p>
        </w:tc>
        <w:tc>
          <w:tcPr>
            <w:tcW w:w="0" w:type="auto"/>
            <w:vAlign w:val="center"/>
            <w:hideMark/>
          </w:tcPr>
          <w:p w14:paraId="42FC4108" w14:textId="77777777" w:rsidR="00C25901" w:rsidRPr="001F794E" w:rsidRDefault="00C25901">
            <w:r w:rsidRPr="001F794E">
              <w:t>No</w:t>
            </w:r>
          </w:p>
        </w:tc>
      </w:tr>
      <w:tr w:rsidR="00C25901" w:rsidRPr="001F794E" w14:paraId="51C5F577" w14:textId="77777777" w:rsidTr="00C25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F97DE" w14:textId="77777777" w:rsidR="00C25901" w:rsidRPr="001F794E" w:rsidRDefault="00C25901">
            <w:r w:rsidRPr="001F794E">
              <w:t>Supplier</w:t>
            </w:r>
          </w:p>
        </w:tc>
        <w:tc>
          <w:tcPr>
            <w:tcW w:w="0" w:type="auto"/>
            <w:vAlign w:val="center"/>
            <w:hideMark/>
          </w:tcPr>
          <w:p w14:paraId="1DA20C5F" w14:textId="77777777" w:rsidR="00C25901" w:rsidRPr="001F794E" w:rsidRDefault="00C25901">
            <w:r w:rsidRPr="001F794E">
              <w:t>No</w:t>
            </w:r>
          </w:p>
        </w:tc>
        <w:tc>
          <w:tcPr>
            <w:tcW w:w="0" w:type="auto"/>
            <w:vAlign w:val="center"/>
            <w:hideMark/>
          </w:tcPr>
          <w:p w14:paraId="6CC1617D" w14:textId="77777777" w:rsidR="00C25901" w:rsidRPr="001F794E" w:rsidRDefault="00C25901">
            <w:r w:rsidRPr="001F794E">
              <w:t>Yes</w:t>
            </w:r>
          </w:p>
        </w:tc>
      </w:tr>
      <w:tr w:rsidR="00C25901" w:rsidRPr="001F794E" w14:paraId="11046C95" w14:textId="77777777" w:rsidTr="00C259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6B637" w14:textId="77777777" w:rsidR="00C25901" w:rsidRPr="001F794E" w:rsidRDefault="00C25901">
            <w:r w:rsidRPr="001F794E">
              <w:t>Function</w:t>
            </w:r>
          </w:p>
        </w:tc>
        <w:tc>
          <w:tcPr>
            <w:tcW w:w="0" w:type="auto"/>
            <w:vAlign w:val="center"/>
            <w:hideMark/>
          </w:tcPr>
          <w:p w14:paraId="2969299C" w14:textId="77777777" w:rsidR="00C25901" w:rsidRPr="001F794E" w:rsidRDefault="00C25901">
            <w:r w:rsidRPr="001F794E">
              <w:t>Yes</w:t>
            </w:r>
          </w:p>
        </w:tc>
        <w:tc>
          <w:tcPr>
            <w:tcW w:w="0" w:type="auto"/>
            <w:vAlign w:val="center"/>
            <w:hideMark/>
          </w:tcPr>
          <w:p w14:paraId="426E000B" w14:textId="77777777" w:rsidR="00C25901" w:rsidRPr="001F794E" w:rsidRDefault="00C25901">
            <w:r w:rsidRPr="001F794E">
              <w:t>Yes</w:t>
            </w:r>
          </w:p>
        </w:tc>
      </w:tr>
    </w:tbl>
    <w:p w14:paraId="71C647A6" w14:textId="77777777" w:rsidR="00C25901" w:rsidRPr="001F794E" w:rsidRDefault="00C25901" w:rsidP="00C25901">
      <w:r w:rsidRPr="001F794E">
        <w:pict w14:anchorId="09E4AF1D">
          <v:rect id="_x0000_i2875" style="width:0;height:1.5pt" o:hralign="center" o:hrstd="t" o:hr="t" fillcolor="#a0a0a0" stroked="f"/>
        </w:pict>
      </w:r>
    </w:p>
    <w:p w14:paraId="5EB79BFF" w14:textId="77777777" w:rsidR="00C25901" w:rsidRPr="001F794E" w:rsidRDefault="00C25901" w:rsidP="00C2590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15. What is method reference?</w:t>
      </w:r>
    </w:p>
    <w:p w14:paraId="44E866AB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2B79094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Shortcut syntax for lambda expressions.</w:t>
      </w:r>
    </w:p>
    <w:p w14:paraId="77324B2A" w14:textId="77777777" w:rsidR="00C25901" w:rsidRPr="001F794E" w:rsidRDefault="00C25901" w:rsidP="00C25901">
      <w:pPr>
        <w:pStyle w:val="Heading3"/>
      </w:pPr>
      <w:r w:rsidRPr="001F794E">
        <w:t>Syntax</w:t>
      </w:r>
    </w:p>
    <w:p w14:paraId="5F7A7C72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ClassName::methodName</w:t>
      </w:r>
    </w:p>
    <w:p w14:paraId="79051AB8" w14:textId="77777777" w:rsidR="00C25901" w:rsidRPr="001F794E" w:rsidRDefault="00C25901" w:rsidP="00C25901">
      <w:pPr>
        <w:pStyle w:val="Heading3"/>
      </w:pPr>
      <w:r w:rsidRPr="001F794E">
        <w:t>Example</w:t>
      </w:r>
    </w:p>
    <w:p w14:paraId="53DF07F8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System.out::println</w:t>
      </w:r>
    </w:p>
    <w:p w14:paraId="2E418A24" w14:textId="77777777" w:rsidR="00C25901" w:rsidRPr="001F794E" w:rsidRDefault="00C25901" w:rsidP="00C25901">
      <w:pPr>
        <w:pStyle w:val="Heading3"/>
      </w:pPr>
      <w:r w:rsidRPr="001F794E">
        <w:t>Benefits</w:t>
      </w:r>
    </w:p>
    <w:p w14:paraId="235D40C6" w14:textId="77777777" w:rsidR="00C25901" w:rsidRPr="001F794E" w:rsidRDefault="00C25901" w:rsidP="003003E2">
      <w:pPr>
        <w:pStyle w:val="NormalWeb"/>
        <w:numPr>
          <w:ilvl w:val="0"/>
          <w:numId w:val="624"/>
        </w:numPr>
        <w:rPr>
          <w:sz w:val="22"/>
          <w:szCs w:val="22"/>
        </w:rPr>
      </w:pPr>
      <w:r w:rsidRPr="001F794E">
        <w:rPr>
          <w:sz w:val="22"/>
          <w:szCs w:val="22"/>
        </w:rPr>
        <w:t>Cleaner code</w:t>
      </w:r>
    </w:p>
    <w:p w14:paraId="4B8AC086" w14:textId="77777777" w:rsidR="00C25901" w:rsidRPr="001F794E" w:rsidRDefault="00C25901" w:rsidP="003003E2">
      <w:pPr>
        <w:pStyle w:val="NormalWeb"/>
        <w:numPr>
          <w:ilvl w:val="0"/>
          <w:numId w:val="624"/>
        </w:numPr>
        <w:rPr>
          <w:sz w:val="22"/>
          <w:szCs w:val="22"/>
        </w:rPr>
      </w:pPr>
      <w:r w:rsidRPr="001F794E">
        <w:rPr>
          <w:sz w:val="22"/>
          <w:szCs w:val="22"/>
        </w:rPr>
        <w:t>Better readability</w:t>
      </w:r>
    </w:p>
    <w:p w14:paraId="2508B14B" w14:textId="77777777" w:rsidR="00C25901" w:rsidRPr="001F794E" w:rsidRDefault="00C25901" w:rsidP="00C25901">
      <w:pPr>
        <w:pStyle w:val="Heading3"/>
      </w:pPr>
      <w:r w:rsidRPr="001F794E">
        <w:t>Important Point</w:t>
      </w:r>
    </w:p>
    <w:p w14:paraId="59865134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Method reference internally uses lambda.</w:t>
      </w:r>
    </w:p>
    <w:p w14:paraId="10E61242" w14:textId="77777777" w:rsidR="00C25901" w:rsidRPr="001F794E" w:rsidRDefault="00C25901" w:rsidP="00C25901">
      <w:r w:rsidRPr="001F794E">
        <w:pict w14:anchorId="251E92F3">
          <v:rect id="_x0000_i2876" style="width:0;height:1.5pt" o:hralign="center" o:hrstd="t" o:hr="t" fillcolor="#a0a0a0" stroked="f"/>
        </w:pict>
      </w:r>
    </w:p>
    <w:p w14:paraId="655723B3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B016CEE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Lambda </w:t>
      </w:r>
      <w:r w:rsidRPr="001F794E">
        <w:rPr>
          <w:rFonts w:ascii="Nirmala UI" w:hAnsi="Nirmala UI" w:cs="Nirmala UI"/>
          <w:sz w:val="22"/>
          <w:szCs w:val="22"/>
        </w:rPr>
        <w:t>ची</w:t>
      </w:r>
      <w:r w:rsidRPr="001F794E">
        <w:rPr>
          <w:sz w:val="22"/>
          <w:szCs w:val="22"/>
        </w:rPr>
        <w:t xml:space="preserve"> short syntax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method reference.</w:t>
      </w:r>
    </w:p>
    <w:p w14:paraId="60BCDDAC" w14:textId="77777777" w:rsidR="00C25901" w:rsidRPr="001F794E" w:rsidRDefault="00C25901" w:rsidP="00C25901">
      <w:pPr>
        <w:pStyle w:val="Heading3"/>
      </w:pPr>
      <w:r w:rsidRPr="001F794E">
        <w:t>Example</w:t>
      </w:r>
    </w:p>
    <w:p w14:paraId="4890E8F3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System.out::println</w:t>
      </w:r>
    </w:p>
    <w:p w14:paraId="7A458778" w14:textId="77777777" w:rsidR="00C25901" w:rsidRPr="001F794E" w:rsidRDefault="00C25901" w:rsidP="00C25901">
      <w:r w:rsidRPr="001F794E">
        <w:pict w14:anchorId="20F83C96">
          <v:rect id="_x0000_i2877" style="width:0;height:1.5pt" o:hralign="center" o:hrstd="t" o:hr="t" fillcolor="#a0a0a0" stroked="f"/>
        </w:pict>
      </w:r>
    </w:p>
    <w:p w14:paraId="586AF496" w14:textId="77777777" w:rsidR="00C25901" w:rsidRPr="001F794E" w:rsidRDefault="00C25901" w:rsidP="00C2590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16. Types of method references?</w:t>
      </w:r>
    </w:p>
    <w:p w14:paraId="1A361136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73EFB9E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Types</w:t>
      </w:r>
    </w:p>
    <w:p w14:paraId="36479C50" w14:textId="77777777" w:rsidR="00C25901" w:rsidRPr="001F794E" w:rsidRDefault="00C25901" w:rsidP="00C25901">
      <w:pPr>
        <w:pStyle w:val="Heading3"/>
      </w:pPr>
      <w:r w:rsidRPr="001F794E">
        <w:t>1. Static method reference</w:t>
      </w:r>
    </w:p>
    <w:p w14:paraId="74448093" w14:textId="77777777" w:rsidR="00C25901" w:rsidRPr="001F794E" w:rsidRDefault="00C25901" w:rsidP="00C25901">
      <w:r w:rsidRPr="001F794E">
        <w:pict w14:anchorId="6E3904D4">
          <v:rect id="_x0000_i2878" style="width:0;height:1.5pt" o:hralign="center" o:hrstd="t" o:hr="t" fillcolor="#a0a0a0" stroked="f"/>
        </w:pict>
      </w:r>
    </w:p>
    <w:p w14:paraId="03058D9A" w14:textId="77777777" w:rsidR="00C25901" w:rsidRPr="001F794E" w:rsidRDefault="00C25901" w:rsidP="00C25901">
      <w:pPr>
        <w:pStyle w:val="Heading3"/>
      </w:pPr>
      <w:r w:rsidRPr="001F794E">
        <w:t>2. Instance method reference</w:t>
      </w:r>
    </w:p>
    <w:p w14:paraId="07160CB7" w14:textId="77777777" w:rsidR="00C25901" w:rsidRPr="001F794E" w:rsidRDefault="00C25901" w:rsidP="00C25901">
      <w:r w:rsidRPr="001F794E">
        <w:pict w14:anchorId="1C7B3E04">
          <v:rect id="_x0000_i2879" style="width:0;height:1.5pt" o:hralign="center" o:hrstd="t" o:hr="t" fillcolor="#a0a0a0" stroked="f"/>
        </w:pict>
      </w:r>
    </w:p>
    <w:p w14:paraId="73F26BB2" w14:textId="77777777" w:rsidR="00C25901" w:rsidRPr="001F794E" w:rsidRDefault="00C25901" w:rsidP="00C25901">
      <w:pPr>
        <w:pStyle w:val="Heading3"/>
      </w:pPr>
      <w:r w:rsidRPr="001F794E">
        <w:lastRenderedPageBreak/>
        <w:t>3. Constructor reference</w:t>
      </w:r>
    </w:p>
    <w:p w14:paraId="361A8ABC" w14:textId="77777777" w:rsidR="00C25901" w:rsidRPr="001F794E" w:rsidRDefault="00C25901" w:rsidP="00C25901">
      <w:pPr>
        <w:pStyle w:val="Heading3"/>
      </w:pPr>
      <w:r w:rsidRPr="001F794E">
        <w:t>Examples</w:t>
      </w:r>
    </w:p>
    <w:p w14:paraId="33491B66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Math::abs</w:t>
      </w:r>
    </w:p>
    <w:p w14:paraId="16ACEE60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System.out::println</w:t>
      </w:r>
    </w:p>
    <w:p w14:paraId="034195F2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ArrayList::new</w:t>
      </w:r>
    </w:p>
    <w:p w14:paraId="062219D1" w14:textId="77777777" w:rsidR="00C25901" w:rsidRPr="001F794E" w:rsidRDefault="00C25901" w:rsidP="00C25901">
      <w:pPr>
        <w:pStyle w:val="Heading3"/>
      </w:pPr>
      <w:r w:rsidRPr="001F794E">
        <w:t>Important Point</w:t>
      </w:r>
    </w:p>
    <w:p w14:paraId="6545238B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common in streams.</w:t>
      </w:r>
    </w:p>
    <w:p w14:paraId="28717A4F" w14:textId="77777777" w:rsidR="00C25901" w:rsidRPr="001F794E" w:rsidRDefault="00C25901" w:rsidP="00C25901">
      <w:r w:rsidRPr="001F794E">
        <w:pict w14:anchorId="3F06E2D0">
          <v:rect id="_x0000_i2880" style="width:0;height:1.5pt" o:hralign="center" o:hrstd="t" o:hr="t" fillcolor="#a0a0a0" stroked="f"/>
        </w:pict>
      </w:r>
    </w:p>
    <w:p w14:paraId="246DE5B1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7118B99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Method references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types:</w:t>
      </w:r>
    </w:p>
    <w:p w14:paraId="67252D51" w14:textId="77777777" w:rsidR="00C25901" w:rsidRPr="001F794E" w:rsidRDefault="00C25901" w:rsidP="003003E2">
      <w:pPr>
        <w:pStyle w:val="NormalWeb"/>
        <w:numPr>
          <w:ilvl w:val="0"/>
          <w:numId w:val="625"/>
        </w:numPr>
        <w:rPr>
          <w:sz w:val="22"/>
          <w:szCs w:val="22"/>
        </w:rPr>
      </w:pPr>
      <w:r w:rsidRPr="001F794E">
        <w:rPr>
          <w:sz w:val="22"/>
          <w:szCs w:val="22"/>
        </w:rPr>
        <w:t>Static</w:t>
      </w:r>
    </w:p>
    <w:p w14:paraId="18487A3C" w14:textId="77777777" w:rsidR="00C25901" w:rsidRPr="001F794E" w:rsidRDefault="00C25901" w:rsidP="003003E2">
      <w:pPr>
        <w:pStyle w:val="NormalWeb"/>
        <w:numPr>
          <w:ilvl w:val="0"/>
          <w:numId w:val="625"/>
        </w:numPr>
        <w:rPr>
          <w:sz w:val="22"/>
          <w:szCs w:val="22"/>
        </w:rPr>
      </w:pPr>
      <w:r w:rsidRPr="001F794E">
        <w:rPr>
          <w:sz w:val="22"/>
          <w:szCs w:val="22"/>
        </w:rPr>
        <w:t>Instance</w:t>
      </w:r>
    </w:p>
    <w:p w14:paraId="2F86024D" w14:textId="77777777" w:rsidR="00C25901" w:rsidRPr="001F794E" w:rsidRDefault="00C25901" w:rsidP="003003E2">
      <w:pPr>
        <w:pStyle w:val="NormalWeb"/>
        <w:numPr>
          <w:ilvl w:val="0"/>
          <w:numId w:val="625"/>
        </w:numPr>
        <w:rPr>
          <w:sz w:val="22"/>
          <w:szCs w:val="22"/>
        </w:rPr>
      </w:pPr>
      <w:r w:rsidRPr="001F794E">
        <w:rPr>
          <w:sz w:val="22"/>
          <w:szCs w:val="22"/>
        </w:rPr>
        <w:t>Constructor reference</w:t>
      </w:r>
    </w:p>
    <w:p w14:paraId="431307C8" w14:textId="77777777" w:rsidR="00C25901" w:rsidRPr="001F794E" w:rsidRDefault="00C25901" w:rsidP="00C25901">
      <w:r w:rsidRPr="001F794E">
        <w:pict w14:anchorId="06382AB8">
          <v:rect id="_x0000_i2881" style="width:0;height:1.5pt" o:hralign="center" o:hrstd="t" o:hr="t" fillcolor="#a0a0a0" stroked="f"/>
        </w:pict>
      </w:r>
    </w:p>
    <w:p w14:paraId="4C1E6C41" w14:textId="77777777" w:rsidR="00C25901" w:rsidRPr="001F794E" w:rsidRDefault="00C25901" w:rsidP="00C2590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17. What is constructor reference?</w:t>
      </w:r>
    </w:p>
    <w:p w14:paraId="462BE955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DA3350D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Reference to constructor using:</w:t>
      </w:r>
    </w:p>
    <w:p w14:paraId="1936FF07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ClassName::new</w:t>
      </w:r>
    </w:p>
    <w:p w14:paraId="6DE27812" w14:textId="77777777" w:rsidR="00C25901" w:rsidRPr="001F794E" w:rsidRDefault="00C25901" w:rsidP="00C25901">
      <w:pPr>
        <w:pStyle w:val="Heading3"/>
      </w:pPr>
      <w:r w:rsidRPr="001F794E">
        <w:t>Example</w:t>
      </w:r>
    </w:p>
    <w:p w14:paraId="24254426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Supplier&lt;List&lt;String&gt;&gt; s =</w:t>
      </w:r>
    </w:p>
    <w:p w14:paraId="44B43827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ArrayList::new;</w:t>
      </w:r>
    </w:p>
    <w:p w14:paraId="50DAFB8C" w14:textId="77777777" w:rsidR="00C25901" w:rsidRPr="001F794E" w:rsidRDefault="00C25901" w:rsidP="00C25901">
      <w:pPr>
        <w:pStyle w:val="Heading3"/>
      </w:pPr>
      <w:r w:rsidRPr="001F794E">
        <w:t>Benefits</w:t>
      </w:r>
    </w:p>
    <w:p w14:paraId="7BF0F95B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Cleaner object creation.</w:t>
      </w:r>
    </w:p>
    <w:p w14:paraId="669B0D8B" w14:textId="77777777" w:rsidR="00C25901" w:rsidRPr="001F794E" w:rsidRDefault="00C25901" w:rsidP="00C25901">
      <w:pPr>
        <w:pStyle w:val="Heading3"/>
      </w:pPr>
      <w:r w:rsidRPr="001F794E">
        <w:lastRenderedPageBreak/>
        <w:t>Important Point</w:t>
      </w:r>
    </w:p>
    <w:p w14:paraId="65638681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Works with functional interfaces.</w:t>
      </w:r>
    </w:p>
    <w:p w14:paraId="362BEA1E" w14:textId="77777777" w:rsidR="00C25901" w:rsidRPr="001F794E" w:rsidRDefault="00C25901" w:rsidP="00C25901">
      <w:r w:rsidRPr="001F794E">
        <w:pict w14:anchorId="33CB9090">
          <v:rect id="_x0000_i2882" style="width:0;height:1.5pt" o:hralign="center" o:hrstd="t" o:hr="t" fillcolor="#a0a0a0" stroked="f"/>
        </w:pict>
      </w:r>
    </w:p>
    <w:p w14:paraId="4DC13FEA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9BDC4A2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Constructor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reference </w:t>
      </w:r>
      <w:r w:rsidRPr="001F794E">
        <w:rPr>
          <w:rFonts w:ascii="Nirmala UI" w:hAnsi="Nirmala UI" w:cs="Nirmala UI"/>
          <w:sz w:val="22"/>
          <w:szCs w:val="22"/>
        </w:rPr>
        <w:t>देणे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constructor reference.</w:t>
      </w:r>
    </w:p>
    <w:p w14:paraId="502D3F69" w14:textId="77777777" w:rsidR="00C25901" w:rsidRPr="001F794E" w:rsidRDefault="00C25901" w:rsidP="00C25901">
      <w:pPr>
        <w:pStyle w:val="Heading3"/>
      </w:pPr>
      <w:r w:rsidRPr="001F794E">
        <w:t>Syntax</w:t>
      </w:r>
    </w:p>
    <w:p w14:paraId="72E680B3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ClassName::new</w:t>
      </w:r>
    </w:p>
    <w:p w14:paraId="0FE43FE7" w14:textId="77777777" w:rsidR="00C25901" w:rsidRPr="001F794E" w:rsidRDefault="00C25901" w:rsidP="00C25901">
      <w:r w:rsidRPr="001F794E">
        <w:pict w14:anchorId="2375B53D">
          <v:rect id="_x0000_i2883" style="width:0;height:1.5pt" o:hralign="center" o:hrstd="t" o:hr="t" fillcolor="#a0a0a0" stroked="f"/>
        </w:pict>
      </w:r>
    </w:p>
    <w:p w14:paraId="4274318C" w14:textId="77777777" w:rsidR="00C25901" w:rsidRPr="001F794E" w:rsidRDefault="00C25901" w:rsidP="00C2590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18. What is default method in interface?</w:t>
      </w:r>
    </w:p>
    <w:p w14:paraId="7E9D9D46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FA78953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Method with implementation inside interface.</w:t>
      </w:r>
    </w:p>
    <w:p w14:paraId="594C41F1" w14:textId="77777777" w:rsidR="00C25901" w:rsidRPr="001F794E" w:rsidRDefault="00C25901" w:rsidP="00C25901">
      <w:pPr>
        <w:pStyle w:val="Heading3"/>
      </w:pPr>
      <w:r w:rsidRPr="001F794E">
        <w:t>Example</w:t>
      </w:r>
    </w:p>
    <w:p w14:paraId="5D8AA014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default void show() {</w:t>
      </w:r>
    </w:p>
    <w:p w14:paraId="2A2BFDD4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</w:p>
    <w:p w14:paraId="74B56A54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System.out.println("Hello");</w:t>
      </w:r>
    </w:p>
    <w:p w14:paraId="6EBD212F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8AEEDE6" w14:textId="77777777" w:rsidR="00C25901" w:rsidRPr="001F794E" w:rsidRDefault="00C25901" w:rsidP="00C25901">
      <w:pPr>
        <w:pStyle w:val="Heading3"/>
      </w:pPr>
      <w:r w:rsidRPr="001F794E">
        <w:t>Benefits</w:t>
      </w:r>
    </w:p>
    <w:p w14:paraId="19E98B11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Backward compatibility.</w:t>
      </w:r>
    </w:p>
    <w:p w14:paraId="2F88BDFA" w14:textId="77777777" w:rsidR="00C25901" w:rsidRPr="001F794E" w:rsidRDefault="00C25901" w:rsidP="00C25901">
      <w:pPr>
        <w:pStyle w:val="Heading3"/>
      </w:pPr>
      <w:r w:rsidRPr="001F794E">
        <w:t>Important Point</w:t>
      </w:r>
    </w:p>
    <w:p w14:paraId="2BECFF81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Introduced to evolve interfaces safely.</w:t>
      </w:r>
    </w:p>
    <w:p w14:paraId="3E12CFFB" w14:textId="77777777" w:rsidR="00C25901" w:rsidRPr="001F794E" w:rsidRDefault="00C25901" w:rsidP="00C25901">
      <w:r w:rsidRPr="001F794E">
        <w:pict w14:anchorId="75B69F3A">
          <v:rect id="_x0000_i2884" style="width:0;height:1.5pt" o:hralign="center" o:hrstd="t" o:hr="t" fillcolor="#a0a0a0" stroked="f"/>
        </w:pict>
      </w:r>
    </w:p>
    <w:p w14:paraId="72C19B09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86593B8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Implementation </w:t>
      </w:r>
      <w:r w:rsidRPr="001F794E">
        <w:rPr>
          <w:rFonts w:ascii="Nirmala UI" w:hAnsi="Nirmala UI" w:cs="Nirmala UI"/>
          <w:sz w:val="22"/>
          <w:szCs w:val="22"/>
        </w:rPr>
        <w:t>असलेला</w:t>
      </w:r>
      <w:r w:rsidRPr="001F794E">
        <w:rPr>
          <w:sz w:val="22"/>
          <w:szCs w:val="22"/>
        </w:rPr>
        <w:t xml:space="preserve"> interface method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default method.</w:t>
      </w:r>
    </w:p>
    <w:p w14:paraId="3BE0BF9A" w14:textId="77777777" w:rsidR="00C25901" w:rsidRPr="001F794E" w:rsidRDefault="00C25901" w:rsidP="00C25901">
      <w:r w:rsidRPr="001F794E">
        <w:lastRenderedPageBreak/>
        <w:pict w14:anchorId="7A076B81">
          <v:rect id="_x0000_i2885" style="width:0;height:1.5pt" o:hralign="center" o:hrstd="t" o:hr="t" fillcolor="#a0a0a0" stroked="f"/>
        </w:pict>
      </w:r>
    </w:p>
    <w:p w14:paraId="382354E8" w14:textId="77777777" w:rsidR="00C25901" w:rsidRPr="001F794E" w:rsidRDefault="00C25901" w:rsidP="00C2590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19. Why default methods introduced?</w:t>
      </w:r>
    </w:p>
    <w:p w14:paraId="3E7D1994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04B1FAD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To avoid breaking old implementations.</w:t>
      </w:r>
    </w:p>
    <w:p w14:paraId="3D0B12AE" w14:textId="77777777" w:rsidR="00C25901" w:rsidRPr="001F794E" w:rsidRDefault="00C25901" w:rsidP="00C25901">
      <w:pPr>
        <w:pStyle w:val="Heading3"/>
      </w:pPr>
      <w:r w:rsidRPr="001F794E">
        <w:t>Problem Before Java 8</w:t>
      </w:r>
    </w:p>
    <w:p w14:paraId="6CD86716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Adding method to interface:</w:t>
      </w:r>
    </w:p>
    <w:p w14:paraId="44F7BAF1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Breaks all implementing classes</w:t>
      </w:r>
    </w:p>
    <w:p w14:paraId="6ECB8471" w14:textId="77777777" w:rsidR="00C25901" w:rsidRPr="001F794E" w:rsidRDefault="00C25901" w:rsidP="00C25901">
      <w:pPr>
        <w:pStyle w:val="Heading3"/>
      </w:pPr>
      <w:r w:rsidRPr="001F794E">
        <w:t>Solution</w:t>
      </w:r>
    </w:p>
    <w:p w14:paraId="10A4DB8A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default methods</w:t>
      </w:r>
    </w:p>
    <w:p w14:paraId="1F86F39C" w14:textId="77777777" w:rsidR="00C25901" w:rsidRPr="001F794E" w:rsidRDefault="00C25901" w:rsidP="00C25901">
      <w:pPr>
        <w:pStyle w:val="Heading3"/>
      </w:pPr>
      <w:r w:rsidRPr="001F794E">
        <w:t>Important Point</w:t>
      </w:r>
    </w:p>
    <w:p w14:paraId="173C5D2C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Supports interface evolution.</w:t>
      </w:r>
    </w:p>
    <w:p w14:paraId="01CF2EFD" w14:textId="77777777" w:rsidR="00C25901" w:rsidRPr="001F794E" w:rsidRDefault="00C25901" w:rsidP="00C25901">
      <w:r w:rsidRPr="001F794E">
        <w:pict w14:anchorId="09B42263">
          <v:rect id="_x0000_i2886" style="width:0;height:1.5pt" o:hralign="center" o:hrstd="t" o:hr="t" fillcolor="#a0a0a0" stroked="f"/>
        </w:pict>
      </w:r>
    </w:p>
    <w:p w14:paraId="044A56C3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2EF28D2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Interface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नवीन</w:t>
      </w:r>
      <w:r w:rsidRPr="001F794E">
        <w:rPr>
          <w:sz w:val="22"/>
          <w:szCs w:val="22"/>
        </w:rPr>
        <w:t xml:space="preserve"> method add </w:t>
      </w:r>
      <w:r w:rsidRPr="001F794E">
        <w:rPr>
          <w:rFonts w:ascii="Nirmala UI" w:hAnsi="Nirmala UI" w:cs="Nirmala UI"/>
          <w:sz w:val="22"/>
          <w:szCs w:val="22"/>
        </w:rPr>
        <w:t>केल्यावर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जुना</w:t>
      </w:r>
      <w:r w:rsidRPr="001F794E">
        <w:rPr>
          <w:sz w:val="22"/>
          <w:szCs w:val="22"/>
        </w:rPr>
        <w:t xml:space="preserve"> code break </w:t>
      </w:r>
      <w:r w:rsidRPr="001F794E">
        <w:rPr>
          <w:rFonts w:ascii="Nirmala UI" w:hAnsi="Nirmala UI" w:cs="Nirmala UI"/>
          <w:sz w:val="22"/>
          <w:szCs w:val="22"/>
        </w:rPr>
        <w:t>होऊ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म्हणून</w:t>
      </w:r>
      <w:r w:rsidRPr="001F794E">
        <w:rPr>
          <w:sz w:val="22"/>
          <w:szCs w:val="22"/>
        </w:rPr>
        <w:t xml:space="preserve"> default methods </w:t>
      </w:r>
      <w:r w:rsidRPr="001F794E">
        <w:rPr>
          <w:rFonts w:ascii="Nirmala UI" w:hAnsi="Nirmala UI" w:cs="Nirmala UI"/>
          <w:sz w:val="22"/>
          <w:szCs w:val="22"/>
        </w:rPr>
        <w:t>आले</w:t>
      </w:r>
      <w:r w:rsidRPr="001F794E">
        <w:rPr>
          <w:sz w:val="22"/>
          <w:szCs w:val="22"/>
        </w:rPr>
        <w:t>.</w:t>
      </w:r>
    </w:p>
    <w:p w14:paraId="1BFDD0AE" w14:textId="77777777" w:rsidR="00C25901" w:rsidRPr="001F794E" w:rsidRDefault="00C25901" w:rsidP="00C25901">
      <w:r w:rsidRPr="001F794E">
        <w:pict w14:anchorId="5E97E071">
          <v:rect id="_x0000_i2887" style="width:0;height:1.5pt" o:hralign="center" o:hrstd="t" o:hr="t" fillcolor="#a0a0a0" stroked="f"/>
        </w:pict>
      </w:r>
    </w:p>
    <w:p w14:paraId="733B69FA" w14:textId="77777777" w:rsidR="00C25901" w:rsidRPr="001F794E" w:rsidRDefault="00C25901" w:rsidP="00C2590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20. What is static method in interface?</w:t>
      </w:r>
    </w:p>
    <w:p w14:paraId="495D9E4F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78F0FF2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Static method inside interface.</w:t>
      </w:r>
    </w:p>
    <w:p w14:paraId="36638930" w14:textId="77777777" w:rsidR="00C25901" w:rsidRPr="001F794E" w:rsidRDefault="00C25901" w:rsidP="00C25901">
      <w:pPr>
        <w:pStyle w:val="Heading3"/>
      </w:pPr>
      <w:r w:rsidRPr="001F794E">
        <w:t>Example</w:t>
      </w:r>
    </w:p>
    <w:p w14:paraId="2392BAD9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interface Test {</w:t>
      </w:r>
    </w:p>
    <w:p w14:paraId="4F16EA74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</w:p>
    <w:p w14:paraId="3D2D32E4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 xml:space="preserve">    static void print() {</w:t>
      </w:r>
    </w:p>
    <w:p w14:paraId="0A062B00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</w:p>
    <w:p w14:paraId="29AC4E22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System.out.println("Java");</w:t>
      </w:r>
    </w:p>
    <w:p w14:paraId="523E2B7E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36176301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A3DFC39" w14:textId="77777777" w:rsidR="00C25901" w:rsidRPr="001F794E" w:rsidRDefault="00C25901" w:rsidP="00C25901">
      <w:pPr>
        <w:pStyle w:val="Heading3"/>
      </w:pPr>
      <w:r w:rsidRPr="001F794E">
        <w:t>Call</w:t>
      </w:r>
    </w:p>
    <w:p w14:paraId="7701EEE5" w14:textId="77777777" w:rsidR="00C25901" w:rsidRPr="001F794E" w:rsidRDefault="00C25901" w:rsidP="00C2590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Test.print();</w:t>
      </w:r>
    </w:p>
    <w:p w14:paraId="2036BF61" w14:textId="77777777" w:rsidR="00C25901" w:rsidRPr="001F794E" w:rsidRDefault="00C25901" w:rsidP="00C25901">
      <w:pPr>
        <w:pStyle w:val="Heading3"/>
      </w:pPr>
      <w:r w:rsidRPr="001F794E">
        <w:t>Important Point</w:t>
      </w:r>
    </w:p>
    <w:p w14:paraId="6F58AD33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Cannot be overridden.</w:t>
      </w:r>
    </w:p>
    <w:p w14:paraId="37F969E0" w14:textId="77777777" w:rsidR="00C25901" w:rsidRPr="001F794E" w:rsidRDefault="00C25901" w:rsidP="00C25901">
      <w:r w:rsidRPr="001F794E">
        <w:pict w14:anchorId="038A3CE6">
          <v:rect id="_x0000_i2888" style="width:0;height:1.5pt" o:hralign="center" o:hrstd="t" o:hr="t" fillcolor="#a0a0a0" stroked="f"/>
        </w:pict>
      </w:r>
    </w:p>
    <w:p w14:paraId="765F8306" w14:textId="77777777" w:rsidR="00C25901" w:rsidRPr="001F794E" w:rsidRDefault="00C25901" w:rsidP="00C2590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932766A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Interface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static method define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interface static method.</w:t>
      </w:r>
    </w:p>
    <w:p w14:paraId="2FF59674" w14:textId="77777777" w:rsidR="00C25901" w:rsidRPr="001F794E" w:rsidRDefault="00C25901" w:rsidP="00C25901">
      <w:pPr>
        <w:pStyle w:val="Heading3"/>
      </w:pPr>
      <w:r w:rsidRPr="001F794E">
        <w:t>Important</w:t>
      </w:r>
    </w:p>
    <w:p w14:paraId="7B99A0BA" w14:textId="77777777" w:rsidR="00C25901" w:rsidRPr="001F794E" w:rsidRDefault="00C25901" w:rsidP="00C2590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Override </w:t>
      </w:r>
      <w:r w:rsidRPr="001F794E">
        <w:rPr>
          <w:rFonts w:ascii="Nirmala UI" w:hAnsi="Nirmala UI" w:cs="Nirmala UI"/>
          <w:sz w:val="22"/>
          <w:szCs w:val="22"/>
        </w:rPr>
        <w:t>होत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4FB7EF70" w14:textId="77777777" w:rsidR="00C25901" w:rsidRPr="001F794E" w:rsidRDefault="00C25901" w:rsidP="00C25901">
      <w:r w:rsidRPr="001F794E">
        <w:pict w14:anchorId="694F01F8">
          <v:rect id="_x0000_i2889" style="width:0;height:1.5pt" o:hralign="center" o:hrstd="t" o:hr="t" fillcolor="#a0a0a0" stroked="f"/>
        </w:pict>
      </w:r>
    </w:p>
    <w:p w14:paraId="5E697CDE" w14:textId="77777777" w:rsidR="00C25901" w:rsidRPr="001F794E" w:rsidRDefault="00C25901" w:rsidP="00C2590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20/250 COMPLETED</w:t>
      </w:r>
    </w:p>
    <w:p w14:paraId="5D530DB2" w14:textId="77777777" w:rsidR="00C80DF6" w:rsidRPr="001F794E" w:rsidRDefault="00C80DF6" w:rsidP="00C80DF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(21–30)</w:t>
      </w:r>
    </w:p>
    <w:p w14:paraId="56413D7B" w14:textId="77777777" w:rsidR="00C80DF6" w:rsidRPr="001F794E" w:rsidRDefault="00C80DF6" w:rsidP="00C80DF6">
      <w:r w:rsidRPr="001F794E">
        <w:pict w14:anchorId="75AE8FDB">
          <v:rect id="_x0000_i2890" style="width:0;height:1.5pt" o:hralign="center" o:hrstd="t" o:hr="t" fillcolor="#a0a0a0" stroked="f"/>
        </w:pict>
      </w:r>
    </w:p>
    <w:p w14:paraId="1FE06D07" w14:textId="77777777" w:rsidR="00C80DF6" w:rsidRPr="001F794E" w:rsidRDefault="00C80DF6" w:rsidP="00C80DF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21. What is Stream API?</w:t>
      </w:r>
    </w:p>
    <w:p w14:paraId="7FC37B1C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956CBA6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 API processes collections using:</w:t>
      </w:r>
    </w:p>
    <w:p w14:paraId="61CF5720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Functional and declarative style</w:t>
      </w:r>
    </w:p>
    <w:p w14:paraId="6A4E4CD3" w14:textId="77777777" w:rsidR="00C80DF6" w:rsidRPr="001F794E" w:rsidRDefault="00C80DF6" w:rsidP="00C80DF6">
      <w:pPr>
        <w:pStyle w:val="Heading3"/>
      </w:pPr>
      <w:r w:rsidRPr="001F794E">
        <w:lastRenderedPageBreak/>
        <w:t>Package</w:t>
      </w:r>
    </w:p>
    <w:p w14:paraId="58E63190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java.util.stream</w:t>
      </w:r>
    </w:p>
    <w:p w14:paraId="12084545" w14:textId="77777777" w:rsidR="00C80DF6" w:rsidRPr="001F794E" w:rsidRDefault="00C80DF6" w:rsidP="00C80DF6">
      <w:pPr>
        <w:pStyle w:val="Heading3"/>
      </w:pPr>
      <w:r w:rsidRPr="001F794E">
        <w:t>Benefits</w:t>
      </w:r>
    </w:p>
    <w:p w14:paraId="62562761" w14:textId="77777777" w:rsidR="00C80DF6" w:rsidRPr="001F794E" w:rsidRDefault="00C80DF6" w:rsidP="003003E2">
      <w:pPr>
        <w:pStyle w:val="NormalWeb"/>
        <w:numPr>
          <w:ilvl w:val="0"/>
          <w:numId w:val="626"/>
        </w:numPr>
        <w:rPr>
          <w:sz w:val="22"/>
          <w:szCs w:val="22"/>
        </w:rPr>
      </w:pPr>
      <w:r w:rsidRPr="001F794E">
        <w:rPr>
          <w:sz w:val="22"/>
          <w:szCs w:val="22"/>
        </w:rPr>
        <w:t>Cleaner code</w:t>
      </w:r>
    </w:p>
    <w:p w14:paraId="1E31A0BD" w14:textId="77777777" w:rsidR="00C80DF6" w:rsidRPr="001F794E" w:rsidRDefault="00C80DF6" w:rsidP="003003E2">
      <w:pPr>
        <w:pStyle w:val="NormalWeb"/>
        <w:numPr>
          <w:ilvl w:val="0"/>
          <w:numId w:val="626"/>
        </w:numPr>
        <w:rPr>
          <w:sz w:val="22"/>
          <w:szCs w:val="22"/>
        </w:rPr>
      </w:pPr>
      <w:r w:rsidRPr="001F794E">
        <w:rPr>
          <w:sz w:val="22"/>
          <w:szCs w:val="22"/>
        </w:rPr>
        <w:t>Parallel processing</w:t>
      </w:r>
    </w:p>
    <w:p w14:paraId="70F026BC" w14:textId="77777777" w:rsidR="00C80DF6" w:rsidRPr="001F794E" w:rsidRDefault="00C80DF6" w:rsidP="003003E2">
      <w:pPr>
        <w:pStyle w:val="NormalWeb"/>
        <w:numPr>
          <w:ilvl w:val="0"/>
          <w:numId w:val="626"/>
        </w:numPr>
        <w:rPr>
          <w:sz w:val="22"/>
          <w:szCs w:val="22"/>
        </w:rPr>
      </w:pPr>
      <w:r w:rsidRPr="001F794E">
        <w:rPr>
          <w:sz w:val="22"/>
          <w:szCs w:val="22"/>
        </w:rPr>
        <w:t>Easy filtering/mapping</w:t>
      </w:r>
    </w:p>
    <w:p w14:paraId="480ADD5A" w14:textId="77777777" w:rsidR="00C80DF6" w:rsidRPr="001F794E" w:rsidRDefault="00C80DF6" w:rsidP="00C80DF6">
      <w:pPr>
        <w:pStyle w:val="Heading3"/>
      </w:pPr>
      <w:r w:rsidRPr="001F794E">
        <w:t>Example</w:t>
      </w:r>
    </w:p>
    <w:p w14:paraId="63DAA4A1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55EA93A5" w14:textId="77777777" w:rsidR="00C80DF6" w:rsidRPr="001F794E" w:rsidRDefault="00C80DF6" w:rsidP="00C80DF6">
      <w:pPr>
        <w:pStyle w:val="Heading3"/>
      </w:pPr>
      <w:r w:rsidRPr="001F794E">
        <w:t>Important Point</w:t>
      </w:r>
    </w:p>
    <w:p w14:paraId="232F1502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 does NOT store data.</w:t>
      </w:r>
    </w:p>
    <w:p w14:paraId="6045AF10" w14:textId="77777777" w:rsidR="00C80DF6" w:rsidRPr="001F794E" w:rsidRDefault="00C80DF6" w:rsidP="00C80DF6">
      <w:r w:rsidRPr="001F794E">
        <w:pict w14:anchorId="44D1B853">
          <v:rect id="_x0000_i2891" style="width:0;height:1.5pt" o:hralign="center" o:hrstd="t" o:hr="t" fillcolor="#a0a0a0" stroked="f"/>
        </w:pict>
      </w:r>
    </w:p>
    <w:p w14:paraId="6C59E1A3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F320879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Collections functional style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process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Stream API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D7BF747" w14:textId="77777777" w:rsidR="00C80DF6" w:rsidRPr="001F794E" w:rsidRDefault="00C80DF6" w:rsidP="00C80DF6">
      <w:r w:rsidRPr="001F794E">
        <w:pict w14:anchorId="3C99140E">
          <v:rect id="_x0000_i2892" style="width:0;height:1.5pt" o:hralign="center" o:hrstd="t" o:hr="t" fillcolor="#a0a0a0" stroked="f"/>
        </w:pict>
      </w:r>
    </w:p>
    <w:p w14:paraId="27CA3929" w14:textId="77777777" w:rsidR="00C80DF6" w:rsidRPr="001F794E" w:rsidRDefault="00C80DF6" w:rsidP="00C80DF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22. What is stream in Java?</w:t>
      </w:r>
    </w:p>
    <w:p w14:paraId="13FF8F9F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E35834E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Sequence of elements supporting aggregate operations.</w:t>
      </w:r>
    </w:p>
    <w:p w14:paraId="75FB182E" w14:textId="77777777" w:rsidR="00C80DF6" w:rsidRPr="001F794E" w:rsidRDefault="00C80DF6" w:rsidP="00C80DF6">
      <w:pPr>
        <w:pStyle w:val="Heading3"/>
      </w:pPr>
      <w:r w:rsidRPr="001F794E">
        <w:t>Example</w:t>
      </w:r>
    </w:p>
    <w:p w14:paraId="3CDB9C8A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50112F7A" w14:textId="77777777" w:rsidR="00C80DF6" w:rsidRPr="001F794E" w:rsidRDefault="00C80DF6" w:rsidP="00C80DF6">
      <w:pPr>
        <w:pStyle w:val="Heading3"/>
      </w:pPr>
      <w:r w:rsidRPr="001F794E">
        <w:t>Operations</w:t>
      </w:r>
    </w:p>
    <w:p w14:paraId="3E5730E4" w14:textId="77777777" w:rsidR="00C80DF6" w:rsidRPr="001F794E" w:rsidRDefault="00C80DF6" w:rsidP="003003E2">
      <w:pPr>
        <w:pStyle w:val="NormalWeb"/>
        <w:numPr>
          <w:ilvl w:val="0"/>
          <w:numId w:val="627"/>
        </w:numPr>
        <w:rPr>
          <w:sz w:val="22"/>
          <w:szCs w:val="22"/>
        </w:rPr>
      </w:pPr>
      <w:r w:rsidRPr="001F794E">
        <w:rPr>
          <w:sz w:val="22"/>
          <w:szCs w:val="22"/>
        </w:rPr>
        <w:t>filter</w:t>
      </w:r>
    </w:p>
    <w:p w14:paraId="31FB5EF0" w14:textId="77777777" w:rsidR="00C80DF6" w:rsidRPr="001F794E" w:rsidRDefault="00C80DF6" w:rsidP="003003E2">
      <w:pPr>
        <w:pStyle w:val="NormalWeb"/>
        <w:numPr>
          <w:ilvl w:val="0"/>
          <w:numId w:val="627"/>
        </w:numPr>
        <w:rPr>
          <w:sz w:val="22"/>
          <w:szCs w:val="22"/>
        </w:rPr>
      </w:pPr>
      <w:r w:rsidRPr="001F794E">
        <w:rPr>
          <w:sz w:val="22"/>
          <w:szCs w:val="22"/>
        </w:rPr>
        <w:t>map</w:t>
      </w:r>
    </w:p>
    <w:p w14:paraId="1375FB4D" w14:textId="77777777" w:rsidR="00C80DF6" w:rsidRPr="001F794E" w:rsidRDefault="00C80DF6" w:rsidP="003003E2">
      <w:pPr>
        <w:pStyle w:val="NormalWeb"/>
        <w:numPr>
          <w:ilvl w:val="0"/>
          <w:numId w:val="627"/>
        </w:numPr>
        <w:rPr>
          <w:sz w:val="22"/>
          <w:szCs w:val="22"/>
        </w:rPr>
      </w:pPr>
      <w:r w:rsidRPr="001F794E">
        <w:rPr>
          <w:sz w:val="22"/>
          <w:szCs w:val="22"/>
        </w:rPr>
        <w:t>reduce</w:t>
      </w:r>
    </w:p>
    <w:p w14:paraId="303671D8" w14:textId="77777777" w:rsidR="00C80DF6" w:rsidRPr="001F794E" w:rsidRDefault="00C80DF6" w:rsidP="003003E2">
      <w:pPr>
        <w:pStyle w:val="NormalWeb"/>
        <w:numPr>
          <w:ilvl w:val="0"/>
          <w:numId w:val="627"/>
        </w:numPr>
        <w:rPr>
          <w:sz w:val="22"/>
          <w:szCs w:val="22"/>
        </w:rPr>
      </w:pPr>
      <w:r w:rsidRPr="001F794E">
        <w:rPr>
          <w:sz w:val="22"/>
          <w:szCs w:val="22"/>
        </w:rPr>
        <w:t>collect</w:t>
      </w:r>
    </w:p>
    <w:p w14:paraId="33BA4024" w14:textId="77777777" w:rsidR="00C80DF6" w:rsidRPr="001F794E" w:rsidRDefault="00C80DF6" w:rsidP="00C80DF6">
      <w:pPr>
        <w:pStyle w:val="Heading3"/>
      </w:pPr>
      <w:r w:rsidRPr="001F794E">
        <w:lastRenderedPageBreak/>
        <w:t>Important Point</w:t>
      </w:r>
    </w:p>
    <w:p w14:paraId="0B3B624C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Streams process data lazily.</w:t>
      </w:r>
    </w:p>
    <w:p w14:paraId="0036C073" w14:textId="77777777" w:rsidR="00C80DF6" w:rsidRPr="001F794E" w:rsidRDefault="00C80DF6" w:rsidP="00C80DF6">
      <w:r w:rsidRPr="001F794E">
        <w:pict w14:anchorId="57A33700">
          <v:rect id="_x0000_i2893" style="width:0;height:1.5pt" o:hralign="center" o:hrstd="t" o:hr="t" fillcolor="#a0a0a0" stroked="f"/>
        </w:pict>
      </w:r>
    </w:p>
    <w:p w14:paraId="4F81B027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D4FA0BC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Data process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sequence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stream.</w:t>
      </w:r>
    </w:p>
    <w:p w14:paraId="32D628FC" w14:textId="77777777" w:rsidR="00C80DF6" w:rsidRPr="001F794E" w:rsidRDefault="00C80DF6" w:rsidP="00C80DF6">
      <w:r w:rsidRPr="001F794E">
        <w:pict w14:anchorId="2B81D3A4">
          <v:rect id="_x0000_i2894" style="width:0;height:1.5pt" o:hralign="center" o:hrstd="t" o:hr="t" fillcolor="#a0a0a0" stroked="f"/>
        </w:pict>
      </w:r>
    </w:p>
    <w:p w14:paraId="5CEF1979" w14:textId="77777777" w:rsidR="00C80DF6" w:rsidRPr="001F794E" w:rsidRDefault="00C80DF6" w:rsidP="00C80DF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23. Difference between Collection and Stream?</w:t>
      </w:r>
    </w:p>
    <w:p w14:paraId="5BB10D33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977"/>
      </w:tblGrid>
      <w:tr w:rsidR="00C80DF6" w:rsidRPr="001F794E" w14:paraId="3F96E5DA" w14:textId="77777777" w:rsidTr="00C80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439FD" w14:textId="77777777" w:rsidR="00C80DF6" w:rsidRPr="001F794E" w:rsidRDefault="00C80DF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64417E4B" w14:textId="77777777" w:rsidR="00C80DF6" w:rsidRPr="001F794E" w:rsidRDefault="00C80DF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Stream</w:t>
            </w:r>
          </w:p>
        </w:tc>
      </w:tr>
      <w:tr w:rsidR="00C80DF6" w:rsidRPr="001F794E" w14:paraId="33DB64C1" w14:textId="77777777" w:rsidTr="00C80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CB789" w14:textId="77777777" w:rsidR="00C80DF6" w:rsidRPr="001F794E" w:rsidRDefault="00C80DF6">
            <w:r w:rsidRPr="001F794E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6C19C65A" w14:textId="77777777" w:rsidR="00C80DF6" w:rsidRPr="001F794E" w:rsidRDefault="00C80DF6">
            <w:r w:rsidRPr="001F794E">
              <w:t>Processes data</w:t>
            </w:r>
          </w:p>
        </w:tc>
      </w:tr>
      <w:tr w:rsidR="00C80DF6" w:rsidRPr="001F794E" w14:paraId="0860BB5D" w14:textId="77777777" w:rsidTr="00C80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15E9" w14:textId="77777777" w:rsidR="00C80DF6" w:rsidRPr="001F794E" w:rsidRDefault="00C80DF6">
            <w:r w:rsidRPr="001F794E">
              <w:t>Eager evaluation</w:t>
            </w:r>
          </w:p>
        </w:tc>
        <w:tc>
          <w:tcPr>
            <w:tcW w:w="0" w:type="auto"/>
            <w:vAlign w:val="center"/>
            <w:hideMark/>
          </w:tcPr>
          <w:p w14:paraId="78163E4B" w14:textId="77777777" w:rsidR="00C80DF6" w:rsidRPr="001F794E" w:rsidRDefault="00C80DF6">
            <w:r w:rsidRPr="001F794E">
              <w:t>Lazy evaluation</w:t>
            </w:r>
          </w:p>
        </w:tc>
      </w:tr>
      <w:tr w:rsidR="00C80DF6" w:rsidRPr="001F794E" w14:paraId="6ECB0B61" w14:textId="77777777" w:rsidTr="00C80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0896C" w14:textId="77777777" w:rsidR="00C80DF6" w:rsidRPr="001F794E" w:rsidRDefault="00C80DF6">
            <w:r w:rsidRPr="001F794E">
              <w:t>Can modify data</w:t>
            </w:r>
          </w:p>
        </w:tc>
        <w:tc>
          <w:tcPr>
            <w:tcW w:w="0" w:type="auto"/>
            <w:vAlign w:val="center"/>
            <w:hideMark/>
          </w:tcPr>
          <w:p w14:paraId="69A4B545" w14:textId="77777777" w:rsidR="00C80DF6" w:rsidRPr="001F794E" w:rsidRDefault="00C80DF6">
            <w:r w:rsidRPr="001F794E">
              <w:t>Read-only processing</w:t>
            </w:r>
          </w:p>
        </w:tc>
      </w:tr>
    </w:tbl>
    <w:p w14:paraId="7E808DFB" w14:textId="77777777" w:rsidR="00C80DF6" w:rsidRPr="001F794E" w:rsidRDefault="00C80DF6" w:rsidP="00C80DF6">
      <w:pPr>
        <w:pStyle w:val="Heading3"/>
      </w:pPr>
      <w:r w:rsidRPr="001F794E">
        <w:t>Important Point</w:t>
      </w:r>
    </w:p>
    <w:p w14:paraId="24D3DF3B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 is not data structure.</w:t>
      </w:r>
    </w:p>
    <w:p w14:paraId="6F279673" w14:textId="77777777" w:rsidR="00C80DF6" w:rsidRPr="001F794E" w:rsidRDefault="00C80DF6" w:rsidP="00C80DF6">
      <w:r w:rsidRPr="001F794E">
        <w:pict w14:anchorId="2EA10FD9">
          <v:rect id="_x0000_i2895" style="width:0;height:1.5pt" o:hralign="center" o:hrstd="t" o:hr="t" fillcolor="#a0a0a0" stroked="f"/>
        </w:pict>
      </w:r>
    </w:p>
    <w:p w14:paraId="5CC3A692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228"/>
      </w:tblGrid>
      <w:tr w:rsidR="00C80DF6" w:rsidRPr="001F794E" w14:paraId="46F7D0FC" w14:textId="77777777" w:rsidTr="00C80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A255A" w14:textId="77777777" w:rsidR="00C80DF6" w:rsidRPr="001F794E" w:rsidRDefault="00C80DF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43D7C044" w14:textId="77777777" w:rsidR="00C80DF6" w:rsidRPr="001F794E" w:rsidRDefault="00C80DF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Stream</w:t>
            </w:r>
          </w:p>
        </w:tc>
      </w:tr>
      <w:tr w:rsidR="00C80DF6" w:rsidRPr="001F794E" w14:paraId="5F74B9C0" w14:textId="77777777" w:rsidTr="00C80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3D0C" w14:textId="77777777" w:rsidR="00C80DF6" w:rsidRPr="001F794E" w:rsidRDefault="00C80DF6">
            <w:r w:rsidRPr="001F794E">
              <w:t>Data store</w:t>
            </w:r>
          </w:p>
        </w:tc>
        <w:tc>
          <w:tcPr>
            <w:tcW w:w="0" w:type="auto"/>
            <w:vAlign w:val="center"/>
            <w:hideMark/>
          </w:tcPr>
          <w:p w14:paraId="5F47C59B" w14:textId="77777777" w:rsidR="00C80DF6" w:rsidRPr="001F794E" w:rsidRDefault="00C80DF6">
            <w:r w:rsidRPr="001F794E">
              <w:t>Data process</w:t>
            </w:r>
          </w:p>
        </w:tc>
      </w:tr>
    </w:tbl>
    <w:p w14:paraId="1C06F0EA" w14:textId="77777777" w:rsidR="00C80DF6" w:rsidRPr="001F794E" w:rsidRDefault="00C80DF6" w:rsidP="00C80DF6">
      <w:r w:rsidRPr="001F794E">
        <w:pict w14:anchorId="73E9C66E">
          <v:rect id="_x0000_i2896" style="width:0;height:1.5pt" o:hralign="center" o:hrstd="t" o:hr="t" fillcolor="#a0a0a0" stroked="f"/>
        </w:pict>
      </w:r>
    </w:p>
    <w:p w14:paraId="515505A4" w14:textId="77777777" w:rsidR="00C80DF6" w:rsidRPr="001F794E" w:rsidRDefault="00C80DF6" w:rsidP="00C80DF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24. What is lazy evaluation in streams?</w:t>
      </w:r>
    </w:p>
    <w:p w14:paraId="45C64D1A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388C731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Operations execute only when terminal operation called.</w:t>
      </w:r>
    </w:p>
    <w:p w14:paraId="114EA075" w14:textId="77777777" w:rsidR="00C80DF6" w:rsidRPr="001F794E" w:rsidRDefault="00C80DF6" w:rsidP="00C80DF6">
      <w:pPr>
        <w:pStyle w:val="Heading3"/>
      </w:pPr>
      <w:r w:rsidRPr="001F794E">
        <w:t>Example</w:t>
      </w:r>
    </w:p>
    <w:p w14:paraId="106E736F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784F3560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.filter(x -&gt; x &gt; 10)</w:t>
      </w:r>
    </w:p>
    <w:p w14:paraId="11BF8BBB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Nothing executes until:</w:t>
      </w:r>
    </w:p>
    <w:p w14:paraId="7C602F1D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collect()</w:t>
      </w:r>
    </w:p>
    <w:p w14:paraId="10FC75DB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count()</w:t>
      </w:r>
    </w:p>
    <w:p w14:paraId="40421206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forEach()</w:t>
      </w:r>
    </w:p>
    <w:p w14:paraId="41BA4440" w14:textId="77777777" w:rsidR="00C80DF6" w:rsidRPr="001F794E" w:rsidRDefault="00C80DF6" w:rsidP="00C80DF6">
      <w:pPr>
        <w:pStyle w:val="Heading3"/>
      </w:pPr>
      <w:r w:rsidRPr="001F794E">
        <w:t>Important Point</w:t>
      </w:r>
    </w:p>
    <w:p w14:paraId="21D91D73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performance.</w:t>
      </w:r>
    </w:p>
    <w:p w14:paraId="214B8239" w14:textId="77777777" w:rsidR="00C80DF6" w:rsidRPr="001F794E" w:rsidRDefault="00C80DF6" w:rsidP="00C80DF6">
      <w:r w:rsidRPr="001F794E">
        <w:pict w14:anchorId="6A6E588E">
          <v:rect id="_x0000_i2897" style="width:0;height:1.5pt" o:hralign="center" o:hrstd="t" o:hr="t" fillcolor="#a0a0a0" stroked="f"/>
        </w:pict>
      </w:r>
    </w:p>
    <w:p w14:paraId="68CF7615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9F1F85D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Terminal operation </w:t>
      </w:r>
      <w:r w:rsidRPr="001F794E">
        <w:rPr>
          <w:rFonts w:ascii="Nirmala UI" w:hAnsi="Nirmala UI" w:cs="Nirmala UI"/>
          <w:sz w:val="22"/>
          <w:szCs w:val="22"/>
        </w:rPr>
        <w:t>येईपर्यंत</w:t>
      </w:r>
      <w:r w:rsidRPr="001F794E">
        <w:rPr>
          <w:sz w:val="22"/>
          <w:szCs w:val="22"/>
        </w:rPr>
        <w:t xml:space="preserve"> stream execute </w:t>
      </w:r>
      <w:r w:rsidRPr="001F794E">
        <w:rPr>
          <w:rFonts w:ascii="Nirmala UI" w:hAnsi="Nirmala UI" w:cs="Nirmala UI"/>
          <w:sz w:val="22"/>
          <w:szCs w:val="22"/>
        </w:rPr>
        <w:t>होत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याला</w:t>
      </w:r>
      <w:r w:rsidRPr="001F794E">
        <w:rPr>
          <w:sz w:val="22"/>
          <w:szCs w:val="22"/>
        </w:rPr>
        <w:t xml:space="preserve"> lazy evaluation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52D207D6" w14:textId="77777777" w:rsidR="00C80DF6" w:rsidRPr="001F794E" w:rsidRDefault="00C80DF6" w:rsidP="00C80DF6">
      <w:r w:rsidRPr="001F794E">
        <w:pict w14:anchorId="26481D53">
          <v:rect id="_x0000_i2898" style="width:0;height:1.5pt" o:hralign="center" o:hrstd="t" o:hr="t" fillcolor="#a0a0a0" stroked="f"/>
        </w:pict>
      </w:r>
    </w:p>
    <w:p w14:paraId="5E8386EA" w14:textId="77777777" w:rsidR="00C80DF6" w:rsidRPr="001F794E" w:rsidRDefault="00C80DF6" w:rsidP="00C80DF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25. What are intermediate operations in streams?</w:t>
      </w:r>
    </w:p>
    <w:p w14:paraId="76DBA79B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3B9D506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Operations returning another stream.</w:t>
      </w:r>
    </w:p>
    <w:p w14:paraId="6B2E40C9" w14:textId="77777777" w:rsidR="00C80DF6" w:rsidRPr="001F794E" w:rsidRDefault="00C80DF6" w:rsidP="00C80DF6">
      <w:pPr>
        <w:pStyle w:val="Heading3"/>
      </w:pPr>
      <w:r w:rsidRPr="001F794E">
        <w:t>Examples</w:t>
      </w:r>
    </w:p>
    <w:p w14:paraId="687857A7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filter()</w:t>
      </w:r>
    </w:p>
    <w:p w14:paraId="6BC78C97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map()</w:t>
      </w:r>
    </w:p>
    <w:p w14:paraId="61695E69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sorted()</w:t>
      </w:r>
    </w:p>
    <w:p w14:paraId="2257CF2B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distinct()</w:t>
      </w:r>
    </w:p>
    <w:p w14:paraId="1DB3631D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limit()</w:t>
      </w:r>
    </w:p>
    <w:p w14:paraId="05EE15BF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skip()</w:t>
      </w:r>
    </w:p>
    <w:p w14:paraId="19C4FB6F" w14:textId="77777777" w:rsidR="00C80DF6" w:rsidRPr="001F794E" w:rsidRDefault="00C80DF6" w:rsidP="00C80DF6">
      <w:pPr>
        <w:pStyle w:val="Heading3"/>
      </w:pPr>
      <w:r w:rsidRPr="001F794E">
        <w:t>Features</w:t>
      </w:r>
    </w:p>
    <w:p w14:paraId="34EE89E5" w14:textId="77777777" w:rsidR="00C80DF6" w:rsidRPr="001F794E" w:rsidRDefault="00C80DF6" w:rsidP="003003E2">
      <w:pPr>
        <w:pStyle w:val="NormalWeb"/>
        <w:numPr>
          <w:ilvl w:val="0"/>
          <w:numId w:val="628"/>
        </w:numPr>
        <w:rPr>
          <w:sz w:val="22"/>
          <w:szCs w:val="22"/>
        </w:rPr>
      </w:pPr>
      <w:r w:rsidRPr="001F794E">
        <w:rPr>
          <w:sz w:val="22"/>
          <w:szCs w:val="22"/>
        </w:rPr>
        <w:t>Lazy</w:t>
      </w:r>
    </w:p>
    <w:p w14:paraId="3E2CF55A" w14:textId="77777777" w:rsidR="00C80DF6" w:rsidRPr="001F794E" w:rsidRDefault="00C80DF6" w:rsidP="003003E2">
      <w:pPr>
        <w:pStyle w:val="NormalWeb"/>
        <w:numPr>
          <w:ilvl w:val="0"/>
          <w:numId w:val="628"/>
        </w:numPr>
        <w:rPr>
          <w:sz w:val="22"/>
          <w:szCs w:val="22"/>
        </w:rPr>
      </w:pPr>
      <w:r w:rsidRPr="001F794E">
        <w:rPr>
          <w:sz w:val="22"/>
          <w:szCs w:val="22"/>
        </w:rPr>
        <w:t>Chainable</w:t>
      </w:r>
    </w:p>
    <w:p w14:paraId="5DCD4B65" w14:textId="77777777" w:rsidR="00C80DF6" w:rsidRPr="001F794E" w:rsidRDefault="00C80DF6" w:rsidP="00C80DF6">
      <w:pPr>
        <w:pStyle w:val="Heading3"/>
      </w:pPr>
      <w:r w:rsidRPr="001F794E">
        <w:t>Important Point</w:t>
      </w:r>
    </w:p>
    <w:p w14:paraId="27D24965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Do not execute immediately.</w:t>
      </w:r>
    </w:p>
    <w:p w14:paraId="49566A27" w14:textId="77777777" w:rsidR="00C80DF6" w:rsidRPr="001F794E" w:rsidRDefault="00C80DF6" w:rsidP="00C80DF6">
      <w:r w:rsidRPr="001F794E">
        <w:pict w14:anchorId="3799B58C">
          <v:rect id="_x0000_i2899" style="width:0;height:1.5pt" o:hralign="center" o:hrstd="t" o:hr="t" fillcolor="#a0a0a0" stroked="f"/>
        </w:pict>
      </w:r>
    </w:p>
    <w:p w14:paraId="1333386E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F089AC5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दुसरा</w:t>
      </w:r>
      <w:r w:rsidRPr="001F794E">
        <w:rPr>
          <w:sz w:val="22"/>
          <w:szCs w:val="22"/>
        </w:rPr>
        <w:t xml:space="preserve"> stream return </w:t>
      </w:r>
      <w:r w:rsidRPr="001F794E">
        <w:rPr>
          <w:rFonts w:ascii="Nirmala UI" w:hAnsi="Nirmala UI" w:cs="Nirmala UI"/>
          <w:sz w:val="22"/>
          <w:szCs w:val="22"/>
        </w:rPr>
        <w:t>करणारे</w:t>
      </w:r>
      <w:r w:rsidRPr="001F794E">
        <w:rPr>
          <w:sz w:val="22"/>
          <w:szCs w:val="22"/>
        </w:rPr>
        <w:t xml:space="preserve"> operations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intermediate operations.</w:t>
      </w:r>
    </w:p>
    <w:p w14:paraId="782643FD" w14:textId="77777777" w:rsidR="00C80DF6" w:rsidRPr="001F794E" w:rsidRDefault="00C80DF6" w:rsidP="00C80DF6">
      <w:r w:rsidRPr="001F794E">
        <w:pict w14:anchorId="1ED67EC6">
          <v:rect id="_x0000_i2900" style="width:0;height:1.5pt" o:hralign="center" o:hrstd="t" o:hr="t" fillcolor="#a0a0a0" stroked="f"/>
        </w:pict>
      </w:r>
    </w:p>
    <w:p w14:paraId="6F0B4B9A" w14:textId="77777777" w:rsidR="00C80DF6" w:rsidRPr="001F794E" w:rsidRDefault="00C80DF6" w:rsidP="00C80DF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26. What are terminal operations in streams?</w:t>
      </w:r>
    </w:p>
    <w:p w14:paraId="1F60352E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8E4DE48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Operations producing final result.</w:t>
      </w:r>
    </w:p>
    <w:p w14:paraId="0F304F52" w14:textId="77777777" w:rsidR="00C80DF6" w:rsidRPr="001F794E" w:rsidRDefault="00C80DF6" w:rsidP="00C80DF6">
      <w:pPr>
        <w:pStyle w:val="Heading3"/>
      </w:pPr>
      <w:r w:rsidRPr="001F794E">
        <w:t>Examples</w:t>
      </w:r>
    </w:p>
    <w:p w14:paraId="4B5FA420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collect()</w:t>
      </w:r>
    </w:p>
    <w:p w14:paraId="2F284754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count()</w:t>
      </w:r>
    </w:p>
    <w:p w14:paraId="374523FA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forEach()</w:t>
      </w:r>
    </w:p>
    <w:p w14:paraId="72820C14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reduce()</w:t>
      </w:r>
    </w:p>
    <w:p w14:paraId="02164871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findFirst()</w:t>
      </w:r>
    </w:p>
    <w:p w14:paraId="2BE5BD31" w14:textId="77777777" w:rsidR="00C80DF6" w:rsidRPr="001F794E" w:rsidRDefault="00C80DF6" w:rsidP="00C80DF6">
      <w:pPr>
        <w:pStyle w:val="Heading3"/>
      </w:pPr>
      <w:r w:rsidRPr="001F794E">
        <w:t>Features</w:t>
      </w:r>
    </w:p>
    <w:p w14:paraId="2797C5BD" w14:textId="77777777" w:rsidR="00C80DF6" w:rsidRPr="001F794E" w:rsidRDefault="00C80DF6" w:rsidP="003003E2">
      <w:pPr>
        <w:pStyle w:val="NormalWeb"/>
        <w:numPr>
          <w:ilvl w:val="0"/>
          <w:numId w:val="629"/>
        </w:numPr>
        <w:rPr>
          <w:sz w:val="22"/>
          <w:szCs w:val="22"/>
        </w:rPr>
      </w:pPr>
      <w:r w:rsidRPr="001F794E">
        <w:rPr>
          <w:sz w:val="22"/>
          <w:szCs w:val="22"/>
        </w:rPr>
        <w:t>Trigger execution</w:t>
      </w:r>
    </w:p>
    <w:p w14:paraId="0489B257" w14:textId="77777777" w:rsidR="00C80DF6" w:rsidRPr="001F794E" w:rsidRDefault="00C80DF6" w:rsidP="003003E2">
      <w:pPr>
        <w:pStyle w:val="NormalWeb"/>
        <w:numPr>
          <w:ilvl w:val="0"/>
          <w:numId w:val="629"/>
        </w:numPr>
        <w:rPr>
          <w:sz w:val="22"/>
          <w:szCs w:val="22"/>
        </w:rPr>
      </w:pPr>
      <w:r w:rsidRPr="001F794E">
        <w:rPr>
          <w:sz w:val="22"/>
          <w:szCs w:val="22"/>
        </w:rPr>
        <w:t>End stream pipeline</w:t>
      </w:r>
    </w:p>
    <w:p w14:paraId="318B5C71" w14:textId="77777777" w:rsidR="00C80DF6" w:rsidRPr="001F794E" w:rsidRDefault="00C80DF6" w:rsidP="00C80DF6">
      <w:pPr>
        <w:pStyle w:val="Heading3"/>
      </w:pPr>
      <w:r w:rsidRPr="001F794E">
        <w:lastRenderedPageBreak/>
        <w:t>Important Point</w:t>
      </w:r>
    </w:p>
    <w:p w14:paraId="4A6634AA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After terminal operation,</w:t>
      </w:r>
      <w:r w:rsidRPr="001F794E">
        <w:rPr>
          <w:sz w:val="22"/>
          <w:szCs w:val="22"/>
        </w:rPr>
        <w:br/>
        <w:t>stream cannot reuse.</w:t>
      </w:r>
    </w:p>
    <w:p w14:paraId="4DFF40E3" w14:textId="77777777" w:rsidR="00C80DF6" w:rsidRPr="001F794E" w:rsidRDefault="00C80DF6" w:rsidP="00C80DF6">
      <w:r w:rsidRPr="001F794E">
        <w:pict w14:anchorId="25CA2D46">
          <v:rect id="_x0000_i2901" style="width:0;height:1.5pt" o:hralign="center" o:hrstd="t" o:hr="t" fillcolor="#a0a0a0" stroked="f"/>
        </w:pict>
      </w:r>
    </w:p>
    <w:p w14:paraId="54692A37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1857371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Final result </w:t>
      </w:r>
      <w:r w:rsidRPr="001F794E">
        <w:rPr>
          <w:rFonts w:ascii="Nirmala UI" w:hAnsi="Nirmala UI" w:cs="Nirmala UI"/>
          <w:sz w:val="22"/>
          <w:szCs w:val="22"/>
        </w:rPr>
        <w:t>देणारे</w:t>
      </w:r>
      <w:r w:rsidRPr="001F794E">
        <w:rPr>
          <w:sz w:val="22"/>
          <w:szCs w:val="22"/>
        </w:rPr>
        <w:t xml:space="preserve"> operations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terminal operations.</w:t>
      </w:r>
    </w:p>
    <w:p w14:paraId="57AAB2BB" w14:textId="77777777" w:rsidR="00C80DF6" w:rsidRPr="001F794E" w:rsidRDefault="00C80DF6" w:rsidP="00C80DF6">
      <w:r w:rsidRPr="001F794E">
        <w:pict w14:anchorId="5837AADF">
          <v:rect id="_x0000_i2902" style="width:0;height:1.5pt" o:hralign="center" o:hrstd="t" o:hr="t" fillcolor="#a0a0a0" stroked="f"/>
        </w:pict>
      </w:r>
    </w:p>
    <w:p w14:paraId="4A97935D" w14:textId="77777777" w:rsidR="00C80DF6" w:rsidRPr="001F794E" w:rsidRDefault="00C80DF6" w:rsidP="00C80DF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27. Can stream be reused?</w:t>
      </w:r>
    </w:p>
    <w:p w14:paraId="33FD320D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375D958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No.</w:t>
      </w:r>
    </w:p>
    <w:p w14:paraId="2B1FB66C" w14:textId="77777777" w:rsidR="00C80DF6" w:rsidRPr="001F794E" w:rsidRDefault="00C80DF6" w:rsidP="00C80DF6">
      <w:pPr>
        <w:pStyle w:val="Heading3"/>
      </w:pPr>
      <w:r w:rsidRPr="001F794E">
        <w:t>Example</w:t>
      </w:r>
    </w:p>
    <w:p w14:paraId="7AA62293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Stream&lt;Integer&gt; s =</w:t>
      </w:r>
    </w:p>
    <w:p w14:paraId="52895D55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list.stream();</w:t>
      </w:r>
    </w:p>
    <w:p w14:paraId="7ACE7080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</w:p>
    <w:p w14:paraId="5CBECA8C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s.count();</w:t>
      </w:r>
    </w:p>
    <w:p w14:paraId="1E6D3401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</w:p>
    <w:p w14:paraId="5E70C75A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s.count(); // error</w:t>
      </w:r>
    </w:p>
    <w:p w14:paraId="279CC25B" w14:textId="77777777" w:rsidR="00C80DF6" w:rsidRPr="001F794E" w:rsidRDefault="00C80DF6" w:rsidP="00C80DF6">
      <w:pPr>
        <w:pStyle w:val="Heading3"/>
      </w:pPr>
      <w:r w:rsidRPr="001F794E">
        <w:t>Exception</w:t>
      </w:r>
    </w:p>
    <w:p w14:paraId="43D8DDCC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IllegalStateException</w:t>
      </w:r>
    </w:p>
    <w:p w14:paraId="71C1B28C" w14:textId="77777777" w:rsidR="00C80DF6" w:rsidRPr="001F794E" w:rsidRDefault="00C80DF6" w:rsidP="00C80DF6">
      <w:pPr>
        <w:pStyle w:val="Heading3"/>
      </w:pPr>
      <w:r w:rsidRPr="001F794E">
        <w:t>Important Point</w:t>
      </w:r>
    </w:p>
    <w:p w14:paraId="2EEBA417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Streams are single-use.</w:t>
      </w:r>
    </w:p>
    <w:p w14:paraId="2102CA51" w14:textId="77777777" w:rsidR="00C80DF6" w:rsidRPr="001F794E" w:rsidRDefault="00C80DF6" w:rsidP="00C80DF6">
      <w:r w:rsidRPr="001F794E">
        <w:pict w14:anchorId="6AA3220C">
          <v:rect id="_x0000_i2903" style="width:0;height:1.5pt" o:hralign="center" o:hrstd="t" o:hr="t" fillcolor="#a0a0a0" stroked="f"/>
        </w:pict>
      </w:r>
    </w:p>
    <w:p w14:paraId="0318559A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798B60F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</w:t>
      </w:r>
      <w:r w:rsidRPr="001F794E">
        <w:rPr>
          <w:rFonts w:ascii="Nirmala UI" w:hAnsi="Nirmala UI" w:cs="Nirmala UI"/>
          <w:sz w:val="22"/>
          <w:szCs w:val="22"/>
        </w:rPr>
        <w:t>एकदाच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येतो</w:t>
      </w:r>
      <w:r w:rsidRPr="001F794E">
        <w:rPr>
          <w:sz w:val="22"/>
          <w:szCs w:val="22"/>
        </w:rPr>
        <w:t>.</w:t>
      </w:r>
    </w:p>
    <w:p w14:paraId="188D3160" w14:textId="77777777" w:rsidR="00C80DF6" w:rsidRPr="001F794E" w:rsidRDefault="00C80DF6" w:rsidP="00C80DF6">
      <w:r w:rsidRPr="001F794E">
        <w:lastRenderedPageBreak/>
        <w:pict w14:anchorId="0F5E1BED">
          <v:rect id="_x0000_i2904" style="width:0;height:1.5pt" o:hralign="center" o:hrstd="t" o:hr="t" fillcolor="#a0a0a0" stroked="f"/>
        </w:pict>
      </w:r>
    </w:p>
    <w:p w14:paraId="7BABE4C5" w14:textId="77777777" w:rsidR="00C80DF6" w:rsidRPr="001F794E" w:rsidRDefault="00C80DF6" w:rsidP="00C80DF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28. What is filter() in streams?</w:t>
      </w:r>
    </w:p>
    <w:p w14:paraId="0C7462EA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8035C89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Filters elements based on condition.</w:t>
      </w:r>
    </w:p>
    <w:p w14:paraId="6401D014" w14:textId="77777777" w:rsidR="00C80DF6" w:rsidRPr="001F794E" w:rsidRDefault="00C80DF6" w:rsidP="00C80DF6">
      <w:pPr>
        <w:pStyle w:val="Heading3"/>
      </w:pPr>
      <w:r w:rsidRPr="001F794E">
        <w:t>Example</w:t>
      </w:r>
    </w:p>
    <w:p w14:paraId="34988714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5A82CEC0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.filter(x -&gt; x &gt; 10)</w:t>
      </w:r>
    </w:p>
    <w:p w14:paraId="67427656" w14:textId="77777777" w:rsidR="00C80DF6" w:rsidRPr="001F794E" w:rsidRDefault="00C80DF6" w:rsidP="00C80DF6">
      <w:pPr>
        <w:pStyle w:val="Heading3"/>
      </w:pPr>
      <w:r w:rsidRPr="001F794E">
        <w:t>Uses</w:t>
      </w:r>
    </w:p>
    <w:p w14:paraId="7BC2B23B" w14:textId="77777777" w:rsidR="00C80DF6" w:rsidRPr="001F794E" w:rsidRDefault="00C80DF6" w:rsidP="003003E2">
      <w:pPr>
        <w:pStyle w:val="NormalWeb"/>
        <w:numPr>
          <w:ilvl w:val="0"/>
          <w:numId w:val="630"/>
        </w:numPr>
        <w:rPr>
          <w:sz w:val="22"/>
          <w:szCs w:val="22"/>
        </w:rPr>
      </w:pPr>
      <w:r w:rsidRPr="001F794E">
        <w:rPr>
          <w:sz w:val="22"/>
          <w:szCs w:val="22"/>
        </w:rPr>
        <w:t>Searching</w:t>
      </w:r>
    </w:p>
    <w:p w14:paraId="773C7E56" w14:textId="77777777" w:rsidR="00C80DF6" w:rsidRPr="001F794E" w:rsidRDefault="00C80DF6" w:rsidP="003003E2">
      <w:pPr>
        <w:pStyle w:val="NormalWeb"/>
        <w:numPr>
          <w:ilvl w:val="0"/>
          <w:numId w:val="630"/>
        </w:numPr>
        <w:rPr>
          <w:sz w:val="22"/>
          <w:szCs w:val="22"/>
        </w:rPr>
      </w:pPr>
      <w:r w:rsidRPr="001F794E">
        <w:rPr>
          <w:sz w:val="22"/>
          <w:szCs w:val="22"/>
        </w:rPr>
        <w:t>Validation</w:t>
      </w:r>
    </w:p>
    <w:p w14:paraId="66C7A1A6" w14:textId="77777777" w:rsidR="00C80DF6" w:rsidRPr="001F794E" w:rsidRDefault="00C80DF6" w:rsidP="003003E2">
      <w:pPr>
        <w:pStyle w:val="NormalWeb"/>
        <w:numPr>
          <w:ilvl w:val="0"/>
          <w:numId w:val="630"/>
        </w:numPr>
        <w:rPr>
          <w:sz w:val="22"/>
          <w:szCs w:val="22"/>
        </w:rPr>
      </w:pPr>
      <w:r w:rsidRPr="001F794E">
        <w:rPr>
          <w:sz w:val="22"/>
          <w:szCs w:val="22"/>
        </w:rPr>
        <w:t>Conditional processing</w:t>
      </w:r>
    </w:p>
    <w:p w14:paraId="1391599D" w14:textId="77777777" w:rsidR="00C80DF6" w:rsidRPr="001F794E" w:rsidRDefault="00C80DF6" w:rsidP="00C80DF6">
      <w:pPr>
        <w:pStyle w:val="Heading3"/>
      </w:pPr>
      <w:r w:rsidRPr="001F794E">
        <w:t>Important Point</w:t>
      </w:r>
    </w:p>
    <w:p w14:paraId="4A279CA0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 Predicate internally.</w:t>
      </w:r>
    </w:p>
    <w:p w14:paraId="6CB06FA1" w14:textId="77777777" w:rsidR="00C80DF6" w:rsidRPr="001F794E" w:rsidRDefault="00C80DF6" w:rsidP="00C80DF6">
      <w:r w:rsidRPr="001F794E">
        <w:pict w14:anchorId="2862065A">
          <v:rect id="_x0000_i2905" style="width:0;height:1.5pt" o:hralign="center" o:hrstd="t" o:hr="t" fillcolor="#a0a0a0" stroked="f"/>
        </w:pict>
      </w:r>
    </w:p>
    <w:p w14:paraId="47B75498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F3534A4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Condition </w:t>
      </w:r>
      <w:r w:rsidRPr="001F794E">
        <w:rPr>
          <w:rFonts w:ascii="Nirmala UI" w:hAnsi="Nirmala UI" w:cs="Nirmala UI"/>
          <w:sz w:val="22"/>
          <w:szCs w:val="22"/>
        </w:rPr>
        <w:t>नुसार</w:t>
      </w:r>
      <w:r w:rsidRPr="001F794E">
        <w:rPr>
          <w:sz w:val="22"/>
          <w:szCs w:val="22"/>
        </w:rPr>
        <w:t xml:space="preserve"> data filter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17316739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filter()</w:t>
      </w:r>
    </w:p>
    <w:p w14:paraId="5D51C1E8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2488D712" w14:textId="77777777" w:rsidR="00C80DF6" w:rsidRPr="001F794E" w:rsidRDefault="00C80DF6" w:rsidP="00C80DF6">
      <w:r w:rsidRPr="001F794E">
        <w:pict w14:anchorId="539A6776">
          <v:rect id="_x0000_i2906" style="width:0;height:1.5pt" o:hralign="center" o:hrstd="t" o:hr="t" fillcolor="#a0a0a0" stroked="f"/>
        </w:pict>
      </w:r>
    </w:p>
    <w:p w14:paraId="30AF95B2" w14:textId="77777777" w:rsidR="00C80DF6" w:rsidRPr="001F794E" w:rsidRDefault="00C80DF6" w:rsidP="00C80DF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29. What is map() in streams?</w:t>
      </w:r>
    </w:p>
    <w:p w14:paraId="5B0EA46E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BC6F6D6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Transforms elements.</w:t>
      </w:r>
    </w:p>
    <w:p w14:paraId="7AF858A3" w14:textId="77777777" w:rsidR="00C80DF6" w:rsidRPr="001F794E" w:rsidRDefault="00C80DF6" w:rsidP="00C80DF6">
      <w:pPr>
        <w:pStyle w:val="Heading3"/>
      </w:pPr>
      <w:r w:rsidRPr="001F794E">
        <w:lastRenderedPageBreak/>
        <w:t>Example</w:t>
      </w:r>
    </w:p>
    <w:p w14:paraId="246D70CF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158D77F7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.map(x -&gt; x * 2)</w:t>
      </w:r>
    </w:p>
    <w:p w14:paraId="6F3FEC22" w14:textId="77777777" w:rsidR="00C80DF6" w:rsidRPr="001F794E" w:rsidRDefault="00C80DF6" w:rsidP="00C80DF6">
      <w:pPr>
        <w:pStyle w:val="Heading3"/>
      </w:pPr>
      <w:r w:rsidRPr="001F794E">
        <w:t>Uses</w:t>
      </w:r>
    </w:p>
    <w:p w14:paraId="0252D768" w14:textId="77777777" w:rsidR="00C80DF6" w:rsidRPr="001F794E" w:rsidRDefault="00C80DF6" w:rsidP="003003E2">
      <w:pPr>
        <w:pStyle w:val="NormalWeb"/>
        <w:numPr>
          <w:ilvl w:val="0"/>
          <w:numId w:val="631"/>
        </w:numPr>
        <w:rPr>
          <w:sz w:val="22"/>
          <w:szCs w:val="22"/>
        </w:rPr>
      </w:pPr>
      <w:r w:rsidRPr="001F794E">
        <w:rPr>
          <w:sz w:val="22"/>
          <w:szCs w:val="22"/>
        </w:rPr>
        <w:t>DTO conversion</w:t>
      </w:r>
    </w:p>
    <w:p w14:paraId="3F1E586B" w14:textId="77777777" w:rsidR="00C80DF6" w:rsidRPr="001F794E" w:rsidRDefault="00C80DF6" w:rsidP="003003E2">
      <w:pPr>
        <w:pStyle w:val="NormalWeb"/>
        <w:numPr>
          <w:ilvl w:val="0"/>
          <w:numId w:val="631"/>
        </w:numPr>
        <w:rPr>
          <w:sz w:val="22"/>
          <w:szCs w:val="22"/>
        </w:rPr>
      </w:pPr>
      <w:r w:rsidRPr="001F794E">
        <w:rPr>
          <w:sz w:val="22"/>
          <w:szCs w:val="22"/>
        </w:rPr>
        <w:t>Data transformation</w:t>
      </w:r>
    </w:p>
    <w:p w14:paraId="0A32DE16" w14:textId="77777777" w:rsidR="00C80DF6" w:rsidRPr="001F794E" w:rsidRDefault="00C80DF6" w:rsidP="00C80DF6">
      <w:pPr>
        <w:pStyle w:val="Heading3"/>
      </w:pPr>
      <w:r w:rsidRPr="001F794E">
        <w:t>Important Point</w:t>
      </w:r>
    </w:p>
    <w:p w14:paraId="5C7EBAF9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 Function internally.</w:t>
      </w:r>
    </w:p>
    <w:p w14:paraId="04D7B927" w14:textId="77777777" w:rsidR="00C80DF6" w:rsidRPr="001F794E" w:rsidRDefault="00C80DF6" w:rsidP="00C80DF6">
      <w:r w:rsidRPr="001F794E">
        <w:pict w14:anchorId="657FFF9E">
          <v:rect id="_x0000_i2907" style="width:0;height:1.5pt" o:hralign="center" o:hrstd="t" o:hr="t" fillcolor="#a0a0a0" stroked="f"/>
        </w:pict>
      </w:r>
    </w:p>
    <w:p w14:paraId="62E6C6B6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A622123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Data transform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19E2092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map()</w:t>
      </w:r>
    </w:p>
    <w:p w14:paraId="1A544740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2E3E1D4B" w14:textId="77777777" w:rsidR="00C80DF6" w:rsidRPr="001F794E" w:rsidRDefault="00C80DF6" w:rsidP="00C80DF6">
      <w:r w:rsidRPr="001F794E">
        <w:pict w14:anchorId="7A7E43DC">
          <v:rect id="_x0000_i2908" style="width:0;height:1.5pt" o:hralign="center" o:hrstd="t" o:hr="t" fillcolor="#a0a0a0" stroked="f"/>
        </w:pict>
      </w:r>
    </w:p>
    <w:p w14:paraId="1FF6A52F" w14:textId="77777777" w:rsidR="00C80DF6" w:rsidRPr="001F794E" w:rsidRDefault="00C80DF6" w:rsidP="00C80DF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30. Difference between filter() and map()?</w:t>
      </w:r>
    </w:p>
    <w:p w14:paraId="542BB4DE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2238"/>
      </w:tblGrid>
      <w:tr w:rsidR="00C80DF6" w:rsidRPr="001F794E" w14:paraId="538F0FC0" w14:textId="77777777" w:rsidTr="00C80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69CB7" w14:textId="77777777" w:rsidR="00C80DF6" w:rsidRPr="001F794E" w:rsidRDefault="00C80DF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7D76D9D1" w14:textId="77777777" w:rsidR="00C80DF6" w:rsidRPr="001F794E" w:rsidRDefault="00C80DF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map()</w:t>
            </w:r>
          </w:p>
        </w:tc>
      </w:tr>
      <w:tr w:rsidR="00C80DF6" w:rsidRPr="001F794E" w14:paraId="040271E0" w14:textId="77777777" w:rsidTr="00C80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1716" w14:textId="77777777" w:rsidR="00C80DF6" w:rsidRPr="001F794E" w:rsidRDefault="00C80DF6">
            <w:r w:rsidRPr="001F794E">
              <w:t>Removes elements</w:t>
            </w:r>
          </w:p>
        </w:tc>
        <w:tc>
          <w:tcPr>
            <w:tcW w:w="0" w:type="auto"/>
            <w:vAlign w:val="center"/>
            <w:hideMark/>
          </w:tcPr>
          <w:p w14:paraId="11EE74C5" w14:textId="77777777" w:rsidR="00C80DF6" w:rsidRPr="001F794E" w:rsidRDefault="00C80DF6">
            <w:r w:rsidRPr="001F794E">
              <w:t>Transforms elements</w:t>
            </w:r>
          </w:p>
        </w:tc>
      </w:tr>
      <w:tr w:rsidR="00C80DF6" w:rsidRPr="001F794E" w14:paraId="0BD9BD43" w14:textId="77777777" w:rsidTr="00C80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5CB7" w14:textId="77777777" w:rsidR="00C80DF6" w:rsidRPr="001F794E" w:rsidRDefault="00C80DF6">
            <w:r w:rsidRPr="001F794E">
              <w:t>Uses Predicate</w:t>
            </w:r>
          </w:p>
        </w:tc>
        <w:tc>
          <w:tcPr>
            <w:tcW w:w="0" w:type="auto"/>
            <w:vAlign w:val="center"/>
            <w:hideMark/>
          </w:tcPr>
          <w:p w14:paraId="1D0CB71E" w14:textId="77777777" w:rsidR="00C80DF6" w:rsidRPr="001F794E" w:rsidRDefault="00C80DF6">
            <w:r w:rsidRPr="001F794E">
              <w:t>Uses Function</w:t>
            </w:r>
          </w:p>
        </w:tc>
      </w:tr>
      <w:tr w:rsidR="00C80DF6" w:rsidRPr="001F794E" w14:paraId="42330976" w14:textId="77777777" w:rsidTr="00C80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7221" w14:textId="77777777" w:rsidR="00C80DF6" w:rsidRPr="001F794E" w:rsidRDefault="00C80DF6">
            <w:r w:rsidRPr="001F794E">
              <w:t>Returns subset</w:t>
            </w:r>
          </w:p>
        </w:tc>
        <w:tc>
          <w:tcPr>
            <w:tcW w:w="0" w:type="auto"/>
            <w:vAlign w:val="center"/>
            <w:hideMark/>
          </w:tcPr>
          <w:p w14:paraId="65AD3E11" w14:textId="77777777" w:rsidR="00C80DF6" w:rsidRPr="001F794E" w:rsidRDefault="00C80DF6">
            <w:r w:rsidRPr="001F794E">
              <w:t>Returns modified values</w:t>
            </w:r>
          </w:p>
        </w:tc>
      </w:tr>
    </w:tbl>
    <w:p w14:paraId="3AFED44D" w14:textId="77777777" w:rsidR="00C80DF6" w:rsidRPr="001F794E" w:rsidRDefault="00C80DF6" w:rsidP="00C80DF6">
      <w:pPr>
        <w:pStyle w:val="Heading3"/>
      </w:pPr>
      <w:r w:rsidRPr="001F794E">
        <w:lastRenderedPageBreak/>
        <w:t>Example</w:t>
      </w:r>
    </w:p>
    <w:p w14:paraId="5D235F0B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filter</w:t>
      </w:r>
    </w:p>
    <w:p w14:paraId="3102175E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x -&gt; x &gt; 10</w:t>
      </w:r>
    </w:p>
    <w:p w14:paraId="384739FB" w14:textId="77777777" w:rsidR="00C80DF6" w:rsidRPr="001F794E" w:rsidRDefault="00C80DF6" w:rsidP="00C80DF6">
      <w:r w:rsidRPr="001F794E">
        <w:pict w14:anchorId="58FE4B9A">
          <v:rect id="_x0000_i2909" style="width:0;height:1.5pt" o:hralign="center" o:hrstd="t" o:hr="t" fillcolor="#a0a0a0" stroked="f"/>
        </w:pict>
      </w:r>
    </w:p>
    <w:p w14:paraId="1F881AF1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map</w:t>
      </w:r>
    </w:p>
    <w:p w14:paraId="437E5157" w14:textId="77777777" w:rsidR="00C80DF6" w:rsidRPr="001F794E" w:rsidRDefault="00C80DF6" w:rsidP="00C80DF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x -&gt; x * 2</w:t>
      </w:r>
    </w:p>
    <w:p w14:paraId="60033C83" w14:textId="77777777" w:rsidR="00C80DF6" w:rsidRPr="001F794E" w:rsidRDefault="00C80DF6" w:rsidP="00C80DF6">
      <w:pPr>
        <w:pStyle w:val="Heading3"/>
      </w:pPr>
      <w:r w:rsidRPr="001F794E">
        <w:t>Important Point</w:t>
      </w:r>
    </w:p>
    <w:p w14:paraId="7735597C" w14:textId="77777777" w:rsidR="00C80DF6" w:rsidRPr="001F794E" w:rsidRDefault="00C80DF6" w:rsidP="00C80DF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common stream interview question.</w:t>
      </w:r>
    </w:p>
    <w:p w14:paraId="54B6D977" w14:textId="77777777" w:rsidR="00C80DF6" w:rsidRPr="001F794E" w:rsidRDefault="00C80DF6" w:rsidP="00C80DF6">
      <w:r w:rsidRPr="001F794E">
        <w:pict w14:anchorId="2EA73660">
          <v:rect id="_x0000_i2910" style="width:0;height:1.5pt" o:hralign="center" o:hrstd="t" o:hr="t" fillcolor="#a0a0a0" stroked="f"/>
        </w:pict>
      </w:r>
    </w:p>
    <w:p w14:paraId="05C187F8" w14:textId="77777777" w:rsidR="00C80DF6" w:rsidRPr="001F794E" w:rsidRDefault="00C80DF6" w:rsidP="00C80DF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452"/>
      </w:tblGrid>
      <w:tr w:rsidR="00C80DF6" w:rsidRPr="001F794E" w14:paraId="00792A93" w14:textId="77777777" w:rsidTr="00C80D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9F17C" w14:textId="77777777" w:rsidR="00C80DF6" w:rsidRPr="001F794E" w:rsidRDefault="00C80DF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03020B53" w14:textId="77777777" w:rsidR="00C80DF6" w:rsidRPr="001F794E" w:rsidRDefault="00C80DF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map</w:t>
            </w:r>
          </w:p>
        </w:tc>
      </w:tr>
      <w:tr w:rsidR="00C80DF6" w:rsidRPr="001F794E" w14:paraId="73572510" w14:textId="77777777" w:rsidTr="00C80D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FE74" w14:textId="77777777" w:rsidR="00C80DF6" w:rsidRPr="001F794E" w:rsidRDefault="00C80DF6">
            <w:r w:rsidRPr="001F794E">
              <w:t>Filter data</w:t>
            </w:r>
          </w:p>
        </w:tc>
        <w:tc>
          <w:tcPr>
            <w:tcW w:w="0" w:type="auto"/>
            <w:vAlign w:val="center"/>
            <w:hideMark/>
          </w:tcPr>
          <w:p w14:paraId="47C889B1" w14:textId="77777777" w:rsidR="00C80DF6" w:rsidRPr="001F794E" w:rsidRDefault="00C80DF6">
            <w:r w:rsidRPr="001F794E">
              <w:t>Transform data</w:t>
            </w:r>
          </w:p>
        </w:tc>
      </w:tr>
    </w:tbl>
    <w:p w14:paraId="7135C7E0" w14:textId="77777777" w:rsidR="00C80DF6" w:rsidRPr="001F794E" w:rsidRDefault="00C80DF6" w:rsidP="00C80DF6">
      <w:r w:rsidRPr="001F794E">
        <w:pict w14:anchorId="5FDDDC23">
          <v:rect id="_x0000_i2911" style="width:0;height:1.5pt" o:hralign="center" o:hrstd="t" o:hr="t" fillcolor="#a0a0a0" stroked="f"/>
        </w:pict>
      </w:r>
    </w:p>
    <w:p w14:paraId="3741E053" w14:textId="77777777" w:rsidR="00C80DF6" w:rsidRPr="001F794E" w:rsidRDefault="00C80DF6" w:rsidP="00C80DF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30/250 COMPLETED</w:t>
      </w:r>
    </w:p>
    <w:p w14:paraId="7DD36F38" w14:textId="77777777" w:rsidR="004245F1" w:rsidRPr="001F794E" w:rsidRDefault="004245F1" w:rsidP="004245F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(31–40)</w:t>
      </w:r>
    </w:p>
    <w:p w14:paraId="335EBD2B" w14:textId="77777777" w:rsidR="004245F1" w:rsidRPr="001F794E" w:rsidRDefault="004245F1" w:rsidP="004245F1">
      <w:r w:rsidRPr="001F794E">
        <w:pict w14:anchorId="5C3EAC62">
          <v:rect id="_x0000_i2912" style="width:0;height:1.5pt" o:hralign="center" o:hrstd="t" o:hr="t" fillcolor="#a0a0a0" stroked="f"/>
        </w:pict>
      </w:r>
    </w:p>
    <w:p w14:paraId="548BDDFB" w14:textId="77777777" w:rsidR="004245F1" w:rsidRPr="001F794E" w:rsidRDefault="004245F1" w:rsidP="004245F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31. What is flatMap() in streams?</w:t>
      </w:r>
    </w:p>
    <w:p w14:paraId="14CFCB57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2B88454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Converts:</w:t>
      </w:r>
    </w:p>
    <w:p w14:paraId="7BB93512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 of streams → single stream</w:t>
      </w:r>
    </w:p>
    <w:p w14:paraId="0B35FA57" w14:textId="77777777" w:rsidR="004245F1" w:rsidRPr="001F794E" w:rsidRDefault="004245F1" w:rsidP="004245F1">
      <w:pPr>
        <w:pStyle w:val="Heading3"/>
      </w:pPr>
      <w:r w:rsidRPr="001F794E">
        <w:lastRenderedPageBreak/>
        <w:t>Example</w:t>
      </w:r>
    </w:p>
    <w:p w14:paraId="30D19D52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748D11BA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.flatMap(List::stream)</w:t>
      </w:r>
    </w:p>
    <w:p w14:paraId="62EDFC96" w14:textId="77777777" w:rsidR="004245F1" w:rsidRPr="001F794E" w:rsidRDefault="004245F1" w:rsidP="004245F1">
      <w:pPr>
        <w:pStyle w:val="Heading3"/>
      </w:pPr>
      <w:r w:rsidRPr="001F794E">
        <w:t>Uses</w:t>
      </w:r>
    </w:p>
    <w:p w14:paraId="5EFFF59C" w14:textId="77777777" w:rsidR="004245F1" w:rsidRPr="001F794E" w:rsidRDefault="004245F1" w:rsidP="003003E2">
      <w:pPr>
        <w:pStyle w:val="NormalWeb"/>
        <w:numPr>
          <w:ilvl w:val="0"/>
          <w:numId w:val="632"/>
        </w:numPr>
        <w:rPr>
          <w:sz w:val="22"/>
          <w:szCs w:val="22"/>
        </w:rPr>
      </w:pPr>
      <w:r w:rsidRPr="001F794E">
        <w:rPr>
          <w:sz w:val="22"/>
          <w:szCs w:val="22"/>
        </w:rPr>
        <w:t>Nested collections</w:t>
      </w:r>
    </w:p>
    <w:p w14:paraId="1C7E49D3" w14:textId="77777777" w:rsidR="004245F1" w:rsidRPr="001F794E" w:rsidRDefault="004245F1" w:rsidP="003003E2">
      <w:pPr>
        <w:pStyle w:val="NormalWeb"/>
        <w:numPr>
          <w:ilvl w:val="0"/>
          <w:numId w:val="632"/>
        </w:numPr>
        <w:rPr>
          <w:sz w:val="22"/>
          <w:szCs w:val="22"/>
        </w:rPr>
      </w:pPr>
      <w:r w:rsidRPr="001F794E">
        <w:rPr>
          <w:sz w:val="22"/>
          <w:szCs w:val="22"/>
        </w:rPr>
        <w:t>Flattening data</w:t>
      </w:r>
    </w:p>
    <w:p w14:paraId="33E2E990" w14:textId="77777777" w:rsidR="004245F1" w:rsidRPr="001F794E" w:rsidRDefault="004245F1" w:rsidP="004245F1">
      <w:pPr>
        <w:pStyle w:val="Heading3"/>
      </w:pPr>
      <w:r w:rsidRPr="001F794E">
        <w:t>Important Point</w:t>
      </w:r>
    </w:p>
    <w:p w14:paraId="2326FED9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Equivalent to:</w:t>
      </w:r>
    </w:p>
    <w:p w14:paraId="2A0B93E4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 + flatten</w:t>
      </w:r>
    </w:p>
    <w:p w14:paraId="19354921" w14:textId="77777777" w:rsidR="004245F1" w:rsidRPr="001F794E" w:rsidRDefault="004245F1" w:rsidP="004245F1">
      <w:r w:rsidRPr="001F794E">
        <w:pict w14:anchorId="6B681E50">
          <v:rect id="_x0000_i2913" style="width:0;height:1.5pt" o:hralign="center" o:hrstd="t" o:hr="t" fillcolor="#a0a0a0" stroked="f"/>
        </w:pict>
      </w:r>
    </w:p>
    <w:p w14:paraId="2C432C6A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80BA58B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Nested collections flatten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61DA8077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flatMap()</w:t>
      </w:r>
    </w:p>
    <w:p w14:paraId="167F2D33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27F5BA72" w14:textId="77777777" w:rsidR="004245F1" w:rsidRPr="001F794E" w:rsidRDefault="004245F1" w:rsidP="004245F1">
      <w:r w:rsidRPr="001F794E">
        <w:pict w14:anchorId="145FE6CA">
          <v:rect id="_x0000_i2914" style="width:0;height:1.5pt" o:hralign="center" o:hrstd="t" o:hr="t" fillcolor="#a0a0a0" stroked="f"/>
        </w:pict>
      </w:r>
    </w:p>
    <w:p w14:paraId="18FE74BE" w14:textId="77777777" w:rsidR="004245F1" w:rsidRPr="001F794E" w:rsidRDefault="004245F1" w:rsidP="004245F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32. Difference between map() and flatMap()?</w:t>
      </w:r>
    </w:p>
    <w:p w14:paraId="74D161E1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2182"/>
      </w:tblGrid>
      <w:tr w:rsidR="004245F1" w:rsidRPr="001F794E" w14:paraId="7BD63CE1" w14:textId="77777777" w:rsidTr="004245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4F22C" w14:textId="77777777" w:rsidR="004245F1" w:rsidRPr="001F794E" w:rsidRDefault="004245F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map()</w:t>
            </w:r>
          </w:p>
        </w:tc>
        <w:tc>
          <w:tcPr>
            <w:tcW w:w="0" w:type="auto"/>
            <w:vAlign w:val="center"/>
            <w:hideMark/>
          </w:tcPr>
          <w:p w14:paraId="15EB3829" w14:textId="77777777" w:rsidR="004245F1" w:rsidRPr="001F794E" w:rsidRDefault="004245F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flatMap()</w:t>
            </w:r>
          </w:p>
        </w:tc>
      </w:tr>
      <w:tr w:rsidR="004245F1" w:rsidRPr="001F794E" w14:paraId="103E9731" w14:textId="77777777" w:rsidTr="00424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8896" w14:textId="77777777" w:rsidR="004245F1" w:rsidRPr="001F794E" w:rsidRDefault="004245F1">
            <w:r w:rsidRPr="001F794E">
              <w:t>One-to-one mapping</w:t>
            </w:r>
          </w:p>
        </w:tc>
        <w:tc>
          <w:tcPr>
            <w:tcW w:w="0" w:type="auto"/>
            <w:vAlign w:val="center"/>
            <w:hideMark/>
          </w:tcPr>
          <w:p w14:paraId="1486BE48" w14:textId="77777777" w:rsidR="004245F1" w:rsidRPr="001F794E" w:rsidRDefault="004245F1">
            <w:r w:rsidRPr="001F794E">
              <w:t>One-to-many flattening</w:t>
            </w:r>
          </w:p>
        </w:tc>
      </w:tr>
      <w:tr w:rsidR="004245F1" w:rsidRPr="001F794E" w14:paraId="719022AF" w14:textId="77777777" w:rsidTr="00424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EDC5" w14:textId="77777777" w:rsidR="004245F1" w:rsidRPr="001F794E" w:rsidRDefault="004245F1">
            <w:r w:rsidRPr="001F794E">
              <w:t>Produces nested streams possible</w:t>
            </w:r>
          </w:p>
        </w:tc>
        <w:tc>
          <w:tcPr>
            <w:tcW w:w="0" w:type="auto"/>
            <w:vAlign w:val="center"/>
            <w:hideMark/>
          </w:tcPr>
          <w:p w14:paraId="0BC07689" w14:textId="77777777" w:rsidR="004245F1" w:rsidRPr="001F794E" w:rsidRDefault="004245F1">
            <w:r w:rsidRPr="001F794E">
              <w:t>Produces flat stream</w:t>
            </w:r>
          </w:p>
        </w:tc>
      </w:tr>
    </w:tbl>
    <w:p w14:paraId="418F8744" w14:textId="77777777" w:rsidR="004245F1" w:rsidRPr="001F794E" w:rsidRDefault="004245F1" w:rsidP="004245F1">
      <w:pPr>
        <w:pStyle w:val="Heading3"/>
      </w:pPr>
      <w:r w:rsidRPr="001F794E">
        <w:lastRenderedPageBreak/>
        <w:t>Example</w:t>
      </w:r>
    </w:p>
    <w:p w14:paraId="3A450090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map</w:t>
      </w:r>
    </w:p>
    <w:p w14:paraId="04336B62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Stream&lt;List&lt;String&gt;&gt;</w:t>
      </w:r>
    </w:p>
    <w:p w14:paraId="43AB44A0" w14:textId="77777777" w:rsidR="004245F1" w:rsidRPr="001F794E" w:rsidRDefault="004245F1" w:rsidP="004245F1">
      <w:r w:rsidRPr="001F794E">
        <w:pict w14:anchorId="3E259372">
          <v:rect id="_x0000_i2915" style="width:0;height:1.5pt" o:hralign="center" o:hrstd="t" o:hr="t" fillcolor="#a0a0a0" stroked="f"/>
        </w:pict>
      </w:r>
    </w:p>
    <w:p w14:paraId="1C74868B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flatMap</w:t>
      </w:r>
    </w:p>
    <w:p w14:paraId="3D5A42DC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Stream&lt;String&gt;</w:t>
      </w:r>
    </w:p>
    <w:p w14:paraId="4AC3CCE2" w14:textId="77777777" w:rsidR="004245F1" w:rsidRPr="001F794E" w:rsidRDefault="004245F1" w:rsidP="004245F1">
      <w:pPr>
        <w:pStyle w:val="Heading3"/>
      </w:pPr>
      <w:r w:rsidRPr="001F794E">
        <w:t>Important Point</w:t>
      </w:r>
    </w:p>
    <w:p w14:paraId="5497E792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flatMap removes nesting.</w:t>
      </w:r>
    </w:p>
    <w:p w14:paraId="629BB456" w14:textId="77777777" w:rsidR="004245F1" w:rsidRPr="001F794E" w:rsidRDefault="004245F1" w:rsidP="004245F1">
      <w:r w:rsidRPr="001F794E">
        <w:pict w14:anchorId="429661DE">
          <v:rect id="_x0000_i2916" style="width:0;height:1.5pt" o:hralign="center" o:hrstd="t" o:hr="t" fillcolor="#a0a0a0" stroked="f"/>
        </w:pict>
      </w:r>
    </w:p>
    <w:p w14:paraId="0A624174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803"/>
      </w:tblGrid>
      <w:tr w:rsidR="004245F1" w:rsidRPr="001F794E" w14:paraId="0506A0AF" w14:textId="77777777" w:rsidTr="004245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5BC6E" w14:textId="77777777" w:rsidR="004245F1" w:rsidRPr="001F794E" w:rsidRDefault="004245F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1DCAB822" w14:textId="77777777" w:rsidR="004245F1" w:rsidRPr="001F794E" w:rsidRDefault="004245F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flatMap</w:t>
            </w:r>
          </w:p>
        </w:tc>
      </w:tr>
      <w:tr w:rsidR="004245F1" w:rsidRPr="001F794E" w14:paraId="0C82E63A" w14:textId="77777777" w:rsidTr="00424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131E" w14:textId="77777777" w:rsidR="004245F1" w:rsidRPr="001F794E" w:rsidRDefault="004245F1">
            <w:r w:rsidRPr="001F794E">
              <w:t>Transform</w:t>
            </w:r>
          </w:p>
        </w:tc>
        <w:tc>
          <w:tcPr>
            <w:tcW w:w="0" w:type="auto"/>
            <w:vAlign w:val="center"/>
            <w:hideMark/>
          </w:tcPr>
          <w:p w14:paraId="769D52EB" w14:textId="77777777" w:rsidR="004245F1" w:rsidRPr="001F794E" w:rsidRDefault="004245F1">
            <w:r w:rsidRPr="001F794E">
              <w:t>Flatten</w:t>
            </w:r>
          </w:p>
        </w:tc>
      </w:tr>
    </w:tbl>
    <w:p w14:paraId="14C7056E" w14:textId="77777777" w:rsidR="004245F1" w:rsidRPr="001F794E" w:rsidRDefault="004245F1" w:rsidP="004245F1">
      <w:r w:rsidRPr="001F794E">
        <w:pict w14:anchorId="1E35593E">
          <v:rect id="_x0000_i2917" style="width:0;height:1.5pt" o:hralign="center" o:hrstd="t" o:hr="t" fillcolor="#a0a0a0" stroked="f"/>
        </w:pict>
      </w:r>
    </w:p>
    <w:p w14:paraId="322815F1" w14:textId="77777777" w:rsidR="004245F1" w:rsidRPr="001F794E" w:rsidRDefault="004245F1" w:rsidP="004245F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33. What is distinct() in streams?</w:t>
      </w:r>
    </w:p>
    <w:p w14:paraId="46DE953E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4104B6E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Removes duplicate elements.</w:t>
      </w:r>
    </w:p>
    <w:p w14:paraId="602AA7FB" w14:textId="77777777" w:rsidR="004245F1" w:rsidRPr="001F794E" w:rsidRDefault="004245F1" w:rsidP="004245F1">
      <w:pPr>
        <w:pStyle w:val="Heading3"/>
      </w:pPr>
      <w:r w:rsidRPr="001F794E">
        <w:t>Example</w:t>
      </w:r>
    </w:p>
    <w:p w14:paraId="5F7B2D09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137B9ED8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.distinct()</w:t>
      </w:r>
    </w:p>
    <w:p w14:paraId="08897F84" w14:textId="77777777" w:rsidR="004245F1" w:rsidRPr="001F794E" w:rsidRDefault="004245F1" w:rsidP="004245F1">
      <w:pPr>
        <w:pStyle w:val="Heading3"/>
      </w:pPr>
      <w:r w:rsidRPr="001F794E">
        <w:t>Uses</w:t>
      </w:r>
    </w:p>
    <w:p w14:paraId="1DEDA387" w14:textId="77777777" w:rsidR="004245F1" w:rsidRPr="001F794E" w:rsidRDefault="004245F1" w:rsidP="003003E2">
      <w:pPr>
        <w:pStyle w:val="NormalWeb"/>
        <w:numPr>
          <w:ilvl w:val="0"/>
          <w:numId w:val="633"/>
        </w:numPr>
        <w:rPr>
          <w:sz w:val="22"/>
          <w:szCs w:val="22"/>
        </w:rPr>
      </w:pPr>
      <w:r w:rsidRPr="001F794E">
        <w:rPr>
          <w:sz w:val="22"/>
          <w:szCs w:val="22"/>
        </w:rPr>
        <w:t>Unique values</w:t>
      </w:r>
    </w:p>
    <w:p w14:paraId="40A72AD7" w14:textId="77777777" w:rsidR="004245F1" w:rsidRPr="001F794E" w:rsidRDefault="004245F1" w:rsidP="003003E2">
      <w:pPr>
        <w:pStyle w:val="NormalWeb"/>
        <w:numPr>
          <w:ilvl w:val="0"/>
          <w:numId w:val="633"/>
        </w:numPr>
        <w:rPr>
          <w:sz w:val="22"/>
          <w:szCs w:val="22"/>
        </w:rPr>
      </w:pPr>
      <w:r w:rsidRPr="001F794E">
        <w:rPr>
          <w:sz w:val="22"/>
          <w:szCs w:val="22"/>
        </w:rPr>
        <w:t>Duplicate removal</w:t>
      </w:r>
    </w:p>
    <w:p w14:paraId="682347CE" w14:textId="77777777" w:rsidR="004245F1" w:rsidRPr="001F794E" w:rsidRDefault="004245F1" w:rsidP="004245F1">
      <w:pPr>
        <w:pStyle w:val="Heading3"/>
      </w:pPr>
      <w:r w:rsidRPr="001F794E">
        <w:lastRenderedPageBreak/>
        <w:t>Important Point</w:t>
      </w:r>
    </w:p>
    <w:p w14:paraId="2C86918A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Uses:</w:t>
      </w:r>
    </w:p>
    <w:p w14:paraId="418A1D98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equals() and hashCode()</w:t>
      </w:r>
    </w:p>
    <w:p w14:paraId="6A9E2E7A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internally.</w:t>
      </w:r>
    </w:p>
    <w:p w14:paraId="5169EB7D" w14:textId="77777777" w:rsidR="004245F1" w:rsidRPr="001F794E" w:rsidRDefault="004245F1" w:rsidP="004245F1">
      <w:r w:rsidRPr="001F794E">
        <w:pict w14:anchorId="7FAD5FF5">
          <v:rect id="_x0000_i2918" style="width:0;height:1.5pt" o:hralign="center" o:hrstd="t" o:hr="t" fillcolor="#a0a0a0" stroked="f"/>
        </w:pict>
      </w:r>
    </w:p>
    <w:p w14:paraId="677C0D33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D1341DC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Duplicate elements remove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06D250B8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distinct()</w:t>
      </w:r>
    </w:p>
    <w:p w14:paraId="4D6F545F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3049CD3" w14:textId="77777777" w:rsidR="004245F1" w:rsidRPr="001F794E" w:rsidRDefault="004245F1" w:rsidP="004245F1">
      <w:r w:rsidRPr="001F794E">
        <w:pict w14:anchorId="3947424D">
          <v:rect id="_x0000_i2919" style="width:0;height:1.5pt" o:hralign="center" o:hrstd="t" o:hr="t" fillcolor="#a0a0a0" stroked="f"/>
        </w:pict>
      </w:r>
    </w:p>
    <w:p w14:paraId="23011C1A" w14:textId="77777777" w:rsidR="004245F1" w:rsidRPr="001F794E" w:rsidRDefault="004245F1" w:rsidP="004245F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34. What is sorted() in streams?</w:t>
      </w:r>
    </w:p>
    <w:p w14:paraId="7C9FD5ED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ADEE60D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Sorts stream elements.</w:t>
      </w:r>
    </w:p>
    <w:p w14:paraId="742C4B6C" w14:textId="77777777" w:rsidR="004245F1" w:rsidRPr="001F794E" w:rsidRDefault="004245F1" w:rsidP="004245F1">
      <w:pPr>
        <w:pStyle w:val="Heading3"/>
      </w:pPr>
      <w:r w:rsidRPr="001F794E">
        <w:t>Example</w:t>
      </w:r>
    </w:p>
    <w:p w14:paraId="6256721B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29646A06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.sorted()</w:t>
      </w:r>
    </w:p>
    <w:p w14:paraId="0C443775" w14:textId="77777777" w:rsidR="004245F1" w:rsidRPr="001F794E" w:rsidRDefault="004245F1" w:rsidP="004245F1">
      <w:pPr>
        <w:pStyle w:val="Heading3"/>
      </w:pPr>
      <w:r w:rsidRPr="001F794E">
        <w:t>Custom Sorting</w:t>
      </w:r>
    </w:p>
    <w:p w14:paraId="30103DB9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.sorted((a,b) -&gt; b-a)</w:t>
      </w:r>
    </w:p>
    <w:p w14:paraId="7A1CC136" w14:textId="77777777" w:rsidR="004245F1" w:rsidRPr="001F794E" w:rsidRDefault="004245F1" w:rsidP="004245F1">
      <w:pPr>
        <w:pStyle w:val="Heading3"/>
      </w:pPr>
      <w:r w:rsidRPr="001F794E">
        <w:t>Important Point</w:t>
      </w:r>
    </w:p>
    <w:p w14:paraId="3C2D411C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 natural order by default.</w:t>
      </w:r>
    </w:p>
    <w:p w14:paraId="2F2798D4" w14:textId="77777777" w:rsidR="004245F1" w:rsidRPr="001F794E" w:rsidRDefault="004245F1" w:rsidP="004245F1">
      <w:r w:rsidRPr="001F794E">
        <w:pict w14:anchorId="7DC74708">
          <v:rect id="_x0000_i2920" style="width:0;height:1.5pt" o:hralign="center" o:hrstd="t" o:hr="t" fillcolor="#a0a0a0" stroked="f"/>
        </w:pict>
      </w:r>
    </w:p>
    <w:p w14:paraId="1D1EC5B3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40931ED9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Data sort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671334DC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sorted()</w:t>
      </w:r>
    </w:p>
    <w:p w14:paraId="66DFC771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31F32CFE" w14:textId="77777777" w:rsidR="004245F1" w:rsidRPr="001F794E" w:rsidRDefault="004245F1" w:rsidP="004245F1">
      <w:r w:rsidRPr="001F794E">
        <w:pict w14:anchorId="60FCED8C">
          <v:rect id="_x0000_i2921" style="width:0;height:1.5pt" o:hralign="center" o:hrstd="t" o:hr="t" fillcolor="#a0a0a0" stroked="f"/>
        </w:pict>
      </w:r>
    </w:p>
    <w:p w14:paraId="5911D82D" w14:textId="77777777" w:rsidR="004245F1" w:rsidRPr="001F794E" w:rsidRDefault="004245F1" w:rsidP="004245F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35. What is limit() in streams?</w:t>
      </w:r>
    </w:p>
    <w:p w14:paraId="1C9F1044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D3FB2FC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Restricts stream size.</w:t>
      </w:r>
    </w:p>
    <w:p w14:paraId="2FC21C74" w14:textId="77777777" w:rsidR="004245F1" w:rsidRPr="001F794E" w:rsidRDefault="004245F1" w:rsidP="004245F1">
      <w:pPr>
        <w:pStyle w:val="Heading3"/>
      </w:pPr>
      <w:r w:rsidRPr="001F794E">
        <w:t>Example</w:t>
      </w:r>
    </w:p>
    <w:p w14:paraId="44CA5CBE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2254AD42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.limit(5)</w:t>
      </w:r>
    </w:p>
    <w:p w14:paraId="2587745A" w14:textId="77777777" w:rsidR="004245F1" w:rsidRPr="001F794E" w:rsidRDefault="004245F1" w:rsidP="004245F1">
      <w:pPr>
        <w:pStyle w:val="Heading3"/>
      </w:pPr>
      <w:r w:rsidRPr="001F794E">
        <w:t>Uses</w:t>
      </w:r>
    </w:p>
    <w:p w14:paraId="58875D16" w14:textId="77777777" w:rsidR="004245F1" w:rsidRPr="001F794E" w:rsidRDefault="004245F1" w:rsidP="003003E2">
      <w:pPr>
        <w:pStyle w:val="NormalWeb"/>
        <w:numPr>
          <w:ilvl w:val="0"/>
          <w:numId w:val="634"/>
        </w:numPr>
        <w:rPr>
          <w:sz w:val="22"/>
          <w:szCs w:val="22"/>
        </w:rPr>
      </w:pPr>
      <w:r w:rsidRPr="001F794E">
        <w:rPr>
          <w:sz w:val="22"/>
          <w:szCs w:val="22"/>
        </w:rPr>
        <w:t>Pagination</w:t>
      </w:r>
    </w:p>
    <w:p w14:paraId="5C0AFE44" w14:textId="77777777" w:rsidR="004245F1" w:rsidRPr="001F794E" w:rsidRDefault="004245F1" w:rsidP="003003E2">
      <w:pPr>
        <w:pStyle w:val="NormalWeb"/>
        <w:numPr>
          <w:ilvl w:val="0"/>
          <w:numId w:val="634"/>
        </w:numPr>
        <w:rPr>
          <w:sz w:val="22"/>
          <w:szCs w:val="22"/>
        </w:rPr>
      </w:pPr>
      <w:r w:rsidRPr="001F794E">
        <w:rPr>
          <w:sz w:val="22"/>
          <w:szCs w:val="22"/>
        </w:rPr>
        <w:t>Top-N queries</w:t>
      </w:r>
    </w:p>
    <w:p w14:paraId="2CC95869" w14:textId="77777777" w:rsidR="004245F1" w:rsidRPr="001F794E" w:rsidRDefault="004245F1" w:rsidP="004245F1">
      <w:pPr>
        <w:pStyle w:val="Heading3"/>
      </w:pPr>
      <w:r w:rsidRPr="001F794E">
        <w:t>Important Point</w:t>
      </w:r>
    </w:p>
    <w:p w14:paraId="43518897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with infinite streams.</w:t>
      </w:r>
    </w:p>
    <w:p w14:paraId="29F1D788" w14:textId="77777777" w:rsidR="004245F1" w:rsidRPr="001F794E" w:rsidRDefault="004245F1" w:rsidP="004245F1">
      <w:r w:rsidRPr="001F794E">
        <w:pict w14:anchorId="62320693">
          <v:rect id="_x0000_i2922" style="width:0;height:1.5pt" o:hralign="center" o:hrstd="t" o:hr="t" fillcolor="#a0a0a0" stroked="f"/>
        </w:pict>
      </w:r>
    </w:p>
    <w:p w14:paraId="3DE64B9B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6EF52EC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Specific number </w:t>
      </w:r>
      <w:r w:rsidRPr="001F794E">
        <w:rPr>
          <w:rFonts w:ascii="Nirmala UI" w:hAnsi="Nirmala UI" w:cs="Nirmala UI"/>
          <w:sz w:val="22"/>
          <w:szCs w:val="22"/>
        </w:rPr>
        <w:t>पर्यंत</w:t>
      </w:r>
      <w:r w:rsidRPr="001F794E">
        <w:rPr>
          <w:sz w:val="22"/>
          <w:szCs w:val="22"/>
        </w:rPr>
        <w:t xml:space="preserve"> elements </w:t>
      </w:r>
      <w:r w:rsidRPr="001F794E">
        <w:rPr>
          <w:rFonts w:ascii="Nirmala UI" w:hAnsi="Nirmala UI" w:cs="Nirmala UI"/>
          <w:sz w:val="22"/>
          <w:szCs w:val="22"/>
        </w:rPr>
        <w:t>घेण्यासाठी</w:t>
      </w:r>
      <w:r w:rsidRPr="001F794E">
        <w:rPr>
          <w:sz w:val="22"/>
          <w:szCs w:val="22"/>
        </w:rPr>
        <w:t>:</w:t>
      </w:r>
    </w:p>
    <w:p w14:paraId="664D0ADD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limit()</w:t>
      </w:r>
    </w:p>
    <w:p w14:paraId="34A6A60A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783C9ABB" w14:textId="77777777" w:rsidR="004245F1" w:rsidRPr="001F794E" w:rsidRDefault="004245F1" w:rsidP="004245F1">
      <w:r w:rsidRPr="001F794E">
        <w:lastRenderedPageBreak/>
        <w:pict w14:anchorId="343312C4">
          <v:rect id="_x0000_i2923" style="width:0;height:1.5pt" o:hralign="center" o:hrstd="t" o:hr="t" fillcolor="#a0a0a0" stroked="f"/>
        </w:pict>
      </w:r>
    </w:p>
    <w:p w14:paraId="4808F49D" w14:textId="77777777" w:rsidR="004245F1" w:rsidRPr="001F794E" w:rsidRDefault="004245F1" w:rsidP="004245F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36. What is skip() in streams?</w:t>
      </w:r>
    </w:p>
    <w:p w14:paraId="1A9D0E78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640C67F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Skips first N elements.</w:t>
      </w:r>
    </w:p>
    <w:p w14:paraId="4E0BB2C1" w14:textId="77777777" w:rsidR="004245F1" w:rsidRPr="001F794E" w:rsidRDefault="004245F1" w:rsidP="004245F1">
      <w:pPr>
        <w:pStyle w:val="Heading3"/>
      </w:pPr>
      <w:r w:rsidRPr="001F794E">
        <w:t>Example</w:t>
      </w:r>
    </w:p>
    <w:p w14:paraId="31D56DEE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63E718CD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.skip(5)</w:t>
      </w:r>
    </w:p>
    <w:p w14:paraId="33AF6C68" w14:textId="77777777" w:rsidR="004245F1" w:rsidRPr="001F794E" w:rsidRDefault="004245F1" w:rsidP="004245F1">
      <w:pPr>
        <w:pStyle w:val="Heading3"/>
      </w:pPr>
      <w:r w:rsidRPr="001F794E">
        <w:t>Uses</w:t>
      </w:r>
    </w:p>
    <w:p w14:paraId="6BDE95E4" w14:textId="77777777" w:rsidR="004245F1" w:rsidRPr="001F794E" w:rsidRDefault="004245F1" w:rsidP="003003E2">
      <w:pPr>
        <w:pStyle w:val="NormalWeb"/>
        <w:numPr>
          <w:ilvl w:val="0"/>
          <w:numId w:val="635"/>
        </w:numPr>
        <w:rPr>
          <w:sz w:val="22"/>
          <w:szCs w:val="22"/>
        </w:rPr>
      </w:pPr>
      <w:r w:rsidRPr="001F794E">
        <w:rPr>
          <w:sz w:val="22"/>
          <w:szCs w:val="22"/>
        </w:rPr>
        <w:t>Pagination</w:t>
      </w:r>
    </w:p>
    <w:p w14:paraId="552929F0" w14:textId="77777777" w:rsidR="004245F1" w:rsidRPr="001F794E" w:rsidRDefault="004245F1" w:rsidP="003003E2">
      <w:pPr>
        <w:pStyle w:val="NormalWeb"/>
        <w:numPr>
          <w:ilvl w:val="0"/>
          <w:numId w:val="635"/>
        </w:numPr>
        <w:rPr>
          <w:sz w:val="22"/>
          <w:szCs w:val="22"/>
        </w:rPr>
      </w:pPr>
      <w:r w:rsidRPr="001F794E">
        <w:rPr>
          <w:sz w:val="22"/>
          <w:szCs w:val="22"/>
        </w:rPr>
        <w:t>Offset processing</w:t>
      </w:r>
    </w:p>
    <w:p w14:paraId="273ABB6C" w14:textId="77777777" w:rsidR="004245F1" w:rsidRPr="001F794E" w:rsidRDefault="004245F1" w:rsidP="004245F1">
      <w:pPr>
        <w:pStyle w:val="Heading3"/>
      </w:pPr>
      <w:r w:rsidRPr="001F794E">
        <w:t>Important Point</w:t>
      </w:r>
    </w:p>
    <w:p w14:paraId="1334F2E8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Often used with limit().</w:t>
      </w:r>
    </w:p>
    <w:p w14:paraId="71576B7F" w14:textId="77777777" w:rsidR="004245F1" w:rsidRPr="001F794E" w:rsidRDefault="004245F1" w:rsidP="004245F1">
      <w:r w:rsidRPr="001F794E">
        <w:pict w14:anchorId="2663A91E">
          <v:rect id="_x0000_i2924" style="width:0;height:1.5pt" o:hralign="center" o:hrstd="t" o:hr="t" fillcolor="#a0a0a0" stroked="f"/>
        </w:pict>
      </w:r>
    </w:p>
    <w:p w14:paraId="41C3D056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01C4DFC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पहिले</w:t>
      </w:r>
      <w:r w:rsidRPr="001F794E">
        <w:rPr>
          <w:sz w:val="22"/>
          <w:szCs w:val="22"/>
        </w:rPr>
        <w:t xml:space="preserve"> N elements skip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28E86EC0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skip()</w:t>
      </w:r>
    </w:p>
    <w:p w14:paraId="77ED8A0C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6ED5E771" w14:textId="77777777" w:rsidR="004245F1" w:rsidRPr="001F794E" w:rsidRDefault="004245F1" w:rsidP="004245F1">
      <w:r w:rsidRPr="001F794E">
        <w:pict w14:anchorId="585BBB6A">
          <v:rect id="_x0000_i2925" style="width:0;height:1.5pt" o:hralign="center" o:hrstd="t" o:hr="t" fillcolor="#a0a0a0" stroked="f"/>
        </w:pict>
      </w:r>
    </w:p>
    <w:p w14:paraId="1F1CC846" w14:textId="77777777" w:rsidR="004245F1" w:rsidRPr="001F794E" w:rsidRDefault="004245F1" w:rsidP="004245F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37. What is collect() in streams?</w:t>
      </w:r>
    </w:p>
    <w:p w14:paraId="2E3BE066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A1C8105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Collects stream result into container/object.</w:t>
      </w:r>
    </w:p>
    <w:p w14:paraId="428E8019" w14:textId="77777777" w:rsidR="004245F1" w:rsidRPr="001F794E" w:rsidRDefault="004245F1" w:rsidP="004245F1">
      <w:pPr>
        <w:pStyle w:val="Heading3"/>
      </w:pPr>
      <w:r w:rsidRPr="001F794E">
        <w:lastRenderedPageBreak/>
        <w:t>Example</w:t>
      </w:r>
    </w:p>
    <w:p w14:paraId="6FD50C68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5B49DD01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.collect(Collectors.toList())</w:t>
      </w:r>
    </w:p>
    <w:p w14:paraId="3BB04681" w14:textId="77777777" w:rsidR="004245F1" w:rsidRPr="001F794E" w:rsidRDefault="004245F1" w:rsidP="004245F1">
      <w:pPr>
        <w:pStyle w:val="Heading3"/>
      </w:pPr>
      <w:r w:rsidRPr="001F794E">
        <w:t>Common Collectors</w:t>
      </w:r>
    </w:p>
    <w:p w14:paraId="748DA637" w14:textId="77777777" w:rsidR="004245F1" w:rsidRPr="001F794E" w:rsidRDefault="004245F1" w:rsidP="003003E2">
      <w:pPr>
        <w:pStyle w:val="NormalWeb"/>
        <w:numPr>
          <w:ilvl w:val="0"/>
          <w:numId w:val="636"/>
        </w:numPr>
        <w:rPr>
          <w:sz w:val="22"/>
          <w:szCs w:val="22"/>
        </w:rPr>
      </w:pPr>
      <w:r w:rsidRPr="001F794E">
        <w:rPr>
          <w:sz w:val="22"/>
          <w:szCs w:val="22"/>
        </w:rPr>
        <w:t>toList()</w:t>
      </w:r>
    </w:p>
    <w:p w14:paraId="792E86A3" w14:textId="77777777" w:rsidR="004245F1" w:rsidRPr="001F794E" w:rsidRDefault="004245F1" w:rsidP="003003E2">
      <w:pPr>
        <w:pStyle w:val="NormalWeb"/>
        <w:numPr>
          <w:ilvl w:val="0"/>
          <w:numId w:val="636"/>
        </w:numPr>
        <w:rPr>
          <w:sz w:val="22"/>
          <w:szCs w:val="22"/>
        </w:rPr>
      </w:pPr>
      <w:r w:rsidRPr="001F794E">
        <w:rPr>
          <w:sz w:val="22"/>
          <w:szCs w:val="22"/>
        </w:rPr>
        <w:t>toSet()</w:t>
      </w:r>
    </w:p>
    <w:p w14:paraId="08F00265" w14:textId="77777777" w:rsidR="004245F1" w:rsidRPr="001F794E" w:rsidRDefault="004245F1" w:rsidP="003003E2">
      <w:pPr>
        <w:pStyle w:val="NormalWeb"/>
        <w:numPr>
          <w:ilvl w:val="0"/>
          <w:numId w:val="636"/>
        </w:numPr>
        <w:rPr>
          <w:sz w:val="22"/>
          <w:szCs w:val="22"/>
        </w:rPr>
      </w:pPr>
      <w:r w:rsidRPr="001F794E">
        <w:rPr>
          <w:sz w:val="22"/>
          <w:szCs w:val="22"/>
        </w:rPr>
        <w:t>groupingBy()</w:t>
      </w:r>
    </w:p>
    <w:p w14:paraId="7A9894CF" w14:textId="77777777" w:rsidR="004245F1" w:rsidRPr="001F794E" w:rsidRDefault="004245F1" w:rsidP="003003E2">
      <w:pPr>
        <w:pStyle w:val="NormalWeb"/>
        <w:numPr>
          <w:ilvl w:val="0"/>
          <w:numId w:val="636"/>
        </w:numPr>
        <w:rPr>
          <w:sz w:val="22"/>
          <w:szCs w:val="22"/>
        </w:rPr>
      </w:pPr>
      <w:r w:rsidRPr="001F794E">
        <w:rPr>
          <w:sz w:val="22"/>
          <w:szCs w:val="22"/>
        </w:rPr>
        <w:t>joining()</w:t>
      </w:r>
    </w:p>
    <w:p w14:paraId="4A91CB46" w14:textId="77777777" w:rsidR="004245F1" w:rsidRPr="001F794E" w:rsidRDefault="004245F1" w:rsidP="004245F1">
      <w:pPr>
        <w:pStyle w:val="Heading3"/>
      </w:pPr>
      <w:r w:rsidRPr="001F794E">
        <w:t>Important Point</w:t>
      </w:r>
    </w:p>
    <w:p w14:paraId="563022DB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 important terminal operation.</w:t>
      </w:r>
    </w:p>
    <w:p w14:paraId="0FB61104" w14:textId="77777777" w:rsidR="004245F1" w:rsidRPr="001F794E" w:rsidRDefault="004245F1" w:rsidP="004245F1">
      <w:r w:rsidRPr="001F794E">
        <w:pict w14:anchorId="5231B157">
          <v:rect id="_x0000_i2926" style="width:0;height:1.5pt" o:hralign="center" o:hrstd="t" o:hr="t" fillcolor="#a0a0a0" stroked="f"/>
        </w:pict>
      </w:r>
    </w:p>
    <w:p w14:paraId="56B777AE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7773503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result collect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13399606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collect()</w:t>
      </w:r>
    </w:p>
    <w:p w14:paraId="233D272B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7C145EEE" w14:textId="77777777" w:rsidR="004245F1" w:rsidRPr="001F794E" w:rsidRDefault="004245F1" w:rsidP="004245F1">
      <w:r w:rsidRPr="001F794E">
        <w:pict w14:anchorId="576D3CA8">
          <v:rect id="_x0000_i2927" style="width:0;height:1.5pt" o:hralign="center" o:hrstd="t" o:hr="t" fillcolor="#a0a0a0" stroked="f"/>
        </w:pict>
      </w:r>
    </w:p>
    <w:p w14:paraId="348AC726" w14:textId="77777777" w:rsidR="004245F1" w:rsidRPr="001F794E" w:rsidRDefault="004245F1" w:rsidP="004245F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38. What is Collectors class?</w:t>
      </w:r>
    </w:p>
    <w:p w14:paraId="4B06CBDB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EC75C3C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Utility class providing collector implementations.</w:t>
      </w:r>
    </w:p>
    <w:p w14:paraId="212A552C" w14:textId="77777777" w:rsidR="004245F1" w:rsidRPr="001F794E" w:rsidRDefault="004245F1" w:rsidP="004245F1">
      <w:pPr>
        <w:pStyle w:val="Heading3"/>
      </w:pPr>
      <w:r w:rsidRPr="001F794E">
        <w:t>Package</w:t>
      </w:r>
    </w:p>
    <w:p w14:paraId="7012379F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java.util.stream.Collectors</w:t>
      </w:r>
    </w:p>
    <w:p w14:paraId="05ECC946" w14:textId="77777777" w:rsidR="004245F1" w:rsidRPr="001F794E" w:rsidRDefault="004245F1" w:rsidP="004245F1">
      <w:pPr>
        <w:pStyle w:val="Heading3"/>
      </w:pPr>
      <w:r w:rsidRPr="001F794E">
        <w:t>Examples</w:t>
      </w:r>
    </w:p>
    <w:p w14:paraId="67F2354E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toList()</w:t>
      </w:r>
    </w:p>
    <w:p w14:paraId="51F3D7FD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toSet()</w:t>
      </w:r>
    </w:p>
    <w:p w14:paraId="12B1D8E8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joining()</w:t>
      </w:r>
    </w:p>
    <w:p w14:paraId="4BDB0782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groupingBy()</w:t>
      </w:r>
    </w:p>
    <w:p w14:paraId="2CBBEE27" w14:textId="77777777" w:rsidR="004245F1" w:rsidRPr="001F794E" w:rsidRDefault="004245F1" w:rsidP="004245F1">
      <w:pPr>
        <w:pStyle w:val="Heading3"/>
      </w:pPr>
      <w:r w:rsidRPr="001F794E">
        <w:t>Important Point</w:t>
      </w:r>
    </w:p>
    <w:p w14:paraId="40AC2589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heavily with collect().</w:t>
      </w:r>
    </w:p>
    <w:p w14:paraId="2728CAAB" w14:textId="77777777" w:rsidR="004245F1" w:rsidRPr="001F794E" w:rsidRDefault="004245F1" w:rsidP="004245F1">
      <w:r w:rsidRPr="001F794E">
        <w:pict w14:anchorId="14BCE202">
          <v:rect id="_x0000_i2928" style="width:0;height:1.5pt" o:hralign="center" o:hrstd="t" o:hr="t" fillcolor="#a0a0a0" stroked="f"/>
        </w:pict>
      </w:r>
    </w:p>
    <w:p w14:paraId="62F3CA0D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D9B3CF3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Collectors utility methods </w:t>
      </w:r>
      <w:r w:rsidRPr="001F794E">
        <w:rPr>
          <w:rFonts w:ascii="Nirmala UI" w:hAnsi="Nirmala UI" w:cs="Nirmala UI"/>
          <w:sz w:val="22"/>
          <w:szCs w:val="22"/>
        </w:rPr>
        <w:t>देणारी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077E0328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</w:t>
      </w:r>
    </w:p>
    <w:p w14:paraId="084BD6F3" w14:textId="77777777" w:rsidR="004245F1" w:rsidRPr="001F794E" w:rsidRDefault="004245F1" w:rsidP="004245F1">
      <w:r w:rsidRPr="001F794E">
        <w:pict w14:anchorId="2D372C90">
          <v:rect id="_x0000_i2929" style="width:0;height:1.5pt" o:hralign="center" o:hrstd="t" o:hr="t" fillcolor="#a0a0a0" stroked="f"/>
        </w:pict>
      </w:r>
    </w:p>
    <w:p w14:paraId="6081CB58" w14:textId="77777777" w:rsidR="004245F1" w:rsidRPr="001F794E" w:rsidRDefault="004245F1" w:rsidP="004245F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39. What is forEach() in streams?</w:t>
      </w:r>
    </w:p>
    <w:p w14:paraId="6E62C91B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EC9FE5A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Processes each stream element.</w:t>
      </w:r>
    </w:p>
    <w:p w14:paraId="062FB21E" w14:textId="77777777" w:rsidR="004245F1" w:rsidRPr="001F794E" w:rsidRDefault="004245F1" w:rsidP="004245F1">
      <w:pPr>
        <w:pStyle w:val="Heading3"/>
      </w:pPr>
      <w:r w:rsidRPr="001F794E">
        <w:t>Example</w:t>
      </w:r>
    </w:p>
    <w:p w14:paraId="6ED0E031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5E35B9F3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.forEach(System.out::println)</w:t>
      </w:r>
    </w:p>
    <w:p w14:paraId="4E2B8CBF" w14:textId="77777777" w:rsidR="004245F1" w:rsidRPr="001F794E" w:rsidRDefault="004245F1" w:rsidP="004245F1">
      <w:pPr>
        <w:pStyle w:val="Heading3"/>
      </w:pPr>
      <w:r w:rsidRPr="001F794E">
        <w:t>Uses</w:t>
      </w:r>
    </w:p>
    <w:p w14:paraId="77C363AF" w14:textId="77777777" w:rsidR="004245F1" w:rsidRPr="001F794E" w:rsidRDefault="004245F1" w:rsidP="003003E2">
      <w:pPr>
        <w:pStyle w:val="NormalWeb"/>
        <w:numPr>
          <w:ilvl w:val="0"/>
          <w:numId w:val="637"/>
        </w:numPr>
        <w:rPr>
          <w:sz w:val="22"/>
          <w:szCs w:val="22"/>
        </w:rPr>
      </w:pPr>
      <w:r w:rsidRPr="001F794E">
        <w:rPr>
          <w:sz w:val="22"/>
          <w:szCs w:val="22"/>
        </w:rPr>
        <w:t>Printing</w:t>
      </w:r>
    </w:p>
    <w:p w14:paraId="1DD42AC9" w14:textId="77777777" w:rsidR="004245F1" w:rsidRPr="001F794E" w:rsidRDefault="004245F1" w:rsidP="003003E2">
      <w:pPr>
        <w:pStyle w:val="NormalWeb"/>
        <w:numPr>
          <w:ilvl w:val="0"/>
          <w:numId w:val="637"/>
        </w:numPr>
        <w:rPr>
          <w:sz w:val="22"/>
          <w:szCs w:val="22"/>
        </w:rPr>
      </w:pPr>
      <w:r w:rsidRPr="001F794E">
        <w:rPr>
          <w:sz w:val="22"/>
          <w:szCs w:val="22"/>
        </w:rPr>
        <w:t>Logging</w:t>
      </w:r>
    </w:p>
    <w:p w14:paraId="6F7A1E62" w14:textId="77777777" w:rsidR="004245F1" w:rsidRPr="001F794E" w:rsidRDefault="004245F1" w:rsidP="003003E2">
      <w:pPr>
        <w:pStyle w:val="NormalWeb"/>
        <w:numPr>
          <w:ilvl w:val="0"/>
          <w:numId w:val="637"/>
        </w:numPr>
        <w:rPr>
          <w:sz w:val="22"/>
          <w:szCs w:val="22"/>
        </w:rPr>
      </w:pPr>
      <w:r w:rsidRPr="001F794E">
        <w:rPr>
          <w:sz w:val="22"/>
          <w:szCs w:val="22"/>
        </w:rPr>
        <w:t>Side effects</w:t>
      </w:r>
    </w:p>
    <w:p w14:paraId="3AEC8CBD" w14:textId="77777777" w:rsidR="004245F1" w:rsidRPr="001F794E" w:rsidRDefault="004245F1" w:rsidP="004245F1">
      <w:pPr>
        <w:pStyle w:val="Heading3"/>
      </w:pPr>
      <w:r w:rsidRPr="001F794E">
        <w:t>Important Point</w:t>
      </w:r>
    </w:p>
    <w:p w14:paraId="1FE0014F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Terminal operation.</w:t>
      </w:r>
    </w:p>
    <w:p w14:paraId="6F9EF496" w14:textId="77777777" w:rsidR="004245F1" w:rsidRPr="001F794E" w:rsidRDefault="004245F1" w:rsidP="004245F1">
      <w:r w:rsidRPr="001F794E">
        <w:pict w14:anchorId="38B54EE1">
          <v:rect id="_x0000_i2930" style="width:0;height:1.5pt" o:hralign="center" o:hrstd="t" o:hr="t" fillcolor="#a0a0a0" stroked="f"/>
        </w:pict>
      </w:r>
    </w:p>
    <w:p w14:paraId="401A03DF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11352B6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प्रत्येक</w:t>
      </w:r>
      <w:r w:rsidRPr="001F794E">
        <w:rPr>
          <w:sz w:val="22"/>
          <w:szCs w:val="22"/>
        </w:rPr>
        <w:t xml:space="preserve"> element process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1D58DBA6" w14:textId="77777777" w:rsidR="004245F1" w:rsidRPr="001F794E" w:rsidRDefault="004245F1" w:rsidP="004245F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forEach()</w:t>
      </w:r>
    </w:p>
    <w:p w14:paraId="74EF2660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5A01E20" w14:textId="77777777" w:rsidR="004245F1" w:rsidRPr="001F794E" w:rsidRDefault="004245F1" w:rsidP="004245F1">
      <w:r w:rsidRPr="001F794E">
        <w:pict w14:anchorId="1E9FDAEB">
          <v:rect id="_x0000_i2931" style="width:0;height:1.5pt" o:hralign="center" o:hrstd="t" o:hr="t" fillcolor="#a0a0a0" stroked="f"/>
        </w:pict>
      </w:r>
    </w:p>
    <w:p w14:paraId="3AB05ECF" w14:textId="77777777" w:rsidR="004245F1" w:rsidRPr="001F794E" w:rsidRDefault="004245F1" w:rsidP="004245F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40. Difference between forEach() and map()?</w:t>
      </w:r>
    </w:p>
    <w:p w14:paraId="1B31F2FC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175"/>
      </w:tblGrid>
      <w:tr w:rsidR="004245F1" w:rsidRPr="001F794E" w14:paraId="767DA3ED" w14:textId="77777777" w:rsidTr="004245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436178" w14:textId="77777777" w:rsidR="004245F1" w:rsidRPr="001F794E" w:rsidRDefault="004245F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forEach()</w:t>
            </w:r>
          </w:p>
        </w:tc>
        <w:tc>
          <w:tcPr>
            <w:tcW w:w="0" w:type="auto"/>
            <w:vAlign w:val="center"/>
            <w:hideMark/>
          </w:tcPr>
          <w:p w14:paraId="41FF3413" w14:textId="77777777" w:rsidR="004245F1" w:rsidRPr="001F794E" w:rsidRDefault="004245F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map()</w:t>
            </w:r>
          </w:p>
        </w:tc>
      </w:tr>
      <w:tr w:rsidR="004245F1" w:rsidRPr="001F794E" w14:paraId="2F7C80BE" w14:textId="77777777" w:rsidTr="00424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6B1EF" w14:textId="77777777" w:rsidR="004245F1" w:rsidRPr="001F794E" w:rsidRDefault="004245F1">
            <w:r w:rsidRPr="001F794E">
              <w:t>Consumes data</w:t>
            </w:r>
          </w:p>
        </w:tc>
        <w:tc>
          <w:tcPr>
            <w:tcW w:w="0" w:type="auto"/>
            <w:vAlign w:val="center"/>
            <w:hideMark/>
          </w:tcPr>
          <w:p w14:paraId="14E4FAF7" w14:textId="77777777" w:rsidR="004245F1" w:rsidRPr="001F794E" w:rsidRDefault="004245F1">
            <w:r w:rsidRPr="001F794E">
              <w:t>Transforms data</w:t>
            </w:r>
          </w:p>
        </w:tc>
      </w:tr>
      <w:tr w:rsidR="004245F1" w:rsidRPr="001F794E" w14:paraId="2CCCEAB9" w14:textId="77777777" w:rsidTr="00424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3B68A" w14:textId="77777777" w:rsidR="004245F1" w:rsidRPr="001F794E" w:rsidRDefault="004245F1">
            <w:r w:rsidRPr="001F794E">
              <w:t>Returns void</w:t>
            </w:r>
          </w:p>
        </w:tc>
        <w:tc>
          <w:tcPr>
            <w:tcW w:w="0" w:type="auto"/>
            <w:vAlign w:val="center"/>
            <w:hideMark/>
          </w:tcPr>
          <w:p w14:paraId="4A5EAAD8" w14:textId="77777777" w:rsidR="004245F1" w:rsidRPr="001F794E" w:rsidRDefault="004245F1">
            <w:r w:rsidRPr="001F794E">
              <w:t>Returns stream</w:t>
            </w:r>
          </w:p>
        </w:tc>
      </w:tr>
      <w:tr w:rsidR="004245F1" w:rsidRPr="001F794E" w14:paraId="2ED7ACF8" w14:textId="77777777" w:rsidTr="00424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9545" w14:textId="77777777" w:rsidR="004245F1" w:rsidRPr="001F794E" w:rsidRDefault="004245F1">
            <w:r w:rsidRPr="001F794E">
              <w:t>Terminal operation</w:t>
            </w:r>
          </w:p>
        </w:tc>
        <w:tc>
          <w:tcPr>
            <w:tcW w:w="0" w:type="auto"/>
            <w:vAlign w:val="center"/>
            <w:hideMark/>
          </w:tcPr>
          <w:p w14:paraId="0A4C5EA6" w14:textId="77777777" w:rsidR="004245F1" w:rsidRPr="001F794E" w:rsidRDefault="004245F1">
            <w:r w:rsidRPr="001F794E">
              <w:t>Intermediate operation</w:t>
            </w:r>
          </w:p>
        </w:tc>
      </w:tr>
    </w:tbl>
    <w:p w14:paraId="23137572" w14:textId="77777777" w:rsidR="004245F1" w:rsidRPr="001F794E" w:rsidRDefault="004245F1" w:rsidP="004245F1">
      <w:pPr>
        <w:pStyle w:val="Heading3"/>
      </w:pPr>
      <w:r w:rsidRPr="001F794E">
        <w:t>Important Point</w:t>
      </w:r>
    </w:p>
    <w:p w14:paraId="3C8D579A" w14:textId="77777777" w:rsidR="004245F1" w:rsidRPr="001F794E" w:rsidRDefault="004245F1" w:rsidP="004245F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map() functional style preferred for transformation.</w:t>
      </w:r>
    </w:p>
    <w:p w14:paraId="156689D6" w14:textId="77777777" w:rsidR="004245F1" w:rsidRPr="001F794E" w:rsidRDefault="004245F1" w:rsidP="004245F1">
      <w:r w:rsidRPr="001F794E">
        <w:pict w14:anchorId="759E204A">
          <v:rect id="_x0000_i2932" style="width:0;height:1.5pt" o:hralign="center" o:hrstd="t" o:hr="t" fillcolor="#a0a0a0" stroked="f"/>
        </w:pict>
      </w:r>
    </w:p>
    <w:p w14:paraId="19C296E2" w14:textId="77777777" w:rsidR="004245F1" w:rsidRPr="001F794E" w:rsidRDefault="004245F1" w:rsidP="004245F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246"/>
      </w:tblGrid>
      <w:tr w:rsidR="004245F1" w:rsidRPr="001F794E" w14:paraId="0C7EA0F7" w14:textId="77777777" w:rsidTr="004245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32229" w14:textId="77777777" w:rsidR="004245F1" w:rsidRPr="001F794E" w:rsidRDefault="004245F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forEach</w:t>
            </w:r>
          </w:p>
        </w:tc>
        <w:tc>
          <w:tcPr>
            <w:tcW w:w="0" w:type="auto"/>
            <w:vAlign w:val="center"/>
            <w:hideMark/>
          </w:tcPr>
          <w:p w14:paraId="33E2525E" w14:textId="77777777" w:rsidR="004245F1" w:rsidRPr="001F794E" w:rsidRDefault="004245F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map</w:t>
            </w:r>
          </w:p>
        </w:tc>
      </w:tr>
      <w:tr w:rsidR="004245F1" w:rsidRPr="001F794E" w14:paraId="6FEAE1E4" w14:textId="77777777" w:rsidTr="00424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1DBC6" w14:textId="77777777" w:rsidR="004245F1" w:rsidRPr="001F794E" w:rsidRDefault="004245F1">
            <w:r w:rsidRPr="001F794E">
              <w:t>Process</w:t>
            </w:r>
          </w:p>
        </w:tc>
        <w:tc>
          <w:tcPr>
            <w:tcW w:w="0" w:type="auto"/>
            <w:vAlign w:val="center"/>
            <w:hideMark/>
          </w:tcPr>
          <w:p w14:paraId="0989360A" w14:textId="77777777" w:rsidR="004245F1" w:rsidRPr="001F794E" w:rsidRDefault="004245F1">
            <w:r w:rsidRPr="001F794E">
              <w:t>Transform</w:t>
            </w:r>
          </w:p>
        </w:tc>
      </w:tr>
      <w:tr w:rsidR="004245F1" w:rsidRPr="001F794E" w14:paraId="06011E50" w14:textId="77777777" w:rsidTr="004245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D3E1" w14:textId="77777777" w:rsidR="004245F1" w:rsidRPr="001F794E" w:rsidRDefault="004245F1">
            <w:r w:rsidRPr="001F794E">
              <w:t>Terminal</w:t>
            </w:r>
          </w:p>
        </w:tc>
        <w:tc>
          <w:tcPr>
            <w:tcW w:w="0" w:type="auto"/>
            <w:vAlign w:val="center"/>
            <w:hideMark/>
          </w:tcPr>
          <w:p w14:paraId="1F150F85" w14:textId="77777777" w:rsidR="004245F1" w:rsidRPr="001F794E" w:rsidRDefault="004245F1">
            <w:r w:rsidRPr="001F794E">
              <w:t>Intermediate</w:t>
            </w:r>
          </w:p>
        </w:tc>
      </w:tr>
    </w:tbl>
    <w:p w14:paraId="73F490FE" w14:textId="77777777" w:rsidR="004245F1" w:rsidRPr="001F794E" w:rsidRDefault="004245F1" w:rsidP="004245F1">
      <w:r w:rsidRPr="001F794E">
        <w:pict w14:anchorId="4E49BC8E">
          <v:rect id="_x0000_i2933" style="width:0;height:1.5pt" o:hralign="center" o:hrstd="t" o:hr="t" fillcolor="#a0a0a0" stroked="f"/>
        </w:pict>
      </w:r>
    </w:p>
    <w:p w14:paraId="086B4761" w14:textId="77777777" w:rsidR="004245F1" w:rsidRPr="001F794E" w:rsidRDefault="004245F1" w:rsidP="004245F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40/250 COMPLETED</w:t>
      </w:r>
    </w:p>
    <w:p w14:paraId="3BD2D3C5" w14:textId="77777777" w:rsidR="000349F4" w:rsidRPr="001F794E" w:rsidRDefault="000349F4" w:rsidP="000349F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Java 8 / 9 / 11 / 17+ (41–50)</w:t>
      </w:r>
    </w:p>
    <w:p w14:paraId="22130AD4" w14:textId="77777777" w:rsidR="000349F4" w:rsidRPr="001F794E" w:rsidRDefault="000349F4" w:rsidP="000349F4">
      <w:r w:rsidRPr="001F794E">
        <w:pict w14:anchorId="37D1CF21">
          <v:rect id="_x0000_i2934" style="width:0;height:1.5pt" o:hralign="center" o:hrstd="t" o:hr="t" fillcolor="#a0a0a0" stroked="f"/>
        </w:pict>
      </w:r>
    </w:p>
    <w:p w14:paraId="4F932DD2" w14:textId="77777777" w:rsidR="000349F4" w:rsidRPr="001F794E" w:rsidRDefault="000349F4" w:rsidP="000349F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41. What is reduce() in streams?</w:t>
      </w:r>
    </w:p>
    <w:p w14:paraId="5C51C414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7DC1798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Combines stream elements into single result.</w:t>
      </w:r>
    </w:p>
    <w:p w14:paraId="61820460" w14:textId="77777777" w:rsidR="000349F4" w:rsidRPr="001F794E" w:rsidRDefault="000349F4" w:rsidP="000349F4">
      <w:pPr>
        <w:pStyle w:val="Heading3"/>
      </w:pPr>
      <w:r w:rsidRPr="001F794E">
        <w:t>Example</w:t>
      </w:r>
    </w:p>
    <w:p w14:paraId="53EEAEC4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06B37185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.reduce(0, (a,b) -&gt; a+b)</w:t>
      </w:r>
    </w:p>
    <w:p w14:paraId="2D16A667" w14:textId="77777777" w:rsidR="000349F4" w:rsidRPr="001F794E" w:rsidRDefault="000349F4" w:rsidP="000349F4">
      <w:pPr>
        <w:pStyle w:val="Heading3"/>
      </w:pPr>
      <w:r w:rsidRPr="001F794E">
        <w:t>Uses</w:t>
      </w:r>
    </w:p>
    <w:p w14:paraId="58FA81E7" w14:textId="77777777" w:rsidR="000349F4" w:rsidRPr="001F794E" w:rsidRDefault="000349F4" w:rsidP="003003E2">
      <w:pPr>
        <w:pStyle w:val="NormalWeb"/>
        <w:numPr>
          <w:ilvl w:val="0"/>
          <w:numId w:val="638"/>
        </w:numPr>
        <w:rPr>
          <w:sz w:val="22"/>
          <w:szCs w:val="22"/>
        </w:rPr>
      </w:pPr>
      <w:r w:rsidRPr="001F794E">
        <w:rPr>
          <w:sz w:val="22"/>
          <w:szCs w:val="22"/>
        </w:rPr>
        <w:t>Sum</w:t>
      </w:r>
    </w:p>
    <w:p w14:paraId="1D565582" w14:textId="77777777" w:rsidR="000349F4" w:rsidRPr="001F794E" w:rsidRDefault="000349F4" w:rsidP="003003E2">
      <w:pPr>
        <w:pStyle w:val="NormalWeb"/>
        <w:numPr>
          <w:ilvl w:val="0"/>
          <w:numId w:val="638"/>
        </w:numPr>
        <w:rPr>
          <w:sz w:val="22"/>
          <w:szCs w:val="22"/>
        </w:rPr>
      </w:pPr>
      <w:r w:rsidRPr="001F794E">
        <w:rPr>
          <w:sz w:val="22"/>
          <w:szCs w:val="22"/>
        </w:rPr>
        <w:t>Product</w:t>
      </w:r>
    </w:p>
    <w:p w14:paraId="141B26DC" w14:textId="77777777" w:rsidR="000349F4" w:rsidRPr="001F794E" w:rsidRDefault="000349F4" w:rsidP="003003E2">
      <w:pPr>
        <w:pStyle w:val="NormalWeb"/>
        <w:numPr>
          <w:ilvl w:val="0"/>
          <w:numId w:val="638"/>
        </w:numPr>
        <w:rPr>
          <w:sz w:val="22"/>
          <w:szCs w:val="22"/>
        </w:rPr>
      </w:pPr>
      <w:r w:rsidRPr="001F794E">
        <w:rPr>
          <w:sz w:val="22"/>
          <w:szCs w:val="22"/>
        </w:rPr>
        <w:t>Aggregation</w:t>
      </w:r>
    </w:p>
    <w:p w14:paraId="70AE7619" w14:textId="77777777" w:rsidR="000349F4" w:rsidRPr="001F794E" w:rsidRDefault="000349F4" w:rsidP="000349F4">
      <w:pPr>
        <w:pStyle w:val="Heading3"/>
      </w:pPr>
      <w:r w:rsidRPr="001F794E">
        <w:t>Important Point</w:t>
      </w:r>
    </w:p>
    <w:p w14:paraId="6FF5956A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Performs reduction operation.</w:t>
      </w:r>
    </w:p>
    <w:p w14:paraId="3B71F8EC" w14:textId="77777777" w:rsidR="000349F4" w:rsidRPr="001F794E" w:rsidRDefault="000349F4" w:rsidP="000349F4">
      <w:r w:rsidRPr="001F794E">
        <w:pict w14:anchorId="0703EB33">
          <v:rect id="_x0000_i2935" style="width:0;height:1.5pt" o:hralign="center" o:hrstd="t" o:hr="t" fillcolor="#a0a0a0" stroked="f"/>
        </w:pict>
      </w:r>
    </w:p>
    <w:p w14:paraId="1E67417D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A482462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elements combine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single result </w:t>
      </w:r>
      <w:r w:rsidRPr="001F794E">
        <w:rPr>
          <w:rFonts w:ascii="Nirmala UI" w:hAnsi="Nirmala UI" w:cs="Nirmala UI"/>
          <w:sz w:val="22"/>
          <w:szCs w:val="22"/>
        </w:rPr>
        <w:t>मिळवण्यासाठी</w:t>
      </w:r>
      <w:r w:rsidRPr="001F794E">
        <w:rPr>
          <w:sz w:val="22"/>
          <w:szCs w:val="22"/>
        </w:rPr>
        <w:t>:</w:t>
      </w:r>
    </w:p>
    <w:p w14:paraId="3CA8CAD9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reduce()</w:t>
      </w:r>
    </w:p>
    <w:p w14:paraId="327ABB6D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29752136" w14:textId="77777777" w:rsidR="000349F4" w:rsidRPr="001F794E" w:rsidRDefault="000349F4" w:rsidP="000349F4">
      <w:r w:rsidRPr="001F794E">
        <w:pict w14:anchorId="3C62BE92">
          <v:rect id="_x0000_i2936" style="width:0;height:1.5pt" o:hralign="center" o:hrstd="t" o:hr="t" fillcolor="#a0a0a0" stroked="f"/>
        </w:pict>
      </w:r>
    </w:p>
    <w:p w14:paraId="0D87DB94" w14:textId="77777777" w:rsidR="000349F4" w:rsidRPr="001F794E" w:rsidRDefault="000349F4" w:rsidP="000349F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42. What is identity in reduce()?</w:t>
      </w:r>
    </w:p>
    <w:p w14:paraId="2FFF70C4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595EB49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Initial/default value in reduction.</w:t>
      </w:r>
    </w:p>
    <w:p w14:paraId="137058CB" w14:textId="77777777" w:rsidR="000349F4" w:rsidRPr="001F794E" w:rsidRDefault="000349F4" w:rsidP="000349F4">
      <w:pPr>
        <w:pStyle w:val="Heading3"/>
      </w:pPr>
      <w:r w:rsidRPr="001F794E">
        <w:t>Example</w:t>
      </w:r>
    </w:p>
    <w:p w14:paraId="580B0E3B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.reduce(0, (a,b) -&gt; a+b)</w:t>
      </w:r>
    </w:p>
    <w:p w14:paraId="3B2DC6E6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Here:</w:t>
      </w:r>
    </w:p>
    <w:p w14:paraId="66343ABF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0 = identity</w:t>
      </w:r>
    </w:p>
    <w:p w14:paraId="7CBE9F61" w14:textId="77777777" w:rsidR="000349F4" w:rsidRPr="001F794E" w:rsidRDefault="000349F4" w:rsidP="000349F4">
      <w:pPr>
        <w:pStyle w:val="Heading3"/>
      </w:pPr>
      <w:r w:rsidRPr="001F794E">
        <w:t>Important Point</w:t>
      </w:r>
    </w:p>
    <w:p w14:paraId="37F53EF4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Identity should not affect result.</w:t>
      </w:r>
    </w:p>
    <w:p w14:paraId="567CF413" w14:textId="77777777" w:rsidR="000349F4" w:rsidRPr="001F794E" w:rsidRDefault="000349F4" w:rsidP="000349F4">
      <w:r w:rsidRPr="001F794E">
        <w:pict w14:anchorId="3335C5F9">
          <v:rect id="_x0000_i2937" style="width:0;height:1.5pt" o:hralign="center" o:hrstd="t" o:hr="t" fillcolor="#a0a0a0" stroked="f"/>
        </w:pict>
      </w:r>
    </w:p>
    <w:p w14:paraId="12AC6A27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B710732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reduce() </w:t>
      </w:r>
      <w:r w:rsidRPr="001F794E">
        <w:rPr>
          <w:rFonts w:ascii="Nirmala UI" w:hAnsi="Nirmala UI" w:cs="Nirmala UI"/>
          <w:sz w:val="22"/>
          <w:szCs w:val="22"/>
        </w:rPr>
        <w:t>मधील</w:t>
      </w:r>
      <w:r w:rsidRPr="001F794E">
        <w:rPr>
          <w:sz w:val="22"/>
          <w:szCs w:val="22"/>
        </w:rPr>
        <w:t xml:space="preserve"> initial value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identity.</w:t>
      </w:r>
    </w:p>
    <w:p w14:paraId="3A2E0FBC" w14:textId="77777777" w:rsidR="000349F4" w:rsidRPr="001F794E" w:rsidRDefault="000349F4" w:rsidP="000349F4">
      <w:r w:rsidRPr="001F794E">
        <w:pict w14:anchorId="30F8C09E">
          <v:rect id="_x0000_i2938" style="width:0;height:1.5pt" o:hralign="center" o:hrstd="t" o:hr="t" fillcolor="#a0a0a0" stroked="f"/>
        </w:pict>
      </w:r>
    </w:p>
    <w:p w14:paraId="141E81D5" w14:textId="77777777" w:rsidR="000349F4" w:rsidRPr="001F794E" w:rsidRDefault="000349F4" w:rsidP="000349F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43. What is Optional in Java 8?</w:t>
      </w:r>
    </w:p>
    <w:p w14:paraId="71677662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9357BAC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Container object representing:</w:t>
      </w:r>
    </w:p>
    <w:p w14:paraId="03D648E2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Value may or may not exist</w:t>
      </w:r>
    </w:p>
    <w:p w14:paraId="4EB6BFF2" w14:textId="77777777" w:rsidR="000349F4" w:rsidRPr="001F794E" w:rsidRDefault="000349F4" w:rsidP="000349F4">
      <w:pPr>
        <w:pStyle w:val="Heading3"/>
      </w:pPr>
      <w:r w:rsidRPr="001F794E">
        <w:t>Purpose</w:t>
      </w:r>
    </w:p>
    <w:p w14:paraId="53EE8972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Avoid:</w:t>
      </w:r>
    </w:p>
    <w:p w14:paraId="011BAECA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NullPointerException</w:t>
      </w:r>
    </w:p>
    <w:p w14:paraId="1E0D1CBA" w14:textId="77777777" w:rsidR="000349F4" w:rsidRPr="001F794E" w:rsidRDefault="000349F4" w:rsidP="000349F4">
      <w:pPr>
        <w:pStyle w:val="Heading3"/>
      </w:pPr>
      <w:r w:rsidRPr="001F794E">
        <w:t>Example</w:t>
      </w:r>
    </w:p>
    <w:p w14:paraId="7813DEE3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Optional&lt;String&gt; opt</w:t>
      </w:r>
    </w:p>
    <w:p w14:paraId="2D5AB592" w14:textId="77777777" w:rsidR="000349F4" w:rsidRPr="001F794E" w:rsidRDefault="000349F4" w:rsidP="000349F4">
      <w:pPr>
        <w:pStyle w:val="Heading3"/>
      </w:pPr>
      <w:r w:rsidRPr="001F794E">
        <w:lastRenderedPageBreak/>
        <w:t>Important Point</w:t>
      </w:r>
    </w:p>
    <w:p w14:paraId="0BF47118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Encourages safer null handling.</w:t>
      </w:r>
    </w:p>
    <w:p w14:paraId="3BA34B09" w14:textId="77777777" w:rsidR="000349F4" w:rsidRPr="001F794E" w:rsidRDefault="000349F4" w:rsidP="000349F4">
      <w:r w:rsidRPr="001F794E">
        <w:pict w14:anchorId="52023B19">
          <v:rect id="_x0000_i2939" style="width:0;height:1.5pt" o:hralign="center" o:hrstd="t" o:hr="t" fillcolor="#a0a0a0" stroked="f"/>
        </w:pict>
      </w:r>
    </w:p>
    <w:p w14:paraId="02825D48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E4151CB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Null-safe value container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0AEBD342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</w:t>
      </w:r>
    </w:p>
    <w:p w14:paraId="141454C9" w14:textId="77777777" w:rsidR="000349F4" w:rsidRPr="001F794E" w:rsidRDefault="000349F4" w:rsidP="000349F4">
      <w:r w:rsidRPr="001F794E">
        <w:pict w14:anchorId="3AA215C9">
          <v:rect id="_x0000_i2940" style="width:0;height:1.5pt" o:hralign="center" o:hrstd="t" o:hr="t" fillcolor="#a0a0a0" stroked="f"/>
        </w:pict>
      </w:r>
    </w:p>
    <w:p w14:paraId="6B055345" w14:textId="77777777" w:rsidR="000349F4" w:rsidRPr="001F794E" w:rsidRDefault="000349F4" w:rsidP="000349F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44. Why Optional introduced?</w:t>
      </w:r>
    </w:p>
    <w:p w14:paraId="46587D5F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BCE705D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To reduce:</w:t>
      </w:r>
    </w:p>
    <w:p w14:paraId="49B98B3B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NullPointerException</w:t>
      </w:r>
    </w:p>
    <w:p w14:paraId="6E1F4267" w14:textId="77777777" w:rsidR="000349F4" w:rsidRPr="001F794E" w:rsidRDefault="000349F4" w:rsidP="000349F4">
      <w:pPr>
        <w:pStyle w:val="Heading3"/>
      </w:pPr>
      <w:r w:rsidRPr="001F794E">
        <w:t>Problems Before Java 8</w:t>
      </w:r>
    </w:p>
    <w:p w14:paraId="40435FCE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Too many null checks.</w:t>
      </w:r>
    </w:p>
    <w:p w14:paraId="73BF3B5F" w14:textId="77777777" w:rsidR="000349F4" w:rsidRPr="001F794E" w:rsidRDefault="000349F4" w:rsidP="000349F4">
      <w:pPr>
        <w:pStyle w:val="Heading3"/>
      </w:pPr>
      <w:r w:rsidRPr="001F794E">
        <w:t>Solution</w:t>
      </w:r>
    </w:p>
    <w:p w14:paraId="0A55AE0A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</w:t>
      </w:r>
    </w:p>
    <w:p w14:paraId="1402794C" w14:textId="77777777" w:rsidR="000349F4" w:rsidRPr="001F794E" w:rsidRDefault="000349F4" w:rsidP="000349F4">
      <w:pPr>
        <w:pStyle w:val="Heading3"/>
      </w:pPr>
      <w:r w:rsidRPr="001F794E">
        <w:t>Important Point</w:t>
      </w:r>
    </w:p>
    <w:p w14:paraId="3DF40CE9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Makes APIs cleaner and safer.</w:t>
      </w:r>
    </w:p>
    <w:p w14:paraId="56A0183E" w14:textId="77777777" w:rsidR="000349F4" w:rsidRPr="001F794E" w:rsidRDefault="000349F4" w:rsidP="000349F4">
      <w:r w:rsidRPr="001F794E">
        <w:pict w14:anchorId="772A827A">
          <v:rect id="_x0000_i2941" style="width:0;height:1.5pt" o:hralign="center" o:hrstd="t" o:hr="t" fillcolor="#a0a0a0" stroked="f"/>
        </w:pict>
      </w:r>
    </w:p>
    <w:p w14:paraId="56CED4F2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7CC1A42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NullPointerException </w:t>
      </w:r>
      <w:r w:rsidRPr="001F794E">
        <w:rPr>
          <w:rFonts w:ascii="Nirmala UI" w:hAnsi="Nirmala UI" w:cs="Nirmala UI"/>
          <w:sz w:val="22"/>
          <w:szCs w:val="22"/>
        </w:rPr>
        <w:t>कमी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Optional </w:t>
      </w:r>
      <w:r w:rsidRPr="001F794E">
        <w:rPr>
          <w:rFonts w:ascii="Nirmala UI" w:hAnsi="Nirmala UI" w:cs="Nirmala UI"/>
          <w:sz w:val="22"/>
          <w:szCs w:val="22"/>
        </w:rPr>
        <w:t>आले</w:t>
      </w:r>
      <w:r w:rsidRPr="001F794E">
        <w:rPr>
          <w:sz w:val="22"/>
          <w:szCs w:val="22"/>
        </w:rPr>
        <w:t>.</w:t>
      </w:r>
    </w:p>
    <w:p w14:paraId="4C1847B8" w14:textId="77777777" w:rsidR="000349F4" w:rsidRPr="001F794E" w:rsidRDefault="000349F4" w:rsidP="000349F4">
      <w:r w:rsidRPr="001F794E">
        <w:pict w14:anchorId="34DC86F2">
          <v:rect id="_x0000_i2942" style="width:0;height:1.5pt" o:hralign="center" o:hrstd="t" o:hr="t" fillcolor="#a0a0a0" stroked="f"/>
        </w:pict>
      </w:r>
    </w:p>
    <w:p w14:paraId="5A842D57" w14:textId="77777777" w:rsidR="000349F4" w:rsidRPr="001F794E" w:rsidRDefault="000349F4" w:rsidP="000349F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45. How to create Optional object?</w:t>
      </w:r>
    </w:p>
    <w:p w14:paraId="1BCC5818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95C635E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Methods</w:t>
      </w:r>
    </w:p>
    <w:p w14:paraId="385CCE0A" w14:textId="77777777" w:rsidR="000349F4" w:rsidRPr="001F794E" w:rsidRDefault="000349F4" w:rsidP="000349F4">
      <w:pPr>
        <w:pStyle w:val="Heading3"/>
      </w:pPr>
      <w:r w:rsidRPr="001F794E">
        <w:t>1. of()</w:t>
      </w:r>
    </w:p>
    <w:p w14:paraId="5B5914A5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Optional.of("Java")</w:t>
      </w:r>
    </w:p>
    <w:p w14:paraId="0379F4EE" w14:textId="77777777" w:rsidR="000349F4" w:rsidRPr="001F794E" w:rsidRDefault="000349F4" w:rsidP="000349F4">
      <w:r w:rsidRPr="001F794E">
        <w:pict w14:anchorId="0B31B8E0">
          <v:rect id="_x0000_i2943" style="width:0;height:1.5pt" o:hralign="center" o:hrstd="t" o:hr="t" fillcolor="#a0a0a0" stroked="f"/>
        </w:pict>
      </w:r>
    </w:p>
    <w:p w14:paraId="78B61304" w14:textId="77777777" w:rsidR="000349F4" w:rsidRPr="001F794E" w:rsidRDefault="000349F4" w:rsidP="000349F4">
      <w:pPr>
        <w:pStyle w:val="Heading3"/>
      </w:pPr>
      <w:r w:rsidRPr="001F794E">
        <w:t>2. ofNullable()</w:t>
      </w:r>
    </w:p>
    <w:p w14:paraId="7C04885F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Optional.ofNullable(name)</w:t>
      </w:r>
    </w:p>
    <w:p w14:paraId="54F09188" w14:textId="77777777" w:rsidR="000349F4" w:rsidRPr="001F794E" w:rsidRDefault="000349F4" w:rsidP="000349F4">
      <w:r w:rsidRPr="001F794E">
        <w:pict w14:anchorId="0D8E1D61">
          <v:rect id="_x0000_i2944" style="width:0;height:1.5pt" o:hralign="center" o:hrstd="t" o:hr="t" fillcolor="#a0a0a0" stroked="f"/>
        </w:pict>
      </w:r>
    </w:p>
    <w:p w14:paraId="2C0BF356" w14:textId="77777777" w:rsidR="000349F4" w:rsidRPr="001F794E" w:rsidRDefault="000349F4" w:rsidP="000349F4">
      <w:pPr>
        <w:pStyle w:val="Heading3"/>
      </w:pPr>
      <w:r w:rsidRPr="001F794E">
        <w:t>3. empty()</w:t>
      </w:r>
    </w:p>
    <w:p w14:paraId="6182F76B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Optional.empty()</w:t>
      </w:r>
    </w:p>
    <w:p w14:paraId="785AA127" w14:textId="77777777" w:rsidR="000349F4" w:rsidRPr="001F794E" w:rsidRDefault="000349F4" w:rsidP="000349F4">
      <w:pPr>
        <w:pStyle w:val="Heading3"/>
      </w:pPr>
      <w:r w:rsidRPr="001F794E">
        <w:t>Important Point</w:t>
      </w:r>
    </w:p>
    <w:p w14:paraId="47E55AD7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of(null) throws exception.</w:t>
      </w:r>
    </w:p>
    <w:p w14:paraId="44DAC5BE" w14:textId="77777777" w:rsidR="000349F4" w:rsidRPr="001F794E" w:rsidRDefault="000349F4" w:rsidP="000349F4">
      <w:r w:rsidRPr="001F794E">
        <w:pict w14:anchorId="2009C7F7">
          <v:rect id="_x0000_i2945" style="width:0;height:1.5pt" o:hralign="center" o:hrstd="t" o:hr="t" fillcolor="#a0a0a0" stroked="f"/>
        </w:pict>
      </w:r>
    </w:p>
    <w:p w14:paraId="17E0E97C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A69FD42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Optional create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F25A432" w14:textId="77777777" w:rsidR="000349F4" w:rsidRPr="001F794E" w:rsidRDefault="000349F4" w:rsidP="003003E2">
      <w:pPr>
        <w:pStyle w:val="NormalWeb"/>
        <w:numPr>
          <w:ilvl w:val="0"/>
          <w:numId w:val="639"/>
        </w:numPr>
        <w:rPr>
          <w:sz w:val="22"/>
          <w:szCs w:val="22"/>
        </w:rPr>
      </w:pPr>
      <w:r w:rsidRPr="001F794E">
        <w:rPr>
          <w:sz w:val="22"/>
          <w:szCs w:val="22"/>
        </w:rPr>
        <w:t>of()</w:t>
      </w:r>
    </w:p>
    <w:p w14:paraId="2218D620" w14:textId="77777777" w:rsidR="000349F4" w:rsidRPr="001F794E" w:rsidRDefault="000349F4" w:rsidP="003003E2">
      <w:pPr>
        <w:pStyle w:val="NormalWeb"/>
        <w:numPr>
          <w:ilvl w:val="0"/>
          <w:numId w:val="639"/>
        </w:numPr>
        <w:rPr>
          <w:sz w:val="22"/>
          <w:szCs w:val="22"/>
        </w:rPr>
      </w:pPr>
      <w:r w:rsidRPr="001F794E">
        <w:rPr>
          <w:sz w:val="22"/>
          <w:szCs w:val="22"/>
        </w:rPr>
        <w:t>ofNullable()</w:t>
      </w:r>
    </w:p>
    <w:p w14:paraId="2DDB59CD" w14:textId="77777777" w:rsidR="000349F4" w:rsidRPr="001F794E" w:rsidRDefault="000349F4" w:rsidP="003003E2">
      <w:pPr>
        <w:pStyle w:val="NormalWeb"/>
        <w:numPr>
          <w:ilvl w:val="0"/>
          <w:numId w:val="639"/>
        </w:numPr>
        <w:rPr>
          <w:sz w:val="22"/>
          <w:szCs w:val="22"/>
        </w:rPr>
      </w:pPr>
      <w:r w:rsidRPr="001F794E">
        <w:rPr>
          <w:sz w:val="22"/>
          <w:szCs w:val="22"/>
        </w:rPr>
        <w:t>empty()</w:t>
      </w:r>
    </w:p>
    <w:p w14:paraId="5310CE96" w14:textId="77777777" w:rsidR="000349F4" w:rsidRPr="001F794E" w:rsidRDefault="000349F4" w:rsidP="000349F4">
      <w:r w:rsidRPr="001F794E">
        <w:pict w14:anchorId="32490B46">
          <v:rect id="_x0000_i2946" style="width:0;height:1.5pt" o:hralign="center" o:hrstd="t" o:hr="t" fillcolor="#a0a0a0" stroked="f"/>
        </w:pict>
      </w:r>
    </w:p>
    <w:p w14:paraId="46D22469" w14:textId="77777777" w:rsidR="000349F4" w:rsidRPr="001F794E" w:rsidRDefault="000349F4" w:rsidP="000349F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46. Difference between of() and ofNullable()?</w:t>
      </w:r>
    </w:p>
    <w:p w14:paraId="06CBBAC5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2218"/>
      </w:tblGrid>
      <w:tr w:rsidR="000349F4" w:rsidRPr="001F794E" w14:paraId="626E9AF1" w14:textId="77777777" w:rsidTr="00034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8DD40" w14:textId="77777777" w:rsidR="000349F4" w:rsidRPr="001F794E" w:rsidRDefault="000349F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of()</w:t>
            </w:r>
          </w:p>
        </w:tc>
        <w:tc>
          <w:tcPr>
            <w:tcW w:w="0" w:type="auto"/>
            <w:vAlign w:val="center"/>
            <w:hideMark/>
          </w:tcPr>
          <w:p w14:paraId="44DCB73E" w14:textId="77777777" w:rsidR="000349F4" w:rsidRPr="001F794E" w:rsidRDefault="000349F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ofNullable()</w:t>
            </w:r>
          </w:p>
        </w:tc>
      </w:tr>
      <w:tr w:rsidR="000349F4" w:rsidRPr="001F794E" w14:paraId="21E78475" w14:textId="77777777" w:rsidTr="00034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EC16" w14:textId="77777777" w:rsidR="000349F4" w:rsidRPr="001F794E" w:rsidRDefault="000349F4">
            <w:r w:rsidRPr="001F794E">
              <w:lastRenderedPageBreak/>
              <w:t>Null not allowed</w:t>
            </w:r>
          </w:p>
        </w:tc>
        <w:tc>
          <w:tcPr>
            <w:tcW w:w="0" w:type="auto"/>
            <w:vAlign w:val="center"/>
            <w:hideMark/>
          </w:tcPr>
          <w:p w14:paraId="177FEE59" w14:textId="77777777" w:rsidR="000349F4" w:rsidRPr="001F794E" w:rsidRDefault="000349F4">
            <w:r w:rsidRPr="001F794E">
              <w:t>Null allowed</w:t>
            </w:r>
          </w:p>
        </w:tc>
      </w:tr>
      <w:tr w:rsidR="000349F4" w:rsidRPr="001F794E" w14:paraId="33A4DF37" w14:textId="77777777" w:rsidTr="00034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31DA" w14:textId="77777777" w:rsidR="000349F4" w:rsidRPr="001F794E" w:rsidRDefault="000349F4">
            <w:r w:rsidRPr="001F794E">
              <w:t>Throws exception</w:t>
            </w:r>
          </w:p>
        </w:tc>
        <w:tc>
          <w:tcPr>
            <w:tcW w:w="0" w:type="auto"/>
            <w:vAlign w:val="center"/>
            <w:hideMark/>
          </w:tcPr>
          <w:p w14:paraId="79725E9E" w14:textId="77777777" w:rsidR="000349F4" w:rsidRPr="001F794E" w:rsidRDefault="000349F4">
            <w:r w:rsidRPr="001F794E">
              <w:t>Returns empty Optional</w:t>
            </w:r>
          </w:p>
        </w:tc>
      </w:tr>
    </w:tbl>
    <w:p w14:paraId="571418B8" w14:textId="77777777" w:rsidR="000349F4" w:rsidRPr="001F794E" w:rsidRDefault="000349F4" w:rsidP="000349F4">
      <w:pPr>
        <w:pStyle w:val="Heading3"/>
      </w:pPr>
      <w:r w:rsidRPr="001F794E">
        <w:t>Example</w:t>
      </w:r>
    </w:p>
    <w:p w14:paraId="39053F95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of</w:t>
      </w:r>
    </w:p>
    <w:p w14:paraId="196510D2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Optional.of(null)</w:t>
      </w:r>
    </w:p>
    <w:p w14:paraId="55430C06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Throws:</w:t>
      </w:r>
    </w:p>
    <w:p w14:paraId="083123D1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NullPointerException</w:t>
      </w:r>
    </w:p>
    <w:p w14:paraId="6037B009" w14:textId="77777777" w:rsidR="000349F4" w:rsidRPr="001F794E" w:rsidRDefault="000349F4" w:rsidP="000349F4">
      <w:pPr>
        <w:pStyle w:val="Heading3"/>
      </w:pPr>
      <w:r w:rsidRPr="001F794E">
        <w:t>Important Point</w:t>
      </w:r>
    </w:p>
    <w:p w14:paraId="5369426D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 ofNullable() when null possible.</w:t>
      </w:r>
    </w:p>
    <w:p w14:paraId="082644CA" w14:textId="77777777" w:rsidR="000349F4" w:rsidRPr="001F794E" w:rsidRDefault="000349F4" w:rsidP="000349F4">
      <w:r w:rsidRPr="001F794E">
        <w:pict w14:anchorId="37424D47">
          <v:rect id="_x0000_i2947" style="width:0;height:1.5pt" o:hralign="center" o:hrstd="t" o:hr="t" fillcolor="#a0a0a0" stroked="f"/>
        </w:pict>
      </w:r>
    </w:p>
    <w:p w14:paraId="3F29B028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188"/>
      </w:tblGrid>
      <w:tr w:rsidR="000349F4" w:rsidRPr="001F794E" w14:paraId="7B7B44D1" w14:textId="77777777" w:rsidTr="00034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7BFE7" w14:textId="77777777" w:rsidR="000349F4" w:rsidRPr="001F794E" w:rsidRDefault="000349F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of</w:t>
            </w:r>
          </w:p>
        </w:tc>
        <w:tc>
          <w:tcPr>
            <w:tcW w:w="0" w:type="auto"/>
            <w:vAlign w:val="center"/>
            <w:hideMark/>
          </w:tcPr>
          <w:p w14:paraId="6A69E4CC" w14:textId="77777777" w:rsidR="000349F4" w:rsidRPr="001F794E" w:rsidRDefault="000349F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ofNullable</w:t>
            </w:r>
          </w:p>
        </w:tc>
      </w:tr>
      <w:tr w:rsidR="000349F4" w:rsidRPr="001F794E" w14:paraId="79379065" w14:textId="77777777" w:rsidTr="00034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F68B" w14:textId="77777777" w:rsidR="000349F4" w:rsidRPr="001F794E" w:rsidRDefault="000349F4">
            <w:r w:rsidRPr="001F794E">
              <w:t xml:space="preserve">Null allowed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  <w:tc>
          <w:tcPr>
            <w:tcW w:w="0" w:type="auto"/>
            <w:vAlign w:val="center"/>
            <w:hideMark/>
          </w:tcPr>
          <w:p w14:paraId="3CFE0CA3" w14:textId="77777777" w:rsidR="000349F4" w:rsidRPr="001F794E" w:rsidRDefault="000349F4">
            <w:r w:rsidRPr="001F794E">
              <w:t>Null allowed</w:t>
            </w:r>
          </w:p>
        </w:tc>
      </w:tr>
    </w:tbl>
    <w:p w14:paraId="63AB61F5" w14:textId="77777777" w:rsidR="000349F4" w:rsidRPr="001F794E" w:rsidRDefault="000349F4" w:rsidP="000349F4">
      <w:r w:rsidRPr="001F794E">
        <w:pict w14:anchorId="059B7643">
          <v:rect id="_x0000_i2948" style="width:0;height:1.5pt" o:hralign="center" o:hrstd="t" o:hr="t" fillcolor="#a0a0a0" stroked="f"/>
        </w:pict>
      </w:r>
    </w:p>
    <w:p w14:paraId="40D9EA2B" w14:textId="77777777" w:rsidR="000349F4" w:rsidRPr="001F794E" w:rsidRDefault="000349F4" w:rsidP="000349F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47. What is isPresent() in Optional?</w:t>
      </w:r>
    </w:p>
    <w:p w14:paraId="02F93842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DEFFE24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Checks whether value exists.</w:t>
      </w:r>
    </w:p>
    <w:p w14:paraId="6AF56D77" w14:textId="77777777" w:rsidR="000349F4" w:rsidRPr="001F794E" w:rsidRDefault="000349F4" w:rsidP="000349F4">
      <w:pPr>
        <w:pStyle w:val="Heading3"/>
      </w:pPr>
      <w:r w:rsidRPr="001F794E">
        <w:t>Example</w:t>
      </w:r>
    </w:p>
    <w:p w14:paraId="64755C86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opt.isPresent()</w:t>
      </w:r>
    </w:p>
    <w:p w14:paraId="056B68E9" w14:textId="77777777" w:rsidR="000349F4" w:rsidRPr="001F794E" w:rsidRDefault="000349F4" w:rsidP="000349F4">
      <w:pPr>
        <w:pStyle w:val="Heading3"/>
      </w:pPr>
      <w:r w:rsidRPr="001F794E">
        <w:lastRenderedPageBreak/>
        <w:t>Returns</w:t>
      </w:r>
    </w:p>
    <w:p w14:paraId="04A45929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 / false</w:t>
      </w:r>
    </w:p>
    <w:p w14:paraId="2FFD3B4F" w14:textId="77777777" w:rsidR="000349F4" w:rsidRPr="001F794E" w:rsidRDefault="000349F4" w:rsidP="000349F4">
      <w:pPr>
        <w:pStyle w:val="Heading3"/>
      </w:pPr>
      <w:r w:rsidRPr="001F794E">
        <w:t>Important Point</w:t>
      </w:r>
    </w:p>
    <w:p w14:paraId="20D90F22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code prefers:</w:t>
      </w:r>
    </w:p>
    <w:p w14:paraId="42263F21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ifPresent()</w:t>
      </w:r>
    </w:p>
    <w:p w14:paraId="50509C2B" w14:textId="77777777" w:rsidR="000349F4" w:rsidRPr="001F794E" w:rsidRDefault="000349F4" w:rsidP="000349F4">
      <w:r w:rsidRPr="001F794E">
        <w:pict w14:anchorId="3814972C">
          <v:rect id="_x0000_i2949" style="width:0;height:1.5pt" o:hralign="center" o:hrstd="t" o:hr="t" fillcolor="#a0a0a0" stroked="f"/>
        </w:pict>
      </w:r>
    </w:p>
    <w:p w14:paraId="3F840CE4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7EF568D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Value present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check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43D84341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isPresent()</w:t>
      </w:r>
    </w:p>
    <w:p w14:paraId="5A98DAE5" w14:textId="77777777" w:rsidR="000349F4" w:rsidRPr="001F794E" w:rsidRDefault="000349F4" w:rsidP="000349F4">
      <w:r w:rsidRPr="001F794E">
        <w:pict w14:anchorId="08F83A9F">
          <v:rect id="_x0000_i2950" style="width:0;height:1.5pt" o:hralign="center" o:hrstd="t" o:hr="t" fillcolor="#a0a0a0" stroked="f"/>
        </w:pict>
      </w:r>
    </w:p>
    <w:p w14:paraId="35126B91" w14:textId="77777777" w:rsidR="000349F4" w:rsidRPr="001F794E" w:rsidRDefault="000349F4" w:rsidP="000349F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48. What is ifPresent() in Optional?</w:t>
      </w:r>
    </w:p>
    <w:p w14:paraId="1EB5747E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242BEF2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Executes code if value exists.</w:t>
      </w:r>
    </w:p>
    <w:p w14:paraId="45A41418" w14:textId="77777777" w:rsidR="000349F4" w:rsidRPr="001F794E" w:rsidRDefault="000349F4" w:rsidP="000349F4">
      <w:pPr>
        <w:pStyle w:val="Heading3"/>
      </w:pPr>
      <w:r w:rsidRPr="001F794E">
        <w:t>Example</w:t>
      </w:r>
    </w:p>
    <w:p w14:paraId="42A3AFD0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opt.ifPresent(</w:t>
      </w:r>
    </w:p>
    <w:p w14:paraId="1C9CA943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System.out::println</w:t>
      </w:r>
    </w:p>
    <w:p w14:paraId="41163BFE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0D085226" w14:textId="77777777" w:rsidR="000349F4" w:rsidRPr="001F794E" w:rsidRDefault="000349F4" w:rsidP="000349F4">
      <w:pPr>
        <w:pStyle w:val="Heading3"/>
      </w:pPr>
      <w:r w:rsidRPr="001F794E">
        <w:t>Benefits</w:t>
      </w:r>
    </w:p>
    <w:p w14:paraId="13442B3D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Avoids manual null checks.</w:t>
      </w:r>
    </w:p>
    <w:p w14:paraId="393B75D0" w14:textId="77777777" w:rsidR="000349F4" w:rsidRPr="001F794E" w:rsidRDefault="000349F4" w:rsidP="000349F4">
      <w:pPr>
        <w:pStyle w:val="Heading3"/>
      </w:pPr>
      <w:r w:rsidRPr="001F794E">
        <w:t>Important Point</w:t>
      </w:r>
    </w:p>
    <w:p w14:paraId="39237E4F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 Consumer internally.</w:t>
      </w:r>
    </w:p>
    <w:p w14:paraId="21B17D0F" w14:textId="77777777" w:rsidR="000349F4" w:rsidRPr="001F794E" w:rsidRDefault="000349F4" w:rsidP="000349F4">
      <w:r w:rsidRPr="001F794E">
        <w:pict w14:anchorId="35ED8BC0">
          <v:rect id="_x0000_i2951" style="width:0;height:1.5pt" o:hralign="center" o:hrstd="t" o:hr="t" fillcolor="#a0a0a0" stroked="f"/>
        </w:pict>
      </w:r>
    </w:p>
    <w:p w14:paraId="3117728E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B927DB6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Value present </w:t>
      </w:r>
      <w:r w:rsidRPr="001F794E">
        <w:rPr>
          <w:rFonts w:ascii="Nirmala UI" w:hAnsi="Nirmala UI" w:cs="Nirmala UI"/>
          <w:sz w:val="22"/>
          <w:szCs w:val="22"/>
        </w:rPr>
        <w:t>असेल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तर</w:t>
      </w:r>
      <w:r w:rsidRPr="001F794E">
        <w:rPr>
          <w:sz w:val="22"/>
          <w:szCs w:val="22"/>
        </w:rPr>
        <w:t xml:space="preserve"> code execute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6DED9DEF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ifPresent()</w:t>
      </w:r>
    </w:p>
    <w:p w14:paraId="4FD0CC8A" w14:textId="77777777" w:rsidR="000349F4" w:rsidRPr="001F794E" w:rsidRDefault="000349F4" w:rsidP="000349F4">
      <w:r w:rsidRPr="001F794E">
        <w:pict w14:anchorId="7517221C">
          <v:rect id="_x0000_i2952" style="width:0;height:1.5pt" o:hralign="center" o:hrstd="t" o:hr="t" fillcolor="#a0a0a0" stroked="f"/>
        </w:pict>
      </w:r>
    </w:p>
    <w:p w14:paraId="1843A792" w14:textId="77777777" w:rsidR="000349F4" w:rsidRPr="001F794E" w:rsidRDefault="000349F4" w:rsidP="000349F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49. What is orElse() in Optional?</w:t>
      </w:r>
    </w:p>
    <w:p w14:paraId="768052EB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3F9FB21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 default value if Optional empty.</w:t>
      </w:r>
    </w:p>
    <w:p w14:paraId="18240146" w14:textId="77777777" w:rsidR="000349F4" w:rsidRPr="001F794E" w:rsidRDefault="000349F4" w:rsidP="000349F4">
      <w:pPr>
        <w:pStyle w:val="Heading3"/>
      </w:pPr>
      <w:r w:rsidRPr="001F794E">
        <w:t>Example</w:t>
      </w:r>
    </w:p>
    <w:p w14:paraId="38519D91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name =</w:t>
      </w:r>
    </w:p>
    <w:p w14:paraId="2E1693ED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opt.orElse("Default");</w:t>
      </w:r>
    </w:p>
    <w:p w14:paraId="3335B32E" w14:textId="77777777" w:rsidR="000349F4" w:rsidRPr="001F794E" w:rsidRDefault="000349F4" w:rsidP="000349F4">
      <w:pPr>
        <w:pStyle w:val="Heading3"/>
      </w:pPr>
      <w:r w:rsidRPr="001F794E">
        <w:t>Uses</w:t>
      </w:r>
    </w:p>
    <w:p w14:paraId="2E27BB83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Fallback values.</w:t>
      </w:r>
    </w:p>
    <w:p w14:paraId="45515539" w14:textId="77777777" w:rsidR="000349F4" w:rsidRPr="001F794E" w:rsidRDefault="000349F4" w:rsidP="000349F4">
      <w:pPr>
        <w:pStyle w:val="Heading3"/>
      </w:pPr>
      <w:r w:rsidRPr="001F794E">
        <w:t>Important Point</w:t>
      </w:r>
    </w:p>
    <w:p w14:paraId="5C3F543B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Default object created immediately.</w:t>
      </w:r>
    </w:p>
    <w:p w14:paraId="048F4430" w14:textId="77777777" w:rsidR="000349F4" w:rsidRPr="001F794E" w:rsidRDefault="000349F4" w:rsidP="000349F4">
      <w:r w:rsidRPr="001F794E">
        <w:pict w14:anchorId="13847274">
          <v:rect id="_x0000_i2953" style="width:0;height:1.5pt" o:hralign="center" o:hrstd="t" o:hr="t" fillcolor="#a0a0a0" stroked="f"/>
        </w:pict>
      </w:r>
    </w:p>
    <w:p w14:paraId="0737965F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A905F13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Value </w:t>
      </w:r>
      <w:r w:rsidRPr="001F794E">
        <w:rPr>
          <w:rFonts w:ascii="Nirmala UI" w:hAnsi="Nirmala UI" w:cs="Nirmala UI"/>
          <w:sz w:val="22"/>
          <w:szCs w:val="22"/>
        </w:rPr>
        <w:t>नसल्यास</w:t>
      </w:r>
      <w:r w:rsidRPr="001F794E">
        <w:rPr>
          <w:sz w:val="22"/>
          <w:szCs w:val="22"/>
        </w:rPr>
        <w:t xml:space="preserve"> default value </w:t>
      </w:r>
      <w:r w:rsidRPr="001F794E">
        <w:rPr>
          <w:rFonts w:ascii="Nirmala UI" w:hAnsi="Nirmala UI" w:cs="Nirmala UI"/>
          <w:sz w:val="22"/>
          <w:szCs w:val="22"/>
        </w:rPr>
        <w:t>देण्यासाठी</w:t>
      </w:r>
      <w:r w:rsidRPr="001F794E">
        <w:rPr>
          <w:sz w:val="22"/>
          <w:szCs w:val="22"/>
        </w:rPr>
        <w:t>:</w:t>
      </w:r>
    </w:p>
    <w:p w14:paraId="0F9C4E52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orElse()</w:t>
      </w:r>
    </w:p>
    <w:p w14:paraId="7A756159" w14:textId="77777777" w:rsidR="000349F4" w:rsidRPr="001F794E" w:rsidRDefault="000349F4" w:rsidP="000349F4">
      <w:r w:rsidRPr="001F794E">
        <w:pict w14:anchorId="5B277D5E">
          <v:rect id="_x0000_i2954" style="width:0;height:1.5pt" o:hralign="center" o:hrstd="t" o:hr="t" fillcolor="#a0a0a0" stroked="f"/>
        </w:pict>
      </w:r>
    </w:p>
    <w:p w14:paraId="04249111" w14:textId="77777777" w:rsidR="000349F4" w:rsidRPr="001F794E" w:rsidRDefault="000349F4" w:rsidP="000349F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50. Difference between orElse() and orElseGet()?</w:t>
      </w:r>
    </w:p>
    <w:p w14:paraId="09DDE4DD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2077"/>
      </w:tblGrid>
      <w:tr w:rsidR="000349F4" w:rsidRPr="001F794E" w14:paraId="7309BDC5" w14:textId="77777777" w:rsidTr="00034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1A1CB" w14:textId="77777777" w:rsidR="000349F4" w:rsidRPr="001F794E" w:rsidRDefault="000349F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orElse()</w:t>
            </w:r>
          </w:p>
        </w:tc>
        <w:tc>
          <w:tcPr>
            <w:tcW w:w="0" w:type="auto"/>
            <w:vAlign w:val="center"/>
            <w:hideMark/>
          </w:tcPr>
          <w:p w14:paraId="73C8A25D" w14:textId="77777777" w:rsidR="000349F4" w:rsidRPr="001F794E" w:rsidRDefault="000349F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orElseGet()</w:t>
            </w:r>
          </w:p>
        </w:tc>
      </w:tr>
      <w:tr w:rsidR="000349F4" w:rsidRPr="001F794E" w14:paraId="791EA45C" w14:textId="77777777" w:rsidTr="00034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35A9" w14:textId="77777777" w:rsidR="000349F4" w:rsidRPr="001F794E" w:rsidRDefault="000349F4">
            <w:r w:rsidRPr="001F794E">
              <w:lastRenderedPageBreak/>
              <w:t>Evaluates immediately</w:t>
            </w:r>
          </w:p>
        </w:tc>
        <w:tc>
          <w:tcPr>
            <w:tcW w:w="0" w:type="auto"/>
            <w:vAlign w:val="center"/>
            <w:hideMark/>
          </w:tcPr>
          <w:p w14:paraId="5091816A" w14:textId="77777777" w:rsidR="000349F4" w:rsidRPr="001F794E" w:rsidRDefault="000349F4">
            <w:r w:rsidRPr="001F794E">
              <w:t>Lazy evaluation</w:t>
            </w:r>
          </w:p>
        </w:tc>
      </w:tr>
      <w:tr w:rsidR="000349F4" w:rsidRPr="001F794E" w14:paraId="10C3B005" w14:textId="77777777" w:rsidTr="00034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49FF" w14:textId="77777777" w:rsidR="000349F4" w:rsidRPr="001F794E" w:rsidRDefault="000349F4">
            <w:r w:rsidRPr="001F794E">
              <w:t>Always creates object</w:t>
            </w:r>
          </w:p>
        </w:tc>
        <w:tc>
          <w:tcPr>
            <w:tcW w:w="0" w:type="auto"/>
            <w:vAlign w:val="center"/>
            <w:hideMark/>
          </w:tcPr>
          <w:p w14:paraId="7EE776C0" w14:textId="77777777" w:rsidR="000349F4" w:rsidRPr="001F794E" w:rsidRDefault="000349F4">
            <w:r w:rsidRPr="001F794E">
              <w:t>Creates only if needed</w:t>
            </w:r>
          </w:p>
        </w:tc>
      </w:tr>
    </w:tbl>
    <w:p w14:paraId="3E44647E" w14:textId="77777777" w:rsidR="000349F4" w:rsidRPr="001F794E" w:rsidRDefault="000349F4" w:rsidP="000349F4">
      <w:pPr>
        <w:pStyle w:val="Heading3"/>
      </w:pPr>
      <w:r w:rsidRPr="001F794E">
        <w:t>Example</w:t>
      </w:r>
    </w:p>
    <w:p w14:paraId="60D003D9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orElse</w:t>
      </w:r>
    </w:p>
    <w:p w14:paraId="27308003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orElse(getData())</w:t>
      </w:r>
    </w:p>
    <w:p w14:paraId="0AABC750" w14:textId="77777777" w:rsidR="000349F4" w:rsidRPr="001F794E" w:rsidRDefault="000349F4" w:rsidP="000349F4">
      <w:r w:rsidRPr="001F794E">
        <w:pict w14:anchorId="150165F4">
          <v:rect id="_x0000_i2955" style="width:0;height:1.5pt" o:hralign="center" o:hrstd="t" o:hr="t" fillcolor="#a0a0a0" stroked="f"/>
        </w:pict>
      </w:r>
    </w:p>
    <w:p w14:paraId="7B0A01D4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orElseGet</w:t>
      </w:r>
    </w:p>
    <w:p w14:paraId="49F523F1" w14:textId="77777777" w:rsidR="000349F4" w:rsidRPr="001F794E" w:rsidRDefault="000349F4" w:rsidP="000349F4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orElseGet(() -&gt; getData())</w:t>
      </w:r>
    </w:p>
    <w:p w14:paraId="5C70AD31" w14:textId="77777777" w:rsidR="000349F4" w:rsidRPr="001F794E" w:rsidRDefault="000349F4" w:rsidP="000349F4">
      <w:pPr>
        <w:pStyle w:val="Heading3"/>
      </w:pPr>
      <w:r w:rsidRPr="001F794E">
        <w:t>Important Point</w:t>
      </w:r>
    </w:p>
    <w:p w14:paraId="69B10611" w14:textId="77777777" w:rsidR="000349F4" w:rsidRPr="001F794E" w:rsidRDefault="000349F4" w:rsidP="000349F4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orElseGet() better for expensive object creation.</w:t>
      </w:r>
    </w:p>
    <w:p w14:paraId="4742AF24" w14:textId="77777777" w:rsidR="000349F4" w:rsidRPr="001F794E" w:rsidRDefault="000349F4" w:rsidP="000349F4">
      <w:r w:rsidRPr="001F794E">
        <w:pict w14:anchorId="71B0FD35">
          <v:rect id="_x0000_i2956" style="width:0;height:1.5pt" o:hralign="center" o:hrstd="t" o:hr="t" fillcolor="#a0a0a0" stroked="f"/>
        </w:pict>
      </w:r>
    </w:p>
    <w:p w14:paraId="6445C04F" w14:textId="77777777" w:rsidR="000349F4" w:rsidRPr="001F794E" w:rsidRDefault="000349F4" w:rsidP="000349F4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1388"/>
      </w:tblGrid>
      <w:tr w:rsidR="000349F4" w:rsidRPr="001F794E" w14:paraId="592D4D8A" w14:textId="77777777" w:rsidTr="000349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F746F" w14:textId="77777777" w:rsidR="000349F4" w:rsidRPr="001F794E" w:rsidRDefault="000349F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orElse</w:t>
            </w:r>
          </w:p>
        </w:tc>
        <w:tc>
          <w:tcPr>
            <w:tcW w:w="0" w:type="auto"/>
            <w:vAlign w:val="center"/>
            <w:hideMark/>
          </w:tcPr>
          <w:p w14:paraId="1752A915" w14:textId="77777777" w:rsidR="000349F4" w:rsidRPr="001F794E" w:rsidRDefault="000349F4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orElseGet</w:t>
            </w:r>
          </w:p>
        </w:tc>
      </w:tr>
      <w:tr w:rsidR="000349F4" w:rsidRPr="001F794E" w14:paraId="083E13E7" w14:textId="77777777" w:rsidTr="000349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88D7" w14:textId="77777777" w:rsidR="000349F4" w:rsidRPr="001F794E" w:rsidRDefault="000349F4">
            <w:r w:rsidRPr="001F794E">
              <w:t>Immediate execution</w:t>
            </w:r>
          </w:p>
        </w:tc>
        <w:tc>
          <w:tcPr>
            <w:tcW w:w="0" w:type="auto"/>
            <w:vAlign w:val="center"/>
            <w:hideMark/>
          </w:tcPr>
          <w:p w14:paraId="5B02748C" w14:textId="77777777" w:rsidR="000349F4" w:rsidRPr="001F794E" w:rsidRDefault="000349F4">
            <w:r w:rsidRPr="001F794E">
              <w:t>Lazy execution</w:t>
            </w:r>
          </w:p>
        </w:tc>
      </w:tr>
    </w:tbl>
    <w:p w14:paraId="508E2DC1" w14:textId="77777777" w:rsidR="000349F4" w:rsidRPr="001F794E" w:rsidRDefault="000349F4" w:rsidP="000349F4">
      <w:r w:rsidRPr="001F794E">
        <w:pict w14:anchorId="2DEEC39B">
          <v:rect id="_x0000_i2957" style="width:0;height:1.5pt" o:hralign="center" o:hrstd="t" o:hr="t" fillcolor="#a0a0a0" stroked="f"/>
        </w:pict>
      </w:r>
    </w:p>
    <w:p w14:paraId="797E1EB9" w14:textId="77777777" w:rsidR="000349F4" w:rsidRPr="001F794E" w:rsidRDefault="000349F4" w:rsidP="000349F4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50/250 COMPLETED</w:t>
      </w:r>
    </w:p>
    <w:p w14:paraId="7125736A" w14:textId="77777777" w:rsidR="00595993" w:rsidRPr="001F794E" w:rsidRDefault="00595993" w:rsidP="0059599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(51–60)</w:t>
      </w:r>
    </w:p>
    <w:p w14:paraId="44C9A49D" w14:textId="77777777" w:rsidR="00595993" w:rsidRPr="001F794E" w:rsidRDefault="00595993" w:rsidP="00595993">
      <w:r w:rsidRPr="001F794E">
        <w:pict w14:anchorId="72AB8023">
          <v:rect id="_x0000_i2958" style="width:0;height:1.5pt" o:hralign="center" o:hrstd="t" o:hr="t" fillcolor="#a0a0a0" stroked="f"/>
        </w:pict>
      </w:r>
    </w:p>
    <w:p w14:paraId="06BD05A9" w14:textId="77777777" w:rsidR="00595993" w:rsidRPr="001F794E" w:rsidRDefault="00595993" w:rsidP="0059599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51. What is orElseThrow() in Optional?</w:t>
      </w:r>
    </w:p>
    <w:p w14:paraId="1C8EEA15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31B6D842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Throws exception if value absent.</w:t>
      </w:r>
    </w:p>
    <w:p w14:paraId="4E933165" w14:textId="77777777" w:rsidR="00595993" w:rsidRPr="001F794E" w:rsidRDefault="00595993" w:rsidP="00595993">
      <w:pPr>
        <w:pStyle w:val="Heading3"/>
      </w:pPr>
      <w:r w:rsidRPr="001F794E">
        <w:t>Example</w:t>
      </w:r>
    </w:p>
    <w:p w14:paraId="7FDACC39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name =</w:t>
      </w:r>
    </w:p>
    <w:p w14:paraId="07D9B36D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opt.orElseThrow(</w:t>
      </w:r>
    </w:p>
    <w:p w14:paraId="45C514DE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() -&gt; new RuntimeException()</w:t>
      </w:r>
    </w:p>
    <w:p w14:paraId="34BE724C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);</w:t>
      </w:r>
    </w:p>
    <w:p w14:paraId="0933ABCC" w14:textId="77777777" w:rsidR="00595993" w:rsidRPr="001F794E" w:rsidRDefault="00595993" w:rsidP="00595993">
      <w:pPr>
        <w:pStyle w:val="Heading3"/>
      </w:pPr>
      <w:r w:rsidRPr="001F794E">
        <w:t>Benefits</w:t>
      </w:r>
    </w:p>
    <w:p w14:paraId="1E5270F3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Avoids null handling silently.</w:t>
      </w:r>
    </w:p>
    <w:p w14:paraId="5BC3EAD3" w14:textId="77777777" w:rsidR="00595993" w:rsidRPr="001F794E" w:rsidRDefault="00595993" w:rsidP="00595993">
      <w:pPr>
        <w:pStyle w:val="Heading3"/>
      </w:pPr>
      <w:r w:rsidRPr="001F794E">
        <w:t>Important Point</w:t>
      </w:r>
    </w:p>
    <w:p w14:paraId="0614849C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Preferred for mandatory values.</w:t>
      </w:r>
    </w:p>
    <w:p w14:paraId="5C3013FC" w14:textId="77777777" w:rsidR="00595993" w:rsidRPr="001F794E" w:rsidRDefault="00595993" w:rsidP="00595993">
      <w:r w:rsidRPr="001F794E">
        <w:pict w14:anchorId="385FBDF2">
          <v:rect id="_x0000_i2959" style="width:0;height:1.5pt" o:hralign="center" o:hrstd="t" o:hr="t" fillcolor="#a0a0a0" stroked="f"/>
        </w:pict>
      </w:r>
    </w:p>
    <w:p w14:paraId="3B7B970B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F5E5B70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Value </w:t>
      </w:r>
      <w:r w:rsidRPr="001F794E">
        <w:rPr>
          <w:rFonts w:ascii="Nirmala UI" w:hAnsi="Nirmala UI" w:cs="Nirmala UI"/>
          <w:sz w:val="22"/>
          <w:szCs w:val="22"/>
        </w:rPr>
        <w:t>नसल्यास</w:t>
      </w:r>
      <w:r w:rsidRPr="001F794E">
        <w:rPr>
          <w:sz w:val="22"/>
          <w:szCs w:val="22"/>
        </w:rPr>
        <w:t xml:space="preserve"> exception throw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1E69461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orElseThrow()</w:t>
      </w:r>
    </w:p>
    <w:p w14:paraId="75D72C05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5AC0B367" w14:textId="77777777" w:rsidR="00595993" w:rsidRPr="001F794E" w:rsidRDefault="00595993" w:rsidP="00595993">
      <w:r w:rsidRPr="001F794E">
        <w:pict w14:anchorId="4C06B0E0">
          <v:rect id="_x0000_i2960" style="width:0;height:1.5pt" o:hralign="center" o:hrstd="t" o:hr="t" fillcolor="#a0a0a0" stroked="f"/>
        </w:pict>
      </w:r>
    </w:p>
    <w:p w14:paraId="2DAF4C5D" w14:textId="77777777" w:rsidR="00595993" w:rsidRPr="001F794E" w:rsidRDefault="00595993" w:rsidP="0059599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52. What is map() in Optional?</w:t>
      </w:r>
    </w:p>
    <w:p w14:paraId="39114C60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7ABC861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Transforms Optional value.</w:t>
      </w:r>
    </w:p>
    <w:p w14:paraId="44331258" w14:textId="77777777" w:rsidR="00595993" w:rsidRPr="001F794E" w:rsidRDefault="00595993" w:rsidP="00595993">
      <w:pPr>
        <w:pStyle w:val="Heading3"/>
      </w:pPr>
      <w:r w:rsidRPr="001F794E">
        <w:t>Example</w:t>
      </w:r>
    </w:p>
    <w:p w14:paraId="7653A364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Optional&lt;String&gt; name =</w:t>
      </w:r>
    </w:p>
    <w:p w14:paraId="01B022FA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opt.map(String::toUpperCase);</w:t>
      </w:r>
    </w:p>
    <w:p w14:paraId="5D3A76CF" w14:textId="77777777" w:rsidR="00595993" w:rsidRPr="001F794E" w:rsidRDefault="00595993" w:rsidP="00595993">
      <w:pPr>
        <w:pStyle w:val="Heading3"/>
      </w:pPr>
      <w:r w:rsidRPr="001F794E">
        <w:lastRenderedPageBreak/>
        <w:t>Benefits</w:t>
      </w:r>
    </w:p>
    <w:p w14:paraId="26ECC090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Null-safe transformation.</w:t>
      </w:r>
    </w:p>
    <w:p w14:paraId="63A42B3A" w14:textId="77777777" w:rsidR="00595993" w:rsidRPr="001F794E" w:rsidRDefault="00595993" w:rsidP="00595993">
      <w:pPr>
        <w:pStyle w:val="Heading3"/>
      </w:pPr>
      <w:r w:rsidRPr="001F794E">
        <w:t>Important Point</w:t>
      </w:r>
    </w:p>
    <w:p w14:paraId="2C1B44E3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 another Optional.</w:t>
      </w:r>
    </w:p>
    <w:p w14:paraId="2D2E72C3" w14:textId="77777777" w:rsidR="00595993" w:rsidRPr="001F794E" w:rsidRDefault="00595993" w:rsidP="00595993">
      <w:r w:rsidRPr="001F794E">
        <w:pict w14:anchorId="37BC518D">
          <v:rect id="_x0000_i2961" style="width:0;height:1.5pt" o:hralign="center" o:hrstd="t" o:hr="t" fillcolor="#a0a0a0" stroked="f"/>
        </w:pict>
      </w:r>
    </w:p>
    <w:p w14:paraId="69F56274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5CEDE27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Optional value transform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6C2D21C2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map()</w:t>
      </w:r>
    </w:p>
    <w:p w14:paraId="1A74F408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3C2A7C2" w14:textId="77777777" w:rsidR="00595993" w:rsidRPr="001F794E" w:rsidRDefault="00595993" w:rsidP="00595993">
      <w:r w:rsidRPr="001F794E">
        <w:pict w14:anchorId="4E914F56">
          <v:rect id="_x0000_i2962" style="width:0;height:1.5pt" o:hralign="center" o:hrstd="t" o:hr="t" fillcolor="#a0a0a0" stroked="f"/>
        </w:pict>
      </w:r>
    </w:p>
    <w:p w14:paraId="2DAA7094" w14:textId="77777777" w:rsidR="00595993" w:rsidRPr="001F794E" w:rsidRDefault="00595993" w:rsidP="0059599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53. What is flatMap() in Optional?</w:t>
      </w:r>
    </w:p>
    <w:p w14:paraId="7EADB2F5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8B74EFF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Avoids nested Optional objects.</w:t>
      </w:r>
    </w:p>
    <w:p w14:paraId="5B5E7F5A" w14:textId="77777777" w:rsidR="00595993" w:rsidRPr="001F794E" w:rsidRDefault="00595993" w:rsidP="00595993">
      <w:pPr>
        <w:pStyle w:val="Heading3"/>
      </w:pPr>
      <w:r w:rsidRPr="001F794E">
        <w:t>Example</w:t>
      </w:r>
    </w:p>
    <w:p w14:paraId="53487D0E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opt.flatMap(</w:t>
      </w:r>
    </w:p>
    <w:p w14:paraId="1EF2685E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x -&gt; Optional.of(x.toUpperCase())</w:t>
      </w:r>
    </w:p>
    <w:p w14:paraId="549A8F4D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48785CCE" w14:textId="77777777" w:rsidR="00595993" w:rsidRPr="001F794E" w:rsidRDefault="00595993" w:rsidP="00595993">
      <w:pPr>
        <w:pStyle w:val="Heading3"/>
      </w:pPr>
      <w:r w:rsidRPr="001F794E">
        <w:t>Difference</w:t>
      </w:r>
    </w:p>
    <w:p w14:paraId="4C8D30E3" w14:textId="77777777" w:rsidR="00595993" w:rsidRPr="001F794E" w:rsidRDefault="00595993" w:rsidP="003003E2">
      <w:pPr>
        <w:pStyle w:val="NormalWeb"/>
        <w:numPr>
          <w:ilvl w:val="0"/>
          <w:numId w:val="640"/>
        </w:numPr>
        <w:rPr>
          <w:sz w:val="22"/>
          <w:szCs w:val="22"/>
        </w:rPr>
      </w:pPr>
      <w:r w:rsidRPr="001F794E">
        <w:rPr>
          <w:sz w:val="22"/>
          <w:szCs w:val="22"/>
        </w:rPr>
        <w:t>map() → Optional&lt;Optional&gt;</w:t>
      </w:r>
    </w:p>
    <w:p w14:paraId="5F995D70" w14:textId="77777777" w:rsidR="00595993" w:rsidRPr="001F794E" w:rsidRDefault="00595993" w:rsidP="003003E2">
      <w:pPr>
        <w:pStyle w:val="NormalWeb"/>
        <w:numPr>
          <w:ilvl w:val="0"/>
          <w:numId w:val="640"/>
        </w:numPr>
        <w:rPr>
          <w:sz w:val="22"/>
          <w:szCs w:val="22"/>
        </w:rPr>
      </w:pPr>
      <w:r w:rsidRPr="001F794E">
        <w:rPr>
          <w:sz w:val="22"/>
          <w:szCs w:val="22"/>
        </w:rPr>
        <w:t>flatMap() → Optional</w:t>
      </w:r>
    </w:p>
    <w:p w14:paraId="19A27DE3" w14:textId="77777777" w:rsidR="00595993" w:rsidRPr="001F794E" w:rsidRDefault="00595993" w:rsidP="00595993">
      <w:pPr>
        <w:pStyle w:val="Heading3"/>
      </w:pPr>
      <w:r w:rsidRPr="001F794E">
        <w:t>Important Point</w:t>
      </w:r>
    </w:p>
    <w:p w14:paraId="09C42C09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Optional chaining.</w:t>
      </w:r>
    </w:p>
    <w:p w14:paraId="45D9FC15" w14:textId="77777777" w:rsidR="00595993" w:rsidRPr="001F794E" w:rsidRDefault="00595993" w:rsidP="00595993">
      <w:r w:rsidRPr="001F794E">
        <w:lastRenderedPageBreak/>
        <w:pict w14:anchorId="379D6A2A">
          <v:rect id="_x0000_i2963" style="width:0;height:1.5pt" o:hralign="center" o:hrstd="t" o:hr="t" fillcolor="#a0a0a0" stroked="f"/>
        </w:pict>
      </w:r>
    </w:p>
    <w:p w14:paraId="56A88EEA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B7F8652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Nested Optional </w:t>
      </w:r>
      <w:r w:rsidRPr="001F794E">
        <w:rPr>
          <w:rFonts w:ascii="Nirmala UI" w:hAnsi="Nirmala UI" w:cs="Nirmala UI"/>
          <w:sz w:val="22"/>
          <w:szCs w:val="22"/>
        </w:rPr>
        <w:t>टाळण्यासाठी</w:t>
      </w:r>
      <w:r w:rsidRPr="001F794E">
        <w:rPr>
          <w:sz w:val="22"/>
          <w:szCs w:val="22"/>
        </w:rPr>
        <w:t>:</w:t>
      </w:r>
    </w:p>
    <w:p w14:paraId="0650AD11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flatMap()</w:t>
      </w:r>
    </w:p>
    <w:p w14:paraId="600C1E45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BF226A4" w14:textId="77777777" w:rsidR="00595993" w:rsidRPr="001F794E" w:rsidRDefault="00595993" w:rsidP="00595993">
      <w:r w:rsidRPr="001F794E">
        <w:pict w14:anchorId="2CFE9185">
          <v:rect id="_x0000_i2964" style="width:0;height:1.5pt" o:hralign="center" o:hrstd="t" o:hr="t" fillcolor="#a0a0a0" stroked="f"/>
        </w:pict>
      </w:r>
    </w:p>
    <w:p w14:paraId="23C138CC" w14:textId="77777777" w:rsidR="00595993" w:rsidRPr="001F794E" w:rsidRDefault="00595993" w:rsidP="0059599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54. What is Stream.of()?</w:t>
      </w:r>
    </w:p>
    <w:p w14:paraId="46ACAE12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99EB8B6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Creates stream from values.</w:t>
      </w:r>
    </w:p>
    <w:p w14:paraId="09210599" w14:textId="77777777" w:rsidR="00595993" w:rsidRPr="001F794E" w:rsidRDefault="00595993" w:rsidP="00595993">
      <w:pPr>
        <w:pStyle w:val="Heading3"/>
      </w:pPr>
      <w:r w:rsidRPr="001F794E">
        <w:t>Example</w:t>
      </w:r>
    </w:p>
    <w:p w14:paraId="52E06C23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Stream.of(1,2,3,4)</w:t>
      </w:r>
    </w:p>
    <w:p w14:paraId="06A16557" w14:textId="77777777" w:rsidR="00595993" w:rsidRPr="001F794E" w:rsidRDefault="00595993" w:rsidP="00595993">
      <w:pPr>
        <w:pStyle w:val="Heading3"/>
      </w:pPr>
      <w:r w:rsidRPr="001F794E">
        <w:t>Uses</w:t>
      </w:r>
    </w:p>
    <w:p w14:paraId="78B98049" w14:textId="77777777" w:rsidR="00595993" w:rsidRPr="001F794E" w:rsidRDefault="00595993" w:rsidP="003003E2">
      <w:pPr>
        <w:pStyle w:val="NormalWeb"/>
        <w:numPr>
          <w:ilvl w:val="0"/>
          <w:numId w:val="641"/>
        </w:numPr>
        <w:rPr>
          <w:sz w:val="22"/>
          <w:szCs w:val="22"/>
        </w:rPr>
      </w:pPr>
      <w:r w:rsidRPr="001F794E">
        <w:rPr>
          <w:sz w:val="22"/>
          <w:szCs w:val="22"/>
        </w:rPr>
        <w:t>Quick stream creation</w:t>
      </w:r>
    </w:p>
    <w:p w14:paraId="7F7B6DDF" w14:textId="77777777" w:rsidR="00595993" w:rsidRPr="001F794E" w:rsidRDefault="00595993" w:rsidP="003003E2">
      <w:pPr>
        <w:pStyle w:val="NormalWeb"/>
        <w:numPr>
          <w:ilvl w:val="0"/>
          <w:numId w:val="641"/>
        </w:numPr>
        <w:rPr>
          <w:sz w:val="22"/>
          <w:szCs w:val="22"/>
        </w:rPr>
      </w:pPr>
      <w:r w:rsidRPr="001F794E">
        <w:rPr>
          <w:sz w:val="22"/>
          <w:szCs w:val="22"/>
        </w:rPr>
        <w:t>Testing</w:t>
      </w:r>
    </w:p>
    <w:p w14:paraId="3D32FFDE" w14:textId="77777777" w:rsidR="00595993" w:rsidRPr="001F794E" w:rsidRDefault="00595993" w:rsidP="00595993">
      <w:pPr>
        <w:pStyle w:val="Heading3"/>
      </w:pPr>
      <w:r w:rsidRPr="001F794E">
        <w:t>Important Point</w:t>
      </w:r>
    </w:p>
    <w:p w14:paraId="688ECB3A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Creates finite stream.</w:t>
      </w:r>
    </w:p>
    <w:p w14:paraId="49175945" w14:textId="77777777" w:rsidR="00595993" w:rsidRPr="001F794E" w:rsidRDefault="00595993" w:rsidP="00595993">
      <w:r w:rsidRPr="001F794E">
        <w:pict w14:anchorId="3D216100">
          <v:rect id="_x0000_i2965" style="width:0;height:1.5pt" o:hralign="center" o:hrstd="t" o:hr="t" fillcolor="#a0a0a0" stroked="f"/>
        </w:pict>
      </w:r>
    </w:p>
    <w:p w14:paraId="1FC886CF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AE86566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Values </w:t>
      </w:r>
      <w:r w:rsidRPr="001F794E">
        <w:rPr>
          <w:rFonts w:ascii="Nirmala UI" w:hAnsi="Nirmala UI" w:cs="Nirmala UI"/>
          <w:sz w:val="22"/>
          <w:szCs w:val="22"/>
        </w:rPr>
        <w:t>पासून</w:t>
      </w:r>
      <w:r w:rsidRPr="001F794E">
        <w:rPr>
          <w:sz w:val="22"/>
          <w:szCs w:val="22"/>
        </w:rPr>
        <w:t xml:space="preserve"> stream create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086EEB7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Stream.of()</w:t>
      </w:r>
    </w:p>
    <w:p w14:paraId="0380DBA5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0176F17B" w14:textId="77777777" w:rsidR="00595993" w:rsidRPr="001F794E" w:rsidRDefault="00595993" w:rsidP="00595993">
      <w:r w:rsidRPr="001F794E">
        <w:lastRenderedPageBreak/>
        <w:pict w14:anchorId="449313FE">
          <v:rect id="_x0000_i2966" style="width:0;height:1.5pt" o:hralign="center" o:hrstd="t" o:hr="t" fillcolor="#a0a0a0" stroked="f"/>
        </w:pict>
      </w:r>
    </w:p>
    <w:p w14:paraId="4B1AB96D" w14:textId="77777777" w:rsidR="00595993" w:rsidRPr="001F794E" w:rsidRDefault="00595993" w:rsidP="0059599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55. What is Arrays.stream()?</w:t>
      </w:r>
    </w:p>
    <w:p w14:paraId="5B4857D9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15F0F8E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Creates stream from array.</w:t>
      </w:r>
    </w:p>
    <w:p w14:paraId="36E46765" w14:textId="77777777" w:rsidR="00595993" w:rsidRPr="001F794E" w:rsidRDefault="00595993" w:rsidP="00595993">
      <w:pPr>
        <w:pStyle w:val="Heading3"/>
      </w:pPr>
      <w:r w:rsidRPr="001F794E">
        <w:t>Example</w:t>
      </w:r>
    </w:p>
    <w:p w14:paraId="735F58FE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Arrays.stream(arr)</w:t>
      </w:r>
    </w:p>
    <w:p w14:paraId="2BE602A2" w14:textId="77777777" w:rsidR="00595993" w:rsidRPr="001F794E" w:rsidRDefault="00595993" w:rsidP="00595993">
      <w:pPr>
        <w:pStyle w:val="Heading3"/>
      </w:pPr>
      <w:r w:rsidRPr="001F794E">
        <w:t>Benefits</w:t>
      </w:r>
    </w:p>
    <w:p w14:paraId="31FFCC28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Easy array processing.</w:t>
      </w:r>
    </w:p>
    <w:p w14:paraId="3D47E310" w14:textId="77777777" w:rsidR="00595993" w:rsidRPr="001F794E" w:rsidRDefault="00595993" w:rsidP="00595993">
      <w:pPr>
        <w:pStyle w:val="Heading3"/>
      </w:pPr>
      <w:r w:rsidRPr="001F794E">
        <w:t>Important Point</w:t>
      </w:r>
    </w:p>
    <w:p w14:paraId="09DEB010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common with primitive arrays.</w:t>
      </w:r>
    </w:p>
    <w:p w14:paraId="3F1501B9" w14:textId="77777777" w:rsidR="00595993" w:rsidRPr="001F794E" w:rsidRDefault="00595993" w:rsidP="00595993">
      <w:r w:rsidRPr="001F794E">
        <w:pict w14:anchorId="5972CCB1">
          <v:rect id="_x0000_i2967" style="width:0;height:1.5pt" o:hralign="center" o:hrstd="t" o:hr="t" fillcolor="#a0a0a0" stroked="f"/>
        </w:pict>
      </w:r>
    </w:p>
    <w:p w14:paraId="23EFDA9E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3A2B305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Array </w:t>
      </w:r>
      <w:r w:rsidRPr="001F794E">
        <w:rPr>
          <w:rFonts w:ascii="Nirmala UI" w:hAnsi="Nirmala UI" w:cs="Nirmala UI"/>
          <w:sz w:val="22"/>
          <w:szCs w:val="22"/>
        </w:rPr>
        <w:t>पासून</w:t>
      </w:r>
      <w:r w:rsidRPr="001F794E">
        <w:rPr>
          <w:sz w:val="22"/>
          <w:szCs w:val="22"/>
        </w:rPr>
        <w:t xml:space="preserve"> stream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53BA9591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Arrays.stream()</w:t>
      </w:r>
    </w:p>
    <w:p w14:paraId="3808B1D8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09B80F6" w14:textId="77777777" w:rsidR="00595993" w:rsidRPr="001F794E" w:rsidRDefault="00595993" w:rsidP="00595993">
      <w:r w:rsidRPr="001F794E">
        <w:pict w14:anchorId="24237ED7">
          <v:rect id="_x0000_i2968" style="width:0;height:1.5pt" o:hralign="center" o:hrstd="t" o:hr="t" fillcolor="#a0a0a0" stroked="f"/>
        </w:pict>
      </w:r>
    </w:p>
    <w:p w14:paraId="28AF40E0" w14:textId="77777777" w:rsidR="00595993" w:rsidRPr="001F794E" w:rsidRDefault="00595993" w:rsidP="0059599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56. What is empty stream?</w:t>
      </w:r>
    </w:p>
    <w:p w14:paraId="66588D3E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E2F6261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 containing no elements.</w:t>
      </w:r>
    </w:p>
    <w:p w14:paraId="2ADE21CB" w14:textId="77777777" w:rsidR="00595993" w:rsidRPr="001F794E" w:rsidRDefault="00595993" w:rsidP="00595993">
      <w:pPr>
        <w:pStyle w:val="Heading3"/>
      </w:pPr>
      <w:r w:rsidRPr="001F794E">
        <w:t>Example</w:t>
      </w:r>
    </w:p>
    <w:p w14:paraId="26C33AA5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Stream.empty()</w:t>
      </w:r>
    </w:p>
    <w:p w14:paraId="2AAD93E0" w14:textId="77777777" w:rsidR="00595993" w:rsidRPr="001F794E" w:rsidRDefault="00595993" w:rsidP="00595993">
      <w:pPr>
        <w:pStyle w:val="Heading3"/>
      </w:pPr>
      <w:r w:rsidRPr="001F794E">
        <w:lastRenderedPageBreak/>
        <w:t>Uses</w:t>
      </w:r>
    </w:p>
    <w:p w14:paraId="600EBA3C" w14:textId="77777777" w:rsidR="00595993" w:rsidRPr="001F794E" w:rsidRDefault="00595993" w:rsidP="003003E2">
      <w:pPr>
        <w:pStyle w:val="NormalWeb"/>
        <w:numPr>
          <w:ilvl w:val="0"/>
          <w:numId w:val="642"/>
        </w:numPr>
        <w:rPr>
          <w:sz w:val="22"/>
          <w:szCs w:val="22"/>
        </w:rPr>
      </w:pPr>
      <w:r w:rsidRPr="001F794E">
        <w:rPr>
          <w:sz w:val="22"/>
          <w:szCs w:val="22"/>
        </w:rPr>
        <w:t>Safe defaults</w:t>
      </w:r>
    </w:p>
    <w:p w14:paraId="300B830A" w14:textId="77777777" w:rsidR="00595993" w:rsidRPr="001F794E" w:rsidRDefault="00595993" w:rsidP="003003E2">
      <w:pPr>
        <w:pStyle w:val="NormalWeb"/>
        <w:numPr>
          <w:ilvl w:val="0"/>
          <w:numId w:val="642"/>
        </w:numPr>
        <w:rPr>
          <w:sz w:val="22"/>
          <w:szCs w:val="22"/>
        </w:rPr>
      </w:pPr>
      <w:r w:rsidRPr="001F794E">
        <w:rPr>
          <w:sz w:val="22"/>
          <w:szCs w:val="22"/>
        </w:rPr>
        <w:t>Avoid null streams</w:t>
      </w:r>
    </w:p>
    <w:p w14:paraId="44AED80C" w14:textId="77777777" w:rsidR="00595993" w:rsidRPr="001F794E" w:rsidRDefault="00595993" w:rsidP="00595993">
      <w:pPr>
        <w:pStyle w:val="Heading3"/>
      </w:pPr>
      <w:r w:rsidRPr="001F794E">
        <w:t>Important Point</w:t>
      </w:r>
    </w:p>
    <w:p w14:paraId="02A30DCB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Preferred over returning null.</w:t>
      </w:r>
    </w:p>
    <w:p w14:paraId="4454D886" w14:textId="77777777" w:rsidR="00595993" w:rsidRPr="001F794E" w:rsidRDefault="00595993" w:rsidP="00595993">
      <w:r w:rsidRPr="001F794E">
        <w:pict w14:anchorId="00C5BE19">
          <v:rect id="_x0000_i2969" style="width:0;height:1.5pt" o:hralign="center" o:hrstd="t" o:hr="t" fillcolor="#a0a0a0" stroked="f"/>
        </w:pict>
      </w:r>
    </w:p>
    <w:p w14:paraId="060353DE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8B52531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कोणतेही</w:t>
      </w:r>
      <w:r w:rsidRPr="001F794E">
        <w:rPr>
          <w:sz w:val="22"/>
          <w:szCs w:val="22"/>
        </w:rPr>
        <w:t xml:space="preserve"> elements </w:t>
      </w:r>
      <w:r w:rsidRPr="001F794E">
        <w:rPr>
          <w:rFonts w:ascii="Nirmala UI" w:hAnsi="Nirmala UI" w:cs="Nirmala UI"/>
          <w:sz w:val="22"/>
          <w:szCs w:val="22"/>
        </w:rPr>
        <w:t>नसलेला</w:t>
      </w:r>
      <w:r w:rsidRPr="001F794E">
        <w:rPr>
          <w:sz w:val="22"/>
          <w:szCs w:val="22"/>
        </w:rPr>
        <w:t xml:space="preserve"> stream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empty stream.</w:t>
      </w:r>
    </w:p>
    <w:p w14:paraId="6860B5D2" w14:textId="77777777" w:rsidR="00595993" w:rsidRPr="001F794E" w:rsidRDefault="00595993" w:rsidP="00595993">
      <w:r w:rsidRPr="001F794E">
        <w:pict w14:anchorId="3D1A7D34">
          <v:rect id="_x0000_i2970" style="width:0;height:1.5pt" o:hralign="center" o:hrstd="t" o:hr="t" fillcolor="#a0a0a0" stroked="f"/>
        </w:pict>
      </w:r>
    </w:p>
    <w:p w14:paraId="612C1E24" w14:textId="77777777" w:rsidR="00595993" w:rsidRPr="001F794E" w:rsidRDefault="00595993" w:rsidP="0059599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57. What is infinite stream?</w:t>
      </w:r>
    </w:p>
    <w:p w14:paraId="748D37A5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89CBCB6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 generating unlimited elements.</w:t>
      </w:r>
    </w:p>
    <w:p w14:paraId="6000710D" w14:textId="77777777" w:rsidR="00595993" w:rsidRPr="001F794E" w:rsidRDefault="00595993" w:rsidP="00595993">
      <w:pPr>
        <w:pStyle w:val="Heading3"/>
      </w:pPr>
      <w:r w:rsidRPr="001F794E">
        <w:t>Example</w:t>
      </w:r>
    </w:p>
    <w:p w14:paraId="0BFDDEE3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Stream.generate(Math::random)</w:t>
      </w:r>
    </w:p>
    <w:p w14:paraId="255C51CE" w14:textId="77777777" w:rsidR="00595993" w:rsidRPr="001F794E" w:rsidRDefault="00595993" w:rsidP="00595993">
      <w:pPr>
        <w:pStyle w:val="Heading3"/>
      </w:pPr>
      <w:r w:rsidRPr="001F794E">
        <w:t>Problem</w:t>
      </w:r>
    </w:p>
    <w:p w14:paraId="61BB0D2C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Infinite processing possible.</w:t>
      </w:r>
    </w:p>
    <w:p w14:paraId="5FF539CF" w14:textId="77777777" w:rsidR="00595993" w:rsidRPr="001F794E" w:rsidRDefault="00595993" w:rsidP="00595993">
      <w:pPr>
        <w:pStyle w:val="Heading3"/>
      </w:pPr>
      <w:r w:rsidRPr="001F794E">
        <w:t>Solution</w:t>
      </w:r>
    </w:p>
    <w:p w14:paraId="5DB79875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limit()</w:t>
      </w:r>
    </w:p>
    <w:p w14:paraId="6760ADAC" w14:textId="77777777" w:rsidR="00595993" w:rsidRPr="001F794E" w:rsidRDefault="00595993" w:rsidP="00595993">
      <w:pPr>
        <w:pStyle w:val="Heading3"/>
      </w:pPr>
      <w:r w:rsidRPr="001F794E">
        <w:t>Important Point</w:t>
      </w:r>
    </w:p>
    <w:p w14:paraId="02F39247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Usually combined with limit().</w:t>
      </w:r>
    </w:p>
    <w:p w14:paraId="553F6BC2" w14:textId="77777777" w:rsidR="00595993" w:rsidRPr="001F794E" w:rsidRDefault="00595993" w:rsidP="00595993">
      <w:r w:rsidRPr="001F794E">
        <w:pict w14:anchorId="3C420F9B">
          <v:rect id="_x0000_i2971" style="width:0;height:1.5pt" o:hralign="center" o:hrstd="t" o:hr="t" fillcolor="#a0a0a0" stroked="f"/>
        </w:pict>
      </w:r>
    </w:p>
    <w:p w14:paraId="7D15D3A2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4964DCBF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Unlimited elements generate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stream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infinite stream.</w:t>
      </w:r>
    </w:p>
    <w:p w14:paraId="3D755EA2" w14:textId="77777777" w:rsidR="00595993" w:rsidRPr="001F794E" w:rsidRDefault="00595993" w:rsidP="00595993">
      <w:r w:rsidRPr="001F794E">
        <w:pict w14:anchorId="4D5D78D6">
          <v:rect id="_x0000_i2972" style="width:0;height:1.5pt" o:hralign="center" o:hrstd="t" o:hr="t" fillcolor="#a0a0a0" stroked="f"/>
        </w:pict>
      </w:r>
    </w:p>
    <w:p w14:paraId="5ABC3F1F" w14:textId="77777777" w:rsidR="00595993" w:rsidRPr="001F794E" w:rsidRDefault="00595993" w:rsidP="0059599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58. What is Stream.generate()?</w:t>
      </w:r>
    </w:p>
    <w:p w14:paraId="02CE730A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51FF3E4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Creates infinite stream using Supplier.</w:t>
      </w:r>
    </w:p>
    <w:p w14:paraId="75DC4094" w14:textId="77777777" w:rsidR="00595993" w:rsidRPr="001F794E" w:rsidRDefault="00595993" w:rsidP="00595993">
      <w:pPr>
        <w:pStyle w:val="Heading3"/>
      </w:pPr>
      <w:r w:rsidRPr="001F794E">
        <w:t>Example</w:t>
      </w:r>
    </w:p>
    <w:p w14:paraId="1DA65AF0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Stream.generate(</w:t>
      </w:r>
    </w:p>
    <w:p w14:paraId="11FB75B1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() -&gt; "Java"</w:t>
      </w:r>
    </w:p>
    <w:p w14:paraId="76DECC3B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</w:t>
      </w:r>
    </w:p>
    <w:p w14:paraId="5C4DF7D5" w14:textId="77777777" w:rsidR="00595993" w:rsidRPr="001F794E" w:rsidRDefault="00595993" w:rsidP="00595993">
      <w:pPr>
        <w:pStyle w:val="Heading3"/>
      </w:pPr>
      <w:r w:rsidRPr="001F794E">
        <w:t>Uses</w:t>
      </w:r>
    </w:p>
    <w:p w14:paraId="36297EB8" w14:textId="77777777" w:rsidR="00595993" w:rsidRPr="001F794E" w:rsidRDefault="00595993" w:rsidP="003003E2">
      <w:pPr>
        <w:pStyle w:val="NormalWeb"/>
        <w:numPr>
          <w:ilvl w:val="0"/>
          <w:numId w:val="643"/>
        </w:numPr>
        <w:rPr>
          <w:sz w:val="22"/>
          <w:szCs w:val="22"/>
        </w:rPr>
      </w:pPr>
      <w:r w:rsidRPr="001F794E">
        <w:rPr>
          <w:sz w:val="22"/>
          <w:szCs w:val="22"/>
        </w:rPr>
        <w:t>Random values</w:t>
      </w:r>
    </w:p>
    <w:p w14:paraId="70EF3899" w14:textId="77777777" w:rsidR="00595993" w:rsidRPr="001F794E" w:rsidRDefault="00595993" w:rsidP="003003E2">
      <w:pPr>
        <w:pStyle w:val="NormalWeb"/>
        <w:numPr>
          <w:ilvl w:val="0"/>
          <w:numId w:val="643"/>
        </w:numPr>
        <w:rPr>
          <w:sz w:val="22"/>
          <w:szCs w:val="22"/>
        </w:rPr>
      </w:pPr>
      <w:r w:rsidRPr="001F794E">
        <w:rPr>
          <w:sz w:val="22"/>
          <w:szCs w:val="22"/>
        </w:rPr>
        <w:t>Constant streams</w:t>
      </w:r>
    </w:p>
    <w:p w14:paraId="245B4B08" w14:textId="77777777" w:rsidR="00595993" w:rsidRPr="001F794E" w:rsidRDefault="00595993" w:rsidP="00595993">
      <w:pPr>
        <w:pStyle w:val="Heading3"/>
      </w:pPr>
      <w:r w:rsidRPr="001F794E">
        <w:t>Important Point</w:t>
      </w:r>
    </w:p>
    <w:p w14:paraId="5D5A38B6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 Supplier internally.</w:t>
      </w:r>
    </w:p>
    <w:p w14:paraId="693E90E8" w14:textId="77777777" w:rsidR="00595993" w:rsidRPr="001F794E" w:rsidRDefault="00595993" w:rsidP="00595993">
      <w:r w:rsidRPr="001F794E">
        <w:pict w14:anchorId="15F1872E">
          <v:rect id="_x0000_i2973" style="width:0;height:1.5pt" o:hralign="center" o:hrstd="t" o:hr="t" fillcolor="#a0a0a0" stroked="f"/>
        </w:pict>
      </w:r>
    </w:p>
    <w:p w14:paraId="2049F89D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0D35AD4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Supplier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infinite stream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57504EE8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Stream.generate()</w:t>
      </w:r>
    </w:p>
    <w:p w14:paraId="3EEFF698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6D3F6AB" w14:textId="77777777" w:rsidR="00595993" w:rsidRPr="001F794E" w:rsidRDefault="00595993" w:rsidP="00595993">
      <w:r w:rsidRPr="001F794E">
        <w:pict w14:anchorId="6DDBB697">
          <v:rect id="_x0000_i2974" style="width:0;height:1.5pt" o:hralign="center" o:hrstd="t" o:hr="t" fillcolor="#a0a0a0" stroked="f"/>
        </w:pict>
      </w:r>
    </w:p>
    <w:p w14:paraId="5CAAC29B" w14:textId="77777777" w:rsidR="00595993" w:rsidRPr="001F794E" w:rsidRDefault="00595993" w:rsidP="0059599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59. What is Stream.iterate()?</w:t>
      </w:r>
    </w:p>
    <w:p w14:paraId="1DF88EE6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638ED82E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Creates iterative infinite stream.</w:t>
      </w:r>
    </w:p>
    <w:p w14:paraId="7A08599D" w14:textId="77777777" w:rsidR="00595993" w:rsidRPr="001F794E" w:rsidRDefault="00595993" w:rsidP="00595993">
      <w:pPr>
        <w:pStyle w:val="Heading3"/>
      </w:pPr>
      <w:r w:rsidRPr="001F794E">
        <w:t>Example</w:t>
      </w:r>
    </w:p>
    <w:p w14:paraId="2D62D45F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Stream.iterate(</w:t>
      </w:r>
    </w:p>
    <w:p w14:paraId="437A0F90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1,</w:t>
      </w:r>
    </w:p>
    <w:p w14:paraId="3CB3D2FE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x -&gt; x + 1</w:t>
      </w:r>
    </w:p>
    <w:p w14:paraId="59B21F48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</w:t>
      </w:r>
    </w:p>
    <w:p w14:paraId="2166F229" w14:textId="77777777" w:rsidR="00595993" w:rsidRPr="001F794E" w:rsidRDefault="00595993" w:rsidP="00595993">
      <w:pPr>
        <w:pStyle w:val="Heading3"/>
      </w:pPr>
      <w:r w:rsidRPr="001F794E">
        <w:t>Output</w:t>
      </w:r>
    </w:p>
    <w:p w14:paraId="0564E30B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1,2,3,4...</w:t>
      </w:r>
    </w:p>
    <w:p w14:paraId="0A66CFCD" w14:textId="77777777" w:rsidR="00595993" w:rsidRPr="001F794E" w:rsidRDefault="00595993" w:rsidP="00595993">
      <w:pPr>
        <w:pStyle w:val="Heading3"/>
      </w:pPr>
      <w:r w:rsidRPr="001F794E">
        <w:t>Important Point</w:t>
      </w:r>
    </w:p>
    <w:p w14:paraId="253EA4CB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for sequence generation.</w:t>
      </w:r>
    </w:p>
    <w:p w14:paraId="6F44D7DC" w14:textId="77777777" w:rsidR="00595993" w:rsidRPr="001F794E" w:rsidRDefault="00595993" w:rsidP="00595993">
      <w:r w:rsidRPr="001F794E">
        <w:pict w14:anchorId="20F8B89E">
          <v:rect id="_x0000_i2975" style="width:0;height:1.5pt" o:hralign="center" o:hrstd="t" o:hr="t" fillcolor="#a0a0a0" stroked="f"/>
        </w:pict>
      </w:r>
    </w:p>
    <w:p w14:paraId="3F1A0424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41D9E3C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Sequence generate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5F4C56BC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Stream.iterate()</w:t>
      </w:r>
    </w:p>
    <w:p w14:paraId="0EA85C91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6BF3DA39" w14:textId="77777777" w:rsidR="00595993" w:rsidRPr="001F794E" w:rsidRDefault="00595993" w:rsidP="00595993">
      <w:r w:rsidRPr="001F794E">
        <w:pict w14:anchorId="00CF3F52">
          <v:rect id="_x0000_i2976" style="width:0;height:1.5pt" o:hralign="center" o:hrstd="t" o:hr="t" fillcolor="#a0a0a0" stroked="f"/>
        </w:pict>
      </w:r>
    </w:p>
    <w:p w14:paraId="0507BBB7" w14:textId="77777777" w:rsidR="00595993" w:rsidRPr="001F794E" w:rsidRDefault="00595993" w:rsidP="0059599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60. Difference between generate() and iterate()?</w:t>
      </w:r>
    </w:p>
    <w:p w14:paraId="14B90A77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1970"/>
      </w:tblGrid>
      <w:tr w:rsidR="00595993" w:rsidRPr="001F794E" w14:paraId="5B862238" w14:textId="77777777" w:rsidTr="005959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32670" w14:textId="77777777" w:rsidR="00595993" w:rsidRPr="001F794E" w:rsidRDefault="0059599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generate()</w:t>
            </w:r>
          </w:p>
        </w:tc>
        <w:tc>
          <w:tcPr>
            <w:tcW w:w="0" w:type="auto"/>
            <w:vAlign w:val="center"/>
            <w:hideMark/>
          </w:tcPr>
          <w:p w14:paraId="54765ACC" w14:textId="77777777" w:rsidR="00595993" w:rsidRPr="001F794E" w:rsidRDefault="0059599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iterate()</w:t>
            </w:r>
          </w:p>
        </w:tc>
      </w:tr>
      <w:tr w:rsidR="00595993" w:rsidRPr="001F794E" w14:paraId="367884E8" w14:textId="77777777" w:rsidTr="00595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9D94" w14:textId="77777777" w:rsidR="00595993" w:rsidRPr="001F794E" w:rsidRDefault="00595993">
            <w:r w:rsidRPr="001F794E">
              <w:t>Independent values</w:t>
            </w:r>
          </w:p>
        </w:tc>
        <w:tc>
          <w:tcPr>
            <w:tcW w:w="0" w:type="auto"/>
            <w:vAlign w:val="center"/>
            <w:hideMark/>
          </w:tcPr>
          <w:p w14:paraId="5B390B6F" w14:textId="77777777" w:rsidR="00595993" w:rsidRPr="001F794E" w:rsidRDefault="00595993">
            <w:r w:rsidRPr="001F794E">
              <w:t>Sequential values</w:t>
            </w:r>
          </w:p>
        </w:tc>
      </w:tr>
      <w:tr w:rsidR="00595993" w:rsidRPr="001F794E" w14:paraId="2F1F2DC8" w14:textId="77777777" w:rsidTr="00595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7B1E" w14:textId="77777777" w:rsidR="00595993" w:rsidRPr="001F794E" w:rsidRDefault="00595993">
            <w:r w:rsidRPr="001F794E">
              <w:t>Uses Supplier</w:t>
            </w:r>
          </w:p>
        </w:tc>
        <w:tc>
          <w:tcPr>
            <w:tcW w:w="0" w:type="auto"/>
            <w:vAlign w:val="center"/>
            <w:hideMark/>
          </w:tcPr>
          <w:p w14:paraId="437308A3" w14:textId="77777777" w:rsidR="00595993" w:rsidRPr="001F794E" w:rsidRDefault="00595993">
            <w:r w:rsidRPr="001F794E">
              <w:t>Uses UnaryOperator</w:t>
            </w:r>
          </w:p>
        </w:tc>
      </w:tr>
      <w:tr w:rsidR="00595993" w:rsidRPr="001F794E" w14:paraId="5704C36D" w14:textId="77777777" w:rsidTr="00595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1FF4" w14:textId="77777777" w:rsidR="00595993" w:rsidRPr="001F794E" w:rsidRDefault="00595993">
            <w:r w:rsidRPr="001F794E">
              <w:lastRenderedPageBreak/>
              <w:t>Random/constant generation</w:t>
            </w:r>
          </w:p>
        </w:tc>
        <w:tc>
          <w:tcPr>
            <w:tcW w:w="0" w:type="auto"/>
            <w:vAlign w:val="center"/>
            <w:hideMark/>
          </w:tcPr>
          <w:p w14:paraId="69D2CCB9" w14:textId="77777777" w:rsidR="00595993" w:rsidRPr="001F794E" w:rsidRDefault="00595993">
            <w:r w:rsidRPr="001F794E">
              <w:t>Sequence generation</w:t>
            </w:r>
          </w:p>
        </w:tc>
      </w:tr>
    </w:tbl>
    <w:p w14:paraId="6CCA0DDA" w14:textId="77777777" w:rsidR="00595993" w:rsidRPr="001F794E" w:rsidRDefault="00595993" w:rsidP="00595993">
      <w:pPr>
        <w:pStyle w:val="Heading3"/>
      </w:pPr>
      <w:r w:rsidRPr="001F794E">
        <w:t>Example</w:t>
      </w:r>
    </w:p>
    <w:p w14:paraId="1E825B8F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generate</w:t>
      </w:r>
    </w:p>
    <w:p w14:paraId="09FF3E11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Math::random</w:t>
      </w:r>
    </w:p>
    <w:p w14:paraId="1FFCBFBC" w14:textId="77777777" w:rsidR="00595993" w:rsidRPr="001F794E" w:rsidRDefault="00595993" w:rsidP="00595993">
      <w:r w:rsidRPr="001F794E">
        <w:pict w14:anchorId="29BCEFED">
          <v:rect id="_x0000_i2977" style="width:0;height:1.5pt" o:hralign="center" o:hrstd="t" o:hr="t" fillcolor="#a0a0a0" stroked="f"/>
        </w:pict>
      </w:r>
    </w:p>
    <w:p w14:paraId="3E54538F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iterate</w:t>
      </w:r>
    </w:p>
    <w:p w14:paraId="44165AA2" w14:textId="77777777" w:rsidR="00595993" w:rsidRPr="001F794E" w:rsidRDefault="00595993" w:rsidP="0059599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x -&gt; x+1</w:t>
      </w:r>
    </w:p>
    <w:p w14:paraId="289FCFD8" w14:textId="77777777" w:rsidR="00595993" w:rsidRPr="001F794E" w:rsidRDefault="00595993" w:rsidP="00595993">
      <w:pPr>
        <w:pStyle w:val="Heading3"/>
      </w:pPr>
      <w:r w:rsidRPr="001F794E">
        <w:t>Important Point</w:t>
      </w:r>
    </w:p>
    <w:p w14:paraId="15F566E4" w14:textId="77777777" w:rsidR="00595993" w:rsidRPr="001F794E" w:rsidRDefault="00595993" w:rsidP="0059599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Both create infinite streams.</w:t>
      </w:r>
    </w:p>
    <w:p w14:paraId="0278EF01" w14:textId="77777777" w:rsidR="00595993" w:rsidRPr="001F794E" w:rsidRDefault="00595993" w:rsidP="00595993">
      <w:r w:rsidRPr="001F794E">
        <w:pict w14:anchorId="504D2759">
          <v:rect id="_x0000_i2978" style="width:0;height:1.5pt" o:hralign="center" o:hrstd="t" o:hr="t" fillcolor="#a0a0a0" stroked="f"/>
        </w:pict>
      </w:r>
    </w:p>
    <w:p w14:paraId="7475B959" w14:textId="77777777" w:rsidR="00595993" w:rsidRPr="001F794E" w:rsidRDefault="00595993" w:rsidP="0059599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1561"/>
      </w:tblGrid>
      <w:tr w:rsidR="00595993" w:rsidRPr="001F794E" w14:paraId="3EF15DF5" w14:textId="77777777" w:rsidTr="005959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54902E" w14:textId="77777777" w:rsidR="00595993" w:rsidRPr="001F794E" w:rsidRDefault="0059599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generate</w:t>
            </w:r>
          </w:p>
        </w:tc>
        <w:tc>
          <w:tcPr>
            <w:tcW w:w="0" w:type="auto"/>
            <w:vAlign w:val="center"/>
            <w:hideMark/>
          </w:tcPr>
          <w:p w14:paraId="3E2C276D" w14:textId="77777777" w:rsidR="00595993" w:rsidRPr="001F794E" w:rsidRDefault="0059599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iterate</w:t>
            </w:r>
          </w:p>
        </w:tc>
      </w:tr>
      <w:tr w:rsidR="00595993" w:rsidRPr="001F794E" w14:paraId="04DE3952" w14:textId="77777777" w:rsidTr="005959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6648" w14:textId="77777777" w:rsidR="00595993" w:rsidRPr="001F794E" w:rsidRDefault="00595993">
            <w:r w:rsidRPr="001F794E">
              <w:t>Independent values</w:t>
            </w:r>
          </w:p>
        </w:tc>
        <w:tc>
          <w:tcPr>
            <w:tcW w:w="0" w:type="auto"/>
            <w:vAlign w:val="center"/>
            <w:hideMark/>
          </w:tcPr>
          <w:p w14:paraId="5996AFAC" w14:textId="77777777" w:rsidR="00595993" w:rsidRPr="001F794E" w:rsidRDefault="00595993">
            <w:r w:rsidRPr="001F794E">
              <w:t>Sequence values</w:t>
            </w:r>
          </w:p>
        </w:tc>
      </w:tr>
    </w:tbl>
    <w:p w14:paraId="5C49BE7A" w14:textId="77777777" w:rsidR="00595993" w:rsidRPr="001F794E" w:rsidRDefault="00595993" w:rsidP="00595993">
      <w:r w:rsidRPr="001F794E">
        <w:pict w14:anchorId="3AEB54EA">
          <v:rect id="_x0000_i2979" style="width:0;height:1.5pt" o:hralign="center" o:hrstd="t" o:hr="t" fillcolor="#a0a0a0" stroked="f"/>
        </w:pict>
      </w:r>
    </w:p>
    <w:p w14:paraId="141D374C" w14:textId="77777777" w:rsidR="00595993" w:rsidRPr="001F794E" w:rsidRDefault="00595993" w:rsidP="0059599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60/250 COMPLETED</w:t>
      </w:r>
    </w:p>
    <w:p w14:paraId="73BBF1B8" w14:textId="77777777" w:rsidR="006B3629" w:rsidRPr="001F794E" w:rsidRDefault="006B3629" w:rsidP="006B36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(61–70)</w:t>
      </w:r>
    </w:p>
    <w:p w14:paraId="0C351902" w14:textId="77777777" w:rsidR="006B3629" w:rsidRPr="001F794E" w:rsidRDefault="006B3629" w:rsidP="006B3629">
      <w:r w:rsidRPr="001F794E">
        <w:pict w14:anchorId="5CC13039">
          <v:rect id="_x0000_i2980" style="width:0;height:1.5pt" o:hralign="center" o:hrstd="t" o:hr="t" fillcolor="#a0a0a0" stroked="f"/>
        </w:pict>
      </w:r>
    </w:p>
    <w:p w14:paraId="6C0D0A43" w14:textId="77777777" w:rsidR="006B3629" w:rsidRPr="001F794E" w:rsidRDefault="006B3629" w:rsidP="006B36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61. What is count() in streams?</w:t>
      </w:r>
    </w:p>
    <w:p w14:paraId="4B4F9072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66532AA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Counts total elements in stream.</w:t>
      </w:r>
    </w:p>
    <w:p w14:paraId="33558803" w14:textId="77777777" w:rsidR="006B3629" w:rsidRPr="001F794E" w:rsidRDefault="006B3629" w:rsidP="006B3629">
      <w:pPr>
        <w:pStyle w:val="Heading3"/>
      </w:pPr>
      <w:r w:rsidRPr="001F794E">
        <w:t>Example</w:t>
      </w:r>
    </w:p>
    <w:p w14:paraId="734FB646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long count =</w:t>
      </w:r>
    </w:p>
    <w:p w14:paraId="54109DCE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list.stream()</w:t>
      </w:r>
    </w:p>
    <w:p w14:paraId="1C82C3C7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.count();</w:t>
      </w:r>
    </w:p>
    <w:p w14:paraId="5F9D57E6" w14:textId="77777777" w:rsidR="006B3629" w:rsidRPr="001F794E" w:rsidRDefault="006B3629" w:rsidP="006B3629">
      <w:pPr>
        <w:pStyle w:val="Heading3"/>
      </w:pPr>
      <w:r w:rsidRPr="001F794E">
        <w:t>Return Type</w:t>
      </w:r>
    </w:p>
    <w:p w14:paraId="3241EBA5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long</w:t>
      </w:r>
    </w:p>
    <w:p w14:paraId="25F9F1A9" w14:textId="77777777" w:rsidR="006B3629" w:rsidRPr="001F794E" w:rsidRDefault="006B3629" w:rsidP="006B3629">
      <w:pPr>
        <w:pStyle w:val="Heading3"/>
      </w:pPr>
      <w:r w:rsidRPr="001F794E">
        <w:t>Important Point</w:t>
      </w:r>
    </w:p>
    <w:p w14:paraId="00B89646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Terminal operation.</w:t>
      </w:r>
    </w:p>
    <w:p w14:paraId="44699F8C" w14:textId="77777777" w:rsidR="006B3629" w:rsidRPr="001F794E" w:rsidRDefault="006B3629" w:rsidP="006B3629">
      <w:r w:rsidRPr="001F794E">
        <w:pict w14:anchorId="7A63DD4F">
          <v:rect id="_x0000_i2981" style="width:0;height:1.5pt" o:hralign="center" o:hrstd="t" o:hr="t" fillcolor="#a0a0a0" stroked="f"/>
        </w:pict>
      </w:r>
    </w:p>
    <w:p w14:paraId="231A8678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BA568E8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</w:t>
      </w:r>
      <w:r w:rsidRPr="001F794E">
        <w:rPr>
          <w:rFonts w:ascii="Nirmala UI" w:hAnsi="Nirmala UI" w:cs="Nirmala UI"/>
          <w:sz w:val="22"/>
          <w:szCs w:val="22"/>
        </w:rPr>
        <w:t>मधील</w:t>
      </w:r>
      <w:r w:rsidRPr="001F794E">
        <w:rPr>
          <w:sz w:val="22"/>
          <w:szCs w:val="22"/>
        </w:rPr>
        <w:t xml:space="preserve"> total elements </w:t>
      </w:r>
      <w:r w:rsidRPr="001F794E">
        <w:rPr>
          <w:rFonts w:ascii="Nirmala UI" w:hAnsi="Nirmala UI" w:cs="Nirmala UI"/>
          <w:sz w:val="22"/>
          <w:szCs w:val="22"/>
        </w:rPr>
        <w:t>मोजण्यासाठी</w:t>
      </w:r>
      <w:r w:rsidRPr="001F794E">
        <w:rPr>
          <w:sz w:val="22"/>
          <w:szCs w:val="22"/>
        </w:rPr>
        <w:t>:</w:t>
      </w:r>
    </w:p>
    <w:p w14:paraId="23B678C8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count()</w:t>
      </w:r>
    </w:p>
    <w:p w14:paraId="2A4444BC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80D9CFE" w14:textId="77777777" w:rsidR="006B3629" w:rsidRPr="001F794E" w:rsidRDefault="006B3629" w:rsidP="006B3629">
      <w:r w:rsidRPr="001F794E">
        <w:pict w14:anchorId="642E2166">
          <v:rect id="_x0000_i2982" style="width:0;height:1.5pt" o:hralign="center" o:hrstd="t" o:hr="t" fillcolor="#a0a0a0" stroked="f"/>
        </w:pict>
      </w:r>
    </w:p>
    <w:p w14:paraId="5D4C74B1" w14:textId="77777777" w:rsidR="006B3629" w:rsidRPr="001F794E" w:rsidRDefault="006B3629" w:rsidP="006B36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62. What is findFirst() in streams?</w:t>
      </w:r>
    </w:p>
    <w:p w14:paraId="5925A1E3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3C05769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 first element from stream.</w:t>
      </w:r>
    </w:p>
    <w:p w14:paraId="54E617BB" w14:textId="77777777" w:rsidR="006B3629" w:rsidRPr="001F794E" w:rsidRDefault="006B3629" w:rsidP="006B3629">
      <w:pPr>
        <w:pStyle w:val="Heading3"/>
      </w:pPr>
      <w:r w:rsidRPr="001F794E">
        <w:t>Example</w:t>
      </w:r>
    </w:p>
    <w:p w14:paraId="1A2950CE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Optional&lt;Integer&gt; val =</w:t>
      </w:r>
    </w:p>
    <w:p w14:paraId="3E0DA995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list.stream()</w:t>
      </w:r>
    </w:p>
    <w:p w14:paraId="2D2F7C31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.findFirst();</w:t>
      </w:r>
    </w:p>
    <w:p w14:paraId="11BC2D15" w14:textId="77777777" w:rsidR="006B3629" w:rsidRPr="001F794E" w:rsidRDefault="006B3629" w:rsidP="006B3629">
      <w:pPr>
        <w:pStyle w:val="Heading3"/>
      </w:pPr>
      <w:r w:rsidRPr="001F794E">
        <w:t>Return Type</w:t>
      </w:r>
    </w:p>
    <w:p w14:paraId="7B1A4AD4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</w:t>
      </w:r>
    </w:p>
    <w:p w14:paraId="3AB59CCE" w14:textId="77777777" w:rsidR="006B3629" w:rsidRPr="001F794E" w:rsidRDefault="006B3629" w:rsidP="006B3629">
      <w:pPr>
        <w:pStyle w:val="Heading3"/>
      </w:pPr>
      <w:r w:rsidRPr="001F794E">
        <w:lastRenderedPageBreak/>
        <w:t>Important Point</w:t>
      </w:r>
    </w:p>
    <w:p w14:paraId="644D52FD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in ordered streams.</w:t>
      </w:r>
    </w:p>
    <w:p w14:paraId="0575B10B" w14:textId="77777777" w:rsidR="006B3629" w:rsidRPr="001F794E" w:rsidRDefault="006B3629" w:rsidP="006B3629">
      <w:r w:rsidRPr="001F794E">
        <w:pict w14:anchorId="58C43014">
          <v:rect id="_x0000_i2983" style="width:0;height:1.5pt" o:hralign="center" o:hrstd="t" o:hr="t" fillcolor="#a0a0a0" stroked="f"/>
        </w:pict>
      </w:r>
    </w:p>
    <w:p w14:paraId="0F15B383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E946B20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पहिला</w:t>
      </w:r>
      <w:r w:rsidRPr="001F794E">
        <w:rPr>
          <w:sz w:val="22"/>
          <w:szCs w:val="22"/>
        </w:rPr>
        <w:t xml:space="preserve"> element </w:t>
      </w:r>
      <w:r w:rsidRPr="001F794E">
        <w:rPr>
          <w:rFonts w:ascii="Nirmala UI" w:hAnsi="Nirmala UI" w:cs="Nirmala UI"/>
          <w:sz w:val="22"/>
          <w:szCs w:val="22"/>
        </w:rPr>
        <w:t>मिळवण्यासाठी</w:t>
      </w:r>
      <w:r w:rsidRPr="001F794E">
        <w:rPr>
          <w:sz w:val="22"/>
          <w:szCs w:val="22"/>
        </w:rPr>
        <w:t>:</w:t>
      </w:r>
    </w:p>
    <w:p w14:paraId="2EDE8FDB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findFirst()</w:t>
      </w:r>
    </w:p>
    <w:p w14:paraId="2B41873F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0BEE48B1" w14:textId="77777777" w:rsidR="006B3629" w:rsidRPr="001F794E" w:rsidRDefault="006B3629" w:rsidP="006B3629">
      <w:r w:rsidRPr="001F794E">
        <w:pict w14:anchorId="797549ED">
          <v:rect id="_x0000_i2984" style="width:0;height:1.5pt" o:hralign="center" o:hrstd="t" o:hr="t" fillcolor="#a0a0a0" stroked="f"/>
        </w:pict>
      </w:r>
    </w:p>
    <w:p w14:paraId="4F6768BF" w14:textId="77777777" w:rsidR="006B3629" w:rsidRPr="001F794E" w:rsidRDefault="006B3629" w:rsidP="006B36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63. What is findAny() in streams?</w:t>
      </w:r>
    </w:p>
    <w:p w14:paraId="4D2A34F0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73DB4F3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 any element from stream.</w:t>
      </w:r>
    </w:p>
    <w:p w14:paraId="4553BF58" w14:textId="77777777" w:rsidR="006B3629" w:rsidRPr="001F794E" w:rsidRDefault="006B3629" w:rsidP="006B3629">
      <w:pPr>
        <w:pStyle w:val="Heading3"/>
      </w:pPr>
      <w:r w:rsidRPr="001F794E">
        <w:t>Example</w:t>
      </w:r>
    </w:p>
    <w:p w14:paraId="38E0707B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Optional&lt;Integer&gt; val =</w:t>
      </w:r>
    </w:p>
    <w:p w14:paraId="1547EC89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list.stream()</w:t>
      </w:r>
    </w:p>
    <w:p w14:paraId="034A130C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.findAny();</w:t>
      </w:r>
    </w:p>
    <w:p w14:paraId="4BC96D94" w14:textId="77777777" w:rsidR="006B3629" w:rsidRPr="001F794E" w:rsidRDefault="006B3629" w:rsidP="006B3629">
      <w:pPr>
        <w:pStyle w:val="Heading3"/>
      </w:pPr>
      <w:r w:rsidRPr="001F794E">
        <w:t>Benefits</w:t>
      </w:r>
    </w:p>
    <w:p w14:paraId="097DA5C8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Better performance in parallel streams.</w:t>
      </w:r>
    </w:p>
    <w:p w14:paraId="344D9A10" w14:textId="77777777" w:rsidR="006B3629" w:rsidRPr="001F794E" w:rsidRDefault="006B3629" w:rsidP="006B3629">
      <w:pPr>
        <w:pStyle w:val="Heading3"/>
      </w:pPr>
      <w:r w:rsidRPr="001F794E">
        <w:t>Important Point</w:t>
      </w:r>
    </w:p>
    <w:p w14:paraId="201C1854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May not return first element.</w:t>
      </w:r>
    </w:p>
    <w:p w14:paraId="70DE110D" w14:textId="77777777" w:rsidR="006B3629" w:rsidRPr="001F794E" w:rsidRDefault="006B3629" w:rsidP="006B3629">
      <w:r w:rsidRPr="001F794E">
        <w:pict w14:anchorId="23A2010F">
          <v:rect id="_x0000_i2985" style="width:0;height:1.5pt" o:hralign="center" o:hrstd="t" o:hr="t" fillcolor="#a0a0a0" stroked="f"/>
        </w:pict>
      </w:r>
    </w:p>
    <w:p w14:paraId="124104F4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367C766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कोणताही</w:t>
      </w:r>
      <w:r w:rsidRPr="001F794E">
        <w:rPr>
          <w:sz w:val="22"/>
          <w:szCs w:val="22"/>
        </w:rPr>
        <w:t xml:space="preserve"> element </w:t>
      </w:r>
      <w:r w:rsidRPr="001F794E">
        <w:rPr>
          <w:rFonts w:ascii="Nirmala UI" w:hAnsi="Nirmala UI" w:cs="Nirmala UI"/>
          <w:sz w:val="22"/>
          <w:szCs w:val="22"/>
        </w:rPr>
        <w:t>मिळवण्यासाठी</w:t>
      </w:r>
      <w:r w:rsidRPr="001F794E">
        <w:rPr>
          <w:sz w:val="22"/>
          <w:szCs w:val="22"/>
        </w:rPr>
        <w:t>:</w:t>
      </w:r>
    </w:p>
    <w:p w14:paraId="1F598E31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findAny()</w:t>
      </w:r>
    </w:p>
    <w:p w14:paraId="49B0A420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8952D8E" w14:textId="77777777" w:rsidR="006B3629" w:rsidRPr="001F794E" w:rsidRDefault="006B3629" w:rsidP="006B3629">
      <w:r w:rsidRPr="001F794E">
        <w:pict w14:anchorId="190F6EF3">
          <v:rect id="_x0000_i2986" style="width:0;height:1.5pt" o:hralign="center" o:hrstd="t" o:hr="t" fillcolor="#a0a0a0" stroked="f"/>
        </w:pict>
      </w:r>
    </w:p>
    <w:p w14:paraId="2E015077" w14:textId="77777777" w:rsidR="006B3629" w:rsidRPr="001F794E" w:rsidRDefault="006B3629" w:rsidP="006B36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64. Difference between findFirst() and findAny()?</w:t>
      </w:r>
    </w:p>
    <w:p w14:paraId="0378C1B2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2320"/>
      </w:tblGrid>
      <w:tr w:rsidR="006B3629" w:rsidRPr="001F794E" w14:paraId="0413FE0D" w14:textId="77777777" w:rsidTr="006B3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B82AF" w14:textId="77777777" w:rsidR="006B3629" w:rsidRPr="001F794E" w:rsidRDefault="006B36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findFirst()</w:t>
            </w:r>
          </w:p>
        </w:tc>
        <w:tc>
          <w:tcPr>
            <w:tcW w:w="0" w:type="auto"/>
            <w:vAlign w:val="center"/>
            <w:hideMark/>
          </w:tcPr>
          <w:p w14:paraId="30C1562E" w14:textId="77777777" w:rsidR="006B3629" w:rsidRPr="001F794E" w:rsidRDefault="006B36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findAny()</w:t>
            </w:r>
          </w:p>
        </w:tc>
      </w:tr>
      <w:tr w:rsidR="006B3629" w:rsidRPr="001F794E" w14:paraId="0E0C966A" w14:textId="77777777" w:rsidTr="006B3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FC50" w14:textId="77777777" w:rsidR="006B3629" w:rsidRPr="001F794E" w:rsidRDefault="006B3629">
            <w:r w:rsidRPr="001F794E">
              <w:t>Returns first element</w:t>
            </w:r>
          </w:p>
        </w:tc>
        <w:tc>
          <w:tcPr>
            <w:tcW w:w="0" w:type="auto"/>
            <w:vAlign w:val="center"/>
            <w:hideMark/>
          </w:tcPr>
          <w:p w14:paraId="16AD3666" w14:textId="77777777" w:rsidR="006B3629" w:rsidRPr="001F794E" w:rsidRDefault="006B3629">
            <w:r w:rsidRPr="001F794E">
              <w:t>Returns any element</w:t>
            </w:r>
          </w:p>
        </w:tc>
      </w:tr>
      <w:tr w:rsidR="006B3629" w:rsidRPr="001F794E" w14:paraId="7DD9451A" w14:textId="77777777" w:rsidTr="006B3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30C32" w14:textId="77777777" w:rsidR="006B3629" w:rsidRPr="001F794E" w:rsidRDefault="006B3629">
            <w:r w:rsidRPr="001F794E">
              <w:t>Ordered behavior</w:t>
            </w:r>
          </w:p>
        </w:tc>
        <w:tc>
          <w:tcPr>
            <w:tcW w:w="0" w:type="auto"/>
            <w:vAlign w:val="center"/>
            <w:hideMark/>
          </w:tcPr>
          <w:p w14:paraId="6E2789AB" w14:textId="77777777" w:rsidR="006B3629" w:rsidRPr="001F794E" w:rsidRDefault="006B3629">
            <w:r w:rsidRPr="001F794E">
              <w:t>Faster in parallel streams</w:t>
            </w:r>
          </w:p>
        </w:tc>
      </w:tr>
      <w:tr w:rsidR="006B3629" w:rsidRPr="001F794E" w14:paraId="6E18A0CA" w14:textId="77777777" w:rsidTr="006B3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CEA83" w14:textId="77777777" w:rsidR="006B3629" w:rsidRPr="001F794E" w:rsidRDefault="006B3629">
            <w:r w:rsidRPr="001F794E"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22FD6501" w14:textId="77777777" w:rsidR="006B3629" w:rsidRPr="001F794E" w:rsidRDefault="006B3629">
            <w:r w:rsidRPr="001F794E">
              <w:t>Non-deterministic</w:t>
            </w:r>
          </w:p>
        </w:tc>
      </w:tr>
    </w:tbl>
    <w:p w14:paraId="41DD65E3" w14:textId="77777777" w:rsidR="006B3629" w:rsidRPr="001F794E" w:rsidRDefault="006B3629" w:rsidP="006B3629">
      <w:pPr>
        <w:pStyle w:val="Heading3"/>
      </w:pPr>
      <w:r w:rsidRPr="001F794E">
        <w:t>Important Point</w:t>
      </w:r>
    </w:p>
    <w:p w14:paraId="659A7CB8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findAny() optimized for parallelism.</w:t>
      </w:r>
    </w:p>
    <w:p w14:paraId="72AF9514" w14:textId="77777777" w:rsidR="006B3629" w:rsidRPr="001F794E" w:rsidRDefault="006B3629" w:rsidP="006B3629">
      <w:r w:rsidRPr="001F794E">
        <w:pict w14:anchorId="0020133C">
          <v:rect id="_x0000_i2987" style="width:0;height:1.5pt" o:hralign="center" o:hrstd="t" o:hr="t" fillcolor="#a0a0a0" stroked="f"/>
        </w:pict>
      </w:r>
    </w:p>
    <w:p w14:paraId="54F7123B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7"/>
        <w:gridCol w:w="1212"/>
      </w:tblGrid>
      <w:tr w:rsidR="006B3629" w:rsidRPr="001F794E" w14:paraId="6EE9814E" w14:textId="77777777" w:rsidTr="006B3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345EA" w14:textId="77777777" w:rsidR="006B3629" w:rsidRPr="001F794E" w:rsidRDefault="006B36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findFirst</w:t>
            </w:r>
          </w:p>
        </w:tc>
        <w:tc>
          <w:tcPr>
            <w:tcW w:w="0" w:type="auto"/>
            <w:vAlign w:val="center"/>
            <w:hideMark/>
          </w:tcPr>
          <w:p w14:paraId="381DEBBD" w14:textId="77777777" w:rsidR="006B3629" w:rsidRPr="001F794E" w:rsidRDefault="006B36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findAny</w:t>
            </w:r>
          </w:p>
        </w:tc>
      </w:tr>
      <w:tr w:rsidR="006B3629" w:rsidRPr="001F794E" w14:paraId="2FB41944" w14:textId="77777777" w:rsidTr="006B3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90C3" w14:textId="77777777" w:rsidR="006B3629" w:rsidRPr="001F794E" w:rsidRDefault="006B3629">
            <w:r w:rsidRPr="001F794E">
              <w:t>First element</w:t>
            </w:r>
          </w:p>
        </w:tc>
        <w:tc>
          <w:tcPr>
            <w:tcW w:w="0" w:type="auto"/>
            <w:vAlign w:val="center"/>
            <w:hideMark/>
          </w:tcPr>
          <w:p w14:paraId="56485364" w14:textId="77777777" w:rsidR="006B3629" w:rsidRPr="001F794E" w:rsidRDefault="006B3629">
            <w:r w:rsidRPr="001F794E">
              <w:t>Any element</w:t>
            </w:r>
          </w:p>
        </w:tc>
      </w:tr>
    </w:tbl>
    <w:p w14:paraId="2B3A1BCC" w14:textId="77777777" w:rsidR="006B3629" w:rsidRPr="001F794E" w:rsidRDefault="006B3629" w:rsidP="006B3629">
      <w:r w:rsidRPr="001F794E">
        <w:pict w14:anchorId="698E85B0">
          <v:rect id="_x0000_i2988" style="width:0;height:1.5pt" o:hralign="center" o:hrstd="t" o:hr="t" fillcolor="#a0a0a0" stroked="f"/>
        </w:pict>
      </w:r>
    </w:p>
    <w:p w14:paraId="6F492FA2" w14:textId="77777777" w:rsidR="006B3629" w:rsidRPr="001F794E" w:rsidRDefault="006B3629" w:rsidP="006B36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65. What is anyMatch() in streams?</w:t>
      </w:r>
    </w:p>
    <w:p w14:paraId="65B5417A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59DC740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Checks whether:</w:t>
      </w:r>
    </w:p>
    <w:p w14:paraId="40F1CB99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At least one element matches condition</w:t>
      </w:r>
    </w:p>
    <w:p w14:paraId="171C9569" w14:textId="77777777" w:rsidR="006B3629" w:rsidRPr="001F794E" w:rsidRDefault="006B3629" w:rsidP="006B3629">
      <w:pPr>
        <w:pStyle w:val="Heading3"/>
      </w:pPr>
      <w:r w:rsidRPr="001F794E">
        <w:t>Example</w:t>
      </w:r>
    </w:p>
    <w:p w14:paraId="3E9C950B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180E8DCE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.anyMatch(x -&gt; x &gt; 10)</w:t>
      </w:r>
    </w:p>
    <w:p w14:paraId="0162E444" w14:textId="77777777" w:rsidR="006B3629" w:rsidRPr="001F794E" w:rsidRDefault="006B3629" w:rsidP="006B3629">
      <w:pPr>
        <w:pStyle w:val="Heading3"/>
      </w:pPr>
      <w:r w:rsidRPr="001F794E">
        <w:t>Return Type</w:t>
      </w:r>
    </w:p>
    <w:p w14:paraId="49DBC2AB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boolean</w:t>
      </w:r>
    </w:p>
    <w:p w14:paraId="0EC7FC48" w14:textId="77777777" w:rsidR="006B3629" w:rsidRPr="001F794E" w:rsidRDefault="006B3629" w:rsidP="006B3629">
      <w:pPr>
        <w:pStyle w:val="Heading3"/>
      </w:pPr>
      <w:r w:rsidRPr="001F794E">
        <w:t>Important Point</w:t>
      </w:r>
    </w:p>
    <w:p w14:paraId="29261326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Short-circuit operation.</w:t>
      </w:r>
    </w:p>
    <w:p w14:paraId="34B96D1A" w14:textId="77777777" w:rsidR="006B3629" w:rsidRPr="001F794E" w:rsidRDefault="006B3629" w:rsidP="006B3629">
      <w:r w:rsidRPr="001F794E">
        <w:pict w14:anchorId="1BABA72E">
          <v:rect id="_x0000_i2989" style="width:0;height:1.5pt" o:hralign="center" o:hrstd="t" o:hr="t" fillcolor="#a0a0a0" stroked="f"/>
        </w:pict>
      </w:r>
    </w:p>
    <w:p w14:paraId="489B3F2F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6D3C585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किमान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एक</w:t>
      </w:r>
      <w:r w:rsidRPr="001F794E">
        <w:rPr>
          <w:sz w:val="22"/>
          <w:szCs w:val="22"/>
        </w:rPr>
        <w:t xml:space="preserve"> element condition satisfy </w:t>
      </w:r>
      <w:r w:rsidRPr="001F794E">
        <w:rPr>
          <w:rFonts w:ascii="Nirmala UI" w:hAnsi="Nirmala UI" w:cs="Nirmala UI"/>
          <w:sz w:val="22"/>
          <w:szCs w:val="22"/>
        </w:rPr>
        <w:t>करतो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check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054D31D2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anyMatch()</w:t>
      </w:r>
    </w:p>
    <w:p w14:paraId="7D7D0919" w14:textId="77777777" w:rsidR="006B3629" w:rsidRPr="001F794E" w:rsidRDefault="006B3629" w:rsidP="006B3629">
      <w:r w:rsidRPr="001F794E">
        <w:pict w14:anchorId="23394357">
          <v:rect id="_x0000_i2990" style="width:0;height:1.5pt" o:hralign="center" o:hrstd="t" o:hr="t" fillcolor="#a0a0a0" stroked="f"/>
        </w:pict>
      </w:r>
    </w:p>
    <w:p w14:paraId="40D2ECAF" w14:textId="77777777" w:rsidR="006B3629" w:rsidRPr="001F794E" w:rsidRDefault="006B3629" w:rsidP="006B36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66. What is allMatch() in streams?</w:t>
      </w:r>
    </w:p>
    <w:p w14:paraId="76CEBEED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47F83A1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Checks whether:</w:t>
      </w:r>
    </w:p>
    <w:p w14:paraId="5AE9A94E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All elements satisfy condition</w:t>
      </w:r>
    </w:p>
    <w:p w14:paraId="5110EBE1" w14:textId="77777777" w:rsidR="006B3629" w:rsidRPr="001F794E" w:rsidRDefault="006B3629" w:rsidP="006B3629">
      <w:pPr>
        <w:pStyle w:val="Heading3"/>
      </w:pPr>
      <w:r w:rsidRPr="001F794E">
        <w:t>Example</w:t>
      </w:r>
    </w:p>
    <w:p w14:paraId="1135E8B7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5C2D5D04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.allMatch(x -&gt; x &gt; 0)</w:t>
      </w:r>
    </w:p>
    <w:p w14:paraId="5356468E" w14:textId="77777777" w:rsidR="006B3629" w:rsidRPr="001F794E" w:rsidRDefault="006B3629" w:rsidP="006B3629">
      <w:pPr>
        <w:pStyle w:val="Heading3"/>
      </w:pPr>
      <w:r w:rsidRPr="001F794E">
        <w:t>Important Point</w:t>
      </w:r>
    </w:p>
    <w:p w14:paraId="2FDDA934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 false immediately if one fails.</w:t>
      </w:r>
    </w:p>
    <w:p w14:paraId="65B0EDC8" w14:textId="77777777" w:rsidR="006B3629" w:rsidRPr="001F794E" w:rsidRDefault="006B3629" w:rsidP="006B3629">
      <w:r w:rsidRPr="001F794E">
        <w:pict w14:anchorId="66D919D9">
          <v:rect id="_x0000_i2991" style="width:0;height:1.5pt" o:hralign="center" o:hrstd="t" o:hr="t" fillcolor="#a0a0a0" stroked="f"/>
        </w:pict>
      </w:r>
    </w:p>
    <w:p w14:paraId="4F9EECD8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1EF0F67C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सर्व</w:t>
      </w:r>
      <w:r w:rsidRPr="001F794E">
        <w:rPr>
          <w:sz w:val="22"/>
          <w:szCs w:val="22"/>
        </w:rPr>
        <w:t xml:space="preserve"> elements condition satisfy </w:t>
      </w:r>
      <w:r w:rsidRPr="001F794E">
        <w:rPr>
          <w:rFonts w:ascii="Nirmala UI" w:hAnsi="Nirmala UI" w:cs="Nirmala UI"/>
          <w:sz w:val="22"/>
          <w:szCs w:val="22"/>
        </w:rPr>
        <w:t>करतात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check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1D2CA8A0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allMatch()</w:t>
      </w:r>
    </w:p>
    <w:p w14:paraId="554DB0BB" w14:textId="77777777" w:rsidR="006B3629" w:rsidRPr="001F794E" w:rsidRDefault="006B3629" w:rsidP="006B3629">
      <w:r w:rsidRPr="001F794E">
        <w:pict w14:anchorId="31C19158">
          <v:rect id="_x0000_i2992" style="width:0;height:1.5pt" o:hralign="center" o:hrstd="t" o:hr="t" fillcolor="#a0a0a0" stroked="f"/>
        </w:pict>
      </w:r>
    </w:p>
    <w:p w14:paraId="2081CF07" w14:textId="77777777" w:rsidR="006B3629" w:rsidRPr="001F794E" w:rsidRDefault="006B3629" w:rsidP="006B36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67. What is noneMatch() in streams?</w:t>
      </w:r>
    </w:p>
    <w:p w14:paraId="2EEFF1E5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61FBA6E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Checks whether:</w:t>
      </w:r>
    </w:p>
    <w:p w14:paraId="4A3FD870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 element matches condition</w:t>
      </w:r>
    </w:p>
    <w:p w14:paraId="0E5F2FA9" w14:textId="77777777" w:rsidR="006B3629" w:rsidRPr="001F794E" w:rsidRDefault="006B3629" w:rsidP="006B3629">
      <w:pPr>
        <w:pStyle w:val="Heading3"/>
      </w:pPr>
      <w:r w:rsidRPr="001F794E">
        <w:t>Example</w:t>
      </w:r>
    </w:p>
    <w:p w14:paraId="74B41A3E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3C5FB10A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.noneMatch(x -&gt; x &lt; 0)</w:t>
      </w:r>
    </w:p>
    <w:p w14:paraId="3E17917E" w14:textId="77777777" w:rsidR="006B3629" w:rsidRPr="001F794E" w:rsidRDefault="006B3629" w:rsidP="006B3629">
      <w:pPr>
        <w:pStyle w:val="Heading3"/>
      </w:pPr>
      <w:r w:rsidRPr="001F794E">
        <w:t>Important Point</w:t>
      </w:r>
    </w:p>
    <w:p w14:paraId="293565D8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Opposite of anyMatch().</w:t>
      </w:r>
    </w:p>
    <w:p w14:paraId="0090C57F" w14:textId="77777777" w:rsidR="006B3629" w:rsidRPr="001F794E" w:rsidRDefault="006B3629" w:rsidP="006B3629">
      <w:r w:rsidRPr="001F794E">
        <w:pict w14:anchorId="69F1ABF1">
          <v:rect id="_x0000_i2993" style="width:0;height:1.5pt" o:hralign="center" o:hrstd="t" o:hr="t" fillcolor="#a0a0a0" stroked="f"/>
        </w:pict>
      </w:r>
    </w:p>
    <w:p w14:paraId="4CF54B30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952572A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कोणताही</w:t>
      </w:r>
      <w:r w:rsidRPr="001F794E">
        <w:rPr>
          <w:sz w:val="22"/>
          <w:szCs w:val="22"/>
        </w:rPr>
        <w:t xml:space="preserve"> element condition satisfy </w:t>
      </w:r>
      <w:r w:rsidRPr="001F794E">
        <w:rPr>
          <w:rFonts w:ascii="Nirmala UI" w:hAnsi="Nirmala UI" w:cs="Nirmala UI"/>
          <w:sz w:val="22"/>
          <w:szCs w:val="22"/>
        </w:rPr>
        <w:t>करत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check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66E6CCAF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noneMatch()</w:t>
      </w:r>
    </w:p>
    <w:p w14:paraId="3F473B1A" w14:textId="77777777" w:rsidR="006B3629" w:rsidRPr="001F794E" w:rsidRDefault="006B3629" w:rsidP="006B3629">
      <w:r w:rsidRPr="001F794E">
        <w:pict w14:anchorId="775E279F">
          <v:rect id="_x0000_i2994" style="width:0;height:1.5pt" o:hralign="center" o:hrstd="t" o:hr="t" fillcolor="#a0a0a0" stroked="f"/>
        </w:pict>
      </w:r>
    </w:p>
    <w:p w14:paraId="2AB33302" w14:textId="77777777" w:rsidR="006B3629" w:rsidRPr="001F794E" w:rsidRDefault="006B3629" w:rsidP="006B36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68. What is peek() in streams?</w:t>
      </w:r>
    </w:p>
    <w:p w14:paraId="37B8900B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E7AD84D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Performs action while processing stream.</w:t>
      </w:r>
    </w:p>
    <w:p w14:paraId="09C8E7CE" w14:textId="77777777" w:rsidR="006B3629" w:rsidRPr="001F794E" w:rsidRDefault="006B3629" w:rsidP="006B3629">
      <w:pPr>
        <w:pStyle w:val="Heading3"/>
      </w:pPr>
      <w:r w:rsidRPr="001F794E">
        <w:t>Example</w:t>
      </w:r>
    </w:p>
    <w:p w14:paraId="7B71778A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4B03E1B1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 xml:space="preserve">    .peek(System.out::println)</w:t>
      </w:r>
    </w:p>
    <w:p w14:paraId="6EF6272D" w14:textId="77777777" w:rsidR="006B3629" w:rsidRPr="001F794E" w:rsidRDefault="006B3629" w:rsidP="006B3629">
      <w:pPr>
        <w:pStyle w:val="Heading3"/>
      </w:pPr>
      <w:r w:rsidRPr="001F794E">
        <w:t>Uses</w:t>
      </w:r>
    </w:p>
    <w:p w14:paraId="7449EE6B" w14:textId="77777777" w:rsidR="006B3629" w:rsidRPr="001F794E" w:rsidRDefault="006B3629" w:rsidP="003003E2">
      <w:pPr>
        <w:pStyle w:val="NormalWeb"/>
        <w:numPr>
          <w:ilvl w:val="0"/>
          <w:numId w:val="644"/>
        </w:numPr>
        <w:rPr>
          <w:sz w:val="22"/>
          <w:szCs w:val="22"/>
        </w:rPr>
      </w:pPr>
      <w:r w:rsidRPr="001F794E">
        <w:rPr>
          <w:sz w:val="22"/>
          <w:szCs w:val="22"/>
        </w:rPr>
        <w:t>Debugging</w:t>
      </w:r>
    </w:p>
    <w:p w14:paraId="534C6F7D" w14:textId="77777777" w:rsidR="006B3629" w:rsidRPr="001F794E" w:rsidRDefault="006B3629" w:rsidP="003003E2">
      <w:pPr>
        <w:pStyle w:val="NormalWeb"/>
        <w:numPr>
          <w:ilvl w:val="0"/>
          <w:numId w:val="644"/>
        </w:numPr>
        <w:rPr>
          <w:sz w:val="22"/>
          <w:szCs w:val="22"/>
        </w:rPr>
      </w:pPr>
      <w:r w:rsidRPr="001F794E">
        <w:rPr>
          <w:sz w:val="22"/>
          <w:szCs w:val="22"/>
        </w:rPr>
        <w:t>Logging</w:t>
      </w:r>
    </w:p>
    <w:p w14:paraId="365DE88D" w14:textId="77777777" w:rsidR="006B3629" w:rsidRPr="001F794E" w:rsidRDefault="006B3629" w:rsidP="006B3629">
      <w:pPr>
        <w:pStyle w:val="Heading3"/>
      </w:pPr>
      <w:r w:rsidRPr="001F794E">
        <w:t>Important Point</w:t>
      </w:r>
    </w:p>
    <w:p w14:paraId="4BAF3067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Intermediate operation.</w:t>
      </w:r>
    </w:p>
    <w:p w14:paraId="1AE0CEB0" w14:textId="77777777" w:rsidR="006B3629" w:rsidRPr="001F794E" w:rsidRDefault="006B3629" w:rsidP="006B3629">
      <w:r w:rsidRPr="001F794E">
        <w:pict w14:anchorId="7222EE41">
          <v:rect id="_x0000_i2995" style="width:0;height:1.5pt" o:hralign="center" o:hrstd="t" o:hr="t" fillcolor="#a0a0a0" stroked="f"/>
        </w:pict>
      </w:r>
    </w:p>
    <w:p w14:paraId="3D6605A9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DF4086D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processing </w:t>
      </w:r>
      <w:r w:rsidRPr="001F794E">
        <w:rPr>
          <w:rFonts w:ascii="Nirmala UI" w:hAnsi="Nirmala UI" w:cs="Nirmala UI"/>
          <w:sz w:val="22"/>
          <w:szCs w:val="22"/>
        </w:rPr>
        <w:t>दरम्यान</w:t>
      </w:r>
      <w:r w:rsidRPr="001F794E">
        <w:rPr>
          <w:sz w:val="22"/>
          <w:szCs w:val="22"/>
        </w:rPr>
        <w:t xml:space="preserve"> debugging/logging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65F403E1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peek()</w:t>
      </w:r>
    </w:p>
    <w:p w14:paraId="5D45B71D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568EAE59" w14:textId="77777777" w:rsidR="006B3629" w:rsidRPr="001F794E" w:rsidRDefault="006B3629" w:rsidP="006B3629">
      <w:r w:rsidRPr="001F794E">
        <w:pict w14:anchorId="411B183E">
          <v:rect id="_x0000_i2996" style="width:0;height:1.5pt" o:hralign="center" o:hrstd="t" o:hr="t" fillcolor="#a0a0a0" stroked="f"/>
        </w:pict>
      </w:r>
    </w:p>
    <w:p w14:paraId="3AC36BDE" w14:textId="77777777" w:rsidR="006B3629" w:rsidRPr="001F794E" w:rsidRDefault="006B3629" w:rsidP="006B36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69. Difference between peek() and forEach()?</w:t>
      </w:r>
    </w:p>
    <w:p w14:paraId="760DEDD3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1795"/>
      </w:tblGrid>
      <w:tr w:rsidR="006B3629" w:rsidRPr="001F794E" w14:paraId="2B393C89" w14:textId="77777777" w:rsidTr="006B3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9B11D" w14:textId="77777777" w:rsidR="006B3629" w:rsidRPr="001F794E" w:rsidRDefault="006B36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peek()</w:t>
            </w:r>
          </w:p>
        </w:tc>
        <w:tc>
          <w:tcPr>
            <w:tcW w:w="0" w:type="auto"/>
            <w:vAlign w:val="center"/>
            <w:hideMark/>
          </w:tcPr>
          <w:p w14:paraId="64BC69F1" w14:textId="77777777" w:rsidR="006B3629" w:rsidRPr="001F794E" w:rsidRDefault="006B36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forEach()</w:t>
            </w:r>
          </w:p>
        </w:tc>
      </w:tr>
      <w:tr w:rsidR="006B3629" w:rsidRPr="001F794E" w14:paraId="69C7508A" w14:textId="77777777" w:rsidTr="006B3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2285" w14:textId="77777777" w:rsidR="006B3629" w:rsidRPr="001F794E" w:rsidRDefault="006B3629">
            <w:r w:rsidRPr="001F794E">
              <w:t>Intermediate operation</w:t>
            </w:r>
          </w:p>
        </w:tc>
        <w:tc>
          <w:tcPr>
            <w:tcW w:w="0" w:type="auto"/>
            <w:vAlign w:val="center"/>
            <w:hideMark/>
          </w:tcPr>
          <w:p w14:paraId="5E3D1E7C" w14:textId="77777777" w:rsidR="006B3629" w:rsidRPr="001F794E" w:rsidRDefault="006B3629">
            <w:r w:rsidRPr="001F794E">
              <w:t>Terminal operation</w:t>
            </w:r>
          </w:p>
        </w:tc>
      </w:tr>
      <w:tr w:rsidR="006B3629" w:rsidRPr="001F794E" w14:paraId="7D321045" w14:textId="77777777" w:rsidTr="006B3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A1A4" w14:textId="77777777" w:rsidR="006B3629" w:rsidRPr="001F794E" w:rsidRDefault="006B3629">
            <w:r w:rsidRPr="001F794E">
              <w:t>Mainly debugging</w:t>
            </w:r>
          </w:p>
        </w:tc>
        <w:tc>
          <w:tcPr>
            <w:tcW w:w="0" w:type="auto"/>
            <w:vAlign w:val="center"/>
            <w:hideMark/>
          </w:tcPr>
          <w:p w14:paraId="556ACC72" w14:textId="77777777" w:rsidR="006B3629" w:rsidRPr="001F794E" w:rsidRDefault="006B3629">
            <w:r w:rsidRPr="001F794E">
              <w:t>Final processing</w:t>
            </w:r>
          </w:p>
        </w:tc>
      </w:tr>
      <w:tr w:rsidR="006B3629" w:rsidRPr="001F794E" w14:paraId="10811954" w14:textId="77777777" w:rsidTr="006B3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25A0" w14:textId="77777777" w:rsidR="006B3629" w:rsidRPr="001F794E" w:rsidRDefault="006B3629">
            <w:r w:rsidRPr="001F794E">
              <w:t>Returns stream</w:t>
            </w:r>
          </w:p>
        </w:tc>
        <w:tc>
          <w:tcPr>
            <w:tcW w:w="0" w:type="auto"/>
            <w:vAlign w:val="center"/>
            <w:hideMark/>
          </w:tcPr>
          <w:p w14:paraId="1B5B16A9" w14:textId="77777777" w:rsidR="006B3629" w:rsidRPr="001F794E" w:rsidRDefault="006B3629">
            <w:r w:rsidRPr="001F794E">
              <w:t>Returns void</w:t>
            </w:r>
          </w:p>
        </w:tc>
      </w:tr>
    </w:tbl>
    <w:p w14:paraId="43B56D61" w14:textId="77777777" w:rsidR="006B3629" w:rsidRPr="001F794E" w:rsidRDefault="006B3629" w:rsidP="006B3629">
      <w:pPr>
        <w:pStyle w:val="Heading3"/>
      </w:pPr>
      <w:r w:rsidRPr="001F794E">
        <w:t>Important Point</w:t>
      </w:r>
    </w:p>
    <w:p w14:paraId="2231EF1E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peek() should not modify data heavily.</w:t>
      </w:r>
    </w:p>
    <w:p w14:paraId="70AF134F" w14:textId="77777777" w:rsidR="006B3629" w:rsidRPr="001F794E" w:rsidRDefault="006B3629" w:rsidP="006B3629">
      <w:r w:rsidRPr="001F794E">
        <w:lastRenderedPageBreak/>
        <w:pict w14:anchorId="477DDA44">
          <v:rect id="_x0000_i2997" style="width:0;height:1.5pt" o:hralign="center" o:hrstd="t" o:hr="t" fillcolor="#a0a0a0" stroked="f"/>
        </w:pict>
      </w:r>
    </w:p>
    <w:p w14:paraId="0784AD7F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501"/>
      </w:tblGrid>
      <w:tr w:rsidR="006B3629" w:rsidRPr="001F794E" w14:paraId="373DCCB5" w14:textId="77777777" w:rsidTr="006B3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094EA" w14:textId="77777777" w:rsidR="006B3629" w:rsidRPr="001F794E" w:rsidRDefault="006B36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peek</w:t>
            </w:r>
          </w:p>
        </w:tc>
        <w:tc>
          <w:tcPr>
            <w:tcW w:w="0" w:type="auto"/>
            <w:vAlign w:val="center"/>
            <w:hideMark/>
          </w:tcPr>
          <w:p w14:paraId="195D9C31" w14:textId="77777777" w:rsidR="006B3629" w:rsidRPr="001F794E" w:rsidRDefault="006B362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forEach</w:t>
            </w:r>
          </w:p>
        </w:tc>
      </w:tr>
      <w:tr w:rsidR="006B3629" w:rsidRPr="001F794E" w14:paraId="3457E1FB" w14:textId="77777777" w:rsidTr="006B3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30B7A" w14:textId="77777777" w:rsidR="006B3629" w:rsidRPr="001F794E" w:rsidRDefault="006B3629">
            <w:r w:rsidRPr="001F794E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193C2B5A" w14:textId="77777777" w:rsidR="006B3629" w:rsidRPr="001F794E" w:rsidRDefault="006B3629">
            <w:r w:rsidRPr="001F794E">
              <w:t>Terminal</w:t>
            </w:r>
          </w:p>
        </w:tc>
      </w:tr>
      <w:tr w:rsidR="006B3629" w:rsidRPr="001F794E" w14:paraId="02D54A5C" w14:textId="77777777" w:rsidTr="006B3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51C32" w14:textId="77777777" w:rsidR="006B3629" w:rsidRPr="001F794E" w:rsidRDefault="006B3629">
            <w:r w:rsidRPr="001F794E">
              <w:t>Debugging</w:t>
            </w:r>
          </w:p>
        </w:tc>
        <w:tc>
          <w:tcPr>
            <w:tcW w:w="0" w:type="auto"/>
            <w:vAlign w:val="center"/>
            <w:hideMark/>
          </w:tcPr>
          <w:p w14:paraId="4F9784FA" w14:textId="77777777" w:rsidR="006B3629" w:rsidRPr="001F794E" w:rsidRDefault="006B3629">
            <w:r w:rsidRPr="001F794E">
              <w:t>Final processing</w:t>
            </w:r>
          </w:p>
        </w:tc>
      </w:tr>
    </w:tbl>
    <w:p w14:paraId="4B924F3D" w14:textId="77777777" w:rsidR="006B3629" w:rsidRPr="001F794E" w:rsidRDefault="006B3629" w:rsidP="006B3629">
      <w:r w:rsidRPr="001F794E">
        <w:pict w14:anchorId="422B3114">
          <v:rect id="_x0000_i2998" style="width:0;height:1.5pt" o:hralign="center" o:hrstd="t" o:hr="t" fillcolor="#a0a0a0" stroked="f"/>
        </w:pict>
      </w:r>
    </w:p>
    <w:p w14:paraId="46F6AA42" w14:textId="77777777" w:rsidR="006B3629" w:rsidRPr="001F794E" w:rsidRDefault="006B3629" w:rsidP="006B36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70. What is min() and max() in streams?</w:t>
      </w:r>
    </w:p>
    <w:p w14:paraId="7FEE8150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BE3C402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Find minimum and maximum elements.</w:t>
      </w:r>
    </w:p>
    <w:p w14:paraId="6BE37AEF" w14:textId="77777777" w:rsidR="006B3629" w:rsidRPr="001F794E" w:rsidRDefault="006B3629" w:rsidP="006B3629">
      <w:pPr>
        <w:pStyle w:val="Heading3"/>
      </w:pPr>
      <w:r w:rsidRPr="001F794E">
        <w:t>Example</w:t>
      </w:r>
    </w:p>
    <w:p w14:paraId="10F0068F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list.stream().min(Integer::compare)</w:t>
      </w:r>
    </w:p>
    <w:p w14:paraId="6338466F" w14:textId="77777777" w:rsidR="006B3629" w:rsidRPr="001F794E" w:rsidRDefault="006B3629" w:rsidP="006B3629">
      <w:r w:rsidRPr="001F794E">
        <w:pict w14:anchorId="0E06A5F5">
          <v:rect id="_x0000_i2999" style="width:0;height:1.5pt" o:hralign="center" o:hrstd="t" o:hr="t" fillcolor="#a0a0a0" stroked="f"/>
        </w:pict>
      </w:r>
    </w:p>
    <w:p w14:paraId="00F2E9CB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list.stream().max(Integer::compare)</w:t>
      </w:r>
    </w:p>
    <w:p w14:paraId="01FFBF95" w14:textId="77777777" w:rsidR="006B3629" w:rsidRPr="001F794E" w:rsidRDefault="006B3629" w:rsidP="006B3629">
      <w:pPr>
        <w:pStyle w:val="Heading3"/>
      </w:pPr>
      <w:r w:rsidRPr="001F794E">
        <w:t>Return Type</w:t>
      </w:r>
    </w:p>
    <w:p w14:paraId="4B655866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</w:t>
      </w:r>
    </w:p>
    <w:p w14:paraId="09FD18E9" w14:textId="77777777" w:rsidR="006B3629" w:rsidRPr="001F794E" w:rsidRDefault="006B3629" w:rsidP="006B3629">
      <w:pPr>
        <w:pStyle w:val="Heading3"/>
      </w:pPr>
      <w:r w:rsidRPr="001F794E">
        <w:t>Important Point</w:t>
      </w:r>
    </w:p>
    <w:p w14:paraId="4DB15153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Requires Comparator.</w:t>
      </w:r>
    </w:p>
    <w:p w14:paraId="2689BD36" w14:textId="77777777" w:rsidR="006B3629" w:rsidRPr="001F794E" w:rsidRDefault="006B3629" w:rsidP="006B3629">
      <w:r w:rsidRPr="001F794E">
        <w:pict w14:anchorId="30196BBE">
          <v:rect id="_x0000_i3000" style="width:0;height:1.5pt" o:hralign="center" o:hrstd="t" o:hr="t" fillcolor="#a0a0a0" stroked="f"/>
        </w:pict>
      </w:r>
    </w:p>
    <w:p w14:paraId="0D2C9537" w14:textId="77777777" w:rsidR="006B3629" w:rsidRPr="001F794E" w:rsidRDefault="006B3629" w:rsidP="006B362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265153C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Minimum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maximum element </w:t>
      </w:r>
      <w:r w:rsidRPr="001F794E">
        <w:rPr>
          <w:rFonts w:ascii="Nirmala UI" w:hAnsi="Nirmala UI" w:cs="Nirmala UI"/>
          <w:sz w:val="22"/>
          <w:szCs w:val="22"/>
        </w:rPr>
        <w:t>मिळवण्यासाठी</w:t>
      </w:r>
      <w:r w:rsidRPr="001F794E">
        <w:rPr>
          <w:sz w:val="22"/>
          <w:szCs w:val="22"/>
        </w:rPr>
        <w:t>:</w:t>
      </w:r>
    </w:p>
    <w:p w14:paraId="7AEC3F63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min()</w:t>
      </w:r>
    </w:p>
    <w:p w14:paraId="5448B9B1" w14:textId="77777777" w:rsidR="006B3629" w:rsidRPr="001F794E" w:rsidRDefault="006B3629" w:rsidP="006B362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max()</w:t>
      </w:r>
    </w:p>
    <w:p w14:paraId="0508AE78" w14:textId="77777777" w:rsidR="006B3629" w:rsidRPr="001F794E" w:rsidRDefault="006B3629" w:rsidP="006B362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वापरतात</w:t>
      </w:r>
      <w:r w:rsidRPr="001F794E">
        <w:rPr>
          <w:sz w:val="22"/>
          <w:szCs w:val="22"/>
        </w:rPr>
        <w:t>.</w:t>
      </w:r>
    </w:p>
    <w:p w14:paraId="3919EC0A" w14:textId="77777777" w:rsidR="006B3629" w:rsidRPr="001F794E" w:rsidRDefault="006B3629" w:rsidP="006B3629">
      <w:r w:rsidRPr="001F794E">
        <w:pict w14:anchorId="5A47134A">
          <v:rect id="_x0000_i3001" style="width:0;height:1.5pt" o:hralign="center" o:hrstd="t" o:hr="t" fillcolor="#a0a0a0" stroked="f"/>
        </w:pict>
      </w:r>
    </w:p>
    <w:p w14:paraId="3281092F" w14:textId="77777777" w:rsidR="006B3629" w:rsidRPr="001F794E" w:rsidRDefault="006B3629" w:rsidP="006B362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70/250 COMPLETED</w:t>
      </w:r>
    </w:p>
    <w:p w14:paraId="147FFC18" w14:textId="77777777" w:rsidR="00A81E96" w:rsidRPr="001F794E" w:rsidRDefault="00A81E96" w:rsidP="00A81E9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(71–80)</w:t>
      </w:r>
    </w:p>
    <w:p w14:paraId="0CF6EB88" w14:textId="77777777" w:rsidR="00A81E96" w:rsidRPr="001F794E" w:rsidRDefault="00A81E96" w:rsidP="00A81E96">
      <w:r w:rsidRPr="001F794E">
        <w:pict w14:anchorId="04370257">
          <v:rect id="_x0000_i3002" style="width:0;height:1.5pt" o:hralign="center" o:hrstd="t" o:hr="t" fillcolor="#a0a0a0" stroked="f"/>
        </w:pict>
      </w:r>
    </w:p>
    <w:p w14:paraId="77B66677" w14:textId="77777777" w:rsidR="00A81E96" w:rsidRPr="001F794E" w:rsidRDefault="00A81E96" w:rsidP="00A81E9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71. What is collect(Collectors.toList())?</w:t>
      </w:r>
    </w:p>
    <w:p w14:paraId="2B85EDED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C0558F7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Collects stream elements into List.</w:t>
      </w:r>
    </w:p>
    <w:p w14:paraId="0432DA98" w14:textId="77777777" w:rsidR="00A81E96" w:rsidRPr="001F794E" w:rsidRDefault="00A81E96" w:rsidP="00A81E96">
      <w:pPr>
        <w:pStyle w:val="Heading3"/>
      </w:pPr>
      <w:r w:rsidRPr="001F794E">
        <w:t>Example</w:t>
      </w:r>
    </w:p>
    <w:p w14:paraId="2DF8AB0C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 list =</w:t>
      </w:r>
    </w:p>
    <w:p w14:paraId="37C6BD2F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stream.collect(</w:t>
      </w:r>
    </w:p>
    <w:p w14:paraId="5E547509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Collectors.toList()</w:t>
      </w:r>
    </w:p>
    <w:p w14:paraId="691AC69D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);</w:t>
      </w:r>
    </w:p>
    <w:p w14:paraId="434267E6" w14:textId="77777777" w:rsidR="00A81E96" w:rsidRPr="001F794E" w:rsidRDefault="00A81E96" w:rsidP="00A81E96">
      <w:pPr>
        <w:pStyle w:val="Heading3"/>
      </w:pPr>
      <w:r w:rsidRPr="001F794E">
        <w:t>Benefits</w:t>
      </w:r>
    </w:p>
    <w:p w14:paraId="6598CDDA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Easy stream-to-list conversion.</w:t>
      </w:r>
    </w:p>
    <w:p w14:paraId="321E023B" w14:textId="77777777" w:rsidR="00A81E96" w:rsidRPr="001F794E" w:rsidRDefault="00A81E96" w:rsidP="00A81E96">
      <w:pPr>
        <w:pStyle w:val="Heading3"/>
      </w:pPr>
      <w:r w:rsidRPr="001F794E">
        <w:t>Important Point</w:t>
      </w:r>
    </w:p>
    <w:p w14:paraId="444869B3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 commonly used collector.</w:t>
      </w:r>
    </w:p>
    <w:p w14:paraId="290BD0D2" w14:textId="77777777" w:rsidR="00A81E96" w:rsidRPr="001F794E" w:rsidRDefault="00A81E96" w:rsidP="00A81E96">
      <w:r w:rsidRPr="001F794E">
        <w:pict w14:anchorId="4D61738F">
          <v:rect id="_x0000_i3003" style="width:0;height:1.5pt" o:hralign="center" o:hrstd="t" o:hr="t" fillcolor="#a0a0a0" stroked="f"/>
        </w:pict>
      </w:r>
    </w:p>
    <w:p w14:paraId="4556C521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CD56FB6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elements List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collect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132B621A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Collectors.toList()</w:t>
      </w:r>
    </w:p>
    <w:p w14:paraId="025F2FC7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8B89ED7" w14:textId="77777777" w:rsidR="00A81E96" w:rsidRPr="001F794E" w:rsidRDefault="00A81E96" w:rsidP="00A81E96">
      <w:r w:rsidRPr="001F794E">
        <w:lastRenderedPageBreak/>
        <w:pict w14:anchorId="2E9B1861">
          <v:rect id="_x0000_i3004" style="width:0;height:1.5pt" o:hralign="center" o:hrstd="t" o:hr="t" fillcolor="#a0a0a0" stroked="f"/>
        </w:pict>
      </w:r>
    </w:p>
    <w:p w14:paraId="7DB264C3" w14:textId="77777777" w:rsidR="00A81E96" w:rsidRPr="001F794E" w:rsidRDefault="00A81E96" w:rsidP="00A81E9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72. What is Collectors.toSet()?</w:t>
      </w:r>
    </w:p>
    <w:p w14:paraId="3FD088B2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E18F83F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Collects elements into Set.</w:t>
      </w:r>
    </w:p>
    <w:p w14:paraId="5EF84BB9" w14:textId="77777777" w:rsidR="00A81E96" w:rsidRPr="001F794E" w:rsidRDefault="00A81E96" w:rsidP="00A81E96">
      <w:pPr>
        <w:pStyle w:val="Heading3"/>
      </w:pPr>
      <w:r w:rsidRPr="001F794E">
        <w:t>Example</w:t>
      </w:r>
    </w:p>
    <w:p w14:paraId="767DD2F1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Set&lt;Integer&gt; set =</w:t>
      </w:r>
    </w:p>
    <w:p w14:paraId="5412667A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stream.collect(</w:t>
      </w:r>
    </w:p>
    <w:p w14:paraId="60F24B22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Collectors.toSet()</w:t>
      </w:r>
    </w:p>
    <w:p w14:paraId="4A393802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);</w:t>
      </w:r>
    </w:p>
    <w:p w14:paraId="10268AB5" w14:textId="77777777" w:rsidR="00A81E96" w:rsidRPr="001F794E" w:rsidRDefault="00A81E96" w:rsidP="00A81E96">
      <w:pPr>
        <w:pStyle w:val="Heading3"/>
      </w:pPr>
      <w:r w:rsidRPr="001F794E">
        <w:t>Benefits</w:t>
      </w:r>
    </w:p>
    <w:p w14:paraId="31A3FD66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Automatically removes duplicates.</w:t>
      </w:r>
    </w:p>
    <w:p w14:paraId="7B3CFC01" w14:textId="77777777" w:rsidR="00A81E96" w:rsidRPr="001F794E" w:rsidRDefault="00A81E96" w:rsidP="00A81E96">
      <w:pPr>
        <w:pStyle w:val="Heading3"/>
      </w:pPr>
      <w:r w:rsidRPr="001F794E">
        <w:t>Important Point</w:t>
      </w:r>
    </w:p>
    <w:p w14:paraId="6D9CBD47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Order may not preserve.</w:t>
      </w:r>
    </w:p>
    <w:p w14:paraId="31164401" w14:textId="77777777" w:rsidR="00A81E96" w:rsidRPr="001F794E" w:rsidRDefault="00A81E96" w:rsidP="00A81E96">
      <w:r w:rsidRPr="001F794E">
        <w:pict w14:anchorId="0F031C81">
          <v:rect id="_x0000_i3005" style="width:0;height:1.5pt" o:hralign="center" o:hrstd="t" o:hr="t" fillcolor="#a0a0a0" stroked="f"/>
        </w:pict>
      </w:r>
    </w:p>
    <w:p w14:paraId="3E3BB3E7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3718115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Elements Set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collect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0471C625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Collectors.toSet()</w:t>
      </w:r>
    </w:p>
    <w:p w14:paraId="1BCB1FCF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5A8FFBAC" w14:textId="77777777" w:rsidR="00A81E96" w:rsidRPr="001F794E" w:rsidRDefault="00A81E96" w:rsidP="00A81E96">
      <w:r w:rsidRPr="001F794E">
        <w:pict w14:anchorId="05693D7C">
          <v:rect id="_x0000_i3006" style="width:0;height:1.5pt" o:hralign="center" o:hrstd="t" o:hr="t" fillcolor="#a0a0a0" stroked="f"/>
        </w:pict>
      </w:r>
    </w:p>
    <w:p w14:paraId="60B6ED85" w14:textId="77777777" w:rsidR="00A81E96" w:rsidRPr="001F794E" w:rsidRDefault="00A81E96" w:rsidP="00A81E9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73. What is Collectors.joining()?</w:t>
      </w:r>
    </w:p>
    <w:p w14:paraId="64C2E0B4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3334DFB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Joins stream elements into String.</w:t>
      </w:r>
    </w:p>
    <w:p w14:paraId="024361F1" w14:textId="77777777" w:rsidR="00A81E96" w:rsidRPr="001F794E" w:rsidRDefault="00A81E96" w:rsidP="00A81E96">
      <w:pPr>
        <w:pStyle w:val="Heading3"/>
      </w:pPr>
      <w:r w:rsidRPr="001F794E">
        <w:lastRenderedPageBreak/>
        <w:t>Example</w:t>
      </w:r>
    </w:p>
    <w:p w14:paraId="6E11002A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result =</w:t>
      </w:r>
    </w:p>
    <w:p w14:paraId="1D402C25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list.stream()</w:t>
      </w:r>
    </w:p>
    <w:p w14:paraId="41EA4C9A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.collect(</w:t>
      </w:r>
    </w:p>
    <w:p w14:paraId="54897C85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Collectors.joining(",")</w:t>
      </w:r>
    </w:p>
    <w:p w14:paraId="397AEC95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);</w:t>
      </w:r>
    </w:p>
    <w:p w14:paraId="3BD2EA0B" w14:textId="77777777" w:rsidR="00A81E96" w:rsidRPr="001F794E" w:rsidRDefault="00A81E96" w:rsidP="00A81E96">
      <w:pPr>
        <w:pStyle w:val="Heading3"/>
      </w:pPr>
      <w:r w:rsidRPr="001F794E">
        <w:t>Output</w:t>
      </w:r>
    </w:p>
    <w:p w14:paraId="256980A3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A,B,C</w:t>
      </w:r>
    </w:p>
    <w:p w14:paraId="5B78C27B" w14:textId="77777777" w:rsidR="00A81E96" w:rsidRPr="001F794E" w:rsidRDefault="00A81E96" w:rsidP="00A81E96">
      <w:pPr>
        <w:pStyle w:val="Heading3"/>
      </w:pPr>
      <w:r w:rsidRPr="001F794E">
        <w:t>Important Point</w:t>
      </w:r>
    </w:p>
    <w:p w14:paraId="42C9DDA6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Works with String streams.</w:t>
      </w:r>
    </w:p>
    <w:p w14:paraId="5548F189" w14:textId="77777777" w:rsidR="00A81E96" w:rsidRPr="001F794E" w:rsidRDefault="00A81E96" w:rsidP="00A81E96">
      <w:r w:rsidRPr="001F794E">
        <w:pict w14:anchorId="31686F80">
          <v:rect id="_x0000_i3007" style="width:0;height:1.5pt" o:hralign="center" o:hrstd="t" o:hr="t" fillcolor="#a0a0a0" stroked="f"/>
        </w:pict>
      </w:r>
    </w:p>
    <w:p w14:paraId="6A66F281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A72219F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String elements join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578093AC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Collectors.joining()</w:t>
      </w:r>
    </w:p>
    <w:p w14:paraId="7AAE0F30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02899F40" w14:textId="77777777" w:rsidR="00A81E96" w:rsidRPr="001F794E" w:rsidRDefault="00A81E96" w:rsidP="00A81E96">
      <w:r w:rsidRPr="001F794E">
        <w:pict w14:anchorId="0E8A56D9">
          <v:rect id="_x0000_i3008" style="width:0;height:1.5pt" o:hralign="center" o:hrstd="t" o:hr="t" fillcolor="#a0a0a0" stroked="f"/>
        </w:pict>
      </w:r>
    </w:p>
    <w:p w14:paraId="74AF02A2" w14:textId="77777777" w:rsidR="00A81E96" w:rsidRPr="001F794E" w:rsidRDefault="00A81E96" w:rsidP="00A81E9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74. What is Collectors.groupingBy()?</w:t>
      </w:r>
    </w:p>
    <w:p w14:paraId="7904FD62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F79852C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Groups elements based on condition/key.</w:t>
      </w:r>
    </w:p>
    <w:p w14:paraId="03F6CA78" w14:textId="77777777" w:rsidR="00A81E96" w:rsidRPr="001F794E" w:rsidRDefault="00A81E96" w:rsidP="00A81E96">
      <w:pPr>
        <w:pStyle w:val="Heading3"/>
      </w:pPr>
      <w:r w:rsidRPr="001F794E">
        <w:t>Example</w:t>
      </w:r>
    </w:p>
    <w:p w14:paraId="2DC21D22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Collectors.groupingBy(</w:t>
      </w:r>
    </w:p>
    <w:p w14:paraId="0AE47C65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Employee::getDept</w:t>
      </w:r>
    </w:p>
    <w:p w14:paraId="7A84D666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</w:t>
      </w:r>
    </w:p>
    <w:p w14:paraId="55221199" w14:textId="77777777" w:rsidR="00A81E96" w:rsidRPr="001F794E" w:rsidRDefault="00A81E96" w:rsidP="00A81E96">
      <w:pPr>
        <w:pStyle w:val="Heading3"/>
      </w:pPr>
      <w:r w:rsidRPr="001F794E">
        <w:t>Output</w:t>
      </w:r>
    </w:p>
    <w:p w14:paraId="1709EEE1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Map&lt;Key, List&lt;Value&gt;&gt;</w:t>
      </w:r>
    </w:p>
    <w:p w14:paraId="731DEE79" w14:textId="77777777" w:rsidR="00A81E96" w:rsidRPr="001F794E" w:rsidRDefault="00A81E96" w:rsidP="00A81E96">
      <w:pPr>
        <w:pStyle w:val="Heading3"/>
      </w:pPr>
      <w:r w:rsidRPr="001F794E">
        <w:lastRenderedPageBreak/>
        <w:t>Important Point</w:t>
      </w:r>
    </w:p>
    <w:p w14:paraId="5E5295C3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important real-world collector.</w:t>
      </w:r>
    </w:p>
    <w:p w14:paraId="214832C8" w14:textId="77777777" w:rsidR="00A81E96" w:rsidRPr="001F794E" w:rsidRDefault="00A81E96" w:rsidP="00A81E96">
      <w:r w:rsidRPr="001F794E">
        <w:pict w14:anchorId="6C327209">
          <v:rect id="_x0000_i3009" style="width:0;height:1.5pt" o:hralign="center" o:hrstd="t" o:hr="t" fillcolor="#a0a0a0" stroked="f"/>
        </w:pict>
      </w:r>
    </w:p>
    <w:p w14:paraId="69D0ED6F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F319FCE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Elements group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DCC6B90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groupingBy()</w:t>
      </w:r>
    </w:p>
    <w:p w14:paraId="26476954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CA0724A" w14:textId="77777777" w:rsidR="00A81E96" w:rsidRPr="001F794E" w:rsidRDefault="00A81E96" w:rsidP="00A81E96">
      <w:r w:rsidRPr="001F794E">
        <w:pict w14:anchorId="664DADBE">
          <v:rect id="_x0000_i3010" style="width:0;height:1.5pt" o:hralign="center" o:hrstd="t" o:hr="t" fillcolor="#a0a0a0" stroked="f"/>
        </w:pict>
      </w:r>
    </w:p>
    <w:p w14:paraId="524D5241" w14:textId="77777777" w:rsidR="00A81E96" w:rsidRPr="001F794E" w:rsidRDefault="00A81E96" w:rsidP="00A81E9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75. What is partitioningBy()?</w:t>
      </w:r>
    </w:p>
    <w:p w14:paraId="7B596B7D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07D9F7C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Splits elements into:</w:t>
      </w:r>
    </w:p>
    <w:p w14:paraId="5E5C224D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 / false groups</w:t>
      </w:r>
    </w:p>
    <w:p w14:paraId="0F9CBE0A" w14:textId="77777777" w:rsidR="00A81E96" w:rsidRPr="001F794E" w:rsidRDefault="00A81E96" w:rsidP="00A81E96">
      <w:pPr>
        <w:pStyle w:val="Heading3"/>
      </w:pPr>
      <w:r w:rsidRPr="001F794E">
        <w:t>Example</w:t>
      </w:r>
    </w:p>
    <w:p w14:paraId="0B3345DA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Collectors.partitioningBy(</w:t>
      </w:r>
    </w:p>
    <w:p w14:paraId="490B62DC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x -&gt; x &gt; 10</w:t>
      </w:r>
    </w:p>
    <w:p w14:paraId="54DC6145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</w:t>
      </w:r>
    </w:p>
    <w:p w14:paraId="258C7B9F" w14:textId="77777777" w:rsidR="00A81E96" w:rsidRPr="001F794E" w:rsidRDefault="00A81E96" w:rsidP="00A81E96">
      <w:pPr>
        <w:pStyle w:val="Heading3"/>
      </w:pPr>
      <w:r w:rsidRPr="001F794E">
        <w:t>Output</w:t>
      </w:r>
    </w:p>
    <w:p w14:paraId="196F374A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Map&lt;Boolean, List&lt;T&gt;&gt;</w:t>
      </w:r>
    </w:p>
    <w:p w14:paraId="5AA8D205" w14:textId="77777777" w:rsidR="00A81E96" w:rsidRPr="001F794E" w:rsidRDefault="00A81E96" w:rsidP="00A81E96">
      <w:pPr>
        <w:pStyle w:val="Heading3"/>
      </w:pPr>
      <w:r w:rsidRPr="001F794E">
        <w:t>Important Point</w:t>
      </w:r>
    </w:p>
    <w:p w14:paraId="198DF63E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Specialized boolean grouping.</w:t>
      </w:r>
    </w:p>
    <w:p w14:paraId="762C55A1" w14:textId="77777777" w:rsidR="00A81E96" w:rsidRPr="001F794E" w:rsidRDefault="00A81E96" w:rsidP="00A81E96">
      <w:r w:rsidRPr="001F794E">
        <w:pict w14:anchorId="4D0F3035">
          <v:rect id="_x0000_i3011" style="width:0;height:1.5pt" o:hralign="center" o:hrstd="t" o:hr="t" fillcolor="#a0a0a0" stroked="f"/>
        </w:pict>
      </w:r>
    </w:p>
    <w:p w14:paraId="1DDDE8AB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533A03E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Boolean condition </w:t>
      </w:r>
      <w:r w:rsidRPr="001F794E">
        <w:rPr>
          <w:rFonts w:ascii="Nirmala UI" w:hAnsi="Nirmala UI" w:cs="Nirmala UI"/>
          <w:sz w:val="22"/>
          <w:szCs w:val="22"/>
        </w:rPr>
        <w:t>नुसार</w:t>
      </w:r>
      <w:r w:rsidRPr="001F794E">
        <w:rPr>
          <w:sz w:val="22"/>
          <w:szCs w:val="22"/>
        </w:rPr>
        <w:t xml:space="preserve"> partition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0897463D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partitioningBy()</w:t>
      </w:r>
    </w:p>
    <w:p w14:paraId="2E6E523A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59553A29" w14:textId="77777777" w:rsidR="00A81E96" w:rsidRPr="001F794E" w:rsidRDefault="00A81E96" w:rsidP="00A81E96">
      <w:r w:rsidRPr="001F794E">
        <w:pict w14:anchorId="5AB94774">
          <v:rect id="_x0000_i3012" style="width:0;height:1.5pt" o:hralign="center" o:hrstd="t" o:hr="t" fillcolor="#a0a0a0" stroked="f"/>
        </w:pict>
      </w:r>
    </w:p>
    <w:p w14:paraId="35A50E7D" w14:textId="77777777" w:rsidR="00A81E96" w:rsidRPr="001F794E" w:rsidRDefault="00A81E96" w:rsidP="00A81E9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76. Difference between groupingBy() and partitioningBy()?</w:t>
      </w:r>
    </w:p>
    <w:p w14:paraId="182991DA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1547"/>
      </w:tblGrid>
      <w:tr w:rsidR="00A81E96" w:rsidRPr="001F794E" w14:paraId="24795F1D" w14:textId="77777777" w:rsidTr="00A81E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D13C4" w14:textId="77777777" w:rsidR="00A81E96" w:rsidRPr="001F794E" w:rsidRDefault="00A81E9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groupingBy()</w:t>
            </w:r>
          </w:p>
        </w:tc>
        <w:tc>
          <w:tcPr>
            <w:tcW w:w="0" w:type="auto"/>
            <w:vAlign w:val="center"/>
            <w:hideMark/>
          </w:tcPr>
          <w:p w14:paraId="0F7C0931" w14:textId="77777777" w:rsidR="00A81E96" w:rsidRPr="001F794E" w:rsidRDefault="00A81E9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partitioningBy()</w:t>
            </w:r>
          </w:p>
        </w:tc>
      </w:tr>
      <w:tr w:rsidR="00A81E96" w:rsidRPr="001F794E" w14:paraId="5ECE4D22" w14:textId="77777777" w:rsidTr="00A81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2ABDB" w14:textId="77777777" w:rsidR="00A81E96" w:rsidRPr="001F794E" w:rsidRDefault="00A81E96">
            <w:r w:rsidRPr="001F794E">
              <w:t>Multiple groups</w:t>
            </w:r>
          </w:p>
        </w:tc>
        <w:tc>
          <w:tcPr>
            <w:tcW w:w="0" w:type="auto"/>
            <w:vAlign w:val="center"/>
            <w:hideMark/>
          </w:tcPr>
          <w:p w14:paraId="1BC7E5F9" w14:textId="77777777" w:rsidR="00A81E96" w:rsidRPr="001F794E" w:rsidRDefault="00A81E96">
            <w:r w:rsidRPr="001F794E">
              <w:t>Only two groups</w:t>
            </w:r>
          </w:p>
        </w:tc>
      </w:tr>
      <w:tr w:rsidR="00A81E96" w:rsidRPr="001F794E" w14:paraId="47D52DC3" w14:textId="77777777" w:rsidTr="00A81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1FCBA" w14:textId="77777777" w:rsidR="00A81E96" w:rsidRPr="001F794E" w:rsidRDefault="00A81E96">
            <w:r w:rsidRPr="001F794E">
              <w:t>Any key type</w:t>
            </w:r>
          </w:p>
        </w:tc>
        <w:tc>
          <w:tcPr>
            <w:tcW w:w="0" w:type="auto"/>
            <w:vAlign w:val="center"/>
            <w:hideMark/>
          </w:tcPr>
          <w:p w14:paraId="4EF92A36" w14:textId="77777777" w:rsidR="00A81E96" w:rsidRPr="001F794E" w:rsidRDefault="00A81E96">
            <w:r w:rsidRPr="001F794E">
              <w:t>Boolean key</w:t>
            </w:r>
          </w:p>
        </w:tc>
      </w:tr>
      <w:tr w:rsidR="00A81E96" w:rsidRPr="001F794E" w14:paraId="3851D57A" w14:textId="77777777" w:rsidTr="00A81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96B01" w14:textId="77777777" w:rsidR="00A81E96" w:rsidRPr="001F794E" w:rsidRDefault="00A81E96">
            <w:r w:rsidRPr="001F794E">
              <w:t>Flexible grouping</w:t>
            </w:r>
          </w:p>
        </w:tc>
        <w:tc>
          <w:tcPr>
            <w:tcW w:w="0" w:type="auto"/>
            <w:vAlign w:val="center"/>
            <w:hideMark/>
          </w:tcPr>
          <w:p w14:paraId="139AE50D" w14:textId="77777777" w:rsidR="00A81E96" w:rsidRPr="001F794E" w:rsidRDefault="00A81E96">
            <w:r w:rsidRPr="001F794E">
              <w:t>True/false split</w:t>
            </w:r>
          </w:p>
        </w:tc>
      </w:tr>
    </w:tbl>
    <w:p w14:paraId="3677742D" w14:textId="77777777" w:rsidR="00A81E96" w:rsidRPr="001F794E" w:rsidRDefault="00A81E96" w:rsidP="00A81E96">
      <w:pPr>
        <w:pStyle w:val="Heading3"/>
      </w:pPr>
      <w:r w:rsidRPr="001F794E">
        <w:t>Important Point</w:t>
      </w:r>
    </w:p>
    <w:p w14:paraId="1FB0A76F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partitioningBy() optimized for boolean conditions.</w:t>
      </w:r>
    </w:p>
    <w:p w14:paraId="571412EE" w14:textId="77777777" w:rsidR="00A81E96" w:rsidRPr="001F794E" w:rsidRDefault="00A81E96" w:rsidP="00A81E96">
      <w:r w:rsidRPr="001F794E">
        <w:pict w14:anchorId="10F7240E">
          <v:rect id="_x0000_i3013" style="width:0;height:1.5pt" o:hralign="center" o:hrstd="t" o:hr="t" fillcolor="#a0a0a0" stroked="f"/>
        </w:pict>
      </w:r>
    </w:p>
    <w:p w14:paraId="38272AD9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381"/>
      </w:tblGrid>
      <w:tr w:rsidR="00A81E96" w:rsidRPr="001F794E" w14:paraId="4027085C" w14:textId="77777777" w:rsidTr="00A81E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3A05F" w14:textId="77777777" w:rsidR="00A81E96" w:rsidRPr="001F794E" w:rsidRDefault="00A81E9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groupingBy</w:t>
            </w:r>
          </w:p>
        </w:tc>
        <w:tc>
          <w:tcPr>
            <w:tcW w:w="0" w:type="auto"/>
            <w:vAlign w:val="center"/>
            <w:hideMark/>
          </w:tcPr>
          <w:p w14:paraId="0D4C38AD" w14:textId="77777777" w:rsidR="00A81E96" w:rsidRPr="001F794E" w:rsidRDefault="00A81E96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partitioningBy</w:t>
            </w:r>
          </w:p>
        </w:tc>
      </w:tr>
      <w:tr w:rsidR="00A81E96" w:rsidRPr="001F794E" w14:paraId="5B24F89D" w14:textId="77777777" w:rsidTr="00A81E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87E26" w14:textId="77777777" w:rsidR="00A81E96" w:rsidRPr="001F794E" w:rsidRDefault="00A81E96">
            <w:r w:rsidRPr="001F794E">
              <w:t>Multiple groups</w:t>
            </w:r>
          </w:p>
        </w:tc>
        <w:tc>
          <w:tcPr>
            <w:tcW w:w="0" w:type="auto"/>
            <w:vAlign w:val="center"/>
            <w:hideMark/>
          </w:tcPr>
          <w:p w14:paraId="0D8C51A6" w14:textId="77777777" w:rsidR="00A81E96" w:rsidRPr="001F794E" w:rsidRDefault="00A81E96">
            <w:r w:rsidRPr="001F794E">
              <w:t>Two groups</w:t>
            </w:r>
          </w:p>
        </w:tc>
      </w:tr>
    </w:tbl>
    <w:p w14:paraId="3462786D" w14:textId="77777777" w:rsidR="00A81E96" w:rsidRPr="001F794E" w:rsidRDefault="00A81E96" w:rsidP="00A81E96">
      <w:r w:rsidRPr="001F794E">
        <w:pict w14:anchorId="742EEAAD">
          <v:rect id="_x0000_i3014" style="width:0;height:1.5pt" o:hralign="center" o:hrstd="t" o:hr="t" fillcolor="#a0a0a0" stroked="f"/>
        </w:pict>
      </w:r>
    </w:p>
    <w:p w14:paraId="40B2BBD3" w14:textId="77777777" w:rsidR="00A81E96" w:rsidRPr="001F794E" w:rsidRDefault="00A81E96" w:rsidP="00A81E9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77. What is Collectors.mapping()?</w:t>
      </w:r>
    </w:p>
    <w:p w14:paraId="23DC5968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75EB6C2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Applies mapping during collection.</w:t>
      </w:r>
    </w:p>
    <w:p w14:paraId="6796115B" w14:textId="77777777" w:rsidR="00A81E96" w:rsidRPr="001F794E" w:rsidRDefault="00A81E96" w:rsidP="00A81E96">
      <w:pPr>
        <w:pStyle w:val="Heading3"/>
      </w:pPr>
      <w:r w:rsidRPr="001F794E">
        <w:t>Example</w:t>
      </w:r>
    </w:p>
    <w:p w14:paraId="0324CAF2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Collectors.mapping(</w:t>
      </w:r>
    </w:p>
    <w:p w14:paraId="358A5532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Employee::getName,</w:t>
      </w:r>
    </w:p>
    <w:p w14:paraId="16F32A3F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Collectors.toList()</w:t>
      </w:r>
    </w:p>
    <w:p w14:paraId="09A87D85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</w:t>
      </w:r>
    </w:p>
    <w:p w14:paraId="1FE4077F" w14:textId="77777777" w:rsidR="00A81E96" w:rsidRPr="001F794E" w:rsidRDefault="00A81E96" w:rsidP="00A81E96">
      <w:pPr>
        <w:pStyle w:val="Heading3"/>
      </w:pPr>
      <w:r w:rsidRPr="001F794E">
        <w:t>Uses</w:t>
      </w:r>
    </w:p>
    <w:p w14:paraId="0A00651D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Transform grouped data.</w:t>
      </w:r>
    </w:p>
    <w:p w14:paraId="4C33B212" w14:textId="77777777" w:rsidR="00A81E96" w:rsidRPr="001F794E" w:rsidRDefault="00A81E96" w:rsidP="00A81E96">
      <w:pPr>
        <w:pStyle w:val="Heading3"/>
      </w:pPr>
      <w:r w:rsidRPr="001F794E">
        <w:t>Important Point</w:t>
      </w:r>
    </w:p>
    <w:p w14:paraId="764340A4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Often used with groupingBy().</w:t>
      </w:r>
    </w:p>
    <w:p w14:paraId="0D13C732" w14:textId="77777777" w:rsidR="00A81E96" w:rsidRPr="001F794E" w:rsidRDefault="00A81E96" w:rsidP="00A81E96">
      <w:r w:rsidRPr="001F794E">
        <w:pict w14:anchorId="46EDD486">
          <v:rect id="_x0000_i3015" style="width:0;height:1.5pt" o:hralign="center" o:hrstd="t" o:hr="t" fillcolor="#a0a0a0" stroked="f"/>
        </w:pict>
      </w:r>
    </w:p>
    <w:p w14:paraId="4ACD8721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9C5DF25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Collection </w:t>
      </w:r>
      <w:r w:rsidRPr="001F794E">
        <w:rPr>
          <w:rFonts w:ascii="Nirmala UI" w:hAnsi="Nirmala UI" w:cs="Nirmala UI"/>
          <w:sz w:val="22"/>
          <w:szCs w:val="22"/>
        </w:rPr>
        <w:t>दरम्यान</w:t>
      </w:r>
      <w:r w:rsidRPr="001F794E">
        <w:rPr>
          <w:sz w:val="22"/>
          <w:szCs w:val="22"/>
        </w:rPr>
        <w:t xml:space="preserve"> transformation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470E6655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Collectors.mapping()</w:t>
      </w:r>
    </w:p>
    <w:p w14:paraId="0E78A732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5B2D43F" w14:textId="77777777" w:rsidR="00A81E96" w:rsidRPr="001F794E" w:rsidRDefault="00A81E96" w:rsidP="00A81E96">
      <w:r w:rsidRPr="001F794E">
        <w:pict w14:anchorId="2CFF0541">
          <v:rect id="_x0000_i3016" style="width:0;height:1.5pt" o:hralign="center" o:hrstd="t" o:hr="t" fillcolor="#a0a0a0" stroked="f"/>
        </w:pict>
      </w:r>
    </w:p>
    <w:p w14:paraId="78855FBB" w14:textId="77777777" w:rsidR="00A81E96" w:rsidRPr="001F794E" w:rsidRDefault="00A81E96" w:rsidP="00A81E9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78. What is Collectors.counting()?</w:t>
      </w:r>
    </w:p>
    <w:p w14:paraId="2FB689E3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8D4942C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Counts grouped elements.</w:t>
      </w:r>
    </w:p>
    <w:p w14:paraId="5E451321" w14:textId="77777777" w:rsidR="00A81E96" w:rsidRPr="001F794E" w:rsidRDefault="00A81E96" w:rsidP="00A81E96">
      <w:pPr>
        <w:pStyle w:val="Heading3"/>
      </w:pPr>
      <w:r w:rsidRPr="001F794E">
        <w:t>Example</w:t>
      </w:r>
    </w:p>
    <w:p w14:paraId="1AFBCD34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Collectors.counting()</w:t>
      </w:r>
    </w:p>
    <w:p w14:paraId="48FC132A" w14:textId="77777777" w:rsidR="00A81E96" w:rsidRPr="001F794E" w:rsidRDefault="00A81E96" w:rsidP="00A81E96">
      <w:pPr>
        <w:pStyle w:val="Heading3"/>
      </w:pPr>
      <w:r w:rsidRPr="001F794E">
        <w:t>Output</w:t>
      </w:r>
    </w:p>
    <w:p w14:paraId="097812D8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Long count</w:t>
      </w:r>
    </w:p>
    <w:p w14:paraId="5E77A11D" w14:textId="77777777" w:rsidR="00A81E96" w:rsidRPr="001F794E" w:rsidRDefault="00A81E96" w:rsidP="00A81E96">
      <w:pPr>
        <w:pStyle w:val="Heading3"/>
      </w:pPr>
      <w:r w:rsidRPr="001F794E">
        <w:lastRenderedPageBreak/>
        <w:t>Uses</w:t>
      </w:r>
    </w:p>
    <w:p w14:paraId="2E6CBBAA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Analytics/reporting.</w:t>
      </w:r>
    </w:p>
    <w:p w14:paraId="1C683257" w14:textId="77777777" w:rsidR="00A81E96" w:rsidRPr="001F794E" w:rsidRDefault="00A81E96" w:rsidP="00A81E96">
      <w:pPr>
        <w:pStyle w:val="Heading3"/>
      </w:pPr>
      <w:r w:rsidRPr="001F794E">
        <w:t>Important Point</w:t>
      </w:r>
    </w:p>
    <w:p w14:paraId="645FF551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Often combined with groupingBy().</w:t>
      </w:r>
    </w:p>
    <w:p w14:paraId="505309BA" w14:textId="77777777" w:rsidR="00A81E96" w:rsidRPr="001F794E" w:rsidRDefault="00A81E96" w:rsidP="00A81E96">
      <w:r w:rsidRPr="001F794E">
        <w:pict w14:anchorId="4E7949A8">
          <v:rect id="_x0000_i3017" style="width:0;height:1.5pt" o:hralign="center" o:hrstd="t" o:hr="t" fillcolor="#a0a0a0" stroked="f"/>
        </w:pict>
      </w:r>
    </w:p>
    <w:p w14:paraId="1CA91497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D87AD8A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Grouped elements count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91941F3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Collectors.counting()</w:t>
      </w:r>
    </w:p>
    <w:p w14:paraId="5903F7AB" w14:textId="77777777" w:rsidR="00A81E96" w:rsidRPr="001F794E" w:rsidRDefault="00A81E96" w:rsidP="00A81E96">
      <w:r w:rsidRPr="001F794E">
        <w:pict w14:anchorId="1E0B90F8">
          <v:rect id="_x0000_i3018" style="width:0;height:1.5pt" o:hralign="center" o:hrstd="t" o:hr="t" fillcolor="#a0a0a0" stroked="f"/>
        </w:pict>
      </w:r>
    </w:p>
    <w:p w14:paraId="084146A6" w14:textId="77777777" w:rsidR="00A81E96" w:rsidRPr="001F794E" w:rsidRDefault="00A81E96" w:rsidP="00A81E9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79. What is Collectors.summingInt()?</w:t>
      </w:r>
    </w:p>
    <w:p w14:paraId="4B3FF485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F945E37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Calculates sum of integer fields.</w:t>
      </w:r>
    </w:p>
    <w:p w14:paraId="29EF6442" w14:textId="77777777" w:rsidR="00A81E96" w:rsidRPr="001F794E" w:rsidRDefault="00A81E96" w:rsidP="00A81E96">
      <w:pPr>
        <w:pStyle w:val="Heading3"/>
      </w:pPr>
      <w:r w:rsidRPr="001F794E">
        <w:t>Example</w:t>
      </w:r>
    </w:p>
    <w:p w14:paraId="5FE6109D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Collectors.summingInt(</w:t>
      </w:r>
    </w:p>
    <w:p w14:paraId="181852AB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Employee::getSalary</w:t>
      </w:r>
    </w:p>
    <w:p w14:paraId="782838B8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</w:t>
      </w:r>
    </w:p>
    <w:p w14:paraId="3A14D970" w14:textId="77777777" w:rsidR="00A81E96" w:rsidRPr="001F794E" w:rsidRDefault="00A81E96" w:rsidP="00A81E96">
      <w:pPr>
        <w:pStyle w:val="Heading3"/>
      </w:pPr>
      <w:r w:rsidRPr="001F794E">
        <w:t>Uses</w:t>
      </w:r>
    </w:p>
    <w:p w14:paraId="4CE67B6C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Aggregations.</w:t>
      </w:r>
    </w:p>
    <w:p w14:paraId="4119C0FD" w14:textId="77777777" w:rsidR="00A81E96" w:rsidRPr="001F794E" w:rsidRDefault="00A81E96" w:rsidP="00A81E96">
      <w:pPr>
        <w:pStyle w:val="Heading3"/>
      </w:pPr>
      <w:r w:rsidRPr="001F794E">
        <w:t>Important Point</w:t>
      </w:r>
    </w:p>
    <w:p w14:paraId="140D9330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Available for:</w:t>
      </w:r>
    </w:p>
    <w:p w14:paraId="67D453C7" w14:textId="77777777" w:rsidR="00A81E96" w:rsidRPr="001F794E" w:rsidRDefault="00A81E96" w:rsidP="003003E2">
      <w:pPr>
        <w:pStyle w:val="NormalWeb"/>
        <w:numPr>
          <w:ilvl w:val="0"/>
          <w:numId w:val="645"/>
        </w:numPr>
        <w:rPr>
          <w:sz w:val="22"/>
          <w:szCs w:val="22"/>
        </w:rPr>
      </w:pPr>
      <w:r w:rsidRPr="001F794E">
        <w:rPr>
          <w:sz w:val="22"/>
          <w:szCs w:val="22"/>
        </w:rPr>
        <w:t>int</w:t>
      </w:r>
    </w:p>
    <w:p w14:paraId="579EF419" w14:textId="77777777" w:rsidR="00A81E96" w:rsidRPr="001F794E" w:rsidRDefault="00A81E96" w:rsidP="003003E2">
      <w:pPr>
        <w:pStyle w:val="NormalWeb"/>
        <w:numPr>
          <w:ilvl w:val="0"/>
          <w:numId w:val="645"/>
        </w:numPr>
        <w:rPr>
          <w:sz w:val="22"/>
          <w:szCs w:val="22"/>
        </w:rPr>
      </w:pPr>
      <w:r w:rsidRPr="001F794E">
        <w:rPr>
          <w:sz w:val="22"/>
          <w:szCs w:val="22"/>
        </w:rPr>
        <w:t>long</w:t>
      </w:r>
    </w:p>
    <w:p w14:paraId="08075820" w14:textId="77777777" w:rsidR="00A81E96" w:rsidRPr="001F794E" w:rsidRDefault="00A81E96" w:rsidP="003003E2">
      <w:pPr>
        <w:pStyle w:val="NormalWeb"/>
        <w:numPr>
          <w:ilvl w:val="0"/>
          <w:numId w:val="645"/>
        </w:numPr>
        <w:rPr>
          <w:sz w:val="22"/>
          <w:szCs w:val="22"/>
        </w:rPr>
      </w:pPr>
      <w:r w:rsidRPr="001F794E">
        <w:rPr>
          <w:sz w:val="22"/>
          <w:szCs w:val="22"/>
        </w:rPr>
        <w:t>double</w:t>
      </w:r>
    </w:p>
    <w:p w14:paraId="1CCC6C77" w14:textId="77777777" w:rsidR="00A81E96" w:rsidRPr="001F794E" w:rsidRDefault="00A81E96" w:rsidP="00A81E96">
      <w:r w:rsidRPr="001F794E">
        <w:lastRenderedPageBreak/>
        <w:pict w14:anchorId="3CC532E4">
          <v:rect id="_x0000_i3019" style="width:0;height:1.5pt" o:hralign="center" o:hrstd="t" o:hr="t" fillcolor="#a0a0a0" stroked="f"/>
        </w:pict>
      </w:r>
    </w:p>
    <w:p w14:paraId="6969C47B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9A385D1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Integer values </w:t>
      </w:r>
      <w:r w:rsidRPr="001F794E">
        <w:rPr>
          <w:rFonts w:ascii="Nirmala UI" w:hAnsi="Nirmala UI" w:cs="Nirmala UI"/>
          <w:sz w:val="22"/>
          <w:szCs w:val="22"/>
        </w:rPr>
        <w:t>ची</w:t>
      </w:r>
      <w:r w:rsidRPr="001F794E">
        <w:rPr>
          <w:sz w:val="22"/>
          <w:szCs w:val="22"/>
        </w:rPr>
        <w:t xml:space="preserve"> sum </w:t>
      </w:r>
      <w:r w:rsidRPr="001F794E">
        <w:rPr>
          <w:rFonts w:ascii="Nirmala UI" w:hAnsi="Nirmala UI" w:cs="Nirmala UI"/>
          <w:sz w:val="22"/>
          <w:szCs w:val="22"/>
        </w:rPr>
        <w:t>काढण्यासाठी</w:t>
      </w:r>
      <w:r w:rsidRPr="001F794E">
        <w:rPr>
          <w:sz w:val="22"/>
          <w:szCs w:val="22"/>
        </w:rPr>
        <w:t>:</w:t>
      </w:r>
    </w:p>
    <w:p w14:paraId="31516251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summingInt()</w:t>
      </w:r>
    </w:p>
    <w:p w14:paraId="1A358A88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310335D" w14:textId="77777777" w:rsidR="00A81E96" w:rsidRPr="001F794E" w:rsidRDefault="00A81E96" w:rsidP="00A81E96">
      <w:r w:rsidRPr="001F794E">
        <w:pict w14:anchorId="743E2287">
          <v:rect id="_x0000_i3020" style="width:0;height:1.5pt" o:hralign="center" o:hrstd="t" o:hr="t" fillcolor="#a0a0a0" stroked="f"/>
        </w:pict>
      </w:r>
    </w:p>
    <w:p w14:paraId="6F8F33D9" w14:textId="77777777" w:rsidR="00A81E96" w:rsidRPr="001F794E" w:rsidRDefault="00A81E96" w:rsidP="00A81E9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80. What is Collectors.averagingInt()?</w:t>
      </w:r>
    </w:p>
    <w:p w14:paraId="63C50D75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9A224A3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Calculates average of integer values.</w:t>
      </w:r>
    </w:p>
    <w:p w14:paraId="7C64409A" w14:textId="77777777" w:rsidR="00A81E96" w:rsidRPr="001F794E" w:rsidRDefault="00A81E96" w:rsidP="00A81E96">
      <w:pPr>
        <w:pStyle w:val="Heading3"/>
      </w:pPr>
      <w:r w:rsidRPr="001F794E">
        <w:t>Example</w:t>
      </w:r>
    </w:p>
    <w:p w14:paraId="2D0F4769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Collectors.averagingInt(</w:t>
      </w:r>
    </w:p>
    <w:p w14:paraId="3E335D8A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Student::getMarks</w:t>
      </w:r>
    </w:p>
    <w:p w14:paraId="53983B2B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</w:t>
      </w:r>
    </w:p>
    <w:p w14:paraId="1222B7C4" w14:textId="77777777" w:rsidR="00A81E96" w:rsidRPr="001F794E" w:rsidRDefault="00A81E96" w:rsidP="00A81E96">
      <w:pPr>
        <w:pStyle w:val="Heading3"/>
      </w:pPr>
      <w:r w:rsidRPr="001F794E">
        <w:t>Return Type</w:t>
      </w:r>
    </w:p>
    <w:p w14:paraId="58F09732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Double</w:t>
      </w:r>
    </w:p>
    <w:p w14:paraId="20E52D76" w14:textId="77777777" w:rsidR="00A81E96" w:rsidRPr="001F794E" w:rsidRDefault="00A81E96" w:rsidP="00A81E96">
      <w:pPr>
        <w:pStyle w:val="Heading3"/>
      </w:pPr>
      <w:r w:rsidRPr="001F794E">
        <w:t>Important Point</w:t>
      </w:r>
    </w:p>
    <w:p w14:paraId="130DC89C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in reporting systems.</w:t>
      </w:r>
    </w:p>
    <w:p w14:paraId="12D5B9C1" w14:textId="77777777" w:rsidR="00A81E96" w:rsidRPr="001F794E" w:rsidRDefault="00A81E96" w:rsidP="00A81E96">
      <w:r w:rsidRPr="001F794E">
        <w:pict w14:anchorId="0EBF7CBF">
          <v:rect id="_x0000_i3021" style="width:0;height:1.5pt" o:hralign="center" o:hrstd="t" o:hr="t" fillcolor="#a0a0a0" stroked="f"/>
        </w:pict>
      </w:r>
    </w:p>
    <w:p w14:paraId="2C43D39E" w14:textId="77777777" w:rsidR="00A81E96" w:rsidRPr="001F794E" w:rsidRDefault="00A81E96" w:rsidP="00A81E96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11A1835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Average calculate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211F91DB" w14:textId="77777777" w:rsidR="00A81E96" w:rsidRPr="001F794E" w:rsidRDefault="00A81E96" w:rsidP="00A81E96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averagingInt()</w:t>
      </w:r>
    </w:p>
    <w:p w14:paraId="532B47EA" w14:textId="77777777" w:rsidR="00A81E96" w:rsidRPr="001F794E" w:rsidRDefault="00A81E96" w:rsidP="00A81E96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3E72AF2E" w14:textId="77777777" w:rsidR="00A81E96" w:rsidRPr="001F794E" w:rsidRDefault="00A81E96" w:rsidP="00A81E96">
      <w:r w:rsidRPr="001F794E">
        <w:lastRenderedPageBreak/>
        <w:pict w14:anchorId="63216DD9">
          <v:rect id="_x0000_i3022" style="width:0;height:1.5pt" o:hralign="center" o:hrstd="t" o:hr="t" fillcolor="#a0a0a0" stroked="f"/>
        </w:pict>
      </w:r>
    </w:p>
    <w:p w14:paraId="50B74303" w14:textId="77777777" w:rsidR="00A81E96" w:rsidRPr="001F794E" w:rsidRDefault="00A81E96" w:rsidP="00A81E96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80/250 COMPLETED</w:t>
      </w:r>
    </w:p>
    <w:p w14:paraId="65ED34A9" w14:textId="77777777" w:rsidR="00D119B9" w:rsidRPr="001F794E" w:rsidRDefault="00D119B9" w:rsidP="00D119B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(81–90)</w:t>
      </w:r>
    </w:p>
    <w:p w14:paraId="580A2670" w14:textId="77777777" w:rsidR="00D119B9" w:rsidRPr="001F794E" w:rsidRDefault="00D119B9" w:rsidP="00D119B9">
      <w:r w:rsidRPr="001F794E">
        <w:pict w14:anchorId="30F400E3">
          <v:rect id="_x0000_i3023" style="width:0;height:1.5pt" o:hralign="center" o:hrstd="t" o:hr="t" fillcolor="#a0a0a0" stroked="f"/>
        </w:pict>
      </w:r>
    </w:p>
    <w:p w14:paraId="187177DF" w14:textId="77777777" w:rsidR="00D119B9" w:rsidRPr="001F794E" w:rsidRDefault="00D119B9" w:rsidP="00D119B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81. What is Collectors.summarizingInt()?</w:t>
      </w:r>
    </w:p>
    <w:p w14:paraId="5410700A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5A71B28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Provides statistical summary for integers.</w:t>
      </w:r>
    </w:p>
    <w:p w14:paraId="46C99A1C" w14:textId="77777777" w:rsidR="00D119B9" w:rsidRPr="001F794E" w:rsidRDefault="00D119B9" w:rsidP="00D119B9">
      <w:pPr>
        <w:pStyle w:val="Heading3"/>
      </w:pPr>
      <w:r w:rsidRPr="001F794E">
        <w:t>Example</w:t>
      </w:r>
    </w:p>
    <w:p w14:paraId="3F29F013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IntSummaryStatistics stats =</w:t>
      </w:r>
    </w:p>
    <w:p w14:paraId="46EBE2D1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list.stream()</w:t>
      </w:r>
    </w:p>
    <w:p w14:paraId="62694490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.collect(</w:t>
      </w:r>
    </w:p>
    <w:p w14:paraId="7B7843F1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Collectors.summarizingInt(</w:t>
      </w:r>
    </w:p>
    <w:p w14:paraId="4FD36983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    x -&gt; x</w:t>
      </w:r>
    </w:p>
    <w:p w14:paraId="7C83B541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)</w:t>
      </w:r>
    </w:p>
    <w:p w14:paraId="63CD89AE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);</w:t>
      </w:r>
    </w:p>
    <w:p w14:paraId="5F27B6D8" w14:textId="77777777" w:rsidR="00D119B9" w:rsidRPr="001F794E" w:rsidRDefault="00D119B9" w:rsidP="00D119B9">
      <w:pPr>
        <w:pStyle w:val="Heading3"/>
      </w:pPr>
      <w:r w:rsidRPr="001F794E">
        <w:t>Gives</w:t>
      </w:r>
    </w:p>
    <w:p w14:paraId="119E661F" w14:textId="77777777" w:rsidR="00D119B9" w:rsidRPr="001F794E" w:rsidRDefault="00D119B9" w:rsidP="003003E2">
      <w:pPr>
        <w:pStyle w:val="NormalWeb"/>
        <w:numPr>
          <w:ilvl w:val="0"/>
          <w:numId w:val="646"/>
        </w:numPr>
        <w:rPr>
          <w:sz w:val="22"/>
          <w:szCs w:val="22"/>
        </w:rPr>
      </w:pPr>
      <w:r w:rsidRPr="001F794E">
        <w:rPr>
          <w:sz w:val="22"/>
          <w:szCs w:val="22"/>
        </w:rPr>
        <w:t>count</w:t>
      </w:r>
    </w:p>
    <w:p w14:paraId="04C06B16" w14:textId="77777777" w:rsidR="00D119B9" w:rsidRPr="001F794E" w:rsidRDefault="00D119B9" w:rsidP="003003E2">
      <w:pPr>
        <w:pStyle w:val="NormalWeb"/>
        <w:numPr>
          <w:ilvl w:val="0"/>
          <w:numId w:val="646"/>
        </w:numPr>
        <w:rPr>
          <w:sz w:val="22"/>
          <w:szCs w:val="22"/>
        </w:rPr>
      </w:pPr>
      <w:r w:rsidRPr="001F794E">
        <w:rPr>
          <w:sz w:val="22"/>
          <w:szCs w:val="22"/>
        </w:rPr>
        <w:t>sum</w:t>
      </w:r>
    </w:p>
    <w:p w14:paraId="64D8EAD4" w14:textId="77777777" w:rsidR="00D119B9" w:rsidRPr="001F794E" w:rsidRDefault="00D119B9" w:rsidP="003003E2">
      <w:pPr>
        <w:pStyle w:val="NormalWeb"/>
        <w:numPr>
          <w:ilvl w:val="0"/>
          <w:numId w:val="646"/>
        </w:numPr>
        <w:rPr>
          <w:sz w:val="22"/>
          <w:szCs w:val="22"/>
        </w:rPr>
      </w:pPr>
      <w:r w:rsidRPr="001F794E">
        <w:rPr>
          <w:sz w:val="22"/>
          <w:szCs w:val="22"/>
        </w:rPr>
        <w:t>min</w:t>
      </w:r>
    </w:p>
    <w:p w14:paraId="70B5BDED" w14:textId="77777777" w:rsidR="00D119B9" w:rsidRPr="001F794E" w:rsidRDefault="00D119B9" w:rsidP="003003E2">
      <w:pPr>
        <w:pStyle w:val="NormalWeb"/>
        <w:numPr>
          <w:ilvl w:val="0"/>
          <w:numId w:val="646"/>
        </w:numPr>
        <w:rPr>
          <w:sz w:val="22"/>
          <w:szCs w:val="22"/>
        </w:rPr>
      </w:pPr>
      <w:r w:rsidRPr="001F794E">
        <w:rPr>
          <w:sz w:val="22"/>
          <w:szCs w:val="22"/>
        </w:rPr>
        <w:t>max</w:t>
      </w:r>
    </w:p>
    <w:p w14:paraId="0744110E" w14:textId="77777777" w:rsidR="00D119B9" w:rsidRPr="001F794E" w:rsidRDefault="00D119B9" w:rsidP="003003E2">
      <w:pPr>
        <w:pStyle w:val="NormalWeb"/>
        <w:numPr>
          <w:ilvl w:val="0"/>
          <w:numId w:val="646"/>
        </w:numPr>
        <w:rPr>
          <w:sz w:val="22"/>
          <w:szCs w:val="22"/>
        </w:rPr>
      </w:pPr>
      <w:r w:rsidRPr="001F794E">
        <w:rPr>
          <w:sz w:val="22"/>
          <w:szCs w:val="22"/>
        </w:rPr>
        <w:t>average</w:t>
      </w:r>
    </w:p>
    <w:p w14:paraId="594F058D" w14:textId="77777777" w:rsidR="00D119B9" w:rsidRPr="001F794E" w:rsidRDefault="00D119B9" w:rsidP="00D119B9">
      <w:pPr>
        <w:pStyle w:val="Heading3"/>
      </w:pPr>
      <w:r w:rsidRPr="001F794E">
        <w:t>Important Point</w:t>
      </w:r>
    </w:p>
    <w:p w14:paraId="4794C64B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for analytics/reporting.</w:t>
      </w:r>
    </w:p>
    <w:p w14:paraId="3187FD72" w14:textId="77777777" w:rsidR="00D119B9" w:rsidRPr="001F794E" w:rsidRDefault="00D119B9" w:rsidP="00D119B9">
      <w:r w:rsidRPr="001F794E">
        <w:pict w14:anchorId="1BD2C7D4">
          <v:rect id="_x0000_i3024" style="width:0;height:1.5pt" o:hralign="center" o:hrstd="t" o:hr="t" fillcolor="#a0a0a0" stroked="f"/>
        </w:pict>
      </w:r>
    </w:p>
    <w:p w14:paraId="4912BBDB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EBD984C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Integer statistics </w:t>
      </w:r>
      <w:r w:rsidRPr="001F794E">
        <w:rPr>
          <w:rFonts w:ascii="Nirmala UI" w:hAnsi="Nirmala UI" w:cs="Nirmala UI"/>
          <w:sz w:val="22"/>
          <w:szCs w:val="22"/>
        </w:rPr>
        <w:t>मिळवण्यासाठी</w:t>
      </w:r>
      <w:r w:rsidRPr="001F794E">
        <w:rPr>
          <w:sz w:val="22"/>
          <w:szCs w:val="22"/>
        </w:rPr>
        <w:t>:</w:t>
      </w:r>
    </w:p>
    <w:p w14:paraId="7A889058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summarizingInt()</w:t>
      </w:r>
    </w:p>
    <w:p w14:paraId="6416802B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E3FE9BB" w14:textId="77777777" w:rsidR="00D119B9" w:rsidRPr="001F794E" w:rsidRDefault="00D119B9" w:rsidP="00D119B9">
      <w:r w:rsidRPr="001F794E">
        <w:pict w14:anchorId="0048CECF">
          <v:rect id="_x0000_i3025" style="width:0;height:1.5pt" o:hralign="center" o:hrstd="t" o:hr="t" fillcolor="#a0a0a0" stroked="f"/>
        </w:pict>
      </w:r>
    </w:p>
    <w:p w14:paraId="04F68B4C" w14:textId="77777777" w:rsidR="00D119B9" w:rsidRPr="001F794E" w:rsidRDefault="00D119B9" w:rsidP="00D119B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82. What is Stream.concat()?</w:t>
      </w:r>
    </w:p>
    <w:p w14:paraId="014A865B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310F6D3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Combines two streams.</w:t>
      </w:r>
    </w:p>
    <w:p w14:paraId="5CD9C51C" w14:textId="77777777" w:rsidR="00D119B9" w:rsidRPr="001F794E" w:rsidRDefault="00D119B9" w:rsidP="00D119B9">
      <w:pPr>
        <w:pStyle w:val="Heading3"/>
      </w:pPr>
      <w:r w:rsidRPr="001F794E">
        <w:t>Example</w:t>
      </w:r>
    </w:p>
    <w:p w14:paraId="296B9AF4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Stream.concat(</w:t>
      </w:r>
    </w:p>
    <w:p w14:paraId="20244148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stream1,</w:t>
      </w:r>
    </w:p>
    <w:p w14:paraId="29E93B4D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stream2</w:t>
      </w:r>
    </w:p>
    <w:p w14:paraId="7394D222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</w:t>
      </w:r>
    </w:p>
    <w:p w14:paraId="2F4E6866" w14:textId="77777777" w:rsidR="00D119B9" w:rsidRPr="001F794E" w:rsidRDefault="00D119B9" w:rsidP="00D119B9">
      <w:pPr>
        <w:pStyle w:val="Heading3"/>
      </w:pPr>
      <w:r w:rsidRPr="001F794E">
        <w:t>Uses</w:t>
      </w:r>
    </w:p>
    <w:p w14:paraId="6E07E93E" w14:textId="77777777" w:rsidR="00D119B9" w:rsidRPr="001F794E" w:rsidRDefault="00D119B9" w:rsidP="003003E2">
      <w:pPr>
        <w:pStyle w:val="NormalWeb"/>
        <w:numPr>
          <w:ilvl w:val="0"/>
          <w:numId w:val="647"/>
        </w:numPr>
        <w:rPr>
          <w:sz w:val="22"/>
          <w:szCs w:val="22"/>
        </w:rPr>
      </w:pPr>
      <w:r w:rsidRPr="001F794E">
        <w:rPr>
          <w:sz w:val="22"/>
          <w:szCs w:val="22"/>
        </w:rPr>
        <w:t>Merge data</w:t>
      </w:r>
    </w:p>
    <w:p w14:paraId="408BE7B5" w14:textId="77777777" w:rsidR="00D119B9" w:rsidRPr="001F794E" w:rsidRDefault="00D119B9" w:rsidP="003003E2">
      <w:pPr>
        <w:pStyle w:val="NormalWeb"/>
        <w:numPr>
          <w:ilvl w:val="0"/>
          <w:numId w:val="647"/>
        </w:numPr>
        <w:rPr>
          <w:sz w:val="22"/>
          <w:szCs w:val="22"/>
        </w:rPr>
      </w:pPr>
      <w:r w:rsidRPr="001F794E">
        <w:rPr>
          <w:sz w:val="22"/>
          <w:szCs w:val="22"/>
        </w:rPr>
        <w:t>Combine collections</w:t>
      </w:r>
    </w:p>
    <w:p w14:paraId="5244F214" w14:textId="77777777" w:rsidR="00D119B9" w:rsidRPr="001F794E" w:rsidRDefault="00D119B9" w:rsidP="00D119B9">
      <w:pPr>
        <w:pStyle w:val="Heading3"/>
      </w:pPr>
      <w:r w:rsidRPr="001F794E">
        <w:t>Important Point</w:t>
      </w:r>
    </w:p>
    <w:p w14:paraId="3A07D59D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Creates sequential combined stream.</w:t>
      </w:r>
    </w:p>
    <w:p w14:paraId="599AB489" w14:textId="77777777" w:rsidR="00D119B9" w:rsidRPr="001F794E" w:rsidRDefault="00D119B9" w:rsidP="00D119B9">
      <w:r w:rsidRPr="001F794E">
        <w:pict w14:anchorId="043296EC">
          <v:rect id="_x0000_i3026" style="width:0;height:1.5pt" o:hralign="center" o:hrstd="t" o:hr="t" fillcolor="#a0a0a0" stroked="f"/>
        </w:pict>
      </w:r>
    </w:p>
    <w:p w14:paraId="1F0CD712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AA38536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दोन</w:t>
      </w:r>
      <w:r w:rsidRPr="001F794E">
        <w:rPr>
          <w:sz w:val="22"/>
          <w:szCs w:val="22"/>
        </w:rPr>
        <w:t xml:space="preserve"> streams combine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E3A40E1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Stream.concat()</w:t>
      </w:r>
    </w:p>
    <w:p w14:paraId="1BD7F6E5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7276C1C" w14:textId="77777777" w:rsidR="00D119B9" w:rsidRPr="001F794E" w:rsidRDefault="00D119B9" w:rsidP="00D119B9">
      <w:r w:rsidRPr="001F794E">
        <w:pict w14:anchorId="23D4864C">
          <v:rect id="_x0000_i3027" style="width:0;height:1.5pt" o:hralign="center" o:hrstd="t" o:hr="t" fillcolor="#a0a0a0" stroked="f"/>
        </w:pict>
      </w:r>
    </w:p>
    <w:p w14:paraId="4E6B3B7F" w14:textId="77777777" w:rsidR="00D119B9" w:rsidRPr="001F794E" w:rsidRDefault="00D119B9" w:rsidP="00D119B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83. What is parallelStream()?</w:t>
      </w:r>
    </w:p>
    <w:p w14:paraId="02D6625D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5883A7C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Processes stream using multiple threads.</w:t>
      </w:r>
    </w:p>
    <w:p w14:paraId="0638A9CE" w14:textId="77777777" w:rsidR="00D119B9" w:rsidRPr="001F794E" w:rsidRDefault="00D119B9" w:rsidP="00D119B9">
      <w:pPr>
        <w:pStyle w:val="Heading3"/>
      </w:pPr>
      <w:r w:rsidRPr="001F794E">
        <w:t>Example</w:t>
      </w:r>
    </w:p>
    <w:p w14:paraId="46D6E687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list.parallelStream()</w:t>
      </w:r>
    </w:p>
    <w:p w14:paraId="3D56A6B4" w14:textId="77777777" w:rsidR="00D119B9" w:rsidRPr="001F794E" w:rsidRDefault="00D119B9" w:rsidP="00D119B9">
      <w:pPr>
        <w:pStyle w:val="Heading3"/>
      </w:pPr>
      <w:r w:rsidRPr="001F794E">
        <w:t>Benefits</w:t>
      </w:r>
    </w:p>
    <w:p w14:paraId="4046232E" w14:textId="77777777" w:rsidR="00D119B9" w:rsidRPr="001F794E" w:rsidRDefault="00D119B9" w:rsidP="003003E2">
      <w:pPr>
        <w:pStyle w:val="NormalWeb"/>
        <w:numPr>
          <w:ilvl w:val="0"/>
          <w:numId w:val="648"/>
        </w:numPr>
        <w:rPr>
          <w:sz w:val="22"/>
          <w:szCs w:val="22"/>
        </w:rPr>
      </w:pPr>
      <w:r w:rsidRPr="001F794E">
        <w:rPr>
          <w:sz w:val="22"/>
          <w:szCs w:val="22"/>
        </w:rPr>
        <w:t>Faster large computations</w:t>
      </w:r>
    </w:p>
    <w:p w14:paraId="5DC062BE" w14:textId="77777777" w:rsidR="00D119B9" w:rsidRPr="001F794E" w:rsidRDefault="00D119B9" w:rsidP="003003E2">
      <w:pPr>
        <w:pStyle w:val="NormalWeb"/>
        <w:numPr>
          <w:ilvl w:val="0"/>
          <w:numId w:val="648"/>
        </w:numPr>
        <w:rPr>
          <w:sz w:val="22"/>
          <w:szCs w:val="22"/>
        </w:rPr>
      </w:pPr>
      <w:r w:rsidRPr="001F794E">
        <w:rPr>
          <w:sz w:val="22"/>
          <w:szCs w:val="22"/>
        </w:rPr>
        <w:t>Multi-core utilization</w:t>
      </w:r>
    </w:p>
    <w:p w14:paraId="3898F45B" w14:textId="77777777" w:rsidR="00D119B9" w:rsidRPr="001F794E" w:rsidRDefault="00D119B9" w:rsidP="00D119B9">
      <w:pPr>
        <w:pStyle w:val="Heading3"/>
      </w:pPr>
      <w:r w:rsidRPr="001F794E">
        <w:t>Important Point</w:t>
      </w:r>
    </w:p>
    <w:p w14:paraId="5EE31F06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Uses ForkJoinPool internally.</w:t>
      </w:r>
    </w:p>
    <w:p w14:paraId="4A2A0C76" w14:textId="77777777" w:rsidR="00D119B9" w:rsidRPr="001F794E" w:rsidRDefault="00D119B9" w:rsidP="00D119B9">
      <w:r w:rsidRPr="001F794E">
        <w:pict w14:anchorId="2B30DA0D">
          <v:rect id="_x0000_i3028" style="width:0;height:1.5pt" o:hralign="center" o:hrstd="t" o:hr="t" fillcolor="#a0a0a0" stroked="f"/>
        </w:pict>
      </w:r>
    </w:p>
    <w:p w14:paraId="4A2CD831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56EBB06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threads </w:t>
      </w:r>
      <w:r w:rsidRPr="001F794E">
        <w:rPr>
          <w:rFonts w:ascii="Nirmala UI" w:hAnsi="Nirmala UI" w:cs="Nirmala UI"/>
          <w:sz w:val="22"/>
          <w:szCs w:val="22"/>
        </w:rPr>
        <w:t>वापरणारा</w:t>
      </w:r>
      <w:r w:rsidRPr="001F794E">
        <w:rPr>
          <w:sz w:val="22"/>
          <w:szCs w:val="22"/>
        </w:rPr>
        <w:t xml:space="preserve"> stream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7409AC3E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parallelStream()</w:t>
      </w:r>
    </w:p>
    <w:p w14:paraId="3221C946" w14:textId="77777777" w:rsidR="00D119B9" w:rsidRPr="001F794E" w:rsidRDefault="00D119B9" w:rsidP="00D119B9">
      <w:r w:rsidRPr="001F794E">
        <w:pict w14:anchorId="0C2A007A">
          <v:rect id="_x0000_i3029" style="width:0;height:1.5pt" o:hralign="center" o:hrstd="t" o:hr="t" fillcolor="#a0a0a0" stroked="f"/>
        </w:pict>
      </w:r>
    </w:p>
    <w:p w14:paraId="55335AEB" w14:textId="77777777" w:rsidR="00D119B9" w:rsidRPr="001F794E" w:rsidRDefault="00D119B9" w:rsidP="00D119B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84. Difference between stream() and parallelStream()?</w:t>
      </w:r>
    </w:p>
    <w:p w14:paraId="2E33D711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2729"/>
      </w:tblGrid>
      <w:tr w:rsidR="00D119B9" w:rsidRPr="001F794E" w14:paraId="05334164" w14:textId="77777777" w:rsidTr="00D119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CE7E05" w14:textId="77777777" w:rsidR="00D119B9" w:rsidRPr="001F794E" w:rsidRDefault="00D119B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stream()</w:t>
            </w:r>
          </w:p>
        </w:tc>
        <w:tc>
          <w:tcPr>
            <w:tcW w:w="0" w:type="auto"/>
            <w:vAlign w:val="center"/>
            <w:hideMark/>
          </w:tcPr>
          <w:p w14:paraId="2DC54D4D" w14:textId="77777777" w:rsidR="00D119B9" w:rsidRPr="001F794E" w:rsidRDefault="00D119B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parallelStream()</w:t>
            </w:r>
          </w:p>
        </w:tc>
      </w:tr>
      <w:tr w:rsidR="00D119B9" w:rsidRPr="001F794E" w14:paraId="1905E174" w14:textId="77777777" w:rsidTr="00D11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5892" w14:textId="77777777" w:rsidR="00D119B9" w:rsidRPr="001F794E" w:rsidRDefault="00D119B9">
            <w:r w:rsidRPr="001F794E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7D329833" w14:textId="77777777" w:rsidR="00D119B9" w:rsidRPr="001F794E" w:rsidRDefault="00D119B9">
            <w:r w:rsidRPr="001F794E">
              <w:t>Parallel</w:t>
            </w:r>
          </w:p>
        </w:tc>
      </w:tr>
      <w:tr w:rsidR="00D119B9" w:rsidRPr="001F794E" w14:paraId="463233CF" w14:textId="77777777" w:rsidTr="00D11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DB9C" w14:textId="77777777" w:rsidR="00D119B9" w:rsidRPr="001F794E" w:rsidRDefault="00D119B9">
            <w:r w:rsidRPr="001F794E">
              <w:t>Single thread</w:t>
            </w:r>
          </w:p>
        </w:tc>
        <w:tc>
          <w:tcPr>
            <w:tcW w:w="0" w:type="auto"/>
            <w:vAlign w:val="center"/>
            <w:hideMark/>
          </w:tcPr>
          <w:p w14:paraId="4943B98D" w14:textId="77777777" w:rsidR="00D119B9" w:rsidRPr="001F794E" w:rsidRDefault="00D119B9">
            <w:r w:rsidRPr="001F794E">
              <w:t>Multiple threads</w:t>
            </w:r>
          </w:p>
        </w:tc>
      </w:tr>
      <w:tr w:rsidR="00D119B9" w:rsidRPr="001F794E" w14:paraId="6CCC560C" w14:textId="77777777" w:rsidTr="00D11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A6105" w14:textId="77777777" w:rsidR="00D119B9" w:rsidRPr="001F794E" w:rsidRDefault="00D119B9">
            <w:r w:rsidRPr="001F794E">
              <w:t>Predictable order</w:t>
            </w:r>
          </w:p>
        </w:tc>
        <w:tc>
          <w:tcPr>
            <w:tcW w:w="0" w:type="auto"/>
            <w:vAlign w:val="center"/>
            <w:hideMark/>
          </w:tcPr>
          <w:p w14:paraId="3668C7F8" w14:textId="77777777" w:rsidR="00D119B9" w:rsidRPr="001F794E" w:rsidRDefault="00D119B9">
            <w:r w:rsidRPr="001F794E">
              <w:t>Non-deterministic sometimes</w:t>
            </w:r>
          </w:p>
        </w:tc>
      </w:tr>
    </w:tbl>
    <w:p w14:paraId="760E0C35" w14:textId="77777777" w:rsidR="00D119B9" w:rsidRPr="001F794E" w:rsidRDefault="00D119B9" w:rsidP="00D119B9">
      <w:pPr>
        <w:pStyle w:val="Heading3"/>
      </w:pPr>
      <w:r w:rsidRPr="001F794E">
        <w:lastRenderedPageBreak/>
        <w:t>Important Point</w:t>
      </w:r>
    </w:p>
    <w:p w14:paraId="13F74538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 streams may improve performance.</w:t>
      </w:r>
    </w:p>
    <w:p w14:paraId="1027217B" w14:textId="77777777" w:rsidR="00D119B9" w:rsidRPr="001F794E" w:rsidRDefault="00D119B9" w:rsidP="00D119B9">
      <w:r w:rsidRPr="001F794E">
        <w:pict w14:anchorId="4260F8B0">
          <v:rect id="_x0000_i3030" style="width:0;height:1.5pt" o:hralign="center" o:hrstd="t" o:hr="t" fillcolor="#a0a0a0" stroked="f"/>
        </w:pict>
      </w:r>
    </w:p>
    <w:p w14:paraId="483C1EA2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419"/>
      </w:tblGrid>
      <w:tr w:rsidR="00D119B9" w:rsidRPr="001F794E" w14:paraId="3B66ADFB" w14:textId="77777777" w:rsidTr="00D119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01A79" w14:textId="77777777" w:rsidR="00D119B9" w:rsidRPr="001F794E" w:rsidRDefault="00D119B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78B463D4" w14:textId="77777777" w:rsidR="00D119B9" w:rsidRPr="001F794E" w:rsidRDefault="00D119B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parallelStream</w:t>
            </w:r>
          </w:p>
        </w:tc>
      </w:tr>
      <w:tr w:rsidR="00D119B9" w:rsidRPr="001F794E" w14:paraId="00058C10" w14:textId="77777777" w:rsidTr="00D11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5AA9" w14:textId="77777777" w:rsidR="00D119B9" w:rsidRPr="001F794E" w:rsidRDefault="00D119B9">
            <w:r w:rsidRPr="001F794E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7FFBF57C" w14:textId="77777777" w:rsidR="00D119B9" w:rsidRPr="001F794E" w:rsidRDefault="00D119B9">
            <w:r w:rsidRPr="001F794E">
              <w:t>Parallel</w:t>
            </w:r>
          </w:p>
        </w:tc>
      </w:tr>
    </w:tbl>
    <w:p w14:paraId="6FDAF895" w14:textId="77777777" w:rsidR="00D119B9" w:rsidRPr="001F794E" w:rsidRDefault="00D119B9" w:rsidP="00D119B9">
      <w:r w:rsidRPr="001F794E">
        <w:pict w14:anchorId="1D314827">
          <v:rect id="_x0000_i3031" style="width:0;height:1.5pt" o:hralign="center" o:hrstd="t" o:hr="t" fillcolor="#a0a0a0" stroked="f"/>
        </w:pict>
      </w:r>
    </w:p>
    <w:p w14:paraId="3E7F63DE" w14:textId="77777777" w:rsidR="00D119B9" w:rsidRPr="001F794E" w:rsidRDefault="00D119B9" w:rsidP="00D119B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85. When should parallelStream() be avoided?</w:t>
      </w:r>
    </w:p>
    <w:p w14:paraId="3827071A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C4846EA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 for:</w:t>
      </w:r>
    </w:p>
    <w:p w14:paraId="0BD54A04" w14:textId="77777777" w:rsidR="00D119B9" w:rsidRPr="001F794E" w:rsidRDefault="00D119B9" w:rsidP="003003E2">
      <w:pPr>
        <w:pStyle w:val="NormalWeb"/>
        <w:numPr>
          <w:ilvl w:val="0"/>
          <w:numId w:val="649"/>
        </w:numPr>
        <w:rPr>
          <w:sz w:val="22"/>
          <w:szCs w:val="22"/>
        </w:rPr>
      </w:pPr>
      <w:r w:rsidRPr="001F794E">
        <w:rPr>
          <w:sz w:val="22"/>
          <w:szCs w:val="22"/>
        </w:rPr>
        <w:t>Small collections</w:t>
      </w:r>
    </w:p>
    <w:p w14:paraId="1085281D" w14:textId="77777777" w:rsidR="00D119B9" w:rsidRPr="001F794E" w:rsidRDefault="00D119B9" w:rsidP="003003E2">
      <w:pPr>
        <w:pStyle w:val="NormalWeb"/>
        <w:numPr>
          <w:ilvl w:val="0"/>
          <w:numId w:val="649"/>
        </w:numPr>
        <w:rPr>
          <w:sz w:val="22"/>
          <w:szCs w:val="22"/>
        </w:rPr>
      </w:pPr>
      <w:r w:rsidRPr="001F794E">
        <w:rPr>
          <w:sz w:val="22"/>
          <w:szCs w:val="22"/>
        </w:rPr>
        <w:t>Heavy synchronization</w:t>
      </w:r>
    </w:p>
    <w:p w14:paraId="5F609DE6" w14:textId="77777777" w:rsidR="00D119B9" w:rsidRPr="001F794E" w:rsidRDefault="00D119B9" w:rsidP="003003E2">
      <w:pPr>
        <w:pStyle w:val="NormalWeb"/>
        <w:numPr>
          <w:ilvl w:val="0"/>
          <w:numId w:val="649"/>
        </w:numPr>
        <w:rPr>
          <w:sz w:val="22"/>
          <w:szCs w:val="22"/>
        </w:rPr>
      </w:pPr>
      <w:r w:rsidRPr="001F794E">
        <w:rPr>
          <w:sz w:val="22"/>
          <w:szCs w:val="22"/>
        </w:rPr>
        <w:t>IO-bound tasks</w:t>
      </w:r>
    </w:p>
    <w:p w14:paraId="189677B2" w14:textId="77777777" w:rsidR="00D119B9" w:rsidRPr="001F794E" w:rsidRDefault="00D119B9" w:rsidP="003003E2">
      <w:pPr>
        <w:pStyle w:val="NormalWeb"/>
        <w:numPr>
          <w:ilvl w:val="0"/>
          <w:numId w:val="649"/>
        </w:numPr>
        <w:rPr>
          <w:sz w:val="22"/>
          <w:szCs w:val="22"/>
        </w:rPr>
      </w:pPr>
      <w:r w:rsidRPr="001F794E">
        <w:rPr>
          <w:sz w:val="22"/>
          <w:szCs w:val="22"/>
        </w:rPr>
        <w:t>Shared mutable data</w:t>
      </w:r>
    </w:p>
    <w:p w14:paraId="5F7A93CC" w14:textId="77777777" w:rsidR="00D119B9" w:rsidRPr="001F794E" w:rsidRDefault="00D119B9" w:rsidP="00D119B9">
      <w:pPr>
        <w:pStyle w:val="Heading3"/>
      </w:pPr>
      <w:r w:rsidRPr="001F794E">
        <w:t>Problems</w:t>
      </w:r>
    </w:p>
    <w:p w14:paraId="7C84D26C" w14:textId="77777777" w:rsidR="00D119B9" w:rsidRPr="001F794E" w:rsidRDefault="00D119B9" w:rsidP="003003E2">
      <w:pPr>
        <w:pStyle w:val="NormalWeb"/>
        <w:numPr>
          <w:ilvl w:val="0"/>
          <w:numId w:val="650"/>
        </w:numPr>
        <w:rPr>
          <w:sz w:val="22"/>
          <w:szCs w:val="22"/>
        </w:rPr>
      </w:pPr>
      <w:r w:rsidRPr="001F794E">
        <w:rPr>
          <w:sz w:val="22"/>
          <w:szCs w:val="22"/>
        </w:rPr>
        <w:t>Thread overhead</w:t>
      </w:r>
    </w:p>
    <w:p w14:paraId="0E8966DC" w14:textId="77777777" w:rsidR="00D119B9" w:rsidRPr="001F794E" w:rsidRDefault="00D119B9" w:rsidP="003003E2">
      <w:pPr>
        <w:pStyle w:val="NormalWeb"/>
        <w:numPr>
          <w:ilvl w:val="0"/>
          <w:numId w:val="650"/>
        </w:numPr>
        <w:rPr>
          <w:sz w:val="22"/>
          <w:szCs w:val="22"/>
        </w:rPr>
      </w:pPr>
      <w:r w:rsidRPr="001F794E">
        <w:rPr>
          <w:sz w:val="22"/>
          <w:szCs w:val="22"/>
        </w:rPr>
        <w:t>Contention</w:t>
      </w:r>
    </w:p>
    <w:p w14:paraId="483BAF82" w14:textId="77777777" w:rsidR="00D119B9" w:rsidRPr="001F794E" w:rsidRDefault="00D119B9" w:rsidP="00D119B9">
      <w:pPr>
        <w:pStyle w:val="Heading3"/>
      </w:pPr>
      <w:r w:rsidRPr="001F794E">
        <w:t>Important Point</w:t>
      </w:r>
    </w:p>
    <w:p w14:paraId="34C8E0CC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Parallelism is not always faster.</w:t>
      </w:r>
    </w:p>
    <w:p w14:paraId="1964D265" w14:textId="77777777" w:rsidR="00D119B9" w:rsidRPr="001F794E" w:rsidRDefault="00D119B9" w:rsidP="00D119B9">
      <w:r w:rsidRPr="001F794E">
        <w:pict w14:anchorId="06A9B1A0">
          <v:rect id="_x0000_i3032" style="width:0;height:1.5pt" o:hralign="center" o:hrstd="t" o:hr="t" fillcolor="#a0a0a0" stroked="f"/>
        </w:pict>
      </w:r>
    </w:p>
    <w:p w14:paraId="4BE82FD4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57FA844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parallelStream avoid </w:t>
      </w:r>
      <w:r w:rsidRPr="001F794E">
        <w:rPr>
          <w:rFonts w:ascii="Nirmala UI" w:hAnsi="Nirmala UI" w:cs="Nirmala UI"/>
          <w:sz w:val="22"/>
          <w:szCs w:val="22"/>
        </w:rPr>
        <w:t>करा</w:t>
      </w:r>
      <w:r w:rsidRPr="001F794E">
        <w:rPr>
          <w:sz w:val="22"/>
          <w:szCs w:val="22"/>
        </w:rPr>
        <w:t>:</w:t>
      </w:r>
    </w:p>
    <w:p w14:paraId="2D6700C9" w14:textId="77777777" w:rsidR="00D119B9" w:rsidRPr="001F794E" w:rsidRDefault="00D119B9" w:rsidP="003003E2">
      <w:pPr>
        <w:pStyle w:val="NormalWeb"/>
        <w:numPr>
          <w:ilvl w:val="0"/>
          <w:numId w:val="651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small data</w:t>
      </w:r>
    </w:p>
    <w:p w14:paraId="6395EED1" w14:textId="77777777" w:rsidR="00D119B9" w:rsidRPr="001F794E" w:rsidRDefault="00D119B9" w:rsidP="003003E2">
      <w:pPr>
        <w:pStyle w:val="NormalWeb"/>
        <w:numPr>
          <w:ilvl w:val="0"/>
          <w:numId w:val="651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synchronization-heavy tasks</w:t>
      </w:r>
    </w:p>
    <w:p w14:paraId="09F7B2ED" w14:textId="77777777" w:rsidR="00D119B9" w:rsidRPr="001F794E" w:rsidRDefault="00D119B9" w:rsidP="003003E2">
      <w:pPr>
        <w:pStyle w:val="NormalWeb"/>
        <w:numPr>
          <w:ilvl w:val="0"/>
          <w:numId w:val="651"/>
        </w:numPr>
        <w:rPr>
          <w:sz w:val="22"/>
          <w:szCs w:val="22"/>
        </w:rPr>
      </w:pPr>
      <w:r w:rsidRPr="001F794E">
        <w:rPr>
          <w:sz w:val="22"/>
          <w:szCs w:val="22"/>
        </w:rPr>
        <w:t>IO-bound operations</w:t>
      </w:r>
    </w:p>
    <w:p w14:paraId="7E97F041" w14:textId="77777777" w:rsidR="00D119B9" w:rsidRPr="001F794E" w:rsidRDefault="00D119B9" w:rsidP="00D119B9">
      <w:r w:rsidRPr="001F794E">
        <w:pict w14:anchorId="370FF61B">
          <v:rect id="_x0000_i3033" style="width:0;height:1.5pt" o:hralign="center" o:hrstd="t" o:hr="t" fillcolor="#a0a0a0" stroked="f"/>
        </w:pict>
      </w:r>
    </w:p>
    <w:p w14:paraId="25E8FCBA" w14:textId="77777777" w:rsidR="00D119B9" w:rsidRPr="001F794E" w:rsidRDefault="00D119B9" w:rsidP="00D119B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86. What is forEachOrdered()?</w:t>
      </w:r>
    </w:p>
    <w:p w14:paraId="76344302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DFBA2F4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Processes stream elements preserving order.</w:t>
      </w:r>
    </w:p>
    <w:p w14:paraId="49A754F7" w14:textId="77777777" w:rsidR="00D119B9" w:rsidRPr="001F794E" w:rsidRDefault="00D119B9" w:rsidP="00D119B9">
      <w:pPr>
        <w:pStyle w:val="Heading3"/>
      </w:pPr>
      <w:r w:rsidRPr="001F794E">
        <w:t>Example</w:t>
      </w:r>
    </w:p>
    <w:p w14:paraId="337357E8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list.parallelStream()</w:t>
      </w:r>
    </w:p>
    <w:p w14:paraId="6B002064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.forEachOrdered(</w:t>
      </w:r>
    </w:p>
    <w:p w14:paraId="7EE7969C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System.out::println</w:t>
      </w:r>
    </w:p>
    <w:p w14:paraId="1589C94C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);</w:t>
      </w:r>
    </w:p>
    <w:p w14:paraId="61FC2E5E" w14:textId="77777777" w:rsidR="00D119B9" w:rsidRPr="001F794E" w:rsidRDefault="00D119B9" w:rsidP="00D119B9">
      <w:pPr>
        <w:pStyle w:val="Heading3"/>
      </w:pPr>
      <w:r w:rsidRPr="001F794E">
        <w:t>Difference</w:t>
      </w:r>
    </w:p>
    <w:p w14:paraId="228BAA1C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forEach() may not preserve order.</w:t>
      </w:r>
    </w:p>
    <w:p w14:paraId="6309C578" w14:textId="77777777" w:rsidR="00D119B9" w:rsidRPr="001F794E" w:rsidRDefault="00D119B9" w:rsidP="00D119B9">
      <w:pPr>
        <w:pStyle w:val="Heading3"/>
      </w:pPr>
      <w:r w:rsidRPr="001F794E">
        <w:t>Important Point</w:t>
      </w:r>
    </w:p>
    <w:p w14:paraId="08E96982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in parallel streams.</w:t>
      </w:r>
    </w:p>
    <w:p w14:paraId="7D815CB1" w14:textId="77777777" w:rsidR="00D119B9" w:rsidRPr="001F794E" w:rsidRDefault="00D119B9" w:rsidP="00D119B9">
      <w:r w:rsidRPr="001F794E">
        <w:pict w14:anchorId="7A613F60">
          <v:rect id="_x0000_i3034" style="width:0;height:1.5pt" o:hralign="center" o:hrstd="t" o:hr="t" fillcolor="#a0a0a0" stroked="f"/>
        </w:pict>
      </w:r>
    </w:p>
    <w:p w14:paraId="66CDE28B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378CC3C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Order preserve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processing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4C3FD630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forEachOrdered()</w:t>
      </w:r>
    </w:p>
    <w:p w14:paraId="4808D8B6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66E9FD4" w14:textId="77777777" w:rsidR="00D119B9" w:rsidRPr="001F794E" w:rsidRDefault="00D119B9" w:rsidP="00D119B9">
      <w:r w:rsidRPr="001F794E">
        <w:pict w14:anchorId="7FC93058">
          <v:rect id="_x0000_i3035" style="width:0;height:1.5pt" o:hralign="center" o:hrstd="t" o:hr="t" fillcolor="#a0a0a0" stroked="f"/>
        </w:pict>
      </w:r>
    </w:p>
    <w:p w14:paraId="2CF63619" w14:textId="77777777" w:rsidR="00D119B9" w:rsidRPr="001F794E" w:rsidRDefault="00D119B9" w:rsidP="00D119B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87. What is primitive stream in Java?</w:t>
      </w:r>
    </w:p>
    <w:p w14:paraId="7C862BC1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424980AD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Specialized streams for primitive types.</w:t>
      </w:r>
    </w:p>
    <w:p w14:paraId="18DA468A" w14:textId="77777777" w:rsidR="00D119B9" w:rsidRPr="001F794E" w:rsidRDefault="00D119B9" w:rsidP="00D119B9">
      <w:pPr>
        <w:pStyle w:val="Heading3"/>
      </w:pPr>
      <w:r w:rsidRPr="001F794E">
        <w:t>Types</w:t>
      </w:r>
    </w:p>
    <w:p w14:paraId="08D0DFDF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IntStream</w:t>
      </w:r>
    </w:p>
    <w:p w14:paraId="50292948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LongStream</w:t>
      </w:r>
    </w:p>
    <w:p w14:paraId="56217CA2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DoubleStream</w:t>
      </w:r>
    </w:p>
    <w:p w14:paraId="5DB725A5" w14:textId="77777777" w:rsidR="00D119B9" w:rsidRPr="001F794E" w:rsidRDefault="00D119B9" w:rsidP="00D119B9">
      <w:pPr>
        <w:pStyle w:val="Heading3"/>
      </w:pPr>
      <w:r w:rsidRPr="001F794E">
        <w:t>Benefits</w:t>
      </w:r>
    </w:p>
    <w:p w14:paraId="562C2021" w14:textId="77777777" w:rsidR="00D119B9" w:rsidRPr="001F794E" w:rsidRDefault="00D119B9" w:rsidP="003003E2">
      <w:pPr>
        <w:pStyle w:val="NormalWeb"/>
        <w:numPr>
          <w:ilvl w:val="0"/>
          <w:numId w:val="652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75D96F1F" w14:textId="77777777" w:rsidR="00D119B9" w:rsidRPr="001F794E" w:rsidRDefault="00D119B9" w:rsidP="003003E2">
      <w:pPr>
        <w:pStyle w:val="NormalWeb"/>
        <w:numPr>
          <w:ilvl w:val="0"/>
          <w:numId w:val="652"/>
        </w:numPr>
        <w:rPr>
          <w:sz w:val="22"/>
          <w:szCs w:val="22"/>
        </w:rPr>
      </w:pPr>
      <w:r w:rsidRPr="001F794E">
        <w:rPr>
          <w:sz w:val="22"/>
          <w:szCs w:val="22"/>
        </w:rPr>
        <w:t>No boxing/unboxing</w:t>
      </w:r>
    </w:p>
    <w:p w14:paraId="3188F000" w14:textId="77777777" w:rsidR="00D119B9" w:rsidRPr="001F794E" w:rsidRDefault="00D119B9" w:rsidP="00D119B9">
      <w:pPr>
        <w:pStyle w:val="Heading3"/>
      </w:pPr>
      <w:r w:rsidRPr="001F794E">
        <w:t>Important Point</w:t>
      </w:r>
    </w:p>
    <w:p w14:paraId="6D6BEDAA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Avoids wrapper overhead.</w:t>
      </w:r>
    </w:p>
    <w:p w14:paraId="60897F67" w14:textId="77777777" w:rsidR="00D119B9" w:rsidRPr="001F794E" w:rsidRDefault="00D119B9" w:rsidP="00D119B9">
      <w:r w:rsidRPr="001F794E">
        <w:pict w14:anchorId="6450A484">
          <v:rect id="_x0000_i3036" style="width:0;height:1.5pt" o:hralign="center" o:hrstd="t" o:hr="t" fillcolor="#a0a0a0" stroked="f"/>
        </w:pict>
      </w:r>
    </w:p>
    <w:p w14:paraId="15E97AF2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91E584D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Primitive data types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special streams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primitive streams.</w:t>
      </w:r>
    </w:p>
    <w:p w14:paraId="5C2E5943" w14:textId="77777777" w:rsidR="00D119B9" w:rsidRPr="001F794E" w:rsidRDefault="00D119B9" w:rsidP="00D119B9">
      <w:r w:rsidRPr="001F794E">
        <w:pict w14:anchorId="04C4423C">
          <v:rect id="_x0000_i3037" style="width:0;height:1.5pt" o:hralign="center" o:hrstd="t" o:hr="t" fillcolor="#a0a0a0" stroked="f"/>
        </w:pict>
      </w:r>
    </w:p>
    <w:p w14:paraId="792350A1" w14:textId="77777777" w:rsidR="00D119B9" w:rsidRPr="001F794E" w:rsidRDefault="00D119B9" w:rsidP="00D119B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88. What is IntStream?</w:t>
      </w:r>
    </w:p>
    <w:p w14:paraId="5AD922E7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71CDFD8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Specialized stream for integers.</w:t>
      </w:r>
    </w:p>
    <w:p w14:paraId="09C438D7" w14:textId="77777777" w:rsidR="00D119B9" w:rsidRPr="001F794E" w:rsidRDefault="00D119B9" w:rsidP="00D119B9">
      <w:pPr>
        <w:pStyle w:val="Heading3"/>
      </w:pPr>
      <w:r w:rsidRPr="001F794E">
        <w:t>Example</w:t>
      </w:r>
    </w:p>
    <w:p w14:paraId="47C53BA3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IntStream.range(1, 5)</w:t>
      </w:r>
    </w:p>
    <w:p w14:paraId="748DCA82" w14:textId="77777777" w:rsidR="00D119B9" w:rsidRPr="001F794E" w:rsidRDefault="00D119B9" w:rsidP="00D119B9">
      <w:pPr>
        <w:pStyle w:val="Heading3"/>
      </w:pPr>
      <w:r w:rsidRPr="001F794E">
        <w:t>Benefits</w:t>
      </w:r>
    </w:p>
    <w:p w14:paraId="7E9EC573" w14:textId="77777777" w:rsidR="00D119B9" w:rsidRPr="001F794E" w:rsidRDefault="00D119B9" w:rsidP="003003E2">
      <w:pPr>
        <w:pStyle w:val="NormalWeb"/>
        <w:numPr>
          <w:ilvl w:val="0"/>
          <w:numId w:val="653"/>
        </w:numPr>
        <w:rPr>
          <w:sz w:val="22"/>
          <w:szCs w:val="22"/>
        </w:rPr>
      </w:pPr>
      <w:r w:rsidRPr="001F794E">
        <w:rPr>
          <w:sz w:val="22"/>
          <w:szCs w:val="22"/>
        </w:rPr>
        <w:t>Faster processing</w:t>
      </w:r>
    </w:p>
    <w:p w14:paraId="2C09C018" w14:textId="77777777" w:rsidR="00D119B9" w:rsidRPr="001F794E" w:rsidRDefault="00D119B9" w:rsidP="003003E2">
      <w:pPr>
        <w:pStyle w:val="NormalWeb"/>
        <w:numPr>
          <w:ilvl w:val="0"/>
          <w:numId w:val="653"/>
        </w:numPr>
        <w:rPr>
          <w:sz w:val="22"/>
          <w:szCs w:val="22"/>
        </w:rPr>
      </w:pPr>
      <w:r w:rsidRPr="001F794E">
        <w:rPr>
          <w:sz w:val="22"/>
          <w:szCs w:val="22"/>
        </w:rPr>
        <w:t>Primitive operations</w:t>
      </w:r>
    </w:p>
    <w:p w14:paraId="0D1B212E" w14:textId="77777777" w:rsidR="00D119B9" w:rsidRPr="001F794E" w:rsidRDefault="00D119B9" w:rsidP="00D119B9">
      <w:pPr>
        <w:pStyle w:val="Heading3"/>
      </w:pPr>
      <w:r w:rsidRPr="001F794E">
        <w:lastRenderedPageBreak/>
        <w:t>Important Point</w:t>
      </w:r>
    </w:p>
    <w:p w14:paraId="64D4879F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Avoids Integer boxing.</w:t>
      </w:r>
    </w:p>
    <w:p w14:paraId="4863DB84" w14:textId="77777777" w:rsidR="00D119B9" w:rsidRPr="001F794E" w:rsidRDefault="00D119B9" w:rsidP="00D119B9">
      <w:r w:rsidRPr="001F794E">
        <w:pict w14:anchorId="782DA8F2">
          <v:rect id="_x0000_i3038" style="width:0;height:1.5pt" o:hralign="center" o:hrstd="t" o:hr="t" fillcolor="#a0a0a0" stroked="f"/>
        </w:pict>
      </w:r>
    </w:p>
    <w:p w14:paraId="39E9415A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47CF0D6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Integers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special stream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0830251A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IntStream</w:t>
      </w:r>
    </w:p>
    <w:p w14:paraId="3A0C0461" w14:textId="77777777" w:rsidR="00D119B9" w:rsidRPr="001F794E" w:rsidRDefault="00D119B9" w:rsidP="00D119B9">
      <w:r w:rsidRPr="001F794E">
        <w:pict w14:anchorId="0AB7521D">
          <v:rect id="_x0000_i3039" style="width:0;height:1.5pt" o:hralign="center" o:hrstd="t" o:hr="t" fillcolor="#a0a0a0" stroked="f"/>
        </w:pict>
      </w:r>
    </w:p>
    <w:p w14:paraId="7A10BDF9" w14:textId="77777777" w:rsidR="00D119B9" w:rsidRPr="001F794E" w:rsidRDefault="00D119B9" w:rsidP="00D119B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89. Difference between Stream and IntStream?</w:t>
      </w:r>
    </w:p>
    <w:p w14:paraId="6F54F742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6"/>
        <w:gridCol w:w="1849"/>
      </w:tblGrid>
      <w:tr w:rsidR="00D119B9" w:rsidRPr="001F794E" w14:paraId="1CEC672D" w14:textId="77777777" w:rsidTr="00D119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E9E48" w14:textId="77777777" w:rsidR="00D119B9" w:rsidRPr="001F794E" w:rsidRDefault="00D119B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452AFB02" w14:textId="77777777" w:rsidR="00D119B9" w:rsidRPr="001F794E" w:rsidRDefault="00D119B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IntStream</w:t>
            </w:r>
          </w:p>
        </w:tc>
      </w:tr>
      <w:tr w:rsidR="00D119B9" w:rsidRPr="001F794E" w14:paraId="6334CF15" w14:textId="77777777" w:rsidTr="00D11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EEEF5" w14:textId="77777777" w:rsidR="00D119B9" w:rsidRPr="001F794E" w:rsidRDefault="00D119B9">
            <w:r w:rsidRPr="001F794E">
              <w:t>Wrapper objects</w:t>
            </w:r>
          </w:p>
        </w:tc>
        <w:tc>
          <w:tcPr>
            <w:tcW w:w="0" w:type="auto"/>
            <w:vAlign w:val="center"/>
            <w:hideMark/>
          </w:tcPr>
          <w:p w14:paraId="6D61FD06" w14:textId="77777777" w:rsidR="00D119B9" w:rsidRPr="001F794E" w:rsidRDefault="00D119B9">
            <w:r w:rsidRPr="001F794E">
              <w:t>Primitive int</w:t>
            </w:r>
          </w:p>
        </w:tc>
      </w:tr>
      <w:tr w:rsidR="00D119B9" w:rsidRPr="001F794E" w14:paraId="6F1501BE" w14:textId="77777777" w:rsidTr="00D11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34DD" w14:textId="77777777" w:rsidR="00D119B9" w:rsidRPr="001F794E" w:rsidRDefault="00D119B9">
            <w:r w:rsidRPr="001F794E">
              <w:t>Boxing/unboxing overhead</w:t>
            </w:r>
          </w:p>
        </w:tc>
        <w:tc>
          <w:tcPr>
            <w:tcW w:w="0" w:type="auto"/>
            <w:vAlign w:val="center"/>
            <w:hideMark/>
          </w:tcPr>
          <w:p w14:paraId="226DF321" w14:textId="77777777" w:rsidR="00D119B9" w:rsidRPr="001F794E" w:rsidRDefault="00D119B9">
            <w:r w:rsidRPr="001F794E">
              <w:t>Better performance</w:t>
            </w:r>
          </w:p>
        </w:tc>
      </w:tr>
      <w:tr w:rsidR="00D119B9" w:rsidRPr="001F794E" w14:paraId="7D168B3F" w14:textId="77777777" w:rsidTr="00D11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0BE2D" w14:textId="77777777" w:rsidR="00D119B9" w:rsidRPr="001F794E" w:rsidRDefault="00D119B9">
            <w:r w:rsidRPr="001F794E">
              <w:t>Generic stream</w:t>
            </w:r>
          </w:p>
        </w:tc>
        <w:tc>
          <w:tcPr>
            <w:tcW w:w="0" w:type="auto"/>
            <w:vAlign w:val="center"/>
            <w:hideMark/>
          </w:tcPr>
          <w:p w14:paraId="15BC8A69" w14:textId="77777777" w:rsidR="00D119B9" w:rsidRPr="001F794E" w:rsidRDefault="00D119B9">
            <w:r w:rsidRPr="001F794E">
              <w:t>Specialized stream</w:t>
            </w:r>
          </w:p>
        </w:tc>
      </w:tr>
    </w:tbl>
    <w:p w14:paraId="64E8FD6D" w14:textId="77777777" w:rsidR="00D119B9" w:rsidRPr="001F794E" w:rsidRDefault="00D119B9" w:rsidP="00D119B9">
      <w:pPr>
        <w:pStyle w:val="Heading3"/>
      </w:pPr>
      <w:r w:rsidRPr="001F794E">
        <w:t>Important Point</w:t>
      </w:r>
    </w:p>
    <w:p w14:paraId="594F1D15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Primitive streams optimize performance.</w:t>
      </w:r>
    </w:p>
    <w:p w14:paraId="4B1B8A57" w14:textId="77777777" w:rsidR="00D119B9" w:rsidRPr="001F794E" w:rsidRDefault="00D119B9" w:rsidP="00D119B9">
      <w:r w:rsidRPr="001F794E">
        <w:pict w14:anchorId="35D5E24D">
          <v:rect id="_x0000_i3040" style="width:0;height:1.5pt" o:hralign="center" o:hrstd="t" o:hr="t" fillcolor="#a0a0a0" stroked="f"/>
        </w:pict>
      </w:r>
    </w:p>
    <w:p w14:paraId="7A971207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985"/>
      </w:tblGrid>
      <w:tr w:rsidR="00D119B9" w:rsidRPr="001F794E" w14:paraId="3671C8A2" w14:textId="77777777" w:rsidTr="00D119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BA25D" w14:textId="77777777" w:rsidR="00D119B9" w:rsidRPr="001F794E" w:rsidRDefault="00D119B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3DB07B2A" w14:textId="77777777" w:rsidR="00D119B9" w:rsidRPr="001F794E" w:rsidRDefault="00D119B9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IntStream</w:t>
            </w:r>
          </w:p>
        </w:tc>
      </w:tr>
      <w:tr w:rsidR="00D119B9" w:rsidRPr="001F794E" w14:paraId="5818F910" w14:textId="77777777" w:rsidTr="00D11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C88A" w14:textId="77777777" w:rsidR="00D119B9" w:rsidRPr="001F794E" w:rsidRDefault="00D119B9">
            <w:r w:rsidRPr="001F794E">
              <w:t>Wrapper</w:t>
            </w:r>
          </w:p>
        </w:tc>
        <w:tc>
          <w:tcPr>
            <w:tcW w:w="0" w:type="auto"/>
            <w:vAlign w:val="center"/>
            <w:hideMark/>
          </w:tcPr>
          <w:p w14:paraId="725C403B" w14:textId="77777777" w:rsidR="00D119B9" w:rsidRPr="001F794E" w:rsidRDefault="00D119B9">
            <w:r w:rsidRPr="001F794E">
              <w:t>Primitive</w:t>
            </w:r>
          </w:p>
        </w:tc>
      </w:tr>
      <w:tr w:rsidR="00D119B9" w:rsidRPr="001F794E" w14:paraId="7521A0F1" w14:textId="77777777" w:rsidTr="00D119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CEBA" w14:textId="77777777" w:rsidR="00D119B9" w:rsidRPr="001F794E" w:rsidRDefault="00D119B9">
            <w:r w:rsidRPr="001F794E">
              <w:lastRenderedPageBreak/>
              <w:t>Slower</w:t>
            </w:r>
          </w:p>
        </w:tc>
        <w:tc>
          <w:tcPr>
            <w:tcW w:w="0" w:type="auto"/>
            <w:vAlign w:val="center"/>
            <w:hideMark/>
          </w:tcPr>
          <w:p w14:paraId="19628F56" w14:textId="77777777" w:rsidR="00D119B9" w:rsidRPr="001F794E" w:rsidRDefault="00D119B9">
            <w:r w:rsidRPr="001F794E">
              <w:t>Faster</w:t>
            </w:r>
          </w:p>
        </w:tc>
      </w:tr>
    </w:tbl>
    <w:p w14:paraId="2628416D" w14:textId="77777777" w:rsidR="00D119B9" w:rsidRPr="001F794E" w:rsidRDefault="00D119B9" w:rsidP="00D119B9">
      <w:r w:rsidRPr="001F794E">
        <w:pict w14:anchorId="69576D8D">
          <v:rect id="_x0000_i3041" style="width:0;height:1.5pt" o:hralign="center" o:hrstd="t" o:hr="t" fillcolor="#a0a0a0" stroked="f"/>
        </w:pict>
      </w:r>
    </w:p>
    <w:p w14:paraId="7162C072" w14:textId="77777777" w:rsidR="00D119B9" w:rsidRPr="001F794E" w:rsidRDefault="00D119B9" w:rsidP="00D119B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90. What is boxed() in primitive streams?</w:t>
      </w:r>
    </w:p>
    <w:p w14:paraId="747DCB0C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8E39275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Converts primitive stream into wrapper stream.</w:t>
      </w:r>
    </w:p>
    <w:p w14:paraId="6D765929" w14:textId="77777777" w:rsidR="00D119B9" w:rsidRPr="001F794E" w:rsidRDefault="00D119B9" w:rsidP="00D119B9">
      <w:pPr>
        <w:pStyle w:val="Heading3"/>
      </w:pPr>
      <w:r w:rsidRPr="001F794E">
        <w:t>Example</w:t>
      </w:r>
    </w:p>
    <w:p w14:paraId="70475EBF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IntStream.range(1,5)</w:t>
      </w:r>
    </w:p>
    <w:p w14:paraId="7D0AB21B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.boxed()</w:t>
      </w:r>
    </w:p>
    <w:p w14:paraId="1E5FA53B" w14:textId="77777777" w:rsidR="00D119B9" w:rsidRPr="001F794E" w:rsidRDefault="00D119B9" w:rsidP="00D119B9">
      <w:pPr>
        <w:pStyle w:val="Heading3"/>
      </w:pPr>
      <w:r w:rsidRPr="001F794E">
        <w:t>Result</w:t>
      </w:r>
    </w:p>
    <w:p w14:paraId="56527FCE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Stream&lt;Integer&gt;</w:t>
      </w:r>
    </w:p>
    <w:p w14:paraId="35FDE498" w14:textId="77777777" w:rsidR="00D119B9" w:rsidRPr="001F794E" w:rsidRDefault="00D119B9" w:rsidP="00D119B9">
      <w:pPr>
        <w:pStyle w:val="Heading3"/>
      </w:pPr>
      <w:r w:rsidRPr="001F794E">
        <w:t>Important Point</w:t>
      </w:r>
    </w:p>
    <w:p w14:paraId="68375E21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Performs boxing conversion.</w:t>
      </w:r>
    </w:p>
    <w:p w14:paraId="2F22F9B2" w14:textId="77777777" w:rsidR="00D119B9" w:rsidRPr="001F794E" w:rsidRDefault="00D119B9" w:rsidP="00D119B9">
      <w:r w:rsidRPr="001F794E">
        <w:pict w14:anchorId="5A12A24C">
          <v:rect id="_x0000_i3042" style="width:0;height:1.5pt" o:hralign="center" o:hrstd="t" o:hr="t" fillcolor="#a0a0a0" stroked="f"/>
        </w:pict>
      </w:r>
    </w:p>
    <w:p w14:paraId="6BD1F61B" w14:textId="77777777" w:rsidR="00D119B9" w:rsidRPr="001F794E" w:rsidRDefault="00D119B9" w:rsidP="00D119B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0DB5ED8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Primitive stream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wrapper stream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convert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2AD27A2F" w14:textId="77777777" w:rsidR="00D119B9" w:rsidRPr="001F794E" w:rsidRDefault="00D119B9" w:rsidP="00D119B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boxed()</w:t>
      </w:r>
    </w:p>
    <w:p w14:paraId="67A61E56" w14:textId="77777777" w:rsidR="00D119B9" w:rsidRPr="001F794E" w:rsidRDefault="00D119B9" w:rsidP="00D119B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6AE6AB19" w14:textId="77777777" w:rsidR="00D119B9" w:rsidRPr="001F794E" w:rsidRDefault="00D119B9" w:rsidP="00D119B9">
      <w:r w:rsidRPr="001F794E">
        <w:pict w14:anchorId="17E922EA">
          <v:rect id="_x0000_i3043" style="width:0;height:1.5pt" o:hralign="center" o:hrstd="t" o:hr="t" fillcolor="#a0a0a0" stroked="f"/>
        </w:pict>
      </w:r>
    </w:p>
    <w:p w14:paraId="2E3EC077" w14:textId="77777777" w:rsidR="00D119B9" w:rsidRPr="001F794E" w:rsidRDefault="00D119B9" w:rsidP="00D119B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90/250 COMPLETED</w:t>
      </w:r>
    </w:p>
    <w:p w14:paraId="59E28848" w14:textId="77777777" w:rsidR="00A83561" w:rsidRPr="001F794E" w:rsidRDefault="00A83561" w:rsidP="00A835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(91–100)</w:t>
      </w:r>
    </w:p>
    <w:p w14:paraId="62930C12" w14:textId="77777777" w:rsidR="00A83561" w:rsidRPr="001F794E" w:rsidRDefault="00A83561" w:rsidP="00A83561">
      <w:r w:rsidRPr="001F794E">
        <w:lastRenderedPageBreak/>
        <w:pict w14:anchorId="3E3FE752">
          <v:rect id="_x0000_i3044" style="width:0;height:1.5pt" o:hralign="center" o:hrstd="t" o:hr="t" fillcolor="#a0a0a0" stroked="f"/>
        </w:pict>
      </w:r>
    </w:p>
    <w:p w14:paraId="3E42E72E" w14:textId="77777777" w:rsidR="00A83561" w:rsidRPr="001F794E" w:rsidRDefault="00A83561" w:rsidP="00A835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91. What is OptionalInt?</w:t>
      </w:r>
    </w:p>
    <w:p w14:paraId="27ABA4FB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EE4FFC8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Primitive version of Optional for int.</w:t>
      </w:r>
    </w:p>
    <w:p w14:paraId="32358A40" w14:textId="77777777" w:rsidR="00A83561" w:rsidRPr="001F794E" w:rsidRDefault="00A83561" w:rsidP="00A83561">
      <w:pPr>
        <w:pStyle w:val="Heading3"/>
      </w:pPr>
      <w:r w:rsidRPr="001F794E">
        <w:t>Example</w:t>
      </w:r>
    </w:p>
    <w:p w14:paraId="4B0596FC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OptionalInt opt =</w:t>
      </w:r>
    </w:p>
    <w:p w14:paraId="307E244E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IntStream.of(1,2,3)</w:t>
      </w:r>
    </w:p>
    <w:p w14:paraId="7243873F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 .findFirst();</w:t>
      </w:r>
    </w:p>
    <w:p w14:paraId="23A85D98" w14:textId="77777777" w:rsidR="00A83561" w:rsidRPr="001F794E" w:rsidRDefault="00A83561" w:rsidP="00A83561">
      <w:pPr>
        <w:pStyle w:val="Heading3"/>
      </w:pPr>
      <w:r w:rsidRPr="001F794E">
        <w:t>Benefits</w:t>
      </w:r>
    </w:p>
    <w:p w14:paraId="0D1B64AB" w14:textId="77777777" w:rsidR="00A83561" w:rsidRPr="001F794E" w:rsidRDefault="00A83561" w:rsidP="003003E2">
      <w:pPr>
        <w:pStyle w:val="NormalWeb"/>
        <w:numPr>
          <w:ilvl w:val="0"/>
          <w:numId w:val="654"/>
        </w:numPr>
        <w:rPr>
          <w:sz w:val="22"/>
          <w:szCs w:val="22"/>
        </w:rPr>
      </w:pPr>
      <w:r w:rsidRPr="001F794E">
        <w:rPr>
          <w:sz w:val="22"/>
          <w:szCs w:val="22"/>
        </w:rPr>
        <w:t>Avoids boxing</w:t>
      </w:r>
    </w:p>
    <w:p w14:paraId="6EF19C6E" w14:textId="77777777" w:rsidR="00A83561" w:rsidRPr="001F794E" w:rsidRDefault="00A83561" w:rsidP="003003E2">
      <w:pPr>
        <w:pStyle w:val="NormalWeb"/>
        <w:numPr>
          <w:ilvl w:val="0"/>
          <w:numId w:val="654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460B1D86" w14:textId="77777777" w:rsidR="00A83561" w:rsidRPr="001F794E" w:rsidRDefault="00A83561" w:rsidP="00A83561">
      <w:pPr>
        <w:pStyle w:val="Heading3"/>
      </w:pPr>
      <w:r w:rsidRPr="001F794E">
        <w:t>Important Point</w:t>
      </w:r>
    </w:p>
    <w:p w14:paraId="3378775F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Primitive Optional variants exist for:</w:t>
      </w:r>
    </w:p>
    <w:p w14:paraId="2F883B40" w14:textId="77777777" w:rsidR="00A83561" w:rsidRPr="001F794E" w:rsidRDefault="00A83561" w:rsidP="003003E2">
      <w:pPr>
        <w:pStyle w:val="NormalWeb"/>
        <w:numPr>
          <w:ilvl w:val="0"/>
          <w:numId w:val="655"/>
        </w:numPr>
        <w:rPr>
          <w:sz w:val="22"/>
          <w:szCs w:val="22"/>
        </w:rPr>
      </w:pPr>
      <w:r w:rsidRPr="001F794E">
        <w:rPr>
          <w:sz w:val="22"/>
          <w:szCs w:val="22"/>
        </w:rPr>
        <w:t>int</w:t>
      </w:r>
    </w:p>
    <w:p w14:paraId="1855C185" w14:textId="77777777" w:rsidR="00A83561" w:rsidRPr="001F794E" w:rsidRDefault="00A83561" w:rsidP="003003E2">
      <w:pPr>
        <w:pStyle w:val="NormalWeb"/>
        <w:numPr>
          <w:ilvl w:val="0"/>
          <w:numId w:val="655"/>
        </w:numPr>
        <w:rPr>
          <w:sz w:val="22"/>
          <w:szCs w:val="22"/>
        </w:rPr>
      </w:pPr>
      <w:r w:rsidRPr="001F794E">
        <w:rPr>
          <w:sz w:val="22"/>
          <w:szCs w:val="22"/>
        </w:rPr>
        <w:t>long</w:t>
      </w:r>
    </w:p>
    <w:p w14:paraId="2CEDD8CB" w14:textId="77777777" w:rsidR="00A83561" w:rsidRPr="001F794E" w:rsidRDefault="00A83561" w:rsidP="003003E2">
      <w:pPr>
        <w:pStyle w:val="NormalWeb"/>
        <w:numPr>
          <w:ilvl w:val="0"/>
          <w:numId w:val="655"/>
        </w:numPr>
        <w:rPr>
          <w:sz w:val="22"/>
          <w:szCs w:val="22"/>
        </w:rPr>
      </w:pPr>
      <w:r w:rsidRPr="001F794E">
        <w:rPr>
          <w:sz w:val="22"/>
          <w:szCs w:val="22"/>
        </w:rPr>
        <w:t>double</w:t>
      </w:r>
    </w:p>
    <w:p w14:paraId="3BA2B68B" w14:textId="77777777" w:rsidR="00A83561" w:rsidRPr="001F794E" w:rsidRDefault="00A83561" w:rsidP="00A83561">
      <w:r w:rsidRPr="001F794E">
        <w:pict w14:anchorId="349A105A">
          <v:rect id="_x0000_i3045" style="width:0;height:1.5pt" o:hralign="center" o:hrstd="t" o:hr="t" fillcolor="#a0a0a0" stroked="f"/>
        </w:pict>
      </w:r>
    </w:p>
    <w:p w14:paraId="6C41C151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1A243ED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Primitive int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Optional version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3914AC8C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OptionalInt</w:t>
      </w:r>
    </w:p>
    <w:p w14:paraId="692C3B57" w14:textId="77777777" w:rsidR="00A83561" w:rsidRPr="001F794E" w:rsidRDefault="00A83561" w:rsidP="00A83561">
      <w:r w:rsidRPr="001F794E">
        <w:pict w14:anchorId="15722530">
          <v:rect id="_x0000_i3046" style="width:0;height:1.5pt" o:hralign="center" o:hrstd="t" o:hr="t" fillcolor="#a0a0a0" stroked="f"/>
        </w:pict>
      </w:r>
    </w:p>
    <w:p w14:paraId="60ED798E" w14:textId="77777777" w:rsidR="00A83561" w:rsidRPr="001F794E" w:rsidRDefault="00A83561" w:rsidP="00A835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92. What is Date and Time API in Java 8?</w:t>
      </w:r>
    </w:p>
    <w:p w14:paraId="115D2D95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EAA5D4F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date-time API introduced in:</w:t>
      </w:r>
    </w:p>
    <w:p w14:paraId="28CA71AC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java.time package</w:t>
      </w:r>
    </w:p>
    <w:p w14:paraId="7977A261" w14:textId="77777777" w:rsidR="00A83561" w:rsidRPr="001F794E" w:rsidRDefault="00A83561" w:rsidP="00A83561">
      <w:pPr>
        <w:pStyle w:val="Heading3"/>
      </w:pPr>
      <w:r w:rsidRPr="001F794E">
        <w:t>Features</w:t>
      </w:r>
    </w:p>
    <w:p w14:paraId="7D9D6DB4" w14:textId="77777777" w:rsidR="00A83561" w:rsidRPr="001F794E" w:rsidRDefault="00A83561" w:rsidP="003003E2">
      <w:pPr>
        <w:pStyle w:val="NormalWeb"/>
        <w:numPr>
          <w:ilvl w:val="0"/>
          <w:numId w:val="656"/>
        </w:numPr>
        <w:rPr>
          <w:sz w:val="22"/>
          <w:szCs w:val="22"/>
        </w:rPr>
      </w:pPr>
      <w:r w:rsidRPr="001F794E">
        <w:rPr>
          <w:sz w:val="22"/>
          <w:szCs w:val="22"/>
        </w:rPr>
        <w:t>Immutable</w:t>
      </w:r>
    </w:p>
    <w:p w14:paraId="1B868602" w14:textId="77777777" w:rsidR="00A83561" w:rsidRPr="001F794E" w:rsidRDefault="00A83561" w:rsidP="003003E2">
      <w:pPr>
        <w:pStyle w:val="NormalWeb"/>
        <w:numPr>
          <w:ilvl w:val="0"/>
          <w:numId w:val="656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</w:t>
      </w:r>
    </w:p>
    <w:p w14:paraId="12CFB8B2" w14:textId="77777777" w:rsidR="00A83561" w:rsidRPr="001F794E" w:rsidRDefault="00A83561" w:rsidP="003003E2">
      <w:pPr>
        <w:pStyle w:val="NormalWeb"/>
        <w:numPr>
          <w:ilvl w:val="0"/>
          <w:numId w:val="656"/>
        </w:numPr>
        <w:rPr>
          <w:sz w:val="22"/>
          <w:szCs w:val="22"/>
        </w:rPr>
      </w:pPr>
      <w:r w:rsidRPr="001F794E">
        <w:rPr>
          <w:sz w:val="22"/>
          <w:szCs w:val="22"/>
        </w:rPr>
        <w:t>Cleaner API</w:t>
      </w:r>
    </w:p>
    <w:p w14:paraId="45ED4075" w14:textId="77777777" w:rsidR="00A83561" w:rsidRPr="001F794E" w:rsidRDefault="00A83561" w:rsidP="00A83561">
      <w:pPr>
        <w:pStyle w:val="Heading3"/>
      </w:pPr>
      <w:r w:rsidRPr="001F794E">
        <w:t>Classes</w:t>
      </w:r>
    </w:p>
    <w:p w14:paraId="39CEA065" w14:textId="77777777" w:rsidR="00A83561" w:rsidRPr="001F794E" w:rsidRDefault="00A83561" w:rsidP="003003E2">
      <w:pPr>
        <w:pStyle w:val="NormalWeb"/>
        <w:numPr>
          <w:ilvl w:val="0"/>
          <w:numId w:val="657"/>
        </w:numPr>
        <w:rPr>
          <w:sz w:val="22"/>
          <w:szCs w:val="22"/>
        </w:rPr>
      </w:pPr>
      <w:r w:rsidRPr="001F794E">
        <w:rPr>
          <w:sz w:val="22"/>
          <w:szCs w:val="22"/>
        </w:rPr>
        <w:t>LocalDate</w:t>
      </w:r>
    </w:p>
    <w:p w14:paraId="46EC1F01" w14:textId="77777777" w:rsidR="00A83561" w:rsidRPr="001F794E" w:rsidRDefault="00A83561" w:rsidP="003003E2">
      <w:pPr>
        <w:pStyle w:val="NormalWeb"/>
        <w:numPr>
          <w:ilvl w:val="0"/>
          <w:numId w:val="657"/>
        </w:numPr>
        <w:rPr>
          <w:sz w:val="22"/>
          <w:szCs w:val="22"/>
        </w:rPr>
      </w:pPr>
      <w:r w:rsidRPr="001F794E">
        <w:rPr>
          <w:sz w:val="22"/>
          <w:szCs w:val="22"/>
        </w:rPr>
        <w:t>LocalTime</w:t>
      </w:r>
    </w:p>
    <w:p w14:paraId="6B6E3ACF" w14:textId="77777777" w:rsidR="00A83561" w:rsidRPr="001F794E" w:rsidRDefault="00A83561" w:rsidP="003003E2">
      <w:pPr>
        <w:pStyle w:val="NormalWeb"/>
        <w:numPr>
          <w:ilvl w:val="0"/>
          <w:numId w:val="657"/>
        </w:numPr>
        <w:rPr>
          <w:sz w:val="22"/>
          <w:szCs w:val="22"/>
        </w:rPr>
      </w:pPr>
      <w:r w:rsidRPr="001F794E">
        <w:rPr>
          <w:sz w:val="22"/>
          <w:szCs w:val="22"/>
        </w:rPr>
        <w:t>LocalDateTime</w:t>
      </w:r>
    </w:p>
    <w:p w14:paraId="7ED3020B" w14:textId="77777777" w:rsidR="00A83561" w:rsidRPr="001F794E" w:rsidRDefault="00A83561" w:rsidP="00A83561">
      <w:pPr>
        <w:pStyle w:val="Heading3"/>
      </w:pPr>
      <w:r w:rsidRPr="001F794E">
        <w:t>Important Point</w:t>
      </w:r>
    </w:p>
    <w:p w14:paraId="0002611A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Replaced old Date and Calendar API.</w:t>
      </w:r>
    </w:p>
    <w:p w14:paraId="7653D4B8" w14:textId="77777777" w:rsidR="00A83561" w:rsidRPr="001F794E" w:rsidRDefault="00A83561" w:rsidP="00A83561">
      <w:r w:rsidRPr="001F794E">
        <w:pict w14:anchorId="570969C5">
          <v:rect id="_x0000_i3047" style="width:0;height:1.5pt" o:hralign="center" o:hrstd="t" o:hr="t" fillcolor="#a0a0a0" stroked="f"/>
        </w:pict>
      </w:r>
    </w:p>
    <w:p w14:paraId="0914927B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5442EDB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Modern date-time API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53C66DE9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java.time</w:t>
      </w:r>
    </w:p>
    <w:p w14:paraId="7E736247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package.</w:t>
      </w:r>
    </w:p>
    <w:p w14:paraId="2B8E2772" w14:textId="77777777" w:rsidR="00A83561" w:rsidRPr="001F794E" w:rsidRDefault="00A83561" w:rsidP="00A83561">
      <w:r w:rsidRPr="001F794E">
        <w:pict w14:anchorId="1F2B8169">
          <v:rect id="_x0000_i3048" style="width:0;height:1.5pt" o:hralign="center" o:hrstd="t" o:hr="t" fillcolor="#a0a0a0" stroked="f"/>
        </w:pict>
      </w:r>
    </w:p>
    <w:p w14:paraId="078BF864" w14:textId="77777777" w:rsidR="00A83561" w:rsidRPr="001F794E" w:rsidRDefault="00A83561" w:rsidP="00A835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93. Problems with old Date API?</w:t>
      </w:r>
    </w:p>
    <w:p w14:paraId="1FC4BBBE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9633054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Problems</w:t>
      </w:r>
    </w:p>
    <w:p w14:paraId="4D41EB38" w14:textId="77777777" w:rsidR="00A83561" w:rsidRPr="001F794E" w:rsidRDefault="00A83561" w:rsidP="00A83561">
      <w:pPr>
        <w:pStyle w:val="Heading3"/>
      </w:pPr>
      <w:r w:rsidRPr="001F794E">
        <w:t>1. Mutable classes</w:t>
      </w:r>
    </w:p>
    <w:p w14:paraId="74E9A1FA" w14:textId="77777777" w:rsidR="00A83561" w:rsidRPr="001F794E" w:rsidRDefault="00A83561" w:rsidP="00A83561">
      <w:r w:rsidRPr="001F794E">
        <w:pict w14:anchorId="631060A0">
          <v:rect id="_x0000_i3049" style="width:0;height:1.5pt" o:hralign="center" o:hrstd="t" o:hr="t" fillcolor="#a0a0a0" stroked="f"/>
        </w:pict>
      </w:r>
    </w:p>
    <w:p w14:paraId="41F7DD78" w14:textId="77777777" w:rsidR="00A83561" w:rsidRPr="001F794E" w:rsidRDefault="00A83561" w:rsidP="00A83561">
      <w:pPr>
        <w:pStyle w:val="Heading3"/>
      </w:pPr>
      <w:r w:rsidRPr="001F794E">
        <w:lastRenderedPageBreak/>
        <w:t>2. Not thread-safe</w:t>
      </w:r>
    </w:p>
    <w:p w14:paraId="5CF822ED" w14:textId="77777777" w:rsidR="00A83561" w:rsidRPr="001F794E" w:rsidRDefault="00A83561" w:rsidP="00A83561">
      <w:r w:rsidRPr="001F794E">
        <w:pict w14:anchorId="0657BEE8">
          <v:rect id="_x0000_i3050" style="width:0;height:1.5pt" o:hralign="center" o:hrstd="t" o:hr="t" fillcolor="#a0a0a0" stroked="f"/>
        </w:pict>
      </w:r>
    </w:p>
    <w:p w14:paraId="3660D23D" w14:textId="77777777" w:rsidR="00A83561" w:rsidRPr="001F794E" w:rsidRDefault="00A83561" w:rsidP="00A83561">
      <w:pPr>
        <w:pStyle w:val="Heading3"/>
      </w:pPr>
      <w:r w:rsidRPr="001F794E">
        <w:t>3. Confusing API</w:t>
      </w:r>
    </w:p>
    <w:p w14:paraId="3B6E3677" w14:textId="77777777" w:rsidR="00A83561" w:rsidRPr="001F794E" w:rsidRDefault="00A83561" w:rsidP="00A83561">
      <w:r w:rsidRPr="001F794E">
        <w:pict w14:anchorId="6F438985">
          <v:rect id="_x0000_i3051" style="width:0;height:1.5pt" o:hralign="center" o:hrstd="t" o:hr="t" fillcolor="#a0a0a0" stroked="f"/>
        </w:pict>
      </w:r>
    </w:p>
    <w:p w14:paraId="0E2C57F0" w14:textId="77777777" w:rsidR="00A83561" w:rsidRPr="001F794E" w:rsidRDefault="00A83561" w:rsidP="00A83561">
      <w:pPr>
        <w:pStyle w:val="Heading3"/>
      </w:pPr>
      <w:r w:rsidRPr="001F794E">
        <w:t>4. Poor timezone handling</w:t>
      </w:r>
    </w:p>
    <w:p w14:paraId="56364A75" w14:textId="77777777" w:rsidR="00A83561" w:rsidRPr="001F794E" w:rsidRDefault="00A83561" w:rsidP="00A83561">
      <w:pPr>
        <w:pStyle w:val="Heading3"/>
      </w:pPr>
      <w:r w:rsidRPr="001F794E">
        <w:t>Important Point</w:t>
      </w:r>
    </w:p>
    <w:p w14:paraId="7BD35426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8 solved these issues.</w:t>
      </w:r>
    </w:p>
    <w:p w14:paraId="75503A5A" w14:textId="77777777" w:rsidR="00A83561" w:rsidRPr="001F794E" w:rsidRDefault="00A83561" w:rsidP="00A83561">
      <w:r w:rsidRPr="001F794E">
        <w:pict w14:anchorId="0CFF98D9">
          <v:rect id="_x0000_i3052" style="width:0;height:1.5pt" o:hralign="center" o:hrstd="t" o:hr="t" fillcolor="#a0a0a0" stroked="f"/>
        </w:pict>
      </w:r>
    </w:p>
    <w:p w14:paraId="21DB74F9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B234C0B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Old Date API problems:</w:t>
      </w:r>
    </w:p>
    <w:p w14:paraId="14294F2A" w14:textId="77777777" w:rsidR="00A83561" w:rsidRPr="001F794E" w:rsidRDefault="00A83561" w:rsidP="003003E2">
      <w:pPr>
        <w:pStyle w:val="NormalWeb"/>
        <w:numPr>
          <w:ilvl w:val="0"/>
          <w:numId w:val="658"/>
        </w:numPr>
        <w:rPr>
          <w:sz w:val="22"/>
          <w:szCs w:val="22"/>
        </w:rPr>
      </w:pPr>
      <w:r w:rsidRPr="001F794E">
        <w:rPr>
          <w:sz w:val="22"/>
          <w:szCs w:val="22"/>
        </w:rPr>
        <w:t>mutable</w:t>
      </w:r>
    </w:p>
    <w:p w14:paraId="0FCEB9D4" w14:textId="77777777" w:rsidR="00A83561" w:rsidRPr="001F794E" w:rsidRDefault="00A83561" w:rsidP="003003E2">
      <w:pPr>
        <w:pStyle w:val="NormalWeb"/>
        <w:numPr>
          <w:ilvl w:val="0"/>
          <w:numId w:val="658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thread-safe </w:t>
      </w:r>
      <w:r w:rsidRPr="001F794E">
        <w:rPr>
          <w:rFonts w:ascii="Nirmala UI" w:hAnsi="Nirmala UI" w:cs="Nirmala UI"/>
          <w:sz w:val="22"/>
          <w:szCs w:val="22"/>
        </w:rPr>
        <w:t>नाही</w:t>
      </w:r>
    </w:p>
    <w:p w14:paraId="08BBBD01" w14:textId="77777777" w:rsidR="00A83561" w:rsidRPr="001F794E" w:rsidRDefault="00A83561" w:rsidP="003003E2">
      <w:pPr>
        <w:pStyle w:val="NormalWeb"/>
        <w:numPr>
          <w:ilvl w:val="0"/>
          <w:numId w:val="658"/>
        </w:numPr>
        <w:rPr>
          <w:sz w:val="22"/>
          <w:szCs w:val="22"/>
        </w:rPr>
      </w:pPr>
      <w:r w:rsidRPr="001F794E">
        <w:rPr>
          <w:sz w:val="22"/>
          <w:szCs w:val="22"/>
        </w:rPr>
        <w:t>confusing methods</w:t>
      </w:r>
    </w:p>
    <w:p w14:paraId="254E91AD" w14:textId="77777777" w:rsidR="00A83561" w:rsidRPr="001F794E" w:rsidRDefault="00A83561" w:rsidP="00A83561">
      <w:r w:rsidRPr="001F794E">
        <w:pict w14:anchorId="4497751A">
          <v:rect id="_x0000_i3053" style="width:0;height:1.5pt" o:hralign="center" o:hrstd="t" o:hr="t" fillcolor="#a0a0a0" stroked="f"/>
        </w:pict>
      </w:r>
    </w:p>
    <w:p w14:paraId="52376A2C" w14:textId="77777777" w:rsidR="00A83561" w:rsidRPr="001F794E" w:rsidRDefault="00A83561" w:rsidP="00A835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94. What is LocalDate?</w:t>
      </w:r>
    </w:p>
    <w:p w14:paraId="32F0E909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F28C9F2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Represents:</w:t>
      </w:r>
    </w:p>
    <w:p w14:paraId="3AD83449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Date without time</w:t>
      </w:r>
    </w:p>
    <w:p w14:paraId="135AB987" w14:textId="77777777" w:rsidR="00A83561" w:rsidRPr="001F794E" w:rsidRDefault="00A83561" w:rsidP="00A83561">
      <w:pPr>
        <w:pStyle w:val="Heading3"/>
      </w:pPr>
      <w:r w:rsidRPr="001F794E">
        <w:t>Example</w:t>
      </w:r>
    </w:p>
    <w:p w14:paraId="1A8C1DD4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LocalDate.now()</w:t>
      </w:r>
    </w:p>
    <w:p w14:paraId="0C6100D2" w14:textId="77777777" w:rsidR="00A83561" w:rsidRPr="001F794E" w:rsidRDefault="00A83561" w:rsidP="00A83561">
      <w:pPr>
        <w:pStyle w:val="Heading3"/>
      </w:pPr>
      <w:r w:rsidRPr="001F794E">
        <w:t>Example Value</w:t>
      </w:r>
    </w:p>
    <w:p w14:paraId="0069319D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2026-05-12</w:t>
      </w:r>
    </w:p>
    <w:p w14:paraId="5EA105C9" w14:textId="77777777" w:rsidR="00A83561" w:rsidRPr="001F794E" w:rsidRDefault="00A83561" w:rsidP="00A83561">
      <w:pPr>
        <w:pStyle w:val="Heading3"/>
      </w:pPr>
      <w:r w:rsidRPr="001F794E">
        <w:lastRenderedPageBreak/>
        <w:t>Important Point</w:t>
      </w:r>
    </w:p>
    <w:p w14:paraId="6267E13C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Immutable and thread-safe.</w:t>
      </w:r>
    </w:p>
    <w:p w14:paraId="4638B4A1" w14:textId="77777777" w:rsidR="00A83561" w:rsidRPr="001F794E" w:rsidRDefault="00A83561" w:rsidP="00A83561">
      <w:r w:rsidRPr="001F794E">
        <w:pict w14:anchorId="01745019">
          <v:rect id="_x0000_i3054" style="width:0;height:1.5pt" o:hralign="center" o:hrstd="t" o:hr="t" fillcolor="#a0a0a0" stroked="f"/>
        </w:pict>
      </w:r>
    </w:p>
    <w:p w14:paraId="08766BAB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20D372B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Time </w:t>
      </w:r>
      <w:r w:rsidRPr="001F794E">
        <w:rPr>
          <w:rFonts w:ascii="Nirmala UI" w:hAnsi="Nirmala UI" w:cs="Nirmala UI"/>
          <w:sz w:val="22"/>
          <w:szCs w:val="22"/>
        </w:rPr>
        <w:t>शिवाय</w:t>
      </w:r>
      <w:r w:rsidRPr="001F794E">
        <w:rPr>
          <w:sz w:val="22"/>
          <w:szCs w:val="22"/>
        </w:rPr>
        <w:t xml:space="preserve"> date represent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100A415E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LocalDate</w:t>
      </w:r>
    </w:p>
    <w:p w14:paraId="747A7755" w14:textId="77777777" w:rsidR="00A83561" w:rsidRPr="001F794E" w:rsidRDefault="00A83561" w:rsidP="00A83561">
      <w:r w:rsidRPr="001F794E">
        <w:pict w14:anchorId="663186E7">
          <v:rect id="_x0000_i3055" style="width:0;height:1.5pt" o:hralign="center" o:hrstd="t" o:hr="t" fillcolor="#a0a0a0" stroked="f"/>
        </w:pict>
      </w:r>
    </w:p>
    <w:p w14:paraId="1940DCF6" w14:textId="77777777" w:rsidR="00A83561" w:rsidRPr="001F794E" w:rsidRDefault="00A83561" w:rsidP="00A835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95. What is LocalTime?</w:t>
      </w:r>
    </w:p>
    <w:p w14:paraId="68697E31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21AF9D0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Represents:</w:t>
      </w:r>
    </w:p>
    <w:p w14:paraId="4FEE7C80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Time without date</w:t>
      </w:r>
    </w:p>
    <w:p w14:paraId="0B2B0F79" w14:textId="77777777" w:rsidR="00A83561" w:rsidRPr="001F794E" w:rsidRDefault="00A83561" w:rsidP="00A83561">
      <w:pPr>
        <w:pStyle w:val="Heading3"/>
      </w:pPr>
      <w:r w:rsidRPr="001F794E">
        <w:t>Example</w:t>
      </w:r>
    </w:p>
    <w:p w14:paraId="0DFD47B0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LocalTime.now()</w:t>
      </w:r>
    </w:p>
    <w:p w14:paraId="48B3DD4A" w14:textId="77777777" w:rsidR="00A83561" w:rsidRPr="001F794E" w:rsidRDefault="00A83561" w:rsidP="00A83561">
      <w:pPr>
        <w:pStyle w:val="Heading3"/>
      </w:pPr>
      <w:r w:rsidRPr="001F794E">
        <w:t>Example Value</w:t>
      </w:r>
    </w:p>
    <w:p w14:paraId="373D3C1F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10:30:15</w:t>
      </w:r>
    </w:p>
    <w:p w14:paraId="43383BBE" w14:textId="77777777" w:rsidR="00A83561" w:rsidRPr="001F794E" w:rsidRDefault="00A83561" w:rsidP="00A83561">
      <w:pPr>
        <w:pStyle w:val="Heading3"/>
      </w:pPr>
      <w:r w:rsidRPr="001F794E">
        <w:t>Important Point</w:t>
      </w:r>
    </w:p>
    <w:p w14:paraId="5F58B0A1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time-only operations.</w:t>
      </w:r>
    </w:p>
    <w:p w14:paraId="687CEAB3" w14:textId="77777777" w:rsidR="00A83561" w:rsidRPr="001F794E" w:rsidRDefault="00A83561" w:rsidP="00A83561">
      <w:r w:rsidRPr="001F794E">
        <w:pict w14:anchorId="15113220">
          <v:rect id="_x0000_i3056" style="width:0;height:1.5pt" o:hralign="center" o:hrstd="t" o:hr="t" fillcolor="#a0a0a0" stroked="f"/>
        </w:pict>
      </w:r>
    </w:p>
    <w:p w14:paraId="1B44C98B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8F49E48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Date </w:t>
      </w:r>
      <w:r w:rsidRPr="001F794E">
        <w:rPr>
          <w:rFonts w:ascii="Nirmala UI" w:hAnsi="Nirmala UI" w:cs="Nirmala UI"/>
          <w:sz w:val="22"/>
          <w:szCs w:val="22"/>
        </w:rPr>
        <w:t>शिवाय</w:t>
      </w:r>
      <w:r w:rsidRPr="001F794E">
        <w:rPr>
          <w:sz w:val="22"/>
          <w:szCs w:val="22"/>
        </w:rPr>
        <w:t xml:space="preserve"> time represent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1B690042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LocalTime</w:t>
      </w:r>
    </w:p>
    <w:p w14:paraId="263B9E1F" w14:textId="77777777" w:rsidR="00A83561" w:rsidRPr="001F794E" w:rsidRDefault="00A83561" w:rsidP="00A83561">
      <w:r w:rsidRPr="001F794E">
        <w:pict w14:anchorId="4FBCAB46">
          <v:rect id="_x0000_i3057" style="width:0;height:1.5pt" o:hralign="center" o:hrstd="t" o:hr="t" fillcolor="#a0a0a0" stroked="f"/>
        </w:pict>
      </w:r>
    </w:p>
    <w:p w14:paraId="582DE34D" w14:textId="77777777" w:rsidR="00A83561" w:rsidRPr="001F794E" w:rsidRDefault="00A83561" w:rsidP="00A835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96. What is LocalDateTime?</w:t>
      </w:r>
    </w:p>
    <w:p w14:paraId="7375EB38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DCDB2EA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Represents:</w:t>
      </w:r>
    </w:p>
    <w:p w14:paraId="27558051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Date and time together</w:t>
      </w:r>
    </w:p>
    <w:p w14:paraId="16287DF1" w14:textId="77777777" w:rsidR="00A83561" w:rsidRPr="001F794E" w:rsidRDefault="00A83561" w:rsidP="00A83561">
      <w:pPr>
        <w:pStyle w:val="Heading3"/>
      </w:pPr>
      <w:r w:rsidRPr="001F794E">
        <w:t>Example</w:t>
      </w:r>
    </w:p>
    <w:p w14:paraId="2A744A36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LocalDateTime.now()</w:t>
      </w:r>
    </w:p>
    <w:p w14:paraId="4A4FD448" w14:textId="77777777" w:rsidR="00A83561" w:rsidRPr="001F794E" w:rsidRDefault="00A83561" w:rsidP="00A83561">
      <w:pPr>
        <w:pStyle w:val="Heading3"/>
      </w:pPr>
      <w:r w:rsidRPr="001F794E">
        <w:t>Important Point</w:t>
      </w:r>
    </w:p>
    <w:p w14:paraId="738F9FC0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 timezone information included.</w:t>
      </w:r>
    </w:p>
    <w:p w14:paraId="67F08188" w14:textId="77777777" w:rsidR="00A83561" w:rsidRPr="001F794E" w:rsidRDefault="00A83561" w:rsidP="00A83561">
      <w:r w:rsidRPr="001F794E">
        <w:pict w14:anchorId="1403785F">
          <v:rect id="_x0000_i3058" style="width:0;height:1.5pt" o:hralign="center" o:hrstd="t" o:hr="t" fillcolor="#a0a0a0" stroked="f"/>
        </w:pict>
      </w:r>
    </w:p>
    <w:p w14:paraId="10A6371E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39D4547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Date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time </w:t>
      </w:r>
      <w:r w:rsidRPr="001F794E">
        <w:rPr>
          <w:rFonts w:ascii="Nirmala UI" w:hAnsi="Nirmala UI" w:cs="Nirmala UI"/>
          <w:sz w:val="22"/>
          <w:szCs w:val="22"/>
        </w:rPr>
        <w:t>दोन्ही</w:t>
      </w:r>
      <w:r w:rsidRPr="001F794E">
        <w:rPr>
          <w:sz w:val="22"/>
          <w:szCs w:val="22"/>
        </w:rPr>
        <w:t xml:space="preserve"> represent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5377844B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LocalDateTime</w:t>
      </w:r>
    </w:p>
    <w:p w14:paraId="2B1B005F" w14:textId="77777777" w:rsidR="00A83561" w:rsidRPr="001F794E" w:rsidRDefault="00A83561" w:rsidP="00A83561">
      <w:r w:rsidRPr="001F794E">
        <w:pict w14:anchorId="642D831E">
          <v:rect id="_x0000_i3059" style="width:0;height:1.5pt" o:hralign="center" o:hrstd="t" o:hr="t" fillcolor="#a0a0a0" stroked="f"/>
        </w:pict>
      </w:r>
    </w:p>
    <w:p w14:paraId="45EA0F28" w14:textId="77777777" w:rsidR="00A83561" w:rsidRPr="001F794E" w:rsidRDefault="00A83561" w:rsidP="00A835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97. What is ZonedDateTime?</w:t>
      </w:r>
    </w:p>
    <w:p w14:paraId="3F5458C8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1DED609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Represents date-time with timezone.</w:t>
      </w:r>
    </w:p>
    <w:p w14:paraId="7CC5E7E4" w14:textId="77777777" w:rsidR="00A83561" w:rsidRPr="001F794E" w:rsidRDefault="00A83561" w:rsidP="00A83561">
      <w:pPr>
        <w:pStyle w:val="Heading3"/>
      </w:pPr>
      <w:r w:rsidRPr="001F794E">
        <w:t>Example</w:t>
      </w:r>
    </w:p>
    <w:p w14:paraId="4F5E00C0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ZonedDateTime.now()</w:t>
      </w:r>
    </w:p>
    <w:p w14:paraId="644FA761" w14:textId="77777777" w:rsidR="00A83561" w:rsidRPr="001F794E" w:rsidRDefault="00A83561" w:rsidP="00A83561">
      <w:pPr>
        <w:pStyle w:val="Heading3"/>
      </w:pPr>
      <w:r w:rsidRPr="001F794E">
        <w:t>Example Zone</w:t>
      </w:r>
    </w:p>
    <w:p w14:paraId="5ED52813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Asia/Kolkata</w:t>
      </w:r>
    </w:p>
    <w:p w14:paraId="326F5A10" w14:textId="77777777" w:rsidR="00A83561" w:rsidRPr="001F794E" w:rsidRDefault="00A83561" w:rsidP="00A83561">
      <w:pPr>
        <w:pStyle w:val="Heading3"/>
      </w:pPr>
      <w:r w:rsidRPr="001F794E">
        <w:t>Important Point</w:t>
      </w:r>
    </w:p>
    <w:p w14:paraId="74DEE6A2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for global applications.</w:t>
      </w:r>
    </w:p>
    <w:p w14:paraId="2642D85A" w14:textId="77777777" w:rsidR="00A83561" w:rsidRPr="001F794E" w:rsidRDefault="00A83561" w:rsidP="00A83561">
      <w:r w:rsidRPr="001F794E">
        <w:lastRenderedPageBreak/>
        <w:pict w14:anchorId="410BEEFD">
          <v:rect id="_x0000_i3060" style="width:0;height:1.5pt" o:hralign="center" o:hrstd="t" o:hr="t" fillcolor="#a0a0a0" stroked="f"/>
        </w:pict>
      </w:r>
    </w:p>
    <w:p w14:paraId="6D72C624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7283DEC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Timezone </w:t>
      </w:r>
      <w:r w:rsidRPr="001F794E">
        <w:rPr>
          <w:rFonts w:ascii="Nirmala UI" w:hAnsi="Nirmala UI" w:cs="Nirmala UI"/>
          <w:sz w:val="22"/>
          <w:szCs w:val="22"/>
        </w:rPr>
        <w:t>सहित</w:t>
      </w:r>
      <w:r w:rsidRPr="001F794E">
        <w:rPr>
          <w:sz w:val="22"/>
          <w:szCs w:val="22"/>
        </w:rPr>
        <w:t xml:space="preserve"> date-time represent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0DDC87D7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ZonedDateTime</w:t>
      </w:r>
    </w:p>
    <w:p w14:paraId="6053F54E" w14:textId="77777777" w:rsidR="00A83561" w:rsidRPr="001F794E" w:rsidRDefault="00A83561" w:rsidP="00A83561">
      <w:r w:rsidRPr="001F794E">
        <w:pict w14:anchorId="01DC38A1">
          <v:rect id="_x0000_i3061" style="width:0;height:1.5pt" o:hralign="center" o:hrstd="t" o:hr="t" fillcolor="#a0a0a0" stroked="f"/>
        </w:pict>
      </w:r>
    </w:p>
    <w:p w14:paraId="0FF6A601" w14:textId="77777777" w:rsidR="00A83561" w:rsidRPr="001F794E" w:rsidRDefault="00A83561" w:rsidP="00A835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98. What is Period in Java 8?</w:t>
      </w:r>
    </w:p>
    <w:p w14:paraId="044B20BA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1332110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Represents:</w:t>
      </w:r>
    </w:p>
    <w:p w14:paraId="31884412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Date-based amount of time</w:t>
      </w:r>
    </w:p>
    <w:p w14:paraId="53A83789" w14:textId="77777777" w:rsidR="00A83561" w:rsidRPr="001F794E" w:rsidRDefault="00A83561" w:rsidP="00A83561">
      <w:pPr>
        <w:pStyle w:val="Heading3"/>
      </w:pPr>
      <w:r w:rsidRPr="001F794E">
        <w:t>Example</w:t>
      </w:r>
    </w:p>
    <w:p w14:paraId="77676A2B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Period.ofDays(10)</w:t>
      </w:r>
    </w:p>
    <w:p w14:paraId="5560E6EF" w14:textId="77777777" w:rsidR="00A83561" w:rsidRPr="001F794E" w:rsidRDefault="00A83561" w:rsidP="00A83561">
      <w:pPr>
        <w:pStyle w:val="Heading3"/>
      </w:pPr>
      <w:r w:rsidRPr="001F794E">
        <w:t>Uses</w:t>
      </w:r>
    </w:p>
    <w:p w14:paraId="01884DA6" w14:textId="77777777" w:rsidR="00A83561" w:rsidRPr="001F794E" w:rsidRDefault="00A83561" w:rsidP="003003E2">
      <w:pPr>
        <w:pStyle w:val="NormalWeb"/>
        <w:numPr>
          <w:ilvl w:val="0"/>
          <w:numId w:val="659"/>
        </w:numPr>
        <w:rPr>
          <w:sz w:val="22"/>
          <w:szCs w:val="22"/>
        </w:rPr>
      </w:pPr>
      <w:r w:rsidRPr="001F794E">
        <w:rPr>
          <w:sz w:val="22"/>
          <w:szCs w:val="22"/>
        </w:rPr>
        <w:t>Days</w:t>
      </w:r>
    </w:p>
    <w:p w14:paraId="65177F37" w14:textId="77777777" w:rsidR="00A83561" w:rsidRPr="001F794E" w:rsidRDefault="00A83561" w:rsidP="003003E2">
      <w:pPr>
        <w:pStyle w:val="NormalWeb"/>
        <w:numPr>
          <w:ilvl w:val="0"/>
          <w:numId w:val="659"/>
        </w:numPr>
        <w:rPr>
          <w:sz w:val="22"/>
          <w:szCs w:val="22"/>
        </w:rPr>
      </w:pPr>
      <w:r w:rsidRPr="001F794E">
        <w:rPr>
          <w:sz w:val="22"/>
          <w:szCs w:val="22"/>
        </w:rPr>
        <w:t>Months</w:t>
      </w:r>
    </w:p>
    <w:p w14:paraId="51785DBD" w14:textId="77777777" w:rsidR="00A83561" w:rsidRPr="001F794E" w:rsidRDefault="00A83561" w:rsidP="003003E2">
      <w:pPr>
        <w:pStyle w:val="NormalWeb"/>
        <w:numPr>
          <w:ilvl w:val="0"/>
          <w:numId w:val="659"/>
        </w:numPr>
        <w:rPr>
          <w:sz w:val="22"/>
          <w:szCs w:val="22"/>
        </w:rPr>
      </w:pPr>
      <w:r w:rsidRPr="001F794E">
        <w:rPr>
          <w:sz w:val="22"/>
          <w:szCs w:val="22"/>
        </w:rPr>
        <w:t>Years difference</w:t>
      </w:r>
    </w:p>
    <w:p w14:paraId="11B0EB2A" w14:textId="77777777" w:rsidR="00A83561" w:rsidRPr="001F794E" w:rsidRDefault="00A83561" w:rsidP="00A83561">
      <w:pPr>
        <w:pStyle w:val="Heading3"/>
      </w:pPr>
      <w:r w:rsidRPr="001F794E">
        <w:t>Important Point</w:t>
      </w:r>
    </w:p>
    <w:p w14:paraId="4B3A5305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Works with LocalDate.</w:t>
      </w:r>
    </w:p>
    <w:p w14:paraId="178FB977" w14:textId="77777777" w:rsidR="00A83561" w:rsidRPr="001F794E" w:rsidRDefault="00A83561" w:rsidP="00A83561">
      <w:r w:rsidRPr="001F794E">
        <w:pict w14:anchorId="78752E5C">
          <v:rect id="_x0000_i3062" style="width:0;height:1.5pt" o:hralign="center" o:hrstd="t" o:hr="t" fillcolor="#a0a0a0" stroked="f"/>
        </w:pict>
      </w:r>
    </w:p>
    <w:p w14:paraId="7FCACB1D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1DF2347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Date difference represent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08592B7F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Period</w:t>
      </w:r>
    </w:p>
    <w:p w14:paraId="5FE64C4D" w14:textId="77777777" w:rsidR="00A83561" w:rsidRPr="001F794E" w:rsidRDefault="00A83561" w:rsidP="00A83561">
      <w:r w:rsidRPr="001F794E">
        <w:pict w14:anchorId="42807044">
          <v:rect id="_x0000_i3063" style="width:0;height:1.5pt" o:hralign="center" o:hrstd="t" o:hr="t" fillcolor="#a0a0a0" stroked="f"/>
        </w:pict>
      </w:r>
    </w:p>
    <w:p w14:paraId="210A0369" w14:textId="77777777" w:rsidR="00A83561" w:rsidRPr="001F794E" w:rsidRDefault="00A83561" w:rsidP="00A835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99. What is Duration in Java 8?</w:t>
      </w:r>
    </w:p>
    <w:p w14:paraId="18319A08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1EED1F0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Represents:</w:t>
      </w:r>
    </w:p>
    <w:p w14:paraId="01F8C466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Time-based duration</w:t>
      </w:r>
    </w:p>
    <w:p w14:paraId="3F933939" w14:textId="77777777" w:rsidR="00A83561" w:rsidRPr="001F794E" w:rsidRDefault="00A83561" w:rsidP="00A83561">
      <w:pPr>
        <w:pStyle w:val="Heading3"/>
      </w:pPr>
      <w:r w:rsidRPr="001F794E">
        <w:t>Example</w:t>
      </w:r>
    </w:p>
    <w:p w14:paraId="0E071415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Duration.ofHours(5)</w:t>
      </w:r>
    </w:p>
    <w:p w14:paraId="409A21FA" w14:textId="77777777" w:rsidR="00A83561" w:rsidRPr="001F794E" w:rsidRDefault="00A83561" w:rsidP="00A83561">
      <w:pPr>
        <w:pStyle w:val="Heading3"/>
      </w:pPr>
      <w:r w:rsidRPr="001F794E">
        <w:t>Uses</w:t>
      </w:r>
    </w:p>
    <w:p w14:paraId="74163E12" w14:textId="77777777" w:rsidR="00A83561" w:rsidRPr="001F794E" w:rsidRDefault="00A83561" w:rsidP="003003E2">
      <w:pPr>
        <w:pStyle w:val="NormalWeb"/>
        <w:numPr>
          <w:ilvl w:val="0"/>
          <w:numId w:val="660"/>
        </w:numPr>
        <w:rPr>
          <w:sz w:val="22"/>
          <w:szCs w:val="22"/>
        </w:rPr>
      </w:pPr>
      <w:r w:rsidRPr="001F794E">
        <w:rPr>
          <w:sz w:val="22"/>
          <w:szCs w:val="22"/>
        </w:rPr>
        <w:t>Hours</w:t>
      </w:r>
    </w:p>
    <w:p w14:paraId="145838F8" w14:textId="77777777" w:rsidR="00A83561" w:rsidRPr="001F794E" w:rsidRDefault="00A83561" w:rsidP="003003E2">
      <w:pPr>
        <w:pStyle w:val="NormalWeb"/>
        <w:numPr>
          <w:ilvl w:val="0"/>
          <w:numId w:val="660"/>
        </w:numPr>
        <w:rPr>
          <w:sz w:val="22"/>
          <w:szCs w:val="22"/>
        </w:rPr>
      </w:pPr>
      <w:r w:rsidRPr="001F794E">
        <w:rPr>
          <w:sz w:val="22"/>
          <w:szCs w:val="22"/>
        </w:rPr>
        <w:t>Minutes</w:t>
      </w:r>
    </w:p>
    <w:p w14:paraId="178E4276" w14:textId="77777777" w:rsidR="00A83561" w:rsidRPr="001F794E" w:rsidRDefault="00A83561" w:rsidP="003003E2">
      <w:pPr>
        <w:pStyle w:val="NormalWeb"/>
        <w:numPr>
          <w:ilvl w:val="0"/>
          <w:numId w:val="660"/>
        </w:numPr>
        <w:rPr>
          <w:sz w:val="22"/>
          <w:szCs w:val="22"/>
        </w:rPr>
      </w:pPr>
      <w:r w:rsidRPr="001F794E">
        <w:rPr>
          <w:sz w:val="22"/>
          <w:szCs w:val="22"/>
        </w:rPr>
        <w:t>Seconds</w:t>
      </w:r>
    </w:p>
    <w:p w14:paraId="47985D77" w14:textId="77777777" w:rsidR="00A83561" w:rsidRPr="001F794E" w:rsidRDefault="00A83561" w:rsidP="00A83561">
      <w:pPr>
        <w:pStyle w:val="Heading3"/>
      </w:pPr>
      <w:r w:rsidRPr="001F794E">
        <w:t>Important Point</w:t>
      </w:r>
    </w:p>
    <w:p w14:paraId="3B468BB4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Works with LocalTime/LocalDateTime.</w:t>
      </w:r>
    </w:p>
    <w:p w14:paraId="1C6A3A54" w14:textId="77777777" w:rsidR="00A83561" w:rsidRPr="001F794E" w:rsidRDefault="00A83561" w:rsidP="00A83561">
      <w:r w:rsidRPr="001F794E">
        <w:pict w14:anchorId="545FC063">
          <v:rect id="_x0000_i3064" style="width:0;height:1.5pt" o:hralign="center" o:hrstd="t" o:hr="t" fillcolor="#a0a0a0" stroked="f"/>
        </w:pict>
      </w:r>
    </w:p>
    <w:p w14:paraId="324C7C5D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B4BB914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Time duration represent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6307FE11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Duration</w:t>
      </w:r>
    </w:p>
    <w:p w14:paraId="44AACF28" w14:textId="77777777" w:rsidR="00A83561" w:rsidRPr="001F794E" w:rsidRDefault="00A83561" w:rsidP="00A83561">
      <w:r w:rsidRPr="001F794E">
        <w:pict w14:anchorId="78646E14">
          <v:rect id="_x0000_i3065" style="width:0;height:1.5pt" o:hralign="center" o:hrstd="t" o:hr="t" fillcolor="#a0a0a0" stroked="f"/>
        </w:pict>
      </w:r>
    </w:p>
    <w:p w14:paraId="67DA0A78" w14:textId="77777777" w:rsidR="00A83561" w:rsidRPr="001F794E" w:rsidRDefault="00A83561" w:rsidP="00A835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100. Difference between Period and Duration?</w:t>
      </w:r>
    </w:p>
    <w:p w14:paraId="32D08EBD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2225"/>
      </w:tblGrid>
      <w:tr w:rsidR="00A83561" w:rsidRPr="001F794E" w14:paraId="57C0B7D4" w14:textId="77777777" w:rsidTr="00A835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0A6C8" w14:textId="77777777" w:rsidR="00A83561" w:rsidRPr="001F794E" w:rsidRDefault="00A8356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620AEA05" w14:textId="77777777" w:rsidR="00A83561" w:rsidRPr="001F794E" w:rsidRDefault="00A8356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Duration</w:t>
            </w:r>
          </w:p>
        </w:tc>
      </w:tr>
      <w:tr w:rsidR="00A83561" w:rsidRPr="001F794E" w14:paraId="0A195220" w14:textId="77777777" w:rsidTr="00A835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91D14" w14:textId="77777777" w:rsidR="00A83561" w:rsidRPr="001F794E" w:rsidRDefault="00A83561">
            <w:r w:rsidRPr="001F794E">
              <w:t>Date-based</w:t>
            </w:r>
          </w:p>
        </w:tc>
        <w:tc>
          <w:tcPr>
            <w:tcW w:w="0" w:type="auto"/>
            <w:vAlign w:val="center"/>
            <w:hideMark/>
          </w:tcPr>
          <w:p w14:paraId="50BD52AB" w14:textId="77777777" w:rsidR="00A83561" w:rsidRPr="001F794E" w:rsidRDefault="00A83561">
            <w:r w:rsidRPr="001F794E">
              <w:t>Time-based</w:t>
            </w:r>
          </w:p>
        </w:tc>
      </w:tr>
      <w:tr w:rsidR="00A83561" w:rsidRPr="001F794E" w14:paraId="40DCF5BA" w14:textId="77777777" w:rsidTr="00A835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4D9A" w14:textId="77777777" w:rsidR="00A83561" w:rsidRPr="001F794E" w:rsidRDefault="00A83561">
            <w:r w:rsidRPr="001F794E">
              <w:lastRenderedPageBreak/>
              <w:t>Days/months/years</w:t>
            </w:r>
          </w:p>
        </w:tc>
        <w:tc>
          <w:tcPr>
            <w:tcW w:w="0" w:type="auto"/>
            <w:vAlign w:val="center"/>
            <w:hideMark/>
          </w:tcPr>
          <w:p w14:paraId="575DB45B" w14:textId="77777777" w:rsidR="00A83561" w:rsidRPr="001F794E" w:rsidRDefault="00A83561">
            <w:r w:rsidRPr="001F794E">
              <w:t>Hours/minutes/seconds</w:t>
            </w:r>
          </w:p>
        </w:tc>
      </w:tr>
      <w:tr w:rsidR="00A83561" w:rsidRPr="001F794E" w14:paraId="64A26889" w14:textId="77777777" w:rsidTr="00A835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BC545" w14:textId="77777777" w:rsidR="00A83561" w:rsidRPr="001F794E" w:rsidRDefault="00A83561">
            <w:r w:rsidRPr="001F794E">
              <w:t>Works with dates</w:t>
            </w:r>
          </w:p>
        </w:tc>
        <w:tc>
          <w:tcPr>
            <w:tcW w:w="0" w:type="auto"/>
            <w:vAlign w:val="center"/>
            <w:hideMark/>
          </w:tcPr>
          <w:p w14:paraId="5F5BED10" w14:textId="77777777" w:rsidR="00A83561" w:rsidRPr="001F794E" w:rsidRDefault="00A83561">
            <w:r w:rsidRPr="001F794E">
              <w:t>Works with time</w:t>
            </w:r>
          </w:p>
        </w:tc>
      </w:tr>
    </w:tbl>
    <w:p w14:paraId="459134EC" w14:textId="77777777" w:rsidR="00A83561" w:rsidRPr="001F794E" w:rsidRDefault="00A83561" w:rsidP="00A83561">
      <w:pPr>
        <w:pStyle w:val="Heading3"/>
      </w:pPr>
      <w:r w:rsidRPr="001F794E">
        <w:t>Example</w:t>
      </w:r>
    </w:p>
    <w:p w14:paraId="6EA823D0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Period</w:t>
      </w:r>
    </w:p>
    <w:p w14:paraId="4372D9D9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Period.ofDays(5)</w:t>
      </w:r>
    </w:p>
    <w:p w14:paraId="281C3A44" w14:textId="77777777" w:rsidR="00A83561" w:rsidRPr="001F794E" w:rsidRDefault="00A83561" w:rsidP="00A83561">
      <w:r w:rsidRPr="001F794E">
        <w:pict w14:anchorId="3FDFE67C">
          <v:rect id="_x0000_i3066" style="width:0;height:1.5pt" o:hralign="center" o:hrstd="t" o:hr="t" fillcolor="#a0a0a0" stroked="f"/>
        </w:pict>
      </w:r>
    </w:p>
    <w:p w14:paraId="5DF413C6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Duration</w:t>
      </w:r>
    </w:p>
    <w:p w14:paraId="77A7814C" w14:textId="77777777" w:rsidR="00A83561" w:rsidRPr="001F794E" w:rsidRDefault="00A83561" w:rsidP="00A8356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Duration.ofHours(2)</w:t>
      </w:r>
    </w:p>
    <w:p w14:paraId="70182FCD" w14:textId="77777777" w:rsidR="00A83561" w:rsidRPr="001F794E" w:rsidRDefault="00A83561" w:rsidP="00A83561">
      <w:pPr>
        <w:pStyle w:val="Heading3"/>
      </w:pPr>
      <w:r w:rsidRPr="001F794E">
        <w:t>Important Point</w:t>
      </w:r>
    </w:p>
    <w:p w14:paraId="6AEEBA97" w14:textId="77777777" w:rsidR="00A83561" w:rsidRPr="001F794E" w:rsidRDefault="00A83561" w:rsidP="00A8356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common Java 8 interview question.</w:t>
      </w:r>
    </w:p>
    <w:p w14:paraId="63791B14" w14:textId="77777777" w:rsidR="00A83561" w:rsidRPr="001F794E" w:rsidRDefault="00A83561" w:rsidP="00A83561">
      <w:r w:rsidRPr="001F794E">
        <w:pict w14:anchorId="0B99E836">
          <v:rect id="_x0000_i3067" style="width:0;height:1.5pt" o:hralign="center" o:hrstd="t" o:hr="t" fillcolor="#a0a0a0" stroked="f"/>
        </w:pict>
      </w:r>
    </w:p>
    <w:p w14:paraId="3810C195" w14:textId="77777777" w:rsidR="00A83561" w:rsidRPr="001F794E" w:rsidRDefault="00A83561" w:rsidP="00A8356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482"/>
      </w:tblGrid>
      <w:tr w:rsidR="00A83561" w:rsidRPr="001F794E" w14:paraId="25712125" w14:textId="77777777" w:rsidTr="00A835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F3982" w14:textId="77777777" w:rsidR="00A83561" w:rsidRPr="001F794E" w:rsidRDefault="00A8356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0FAE1BE7" w14:textId="77777777" w:rsidR="00A83561" w:rsidRPr="001F794E" w:rsidRDefault="00A8356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Duration</w:t>
            </w:r>
          </w:p>
        </w:tc>
      </w:tr>
      <w:tr w:rsidR="00A83561" w:rsidRPr="001F794E" w14:paraId="02EBE79B" w14:textId="77777777" w:rsidTr="00A835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5313" w14:textId="77777777" w:rsidR="00A83561" w:rsidRPr="001F794E" w:rsidRDefault="00A83561">
            <w:r w:rsidRPr="001F794E">
              <w:t>Date difference</w:t>
            </w:r>
          </w:p>
        </w:tc>
        <w:tc>
          <w:tcPr>
            <w:tcW w:w="0" w:type="auto"/>
            <w:vAlign w:val="center"/>
            <w:hideMark/>
          </w:tcPr>
          <w:p w14:paraId="33ACB015" w14:textId="77777777" w:rsidR="00A83561" w:rsidRPr="001F794E" w:rsidRDefault="00A83561">
            <w:r w:rsidRPr="001F794E">
              <w:t>Time difference</w:t>
            </w:r>
          </w:p>
        </w:tc>
      </w:tr>
    </w:tbl>
    <w:p w14:paraId="2F20DB7C" w14:textId="77777777" w:rsidR="00A83561" w:rsidRPr="001F794E" w:rsidRDefault="00A83561" w:rsidP="00A83561">
      <w:r w:rsidRPr="001F794E">
        <w:pict w14:anchorId="2A6E05D5">
          <v:rect id="_x0000_i3068" style="width:0;height:1.5pt" o:hralign="center" o:hrstd="t" o:hr="t" fillcolor="#a0a0a0" stroked="f"/>
        </w:pict>
      </w:r>
    </w:p>
    <w:p w14:paraId="1A90E40A" w14:textId="77777777" w:rsidR="00A83561" w:rsidRPr="001F794E" w:rsidRDefault="00A83561" w:rsidP="00A8356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100/250 COMPLETED</w:t>
      </w:r>
    </w:p>
    <w:p w14:paraId="39BA19CC" w14:textId="77777777" w:rsidR="00E62A3B" w:rsidRPr="001F794E" w:rsidRDefault="00E62A3B" w:rsidP="00E62A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(101–110)</w:t>
      </w:r>
    </w:p>
    <w:p w14:paraId="337C67A0" w14:textId="77777777" w:rsidR="00E62A3B" w:rsidRPr="001F794E" w:rsidRDefault="00E62A3B" w:rsidP="00E62A3B">
      <w:r w:rsidRPr="001F794E">
        <w:pict w14:anchorId="0D3126B5">
          <v:rect id="_x0000_i3069" style="width:0;height:1.5pt" o:hralign="center" o:hrstd="t" o:hr="t" fillcolor="#a0a0a0" stroked="f"/>
        </w:pict>
      </w:r>
    </w:p>
    <w:p w14:paraId="46A027A9" w14:textId="77777777" w:rsidR="00E62A3B" w:rsidRPr="001F794E" w:rsidRDefault="00E62A3B" w:rsidP="00E62A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101. What is DateTimeFormatter?</w:t>
      </w:r>
    </w:p>
    <w:p w14:paraId="091E63A0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6DE0B3CF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Formats and parses date-time objects.</w:t>
      </w:r>
    </w:p>
    <w:p w14:paraId="605EFF5D" w14:textId="77777777" w:rsidR="00E62A3B" w:rsidRPr="001F794E" w:rsidRDefault="00E62A3B" w:rsidP="00E62A3B">
      <w:pPr>
        <w:pStyle w:val="Heading3"/>
      </w:pPr>
      <w:r w:rsidRPr="001F794E">
        <w:t>Example</w:t>
      </w:r>
    </w:p>
    <w:p w14:paraId="377773AB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DateTimeFormatter fmt =</w:t>
      </w:r>
    </w:p>
    <w:p w14:paraId="7C9D3BA3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DateTimeFormatter.ofPattern(</w:t>
      </w:r>
    </w:p>
    <w:p w14:paraId="3705D839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"dd-MM-yyyy"</w:t>
      </w:r>
    </w:p>
    <w:p w14:paraId="7644CDDB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);</w:t>
      </w:r>
    </w:p>
    <w:p w14:paraId="489A51E1" w14:textId="77777777" w:rsidR="00E62A3B" w:rsidRPr="001F794E" w:rsidRDefault="00E62A3B" w:rsidP="00E62A3B">
      <w:pPr>
        <w:pStyle w:val="Heading3"/>
      </w:pPr>
      <w:r w:rsidRPr="001F794E">
        <w:t>Uses</w:t>
      </w:r>
    </w:p>
    <w:p w14:paraId="63440060" w14:textId="77777777" w:rsidR="00E62A3B" w:rsidRPr="001F794E" w:rsidRDefault="00E62A3B" w:rsidP="003003E2">
      <w:pPr>
        <w:pStyle w:val="NormalWeb"/>
        <w:numPr>
          <w:ilvl w:val="0"/>
          <w:numId w:val="661"/>
        </w:numPr>
        <w:rPr>
          <w:sz w:val="22"/>
          <w:szCs w:val="22"/>
        </w:rPr>
      </w:pPr>
      <w:r w:rsidRPr="001F794E">
        <w:rPr>
          <w:sz w:val="22"/>
          <w:szCs w:val="22"/>
        </w:rPr>
        <w:t>Formatting dates</w:t>
      </w:r>
    </w:p>
    <w:p w14:paraId="42CF4255" w14:textId="77777777" w:rsidR="00E62A3B" w:rsidRPr="001F794E" w:rsidRDefault="00E62A3B" w:rsidP="003003E2">
      <w:pPr>
        <w:pStyle w:val="NormalWeb"/>
        <w:numPr>
          <w:ilvl w:val="0"/>
          <w:numId w:val="661"/>
        </w:numPr>
        <w:rPr>
          <w:sz w:val="22"/>
          <w:szCs w:val="22"/>
        </w:rPr>
      </w:pPr>
      <w:r w:rsidRPr="001F794E">
        <w:rPr>
          <w:sz w:val="22"/>
          <w:szCs w:val="22"/>
        </w:rPr>
        <w:t>Parsing strings</w:t>
      </w:r>
    </w:p>
    <w:p w14:paraId="2430A074" w14:textId="77777777" w:rsidR="00E62A3B" w:rsidRPr="001F794E" w:rsidRDefault="00E62A3B" w:rsidP="00E62A3B">
      <w:pPr>
        <w:pStyle w:val="Heading3"/>
      </w:pPr>
      <w:r w:rsidRPr="001F794E">
        <w:t>Important Point</w:t>
      </w:r>
    </w:p>
    <w:p w14:paraId="7888595B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Thread-safe unlike SimpleDateFormat.</w:t>
      </w:r>
    </w:p>
    <w:p w14:paraId="21D8E262" w14:textId="77777777" w:rsidR="00E62A3B" w:rsidRPr="001F794E" w:rsidRDefault="00E62A3B" w:rsidP="00E62A3B">
      <w:r w:rsidRPr="001F794E">
        <w:pict w14:anchorId="31A696AA">
          <v:rect id="_x0000_i3070" style="width:0;height:1.5pt" o:hralign="center" o:hrstd="t" o:hr="t" fillcolor="#a0a0a0" stroked="f"/>
        </w:pict>
      </w:r>
    </w:p>
    <w:p w14:paraId="187199DA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9280846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Date-time format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6FD25B97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DateTimeFormatter</w:t>
      </w:r>
    </w:p>
    <w:p w14:paraId="74109ADA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3C1185B9" w14:textId="77777777" w:rsidR="00E62A3B" w:rsidRPr="001F794E" w:rsidRDefault="00E62A3B" w:rsidP="00E62A3B">
      <w:r w:rsidRPr="001F794E">
        <w:pict w14:anchorId="5EEED857">
          <v:rect id="_x0000_i3071" style="width:0;height:1.5pt" o:hralign="center" o:hrstd="t" o:hr="t" fillcolor="#a0a0a0" stroked="f"/>
        </w:pict>
      </w:r>
    </w:p>
    <w:p w14:paraId="0743CCAC" w14:textId="77777777" w:rsidR="00E62A3B" w:rsidRPr="001F794E" w:rsidRDefault="00E62A3B" w:rsidP="00E62A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102. Why DateTimeFormatter better than SimpleDateFormat?</w:t>
      </w:r>
    </w:p>
    <w:p w14:paraId="4F0F9A61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4A26869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Advantages</w:t>
      </w:r>
    </w:p>
    <w:p w14:paraId="058C5093" w14:textId="77777777" w:rsidR="00E62A3B" w:rsidRPr="001F794E" w:rsidRDefault="00E62A3B" w:rsidP="003003E2">
      <w:pPr>
        <w:pStyle w:val="NormalWeb"/>
        <w:numPr>
          <w:ilvl w:val="0"/>
          <w:numId w:val="662"/>
        </w:numPr>
        <w:rPr>
          <w:sz w:val="22"/>
          <w:szCs w:val="22"/>
        </w:rPr>
      </w:pPr>
      <w:r w:rsidRPr="001F794E">
        <w:rPr>
          <w:sz w:val="22"/>
          <w:szCs w:val="22"/>
        </w:rPr>
        <w:t>Immutable</w:t>
      </w:r>
    </w:p>
    <w:p w14:paraId="72FBD55E" w14:textId="77777777" w:rsidR="00E62A3B" w:rsidRPr="001F794E" w:rsidRDefault="00E62A3B" w:rsidP="003003E2">
      <w:pPr>
        <w:pStyle w:val="NormalWeb"/>
        <w:numPr>
          <w:ilvl w:val="0"/>
          <w:numId w:val="662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</w:t>
      </w:r>
    </w:p>
    <w:p w14:paraId="4235594E" w14:textId="77777777" w:rsidR="00E62A3B" w:rsidRPr="001F794E" w:rsidRDefault="00E62A3B" w:rsidP="003003E2">
      <w:pPr>
        <w:pStyle w:val="NormalWeb"/>
        <w:numPr>
          <w:ilvl w:val="0"/>
          <w:numId w:val="662"/>
        </w:numPr>
        <w:rPr>
          <w:sz w:val="22"/>
          <w:szCs w:val="22"/>
        </w:rPr>
      </w:pPr>
      <w:r w:rsidRPr="001F794E">
        <w:rPr>
          <w:sz w:val="22"/>
          <w:szCs w:val="22"/>
        </w:rPr>
        <w:t>Cleaner API</w:t>
      </w:r>
    </w:p>
    <w:p w14:paraId="13AFDD61" w14:textId="77777777" w:rsidR="00E62A3B" w:rsidRPr="001F794E" w:rsidRDefault="00E62A3B" w:rsidP="00E62A3B">
      <w:pPr>
        <w:pStyle w:val="Heading3"/>
      </w:pPr>
      <w:r w:rsidRPr="001F794E">
        <w:lastRenderedPageBreak/>
        <w:t>Problem with SimpleDateFormat</w:t>
      </w:r>
    </w:p>
    <w:p w14:paraId="5CCC961F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Not thread-safe</w:t>
      </w:r>
    </w:p>
    <w:p w14:paraId="2FA812D5" w14:textId="77777777" w:rsidR="00E62A3B" w:rsidRPr="001F794E" w:rsidRDefault="00E62A3B" w:rsidP="00E62A3B">
      <w:pPr>
        <w:pStyle w:val="Heading3"/>
      </w:pPr>
      <w:r w:rsidRPr="001F794E">
        <w:t>Important Point</w:t>
      </w:r>
    </w:p>
    <w:p w14:paraId="5DE73A9C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Preferred in modern Java applications.</w:t>
      </w:r>
    </w:p>
    <w:p w14:paraId="0AC06C95" w14:textId="77777777" w:rsidR="00E62A3B" w:rsidRPr="001F794E" w:rsidRDefault="00E62A3B" w:rsidP="00E62A3B">
      <w:r w:rsidRPr="001F794E">
        <w:pict w14:anchorId="0BEE609E">
          <v:rect id="_x0000_i3072" style="width:0;height:1.5pt" o:hralign="center" o:hrstd="t" o:hr="t" fillcolor="#a0a0a0" stroked="f"/>
        </w:pict>
      </w:r>
    </w:p>
    <w:p w14:paraId="131257EA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1C35FEF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DateTimeFormatter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फायदे</w:t>
      </w:r>
      <w:r w:rsidRPr="001F794E">
        <w:rPr>
          <w:sz w:val="22"/>
          <w:szCs w:val="22"/>
        </w:rPr>
        <w:t>:</w:t>
      </w:r>
    </w:p>
    <w:p w14:paraId="7F4428F0" w14:textId="77777777" w:rsidR="00E62A3B" w:rsidRPr="001F794E" w:rsidRDefault="00E62A3B" w:rsidP="003003E2">
      <w:pPr>
        <w:pStyle w:val="NormalWeb"/>
        <w:numPr>
          <w:ilvl w:val="0"/>
          <w:numId w:val="663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</w:t>
      </w:r>
    </w:p>
    <w:p w14:paraId="74E38C93" w14:textId="77777777" w:rsidR="00E62A3B" w:rsidRPr="001F794E" w:rsidRDefault="00E62A3B" w:rsidP="003003E2">
      <w:pPr>
        <w:pStyle w:val="NormalWeb"/>
        <w:numPr>
          <w:ilvl w:val="0"/>
          <w:numId w:val="663"/>
        </w:numPr>
        <w:rPr>
          <w:sz w:val="22"/>
          <w:szCs w:val="22"/>
        </w:rPr>
      </w:pPr>
      <w:r w:rsidRPr="001F794E">
        <w:rPr>
          <w:sz w:val="22"/>
          <w:szCs w:val="22"/>
        </w:rPr>
        <w:t>immutable</w:t>
      </w:r>
    </w:p>
    <w:p w14:paraId="5894DA50" w14:textId="77777777" w:rsidR="00E62A3B" w:rsidRPr="001F794E" w:rsidRDefault="00E62A3B" w:rsidP="003003E2">
      <w:pPr>
        <w:pStyle w:val="NormalWeb"/>
        <w:numPr>
          <w:ilvl w:val="0"/>
          <w:numId w:val="663"/>
        </w:numPr>
        <w:rPr>
          <w:sz w:val="22"/>
          <w:szCs w:val="22"/>
        </w:rPr>
      </w:pPr>
      <w:r w:rsidRPr="001F794E">
        <w:rPr>
          <w:sz w:val="22"/>
          <w:szCs w:val="22"/>
        </w:rPr>
        <w:t>cleaner API</w:t>
      </w:r>
    </w:p>
    <w:p w14:paraId="61881317" w14:textId="77777777" w:rsidR="00E62A3B" w:rsidRPr="001F794E" w:rsidRDefault="00E62A3B" w:rsidP="00E62A3B">
      <w:r w:rsidRPr="001F794E">
        <w:pict w14:anchorId="52FD4D29">
          <v:rect id="_x0000_i3073" style="width:0;height:1.5pt" o:hralign="center" o:hrstd="t" o:hr="t" fillcolor="#a0a0a0" stroked="f"/>
        </w:pict>
      </w:r>
    </w:p>
    <w:p w14:paraId="3C514601" w14:textId="77777777" w:rsidR="00E62A3B" w:rsidRPr="001F794E" w:rsidRDefault="00E62A3B" w:rsidP="00E62A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103. What is Instant class?</w:t>
      </w:r>
    </w:p>
    <w:p w14:paraId="14F75661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FB97BAF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Represents:</w:t>
      </w:r>
    </w:p>
    <w:p w14:paraId="39CAEE79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Machine timestamp in UTC</w:t>
      </w:r>
    </w:p>
    <w:p w14:paraId="392B6236" w14:textId="77777777" w:rsidR="00E62A3B" w:rsidRPr="001F794E" w:rsidRDefault="00E62A3B" w:rsidP="00E62A3B">
      <w:pPr>
        <w:pStyle w:val="Heading3"/>
      </w:pPr>
      <w:r w:rsidRPr="001F794E">
        <w:t>Example</w:t>
      </w:r>
    </w:p>
    <w:p w14:paraId="50638BAE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Instant.now()</w:t>
      </w:r>
    </w:p>
    <w:p w14:paraId="15F278CA" w14:textId="77777777" w:rsidR="00E62A3B" w:rsidRPr="001F794E" w:rsidRDefault="00E62A3B" w:rsidP="00E62A3B">
      <w:pPr>
        <w:pStyle w:val="Heading3"/>
      </w:pPr>
      <w:r w:rsidRPr="001F794E">
        <w:t>Uses</w:t>
      </w:r>
    </w:p>
    <w:p w14:paraId="1210AA6A" w14:textId="77777777" w:rsidR="00E62A3B" w:rsidRPr="001F794E" w:rsidRDefault="00E62A3B" w:rsidP="003003E2">
      <w:pPr>
        <w:pStyle w:val="NormalWeb"/>
        <w:numPr>
          <w:ilvl w:val="0"/>
          <w:numId w:val="664"/>
        </w:numPr>
        <w:rPr>
          <w:sz w:val="22"/>
          <w:szCs w:val="22"/>
        </w:rPr>
      </w:pPr>
      <w:r w:rsidRPr="001F794E">
        <w:rPr>
          <w:sz w:val="22"/>
          <w:szCs w:val="22"/>
        </w:rPr>
        <w:t>Logging</w:t>
      </w:r>
    </w:p>
    <w:p w14:paraId="24664D7F" w14:textId="77777777" w:rsidR="00E62A3B" w:rsidRPr="001F794E" w:rsidRDefault="00E62A3B" w:rsidP="003003E2">
      <w:pPr>
        <w:pStyle w:val="NormalWeb"/>
        <w:numPr>
          <w:ilvl w:val="0"/>
          <w:numId w:val="664"/>
        </w:numPr>
        <w:rPr>
          <w:sz w:val="22"/>
          <w:szCs w:val="22"/>
        </w:rPr>
      </w:pPr>
      <w:r w:rsidRPr="001F794E">
        <w:rPr>
          <w:sz w:val="22"/>
          <w:szCs w:val="22"/>
        </w:rPr>
        <w:t>Distributed systems</w:t>
      </w:r>
    </w:p>
    <w:p w14:paraId="03B7C254" w14:textId="77777777" w:rsidR="00E62A3B" w:rsidRPr="001F794E" w:rsidRDefault="00E62A3B" w:rsidP="003003E2">
      <w:pPr>
        <w:pStyle w:val="NormalWeb"/>
        <w:numPr>
          <w:ilvl w:val="0"/>
          <w:numId w:val="664"/>
        </w:numPr>
        <w:rPr>
          <w:sz w:val="22"/>
          <w:szCs w:val="22"/>
        </w:rPr>
      </w:pPr>
      <w:r w:rsidRPr="001F794E">
        <w:rPr>
          <w:sz w:val="22"/>
          <w:szCs w:val="22"/>
        </w:rPr>
        <w:t>Timestamps</w:t>
      </w:r>
    </w:p>
    <w:p w14:paraId="3BA6C50A" w14:textId="77777777" w:rsidR="00E62A3B" w:rsidRPr="001F794E" w:rsidRDefault="00E62A3B" w:rsidP="00E62A3B">
      <w:pPr>
        <w:pStyle w:val="Heading3"/>
      </w:pPr>
      <w:r w:rsidRPr="001F794E">
        <w:t>Important Point</w:t>
      </w:r>
    </w:p>
    <w:p w14:paraId="07E1F723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Stores epoch-based time.</w:t>
      </w:r>
    </w:p>
    <w:p w14:paraId="02D2BFC7" w14:textId="77777777" w:rsidR="00E62A3B" w:rsidRPr="001F794E" w:rsidRDefault="00E62A3B" w:rsidP="00E62A3B">
      <w:r w:rsidRPr="001F794E">
        <w:lastRenderedPageBreak/>
        <w:pict w14:anchorId="5A860DD6">
          <v:rect id="_x0000_i3074" style="width:0;height:1.5pt" o:hralign="center" o:hrstd="t" o:hr="t" fillcolor="#a0a0a0" stroked="f"/>
        </w:pict>
      </w:r>
    </w:p>
    <w:p w14:paraId="6A13E266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7E14A3C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UTC timestamp represent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38E9AED9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Instant</w:t>
      </w:r>
    </w:p>
    <w:p w14:paraId="77E58682" w14:textId="77777777" w:rsidR="00E62A3B" w:rsidRPr="001F794E" w:rsidRDefault="00E62A3B" w:rsidP="00E62A3B">
      <w:r w:rsidRPr="001F794E">
        <w:pict w14:anchorId="63CDB2D1">
          <v:rect id="_x0000_i3075" style="width:0;height:1.5pt" o:hralign="center" o:hrstd="t" o:hr="t" fillcolor="#a0a0a0" stroked="f"/>
        </w:pict>
      </w:r>
    </w:p>
    <w:p w14:paraId="3B661499" w14:textId="77777777" w:rsidR="00E62A3B" w:rsidRPr="001F794E" w:rsidRDefault="00E62A3B" w:rsidP="00E62A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104. What is epoch time?</w:t>
      </w:r>
    </w:p>
    <w:p w14:paraId="563116A9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43F2C82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Milliseconds/seconds since:</w:t>
      </w:r>
    </w:p>
    <w:p w14:paraId="769B4C44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1970-01-01T00:00:00Z</w:t>
      </w:r>
    </w:p>
    <w:p w14:paraId="3EC9D320" w14:textId="77777777" w:rsidR="00E62A3B" w:rsidRPr="001F794E" w:rsidRDefault="00E62A3B" w:rsidP="00E62A3B">
      <w:pPr>
        <w:pStyle w:val="Heading3"/>
      </w:pPr>
      <w:r w:rsidRPr="001F794E">
        <w:t>Example</w:t>
      </w:r>
    </w:p>
    <w:p w14:paraId="5FB5475E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System.currentTimeMillis()</w:t>
      </w:r>
    </w:p>
    <w:p w14:paraId="487FCBB2" w14:textId="77777777" w:rsidR="00E62A3B" w:rsidRPr="001F794E" w:rsidRDefault="00E62A3B" w:rsidP="00E62A3B">
      <w:pPr>
        <w:pStyle w:val="Heading3"/>
      </w:pPr>
      <w:r w:rsidRPr="001F794E">
        <w:t>Important Point</w:t>
      </w:r>
    </w:p>
    <w:p w14:paraId="69B650BD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Widely used in distributed systems.</w:t>
      </w:r>
    </w:p>
    <w:p w14:paraId="12446424" w14:textId="77777777" w:rsidR="00E62A3B" w:rsidRPr="001F794E" w:rsidRDefault="00E62A3B" w:rsidP="00E62A3B">
      <w:r w:rsidRPr="001F794E">
        <w:pict w14:anchorId="6551E13A">
          <v:rect id="_x0000_i3076" style="width:0;height:1.5pt" o:hralign="center" o:hrstd="t" o:hr="t" fillcolor="#a0a0a0" stroked="f"/>
        </w:pict>
      </w:r>
    </w:p>
    <w:p w14:paraId="64C267C2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1135D8A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1970 </w:t>
      </w:r>
      <w:r w:rsidRPr="001F794E">
        <w:rPr>
          <w:rFonts w:ascii="Nirmala UI" w:hAnsi="Nirmala UI" w:cs="Nirmala UI"/>
          <w:sz w:val="22"/>
          <w:szCs w:val="22"/>
        </w:rPr>
        <w:t>पासूनचा</w:t>
      </w:r>
      <w:r w:rsidRPr="001F794E">
        <w:rPr>
          <w:sz w:val="22"/>
          <w:szCs w:val="22"/>
        </w:rPr>
        <w:t xml:space="preserve"> milliseconds/seconds time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epoch time.</w:t>
      </w:r>
    </w:p>
    <w:p w14:paraId="2EF8255D" w14:textId="77777777" w:rsidR="00E62A3B" w:rsidRPr="001F794E" w:rsidRDefault="00E62A3B" w:rsidP="00E62A3B">
      <w:r w:rsidRPr="001F794E">
        <w:pict w14:anchorId="113A5E17">
          <v:rect id="_x0000_i3077" style="width:0;height:1.5pt" o:hralign="center" o:hrstd="t" o:hr="t" fillcolor="#a0a0a0" stroked="f"/>
        </w:pict>
      </w:r>
    </w:p>
    <w:p w14:paraId="00BE3D67" w14:textId="77777777" w:rsidR="00E62A3B" w:rsidRPr="001F794E" w:rsidRDefault="00E62A3B" w:rsidP="00E62A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105. What is method chaining in Java 8?</w:t>
      </w:r>
    </w:p>
    <w:p w14:paraId="1D463904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A060275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Calling multiple methods sequentially.</w:t>
      </w:r>
    </w:p>
    <w:p w14:paraId="439903BB" w14:textId="77777777" w:rsidR="00E62A3B" w:rsidRPr="001F794E" w:rsidRDefault="00E62A3B" w:rsidP="00E62A3B">
      <w:pPr>
        <w:pStyle w:val="Heading3"/>
      </w:pPr>
      <w:r w:rsidRPr="001F794E">
        <w:lastRenderedPageBreak/>
        <w:t>Example</w:t>
      </w:r>
    </w:p>
    <w:p w14:paraId="6030E81F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4F45E4D9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.filter(x -&gt; x &gt; 10)</w:t>
      </w:r>
    </w:p>
    <w:p w14:paraId="47692EC6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.map(x -&gt; x * 2)</w:t>
      </w:r>
    </w:p>
    <w:p w14:paraId="293448E2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.collect(Collectors.toList());</w:t>
      </w:r>
    </w:p>
    <w:p w14:paraId="55DCCF9B" w14:textId="77777777" w:rsidR="00E62A3B" w:rsidRPr="001F794E" w:rsidRDefault="00E62A3B" w:rsidP="00E62A3B">
      <w:pPr>
        <w:pStyle w:val="Heading3"/>
      </w:pPr>
      <w:r w:rsidRPr="001F794E">
        <w:t>Benefits</w:t>
      </w:r>
    </w:p>
    <w:p w14:paraId="13154E6B" w14:textId="77777777" w:rsidR="00E62A3B" w:rsidRPr="001F794E" w:rsidRDefault="00E62A3B" w:rsidP="003003E2">
      <w:pPr>
        <w:pStyle w:val="NormalWeb"/>
        <w:numPr>
          <w:ilvl w:val="0"/>
          <w:numId w:val="665"/>
        </w:numPr>
        <w:rPr>
          <w:sz w:val="22"/>
          <w:szCs w:val="22"/>
        </w:rPr>
      </w:pPr>
      <w:r w:rsidRPr="001F794E">
        <w:rPr>
          <w:sz w:val="22"/>
          <w:szCs w:val="22"/>
        </w:rPr>
        <w:t>Cleaner code</w:t>
      </w:r>
    </w:p>
    <w:p w14:paraId="336E21EF" w14:textId="77777777" w:rsidR="00E62A3B" w:rsidRPr="001F794E" w:rsidRDefault="00E62A3B" w:rsidP="003003E2">
      <w:pPr>
        <w:pStyle w:val="NormalWeb"/>
        <w:numPr>
          <w:ilvl w:val="0"/>
          <w:numId w:val="665"/>
        </w:numPr>
        <w:rPr>
          <w:sz w:val="22"/>
          <w:szCs w:val="22"/>
        </w:rPr>
      </w:pPr>
      <w:r w:rsidRPr="001F794E">
        <w:rPr>
          <w:sz w:val="22"/>
          <w:szCs w:val="22"/>
        </w:rPr>
        <w:t>Fluent API style</w:t>
      </w:r>
    </w:p>
    <w:p w14:paraId="2318971B" w14:textId="77777777" w:rsidR="00E62A3B" w:rsidRPr="001F794E" w:rsidRDefault="00E62A3B" w:rsidP="00E62A3B">
      <w:pPr>
        <w:pStyle w:val="Heading3"/>
      </w:pPr>
      <w:r w:rsidRPr="001F794E">
        <w:t>Important Point</w:t>
      </w:r>
    </w:p>
    <w:p w14:paraId="0169B304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Common in streams and builders.</w:t>
      </w:r>
    </w:p>
    <w:p w14:paraId="4F054983" w14:textId="77777777" w:rsidR="00E62A3B" w:rsidRPr="001F794E" w:rsidRDefault="00E62A3B" w:rsidP="00E62A3B">
      <w:r w:rsidRPr="001F794E">
        <w:pict w14:anchorId="0738610A">
          <v:rect id="_x0000_i3078" style="width:0;height:1.5pt" o:hralign="center" o:hrstd="t" o:hr="t" fillcolor="#a0a0a0" stroked="f"/>
        </w:pict>
      </w:r>
    </w:p>
    <w:p w14:paraId="18E2151D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450B567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मागोमाग</w:t>
      </w:r>
      <w:r w:rsidRPr="001F794E">
        <w:rPr>
          <w:sz w:val="22"/>
          <w:szCs w:val="22"/>
        </w:rPr>
        <w:t xml:space="preserve"> multiple methods call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method chaining.</w:t>
      </w:r>
    </w:p>
    <w:p w14:paraId="174C0F48" w14:textId="77777777" w:rsidR="00E62A3B" w:rsidRPr="001F794E" w:rsidRDefault="00E62A3B" w:rsidP="00E62A3B">
      <w:r w:rsidRPr="001F794E">
        <w:pict w14:anchorId="18EF7774">
          <v:rect id="_x0000_i3079" style="width:0;height:1.5pt" o:hralign="center" o:hrstd="t" o:hr="t" fillcolor="#a0a0a0" stroked="f"/>
        </w:pict>
      </w:r>
    </w:p>
    <w:p w14:paraId="5BF2EEFB" w14:textId="77777777" w:rsidR="00E62A3B" w:rsidRPr="001F794E" w:rsidRDefault="00E62A3B" w:rsidP="00E62A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106. What is fluent API?</w:t>
      </w:r>
    </w:p>
    <w:p w14:paraId="11C70B5F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C0BFC7A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API designed for readable chained calls.</w:t>
      </w:r>
    </w:p>
    <w:p w14:paraId="12E19A4E" w14:textId="77777777" w:rsidR="00E62A3B" w:rsidRPr="001F794E" w:rsidRDefault="00E62A3B" w:rsidP="00E62A3B">
      <w:pPr>
        <w:pStyle w:val="Heading3"/>
      </w:pPr>
      <w:r w:rsidRPr="001F794E">
        <w:t>Example</w:t>
      </w:r>
    </w:p>
    <w:p w14:paraId="73E96ED6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builder.setName("A")</w:t>
      </w:r>
    </w:p>
    <w:p w14:paraId="5D4DF30A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.setAge(20)</w:t>
      </w:r>
    </w:p>
    <w:p w14:paraId="1271A4AC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.build();</w:t>
      </w:r>
    </w:p>
    <w:p w14:paraId="2CC70C63" w14:textId="77777777" w:rsidR="00E62A3B" w:rsidRPr="001F794E" w:rsidRDefault="00E62A3B" w:rsidP="00E62A3B">
      <w:pPr>
        <w:pStyle w:val="Heading3"/>
      </w:pPr>
      <w:r w:rsidRPr="001F794E">
        <w:t>Benefits</w:t>
      </w:r>
    </w:p>
    <w:p w14:paraId="6B330AC1" w14:textId="77777777" w:rsidR="00E62A3B" w:rsidRPr="001F794E" w:rsidRDefault="00E62A3B" w:rsidP="003003E2">
      <w:pPr>
        <w:pStyle w:val="NormalWeb"/>
        <w:numPr>
          <w:ilvl w:val="0"/>
          <w:numId w:val="666"/>
        </w:numPr>
        <w:rPr>
          <w:sz w:val="22"/>
          <w:szCs w:val="22"/>
        </w:rPr>
      </w:pPr>
      <w:r w:rsidRPr="001F794E">
        <w:rPr>
          <w:sz w:val="22"/>
          <w:szCs w:val="22"/>
        </w:rPr>
        <w:t>Better readability</w:t>
      </w:r>
    </w:p>
    <w:p w14:paraId="20307152" w14:textId="77777777" w:rsidR="00E62A3B" w:rsidRPr="001F794E" w:rsidRDefault="00E62A3B" w:rsidP="003003E2">
      <w:pPr>
        <w:pStyle w:val="NormalWeb"/>
        <w:numPr>
          <w:ilvl w:val="0"/>
          <w:numId w:val="666"/>
        </w:numPr>
        <w:rPr>
          <w:sz w:val="22"/>
          <w:szCs w:val="22"/>
        </w:rPr>
      </w:pPr>
      <w:r w:rsidRPr="001F794E">
        <w:rPr>
          <w:sz w:val="22"/>
          <w:szCs w:val="22"/>
        </w:rPr>
        <w:t>Declarative coding</w:t>
      </w:r>
    </w:p>
    <w:p w14:paraId="7D781D25" w14:textId="77777777" w:rsidR="00E62A3B" w:rsidRPr="001F794E" w:rsidRDefault="00E62A3B" w:rsidP="00E62A3B">
      <w:pPr>
        <w:pStyle w:val="Heading3"/>
      </w:pPr>
      <w:r w:rsidRPr="001F794E">
        <w:lastRenderedPageBreak/>
        <w:t>Important Point</w:t>
      </w:r>
    </w:p>
    <w:p w14:paraId="040303CA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Streams use fluent API heavily.</w:t>
      </w:r>
    </w:p>
    <w:p w14:paraId="02B50CDE" w14:textId="77777777" w:rsidR="00E62A3B" w:rsidRPr="001F794E" w:rsidRDefault="00E62A3B" w:rsidP="00E62A3B">
      <w:r w:rsidRPr="001F794E">
        <w:pict w14:anchorId="35C6672C">
          <v:rect id="_x0000_i3080" style="width:0;height:1.5pt" o:hralign="center" o:hrstd="t" o:hr="t" fillcolor="#a0a0a0" stroked="f"/>
        </w:pict>
      </w:r>
    </w:p>
    <w:p w14:paraId="76BB41C4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8D6E0FD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Readable chained method style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fluent API.</w:t>
      </w:r>
    </w:p>
    <w:p w14:paraId="3681F9CA" w14:textId="77777777" w:rsidR="00E62A3B" w:rsidRPr="001F794E" w:rsidRDefault="00E62A3B" w:rsidP="00E62A3B">
      <w:r w:rsidRPr="001F794E">
        <w:pict w14:anchorId="1770C825">
          <v:rect id="_x0000_i3081" style="width:0;height:1.5pt" o:hralign="center" o:hrstd="t" o:hr="t" fillcolor="#a0a0a0" stroked="f"/>
        </w:pict>
      </w:r>
    </w:p>
    <w:p w14:paraId="335896D8" w14:textId="77777777" w:rsidR="00E62A3B" w:rsidRPr="001F794E" w:rsidRDefault="00E62A3B" w:rsidP="00E62A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107. What is Nashorn in Java 8?</w:t>
      </w:r>
    </w:p>
    <w:p w14:paraId="689FBBDA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2F67CCD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JavaScript engine introduced in Java 8.</w:t>
      </w:r>
    </w:p>
    <w:p w14:paraId="551E9FCF" w14:textId="77777777" w:rsidR="00E62A3B" w:rsidRPr="001F794E" w:rsidRDefault="00E62A3B" w:rsidP="00E62A3B">
      <w:pPr>
        <w:pStyle w:val="Heading3"/>
      </w:pPr>
      <w:r w:rsidRPr="001F794E">
        <w:t>Purpose</w:t>
      </w:r>
    </w:p>
    <w:p w14:paraId="12E5B227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Run JavaScript inside JVM.</w:t>
      </w:r>
    </w:p>
    <w:p w14:paraId="10F02F81" w14:textId="77777777" w:rsidR="00E62A3B" w:rsidRPr="001F794E" w:rsidRDefault="00E62A3B" w:rsidP="00E62A3B">
      <w:pPr>
        <w:pStyle w:val="Heading3"/>
      </w:pPr>
      <w:r w:rsidRPr="001F794E">
        <w:t>Example</w:t>
      </w:r>
    </w:p>
    <w:p w14:paraId="695B1737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ScriptEngine</w:t>
      </w:r>
    </w:p>
    <w:p w14:paraId="66969163" w14:textId="77777777" w:rsidR="00E62A3B" w:rsidRPr="001F794E" w:rsidRDefault="00E62A3B" w:rsidP="00E62A3B">
      <w:pPr>
        <w:pStyle w:val="Heading3"/>
      </w:pPr>
      <w:r w:rsidRPr="001F794E">
        <w:t>Important Point</w:t>
      </w:r>
    </w:p>
    <w:p w14:paraId="39547F32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Deprecated in later Java versions.</w:t>
      </w:r>
    </w:p>
    <w:p w14:paraId="79A08125" w14:textId="77777777" w:rsidR="00E62A3B" w:rsidRPr="001F794E" w:rsidRDefault="00E62A3B" w:rsidP="00E62A3B">
      <w:r w:rsidRPr="001F794E">
        <w:pict w14:anchorId="5CBB0004">
          <v:rect id="_x0000_i3082" style="width:0;height:1.5pt" o:hralign="center" o:hrstd="t" o:hr="t" fillcolor="#a0a0a0" stroked="f"/>
        </w:pict>
      </w:r>
    </w:p>
    <w:p w14:paraId="1D875C6F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CF1C8B1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JVM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JavaScript run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आलेला</w:t>
      </w:r>
      <w:r w:rsidRPr="001F794E">
        <w:rPr>
          <w:sz w:val="22"/>
          <w:szCs w:val="22"/>
        </w:rPr>
        <w:t xml:space="preserve"> engine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Nashorn.</w:t>
      </w:r>
    </w:p>
    <w:p w14:paraId="12AD1B40" w14:textId="77777777" w:rsidR="00E62A3B" w:rsidRPr="001F794E" w:rsidRDefault="00E62A3B" w:rsidP="00E62A3B">
      <w:r w:rsidRPr="001F794E">
        <w:pict w14:anchorId="0CFC8BB9">
          <v:rect id="_x0000_i3083" style="width:0;height:1.5pt" o:hralign="center" o:hrstd="t" o:hr="t" fillcolor="#a0a0a0" stroked="f"/>
        </w:pict>
      </w:r>
    </w:p>
    <w:p w14:paraId="15FB1DED" w14:textId="77777777" w:rsidR="00E62A3B" w:rsidRPr="001F794E" w:rsidRDefault="00E62A3B" w:rsidP="00E62A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108. What is CompletableFuture in Java 8?</w:t>
      </w:r>
    </w:p>
    <w:p w14:paraId="5DB7BF00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6D273BCA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Advanced asynchronous programming API.</w:t>
      </w:r>
    </w:p>
    <w:p w14:paraId="152D9797" w14:textId="77777777" w:rsidR="00E62A3B" w:rsidRPr="001F794E" w:rsidRDefault="00E62A3B" w:rsidP="00E62A3B">
      <w:pPr>
        <w:pStyle w:val="Heading3"/>
      </w:pPr>
      <w:r w:rsidRPr="001F794E">
        <w:t>Features</w:t>
      </w:r>
    </w:p>
    <w:p w14:paraId="111D4237" w14:textId="77777777" w:rsidR="00E62A3B" w:rsidRPr="001F794E" w:rsidRDefault="00E62A3B" w:rsidP="003003E2">
      <w:pPr>
        <w:pStyle w:val="NormalWeb"/>
        <w:numPr>
          <w:ilvl w:val="0"/>
          <w:numId w:val="667"/>
        </w:numPr>
        <w:rPr>
          <w:sz w:val="22"/>
          <w:szCs w:val="22"/>
        </w:rPr>
      </w:pPr>
      <w:r w:rsidRPr="001F794E">
        <w:rPr>
          <w:sz w:val="22"/>
          <w:szCs w:val="22"/>
        </w:rPr>
        <w:t>Async tasks</w:t>
      </w:r>
    </w:p>
    <w:p w14:paraId="2A8200F6" w14:textId="77777777" w:rsidR="00E62A3B" w:rsidRPr="001F794E" w:rsidRDefault="00E62A3B" w:rsidP="003003E2">
      <w:pPr>
        <w:pStyle w:val="NormalWeb"/>
        <w:numPr>
          <w:ilvl w:val="0"/>
          <w:numId w:val="667"/>
        </w:numPr>
        <w:rPr>
          <w:sz w:val="22"/>
          <w:szCs w:val="22"/>
        </w:rPr>
      </w:pPr>
      <w:r w:rsidRPr="001F794E">
        <w:rPr>
          <w:sz w:val="22"/>
          <w:szCs w:val="22"/>
        </w:rPr>
        <w:t>Chaining</w:t>
      </w:r>
    </w:p>
    <w:p w14:paraId="586BB40F" w14:textId="77777777" w:rsidR="00E62A3B" w:rsidRPr="001F794E" w:rsidRDefault="00E62A3B" w:rsidP="003003E2">
      <w:pPr>
        <w:pStyle w:val="NormalWeb"/>
        <w:numPr>
          <w:ilvl w:val="0"/>
          <w:numId w:val="667"/>
        </w:numPr>
        <w:rPr>
          <w:sz w:val="22"/>
          <w:szCs w:val="22"/>
        </w:rPr>
      </w:pPr>
      <w:r w:rsidRPr="001F794E">
        <w:rPr>
          <w:sz w:val="22"/>
          <w:szCs w:val="22"/>
        </w:rPr>
        <w:t>Parallel execution</w:t>
      </w:r>
    </w:p>
    <w:p w14:paraId="36E7835C" w14:textId="77777777" w:rsidR="00E62A3B" w:rsidRPr="001F794E" w:rsidRDefault="00E62A3B" w:rsidP="00E62A3B">
      <w:pPr>
        <w:pStyle w:val="Heading3"/>
      </w:pPr>
      <w:r w:rsidRPr="001F794E">
        <w:t>Example</w:t>
      </w:r>
    </w:p>
    <w:p w14:paraId="6AA72714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CompletableFuture</w:t>
      </w:r>
    </w:p>
    <w:p w14:paraId="29930F1F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.supplyAsync(() -&gt; "Java");</w:t>
      </w:r>
    </w:p>
    <w:p w14:paraId="09B7DE79" w14:textId="77777777" w:rsidR="00E62A3B" w:rsidRPr="001F794E" w:rsidRDefault="00E62A3B" w:rsidP="00E62A3B">
      <w:pPr>
        <w:pStyle w:val="Heading3"/>
      </w:pPr>
      <w:r w:rsidRPr="001F794E">
        <w:t>Important Point</w:t>
      </w:r>
    </w:p>
    <w:p w14:paraId="6DDE8300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replacement for Future.</w:t>
      </w:r>
    </w:p>
    <w:p w14:paraId="0C5475F0" w14:textId="77777777" w:rsidR="00E62A3B" w:rsidRPr="001F794E" w:rsidRDefault="00E62A3B" w:rsidP="00E62A3B">
      <w:r w:rsidRPr="001F794E">
        <w:pict w14:anchorId="4F88EBC2">
          <v:rect id="_x0000_i3084" style="width:0;height:1.5pt" o:hralign="center" o:hrstd="t" o:hr="t" fillcolor="#a0a0a0" stroked="f"/>
        </w:pict>
      </w:r>
    </w:p>
    <w:p w14:paraId="1F3D310F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98FE11F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Advanced async programming API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6FBC1F7A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CompletableFuture</w:t>
      </w:r>
    </w:p>
    <w:p w14:paraId="1F107486" w14:textId="77777777" w:rsidR="00E62A3B" w:rsidRPr="001F794E" w:rsidRDefault="00E62A3B" w:rsidP="00E62A3B">
      <w:r w:rsidRPr="001F794E">
        <w:pict w14:anchorId="52C94A1E">
          <v:rect id="_x0000_i3085" style="width:0;height:1.5pt" o:hralign="center" o:hrstd="t" o:hr="t" fillcolor="#a0a0a0" stroked="f"/>
        </w:pict>
      </w:r>
    </w:p>
    <w:p w14:paraId="5552ED0E" w14:textId="77777777" w:rsidR="00E62A3B" w:rsidRPr="001F794E" w:rsidRDefault="00E62A3B" w:rsidP="00E62A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109. What is parallel processing in Java 8?</w:t>
      </w:r>
    </w:p>
    <w:p w14:paraId="695D0AA6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16E76F8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Executing tasks simultaneously using multiple cores.</w:t>
      </w:r>
    </w:p>
    <w:p w14:paraId="75D6DAD0" w14:textId="77777777" w:rsidR="00E62A3B" w:rsidRPr="001F794E" w:rsidRDefault="00E62A3B" w:rsidP="00E62A3B">
      <w:pPr>
        <w:pStyle w:val="Heading3"/>
      </w:pPr>
      <w:r w:rsidRPr="001F794E">
        <w:t>Features</w:t>
      </w:r>
    </w:p>
    <w:p w14:paraId="4E954BC8" w14:textId="77777777" w:rsidR="00E62A3B" w:rsidRPr="001F794E" w:rsidRDefault="00E62A3B" w:rsidP="003003E2">
      <w:pPr>
        <w:pStyle w:val="NormalWeb"/>
        <w:numPr>
          <w:ilvl w:val="0"/>
          <w:numId w:val="668"/>
        </w:numPr>
        <w:rPr>
          <w:sz w:val="22"/>
          <w:szCs w:val="22"/>
        </w:rPr>
      </w:pPr>
      <w:r w:rsidRPr="001F794E">
        <w:rPr>
          <w:sz w:val="22"/>
          <w:szCs w:val="22"/>
        </w:rPr>
        <w:t>Multi-core utilization</w:t>
      </w:r>
    </w:p>
    <w:p w14:paraId="508918FD" w14:textId="77777777" w:rsidR="00E62A3B" w:rsidRPr="001F794E" w:rsidRDefault="00E62A3B" w:rsidP="003003E2">
      <w:pPr>
        <w:pStyle w:val="NormalWeb"/>
        <w:numPr>
          <w:ilvl w:val="0"/>
          <w:numId w:val="668"/>
        </w:numPr>
        <w:rPr>
          <w:sz w:val="22"/>
          <w:szCs w:val="22"/>
        </w:rPr>
      </w:pPr>
      <w:r w:rsidRPr="001F794E">
        <w:rPr>
          <w:sz w:val="22"/>
          <w:szCs w:val="22"/>
        </w:rPr>
        <w:t>Faster computation</w:t>
      </w:r>
    </w:p>
    <w:p w14:paraId="369079E0" w14:textId="77777777" w:rsidR="00E62A3B" w:rsidRPr="001F794E" w:rsidRDefault="00E62A3B" w:rsidP="00E62A3B">
      <w:pPr>
        <w:pStyle w:val="Heading3"/>
      </w:pPr>
      <w:r w:rsidRPr="001F794E">
        <w:lastRenderedPageBreak/>
        <w:t>Examples</w:t>
      </w:r>
    </w:p>
    <w:p w14:paraId="5FA069A7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parallelStream()</w:t>
      </w:r>
    </w:p>
    <w:p w14:paraId="28021F5C" w14:textId="77777777" w:rsidR="00E62A3B" w:rsidRPr="001F794E" w:rsidRDefault="00E62A3B" w:rsidP="00E62A3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CompletableFuture</w:t>
      </w:r>
    </w:p>
    <w:p w14:paraId="7479D147" w14:textId="77777777" w:rsidR="00E62A3B" w:rsidRPr="001F794E" w:rsidRDefault="00E62A3B" w:rsidP="00E62A3B">
      <w:pPr>
        <w:pStyle w:val="Heading3"/>
      </w:pPr>
      <w:r w:rsidRPr="001F794E">
        <w:t>Important Point</w:t>
      </w:r>
    </w:p>
    <w:p w14:paraId="005E8E3A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performance for large computations.</w:t>
      </w:r>
    </w:p>
    <w:p w14:paraId="4682FD3E" w14:textId="77777777" w:rsidR="00E62A3B" w:rsidRPr="001F794E" w:rsidRDefault="00E62A3B" w:rsidP="00E62A3B">
      <w:r w:rsidRPr="001F794E">
        <w:pict w14:anchorId="0F2D362C">
          <v:rect id="_x0000_i3086" style="width:0;height:1.5pt" o:hralign="center" o:hrstd="t" o:hr="t" fillcolor="#a0a0a0" stroked="f"/>
        </w:pict>
      </w:r>
    </w:p>
    <w:p w14:paraId="2A3A19E1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1FF9340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cores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simultaneous execution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parallel processing.</w:t>
      </w:r>
    </w:p>
    <w:p w14:paraId="14C0AECE" w14:textId="77777777" w:rsidR="00E62A3B" w:rsidRPr="001F794E" w:rsidRDefault="00E62A3B" w:rsidP="00E62A3B">
      <w:r w:rsidRPr="001F794E">
        <w:pict w14:anchorId="5483DE38">
          <v:rect id="_x0000_i3087" style="width:0;height:1.5pt" o:hralign="center" o:hrstd="t" o:hr="t" fillcolor="#a0a0a0" stroked="f"/>
        </w:pict>
      </w:r>
    </w:p>
    <w:p w14:paraId="3EFEE349" w14:textId="77777777" w:rsidR="00E62A3B" w:rsidRPr="001F794E" w:rsidRDefault="00E62A3B" w:rsidP="00E62A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110. What are Java 8 interview best practices?</w:t>
      </w:r>
    </w:p>
    <w:p w14:paraId="5362482D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C77CC52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Best Practices</w:t>
      </w:r>
    </w:p>
    <w:p w14:paraId="1AE66E29" w14:textId="77777777" w:rsidR="00E62A3B" w:rsidRPr="001F794E" w:rsidRDefault="00E62A3B" w:rsidP="00E62A3B">
      <w:pPr>
        <w:pStyle w:val="Heading3"/>
      </w:pPr>
      <w:r w:rsidRPr="001F794E">
        <w:t>1. Prefer streams for collection processing</w:t>
      </w:r>
    </w:p>
    <w:p w14:paraId="151CE4DA" w14:textId="77777777" w:rsidR="00E62A3B" w:rsidRPr="001F794E" w:rsidRDefault="00E62A3B" w:rsidP="00E62A3B">
      <w:r w:rsidRPr="001F794E">
        <w:pict w14:anchorId="61F0F8F0">
          <v:rect id="_x0000_i3088" style="width:0;height:1.5pt" o:hralign="center" o:hrstd="t" o:hr="t" fillcolor="#a0a0a0" stroked="f"/>
        </w:pict>
      </w:r>
    </w:p>
    <w:p w14:paraId="10843D64" w14:textId="77777777" w:rsidR="00E62A3B" w:rsidRPr="001F794E" w:rsidRDefault="00E62A3B" w:rsidP="00E62A3B">
      <w:pPr>
        <w:pStyle w:val="Heading3"/>
      </w:pPr>
      <w:r w:rsidRPr="001F794E">
        <w:t>2. Avoid stateful lambdas</w:t>
      </w:r>
    </w:p>
    <w:p w14:paraId="3C33CFAA" w14:textId="77777777" w:rsidR="00E62A3B" w:rsidRPr="001F794E" w:rsidRDefault="00E62A3B" w:rsidP="00E62A3B">
      <w:r w:rsidRPr="001F794E">
        <w:pict w14:anchorId="748AECEB">
          <v:rect id="_x0000_i3089" style="width:0;height:1.5pt" o:hralign="center" o:hrstd="t" o:hr="t" fillcolor="#a0a0a0" stroked="f"/>
        </w:pict>
      </w:r>
    </w:p>
    <w:p w14:paraId="2AB2784A" w14:textId="77777777" w:rsidR="00E62A3B" w:rsidRPr="001F794E" w:rsidRDefault="00E62A3B" w:rsidP="00E62A3B">
      <w:pPr>
        <w:pStyle w:val="Heading3"/>
      </w:pPr>
      <w:r w:rsidRPr="001F794E">
        <w:t>3. Use Optional carefully</w:t>
      </w:r>
    </w:p>
    <w:p w14:paraId="1BBD65F5" w14:textId="77777777" w:rsidR="00E62A3B" w:rsidRPr="001F794E" w:rsidRDefault="00E62A3B" w:rsidP="00E62A3B">
      <w:r w:rsidRPr="001F794E">
        <w:pict w14:anchorId="10AFFC7E">
          <v:rect id="_x0000_i3090" style="width:0;height:1.5pt" o:hralign="center" o:hrstd="t" o:hr="t" fillcolor="#a0a0a0" stroked="f"/>
        </w:pict>
      </w:r>
    </w:p>
    <w:p w14:paraId="4BFD2EE3" w14:textId="77777777" w:rsidR="00E62A3B" w:rsidRPr="001F794E" w:rsidRDefault="00E62A3B" w:rsidP="00E62A3B">
      <w:pPr>
        <w:pStyle w:val="Heading3"/>
      </w:pPr>
      <w:r w:rsidRPr="001F794E">
        <w:t>4. Prefer method references when readable</w:t>
      </w:r>
    </w:p>
    <w:p w14:paraId="4AFC8DDC" w14:textId="77777777" w:rsidR="00E62A3B" w:rsidRPr="001F794E" w:rsidRDefault="00E62A3B" w:rsidP="00E62A3B">
      <w:r w:rsidRPr="001F794E">
        <w:pict w14:anchorId="4A7630D5">
          <v:rect id="_x0000_i3091" style="width:0;height:1.5pt" o:hralign="center" o:hrstd="t" o:hr="t" fillcolor="#a0a0a0" stroked="f"/>
        </w:pict>
      </w:r>
    </w:p>
    <w:p w14:paraId="55DB1121" w14:textId="77777777" w:rsidR="00E62A3B" w:rsidRPr="001F794E" w:rsidRDefault="00E62A3B" w:rsidP="00E62A3B">
      <w:pPr>
        <w:pStyle w:val="Heading3"/>
      </w:pPr>
      <w:r w:rsidRPr="001F794E">
        <w:t>5. Avoid parallelStream blindly</w:t>
      </w:r>
    </w:p>
    <w:p w14:paraId="502D0185" w14:textId="77777777" w:rsidR="00E62A3B" w:rsidRPr="001F794E" w:rsidRDefault="00E62A3B" w:rsidP="00E62A3B">
      <w:r w:rsidRPr="001F794E">
        <w:pict w14:anchorId="333C4B06">
          <v:rect id="_x0000_i3092" style="width:0;height:1.5pt" o:hralign="center" o:hrstd="t" o:hr="t" fillcolor="#a0a0a0" stroked="f"/>
        </w:pict>
      </w:r>
    </w:p>
    <w:p w14:paraId="69A01FAF" w14:textId="77777777" w:rsidR="00E62A3B" w:rsidRPr="001F794E" w:rsidRDefault="00E62A3B" w:rsidP="00E62A3B">
      <w:pPr>
        <w:pStyle w:val="Heading3"/>
      </w:pPr>
      <w:r w:rsidRPr="001F794E">
        <w:t>6. Use immutable objects</w:t>
      </w:r>
    </w:p>
    <w:p w14:paraId="3EEC6AA5" w14:textId="77777777" w:rsidR="00E62A3B" w:rsidRPr="001F794E" w:rsidRDefault="00E62A3B" w:rsidP="00E62A3B">
      <w:r w:rsidRPr="001F794E">
        <w:pict w14:anchorId="2B16F162">
          <v:rect id="_x0000_i3093" style="width:0;height:1.5pt" o:hralign="center" o:hrstd="t" o:hr="t" fillcolor="#a0a0a0" stroked="f"/>
        </w:pict>
      </w:r>
    </w:p>
    <w:p w14:paraId="0EC40F44" w14:textId="77777777" w:rsidR="00E62A3B" w:rsidRPr="001F794E" w:rsidRDefault="00E62A3B" w:rsidP="00E62A3B">
      <w:pPr>
        <w:pStyle w:val="Heading3"/>
      </w:pPr>
      <w:r w:rsidRPr="001F794E">
        <w:lastRenderedPageBreak/>
        <w:t>7. Prefer functional style</w:t>
      </w:r>
    </w:p>
    <w:p w14:paraId="128A5695" w14:textId="77777777" w:rsidR="00E62A3B" w:rsidRPr="001F794E" w:rsidRDefault="00E62A3B" w:rsidP="00E62A3B">
      <w:pPr>
        <w:pStyle w:val="Heading3"/>
      </w:pPr>
      <w:r w:rsidRPr="001F794E">
        <w:t>Important Point</w:t>
      </w:r>
    </w:p>
    <w:p w14:paraId="6028526A" w14:textId="77777777" w:rsidR="00E62A3B" w:rsidRPr="001F794E" w:rsidRDefault="00E62A3B" w:rsidP="00E62A3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Readable code more important than fancy streams.</w:t>
      </w:r>
    </w:p>
    <w:p w14:paraId="05EEA6DF" w14:textId="77777777" w:rsidR="00E62A3B" w:rsidRPr="001F794E" w:rsidRDefault="00E62A3B" w:rsidP="00E62A3B">
      <w:r w:rsidRPr="001F794E">
        <w:pict w14:anchorId="2A370C07">
          <v:rect id="_x0000_i3094" style="width:0;height:1.5pt" o:hralign="center" o:hrstd="t" o:hr="t" fillcolor="#a0a0a0" stroked="f"/>
        </w:pict>
      </w:r>
    </w:p>
    <w:p w14:paraId="2F845DE1" w14:textId="77777777" w:rsidR="00E62A3B" w:rsidRPr="001F794E" w:rsidRDefault="00E62A3B" w:rsidP="00E62A3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412424E" w14:textId="77777777" w:rsidR="00E62A3B" w:rsidRPr="001F794E" w:rsidRDefault="00E62A3B" w:rsidP="00E62A3B">
      <w:pPr>
        <w:pStyle w:val="Heading3"/>
      </w:pPr>
      <w:r w:rsidRPr="001F794E">
        <w:t>Best Practices</w:t>
      </w:r>
    </w:p>
    <w:p w14:paraId="4B865B57" w14:textId="77777777" w:rsidR="00E62A3B" w:rsidRPr="001F794E" w:rsidRDefault="00E62A3B" w:rsidP="003003E2">
      <w:pPr>
        <w:pStyle w:val="NormalWeb"/>
        <w:numPr>
          <w:ilvl w:val="0"/>
          <w:numId w:val="669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streams </w:t>
      </w:r>
      <w:r w:rsidRPr="001F794E">
        <w:rPr>
          <w:rFonts w:ascii="Nirmala UI" w:hAnsi="Nirmala UI" w:cs="Nirmala UI"/>
          <w:sz w:val="22"/>
          <w:szCs w:val="22"/>
        </w:rPr>
        <w:t>योग्य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वापरा</w:t>
      </w:r>
    </w:p>
    <w:p w14:paraId="7C6AEA80" w14:textId="77777777" w:rsidR="00E62A3B" w:rsidRPr="001F794E" w:rsidRDefault="00E62A3B" w:rsidP="003003E2">
      <w:pPr>
        <w:pStyle w:val="NormalWeb"/>
        <w:numPr>
          <w:ilvl w:val="0"/>
          <w:numId w:val="669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Optional carefully </w:t>
      </w:r>
      <w:r w:rsidRPr="001F794E">
        <w:rPr>
          <w:rFonts w:ascii="Nirmala UI" w:hAnsi="Nirmala UI" w:cs="Nirmala UI"/>
          <w:sz w:val="22"/>
          <w:szCs w:val="22"/>
        </w:rPr>
        <w:t>वापरा</w:t>
      </w:r>
    </w:p>
    <w:p w14:paraId="2CB31ECC" w14:textId="77777777" w:rsidR="00E62A3B" w:rsidRPr="001F794E" w:rsidRDefault="00E62A3B" w:rsidP="003003E2">
      <w:pPr>
        <w:pStyle w:val="NormalWeb"/>
        <w:numPr>
          <w:ilvl w:val="0"/>
          <w:numId w:val="669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unnecessary parallelStream </w:t>
      </w:r>
      <w:r w:rsidRPr="001F794E">
        <w:rPr>
          <w:rFonts w:ascii="Nirmala UI" w:hAnsi="Nirmala UI" w:cs="Nirmala UI"/>
          <w:sz w:val="22"/>
          <w:szCs w:val="22"/>
        </w:rPr>
        <w:t>टाळा</w:t>
      </w:r>
    </w:p>
    <w:p w14:paraId="6EB139F8" w14:textId="77777777" w:rsidR="00E62A3B" w:rsidRPr="001F794E" w:rsidRDefault="00E62A3B" w:rsidP="00E62A3B">
      <w:r w:rsidRPr="001F794E">
        <w:pict w14:anchorId="1CD530B4">
          <v:rect id="_x0000_i3095" style="width:0;height:1.5pt" o:hralign="center" o:hrstd="t" o:hr="t" fillcolor="#a0a0a0" stroked="f"/>
        </w:pict>
      </w:r>
    </w:p>
    <w:p w14:paraId="2009D256" w14:textId="77777777" w:rsidR="00E62A3B" w:rsidRPr="001F794E" w:rsidRDefault="00E62A3B" w:rsidP="00E62A3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110/250 COMPLETED</w:t>
      </w:r>
    </w:p>
    <w:p w14:paraId="03B045F2" w14:textId="77777777" w:rsidR="0010084D" w:rsidRPr="001F794E" w:rsidRDefault="0010084D" w:rsidP="0010084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(111–120)</w:t>
      </w:r>
    </w:p>
    <w:p w14:paraId="1C780C5D" w14:textId="77777777" w:rsidR="0010084D" w:rsidRPr="001F794E" w:rsidRDefault="0010084D" w:rsidP="0010084D">
      <w:r w:rsidRPr="001F794E">
        <w:pict w14:anchorId="3EDC196C">
          <v:rect id="_x0000_i3096" style="width:0;height:1.5pt" o:hralign="center" o:hrstd="t" o:hr="t" fillcolor="#a0a0a0" stroked="f"/>
        </w:pict>
      </w:r>
    </w:p>
    <w:p w14:paraId="447F0F25" w14:textId="77777777" w:rsidR="0010084D" w:rsidRPr="001F794E" w:rsidRDefault="0010084D" w:rsidP="0010084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111. What are stateful and stateless lambda expressions?</w:t>
      </w:r>
    </w:p>
    <w:p w14:paraId="5974E398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2578"/>
      </w:tblGrid>
      <w:tr w:rsidR="0010084D" w:rsidRPr="001F794E" w14:paraId="73C9039F" w14:textId="77777777" w:rsidTr="00100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C204C" w14:textId="77777777" w:rsidR="0010084D" w:rsidRPr="001F794E" w:rsidRDefault="0010084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Stateless Lambda</w:t>
            </w:r>
          </w:p>
        </w:tc>
        <w:tc>
          <w:tcPr>
            <w:tcW w:w="0" w:type="auto"/>
            <w:vAlign w:val="center"/>
            <w:hideMark/>
          </w:tcPr>
          <w:p w14:paraId="277FFAE6" w14:textId="77777777" w:rsidR="0010084D" w:rsidRPr="001F794E" w:rsidRDefault="0010084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Stateful Lambda</w:t>
            </w:r>
          </w:p>
        </w:tc>
      </w:tr>
      <w:tr w:rsidR="0010084D" w:rsidRPr="001F794E" w14:paraId="2EA1BE58" w14:textId="77777777" w:rsidTr="0010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CE234" w14:textId="77777777" w:rsidR="0010084D" w:rsidRPr="001F794E" w:rsidRDefault="0010084D">
            <w:r w:rsidRPr="001F794E">
              <w:t>No shared mutable state</w:t>
            </w:r>
          </w:p>
        </w:tc>
        <w:tc>
          <w:tcPr>
            <w:tcW w:w="0" w:type="auto"/>
            <w:vAlign w:val="center"/>
            <w:hideMark/>
          </w:tcPr>
          <w:p w14:paraId="7A9E86AE" w14:textId="77777777" w:rsidR="0010084D" w:rsidRPr="001F794E" w:rsidRDefault="0010084D">
            <w:r w:rsidRPr="001F794E">
              <w:t>Uses external mutable state</w:t>
            </w:r>
          </w:p>
        </w:tc>
      </w:tr>
      <w:tr w:rsidR="0010084D" w:rsidRPr="001F794E" w14:paraId="4FF1AD85" w14:textId="77777777" w:rsidTr="0010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0206" w14:textId="77777777" w:rsidR="0010084D" w:rsidRPr="001F794E" w:rsidRDefault="0010084D">
            <w:r w:rsidRPr="001F794E">
              <w:t>Safe for parallel streams</w:t>
            </w:r>
          </w:p>
        </w:tc>
        <w:tc>
          <w:tcPr>
            <w:tcW w:w="0" w:type="auto"/>
            <w:vAlign w:val="center"/>
            <w:hideMark/>
          </w:tcPr>
          <w:p w14:paraId="172A61AB" w14:textId="77777777" w:rsidR="0010084D" w:rsidRPr="001F794E" w:rsidRDefault="0010084D">
            <w:r w:rsidRPr="001F794E">
              <w:t>Unsafe in concurrency</w:t>
            </w:r>
          </w:p>
        </w:tc>
      </w:tr>
    </w:tbl>
    <w:p w14:paraId="059A9D57" w14:textId="77777777" w:rsidR="0010084D" w:rsidRPr="001F794E" w:rsidRDefault="0010084D" w:rsidP="0010084D">
      <w:pPr>
        <w:pStyle w:val="Heading3"/>
      </w:pPr>
      <w:r w:rsidRPr="001F794E">
        <w:t>Example</w:t>
      </w:r>
    </w:p>
    <w:p w14:paraId="1792B3CD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Stateless</w:t>
      </w:r>
    </w:p>
    <w:p w14:paraId="720884DB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x -&gt; x * 2</w:t>
      </w:r>
    </w:p>
    <w:p w14:paraId="4BDDA70A" w14:textId="77777777" w:rsidR="0010084D" w:rsidRPr="001F794E" w:rsidRDefault="0010084D" w:rsidP="0010084D">
      <w:r w:rsidRPr="001F794E">
        <w:pict w14:anchorId="1CC81B4E">
          <v:rect id="_x0000_i3097" style="width:0;height:1.5pt" o:hralign="center" o:hrstd="t" o:hr="t" fillcolor="#a0a0a0" stroked="f"/>
        </w:pict>
      </w:r>
    </w:p>
    <w:p w14:paraId="115E109D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Stateful</w:t>
      </w:r>
    </w:p>
    <w:p w14:paraId="60B012AD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x -&gt; list.add(x)</w:t>
      </w:r>
    </w:p>
    <w:p w14:paraId="5DC9672A" w14:textId="77777777" w:rsidR="0010084D" w:rsidRPr="001F794E" w:rsidRDefault="0010084D" w:rsidP="0010084D">
      <w:pPr>
        <w:pStyle w:val="Heading3"/>
      </w:pPr>
      <w:r w:rsidRPr="001F794E">
        <w:t>Important Point</w:t>
      </w:r>
    </w:p>
    <w:p w14:paraId="12879AD1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Stateless lambdas preferred.</w:t>
      </w:r>
    </w:p>
    <w:p w14:paraId="774AEE42" w14:textId="77777777" w:rsidR="0010084D" w:rsidRPr="001F794E" w:rsidRDefault="0010084D" w:rsidP="0010084D">
      <w:r w:rsidRPr="001F794E">
        <w:pict w14:anchorId="43CC355C">
          <v:rect id="_x0000_i3098" style="width:0;height:1.5pt" o:hralign="center" o:hrstd="t" o:hr="t" fillcolor="#a0a0a0" stroked="f"/>
        </w:pict>
      </w:r>
    </w:p>
    <w:p w14:paraId="10A34BDF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1943"/>
      </w:tblGrid>
      <w:tr w:rsidR="0010084D" w:rsidRPr="001F794E" w14:paraId="4DCC17C5" w14:textId="77777777" w:rsidTr="00100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A26115" w14:textId="77777777" w:rsidR="0010084D" w:rsidRPr="001F794E" w:rsidRDefault="0010084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67734FDF" w14:textId="77777777" w:rsidR="0010084D" w:rsidRPr="001F794E" w:rsidRDefault="0010084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Stateful</w:t>
            </w:r>
          </w:p>
        </w:tc>
      </w:tr>
      <w:tr w:rsidR="0010084D" w:rsidRPr="001F794E" w14:paraId="3276D93D" w14:textId="77777777" w:rsidTr="0010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8C0C7" w14:textId="77777777" w:rsidR="0010084D" w:rsidRPr="001F794E" w:rsidRDefault="0010084D">
            <w:r w:rsidRPr="001F794E">
              <w:t xml:space="preserve">Shared state </w:t>
            </w:r>
            <w:r w:rsidRPr="001F794E">
              <w:rPr>
                <w:rFonts w:ascii="Nirmala UI" w:hAnsi="Nirmala UI" w:cs="Nirmala UI"/>
              </w:rPr>
              <w:t>नाही</w:t>
            </w:r>
          </w:p>
        </w:tc>
        <w:tc>
          <w:tcPr>
            <w:tcW w:w="0" w:type="auto"/>
            <w:vAlign w:val="center"/>
            <w:hideMark/>
          </w:tcPr>
          <w:p w14:paraId="2FC84E76" w14:textId="77777777" w:rsidR="0010084D" w:rsidRPr="001F794E" w:rsidRDefault="0010084D">
            <w:r w:rsidRPr="001F794E">
              <w:t xml:space="preserve">Mutable state </w:t>
            </w:r>
            <w:r w:rsidRPr="001F794E">
              <w:rPr>
                <w:rFonts w:ascii="Nirmala UI" w:hAnsi="Nirmala UI" w:cs="Nirmala UI"/>
              </w:rPr>
              <w:t>वापरते</w:t>
            </w:r>
          </w:p>
        </w:tc>
      </w:tr>
    </w:tbl>
    <w:p w14:paraId="1478C0DF" w14:textId="77777777" w:rsidR="0010084D" w:rsidRPr="001F794E" w:rsidRDefault="0010084D" w:rsidP="0010084D">
      <w:r w:rsidRPr="001F794E">
        <w:pict w14:anchorId="0C27E2D7">
          <v:rect id="_x0000_i3099" style="width:0;height:1.5pt" o:hralign="center" o:hrstd="t" o:hr="t" fillcolor="#a0a0a0" stroked="f"/>
        </w:pict>
      </w:r>
    </w:p>
    <w:p w14:paraId="778BD7F7" w14:textId="77777777" w:rsidR="0010084D" w:rsidRPr="001F794E" w:rsidRDefault="0010084D" w:rsidP="0010084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112. Why stateful lambdas are dangerous?</w:t>
      </w:r>
    </w:p>
    <w:p w14:paraId="4AE91E55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C3D899A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Problems</w:t>
      </w:r>
    </w:p>
    <w:p w14:paraId="0FD4DA46" w14:textId="77777777" w:rsidR="0010084D" w:rsidRPr="001F794E" w:rsidRDefault="0010084D" w:rsidP="003003E2">
      <w:pPr>
        <w:pStyle w:val="NormalWeb"/>
        <w:numPr>
          <w:ilvl w:val="0"/>
          <w:numId w:val="670"/>
        </w:numPr>
        <w:rPr>
          <w:sz w:val="22"/>
          <w:szCs w:val="22"/>
        </w:rPr>
      </w:pPr>
      <w:r w:rsidRPr="001F794E">
        <w:rPr>
          <w:sz w:val="22"/>
          <w:szCs w:val="22"/>
        </w:rPr>
        <w:t>Race conditions</w:t>
      </w:r>
    </w:p>
    <w:p w14:paraId="73C676AF" w14:textId="77777777" w:rsidR="0010084D" w:rsidRPr="001F794E" w:rsidRDefault="0010084D" w:rsidP="003003E2">
      <w:pPr>
        <w:pStyle w:val="NormalWeb"/>
        <w:numPr>
          <w:ilvl w:val="0"/>
          <w:numId w:val="670"/>
        </w:numPr>
        <w:rPr>
          <w:sz w:val="22"/>
          <w:szCs w:val="22"/>
        </w:rPr>
      </w:pPr>
      <w:r w:rsidRPr="001F794E">
        <w:rPr>
          <w:sz w:val="22"/>
          <w:szCs w:val="22"/>
        </w:rPr>
        <w:t>Unpredictable behavior</w:t>
      </w:r>
    </w:p>
    <w:p w14:paraId="1FC40DD0" w14:textId="77777777" w:rsidR="0010084D" w:rsidRPr="001F794E" w:rsidRDefault="0010084D" w:rsidP="003003E2">
      <w:pPr>
        <w:pStyle w:val="NormalWeb"/>
        <w:numPr>
          <w:ilvl w:val="0"/>
          <w:numId w:val="670"/>
        </w:numPr>
        <w:rPr>
          <w:sz w:val="22"/>
          <w:szCs w:val="22"/>
        </w:rPr>
      </w:pPr>
      <w:r w:rsidRPr="001F794E">
        <w:rPr>
          <w:sz w:val="22"/>
          <w:szCs w:val="22"/>
        </w:rPr>
        <w:t>Parallel stream issues</w:t>
      </w:r>
    </w:p>
    <w:p w14:paraId="3F52B051" w14:textId="77777777" w:rsidR="0010084D" w:rsidRPr="001F794E" w:rsidRDefault="0010084D" w:rsidP="0010084D">
      <w:pPr>
        <w:pStyle w:val="Heading3"/>
      </w:pPr>
      <w:r w:rsidRPr="001F794E">
        <w:t>Example</w:t>
      </w:r>
    </w:p>
    <w:p w14:paraId="6242DF67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parallelStream()</w:t>
      </w:r>
    </w:p>
    <w:p w14:paraId="3A81534D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.forEach(x -&gt; list.add(x))</w:t>
      </w:r>
    </w:p>
    <w:p w14:paraId="0E65857F" w14:textId="77777777" w:rsidR="0010084D" w:rsidRPr="001F794E" w:rsidRDefault="0010084D" w:rsidP="0010084D">
      <w:pPr>
        <w:pStyle w:val="Heading3"/>
      </w:pPr>
      <w:r w:rsidRPr="001F794E">
        <w:t>Important Point</w:t>
      </w:r>
    </w:p>
    <w:p w14:paraId="67BF086A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 modifying shared collections.</w:t>
      </w:r>
    </w:p>
    <w:p w14:paraId="26B2BBF3" w14:textId="77777777" w:rsidR="0010084D" w:rsidRPr="001F794E" w:rsidRDefault="0010084D" w:rsidP="0010084D">
      <w:r w:rsidRPr="001F794E">
        <w:lastRenderedPageBreak/>
        <w:pict w14:anchorId="71361277">
          <v:rect id="_x0000_i3100" style="width:0;height:1.5pt" o:hralign="center" o:hrstd="t" o:hr="t" fillcolor="#a0a0a0" stroked="f"/>
        </w:pict>
      </w:r>
    </w:p>
    <w:p w14:paraId="31E13344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7789750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Stateful lambdas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>:</w:t>
      </w:r>
    </w:p>
    <w:p w14:paraId="5851A935" w14:textId="77777777" w:rsidR="0010084D" w:rsidRPr="001F794E" w:rsidRDefault="0010084D" w:rsidP="003003E2">
      <w:pPr>
        <w:pStyle w:val="NormalWeb"/>
        <w:numPr>
          <w:ilvl w:val="0"/>
          <w:numId w:val="671"/>
        </w:numPr>
        <w:rPr>
          <w:sz w:val="22"/>
          <w:szCs w:val="22"/>
        </w:rPr>
      </w:pPr>
      <w:r w:rsidRPr="001F794E">
        <w:rPr>
          <w:sz w:val="22"/>
          <w:szCs w:val="22"/>
        </w:rPr>
        <w:t>race condition</w:t>
      </w:r>
    </w:p>
    <w:p w14:paraId="4FD54B97" w14:textId="77777777" w:rsidR="0010084D" w:rsidRPr="001F794E" w:rsidRDefault="0010084D" w:rsidP="003003E2">
      <w:pPr>
        <w:pStyle w:val="NormalWeb"/>
        <w:numPr>
          <w:ilvl w:val="0"/>
          <w:numId w:val="671"/>
        </w:numPr>
        <w:rPr>
          <w:sz w:val="22"/>
          <w:szCs w:val="22"/>
        </w:rPr>
      </w:pPr>
      <w:r w:rsidRPr="001F794E">
        <w:rPr>
          <w:sz w:val="22"/>
          <w:szCs w:val="22"/>
        </w:rPr>
        <w:t>unpredictable behavior</w:t>
      </w:r>
    </w:p>
    <w:p w14:paraId="44C1CAEE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होऊ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शकते</w:t>
      </w:r>
      <w:r w:rsidRPr="001F794E">
        <w:rPr>
          <w:sz w:val="22"/>
          <w:szCs w:val="22"/>
        </w:rPr>
        <w:t>.</w:t>
      </w:r>
    </w:p>
    <w:p w14:paraId="5992D597" w14:textId="77777777" w:rsidR="0010084D" w:rsidRPr="001F794E" w:rsidRDefault="0010084D" w:rsidP="0010084D">
      <w:r w:rsidRPr="001F794E">
        <w:pict w14:anchorId="426F608F">
          <v:rect id="_x0000_i3101" style="width:0;height:1.5pt" o:hralign="center" o:hrstd="t" o:hr="t" fillcolor="#a0a0a0" stroked="f"/>
        </w:pict>
      </w:r>
    </w:p>
    <w:p w14:paraId="7118E67B" w14:textId="77777777" w:rsidR="0010084D" w:rsidRPr="001F794E" w:rsidRDefault="0010084D" w:rsidP="0010084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113. What is effectively final variable?</w:t>
      </w:r>
    </w:p>
    <w:p w14:paraId="634EFAB6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7F50609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Variable whose value:</w:t>
      </w:r>
    </w:p>
    <w:p w14:paraId="3DF57304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Never changes after assignment</w:t>
      </w:r>
    </w:p>
    <w:p w14:paraId="0C4A41F0" w14:textId="77777777" w:rsidR="0010084D" w:rsidRPr="001F794E" w:rsidRDefault="0010084D" w:rsidP="0010084D">
      <w:pPr>
        <w:pStyle w:val="Heading3"/>
      </w:pPr>
      <w:r w:rsidRPr="001F794E">
        <w:t>Example</w:t>
      </w:r>
    </w:p>
    <w:p w14:paraId="17D053BB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x = 10;</w:t>
      </w:r>
    </w:p>
    <w:p w14:paraId="2E28E19C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</w:p>
    <w:p w14:paraId="7163EBBF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Runnable r =</w:t>
      </w:r>
    </w:p>
    <w:p w14:paraId="2157E291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() -&gt; System.out.println(x);</w:t>
      </w:r>
    </w:p>
    <w:p w14:paraId="439BA8F8" w14:textId="77777777" w:rsidR="0010084D" w:rsidRPr="001F794E" w:rsidRDefault="0010084D" w:rsidP="0010084D">
      <w:pPr>
        <w:pStyle w:val="Heading3"/>
      </w:pPr>
      <w:r w:rsidRPr="001F794E">
        <w:t>Important Point</w:t>
      </w:r>
    </w:p>
    <w:p w14:paraId="45AE1932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Required for lambda/local variable access.</w:t>
      </w:r>
    </w:p>
    <w:p w14:paraId="43096A9B" w14:textId="77777777" w:rsidR="0010084D" w:rsidRPr="001F794E" w:rsidRDefault="0010084D" w:rsidP="0010084D">
      <w:r w:rsidRPr="001F794E">
        <w:pict w14:anchorId="45D81535">
          <v:rect id="_x0000_i3102" style="width:0;height:1.5pt" o:hralign="center" o:hrstd="t" o:hr="t" fillcolor="#a0a0a0" stroked="f"/>
        </w:pict>
      </w:r>
    </w:p>
    <w:p w14:paraId="5B4B952C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DA6A328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Assign </w:t>
      </w:r>
      <w:r w:rsidRPr="001F794E">
        <w:rPr>
          <w:rFonts w:ascii="Nirmala UI" w:hAnsi="Nirmala UI" w:cs="Nirmala UI"/>
          <w:sz w:val="22"/>
          <w:szCs w:val="22"/>
        </w:rPr>
        <w:t>झाल्यानंतर</w:t>
      </w:r>
      <w:r w:rsidRPr="001F794E">
        <w:rPr>
          <w:sz w:val="22"/>
          <w:szCs w:val="22"/>
        </w:rPr>
        <w:t xml:space="preserve"> value </w:t>
      </w:r>
      <w:r w:rsidRPr="001F794E">
        <w:rPr>
          <w:rFonts w:ascii="Nirmala UI" w:hAnsi="Nirmala UI" w:cs="Nirmala UI"/>
          <w:sz w:val="22"/>
          <w:szCs w:val="22"/>
        </w:rPr>
        <w:t>बदलत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असा</w:t>
      </w:r>
      <w:r w:rsidRPr="001F794E">
        <w:rPr>
          <w:sz w:val="22"/>
          <w:szCs w:val="22"/>
        </w:rPr>
        <w:t xml:space="preserve"> variable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effectively final variable.</w:t>
      </w:r>
    </w:p>
    <w:p w14:paraId="7CCE1E21" w14:textId="77777777" w:rsidR="0010084D" w:rsidRPr="001F794E" w:rsidRDefault="0010084D" w:rsidP="0010084D">
      <w:r w:rsidRPr="001F794E">
        <w:pict w14:anchorId="0DB26222">
          <v:rect id="_x0000_i3103" style="width:0;height:1.5pt" o:hralign="center" o:hrstd="t" o:hr="t" fillcolor="#a0a0a0" stroked="f"/>
        </w:pict>
      </w:r>
    </w:p>
    <w:p w14:paraId="0A66C7B6" w14:textId="77777777" w:rsidR="0010084D" w:rsidRPr="001F794E" w:rsidRDefault="0010084D" w:rsidP="0010084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114. Why lambda can access only final/effectively final variables?</w:t>
      </w:r>
    </w:p>
    <w:p w14:paraId="24083E00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B3F5845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Because lambdas capture:</w:t>
      </w:r>
    </w:p>
    <w:p w14:paraId="782A39D6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Variable value copy</w:t>
      </w:r>
    </w:p>
    <w:p w14:paraId="06F9C0CE" w14:textId="77777777" w:rsidR="0010084D" w:rsidRPr="001F794E" w:rsidRDefault="0010084D" w:rsidP="0010084D">
      <w:pPr>
        <w:pStyle w:val="Heading3"/>
      </w:pPr>
      <w:r w:rsidRPr="001F794E">
        <w:t>Problem if mutable</w:t>
      </w:r>
    </w:p>
    <w:p w14:paraId="36664E44" w14:textId="77777777" w:rsidR="0010084D" w:rsidRPr="001F794E" w:rsidRDefault="0010084D" w:rsidP="003003E2">
      <w:pPr>
        <w:pStyle w:val="NormalWeb"/>
        <w:numPr>
          <w:ilvl w:val="0"/>
          <w:numId w:val="672"/>
        </w:numPr>
        <w:rPr>
          <w:sz w:val="22"/>
          <w:szCs w:val="22"/>
        </w:rPr>
      </w:pPr>
      <w:r w:rsidRPr="001F794E">
        <w:rPr>
          <w:sz w:val="22"/>
          <w:szCs w:val="22"/>
        </w:rPr>
        <w:t>Memory consistency issues</w:t>
      </w:r>
    </w:p>
    <w:p w14:paraId="0DD55FB9" w14:textId="77777777" w:rsidR="0010084D" w:rsidRPr="001F794E" w:rsidRDefault="0010084D" w:rsidP="003003E2">
      <w:pPr>
        <w:pStyle w:val="NormalWeb"/>
        <w:numPr>
          <w:ilvl w:val="0"/>
          <w:numId w:val="672"/>
        </w:numPr>
        <w:rPr>
          <w:sz w:val="22"/>
          <w:szCs w:val="22"/>
        </w:rPr>
      </w:pPr>
      <w:r w:rsidRPr="001F794E">
        <w:rPr>
          <w:sz w:val="22"/>
          <w:szCs w:val="22"/>
        </w:rPr>
        <w:t>Concurrency problems</w:t>
      </w:r>
    </w:p>
    <w:p w14:paraId="4DC5E797" w14:textId="77777777" w:rsidR="0010084D" w:rsidRPr="001F794E" w:rsidRDefault="0010084D" w:rsidP="0010084D">
      <w:pPr>
        <w:pStyle w:val="Heading3"/>
      </w:pPr>
      <w:r w:rsidRPr="001F794E">
        <w:t>Important Point</w:t>
      </w:r>
    </w:p>
    <w:p w14:paraId="3C526C37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safety restriction.</w:t>
      </w:r>
    </w:p>
    <w:p w14:paraId="410E4416" w14:textId="77777777" w:rsidR="0010084D" w:rsidRPr="001F794E" w:rsidRDefault="0010084D" w:rsidP="0010084D">
      <w:r w:rsidRPr="001F794E">
        <w:pict w14:anchorId="0F6B5798">
          <v:rect id="_x0000_i3104" style="width:0;height:1.5pt" o:hralign="center" o:hrstd="t" o:hr="t" fillcolor="#a0a0a0" stroked="f"/>
        </w:pict>
      </w:r>
    </w:p>
    <w:p w14:paraId="5B56CC1E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BE189B8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Concurrency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memory issues </w:t>
      </w:r>
      <w:r w:rsidRPr="001F794E">
        <w:rPr>
          <w:rFonts w:ascii="Nirmala UI" w:hAnsi="Nirmala UI" w:cs="Nirmala UI"/>
          <w:sz w:val="22"/>
          <w:szCs w:val="22"/>
        </w:rPr>
        <w:t>टाळण्यासाठी</w:t>
      </w:r>
      <w:r w:rsidRPr="001F794E">
        <w:rPr>
          <w:sz w:val="22"/>
          <w:szCs w:val="22"/>
        </w:rPr>
        <w:t xml:space="preserve"> lambda </w:t>
      </w:r>
      <w:r w:rsidRPr="001F794E">
        <w:rPr>
          <w:rFonts w:ascii="Nirmala UI" w:hAnsi="Nirmala UI" w:cs="Nirmala UI"/>
          <w:sz w:val="22"/>
          <w:szCs w:val="22"/>
        </w:rPr>
        <w:t>फक्त</w:t>
      </w:r>
      <w:r w:rsidRPr="001F794E">
        <w:rPr>
          <w:sz w:val="22"/>
          <w:szCs w:val="22"/>
        </w:rPr>
        <w:t xml:space="preserve"> final/effectively final variables access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शकते</w:t>
      </w:r>
      <w:r w:rsidRPr="001F794E">
        <w:rPr>
          <w:sz w:val="22"/>
          <w:szCs w:val="22"/>
        </w:rPr>
        <w:t>.</w:t>
      </w:r>
    </w:p>
    <w:p w14:paraId="066D2420" w14:textId="77777777" w:rsidR="0010084D" w:rsidRPr="001F794E" w:rsidRDefault="0010084D" w:rsidP="0010084D">
      <w:r w:rsidRPr="001F794E">
        <w:pict w14:anchorId="240C2043">
          <v:rect id="_x0000_i3105" style="width:0;height:1.5pt" o:hralign="center" o:hrstd="t" o:hr="t" fillcolor="#a0a0a0" stroked="f"/>
        </w:pict>
      </w:r>
    </w:p>
    <w:p w14:paraId="240F8FA8" w14:textId="77777777" w:rsidR="0010084D" w:rsidRPr="001F794E" w:rsidRDefault="0010084D" w:rsidP="0010084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115. What is variable capture in lambda?</w:t>
      </w:r>
    </w:p>
    <w:p w14:paraId="0406E412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7683752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Lambda capturing external variables.</w:t>
      </w:r>
    </w:p>
    <w:p w14:paraId="141F01C9" w14:textId="77777777" w:rsidR="0010084D" w:rsidRPr="001F794E" w:rsidRDefault="0010084D" w:rsidP="0010084D">
      <w:pPr>
        <w:pStyle w:val="Heading3"/>
      </w:pPr>
      <w:r w:rsidRPr="001F794E">
        <w:t>Example</w:t>
      </w:r>
    </w:p>
    <w:p w14:paraId="049429F4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 = 5;</w:t>
      </w:r>
    </w:p>
    <w:p w14:paraId="431A3661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</w:p>
    <w:p w14:paraId="5FA4FEAE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Function&lt;Integer,Integer&gt; f =</w:t>
      </w:r>
    </w:p>
    <w:p w14:paraId="57CB3213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x -&gt; x + a;</w:t>
      </w:r>
    </w:p>
    <w:p w14:paraId="294CED14" w14:textId="77777777" w:rsidR="0010084D" w:rsidRPr="001F794E" w:rsidRDefault="0010084D" w:rsidP="0010084D">
      <w:pPr>
        <w:pStyle w:val="Heading3"/>
      </w:pPr>
      <w:r w:rsidRPr="001F794E">
        <w:lastRenderedPageBreak/>
        <w:t>Important Point</w:t>
      </w:r>
    </w:p>
    <w:p w14:paraId="072FDA82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Captured variables must be effectively final.</w:t>
      </w:r>
    </w:p>
    <w:p w14:paraId="51DE5038" w14:textId="77777777" w:rsidR="0010084D" w:rsidRPr="001F794E" w:rsidRDefault="0010084D" w:rsidP="0010084D">
      <w:r w:rsidRPr="001F794E">
        <w:pict w14:anchorId="003E6D1B">
          <v:rect id="_x0000_i3106" style="width:0;height:1.5pt" o:hralign="center" o:hrstd="t" o:hr="t" fillcolor="#a0a0a0" stroked="f"/>
        </w:pict>
      </w:r>
    </w:p>
    <w:p w14:paraId="58B84783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09C5E42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Lambda </w:t>
      </w:r>
      <w:r w:rsidRPr="001F794E">
        <w:rPr>
          <w:rFonts w:ascii="Nirmala UI" w:hAnsi="Nirmala UI" w:cs="Nirmala UI"/>
          <w:sz w:val="22"/>
          <w:szCs w:val="22"/>
        </w:rPr>
        <w:t>ने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बाहेरील</w:t>
      </w:r>
      <w:r w:rsidRPr="001F794E">
        <w:rPr>
          <w:sz w:val="22"/>
          <w:szCs w:val="22"/>
        </w:rPr>
        <w:t xml:space="preserve"> variable </w:t>
      </w:r>
      <w:r w:rsidRPr="001F794E">
        <w:rPr>
          <w:rFonts w:ascii="Nirmala UI" w:hAnsi="Nirmala UI" w:cs="Nirmala UI"/>
          <w:sz w:val="22"/>
          <w:szCs w:val="22"/>
        </w:rPr>
        <w:t>वापरणे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variable capture.</w:t>
      </w:r>
    </w:p>
    <w:p w14:paraId="79D8D281" w14:textId="77777777" w:rsidR="0010084D" w:rsidRPr="001F794E" w:rsidRDefault="0010084D" w:rsidP="0010084D">
      <w:r w:rsidRPr="001F794E">
        <w:pict w14:anchorId="75EC5236">
          <v:rect id="_x0000_i3107" style="width:0;height:1.5pt" o:hralign="center" o:hrstd="t" o:hr="t" fillcolor="#a0a0a0" stroked="f"/>
        </w:pict>
      </w:r>
    </w:p>
    <w:p w14:paraId="0E10987A" w14:textId="77777777" w:rsidR="0010084D" w:rsidRPr="001F794E" w:rsidRDefault="0010084D" w:rsidP="0010084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116. What is Stream pipeline?</w:t>
      </w:r>
    </w:p>
    <w:p w14:paraId="2DB62C4E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0CE77B7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Sequence of stream operations.</w:t>
      </w:r>
    </w:p>
    <w:p w14:paraId="4BD376FB" w14:textId="77777777" w:rsidR="0010084D" w:rsidRPr="001F794E" w:rsidRDefault="0010084D" w:rsidP="0010084D">
      <w:pPr>
        <w:pStyle w:val="Heading3"/>
      </w:pPr>
      <w:r w:rsidRPr="001F794E">
        <w:t>Structure</w:t>
      </w:r>
    </w:p>
    <w:p w14:paraId="0A884A50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Source</w:t>
      </w:r>
    </w:p>
    <w:p w14:paraId="29978B59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→ Intermediate operations</w:t>
      </w:r>
    </w:p>
    <w:p w14:paraId="35C99639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→ Terminal operation</w:t>
      </w:r>
    </w:p>
    <w:p w14:paraId="1194C7BA" w14:textId="77777777" w:rsidR="0010084D" w:rsidRPr="001F794E" w:rsidRDefault="0010084D" w:rsidP="0010084D">
      <w:pPr>
        <w:pStyle w:val="Heading3"/>
      </w:pPr>
      <w:r w:rsidRPr="001F794E">
        <w:t>Example</w:t>
      </w:r>
    </w:p>
    <w:p w14:paraId="13BED4D5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1AF7B3F1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.filter(x -&gt; x &gt; 10)</w:t>
      </w:r>
    </w:p>
    <w:p w14:paraId="2BBEDFBF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.map(x -&gt; x * 2)</w:t>
      </w:r>
    </w:p>
    <w:p w14:paraId="549A68E5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.collect(Collectors.toList());</w:t>
      </w:r>
    </w:p>
    <w:p w14:paraId="42B6F01C" w14:textId="77777777" w:rsidR="0010084D" w:rsidRPr="001F794E" w:rsidRDefault="0010084D" w:rsidP="0010084D">
      <w:pPr>
        <w:pStyle w:val="Heading3"/>
      </w:pPr>
      <w:r w:rsidRPr="001F794E">
        <w:t>Important Point</w:t>
      </w:r>
    </w:p>
    <w:p w14:paraId="7F26309E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Pipeline executes lazily.</w:t>
      </w:r>
    </w:p>
    <w:p w14:paraId="7724246B" w14:textId="77777777" w:rsidR="0010084D" w:rsidRPr="001F794E" w:rsidRDefault="0010084D" w:rsidP="0010084D">
      <w:r w:rsidRPr="001F794E">
        <w:pict w14:anchorId="061AE4AC">
          <v:rect id="_x0000_i3108" style="width:0;height:1.5pt" o:hralign="center" o:hrstd="t" o:hr="t" fillcolor="#a0a0a0" stroked="f"/>
        </w:pict>
      </w:r>
    </w:p>
    <w:p w14:paraId="40960300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5FDE0A7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operations </w:t>
      </w:r>
      <w:r w:rsidRPr="001F794E">
        <w:rPr>
          <w:rFonts w:ascii="Nirmala UI" w:hAnsi="Nirmala UI" w:cs="Nirmala UI"/>
          <w:sz w:val="22"/>
          <w:szCs w:val="22"/>
        </w:rPr>
        <w:t>ची</w:t>
      </w:r>
      <w:r w:rsidRPr="001F794E">
        <w:rPr>
          <w:sz w:val="22"/>
          <w:szCs w:val="22"/>
        </w:rPr>
        <w:t xml:space="preserve"> sequence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stream pipeline.</w:t>
      </w:r>
    </w:p>
    <w:p w14:paraId="07A055B7" w14:textId="77777777" w:rsidR="0010084D" w:rsidRPr="001F794E" w:rsidRDefault="0010084D" w:rsidP="0010084D">
      <w:r w:rsidRPr="001F794E">
        <w:pict w14:anchorId="50C35082">
          <v:rect id="_x0000_i3109" style="width:0;height:1.5pt" o:hralign="center" o:hrstd="t" o:hr="t" fillcolor="#a0a0a0" stroked="f"/>
        </w:pict>
      </w:r>
    </w:p>
    <w:p w14:paraId="2D05084D" w14:textId="77777777" w:rsidR="0010084D" w:rsidRPr="001F794E" w:rsidRDefault="0010084D" w:rsidP="0010084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117. What is short-circuit operation in streams?</w:t>
      </w:r>
    </w:p>
    <w:p w14:paraId="351C3C01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736B786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Operation stopping processing early.</w:t>
      </w:r>
    </w:p>
    <w:p w14:paraId="292B5C42" w14:textId="77777777" w:rsidR="0010084D" w:rsidRPr="001F794E" w:rsidRDefault="0010084D" w:rsidP="0010084D">
      <w:pPr>
        <w:pStyle w:val="Heading3"/>
      </w:pPr>
      <w:r w:rsidRPr="001F794E">
        <w:t>Examples</w:t>
      </w:r>
    </w:p>
    <w:p w14:paraId="7F7F1BE0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findFirst()</w:t>
      </w:r>
    </w:p>
    <w:p w14:paraId="4A5D60A7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findAny()</w:t>
      </w:r>
    </w:p>
    <w:p w14:paraId="7B51BF4E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anyMatch()</w:t>
      </w:r>
    </w:p>
    <w:p w14:paraId="0A250EF9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limit()</w:t>
      </w:r>
    </w:p>
    <w:p w14:paraId="4ABC0ED8" w14:textId="77777777" w:rsidR="0010084D" w:rsidRPr="001F794E" w:rsidRDefault="0010084D" w:rsidP="0010084D">
      <w:pPr>
        <w:pStyle w:val="Heading3"/>
      </w:pPr>
      <w:r w:rsidRPr="001F794E">
        <w:t>Benefits</w:t>
      </w:r>
    </w:p>
    <w:p w14:paraId="2B924AA3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performance.</w:t>
      </w:r>
    </w:p>
    <w:p w14:paraId="264624B6" w14:textId="77777777" w:rsidR="0010084D" w:rsidRPr="001F794E" w:rsidRDefault="0010084D" w:rsidP="0010084D">
      <w:pPr>
        <w:pStyle w:val="Heading3"/>
      </w:pPr>
      <w:r w:rsidRPr="001F794E">
        <w:t>Important Point</w:t>
      </w:r>
    </w:p>
    <w:p w14:paraId="6BFB1742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Does not process unnecessary elements.</w:t>
      </w:r>
    </w:p>
    <w:p w14:paraId="1AB82136" w14:textId="77777777" w:rsidR="0010084D" w:rsidRPr="001F794E" w:rsidRDefault="0010084D" w:rsidP="0010084D">
      <w:r w:rsidRPr="001F794E">
        <w:pict w14:anchorId="6FF463A4">
          <v:rect id="_x0000_i3110" style="width:0;height:1.5pt" o:hralign="center" o:hrstd="t" o:hr="t" fillcolor="#a0a0a0" stroked="f"/>
        </w:pict>
      </w:r>
    </w:p>
    <w:p w14:paraId="24DECD31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2728999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सर्व</w:t>
      </w:r>
      <w:r w:rsidRPr="001F794E">
        <w:rPr>
          <w:sz w:val="22"/>
          <w:szCs w:val="22"/>
        </w:rPr>
        <w:t xml:space="preserve"> elements process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लवकर</w:t>
      </w:r>
      <w:r w:rsidRPr="001F794E">
        <w:rPr>
          <w:sz w:val="22"/>
          <w:szCs w:val="22"/>
        </w:rPr>
        <w:t xml:space="preserve"> stop </w:t>
      </w:r>
      <w:r w:rsidRPr="001F794E">
        <w:rPr>
          <w:rFonts w:ascii="Nirmala UI" w:hAnsi="Nirmala UI" w:cs="Nirmala UI"/>
          <w:sz w:val="22"/>
          <w:szCs w:val="22"/>
        </w:rPr>
        <w:t>होणारे</w:t>
      </w:r>
      <w:r w:rsidRPr="001F794E">
        <w:rPr>
          <w:sz w:val="22"/>
          <w:szCs w:val="22"/>
        </w:rPr>
        <w:t xml:space="preserve"> operation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short-circuit operation.</w:t>
      </w:r>
    </w:p>
    <w:p w14:paraId="4F158048" w14:textId="77777777" w:rsidR="0010084D" w:rsidRPr="001F794E" w:rsidRDefault="0010084D" w:rsidP="0010084D">
      <w:r w:rsidRPr="001F794E">
        <w:pict w14:anchorId="0D9F714F">
          <v:rect id="_x0000_i3111" style="width:0;height:1.5pt" o:hralign="center" o:hrstd="t" o:hr="t" fillcolor="#a0a0a0" stroked="f"/>
        </w:pict>
      </w:r>
    </w:p>
    <w:p w14:paraId="06E731DC" w14:textId="77777777" w:rsidR="0010084D" w:rsidRPr="001F794E" w:rsidRDefault="0010084D" w:rsidP="0010084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118. What is stream fusion?</w:t>
      </w:r>
    </w:p>
    <w:p w14:paraId="6E708761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E0698DC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Combining multiple operations efficiently.</w:t>
      </w:r>
    </w:p>
    <w:p w14:paraId="0E231D3F" w14:textId="77777777" w:rsidR="0010084D" w:rsidRPr="001F794E" w:rsidRDefault="0010084D" w:rsidP="0010084D">
      <w:pPr>
        <w:pStyle w:val="Heading3"/>
      </w:pPr>
      <w:r w:rsidRPr="001F794E">
        <w:t>Example</w:t>
      </w:r>
    </w:p>
    <w:p w14:paraId="7425ADF6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filter()</w:t>
      </w:r>
    </w:p>
    <w:p w14:paraId="648F996C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map()</w:t>
      </w:r>
    </w:p>
    <w:p w14:paraId="73FDA32A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processed in single traversal.</w:t>
      </w:r>
    </w:p>
    <w:p w14:paraId="646987C7" w14:textId="77777777" w:rsidR="0010084D" w:rsidRPr="001F794E" w:rsidRDefault="0010084D" w:rsidP="0010084D">
      <w:pPr>
        <w:pStyle w:val="Heading3"/>
      </w:pPr>
      <w:r w:rsidRPr="001F794E">
        <w:lastRenderedPageBreak/>
        <w:t>Benefits</w:t>
      </w:r>
    </w:p>
    <w:p w14:paraId="3F8AD182" w14:textId="77777777" w:rsidR="0010084D" w:rsidRPr="001F794E" w:rsidRDefault="0010084D" w:rsidP="003003E2">
      <w:pPr>
        <w:pStyle w:val="NormalWeb"/>
        <w:numPr>
          <w:ilvl w:val="0"/>
          <w:numId w:val="673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4B943780" w14:textId="77777777" w:rsidR="0010084D" w:rsidRPr="001F794E" w:rsidRDefault="0010084D" w:rsidP="003003E2">
      <w:pPr>
        <w:pStyle w:val="NormalWeb"/>
        <w:numPr>
          <w:ilvl w:val="0"/>
          <w:numId w:val="673"/>
        </w:numPr>
        <w:rPr>
          <w:sz w:val="22"/>
          <w:szCs w:val="22"/>
        </w:rPr>
      </w:pPr>
      <w:r w:rsidRPr="001F794E">
        <w:rPr>
          <w:sz w:val="22"/>
          <w:szCs w:val="22"/>
        </w:rPr>
        <w:t>Less memory usage</w:t>
      </w:r>
    </w:p>
    <w:p w14:paraId="10220A16" w14:textId="77777777" w:rsidR="0010084D" w:rsidRPr="001F794E" w:rsidRDefault="0010084D" w:rsidP="0010084D">
      <w:pPr>
        <w:pStyle w:val="Heading3"/>
      </w:pPr>
      <w:r w:rsidRPr="001F794E">
        <w:t>Important Point</w:t>
      </w:r>
    </w:p>
    <w:p w14:paraId="04E9A6A4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 stream optimization.</w:t>
      </w:r>
    </w:p>
    <w:p w14:paraId="12AAA158" w14:textId="77777777" w:rsidR="0010084D" w:rsidRPr="001F794E" w:rsidRDefault="0010084D" w:rsidP="0010084D">
      <w:r w:rsidRPr="001F794E">
        <w:pict w14:anchorId="38CA9860">
          <v:rect id="_x0000_i3112" style="width:0;height:1.5pt" o:hralign="center" o:hrstd="t" o:hr="t" fillcolor="#a0a0a0" stroked="f"/>
        </w:pict>
      </w:r>
    </w:p>
    <w:p w14:paraId="36FC768D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E5CC0F0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stream operations efficiently combine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stream fusion.</w:t>
      </w:r>
    </w:p>
    <w:p w14:paraId="17627621" w14:textId="77777777" w:rsidR="0010084D" w:rsidRPr="001F794E" w:rsidRDefault="0010084D" w:rsidP="0010084D">
      <w:r w:rsidRPr="001F794E">
        <w:pict w14:anchorId="4F4468F3">
          <v:rect id="_x0000_i3113" style="width:0;height:1.5pt" o:hralign="center" o:hrstd="t" o:hr="t" fillcolor="#a0a0a0" stroked="f"/>
        </w:pict>
      </w:r>
    </w:p>
    <w:p w14:paraId="375A99A5" w14:textId="77777777" w:rsidR="0010084D" w:rsidRPr="001F794E" w:rsidRDefault="0010084D" w:rsidP="0010084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119. What is internal iteration in streams?</w:t>
      </w:r>
    </w:p>
    <w:p w14:paraId="29C517A0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9280FF3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 internally controls iteration.</w:t>
      </w:r>
    </w:p>
    <w:p w14:paraId="60F880F1" w14:textId="77777777" w:rsidR="0010084D" w:rsidRPr="001F794E" w:rsidRDefault="0010084D" w:rsidP="0010084D">
      <w:pPr>
        <w:pStyle w:val="Heading3"/>
      </w:pPr>
      <w:r w:rsidRPr="001F794E">
        <w:t>Example</w:t>
      </w:r>
    </w:p>
    <w:p w14:paraId="38778913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5CD26A7A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.forEach(System.out::println)</w:t>
      </w:r>
    </w:p>
    <w:p w14:paraId="0F4BBC97" w14:textId="77777777" w:rsidR="0010084D" w:rsidRPr="001F794E" w:rsidRDefault="0010084D" w:rsidP="0010084D">
      <w:pPr>
        <w:pStyle w:val="Heading3"/>
      </w:pPr>
      <w:r w:rsidRPr="001F794E">
        <w:t>Difference</w:t>
      </w:r>
    </w:p>
    <w:p w14:paraId="678EA067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Traditional loop:</w:t>
      </w:r>
    </w:p>
    <w:p w14:paraId="65AC8E6B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External iteration</w:t>
      </w:r>
    </w:p>
    <w:p w14:paraId="27E09A81" w14:textId="77777777" w:rsidR="0010084D" w:rsidRPr="001F794E" w:rsidRDefault="0010084D" w:rsidP="0010084D">
      <w:pPr>
        <w:pStyle w:val="Heading3"/>
      </w:pPr>
      <w:r w:rsidRPr="001F794E">
        <w:t>Important Point</w:t>
      </w:r>
    </w:p>
    <w:p w14:paraId="6E941576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Enables parallel processing easily.</w:t>
      </w:r>
    </w:p>
    <w:p w14:paraId="42083E76" w14:textId="77777777" w:rsidR="0010084D" w:rsidRPr="001F794E" w:rsidRDefault="0010084D" w:rsidP="0010084D">
      <w:r w:rsidRPr="001F794E">
        <w:pict w14:anchorId="0E7B1676">
          <v:rect id="_x0000_i3114" style="width:0;height:1.5pt" o:hralign="center" o:hrstd="t" o:hr="t" fillcolor="#a0a0a0" stroked="f"/>
        </w:pict>
      </w:r>
    </w:p>
    <w:p w14:paraId="5151129A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2E4380B4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Iteration stream internally handle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याला</w:t>
      </w:r>
      <w:r w:rsidRPr="001F794E">
        <w:rPr>
          <w:sz w:val="22"/>
          <w:szCs w:val="22"/>
        </w:rPr>
        <w:t xml:space="preserve"> internal iteration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6EAD3C4D" w14:textId="77777777" w:rsidR="0010084D" w:rsidRPr="001F794E" w:rsidRDefault="0010084D" w:rsidP="0010084D">
      <w:r w:rsidRPr="001F794E">
        <w:pict w14:anchorId="23195ABA">
          <v:rect id="_x0000_i3115" style="width:0;height:1.5pt" o:hralign="center" o:hrstd="t" o:hr="t" fillcolor="#a0a0a0" stroked="f"/>
        </w:pict>
      </w:r>
    </w:p>
    <w:p w14:paraId="06EF37AF" w14:textId="77777777" w:rsidR="0010084D" w:rsidRPr="001F794E" w:rsidRDefault="0010084D" w:rsidP="0010084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120. Difference between external and internal iteration?</w:t>
      </w:r>
    </w:p>
    <w:p w14:paraId="2237E2A8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1943"/>
      </w:tblGrid>
      <w:tr w:rsidR="0010084D" w:rsidRPr="001F794E" w14:paraId="1FCF5D42" w14:textId="77777777" w:rsidTr="00100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F15B4" w14:textId="77777777" w:rsidR="0010084D" w:rsidRPr="001F794E" w:rsidRDefault="0010084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External Iteration</w:t>
            </w:r>
          </w:p>
        </w:tc>
        <w:tc>
          <w:tcPr>
            <w:tcW w:w="0" w:type="auto"/>
            <w:vAlign w:val="center"/>
            <w:hideMark/>
          </w:tcPr>
          <w:p w14:paraId="58F08FF4" w14:textId="77777777" w:rsidR="0010084D" w:rsidRPr="001F794E" w:rsidRDefault="0010084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Internal Iteration</w:t>
            </w:r>
          </w:p>
        </w:tc>
      </w:tr>
      <w:tr w:rsidR="0010084D" w:rsidRPr="001F794E" w14:paraId="3CBE368B" w14:textId="77777777" w:rsidTr="0010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969BE" w14:textId="77777777" w:rsidR="0010084D" w:rsidRPr="001F794E" w:rsidRDefault="0010084D">
            <w:r w:rsidRPr="001F794E">
              <w:t>Developer controls loop</w:t>
            </w:r>
          </w:p>
        </w:tc>
        <w:tc>
          <w:tcPr>
            <w:tcW w:w="0" w:type="auto"/>
            <w:vAlign w:val="center"/>
            <w:hideMark/>
          </w:tcPr>
          <w:p w14:paraId="429A83C7" w14:textId="77777777" w:rsidR="0010084D" w:rsidRPr="001F794E" w:rsidRDefault="0010084D">
            <w:r w:rsidRPr="001F794E">
              <w:t>Stream controls loop</w:t>
            </w:r>
          </w:p>
        </w:tc>
      </w:tr>
      <w:tr w:rsidR="0010084D" w:rsidRPr="001F794E" w14:paraId="6D487932" w14:textId="77777777" w:rsidTr="0010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56BF" w14:textId="77777777" w:rsidR="0010084D" w:rsidRPr="001F794E" w:rsidRDefault="0010084D">
            <w:r w:rsidRPr="001F794E">
              <w:t>Traditional loops</w:t>
            </w:r>
          </w:p>
        </w:tc>
        <w:tc>
          <w:tcPr>
            <w:tcW w:w="0" w:type="auto"/>
            <w:vAlign w:val="center"/>
            <w:hideMark/>
          </w:tcPr>
          <w:p w14:paraId="60EFDEF0" w14:textId="77777777" w:rsidR="0010084D" w:rsidRPr="001F794E" w:rsidRDefault="0010084D">
            <w:r w:rsidRPr="001F794E">
              <w:t>Stream API</w:t>
            </w:r>
          </w:p>
        </w:tc>
      </w:tr>
      <w:tr w:rsidR="0010084D" w:rsidRPr="001F794E" w14:paraId="6401FC7C" w14:textId="77777777" w:rsidTr="0010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7578" w14:textId="77777777" w:rsidR="0010084D" w:rsidRPr="001F794E" w:rsidRDefault="0010084D">
            <w:r w:rsidRPr="001F794E">
              <w:t>Harder parallelism</w:t>
            </w:r>
          </w:p>
        </w:tc>
        <w:tc>
          <w:tcPr>
            <w:tcW w:w="0" w:type="auto"/>
            <w:vAlign w:val="center"/>
            <w:hideMark/>
          </w:tcPr>
          <w:p w14:paraId="12CD2B47" w14:textId="77777777" w:rsidR="0010084D" w:rsidRPr="001F794E" w:rsidRDefault="0010084D">
            <w:r w:rsidRPr="001F794E">
              <w:t>Easy parallelism</w:t>
            </w:r>
          </w:p>
        </w:tc>
      </w:tr>
    </w:tbl>
    <w:p w14:paraId="3B401C01" w14:textId="77777777" w:rsidR="0010084D" w:rsidRPr="001F794E" w:rsidRDefault="0010084D" w:rsidP="0010084D">
      <w:pPr>
        <w:pStyle w:val="Heading3"/>
      </w:pPr>
      <w:r w:rsidRPr="001F794E">
        <w:t>Example</w:t>
      </w:r>
    </w:p>
    <w:p w14:paraId="257F2EFA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External</w:t>
      </w:r>
    </w:p>
    <w:p w14:paraId="1B39F3C8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 loop</w:t>
      </w:r>
    </w:p>
    <w:p w14:paraId="1949F3A9" w14:textId="77777777" w:rsidR="0010084D" w:rsidRPr="001F794E" w:rsidRDefault="0010084D" w:rsidP="0010084D">
      <w:r w:rsidRPr="001F794E">
        <w:pict w14:anchorId="1EBA4B58">
          <v:rect id="_x0000_i3116" style="width:0;height:1.5pt" o:hralign="center" o:hrstd="t" o:hr="t" fillcolor="#a0a0a0" stroked="f"/>
        </w:pict>
      </w:r>
    </w:p>
    <w:p w14:paraId="4515501E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Internal</w:t>
      </w:r>
    </w:p>
    <w:p w14:paraId="5DAF71CD" w14:textId="77777777" w:rsidR="0010084D" w:rsidRPr="001F794E" w:rsidRDefault="0010084D" w:rsidP="0010084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stream().forEach()</w:t>
      </w:r>
    </w:p>
    <w:p w14:paraId="2EADBCAF" w14:textId="77777777" w:rsidR="0010084D" w:rsidRPr="001F794E" w:rsidRDefault="0010084D" w:rsidP="0010084D">
      <w:pPr>
        <w:pStyle w:val="Heading3"/>
      </w:pPr>
      <w:r w:rsidRPr="001F794E">
        <w:t>Important Point</w:t>
      </w:r>
    </w:p>
    <w:p w14:paraId="5A2C5F0A" w14:textId="77777777" w:rsidR="0010084D" w:rsidRPr="001F794E" w:rsidRDefault="0010084D" w:rsidP="0010084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 iteration enables declarative programming.</w:t>
      </w:r>
    </w:p>
    <w:p w14:paraId="7346D7D3" w14:textId="77777777" w:rsidR="0010084D" w:rsidRPr="001F794E" w:rsidRDefault="0010084D" w:rsidP="0010084D">
      <w:r w:rsidRPr="001F794E">
        <w:pict w14:anchorId="6BE9242A">
          <v:rect id="_x0000_i3117" style="width:0;height:1.5pt" o:hralign="center" o:hrstd="t" o:hr="t" fillcolor="#a0a0a0" stroked="f"/>
        </w:pict>
      </w:r>
    </w:p>
    <w:p w14:paraId="7FD2A7A5" w14:textId="77777777" w:rsidR="0010084D" w:rsidRPr="001F794E" w:rsidRDefault="0010084D" w:rsidP="0010084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2287"/>
      </w:tblGrid>
      <w:tr w:rsidR="0010084D" w:rsidRPr="001F794E" w14:paraId="4891B37A" w14:textId="77777777" w:rsidTr="001008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657A8" w14:textId="77777777" w:rsidR="0010084D" w:rsidRPr="001F794E" w:rsidRDefault="0010084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External</w:t>
            </w:r>
          </w:p>
        </w:tc>
        <w:tc>
          <w:tcPr>
            <w:tcW w:w="0" w:type="auto"/>
            <w:vAlign w:val="center"/>
            <w:hideMark/>
          </w:tcPr>
          <w:p w14:paraId="0A0DA578" w14:textId="77777777" w:rsidR="0010084D" w:rsidRPr="001F794E" w:rsidRDefault="0010084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Internal</w:t>
            </w:r>
          </w:p>
        </w:tc>
      </w:tr>
      <w:tr w:rsidR="0010084D" w:rsidRPr="001F794E" w14:paraId="231E9078" w14:textId="77777777" w:rsidTr="001008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F22B8" w14:textId="77777777" w:rsidR="0010084D" w:rsidRPr="001F794E" w:rsidRDefault="0010084D">
            <w:r w:rsidRPr="001F794E">
              <w:t>Manual loop</w:t>
            </w:r>
          </w:p>
        </w:tc>
        <w:tc>
          <w:tcPr>
            <w:tcW w:w="0" w:type="auto"/>
            <w:vAlign w:val="center"/>
            <w:hideMark/>
          </w:tcPr>
          <w:p w14:paraId="2C03A6B1" w14:textId="77777777" w:rsidR="0010084D" w:rsidRPr="001F794E" w:rsidRDefault="0010084D">
            <w:r w:rsidRPr="001F794E">
              <w:t>Stream handles iteration</w:t>
            </w:r>
          </w:p>
        </w:tc>
      </w:tr>
    </w:tbl>
    <w:p w14:paraId="66991FF6" w14:textId="77777777" w:rsidR="0010084D" w:rsidRPr="001F794E" w:rsidRDefault="0010084D" w:rsidP="0010084D">
      <w:r w:rsidRPr="001F794E">
        <w:pict w14:anchorId="6A1D5E1C">
          <v:rect id="_x0000_i3118" style="width:0;height:1.5pt" o:hralign="center" o:hrstd="t" o:hr="t" fillcolor="#a0a0a0" stroked="f"/>
        </w:pict>
      </w:r>
    </w:p>
    <w:p w14:paraId="1B6C0E70" w14:textId="77777777" w:rsidR="0010084D" w:rsidRPr="001F794E" w:rsidRDefault="0010084D" w:rsidP="0010084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120/250 COMPLETED</w:t>
      </w:r>
    </w:p>
    <w:p w14:paraId="1FF1F9D5" w14:textId="77777777" w:rsidR="00A222DA" w:rsidRPr="001F794E" w:rsidRDefault="00A222DA" w:rsidP="00A222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(121–130)</w:t>
      </w:r>
    </w:p>
    <w:p w14:paraId="210A21DE" w14:textId="77777777" w:rsidR="00A222DA" w:rsidRPr="001F794E" w:rsidRDefault="00A222DA" w:rsidP="00A222DA">
      <w:r w:rsidRPr="001F794E">
        <w:pict w14:anchorId="2EBC097C">
          <v:rect id="_x0000_i3119" style="width:0;height:1.5pt" o:hralign="center" o:hrstd="t" o:hr="t" fillcolor="#a0a0a0" stroked="f"/>
        </w:pict>
      </w:r>
    </w:p>
    <w:p w14:paraId="1CC2120D" w14:textId="77777777" w:rsidR="00A222DA" w:rsidRPr="001F794E" w:rsidRDefault="00A222DA" w:rsidP="00A222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121. What is Spliterator in Java 8?</w:t>
      </w:r>
    </w:p>
    <w:p w14:paraId="5C3B2C60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5224CCB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Special iterator for:</w:t>
      </w:r>
    </w:p>
    <w:p w14:paraId="6FE8F37E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Traversing and splitting data</w:t>
      </w:r>
    </w:p>
    <w:p w14:paraId="56D20A41" w14:textId="77777777" w:rsidR="00A222DA" w:rsidRPr="001F794E" w:rsidRDefault="00A222DA" w:rsidP="00A222DA">
      <w:pPr>
        <w:pStyle w:val="Heading3"/>
      </w:pPr>
      <w:r w:rsidRPr="001F794E">
        <w:t>Features</w:t>
      </w:r>
    </w:p>
    <w:p w14:paraId="52E04597" w14:textId="77777777" w:rsidR="00A222DA" w:rsidRPr="001F794E" w:rsidRDefault="00A222DA" w:rsidP="003003E2">
      <w:pPr>
        <w:pStyle w:val="NormalWeb"/>
        <w:numPr>
          <w:ilvl w:val="0"/>
          <w:numId w:val="674"/>
        </w:numPr>
        <w:rPr>
          <w:sz w:val="22"/>
          <w:szCs w:val="22"/>
        </w:rPr>
      </w:pPr>
      <w:r w:rsidRPr="001F794E">
        <w:rPr>
          <w:sz w:val="22"/>
          <w:szCs w:val="22"/>
        </w:rPr>
        <w:t>Parallel processing support</w:t>
      </w:r>
    </w:p>
    <w:p w14:paraId="00DA93DE" w14:textId="77777777" w:rsidR="00A222DA" w:rsidRPr="001F794E" w:rsidRDefault="00A222DA" w:rsidP="003003E2">
      <w:pPr>
        <w:pStyle w:val="NormalWeb"/>
        <w:numPr>
          <w:ilvl w:val="0"/>
          <w:numId w:val="674"/>
        </w:numPr>
        <w:rPr>
          <w:sz w:val="22"/>
          <w:szCs w:val="22"/>
        </w:rPr>
      </w:pPr>
      <w:r w:rsidRPr="001F794E">
        <w:rPr>
          <w:sz w:val="22"/>
          <w:szCs w:val="22"/>
        </w:rPr>
        <w:t>Better iteration control</w:t>
      </w:r>
    </w:p>
    <w:p w14:paraId="5C674F3D" w14:textId="77777777" w:rsidR="00A222DA" w:rsidRPr="001F794E" w:rsidRDefault="00A222DA" w:rsidP="00A222DA">
      <w:pPr>
        <w:pStyle w:val="Heading3"/>
      </w:pPr>
      <w:r w:rsidRPr="001F794E">
        <w:t>Package</w:t>
      </w:r>
    </w:p>
    <w:p w14:paraId="0257BBB8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java.util</w:t>
      </w:r>
    </w:p>
    <w:p w14:paraId="7AC937A4" w14:textId="77777777" w:rsidR="00A222DA" w:rsidRPr="001F794E" w:rsidRDefault="00A222DA" w:rsidP="00A222DA">
      <w:pPr>
        <w:pStyle w:val="Heading3"/>
      </w:pPr>
      <w:r w:rsidRPr="001F794E">
        <w:t>Important Point</w:t>
      </w:r>
    </w:p>
    <w:p w14:paraId="14687875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internally by streams.</w:t>
      </w:r>
    </w:p>
    <w:p w14:paraId="06E1DDE0" w14:textId="77777777" w:rsidR="00A222DA" w:rsidRPr="001F794E" w:rsidRDefault="00A222DA" w:rsidP="00A222DA">
      <w:r w:rsidRPr="001F794E">
        <w:pict w14:anchorId="7EC4B921">
          <v:rect id="_x0000_i3120" style="width:0;height:1.5pt" o:hralign="center" o:hrstd="t" o:hr="t" fillcolor="#a0a0a0" stroked="f"/>
        </w:pict>
      </w:r>
    </w:p>
    <w:p w14:paraId="220984C9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237E584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Data traverse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split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जाणारा</w:t>
      </w:r>
      <w:r w:rsidRPr="001F794E">
        <w:rPr>
          <w:sz w:val="22"/>
          <w:szCs w:val="22"/>
        </w:rPr>
        <w:t xml:space="preserve"> iterator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156CD245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Spliterator</w:t>
      </w:r>
    </w:p>
    <w:p w14:paraId="0ACB6854" w14:textId="77777777" w:rsidR="00A222DA" w:rsidRPr="001F794E" w:rsidRDefault="00A222DA" w:rsidP="00A222DA">
      <w:r w:rsidRPr="001F794E">
        <w:lastRenderedPageBreak/>
        <w:pict w14:anchorId="5BFF1415">
          <v:rect id="_x0000_i3121" style="width:0;height:1.5pt" o:hralign="center" o:hrstd="t" o:hr="t" fillcolor="#a0a0a0" stroked="f"/>
        </w:pict>
      </w:r>
    </w:p>
    <w:p w14:paraId="386E0807" w14:textId="77777777" w:rsidR="00A222DA" w:rsidRPr="001F794E" w:rsidRDefault="00A222DA" w:rsidP="00A222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122. Difference between Iterator and Spliterator?</w:t>
      </w:r>
    </w:p>
    <w:p w14:paraId="7036C025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2728"/>
      </w:tblGrid>
      <w:tr w:rsidR="00A222DA" w:rsidRPr="001F794E" w14:paraId="189E4D11" w14:textId="77777777" w:rsidTr="00A22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62FD7" w14:textId="77777777" w:rsidR="00A222DA" w:rsidRPr="001F794E" w:rsidRDefault="00A222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74165A97" w14:textId="77777777" w:rsidR="00A222DA" w:rsidRPr="001F794E" w:rsidRDefault="00A222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Spliterator</w:t>
            </w:r>
          </w:p>
        </w:tc>
      </w:tr>
      <w:tr w:rsidR="00A222DA" w:rsidRPr="001F794E" w14:paraId="11F2EC91" w14:textId="77777777" w:rsidTr="00A22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428C" w14:textId="77777777" w:rsidR="00A222DA" w:rsidRPr="001F794E" w:rsidRDefault="00A222DA">
            <w:r w:rsidRPr="001F794E">
              <w:t>Sequential traversal</w:t>
            </w:r>
          </w:p>
        </w:tc>
        <w:tc>
          <w:tcPr>
            <w:tcW w:w="0" w:type="auto"/>
            <w:vAlign w:val="center"/>
            <w:hideMark/>
          </w:tcPr>
          <w:p w14:paraId="5AA89F44" w14:textId="77777777" w:rsidR="00A222DA" w:rsidRPr="001F794E" w:rsidRDefault="00A222DA">
            <w:r w:rsidRPr="001F794E">
              <w:t>Sequential + parallel traversal</w:t>
            </w:r>
          </w:p>
        </w:tc>
      </w:tr>
      <w:tr w:rsidR="00A222DA" w:rsidRPr="001F794E" w14:paraId="237A8B43" w14:textId="77777777" w:rsidTr="00A22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A29A1" w14:textId="77777777" w:rsidR="00A222DA" w:rsidRPr="001F794E" w:rsidRDefault="00A222DA">
            <w:r w:rsidRPr="001F794E">
              <w:t>Java old collections</w:t>
            </w:r>
          </w:p>
        </w:tc>
        <w:tc>
          <w:tcPr>
            <w:tcW w:w="0" w:type="auto"/>
            <w:vAlign w:val="center"/>
            <w:hideMark/>
          </w:tcPr>
          <w:p w14:paraId="16CBCCBF" w14:textId="77777777" w:rsidR="00A222DA" w:rsidRPr="001F794E" w:rsidRDefault="00A222DA">
            <w:r w:rsidRPr="001F794E">
              <w:t>Java 8 streams</w:t>
            </w:r>
          </w:p>
        </w:tc>
      </w:tr>
      <w:tr w:rsidR="00A222DA" w:rsidRPr="001F794E" w14:paraId="4C4FCAC4" w14:textId="77777777" w:rsidTr="00A22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54F2" w14:textId="77777777" w:rsidR="00A222DA" w:rsidRPr="001F794E" w:rsidRDefault="00A222DA">
            <w:r w:rsidRPr="001F794E">
              <w:t>Cannot split</w:t>
            </w:r>
          </w:p>
        </w:tc>
        <w:tc>
          <w:tcPr>
            <w:tcW w:w="0" w:type="auto"/>
            <w:vAlign w:val="center"/>
            <w:hideMark/>
          </w:tcPr>
          <w:p w14:paraId="5EF085F4" w14:textId="77777777" w:rsidR="00A222DA" w:rsidRPr="001F794E" w:rsidRDefault="00A222DA">
            <w:r w:rsidRPr="001F794E">
              <w:t>Supports splitting</w:t>
            </w:r>
          </w:p>
        </w:tc>
      </w:tr>
    </w:tbl>
    <w:p w14:paraId="2C2294F9" w14:textId="77777777" w:rsidR="00A222DA" w:rsidRPr="001F794E" w:rsidRDefault="00A222DA" w:rsidP="00A222DA">
      <w:pPr>
        <w:pStyle w:val="Heading3"/>
      </w:pPr>
      <w:r w:rsidRPr="001F794E">
        <w:t>Important Point</w:t>
      </w:r>
    </w:p>
    <w:p w14:paraId="45B9F125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Spliterator designed for parallelism.</w:t>
      </w:r>
    </w:p>
    <w:p w14:paraId="0964E65F" w14:textId="77777777" w:rsidR="00A222DA" w:rsidRPr="001F794E" w:rsidRDefault="00A222DA" w:rsidP="00A222DA">
      <w:r w:rsidRPr="001F794E">
        <w:pict w14:anchorId="63B25573">
          <v:rect id="_x0000_i3122" style="width:0;height:1.5pt" o:hralign="center" o:hrstd="t" o:hr="t" fillcolor="#a0a0a0" stroked="f"/>
        </w:pict>
      </w:r>
    </w:p>
    <w:p w14:paraId="7EE67A63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486"/>
      </w:tblGrid>
      <w:tr w:rsidR="00A222DA" w:rsidRPr="001F794E" w14:paraId="78590F9F" w14:textId="77777777" w:rsidTr="00A22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22ACA" w14:textId="77777777" w:rsidR="00A222DA" w:rsidRPr="001F794E" w:rsidRDefault="00A222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Iterator</w:t>
            </w:r>
          </w:p>
        </w:tc>
        <w:tc>
          <w:tcPr>
            <w:tcW w:w="0" w:type="auto"/>
            <w:vAlign w:val="center"/>
            <w:hideMark/>
          </w:tcPr>
          <w:p w14:paraId="676066EA" w14:textId="77777777" w:rsidR="00A222DA" w:rsidRPr="001F794E" w:rsidRDefault="00A222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Spliterator</w:t>
            </w:r>
          </w:p>
        </w:tc>
      </w:tr>
      <w:tr w:rsidR="00A222DA" w:rsidRPr="001F794E" w14:paraId="63D39D38" w14:textId="77777777" w:rsidTr="00A22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4731" w14:textId="77777777" w:rsidR="00A222DA" w:rsidRPr="001F794E" w:rsidRDefault="00A222DA">
            <w:r w:rsidRPr="001F794E">
              <w:t>Sequential</w:t>
            </w:r>
          </w:p>
        </w:tc>
        <w:tc>
          <w:tcPr>
            <w:tcW w:w="0" w:type="auto"/>
            <w:vAlign w:val="center"/>
            <w:hideMark/>
          </w:tcPr>
          <w:p w14:paraId="5DECE32A" w14:textId="77777777" w:rsidR="00A222DA" w:rsidRPr="001F794E" w:rsidRDefault="00A222DA">
            <w:r w:rsidRPr="001F794E">
              <w:t>Parallel support</w:t>
            </w:r>
          </w:p>
        </w:tc>
      </w:tr>
      <w:tr w:rsidR="00A222DA" w:rsidRPr="001F794E" w14:paraId="21568322" w14:textId="77777777" w:rsidTr="00A22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5AD0" w14:textId="77777777" w:rsidR="00A222DA" w:rsidRPr="001F794E" w:rsidRDefault="00A222DA">
            <w:r w:rsidRPr="001F794E">
              <w:t>Cannot split</w:t>
            </w:r>
          </w:p>
        </w:tc>
        <w:tc>
          <w:tcPr>
            <w:tcW w:w="0" w:type="auto"/>
            <w:vAlign w:val="center"/>
            <w:hideMark/>
          </w:tcPr>
          <w:p w14:paraId="5AFFC5DD" w14:textId="77777777" w:rsidR="00A222DA" w:rsidRPr="001F794E" w:rsidRDefault="00A222DA">
            <w:r w:rsidRPr="001F794E">
              <w:t>Splits data</w:t>
            </w:r>
          </w:p>
        </w:tc>
      </w:tr>
    </w:tbl>
    <w:p w14:paraId="0EF16CA5" w14:textId="77777777" w:rsidR="00A222DA" w:rsidRPr="001F794E" w:rsidRDefault="00A222DA" w:rsidP="00A222DA">
      <w:r w:rsidRPr="001F794E">
        <w:pict w14:anchorId="4B85053A">
          <v:rect id="_x0000_i3123" style="width:0;height:1.5pt" o:hralign="center" o:hrstd="t" o:hr="t" fillcolor="#a0a0a0" stroked="f"/>
        </w:pict>
      </w:r>
    </w:p>
    <w:p w14:paraId="5EE1BFBF" w14:textId="77777777" w:rsidR="00A222DA" w:rsidRPr="001F794E" w:rsidRDefault="00A222DA" w:rsidP="00A222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123. What is tryAdvance() in Spliterator?</w:t>
      </w:r>
    </w:p>
    <w:p w14:paraId="1585D902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AE2D44E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Processes one element at a time.</w:t>
      </w:r>
    </w:p>
    <w:p w14:paraId="7AF77F1C" w14:textId="77777777" w:rsidR="00A222DA" w:rsidRPr="001F794E" w:rsidRDefault="00A222DA" w:rsidP="00A222DA">
      <w:pPr>
        <w:pStyle w:val="Heading3"/>
      </w:pPr>
      <w:r w:rsidRPr="001F794E">
        <w:lastRenderedPageBreak/>
        <w:t>Example</w:t>
      </w:r>
    </w:p>
    <w:p w14:paraId="03D46005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spliterator.tryAdvance(</w:t>
      </w:r>
    </w:p>
    <w:p w14:paraId="05744343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System.out::println</w:t>
      </w:r>
    </w:p>
    <w:p w14:paraId="58451198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6CC0CD28" w14:textId="77777777" w:rsidR="00A222DA" w:rsidRPr="001F794E" w:rsidRDefault="00A222DA" w:rsidP="00A222DA">
      <w:pPr>
        <w:pStyle w:val="Heading3"/>
      </w:pPr>
      <w:r w:rsidRPr="001F794E">
        <w:t>Return</w:t>
      </w:r>
    </w:p>
    <w:p w14:paraId="3B8B68AC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 / false</w:t>
      </w:r>
    </w:p>
    <w:p w14:paraId="6E3B731C" w14:textId="77777777" w:rsidR="00A222DA" w:rsidRPr="001F794E" w:rsidRDefault="00A222DA" w:rsidP="00A222DA">
      <w:pPr>
        <w:pStyle w:val="Heading3"/>
      </w:pPr>
      <w:r w:rsidRPr="001F794E">
        <w:t>Important Point</w:t>
      </w:r>
    </w:p>
    <w:p w14:paraId="79BBF733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Similar to Iterator.next().</w:t>
      </w:r>
    </w:p>
    <w:p w14:paraId="3B074D73" w14:textId="77777777" w:rsidR="00A222DA" w:rsidRPr="001F794E" w:rsidRDefault="00A222DA" w:rsidP="00A222DA">
      <w:r w:rsidRPr="001F794E">
        <w:pict w14:anchorId="492663DA">
          <v:rect id="_x0000_i3124" style="width:0;height:1.5pt" o:hralign="center" o:hrstd="t" o:hr="t" fillcolor="#a0a0a0" stroked="f"/>
        </w:pict>
      </w:r>
    </w:p>
    <w:p w14:paraId="2232FA3D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8B6B840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वेळेस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एक</w:t>
      </w:r>
      <w:r w:rsidRPr="001F794E">
        <w:rPr>
          <w:sz w:val="22"/>
          <w:szCs w:val="22"/>
        </w:rPr>
        <w:t xml:space="preserve"> element process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4C72AAB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tryAdvance()</w:t>
      </w:r>
    </w:p>
    <w:p w14:paraId="57BCBD88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7EBFFB52" w14:textId="77777777" w:rsidR="00A222DA" w:rsidRPr="001F794E" w:rsidRDefault="00A222DA" w:rsidP="00A222DA">
      <w:r w:rsidRPr="001F794E">
        <w:pict w14:anchorId="60D17D9B">
          <v:rect id="_x0000_i3125" style="width:0;height:1.5pt" o:hralign="center" o:hrstd="t" o:hr="t" fillcolor="#a0a0a0" stroked="f"/>
        </w:pict>
      </w:r>
    </w:p>
    <w:p w14:paraId="26196EBA" w14:textId="77777777" w:rsidR="00A222DA" w:rsidRPr="001F794E" w:rsidRDefault="00A222DA" w:rsidP="00A222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124. What is trySplit() in Spliterator?</w:t>
      </w:r>
    </w:p>
    <w:p w14:paraId="38B9ABD0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6012706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Splits data into multiple parts.</w:t>
      </w:r>
    </w:p>
    <w:p w14:paraId="3542F090" w14:textId="77777777" w:rsidR="00A222DA" w:rsidRPr="001F794E" w:rsidRDefault="00A222DA" w:rsidP="00A222DA">
      <w:pPr>
        <w:pStyle w:val="Heading3"/>
      </w:pPr>
      <w:r w:rsidRPr="001F794E">
        <w:t>Example</w:t>
      </w:r>
    </w:p>
    <w:p w14:paraId="6413A6EB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Spliterator&lt;Integer&gt; sp2 =</w:t>
      </w:r>
    </w:p>
    <w:p w14:paraId="60F760B5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sp1.trySplit();</w:t>
      </w:r>
    </w:p>
    <w:p w14:paraId="0D45E9B5" w14:textId="77777777" w:rsidR="00A222DA" w:rsidRPr="001F794E" w:rsidRDefault="00A222DA" w:rsidP="00A222DA">
      <w:pPr>
        <w:pStyle w:val="Heading3"/>
      </w:pPr>
      <w:r w:rsidRPr="001F794E">
        <w:t>Benefits</w:t>
      </w:r>
    </w:p>
    <w:p w14:paraId="4E237216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Supports parallel processing.</w:t>
      </w:r>
    </w:p>
    <w:p w14:paraId="40DC8BB6" w14:textId="77777777" w:rsidR="00A222DA" w:rsidRPr="001F794E" w:rsidRDefault="00A222DA" w:rsidP="00A222DA">
      <w:pPr>
        <w:pStyle w:val="Heading3"/>
      </w:pPr>
      <w:r w:rsidRPr="001F794E">
        <w:lastRenderedPageBreak/>
        <w:t>Important Point</w:t>
      </w:r>
    </w:p>
    <w:p w14:paraId="67E89729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Core of parallel streams.</w:t>
      </w:r>
    </w:p>
    <w:p w14:paraId="60FBFC20" w14:textId="77777777" w:rsidR="00A222DA" w:rsidRPr="001F794E" w:rsidRDefault="00A222DA" w:rsidP="00A222DA">
      <w:r w:rsidRPr="001F794E">
        <w:pict w14:anchorId="5FCC9439">
          <v:rect id="_x0000_i3126" style="width:0;height:1.5pt" o:hralign="center" o:hrstd="t" o:hr="t" fillcolor="#a0a0a0" stroked="f"/>
        </w:pict>
      </w:r>
    </w:p>
    <w:p w14:paraId="3E04379C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2D6294C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Data split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2CFB2958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trySplit()</w:t>
      </w:r>
    </w:p>
    <w:p w14:paraId="3A6DDB8D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238C8E1C" w14:textId="77777777" w:rsidR="00A222DA" w:rsidRPr="001F794E" w:rsidRDefault="00A222DA" w:rsidP="00A222DA">
      <w:r w:rsidRPr="001F794E">
        <w:pict w14:anchorId="465F44A5">
          <v:rect id="_x0000_i3127" style="width:0;height:1.5pt" o:hralign="center" o:hrstd="t" o:hr="t" fillcolor="#a0a0a0" stroked="f"/>
        </w:pict>
      </w:r>
    </w:p>
    <w:p w14:paraId="62349280" w14:textId="77777777" w:rsidR="00A222DA" w:rsidRPr="001F794E" w:rsidRDefault="00A222DA" w:rsidP="00A222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125. What are characteristics of Spliterator?</w:t>
      </w:r>
    </w:p>
    <w:p w14:paraId="15E51989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11158DD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Common Characteristics</w:t>
      </w:r>
    </w:p>
    <w:p w14:paraId="618AE3AF" w14:textId="77777777" w:rsidR="00A222DA" w:rsidRPr="001F794E" w:rsidRDefault="00A222DA" w:rsidP="00A222DA">
      <w:pPr>
        <w:pStyle w:val="Heading3"/>
      </w:pPr>
      <w:r w:rsidRPr="001F794E">
        <w:t>1. ORDERED</w:t>
      </w:r>
    </w:p>
    <w:p w14:paraId="284DA2C4" w14:textId="77777777" w:rsidR="00A222DA" w:rsidRPr="001F794E" w:rsidRDefault="00A222DA" w:rsidP="00A222DA">
      <w:r w:rsidRPr="001F794E">
        <w:pict w14:anchorId="4FD94409">
          <v:rect id="_x0000_i3128" style="width:0;height:1.5pt" o:hralign="center" o:hrstd="t" o:hr="t" fillcolor="#a0a0a0" stroked="f"/>
        </w:pict>
      </w:r>
    </w:p>
    <w:p w14:paraId="456A0C26" w14:textId="77777777" w:rsidR="00A222DA" w:rsidRPr="001F794E" w:rsidRDefault="00A222DA" w:rsidP="00A222DA">
      <w:pPr>
        <w:pStyle w:val="Heading3"/>
      </w:pPr>
      <w:r w:rsidRPr="001F794E">
        <w:t>2. DISTINCT</w:t>
      </w:r>
    </w:p>
    <w:p w14:paraId="1060EA92" w14:textId="77777777" w:rsidR="00A222DA" w:rsidRPr="001F794E" w:rsidRDefault="00A222DA" w:rsidP="00A222DA">
      <w:r w:rsidRPr="001F794E">
        <w:pict w14:anchorId="5D13DBCB">
          <v:rect id="_x0000_i3129" style="width:0;height:1.5pt" o:hralign="center" o:hrstd="t" o:hr="t" fillcolor="#a0a0a0" stroked="f"/>
        </w:pict>
      </w:r>
    </w:p>
    <w:p w14:paraId="71139191" w14:textId="77777777" w:rsidR="00A222DA" w:rsidRPr="001F794E" w:rsidRDefault="00A222DA" w:rsidP="00A222DA">
      <w:pPr>
        <w:pStyle w:val="Heading3"/>
      </w:pPr>
      <w:r w:rsidRPr="001F794E">
        <w:t>3. SORTED</w:t>
      </w:r>
    </w:p>
    <w:p w14:paraId="16C4602A" w14:textId="77777777" w:rsidR="00A222DA" w:rsidRPr="001F794E" w:rsidRDefault="00A222DA" w:rsidP="00A222DA">
      <w:r w:rsidRPr="001F794E">
        <w:pict w14:anchorId="5DE3E25F">
          <v:rect id="_x0000_i3130" style="width:0;height:1.5pt" o:hralign="center" o:hrstd="t" o:hr="t" fillcolor="#a0a0a0" stroked="f"/>
        </w:pict>
      </w:r>
    </w:p>
    <w:p w14:paraId="06A9E1BC" w14:textId="77777777" w:rsidR="00A222DA" w:rsidRPr="001F794E" w:rsidRDefault="00A222DA" w:rsidP="00A222DA">
      <w:pPr>
        <w:pStyle w:val="Heading3"/>
      </w:pPr>
      <w:r w:rsidRPr="001F794E">
        <w:t>4. SIZED</w:t>
      </w:r>
    </w:p>
    <w:p w14:paraId="3E459ECC" w14:textId="77777777" w:rsidR="00A222DA" w:rsidRPr="001F794E" w:rsidRDefault="00A222DA" w:rsidP="00A222DA">
      <w:r w:rsidRPr="001F794E">
        <w:pict w14:anchorId="0A70385F">
          <v:rect id="_x0000_i3131" style="width:0;height:1.5pt" o:hralign="center" o:hrstd="t" o:hr="t" fillcolor="#a0a0a0" stroked="f"/>
        </w:pict>
      </w:r>
    </w:p>
    <w:p w14:paraId="0FE9C61D" w14:textId="77777777" w:rsidR="00A222DA" w:rsidRPr="001F794E" w:rsidRDefault="00A222DA" w:rsidP="00A222DA">
      <w:pPr>
        <w:pStyle w:val="Heading3"/>
      </w:pPr>
      <w:r w:rsidRPr="001F794E">
        <w:t>5. NONNULL</w:t>
      </w:r>
    </w:p>
    <w:p w14:paraId="1661FD63" w14:textId="77777777" w:rsidR="00A222DA" w:rsidRPr="001F794E" w:rsidRDefault="00A222DA" w:rsidP="00A222DA">
      <w:r w:rsidRPr="001F794E">
        <w:pict w14:anchorId="0E2F5088">
          <v:rect id="_x0000_i3132" style="width:0;height:1.5pt" o:hralign="center" o:hrstd="t" o:hr="t" fillcolor="#a0a0a0" stroked="f"/>
        </w:pict>
      </w:r>
    </w:p>
    <w:p w14:paraId="484270F1" w14:textId="77777777" w:rsidR="00A222DA" w:rsidRPr="001F794E" w:rsidRDefault="00A222DA" w:rsidP="00A222DA">
      <w:pPr>
        <w:pStyle w:val="Heading3"/>
      </w:pPr>
      <w:r w:rsidRPr="001F794E">
        <w:lastRenderedPageBreak/>
        <w:t>6. IMMUTABLE</w:t>
      </w:r>
    </w:p>
    <w:p w14:paraId="37F3AD4F" w14:textId="77777777" w:rsidR="00A222DA" w:rsidRPr="001F794E" w:rsidRDefault="00A222DA" w:rsidP="00A222DA">
      <w:pPr>
        <w:pStyle w:val="Heading3"/>
      </w:pPr>
      <w:r w:rsidRPr="001F794E">
        <w:t>Important Point</w:t>
      </w:r>
    </w:p>
    <w:p w14:paraId="1A4C8EC9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Helps JVM optimize streams.</w:t>
      </w:r>
    </w:p>
    <w:p w14:paraId="060E7BC1" w14:textId="77777777" w:rsidR="00A222DA" w:rsidRPr="001F794E" w:rsidRDefault="00A222DA" w:rsidP="00A222DA">
      <w:r w:rsidRPr="001F794E">
        <w:pict w14:anchorId="483137D7">
          <v:rect id="_x0000_i3133" style="width:0;height:1.5pt" o:hralign="center" o:hrstd="t" o:hr="t" fillcolor="#a0a0a0" stroked="f"/>
        </w:pict>
      </w:r>
    </w:p>
    <w:p w14:paraId="74AE6092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0BBA97D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Spliterator characteristics:</w:t>
      </w:r>
    </w:p>
    <w:p w14:paraId="1A620258" w14:textId="77777777" w:rsidR="00A222DA" w:rsidRPr="001F794E" w:rsidRDefault="00A222DA" w:rsidP="003003E2">
      <w:pPr>
        <w:pStyle w:val="NormalWeb"/>
        <w:numPr>
          <w:ilvl w:val="0"/>
          <w:numId w:val="675"/>
        </w:numPr>
        <w:rPr>
          <w:sz w:val="22"/>
          <w:szCs w:val="22"/>
        </w:rPr>
      </w:pPr>
      <w:r w:rsidRPr="001F794E">
        <w:rPr>
          <w:sz w:val="22"/>
          <w:szCs w:val="22"/>
        </w:rPr>
        <w:t>ORDERED</w:t>
      </w:r>
    </w:p>
    <w:p w14:paraId="3D00ACF5" w14:textId="77777777" w:rsidR="00A222DA" w:rsidRPr="001F794E" w:rsidRDefault="00A222DA" w:rsidP="003003E2">
      <w:pPr>
        <w:pStyle w:val="NormalWeb"/>
        <w:numPr>
          <w:ilvl w:val="0"/>
          <w:numId w:val="675"/>
        </w:numPr>
        <w:rPr>
          <w:sz w:val="22"/>
          <w:szCs w:val="22"/>
        </w:rPr>
      </w:pPr>
      <w:r w:rsidRPr="001F794E">
        <w:rPr>
          <w:sz w:val="22"/>
          <w:szCs w:val="22"/>
        </w:rPr>
        <w:t>DISTINCT</w:t>
      </w:r>
    </w:p>
    <w:p w14:paraId="5DF7F550" w14:textId="77777777" w:rsidR="00A222DA" w:rsidRPr="001F794E" w:rsidRDefault="00A222DA" w:rsidP="003003E2">
      <w:pPr>
        <w:pStyle w:val="NormalWeb"/>
        <w:numPr>
          <w:ilvl w:val="0"/>
          <w:numId w:val="675"/>
        </w:numPr>
        <w:rPr>
          <w:sz w:val="22"/>
          <w:szCs w:val="22"/>
        </w:rPr>
      </w:pPr>
      <w:r w:rsidRPr="001F794E">
        <w:rPr>
          <w:sz w:val="22"/>
          <w:szCs w:val="22"/>
        </w:rPr>
        <w:t>SORTED</w:t>
      </w:r>
    </w:p>
    <w:p w14:paraId="0C8AF4C1" w14:textId="77777777" w:rsidR="00A222DA" w:rsidRPr="001F794E" w:rsidRDefault="00A222DA" w:rsidP="003003E2">
      <w:pPr>
        <w:pStyle w:val="NormalWeb"/>
        <w:numPr>
          <w:ilvl w:val="0"/>
          <w:numId w:val="675"/>
        </w:numPr>
        <w:rPr>
          <w:sz w:val="22"/>
          <w:szCs w:val="22"/>
        </w:rPr>
      </w:pPr>
      <w:r w:rsidRPr="001F794E">
        <w:rPr>
          <w:sz w:val="22"/>
          <w:szCs w:val="22"/>
        </w:rPr>
        <w:t>SIZED</w:t>
      </w:r>
    </w:p>
    <w:p w14:paraId="49DC38CD" w14:textId="77777777" w:rsidR="00A222DA" w:rsidRPr="001F794E" w:rsidRDefault="00A222DA" w:rsidP="00A222DA">
      <w:r w:rsidRPr="001F794E">
        <w:pict w14:anchorId="2338030E">
          <v:rect id="_x0000_i3134" style="width:0;height:1.5pt" o:hralign="center" o:hrstd="t" o:hr="t" fillcolor="#a0a0a0" stroked="f"/>
        </w:pict>
      </w:r>
    </w:p>
    <w:p w14:paraId="207BDC27" w14:textId="77777777" w:rsidR="00A222DA" w:rsidRPr="001F794E" w:rsidRDefault="00A222DA" w:rsidP="00A222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126. What is functional composition?</w:t>
      </w:r>
    </w:p>
    <w:p w14:paraId="4AB9892D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AD0685A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Combining functions together.</w:t>
      </w:r>
    </w:p>
    <w:p w14:paraId="384018D7" w14:textId="77777777" w:rsidR="00A222DA" w:rsidRPr="001F794E" w:rsidRDefault="00A222DA" w:rsidP="00A222DA">
      <w:pPr>
        <w:pStyle w:val="Heading3"/>
      </w:pPr>
      <w:r w:rsidRPr="001F794E">
        <w:t>Example</w:t>
      </w:r>
    </w:p>
    <w:p w14:paraId="0E05C946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f1.andThen(f2)</w:t>
      </w:r>
    </w:p>
    <w:p w14:paraId="0F073BC1" w14:textId="77777777" w:rsidR="00A222DA" w:rsidRPr="001F794E" w:rsidRDefault="00A222DA" w:rsidP="00A222DA">
      <w:pPr>
        <w:pStyle w:val="Heading3"/>
      </w:pPr>
      <w:r w:rsidRPr="001F794E">
        <w:t>Benefits</w:t>
      </w:r>
    </w:p>
    <w:p w14:paraId="238C0CDE" w14:textId="77777777" w:rsidR="00A222DA" w:rsidRPr="001F794E" w:rsidRDefault="00A222DA" w:rsidP="003003E2">
      <w:pPr>
        <w:pStyle w:val="NormalWeb"/>
        <w:numPr>
          <w:ilvl w:val="0"/>
          <w:numId w:val="676"/>
        </w:numPr>
        <w:rPr>
          <w:sz w:val="22"/>
          <w:szCs w:val="22"/>
        </w:rPr>
      </w:pPr>
      <w:r w:rsidRPr="001F794E">
        <w:rPr>
          <w:sz w:val="22"/>
          <w:szCs w:val="22"/>
        </w:rPr>
        <w:t>Reusable functions</w:t>
      </w:r>
    </w:p>
    <w:p w14:paraId="4ED66B80" w14:textId="77777777" w:rsidR="00A222DA" w:rsidRPr="001F794E" w:rsidRDefault="00A222DA" w:rsidP="003003E2">
      <w:pPr>
        <w:pStyle w:val="NormalWeb"/>
        <w:numPr>
          <w:ilvl w:val="0"/>
          <w:numId w:val="676"/>
        </w:numPr>
        <w:rPr>
          <w:sz w:val="22"/>
          <w:szCs w:val="22"/>
        </w:rPr>
      </w:pPr>
      <w:r w:rsidRPr="001F794E">
        <w:rPr>
          <w:sz w:val="22"/>
          <w:szCs w:val="22"/>
        </w:rPr>
        <w:t>Cleaner code</w:t>
      </w:r>
    </w:p>
    <w:p w14:paraId="12E6F8F3" w14:textId="77777777" w:rsidR="00A222DA" w:rsidRPr="001F794E" w:rsidRDefault="00A222DA" w:rsidP="00A222DA">
      <w:pPr>
        <w:pStyle w:val="Heading3"/>
      </w:pPr>
      <w:r w:rsidRPr="001F794E">
        <w:t>Important Point</w:t>
      </w:r>
    </w:p>
    <w:p w14:paraId="41E947E3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important functional programming concept.</w:t>
      </w:r>
    </w:p>
    <w:p w14:paraId="2D779F7D" w14:textId="77777777" w:rsidR="00A222DA" w:rsidRPr="001F794E" w:rsidRDefault="00A222DA" w:rsidP="00A222DA">
      <w:r w:rsidRPr="001F794E">
        <w:pict w14:anchorId="36DA02A8">
          <v:rect id="_x0000_i3135" style="width:0;height:1.5pt" o:hralign="center" o:hrstd="t" o:hr="t" fillcolor="#a0a0a0" stroked="f"/>
        </w:pict>
      </w:r>
    </w:p>
    <w:p w14:paraId="612E57F3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9F0E170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Functions combine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functional composition.</w:t>
      </w:r>
    </w:p>
    <w:p w14:paraId="39056F90" w14:textId="77777777" w:rsidR="00A222DA" w:rsidRPr="001F794E" w:rsidRDefault="00A222DA" w:rsidP="00A222DA">
      <w:r w:rsidRPr="001F794E">
        <w:pict w14:anchorId="64A4C750">
          <v:rect id="_x0000_i3136" style="width:0;height:1.5pt" o:hralign="center" o:hrstd="t" o:hr="t" fillcolor="#a0a0a0" stroked="f"/>
        </w:pict>
      </w:r>
    </w:p>
    <w:p w14:paraId="2095B40B" w14:textId="77777777" w:rsidR="00A222DA" w:rsidRPr="001F794E" w:rsidRDefault="00A222DA" w:rsidP="00A222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127. What is andThen() in Function?</w:t>
      </w:r>
    </w:p>
    <w:p w14:paraId="2A28BD79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7F99CA0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Executes one function after another.</w:t>
      </w:r>
    </w:p>
    <w:p w14:paraId="3DFAA5E1" w14:textId="77777777" w:rsidR="00A222DA" w:rsidRPr="001F794E" w:rsidRDefault="00A222DA" w:rsidP="00A222DA">
      <w:pPr>
        <w:pStyle w:val="Heading3"/>
      </w:pPr>
      <w:r w:rsidRPr="001F794E">
        <w:t>Example</w:t>
      </w:r>
    </w:p>
    <w:p w14:paraId="53BA770A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f1.andThen(f2)</w:t>
      </w:r>
    </w:p>
    <w:p w14:paraId="33758D5B" w14:textId="77777777" w:rsidR="00A222DA" w:rsidRPr="001F794E" w:rsidRDefault="00A222DA" w:rsidP="00A222DA">
      <w:pPr>
        <w:pStyle w:val="Heading3"/>
      </w:pPr>
      <w:r w:rsidRPr="001F794E">
        <w:t>Flow</w:t>
      </w:r>
    </w:p>
    <w:p w14:paraId="3FBCA3EA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f1 result → f2 input</w:t>
      </w:r>
    </w:p>
    <w:p w14:paraId="42E92944" w14:textId="77777777" w:rsidR="00A222DA" w:rsidRPr="001F794E" w:rsidRDefault="00A222DA" w:rsidP="00A222DA">
      <w:pPr>
        <w:pStyle w:val="Heading3"/>
      </w:pPr>
      <w:r w:rsidRPr="001F794E">
        <w:t>Important Point</w:t>
      </w:r>
    </w:p>
    <w:p w14:paraId="05E0E6B4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Sequential transformation.</w:t>
      </w:r>
    </w:p>
    <w:p w14:paraId="1FFF486E" w14:textId="77777777" w:rsidR="00A222DA" w:rsidRPr="001F794E" w:rsidRDefault="00A222DA" w:rsidP="00A222DA">
      <w:r w:rsidRPr="001F794E">
        <w:pict w14:anchorId="207F3190">
          <v:rect id="_x0000_i3137" style="width:0;height:1.5pt" o:hralign="center" o:hrstd="t" o:hr="t" fillcolor="#a0a0a0" stroked="f"/>
        </w:pict>
      </w:r>
    </w:p>
    <w:p w14:paraId="1F8A70EA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D1A8964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function </w:t>
      </w:r>
      <w:r w:rsidRPr="001F794E">
        <w:rPr>
          <w:rFonts w:ascii="Nirmala UI" w:hAnsi="Nirmala UI" w:cs="Nirmala UI"/>
          <w:sz w:val="22"/>
          <w:szCs w:val="22"/>
        </w:rPr>
        <w:t>नंतर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दुसरा</w:t>
      </w:r>
      <w:r w:rsidRPr="001F794E">
        <w:rPr>
          <w:sz w:val="22"/>
          <w:szCs w:val="22"/>
        </w:rPr>
        <w:t xml:space="preserve"> function execute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1E1586A4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andThen()</w:t>
      </w:r>
    </w:p>
    <w:p w14:paraId="3ADAF5BB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7D11CA97" w14:textId="77777777" w:rsidR="00A222DA" w:rsidRPr="001F794E" w:rsidRDefault="00A222DA" w:rsidP="00A222DA">
      <w:r w:rsidRPr="001F794E">
        <w:pict w14:anchorId="4A9D318F">
          <v:rect id="_x0000_i3138" style="width:0;height:1.5pt" o:hralign="center" o:hrstd="t" o:hr="t" fillcolor="#a0a0a0" stroked="f"/>
        </w:pict>
      </w:r>
    </w:p>
    <w:p w14:paraId="2E9603E2" w14:textId="77777777" w:rsidR="00A222DA" w:rsidRPr="001F794E" w:rsidRDefault="00A222DA" w:rsidP="00A222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128. What is compose() in Function?</w:t>
      </w:r>
    </w:p>
    <w:p w14:paraId="4C1FC6D9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A1C5330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Executes function before current function.</w:t>
      </w:r>
    </w:p>
    <w:p w14:paraId="2BB048E8" w14:textId="77777777" w:rsidR="00A222DA" w:rsidRPr="001F794E" w:rsidRDefault="00A222DA" w:rsidP="00A222DA">
      <w:pPr>
        <w:pStyle w:val="Heading3"/>
      </w:pPr>
      <w:r w:rsidRPr="001F794E">
        <w:lastRenderedPageBreak/>
        <w:t>Example</w:t>
      </w:r>
    </w:p>
    <w:p w14:paraId="24E9B87C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f1.compose(f2)</w:t>
      </w:r>
    </w:p>
    <w:p w14:paraId="35573C79" w14:textId="77777777" w:rsidR="00A222DA" w:rsidRPr="001F794E" w:rsidRDefault="00A222DA" w:rsidP="00A222DA">
      <w:pPr>
        <w:pStyle w:val="Heading3"/>
      </w:pPr>
      <w:r w:rsidRPr="001F794E">
        <w:t>Flow</w:t>
      </w:r>
    </w:p>
    <w:p w14:paraId="6EB7B61C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f2 result → f1 input</w:t>
      </w:r>
    </w:p>
    <w:p w14:paraId="18D24D4E" w14:textId="77777777" w:rsidR="00A222DA" w:rsidRPr="001F794E" w:rsidRDefault="00A222DA" w:rsidP="00A222DA">
      <w:pPr>
        <w:pStyle w:val="Heading3"/>
      </w:pPr>
      <w:r w:rsidRPr="001F794E">
        <w:t>Important Point</w:t>
      </w:r>
    </w:p>
    <w:p w14:paraId="56EC69FF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Reverse order of andThen().</w:t>
      </w:r>
    </w:p>
    <w:p w14:paraId="46AB5279" w14:textId="77777777" w:rsidR="00A222DA" w:rsidRPr="001F794E" w:rsidRDefault="00A222DA" w:rsidP="00A222DA">
      <w:r w:rsidRPr="001F794E">
        <w:pict w14:anchorId="0B832966">
          <v:rect id="_x0000_i3139" style="width:0;height:1.5pt" o:hralign="center" o:hrstd="t" o:hr="t" fillcolor="#a0a0a0" stroked="f"/>
        </w:pict>
      </w:r>
    </w:p>
    <w:p w14:paraId="3587C8F2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534AF5A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Current function </w:t>
      </w:r>
      <w:r w:rsidRPr="001F794E">
        <w:rPr>
          <w:rFonts w:ascii="Nirmala UI" w:hAnsi="Nirmala UI" w:cs="Nirmala UI"/>
          <w:sz w:val="22"/>
          <w:szCs w:val="22"/>
        </w:rPr>
        <w:t>आधी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दुसरा</w:t>
      </w:r>
      <w:r w:rsidRPr="001F794E">
        <w:rPr>
          <w:sz w:val="22"/>
          <w:szCs w:val="22"/>
        </w:rPr>
        <w:t xml:space="preserve"> function execute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4137D574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compose()</w:t>
      </w:r>
    </w:p>
    <w:p w14:paraId="1604A11B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AA533BE" w14:textId="77777777" w:rsidR="00A222DA" w:rsidRPr="001F794E" w:rsidRDefault="00A222DA" w:rsidP="00A222DA">
      <w:r w:rsidRPr="001F794E">
        <w:pict w14:anchorId="41D7D77E">
          <v:rect id="_x0000_i3140" style="width:0;height:1.5pt" o:hralign="center" o:hrstd="t" o:hr="t" fillcolor="#a0a0a0" stroked="f"/>
        </w:pict>
      </w:r>
    </w:p>
    <w:p w14:paraId="3EBEDCEF" w14:textId="77777777" w:rsidR="00A222DA" w:rsidRPr="001F794E" w:rsidRDefault="00A222DA" w:rsidP="00A222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129. Difference between andThen() and compose()?</w:t>
      </w:r>
    </w:p>
    <w:p w14:paraId="3B2E9FA8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802"/>
      </w:tblGrid>
      <w:tr w:rsidR="00A222DA" w:rsidRPr="001F794E" w14:paraId="15AE9541" w14:textId="77777777" w:rsidTr="00A22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FB9EA" w14:textId="77777777" w:rsidR="00A222DA" w:rsidRPr="001F794E" w:rsidRDefault="00A222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andThen()</w:t>
            </w:r>
          </w:p>
        </w:tc>
        <w:tc>
          <w:tcPr>
            <w:tcW w:w="0" w:type="auto"/>
            <w:vAlign w:val="center"/>
            <w:hideMark/>
          </w:tcPr>
          <w:p w14:paraId="1E7BFD3B" w14:textId="77777777" w:rsidR="00A222DA" w:rsidRPr="001F794E" w:rsidRDefault="00A222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compose()</w:t>
            </w:r>
          </w:p>
        </w:tc>
      </w:tr>
      <w:tr w:rsidR="00A222DA" w:rsidRPr="001F794E" w14:paraId="3DD5F162" w14:textId="77777777" w:rsidTr="00A22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0A9C4" w14:textId="77777777" w:rsidR="00A222DA" w:rsidRPr="001F794E" w:rsidRDefault="00A222DA">
            <w:r w:rsidRPr="001F794E">
              <w:t>Current → next</w:t>
            </w:r>
          </w:p>
        </w:tc>
        <w:tc>
          <w:tcPr>
            <w:tcW w:w="0" w:type="auto"/>
            <w:vAlign w:val="center"/>
            <w:hideMark/>
          </w:tcPr>
          <w:p w14:paraId="5F9DA529" w14:textId="77777777" w:rsidR="00A222DA" w:rsidRPr="001F794E" w:rsidRDefault="00A222DA">
            <w:r w:rsidRPr="001F794E">
              <w:t>Previous → current</w:t>
            </w:r>
          </w:p>
        </w:tc>
      </w:tr>
      <w:tr w:rsidR="00A222DA" w:rsidRPr="001F794E" w14:paraId="5F28AEBB" w14:textId="77777777" w:rsidTr="00A22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A0E1F" w14:textId="77777777" w:rsidR="00A222DA" w:rsidRPr="001F794E" w:rsidRDefault="00A222DA">
            <w:r w:rsidRPr="001F794E">
              <w:t>Forward flow</w:t>
            </w:r>
          </w:p>
        </w:tc>
        <w:tc>
          <w:tcPr>
            <w:tcW w:w="0" w:type="auto"/>
            <w:vAlign w:val="center"/>
            <w:hideMark/>
          </w:tcPr>
          <w:p w14:paraId="581CAD14" w14:textId="77777777" w:rsidR="00A222DA" w:rsidRPr="001F794E" w:rsidRDefault="00A222DA">
            <w:r w:rsidRPr="001F794E">
              <w:t>Reverse flow</w:t>
            </w:r>
          </w:p>
        </w:tc>
      </w:tr>
    </w:tbl>
    <w:p w14:paraId="36C42D4D" w14:textId="77777777" w:rsidR="00A222DA" w:rsidRPr="001F794E" w:rsidRDefault="00A222DA" w:rsidP="00A222DA">
      <w:pPr>
        <w:pStyle w:val="Heading3"/>
      </w:pPr>
      <w:r w:rsidRPr="001F794E">
        <w:t>Example</w:t>
      </w:r>
    </w:p>
    <w:p w14:paraId="1F0AB5FF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andThen</w:t>
      </w:r>
    </w:p>
    <w:p w14:paraId="78F4B500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f1 → f2</w:t>
      </w:r>
    </w:p>
    <w:p w14:paraId="5ED0B822" w14:textId="77777777" w:rsidR="00A222DA" w:rsidRPr="001F794E" w:rsidRDefault="00A222DA" w:rsidP="00A222DA">
      <w:r w:rsidRPr="001F794E">
        <w:pict w14:anchorId="1072C169">
          <v:rect id="_x0000_i3141" style="width:0;height:1.5pt" o:hralign="center" o:hrstd="t" o:hr="t" fillcolor="#a0a0a0" stroked="f"/>
        </w:pict>
      </w:r>
    </w:p>
    <w:p w14:paraId="0834E95D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compose</w:t>
      </w:r>
    </w:p>
    <w:p w14:paraId="70E955AC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f2 → f1</w:t>
      </w:r>
    </w:p>
    <w:p w14:paraId="42888CDD" w14:textId="77777777" w:rsidR="00A222DA" w:rsidRPr="001F794E" w:rsidRDefault="00A222DA" w:rsidP="00A222DA">
      <w:pPr>
        <w:pStyle w:val="Heading3"/>
      </w:pPr>
      <w:r w:rsidRPr="001F794E">
        <w:t>Important Point</w:t>
      </w:r>
    </w:p>
    <w:p w14:paraId="0B90CAFD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Common functional programming interview question.</w:t>
      </w:r>
    </w:p>
    <w:p w14:paraId="4CC7F113" w14:textId="77777777" w:rsidR="00A222DA" w:rsidRPr="001F794E" w:rsidRDefault="00A222DA" w:rsidP="00A222DA">
      <w:r w:rsidRPr="001F794E">
        <w:pict w14:anchorId="1D729B4F">
          <v:rect id="_x0000_i3142" style="width:0;height:1.5pt" o:hralign="center" o:hrstd="t" o:hr="t" fillcolor="#a0a0a0" stroked="f"/>
        </w:pict>
      </w:r>
    </w:p>
    <w:p w14:paraId="2D784357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900"/>
      </w:tblGrid>
      <w:tr w:rsidR="00A222DA" w:rsidRPr="001F794E" w14:paraId="3B3BF41F" w14:textId="77777777" w:rsidTr="00A222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C277C" w14:textId="77777777" w:rsidR="00A222DA" w:rsidRPr="001F794E" w:rsidRDefault="00A222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andThen</w:t>
            </w:r>
          </w:p>
        </w:tc>
        <w:tc>
          <w:tcPr>
            <w:tcW w:w="0" w:type="auto"/>
            <w:vAlign w:val="center"/>
            <w:hideMark/>
          </w:tcPr>
          <w:p w14:paraId="4243B9CE" w14:textId="77777777" w:rsidR="00A222DA" w:rsidRPr="001F794E" w:rsidRDefault="00A222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compose</w:t>
            </w:r>
          </w:p>
        </w:tc>
      </w:tr>
      <w:tr w:rsidR="00A222DA" w:rsidRPr="001F794E" w14:paraId="6D41F96A" w14:textId="77777777" w:rsidTr="00A222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10C67" w14:textId="77777777" w:rsidR="00A222DA" w:rsidRPr="001F794E" w:rsidRDefault="00A222DA">
            <w:r w:rsidRPr="001F794E">
              <w:t>Forward</w:t>
            </w:r>
          </w:p>
        </w:tc>
        <w:tc>
          <w:tcPr>
            <w:tcW w:w="0" w:type="auto"/>
            <w:vAlign w:val="center"/>
            <w:hideMark/>
          </w:tcPr>
          <w:p w14:paraId="5715754D" w14:textId="77777777" w:rsidR="00A222DA" w:rsidRPr="001F794E" w:rsidRDefault="00A222DA">
            <w:r w:rsidRPr="001F794E">
              <w:t>Reverse</w:t>
            </w:r>
          </w:p>
        </w:tc>
      </w:tr>
    </w:tbl>
    <w:p w14:paraId="170A4DAC" w14:textId="77777777" w:rsidR="00A222DA" w:rsidRPr="001F794E" w:rsidRDefault="00A222DA" w:rsidP="00A222DA">
      <w:r w:rsidRPr="001F794E">
        <w:pict w14:anchorId="50BCE816">
          <v:rect id="_x0000_i3143" style="width:0;height:1.5pt" o:hralign="center" o:hrstd="t" o:hr="t" fillcolor="#a0a0a0" stroked="f"/>
        </w:pict>
      </w:r>
    </w:p>
    <w:p w14:paraId="01528433" w14:textId="77777777" w:rsidR="00A222DA" w:rsidRPr="001F794E" w:rsidRDefault="00A222DA" w:rsidP="00A222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130. What is UnaryOperator?</w:t>
      </w:r>
    </w:p>
    <w:p w14:paraId="55A63B4B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53D90E0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Specialized Function where:</w:t>
      </w:r>
    </w:p>
    <w:p w14:paraId="05EBC482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Input and output types same</w:t>
      </w:r>
    </w:p>
    <w:p w14:paraId="40DE6E9E" w14:textId="77777777" w:rsidR="00A222DA" w:rsidRPr="001F794E" w:rsidRDefault="00A222DA" w:rsidP="00A222DA">
      <w:pPr>
        <w:pStyle w:val="Heading3"/>
      </w:pPr>
      <w:r w:rsidRPr="001F794E">
        <w:t>Example</w:t>
      </w:r>
    </w:p>
    <w:p w14:paraId="30467080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UnaryOperator&lt;Integer&gt; op =</w:t>
      </w:r>
    </w:p>
    <w:p w14:paraId="1956B4D2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x -&gt; x * 2;</w:t>
      </w:r>
    </w:p>
    <w:p w14:paraId="2E63995B" w14:textId="77777777" w:rsidR="00A222DA" w:rsidRPr="001F794E" w:rsidRDefault="00A222DA" w:rsidP="00A222DA">
      <w:pPr>
        <w:pStyle w:val="Heading3"/>
      </w:pPr>
      <w:r w:rsidRPr="001F794E">
        <w:t>Equivalent</w:t>
      </w:r>
    </w:p>
    <w:p w14:paraId="3DFF1352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Function&lt;T,T&gt;</w:t>
      </w:r>
    </w:p>
    <w:p w14:paraId="7D9513C4" w14:textId="77777777" w:rsidR="00A222DA" w:rsidRPr="001F794E" w:rsidRDefault="00A222DA" w:rsidP="00A222DA">
      <w:pPr>
        <w:pStyle w:val="Heading3"/>
      </w:pPr>
      <w:r w:rsidRPr="001F794E">
        <w:t>Important Point</w:t>
      </w:r>
    </w:p>
    <w:p w14:paraId="5B244462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Simplifies same-type transformations.</w:t>
      </w:r>
    </w:p>
    <w:p w14:paraId="196038F3" w14:textId="77777777" w:rsidR="00A222DA" w:rsidRPr="001F794E" w:rsidRDefault="00A222DA" w:rsidP="00A222DA">
      <w:r w:rsidRPr="001F794E">
        <w:pict w14:anchorId="7A206B48">
          <v:rect id="_x0000_i3144" style="width:0;height:1.5pt" o:hralign="center" o:hrstd="t" o:hr="t" fillcolor="#a0a0a0" stroked="f"/>
        </w:pict>
      </w:r>
    </w:p>
    <w:p w14:paraId="1B75717C" w14:textId="77777777" w:rsidR="00A222DA" w:rsidRPr="001F794E" w:rsidRDefault="00A222DA" w:rsidP="00A222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38F6629" w14:textId="77777777" w:rsidR="00A222DA" w:rsidRPr="001F794E" w:rsidRDefault="00A222DA" w:rsidP="00A222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Input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output same type </w:t>
      </w:r>
      <w:r w:rsidRPr="001F794E">
        <w:rPr>
          <w:rFonts w:ascii="Nirmala UI" w:hAnsi="Nirmala UI" w:cs="Nirmala UI"/>
          <w:sz w:val="22"/>
          <w:szCs w:val="22"/>
        </w:rPr>
        <w:t>असलेली</w:t>
      </w:r>
      <w:r w:rsidRPr="001F794E">
        <w:rPr>
          <w:sz w:val="22"/>
          <w:szCs w:val="22"/>
        </w:rPr>
        <w:t xml:space="preserve"> Function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2F4EEAA4" w14:textId="77777777" w:rsidR="00A222DA" w:rsidRPr="001F794E" w:rsidRDefault="00A222DA" w:rsidP="00A222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UnaryOperator</w:t>
      </w:r>
    </w:p>
    <w:p w14:paraId="018C74D1" w14:textId="77777777" w:rsidR="00A222DA" w:rsidRPr="001F794E" w:rsidRDefault="00A222DA" w:rsidP="00A222DA">
      <w:r w:rsidRPr="001F794E">
        <w:pict w14:anchorId="48C09A73">
          <v:rect id="_x0000_i3145" style="width:0;height:1.5pt" o:hralign="center" o:hrstd="t" o:hr="t" fillcolor="#a0a0a0" stroked="f"/>
        </w:pict>
      </w:r>
    </w:p>
    <w:p w14:paraId="046A243C" w14:textId="77777777" w:rsidR="00A222DA" w:rsidRPr="001F794E" w:rsidRDefault="00A222DA" w:rsidP="00A222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130/250 COMPLETED</w:t>
      </w:r>
    </w:p>
    <w:p w14:paraId="7B325B9F" w14:textId="77777777" w:rsidR="00DF318D" w:rsidRPr="001F794E" w:rsidRDefault="00DF318D" w:rsidP="00DF31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(131–140)</w:t>
      </w:r>
    </w:p>
    <w:p w14:paraId="55F1D986" w14:textId="77777777" w:rsidR="00DF318D" w:rsidRPr="001F794E" w:rsidRDefault="00DF318D" w:rsidP="00DF318D">
      <w:r w:rsidRPr="001F794E">
        <w:pict w14:anchorId="79501B6B">
          <v:rect id="_x0000_i3146" style="width:0;height:1.5pt" o:hralign="center" o:hrstd="t" o:hr="t" fillcolor="#a0a0a0" stroked="f"/>
        </w:pict>
      </w:r>
    </w:p>
    <w:p w14:paraId="3A32BFC6" w14:textId="77777777" w:rsidR="00DF318D" w:rsidRPr="001F794E" w:rsidRDefault="00DF318D" w:rsidP="00DF31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131. What is BinaryOperator?</w:t>
      </w:r>
    </w:p>
    <w:p w14:paraId="47F3DD74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18392C4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Specialized BiFunction where:</w:t>
      </w:r>
    </w:p>
    <w:p w14:paraId="5FA24B0F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Input and output types are same</w:t>
      </w:r>
    </w:p>
    <w:p w14:paraId="702660FA" w14:textId="77777777" w:rsidR="00DF318D" w:rsidRPr="001F794E" w:rsidRDefault="00DF318D" w:rsidP="00DF318D">
      <w:pPr>
        <w:pStyle w:val="Heading3"/>
      </w:pPr>
      <w:r w:rsidRPr="001F794E">
        <w:t>Example</w:t>
      </w:r>
    </w:p>
    <w:p w14:paraId="0B63518E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BinaryOperator&lt;Integer&gt; op =</w:t>
      </w:r>
    </w:p>
    <w:p w14:paraId="7C3C7C70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(a,b) -&gt; a+b;</w:t>
      </w:r>
    </w:p>
    <w:p w14:paraId="377EDC4F" w14:textId="77777777" w:rsidR="00DF318D" w:rsidRPr="001F794E" w:rsidRDefault="00DF318D" w:rsidP="00DF318D">
      <w:pPr>
        <w:pStyle w:val="Heading3"/>
      </w:pPr>
      <w:r w:rsidRPr="001F794E">
        <w:t>Equivalent</w:t>
      </w:r>
    </w:p>
    <w:p w14:paraId="18D693D9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BiFunction&lt;T,T,T&gt;</w:t>
      </w:r>
    </w:p>
    <w:p w14:paraId="7AF2BACE" w14:textId="77777777" w:rsidR="00DF318D" w:rsidRPr="001F794E" w:rsidRDefault="00DF318D" w:rsidP="00DF318D">
      <w:pPr>
        <w:pStyle w:val="Heading3"/>
      </w:pPr>
      <w:r w:rsidRPr="001F794E">
        <w:t>Important Point</w:t>
      </w:r>
    </w:p>
    <w:p w14:paraId="4CF55BE8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Common in reduce operations.</w:t>
      </w:r>
    </w:p>
    <w:p w14:paraId="7BD3C2D9" w14:textId="77777777" w:rsidR="00DF318D" w:rsidRPr="001F794E" w:rsidRDefault="00DF318D" w:rsidP="00DF318D">
      <w:r w:rsidRPr="001F794E">
        <w:pict w14:anchorId="1138D814">
          <v:rect id="_x0000_i3147" style="width:0;height:1.5pt" o:hralign="center" o:hrstd="t" o:hr="t" fillcolor="#a0a0a0" stroked="f"/>
        </w:pict>
      </w:r>
    </w:p>
    <w:p w14:paraId="05E6EA6F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6BC5183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Input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output same type </w:t>
      </w:r>
      <w:r w:rsidRPr="001F794E">
        <w:rPr>
          <w:rFonts w:ascii="Nirmala UI" w:hAnsi="Nirmala UI" w:cs="Nirmala UI"/>
          <w:sz w:val="22"/>
          <w:szCs w:val="22"/>
        </w:rPr>
        <w:t>असलेली</w:t>
      </w:r>
      <w:r w:rsidRPr="001F794E">
        <w:rPr>
          <w:sz w:val="22"/>
          <w:szCs w:val="22"/>
        </w:rPr>
        <w:t xml:space="preserve"> BiFunction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018FB003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BinaryOperator</w:t>
      </w:r>
    </w:p>
    <w:p w14:paraId="00601705" w14:textId="77777777" w:rsidR="00DF318D" w:rsidRPr="001F794E" w:rsidRDefault="00DF318D" w:rsidP="00DF318D">
      <w:r w:rsidRPr="001F794E">
        <w:pict w14:anchorId="4CC622A6">
          <v:rect id="_x0000_i3148" style="width:0;height:1.5pt" o:hralign="center" o:hrstd="t" o:hr="t" fillcolor="#a0a0a0" stroked="f"/>
        </w:pict>
      </w:r>
    </w:p>
    <w:p w14:paraId="015FC994" w14:textId="77777777" w:rsidR="00DF318D" w:rsidRPr="001F794E" w:rsidRDefault="00DF318D" w:rsidP="00DF31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132. What is BiFunction?</w:t>
      </w:r>
    </w:p>
    <w:p w14:paraId="52C4D890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64B4FDAD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Function accepting:</w:t>
      </w:r>
    </w:p>
    <w:p w14:paraId="0E74B83B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Two inputs and one output</w:t>
      </w:r>
    </w:p>
    <w:p w14:paraId="2ECC75DE" w14:textId="77777777" w:rsidR="00DF318D" w:rsidRPr="001F794E" w:rsidRDefault="00DF318D" w:rsidP="00DF318D">
      <w:pPr>
        <w:pStyle w:val="Heading3"/>
      </w:pPr>
      <w:r w:rsidRPr="001F794E">
        <w:t>Method</w:t>
      </w:r>
    </w:p>
    <w:p w14:paraId="74D29598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 apply(T,U)</w:t>
      </w:r>
    </w:p>
    <w:p w14:paraId="4DC1E127" w14:textId="77777777" w:rsidR="00DF318D" w:rsidRPr="001F794E" w:rsidRDefault="00DF318D" w:rsidP="00DF318D">
      <w:pPr>
        <w:pStyle w:val="Heading3"/>
      </w:pPr>
      <w:r w:rsidRPr="001F794E">
        <w:t>Example</w:t>
      </w:r>
    </w:p>
    <w:p w14:paraId="21E7759A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BiFunction&lt;Integer,Integer,Integer&gt;</w:t>
      </w:r>
    </w:p>
    <w:p w14:paraId="47976605" w14:textId="77777777" w:rsidR="00DF318D" w:rsidRPr="001F794E" w:rsidRDefault="00DF318D" w:rsidP="00DF318D">
      <w:pPr>
        <w:pStyle w:val="Heading3"/>
      </w:pPr>
      <w:r w:rsidRPr="001F794E">
        <w:t>Important Point</w:t>
      </w:r>
    </w:p>
    <w:p w14:paraId="163195D3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for combining values.</w:t>
      </w:r>
    </w:p>
    <w:p w14:paraId="074D887D" w14:textId="77777777" w:rsidR="00DF318D" w:rsidRPr="001F794E" w:rsidRDefault="00DF318D" w:rsidP="00DF318D">
      <w:r w:rsidRPr="001F794E">
        <w:pict w14:anchorId="682C1AA9">
          <v:rect id="_x0000_i3149" style="width:0;height:1.5pt" o:hralign="center" o:hrstd="t" o:hr="t" fillcolor="#a0a0a0" stroked="f"/>
        </w:pict>
      </w:r>
    </w:p>
    <w:p w14:paraId="4479C5CD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EA631A0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दोन</w:t>
      </w:r>
      <w:r w:rsidRPr="001F794E">
        <w:rPr>
          <w:sz w:val="22"/>
          <w:szCs w:val="22"/>
        </w:rPr>
        <w:t xml:space="preserve"> inputs </w:t>
      </w:r>
      <w:r w:rsidRPr="001F794E">
        <w:rPr>
          <w:rFonts w:ascii="Nirmala UI" w:hAnsi="Nirmala UI" w:cs="Nirmala UI"/>
          <w:sz w:val="22"/>
          <w:szCs w:val="22"/>
        </w:rPr>
        <w:t>घेऊन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एक</w:t>
      </w:r>
      <w:r w:rsidRPr="001F794E">
        <w:rPr>
          <w:sz w:val="22"/>
          <w:szCs w:val="22"/>
        </w:rPr>
        <w:t xml:space="preserve"> output </w:t>
      </w:r>
      <w:r w:rsidRPr="001F794E">
        <w:rPr>
          <w:rFonts w:ascii="Nirmala UI" w:hAnsi="Nirmala UI" w:cs="Nirmala UI"/>
          <w:sz w:val="22"/>
          <w:szCs w:val="22"/>
        </w:rPr>
        <w:t>देणारी</w:t>
      </w:r>
      <w:r w:rsidRPr="001F794E">
        <w:rPr>
          <w:sz w:val="22"/>
          <w:szCs w:val="22"/>
        </w:rPr>
        <w:t xml:space="preserve">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18CA8D09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BiFunction</w:t>
      </w:r>
    </w:p>
    <w:p w14:paraId="2D9157CE" w14:textId="77777777" w:rsidR="00DF318D" w:rsidRPr="001F794E" w:rsidRDefault="00DF318D" w:rsidP="00DF318D">
      <w:r w:rsidRPr="001F794E">
        <w:pict w14:anchorId="7F07B5DC">
          <v:rect id="_x0000_i3150" style="width:0;height:1.5pt" o:hralign="center" o:hrstd="t" o:hr="t" fillcolor="#a0a0a0" stroked="f"/>
        </w:pict>
      </w:r>
    </w:p>
    <w:p w14:paraId="3BE242E4" w14:textId="77777777" w:rsidR="00DF318D" w:rsidRPr="001F794E" w:rsidRDefault="00DF318D" w:rsidP="00DF31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133. What is BiPredicate?</w:t>
      </w:r>
    </w:p>
    <w:p w14:paraId="722D027C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3C55133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Predicate accepting two inputs.</w:t>
      </w:r>
    </w:p>
    <w:p w14:paraId="03C8D8A3" w14:textId="77777777" w:rsidR="00DF318D" w:rsidRPr="001F794E" w:rsidRDefault="00DF318D" w:rsidP="00DF318D">
      <w:pPr>
        <w:pStyle w:val="Heading3"/>
      </w:pPr>
      <w:r w:rsidRPr="001F794E">
        <w:t>Method</w:t>
      </w:r>
    </w:p>
    <w:p w14:paraId="4B2BA727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boolean test(T,U)</w:t>
      </w:r>
    </w:p>
    <w:p w14:paraId="64B85703" w14:textId="77777777" w:rsidR="00DF318D" w:rsidRPr="001F794E" w:rsidRDefault="00DF318D" w:rsidP="00DF318D">
      <w:pPr>
        <w:pStyle w:val="Heading3"/>
      </w:pPr>
      <w:r w:rsidRPr="001F794E">
        <w:t>Example</w:t>
      </w:r>
    </w:p>
    <w:p w14:paraId="0EEEF1BF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BiPredicate&lt;Integer,Integer&gt;</w:t>
      </w:r>
    </w:p>
    <w:p w14:paraId="7FBCF630" w14:textId="77777777" w:rsidR="00DF318D" w:rsidRPr="001F794E" w:rsidRDefault="00DF318D" w:rsidP="00DF318D">
      <w:pPr>
        <w:pStyle w:val="Heading3"/>
      </w:pPr>
      <w:r w:rsidRPr="001F794E">
        <w:t>Important Point</w:t>
      </w:r>
    </w:p>
    <w:p w14:paraId="0F3D8C6C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 boolean result.</w:t>
      </w:r>
    </w:p>
    <w:p w14:paraId="4740BDD0" w14:textId="77777777" w:rsidR="00DF318D" w:rsidRPr="001F794E" w:rsidRDefault="00DF318D" w:rsidP="00DF318D">
      <w:r w:rsidRPr="001F794E">
        <w:lastRenderedPageBreak/>
        <w:pict w14:anchorId="65D8AB69">
          <v:rect id="_x0000_i3151" style="width:0;height:1.5pt" o:hralign="center" o:hrstd="t" o:hr="t" fillcolor="#a0a0a0" stroked="f"/>
        </w:pict>
      </w:r>
    </w:p>
    <w:p w14:paraId="19BE9F58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0F3B116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दोन</w:t>
      </w:r>
      <w:r w:rsidRPr="001F794E">
        <w:rPr>
          <w:sz w:val="22"/>
          <w:szCs w:val="22"/>
        </w:rPr>
        <w:t xml:space="preserve"> inputs </w:t>
      </w:r>
      <w:r w:rsidRPr="001F794E">
        <w:rPr>
          <w:rFonts w:ascii="Nirmala UI" w:hAnsi="Nirmala UI" w:cs="Nirmala UI"/>
          <w:sz w:val="22"/>
          <w:szCs w:val="22"/>
        </w:rPr>
        <w:t>घेऊन</w:t>
      </w:r>
      <w:r w:rsidRPr="001F794E">
        <w:rPr>
          <w:sz w:val="22"/>
          <w:szCs w:val="22"/>
        </w:rPr>
        <w:t xml:space="preserve"> boolean return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5FDD62B8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BiPredicate</w:t>
      </w:r>
    </w:p>
    <w:p w14:paraId="4B2122DB" w14:textId="77777777" w:rsidR="00DF318D" w:rsidRPr="001F794E" w:rsidRDefault="00DF318D" w:rsidP="00DF318D">
      <w:r w:rsidRPr="001F794E">
        <w:pict w14:anchorId="4434C9F7">
          <v:rect id="_x0000_i3152" style="width:0;height:1.5pt" o:hralign="center" o:hrstd="t" o:hr="t" fillcolor="#a0a0a0" stroked="f"/>
        </w:pict>
      </w:r>
    </w:p>
    <w:p w14:paraId="5143089E" w14:textId="77777777" w:rsidR="00DF318D" w:rsidRPr="001F794E" w:rsidRDefault="00DF318D" w:rsidP="00DF31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134. What is BiConsumer?</w:t>
      </w:r>
    </w:p>
    <w:p w14:paraId="13AE862B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95DE143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Consumer accepting two inputs.</w:t>
      </w:r>
    </w:p>
    <w:p w14:paraId="11977F50" w14:textId="77777777" w:rsidR="00DF318D" w:rsidRPr="001F794E" w:rsidRDefault="00DF318D" w:rsidP="00DF318D">
      <w:pPr>
        <w:pStyle w:val="Heading3"/>
      </w:pPr>
      <w:r w:rsidRPr="001F794E">
        <w:t>Method</w:t>
      </w:r>
    </w:p>
    <w:p w14:paraId="7BFBEDD6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void accept(T,U)</w:t>
      </w:r>
    </w:p>
    <w:p w14:paraId="0AE0196A" w14:textId="77777777" w:rsidR="00DF318D" w:rsidRPr="001F794E" w:rsidRDefault="00DF318D" w:rsidP="00DF318D">
      <w:pPr>
        <w:pStyle w:val="Heading3"/>
      </w:pPr>
      <w:r w:rsidRPr="001F794E">
        <w:t>Example</w:t>
      </w:r>
    </w:p>
    <w:p w14:paraId="523BB5EC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BiConsumer&lt;String,Integer&gt;</w:t>
      </w:r>
    </w:p>
    <w:p w14:paraId="57BF0456" w14:textId="77777777" w:rsidR="00DF318D" w:rsidRPr="001F794E" w:rsidRDefault="00DF318D" w:rsidP="00DF318D">
      <w:pPr>
        <w:pStyle w:val="Heading3"/>
      </w:pPr>
      <w:r w:rsidRPr="001F794E">
        <w:t>Important Point</w:t>
      </w:r>
    </w:p>
    <w:p w14:paraId="56163CC5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 return value.</w:t>
      </w:r>
    </w:p>
    <w:p w14:paraId="2E263021" w14:textId="77777777" w:rsidR="00DF318D" w:rsidRPr="001F794E" w:rsidRDefault="00DF318D" w:rsidP="00DF318D">
      <w:r w:rsidRPr="001F794E">
        <w:pict w14:anchorId="3834D502">
          <v:rect id="_x0000_i3153" style="width:0;height:1.5pt" o:hralign="center" o:hrstd="t" o:hr="t" fillcolor="#a0a0a0" stroked="f"/>
        </w:pict>
      </w:r>
    </w:p>
    <w:p w14:paraId="0A111E4F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DC478A4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दोन</w:t>
      </w:r>
      <w:r w:rsidRPr="001F794E">
        <w:rPr>
          <w:sz w:val="22"/>
          <w:szCs w:val="22"/>
        </w:rPr>
        <w:t xml:space="preserve"> inputs </w:t>
      </w:r>
      <w:r w:rsidRPr="001F794E">
        <w:rPr>
          <w:rFonts w:ascii="Nirmala UI" w:hAnsi="Nirmala UI" w:cs="Nirmala UI"/>
          <w:sz w:val="22"/>
          <w:szCs w:val="22"/>
        </w:rPr>
        <w:t>घेऊन</w:t>
      </w:r>
      <w:r w:rsidRPr="001F794E">
        <w:rPr>
          <w:sz w:val="22"/>
          <w:szCs w:val="22"/>
        </w:rPr>
        <w:t xml:space="preserve"> result return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interface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05551169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BiConsumer</w:t>
      </w:r>
    </w:p>
    <w:p w14:paraId="2B8996DA" w14:textId="77777777" w:rsidR="00DF318D" w:rsidRPr="001F794E" w:rsidRDefault="00DF318D" w:rsidP="00DF318D">
      <w:r w:rsidRPr="001F794E">
        <w:pict w14:anchorId="5DDC841E">
          <v:rect id="_x0000_i3154" style="width:0;height:1.5pt" o:hralign="center" o:hrstd="t" o:hr="t" fillcolor="#a0a0a0" stroked="f"/>
        </w:pict>
      </w:r>
    </w:p>
    <w:p w14:paraId="586CFB64" w14:textId="77777777" w:rsidR="00DF318D" w:rsidRPr="001F794E" w:rsidRDefault="00DF318D" w:rsidP="00DF31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135. What is method overloading with lambda ambiguity?</w:t>
      </w:r>
    </w:p>
    <w:p w14:paraId="67F50F21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F526318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confusion when lambda matches multiple methods.</w:t>
      </w:r>
    </w:p>
    <w:p w14:paraId="56B05E18" w14:textId="77777777" w:rsidR="00DF318D" w:rsidRPr="001F794E" w:rsidRDefault="00DF318D" w:rsidP="00DF318D">
      <w:pPr>
        <w:pStyle w:val="Heading3"/>
      </w:pPr>
      <w:r w:rsidRPr="001F794E">
        <w:lastRenderedPageBreak/>
        <w:t>Example</w:t>
      </w:r>
    </w:p>
    <w:p w14:paraId="47169868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test(() -&gt; "Java");</w:t>
      </w:r>
    </w:p>
    <w:p w14:paraId="48E1B7E1" w14:textId="77777777" w:rsidR="00DF318D" w:rsidRPr="001F794E" w:rsidRDefault="00DF318D" w:rsidP="00DF318D">
      <w:pPr>
        <w:pStyle w:val="Heading3"/>
      </w:pPr>
      <w:r w:rsidRPr="001F794E">
        <w:t>Problem</w:t>
      </w:r>
    </w:p>
    <w:p w14:paraId="1658145F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Multiple overloaded functional interfaces possible.</w:t>
      </w:r>
    </w:p>
    <w:p w14:paraId="4C124DFD" w14:textId="77777777" w:rsidR="00DF318D" w:rsidRPr="001F794E" w:rsidRDefault="00DF318D" w:rsidP="00DF318D">
      <w:pPr>
        <w:pStyle w:val="Heading3"/>
      </w:pPr>
      <w:r w:rsidRPr="001F794E">
        <w:t>Solution</w:t>
      </w:r>
    </w:p>
    <w:p w14:paraId="7546B5B4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Explicit casting</w:t>
      </w:r>
    </w:p>
    <w:p w14:paraId="34B5AF94" w14:textId="77777777" w:rsidR="00DF318D" w:rsidRPr="001F794E" w:rsidRDefault="00DF318D" w:rsidP="00DF318D">
      <w:pPr>
        <w:pStyle w:val="Heading3"/>
      </w:pPr>
      <w:r w:rsidRPr="001F794E">
        <w:t>Important Point</w:t>
      </w:r>
    </w:p>
    <w:p w14:paraId="391D9DE7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Common Java 8 interview topic.</w:t>
      </w:r>
    </w:p>
    <w:p w14:paraId="403F784A" w14:textId="77777777" w:rsidR="00DF318D" w:rsidRPr="001F794E" w:rsidRDefault="00DF318D" w:rsidP="00DF318D">
      <w:r w:rsidRPr="001F794E">
        <w:pict w14:anchorId="6FC55D4B">
          <v:rect id="_x0000_i3155" style="width:0;height:1.5pt" o:hralign="center" o:hrstd="t" o:hr="t" fillcolor="#a0a0a0" stroked="f"/>
        </w:pict>
      </w:r>
    </w:p>
    <w:p w14:paraId="5DF692C3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769218C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Lambda multiple overloaded methods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match </w:t>
      </w:r>
      <w:r w:rsidRPr="001F794E">
        <w:rPr>
          <w:rFonts w:ascii="Nirmala UI" w:hAnsi="Nirmala UI" w:cs="Nirmala UI"/>
          <w:sz w:val="22"/>
          <w:szCs w:val="22"/>
        </w:rPr>
        <w:t>झाल्यास</w:t>
      </w:r>
      <w:r w:rsidRPr="001F794E">
        <w:rPr>
          <w:sz w:val="22"/>
          <w:szCs w:val="22"/>
        </w:rPr>
        <w:t xml:space="preserve"> ambiguity </w:t>
      </w:r>
      <w:r w:rsidRPr="001F794E">
        <w:rPr>
          <w:rFonts w:ascii="Nirmala UI" w:hAnsi="Nirmala UI" w:cs="Nirmala UI"/>
          <w:sz w:val="22"/>
          <w:szCs w:val="22"/>
        </w:rPr>
        <w:t>होते</w:t>
      </w:r>
      <w:r w:rsidRPr="001F794E">
        <w:rPr>
          <w:sz w:val="22"/>
          <w:szCs w:val="22"/>
        </w:rPr>
        <w:t>.</w:t>
      </w:r>
    </w:p>
    <w:p w14:paraId="7738E879" w14:textId="77777777" w:rsidR="00DF318D" w:rsidRPr="001F794E" w:rsidRDefault="00DF318D" w:rsidP="00DF318D">
      <w:r w:rsidRPr="001F794E">
        <w:pict w14:anchorId="019903C1">
          <v:rect id="_x0000_i3156" style="width:0;height:1.5pt" o:hralign="center" o:hrstd="t" o:hr="t" fillcolor="#a0a0a0" stroked="f"/>
        </w:pict>
      </w:r>
    </w:p>
    <w:p w14:paraId="5D3B6A62" w14:textId="77777777" w:rsidR="00DF318D" w:rsidRPr="001F794E" w:rsidRDefault="00DF318D" w:rsidP="00DF31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136. What is type inference in lambda?</w:t>
      </w:r>
    </w:p>
    <w:p w14:paraId="4B6D1854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34B297B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automatically determines types.</w:t>
      </w:r>
    </w:p>
    <w:p w14:paraId="65831ACA" w14:textId="77777777" w:rsidR="00DF318D" w:rsidRPr="001F794E" w:rsidRDefault="00DF318D" w:rsidP="00DF318D">
      <w:pPr>
        <w:pStyle w:val="Heading3"/>
      </w:pPr>
      <w:r w:rsidRPr="001F794E">
        <w:t>Example</w:t>
      </w:r>
    </w:p>
    <w:p w14:paraId="71A79FAE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(a,b) -&gt; a+b</w:t>
      </w:r>
    </w:p>
    <w:p w14:paraId="46A5D06B" w14:textId="77777777" w:rsidR="00DF318D" w:rsidRPr="001F794E" w:rsidRDefault="00DF318D" w:rsidP="00DF318D">
      <w:pPr>
        <w:pStyle w:val="Heading3"/>
      </w:pPr>
      <w:r w:rsidRPr="001F794E">
        <w:t>Benefits</w:t>
      </w:r>
    </w:p>
    <w:p w14:paraId="62397C99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Less boilerplate code.</w:t>
      </w:r>
    </w:p>
    <w:p w14:paraId="526DF0B8" w14:textId="77777777" w:rsidR="00DF318D" w:rsidRPr="001F794E" w:rsidRDefault="00DF318D" w:rsidP="00DF318D">
      <w:pPr>
        <w:pStyle w:val="Heading3"/>
      </w:pPr>
      <w:r w:rsidRPr="001F794E">
        <w:t>Important Point</w:t>
      </w:r>
    </w:p>
    <w:p w14:paraId="5EB89557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infers parameter types automatically.</w:t>
      </w:r>
    </w:p>
    <w:p w14:paraId="6A4603EB" w14:textId="77777777" w:rsidR="00DF318D" w:rsidRPr="001F794E" w:rsidRDefault="00DF318D" w:rsidP="00DF318D">
      <w:r w:rsidRPr="001F794E">
        <w:lastRenderedPageBreak/>
        <w:pict w14:anchorId="6631C02E">
          <v:rect id="_x0000_i3157" style="width:0;height:1.5pt" o:hralign="center" o:hrstd="t" o:hr="t" fillcolor="#a0a0a0" stroked="f"/>
        </w:pict>
      </w:r>
    </w:p>
    <w:p w14:paraId="1B113BFE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F374F25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Compiler automatically type </w:t>
      </w:r>
      <w:r w:rsidRPr="001F794E">
        <w:rPr>
          <w:rFonts w:ascii="Nirmala UI" w:hAnsi="Nirmala UI" w:cs="Nirmala UI"/>
          <w:sz w:val="22"/>
          <w:szCs w:val="22"/>
        </w:rPr>
        <w:t>ओळखतो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याला</w:t>
      </w:r>
      <w:r w:rsidRPr="001F794E">
        <w:rPr>
          <w:sz w:val="22"/>
          <w:szCs w:val="22"/>
        </w:rPr>
        <w:t xml:space="preserve"> type inference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07E43069" w14:textId="77777777" w:rsidR="00DF318D" w:rsidRPr="001F794E" w:rsidRDefault="00DF318D" w:rsidP="00DF318D">
      <w:r w:rsidRPr="001F794E">
        <w:pict w14:anchorId="1DA67FFA">
          <v:rect id="_x0000_i3158" style="width:0;height:1.5pt" o:hralign="center" o:hrstd="t" o:hr="t" fillcolor="#a0a0a0" stroked="f"/>
        </w:pict>
      </w:r>
    </w:p>
    <w:p w14:paraId="5821EA42" w14:textId="77777777" w:rsidR="00DF318D" w:rsidRPr="001F794E" w:rsidRDefault="00DF318D" w:rsidP="00DF31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137. What is target typing in lambda?</w:t>
      </w:r>
    </w:p>
    <w:p w14:paraId="2824D612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8354031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Lambda type determined by:</w:t>
      </w:r>
    </w:p>
    <w:p w14:paraId="1DEC4E80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Context/target functional interface</w:t>
      </w:r>
    </w:p>
    <w:p w14:paraId="0D8C4EE8" w14:textId="77777777" w:rsidR="00DF318D" w:rsidRPr="001F794E" w:rsidRDefault="00DF318D" w:rsidP="00DF318D">
      <w:pPr>
        <w:pStyle w:val="Heading3"/>
      </w:pPr>
      <w:r w:rsidRPr="001F794E">
        <w:t>Example</w:t>
      </w:r>
    </w:p>
    <w:p w14:paraId="5ABBDBEB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Runnable r = () -&gt; {};</w:t>
      </w:r>
    </w:p>
    <w:p w14:paraId="73F0A4B4" w14:textId="77777777" w:rsidR="00DF318D" w:rsidRPr="001F794E" w:rsidRDefault="00DF318D" w:rsidP="00DF318D">
      <w:pPr>
        <w:pStyle w:val="Heading3"/>
      </w:pPr>
      <w:r w:rsidRPr="001F794E">
        <w:t>Important Point</w:t>
      </w:r>
    </w:p>
    <w:p w14:paraId="71EB8187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uses assignment context.</w:t>
      </w:r>
    </w:p>
    <w:p w14:paraId="72D506DC" w14:textId="77777777" w:rsidR="00DF318D" w:rsidRPr="001F794E" w:rsidRDefault="00DF318D" w:rsidP="00DF318D">
      <w:r w:rsidRPr="001F794E">
        <w:pict w14:anchorId="178861E7">
          <v:rect id="_x0000_i3159" style="width:0;height:1.5pt" o:hralign="center" o:hrstd="t" o:hr="t" fillcolor="#a0a0a0" stroked="f"/>
        </w:pict>
      </w:r>
    </w:p>
    <w:p w14:paraId="717518A2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43F02A7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Lambda </w:t>
      </w:r>
      <w:r w:rsidRPr="001F794E">
        <w:rPr>
          <w:rFonts w:ascii="Nirmala UI" w:hAnsi="Nirmala UI" w:cs="Nirmala UI"/>
          <w:sz w:val="22"/>
          <w:szCs w:val="22"/>
        </w:rPr>
        <w:t>चा</w:t>
      </w:r>
      <w:r w:rsidRPr="001F794E">
        <w:rPr>
          <w:sz w:val="22"/>
          <w:szCs w:val="22"/>
        </w:rPr>
        <w:t xml:space="preserve"> type context </w:t>
      </w:r>
      <w:r w:rsidRPr="001F794E">
        <w:rPr>
          <w:rFonts w:ascii="Nirmala UI" w:hAnsi="Nirmala UI" w:cs="Nirmala UI"/>
          <w:sz w:val="22"/>
          <w:szCs w:val="22"/>
        </w:rPr>
        <w:t>वरून</w:t>
      </w:r>
      <w:r w:rsidRPr="001F794E">
        <w:rPr>
          <w:sz w:val="22"/>
          <w:szCs w:val="22"/>
        </w:rPr>
        <w:t xml:space="preserve"> determine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target typing.</w:t>
      </w:r>
    </w:p>
    <w:p w14:paraId="7055879F" w14:textId="77777777" w:rsidR="00DF318D" w:rsidRPr="001F794E" w:rsidRDefault="00DF318D" w:rsidP="00DF318D">
      <w:r w:rsidRPr="001F794E">
        <w:pict w14:anchorId="6620AAB7">
          <v:rect id="_x0000_i3160" style="width:0;height:1.5pt" o:hralign="center" o:hrstd="t" o:hr="t" fillcolor="#a0a0a0" stroked="f"/>
        </w:pict>
      </w:r>
    </w:p>
    <w:p w14:paraId="1C40DF7E" w14:textId="77777777" w:rsidR="00DF318D" w:rsidRPr="001F794E" w:rsidRDefault="00DF318D" w:rsidP="00DF31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138. Can lambda expressions throw exceptions?</w:t>
      </w:r>
    </w:p>
    <w:p w14:paraId="7FCA9AA5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A9B9CC9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Yes,</w:t>
      </w:r>
      <w:r w:rsidRPr="001F794E">
        <w:rPr>
          <w:sz w:val="22"/>
          <w:szCs w:val="22"/>
        </w:rPr>
        <w:br/>
        <w:t>but checked exceptions require handling.</w:t>
      </w:r>
    </w:p>
    <w:p w14:paraId="5EDA93C6" w14:textId="77777777" w:rsidR="00DF318D" w:rsidRPr="001F794E" w:rsidRDefault="00DF318D" w:rsidP="00DF318D">
      <w:pPr>
        <w:pStyle w:val="Heading3"/>
      </w:pPr>
      <w:r w:rsidRPr="001F794E">
        <w:lastRenderedPageBreak/>
        <w:t>Example</w:t>
      </w:r>
    </w:p>
    <w:p w14:paraId="0263FB16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() -&gt; {</w:t>
      </w:r>
    </w:p>
    <w:p w14:paraId="50A41A89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throw new IOException();</w:t>
      </w:r>
    </w:p>
    <w:p w14:paraId="429AE5AB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4B69B12E" w14:textId="77777777" w:rsidR="00DF318D" w:rsidRPr="001F794E" w:rsidRDefault="00DF318D" w:rsidP="00DF318D">
      <w:pPr>
        <w:pStyle w:val="Heading3"/>
      </w:pPr>
      <w:r w:rsidRPr="001F794E">
        <w:t>Problem</w:t>
      </w:r>
    </w:p>
    <w:p w14:paraId="30BF064E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Functional interfaces may not declare checked exceptions.</w:t>
      </w:r>
    </w:p>
    <w:p w14:paraId="2B61BAF3" w14:textId="77777777" w:rsidR="00DF318D" w:rsidRPr="001F794E" w:rsidRDefault="00DF318D" w:rsidP="00DF318D">
      <w:pPr>
        <w:pStyle w:val="Heading3"/>
      </w:pPr>
      <w:r w:rsidRPr="001F794E">
        <w:t>Important Point</w:t>
      </w:r>
    </w:p>
    <w:p w14:paraId="5F4DC33C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Checked exception handling tricky in streams.</w:t>
      </w:r>
    </w:p>
    <w:p w14:paraId="4547AF29" w14:textId="77777777" w:rsidR="00DF318D" w:rsidRPr="001F794E" w:rsidRDefault="00DF318D" w:rsidP="00DF318D">
      <w:r w:rsidRPr="001F794E">
        <w:pict w14:anchorId="0E42197B">
          <v:rect id="_x0000_i3161" style="width:0;height:1.5pt" o:hralign="center" o:hrstd="t" o:hr="t" fillcolor="#a0a0a0" stroked="f"/>
        </w:pict>
      </w:r>
    </w:p>
    <w:p w14:paraId="6A1793FB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594E717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Lambda exceptions throw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शकते</w:t>
      </w:r>
      <w:r w:rsidRPr="001F794E">
        <w:rPr>
          <w:sz w:val="22"/>
          <w:szCs w:val="22"/>
        </w:rPr>
        <w:t>.</w:t>
      </w:r>
    </w:p>
    <w:p w14:paraId="5C722E34" w14:textId="77777777" w:rsidR="00DF318D" w:rsidRPr="001F794E" w:rsidRDefault="00DF318D" w:rsidP="00DF318D">
      <w:pPr>
        <w:pStyle w:val="Heading3"/>
      </w:pPr>
      <w:r w:rsidRPr="001F794E">
        <w:rPr>
          <w:rFonts w:ascii="Nirmala UI" w:hAnsi="Nirmala UI" w:cs="Nirmala UI"/>
        </w:rPr>
        <w:t>पण</w:t>
      </w:r>
    </w:p>
    <w:p w14:paraId="23635A5B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Checked exceptions handle </w:t>
      </w:r>
      <w:r w:rsidRPr="001F794E">
        <w:rPr>
          <w:rFonts w:ascii="Nirmala UI" w:hAnsi="Nirmala UI" w:cs="Nirmala UI"/>
          <w:sz w:val="22"/>
          <w:szCs w:val="22"/>
        </w:rPr>
        <w:t>करावे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लागतात</w:t>
      </w:r>
      <w:r w:rsidRPr="001F794E">
        <w:rPr>
          <w:sz w:val="22"/>
          <w:szCs w:val="22"/>
        </w:rPr>
        <w:t>.</w:t>
      </w:r>
    </w:p>
    <w:p w14:paraId="358E2A41" w14:textId="77777777" w:rsidR="00DF318D" w:rsidRPr="001F794E" w:rsidRDefault="00DF318D" w:rsidP="00DF318D">
      <w:r w:rsidRPr="001F794E">
        <w:pict w14:anchorId="18D845D9">
          <v:rect id="_x0000_i3162" style="width:0;height:1.5pt" o:hralign="center" o:hrstd="t" o:hr="t" fillcolor="#a0a0a0" stroked="f"/>
        </w:pict>
      </w:r>
    </w:p>
    <w:p w14:paraId="29F7C73F" w14:textId="77777777" w:rsidR="00DF318D" w:rsidRPr="001F794E" w:rsidRDefault="00DF318D" w:rsidP="00DF31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139. What is checked exception problem in streams?</w:t>
      </w:r>
    </w:p>
    <w:p w14:paraId="21A3883E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9AE6986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 functional interfaces usually:</w:t>
      </w:r>
    </w:p>
    <w:p w14:paraId="5312F998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Do not declare checked exceptions</w:t>
      </w:r>
    </w:p>
    <w:p w14:paraId="19FE13BD" w14:textId="77777777" w:rsidR="00DF318D" w:rsidRPr="001F794E" w:rsidRDefault="00DF318D" w:rsidP="00DF318D">
      <w:pPr>
        <w:pStyle w:val="Heading3"/>
      </w:pPr>
      <w:r w:rsidRPr="001F794E">
        <w:t>Problem</w:t>
      </w:r>
    </w:p>
    <w:p w14:paraId="4347F321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Code becomes verbose.</w:t>
      </w:r>
    </w:p>
    <w:p w14:paraId="3A471F0B" w14:textId="77777777" w:rsidR="00DF318D" w:rsidRPr="001F794E" w:rsidRDefault="00DF318D" w:rsidP="00DF318D">
      <w:pPr>
        <w:pStyle w:val="Heading3"/>
      </w:pPr>
      <w:r w:rsidRPr="001F794E">
        <w:lastRenderedPageBreak/>
        <w:t>Common Solutions</w:t>
      </w:r>
    </w:p>
    <w:p w14:paraId="557EAB9B" w14:textId="77777777" w:rsidR="00DF318D" w:rsidRPr="001F794E" w:rsidRDefault="00DF318D" w:rsidP="003003E2">
      <w:pPr>
        <w:pStyle w:val="NormalWeb"/>
        <w:numPr>
          <w:ilvl w:val="0"/>
          <w:numId w:val="677"/>
        </w:numPr>
        <w:rPr>
          <w:sz w:val="22"/>
          <w:szCs w:val="22"/>
        </w:rPr>
      </w:pPr>
      <w:r w:rsidRPr="001F794E">
        <w:rPr>
          <w:sz w:val="22"/>
          <w:szCs w:val="22"/>
        </w:rPr>
        <w:t>try-catch</w:t>
      </w:r>
    </w:p>
    <w:p w14:paraId="778A4581" w14:textId="77777777" w:rsidR="00DF318D" w:rsidRPr="001F794E" w:rsidRDefault="00DF318D" w:rsidP="003003E2">
      <w:pPr>
        <w:pStyle w:val="NormalWeb"/>
        <w:numPr>
          <w:ilvl w:val="0"/>
          <w:numId w:val="677"/>
        </w:numPr>
        <w:rPr>
          <w:sz w:val="22"/>
          <w:szCs w:val="22"/>
        </w:rPr>
      </w:pPr>
      <w:r w:rsidRPr="001F794E">
        <w:rPr>
          <w:sz w:val="22"/>
          <w:szCs w:val="22"/>
        </w:rPr>
        <w:t>wrapper methods</w:t>
      </w:r>
    </w:p>
    <w:p w14:paraId="0E994ACC" w14:textId="77777777" w:rsidR="00DF318D" w:rsidRPr="001F794E" w:rsidRDefault="00DF318D" w:rsidP="003003E2">
      <w:pPr>
        <w:pStyle w:val="NormalWeb"/>
        <w:numPr>
          <w:ilvl w:val="0"/>
          <w:numId w:val="677"/>
        </w:numPr>
        <w:rPr>
          <w:sz w:val="22"/>
          <w:szCs w:val="22"/>
        </w:rPr>
      </w:pPr>
      <w:r w:rsidRPr="001F794E">
        <w:rPr>
          <w:sz w:val="22"/>
          <w:szCs w:val="22"/>
        </w:rPr>
        <w:t>custom functional interfaces</w:t>
      </w:r>
    </w:p>
    <w:p w14:paraId="29D71B00" w14:textId="77777777" w:rsidR="00DF318D" w:rsidRPr="001F794E" w:rsidRDefault="00DF318D" w:rsidP="00DF318D">
      <w:pPr>
        <w:pStyle w:val="Heading3"/>
      </w:pPr>
      <w:r w:rsidRPr="001F794E">
        <w:t>Important Point</w:t>
      </w:r>
    </w:p>
    <w:p w14:paraId="3C338CE4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Common real-world stream issue.</w:t>
      </w:r>
    </w:p>
    <w:p w14:paraId="20B0E205" w14:textId="77777777" w:rsidR="00DF318D" w:rsidRPr="001F794E" w:rsidRDefault="00DF318D" w:rsidP="00DF318D">
      <w:r w:rsidRPr="001F794E">
        <w:pict w14:anchorId="3BFC5838">
          <v:rect id="_x0000_i3163" style="width:0;height:1.5pt" o:hralign="center" o:hrstd="t" o:hr="t" fillcolor="#a0a0a0" stroked="f"/>
        </w:pict>
      </w:r>
    </w:p>
    <w:p w14:paraId="3CDB8F77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E1BA42B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checked exceptions handle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कठीण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असते</w:t>
      </w:r>
      <w:r w:rsidRPr="001F794E">
        <w:rPr>
          <w:sz w:val="22"/>
          <w:szCs w:val="22"/>
        </w:rPr>
        <w:t>.</w:t>
      </w:r>
    </w:p>
    <w:p w14:paraId="1575DA98" w14:textId="77777777" w:rsidR="00DF318D" w:rsidRPr="001F794E" w:rsidRDefault="00DF318D" w:rsidP="00DF318D">
      <w:r w:rsidRPr="001F794E">
        <w:pict w14:anchorId="5AD133A2">
          <v:rect id="_x0000_i3164" style="width:0;height:1.5pt" o:hralign="center" o:hrstd="t" o:hr="t" fillcolor="#a0a0a0" stroked="f"/>
        </w:pict>
      </w:r>
    </w:p>
    <w:p w14:paraId="654FABF1" w14:textId="77777777" w:rsidR="00DF318D" w:rsidRPr="001F794E" w:rsidRDefault="00DF318D" w:rsidP="00DF31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140. What is lazy loading in streams?</w:t>
      </w:r>
    </w:p>
    <w:p w14:paraId="3C843BA1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7F06BBA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Elements processed only when needed.</w:t>
      </w:r>
    </w:p>
    <w:p w14:paraId="1D61890D" w14:textId="77777777" w:rsidR="00DF318D" w:rsidRPr="001F794E" w:rsidRDefault="00DF318D" w:rsidP="00DF318D">
      <w:pPr>
        <w:pStyle w:val="Heading3"/>
      </w:pPr>
      <w:r w:rsidRPr="001F794E">
        <w:t>Example</w:t>
      </w:r>
    </w:p>
    <w:p w14:paraId="41D38054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stream.filter(...)</w:t>
      </w:r>
    </w:p>
    <w:p w14:paraId="69EEF0BA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.map(...)</w:t>
      </w:r>
    </w:p>
    <w:p w14:paraId="0E960416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 execution until:</w:t>
      </w:r>
    </w:p>
    <w:p w14:paraId="2C2784C7" w14:textId="77777777" w:rsidR="00DF318D" w:rsidRPr="001F794E" w:rsidRDefault="00DF318D" w:rsidP="00DF318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collect()</w:t>
      </w:r>
    </w:p>
    <w:p w14:paraId="031D9665" w14:textId="77777777" w:rsidR="00DF318D" w:rsidRPr="001F794E" w:rsidRDefault="00DF318D" w:rsidP="00DF318D">
      <w:pPr>
        <w:pStyle w:val="Heading3"/>
      </w:pPr>
      <w:r w:rsidRPr="001F794E">
        <w:t>Important Point</w:t>
      </w:r>
    </w:p>
    <w:p w14:paraId="211F5AD7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performance and memory efficiency.</w:t>
      </w:r>
    </w:p>
    <w:p w14:paraId="4AEC9BC9" w14:textId="77777777" w:rsidR="00DF318D" w:rsidRPr="001F794E" w:rsidRDefault="00DF318D" w:rsidP="00DF318D">
      <w:r w:rsidRPr="001F794E">
        <w:pict w14:anchorId="26B6BF25">
          <v:rect id="_x0000_i3165" style="width:0;height:1.5pt" o:hralign="center" o:hrstd="t" o:hr="t" fillcolor="#a0a0a0" stroked="f"/>
        </w:pict>
      </w:r>
    </w:p>
    <w:p w14:paraId="722148E8" w14:textId="77777777" w:rsidR="00DF318D" w:rsidRPr="001F794E" w:rsidRDefault="00DF318D" w:rsidP="00DF318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1F6D2CA" w14:textId="77777777" w:rsidR="00DF318D" w:rsidRPr="001F794E" w:rsidRDefault="00DF318D" w:rsidP="00DF318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गरज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पडल्यावरच</w:t>
      </w:r>
      <w:r w:rsidRPr="001F794E">
        <w:rPr>
          <w:sz w:val="22"/>
          <w:szCs w:val="22"/>
        </w:rPr>
        <w:t xml:space="preserve"> stream process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lazy loading.</w:t>
      </w:r>
    </w:p>
    <w:p w14:paraId="75012F13" w14:textId="77777777" w:rsidR="00DF318D" w:rsidRPr="001F794E" w:rsidRDefault="00DF318D" w:rsidP="00DF318D">
      <w:r w:rsidRPr="001F794E">
        <w:pict w14:anchorId="4BCFBA7E">
          <v:rect id="_x0000_i3166" style="width:0;height:1.5pt" o:hralign="center" o:hrstd="t" o:hr="t" fillcolor="#a0a0a0" stroked="f"/>
        </w:pict>
      </w:r>
    </w:p>
    <w:p w14:paraId="4977E5BD" w14:textId="77777777" w:rsidR="00DF318D" w:rsidRPr="001F794E" w:rsidRDefault="00DF318D" w:rsidP="00DF318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140/250 COMPLETED</w:t>
      </w:r>
    </w:p>
    <w:p w14:paraId="24F8DE40" w14:textId="77777777" w:rsidR="001C27E1" w:rsidRPr="001F794E" w:rsidRDefault="001C27E1" w:rsidP="001C27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(141–150)</w:t>
      </w:r>
    </w:p>
    <w:p w14:paraId="7A73149D" w14:textId="77777777" w:rsidR="001C27E1" w:rsidRPr="001F794E" w:rsidRDefault="001C27E1" w:rsidP="001C27E1">
      <w:r w:rsidRPr="001F794E">
        <w:pict w14:anchorId="236C8FCA">
          <v:rect id="_x0000_i3167" style="width:0;height:1.5pt" o:hralign="center" o:hrstd="t" o:hr="t" fillcolor="#a0a0a0" stroked="f"/>
        </w:pict>
      </w:r>
    </w:p>
    <w:p w14:paraId="2BEAC34C" w14:textId="77777777" w:rsidR="001C27E1" w:rsidRPr="001F794E" w:rsidRDefault="001C27E1" w:rsidP="001C27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141. What is eager evaluation?</w:t>
      </w:r>
    </w:p>
    <w:p w14:paraId="6853029D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398303A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Operations execute immediately.</w:t>
      </w:r>
    </w:p>
    <w:p w14:paraId="107F1031" w14:textId="77777777" w:rsidR="001C27E1" w:rsidRPr="001F794E" w:rsidRDefault="001C27E1" w:rsidP="001C27E1">
      <w:pPr>
        <w:pStyle w:val="Heading3"/>
      </w:pPr>
      <w:r w:rsidRPr="001F794E">
        <w:t>Example</w:t>
      </w:r>
    </w:p>
    <w:p w14:paraId="759CE996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List&lt;Integer&gt; list =</w:t>
      </w:r>
    </w:p>
    <w:p w14:paraId="1FBA0BC4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Arrays.asList(1,2,3);</w:t>
      </w:r>
    </w:p>
    <w:p w14:paraId="3F6223D0" w14:textId="77777777" w:rsidR="001C27E1" w:rsidRPr="001F794E" w:rsidRDefault="001C27E1" w:rsidP="001C27E1">
      <w:pPr>
        <w:pStyle w:val="Heading3"/>
      </w:pPr>
      <w:r w:rsidRPr="001F794E">
        <w:t>Difference</w:t>
      </w:r>
    </w:p>
    <w:p w14:paraId="3304B296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Streams use:</w:t>
      </w:r>
    </w:p>
    <w:p w14:paraId="5643FE08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Lazy evaluation</w:t>
      </w:r>
    </w:p>
    <w:p w14:paraId="09755512" w14:textId="77777777" w:rsidR="001C27E1" w:rsidRPr="001F794E" w:rsidRDefault="001C27E1" w:rsidP="001C27E1">
      <w:pPr>
        <w:pStyle w:val="Heading3"/>
      </w:pPr>
      <w:r w:rsidRPr="001F794E">
        <w:t>Important Point</w:t>
      </w:r>
    </w:p>
    <w:p w14:paraId="754D570C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Collections process eagerly.</w:t>
      </w:r>
    </w:p>
    <w:p w14:paraId="33115A73" w14:textId="77777777" w:rsidR="001C27E1" w:rsidRPr="001F794E" w:rsidRDefault="001C27E1" w:rsidP="001C27E1">
      <w:r w:rsidRPr="001F794E">
        <w:pict w14:anchorId="16D4F6A7">
          <v:rect id="_x0000_i3168" style="width:0;height:1.5pt" o:hralign="center" o:hrstd="t" o:hr="t" fillcolor="#a0a0a0" stroked="f"/>
        </w:pict>
      </w:r>
    </w:p>
    <w:p w14:paraId="3BC7C79E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A41CA11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Operation </w:t>
      </w:r>
      <w:r w:rsidRPr="001F794E">
        <w:rPr>
          <w:rFonts w:ascii="Nirmala UI" w:hAnsi="Nirmala UI" w:cs="Nirmala UI"/>
          <w:sz w:val="22"/>
          <w:szCs w:val="22"/>
        </w:rPr>
        <w:t>लगेच</w:t>
      </w:r>
      <w:r w:rsidRPr="001F794E">
        <w:rPr>
          <w:sz w:val="22"/>
          <w:szCs w:val="22"/>
        </w:rPr>
        <w:t xml:space="preserve"> execute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eager evaluation.</w:t>
      </w:r>
    </w:p>
    <w:p w14:paraId="48F1EDEE" w14:textId="77777777" w:rsidR="001C27E1" w:rsidRPr="001F794E" w:rsidRDefault="001C27E1" w:rsidP="001C27E1">
      <w:r w:rsidRPr="001F794E">
        <w:pict w14:anchorId="030715FA">
          <v:rect id="_x0000_i3169" style="width:0;height:1.5pt" o:hralign="center" o:hrstd="t" o:hr="t" fillcolor="#a0a0a0" stroked="f"/>
        </w:pict>
      </w:r>
    </w:p>
    <w:p w14:paraId="044191C4" w14:textId="77777777" w:rsidR="001C27E1" w:rsidRPr="001F794E" w:rsidRDefault="001C27E1" w:rsidP="001C27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142. Difference between eager and lazy evaluation?</w:t>
      </w:r>
    </w:p>
    <w:p w14:paraId="6281B88F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818"/>
      </w:tblGrid>
      <w:tr w:rsidR="001C27E1" w:rsidRPr="001F794E" w14:paraId="0B8E26BD" w14:textId="77777777" w:rsidTr="001C2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2342C" w14:textId="77777777" w:rsidR="001C27E1" w:rsidRPr="001F794E" w:rsidRDefault="001C27E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Eager Evaluation</w:t>
            </w:r>
          </w:p>
        </w:tc>
        <w:tc>
          <w:tcPr>
            <w:tcW w:w="0" w:type="auto"/>
            <w:vAlign w:val="center"/>
            <w:hideMark/>
          </w:tcPr>
          <w:p w14:paraId="74E836E0" w14:textId="77777777" w:rsidR="001C27E1" w:rsidRPr="001F794E" w:rsidRDefault="001C27E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Lazy Evaluation</w:t>
            </w:r>
          </w:p>
        </w:tc>
      </w:tr>
      <w:tr w:rsidR="001C27E1" w:rsidRPr="001F794E" w14:paraId="35353B75" w14:textId="77777777" w:rsidTr="001C2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0E1C5" w14:textId="77777777" w:rsidR="001C27E1" w:rsidRPr="001F794E" w:rsidRDefault="001C27E1">
            <w:r w:rsidRPr="001F794E">
              <w:t>Immediate execution</w:t>
            </w:r>
          </w:p>
        </w:tc>
        <w:tc>
          <w:tcPr>
            <w:tcW w:w="0" w:type="auto"/>
            <w:vAlign w:val="center"/>
            <w:hideMark/>
          </w:tcPr>
          <w:p w14:paraId="70923CD9" w14:textId="77777777" w:rsidR="001C27E1" w:rsidRPr="001F794E" w:rsidRDefault="001C27E1">
            <w:r w:rsidRPr="001F794E">
              <w:t>Delayed execution</w:t>
            </w:r>
          </w:p>
        </w:tc>
      </w:tr>
      <w:tr w:rsidR="001C27E1" w:rsidRPr="001F794E" w14:paraId="765E0844" w14:textId="77777777" w:rsidTr="001C2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BD43" w14:textId="77777777" w:rsidR="001C27E1" w:rsidRPr="001F794E" w:rsidRDefault="001C27E1">
            <w:r w:rsidRPr="001F794E">
              <w:t>More memory usage</w:t>
            </w:r>
          </w:p>
        </w:tc>
        <w:tc>
          <w:tcPr>
            <w:tcW w:w="0" w:type="auto"/>
            <w:vAlign w:val="center"/>
            <w:hideMark/>
          </w:tcPr>
          <w:p w14:paraId="0D07914E" w14:textId="77777777" w:rsidR="001C27E1" w:rsidRPr="001F794E" w:rsidRDefault="001C27E1">
            <w:r w:rsidRPr="001F794E">
              <w:t>Better optimization</w:t>
            </w:r>
          </w:p>
        </w:tc>
      </w:tr>
      <w:tr w:rsidR="001C27E1" w:rsidRPr="001F794E" w14:paraId="469A588C" w14:textId="77777777" w:rsidTr="001C2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01BFB" w14:textId="77777777" w:rsidR="001C27E1" w:rsidRPr="001F794E" w:rsidRDefault="001C27E1">
            <w:r w:rsidRPr="001F794E">
              <w:t>Traditional collections</w:t>
            </w:r>
          </w:p>
        </w:tc>
        <w:tc>
          <w:tcPr>
            <w:tcW w:w="0" w:type="auto"/>
            <w:vAlign w:val="center"/>
            <w:hideMark/>
          </w:tcPr>
          <w:p w14:paraId="37EE28A7" w14:textId="77777777" w:rsidR="001C27E1" w:rsidRPr="001F794E" w:rsidRDefault="001C27E1">
            <w:r w:rsidRPr="001F794E">
              <w:t>Streams</w:t>
            </w:r>
          </w:p>
        </w:tc>
      </w:tr>
    </w:tbl>
    <w:p w14:paraId="2A43D072" w14:textId="77777777" w:rsidR="001C27E1" w:rsidRPr="001F794E" w:rsidRDefault="001C27E1" w:rsidP="001C27E1">
      <w:pPr>
        <w:pStyle w:val="Heading3"/>
      </w:pPr>
      <w:r w:rsidRPr="001F794E">
        <w:t>Important Point</w:t>
      </w:r>
    </w:p>
    <w:p w14:paraId="06A07A3D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Streams optimize lazy processing.</w:t>
      </w:r>
    </w:p>
    <w:p w14:paraId="557E1AF3" w14:textId="77777777" w:rsidR="001C27E1" w:rsidRPr="001F794E" w:rsidRDefault="001C27E1" w:rsidP="001C27E1">
      <w:r w:rsidRPr="001F794E">
        <w:pict w14:anchorId="41E2B8DD">
          <v:rect id="_x0000_i3170" style="width:0;height:1.5pt" o:hralign="center" o:hrstd="t" o:hr="t" fillcolor="#a0a0a0" stroked="f"/>
        </w:pict>
      </w:r>
    </w:p>
    <w:p w14:paraId="61DCBD3C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801"/>
      </w:tblGrid>
      <w:tr w:rsidR="001C27E1" w:rsidRPr="001F794E" w14:paraId="69CFFD72" w14:textId="77777777" w:rsidTr="001C27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48248" w14:textId="77777777" w:rsidR="001C27E1" w:rsidRPr="001F794E" w:rsidRDefault="001C27E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14:paraId="0116FC0C" w14:textId="77777777" w:rsidR="001C27E1" w:rsidRPr="001F794E" w:rsidRDefault="001C27E1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Lazy</w:t>
            </w:r>
          </w:p>
        </w:tc>
      </w:tr>
      <w:tr w:rsidR="001C27E1" w:rsidRPr="001F794E" w14:paraId="425A4C36" w14:textId="77777777" w:rsidTr="001C27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AFB3E" w14:textId="77777777" w:rsidR="001C27E1" w:rsidRPr="001F794E" w:rsidRDefault="001C27E1">
            <w:r w:rsidRPr="001F794E">
              <w:t>Immediate</w:t>
            </w:r>
          </w:p>
        </w:tc>
        <w:tc>
          <w:tcPr>
            <w:tcW w:w="0" w:type="auto"/>
            <w:vAlign w:val="center"/>
            <w:hideMark/>
          </w:tcPr>
          <w:p w14:paraId="50C5765A" w14:textId="77777777" w:rsidR="001C27E1" w:rsidRPr="001F794E" w:rsidRDefault="001C27E1">
            <w:r w:rsidRPr="001F794E">
              <w:t>Delayed</w:t>
            </w:r>
          </w:p>
        </w:tc>
      </w:tr>
    </w:tbl>
    <w:p w14:paraId="1D2A9494" w14:textId="77777777" w:rsidR="001C27E1" w:rsidRPr="001F794E" w:rsidRDefault="001C27E1" w:rsidP="001C27E1">
      <w:r w:rsidRPr="001F794E">
        <w:pict w14:anchorId="31DAD419">
          <v:rect id="_x0000_i3171" style="width:0;height:1.5pt" o:hralign="center" o:hrstd="t" o:hr="t" fillcolor="#a0a0a0" stroked="f"/>
        </w:pict>
      </w:r>
    </w:p>
    <w:p w14:paraId="0592A6E5" w14:textId="77777777" w:rsidR="001C27E1" w:rsidRPr="001F794E" w:rsidRDefault="001C27E1" w:rsidP="001C27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143. What is Stream.Builder?</w:t>
      </w:r>
    </w:p>
    <w:p w14:paraId="66194A59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3462A25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Builds stream dynamically.</w:t>
      </w:r>
    </w:p>
    <w:p w14:paraId="65CBCA45" w14:textId="77777777" w:rsidR="001C27E1" w:rsidRPr="001F794E" w:rsidRDefault="001C27E1" w:rsidP="001C27E1">
      <w:pPr>
        <w:pStyle w:val="Heading3"/>
      </w:pPr>
      <w:r w:rsidRPr="001F794E">
        <w:t>Example</w:t>
      </w:r>
    </w:p>
    <w:p w14:paraId="561BAA95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Stream.Builder&lt;Integer&gt; builder =</w:t>
      </w:r>
    </w:p>
    <w:p w14:paraId="7E6BF715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Stream.builder();</w:t>
      </w:r>
    </w:p>
    <w:p w14:paraId="0EF2E27C" w14:textId="77777777" w:rsidR="001C27E1" w:rsidRPr="001F794E" w:rsidRDefault="001C27E1" w:rsidP="001C27E1">
      <w:pPr>
        <w:pStyle w:val="Heading3"/>
      </w:pPr>
      <w:r w:rsidRPr="001F794E">
        <w:t>Add Elements</w:t>
      </w:r>
    </w:p>
    <w:p w14:paraId="16E75A49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builder.add(1);</w:t>
      </w:r>
    </w:p>
    <w:p w14:paraId="447F4E94" w14:textId="77777777" w:rsidR="001C27E1" w:rsidRPr="001F794E" w:rsidRDefault="001C27E1" w:rsidP="001C27E1">
      <w:pPr>
        <w:pStyle w:val="Heading3"/>
      </w:pPr>
      <w:r w:rsidRPr="001F794E">
        <w:lastRenderedPageBreak/>
        <w:t>Important Point</w:t>
      </w:r>
    </w:p>
    <w:p w14:paraId="62F6561C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for dynamic stream creation.</w:t>
      </w:r>
    </w:p>
    <w:p w14:paraId="1F5261EA" w14:textId="77777777" w:rsidR="001C27E1" w:rsidRPr="001F794E" w:rsidRDefault="001C27E1" w:rsidP="001C27E1">
      <w:r w:rsidRPr="001F794E">
        <w:pict w14:anchorId="33079D72">
          <v:rect id="_x0000_i3172" style="width:0;height:1.5pt" o:hralign="center" o:hrstd="t" o:hr="t" fillcolor="#a0a0a0" stroked="f"/>
        </w:pict>
      </w:r>
    </w:p>
    <w:p w14:paraId="36831D82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F0FD359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Dynamic stream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D2BF656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Stream.Builder</w:t>
      </w:r>
    </w:p>
    <w:p w14:paraId="1A964EDC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135C0D17" w14:textId="77777777" w:rsidR="001C27E1" w:rsidRPr="001F794E" w:rsidRDefault="001C27E1" w:rsidP="001C27E1">
      <w:r w:rsidRPr="001F794E">
        <w:pict w14:anchorId="462FFA80">
          <v:rect id="_x0000_i3173" style="width:0;height:1.5pt" o:hralign="center" o:hrstd="t" o:hr="t" fillcolor="#a0a0a0" stroked="f"/>
        </w:pict>
      </w:r>
    </w:p>
    <w:p w14:paraId="4D6EE38D" w14:textId="77777777" w:rsidR="001C27E1" w:rsidRPr="001F794E" w:rsidRDefault="001C27E1" w:rsidP="001C27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144. What is Java 8 Base64 API?</w:t>
      </w:r>
    </w:p>
    <w:p w14:paraId="321C7AE8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9A3D23A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Built-in Base64 encoding/decoding API.</w:t>
      </w:r>
    </w:p>
    <w:p w14:paraId="6CC4BA88" w14:textId="77777777" w:rsidR="001C27E1" w:rsidRPr="001F794E" w:rsidRDefault="001C27E1" w:rsidP="001C27E1">
      <w:pPr>
        <w:pStyle w:val="Heading3"/>
      </w:pPr>
      <w:r w:rsidRPr="001F794E">
        <w:t>Package</w:t>
      </w:r>
    </w:p>
    <w:p w14:paraId="5234EDD7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java.util.Base64</w:t>
      </w:r>
    </w:p>
    <w:p w14:paraId="53952373" w14:textId="77777777" w:rsidR="001C27E1" w:rsidRPr="001F794E" w:rsidRDefault="001C27E1" w:rsidP="001C27E1">
      <w:pPr>
        <w:pStyle w:val="Heading3"/>
      </w:pPr>
      <w:r w:rsidRPr="001F794E">
        <w:t>Example</w:t>
      </w:r>
    </w:p>
    <w:p w14:paraId="1B7DE485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Base64.getEncoder()</w:t>
      </w:r>
    </w:p>
    <w:p w14:paraId="47B491D1" w14:textId="77777777" w:rsidR="001C27E1" w:rsidRPr="001F794E" w:rsidRDefault="001C27E1" w:rsidP="001C27E1">
      <w:pPr>
        <w:pStyle w:val="Heading3"/>
      </w:pPr>
      <w:r w:rsidRPr="001F794E">
        <w:t>Important Point</w:t>
      </w:r>
    </w:p>
    <w:p w14:paraId="754ACE0C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Replaced third-party Base64 libraries.</w:t>
      </w:r>
    </w:p>
    <w:p w14:paraId="51CF9B5E" w14:textId="77777777" w:rsidR="001C27E1" w:rsidRPr="001F794E" w:rsidRDefault="001C27E1" w:rsidP="001C27E1">
      <w:r w:rsidRPr="001F794E">
        <w:pict w14:anchorId="39A9E368">
          <v:rect id="_x0000_i3174" style="width:0;height:1.5pt" o:hralign="center" o:hrstd="t" o:hr="t" fillcolor="#a0a0a0" stroked="f"/>
        </w:pict>
      </w:r>
    </w:p>
    <w:p w14:paraId="24884C7A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BEAAA4E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Base64 encode/decode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14943ED7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Base64 API</w:t>
      </w:r>
    </w:p>
    <w:p w14:paraId="163B830B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वापरतात</w:t>
      </w:r>
      <w:r w:rsidRPr="001F794E">
        <w:rPr>
          <w:sz w:val="22"/>
          <w:szCs w:val="22"/>
        </w:rPr>
        <w:t>.</w:t>
      </w:r>
    </w:p>
    <w:p w14:paraId="041EF4AC" w14:textId="77777777" w:rsidR="001C27E1" w:rsidRPr="001F794E" w:rsidRDefault="001C27E1" w:rsidP="001C27E1">
      <w:r w:rsidRPr="001F794E">
        <w:pict w14:anchorId="4585DDA1">
          <v:rect id="_x0000_i3175" style="width:0;height:1.5pt" o:hralign="center" o:hrstd="t" o:hr="t" fillcolor="#a0a0a0" stroked="f"/>
        </w:pict>
      </w:r>
    </w:p>
    <w:p w14:paraId="329D1C63" w14:textId="77777777" w:rsidR="001C27E1" w:rsidRPr="001F794E" w:rsidRDefault="001C27E1" w:rsidP="001C27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145. What is Base64 encoding?</w:t>
      </w:r>
    </w:p>
    <w:p w14:paraId="5056DAC1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F130152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Converts binary data into text format.</w:t>
      </w:r>
    </w:p>
    <w:p w14:paraId="07266D27" w14:textId="77777777" w:rsidR="001C27E1" w:rsidRPr="001F794E" w:rsidRDefault="001C27E1" w:rsidP="001C27E1">
      <w:pPr>
        <w:pStyle w:val="Heading3"/>
      </w:pPr>
      <w:r w:rsidRPr="001F794E">
        <w:t>Uses</w:t>
      </w:r>
    </w:p>
    <w:p w14:paraId="683613C8" w14:textId="77777777" w:rsidR="001C27E1" w:rsidRPr="001F794E" w:rsidRDefault="001C27E1" w:rsidP="003003E2">
      <w:pPr>
        <w:pStyle w:val="NormalWeb"/>
        <w:numPr>
          <w:ilvl w:val="0"/>
          <w:numId w:val="678"/>
        </w:numPr>
        <w:rPr>
          <w:sz w:val="22"/>
          <w:szCs w:val="22"/>
        </w:rPr>
      </w:pPr>
      <w:r w:rsidRPr="001F794E">
        <w:rPr>
          <w:sz w:val="22"/>
          <w:szCs w:val="22"/>
        </w:rPr>
        <w:t>JWT tokens</w:t>
      </w:r>
    </w:p>
    <w:p w14:paraId="7DA1DCB5" w14:textId="77777777" w:rsidR="001C27E1" w:rsidRPr="001F794E" w:rsidRDefault="001C27E1" w:rsidP="003003E2">
      <w:pPr>
        <w:pStyle w:val="NormalWeb"/>
        <w:numPr>
          <w:ilvl w:val="0"/>
          <w:numId w:val="678"/>
        </w:numPr>
        <w:rPr>
          <w:sz w:val="22"/>
          <w:szCs w:val="22"/>
        </w:rPr>
      </w:pPr>
      <w:r w:rsidRPr="001F794E">
        <w:rPr>
          <w:sz w:val="22"/>
          <w:szCs w:val="22"/>
        </w:rPr>
        <w:t>Images</w:t>
      </w:r>
    </w:p>
    <w:p w14:paraId="459D1206" w14:textId="77777777" w:rsidR="001C27E1" w:rsidRPr="001F794E" w:rsidRDefault="001C27E1" w:rsidP="003003E2">
      <w:pPr>
        <w:pStyle w:val="NormalWeb"/>
        <w:numPr>
          <w:ilvl w:val="0"/>
          <w:numId w:val="678"/>
        </w:numPr>
        <w:rPr>
          <w:sz w:val="22"/>
          <w:szCs w:val="22"/>
        </w:rPr>
      </w:pPr>
      <w:r w:rsidRPr="001F794E">
        <w:rPr>
          <w:sz w:val="22"/>
          <w:szCs w:val="22"/>
        </w:rPr>
        <w:t>Email attachments</w:t>
      </w:r>
    </w:p>
    <w:p w14:paraId="35C95D34" w14:textId="77777777" w:rsidR="001C27E1" w:rsidRPr="001F794E" w:rsidRDefault="001C27E1" w:rsidP="001C27E1">
      <w:pPr>
        <w:pStyle w:val="Heading3"/>
      </w:pPr>
      <w:r w:rsidRPr="001F794E">
        <w:t>Example</w:t>
      </w:r>
    </w:p>
    <w:p w14:paraId="09095262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encoder.encodeToString(bytes)</w:t>
      </w:r>
    </w:p>
    <w:p w14:paraId="45AA3FCF" w14:textId="77777777" w:rsidR="001C27E1" w:rsidRPr="001F794E" w:rsidRDefault="001C27E1" w:rsidP="001C27E1">
      <w:pPr>
        <w:pStyle w:val="Heading3"/>
      </w:pPr>
      <w:r w:rsidRPr="001F794E">
        <w:t>Important Point</w:t>
      </w:r>
    </w:p>
    <w:p w14:paraId="2F5EC99B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Not encryption.</w:t>
      </w:r>
    </w:p>
    <w:p w14:paraId="62691E3E" w14:textId="77777777" w:rsidR="001C27E1" w:rsidRPr="001F794E" w:rsidRDefault="001C27E1" w:rsidP="001C27E1">
      <w:r w:rsidRPr="001F794E">
        <w:pict w14:anchorId="3B9442F4">
          <v:rect id="_x0000_i3176" style="width:0;height:1.5pt" o:hralign="center" o:hrstd="t" o:hr="t" fillcolor="#a0a0a0" stroked="f"/>
        </w:pict>
      </w:r>
    </w:p>
    <w:p w14:paraId="75BA0FAE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DF87A45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Binary data text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convert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Base64 encoding.</w:t>
      </w:r>
    </w:p>
    <w:p w14:paraId="4077B735" w14:textId="77777777" w:rsidR="001C27E1" w:rsidRPr="001F794E" w:rsidRDefault="001C27E1" w:rsidP="001C27E1">
      <w:r w:rsidRPr="001F794E">
        <w:pict w14:anchorId="41D95FD6">
          <v:rect id="_x0000_i3177" style="width:0;height:1.5pt" o:hralign="center" o:hrstd="t" o:hr="t" fillcolor="#a0a0a0" stroked="f"/>
        </w:pict>
      </w:r>
    </w:p>
    <w:p w14:paraId="4BBC35C2" w14:textId="77777777" w:rsidR="001C27E1" w:rsidRPr="001F794E" w:rsidRDefault="001C27E1" w:rsidP="001C27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146. What is Nashorn JavaScript engine?</w:t>
      </w:r>
    </w:p>
    <w:p w14:paraId="0E673496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859218E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JavaScript execution engine inside JVM.</w:t>
      </w:r>
    </w:p>
    <w:p w14:paraId="7E690DDD" w14:textId="77777777" w:rsidR="001C27E1" w:rsidRPr="001F794E" w:rsidRDefault="001C27E1" w:rsidP="001C27E1">
      <w:pPr>
        <w:pStyle w:val="Heading3"/>
      </w:pPr>
      <w:r w:rsidRPr="001F794E">
        <w:t>Example</w:t>
      </w:r>
    </w:p>
    <w:p w14:paraId="1F45C9DA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ScriptEngineManager</w:t>
      </w:r>
    </w:p>
    <w:p w14:paraId="535D7FB2" w14:textId="77777777" w:rsidR="001C27E1" w:rsidRPr="001F794E" w:rsidRDefault="001C27E1" w:rsidP="001C27E1">
      <w:pPr>
        <w:pStyle w:val="Heading3"/>
      </w:pPr>
      <w:r w:rsidRPr="001F794E">
        <w:lastRenderedPageBreak/>
        <w:t>Uses</w:t>
      </w:r>
    </w:p>
    <w:p w14:paraId="44F89ECA" w14:textId="77777777" w:rsidR="001C27E1" w:rsidRPr="001F794E" w:rsidRDefault="001C27E1" w:rsidP="003003E2">
      <w:pPr>
        <w:pStyle w:val="NormalWeb"/>
        <w:numPr>
          <w:ilvl w:val="0"/>
          <w:numId w:val="679"/>
        </w:numPr>
        <w:rPr>
          <w:sz w:val="22"/>
          <w:szCs w:val="22"/>
        </w:rPr>
      </w:pPr>
      <w:r w:rsidRPr="001F794E">
        <w:rPr>
          <w:sz w:val="22"/>
          <w:szCs w:val="22"/>
        </w:rPr>
        <w:t>Execute JS scripts</w:t>
      </w:r>
    </w:p>
    <w:p w14:paraId="10F07E08" w14:textId="77777777" w:rsidR="001C27E1" w:rsidRPr="001F794E" w:rsidRDefault="001C27E1" w:rsidP="003003E2">
      <w:pPr>
        <w:pStyle w:val="NormalWeb"/>
        <w:numPr>
          <w:ilvl w:val="0"/>
          <w:numId w:val="679"/>
        </w:numPr>
        <w:rPr>
          <w:sz w:val="22"/>
          <w:szCs w:val="22"/>
        </w:rPr>
      </w:pPr>
      <w:r w:rsidRPr="001F794E">
        <w:rPr>
          <w:sz w:val="22"/>
          <w:szCs w:val="22"/>
        </w:rPr>
        <w:t>Dynamic scripting</w:t>
      </w:r>
    </w:p>
    <w:p w14:paraId="751FB9CB" w14:textId="77777777" w:rsidR="001C27E1" w:rsidRPr="001F794E" w:rsidRDefault="001C27E1" w:rsidP="001C27E1">
      <w:pPr>
        <w:pStyle w:val="Heading3"/>
      </w:pPr>
      <w:r w:rsidRPr="001F794E">
        <w:t>Important Point</w:t>
      </w:r>
    </w:p>
    <w:p w14:paraId="5D27861F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Deprecated later.</w:t>
      </w:r>
    </w:p>
    <w:p w14:paraId="50514A52" w14:textId="77777777" w:rsidR="001C27E1" w:rsidRPr="001F794E" w:rsidRDefault="001C27E1" w:rsidP="001C27E1">
      <w:r w:rsidRPr="001F794E">
        <w:pict w14:anchorId="4B3E5C60">
          <v:rect id="_x0000_i3178" style="width:0;height:1.5pt" o:hralign="center" o:hrstd="t" o:hr="t" fillcolor="#a0a0a0" stroked="f"/>
        </w:pict>
      </w:r>
    </w:p>
    <w:p w14:paraId="599D1DAE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B8879A5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JVM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JavaScript execute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engine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Nashorn.</w:t>
      </w:r>
    </w:p>
    <w:p w14:paraId="3DAF9C30" w14:textId="77777777" w:rsidR="001C27E1" w:rsidRPr="001F794E" w:rsidRDefault="001C27E1" w:rsidP="001C27E1">
      <w:r w:rsidRPr="001F794E">
        <w:pict w14:anchorId="326A9B3A">
          <v:rect id="_x0000_i3179" style="width:0;height:1.5pt" o:hralign="center" o:hrstd="t" o:hr="t" fillcolor="#a0a0a0" stroked="f"/>
        </w:pict>
      </w:r>
    </w:p>
    <w:p w14:paraId="1507B0FC" w14:textId="77777777" w:rsidR="001C27E1" w:rsidRPr="001F794E" w:rsidRDefault="001C27E1" w:rsidP="001C27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147. What is repeating annotation in Java 8?</w:t>
      </w:r>
    </w:p>
    <w:p w14:paraId="631D7B54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D111FCD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Allows same annotation multiple times.</w:t>
      </w:r>
    </w:p>
    <w:p w14:paraId="14FDF6F5" w14:textId="77777777" w:rsidR="001C27E1" w:rsidRPr="001F794E" w:rsidRDefault="001C27E1" w:rsidP="001C27E1">
      <w:pPr>
        <w:pStyle w:val="Heading3"/>
      </w:pPr>
      <w:r w:rsidRPr="001F794E">
        <w:t>Example</w:t>
      </w:r>
    </w:p>
    <w:p w14:paraId="6DF7D5AA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@Role("ADMIN")</w:t>
      </w:r>
    </w:p>
    <w:p w14:paraId="57CCD198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@Role("USER")</w:t>
      </w:r>
    </w:p>
    <w:p w14:paraId="6791915A" w14:textId="77777777" w:rsidR="001C27E1" w:rsidRPr="001F794E" w:rsidRDefault="001C27E1" w:rsidP="001C27E1">
      <w:pPr>
        <w:pStyle w:val="Heading3"/>
      </w:pPr>
      <w:r w:rsidRPr="001F794E">
        <w:t>Requirement</w:t>
      </w:r>
    </w:p>
    <w:p w14:paraId="5682216E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@Repeatable</w:t>
      </w:r>
    </w:p>
    <w:p w14:paraId="59495CD7" w14:textId="77777777" w:rsidR="001C27E1" w:rsidRPr="001F794E" w:rsidRDefault="001C27E1" w:rsidP="001C27E1">
      <w:pPr>
        <w:pStyle w:val="Heading3"/>
      </w:pPr>
      <w:r w:rsidRPr="001F794E">
        <w:t>Important Point</w:t>
      </w:r>
    </w:p>
    <w:p w14:paraId="6E7B82D0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annotation flexibility.</w:t>
      </w:r>
    </w:p>
    <w:p w14:paraId="1356562F" w14:textId="77777777" w:rsidR="001C27E1" w:rsidRPr="001F794E" w:rsidRDefault="001C27E1" w:rsidP="001C27E1">
      <w:r w:rsidRPr="001F794E">
        <w:pict w14:anchorId="3ED1DD6E">
          <v:rect id="_x0000_i3180" style="width:0;height:1.5pt" o:hralign="center" o:hrstd="t" o:hr="t" fillcolor="#a0a0a0" stroked="f"/>
        </w:pict>
      </w:r>
    </w:p>
    <w:p w14:paraId="7234FCD9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5D4FE60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एकच</w:t>
      </w:r>
      <w:r w:rsidRPr="001F794E">
        <w:rPr>
          <w:sz w:val="22"/>
          <w:szCs w:val="22"/>
        </w:rPr>
        <w:t xml:space="preserve"> annotation multiple </w:t>
      </w:r>
      <w:r w:rsidRPr="001F794E">
        <w:rPr>
          <w:rFonts w:ascii="Nirmala UI" w:hAnsi="Nirmala UI" w:cs="Nirmala UI"/>
          <w:sz w:val="22"/>
          <w:szCs w:val="22"/>
        </w:rPr>
        <w:t>वेळा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repeating annotation.</w:t>
      </w:r>
    </w:p>
    <w:p w14:paraId="072F984C" w14:textId="77777777" w:rsidR="001C27E1" w:rsidRPr="001F794E" w:rsidRDefault="001C27E1" w:rsidP="001C27E1">
      <w:r w:rsidRPr="001F794E">
        <w:lastRenderedPageBreak/>
        <w:pict w14:anchorId="1428AB3E">
          <v:rect id="_x0000_i3181" style="width:0;height:1.5pt" o:hralign="center" o:hrstd="t" o:hr="t" fillcolor="#a0a0a0" stroked="f"/>
        </w:pict>
      </w:r>
    </w:p>
    <w:p w14:paraId="47F252FB" w14:textId="77777777" w:rsidR="001C27E1" w:rsidRPr="001F794E" w:rsidRDefault="001C27E1" w:rsidP="001C27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148. What is type annotation in Java 8?</w:t>
      </w:r>
    </w:p>
    <w:p w14:paraId="366649F1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D2F6577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Annotations applicable to:</w:t>
      </w:r>
    </w:p>
    <w:p w14:paraId="6E544192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Any type usage</w:t>
      </w:r>
    </w:p>
    <w:p w14:paraId="316478D9" w14:textId="77777777" w:rsidR="001C27E1" w:rsidRPr="001F794E" w:rsidRDefault="001C27E1" w:rsidP="001C27E1">
      <w:pPr>
        <w:pStyle w:val="Heading3"/>
      </w:pPr>
      <w:r w:rsidRPr="001F794E">
        <w:t>Example</w:t>
      </w:r>
    </w:p>
    <w:p w14:paraId="767CEB94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List&lt;@NonNull String&gt;</w:t>
      </w:r>
    </w:p>
    <w:p w14:paraId="3166894C" w14:textId="77777777" w:rsidR="001C27E1" w:rsidRPr="001F794E" w:rsidRDefault="001C27E1" w:rsidP="001C27E1">
      <w:pPr>
        <w:pStyle w:val="Heading3"/>
      </w:pPr>
      <w:r w:rsidRPr="001F794E">
        <w:t>Benefits</w:t>
      </w:r>
    </w:p>
    <w:p w14:paraId="45ADFE41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Better static analysis.</w:t>
      </w:r>
    </w:p>
    <w:p w14:paraId="3EFFCEB1" w14:textId="77777777" w:rsidR="001C27E1" w:rsidRPr="001F794E" w:rsidRDefault="001C27E1" w:rsidP="001C27E1">
      <w:pPr>
        <w:pStyle w:val="Heading3"/>
      </w:pPr>
      <w:r w:rsidRPr="001F794E">
        <w:t>Important Point</w:t>
      </w:r>
    </w:p>
    <w:p w14:paraId="76A93649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Supports advanced validation tools.</w:t>
      </w:r>
    </w:p>
    <w:p w14:paraId="5494947E" w14:textId="77777777" w:rsidR="001C27E1" w:rsidRPr="001F794E" w:rsidRDefault="001C27E1" w:rsidP="001C27E1">
      <w:r w:rsidRPr="001F794E">
        <w:pict w14:anchorId="773E1AAC">
          <v:rect id="_x0000_i3182" style="width:0;height:1.5pt" o:hralign="center" o:hrstd="t" o:hr="t" fillcolor="#a0a0a0" stroked="f"/>
        </w:pict>
      </w:r>
    </w:p>
    <w:p w14:paraId="631176EB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00C0AB6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Types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annotation </w:t>
      </w:r>
      <w:r w:rsidRPr="001F794E">
        <w:rPr>
          <w:rFonts w:ascii="Nirmala UI" w:hAnsi="Nirmala UI" w:cs="Nirmala UI"/>
          <w:sz w:val="22"/>
          <w:szCs w:val="22"/>
        </w:rPr>
        <w:t>वापरणे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type annotation.</w:t>
      </w:r>
    </w:p>
    <w:p w14:paraId="5903ACD3" w14:textId="77777777" w:rsidR="001C27E1" w:rsidRPr="001F794E" w:rsidRDefault="001C27E1" w:rsidP="001C27E1">
      <w:r w:rsidRPr="001F794E">
        <w:pict w14:anchorId="24923EAF">
          <v:rect id="_x0000_i3183" style="width:0;height:1.5pt" o:hralign="center" o:hrstd="t" o:hr="t" fillcolor="#a0a0a0" stroked="f"/>
        </w:pict>
      </w:r>
    </w:p>
    <w:p w14:paraId="7D0A0A24" w14:textId="77777777" w:rsidR="001C27E1" w:rsidRPr="001F794E" w:rsidRDefault="001C27E1" w:rsidP="001C27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149. What is CompletableFuture chaining?</w:t>
      </w:r>
    </w:p>
    <w:p w14:paraId="05341213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9A61448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Sequential async task execution.</w:t>
      </w:r>
    </w:p>
    <w:p w14:paraId="3364DC88" w14:textId="77777777" w:rsidR="001C27E1" w:rsidRPr="001F794E" w:rsidRDefault="001C27E1" w:rsidP="001C27E1">
      <w:pPr>
        <w:pStyle w:val="Heading3"/>
      </w:pPr>
      <w:r w:rsidRPr="001F794E">
        <w:t>Example</w:t>
      </w:r>
    </w:p>
    <w:p w14:paraId="3F6D2719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cf.thenApply(...)</w:t>
      </w:r>
    </w:p>
    <w:p w14:paraId="5981ADD1" w14:textId="77777777" w:rsidR="001C27E1" w:rsidRPr="001F794E" w:rsidRDefault="001C27E1" w:rsidP="001C27E1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.thenAccept(...)</w:t>
      </w:r>
    </w:p>
    <w:p w14:paraId="5EF60C8E" w14:textId="77777777" w:rsidR="001C27E1" w:rsidRPr="001F794E" w:rsidRDefault="001C27E1" w:rsidP="001C27E1">
      <w:pPr>
        <w:pStyle w:val="Heading3"/>
      </w:pPr>
      <w:r w:rsidRPr="001F794E">
        <w:lastRenderedPageBreak/>
        <w:t>Benefits</w:t>
      </w:r>
    </w:p>
    <w:p w14:paraId="204C976D" w14:textId="77777777" w:rsidR="001C27E1" w:rsidRPr="001F794E" w:rsidRDefault="001C27E1" w:rsidP="003003E2">
      <w:pPr>
        <w:pStyle w:val="NormalWeb"/>
        <w:numPr>
          <w:ilvl w:val="0"/>
          <w:numId w:val="680"/>
        </w:numPr>
        <w:rPr>
          <w:sz w:val="22"/>
          <w:szCs w:val="22"/>
        </w:rPr>
      </w:pPr>
      <w:r w:rsidRPr="001F794E">
        <w:rPr>
          <w:sz w:val="22"/>
          <w:szCs w:val="22"/>
        </w:rPr>
        <w:t>Async workflow</w:t>
      </w:r>
    </w:p>
    <w:p w14:paraId="355A0365" w14:textId="77777777" w:rsidR="001C27E1" w:rsidRPr="001F794E" w:rsidRDefault="001C27E1" w:rsidP="003003E2">
      <w:pPr>
        <w:pStyle w:val="NormalWeb"/>
        <w:numPr>
          <w:ilvl w:val="0"/>
          <w:numId w:val="680"/>
        </w:numPr>
        <w:rPr>
          <w:sz w:val="22"/>
          <w:szCs w:val="22"/>
        </w:rPr>
      </w:pPr>
      <w:r w:rsidRPr="001F794E">
        <w:rPr>
          <w:sz w:val="22"/>
          <w:szCs w:val="22"/>
        </w:rPr>
        <w:t>Cleaner async code</w:t>
      </w:r>
    </w:p>
    <w:p w14:paraId="59410884" w14:textId="77777777" w:rsidR="001C27E1" w:rsidRPr="001F794E" w:rsidRDefault="001C27E1" w:rsidP="001C27E1">
      <w:pPr>
        <w:pStyle w:val="Heading3"/>
      </w:pPr>
      <w:r w:rsidRPr="001F794E">
        <w:t>Important Point</w:t>
      </w:r>
    </w:p>
    <w:p w14:paraId="2EF08D17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Core feature of CompletableFuture.</w:t>
      </w:r>
    </w:p>
    <w:p w14:paraId="5D617CBA" w14:textId="77777777" w:rsidR="001C27E1" w:rsidRPr="001F794E" w:rsidRDefault="001C27E1" w:rsidP="001C27E1">
      <w:r w:rsidRPr="001F794E">
        <w:pict w14:anchorId="197B7F57">
          <v:rect id="_x0000_i3184" style="width:0;height:1.5pt" o:hralign="center" o:hrstd="t" o:hr="t" fillcolor="#a0a0a0" stroked="f"/>
        </w:pict>
      </w:r>
    </w:p>
    <w:p w14:paraId="7FFACF72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3F54D7C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Async tasks chain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CompletableFuture chaining.</w:t>
      </w:r>
    </w:p>
    <w:p w14:paraId="04AA7EAB" w14:textId="77777777" w:rsidR="001C27E1" w:rsidRPr="001F794E" w:rsidRDefault="001C27E1" w:rsidP="001C27E1">
      <w:r w:rsidRPr="001F794E">
        <w:pict w14:anchorId="31D0F630">
          <v:rect id="_x0000_i3185" style="width:0;height:1.5pt" o:hralign="center" o:hrstd="t" o:hr="t" fillcolor="#a0a0a0" stroked="f"/>
        </w:pict>
      </w:r>
    </w:p>
    <w:p w14:paraId="1BCA19D3" w14:textId="77777777" w:rsidR="001C27E1" w:rsidRPr="001F794E" w:rsidRDefault="001C27E1" w:rsidP="001C27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150. What are the most important Java 8 interview topics?</w:t>
      </w:r>
    </w:p>
    <w:p w14:paraId="334D73DE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D62D8AD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Top Topics</w:t>
      </w:r>
    </w:p>
    <w:p w14:paraId="141F3433" w14:textId="77777777" w:rsidR="001C27E1" w:rsidRPr="001F794E" w:rsidRDefault="001C27E1" w:rsidP="001C27E1">
      <w:pPr>
        <w:pStyle w:val="Heading3"/>
      </w:pPr>
      <w:r w:rsidRPr="001F794E">
        <w:t>1. Lambda expressions</w:t>
      </w:r>
    </w:p>
    <w:p w14:paraId="0C2249B8" w14:textId="77777777" w:rsidR="001C27E1" w:rsidRPr="001F794E" w:rsidRDefault="001C27E1" w:rsidP="001C27E1">
      <w:r w:rsidRPr="001F794E">
        <w:pict w14:anchorId="38815127">
          <v:rect id="_x0000_i3186" style="width:0;height:1.5pt" o:hralign="center" o:hrstd="t" o:hr="t" fillcolor="#a0a0a0" stroked="f"/>
        </w:pict>
      </w:r>
    </w:p>
    <w:p w14:paraId="1A72CC5F" w14:textId="77777777" w:rsidR="001C27E1" w:rsidRPr="001F794E" w:rsidRDefault="001C27E1" w:rsidP="001C27E1">
      <w:pPr>
        <w:pStyle w:val="Heading3"/>
      </w:pPr>
      <w:r w:rsidRPr="001F794E">
        <w:t>2. Functional interfaces</w:t>
      </w:r>
    </w:p>
    <w:p w14:paraId="411718A7" w14:textId="77777777" w:rsidR="001C27E1" w:rsidRPr="001F794E" w:rsidRDefault="001C27E1" w:rsidP="001C27E1">
      <w:r w:rsidRPr="001F794E">
        <w:pict w14:anchorId="5413041B">
          <v:rect id="_x0000_i3187" style="width:0;height:1.5pt" o:hralign="center" o:hrstd="t" o:hr="t" fillcolor="#a0a0a0" stroked="f"/>
        </w:pict>
      </w:r>
    </w:p>
    <w:p w14:paraId="2E1984BA" w14:textId="77777777" w:rsidR="001C27E1" w:rsidRPr="001F794E" w:rsidRDefault="001C27E1" w:rsidP="001C27E1">
      <w:pPr>
        <w:pStyle w:val="Heading3"/>
      </w:pPr>
      <w:r w:rsidRPr="001F794E">
        <w:t>3. Stream API</w:t>
      </w:r>
    </w:p>
    <w:p w14:paraId="2405A70B" w14:textId="77777777" w:rsidR="001C27E1" w:rsidRPr="001F794E" w:rsidRDefault="001C27E1" w:rsidP="001C27E1">
      <w:r w:rsidRPr="001F794E">
        <w:pict w14:anchorId="78916FD3">
          <v:rect id="_x0000_i3188" style="width:0;height:1.5pt" o:hralign="center" o:hrstd="t" o:hr="t" fillcolor="#a0a0a0" stroked="f"/>
        </w:pict>
      </w:r>
    </w:p>
    <w:p w14:paraId="07E611D0" w14:textId="77777777" w:rsidR="001C27E1" w:rsidRPr="001F794E" w:rsidRDefault="001C27E1" w:rsidP="001C27E1">
      <w:pPr>
        <w:pStyle w:val="Heading3"/>
      </w:pPr>
      <w:r w:rsidRPr="001F794E">
        <w:t>4. Optional</w:t>
      </w:r>
    </w:p>
    <w:p w14:paraId="2046109C" w14:textId="77777777" w:rsidR="001C27E1" w:rsidRPr="001F794E" w:rsidRDefault="001C27E1" w:rsidP="001C27E1">
      <w:r w:rsidRPr="001F794E">
        <w:pict w14:anchorId="7E7BE0B1">
          <v:rect id="_x0000_i3189" style="width:0;height:1.5pt" o:hralign="center" o:hrstd="t" o:hr="t" fillcolor="#a0a0a0" stroked="f"/>
        </w:pict>
      </w:r>
    </w:p>
    <w:p w14:paraId="3AF8056B" w14:textId="77777777" w:rsidR="001C27E1" w:rsidRPr="001F794E" w:rsidRDefault="001C27E1" w:rsidP="001C27E1">
      <w:pPr>
        <w:pStyle w:val="Heading3"/>
      </w:pPr>
      <w:r w:rsidRPr="001F794E">
        <w:t>5. Method references</w:t>
      </w:r>
    </w:p>
    <w:p w14:paraId="57F49E0E" w14:textId="77777777" w:rsidR="001C27E1" w:rsidRPr="001F794E" w:rsidRDefault="001C27E1" w:rsidP="001C27E1">
      <w:r w:rsidRPr="001F794E">
        <w:pict w14:anchorId="7167EDFE">
          <v:rect id="_x0000_i3190" style="width:0;height:1.5pt" o:hralign="center" o:hrstd="t" o:hr="t" fillcolor="#a0a0a0" stroked="f"/>
        </w:pict>
      </w:r>
    </w:p>
    <w:p w14:paraId="5E60642A" w14:textId="77777777" w:rsidR="001C27E1" w:rsidRPr="001F794E" w:rsidRDefault="001C27E1" w:rsidP="001C27E1">
      <w:pPr>
        <w:pStyle w:val="Heading3"/>
      </w:pPr>
      <w:r w:rsidRPr="001F794E">
        <w:lastRenderedPageBreak/>
        <w:t>6. Collectors</w:t>
      </w:r>
    </w:p>
    <w:p w14:paraId="32EF7A5F" w14:textId="77777777" w:rsidR="001C27E1" w:rsidRPr="001F794E" w:rsidRDefault="001C27E1" w:rsidP="001C27E1">
      <w:r w:rsidRPr="001F794E">
        <w:pict w14:anchorId="3B2227AE">
          <v:rect id="_x0000_i3191" style="width:0;height:1.5pt" o:hralign="center" o:hrstd="t" o:hr="t" fillcolor="#a0a0a0" stroked="f"/>
        </w:pict>
      </w:r>
    </w:p>
    <w:p w14:paraId="2836638F" w14:textId="77777777" w:rsidR="001C27E1" w:rsidRPr="001F794E" w:rsidRDefault="001C27E1" w:rsidP="001C27E1">
      <w:pPr>
        <w:pStyle w:val="Heading3"/>
      </w:pPr>
      <w:r w:rsidRPr="001F794E">
        <w:t>7. Parallel streams</w:t>
      </w:r>
    </w:p>
    <w:p w14:paraId="49961EA5" w14:textId="77777777" w:rsidR="001C27E1" w:rsidRPr="001F794E" w:rsidRDefault="001C27E1" w:rsidP="001C27E1">
      <w:r w:rsidRPr="001F794E">
        <w:pict w14:anchorId="2859022C">
          <v:rect id="_x0000_i3192" style="width:0;height:1.5pt" o:hralign="center" o:hrstd="t" o:hr="t" fillcolor="#a0a0a0" stroked="f"/>
        </w:pict>
      </w:r>
    </w:p>
    <w:p w14:paraId="1F22748A" w14:textId="77777777" w:rsidR="001C27E1" w:rsidRPr="001F794E" w:rsidRDefault="001C27E1" w:rsidP="001C27E1">
      <w:pPr>
        <w:pStyle w:val="Heading3"/>
      </w:pPr>
      <w:r w:rsidRPr="001F794E">
        <w:t>8. CompletableFuture</w:t>
      </w:r>
    </w:p>
    <w:p w14:paraId="07DD8862" w14:textId="77777777" w:rsidR="001C27E1" w:rsidRPr="001F794E" w:rsidRDefault="001C27E1" w:rsidP="001C27E1">
      <w:r w:rsidRPr="001F794E">
        <w:pict w14:anchorId="79B52228">
          <v:rect id="_x0000_i3193" style="width:0;height:1.5pt" o:hralign="center" o:hrstd="t" o:hr="t" fillcolor="#a0a0a0" stroked="f"/>
        </w:pict>
      </w:r>
    </w:p>
    <w:p w14:paraId="58C5DE8F" w14:textId="77777777" w:rsidR="001C27E1" w:rsidRPr="001F794E" w:rsidRDefault="001C27E1" w:rsidP="001C27E1">
      <w:pPr>
        <w:pStyle w:val="Heading3"/>
      </w:pPr>
      <w:r w:rsidRPr="001F794E">
        <w:t>9. Date &amp; Time API</w:t>
      </w:r>
    </w:p>
    <w:p w14:paraId="39F7EE50" w14:textId="77777777" w:rsidR="001C27E1" w:rsidRPr="001F794E" w:rsidRDefault="001C27E1" w:rsidP="001C27E1">
      <w:r w:rsidRPr="001F794E">
        <w:pict w14:anchorId="34EC4002">
          <v:rect id="_x0000_i3194" style="width:0;height:1.5pt" o:hralign="center" o:hrstd="t" o:hr="t" fillcolor="#a0a0a0" stroked="f"/>
        </w:pict>
      </w:r>
    </w:p>
    <w:p w14:paraId="777E4F25" w14:textId="77777777" w:rsidR="001C27E1" w:rsidRPr="001F794E" w:rsidRDefault="001C27E1" w:rsidP="001C27E1">
      <w:pPr>
        <w:pStyle w:val="Heading3"/>
      </w:pPr>
      <w:r w:rsidRPr="001F794E">
        <w:t>10. Functional programming concepts</w:t>
      </w:r>
    </w:p>
    <w:p w14:paraId="43AF47B6" w14:textId="77777777" w:rsidR="001C27E1" w:rsidRPr="001F794E" w:rsidRDefault="001C27E1" w:rsidP="001C27E1">
      <w:pPr>
        <w:pStyle w:val="Heading3"/>
      </w:pPr>
      <w:r w:rsidRPr="001F794E">
        <w:t>Important Point</w:t>
      </w:r>
    </w:p>
    <w:p w14:paraId="365EE1F7" w14:textId="77777777" w:rsidR="001C27E1" w:rsidRPr="001F794E" w:rsidRDefault="001C27E1" w:rsidP="001C27E1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These dominate modern Java interviews.</w:t>
      </w:r>
    </w:p>
    <w:p w14:paraId="710F9A31" w14:textId="77777777" w:rsidR="001C27E1" w:rsidRPr="001F794E" w:rsidRDefault="001C27E1" w:rsidP="001C27E1">
      <w:r w:rsidRPr="001F794E">
        <w:pict w14:anchorId="666060B8">
          <v:rect id="_x0000_i3195" style="width:0;height:1.5pt" o:hralign="center" o:hrstd="t" o:hr="t" fillcolor="#a0a0a0" stroked="f"/>
        </w:pict>
      </w:r>
    </w:p>
    <w:p w14:paraId="7E9B455B" w14:textId="77777777" w:rsidR="001C27E1" w:rsidRPr="001F794E" w:rsidRDefault="001C27E1" w:rsidP="001C27E1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5C0A221" w14:textId="77777777" w:rsidR="001C27E1" w:rsidRPr="001F794E" w:rsidRDefault="001C27E1" w:rsidP="001C27E1">
      <w:pPr>
        <w:pStyle w:val="Heading3"/>
      </w:pPr>
      <w:r w:rsidRPr="001F794E">
        <w:t>Most Important Topics</w:t>
      </w:r>
    </w:p>
    <w:p w14:paraId="6A189F62" w14:textId="77777777" w:rsidR="001C27E1" w:rsidRPr="001F794E" w:rsidRDefault="001C27E1" w:rsidP="003003E2">
      <w:pPr>
        <w:pStyle w:val="NormalWeb"/>
        <w:numPr>
          <w:ilvl w:val="0"/>
          <w:numId w:val="681"/>
        </w:numPr>
        <w:rPr>
          <w:sz w:val="22"/>
          <w:szCs w:val="22"/>
        </w:rPr>
      </w:pPr>
      <w:r w:rsidRPr="001F794E">
        <w:rPr>
          <w:sz w:val="22"/>
          <w:szCs w:val="22"/>
        </w:rPr>
        <w:t>Lambda</w:t>
      </w:r>
    </w:p>
    <w:p w14:paraId="4DA752CF" w14:textId="77777777" w:rsidR="001C27E1" w:rsidRPr="001F794E" w:rsidRDefault="001C27E1" w:rsidP="003003E2">
      <w:pPr>
        <w:pStyle w:val="NormalWeb"/>
        <w:numPr>
          <w:ilvl w:val="0"/>
          <w:numId w:val="681"/>
        </w:numPr>
        <w:rPr>
          <w:sz w:val="22"/>
          <w:szCs w:val="22"/>
        </w:rPr>
      </w:pPr>
      <w:r w:rsidRPr="001F794E">
        <w:rPr>
          <w:sz w:val="22"/>
          <w:szCs w:val="22"/>
        </w:rPr>
        <w:t>Streams</w:t>
      </w:r>
    </w:p>
    <w:p w14:paraId="2720B1BB" w14:textId="77777777" w:rsidR="001C27E1" w:rsidRPr="001F794E" w:rsidRDefault="001C27E1" w:rsidP="003003E2">
      <w:pPr>
        <w:pStyle w:val="NormalWeb"/>
        <w:numPr>
          <w:ilvl w:val="0"/>
          <w:numId w:val="681"/>
        </w:numPr>
        <w:rPr>
          <w:sz w:val="22"/>
          <w:szCs w:val="22"/>
        </w:rPr>
      </w:pPr>
      <w:r w:rsidRPr="001F794E">
        <w:rPr>
          <w:sz w:val="22"/>
          <w:szCs w:val="22"/>
        </w:rPr>
        <w:t>Optional</w:t>
      </w:r>
    </w:p>
    <w:p w14:paraId="2C4F274E" w14:textId="77777777" w:rsidR="001C27E1" w:rsidRPr="001F794E" w:rsidRDefault="001C27E1" w:rsidP="003003E2">
      <w:pPr>
        <w:pStyle w:val="NormalWeb"/>
        <w:numPr>
          <w:ilvl w:val="0"/>
          <w:numId w:val="681"/>
        </w:numPr>
        <w:rPr>
          <w:sz w:val="22"/>
          <w:szCs w:val="22"/>
        </w:rPr>
      </w:pPr>
      <w:r w:rsidRPr="001F794E">
        <w:rPr>
          <w:sz w:val="22"/>
          <w:szCs w:val="22"/>
        </w:rPr>
        <w:t>CompletableFuture</w:t>
      </w:r>
    </w:p>
    <w:p w14:paraId="73A3A30A" w14:textId="77777777" w:rsidR="001C27E1" w:rsidRPr="001F794E" w:rsidRDefault="001C27E1" w:rsidP="003003E2">
      <w:pPr>
        <w:pStyle w:val="NormalWeb"/>
        <w:numPr>
          <w:ilvl w:val="0"/>
          <w:numId w:val="681"/>
        </w:numPr>
        <w:rPr>
          <w:sz w:val="22"/>
          <w:szCs w:val="22"/>
        </w:rPr>
      </w:pPr>
      <w:r w:rsidRPr="001F794E">
        <w:rPr>
          <w:sz w:val="22"/>
          <w:szCs w:val="22"/>
        </w:rPr>
        <w:t>Collectors</w:t>
      </w:r>
    </w:p>
    <w:p w14:paraId="67B2B050" w14:textId="77777777" w:rsidR="001C27E1" w:rsidRPr="001F794E" w:rsidRDefault="001C27E1" w:rsidP="001C27E1">
      <w:r w:rsidRPr="001F794E">
        <w:pict w14:anchorId="1A6B6470">
          <v:rect id="_x0000_i3196" style="width:0;height:1.5pt" o:hralign="center" o:hrstd="t" o:hr="t" fillcolor="#a0a0a0" stroked="f"/>
        </w:pict>
      </w:r>
    </w:p>
    <w:p w14:paraId="4D22ECAA" w14:textId="77777777" w:rsidR="001C27E1" w:rsidRPr="001F794E" w:rsidRDefault="001C27E1" w:rsidP="001C27E1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150/250 COMPLETED</w:t>
      </w:r>
    </w:p>
    <w:p w14:paraId="71EAF17F" w14:textId="77777777" w:rsidR="00A97B22" w:rsidRPr="001F794E" w:rsidRDefault="00A97B22" w:rsidP="00A97B2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(151–160)</w:t>
      </w:r>
    </w:p>
    <w:p w14:paraId="5D3F883A" w14:textId="77777777" w:rsidR="00A97B22" w:rsidRPr="001F794E" w:rsidRDefault="00A97B22" w:rsidP="00A97B22">
      <w:r w:rsidRPr="001F794E">
        <w:pict w14:anchorId="29252C03">
          <v:rect id="_x0000_i3197" style="width:0;height:1.5pt" o:hralign="center" o:hrstd="t" o:hr="t" fillcolor="#a0a0a0" stroked="f"/>
        </w:pict>
      </w:r>
    </w:p>
    <w:p w14:paraId="6959F2E8" w14:textId="77777777" w:rsidR="00A97B22" w:rsidRPr="001F794E" w:rsidRDefault="00A97B22" w:rsidP="00A97B2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151. What is Java 9 module system?</w:t>
      </w:r>
    </w:p>
    <w:p w14:paraId="3AC8A651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3EA14AD1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9 introduced:</w:t>
      </w:r>
    </w:p>
    <w:p w14:paraId="4CC00227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JPMS (Java Platform Module System)</w:t>
      </w:r>
    </w:p>
    <w:p w14:paraId="7D1F5DEB" w14:textId="77777777" w:rsidR="00A97B22" w:rsidRPr="001F794E" w:rsidRDefault="00A97B22" w:rsidP="00A97B22">
      <w:pPr>
        <w:pStyle w:val="Heading3"/>
      </w:pPr>
      <w:r w:rsidRPr="001F794E">
        <w:t>Purpose</w:t>
      </w:r>
    </w:p>
    <w:p w14:paraId="3762F2B6" w14:textId="77777777" w:rsidR="00A97B22" w:rsidRPr="001F794E" w:rsidRDefault="00A97B22" w:rsidP="003003E2">
      <w:pPr>
        <w:pStyle w:val="NormalWeb"/>
        <w:numPr>
          <w:ilvl w:val="0"/>
          <w:numId w:val="682"/>
        </w:numPr>
        <w:rPr>
          <w:sz w:val="22"/>
          <w:szCs w:val="22"/>
        </w:rPr>
      </w:pPr>
      <w:r w:rsidRPr="001F794E">
        <w:rPr>
          <w:sz w:val="22"/>
          <w:szCs w:val="22"/>
        </w:rPr>
        <w:t>Better modularity</w:t>
      </w:r>
    </w:p>
    <w:p w14:paraId="6A061126" w14:textId="77777777" w:rsidR="00A97B22" w:rsidRPr="001F794E" w:rsidRDefault="00A97B22" w:rsidP="003003E2">
      <w:pPr>
        <w:pStyle w:val="NormalWeb"/>
        <w:numPr>
          <w:ilvl w:val="0"/>
          <w:numId w:val="682"/>
        </w:numPr>
        <w:rPr>
          <w:sz w:val="22"/>
          <w:szCs w:val="22"/>
        </w:rPr>
      </w:pPr>
      <w:r w:rsidRPr="001F794E">
        <w:rPr>
          <w:sz w:val="22"/>
          <w:szCs w:val="22"/>
        </w:rPr>
        <w:t>Encapsulation</w:t>
      </w:r>
    </w:p>
    <w:p w14:paraId="05CCC144" w14:textId="77777777" w:rsidR="00A97B22" w:rsidRPr="001F794E" w:rsidRDefault="00A97B22" w:rsidP="003003E2">
      <w:pPr>
        <w:pStyle w:val="NormalWeb"/>
        <w:numPr>
          <w:ilvl w:val="0"/>
          <w:numId w:val="682"/>
        </w:numPr>
        <w:rPr>
          <w:sz w:val="22"/>
          <w:szCs w:val="22"/>
        </w:rPr>
      </w:pPr>
      <w:r w:rsidRPr="001F794E">
        <w:rPr>
          <w:sz w:val="22"/>
          <w:szCs w:val="22"/>
        </w:rPr>
        <w:t>Dependency management</w:t>
      </w:r>
    </w:p>
    <w:p w14:paraId="1B1EF4BE" w14:textId="77777777" w:rsidR="00A97B22" w:rsidRPr="001F794E" w:rsidRDefault="00A97B22" w:rsidP="00A97B22">
      <w:pPr>
        <w:pStyle w:val="Heading3"/>
      </w:pPr>
      <w:r w:rsidRPr="001F794E">
        <w:t>Important File</w:t>
      </w:r>
    </w:p>
    <w:p w14:paraId="0D9FE8DB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module-info.java</w:t>
      </w:r>
    </w:p>
    <w:p w14:paraId="4AB4C624" w14:textId="77777777" w:rsidR="00A97B22" w:rsidRPr="001F794E" w:rsidRDefault="00A97B22" w:rsidP="00A97B22">
      <w:pPr>
        <w:pStyle w:val="Heading3"/>
      </w:pPr>
      <w:r w:rsidRPr="001F794E">
        <w:t>Important Point</w:t>
      </w:r>
    </w:p>
    <w:p w14:paraId="14222FD8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Biggest feature of Java 9.</w:t>
      </w:r>
    </w:p>
    <w:p w14:paraId="7E921FFF" w14:textId="77777777" w:rsidR="00A97B22" w:rsidRPr="001F794E" w:rsidRDefault="00A97B22" w:rsidP="00A97B22">
      <w:r w:rsidRPr="001F794E">
        <w:pict w14:anchorId="12162890">
          <v:rect id="_x0000_i3198" style="width:0;height:1.5pt" o:hralign="center" o:hrstd="t" o:hr="t" fillcolor="#a0a0a0" stroked="f"/>
        </w:pict>
      </w:r>
    </w:p>
    <w:p w14:paraId="46E2721F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840EC18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9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आलेली</w:t>
      </w:r>
      <w:r w:rsidRPr="001F794E">
        <w:rPr>
          <w:sz w:val="22"/>
          <w:szCs w:val="22"/>
        </w:rPr>
        <w:t xml:space="preserve"> module system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6DAE56F1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JPMS</w:t>
      </w:r>
    </w:p>
    <w:p w14:paraId="544A5010" w14:textId="77777777" w:rsidR="00A97B22" w:rsidRPr="001F794E" w:rsidRDefault="00A97B22" w:rsidP="00A97B22">
      <w:r w:rsidRPr="001F794E">
        <w:pict w14:anchorId="771EDC00">
          <v:rect id="_x0000_i3199" style="width:0;height:1.5pt" o:hralign="center" o:hrstd="t" o:hr="t" fillcolor="#a0a0a0" stroked="f"/>
        </w:pict>
      </w:r>
    </w:p>
    <w:p w14:paraId="41EE6109" w14:textId="77777777" w:rsidR="00A97B22" w:rsidRPr="001F794E" w:rsidRDefault="00A97B22" w:rsidP="00A97B2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152. What is module-info.java?</w:t>
      </w:r>
    </w:p>
    <w:p w14:paraId="710D6D55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B2858A1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Descriptor file defining module details.</w:t>
      </w:r>
    </w:p>
    <w:p w14:paraId="45DCF0FB" w14:textId="77777777" w:rsidR="00A97B22" w:rsidRPr="001F794E" w:rsidRDefault="00A97B22" w:rsidP="00A97B22">
      <w:pPr>
        <w:pStyle w:val="Heading3"/>
      </w:pPr>
      <w:r w:rsidRPr="001F794E">
        <w:t>Example</w:t>
      </w:r>
    </w:p>
    <w:p w14:paraId="48159484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module my.app {</w:t>
      </w:r>
    </w:p>
    <w:p w14:paraId="7EEF62CB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</w:p>
    <w:p w14:paraId="40ADF397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requires java.sql;</w:t>
      </w:r>
    </w:p>
    <w:p w14:paraId="6C66CCC8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</w:p>
    <w:p w14:paraId="3ECB0832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exports com.demo;</w:t>
      </w:r>
    </w:p>
    <w:p w14:paraId="0E06439A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}</w:t>
      </w:r>
    </w:p>
    <w:p w14:paraId="215C31D4" w14:textId="77777777" w:rsidR="00A97B22" w:rsidRPr="001F794E" w:rsidRDefault="00A97B22" w:rsidP="00A97B22">
      <w:pPr>
        <w:pStyle w:val="Heading3"/>
      </w:pPr>
      <w:r w:rsidRPr="001F794E">
        <w:t>Uses</w:t>
      </w:r>
    </w:p>
    <w:p w14:paraId="68F06569" w14:textId="77777777" w:rsidR="00A97B22" w:rsidRPr="001F794E" w:rsidRDefault="00A97B22" w:rsidP="003003E2">
      <w:pPr>
        <w:pStyle w:val="NormalWeb"/>
        <w:numPr>
          <w:ilvl w:val="0"/>
          <w:numId w:val="683"/>
        </w:numPr>
        <w:rPr>
          <w:sz w:val="22"/>
          <w:szCs w:val="22"/>
        </w:rPr>
      </w:pPr>
      <w:r w:rsidRPr="001F794E">
        <w:rPr>
          <w:sz w:val="22"/>
          <w:szCs w:val="22"/>
        </w:rPr>
        <w:t>Define dependencies</w:t>
      </w:r>
    </w:p>
    <w:p w14:paraId="696F4D5A" w14:textId="77777777" w:rsidR="00A97B22" w:rsidRPr="001F794E" w:rsidRDefault="00A97B22" w:rsidP="003003E2">
      <w:pPr>
        <w:pStyle w:val="NormalWeb"/>
        <w:numPr>
          <w:ilvl w:val="0"/>
          <w:numId w:val="683"/>
        </w:numPr>
        <w:rPr>
          <w:sz w:val="22"/>
          <w:szCs w:val="22"/>
        </w:rPr>
      </w:pPr>
      <w:r w:rsidRPr="001F794E">
        <w:rPr>
          <w:sz w:val="22"/>
          <w:szCs w:val="22"/>
        </w:rPr>
        <w:t>Export packages</w:t>
      </w:r>
    </w:p>
    <w:p w14:paraId="6DF75839" w14:textId="77777777" w:rsidR="00A97B22" w:rsidRPr="001F794E" w:rsidRDefault="00A97B22" w:rsidP="00A97B22">
      <w:pPr>
        <w:pStyle w:val="Heading3"/>
      </w:pPr>
      <w:r w:rsidRPr="001F794E">
        <w:t>Important Point</w:t>
      </w:r>
    </w:p>
    <w:p w14:paraId="45007D71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Mandatory for named modules.</w:t>
      </w:r>
    </w:p>
    <w:p w14:paraId="3ED91FE8" w14:textId="77777777" w:rsidR="00A97B22" w:rsidRPr="001F794E" w:rsidRDefault="00A97B22" w:rsidP="00A97B22">
      <w:r w:rsidRPr="001F794E">
        <w:pict w14:anchorId="75EAD4F9">
          <v:rect id="_x0000_i3200" style="width:0;height:1.5pt" o:hralign="center" o:hrstd="t" o:hr="t" fillcolor="#a0a0a0" stroked="f"/>
        </w:pict>
      </w:r>
    </w:p>
    <w:p w14:paraId="2AA9E88A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34AC721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Module configuration define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file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76C62463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module-info.java</w:t>
      </w:r>
    </w:p>
    <w:p w14:paraId="2A6EDD48" w14:textId="77777777" w:rsidR="00A97B22" w:rsidRPr="001F794E" w:rsidRDefault="00A97B22" w:rsidP="00A97B22">
      <w:r w:rsidRPr="001F794E">
        <w:pict w14:anchorId="4CF940BA">
          <v:rect id="_x0000_i3201" style="width:0;height:1.5pt" o:hralign="center" o:hrstd="t" o:hr="t" fillcolor="#a0a0a0" stroked="f"/>
        </w:pict>
      </w:r>
    </w:p>
    <w:p w14:paraId="7A2BDB9C" w14:textId="77777777" w:rsidR="00A97B22" w:rsidRPr="001F794E" w:rsidRDefault="00A97B22" w:rsidP="00A97B2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153. What is requires keyword in modules?</w:t>
      </w:r>
    </w:p>
    <w:p w14:paraId="7F94E24F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DBAED9C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Declares module dependency.</w:t>
      </w:r>
    </w:p>
    <w:p w14:paraId="573A255B" w14:textId="77777777" w:rsidR="00A97B22" w:rsidRPr="001F794E" w:rsidRDefault="00A97B22" w:rsidP="00A97B22">
      <w:pPr>
        <w:pStyle w:val="Heading3"/>
      </w:pPr>
      <w:r w:rsidRPr="001F794E">
        <w:t>Example</w:t>
      </w:r>
    </w:p>
    <w:p w14:paraId="6CB7E9ED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requires java.sql;</w:t>
      </w:r>
    </w:p>
    <w:p w14:paraId="66960914" w14:textId="77777777" w:rsidR="00A97B22" w:rsidRPr="001F794E" w:rsidRDefault="00A97B22" w:rsidP="00A97B22">
      <w:pPr>
        <w:pStyle w:val="Heading3"/>
      </w:pPr>
      <w:r w:rsidRPr="001F794E">
        <w:t>Meaning</w:t>
      </w:r>
    </w:p>
    <w:p w14:paraId="24E73855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Current module depends on:</w:t>
      </w:r>
    </w:p>
    <w:p w14:paraId="5568D637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java.sql</w:t>
      </w:r>
    </w:p>
    <w:p w14:paraId="31EEE4CE" w14:textId="77777777" w:rsidR="00A97B22" w:rsidRPr="001F794E" w:rsidRDefault="00A97B22" w:rsidP="00A97B22">
      <w:pPr>
        <w:pStyle w:val="Heading3"/>
      </w:pPr>
      <w:r w:rsidRPr="001F794E">
        <w:t>Important Point</w:t>
      </w:r>
    </w:p>
    <w:p w14:paraId="34CC9119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Similar to library dependency.</w:t>
      </w:r>
    </w:p>
    <w:p w14:paraId="26E732E4" w14:textId="77777777" w:rsidR="00A97B22" w:rsidRPr="001F794E" w:rsidRDefault="00A97B22" w:rsidP="00A97B22">
      <w:r w:rsidRPr="001F794E">
        <w:pict w14:anchorId="11350B8C">
          <v:rect id="_x0000_i3202" style="width:0;height:1.5pt" o:hralign="center" o:hrstd="t" o:hr="t" fillcolor="#a0a0a0" stroked="f"/>
        </w:pict>
      </w:r>
    </w:p>
    <w:p w14:paraId="0E982142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7D409EF0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module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दुसऱ्या</w:t>
      </w:r>
      <w:r w:rsidRPr="001F794E">
        <w:rPr>
          <w:sz w:val="22"/>
          <w:szCs w:val="22"/>
        </w:rPr>
        <w:t xml:space="preserve"> module </w:t>
      </w:r>
      <w:r w:rsidRPr="001F794E">
        <w:rPr>
          <w:rFonts w:ascii="Nirmala UI" w:hAnsi="Nirmala UI" w:cs="Nirmala UI"/>
          <w:sz w:val="22"/>
          <w:szCs w:val="22"/>
        </w:rPr>
        <w:t>ची</w:t>
      </w:r>
      <w:r w:rsidRPr="001F794E">
        <w:rPr>
          <w:sz w:val="22"/>
          <w:szCs w:val="22"/>
        </w:rPr>
        <w:t xml:space="preserve"> dependency declare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31E65B5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requires</w:t>
      </w:r>
    </w:p>
    <w:p w14:paraId="3030A8CC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55C85DFE" w14:textId="77777777" w:rsidR="00A97B22" w:rsidRPr="001F794E" w:rsidRDefault="00A97B22" w:rsidP="00A97B22">
      <w:r w:rsidRPr="001F794E">
        <w:pict w14:anchorId="3B08A385">
          <v:rect id="_x0000_i3203" style="width:0;height:1.5pt" o:hralign="center" o:hrstd="t" o:hr="t" fillcolor="#a0a0a0" stroked="f"/>
        </w:pict>
      </w:r>
    </w:p>
    <w:p w14:paraId="02CAC8D9" w14:textId="77777777" w:rsidR="00A97B22" w:rsidRPr="001F794E" w:rsidRDefault="00A97B22" w:rsidP="00A97B2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154. What is exports keyword in modules?</w:t>
      </w:r>
    </w:p>
    <w:p w14:paraId="3887CBB4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C9E8BF0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Makes package accessible outside module.</w:t>
      </w:r>
    </w:p>
    <w:p w14:paraId="796B54F8" w14:textId="77777777" w:rsidR="00A97B22" w:rsidRPr="001F794E" w:rsidRDefault="00A97B22" w:rsidP="00A97B22">
      <w:pPr>
        <w:pStyle w:val="Heading3"/>
      </w:pPr>
      <w:r w:rsidRPr="001F794E">
        <w:t>Example</w:t>
      </w:r>
    </w:p>
    <w:p w14:paraId="25A7A5AE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exports com.demo.service;</w:t>
      </w:r>
    </w:p>
    <w:p w14:paraId="2B8BDA28" w14:textId="77777777" w:rsidR="00A97B22" w:rsidRPr="001F794E" w:rsidRDefault="00A97B22" w:rsidP="00A97B22">
      <w:pPr>
        <w:pStyle w:val="Heading3"/>
      </w:pPr>
      <w:r w:rsidRPr="001F794E">
        <w:t>Benefits</w:t>
      </w:r>
    </w:p>
    <w:p w14:paraId="2F3CF11F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Strong encapsulation.</w:t>
      </w:r>
    </w:p>
    <w:p w14:paraId="4FFAFBC4" w14:textId="77777777" w:rsidR="00A97B22" w:rsidRPr="001F794E" w:rsidRDefault="00A97B22" w:rsidP="00A97B22">
      <w:pPr>
        <w:pStyle w:val="Heading3"/>
      </w:pPr>
      <w:r w:rsidRPr="001F794E">
        <w:t>Important Point</w:t>
      </w:r>
    </w:p>
    <w:p w14:paraId="6A996F4F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Non-exported packages stay hidden.</w:t>
      </w:r>
    </w:p>
    <w:p w14:paraId="1B501320" w14:textId="77777777" w:rsidR="00A97B22" w:rsidRPr="001F794E" w:rsidRDefault="00A97B22" w:rsidP="00A97B22">
      <w:r w:rsidRPr="001F794E">
        <w:pict w14:anchorId="5575FEDB">
          <v:rect id="_x0000_i3204" style="width:0;height:1.5pt" o:hralign="center" o:hrstd="t" o:hr="t" fillcolor="#a0a0a0" stroked="f"/>
        </w:pict>
      </w:r>
    </w:p>
    <w:p w14:paraId="69FA7BE7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9703F7C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Package </w:t>
      </w:r>
      <w:r w:rsidRPr="001F794E">
        <w:rPr>
          <w:rFonts w:ascii="Nirmala UI" w:hAnsi="Nirmala UI" w:cs="Nirmala UI"/>
          <w:sz w:val="22"/>
          <w:szCs w:val="22"/>
        </w:rPr>
        <w:t>बाहेर</w:t>
      </w:r>
      <w:r w:rsidRPr="001F794E">
        <w:rPr>
          <w:sz w:val="22"/>
          <w:szCs w:val="22"/>
        </w:rPr>
        <w:t xml:space="preserve"> accessible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2404778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exports</w:t>
      </w:r>
    </w:p>
    <w:p w14:paraId="2702B51D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2DEAF061" w14:textId="77777777" w:rsidR="00A97B22" w:rsidRPr="001F794E" w:rsidRDefault="00A97B22" w:rsidP="00A97B22">
      <w:r w:rsidRPr="001F794E">
        <w:pict w14:anchorId="2ABEF3B9">
          <v:rect id="_x0000_i3205" style="width:0;height:1.5pt" o:hralign="center" o:hrstd="t" o:hr="t" fillcolor="#a0a0a0" stroked="f"/>
        </w:pict>
      </w:r>
    </w:p>
    <w:p w14:paraId="291480B9" w14:textId="77777777" w:rsidR="00A97B22" w:rsidRPr="001F794E" w:rsidRDefault="00A97B22" w:rsidP="00A97B2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155. What is strong encapsulation in Java 9?</w:t>
      </w:r>
    </w:p>
    <w:p w14:paraId="129AF7A0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E1A745D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 JDK APIs hidden by default.</w:t>
      </w:r>
    </w:p>
    <w:p w14:paraId="37EEF950" w14:textId="77777777" w:rsidR="00A97B22" w:rsidRPr="001F794E" w:rsidRDefault="00A97B22" w:rsidP="00A97B22">
      <w:pPr>
        <w:pStyle w:val="Heading3"/>
      </w:pPr>
      <w:r w:rsidRPr="001F794E">
        <w:t>Benefits</w:t>
      </w:r>
    </w:p>
    <w:p w14:paraId="65DF509F" w14:textId="77777777" w:rsidR="00A97B22" w:rsidRPr="001F794E" w:rsidRDefault="00A97B22" w:rsidP="003003E2">
      <w:pPr>
        <w:pStyle w:val="NormalWeb"/>
        <w:numPr>
          <w:ilvl w:val="0"/>
          <w:numId w:val="684"/>
        </w:numPr>
        <w:rPr>
          <w:sz w:val="22"/>
          <w:szCs w:val="22"/>
        </w:rPr>
      </w:pPr>
      <w:r w:rsidRPr="001F794E">
        <w:rPr>
          <w:sz w:val="22"/>
          <w:szCs w:val="22"/>
        </w:rPr>
        <w:t>Better security</w:t>
      </w:r>
    </w:p>
    <w:p w14:paraId="4324C671" w14:textId="77777777" w:rsidR="00A97B22" w:rsidRPr="001F794E" w:rsidRDefault="00A97B22" w:rsidP="003003E2">
      <w:pPr>
        <w:pStyle w:val="NormalWeb"/>
        <w:numPr>
          <w:ilvl w:val="0"/>
          <w:numId w:val="684"/>
        </w:numPr>
        <w:rPr>
          <w:sz w:val="22"/>
          <w:szCs w:val="22"/>
        </w:rPr>
      </w:pPr>
      <w:r w:rsidRPr="001F794E">
        <w:rPr>
          <w:sz w:val="22"/>
          <w:szCs w:val="22"/>
        </w:rPr>
        <w:t>Cleaner APIs</w:t>
      </w:r>
    </w:p>
    <w:p w14:paraId="74DDBF5B" w14:textId="77777777" w:rsidR="00A97B22" w:rsidRPr="001F794E" w:rsidRDefault="00A97B22" w:rsidP="003003E2">
      <w:pPr>
        <w:pStyle w:val="NormalWeb"/>
        <w:numPr>
          <w:ilvl w:val="0"/>
          <w:numId w:val="684"/>
        </w:numPr>
        <w:rPr>
          <w:sz w:val="22"/>
          <w:szCs w:val="22"/>
        </w:rPr>
      </w:pPr>
      <w:r w:rsidRPr="001F794E">
        <w:rPr>
          <w:sz w:val="22"/>
          <w:szCs w:val="22"/>
        </w:rPr>
        <w:t>Better maintainability</w:t>
      </w:r>
    </w:p>
    <w:p w14:paraId="7A02EBE2" w14:textId="77777777" w:rsidR="00A97B22" w:rsidRPr="001F794E" w:rsidRDefault="00A97B22" w:rsidP="00A97B22">
      <w:pPr>
        <w:pStyle w:val="Heading3"/>
      </w:pPr>
      <w:r w:rsidRPr="001F794E">
        <w:t>Problem</w:t>
      </w:r>
    </w:p>
    <w:p w14:paraId="5D20379C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Reflection access restrictions.</w:t>
      </w:r>
    </w:p>
    <w:p w14:paraId="380234EA" w14:textId="77777777" w:rsidR="00A97B22" w:rsidRPr="001F794E" w:rsidRDefault="00A97B22" w:rsidP="00A97B22">
      <w:pPr>
        <w:pStyle w:val="Heading3"/>
      </w:pPr>
      <w:r w:rsidRPr="001F794E">
        <w:t>Important Point</w:t>
      </w:r>
    </w:p>
    <w:p w14:paraId="47B4B54C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Major change after Java 9.</w:t>
      </w:r>
    </w:p>
    <w:p w14:paraId="7A9BF89A" w14:textId="77777777" w:rsidR="00A97B22" w:rsidRPr="001F794E" w:rsidRDefault="00A97B22" w:rsidP="00A97B22">
      <w:r w:rsidRPr="001F794E">
        <w:pict w14:anchorId="7A98C3B7">
          <v:rect id="_x0000_i3206" style="width:0;height:1.5pt" o:hralign="center" o:hrstd="t" o:hr="t" fillcolor="#a0a0a0" stroked="f"/>
        </w:pict>
      </w:r>
    </w:p>
    <w:p w14:paraId="4C9D1D89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282F8B2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Internal APIs hide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strong encapsulation.</w:t>
      </w:r>
    </w:p>
    <w:p w14:paraId="358B9C08" w14:textId="77777777" w:rsidR="00A97B22" w:rsidRPr="001F794E" w:rsidRDefault="00A97B22" w:rsidP="00A97B22">
      <w:r w:rsidRPr="001F794E">
        <w:pict w14:anchorId="51993692">
          <v:rect id="_x0000_i3207" style="width:0;height:1.5pt" o:hralign="center" o:hrstd="t" o:hr="t" fillcolor="#a0a0a0" stroked="f"/>
        </w:pict>
      </w:r>
    </w:p>
    <w:p w14:paraId="47EDB0CD" w14:textId="77777777" w:rsidR="00A97B22" w:rsidRPr="001F794E" w:rsidRDefault="00A97B22" w:rsidP="00A97B2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156. What is JShell in Java 9?</w:t>
      </w:r>
    </w:p>
    <w:p w14:paraId="04A496C5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938C56E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Interactive Java REPL tool.</w:t>
      </w:r>
    </w:p>
    <w:p w14:paraId="51FAD9D6" w14:textId="77777777" w:rsidR="00A97B22" w:rsidRPr="001F794E" w:rsidRDefault="00A97B22" w:rsidP="00A97B22">
      <w:pPr>
        <w:pStyle w:val="Heading3"/>
      </w:pPr>
      <w:r w:rsidRPr="001F794E">
        <w:t>Example</w:t>
      </w:r>
    </w:p>
    <w:p w14:paraId="1F83CE85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jshell</w:t>
      </w:r>
    </w:p>
    <w:p w14:paraId="1E968DC0" w14:textId="77777777" w:rsidR="00A97B22" w:rsidRPr="001F794E" w:rsidRDefault="00A97B22" w:rsidP="00A97B22">
      <w:pPr>
        <w:pStyle w:val="Heading3"/>
      </w:pPr>
      <w:r w:rsidRPr="001F794E">
        <w:lastRenderedPageBreak/>
        <w:t>Benefits</w:t>
      </w:r>
    </w:p>
    <w:p w14:paraId="10C8B287" w14:textId="77777777" w:rsidR="00A97B22" w:rsidRPr="001F794E" w:rsidRDefault="00A97B22" w:rsidP="003003E2">
      <w:pPr>
        <w:pStyle w:val="NormalWeb"/>
        <w:numPr>
          <w:ilvl w:val="0"/>
          <w:numId w:val="685"/>
        </w:numPr>
        <w:rPr>
          <w:sz w:val="22"/>
          <w:szCs w:val="22"/>
        </w:rPr>
      </w:pPr>
      <w:r w:rsidRPr="001F794E">
        <w:rPr>
          <w:sz w:val="22"/>
          <w:szCs w:val="22"/>
        </w:rPr>
        <w:t>Quick testing</w:t>
      </w:r>
    </w:p>
    <w:p w14:paraId="7E75AC39" w14:textId="77777777" w:rsidR="00A97B22" w:rsidRPr="001F794E" w:rsidRDefault="00A97B22" w:rsidP="003003E2">
      <w:pPr>
        <w:pStyle w:val="NormalWeb"/>
        <w:numPr>
          <w:ilvl w:val="0"/>
          <w:numId w:val="685"/>
        </w:numPr>
        <w:rPr>
          <w:sz w:val="22"/>
          <w:szCs w:val="22"/>
        </w:rPr>
      </w:pPr>
      <w:r w:rsidRPr="001F794E">
        <w:rPr>
          <w:sz w:val="22"/>
          <w:szCs w:val="22"/>
        </w:rPr>
        <w:t>Learning Java</w:t>
      </w:r>
    </w:p>
    <w:p w14:paraId="035CF5FB" w14:textId="77777777" w:rsidR="00A97B22" w:rsidRPr="001F794E" w:rsidRDefault="00A97B22" w:rsidP="003003E2">
      <w:pPr>
        <w:pStyle w:val="NormalWeb"/>
        <w:numPr>
          <w:ilvl w:val="0"/>
          <w:numId w:val="685"/>
        </w:numPr>
        <w:rPr>
          <w:sz w:val="22"/>
          <w:szCs w:val="22"/>
        </w:rPr>
      </w:pPr>
      <w:r w:rsidRPr="001F794E">
        <w:rPr>
          <w:sz w:val="22"/>
          <w:szCs w:val="22"/>
        </w:rPr>
        <w:t>Faster experimentation</w:t>
      </w:r>
    </w:p>
    <w:p w14:paraId="2055479F" w14:textId="77777777" w:rsidR="00A97B22" w:rsidRPr="001F794E" w:rsidRDefault="00A97B22" w:rsidP="00A97B22">
      <w:pPr>
        <w:pStyle w:val="Heading3"/>
      </w:pPr>
      <w:r w:rsidRPr="001F794E">
        <w:t>Important Point</w:t>
      </w:r>
    </w:p>
    <w:p w14:paraId="02A96366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 full class creation required.</w:t>
      </w:r>
    </w:p>
    <w:p w14:paraId="37570238" w14:textId="77777777" w:rsidR="00A97B22" w:rsidRPr="001F794E" w:rsidRDefault="00A97B22" w:rsidP="00A97B22">
      <w:r w:rsidRPr="001F794E">
        <w:pict w14:anchorId="7DCF58E0">
          <v:rect id="_x0000_i3208" style="width:0;height:1.5pt" o:hralign="center" o:hrstd="t" o:hr="t" fillcolor="#a0a0a0" stroked="f"/>
        </w:pict>
      </w:r>
    </w:p>
    <w:p w14:paraId="1FFCE0BC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346543A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Interactive Java shell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7C1A1D4B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JShell</w:t>
      </w:r>
    </w:p>
    <w:p w14:paraId="10E2B97D" w14:textId="77777777" w:rsidR="00A97B22" w:rsidRPr="001F794E" w:rsidRDefault="00A97B22" w:rsidP="00A97B22">
      <w:r w:rsidRPr="001F794E">
        <w:pict w14:anchorId="1691816A">
          <v:rect id="_x0000_i3209" style="width:0;height:1.5pt" o:hralign="center" o:hrstd="t" o:hr="t" fillcolor="#a0a0a0" stroked="f"/>
        </w:pict>
      </w:r>
    </w:p>
    <w:p w14:paraId="64F2B1F8" w14:textId="77777777" w:rsidR="00A97B22" w:rsidRPr="001F794E" w:rsidRDefault="00A97B22" w:rsidP="00A97B2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157. What is private method in interface?</w:t>
      </w:r>
    </w:p>
    <w:p w14:paraId="4DA274D3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C68948C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9 allows:</w:t>
      </w:r>
    </w:p>
    <w:p w14:paraId="0317AD28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Private methods inside interfaces</w:t>
      </w:r>
    </w:p>
    <w:p w14:paraId="3E5A9965" w14:textId="77777777" w:rsidR="00A97B22" w:rsidRPr="001F794E" w:rsidRDefault="00A97B22" w:rsidP="00A97B22">
      <w:pPr>
        <w:pStyle w:val="Heading3"/>
      </w:pPr>
      <w:r w:rsidRPr="001F794E">
        <w:t>Example</w:t>
      </w:r>
    </w:p>
    <w:p w14:paraId="34BB8492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private void helper() {</w:t>
      </w:r>
    </w:p>
    <w:p w14:paraId="18D9AD75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</w:p>
    <w:p w14:paraId="71E021DD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E801C9D" w14:textId="77777777" w:rsidR="00A97B22" w:rsidRPr="001F794E" w:rsidRDefault="00A97B22" w:rsidP="00A97B22">
      <w:pPr>
        <w:pStyle w:val="Heading3"/>
      </w:pPr>
      <w:r w:rsidRPr="001F794E">
        <w:t>Uses</w:t>
      </w:r>
    </w:p>
    <w:p w14:paraId="53D67A4B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Code reuse between default methods.</w:t>
      </w:r>
    </w:p>
    <w:p w14:paraId="661E5F1E" w14:textId="77777777" w:rsidR="00A97B22" w:rsidRPr="001F794E" w:rsidRDefault="00A97B22" w:rsidP="00A97B22">
      <w:pPr>
        <w:pStyle w:val="Heading3"/>
      </w:pPr>
      <w:r w:rsidRPr="001F794E">
        <w:t>Important Point</w:t>
      </w:r>
    </w:p>
    <w:p w14:paraId="3633F3DE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Cannot access outside interface.</w:t>
      </w:r>
    </w:p>
    <w:p w14:paraId="021F49B1" w14:textId="77777777" w:rsidR="00A97B22" w:rsidRPr="001F794E" w:rsidRDefault="00A97B22" w:rsidP="00A97B22">
      <w:r w:rsidRPr="001F794E">
        <w:lastRenderedPageBreak/>
        <w:pict w14:anchorId="671E72AF">
          <v:rect id="_x0000_i3210" style="width:0;height:1.5pt" o:hralign="center" o:hrstd="t" o:hr="t" fillcolor="#a0a0a0" stroked="f"/>
        </w:pict>
      </w:r>
    </w:p>
    <w:p w14:paraId="055ACE11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7A00F97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Interface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private methods define </w:t>
      </w:r>
      <w:r w:rsidRPr="001F794E">
        <w:rPr>
          <w:rFonts w:ascii="Nirmala UI" w:hAnsi="Nirmala UI" w:cs="Nirmala UI"/>
          <w:sz w:val="22"/>
          <w:szCs w:val="22"/>
        </w:rPr>
        <w:t>करता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Java 9 feature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>.</w:t>
      </w:r>
    </w:p>
    <w:p w14:paraId="2282BAD0" w14:textId="77777777" w:rsidR="00A97B22" w:rsidRPr="001F794E" w:rsidRDefault="00A97B22" w:rsidP="00A97B22">
      <w:r w:rsidRPr="001F794E">
        <w:pict w14:anchorId="16227FBD">
          <v:rect id="_x0000_i3211" style="width:0;height:1.5pt" o:hralign="center" o:hrstd="t" o:hr="t" fillcolor="#a0a0a0" stroked="f"/>
        </w:pict>
      </w:r>
    </w:p>
    <w:p w14:paraId="0C45732B" w14:textId="77777777" w:rsidR="00A97B22" w:rsidRPr="001F794E" w:rsidRDefault="00A97B22" w:rsidP="00A97B2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158. What is diamond operator enhancement in Java 9?</w:t>
      </w:r>
    </w:p>
    <w:p w14:paraId="5F5FEEA5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E53085A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Diamond operator supported with:</w:t>
      </w:r>
    </w:p>
    <w:p w14:paraId="527471C9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Anonymous inner classes</w:t>
      </w:r>
    </w:p>
    <w:p w14:paraId="583E070E" w14:textId="77777777" w:rsidR="00A97B22" w:rsidRPr="001F794E" w:rsidRDefault="00A97B22" w:rsidP="00A97B22">
      <w:pPr>
        <w:pStyle w:val="Heading3"/>
      </w:pPr>
      <w:r w:rsidRPr="001F794E">
        <w:t>Example</w:t>
      </w:r>
    </w:p>
    <w:p w14:paraId="5EA19886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new ArrayList&lt;&gt;() {</w:t>
      </w:r>
    </w:p>
    <w:p w14:paraId="786530DB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</w:p>
    <w:p w14:paraId="5D103C24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2E01136" w14:textId="77777777" w:rsidR="00A97B22" w:rsidRPr="001F794E" w:rsidRDefault="00A97B22" w:rsidP="00A97B22">
      <w:pPr>
        <w:pStyle w:val="Heading3"/>
      </w:pPr>
      <w:r w:rsidRPr="001F794E">
        <w:t>Benefits</w:t>
      </w:r>
    </w:p>
    <w:p w14:paraId="7901202D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Less boilerplate code.</w:t>
      </w:r>
    </w:p>
    <w:p w14:paraId="3B3C5D34" w14:textId="77777777" w:rsidR="00A97B22" w:rsidRPr="001F794E" w:rsidRDefault="00A97B22" w:rsidP="00A97B22">
      <w:pPr>
        <w:pStyle w:val="Heading3"/>
      </w:pPr>
      <w:r w:rsidRPr="001F794E">
        <w:t>Important Point</w:t>
      </w:r>
    </w:p>
    <w:p w14:paraId="15D05B4D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Improved type inference.</w:t>
      </w:r>
    </w:p>
    <w:p w14:paraId="754B506B" w14:textId="77777777" w:rsidR="00A97B22" w:rsidRPr="001F794E" w:rsidRDefault="00A97B22" w:rsidP="00A97B22">
      <w:r w:rsidRPr="001F794E">
        <w:pict w14:anchorId="448B392C">
          <v:rect id="_x0000_i3212" style="width:0;height:1.5pt" o:hralign="center" o:hrstd="t" o:hr="t" fillcolor="#a0a0a0" stroked="f"/>
        </w:pict>
      </w:r>
    </w:p>
    <w:p w14:paraId="65590298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2C56673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Anonymous inner class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diamond operator support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Java 9 enhancement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>.</w:t>
      </w:r>
    </w:p>
    <w:p w14:paraId="09F80C78" w14:textId="77777777" w:rsidR="00A97B22" w:rsidRPr="001F794E" w:rsidRDefault="00A97B22" w:rsidP="00A97B22">
      <w:r w:rsidRPr="001F794E">
        <w:pict w14:anchorId="2C1D19B6">
          <v:rect id="_x0000_i3213" style="width:0;height:1.5pt" o:hralign="center" o:hrstd="t" o:hr="t" fillcolor="#a0a0a0" stroked="f"/>
        </w:pict>
      </w:r>
    </w:p>
    <w:p w14:paraId="0C02FE09" w14:textId="77777777" w:rsidR="00A97B22" w:rsidRPr="001F794E" w:rsidRDefault="00A97B22" w:rsidP="00A97B2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159. What is immutable collection factory method?</w:t>
      </w:r>
    </w:p>
    <w:p w14:paraId="69D859B6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2BF68F08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Convenient immutable collection creation.</w:t>
      </w:r>
    </w:p>
    <w:p w14:paraId="2CD9FFAC" w14:textId="77777777" w:rsidR="00A97B22" w:rsidRPr="001F794E" w:rsidRDefault="00A97B22" w:rsidP="00A97B22">
      <w:pPr>
        <w:pStyle w:val="Heading3"/>
      </w:pPr>
      <w:r w:rsidRPr="001F794E">
        <w:t>Examples</w:t>
      </w:r>
    </w:p>
    <w:p w14:paraId="42323430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List.of()</w:t>
      </w:r>
    </w:p>
    <w:p w14:paraId="1B08F2F3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Set.of()</w:t>
      </w:r>
    </w:p>
    <w:p w14:paraId="415D2221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Map.of()</w:t>
      </w:r>
    </w:p>
    <w:p w14:paraId="2CF31B44" w14:textId="77777777" w:rsidR="00A97B22" w:rsidRPr="001F794E" w:rsidRDefault="00A97B22" w:rsidP="00A97B22">
      <w:pPr>
        <w:pStyle w:val="Heading3"/>
      </w:pPr>
      <w:r w:rsidRPr="001F794E">
        <w:t>Example</w:t>
      </w:r>
    </w:p>
    <w:p w14:paraId="0569B9ED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List.of(1,2,3)</w:t>
      </w:r>
    </w:p>
    <w:p w14:paraId="440E71BE" w14:textId="77777777" w:rsidR="00A97B22" w:rsidRPr="001F794E" w:rsidRDefault="00A97B22" w:rsidP="00A97B22">
      <w:pPr>
        <w:pStyle w:val="Heading3"/>
      </w:pPr>
      <w:r w:rsidRPr="001F794E">
        <w:t>Important Point</w:t>
      </w:r>
    </w:p>
    <w:p w14:paraId="792E6C26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Collections become immutable.</w:t>
      </w:r>
    </w:p>
    <w:p w14:paraId="04F7DDC0" w14:textId="77777777" w:rsidR="00A97B22" w:rsidRPr="001F794E" w:rsidRDefault="00A97B22" w:rsidP="00A97B22">
      <w:r w:rsidRPr="001F794E">
        <w:pict w14:anchorId="737034F4">
          <v:rect id="_x0000_i3214" style="width:0;height:1.5pt" o:hralign="center" o:hrstd="t" o:hr="t" fillcolor="#a0a0a0" stroked="f"/>
        </w:pict>
      </w:r>
    </w:p>
    <w:p w14:paraId="3402D09D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B09E3E9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Immutable collections create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579496B" w14:textId="77777777" w:rsidR="00A97B22" w:rsidRPr="001F794E" w:rsidRDefault="00A97B22" w:rsidP="00A97B2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List.of()</w:t>
      </w:r>
    </w:p>
    <w:p w14:paraId="49027DBD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7F9E9CD7" w14:textId="77777777" w:rsidR="00A97B22" w:rsidRPr="001F794E" w:rsidRDefault="00A97B22" w:rsidP="00A97B22">
      <w:r w:rsidRPr="001F794E">
        <w:pict w14:anchorId="32AC6CAD">
          <v:rect id="_x0000_i3215" style="width:0;height:1.5pt" o:hralign="center" o:hrstd="t" o:hr="t" fillcolor="#a0a0a0" stroked="f"/>
        </w:pict>
      </w:r>
    </w:p>
    <w:p w14:paraId="02F3D481" w14:textId="77777777" w:rsidR="00A97B22" w:rsidRPr="001F794E" w:rsidRDefault="00A97B22" w:rsidP="00A97B2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160. Difference between Arrays.asList() and List.of()?</w:t>
      </w:r>
    </w:p>
    <w:p w14:paraId="5F2BF7A8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1544"/>
      </w:tblGrid>
      <w:tr w:rsidR="00A97B22" w:rsidRPr="001F794E" w14:paraId="508E71A2" w14:textId="77777777" w:rsidTr="00A97B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8DAF9" w14:textId="77777777" w:rsidR="00A97B22" w:rsidRPr="001F794E" w:rsidRDefault="00A97B2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Arrays.asList()</w:t>
            </w:r>
          </w:p>
        </w:tc>
        <w:tc>
          <w:tcPr>
            <w:tcW w:w="0" w:type="auto"/>
            <w:vAlign w:val="center"/>
            <w:hideMark/>
          </w:tcPr>
          <w:p w14:paraId="1885655D" w14:textId="77777777" w:rsidR="00A97B22" w:rsidRPr="001F794E" w:rsidRDefault="00A97B2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List.of()</w:t>
            </w:r>
          </w:p>
        </w:tc>
      </w:tr>
      <w:tr w:rsidR="00A97B22" w:rsidRPr="001F794E" w14:paraId="3EDD0865" w14:textId="77777777" w:rsidTr="00A97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2D52" w14:textId="77777777" w:rsidR="00A97B22" w:rsidRPr="001F794E" w:rsidRDefault="00A97B22">
            <w:r w:rsidRPr="001F794E">
              <w:t>Fixed-size list</w:t>
            </w:r>
          </w:p>
        </w:tc>
        <w:tc>
          <w:tcPr>
            <w:tcW w:w="0" w:type="auto"/>
            <w:vAlign w:val="center"/>
            <w:hideMark/>
          </w:tcPr>
          <w:p w14:paraId="3299519F" w14:textId="77777777" w:rsidR="00A97B22" w:rsidRPr="001F794E" w:rsidRDefault="00A97B22">
            <w:r w:rsidRPr="001F794E">
              <w:t>Immutable list</w:t>
            </w:r>
          </w:p>
        </w:tc>
      </w:tr>
      <w:tr w:rsidR="00A97B22" w:rsidRPr="001F794E" w14:paraId="50C4EF56" w14:textId="77777777" w:rsidTr="00A97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D70B" w14:textId="77777777" w:rsidR="00A97B22" w:rsidRPr="001F794E" w:rsidRDefault="00A97B22">
            <w:r w:rsidRPr="001F794E">
              <w:t>Allows set()</w:t>
            </w:r>
          </w:p>
        </w:tc>
        <w:tc>
          <w:tcPr>
            <w:tcW w:w="0" w:type="auto"/>
            <w:vAlign w:val="center"/>
            <w:hideMark/>
          </w:tcPr>
          <w:p w14:paraId="1C219E5C" w14:textId="77777777" w:rsidR="00A97B22" w:rsidRPr="001F794E" w:rsidRDefault="00A97B22">
            <w:r w:rsidRPr="001F794E">
              <w:t>No modification</w:t>
            </w:r>
          </w:p>
        </w:tc>
      </w:tr>
      <w:tr w:rsidR="00A97B22" w:rsidRPr="001F794E" w14:paraId="2A575BC1" w14:textId="77777777" w:rsidTr="00A97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8DC3" w14:textId="77777777" w:rsidR="00A97B22" w:rsidRPr="001F794E" w:rsidRDefault="00A97B22">
            <w:r w:rsidRPr="001F794E">
              <w:lastRenderedPageBreak/>
              <w:t>Allows null</w:t>
            </w:r>
          </w:p>
        </w:tc>
        <w:tc>
          <w:tcPr>
            <w:tcW w:w="0" w:type="auto"/>
            <w:vAlign w:val="center"/>
            <w:hideMark/>
          </w:tcPr>
          <w:p w14:paraId="65312B4F" w14:textId="77777777" w:rsidR="00A97B22" w:rsidRPr="001F794E" w:rsidRDefault="00A97B22">
            <w:r w:rsidRPr="001F794E">
              <w:t>Null not allowed</w:t>
            </w:r>
          </w:p>
        </w:tc>
      </w:tr>
    </w:tbl>
    <w:p w14:paraId="7467BDB9" w14:textId="77777777" w:rsidR="00A97B22" w:rsidRPr="001F794E" w:rsidRDefault="00A97B22" w:rsidP="00A97B22">
      <w:pPr>
        <w:pStyle w:val="Heading3"/>
      </w:pPr>
      <w:r w:rsidRPr="001F794E">
        <w:t>Important Point</w:t>
      </w:r>
    </w:p>
    <w:p w14:paraId="4AE64E67" w14:textId="77777777" w:rsidR="00A97B22" w:rsidRPr="001F794E" w:rsidRDefault="00A97B22" w:rsidP="00A97B2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List.of() safer modern approach.</w:t>
      </w:r>
    </w:p>
    <w:p w14:paraId="005AAA5A" w14:textId="77777777" w:rsidR="00A97B22" w:rsidRPr="001F794E" w:rsidRDefault="00A97B22" w:rsidP="00A97B22">
      <w:r w:rsidRPr="001F794E">
        <w:pict w14:anchorId="1BD20264">
          <v:rect id="_x0000_i3216" style="width:0;height:1.5pt" o:hralign="center" o:hrstd="t" o:hr="t" fillcolor="#a0a0a0" stroked="f"/>
        </w:pict>
      </w:r>
    </w:p>
    <w:p w14:paraId="3145E582" w14:textId="77777777" w:rsidR="00A97B22" w:rsidRPr="001F794E" w:rsidRDefault="00A97B22" w:rsidP="00A97B2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544"/>
      </w:tblGrid>
      <w:tr w:rsidR="00A97B22" w:rsidRPr="001F794E" w14:paraId="70C84B5C" w14:textId="77777777" w:rsidTr="00A97B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28983" w14:textId="77777777" w:rsidR="00A97B22" w:rsidRPr="001F794E" w:rsidRDefault="00A97B2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Arrays.asList</w:t>
            </w:r>
          </w:p>
        </w:tc>
        <w:tc>
          <w:tcPr>
            <w:tcW w:w="0" w:type="auto"/>
            <w:vAlign w:val="center"/>
            <w:hideMark/>
          </w:tcPr>
          <w:p w14:paraId="67E25448" w14:textId="77777777" w:rsidR="00A97B22" w:rsidRPr="001F794E" w:rsidRDefault="00A97B2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List.of</w:t>
            </w:r>
          </w:p>
        </w:tc>
      </w:tr>
      <w:tr w:rsidR="00A97B22" w:rsidRPr="001F794E" w14:paraId="693BDB07" w14:textId="77777777" w:rsidTr="00A97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F644" w14:textId="77777777" w:rsidR="00A97B22" w:rsidRPr="001F794E" w:rsidRDefault="00A97B22">
            <w:r w:rsidRPr="001F794E">
              <w:t>Fixed-size</w:t>
            </w:r>
          </w:p>
        </w:tc>
        <w:tc>
          <w:tcPr>
            <w:tcW w:w="0" w:type="auto"/>
            <w:vAlign w:val="center"/>
            <w:hideMark/>
          </w:tcPr>
          <w:p w14:paraId="4C9773A2" w14:textId="77777777" w:rsidR="00A97B22" w:rsidRPr="001F794E" w:rsidRDefault="00A97B22">
            <w:r w:rsidRPr="001F794E">
              <w:t>Immutable</w:t>
            </w:r>
          </w:p>
        </w:tc>
      </w:tr>
      <w:tr w:rsidR="00A97B22" w:rsidRPr="001F794E" w14:paraId="46DD17CA" w14:textId="77777777" w:rsidTr="00A97B2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78D4" w14:textId="77777777" w:rsidR="00A97B22" w:rsidRPr="001F794E" w:rsidRDefault="00A97B22">
            <w:r w:rsidRPr="001F794E">
              <w:t>Null allowed</w:t>
            </w:r>
          </w:p>
        </w:tc>
        <w:tc>
          <w:tcPr>
            <w:tcW w:w="0" w:type="auto"/>
            <w:vAlign w:val="center"/>
            <w:hideMark/>
          </w:tcPr>
          <w:p w14:paraId="357E3C53" w14:textId="77777777" w:rsidR="00A97B22" w:rsidRPr="001F794E" w:rsidRDefault="00A97B22">
            <w:r w:rsidRPr="001F794E">
              <w:t>Null not allowed</w:t>
            </w:r>
          </w:p>
        </w:tc>
      </w:tr>
    </w:tbl>
    <w:p w14:paraId="2AE67FD8" w14:textId="77777777" w:rsidR="00A97B22" w:rsidRPr="001F794E" w:rsidRDefault="00A97B22" w:rsidP="00A97B22">
      <w:r w:rsidRPr="001F794E">
        <w:pict w14:anchorId="62B26C20">
          <v:rect id="_x0000_i3217" style="width:0;height:1.5pt" o:hralign="center" o:hrstd="t" o:hr="t" fillcolor="#a0a0a0" stroked="f"/>
        </w:pict>
      </w:r>
    </w:p>
    <w:p w14:paraId="67C344AD" w14:textId="77777777" w:rsidR="00A97B22" w:rsidRPr="001F794E" w:rsidRDefault="00A97B22" w:rsidP="00A97B2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160/250 COMPLETED</w:t>
      </w:r>
    </w:p>
    <w:p w14:paraId="0628D275" w14:textId="77777777" w:rsidR="005515DA" w:rsidRPr="001F794E" w:rsidRDefault="005515DA" w:rsidP="005515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(161–170)</w:t>
      </w:r>
    </w:p>
    <w:p w14:paraId="671E83BB" w14:textId="77777777" w:rsidR="005515DA" w:rsidRPr="001F794E" w:rsidRDefault="005515DA" w:rsidP="005515DA">
      <w:r w:rsidRPr="001F794E">
        <w:pict w14:anchorId="79876820">
          <v:rect id="_x0000_i3218" style="width:0;height:1.5pt" o:hralign="center" o:hrstd="t" o:hr="t" fillcolor="#a0a0a0" stroked="f"/>
        </w:pict>
      </w:r>
    </w:p>
    <w:p w14:paraId="18B083BD" w14:textId="77777777" w:rsidR="005515DA" w:rsidRPr="001F794E" w:rsidRDefault="005515DA" w:rsidP="005515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161. What is Stream.takeWhile()?</w:t>
      </w:r>
    </w:p>
    <w:p w14:paraId="46BAA53A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1618B6C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Returns elements while condition remains true.</w:t>
      </w:r>
    </w:p>
    <w:p w14:paraId="162E708C" w14:textId="77777777" w:rsidR="005515DA" w:rsidRPr="001F794E" w:rsidRDefault="005515DA" w:rsidP="005515DA">
      <w:pPr>
        <w:pStyle w:val="Heading3"/>
      </w:pPr>
      <w:r w:rsidRPr="001F794E">
        <w:t>Example</w:t>
      </w:r>
    </w:p>
    <w:p w14:paraId="0EA07B30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Stream.of(1,2,3,4,1)</w:t>
      </w:r>
    </w:p>
    <w:p w14:paraId="3DA294A0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.takeWhile(x -&gt; x &lt; 4)</w:t>
      </w:r>
    </w:p>
    <w:p w14:paraId="212C9874" w14:textId="77777777" w:rsidR="005515DA" w:rsidRPr="001F794E" w:rsidRDefault="005515DA" w:rsidP="005515DA">
      <w:pPr>
        <w:pStyle w:val="Heading3"/>
      </w:pPr>
      <w:r w:rsidRPr="001F794E">
        <w:t>Output</w:t>
      </w:r>
    </w:p>
    <w:p w14:paraId="46E15F86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1,2,3</w:t>
      </w:r>
    </w:p>
    <w:p w14:paraId="4F1A7929" w14:textId="77777777" w:rsidR="005515DA" w:rsidRPr="001F794E" w:rsidRDefault="005515DA" w:rsidP="005515DA">
      <w:pPr>
        <w:pStyle w:val="Heading3"/>
      </w:pPr>
      <w:r w:rsidRPr="001F794E">
        <w:lastRenderedPageBreak/>
        <w:t>Important Point</w:t>
      </w:r>
    </w:p>
    <w:p w14:paraId="45A6FFCC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Introduced in Java 9.</w:t>
      </w:r>
    </w:p>
    <w:p w14:paraId="32B01026" w14:textId="77777777" w:rsidR="005515DA" w:rsidRPr="001F794E" w:rsidRDefault="005515DA" w:rsidP="005515DA">
      <w:r w:rsidRPr="001F794E">
        <w:pict w14:anchorId="5AB2916E">
          <v:rect id="_x0000_i3219" style="width:0;height:1.5pt" o:hralign="center" o:hrstd="t" o:hr="t" fillcolor="#a0a0a0" stroked="f"/>
        </w:pict>
      </w:r>
    </w:p>
    <w:p w14:paraId="27684FE2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7CD4EEA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Condition true </w:t>
      </w:r>
      <w:r w:rsidRPr="001F794E">
        <w:rPr>
          <w:rFonts w:ascii="Nirmala UI" w:hAnsi="Nirmala UI" w:cs="Nirmala UI"/>
          <w:sz w:val="22"/>
          <w:szCs w:val="22"/>
        </w:rPr>
        <w:t>असेपर्यंत</w:t>
      </w:r>
      <w:r w:rsidRPr="001F794E">
        <w:rPr>
          <w:sz w:val="22"/>
          <w:szCs w:val="22"/>
        </w:rPr>
        <w:t xml:space="preserve"> elements </w:t>
      </w:r>
      <w:r w:rsidRPr="001F794E">
        <w:rPr>
          <w:rFonts w:ascii="Nirmala UI" w:hAnsi="Nirmala UI" w:cs="Nirmala UI"/>
          <w:sz w:val="22"/>
          <w:szCs w:val="22"/>
        </w:rPr>
        <w:t>घेण्यासाठी</w:t>
      </w:r>
      <w:r w:rsidRPr="001F794E">
        <w:rPr>
          <w:sz w:val="22"/>
          <w:szCs w:val="22"/>
        </w:rPr>
        <w:t>:</w:t>
      </w:r>
    </w:p>
    <w:p w14:paraId="4A596197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takeWhile()</w:t>
      </w:r>
    </w:p>
    <w:p w14:paraId="6201BDFD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77E26E78" w14:textId="77777777" w:rsidR="005515DA" w:rsidRPr="001F794E" w:rsidRDefault="005515DA" w:rsidP="005515DA">
      <w:r w:rsidRPr="001F794E">
        <w:pict w14:anchorId="0F8201E7">
          <v:rect id="_x0000_i3220" style="width:0;height:1.5pt" o:hralign="center" o:hrstd="t" o:hr="t" fillcolor="#a0a0a0" stroked="f"/>
        </w:pict>
      </w:r>
    </w:p>
    <w:p w14:paraId="44B4F073" w14:textId="77777777" w:rsidR="005515DA" w:rsidRPr="001F794E" w:rsidRDefault="005515DA" w:rsidP="005515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162. What is Stream.dropWhile()?</w:t>
      </w:r>
    </w:p>
    <w:p w14:paraId="6C79332E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0AD6FE3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Skips elements while condition true.</w:t>
      </w:r>
    </w:p>
    <w:p w14:paraId="18AA1AD4" w14:textId="77777777" w:rsidR="005515DA" w:rsidRPr="001F794E" w:rsidRDefault="005515DA" w:rsidP="005515DA">
      <w:pPr>
        <w:pStyle w:val="Heading3"/>
      </w:pPr>
      <w:r w:rsidRPr="001F794E">
        <w:t>Example</w:t>
      </w:r>
    </w:p>
    <w:p w14:paraId="50D3F5CE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Stream.of(1,2,3,4,1)</w:t>
      </w:r>
    </w:p>
    <w:p w14:paraId="6E89CD6B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.dropWhile(x -&gt; x &lt; 4)</w:t>
      </w:r>
    </w:p>
    <w:p w14:paraId="379A617B" w14:textId="77777777" w:rsidR="005515DA" w:rsidRPr="001F794E" w:rsidRDefault="005515DA" w:rsidP="005515DA">
      <w:pPr>
        <w:pStyle w:val="Heading3"/>
      </w:pPr>
      <w:r w:rsidRPr="001F794E">
        <w:t>Output</w:t>
      </w:r>
    </w:p>
    <w:p w14:paraId="389A7CD5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4,1</w:t>
      </w:r>
    </w:p>
    <w:p w14:paraId="19B3C65B" w14:textId="77777777" w:rsidR="005515DA" w:rsidRPr="001F794E" w:rsidRDefault="005515DA" w:rsidP="005515DA">
      <w:pPr>
        <w:pStyle w:val="Heading3"/>
      </w:pPr>
      <w:r w:rsidRPr="001F794E">
        <w:t>Important Point</w:t>
      </w:r>
    </w:p>
    <w:p w14:paraId="20CD55C5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Opposite of takeWhile().</w:t>
      </w:r>
    </w:p>
    <w:p w14:paraId="00602FB3" w14:textId="77777777" w:rsidR="005515DA" w:rsidRPr="001F794E" w:rsidRDefault="005515DA" w:rsidP="005515DA">
      <w:r w:rsidRPr="001F794E">
        <w:pict w14:anchorId="098FC5B3">
          <v:rect id="_x0000_i3221" style="width:0;height:1.5pt" o:hralign="center" o:hrstd="t" o:hr="t" fillcolor="#a0a0a0" stroked="f"/>
        </w:pict>
      </w:r>
    </w:p>
    <w:p w14:paraId="0512A44C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735A8EA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Condition true </w:t>
      </w:r>
      <w:r w:rsidRPr="001F794E">
        <w:rPr>
          <w:rFonts w:ascii="Nirmala UI" w:hAnsi="Nirmala UI" w:cs="Nirmala UI"/>
          <w:sz w:val="22"/>
          <w:szCs w:val="22"/>
        </w:rPr>
        <w:t>असेपर्यंत</w:t>
      </w:r>
      <w:r w:rsidRPr="001F794E">
        <w:rPr>
          <w:sz w:val="22"/>
          <w:szCs w:val="22"/>
        </w:rPr>
        <w:t xml:space="preserve"> elements skip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209DEECA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dropWhile()</w:t>
      </w:r>
    </w:p>
    <w:p w14:paraId="65DE7D8B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2383263F" w14:textId="77777777" w:rsidR="005515DA" w:rsidRPr="001F794E" w:rsidRDefault="005515DA" w:rsidP="005515DA">
      <w:r w:rsidRPr="001F794E">
        <w:pict w14:anchorId="6BA02224">
          <v:rect id="_x0000_i3222" style="width:0;height:1.5pt" o:hralign="center" o:hrstd="t" o:hr="t" fillcolor="#a0a0a0" stroked="f"/>
        </w:pict>
      </w:r>
    </w:p>
    <w:p w14:paraId="795F162D" w14:textId="77777777" w:rsidR="005515DA" w:rsidRPr="001F794E" w:rsidRDefault="005515DA" w:rsidP="005515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163. Difference between filter() and takeWhile()?</w:t>
      </w:r>
    </w:p>
    <w:p w14:paraId="4FE2ADA3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2421"/>
      </w:tblGrid>
      <w:tr w:rsidR="005515DA" w:rsidRPr="001F794E" w14:paraId="7CCDBA00" w14:textId="77777777" w:rsidTr="00551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C38A1" w14:textId="77777777" w:rsidR="005515DA" w:rsidRPr="001F794E" w:rsidRDefault="005515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filter()</w:t>
            </w:r>
          </w:p>
        </w:tc>
        <w:tc>
          <w:tcPr>
            <w:tcW w:w="0" w:type="auto"/>
            <w:vAlign w:val="center"/>
            <w:hideMark/>
          </w:tcPr>
          <w:p w14:paraId="29856057" w14:textId="77777777" w:rsidR="005515DA" w:rsidRPr="001F794E" w:rsidRDefault="005515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takeWhile()</w:t>
            </w:r>
          </w:p>
        </w:tc>
      </w:tr>
      <w:tr w:rsidR="005515DA" w:rsidRPr="001F794E" w14:paraId="5649A35A" w14:textId="77777777" w:rsidTr="0055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8E61" w14:textId="77777777" w:rsidR="005515DA" w:rsidRPr="001F794E" w:rsidRDefault="005515DA">
            <w:r w:rsidRPr="001F794E">
              <w:t>Checks all elements</w:t>
            </w:r>
          </w:p>
        </w:tc>
        <w:tc>
          <w:tcPr>
            <w:tcW w:w="0" w:type="auto"/>
            <w:vAlign w:val="center"/>
            <w:hideMark/>
          </w:tcPr>
          <w:p w14:paraId="02140D2A" w14:textId="77777777" w:rsidR="005515DA" w:rsidRPr="001F794E" w:rsidRDefault="005515DA">
            <w:r w:rsidRPr="001F794E">
              <w:t>Stops when condition fails</w:t>
            </w:r>
          </w:p>
        </w:tc>
      </w:tr>
      <w:tr w:rsidR="005515DA" w:rsidRPr="001F794E" w14:paraId="5F79F36A" w14:textId="77777777" w:rsidTr="0055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C9C25" w14:textId="77777777" w:rsidR="005515DA" w:rsidRPr="001F794E" w:rsidRDefault="005515DA">
            <w:r w:rsidRPr="001F794E">
              <w:t>Entire stream processed</w:t>
            </w:r>
          </w:p>
        </w:tc>
        <w:tc>
          <w:tcPr>
            <w:tcW w:w="0" w:type="auto"/>
            <w:vAlign w:val="center"/>
            <w:hideMark/>
          </w:tcPr>
          <w:p w14:paraId="18CF303B" w14:textId="77777777" w:rsidR="005515DA" w:rsidRPr="001F794E" w:rsidRDefault="005515DA">
            <w:r w:rsidRPr="001F794E">
              <w:t>Short-circuit operation</w:t>
            </w:r>
          </w:p>
        </w:tc>
      </w:tr>
    </w:tbl>
    <w:p w14:paraId="647C1B3F" w14:textId="77777777" w:rsidR="005515DA" w:rsidRPr="001F794E" w:rsidRDefault="005515DA" w:rsidP="005515DA">
      <w:pPr>
        <w:pStyle w:val="Heading3"/>
      </w:pPr>
      <w:r w:rsidRPr="001F794E">
        <w:t>Example</w:t>
      </w:r>
    </w:p>
    <w:p w14:paraId="082E35C1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filter</w:t>
      </w:r>
    </w:p>
    <w:p w14:paraId="6FD0D5DF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1,2,3,1</w:t>
      </w:r>
    </w:p>
    <w:p w14:paraId="39A9C506" w14:textId="77777777" w:rsidR="005515DA" w:rsidRPr="001F794E" w:rsidRDefault="005515DA" w:rsidP="005515DA">
      <w:r w:rsidRPr="001F794E">
        <w:pict w14:anchorId="794AAF2B">
          <v:rect id="_x0000_i3223" style="width:0;height:1.5pt" o:hralign="center" o:hrstd="t" o:hr="t" fillcolor="#a0a0a0" stroked="f"/>
        </w:pict>
      </w:r>
    </w:p>
    <w:p w14:paraId="40F83825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takeWhile</w:t>
      </w:r>
    </w:p>
    <w:p w14:paraId="0D8EA96E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1,2,3</w:t>
      </w:r>
    </w:p>
    <w:p w14:paraId="3506871A" w14:textId="77777777" w:rsidR="005515DA" w:rsidRPr="001F794E" w:rsidRDefault="005515DA" w:rsidP="005515DA">
      <w:pPr>
        <w:pStyle w:val="Heading3"/>
      </w:pPr>
      <w:r w:rsidRPr="001F794E">
        <w:t>Important Point</w:t>
      </w:r>
    </w:p>
    <w:p w14:paraId="5679B561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takeWhile() optimized for ordered streams.</w:t>
      </w:r>
    </w:p>
    <w:p w14:paraId="16302847" w14:textId="77777777" w:rsidR="005515DA" w:rsidRPr="001F794E" w:rsidRDefault="005515DA" w:rsidP="005515DA">
      <w:r w:rsidRPr="001F794E">
        <w:pict w14:anchorId="412EFAA2">
          <v:rect id="_x0000_i3224" style="width:0;height:1.5pt" o:hralign="center" o:hrstd="t" o:hr="t" fillcolor="#a0a0a0" stroked="f"/>
        </w:pict>
      </w:r>
    </w:p>
    <w:p w14:paraId="5085DDB2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519"/>
      </w:tblGrid>
      <w:tr w:rsidR="005515DA" w:rsidRPr="001F794E" w14:paraId="7BD4EBB0" w14:textId="77777777" w:rsidTr="00551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6CE74" w14:textId="77777777" w:rsidR="005515DA" w:rsidRPr="001F794E" w:rsidRDefault="005515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467B1B58" w14:textId="77777777" w:rsidR="005515DA" w:rsidRPr="001F794E" w:rsidRDefault="005515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takeWhile</w:t>
            </w:r>
          </w:p>
        </w:tc>
      </w:tr>
      <w:tr w:rsidR="005515DA" w:rsidRPr="001F794E" w14:paraId="3078E27C" w14:textId="77777777" w:rsidTr="0055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AE48" w14:textId="77777777" w:rsidR="005515DA" w:rsidRPr="001F794E" w:rsidRDefault="005515DA">
            <w:r w:rsidRPr="001F794E">
              <w:lastRenderedPageBreak/>
              <w:t>All elements check</w:t>
            </w:r>
          </w:p>
        </w:tc>
        <w:tc>
          <w:tcPr>
            <w:tcW w:w="0" w:type="auto"/>
            <w:vAlign w:val="center"/>
            <w:hideMark/>
          </w:tcPr>
          <w:p w14:paraId="0EC4D700" w14:textId="77777777" w:rsidR="005515DA" w:rsidRPr="001F794E" w:rsidRDefault="005515DA">
            <w:r w:rsidRPr="001F794E">
              <w:t xml:space="preserve">Condition fail </w:t>
            </w:r>
            <w:r w:rsidRPr="001F794E">
              <w:rPr>
                <w:rFonts w:ascii="Nirmala UI" w:hAnsi="Nirmala UI" w:cs="Nirmala UI"/>
              </w:rPr>
              <w:t>झाल्यावर</w:t>
            </w:r>
            <w:r w:rsidRPr="001F794E">
              <w:t xml:space="preserve"> stop</w:t>
            </w:r>
          </w:p>
        </w:tc>
      </w:tr>
    </w:tbl>
    <w:p w14:paraId="28956D77" w14:textId="77777777" w:rsidR="005515DA" w:rsidRPr="001F794E" w:rsidRDefault="005515DA" w:rsidP="005515DA">
      <w:r w:rsidRPr="001F794E">
        <w:pict w14:anchorId="4251F5FD">
          <v:rect id="_x0000_i3225" style="width:0;height:1.5pt" o:hralign="center" o:hrstd="t" o:hr="t" fillcolor="#a0a0a0" stroked="f"/>
        </w:pict>
      </w:r>
    </w:p>
    <w:p w14:paraId="07952D79" w14:textId="77777777" w:rsidR="005515DA" w:rsidRPr="001F794E" w:rsidRDefault="005515DA" w:rsidP="005515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164. What is Optional.stream()?</w:t>
      </w:r>
    </w:p>
    <w:p w14:paraId="00FE3A20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40895D3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Converts Optional into Stream.</w:t>
      </w:r>
    </w:p>
    <w:p w14:paraId="48687BF8" w14:textId="77777777" w:rsidR="005515DA" w:rsidRPr="001F794E" w:rsidRDefault="005515DA" w:rsidP="005515DA">
      <w:pPr>
        <w:pStyle w:val="Heading3"/>
      </w:pPr>
      <w:r w:rsidRPr="001F794E">
        <w:t>Example</w:t>
      </w:r>
    </w:p>
    <w:p w14:paraId="6B68C6E6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Optional.of("Java")</w:t>
      </w:r>
    </w:p>
    <w:p w14:paraId="2DA359FF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.stream()</w:t>
      </w:r>
    </w:p>
    <w:p w14:paraId="6EC0499A" w14:textId="77777777" w:rsidR="005515DA" w:rsidRPr="001F794E" w:rsidRDefault="005515DA" w:rsidP="005515DA">
      <w:pPr>
        <w:pStyle w:val="Heading3"/>
      </w:pPr>
      <w:r w:rsidRPr="001F794E">
        <w:t>Benefits</w:t>
      </w:r>
    </w:p>
    <w:p w14:paraId="61D47B1A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Easy stream integration.</w:t>
      </w:r>
    </w:p>
    <w:p w14:paraId="2F836C7D" w14:textId="77777777" w:rsidR="005515DA" w:rsidRPr="001F794E" w:rsidRDefault="005515DA" w:rsidP="005515DA">
      <w:pPr>
        <w:pStyle w:val="Heading3"/>
      </w:pPr>
      <w:r w:rsidRPr="001F794E">
        <w:t>Important Point</w:t>
      </w:r>
    </w:p>
    <w:p w14:paraId="5FE5BB4B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Introduced in Java 9.</w:t>
      </w:r>
    </w:p>
    <w:p w14:paraId="0B4F1BD1" w14:textId="77777777" w:rsidR="005515DA" w:rsidRPr="001F794E" w:rsidRDefault="005515DA" w:rsidP="005515DA">
      <w:r w:rsidRPr="001F794E">
        <w:pict w14:anchorId="5D56BC48">
          <v:rect id="_x0000_i3226" style="width:0;height:1.5pt" o:hralign="center" o:hrstd="t" o:hr="t" fillcolor="#a0a0a0" stroked="f"/>
        </w:pict>
      </w:r>
    </w:p>
    <w:p w14:paraId="74EAE628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28C8670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Optional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stream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convert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140E64E9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Optional.stream()</w:t>
      </w:r>
    </w:p>
    <w:p w14:paraId="0741F99E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0911D401" w14:textId="77777777" w:rsidR="005515DA" w:rsidRPr="001F794E" w:rsidRDefault="005515DA" w:rsidP="005515DA">
      <w:r w:rsidRPr="001F794E">
        <w:pict w14:anchorId="6381FA09">
          <v:rect id="_x0000_i3227" style="width:0;height:1.5pt" o:hralign="center" o:hrstd="t" o:hr="t" fillcolor="#a0a0a0" stroked="f"/>
        </w:pict>
      </w:r>
    </w:p>
    <w:p w14:paraId="0BFEE749" w14:textId="77777777" w:rsidR="005515DA" w:rsidRPr="001F794E" w:rsidRDefault="005515DA" w:rsidP="005515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165. What is Process API improvement in Java 9?</w:t>
      </w:r>
    </w:p>
    <w:p w14:paraId="4CFB827B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7C993E7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Enhanced process management features.</w:t>
      </w:r>
    </w:p>
    <w:p w14:paraId="3B3C0259" w14:textId="77777777" w:rsidR="005515DA" w:rsidRPr="001F794E" w:rsidRDefault="005515DA" w:rsidP="005515DA">
      <w:pPr>
        <w:pStyle w:val="Heading3"/>
      </w:pPr>
      <w:r w:rsidRPr="001F794E">
        <w:t>Features</w:t>
      </w:r>
    </w:p>
    <w:p w14:paraId="0832ECB9" w14:textId="77777777" w:rsidR="005515DA" w:rsidRPr="001F794E" w:rsidRDefault="005515DA" w:rsidP="003003E2">
      <w:pPr>
        <w:pStyle w:val="NormalWeb"/>
        <w:numPr>
          <w:ilvl w:val="0"/>
          <w:numId w:val="686"/>
        </w:numPr>
        <w:rPr>
          <w:sz w:val="22"/>
          <w:szCs w:val="22"/>
        </w:rPr>
      </w:pPr>
      <w:r w:rsidRPr="001F794E">
        <w:rPr>
          <w:sz w:val="22"/>
          <w:szCs w:val="22"/>
        </w:rPr>
        <w:t>ProcessHandle</w:t>
      </w:r>
    </w:p>
    <w:p w14:paraId="24B02743" w14:textId="77777777" w:rsidR="005515DA" w:rsidRPr="001F794E" w:rsidRDefault="005515DA" w:rsidP="003003E2">
      <w:pPr>
        <w:pStyle w:val="NormalWeb"/>
        <w:numPr>
          <w:ilvl w:val="0"/>
          <w:numId w:val="686"/>
        </w:numPr>
        <w:rPr>
          <w:sz w:val="22"/>
          <w:szCs w:val="22"/>
        </w:rPr>
      </w:pPr>
      <w:r w:rsidRPr="001F794E">
        <w:rPr>
          <w:sz w:val="22"/>
          <w:szCs w:val="22"/>
        </w:rPr>
        <w:t>Process information</w:t>
      </w:r>
    </w:p>
    <w:p w14:paraId="14DEF5B5" w14:textId="77777777" w:rsidR="005515DA" w:rsidRPr="001F794E" w:rsidRDefault="005515DA" w:rsidP="003003E2">
      <w:pPr>
        <w:pStyle w:val="NormalWeb"/>
        <w:numPr>
          <w:ilvl w:val="0"/>
          <w:numId w:val="686"/>
        </w:numPr>
        <w:rPr>
          <w:sz w:val="22"/>
          <w:szCs w:val="22"/>
        </w:rPr>
      </w:pPr>
      <w:r w:rsidRPr="001F794E">
        <w:rPr>
          <w:sz w:val="22"/>
          <w:szCs w:val="22"/>
        </w:rPr>
        <w:t>Child process handling</w:t>
      </w:r>
    </w:p>
    <w:p w14:paraId="4884D55A" w14:textId="77777777" w:rsidR="005515DA" w:rsidRPr="001F794E" w:rsidRDefault="005515DA" w:rsidP="005515DA">
      <w:pPr>
        <w:pStyle w:val="Heading3"/>
      </w:pPr>
      <w:r w:rsidRPr="001F794E">
        <w:t>Example</w:t>
      </w:r>
    </w:p>
    <w:p w14:paraId="2AF9CB2B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ProcessHandle.current()</w:t>
      </w:r>
    </w:p>
    <w:p w14:paraId="4BF3F28F" w14:textId="77777777" w:rsidR="005515DA" w:rsidRPr="001F794E" w:rsidRDefault="005515DA" w:rsidP="005515DA">
      <w:pPr>
        <w:pStyle w:val="Heading3"/>
      </w:pPr>
      <w:r w:rsidRPr="001F794E">
        <w:t>Important Point</w:t>
      </w:r>
    </w:p>
    <w:p w14:paraId="68AD2BCB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Better OS process control.</w:t>
      </w:r>
    </w:p>
    <w:p w14:paraId="5675EE66" w14:textId="77777777" w:rsidR="005515DA" w:rsidRPr="001F794E" w:rsidRDefault="005515DA" w:rsidP="005515DA">
      <w:r w:rsidRPr="001F794E">
        <w:pict w14:anchorId="0C6209FB">
          <v:rect id="_x0000_i3228" style="width:0;height:1.5pt" o:hralign="center" o:hrstd="t" o:hr="t" fillcolor="#a0a0a0" stroked="f"/>
        </w:pict>
      </w:r>
    </w:p>
    <w:p w14:paraId="0547AF3A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A19F453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9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Process API improve </w:t>
      </w:r>
      <w:r w:rsidRPr="001F794E">
        <w:rPr>
          <w:rFonts w:ascii="Nirmala UI" w:hAnsi="Nirmala UI" w:cs="Nirmala UI"/>
          <w:sz w:val="22"/>
          <w:szCs w:val="22"/>
        </w:rPr>
        <w:t>झाली</w:t>
      </w:r>
      <w:r w:rsidRPr="001F794E">
        <w:rPr>
          <w:sz w:val="22"/>
          <w:szCs w:val="22"/>
        </w:rPr>
        <w:t>.</w:t>
      </w:r>
    </w:p>
    <w:p w14:paraId="40BEED18" w14:textId="77777777" w:rsidR="005515DA" w:rsidRPr="001F794E" w:rsidRDefault="005515DA" w:rsidP="005515DA">
      <w:pPr>
        <w:pStyle w:val="Heading3"/>
      </w:pPr>
      <w:r w:rsidRPr="001F794E">
        <w:t>Features</w:t>
      </w:r>
    </w:p>
    <w:p w14:paraId="779A7C7E" w14:textId="77777777" w:rsidR="005515DA" w:rsidRPr="001F794E" w:rsidRDefault="005515DA" w:rsidP="003003E2">
      <w:pPr>
        <w:pStyle w:val="NormalWeb"/>
        <w:numPr>
          <w:ilvl w:val="0"/>
          <w:numId w:val="687"/>
        </w:numPr>
        <w:rPr>
          <w:sz w:val="22"/>
          <w:szCs w:val="22"/>
        </w:rPr>
      </w:pPr>
      <w:r w:rsidRPr="001F794E">
        <w:rPr>
          <w:sz w:val="22"/>
          <w:szCs w:val="22"/>
        </w:rPr>
        <w:t>ProcessHandle</w:t>
      </w:r>
    </w:p>
    <w:p w14:paraId="7CA6F89D" w14:textId="77777777" w:rsidR="005515DA" w:rsidRPr="001F794E" w:rsidRDefault="005515DA" w:rsidP="003003E2">
      <w:pPr>
        <w:pStyle w:val="NormalWeb"/>
        <w:numPr>
          <w:ilvl w:val="0"/>
          <w:numId w:val="687"/>
        </w:numPr>
        <w:rPr>
          <w:sz w:val="22"/>
          <w:szCs w:val="22"/>
        </w:rPr>
      </w:pPr>
      <w:r w:rsidRPr="001F794E">
        <w:rPr>
          <w:sz w:val="22"/>
          <w:szCs w:val="22"/>
        </w:rPr>
        <w:t>process info</w:t>
      </w:r>
    </w:p>
    <w:p w14:paraId="2C9C8F34" w14:textId="77777777" w:rsidR="005515DA" w:rsidRPr="001F794E" w:rsidRDefault="005515DA" w:rsidP="005515DA">
      <w:r w:rsidRPr="001F794E">
        <w:pict w14:anchorId="2825AC70">
          <v:rect id="_x0000_i3229" style="width:0;height:1.5pt" o:hralign="center" o:hrstd="t" o:hr="t" fillcolor="#a0a0a0" stroked="f"/>
        </w:pict>
      </w:r>
    </w:p>
    <w:p w14:paraId="0D2E9496" w14:textId="77777777" w:rsidR="005515DA" w:rsidRPr="001F794E" w:rsidRDefault="005515DA" w:rsidP="005515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166. What is ProcessHandle?</w:t>
      </w:r>
    </w:p>
    <w:p w14:paraId="4F06F809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9665E4A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Represents operating system process.</w:t>
      </w:r>
    </w:p>
    <w:p w14:paraId="473C21BC" w14:textId="77777777" w:rsidR="005515DA" w:rsidRPr="001F794E" w:rsidRDefault="005515DA" w:rsidP="005515DA">
      <w:pPr>
        <w:pStyle w:val="Heading3"/>
      </w:pPr>
      <w:r w:rsidRPr="001F794E">
        <w:t>Example</w:t>
      </w:r>
    </w:p>
    <w:p w14:paraId="68E715DE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ProcessHandle.current().pid()</w:t>
      </w:r>
    </w:p>
    <w:p w14:paraId="043EC70F" w14:textId="77777777" w:rsidR="005515DA" w:rsidRPr="001F794E" w:rsidRDefault="005515DA" w:rsidP="005515DA">
      <w:pPr>
        <w:pStyle w:val="Heading3"/>
      </w:pPr>
      <w:r w:rsidRPr="001F794E">
        <w:lastRenderedPageBreak/>
        <w:t>Features</w:t>
      </w:r>
    </w:p>
    <w:p w14:paraId="77674304" w14:textId="77777777" w:rsidR="005515DA" w:rsidRPr="001F794E" w:rsidRDefault="005515DA" w:rsidP="003003E2">
      <w:pPr>
        <w:pStyle w:val="NormalWeb"/>
        <w:numPr>
          <w:ilvl w:val="0"/>
          <w:numId w:val="688"/>
        </w:numPr>
        <w:rPr>
          <w:sz w:val="22"/>
          <w:szCs w:val="22"/>
        </w:rPr>
      </w:pPr>
      <w:r w:rsidRPr="001F794E">
        <w:rPr>
          <w:sz w:val="22"/>
          <w:szCs w:val="22"/>
        </w:rPr>
        <w:t>Get PID</w:t>
      </w:r>
    </w:p>
    <w:p w14:paraId="4F82F5FA" w14:textId="77777777" w:rsidR="005515DA" w:rsidRPr="001F794E" w:rsidRDefault="005515DA" w:rsidP="003003E2">
      <w:pPr>
        <w:pStyle w:val="NormalWeb"/>
        <w:numPr>
          <w:ilvl w:val="0"/>
          <w:numId w:val="688"/>
        </w:numPr>
        <w:rPr>
          <w:sz w:val="22"/>
          <w:szCs w:val="22"/>
        </w:rPr>
      </w:pPr>
      <w:r w:rsidRPr="001F794E">
        <w:rPr>
          <w:sz w:val="22"/>
          <w:szCs w:val="22"/>
        </w:rPr>
        <w:t>Process hierarchy</w:t>
      </w:r>
    </w:p>
    <w:p w14:paraId="6E2345AB" w14:textId="77777777" w:rsidR="005515DA" w:rsidRPr="001F794E" w:rsidRDefault="005515DA" w:rsidP="003003E2">
      <w:pPr>
        <w:pStyle w:val="NormalWeb"/>
        <w:numPr>
          <w:ilvl w:val="0"/>
          <w:numId w:val="688"/>
        </w:numPr>
        <w:rPr>
          <w:sz w:val="22"/>
          <w:szCs w:val="22"/>
        </w:rPr>
      </w:pPr>
      <w:r w:rsidRPr="001F794E">
        <w:rPr>
          <w:sz w:val="22"/>
          <w:szCs w:val="22"/>
        </w:rPr>
        <w:t>Process info</w:t>
      </w:r>
    </w:p>
    <w:p w14:paraId="5A34A6C2" w14:textId="77777777" w:rsidR="005515DA" w:rsidRPr="001F794E" w:rsidRDefault="005515DA" w:rsidP="005515DA">
      <w:pPr>
        <w:pStyle w:val="Heading3"/>
      </w:pPr>
      <w:r w:rsidRPr="001F794E">
        <w:t>Important Point</w:t>
      </w:r>
    </w:p>
    <w:p w14:paraId="30EE4136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process management API.</w:t>
      </w:r>
    </w:p>
    <w:p w14:paraId="3F487B33" w14:textId="77777777" w:rsidR="005515DA" w:rsidRPr="001F794E" w:rsidRDefault="005515DA" w:rsidP="005515DA">
      <w:r w:rsidRPr="001F794E">
        <w:pict w14:anchorId="48551EC0">
          <v:rect id="_x0000_i3230" style="width:0;height:1.5pt" o:hralign="center" o:hrstd="t" o:hr="t" fillcolor="#a0a0a0" stroked="f"/>
        </w:pict>
      </w:r>
    </w:p>
    <w:p w14:paraId="5AAB3169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49379D5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OS process represent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API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58B5E7C6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ProcessHandle</w:t>
      </w:r>
    </w:p>
    <w:p w14:paraId="55897976" w14:textId="77777777" w:rsidR="005515DA" w:rsidRPr="001F794E" w:rsidRDefault="005515DA" w:rsidP="005515DA">
      <w:r w:rsidRPr="001F794E">
        <w:pict w14:anchorId="04899255">
          <v:rect id="_x0000_i3231" style="width:0;height:1.5pt" o:hralign="center" o:hrstd="t" o:hr="t" fillcolor="#a0a0a0" stroked="f"/>
        </w:pict>
      </w:r>
    </w:p>
    <w:p w14:paraId="1605783D" w14:textId="77777777" w:rsidR="005515DA" w:rsidRPr="001F794E" w:rsidRDefault="005515DA" w:rsidP="005515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167. What is Java 10 var keyword?</w:t>
      </w:r>
    </w:p>
    <w:p w14:paraId="6AE283DD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EE9AEF9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Local variable type inference.</w:t>
      </w:r>
    </w:p>
    <w:p w14:paraId="35EA3956" w14:textId="77777777" w:rsidR="005515DA" w:rsidRPr="001F794E" w:rsidRDefault="005515DA" w:rsidP="005515DA">
      <w:pPr>
        <w:pStyle w:val="Heading3"/>
      </w:pPr>
      <w:r w:rsidRPr="001F794E">
        <w:t>Example</w:t>
      </w:r>
    </w:p>
    <w:p w14:paraId="75A65887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var name = "Java";</w:t>
      </w:r>
    </w:p>
    <w:p w14:paraId="099F2D68" w14:textId="77777777" w:rsidR="005515DA" w:rsidRPr="001F794E" w:rsidRDefault="005515DA" w:rsidP="005515DA">
      <w:pPr>
        <w:pStyle w:val="Heading3"/>
      </w:pPr>
      <w:r w:rsidRPr="001F794E">
        <w:t>Compiler Infers</w:t>
      </w:r>
    </w:p>
    <w:p w14:paraId="3A9D93B9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</w:t>
      </w:r>
    </w:p>
    <w:p w14:paraId="4A38E8BD" w14:textId="77777777" w:rsidR="005515DA" w:rsidRPr="001F794E" w:rsidRDefault="005515DA" w:rsidP="005515DA">
      <w:pPr>
        <w:pStyle w:val="Heading3"/>
      </w:pPr>
      <w:r w:rsidRPr="001F794E">
        <w:t>Benefits</w:t>
      </w:r>
    </w:p>
    <w:p w14:paraId="04456DE9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Less boilerplate code.</w:t>
      </w:r>
    </w:p>
    <w:p w14:paraId="76962F8D" w14:textId="77777777" w:rsidR="005515DA" w:rsidRPr="001F794E" w:rsidRDefault="005515DA" w:rsidP="005515DA">
      <w:pPr>
        <w:pStyle w:val="Heading3"/>
      </w:pPr>
      <w:r w:rsidRPr="001F794E">
        <w:t>Important Point</w:t>
      </w:r>
    </w:p>
    <w:p w14:paraId="7AAB1EFE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Only for local variables.</w:t>
      </w:r>
    </w:p>
    <w:p w14:paraId="11D0F056" w14:textId="77777777" w:rsidR="005515DA" w:rsidRPr="001F794E" w:rsidRDefault="005515DA" w:rsidP="005515DA">
      <w:r w:rsidRPr="001F794E">
        <w:lastRenderedPageBreak/>
        <w:pict w14:anchorId="2CBF6D8B">
          <v:rect id="_x0000_i3232" style="width:0;height:1.5pt" o:hralign="center" o:hrstd="t" o:hr="t" fillcolor="#a0a0a0" stroked="f"/>
        </w:pict>
      </w:r>
    </w:p>
    <w:p w14:paraId="17A0C2AD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D591981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Local variable type inference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>:</w:t>
      </w:r>
    </w:p>
    <w:p w14:paraId="2E341540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var</w:t>
      </w:r>
    </w:p>
    <w:p w14:paraId="1F1FF23F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279D24FE" w14:textId="77777777" w:rsidR="005515DA" w:rsidRPr="001F794E" w:rsidRDefault="005515DA" w:rsidP="005515DA">
      <w:r w:rsidRPr="001F794E">
        <w:pict w14:anchorId="46DA3CD8">
          <v:rect id="_x0000_i3233" style="width:0;height:1.5pt" o:hralign="center" o:hrstd="t" o:hr="t" fillcolor="#a0a0a0" stroked="f"/>
        </w:pict>
      </w:r>
    </w:p>
    <w:p w14:paraId="52A0F066" w14:textId="77777777" w:rsidR="005515DA" w:rsidRPr="001F794E" w:rsidRDefault="005515DA" w:rsidP="005515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168. Limitations of var keyword?</w:t>
      </w:r>
    </w:p>
    <w:p w14:paraId="033367E1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624C8A6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Restrictions</w:t>
      </w:r>
    </w:p>
    <w:p w14:paraId="2C328510" w14:textId="77777777" w:rsidR="005515DA" w:rsidRPr="001F794E" w:rsidRDefault="005515DA" w:rsidP="005515DA">
      <w:pPr>
        <w:pStyle w:val="Heading3"/>
      </w:pPr>
      <w:r w:rsidRPr="001F794E">
        <w:t>1. Only local variables</w:t>
      </w:r>
    </w:p>
    <w:p w14:paraId="292791DA" w14:textId="77777777" w:rsidR="005515DA" w:rsidRPr="001F794E" w:rsidRDefault="005515DA" w:rsidP="005515DA">
      <w:r w:rsidRPr="001F794E">
        <w:pict w14:anchorId="3D5D1205">
          <v:rect id="_x0000_i3234" style="width:0;height:1.5pt" o:hralign="center" o:hrstd="t" o:hr="t" fillcolor="#a0a0a0" stroked="f"/>
        </w:pict>
      </w:r>
    </w:p>
    <w:p w14:paraId="6E132645" w14:textId="77777777" w:rsidR="005515DA" w:rsidRPr="001F794E" w:rsidRDefault="005515DA" w:rsidP="005515DA">
      <w:pPr>
        <w:pStyle w:val="Heading3"/>
      </w:pPr>
      <w:r w:rsidRPr="001F794E">
        <w:t>2. Cannot use with null alone</w:t>
      </w:r>
    </w:p>
    <w:p w14:paraId="6FB0093E" w14:textId="77777777" w:rsidR="005515DA" w:rsidRPr="001F794E" w:rsidRDefault="005515DA" w:rsidP="005515DA">
      <w:r w:rsidRPr="001F794E">
        <w:pict w14:anchorId="368924B5">
          <v:rect id="_x0000_i3235" style="width:0;height:1.5pt" o:hralign="center" o:hrstd="t" o:hr="t" fillcolor="#a0a0a0" stroked="f"/>
        </w:pict>
      </w:r>
    </w:p>
    <w:p w14:paraId="4F5F8A2E" w14:textId="77777777" w:rsidR="005515DA" w:rsidRPr="001F794E" w:rsidRDefault="005515DA" w:rsidP="005515DA">
      <w:pPr>
        <w:pStyle w:val="Heading3"/>
      </w:pPr>
      <w:r w:rsidRPr="001F794E">
        <w:t>3. Cannot use for method parameters</w:t>
      </w:r>
    </w:p>
    <w:p w14:paraId="1F44EDE4" w14:textId="77777777" w:rsidR="005515DA" w:rsidRPr="001F794E" w:rsidRDefault="005515DA" w:rsidP="005515DA">
      <w:r w:rsidRPr="001F794E">
        <w:pict w14:anchorId="4651F3E4">
          <v:rect id="_x0000_i3236" style="width:0;height:1.5pt" o:hralign="center" o:hrstd="t" o:hr="t" fillcolor="#a0a0a0" stroked="f"/>
        </w:pict>
      </w:r>
    </w:p>
    <w:p w14:paraId="3266FBE0" w14:textId="77777777" w:rsidR="005515DA" w:rsidRPr="001F794E" w:rsidRDefault="005515DA" w:rsidP="005515DA">
      <w:pPr>
        <w:pStyle w:val="Heading3"/>
      </w:pPr>
      <w:r w:rsidRPr="001F794E">
        <w:t>4. Cannot use for class fields</w:t>
      </w:r>
    </w:p>
    <w:p w14:paraId="33D9951F" w14:textId="77777777" w:rsidR="005515DA" w:rsidRPr="001F794E" w:rsidRDefault="005515DA" w:rsidP="005515DA">
      <w:pPr>
        <w:pStyle w:val="Heading3"/>
      </w:pPr>
      <w:r w:rsidRPr="001F794E">
        <w:t>Example</w:t>
      </w:r>
    </w:p>
    <w:p w14:paraId="3D3A8A72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var x = null; // invalid</w:t>
      </w:r>
    </w:p>
    <w:p w14:paraId="09DE1C7F" w14:textId="77777777" w:rsidR="005515DA" w:rsidRPr="001F794E" w:rsidRDefault="005515DA" w:rsidP="005515DA">
      <w:pPr>
        <w:pStyle w:val="Heading3"/>
      </w:pPr>
      <w:r w:rsidRPr="001F794E">
        <w:t>Important Point</w:t>
      </w:r>
    </w:p>
    <w:p w14:paraId="28F7E8E3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 must infer type.</w:t>
      </w:r>
    </w:p>
    <w:p w14:paraId="49AE2182" w14:textId="77777777" w:rsidR="005515DA" w:rsidRPr="001F794E" w:rsidRDefault="005515DA" w:rsidP="005515DA">
      <w:r w:rsidRPr="001F794E">
        <w:pict w14:anchorId="51065E40">
          <v:rect id="_x0000_i3237" style="width:0;height:1.5pt" o:hralign="center" o:hrstd="t" o:hr="t" fillcolor="#a0a0a0" stroked="f"/>
        </w:pict>
      </w:r>
    </w:p>
    <w:p w14:paraId="38485849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A6FBD1D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var limitations:</w:t>
      </w:r>
    </w:p>
    <w:p w14:paraId="3BB6DE26" w14:textId="77777777" w:rsidR="005515DA" w:rsidRPr="001F794E" w:rsidRDefault="005515DA" w:rsidP="003003E2">
      <w:pPr>
        <w:pStyle w:val="NormalWeb"/>
        <w:numPr>
          <w:ilvl w:val="0"/>
          <w:numId w:val="689"/>
        </w:numPr>
        <w:rPr>
          <w:sz w:val="22"/>
          <w:szCs w:val="22"/>
        </w:rPr>
      </w:pPr>
      <w:r w:rsidRPr="001F794E">
        <w:rPr>
          <w:sz w:val="22"/>
          <w:szCs w:val="22"/>
        </w:rPr>
        <w:t>local variables only</w:t>
      </w:r>
    </w:p>
    <w:p w14:paraId="71751EC2" w14:textId="77777777" w:rsidR="005515DA" w:rsidRPr="001F794E" w:rsidRDefault="005515DA" w:rsidP="003003E2">
      <w:pPr>
        <w:pStyle w:val="NormalWeb"/>
        <w:numPr>
          <w:ilvl w:val="0"/>
          <w:numId w:val="689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null allowed </w:t>
      </w:r>
      <w:r w:rsidRPr="001F794E">
        <w:rPr>
          <w:rFonts w:ascii="Nirmala UI" w:hAnsi="Nirmala UI" w:cs="Nirmala UI"/>
          <w:sz w:val="22"/>
          <w:szCs w:val="22"/>
        </w:rPr>
        <w:t>नाही</w:t>
      </w:r>
    </w:p>
    <w:p w14:paraId="3529F934" w14:textId="77777777" w:rsidR="005515DA" w:rsidRPr="001F794E" w:rsidRDefault="005515DA" w:rsidP="003003E2">
      <w:pPr>
        <w:pStyle w:val="NormalWeb"/>
        <w:numPr>
          <w:ilvl w:val="0"/>
          <w:numId w:val="689"/>
        </w:numPr>
        <w:rPr>
          <w:sz w:val="22"/>
          <w:szCs w:val="22"/>
        </w:rPr>
      </w:pPr>
      <w:r w:rsidRPr="001F794E">
        <w:rPr>
          <w:sz w:val="22"/>
          <w:szCs w:val="22"/>
        </w:rPr>
        <w:t xml:space="preserve">class fields </w:t>
      </w:r>
      <w:r w:rsidRPr="001F794E">
        <w:rPr>
          <w:rFonts w:ascii="Nirmala UI" w:hAnsi="Nirmala UI" w:cs="Nirmala UI"/>
          <w:sz w:val="22"/>
          <w:szCs w:val="22"/>
        </w:rPr>
        <w:t>नाही</w:t>
      </w:r>
    </w:p>
    <w:p w14:paraId="264A1C21" w14:textId="77777777" w:rsidR="005515DA" w:rsidRPr="001F794E" w:rsidRDefault="005515DA" w:rsidP="005515DA">
      <w:r w:rsidRPr="001F794E">
        <w:pict w14:anchorId="7C5A90B7">
          <v:rect id="_x0000_i3238" style="width:0;height:1.5pt" o:hralign="center" o:hrstd="t" o:hr="t" fillcolor="#a0a0a0" stroked="f"/>
        </w:pict>
      </w:r>
    </w:p>
    <w:p w14:paraId="0425E879" w14:textId="77777777" w:rsidR="005515DA" w:rsidRPr="001F794E" w:rsidRDefault="005515DA" w:rsidP="005515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169. What is Java 11 String API enhancement?</w:t>
      </w:r>
    </w:p>
    <w:p w14:paraId="3D540C33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C64DABD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New String utility methods added.</w:t>
      </w:r>
    </w:p>
    <w:p w14:paraId="2428792D" w14:textId="77777777" w:rsidR="005515DA" w:rsidRPr="001F794E" w:rsidRDefault="005515DA" w:rsidP="005515DA">
      <w:pPr>
        <w:pStyle w:val="Heading3"/>
      </w:pPr>
      <w:r w:rsidRPr="001F794E">
        <w:t>Methods</w:t>
      </w:r>
    </w:p>
    <w:p w14:paraId="3FBD7822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isBlank()</w:t>
      </w:r>
    </w:p>
    <w:p w14:paraId="62B68073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lines()</w:t>
      </w:r>
    </w:p>
    <w:p w14:paraId="0E6A9C4A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strip()</w:t>
      </w:r>
    </w:p>
    <w:p w14:paraId="2AFA7490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repeat()</w:t>
      </w:r>
    </w:p>
    <w:p w14:paraId="65567C32" w14:textId="77777777" w:rsidR="005515DA" w:rsidRPr="001F794E" w:rsidRDefault="005515DA" w:rsidP="005515DA">
      <w:pPr>
        <w:pStyle w:val="Heading3"/>
      </w:pPr>
      <w:r w:rsidRPr="001F794E">
        <w:t>Benefits</w:t>
      </w:r>
    </w:p>
    <w:p w14:paraId="41E779BC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Cleaner string handling.</w:t>
      </w:r>
    </w:p>
    <w:p w14:paraId="6835E687" w14:textId="77777777" w:rsidR="005515DA" w:rsidRPr="001F794E" w:rsidRDefault="005515DA" w:rsidP="005515DA">
      <w:pPr>
        <w:pStyle w:val="Heading3"/>
      </w:pPr>
      <w:r w:rsidRPr="001F794E">
        <w:t>Important Point</w:t>
      </w:r>
    </w:p>
    <w:p w14:paraId="76D9C2F3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useful real-world APIs.</w:t>
      </w:r>
    </w:p>
    <w:p w14:paraId="1B18D26D" w14:textId="77777777" w:rsidR="005515DA" w:rsidRPr="001F794E" w:rsidRDefault="005515DA" w:rsidP="005515DA">
      <w:r w:rsidRPr="001F794E">
        <w:pict w14:anchorId="396ECA05">
          <v:rect id="_x0000_i3239" style="width:0;height:1.5pt" o:hralign="center" o:hrstd="t" o:hr="t" fillcolor="#a0a0a0" stroked="f"/>
        </w:pict>
      </w:r>
    </w:p>
    <w:p w14:paraId="224D53AD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B8FD08B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Java 11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String methods add </w:t>
      </w:r>
      <w:r w:rsidRPr="001F794E">
        <w:rPr>
          <w:rFonts w:ascii="Nirmala UI" w:hAnsi="Nirmala UI" w:cs="Nirmala UI"/>
          <w:sz w:val="22"/>
          <w:szCs w:val="22"/>
        </w:rPr>
        <w:t>झाले</w:t>
      </w:r>
      <w:r w:rsidRPr="001F794E">
        <w:rPr>
          <w:sz w:val="22"/>
          <w:szCs w:val="22"/>
        </w:rPr>
        <w:t>:</w:t>
      </w:r>
    </w:p>
    <w:p w14:paraId="27401CEB" w14:textId="77777777" w:rsidR="005515DA" w:rsidRPr="001F794E" w:rsidRDefault="005515DA" w:rsidP="003003E2">
      <w:pPr>
        <w:pStyle w:val="NormalWeb"/>
        <w:numPr>
          <w:ilvl w:val="0"/>
          <w:numId w:val="690"/>
        </w:numPr>
        <w:rPr>
          <w:sz w:val="22"/>
          <w:szCs w:val="22"/>
        </w:rPr>
      </w:pPr>
      <w:r w:rsidRPr="001F794E">
        <w:rPr>
          <w:sz w:val="22"/>
          <w:szCs w:val="22"/>
        </w:rPr>
        <w:t>isBlank()</w:t>
      </w:r>
    </w:p>
    <w:p w14:paraId="61A23497" w14:textId="77777777" w:rsidR="005515DA" w:rsidRPr="001F794E" w:rsidRDefault="005515DA" w:rsidP="003003E2">
      <w:pPr>
        <w:pStyle w:val="NormalWeb"/>
        <w:numPr>
          <w:ilvl w:val="0"/>
          <w:numId w:val="690"/>
        </w:numPr>
        <w:rPr>
          <w:sz w:val="22"/>
          <w:szCs w:val="22"/>
        </w:rPr>
      </w:pPr>
      <w:r w:rsidRPr="001F794E">
        <w:rPr>
          <w:sz w:val="22"/>
          <w:szCs w:val="22"/>
        </w:rPr>
        <w:t>lines()</w:t>
      </w:r>
    </w:p>
    <w:p w14:paraId="26C8812A" w14:textId="77777777" w:rsidR="005515DA" w:rsidRPr="001F794E" w:rsidRDefault="005515DA" w:rsidP="003003E2">
      <w:pPr>
        <w:pStyle w:val="NormalWeb"/>
        <w:numPr>
          <w:ilvl w:val="0"/>
          <w:numId w:val="690"/>
        </w:numPr>
        <w:rPr>
          <w:sz w:val="22"/>
          <w:szCs w:val="22"/>
        </w:rPr>
      </w:pPr>
      <w:r w:rsidRPr="001F794E">
        <w:rPr>
          <w:sz w:val="22"/>
          <w:szCs w:val="22"/>
        </w:rPr>
        <w:t>repeat()</w:t>
      </w:r>
    </w:p>
    <w:p w14:paraId="750FE8D8" w14:textId="77777777" w:rsidR="005515DA" w:rsidRPr="001F794E" w:rsidRDefault="005515DA" w:rsidP="005515DA">
      <w:r w:rsidRPr="001F794E">
        <w:pict w14:anchorId="6A49004C">
          <v:rect id="_x0000_i3240" style="width:0;height:1.5pt" o:hralign="center" o:hrstd="t" o:hr="t" fillcolor="#a0a0a0" stroked="f"/>
        </w:pict>
      </w:r>
    </w:p>
    <w:p w14:paraId="7E649655" w14:textId="77777777" w:rsidR="005515DA" w:rsidRPr="001F794E" w:rsidRDefault="005515DA" w:rsidP="005515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170. Difference between trim() and strip()?</w:t>
      </w:r>
    </w:p>
    <w:p w14:paraId="73E8426C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327"/>
      </w:tblGrid>
      <w:tr w:rsidR="005515DA" w:rsidRPr="001F794E" w14:paraId="67ADC8A4" w14:textId="77777777" w:rsidTr="00551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919B4" w14:textId="77777777" w:rsidR="005515DA" w:rsidRPr="001F794E" w:rsidRDefault="005515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trim()</w:t>
            </w:r>
          </w:p>
        </w:tc>
        <w:tc>
          <w:tcPr>
            <w:tcW w:w="0" w:type="auto"/>
            <w:vAlign w:val="center"/>
            <w:hideMark/>
          </w:tcPr>
          <w:p w14:paraId="7F6BDA97" w14:textId="77777777" w:rsidR="005515DA" w:rsidRPr="001F794E" w:rsidRDefault="005515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strip()</w:t>
            </w:r>
          </w:p>
        </w:tc>
      </w:tr>
      <w:tr w:rsidR="005515DA" w:rsidRPr="001F794E" w14:paraId="086386B6" w14:textId="77777777" w:rsidTr="0055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2A1A" w14:textId="77777777" w:rsidR="005515DA" w:rsidRPr="001F794E" w:rsidRDefault="005515DA">
            <w:r w:rsidRPr="001F794E">
              <w:t>Removes ASCII spaces</w:t>
            </w:r>
          </w:p>
        </w:tc>
        <w:tc>
          <w:tcPr>
            <w:tcW w:w="0" w:type="auto"/>
            <w:vAlign w:val="center"/>
            <w:hideMark/>
          </w:tcPr>
          <w:p w14:paraId="7516D7D9" w14:textId="77777777" w:rsidR="005515DA" w:rsidRPr="001F794E" w:rsidRDefault="005515DA">
            <w:r w:rsidRPr="001F794E">
              <w:t>Removes Unicode spaces</w:t>
            </w:r>
          </w:p>
        </w:tc>
      </w:tr>
      <w:tr w:rsidR="005515DA" w:rsidRPr="001F794E" w14:paraId="3C15E922" w14:textId="77777777" w:rsidTr="0055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3B6BA" w14:textId="77777777" w:rsidR="005515DA" w:rsidRPr="001F794E" w:rsidRDefault="005515DA">
            <w:r w:rsidRPr="001F794E">
              <w:t>Old API</w:t>
            </w:r>
          </w:p>
        </w:tc>
        <w:tc>
          <w:tcPr>
            <w:tcW w:w="0" w:type="auto"/>
            <w:vAlign w:val="center"/>
            <w:hideMark/>
          </w:tcPr>
          <w:p w14:paraId="73F5E9C4" w14:textId="77777777" w:rsidR="005515DA" w:rsidRPr="001F794E" w:rsidRDefault="005515DA">
            <w:r w:rsidRPr="001F794E">
              <w:t>Unicode-aware</w:t>
            </w:r>
          </w:p>
        </w:tc>
      </w:tr>
    </w:tbl>
    <w:p w14:paraId="2F9D8A9B" w14:textId="77777777" w:rsidR="005515DA" w:rsidRPr="001F794E" w:rsidRDefault="005515DA" w:rsidP="005515DA">
      <w:pPr>
        <w:pStyle w:val="Heading3"/>
      </w:pPr>
      <w:r w:rsidRPr="001F794E">
        <w:t>Example</w:t>
      </w:r>
    </w:p>
    <w:p w14:paraId="49DB1A33" w14:textId="77777777" w:rsidR="005515DA" w:rsidRPr="001F794E" w:rsidRDefault="005515DA" w:rsidP="005515DA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str.strip()</w:t>
      </w:r>
    </w:p>
    <w:p w14:paraId="7588F1B6" w14:textId="77777777" w:rsidR="005515DA" w:rsidRPr="001F794E" w:rsidRDefault="005515DA" w:rsidP="005515DA">
      <w:pPr>
        <w:pStyle w:val="Heading3"/>
      </w:pPr>
      <w:r w:rsidRPr="001F794E">
        <w:t>Important Point</w:t>
      </w:r>
    </w:p>
    <w:p w14:paraId="21ADD57F" w14:textId="77777777" w:rsidR="005515DA" w:rsidRPr="001F794E" w:rsidRDefault="005515DA" w:rsidP="005515DA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strip() recommended in modern Java.</w:t>
      </w:r>
    </w:p>
    <w:p w14:paraId="24E41EB6" w14:textId="77777777" w:rsidR="005515DA" w:rsidRPr="001F794E" w:rsidRDefault="005515DA" w:rsidP="005515DA">
      <w:r w:rsidRPr="001F794E">
        <w:pict w14:anchorId="0D9D65B0">
          <v:rect id="_x0000_i3241" style="width:0;height:1.5pt" o:hralign="center" o:hrstd="t" o:hr="t" fillcolor="#a0a0a0" stroked="f"/>
        </w:pict>
      </w:r>
    </w:p>
    <w:p w14:paraId="5E7B0116" w14:textId="77777777" w:rsidR="005515DA" w:rsidRPr="001F794E" w:rsidRDefault="005515DA" w:rsidP="005515DA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1462"/>
      </w:tblGrid>
      <w:tr w:rsidR="005515DA" w:rsidRPr="001F794E" w14:paraId="59CA6434" w14:textId="77777777" w:rsidTr="005515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58215" w14:textId="77777777" w:rsidR="005515DA" w:rsidRPr="001F794E" w:rsidRDefault="005515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trim</w:t>
            </w:r>
          </w:p>
        </w:tc>
        <w:tc>
          <w:tcPr>
            <w:tcW w:w="0" w:type="auto"/>
            <w:vAlign w:val="center"/>
            <w:hideMark/>
          </w:tcPr>
          <w:p w14:paraId="12BC3859" w14:textId="77777777" w:rsidR="005515DA" w:rsidRPr="001F794E" w:rsidRDefault="005515DA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strip</w:t>
            </w:r>
          </w:p>
        </w:tc>
      </w:tr>
      <w:tr w:rsidR="005515DA" w:rsidRPr="001F794E" w14:paraId="6EB1E321" w14:textId="77777777" w:rsidTr="005515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0FBC" w14:textId="77777777" w:rsidR="005515DA" w:rsidRPr="001F794E" w:rsidRDefault="005515DA">
            <w:r w:rsidRPr="001F794E">
              <w:t>ASCII spaces</w:t>
            </w:r>
          </w:p>
        </w:tc>
        <w:tc>
          <w:tcPr>
            <w:tcW w:w="0" w:type="auto"/>
            <w:vAlign w:val="center"/>
            <w:hideMark/>
          </w:tcPr>
          <w:p w14:paraId="0D2F67E8" w14:textId="77777777" w:rsidR="005515DA" w:rsidRPr="001F794E" w:rsidRDefault="005515DA">
            <w:r w:rsidRPr="001F794E">
              <w:t>Unicode spaces</w:t>
            </w:r>
          </w:p>
        </w:tc>
      </w:tr>
    </w:tbl>
    <w:p w14:paraId="39635D81" w14:textId="77777777" w:rsidR="005515DA" w:rsidRPr="001F794E" w:rsidRDefault="005515DA" w:rsidP="005515DA">
      <w:r w:rsidRPr="001F794E">
        <w:pict w14:anchorId="6A52D100">
          <v:rect id="_x0000_i3242" style="width:0;height:1.5pt" o:hralign="center" o:hrstd="t" o:hr="t" fillcolor="#a0a0a0" stroked="f"/>
        </w:pict>
      </w:r>
    </w:p>
    <w:p w14:paraId="3406E2B9" w14:textId="77777777" w:rsidR="005515DA" w:rsidRPr="001F794E" w:rsidRDefault="005515DA" w:rsidP="005515DA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170/250 COMPLETED</w:t>
      </w:r>
    </w:p>
    <w:p w14:paraId="4735168A" w14:textId="77777777" w:rsidR="00335673" w:rsidRPr="001F794E" w:rsidRDefault="00335673" w:rsidP="0033567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(171–180)</w:t>
      </w:r>
    </w:p>
    <w:p w14:paraId="5AAE8D50" w14:textId="77777777" w:rsidR="00335673" w:rsidRPr="001F794E" w:rsidRDefault="00335673" w:rsidP="00335673">
      <w:r w:rsidRPr="001F794E">
        <w:pict w14:anchorId="3D5D920D">
          <v:rect id="_x0000_i3243" style="width:0;height:1.5pt" o:hralign="center" o:hrstd="t" o:hr="t" fillcolor="#a0a0a0" stroked="f"/>
        </w:pict>
      </w:r>
    </w:p>
    <w:p w14:paraId="75702674" w14:textId="77777777" w:rsidR="00335673" w:rsidRPr="001F794E" w:rsidRDefault="00335673" w:rsidP="0033567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171. What is String.isBlank() in Java 11?</w:t>
      </w:r>
    </w:p>
    <w:p w14:paraId="6A801BA9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FB21569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Checks whether string contains:</w:t>
      </w:r>
    </w:p>
    <w:p w14:paraId="7DEC3003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Only whitespace or empty</w:t>
      </w:r>
    </w:p>
    <w:p w14:paraId="68FADF3E" w14:textId="77777777" w:rsidR="00335673" w:rsidRPr="001F794E" w:rsidRDefault="00335673" w:rsidP="00335673">
      <w:pPr>
        <w:pStyle w:val="Heading3"/>
      </w:pPr>
      <w:r w:rsidRPr="001F794E">
        <w:t>Example</w:t>
      </w:r>
    </w:p>
    <w:p w14:paraId="7B534CF9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   ".isBlank()</w:t>
      </w:r>
    </w:p>
    <w:p w14:paraId="45BCEB89" w14:textId="77777777" w:rsidR="00335673" w:rsidRPr="001F794E" w:rsidRDefault="00335673" w:rsidP="00335673">
      <w:pPr>
        <w:pStyle w:val="Heading3"/>
      </w:pPr>
      <w:r w:rsidRPr="001F794E">
        <w:t>Returns</w:t>
      </w:r>
    </w:p>
    <w:p w14:paraId="7BA4C301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true</w:t>
      </w:r>
    </w:p>
    <w:p w14:paraId="7AD9EE34" w14:textId="77777777" w:rsidR="00335673" w:rsidRPr="001F794E" w:rsidRDefault="00335673" w:rsidP="00335673">
      <w:pPr>
        <w:pStyle w:val="Heading3"/>
      </w:pPr>
      <w:r w:rsidRPr="001F794E">
        <w:t>Important Point</w:t>
      </w:r>
    </w:p>
    <w:p w14:paraId="15943003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Better than:</w:t>
      </w:r>
    </w:p>
    <w:p w14:paraId="7102A4F3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trim().isEmpty()</w:t>
      </w:r>
    </w:p>
    <w:p w14:paraId="0D7EF185" w14:textId="77777777" w:rsidR="00335673" w:rsidRPr="001F794E" w:rsidRDefault="00335673" w:rsidP="00335673">
      <w:r w:rsidRPr="001F794E">
        <w:pict w14:anchorId="49B8C806">
          <v:rect id="_x0000_i3244" style="width:0;height:1.5pt" o:hralign="center" o:hrstd="t" o:hr="t" fillcolor="#a0a0a0" stroked="f"/>
        </w:pict>
      </w:r>
    </w:p>
    <w:p w14:paraId="5A043CE1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FA05B1A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String empty </w:t>
      </w:r>
      <w:r w:rsidRPr="001F794E">
        <w:rPr>
          <w:rFonts w:ascii="Nirmala UI" w:hAnsi="Nirmala UI" w:cs="Nirmala UI"/>
          <w:sz w:val="22"/>
          <w:szCs w:val="22"/>
        </w:rPr>
        <w:t>किंवा</w:t>
      </w:r>
      <w:r w:rsidRPr="001F794E">
        <w:rPr>
          <w:sz w:val="22"/>
          <w:szCs w:val="22"/>
        </w:rPr>
        <w:t xml:space="preserve"> whitespace-only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check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75D3ECB4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isBlank()</w:t>
      </w:r>
    </w:p>
    <w:p w14:paraId="5E2CA3C2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719338BE" w14:textId="77777777" w:rsidR="00335673" w:rsidRPr="001F794E" w:rsidRDefault="00335673" w:rsidP="00335673">
      <w:r w:rsidRPr="001F794E">
        <w:pict w14:anchorId="50DE7D13">
          <v:rect id="_x0000_i3245" style="width:0;height:1.5pt" o:hralign="center" o:hrstd="t" o:hr="t" fillcolor="#a0a0a0" stroked="f"/>
        </w:pict>
      </w:r>
    </w:p>
    <w:p w14:paraId="37F4C71C" w14:textId="77777777" w:rsidR="00335673" w:rsidRPr="001F794E" w:rsidRDefault="00335673" w:rsidP="0033567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172. What is String.lines()?</w:t>
      </w:r>
    </w:p>
    <w:p w14:paraId="44876134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8A8CE2D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Converts string into stream of lines.</w:t>
      </w:r>
    </w:p>
    <w:p w14:paraId="1EFA565D" w14:textId="77777777" w:rsidR="00335673" w:rsidRPr="001F794E" w:rsidRDefault="00335673" w:rsidP="00335673">
      <w:pPr>
        <w:pStyle w:val="Heading3"/>
      </w:pPr>
      <w:r w:rsidRPr="001F794E">
        <w:t>Example</w:t>
      </w:r>
    </w:p>
    <w:p w14:paraId="04CFE23D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str.lines()</w:t>
      </w:r>
    </w:p>
    <w:p w14:paraId="3626F755" w14:textId="77777777" w:rsidR="00335673" w:rsidRPr="001F794E" w:rsidRDefault="00335673" w:rsidP="00335673">
      <w:pPr>
        <w:pStyle w:val="Heading3"/>
      </w:pPr>
      <w:r w:rsidRPr="001F794E">
        <w:t>Uses</w:t>
      </w:r>
    </w:p>
    <w:p w14:paraId="0FEB4210" w14:textId="77777777" w:rsidR="00335673" w:rsidRPr="001F794E" w:rsidRDefault="00335673" w:rsidP="003003E2">
      <w:pPr>
        <w:pStyle w:val="NormalWeb"/>
        <w:numPr>
          <w:ilvl w:val="0"/>
          <w:numId w:val="691"/>
        </w:numPr>
        <w:rPr>
          <w:sz w:val="22"/>
          <w:szCs w:val="22"/>
        </w:rPr>
      </w:pPr>
      <w:r w:rsidRPr="001F794E">
        <w:rPr>
          <w:sz w:val="22"/>
          <w:szCs w:val="22"/>
        </w:rPr>
        <w:t>File/text processing</w:t>
      </w:r>
    </w:p>
    <w:p w14:paraId="4F520C8B" w14:textId="77777777" w:rsidR="00335673" w:rsidRPr="001F794E" w:rsidRDefault="00335673" w:rsidP="003003E2">
      <w:pPr>
        <w:pStyle w:val="NormalWeb"/>
        <w:numPr>
          <w:ilvl w:val="0"/>
          <w:numId w:val="691"/>
        </w:numPr>
        <w:rPr>
          <w:sz w:val="22"/>
          <w:szCs w:val="22"/>
        </w:rPr>
      </w:pPr>
      <w:r w:rsidRPr="001F794E">
        <w:rPr>
          <w:sz w:val="22"/>
          <w:szCs w:val="22"/>
        </w:rPr>
        <w:t>Multi-line parsing</w:t>
      </w:r>
    </w:p>
    <w:p w14:paraId="19B81B32" w14:textId="77777777" w:rsidR="00335673" w:rsidRPr="001F794E" w:rsidRDefault="00335673" w:rsidP="00335673">
      <w:pPr>
        <w:pStyle w:val="Heading3"/>
      </w:pPr>
      <w:r w:rsidRPr="001F794E">
        <w:lastRenderedPageBreak/>
        <w:t>Return Type</w:t>
      </w:r>
    </w:p>
    <w:p w14:paraId="46F819D1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Stream&lt;String&gt;</w:t>
      </w:r>
    </w:p>
    <w:p w14:paraId="370339CC" w14:textId="77777777" w:rsidR="00335673" w:rsidRPr="001F794E" w:rsidRDefault="00335673" w:rsidP="00335673">
      <w:pPr>
        <w:pStyle w:val="Heading3"/>
      </w:pPr>
      <w:r w:rsidRPr="001F794E">
        <w:t>Important Point</w:t>
      </w:r>
    </w:p>
    <w:p w14:paraId="11CD1CE8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Introduced in Java 11.</w:t>
      </w:r>
    </w:p>
    <w:p w14:paraId="04DAA2F0" w14:textId="77777777" w:rsidR="00335673" w:rsidRPr="001F794E" w:rsidRDefault="00335673" w:rsidP="00335673">
      <w:r w:rsidRPr="001F794E">
        <w:pict w14:anchorId="02711527">
          <v:rect id="_x0000_i3246" style="width:0;height:1.5pt" o:hralign="center" o:hrstd="t" o:hr="t" fillcolor="#a0a0a0" stroked="f"/>
        </w:pict>
      </w:r>
    </w:p>
    <w:p w14:paraId="52A97C92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B1CCD66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Multi-line string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lines stream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convert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2B008C29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lines()</w:t>
      </w:r>
    </w:p>
    <w:p w14:paraId="4F0DCD05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5F7F27A2" w14:textId="77777777" w:rsidR="00335673" w:rsidRPr="001F794E" w:rsidRDefault="00335673" w:rsidP="00335673">
      <w:r w:rsidRPr="001F794E">
        <w:pict w14:anchorId="47452513">
          <v:rect id="_x0000_i3247" style="width:0;height:1.5pt" o:hralign="center" o:hrstd="t" o:hr="t" fillcolor="#a0a0a0" stroked="f"/>
        </w:pict>
      </w:r>
    </w:p>
    <w:p w14:paraId="2C20647E" w14:textId="77777777" w:rsidR="00335673" w:rsidRPr="001F794E" w:rsidRDefault="00335673" w:rsidP="0033567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173. What is String.repeat()?</w:t>
      </w:r>
    </w:p>
    <w:p w14:paraId="71BC0C2A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62B91A8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Repeats string multiple times.</w:t>
      </w:r>
    </w:p>
    <w:p w14:paraId="607FB12C" w14:textId="77777777" w:rsidR="00335673" w:rsidRPr="001F794E" w:rsidRDefault="00335673" w:rsidP="00335673">
      <w:pPr>
        <w:pStyle w:val="Heading3"/>
      </w:pPr>
      <w:r w:rsidRPr="001F794E">
        <w:t>Example</w:t>
      </w:r>
    </w:p>
    <w:p w14:paraId="1DBCC857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"Java".repeat(3)</w:t>
      </w:r>
    </w:p>
    <w:p w14:paraId="6E5E85E6" w14:textId="77777777" w:rsidR="00335673" w:rsidRPr="001F794E" w:rsidRDefault="00335673" w:rsidP="00335673">
      <w:pPr>
        <w:pStyle w:val="Heading3"/>
      </w:pPr>
      <w:r w:rsidRPr="001F794E">
        <w:t>Output</w:t>
      </w:r>
    </w:p>
    <w:p w14:paraId="3B43AFA8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JavaJavaJava</w:t>
      </w:r>
    </w:p>
    <w:p w14:paraId="2EB69779" w14:textId="77777777" w:rsidR="00335673" w:rsidRPr="001F794E" w:rsidRDefault="00335673" w:rsidP="00335673">
      <w:pPr>
        <w:pStyle w:val="Heading3"/>
      </w:pPr>
      <w:r w:rsidRPr="001F794E">
        <w:t>Important Point</w:t>
      </w:r>
    </w:p>
    <w:p w14:paraId="2DDDD5D3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for formatting/patterns.</w:t>
      </w:r>
    </w:p>
    <w:p w14:paraId="3260C377" w14:textId="77777777" w:rsidR="00335673" w:rsidRPr="001F794E" w:rsidRDefault="00335673" w:rsidP="00335673">
      <w:r w:rsidRPr="001F794E">
        <w:pict w14:anchorId="42AC34AD">
          <v:rect id="_x0000_i3248" style="width:0;height:1.5pt" o:hralign="center" o:hrstd="t" o:hr="t" fillcolor="#a0a0a0" stroked="f"/>
        </w:pict>
      </w:r>
    </w:p>
    <w:p w14:paraId="45376E78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A95BAF2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String multiple </w:t>
      </w:r>
      <w:r w:rsidRPr="001F794E">
        <w:rPr>
          <w:rFonts w:ascii="Nirmala UI" w:hAnsi="Nirmala UI" w:cs="Nirmala UI"/>
          <w:sz w:val="22"/>
          <w:szCs w:val="22"/>
        </w:rPr>
        <w:t>वेळा</w:t>
      </w:r>
      <w:r w:rsidRPr="001F794E">
        <w:rPr>
          <w:sz w:val="22"/>
          <w:szCs w:val="22"/>
        </w:rPr>
        <w:t xml:space="preserve"> repeat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5D31CF72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repeat()</w:t>
      </w:r>
    </w:p>
    <w:p w14:paraId="5AF03A3B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4CF6BFE6" w14:textId="77777777" w:rsidR="00335673" w:rsidRPr="001F794E" w:rsidRDefault="00335673" w:rsidP="00335673">
      <w:r w:rsidRPr="001F794E">
        <w:pict w14:anchorId="636DBB78">
          <v:rect id="_x0000_i3249" style="width:0;height:1.5pt" o:hralign="center" o:hrstd="t" o:hr="t" fillcolor="#a0a0a0" stroked="f"/>
        </w:pict>
      </w:r>
    </w:p>
    <w:p w14:paraId="312CCBEC" w14:textId="77777777" w:rsidR="00335673" w:rsidRPr="001F794E" w:rsidRDefault="00335673" w:rsidP="0033567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174. What is Files.readString() in Java 11?</w:t>
      </w:r>
    </w:p>
    <w:p w14:paraId="1E97EFC2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5D5A2D8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Reads file directly as String.</w:t>
      </w:r>
    </w:p>
    <w:p w14:paraId="2FD5093E" w14:textId="77777777" w:rsidR="00335673" w:rsidRPr="001F794E" w:rsidRDefault="00335673" w:rsidP="00335673">
      <w:pPr>
        <w:pStyle w:val="Heading3"/>
      </w:pPr>
      <w:r w:rsidRPr="001F794E">
        <w:t>Example</w:t>
      </w:r>
    </w:p>
    <w:p w14:paraId="1AD06206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Files.readString(path)</w:t>
      </w:r>
    </w:p>
    <w:p w14:paraId="474D3321" w14:textId="77777777" w:rsidR="00335673" w:rsidRPr="001F794E" w:rsidRDefault="00335673" w:rsidP="00335673">
      <w:pPr>
        <w:pStyle w:val="Heading3"/>
      </w:pPr>
      <w:r w:rsidRPr="001F794E">
        <w:t>Benefits</w:t>
      </w:r>
    </w:p>
    <w:p w14:paraId="77AF669B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Simpler file reading.</w:t>
      </w:r>
    </w:p>
    <w:p w14:paraId="1F003E8C" w14:textId="77777777" w:rsidR="00335673" w:rsidRPr="001F794E" w:rsidRDefault="00335673" w:rsidP="00335673">
      <w:pPr>
        <w:pStyle w:val="Heading3"/>
      </w:pPr>
      <w:r w:rsidRPr="001F794E">
        <w:t>Important Point</w:t>
      </w:r>
    </w:p>
    <w:p w14:paraId="676C4C9C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Reduces boilerplate code.</w:t>
      </w:r>
    </w:p>
    <w:p w14:paraId="40C3EF03" w14:textId="77777777" w:rsidR="00335673" w:rsidRPr="001F794E" w:rsidRDefault="00335673" w:rsidP="00335673">
      <w:r w:rsidRPr="001F794E">
        <w:pict w14:anchorId="03BDD6A5">
          <v:rect id="_x0000_i3250" style="width:0;height:1.5pt" o:hralign="center" o:hrstd="t" o:hr="t" fillcolor="#a0a0a0" stroked="f"/>
        </w:pict>
      </w:r>
    </w:p>
    <w:p w14:paraId="37B526F9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BA4F2FA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File directly String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read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420A3677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Files.readString()</w:t>
      </w:r>
    </w:p>
    <w:p w14:paraId="1CD83E50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2EDB36B1" w14:textId="77777777" w:rsidR="00335673" w:rsidRPr="001F794E" w:rsidRDefault="00335673" w:rsidP="00335673">
      <w:r w:rsidRPr="001F794E">
        <w:pict w14:anchorId="24E02892">
          <v:rect id="_x0000_i3251" style="width:0;height:1.5pt" o:hralign="center" o:hrstd="t" o:hr="t" fillcolor="#a0a0a0" stroked="f"/>
        </w:pict>
      </w:r>
    </w:p>
    <w:p w14:paraId="2ACDDD8C" w14:textId="77777777" w:rsidR="00335673" w:rsidRPr="001F794E" w:rsidRDefault="00335673" w:rsidP="0033567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175. What is Files.writeString() in Java 11?</w:t>
      </w:r>
    </w:p>
    <w:p w14:paraId="36B91502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7567BCB3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Writes string directly into file.</w:t>
      </w:r>
    </w:p>
    <w:p w14:paraId="27BF0A1A" w14:textId="77777777" w:rsidR="00335673" w:rsidRPr="001F794E" w:rsidRDefault="00335673" w:rsidP="00335673">
      <w:pPr>
        <w:pStyle w:val="Heading3"/>
      </w:pPr>
      <w:r w:rsidRPr="001F794E">
        <w:t>Example</w:t>
      </w:r>
    </w:p>
    <w:p w14:paraId="66F350A6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Files.writeString(path, "Java")</w:t>
      </w:r>
    </w:p>
    <w:p w14:paraId="1F69DBE7" w14:textId="77777777" w:rsidR="00335673" w:rsidRPr="001F794E" w:rsidRDefault="00335673" w:rsidP="00335673">
      <w:pPr>
        <w:pStyle w:val="Heading3"/>
      </w:pPr>
      <w:r w:rsidRPr="001F794E">
        <w:t>Benefits</w:t>
      </w:r>
    </w:p>
    <w:p w14:paraId="3B260077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Simple file writing.</w:t>
      </w:r>
    </w:p>
    <w:p w14:paraId="3BEC9D03" w14:textId="77777777" w:rsidR="00335673" w:rsidRPr="001F794E" w:rsidRDefault="00335673" w:rsidP="00335673">
      <w:pPr>
        <w:pStyle w:val="Heading3"/>
      </w:pPr>
      <w:r w:rsidRPr="001F794E">
        <w:t>Important Point</w:t>
      </w:r>
    </w:p>
    <w:p w14:paraId="7F505660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file API improvement.</w:t>
      </w:r>
    </w:p>
    <w:p w14:paraId="480E9C5B" w14:textId="77777777" w:rsidR="00335673" w:rsidRPr="001F794E" w:rsidRDefault="00335673" w:rsidP="00335673">
      <w:r w:rsidRPr="001F794E">
        <w:pict w14:anchorId="46813E75">
          <v:rect id="_x0000_i3252" style="width:0;height:1.5pt" o:hralign="center" o:hrstd="t" o:hr="t" fillcolor="#a0a0a0" stroked="f"/>
        </w:pict>
      </w:r>
    </w:p>
    <w:p w14:paraId="73913615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4D4BA78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String directly file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write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1002445F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Files.writeString()</w:t>
      </w:r>
    </w:p>
    <w:p w14:paraId="42059B85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6C2C2132" w14:textId="77777777" w:rsidR="00335673" w:rsidRPr="001F794E" w:rsidRDefault="00335673" w:rsidP="00335673">
      <w:r w:rsidRPr="001F794E">
        <w:pict w14:anchorId="6745EB0A">
          <v:rect id="_x0000_i3253" style="width:0;height:1.5pt" o:hralign="center" o:hrstd="t" o:hr="t" fillcolor="#a0a0a0" stroked="f"/>
        </w:pict>
      </w:r>
    </w:p>
    <w:p w14:paraId="740259DF" w14:textId="77777777" w:rsidR="00335673" w:rsidRPr="001F794E" w:rsidRDefault="00335673" w:rsidP="0033567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176. What is Java 14 switch expression?</w:t>
      </w:r>
    </w:p>
    <w:p w14:paraId="193EB0A2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50AEAA1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Enhanced switch returning values.</w:t>
      </w:r>
    </w:p>
    <w:p w14:paraId="5ED7E9AB" w14:textId="77777777" w:rsidR="00335673" w:rsidRPr="001F794E" w:rsidRDefault="00335673" w:rsidP="00335673">
      <w:pPr>
        <w:pStyle w:val="Heading3"/>
      </w:pPr>
      <w:r w:rsidRPr="001F794E">
        <w:t>Example</w:t>
      </w:r>
    </w:p>
    <w:p w14:paraId="1C2C3464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result = switch(day) {</w:t>
      </w:r>
    </w:p>
    <w:p w14:paraId="66E2B00D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</w:p>
    <w:p w14:paraId="2188C6C1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case "MON" -&gt; "Start";</w:t>
      </w:r>
    </w:p>
    <w:p w14:paraId="173DA066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</w:p>
    <w:p w14:paraId="323F2B11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default -&gt; "Other";</w:t>
      </w:r>
    </w:p>
    <w:p w14:paraId="3C6405FD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};</w:t>
      </w:r>
    </w:p>
    <w:p w14:paraId="64469A71" w14:textId="77777777" w:rsidR="00335673" w:rsidRPr="001F794E" w:rsidRDefault="00335673" w:rsidP="00335673">
      <w:pPr>
        <w:pStyle w:val="Heading3"/>
      </w:pPr>
      <w:r w:rsidRPr="001F794E">
        <w:lastRenderedPageBreak/>
        <w:t>Benefits</w:t>
      </w:r>
    </w:p>
    <w:p w14:paraId="039FD199" w14:textId="77777777" w:rsidR="00335673" w:rsidRPr="001F794E" w:rsidRDefault="00335673" w:rsidP="003003E2">
      <w:pPr>
        <w:pStyle w:val="NormalWeb"/>
        <w:numPr>
          <w:ilvl w:val="0"/>
          <w:numId w:val="692"/>
        </w:numPr>
        <w:rPr>
          <w:sz w:val="22"/>
          <w:szCs w:val="22"/>
        </w:rPr>
      </w:pPr>
      <w:r w:rsidRPr="001F794E">
        <w:rPr>
          <w:sz w:val="22"/>
          <w:szCs w:val="22"/>
        </w:rPr>
        <w:t>Cleaner syntax</w:t>
      </w:r>
    </w:p>
    <w:p w14:paraId="25388751" w14:textId="77777777" w:rsidR="00335673" w:rsidRPr="001F794E" w:rsidRDefault="00335673" w:rsidP="003003E2">
      <w:pPr>
        <w:pStyle w:val="NormalWeb"/>
        <w:numPr>
          <w:ilvl w:val="0"/>
          <w:numId w:val="692"/>
        </w:numPr>
        <w:rPr>
          <w:sz w:val="22"/>
          <w:szCs w:val="22"/>
        </w:rPr>
      </w:pPr>
      <w:r w:rsidRPr="001F794E">
        <w:rPr>
          <w:sz w:val="22"/>
          <w:szCs w:val="22"/>
        </w:rPr>
        <w:t>No break required</w:t>
      </w:r>
    </w:p>
    <w:p w14:paraId="04ABF2C4" w14:textId="77777777" w:rsidR="00335673" w:rsidRPr="001F794E" w:rsidRDefault="00335673" w:rsidP="00335673">
      <w:pPr>
        <w:pStyle w:val="Heading3"/>
      </w:pPr>
      <w:r w:rsidRPr="001F794E">
        <w:t>Important Point</w:t>
      </w:r>
    </w:p>
    <w:p w14:paraId="538CEF7E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switch improvement.</w:t>
      </w:r>
    </w:p>
    <w:p w14:paraId="60CC87A4" w14:textId="77777777" w:rsidR="00335673" w:rsidRPr="001F794E" w:rsidRDefault="00335673" w:rsidP="00335673">
      <w:r w:rsidRPr="001F794E">
        <w:pict w14:anchorId="0056C4FD">
          <v:rect id="_x0000_i3254" style="width:0;height:1.5pt" o:hralign="center" o:hrstd="t" o:hr="t" fillcolor="#a0a0a0" stroked="f"/>
        </w:pict>
      </w:r>
    </w:p>
    <w:p w14:paraId="217C9ABD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448F750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Value return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enhanced switch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switch expression.</w:t>
      </w:r>
    </w:p>
    <w:p w14:paraId="3E4489CF" w14:textId="77777777" w:rsidR="00335673" w:rsidRPr="001F794E" w:rsidRDefault="00335673" w:rsidP="00335673">
      <w:r w:rsidRPr="001F794E">
        <w:pict w14:anchorId="1BCFD609">
          <v:rect id="_x0000_i3255" style="width:0;height:1.5pt" o:hralign="center" o:hrstd="t" o:hr="t" fillcolor="#a0a0a0" stroked="f"/>
        </w:pict>
      </w:r>
    </w:p>
    <w:p w14:paraId="6667AA8E" w14:textId="77777777" w:rsidR="00335673" w:rsidRPr="001F794E" w:rsidRDefault="00335673" w:rsidP="0033567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177. Difference between old switch and switch expression?</w:t>
      </w:r>
    </w:p>
    <w:p w14:paraId="3206FA0E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166"/>
      </w:tblGrid>
      <w:tr w:rsidR="00335673" w:rsidRPr="001F794E" w14:paraId="24DA71F7" w14:textId="77777777" w:rsidTr="00335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3B736" w14:textId="77777777" w:rsidR="00335673" w:rsidRPr="001F794E" w:rsidRDefault="0033567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Old Switch</w:t>
            </w:r>
          </w:p>
        </w:tc>
        <w:tc>
          <w:tcPr>
            <w:tcW w:w="0" w:type="auto"/>
            <w:vAlign w:val="center"/>
            <w:hideMark/>
          </w:tcPr>
          <w:p w14:paraId="19888170" w14:textId="77777777" w:rsidR="00335673" w:rsidRPr="001F794E" w:rsidRDefault="0033567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Switch Expression</w:t>
            </w:r>
          </w:p>
        </w:tc>
      </w:tr>
      <w:tr w:rsidR="00335673" w:rsidRPr="001F794E" w14:paraId="5D637C89" w14:textId="77777777" w:rsidTr="00335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2E71F" w14:textId="77777777" w:rsidR="00335673" w:rsidRPr="001F794E" w:rsidRDefault="00335673">
            <w:r w:rsidRPr="001F794E">
              <w:t>Uses break</w:t>
            </w:r>
          </w:p>
        </w:tc>
        <w:tc>
          <w:tcPr>
            <w:tcW w:w="0" w:type="auto"/>
            <w:vAlign w:val="center"/>
            <w:hideMark/>
          </w:tcPr>
          <w:p w14:paraId="66797AA8" w14:textId="77777777" w:rsidR="00335673" w:rsidRPr="001F794E" w:rsidRDefault="00335673">
            <w:r w:rsidRPr="001F794E">
              <w:t>Uses -&gt;</w:t>
            </w:r>
          </w:p>
        </w:tc>
      </w:tr>
      <w:tr w:rsidR="00335673" w:rsidRPr="001F794E" w14:paraId="1C3E507A" w14:textId="77777777" w:rsidTr="00335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7720" w14:textId="77777777" w:rsidR="00335673" w:rsidRPr="001F794E" w:rsidRDefault="00335673">
            <w:r w:rsidRPr="001F794E">
              <w:t>Verbose</w:t>
            </w:r>
          </w:p>
        </w:tc>
        <w:tc>
          <w:tcPr>
            <w:tcW w:w="0" w:type="auto"/>
            <w:vAlign w:val="center"/>
            <w:hideMark/>
          </w:tcPr>
          <w:p w14:paraId="35BFDAEC" w14:textId="77777777" w:rsidR="00335673" w:rsidRPr="001F794E" w:rsidRDefault="00335673">
            <w:r w:rsidRPr="001F794E">
              <w:t>Cleaner</w:t>
            </w:r>
          </w:p>
        </w:tc>
      </w:tr>
      <w:tr w:rsidR="00335673" w:rsidRPr="001F794E" w14:paraId="3D2C2F8C" w14:textId="77777777" w:rsidTr="00335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20967" w14:textId="77777777" w:rsidR="00335673" w:rsidRPr="001F794E" w:rsidRDefault="00335673">
            <w:r w:rsidRPr="001F794E">
              <w:t>Statement only</w:t>
            </w:r>
          </w:p>
        </w:tc>
        <w:tc>
          <w:tcPr>
            <w:tcW w:w="0" w:type="auto"/>
            <w:vAlign w:val="center"/>
            <w:hideMark/>
          </w:tcPr>
          <w:p w14:paraId="6C4F66EB" w14:textId="77777777" w:rsidR="00335673" w:rsidRPr="001F794E" w:rsidRDefault="00335673">
            <w:r w:rsidRPr="001F794E">
              <w:t>Expression + statement</w:t>
            </w:r>
          </w:p>
        </w:tc>
      </w:tr>
    </w:tbl>
    <w:p w14:paraId="6328D02B" w14:textId="77777777" w:rsidR="00335673" w:rsidRPr="001F794E" w:rsidRDefault="00335673" w:rsidP="00335673">
      <w:pPr>
        <w:pStyle w:val="Heading3"/>
      </w:pPr>
      <w:r w:rsidRPr="001F794E">
        <w:t>Important Point</w:t>
      </w:r>
    </w:p>
    <w:p w14:paraId="2FC6F84F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Switch expressions reduce bugs.</w:t>
      </w:r>
    </w:p>
    <w:p w14:paraId="7F30BDBF" w14:textId="77777777" w:rsidR="00335673" w:rsidRPr="001F794E" w:rsidRDefault="00335673" w:rsidP="00335673">
      <w:r w:rsidRPr="001F794E">
        <w:pict w14:anchorId="0F52CCA0">
          <v:rect id="_x0000_i3256" style="width:0;height:1.5pt" o:hralign="center" o:hrstd="t" o:hr="t" fillcolor="#a0a0a0" stroked="f"/>
        </w:pict>
      </w:r>
    </w:p>
    <w:p w14:paraId="0BEC3A6E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1718"/>
      </w:tblGrid>
      <w:tr w:rsidR="00335673" w:rsidRPr="001F794E" w14:paraId="002B3C03" w14:textId="77777777" w:rsidTr="003356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A5320" w14:textId="77777777" w:rsidR="00335673" w:rsidRPr="001F794E" w:rsidRDefault="0033567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lastRenderedPageBreak/>
              <w:t>Old switch</w:t>
            </w:r>
          </w:p>
        </w:tc>
        <w:tc>
          <w:tcPr>
            <w:tcW w:w="0" w:type="auto"/>
            <w:vAlign w:val="center"/>
            <w:hideMark/>
          </w:tcPr>
          <w:p w14:paraId="55A398D6" w14:textId="77777777" w:rsidR="00335673" w:rsidRPr="001F794E" w:rsidRDefault="00335673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Switch expression</w:t>
            </w:r>
          </w:p>
        </w:tc>
      </w:tr>
      <w:tr w:rsidR="00335673" w:rsidRPr="001F794E" w14:paraId="75E3CF40" w14:textId="77777777" w:rsidTr="003356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9FE1C" w14:textId="77777777" w:rsidR="00335673" w:rsidRPr="001F794E" w:rsidRDefault="00335673">
            <w:r w:rsidRPr="001F794E">
              <w:t>break required</w:t>
            </w:r>
          </w:p>
        </w:tc>
        <w:tc>
          <w:tcPr>
            <w:tcW w:w="0" w:type="auto"/>
            <w:vAlign w:val="center"/>
            <w:hideMark/>
          </w:tcPr>
          <w:p w14:paraId="3586226F" w14:textId="77777777" w:rsidR="00335673" w:rsidRPr="001F794E" w:rsidRDefault="00335673">
            <w:r w:rsidRPr="001F794E">
              <w:t>Arrow syntax</w:t>
            </w:r>
          </w:p>
        </w:tc>
      </w:tr>
    </w:tbl>
    <w:p w14:paraId="3F92AEE1" w14:textId="77777777" w:rsidR="00335673" w:rsidRPr="001F794E" w:rsidRDefault="00335673" w:rsidP="00335673">
      <w:r w:rsidRPr="001F794E">
        <w:pict w14:anchorId="7680BE35">
          <v:rect id="_x0000_i3257" style="width:0;height:1.5pt" o:hralign="center" o:hrstd="t" o:hr="t" fillcolor="#a0a0a0" stroked="f"/>
        </w:pict>
      </w:r>
    </w:p>
    <w:p w14:paraId="794BC57A" w14:textId="77777777" w:rsidR="00335673" w:rsidRPr="001F794E" w:rsidRDefault="00335673" w:rsidP="0033567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178. What is text block in Java 15?</w:t>
      </w:r>
    </w:p>
    <w:p w14:paraId="6AE3CE0E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064EF4A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Multi-line string literal feature.</w:t>
      </w:r>
    </w:p>
    <w:p w14:paraId="7B3CBBA0" w14:textId="77777777" w:rsidR="00335673" w:rsidRPr="001F794E" w:rsidRDefault="00335673" w:rsidP="00335673">
      <w:pPr>
        <w:pStyle w:val="Heading3"/>
      </w:pPr>
      <w:r w:rsidRPr="001F794E">
        <w:t>Example</w:t>
      </w:r>
    </w:p>
    <w:p w14:paraId="63F6EFD8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 json = """</w:t>
      </w:r>
    </w:p>
    <w:p w14:paraId="135C2217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{</w:t>
      </w:r>
    </w:p>
    <w:p w14:paraId="5094800E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"name":"Java"</w:t>
      </w:r>
    </w:p>
    <w:p w14:paraId="6C017FA9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108B69CA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""";</w:t>
      </w:r>
    </w:p>
    <w:p w14:paraId="4F66135E" w14:textId="77777777" w:rsidR="00335673" w:rsidRPr="001F794E" w:rsidRDefault="00335673" w:rsidP="00335673">
      <w:pPr>
        <w:pStyle w:val="Heading3"/>
      </w:pPr>
      <w:r w:rsidRPr="001F794E">
        <w:t>Benefits</w:t>
      </w:r>
    </w:p>
    <w:p w14:paraId="1A01E4B4" w14:textId="77777777" w:rsidR="00335673" w:rsidRPr="001F794E" w:rsidRDefault="00335673" w:rsidP="003003E2">
      <w:pPr>
        <w:pStyle w:val="NormalWeb"/>
        <w:numPr>
          <w:ilvl w:val="0"/>
          <w:numId w:val="693"/>
        </w:numPr>
        <w:rPr>
          <w:sz w:val="22"/>
          <w:szCs w:val="22"/>
        </w:rPr>
      </w:pPr>
      <w:r w:rsidRPr="001F794E">
        <w:rPr>
          <w:sz w:val="22"/>
          <w:szCs w:val="22"/>
        </w:rPr>
        <w:t>Cleaner JSON/XML/SQL</w:t>
      </w:r>
    </w:p>
    <w:p w14:paraId="55AF81EA" w14:textId="77777777" w:rsidR="00335673" w:rsidRPr="001F794E" w:rsidRDefault="00335673" w:rsidP="003003E2">
      <w:pPr>
        <w:pStyle w:val="NormalWeb"/>
        <w:numPr>
          <w:ilvl w:val="0"/>
          <w:numId w:val="693"/>
        </w:numPr>
        <w:rPr>
          <w:sz w:val="22"/>
          <w:szCs w:val="22"/>
        </w:rPr>
      </w:pPr>
      <w:r w:rsidRPr="001F794E">
        <w:rPr>
          <w:sz w:val="22"/>
          <w:szCs w:val="22"/>
        </w:rPr>
        <w:t>Better readability</w:t>
      </w:r>
    </w:p>
    <w:p w14:paraId="4917D482" w14:textId="77777777" w:rsidR="00335673" w:rsidRPr="001F794E" w:rsidRDefault="00335673" w:rsidP="00335673">
      <w:pPr>
        <w:pStyle w:val="Heading3"/>
      </w:pPr>
      <w:r w:rsidRPr="001F794E">
        <w:t>Important Point</w:t>
      </w:r>
    </w:p>
    <w:p w14:paraId="32406BA6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Avoids escape character mess.</w:t>
      </w:r>
    </w:p>
    <w:p w14:paraId="6C6E92C6" w14:textId="77777777" w:rsidR="00335673" w:rsidRPr="001F794E" w:rsidRDefault="00335673" w:rsidP="00335673">
      <w:r w:rsidRPr="001F794E">
        <w:pict w14:anchorId="440DFE46">
          <v:rect id="_x0000_i3258" style="width:0;height:1.5pt" o:hralign="center" o:hrstd="t" o:hr="t" fillcolor="#a0a0a0" stroked="f"/>
        </w:pict>
      </w:r>
    </w:p>
    <w:p w14:paraId="69019D1B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DF4F34A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Multi-line string define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text block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39265FF6" w14:textId="77777777" w:rsidR="00335673" w:rsidRPr="001F794E" w:rsidRDefault="00335673" w:rsidP="00335673">
      <w:r w:rsidRPr="001F794E">
        <w:pict w14:anchorId="67E0A98E">
          <v:rect id="_x0000_i3259" style="width:0;height:1.5pt" o:hralign="center" o:hrstd="t" o:hr="t" fillcolor="#a0a0a0" stroked="f"/>
        </w:pict>
      </w:r>
    </w:p>
    <w:p w14:paraId="103C206F" w14:textId="77777777" w:rsidR="00335673" w:rsidRPr="001F794E" w:rsidRDefault="00335673" w:rsidP="0033567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179. What is sealed class in Java 17?</w:t>
      </w:r>
    </w:p>
    <w:p w14:paraId="6DB50169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4041719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Restricts which classes can extend/inherit.</w:t>
      </w:r>
    </w:p>
    <w:p w14:paraId="3BF700F6" w14:textId="77777777" w:rsidR="00335673" w:rsidRPr="001F794E" w:rsidRDefault="00335673" w:rsidP="00335673">
      <w:pPr>
        <w:pStyle w:val="Heading3"/>
      </w:pPr>
      <w:r w:rsidRPr="001F794E">
        <w:t>Example</w:t>
      </w:r>
    </w:p>
    <w:p w14:paraId="0DEC9FE8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public sealed class A</w:t>
      </w:r>
    </w:p>
    <w:p w14:paraId="49BF4625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permits B,C {</w:t>
      </w:r>
    </w:p>
    <w:p w14:paraId="49F2E27E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</w:p>
    <w:p w14:paraId="05E7C894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28069036" w14:textId="77777777" w:rsidR="00335673" w:rsidRPr="001F794E" w:rsidRDefault="00335673" w:rsidP="00335673">
      <w:pPr>
        <w:pStyle w:val="Heading3"/>
      </w:pPr>
      <w:r w:rsidRPr="001F794E">
        <w:t>Benefits</w:t>
      </w:r>
    </w:p>
    <w:p w14:paraId="1ED7352C" w14:textId="77777777" w:rsidR="00335673" w:rsidRPr="001F794E" w:rsidRDefault="00335673" w:rsidP="003003E2">
      <w:pPr>
        <w:pStyle w:val="NormalWeb"/>
        <w:numPr>
          <w:ilvl w:val="0"/>
          <w:numId w:val="694"/>
        </w:numPr>
        <w:rPr>
          <w:sz w:val="22"/>
          <w:szCs w:val="22"/>
        </w:rPr>
      </w:pPr>
      <w:r w:rsidRPr="001F794E">
        <w:rPr>
          <w:sz w:val="22"/>
          <w:szCs w:val="22"/>
        </w:rPr>
        <w:t>Better control</w:t>
      </w:r>
    </w:p>
    <w:p w14:paraId="411F8C63" w14:textId="77777777" w:rsidR="00335673" w:rsidRPr="001F794E" w:rsidRDefault="00335673" w:rsidP="003003E2">
      <w:pPr>
        <w:pStyle w:val="NormalWeb"/>
        <w:numPr>
          <w:ilvl w:val="0"/>
          <w:numId w:val="694"/>
        </w:numPr>
        <w:rPr>
          <w:sz w:val="22"/>
          <w:szCs w:val="22"/>
        </w:rPr>
      </w:pPr>
      <w:r w:rsidRPr="001F794E">
        <w:rPr>
          <w:sz w:val="22"/>
          <w:szCs w:val="22"/>
        </w:rPr>
        <w:t>Safer inheritance</w:t>
      </w:r>
    </w:p>
    <w:p w14:paraId="72597CAA" w14:textId="77777777" w:rsidR="00335673" w:rsidRPr="001F794E" w:rsidRDefault="00335673" w:rsidP="00335673">
      <w:pPr>
        <w:pStyle w:val="Heading3"/>
      </w:pPr>
      <w:r w:rsidRPr="001F794E">
        <w:t>Important Point</w:t>
      </w:r>
    </w:p>
    <w:p w14:paraId="6E1089A1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domain modeling.</w:t>
      </w:r>
    </w:p>
    <w:p w14:paraId="0B7CD9B5" w14:textId="77777777" w:rsidR="00335673" w:rsidRPr="001F794E" w:rsidRDefault="00335673" w:rsidP="00335673">
      <w:r w:rsidRPr="001F794E">
        <w:pict w14:anchorId="30D59C88">
          <v:rect id="_x0000_i3260" style="width:0;height:1.5pt" o:hralign="center" o:hrstd="t" o:hr="t" fillcolor="#a0a0a0" stroked="f"/>
        </w:pict>
      </w:r>
    </w:p>
    <w:p w14:paraId="4FB89DBD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8884335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कोणते</w:t>
      </w:r>
      <w:r w:rsidRPr="001F794E">
        <w:rPr>
          <w:sz w:val="22"/>
          <w:szCs w:val="22"/>
        </w:rPr>
        <w:t xml:space="preserve"> classes inherit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शकतात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restrict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sealed class.</w:t>
      </w:r>
    </w:p>
    <w:p w14:paraId="1E874982" w14:textId="77777777" w:rsidR="00335673" w:rsidRPr="001F794E" w:rsidRDefault="00335673" w:rsidP="00335673">
      <w:r w:rsidRPr="001F794E">
        <w:pict w14:anchorId="0DE2CF1F">
          <v:rect id="_x0000_i3261" style="width:0;height:1.5pt" o:hralign="center" o:hrstd="t" o:hr="t" fillcolor="#a0a0a0" stroked="f"/>
        </w:pict>
      </w:r>
    </w:p>
    <w:p w14:paraId="471BC071" w14:textId="77777777" w:rsidR="00335673" w:rsidRPr="001F794E" w:rsidRDefault="00335673" w:rsidP="0033567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180. What is record class in Java?</w:t>
      </w:r>
    </w:p>
    <w:p w14:paraId="0EB27C15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04EDA9D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Compact immutable data carrier class.</w:t>
      </w:r>
    </w:p>
    <w:p w14:paraId="1C25A097" w14:textId="77777777" w:rsidR="00335673" w:rsidRPr="001F794E" w:rsidRDefault="00335673" w:rsidP="00335673">
      <w:pPr>
        <w:pStyle w:val="Heading3"/>
      </w:pPr>
      <w:r w:rsidRPr="001F794E">
        <w:t>Example</w:t>
      </w:r>
    </w:p>
    <w:p w14:paraId="6A8E7587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record Employee(</w:t>
      </w:r>
    </w:p>
    <w:p w14:paraId="763FB07B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int id,</w:t>
      </w:r>
    </w:p>
    <w:p w14:paraId="046242DE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String name</w:t>
      </w:r>
    </w:p>
    <w:p w14:paraId="48ABEC94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 {}</w:t>
      </w:r>
    </w:p>
    <w:p w14:paraId="069FD0DF" w14:textId="77777777" w:rsidR="00335673" w:rsidRPr="001F794E" w:rsidRDefault="00335673" w:rsidP="00335673">
      <w:pPr>
        <w:pStyle w:val="Heading3"/>
      </w:pPr>
      <w:r w:rsidRPr="001F794E">
        <w:t>Automatically Generates</w:t>
      </w:r>
    </w:p>
    <w:p w14:paraId="3C1CAC17" w14:textId="77777777" w:rsidR="00335673" w:rsidRPr="001F794E" w:rsidRDefault="00335673" w:rsidP="003003E2">
      <w:pPr>
        <w:pStyle w:val="NormalWeb"/>
        <w:numPr>
          <w:ilvl w:val="0"/>
          <w:numId w:val="695"/>
        </w:numPr>
        <w:rPr>
          <w:sz w:val="22"/>
          <w:szCs w:val="22"/>
        </w:rPr>
      </w:pPr>
      <w:r w:rsidRPr="001F794E">
        <w:rPr>
          <w:sz w:val="22"/>
          <w:szCs w:val="22"/>
        </w:rPr>
        <w:t>constructor</w:t>
      </w:r>
    </w:p>
    <w:p w14:paraId="3302C739" w14:textId="77777777" w:rsidR="00335673" w:rsidRPr="001F794E" w:rsidRDefault="00335673" w:rsidP="003003E2">
      <w:pPr>
        <w:pStyle w:val="NormalWeb"/>
        <w:numPr>
          <w:ilvl w:val="0"/>
          <w:numId w:val="695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getters</w:t>
      </w:r>
    </w:p>
    <w:p w14:paraId="0CA19985" w14:textId="77777777" w:rsidR="00335673" w:rsidRPr="001F794E" w:rsidRDefault="00335673" w:rsidP="003003E2">
      <w:pPr>
        <w:pStyle w:val="NormalWeb"/>
        <w:numPr>
          <w:ilvl w:val="0"/>
          <w:numId w:val="695"/>
        </w:numPr>
        <w:rPr>
          <w:sz w:val="22"/>
          <w:szCs w:val="22"/>
        </w:rPr>
      </w:pPr>
      <w:r w:rsidRPr="001F794E">
        <w:rPr>
          <w:sz w:val="22"/>
          <w:szCs w:val="22"/>
        </w:rPr>
        <w:t>equals()</w:t>
      </w:r>
    </w:p>
    <w:p w14:paraId="2E8B458E" w14:textId="77777777" w:rsidR="00335673" w:rsidRPr="001F794E" w:rsidRDefault="00335673" w:rsidP="003003E2">
      <w:pPr>
        <w:pStyle w:val="NormalWeb"/>
        <w:numPr>
          <w:ilvl w:val="0"/>
          <w:numId w:val="695"/>
        </w:numPr>
        <w:rPr>
          <w:sz w:val="22"/>
          <w:szCs w:val="22"/>
        </w:rPr>
      </w:pPr>
      <w:r w:rsidRPr="001F794E">
        <w:rPr>
          <w:sz w:val="22"/>
          <w:szCs w:val="22"/>
        </w:rPr>
        <w:t>hashCode()</w:t>
      </w:r>
    </w:p>
    <w:p w14:paraId="2FF821F1" w14:textId="77777777" w:rsidR="00335673" w:rsidRPr="001F794E" w:rsidRDefault="00335673" w:rsidP="003003E2">
      <w:pPr>
        <w:pStyle w:val="NormalWeb"/>
        <w:numPr>
          <w:ilvl w:val="0"/>
          <w:numId w:val="695"/>
        </w:numPr>
        <w:rPr>
          <w:sz w:val="22"/>
          <w:szCs w:val="22"/>
        </w:rPr>
      </w:pPr>
      <w:r w:rsidRPr="001F794E">
        <w:rPr>
          <w:sz w:val="22"/>
          <w:szCs w:val="22"/>
        </w:rPr>
        <w:t>toString()</w:t>
      </w:r>
    </w:p>
    <w:p w14:paraId="5D3AEDB8" w14:textId="77777777" w:rsidR="00335673" w:rsidRPr="001F794E" w:rsidRDefault="00335673" w:rsidP="00335673">
      <w:pPr>
        <w:pStyle w:val="Heading3"/>
      </w:pPr>
      <w:r w:rsidRPr="001F794E">
        <w:t>Important Point</w:t>
      </w:r>
    </w:p>
    <w:p w14:paraId="38BE9D83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Reduces boilerplate DTO code.</w:t>
      </w:r>
    </w:p>
    <w:p w14:paraId="03AD7320" w14:textId="77777777" w:rsidR="00335673" w:rsidRPr="001F794E" w:rsidRDefault="00335673" w:rsidP="00335673">
      <w:r w:rsidRPr="001F794E">
        <w:pict w14:anchorId="51309733">
          <v:rect id="_x0000_i3262" style="width:0;height:1.5pt" o:hralign="center" o:hrstd="t" o:hr="t" fillcolor="#a0a0a0" stroked="f"/>
        </w:pict>
      </w:r>
    </w:p>
    <w:p w14:paraId="30263F82" w14:textId="77777777" w:rsidR="00335673" w:rsidRPr="001F794E" w:rsidRDefault="00335673" w:rsidP="00335673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65F307F" w14:textId="77777777" w:rsidR="00335673" w:rsidRPr="001F794E" w:rsidRDefault="00335673" w:rsidP="00335673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Immutable data class simplify </w:t>
      </w:r>
      <w:r w:rsidRPr="001F794E">
        <w:rPr>
          <w:rFonts w:ascii="Nirmala UI" w:hAnsi="Nirmala UI" w:cs="Nirmala UI"/>
          <w:sz w:val="22"/>
          <w:szCs w:val="22"/>
        </w:rPr>
        <w:t>करणारे</w:t>
      </w:r>
      <w:r w:rsidRPr="001F794E">
        <w:rPr>
          <w:sz w:val="22"/>
          <w:szCs w:val="22"/>
        </w:rPr>
        <w:t xml:space="preserve"> feature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4CD462E9" w14:textId="77777777" w:rsidR="00335673" w:rsidRPr="001F794E" w:rsidRDefault="00335673" w:rsidP="00335673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record</w:t>
      </w:r>
    </w:p>
    <w:p w14:paraId="0AE35845" w14:textId="77777777" w:rsidR="00335673" w:rsidRPr="001F794E" w:rsidRDefault="00335673" w:rsidP="00335673">
      <w:r w:rsidRPr="001F794E">
        <w:pict w14:anchorId="50256F8B">
          <v:rect id="_x0000_i3263" style="width:0;height:1.5pt" o:hralign="center" o:hrstd="t" o:hr="t" fillcolor="#a0a0a0" stroked="f"/>
        </w:pict>
      </w:r>
    </w:p>
    <w:p w14:paraId="4EBDF774" w14:textId="77777777" w:rsidR="00335673" w:rsidRPr="001F794E" w:rsidRDefault="00335673" w:rsidP="00335673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180/250 COMPLETED</w:t>
      </w:r>
    </w:p>
    <w:p w14:paraId="62F2B475" w14:textId="77777777" w:rsidR="00274438" w:rsidRPr="001F794E" w:rsidRDefault="00274438" w:rsidP="0027443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(181–190)</w:t>
      </w:r>
    </w:p>
    <w:p w14:paraId="1401DD80" w14:textId="77777777" w:rsidR="00274438" w:rsidRPr="001F794E" w:rsidRDefault="00274438" w:rsidP="00274438">
      <w:r w:rsidRPr="001F794E">
        <w:pict w14:anchorId="0E54A330">
          <v:rect id="_x0000_i3264" style="width:0;height:1.5pt" o:hralign="center" o:hrstd="t" o:hr="t" fillcolor="#a0a0a0" stroked="f"/>
        </w:pict>
      </w:r>
    </w:p>
    <w:p w14:paraId="269B27AE" w14:textId="77777777" w:rsidR="00274438" w:rsidRPr="001F794E" w:rsidRDefault="00274438" w:rsidP="0027443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181. What are advantages of records?</w:t>
      </w:r>
    </w:p>
    <w:p w14:paraId="294E102F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2CFA9FA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Advantages</w:t>
      </w:r>
    </w:p>
    <w:p w14:paraId="63B8998F" w14:textId="77777777" w:rsidR="00274438" w:rsidRPr="001F794E" w:rsidRDefault="00274438" w:rsidP="003003E2">
      <w:pPr>
        <w:pStyle w:val="NormalWeb"/>
        <w:numPr>
          <w:ilvl w:val="0"/>
          <w:numId w:val="696"/>
        </w:numPr>
        <w:rPr>
          <w:sz w:val="22"/>
          <w:szCs w:val="22"/>
        </w:rPr>
      </w:pPr>
      <w:r w:rsidRPr="001F794E">
        <w:rPr>
          <w:sz w:val="22"/>
          <w:szCs w:val="22"/>
        </w:rPr>
        <w:t>Less boilerplate code</w:t>
      </w:r>
    </w:p>
    <w:p w14:paraId="3BE7F690" w14:textId="77777777" w:rsidR="00274438" w:rsidRPr="001F794E" w:rsidRDefault="00274438" w:rsidP="003003E2">
      <w:pPr>
        <w:pStyle w:val="NormalWeb"/>
        <w:numPr>
          <w:ilvl w:val="0"/>
          <w:numId w:val="696"/>
        </w:numPr>
        <w:rPr>
          <w:sz w:val="22"/>
          <w:szCs w:val="22"/>
        </w:rPr>
      </w:pPr>
      <w:r w:rsidRPr="001F794E">
        <w:rPr>
          <w:sz w:val="22"/>
          <w:szCs w:val="22"/>
        </w:rPr>
        <w:t>Immutable by default</w:t>
      </w:r>
    </w:p>
    <w:p w14:paraId="4CEAD691" w14:textId="77777777" w:rsidR="00274438" w:rsidRPr="001F794E" w:rsidRDefault="00274438" w:rsidP="003003E2">
      <w:pPr>
        <w:pStyle w:val="NormalWeb"/>
        <w:numPr>
          <w:ilvl w:val="0"/>
          <w:numId w:val="696"/>
        </w:numPr>
        <w:rPr>
          <w:sz w:val="22"/>
          <w:szCs w:val="22"/>
        </w:rPr>
      </w:pPr>
      <w:r w:rsidRPr="001F794E">
        <w:rPr>
          <w:sz w:val="22"/>
          <w:szCs w:val="22"/>
        </w:rPr>
        <w:t>Cleaner DTO creation</w:t>
      </w:r>
    </w:p>
    <w:p w14:paraId="683653DD" w14:textId="77777777" w:rsidR="00274438" w:rsidRPr="001F794E" w:rsidRDefault="00274438" w:rsidP="003003E2">
      <w:pPr>
        <w:pStyle w:val="NormalWeb"/>
        <w:numPr>
          <w:ilvl w:val="0"/>
          <w:numId w:val="696"/>
        </w:numPr>
        <w:rPr>
          <w:sz w:val="22"/>
          <w:szCs w:val="22"/>
        </w:rPr>
      </w:pPr>
      <w:r w:rsidRPr="001F794E">
        <w:rPr>
          <w:sz w:val="22"/>
          <w:szCs w:val="22"/>
        </w:rPr>
        <w:t>Auto-generated methods</w:t>
      </w:r>
    </w:p>
    <w:p w14:paraId="073C214D" w14:textId="77777777" w:rsidR="00274438" w:rsidRPr="001F794E" w:rsidRDefault="00274438" w:rsidP="00274438">
      <w:pPr>
        <w:pStyle w:val="Heading3"/>
      </w:pPr>
      <w:r w:rsidRPr="001F794E">
        <w:t>Example</w:t>
      </w:r>
    </w:p>
    <w:p w14:paraId="28D63C8C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record User(int id, String name)</w:t>
      </w:r>
    </w:p>
    <w:p w14:paraId="3DDD9BD4" w14:textId="77777777" w:rsidR="00274438" w:rsidRPr="001F794E" w:rsidRDefault="00274438" w:rsidP="00274438">
      <w:pPr>
        <w:pStyle w:val="Heading3"/>
      </w:pPr>
      <w:r w:rsidRPr="001F794E">
        <w:lastRenderedPageBreak/>
        <w:t>Important Point</w:t>
      </w:r>
    </w:p>
    <w:p w14:paraId="79AFED1A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Perfect for data carrier objects.</w:t>
      </w:r>
    </w:p>
    <w:p w14:paraId="6D27FD85" w14:textId="77777777" w:rsidR="00274438" w:rsidRPr="001F794E" w:rsidRDefault="00274438" w:rsidP="00274438">
      <w:r w:rsidRPr="001F794E">
        <w:pict w14:anchorId="60050E80">
          <v:rect id="_x0000_i3265" style="width:0;height:1.5pt" o:hralign="center" o:hrstd="t" o:hr="t" fillcolor="#a0a0a0" stroked="f"/>
        </w:pict>
      </w:r>
    </w:p>
    <w:p w14:paraId="3235D9EB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6F5D6EC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Records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फायदे</w:t>
      </w:r>
      <w:r w:rsidRPr="001F794E">
        <w:rPr>
          <w:sz w:val="22"/>
          <w:szCs w:val="22"/>
        </w:rPr>
        <w:t>:</w:t>
      </w:r>
    </w:p>
    <w:p w14:paraId="304311AC" w14:textId="77777777" w:rsidR="00274438" w:rsidRPr="001F794E" w:rsidRDefault="00274438" w:rsidP="003003E2">
      <w:pPr>
        <w:pStyle w:val="NormalWeb"/>
        <w:numPr>
          <w:ilvl w:val="0"/>
          <w:numId w:val="697"/>
        </w:numPr>
        <w:rPr>
          <w:sz w:val="22"/>
          <w:szCs w:val="22"/>
        </w:rPr>
      </w:pPr>
      <w:r w:rsidRPr="001F794E">
        <w:rPr>
          <w:sz w:val="22"/>
          <w:szCs w:val="22"/>
        </w:rPr>
        <w:t>less boilerplate</w:t>
      </w:r>
    </w:p>
    <w:p w14:paraId="1809C994" w14:textId="77777777" w:rsidR="00274438" w:rsidRPr="001F794E" w:rsidRDefault="00274438" w:rsidP="003003E2">
      <w:pPr>
        <w:pStyle w:val="NormalWeb"/>
        <w:numPr>
          <w:ilvl w:val="0"/>
          <w:numId w:val="697"/>
        </w:numPr>
        <w:rPr>
          <w:sz w:val="22"/>
          <w:szCs w:val="22"/>
        </w:rPr>
      </w:pPr>
      <w:r w:rsidRPr="001F794E">
        <w:rPr>
          <w:sz w:val="22"/>
          <w:szCs w:val="22"/>
        </w:rPr>
        <w:t>immutable</w:t>
      </w:r>
    </w:p>
    <w:p w14:paraId="4A87014A" w14:textId="77777777" w:rsidR="00274438" w:rsidRPr="001F794E" w:rsidRDefault="00274438" w:rsidP="003003E2">
      <w:pPr>
        <w:pStyle w:val="NormalWeb"/>
        <w:numPr>
          <w:ilvl w:val="0"/>
          <w:numId w:val="697"/>
        </w:numPr>
        <w:rPr>
          <w:sz w:val="22"/>
          <w:szCs w:val="22"/>
        </w:rPr>
      </w:pPr>
      <w:r w:rsidRPr="001F794E">
        <w:rPr>
          <w:sz w:val="22"/>
          <w:szCs w:val="22"/>
        </w:rPr>
        <w:t>auto-generated methods</w:t>
      </w:r>
    </w:p>
    <w:p w14:paraId="38495B82" w14:textId="77777777" w:rsidR="00274438" w:rsidRPr="001F794E" w:rsidRDefault="00274438" w:rsidP="00274438">
      <w:r w:rsidRPr="001F794E">
        <w:pict w14:anchorId="3D0A28D4">
          <v:rect id="_x0000_i3266" style="width:0;height:1.5pt" o:hralign="center" o:hrstd="t" o:hr="t" fillcolor="#a0a0a0" stroked="f"/>
        </w:pict>
      </w:r>
    </w:p>
    <w:p w14:paraId="71486C15" w14:textId="77777777" w:rsidR="00274438" w:rsidRPr="001F794E" w:rsidRDefault="00274438" w:rsidP="0027443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182. Can records extend classes?</w:t>
      </w:r>
    </w:p>
    <w:p w14:paraId="02674404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EA8ED99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No.</w:t>
      </w:r>
    </w:p>
    <w:p w14:paraId="41AFDD80" w14:textId="77777777" w:rsidR="00274438" w:rsidRPr="001F794E" w:rsidRDefault="00274438" w:rsidP="00274438">
      <w:pPr>
        <w:pStyle w:val="Heading3"/>
      </w:pPr>
      <w:r w:rsidRPr="001F794E">
        <w:t>Reason</w:t>
      </w:r>
    </w:p>
    <w:p w14:paraId="12D15CF5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Records already extend:</w:t>
      </w:r>
    </w:p>
    <w:p w14:paraId="04E7D43C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java.lang.Record</w:t>
      </w:r>
    </w:p>
    <w:p w14:paraId="4CC5C23C" w14:textId="77777777" w:rsidR="00274438" w:rsidRPr="001F794E" w:rsidRDefault="00274438" w:rsidP="00274438">
      <w:pPr>
        <w:pStyle w:val="Heading3"/>
      </w:pPr>
      <w:r w:rsidRPr="001F794E">
        <w:t>Allowed</w:t>
      </w:r>
    </w:p>
    <w:p w14:paraId="59B959BA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Records can:</w:t>
      </w:r>
    </w:p>
    <w:p w14:paraId="36B41DEC" w14:textId="77777777" w:rsidR="00274438" w:rsidRPr="001F794E" w:rsidRDefault="00274438" w:rsidP="003003E2">
      <w:pPr>
        <w:pStyle w:val="NormalWeb"/>
        <w:numPr>
          <w:ilvl w:val="0"/>
          <w:numId w:val="698"/>
        </w:numPr>
        <w:rPr>
          <w:sz w:val="22"/>
          <w:szCs w:val="22"/>
        </w:rPr>
      </w:pPr>
      <w:r w:rsidRPr="001F794E">
        <w:rPr>
          <w:sz w:val="22"/>
          <w:szCs w:val="22"/>
        </w:rPr>
        <w:t>implement interfaces</w:t>
      </w:r>
    </w:p>
    <w:p w14:paraId="36ECA90C" w14:textId="77777777" w:rsidR="00274438" w:rsidRPr="001F794E" w:rsidRDefault="00274438" w:rsidP="00274438">
      <w:pPr>
        <w:pStyle w:val="Heading3"/>
      </w:pPr>
      <w:r w:rsidRPr="001F794E">
        <w:t>Important Point</w:t>
      </w:r>
    </w:p>
    <w:p w14:paraId="301E01AF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supports only single inheritance.</w:t>
      </w:r>
    </w:p>
    <w:p w14:paraId="0A3365A1" w14:textId="77777777" w:rsidR="00274438" w:rsidRPr="001F794E" w:rsidRDefault="00274438" w:rsidP="00274438">
      <w:r w:rsidRPr="001F794E">
        <w:pict w14:anchorId="49CD2F2C">
          <v:rect id="_x0000_i3267" style="width:0;height:1.5pt" o:hralign="center" o:hrstd="t" o:hr="t" fillcolor="#a0a0a0" stroked="f"/>
        </w:pict>
      </w:r>
    </w:p>
    <w:p w14:paraId="70CE76CD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3BB081D8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Record </w:t>
      </w:r>
      <w:r w:rsidRPr="001F794E">
        <w:rPr>
          <w:rFonts w:ascii="Nirmala UI" w:hAnsi="Nirmala UI" w:cs="Nirmala UI"/>
          <w:sz w:val="22"/>
          <w:szCs w:val="22"/>
        </w:rPr>
        <w:t>दुसरी</w:t>
      </w:r>
      <w:r w:rsidRPr="001F794E">
        <w:rPr>
          <w:sz w:val="22"/>
          <w:szCs w:val="22"/>
        </w:rPr>
        <w:t xml:space="preserve"> class extend </w:t>
      </w:r>
      <w:r w:rsidRPr="001F794E">
        <w:rPr>
          <w:rFonts w:ascii="Nirmala UI" w:hAnsi="Nirmala UI" w:cs="Nirmala UI"/>
          <w:sz w:val="22"/>
          <w:szCs w:val="22"/>
        </w:rPr>
        <w:t>करू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शकत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>.</w:t>
      </w:r>
    </w:p>
    <w:p w14:paraId="7D72208B" w14:textId="77777777" w:rsidR="00274438" w:rsidRPr="001F794E" w:rsidRDefault="00274438" w:rsidP="00274438">
      <w:r w:rsidRPr="001F794E">
        <w:pict w14:anchorId="5F9782E0">
          <v:rect id="_x0000_i3268" style="width:0;height:1.5pt" o:hralign="center" o:hrstd="t" o:hr="t" fillcolor="#a0a0a0" stroked="f"/>
        </w:pict>
      </w:r>
    </w:p>
    <w:p w14:paraId="1E5775F9" w14:textId="77777777" w:rsidR="00274438" w:rsidRPr="001F794E" w:rsidRDefault="00274438" w:rsidP="0027443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183. Can records have methods?</w:t>
      </w:r>
    </w:p>
    <w:p w14:paraId="1C55A681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CE15C8F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Yes.</w:t>
      </w:r>
    </w:p>
    <w:p w14:paraId="0CA8AE8C" w14:textId="77777777" w:rsidR="00274438" w:rsidRPr="001F794E" w:rsidRDefault="00274438" w:rsidP="00274438">
      <w:pPr>
        <w:pStyle w:val="Heading3"/>
      </w:pPr>
      <w:r w:rsidRPr="001F794E">
        <w:t>Example</w:t>
      </w:r>
    </w:p>
    <w:p w14:paraId="3E3CE71C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record User(int id) {</w:t>
      </w:r>
    </w:p>
    <w:p w14:paraId="417AE421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</w:p>
    <w:p w14:paraId="228EA05B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void print() {</w:t>
      </w:r>
    </w:p>
    <w:p w14:paraId="54AA78C8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</w:p>
    <w:p w14:paraId="2AE87390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System.out.println(id);</w:t>
      </w:r>
    </w:p>
    <w:p w14:paraId="32A62C29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2BF8FA5C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09A9709E" w14:textId="77777777" w:rsidR="00274438" w:rsidRPr="001F794E" w:rsidRDefault="00274438" w:rsidP="00274438">
      <w:pPr>
        <w:pStyle w:val="Heading3"/>
      </w:pPr>
      <w:r w:rsidRPr="001F794E">
        <w:t>Important Point</w:t>
      </w:r>
    </w:p>
    <w:p w14:paraId="44522508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Records are full classes.</w:t>
      </w:r>
    </w:p>
    <w:p w14:paraId="1E637043" w14:textId="77777777" w:rsidR="00274438" w:rsidRPr="001F794E" w:rsidRDefault="00274438" w:rsidP="00274438">
      <w:r w:rsidRPr="001F794E">
        <w:pict w14:anchorId="5284A7B0">
          <v:rect id="_x0000_i3269" style="width:0;height:1.5pt" o:hralign="center" o:hrstd="t" o:hr="t" fillcolor="#a0a0a0" stroked="f"/>
        </w:pict>
      </w:r>
    </w:p>
    <w:p w14:paraId="67D67156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8C6D685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Records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methods define </w:t>
      </w:r>
      <w:r w:rsidRPr="001F794E">
        <w:rPr>
          <w:rFonts w:ascii="Nirmala UI" w:hAnsi="Nirmala UI" w:cs="Nirmala UI"/>
          <w:sz w:val="22"/>
          <w:szCs w:val="22"/>
        </w:rPr>
        <w:t>करता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येतात</w:t>
      </w:r>
      <w:r w:rsidRPr="001F794E">
        <w:rPr>
          <w:sz w:val="22"/>
          <w:szCs w:val="22"/>
        </w:rPr>
        <w:t>.</w:t>
      </w:r>
    </w:p>
    <w:p w14:paraId="6F2083D5" w14:textId="77777777" w:rsidR="00274438" w:rsidRPr="001F794E" w:rsidRDefault="00274438" w:rsidP="00274438">
      <w:r w:rsidRPr="001F794E">
        <w:pict w14:anchorId="4621DC62">
          <v:rect id="_x0000_i3270" style="width:0;height:1.5pt" o:hralign="center" o:hrstd="t" o:hr="t" fillcolor="#a0a0a0" stroked="f"/>
        </w:pict>
      </w:r>
    </w:p>
    <w:p w14:paraId="4D6E6236" w14:textId="77777777" w:rsidR="00274438" w:rsidRPr="001F794E" w:rsidRDefault="00274438" w:rsidP="0027443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184. What is compact constructor in records?</w:t>
      </w:r>
    </w:p>
    <w:p w14:paraId="1EBA97BF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75C43F7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Short constructor syntax for validation.</w:t>
      </w:r>
    </w:p>
    <w:p w14:paraId="29A842CF" w14:textId="77777777" w:rsidR="00274438" w:rsidRPr="001F794E" w:rsidRDefault="00274438" w:rsidP="00274438">
      <w:pPr>
        <w:pStyle w:val="Heading3"/>
      </w:pPr>
      <w:r w:rsidRPr="001F794E">
        <w:lastRenderedPageBreak/>
        <w:t>Example</w:t>
      </w:r>
    </w:p>
    <w:p w14:paraId="3717BE37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record User(int age) {</w:t>
      </w:r>
    </w:p>
    <w:p w14:paraId="24E9149B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</w:p>
    <w:p w14:paraId="1CC842DF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public User {</w:t>
      </w:r>
    </w:p>
    <w:p w14:paraId="49BA2034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</w:p>
    <w:p w14:paraId="047257C4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if(age &lt; 0)</w:t>
      </w:r>
    </w:p>
    <w:p w14:paraId="319DAAC2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        throw new IllegalArgumentException();</w:t>
      </w:r>
    </w:p>
    <w:p w14:paraId="08ACA2EE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}</w:t>
      </w:r>
    </w:p>
    <w:p w14:paraId="61F33EC1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4BBB5817" w14:textId="77777777" w:rsidR="00274438" w:rsidRPr="001F794E" w:rsidRDefault="00274438" w:rsidP="00274438">
      <w:pPr>
        <w:pStyle w:val="Heading3"/>
      </w:pPr>
      <w:r w:rsidRPr="001F794E">
        <w:t>Benefits</w:t>
      </w:r>
    </w:p>
    <w:p w14:paraId="6D2F4C5C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Cleaner validation.</w:t>
      </w:r>
    </w:p>
    <w:p w14:paraId="4A9155BD" w14:textId="77777777" w:rsidR="00274438" w:rsidRPr="001F794E" w:rsidRDefault="00274438" w:rsidP="00274438">
      <w:pPr>
        <w:pStyle w:val="Heading3"/>
      </w:pPr>
      <w:r w:rsidRPr="001F794E">
        <w:t>Important Point</w:t>
      </w:r>
    </w:p>
    <w:p w14:paraId="4493184A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No parameter declaration needed.</w:t>
      </w:r>
    </w:p>
    <w:p w14:paraId="5A17A68C" w14:textId="77777777" w:rsidR="00274438" w:rsidRPr="001F794E" w:rsidRDefault="00274438" w:rsidP="00274438">
      <w:r w:rsidRPr="001F794E">
        <w:pict w14:anchorId="1C108674">
          <v:rect id="_x0000_i3271" style="width:0;height:1.5pt" o:hralign="center" o:hrstd="t" o:hr="t" fillcolor="#a0a0a0" stroked="f"/>
        </w:pict>
      </w:r>
    </w:p>
    <w:p w14:paraId="585D36A1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B059C4D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Record validation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short constructor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compact constructor.</w:t>
      </w:r>
    </w:p>
    <w:p w14:paraId="7149F955" w14:textId="77777777" w:rsidR="00274438" w:rsidRPr="001F794E" w:rsidRDefault="00274438" w:rsidP="00274438">
      <w:r w:rsidRPr="001F794E">
        <w:pict w14:anchorId="4102C45E">
          <v:rect id="_x0000_i3272" style="width:0;height:1.5pt" o:hralign="center" o:hrstd="t" o:hr="t" fillcolor="#a0a0a0" stroked="f"/>
        </w:pict>
      </w:r>
    </w:p>
    <w:p w14:paraId="3DEF1708" w14:textId="77777777" w:rsidR="00274438" w:rsidRPr="001F794E" w:rsidRDefault="00274438" w:rsidP="0027443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185. What is pattern matching in Java?</w:t>
      </w:r>
    </w:p>
    <w:p w14:paraId="18537024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401CD93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Simplifies type checking and casting.</w:t>
      </w:r>
    </w:p>
    <w:p w14:paraId="64385897" w14:textId="77777777" w:rsidR="00274438" w:rsidRPr="001F794E" w:rsidRDefault="00274438" w:rsidP="00274438">
      <w:pPr>
        <w:pStyle w:val="Heading3"/>
      </w:pPr>
      <w:r w:rsidRPr="001F794E">
        <w:t>Example</w:t>
      </w:r>
    </w:p>
    <w:p w14:paraId="60AB910A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if(obj instanceof String s) {</w:t>
      </w:r>
    </w:p>
    <w:p w14:paraId="30E813F6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</w:p>
    <w:p w14:paraId="52528A59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System.out.println(s.length());</w:t>
      </w:r>
    </w:p>
    <w:p w14:paraId="43926B32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63274876" w14:textId="77777777" w:rsidR="00274438" w:rsidRPr="001F794E" w:rsidRDefault="00274438" w:rsidP="00274438">
      <w:pPr>
        <w:pStyle w:val="Heading3"/>
      </w:pPr>
      <w:r w:rsidRPr="001F794E">
        <w:lastRenderedPageBreak/>
        <w:t>Benefits</w:t>
      </w:r>
    </w:p>
    <w:p w14:paraId="7513B4E6" w14:textId="77777777" w:rsidR="00274438" w:rsidRPr="001F794E" w:rsidRDefault="00274438" w:rsidP="003003E2">
      <w:pPr>
        <w:pStyle w:val="NormalWeb"/>
        <w:numPr>
          <w:ilvl w:val="0"/>
          <w:numId w:val="699"/>
        </w:numPr>
        <w:rPr>
          <w:sz w:val="22"/>
          <w:szCs w:val="22"/>
        </w:rPr>
      </w:pPr>
      <w:r w:rsidRPr="001F794E">
        <w:rPr>
          <w:sz w:val="22"/>
          <w:szCs w:val="22"/>
        </w:rPr>
        <w:t>Cleaner code</w:t>
      </w:r>
    </w:p>
    <w:p w14:paraId="100FDA30" w14:textId="77777777" w:rsidR="00274438" w:rsidRPr="001F794E" w:rsidRDefault="00274438" w:rsidP="003003E2">
      <w:pPr>
        <w:pStyle w:val="NormalWeb"/>
        <w:numPr>
          <w:ilvl w:val="0"/>
          <w:numId w:val="699"/>
        </w:numPr>
        <w:rPr>
          <w:sz w:val="22"/>
          <w:szCs w:val="22"/>
        </w:rPr>
      </w:pPr>
      <w:r w:rsidRPr="001F794E">
        <w:rPr>
          <w:sz w:val="22"/>
          <w:szCs w:val="22"/>
        </w:rPr>
        <w:t>Less casting</w:t>
      </w:r>
    </w:p>
    <w:p w14:paraId="4B321604" w14:textId="77777777" w:rsidR="00274438" w:rsidRPr="001F794E" w:rsidRDefault="00274438" w:rsidP="00274438">
      <w:pPr>
        <w:pStyle w:val="Heading3"/>
      </w:pPr>
      <w:r w:rsidRPr="001F794E">
        <w:t>Important Point</w:t>
      </w:r>
    </w:p>
    <w:p w14:paraId="5B83623B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Java feature.</w:t>
      </w:r>
    </w:p>
    <w:p w14:paraId="5A5C55E9" w14:textId="77777777" w:rsidR="00274438" w:rsidRPr="001F794E" w:rsidRDefault="00274438" w:rsidP="00274438">
      <w:r w:rsidRPr="001F794E">
        <w:pict w14:anchorId="223414C7">
          <v:rect id="_x0000_i3273" style="width:0;height:1.5pt" o:hralign="center" o:hrstd="t" o:hr="t" fillcolor="#a0a0a0" stroked="f"/>
        </w:pict>
      </w:r>
    </w:p>
    <w:p w14:paraId="2358BBBD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E271150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Type check + casting simplify </w:t>
      </w:r>
      <w:r w:rsidRPr="001F794E">
        <w:rPr>
          <w:rFonts w:ascii="Nirmala UI" w:hAnsi="Nirmala UI" w:cs="Nirmala UI"/>
          <w:sz w:val="22"/>
          <w:szCs w:val="22"/>
        </w:rPr>
        <w:t>करणारे</w:t>
      </w:r>
      <w:r w:rsidRPr="001F794E">
        <w:rPr>
          <w:sz w:val="22"/>
          <w:szCs w:val="22"/>
        </w:rPr>
        <w:t xml:space="preserve"> feature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pattern matching.</w:t>
      </w:r>
    </w:p>
    <w:p w14:paraId="5BCFE0C2" w14:textId="77777777" w:rsidR="00274438" w:rsidRPr="001F794E" w:rsidRDefault="00274438" w:rsidP="00274438">
      <w:r w:rsidRPr="001F794E">
        <w:pict w14:anchorId="430DECD6">
          <v:rect id="_x0000_i3274" style="width:0;height:1.5pt" o:hralign="center" o:hrstd="t" o:hr="t" fillcolor="#a0a0a0" stroked="f"/>
        </w:pict>
      </w:r>
    </w:p>
    <w:p w14:paraId="50EE633E" w14:textId="77777777" w:rsidR="00274438" w:rsidRPr="001F794E" w:rsidRDefault="00274438" w:rsidP="0027443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186. What is instanceof pattern matching?</w:t>
      </w:r>
    </w:p>
    <w:p w14:paraId="64622986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4DFD804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Combines:</w:t>
      </w:r>
    </w:p>
    <w:p w14:paraId="3A6EDF3B" w14:textId="77777777" w:rsidR="00274438" w:rsidRPr="001F794E" w:rsidRDefault="00274438" w:rsidP="003003E2">
      <w:pPr>
        <w:pStyle w:val="NormalWeb"/>
        <w:numPr>
          <w:ilvl w:val="0"/>
          <w:numId w:val="700"/>
        </w:numPr>
        <w:rPr>
          <w:sz w:val="22"/>
          <w:szCs w:val="22"/>
        </w:rPr>
      </w:pPr>
      <w:r w:rsidRPr="001F794E">
        <w:rPr>
          <w:sz w:val="22"/>
          <w:szCs w:val="22"/>
        </w:rPr>
        <w:t>instanceof check</w:t>
      </w:r>
    </w:p>
    <w:p w14:paraId="4A76A2BD" w14:textId="77777777" w:rsidR="00274438" w:rsidRPr="001F794E" w:rsidRDefault="00274438" w:rsidP="003003E2">
      <w:pPr>
        <w:pStyle w:val="NormalWeb"/>
        <w:numPr>
          <w:ilvl w:val="0"/>
          <w:numId w:val="700"/>
        </w:numPr>
        <w:rPr>
          <w:sz w:val="22"/>
          <w:szCs w:val="22"/>
        </w:rPr>
      </w:pPr>
      <w:r w:rsidRPr="001F794E">
        <w:rPr>
          <w:sz w:val="22"/>
          <w:szCs w:val="22"/>
        </w:rPr>
        <w:t>variable declaration</w:t>
      </w:r>
    </w:p>
    <w:p w14:paraId="444E115D" w14:textId="77777777" w:rsidR="00274438" w:rsidRPr="001F794E" w:rsidRDefault="00274438" w:rsidP="003003E2">
      <w:pPr>
        <w:pStyle w:val="NormalWeb"/>
        <w:numPr>
          <w:ilvl w:val="0"/>
          <w:numId w:val="700"/>
        </w:numPr>
        <w:rPr>
          <w:sz w:val="22"/>
          <w:szCs w:val="22"/>
        </w:rPr>
      </w:pPr>
      <w:r w:rsidRPr="001F794E">
        <w:rPr>
          <w:sz w:val="22"/>
          <w:szCs w:val="22"/>
        </w:rPr>
        <w:t>casting</w:t>
      </w:r>
    </w:p>
    <w:p w14:paraId="01FCFB6C" w14:textId="77777777" w:rsidR="00274438" w:rsidRPr="001F794E" w:rsidRDefault="00274438" w:rsidP="00274438">
      <w:pPr>
        <w:pStyle w:val="Heading3"/>
      </w:pPr>
      <w:r w:rsidRPr="001F794E">
        <w:t>Example</w:t>
      </w:r>
    </w:p>
    <w:p w14:paraId="61462185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if(obj instanceof Integer i) {</w:t>
      </w:r>
    </w:p>
    <w:p w14:paraId="5A80C981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</w:p>
    <w:p w14:paraId="19BF30B5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56BC573C" w14:textId="77777777" w:rsidR="00274438" w:rsidRPr="001F794E" w:rsidRDefault="00274438" w:rsidP="00274438">
      <w:pPr>
        <w:pStyle w:val="Heading3"/>
      </w:pPr>
      <w:r w:rsidRPr="001F794E">
        <w:t>Important Point</w:t>
      </w:r>
    </w:p>
    <w:p w14:paraId="126B7D94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Introduced in newer Java versions.</w:t>
      </w:r>
    </w:p>
    <w:p w14:paraId="40BD5601" w14:textId="77777777" w:rsidR="00274438" w:rsidRPr="001F794E" w:rsidRDefault="00274438" w:rsidP="00274438">
      <w:r w:rsidRPr="001F794E">
        <w:pict w14:anchorId="08439FB8">
          <v:rect id="_x0000_i3275" style="width:0;height:1.5pt" o:hralign="center" o:hrstd="t" o:hr="t" fillcolor="#a0a0a0" stroked="f"/>
        </w:pict>
      </w:r>
    </w:p>
    <w:p w14:paraId="3A9949E4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5B48E64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 xml:space="preserve">instanceof + casting combine </w:t>
      </w:r>
      <w:r w:rsidRPr="001F794E">
        <w:rPr>
          <w:rFonts w:ascii="Nirmala UI" w:hAnsi="Nirmala UI" w:cs="Nirmala UI"/>
          <w:sz w:val="22"/>
          <w:szCs w:val="22"/>
        </w:rPr>
        <w:t>करणारे</w:t>
      </w:r>
      <w:r w:rsidRPr="001F794E">
        <w:rPr>
          <w:sz w:val="22"/>
          <w:szCs w:val="22"/>
        </w:rPr>
        <w:t xml:space="preserve"> feature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pattern matching.</w:t>
      </w:r>
    </w:p>
    <w:p w14:paraId="1AC74EA6" w14:textId="77777777" w:rsidR="00274438" w:rsidRPr="001F794E" w:rsidRDefault="00274438" w:rsidP="00274438">
      <w:r w:rsidRPr="001F794E">
        <w:pict w14:anchorId="2552FE62">
          <v:rect id="_x0000_i3276" style="width:0;height:1.5pt" o:hralign="center" o:hrstd="t" o:hr="t" fillcolor="#a0a0a0" stroked="f"/>
        </w:pict>
      </w:r>
    </w:p>
    <w:p w14:paraId="6B20F23F" w14:textId="77777777" w:rsidR="00274438" w:rsidRPr="001F794E" w:rsidRDefault="00274438" w:rsidP="0027443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187. What is switch pattern matching?</w:t>
      </w:r>
    </w:p>
    <w:p w14:paraId="69FA40B6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09180A0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Pattern matching inside switch.</w:t>
      </w:r>
    </w:p>
    <w:p w14:paraId="2900534B" w14:textId="77777777" w:rsidR="00274438" w:rsidRPr="001F794E" w:rsidRDefault="00274438" w:rsidP="00274438">
      <w:pPr>
        <w:pStyle w:val="Heading3"/>
      </w:pPr>
      <w:r w:rsidRPr="001F794E">
        <w:t>Example</w:t>
      </w:r>
    </w:p>
    <w:p w14:paraId="0C881D92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switch(obj) {</w:t>
      </w:r>
    </w:p>
    <w:p w14:paraId="5CE31BCA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</w:p>
    <w:p w14:paraId="0FAE059A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case String s -&gt; s.length();</w:t>
      </w:r>
    </w:p>
    <w:p w14:paraId="2219AA08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</w:p>
    <w:p w14:paraId="4D9CBA84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case Integer i -&gt; i * 2;</w:t>
      </w:r>
    </w:p>
    <w:p w14:paraId="10AC29FB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</w:p>
    <w:p w14:paraId="37D3355C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default -&gt; 0;</w:t>
      </w:r>
    </w:p>
    <w:p w14:paraId="3CB2E696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}</w:t>
      </w:r>
    </w:p>
    <w:p w14:paraId="3644CC01" w14:textId="77777777" w:rsidR="00274438" w:rsidRPr="001F794E" w:rsidRDefault="00274438" w:rsidP="00274438">
      <w:pPr>
        <w:pStyle w:val="Heading3"/>
      </w:pPr>
      <w:r w:rsidRPr="001F794E">
        <w:t>Benefits</w:t>
      </w:r>
    </w:p>
    <w:p w14:paraId="08530F18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Cleaner polymorphic logic.</w:t>
      </w:r>
    </w:p>
    <w:p w14:paraId="7576BF31" w14:textId="77777777" w:rsidR="00274438" w:rsidRPr="001F794E" w:rsidRDefault="00274438" w:rsidP="00274438">
      <w:pPr>
        <w:pStyle w:val="Heading3"/>
      </w:pPr>
      <w:r w:rsidRPr="001F794E">
        <w:t>Important Point</w:t>
      </w:r>
    </w:p>
    <w:p w14:paraId="6791B2D5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switch enhancement.</w:t>
      </w:r>
    </w:p>
    <w:p w14:paraId="5B869548" w14:textId="77777777" w:rsidR="00274438" w:rsidRPr="001F794E" w:rsidRDefault="00274438" w:rsidP="00274438">
      <w:r w:rsidRPr="001F794E">
        <w:pict w14:anchorId="7BF5B357">
          <v:rect id="_x0000_i3277" style="width:0;height:1.5pt" o:hralign="center" o:hrstd="t" o:hr="t" fillcolor="#a0a0a0" stroked="f"/>
        </w:pict>
      </w:r>
    </w:p>
    <w:p w14:paraId="5519C751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900584C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Switch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pattern matching </w:t>
      </w:r>
      <w:r w:rsidRPr="001F794E">
        <w:rPr>
          <w:rFonts w:ascii="Nirmala UI" w:hAnsi="Nirmala UI" w:cs="Nirmala UI"/>
          <w:sz w:val="22"/>
          <w:szCs w:val="22"/>
        </w:rPr>
        <w:t>वापरणे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switch pattern matching.</w:t>
      </w:r>
    </w:p>
    <w:p w14:paraId="7D484EB2" w14:textId="77777777" w:rsidR="00274438" w:rsidRPr="001F794E" w:rsidRDefault="00274438" w:rsidP="00274438">
      <w:r w:rsidRPr="001F794E">
        <w:pict w14:anchorId="1BEE0439">
          <v:rect id="_x0000_i3278" style="width:0;height:1.5pt" o:hralign="center" o:hrstd="t" o:hr="t" fillcolor="#a0a0a0" stroked="f"/>
        </w:pict>
      </w:r>
    </w:p>
    <w:p w14:paraId="5A0002DD" w14:textId="77777777" w:rsidR="00274438" w:rsidRPr="001F794E" w:rsidRDefault="00274438" w:rsidP="0027443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188. What is text block advantage over traditional string?</w:t>
      </w:r>
    </w:p>
    <w:p w14:paraId="4D7AD065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B99930C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Advantages</w:t>
      </w:r>
    </w:p>
    <w:p w14:paraId="4DAB23D4" w14:textId="77777777" w:rsidR="00274438" w:rsidRPr="001F794E" w:rsidRDefault="00274438" w:rsidP="003003E2">
      <w:pPr>
        <w:pStyle w:val="NormalWeb"/>
        <w:numPr>
          <w:ilvl w:val="0"/>
          <w:numId w:val="701"/>
        </w:numPr>
        <w:rPr>
          <w:sz w:val="22"/>
          <w:szCs w:val="22"/>
        </w:rPr>
      </w:pPr>
      <w:r w:rsidRPr="001F794E">
        <w:rPr>
          <w:sz w:val="22"/>
          <w:szCs w:val="22"/>
        </w:rPr>
        <w:t>Multi-line readability</w:t>
      </w:r>
    </w:p>
    <w:p w14:paraId="398A4838" w14:textId="77777777" w:rsidR="00274438" w:rsidRPr="001F794E" w:rsidRDefault="00274438" w:rsidP="003003E2">
      <w:pPr>
        <w:pStyle w:val="NormalWeb"/>
        <w:numPr>
          <w:ilvl w:val="0"/>
          <w:numId w:val="701"/>
        </w:numPr>
        <w:rPr>
          <w:sz w:val="22"/>
          <w:szCs w:val="22"/>
        </w:rPr>
      </w:pPr>
      <w:r w:rsidRPr="001F794E">
        <w:rPr>
          <w:sz w:val="22"/>
          <w:szCs w:val="22"/>
        </w:rPr>
        <w:t>Less escaping</w:t>
      </w:r>
    </w:p>
    <w:p w14:paraId="09015BC5" w14:textId="77777777" w:rsidR="00274438" w:rsidRPr="001F794E" w:rsidRDefault="00274438" w:rsidP="003003E2">
      <w:pPr>
        <w:pStyle w:val="NormalWeb"/>
        <w:numPr>
          <w:ilvl w:val="0"/>
          <w:numId w:val="701"/>
        </w:numPr>
        <w:rPr>
          <w:sz w:val="22"/>
          <w:szCs w:val="22"/>
        </w:rPr>
      </w:pPr>
      <w:r w:rsidRPr="001F794E">
        <w:rPr>
          <w:sz w:val="22"/>
          <w:szCs w:val="22"/>
        </w:rPr>
        <w:t>Cleaner JSON/XML/SQL</w:t>
      </w:r>
    </w:p>
    <w:p w14:paraId="142A5CBA" w14:textId="77777777" w:rsidR="00274438" w:rsidRPr="001F794E" w:rsidRDefault="00274438" w:rsidP="00274438">
      <w:pPr>
        <w:pStyle w:val="Heading3"/>
      </w:pPr>
      <w:r w:rsidRPr="001F794E">
        <w:t>Example</w:t>
      </w:r>
    </w:p>
    <w:p w14:paraId="3833FBFA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"""</w:t>
      </w:r>
    </w:p>
    <w:p w14:paraId="3D566656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SELECT * FROM EMP</w:t>
      </w:r>
    </w:p>
    <w:p w14:paraId="36A0B3C8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"""</w:t>
      </w:r>
    </w:p>
    <w:p w14:paraId="4E1DBE85" w14:textId="77777777" w:rsidR="00274438" w:rsidRPr="001F794E" w:rsidRDefault="00274438" w:rsidP="00274438">
      <w:pPr>
        <w:pStyle w:val="Heading3"/>
      </w:pPr>
      <w:r w:rsidRPr="001F794E">
        <w:t>Important Point</w:t>
      </w:r>
    </w:p>
    <w:p w14:paraId="6622DD5D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readability significantly.</w:t>
      </w:r>
    </w:p>
    <w:p w14:paraId="62932BF3" w14:textId="77777777" w:rsidR="00274438" w:rsidRPr="001F794E" w:rsidRDefault="00274438" w:rsidP="00274438">
      <w:r w:rsidRPr="001F794E">
        <w:pict w14:anchorId="1524BCAD">
          <v:rect id="_x0000_i3279" style="width:0;height:1.5pt" o:hralign="center" o:hrstd="t" o:hr="t" fillcolor="#a0a0a0" stroked="f"/>
        </w:pict>
      </w:r>
    </w:p>
    <w:p w14:paraId="4309EA16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E661B8A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Text block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फायदे</w:t>
      </w:r>
      <w:r w:rsidRPr="001F794E">
        <w:rPr>
          <w:sz w:val="22"/>
          <w:szCs w:val="22"/>
        </w:rPr>
        <w:t>:</w:t>
      </w:r>
    </w:p>
    <w:p w14:paraId="5E3B7D42" w14:textId="77777777" w:rsidR="00274438" w:rsidRPr="001F794E" w:rsidRDefault="00274438" w:rsidP="003003E2">
      <w:pPr>
        <w:pStyle w:val="NormalWeb"/>
        <w:numPr>
          <w:ilvl w:val="0"/>
          <w:numId w:val="702"/>
        </w:numPr>
        <w:rPr>
          <w:sz w:val="22"/>
          <w:szCs w:val="22"/>
        </w:rPr>
      </w:pPr>
      <w:r w:rsidRPr="001F794E">
        <w:rPr>
          <w:sz w:val="22"/>
          <w:szCs w:val="22"/>
        </w:rPr>
        <w:t>multi-line readability</w:t>
      </w:r>
    </w:p>
    <w:p w14:paraId="2B413E32" w14:textId="77777777" w:rsidR="00274438" w:rsidRPr="001F794E" w:rsidRDefault="00274438" w:rsidP="003003E2">
      <w:pPr>
        <w:pStyle w:val="NormalWeb"/>
        <w:numPr>
          <w:ilvl w:val="0"/>
          <w:numId w:val="702"/>
        </w:numPr>
        <w:rPr>
          <w:sz w:val="22"/>
          <w:szCs w:val="22"/>
        </w:rPr>
      </w:pPr>
      <w:r w:rsidRPr="001F794E">
        <w:rPr>
          <w:sz w:val="22"/>
          <w:szCs w:val="22"/>
        </w:rPr>
        <w:t>less escaping</w:t>
      </w:r>
    </w:p>
    <w:p w14:paraId="00FBC941" w14:textId="77777777" w:rsidR="00274438" w:rsidRPr="001F794E" w:rsidRDefault="00274438" w:rsidP="00274438">
      <w:r w:rsidRPr="001F794E">
        <w:pict w14:anchorId="3D66F4A4">
          <v:rect id="_x0000_i3280" style="width:0;height:1.5pt" o:hralign="center" o:hrstd="t" o:hr="t" fillcolor="#a0a0a0" stroked="f"/>
        </w:pict>
      </w:r>
    </w:p>
    <w:p w14:paraId="566461DB" w14:textId="77777777" w:rsidR="00274438" w:rsidRPr="001F794E" w:rsidRDefault="00274438" w:rsidP="0027443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189. What is hidden class in Java?</w:t>
      </w:r>
    </w:p>
    <w:p w14:paraId="640B04F2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5C99CEC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Class designed for:</w:t>
      </w:r>
    </w:p>
    <w:p w14:paraId="7295B783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Framework/internal runtime use</w:t>
      </w:r>
    </w:p>
    <w:p w14:paraId="74AE1C1D" w14:textId="77777777" w:rsidR="00274438" w:rsidRPr="001F794E" w:rsidRDefault="00274438" w:rsidP="00274438">
      <w:pPr>
        <w:pStyle w:val="Heading3"/>
      </w:pPr>
      <w:r w:rsidRPr="001F794E">
        <w:t>Uses</w:t>
      </w:r>
    </w:p>
    <w:p w14:paraId="56798ABB" w14:textId="77777777" w:rsidR="00274438" w:rsidRPr="001F794E" w:rsidRDefault="00274438" w:rsidP="003003E2">
      <w:pPr>
        <w:pStyle w:val="NormalWeb"/>
        <w:numPr>
          <w:ilvl w:val="0"/>
          <w:numId w:val="703"/>
        </w:numPr>
        <w:rPr>
          <w:sz w:val="22"/>
          <w:szCs w:val="22"/>
        </w:rPr>
      </w:pPr>
      <w:r w:rsidRPr="001F794E">
        <w:rPr>
          <w:sz w:val="22"/>
          <w:szCs w:val="22"/>
        </w:rPr>
        <w:t>Dynamic proxies</w:t>
      </w:r>
    </w:p>
    <w:p w14:paraId="0FCC0E10" w14:textId="77777777" w:rsidR="00274438" w:rsidRPr="001F794E" w:rsidRDefault="00274438" w:rsidP="003003E2">
      <w:pPr>
        <w:pStyle w:val="NormalWeb"/>
        <w:numPr>
          <w:ilvl w:val="0"/>
          <w:numId w:val="703"/>
        </w:numPr>
        <w:rPr>
          <w:sz w:val="22"/>
          <w:szCs w:val="22"/>
        </w:rPr>
      </w:pPr>
      <w:r w:rsidRPr="001F794E">
        <w:rPr>
          <w:sz w:val="22"/>
          <w:szCs w:val="22"/>
        </w:rPr>
        <w:t>Lambda internals</w:t>
      </w:r>
    </w:p>
    <w:p w14:paraId="22444565" w14:textId="77777777" w:rsidR="00274438" w:rsidRPr="001F794E" w:rsidRDefault="00274438" w:rsidP="003003E2">
      <w:pPr>
        <w:pStyle w:val="NormalWeb"/>
        <w:numPr>
          <w:ilvl w:val="0"/>
          <w:numId w:val="703"/>
        </w:numPr>
        <w:rPr>
          <w:sz w:val="22"/>
          <w:szCs w:val="22"/>
        </w:rPr>
      </w:pPr>
      <w:r w:rsidRPr="001F794E">
        <w:rPr>
          <w:sz w:val="22"/>
          <w:szCs w:val="22"/>
        </w:rPr>
        <w:t>Framework optimizations</w:t>
      </w:r>
    </w:p>
    <w:p w14:paraId="3026F568" w14:textId="77777777" w:rsidR="00274438" w:rsidRPr="001F794E" w:rsidRDefault="00274438" w:rsidP="00274438">
      <w:pPr>
        <w:pStyle w:val="Heading3"/>
      </w:pPr>
      <w:r w:rsidRPr="001F794E">
        <w:lastRenderedPageBreak/>
        <w:t>Important Point</w:t>
      </w:r>
    </w:p>
    <w:p w14:paraId="61A155B8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Cannot be used directly normally.</w:t>
      </w:r>
    </w:p>
    <w:p w14:paraId="056263DE" w14:textId="77777777" w:rsidR="00274438" w:rsidRPr="001F794E" w:rsidRDefault="00274438" w:rsidP="00274438">
      <w:r w:rsidRPr="001F794E">
        <w:pict w14:anchorId="31C40F78">
          <v:rect id="_x0000_i3281" style="width:0;height:1.5pt" o:hralign="center" o:hrstd="t" o:hr="t" fillcolor="#a0a0a0" stroked="f"/>
        </w:pict>
      </w:r>
    </w:p>
    <w:p w14:paraId="2A9DDDF8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5592DEB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Framework/runtime internal usage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असलेली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hidden class.</w:t>
      </w:r>
    </w:p>
    <w:p w14:paraId="49433409" w14:textId="77777777" w:rsidR="00274438" w:rsidRPr="001F794E" w:rsidRDefault="00274438" w:rsidP="00274438">
      <w:r w:rsidRPr="001F794E">
        <w:pict w14:anchorId="49924AE8">
          <v:rect id="_x0000_i3282" style="width:0;height:1.5pt" o:hralign="center" o:hrstd="t" o:hr="t" fillcolor="#a0a0a0" stroked="f"/>
        </w:pict>
      </w:r>
    </w:p>
    <w:p w14:paraId="323028CB" w14:textId="77777777" w:rsidR="00274438" w:rsidRPr="001F794E" w:rsidRDefault="00274438" w:rsidP="0027443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190. What is foreign function API?</w:t>
      </w:r>
    </w:p>
    <w:p w14:paraId="7C99C052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173FC0E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Allows Java to call:</w:t>
      </w:r>
    </w:p>
    <w:p w14:paraId="49997F13" w14:textId="77777777" w:rsidR="00274438" w:rsidRPr="001F794E" w:rsidRDefault="00274438" w:rsidP="00274438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Native code without JNI</w:t>
      </w:r>
    </w:p>
    <w:p w14:paraId="20ACDB83" w14:textId="77777777" w:rsidR="00274438" w:rsidRPr="001F794E" w:rsidRDefault="00274438" w:rsidP="00274438">
      <w:pPr>
        <w:pStyle w:val="Heading3"/>
      </w:pPr>
      <w:r w:rsidRPr="001F794E">
        <w:t>Benefits</w:t>
      </w:r>
    </w:p>
    <w:p w14:paraId="226E01BD" w14:textId="77777777" w:rsidR="00274438" w:rsidRPr="001F794E" w:rsidRDefault="00274438" w:rsidP="003003E2">
      <w:pPr>
        <w:pStyle w:val="NormalWeb"/>
        <w:numPr>
          <w:ilvl w:val="0"/>
          <w:numId w:val="704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71457EA2" w14:textId="77777777" w:rsidR="00274438" w:rsidRPr="001F794E" w:rsidRDefault="00274438" w:rsidP="003003E2">
      <w:pPr>
        <w:pStyle w:val="NormalWeb"/>
        <w:numPr>
          <w:ilvl w:val="0"/>
          <w:numId w:val="704"/>
        </w:numPr>
        <w:rPr>
          <w:sz w:val="22"/>
          <w:szCs w:val="22"/>
        </w:rPr>
      </w:pPr>
      <w:r w:rsidRPr="001F794E">
        <w:rPr>
          <w:sz w:val="22"/>
          <w:szCs w:val="22"/>
        </w:rPr>
        <w:t>Safer native access</w:t>
      </w:r>
    </w:p>
    <w:p w14:paraId="1217F7ED" w14:textId="77777777" w:rsidR="00274438" w:rsidRPr="001F794E" w:rsidRDefault="00274438" w:rsidP="00274438">
      <w:pPr>
        <w:pStyle w:val="Heading3"/>
      </w:pPr>
      <w:r w:rsidRPr="001F794E">
        <w:t>Important Point</w:t>
      </w:r>
    </w:p>
    <w:p w14:paraId="3C8F084E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replacement direction for JNI.</w:t>
      </w:r>
    </w:p>
    <w:p w14:paraId="563E5D92" w14:textId="77777777" w:rsidR="00274438" w:rsidRPr="001F794E" w:rsidRDefault="00274438" w:rsidP="00274438">
      <w:r w:rsidRPr="001F794E">
        <w:pict w14:anchorId="0C5077BB">
          <v:rect id="_x0000_i3283" style="width:0;height:1.5pt" o:hralign="center" o:hrstd="t" o:hr="t" fillcolor="#a0a0a0" stroked="f"/>
        </w:pict>
      </w:r>
    </w:p>
    <w:p w14:paraId="31987D96" w14:textId="77777777" w:rsidR="00274438" w:rsidRPr="001F794E" w:rsidRDefault="00274438" w:rsidP="00274438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216AB46" w14:textId="77777777" w:rsidR="00274438" w:rsidRPr="001F794E" w:rsidRDefault="00274438" w:rsidP="00274438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JNI </w:t>
      </w:r>
      <w:r w:rsidRPr="001F794E">
        <w:rPr>
          <w:rFonts w:ascii="Nirmala UI" w:hAnsi="Nirmala UI" w:cs="Nirmala UI"/>
          <w:sz w:val="22"/>
          <w:szCs w:val="22"/>
        </w:rPr>
        <w:t>शिवाय</w:t>
      </w:r>
      <w:r w:rsidRPr="001F794E">
        <w:rPr>
          <w:sz w:val="22"/>
          <w:szCs w:val="22"/>
        </w:rPr>
        <w:t xml:space="preserve"> native code call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foreign function API </w:t>
      </w: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7AB576B7" w14:textId="77777777" w:rsidR="00274438" w:rsidRPr="001F794E" w:rsidRDefault="00274438" w:rsidP="00274438">
      <w:r w:rsidRPr="001F794E">
        <w:pict w14:anchorId="060E056C">
          <v:rect id="_x0000_i3284" style="width:0;height:1.5pt" o:hralign="center" o:hrstd="t" o:hr="t" fillcolor="#a0a0a0" stroked="f"/>
        </w:pict>
      </w:r>
    </w:p>
    <w:p w14:paraId="1E9845F7" w14:textId="77777777" w:rsidR="00274438" w:rsidRPr="001F794E" w:rsidRDefault="00274438" w:rsidP="00274438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190/250 COMPLETED</w:t>
      </w:r>
    </w:p>
    <w:p w14:paraId="19C27010" w14:textId="77777777" w:rsidR="008462DD" w:rsidRPr="001F794E" w:rsidRDefault="008462DD" w:rsidP="008462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Java 8 / 9 / 11 / 17+ (191–200)</w:t>
      </w:r>
    </w:p>
    <w:p w14:paraId="5351D9DE" w14:textId="77777777" w:rsidR="008462DD" w:rsidRPr="001F794E" w:rsidRDefault="008462DD" w:rsidP="008462DD">
      <w:r w:rsidRPr="001F794E">
        <w:pict w14:anchorId="3D6CD448">
          <v:rect id="_x0000_i3285" style="width:0;height:1.5pt" o:hralign="center" o:hrstd="t" o:hr="t" fillcolor="#a0a0a0" stroked="f"/>
        </w:pict>
      </w:r>
    </w:p>
    <w:p w14:paraId="061FE8F2" w14:textId="77777777" w:rsidR="008462DD" w:rsidRPr="001F794E" w:rsidRDefault="008462DD" w:rsidP="008462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191. What is Vector API in Java?</w:t>
      </w:r>
    </w:p>
    <w:p w14:paraId="11383E45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5B992F1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API for:</w:t>
      </w:r>
    </w:p>
    <w:p w14:paraId="2B46F208" w14:textId="77777777" w:rsidR="008462DD" w:rsidRPr="001F794E" w:rsidRDefault="008462DD" w:rsidP="008462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SIMD (Single Instruction Multiple Data)</w:t>
      </w:r>
    </w:p>
    <w:p w14:paraId="5BBFE583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operations.</w:t>
      </w:r>
    </w:p>
    <w:p w14:paraId="6BD4ACCD" w14:textId="77777777" w:rsidR="008462DD" w:rsidRPr="001F794E" w:rsidRDefault="008462DD" w:rsidP="008462DD">
      <w:pPr>
        <w:pStyle w:val="Heading3"/>
      </w:pPr>
      <w:r w:rsidRPr="001F794E">
        <w:t>Benefits</w:t>
      </w:r>
    </w:p>
    <w:p w14:paraId="58F628FC" w14:textId="77777777" w:rsidR="008462DD" w:rsidRPr="001F794E" w:rsidRDefault="008462DD" w:rsidP="003003E2">
      <w:pPr>
        <w:pStyle w:val="NormalWeb"/>
        <w:numPr>
          <w:ilvl w:val="0"/>
          <w:numId w:val="705"/>
        </w:numPr>
        <w:rPr>
          <w:sz w:val="22"/>
          <w:szCs w:val="22"/>
        </w:rPr>
      </w:pPr>
      <w:r w:rsidRPr="001F794E">
        <w:rPr>
          <w:sz w:val="22"/>
          <w:szCs w:val="22"/>
        </w:rPr>
        <w:t>Faster mathematical computations</w:t>
      </w:r>
    </w:p>
    <w:p w14:paraId="768F36C4" w14:textId="77777777" w:rsidR="008462DD" w:rsidRPr="001F794E" w:rsidRDefault="008462DD" w:rsidP="003003E2">
      <w:pPr>
        <w:pStyle w:val="NormalWeb"/>
        <w:numPr>
          <w:ilvl w:val="0"/>
          <w:numId w:val="705"/>
        </w:numPr>
        <w:rPr>
          <w:sz w:val="22"/>
          <w:szCs w:val="22"/>
        </w:rPr>
      </w:pPr>
      <w:r w:rsidRPr="001F794E">
        <w:rPr>
          <w:sz w:val="22"/>
          <w:szCs w:val="22"/>
        </w:rPr>
        <w:t>CPU vector optimization</w:t>
      </w:r>
    </w:p>
    <w:p w14:paraId="6F34FAA1" w14:textId="77777777" w:rsidR="008462DD" w:rsidRPr="001F794E" w:rsidRDefault="008462DD" w:rsidP="008462DD">
      <w:pPr>
        <w:pStyle w:val="Heading3"/>
      </w:pPr>
      <w:r w:rsidRPr="001F794E">
        <w:t>Uses</w:t>
      </w:r>
    </w:p>
    <w:p w14:paraId="5E7FF563" w14:textId="77777777" w:rsidR="008462DD" w:rsidRPr="001F794E" w:rsidRDefault="008462DD" w:rsidP="003003E2">
      <w:pPr>
        <w:pStyle w:val="NormalWeb"/>
        <w:numPr>
          <w:ilvl w:val="0"/>
          <w:numId w:val="706"/>
        </w:numPr>
        <w:rPr>
          <w:sz w:val="22"/>
          <w:szCs w:val="22"/>
        </w:rPr>
      </w:pPr>
      <w:r w:rsidRPr="001F794E">
        <w:rPr>
          <w:sz w:val="22"/>
          <w:szCs w:val="22"/>
        </w:rPr>
        <w:t>AI/ML</w:t>
      </w:r>
    </w:p>
    <w:p w14:paraId="6DF5BD64" w14:textId="77777777" w:rsidR="008462DD" w:rsidRPr="001F794E" w:rsidRDefault="008462DD" w:rsidP="003003E2">
      <w:pPr>
        <w:pStyle w:val="NormalWeb"/>
        <w:numPr>
          <w:ilvl w:val="0"/>
          <w:numId w:val="706"/>
        </w:numPr>
        <w:rPr>
          <w:sz w:val="22"/>
          <w:szCs w:val="22"/>
        </w:rPr>
      </w:pPr>
      <w:r w:rsidRPr="001F794E">
        <w:rPr>
          <w:sz w:val="22"/>
          <w:szCs w:val="22"/>
        </w:rPr>
        <w:t>Image processing</w:t>
      </w:r>
    </w:p>
    <w:p w14:paraId="076F8AC9" w14:textId="77777777" w:rsidR="008462DD" w:rsidRPr="001F794E" w:rsidRDefault="008462DD" w:rsidP="003003E2">
      <w:pPr>
        <w:pStyle w:val="NormalWeb"/>
        <w:numPr>
          <w:ilvl w:val="0"/>
          <w:numId w:val="706"/>
        </w:numPr>
        <w:rPr>
          <w:sz w:val="22"/>
          <w:szCs w:val="22"/>
        </w:rPr>
      </w:pPr>
      <w:r w:rsidRPr="001F794E">
        <w:rPr>
          <w:sz w:val="22"/>
          <w:szCs w:val="22"/>
        </w:rPr>
        <w:t>Scientific computing</w:t>
      </w:r>
    </w:p>
    <w:p w14:paraId="5D2BF265" w14:textId="77777777" w:rsidR="008462DD" w:rsidRPr="001F794E" w:rsidRDefault="008462DD" w:rsidP="008462DD">
      <w:pPr>
        <w:pStyle w:val="Heading3"/>
      </w:pPr>
      <w:r w:rsidRPr="001F794E">
        <w:t>Important Point</w:t>
      </w:r>
    </w:p>
    <w:p w14:paraId="79FF016D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Performance-focused API.</w:t>
      </w:r>
    </w:p>
    <w:p w14:paraId="46E6B2A6" w14:textId="77777777" w:rsidR="008462DD" w:rsidRPr="001F794E" w:rsidRDefault="008462DD" w:rsidP="008462DD">
      <w:r w:rsidRPr="001F794E">
        <w:pict w14:anchorId="13189D82">
          <v:rect id="_x0000_i3286" style="width:0;height:1.5pt" o:hralign="center" o:hrstd="t" o:hr="t" fillcolor="#a0a0a0" stroked="f"/>
        </w:pict>
      </w:r>
    </w:p>
    <w:p w14:paraId="1B60747B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E6154EB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SIMD operations </w:t>
      </w:r>
      <w:r w:rsidRPr="001F794E">
        <w:rPr>
          <w:rFonts w:ascii="Nirmala UI" w:hAnsi="Nirmala UI" w:cs="Nirmala UI"/>
          <w:sz w:val="22"/>
          <w:szCs w:val="22"/>
        </w:rPr>
        <w:t>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जाणारी</w:t>
      </w:r>
      <w:r w:rsidRPr="001F794E">
        <w:rPr>
          <w:sz w:val="22"/>
          <w:szCs w:val="22"/>
        </w:rPr>
        <w:t xml:space="preserve"> API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Vector API.</w:t>
      </w:r>
    </w:p>
    <w:p w14:paraId="5703AB17" w14:textId="77777777" w:rsidR="008462DD" w:rsidRPr="001F794E" w:rsidRDefault="008462DD" w:rsidP="008462DD">
      <w:r w:rsidRPr="001F794E">
        <w:pict w14:anchorId="325F456A">
          <v:rect id="_x0000_i3287" style="width:0;height:1.5pt" o:hralign="center" o:hrstd="t" o:hr="t" fillcolor="#a0a0a0" stroked="f"/>
        </w:pict>
      </w:r>
    </w:p>
    <w:p w14:paraId="42C76487" w14:textId="77777777" w:rsidR="008462DD" w:rsidRPr="001F794E" w:rsidRDefault="008462DD" w:rsidP="008462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192. What is Project Loom?</w:t>
      </w:r>
    </w:p>
    <w:p w14:paraId="76685A58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1C5ED0DD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Project introducing:</w:t>
      </w:r>
    </w:p>
    <w:p w14:paraId="7C7F8187" w14:textId="77777777" w:rsidR="008462DD" w:rsidRPr="001F794E" w:rsidRDefault="008462DD" w:rsidP="008462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Virtual threads and structured concurrency</w:t>
      </w:r>
    </w:p>
    <w:p w14:paraId="429910AD" w14:textId="77777777" w:rsidR="008462DD" w:rsidRPr="001F794E" w:rsidRDefault="008462DD" w:rsidP="008462DD">
      <w:pPr>
        <w:pStyle w:val="Heading3"/>
      </w:pPr>
      <w:r w:rsidRPr="001F794E">
        <w:t>Goals</w:t>
      </w:r>
    </w:p>
    <w:p w14:paraId="0521A7C6" w14:textId="77777777" w:rsidR="008462DD" w:rsidRPr="001F794E" w:rsidRDefault="008462DD" w:rsidP="003003E2">
      <w:pPr>
        <w:pStyle w:val="NormalWeb"/>
        <w:numPr>
          <w:ilvl w:val="0"/>
          <w:numId w:val="707"/>
        </w:numPr>
        <w:rPr>
          <w:sz w:val="22"/>
          <w:szCs w:val="22"/>
        </w:rPr>
      </w:pPr>
      <w:r w:rsidRPr="001F794E">
        <w:rPr>
          <w:sz w:val="22"/>
          <w:szCs w:val="22"/>
        </w:rPr>
        <w:t>Massive scalability</w:t>
      </w:r>
    </w:p>
    <w:p w14:paraId="772E121F" w14:textId="77777777" w:rsidR="008462DD" w:rsidRPr="001F794E" w:rsidRDefault="008462DD" w:rsidP="003003E2">
      <w:pPr>
        <w:pStyle w:val="NormalWeb"/>
        <w:numPr>
          <w:ilvl w:val="0"/>
          <w:numId w:val="707"/>
        </w:numPr>
        <w:rPr>
          <w:sz w:val="22"/>
          <w:szCs w:val="22"/>
        </w:rPr>
      </w:pPr>
      <w:r w:rsidRPr="001F794E">
        <w:rPr>
          <w:sz w:val="22"/>
          <w:szCs w:val="22"/>
        </w:rPr>
        <w:t>Simpler async programming</w:t>
      </w:r>
    </w:p>
    <w:p w14:paraId="3D7A1C22" w14:textId="77777777" w:rsidR="008462DD" w:rsidRPr="001F794E" w:rsidRDefault="008462DD" w:rsidP="008462DD">
      <w:pPr>
        <w:pStyle w:val="Heading3"/>
      </w:pPr>
      <w:r w:rsidRPr="001F794E">
        <w:t>Important Point</w:t>
      </w:r>
    </w:p>
    <w:p w14:paraId="10961B59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Major Java concurrency evolution.</w:t>
      </w:r>
    </w:p>
    <w:p w14:paraId="69A3D463" w14:textId="77777777" w:rsidR="008462DD" w:rsidRPr="001F794E" w:rsidRDefault="008462DD" w:rsidP="008462DD">
      <w:r w:rsidRPr="001F794E">
        <w:pict w14:anchorId="0BF6CE66">
          <v:rect id="_x0000_i3288" style="width:0;height:1.5pt" o:hralign="center" o:hrstd="t" o:hr="t" fillcolor="#a0a0a0" stroked="f"/>
        </w:pict>
      </w:r>
    </w:p>
    <w:p w14:paraId="4D17B680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1C132DB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Virtual threads </w:t>
      </w:r>
      <w:r w:rsidRPr="001F794E">
        <w:rPr>
          <w:rFonts w:ascii="Nirmala UI" w:hAnsi="Nirmala UI" w:cs="Nirmala UI"/>
          <w:sz w:val="22"/>
          <w:szCs w:val="22"/>
        </w:rPr>
        <w:t>आणणारा</w:t>
      </w:r>
      <w:r w:rsidRPr="001F794E">
        <w:rPr>
          <w:sz w:val="22"/>
          <w:szCs w:val="22"/>
        </w:rPr>
        <w:t xml:space="preserve"> project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0BC8B3AF" w14:textId="77777777" w:rsidR="008462DD" w:rsidRPr="001F794E" w:rsidRDefault="008462DD" w:rsidP="008462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Project Loom</w:t>
      </w:r>
    </w:p>
    <w:p w14:paraId="2DA1F5ED" w14:textId="77777777" w:rsidR="008462DD" w:rsidRPr="001F794E" w:rsidRDefault="008462DD" w:rsidP="008462DD">
      <w:r w:rsidRPr="001F794E">
        <w:pict w14:anchorId="1658DF32">
          <v:rect id="_x0000_i3289" style="width:0;height:1.5pt" o:hralign="center" o:hrstd="t" o:hr="t" fillcolor="#a0a0a0" stroked="f"/>
        </w:pict>
      </w:r>
    </w:p>
    <w:p w14:paraId="39644529" w14:textId="77777777" w:rsidR="008462DD" w:rsidRPr="001F794E" w:rsidRDefault="008462DD" w:rsidP="008462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193. What is virtual thread?</w:t>
      </w:r>
    </w:p>
    <w:p w14:paraId="56BE1B59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62BFCEC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Lightweight JVM-managed thread.</w:t>
      </w:r>
    </w:p>
    <w:p w14:paraId="7092D089" w14:textId="77777777" w:rsidR="008462DD" w:rsidRPr="001F794E" w:rsidRDefault="008462DD" w:rsidP="008462DD">
      <w:pPr>
        <w:pStyle w:val="Heading3"/>
      </w:pPr>
      <w:r w:rsidRPr="001F794E">
        <w:t>Example</w:t>
      </w:r>
    </w:p>
    <w:p w14:paraId="4B56F9B3" w14:textId="77777777" w:rsidR="008462DD" w:rsidRPr="001F794E" w:rsidRDefault="008462DD" w:rsidP="008462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Thread.startVirtualThread(</w:t>
      </w:r>
    </w:p>
    <w:p w14:paraId="62B63173" w14:textId="77777777" w:rsidR="008462DD" w:rsidRPr="001F794E" w:rsidRDefault="008462DD" w:rsidP="008462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() -&gt; {}</w:t>
      </w:r>
    </w:p>
    <w:p w14:paraId="0293F86D" w14:textId="77777777" w:rsidR="008462DD" w:rsidRPr="001F794E" w:rsidRDefault="008462DD" w:rsidP="008462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);</w:t>
      </w:r>
    </w:p>
    <w:p w14:paraId="01AE1371" w14:textId="77777777" w:rsidR="008462DD" w:rsidRPr="001F794E" w:rsidRDefault="008462DD" w:rsidP="008462DD">
      <w:pPr>
        <w:pStyle w:val="Heading3"/>
      </w:pPr>
      <w:r w:rsidRPr="001F794E">
        <w:t>Benefits</w:t>
      </w:r>
    </w:p>
    <w:p w14:paraId="0E2C7F1E" w14:textId="77777777" w:rsidR="008462DD" w:rsidRPr="001F794E" w:rsidRDefault="008462DD" w:rsidP="003003E2">
      <w:pPr>
        <w:pStyle w:val="NormalWeb"/>
        <w:numPr>
          <w:ilvl w:val="0"/>
          <w:numId w:val="708"/>
        </w:numPr>
        <w:rPr>
          <w:sz w:val="22"/>
          <w:szCs w:val="22"/>
        </w:rPr>
      </w:pPr>
      <w:r w:rsidRPr="001F794E">
        <w:rPr>
          <w:sz w:val="22"/>
          <w:szCs w:val="22"/>
        </w:rPr>
        <w:t>Millions of threads possible</w:t>
      </w:r>
    </w:p>
    <w:p w14:paraId="5C155AB0" w14:textId="77777777" w:rsidR="008462DD" w:rsidRPr="001F794E" w:rsidRDefault="008462DD" w:rsidP="003003E2">
      <w:pPr>
        <w:pStyle w:val="NormalWeb"/>
        <w:numPr>
          <w:ilvl w:val="0"/>
          <w:numId w:val="708"/>
        </w:numPr>
        <w:rPr>
          <w:sz w:val="22"/>
          <w:szCs w:val="22"/>
        </w:rPr>
      </w:pPr>
      <w:r w:rsidRPr="001F794E">
        <w:rPr>
          <w:sz w:val="22"/>
          <w:szCs w:val="22"/>
        </w:rPr>
        <w:t>Cheap creation</w:t>
      </w:r>
    </w:p>
    <w:p w14:paraId="3A44FE61" w14:textId="77777777" w:rsidR="008462DD" w:rsidRPr="001F794E" w:rsidRDefault="008462DD" w:rsidP="008462DD">
      <w:pPr>
        <w:pStyle w:val="Heading3"/>
      </w:pPr>
      <w:r w:rsidRPr="001F794E">
        <w:lastRenderedPageBreak/>
        <w:t>Important Point</w:t>
      </w:r>
    </w:p>
    <w:p w14:paraId="03DF9AD8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Best for IO-bound applications.</w:t>
      </w:r>
    </w:p>
    <w:p w14:paraId="34440E83" w14:textId="77777777" w:rsidR="008462DD" w:rsidRPr="001F794E" w:rsidRDefault="008462DD" w:rsidP="008462DD">
      <w:r w:rsidRPr="001F794E">
        <w:pict w14:anchorId="6A774738">
          <v:rect id="_x0000_i3290" style="width:0;height:1.5pt" o:hralign="center" o:hrstd="t" o:hr="t" fillcolor="#a0a0a0" stroked="f"/>
        </w:pict>
      </w:r>
    </w:p>
    <w:p w14:paraId="31ED7A5A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E7BA276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Lightweight JVM-managed thread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virtual thread.</w:t>
      </w:r>
    </w:p>
    <w:p w14:paraId="68148BEA" w14:textId="77777777" w:rsidR="008462DD" w:rsidRPr="001F794E" w:rsidRDefault="008462DD" w:rsidP="008462DD">
      <w:r w:rsidRPr="001F794E">
        <w:pict w14:anchorId="7CF4292C">
          <v:rect id="_x0000_i3291" style="width:0;height:1.5pt" o:hralign="center" o:hrstd="t" o:hr="t" fillcolor="#a0a0a0" stroked="f"/>
        </w:pict>
      </w:r>
    </w:p>
    <w:p w14:paraId="7748845E" w14:textId="77777777" w:rsidR="008462DD" w:rsidRPr="001F794E" w:rsidRDefault="008462DD" w:rsidP="008462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194. Difference between platform thread and virtual thread?</w:t>
      </w:r>
    </w:p>
    <w:p w14:paraId="340B0DB9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387"/>
      </w:tblGrid>
      <w:tr w:rsidR="008462DD" w:rsidRPr="001F794E" w14:paraId="4F12D87B" w14:textId="77777777" w:rsidTr="00846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A4A8D" w14:textId="77777777" w:rsidR="008462DD" w:rsidRPr="001F794E" w:rsidRDefault="008462D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Platform Thread</w:t>
            </w:r>
          </w:p>
        </w:tc>
        <w:tc>
          <w:tcPr>
            <w:tcW w:w="0" w:type="auto"/>
            <w:vAlign w:val="center"/>
            <w:hideMark/>
          </w:tcPr>
          <w:p w14:paraId="36AABC9E" w14:textId="77777777" w:rsidR="008462DD" w:rsidRPr="001F794E" w:rsidRDefault="008462D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Virtual Thread</w:t>
            </w:r>
          </w:p>
        </w:tc>
      </w:tr>
      <w:tr w:rsidR="008462DD" w:rsidRPr="001F794E" w14:paraId="74B7F1FB" w14:textId="77777777" w:rsidTr="0084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D3C8" w14:textId="77777777" w:rsidR="008462DD" w:rsidRPr="001F794E" w:rsidRDefault="008462DD">
            <w:r w:rsidRPr="001F794E">
              <w:t>OS-managed</w:t>
            </w:r>
          </w:p>
        </w:tc>
        <w:tc>
          <w:tcPr>
            <w:tcW w:w="0" w:type="auto"/>
            <w:vAlign w:val="center"/>
            <w:hideMark/>
          </w:tcPr>
          <w:p w14:paraId="4454651D" w14:textId="77777777" w:rsidR="008462DD" w:rsidRPr="001F794E" w:rsidRDefault="008462DD">
            <w:r w:rsidRPr="001F794E">
              <w:t>JVM-managed</w:t>
            </w:r>
          </w:p>
        </w:tc>
      </w:tr>
      <w:tr w:rsidR="008462DD" w:rsidRPr="001F794E" w14:paraId="32ABA3E3" w14:textId="77777777" w:rsidTr="0084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B3254" w14:textId="77777777" w:rsidR="008462DD" w:rsidRPr="001F794E" w:rsidRDefault="008462DD">
            <w:r w:rsidRPr="001F794E"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41569C01" w14:textId="77777777" w:rsidR="008462DD" w:rsidRPr="001F794E" w:rsidRDefault="008462DD">
            <w:r w:rsidRPr="001F794E">
              <w:t>Lightweight</w:t>
            </w:r>
          </w:p>
        </w:tc>
      </w:tr>
      <w:tr w:rsidR="008462DD" w:rsidRPr="001F794E" w14:paraId="62D57242" w14:textId="77777777" w:rsidTr="0084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06EA" w14:textId="77777777" w:rsidR="008462DD" w:rsidRPr="001F794E" w:rsidRDefault="008462DD">
            <w:r w:rsidRPr="001F794E">
              <w:t>Expensive</w:t>
            </w:r>
          </w:p>
        </w:tc>
        <w:tc>
          <w:tcPr>
            <w:tcW w:w="0" w:type="auto"/>
            <w:vAlign w:val="center"/>
            <w:hideMark/>
          </w:tcPr>
          <w:p w14:paraId="0B053BD8" w14:textId="77777777" w:rsidR="008462DD" w:rsidRPr="001F794E" w:rsidRDefault="008462DD">
            <w:r w:rsidRPr="001F794E">
              <w:t>Cheap</w:t>
            </w:r>
          </w:p>
        </w:tc>
      </w:tr>
    </w:tbl>
    <w:p w14:paraId="318D2EEF" w14:textId="77777777" w:rsidR="008462DD" w:rsidRPr="001F794E" w:rsidRDefault="008462DD" w:rsidP="008462DD">
      <w:pPr>
        <w:pStyle w:val="Heading3"/>
      </w:pPr>
      <w:r w:rsidRPr="001F794E">
        <w:t>Important Point</w:t>
      </w:r>
    </w:p>
    <w:p w14:paraId="104E6251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Virtual threads improve scalability massively.</w:t>
      </w:r>
    </w:p>
    <w:p w14:paraId="2A1E6896" w14:textId="77777777" w:rsidR="008462DD" w:rsidRPr="001F794E" w:rsidRDefault="008462DD" w:rsidP="008462DD">
      <w:r w:rsidRPr="001F794E">
        <w:pict w14:anchorId="3DDC8A86">
          <v:rect id="_x0000_i3292" style="width:0;height:1.5pt" o:hralign="center" o:hrstd="t" o:hr="t" fillcolor="#a0a0a0" stroked="f"/>
        </w:pict>
      </w:r>
    </w:p>
    <w:p w14:paraId="6B9F0DF1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1121"/>
      </w:tblGrid>
      <w:tr w:rsidR="008462DD" w:rsidRPr="001F794E" w14:paraId="1B43CA13" w14:textId="77777777" w:rsidTr="00846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E6D361" w14:textId="77777777" w:rsidR="008462DD" w:rsidRPr="001F794E" w:rsidRDefault="008462D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54821C1" w14:textId="77777777" w:rsidR="008462DD" w:rsidRPr="001F794E" w:rsidRDefault="008462D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Virtual</w:t>
            </w:r>
          </w:p>
        </w:tc>
      </w:tr>
      <w:tr w:rsidR="008462DD" w:rsidRPr="001F794E" w14:paraId="273C6DA1" w14:textId="77777777" w:rsidTr="0084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F008" w14:textId="77777777" w:rsidR="008462DD" w:rsidRPr="001F794E" w:rsidRDefault="008462DD">
            <w:r w:rsidRPr="001F794E">
              <w:t>Heavy</w:t>
            </w:r>
          </w:p>
        </w:tc>
        <w:tc>
          <w:tcPr>
            <w:tcW w:w="0" w:type="auto"/>
            <w:vAlign w:val="center"/>
            <w:hideMark/>
          </w:tcPr>
          <w:p w14:paraId="69240E10" w14:textId="77777777" w:rsidR="008462DD" w:rsidRPr="001F794E" w:rsidRDefault="008462DD">
            <w:r w:rsidRPr="001F794E">
              <w:t>Lightweight</w:t>
            </w:r>
          </w:p>
        </w:tc>
      </w:tr>
    </w:tbl>
    <w:p w14:paraId="54468FF4" w14:textId="77777777" w:rsidR="008462DD" w:rsidRPr="001F794E" w:rsidRDefault="008462DD" w:rsidP="008462DD">
      <w:r w:rsidRPr="001F794E">
        <w:pict w14:anchorId="50BB152A">
          <v:rect id="_x0000_i3293" style="width:0;height:1.5pt" o:hralign="center" o:hrstd="t" o:hr="t" fillcolor="#a0a0a0" stroked="f"/>
        </w:pict>
      </w:r>
    </w:p>
    <w:p w14:paraId="320D7502" w14:textId="77777777" w:rsidR="008462DD" w:rsidRPr="001F794E" w:rsidRDefault="008462DD" w:rsidP="008462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195. What is structured concurrency?</w:t>
      </w:r>
    </w:p>
    <w:p w14:paraId="494EA0BF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879A31D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Managing concurrent tasks:</w:t>
      </w:r>
    </w:p>
    <w:p w14:paraId="1D7386AC" w14:textId="77777777" w:rsidR="008462DD" w:rsidRPr="001F794E" w:rsidRDefault="008462DD" w:rsidP="008462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As single logical unit</w:t>
      </w:r>
    </w:p>
    <w:p w14:paraId="740246FA" w14:textId="77777777" w:rsidR="008462DD" w:rsidRPr="001F794E" w:rsidRDefault="008462DD" w:rsidP="008462DD">
      <w:pPr>
        <w:pStyle w:val="Heading3"/>
      </w:pPr>
      <w:r w:rsidRPr="001F794E">
        <w:t>Benefits</w:t>
      </w:r>
    </w:p>
    <w:p w14:paraId="1669E480" w14:textId="77777777" w:rsidR="008462DD" w:rsidRPr="001F794E" w:rsidRDefault="008462DD" w:rsidP="003003E2">
      <w:pPr>
        <w:pStyle w:val="NormalWeb"/>
        <w:numPr>
          <w:ilvl w:val="0"/>
          <w:numId w:val="709"/>
        </w:numPr>
        <w:rPr>
          <w:sz w:val="22"/>
          <w:szCs w:val="22"/>
        </w:rPr>
      </w:pPr>
      <w:r w:rsidRPr="001F794E">
        <w:rPr>
          <w:sz w:val="22"/>
          <w:szCs w:val="22"/>
        </w:rPr>
        <w:t>Better cancellation</w:t>
      </w:r>
    </w:p>
    <w:p w14:paraId="776FC9C1" w14:textId="77777777" w:rsidR="008462DD" w:rsidRPr="001F794E" w:rsidRDefault="008462DD" w:rsidP="003003E2">
      <w:pPr>
        <w:pStyle w:val="NormalWeb"/>
        <w:numPr>
          <w:ilvl w:val="0"/>
          <w:numId w:val="709"/>
        </w:numPr>
        <w:rPr>
          <w:sz w:val="22"/>
          <w:szCs w:val="22"/>
        </w:rPr>
      </w:pPr>
      <w:r w:rsidRPr="001F794E">
        <w:rPr>
          <w:sz w:val="22"/>
          <w:szCs w:val="22"/>
        </w:rPr>
        <w:t>Cleaner lifecycle</w:t>
      </w:r>
    </w:p>
    <w:p w14:paraId="169BE75A" w14:textId="77777777" w:rsidR="008462DD" w:rsidRPr="001F794E" w:rsidRDefault="008462DD" w:rsidP="003003E2">
      <w:pPr>
        <w:pStyle w:val="NormalWeb"/>
        <w:numPr>
          <w:ilvl w:val="0"/>
          <w:numId w:val="709"/>
        </w:numPr>
        <w:rPr>
          <w:sz w:val="22"/>
          <w:szCs w:val="22"/>
        </w:rPr>
      </w:pPr>
      <w:r w:rsidRPr="001F794E">
        <w:rPr>
          <w:sz w:val="22"/>
          <w:szCs w:val="22"/>
        </w:rPr>
        <w:t>Easier debugging</w:t>
      </w:r>
    </w:p>
    <w:p w14:paraId="76073372" w14:textId="77777777" w:rsidR="008462DD" w:rsidRPr="001F794E" w:rsidRDefault="008462DD" w:rsidP="008462DD">
      <w:pPr>
        <w:pStyle w:val="Heading3"/>
      </w:pPr>
      <w:r w:rsidRPr="001F794E">
        <w:t>Important Point</w:t>
      </w:r>
    </w:p>
    <w:p w14:paraId="0D4D8EC2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concurrency design.</w:t>
      </w:r>
    </w:p>
    <w:p w14:paraId="736A6325" w14:textId="77777777" w:rsidR="008462DD" w:rsidRPr="001F794E" w:rsidRDefault="008462DD" w:rsidP="008462DD">
      <w:r w:rsidRPr="001F794E">
        <w:pict w14:anchorId="3427C7F9">
          <v:rect id="_x0000_i3294" style="width:0;height:1.5pt" o:hralign="center" o:hrstd="t" o:hr="t" fillcolor="#a0a0a0" stroked="f"/>
        </w:pict>
      </w:r>
    </w:p>
    <w:p w14:paraId="536A64E5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3AD991B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Concurrent tasks structured lifecycle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manage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structured concurrency.</w:t>
      </w:r>
    </w:p>
    <w:p w14:paraId="25D77A93" w14:textId="77777777" w:rsidR="008462DD" w:rsidRPr="001F794E" w:rsidRDefault="008462DD" w:rsidP="008462DD">
      <w:r w:rsidRPr="001F794E">
        <w:pict w14:anchorId="752F5B85">
          <v:rect id="_x0000_i3295" style="width:0;height:1.5pt" o:hralign="center" o:hrstd="t" o:hr="t" fillcolor="#a0a0a0" stroked="f"/>
        </w:pict>
      </w:r>
    </w:p>
    <w:p w14:paraId="5686241B" w14:textId="77777777" w:rsidR="008462DD" w:rsidRPr="001F794E" w:rsidRDefault="008462DD" w:rsidP="008462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196. What is ScopedValue in Java?</w:t>
      </w:r>
    </w:p>
    <w:p w14:paraId="7323FD51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6BA00A4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Immutable thread-scoped shared value.</w:t>
      </w:r>
    </w:p>
    <w:p w14:paraId="68B762ED" w14:textId="77777777" w:rsidR="008462DD" w:rsidRPr="001F794E" w:rsidRDefault="008462DD" w:rsidP="008462DD">
      <w:pPr>
        <w:pStyle w:val="Heading3"/>
      </w:pPr>
      <w:r w:rsidRPr="001F794E">
        <w:t>Alternative To</w:t>
      </w:r>
    </w:p>
    <w:p w14:paraId="5E5B05A6" w14:textId="77777777" w:rsidR="008462DD" w:rsidRPr="001F794E" w:rsidRDefault="008462DD" w:rsidP="008462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ThreadLocal</w:t>
      </w:r>
    </w:p>
    <w:p w14:paraId="64F48C31" w14:textId="77777777" w:rsidR="008462DD" w:rsidRPr="001F794E" w:rsidRDefault="008462DD" w:rsidP="008462DD">
      <w:pPr>
        <w:pStyle w:val="Heading3"/>
      </w:pPr>
      <w:r w:rsidRPr="001F794E">
        <w:t>Benefits</w:t>
      </w:r>
    </w:p>
    <w:p w14:paraId="14B31A4E" w14:textId="77777777" w:rsidR="008462DD" w:rsidRPr="001F794E" w:rsidRDefault="008462DD" w:rsidP="003003E2">
      <w:pPr>
        <w:pStyle w:val="NormalWeb"/>
        <w:numPr>
          <w:ilvl w:val="0"/>
          <w:numId w:val="710"/>
        </w:numPr>
        <w:rPr>
          <w:sz w:val="22"/>
          <w:szCs w:val="22"/>
        </w:rPr>
      </w:pPr>
      <w:r w:rsidRPr="001F794E">
        <w:rPr>
          <w:sz w:val="22"/>
          <w:szCs w:val="22"/>
        </w:rPr>
        <w:t>Safer context sharing</w:t>
      </w:r>
    </w:p>
    <w:p w14:paraId="3604E865" w14:textId="77777777" w:rsidR="008462DD" w:rsidRPr="001F794E" w:rsidRDefault="008462DD" w:rsidP="003003E2">
      <w:pPr>
        <w:pStyle w:val="NormalWeb"/>
        <w:numPr>
          <w:ilvl w:val="0"/>
          <w:numId w:val="710"/>
        </w:numPr>
        <w:rPr>
          <w:sz w:val="22"/>
          <w:szCs w:val="22"/>
        </w:rPr>
      </w:pPr>
      <w:r w:rsidRPr="001F794E">
        <w:rPr>
          <w:sz w:val="22"/>
          <w:szCs w:val="22"/>
        </w:rPr>
        <w:t>Better with virtual threads</w:t>
      </w:r>
    </w:p>
    <w:p w14:paraId="75543E29" w14:textId="77777777" w:rsidR="008462DD" w:rsidRPr="001F794E" w:rsidRDefault="008462DD" w:rsidP="008462DD">
      <w:pPr>
        <w:pStyle w:val="Heading3"/>
      </w:pPr>
      <w:r w:rsidRPr="001F794E">
        <w:lastRenderedPageBreak/>
        <w:t>Important Point</w:t>
      </w:r>
    </w:p>
    <w:p w14:paraId="3BE19212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Designed for modern concurrency.</w:t>
      </w:r>
    </w:p>
    <w:p w14:paraId="57AD9B06" w14:textId="77777777" w:rsidR="008462DD" w:rsidRPr="001F794E" w:rsidRDefault="008462DD" w:rsidP="008462DD">
      <w:r w:rsidRPr="001F794E">
        <w:pict w14:anchorId="34D6E2C5">
          <v:rect id="_x0000_i3296" style="width:0;height:1.5pt" o:hralign="center" o:hrstd="t" o:hr="t" fillcolor="#a0a0a0" stroked="f"/>
        </w:pict>
      </w:r>
    </w:p>
    <w:p w14:paraId="3A2110E5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191E142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Immutable thread-scoped value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747B6010" w14:textId="77777777" w:rsidR="008462DD" w:rsidRPr="001F794E" w:rsidRDefault="008462DD" w:rsidP="008462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ScopedValue</w:t>
      </w:r>
    </w:p>
    <w:p w14:paraId="3C2143C4" w14:textId="77777777" w:rsidR="008462DD" w:rsidRPr="001F794E" w:rsidRDefault="008462DD" w:rsidP="008462DD">
      <w:r w:rsidRPr="001F794E">
        <w:pict w14:anchorId="32C6774F">
          <v:rect id="_x0000_i3297" style="width:0;height:1.5pt" o:hralign="center" o:hrstd="t" o:hr="t" fillcolor="#a0a0a0" stroked="f"/>
        </w:pict>
      </w:r>
    </w:p>
    <w:p w14:paraId="63319D14" w14:textId="77777777" w:rsidR="008462DD" w:rsidRPr="001F794E" w:rsidRDefault="008462DD" w:rsidP="008462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197. Difference between ThreadLocal and ScopedValue?</w:t>
      </w:r>
    </w:p>
    <w:p w14:paraId="0163F12B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1690"/>
      </w:tblGrid>
      <w:tr w:rsidR="008462DD" w:rsidRPr="001F794E" w14:paraId="1CF1C26D" w14:textId="77777777" w:rsidTr="00846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27BD7C" w14:textId="77777777" w:rsidR="008462DD" w:rsidRPr="001F794E" w:rsidRDefault="008462D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ThreadLocal</w:t>
            </w:r>
          </w:p>
        </w:tc>
        <w:tc>
          <w:tcPr>
            <w:tcW w:w="0" w:type="auto"/>
            <w:vAlign w:val="center"/>
            <w:hideMark/>
          </w:tcPr>
          <w:p w14:paraId="799D2718" w14:textId="77777777" w:rsidR="008462DD" w:rsidRPr="001F794E" w:rsidRDefault="008462D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ScopedValue</w:t>
            </w:r>
          </w:p>
        </w:tc>
      </w:tr>
      <w:tr w:rsidR="008462DD" w:rsidRPr="001F794E" w14:paraId="7FCA950B" w14:textId="77777777" w:rsidTr="0084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C8912" w14:textId="77777777" w:rsidR="008462DD" w:rsidRPr="001F794E" w:rsidRDefault="008462DD">
            <w:r w:rsidRPr="001F794E">
              <w:t>Mutable</w:t>
            </w:r>
          </w:p>
        </w:tc>
        <w:tc>
          <w:tcPr>
            <w:tcW w:w="0" w:type="auto"/>
            <w:vAlign w:val="center"/>
            <w:hideMark/>
          </w:tcPr>
          <w:p w14:paraId="38E3373B" w14:textId="77777777" w:rsidR="008462DD" w:rsidRPr="001F794E" w:rsidRDefault="008462DD">
            <w:r w:rsidRPr="001F794E">
              <w:t>Immutable</w:t>
            </w:r>
          </w:p>
        </w:tc>
      </w:tr>
      <w:tr w:rsidR="008462DD" w:rsidRPr="001F794E" w14:paraId="3176066A" w14:textId="77777777" w:rsidTr="0084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4CA33" w14:textId="77777777" w:rsidR="008462DD" w:rsidRPr="001F794E" w:rsidRDefault="008462DD">
            <w:r w:rsidRPr="001F794E">
              <w:t>Leak possible</w:t>
            </w:r>
          </w:p>
        </w:tc>
        <w:tc>
          <w:tcPr>
            <w:tcW w:w="0" w:type="auto"/>
            <w:vAlign w:val="center"/>
            <w:hideMark/>
          </w:tcPr>
          <w:p w14:paraId="2D8DBC1A" w14:textId="77777777" w:rsidR="008462DD" w:rsidRPr="001F794E" w:rsidRDefault="008462DD">
            <w:r w:rsidRPr="001F794E">
              <w:t>Safer lifecycle</w:t>
            </w:r>
          </w:p>
        </w:tc>
      </w:tr>
      <w:tr w:rsidR="008462DD" w:rsidRPr="001F794E" w14:paraId="69171ED8" w14:textId="77777777" w:rsidTr="0084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E99A" w14:textId="77777777" w:rsidR="008462DD" w:rsidRPr="001F794E" w:rsidRDefault="008462DD">
            <w:r w:rsidRPr="001F794E">
              <w:t>Old approach</w:t>
            </w:r>
          </w:p>
        </w:tc>
        <w:tc>
          <w:tcPr>
            <w:tcW w:w="0" w:type="auto"/>
            <w:vAlign w:val="center"/>
            <w:hideMark/>
          </w:tcPr>
          <w:p w14:paraId="2A6E6B4C" w14:textId="77777777" w:rsidR="008462DD" w:rsidRPr="001F794E" w:rsidRDefault="008462DD">
            <w:r w:rsidRPr="001F794E">
              <w:t>Modern approach</w:t>
            </w:r>
          </w:p>
        </w:tc>
      </w:tr>
    </w:tbl>
    <w:p w14:paraId="37073550" w14:textId="77777777" w:rsidR="008462DD" w:rsidRPr="001F794E" w:rsidRDefault="008462DD" w:rsidP="008462DD">
      <w:pPr>
        <w:pStyle w:val="Heading3"/>
      </w:pPr>
      <w:r w:rsidRPr="001F794E">
        <w:t>Important Point</w:t>
      </w:r>
    </w:p>
    <w:p w14:paraId="2A9506AB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ScopedValue works better with virtual threads.</w:t>
      </w:r>
    </w:p>
    <w:p w14:paraId="322DA856" w14:textId="77777777" w:rsidR="008462DD" w:rsidRPr="001F794E" w:rsidRDefault="008462DD" w:rsidP="008462DD">
      <w:r w:rsidRPr="001F794E">
        <w:pict w14:anchorId="02DBE014">
          <v:rect id="_x0000_i3298" style="width:0;height:1.5pt" o:hralign="center" o:hrstd="t" o:hr="t" fillcolor="#a0a0a0" stroked="f"/>
        </w:pict>
      </w:r>
    </w:p>
    <w:p w14:paraId="1C9FB965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1258"/>
      </w:tblGrid>
      <w:tr w:rsidR="008462DD" w:rsidRPr="001F794E" w14:paraId="21129D62" w14:textId="77777777" w:rsidTr="008462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81C7A" w14:textId="77777777" w:rsidR="008462DD" w:rsidRPr="001F794E" w:rsidRDefault="008462D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ThreadLocal</w:t>
            </w:r>
          </w:p>
        </w:tc>
        <w:tc>
          <w:tcPr>
            <w:tcW w:w="0" w:type="auto"/>
            <w:vAlign w:val="center"/>
            <w:hideMark/>
          </w:tcPr>
          <w:p w14:paraId="0489446C" w14:textId="77777777" w:rsidR="008462DD" w:rsidRPr="001F794E" w:rsidRDefault="008462DD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ScopedValue</w:t>
            </w:r>
          </w:p>
        </w:tc>
      </w:tr>
      <w:tr w:rsidR="008462DD" w:rsidRPr="001F794E" w14:paraId="66D23F33" w14:textId="77777777" w:rsidTr="008462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6A47" w14:textId="77777777" w:rsidR="008462DD" w:rsidRPr="001F794E" w:rsidRDefault="008462DD">
            <w:r w:rsidRPr="001F794E">
              <w:t>Mutable</w:t>
            </w:r>
          </w:p>
        </w:tc>
        <w:tc>
          <w:tcPr>
            <w:tcW w:w="0" w:type="auto"/>
            <w:vAlign w:val="center"/>
            <w:hideMark/>
          </w:tcPr>
          <w:p w14:paraId="5CF6100A" w14:textId="77777777" w:rsidR="008462DD" w:rsidRPr="001F794E" w:rsidRDefault="008462DD">
            <w:r w:rsidRPr="001F794E">
              <w:t>Immutable</w:t>
            </w:r>
          </w:p>
        </w:tc>
      </w:tr>
    </w:tbl>
    <w:p w14:paraId="2ACF7320" w14:textId="77777777" w:rsidR="008462DD" w:rsidRPr="001F794E" w:rsidRDefault="008462DD" w:rsidP="008462DD">
      <w:r w:rsidRPr="001F794E">
        <w:lastRenderedPageBreak/>
        <w:pict w14:anchorId="48301297">
          <v:rect id="_x0000_i3299" style="width:0;height:1.5pt" o:hralign="center" o:hrstd="t" o:hr="t" fillcolor="#a0a0a0" stroked="f"/>
        </w:pict>
      </w:r>
    </w:p>
    <w:p w14:paraId="7380662B" w14:textId="77777777" w:rsidR="008462DD" w:rsidRPr="001F794E" w:rsidRDefault="008462DD" w:rsidP="008462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198. What is Project Panama?</w:t>
      </w:r>
    </w:p>
    <w:p w14:paraId="1FDC6DC5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66BD2A4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Project improving:</w:t>
      </w:r>
    </w:p>
    <w:p w14:paraId="517CC0A2" w14:textId="77777777" w:rsidR="008462DD" w:rsidRPr="001F794E" w:rsidRDefault="008462DD" w:rsidP="008462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Native interoperability</w:t>
      </w:r>
    </w:p>
    <w:p w14:paraId="39F6E5A3" w14:textId="77777777" w:rsidR="008462DD" w:rsidRPr="001F794E" w:rsidRDefault="008462DD" w:rsidP="008462DD">
      <w:pPr>
        <w:pStyle w:val="Heading3"/>
      </w:pPr>
      <w:r w:rsidRPr="001F794E">
        <w:t>Goals</w:t>
      </w:r>
    </w:p>
    <w:p w14:paraId="4FD46F70" w14:textId="77777777" w:rsidR="008462DD" w:rsidRPr="001F794E" w:rsidRDefault="008462DD" w:rsidP="003003E2">
      <w:pPr>
        <w:pStyle w:val="NormalWeb"/>
        <w:numPr>
          <w:ilvl w:val="0"/>
          <w:numId w:val="711"/>
        </w:numPr>
        <w:rPr>
          <w:sz w:val="22"/>
          <w:szCs w:val="22"/>
        </w:rPr>
      </w:pPr>
      <w:r w:rsidRPr="001F794E">
        <w:rPr>
          <w:sz w:val="22"/>
          <w:szCs w:val="22"/>
        </w:rPr>
        <w:t>Replace JNI complexity</w:t>
      </w:r>
    </w:p>
    <w:p w14:paraId="23C3F1A2" w14:textId="77777777" w:rsidR="008462DD" w:rsidRPr="001F794E" w:rsidRDefault="008462DD" w:rsidP="003003E2">
      <w:pPr>
        <w:pStyle w:val="NormalWeb"/>
        <w:numPr>
          <w:ilvl w:val="0"/>
          <w:numId w:val="711"/>
        </w:numPr>
        <w:rPr>
          <w:sz w:val="22"/>
          <w:szCs w:val="22"/>
        </w:rPr>
      </w:pPr>
      <w:r w:rsidRPr="001F794E">
        <w:rPr>
          <w:sz w:val="22"/>
          <w:szCs w:val="22"/>
        </w:rPr>
        <w:t>Better native memory access</w:t>
      </w:r>
    </w:p>
    <w:p w14:paraId="2F199471" w14:textId="77777777" w:rsidR="008462DD" w:rsidRPr="001F794E" w:rsidRDefault="008462DD" w:rsidP="008462DD">
      <w:pPr>
        <w:pStyle w:val="Heading3"/>
      </w:pPr>
      <w:r w:rsidRPr="001F794E">
        <w:t>Features</w:t>
      </w:r>
    </w:p>
    <w:p w14:paraId="03607C8F" w14:textId="77777777" w:rsidR="008462DD" w:rsidRPr="001F794E" w:rsidRDefault="008462DD" w:rsidP="003003E2">
      <w:pPr>
        <w:pStyle w:val="NormalWeb"/>
        <w:numPr>
          <w:ilvl w:val="0"/>
          <w:numId w:val="712"/>
        </w:numPr>
        <w:rPr>
          <w:sz w:val="22"/>
          <w:szCs w:val="22"/>
        </w:rPr>
      </w:pPr>
      <w:r w:rsidRPr="001F794E">
        <w:rPr>
          <w:sz w:val="22"/>
          <w:szCs w:val="22"/>
        </w:rPr>
        <w:t>Foreign function API</w:t>
      </w:r>
    </w:p>
    <w:p w14:paraId="279734B2" w14:textId="77777777" w:rsidR="008462DD" w:rsidRPr="001F794E" w:rsidRDefault="008462DD" w:rsidP="003003E2">
      <w:pPr>
        <w:pStyle w:val="NormalWeb"/>
        <w:numPr>
          <w:ilvl w:val="0"/>
          <w:numId w:val="712"/>
        </w:numPr>
        <w:rPr>
          <w:sz w:val="22"/>
          <w:szCs w:val="22"/>
        </w:rPr>
      </w:pPr>
      <w:r w:rsidRPr="001F794E">
        <w:rPr>
          <w:sz w:val="22"/>
          <w:szCs w:val="22"/>
        </w:rPr>
        <w:t>Foreign memory API</w:t>
      </w:r>
    </w:p>
    <w:p w14:paraId="6ECD53B9" w14:textId="77777777" w:rsidR="008462DD" w:rsidRPr="001F794E" w:rsidRDefault="008462DD" w:rsidP="008462DD">
      <w:pPr>
        <w:pStyle w:val="Heading3"/>
      </w:pPr>
      <w:r w:rsidRPr="001F794E">
        <w:t>Important Point</w:t>
      </w:r>
    </w:p>
    <w:p w14:paraId="5611CFD9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native integration initiative.</w:t>
      </w:r>
    </w:p>
    <w:p w14:paraId="045FAA8D" w14:textId="77777777" w:rsidR="008462DD" w:rsidRPr="001F794E" w:rsidRDefault="008462DD" w:rsidP="008462DD">
      <w:r w:rsidRPr="001F794E">
        <w:pict w14:anchorId="774614F4">
          <v:rect id="_x0000_i3300" style="width:0;height:1.5pt" o:hralign="center" o:hrstd="t" o:hr="t" fillcolor="#a0a0a0" stroked="f"/>
        </w:pict>
      </w:r>
    </w:p>
    <w:p w14:paraId="651E9A38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20F3C9E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Native interoperability improve </w:t>
      </w:r>
      <w:r w:rsidRPr="001F794E">
        <w:rPr>
          <w:rFonts w:ascii="Nirmala UI" w:hAnsi="Nirmala UI" w:cs="Nirmala UI"/>
          <w:sz w:val="22"/>
          <w:szCs w:val="22"/>
        </w:rPr>
        <w:t>करणारा</w:t>
      </w:r>
      <w:r w:rsidRPr="001F794E">
        <w:rPr>
          <w:sz w:val="22"/>
          <w:szCs w:val="22"/>
        </w:rPr>
        <w:t xml:space="preserve"> project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7D957746" w14:textId="77777777" w:rsidR="008462DD" w:rsidRPr="001F794E" w:rsidRDefault="008462DD" w:rsidP="008462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Project Panama</w:t>
      </w:r>
    </w:p>
    <w:p w14:paraId="6A0DBEA0" w14:textId="77777777" w:rsidR="008462DD" w:rsidRPr="001F794E" w:rsidRDefault="008462DD" w:rsidP="008462DD">
      <w:r w:rsidRPr="001F794E">
        <w:pict w14:anchorId="569ECD46">
          <v:rect id="_x0000_i3301" style="width:0;height:1.5pt" o:hralign="center" o:hrstd="t" o:hr="t" fillcolor="#a0a0a0" stroked="f"/>
        </w:pict>
      </w:r>
    </w:p>
    <w:p w14:paraId="2C56E641" w14:textId="77777777" w:rsidR="008462DD" w:rsidRPr="001F794E" w:rsidRDefault="008462DD" w:rsidP="008462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199. What is Project Valhalla?</w:t>
      </w:r>
    </w:p>
    <w:p w14:paraId="1CCC1532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C55E0E0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Project introducing:</w:t>
      </w:r>
    </w:p>
    <w:p w14:paraId="65A0D6AD" w14:textId="77777777" w:rsidR="008462DD" w:rsidRPr="001F794E" w:rsidRDefault="008462DD" w:rsidP="008462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Value objects and primitive classes</w:t>
      </w:r>
    </w:p>
    <w:p w14:paraId="66589ADD" w14:textId="77777777" w:rsidR="008462DD" w:rsidRPr="001F794E" w:rsidRDefault="008462DD" w:rsidP="008462DD">
      <w:pPr>
        <w:pStyle w:val="Heading3"/>
      </w:pPr>
      <w:r w:rsidRPr="001F794E">
        <w:t>Goals</w:t>
      </w:r>
    </w:p>
    <w:p w14:paraId="7039FF54" w14:textId="77777777" w:rsidR="008462DD" w:rsidRPr="001F794E" w:rsidRDefault="008462DD" w:rsidP="003003E2">
      <w:pPr>
        <w:pStyle w:val="NormalWeb"/>
        <w:numPr>
          <w:ilvl w:val="0"/>
          <w:numId w:val="713"/>
        </w:numPr>
        <w:rPr>
          <w:sz w:val="22"/>
          <w:szCs w:val="22"/>
        </w:rPr>
      </w:pPr>
      <w:r w:rsidRPr="001F794E">
        <w:rPr>
          <w:sz w:val="22"/>
          <w:szCs w:val="22"/>
        </w:rPr>
        <w:t>Better memory efficiency</w:t>
      </w:r>
    </w:p>
    <w:p w14:paraId="7C051AB2" w14:textId="77777777" w:rsidR="008462DD" w:rsidRPr="001F794E" w:rsidRDefault="008462DD" w:rsidP="003003E2">
      <w:pPr>
        <w:pStyle w:val="NormalWeb"/>
        <w:numPr>
          <w:ilvl w:val="0"/>
          <w:numId w:val="713"/>
        </w:numPr>
        <w:rPr>
          <w:sz w:val="22"/>
          <w:szCs w:val="22"/>
        </w:rPr>
      </w:pPr>
      <w:r w:rsidRPr="001F794E">
        <w:rPr>
          <w:sz w:val="22"/>
          <w:szCs w:val="22"/>
        </w:rPr>
        <w:t>Faster performance</w:t>
      </w:r>
    </w:p>
    <w:p w14:paraId="6ADE0F21" w14:textId="77777777" w:rsidR="008462DD" w:rsidRPr="001F794E" w:rsidRDefault="008462DD" w:rsidP="008462DD">
      <w:pPr>
        <w:pStyle w:val="Heading3"/>
      </w:pPr>
      <w:r w:rsidRPr="001F794E">
        <w:t>Important Point</w:t>
      </w:r>
    </w:p>
    <w:p w14:paraId="63F7578D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Aims to reduce object overhead.</w:t>
      </w:r>
    </w:p>
    <w:p w14:paraId="22E6B216" w14:textId="77777777" w:rsidR="008462DD" w:rsidRPr="001F794E" w:rsidRDefault="008462DD" w:rsidP="008462DD">
      <w:r w:rsidRPr="001F794E">
        <w:pict w14:anchorId="2535E15B">
          <v:rect id="_x0000_i3302" style="width:0;height:1.5pt" o:hralign="center" o:hrstd="t" o:hr="t" fillcolor="#a0a0a0" stroked="f"/>
        </w:pict>
      </w:r>
    </w:p>
    <w:p w14:paraId="074AC51F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A78E28B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Value objects </w:t>
      </w:r>
      <w:r w:rsidRPr="001F794E">
        <w:rPr>
          <w:rFonts w:ascii="Nirmala UI" w:hAnsi="Nirmala UI" w:cs="Nirmala UI"/>
          <w:sz w:val="22"/>
          <w:szCs w:val="22"/>
        </w:rPr>
        <w:t>आणणारा</w:t>
      </w:r>
      <w:r w:rsidRPr="001F794E">
        <w:rPr>
          <w:sz w:val="22"/>
          <w:szCs w:val="22"/>
        </w:rPr>
        <w:t xml:space="preserve"> project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6A97D5BF" w14:textId="77777777" w:rsidR="008462DD" w:rsidRPr="001F794E" w:rsidRDefault="008462DD" w:rsidP="008462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Project Valhalla</w:t>
      </w:r>
    </w:p>
    <w:p w14:paraId="5DEFE5C3" w14:textId="77777777" w:rsidR="008462DD" w:rsidRPr="001F794E" w:rsidRDefault="008462DD" w:rsidP="008462DD">
      <w:r w:rsidRPr="001F794E">
        <w:pict w14:anchorId="1F131B41">
          <v:rect id="_x0000_i3303" style="width:0;height:1.5pt" o:hralign="center" o:hrstd="t" o:hr="t" fillcolor="#a0a0a0" stroked="f"/>
        </w:pict>
      </w:r>
    </w:p>
    <w:p w14:paraId="574E60D3" w14:textId="77777777" w:rsidR="008462DD" w:rsidRPr="001F794E" w:rsidRDefault="008462DD" w:rsidP="008462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200. What are the most important modern Java features?</w:t>
      </w:r>
    </w:p>
    <w:p w14:paraId="74E56992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0100DF6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Modern Java Features</w:t>
      </w:r>
    </w:p>
    <w:p w14:paraId="22F45D07" w14:textId="77777777" w:rsidR="008462DD" w:rsidRPr="001F794E" w:rsidRDefault="008462DD" w:rsidP="008462DD">
      <w:pPr>
        <w:pStyle w:val="Heading3"/>
      </w:pPr>
      <w:r w:rsidRPr="001F794E">
        <w:t>1. Lambda expressions</w:t>
      </w:r>
    </w:p>
    <w:p w14:paraId="13A19409" w14:textId="77777777" w:rsidR="008462DD" w:rsidRPr="001F794E" w:rsidRDefault="008462DD" w:rsidP="008462DD">
      <w:r w:rsidRPr="001F794E">
        <w:pict w14:anchorId="3B09531F">
          <v:rect id="_x0000_i3304" style="width:0;height:1.5pt" o:hralign="center" o:hrstd="t" o:hr="t" fillcolor="#a0a0a0" stroked="f"/>
        </w:pict>
      </w:r>
    </w:p>
    <w:p w14:paraId="38B8E37A" w14:textId="77777777" w:rsidR="008462DD" w:rsidRPr="001F794E" w:rsidRDefault="008462DD" w:rsidP="008462DD">
      <w:pPr>
        <w:pStyle w:val="Heading3"/>
      </w:pPr>
      <w:r w:rsidRPr="001F794E">
        <w:t>2. Stream API</w:t>
      </w:r>
    </w:p>
    <w:p w14:paraId="27FBA0BB" w14:textId="77777777" w:rsidR="008462DD" w:rsidRPr="001F794E" w:rsidRDefault="008462DD" w:rsidP="008462DD">
      <w:r w:rsidRPr="001F794E">
        <w:pict w14:anchorId="6FC6A32D">
          <v:rect id="_x0000_i3305" style="width:0;height:1.5pt" o:hralign="center" o:hrstd="t" o:hr="t" fillcolor="#a0a0a0" stroked="f"/>
        </w:pict>
      </w:r>
    </w:p>
    <w:p w14:paraId="7B51DE80" w14:textId="77777777" w:rsidR="008462DD" w:rsidRPr="001F794E" w:rsidRDefault="008462DD" w:rsidP="008462DD">
      <w:pPr>
        <w:pStyle w:val="Heading3"/>
      </w:pPr>
      <w:r w:rsidRPr="001F794E">
        <w:t>3. CompletableFuture</w:t>
      </w:r>
    </w:p>
    <w:p w14:paraId="0ED1DA07" w14:textId="77777777" w:rsidR="008462DD" w:rsidRPr="001F794E" w:rsidRDefault="008462DD" w:rsidP="008462DD">
      <w:r w:rsidRPr="001F794E">
        <w:pict w14:anchorId="326EEA29">
          <v:rect id="_x0000_i3306" style="width:0;height:1.5pt" o:hralign="center" o:hrstd="t" o:hr="t" fillcolor="#a0a0a0" stroked="f"/>
        </w:pict>
      </w:r>
    </w:p>
    <w:p w14:paraId="23A5E608" w14:textId="77777777" w:rsidR="008462DD" w:rsidRPr="001F794E" w:rsidRDefault="008462DD" w:rsidP="008462DD">
      <w:pPr>
        <w:pStyle w:val="Heading3"/>
      </w:pPr>
      <w:r w:rsidRPr="001F794E">
        <w:t>4. Module system</w:t>
      </w:r>
    </w:p>
    <w:p w14:paraId="2E76902F" w14:textId="77777777" w:rsidR="008462DD" w:rsidRPr="001F794E" w:rsidRDefault="008462DD" w:rsidP="008462DD">
      <w:r w:rsidRPr="001F794E">
        <w:pict w14:anchorId="641A07A0">
          <v:rect id="_x0000_i3307" style="width:0;height:1.5pt" o:hralign="center" o:hrstd="t" o:hr="t" fillcolor="#a0a0a0" stroked="f"/>
        </w:pict>
      </w:r>
    </w:p>
    <w:p w14:paraId="1586154C" w14:textId="77777777" w:rsidR="008462DD" w:rsidRPr="001F794E" w:rsidRDefault="008462DD" w:rsidP="008462DD">
      <w:pPr>
        <w:pStyle w:val="Heading3"/>
      </w:pPr>
      <w:r w:rsidRPr="001F794E">
        <w:lastRenderedPageBreak/>
        <w:t>5. var keyword</w:t>
      </w:r>
    </w:p>
    <w:p w14:paraId="53EBBD41" w14:textId="77777777" w:rsidR="008462DD" w:rsidRPr="001F794E" w:rsidRDefault="008462DD" w:rsidP="008462DD">
      <w:r w:rsidRPr="001F794E">
        <w:pict w14:anchorId="55A37212">
          <v:rect id="_x0000_i3308" style="width:0;height:1.5pt" o:hralign="center" o:hrstd="t" o:hr="t" fillcolor="#a0a0a0" stroked="f"/>
        </w:pict>
      </w:r>
    </w:p>
    <w:p w14:paraId="15C84CBE" w14:textId="77777777" w:rsidR="008462DD" w:rsidRPr="001F794E" w:rsidRDefault="008462DD" w:rsidP="008462DD">
      <w:pPr>
        <w:pStyle w:val="Heading3"/>
      </w:pPr>
      <w:r w:rsidRPr="001F794E">
        <w:t>6. Text blocks</w:t>
      </w:r>
    </w:p>
    <w:p w14:paraId="4034DE9A" w14:textId="77777777" w:rsidR="008462DD" w:rsidRPr="001F794E" w:rsidRDefault="008462DD" w:rsidP="008462DD">
      <w:r w:rsidRPr="001F794E">
        <w:pict w14:anchorId="7A5BFA6C">
          <v:rect id="_x0000_i3309" style="width:0;height:1.5pt" o:hralign="center" o:hrstd="t" o:hr="t" fillcolor="#a0a0a0" stroked="f"/>
        </w:pict>
      </w:r>
    </w:p>
    <w:p w14:paraId="474CA205" w14:textId="77777777" w:rsidR="008462DD" w:rsidRPr="001F794E" w:rsidRDefault="008462DD" w:rsidP="008462DD">
      <w:pPr>
        <w:pStyle w:val="Heading3"/>
      </w:pPr>
      <w:r w:rsidRPr="001F794E">
        <w:t>7. Records</w:t>
      </w:r>
    </w:p>
    <w:p w14:paraId="61F07F1E" w14:textId="77777777" w:rsidR="008462DD" w:rsidRPr="001F794E" w:rsidRDefault="008462DD" w:rsidP="008462DD">
      <w:r w:rsidRPr="001F794E">
        <w:pict w14:anchorId="35A2F1ED">
          <v:rect id="_x0000_i3310" style="width:0;height:1.5pt" o:hralign="center" o:hrstd="t" o:hr="t" fillcolor="#a0a0a0" stroked="f"/>
        </w:pict>
      </w:r>
    </w:p>
    <w:p w14:paraId="624991EA" w14:textId="77777777" w:rsidR="008462DD" w:rsidRPr="001F794E" w:rsidRDefault="008462DD" w:rsidP="008462DD">
      <w:pPr>
        <w:pStyle w:val="Heading3"/>
      </w:pPr>
      <w:r w:rsidRPr="001F794E">
        <w:t>8. Pattern matching</w:t>
      </w:r>
    </w:p>
    <w:p w14:paraId="3B6FAD0D" w14:textId="77777777" w:rsidR="008462DD" w:rsidRPr="001F794E" w:rsidRDefault="008462DD" w:rsidP="008462DD">
      <w:r w:rsidRPr="001F794E">
        <w:pict w14:anchorId="4727F221">
          <v:rect id="_x0000_i3311" style="width:0;height:1.5pt" o:hralign="center" o:hrstd="t" o:hr="t" fillcolor="#a0a0a0" stroked="f"/>
        </w:pict>
      </w:r>
    </w:p>
    <w:p w14:paraId="464EACE8" w14:textId="77777777" w:rsidR="008462DD" w:rsidRPr="001F794E" w:rsidRDefault="008462DD" w:rsidP="008462DD">
      <w:pPr>
        <w:pStyle w:val="Heading3"/>
      </w:pPr>
      <w:r w:rsidRPr="001F794E">
        <w:t>9. Sealed classes</w:t>
      </w:r>
    </w:p>
    <w:p w14:paraId="534C0A4F" w14:textId="77777777" w:rsidR="008462DD" w:rsidRPr="001F794E" w:rsidRDefault="008462DD" w:rsidP="008462DD">
      <w:r w:rsidRPr="001F794E">
        <w:pict w14:anchorId="6280BE71">
          <v:rect id="_x0000_i3312" style="width:0;height:1.5pt" o:hralign="center" o:hrstd="t" o:hr="t" fillcolor="#a0a0a0" stroked="f"/>
        </w:pict>
      </w:r>
    </w:p>
    <w:p w14:paraId="27346439" w14:textId="77777777" w:rsidR="008462DD" w:rsidRPr="001F794E" w:rsidRDefault="008462DD" w:rsidP="008462DD">
      <w:pPr>
        <w:pStyle w:val="Heading3"/>
      </w:pPr>
      <w:r w:rsidRPr="001F794E">
        <w:t>10. Virtual threads</w:t>
      </w:r>
    </w:p>
    <w:p w14:paraId="1FF5AB49" w14:textId="77777777" w:rsidR="008462DD" w:rsidRPr="001F794E" w:rsidRDefault="008462DD" w:rsidP="008462DD">
      <w:pPr>
        <w:pStyle w:val="Heading3"/>
      </w:pPr>
      <w:r w:rsidRPr="001F794E">
        <w:t>Important Point</w:t>
      </w:r>
    </w:p>
    <w:p w14:paraId="2EB8DB6C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Java focuses on:</w:t>
      </w:r>
    </w:p>
    <w:p w14:paraId="04C69827" w14:textId="77777777" w:rsidR="008462DD" w:rsidRPr="001F794E" w:rsidRDefault="008462DD" w:rsidP="008462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Readability + scalability + performance</w:t>
      </w:r>
    </w:p>
    <w:p w14:paraId="51C7C272" w14:textId="77777777" w:rsidR="008462DD" w:rsidRPr="001F794E" w:rsidRDefault="008462DD" w:rsidP="008462DD">
      <w:r w:rsidRPr="001F794E">
        <w:pict w14:anchorId="0016E8D2">
          <v:rect id="_x0000_i3313" style="width:0;height:1.5pt" o:hralign="center" o:hrstd="t" o:hr="t" fillcolor="#a0a0a0" stroked="f"/>
        </w:pict>
      </w:r>
    </w:p>
    <w:p w14:paraId="777B64AE" w14:textId="77777777" w:rsidR="008462DD" w:rsidRPr="001F794E" w:rsidRDefault="008462DD" w:rsidP="008462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3D25C2C" w14:textId="77777777" w:rsidR="008462DD" w:rsidRPr="001F794E" w:rsidRDefault="008462DD" w:rsidP="008462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Modern Java features:</w:t>
      </w:r>
    </w:p>
    <w:p w14:paraId="4826F2A7" w14:textId="77777777" w:rsidR="008462DD" w:rsidRPr="001F794E" w:rsidRDefault="008462DD" w:rsidP="003003E2">
      <w:pPr>
        <w:pStyle w:val="NormalWeb"/>
        <w:numPr>
          <w:ilvl w:val="0"/>
          <w:numId w:val="714"/>
        </w:numPr>
        <w:rPr>
          <w:sz w:val="22"/>
          <w:szCs w:val="22"/>
        </w:rPr>
      </w:pPr>
      <w:r w:rsidRPr="001F794E">
        <w:rPr>
          <w:sz w:val="22"/>
          <w:szCs w:val="22"/>
        </w:rPr>
        <w:t>streams</w:t>
      </w:r>
    </w:p>
    <w:p w14:paraId="1937D560" w14:textId="77777777" w:rsidR="008462DD" w:rsidRPr="001F794E" w:rsidRDefault="008462DD" w:rsidP="003003E2">
      <w:pPr>
        <w:pStyle w:val="NormalWeb"/>
        <w:numPr>
          <w:ilvl w:val="0"/>
          <w:numId w:val="714"/>
        </w:numPr>
        <w:rPr>
          <w:sz w:val="22"/>
          <w:szCs w:val="22"/>
        </w:rPr>
      </w:pPr>
      <w:r w:rsidRPr="001F794E">
        <w:rPr>
          <w:sz w:val="22"/>
          <w:szCs w:val="22"/>
        </w:rPr>
        <w:t>records</w:t>
      </w:r>
    </w:p>
    <w:p w14:paraId="0E017C26" w14:textId="77777777" w:rsidR="008462DD" w:rsidRPr="001F794E" w:rsidRDefault="008462DD" w:rsidP="003003E2">
      <w:pPr>
        <w:pStyle w:val="NormalWeb"/>
        <w:numPr>
          <w:ilvl w:val="0"/>
          <w:numId w:val="714"/>
        </w:numPr>
        <w:rPr>
          <w:sz w:val="22"/>
          <w:szCs w:val="22"/>
        </w:rPr>
      </w:pPr>
      <w:r w:rsidRPr="001F794E">
        <w:rPr>
          <w:sz w:val="22"/>
          <w:szCs w:val="22"/>
        </w:rPr>
        <w:t>pattern matching</w:t>
      </w:r>
    </w:p>
    <w:p w14:paraId="6A048117" w14:textId="77777777" w:rsidR="008462DD" w:rsidRPr="001F794E" w:rsidRDefault="008462DD" w:rsidP="003003E2">
      <w:pPr>
        <w:pStyle w:val="NormalWeb"/>
        <w:numPr>
          <w:ilvl w:val="0"/>
          <w:numId w:val="714"/>
        </w:numPr>
        <w:rPr>
          <w:sz w:val="22"/>
          <w:szCs w:val="22"/>
        </w:rPr>
      </w:pPr>
      <w:r w:rsidRPr="001F794E">
        <w:rPr>
          <w:sz w:val="22"/>
          <w:szCs w:val="22"/>
        </w:rPr>
        <w:t>virtual threads</w:t>
      </w:r>
    </w:p>
    <w:p w14:paraId="49D92D8A" w14:textId="77777777" w:rsidR="008462DD" w:rsidRPr="001F794E" w:rsidRDefault="008462DD" w:rsidP="003003E2">
      <w:pPr>
        <w:pStyle w:val="NormalWeb"/>
        <w:numPr>
          <w:ilvl w:val="0"/>
          <w:numId w:val="714"/>
        </w:numPr>
        <w:rPr>
          <w:sz w:val="22"/>
          <w:szCs w:val="22"/>
        </w:rPr>
      </w:pPr>
      <w:r w:rsidRPr="001F794E">
        <w:rPr>
          <w:sz w:val="22"/>
          <w:szCs w:val="22"/>
        </w:rPr>
        <w:t>sealed classes</w:t>
      </w:r>
    </w:p>
    <w:p w14:paraId="2BB4ED56" w14:textId="77777777" w:rsidR="008462DD" w:rsidRPr="001F794E" w:rsidRDefault="008462DD" w:rsidP="008462DD">
      <w:r w:rsidRPr="001F794E">
        <w:pict w14:anchorId="09EE65C2">
          <v:rect id="_x0000_i3314" style="width:0;height:1.5pt" o:hralign="center" o:hrstd="t" o:hr="t" fillcolor="#a0a0a0" stroked="f"/>
        </w:pict>
      </w:r>
    </w:p>
    <w:p w14:paraId="5701CCCA" w14:textId="77777777" w:rsidR="008462DD" w:rsidRPr="001F794E" w:rsidRDefault="008462DD" w:rsidP="008462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200/250 COMPLETED</w:t>
      </w:r>
    </w:p>
    <w:p w14:paraId="6E41C76C" w14:textId="77777777" w:rsidR="005C514B" w:rsidRPr="001F794E" w:rsidRDefault="005C514B" w:rsidP="005C51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(201–210)</w:t>
      </w:r>
    </w:p>
    <w:p w14:paraId="6C8C5F63" w14:textId="77777777" w:rsidR="005C514B" w:rsidRPr="001F794E" w:rsidRDefault="005C514B" w:rsidP="005C514B">
      <w:r w:rsidRPr="001F794E">
        <w:lastRenderedPageBreak/>
        <w:pict w14:anchorId="40A526BB">
          <v:rect id="_x0000_i3315" style="width:0;height:1.5pt" o:hralign="center" o:hrstd="t" o:hr="t" fillcolor="#a0a0a0" stroked="f"/>
        </w:pict>
      </w:r>
    </w:p>
    <w:p w14:paraId="60343B32" w14:textId="77777777" w:rsidR="005C514B" w:rsidRPr="001F794E" w:rsidRDefault="005C514B" w:rsidP="005C51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201. What is value-based class in Java?</w:t>
      </w:r>
    </w:p>
    <w:p w14:paraId="4ECFCC19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4D5BA3E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Class treated as:</w:t>
      </w:r>
    </w:p>
    <w:p w14:paraId="6656AA39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Immutable value holder</w:t>
      </w:r>
    </w:p>
    <w:p w14:paraId="25CD3469" w14:textId="77777777" w:rsidR="005C514B" w:rsidRPr="001F794E" w:rsidRDefault="005C514B" w:rsidP="005C514B">
      <w:pPr>
        <w:pStyle w:val="Heading3"/>
      </w:pPr>
      <w:r w:rsidRPr="001F794E">
        <w:t>Features</w:t>
      </w:r>
    </w:p>
    <w:p w14:paraId="4C60629B" w14:textId="77777777" w:rsidR="005C514B" w:rsidRPr="001F794E" w:rsidRDefault="005C514B" w:rsidP="003003E2">
      <w:pPr>
        <w:pStyle w:val="NormalWeb"/>
        <w:numPr>
          <w:ilvl w:val="0"/>
          <w:numId w:val="715"/>
        </w:numPr>
        <w:rPr>
          <w:sz w:val="22"/>
          <w:szCs w:val="22"/>
        </w:rPr>
      </w:pPr>
      <w:r w:rsidRPr="001F794E">
        <w:rPr>
          <w:sz w:val="22"/>
          <w:szCs w:val="22"/>
        </w:rPr>
        <w:t>Immutable</w:t>
      </w:r>
    </w:p>
    <w:p w14:paraId="28B3B292" w14:textId="77777777" w:rsidR="005C514B" w:rsidRPr="001F794E" w:rsidRDefault="005C514B" w:rsidP="003003E2">
      <w:pPr>
        <w:pStyle w:val="NormalWeb"/>
        <w:numPr>
          <w:ilvl w:val="0"/>
          <w:numId w:val="715"/>
        </w:numPr>
        <w:rPr>
          <w:sz w:val="22"/>
          <w:szCs w:val="22"/>
        </w:rPr>
      </w:pPr>
      <w:r w:rsidRPr="001F794E">
        <w:rPr>
          <w:sz w:val="22"/>
          <w:szCs w:val="22"/>
        </w:rPr>
        <w:t>No identity-based behavior</w:t>
      </w:r>
    </w:p>
    <w:p w14:paraId="10D651D9" w14:textId="77777777" w:rsidR="005C514B" w:rsidRPr="001F794E" w:rsidRDefault="005C514B" w:rsidP="003003E2">
      <w:pPr>
        <w:pStyle w:val="NormalWeb"/>
        <w:numPr>
          <w:ilvl w:val="0"/>
          <w:numId w:val="715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</w:t>
      </w:r>
    </w:p>
    <w:p w14:paraId="090EBE43" w14:textId="77777777" w:rsidR="005C514B" w:rsidRPr="001F794E" w:rsidRDefault="005C514B" w:rsidP="005C514B">
      <w:pPr>
        <w:pStyle w:val="Heading3"/>
      </w:pPr>
      <w:r w:rsidRPr="001F794E">
        <w:t>Examples</w:t>
      </w:r>
    </w:p>
    <w:p w14:paraId="15A5CE4F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Optional</w:t>
      </w:r>
    </w:p>
    <w:p w14:paraId="14E8687F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LocalDate</w:t>
      </w:r>
    </w:p>
    <w:p w14:paraId="32FD81AA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Integer</w:t>
      </w:r>
    </w:p>
    <w:p w14:paraId="42643312" w14:textId="77777777" w:rsidR="005C514B" w:rsidRPr="001F794E" w:rsidRDefault="005C514B" w:rsidP="005C514B">
      <w:pPr>
        <w:pStyle w:val="Heading3"/>
      </w:pPr>
      <w:r w:rsidRPr="001F794E">
        <w:t>Important Point</w:t>
      </w:r>
    </w:p>
    <w:p w14:paraId="19080AFD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heavily in modern Java APIs.</w:t>
      </w:r>
    </w:p>
    <w:p w14:paraId="649A5065" w14:textId="77777777" w:rsidR="005C514B" w:rsidRPr="001F794E" w:rsidRDefault="005C514B" w:rsidP="005C514B">
      <w:r w:rsidRPr="001F794E">
        <w:pict w14:anchorId="1ACB9F77">
          <v:rect id="_x0000_i3316" style="width:0;height:1.5pt" o:hralign="center" o:hrstd="t" o:hr="t" fillcolor="#a0a0a0" stroked="f"/>
        </w:pict>
      </w:r>
    </w:p>
    <w:p w14:paraId="0F0B0D48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6094DC9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Immutable value represent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class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value-based class.</w:t>
      </w:r>
    </w:p>
    <w:p w14:paraId="1DF9EE90" w14:textId="77777777" w:rsidR="005C514B" w:rsidRPr="001F794E" w:rsidRDefault="005C514B" w:rsidP="005C514B">
      <w:r w:rsidRPr="001F794E">
        <w:pict w14:anchorId="10B14F4E">
          <v:rect id="_x0000_i3317" style="width:0;height:1.5pt" o:hralign="center" o:hrstd="t" o:hr="t" fillcolor="#a0a0a0" stroked="f"/>
        </w:pict>
      </w:r>
    </w:p>
    <w:p w14:paraId="1841DC49" w14:textId="77777777" w:rsidR="005C514B" w:rsidRPr="001F794E" w:rsidRDefault="005C514B" w:rsidP="005C51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202. What is immutable object?</w:t>
      </w:r>
    </w:p>
    <w:p w14:paraId="31ACAB6C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8390BFA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Object whose state:</w:t>
      </w:r>
    </w:p>
    <w:p w14:paraId="4F8D4312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Cannot change after creation</w:t>
      </w:r>
    </w:p>
    <w:p w14:paraId="7952EDCA" w14:textId="77777777" w:rsidR="005C514B" w:rsidRPr="001F794E" w:rsidRDefault="005C514B" w:rsidP="005C514B">
      <w:pPr>
        <w:pStyle w:val="Heading3"/>
      </w:pPr>
      <w:r w:rsidRPr="001F794E">
        <w:lastRenderedPageBreak/>
        <w:t>Benefits</w:t>
      </w:r>
    </w:p>
    <w:p w14:paraId="7D795FEE" w14:textId="77777777" w:rsidR="005C514B" w:rsidRPr="001F794E" w:rsidRDefault="005C514B" w:rsidP="003003E2">
      <w:pPr>
        <w:pStyle w:val="NormalWeb"/>
        <w:numPr>
          <w:ilvl w:val="0"/>
          <w:numId w:val="716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</w:t>
      </w:r>
    </w:p>
    <w:p w14:paraId="34622FEA" w14:textId="77777777" w:rsidR="005C514B" w:rsidRPr="001F794E" w:rsidRDefault="005C514B" w:rsidP="003003E2">
      <w:pPr>
        <w:pStyle w:val="NormalWeb"/>
        <w:numPr>
          <w:ilvl w:val="0"/>
          <w:numId w:val="716"/>
        </w:numPr>
        <w:rPr>
          <w:sz w:val="22"/>
          <w:szCs w:val="22"/>
        </w:rPr>
      </w:pPr>
      <w:r w:rsidRPr="001F794E">
        <w:rPr>
          <w:sz w:val="22"/>
          <w:szCs w:val="22"/>
        </w:rPr>
        <w:t>Safer concurrency</w:t>
      </w:r>
    </w:p>
    <w:p w14:paraId="35D4E0A0" w14:textId="77777777" w:rsidR="005C514B" w:rsidRPr="001F794E" w:rsidRDefault="005C514B" w:rsidP="003003E2">
      <w:pPr>
        <w:pStyle w:val="NormalWeb"/>
        <w:numPr>
          <w:ilvl w:val="0"/>
          <w:numId w:val="716"/>
        </w:numPr>
        <w:rPr>
          <w:sz w:val="22"/>
          <w:szCs w:val="22"/>
        </w:rPr>
      </w:pPr>
      <w:r w:rsidRPr="001F794E">
        <w:rPr>
          <w:sz w:val="22"/>
          <w:szCs w:val="22"/>
        </w:rPr>
        <w:t>Easier debugging</w:t>
      </w:r>
    </w:p>
    <w:p w14:paraId="42BA31F1" w14:textId="77777777" w:rsidR="005C514B" w:rsidRPr="001F794E" w:rsidRDefault="005C514B" w:rsidP="005C514B">
      <w:pPr>
        <w:pStyle w:val="Heading3"/>
      </w:pPr>
      <w:r w:rsidRPr="001F794E">
        <w:t>Example</w:t>
      </w:r>
    </w:p>
    <w:p w14:paraId="7C1ABFE4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String</w:t>
      </w:r>
    </w:p>
    <w:p w14:paraId="294089C3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LocalDate</w:t>
      </w:r>
    </w:p>
    <w:p w14:paraId="2BF1C21A" w14:textId="77777777" w:rsidR="005C514B" w:rsidRPr="001F794E" w:rsidRDefault="005C514B" w:rsidP="005C514B">
      <w:pPr>
        <w:pStyle w:val="Heading3"/>
      </w:pPr>
      <w:r w:rsidRPr="001F794E">
        <w:t>Important Point</w:t>
      </w:r>
    </w:p>
    <w:p w14:paraId="74B02520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Core functional programming principle.</w:t>
      </w:r>
    </w:p>
    <w:p w14:paraId="248D39FB" w14:textId="77777777" w:rsidR="005C514B" w:rsidRPr="001F794E" w:rsidRDefault="005C514B" w:rsidP="005C514B">
      <w:r w:rsidRPr="001F794E">
        <w:pict w14:anchorId="7D3C2A37">
          <v:rect id="_x0000_i3318" style="width:0;height:1.5pt" o:hralign="center" o:hrstd="t" o:hr="t" fillcolor="#a0a0a0" stroked="f"/>
        </w:pict>
      </w:r>
    </w:p>
    <w:p w14:paraId="58F627AD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65CFB59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Create </w:t>
      </w:r>
      <w:r w:rsidRPr="001F794E">
        <w:rPr>
          <w:rFonts w:ascii="Nirmala UI" w:hAnsi="Nirmala UI" w:cs="Nirmala UI"/>
          <w:sz w:val="22"/>
          <w:szCs w:val="22"/>
        </w:rPr>
        <w:t>झाल्यानंतर</w:t>
      </w:r>
      <w:r w:rsidRPr="001F794E">
        <w:rPr>
          <w:sz w:val="22"/>
          <w:szCs w:val="22"/>
        </w:rPr>
        <w:t xml:space="preserve"> state </w:t>
      </w:r>
      <w:r w:rsidRPr="001F794E">
        <w:rPr>
          <w:rFonts w:ascii="Nirmala UI" w:hAnsi="Nirmala UI" w:cs="Nirmala UI"/>
          <w:sz w:val="22"/>
          <w:szCs w:val="22"/>
        </w:rPr>
        <w:t>बदलत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नाही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असा</w:t>
      </w:r>
      <w:r w:rsidRPr="001F794E">
        <w:rPr>
          <w:sz w:val="22"/>
          <w:szCs w:val="22"/>
        </w:rPr>
        <w:t xml:space="preserve"> object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immutable object.</w:t>
      </w:r>
    </w:p>
    <w:p w14:paraId="68238DED" w14:textId="77777777" w:rsidR="005C514B" w:rsidRPr="001F794E" w:rsidRDefault="005C514B" w:rsidP="005C514B">
      <w:r w:rsidRPr="001F794E">
        <w:pict w14:anchorId="082C79BE">
          <v:rect id="_x0000_i3319" style="width:0;height:1.5pt" o:hralign="center" o:hrstd="t" o:hr="t" fillcolor="#a0a0a0" stroked="f"/>
        </w:pict>
      </w:r>
    </w:p>
    <w:p w14:paraId="37089C08" w14:textId="77777777" w:rsidR="005C514B" w:rsidRPr="001F794E" w:rsidRDefault="005C514B" w:rsidP="005C51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203. Why immutable objects important in Java 8+?</w:t>
      </w:r>
    </w:p>
    <w:p w14:paraId="6056BE10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AC65FE0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Benefits</w:t>
      </w:r>
    </w:p>
    <w:p w14:paraId="2758FC14" w14:textId="77777777" w:rsidR="005C514B" w:rsidRPr="001F794E" w:rsidRDefault="005C514B" w:rsidP="003003E2">
      <w:pPr>
        <w:pStyle w:val="NormalWeb"/>
        <w:numPr>
          <w:ilvl w:val="0"/>
          <w:numId w:val="717"/>
        </w:numPr>
        <w:rPr>
          <w:sz w:val="22"/>
          <w:szCs w:val="22"/>
        </w:rPr>
      </w:pPr>
      <w:r w:rsidRPr="001F794E">
        <w:rPr>
          <w:sz w:val="22"/>
          <w:szCs w:val="22"/>
        </w:rPr>
        <w:t>Safe parallel streams</w:t>
      </w:r>
    </w:p>
    <w:p w14:paraId="1BCB4DBB" w14:textId="77777777" w:rsidR="005C514B" w:rsidRPr="001F794E" w:rsidRDefault="005C514B" w:rsidP="003003E2">
      <w:pPr>
        <w:pStyle w:val="NormalWeb"/>
        <w:numPr>
          <w:ilvl w:val="0"/>
          <w:numId w:val="717"/>
        </w:numPr>
        <w:rPr>
          <w:sz w:val="22"/>
          <w:szCs w:val="22"/>
        </w:rPr>
      </w:pPr>
      <w:r w:rsidRPr="001F794E">
        <w:rPr>
          <w:sz w:val="22"/>
          <w:szCs w:val="22"/>
        </w:rPr>
        <w:t>No synchronization needed</w:t>
      </w:r>
    </w:p>
    <w:p w14:paraId="6171B6D4" w14:textId="77777777" w:rsidR="005C514B" w:rsidRPr="001F794E" w:rsidRDefault="005C514B" w:rsidP="003003E2">
      <w:pPr>
        <w:pStyle w:val="NormalWeb"/>
        <w:numPr>
          <w:ilvl w:val="0"/>
          <w:numId w:val="717"/>
        </w:numPr>
        <w:rPr>
          <w:sz w:val="22"/>
          <w:szCs w:val="22"/>
        </w:rPr>
      </w:pPr>
      <w:r w:rsidRPr="001F794E">
        <w:rPr>
          <w:sz w:val="22"/>
          <w:szCs w:val="22"/>
        </w:rPr>
        <w:t>Better concurrency</w:t>
      </w:r>
    </w:p>
    <w:p w14:paraId="627FD02F" w14:textId="77777777" w:rsidR="005C514B" w:rsidRPr="001F794E" w:rsidRDefault="005C514B" w:rsidP="003003E2">
      <w:pPr>
        <w:pStyle w:val="NormalWeb"/>
        <w:numPr>
          <w:ilvl w:val="0"/>
          <w:numId w:val="717"/>
        </w:numPr>
        <w:rPr>
          <w:sz w:val="22"/>
          <w:szCs w:val="22"/>
        </w:rPr>
      </w:pPr>
      <w:r w:rsidRPr="001F794E">
        <w:rPr>
          <w:sz w:val="22"/>
          <w:szCs w:val="22"/>
        </w:rPr>
        <w:t>Functional programming support</w:t>
      </w:r>
    </w:p>
    <w:p w14:paraId="5C628DDD" w14:textId="77777777" w:rsidR="005C514B" w:rsidRPr="001F794E" w:rsidRDefault="005C514B" w:rsidP="005C514B">
      <w:pPr>
        <w:pStyle w:val="Heading3"/>
      </w:pPr>
      <w:r w:rsidRPr="001F794E">
        <w:t>Important Point</w:t>
      </w:r>
    </w:p>
    <w:p w14:paraId="4BE93B9D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Immutable design improves scalability.</w:t>
      </w:r>
    </w:p>
    <w:p w14:paraId="4DA0D831" w14:textId="77777777" w:rsidR="005C514B" w:rsidRPr="001F794E" w:rsidRDefault="005C514B" w:rsidP="005C514B">
      <w:r w:rsidRPr="001F794E">
        <w:pict w14:anchorId="2D4727F2">
          <v:rect id="_x0000_i3320" style="width:0;height:1.5pt" o:hralign="center" o:hrstd="t" o:hr="t" fillcolor="#a0a0a0" stroked="f"/>
        </w:pict>
      </w:r>
    </w:p>
    <w:p w14:paraId="2E92A7B1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4B380D9D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Immutable objects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>:</w:t>
      </w:r>
    </w:p>
    <w:p w14:paraId="406F117C" w14:textId="77777777" w:rsidR="005C514B" w:rsidRPr="001F794E" w:rsidRDefault="005C514B" w:rsidP="003003E2">
      <w:pPr>
        <w:pStyle w:val="NormalWeb"/>
        <w:numPr>
          <w:ilvl w:val="0"/>
          <w:numId w:val="718"/>
        </w:numPr>
        <w:rPr>
          <w:sz w:val="22"/>
          <w:szCs w:val="22"/>
        </w:rPr>
      </w:pPr>
      <w:r w:rsidRPr="001F794E">
        <w:rPr>
          <w:sz w:val="22"/>
          <w:szCs w:val="22"/>
        </w:rPr>
        <w:t>thread safety</w:t>
      </w:r>
    </w:p>
    <w:p w14:paraId="7FFE8687" w14:textId="77777777" w:rsidR="005C514B" w:rsidRPr="001F794E" w:rsidRDefault="005C514B" w:rsidP="003003E2">
      <w:pPr>
        <w:pStyle w:val="NormalWeb"/>
        <w:numPr>
          <w:ilvl w:val="0"/>
          <w:numId w:val="718"/>
        </w:numPr>
        <w:rPr>
          <w:sz w:val="22"/>
          <w:szCs w:val="22"/>
        </w:rPr>
      </w:pPr>
      <w:r w:rsidRPr="001F794E">
        <w:rPr>
          <w:sz w:val="22"/>
          <w:szCs w:val="22"/>
        </w:rPr>
        <w:t>better concurrency</w:t>
      </w:r>
    </w:p>
    <w:p w14:paraId="627BE9FE" w14:textId="77777777" w:rsidR="005C514B" w:rsidRPr="001F794E" w:rsidRDefault="005C514B" w:rsidP="003003E2">
      <w:pPr>
        <w:pStyle w:val="NormalWeb"/>
        <w:numPr>
          <w:ilvl w:val="0"/>
          <w:numId w:val="718"/>
        </w:numPr>
        <w:rPr>
          <w:sz w:val="22"/>
          <w:szCs w:val="22"/>
        </w:rPr>
      </w:pPr>
      <w:r w:rsidRPr="001F794E">
        <w:rPr>
          <w:sz w:val="22"/>
          <w:szCs w:val="22"/>
        </w:rPr>
        <w:t>safer streams</w:t>
      </w:r>
    </w:p>
    <w:p w14:paraId="46CCA657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मिळते</w:t>
      </w:r>
      <w:r w:rsidRPr="001F794E">
        <w:rPr>
          <w:sz w:val="22"/>
          <w:szCs w:val="22"/>
        </w:rPr>
        <w:t>.</w:t>
      </w:r>
    </w:p>
    <w:p w14:paraId="3416351E" w14:textId="77777777" w:rsidR="005C514B" w:rsidRPr="001F794E" w:rsidRDefault="005C514B" w:rsidP="005C514B">
      <w:r w:rsidRPr="001F794E">
        <w:pict w14:anchorId="1DD4320D">
          <v:rect id="_x0000_i3321" style="width:0;height:1.5pt" o:hralign="center" o:hrstd="t" o:hr="t" fillcolor="#a0a0a0" stroked="f"/>
        </w:pict>
      </w:r>
    </w:p>
    <w:p w14:paraId="53008DC0" w14:textId="77777777" w:rsidR="005C514B" w:rsidRPr="001F794E" w:rsidRDefault="005C514B" w:rsidP="005C51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204. What is functional purity?</w:t>
      </w:r>
    </w:p>
    <w:p w14:paraId="574ACE06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BCE9CC3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Function behavior depends only on:</w:t>
      </w:r>
    </w:p>
    <w:p w14:paraId="7060C3D9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Input values</w:t>
      </w:r>
    </w:p>
    <w:p w14:paraId="4B4641F5" w14:textId="77777777" w:rsidR="005C514B" w:rsidRPr="001F794E" w:rsidRDefault="005C514B" w:rsidP="005C514B">
      <w:pPr>
        <w:pStyle w:val="Heading3"/>
      </w:pPr>
      <w:r w:rsidRPr="001F794E">
        <w:t>Features</w:t>
      </w:r>
    </w:p>
    <w:p w14:paraId="615D4405" w14:textId="77777777" w:rsidR="005C514B" w:rsidRPr="001F794E" w:rsidRDefault="005C514B" w:rsidP="003003E2">
      <w:pPr>
        <w:pStyle w:val="NormalWeb"/>
        <w:numPr>
          <w:ilvl w:val="0"/>
          <w:numId w:val="719"/>
        </w:numPr>
        <w:rPr>
          <w:sz w:val="22"/>
          <w:szCs w:val="22"/>
        </w:rPr>
      </w:pPr>
      <w:r w:rsidRPr="001F794E">
        <w:rPr>
          <w:sz w:val="22"/>
          <w:szCs w:val="22"/>
        </w:rPr>
        <w:t>No side effects</w:t>
      </w:r>
    </w:p>
    <w:p w14:paraId="520762DC" w14:textId="77777777" w:rsidR="005C514B" w:rsidRPr="001F794E" w:rsidRDefault="005C514B" w:rsidP="003003E2">
      <w:pPr>
        <w:pStyle w:val="NormalWeb"/>
        <w:numPr>
          <w:ilvl w:val="0"/>
          <w:numId w:val="719"/>
        </w:numPr>
        <w:rPr>
          <w:sz w:val="22"/>
          <w:szCs w:val="22"/>
        </w:rPr>
      </w:pPr>
      <w:r w:rsidRPr="001F794E">
        <w:rPr>
          <w:sz w:val="22"/>
          <w:szCs w:val="22"/>
        </w:rPr>
        <w:t>Deterministic result</w:t>
      </w:r>
    </w:p>
    <w:p w14:paraId="0068731C" w14:textId="77777777" w:rsidR="005C514B" w:rsidRPr="001F794E" w:rsidRDefault="005C514B" w:rsidP="005C514B">
      <w:pPr>
        <w:pStyle w:val="Heading3"/>
      </w:pPr>
      <w:r w:rsidRPr="001F794E">
        <w:t>Example</w:t>
      </w:r>
    </w:p>
    <w:p w14:paraId="42149CD7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x -&gt; x * 2</w:t>
      </w:r>
    </w:p>
    <w:p w14:paraId="2BD1A944" w14:textId="77777777" w:rsidR="005C514B" w:rsidRPr="001F794E" w:rsidRDefault="005C514B" w:rsidP="005C514B">
      <w:pPr>
        <w:pStyle w:val="Heading3"/>
      </w:pPr>
      <w:r w:rsidRPr="001F794E">
        <w:t>Important Point</w:t>
      </w:r>
    </w:p>
    <w:p w14:paraId="255770AB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Pure functions easier to test/debug.</w:t>
      </w:r>
    </w:p>
    <w:p w14:paraId="268A173B" w14:textId="77777777" w:rsidR="005C514B" w:rsidRPr="001F794E" w:rsidRDefault="005C514B" w:rsidP="005C514B">
      <w:r w:rsidRPr="001F794E">
        <w:pict w14:anchorId="7090ECF8">
          <v:rect id="_x0000_i3322" style="width:0;height:1.5pt" o:hralign="center" o:hrstd="t" o:hr="t" fillcolor="#a0a0a0" stroked="f"/>
        </w:pict>
      </w:r>
    </w:p>
    <w:p w14:paraId="1AA9F460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510B45C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Function </w:t>
      </w:r>
      <w:r w:rsidRPr="001F794E">
        <w:rPr>
          <w:rFonts w:ascii="Nirmala UI" w:hAnsi="Nirmala UI" w:cs="Nirmala UI"/>
          <w:sz w:val="22"/>
          <w:szCs w:val="22"/>
        </w:rPr>
        <w:t>फक्त</w:t>
      </w:r>
      <w:r w:rsidRPr="001F794E">
        <w:rPr>
          <w:sz w:val="22"/>
          <w:szCs w:val="22"/>
        </w:rPr>
        <w:t xml:space="preserve"> input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depend </w:t>
      </w:r>
      <w:r w:rsidRPr="001F794E">
        <w:rPr>
          <w:rFonts w:ascii="Nirmala UI" w:hAnsi="Nirmala UI" w:cs="Nirmala UI"/>
          <w:sz w:val="22"/>
          <w:szCs w:val="22"/>
        </w:rPr>
        <w:t>असेल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त्याला</w:t>
      </w:r>
      <w:r w:rsidRPr="001F794E">
        <w:rPr>
          <w:sz w:val="22"/>
          <w:szCs w:val="22"/>
        </w:rPr>
        <w:t xml:space="preserve"> functional purity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6CE3EAB6" w14:textId="77777777" w:rsidR="005C514B" w:rsidRPr="001F794E" w:rsidRDefault="005C514B" w:rsidP="005C514B">
      <w:r w:rsidRPr="001F794E">
        <w:pict w14:anchorId="02DFD48B">
          <v:rect id="_x0000_i3323" style="width:0;height:1.5pt" o:hralign="center" o:hrstd="t" o:hr="t" fillcolor="#a0a0a0" stroked="f"/>
        </w:pict>
      </w:r>
    </w:p>
    <w:p w14:paraId="7EB03848" w14:textId="77777777" w:rsidR="005C514B" w:rsidRPr="001F794E" w:rsidRDefault="005C514B" w:rsidP="005C51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205. What are side effects in functional programming?</w:t>
      </w:r>
    </w:p>
    <w:p w14:paraId="496C1F36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3F63A99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Operations modifying external state.</w:t>
      </w:r>
    </w:p>
    <w:p w14:paraId="2832F393" w14:textId="77777777" w:rsidR="005C514B" w:rsidRPr="001F794E" w:rsidRDefault="005C514B" w:rsidP="005C514B">
      <w:pPr>
        <w:pStyle w:val="Heading3"/>
      </w:pPr>
      <w:r w:rsidRPr="001F794E">
        <w:t>Examples</w:t>
      </w:r>
    </w:p>
    <w:p w14:paraId="45B708C5" w14:textId="77777777" w:rsidR="005C514B" w:rsidRPr="001F794E" w:rsidRDefault="005C514B" w:rsidP="003003E2">
      <w:pPr>
        <w:pStyle w:val="NormalWeb"/>
        <w:numPr>
          <w:ilvl w:val="0"/>
          <w:numId w:val="720"/>
        </w:numPr>
        <w:rPr>
          <w:sz w:val="22"/>
          <w:szCs w:val="22"/>
        </w:rPr>
      </w:pPr>
      <w:r w:rsidRPr="001F794E">
        <w:rPr>
          <w:sz w:val="22"/>
          <w:szCs w:val="22"/>
        </w:rPr>
        <w:t>Updating global variables</w:t>
      </w:r>
    </w:p>
    <w:p w14:paraId="19D85A84" w14:textId="77777777" w:rsidR="005C514B" w:rsidRPr="001F794E" w:rsidRDefault="005C514B" w:rsidP="003003E2">
      <w:pPr>
        <w:pStyle w:val="NormalWeb"/>
        <w:numPr>
          <w:ilvl w:val="0"/>
          <w:numId w:val="720"/>
        </w:numPr>
        <w:rPr>
          <w:sz w:val="22"/>
          <w:szCs w:val="22"/>
        </w:rPr>
      </w:pPr>
      <w:r w:rsidRPr="001F794E">
        <w:rPr>
          <w:sz w:val="22"/>
          <w:szCs w:val="22"/>
        </w:rPr>
        <w:t>Modifying collections</w:t>
      </w:r>
    </w:p>
    <w:p w14:paraId="1C15317A" w14:textId="77777777" w:rsidR="005C514B" w:rsidRPr="001F794E" w:rsidRDefault="005C514B" w:rsidP="003003E2">
      <w:pPr>
        <w:pStyle w:val="NormalWeb"/>
        <w:numPr>
          <w:ilvl w:val="0"/>
          <w:numId w:val="720"/>
        </w:numPr>
        <w:rPr>
          <w:sz w:val="22"/>
          <w:szCs w:val="22"/>
        </w:rPr>
      </w:pPr>
      <w:r w:rsidRPr="001F794E">
        <w:rPr>
          <w:sz w:val="22"/>
          <w:szCs w:val="22"/>
        </w:rPr>
        <w:t>Database updates</w:t>
      </w:r>
    </w:p>
    <w:p w14:paraId="7417DFA5" w14:textId="77777777" w:rsidR="005C514B" w:rsidRPr="001F794E" w:rsidRDefault="005C514B" w:rsidP="005C514B">
      <w:pPr>
        <w:pStyle w:val="Heading3"/>
      </w:pPr>
      <w:r w:rsidRPr="001F794E">
        <w:t>Problem</w:t>
      </w:r>
    </w:p>
    <w:p w14:paraId="52EBC456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Harder debugging and concurrency issues.</w:t>
      </w:r>
    </w:p>
    <w:p w14:paraId="39D7F9C6" w14:textId="77777777" w:rsidR="005C514B" w:rsidRPr="001F794E" w:rsidRDefault="005C514B" w:rsidP="005C514B">
      <w:pPr>
        <w:pStyle w:val="Heading3"/>
      </w:pPr>
      <w:r w:rsidRPr="001F794E">
        <w:t>Important Point</w:t>
      </w:r>
    </w:p>
    <w:p w14:paraId="2D95F54D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Functional programming minimizes side effects.</w:t>
      </w:r>
    </w:p>
    <w:p w14:paraId="6CF052AD" w14:textId="77777777" w:rsidR="005C514B" w:rsidRPr="001F794E" w:rsidRDefault="005C514B" w:rsidP="005C514B">
      <w:r w:rsidRPr="001F794E">
        <w:pict w14:anchorId="5FE98214">
          <v:rect id="_x0000_i3324" style="width:0;height:1.5pt" o:hralign="center" o:hrstd="t" o:hr="t" fillcolor="#a0a0a0" stroked="f"/>
        </w:pict>
      </w:r>
    </w:p>
    <w:p w14:paraId="5AA0B088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1A12AA5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External state modify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side effect.</w:t>
      </w:r>
    </w:p>
    <w:p w14:paraId="7EEDE297" w14:textId="77777777" w:rsidR="005C514B" w:rsidRPr="001F794E" w:rsidRDefault="005C514B" w:rsidP="005C514B">
      <w:r w:rsidRPr="001F794E">
        <w:pict w14:anchorId="1C303234">
          <v:rect id="_x0000_i3325" style="width:0;height:1.5pt" o:hralign="center" o:hrstd="t" o:hr="t" fillcolor="#a0a0a0" stroked="f"/>
        </w:pict>
      </w:r>
    </w:p>
    <w:p w14:paraId="071AB538" w14:textId="77777777" w:rsidR="005C514B" w:rsidRPr="001F794E" w:rsidRDefault="005C514B" w:rsidP="005C51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206. What is declarative programming?</w:t>
      </w:r>
    </w:p>
    <w:p w14:paraId="26A6CA49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7AB1B0C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Focuses on:</w:t>
      </w:r>
    </w:p>
    <w:p w14:paraId="2A3994F8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What to do</w:t>
      </w:r>
    </w:p>
    <w:p w14:paraId="7E14C05D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instead of:</w:t>
      </w:r>
    </w:p>
    <w:p w14:paraId="7D249A8E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How to do</w:t>
      </w:r>
    </w:p>
    <w:p w14:paraId="004A33A6" w14:textId="77777777" w:rsidR="005C514B" w:rsidRPr="001F794E" w:rsidRDefault="005C514B" w:rsidP="005C514B">
      <w:pPr>
        <w:pStyle w:val="Heading3"/>
      </w:pPr>
      <w:r w:rsidRPr="001F794E">
        <w:lastRenderedPageBreak/>
        <w:t>Example</w:t>
      </w:r>
    </w:p>
    <w:p w14:paraId="39AC16BC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19F10351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.filter(x -&gt; x &gt; 10)</w:t>
      </w:r>
    </w:p>
    <w:p w14:paraId="4E18F432" w14:textId="77777777" w:rsidR="005C514B" w:rsidRPr="001F794E" w:rsidRDefault="005C514B" w:rsidP="005C514B">
      <w:pPr>
        <w:pStyle w:val="Heading3"/>
      </w:pPr>
      <w:r w:rsidRPr="001F794E">
        <w:t>Important Point</w:t>
      </w:r>
    </w:p>
    <w:p w14:paraId="2E5CFDBA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Streams encourage declarative style.</w:t>
      </w:r>
    </w:p>
    <w:p w14:paraId="407EA110" w14:textId="77777777" w:rsidR="005C514B" w:rsidRPr="001F794E" w:rsidRDefault="005C514B" w:rsidP="005C514B">
      <w:r w:rsidRPr="001F794E">
        <w:pict w14:anchorId="0002C5D1">
          <v:rect id="_x0000_i3326" style="width:0;height:1.5pt" o:hralign="center" o:hrstd="t" o:hr="t" fillcolor="#a0a0a0" stroked="f"/>
        </w:pict>
      </w:r>
    </w:p>
    <w:p w14:paraId="54F5AA25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F8D2448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How </w:t>
      </w:r>
      <w:r w:rsidRPr="001F794E">
        <w:rPr>
          <w:rFonts w:ascii="Nirmala UI" w:hAnsi="Nirmala UI" w:cs="Nirmala UI"/>
          <w:sz w:val="22"/>
          <w:szCs w:val="22"/>
        </w:rPr>
        <w:t>ऐवजी</w:t>
      </w:r>
      <w:r w:rsidRPr="001F794E">
        <w:rPr>
          <w:sz w:val="22"/>
          <w:szCs w:val="22"/>
        </w:rPr>
        <w:t xml:space="preserve"> What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focus </w:t>
      </w:r>
      <w:r w:rsidRPr="001F794E">
        <w:rPr>
          <w:rFonts w:ascii="Nirmala UI" w:hAnsi="Nirmala UI" w:cs="Nirmala UI"/>
          <w:sz w:val="22"/>
          <w:szCs w:val="22"/>
        </w:rPr>
        <w:t>करणारी</w:t>
      </w:r>
      <w:r w:rsidRPr="001F794E">
        <w:rPr>
          <w:sz w:val="22"/>
          <w:szCs w:val="22"/>
        </w:rPr>
        <w:t xml:space="preserve"> style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declarative programming.</w:t>
      </w:r>
    </w:p>
    <w:p w14:paraId="14B5CC01" w14:textId="77777777" w:rsidR="005C514B" w:rsidRPr="001F794E" w:rsidRDefault="005C514B" w:rsidP="005C514B">
      <w:r w:rsidRPr="001F794E">
        <w:pict w14:anchorId="056B9D00">
          <v:rect id="_x0000_i3327" style="width:0;height:1.5pt" o:hralign="center" o:hrstd="t" o:hr="t" fillcolor="#a0a0a0" stroked="f"/>
        </w:pict>
      </w:r>
    </w:p>
    <w:p w14:paraId="1D6000EE" w14:textId="77777777" w:rsidR="005C514B" w:rsidRPr="001F794E" w:rsidRDefault="005C514B" w:rsidP="005C51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207. Difference between imperative and declarative programming?</w:t>
      </w:r>
    </w:p>
    <w:p w14:paraId="071077A4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732"/>
      </w:tblGrid>
      <w:tr w:rsidR="005C514B" w:rsidRPr="001F794E" w14:paraId="5AF206D6" w14:textId="77777777" w:rsidTr="005C51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A8581" w14:textId="77777777" w:rsidR="005C514B" w:rsidRPr="001F794E" w:rsidRDefault="005C514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Imperative</w:t>
            </w:r>
          </w:p>
        </w:tc>
        <w:tc>
          <w:tcPr>
            <w:tcW w:w="0" w:type="auto"/>
            <w:vAlign w:val="center"/>
            <w:hideMark/>
          </w:tcPr>
          <w:p w14:paraId="7D705ECE" w14:textId="77777777" w:rsidR="005C514B" w:rsidRPr="001F794E" w:rsidRDefault="005C514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Declarative</w:t>
            </w:r>
          </w:p>
        </w:tc>
      </w:tr>
      <w:tr w:rsidR="005C514B" w:rsidRPr="001F794E" w14:paraId="0D83138E" w14:textId="77777777" w:rsidTr="005C5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D1F47" w14:textId="77777777" w:rsidR="005C514B" w:rsidRPr="001F794E" w:rsidRDefault="005C514B">
            <w:r w:rsidRPr="001F794E">
              <w:t>Focus on steps</w:t>
            </w:r>
          </w:p>
        </w:tc>
        <w:tc>
          <w:tcPr>
            <w:tcW w:w="0" w:type="auto"/>
            <w:vAlign w:val="center"/>
            <w:hideMark/>
          </w:tcPr>
          <w:p w14:paraId="36A5B0F9" w14:textId="77777777" w:rsidR="005C514B" w:rsidRPr="001F794E" w:rsidRDefault="005C514B">
            <w:r w:rsidRPr="001F794E">
              <w:t>Focus on result</w:t>
            </w:r>
          </w:p>
        </w:tc>
      </w:tr>
      <w:tr w:rsidR="005C514B" w:rsidRPr="001F794E" w14:paraId="1A17ECEA" w14:textId="77777777" w:rsidTr="005C5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F2EB" w14:textId="77777777" w:rsidR="005C514B" w:rsidRPr="001F794E" w:rsidRDefault="005C514B">
            <w:r w:rsidRPr="001F794E">
              <w:t>Manual loops</w:t>
            </w:r>
          </w:p>
        </w:tc>
        <w:tc>
          <w:tcPr>
            <w:tcW w:w="0" w:type="auto"/>
            <w:vAlign w:val="center"/>
            <w:hideMark/>
          </w:tcPr>
          <w:p w14:paraId="12211464" w14:textId="77777777" w:rsidR="005C514B" w:rsidRPr="001F794E" w:rsidRDefault="005C514B">
            <w:r w:rsidRPr="001F794E">
              <w:t>Stream operations</w:t>
            </w:r>
          </w:p>
        </w:tc>
      </w:tr>
      <w:tr w:rsidR="005C514B" w:rsidRPr="001F794E" w14:paraId="7A7B1BF7" w14:textId="77777777" w:rsidTr="005C5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8368" w14:textId="77777777" w:rsidR="005C514B" w:rsidRPr="001F794E" w:rsidRDefault="005C514B">
            <w:r w:rsidRPr="001F794E">
              <w:t>More boilerplate</w:t>
            </w:r>
          </w:p>
        </w:tc>
        <w:tc>
          <w:tcPr>
            <w:tcW w:w="0" w:type="auto"/>
            <w:vAlign w:val="center"/>
            <w:hideMark/>
          </w:tcPr>
          <w:p w14:paraId="4D0601AD" w14:textId="77777777" w:rsidR="005C514B" w:rsidRPr="001F794E" w:rsidRDefault="005C514B">
            <w:r w:rsidRPr="001F794E">
              <w:t>Cleaner code</w:t>
            </w:r>
          </w:p>
        </w:tc>
      </w:tr>
    </w:tbl>
    <w:p w14:paraId="5FECD5EE" w14:textId="77777777" w:rsidR="005C514B" w:rsidRPr="001F794E" w:rsidRDefault="005C514B" w:rsidP="005C514B">
      <w:pPr>
        <w:pStyle w:val="Heading3"/>
      </w:pPr>
      <w:r w:rsidRPr="001F794E">
        <w:t>Important Point</w:t>
      </w:r>
    </w:p>
    <w:p w14:paraId="1BD7E767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Java 8 promotes declarative coding.</w:t>
      </w:r>
    </w:p>
    <w:p w14:paraId="44D50906" w14:textId="77777777" w:rsidR="005C514B" w:rsidRPr="001F794E" w:rsidRDefault="005C514B" w:rsidP="005C514B">
      <w:r w:rsidRPr="001F794E">
        <w:pict w14:anchorId="0C72B3B7">
          <v:rect id="_x0000_i3328" style="width:0;height:1.5pt" o:hralign="center" o:hrstd="t" o:hr="t" fillcolor="#a0a0a0" stroked="f"/>
        </w:pict>
      </w:r>
    </w:p>
    <w:p w14:paraId="3BC80445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112"/>
      </w:tblGrid>
      <w:tr w:rsidR="005C514B" w:rsidRPr="001F794E" w14:paraId="03251AAD" w14:textId="77777777" w:rsidTr="005C51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8A3C9" w14:textId="77777777" w:rsidR="005C514B" w:rsidRPr="001F794E" w:rsidRDefault="005C514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Imperative</w:t>
            </w:r>
          </w:p>
        </w:tc>
        <w:tc>
          <w:tcPr>
            <w:tcW w:w="0" w:type="auto"/>
            <w:vAlign w:val="center"/>
            <w:hideMark/>
          </w:tcPr>
          <w:p w14:paraId="7A900BE4" w14:textId="77777777" w:rsidR="005C514B" w:rsidRPr="001F794E" w:rsidRDefault="005C514B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Declarative</w:t>
            </w:r>
          </w:p>
        </w:tc>
      </w:tr>
      <w:tr w:rsidR="005C514B" w:rsidRPr="001F794E" w14:paraId="2BC5FEFA" w14:textId="77777777" w:rsidTr="005C51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D013D" w14:textId="77777777" w:rsidR="005C514B" w:rsidRPr="001F794E" w:rsidRDefault="005C514B">
            <w:r w:rsidRPr="001F794E">
              <w:lastRenderedPageBreak/>
              <w:t>Steps</w:t>
            </w:r>
          </w:p>
        </w:tc>
        <w:tc>
          <w:tcPr>
            <w:tcW w:w="0" w:type="auto"/>
            <w:vAlign w:val="center"/>
            <w:hideMark/>
          </w:tcPr>
          <w:p w14:paraId="73A5694F" w14:textId="77777777" w:rsidR="005C514B" w:rsidRPr="001F794E" w:rsidRDefault="005C514B">
            <w:r w:rsidRPr="001F794E">
              <w:t>Result</w:t>
            </w:r>
          </w:p>
        </w:tc>
      </w:tr>
    </w:tbl>
    <w:p w14:paraId="65D37949" w14:textId="77777777" w:rsidR="005C514B" w:rsidRPr="001F794E" w:rsidRDefault="005C514B" w:rsidP="005C514B">
      <w:r w:rsidRPr="001F794E">
        <w:pict w14:anchorId="276522F5">
          <v:rect id="_x0000_i3329" style="width:0;height:1.5pt" o:hralign="center" o:hrstd="t" o:hr="t" fillcolor="#a0a0a0" stroked="f"/>
        </w:pict>
      </w:r>
    </w:p>
    <w:p w14:paraId="7CE0D5C2" w14:textId="77777777" w:rsidR="005C514B" w:rsidRPr="001F794E" w:rsidRDefault="005C514B" w:rsidP="005C51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208. What is functional style coding?</w:t>
      </w:r>
    </w:p>
    <w:p w14:paraId="5875776D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D73657E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Programming using:</w:t>
      </w:r>
    </w:p>
    <w:p w14:paraId="3F0964E5" w14:textId="77777777" w:rsidR="005C514B" w:rsidRPr="001F794E" w:rsidRDefault="005C514B" w:rsidP="003003E2">
      <w:pPr>
        <w:pStyle w:val="NormalWeb"/>
        <w:numPr>
          <w:ilvl w:val="0"/>
          <w:numId w:val="721"/>
        </w:numPr>
        <w:rPr>
          <w:sz w:val="22"/>
          <w:szCs w:val="22"/>
        </w:rPr>
      </w:pPr>
      <w:r w:rsidRPr="001F794E">
        <w:rPr>
          <w:sz w:val="22"/>
          <w:szCs w:val="22"/>
        </w:rPr>
        <w:t>Pure functions</w:t>
      </w:r>
    </w:p>
    <w:p w14:paraId="66708207" w14:textId="77777777" w:rsidR="005C514B" w:rsidRPr="001F794E" w:rsidRDefault="005C514B" w:rsidP="003003E2">
      <w:pPr>
        <w:pStyle w:val="NormalWeb"/>
        <w:numPr>
          <w:ilvl w:val="0"/>
          <w:numId w:val="721"/>
        </w:numPr>
        <w:rPr>
          <w:sz w:val="22"/>
          <w:szCs w:val="22"/>
        </w:rPr>
      </w:pPr>
      <w:r w:rsidRPr="001F794E">
        <w:rPr>
          <w:sz w:val="22"/>
          <w:szCs w:val="22"/>
        </w:rPr>
        <w:t>Immutable data</w:t>
      </w:r>
    </w:p>
    <w:p w14:paraId="05392269" w14:textId="77777777" w:rsidR="005C514B" w:rsidRPr="001F794E" w:rsidRDefault="005C514B" w:rsidP="003003E2">
      <w:pPr>
        <w:pStyle w:val="NormalWeb"/>
        <w:numPr>
          <w:ilvl w:val="0"/>
          <w:numId w:val="721"/>
        </w:numPr>
        <w:rPr>
          <w:sz w:val="22"/>
          <w:szCs w:val="22"/>
        </w:rPr>
      </w:pPr>
      <w:r w:rsidRPr="001F794E">
        <w:rPr>
          <w:sz w:val="22"/>
          <w:szCs w:val="22"/>
        </w:rPr>
        <w:t>Higher-order functions</w:t>
      </w:r>
    </w:p>
    <w:p w14:paraId="7BE9BDC7" w14:textId="77777777" w:rsidR="005C514B" w:rsidRPr="001F794E" w:rsidRDefault="005C514B" w:rsidP="005C514B">
      <w:pPr>
        <w:pStyle w:val="Heading3"/>
      </w:pPr>
      <w:r w:rsidRPr="001F794E">
        <w:t>Example</w:t>
      </w:r>
    </w:p>
    <w:p w14:paraId="51227EDE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map()</w:t>
      </w:r>
    </w:p>
    <w:p w14:paraId="3369E2FD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filter()</w:t>
      </w:r>
    </w:p>
    <w:p w14:paraId="0035E3AC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reduce()</w:t>
      </w:r>
    </w:p>
    <w:p w14:paraId="2E6BF635" w14:textId="77777777" w:rsidR="005C514B" w:rsidRPr="001F794E" w:rsidRDefault="005C514B" w:rsidP="005C514B">
      <w:pPr>
        <w:pStyle w:val="Heading3"/>
      </w:pPr>
      <w:r w:rsidRPr="001F794E">
        <w:t>Benefits</w:t>
      </w:r>
    </w:p>
    <w:p w14:paraId="7ED115FC" w14:textId="77777777" w:rsidR="005C514B" w:rsidRPr="001F794E" w:rsidRDefault="005C514B" w:rsidP="003003E2">
      <w:pPr>
        <w:pStyle w:val="NormalWeb"/>
        <w:numPr>
          <w:ilvl w:val="0"/>
          <w:numId w:val="722"/>
        </w:numPr>
        <w:rPr>
          <w:sz w:val="22"/>
          <w:szCs w:val="22"/>
        </w:rPr>
      </w:pPr>
      <w:r w:rsidRPr="001F794E">
        <w:rPr>
          <w:sz w:val="22"/>
          <w:szCs w:val="22"/>
        </w:rPr>
        <w:t>Cleaner code</w:t>
      </w:r>
    </w:p>
    <w:p w14:paraId="36455EC1" w14:textId="77777777" w:rsidR="005C514B" w:rsidRPr="001F794E" w:rsidRDefault="005C514B" w:rsidP="003003E2">
      <w:pPr>
        <w:pStyle w:val="NormalWeb"/>
        <w:numPr>
          <w:ilvl w:val="0"/>
          <w:numId w:val="722"/>
        </w:numPr>
        <w:rPr>
          <w:sz w:val="22"/>
          <w:szCs w:val="22"/>
        </w:rPr>
      </w:pPr>
      <w:r w:rsidRPr="001F794E">
        <w:rPr>
          <w:sz w:val="22"/>
          <w:szCs w:val="22"/>
        </w:rPr>
        <w:t>Better concurrency</w:t>
      </w:r>
    </w:p>
    <w:p w14:paraId="1E50F5D8" w14:textId="77777777" w:rsidR="005C514B" w:rsidRPr="001F794E" w:rsidRDefault="005C514B" w:rsidP="005C514B">
      <w:pPr>
        <w:pStyle w:val="Heading3"/>
      </w:pPr>
      <w:r w:rsidRPr="001F794E">
        <w:t>Important Point</w:t>
      </w:r>
    </w:p>
    <w:p w14:paraId="22F4303E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Streams are functional-style APIs.</w:t>
      </w:r>
    </w:p>
    <w:p w14:paraId="0CEB8D06" w14:textId="77777777" w:rsidR="005C514B" w:rsidRPr="001F794E" w:rsidRDefault="005C514B" w:rsidP="005C514B">
      <w:r w:rsidRPr="001F794E">
        <w:pict w14:anchorId="6DFAE993">
          <v:rect id="_x0000_i3330" style="width:0;height:1.5pt" o:hralign="center" o:hrstd="t" o:hr="t" fillcolor="#a0a0a0" stroked="f"/>
        </w:pict>
      </w:r>
    </w:p>
    <w:p w14:paraId="438DD222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2C3299C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Functional concepts </w:t>
      </w:r>
      <w:r w:rsidRPr="001F794E">
        <w:rPr>
          <w:rFonts w:ascii="Nirmala UI" w:hAnsi="Nirmala UI" w:cs="Nirmala UI"/>
          <w:sz w:val="22"/>
          <w:szCs w:val="22"/>
        </w:rPr>
        <w:t>वापरून</w:t>
      </w:r>
      <w:r w:rsidRPr="001F794E">
        <w:rPr>
          <w:sz w:val="22"/>
          <w:szCs w:val="22"/>
        </w:rPr>
        <w:t xml:space="preserve"> coding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functional style coding.</w:t>
      </w:r>
    </w:p>
    <w:p w14:paraId="0420158D" w14:textId="77777777" w:rsidR="005C514B" w:rsidRPr="001F794E" w:rsidRDefault="005C514B" w:rsidP="005C514B">
      <w:r w:rsidRPr="001F794E">
        <w:pict w14:anchorId="4DDFB050">
          <v:rect id="_x0000_i3331" style="width:0;height:1.5pt" o:hralign="center" o:hrstd="t" o:hr="t" fillcolor="#a0a0a0" stroked="f"/>
        </w:pict>
      </w:r>
    </w:p>
    <w:p w14:paraId="5DE76776" w14:textId="77777777" w:rsidR="005C514B" w:rsidRPr="001F794E" w:rsidRDefault="005C514B" w:rsidP="005C51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209. What is higher-order function?</w:t>
      </w:r>
    </w:p>
    <w:p w14:paraId="1178FE46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69BF8630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Function that:</w:t>
      </w:r>
    </w:p>
    <w:p w14:paraId="738BD991" w14:textId="77777777" w:rsidR="005C514B" w:rsidRPr="001F794E" w:rsidRDefault="005C514B" w:rsidP="003003E2">
      <w:pPr>
        <w:pStyle w:val="NormalWeb"/>
        <w:numPr>
          <w:ilvl w:val="0"/>
          <w:numId w:val="723"/>
        </w:numPr>
        <w:rPr>
          <w:sz w:val="22"/>
          <w:szCs w:val="22"/>
        </w:rPr>
      </w:pPr>
      <w:r w:rsidRPr="001F794E">
        <w:rPr>
          <w:sz w:val="22"/>
          <w:szCs w:val="22"/>
        </w:rPr>
        <w:t>Accepts function as parameter OR</w:t>
      </w:r>
    </w:p>
    <w:p w14:paraId="572692B9" w14:textId="77777777" w:rsidR="005C514B" w:rsidRPr="001F794E" w:rsidRDefault="005C514B" w:rsidP="003003E2">
      <w:pPr>
        <w:pStyle w:val="NormalWeb"/>
        <w:numPr>
          <w:ilvl w:val="0"/>
          <w:numId w:val="723"/>
        </w:numPr>
        <w:rPr>
          <w:sz w:val="22"/>
          <w:szCs w:val="22"/>
        </w:rPr>
      </w:pPr>
      <w:r w:rsidRPr="001F794E">
        <w:rPr>
          <w:sz w:val="22"/>
          <w:szCs w:val="22"/>
        </w:rPr>
        <w:t>Returns function</w:t>
      </w:r>
    </w:p>
    <w:p w14:paraId="7DD7B791" w14:textId="77777777" w:rsidR="005C514B" w:rsidRPr="001F794E" w:rsidRDefault="005C514B" w:rsidP="005C514B">
      <w:pPr>
        <w:pStyle w:val="Heading3"/>
      </w:pPr>
      <w:r w:rsidRPr="001F794E">
        <w:t>Example</w:t>
      </w:r>
    </w:p>
    <w:p w14:paraId="57AA3940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filter(predicate)</w:t>
      </w:r>
    </w:p>
    <w:p w14:paraId="38632497" w14:textId="77777777" w:rsidR="005C514B" w:rsidRPr="001F794E" w:rsidRDefault="005C514B" w:rsidP="005C514B">
      <w:pPr>
        <w:pStyle w:val="Heading3"/>
      </w:pPr>
      <w:r w:rsidRPr="001F794E">
        <w:t>Important Point</w:t>
      </w:r>
    </w:p>
    <w:p w14:paraId="4E7F949D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Core functional programming concept.</w:t>
      </w:r>
    </w:p>
    <w:p w14:paraId="0F752A1F" w14:textId="77777777" w:rsidR="005C514B" w:rsidRPr="001F794E" w:rsidRDefault="005C514B" w:rsidP="005C514B">
      <w:r w:rsidRPr="001F794E">
        <w:pict w14:anchorId="197BD1B2">
          <v:rect id="_x0000_i3332" style="width:0;height:1.5pt" o:hralign="center" o:hrstd="t" o:hr="t" fillcolor="#a0a0a0" stroked="f"/>
        </w:pict>
      </w:r>
    </w:p>
    <w:p w14:paraId="1CDDADFF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F68D517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Function parameter </w:t>
      </w:r>
      <w:r w:rsidRPr="001F794E">
        <w:rPr>
          <w:rFonts w:ascii="Nirmala UI" w:hAnsi="Nirmala UI" w:cs="Nirmala UI"/>
          <w:sz w:val="22"/>
          <w:szCs w:val="22"/>
        </w:rPr>
        <w:t>म्हणून</w:t>
      </w:r>
      <w:r w:rsidRPr="001F794E">
        <w:rPr>
          <w:sz w:val="22"/>
          <w:szCs w:val="22"/>
        </w:rPr>
        <w:t xml:space="preserve"> function </w:t>
      </w:r>
      <w:r w:rsidRPr="001F794E">
        <w:rPr>
          <w:rFonts w:ascii="Nirmala UI" w:hAnsi="Nirmala UI" w:cs="Nirmala UI"/>
          <w:sz w:val="22"/>
          <w:szCs w:val="22"/>
        </w:rPr>
        <w:t>घेणारी</w:t>
      </w:r>
      <w:r w:rsidRPr="001F794E">
        <w:rPr>
          <w:sz w:val="22"/>
          <w:szCs w:val="22"/>
        </w:rPr>
        <w:t xml:space="preserve"> function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higher-order function.</w:t>
      </w:r>
    </w:p>
    <w:p w14:paraId="73C3E22A" w14:textId="77777777" w:rsidR="005C514B" w:rsidRPr="001F794E" w:rsidRDefault="005C514B" w:rsidP="005C514B">
      <w:r w:rsidRPr="001F794E">
        <w:pict w14:anchorId="3E284AF8">
          <v:rect id="_x0000_i3333" style="width:0;height:1.5pt" o:hralign="center" o:hrstd="t" o:hr="t" fillcolor="#a0a0a0" stroked="f"/>
        </w:pict>
      </w:r>
    </w:p>
    <w:p w14:paraId="3CC86D8E" w14:textId="77777777" w:rsidR="005C514B" w:rsidRPr="001F794E" w:rsidRDefault="005C514B" w:rsidP="005C51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210. What is closure in Java lambda?</w:t>
      </w:r>
    </w:p>
    <w:p w14:paraId="701FA3A5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8D5E097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Lambda capturing surrounding variables.</w:t>
      </w:r>
    </w:p>
    <w:p w14:paraId="1015A6D9" w14:textId="77777777" w:rsidR="005C514B" w:rsidRPr="001F794E" w:rsidRDefault="005C514B" w:rsidP="005C514B">
      <w:pPr>
        <w:pStyle w:val="Heading3"/>
      </w:pPr>
      <w:r w:rsidRPr="001F794E">
        <w:t>Example</w:t>
      </w:r>
    </w:p>
    <w:p w14:paraId="29AE89D5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a = 10;</w:t>
      </w:r>
    </w:p>
    <w:p w14:paraId="27EA704B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</w:p>
    <w:p w14:paraId="67E2C4C3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Runnable r =</w:t>
      </w:r>
    </w:p>
    <w:p w14:paraId="01A34CAD" w14:textId="77777777" w:rsidR="005C514B" w:rsidRPr="001F794E" w:rsidRDefault="005C514B" w:rsidP="005C514B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() -&gt; System.out.println(a);</w:t>
      </w:r>
    </w:p>
    <w:p w14:paraId="70C14889" w14:textId="77777777" w:rsidR="005C514B" w:rsidRPr="001F794E" w:rsidRDefault="005C514B" w:rsidP="005C514B">
      <w:pPr>
        <w:pStyle w:val="Heading3"/>
      </w:pPr>
      <w:r w:rsidRPr="001F794E">
        <w:t>Important Point</w:t>
      </w:r>
    </w:p>
    <w:p w14:paraId="420898BF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Captured variables must be effectively final.</w:t>
      </w:r>
    </w:p>
    <w:p w14:paraId="5ED8A8D5" w14:textId="77777777" w:rsidR="005C514B" w:rsidRPr="001F794E" w:rsidRDefault="005C514B" w:rsidP="005C514B">
      <w:r w:rsidRPr="001F794E">
        <w:pict w14:anchorId="2AD0D381">
          <v:rect id="_x0000_i3334" style="width:0;height:1.5pt" o:hralign="center" o:hrstd="t" o:hr="t" fillcolor="#a0a0a0" stroked="f"/>
        </w:pict>
      </w:r>
    </w:p>
    <w:p w14:paraId="38D1DE3A" w14:textId="77777777" w:rsidR="005C514B" w:rsidRPr="001F794E" w:rsidRDefault="005C514B" w:rsidP="005C514B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664731A8" w14:textId="77777777" w:rsidR="005C514B" w:rsidRPr="001F794E" w:rsidRDefault="005C514B" w:rsidP="005C514B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Lambda </w:t>
      </w:r>
      <w:r w:rsidRPr="001F794E">
        <w:rPr>
          <w:rFonts w:ascii="Nirmala UI" w:hAnsi="Nirmala UI" w:cs="Nirmala UI"/>
          <w:sz w:val="22"/>
          <w:szCs w:val="22"/>
        </w:rPr>
        <w:t>बाहेरील</w:t>
      </w:r>
      <w:r w:rsidRPr="001F794E">
        <w:rPr>
          <w:sz w:val="22"/>
          <w:szCs w:val="22"/>
        </w:rPr>
        <w:t xml:space="preserve"> variables capture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त्याला</w:t>
      </w:r>
      <w:r w:rsidRPr="001F794E">
        <w:rPr>
          <w:sz w:val="22"/>
          <w:szCs w:val="22"/>
        </w:rPr>
        <w:t xml:space="preserve"> closure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5448EB06" w14:textId="77777777" w:rsidR="005C514B" w:rsidRPr="001F794E" w:rsidRDefault="005C514B" w:rsidP="005C514B">
      <w:r w:rsidRPr="001F794E">
        <w:pict w14:anchorId="284EB350">
          <v:rect id="_x0000_i3335" style="width:0;height:1.5pt" o:hralign="center" o:hrstd="t" o:hr="t" fillcolor="#a0a0a0" stroked="f"/>
        </w:pict>
      </w:r>
    </w:p>
    <w:p w14:paraId="0C6D1BBA" w14:textId="77777777" w:rsidR="005C514B" w:rsidRPr="001F794E" w:rsidRDefault="005C514B" w:rsidP="005C514B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210/250 COMPLETED</w:t>
      </w:r>
    </w:p>
    <w:p w14:paraId="1171B6AA" w14:textId="77777777" w:rsidR="00487612" w:rsidRPr="001F794E" w:rsidRDefault="00487612" w:rsidP="004876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(211–220)</w:t>
      </w:r>
    </w:p>
    <w:p w14:paraId="52794038" w14:textId="77777777" w:rsidR="00487612" w:rsidRPr="001F794E" w:rsidRDefault="00487612" w:rsidP="00487612">
      <w:r w:rsidRPr="001F794E">
        <w:pict w14:anchorId="61863214">
          <v:rect id="_x0000_i3336" style="width:0;height:1.5pt" o:hralign="center" o:hrstd="t" o:hr="t" fillcolor="#a0a0a0" stroked="f"/>
        </w:pict>
      </w:r>
    </w:p>
    <w:p w14:paraId="10A1817C" w14:textId="77777777" w:rsidR="00487612" w:rsidRPr="001F794E" w:rsidRDefault="00487612" w:rsidP="004876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211. What is currying in functional programming?</w:t>
      </w:r>
    </w:p>
    <w:p w14:paraId="1EF11D0F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2F485F8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Converting function with multiple arguments into:</w:t>
      </w:r>
    </w:p>
    <w:p w14:paraId="19C43371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Sequence of single-argument functions</w:t>
      </w:r>
    </w:p>
    <w:p w14:paraId="16F6404F" w14:textId="77777777" w:rsidR="00487612" w:rsidRPr="001F794E" w:rsidRDefault="00487612" w:rsidP="00487612">
      <w:pPr>
        <w:pStyle w:val="Heading3"/>
      </w:pPr>
      <w:r w:rsidRPr="001F794E">
        <w:t>Example</w:t>
      </w:r>
    </w:p>
    <w:p w14:paraId="000DCA67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x -&gt; y -&gt; x + y</w:t>
      </w:r>
    </w:p>
    <w:p w14:paraId="2C1A91A2" w14:textId="77777777" w:rsidR="00487612" w:rsidRPr="001F794E" w:rsidRDefault="00487612" w:rsidP="00487612">
      <w:pPr>
        <w:pStyle w:val="Heading3"/>
      </w:pPr>
      <w:r w:rsidRPr="001F794E">
        <w:t>Benefits</w:t>
      </w:r>
    </w:p>
    <w:p w14:paraId="1251C0E2" w14:textId="77777777" w:rsidR="00487612" w:rsidRPr="001F794E" w:rsidRDefault="00487612" w:rsidP="003003E2">
      <w:pPr>
        <w:pStyle w:val="NormalWeb"/>
        <w:numPr>
          <w:ilvl w:val="0"/>
          <w:numId w:val="724"/>
        </w:numPr>
        <w:rPr>
          <w:sz w:val="22"/>
          <w:szCs w:val="22"/>
        </w:rPr>
      </w:pPr>
      <w:r w:rsidRPr="001F794E">
        <w:rPr>
          <w:sz w:val="22"/>
          <w:szCs w:val="22"/>
        </w:rPr>
        <w:t>Function reuse</w:t>
      </w:r>
    </w:p>
    <w:p w14:paraId="656154B9" w14:textId="77777777" w:rsidR="00487612" w:rsidRPr="001F794E" w:rsidRDefault="00487612" w:rsidP="003003E2">
      <w:pPr>
        <w:pStyle w:val="NormalWeb"/>
        <w:numPr>
          <w:ilvl w:val="0"/>
          <w:numId w:val="724"/>
        </w:numPr>
        <w:rPr>
          <w:sz w:val="22"/>
          <w:szCs w:val="22"/>
        </w:rPr>
      </w:pPr>
      <w:r w:rsidRPr="001F794E">
        <w:rPr>
          <w:sz w:val="22"/>
          <w:szCs w:val="22"/>
        </w:rPr>
        <w:t>Partial application</w:t>
      </w:r>
    </w:p>
    <w:p w14:paraId="61FC2701" w14:textId="77777777" w:rsidR="00487612" w:rsidRPr="001F794E" w:rsidRDefault="00487612" w:rsidP="00487612">
      <w:pPr>
        <w:pStyle w:val="Heading3"/>
      </w:pPr>
      <w:r w:rsidRPr="001F794E">
        <w:t>Important Point</w:t>
      </w:r>
    </w:p>
    <w:p w14:paraId="21713D7D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Advanced functional programming concept.</w:t>
      </w:r>
    </w:p>
    <w:p w14:paraId="10509C03" w14:textId="77777777" w:rsidR="00487612" w:rsidRPr="001F794E" w:rsidRDefault="00487612" w:rsidP="00487612">
      <w:r w:rsidRPr="001F794E">
        <w:pict w14:anchorId="743C02A7">
          <v:rect id="_x0000_i3337" style="width:0;height:1.5pt" o:hralign="center" o:hrstd="t" o:hr="t" fillcolor="#a0a0a0" stroked="f"/>
        </w:pict>
      </w:r>
    </w:p>
    <w:p w14:paraId="7F7DCA05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7BC2518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arguments </w:t>
      </w:r>
      <w:r w:rsidRPr="001F794E">
        <w:rPr>
          <w:rFonts w:ascii="Nirmala UI" w:hAnsi="Nirmala UI" w:cs="Nirmala UI"/>
          <w:sz w:val="22"/>
          <w:szCs w:val="22"/>
        </w:rPr>
        <w:t>असलेली</w:t>
      </w:r>
      <w:r w:rsidRPr="001F794E">
        <w:rPr>
          <w:sz w:val="22"/>
          <w:szCs w:val="22"/>
        </w:rPr>
        <w:t xml:space="preserve"> function single-argument functions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convert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currying.</w:t>
      </w:r>
    </w:p>
    <w:p w14:paraId="27E7C630" w14:textId="77777777" w:rsidR="00487612" w:rsidRPr="001F794E" w:rsidRDefault="00487612" w:rsidP="00487612">
      <w:r w:rsidRPr="001F794E">
        <w:lastRenderedPageBreak/>
        <w:pict w14:anchorId="3D3EB542">
          <v:rect id="_x0000_i3338" style="width:0;height:1.5pt" o:hralign="center" o:hrstd="t" o:hr="t" fillcolor="#a0a0a0" stroked="f"/>
        </w:pict>
      </w:r>
    </w:p>
    <w:p w14:paraId="01AAE952" w14:textId="77777777" w:rsidR="00487612" w:rsidRPr="001F794E" w:rsidRDefault="00487612" w:rsidP="004876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212. What is partial function application?</w:t>
      </w:r>
    </w:p>
    <w:p w14:paraId="14C5A604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D7E95E8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Fixing some arguments of function.</w:t>
      </w:r>
    </w:p>
    <w:p w14:paraId="7C49EDCC" w14:textId="77777777" w:rsidR="00487612" w:rsidRPr="001F794E" w:rsidRDefault="00487612" w:rsidP="00487612">
      <w:pPr>
        <w:pStyle w:val="Heading3"/>
      </w:pPr>
      <w:r w:rsidRPr="001F794E">
        <w:t>Example</w:t>
      </w:r>
    </w:p>
    <w:p w14:paraId="3B34A984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add(5, y)</w:t>
      </w:r>
    </w:p>
    <w:p w14:paraId="6E57F0E9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where:</w:t>
      </w:r>
    </w:p>
    <w:p w14:paraId="3EC2112E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5 fixed already</w:t>
      </w:r>
    </w:p>
    <w:p w14:paraId="3619F956" w14:textId="77777777" w:rsidR="00487612" w:rsidRPr="001F794E" w:rsidRDefault="00487612" w:rsidP="00487612">
      <w:pPr>
        <w:pStyle w:val="Heading3"/>
      </w:pPr>
      <w:r w:rsidRPr="001F794E">
        <w:t>Benefits</w:t>
      </w:r>
    </w:p>
    <w:p w14:paraId="1D7F3A1A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Reusable specialized functions.</w:t>
      </w:r>
    </w:p>
    <w:p w14:paraId="34E4B377" w14:textId="77777777" w:rsidR="00487612" w:rsidRPr="001F794E" w:rsidRDefault="00487612" w:rsidP="00487612">
      <w:pPr>
        <w:pStyle w:val="Heading3"/>
      </w:pPr>
      <w:r w:rsidRPr="001F794E">
        <w:t>Important Point</w:t>
      </w:r>
    </w:p>
    <w:p w14:paraId="44C5A2AA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heavily in FP languages.</w:t>
      </w:r>
    </w:p>
    <w:p w14:paraId="6CFE23B4" w14:textId="77777777" w:rsidR="00487612" w:rsidRPr="001F794E" w:rsidRDefault="00487612" w:rsidP="00487612">
      <w:r w:rsidRPr="001F794E">
        <w:pict w14:anchorId="29BC70BB">
          <v:rect id="_x0000_i3339" style="width:0;height:1.5pt" o:hralign="center" o:hrstd="t" o:hr="t" fillcolor="#a0a0a0" stroked="f"/>
        </w:pict>
      </w:r>
    </w:p>
    <w:p w14:paraId="6CACA953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6E8B596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Function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काही</w:t>
      </w:r>
      <w:r w:rsidRPr="001F794E">
        <w:rPr>
          <w:sz w:val="22"/>
          <w:szCs w:val="22"/>
        </w:rPr>
        <w:t xml:space="preserve"> arguments </w:t>
      </w:r>
      <w:r w:rsidRPr="001F794E">
        <w:rPr>
          <w:rFonts w:ascii="Nirmala UI" w:hAnsi="Nirmala UI" w:cs="Nirmala UI"/>
          <w:sz w:val="22"/>
          <w:szCs w:val="22"/>
        </w:rPr>
        <w:t>आधीच</w:t>
      </w:r>
      <w:r w:rsidRPr="001F794E">
        <w:rPr>
          <w:sz w:val="22"/>
          <w:szCs w:val="22"/>
        </w:rPr>
        <w:t xml:space="preserve"> fix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partial application.</w:t>
      </w:r>
    </w:p>
    <w:p w14:paraId="188B0CA4" w14:textId="77777777" w:rsidR="00487612" w:rsidRPr="001F794E" w:rsidRDefault="00487612" w:rsidP="00487612">
      <w:r w:rsidRPr="001F794E">
        <w:pict w14:anchorId="3D3D81E9">
          <v:rect id="_x0000_i3340" style="width:0;height:1.5pt" o:hralign="center" o:hrstd="t" o:hr="t" fillcolor="#a0a0a0" stroked="f"/>
        </w:pict>
      </w:r>
    </w:p>
    <w:p w14:paraId="2970BE8E" w14:textId="77777777" w:rsidR="00487612" w:rsidRPr="001F794E" w:rsidRDefault="00487612" w:rsidP="004876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213. What is pure function?</w:t>
      </w:r>
    </w:p>
    <w:p w14:paraId="654B124B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C09B6BE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Function having:</w:t>
      </w:r>
    </w:p>
    <w:p w14:paraId="6BB45549" w14:textId="77777777" w:rsidR="00487612" w:rsidRPr="001F794E" w:rsidRDefault="00487612" w:rsidP="003003E2">
      <w:pPr>
        <w:pStyle w:val="NormalWeb"/>
        <w:numPr>
          <w:ilvl w:val="0"/>
          <w:numId w:val="725"/>
        </w:numPr>
        <w:rPr>
          <w:sz w:val="22"/>
          <w:szCs w:val="22"/>
        </w:rPr>
      </w:pPr>
      <w:r w:rsidRPr="001F794E">
        <w:rPr>
          <w:sz w:val="22"/>
          <w:szCs w:val="22"/>
        </w:rPr>
        <w:t>No side effects</w:t>
      </w:r>
    </w:p>
    <w:p w14:paraId="0038CF8E" w14:textId="77777777" w:rsidR="00487612" w:rsidRPr="001F794E" w:rsidRDefault="00487612" w:rsidP="003003E2">
      <w:pPr>
        <w:pStyle w:val="NormalWeb"/>
        <w:numPr>
          <w:ilvl w:val="0"/>
          <w:numId w:val="725"/>
        </w:numPr>
        <w:rPr>
          <w:sz w:val="22"/>
          <w:szCs w:val="22"/>
        </w:rPr>
      </w:pPr>
      <w:r w:rsidRPr="001F794E">
        <w:rPr>
          <w:sz w:val="22"/>
          <w:szCs w:val="22"/>
        </w:rPr>
        <w:t>Same output for same input</w:t>
      </w:r>
    </w:p>
    <w:p w14:paraId="1E7F1BC8" w14:textId="77777777" w:rsidR="00487612" w:rsidRPr="001F794E" w:rsidRDefault="00487612" w:rsidP="00487612">
      <w:pPr>
        <w:pStyle w:val="Heading3"/>
      </w:pPr>
      <w:r w:rsidRPr="001F794E">
        <w:lastRenderedPageBreak/>
        <w:t>Example</w:t>
      </w:r>
    </w:p>
    <w:p w14:paraId="0D598D0B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x -&gt; x * 2</w:t>
      </w:r>
    </w:p>
    <w:p w14:paraId="3F84A880" w14:textId="77777777" w:rsidR="00487612" w:rsidRPr="001F794E" w:rsidRDefault="00487612" w:rsidP="00487612">
      <w:pPr>
        <w:pStyle w:val="Heading3"/>
      </w:pPr>
      <w:r w:rsidRPr="001F794E">
        <w:t>Benefits</w:t>
      </w:r>
    </w:p>
    <w:p w14:paraId="5F41179B" w14:textId="77777777" w:rsidR="00487612" w:rsidRPr="001F794E" w:rsidRDefault="00487612" w:rsidP="003003E2">
      <w:pPr>
        <w:pStyle w:val="NormalWeb"/>
        <w:numPr>
          <w:ilvl w:val="0"/>
          <w:numId w:val="726"/>
        </w:numPr>
        <w:rPr>
          <w:sz w:val="22"/>
          <w:szCs w:val="22"/>
        </w:rPr>
      </w:pPr>
      <w:r w:rsidRPr="001F794E">
        <w:rPr>
          <w:sz w:val="22"/>
          <w:szCs w:val="22"/>
        </w:rPr>
        <w:t>Easier testing</w:t>
      </w:r>
    </w:p>
    <w:p w14:paraId="5F337EBB" w14:textId="77777777" w:rsidR="00487612" w:rsidRPr="001F794E" w:rsidRDefault="00487612" w:rsidP="003003E2">
      <w:pPr>
        <w:pStyle w:val="NormalWeb"/>
        <w:numPr>
          <w:ilvl w:val="0"/>
          <w:numId w:val="726"/>
        </w:numPr>
        <w:rPr>
          <w:sz w:val="22"/>
          <w:szCs w:val="22"/>
        </w:rPr>
      </w:pPr>
      <w:r w:rsidRPr="001F794E">
        <w:rPr>
          <w:sz w:val="22"/>
          <w:szCs w:val="22"/>
        </w:rPr>
        <w:t>Better concurrency</w:t>
      </w:r>
    </w:p>
    <w:p w14:paraId="5591BB93" w14:textId="77777777" w:rsidR="00487612" w:rsidRPr="001F794E" w:rsidRDefault="00487612" w:rsidP="00487612">
      <w:pPr>
        <w:pStyle w:val="Heading3"/>
      </w:pPr>
      <w:r w:rsidRPr="001F794E">
        <w:t>Important Point</w:t>
      </w:r>
    </w:p>
    <w:p w14:paraId="52D5E8F8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Foundation of functional programming.</w:t>
      </w:r>
    </w:p>
    <w:p w14:paraId="73574184" w14:textId="77777777" w:rsidR="00487612" w:rsidRPr="001F794E" w:rsidRDefault="00487612" w:rsidP="00487612">
      <w:r w:rsidRPr="001F794E">
        <w:pict w14:anchorId="7BADA886">
          <v:rect id="_x0000_i3341" style="width:0;height:1.5pt" o:hralign="center" o:hrstd="t" o:hr="t" fillcolor="#a0a0a0" stroked="f"/>
        </w:pict>
      </w:r>
    </w:p>
    <w:p w14:paraId="75795378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A841FCC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Side effect </w:t>
      </w:r>
      <w:r w:rsidRPr="001F794E">
        <w:rPr>
          <w:rFonts w:ascii="Nirmala UI" w:hAnsi="Nirmala UI" w:cs="Nirmala UI"/>
          <w:sz w:val="22"/>
          <w:szCs w:val="22"/>
        </w:rPr>
        <w:t>नसलेली</w:t>
      </w:r>
      <w:r w:rsidRPr="001F794E">
        <w:rPr>
          <w:sz w:val="22"/>
          <w:szCs w:val="22"/>
        </w:rPr>
        <w:t xml:space="preserve"> deterministic function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pure function.</w:t>
      </w:r>
    </w:p>
    <w:p w14:paraId="49C4C307" w14:textId="77777777" w:rsidR="00487612" w:rsidRPr="001F794E" w:rsidRDefault="00487612" w:rsidP="00487612">
      <w:r w:rsidRPr="001F794E">
        <w:pict w14:anchorId="50271790">
          <v:rect id="_x0000_i3342" style="width:0;height:1.5pt" o:hralign="center" o:hrstd="t" o:hr="t" fillcolor="#a0a0a0" stroked="f"/>
        </w:pict>
      </w:r>
    </w:p>
    <w:p w14:paraId="1C7ACF4B" w14:textId="77777777" w:rsidR="00487612" w:rsidRPr="001F794E" w:rsidRDefault="00487612" w:rsidP="004876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214. What is referential transparency?</w:t>
      </w:r>
    </w:p>
    <w:p w14:paraId="2E6F2B5E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9DF74AF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Expression replaceable by its value safely.</w:t>
      </w:r>
    </w:p>
    <w:p w14:paraId="0C8C5EFB" w14:textId="77777777" w:rsidR="00487612" w:rsidRPr="001F794E" w:rsidRDefault="00487612" w:rsidP="00487612">
      <w:pPr>
        <w:pStyle w:val="Heading3"/>
      </w:pPr>
      <w:r w:rsidRPr="001F794E">
        <w:t>Example</w:t>
      </w:r>
    </w:p>
    <w:p w14:paraId="00246AFA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2 + 3</w:t>
      </w:r>
    </w:p>
    <w:p w14:paraId="1028973F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always equals:</w:t>
      </w:r>
    </w:p>
    <w:p w14:paraId="003EF5A1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5</w:t>
      </w:r>
    </w:p>
    <w:p w14:paraId="0A61C3A4" w14:textId="77777777" w:rsidR="00487612" w:rsidRPr="001F794E" w:rsidRDefault="00487612" w:rsidP="00487612">
      <w:pPr>
        <w:pStyle w:val="Heading3"/>
      </w:pPr>
      <w:r w:rsidRPr="001F794E">
        <w:t>Important Point</w:t>
      </w:r>
    </w:p>
    <w:p w14:paraId="639B1F4F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Pure functions support referential transparency.</w:t>
      </w:r>
    </w:p>
    <w:p w14:paraId="510D04F8" w14:textId="77777777" w:rsidR="00487612" w:rsidRPr="001F794E" w:rsidRDefault="00487612" w:rsidP="00487612">
      <w:r w:rsidRPr="001F794E">
        <w:pict w14:anchorId="06BFC4F6">
          <v:rect id="_x0000_i3343" style="width:0;height:1.5pt" o:hralign="center" o:hrstd="t" o:hr="t" fillcolor="#a0a0a0" stroked="f"/>
        </w:pict>
      </w:r>
    </w:p>
    <w:p w14:paraId="7B8474B5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Marathi</w:t>
      </w:r>
    </w:p>
    <w:p w14:paraId="237E430F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Expression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त्याच्या</w:t>
      </w:r>
      <w:r w:rsidRPr="001F794E">
        <w:rPr>
          <w:sz w:val="22"/>
          <w:szCs w:val="22"/>
        </w:rPr>
        <w:t xml:space="preserve"> value </w:t>
      </w:r>
      <w:r w:rsidRPr="001F794E">
        <w:rPr>
          <w:rFonts w:ascii="Nirmala UI" w:hAnsi="Nirmala UI" w:cs="Nirmala UI"/>
          <w:sz w:val="22"/>
          <w:szCs w:val="22"/>
        </w:rPr>
        <w:t>ने</w:t>
      </w:r>
      <w:r w:rsidRPr="001F794E">
        <w:rPr>
          <w:sz w:val="22"/>
          <w:szCs w:val="22"/>
        </w:rPr>
        <w:t xml:space="preserve"> replace </w:t>
      </w:r>
      <w:r w:rsidRPr="001F794E">
        <w:rPr>
          <w:rFonts w:ascii="Nirmala UI" w:hAnsi="Nirmala UI" w:cs="Nirmala UI"/>
          <w:sz w:val="22"/>
          <w:szCs w:val="22"/>
        </w:rPr>
        <w:t>करता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येणे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referential transparency.</w:t>
      </w:r>
    </w:p>
    <w:p w14:paraId="3DDF614E" w14:textId="77777777" w:rsidR="00487612" w:rsidRPr="001F794E" w:rsidRDefault="00487612" w:rsidP="00487612">
      <w:r w:rsidRPr="001F794E">
        <w:pict w14:anchorId="05F3B616">
          <v:rect id="_x0000_i3344" style="width:0;height:1.5pt" o:hralign="center" o:hrstd="t" o:hr="t" fillcolor="#a0a0a0" stroked="f"/>
        </w:pict>
      </w:r>
    </w:p>
    <w:p w14:paraId="3DA4B26C" w14:textId="77777777" w:rsidR="00487612" w:rsidRPr="001F794E" w:rsidRDefault="00487612" w:rsidP="004876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215. What is stateless behavior in streams?</w:t>
      </w:r>
    </w:p>
    <w:p w14:paraId="725D9ED7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CA3947F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Operations independent of external mutable state.</w:t>
      </w:r>
    </w:p>
    <w:p w14:paraId="7A847F4F" w14:textId="77777777" w:rsidR="00487612" w:rsidRPr="001F794E" w:rsidRDefault="00487612" w:rsidP="00487612">
      <w:pPr>
        <w:pStyle w:val="Heading3"/>
      </w:pPr>
      <w:r w:rsidRPr="001F794E">
        <w:t>Example</w:t>
      </w:r>
    </w:p>
    <w:p w14:paraId="4814FC39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map(x -&gt; x * 2)</w:t>
      </w:r>
    </w:p>
    <w:p w14:paraId="681D00BA" w14:textId="77777777" w:rsidR="00487612" w:rsidRPr="001F794E" w:rsidRDefault="00487612" w:rsidP="00487612">
      <w:pPr>
        <w:pStyle w:val="Heading3"/>
      </w:pPr>
      <w:r w:rsidRPr="001F794E">
        <w:t>Benefits</w:t>
      </w:r>
    </w:p>
    <w:p w14:paraId="3BB1E099" w14:textId="77777777" w:rsidR="00487612" w:rsidRPr="001F794E" w:rsidRDefault="00487612" w:rsidP="003003E2">
      <w:pPr>
        <w:pStyle w:val="NormalWeb"/>
        <w:numPr>
          <w:ilvl w:val="0"/>
          <w:numId w:val="727"/>
        </w:numPr>
        <w:rPr>
          <w:sz w:val="22"/>
          <w:szCs w:val="22"/>
        </w:rPr>
      </w:pPr>
      <w:r w:rsidRPr="001F794E">
        <w:rPr>
          <w:sz w:val="22"/>
          <w:szCs w:val="22"/>
        </w:rPr>
        <w:t>Thread-safe</w:t>
      </w:r>
    </w:p>
    <w:p w14:paraId="32021F2E" w14:textId="77777777" w:rsidR="00487612" w:rsidRPr="001F794E" w:rsidRDefault="00487612" w:rsidP="003003E2">
      <w:pPr>
        <w:pStyle w:val="NormalWeb"/>
        <w:numPr>
          <w:ilvl w:val="0"/>
          <w:numId w:val="727"/>
        </w:numPr>
        <w:rPr>
          <w:sz w:val="22"/>
          <w:szCs w:val="22"/>
        </w:rPr>
      </w:pPr>
      <w:r w:rsidRPr="001F794E">
        <w:rPr>
          <w:sz w:val="22"/>
          <w:szCs w:val="22"/>
        </w:rPr>
        <w:t>Parallel-friendly</w:t>
      </w:r>
    </w:p>
    <w:p w14:paraId="1672FA23" w14:textId="77777777" w:rsidR="00487612" w:rsidRPr="001F794E" w:rsidRDefault="00487612" w:rsidP="00487612">
      <w:pPr>
        <w:pStyle w:val="Heading3"/>
      </w:pPr>
      <w:r w:rsidRPr="001F794E">
        <w:t>Important Point</w:t>
      </w:r>
    </w:p>
    <w:p w14:paraId="53F2BCB2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Streams prefer stateless operations.</w:t>
      </w:r>
    </w:p>
    <w:p w14:paraId="223DEA68" w14:textId="77777777" w:rsidR="00487612" w:rsidRPr="001F794E" w:rsidRDefault="00487612" w:rsidP="00487612">
      <w:r w:rsidRPr="001F794E">
        <w:pict w14:anchorId="719D1D9D">
          <v:rect id="_x0000_i3345" style="width:0;height:1.5pt" o:hralign="center" o:hrstd="t" o:hr="t" fillcolor="#a0a0a0" stroked="f"/>
        </w:pict>
      </w:r>
    </w:p>
    <w:p w14:paraId="3C566748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9C50447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External mutable state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depend </w:t>
      </w:r>
      <w:r w:rsidRPr="001F794E">
        <w:rPr>
          <w:rFonts w:ascii="Nirmala UI" w:hAnsi="Nirmala UI" w:cs="Nirmala UI"/>
          <w:sz w:val="22"/>
          <w:szCs w:val="22"/>
        </w:rPr>
        <w:t>नसलेले</w:t>
      </w:r>
      <w:r w:rsidRPr="001F794E">
        <w:rPr>
          <w:sz w:val="22"/>
          <w:szCs w:val="22"/>
        </w:rPr>
        <w:t xml:space="preserve"> behavior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stateless behavior.</w:t>
      </w:r>
    </w:p>
    <w:p w14:paraId="764210CD" w14:textId="77777777" w:rsidR="00487612" w:rsidRPr="001F794E" w:rsidRDefault="00487612" w:rsidP="00487612">
      <w:r w:rsidRPr="001F794E">
        <w:pict w14:anchorId="33861602">
          <v:rect id="_x0000_i3346" style="width:0;height:1.5pt" o:hralign="center" o:hrstd="t" o:hr="t" fillcolor="#a0a0a0" stroked="f"/>
        </w:pict>
      </w:r>
    </w:p>
    <w:p w14:paraId="5F8B6FB9" w14:textId="77777777" w:rsidR="00487612" w:rsidRPr="001F794E" w:rsidRDefault="00487612" w:rsidP="004876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216. What is stateful intermediate operation?</w:t>
      </w:r>
    </w:p>
    <w:p w14:paraId="0349F1BD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6CB97DB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Operation needing previous/current stream state.</w:t>
      </w:r>
    </w:p>
    <w:p w14:paraId="0B8D8F3F" w14:textId="77777777" w:rsidR="00487612" w:rsidRPr="001F794E" w:rsidRDefault="00487612" w:rsidP="00487612">
      <w:pPr>
        <w:pStyle w:val="Heading3"/>
      </w:pPr>
      <w:r w:rsidRPr="001F794E">
        <w:lastRenderedPageBreak/>
        <w:t>Examples</w:t>
      </w:r>
    </w:p>
    <w:p w14:paraId="50BD1078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sorted()</w:t>
      </w:r>
    </w:p>
    <w:p w14:paraId="002DA85C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distinct()</w:t>
      </w:r>
    </w:p>
    <w:p w14:paraId="72A07FF3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limit()</w:t>
      </w:r>
    </w:p>
    <w:p w14:paraId="125985C4" w14:textId="77777777" w:rsidR="00487612" w:rsidRPr="001F794E" w:rsidRDefault="00487612" w:rsidP="00487612">
      <w:pPr>
        <w:pStyle w:val="Heading3"/>
      </w:pPr>
      <w:r w:rsidRPr="001F794E">
        <w:t>Problem</w:t>
      </w:r>
    </w:p>
    <w:p w14:paraId="0F6D7511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Can reduce parallel performance.</w:t>
      </w:r>
    </w:p>
    <w:p w14:paraId="7530BDE0" w14:textId="77777777" w:rsidR="00487612" w:rsidRPr="001F794E" w:rsidRDefault="00487612" w:rsidP="00487612">
      <w:pPr>
        <w:pStyle w:val="Heading3"/>
      </w:pPr>
      <w:r w:rsidRPr="001F794E">
        <w:t>Important Point</w:t>
      </w:r>
    </w:p>
    <w:p w14:paraId="69F13D1F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Requires buffering sometimes.</w:t>
      </w:r>
    </w:p>
    <w:p w14:paraId="66C2CD1D" w14:textId="77777777" w:rsidR="00487612" w:rsidRPr="001F794E" w:rsidRDefault="00487612" w:rsidP="00487612">
      <w:r w:rsidRPr="001F794E">
        <w:pict w14:anchorId="3A071BE0">
          <v:rect id="_x0000_i3347" style="width:0;height:1.5pt" o:hralign="center" o:hrstd="t" o:hr="t" fillcolor="#a0a0a0" stroked="f"/>
        </w:pict>
      </w:r>
    </w:p>
    <w:p w14:paraId="5A43BF3B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40C1146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Previous stream state </w:t>
      </w:r>
      <w:r w:rsidRPr="001F794E">
        <w:rPr>
          <w:rFonts w:ascii="Nirmala UI" w:hAnsi="Nirmala UI" w:cs="Nirmala UI"/>
          <w:sz w:val="22"/>
          <w:szCs w:val="22"/>
        </w:rPr>
        <w:t>लागणारे</w:t>
      </w:r>
      <w:r w:rsidRPr="001F794E">
        <w:rPr>
          <w:sz w:val="22"/>
          <w:szCs w:val="22"/>
        </w:rPr>
        <w:t xml:space="preserve"> operation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stateful intermediate operation.</w:t>
      </w:r>
    </w:p>
    <w:p w14:paraId="0DFF9847" w14:textId="77777777" w:rsidR="00487612" w:rsidRPr="001F794E" w:rsidRDefault="00487612" w:rsidP="00487612">
      <w:r w:rsidRPr="001F794E">
        <w:pict w14:anchorId="3DC52F5A">
          <v:rect id="_x0000_i3348" style="width:0;height:1.5pt" o:hralign="center" o:hrstd="t" o:hr="t" fillcolor="#a0a0a0" stroked="f"/>
        </w:pict>
      </w:r>
    </w:p>
    <w:p w14:paraId="21819A5C" w14:textId="77777777" w:rsidR="00487612" w:rsidRPr="001F794E" w:rsidRDefault="00487612" w:rsidP="004876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217. Difference between stateless and stateful operations?</w:t>
      </w:r>
    </w:p>
    <w:p w14:paraId="040B889A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1939"/>
      </w:tblGrid>
      <w:tr w:rsidR="00487612" w:rsidRPr="001F794E" w14:paraId="73DB8BA3" w14:textId="77777777" w:rsidTr="004876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432DE" w14:textId="77777777" w:rsidR="00487612" w:rsidRPr="001F794E" w:rsidRDefault="004876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6FA04DF4" w14:textId="77777777" w:rsidR="00487612" w:rsidRPr="001F794E" w:rsidRDefault="004876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Stateful</w:t>
            </w:r>
          </w:p>
        </w:tc>
      </w:tr>
      <w:tr w:rsidR="00487612" w:rsidRPr="001F794E" w14:paraId="17A07B73" w14:textId="77777777" w:rsidTr="00487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F21D" w14:textId="77777777" w:rsidR="00487612" w:rsidRPr="001F794E" w:rsidRDefault="00487612">
            <w:r w:rsidRPr="001F794E">
              <w:t>Independent processing</w:t>
            </w:r>
          </w:p>
        </w:tc>
        <w:tc>
          <w:tcPr>
            <w:tcW w:w="0" w:type="auto"/>
            <w:vAlign w:val="center"/>
            <w:hideMark/>
          </w:tcPr>
          <w:p w14:paraId="48BD0CCA" w14:textId="77777777" w:rsidR="00487612" w:rsidRPr="001F794E" w:rsidRDefault="00487612">
            <w:r w:rsidRPr="001F794E">
              <w:t>Needs stream state</w:t>
            </w:r>
          </w:p>
        </w:tc>
      </w:tr>
      <w:tr w:rsidR="00487612" w:rsidRPr="001F794E" w14:paraId="72741C52" w14:textId="77777777" w:rsidTr="00487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CAAFF" w14:textId="77777777" w:rsidR="00487612" w:rsidRPr="001F794E" w:rsidRDefault="00487612">
            <w:r w:rsidRPr="001F794E">
              <w:t>Better parallelism</w:t>
            </w:r>
          </w:p>
        </w:tc>
        <w:tc>
          <w:tcPr>
            <w:tcW w:w="0" w:type="auto"/>
            <w:vAlign w:val="center"/>
            <w:hideMark/>
          </w:tcPr>
          <w:p w14:paraId="35289F4D" w14:textId="77777777" w:rsidR="00487612" w:rsidRPr="001F794E" w:rsidRDefault="00487612">
            <w:r w:rsidRPr="001F794E">
              <w:t>More overhead</w:t>
            </w:r>
          </w:p>
        </w:tc>
      </w:tr>
      <w:tr w:rsidR="00487612" w:rsidRPr="001F794E" w14:paraId="7EEC7DA7" w14:textId="77777777" w:rsidTr="00487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F7457" w14:textId="77777777" w:rsidR="00487612" w:rsidRPr="001F794E" w:rsidRDefault="00487612">
            <w:r w:rsidRPr="001F794E">
              <w:t>Faster</w:t>
            </w:r>
          </w:p>
        </w:tc>
        <w:tc>
          <w:tcPr>
            <w:tcW w:w="0" w:type="auto"/>
            <w:vAlign w:val="center"/>
            <w:hideMark/>
          </w:tcPr>
          <w:p w14:paraId="2DCF25DE" w14:textId="77777777" w:rsidR="00487612" w:rsidRPr="001F794E" w:rsidRDefault="00487612">
            <w:r w:rsidRPr="001F794E">
              <w:t>More memory usage</w:t>
            </w:r>
          </w:p>
        </w:tc>
      </w:tr>
    </w:tbl>
    <w:p w14:paraId="519D5EDC" w14:textId="77777777" w:rsidR="00487612" w:rsidRPr="001F794E" w:rsidRDefault="00487612" w:rsidP="00487612">
      <w:pPr>
        <w:pStyle w:val="Heading3"/>
      </w:pPr>
      <w:r w:rsidRPr="001F794E">
        <w:t>Example</w:t>
      </w:r>
    </w:p>
    <w:p w14:paraId="1D4D0D0B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Stateless</w:t>
      </w:r>
    </w:p>
    <w:p w14:paraId="2FFA20C9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map()</w:t>
      </w:r>
    </w:p>
    <w:p w14:paraId="29C884EE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filter()</w:t>
      </w:r>
    </w:p>
    <w:p w14:paraId="0CA063FF" w14:textId="77777777" w:rsidR="00487612" w:rsidRPr="001F794E" w:rsidRDefault="00487612" w:rsidP="00487612">
      <w:r w:rsidRPr="001F794E">
        <w:pict w14:anchorId="50B65467">
          <v:rect id="_x0000_i3349" style="width:0;height:1.5pt" o:hralign="center" o:hrstd="t" o:hr="t" fillcolor="#a0a0a0" stroked="f"/>
        </w:pict>
      </w:r>
    </w:p>
    <w:p w14:paraId="0028F6B2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Stateful</w:t>
      </w:r>
    </w:p>
    <w:p w14:paraId="3E8CC1F6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sorted()</w:t>
      </w:r>
    </w:p>
    <w:p w14:paraId="38F9D628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distinct()</w:t>
      </w:r>
    </w:p>
    <w:p w14:paraId="639991F3" w14:textId="77777777" w:rsidR="00487612" w:rsidRPr="001F794E" w:rsidRDefault="00487612" w:rsidP="00487612">
      <w:pPr>
        <w:pStyle w:val="Heading3"/>
      </w:pPr>
      <w:r w:rsidRPr="001F794E">
        <w:t>Important Point</w:t>
      </w:r>
    </w:p>
    <w:p w14:paraId="1580F3D1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Stateless operations scale better.</w:t>
      </w:r>
    </w:p>
    <w:p w14:paraId="0F1658EB" w14:textId="77777777" w:rsidR="00487612" w:rsidRPr="001F794E" w:rsidRDefault="00487612" w:rsidP="00487612">
      <w:r w:rsidRPr="001F794E">
        <w:pict w14:anchorId="7DD0E2E8">
          <v:rect id="_x0000_i3350" style="width:0;height:1.5pt" o:hralign="center" o:hrstd="t" o:hr="t" fillcolor="#a0a0a0" stroked="f"/>
        </w:pict>
      </w:r>
    </w:p>
    <w:p w14:paraId="675DE77E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358"/>
      </w:tblGrid>
      <w:tr w:rsidR="00487612" w:rsidRPr="001F794E" w14:paraId="25929E69" w14:textId="77777777" w:rsidTr="004876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6A87D" w14:textId="77777777" w:rsidR="00487612" w:rsidRPr="001F794E" w:rsidRDefault="004876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Stateless</w:t>
            </w:r>
          </w:p>
        </w:tc>
        <w:tc>
          <w:tcPr>
            <w:tcW w:w="0" w:type="auto"/>
            <w:vAlign w:val="center"/>
            <w:hideMark/>
          </w:tcPr>
          <w:p w14:paraId="00FA837A" w14:textId="77777777" w:rsidR="00487612" w:rsidRPr="001F794E" w:rsidRDefault="00487612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Stateful</w:t>
            </w:r>
          </w:p>
        </w:tc>
      </w:tr>
      <w:tr w:rsidR="00487612" w:rsidRPr="001F794E" w14:paraId="23CB452A" w14:textId="77777777" w:rsidTr="004876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F9BE" w14:textId="77777777" w:rsidR="00487612" w:rsidRPr="001F794E" w:rsidRDefault="00487612">
            <w:r w:rsidRPr="001F794E">
              <w:t>Independent</w:t>
            </w:r>
          </w:p>
        </w:tc>
        <w:tc>
          <w:tcPr>
            <w:tcW w:w="0" w:type="auto"/>
            <w:vAlign w:val="center"/>
            <w:hideMark/>
          </w:tcPr>
          <w:p w14:paraId="53209399" w14:textId="77777777" w:rsidR="00487612" w:rsidRPr="001F794E" w:rsidRDefault="00487612">
            <w:r w:rsidRPr="001F794E">
              <w:t>State required</w:t>
            </w:r>
          </w:p>
        </w:tc>
      </w:tr>
    </w:tbl>
    <w:p w14:paraId="48291FB1" w14:textId="77777777" w:rsidR="00487612" w:rsidRPr="001F794E" w:rsidRDefault="00487612" w:rsidP="00487612">
      <w:r w:rsidRPr="001F794E">
        <w:pict w14:anchorId="519DE946">
          <v:rect id="_x0000_i3351" style="width:0;height:1.5pt" o:hralign="center" o:hrstd="t" o:hr="t" fillcolor="#a0a0a0" stroked="f"/>
        </w:pict>
      </w:r>
    </w:p>
    <w:p w14:paraId="6CB1B56B" w14:textId="77777777" w:rsidR="00487612" w:rsidRPr="001F794E" w:rsidRDefault="00487612" w:rsidP="004876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218. What is encounter order in streams?</w:t>
      </w:r>
    </w:p>
    <w:p w14:paraId="7889CE31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9B8259C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Order in which stream elements appear.</w:t>
      </w:r>
    </w:p>
    <w:p w14:paraId="0887BC99" w14:textId="77777777" w:rsidR="00487612" w:rsidRPr="001F794E" w:rsidRDefault="00487612" w:rsidP="00487612">
      <w:pPr>
        <w:pStyle w:val="Heading3"/>
      </w:pPr>
      <w:r w:rsidRPr="001F794E">
        <w:t>Example</w:t>
      </w:r>
    </w:p>
    <w:p w14:paraId="5A5AF4C6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 preserves order</w:t>
      </w:r>
    </w:p>
    <w:p w14:paraId="6E6D3CCC" w14:textId="77777777" w:rsidR="00487612" w:rsidRPr="001F794E" w:rsidRDefault="00487612" w:rsidP="00487612">
      <w:pPr>
        <w:pStyle w:val="Heading3"/>
      </w:pPr>
      <w:r w:rsidRPr="001F794E">
        <w:t>Problem</w:t>
      </w:r>
    </w:p>
    <w:p w14:paraId="6FC25B63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 streams may affect order.</w:t>
      </w:r>
    </w:p>
    <w:p w14:paraId="0E38D9C8" w14:textId="77777777" w:rsidR="00487612" w:rsidRPr="001F794E" w:rsidRDefault="00487612" w:rsidP="00487612">
      <w:pPr>
        <w:pStyle w:val="Heading3"/>
      </w:pPr>
      <w:r w:rsidRPr="001F794E">
        <w:t>Important Point</w:t>
      </w:r>
    </w:p>
    <w:p w14:paraId="36078807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Important for:</w:t>
      </w:r>
    </w:p>
    <w:p w14:paraId="59FA3B20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findFirst()</w:t>
      </w:r>
    </w:p>
    <w:p w14:paraId="6FBB1882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forEachOrdered()</w:t>
      </w:r>
    </w:p>
    <w:p w14:paraId="77A823EA" w14:textId="77777777" w:rsidR="00487612" w:rsidRPr="001F794E" w:rsidRDefault="00487612" w:rsidP="00487612">
      <w:r w:rsidRPr="001F794E">
        <w:pict w14:anchorId="320AFA2C">
          <v:rect id="_x0000_i3352" style="width:0;height:1.5pt" o:hralign="center" o:hrstd="t" o:hr="t" fillcolor="#a0a0a0" stroked="f"/>
        </w:pict>
      </w:r>
    </w:p>
    <w:p w14:paraId="0876CF68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0FF84F3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elements </w:t>
      </w:r>
      <w:r w:rsidRPr="001F794E">
        <w:rPr>
          <w:rFonts w:ascii="Nirmala UI" w:hAnsi="Nirmala UI" w:cs="Nirmala UI"/>
          <w:sz w:val="22"/>
          <w:szCs w:val="22"/>
        </w:rPr>
        <w:t>चा</w:t>
      </w:r>
      <w:r w:rsidRPr="001F794E">
        <w:rPr>
          <w:sz w:val="22"/>
          <w:szCs w:val="22"/>
        </w:rPr>
        <w:t xml:space="preserve"> original order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encounter order.</w:t>
      </w:r>
    </w:p>
    <w:p w14:paraId="759C32A5" w14:textId="77777777" w:rsidR="00487612" w:rsidRPr="001F794E" w:rsidRDefault="00487612" w:rsidP="00487612">
      <w:r w:rsidRPr="001F794E">
        <w:pict w14:anchorId="6A2C385B">
          <v:rect id="_x0000_i3353" style="width:0;height:1.5pt" o:hralign="center" o:hrstd="t" o:hr="t" fillcolor="#a0a0a0" stroked="f"/>
        </w:pict>
      </w:r>
    </w:p>
    <w:p w14:paraId="044FD204" w14:textId="77777777" w:rsidR="00487612" w:rsidRPr="001F794E" w:rsidRDefault="00487612" w:rsidP="004876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219. What is unordered stream?</w:t>
      </w:r>
    </w:p>
    <w:p w14:paraId="0538907D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60BC541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 where order not guaranteed.</w:t>
      </w:r>
    </w:p>
    <w:p w14:paraId="6C9B3124" w14:textId="77777777" w:rsidR="00487612" w:rsidRPr="001F794E" w:rsidRDefault="00487612" w:rsidP="00487612">
      <w:pPr>
        <w:pStyle w:val="Heading3"/>
      </w:pPr>
      <w:r w:rsidRPr="001F794E">
        <w:t>Example</w:t>
      </w:r>
    </w:p>
    <w:p w14:paraId="18B92CD0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stream.unordered()</w:t>
      </w:r>
    </w:p>
    <w:p w14:paraId="12F8EF6C" w14:textId="77777777" w:rsidR="00487612" w:rsidRPr="001F794E" w:rsidRDefault="00487612" w:rsidP="00487612">
      <w:pPr>
        <w:pStyle w:val="Heading3"/>
      </w:pPr>
      <w:r w:rsidRPr="001F794E">
        <w:t>Benefits</w:t>
      </w:r>
    </w:p>
    <w:p w14:paraId="7305BD20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Better parallel performance.</w:t>
      </w:r>
    </w:p>
    <w:p w14:paraId="3E356BFC" w14:textId="77777777" w:rsidR="00487612" w:rsidRPr="001F794E" w:rsidRDefault="00487612" w:rsidP="00487612">
      <w:pPr>
        <w:pStyle w:val="Heading3"/>
      </w:pPr>
      <w:r w:rsidRPr="001F794E">
        <w:t>Important Point</w:t>
      </w:r>
    </w:p>
    <w:p w14:paraId="227C8A06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when order irrelevant.</w:t>
      </w:r>
    </w:p>
    <w:p w14:paraId="1EC7DC1A" w14:textId="77777777" w:rsidR="00487612" w:rsidRPr="001F794E" w:rsidRDefault="00487612" w:rsidP="00487612">
      <w:r w:rsidRPr="001F794E">
        <w:pict w14:anchorId="3D7AFB1D">
          <v:rect id="_x0000_i3354" style="width:0;height:1.5pt" o:hralign="center" o:hrstd="t" o:hr="t" fillcolor="#a0a0a0" stroked="f"/>
        </w:pict>
      </w:r>
    </w:p>
    <w:p w14:paraId="745395B4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5A30670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Order guarantee </w:t>
      </w:r>
      <w:r w:rsidRPr="001F794E">
        <w:rPr>
          <w:rFonts w:ascii="Nirmala UI" w:hAnsi="Nirmala UI" w:cs="Nirmala UI"/>
          <w:sz w:val="22"/>
          <w:szCs w:val="22"/>
        </w:rPr>
        <w:t>नसलेला</w:t>
      </w:r>
      <w:r w:rsidRPr="001F794E">
        <w:rPr>
          <w:sz w:val="22"/>
          <w:szCs w:val="22"/>
        </w:rPr>
        <w:t xml:space="preserve"> stream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unordered stream.</w:t>
      </w:r>
    </w:p>
    <w:p w14:paraId="1A3ACDD5" w14:textId="77777777" w:rsidR="00487612" w:rsidRPr="001F794E" w:rsidRDefault="00487612" w:rsidP="00487612">
      <w:r w:rsidRPr="001F794E">
        <w:pict w14:anchorId="32004B46">
          <v:rect id="_x0000_i3355" style="width:0;height:1.5pt" o:hralign="center" o:hrstd="t" o:hr="t" fillcolor="#a0a0a0" stroked="f"/>
        </w:pict>
      </w:r>
    </w:p>
    <w:p w14:paraId="5CF7215E" w14:textId="77777777" w:rsidR="00487612" w:rsidRPr="001F794E" w:rsidRDefault="00487612" w:rsidP="004876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220. What is stream reduction?</w:t>
      </w:r>
    </w:p>
    <w:p w14:paraId="0FC80DCF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8C67EF1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Combining multiple values into single result.</w:t>
      </w:r>
    </w:p>
    <w:p w14:paraId="420094A1" w14:textId="77777777" w:rsidR="00487612" w:rsidRPr="001F794E" w:rsidRDefault="00487612" w:rsidP="00487612">
      <w:pPr>
        <w:pStyle w:val="Heading3"/>
      </w:pPr>
      <w:r w:rsidRPr="001F794E">
        <w:t>Examples</w:t>
      </w:r>
    </w:p>
    <w:p w14:paraId="2B52BD5B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sum</w:t>
      </w:r>
    </w:p>
    <w:p w14:paraId="20370FDF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count</w:t>
      </w:r>
    </w:p>
    <w:p w14:paraId="7B68A03F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max</w:t>
      </w:r>
    </w:p>
    <w:p w14:paraId="77D8809A" w14:textId="77777777" w:rsidR="00487612" w:rsidRPr="001F794E" w:rsidRDefault="00487612" w:rsidP="00487612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reduce</w:t>
      </w:r>
    </w:p>
    <w:p w14:paraId="47CA8D8E" w14:textId="77777777" w:rsidR="00487612" w:rsidRPr="001F794E" w:rsidRDefault="00487612" w:rsidP="00487612">
      <w:pPr>
        <w:pStyle w:val="Heading3"/>
      </w:pPr>
      <w:r w:rsidRPr="001F794E">
        <w:t>Benefits</w:t>
      </w:r>
    </w:p>
    <w:p w14:paraId="40A552EF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Functional aggregation.</w:t>
      </w:r>
    </w:p>
    <w:p w14:paraId="216B6634" w14:textId="77777777" w:rsidR="00487612" w:rsidRPr="001F794E" w:rsidRDefault="00487612" w:rsidP="00487612">
      <w:pPr>
        <w:pStyle w:val="Heading3"/>
      </w:pPr>
      <w:r w:rsidRPr="001F794E">
        <w:t>Important Point</w:t>
      </w:r>
    </w:p>
    <w:p w14:paraId="303CA864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Reduction heavily used in analytics.</w:t>
      </w:r>
    </w:p>
    <w:p w14:paraId="2214D374" w14:textId="77777777" w:rsidR="00487612" w:rsidRPr="001F794E" w:rsidRDefault="00487612" w:rsidP="00487612">
      <w:r w:rsidRPr="001F794E">
        <w:pict w14:anchorId="505477B3">
          <v:rect id="_x0000_i3356" style="width:0;height:1.5pt" o:hralign="center" o:hrstd="t" o:hr="t" fillcolor="#a0a0a0" stroked="f"/>
        </w:pict>
      </w:r>
    </w:p>
    <w:p w14:paraId="1400DBCA" w14:textId="77777777" w:rsidR="00487612" w:rsidRPr="001F794E" w:rsidRDefault="00487612" w:rsidP="00487612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FFC9544" w14:textId="77777777" w:rsidR="00487612" w:rsidRPr="001F794E" w:rsidRDefault="00487612" w:rsidP="00487612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values combine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single result </w:t>
      </w:r>
      <w:r w:rsidRPr="001F794E">
        <w:rPr>
          <w:rFonts w:ascii="Nirmala UI" w:hAnsi="Nirmala UI" w:cs="Nirmala UI"/>
          <w:sz w:val="22"/>
          <w:szCs w:val="22"/>
        </w:rPr>
        <w:t>मिळवणे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stream reduction.</w:t>
      </w:r>
    </w:p>
    <w:p w14:paraId="17F75D72" w14:textId="77777777" w:rsidR="00487612" w:rsidRPr="001F794E" w:rsidRDefault="00487612" w:rsidP="00487612">
      <w:r w:rsidRPr="001F794E">
        <w:pict w14:anchorId="5380DB81">
          <v:rect id="_x0000_i3357" style="width:0;height:1.5pt" o:hralign="center" o:hrstd="t" o:hr="t" fillcolor="#a0a0a0" stroked="f"/>
        </w:pict>
      </w:r>
    </w:p>
    <w:p w14:paraId="07C8AF1E" w14:textId="77777777" w:rsidR="00487612" w:rsidRPr="001F794E" w:rsidRDefault="00487612" w:rsidP="00487612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220/250 COMPLETED</w:t>
      </w:r>
    </w:p>
    <w:p w14:paraId="646B1EC6" w14:textId="77777777" w:rsidR="0040485C" w:rsidRPr="001F794E" w:rsidRDefault="0040485C" w:rsidP="0040485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(221–230)</w:t>
      </w:r>
    </w:p>
    <w:p w14:paraId="7C888039" w14:textId="77777777" w:rsidR="0040485C" w:rsidRPr="001F794E" w:rsidRDefault="0040485C" w:rsidP="0040485C">
      <w:r w:rsidRPr="001F794E">
        <w:pict w14:anchorId="0C8DB20F">
          <v:rect id="_x0000_i3358" style="width:0;height:1.5pt" o:hralign="center" o:hrstd="t" o:hr="t" fillcolor="#a0a0a0" stroked="f"/>
        </w:pict>
      </w:r>
    </w:p>
    <w:p w14:paraId="1BABF2EF" w14:textId="77777777" w:rsidR="0040485C" w:rsidRPr="001F794E" w:rsidRDefault="0040485C" w:rsidP="0040485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221. What is Collector in Java streams?</w:t>
      </w:r>
    </w:p>
    <w:p w14:paraId="2E9387C7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CCCA5AC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Collector is:</w:t>
      </w:r>
    </w:p>
    <w:p w14:paraId="01FCA329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Mutable reduction operation</w:t>
      </w:r>
    </w:p>
    <w:p w14:paraId="540C101E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with:</w:t>
      </w:r>
    </w:p>
    <w:p w14:paraId="6DD33FE4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lastRenderedPageBreak/>
        <w:t>collect()</w:t>
      </w:r>
    </w:p>
    <w:p w14:paraId="5C46FB5F" w14:textId="77777777" w:rsidR="0040485C" w:rsidRPr="001F794E" w:rsidRDefault="0040485C" w:rsidP="0040485C">
      <w:pPr>
        <w:pStyle w:val="Heading3"/>
      </w:pPr>
      <w:r w:rsidRPr="001F794E">
        <w:t>Examples</w:t>
      </w:r>
    </w:p>
    <w:p w14:paraId="2A265AEF" w14:textId="77777777" w:rsidR="0040485C" w:rsidRPr="001F794E" w:rsidRDefault="0040485C" w:rsidP="003003E2">
      <w:pPr>
        <w:pStyle w:val="NormalWeb"/>
        <w:numPr>
          <w:ilvl w:val="0"/>
          <w:numId w:val="728"/>
        </w:numPr>
        <w:rPr>
          <w:sz w:val="22"/>
          <w:szCs w:val="22"/>
        </w:rPr>
      </w:pPr>
      <w:r w:rsidRPr="001F794E">
        <w:rPr>
          <w:sz w:val="22"/>
          <w:szCs w:val="22"/>
        </w:rPr>
        <w:t>toList()</w:t>
      </w:r>
    </w:p>
    <w:p w14:paraId="1C7B3A20" w14:textId="77777777" w:rsidR="0040485C" w:rsidRPr="001F794E" w:rsidRDefault="0040485C" w:rsidP="003003E2">
      <w:pPr>
        <w:pStyle w:val="NormalWeb"/>
        <w:numPr>
          <w:ilvl w:val="0"/>
          <w:numId w:val="728"/>
        </w:numPr>
        <w:rPr>
          <w:sz w:val="22"/>
          <w:szCs w:val="22"/>
        </w:rPr>
      </w:pPr>
      <w:r w:rsidRPr="001F794E">
        <w:rPr>
          <w:sz w:val="22"/>
          <w:szCs w:val="22"/>
        </w:rPr>
        <w:t>groupingBy()</w:t>
      </w:r>
    </w:p>
    <w:p w14:paraId="3E71930D" w14:textId="77777777" w:rsidR="0040485C" w:rsidRPr="001F794E" w:rsidRDefault="0040485C" w:rsidP="003003E2">
      <w:pPr>
        <w:pStyle w:val="NormalWeb"/>
        <w:numPr>
          <w:ilvl w:val="0"/>
          <w:numId w:val="728"/>
        </w:numPr>
        <w:rPr>
          <w:sz w:val="22"/>
          <w:szCs w:val="22"/>
        </w:rPr>
      </w:pPr>
      <w:r w:rsidRPr="001F794E">
        <w:rPr>
          <w:sz w:val="22"/>
          <w:szCs w:val="22"/>
        </w:rPr>
        <w:t>joining()</w:t>
      </w:r>
    </w:p>
    <w:p w14:paraId="262320C2" w14:textId="77777777" w:rsidR="0040485C" w:rsidRPr="001F794E" w:rsidRDefault="0040485C" w:rsidP="0040485C">
      <w:pPr>
        <w:pStyle w:val="Heading3"/>
      </w:pPr>
      <w:r w:rsidRPr="001F794E">
        <w:t>Important Point</w:t>
      </w:r>
    </w:p>
    <w:p w14:paraId="2CAC6D72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Transforms stream result into container/object.</w:t>
      </w:r>
    </w:p>
    <w:p w14:paraId="6DEF8661" w14:textId="77777777" w:rsidR="0040485C" w:rsidRPr="001F794E" w:rsidRDefault="0040485C" w:rsidP="0040485C">
      <w:r w:rsidRPr="001F794E">
        <w:pict w14:anchorId="32F4A565">
          <v:rect id="_x0000_i3359" style="width:0;height:1.5pt" o:hralign="center" o:hrstd="t" o:hr="t" fillcolor="#a0a0a0" stroked="f"/>
        </w:pict>
      </w:r>
    </w:p>
    <w:p w14:paraId="19031A85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71D2DB8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result collect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वापरला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जाणारा</w:t>
      </w:r>
      <w:r w:rsidRPr="001F794E">
        <w:rPr>
          <w:sz w:val="22"/>
          <w:szCs w:val="22"/>
        </w:rPr>
        <w:t xml:space="preserve"> reduction mechanism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Collector.</w:t>
      </w:r>
    </w:p>
    <w:p w14:paraId="256FB7AC" w14:textId="77777777" w:rsidR="0040485C" w:rsidRPr="001F794E" w:rsidRDefault="0040485C" w:rsidP="0040485C">
      <w:r w:rsidRPr="001F794E">
        <w:pict w14:anchorId="6E79D327">
          <v:rect id="_x0000_i3360" style="width:0;height:1.5pt" o:hralign="center" o:hrstd="t" o:hr="t" fillcolor="#a0a0a0" stroked="f"/>
        </w:pict>
      </w:r>
    </w:p>
    <w:p w14:paraId="49E6146E" w14:textId="77777777" w:rsidR="0040485C" w:rsidRPr="001F794E" w:rsidRDefault="0040485C" w:rsidP="0040485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222. What are the components of Collector?</w:t>
      </w:r>
    </w:p>
    <w:p w14:paraId="1AAA9CBA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E4B3A1A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Main Components</w:t>
      </w:r>
    </w:p>
    <w:p w14:paraId="4700C991" w14:textId="77777777" w:rsidR="0040485C" w:rsidRPr="001F794E" w:rsidRDefault="0040485C" w:rsidP="0040485C">
      <w:pPr>
        <w:pStyle w:val="Heading3"/>
      </w:pPr>
      <w:r w:rsidRPr="001F794E">
        <w:t>1. Supplier</w:t>
      </w:r>
    </w:p>
    <w:p w14:paraId="04419C84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Creates result container.</w:t>
      </w:r>
    </w:p>
    <w:p w14:paraId="641E2973" w14:textId="77777777" w:rsidR="0040485C" w:rsidRPr="001F794E" w:rsidRDefault="0040485C" w:rsidP="0040485C">
      <w:r w:rsidRPr="001F794E">
        <w:pict w14:anchorId="52A6799A">
          <v:rect id="_x0000_i3361" style="width:0;height:1.5pt" o:hralign="center" o:hrstd="t" o:hr="t" fillcolor="#a0a0a0" stroked="f"/>
        </w:pict>
      </w:r>
    </w:p>
    <w:p w14:paraId="74291523" w14:textId="77777777" w:rsidR="0040485C" w:rsidRPr="001F794E" w:rsidRDefault="0040485C" w:rsidP="0040485C">
      <w:pPr>
        <w:pStyle w:val="Heading3"/>
      </w:pPr>
      <w:r w:rsidRPr="001F794E">
        <w:t>2. Accumulator</w:t>
      </w:r>
    </w:p>
    <w:p w14:paraId="671CE349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Adds element into container.</w:t>
      </w:r>
    </w:p>
    <w:p w14:paraId="5A486639" w14:textId="77777777" w:rsidR="0040485C" w:rsidRPr="001F794E" w:rsidRDefault="0040485C" w:rsidP="0040485C">
      <w:r w:rsidRPr="001F794E">
        <w:pict w14:anchorId="5793DB4A">
          <v:rect id="_x0000_i3362" style="width:0;height:1.5pt" o:hralign="center" o:hrstd="t" o:hr="t" fillcolor="#a0a0a0" stroked="f"/>
        </w:pict>
      </w:r>
    </w:p>
    <w:p w14:paraId="26867878" w14:textId="77777777" w:rsidR="0040485C" w:rsidRPr="001F794E" w:rsidRDefault="0040485C" w:rsidP="0040485C">
      <w:pPr>
        <w:pStyle w:val="Heading3"/>
      </w:pPr>
      <w:r w:rsidRPr="001F794E">
        <w:lastRenderedPageBreak/>
        <w:t>3. Combiner</w:t>
      </w:r>
    </w:p>
    <w:p w14:paraId="0FC84C51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Merges partial results.</w:t>
      </w:r>
    </w:p>
    <w:p w14:paraId="12248629" w14:textId="77777777" w:rsidR="0040485C" w:rsidRPr="001F794E" w:rsidRDefault="0040485C" w:rsidP="0040485C">
      <w:r w:rsidRPr="001F794E">
        <w:pict w14:anchorId="5E50979F">
          <v:rect id="_x0000_i3363" style="width:0;height:1.5pt" o:hralign="center" o:hrstd="t" o:hr="t" fillcolor="#a0a0a0" stroked="f"/>
        </w:pict>
      </w:r>
    </w:p>
    <w:p w14:paraId="1E3B985B" w14:textId="77777777" w:rsidR="0040485C" w:rsidRPr="001F794E" w:rsidRDefault="0040485C" w:rsidP="0040485C">
      <w:pPr>
        <w:pStyle w:val="Heading3"/>
      </w:pPr>
      <w:r w:rsidRPr="001F794E">
        <w:t>4. Finisher</w:t>
      </w:r>
    </w:p>
    <w:p w14:paraId="6F509D25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Final transformation.</w:t>
      </w:r>
    </w:p>
    <w:p w14:paraId="02A9763A" w14:textId="77777777" w:rsidR="0040485C" w:rsidRPr="001F794E" w:rsidRDefault="0040485C" w:rsidP="0040485C">
      <w:pPr>
        <w:pStyle w:val="Heading3"/>
      </w:pPr>
      <w:r w:rsidRPr="001F794E">
        <w:t>Important Point</w:t>
      </w:r>
    </w:p>
    <w:p w14:paraId="3A294432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Important for parallel streams.</w:t>
      </w:r>
    </w:p>
    <w:p w14:paraId="5C2A03B0" w14:textId="77777777" w:rsidR="0040485C" w:rsidRPr="001F794E" w:rsidRDefault="0040485C" w:rsidP="0040485C">
      <w:r w:rsidRPr="001F794E">
        <w:pict w14:anchorId="54D5A49F">
          <v:rect id="_x0000_i3364" style="width:0;height:1.5pt" o:hralign="center" o:hrstd="t" o:hr="t" fillcolor="#a0a0a0" stroked="f"/>
        </w:pict>
      </w:r>
    </w:p>
    <w:p w14:paraId="52DC5964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A5E4517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Collector components:</w:t>
      </w:r>
    </w:p>
    <w:p w14:paraId="3D8D758C" w14:textId="77777777" w:rsidR="0040485C" w:rsidRPr="001F794E" w:rsidRDefault="0040485C" w:rsidP="003003E2">
      <w:pPr>
        <w:pStyle w:val="NormalWeb"/>
        <w:numPr>
          <w:ilvl w:val="0"/>
          <w:numId w:val="729"/>
        </w:numPr>
        <w:rPr>
          <w:sz w:val="22"/>
          <w:szCs w:val="22"/>
        </w:rPr>
      </w:pPr>
      <w:r w:rsidRPr="001F794E">
        <w:rPr>
          <w:sz w:val="22"/>
          <w:szCs w:val="22"/>
        </w:rPr>
        <w:t>Supplier</w:t>
      </w:r>
    </w:p>
    <w:p w14:paraId="76E34ECD" w14:textId="77777777" w:rsidR="0040485C" w:rsidRPr="001F794E" w:rsidRDefault="0040485C" w:rsidP="003003E2">
      <w:pPr>
        <w:pStyle w:val="NormalWeb"/>
        <w:numPr>
          <w:ilvl w:val="0"/>
          <w:numId w:val="729"/>
        </w:numPr>
        <w:rPr>
          <w:sz w:val="22"/>
          <w:szCs w:val="22"/>
        </w:rPr>
      </w:pPr>
      <w:r w:rsidRPr="001F794E">
        <w:rPr>
          <w:sz w:val="22"/>
          <w:szCs w:val="22"/>
        </w:rPr>
        <w:t>Accumulator</w:t>
      </w:r>
    </w:p>
    <w:p w14:paraId="0953119A" w14:textId="77777777" w:rsidR="0040485C" w:rsidRPr="001F794E" w:rsidRDefault="0040485C" w:rsidP="003003E2">
      <w:pPr>
        <w:pStyle w:val="NormalWeb"/>
        <w:numPr>
          <w:ilvl w:val="0"/>
          <w:numId w:val="729"/>
        </w:numPr>
        <w:rPr>
          <w:sz w:val="22"/>
          <w:szCs w:val="22"/>
        </w:rPr>
      </w:pPr>
      <w:r w:rsidRPr="001F794E">
        <w:rPr>
          <w:sz w:val="22"/>
          <w:szCs w:val="22"/>
        </w:rPr>
        <w:t>Combiner</w:t>
      </w:r>
    </w:p>
    <w:p w14:paraId="52D6EFA0" w14:textId="77777777" w:rsidR="0040485C" w:rsidRPr="001F794E" w:rsidRDefault="0040485C" w:rsidP="003003E2">
      <w:pPr>
        <w:pStyle w:val="NormalWeb"/>
        <w:numPr>
          <w:ilvl w:val="0"/>
          <w:numId w:val="729"/>
        </w:numPr>
        <w:rPr>
          <w:sz w:val="22"/>
          <w:szCs w:val="22"/>
        </w:rPr>
      </w:pPr>
      <w:r w:rsidRPr="001F794E">
        <w:rPr>
          <w:sz w:val="22"/>
          <w:szCs w:val="22"/>
        </w:rPr>
        <w:t>Finisher</w:t>
      </w:r>
    </w:p>
    <w:p w14:paraId="1AB3AD30" w14:textId="77777777" w:rsidR="0040485C" w:rsidRPr="001F794E" w:rsidRDefault="0040485C" w:rsidP="0040485C">
      <w:r w:rsidRPr="001F794E">
        <w:pict w14:anchorId="23195D40">
          <v:rect id="_x0000_i3365" style="width:0;height:1.5pt" o:hralign="center" o:hrstd="t" o:hr="t" fillcolor="#a0a0a0" stroked="f"/>
        </w:pict>
      </w:r>
    </w:p>
    <w:p w14:paraId="7A07B8AA" w14:textId="77777777" w:rsidR="0040485C" w:rsidRPr="001F794E" w:rsidRDefault="0040485C" w:rsidP="0040485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223. What is Collector.Characteristics?</w:t>
      </w:r>
    </w:p>
    <w:p w14:paraId="154454BC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9737740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Hints for collector optimization.</w:t>
      </w:r>
    </w:p>
    <w:p w14:paraId="5DB2D2FA" w14:textId="77777777" w:rsidR="0040485C" w:rsidRPr="001F794E" w:rsidRDefault="0040485C" w:rsidP="0040485C">
      <w:pPr>
        <w:pStyle w:val="Heading3"/>
      </w:pPr>
      <w:r w:rsidRPr="001F794E">
        <w:t>Common Characteristics</w:t>
      </w:r>
    </w:p>
    <w:p w14:paraId="30549D0F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</w:t>
      </w:r>
    </w:p>
    <w:p w14:paraId="391A12EE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UNORDERED</w:t>
      </w:r>
    </w:p>
    <w:p w14:paraId="3854FD11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IDENTITY_FINISH</w:t>
      </w:r>
    </w:p>
    <w:p w14:paraId="2F7D4F64" w14:textId="77777777" w:rsidR="0040485C" w:rsidRPr="001F794E" w:rsidRDefault="0040485C" w:rsidP="0040485C">
      <w:pPr>
        <w:pStyle w:val="Heading3"/>
      </w:pPr>
      <w:r w:rsidRPr="001F794E">
        <w:lastRenderedPageBreak/>
        <w:t>Benefits</w:t>
      </w:r>
    </w:p>
    <w:p w14:paraId="755B7D7A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stream performance.</w:t>
      </w:r>
    </w:p>
    <w:p w14:paraId="51E99C78" w14:textId="77777777" w:rsidR="0040485C" w:rsidRPr="001F794E" w:rsidRDefault="0040485C" w:rsidP="0040485C">
      <w:pPr>
        <w:pStyle w:val="Heading3"/>
      </w:pPr>
      <w:r w:rsidRPr="001F794E">
        <w:t>Important Point</w:t>
      </w:r>
    </w:p>
    <w:p w14:paraId="0A2477D8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internally by stream engine.</w:t>
      </w:r>
    </w:p>
    <w:p w14:paraId="3416618D" w14:textId="77777777" w:rsidR="0040485C" w:rsidRPr="001F794E" w:rsidRDefault="0040485C" w:rsidP="0040485C">
      <w:r w:rsidRPr="001F794E">
        <w:pict w14:anchorId="1F1B32E6">
          <v:rect id="_x0000_i3366" style="width:0;height:1.5pt" o:hralign="center" o:hrstd="t" o:hr="t" fillcolor="#a0a0a0" stroked="f"/>
        </w:pict>
      </w:r>
    </w:p>
    <w:p w14:paraId="59A92E05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A5760D0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Collector optimization hints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Collector characteristics.</w:t>
      </w:r>
    </w:p>
    <w:p w14:paraId="1529F417" w14:textId="77777777" w:rsidR="0040485C" w:rsidRPr="001F794E" w:rsidRDefault="0040485C" w:rsidP="0040485C">
      <w:r w:rsidRPr="001F794E">
        <w:pict w14:anchorId="717C6271">
          <v:rect id="_x0000_i3367" style="width:0;height:1.5pt" o:hralign="center" o:hrstd="t" o:hr="t" fillcolor="#a0a0a0" stroked="f"/>
        </w:pict>
      </w:r>
    </w:p>
    <w:p w14:paraId="0585D8BF" w14:textId="77777777" w:rsidR="0040485C" w:rsidRPr="001F794E" w:rsidRDefault="0040485C" w:rsidP="0040485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224. What is custom collector?</w:t>
      </w:r>
    </w:p>
    <w:p w14:paraId="7AD8C850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989965A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User-defined collector implementation.</w:t>
      </w:r>
    </w:p>
    <w:p w14:paraId="5E59ED1C" w14:textId="77777777" w:rsidR="0040485C" w:rsidRPr="001F794E" w:rsidRDefault="0040485C" w:rsidP="0040485C">
      <w:pPr>
        <w:pStyle w:val="Heading3"/>
      </w:pPr>
      <w:r w:rsidRPr="001F794E">
        <w:t>Example</w:t>
      </w:r>
    </w:p>
    <w:p w14:paraId="3AEA3306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Collector.of(...)</w:t>
      </w:r>
    </w:p>
    <w:p w14:paraId="45B43D94" w14:textId="77777777" w:rsidR="0040485C" w:rsidRPr="001F794E" w:rsidRDefault="0040485C" w:rsidP="0040485C">
      <w:pPr>
        <w:pStyle w:val="Heading3"/>
      </w:pPr>
      <w:r w:rsidRPr="001F794E">
        <w:t>Uses</w:t>
      </w:r>
    </w:p>
    <w:p w14:paraId="2EAB2CC9" w14:textId="77777777" w:rsidR="0040485C" w:rsidRPr="001F794E" w:rsidRDefault="0040485C" w:rsidP="003003E2">
      <w:pPr>
        <w:pStyle w:val="NormalWeb"/>
        <w:numPr>
          <w:ilvl w:val="0"/>
          <w:numId w:val="730"/>
        </w:numPr>
        <w:rPr>
          <w:sz w:val="22"/>
          <w:szCs w:val="22"/>
        </w:rPr>
      </w:pPr>
      <w:r w:rsidRPr="001F794E">
        <w:rPr>
          <w:sz w:val="22"/>
          <w:szCs w:val="22"/>
        </w:rPr>
        <w:t>Custom aggregations</w:t>
      </w:r>
    </w:p>
    <w:p w14:paraId="77E1E293" w14:textId="77777777" w:rsidR="0040485C" w:rsidRPr="001F794E" w:rsidRDefault="0040485C" w:rsidP="003003E2">
      <w:pPr>
        <w:pStyle w:val="NormalWeb"/>
        <w:numPr>
          <w:ilvl w:val="0"/>
          <w:numId w:val="730"/>
        </w:numPr>
        <w:rPr>
          <w:sz w:val="22"/>
          <w:szCs w:val="22"/>
        </w:rPr>
      </w:pPr>
      <w:r w:rsidRPr="001F794E">
        <w:rPr>
          <w:sz w:val="22"/>
          <w:szCs w:val="22"/>
        </w:rPr>
        <w:t>Advanced reductions</w:t>
      </w:r>
    </w:p>
    <w:p w14:paraId="2FBE0D27" w14:textId="77777777" w:rsidR="0040485C" w:rsidRPr="001F794E" w:rsidRDefault="0040485C" w:rsidP="0040485C">
      <w:pPr>
        <w:pStyle w:val="Heading3"/>
      </w:pPr>
      <w:r w:rsidRPr="001F794E">
        <w:t>Important Point</w:t>
      </w:r>
    </w:p>
    <w:p w14:paraId="290B4C70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Advanced stream feature.</w:t>
      </w:r>
    </w:p>
    <w:p w14:paraId="3180322A" w14:textId="77777777" w:rsidR="0040485C" w:rsidRPr="001F794E" w:rsidRDefault="0040485C" w:rsidP="0040485C">
      <w:r w:rsidRPr="001F794E">
        <w:pict w14:anchorId="4BD96E6E">
          <v:rect id="_x0000_i3368" style="width:0;height:1.5pt" o:hralign="center" o:hrstd="t" o:hr="t" fillcolor="#a0a0a0" stroked="f"/>
        </w:pict>
      </w:r>
    </w:p>
    <w:p w14:paraId="1E11480E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8060FEA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User-defined collector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custom collector.</w:t>
      </w:r>
    </w:p>
    <w:p w14:paraId="3B9D3AC8" w14:textId="77777777" w:rsidR="0040485C" w:rsidRPr="001F794E" w:rsidRDefault="0040485C" w:rsidP="0040485C">
      <w:r w:rsidRPr="001F794E">
        <w:lastRenderedPageBreak/>
        <w:pict w14:anchorId="6F6E42A8">
          <v:rect id="_x0000_i3369" style="width:0;height:1.5pt" o:hralign="center" o:hrstd="t" o:hr="t" fillcolor="#a0a0a0" stroked="f"/>
        </w:pict>
      </w:r>
    </w:p>
    <w:p w14:paraId="19E4DC08" w14:textId="77777777" w:rsidR="0040485C" w:rsidRPr="001F794E" w:rsidRDefault="0040485C" w:rsidP="0040485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225. What is Collector.of()?</w:t>
      </w:r>
    </w:p>
    <w:p w14:paraId="7BD9DC6B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FE9F9F1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Factory method to create custom collectors.</w:t>
      </w:r>
    </w:p>
    <w:p w14:paraId="7E26832A" w14:textId="77777777" w:rsidR="0040485C" w:rsidRPr="001F794E" w:rsidRDefault="0040485C" w:rsidP="0040485C">
      <w:pPr>
        <w:pStyle w:val="Heading3"/>
      </w:pPr>
      <w:r w:rsidRPr="001F794E">
        <w:t>Example</w:t>
      </w:r>
    </w:p>
    <w:p w14:paraId="2682E2C3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Collector.of(</w:t>
      </w:r>
    </w:p>
    <w:p w14:paraId="06421A1A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supplier,</w:t>
      </w:r>
    </w:p>
    <w:p w14:paraId="30F000F5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accumulator,</w:t>
      </w:r>
    </w:p>
    <w:p w14:paraId="0261829C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combiner</w:t>
      </w:r>
    </w:p>
    <w:p w14:paraId="71DC58B6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)</w:t>
      </w:r>
    </w:p>
    <w:p w14:paraId="2D44273F" w14:textId="77777777" w:rsidR="0040485C" w:rsidRPr="001F794E" w:rsidRDefault="0040485C" w:rsidP="0040485C">
      <w:pPr>
        <w:pStyle w:val="Heading3"/>
      </w:pPr>
      <w:r w:rsidRPr="001F794E">
        <w:t>Benefits</w:t>
      </w:r>
    </w:p>
    <w:p w14:paraId="2AA2604C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Flexible reduction logic.</w:t>
      </w:r>
    </w:p>
    <w:p w14:paraId="3255173B" w14:textId="77777777" w:rsidR="0040485C" w:rsidRPr="001F794E" w:rsidRDefault="0040485C" w:rsidP="0040485C">
      <w:pPr>
        <w:pStyle w:val="Heading3"/>
      </w:pPr>
      <w:r w:rsidRPr="001F794E">
        <w:t>Important Point</w:t>
      </w:r>
    </w:p>
    <w:p w14:paraId="05690130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Useful in advanced stream processing.</w:t>
      </w:r>
    </w:p>
    <w:p w14:paraId="285F3E3E" w14:textId="77777777" w:rsidR="0040485C" w:rsidRPr="001F794E" w:rsidRDefault="0040485C" w:rsidP="0040485C">
      <w:r w:rsidRPr="001F794E">
        <w:pict w14:anchorId="740018EB">
          <v:rect id="_x0000_i3370" style="width:0;height:1.5pt" o:hralign="center" o:hrstd="t" o:hr="t" fillcolor="#a0a0a0" stroked="f"/>
        </w:pict>
      </w:r>
    </w:p>
    <w:p w14:paraId="68E3A604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064CAF6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Custom collector </w:t>
      </w:r>
      <w:r w:rsidRPr="001F794E">
        <w:rPr>
          <w:rFonts w:ascii="Nirmala UI" w:hAnsi="Nirmala UI" w:cs="Nirmala UI"/>
          <w:sz w:val="22"/>
          <w:szCs w:val="22"/>
        </w:rPr>
        <w:t>तयार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>:</w:t>
      </w:r>
    </w:p>
    <w:p w14:paraId="35CAFB3C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Collector.of()</w:t>
      </w:r>
    </w:p>
    <w:p w14:paraId="47150BA8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वापरतात</w:t>
      </w:r>
      <w:r w:rsidRPr="001F794E">
        <w:rPr>
          <w:sz w:val="22"/>
          <w:szCs w:val="22"/>
        </w:rPr>
        <w:t>.</w:t>
      </w:r>
    </w:p>
    <w:p w14:paraId="0D6D129D" w14:textId="77777777" w:rsidR="0040485C" w:rsidRPr="001F794E" w:rsidRDefault="0040485C" w:rsidP="0040485C">
      <w:r w:rsidRPr="001F794E">
        <w:pict w14:anchorId="42C8F32C">
          <v:rect id="_x0000_i3371" style="width:0;height:1.5pt" o:hralign="center" o:hrstd="t" o:hr="t" fillcolor="#a0a0a0" stroked="f"/>
        </w:pict>
      </w:r>
    </w:p>
    <w:p w14:paraId="2C6FB7B3" w14:textId="77777777" w:rsidR="0040485C" w:rsidRPr="001F794E" w:rsidRDefault="0040485C" w:rsidP="0040485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226. What is teeing collector?</w:t>
      </w:r>
    </w:p>
    <w:p w14:paraId="54E71D60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15ED36D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Processes stream using:</w:t>
      </w:r>
    </w:p>
    <w:p w14:paraId="6DE1D77C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Two collectors simultaneously</w:t>
      </w:r>
    </w:p>
    <w:p w14:paraId="0C14968D" w14:textId="77777777" w:rsidR="0040485C" w:rsidRPr="001F794E" w:rsidRDefault="0040485C" w:rsidP="0040485C">
      <w:pPr>
        <w:pStyle w:val="Heading3"/>
      </w:pPr>
      <w:r w:rsidRPr="001F794E">
        <w:t>Example</w:t>
      </w:r>
    </w:p>
    <w:p w14:paraId="0CE06549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Collectors.teeing(...)</w:t>
      </w:r>
    </w:p>
    <w:p w14:paraId="179A4EA1" w14:textId="77777777" w:rsidR="0040485C" w:rsidRPr="001F794E" w:rsidRDefault="0040485C" w:rsidP="0040485C">
      <w:pPr>
        <w:pStyle w:val="Heading3"/>
      </w:pPr>
      <w:r w:rsidRPr="001F794E">
        <w:t>Uses</w:t>
      </w:r>
    </w:p>
    <w:p w14:paraId="15C7374E" w14:textId="77777777" w:rsidR="0040485C" w:rsidRPr="001F794E" w:rsidRDefault="0040485C" w:rsidP="003003E2">
      <w:pPr>
        <w:pStyle w:val="NormalWeb"/>
        <w:numPr>
          <w:ilvl w:val="0"/>
          <w:numId w:val="731"/>
        </w:numPr>
        <w:rPr>
          <w:sz w:val="22"/>
          <w:szCs w:val="22"/>
        </w:rPr>
      </w:pPr>
      <w:r w:rsidRPr="001F794E">
        <w:rPr>
          <w:sz w:val="22"/>
          <w:szCs w:val="22"/>
        </w:rPr>
        <w:t>Multiple aggregations</w:t>
      </w:r>
    </w:p>
    <w:p w14:paraId="16A16363" w14:textId="77777777" w:rsidR="0040485C" w:rsidRPr="001F794E" w:rsidRDefault="0040485C" w:rsidP="003003E2">
      <w:pPr>
        <w:pStyle w:val="NormalWeb"/>
        <w:numPr>
          <w:ilvl w:val="0"/>
          <w:numId w:val="731"/>
        </w:numPr>
        <w:rPr>
          <w:sz w:val="22"/>
          <w:szCs w:val="22"/>
        </w:rPr>
      </w:pPr>
      <w:r w:rsidRPr="001F794E">
        <w:rPr>
          <w:sz w:val="22"/>
          <w:szCs w:val="22"/>
        </w:rPr>
        <w:t>Combined statistics</w:t>
      </w:r>
    </w:p>
    <w:p w14:paraId="486E7B58" w14:textId="77777777" w:rsidR="0040485C" w:rsidRPr="001F794E" w:rsidRDefault="0040485C" w:rsidP="0040485C">
      <w:pPr>
        <w:pStyle w:val="Heading3"/>
      </w:pPr>
      <w:r w:rsidRPr="001F794E">
        <w:t>Important Point</w:t>
      </w:r>
    </w:p>
    <w:p w14:paraId="517EC984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Introduced in Java 12.</w:t>
      </w:r>
    </w:p>
    <w:p w14:paraId="0805B209" w14:textId="77777777" w:rsidR="0040485C" w:rsidRPr="001F794E" w:rsidRDefault="0040485C" w:rsidP="0040485C">
      <w:r w:rsidRPr="001F794E">
        <w:pict w14:anchorId="3225A5F1">
          <v:rect id="_x0000_i3372" style="width:0;height:1.5pt" o:hralign="center" o:hrstd="t" o:hr="t" fillcolor="#a0a0a0" stroked="f"/>
        </w:pict>
      </w:r>
    </w:p>
    <w:p w14:paraId="5D8BB804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41F6CDC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एका</w:t>
      </w:r>
      <w:r w:rsidRPr="001F794E">
        <w:rPr>
          <w:sz w:val="22"/>
          <w:szCs w:val="22"/>
        </w:rPr>
        <w:t xml:space="preserve"> stream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दोन</w:t>
      </w:r>
      <w:r w:rsidRPr="001F794E">
        <w:rPr>
          <w:sz w:val="22"/>
          <w:szCs w:val="22"/>
        </w:rPr>
        <w:t xml:space="preserve"> collectors simultaneously </w:t>
      </w:r>
      <w:r w:rsidRPr="001F794E">
        <w:rPr>
          <w:rFonts w:ascii="Nirmala UI" w:hAnsi="Nirmala UI" w:cs="Nirmala UI"/>
          <w:sz w:val="22"/>
          <w:szCs w:val="22"/>
        </w:rPr>
        <w:t>वापरणे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teeing collector.</w:t>
      </w:r>
    </w:p>
    <w:p w14:paraId="54A013FB" w14:textId="77777777" w:rsidR="0040485C" w:rsidRPr="001F794E" w:rsidRDefault="0040485C" w:rsidP="0040485C">
      <w:r w:rsidRPr="001F794E">
        <w:pict w14:anchorId="695BE8E9">
          <v:rect id="_x0000_i3373" style="width:0;height:1.5pt" o:hralign="center" o:hrstd="t" o:hr="t" fillcolor="#a0a0a0" stroked="f"/>
        </w:pict>
      </w:r>
    </w:p>
    <w:p w14:paraId="1C2B58C8" w14:textId="77777777" w:rsidR="0040485C" w:rsidRPr="001F794E" w:rsidRDefault="0040485C" w:rsidP="0040485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227. What is mapMulti() in streams?</w:t>
      </w:r>
    </w:p>
    <w:p w14:paraId="45F9A6E8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584D93E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Efficient alternative to:</w:t>
      </w:r>
    </w:p>
    <w:p w14:paraId="248ED387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flatMap()</w:t>
      </w:r>
    </w:p>
    <w:p w14:paraId="165597C5" w14:textId="77777777" w:rsidR="0040485C" w:rsidRPr="001F794E" w:rsidRDefault="0040485C" w:rsidP="0040485C">
      <w:pPr>
        <w:pStyle w:val="Heading3"/>
      </w:pPr>
      <w:r w:rsidRPr="001F794E">
        <w:t>Benefits</w:t>
      </w:r>
    </w:p>
    <w:p w14:paraId="6CAC1D1B" w14:textId="77777777" w:rsidR="0040485C" w:rsidRPr="001F794E" w:rsidRDefault="0040485C" w:rsidP="003003E2">
      <w:pPr>
        <w:pStyle w:val="NormalWeb"/>
        <w:numPr>
          <w:ilvl w:val="0"/>
          <w:numId w:val="732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21E58C06" w14:textId="77777777" w:rsidR="0040485C" w:rsidRPr="001F794E" w:rsidRDefault="0040485C" w:rsidP="003003E2">
      <w:pPr>
        <w:pStyle w:val="NormalWeb"/>
        <w:numPr>
          <w:ilvl w:val="0"/>
          <w:numId w:val="732"/>
        </w:numPr>
        <w:rPr>
          <w:sz w:val="22"/>
          <w:szCs w:val="22"/>
        </w:rPr>
      </w:pPr>
      <w:r w:rsidRPr="001F794E">
        <w:rPr>
          <w:sz w:val="22"/>
          <w:szCs w:val="22"/>
        </w:rPr>
        <w:t>Less object creation</w:t>
      </w:r>
    </w:p>
    <w:p w14:paraId="7E39755A" w14:textId="77777777" w:rsidR="0040485C" w:rsidRPr="001F794E" w:rsidRDefault="0040485C" w:rsidP="0040485C">
      <w:pPr>
        <w:pStyle w:val="Heading3"/>
      </w:pPr>
      <w:r w:rsidRPr="001F794E">
        <w:t>Example</w:t>
      </w:r>
    </w:p>
    <w:p w14:paraId="7D580038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mapMulti((x, consumer) -&gt; {})</w:t>
      </w:r>
    </w:p>
    <w:p w14:paraId="340D4E5E" w14:textId="77777777" w:rsidR="0040485C" w:rsidRPr="001F794E" w:rsidRDefault="0040485C" w:rsidP="0040485C">
      <w:pPr>
        <w:pStyle w:val="Heading3"/>
      </w:pPr>
      <w:r w:rsidRPr="001F794E">
        <w:lastRenderedPageBreak/>
        <w:t>Important Point</w:t>
      </w:r>
    </w:p>
    <w:p w14:paraId="7D8446E2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Introduced in Java 16.</w:t>
      </w:r>
    </w:p>
    <w:p w14:paraId="56A04B07" w14:textId="77777777" w:rsidR="0040485C" w:rsidRPr="001F794E" w:rsidRDefault="0040485C" w:rsidP="0040485C">
      <w:r w:rsidRPr="001F794E">
        <w:pict w14:anchorId="06033519">
          <v:rect id="_x0000_i3374" style="width:0;height:1.5pt" o:hralign="center" o:hrstd="t" o:hr="t" fillcolor="#a0a0a0" stroked="f"/>
        </w:pict>
      </w:r>
    </w:p>
    <w:p w14:paraId="5E6B405B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390C3B7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flatMap </w:t>
      </w:r>
      <w:r w:rsidRPr="001F794E">
        <w:rPr>
          <w:rFonts w:ascii="Nirmala UI" w:hAnsi="Nirmala UI" w:cs="Nirmala UI"/>
          <w:sz w:val="22"/>
          <w:szCs w:val="22"/>
        </w:rPr>
        <w:t>चा</w:t>
      </w:r>
      <w:r w:rsidRPr="001F794E">
        <w:rPr>
          <w:sz w:val="22"/>
          <w:szCs w:val="22"/>
        </w:rPr>
        <w:t xml:space="preserve"> optimized alternative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73B12974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mapMulti()</w:t>
      </w:r>
    </w:p>
    <w:p w14:paraId="6E904F82" w14:textId="77777777" w:rsidR="0040485C" w:rsidRPr="001F794E" w:rsidRDefault="0040485C" w:rsidP="0040485C">
      <w:r w:rsidRPr="001F794E">
        <w:pict w14:anchorId="4418BCA0">
          <v:rect id="_x0000_i3375" style="width:0;height:1.5pt" o:hralign="center" o:hrstd="t" o:hr="t" fillcolor="#a0a0a0" stroked="f"/>
        </w:pict>
      </w:r>
    </w:p>
    <w:p w14:paraId="31471E8C" w14:textId="77777777" w:rsidR="0040485C" w:rsidRPr="001F794E" w:rsidRDefault="0040485C" w:rsidP="0040485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228. What is Stream.toList()?</w:t>
      </w:r>
    </w:p>
    <w:p w14:paraId="106B9F21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BC4664B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Simplified immutable list collection.</w:t>
      </w:r>
    </w:p>
    <w:p w14:paraId="089512A8" w14:textId="77777777" w:rsidR="0040485C" w:rsidRPr="001F794E" w:rsidRDefault="0040485C" w:rsidP="0040485C">
      <w:pPr>
        <w:pStyle w:val="Heading3"/>
      </w:pPr>
      <w:r w:rsidRPr="001F794E">
        <w:t>Example</w:t>
      </w:r>
    </w:p>
    <w:p w14:paraId="59F96E7A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list.stream()</w:t>
      </w:r>
    </w:p>
    <w:p w14:paraId="5110280B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 xml:space="preserve">    .toList()</w:t>
      </w:r>
    </w:p>
    <w:p w14:paraId="73DD1325" w14:textId="77777777" w:rsidR="0040485C" w:rsidRPr="001F794E" w:rsidRDefault="0040485C" w:rsidP="0040485C">
      <w:pPr>
        <w:pStyle w:val="Heading3"/>
      </w:pPr>
      <w:r w:rsidRPr="001F794E">
        <w:t>Difference</w:t>
      </w:r>
    </w:p>
    <w:p w14:paraId="03347AE4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Collectors.toList()</w:t>
      </w:r>
    </w:p>
    <w:p w14:paraId="0F5B2777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may return mutable list.</w:t>
      </w:r>
    </w:p>
    <w:p w14:paraId="3705C145" w14:textId="77777777" w:rsidR="0040485C" w:rsidRPr="001F794E" w:rsidRDefault="0040485C" w:rsidP="0040485C">
      <w:pPr>
        <w:pStyle w:val="Heading3"/>
      </w:pPr>
      <w:r w:rsidRPr="001F794E">
        <w:t>Important Point</w:t>
      </w:r>
    </w:p>
    <w:p w14:paraId="72D45805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Introduced in Java 16.</w:t>
      </w:r>
    </w:p>
    <w:p w14:paraId="57419D7E" w14:textId="77777777" w:rsidR="0040485C" w:rsidRPr="001F794E" w:rsidRDefault="0040485C" w:rsidP="0040485C">
      <w:r w:rsidRPr="001F794E">
        <w:pict w14:anchorId="040916FA">
          <v:rect id="_x0000_i3376" style="width:0;height:1.5pt" o:hralign="center" o:hrstd="t" o:hr="t" fillcolor="#a0a0a0" stroked="f"/>
        </w:pict>
      </w:r>
    </w:p>
    <w:p w14:paraId="0B43D759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4A92C60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Immutable list </w:t>
      </w:r>
      <w:r w:rsidRPr="001F794E">
        <w:rPr>
          <w:rFonts w:ascii="Nirmala UI" w:hAnsi="Nirmala UI" w:cs="Nirmala UI"/>
          <w:sz w:val="22"/>
          <w:szCs w:val="22"/>
        </w:rPr>
        <w:t>मिळवण्यासाठी</w:t>
      </w:r>
      <w:r w:rsidRPr="001F794E">
        <w:rPr>
          <w:sz w:val="22"/>
          <w:szCs w:val="22"/>
        </w:rPr>
        <w:t>:</w:t>
      </w:r>
    </w:p>
    <w:p w14:paraId="29183DD0" w14:textId="77777777" w:rsidR="0040485C" w:rsidRPr="001F794E" w:rsidRDefault="0040485C" w:rsidP="0040485C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toList()</w:t>
      </w:r>
    </w:p>
    <w:p w14:paraId="22080D5C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lastRenderedPageBreak/>
        <w:t>वापरतात</w:t>
      </w:r>
      <w:r w:rsidRPr="001F794E">
        <w:rPr>
          <w:sz w:val="22"/>
          <w:szCs w:val="22"/>
        </w:rPr>
        <w:t>.</w:t>
      </w:r>
    </w:p>
    <w:p w14:paraId="29F55020" w14:textId="77777777" w:rsidR="0040485C" w:rsidRPr="001F794E" w:rsidRDefault="0040485C" w:rsidP="0040485C">
      <w:r w:rsidRPr="001F794E">
        <w:pict w14:anchorId="6BC327EB">
          <v:rect id="_x0000_i3377" style="width:0;height:1.5pt" o:hralign="center" o:hrstd="t" o:hr="t" fillcolor="#a0a0a0" stroked="f"/>
        </w:pict>
      </w:r>
    </w:p>
    <w:p w14:paraId="430F9CF6" w14:textId="77777777" w:rsidR="0040485C" w:rsidRPr="001F794E" w:rsidRDefault="0040485C" w:rsidP="0040485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229. Difference between Collectors.toList() and Stream.toList()?</w:t>
      </w:r>
    </w:p>
    <w:p w14:paraId="49057231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0"/>
      </w:tblGrid>
      <w:tr w:rsidR="0040485C" w:rsidRPr="001F794E" w14:paraId="4D173C43" w14:textId="77777777" w:rsidTr="004048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AA00F" w14:textId="77777777" w:rsidR="0040485C" w:rsidRPr="001F794E" w:rsidRDefault="0040485C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Collectors.toList()</w:t>
            </w:r>
          </w:p>
        </w:tc>
        <w:tc>
          <w:tcPr>
            <w:tcW w:w="0" w:type="auto"/>
            <w:vAlign w:val="center"/>
            <w:hideMark/>
          </w:tcPr>
          <w:p w14:paraId="59DB4C9E" w14:textId="77777777" w:rsidR="0040485C" w:rsidRPr="001F794E" w:rsidRDefault="0040485C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Stream.toList()</w:t>
            </w:r>
          </w:p>
        </w:tc>
      </w:tr>
      <w:tr w:rsidR="0040485C" w:rsidRPr="001F794E" w14:paraId="20003785" w14:textId="77777777" w:rsidTr="00404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C1A4" w14:textId="77777777" w:rsidR="0040485C" w:rsidRPr="001F794E" w:rsidRDefault="0040485C">
            <w:r w:rsidRPr="001F794E">
              <w:t>Mutable usually</w:t>
            </w:r>
          </w:p>
        </w:tc>
        <w:tc>
          <w:tcPr>
            <w:tcW w:w="0" w:type="auto"/>
            <w:vAlign w:val="center"/>
            <w:hideMark/>
          </w:tcPr>
          <w:p w14:paraId="4D646840" w14:textId="77777777" w:rsidR="0040485C" w:rsidRPr="001F794E" w:rsidRDefault="0040485C">
            <w:r w:rsidRPr="001F794E">
              <w:t>Immutable</w:t>
            </w:r>
          </w:p>
        </w:tc>
      </w:tr>
      <w:tr w:rsidR="0040485C" w:rsidRPr="001F794E" w14:paraId="7F7ABCCA" w14:textId="77777777" w:rsidTr="00404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9BBE" w14:textId="77777777" w:rsidR="0040485C" w:rsidRPr="001F794E" w:rsidRDefault="0040485C">
            <w:r w:rsidRPr="001F794E">
              <w:t>Older style</w:t>
            </w:r>
          </w:p>
        </w:tc>
        <w:tc>
          <w:tcPr>
            <w:tcW w:w="0" w:type="auto"/>
            <w:vAlign w:val="center"/>
            <w:hideMark/>
          </w:tcPr>
          <w:p w14:paraId="1F89AB3B" w14:textId="77777777" w:rsidR="0040485C" w:rsidRPr="001F794E" w:rsidRDefault="0040485C">
            <w:r w:rsidRPr="001F794E">
              <w:t>Simpler modern API</w:t>
            </w:r>
          </w:p>
        </w:tc>
      </w:tr>
      <w:tr w:rsidR="0040485C" w:rsidRPr="001F794E" w14:paraId="5E8047FD" w14:textId="77777777" w:rsidTr="00404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80BA" w14:textId="77777777" w:rsidR="0040485C" w:rsidRPr="001F794E" w:rsidRDefault="0040485C">
            <w:r w:rsidRPr="001F794E">
              <w:t>Collector required</w:t>
            </w:r>
          </w:p>
        </w:tc>
        <w:tc>
          <w:tcPr>
            <w:tcW w:w="0" w:type="auto"/>
            <w:vAlign w:val="center"/>
            <w:hideMark/>
          </w:tcPr>
          <w:p w14:paraId="5BBC3669" w14:textId="77777777" w:rsidR="0040485C" w:rsidRPr="001F794E" w:rsidRDefault="0040485C">
            <w:r w:rsidRPr="001F794E">
              <w:t>Direct method</w:t>
            </w:r>
          </w:p>
        </w:tc>
      </w:tr>
    </w:tbl>
    <w:p w14:paraId="7A5699AF" w14:textId="77777777" w:rsidR="0040485C" w:rsidRPr="001F794E" w:rsidRDefault="0040485C" w:rsidP="0040485C">
      <w:pPr>
        <w:pStyle w:val="Heading3"/>
      </w:pPr>
      <w:r w:rsidRPr="001F794E">
        <w:t>Important Point</w:t>
      </w:r>
    </w:p>
    <w:p w14:paraId="6752DA8A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Stream.toList() safer modern approach.</w:t>
      </w:r>
    </w:p>
    <w:p w14:paraId="7096C5A8" w14:textId="77777777" w:rsidR="0040485C" w:rsidRPr="001F794E" w:rsidRDefault="0040485C" w:rsidP="0040485C">
      <w:r w:rsidRPr="001F794E">
        <w:pict w14:anchorId="38DF5DEE">
          <v:rect id="_x0000_i3378" style="width:0;height:1.5pt" o:hralign="center" o:hrstd="t" o:hr="t" fillcolor="#a0a0a0" stroked="f"/>
        </w:pict>
      </w:r>
    </w:p>
    <w:p w14:paraId="6329C2F4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1297"/>
      </w:tblGrid>
      <w:tr w:rsidR="0040485C" w:rsidRPr="001F794E" w14:paraId="2A656354" w14:textId="77777777" w:rsidTr="004048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8ED78" w14:textId="77777777" w:rsidR="0040485C" w:rsidRPr="001F794E" w:rsidRDefault="0040485C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Collectors.toList</w:t>
            </w:r>
          </w:p>
        </w:tc>
        <w:tc>
          <w:tcPr>
            <w:tcW w:w="0" w:type="auto"/>
            <w:vAlign w:val="center"/>
            <w:hideMark/>
          </w:tcPr>
          <w:p w14:paraId="412B04D6" w14:textId="77777777" w:rsidR="0040485C" w:rsidRPr="001F794E" w:rsidRDefault="0040485C">
            <w:pPr>
              <w:jc w:val="center"/>
              <w:rPr>
                <w:b/>
                <w:bCs/>
              </w:rPr>
            </w:pPr>
            <w:r w:rsidRPr="001F794E">
              <w:rPr>
                <w:b/>
                <w:bCs/>
              </w:rPr>
              <w:t>Stream.toList</w:t>
            </w:r>
          </w:p>
        </w:tc>
      </w:tr>
      <w:tr w:rsidR="0040485C" w:rsidRPr="001F794E" w14:paraId="458B2BA6" w14:textId="77777777" w:rsidTr="004048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6256" w14:textId="77777777" w:rsidR="0040485C" w:rsidRPr="001F794E" w:rsidRDefault="0040485C">
            <w:r w:rsidRPr="001F794E">
              <w:t>Mutable</w:t>
            </w:r>
          </w:p>
        </w:tc>
        <w:tc>
          <w:tcPr>
            <w:tcW w:w="0" w:type="auto"/>
            <w:vAlign w:val="center"/>
            <w:hideMark/>
          </w:tcPr>
          <w:p w14:paraId="39E94865" w14:textId="77777777" w:rsidR="0040485C" w:rsidRPr="001F794E" w:rsidRDefault="0040485C">
            <w:r w:rsidRPr="001F794E">
              <w:t>Immutable</w:t>
            </w:r>
          </w:p>
        </w:tc>
      </w:tr>
    </w:tbl>
    <w:p w14:paraId="07165ACC" w14:textId="77777777" w:rsidR="0040485C" w:rsidRPr="001F794E" w:rsidRDefault="0040485C" w:rsidP="0040485C">
      <w:r w:rsidRPr="001F794E">
        <w:pict w14:anchorId="6C233B2A">
          <v:rect id="_x0000_i3379" style="width:0;height:1.5pt" o:hralign="center" o:hrstd="t" o:hr="t" fillcolor="#a0a0a0" stroked="f"/>
        </w:pict>
      </w:r>
    </w:p>
    <w:p w14:paraId="7FA5EF44" w14:textId="77777777" w:rsidR="0040485C" w:rsidRPr="001F794E" w:rsidRDefault="0040485C" w:rsidP="0040485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230. What are common stream performance problems?</w:t>
      </w:r>
    </w:p>
    <w:p w14:paraId="1BD8F586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D4FC5DB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Problems</w:t>
      </w:r>
    </w:p>
    <w:p w14:paraId="28665AE5" w14:textId="77777777" w:rsidR="0040485C" w:rsidRPr="001F794E" w:rsidRDefault="0040485C" w:rsidP="0040485C">
      <w:pPr>
        <w:pStyle w:val="Heading3"/>
      </w:pPr>
      <w:r w:rsidRPr="001F794E">
        <w:lastRenderedPageBreak/>
        <w:t>1. Overusing parallelStream()</w:t>
      </w:r>
    </w:p>
    <w:p w14:paraId="79B9D23D" w14:textId="77777777" w:rsidR="0040485C" w:rsidRPr="001F794E" w:rsidRDefault="0040485C" w:rsidP="0040485C">
      <w:r w:rsidRPr="001F794E">
        <w:pict w14:anchorId="1EA1B3F2">
          <v:rect id="_x0000_i3380" style="width:0;height:1.5pt" o:hralign="center" o:hrstd="t" o:hr="t" fillcolor="#a0a0a0" stroked="f"/>
        </w:pict>
      </w:r>
    </w:p>
    <w:p w14:paraId="68C36033" w14:textId="77777777" w:rsidR="0040485C" w:rsidRPr="001F794E" w:rsidRDefault="0040485C" w:rsidP="0040485C">
      <w:pPr>
        <w:pStyle w:val="Heading3"/>
      </w:pPr>
      <w:r w:rsidRPr="001F794E">
        <w:t>2. Stateful operations</w:t>
      </w:r>
    </w:p>
    <w:p w14:paraId="2A4E700D" w14:textId="77777777" w:rsidR="0040485C" w:rsidRPr="001F794E" w:rsidRDefault="0040485C" w:rsidP="0040485C">
      <w:r w:rsidRPr="001F794E">
        <w:pict w14:anchorId="3C80FDCA">
          <v:rect id="_x0000_i3381" style="width:0;height:1.5pt" o:hralign="center" o:hrstd="t" o:hr="t" fillcolor="#a0a0a0" stroked="f"/>
        </w:pict>
      </w:r>
    </w:p>
    <w:p w14:paraId="1E2D6F4D" w14:textId="77777777" w:rsidR="0040485C" w:rsidRPr="001F794E" w:rsidRDefault="0040485C" w:rsidP="0040485C">
      <w:pPr>
        <w:pStyle w:val="Heading3"/>
      </w:pPr>
      <w:r w:rsidRPr="001F794E">
        <w:t>3. Excessive boxing/unboxing</w:t>
      </w:r>
    </w:p>
    <w:p w14:paraId="5013A8E0" w14:textId="77777777" w:rsidR="0040485C" w:rsidRPr="001F794E" w:rsidRDefault="0040485C" w:rsidP="0040485C">
      <w:r w:rsidRPr="001F794E">
        <w:pict w14:anchorId="3B951509">
          <v:rect id="_x0000_i3382" style="width:0;height:1.5pt" o:hralign="center" o:hrstd="t" o:hr="t" fillcolor="#a0a0a0" stroked="f"/>
        </w:pict>
      </w:r>
    </w:p>
    <w:p w14:paraId="1D42734B" w14:textId="77777777" w:rsidR="0040485C" w:rsidRPr="001F794E" w:rsidRDefault="0040485C" w:rsidP="0040485C">
      <w:pPr>
        <w:pStyle w:val="Heading3"/>
      </w:pPr>
      <w:r w:rsidRPr="001F794E">
        <w:t>4. Shared mutable state</w:t>
      </w:r>
    </w:p>
    <w:p w14:paraId="194DB687" w14:textId="77777777" w:rsidR="0040485C" w:rsidRPr="001F794E" w:rsidRDefault="0040485C" w:rsidP="0040485C">
      <w:r w:rsidRPr="001F794E">
        <w:pict w14:anchorId="6154CE43">
          <v:rect id="_x0000_i3383" style="width:0;height:1.5pt" o:hralign="center" o:hrstd="t" o:hr="t" fillcolor="#a0a0a0" stroked="f"/>
        </w:pict>
      </w:r>
    </w:p>
    <w:p w14:paraId="556007F2" w14:textId="77777777" w:rsidR="0040485C" w:rsidRPr="001F794E" w:rsidRDefault="0040485C" w:rsidP="0040485C">
      <w:pPr>
        <w:pStyle w:val="Heading3"/>
      </w:pPr>
      <w:r w:rsidRPr="001F794E">
        <w:t>5. Large object creation</w:t>
      </w:r>
    </w:p>
    <w:p w14:paraId="601DC3E0" w14:textId="77777777" w:rsidR="0040485C" w:rsidRPr="001F794E" w:rsidRDefault="0040485C" w:rsidP="0040485C">
      <w:r w:rsidRPr="001F794E">
        <w:pict w14:anchorId="0D79D1EF">
          <v:rect id="_x0000_i3384" style="width:0;height:1.5pt" o:hralign="center" o:hrstd="t" o:hr="t" fillcolor="#a0a0a0" stroked="f"/>
        </w:pict>
      </w:r>
    </w:p>
    <w:p w14:paraId="70F056F7" w14:textId="77777777" w:rsidR="0040485C" w:rsidRPr="001F794E" w:rsidRDefault="0040485C" w:rsidP="0040485C">
      <w:pPr>
        <w:pStyle w:val="Heading3"/>
      </w:pPr>
      <w:r w:rsidRPr="001F794E">
        <w:t>6. Nested streams</w:t>
      </w:r>
    </w:p>
    <w:p w14:paraId="4F4545D4" w14:textId="77777777" w:rsidR="0040485C" w:rsidRPr="001F794E" w:rsidRDefault="0040485C" w:rsidP="0040485C">
      <w:pPr>
        <w:pStyle w:val="Heading3"/>
      </w:pPr>
      <w:r w:rsidRPr="001F794E">
        <w:t>Important Point</w:t>
      </w:r>
    </w:p>
    <w:p w14:paraId="2F94B8D9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Streams improve readability,</w:t>
      </w:r>
      <w:r w:rsidRPr="001F794E">
        <w:rPr>
          <w:sz w:val="22"/>
          <w:szCs w:val="22"/>
        </w:rPr>
        <w:br/>
        <w:t>not always performance.</w:t>
      </w:r>
    </w:p>
    <w:p w14:paraId="778426B5" w14:textId="77777777" w:rsidR="0040485C" w:rsidRPr="001F794E" w:rsidRDefault="0040485C" w:rsidP="0040485C">
      <w:r w:rsidRPr="001F794E">
        <w:pict w14:anchorId="15777F64">
          <v:rect id="_x0000_i3385" style="width:0;height:1.5pt" o:hralign="center" o:hrstd="t" o:hr="t" fillcolor="#a0a0a0" stroked="f"/>
        </w:pict>
      </w:r>
    </w:p>
    <w:p w14:paraId="23CDF1B4" w14:textId="77777777" w:rsidR="0040485C" w:rsidRPr="001F794E" w:rsidRDefault="0040485C" w:rsidP="0040485C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EBE5B49" w14:textId="77777777" w:rsidR="0040485C" w:rsidRPr="001F794E" w:rsidRDefault="0040485C" w:rsidP="0040485C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Common stream problems:</w:t>
      </w:r>
    </w:p>
    <w:p w14:paraId="57C0D1A4" w14:textId="77777777" w:rsidR="0040485C" w:rsidRPr="001F794E" w:rsidRDefault="0040485C" w:rsidP="003003E2">
      <w:pPr>
        <w:pStyle w:val="NormalWeb"/>
        <w:numPr>
          <w:ilvl w:val="0"/>
          <w:numId w:val="733"/>
        </w:numPr>
        <w:rPr>
          <w:sz w:val="22"/>
          <w:szCs w:val="22"/>
        </w:rPr>
      </w:pPr>
      <w:r w:rsidRPr="001F794E">
        <w:rPr>
          <w:sz w:val="22"/>
          <w:szCs w:val="22"/>
        </w:rPr>
        <w:t>excessive parallel streams</w:t>
      </w:r>
    </w:p>
    <w:p w14:paraId="1B375D6B" w14:textId="77777777" w:rsidR="0040485C" w:rsidRPr="001F794E" w:rsidRDefault="0040485C" w:rsidP="003003E2">
      <w:pPr>
        <w:pStyle w:val="NormalWeb"/>
        <w:numPr>
          <w:ilvl w:val="0"/>
          <w:numId w:val="733"/>
        </w:numPr>
        <w:rPr>
          <w:sz w:val="22"/>
          <w:szCs w:val="22"/>
        </w:rPr>
      </w:pPr>
      <w:r w:rsidRPr="001F794E">
        <w:rPr>
          <w:sz w:val="22"/>
          <w:szCs w:val="22"/>
        </w:rPr>
        <w:t>boxing overhead</w:t>
      </w:r>
    </w:p>
    <w:p w14:paraId="3607875F" w14:textId="77777777" w:rsidR="0040485C" w:rsidRPr="001F794E" w:rsidRDefault="0040485C" w:rsidP="003003E2">
      <w:pPr>
        <w:pStyle w:val="NormalWeb"/>
        <w:numPr>
          <w:ilvl w:val="0"/>
          <w:numId w:val="733"/>
        </w:numPr>
        <w:rPr>
          <w:sz w:val="22"/>
          <w:szCs w:val="22"/>
        </w:rPr>
      </w:pPr>
      <w:r w:rsidRPr="001F794E">
        <w:rPr>
          <w:sz w:val="22"/>
          <w:szCs w:val="22"/>
        </w:rPr>
        <w:t>shared mutable state</w:t>
      </w:r>
    </w:p>
    <w:p w14:paraId="59E11583" w14:textId="77777777" w:rsidR="0040485C" w:rsidRPr="001F794E" w:rsidRDefault="0040485C" w:rsidP="0040485C">
      <w:r w:rsidRPr="001F794E">
        <w:pict w14:anchorId="245ED055">
          <v:rect id="_x0000_i3386" style="width:0;height:1.5pt" o:hralign="center" o:hrstd="t" o:hr="t" fillcolor="#a0a0a0" stroked="f"/>
        </w:pict>
      </w:r>
    </w:p>
    <w:p w14:paraId="2B031FCD" w14:textId="77777777" w:rsidR="0040485C" w:rsidRPr="001F794E" w:rsidRDefault="0040485C" w:rsidP="0040485C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230/250 COMPLETED</w:t>
      </w:r>
    </w:p>
    <w:p w14:paraId="5B948861" w14:textId="77777777" w:rsidR="003F7539" w:rsidRPr="001F794E" w:rsidRDefault="003F7539" w:rsidP="003F753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(231–240)</w:t>
      </w:r>
    </w:p>
    <w:p w14:paraId="6C40E47A" w14:textId="77777777" w:rsidR="003F7539" w:rsidRPr="001F794E" w:rsidRDefault="003F7539" w:rsidP="003F7539">
      <w:r w:rsidRPr="001F794E">
        <w:pict w14:anchorId="7C3B1911">
          <v:rect id="_x0000_i3387" style="width:0;height:1.5pt" o:hralign="center" o:hrstd="t" o:hr="t" fillcolor="#a0a0a0" stroked="f"/>
        </w:pict>
      </w:r>
    </w:p>
    <w:p w14:paraId="108A0419" w14:textId="77777777" w:rsidR="003F7539" w:rsidRPr="001F794E" w:rsidRDefault="003F7539" w:rsidP="003F753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231. What is boxing and unboxing overhead in streams?</w:t>
      </w:r>
    </w:p>
    <w:p w14:paraId="19CBFC97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1A5E799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Automatic conversion between:</w:t>
      </w:r>
    </w:p>
    <w:p w14:paraId="14B2C202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primitive ↔ wrapper objects</w:t>
      </w:r>
    </w:p>
    <w:p w14:paraId="28C99002" w14:textId="77777777" w:rsidR="003F7539" w:rsidRPr="001F794E" w:rsidRDefault="003F7539" w:rsidP="003F7539">
      <w:pPr>
        <w:pStyle w:val="Heading3"/>
      </w:pPr>
      <w:r w:rsidRPr="001F794E">
        <w:t>Example</w:t>
      </w:r>
    </w:p>
    <w:p w14:paraId="57A668ED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 ↔ Integer</w:t>
      </w:r>
    </w:p>
    <w:p w14:paraId="261441E3" w14:textId="77777777" w:rsidR="003F7539" w:rsidRPr="001F794E" w:rsidRDefault="003F7539" w:rsidP="003F7539">
      <w:pPr>
        <w:pStyle w:val="Heading3"/>
      </w:pPr>
      <w:r w:rsidRPr="001F794E">
        <w:t>Problems</w:t>
      </w:r>
    </w:p>
    <w:p w14:paraId="7230699E" w14:textId="77777777" w:rsidR="003F7539" w:rsidRPr="001F794E" w:rsidRDefault="003F7539" w:rsidP="003003E2">
      <w:pPr>
        <w:pStyle w:val="NormalWeb"/>
        <w:numPr>
          <w:ilvl w:val="0"/>
          <w:numId w:val="734"/>
        </w:numPr>
        <w:rPr>
          <w:sz w:val="22"/>
          <w:szCs w:val="22"/>
        </w:rPr>
      </w:pPr>
      <w:r w:rsidRPr="001F794E">
        <w:rPr>
          <w:sz w:val="22"/>
          <w:szCs w:val="22"/>
        </w:rPr>
        <w:t>More memory usage</w:t>
      </w:r>
    </w:p>
    <w:p w14:paraId="4650CF87" w14:textId="77777777" w:rsidR="003F7539" w:rsidRPr="001F794E" w:rsidRDefault="003F7539" w:rsidP="003003E2">
      <w:pPr>
        <w:pStyle w:val="NormalWeb"/>
        <w:numPr>
          <w:ilvl w:val="0"/>
          <w:numId w:val="734"/>
        </w:numPr>
        <w:rPr>
          <w:sz w:val="22"/>
          <w:szCs w:val="22"/>
        </w:rPr>
      </w:pPr>
      <w:r w:rsidRPr="001F794E">
        <w:rPr>
          <w:sz w:val="22"/>
          <w:szCs w:val="22"/>
        </w:rPr>
        <w:t>Lower performance</w:t>
      </w:r>
    </w:p>
    <w:p w14:paraId="25365512" w14:textId="77777777" w:rsidR="003F7539" w:rsidRPr="001F794E" w:rsidRDefault="003F7539" w:rsidP="003F7539">
      <w:pPr>
        <w:pStyle w:val="Heading3"/>
      </w:pPr>
      <w:r w:rsidRPr="001F794E">
        <w:t>Solution</w:t>
      </w:r>
    </w:p>
    <w:p w14:paraId="306A6403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IntStream</w:t>
      </w:r>
    </w:p>
    <w:p w14:paraId="7C8BA413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LongStream</w:t>
      </w:r>
    </w:p>
    <w:p w14:paraId="142256B4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DoubleStream</w:t>
      </w:r>
    </w:p>
    <w:p w14:paraId="0464FD27" w14:textId="77777777" w:rsidR="003F7539" w:rsidRPr="001F794E" w:rsidRDefault="003F7539" w:rsidP="003F7539">
      <w:pPr>
        <w:pStyle w:val="Heading3"/>
      </w:pPr>
      <w:r w:rsidRPr="001F794E">
        <w:t>Important Point</w:t>
      </w:r>
    </w:p>
    <w:p w14:paraId="315078C4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Primitive streams avoid boxing overhead.</w:t>
      </w:r>
    </w:p>
    <w:p w14:paraId="7735C87F" w14:textId="77777777" w:rsidR="003F7539" w:rsidRPr="001F794E" w:rsidRDefault="003F7539" w:rsidP="003F7539">
      <w:r w:rsidRPr="001F794E">
        <w:pict w14:anchorId="023D8F66">
          <v:rect id="_x0000_i3388" style="width:0;height:1.5pt" o:hralign="center" o:hrstd="t" o:hr="t" fillcolor="#a0a0a0" stroked="f"/>
        </w:pict>
      </w:r>
    </w:p>
    <w:p w14:paraId="6559B369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D44A5FA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Primitive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wrapper conversion </w:t>
      </w:r>
      <w:r w:rsidRPr="001F794E">
        <w:rPr>
          <w:rFonts w:ascii="Nirmala UI" w:hAnsi="Nirmala UI" w:cs="Nirmala UI"/>
          <w:sz w:val="22"/>
          <w:szCs w:val="22"/>
        </w:rPr>
        <w:t>मुळे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होणारा</w:t>
      </w:r>
      <w:r w:rsidRPr="001F794E">
        <w:rPr>
          <w:sz w:val="22"/>
          <w:szCs w:val="22"/>
        </w:rPr>
        <w:t xml:space="preserve"> overhead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boxing/unboxing overhead.</w:t>
      </w:r>
    </w:p>
    <w:p w14:paraId="0DA031B4" w14:textId="77777777" w:rsidR="003F7539" w:rsidRPr="001F794E" w:rsidRDefault="003F7539" w:rsidP="003F7539">
      <w:r w:rsidRPr="001F794E">
        <w:pict w14:anchorId="0EB2F707">
          <v:rect id="_x0000_i3389" style="width:0;height:1.5pt" o:hralign="center" o:hrstd="t" o:hr="t" fillcolor="#a0a0a0" stroked="f"/>
        </w:pict>
      </w:r>
    </w:p>
    <w:p w14:paraId="559F7D9D" w14:textId="77777777" w:rsidR="003F7539" w:rsidRPr="001F794E" w:rsidRDefault="003F7539" w:rsidP="003F753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232. What is stream fusion optimization?</w:t>
      </w:r>
    </w:p>
    <w:p w14:paraId="62A2C4DA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1966D0B7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Combining multiple stream operations efficiently.</w:t>
      </w:r>
    </w:p>
    <w:p w14:paraId="1861B714" w14:textId="77777777" w:rsidR="003F7539" w:rsidRPr="001F794E" w:rsidRDefault="003F7539" w:rsidP="003F7539">
      <w:pPr>
        <w:pStyle w:val="Heading3"/>
      </w:pPr>
      <w:r w:rsidRPr="001F794E">
        <w:lastRenderedPageBreak/>
        <w:t>Example</w:t>
      </w:r>
    </w:p>
    <w:p w14:paraId="77B92F63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filter()</w:t>
      </w:r>
    </w:p>
    <w:p w14:paraId="165BE0DA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map()</w:t>
      </w:r>
    </w:p>
    <w:p w14:paraId="5DCDD6A6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executed together internally.</w:t>
      </w:r>
    </w:p>
    <w:p w14:paraId="3CB074C6" w14:textId="77777777" w:rsidR="003F7539" w:rsidRPr="001F794E" w:rsidRDefault="003F7539" w:rsidP="003F7539">
      <w:pPr>
        <w:pStyle w:val="Heading3"/>
      </w:pPr>
      <w:r w:rsidRPr="001F794E">
        <w:t>Benefits</w:t>
      </w:r>
    </w:p>
    <w:p w14:paraId="587C9AEF" w14:textId="77777777" w:rsidR="003F7539" w:rsidRPr="001F794E" w:rsidRDefault="003F7539" w:rsidP="003003E2">
      <w:pPr>
        <w:pStyle w:val="NormalWeb"/>
        <w:numPr>
          <w:ilvl w:val="0"/>
          <w:numId w:val="735"/>
        </w:numPr>
        <w:rPr>
          <w:sz w:val="22"/>
          <w:szCs w:val="22"/>
        </w:rPr>
      </w:pPr>
      <w:r w:rsidRPr="001F794E">
        <w:rPr>
          <w:sz w:val="22"/>
          <w:szCs w:val="22"/>
        </w:rPr>
        <w:t>Less iteration</w:t>
      </w:r>
    </w:p>
    <w:p w14:paraId="3F5095D8" w14:textId="77777777" w:rsidR="003F7539" w:rsidRPr="001F794E" w:rsidRDefault="003F7539" w:rsidP="003003E2">
      <w:pPr>
        <w:pStyle w:val="NormalWeb"/>
        <w:numPr>
          <w:ilvl w:val="0"/>
          <w:numId w:val="735"/>
        </w:numPr>
        <w:rPr>
          <w:sz w:val="22"/>
          <w:szCs w:val="22"/>
        </w:rPr>
      </w:pPr>
      <w:r w:rsidRPr="001F794E">
        <w:rPr>
          <w:sz w:val="22"/>
          <w:szCs w:val="22"/>
        </w:rPr>
        <w:t>Better performance</w:t>
      </w:r>
    </w:p>
    <w:p w14:paraId="11916334" w14:textId="77777777" w:rsidR="003F7539" w:rsidRPr="001F794E" w:rsidRDefault="003F7539" w:rsidP="003F7539">
      <w:pPr>
        <w:pStyle w:val="Heading3"/>
      </w:pPr>
      <w:r w:rsidRPr="001F794E">
        <w:t>Important Point</w:t>
      </w:r>
    </w:p>
    <w:p w14:paraId="11976C4E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Internal stream optimization mechanism.</w:t>
      </w:r>
    </w:p>
    <w:p w14:paraId="79229877" w14:textId="77777777" w:rsidR="003F7539" w:rsidRPr="001F794E" w:rsidRDefault="003F7539" w:rsidP="003F7539">
      <w:r w:rsidRPr="001F794E">
        <w:pict w14:anchorId="02BB7927">
          <v:rect id="_x0000_i3390" style="width:0;height:1.5pt" o:hralign="center" o:hrstd="t" o:hr="t" fillcolor="#a0a0a0" stroked="f"/>
        </w:pict>
      </w:r>
    </w:p>
    <w:p w14:paraId="3F400CE9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73C0DE7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Multiple stream operations efficiently combine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stream fusion.</w:t>
      </w:r>
    </w:p>
    <w:p w14:paraId="75EE26CA" w14:textId="77777777" w:rsidR="003F7539" w:rsidRPr="001F794E" w:rsidRDefault="003F7539" w:rsidP="003F7539">
      <w:r w:rsidRPr="001F794E">
        <w:pict w14:anchorId="6D237AB9">
          <v:rect id="_x0000_i3391" style="width:0;height:1.5pt" o:hralign="center" o:hrstd="t" o:hr="t" fillcolor="#a0a0a0" stroked="f"/>
        </w:pict>
      </w:r>
    </w:p>
    <w:p w14:paraId="4C530559" w14:textId="77777777" w:rsidR="003F7539" w:rsidRPr="001F794E" w:rsidRDefault="003F7539" w:rsidP="003F753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233. What is terminal short-circuit operation?</w:t>
      </w:r>
    </w:p>
    <w:p w14:paraId="28010BD0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B2EF44B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Terminal operation stopping early.</w:t>
      </w:r>
    </w:p>
    <w:p w14:paraId="635EB0E5" w14:textId="77777777" w:rsidR="003F7539" w:rsidRPr="001F794E" w:rsidRDefault="003F7539" w:rsidP="003F7539">
      <w:pPr>
        <w:pStyle w:val="Heading3"/>
      </w:pPr>
      <w:r w:rsidRPr="001F794E">
        <w:t>Examples</w:t>
      </w:r>
    </w:p>
    <w:p w14:paraId="42B51E41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findFirst()</w:t>
      </w:r>
    </w:p>
    <w:p w14:paraId="39566E05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findAny()</w:t>
      </w:r>
    </w:p>
    <w:p w14:paraId="43C77774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anyMatch()</w:t>
      </w:r>
    </w:p>
    <w:p w14:paraId="563E7B79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noneMatch()</w:t>
      </w:r>
    </w:p>
    <w:p w14:paraId="3613C519" w14:textId="77777777" w:rsidR="003F7539" w:rsidRPr="001F794E" w:rsidRDefault="003F7539" w:rsidP="003F7539">
      <w:pPr>
        <w:pStyle w:val="Heading3"/>
      </w:pPr>
      <w:r w:rsidRPr="001F794E">
        <w:t>Benefits</w:t>
      </w:r>
    </w:p>
    <w:p w14:paraId="2F7D1864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Avoids unnecessary processing.</w:t>
      </w:r>
    </w:p>
    <w:p w14:paraId="6D1D72AB" w14:textId="77777777" w:rsidR="003F7539" w:rsidRPr="001F794E" w:rsidRDefault="003F7539" w:rsidP="003F7539">
      <w:pPr>
        <w:pStyle w:val="Heading3"/>
      </w:pPr>
      <w:r w:rsidRPr="001F794E">
        <w:lastRenderedPageBreak/>
        <w:t>Important Point</w:t>
      </w:r>
    </w:p>
    <w:p w14:paraId="1DC4E8C2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Improves performance.</w:t>
      </w:r>
    </w:p>
    <w:p w14:paraId="26221DD7" w14:textId="77777777" w:rsidR="003F7539" w:rsidRPr="001F794E" w:rsidRDefault="003F7539" w:rsidP="003F7539">
      <w:r w:rsidRPr="001F794E">
        <w:pict w14:anchorId="0527F5D6">
          <v:rect id="_x0000_i3392" style="width:0;height:1.5pt" o:hralign="center" o:hrstd="t" o:hr="t" fillcolor="#a0a0a0" stroked="f"/>
        </w:pict>
      </w:r>
    </w:p>
    <w:p w14:paraId="05DF7FE6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A3A5645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लवकर</w:t>
      </w:r>
      <w:r w:rsidRPr="001F794E">
        <w:rPr>
          <w:sz w:val="22"/>
          <w:szCs w:val="22"/>
        </w:rPr>
        <w:t xml:space="preserve"> stop </w:t>
      </w:r>
      <w:r w:rsidRPr="001F794E">
        <w:rPr>
          <w:rFonts w:ascii="Nirmala UI" w:hAnsi="Nirmala UI" w:cs="Nirmala UI"/>
          <w:sz w:val="22"/>
          <w:szCs w:val="22"/>
        </w:rPr>
        <w:t>होणारे</w:t>
      </w:r>
      <w:r w:rsidRPr="001F794E">
        <w:rPr>
          <w:sz w:val="22"/>
          <w:szCs w:val="22"/>
        </w:rPr>
        <w:t xml:space="preserve"> terminal operation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short-circuit operation.</w:t>
      </w:r>
    </w:p>
    <w:p w14:paraId="5B0C8C5A" w14:textId="77777777" w:rsidR="003F7539" w:rsidRPr="001F794E" w:rsidRDefault="003F7539" w:rsidP="003F7539">
      <w:r w:rsidRPr="001F794E">
        <w:pict w14:anchorId="690EC910">
          <v:rect id="_x0000_i3393" style="width:0;height:1.5pt" o:hralign="center" o:hrstd="t" o:hr="t" fillcolor="#a0a0a0" stroked="f"/>
        </w:pict>
      </w:r>
    </w:p>
    <w:p w14:paraId="0B713922" w14:textId="77777777" w:rsidR="003F7539" w:rsidRPr="001F794E" w:rsidRDefault="003F7539" w:rsidP="003F753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234. What is Stream API internal iteration advantage?</w:t>
      </w:r>
    </w:p>
    <w:p w14:paraId="11A97810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D6FC5D2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 controls iteration internally.</w:t>
      </w:r>
    </w:p>
    <w:p w14:paraId="3404D21F" w14:textId="77777777" w:rsidR="003F7539" w:rsidRPr="001F794E" w:rsidRDefault="003F7539" w:rsidP="003F7539">
      <w:pPr>
        <w:pStyle w:val="Heading3"/>
      </w:pPr>
      <w:r w:rsidRPr="001F794E">
        <w:t>Benefits</w:t>
      </w:r>
    </w:p>
    <w:p w14:paraId="37FDB805" w14:textId="77777777" w:rsidR="003F7539" w:rsidRPr="001F794E" w:rsidRDefault="003F7539" w:rsidP="003003E2">
      <w:pPr>
        <w:pStyle w:val="NormalWeb"/>
        <w:numPr>
          <w:ilvl w:val="0"/>
          <w:numId w:val="736"/>
        </w:numPr>
        <w:rPr>
          <w:sz w:val="22"/>
          <w:szCs w:val="22"/>
        </w:rPr>
      </w:pPr>
      <w:r w:rsidRPr="001F794E">
        <w:rPr>
          <w:sz w:val="22"/>
          <w:szCs w:val="22"/>
        </w:rPr>
        <w:t>Cleaner code</w:t>
      </w:r>
    </w:p>
    <w:p w14:paraId="1B89599B" w14:textId="77777777" w:rsidR="003F7539" w:rsidRPr="001F794E" w:rsidRDefault="003F7539" w:rsidP="003003E2">
      <w:pPr>
        <w:pStyle w:val="NormalWeb"/>
        <w:numPr>
          <w:ilvl w:val="0"/>
          <w:numId w:val="736"/>
        </w:numPr>
        <w:rPr>
          <w:sz w:val="22"/>
          <w:szCs w:val="22"/>
        </w:rPr>
      </w:pPr>
      <w:r w:rsidRPr="001F794E">
        <w:rPr>
          <w:sz w:val="22"/>
          <w:szCs w:val="22"/>
        </w:rPr>
        <w:t>Easier parallelism</w:t>
      </w:r>
    </w:p>
    <w:p w14:paraId="7F3F5537" w14:textId="77777777" w:rsidR="003F7539" w:rsidRPr="001F794E" w:rsidRDefault="003F7539" w:rsidP="003003E2">
      <w:pPr>
        <w:pStyle w:val="NormalWeb"/>
        <w:numPr>
          <w:ilvl w:val="0"/>
          <w:numId w:val="736"/>
        </w:numPr>
        <w:rPr>
          <w:sz w:val="22"/>
          <w:szCs w:val="22"/>
        </w:rPr>
      </w:pPr>
      <w:r w:rsidRPr="001F794E">
        <w:rPr>
          <w:sz w:val="22"/>
          <w:szCs w:val="22"/>
        </w:rPr>
        <w:t>JVM optimization possible</w:t>
      </w:r>
    </w:p>
    <w:p w14:paraId="3BB50AE1" w14:textId="77777777" w:rsidR="003F7539" w:rsidRPr="001F794E" w:rsidRDefault="003F7539" w:rsidP="003F7539">
      <w:pPr>
        <w:pStyle w:val="Heading3"/>
      </w:pPr>
      <w:r w:rsidRPr="001F794E">
        <w:t>Example</w:t>
      </w:r>
    </w:p>
    <w:p w14:paraId="2B6F22CC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stream.forEach()</w:t>
      </w:r>
    </w:p>
    <w:p w14:paraId="6196A368" w14:textId="77777777" w:rsidR="003F7539" w:rsidRPr="001F794E" w:rsidRDefault="003F7539" w:rsidP="003F7539">
      <w:pPr>
        <w:pStyle w:val="Heading3"/>
      </w:pPr>
      <w:r w:rsidRPr="001F794E">
        <w:t>Important Point</w:t>
      </w:r>
    </w:p>
    <w:p w14:paraId="6B07A891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Declarative style advantage.</w:t>
      </w:r>
    </w:p>
    <w:p w14:paraId="1FDAB013" w14:textId="77777777" w:rsidR="003F7539" w:rsidRPr="001F794E" w:rsidRDefault="003F7539" w:rsidP="003F7539">
      <w:r w:rsidRPr="001F794E">
        <w:pict w14:anchorId="77445F19">
          <v:rect id="_x0000_i3394" style="width:0;height:1.5pt" o:hralign="center" o:hrstd="t" o:hr="t" fillcolor="#a0a0a0" stroked="f"/>
        </w:pict>
      </w:r>
    </w:p>
    <w:p w14:paraId="23A183DF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64CD9FB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Internal iteration </w:t>
      </w:r>
      <w:r w:rsidRPr="001F794E">
        <w:rPr>
          <w:rFonts w:ascii="Nirmala UI" w:hAnsi="Nirmala UI" w:cs="Nirmala UI"/>
          <w:sz w:val="22"/>
          <w:szCs w:val="22"/>
        </w:rPr>
        <w:t>चे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फायदे</w:t>
      </w:r>
      <w:r w:rsidRPr="001F794E">
        <w:rPr>
          <w:sz w:val="22"/>
          <w:szCs w:val="22"/>
        </w:rPr>
        <w:t>:</w:t>
      </w:r>
    </w:p>
    <w:p w14:paraId="4D532F1A" w14:textId="77777777" w:rsidR="003F7539" w:rsidRPr="001F794E" w:rsidRDefault="003F7539" w:rsidP="003003E2">
      <w:pPr>
        <w:pStyle w:val="NormalWeb"/>
        <w:numPr>
          <w:ilvl w:val="0"/>
          <w:numId w:val="737"/>
        </w:numPr>
        <w:rPr>
          <w:sz w:val="22"/>
          <w:szCs w:val="22"/>
        </w:rPr>
      </w:pPr>
      <w:r w:rsidRPr="001F794E">
        <w:rPr>
          <w:sz w:val="22"/>
          <w:szCs w:val="22"/>
        </w:rPr>
        <w:t>cleaner code</w:t>
      </w:r>
    </w:p>
    <w:p w14:paraId="0B42C5C6" w14:textId="77777777" w:rsidR="003F7539" w:rsidRPr="001F794E" w:rsidRDefault="003F7539" w:rsidP="003003E2">
      <w:pPr>
        <w:pStyle w:val="NormalWeb"/>
        <w:numPr>
          <w:ilvl w:val="0"/>
          <w:numId w:val="737"/>
        </w:numPr>
        <w:rPr>
          <w:sz w:val="22"/>
          <w:szCs w:val="22"/>
        </w:rPr>
      </w:pPr>
      <w:r w:rsidRPr="001F794E">
        <w:rPr>
          <w:sz w:val="22"/>
          <w:szCs w:val="22"/>
        </w:rPr>
        <w:t>easy parallelism</w:t>
      </w:r>
    </w:p>
    <w:p w14:paraId="1BAA01CB" w14:textId="77777777" w:rsidR="003F7539" w:rsidRPr="001F794E" w:rsidRDefault="003F7539" w:rsidP="003F7539">
      <w:r w:rsidRPr="001F794E">
        <w:lastRenderedPageBreak/>
        <w:pict w14:anchorId="15013EB1">
          <v:rect id="_x0000_i3395" style="width:0;height:1.5pt" o:hralign="center" o:hrstd="t" o:hr="t" fillcolor="#a0a0a0" stroked="f"/>
        </w:pict>
      </w:r>
    </w:p>
    <w:p w14:paraId="64137973" w14:textId="77777777" w:rsidR="003F7539" w:rsidRPr="001F794E" w:rsidRDefault="003F7539" w:rsidP="003F753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235. What is fail-fast behavior in streams?</w:t>
      </w:r>
    </w:p>
    <w:p w14:paraId="5A270D2A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730DCAD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Concurrent modification detection during processing.</w:t>
      </w:r>
    </w:p>
    <w:p w14:paraId="188E9937" w14:textId="77777777" w:rsidR="003F7539" w:rsidRPr="001F794E" w:rsidRDefault="003F7539" w:rsidP="003F7539">
      <w:pPr>
        <w:pStyle w:val="Heading3"/>
      </w:pPr>
      <w:r w:rsidRPr="001F794E">
        <w:t>Example</w:t>
      </w:r>
    </w:p>
    <w:p w14:paraId="31988795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ConcurrentModificationException</w:t>
      </w:r>
    </w:p>
    <w:p w14:paraId="4396263C" w14:textId="77777777" w:rsidR="003F7539" w:rsidRPr="001F794E" w:rsidRDefault="003F7539" w:rsidP="003F7539">
      <w:pPr>
        <w:pStyle w:val="Heading3"/>
      </w:pPr>
      <w:r w:rsidRPr="001F794E">
        <w:t>Problem</w:t>
      </w:r>
    </w:p>
    <w:p w14:paraId="7245B418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Modifying source collection while streaming.</w:t>
      </w:r>
    </w:p>
    <w:p w14:paraId="771AF6EC" w14:textId="77777777" w:rsidR="003F7539" w:rsidRPr="001F794E" w:rsidRDefault="003F7539" w:rsidP="003F7539">
      <w:pPr>
        <w:pStyle w:val="Heading3"/>
      </w:pPr>
      <w:r w:rsidRPr="001F794E">
        <w:t>Important Point</w:t>
      </w:r>
    </w:p>
    <w:p w14:paraId="607FC5D3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Streams generally expect non-interference.</w:t>
      </w:r>
    </w:p>
    <w:p w14:paraId="20D526DE" w14:textId="77777777" w:rsidR="003F7539" w:rsidRPr="001F794E" w:rsidRDefault="003F7539" w:rsidP="003F7539">
      <w:r w:rsidRPr="001F794E">
        <w:pict w14:anchorId="6BCEC279">
          <v:rect id="_x0000_i3396" style="width:0;height:1.5pt" o:hralign="center" o:hrstd="t" o:hr="t" fillcolor="#a0a0a0" stroked="f"/>
        </w:pict>
      </w:r>
    </w:p>
    <w:p w14:paraId="2C40C5C0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BEF2BF1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processing </w:t>
      </w:r>
      <w:r w:rsidRPr="001F794E">
        <w:rPr>
          <w:rFonts w:ascii="Nirmala UI" w:hAnsi="Nirmala UI" w:cs="Nirmala UI"/>
          <w:sz w:val="22"/>
          <w:szCs w:val="22"/>
        </w:rPr>
        <w:t>दरम्यान</w:t>
      </w:r>
      <w:r w:rsidRPr="001F794E">
        <w:rPr>
          <w:sz w:val="22"/>
          <w:szCs w:val="22"/>
        </w:rPr>
        <w:t xml:space="preserve"> collection modify </w:t>
      </w:r>
      <w:r w:rsidRPr="001F794E">
        <w:rPr>
          <w:rFonts w:ascii="Nirmala UI" w:hAnsi="Nirmala UI" w:cs="Nirmala UI"/>
          <w:sz w:val="22"/>
          <w:szCs w:val="22"/>
        </w:rPr>
        <w:t>केल्यास</w:t>
      </w:r>
      <w:r w:rsidRPr="001F794E">
        <w:rPr>
          <w:sz w:val="22"/>
          <w:szCs w:val="22"/>
        </w:rPr>
        <w:t xml:space="preserve"> fail-fast behavior </w:t>
      </w:r>
      <w:r w:rsidRPr="001F794E">
        <w:rPr>
          <w:rFonts w:ascii="Nirmala UI" w:hAnsi="Nirmala UI" w:cs="Nirmala UI"/>
          <w:sz w:val="22"/>
          <w:szCs w:val="22"/>
        </w:rPr>
        <w:t>होतो</w:t>
      </w:r>
      <w:r w:rsidRPr="001F794E">
        <w:rPr>
          <w:sz w:val="22"/>
          <w:szCs w:val="22"/>
        </w:rPr>
        <w:t>.</w:t>
      </w:r>
    </w:p>
    <w:p w14:paraId="3175AA8C" w14:textId="77777777" w:rsidR="003F7539" w:rsidRPr="001F794E" w:rsidRDefault="003F7539" w:rsidP="003F7539">
      <w:r w:rsidRPr="001F794E">
        <w:pict w14:anchorId="7607824E">
          <v:rect id="_x0000_i3397" style="width:0;height:1.5pt" o:hralign="center" o:hrstd="t" o:hr="t" fillcolor="#a0a0a0" stroked="f"/>
        </w:pict>
      </w:r>
    </w:p>
    <w:p w14:paraId="0A1C8937" w14:textId="77777777" w:rsidR="003F7539" w:rsidRPr="001F794E" w:rsidRDefault="003F7539" w:rsidP="003F753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236. What is non-interference in streams?</w:t>
      </w:r>
    </w:p>
    <w:p w14:paraId="03C8B9FB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6939219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Stream source should not modify during processing.</w:t>
      </w:r>
    </w:p>
    <w:p w14:paraId="2658A09A" w14:textId="77777777" w:rsidR="003F7539" w:rsidRPr="001F794E" w:rsidRDefault="003F7539" w:rsidP="003F7539">
      <w:pPr>
        <w:pStyle w:val="Heading3"/>
      </w:pPr>
      <w:r w:rsidRPr="001F794E">
        <w:t>Example</w:t>
      </w:r>
    </w:p>
    <w:p w14:paraId="3115ED6B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 collection modification</w:t>
      </w:r>
    </w:p>
    <w:p w14:paraId="3141E190" w14:textId="77777777" w:rsidR="003F7539" w:rsidRPr="001F794E" w:rsidRDefault="003F7539" w:rsidP="003F7539">
      <w:pPr>
        <w:pStyle w:val="Heading3"/>
      </w:pPr>
      <w:r w:rsidRPr="001F794E">
        <w:t>Benefits</w:t>
      </w:r>
    </w:p>
    <w:p w14:paraId="477713EC" w14:textId="77777777" w:rsidR="003F7539" w:rsidRPr="001F794E" w:rsidRDefault="003F7539" w:rsidP="003003E2">
      <w:pPr>
        <w:pStyle w:val="NormalWeb"/>
        <w:numPr>
          <w:ilvl w:val="0"/>
          <w:numId w:val="738"/>
        </w:numPr>
        <w:rPr>
          <w:sz w:val="22"/>
          <w:szCs w:val="22"/>
        </w:rPr>
      </w:pPr>
      <w:r w:rsidRPr="001F794E">
        <w:rPr>
          <w:sz w:val="22"/>
          <w:szCs w:val="22"/>
        </w:rPr>
        <w:t>Predictable behavior</w:t>
      </w:r>
    </w:p>
    <w:p w14:paraId="3E4430EE" w14:textId="77777777" w:rsidR="003F7539" w:rsidRPr="001F794E" w:rsidRDefault="003F7539" w:rsidP="003003E2">
      <w:pPr>
        <w:pStyle w:val="NormalWeb"/>
        <w:numPr>
          <w:ilvl w:val="0"/>
          <w:numId w:val="738"/>
        </w:numPr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Safer parallel execution</w:t>
      </w:r>
    </w:p>
    <w:p w14:paraId="5915FF63" w14:textId="77777777" w:rsidR="003F7539" w:rsidRPr="001F794E" w:rsidRDefault="003F7539" w:rsidP="003F7539">
      <w:pPr>
        <w:pStyle w:val="Heading3"/>
      </w:pPr>
      <w:r w:rsidRPr="001F794E">
        <w:t>Important Point</w:t>
      </w:r>
    </w:p>
    <w:p w14:paraId="3BF36C81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Important stream design rule.</w:t>
      </w:r>
    </w:p>
    <w:p w14:paraId="04966E27" w14:textId="77777777" w:rsidR="003F7539" w:rsidRPr="001F794E" w:rsidRDefault="003F7539" w:rsidP="003F7539">
      <w:r w:rsidRPr="001F794E">
        <w:pict w14:anchorId="191EEF56">
          <v:rect id="_x0000_i3398" style="width:0;height:1.5pt" o:hralign="center" o:hrstd="t" o:hr="t" fillcolor="#a0a0a0" stroked="f"/>
        </w:pict>
      </w:r>
    </w:p>
    <w:p w14:paraId="1A0C871E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DA83F2C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Stream processing </w:t>
      </w:r>
      <w:r w:rsidRPr="001F794E">
        <w:rPr>
          <w:rFonts w:ascii="Nirmala UI" w:hAnsi="Nirmala UI" w:cs="Nirmala UI"/>
          <w:sz w:val="22"/>
          <w:szCs w:val="22"/>
        </w:rPr>
        <w:t>दरम्यान</w:t>
      </w:r>
      <w:r w:rsidRPr="001F794E">
        <w:rPr>
          <w:sz w:val="22"/>
          <w:szCs w:val="22"/>
        </w:rPr>
        <w:t xml:space="preserve"> source modify </w:t>
      </w:r>
      <w:r w:rsidRPr="001F794E">
        <w:rPr>
          <w:rFonts w:ascii="Nirmala UI" w:hAnsi="Nirmala UI" w:cs="Nirmala UI"/>
          <w:sz w:val="22"/>
          <w:szCs w:val="22"/>
        </w:rPr>
        <w:t>न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non-interference.</w:t>
      </w:r>
    </w:p>
    <w:p w14:paraId="6A8C5A71" w14:textId="77777777" w:rsidR="003F7539" w:rsidRPr="001F794E" w:rsidRDefault="003F7539" w:rsidP="003F7539">
      <w:r w:rsidRPr="001F794E">
        <w:pict w14:anchorId="52D0799A">
          <v:rect id="_x0000_i3399" style="width:0;height:1.5pt" o:hralign="center" o:hrstd="t" o:hr="t" fillcolor="#a0a0a0" stroked="f"/>
        </w:pict>
      </w:r>
    </w:p>
    <w:p w14:paraId="25768AC7" w14:textId="77777777" w:rsidR="003F7539" w:rsidRPr="001F794E" w:rsidRDefault="003F7539" w:rsidP="003F753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237. What is stateless lambda requirement in parallel streams?</w:t>
      </w:r>
    </w:p>
    <w:p w14:paraId="4FB6B315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F010EB6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 streams require:</w:t>
      </w:r>
    </w:p>
    <w:p w14:paraId="569E2D0A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No shared mutable state</w:t>
      </w:r>
    </w:p>
    <w:p w14:paraId="0D32B912" w14:textId="77777777" w:rsidR="003F7539" w:rsidRPr="001F794E" w:rsidRDefault="003F7539" w:rsidP="003F7539">
      <w:pPr>
        <w:pStyle w:val="Heading3"/>
      </w:pPr>
      <w:r w:rsidRPr="001F794E">
        <w:t>Example</w:t>
      </w:r>
    </w:p>
    <w:p w14:paraId="6DF2923F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map(x -&gt; x * 2)</w:t>
      </w:r>
    </w:p>
    <w:p w14:paraId="0DE16942" w14:textId="77777777" w:rsidR="003F7539" w:rsidRPr="001F794E" w:rsidRDefault="003F7539" w:rsidP="003F7539">
      <w:pPr>
        <w:pStyle w:val="Heading3"/>
      </w:pPr>
      <w:r w:rsidRPr="001F794E">
        <w:t>Problem</w:t>
      </w:r>
    </w:p>
    <w:p w14:paraId="1B8FD1E2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Stateful lambdas cause race conditions.</w:t>
      </w:r>
    </w:p>
    <w:p w14:paraId="77739AD2" w14:textId="77777777" w:rsidR="003F7539" w:rsidRPr="001F794E" w:rsidRDefault="003F7539" w:rsidP="003F7539">
      <w:pPr>
        <w:pStyle w:val="Heading3"/>
      </w:pPr>
      <w:r w:rsidRPr="001F794E">
        <w:t>Important Point</w:t>
      </w:r>
    </w:p>
    <w:p w14:paraId="290774AF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Critical for thread safety.</w:t>
      </w:r>
    </w:p>
    <w:p w14:paraId="1E1423EF" w14:textId="77777777" w:rsidR="003F7539" w:rsidRPr="001F794E" w:rsidRDefault="003F7539" w:rsidP="003F7539">
      <w:r w:rsidRPr="001F794E">
        <w:pict w14:anchorId="22D5EE1A">
          <v:rect id="_x0000_i3400" style="width:0;height:1.5pt" o:hralign="center" o:hrstd="t" o:hr="t" fillcolor="#a0a0a0" stroked="f"/>
        </w:pict>
      </w:r>
    </w:p>
    <w:p w14:paraId="05B350CF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B2FC587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Parallel streams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stateless lambda </w:t>
      </w:r>
      <w:r w:rsidRPr="001F794E">
        <w:rPr>
          <w:rFonts w:ascii="Nirmala UI" w:hAnsi="Nirmala UI" w:cs="Nirmala UI"/>
          <w:sz w:val="22"/>
          <w:szCs w:val="22"/>
        </w:rPr>
        <w:t>वापरणे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आवश्यक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आहे</w:t>
      </w:r>
      <w:r w:rsidRPr="001F794E">
        <w:rPr>
          <w:sz w:val="22"/>
          <w:szCs w:val="22"/>
        </w:rPr>
        <w:t>.</w:t>
      </w:r>
    </w:p>
    <w:p w14:paraId="02B9ABF5" w14:textId="77777777" w:rsidR="003F7539" w:rsidRPr="001F794E" w:rsidRDefault="003F7539" w:rsidP="003F7539">
      <w:r w:rsidRPr="001F794E">
        <w:lastRenderedPageBreak/>
        <w:pict w14:anchorId="041C172B">
          <v:rect id="_x0000_i3401" style="width:0;height:1.5pt" o:hralign="center" o:hrstd="t" o:hr="t" fillcolor="#a0a0a0" stroked="f"/>
        </w:pict>
      </w:r>
    </w:p>
    <w:p w14:paraId="2806764D" w14:textId="77777777" w:rsidR="003F7539" w:rsidRPr="001F794E" w:rsidRDefault="003F7539" w:rsidP="003F753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238. What is stream ordering cost?</w:t>
      </w:r>
    </w:p>
    <w:p w14:paraId="1AF52678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9D18071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Maintaining encounter order may reduce performance.</w:t>
      </w:r>
    </w:p>
    <w:p w14:paraId="05394765" w14:textId="77777777" w:rsidR="003F7539" w:rsidRPr="001F794E" w:rsidRDefault="003F7539" w:rsidP="003F7539">
      <w:pPr>
        <w:pStyle w:val="Heading3"/>
      </w:pPr>
      <w:r w:rsidRPr="001F794E">
        <w:t>Example</w:t>
      </w:r>
    </w:p>
    <w:p w14:paraId="0174A717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forEachOrdered()</w:t>
      </w:r>
    </w:p>
    <w:p w14:paraId="733AD613" w14:textId="77777777" w:rsidR="003F7539" w:rsidRPr="001F794E" w:rsidRDefault="003F7539" w:rsidP="003F7539">
      <w:pPr>
        <w:pStyle w:val="Heading3"/>
      </w:pPr>
      <w:r w:rsidRPr="001F794E">
        <w:t>Problem</w:t>
      </w:r>
    </w:p>
    <w:p w14:paraId="33338400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Parallel optimization reduced.</w:t>
      </w:r>
    </w:p>
    <w:p w14:paraId="5A5BC4FF" w14:textId="77777777" w:rsidR="003F7539" w:rsidRPr="001F794E" w:rsidRDefault="003F7539" w:rsidP="003F7539">
      <w:pPr>
        <w:pStyle w:val="Heading3"/>
      </w:pPr>
      <w:r w:rsidRPr="001F794E">
        <w:t>Important Point</w:t>
      </w:r>
    </w:p>
    <w:p w14:paraId="0DA1520B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Unordered streams may scale better.</w:t>
      </w:r>
    </w:p>
    <w:p w14:paraId="00D51697" w14:textId="77777777" w:rsidR="003F7539" w:rsidRPr="001F794E" w:rsidRDefault="003F7539" w:rsidP="003F7539">
      <w:r w:rsidRPr="001F794E">
        <w:pict w14:anchorId="44B1772E">
          <v:rect id="_x0000_i3402" style="width:0;height:1.5pt" o:hralign="center" o:hrstd="t" o:hr="t" fillcolor="#a0a0a0" stroked="f"/>
        </w:pict>
      </w:r>
    </w:p>
    <w:p w14:paraId="09D040E0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55596B0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Order maintain </w:t>
      </w:r>
      <w:r w:rsidRPr="001F794E">
        <w:rPr>
          <w:rFonts w:ascii="Nirmala UI" w:hAnsi="Nirmala UI" w:cs="Nirmala UI"/>
          <w:sz w:val="22"/>
          <w:szCs w:val="22"/>
        </w:rPr>
        <w:t>करण्यासाठी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लागणारा</w:t>
      </w:r>
      <w:r w:rsidRPr="001F794E">
        <w:rPr>
          <w:sz w:val="22"/>
          <w:szCs w:val="22"/>
        </w:rPr>
        <w:t xml:space="preserve"> overhead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stream ordering cost.</w:t>
      </w:r>
    </w:p>
    <w:p w14:paraId="0F829D98" w14:textId="77777777" w:rsidR="003F7539" w:rsidRPr="001F794E" w:rsidRDefault="003F7539" w:rsidP="003F7539">
      <w:r w:rsidRPr="001F794E">
        <w:pict w14:anchorId="67360024">
          <v:rect id="_x0000_i3403" style="width:0;height:1.5pt" o:hralign="center" o:hrstd="t" o:hr="t" fillcolor="#a0a0a0" stroked="f"/>
        </w:pict>
      </w:r>
    </w:p>
    <w:p w14:paraId="20E47C2B" w14:textId="77777777" w:rsidR="003F7539" w:rsidRPr="001F794E" w:rsidRDefault="003F7539" w:rsidP="003F753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239. What is Java Flight Recorder (JFR)?</w:t>
      </w:r>
    </w:p>
    <w:p w14:paraId="787C3254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4FA3CB9F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Low-overhead JVM monitoring/profiling tool.</w:t>
      </w:r>
    </w:p>
    <w:p w14:paraId="59C761CF" w14:textId="77777777" w:rsidR="003F7539" w:rsidRPr="001F794E" w:rsidRDefault="003F7539" w:rsidP="003F7539">
      <w:pPr>
        <w:pStyle w:val="Heading3"/>
      </w:pPr>
      <w:r w:rsidRPr="001F794E">
        <w:t>Features</w:t>
      </w:r>
    </w:p>
    <w:p w14:paraId="5100343D" w14:textId="77777777" w:rsidR="003F7539" w:rsidRPr="001F794E" w:rsidRDefault="003F7539" w:rsidP="003003E2">
      <w:pPr>
        <w:pStyle w:val="NormalWeb"/>
        <w:numPr>
          <w:ilvl w:val="0"/>
          <w:numId w:val="739"/>
        </w:numPr>
        <w:rPr>
          <w:sz w:val="22"/>
          <w:szCs w:val="22"/>
        </w:rPr>
      </w:pPr>
      <w:r w:rsidRPr="001F794E">
        <w:rPr>
          <w:sz w:val="22"/>
          <w:szCs w:val="22"/>
        </w:rPr>
        <w:t>Performance monitoring</w:t>
      </w:r>
    </w:p>
    <w:p w14:paraId="0FE0F389" w14:textId="77777777" w:rsidR="003F7539" w:rsidRPr="001F794E" w:rsidRDefault="003F7539" w:rsidP="003003E2">
      <w:pPr>
        <w:pStyle w:val="NormalWeb"/>
        <w:numPr>
          <w:ilvl w:val="0"/>
          <w:numId w:val="739"/>
        </w:numPr>
        <w:rPr>
          <w:sz w:val="22"/>
          <w:szCs w:val="22"/>
        </w:rPr>
      </w:pPr>
      <w:r w:rsidRPr="001F794E">
        <w:rPr>
          <w:sz w:val="22"/>
          <w:szCs w:val="22"/>
        </w:rPr>
        <w:t>GC analysis</w:t>
      </w:r>
    </w:p>
    <w:p w14:paraId="43EB8D69" w14:textId="77777777" w:rsidR="003F7539" w:rsidRPr="001F794E" w:rsidRDefault="003F7539" w:rsidP="003003E2">
      <w:pPr>
        <w:pStyle w:val="NormalWeb"/>
        <w:numPr>
          <w:ilvl w:val="0"/>
          <w:numId w:val="739"/>
        </w:numPr>
        <w:rPr>
          <w:sz w:val="22"/>
          <w:szCs w:val="22"/>
        </w:rPr>
      </w:pPr>
      <w:r w:rsidRPr="001F794E">
        <w:rPr>
          <w:sz w:val="22"/>
          <w:szCs w:val="22"/>
        </w:rPr>
        <w:t>Thread analysis</w:t>
      </w:r>
    </w:p>
    <w:p w14:paraId="3E9CC94A" w14:textId="77777777" w:rsidR="003F7539" w:rsidRPr="001F794E" w:rsidRDefault="003F7539" w:rsidP="003F7539">
      <w:pPr>
        <w:pStyle w:val="Heading3"/>
      </w:pPr>
      <w:r w:rsidRPr="001F794E">
        <w:lastRenderedPageBreak/>
        <w:t>Example</w:t>
      </w:r>
    </w:p>
    <w:p w14:paraId="1FE2F50D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jfr recordings</w:t>
      </w:r>
    </w:p>
    <w:p w14:paraId="60DFAD0B" w14:textId="77777777" w:rsidR="003F7539" w:rsidRPr="001F794E" w:rsidRDefault="003F7539" w:rsidP="003F7539">
      <w:pPr>
        <w:pStyle w:val="Heading3"/>
      </w:pPr>
      <w:r w:rsidRPr="001F794E">
        <w:t>Important Point</w:t>
      </w:r>
    </w:p>
    <w:p w14:paraId="7FFE571C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important production debugging tool.</w:t>
      </w:r>
    </w:p>
    <w:p w14:paraId="5B60BE63" w14:textId="77777777" w:rsidR="003F7539" w:rsidRPr="001F794E" w:rsidRDefault="003F7539" w:rsidP="003F7539">
      <w:r w:rsidRPr="001F794E">
        <w:pict w14:anchorId="1DB05C84">
          <v:rect id="_x0000_i3404" style="width:0;height:1.5pt" o:hralign="center" o:hrstd="t" o:hr="t" fillcolor="#a0a0a0" stroked="f"/>
        </w:pict>
      </w:r>
    </w:p>
    <w:p w14:paraId="2974C77D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015D2FE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JVM profiling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monitoring tool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604BFFD0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 Flight Recorder</w:t>
      </w:r>
    </w:p>
    <w:p w14:paraId="5EA1A87A" w14:textId="77777777" w:rsidR="003F7539" w:rsidRPr="001F794E" w:rsidRDefault="003F7539" w:rsidP="003F7539">
      <w:r w:rsidRPr="001F794E">
        <w:pict w14:anchorId="11D9FBF6">
          <v:rect id="_x0000_i3405" style="width:0;height:1.5pt" o:hralign="center" o:hrstd="t" o:hr="t" fillcolor="#a0a0a0" stroked="f"/>
        </w:pict>
      </w:r>
    </w:p>
    <w:p w14:paraId="7AC93698" w14:textId="77777777" w:rsidR="003F7539" w:rsidRPr="001F794E" w:rsidRDefault="003F7539" w:rsidP="003F753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240. What is Mission Control in Java?</w:t>
      </w:r>
    </w:p>
    <w:p w14:paraId="1440631A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052695EB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GUI tool for JVM diagnostics.</w:t>
      </w:r>
    </w:p>
    <w:p w14:paraId="34521810" w14:textId="77777777" w:rsidR="003F7539" w:rsidRPr="001F794E" w:rsidRDefault="003F7539" w:rsidP="003F7539">
      <w:pPr>
        <w:pStyle w:val="Heading3"/>
      </w:pPr>
      <w:r w:rsidRPr="001F794E">
        <w:t>Features</w:t>
      </w:r>
    </w:p>
    <w:p w14:paraId="4C71E06C" w14:textId="77777777" w:rsidR="003F7539" w:rsidRPr="001F794E" w:rsidRDefault="003F7539" w:rsidP="003003E2">
      <w:pPr>
        <w:pStyle w:val="NormalWeb"/>
        <w:numPr>
          <w:ilvl w:val="0"/>
          <w:numId w:val="740"/>
        </w:numPr>
        <w:rPr>
          <w:sz w:val="22"/>
          <w:szCs w:val="22"/>
        </w:rPr>
      </w:pPr>
      <w:r w:rsidRPr="001F794E">
        <w:rPr>
          <w:sz w:val="22"/>
          <w:szCs w:val="22"/>
        </w:rPr>
        <w:t>Analyze JFR recordings</w:t>
      </w:r>
    </w:p>
    <w:p w14:paraId="47BB7B6E" w14:textId="77777777" w:rsidR="003F7539" w:rsidRPr="001F794E" w:rsidRDefault="003F7539" w:rsidP="003003E2">
      <w:pPr>
        <w:pStyle w:val="NormalWeb"/>
        <w:numPr>
          <w:ilvl w:val="0"/>
          <w:numId w:val="740"/>
        </w:numPr>
        <w:rPr>
          <w:sz w:val="22"/>
          <w:szCs w:val="22"/>
        </w:rPr>
      </w:pPr>
      <w:r w:rsidRPr="001F794E">
        <w:rPr>
          <w:sz w:val="22"/>
          <w:szCs w:val="22"/>
        </w:rPr>
        <w:t>Monitor memory</w:t>
      </w:r>
    </w:p>
    <w:p w14:paraId="7E7B0FE3" w14:textId="77777777" w:rsidR="003F7539" w:rsidRPr="001F794E" w:rsidRDefault="003F7539" w:rsidP="003003E2">
      <w:pPr>
        <w:pStyle w:val="NormalWeb"/>
        <w:numPr>
          <w:ilvl w:val="0"/>
          <w:numId w:val="740"/>
        </w:numPr>
        <w:rPr>
          <w:sz w:val="22"/>
          <w:szCs w:val="22"/>
        </w:rPr>
      </w:pPr>
      <w:r w:rsidRPr="001F794E">
        <w:rPr>
          <w:sz w:val="22"/>
          <w:szCs w:val="22"/>
        </w:rPr>
        <w:t>Analyze CPU/thread usage</w:t>
      </w:r>
    </w:p>
    <w:p w14:paraId="521D6B01" w14:textId="77777777" w:rsidR="003F7539" w:rsidRPr="001F794E" w:rsidRDefault="003F7539" w:rsidP="003F7539">
      <w:pPr>
        <w:pStyle w:val="Heading3"/>
      </w:pPr>
      <w:r w:rsidRPr="001F794E">
        <w:t>Important Point</w:t>
      </w:r>
    </w:p>
    <w:p w14:paraId="4D9EE2CC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Used heavily in production performance tuning.</w:t>
      </w:r>
    </w:p>
    <w:p w14:paraId="636F995A" w14:textId="77777777" w:rsidR="003F7539" w:rsidRPr="001F794E" w:rsidRDefault="003F7539" w:rsidP="003F7539">
      <w:r w:rsidRPr="001F794E">
        <w:pict w14:anchorId="72A3D532">
          <v:rect id="_x0000_i3406" style="width:0;height:1.5pt" o:hralign="center" o:hrstd="t" o:hr="t" fillcolor="#a0a0a0" stroked="f"/>
        </w:pict>
      </w:r>
    </w:p>
    <w:p w14:paraId="4B5B0B74" w14:textId="77777777" w:rsidR="003F7539" w:rsidRPr="001F794E" w:rsidRDefault="003F7539" w:rsidP="003F7539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ED34158" w14:textId="77777777" w:rsidR="003F7539" w:rsidRPr="001F794E" w:rsidRDefault="003F7539" w:rsidP="003F7539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JVM diagnostics GUI tool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>:</w:t>
      </w:r>
    </w:p>
    <w:p w14:paraId="097ED5DE" w14:textId="77777777" w:rsidR="003F7539" w:rsidRPr="001F794E" w:rsidRDefault="003F7539" w:rsidP="003F7539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Mission Control</w:t>
      </w:r>
    </w:p>
    <w:p w14:paraId="61DF53BA" w14:textId="77777777" w:rsidR="003F7539" w:rsidRPr="001F794E" w:rsidRDefault="003F7539" w:rsidP="003F7539">
      <w:r w:rsidRPr="001F794E">
        <w:lastRenderedPageBreak/>
        <w:pict w14:anchorId="1236CE49">
          <v:rect id="_x0000_i3407" style="width:0;height:1.5pt" o:hralign="center" o:hrstd="t" o:hr="t" fillcolor="#a0a0a0" stroked="f"/>
        </w:pict>
      </w:r>
    </w:p>
    <w:p w14:paraId="4F9BFB9C" w14:textId="77777777" w:rsidR="003F7539" w:rsidRPr="001F794E" w:rsidRDefault="003F7539" w:rsidP="003F7539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240/250 COMPLETED</w:t>
      </w:r>
    </w:p>
    <w:p w14:paraId="5920AF92" w14:textId="77777777" w:rsidR="005E6BDD" w:rsidRPr="001F794E" w:rsidRDefault="005E6BDD" w:rsidP="005E6B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Java 8 / 9 / 11 / 17+ (241–250)</w:t>
      </w:r>
    </w:p>
    <w:p w14:paraId="55FC5273" w14:textId="77777777" w:rsidR="005E6BDD" w:rsidRPr="001F794E" w:rsidRDefault="005E6BDD" w:rsidP="005E6BDD">
      <w:r w:rsidRPr="001F794E">
        <w:pict w14:anchorId="4B8A3BEB">
          <v:rect id="_x0000_i3408" style="width:0;height:1.5pt" o:hralign="center" o:hrstd="t" o:hr="t" fillcolor="#a0a0a0" stroked="f"/>
        </w:pict>
      </w:r>
    </w:p>
    <w:p w14:paraId="4BF3DA85" w14:textId="77777777" w:rsidR="005E6BDD" w:rsidRPr="001F794E" w:rsidRDefault="005E6BDD" w:rsidP="005E6B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241. What is JVM warm-up in Java applications?</w:t>
      </w:r>
    </w:p>
    <w:p w14:paraId="65130ADD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694A55E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optimizes code during runtime.</w:t>
      </w:r>
    </w:p>
    <w:p w14:paraId="2F98BBE6" w14:textId="77777777" w:rsidR="005E6BDD" w:rsidRPr="001F794E" w:rsidRDefault="005E6BDD" w:rsidP="005E6BDD">
      <w:pPr>
        <w:pStyle w:val="Heading3"/>
      </w:pPr>
      <w:r w:rsidRPr="001F794E">
        <w:t>Process</w:t>
      </w:r>
    </w:p>
    <w:p w14:paraId="116D3B9A" w14:textId="77777777" w:rsidR="005E6BDD" w:rsidRPr="001F794E" w:rsidRDefault="005E6BDD" w:rsidP="003003E2">
      <w:pPr>
        <w:pStyle w:val="NormalWeb"/>
        <w:numPr>
          <w:ilvl w:val="0"/>
          <w:numId w:val="741"/>
        </w:numPr>
        <w:rPr>
          <w:sz w:val="22"/>
          <w:szCs w:val="22"/>
        </w:rPr>
      </w:pPr>
      <w:r w:rsidRPr="001F794E">
        <w:rPr>
          <w:sz w:val="22"/>
          <w:szCs w:val="22"/>
        </w:rPr>
        <w:t>Method profiling</w:t>
      </w:r>
    </w:p>
    <w:p w14:paraId="26943CA4" w14:textId="77777777" w:rsidR="005E6BDD" w:rsidRPr="001F794E" w:rsidRDefault="005E6BDD" w:rsidP="003003E2">
      <w:pPr>
        <w:pStyle w:val="NormalWeb"/>
        <w:numPr>
          <w:ilvl w:val="0"/>
          <w:numId w:val="741"/>
        </w:numPr>
        <w:rPr>
          <w:sz w:val="22"/>
          <w:szCs w:val="22"/>
        </w:rPr>
      </w:pPr>
      <w:r w:rsidRPr="001F794E">
        <w:rPr>
          <w:sz w:val="22"/>
          <w:szCs w:val="22"/>
        </w:rPr>
        <w:t>JIT optimizations</w:t>
      </w:r>
    </w:p>
    <w:p w14:paraId="1FE7342D" w14:textId="77777777" w:rsidR="005E6BDD" w:rsidRPr="001F794E" w:rsidRDefault="005E6BDD" w:rsidP="003003E2">
      <w:pPr>
        <w:pStyle w:val="NormalWeb"/>
        <w:numPr>
          <w:ilvl w:val="0"/>
          <w:numId w:val="741"/>
        </w:numPr>
        <w:rPr>
          <w:sz w:val="22"/>
          <w:szCs w:val="22"/>
        </w:rPr>
      </w:pPr>
      <w:r w:rsidRPr="001F794E">
        <w:rPr>
          <w:sz w:val="22"/>
          <w:szCs w:val="22"/>
        </w:rPr>
        <w:t>Hot method compilation</w:t>
      </w:r>
    </w:p>
    <w:p w14:paraId="03C9589A" w14:textId="77777777" w:rsidR="005E6BDD" w:rsidRPr="001F794E" w:rsidRDefault="005E6BDD" w:rsidP="005E6BDD">
      <w:pPr>
        <w:pStyle w:val="Heading3"/>
      </w:pPr>
      <w:r w:rsidRPr="001F794E">
        <w:t>Result</w:t>
      </w:r>
    </w:p>
    <w:p w14:paraId="5E58AC8A" w14:textId="77777777" w:rsidR="005E6BDD" w:rsidRPr="001F794E" w:rsidRDefault="005E6BDD" w:rsidP="005E6B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Application becomes faster over time</w:t>
      </w:r>
    </w:p>
    <w:p w14:paraId="0AE00480" w14:textId="77777777" w:rsidR="005E6BDD" w:rsidRPr="001F794E" w:rsidRDefault="005E6BDD" w:rsidP="005E6BDD">
      <w:pPr>
        <w:pStyle w:val="Heading3"/>
      </w:pPr>
      <w:r w:rsidRPr="001F794E">
        <w:t>Important Point</w:t>
      </w:r>
    </w:p>
    <w:p w14:paraId="4F195839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Initial execution may be slower.</w:t>
      </w:r>
    </w:p>
    <w:p w14:paraId="1A5A659D" w14:textId="77777777" w:rsidR="005E6BDD" w:rsidRPr="001F794E" w:rsidRDefault="005E6BDD" w:rsidP="005E6BDD">
      <w:r w:rsidRPr="001F794E">
        <w:pict w14:anchorId="1129726D">
          <v:rect id="_x0000_i3409" style="width:0;height:1.5pt" o:hralign="center" o:hrstd="t" o:hr="t" fillcolor="#a0a0a0" stroked="f"/>
        </w:pict>
      </w:r>
    </w:p>
    <w:p w14:paraId="18F908E3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24D69F91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Runtime </w:t>
      </w:r>
      <w:r w:rsidRPr="001F794E">
        <w:rPr>
          <w:rFonts w:ascii="Nirmala UI" w:hAnsi="Nirmala UI" w:cs="Nirmala UI"/>
          <w:sz w:val="22"/>
          <w:szCs w:val="22"/>
        </w:rPr>
        <w:t>दरम्यान</w:t>
      </w:r>
      <w:r w:rsidRPr="001F794E">
        <w:rPr>
          <w:sz w:val="22"/>
          <w:szCs w:val="22"/>
        </w:rPr>
        <w:t xml:space="preserve"> JVM optimization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JVM warm-up.</w:t>
      </w:r>
    </w:p>
    <w:p w14:paraId="58B452DE" w14:textId="77777777" w:rsidR="005E6BDD" w:rsidRPr="001F794E" w:rsidRDefault="005E6BDD" w:rsidP="005E6BDD">
      <w:r w:rsidRPr="001F794E">
        <w:pict w14:anchorId="7E178115">
          <v:rect id="_x0000_i3410" style="width:0;height:1.5pt" o:hralign="center" o:hrstd="t" o:hr="t" fillcolor="#a0a0a0" stroked="f"/>
        </w:pict>
      </w:r>
    </w:p>
    <w:p w14:paraId="18DBFCA5" w14:textId="77777777" w:rsidR="005E6BDD" w:rsidRPr="001F794E" w:rsidRDefault="005E6BDD" w:rsidP="005E6B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242. What is hot method in JVM?</w:t>
      </w:r>
    </w:p>
    <w:p w14:paraId="4A78124B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7B62A49A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Frequently executed method.</w:t>
      </w:r>
    </w:p>
    <w:p w14:paraId="1251B497" w14:textId="77777777" w:rsidR="005E6BDD" w:rsidRPr="001F794E" w:rsidRDefault="005E6BDD" w:rsidP="005E6BDD">
      <w:pPr>
        <w:pStyle w:val="Heading3"/>
      </w:pPr>
      <w:r w:rsidRPr="001F794E">
        <w:t>JVM Action</w:t>
      </w:r>
    </w:p>
    <w:p w14:paraId="6389B615" w14:textId="77777777" w:rsidR="005E6BDD" w:rsidRPr="001F794E" w:rsidRDefault="005E6BDD" w:rsidP="005E6B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JIT compiler optimizes hot methods</w:t>
      </w:r>
    </w:p>
    <w:p w14:paraId="351B2A6E" w14:textId="77777777" w:rsidR="005E6BDD" w:rsidRPr="001F794E" w:rsidRDefault="005E6BDD" w:rsidP="005E6BDD">
      <w:pPr>
        <w:pStyle w:val="Heading3"/>
      </w:pPr>
      <w:r w:rsidRPr="001F794E">
        <w:t>Benefits</w:t>
      </w:r>
    </w:p>
    <w:p w14:paraId="6E379FE4" w14:textId="77777777" w:rsidR="005E6BDD" w:rsidRPr="001F794E" w:rsidRDefault="005E6BDD" w:rsidP="003003E2">
      <w:pPr>
        <w:pStyle w:val="NormalWeb"/>
        <w:numPr>
          <w:ilvl w:val="0"/>
          <w:numId w:val="742"/>
        </w:numPr>
        <w:rPr>
          <w:sz w:val="22"/>
          <w:szCs w:val="22"/>
        </w:rPr>
      </w:pPr>
      <w:r w:rsidRPr="001F794E">
        <w:rPr>
          <w:sz w:val="22"/>
          <w:szCs w:val="22"/>
        </w:rPr>
        <w:t>Faster execution</w:t>
      </w:r>
    </w:p>
    <w:p w14:paraId="66FDD72D" w14:textId="77777777" w:rsidR="005E6BDD" w:rsidRPr="001F794E" w:rsidRDefault="005E6BDD" w:rsidP="003003E2">
      <w:pPr>
        <w:pStyle w:val="NormalWeb"/>
        <w:numPr>
          <w:ilvl w:val="0"/>
          <w:numId w:val="742"/>
        </w:numPr>
        <w:rPr>
          <w:sz w:val="22"/>
          <w:szCs w:val="22"/>
        </w:rPr>
      </w:pPr>
      <w:r w:rsidRPr="001F794E">
        <w:rPr>
          <w:sz w:val="22"/>
          <w:szCs w:val="22"/>
        </w:rPr>
        <w:t>Better CPU optimization</w:t>
      </w:r>
    </w:p>
    <w:p w14:paraId="3334C22C" w14:textId="77777777" w:rsidR="005E6BDD" w:rsidRPr="001F794E" w:rsidRDefault="005E6BDD" w:rsidP="005E6BDD">
      <w:pPr>
        <w:pStyle w:val="Heading3"/>
      </w:pPr>
      <w:r w:rsidRPr="001F794E">
        <w:t>Important Point</w:t>
      </w:r>
    </w:p>
    <w:p w14:paraId="0A09F03F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Core JVM performance concept.</w:t>
      </w:r>
    </w:p>
    <w:p w14:paraId="3A5267B2" w14:textId="77777777" w:rsidR="005E6BDD" w:rsidRPr="001F794E" w:rsidRDefault="005E6BDD" w:rsidP="005E6BDD">
      <w:r w:rsidRPr="001F794E">
        <w:pict w14:anchorId="66BFF963">
          <v:rect id="_x0000_i3411" style="width:0;height:1.5pt" o:hralign="center" o:hrstd="t" o:hr="t" fillcolor="#a0a0a0" stroked="f"/>
        </w:pict>
      </w:r>
    </w:p>
    <w:p w14:paraId="0660E418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4E1B2AAF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rFonts w:ascii="Nirmala UI" w:hAnsi="Nirmala UI" w:cs="Nirmala UI"/>
          <w:sz w:val="22"/>
          <w:szCs w:val="22"/>
        </w:rPr>
        <w:t>वारंवार</w:t>
      </w:r>
      <w:r w:rsidRPr="001F794E">
        <w:rPr>
          <w:sz w:val="22"/>
          <w:szCs w:val="22"/>
        </w:rPr>
        <w:t xml:space="preserve"> execute </w:t>
      </w:r>
      <w:r w:rsidRPr="001F794E">
        <w:rPr>
          <w:rFonts w:ascii="Nirmala UI" w:hAnsi="Nirmala UI" w:cs="Nirmala UI"/>
          <w:sz w:val="22"/>
          <w:szCs w:val="22"/>
        </w:rPr>
        <w:t>होणारी</w:t>
      </w:r>
      <w:r w:rsidRPr="001F794E">
        <w:rPr>
          <w:sz w:val="22"/>
          <w:szCs w:val="22"/>
        </w:rPr>
        <w:t xml:space="preserve"> method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hot method.</w:t>
      </w:r>
    </w:p>
    <w:p w14:paraId="03415DBC" w14:textId="77777777" w:rsidR="005E6BDD" w:rsidRPr="001F794E" w:rsidRDefault="005E6BDD" w:rsidP="005E6BDD">
      <w:r w:rsidRPr="001F794E">
        <w:pict w14:anchorId="6DCF476B">
          <v:rect id="_x0000_i3412" style="width:0;height:1.5pt" o:hralign="center" o:hrstd="t" o:hr="t" fillcolor="#a0a0a0" stroked="f"/>
        </w:pict>
      </w:r>
    </w:p>
    <w:p w14:paraId="7DB5A6D2" w14:textId="77777777" w:rsidR="005E6BDD" w:rsidRPr="001F794E" w:rsidRDefault="005E6BDD" w:rsidP="005E6B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243. What is method inlining?</w:t>
      </w:r>
    </w:p>
    <w:p w14:paraId="3CCDC8F8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DA39442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Replacing method call with:</w:t>
      </w:r>
    </w:p>
    <w:p w14:paraId="477B6A5D" w14:textId="77777777" w:rsidR="005E6BDD" w:rsidRPr="001F794E" w:rsidRDefault="005E6BDD" w:rsidP="005E6B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Actual method body</w:t>
      </w:r>
    </w:p>
    <w:p w14:paraId="64AC4913" w14:textId="77777777" w:rsidR="005E6BDD" w:rsidRPr="001F794E" w:rsidRDefault="005E6BDD" w:rsidP="005E6BDD">
      <w:pPr>
        <w:pStyle w:val="Heading3"/>
      </w:pPr>
      <w:r w:rsidRPr="001F794E">
        <w:t>Benefits</w:t>
      </w:r>
    </w:p>
    <w:p w14:paraId="407C4F32" w14:textId="77777777" w:rsidR="005E6BDD" w:rsidRPr="001F794E" w:rsidRDefault="005E6BDD" w:rsidP="003003E2">
      <w:pPr>
        <w:pStyle w:val="NormalWeb"/>
        <w:numPr>
          <w:ilvl w:val="0"/>
          <w:numId w:val="743"/>
        </w:numPr>
        <w:rPr>
          <w:sz w:val="22"/>
          <w:szCs w:val="22"/>
        </w:rPr>
      </w:pPr>
      <w:r w:rsidRPr="001F794E">
        <w:rPr>
          <w:sz w:val="22"/>
          <w:szCs w:val="22"/>
        </w:rPr>
        <w:t>Less method call overhead</w:t>
      </w:r>
    </w:p>
    <w:p w14:paraId="7BF6FD37" w14:textId="77777777" w:rsidR="005E6BDD" w:rsidRPr="001F794E" w:rsidRDefault="005E6BDD" w:rsidP="003003E2">
      <w:pPr>
        <w:pStyle w:val="NormalWeb"/>
        <w:numPr>
          <w:ilvl w:val="0"/>
          <w:numId w:val="743"/>
        </w:numPr>
        <w:rPr>
          <w:sz w:val="22"/>
          <w:szCs w:val="22"/>
        </w:rPr>
      </w:pPr>
      <w:r w:rsidRPr="001F794E">
        <w:rPr>
          <w:sz w:val="22"/>
          <w:szCs w:val="22"/>
        </w:rPr>
        <w:t>Faster execution</w:t>
      </w:r>
    </w:p>
    <w:p w14:paraId="4D5D0ED5" w14:textId="77777777" w:rsidR="005E6BDD" w:rsidRPr="001F794E" w:rsidRDefault="005E6BDD" w:rsidP="005E6BDD">
      <w:pPr>
        <w:pStyle w:val="Heading3"/>
      </w:pPr>
      <w:r w:rsidRPr="001F794E">
        <w:t>Example</w:t>
      </w:r>
    </w:p>
    <w:p w14:paraId="060ED1EE" w14:textId="77777777" w:rsidR="005E6BDD" w:rsidRPr="001F794E" w:rsidRDefault="005E6BDD" w:rsidP="005E6B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small getter methods</w:t>
      </w:r>
    </w:p>
    <w:p w14:paraId="0198550E" w14:textId="77777777" w:rsidR="005E6BDD" w:rsidRPr="001F794E" w:rsidRDefault="005E6BDD" w:rsidP="005E6BDD">
      <w:pPr>
        <w:pStyle w:val="Heading3"/>
      </w:pPr>
      <w:r w:rsidRPr="001F794E">
        <w:lastRenderedPageBreak/>
        <w:t>Important Point</w:t>
      </w:r>
    </w:p>
    <w:p w14:paraId="4C03B966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Important JIT optimization.</w:t>
      </w:r>
    </w:p>
    <w:p w14:paraId="45EC6A8D" w14:textId="77777777" w:rsidR="005E6BDD" w:rsidRPr="001F794E" w:rsidRDefault="005E6BDD" w:rsidP="005E6BDD">
      <w:r w:rsidRPr="001F794E">
        <w:pict w14:anchorId="43F3C8C2">
          <v:rect id="_x0000_i3413" style="width:0;height:1.5pt" o:hralign="center" o:hrstd="t" o:hr="t" fillcolor="#a0a0a0" stroked="f"/>
        </w:pict>
      </w:r>
    </w:p>
    <w:p w14:paraId="19C08921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0A596BAB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Method call replace </w:t>
      </w:r>
      <w:r w:rsidRPr="001F794E">
        <w:rPr>
          <w:rFonts w:ascii="Nirmala UI" w:hAnsi="Nirmala UI" w:cs="Nirmala UI"/>
          <w:sz w:val="22"/>
          <w:szCs w:val="22"/>
        </w:rPr>
        <w:t>करून</w:t>
      </w:r>
      <w:r w:rsidRPr="001F794E">
        <w:rPr>
          <w:sz w:val="22"/>
          <w:szCs w:val="22"/>
        </w:rPr>
        <w:t xml:space="preserve"> direct method body insert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method inlining.</w:t>
      </w:r>
    </w:p>
    <w:p w14:paraId="238426D6" w14:textId="77777777" w:rsidR="005E6BDD" w:rsidRPr="001F794E" w:rsidRDefault="005E6BDD" w:rsidP="005E6BDD">
      <w:r w:rsidRPr="001F794E">
        <w:pict w14:anchorId="7A69A219">
          <v:rect id="_x0000_i3414" style="width:0;height:1.5pt" o:hralign="center" o:hrstd="t" o:hr="t" fillcolor="#a0a0a0" stroked="f"/>
        </w:pict>
      </w:r>
    </w:p>
    <w:p w14:paraId="1FD29D8F" w14:textId="77777777" w:rsidR="005E6BDD" w:rsidRPr="001F794E" w:rsidRDefault="005E6BDD" w:rsidP="005E6B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244. What is escape analysis in JVM?</w:t>
      </w:r>
    </w:p>
    <w:p w14:paraId="6DF34B2B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299790C1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checks whether object:</w:t>
      </w:r>
    </w:p>
    <w:p w14:paraId="369917C0" w14:textId="77777777" w:rsidR="005E6BDD" w:rsidRPr="001F794E" w:rsidRDefault="005E6BDD" w:rsidP="005E6B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Escapes current method/thread</w:t>
      </w:r>
    </w:p>
    <w:p w14:paraId="2A310036" w14:textId="77777777" w:rsidR="005E6BDD" w:rsidRPr="001F794E" w:rsidRDefault="005E6BDD" w:rsidP="005E6BDD">
      <w:pPr>
        <w:pStyle w:val="Heading3"/>
      </w:pPr>
      <w:r w:rsidRPr="001F794E">
        <w:t>Benefits</w:t>
      </w:r>
    </w:p>
    <w:p w14:paraId="34E1DAD4" w14:textId="77777777" w:rsidR="005E6BDD" w:rsidRPr="001F794E" w:rsidRDefault="005E6BDD" w:rsidP="003003E2">
      <w:pPr>
        <w:pStyle w:val="NormalWeb"/>
        <w:numPr>
          <w:ilvl w:val="0"/>
          <w:numId w:val="744"/>
        </w:numPr>
        <w:rPr>
          <w:sz w:val="22"/>
          <w:szCs w:val="22"/>
        </w:rPr>
      </w:pPr>
      <w:r w:rsidRPr="001F794E">
        <w:rPr>
          <w:sz w:val="22"/>
          <w:szCs w:val="22"/>
        </w:rPr>
        <w:t>Stack allocation possible</w:t>
      </w:r>
    </w:p>
    <w:p w14:paraId="5794CE3B" w14:textId="77777777" w:rsidR="005E6BDD" w:rsidRPr="001F794E" w:rsidRDefault="005E6BDD" w:rsidP="003003E2">
      <w:pPr>
        <w:pStyle w:val="NormalWeb"/>
        <w:numPr>
          <w:ilvl w:val="0"/>
          <w:numId w:val="744"/>
        </w:numPr>
        <w:rPr>
          <w:sz w:val="22"/>
          <w:szCs w:val="22"/>
        </w:rPr>
      </w:pPr>
      <w:r w:rsidRPr="001F794E">
        <w:rPr>
          <w:sz w:val="22"/>
          <w:szCs w:val="22"/>
        </w:rPr>
        <w:t>Synchronization elimination</w:t>
      </w:r>
    </w:p>
    <w:p w14:paraId="02B897C3" w14:textId="77777777" w:rsidR="005E6BDD" w:rsidRPr="001F794E" w:rsidRDefault="005E6BDD" w:rsidP="005E6BDD">
      <w:pPr>
        <w:pStyle w:val="Heading3"/>
      </w:pPr>
      <w:r w:rsidRPr="001F794E">
        <w:t>Important Point</w:t>
      </w:r>
    </w:p>
    <w:p w14:paraId="7EA2BDA5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Advanced JVM optimization.</w:t>
      </w:r>
    </w:p>
    <w:p w14:paraId="445270C8" w14:textId="77777777" w:rsidR="005E6BDD" w:rsidRPr="001F794E" w:rsidRDefault="005E6BDD" w:rsidP="005E6BDD">
      <w:r w:rsidRPr="001F794E">
        <w:pict w14:anchorId="417CA14D">
          <v:rect id="_x0000_i3415" style="width:0;height:1.5pt" o:hralign="center" o:hrstd="t" o:hr="t" fillcolor="#a0a0a0" stroked="f"/>
        </w:pict>
      </w:r>
    </w:p>
    <w:p w14:paraId="29BD9395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68D37652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Object method/thread </w:t>
      </w:r>
      <w:r w:rsidRPr="001F794E">
        <w:rPr>
          <w:rFonts w:ascii="Nirmala UI" w:hAnsi="Nirmala UI" w:cs="Nirmala UI"/>
          <w:sz w:val="22"/>
          <w:szCs w:val="22"/>
        </w:rPr>
        <w:t>बाहेर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जातो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का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हे</w:t>
      </w:r>
      <w:r w:rsidRPr="001F794E">
        <w:rPr>
          <w:sz w:val="22"/>
          <w:szCs w:val="22"/>
        </w:rPr>
        <w:t xml:space="preserve"> analyze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escape analysis.</w:t>
      </w:r>
    </w:p>
    <w:p w14:paraId="136F14AA" w14:textId="77777777" w:rsidR="005E6BDD" w:rsidRPr="001F794E" w:rsidRDefault="005E6BDD" w:rsidP="005E6BDD">
      <w:r w:rsidRPr="001F794E">
        <w:pict w14:anchorId="6544E980">
          <v:rect id="_x0000_i3416" style="width:0;height:1.5pt" o:hralign="center" o:hrstd="t" o:hr="t" fillcolor="#a0a0a0" stroked="f"/>
        </w:pict>
      </w:r>
    </w:p>
    <w:p w14:paraId="27786E50" w14:textId="77777777" w:rsidR="005E6BDD" w:rsidRPr="001F794E" w:rsidRDefault="005E6BDD" w:rsidP="005E6B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245. What is scalar replacement?</w:t>
      </w:r>
    </w:p>
    <w:p w14:paraId="522CC183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1A089F40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JVM breaks object into:</w:t>
      </w:r>
    </w:p>
    <w:p w14:paraId="57D219DD" w14:textId="77777777" w:rsidR="005E6BDD" w:rsidRPr="001F794E" w:rsidRDefault="005E6BDD" w:rsidP="005E6B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Individual variables</w:t>
      </w:r>
    </w:p>
    <w:p w14:paraId="3237154B" w14:textId="77777777" w:rsidR="005E6BDD" w:rsidRPr="001F794E" w:rsidRDefault="005E6BDD" w:rsidP="005E6BDD">
      <w:pPr>
        <w:pStyle w:val="Heading3"/>
      </w:pPr>
      <w:r w:rsidRPr="001F794E">
        <w:t>Benefits</w:t>
      </w:r>
    </w:p>
    <w:p w14:paraId="0638A834" w14:textId="77777777" w:rsidR="005E6BDD" w:rsidRPr="001F794E" w:rsidRDefault="005E6BDD" w:rsidP="003003E2">
      <w:pPr>
        <w:pStyle w:val="NormalWeb"/>
        <w:numPr>
          <w:ilvl w:val="0"/>
          <w:numId w:val="745"/>
        </w:numPr>
        <w:rPr>
          <w:sz w:val="22"/>
          <w:szCs w:val="22"/>
        </w:rPr>
      </w:pPr>
      <w:r w:rsidRPr="001F794E">
        <w:rPr>
          <w:sz w:val="22"/>
          <w:szCs w:val="22"/>
        </w:rPr>
        <w:t>Avoid object allocation</w:t>
      </w:r>
    </w:p>
    <w:p w14:paraId="46999115" w14:textId="77777777" w:rsidR="005E6BDD" w:rsidRPr="001F794E" w:rsidRDefault="005E6BDD" w:rsidP="003003E2">
      <w:pPr>
        <w:pStyle w:val="NormalWeb"/>
        <w:numPr>
          <w:ilvl w:val="0"/>
          <w:numId w:val="745"/>
        </w:numPr>
        <w:rPr>
          <w:sz w:val="22"/>
          <w:szCs w:val="22"/>
        </w:rPr>
      </w:pPr>
      <w:r w:rsidRPr="001F794E">
        <w:rPr>
          <w:sz w:val="22"/>
          <w:szCs w:val="22"/>
        </w:rPr>
        <w:t>Better optimization</w:t>
      </w:r>
    </w:p>
    <w:p w14:paraId="0C5FA355" w14:textId="77777777" w:rsidR="005E6BDD" w:rsidRPr="001F794E" w:rsidRDefault="005E6BDD" w:rsidP="005E6BDD">
      <w:pPr>
        <w:pStyle w:val="Heading3"/>
      </w:pPr>
      <w:r w:rsidRPr="001F794E">
        <w:t>Important Point</w:t>
      </w:r>
    </w:p>
    <w:p w14:paraId="4C09990B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Works with escape analysis.</w:t>
      </w:r>
    </w:p>
    <w:p w14:paraId="2741186F" w14:textId="77777777" w:rsidR="005E6BDD" w:rsidRPr="001F794E" w:rsidRDefault="005E6BDD" w:rsidP="005E6BDD">
      <w:r w:rsidRPr="001F794E">
        <w:pict w14:anchorId="1FBECE3C">
          <v:rect id="_x0000_i3417" style="width:0;height:1.5pt" o:hralign="center" o:hrstd="t" o:hr="t" fillcolor="#a0a0a0" stroked="f"/>
        </w:pict>
      </w:r>
    </w:p>
    <w:p w14:paraId="07532136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B2DC1A7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Object </w:t>
      </w:r>
      <w:r w:rsidRPr="001F794E">
        <w:rPr>
          <w:rFonts w:ascii="Nirmala UI" w:hAnsi="Nirmala UI" w:cs="Nirmala UI"/>
          <w:sz w:val="22"/>
          <w:szCs w:val="22"/>
        </w:rPr>
        <w:t>ला</w:t>
      </w:r>
      <w:r w:rsidRPr="001F794E">
        <w:rPr>
          <w:sz w:val="22"/>
          <w:szCs w:val="22"/>
        </w:rPr>
        <w:t xml:space="preserve"> individual variables </w:t>
      </w:r>
      <w:r w:rsidRPr="001F794E">
        <w:rPr>
          <w:rFonts w:ascii="Nirmala UI" w:hAnsi="Nirmala UI" w:cs="Nirmala UI"/>
          <w:sz w:val="22"/>
          <w:szCs w:val="22"/>
        </w:rPr>
        <w:t>मध्ये</w:t>
      </w:r>
      <w:r w:rsidRPr="001F794E">
        <w:rPr>
          <w:sz w:val="22"/>
          <w:szCs w:val="22"/>
        </w:rPr>
        <w:t xml:space="preserve"> convert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scalar replacement.</w:t>
      </w:r>
    </w:p>
    <w:p w14:paraId="456ADD83" w14:textId="77777777" w:rsidR="005E6BDD" w:rsidRPr="001F794E" w:rsidRDefault="005E6BDD" w:rsidP="005E6BDD">
      <w:r w:rsidRPr="001F794E">
        <w:pict w14:anchorId="75FA9B80">
          <v:rect id="_x0000_i3418" style="width:0;height:1.5pt" o:hralign="center" o:hrstd="t" o:hr="t" fillcolor="#a0a0a0" stroked="f"/>
        </w:pict>
      </w:r>
    </w:p>
    <w:p w14:paraId="2FC0CD1F" w14:textId="77777777" w:rsidR="005E6BDD" w:rsidRPr="001F794E" w:rsidRDefault="005E6BDD" w:rsidP="005E6B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246. What is dead code elimination?</w:t>
      </w:r>
    </w:p>
    <w:p w14:paraId="1289F2A2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512DF88F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Removing unreachable/useless code.</w:t>
      </w:r>
    </w:p>
    <w:p w14:paraId="6BA55944" w14:textId="77777777" w:rsidR="005E6BDD" w:rsidRPr="001F794E" w:rsidRDefault="005E6BDD" w:rsidP="005E6BDD">
      <w:pPr>
        <w:pStyle w:val="Heading3"/>
      </w:pPr>
      <w:r w:rsidRPr="001F794E">
        <w:t>Example</w:t>
      </w:r>
    </w:p>
    <w:p w14:paraId="415E854E" w14:textId="77777777" w:rsidR="005E6BDD" w:rsidRPr="001F794E" w:rsidRDefault="005E6BDD" w:rsidP="005E6B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Unused variables</w:t>
      </w:r>
    </w:p>
    <w:p w14:paraId="622CE810" w14:textId="77777777" w:rsidR="005E6BDD" w:rsidRPr="001F794E" w:rsidRDefault="005E6BDD" w:rsidP="005E6BDD">
      <w:pPr>
        <w:pStyle w:val="Heading3"/>
      </w:pPr>
      <w:r w:rsidRPr="001F794E">
        <w:t>Benefits</w:t>
      </w:r>
    </w:p>
    <w:p w14:paraId="6FCF88C6" w14:textId="77777777" w:rsidR="005E6BDD" w:rsidRPr="001F794E" w:rsidRDefault="005E6BDD" w:rsidP="003003E2">
      <w:pPr>
        <w:pStyle w:val="NormalWeb"/>
        <w:numPr>
          <w:ilvl w:val="0"/>
          <w:numId w:val="746"/>
        </w:numPr>
        <w:rPr>
          <w:sz w:val="22"/>
          <w:szCs w:val="22"/>
        </w:rPr>
      </w:pPr>
      <w:r w:rsidRPr="001F794E">
        <w:rPr>
          <w:sz w:val="22"/>
          <w:szCs w:val="22"/>
        </w:rPr>
        <w:t>Smaller optimized code</w:t>
      </w:r>
    </w:p>
    <w:p w14:paraId="07BF0167" w14:textId="77777777" w:rsidR="005E6BDD" w:rsidRPr="001F794E" w:rsidRDefault="005E6BDD" w:rsidP="003003E2">
      <w:pPr>
        <w:pStyle w:val="NormalWeb"/>
        <w:numPr>
          <w:ilvl w:val="0"/>
          <w:numId w:val="746"/>
        </w:numPr>
        <w:rPr>
          <w:sz w:val="22"/>
          <w:szCs w:val="22"/>
        </w:rPr>
      </w:pPr>
      <w:r w:rsidRPr="001F794E">
        <w:rPr>
          <w:sz w:val="22"/>
          <w:szCs w:val="22"/>
        </w:rPr>
        <w:t>Faster execution</w:t>
      </w:r>
    </w:p>
    <w:p w14:paraId="45A58E6E" w14:textId="77777777" w:rsidR="005E6BDD" w:rsidRPr="001F794E" w:rsidRDefault="005E6BDD" w:rsidP="005E6BDD">
      <w:pPr>
        <w:pStyle w:val="Heading3"/>
      </w:pPr>
      <w:r w:rsidRPr="001F794E">
        <w:t>Important Point</w:t>
      </w:r>
    </w:p>
    <w:p w14:paraId="7B55ECC5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Compiler/JIT optimization.</w:t>
      </w:r>
    </w:p>
    <w:p w14:paraId="2A694777" w14:textId="77777777" w:rsidR="005E6BDD" w:rsidRPr="001F794E" w:rsidRDefault="005E6BDD" w:rsidP="005E6BDD">
      <w:r w:rsidRPr="001F794E">
        <w:lastRenderedPageBreak/>
        <w:pict w14:anchorId="2A2C772F">
          <v:rect id="_x0000_i3419" style="width:0;height:1.5pt" o:hralign="center" o:hrstd="t" o:hr="t" fillcolor="#a0a0a0" stroked="f"/>
        </w:pict>
      </w:r>
    </w:p>
    <w:p w14:paraId="23E76A7D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FECF11B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Unused code remove </w:t>
      </w:r>
      <w:r w:rsidRPr="001F794E">
        <w:rPr>
          <w:rFonts w:ascii="Nirmala UI" w:hAnsi="Nirmala UI" w:cs="Nirmala UI"/>
          <w:sz w:val="22"/>
          <w:szCs w:val="22"/>
        </w:rPr>
        <w:t>करणे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dead code elimination.</w:t>
      </w:r>
    </w:p>
    <w:p w14:paraId="3FEAA5C0" w14:textId="77777777" w:rsidR="005E6BDD" w:rsidRPr="001F794E" w:rsidRDefault="005E6BDD" w:rsidP="005E6BDD">
      <w:r w:rsidRPr="001F794E">
        <w:pict w14:anchorId="06E51F51">
          <v:rect id="_x0000_i3420" style="width:0;height:1.5pt" o:hralign="center" o:hrstd="t" o:hr="t" fillcolor="#a0a0a0" stroked="f"/>
        </w:pict>
      </w:r>
    </w:p>
    <w:p w14:paraId="27E583DA" w14:textId="77777777" w:rsidR="005E6BDD" w:rsidRPr="001F794E" w:rsidRDefault="005E6BDD" w:rsidP="005E6B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247. What is branch prediction optimization?</w:t>
      </w:r>
    </w:p>
    <w:p w14:paraId="2B001884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3DB93D05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CPU predicts:</w:t>
      </w:r>
    </w:p>
    <w:p w14:paraId="0666C415" w14:textId="77777777" w:rsidR="005E6BDD" w:rsidRPr="001F794E" w:rsidRDefault="005E6BDD" w:rsidP="005E6B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Likely execution paths</w:t>
      </w:r>
    </w:p>
    <w:p w14:paraId="2F7D163F" w14:textId="77777777" w:rsidR="005E6BDD" w:rsidRPr="001F794E" w:rsidRDefault="005E6BDD" w:rsidP="005E6BDD">
      <w:pPr>
        <w:pStyle w:val="Heading3"/>
      </w:pPr>
      <w:r w:rsidRPr="001F794E">
        <w:t>Benefits</w:t>
      </w:r>
    </w:p>
    <w:p w14:paraId="6CCB46B3" w14:textId="77777777" w:rsidR="005E6BDD" w:rsidRPr="001F794E" w:rsidRDefault="005E6BDD" w:rsidP="003003E2">
      <w:pPr>
        <w:pStyle w:val="NormalWeb"/>
        <w:numPr>
          <w:ilvl w:val="0"/>
          <w:numId w:val="747"/>
        </w:numPr>
        <w:rPr>
          <w:sz w:val="22"/>
          <w:szCs w:val="22"/>
        </w:rPr>
      </w:pPr>
      <w:r w:rsidRPr="001F794E">
        <w:rPr>
          <w:sz w:val="22"/>
          <w:szCs w:val="22"/>
        </w:rPr>
        <w:t>Faster execution</w:t>
      </w:r>
    </w:p>
    <w:p w14:paraId="4D643CBC" w14:textId="77777777" w:rsidR="005E6BDD" w:rsidRPr="001F794E" w:rsidRDefault="005E6BDD" w:rsidP="003003E2">
      <w:pPr>
        <w:pStyle w:val="NormalWeb"/>
        <w:numPr>
          <w:ilvl w:val="0"/>
          <w:numId w:val="747"/>
        </w:numPr>
        <w:rPr>
          <w:sz w:val="22"/>
          <w:szCs w:val="22"/>
        </w:rPr>
      </w:pPr>
      <w:r w:rsidRPr="001F794E">
        <w:rPr>
          <w:sz w:val="22"/>
          <w:szCs w:val="22"/>
        </w:rPr>
        <w:t>Better CPU pipeline usage</w:t>
      </w:r>
    </w:p>
    <w:p w14:paraId="197ACDF1" w14:textId="77777777" w:rsidR="005E6BDD" w:rsidRPr="001F794E" w:rsidRDefault="005E6BDD" w:rsidP="005E6BDD">
      <w:pPr>
        <w:pStyle w:val="Heading3"/>
      </w:pPr>
      <w:r w:rsidRPr="001F794E">
        <w:t>Problem</w:t>
      </w:r>
    </w:p>
    <w:p w14:paraId="173B61A2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Wrong prediction slows execution.</w:t>
      </w:r>
    </w:p>
    <w:p w14:paraId="5C1D377A" w14:textId="77777777" w:rsidR="005E6BDD" w:rsidRPr="001F794E" w:rsidRDefault="005E6BDD" w:rsidP="005E6BDD">
      <w:pPr>
        <w:pStyle w:val="Heading3"/>
      </w:pPr>
      <w:r w:rsidRPr="001F794E">
        <w:t>Important Point</w:t>
      </w:r>
    </w:p>
    <w:p w14:paraId="67E622ED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Performance-critical systems rely heavily on it.</w:t>
      </w:r>
    </w:p>
    <w:p w14:paraId="02D6D59D" w14:textId="77777777" w:rsidR="005E6BDD" w:rsidRPr="001F794E" w:rsidRDefault="005E6BDD" w:rsidP="005E6BDD">
      <w:r w:rsidRPr="001F794E">
        <w:pict w14:anchorId="1EEF26B7">
          <v:rect id="_x0000_i3421" style="width:0;height:1.5pt" o:hralign="center" o:hrstd="t" o:hr="t" fillcolor="#a0a0a0" stroked="f"/>
        </w:pict>
      </w:r>
    </w:p>
    <w:p w14:paraId="06CD90A6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1732F505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CPU likely branch predict </w:t>
      </w:r>
      <w:r w:rsidRPr="001F794E">
        <w:rPr>
          <w:rFonts w:ascii="Nirmala UI" w:hAnsi="Nirmala UI" w:cs="Nirmala UI"/>
          <w:sz w:val="22"/>
          <w:szCs w:val="22"/>
        </w:rPr>
        <w:t>करते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याला</w:t>
      </w:r>
      <w:r w:rsidRPr="001F794E">
        <w:rPr>
          <w:sz w:val="22"/>
          <w:szCs w:val="22"/>
        </w:rPr>
        <w:t xml:space="preserve"> branch prediction </w:t>
      </w:r>
      <w:r w:rsidRPr="001F794E">
        <w:rPr>
          <w:rFonts w:ascii="Nirmala UI" w:hAnsi="Nirmala UI" w:cs="Nirmala UI"/>
          <w:sz w:val="22"/>
          <w:szCs w:val="22"/>
        </w:rPr>
        <w:t>म्हणतात</w:t>
      </w:r>
      <w:r w:rsidRPr="001F794E">
        <w:rPr>
          <w:sz w:val="22"/>
          <w:szCs w:val="22"/>
        </w:rPr>
        <w:t>.</w:t>
      </w:r>
    </w:p>
    <w:p w14:paraId="18EE7A94" w14:textId="77777777" w:rsidR="005E6BDD" w:rsidRPr="001F794E" w:rsidRDefault="005E6BDD" w:rsidP="005E6BDD">
      <w:r w:rsidRPr="001F794E">
        <w:pict w14:anchorId="57AD0E79">
          <v:rect id="_x0000_i3422" style="width:0;height:1.5pt" o:hralign="center" o:hrstd="t" o:hr="t" fillcolor="#a0a0a0" stroked="f"/>
        </w:pict>
      </w:r>
    </w:p>
    <w:p w14:paraId="0FE14C15" w14:textId="77777777" w:rsidR="005E6BDD" w:rsidRPr="001F794E" w:rsidRDefault="005E6BDD" w:rsidP="005E6B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248. What is false sharing in concurrency?</w:t>
      </w:r>
    </w:p>
    <w:p w14:paraId="51308853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lastRenderedPageBreak/>
        <w:t>English</w:t>
      </w:r>
    </w:p>
    <w:p w14:paraId="4DEAAD4F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Multiple threads modifying nearby memory locations.</w:t>
      </w:r>
    </w:p>
    <w:p w14:paraId="3F078711" w14:textId="77777777" w:rsidR="005E6BDD" w:rsidRPr="001F794E" w:rsidRDefault="005E6BDD" w:rsidP="005E6BDD">
      <w:pPr>
        <w:pStyle w:val="Heading3"/>
      </w:pPr>
      <w:r w:rsidRPr="001F794E">
        <w:t>Problem</w:t>
      </w:r>
    </w:p>
    <w:p w14:paraId="1ED56913" w14:textId="77777777" w:rsidR="005E6BDD" w:rsidRPr="001F794E" w:rsidRDefault="005E6BDD" w:rsidP="003003E2">
      <w:pPr>
        <w:pStyle w:val="NormalWeb"/>
        <w:numPr>
          <w:ilvl w:val="0"/>
          <w:numId w:val="748"/>
        </w:numPr>
        <w:rPr>
          <w:sz w:val="22"/>
          <w:szCs w:val="22"/>
        </w:rPr>
      </w:pPr>
      <w:r w:rsidRPr="001F794E">
        <w:rPr>
          <w:sz w:val="22"/>
          <w:szCs w:val="22"/>
        </w:rPr>
        <w:t>Cache invalidation</w:t>
      </w:r>
    </w:p>
    <w:p w14:paraId="7C2CC5D5" w14:textId="77777777" w:rsidR="005E6BDD" w:rsidRPr="001F794E" w:rsidRDefault="005E6BDD" w:rsidP="003003E2">
      <w:pPr>
        <w:pStyle w:val="NormalWeb"/>
        <w:numPr>
          <w:ilvl w:val="0"/>
          <w:numId w:val="748"/>
        </w:numPr>
        <w:rPr>
          <w:sz w:val="22"/>
          <w:szCs w:val="22"/>
        </w:rPr>
      </w:pPr>
      <w:r w:rsidRPr="001F794E">
        <w:rPr>
          <w:sz w:val="22"/>
          <w:szCs w:val="22"/>
        </w:rPr>
        <w:t>Performance degradation</w:t>
      </w:r>
    </w:p>
    <w:p w14:paraId="5CAE649A" w14:textId="77777777" w:rsidR="005E6BDD" w:rsidRPr="001F794E" w:rsidRDefault="005E6BDD" w:rsidP="005E6BDD">
      <w:pPr>
        <w:pStyle w:val="Heading3"/>
      </w:pPr>
      <w:r w:rsidRPr="001F794E">
        <w:t>Example</w:t>
      </w:r>
    </w:p>
    <w:p w14:paraId="29565B43" w14:textId="77777777" w:rsidR="005E6BDD" w:rsidRPr="001F794E" w:rsidRDefault="005E6BDD" w:rsidP="005E6B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Shared cache line updates</w:t>
      </w:r>
    </w:p>
    <w:p w14:paraId="70F7E1B8" w14:textId="77777777" w:rsidR="005E6BDD" w:rsidRPr="001F794E" w:rsidRDefault="005E6BDD" w:rsidP="005E6BDD">
      <w:pPr>
        <w:pStyle w:val="Heading3"/>
      </w:pPr>
      <w:r w:rsidRPr="001F794E">
        <w:t>Important Point</w:t>
      </w:r>
    </w:p>
    <w:p w14:paraId="709B3B83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Advanced concurrency optimization topic.</w:t>
      </w:r>
    </w:p>
    <w:p w14:paraId="0E47118B" w14:textId="77777777" w:rsidR="005E6BDD" w:rsidRPr="001F794E" w:rsidRDefault="005E6BDD" w:rsidP="005E6BDD">
      <w:r w:rsidRPr="001F794E">
        <w:pict w14:anchorId="2511298D">
          <v:rect id="_x0000_i3423" style="width:0;height:1.5pt" o:hralign="center" o:hrstd="t" o:hr="t" fillcolor="#a0a0a0" stroked="f"/>
        </w:pict>
      </w:r>
    </w:p>
    <w:p w14:paraId="5778CC33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503E9E0A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Nearby memory locations </w:t>
      </w:r>
      <w:r w:rsidRPr="001F794E">
        <w:rPr>
          <w:rFonts w:ascii="Nirmala UI" w:hAnsi="Nirmala UI" w:cs="Nirmala UI"/>
          <w:sz w:val="22"/>
          <w:szCs w:val="22"/>
        </w:rPr>
        <w:t>वर</w:t>
      </w:r>
      <w:r w:rsidRPr="001F794E">
        <w:rPr>
          <w:sz w:val="22"/>
          <w:szCs w:val="22"/>
        </w:rPr>
        <w:t xml:space="preserve"> multiple threads </w:t>
      </w:r>
      <w:r w:rsidRPr="001F794E">
        <w:rPr>
          <w:rFonts w:ascii="Nirmala UI" w:hAnsi="Nirmala UI" w:cs="Nirmala UI"/>
          <w:sz w:val="22"/>
          <w:szCs w:val="22"/>
        </w:rPr>
        <w:t>काम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केल्याने</w:t>
      </w:r>
      <w:r w:rsidRPr="001F794E">
        <w:rPr>
          <w:sz w:val="22"/>
          <w:szCs w:val="22"/>
        </w:rPr>
        <w:t xml:space="preserve"> performance issue </w:t>
      </w:r>
      <w:r w:rsidRPr="001F794E">
        <w:rPr>
          <w:rFonts w:ascii="Nirmala UI" w:hAnsi="Nirmala UI" w:cs="Nirmala UI"/>
          <w:sz w:val="22"/>
          <w:szCs w:val="22"/>
        </w:rPr>
        <w:t>होणे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false sharing.</w:t>
      </w:r>
    </w:p>
    <w:p w14:paraId="0D41B37D" w14:textId="77777777" w:rsidR="005E6BDD" w:rsidRPr="001F794E" w:rsidRDefault="005E6BDD" w:rsidP="005E6BDD">
      <w:r w:rsidRPr="001F794E">
        <w:pict w14:anchorId="1E73C7CA">
          <v:rect id="_x0000_i3424" style="width:0;height:1.5pt" o:hralign="center" o:hrstd="t" o:hr="t" fillcolor="#a0a0a0" stroked="f"/>
        </w:pict>
      </w:r>
    </w:p>
    <w:p w14:paraId="2C8F6B53" w14:textId="77777777" w:rsidR="005E6BDD" w:rsidRPr="001F794E" w:rsidRDefault="005E6BDD" w:rsidP="005E6B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249. What is mechanical sympathy in Java?</w:t>
      </w:r>
    </w:p>
    <w:p w14:paraId="15150960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3156085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Writing code understanding:</w:t>
      </w:r>
    </w:p>
    <w:p w14:paraId="4624B472" w14:textId="77777777" w:rsidR="005E6BDD" w:rsidRPr="001F794E" w:rsidRDefault="005E6BDD" w:rsidP="005E6B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Hardware + JVM behavior</w:t>
      </w:r>
    </w:p>
    <w:p w14:paraId="092B42FF" w14:textId="77777777" w:rsidR="005E6BDD" w:rsidRPr="001F794E" w:rsidRDefault="005E6BDD" w:rsidP="005E6BDD">
      <w:pPr>
        <w:pStyle w:val="Heading3"/>
      </w:pPr>
      <w:r w:rsidRPr="001F794E">
        <w:t>Focus Areas</w:t>
      </w:r>
    </w:p>
    <w:p w14:paraId="5BB5F259" w14:textId="77777777" w:rsidR="005E6BDD" w:rsidRPr="001F794E" w:rsidRDefault="005E6BDD" w:rsidP="003003E2">
      <w:pPr>
        <w:pStyle w:val="NormalWeb"/>
        <w:numPr>
          <w:ilvl w:val="0"/>
          <w:numId w:val="749"/>
        </w:numPr>
        <w:rPr>
          <w:sz w:val="22"/>
          <w:szCs w:val="22"/>
        </w:rPr>
      </w:pPr>
      <w:r w:rsidRPr="001F794E">
        <w:rPr>
          <w:sz w:val="22"/>
          <w:szCs w:val="22"/>
        </w:rPr>
        <w:t>CPU cache</w:t>
      </w:r>
    </w:p>
    <w:p w14:paraId="6E1F25A2" w14:textId="77777777" w:rsidR="005E6BDD" w:rsidRPr="001F794E" w:rsidRDefault="005E6BDD" w:rsidP="003003E2">
      <w:pPr>
        <w:pStyle w:val="NormalWeb"/>
        <w:numPr>
          <w:ilvl w:val="0"/>
          <w:numId w:val="749"/>
        </w:numPr>
        <w:rPr>
          <w:sz w:val="22"/>
          <w:szCs w:val="22"/>
        </w:rPr>
      </w:pPr>
      <w:r w:rsidRPr="001F794E">
        <w:rPr>
          <w:sz w:val="22"/>
          <w:szCs w:val="22"/>
        </w:rPr>
        <w:t>Memory access</w:t>
      </w:r>
    </w:p>
    <w:p w14:paraId="3BF3A7DF" w14:textId="77777777" w:rsidR="005E6BDD" w:rsidRPr="001F794E" w:rsidRDefault="005E6BDD" w:rsidP="003003E2">
      <w:pPr>
        <w:pStyle w:val="NormalWeb"/>
        <w:numPr>
          <w:ilvl w:val="0"/>
          <w:numId w:val="749"/>
        </w:numPr>
        <w:rPr>
          <w:sz w:val="22"/>
          <w:szCs w:val="22"/>
        </w:rPr>
      </w:pPr>
      <w:r w:rsidRPr="001F794E">
        <w:rPr>
          <w:sz w:val="22"/>
          <w:szCs w:val="22"/>
        </w:rPr>
        <w:t>Thread scheduling</w:t>
      </w:r>
    </w:p>
    <w:p w14:paraId="0D7BDEC5" w14:textId="77777777" w:rsidR="005E6BDD" w:rsidRPr="001F794E" w:rsidRDefault="005E6BDD" w:rsidP="005E6BDD">
      <w:pPr>
        <w:pStyle w:val="Heading3"/>
      </w:pPr>
      <w:r w:rsidRPr="001F794E">
        <w:lastRenderedPageBreak/>
        <w:t>Important Point</w:t>
      </w:r>
    </w:p>
    <w:p w14:paraId="641DED5A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Very important for low-latency systems.</w:t>
      </w:r>
    </w:p>
    <w:p w14:paraId="6B2781F7" w14:textId="77777777" w:rsidR="005E6BDD" w:rsidRPr="001F794E" w:rsidRDefault="005E6BDD" w:rsidP="005E6BDD">
      <w:r w:rsidRPr="001F794E">
        <w:pict w14:anchorId="5AC44162">
          <v:rect id="_x0000_i3425" style="width:0;height:1.5pt" o:hralign="center" o:hrstd="t" o:hr="t" fillcolor="#a0a0a0" stroked="f"/>
        </w:pict>
      </w:r>
    </w:p>
    <w:p w14:paraId="65B1CCA0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7104058A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 xml:space="preserve">Hardware </w:t>
      </w:r>
      <w:r w:rsidRPr="001F794E">
        <w:rPr>
          <w:rFonts w:ascii="Nirmala UI" w:hAnsi="Nirmala UI" w:cs="Nirmala UI"/>
          <w:sz w:val="22"/>
          <w:szCs w:val="22"/>
        </w:rPr>
        <w:t>आणि</w:t>
      </w:r>
      <w:r w:rsidRPr="001F794E">
        <w:rPr>
          <w:sz w:val="22"/>
          <w:szCs w:val="22"/>
        </w:rPr>
        <w:t xml:space="preserve"> JVM behavior </w:t>
      </w:r>
      <w:r w:rsidRPr="001F794E">
        <w:rPr>
          <w:rFonts w:ascii="Nirmala UI" w:hAnsi="Nirmala UI" w:cs="Nirmala UI"/>
          <w:sz w:val="22"/>
          <w:szCs w:val="22"/>
        </w:rPr>
        <w:t>समजून</w:t>
      </w:r>
      <w:r w:rsidRPr="001F794E">
        <w:rPr>
          <w:sz w:val="22"/>
          <w:szCs w:val="22"/>
        </w:rPr>
        <w:t xml:space="preserve"> optimized code </w:t>
      </w:r>
      <w:r w:rsidRPr="001F794E">
        <w:rPr>
          <w:rFonts w:ascii="Nirmala UI" w:hAnsi="Nirmala UI" w:cs="Nirmala UI"/>
          <w:sz w:val="22"/>
          <w:szCs w:val="22"/>
        </w:rPr>
        <w:t>लिहिणे</w:t>
      </w:r>
      <w:r w:rsidRPr="001F794E">
        <w:rPr>
          <w:sz w:val="22"/>
          <w:szCs w:val="22"/>
        </w:rPr>
        <w:t xml:space="preserve"> </w:t>
      </w:r>
      <w:r w:rsidRPr="001F794E">
        <w:rPr>
          <w:rFonts w:ascii="Nirmala UI" w:hAnsi="Nirmala UI" w:cs="Nirmala UI"/>
          <w:sz w:val="22"/>
          <w:szCs w:val="22"/>
        </w:rPr>
        <w:t>म्हणजे</w:t>
      </w:r>
      <w:r w:rsidRPr="001F794E">
        <w:rPr>
          <w:sz w:val="22"/>
          <w:szCs w:val="22"/>
        </w:rPr>
        <w:t xml:space="preserve"> mechanical sympathy.</w:t>
      </w:r>
    </w:p>
    <w:p w14:paraId="42558328" w14:textId="77777777" w:rsidR="005E6BDD" w:rsidRPr="001F794E" w:rsidRDefault="005E6BDD" w:rsidP="005E6BDD">
      <w:r w:rsidRPr="001F794E">
        <w:pict w14:anchorId="360D44DD">
          <v:rect id="_x0000_i3426" style="width:0;height:1.5pt" o:hralign="center" o:hrstd="t" o:hr="t" fillcolor="#a0a0a0" stroked="f"/>
        </w:pict>
      </w:r>
    </w:p>
    <w:p w14:paraId="65957177" w14:textId="77777777" w:rsidR="005E6BDD" w:rsidRPr="001F794E" w:rsidRDefault="005E6BDD" w:rsidP="005E6B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250. What are the most important modern Java interview topics overall?</w:t>
      </w:r>
    </w:p>
    <w:p w14:paraId="312EDD90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English</w:t>
      </w:r>
    </w:p>
    <w:p w14:paraId="6DF6B666" w14:textId="77777777" w:rsidR="005E6BDD" w:rsidRPr="001F794E" w:rsidRDefault="005E6BDD" w:rsidP="005E6B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Core Modern Topics</w:t>
      </w:r>
    </w:p>
    <w:p w14:paraId="2CC06622" w14:textId="77777777" w:rsidR="005E6BDD" w:rsidRPr="001F794E" w:rsidRDefault="005E6BDD" w:rsidP="005E6BDD">
      <w:pPr>
        <w:pStyle w:val="Heading3"/>
      </w:pPr>
      <w:r w:rsidRPr="001F794E">
        <w:t>1. Streams &amp; Lambdas</w:t>
      </w:r>
    </w:p>
    <w:p w14:paraId="6C1B0296" w14:textId="77777777" w:rsidR="005E6BDD" w:rsidRPr="001F794E" w:rsidRDefault="005E6BDD" w:rsidP="005E6BDD">
      <w:r w:rsidRPr="001F794E">
        <w:pict w14:anchorId="36179A38">
          <v:rect id="_x0000_i3427" style="width:0;height:1.5pt" o:hralign="center" o:hrstd="t" o:hr="t" fillcolor="#a0a0a0" stroked="f"/>
        </w:pict>
      </w:r>
    </w:p>
    <w:p w14:paraId="633F2555" w14:textId="77777777" w:rsidR="005E6BDD" w:rsidRPr="001F794E" w:rsidRDefault="005E6BDD" w:rsidP="005E6BDD">
      <w:pPr>
        <w:pStyle w:val="Heading3"/>
      </w:pPr>
      <w:r w:rsidRPr="001F794E">
        <w:t>2. Functional Interfaces</w:t>
      </w:r>
    </w:p>
    <w:p w14:paraId="08881D00" w14:textId="77777777" w:rsidR="005E6BDD" w:rsidRPr="001F794E" w:rsidRDefault="005E6BDD" w:rsidP="005E6BDD">
      <w:r w:rsidRPr="001F794E">
        <w:pict w14:anchorId="42841835">
          <v:rect id="_x0000_i3428" style="width:0;height:1.5pt" o:hralign="center" o:hrstd="t" o:hr="t" fillcolor="#a0a0a0" stroked="f"/>
        </w:pict>
      </w:r>
    </w:p>
    <w:p w14:paraId="68CD4AC9" w14:textId="77777777" w:rsidR="005E6BDD" w:rsidRPr="001F794E" w:rsidRDefault="005E6BDD" w:rsidP="005E6BDD">
      <w:pPr>
        <w:pStyle w:val="Heading3"/>
      </w:pPr>
      <w:r w:rsidRPr="001F794E">
        <w:t>3. Optional</w:t>
      </w:r>
    </w:p>
    <w:p w14:paraId="26BAED4B" w14:textId="77777777" w:rsidR="005E6BDD" w:rsidRPr="001F794E" w:rsidRDefault="005E6BDD" w:rsidP="005E6BDD">
      <w:r w:rsidRPr="001F794E">
        <w:pict w14:anchorId="60A17621">
          <v:rect id="_x0000_i3429" style="width:0;height:1.5pt" o:hralign="center" o:hrstd="t" o:hr="t" fillcolor="#a0a0a0" stroked="f"/>
        </w:pict>
      </w:r>
    </w:p>
    <w:p w14:paraId="6C2E1BC7" w14:textId="77777777" w:rsidR="005E6BDD" w:rsidRPr="001F794E" w:rsidRDefault="005E6BDD" w:rsidP="005E6BDD">
      <w:pPr>
        <w:pStyle w:val="Heading3"/>
      </w:pPr>
      <w:r w:rsidRPr="001F794E">
        <w:t>4. CompletableFuture</w:t>
      </w:r>
    </w:p>
    <w:p w14:paraId="3FEC90B6" w14:textId="77777777" w:rsidR="005E6BDD" w:rsidRPr="001F794E" w:rsidRDefault="005E6BDD" w:rsidP="005E6BDD">
      <w:r w:rsidRPr="001F794E">
        <w:pict w14:anchorId="2D3DB7C4">
          <v:rect id="_x0000_i3430" style="width:0;height:1.5pt" o:hralign="center" o:hrstd="t" o:hr="t" fillcolor="#a0a0a0" stroked="f"/>
        </w:pict>
      </w:r>
    </w:p>
    <w:p w14:paraId="717873DA" w14:textId="77777777" w:rsidR="005E6BDD" w:rsidRPr="001F794E" w:rsidRDefault="005E6BDD" w:rsidP="005E6BDD">
      <w:pPr>
        <w:pStyle w:val="Heading3"/>
      </w:pPr>
      <w:r w:rsidRPr="001F794E">
        <w:t>5. Parallel Streams</w:t>
      </w:r>
    </w:p>
    <w:p w14:paraId="350154F4" w14:textId="77777777" w:rsidR="005E6BDD" w:rsidRPr="001F794E" w:rsidRDefault="005E6BDD" w:rsidP="005E6BDD">
      <w:r w:rsidRPr="001F794E">
        <w:pict w14:anchorId="33BFA3A2">
          <v:rect id="_x0000_i3431" style="width:0;height:1.5pt" o:hralign="center" o:hrstd="t" o:hr="t" fillcolor="#a0a0a0" stroked="f"/>
        </w:pict>
      </w:r>
    </w:p>
    <w:p w14:paraId="0F24D7B4" w14:textId="77777777" w:rsidR="005E6BDD" w:rsidRPr="001F794E" w:rsidRDefault="005E6BDD" w:rsidP="005E6BDD">
      <w:pPr>
        <w:pStyle w:val="Heading3"/>
      </w:pPr>
      <w:r w:rsidRPr="001F794E">
        <w:t>6. Records &amp; Sealed Classes</w:t>
      </w:r>
    </w:p>
    <w:p w14:paraId="1373DDAC" w14:textId="77777777" w:rsidR="005E6BDD" w:rsidRPr="001F794E" w:rsidRDefault="005E6BDD" w:rsidP="005E6BDD">
      <w:r w:rsidRPr="001F794E">
        <w:pict w14:anchorId="59F557FD">
          <v:rect id="_x0000_i3432" style="width:0;height:1.5pt" o:hralign="center" o:hrstd="t" o:hr="t" fillcolor="#a0a0a0" stroked="f"/>
        </w:pict>
      </w:r>
    </w:p>
    <w:p w14:paraId="5F0BDBAF" w14:textId="77777777" w:rsidR="005E6BDD" w:rsidRPr="001F794E" w:rsidRDefault="005E6BDD" w:rsidP="005E6BDD">
      <w:pPr>
        <w:pStyle w:val="Heading3"/>
      </w:pPr>
      <w:r w:rsidRPr="001F794E">
        <w:t>7. Pattern Matching</w:t>
      </w:r>
    </w:p>
    <w:p w14:paraId="64F7BE5C" w14:textId="77777777" w:rsidR="005E6BDD" w:rsidRPr="001F794E" w:rsidRDefault="005E6BDD" w:rsidP="005E6BDD">
      <w:r w:rsidRPr="001F794E">
        <w:pict w14:anchorId="343D7275">
          <v:rect id="_x0000_i3433" style="width:0;height:1.5pt" o:hralign="center" o:hrstd="t" o:hr="t" fillcolor="#a0a0a0" stroked="f"/>
        </w:pict>
      </w:r>
    </w:p>
    <w:p w14:paraId="0F4EBDF2" w14:textId="77777777" w:rsidR="005E6BDD" w:rsidRPr="001F794E" w:rsidRDefault="005E6BDD" w:rsidP="005E6BDD">
      <w:pPr>
        <w:pStyle w:val="Heading3"/>
      </w:pPr>
      <w:r w:rsidRPr="001F794E">
        <w:lastRenderedPageBreak/>
        <w:t>8. Virtual Threads</w:t>
      </w:r>
    </w:p>
    <w:p w14:paraId="5AD99D51" w14:textId="77777777" w:rsidR="005E6BDD" w:rsidRPr="001F794E" w:rsidRDefault="005E6BDD" w:rsidP="005E6BDD">
      <w:r w:rsidRPr="001F794E">
        <w:pict w14:anchorId="345CBB69">
          <v:rect id="_x0000_i3434" style="width:0;height:1.5pt" o:hralign="center" o:hrstd="t" o:hr="t" fillcolor="#a0a0a0" stroked="f"/>
        </w:pict>
      </w:r>
    </w:p>
    <w:p w14:paraId="6975134D" w14:textId="77777777" w:rsidR="005E6BDD" w:rsidRPr="001F794E" w:rsidRDefault="005E6BDD" w:rsidP="005E6BDD">
      <w:pPr>
        <w:pStyle w:val="Heading3"/>
      </w:pPr>
      <w:r w:rsidRPr="001F794E">
        <w:t>9. JVM Internals</w:t>
      </w:r>
    </w:p>
    <w:p w14:paraId="4B7259DF" w14:textId="77777777" w:rsidR="005E6BDD" w:rsidRPr="001F794E" w:rsidRDefault="005E6BDD" w:rsidP="005E6BDD">
      <w:r w:rsidRPr="001F794E">
        <w:pict w14:anchorId="648E7ADE">
          <v:rect id="_x0000_i3435" style="width:0;height:1.5pt" o:hralign="center" o:hrstd="t" o:hr="t" fillcolor="#a0a0a0" stroked="f"/>
        </w:pict>
      </w:r>
    </w:p>
    <w:p w14:paraId="7CEEA53D" w14:textId="77777777" w:rsidR="005E6BDD" w:rsidRPr="001F794E" w:rsidRDefault="005E6BDD" w:rsidP="005E6BDD">
      <w:pPr>
        <w:pStyle w:val="Heading3"/>
      </w:pPr>
      <w:r w:rsidRPr="001F794E">
        <w:t>10. GC + Memory Model</w:t>
      </w:r>
    </w:p>
    <w:p w14:paraId="6A45FE35" w14:textId="77777777" w:rsidR="005E6BDD" w:rsidRPr="001F794E" w:rsidRDefault="005E6BDD" w:rsidP="005E6BDD">
      <w:r w:rsidRPr="001F794E">
        <w:pict w14:anchorId="490C7AAD">
          <v:rect id="_x0000_i3436" style="width:0;height:1.5pt" o:hralign="center" o:hrstd="t" o:hr="t" fillcolor="#a0a0a0" stroked="f"/>
        </w:pict>
      </w:r>
    </w:p>
    <w:p w14:paraId="1A362A92" w14:textId="77777777" w:rsidR="005E6BDD" w:rsidRPr="001F794E" w:rsidRDefault="005E6BDD" w:rsidP="005E6BDD">
      <w:pPr>
        <w:pStyle w:val="Heading3"/>
      </w:pPr>
      <w:r w:rsidRPr="001F794E">
        <w:t>11. Concurrency &amp; JMM</w:t>
      </w:r>
    </w:p>
    <w:p w14:paraId="2B0BEB6C" w14:textId="77777777" w:rsidR="005E6BDD" w:rsidRPr="001F794E" w:rsidRDefault="005E6BDD" w:rsidP="005E6BDD">
      <w:r w:rsidRPr="001F794E">
        <w:pict w14:anchorId="7ECB2B7D">
          <v:rect id="_x0000_i3437" style="width:0;height:1.5pt" o:hralign="center" o:hrstd="t" o:hr="t" fillcolor="#a0a0a0" stroked="f"/>
        </w:pict>
      </w:r>
    </w:p>
    <w:p w14:paraId="0353538C" w14:textId="77777777" w:rsidR="005E6BDD" w:rsidRPr="001F794E" w:rsidRDefault="005E6BDD" w:rsidP="005E6BDD">
      <w:pPr>
        <w:pStyle w:val="Heading3"/>
      </w:pPr>
      <w:r w:rsidRPr="001F794E">
        <w:t>12. Stream Optimization</w:t>
      </w:r>
    </w:p>
    <w:p w14:paraId="2EB8D603" w14:textId="77777777" w:rsidR="005E6BDD" w:rsidRPr="001F794E" w:rsidRDefault="005E6BDD" w:rsidP="005E6BDD">
      <w:r w:rsidRPr="001F794E">
        <w:pict w14:anchorId="53506926">
          <v:rect id="_x0000_i3438" style="width:0;height:1.5pt" o:hralign="center" o:hrstd="t" o:hr="t" fillcolor="#a0a0a0" stroked="f"/>
        </w:pict>
      </w:r>
    </w:p>
    <w:p w14:paraId="03F6F4C2" w14:textId="77777777" w:rsidR="005E6BDD" w:rsidRPr="001F794E" w:rsidRDefault="005E6BDD" w:rsidP="005E6BDD">
      <w:pPr>
        <w:pStyle w:val="Heading3"/>
      </w:pPr>
      <w:r w:rsidRPr="001F794E">
        <w:t>13. Reactive Programming</w:t>
      </w:r>
    </w:p>
    <w:p w14:paraId="34185B6B" w14:textId="77777777" w:rsidR="005E6BDD" w:rsidRPr="001F794E" w:rsidRDefault="005E6BDD" w:rsidP="005E6BDD">
      <w:r w:rsidRPr="001F794E">
        <w:pict w14:anchorId="4EDEB1B1">
          <v:rect id="_x0000_i3439" style="width:0;height:1.5pt" o:hralign="center" o:hrstd="t" o:hr="t" fillcolor="#a0a0a0" stroked="f"/>
        </w:pict>
      </w:r>
    </w:p>
    <w:p w14:paraId="2577E067" w14:textId="77777777" w:rsidR="005E6BDD" w:rsidRPr="001F794E" w:rsidRDefault="005E6BDD" w:rsidP="005E6BDD">
      <w:pPr>
        <w:pStyle w:val="Heading3"/>
      </w:pPr>
      <w:r w:rsidRPr="001F794E">
        <w:t>14. Modern Java APIs</w:t>
      </w:r>
    </w:p>
    <w:p w14:paraId="02E8A2AB" w14:textId="77777777" w:rsidR="005E6BDD" w:rsidRPr="001F794E" w:rsidRDefault="005E6BDD" w:rsidP="005E6BDD">
      <w:r w:rsidRPr="001F794E">
        <w:pict w14:anchorId="5053B9CD">
          <v:rect id="_x0000_i3440" style="width:0;height:1.5pt" o:hralign="center" o:hrstd="t" o:hr="t" fillcolor="#a0a0a0" stroked="f"/>
        </w:pict>
      </w:r>
    </w:p>
    <w:p w14:paraId="31B52608" w14:textId="77777777" w:rsidR="005E6BDD" w:rsidRPr="001F794E" w:rsidRDefault="005E6BDD" w:rsidP="005E6BDD">
      <w:pPr>
        <w:pStyle w:val="Heading3"/>
      </w:pPr>
      <w:r w:rsidRPr="001F794E">
        <w:t>15. Performance Tuning</w:t>
      </w:r>
    </w:p>
    <w:p w14:paraId="0D80C552" w14:textId="77777777" w:rsidR="005E6BDD" w:rsidRPr="001F794E" w:rsidRDefault="005E6BDD" w:rsidP="005E6BDD">
      <w:pPr>
        <w:pStyle w:val="Heading3"/>
      </w:pPr>
      <w:r w:rsidRPr="001F794E">
        <w:t>Important Point</w:t>
      </w:r>
    </w:p>
    <w:p w14:paraId="201E9F0D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Senior interviews focus heavily on:</w:t>
      </w:r>
    </w:p>
    <w:p w14:paraId="51C87B68" w14:textId="77777777" w:rsidR="005E6BDD" w:rsidRPr="001F794E" w:rsidRDefault="005E6BDD" w:rsidP="005E6B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Concurrency + JVM + Performance + Clean Code</w:t>
      </w:r>
    </w:p>
    <w:p w14:paraId="13331BC7" w14:textId="77777777" w:rsidR="005E6BDD" w:rsidRPr="001F794E" w:rsidRDefault="005E6BDD" w:rsidP="005E6BDD">
      <w:r w:rsidRPr="001F794E">
        <w:pict w14:anchorId="370BD9E5">
          <v:rect id="_x0000_i3441" style="width:0;height:1.5pt" o:hralign="center" o:hrstd="t" o:hr="t" fillcolor="#a0a0a0" stroked="f"/>
        </w:pict>
      </w:r>
    </w:p>
    <w:p w14:paraId="2ABD5059" w14:textId="77777777" w:rsidR="005E6BDD" w:rsidRPr="001F794E" w:rsidRDefault="005E6BDD" w:rsidP="005E6BDD">
      <w:pPr>
        <w:pStyle w:val="Heading2"/>
        <w:rPr>
          <w:sz w:val="22"/>
          <w:szCs w:val="22"/>
        </w:rPr>
      </w:pPr>
      <w:r w:rsidRPr="001F794E">
        <w:rPr>
          <w:sz w:val="22"/>
          <w:szCs w:val="22"/>
        </w:rPr>
        <w:t>Marathi</w:t>
      </w:r>
    </w:p>
    <w:p w14:paraId="3BC042DE" w14:textId="77777777" w:rsidR="005E6BDD" w:rsidRPr="001F794E" w:rsidRDefault="005E6BDD" w:rsidP="005E6BDD">
      <w:pPr>
        <w:pStyle w:val="NormalWeb"/>
        <w:rPr>
          <w:sz w:val="22"/>
          <w:szCs w:val="22"/>
        </w:rPr>
      </w:pPr>
      <w:r w:rsidRPr="001F794E">
        <w:rPr>
          <w:sz w:val="22"/>
          <w:szCs w:val="22"/>
        </w:rPr>
        <w:t>Most important modern topics:</w:t>
      </w:r>
    </w:p>
    <w:p w14:paraId="59D22500" w14:textId="77777777" w:rsidR="005E6BDD" w:rsidRPr="001F794E" w:rsidRDefault="005E6BDD" w:rsidP="003003E2">
      <w:pPr>
        <w:pStyle w:val="NormalWeb"/>
        <w:numPr>
          <w:ilvl w:val="0"/>
          <w:numId w:val="750"/>
        </w:numPr>
        <w:rPr>
          <w:sz w:val="22"/>
          <w:szCs w:val="22"/>
        </w:rPr>
      </w:pPr>
      <w:r w:rsidRPr="001F794E">
        <w:rPr>
          <w:sz w:val="22"/>
          <w:szCs w:val="22"/>
        </w:rPr>
        <w:t>streams</w:t>
      </w:r>
    </w:p>
    <w:p w14:paraId="6DE24F7B" w14:textId="77777777" w:rsidR="005E6BDD" w:rsidRPr="001F794E" w:rsidRDefault="005E6BDD" w:rsidP="003003E2">
      <w:pPr>
        <w:pStyle w:val="NormalWeb"/>
        <w:numPr>
          <w:ilvl w:val="0"/>
          <w:numId w:val="750"/>
        </w:numPr>
        <w:rPr>
          <w:sz w:val="22"/>
          <w:szCs w:val="22"/>
        </w:rPr>
      </w:pPr>
      <w:r w:rsidRPr="001F794E">
        <w:rPr>
          <w:sz w:val="22"/>
          <w:szCs w:val="22"/>
        </w:rPr>
        <w:t>virtual threads</w:t>
      </w:r>
    </w:p>
    <w:p w14:paraId="1E1023C3" w14:textId="77777777" w:rsidR="005E6BDD" w:rsidRPr="001F794E" w:rsidRDefault="005E6BDD" w:rsidP="003003E2">
      <w:pPr>
        <w:pStyle w:val="NormalWeb"/>
        <w:numPr>
          <w:ilvl w:val="0"/>
          <w:numId w:val="750"/>
        </w:numPr>
        <w:rPr>
          <w:sz w:val="22"/>
          <w:szCs w:val="22"/>
        </w:rPr>
      </w:pPr>
      <w:r w:rsidRPr="001F794E">
        <w:rPr>
          <w:sz w:val="22"/>
          <w:szCs w:val="22"/>
        </w:rPr>
        <w:t>JVM internals</w:t>
      </w:r>
    </w:p>
    <w:p w14:paraId="6C38AFE7" w14:textId="77777777" w:rsidR="005E6BDD" w:rsidRPr="001F794E" w:rsidRDefault="005E6BDD" w:rsidP="003003E2">
      <w:pPr>
        <w:pStyle w:val="NormalWeb"/>
        <w:numPr>
          <w:ilvl w:val="0"/>
          <w:numId w:val="750"/>
        </w:numPr>
        <w:rPr>
          <w:sz w:val="22"/>
          <w:szCs w:val="22"/>
        </w:rPr>
      </w:pPr>
      <w:r w:rsidRPr="001F794E">
        <w:rPr>
          <w:sz w:val="22"/>
          <w:szCs w:val="22"/>
        </w:rPr>
        <w:t>concurrency</w:t>
      </w:r>
    </w:p>
    <w:p w14:paraId="55C1165F" w14:textId="77777777" w:rsidR="005E6BDD" w:rsidRPr="001F794E" w:rsidRDefault="005E6BDD" w:rsidP="003003E2">
      <w:pPr>
        <w:pStyle w:val="NormalWeb"/>
        <w:numPr>
          <w:ilvl w:val="0"/>
          <w:numId w:val="750"/>
        </w:numPr>
        <w:rPr>
          <w:sz w:val="22"/>
          <w:szCs w:val="22"/>
        </w:rPr>
      </w:pPr>
      <w:r w:rsidRPr="001F794E">
        <w:rPr>
          <w:sz w:val="22"/>
          <w:szCs w:val="22"/>
        </w:rPr>
        <w:t>performance tuning</w:t>
      </w:r>
    </w:p>
    <w:p w14:paraId="6B841240" w14:textId="77777777" w:rsidR="005E6BDD" w:rsidRPr="001F794E" w:rsidRDefault="005E6BDD" w:rsidP="003003E2">
      <w:pPr>
        <w:pStyle w:val="NormalWeb"/>
        <w:numPr>
          <w:ilvl w:val="0"/>
          <w:numId w:val="750"/>
        </w:numPr>
        <w:rPr>
          <w:sz w:val="22"/>
          <w:szCs w:val="22"/>
        </w:rPr>
      </w:pPr>
      <w:r w:rsidRPr="001F794E">
        <w:rPr>
          <w:sz w:val="22"/>
          <w:szCs w:val="22"/>
        </w:rPr>
        <w:t>records/sealed classes</w:t>
      </w:r>
    </w:p>
    <w:p w14:paraId="44BD15FD" w14:textId="77777777" w:rsidR="005E6BDD" w:rsidRPr="001F794E" w:rsidRDefault="005E6BDD" w:rsidP="005E6BDD">
      <w:r w:rsidRPr="001F794E">
        <w:lastRenderedPageBreak/>
        <w:pict w14:anchorId="5CB2F9A9">
          <v:rect id="_x0000_i3442" style="width:0;height:1.5pt" o:hralign="center" o:hrstd="t" o:hr="t" fillcolor="#a0a0a0" stroked="f"/>
        </w:pict>
      </w:r>
    </w:p>
    <w:p w14:paraId="250164C0" w14:textId="77777777" w:rsidR="005E6BDD" w:rsidRPr="001F794E" w:rsidRDefault="005E6BDD" w:rsidP="005E6B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Java 8 / 9 / 11 / 17+ → 250/250 COMPLETED</w:t>
      </w:r>
    </w:p>
    <w:p w14:paraId="4182EB6C" w14:textId="77777777" w:rsidR="005E6BDD" w:rsidRPr="001F794E" w:rsidRDefault="005E6BDD" w:rsidP="005E6BDD">
      <w:pPr>
        <w:pStyle w:val="Heading1"/>
        <w:rPr>
          <w:sz w:val="22"/>
          <w:szCs w:val="22"/>
        </w:rPr>
      </w:pPr>
      <w:r w:rsidRPr="001F794E">
        <w:rPr>
          <w:sz w:val="22"/>
          <w:szCs w:val="22"/>
        </w:rPr>
        <w:t>✅ FULL MODULE COMPLETED</w:t>
      </w:r>
    </w:p>
    <w:p w14:paraId="568E679F" w14:textId="77777777" w:rsidR="005E6BDD" w:rsidRPr="001F794E" w:rsidRDefault="005E6BDD" w:rsidP="005E6BDD">
      <w:pPr>
        <w:pStyle w:val="HTMLPreformatted"/>
        <w:rPr>
          <w:rStyle w:val="HTMLCode"/>
          <w:sz w:val="22"/>
          <w:szCs w:val="22"/>
        </w:rPr>
      </w:pPr>
      <w:r w:rsidRPr="001F794E">
        <w:rPr>
          <w:rStyle w:val="HTMLCode"/>
          <w:sz w:val="22"/>
          <w:szCs w:val="22"/>
        </w:rPr>
        <w:t>Java 8 / 9 / 11 / 17+ Features</w:t>
      </w:r>
    </w:p>
    <w:p w14:paraId="59C3182D" w14:textId="77777777" w:rsidR="00C41347" w:rsidRDefault="00C41347" w:rsidP="00C41347">
      <w:pPr>
        <w:pStyle w:val="NormalWeb"/>
        <w:rPr>
          <w:rStyle w:val="HTMLCode"/>
          <w:sz w:val="22"/>
          <w:szCs w:val="22"/>
        </w:rPr>
      </w:pPr>
    </w:p>
    <w:p w14:paraId="2C835163" w14:textId="44D6110A" w:rsidR="00C41347" w:rsidRDefault="00C41347" w:rsidP="00C41347">
      <w:pPr>
        <w:pStyle w:val="NormalWeb"/>
        <w:rPr>
          <w:rStyle w:val="HTMLCode"/>
          <w:sz w:val="22"/>
          <w:szCs w:val="22"/>
        </w:rPr>
      </w:pPr>
      <w:r w:rsidRPr="00087F6E">
        <w:rPr>
          <w:rStyle w:val="HTMLCode"/>
          <w:sz w:val="22"/>
          <w:szCs w:val="22"/>
          <w:highlight w:val="yellow"/>
        </w:rPr>
        <w:t>Spring Core</w:t>
      </w:r>
    </w:p>
    <w:p w14:paraId="5DE20761" w14:textId="77777777" w:rsidR="00585BDA" w:rsidRDefault="00585BDA" w:rsidP="00585BDA">
      <w:pPr>
        <w:pStyle w:val="Heading1"/>
      </w:pPr>
      <w:r>
        <w:t>Spring Core (1–10)</w:t>
      </w:r>
    </w:p>
    <w:p w14:paraId="4341FCFD" w14:textId="77777777" w:rsidR="00585BDA" w:rsidRDefault="00585BDA" w:rsidP="00585BDA">
      <w:r>
        <w:pict w14:anchorId="7621CBCF">
          <v:rect id="_x0000_i3443" style="width:0;height:1.5pt" o:hralign="center" o:hrstd="t" o:hr="t" fillcolor="#a0a0a0" stroked="f"/>
        </w:pict>
      </w:r>
    </w:p>
    <w:p w14:paraId="55934D33" w14:textId="77777777" w:rsidR="00585BDA" w:rsidRDefault="00585BDA" w:rsidP="00585BDA">
      <w:pPr>
        <w:pStyle w:val="Heading1"/>
      </w:pPr>
      <w:r>
        <w:t>1. What is Spring Framework?</w:t>
      </w:r>
    </w:p>
    <w:p w14:paraId="0F058ED2" w14:textId="77777777" w:rsidR="00585BDA" w:rsidRDefault="00585BDA" w:rsidP="00585BDA">
      <w:pPr>
        <w:pStyle w:val="Heading2"/>
      </w:pPr>
      <w:r>
        <w:t>English</w:t>
      </w:r>
    </w:p>
    <w:p w14:paraId="6344DA57" w14:textId="77777777" w:rsidR="00585BDA" w:rsidRDefault="00585BDA" w:rsidP="00585BDA">
      <w:pPr>
        <w:pStyle w:val="NormalWeb"/>
      </w:pPr>
      <w:r>
        <w:t>Spring is:</w:t>
      </w:r>
    </w:p>
    <w:p w14:paraId="63792374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Lightweight Java enterprise framework</w:t>
      </w:r>
    </w:p>
    <w:p w14:paraId="39520FE7" w14:textId="77777777" w:rsidR="00585BDA" w:rsidRDefault="00585BDA" w:rsidP="00585BDA">
      <w:pPr>
        <w:pStyle w:val="Heading3"/>
      </w:pPr>
      <w:r>
        <w:t>Features</w:t>
      </w:r>
    </w:p>
    <w:p w14:paraId="1C38E6F0" w14:textId="77777777" w:rsidR="00585BDA" w:rsidRDefault="00585BDA" w:rsidP="003003E2">
      <w:pPr>
        <w:pStyle w:val="NormalWeb"/>
        <w:numPr>
          <w:ilvl w:val="0"/>
          <w:numId w:val="751"/>
        </w:numPr>
      </w:pPr>
      <w:r>
        <w:t>Dependency Injection</w:t>
      </w:r>
    </w:p>
    <w:p w14:paraId="4E004CBE" w14:textId="77777777" w:rsidR="00585BDA" w:rsidRDefault="00585BDA" w:rsidP="003003E2">
      <w:pPr>
        <w:pStyle w:val="NormalWeb"/>
        <w:numPr>
          <w:ilvl w:val="0"/>
          <w:numId w:val="751"/>
        </w:numPr>
      </w:pPr>
      <w:r>
        <w:t>IOC Container</w:t>
      </w:r>
    </w:p>
    <w:p w14:paraId="7C8D00C4" w14:textId="77777777" w:rsidR="00585BDA" w:rsidRDefault="00585BDA" w:rsidP="003003E2">
      <w:pPr>
        <w:pStyle w:val="NormalWeb"/>
        <w:numPr>
          <w:ilvl w:val="0"/>
          <w:numId w:val="751"/>
        </w:numPr>
      </w:pPr>
      <w:r>
        <w:t>AOP</w:t>
      </w:r>
    </w:p>
    <w:p w14:paraId="4863670C" w14:textId="77777777" w:rsidR="00585BDA" w:rsidRDefault="00585BDA" w:rsidP="003003E2">
      <w:pPr>
        <w:pStyle w:val="NormalWeb"/>
        <w:numPr>
          <w:ilvl w:val="0"/>
          <w:numId w:val="751"/>
        </w:numPr>
      </w:pPr>
      <w:r>
        <w:t>Transaction Management</w:t>
      </w:r>
    </w:p>
    <w:p w14:paraId="28751D57" w14:textId="77777777" w:rsidR="00585BDA" w:rsidRDefault="00585BDA" w:rsidP="003003E2">
      <w:pPr>
        <w:pStyle w:val="NormalWeb"/>
        <w:numPr>
          <w:ilvl w:val="0"/>
          <w:numId w:val="751"/>
        </w:numPr>
      </w:pPr>
      <w:r>
        <w:t>MVC</w:t>
      </w:r>
    </w:p>
    <w:p w14:paraId="2FF34E40" w14:textId="77777777" w:rsidR="00585BDA" w:rsidRDefault="00585BDA" w:rsidP="00585BDA">
      <w:pPr>
        <w:pStyle w:val="Heading3"/>
      </w:pPr>
      <w:r>
        <w:t>Benefits</w:t>
      </w:r>
    </w:p>
    <w:p w14:paraId="240DB735" w14:textId="77777777" w:rsidR="00585BDA" w:rsidRDefault="00585BDA" w:rsidP="003003E2">
      <w:pPr>
        <w:pStyle w:val="NormalWeb"/>
        <w:numPr>
          <w:ilvl w:val="0"/>
          <w:numId w:val="752"/>
        </w:numPr>
      </w:pPr>
      <w:r>
        <w:t>Loose coupling</w:t>
      </w:r>
    </w:p>
    <w:p w14:paraId="3D3A2A72" w14:textId="77777777" w:rsidR="00585BDA" w:rsidRDefault="00585BDA" w:rsidP="003003E2">
      <w:pPr>
        <w:pStyle w:val="NormalWeb"/>
        <w:numPr>
          <w:ilvl w:val="0"/>
          <w:numId w:val="752"/>
        </w:numPr>
      </w:pPr>
      <w:r>
        <w:t>Easier testing</w:t>
      </w:r>
    </w:p>
    <w:p w14:paraId="7B7B281C" w14:textId="77777777" w:rsidR="00585BDA" w:rsidRDefault="00585BDA" w:rsidP="003003E2">
      <w:pPr>
        <w:pStyle w:val="NormalWeb"/>
        <w:numPr>
          <w:ilvl w:val="0"/>
          <w:numId w:val="752"/>
        </w:numPr>
      </w:pPr>
      <w:r>
        <w:lastRenderedPageBreak/>
        <w:t>Better maintainability</w:t>
      </w:r>
    </w:p>
    <w:p w14:paraId="3EBEAC10" w14:textId="77777777" w:rsidR="00585BDA" w:rsidRDefault="00585BDA" w:rsidP="00585BDA">
      <w:pPr>
        <w:pStyle w:val="Heading3"/>
      </w:pPr>
      <w:r>
        <w:t>Important Point</w:t>
      </w:r>
    </w:p>
    <w:p w14:paraId="33DBBF40" w14:textId="77777777" w:rsidR="00585BDA" w:rsidRDefault="00585BDA" w:rsidP="00585BDA">
      <w:pPr>
        <w:pStyle w:val="NormalWeb"/>
      </w:pPr>
      <w:r>
        <w:t>Most widely used Java framework.</w:t>
      </w:r>
    </w:p>
    <w:p w14:paraId="1044C123" w14:textId="77777777" w:rsidR="00585BDA" w:rsidRDefault="00585BDA" w:rsidP="00585BDA">
      <w:r>
        <w:pict w14:anchorId="0994B738">
          <v:rect id="_x0000_i3444" style="width:0;height:1.5pt" o:hralign="center" o:hrstd="t" o:hr="t" fillcolor="#a0a0a0" stroked="f"/>
        </w:pict>
      </w:r>
    </w:p>
    <w:p w14:paraId="38B208BF" w14:textId="77777777" w:rsidR="00585BDA" w:rsidRDefault="00585BDA" w:rsidP="00585BDA">
      <w:pPr>
        <w:pStyle w:val="Heading2"/>
      </w:pPr>
      <w:r>
        <w:t>Marathi</w:t>
      </w:r>
    </w:p>
    <w:p w14:paraId="21066799" w14:textId="77777777" w:rsidR="00585BDA" w:rsidRDefault="00585BDA" w:rsidP="00585BDA">
      <w:pPr>
        <w:pStyle w:val="NormalWeb"/>
      </w:pPr>
      <w:r>
        <w:t xml:space="preserve">Spring </w:t>
      </w:r>
      <w:r>
        <w:rPr>
          <w:rFonts w:ascii="Nirmala UI" w:hAnsi="Nirmala UI" w:cs="Nirmala UI"/>
        </w:rPr>
        <w:t>म्हणजे</w:t>
      </w:r>
      <w:r>
        <w:t xml:space="preserve"> lightweight Java framework.</w:t>
      </w:r>
    </w:p>
    <w:p w14:paraId="0DC114C1" w14:textId="77777777" w:rsidR="00585BDA" w:rsidRDefault="00585BDA" w:rsidP="00585BDA">
      <w:pPr>
        <w:pStyle w:val="Heading3"/>
      </w:pPr>
      <w:r>
        <w:t>Features</w:t>
      </w:r>
    </w:p>
    <w:p w14:paraId="4345DE1F" w14:textId="77777777" w:rsidR="00585BDA" w:rsidRDefault="00585BDA" w:rsidP="003003E2">
      <w:pPr>
        <w:pStyle w:val="NormalWeb"/>
        <w:numPr>
          <w:ilvl w:val="0"/>
          <w:numId w:val="753"/>
        </w:numPr>
      </w:pPr>
      <w:r>
        <w:t>IOC</w:t>
      </w:r>
    </w:p>
    <w:p w14:paraId="6A6712F7" w14:textId="77777777" w:rsidR="00585BDA" w:rsidRDefault="00585BDA" w:rsidP="003003E2">
      <w:pPr>
        <w:pStyle w:val="NormalWeb"/>
        <w:numPr>
          <w:ilvl w:val="0"/>
          <w:numId w:val="753"/>
        </w:numPr>
      </w:pPr>
      <w:r>
        <w:t>Dependency Injection</w:t>
      </w:r>
    </w:p>
    <w:p w14:paraId="0F4F876B" w14:textId="77777777" w:rsidR="00585BDA" w:rsidRDefault="00585BDA" w:rsidP="003003E2">
      <w:pPr>
        <w:pStyle w:val="NormalWeb"/>
        <w:numPr>
          <w:ilvl w:val="0"/>
          <w:numId w:val="753"/>
        </w:numPr>
      </w:pPr>
      <w:r>
        <w:t>MVC</w:t>
      </w:r>
    </w:p>
    <w:p w14:paraId="790AC6BF" w14:textId="77777777" w:rsidR="00585BDA" w:rsidRDefault="00585BDA" w:rsidP="00585BDA">
      <w:r>
        <w:pict w14:anchorId="29458BEE">
          <v:rect id="_x0000_i3445" style="width:0;height:1.5pt" o:hralign="center" o:hrstd="t" o:hr="t" fillcolor="#a0a0a0" stroked="f"/>
        </w:pict>
      </w:r>
    </w:p>
    <w:p w14:paraId="2D77740A" w14:textId="77777777" w:rsidR="00585BDA" w:rsidRDefault="00585BDA" w:rsidP="00585BDA">
      <w:pPr>
        <w:pStyle w:val="Heading1"/>
      </w:pPr>
      <w:r>
        <w:t>2. What are the modules of Spring Framework?</w:t>
      </w:r>
    </w:p>
    <w:p w14:paraId="5AAB77C7" w14:textId="77777777" w:rsidR="00585BDA" w:rsidRDefault="00585BDA" w:rsidP="00585BDA">
      <w:pPr>
        <w:pStyle w:val="Heading2"/>
      </w:pPr>
      <w:r>
        <w:t>English</w:t>
      </w:r>
    </w:p>
    <w:p w14:paraId="7F1EE674" w14:textId="77777777" w:rsidR="00585BDA" w:rsidRDefault="00585BDA" w:rsidP="00585BDA">
      <w:pPr>
        <w:pStyle w:val="Heading1"/>
      </w:pPr>
      <w:r>
        <w:t>Core Modules</w:t>
      </w:r>
    </w:p>
    <w:p w14:paraId="5F7BF630" w14:textId="77777777" w:rsidR="00585BDA" w:rsidRDefault="00585BDA" w:rsidP="00585BDA">
      <w:pPr>
        <w:pStyle w:val="Heading3"/>
      </w:pPr>
      <w:r>
        <w:t>1. Spring Core</w:t>
      </w:r>
    </w:p>
    <w:p w14:paraId="31A067A1" w14:textId="77777777" w:rsidR="00585BDA" w:rsidRDefault="00585BDA" w:rsidP="00585BDA">
      <w:r>
        <w:pict w14:anchorId="6C15DFDB">
          <v:rect id="_x0000_i3446" style="width:0;height:1.5pt" o:hralign="center" o:hrstd="t" o:hr="t" fillcolor="#a0a0a0" stroked="f"/>
        </w:pict>
      </w:r>
    </w:p>
    <w:p w14:paraId="71B45D4F" w14:textId="77777777" w:rsidR="00585BDA" w:rsidRDefault="00585BDA" w:rsidP="00585BDA">
      <w:pPr>
        <w:pStyle w:val="Heading3"/>
      </w:pPr>
      <w:r>
        <w:t>2. Spring Beans</w:t>
      </w:r>
    </w:p>
    <w:p w14:paraId="2F6C8707" w14:textId="77777777" w:rsidR="00585BDA" w:rsidRDefault="00585BDA" w:rsidP="00585BDA">
      <w:r>
        <w:pict w14:anchorId="1E39CFD1">
          <v:rect id="_x0000_i3447" style="width:0;height:1.5pt" o:hralign="center" o:hrstd="t" o:hr="t" fillcolor="#a0a0a0" stroked="f"/>
        </w:pict>
      </w:r>
    </w:p>
    <w:p w14:paraId="7184DD99" w14:textId="77777777" w:rsidR="00585BDA" w:rsidRDefault="00585BDA" w:rsidP="00585BDA">
      <w:pPr>
        <w:pStyle w:val="Heading3"/>
      </w:pPr>
      <w:r>
        <w:lastRenderedPageBreak/>
        <w:t>3. Spring Context</w:t>
      </w:r>
    </w:p>
    <w:p w14:paraId="1136306B" w14:textId="77777777" w:rsidR="00585BDA" w:rsidRDefault="00585BDA" w:rsidP="00585BDA">
      <w:r>
        <w:pict w14:anchorId="2AE65720">
          <v:rect id="_x0000_i3448" style="width:0;height:1.5pt" o:hralign="center" o:hrstd="t" o:hr="t" fillcolor="#a0a0a0" stroked="f"/>
        </w:pict>
      </w:r>
    </w:p>
    <w:p w14:paraId="66EC39D5" w14:textId="77777777" w:rsidR="00585BDA" w:rsidRDefault="00585BDA" w:rsidP="00585BDA">
      <w:pPr>
        <w:pStyle w:val="Heading3"/>
      </w:pPr>
      <w:r>
        <w:t>4. Spring AOP</w:t>
      </w:r>
    </w:p>
    <w:p w14:paraId="0F738CBA" w14:textId="77777777" w:rsidR="00585BDA" w:rsidRDefault="00585BDA" w:rsidP="00585BDA">
      <w:r>
        <w:pict w14:anchorId="61A92411">
          <v:rect id="_x0000_i3449" style="width:0;height:1.5pt" o:hralign="center" o:hrstd="t" o:hr="t" fillcolor="#a0a0a0" stroked="f"/>
        </w:pict>
      </w:r>
    </w:p>
    <w:p w14:paraId="5EEA8812" w14:textId="77777777" w:rsidR="00585BDA" w:rsidRDefault="00585BDA" w:rsidP="00585BDA">
      <w:pPr>
        <w:pStyle w:val="Heading3"/>
      </w:pPr>
      <w:r>
        <w:t>5. Spring JDBC</w:t>
      </w:r>
    </w:p>
    <w:p w14:paraId="667305D6" w14:textId="77777777" w:rsidR="00585BDA" w:rsidRDefault="00585BDA" w:rsidP="00585BDA">
      <w:r>
        <w:pict w14:anchorId="30D977EB">
          <v:rect id="_x0000_i3450" style="width:0;height:1.5pt" o:hralign="center" o:hrstd="t" o:hr="t" fillcolor="#a0a0a0" stroked="f"/>
        </w:pict>
      </w:r>
    </w:p>
    <w:p w14:paraId="65B3C0C6" w14:textId="77777777" w:rsidR="00585BDA" w:rsidRDefault="00585BDA" w:rsidP="00585BDA">
      <w:pPr>
        <w:pStyle w:val="Heading3"/>
      </w:pPr>
      <w:r>
        <w:t>6. Spring ORM</w:t>
      </w:r>
    </w:p>
    <w:p w14:paraId="3BF76A8F" w14:textId="77777777" w:rsidR="00585BDA" w:rsidRDefault="00585BDA" w:rsidP="00585BDA">
      <w:r>
        <w:pict w14:anchorId="21DA40C0">
          <v:rect id="_x0000_i3451" style="width:0;height:1.5pt" o:hralign="center" o:hrstd="t" o:hr="t" fillcolor="#a0a0a0" stroked="f"/>
        </w:pict>
      </w:r>
    </w:p>
    <w:p w14:paraId="1DBFC8BE" w14:textId="77777777" w:rsidR="00585BDA" w:rsidRDefault="00585BDA" w:rsidP="00585BDA">
      <w:pPr>
        <w:pStyle w:val="Heading3"/>
      </w:pPr>
      <w:r>
        <w:t>7. Spring MVC</w:t>
      </w:r>
    </w:p>
    <w:p w14:paraId="6184DDDD" w14:textId="77777777" w:rsidR="00585BDA" w:rsidRDefault="00585BDA" w:rsidP="00585BDA">
      <w:r>
        <w:pict w14:anchorId="4CF2B913">
          <v:rect id="_x0000_i3452" style="width:0;height:1.5pt" o:hralign="center" o:hrstd="t" o:hr="t" fillcolor="#a0a0a0" stroked="f"/>
        </w:pict>
      </w:r>
    </w:p>
    <w:p w14:paraId="41405402" w14:textId="77777777" w:rsidR="00585BDA" w:rsidRDefault="00585BDA" w:rsidP="00585BDA">
      <w:pPr>
        <w:pStyle w:val="Heading3"/>
      </w:pPr>
      <w:r>
        <w:t>8. Spring Security</w:t>
      </w:r>
    </w:p>
    <w:p w14:paraId="5BE399B5" w14:textId="77777777" w:rsidR="00585BDA" w:rsidRDefault="00585BDA" w:rsidP="00585BDA">
      <w:r>
        <w:pict w14:anchorId="16B2F801">
          <v:rect id="_x0000_i3453" style="width:0;height:1.5pt" o:hralign="center" o:hrstd="t" o:hr="t" fillcolor="#a0a0a0" stroked="f"/>
        </w:pict>
      </w:r>
    </w:p>
    <w:p w14:paraId="458C8B72" w14:textId="77777777" w:rsidR="00585BDA" w:rsidRDefault="00585BDA" w:rsidP="00585BDA">
      <w:pPr>
        <w:pStyle w:val="Heading3"/>
      </w:pPr>
      <w:r>
        <w:t>9. Spring Boot</w:t>
      </w:r>
    </w:p>
    <w:p w14:paraId="3BCE7453" w14:textId="77777777" w:rsidR="00585BDA" w:rsidRDefault="00585BDA" w:rsidP="00585BDA">
      <w:pPr>
        <w:pStyle w:val="Heading3"/>
      </w:pPr>
      <w:r>
        <w:t>Important Point</w:t>
      </w:r>
    </w:p>
    <w:p w14:paraId="7A515ACE" w14:textId="77777777" w:rsidR="00585BDA" w:rsidRDefault="00585BDA" w:rsidP="00585BDA">
      <w:pPr>
        <w:pStyle w:val="NormalWeb"/>
      </w:pPr>
      <w:r>
        <w:t>Spring is modular architecture.</w:t>
      </w:r>
    </w:p>
    <w:p w14:paraId="1E159C0E" w14:textId="77777777" w:rsidR="00585BDA" w:rsidRDefault="00585BDA" w:rsidP="00585BDA">
      <w:r>
        <w:pict w14:anchorId="6AE0F9A1">
          <v:rect id="_x0000_i3454" style="width:0;height:1.5pt" o:hralign="center" o:hrstd="t" o:hr="t" fillcolor="#a0a0a0" stroked="f"/>
        </w:pict>
      </w:r>
    </w:p>
    <w:p w14:paraId="3E108B72" w14:textId="77777777" w:rsidR="00585BDA" w:rsidRDefault="00585BDA" w:rsidP="00585BDA">
      <w:pPr>
        <w:pStyle w:val="Heading2"/>
      </w:pPr>
      <w:r>
        <w:t>Marathi</w:t>
      </w:r>
    </w:p>
    <w:p w14:paraId="1BC25D66" w14:textId="77777777" w:rsidR="00585BDA" w:rsidRDefault="00585BDA" w:rsidP="00585BDA">
      <w:pPr>
        <w:pStyle w:val="NormalWeb"/>
      </w:pPr>
      <w:r>
        <w:t>Spring modules:</w:t>
      </w:r>
    </w:p>
    <w:p w14:paraId="0A85C263" w14:textId="77777777" w:rsidR="00585BDA" w:rsidRDefault="00585BDA" w:rsidP="003003E2">
      <w:pPr>
        <w:pStyle w:val="NormalWeb"/>
        <w:numPr>
          <w:ilvl w:val="0"/>
          <w:numId w:val="754"/>
        </w:numPr>
      </w:pPr>
      <w:r>
        <w:t>Core</w:t>
      </w:r>
    </w:p>
    <w:p w14:paraId="487F0982" w14:textId="77777777" w:rsidR="00585BDA" w:rsidRDefault="00585BDA" w:rsidP="003003E2">
      <w:pPr>
        <w:pStyle w:val="NormalWeb"/>
        <w:numPr>
          <w:ilvl w:val="0"/>
          <w:numId w:val="754"/>
        </w:numPr>
      </w:pPr>
      <w:r>
        <w:t>Beans</w:t>
      </w:r>
    </w:p>
    <w:p w14:paraId="4C9CAD3F" w14:textId="77777777" w:rsidR="00585BDA" w:rsidRDefault="00585BDA" w:rsidP="003003E2">
      <w:pPr>
        <w:pStyle w:val="NormalWeb"/>
        <w:numPr>
          <w:ilvl w:val="0"/>
          <w:numId w:val="754"/>
        </w:numPr>
      </w:pPr>
      <w:r>
        <w:t>Context</w:t>
      </w:r>
    </w:p>
    <w:p w14:paraId="31AF2EBE" w14:textId="77777777" w:rsidR="00585BDA" w:rsidRDefault="00585BDA" w:rsidP="003003E2">
      <w:pPr>
        <w:pStyle w:val="NormalWeb"/>
        <w:numPr>
          <w:ilvl w:val="0"/>
          <w:numId w:val="754"/>
        </w:numPr>
      </w:pPr>
      <w:r>
        <w:t>MVC</w:t>
      </w:r>
    </w:p>
    <w:p w14:paraId="28A0F53C" w14:textId="77777777" w:rsidR="00585BDA" w:rsidRDefault="00585BDA" w:rsidP="003003E2">
      <w:pPr>
        <w:pStyle w:val="NormalWeb"/>
        <w:numPr>
          <w:ilvl w:val="0"/>
          <w:numId w:val="754"/>
        </w:numPr>
      </w:pPr>
      <w:r>
        <w:t>Security</w:t>
      </w:r>
    </w:p>
    <w:p w14:paraId="41ECB9D7" w14:textId="77777777" w:rsidR="00585BDA" w:rsidRDefault="00585BDA" w:rsidP="003003E2">
      <w:pPr>
        <w:pStyle w:val="NormalWeb"/>
        <w:numPr>
          <w:ilvl w:val="0"/>
          <w:numId w:val="754"/>
        </w:numPr>
      </w:pPr>
      <w:r>
        <w:t>Boot</w:t>
      </w:r>
    </w:p>
    <w:p w14:paraId="31A24C0A" w14:textId="77777777" w:rsidR="00585BDA" w:rsidRDefault="00585BDA" w:rsidP="00585BDA">
      <w:r>
        <w:pict w14:anchorId="53D58954">
          <v:rect id="_x0000_i3455" style="width:0;height:1.5pt" o:hralign="center" o:hrstd="t" o:hr="t" fillcolor="#a0a0a0" stroked="f"/>
        </w:pict>
      </w:r>
    </w:p>
    <w:p w14:paraId="3A4BFACB" w14:textId="77777777" w:rsidR="00585BDA" w:rsidRDefault="00585BDA" w:rsidP="00585BDA">
      <w:pPr>
        <w:pStyle w:val="Heading1"/>
      </w:pPr>
      <w:r>
        <w:lastRenderedPageBreak/>
        <w:t>3. What is IOC in Spring?</w:t>
      </w:r>
    </w:p>
    <w:p w14:paraId="0FE10B73" w14:textId="77777777" w:rsidR="00585BDA" w:rsidRDefault="00585BDA" w:rsidP="00585BDA">
      <w:pPr>
        <w:pStyle w:val="Heading2"/>
      </w:pPr>
      <w:r>
        <w:t>English</w:t>
      </w:r>
    </w:p>
    <w:p w14:paraId="4780FC1D" w14:textId="77777777" w:rsidR="00585BDA" w:rsidRDefault="00585BDA" w:rsidP="00585BDA">
      <w:pPr>
        <w:pStyle w:val="NormalWeb"/>
      </w:pPr>
      <w:r>
        <w:t>IOC means:</w:t>
      </w:r>
    </w:p>
    <w:p w14:paraId="3A54CD5C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Inversion of Control</w:t>
      </w:r>
    </w:p>
    <w:p w14:paraId="625720AE" w14:textId="77777777" w:rsidR="00585BDA" w:rsidRDefault="00585BDA" w:rsidP="00585BDA">
      <w:pPr>
        <w:pStyle w:val="Heading3"/>
      </w:pPr>
      <w:r>
        <w:t>Meaning</w:t>
      </w:r>
    </w:p>
    <w:p w14:paraId="438DA062" w14:textId="77777777" w:rsidR="00585BDA" w:rsidRDefault="00585BDA" w:rsidP="00585BDA">
      <w:pPr>
        <w:pStyle w:val="NormalWeb"/>
      </w:pPr>
      <w:r>
        <w:t>Object creation and management handled by:</w:t>
      </w:r>
    </w:p>
    <w:p w14:paraId="2B4E9C08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Spring container</w:t>
      </w:r>
    </w:p>
    <w:p w14:paraId="01C49CE0" w14:textId="77777777" w:rsidR="00585BDA" w:rsidRDefault="00585BDA" w:rsidP="00585BDA">
      <w:pPr>
        <w:pStyle w:val="NormalWeb"/>
      </w:pPr>
      <w:r>
        <w:t>instead of programmer.</w:t>
      </w:r>
    </w:p>
    <w:p w14:paraId="6EC2F92A" w14:textId="77777777" w:rsidR="00585BDA" w:rsidRDefault="00585BDA" w:rsidP="00585BDA">
      <w:pPr>
        <w:pStyle w:val="Heading3"/>
      </w:pPr>
      <w:r>
        <w:t>Benefits</w:t>
      </w:r>
    </w:p>
    <w:p w14:paraId="48DDBE84" w14:textId="77777777" w:rsidR="00585BDA" w:rsidRDefault="00585BDA" w:rsidP="003003E2">
      <w:pPr>
        <w:pStyle w:val="NormalWeb"/>
        <w:numPr>
          <w:ilvl w:val="0"/>
          <w:numId w:val="755"/>
        </w:numPr>
      </w:pPr>
      <w:r>
        <w:t>Loose coupling</w:t>
      </w:r>
    </w:p>
    <w:p w14:paraId="7DE29AE7" w14:textId="77777777" w:rsidR="00585BDA" w:rsidRDefault="00585BDA" w:rsidP="003003E2">
      <w:pPr>
        <w:pStyle w:val="NormalWeb"/>
        <w:numPr>
          <w:ilvl w:val="0"/>
          <w:numId w:val="755"/>
        </w:numPr>
      </w:pPr>
      <w:r>
        <w:t>Better maintainability</w:t>
      </w:r>
    </w:p>
    <w:p w14:paraId="795D7EA9" w14:textId="77777777" w:rsidR="00585BDA" w:rsidRDefault="00585BDA" w:rsidP="00585BDA">
      <w:pPr>
        <w:pStyle w:val="Heading3"/>
      </w:pPr>
      <w:r>
        <w:t>Important Point</w:t>
      </w:r>
    </w:p>
    <w:p w14:paraId="12D10538" w14:textId="77777777" w:rsidR="00585BDA" w:rsidRDefault="00585BDA" w:rsidP="00585BDA">
      <w:pPr>
        <w:pStyle w:val="NormalWeb"/>
      </w:pPr>
      <w:r>
        <w:t>Foundation of Spring Framework.</w:t>
      </w:r>
    </w:p>
    <w:p w14:paraId="77C1F781" w14:textId="77777777" w:rsidR="00585BDA" w:rsidRDefault="00585BDA" w:rsidP="00585BDA">
      <w:r>
        <w:pict w14:anchorId="42022E76">
          <v:rect id="_x0000_i3456" style="width:0;height:1.5pt" o:hralign="center" o:hrstd="t" o:hr="t" fillcolor="#a0a0a0" stroked="f"/>
        </w:pict>
      </w:r>
    </w:p>
    <w:p w14:paraId="6740F89C" w14:textId="77777777" w:rsidR="00585BDA" w:rsidRDefault="00585BDA" w:rsidP="00585BDA">
      <w:pPr>
        <w:pStyle w:val="Heading2"/>
      </w:pPr>
      <w:r>
        <w:t>Marathi</w:t>
      </w:r>
    </w:p>
    <w:p w14:paraId="428E767A" w14:textId="77777777" w:rsidR="00585BDA" w:rsidRDefault="00585BDA" w:rsidP="00585BDA">
      <w:pPr>
        <w:pStyle w:val="NormalWeb"/>
      </w:pPr>
      <w:r>
        <w:t xml:space="preserve">Object creation/control Spring container </w:t>
      </w:r>
      <w:r>
        <w:rPr>
          <w:rFonts w:ascii="Nirmala UI" w:hAnsi="Nirmala UI" w:cs="Nirmala UI"/>
        </w:rPr>
        <w:t>कडे</w:t>
      </w:r>
      <w:r>
        <w:t xml:space="preserve"> </w:t>
      </w:r>
      <w:r>
        <w:rPr>
          <w:rFonts w:ascii="Nirmala UI" w:hAnsi="Nirmala UI" w:cs="Nirmala UI"/>
        </w:rPr>
        <w:t>जाणे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IOC.</w:t>
      </w:r>
    </w:p>
    <w:p w14:paraId="6E63FF2F" w14:textId="77777777" w:rsidR="00585BDA" w:rsidRDefault="00585BDA" w:rsidP="00585BDA">
      <w:r>
        <w:pict w14:anchorId="68BD41A0">
          <v:rect id="_x0000_i3457" style="width:0;height:1.5pt" o:hralign="center" o:hrstd="t" o:hr="t" fillcolor="#a0a0a0" stroked="f"/>
        </w:pict>
      </w:r>
    </w:p>
    <w:p w14:paraId="0D419840" w14:textId="77777777" w:rsidR="00585BDA" w:rsidRDefault="00585BDA" w:rsidP="00585BDA">
      <w:pPr>
        <w:pStyle w:val="Heading1"/>
      </w:pPr>
      <w:r>
        <w:lastRenderedPageBreak/>
        <w:t>4. What is Dependency Injection (DI)?</w:t>
      </w:r>
    </w:p>
    <w:p w14:paraId="287A9190" w14:textId="77777777" w:rsidR="00585BDA" w:rsidRDefault="00585BDA" w:rsidP="00585BDA">
      <w:pPr>
        <w:pStyle w:val="Heading2"/>
      </w:pPr>
      <w:r>
        <w:t>English</w:t>
      </w:r>
    </w:p>
    <w:p w14:paraId="012F11A4" w14:textId="77777777" w:rsidR="00585BDA" w:rsidRDefault="00585BDA" w:rsidP="00585BDA">
      <w:pPr>
        <w:pStyle w:val="NormalWeb"/>
      </w:pPr>
      <w:r>
        <w:t>Providing object dependencies externally.</w:t>
      </w:r>
    </w:p>
    <w:p w14:paraId="05C46945" w14:textId="77777777" w:rsidR="00585BDA" w:rsidRDefault="00585BDA" w:rsidP="00585BDA">
      <w:pPr>
        <w:pStyle w:val="Heading3"/>
      </w:pPr>
      <w:r>
        <w:t>Example</w:t>
      </w:r>
    </w:p>
    <w:p w14:paraId="5B072161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class A {</w:t>
      </w:r>
    </w:p>
    <w:p w14:paraId="3B987D1C" w14:textId="77777777" w:rsidR="00585BDA" w:rsidRDefault="00585BDA" w:rsidP="00585BDA">
      <w:pPr>
        <w:pStyle w:val="HTMLPreformatted"/>
        <w:rPr>
          <w:rStyle w:val="HTMLCode"/>
        </w:rPr>
      </w:pPr>
    </w:p>
    <w:p w14:paraId="640460DA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 xml:space="preserve">    B obj;</w:t>
      </w:r>
    </w:p>
    <w:p w14:paraId="1704888E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3F75EA5" w14:textId="77777777" w:rsidR="00585BDA" w:rsidRDefault="00585BDA" w:rsidP="00585BDA">
      <w:pPr>
        <w:pStyle w:val="NormalWeb"/>
      </w:pPr>
      <w:r>
        <w:t>Spring injects:</w:t>
      </w:r>
    </w:p>
    <w:p w14:paraId="63F6961D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B object</w:t>
      </w:r>
    </w:p>
    <w:p w14:paraId="05E9BCE4" w14:textId="77777777" w:rsidR="00585BDA" w:rsidRDefault="00585BDA" w:rsidP="00585BDA">
      <w:pPr>
        <w:pStyle w:val="Heading3"/>
      </w:pPr>
      <w:r>
        <w:t>Benefits</w:t>
      </w:r>
    </w:p>
    <w:p w14:paraId="73002EF2" w14:textId="77777777" w:rsidR="00585BDA" w:rsidRDefault="00585BDA" w:rsidP="003003E2">
      <w:pPr>
        <w:pStyle w:val="NormalWeb"/>
        <w:numPr>
          <w:ilvl w:val="0"/>
          <w:numId w:val="756"/>
        </w:numPr>
      </w:pPr>
      <w:r>
        <w:t>Loose coupling</w:t>
      </w:r>
    </w:p>
    <w:p w14:paraId="6915FBFD" w14:textId="77777777" w:rsidR="00585BDA" w:rsidRDefault="00585BDA" w:rsidP="003003E2">
      <w:pPr>
        <w:pStyle w:val="NormalWeb"/>
        <w:numPr>
          <w:ilvl w:val="0"/>
          <w:numId w:val="756"/>
        </w:numPr>
      </w:pPr>
      <w:r>
        <w:t>Easier testing</w:t>
      </w:r>
    </w:p>
    <w:p w14:paraId="0B70FF57" w14:textId="77777777" w:rsidR="00585BDA" w:rsidRDefault="00585BDA" w:rsidP="00585BDA">
      <w:pPr>
        <w:pStyle w:val="Heading3"/>
      </w:pPr>
      <w:r>
        <w:t>Important Point</w:t>
      </w:r>
    </w:p>
    <w:p w14:paraId="09006BB3" w14:textId="77777777" w:rsidR="00585BDA" w:rsidRDefault="00585BDA" w:rsidP="00585BDA">
      <w:pPr>
        <w:pStyle w:val="NormalWeb"/>
      </w:pPr>
      <w:r>
        <w:t>IOC implemented using DI.</w:t>
      </w:r>
    </w:p>
    <w:p w14:paraId="70306341" w14:textId="77777777" w:rsidR="00585BDA" w:rsidRDefault="00585BDA" w:rsidP="00585BDA">
      <w:r>
        <w:pict w14:anchorId="3F8B9262">
          <v:rect id="_x0000_i3458" style="width:0;height:1.5pt" o:hralign="center" o:hrstd="t" o:hr="t" fillcolor="#a0a0a0" stroked="f"/>
        </w:pict>
      </w:r>
    </w:p>
    <w:p w14:paraId="0B5C9B6B" w14:textId="77777777" w:rsidR="00585BDA" w:rsidRDefault="00585BDA" w:rsidP="00585BDA">
      <w:pPr>
        <w:pStyle w:val="Heading2"/>
      </w:pPr>
      <w:r>
        <w:t>Marathi</w:t>
      </w:r>
    </w:p>
    <w:p w14:paraId="7AC31370" w14:textId="77777777" w:rsidR="00585BDA" w:rsidRDefault="00585BDA" w:rsidP="00585BDA">
      <w:pPr>
        <w:pStyle w:val="NormalWeb"/>
      </w:pPr>
      <w:r>
        <w:t xml:space="preserve">Object dependencies </w:t>
      </w:r>
      <w:r>
        <w:rPr>
          <w:rFonts w:ascii="Nirmala UI" w:hAnsi="Nirmala UI" w:cs="Nirmala UI"/>
        </w:rPr>
        <w:t>बाहेरून</w:t>
      </w:r>
      <w:r>
        <w:t xml:space="preserve"> provide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Dependency Injection.</w:t>
      </w:r>
    </w:p>
    <w:p w14:paraId="28CD990A" w14:textId="77777777" w:rsidR="00585BDA" w:rsidRDefault="00585BDA" w:rsidP="00585BDA">
      <w:r>
        <w:pict w14:anchorId="687B8BB9">
          <v:rect id="_x0000_i3459" style="width:0;height:1.5pt" o:hralign="center" o:hrstd="t" o:hr="t" fillcolor="#a0a0a0" stroked="f"/>
        </w:pict>
      </w:r>
    </w:p>
    <w:p w14:paraId="7274D717" w14:textId="77777777" w:rsidR="00585BDA" w:rsidRDefault="00585BDA" w:rsidP="00585BDA">
      <w:pPr>
        <w:pStyle w:val="Heading1"/>
      </w:pPr>
      <w:r>
        <w:lastRenderedPageBreak/>
        <w:t>5. Types of Dependency Injection?</w:t>
      </w:r>
    </w:p>
    <w:p w14:paraId="076C91FB" w14:textId="77777777" w:rsidR="00585BDA" w:rsidRDefault="00585BDA" w:rsidP="00585BDA">
      <w:pPr>
        <w:pStyle w:val="Heading2"/>
      </w:pPr>
      <w:r>
        <w:t>English</w:t>
      </w:r>
    </w:p>
    <w:p w14:paraId="6B291123" w14:textId="77777777" w:rsidR="00585BDA" w:rsidRDefault="00585BDA" w:rsidP="00585BDA">
      <w:pPr>
        <w:pStyle w:val="Heading2"/>
      </w:pPr>
      <w:r>
        <w:t>Types</w:t>
      </w:r>
    </w:p>
    <w:p w14:paraId="21836C72" w14:textId="77777777" w:rsidR="00585BDA" w:rsidRDefault="00585BDA" w:rsidP="00585BDA">
      <w:pPr>
        <w:pStyle w:val="Heading3"/>
      </w:pPr>
      <w:r>
        <w:t>1. Constructor Injection</w:t>
      </w:r>
    </w:p>
    <w:p w14:paraId="49E4074A" w14:textId="77777777" w:rsidR="00585BDA" w:rsidRDefault="00585BDA" w:rsidP="00585BDA">
      <w:r>
        <w:pict w14:anchorId="66AC150B">
          <v:rect id="_x0000_i3460" style="width:0;height:1.5pt" o:hralign="center" o:hrstd="t" o:hr="t" fillcolor="#a0a0a0" stroked="f"/>
        </w:pict>
      </w:r>
    </w:p>
    <w:p w14:paraId="4BF86C5C" w14:textId="77777777" w:rsidR="00585BDA" w:rsidRDefault="00585BDA" w:rsidP="00585BDA">
      <w:pPr>
        <w:pStyle w:val="Heading3"/>
      </w:pPr>
      <w:r>
        <w:t>2. Setter Injection</w:t>
      </w:r>
    </w:p>
    <w:p w14:paraId="1461F465" w14:textId="77777777" w:rsidR="00585BDA" w:rsidRDefault="00585BDA" w:rsidP="00585BDA">
      <w:r>
        <w:pict w14:anchorId="72B022DB">
          <v:rect id="_x0000_i3461" style="width:0;height:1.5pt" o:hralign="center" o:hrstd="t" o:hr="t" fillcolor="#a0a0a0" stroked="f"/>
        </w:pict>
      </w:r>
    </w:p>
    <w:p w14:paraId="0CE97A8C" w14:textId="77777777" w:rsidR="00585BDA" w:rsidRDefault="00585BDA" w:rsidP="00585BDA">
      <w:pPr>
        <w:pStyle w:val="Heading3"/>
      </w:pPr>
      <w:r>
        <w:t>3. Field Injection</w:t>
      </w:r>
    </w:p>
    <w:p w14:paraId="740EF4A5" w14:textId="77777777" w:rsidR="00585BDA" w:rsidRDefault="00585BDA" w:rsidP="00585BDA">
      <w:pPr>
        <w:pStyle w:val="Heading3"/>
      </w:pPr>
      <w:r>
        <w:t>Recommended</w:t>
      </w:r>
    </w:p>
    <w:p w14:paraId="7CCC4916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Constructor injection</w:t>
      </w:r>
    </w:p>
    <w:p w14:paraId="441CC79B" w14:textId="77777777" w:rsidR="00585BDA" w:rsidRDefault="00585BDA" w:rsidP="00585BDA">
      <w:pPr>
        <w:pStyle w:val="Heading3"/>
      </w:pPr>
      <w:r>
        <w:t>Important Point</w:t>
      </w:r>
    </w:p>
    <w:p w14:paraId="1F224D78" w14:textId="77777777" w:rsidR="00585BDA" w:rsidRDefault="00585BDA" w:rsidP="00585BDA">
      <w:pPr>
        <w:pStyle w:val="NormalWeb"/>
      </w:pPr>
      <w:r>
        <w:t>Most common interview question.</w:t>
      </w:r>
    </w:p>
    <w:p w14:paraId="0202A500" w14:textId="77777777" w:rsidR="00585BDA" w:rsidRDefault="00585BDA" w:rsidP="00585BDA">
      <w:r>
        <w:pict w14:anchorId="6A361FEC">
          <v:rect id="_x0000_i3462" style="width:0;height:1.5pt" o:hralign="center" o:hrstd="t" o:hr="t" fillcolor="#a0a0a0" stroked="f"/>
        </w:pict>
      </w:r>
    </w:p>
    <w:p w14:paraId="3A80B184" w14:textId="77777777" w:rsidR="00585BDA" w:rsidRDefault="00585BDA" w:rsidP="00585BDA">
      <w:pPr>
        <w:pStyle w:val="Heading2"/>
      </w:pPr>
      <w:r>
        <w:t>Marathi</w:t>
      </w:r>
    </w:p>
    <w:p w14:paraId="7626D77D" w14:textId="77777777" w:rsidR="00585BDA" w:rsidRDefault="00585BDA" w:rsidP="00585BDA">
      <w:pPr>
        <w:pStyle w:val="NormalWeb"/>
      </w:pPr>
      <w:r>
        <w:t>DI types:</w:t>
      </w:r>
    </w:p>
    <w:p w14:paraId="4B25D2A4" w14:textId="77777777" w:rsidR="00585BDA" w:rsidRDefault="00585BDA" w:rsidP="003003E2">
      <w:pPr>
        <w:pStyle w:val="NormalWeb"/>
        <w:numPr>
          <w:ilvl w:val="0"/>
          <w:numId w:val="757"/>
        </w:numPr>
      </w:pPr>
      <w:r>
        <w:t>Constructor</w:t>
      </w:r>
    </w:p>
    <w:p w14:paraId="050EBDB7" w14:textId="77777777" w:rsidR="00585BDA" w:rsidRDefault="00585BDA" w:rsidP="003003E2">
      <w:pPr>
        <w:pStyle w:val="NormalWeb"/>
        <w:numPr>
          <w:ilvl w:val="0"/>
          <w:numId w:val="757"/>
        </w:numPr>
      </w:pPr>
      <w:r>
        <w:t>Setter</w:t>
      </w:r>
    </w:p>
    <w:p w14:paraId="2190CAAF" w14:textId="77777777" w:rsidR="00585BDA" w:rsidRDefault="00585BDA" w:rsidP="003003E2">
      <w:pPr>
        <w:pStyle w:val="NormalWeb"/>
        <w:numPr>
          <w:ilvl w:val="0"/>
          <w:numId w:val="757"/>
        </w:numPr>
      </w:pPr>
      <w:r>
        <w:t>Field injection</w:t>
      </w:r>
    </w:p>
    <w:p w14:paraId="4ABC4DB3" w14:textId="77777777" w:rsidR="00585BDA" w:rsidRDefault="00585BDA" w:rsidP="00585BDA">
      <w:r>
        <w:pict w14:anchorId="39737E05">
          <v:rect id="_x0000_i3463" style="width:0;height:1.5pt" o:hralign="center" o:hrstd="t" o:hr="t" fillcolor="#a0a0a0" stroked="f"/>
        </w:pict>
      </w:r>
    </w:p>
    <w:p w14:paraId="34FDB9B9" w14:textId="77777777" w:rsidR="00585BDA" w:rsidRDefault="00585BDA" w:rsidP="00585BDA">
      <w:pPr>
        <w:pStyle w:val="Heading1"/>
      </w:pPr>
      <w:r>
        <w:lastRenderedPageBreak/>
        <w:t>6. What is Spring Container?</w:t>
      </w:r>
    </w:p>
    <w:p w14:paraId="04CAC50E" w14:textId="77777777" w:rsidR="00585BDA" w:rsidRDefault="00585BDA" w:rsidP="00585BDA">
      <w:pPr>
        <w:pStyle w:val="Heading2"/>
      </w:pPr>
      <w:r>
        <w:t>English</w:t>
      </w:r>
    </w:p>
    <w:p w14:paraId="71F64B34" w14:textId="77777777" w:rsidR="00585BDA" w:rsidRDefault="00585BDA" w:rsidP="00585BDA">
      <w:pPr>
        <w:pStyle w:val="NormalWeb"/>
      </w:pPr>
      <w:r>
        <w:t>Core component managing Spring beans.</w:t>
      </w:r>
    </w:p>
    <w:p w14:paraId="10AFEEAC" w14:textId="77777777" w:rsidR="00585BDA" w:rsidRDefault="00585BDA" w:rsidP="00585BDA">
      <w:pPr>
        <w:pStyle w:val="Heading3"/>
      </w:pPr>
      <w:r>
        <w:t>Responsibilities</w:t>
      </w:r>
    </w:p>
    <w:p w14:paraId="4863FBCC" w14:textId="77777777" w:rsidR="00585BDA" w:rsidRDefault="00585BDA" w:rsidP="003003E2">
      <w:pPr>
        <w:pStyle w:val="NormalWeb"/>
        <w:numPr>
          <w:ilvl w:val="0"/>
          <w:numId w:val="758"/>
        </w:numPr>
      </w:pPr>
      <w:r>
        <w:t>Object creation</w:t>
      </w:r>
    </w:p>
    <w:p w14:paraId="3EBFAD9B" w14:textId="77777777" w:rsidR="00585BDA" w:rsidRDefault="00585BDA" w:rsidP="003003E2">
      <w:pPr>
        <w:pStyle w:val="NormalWeb"/>
        <w:numPr>
          <w:ilvl w:val="0"/>
          <w:numId w:val="758"/>
        </w:numPr>
      </w:pPr>
      <w:r>
        <w:t>Dependency injection</w:t>
      </w:r>
    </w:p>
    <w:p w14:paraId="5A73EDBF" w14:textId="77777777" w:rsidR="00585BDA" w:rsidRDefault="00585BDA" w:rsidP="003003E2">
      <w:pPr>
        <w:pStyle w:val="NormalWeb"/>
        <w:numPr>
          <w:ilvl w:val="0"/>
          <w:numId w:val="758"/>
        </w:numPr>
      </w:pPr>
      <w:r>
        <w:t>Bean lifecycle</w:t>
      </w:r>
    </w:p>
    <w:p w14:paraId="2C749B72" w14:textId="77777777" w:rsidR="00585BDA" w:rsidRDefault="00585BDA" w:rsidP="003003E2">
      <w:pPr>
        <w:pStyle w:val="NormalWeb"/>
        <w:numPr>
          <w:ilvl w:val="0"/>
          <w:numId w:val="758"/>
        </w:numPr>
      </w:pPr>
      <w:r>
        <w:t>Configuration management</w:t>
      </w:r>
    </w:p>
    <w:p w14:paraId="107C1CD7" w14:textId="77777777" w:rsidR="00585BDA" w:rsidRDefault="00585BDA" w:rsidP="00585BDA">
      <w:pPr>
        <w:pStyle w:val="Heading3"/>
      </w:pPr>
      <w:r>
        <w:t>Types</w:t>
      </w:r>
    </w:p>
    <w:p w14:paraId="046B0EF8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BeanFactory</w:t>
      </w:r>
    </w:p>
    <w:p w14:paraId="1A29EFAD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ApplicationContext</w:t>
      </w:r>
    </w:p>
    <w:p w14:paraId="55DC806F" w14:textId="77777777" w:rsidR="00585BDA" w:rsidRDefault="00585BDA" w:rsidP="00585BDA">
      <w:pPr>
        <w:pStyle w:val="Heading3"/>
      </w:pPr>
      <w:r>
        <w:t>Important Point</w:t>
      </w:r>
    </w:p>
    <w:p w14:paraId="07381232" w14:textId="77777777" w:rsidR="00585BDA" w:rsidRDefault="00585BDA" w:rsidP="00585BDA">
      <w:pPr>
        <w:pStyle w:val="NormalWeb"/>
      </w:pPr>
      <w:r>
        <w:t>Heart of Spring Framework.</w:t>
      </w:r>
    </w:p>
    <w:p w14:paraId="0D1EC2E9" w14:textId="77777777" w:rsidR="00585BDA" w:rsidRDefault="00585BDA" w:rsidP="00585BDA">
      <w:r>
        <w:pict w14:anchorId="1EB66521">
          <v:rect id="_x0000_i3464" style="width:0;height:1.5pt" o:hralign="center" o:hrstd="t" o:hr="t" fillcolor="#a0a0a0" stroked="f"/>
        </w:pict>
      </w:r>
    </w:p>
    <w:p w14:paraId="702827B4" w14:textId="77777777" w:rsidR="00585BDA" w:rsidRDefault="00585BDA" w:rsidP="00585BDA">
      <w:pPr>
        <w:pStyle w:val="Heading2"/>
      </w:pPr>
      <w:r>
        <w:t>Marathi</w:t>
      </w:r>
    </w:p>
    <w:p w14:paraId="4F881408" w14:textId="77777777" w:rsidR="00585BDA" w:rsidRDefault="00585BDA" w:rsidP="00585BDA">
      <w:pPr>
        <w:pStyle w:val="NormalWeb"/>
      </w:pPr>
      <w:r>
        <w:t xml:space="preserve">Beans manage </w:t>
      </w:r>
      <w:r>
        <w:rPr>
          <w:rFonts w:ascii="Nirmala UI" w:hAnsi="Nirmala UI" w:cs="Nirmala UI"/>
        </w:rPr>
        <w:t>करणारा</w:t>
      </w:r>
      <w:r>
        <w:t xml:space="preserve"> component </w:t>
      </w:r>
      <w:r>
        <w:rPr>
          <w:rFonts w:ascii="Nirmala UI" w:hAnsi="Nirmala UI" w:cs="Nirmala UI"/>
        </w:rPr>
        <w:t>म्हणजे</w:t>
      </w:r>
      <w:r>
        <w:t xml:space="preserve"> Spring container.</w:t>
      </w:r>
    </w:p>
    <w:p w14:paraId="3275699F" w14:textId="77777777" w:rsidR="00585BDA" w:rsidRDefault="00585BDA" w:rsidP="00585BDA">
      <w:r>
        <w:pict w14:anchorId="56525843">
          <v:rect id="_x0000_i3465" style="width:0;height:1.5pt" o:hralign="center" o:hrstd="t" o:hr="t" fillcolor="#a0a0a0" stroked="f"/>
        </w:pict>
      </w:r>
    </w:p>
    <w:p w14:paraId="5D61D61F" w14:textId="77777777" w:rsidR="00585BDA" w:rsidRDefault="00585BDA" w:rsidP="00585BDA">
      <w:pPr>
        <w:pStyle w:val="Heading1"/>
      </w:pPr>
      <w:r>
        <w:t>7. Difference between BeanFactory and ApplicationContext?</w:t>
      </w:r>
    </w:p>
    <w:p w14:paraId="0D60498B" w14:textId="77777777" w:rsidR="00585BDA" w:rsidRDefault="00585BDA" w:rsidP="00585BDA">
      <w:pPr>
        <w:pStyle w:val="Heading2"/>
      </w:pPr>
      <w:r>
        <w:lastRenderedPageBreak/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156"/>
      </w:tblGrid>
      <w:tr w:rsidR="00585BDA" w14:paraId="00B4BEC5" w14:textId="77777777" w:rsidTr="00585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20AA6" w14:textId="77777777" w:rsidR="00585BDA" w:rsidRDefault="00585B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BeanFactory</w:t>
            </w:r>
          </w:p>
        </w:tc>
        <w:tc>
          <w:tcPr>
            <w:tcW w:w="0" w:type="auto"/>
            <w:vAlign w:val="center"/>
            <w:hideMark/>
          </w:tcPr>
          <w:p w14:paraId="7D8F6222" w14:textId="77777777" w:rsidR="00585BDA" w:rsidRDefault="00585B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ApplicationContext</w:t>
            </w:r>
          </w:p>
        </w:tc>
      </w:tr>
      <w:tr w:rsidR="00585BDA" w14:paraId="4E6198B5" w14:textId="77777777" w:rsidTr="00585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74E54" w14:textId="77777777" w:rsidR="00585BDA" w:rsidRDefault="00585BDA">
            <w:pPr>
              <w:rPr>
                <w:sz w:val="24"/>
                <w:szCs w:val="24"/>
              </w:rPr>
            </w:pPr>
            <w:r>
              <w:t>Basic container</w:t>
            </w:r>
          </w:p>
        </w:tc>
        <w:tc>
          <w:tcPr>
            <w:tcW w:w="0" w:type="auto"/>
            <w:vAlign w:val="center"/>
            <w:hideMark/>
          </w:tcPr>
          <w:p w14:paraId="0054C04A" w14:textId="77777777" w:rsidR="00585BDA" w:rsidRDefault="00585BDA">
            <w:pPr>
              <w:rPr>
                <w:sz w:val="24"/>
                <w:szCs w:val="24"/>
              </w:rPr>
            </w:pPr>
            <w:r>
              <w:t>Advanced container</w:t>
            </w:r>
          </w:p>
        </w:tc>
      </w:tr>
      <w:tr w:rsidR="00585BDA" w14:paraId="25BD4576" w14:textId="77777777" w:rsidTr="00585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3455" w14:textId="77777777" w:rsidR="00585BDA" w:rsidRDefault="00585BDA">
            <w:pPr>
              <w:rPr>
                <w:sz w:val="24"/>
                <w:szCs w:val="24"/>
              </w:rPr>
            </w:pPr>
            <w:r>
              <w:t>Lazy loading</w:t>
            </w:r>
          </w:p>
        </w:tc>
        <w:tc>
          <w:tcPr>
            <w:tcW w:w="0" w:type="auto"/>
            <w:vAlign w:val="center"/>
            <w:hideMark/>
          </w:tcPr>
          <w:p w14:paraId="67E05F84" w14:textId="77777777" w:rsidR="00585BDA" w:rsidRDefault="00585BDA">
            <w:pPr>
              <w:rPr>
                <w:sz w:val="24"/>
                <w:szCs w:val="24"/>
              </w:rPr>
            </w:pPr>
            <w:r>
              <w:t>Eager loading singleton</w:t>
            </w:r>
          </w:p>
        </w:tc>
      </w:tr>
      <w:tr w:rsidR="00585BDA" w14:paraId="4CE723F8" w14:textId="77777777" w:rsidTr="00585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E9908" w14:textId="77777777" w:rsidR="00585BDA" w:rsidRDefault="00585BDA">
            <w:pPr>
              <w:rPr>
                <w:sz w:val="24"/>
                <w:szCs w:val="24"/>
              </w:rPr>
            </w:pPr>
            <w:r>
              <w:t>Limited features</w:t>
            </w:r>
          </w:p>
        </w:tc>
        <w:tc>
          <w:tcPr>
            <w:tcW w:w="0" w:type="auto"/>
            <w:vAlign w:val="center"/>
            <w:hideMark/>
          </w:tcPr>
          <w:p w14:paraId="55E1A797" w14:textId="77777777" w:rsidR="00585BDA" w:rsidRDefault="00585BDA">
            <w:pPr>
              <w:rPr>
                <w:sz w:val="24"/>
                <w:szCs w:val="24"/>
              </w:rPr>
            </w:pPr>
            <w:r>
              <w:t>Enterprise features</w:t>
            </w:r>
          </w:p>
        </w:tc>
      </w:tr>
    </w:tbl>
    <w:p w14:paraId="5A5BD24F" w14:textId="77777777" w:rsidR="00585BDA" w:rsidRDefault="00585BDA" w:rsidP="00585BDA">
      <w:pPr>
        <w:pStyle w:val="Heading3"/>
      </w:pPr>
      <w:r>
        <w:t>Features in ApplicationContext</w:t>
      </w:r>
    </w:p>
    <w:p w14:paraId="0FA00C26" w14:textId="77777777" w:rsidR="00585BDA" w:rsidRDefault="00585BDA" w:rsidP="003003E2">
      <w:pPr>
        <w:pStyle w:val="NormalWeb"/>
        <w:numPr>
          <w:ilvl w:val="0"/>
          <w:numId w:val="759"/>
        </w:numPr>
      </w:pPr>
      <w:r>
        <w:t>Events</w:t>
      </w:r>
    </w:p>
    <w:p w14:paraId="09FED36B" w14:textId="77777777" w:rsidR="00585BDA" w:rsidRDefault="00585BDA" w:rsidP="003003E2">
      <w:pPr>
        <w:pStyle w:val="NormalWeb"/>
        <w:numPr>
          <w:ilvl w:val="0"/>
          <w:numId w:val="759"/>
        </w:numPr>
      </w:pPr>
      <w:r>
        <w:t>Internationalization</w:t>
      </w:r>
    </w:p>
    <w:p w14:paraId="10015989" w14:textId="77777777" w:rsidR="00585BDA" w:rsidRDefault="00585BDA" w:rsidP="003003E2">
      <w:pPr>
        <w:pStyle w:val="NormalWeb"/>
        <w:numPr>
          <w:ilvl w:val="0"/>
          <w:numId w:val="759"/>
        </w:numPr>
      </w:pPr>
      <w:r>
        <w:t>AOP support</w:t>
      </w:r>
    </w:p>
    <w:p w14:paraId="1ED48FF3" w14:textId="77777777" w:rsidR="00585BDA" w:rsidRDefault="00585BDA" w:rsidP="00585BDA">
      <w:pPr>
        <w:pStyle w:val="Heading3"/>
      </w:pPr>
      <w:r>
        <w:t>Important Point</w:t>
      </w:r>
    </w:p>
    <w:p w14:paraId="5BA31313" w14:textId="77777777" w:rsidR="00585BDA" w:rsidRDefault="00585BDA" w:rsidP="00585BDA">
      <w:pPr>
        <w:pStyle w:val="NormalWeb"/>
      </w:pPr>
      <w:r>
        <w:t>ApplicationContext used mostly.</w:t>
      </w:r>
    </w:p>
    <w:p w14:paraId="1A1FA9C7" w14:textId="77777777" w:rsidR="00585BDA" w:rsidRDefault="00585BDA" w:rsidP="00585BDA">
      <w:r>
        <w:pict w14:anchorId="3010E1CD">
          <v:rect id="_x0000_i3466" style="width:0;height:1.5pt" o:hralign="center" o:hrstd="t" o:hr="t" fillcolor="#a0a0a0" stroked="f"/>
        </w:pict>
      </w:r>
    </w:p>
    <w:p w14:paraId="4BC10405" w14:textId="77777777" w:rsidR="00585BDA" w:rsidRDefault="00585BDA" w:rsidP="00585BDA">
      <w:pPr>
        <w:pStyle w:val="Heading2"/>
      </w:pPr>
      <w: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837"/>
      </w:tblGrid>
      <w:tr w:rsidR="00585BDA" w14:paraId="1C304DC8" w14:textId="77777777" w:rsidTr="00585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40DA8" w14:textId="77777777" w:rsidR="00585BDA" w:rsidRDefault="00585B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BeanFactory</w:t>
            </w:r>
          </w:p>
        </w:tc>
        <w:tc>
          <w:tcPr>
            <w:tcW w:w="0" w:type="auto"/>
            <w:vAlign w:val="center"/>
            <w:hideMark/>
          </w:tcPr>
          <w:p w14:paraId="6A4CB7B3" w14:textId="77777777" w:rsidR="00585BDA" w:rsidRDefault="00585B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ApplicationContext</w:t>
            </w:r>
          </w:p>
        </w:tc>
      </w:tr>
      <w:tr w:rsidR="00585BDA" w14:paraId="4B13F989" w14:textId="77777777" w:rsidTr="00585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4BFE3" w14:textId="77777777" w:rsidR="00585BDA" w:rsidRDefault="00585BDA">
            <w:pPr>
              <w:rPr>
                <w:sz w:val="24"/>
                <w:szCs w:val="24"/>
              </w:rPr>
            </w:pPr>
            <w:r>
              <w:t>Basic</w:t>
            </w:r>
          </w:p>
        </w:tc>
        <w:tc>
          <w:tcPr>
            <w:tcW w:w="0" w:type="auto"/>
            <w:vAlign w:val="center"/>
            <w:hideMark/>
          </w:tcPr>
          <w:p w14:paraId="10E20CDB" w14:textId="77777777" w:rsidR="00585BDA" w:rsidRDefault="00585BDA">
            <w:pPr>
              <w:rPr>
                <w:sz w:val="24"/>
                <w:szCs w:val="24"/>
              </w:rPr>
            </w:pPr>
            <w:r>
              <w:t>Advanced</w:t>
            </w:r>
          </w:p>
        </w:tc>
      </w:tr>
    </w:tbl>
    <w:p w14:paraId="5858DDA7" w14:textId="77777777" w:rsidR="00585BDA" w:rsidRDefault="00585BDA" w:rsidP="00585BDA">
      <w:r>
        <w:pict w14:anchorId="12B338B0">
          <v:rect id="_x0000_i3467" style="width:0;height:1.5pt" o:hralign="center" o:hrstd="t" o:hr="t" fillcolor="#a0a0a0" stroked="f"/>
        </w:pict>
      </w:r>
    </w:p>
    <w:p w14:paraId="643C242F" w14:textId="77777777" w:rsidR="00585BDA" w:rsidRDefault="00585BDA" w:rsidP="00585BDA">
      <w:pPr>
        <w:pStyle w:val="Heading1"/>
      </w:pPr>
      <w:r>
        <w:t>8. What is Spring Bean?</w:t>
      </w:r>
    </w:p>
    <w:p w14:paraId="72451B14" w14:textId="77777777" w:rsidR="00585BDA" w:rsidRDefault="00585BDA" w:rsidP="00585BDA">
      <w:pPr>
        <w:pStyle w:val="Heading2"/>
      </w:pPr>
      <w:r>
        <w:t>English</w:t>
      </w:r>
    </w:p>
    <w:p w14:paraId="602CBFB5" w14:textId="77777777" w:rsidR="00585BDA" w:rsidRDefault="00585BDA" w:rsidP="00585BDA">
      <w:pPr>
        <w:pStyle w:val="NormalWeb"/>
      </w:pPr>
      <w:r>
        <w:lastRenderedPageBreak/>
        <w:t>Object managed by Spring container.</w:t>
      </w:r>
    </w:p>
    <w:p w14:paraId="2FC35CE5" w14:textId="77777777" w:rsidR="00585BDA" w:rsidRDefault="00585BDA" w:rsidP="00585BDA">
      <w:pPr>
        <w:pStyle w:val="Heading3"/>
      </w:pPr>
      <w:r>
        <w:t>Example</w:t>
      </w:r>
    </w:p>
    <w:p w14:paraId="74CF845F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14:paraId="58161FC7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class Employee {</w:t>
      </w:r>
    </w:p>
    <w:p w14:paraId="63CE0B74" w14:textId="77777777" w:rsidR="00585BDA" w:rsidRDefault="00585BDA" w:rsidP="00585BDA">
      <w:pPr>
        <w:pStyle w:val="HTMLPreformatted"/>
        <w:rPr>
          <w:rStyle w:val="HTMLCode"/>
        </w:rPr>
      </w:pPr>
    </w:p>
    <w:p w14:paraId="729A4C23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467C33E" w14:textId="77777777" w:rsidR="00585BDA" w:rsidRDefault="00585BDA" w:rsidP="00585BDA">
      <w:pPr>
        <w:pStyle w:val="Heading3"/>
      </w:pPr>
      <w:r>
        <w:t>Lifecycle</w:t>
      </w:r>
    </w:p>
    <w:p w14:paraId="3BB9E3FC" w14:textId="77777777" w:rsidR="00585BDA" w:rsidRDefault="00585BDA" w:rsidP="003003E2">
      <w:pPr>
        <w:pStyle w:val="NormalWeb"/>
        <w:numPr>
          <w:ilvl w:val="0"/>
          <w:numId w:val="760"/>
        </w:numPr>
      </w:pPr>
      <w:r>
        <w:t>Creation</w:t>
      </w:r>
    </w:p>
    <w:p w14:paraId="656C18CE" w14:textId="77777777" w:rsidR="00585BDA" w:rsidRDefault="00585BDA" w:rsidP="003003E2">
      <w:pPr>
        <w:pStyle w:val="NormalWeb"/>
        <w:numPr>
          <w:ilvl w:val="0"/>
          <w:numId w:val="760"/>
        </w:numPr>
      </w:pPr>
      <w:r>
        <w:t>Initialization</w:t>
      </w:r>
    </w:p>
    <w:p w14:paraId="7F008401" w14:textId="77777777" w:rsidR="00585BDA" w:rsidRDefault="00585BDA" w:rsidP="003003E2">
      <w:pPr>
        <w:pStyle w:val="NormalWeb"/>
        <w:numPr>
          <w:ilvl w:val="0"/>
          <w:numId w:val="760"/>
        </w:numPr>
      </w:pPr>
      <w:r>
        <w:t>Destruction</w:t>
      </w:r>
    </w:p>
    <w:p w14:paraId="51D50D27" w14:textId="77777777" w:rsidR="00585BDA" w:rsidRDefault="00585BDA" w:rsidP="00585BDA">
      <w:pPr>
        <w:pStyle w:val="Heading3"/>
      </w:pPr>
      <w:r>
        <w:t>Important Point</w:t>
      </w:r>
    </w:p>
    <w:p w14:paraId="7566757E" w14:textId="77777777" w:rsidR="00585BDA" w:rsidRDefault="00585BDA" w:rsidP="00585BDA">
      <w:pPr>
        <w:pStyle w:val="NormalWeb"/>
      </w:pPr>
      <w:r>
        <w:t>Everything in Spring revolves around beans.</w:t>
      </w:r>
    </w:p>
    <w:p w14:paraId="76B66B4A" w14:textId="77777777" w:rsidR="00585BDA" w:rsidRDefault="00585BDA" w:rsidP="00585BDA">
      <w:r>
        <w:pict w14:anchorId="009268CC">
          <v:rect id="_x0000_i3468" style="width:0;height:1.5pt" o:hralign="center" o:hrstd="t" o:hr="t" fillcolor="#a0a0a0" stroked="f"/>
        </w:pict>
      </w:r>
    </w:p>
    <w:p w14:paraId="4F3EF449" w14:textId="77777777" w:rsidR="00585BDA" w:rsidRDefault="00585BDA" w:rsidP="00585BDA">
      <w:pPr>
        <w:pStyle w:val="Heading2"/>
      </w:pPr>
      <w:r>
        <w:t>Marathi</w:t>
      </w:r>
    </w:p>
    <w:p w14:paraId="3D2E7ED8" w14:textId="77777777" w:rsidR="00585BDA" w:rsidRDefault="00585BDA" w:rsidP="00585BDA">
      <w:pPr>
        <w:pStyle w:val="NormalWeb"/>
      </w:pPr>
      <w:r>
        <w:t xml:space="preserve">Spring container manage </w:t>
      </w:r>
      <w:r>
        <w:rPr>
          <w:rFonts w:ascii="Nirmala UI" w:hAnsi="Nirmala UI" w:cs="Nirmala UI"/>
        </w:rPr>
        <w:t>करणारा</w:t>
      </w:r>
      <w:r>
        <w:t xml:space="preserve"> object </w:t>
      </w:r>
      <w:r>
        <w:rPr>
          <w:rFonts w:ascii="Nirmala UI" w:hAnsi="Nirmala UI" w:cs="Nirmala UI"/>
        </w:rPr>
        <w:t>म्हणजे</w:t>
      </w:r>
      <w:r>
        <w:t xml:space="preserve"> Spring Bean.</w:t>
      </w:r>
    </w:p>
    <w:p w14:paraId="3BC4F4A5" w14:textId="77777777" w:rsidR="00585BDA" w:rsidRDefault="00585BDA" w:rsidP="00585BDA">
      <w:r>
        <w:pict w14:anchorId="0BCAF7B6">
          <v:rect id="_x0000_i3469" style="width:0;height:1.5pt" o:hralign="center" o:hrstd="t" o:hr="t" fillcolor="#a0a0a0" stroked="f"/>
        </w:pict>
      </w:r>
    </w:p>
    <w:p w14:paraId="0DEA1F0F" w14:textId="77777777" w:rsidR="00585BDA" w:rsidRDefault="00585BDA" w:rsidP="00585BDA">
      <w:pPr>
        <w:pStyle w:val="Heading1"/>
      </w:pPr>
      <w:r>
        <w:t>9. What is bean scope in Spring?</w:t>
      </w:r>
    </w:p>
    <w:p w14:paraId="69B63001" w14:textId="77777777" w:rsidR="00585BDA" w:rsidRDefault="00585BDA" w:rsidP="00585BDA">
      <w:pPr>
        <w:pStyle w:val="Heading2"/>
      </w:pPr>
      <w:r>
        <w:t>English</w:t>
      </w:r>
    </w:p>
    <w:p w14:paraId="0D5C80FD" w14:textId="77777777" w:rsidR="00585BDA" w:rsidRDefault="00585BDA" w:rsidP="00585BDA">
      <w:pPr>
        <w:pStyle w:val="NormalWeb"/>
      </w:pPr>
      <w:r>
        <w:t>Defines bean lifecycle and visibility.</w:t>
      </w:r>
    </w:p>
    <w:p w14:paraId="30CD2F98" w14:textId="77777777" w:rsidR="00585BDA" w:rsidRDefault="00585BDA" w:rsidP="00585BDA">
      <w:pPr>
        <w:pStyle w:val="Heading3"/>
      </w:pPr>
      <w:r>
        <w:t>Common Scopes</w:t>
      </w:r>
    </w:p>
    <w:p w14:paraId="4AA7B136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singleton</w:t>
      </w:r>
    </w:p>
    <w:p w14:paraId="1E463A0A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prototype</w:t>
      </w:r>
    </w:p>
    <w:p w14:paraId="072D47CF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request</w:t>
      </w:r>
    </w:p>
    <w:p w14:paraId="6F28902F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session</w:t>
      </w:r>
    </w:p>
    <w:p w14:paraId="02305FED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application</w:t>
      </w:r>
    </w:p>
    <w:p w14:paraId="14DCBC86" w14:textId="77777777" w:rsidR="00585BDA" w:rsidRDefault="00585BDA" w:rsidP="00585BDA">
      <w:pPr>
        <w:pStyle w:val="Heading3"/>
      </w:pPr>
      <w:r>
        <w:lastRenderedPageBreak/>
        <w:t>Default Scope</w:t>
      </w:r>
    </w:p>
    <w:p w14:paraId="733927B6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singleton</w:t>
      </w:r>
    </w:p>
    <w:p w14:paraId="72B56973" w14:textId="77777777" w:rsidR="00585BDA" w:rsidRDefault="00585BDA" w:rsidP="00585BDA">
      <w:pPr>
        <w:pStyle w:val="Heading3"/>
      </w:pPr>
      <w:r>
        <w:t>Important Point</w:t>
      </w:r>
    </w:p>
    <w:p w14:paraId="349B5631" w14:textId="77777777" w:rsidR="00585BDA" w:rsidRDefault="00585BDA" w:rsidP="00585BDA">
      <w:pPr>
        <w:pStyle w:val="NormalWeb"/>
      </w:pPr>
      <w:r>
        <w:t>Controls bean instance creation.</w:t>
      </w:r>
    </w:p>
    <w:p w14:paraId="4646618E" w14:textId="77777777" w:rsidR="00585BDA" w:rsidRDefault="00585BDA" w:rsidP="00585BDA">
      <w:r>
        <w:pict w14:anchorId="048DAAEF">
          <v:rect id="_x0000_i3470" style="width:0;height:1.5pt" o:hralign="center" o:hrstd="t" o:hr="t" fillcolor="#a0a0a0" stroked="f"/>
        </w:pict>
      </w:r>
    </w:p>
    <w:p w14:paraId="15195091" w14:textId="77777777" w:rsidR="00585BDA" w:rsidRDefault="00585BDA" w:rsidP="00585BDA">
      <w:pPr>
        <w:pStyle w:val="Heading2"/>
      </w:pPr>
      <w:r>
        <w:t>Marathi</w:t>
      </w:r>
    </w:p>
    <w:p w14:paraId="07348533" w14:textId="77777777" w:rsidR="00585BDA" w:rsidRDefault="00585BDA" w:rsidP="00585BDA">
      <w:pPr>
        <w:pStyle w:val="NormalWeb"/>
      </w:pPr>
      <w:r>
        <w:t xml:space="preserve">Bean </w:t>
      </w:r>
      <w:r>
        <w:rPr>
          <w:rFonts w:ascii="Nirmala UI" w:hAnsi="Nirmala UI" w:cs="Nirmala UI"/>
        </w:rPr>
        <w:t>किती</w:t>
      </w:r>
      <w:r>
        <w:t xml:space="preserve"> instances </w:t>
      </w:r>
      <w:r>
        <w:rPr>
          <w:rFonts w:ascii="Nirmala UI" w:hAnsi="Nirmala UI" w:cs="Nirmala UI"/>
        </w:rPr>
        <w:t>तयार</w:t>
      </w:r>
      <w:r>
        <w:t xml:space="preserve"> </w:t>
      </w:r>
      <w:r>
        <w:rPr>
          <w:rFonts w:ascii="Nirmala UI" w:hAnsi="Nirmala UI" w:cs="Nirmala UI"/>
        </w:rPr>
        <w:t>होणार</w:t>
      </w:r>
      <w:r>
        <w:t xml:space="preserve"> </w:t>
      </w:r>
      <w:r>
        <w:rPr>
          <w:rFonts w:ascii="Nirmala UI" w:hAnsi="Nirmala UI" w:cs="Nirmala UI"/>
        </w:rPr>
        <w:t>हे</w:t>
      </w:r>
      <w:r>
        <w:t xml:space="preserve"> define </w:t>
      </w:r>
      <w:r>
        <w:rPr>
          <w:rFonts w:ascii="Nirmala UI" w:hAnsi="Nirmala UI" w:cs="Nirmala UI"/>
        </w:rPr>
        <w:t>करणारी</w:t>
      </w:r>
      <w:r>
        <w:t xml:space="preserve"> concept </w:t>
      </w:r>
      <w:r>
        <w:rPr>
          <w:rFonts w:ascii="Nirmala UI" w:hAnsi="Nirmala UI" w:cs="Nirmala UI"/>
        </w:rPr>
        <w:t>म्हणजे</w:t>
      </w:r>
      <w:r>
        <w:t xml:space="preserve"> bean scope.</w:t>
      </w:r>
    </w:p>
    <w:p w14:paraId="04E6A3B0" w14:textId="77777777" w:rsidR="00585BDA" w:rsidRDefault="00585BDA" w:rsidP="00585BDA">
      <w:r>
        <w:pict w14:anchorId="49E33913">
          <v:rect id="_x0000_i3471" style="width:0;height:1.5pt" o:hralign="center" o:hrstd="t" o:hr="t" fillcolor="#a0a0a0" stroked="f"/>
        </w:pict>
      </w:r>
    </w:p>
    <w:p w14:paraId="1F224638" w14:textId="77777777" w:rsidR="00585BDA" w:rsidRDefault="00585BDA" w:rsidP="00585BDA">
      <w:pPr>
        <w:pStyle w:val="Heading1"/>
      </w:pPr>
      <w:r>
        <w:t>10. Difference between singleton and prototype scope?</w:t>
      </w:r>
    </w:p>
    <w:p w14:paraId="00EC9D6D" w14:textId="77777777" w:rsidR="00585BDA" w:rsidRDefault="00585BDA" w:rsidP="00585BDA">
      <w:pPr>
        <w:pStyle w:val="Heading2"/>
      </w:pPr>
      <w: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2375"/>
      </w:tblGrid>
      <w:tr w:rsidR="00585BDA" w14:paraId="5654A413" w14:textId="77777777" w:rsidTr="00585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0123A" w14:textId="77777777" w:rsidR="00585BDA" w:rsidRDefault="00585B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50A7F451" w14:textId="77777777" w:rsidR="00585BDA" w:rsidRDefault="00585B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Prototype</w:t>
            </w:r>
          </w:p>
        </w:tc>
      </w:tr>
      <w:tr w:rsidR="00585BDA" w14:paraId="31AE767B" w14:textId="77777777" w:rsidTr="00585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4A91" w14:textId="77777777" w:rsidR="00585BDA" w:rsidRDefault="00585BDA">
            <w:pPr>
              <w:rPr>
                <w:sz w:val="24"/>
                <w:szCs w:val="24"/>
              </w:rPr>
            </w:pPr>
            <w:r>
              <w:t>One object per container</w:t>
            </w:r>
          </w:p>
        </w:tc>
        <w:tc>
          <w:tcPr>
            <w:tcW w:w="0" w:type="auto"/>
            <w:vAlign w:val="center"/>
            <w:hideMark/>
          </w:tcPr>
          <w:p w14:paraId="66645219" w14:textId="77777777" w:rsidR="00585BDA" w:rsidRDefault="00585BDA">
            <w:pPr>
              <w:rPr>
                <w:sz w:val="24"/>
                <w:szCs w:val="24"/>
              </w:rPr>
            </w:pPr>
            <w:r>
              <w:t>New object every request</w:t>
            </w:r>
          </w:p>
        </w:tc>
      </w:tr>
      <w:tr w:rsidR="00585BDA" w14:paraId="012F4F23" w14:textId="77777777" w:rsidTr="00585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407A8" w14:textId="77777777" w:rsidR="00585BDA" w:rsidRDefault="00585BDA">
            <w:pPr>
              <w:rPr>
                <w:sz w:val="24"/>
                <w:szCs w:val="24"/>
              </w:rPr>
            </w:pPr>
            <w:r>
              <w:t>Default scope</w:t>
            </w:r>
          </w:p>
        </w:tc>
        <w:tc>
          <w:tcPr>
            <w:tcW w:w="0" w:type="auto"/>
            <w:vAlign w:val="center"/>
            <w:hideMark/>
          </w:tcPr>
          <w:p w14:paraId="6EA669A2" w14:textId="77777777" w:rsidR="00585BDA" w:rsidRDefault="00585BDA">
            <w:pPr>
              <w:rPr>
                <w:sz w:val="24"/>
                <w:szCs w:val="24"/>
              </w:rPr>
            </w:pPr>
            <w:r>
              <w:t>Non-default</w:t>
            </w:r>
          </w:p>
        </w:tc>
      </w:tr>
      <w:tr w:rsidR="00585BDA" w14:paraId="1544CF00" w14:textId="77777777" w:rsidTr="00585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98C1" w14:textId="77777777" w:rsidR="00585BDA" w:rsidRDefault="00585BDA">
            <w:pPr>
              <w:rPr>
                <w:sz w:val="24"/>
                <w:szCs w:val="24"/>
              </w:rPr>
            </w:pPr>
            <w:r>
              <w:t>Shared instance</w:t>
            </w:r>
          </w:p>
        </w:tc>
        <w:tc>
          <w:tcPr>
            <w:tcW w:w="0" w:type="auto"/>
            <w:vAlign w:val="center"/>
            <w:hideMark/>
          </w:tcPr>
          <w:p w14:paraId="651FEFF1" w14:textId="77777777" w:rsidR="00585BDA" w:rsidRDefault="00585BDA">
            <w:pPr>
              <w:rPr>
                <w:sz w:val="24"/>
                <w:szCs w:val="24"/>
              </w:rPr>
            </w:pPr>
            <w:r>
              <w:t>Multiple instances</w:t>
            </w:r>
          </w:p>
        </w:tc>
      </w:tr>
    </w:tbl>
    <w:p w14:paraId="0BC5F816" w14:textId="77777777" w:rsidR="00585BDA" w:rsidRDefault="00585BDA" w:rsidP="00585BDA">
      <w:pPr>
        <w:pStyle w:val="Heading3"/>
      </w:pPr>
      <w:r>
        <w:t>Example</w:t>
      </w:r>
    </w:p>
    <w:p w14:paraId="44CB299A" w14:textId="77777777" w:rsidR="00585BDA" w:rsidRDefault="00585BDA" w:rsidP="00585BDA">
      <w:pPr>
        <w:pStyle w:val="HTMLPreformatted"/>
        <w:rPr>
          <w:rStyle w:val="HTMLCode"/>
        </w:rPr>
      </w:pPr>
      <w:r>
        <w:rPr>
          <w:rStyle w:val="HTMLCode"/>
        </w:rPr>
        <w:t>@Scope("prototype")</w:t>
      </w:r>
    </w:p>
    <w:p w14:paraId="4107C8F8" w14:textId="77777777" w:rsidR="00585BDA" w:rsidRDefault="00585BDA" w:rsidP="00585BDA">
      <w:pPr>
        <w:pStyle w:val="Heading3"/>
      </w:pPr>
      <w:r>
        <w:t>Important Point</w:t>
      </w:r>
    </w:p>
    <w:p w14:paraId="62B5ABA2" w14:textId="77777777" w:rsidR="00585BDA" w:rsidRDefault="00585BDA" w:rsidP="00585BDA">
      <w:pPr>
        <w:pStyle w:val="NormalWeb"/>
      </w:pPr>
      <w:r>
        <w:t>Singleton most commonly used.</w:t>
      </w:r>
    </w:p>
    <w:p w14:paraId="6E864203" w14:textId="77777777" w:rsidR="00585BDA" w:rsidRDefault="00585BDA" w:rsidP="00585BDA">
      <w:r>
        <w:lastRenderedPageBreak/>
        <w:pict w14:anchorId="2D117079">
          <v:rect id="_x0000_i3472" style="width:0;height:1.5pt" o:hralign="center" o:hrstd="t" o:hr="t" fillcolor="#a0a0a0" stroked="f"/>
        </w:pict>
      </w:r>
    </w:p>
    <w:p w14:paraId="2F9F56F7" w14:textId="77777777" w:rsidR="00585BDA" w:rsidRDefault="00585BDA" w:rsidP="00585BDA">
      <w:pPr>
        <w:pStyle w:val="Heading2"/>
      </w:pPr>
      <w: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1526"/>
      </w:tblGrid>
      <w:tr w:rsidR="00585BDA" w14:paraId="01EF0389" w14:textId="77777777" w:rsidTr="00585BD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80E89" w14:textId="77777777" w:rsidR="00585BDA" w:rsidRDefault="00585B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14:paraId="11B25837" w14:textId="77777777" w:rsidR="00585BDA" w:rsidRDefault="00585BD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Prototype</w:t>
            </w:r>
          </w:p>
        </w:tc>
      </w:tr>
      <w:tr w:rsidR="00585BDA" w14:paraId="69675073" w14:textId="77777777" w:rsidTr="00585BD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522C" w14:textId="77777777" w:rsidR="00585BDA" w:rsidRDefault="00585BDA">
            <w:pPr>
              <w:rPr>
                <w:sz w:val="24"/>
                <w:szCs w:val="24"/>
              </w:rPr>
            </w:pPr>
            <w:r>
              <w:t>Single object</w:t>
            </w:r>
          </w:p>
        </w:tc>
        <w:tc>
          <w:tcPr>
            <w:tcW w:w="0" w:type="auto"/>
            <w:vAlign w:val="center"/>
            <w:hideMark/>
          </w:tcPr>
          <w:p w14:paraId="1BC82CB1" w14:textId="77777777" w:rsidR="00585BDA" w:rsidRDefault="00585BDA">
            <w:pPr>
              <w:rPr>
                <w:sz w:val="24"/>
                <w:szCs w:val="24"/>
              </w:rPr>
            </w:pPr>
            <w:r>
              <w:t>Multiple objects</w:t>
            </w:r>
          </w:p>
        </w:tc>
      </w:tr>
    </w:tbl>
    <w:p w14:paraId="3B8636ED" w14:textId="77777777" w:rsidR="00585BDA" w:rsidRDefault="00585BDA" w:rsidP="00585BDA">
      <w:r>
        <w:pict w14:anchorId="11149698">
          <v:rect id="_x0000_i3473" style="width:0;height:1.5pt" o:hralign="center" o:hrstd="t" o:hr="t" fillcolor="#a0a0a0" stroked="f"/>
        </w:pict>
      </w:r>
    </w:p>
    <w:p w14:paraId="26F5F233" w14:textId="77777777" w:rsidR="00585BDA" w:rsidRDefault="00585BDA" w:rsidP="00585BDA">
      <w:pPr>
        <w:pStyle w:val="Heading1"/>
      </w:pPr>
      <w:r>
        <w:t>✅ Spring Core → 10/250 COMPLETED</w:t>
      </w:r>
    </w:p>
    <w:p w14:paraId="0D3F6623" w14:textId="77777777" w:rsidR="00BF150C" w:rsidRDefault="00BF150C" w:rsidP="00BF150C">
      <w:pPr>
        <w:pStyle w:val="Heading1"/>
      </w:pPr>
      <w:r>
        <w:t>Spring Core (11–20)</w:t>
      </w:r>
    </w:p>
    <w:p w14:paraId="543E031D" w14:textId="77777777" w:rsidR="00BF150C" w:rsidRDefault="00BF150C" w:rsidP="00BF150C">
      <w:r>
        <w:pict w14:anchorId="12C9EA8B">
          <v:rect id="_x0000_i3474" style="width:0;height:1.5pt" o:hralign="center" o:hrstd="t" o:hr="t" fillcolor="#a0a0a0" stroked="f"/>
        </w:pict>
      </w:r>
    </w:p>
    <w:p w14:paraId="6A0A446D" w14:textId="77777777" w:rsidR="00BF150C" w:rsidRDefault="00BF150C" w:rsidP="00BF150C">
      <w:pPr>
        <w:pStyle w:val="Heading1"/>
      </w:pPr>
      <w:r>
        <w:t>11. What is constructor injection?</w:t>
      </w:r>
    </w:p>
    <w:p w14:paraId="26F00216" w14:textId="77777777" w:rsidR="00BF150C" w:rsidRDefault="00BF150C" w:rsidP="00BF150C">
      <w:pPr>
        <w:pStyle w:val="Heading2"/>
      </w:pPr>
      <w:r>
        <w:t>English</w:t>
      </w:r>
    </w:p>
    <w:p w14:paraId="608CBC77" w14:textId="77777777" w:rsidR="00BF150C" w:rsidRDefault="00BF150C" w:rsidP="00BF150C">
      <w:pPr>
        <w:pStyle w:val="NormalWeb"/>
      </w:pPr>
      <w:r>
        <w:t>Dependencies injected through constructor.</w:t>
      </w:r>
    </w:p>
    <w:p w14:paraId="1226FD18" w14:textId="77777777" w:rsidR="00BF150C" w:rsidRDefault="00BF150C" w:rsidP="00BF150C">
      <w:pPr>
        <w:pStyle w:val="Heading3"/>
      </w:pPr>
      <w:r>
        <w:t>Example</w:t>
      </w:r>
    </w:p>
    <w:p w14:paraId="7CC84FB7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14:paraId="2BA7230E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class A {</w:t>
      </w:r>
    </w:p>
    <w:p w14:paraId="45F8A86D" w14:textId="77777777" w:rsidR="00BF150C" w:rsidRDefault="00BF150C" w:rsidP="00BF150C">
      <w:pPr>
        <w:pStyle w:val="HTMLPreformatted"/>
        <w:rPr>
          <w:rStyle w:val="HTMLCode"/>
        </w:rPr>
      </w:pPr>
    </w:p>
    <w:p w14:paraId="6F623D5A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 xml:space="preserve">    private final B b;</w:t>
      </w:r>
    </w:p>
    <w:p w14:paraId="26D8AB25" w14:textId="77777777" w:rsidR="00BF150C" w:rsidRDefault="00BF150C" w:rsidP="00BF150C">
      <w:pPr>
        <w:pStyle w:val="HTMLPreformatted"/>
        <w:rPr>
          <w:rStyle w:val="HTMLCode"/>
        </w:rPr>
      </w:pPr>
    </w:p>
    <w:p w14:paraId="612A713F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 xml:space="preserve">    A(B b) {</w:t>
      </w:r>
    </w:p>
    <w:p w14:paraId="344770AE" w14:textId="77777777" w:rsidR="00BF150C" w:rsidRDefault="00BF150C" w:rsidP="00BF150C">
      <w:pPr>
        <w:pStyle w:val="HTMLPreformatted"/>
        <w:rPr>
          <w:rStyle w:val="HTMLCode"/>
        </w:rPr>
      </w:pPr>
    </w:p>
    <w:p w14:paraId="33BA812D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this.b = b;</w:t>
      </w:r>
    </w:p>
    <w:p w14:paraId="14FA7D82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14:paraId="68AD95C1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656E96C" w14:textId="77777777" w:rsidR="00BF150C" w:rsidRDefault="00BF150C" w:rsidP="00BF150C">
      <w:pPr>
        <w:pStyle w:val="Heading3"/>
      </w:pPr>
      <w:r>
        <w:lastRenderedPageBreak/>
        <w:t>Benefits</w:t>
      </w:r>
    </w:p>
    <w:p w14:paraId="2F45CC0C" w14:textId="77777777" w:rsidR="00BF150C" w:rsidRDefault="00BF150C" w:rsidP="003003E2">
      <w:pPr>
        <w:pStyle w:val="NormalWeb"/>
        <w:numPr>
          <w:ilvl w:val="0"/>
          <w:numId w:val="761"/>
        </w:numPr>
      </w:pPr>
      <w:r>
        <w:t>Immutable dependencies</w:t>
      </w:r>
    </w:p>
    <w:p w14:paraId="23B1ACD9" w14:textId="77777777" w:rsidR="00BF150C" w:rsidRDefault="00BF150C" w:rsidP="003003E2">
      <w:pPr>
        <w:pStyle w:val="NormalWeb"/>
        <w:numPr>
          <w:ilvl w:val="0"/>
          <w:numId w:val="761"/>
        </w:numPr>
      </w:pPr>
      <w:r>
        <w:t>Easier testing</w:t>
      </w:r>
    </w:p>
    <w:p w14:paraId="7240B50E" w14:textId="77777777" w:rsidR="00BF150C" w:rsidRDefault="00BF150C" w:rsidP="00BF150C">
      <w:pPr>
        <w:pStyle w:val="Heading3"/>
      </w:pPr>
      <w:r>
        <w:t>Important Point</w:t>
      </w:r>
    </w:p>
    <w:p w14:paraId="376ECB14" w14:textId="77777777" w:rsidR="00BF150C" w:rsidRDefault="00BF150C" w:rsidP="00BF150C">
      <w:pPr>
        <w:pStyle w:val="NormalWeb"/>
      </w:pPr>
      <w:r>
        <w:t>Recommended injection type.</w:t>
      </w:r>
    </w:p>
    <w:p w14:paraId="307194CF" w14:textId="77777777" w:rsidR="00BF150C" w:rsidRDefault="00BF150C" w:rsidP="00BF150C">
      <w:r>
        <w:pict w14:anchorId="67379463">
          <v:rect id="_x0000_i3475" style="width:0;height:1.5pt" o:hralign="center" o:hrstd="t" o:hr="t" fillcolor="#a0a0a0" stroked="f"/>
        </w:pict>
      </w:r>
    </w:p>
    <w:p w14:paraId="10669B2D" w14:textId="77777777" w:rsidR="00BF150C" w:rsidRDefault="00BF150C" w:rsidP="00BF150C">
      <w:pPr>
        <w:pStyle w:val="Heading2"/>
      </w:pPr>
      <w:r>
        <w:t>Marathi</w:t>
      </w:r>
    </w:p>
    <w:p w14:paraId="4B5BB5E2" w14:textId="77777777" w:rsidR="00BF150C" w:rsidRDefault="00BF150C" w:rsidP="00BF150C">
      <w:pPr>
        <w:pStyle w:val="NormalWeb"/>
      </w:pPr>
      <w:r>
        <w:t xml:space="preserve">Constructor </w:t>
      </w:r>
      <w:r>
        <w:rPr>
          <w:rFonts w:ascii="Nirmala UI" w:hAnsi="Nirmala UI" w:cs="Nirmala UI"/>
        </w:rPr>
        <w:t>मधून</w:t>
      </w:r>
      <w:r>
        <w:t xml:space="preserve"> dependency inject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constructor injection.</w:t>
      </w:r>
    </w:p>
    <w:p w14:paraId="185D8335" w14:textId="77777777" w:rsidR="00BF150C" w:rsidRDefault="00BF150C" w:rsidP="00BF150C">
      <w:r>
        <w:pict w14:anchorId="5A447527">
          <v:rect id="_x0000_i3476" style="width:0;height:1.5pt" o:hralign="center" o:hrstd="t" o:hr="t" fillcolor="#a0a0a0" stroked="f"/>
        </w:pict>
      </w:r>
    </w:p>
    <w:p w14:paraId="567F5581" w14:textId="77777777" w:rsidR="00BF150C" w:rsidRDefault="00BF150C" w:rsidP="00BF150C">
      <w:pPr>
        <w:pStyle w:val="Heading1"/>
      </w:pPr>
      <w:r>
        <w:t>12. What is setter injection?</w:t>
      </w:r>
    </w:p>
    <w:p w14:paraId="6E001A1D" w14:textId="77777777" w:rsidR="00BF150C" w:rsidRDefault="00BF150C" w:rsidP="00BF150C">
      <w:pPr>
        <w:pStyle w:val="Heading2"/>
      </w:pPr>
      <w:r>
        <w:t>English</w:t>
      </w:r>
    </w:p>
    <w:p w14:paraId="14F6CC17" w14:textId="77777777" w:rsidR="00BF150C" w:rsidRDefault="00BF150C" w:rsidP="00BF150C">
      <w:pPr>
        <w:pStyle w:val="NormalWeb"/>
      </w:pPr>
      <w:r>
        <w:t>Dependencies injected using setter methods.</w:t>
      </w:r>
    </w:p>
    <w:p w14:paraId="5B004414" w14:textId="77777777" w:rsidR="00BF150C" w:rsidRDefault="00BF150C" w:rsidP="00BF150C">
      <w:pPr>
        <w:pStyle w:val="Heading3"/>
      </w:pPr>
      <w:r>
        <w:t>Example</w:t>
      </w:r>
    </w:p>
    <w:p w14:paraId="3440962C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setB(B b)</w:t>
      </w:r>
    </w:p>
    <w:p w14:paraId="2CCDE6D5" w14:textId="77777777" w:rsidR="00BF150C" w:rsidRDefault="00BF150C" w:rsidP="00BF150C">
      <w:pPr>
        <w:pStyle w:val="Heading3"/>
      </w:pPr>
      <w:r>
        <w:t>Benefits</w:t>
      </w:r>
    </w:p>
    <w:p w14:paraId="721D52D7" w14:textId="77777777" w:rsidR="00BF150C" w:rsidRDefault="00BF150C" w:rsidP="003003E2">
      <w:pPr>
        <w:pStyle w:val="NormalWeb"/>
        <w:numPr>
          <w:ilvl w:val="0"/>
          <w:numId w:val="762"/>
        </w:numPr>
      </w:pPr>
      <w:r>
        <w:t>Optional dependencies possible</w:t>
      </w:r>
    </w:p>
    <w:p w14:paraId="69FFFDA9" w14:textId="77777777" w:rsidR="00BF150C" w:rsidRDefault="00BF150C" w:rsidP="00BF150C">
      <w:pPr>
        <w:pStyle w:val="Heading3"/>
      </w:pPr>
      <w:r>
        <w:t>Problems</w:t>
      </w:r>
    </w:p>
    <w:p w14:paraId="1CB32A77" w14:textId="77777777" w:rsidR="00BF150C" w:rsidRDefault="00BF150C" w:rsidP="003003E2">
      <w:pPr>
        <w:pStyle w:val="NormalWeb"/>
        <w:numPr>
          <w:ilvl w:val="0"/>
          <w:numId w:val="763"/>
        </w:numPr>
      </w:pPr>
      <w:r>
        <w:t>Mutable objects</w:t>
      </w:r>
    </w:p>
    <w:p w14:paraId="2070EA8E" w14:textId="77777777" w:rsidR="00BF150C" w:rsidRDefault="00BF150C" w:rsidP="003003E2">
      <w:pPr>
        <w:pStyle w:val="NormalWeb"/>
        <w:numPr>
          <w:ilvl w:val="0"/>
          <w:numId w:val="763"/>
        </w:numPr>
      </w:pPr>
      <w:r>
        <w:t>Null possibility</w:t>
      </w:r>
    </w:p>
    <w:p w14:paraId="26E2FC77" w14:textId="77777777" w:rsidR="00BF150C" w:rsidRDefault="00BF150C" w:rsidP="00BF150C">
      <w:pPr>
        <w:pStyle w:val="Heading3"/>
      </w:pPr>
      <w:r>
        <w:lastRenderedPageBreak/>
        <w:t>Important Point</w:t>
      </w:r>
    </w:p>
    <w:p w14:paraId="6CFC2184" w14:textId="77777777" w:rsidR="00BF150C" w:rsidRDefault="00BF150C" w:rsidP="00BF150C">
      <w:pPr>
        <w:pStyle w:val="NormalWeb"/>
      </w:pPr>
      <w:r>
        <w:t>Less preferred than constructor injection.</w:t>
      </w:r>
    </w:p>
    <w:p w14:paraId="1F9EBF50" w14:textId="77777777" w:rsidR="00BF150C" w:rsidRDefault="00BF150C" w:rsidP="00BF150C">
      <w:r>
        <w:pict w14:anchorId="0F4F352F">
          <v:rect id="_x0000_i3477" style="width:0;height:1.5pt" o:hralign="center" o:hrstd="t" o:hr="t" fillcolor="#a0a0a0" stroked="f"/>
        </w:pict>
      </w:r>
    </w:p>
    <w:p w14:paraId="281E2B5E" w14:textId="77777777" w:rsidR="00BF150C" w:rsidRDefault="00BF150C" w:rsidP="00BF150C">
      <w:pPr>
        <w:pStyle w:val="Heading2"/>
      </w:pPr>
      <w:r>
        <w:t>Marathi</w:t>
      </w:r>
    </w:p>
    <w:p w14:paraId="28727DAE" w14:textId="77777777" w:rsidR="00BF150C" w:rsidRDefault="00BF150C" w:rsidP="00BF150C">
      <w:pPr>
        <w:pStyle w:val="NormalWeb"/>
      </w:pPr>
      <w:r>
        <w:t xml:space="preserve">Setter method </w:t>
      </w:r>
      <w:r>
        <w:rPr>
          <w:rFonts w:ascii="Nirmala UI" w:hAnsi="Nirmala UI" w:cs="Nirmala UI"/>
        </w:rPr>
        <w:t>वापरून</w:t>
      </w:r>
      <w:r>
        <w:t xml:space="preserve"> dependency inject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setter injection.</w:t>
      </w:r>
    </w:p>
    <w:p w14:paraId="4B4C4F75" w14:textId="77777777" w:rsidR="00BF150C" w:rsidRDefault="00BF150C" w:rsidP="00BF150C">
      <w:r>
        <w:pict w14:anchorId="6CB801A5">
          <v:rect id="_x0000_i3478" style="width:0;height:1.5pt" o:hralign="center" o:hrstd="t" o:hr="t" fillcolor="#a0a0a0" stroked="f"/>
        </w:pict>
      </w:r>
    </w:p>
    <w:p w14:paraId="49910DC6" w14:textId="77777777" w:rsidR="00BF150C" w:rsidRDefault="00BF150C" w:rsidP="00BF150C">
      <w:pPr>
        <w:pStyle w:val="Heading1"/>
      </w:pPr>
      <w:r>
        <w:t>13. What is field injection?</w:t>
      </w:r>
    </w:p>
    <w:p w14:paraId="5CCA4FB3" w14:textId="77777777" w:rsidR="00BF150C" w:rsidRDefault="00BF150C" w:rsidP="00BF150C">
      <w:pPr>
        <w:pStyle w:val="Heading2"/>
      </w:pPr>
      <w:r>
        <w:t>English</w:t>
      </w:r>
    </w:p>
    <w:p w14:paraId="58608002" w14:textId="77777777" w:rsidR="00BF150C" w:rsidRDefault="00BF150C" w:rsidP="00BF150C">
      <w:pPr>
        <w:pStyle w:val="NormalWeb"/>
      </w:pPr>
      <w:r>
        <w:t>Dependency injected directly into field.</w:t>
      </w:r>
    </w:p>
    <w:p w14:paraId="091BC1D8" w14:textId="77777777" w:rsidR="00BF150C" w:rsidRDefault="00BF150C" w:rsidP="00BF150C">
      <w:pPr>
        <w:pStyle w:val="Heading3"/>
      </w:pPr>
      <w:r>
        <w:t>Example</w:t>
      </w:r>
    </w:p>
    <w:p w14:paraId="08E82B47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@Autowired</w:t>
      </w:r>
    </w:p>
    <w:p w14:paraId="4DD0F1EC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private B b;</w:t>
      </w:r>
    </w:p>
    <w:p w14:paraId="63DDCE3D" w14:textId="77777777" w:rsidR="00BF150C" w:rsidRDefault="00BF150C" w:rsidP="00BF150C">
      <w:pPr>
        <w:pStyle w:val="Heading3"/>
      </w:pPr>
      <w:r>
        <w:t>Problems</w:t>
      </w:r>
    </w:p>
    <w:p w14:paraId="4F3DDC64" w14:textId="77777777" w:rsidR="00BF150C" w:rsidRDefault="00BF150C" w:rsidP="003003E2">
      <w:pPr>
        <w:pStyle w:val="NormalWeb"/>
        <w:numPr>
          <w:ilvl w:val="0"/>
          <w:numId w:val="764"/>
        </w:numPr>
      </w:pPr>
      <w:r>
        <w:t>Harder testing</w:t>
      </w:r>
    </w:p>
    <w:p w14:paraId="133CC731" w14:textId="77777777" w:rsidR="00BF150C" w:rsidRDefault="00BF150C" w:rsidP="003003E2">
      <w:pPr>
        <w:pStyle w:val="NormalWeb"/>
        <w:numPr>
          <w:ilvl w:val="0"/>
          <w:numId w:val="764"/>
        </w:numPr>
      </w:pPr>
      <w:r>
        <w:t>Reflection usage</w:t>
      </w:r>
    </w:p>
    <w:p w14:paraId="1DB254A1" w14:textId="77777777" w:rsidR="00BF150C" w:rsidRDefault="00BF150C" w:rsidP="003003E2">
      <w:pPr>
        <w:pStyle w:val="NormalWeb"/>
        <w:numPr>
          <w:ilvl w:val="0"/>
          <w:numId w:val="764"/>
        </w:numPr>
      </w:pPr>
      <w:r>
        <w:t>Hidden dependencies</w:t>
      </w:r>
    </w:p>
    <w:p w14:paraId="5D65764F" w14:textId="77777777" w:rsidR="00BF150C" w:rsidRDefault="00BF150C" w:rsidP="00BF150C">
      <w:pPr>
        <w:pStyle w:val="Heading3"/>
      </w:pPr>
      <w:r>
        <w:t>Important Point</w:t>
      </w:r>
    </w:p>
    <w:p w14:paraId="18789C07" w14:textId="77777777" w:rsidR="00BF150C" w:rsidRDefault="00BF150C" w:rsidP="00BF150C">
      <w:pPr>
        <w:pStyle w:val="NormalWeb"/>
      </w:pPr>
      <w:r>
        <w:t>Avoid in production-grade applications.</w:t>
      </w:r>
    </w:p>
    <w:p w14:paraId="66067E86" w14:textId="77777777" w:rsidR="00BF150C" w:rsidRDefault="00BF150C" w:rsidP="00BF150C">
      <w:r>
        <w:pict w14:anchorId="6A241245">
          <v:rect id="_x0000_i3479" style="width:0;height:1.5pt" o:hralign="center" o:hrstd="t" o:hr="t" fillcolor="#a0a0a0" stroked="f"/>
        </w:pict>
      </w:r>
    </w:p>
    <w:p w14:paraId="2230CD8C" w14:textId="77777777" w:rsidR="00BF150C" w:rsidRDefault="00BF150C" w:rsidP="00BF150C">
      <w:pPr>
        <w:pStyle w:val="Heading2"/>
      </w:pPr>
      <w:r>
        <w:t>Marathi</w:t>
      </w:r>
    </w:p>
    <w:p w14:paraId="454A38CB" w14:textId="77777777" w:rsidR="00BF150C" w:rsidRDefault="00BF150C" w:rsidP="00BF150C">
      <w:pPr>
        <w:pStyle w:val="NormalWeb"/>
      </w:pPr>
      <w:r>
        <w:lastRenderedPageBreak/>
        <w:t xml:space="preserve">Direct field </w:t>
      </w:r>
      <w:r>
        <w:rPr>
          <w:rFonts w:ascii="Nirmala UI" w:hAnsi="Nirmala UI" w:cs="Nirmala UI"/>
        </w:rPr>
        <w:t>मध्ये</w:t>
      </w:r>
      <w:r>
        <w:t xml:space="preserve"> dependency inject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field injection.</w:t>
      </w:r>
    </w:p>
    <w:p w14:paraId="4B71A1C8" w14:textId="77777777" w:rsidR="00BF150C" w:rsidRDefault="00BF150C" w:rsidP="00BF150C">
      <w:r>
        <w:pict w14:anchorId="04DDE0AC">
          <v:rect id="_x0000_i3480" style="width:0;height:1.5pt" o:hralign="center" o:hrstd="t" o:hr="t" fillcolor="#a0a0a0" stroked="f"/>
        </w:pict>
      </w:r>
    </w:p>
    <w:p w14:paraId="61584DEC" w14:textId="77777777" w:rsidR="00BF150C" w:rsidRDefault="00BF150C" w:rsidP="00BF150C">
      <w:pPr>
        <w:pStyle w:val="Heading1"/>
      </w:pPr>
      <w:r>
        <w:t>14. Why constructor injection preferred?</w:t>
      </w:r>
    </w:p>
    <w:p w14:paraId="13B22F87" w14:textId="77777777" w:rsidR="00BF150C" w:rsidRDefault="00BF150C" w:rsidP="00BF150C">
      <w:pPr>
        <w:pStyle w:val="Heading2"/>
      </w:pPr>
      <w:r>
        <w:t>English</w:t>
      </w:r>
    </w:p>
    <w:p w14:paraId="35D60AE3" w14:textId="77777777" w:rsidR="00BF150C" w:rsidRDefault="00BF150C" w:rsidP="00BF150C">
      <w:pPr>
        <w:pStyle w:val="Heading2"/>
      </w:pPr>
      <w:r>
        <w:t>Benefits</w:t>
      </w:r>
    </w:p>
    <w:p w14:paraId="6F6C6CD2" w14:textId="77777777" w:rsidR="00BF150C" w:rsidRDefault="00BF150C" w:rsidP="00BF150C">
      <w:pPr>
        <w:pStyle w:val="Heading3"/>
      </w:pPr>
      <w:r>
        <w:t>1. Immutable dependencies</w:t>
      </w:r>
    </w:p>
    <w:p w14:paraId="2D97A3A2" w14:textId="77777777" w:rsidR="00BF150C" w:rsidRDefault="00BF150C" w:rsidP="00BF150C">
      <w:r>
        <w:pict w14:anchorId="4F00E6C6">
          <v:rect id="_x0000_i3481" style="width:0;height:1.5pt" o:hralign="center" o:hrstd="t" o:hr="t" fillcolor="#a0a0a0" stroked="f"/>
        </w:pict>
      </w:r>
    </w:p>
    <w:p w14:paraId="2D6D54B2" w14:textId="77777777" w:rsidR="00BF150C" w:rsidRDefault="00BF150C" w:rsidP="00BF150C">
      <w:pPr>
        <w:pStyle w:val="Heading3"/>
      </w:pPr>
      <w:r>
        <w:t>2. Easier unit testing</w:t>
      </w:r>
    </w:p>
    <w:p w14:paraId="5656F825" w14:textId="77777777" w:rsidR="00BF150C" w:rsidRDefault="00BF150C" w:rsidP="00BF150C">
      <w:r>
        <w:pict w14:anchorId="70A20DEC">
          <v:rect id="_x0000_i3482" style="width:0;height:1.5pt" o:hralign="center" o:hrstd="t" o:hr="t" fillcolor="#a0a0a0" stroked="f"/>
        </w:pict>
      </w:r>
    </w:p>
    <w:p w14:paraId="617A8838" w14:textId="77777777" w:rsidR="00BF150C" w:rsidRDefault="00BF150C" w:rsidP="00BF150C">
      <w:pPr>
        <w:pStyle w:val="Heading3"/>
      </w:pPr>
      <w:r>
        <w:t>3. Detects circular dependency early</w:t>
      </w:r>
    </w:p>
    <w:p w14:paraId="34C8B1F3" w14:textId="77777777" w:rsidR="00BF150C" w:rsidRDefault="00BF150C" w:rsidP="00BF150C">
      <w:r>
        <w:pict w14:anchorId="13FD0854">
          <v:rect id="_x0000_i3483" style="width:0;height:1.5pt" o:hralign="center" o:hrstd="t" o:hr="t" fillcolor="#a0a0a0" stroked="f"/>
        </w:pict>
      </w:r>
    </w:p>
    <w:p w14:paraId="125F7672" w14:textId="77777777" w:rsidR="00BF150C" w:rsidRDefault="00BF150C" w:rsidP="00BF150C">
      <w:pPr>
        <w:pStyle w:val="Heading3"/>
      </w:pPr>
      <w:r>
        <w:t>4. Explicit dependencies</w:t>
      </w:r>
    </w:p>
    <w:p w14:paraId="734FAB9C" w14:textId="77777777" w:rsidR="00BF150C" w:rsidRDefault="00BF150C" w:rsidP="00BF150C">
      <w:pPr>
        <w:pStyle w:val="Heading3"/>
      </w:pPr>
      <w:r>
        <w:t>Important Point</w:t>
      </w:r>
    </w:p>
    <w:p w14:paraId="5277625A" w14:textId="77777777" w:rsidR="00BF150C" w:rsidRDefault="00BF150C" w:rsidP="00BF150C">
      <w:pPr>
        <w:pStyle w:val="NormalWeb"/>
      </w:pPr>
      <w:r>
        <w:t>Industry best practice.</w:t>
      </w:r>
    </w:p>
    <w:p w14:paraId="4904F913" w14:textId="77777777" w:rsidR="00BF150C" w:rsidRDefault="00BF150C" w:rsidP="00BF150C">
      <w:r>
        <w:pict w14:anchorId="6D354013">
          <v:rect id="_x0000_i3484" style="width:0;height:1.5pt" o:hralign="center" o:hrstd="t" o:hr="t" fillcolor="#a0a0a0" stroked="f"/>
        </w:pict>
      </w:r>
    </w:p>
    <w:p w14:paraId="5ED43AB2" w14:textId="77777777" w:rsidR="00BF150C" w:rsidRDefault="00BF150C" w:rsidP="00BF150C">
      <w:pPr>
        <w:pStyle w:val="Heading2"/>
      </w:pPr>
      <w:r>
        <w:t>Marathi</w:t>
      </w:r>
    </w:p>
    <w:p w14:paraId="0EDCB4FB" w14:textId="77777777" w:rsidR="00BF150C" w:rsidRDefault="00BF150C" w:rsidP="00BF150C">
      <w:pPr>
        <w:pStyle w:val="NormalWeb"/>
      </w:pPr>
      <w:r>
        <w:t xml:space="preserve">Constructor injection </w:t>
      </w:r>
      <w:r>
        <w:rPr>
          <w:rFonts w:ascii="Nirmala UI" w:hAnsi="Nirmala UI" w:cs="Nirmala UI"/>
        </w:rPr>
        <w:t>फायदे</w:t>
      </w:r>
      <w:r>
        <w:t>:</w:t>
      </w:r>
    </w:p>
    <w:p w14:paraId="4417AD64" w14:textId="77777777" w:rsidR="00BF150C" w:rsidRDefault="00BF150C" w:rsidP="003003E2">
      <w:pPr>
        <w:pStyle w:val="NormalWeb"/>
        <w:numPr>
          <w:ilvl w:val="0"/>
          <w:numId w:val="765"/>
        </w:numPr>
      </w:pPr>
      <w:r>
        <w:t>immutable dependencies</w:t>
      </w:r>
    </w:p>
    <w:p w14:paraId="5B63B59C" w14:textId="77777777" w:rsidR="00BF150C" w:rsidRDefault="00BF150C" w:rsidP="003003E2">
      <w:pPr>
        <w:pStyle w:val="NormalWeb"/>
        <w:numPr>
          <w:ilvl w:val="0"/>
          <w:numId w:val="765"/>
        </w:numPr>
      </w:pPr>
      <w:r>
        <w:t>easy testing</w:t>
      </w:r>
    </w:p>
    <w:p w14:paraId="1B3B0B2C" w14:textId="77777777" w:rsidR="00BF150C" w:rsidRDefault="00BF150C" w:rsidP="003003E2">
      <w:pPr>
        <w:pStyle w:val="NormalWeb"/>
        <w:numPr>
          <w:ilvl w:val="0"/>
          <w:numId w:val="765"/>
        </w:numPr>
      </w:pPr>
      <w:r>
        <w:t>safer design</w:t>
      </w:r>
    </w:p>
    <w:p w14:paraId="4328673C" w14:textId="77777777" w:rsidR="00BF150C" w:rsidRDefault="00BF150C" w:rsidP="00BF150C">
      <w:r>
        <w:lastRenderedPageBreak/>
        <w:pict w14:anchorId="2EE816A2">
          <v:rect id="_x0000_i3485" style="width:0;height:1.5pt" o:hralign="center" o:hrstd="t" o:hr="t" fillcolor="#a0a0a0" stroked="f"/>
        </w:pict>
      </w:r>
    </w:p>
    <w:p w14:paraId="000D30E2" w14:textId="77777777" w:rsidR="00BF150C" w:rsidRDefault="00BF150C" w:rsidP="00BF150C">
      <w:pPr>
        <w:pStyle w:val="Heading1"/>
      </w:pPr>
      <w:r>
        <w:t>15. What is @Autowired annotation?</w:t>
      </w:r>
    </w:p>
    <w:p w14:paraId="1518F78A" w14:textId="77777777" w:rsidR="00BF150C" w:rsidRDefault="00BF150C" w:rsidP="00BF150C">
      <w:pPr>
        <w:pStyle w:val="Heading2"/>
      </w:pPr>
      <w:r>
        <w:t>English</w:t>
      </w:r>
    </w:p>
    <w:p w14:paraId="79DD2DC4" w14:textId="77777777" w:rsidR="00BF150C" w:rsidRDefault="00BF150C" w:rsidP="00BF150C">
      <w:pPr>
        <w:pStyle w:val="NormalWeb"/>
      </w:pPr>
      <w:r>
        <w:t>Automatically injects dependencies.</w:t>
      </w:r>
    </w:p>
    <w:p w14:paraId="3531AE63" w14:textId="77777777" w:rsidR="00BF150C" w:rsidRDefault="00BF150C" w:rsidP="00BF150C">
      <w:pPr>
        <w:pStyle w:val="Heading3"/>
      </w:pPr>
      <w:r>
        <w:t>Example</w:t>
      </w:r>
    </w:p>
    <w:p w14:paraId="4DFBC8E2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@Autowired</w:t>
      </w:r>
    </w:p>
    <w:p w14:paraId="4F56536D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private EmployeeService service;</w:t>
      </w:r>
    </w:p>
    <w:p w14:paraId="3DCB67D2" w14:textId="77777777" w:rsidR="00BF150C" w:rsidRDefault="00BF150C" w:rsidP="00BF150C">
      <w:pPr>
        <w:pStyle w:val="Heading3"/>
      </w:pPr>
      <w:r>
        <w:t>Injection Types</w:t>
      </w:r>
    </w:p>
    <w:p w14:paraId="3F5ABA5B" w14:textId="77777777" w:rsidR="00BF150C" w:rsidRDefault="00BF150C" w:rsidP="003003E2">
      <w:pPr>
        <w:pStyle w:val="NormalWeb"/>
        <w:numPr>
          <w:ilvl w:val="0"/>
          <w:numId w:val="766"/>
        </w:numPr>
      </w:pPr>
      <w:r>
        <w:t>Constructor</w:t>
      </w:r>
    </w:p>
    <w:p w14:paraId="16AC1173" w14:textId="77777777" w:rsidR="00BF150C" w:rsidRDefault="00BF150C" w:rsidP="003003E2">
      <w:pPr>
        <w:pStyle w:val="NormalWeb"/>
        <w:numPr>
          <w:ilvl w:val="0"/>
          <w:numId w:val="766"/>
        </w:numPr>
      </w:pPr>
      <w:r>
        <w:t>Setter</w:t>
      </w:r>
    </w:p>
    <w:p w14:paraId="62261AD4" w14:textId="77777777" w:rsidR="00BF150C" w:rsidRDefault="00BF150C" w:rsidP="003003E2">
      <w:pPr>
        <w:pStyle w:val="NormalWeb"/>
        <w:numPr>
          <w:ilvl w:val="0"/>
          <w:numId w:val="766"/>
        </w:numPr>
      </w:pPr>
      <w:r>
        <w:t>Field</w:t>
      </w:r>
    </w:p>
    <w:p w14:paraId="6AE01DBD" w14:textId="77777777" w:rsidR="00BF150C" w:rsidRDefault="00BF150C" w:rsidP="00BF150C">
      <w:pPr>
        <w:pStyle w:val="Heading3"/>
      </w:pPr>
      <w:r>
        <w:t>Important Point</w:t>
      </w:r>
    </w:p>
    <w:p w14:paraId="32E1DCFD" w14:textId="77777777" w:rsidR="00BF150C" w:rsidRDefault="00BF150C" w:rsidP="00BF150C">
      <w:pPr>
        <w:pStyle w:val="NormalWeb"/>
      </w:pPr>
      <w:r>
        <w:t>Spring resolves bean automatically.</w:t>
      </w:r>
    </w:p>
    <w:p w14:paraId="1DE79D2B" w14:textId="77777777" w:rsidR="00BF150C" w:rsidRDefault="00BF150C" w:rsidP="00BF150C">
      <w:r>
        <w:pict w14:anchorId="18B916E7">
          <v:rect id="_x0000_i3486" style="width:0;height:1.5pt" o:hralign="center" o:hrstd="t" o:hr="t" fillcolor="#a0a0a0" stroked="f"/>
        </w:pict>
      </w:r>
    </w:p>
    <w:p w14:paraId="59854A7E" w14:textId="77777777" w:rsidR="00BF150C" w:rsidRDefault="00BF150C" w:rsidP="00BF150C">
      <w:pPr>
        <w:pStyle w:val="Heading2"/>
      </w:pPr>
      <w:r>
        <w:t>Marathi</w:t>
      </w:r>
    </w:p>
    <w:p w14:paraId="6987B5BD" w14:textId="77777777" w:rsidR="00BF150C" w:rsidRDefault="00BF150C" w:rsidP="00BF150C">
      <w:pPr>
        <w:pStyle w:val="NormalWeb"/>
      </w:pPr>
      <w:r>
        <w:t xml:space="preserve">Dependency automatically inject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1653F811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@Autowired</w:t>
      </w:r>
    </w:p>
    <w:p w14:paraId="2E6066F0" w14:textId="77777777" w:rsidR="00BF150C" w:rsidRDefault="00BF150C" w:rsidP="00BF150C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4359D8F5" w14:textId="77777777" w:rsidR="00BF150C" w:rsidRDefault="00BF150C" w:rsidP="00BF150C">
      <w:r>
        <w:pict w14:anchorId="0FB04B6D">
          <v:rect id="_x0000_i3487" style="width:0;height:1.5pt" o:hralign="center" o:hrstd="t" o:hr="t" fillcolor="#a0a0a0" stroked="f"/>
        </w:pict>
      </w:r>
    </w:p>
    <w:p w14:paraId="68E50BB0" w14:textId="77777777" w:rsidR="00BF150C" w:rsidRDefault="00BF150C" w:rsidP="00BF150C">
      <w:pPr>
        <w:pStyle w:val="Heading1"/>
      </w:pPr>
      <w:r>
        <w:lastRenderedPageBreak/>
        <w:t>16. What is autowiring in Spring?</w:t>
      </w:r>
    </w:p>
    <w:p w14:paraId="35FE533A" w14:textId="77777777" w:rsidR="00BF150C" w:rsidRDefault="00BF150C" w:rsidP="00BF150C">
      <w:pPr>
        <w:pStyle w:val="Heading2"/>
      </w:pPr>
      <w:r>
        <w:t>English</w:t>
      </w:r>
    </w:p>
    <w:p w14:paraId="78CBAE4F" w14:textId="77777777" w:rsidR="00BF150C" w:rsidRDefault="00BF150C" w:rsidP="00BF150C">
      <w:pPr>
        <w:pStyle w:val="NormalWeb"/>
      </w:pPr>
      <w:r>
        <w:t>Automatic dependency resolution by Spring container.</w:t>
      </w:r>
    </w:p>
    <w:p w14:paraId="38EB0F86" w14:textId="77777777" w:rsidR="00BF150C" w:rsidRDefault="00BF150C" w:rsidP="00BF150C">
      <w:pPr>
        <w:pStyle w:val="Heading3"/>
      </w:pPr>
      <w:r>
        <w:t>Modes</w:t>
      </w:r>
    </w:p>
    <w:p w14:paraId="2CBF6737" w14:textId="77777777" w:rsidR="00BF150C" w:rsidRDefault="00BF150C" w:rsidP="003003E2">
      <w:pPr>
        <w:pStyle w:val="NormalWeb"/>
        <w:numPr>
          <w:ilvl w:val="0"/>
          <w:numId w:val="767"/>
        </w:numPr>
      </w:pPr>
      <w:r>
        <w:t>byType</w:t>
      </w:r>
    </w:p>
    <w:p w14:paraId="45E77329" w14:textId="77777777" w:rsidR="00BF150C" w:rsidRDefault="00BF150C" w:rsidP="003003E2">
      <w:pPr>
        <w:pStyle w:val="NormalWeb"/>
        <w:numPr>
          <w:ilvl w:val="0"/>
          <w:numId w:val="767"/>
        </w:numPr>
      </w:pPr>
      <w:r>
        <w:t>byName</w:t>
      </w:r>
    </w:p>
    <w:p w14:paraId="5B39BEFD" w14:textId="77777777" w:rsidR="00BF150C" w:rsidRDefault="00BF150C" w:rsidP="003003E2">
      <w:pPr>
        <w:pStyle w:val="NormalWeb"/>
        <w:numPr>
          <w:ilvl w:val="0"/>
          <w:numId w:val="767"/>
        </w:numPr>
      </w:pPr>
      <w:r>
        <w:t>constructor</w:t>
      </w:r>
    </w:p>
    <w:p w14:paraId="5160DA9B" w14:textId="77777777" w:rsidR="00BF150C" w:rsidRDefault="00BF150C" w:rsidP="00BF150C">
      <w:pPr>
        <w:pStyle w:val="Heading3"/>
      </w:pPr>
      <w:r>
        <w:t>Benefits</w:t>
      </w:r>
    </w:p>
    <w:p w14:paraId="0BAF5F54" w14:textId="77777777" w:rsidR="00BF150C" w:rsidRDefault="00BF150C" w:rsidP="003003E2">
      <w:pPr>
        <w:pStyle w:val="NormalWeb"/>
        <w:numPr>
          <w:ilvl w:val="0"/>
          <w:numId w:val="768"/>
        </w:numPr>
      </w:pPr>
      <w:r>
        <w:t>Less configuration</w:t>
      </w:r>
    </w:p>
    <w:p w14:paraId="61E8C605" w14:textId="77777777" w:rsidR="00BF150C" w:rsidRDefault="00BF150C" w:rsidP="003003E2">
      <w:pPr>
        <w:pStyle w:val="NormalWeb"/>
        <w:numPr>
          <w:ilvl w:val="0"/>
          <w:numId w:val="768"/>
        </w:numPr>
      </w:pPr>
      <w:r>
        <w:t>Faster development</w:t>
      </w:r>
    </w:p>
    <w:p w14:paraId="3A01A9F9" w14:textId="77777777" w:rsidR="00BF150C" w:rsidRDefault="00BF150C" w:rsidP="00BF150C">
      <w:pPr>
        <w:pStyle w:val="Heading3"/>
      </w:pPr>
      <w:r>
        <w:t>Important Point</w:t>
      </w:r>
    </w:p>
    <w:p w14:paraId="6CE28E78" w14:textId="77777777" w:rsidR="00BF150C" w:rsidRDefault="00BF150C" w:rsidP="00BF150C">
      <w:pPr>
        <w:pStyle w:val="NormalWeb"/>
      </w:pPr>
      <w:r>
        <w:t>Core DI mechanism.</w:t>
      </w:r>
    </w:p>
    <w:p w14:paraId="4A8089B4" w14:textId="77777777" w:rsidR="00BF150C" w:rsidRDefault="00BF150C" w:rsidP="00BF150C">
      <w:r>
        <w:pict w14:anchorId="794A4E37">
          <v:rect id="_x0000_i3488" style="width:0;height:1.5pt" o:hralign="center" o:hrstd="t" o:hr="t" fillcolor="#a0a0a0" stroked="f"/>
        </w:pict>
      </w:r>
    </w:p>
    <w:p w14:paraId="402F9ED3" w14:textId="77777777" w:rsidR="00BF150C" w:rsidRDefault="00BF150C" w:rsidP="00BF150C">
      <w:pPr>
        <w:pStyle w:val="Heading2"/>
      </w:pPr>
      <w:r>
        <w:t>Marathi</w:t>
      </w:r>
    </w:p>
    <w:p w14:paraId="7DECD5B9" w14:textId="77777777" w:rsidR="00BF150C" w:rsidRDefault="00BF150C" w:rsidP="00BF150C">
      <w:pPr>
        <w:pStyle w:val="NormalWeb"/>
      </w:pPr>
      <w:r>
        <w:t xml:space="preserve">Dependencies automatically connect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autowiring.</w:t>
      </w:r>
    </w:p>
    <w:p w14:paraId="01D00895" w14:textId="77777777" w:rsidR="00BF150C" w:rsidRDefault="00BF150C" w:rsidP="00BF150C">
      <w:r>
        <w:pict w14:anchorId="32A787F8">
          <v:rect id="_x0000_i3489" style="width:0;height:1.5pt" o:hralign="center" o:hrstd="t" o:hr="t" fillcolor="#a0a0a0" stroked="f"/>
        </w:pict>
      </w:r>
    </w:p>
    <w:p w14:paraId="24E5DEAC" w14:textId="77777777" w:rsidR="00BF150C" w:rsidRDefault="00BF150C" w:rsidP="00BF150C">
      <w:pPr>
        <w:pStyle w:val="Heading1"/>
      </w:pPr>
      <w:r>
        <w:t>17. What is @Component annotation?</w:t>
      </w:r>
    </w:p>
    <w:p w14:paraId="219C3C36" w14:textId="77777777" w:rsidR="00BF150C" w:rsidRDefault="00BF150C" w:rsidP="00BF150C">
      <w:pPr>
        <w:pStyle w:val="Heading2"/>
      </w:pPr>
      <w:r>
        <w:lastRenderedPageBreak/>
        <w:t>English</w:t>
      </w:r>
    </w:p>
    <w:p w14:paraId="01BEB84A" w14:textId="77777777" w:rsidR="00BF150C" w:rsidRDefault="00BF150C" w:rsidP="00BF150C">
      <w:pPr>
        <w:pStyle w:val="NormalWeb"/>
      </w:pPr>
      <w:r>
        <w:t>Marks class as Spring bean.</w:t>
      </w:r>
    </w:p>
    <w:p w14:paraId="0CB0AC1A" w14:textId="77777777" w:rsidR="00BF150C" w:rsidRDefault="00BF150C" w:rsidP="00BF150C">
      <w:pPr>
        <w:pStyle w:val="Heading3"/>
      </w:pPr>
      <w:r>
        <w:t>Example</w:t>
      </w:r>
    </w:p>
    <w:p w14:paraId="70C72448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14:paraId="22C7CFE4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class EmployeeService {</w:t>
      </w:r>
    </w:p>
    <w:p w14:paraId="667F1E31" w14:textId="77777777" w:rsidR="00BF150C" w:rsidRDefault="00BF150C" w:rsidP="00BF150C">
      <w:pPr>
        <w:pStyle w:val="HTMLPreformatted"/>
        <w:rPr>
          <w:rStyle w:val="HTMLCode"/>
        </w:rPr>
      </w:pPr>
    </w:p>
    <w:p w14:paraId="35B618C4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5E0DE50" w14:textId="77777777" w:rsidR="00BF150C" w:rsidRDefault="00BF150C" w:rsidP="00BF150C">
      <w:pPr>
        <w:pStyle w:val="Heading3"/>
      </w:pPr>
      <w:r>
        <w:t>Benefits</w:t>
      </w:r>
    </w:p>
    <w:p w14:paraId="3EBD6500" w14:textId="77777777" w:rsidR="00BF150C" w:rsidRDefault="00BF150C" w:rsidP="00BF150C">
      <w:pPr>
        <w:pStyle w:val="NormalWeb"/>
      </w:pPr>
      <w:r>
        <w:t>Bean automatically detected.</w:t>
      </w:r>
    </w:p>
    <w:p w14:paraId="02D884D9" w14:textId="77777777" w:rsidR="00BF150C" w:rsidRDefault="00BF150C" w:rsidP="00BF150C">
      <w:pPr>
        <w:pStyle w:val="Heading3"/>
      </w:pPr>
      <w:r>
        <w:t>Important Point</w:t>
      </w:r>
    </w:p>
    <w:p w14:paraId="476D3620" w14:textId="77777777" w:rsidR="00BF150C" w:rsidRDefault="00BF150C" w:rsidP="00BF150C">
      <w:pPr>
        <w:pStyle w:val="NormalWeb"/>
      </w:pPr>
      <w:r>
        <w:t>Used in component scanning.</w:t>
      </w:r>
    </w:p>
    <w:p w14:paraId="43C2336F" w14:textId="77777777" w:rsidR="00BF150C" w:rsidRDefault="00BF150C" w:rsidP="00BF150C">
      <w:r>
        <w:pict w14:anchorId="601815D3">
          <v:rect id="_x0000_i3490" style="width:0;height:1.5pt" o:hralign="center" o:hrstd="t" o:hr="t" fillcolor="#a0a0a0" stroked="f"/>
        </w:pict>
      </w:r>
    </w:p>
    <w:p w14:paraId="0C3BF096" w14:textId="77777777" w:rsidR="00BF150C" w:rsidRDefault="00BF150C" w:rsidP="00BF150C">
      <w:pPr>
        <w:pStyle w:val="Heading2"/>
      </w:pPr>
      <w:r>
        <w:t>Marathi</w:t>
      </w:r>
    </w:p>
    <w:p w14:paraId="72895400" w14:textId="77777777" w:rsidR="00BF150C" w:rsidRDefault="00BF150C" w:rsidP="00BF150C">
      <w:pPr>
        <w:pStyle w:val="NormalWeb"/>
      </w:pPr>
      <w:r>
        <w:t xml:space="preserve">Class </w:t>
      </w:r>
      <w:r>
        <w:rPr>
          <w:rFonts w:ascii="Nirmala UI" w:hAnsi="Nirmala UI" w:cs="Nirmala UI"/>
        </w:rPr>
        <w:t>ला</w:t>
      </w:r>
      <w:r>
        <w:t xml:space="preserve"> Spring bean </w:t>
      </w:r>
      <w:r>
        <w:rPr>
          <w:rFonts w:ascii="Nirmala UI" w:hAnsi="Nirmala UI" w:cs="Nirmala UI"/>
        </w:rPr>
        <w:t>बनवण्यासाठी</w:t>
      </w:r>
      <w:r>
        <w:t>:</w:t>
      </w:r>
    </w:p>
    <w:p w14:paraId="196875F8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14:paraId="57826935" w14:textId="77777777" w:rsidR="00BF150C" w:rsidRDefault="00BF150C" w:rsidP="00BF150C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410B0659" w14:textId="77777777" w:rsidR="00BF150C" w:rsidRDefault="00BF150C" w:rsidP="00BF150C">
      <w:r>
        <w:pict w14:anchorId="170A2C9A">
          <v:rect id="_x0000_i3491" style="width:0;height:1.5pt" o:hralign="center" o:hrstd="t" o:hr="t" fillcolor="#a0a0a0" stroked="f"/>
        </w:pict>
      </w:r>
    </w:p>
    <w:p w14:paraId="5EFF53FB" w14:textId="77777777" w:rsidR="00BF150C" w:rsidRDefault="00BF150C" w:rsidP="00BF150C">
      <w:pPr>
        <w:pStyle w:val="Heading1"/>
      </w:pPr>
      <w:r>
        <w:t>18. Difference between @Component, @Service, @Repository, and @Controller?</w:t>
      </w:r>
    </w:p>
    <w:p w14:paraId="0445A140" w14:textId="77777777" w:rsidR="00BF150C" w:rsidRDefault="00BF150C" w:rsidP="00BF150C">
      <w:pPr>
        <w:pStyle w:val="Heading2"/>
      </w:pPr>
      <w:r>
        <w:lastRenderedPageBreak/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877"/>
      </w:tblGrid>
      <w:tr w:rsidR="00BF150C" w14:paraId="63C17A6F" w14:textId="77777777" w:rsidTr="00BF15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7B849" w14:textId="77777777" w:rsidR="00BF150C" w:rsidRDefault="00BF15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2075D6E3" w14:textId="77777777" w:rsidR="00BF150C" w:rsidRDefault="00BF15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BF150C" w14:paraId="349E9D79" w14:textId="77777777" w:rsidTr="00BF1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2E877" w14:textId="77777777" w:rsidR="00BF150C" w:rsidRDefault="00BF150C">
            <w:pPr>
              <w:rPr>
                <w:sz w:val="24"/>
                <w:szCs w:val="24"/>
              </w:rPr>
            </w:pPr>
            <w: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091CE58A" w14:textId="77777777" w:rsidR="00BF150C" w:rsidRDefault="00BF150C">
            <w:pPr>
              <w:rPr>
                <w:sz w:val="24"/>
                <w:szCs w:val="24"/>
              </w:rPr>
            </w:pPr>
            <w:r>
              <w:t>Generic bean</w:t>
            </w:r>
          </w:p>
        </w:tc>
      </w:tr>
      <w:tr w:rsidR="00BF150C" w14:paraId="449D660C" w14:textId="77777777" w:rsidTr="00BF1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0997" w14:textId="77777777" w:rsidR="00BF150C" w:rsidRDefault="00BF150C">
            <w:pPr>
              <w:rPr>
                <w:sz w:val="24"/>
                <w:szCs w:val="24"/>
              </w:rPr>
            </w:pPr>
            <w:r>
              <w:t>@Service</w:t>
            </w:r>
          </w:p>
        </w:tc>
        <w:tc>
          <w:tcPr>
            <w:tcW w:w="0" w:type="auto"/>
            <w:vAlign w:val="center"/>
            <w:hideMark/>
          </w:tcPr>
          <w:p w14:paraId="1CD8CF82" w14:textId="77777777" w:rsidR="00BF150C" w:rsidRDefault="00BF150C">
            <w:pPr>
              <w:rPr>
                <w:sz w:val="24"/>
                <w:szCs w:val="24"/>
              </w:rPr>
            </w:pPr>
            <w:r>
              <w:t>Business logic</w:t>
            </w:r>
          </w:p>
        </w:tc>
      </w:tr>
      <w:tr w:rsidR="00BF150C" w14:paraId="583AEFE0" w14:textId="77777777" w:rsidTr="00BF1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C08F" w14:textId="77777777" w:rsidR="00BF150C" w:rsidRDefault="00BF150C">
            <w:pPr>
              <w:rPr>
                <w:sz w:val="24"/>
                <w:szCs w:val="24"/>
              </w:rPr>
            </w:pPr>
            <w:r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4BC824DC" w14:textId="77777777" w:rsidR="00BF150C" w:rsidRDefault="00BF150C">
            <w:pPr>
              <w:rPr>
                <w:sz w:val="24"/>
                <w:szCs w:val="24"/>
              </w:rPr>
            </w:pPr>
            <w:r>
              <w:t>DAO/database layer</w:t>
            </w:r>
          </w:p>
        </w:tc>
      </w:tr>
      <w:tr w:rsidR="00BF150C" w14:paraId="53CB5BC8" w14:textId="77777777" w:rsidTr="00BF1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4A0D" w14:textId="77777777" w:rsidR="00BF150C" w:rsidRDefault="00BF150C">
            <w:pPr>
              <w:rPr>
                <w:sz w:val="24"/>
                <w:szCs w:val="24"/>
              </w:rPr>
            </w:pPr>
            <w: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7A52C137" w14:textId="77777777" w:rsidR="00BF150C" w:rsidRDefault="00BF150C">
            <w:pPr>
              <w:rPr>
                <w:sz w:val="24"/>
                <w:szCs w:val="24"/>
              </w:rPr>
            </w:pPr>
            <w:r>
              <w:t>Web controller</w:t>
            </w:r>
          </w:p>
        </w:tc>
      </w:tr>
    </w:tbl>
    <w:p w14:paraId="3B8CEAC9" w14:textId="77777777" w:rsidR="00BF150C" w:rsidRDefault="00BF150C" w:rsidP="00BF150C">
      <w:pPr>
        <w:pStyle w:val="Heading3"/>
      </w:pPr>
      <w:r>
        <w:t>Important Point</w:t>
      </w:r>
    </w:p>
    <w:p w14:paraId="281806C6" w14:textId="77777777" w:rsidR="00BF150C" w:rsidRDefault="00BF150C" w:rsidP="00BF150C">
      <w:pPr>
        <w:pStyle w:val="NormalWeb"/>
      </w:pPr>
      <w:r>
        <w:t>All are stereotype annotations.</w:t>
      </w:r>
    </w:p>
    <w:p w14:paraId="3CC8A708" w14:textId="77777777" w:rsidR="00BF150C" w:rsidRDefault="00BF150C" w:rsidP="00BF150C">
      <w:r>
        <w:pict w14:anchorId="7C5DC777">
          <v:rect id="_x0000_i3492" style="width:0;height:1.5pt" o:hralign="center" o:hrstd="t" o:hr="t" fillcolor="#a0a0a0" stroked="f"/>
        </w:pict>
      </w:r>
    </w:p>
    <w:p w14:paraId="78BCB438" w14:textId="77777777" w:rsidR="00BF150C" w:rsidRDefault="00BF150C" w:rsidP="00BF150C">
      <w:pPr>
        <w:pStyle w:val="Heading2"/>
      </w:pPr>
      <w: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308"/>
      </w:tblGrid>
      <w:tr w:rsidR="00BF150C" w14:paraId="6CD730BE" w14:textId="77777777" w:rsidTr="00BF15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AD222" w14:textId="77777777" w:rsidR="00BF150C" w:rsidRDefault="00BF15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093C640E" w14:textId="77777777" w:rsidR="00BF150C" w:rsidRDefault="00BF150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Usage</w:t>
            </w:r>
          </w:p>
        </w:tc>
      </w:tr>
      <w:tr w:rsidR="00BF150C" w14:paraId="66EAC9F3" w14:textId="77777777" w:rsidTr="00BF1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EA0E" w14:textId="77777777" w:rsidR="00BF150C" w:rsidRDefault="00BF150C">
            <w:pPr>
              <w:rPr>
                <w:sz w:val="24"/>
                <w:szCs w:val="24"/>
              </w:rPr>
            </w:pPr>
            <w: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44A0C678" w14:textId="77777777" w:rsidR="00BF150C" w:rsidRDefault="00BF150C">
            <w:pPr>
              <w:rPr>
                <w:sz w:val="24"/>
                <w:szCs w:val="24"/>
              </w:rPr>
            </w:pPr>
            <w:r>
              <w:t>Generic</w:t>
            </w:r>
          </w:p>
        </w:tc>
      </w:tr>
      <w:tr w:rsidR="00BF150C" w14:paraId="28DE0669" w14:textId="77777777" w:rsidTr="00BF1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5FBE" w14:textId="77777777" w:rsidR="00BF150C" w:rsidRDefault="00BF150C">
            <w:pPr>
              <w:rPr>
                <w:sz w:val="24"/>
                <w:szCs w:val="24"/>
              </w:rPr>
            </w:pPr>
            <w:r>
              <w:t>@Service</w:t>
            </w:r>
          </w:p>
        </w:tc>
        <w:tc>
          <w:tcPr>
            <w:tcW w:w="0" w:type="auto"/>
            <w:vAlign w:val="center"/>
            <w:hideMark/>
          </w:tcPr>
          <w:p w14:paraId="6B2FEE83" w14:textId="77777777" w:rsidR="00BF150C" w:rsidRDefault="00BF150C">
            <w:pPr>
              <w:rPr>
                <w:sz w:val="24"/>
                <w:szCs w:val="24"/>
              </w:rPr>
            </w:pPr>
            <w:r>
              <w:t>Business logic</w:t>
            </w:r>
          </w:p>
        </w:tc>
      </w:tr>
      <w:tr w:rsidR="00BF150C" w14:paraId="3689056A" w14:textId="77777777" w:rsidTr="00BF1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8B67F" w14:textId="77777777" w:rsidR="00BF150C" w:rsidRDefault="00BF150C">
            <w:pPr>
              <w:rPr>
                <w:sz w:val="24"/>
                <w:szCs w:val="24"/>
              </w:rPr>
            </w:pPr>
            <w:r>
              <w:t>@Repository</w:t>
            </w:r>
          </w:p>
        </w:tc>
        <w:tc>
          <w:tcPr>
            <w:tcW w:w="0" w:type="auto"/>
            <w:vAlign w:val="center"/>
            <w:hideMark/>
          </w:tcPr>
          <w:p w14:paraId="2B6E0380" w14:textId="77777777" w:rsidR="00BF150C" w:rsidRDefault="00BF150C">
            <w:pPr>
              <w:rPr>
                <w:sz w:val="24"/>
                <w:szCs w:val="24"/>
              </w:rPr>
            </w:pPr>
            <w:r>
              <w:t>DB layer</w:t>
            </w:r>
          </w:p>
        </w:tc>
      </w:tr>
      <w:tr w:rsidR="00BF150C" w14:paraId="7AE76A24" w14:textId="77777777" w:rsidTr="00BF15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8B06" w14:textId="77777777" w:rsidR="00BF150C" w:rsidRDefault="00BF150C">
            <w:pPr>
              <w:rPr>
                <w:sz w:val="24"/>
                <w:szCs w:val="24"/>
              </w:rPr>
            </w:pPr>
            <w:r>
              <w:t>@Controller</w:t>
            </w:r>
          </w:p>
        </w:tc>
        <w:tc>
          <w:tcPr>
            <w:tcW w:w="0" w:type="auto"/>
            <w:vAlign w:val="center"/>
            <w:hideMark/>
          </w:tcPr>
          <w:p w14:paraId="6D5F4503" w14:textId="77777777" w:rsidR="00BF150C" w:rsidRDefault="00BF150C">
            <w:pPr>
              <w:rPr>
                <w:sz w:val="24"/>
                <w:szCs w:val="24"/>
              </w:rPr>
            </w:pPr>
            <w:r>
              <w:t>MVC layer</w:t>
            </w:r>
          </w:p>
        </w:tc>
      </w:tr>
    </w:tbl>
    <w:p w14:paraId="1ADFD035" w14:textId="77777777" w:rsidR="00BF150C" w:rsidRDefault="00BF150C" w:rsidP="00BF150C">
      <w:r>
        <w:pict w14:anchorId="34BA10EC">
          <v:rect id="_x0000_i3493" style="width:0;height:1.5pt" o:hralign="center" o:hrstd="t" o:hr="t" fillcolor="#a0a0a0" stroked="f"/>
        </w:pict>
      </w:r>
    </w:p>
    <w:p w14:paraId="17432EBD" w14:textId="77777777" w:rsidR="00BF150C" w:rsidRDefault="00BF150C" w:rsidP="00BF150C">
      <w:pPr>
        <w:pStyle w:val="Heading1"/>
      </w:pPr>
      <w:r>
        <w:t>19. What is component scanning?</w:t>
      </w:r>
    </w:p>
    <w:p w14:paraId="0764C5F5" w14:textId="77777777" w:rsidR="00BF150C" w:rsidRDefault="00BF150C" w:rsidP="00BF150C">
      <w:pPr>
        <w:pStyle w:val="Heading2"/>
      </w:pPr>
      <w:r>
        <w:lastRenderedPageBreak/>
        <w:t>English</w:t>
      </w:r>
    </w:p>
    <w:p w14:paraId="400AEB72" w14:textId="77777777" w:rsidR="00BF150C" w:rsidRDefault="00BF150C" w:rsidP="00BF150C">
      <w:pPr>
        <w:pStyle w:val="NormalWeb"/>
      </w:pPr>
      <w:r>
        <w:t>Spring automatically scans classes for beans.</w:t>
      </w:r>
    </w:p>
    <w:p w14:paraId="7DF74B07" w14:textId="77777777" w:rsidR="00BF150C" w:rsidRDefault="00BF150C" w:rsidP="00BF150C">
      <w:pPr>
        <w:pStyle w:val="Heading3"/>
      </w:pPr>
      <w:r>
        <w:t>Example</w:t>
      </w:r>
    </w:p>
    <w:p w14:paraId="13064AD9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@ComponentScan</w:t>
      </w:r>
    </w:p>
    <w:p w14:paraId="737231AF" w14:textId="77777777" w:rsidR="00BF150C" w:rsidRDefault="00BF150C" w:rsidP="00BF150C">
      <w:pPr>
        <w:pStyle w:val="Heading3"/>
      </w:pPr>
      <w:r>
        <w:t>Scans</w:t>
      </w:r>
    </w:p>
    <w:p w14:paraId="7EE8F205" w14:textId="77777777" w:rsidR="00BF150C" w:rsidRDefault="00BF150C" w:rsidP="003003E2">
      <w:pPr>
        <w:pStyle w:val="NormalWeb"/>
        <w:numPr>
          <w:ilvl w:val="0"/>
          <w:numId w:val="769"/>
        </w:numPr>
      </w:pPr>
      <w:r>
        <w:t>@Component</w:t>
      </w:r>
    </w:p>
    <w:p w14:paraId="499995F0" w14:textId="77777777" w:rsidR="00BF150C" w:rsidRDefault="00BF150C" w:rsidP="003003E2">
      <w:pPr>
        <w:pStyle w:val="NormalWeb"/>
        <w:numPr>
          <w:ilvl w:val="0"/>
          <w:numId w:val="769"/>
        </w:numPr>
      </w:pPr>
      <w:r>
        <w:t>@Service</w:t>
      </w:r>
    </w:p>
    <w:p w14:paraId="2419F639" w14:textId="77777777" w:rsidR="00BF150C" w:rsidRDefault="00BF150C" w:rsidP="003003E2">
      <w:pPr>
        <w:pStyle w:val="NormalWeb"/>
        <w:numPr>
          <w:ilvl w:val="0"/>
          <w:numId w:val="769"/>
        </w:numPr>
      </w:pPr>
      <w:r>
        <w:t>@Repository</w:t>
      </w:r>
    </w:p>
    <w:p w14:paraId="1307C0FA" w14:textId="77777777" w:rsidR="00BF150C" w:rsidRDefault="00BF150C" w:rsidP="003003E2">
      <w:pPr>
        <w:pStyle w:val="NormalWeb"/>
        <w:numPr>
          <w:ilvl w:val="0"/>
          <w:numId w:val="769"/>
        </w:numPr>
      </w:pPr>
      <w:r>
        <w:t>@Controller</w:t>
      </w:r>
    </w:p>
    <w:p w14:paraId="2B82E940" w14:textId="77777777" w:rsidR="00BF150C" w:rsidRDefault="00BF150C" w:rsidP="00BF150C">
      <w:pPr>
        <w:pStyle w:val="Heading3"/>
      </w:pPr>
      <w:r>
        <w:t>Important Point</w:t>
      </w:r>
    </w:p>
    <w:p w14:paraId="583AF917" w14:textId="77777777" w:rsidR="00BF150C" w:rsidRDefault="00BF150C" w:rsidP="00BF150C">
      <w:pPr>
        <w:pStyle w:val="NormalWeb"/>
      </w:pPr>
      <w:r>
        <w:t>Reduces XML configuration.</w:t>
      </w:r>
    </w:p>
    <w:p w14:paraId="6972D413" w14:textId="77777777" w:rsidR="00BF150C" w:rsidRDefault="00BF150C" w:rsidP="00BF150C">
      <w:r>
        <w:pict w14:anchorId="61280EC4">
          <v:rect id="_x0000_i3494" style="width:0;height:1.5pt" o:hralign="center" o:hrstd="t" o:hr="t" fillcolor="#a0a0a0" stroked="f"/>
        </w:pict>
      </w:r>
    </w:p>
    <w:p w14:paraId="753ECC3E" w14:textId="77777777" w:rsidR="00BF150C" w:rsidRDefault="00BF150C" w:rsidP="00BF150C">
      <w:pPr>
        <w:pStyle w:val="Heading2"/>
      </w:pPr>
      <w:r>
        <w:t>Marathi</w:t>
      </w:r>
    </w:p>
    <w:p w14:paraId="052E6395" w14:textId="77777777" w:rsidR="00BF150C" w:rsidRDefault="00BF150C" w:rsidP="00BF150C">
      <w:pPr>
        <w:pStyle w:val="NormalWeb"/>
      </w:pPr>
      <w:r>
        <w:t xml:space="preserve">Spring automatically beans search </w:t>
      </w:r>
      <w:r>
        <w:rPr>
          <w:rFonts w:ascii="Nirmala UI" w:hAnsi="Nirmala UI" w:cs="Nirmala UI"/>
        </w:rPr>
        <w:t>करते</w:t>
      </w:r>
      <w:r>
        <w:t xml:space="preserve"> </w:t>
      </w:r>
      <w:r>
        <w:rPr>
          <w:rFonts w:ascii="Nirmala UI" w:hAnsi="Nirmala UI" w:cs="Nirmala UI"/>
        </w:rPr>
        <w:t>त्याला</w:t>
      </w:r>
      <w:r>
        <w:t xml:space="preserve"> component scanning </w:t>
      </w:r>
      <w:r>
        <w:rPr>
          <w:rFonts w:ascii="Nirmala UI" w:hAnsi="Nirmala UI" w:cs="Nirmala UI"/>
        </w:rPr>
        <w:t>म्हणतात</w:t>
      </w:r>
      <w:r>
        <w:t>.</w:t>
      </w:r>
    </w:p>
    <w:p w14:paraId="5FAF04BF" w14:textId="77777777" w:rsidR="00BF150C" w:rsidRDefault="00BF150C" w:rsidP="00BF150C">
      <w:r>
        <w:pict w14:anchorId="58CB57A8">
          <v:rect id="_x0000_i3495" style="width:0;height:1.5pt" o:hralign="center" o:hrstd="t" o:hr="t" fillcolor="#a0a0a0" stroked="f"/>
        </w:pict>
      </w:r>
    </w:p>
    <w:p w14:paraId="58560760" w14:textId="77777777" w:rsidR="00BF150C" w:rsidRDefault="00BF150C" w:rsidP="00BF150C">
      <w:pPr>
        <w:pStyle w:val="Heading1"/>
      </w:pPr>
      <w:r>
        <w:t>20. What is stereotype annotation?</w:t>
      </w:r>
    </w:p>
    <w:p w14:paraId="7765CE9B" w14:textId="77777777" w:rsidR="00BF150C" w:rsidRDefault="00BF150C" w:rsidP="00BF150C">
      <w:pPr>
        <w:pStyle w:val="Heading2"/>
      </w:pPr>
      <w:r>
        <w:t>English</w:t>
      </w:r>
    </w:p>
    <w:p w14:paraId="17B3FD42" w14:textId="77777777" w:rsidR="00BF150C" w:rsidRDefault="00BF150C" w:rsidP="00BF150C">
      <w:pPr>
        <w:pStyle w:val="NormalWeb"/>
      </w:pPr>
      <w:r>
        <w:t>Specialized form of:</w:t>
      </w:r>
    </w:p>
    <w:p w14:paraId="6F0784A5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14:paraId="0E78AC93" w14:textId="77777777" w:rsidR="00BF150C" w:rsidRDefault="00BF150C" w:rsidP="00BF150C">
      <w:pPr>
        <w:pStyle w:val="Heading3"/>
      </w:pPr>
      <w:r>
        <w:lastRenderedPageBreak/>
        <w:t>Examples</w:t>
      </w:r>
    </w:p>
    <w:p w14:paraId="468135FB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14:paraId="6600A8F6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@Repository</w:t>
      </w:r>
    </w:p>
    <w:p w14:paraId="425EC9D9" w14:textId="77777777" w:rsidR="00BF150C" w:rsidRDefault="00BF150C" w:rsidP="00BF150C">
      <w:pPr>
        <w:pStyle w:val="HTMLPreformatted"/>
        <w:rPr>
          <w:rStyle w:val="HTMLCode"/>
        </w:rPr>
      </w:pPr>
      <w:r>
        <w:rPr>
          <w:rStyle w:val="HTMLCode"/>
        </w:rPr>
        <w:t>@Controller</w:t>
      </w:r>
    </w:p>
    <w:p w14:paraId="49725390" w14:textId="77777777" w:rsidR="00BF150C" w:rsidRDefault="00BF150C" w:rsidP="00BF150C">
      <w:pPr>
        <w:pStyle w:val="Heading3"/>
      </w:pPr>
      <w:r>
        <w:t>Benefits</w:t>
      </w:r>
    </w:p>
    <w:p w14:paraId="41FC8AF6" w14:textId="77777777" w:rsidR="00BF150C" w:rsidRDefault="00BF150C" w:rsidP="00BF150C">
      <w:pPr>
        <w:pStyle w:val="NormalWeb"/>
      </w:pPr>
      <w:r>
        <w:t>Better readability and layer identification.</w:t>
      </w:r>
    </w:p>
    <w:p w14:paraId="106BDC6E" w14:textId="77777777" w:rsidR="00BF150C" w:rsidRDefault="00BF150C" w:rsidP="00BF150C">
      <w:pPr>
        <w:pStyle w:val="Heading3"/>
      </w:pPr>
      <w:r>
        <w:t>Important Point</w:t>
      </w:r>
    </w:p>
    <w:p w14:paraId="14F4325E" w14:textId="77777777" w:rsidR="00BF150C" w:rsidRDefault="00BF150C" w:rsidP="00BF150C">
      <w:pPr>
        <w:pStyle w:val="NormalWeb"/>
      </w:pPr>
      <w:r>
        <w:t>Semantic specialization of component.</w:t>
      </w:r>
    </w:p>
    <w:p w14:paraId="773D01C8" w14:textId="77777777" w:rsidR="00BF150C" w:rsidRDefault="00BF150C" w:rsidP="00BF150C">
      <w:r>
        <w:pict w14:anchorId="0BEEBBCD">
          <v:rect id="_x0000_i3496" style="width:0;height:1.5pt" o:hralign="center" o:hrstd="t" o:hr="t" fillcolor="#a0a0a0" stroked="f"/>
        </w:pict>
      </w:r>
    </w:p>
    <w:p w14:paraId="7A7A5A5A" w14:textId="77777777" w:rsidR="00BF150C" w:rsidRDefault="00BF150C" w:rsidP="00BF150C">
      <w:pPr>
        <w:pStyle w:val="Heading2"/>
      </w:pPr>
      <w:r>
        <w:t>Marathi</w:t>
      </w:r>
    </w:p>
    <w:p w14:paraId="42E922E9" w14:textId="77777777" w:rsidR="00BF150C" w:rsidRDefault="00BF150C" w:rsidP="00BF150C">
      <w:pPr>
        <w:pStyle w:val="NormalWeb"/>
      </w:pPr>
      <w:r>
        <w:t xml:space="preserve">@Component </w:t>
      </w:r>
      <w:r>
        <w:rPr>
          <w:rFonts w:ascii="Nirmala UI" w:hAnsi="Nirmala UI" w:cs="Nirmala UI"/>
        </w:rPr>
        <w:t>चे</w:t>
      </w:r>
      <w:r>
        <w:t xml:space="preserve"> specialized versions </w:t>
      </w:r>
      <w:r>
        <w:rPr>
          <w:rFonts w:ascii="Nirmala UI" w:hAnsi="Nirmala UI" w:cs="Nirmala UI"/>
        </w:rPr>
        <w:t>म्हणजे</w:t>
      </w:r>
      <w:r>
        <w:t xml:space="preserve"> stereotype annotations.</w:t>
      </w:r>
    </w:p>
    <w:p w14:paraId="04ED13FF" w14:textId="77777777" w:rsidR="00BF150C" w:rsidRDefault="00BF150C" w:rsidP="00BF150C">
      <w:r>
        <w:pict w14:anchorId="60A74CEF">
          <v:rect id="_x0000_i3497" style="width:0;height:1.5pt" o:hralign="center" o:hrstd="t" o:hr="t" fillcolor="#a0a0a0" stroked="f"/>
        </w:pict>
      </w:r>
    </w:p>
    <w:p w14:paraId="1624DED4" w14:textId="77777777" w:rsidR="00BF150C" w:rsidRDefault="00BF150C" w:rsidP="00BF150C">
      <w:pPr>
        <w:pStyle w:val="Heading1"/>
      </w:pPr>
      <w:r>
        <w:t>✅ Spring Core → 20/250 COMPLETED</w:t>
      </w:r>
    </w:p>
    <w:p w14:paraId="44040723" w14:textId="77777777" w:rsidR="00181F6E" w:rsidRDefault="00181F6E" w:rsidP="00181F6E">
      <w:pPr>
        <w:pStyle w:val="Heading1"/>
      </w:pPr>
      <w:r>
        <w:t>Spring Core (21–30)</w:t>
      </w:r>
    </w:p>
    <w:p w14:paraId="6992B383" w14:textId="77777777" w:rsidR="00181F6E" w:rsidRDefault="00181F6E" w:rsidP="00181F6E">
      <w:r>
        <w:pict w14:anchorId="08E72490">
          <v:rect id="_x0000_i3498" style="width:0;height:1.5pt" o:hralign="center" o:hrstd="t" o:hr="t" fillcolor="#a0a0a0" stroked="f"/>
        </w:pict>
      </w:r>
    </w:p>
    <w:p w14:paraId="3BFD94B6" w14:textId="77777777" w:rsidR="00181F6E" w:rsidRDefault="00181F6E" w:rsidP="00181F6E">
      <w:pPr>
        <w:pStyle w:val="Heading1"/>
      </w:pPr>
      <w:r>
        <w:t>21. What is @Bean annotation?</w:t>
      </w:r>
    </w:p>
    <w:p w14:paraId="0A3EE815" w14:textId="77777777" w:rsidR="00181F6E" w:rsidRDefault="00181F6E" w:rsidP="00181F6E">
      <w:pPr>
        <w:pStyle w:val="Heading2"/>
      </w:pPr>
      <w:r>
        <w:t>English</w:t>
      </w:r>
    </w:p>
    <w:p w14:paraId="2A5A1891" w14:textId="77777777" w:rsidR="00181F6E" w:rsidRDefault="00181F6E" w:rsidP="00181F6E">
      <w:pPr>
        <w:pStyle w:val="NormalWeb"/>
      </w:pPr>
      <w:r>
        <w:t>Declares bean manually inside configuration class.</w:t>
      </w:r>
    </w:p>
    <w:p w14:paraId="5D6D2939" w14:textId="77777777" w:rsidR="00181F6E" w:rsidRDefault="00181F6E" w:rsidP="00181F6E">
      <w:pPr>
        <w:pStyle w:val="Heading3"/>
      </w:pPr>
      <w:r>
        <w:lastRenderedPageBreak/>
        <w:t>Example</w:t>
      </w:r>
    </w:p>
    <w:p w14:paraId="3FD3528A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@Bean</w:t>
      </w:r>
    </w:p>
    <w:p w14:paraId="29124204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public EmployeeService service() {</w:t>
      </w:r>
    </w:p>
    <w:p w14:paraId="3C7B4AAD" w14:textId="77777777" w:rsidR="00181F6E" w:rsidRDefault="00181F6E" w:rsidP="00181F6E">
      <w:pPr>
        <w:pStyle w:val="HTMLPreformatted"/>
        <w:rPr>
          <w:rStyle w:val="HTMLCode"/>
        </w:rPr>
      </w:pPr>
    </w:p>
    <w:p w14:paraId="60ECA3AA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 xml:space="preserve">    return new EmployeeService();</w:t>
      </w:r>
    </w:p>
    <w:p w14:paraId="714FA246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7113864" w14:textId="77777777" w:rsidR="00181F6E" w:rsidRDefault="00181F6E" w:rsidP="00181F6E">
      <w:pPr>
        <w:pStyle w:val="Heading3"/>
      </w:pPr>
      <w:r>
        <w:t>Benefits</w:t>
      </w:r>
    </w:p>
    <w:p w14:paraId="0AAD099B" w14:textId="77777777" w:rsidR="00181F6E" w:rsidRDefault="00181F6E" w:rsidP="00181F6E">
      <w:pPr>
        <w:pStyle w:val="NormalWeb"/>
      </w:pPr>
      <w:r>
        <w:t>Manual bean control.</w:t>
      </w:r>
    </w:p>
    <w:p w14:paraId="2B563868" w14:textId="77777777" w:rsidR="00181F6E" w:rsidRDefault="00181F6E" w:rsidP="00181F6E">
      <w:pPr>
        <w:pStyle w:val="Heading3"/>
      </w:pPr>
      <w:r>
        <w:t>Important Point</w:t>
      </w:r>
    </w:p>
    <w:p w14:paraId="25BEB0FE" w14:textId="77777777" w:rsidR="00181F6E" w:rsidRDefault="00181F6E" w:rsidP="00181F6E">
      <w:pPr>
        <w:pStyle w:val="NormalWeb"/>
      </w:pPr>
      <w:r>
        <w:t>Alternative to @Component.</w:t>
      </w:r>
    </w:p>
    <w:p w14:paraId="1F98D77E" w14:textId="77777777" w:rsidR="00181F6E" w:rsidRDefault="00181F6E" w:rsidP="00181F6E">
      <w:r>
        <w:pict w14:anchorId="26725409">
          <v:rect id="_x0000_i3499" style="width:0;height:1.5pt" o:hralign="center" o:hrstd="t" o:hr="t" fillcolor="#a0a0a0" stroked="f"/>
        </w:pict>
      </w:r>
    </w:p>
    <w:p w14:paraId="458FC0BC" w14:textId="77777777" w:rsidR="00181F6E" w:rsidRDefault="00181F6E" w:rsidP="00181F6E">
      <w:pPr>
        <w:pStyle w:val="Heading2"/>
      </w:pPr>
      <w:r>
        <w:t>Marathi</w:t>
      </w:r>
    </w:p>
    <w:p w14:paraId="36E1BC79" w14:textId="77777777" w:rsidR="00181F6E" w:rsidRDefault="00181F6E" w:rsidP="00181F6E">
      <w:pPr>
        <w:pStyle w:val="NormalWeb"/>
      </w:pPr>
      <w:r>
        <w:t xml:space="preserve">Manually Spring bean create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0D082F13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@Bean</w:t>
      </w:r>
    </w:p>
    <w:p w14:paraId="0E029976" w14:textId="77777777" w:rsidR="00181F6E" w:rsidRDefault="00181F6E" w:rsidP="00181F6E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14C60821" w14:textId="77777777" w:rsidR="00181F6E" w:rsidRDefault="00181F6E" w:rsidP="00181F6E">
      <w:r>
        <w:pict w14:anchorId="0B0EA372">
          <v:rect id="_x0000_i3500" style="width:0;height:1.5pt" o:hralign="center" o:hrstd="t" o:hr="t" fillcolor="#a0a0a0" stroked="f"/>
        </w:pict>
      </w:r>
    </w:p>
    <w:p w14:paraId="0C329FAD" w14:textId="77777777" w:rsidR="00181F6E" w:rsidRDefault="00181F6E" w:rsidP="00181F6E">
      <w:pPr>
        <w:pStyle w:val="Heading1"/>
      </w:pPr>
      <w:r>
        <w:t>22. What is @Configuration annotation?</w:t>
      </w:r>
    </w:p>
    <w:p w14:paraId="0D24607B" w14:textId="77777777" w:rsidR="00181F6E" w:rsidRDefault="00181F6E" w:rsidP="00181F6E">
      <w:pPr>
        <w:pStyle w:val="Heading2"/>
      </w:pPr>
      <w:r>
        <w:t>English</w:t>
      </w:r>
    </w:p>
    <w:p w14:paraId="4795FDBD" w14:textId="77777777" w:rsidR="00181F6E" w:rsidRDefault="00181F6E" w:rsidP="00181F6E">
      <w:pPr>
        <w:pStyle w:val="NormalWeb"/>
      </w:pPr>
      <w:r>
        <w:t>Marks class as Spring configuration class.</w:t>
      </w:r>
    </w:p>
    <w:p w14:paraId="60341832" w14:textId="77777777" w:rsidR="00181F6E" w:rsidRDefault="00181F6E" w:rsidP="00181F6E">
      <w:pPr>
        <w:pStyle w:val="Heading3"/>
      </w:pPr>
      <w:r>
        <w:t>Example</w:t>
      </w:r>
    </w:p>
    <w:p w14:paraId="49911C84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@Configuration</w:t>
      </w:r>
    </w:p>
    <w:p w14:paraId="5EFFD270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AppConfig {</w:t>
      </w:r>
    </w:p>
    <w:p w14:paraId="1738EE67" w14:textId="77777777" w:rsidR="00181F6E" w:rsidRDefault="00181F6E" w:rsidP="00181F6E">
      <w:pPr>
        <w:pStyle w:val="HTMLPreformatted"/>
        <w:rPr>
          <w:rStyle w:val="HTMLCode"/>
        </w:rPr>
      </w:pPr>
    </w:p>
    <w:p w14:paraId="7E1EA57A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8BF4522" w14:textId="77777777" w:rsidR="00181F6E" w:rsidRDefault="00181F6E" w:rsidP="00181F6E">
      <w:pPr>
        <w:pStyle w:val="Heading3"/>
      </w:pPr>
      <w:r>
        <w:t>Uses</w:t>
      </w:r>
    </w:p>
    <w:p w14:paraId="5CCC2774" w14:textId="77777777" w:rsidR="00181F6E" w:rsidRDefault="00181F6E" w:rsidP="003003E2">
      <w:pPr>
        <w:pStyle w:val="NormalWeb"/>
        <w:numPr>
          <w:ilvl w:val="0"/>
          <w:numId w:val="770"/>
        </w:numPr>
      </w:pPr>
      <w:r>
        <w:t>Define beans</w:t>
      </w:r>
    </w:p>
    <w:p w14:paraId="1F1281F5" w14:textId="77777777" w:rsidR="00181F6E" w:rsidRDefault="00181F6E" w:rsidP="003003E2">
      <w:pPr>
        <w:pStyle w:val="NormalWeb"/>
        <w:numPr>
          <w:ilvl w:val="0"/>
          <w:numId w:val="770"/>
        </w:numPr>
      </w:pPr>
      <w:r>
        <w:t>Java-based configuration</w:t>
      </w:r>
    </w:p>
    <w:p w14:paraId="24104E4D" w14:textId="77777777" w:rsidR="00181F6E" w:rsidRDefault="00181F6E" w:rsidP="00181F6E">
      <w:pPr>
        <w:pStyle w:val="Heading3"/>
      </w:pPr>
      <w:r>
        <w:t>Important Point</w:t>
      </w:r>
    </w:p>
    <w:p w14:paraId="20989F97" w14:textId="77777777" w:rsidR="00181F6E" w:rsidRDefault="00181F6E" w:rsidP="00181F6E">
      <w:pPr>
        <w:pStyle w:val="NormalWeb"/>
      </w:pPr>
      <w:r>
        <w:t>Replacement for XML configuration.</w:t>
      </w:r>
    </w:p>
    <w:p w14:paraId="1A2F1F80" w14:textId="77777777" w:rsidR="00181F6E" w:rsidRDefault="00181F6E" w:rsidP="00181F6E">
      <w:r>
        <w:pict w14:anchorId="4BA0F0CB">
          <v:rect id="_x0000_i3501" style="width:0;height:1.5pt" o:hralign="center" o:hrstd="t" o:hr="t" fillcolor="#a0a0a0" stroked="f"/>
        </w:pict>
      </w:r>
    </w:p>
    <w:p w14:paraId="1CD83B75" w14:textId="77777777" w:rsidR="00181F6E" w:rsidRDefault="00181F6E" w:rsidP="00181F6E">
      <w:pPr>
        <w:pStyle w:val="Heading2"/>
      </w:pPr>
      <w:r>
        <w:t>Marathi</w:t>
      </w:r>
    </w:p>
    <w:p w14:paraId="2E6DB5B2" w14:textId="77777777" w:rsidR="00181F6E" w:rsidRDefault="00181F6E" w:rsidP="00181F6E">
      <w:pPr>
        <w:pStyle w:val="NormalWeb"/>
      </w:pPr>
      <w:r>
        <w:t xml:space="preserve">Spring configuration class define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41E03E5D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@Configuration</w:t>
      </w:r>
    </w:p>
    <w:p w14:paraId="52C54150" w14:textId="77777777" w:rsidR="00181F6E" w:rsidRDefault="00181F6E" w:rsidP="00181F6E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7467777F" w14:textId="77777777" w:rsidR="00181F6E" w:rsidRDefault="00181F6E" w:rsidP="00181F6E">
      <w:r>
        <w:pict w14:anchorId="7842698E">
          <v:rect id="_x0000_i3502" style="width:0;height:1.5pt" o:hralign="center" o:hrstd="t" o:hr="t" fillcolor="#a0a0a0" stroked="f"/>
        </w:pict>
      </w:r>
    </w:p>
    <w:p w14:paraId="40603062" w14:textId="77777777" w:rsidR="00181F6E" w:rsidRDefault="00181F6E" w:rsidP="00181F6E">
      <w:pPr>
        <w:pStyle w:val="Heading1"/>
      </w:pPr>
      <w:r>
        <w:t>23. Difference between @Component and @Bean?</w:t>
      </w:r>
    </w:p>
    <w:p w14:paraId="452CF326" w14:textId="77777777" w:rsidR="00181F6E" w:rsidRDefault="00181F6E" w:rsidP="00181F6E">
      <w:pPr>
        <w:pStyle w:val="Heading2"/>
      </w:pPr>
      <w: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1810"/>
      </w:tblGrid>
      <w:tr w:rsidR="00181F6E" w14:paraId="220711C7" w14:textId="77777777" w:rsidTr="00181F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8C095" w14:textId="77777777" w:rsidR="00181F6E" w:rsidRDefault="00181F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7B8114C7" w14:textId="77777777" w:rsidR="00181F6E" w:rsidRDefault="00181F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@Bean</w:t>
            </w:r>
          </w:p>
        </w:tc>
      </w:tr>
      <w:tr w:rsidR="00181F6E" w14:paraId="38C9274F" w14:textId="77777777" w:rsidTr="00181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BFF6" w14:textId="77777777" w:rsidR="00181F6E" w:rsidRDefault="00181F6E">
            <w:pPr>
              <w:rPr>
                <w:sz w:val="24"/>
                <w:szCs w:val="24"/>
              </w:rPr>
            </w:pPr>
            <w:r>
              <w:t>Auto-detected</w:t>
            </w:r>
          </w:p>
        </w:tc>
        <w:tc>
          <w:tcPr>
            <w:tcW w:w="0" w:type="auto"/>
            <w:vAlign w:val="center"/>
            <w:hideMark/>
          </w:tcPr>
          <w:p w14:paraId="696DEA7A" w14:textId="77777777" w:rsidR="00181F6E" w:rsidRDefault="00181F6E">
            <w:pPr>
              <w:rPr>
                <w:sz w:val="24"/>
                <w:szCs w:val="24"/>
              </w:rPr>
            </w:pPr>
            <w:r>
              <w:t>Manually declared</w:t>
            </w:r>
          </w:p>
        </w:tc>
      </w:tr>
      <w:tr w:rsidR="00181F6E" w14:paraId="5AAB20EA" w14:textId="77777777" w:rsidTr="00181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C523" w14:textId="77777777" w:rsidR="00181F6E" w:rsidRDefault="00181F6E">
            <w:pPr>
              <w:rPr>
                <w:sz w:val="24"/>
                <w:szCs w:val="24"/>
              </w:rPr>
            </w:pPr>
            <w:r>
              <w:t>Class-level</w:t>
            </w:r>
          </w:p>
        </w:tc>
        <w:tc>
          <w:tcPr>
            <w:tcW w:w="0" w:type="auto"/>
            <w:vAlign w:val="center"/>
            <w:hideMark/>
          </w:tcPr>
          <w:p w14:paraId="4A989579" w14:textId="77777777" w:rsidR="00181F6E" w:rsidRDefault="00181F6E">
            <w:pPr>
              <w:rPr>
                <w:sz w:val="24"/>
                <w:szCs w:val="24"/>
              </w:rPr>
            </w:pPr>
            <w:r>
              <w:t>Method-level</w:t>
            </w:r>
          </w:p>
        </w:tc>
      </w:tr>
      <w:tr w:rsidR="00181F6E" w14:paraId="4B8D66BC" w14:textId="77777777" w:rsidTr="00181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A8AA" w14:textId="77777777" w:rsidR="00181F6E" w:rsidRDefault="00181F6E">
            <w:pPr>
              <w:rPr>
                <w:sz w:val="24"/>
                <w:szCs w:val="24"/>
              </w:rPr>
            </w:pPr>
            <w:r>
              <w:lastRenderedPageBreak/>
              <w:t>Used in scanning</w:t>
            </w:r>
          </w:p>
        </w:tc>
        <w:tc>
          <w:tcPr>
            <w:tcW w:w="0" w:type="auto"/>
            <w:vAlign w:val="center"/>
            <w:hideMark/>
          </w:tcPr>
          <w:p w14:paraId="03C58509" w14:textId="77777777" w:rsidR="00181F6E" w:rsidRDefault="00181F6E">
            <w:pPr>
              <w:rPr>
                <w:sz w:val="24"/>
                <w:szCs w:val="24"/>
              </w:rPr>
            </w:pPr>
            <w:r>
              <w:t>Used in config class</w:t>
            </w:r>
          </w:p>
        </w:tc>
      </w:tr>
    </w:tbl>
    <w:p w14:paraId="0AAB2A8B" w14:textId="77777777" w:rsidR="00181F6E" w:rsidRDefault="00181F6E" w:rsidP="00181F6E">
      <w:pPr>
        <w:pStyle w:val="Heading3"/>
      </w:pPr>
      <w:r>
        <w:t>Important Point</w:t>
      </w:r>
    </w:p>
    <w:p w14:paraId="638BCDB7" w14:textId="77777777" w:rsidR="00181F6E" w:rsidRDefault="00181F6E" w:rsidP="00181F6E">
      <w:pPr>
        <w:pStyle w:val="NormalWeb"/>
      </w:pPr>
      <w:r>
        <w:t>@Bean useful for third-party classes.</w:t>
      </w:r>
    </w:p>
    <w:p w14:paraId="055FE0AB" w14:textId="77777777" w:rsidR="00181F6E" w:rsidRDefault="00181F6E" w:rsidP="00181F6E">
      <w:r>
        <w:pict w14:anchorId="26D871F6">
          <v:rect id="_x0000_i3503" style="width:0;height:1.5pt" o:hralign="center" o:hrstd="t" o:hr="t" fillcolor="#a0a0a0" stroked="f"/>
        </w:pict>
      </w:r>
    </w:p>
    <w:p w14:paraId="4A3AA4E9" w14:textId="77777777" w:rsidR="00181F6E" w:rsidRDefault="00181F6E" w:rsidP="00181F6E">
      <w:pPr>
        <w:pStyle w:val="Heading2"/>
      </w:pPr>
      <w: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756"/>
      </w:tblGrid>
      <w:tr w:rsidR="00181F6E" w14:paraId="524FDDD8" w14:textId="77777777" w:rsidTr="00181F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55F9A" w14:textId="77777777" w:rsidR="00181F6E" w:rsidRDefault="00181F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@Component</w:t>
            </w:r>
          </w:p>
        </w:tc>
        <w:tc>
          <w:tcPr>
            <w:tcW w:w="0" w:type="auto"/>
            <w:vAlign w:val="center"/>
            <w:hideMark/>
          </w:tcPr>
          <w:p w14:paraId="02C17270" w14:textId="77777777" w:rsidR="00181F6E" w:rsidRDefault="00181F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@Bean</w:t>
            </w:r>
          </w:p>
        </w:tc>
      </w:tr>
      <w:tr w:rsidR="00181F6E" w14:paraId="1F873C36" w14:textId="77777777" w:rsidTr="00181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9949" w14:textId="77777777" w:rsidR="00181F6E" w:rsidRDefault="00181F6E">
            <w:pPr>
              <w:rPr>
                <w:sz w:val="24"/>
                <w:szCs w:val="24"/>
              </w:rPr>
            </w:pPr>
            <w:r>
              <w:t>Automatic</w:t>
            </w:r>
          </w:p>
        </w:tc>
        <w:tc>
          <w:tcPr>
            <w:tcW w:w="0" w:type="auto"/>
            <w:vAlign w:val="center"/>
            <w:hideMark/>
          </w:tcPr>
          <w:p w14:paraId="2E4B72FE" w14:textId="77777777" w:rsidR="00181F6E" w:rsidRDefault="00181F6E">
            <w:pPr>
              <w:rPr>
                <w:sz w:val="24"/>
                <w:szCs w:val="24"/>
              </w:rPr>
            </w:pPr>
            <w:r>
              <w:t>Manual</w:t>
            </w:r>
          </w:p>
        </w:tc>
      </w:tr>
    </w:tbl>
    <w:p w14:paraId="221DB777" w14:textId="77777777" w:rsidR="00181F6E" w:rsidRDefault="00181F6E" w:rsidP="00181F6E">
      <w:r>
        <w:pict w14:anchorId="5898AA21">
          <v:rect id="_x0000_i3504" style="width:0;height:1.5pt" o:hralign="center" o:hrstd="t" o:hr="t" fillcolor="#a0a0a0" stroked="f"/>
        </w:pict>
      </w:r>
    </w:p>
    <w:p w14:paraId="69140D85" w14:textId="77777777" w:rsidR="00181F6E" w:rsidRDefault="00181F6E" w:rsidP="00181F6E">
      <w:pPr>
        <w:pStyle w:val="Heading1"/>
      </w:pPr>
      <w:r>
        <w:t>24. What is bean lifecycle in Spring?</w:t>
      </w:r>
    </w:p>
    <w:p w14:paraId="4157977C" w14:textId="77777777" w:rsidR="00181F6E" w:rsidRDefault="00181F6E" w:rsidP="00181F6E">
      <w:pPr>
        <w:pStyle w:val="Heading2"/>
      </w:pPr>
      <w:r>
        <w:t>English</w:t>
      </w:r>
    </w:p>
    <w:p w14:paraId="585B46AA" w14:textId="77777777" w:rsidR="00181F6E" w:rsidRDefault="00181F6E" w:rsidP="00181F6E">
      <w:pPr>
        <w:pStyle w:val="NormalWeb"/>
      </w:pPr>
      <w:r>
        <w:t>Lifecycle stages of Spring bean.</w:t>
      </w:r>
    </w:p>
    <w:p w14:paraId="40B2C0B3" w14:textId="77777777" w:rsidR="00181F6E" w:rsidRDefault="00181F6E" w:rsidP="00181F6E">
      <w:pPr>
        <w:pStyle w:val="Heading3"/>
      </w:pPr>
      <w:r>
        <w:t>Steps</w:t>
      </w:r>
    </w:p>
    <w:p w14:paraId="24975DCF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Instantiation</w:t>
      </w:r>
    </w:p>
    <w:p w14:paraId="5DF68C50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→ Dependency Injection</w:t>
      </w:r>
    </w:p>
    <w:p w14:paraId="5671C927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→ Initialization</w:t>
      </w:r>
    </w:p>
    <w:p w14:paraId="663ED32E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→ Ready</w:t>
      </w:r>
    </w:p>
    <w:p w14:paraId="133868C6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→ Destruction</w:t>
      </w:r>
    </w:p>
    <w:p w14:paraId="76183E55" w14:textId="77777777" w:rsidR="00181F6E" w:rsidRDefault="00181F6E" w:rsidP="00181F6E">
      <w:pPr>
        <w:pStyle w:val="Heading3"/>
      </w:pPr>
      <w:r>
        <w:t>Important Point</w:t>
      </w:r>
    </w:p>
    <w:p w14:paraId="1B1C2AE2" w14:textId="77777777" w:rsidR="00181F6E" w:rsidRDefault="00181F6E" w:rsidP="00181F6E">
      <w:pPr>
        <w:pStyle w:val="NormalWeb"/>
      </w:pPr>
      <w:r>
        <w:t>Very important interview topic.</w:t>
      </w:r>
    </w:p>
    <w:p w14:paraId="22A5D813" w14:textId="77777777" w:rsidR="00181F6E" w:rsidRDefault="00181F6E" w:rsidP="00181F6E">
      <w:r>
        <w:lastRenderedPageBreak/>
        <w:pict w14:anchorId="73C3A3EE">
          <v:rect id="_x0000_i3505" style="width:0;height:1.5pt" o:hralign="center" o:hrstd="t" o:hr="t" fillcolor="#a0a0a0" stroked="f"/>
        </w:pict>
      </w:r>
    </w:p>
    <w:p w14:paraId="4F5F1EAD" w14:textId="77777777" w:rsidR="00181F6E" w:rsidRDefault="00181F6E" w:rsidP="00181F6E">
      <w:pPr>
        <w:pStyle w:val="Heading2"/>
      </w:pPr>
      <w:r>
        <w:t>Marathi</w:t>
      </w:r>
    </w:p>
    <w:p w14:paraId="0F28C185" w14:textId="77777777" w:rsidR="00181F6E" w:rsidRDefault="00181F6E" w:rsidP="00181F6E">
      <w:pPr>
        <w:pStyle w:val="NormalWeb"/>
      </w:pPr>
      <w:r>
        <w:t xml:space="preserve">Bean creation </w:t>
      </w:r>
      <w:r>
        <w:rPr>
          <w:rFonts w:ascii="Nirmala UI" w:hAnsi="Nirmala UI" w:cs="Nirmala UI"/>
        </w:rPr>
        <w:t>पासून</w:t>
      </w:r>
      <w:r>
        <w:t xml:space="preserve"> destruction </w:t>
      </w:r>
      <w:r>
        <w:rPr>
          <w:rFonts w:ascii="Nirmala UI" w:hAnsi="Nirmala UI" w:cs="Nirmala UI"/>
        </w:rPr>
        <w:t>पर्यंतचा</w:t>
      </w:r>
      <w:r>
        <w:t xml:space="preserve"> flow </w:t>
      </w:r>
      <w:r>
        <w:rPr>
          <w:rFonts w:ascii="Nirmala UI" w:hAnsi="Nirmala UI" w:cs="Nirmala UI"/>
        </w:rPr>
        <w:t>म्हणजे</w:t>
      </w:r>
      <w:r>
        <w:t xml:space="preserve"> bean lifecycle.</w:t>
      </w:r>
    </w:p>
    <w:p w14:paraId="2994C9A9" w14:textId="77777777" w:rsidR="00181F6E" w:rsidRDefault="00181F6E" w:rsidP="00181F6E">
      <w:r>
        <w:pict w14:anchorId="3374C98A">
          <v:rect id="_x0000_i3506" style="width:0;height:1.5pt" o:hralign="center" o:hrstd="t" o:hr="t" fillcolor="#a0a0a0" stroked="f"/>
        </w:pict>
      </w:r>
    </w:p>
    <w:p w14:paraId="4C0910AA" w14:textId="77777777" w:rsidR="00181F6E" w:rsidRDefault="00181F6E" w:rsidP="00181F6E">
      <w:pPr>
        <w:pStyle w:val="Heading1"/>
      </w:pPr>
      <w:r>
        <w:t>25. What are bean initialization methods?</w:t>
      </w:r>
    </w:p>
    <w:p w14:paraId="12D13369" w14:textId="77777777" w:rsidR="00181F6E" w:rsidRDefault="00181F6E" w:rsidP="00181F6E">
      <w:pPr>
        <w:pStyle w:val="Heading2"/>
      </w:pPr>
      <w:r>
        <w:t>English</w:t>
      </w:r>
    </w:p>
    <w:p w14:paraId="7EADFAF6" w14:textId="77777777" w:rsidR="00181F6E" w:rsidRDefault="00181F6E" w:rsidP="00181F6E">
      <w:pPr>
        <w:pStyle w:val="NormalWeb"/>
      </w:pPr>
      <w:r>
        <w:t>Methods executed after bean creation.</w:t>
      </w:r>
    </w:p>
    <w:p w14:paraId="7381BBEE" w14:textId="77777777" w:rsidR="00181F6E" w:rsidRDefault="00181F6E" w:rsidP="00181F6E">
      <w:pPr>
        <w:pStyle w:val="Heading3"/>
      </w:pPr>
      <w:r>
        <w:t>Ways</w:t>
      </w:r>
    </w:p>
    <w:p w14:paraId="5313905F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@PostConstruct</w:t>
      </w:r>
    </w:p>
    <w:p w14:paraId="3096708B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afterPropertiesSet()</w:t>
      </w:r>
    </w:p>
    <w:p w14:paraId="16684AC8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init-method</w:t>
      </w:r>
    </w:p>
    <w:p w14:paraId="3A099CAB" w14:textId="77777777" w:rsidR="00181F6E" w:rsidRDefault="00181F6E" w:rsidP="00181F6E">
      <w:pPr>
        <w:pStyle w:val="Heading3"/>
      </w:pPr>
      <w:r>
        <w:t>Uses</w:t>
      </w:r>
    </w:p>
    <w:p w14:paraId="1DCC26F0" w14:textId="77777777" w:rsidR="00181F6E" w:rsidRDefault="00181F6E" w:rsidP="003003E2">
      <w:pPr>
        <w:pStyle w:val="NormalWeb"/>
        <w:numPr>
          <w:ilvl w:val="0"/>
          <w:numId w:val="771"/>
        </w:numPr>
      </w:pPr>
      <w:r>
        <w:t>Resource initialization</w:t>
      </w:r>
    </w:p>
    <w:p w14:paraId="3BFE7E5C" w14:textId="77777777" w:rsidR="00181F6E" w:rsidRDefault="00181F6E" w:rsidP="003003E2">
      <w:pPr>
        <w:pStyle w:val="NormalWeb"/>
        <w:numPr>
          <w:ilvl w:val="0"/>
          <w:numId w:val="771"/>
        </w:numPr>
      </w:pPr>
      <w:r>
        <w:t>Validation</w:t>
      </w:r>
    </w:p>
    <w:p w14:paraId="2D42599A" w14:textId="77777777" w:rsidR="00181F6E" w:rsidRDefault="00181F6E" w:rsidP="00181F6E">
      <w:pPr>
        <w:pStyle w:val="Heading3"/>
      </w:pPr>
      <w:r>
        <w:t>Important Point</w:t>
      </w:r>
    </w:p>
    <w:p w14:paraId="65743C0A" w14:textId="77777777" w:rsidR="00181F6E" w:rsidRDefault="00181F6E" w:rsidP="00181F6E">
      <w:pPr>
        <w:pStyle w:val="NormalWeb"/>
      </w:pPr>
      <w:r>
        <w:t>Called after dependency injection.</w:t>
      </w:r>
    </w:p>
    <w:p w14:paraId="37303655" w14:textId="77777777" w:rsidR="00181F6E" w:rsidRDefault="00181F6E" w:rsidP="00181F6E">
      <w:r>
        <w:pict w14:anchorId="22647226">
          <v:rect id="_x0000_i3507" style="width:0;height:1.5pt" o:hralign="center" o:hrstd="t" o:hr="t" fillcolor="#a0a0a0" stroked="f"/>
        </w:pict>
      </w:r>
    </w:p>
    <w:p w14:paraId="4FA12788" w14:textId="77777777" w:rsidR="00181F6E" w:rsidRDefault="00181F6E" w:rsidP="00181F6E">
      <w:pPr>
        <w:pStyle w:val="Heading2"/>
      </w:pPr>
      <w:r>
        <w:t>Marathi</w:t>
      </w:r>
    </w:p>
    <w:p w14:paraId="74765F46" w14:textId="77777777" w:rsidR="00181F6E" w:rsidRDefault="00181F6E" w:rsidP="00181F6E">
      <w:pPr>
        <w:pStyle w:val="NormalWeb"/>
      </w:pPr>
      <w:r>
        <w:t xml:space="preserve">Bean create </w:t>
      </w:r>
      <w:r>
        <w:rPr>
          <w:rFonts w:ascii="Nirmala UI" w:hAnsi="Nirmala UI" w:cs="Nirmala UI"/>
        </w:rPr>
        <w:t>झाल्यानंतर</w:t>
      </w:r>
      <w:r>
        <w:t xml:space="preserve"> execute </w:t>
      </w:r>
      <w:r>
        <w:rPr>
          <w:rFonts w:ascii="Nirmala UI" w:hAnsi="Nirmala UI" w:cs="Nirmala UI"/>
        </w:rPr>
        <w:t>होणारे</w:t>
      </w:r>
      <w:r>
        <w:t xml:space="preserve"> methods </w:t>
      </w:r>
      <w:r>
        <w:rPr>
          <w:rFonts w:ascii="Nirmala UI" w:hAnsi="Nirmala UI" w:cs="Nirmala UI"/>
        </w:rPr>
        <w:t>म्हणजे</w:t>
      </w:r>
      <w:r>
        <w:t xml:space="preserve"> initialization methods.</w:t>
      </w:r>
    </w:p>
    <w:p w14:paraId="7C31FC95" w14:textId="77777777" w:rsidR="00181F6E" w:rsidRDefault="00181F6E" w:rsidP="00181F6E">
      <w:r>
        <w:lastRenderedPageBreak/>
        <w:pict w14:anchorId="027BEC6E">
          <v:rect id="_x0000_i3508" style="width:0;height:1.5pt" o:hralign="center" o:hrstd="t" o:hr="t" fillcolor="#a0a0a0" stroked="f"/>
        </w:pict>
      </w:r>
    </w:p>
    <w:p w14:paraId="24B3DF95" w14:textId="77777777" w:rsidR="00181F6E" w:rsidRDefault="00181F6E" w:rsidP="00181F6E">
      <w:pPr>
        <w:pStyle w:val="Heading1"/>
      </w:pPr>
      <w:r>
        <w:t>26. What are bean destruction methods?</w:t>
      </w:r>
    </w:p>
    <w:p w14:paraId="23952FEC" w14:textId="77777777" w:rsidR="00181F6E" w:rsidRDefault="00181F6E" w:rsidP="00181F6E">
      <w:pPr>
        <w:pStyle w:val="Heading2"/>
      </w:pPr>
      <w:r>
        <w:t>English</w:t>
      </w:r>
    </w:p>
    <w:p w14:paraId="2D5C2D94" w14:textId="77777777" w:rsidR="00181F6E" w:rsidRDefault="00181F6E" w:rsidP="00181F6E">
      <w:pPr>
        <w:pStyle w:val="NormalWeb"/>
      </w:pPr>
      <w:r>
        <w:t>Methods executed before bean removal.</w:t>
      </w:r>
    </w:p>
    <w:p w14:paraId="444D4D20" w14:textId="77777777" w:rsidR="00181F6E" w:rsidRDefault="00181F6E" w:rsidP="00181F6E">
      <w:pPr>
        <w:pStyle w:val="Heading3"/>
      </w:pPr>
      <w:r>
        <w:t>Ways</w:t>
      </w:r>
    </w:p>
    <w:p w14:paraId="64948D9A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@PreDestroy</w:t>
      </w:r>
    </w:p>
    <w:p w14:paraId="32094A00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destroy()</w:t>
      </w:r>
    </w:p>
    <w:p w14:paraId="2968C1E9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destroy-method</w:t>
      </w:r>
    </w:p>
    <w:p w14:paraId="32E3CE4E" w14:textId="77777777" w:rsidR="00181F6E" w:rsidRDefault="00181F6E" w:rsidP="00181F6E">
      <w:pPr>
        <w:pStyle w:val="Heading3"/>
      </w:pPr>
      <w:r>
        <w:t>Uses</w:t>
      </w:r>
    </w:p>
    <w:p w14:paraId="686E44D3" w14:textId="77777777" w:rsidR="00181F6E" w:rsidRDefault="00181F6E" w:rsidP="003003E2">
      <w:pPr>
        <w:pStyle w:val="NormalWeb"/>
        <w:numPr>
          <w:ilvl w:val="0"/>
          <w:numId w:val="772"/>
        </w:numPr>
      </w:pPr>
      <w:r>
        <w:t>Resource cleanup</w:t>
      </w:r>
    </w:p>
    <w:p w14:paraId="69533F39" w14:textId="77777777" w:rsidR="00181F6E" w:rsidRDefault="00181F6E" w:rsidP="003003E2">
      <w:pPr>
        <w:pStyle w:val="NormalWeb"/>
        <w:numPr>
          <w:ilvl w:val="0"/>
          <w:numId w:val="772"/>
        </w:numPr>
      </w:pPr>
      <w:r>
        <w:t>Closing connections</w:t>
      </w:r>
    </w:p>
    <w:p w14:paraId="39AD4F1D" w14:textId="77777777" w:rsidR="00181F6E" w:rsidRDefault="00181F6E" w:rsidP="00181F6E">
      <w:pPr>
        <w:pStyle w:val="Heading3"/>
      </w:pPr>
      <w:r>
        <w:t>Important Point</w:t>
      </w:r>
    </w:p>
    <w:p w14:paraId="48C0EA78" w14:textId="77777777" w:rsidR="00181F6E" w:rsidRDefault="00181F6E" w:rsidP="00181F6E">
      <w:pPr>
        <w:pStyle w:val="NormalWeb"/>
      </w:pPr>
      <w:r>
        <w:t>Called before container shutdown.</w:t>
      </w:r>
    </w:p>
    <w:p w14:paraId="2BEFDCC1" w14:textId="77777777" w:rsidR="00181F6E" w:rsidRDefault="00181F6E" w:rsidP="00181F6E">
      <w:r>
        <w:pict w14:anchorId="6729FC85">
          <v:rect id="_x0000_i3509" style="width:0;height:1.5pt" o:hralign="center" o:hrstd="t" o:hr="t" fillcolor="#a0a0a0" stroked="f"/>
        </w:pict>
      </w:r>
    </w:p>
    <w:p w14:paraId="2BF4A5D1" w14:textId="77777777" w:rsidR="00181F6E" w:rsidRDefault="00181F6E" w:rsidP="00181F6E">
      <w:pPr>
        <w:pStyle w:val="Heading2"/>
      </w:pPr>
      <w:r>
        <w:t>Marathi</w:t>
      </w:r>
    </w:p>
    <w:p w14:paraId="638A0443" w14:textId="77777777" w:rsidR="00181F6E" w:rsidRDefault="00181F6E" w:rsidP="00181F6E">
      <w:pPr>
        <w:pStyle w:val="NormalWeb"/>
      </w:pPr>
      <w:r>
        <w:t xml:space="preserve">Bean destroy </w:t>
      </w:r>
      <w:r>
        <w:rPr>
          <w:rFonts w:ascii="Nirmala UI" w:hAnsi="Nirmala UI" w:cs="Nirmala UI"/>
        </w:rPr>
        <w:t>होण्याआधी</w:t>
      </w:r>
      <w:r>
        <w:t xml:space="preserve"> execute </w:t>
      </w:r>
      <w:r>
        <w:rPr>
          <w:rFonts w:ascii="Nirmala UI" w:hAnsi="Nirmala UI" w:cs="Nirmala UI"/>
        </w:rPr>
        <w:t>होणारे</w:t>
      </w:r>
      <w:r>
        <w:t xml:space="preserve"> methods </w:t>
      </w:r>
      <w:r>
        <w:rPr>
          <w:rFonts w:ascii="Nirmala UI" w:hAnsi="Nirmala UI" w:cs="Nirmala UI"/>
        </w:rPr>
        <w:t>म्हणजे</w:t>
      </w:r>
      <w:r>
        <w:t xml:space="preserve"> destruction methods.</w:t>
      </w:r>
    </w:p>
    <w:p w14:paraId="40D2672A" w14:textId="77777777" w:rsidR="00181F6E" w:rsidRDefault="00181F6E" w:rsidP="00181F6E">
      <w:r>
        <w:pict w14:anchorId="50C95BE0">
          <v:rect id="_x0000_i3510" style="width:0;height:1.5pt" o:hralign="center" o:hrstd="t" o:hr="t" fillcolor="#a0a0a0" stroked="f"/>
        </w:pict>
      </w:r>
    </w:p>
    <w:p w14:paraId="62CC9484" w14:textId="77777777" w:rsidR="00181F6E" w:rsidRDefault="00181F6E" w:rsidP="00181F6E">
      <w:pPr>
        <w:pStyle w:val="Heading1"/>
      </w:pPr>
      <w:r>
        <w:t>27. What is @PostConstruct?</w:t>
      </w:r>
    </w:p>
    <w:p w14:paraId="5D6A791F" w14:textId="77777777" w:rsidR="00181F6E" w:rsidRDefault="00181F6E" w:rsidP="00181F6E">
      <w:pPr>
        <w:pStyle w:val="Heading2"/>
      </w:pPr>
      <w:r>
        <w:lastRenderedPageBreak/>
        <w:t>English</w:t>
      </w:r>
    </w:p>
    <w:p w14:paraId="58B58D0D" w14:textId="77777777" w:rsidR="00181F6E" w:rsidRDefault="00181F6E" w:rsidP="00181F6E">
      <w:pPr>
        <w:pStyle w:val="NormalWeb"/>
      </w:pPr>
      <w:r>
        <w:t>Method executed after dependency injection.</w:t>
      </w:r>
    </w:p>
    <w:p w14:paraId="47F1100D" w14:textId="77777777" w:rsidR="00181F6E" w:rsidRDefault="00181F6E" w:rsidP="00181F6E">
      <w:pPr>
        <w:pStyle w:val="Heading3"/>
      </w:pPr>
      <w:r>
        <w:t>Example</w:t>
      </w:r>
    </w:p>
    <w:p w14:paraId="0601A4E2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@PostConstruct</w:t>
      </w:r>
    </w:p>
    <w:p w14:paraId="081F23A2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public void init() {</w:t>
      </w:r>
    </w:p>
    <w:p w14:paraId="2DA6B3CD" w14:textId="77777777" w:rsidR="00181F6E" w:rsidRDefault="00181F6E" w:rsidP="00181F6E">
      <w:pPr>
        <w:pStyle w:val="HTMLPreformatted"/>
        <w:rPr>
          <w:rStyle w:val="HTMLCode"/>
        </w:rPr>
      </w:pPr>
    </w:p>
    <w:p w14:paraId="6F4C90EB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7607237" w14:textId="77777777" w:rsidR="00181F6E" w:rsidRDefault="00181F6E" w:rsidP="00181F6E">
      <w:pPr>
        <w:pStyle w:val="Heading3"/>
      </w:pPr>
      <w:r>
        <w:t>Uses</w:t>
      </w:r>
    </w:p>
    <w:p w14:paraId="7A0AA914" w14:textId="77777777" w:rsidR="00181F6E" w:rsidRDefault="00181F6E" w:rsidP="003003E2">
      <w:pPr>
        <w:pStyle w:val="NormalWeb"/>
        <w:numPr>
          <w:ilvl w:val="0"/>
          <w:numId w:val="773"/>
        </w:numPr>
      </w:pPr>
      <w:r>
        <w:t>Initialization logic</w:t>
      </w:r>
    </w:p>
    <w:p w14:paraId="06056333" w14:textId="77777777" w:rsidR="00181F6E" w:rsidRDefault="00181F6E" w:rsidP="003003E2">
      <w:pPr>
        <w:pStyle w:val="NormalWeb"/>
        <w:numPr>
          <w:ilvl w:val="0"/>
          <w:numId w:val="773"/>
        </w:numPr>
      </w:pPr>
      <w:r>
        <w:t>Validation</w:t>
      </w:r>
    </w:p>
    <w:p w14:paraId="17BB439E" w14:textId="77777777" w:rsidR="00181F6E" w:rsidRDefault="00181F6E" w:rsidP="00181F6E">
      <w:pPr>
        <w:pStyle w:val="Heading3"/>
      </w:pPr>
      <w:r>
        <w:t>Important Point</w:t>
      </w:r>
    </w:p>
    <w:p w14:paraId="061DBEB2" w14:textId="77777777" w:rsidR="00181F6E" w:rsidRDefault="00181F6E" w:rsidP="00181F6E">
      <w:pPr>
        <w:pStyle w:val="NormalWeb"/>
      </w:pPr>
      <w:r>
        <w:t>Runs once after bean creation.</w:t>
      </w:r>
    </w:p>
    <w:p w14:paraId="3E297247" w14:textId="77777777" w:rsidR="00181F6E" w:rsidRDefault="00181F6E" w:rsidP="00181F6E">
      <w:r>
        <w:pict w14:anchorId="57D67DE2">
          <v:rect id="_x0000_i3511" style="width:0;height:1.5pt" o:hralign="center" o:hrstd="t" o:hr="t" fillcolor="#a0a0a0" stroked="f"/>
        </w:pict>
      </w:r>
    </w:p>
    <w:p w14:paraId="5711EFCC" w14:textId="77777777" w:rsidR="00181F6E" w:rsidRDefault="00181F6E" w:rsidP="00181F6E">
      <w:pPr>
        <w:pStyle w:val="Heading2"/>
      </w:pPr>
      <w:r>
        <w:t>Marathi</w:t>
      </w:r>
    </w:p>
    <w:p w14:paraId="6629556D" w14:textId="77777777" w:rsidR="00181F6E" w:rsidRDefault="00181F6E" w:rsidP="00181F6E">
      <w:pPr>
        <w:pStyle w:val="NormalWeb"/>
      </w:pPr>
      <w:r>
        <w:t xml:space="preserve">Dependency injection </w:t>
      </w:r>
      <w:r>
        <w:rPr>
          <w:rFonts w:ascii="Nirmala UI" w:hAnsi="Nirmala UI" w:cs="Nirmala UI"/>
        </w:rPr>
        <w:t>नंतर</w:t>
      </w:r>
      <w:r>
        <w:t xml:space="preserve"> execute </w:t>
      </w:r>
      <w:r>
        <w:rPr>
          <w:rFonts w:ascii="Nirmala UI" w:hAnsi="Nirmala UI" w:cs="Nirmala UI"/>
        </w:rPr>
        <w:t>होणारा</w:t>
      </w:r>
      <w:r>
        <w:t xml:space="preserve"> method:</w:t>
      </w:r>
    </w:p>
    <w:p w14:paraId="5ABF1B26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@PostConstruct</w:t>
      </w:r>
    </w:p>
    <w:p w14:paraId="708177DD" w14:textId="77777777" w:rsidR="00181F6E" w:rsidRDefault="00181F6E" w:rsidP="00181F6E">
      <w:r>
        <w:pict w14:anchorId="5AA83B50">
          <v:rect id="_x0000_i3512" style="width:0;height:1.5pt" o:hralign="center" o:hrstd="t" o:hr="t" fillcolor="#a0a0a0" stroked="f"/>
        </w:pict>
      </w:r>
    </w:p>
    <w:p w14:paraId="31E04B2D" w14:textId="77777777" w:rsidR="00181F6E" w:rsidRDefault="00181F6E" w:rsidP="00181F6E">
      <w:pPr>
        <w:pStyle w:val="Heading1"/>
      </w:pPr>
      <w:r>
        <w:t>28. What is @PreDestroy?</w:t>
      </w:r>
    </w:p>
    <w:p w14:paraId="04B0DACA" w14:textId="77777777" w:rsidR="00181F6E" w:rsidRDefault="00181F6E" w:rsidP="00181F6E">
      <w:pPr>
        <w:pStyle w:val="Heading2"/>
      </w:pPr>
      <w:r>
        <w:t>English</w:t>
      </w:r>
    </w:p>
    <w:p w14:paraId="0FC617E8" w14:textId="77777777" w:rsidR="00181F6E" w:rsidRDefault="00181F6E" w:rsidP="00181F6E">
      <w:pPr>
        <w:pStyle w:val="NormalWeb"/>
      </w:pPr>
      <w:r>
        <w:t>Method executed before bean destruction.</w:t>
      </w:r>
    </w:p>
    <w:p w14:paraId="3D8FCC50" w14:textId="77777777" w:rsidR="00181F6E" w:rsidRDefault="00181F6E" w:rsidP="00181F6E">
      <w:pPr>
        <w:pStyle w:val="Heading3"/>
      </w:pPr>
      <w:r>
        <w:t>Example</w:t>
      </w:r>
    </w:p>
    <w:p w14:paraId="509DF945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@PreDestroy</w:t>
      </w:r>
    </w:p>
    <w:p w14:paraId="5770AE99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public void cleanup() {</w:t>
      </w:r>
    </w:p>
    <w:p w14:paraId="18E6F7F4" w14:textId="77777777" w:rsidR="00181F6E" w:rsidRDefault="00181F6E" w:rsidP="00181F6E">
      <w:pPr>
        <w:pStyle w:val="HTMLPreformatted"/>
        <w:rPr>
          <w:rStyle w:val="HTMLCode"/>
        </w:rPr>
      </w:pPr>
    </w:p>
    <w:p w14:paraId="6FC31358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9CA10A7" w14:textId="77777777" w:rsidR="00181F6E" w:rsidRDefault="00181F6E" w:rsidP="00181F6E">
      <w:pPr>
        <w:pStyle w:val="Heading3"/>
      </w:pPr>
      <w:r>
        <w:t>Uses</w:t>
      </w:r>
    </w:p>
    <w:p w14:paraId="47EDAFE8" w14:textId="77777777" w:rsidR="00181F6E" w:rsidRDefault="00181F6E" w:rsidP="003003E2">
      <w:pPr>
        <w:pStyle w:val="NormalWeb"/>
        <w:numPr>
          <w:ilvl w:val="0"/>
          <w:numId w:val="774"/>
        </w:numPr>
      </w:pPr>
      <w:r>
        <w:t>Resource cleanup</w:t>
      </w:r>
    </w:p>
    <w:p w14:paraId="04823DF0" w14:textId="77777777" w:rsidR="00181F6E" w:rsidRDefault="00181F6E" w:rsidP="003003E2">
      <w:pPr>
        <w:pStyle w:val="NormalWeb"/>
        <w:numPr>
          <w:ilvl w:val="0"/>
          <w:numId w:val="774"/>
        </w:numPr>
      </w:pPr>
      <w:r>
        <w:t>Connection closing</w:t>
      </w:r>
    </w:p>
    <w:p w14:paraId="138ECDD2" w14:textId="77777777" w:rsidR="00181F6E" w:rsidRDefault="00181F6E" w:rsidP="00181F6E">
      <w:pPr>
        <w:pStyle w:val="Heading3"/>
      </w:pPr>
      <w:r>
        <w:t>Important Point</w:t>
      </w:r>
    </w:p>
    <w:p w14:paraId="687ABC84" w14:textId="77777777" w:rsidR="00181F6E" w:rsidRDefault="00181F6E" w:rsidP="00181F6E">
      <w:pPr>
        <w:pStyle w:val="NormalWeb"/>
      </w:pPr>
      <w:r>
        <w:t>Works for singleton beans mostly.</w:t>
      </w:r>
    </w:p>
    <w:p w14:paraId="479EFBE1" w14:textId="77777777" w:rsidR="00181F6E" w:rsidRDefault="00181F6E" w:rsidP="00181F6E">
      <w:r>
        <w:pict w14:anchorId="02F861B4">
          <v:rect id="_x0000_i3513" style="width:0;height:1.5pt" o:hralign="center" o:hrstd="t" o:hr="t" fillcolor="#a0a0a0" stroked="f"/>
        </w:pict>
      </w:r>
    </w:p>
    <w:p w14:paraId="3931BE1B" w14:textId="77777777" w:rsidR="00181F6E" w:rsidRDefault="00181F6E" w:rsidP="00181F6E">
      <w:pPr>
        <w:pStyle w:val="Heading2"/>
      </w:pPr>
      <w:r>
        <w:t>Marathi</w:t>
      </w:r>
    </w:p>
    <w:p w14:paraId="4456E3B5" w14:textId="77777777" w:rsidR="00181F6E" w:rsidRDefault="00181F6E" w:rsidP="00181F6E">
      <w:pPr>
        <w:pStyle w:val="NormalWeb"/>
      </w:pPr>
      <w:r>
        <w:t xml:space="preserve">Bean destroy </w:t>
      </w:r>
      <w:r>
        <w:rPr>
          <w:rFonts w:ascii="Nirmala UI" w:hAnsi="Nirmala UI" w:cs="Nirmala UI"/>
        </w:rPr>
        <w:t>होण्याआधी</w:t>
      </w:r>
      <w:r>
        <w:t xml:space="preserve"> execute </w:t>
      </w:r>
      <w:r>
        <w:rPr>
          <w:rFonts w:ascii="Nirmala UI" w:hAnsi="Nirmala UI" w:cs="Nirmala UI"/>
        </w:rPr>
        <w:t>होणारा</w:t>
      </w:r>
      <w:r>
        <w:t xml:space="preserve"> method:</w:t>
      </w:r>
    </w:p>
    <w:p w14:paraId="546A5EAF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@PreDestroy</w:t>
      </w:r>
    </w:p>
    <w:p w14:paraId="0FBF47CE" w14:textId="77777777" w:rsidR="00181F6E" w:rsidRDefault="00181F6E" w:rsidP="00181F6E">
      <w:r>
        <w:pict w14:anchorId="0DC8F09D">
          <v:rect id="_x0000_i3514" style="width:0;height:1.5pt" o:hralign="center" o:hrstd="t" o:hr="t" fillcolor="#a0a0a0" stroked="f"/>
        </w:pict>
      </w:r>
    </w:p>
    <w:p w14:paraId="3832505A" w14:textId="77777777" w:rsidR="00181F6E" w:rsidRDefault="00181F6E" w:rsidP="00181F6E">
      <w:pPr>
        <w:pStyle w:val="Heading1"/>
      </w:pPr>
      <w:r>
        <w:t>29. What is lazy initialization?</w:t>
      </w:r>
    </w:p>
    <w:p w14:paraId="7D414E1B" w14:textId="77777777" w:rsidR="00181F6E" w:rsidRDefault="00181F6E" w:rsidP="00181F6E">
      <w:pPr>
        <w:pStyle w:val="Heading2"/>
      </w:pPr>
      <w:r>
        <w:t>English</w:t>
      </w:r>
    </w:p>
    <w:p w14:paraId="4D5E519A" w14:textId="77777777" w:rsidR="00181F6E" w:rsidRDefault="00181F6E" w:rsidP="00181F6E">
      <w:pPr>
        <w:pStyle w:val="NormalWeb"/>
      </w:pPr>
      <w:r>
        <w:t>Bean created only when needed.</w:t>
      </w:r>
    </w:p>
    <w:p w14:paraId="366D5B16" w14:textId="77777777" w:rsidR="00181F6E" w:rsidRDefault="00181F6E" w:rsidP="00181F6E">
      <w:pPr>
        <w:pStyle w:val="Heading3"/>
      </w:pPr>
      <w:r>
        <w:t>Example</w:t>
      </w:r>
    </w:p>
    <w:p w14:paraId="1C4C222D" w14:textId="77777777" w:rsidR="00181F6E" w:rsidRDefault="00181F6E" w:rsidP="00181F6E">
      <w:pPr>
        <w:pStyle w:val="HTMLPreformatted"/>
        <w:rPr>
          <w:rStyle w:val="HTMLCode"/>
        </w:rPr>
      </w:pPr>
      <w:r>
        <w:rPr>
          <w:rStyle w:val="HTMLCode"/>
        </w:rPr>
        <w:t>@Lazy</w:t>
      </w:r>
    </w:p>
    <w:p w14:paraId="2FC7E141" w14:textId="77777777" w:rsidR="00181F6E" w:rsidRDefault="00181F6E" w:rsidP="00181F6E">
      <w:pPr>
        <w:pStyle w:val="Heading3"/>
      </w:pPr>
      <w:r>
        <w:t>Benefits</w:t>
      </w:r>
    </w:p>
    <w:p w14:paraId="22194A57" w14:textId="77777777" w:rsidR="00181F6E" w:rsidRDefault="00181F6E" w:rsidP="003003E2">
      <w:pPr>
        <w:pStyle w:val="NormalWeb"/>
        <w:numPr>
          <w:ilvl w:val="0"/>
          <w:numId w:val="775"/>
        </w:numPr>
      </w:pPr>
      <w:r>
        <w:t>Faster startup</w:t>
      </w:r>
    </w:p>
    <w:p w14:paraId="3F45A946" w14:textId="77777777" w:rsidR="00181F6E" w:rsidRDefault="00181F6E" w:rsidP="003003E2">
      <w:pPr>
        <w:pStyle w:val="NormalWeb"/>
        <w:numPr>
          <w:ilvl w:val="0"/>
          <w:numId w:val="775"/>
        </w:numPr>
      </w:pPr>
      <w:r>
        <w:t>Lower memory usage</w:t>
      </w:r>
    </w:p>
    <w:p w14:paraId="6E7BA8B6" w14:textId="77777777" w:rsidR="00181F6E" w:rsidRDefault="00181F6E" w:rsidP="00181F6E">
      <w:pPr>
        <w:pStyle w:val="Heading3"/>
      </w:pPr>
      <w:r>
        <w:lastRenderedPageBreak/>
        <w:t>Important Point</w:t>
      </w:r>
    </w:p>
    <w:p w14:paraId="1904367F" w14:textId="77777777" w:rsidR="00181F6E" w:rsidRDefault="00181F6E" w:rsidP="00181F6E">
      <w:pPr>
        <w:pStyle w:val="NormalWeb"/>
      </w:pPr>
      <w:r>
        <w:t>Default singleton beans are eager.</w:t>
      </w:r>
    </w:p>
    <w:p w14:paraId="51AB5AA9" w14:textId="77777777" w:rsidR="00181F6E" w:rsidRDefault="00181F6E" w:rsidP="00181F6E">
      <w:r>
        <w:pict w14:anchorId="70C36FAE">
          <v:rect id="_x0000_i3515" style="width:0;height:1.5pt" o:hralign="center" o:hrstd="t" o:hr="t" fillcolor="#a0a0a0" stroked="f"/>
        </w:pict>
      </w:r>
    </w:p>
    <w:p w14:paraId="35C1EBE6" w14:textId="77777777" w:rsidR="00181F6E" w:rsidRDefault="00181F6E" w:rsidP="00181F6E">
      <w:pPr>
        <w:pStyle w:val="Heading2"/>
      </w:pPr>
      <w:r>
        <w:t>Marathi</w:t>
      </w:r>
    </w:p>
    <w:p w14:paraId="6B839C9C" w14:textId="77777777" w:rsidR="00181F6E" w:rsidRDefault="00181F6E" w:rsidP="00181F6E">
      <w:pPr>
        <w:pStyle w:val="NormalWeb"/>
      </w:pPr>
      <w:r>
        <w:rPr>
          <w:rFonts w:ascii="Nirmala UI" w:hAnsi="Nirmala UI" w:cs="Nirmala UI"/>
        </w:rPr>
        <w:t>गरज</w:t>
      </w:r>
      <w:r>
        <w:t xml:space="preserve"> </w:t>
      </w:r>
      <w:r>
        <w:rPr>
          <w:rFonts w:ascii="Nirmala UI" w:hAnsi="Nirmala UI" w:cs="Nirmala UI"/>
        </w:rPr>
        <w:t>पडल्यावर</w:t>
      </w:r>
      <w:r>
        <w:t xml:space="preserve"> bean create </w:t>
      </w:r>
      <w:r>
        <w:rPr>
          <w:rFonts w:ascii="Nirmala UI" w:hAnsi="Nirmala UI" w:cs="Nirmala UI"/>
        </w:rPr>
        <w:t>होणे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lazy initialization.</w:t>
      </w:r>
    </w:p>
    <w:p w14:paraId="331C0682" w14:textId="77777777" w:rsidR="00181F6E" w:rsidRDefault="00181F6E" w:rsidP="00181F6E">
      <w:r>
        <w:pict w14:anchorId="14A06358">
          <v:rect id="_x0000_i3516" style="width:0;height:1.5pt" o:hralign="center" o:hrstd="t" o:hr="t" fillcolor="#a0a0a0" stroked="f"/>
        </w:pict>
      </w:r>
    </w:p>
    <w:p w14:paraId="55326A30" w14:textId="77777777" w:rsidR="00181F6E" w:rsidRDefault="00181F6E" w:rsidP="00181F6E">
      <w:pPr>
        <w:pStyle w:val="Heading1"/>
      </w:pPr>
      <w:r>
        <w:t>30. Difference between eager and lazy bean initialization?</w:t>
      </w:r>
    </w:p>
    <w:p w14:paraId="0A209FCA" w14:textId="77777777" w:rsidR="00181F6E" w:rsidRDefault="00181F6E" w:rsidP="00181F6E">
      <w:pPr>
        <w:pStyle w:val="Heading2"/>
      </w:pPr>
      <w: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2327"/>
      </w:tblGrid>
      <w:tr w:rsidR="00181F6E" w14:paraId="6B55D811" w14:textId="77777777" w:rsidTr="00181F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9EAE86" w14:textId="77777777" w:rsidR="00181F6E" w:rsidRDefault="00181F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Eager</w:t>
            </w:r>
          </w:p>
        </w:tc>
        <w:tc>
          <w:tcPr>
            <w:tcW w:w="0" w:type="auto"/>
            <w:vAlign w:val="center"/>
            <w:hideMark/>
          </w:tcPr>
          <w:p w14:paraId="029A0F9E" w14:textId="77777777" w:rsidR="00181F6E" w:rsidRDefault="00181F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Lazy</w:t>
            </w:r>
          </w:p>
        </w:tc>
      </w:tr>
      <w:tr w:rsidR="00181F6E" w14:paraId="5A28427F" w14:textId="77777777" w:rsidTr="00181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02CE" w14:textId="77777777" w:rsidR="00181F6E" w:rsidRDefault="00181F6E">
            <w:pPr>
              <w:rPr>
                <w:sz w:val="24"/>
                <w:szCs w:val="24"/>
              </w:rPr>
            </w:pPr>
            <w:r>
              <w:t>Bean created at startup</w:t>
            </w:r>
          </w:p>
        </w:tc>
        <w:tc>
          <w:tcPr>
            <w:tcW w:w="0" w:type="auto"/>
            <w:vAlign w:val="center"/>
            <w:hideMark/>
          </w:tcPr>
          <w:p w14:paraId="0D2B88B5" w14:textId="77777777" w:rsidR="00181F6E" w:rsidRDefault="00181F6E">
            <w:pPr>
              <w:rPr>
                <w:sz w:val="24"/>
                <w:szCs w:val="24"/>
              </w:rPr>
            </w:pPr>
            <w:r>
              <w:t>Bean created on demand</w:t>
            </w:r>
          </w:p>
        </w:tc>
      </w:tr>
      <w:tr w:rsidR="00181F6E" w14:paraId="5CC7DF6B" w14:textId="77777777" w:rsidTr="00181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EB8F" w14:textId="77777777" w:rsidR="00181F6E" w:rsidRDefault="00181F6E">
            <w:pPr>
              <w:rPr>
                <w:sz w:val="24"/>
                <w:szCs w:val="24"/>
              </w:rPr>
            </w:pPr>
            <w:r>
              <w:t>Faster runtime access</w:t>
            </w:r>
          </w:p>
        </w:tc>
        <w:tc>
          <w:tcPr>
            <w:tcW w:w="0" w:type="auto"/>
            <w:vAlign w:val="center"/>
            <w:hideMark/>
          </w:tcPr>
          <w:p w14:paraId="73D8BC97" w14:textId="77777777" w:rsidR="00181F6E" w:rsidRDefault="00181F6E">
            <w:pPr>
              <w:rPr>
                <w:sz w:val="24"/>
                <w:szCs w:val="24"/>
              </w:rPr>
            </w:pPr>
            <w:r>
              <w:t>Faster startup</w:t>
            </w:r>
          </w:p>
        </w:tc>
      </w:tr>
      <w:tr w:rsidR="00181F6E" w14:paraId="04AAF9E2" w14:textId="77777777" w:rsidTr="00181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301BB" w14:textId="77777777" w:rsidR="00181F6E" w:rsidRDefault="00181F6E">
            <w:pPr>
              <w:rPr>
                <w:sz w:val="24"/>
                <w:szCs w:val="24"/>
              </w:rPr>
            </w:pPr>
            <w:r>
              <w:t>More memory initially</w:t>
            </w:r>
          </w:p>
        </w:tc>
        <w:tc>
          <w:tcPr>
            <w:tcW w:w="0" w:type="auto"/>
            <w:vAlign w:val="center"/>
            <w:hideMark/>
          </w:tcPr>
          <w:p w14:paraId="0BF6586D" w14:textId="77777777" w:rsidR="00181F6E" w:rsidRDefault="00181F6E">
            <w:pPr>
              <w:rPr>
                <w:sz w:val="24"/>
                <w:szCs w:val="24"/>
              </w:rPr>
            </w:pPr>
            <w:r>
              <w:t>Less memory initially</w:t>
            </w:r>
          </w:p>
        </w:tc>
      </w:tr>
    </w:tbl>
    <w:p w14:paraId="2E4113FE" w14:textId="77777777" w:rsidR="00181F6E" w:rsidRDefault="00181F6E" w:rsidP="00181F6E">
      <w:pPr>
        <w:pStyle w:val="Heading3"/>
      </w:pPr>
      <w:r>
        <w:t>Important Point</w:t>
      </w:r>
    </w:p>
    <w:p w14:paraId="11A8B64B" w14:textId="77777777" w:rsidR="00181F6E" w:rsidRDefault="00181F6E" w:rsidP="00181F6E">
      <w:pPr>
        <w:pStyle w:val="NormalWeb"/>
      </w:pPr>
      <w:r>
        <w:t>Singleton beans are eager by default.</w:t>
      </w:r>
    </w:p>
    <w:p w14:paraId="10660582" w14:textId="77777777" w:rsidR="00181F6E" w:rsidRDefault="00181F6E" w:rsidP="00181F6E">
      <w:r>
        <w:pict w14:anchorId="680FE7A1">
          <v:rect id="_x0000_i3517" style="width:0;height:1.5pt" o:hralign="center" o:hrstd="t" o:hr="t" fillcolor="#a0a0a0" stroked="f"/>
        </w:pict>
      </w:r>
    </w:p>
    <w:p w14:paraId="34EE10C9" w14:textId="77777777" w:rsidR="00181F6E" w:rsidRDefault="00181F6E" w:rsidP="00181F6E">
      <w:pPr>
        <w:pStyle w:val="Heading2"/>
      </w:pPr>
      <w: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737"/>
      </w:tblGrid>
      <w:tr w:rsidR="00181F6E" w14:paraId="6FEB4858" w14:textId="77777777" w:rsidTr="00181F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6D094" w14:textId="77777777" w:rsidR="00181F6E" w:rsidRDefault="00181F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Eager</w:t>
            </w:r>
          </w:p>
        </w:tc>
        <w:tc>
          <w:tcPr>
            <w:tcW w:w="0" w:type="auto"/>
            <w:vAlign w:val="center"/>
            <w:hideMark/>
          </w:tcPr>
          <w:p w14:paraId="1C7C8447" w14:textId="77777777" w:rsidR="00181F6E" w:rsidRDefault="00181F6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Lazy</w:t>
            </w:r>
          </w:p>
        </w:tc>
      </w:tr>
      <w:tr w:rsidR="00181F6E" w14:paraId="1DD543EA" w14:textId="77777777" w:rsidTr="00181F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4CC9" w14:textId="77777777" w:rsidR="00181F6E" w:rsidRDefault="00181F6E">
            <w:pPr>
              <w:rPr>
                <w:sz w:val="24"/>
                <w:szCs w:val="24"/>
              </w:rPr>
            </w:pPr>
            <w:r>
              <w:t xml:space="preserve">Startup </w:t>
            </w:r>
            <w:r>
              <w:rPr>
                <w:rFonts w:ascii="Nirmala UI" w:hAnsi="Nirmala UI" w:cs="Nirmala UI"/>
              </w:rPr>
              <w:t>ला</w:t>
            </w:r>
            <w:r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20E57564" w14:textId="77777777" w:rsidR="00181F6E" w:rsidRDefault="00181F6E">
            <w:pPr>
              <w:rPr>
                <w:sz w:val="24"/>
                <w:szCs w:val="24"/>
              </w:rPr>
            </w:pPr>
            <w:r>
              <w:t xml:space="preserve">Demand </w:t>
            </w:r>
            <w:r>
              <w:rPr>
                <w:rFonts w:ascii="Nirmala UI" w:hAnsi="Nirmala UI" w:cs="Nirmala UI"/>
              </w:rPr>
              <w:t>वर</w:t>
            </w:r>
            <w:r>
              <w:t xml:space="preserve"> create</w:t>
            </w:r>
          </w:p>
        </w:tc>
      </w:tr>
    </w:tbl>
    <w:p w14:paraId="199B1F88" w14:textId="77777777" w:rsidR="00181F6E" w:rsidRDefault="00181F6E" w:rsidP="00181F6E">
      <w:r>
        <w:pict w14:anchorId="45360253">
          <v:rect id="_x0000_i3518" style="width:0;height:1.5pt" o:hralign="center" o:hrstd="t" o:hr="t" fillcolor="#a0a0a0" stroked="f"/>
        </w:pict>
      </w:r>
    </w:p>
    <w:p w14:paraId="6F156EBC" w14:textId="77777777" w:rsidR="00181F6E" w:rsidRDefault="00181F6E" w:rsidP="00181F6E">
      <w:pPr>
        <w:pStyle w:val="Heading1"/>
      </w:pPr>
      <w:r>
        <w:t>✅ Spring Core → 30/250 COMPLETED</w:t>
      </w:r>
    </w:p>
    <w:p w14:paraId="5AE4852C" w14:textId="77777777" w:rsidR="00914C2B" w:rsidRDefault="00914C2B" w:rsidP="00914C2B">
      <w:pPr>
        <w:pStyle w:val="Heading1"/>
      </w:pPr>
      <w:r>
        <w:t>Spring Core (31–40)</w:t>
      </w:r>
    </w:p>
    <w:p w14:paraId="0BD5C66C" w14:textId="77777777" w:rsidR="00914C2B" w:rsidRDefault="00914C2B" w:rsidP="00914C2B">
      <w:r>
        <w:pict w14:anchorId="01292C61">
          <v:rect id="_x0000_i3519" style="width:0;height:1.5pt" o:hralign="center" o:hrstd="t" o:hr="t" fillcolor="#a0a0a0" stroked="f"/>
        </w:pict>
      </w:r>
    </w:p>
    <w:p w14:paraId="2329E41E" w14:textId="77777777" w:rsidR="00914C2B" w:rsidRDefault="00914C2B" w:rsidP="00914C2B">
      <w:pPr>
        <w:pStyle w:val="Heading1"/>
      </w:pPr>
      <w:r>
        <w:t>31. What is @Primary annotation?</w:t>
      </w:r>
    </w:p>
    <w:p w14:paraId="1921264C" w14:textId="77777777" w:rsidR="00914C2B" w:rsidRDefault="00914C2B" w:rsidP="00914C2B">
      <w:pPr>
        <w:pStyle w:val="Heading2"/>
      </w:pPr>
      <w:r>
        <w:t>English</w:t>
      </w:r>
    </w:p>
    <w:p w14:paraId="27C6EB75" w14:textId="77777777" w:rsidR="00914C2B" w:rsidRDefault="00914C2B" w:rsidP="00914C2B">
      <w:pPr>
        <w:pStyle w:val="NormalWeb"/>
      </w:pPr>
      <w:r>
        <w:t>Specifies default bean when multiple beans exist.</w:t>
      </w:r>
    </w:p>
    <w:p w14:paraId="1543A3AD" w14:textId="77777777" w:rsidR="00914C2B" w:rsidRDefault="00914C2B" w:rsidP="00914C2B">
      <w:pPr>
        <w:pStyle w:val="Heading3"/>
      </w:pPr>
      <w:r>
        <w:t>Example</w:t>
      </w:r>
    </w:p>
    <w:p w14:paraId="5EEAD1DA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@Primary</w:t>
      </w:r>
    </w:p>
    <w:p w14:paraId="71818643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14:paraId="1108B207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class MySqlDB implements DB {</w:t>
      </w:r>
    </w:p>
    <w:p w14:paraId="15A2696C" w14:textId="77777777" w:rsidR="00914C2B" w:rsidRDefault="00914C2B" w:rsidP="00914C2B">
      <w:pPr>
        <w:pStyle w:val="HTMLPreformatted"/>
        <w:rPr>
          <w:rStyle w:val="HTMLCode"/>
        </w:rPr>
      </w:pPr>
    </w:p>
    <w:p w14:paraId="12B31487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B272CAC" w14:textId="77777777" w:rsidR="00914C2B" w:rsidRDefault="00914C2B" w:rsidP="00914C2B">
      <w:pPr>
        <w:pStyle w:val="Heading3"/>
      </w:pPr>
      <w:r>
        <w:t>Problem Solved</w:t>
      </w:r>
    </w:p>
    <w:p w14:paraId="28E9B414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NoUniqueBeanDefinitionException</w:t>
      </w:r>
    </w:p>
    <w:p w14:paraId="28AE24D4" w14:textId="77777777" w:rsidR="00914C2B" w:rsidRDefault="00914C2B" w:rsidP="00914C2B">
      <w:pPr>
        <w:pStyle w:val="Heading3"/>
      </w:pPr>
      <w:r>
        <w:t>Important Point</w:t>
      </w:r>
    </w:p>
    <w:p w14:paraId="3BC7B062" w14:textId="77777777" w:rsidR="00914C2B" w:rsidRDefault="00914C2B" w:rsidP="00914C2B">
      <w:pPr>
        <w:pStyle w:val="NormalWeb"/>
      </w:pPr>
      <w:r>
        <w:t>Preferred bean selection mechanism.</w:t>
      </w:r>
    </w:p>
    <w:p w14:paraId="76C6717F" w14:textId="77777777" w:rsidR="00914C2B" w:rsidRDefault="00914C2B" w:rsidP="00914C2B">
      <w:r>
        <w:lastRenderedPageBreak/>
        <w:pict w14:anchorId="23982948">
          <v:rect id="_x0000_i3520" style="width:0;height:1.5pt" o:hralign="center" o:hrstd="t" o:hr="t" fillcolor="#a0a0a0" stroked="f"/>
        </w:pict>
      </w:r>
    </w:p>
    <w:p w14:paraId="35FD036F" w14:textId="77777777" w:rsidR="00914C2B" w:rsidRDefault="00914C2B" w:rsidP="00914C2B">
      <w:pPr>
        <w:pStyle w:val="Heading2"/>
      </w:pPr>
      <w:r>
        <w:t>Marathi</w:t>
      </w:r>
    </w:p>
    <w:p w14:paraId="46797B30" w14:textId="77777777" w:rsidR="00914C2B" w:rsidRDefault="00914C2B" w:rsidP="00914C2B">
      <w:pPr>
        <w:pStyle w:val="NormalWeb"/>
      </w:pPr>
      <w:r>
        <w:t xml:space="preserve">Multiple beans </w:t>
      </w:r>
      <w:r>
        <w:rPr>
          <w:rFonts w:ascii="Nirmala UI" w:hAnsi="Nirmala UI" w:cs="Nirmala UI"/>
        </w:rPr>
        <w:t>मध्ये</w:t>
      </w:r>
      <w:r>
        <w:t xml:space="preserve"> default bean select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3D77AD50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@Primary</w:t>
      </w:r>
    </w:p>
    <w:p w14:paraId="3340BDD7" w14:textId="77777777" w:rsidR="00914C2B" w:rsidRDefault="00914C2B" w:rsidP="00914C2B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55BFAA89" w14:textId="77777777" w:rsidR="00914C2B" w:rsidRDefault="00914C2B" w:rsidP="00914C2B">
      <w:r>
        <w:pict w14:anchorId="1F7470CC">
          <v:rect id="_x0000_i3521" style="width:0;height:1.5pt" o:hralign="center" o:hrstd="t" o:hr="t" fillcolor="#a0a0a0" stroked="f"/>
        </w:pict>
      </w:r>
    </w:p>
    <w:p w14:paraId="34FE23E9" w14:textId="77777777" w:rsidR="00914C2B" w:rsidRDefault="00914C2B" w:rsidP="00914C2B">
      <w:pPr>
        <w:pStyle w:val="Heading1"/>
      </w:pPr>
      <w:r>
        <w:t>32. What is @Qualifier annotation?</w:t>
      </w:r>
    </w:p>
    <w:p w14:paraId="14B468D4" w14:textId="77777777" w:rsidR="00914C2B" w:rsidRDefault="00914C2B" w:rsidP="00914C2B">
      <w:pPr>
        <w:pStyle w:val="Heading2"/>
      </w:pPr>
      <w:r>
        <w:t>English</w:t>
      </w:r>
    </w:p>
    <w:p w14:paraId="682655EB" w14:textId="77777777" w:rsidR="00914C2B" w:rsidRDefault="00914C2B" w:rsidP="00914C2B">
      <w:pPr>
        <w:pStyle w:val="NormalWeb"/>
      </w:pPr>
      <w:r>
        <w:t>Specifies exact bean name for injection.</w:t>
      </w:r>
    </w:p>
    <w:p w14:paraId="21BB0E76" w14:textId="77777777" w:rsidR="00914C2B" w:rsidRDefault="00914C2B" w:rsidP="00914C2B">
      <w:pPr>
        <w:pStyle w:val="Heading3"/>
      </w:pPr>
      <w:r>
        <w:t>Example</w:t>
      </w:r>
    </w:p>
    <w:p w14:paraId="20268289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@Autowired</w:t>
      </w:r>
    </w:p>
    <w:p w14:paraId="006A880E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@Qualifier("oracleDB")</w:t>
      </w:r>
    </w:p>
    <w:p w14:paraId="11F2431A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private DB db;</w:t>
      </w:r>
    </w:p>
    <w:p w14:paraId="1604F0E6" w14:textId="77777777" w:rsidR="00914C2B" w:rsidRDefault="00914C2B" w:rsidP="00914C2B">
      <w:pPr>
        <w:pStyle w:val="Heading3"/>
      </w:pPr>
      <w:r>
        <w:t>Benefits</w:t>
      </w:r>
    </w:p>
    <w:p w14:paraId="569A6C3A" w14:textId="77777777" w:rsidR="00914C2B" w:rsidRDefault="00914C2B" w:rsidP="00914C2B">
      <w:pPr>
        <w:pStyle w:val="NormalWeb"/>
      </w:pPr>
      <w:r>
        <w:t>Precise dependency injection.</w:t>
      </w:r>
    </w:p>
    <w:p w14:paraId="7D36C5E5" w14:textId="77777777" w:rsidR="00914C2B" w:rsidRDefault="00914C2B" w:rsidP="00914C2B">
      <w:pPr>
        <w:pStyle w:val="Heading3"/>
      </w:pPr>
      <w:r>
        <w:t>Important Point</w:t>
      </w:r>
    </w:p>
    <w:p w14:paraId="3952DC07" w14:textId="77777777" w:rsidR="00914C2B" w:rsidRDefault="00914C2B" w:rsidP="00914C2B">
      <w:pPr>
        <w:pStyle w:val="NormalWeb"/>
      </w:pPr>
      <w:r>
        <w:t>Used when multiple same-type beans exist.</w:t>
      </w:r>
    </w:p>
    <w:p w14:paraId="3ACFB982" w14:textId="77777777" w:rsidR="00914C2B" w:rsidRDefault="00914C2B" w:rsidP="00914C2B">
      <w:r>
        <w:pict w14:anchorId="51180595">
          <v:rect id="_x0000_i3522" style="width:0;height:1.5pt" o:hralign="center" o:hrstd="t" o:hr="t" fillcolor="#a0a0a0" stroked="f"/>
        </w:pict>
      </w:r>
    </w:p>
    <w:p w14:paraId="4E0C7636" w14:textId="77777777" w:rsidR="00914C2B" w:rsidRDefault="00914C2B" w:rsidP="00914C2B">
      <w:pPr>
        <w:pStyle w:val="Heading2"/>
      </w:pPr>
      <w:r>
        <w:t>Marathi</w:t>
      </w:r>
    </w:p>
    <w:p w14:paraId="4F1FC21E" w14:textId="77777777" w:rsidR="00914C2B" w:rsidRDefault="00914C2B" w:rsidP="00914C2B">
      <w:pPr>
        <w:pStyle w:val="NormalWeb"/>
      </w:pPr>
      <w:r>
        <w:lastRenderedPageBreak/>
        <w:t xml:space="preserve">Specific bean inject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1066E433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@Qualifier</w:t>
      </w:r>
    </w:p>
    <w:p w14:paraId="564D3033" w14:textId="77777777" w:rsidR="00914C2B" w:rsidRDefault="00914C2B" w:rsidP="00914C2B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6A3EECCA" w14:textId="77777777" w:rsidR="00914C2B" w:rsidRDefault="00914C2B" w:rsidP="00914C2B">
      <w:r>
        <w:pict w14:anchorId="219B018E">
          <v:rect id="_x0000_i3523" style="width:0;height:1.5pt" o:hralign="center" o:hrstd="t" o:hr="t" fillcolor="#a0a0a0" stroked="f"/>
        </w:pict>
      </w:r>
    </w:p>
    <w:p w14:paraId="0B0F008A" w14:textId="77777777" w:rsidR="00914C2B" w:rsidRDefault="00914C2B" w:rsidP="00914C2B">
      <w:pPr>
        <w:pStyle w:val="Heading1"/>
      </w:pPr>
      <w:r>
        <w:t>33. Difference between @Primary and @Qualifier?</w:t>
      </w:r>
    </w:p>
    <w:p w14:paraId="59946AF9" w14:textId="77777777" w:rsidR="00914C2B" w:rsidRDefault="00914C2B" w:rsidP="00914C2B">
      <w:pPr>
        <w:pStyle w:val="Heading2"/>
      </w:pPr>
      <w: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2104"/>
      </w:tblGrid>
      <w:tr w:rsidR="00914C2B" w14:paraId="622C2CFE" w14:textId="77777777" w:rsidTr="00914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8BF2E" w14:textId="77777777" w:rsidR="00914C2B" w:rsidRDefault="00914C2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@Primary</w:t>
            </w:r>
          </w:p>
        </w:tc>
        <w:tc>
          <w:tcPr>
            <w:tcW w:w="0" w:type="auto"/>
            <w:vAlign w:val="center"/>
            <w:hideMark/>
          </w:tcPr>
          <w:p w14:paraId="6F2B10B0" w14:textId="77777777" w:rsidR="00914C2B" w:rsidRDefault="00914C2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@Qualifier</w:t>
            </w:r>
          </w:p>
        </w:tc>
      </w:tr>
      <w:tr w:rsidR="00914C2B" w14:paraId="08138DAE" w14:textId="77777777" w:rsidTr="00914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6EC41" w14:textId="77777777" w:rsidR="00914C2B" w:rsidRDefault="00914C2B">
            <w:pPr>
              <w:rPr>
                <w:sz w:val="24"/>
                <w:szCs w:val="24"/>
              </w:rPr>
            </w:pPr>
            <w:r>
              <w:t>Default bean selection</w:t>
            </w:r>
          </w:p>
        </w:tc>
        <w:tc>
          <w:tcPr>
            <w:tcW w:w="0" w:type="auto"/>
            <w:vAlign w:val="center"/>
            <w:hideMark/>
          </w:tcPr>
          <w:p w14:paraId="11626D9B" w14:textId="77777777" w:rsidR="00914C2B" w:rsidRDefault="00914C2B">
            <w:pPr>
              <w:rPr>
                <w:sz w:val="24"/>
                <w:szCs w:val="24"/>
              </w:rPr>
            </w:pPr>
            <w:r>
              <w:t>Exact bean selection</w:t>
            </w:r>
          </w:p>
        </w:tc>
      </w:tr>
      <w:tr w:rsidR="00914C2B" w14:paraId="72F3B841" w14:textId="77777777" w:rsidTr="00914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12CA" w14:textId="77777777" w:rsidR="00914C2B" w:rsidRDefault="00914C2B">
            <w:pPr>
              <w:rPr>
                <w:sz w:val="24"/>
                <w:szCs w:val="24"/>
              </w:rPr>
            </w:pPr>
            <w:r>
              <w:t>Global preference</w:t>
            </w:r>
          </w:p>
        </w:tc>
        <w:tc>
          <w:tcPr>
            <w:tcW w:w="0" w:type="auto"/>
            <w:vAlign w:val="center"/>
            <w:hideMark/>
          </w:tcPr>
          <w:p w14:paraId="35F0D3A2" w14:textId="77777777" w:rsidR="00914C2B" w:rsidRDefault="00914C2B">
            <w:pPr>
              <w:rPr>
                <w:sz w:val="24"/>
                <w:szCs w:val="24"/>
              </w:rPr>
            </w:pPr>
            <w:r>
              <w:t>Local preference</w:t>
            </w:r>
          </w:p>
        </w:tc>
      </w:tr>
      <w:tr w:rsidR="00914C2B" w14:paraId="446CE04A" w14:textId="77777777" w:rsidTr="00914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07D9E" w14:textId="77777777" w:rsidR="00914C2B" w:rsidRDefault="00914C2B">
            <w:pPr>
              <w:rPr>
                <w:sz w:val="24"/>
                <w:szCs w:val="24"/>
              </w:rPr>
            </w:pPr>
            <w:r>
              <w:t>Used on bean</w:t>
            </w:r>
          </w:p>
        </w:tc>
        <w:tc>
          <w:tcPr>
            <w:tcW w:w="0" w:type="auto"/>
            <w:vAlign w:val="center"/>
            <w:hideMark/>
          </w:tcPr>
          <w:p w14:paraId="470FCE5F" w14:textId="77777777" w:rsidR="00914C2B" w:rsidRDefault="00914C2B">
            <w:pPr>
              <w:rPr>
                <w:sz w:val="24"/>
                <w:szCs w:val="24"/>
              </w:rPr>
            </w:pPr>
            <w:r>
              <w:t>Used at injection point</w:t>
            </w:r>
          </w:p>
        </w:tc>
      </w:tr>
    </w:tbl>
    <w:p w14:paraId="1FE53F31" w14:textId="77777777" w:rsidR="00914C2B" w:rsidRDefault="00914C2B" w:rsidP="00914C2B">
      <w:pPr>
        <w:pStyle w:val="Heading3"/>
      </w:pPr>
      <w:r>
        <w:t>Important Point</w:t>
      </w:r>
    </w:p>
    <w:p w14:paraId="38B5F924" w14:textId="77777777" w:rsidR="00914C2B" w:rsidRDefault="00914C2B" w:rsidP="00914C2B">
      <w:pPr>
        <w:pStyle w:val="NormalWeb"/>
      </w:pPr>
      <w:r>
        <w:t>@Qualifier overrides @Primary.</w:t>
      </w:r>
    </w:p>
    <w:p w14:paraId="3823B8B7" w14:textId="77777777" w:rsidR="00914C2B" w:rsidRDefault="00914C2B" w:rsidP="00914C2B">
      <w:r>
        <w:pict w14:anchorId="52976D44">
          <v:rect id="_x0000_i3524" style="width:0;height:1.5pt" o:hralign="center" o:hrstd="t" o:hr="t" fillcolor="#a0a0a0" stroked="f"/>
        </w:pict>
      </w:r>
    </w:p>
    <w:p w14:paraId="4D7207C4" w14:textId="77777777" w:rsidR="00914C2B" w:rsidRDefault="00914C2B" w:rsidP="00914C2B">
      <w:pPr>
        <w:pStyle w:val="Heading2"/>
      </w:pPr>
      <w: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1252"/>
      </w:tblGrid>
      <w:tr w:rsidR="00914C2B" w14:paraId="75F3962B" w14:textId="77777777" w:rsidTr="00914C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0C864" w14:textId="77777777" w:rsidR="00914C2B" w:rsidRDefault="00914C2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@Primary</w:t>
            </w:r>
          </w:p>
        </w:tc>
        <w:tc>
          <w:tcPr>
            <w:tcW w:w="0" w:type="auto"/>
            <w:vAlign w:val="center"/>
            <w:hideMark/>
          </w:tcPr>
          <w:p w14:paraId="7534642A" w14:textId="77777777" w:rsidR="00914C2B" w:rsidRDefault="00914C2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@Qualifier</w:t>
            </w:r>
          </w:p>
        </w:tc>
      </w:tr>
      <w:tr w:rsidR="00914C2B" w14:paraId="4417F986" w14:textId="77777777" w:rsidTr="00914C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4D3A7" w14:textId="77777777" w:rsidR="00914C2B" w:rsidRDefault="00914C2B">
            <w:pPr>
              <w:rPr>
                <w:sz w:val="24"/>
                <w:szCs w:val="24"/>
              </w:rPr>
            </w:pPr>
            <w:r>
              <w:t>Default bean</w:t>
            </w:r>
          </w:p>
        </w:tc>
        <w:tc>
          <w:tcPr>
            <w:tcW w:w="0" w:type="auto"/>
            <w:vAlign w:val="center"/>
            <w:hideMark/>
          </w:tcPr>
          <w:p w14:paraId="2BC87407" w14:textId="77777777" w:rsidR="00914C2B" w:rsidRDefault="00914C2B">
            <w:pPr>
              <w:rPr>
                <w:sz w:val="24"/>
                <w:szCs w:val="24"/>
              </w:rPr>
            </w:pPr>
            <w:r>
              <w:t>Specific bean</w:t>
            </w:r>
          </w:p>
        </w:tc>
      </w:tr>
    </w:tbl>
    <w:p w14:paraId="66CC605F" w14:textId="77777777" w:rsidR="00914C2B" w:rsidRDefault="00914C2B" w:rsidP="00914C2B">
      <w:r>
        <w:pict w14:anchorId="1647AAE3">
          <v:rect id="_x0000_i3525" style="width:0;height:1.5pt" o:hralign="center" o:hrstd="t" o:hr="t" fillcolor="#a0a0a0" stroked="f"/>
        </w:pict>
      </w:r>
    </w:p>
    <w:p w14:paraId="4999FC6B" w14:textId="77777777" w:rsidR="00914C2B" w:rsidRDefault="00914C2B" w:rsidP="00914C2B">
      <w:pPr>
        <w:pStyle w:val="Heading1"/>
      </w:pPr>
      <w:r>
        <w:lastRenderedPageBreak/>
        <w:t>34. What is circular dependency in Spring?</w:t>
      </w:r>
    </w:p>
    <w:p w14:paraId="337581E5" w14:textId="77777777" w:rsidR="00914C2B" w:rsidRDefault="00914C2B" w:rsidP="00914C2B">
      <w:pPr>
        <w:pStyle w:val="Heading2"/>
      </w:pPr>
      <w:r>
        <w:t>English</w:t>
      </w:r>
    </w:p>
    <w:p w14:paraId="3E04ECAF" w14:textId="77777777" w:rsidR="00914C2B" w:rsidRDefault="00914C2B" w:rsidP="00914C2B">
      <w:pPr>
        <w:pStyle w:val="NormalWeb"/>
      </w:pPr>
      <w:r>
        <w:t>Two beans depending on each other.</w:t>
      </w:r>
    </w:p>
    <w:p w14:paraId="5DF8BBC8" w14:textId="77777777" w:rsidR="00914C2B" w:rsidRDefault="00914C2B" w:rsidP="00914C2B">
      <w:pPr>
        <w:pStyle w:val="Heading3"/>
      </w:pPr>
      <w:r>
        <w:t>Example</w:t>
      </w:r>
    </w:p>
    <w:p w14:paraId="2A48C911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A → B</w:t>
      </w:r>
    </w:p>
    <w:p w14:paraId="455649BF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B → A</w:t>
      </w:r>
    </w:p>
    <w:p w14:paraId="1A58038C" w14:textId="77777777" w:rsidR="00914C2B" w:rsidRDefault="00914C2B" w:rsidP="00914C2B">
      <w:pPr>
        <w:pStyle w:val="Heading3"/>
      </w:pPr>
      <w:r>
        <w:t>Problem</w:t>
      </w:r>
    </w:p>
    <w:p w14:paraId="3D8CDF8F" w14:textId="77777777" w:rsidR="00914C2B" w:rsidRDefault="00914C2B" w:rsidP="00914C2B">
      <w:pPr>
        <w:pStyle w:val="NormalWeb"/>
      </w:pPr>
      <w:r>
        <w:t>Container cannot create beans properly.</w:t>
      </w:r>
    </w:p>
    <w:p w14:paraId="606958A6" w14:textId="77777777" w:rsidR="00914C2B" w:rsidRDefault="00914C2B" w:rsidP="00914C2B">
      <w:pPr>
        <w:pStyle w:val="Heading3"/>
      </w:pPr>
      <w:r>
        <w:t>Important Point</w:t>
      </w:r>
    </w:p>
    <w:p w14:paraId="447AC121" w14:textId="77777777" w:rsidR="00914C2B" w:rsidRDefault="00914C2B" w:rsidP="00914C2B">
      <w:pPr>
        <w:pStyle w:val="NormalWeb"/>
      </w:pPr>
      <w:r>
        <w:t>Common DI design issue.</w:t>
      </w:r>
    </w:p>
    <w:p w14:paraId="344FED40" w14:textId="77777777" w:rsidR="00914C2B" w:rsidRDefault="00914C2B" w:rsidP="00914C2B">
      <w:r>
        <w:pict w14:anchorId="5673907E">
          <v:rect id="_x0000_i3526" style="width:0;height:1.5pt" o:hralign="center" o:hrstd="t" o:hr="t" fillcolor="#a0a0a0" stroked="f"/>
        </w:pict>
      </w:r>
    </w:p>
    <w:p w14:paraId="794D770E" w14:textId="77777777" w:rsidR="00914C2B" w:rsidRDefault="00914C2B" w:rsidP="00914C2B">
      <w:pPr>
        <w:pStyle w:val="Heading2"/>
      </w:pPr>
      <w:r>
        <w:t>Marathi</w:t>
      </w:r>
    </w:p>
    <w:p w14:paraId="2BDD46E1" w14:textId="77777777" w:rsidR="00914C2B" w:rsidRDefault="00914C2B" w:rsidP="00914C2B">
      <w:pPr>
        <w:pStyle w:val="NormalWeb"/>
      </w:pPr>
      <w:r>
        <w:rPr>
          <w:rFonts w:ascii="Nirmala UI" w:hAnsi="Nirmala UI" w:cs="Nirmala UI"/>
        </w:rPr>
        <w:t>दोन</w:t>
      </w:r>
      <w:r>
        <w:t xml:space="preserve"> beans </w:t>
      </w:r>
      <w:r>
        <w:rPr>
          <w:rFonts w:ascii="Nirmala UI" w:hAnsi="Nirmala UI" w:cs="Nirmala UI"/>
        </w:rPr>
        <w:t>एकमेकांवर</w:t>
      </w:r>
      <w:r>
        <w:t xml:space="preserve"> depend </w:t>
      </w:r>
      <w:r>
        <w:rPr>
          <w:rFonts w:ascii="Nirmala UI" w:hAnsi="Nirmala UI" w:cs="Nirmala UI"/>
        </w:rPr>
        <w:t>असणे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circular dependency.</w:t>
      </w:r>
    </w:p>
    <w:p w14:paraId="62F4E3B4" w14:textId="77777777" w:rsidR="00914C2B" w:rsidRDefault="00914C2B" w:rsidP="00914C2B">
      <w:r>
        <w:pict w14:anchorId="2A7B1D4C">
          <v:rect id="_x0000_i3527" style="width:0;height:1.5pt" o:hralign="center" o:hrstd="t" o:hr="t" fillcolor="#a0a0a0" stroked="f"/>
        </w:pict>
      </w:r>
    </w:p>
    <w:p w14:paraId="67D0528B" w14:textId="77777777" w:rsidR="00914C2B" w:rsidRDefault="00914C2B" w:rsidP="00914C2B">
      <w:pPr>
        <w:pStyle w:val="Heading1"/>
      </w:pPr>
      <w:r>
        <w:t>35. How Spring handles circular dependency?</w:t>
      </w:r>
    </w:p>
    <w:p w14:paraId="3DFB9CC0" w14:textId="77777777" w:rsidR="00914C2B" w:rsidRDefault="00914C2B" w:rsidP="00914C2B">
      <w:pPr>
        <w:pStyle w:val="Heading2"/>
      </w:pPr>
      <w:r>
        <w:t>English</w:t>
      </w:r>
    </w:p>
    <w:p w14:paraId="78B94E0F" w14:textId="77777777" w:rsidR="00914C2B" w:rsidRDefault="00914C2B" w:rsidP="00914C2B">
      <w:pPr>
        <w:pStyle w:val="Heading2"/>
      </w:pPr>
      <w:r>
        <w:lastRenderedPageBreak/>
        <w:t>Supported</w:t>
      </w:r>
    </w:p>
    <w:p w14:paraId="77F48D42" w14:textId="77777777" w:rsidR="00914C2B" w:rsidRDefault="00914C2B" w:rsidP="003003E2">
      <w:pPr>
        <w:pStyle w:val="NormalWeb"/>
        <w:numPr>
          <w:ilvl w:val="0"/>
          <w:numId w:val="776"/>
        </w:numPr>
      </w:pPr>
      <w:r>
        <w:t>Setter injection</w:t>
      </w:r>
    </w:p>
    <w:p w14:paraId="7BDC07E5" w14:textId="77777777" w:rsidR="00914C2B" w:rsidRDefault="00914C2B" w:rsidP="003003E2">
      <w:pPr>
        <w:pStyle w:val="NormalWeb"/>
        <w:numPr>
          <w:ilvl w:val="0"/>
          <w:numId w:val="776"/>
        </w:numPr>
      </w:pPr>
      <w:r>
        <w:t>Field injection</w:t>
      </w:r>
    </w:p>
    <w:p w14:paraId="4327E430" w14:textId="77777777" w:rsidR="00914C2B" w:rsidRDefault="00914C2B" w:rsidP="00914C2B">
      <w:pPr>
        <w:pStyle w:val="Heading2"/>
      </w:pPr>
      <w:r>
        <w:t>Not Supported Easily</w:t>
      </w:r>
    </w:p>
    <w:p w14:paraId="6C69D2FC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Constructor injection</w:t>
      </w:r>
    </w:p>
    <w:p w14:paraId="32D00DAD" w14:textId="77777777" w:rsidR="00914C2B" w:rsidRDefault="00914C2B" w:rsidP="00914C2B">
      <w:pPr>
        <w:pStyle w:val="Heading3"/>
      </w:pPr>
      <w:r>
        <w:t>Solutions</w:t>
      </w:r>
    </w:p>
    <w:p w14:paraId="72A970B3" w14:textId="77777777" w:rsidR="00914C2B" w:rsidRDefault="00914C2B" w:rsidP="003003E2">
      <w:pPr>
        <w:pStyle w:val="NormalWeb"/>
        <w:numPr>
          <w:ilvl w:val="0"/>
          <w:numId w:val="777"/>
        </w:numPr>
      </w:pPr>
      <w:r>
        <w:t>Redesign</w:t>
      </w:r>
    </w:p>
    <w:p w14:paraId="69556E79" w14:textId="77777777" w:rsidR="00914C2B" w:rsidRDefault="00914C2B" w:rsidP="003003E2">
      <w:pPr>
        <w:pStyle w:val="NormalWeb"/>
        <w:numPr>
          <w:ilvl w:val="0"/>
          <w:numId w:val="777"/>
        </w:numPr>
      </w:pPr>
      <w:r>
        <w:t>@Lazy</w:t>
      </w:r>
    </w:p>
    <w:p w14:paraId="0D7C0415" w14:textId="77777777" w:rsidR="00914C2B" w:rsidRDefault="00914C2B" w:rsidP="003003E2">
      <w:pPr>
        <w:pStyle w:val="NormalWeb"/>
        <w:numPr>
          <w:ilvl w:val="0"/>
          <w:numId w:val="777"/>
        </w:numPr>
      </w:pPr>
      <w:r>
        <w:t>Setter injection</w:t>
      </w:r>
    </w:p>
    <w:p w14:paraId="69B55139" w14:textId="77777777" w:rsidR="00914C2B" w:rsidRDefault="00914C2B" w:rsidP="00914C2B">
      <w:pPr>
        <w:pStyle w:val="Heading3"/>
      </w:pPr>
      <w:r>
        <w:t>Important Point</w:t>
      </w:r>
    </w:p>
    <w:p w14:paraId="6BF9EF5D" w14:textId="77777777" w:rsidR="00914C2B" w:rsidRDefault="00914C2B" w:rsidP="00914C2B">
      <w:pPr>
        <w:pStyle w:val="NormalWeb"/>
      </w:pPr>
      <w:r>
        <w:t>Constructor circular dependency fails fast.</w:t>
      </w:r>
    </w:p>
    <w:p w14:paraId="6E60C60F" w14:textId="77777777" w:rsidR="00914C2B" w:rsidRDefault="00914C2B" w:rsidP="00914C2B">
      <w:r>
        <w:pict w14:anchorId="501FB92F">
          <v:rect id="_x0000_i3528" style="width:0;height:1.5pt" o:hralign="center" o:hrstd="t" o:hr="t" fillcolor="#a0a0a0" stroked="f"/>
        </w:pict>
      </w:r>
    </w:p>
    <w:p w14:paraId="119B1048" w14:textId="77777777" w:rsidR="00914C2B" w:rsidRDefault="00914C2B" w:rsidP="00914C2B">
      <w:pPr>
        <w:pStyle w:val="Heading2"/>
      </w:pPr>
      <w:r>
        <w:t>Marathi</w:t>
      </w:r>
    </w:p>
    <w:p w14:paraId="04CC641D" w14:textId="77777777" w:rsidR="00914C2B" w:rsidRDefault="00914C2B" w:rsidP="00914C2B">
      <w:pPr>
        <w:pStyle w:val="NormalWeb"/>
      </w:pPr>
      <w:r>
        <w:t>Spring circular dependency:</w:t>
      </w:r>
    </w:p>
    <w:p w14:paraId="30296ABA" w14:textId="77777777" w:rsidR="00914C2B" w:rsidRDefault="00914C2B" w:rsidP="003003E2">
      <w:pPr>
        <w:pStyle w:val="NormalWeb"/>
        <w:numPr>
          <w:ilvl w:val="0"/>
          <w:numId w:val="778"/>
        </w:numPr>
      </w:pPr>
      <w:r>
        <w:t xml:space="preserve">setter injection </w:t>
      </w:r>
      <w:r>
        <w:rPr>
          <w:rFonts w:ascii="Nirmala UI" w:hAnsi="Nirmala UI" w:cs="Nirmala UI"/>
        </w:rPr>
        <w:t>मध्ये</w:t>
      </w:r>
      <w:r>
        <w:t xml:space="preserve"> handle </w:t>
      </w:r>
      <w:r>
        <w:rPr>
          <w:rFonts w:ascii="Nirmala UI" w:hAnsi="Nirmala UI" w:cs="Nirmala UI"/>
        </w:rPr>
        <w:t>करू</w:t>
      </w:r>
      <w:r>
        <w:t xml:space="preserve"> </w:t>
      </w:r>
      <w:r>
        <w:rPr>
          <w:rFonts w:ascii="Nirmala UI" w:hAnsi="Nirmala UI" w:cs="Nirmala UI"/>
        </w:rPr>
        <w:t>शकते</w:t>
      </w:r>
    </w:p>
    <w:p w14:paraId="3FF03245" w14:textId="77777777" w:rsidR="00914C2B" w:rsidRDefault="00914C2B" w:rsidP="003003E2">
      <w:pPr>
        <w:pStyle w:val="NormalWeb"/>
        <w:numPr>
          <w:ilvl w:val="0"/>
          <w:numId w:val="778"/>
        </w:numPr>
      </w:pPr>
      <w:r>
        <w:t xml:space="preserve">constructor injection </w:t>
      </w:r>
      <w:r>
        <w:rPr>
          <w:rFonts w:ascii="Nirmala UI" w:hAnsi="Nirmala UI" w:cs="Nirmala UI"/>
        </w:rPr>
        <w:t>मध्ये</w:t>
      </w:r>
      <w:r>
        <w:t xml:space="preserve"> problem </w:t>
      </w:r>
      <w:r>
        <w:rPr>
          <w:rFonts w:ascii="Nirmala UI" w:hAnsi="Nirmala UI" w:cs="Nirmala UI"/>
        </w:rPr>
        <w:t>येतो</w:t>
      </w:r>
    </w:p>
    <w:p w14:paraId="7CC54C97" w14:textId="77777777" w:rsidR="00914C2B" w:rsidRDefault="00914C2B" w:rsidP="00914C2B">
      <w:r>
        <w:pict w14:anchorId="6C103256">
          <v:rect id="_x0000_i3529" style="width:0;height:1.5pt" o:hralign="center" o:hrstd="t" o:hr="t" fillcolor="#a0a0a0" stroked="f"/>
        </w:pict>
      </w:r>
    </w:p>
    <w:p w14:paraId="381840A8" w14:textId="77777777" w:rsidR="00914C2B" w:rsidRDefault="00914C2B" w:rsidP="00914C2B">
      <w:pPr>
        <w:pStyle w:val="Heading1"/>
      </w:pPr>
      <w:r>
        <w:t>36. What is @Lazy annotation?</w:t>
      </w:r>
    </w:p>
    <w:p w14:paraId="157533FE" w14:textId="77777777" w:rsidR="00914C2B" w:rsidRDefault="00914C2B" w:rsidP="00914C2B">
      <w:pPr>
        <w:pStyle w:val="Heading2"/>
      </w:pPr>
      <w:r>
        <w:t>English</w:t>
      </w:r>
    </w:p>
    <w:p w14:paraId="4C584B46" w14:textId="77777777" w:rsidR="00914C2B" w:rsidRDefault="00914C2B" w:rsidP="00914C2B">
      <w:pPr>
        <w:pStyle w:val="NormalWeb"/>
      </w:pPr>
      <w:r>
        <w:t>Delays bean creation until needed.</w:t>
      </w:r>
    </w:p>
    <w:p w14:paraId="724C9884" w14:textId="77777777" w:rsidR="00914C2B" w:rsidRDefault="00914C2B" w:rsidP="00914C2B">
      <w:pPr>
        <w:pStyle w:val="Heading3"/>
      </w:pPr>
      <w:r>
        <w:lastRenderedPageBreak/>
        <w:t>Example</w:t>
      </w:r>
    </w:p>
    <w:p w14:paraId="7F83E2DB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@Lazy</w:t>
      </w:r>
    </w:p>
    <w:p w14:paraId="01A2E2C6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14:paraId="60E2791B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class A {</w:t>
      </w:r>
    </w:p>
    <w:p w14:paraId="6B4CDCF8" w14:textId="77777777" w:rsidR="00914C2B" w:rsidRDefault="00914C2B" w:rsidP="00914C2B">
      <w:pPr>
        <w:pStyle w:val="HTMLPreformatted"/>
        <w:rPr>
          <w:rStyle w:val="HTMLCode"/>
        </w:rPr>
      </w:pPr>
    </w:p>
    <w:p w14:paraId="7EC60B6E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EB16630" w14:textId="77777777" w:rsidR="00914C2B" w:rsidRDefault="00914C2B" w:rsidP="00914C2B">
      <w:pPr>
        <w:pStyle w:val="Heading3"/>
      </w:pPr>
      <w:r>
        <w:t>Uses</w:t>
      </w:r>
    </w:p>
    <w:p w14:paraId="46A9F037" w14:textId="77777777" w:rsidR="00914C2B" w:rsidRDefault="00914C2B" w:rsidP="003003E2">
      <w:pPr>
        <w:pStyle w:val="NormalWeb"/>
        <w:numPr>
          <w:ilvl w:val="0"/>
          <w:numId w:val="779"/>
        </w:numPr>
      </w:pPr>
      <w:r>
        <w:t>Performance optimization</w:t>
      </w:r>
    </w:p>
    <w:p w14:paraId="00715157" w14:textId="77777777" w:rsidR="00914C2B" w:rsidRDefault="00914C2B" w:rsidP="003003E2">
      <w:pPr>
        <w:pStyle w:val="NormalWeb"/>
        <w:numPr>
          <w:ilvl w:val="0"/>
          <w:numId w:val="779"/>
        </w:numPr>
      </w:pPr>
      <w:r>
        <w:t>Circular dependency handling</w:t>
      </w:r>
    </w:p>
    <w:p w14:paraId="164A248A" w14:textId="77777777" w:rsidR="00914C2B" w:rsidRDefault="00914C2B" w:rsidP="00914C2B">
      <w:pPr>
        <w:pStyle w:val="Heading3"/>
      </w:pPr>
      <w:r>
        <w:t>Important Point</w:t>
      </w:r>
    </w:p>
    <w:p w14:paraId="356882DF" w14:textId="77777777" w:rsidR="00914C2B" w:rsidRDefault="00914C2B" w:rsidP="00914C2B">
      <w:pPr>
        <w:pStyle w:val="NormalWeb"/>
      </w:pPr>
      <w:r>
        <w:t>Supports lazy initialization.</w:t>
      </w:r>
    </w:p>
    <w:p w14:paraId="057187F5" w14:textId="77777777" w:rsidR="00914C2B" w:rsidRDefault="00914C2B" w:rsidP="00914C2B">
      <w:r>
        <w:pict w14:anchorId="44680D85">
          <v:rect id="_x0000_i3530" style="width:0;height:1.5pt" o:hralign="center" o:hrstd="t" o:hr="t" fillcolor="#a0a0a0" stroked="f"/>
        </w:pict>
      </w:r>
    </w:p>
    <w:p w14:paraId="6F798330" w14:textId="77777777" w:rsidR="00914C2B" w:rsidRDefault="00914C2B" w:rsidP="00914C2B">
      <w:pPr>
        <w:pStyle w:val="Heading2"/>
      </w:pPr>
      <w:r>
        <w:t>Marathi</w:t>
      </w:r>
    </w:p>
    <w:p w14:paraId="23AAC9B1" w14:textId="77777777" w:rsidR="00914C2B" w:rsidRDefault="00914C2B" w:rsidP="00914C2B">
      <w:pPr>
        <w:pStyle w:val="NormalWeb"/>
      </w:pPr>
      <w:r>
        <w:t xml:space="preserve">Bean lazy create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6A084B83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@Lazy</w:t>
      </w:r>
    </w:p>
    <w:p w14:paraId="5B45D3FA" w14:textId="77777777" w:rsidR="00914C2B" w:rsidRDefault="00914C2B" w:rsidP="00914C2B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20E21389" w14:textId="77777777" w:rsidR="00914C2B" w:rsidRDefault="00914C2B" w:rsidP="00914C2B">
      <w:r>
        <w:pict w14:anchorId="66DB7FF4">
          <v:rect id="_x0000_i3531" style="width:0;height:1.5pt" o:hralign="center" o:hrstd="t" o:hr="t" fillcolor="#a0a0a0" stroked="f"/>
        </w:pict>
      </w:r>
    </w:p>
    <w:p w14:paraId="1C142FF6" w14:textId="77777777" w:rsidR="00914C2B" w:rsidRDefault="00914C2B" w:rsidP="00914C2B">
      <w:pPr>
        <w:pStyle w:val="Heading1"/>
      </w:pPr>
      <w:r>
        <w:t>37. What is profile in Spring?</w:t>
      </w:r>
    </w:p>
    <w:p w14:paraId="4D80A4E4" w14:textId="77777777" w:rsidR="00914C2B" w:rsidRDefault="00914C2B" w:rsidP="00914C2B">
      <w:pPr>
        <w:pStyle w:val="Heading2"/>
      </w:pPr>
      <w:r>
        <w:t>English</w:t>
      </w:r>
    </w:p>
    <w:p w14:paraId="5B42A554" w14:textId="77777777" w:rsidR="00914C2B" w:rsidRDefault="00914C2B" w:rsidP="00914C2B">
      <w:pPr>
        <w:pStyle w:val="NormalWeb"/>
      </w:pPr>
      <w:r>
        <w:t>Environment-specific bean configuration.</w:t>
      </w:r>
    </w:p>
    <w:p w14:paraId="26CD73F0" w14:textId="77777777" w:rsidR="00914C2B" w:rsidRDefault="00914C2B" w:rsidP="00914C2B">
      <w:pPr>
        <w:pStyle w:val="Heading3"/>
      </w:pPr>
      <w:r>
        <w:t>Examples</w:t>
      </w:r>
    </w:p>
    <w:p w14:paraId="32E591A9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dev</w:t>
      </w:r>
    </w:p>
    <w:p w14:paraId="2C11C136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test</w:t>
      </w:r>
    </w:p>
    <w:p w14:paraId="402DECAA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prod</w:t>
      </w:r>
    </w:p>
    <w:p w14:paraId="3CDD0A81" w14:textId="77777777" w:rsidR="00914C2B" w:rsidRDefault="00914C2B" w:rsidP="00914C2B">
      <w:pPr>
        <w:pStyle w:val="Heading3"/>
      </w:pPr>
      <w:r>
        <w:lastRenderedPageBreak/>
        <w:t>Annotation</w:t>
      </w:r>
    </w:p>
    <w:p w14:paraId="06E8BB0D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@Profile("dev")</w:t>
      </w:r>
    </w:p>
    <w:p w14:paraId="295CA070" w14:textId="77777777" w:rsidR="00914C2B" w:rsidRDefault="00914C2B" w:rsidP="00914C2B">
      <w:pPr>
        <w:pStyle w:val="Heading3"/>
      </w:pPr>
      <w:r>
        <w:t>Important Point</w:t>
      </w:r>
    </w:p>
    <w:p w14:paraId="6183C3CC" w14:textId="77777777" w:rsidR="00914C2B" w:rsidRDefault="00914C2B" w:rsidP="00914C2B">
      <w:pPr>
        <w:pStyle w:val="NormalWeb"/>
      </w:pPr>
      <w:r>
        <w:t>Used heavily in real projects.</w:t>
      </w:r>
    </w:p>
    <w:p w14:paraId="16FB6485" w14:textId="77777777" w:rsidR="00914C2B" w:rsidRDefault="00914C2B" w:rsidP="00914C2B">
      <w:r>
        <w:pict w14:anchorId="0DC8AF47">
          <v:rect id="_x0000_i3532" style="width:0;height:1.5pt" o:hralign="center" o:hrstd="t" o:hr="t" fillcolor="#a0a0a0" stroked="f"/>
        </w:pict>
      </w:r>
    </w:p>
    <w:p w14:paraId="454BFC03" w14:textId="77777777" w:rsidR="00914C2B" w:rsidRDefault="00914C2B" w:rsidP="00914C2B">
      <w:pPr>
        <w:pStyle w:val="Heading2"/>
      </w:pPr>
      <w:r>
        <w:t>Marathi</w:t>
      </w:r>
    </w:p>
    <w:p w14:paraId="0F0FD3B0" w14:textId="77777777" w:rsidR="00914C2B" w:rsidRDefault="00914C2B" w:rsidP="00914C2B">
      <w:pPr>
        <w:pStyle w:val="NormalWeb"/>
      </w:pPr>
      <w:r>
        <w:t xml:space="preserve">Environment-specific configuration </w:t>
      </w:r>
      <w:r>
        <w:rPr>
          <w:rFonts w:ascii="Nirmala UI" w:hAnsi="Nirmala UI" w:cs="Nirmala UI"/>
        </w:rPr>
        <w:t>म्हणजे</w:t>
      </w:r>
      <w:r>
        <w:t xml:space="preserve"> Spring profile.</w:t>
      </w:r>
    </w:p>
    <w:p w14:paraId="6D38BD2F" w14:textId="77777777" w:rsidR="00914C2B" w:rsidRDefault="00914C2B" w:rsidP="00914C2B">
      <w:r>
        <w:pict w14:anchorId="66F8DF07">
          <v:rect id="_x0000_i3533" style="width:0;height:1.5pt" o:hralign="center" o:hrstd="t" o:hr="t" fillcolor="#a0a0a0" stroked="f"/>
        </w:pict>
      </w:r>
    </w:p>
    <w:p w14:paraId="34BEA165" w14:textId="77777777" w:rsidR="00914C2B" w:rsidRDefault="00914C2B" w:rsidP="00914C2B">
      <w:pPr>
        <w:pStyle w:val="Heading1"/>
      </w:pPr>
      <w:r>
        <w:t>38. What is @Profile annotation?</w:t>
      </w:r>
    </w:p>
    <w:p w14:paraId="10427A22" w14:textId="77777777" w:rsidR="00914C2B" w:rsidRDefault="00914C2B" w:rsidP="00914C2B">
      <w:pPr>
        <w:pStyle w:val="Heading2"/>
      </w:pPr>
      <w:r>
        <w:t>English</w:t>
      </w:r>
    </w:p>
    <w:p w14:paraId="6154270B" w14:textId="77777777" w:rsidR="00914C2B" w:rsidRDefault="00914C2B" w:rsidP="00914C2B">
      <w:pPr>
        <w:pStyle w:val="NormalWeb"/>
      </w:pPr>
      <w:r>
        <w:t>Activates bean for specific environment.</w:t>
      </w:r>
    </w:p>
    <w:p w14:paraId="746AAFC7" w14:textId="77777777" w:rsidR="00914C2B" w:rsidRDefault="00914C2B" w:rsidP="00914C2B">
      <w:pPr>
        <w:pStyle w:val="Heading3"/>
      </w:pPr>
      <w:r>
        <w:t>Example</w:t>
      </w:r>
    </w:p>
    <w:p w14:paraId="3BE65CE1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@Profile("prod")</w:t>
      </w:r>
    </w:p>
    <w:p w14:paraId="0F85F9AF" w14:textId="77777777" w:rsidR="00914C2B" w:rsidRDefault="00914C2B" w:rsidP="00914C2B">
      <w:pPr>
        <w:pStyle w:val="Heading3"/>
      </w:pPr>
      <w:r>
        <w:t>Uses</w:t>
      </w:r>
    </w:p>
    <w:p w14:paraId="21C86F2A" w14:textId="77777777" w:rsidR="00914C2B" w:rsidRDefault="00914C2B" w:rsidP="003003E2">
      <w:pPr>
        <w:pStyle w:val="NormalWeb"/>
        <w:numPr>
          <w:ilvl w:val="0"/>
          <w:numId w:val="780"/>
        </w:numPr>
      </w:pPr>
      <w:r>
        <w:t>Environment configs</w:t>
      </w:r>
    </w:p>
    <w:p w14:paraId="215D67C4" w14:textId="77777777" w:rsidR="00914C2B" w:rsidRDefault="00914C2B" w:rsidP="003003E2">
      <w:pPr>
        <w:pStyle w:val="NormalWeb"/>
        <w:numPr>
          <w:ilvl w:val="0"/>
          <w:numId w:val="780"/>
        </w:numPr>
      </w:pPr>
      <w:r>
        <w:t>DB switching</w:t>
      </w:r>
    </w:p>
    <w:p w14:paraId="176284F3" w14:textId="77777777" w:rsidR="00914C2B" w:rsidRDefault="00914C2B" w:rsidP="00914C2B">
      <w:pPr>
        <w:pStyle w:val="Heading3"/>
      </w:pPr>
      <w:r>
        <w:t>Important Point</w:t>
      </w:r>
    </w:p>
    <w:p w14:paraId="39932157" w14:textId="77777777" w:rsidR="00914C2B" w:rsidRDefault="00914C2B" w:rsidP="00914C2B">
      <w:pPr>
        <w:pStyle w:val="NormalWeb"/>
      </w:pPr>
      <w:r>
        <w:t>Helps separate environments cleanly.</w:t>
      </w:r>
    </w:p>
    <w:p w14:paraId="5C72CFE2" w14:textId="77777777" w:rsidR="00914C2B" w:rsidRDefault="00914C2B" w:rsidP="00914C2B">
      <w:r>
        <w:pict w14:anchorId="7490FE22">
          <v:rect id="_x0000_i3534" style="width:0;height:1.5pt" o:hralign="center" o:hrstd="t" o:hr="t" fillcolor="#a0a0a0" stroked="f"/>
        </w:pict>
      </w:r>
    </w:p>
    <w:p w14:paraId="3B9E03AB" w14:textId="77777777" w:rsidR="00914C2B" w:rsidRDefault="00914C2B" w:rsidP="00914C2B">
      <w:pPr>
        <w:pStyle w:val="Heading2"/>
      </w:pPr>
      <w:r>
        <w:t>Marathi</w:t>
      </w:r>
    </w:p>
    <w:p w14:paraId="37FF868C" w14:textId="77777777" w:rsidR="00914C2B" w:rsidRDefault="00914C2B" w:rsidP="00914C2B">
      <w:pPr>
        <w:pStyle w:val="NormalWeb"/>
      </w:pPr>
      <w:r>
        <w:lastRenderedPageBreak/>
        <w:t xml:space="preserve">Specific environment </w:t>
      </w:r>
      <w:r>
        <w:rPr>
          <w:rFonts w:ascii="Nirmala UI" w:hAnsi="Nirmala UI" w:cs="Nirmala UI"/>
        </w:rPr>
        <w:t>साठी</w:t>
      </w:r>
      <w:r>
        <w:t xml:space="preserve"> bean activate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60D97103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@Profile</w:t>
      </w:r>
    </w:p>
    <w:p w14:paraId="10D17D39" w14:textId="77777777" w:rsidR="00914C2B" w:rsidRDefault="00914C2B" w:rsidP="00914C2B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4FBDB438" w14:textId="77777777" w:rsidR="00914C2B" w:rsidRDefault="00914C2B" w:rsidP="00914C2B">
      <w:r>
        <w:pict w14:anchorId="79726272">
          <v:rect id="_x0000_i3535" style="width:0;height:1.5pt" o:hralign="center" o:hrstd="t" o:hr="t" fillcolor="#a0a0a0" stroked="f"/>
        </w:pict>
      </w:r>
    </w:p>
    <w:p w14:paraId="3BB7B13E" w14:textId="77777777" w:rsidR="00914C2B" w:rsidRDefault="00914C2B" w:rsidP="00914C2B">
      <w:pPr>
        <w:pStyle w:val="Heading1"/>
      </w:pPr>
      <w:r>
        <w:t>39. What is externalized configuration?</w:t>
      </w:r>
    </w:p>
    <w:p w14:paraId="11177CC1" w14:textId="77777777" w:rsidR="00914C2B" w:rsidRDefault="00914C2B" w:rsidP="00914C2B">
      <w:pPr>
        <w:pStyle w:val="Heading2"/>
      </w:pPr>
      <w:r>
        <w:t>English</w:t>
      </w:r>
    </w:p>
    <w:p w14:paraId="4D19BACD" w14:textId="77777777" w:rsidR="00914C2B" w:rsidRDefault="00914C2B" w:rsidP="00914C2B">
      <w:pPr>
        <w:pStyle w:val="NormalWeb"/>
      </w:pPr>
      <w:r>
        <w:t>Keeping configuration outside code.</w:t>
      </w:r>
    </w:p>
    <w:p w14:paraId="6F201746" w14:textId="77777777" w:rsidR="00914C2B" w:rsidRDefault="00914C2B" w:rsidP="00914C2B">
      <w:pPr>
        <w:pStyle w:val="Heading3"/>
      </w:pPr>
      <w:r>
        <w:t>Examples</w:t>
      </w:r>
    </w:p>
    <w:p w14:paraId="3D29B93D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application.properties</w:t>
      </w:r>
    </w:p>
    <w:p w14:paraId="04B426B7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application.yml</w:t>
      </w:r>
    </w:p>
    <w:p w14:paraId="0E3DEDE2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environment variables</w:t>
      </w:r>
    </w:p>
    <w:p w14:paraId="78DBC1CD" w14:textId="77777777" w:rsidR="00914C2B" w:rsidRDefault="00914C2B" w:rsidP="00914C2B">
      <w:pPr>
        <w:pStyle w:val="Heading3"/>
      </w:pPr>
      <w:r>
        <w:t>Benefits</w:t>
      </w:r>
    </w:p>
    <w:p w14:paraId="21A6D959" w14:textId="77777777" w:rsidR="00914C2B" w:rsidRDefault="00914C2B" w:rsidP="003003E2">
      <w:pPr>
        <w:pStyle w:val="NormalWeb"/>
        <w:numPr>
          <w:ilvl w:val="0"/>
          <w:numId w:val="781"/>
        </w:numPr>
      </w:pPr>
      <w:r>
        <w:t>Flexible deployment</w:t>
      </w:r>
    </w:p>
    <w:p w14:paraId="18ECF92F" w14:textId="77777777" w:rsidR="00914C2B" w:rsidRDefault="00914C2B" w:rsidP="003003E2">
      <w:pPr>
        <w:pStyle w:val="NormalWeb"/>
        <w:numPr>
          <w:ilvl w:val="0"/>
          <w:numId w:val="781"/>
        </w:numPr>
      </w:pPr>
      <w:r>
        <w:t>Better maintainability</w:t>
      </w:r>
    </w:p>
    <w:p w14:paraId="56204F59" w14:textId="77777777" w:rsidR="00914C2B" w:rsidRDefault="00914C2B" w:rsidP="00914C2B">
      <w:pPr>
        <w:pStyle w:val="Heading3"/>
      </w:pPr>
      <w:r>
        <w:t>Important Point</w:t>
      </w:r>
    </w:p>
    <w:p w14:paraId="3090E9EA" w14:textId="77777777" w:rsidR="00914C2B" w:rsidRDefault="00914C2B" w:rsidP="00914C2B">
      <w:pPr>
        <w:pStyle w:val="NormalWeb"/>
      </w:pPr>
      <w:r>
        <w:t>Essential in enterprise systems.</w:t>
      </w:r>
    </w:p>
    <w:p w14:paraId="426A9504" w14:textId="77777777" w:rsidR="00914C2B" w:rsidRDefault="00914C2B" w:rsidP="00914C2B">
      <w:r>
        <w:pict w14:anchorId="3437B89C">
          <v:rect id="_x0000_i3536" style="width:0;height:1.5pt" o:hralign="center" o:hrstd="t" o:hr="t" fillcolor="#a0a0a0" stroked="f"/>
        </w:pict>
      </w:r>
    </w:p>
    <w:p w14:paraId="0DE3A095" w14:textId="77777777" w:rsidR="00914C2B" w:rsidRDefault="00914C2B" w:rsidP="00914C2B">
      <w:pPr>
        <w:pStyle w:val="Heading2"/>
      </w:pPr>
      <w:r>
        <w:t>Marathi</w:t>
      </w:r>
    </w:p>
    <w:p w14:paraId="70943DB5" w14:textId="77777777" w:rsidR="00914C2B" w:rsidRDefault="00914C2B" w:rsidP="00914C2B">
      <w:pPr>
        <w:pStyle w:val="NormalWeb"/>
      </w:pPr>
      <w:r>
        <w:t xml:space="preserve">Configuration code </w:t>
      </w:r>
      <w:r>
        <w:rPr>
          <w:rFonts w:ascii="Nirmala UI" w:hAnsi="Nirmala UI" w:cs="Nirmala UI"/>
        </w:rPr>
        <w:t>बाहेर</w:t>
      </w:r>
      <w:r>
        <w:t xml:space="preserve"> </w:t>
      </w:r>
      <w:r>
        <w:rPr>
          <w:rFonts w:ascii="Nirmala UI" w:hAnsi="Nirmala UI" w:cs="Nirmala UI"/>
        </w:rPr>
        <w:t>ठेवणे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externalized configuration.</w:t>
      </w:r>
    </w:p>
    <w:p w14:paraId="021030D5" w14:textId="77777777" w:rsidR="00914C2B" w:rsidRDefault="00914C2B" w:rsidP="00914C2B">
      <w:r>
        <w:pict w14:anchorId="58B202A0">
          <v:rect id="_x0000_i3537" style="width:0;height:1.5pt" o:hralign="center" o:hrstd="t" o:hr="t" fillcolor="#a0a0a0" stroked="f"/>
        </w:pict>
      </w:r>
    </w:p>
    <w:p w14:paraId="422E1A65" w14:textId="77777777" w:rsidR="00914C2B" w:rsidRDefault="00914C2B" w:rsidP="00914C2B">
      <w:pPr>
        <w:pStyle w:val="Heading1"/>
      </w:pPr>
      <w:r>
        <w:lastRenderedPageBreak/>
        <w:t>40. What is @Value annotation?</w:t>
      </w:r>
    </w:p>
    <w:p w14:paraId="7DB76550" w14:textId="77777777" w:rsidR="00914C2B" w:rsidRDefault="00914C2B" w:rsidP="00914C2B">
      <w:pPr>
        <w:pStyle w:val="Heading2"/>
      </w:pPr>
      <w:r>
        <w:t>English</w:t>
      </w:r>
    </w:p>
    <w:p w14:paraId="7FB6AFFC" w14:textId="77777777" w:rsidR="00914C2B" w:rsidRDefault="00914C2B" w:rsidP="00914C2B">
      <w:pPr>
        <w:pStyle w:val="NormalWeb"/>
      </w:pPr>
      <w:r>
        <w:t>Injects values into fields.</w:t>
      </w:r>
    </w:p>
    <w:p w14:paraId="1E8A558D" w14:textId="77777777" w:rsidR="00914C2B" w:rsidRDefault="00914C2B" w:rsidP="00914C2B">
      <w:pPr>
        <w:pStyle w:val="Heading3"/>
      </w:pPr>
      <w:r>
        <w:t>Example</w:t>
      </w:r>
    </w:p>
    <w:p w14:paraId="3C00D791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@Value("${db.url}")</w:t>
      </w:r>
    </w:p>
    <w:p w14:paraId="075AAB3F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private String url;</w:t>
      </w:r>
    </w:p>
    <w:p w14:paraId="3C6853FF" w14:textId="77777777" w:rsidR="00914C2B" w:rsidRDefault="00914C2B" w:rsidP="00914C2B">
      <w:pPr>
        <w:pStyle w:val="Heading3"/>
      </w:pPr>
      <w:r>
        <w:t>Sources</w:t>
      </w:r>
    </w:p>
    <w:p w14:paraId="096B3BC0" w14:textId="77777777" w:rsidR="00914C2B" w:rsidRDefault="00914C2B" w:rsidP="003003E2">
      <w:pPr>
        <w:pStyle w:val="NormalWeb"/>
        <w:numPr>
          <w:ilvl w:val="0"/>
          <w:numId w:val="782"/>
        </w:numPr>
      </w:pPr>
      <w:r>
        <w:t>properties files</w:t>
      </w:r>
    </w:p>
    <w:p w14:paraId="71DFED9E" w14:textId="77777777" w:rsidR="00914C2B" w:rsidRDefault="00914C2B" w:rsidP="003003E2">
      <w:pPr>
        <w:pStyle w:val="NormalWeb"/>
        <w:numPr>
          <w:ilvl w:val="0"/>
          <w:numId w:val="782"/>
        </w:numPr>
      </w:pPr>
      <w:r>
        <w:t>environment variables</w:t>
      </w:r>
    </w:p>
    <w:p w14:paraId="36ABC16E" w14:textId="77777777" w:rsidR="00914C2B" w:rsidRDefault="00914C2B" w:rsidP="00914C2B">
      <w:pPr>
        <w:pStyle w:val="Heading3"/>
      </w:pPr>
      <w:r>
        <w:t>Important Point</w:t>
      </w:r>
    </w:p>
    <w:p w14:paraId="76287CB0" w14:textId="77777777" w:rsidR="00914C2B" w:rsidRDefault="00914C2B" w:rsidP="00914C2B">
      <w:pPr>
        <w:pStyle w:val="NormalWeb"/>
      </w:pPr>
      <w:r>
        <w:t>Used for configuration injection.</w:t>
      </w:r>
    </w:p>
    <w:p w14:paraId="0A446314" w14:textId="77777777" w:rsidR="00914C2B" w:rsidRDefault="00914C2B" w:rsidP="00914C2B">
      <w:r>
        <w:pict w14:anchorId="401B98AE">
          <v:rect id="_x0000_i3538" style="width:0;height:1.5pt" o:hralign="center" o:hrstd="t" o:hr="t" fillcolor="#a0a0a0" stroked="f"/>
        </w:pict>
      </w:r>
    </w:p>
    <w:p w14:paraId="7C99A28B" w14:textId="77777777" w:rsidR="00914C2B" w:rsidRDefault="00914C2B" w:rsidP="00914C2B">
      <w:pPr>
        <w:pStyle w:val="Heading2"/>
      </w:pPr>
      <w:r>
        <w:t>Marathi</w:t>
      </w:r>
    </w:p>
    <w:p w14:paraId="2CFDBC1D" w14:textId="77777777" w:rsidR="00914C2B" w:rsidRDefault="00914C2B" w:rsidP="00914C2B">
      <w:pPr>
        <w:pStyle w:val="NormalWeb"/>
      </w:pPr>
      <w:r>
        <w:t xml:space="preserve">Property values inject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1D2663B4" w14:textId="77777777" w:rsidR="00914C2B" w:rsidRDefault="00914C2B" w:rsidP="00914C2B">
      <w:pPr>
        <w:pStyle w:val="HTMLPreformatted"/>
        <w:rPr>
          <w:rStyle w:val="HTMLCode"/>
        </w:rPr>
      </w:pPr>
      <w:r>
        <w:rPr>
          <w:rStyle w:val="HTMLCode"/>
        </w:rPr>
        <w:t>@Value</w:t>
      </w:r>
    </w:p>
    <w:p w14:paraId="64CBA896" w14:textId="77777777" w:rsidR="00914C2B" w:rsidRDefault="00914C2B" w:rsidP="00914C2B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740F652B" w14:textId="77777777" w:rsidR="00914C2B" w:rsidRDefault="00914C2B" w:rsidP="00914C2B">
      <w:r>
        <w:pict w14:anchorId="7DBD1BE8">
          <v:rect id="_x0000_i3539" style="width:0;height:1.5pt" o:hralign="center" o:hrstd="t" o:hr="t" fillcolor="#a0a0a0" stroked="f"/>
        </w:pict>
      </w:r>
    </w:p>
    <w:p w14:paraId="0DA92B4B" w14:textId="77777777" w:rsidR="00914C2B" w:rsidRDefault="00914C2B" w:rsidP="00914C2B">
      <w:pPr>
        <w:pStyle w:val="Heading1"/>
      </w:pPr>
      <w:r>
        <w:t>✅ Spring Core → 40/250 COMPLETED</w:t>
      </w:r>
    </w:p>
    <w:p w14:paraId="4E1BD028" w14:textId="77777777" w:rsidR="001F5466" w:rsidRDefault="001F5466" w:rsidP="001F5466">
      <w:pPr>
        <w:pStyle w:val="Heading1"/>
      </w:pPr>
      <w:r>
        <w:lastRenderedPageBreak/>
        <w:t>Spring Core (41–50)</w:t>
      </w:r>
    </w:p>
    <w:p w14:paraId="1C0D60E1" w14:textId="77777777" w:rsidR="001F5466" w:rsidRDefault="001F5466" w:rsidP="001F5466">
      <w:r>
        <w:pict w14:anchorId="00A9BC9F">
          <v:rect id="_x0000_i3540" style="width:0;height:1.5pt" o:hralign="center" o:hrstd="t" o:hr="t" fillcolor="#a0a0a0" stroked="f"/>
        </w:pict>
      </w:r>
    </w:p>
    <w:p w14:paraId="484A631E" w14:textId="77777777" w:rsidR="001F5466" w:rsidRDefault="001F5466" w:rsidP="001F5466">
      <w:pPr>
        <w:pStyle w:val="Heading1"/>
      </w:pPr>
      <w:r>
        <w:t>41. What is application.properties in Spring?</w:t>
      </w:r>
    </w:p>
    <w:p w14:paraId="68C94565" w14:textId="77777777" w:rsidR="001F5466" w:rsidRDefault="001F5466" w:rsidP="001F5466">
      <w:pPr>
        <w:pStyle w:val="Heading2"/>
      </w:pPr>
      <w:r>
        <w:t>English</w:t>
      </w:r>
    </w:p>
    <w:p w14:paraId="0C78292F" w14:textId="77777777" w:rsidR="001F5466" w:rsidRDefault="001F5466" w:rsidP="001F5466">
      <w:pPr>
        <w:pStyle w:val="NormalWeb"/>
      </w:pPr>
      <w:r>
        <w:t>Configuration file storing application settings.</w:t>
      </w:r>
    </w:p>
    <w:p w14:paraId="78D09C5B" w14:textId="77777777" w:rsidR="001F5466" w:rsidRDefault="001F5466" w:rsidP="001F5466">
      <w:pPr>
        <w:pStyle w:val="Heading3"/>
      </w:pPr>
      <w:r>
        <w:t>Example</w:t>
      </w:r>
    </w:p>
    <w:p w14:paraId="760B364F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server.port=8080</w:t>
      </w:r>
    </w:p>
    <w:p w14:paraId="272F5A3B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db.url=localhost</w:t>
      </w:r>
    </w:p>
    <w:p w14:paraId="5EA541B4" w14:textId="77777777" w:rsidR="001F5466" w:rsidRDefault="001F5466" w:rsidP="001F5466">
      <w:pPr>
        <w:pStyle w:val="Heading3"/>
      </w:pPr>
      <w:r>
        <w:t>Uses</w:t>
      </w:r>
    </w:p>
    <w:p w14:paraId="04D6800B" w14:textId="77777777" w:rsidR="001F5466" w:rsidRDefault="001F5466" w:rsidP="003003E2">
      <w:pPr>
        <w:pStyle w:val="NormalWeb"/>
        <w:numPr>
          <w:ilvl w:val="0"/>
          <w:numId w:val="783"/>
        </w:numPr>
      </w:pPr>
      <w:r>
        <w:t>DB config</w:t>
      </w:r>
    </w:p>
    <w:p w14:paraId="33FADDD2" w14:textId="77777777" w:rsidR="001F5466" w:rsidRDefault="001F5466" w:rsidP="003003E2">
      <w:pPr>
        <w:pStyle w:val="NormalWeb"/>
        <w:numPr>
          <w:ilvl w:val="0"/>
          <w:numId w:val="783"/>
        </w:numPr>
      </w:pPr>
      <w:r>
        <w:t>Server config</w:t>
      </w:r>
    </w:p>
    <w:p w14:paraId="3A1C8121" w14:textId="77777777" w:rsidR="001F5466" w:rsidRDefault="001F5466" w:rsidP="003003E2">
      <w:pPr>
        <w:pStyle w:val="NormalWeb"/>
        <w:numPr>
          <w:ilvl w:val="0"/>
          <w:numId w:val="783"/>
        </w:numPr>
      </w:pPr>
      <w:r>
        <w:t>Custom properties</w:t>
      </w:r>
    </w:p>
    <w:p w14:paraId="72929F89" w14:textId="77777777" w:rsidR="001F5466" w:rsidRDefault="001F5466" w:rsidP="001F5466">
      <w:pPr>
        <w:pStyle w:val="Heading3"/>
      </w:pPr>
      <w:r>
        <w:t>Important Point</w:t>
      </w:r>
    </w:p>
    <w:p w14:paraId="7DFF2EB8" w14:textId="77777777" w:rsidR="001F5466" w:rsidRDefault="001F5466" w:rsidP="001F5466">
      <w:pPr>
        <w:pStyle w:val="NormalWeb"/>
      </w:pPr>
      <w:r>
        <w:t>Most commonly used config file.</w:t>
      </w:r>
    </w:p>
    <w:p w14:paraId="41B05509" w14:textId="77777777" w:rsidR="001F5466" w:rsidRDefault="001F5466" w:rsidP="001F5466">
      <w:r>
        <w:pict w14:anchorId="0AB5CA06">
          <v:rect id="_x0000_i3541" style="width:0;height:1.5pt" o:hralign="center" o:hrstd="t" o:hr="t" fillcolor="#a0a0a0" stroked="f"/>
        </w:pict>
      </w:r>
    </w:p>
    <w:p w14:paraId="24BB0E6A" w14:textId="77777777" w:rsidR="001F5466" w:rsidRDefault="001F5466" w:rsidP="001F5466">
      <w:pPr>
        <w:pStyle w:val="Heading2"/>
      </w:pPr>
      <w:r>
        <w:t>Marathi</w:t>
      </w:r>
    </w:p>
    <w:p w14:paraId="3724D1AC" w14:textId="77777777" w:rsidR="001F5466" w:rsidRDefault="001F5466" w:rsidP="001F5466">
      <w:pPr>
        <w:pStyle w:val="NormalWeb"/>
      </w:pPr>
      <w:r>
        <w:t xml:space="preserve">Application configuration store </w:t>
      </w:r>
      <w:r>
        <w:rPr>
          <w:rFonts w:ascii="Nirmala UI" w:hAnsi="Nirmala UI" w:cs="Nirmala UI"/>
        </w:rPr>
        <w:t>करणारी</w:t>
      </w:r>
      <w:r>
        <w:t xml:space="preserve"> file </w:t>
      </w:r>
      <w:r>
        <w:rPr>
          <w:rFonts w:ascii="Nirmala UI" w:hAnsi="Nirmala UI" w:cs="Nirmala UI"/>
        </w:rPr>
        <w:t>म्हणजे</w:t>
      </w:r>
      <w:r>
        <w:t>:</w:t>
      </w:r>
    </w:p>
    <w:p w14:paraId="1A8C932C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application.properties</w:t>
      </w:r>
    </w:p>
    <w:p w14:paraId="1DF6B0BD" w14:textId="77777777" w:rsidR="001F5466" w:rsidRDefault="001F5466" w:rsidP="001F5466">
      <w:r>
        <w:pict w14:anchorId="7B140CBD">
          <v:rect id="_x0000_i3542" style="width:0;height:1.5pt" o:hralign="center" o:hrstd="t" o:hr="t" fillcolor="#a0a0a0" stroked="f"/>
        </w:pict>
      </w:r>
    </w:p>
    <w:p w14:paraId="1BE70D84" w14:textId="77777777" w:rsidR="001F5466" w:rsidRDefault="001F5466" w:rsidP="001F5466">
      <w:pPr>
        <w:pStyle w:val="Heading1"/>
      </w:pPr>
      <w:r>
        <w:lastRenderedPageBreak/>
        <w:t>42. What is application.yml?</w:t>
      </w:r>
    </w:p>
    <w:p w14:paraId="09FE460A" w14:textId="77777777" w:rsidR="001F5466" w:rsidRDefault="001F5466" w:rsidP="001F5466">
      <w:pPr>
        <w:pStyle w:val="Heading2"/>
      </w:pPr>
      <w:r>
        <w:t>English</w:t>
      </w:r>
    </w:p>
    <w:p w14:paraId="7AD1B33D" w14:textId="77777777" w:rsidR="001F5466" w:rsidRDefault="001F5466" w:rsidP="001F5466">
      <w:pPr>
        <w:pStyle w:val="NormalWeb"/>
      </w:pPr>
      <w:r>
        <w:t>YAML-based Spring configuration file.</w:t>
      </w:r>
    </w:p>
    <w:p w14:paraId="59D6218C" w14:textId="77777777" w:rsidR="001F5466" w:rsidRDefault="001F5466" w:rsidP="001F5466">
      <w:pPr>
        <w:pStyle w:val="Heading3"/>
      </w:pPr>
      <w:r>
        <w:t>Example</w:t>
      </w:r>
    </w:p>
    <w:p w14:paraId="06D1D167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server:</w:t>
      </w:r>
    </w:p>
    <w:p w14:paraId="3A5B1238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 xml:space="preserve">  port: 8080</w:t>
      </w:r>
    </w:p>
    <w:p w14:paraId="52D6B1DA" w14:textId="77777777" w:rsidR="001F5466" w:rsidRDefault="001F5466" w:rsidP="001F5466">
      <w:pPr>
        <w:pStyle w:val="Heading3"/>
      </w:pPr>
      <w:r>
        <w:t>Benefits</w:t>
      </w:r>
    </w:p>
    <w:p w14:paraId="1171EB4A" w14:textId="77777777" w:rsidR="001F5466" w:rsidRDefault="001F5466" w:rsidP="003003E2">
      <w:pPr>
        <w:pStyle w:val="NormalWeb"/>
        <w:numPr>
          <w:ilvl w:val="0"/>
          <w:numId w:val="784"/>
        </w:numPr>
      </w:pPr>
      <w:r>
        <w:t>Cleaner hierarchy</w:t>
      </w:r>
    </w:p>
    <w:p w14:paraId="5A5C295B" w14:textId="77777777" w:rsidR="001F5466" w:rsidRDefault="001F5466" w:rsidP="003003E2">
      <w:pPr>
        <w:pStyle w:val="NormalWeb"/>
        <w:numPr>
          <w:ilvl w:val="0"/>
          <w:numId w:val="784"/>
        </w:numPr>
      </w:pPr>
      <w:r>
        <w:t>Better readability</w:t>
      </w:r>
    </w:p>
    <w:p w14:paraId="1CAB8019" w14:textId="77777777" w:rsidR="001F5466" w:rsidRDefault="001F5466" w:rsidP="001F5466">
      <w:pPr>
        <w:pStyle w:val="Heading3"/>
      </w:pPr>
      <w:r>
        <w:t>Important Point</w:t>
      </w:r>
    </w:p>
    <w:p w14:paraId="7A5DF21B" w14:textId="77777777" w:rsidR="001F5466" w:rsidRDefault="001F5466" w:rsidP="001F5466">
      <w:pPr>
        <w:pStyle w:val="NormalWeb"/>
      </w:pPr>
      <w:r>
        <w:t>Alternative to properties file.</w:t>
      </w:r>
    </w:p>
    <w:p w14:paraId="011DEA67" w14:textId="77777777" w:rsidR="001F5466" w:rsidRDefault="001F5466" w:rsidP="001F5466">
      <w:r>
        <w:pict w14:anchorId="4B399BB8">
          <v:rect id="_x0000_i3543" style="width:0;height:1.5pt" o:hralign="center" o:hrstd="t" o:hr="t" fillcolor="#a0a0a0" stroked="f"/>
        </w:pict>
      </w:r>
    </w:p>
    <w:p w14:paraId="73B616CE" w14:textId="77777777" w:rsidR="001F5466" w:rsidRDefault="001F5466" w:rsidP="001F5466">
      <w:pPr>
        <w:pStyle w:val="Heading2"/>
      </w:pPr>
      <w:r>
        <w:t>Marathi</w:t>
      </w:r>
    </w:p>
    <w:p w14:paraId="2B95CF2E" w14:textId="77777777" w:rsidR="001F5466" w:rsidRDefault="001F5466" w:rsidP="001F5466">
      <w:pPr>
        <w:pStyle w:val="NormalWeb"/>
      </w:pPr>
      <w:r>
        <w:t xml:space="preserve">YAML format configuration file </w:t>
      </w:r>
      <w:r>
        <w:rPr>
          <w:rFonts w:ascii="Nirmala UI" w:hAnsi="Nirmala UI" w:cs="Nirmala UI"/>
        </w:rPr>
        <w:t>म्हणजे</w:t>
      </w:r>
      <w:r>
        <w:t>:</w:t>
      </w:r>
    </w:p>
    <w:p w14:paraId="2D39DDC5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application.yml</w:t>
      </w:r>
    </w:p>
    <w:p w14:paraId="1FFDA20A" w14:textId="77777777" w:rsidR="001F5466" w:rsidRDefault="001F5466" w:rsidP="001F5466">
      <w:r>
        <w:pict w14:anchorId="7C17B709">
          <v:rect id="_x0000_i3544" style="width:0;height:1.5pt" o:hralign="center" o:hrstd="t" o:hr="t" fillcolor="#a0a0a0" stroked="f"/>
        </w:pict>
      </w:r>
    </w:p>
    <w:p w14:paraId="603E1A72" w14:textId="77777777" w:rsidR="001F5466" w:rsidRDefault="001F5466" w:rsidP="001F5466">
      <w:pPr>
        <w:pStyle w:val="Heading1"/>
      </w:pPr>
      <w:r>
        <w:t>43. Difference between properties and YAML?</w:t>
      </w:r>
    </w:p>
    <w:p w14:paraId="498965D3" w14:textId="77777777" w:rsidR="001F5466" w:rsidRDefault="001F5466" w:rsidP="001F5466">
      <w:pPr>
        <w:pStyle w:val="Heading2"/>
      </w:pPr>
      <w: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4"/>
        <w:gridCol w:w="2101"/>
      </w:tblGrid>
      <w:tr w:rsidR="001F5466" w14:paraId="1799063E" w14:textId="77777777" w:rsidTr="001F54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42466" w14:textId="77777777" w:rsidR="001F5466" w:rsidRDefault="001F546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properties</w:t>
            </w:r>
          </w:p>
        </w:tc>
        <w:tc>
          <w:tcPr>
            <w:tcW w:w="0" w:type="auto"/>
            <w:vAlign w:val="center"/>
            <w:hideMark/>
          </w:tcPr>
          <w:p w14:paraId="1AC5213E" w14:textId="77777777" w:rsidR="001F5466" w:rsidRDefault="001F546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YAML</w:t>
            </w:r>
          </w:p>
        </w:tc>
      </w:tr>
      <w:tr w:rsidR="001F5466" w14:paraId="1FF92104" w14:textId="77777777" w:rsidTr="001F5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2D45" w14:textId="77777777" w:rsidR="001F5466" w:rsidRDefault="001F5466">
            <w:pPr>
              <w:rPr>
                <w:sz w:val="24"/>
                <w:szCs w:val="24"/>
              </w:rPr>
            </w:pPr>
            <w:r>
              <w:t>Key-value format</w:t>
            </w:r>
          </w:p>
        </w:tc>
        <w:tc>
          <w:tcPr>
            <w:tcW w:w="0" w:type="auto"/>
            <w:vAlign w:val="center"/>
            <w:hideMark/>
          </w:tcPr>
          <w:p w14:paraId="3082AB79" w14:textId="77777777" w:rsidR="001F5466" w:rsidRDefault="001F5466">
            <w:pPr>
              <w:rPr>
                <w:sz w:val="24"/>
                <w:szCs w:val="24"/>
              </w:rPr>
            </w:pPr>
            <w:r>
              <w:t>Hierarchical format</w:t>
            </w:r>
          </w:p>
        </w:tc>
      </w:tr>
      <w:tr w:rsidR="001F5466" w14:paraId="4ADC226A" w14:textId="77777777" w:rsidTr="001F5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6B0C" w14:textId="77777777" w:rsidR="001F5466" w:rsidRDefault="001F5466">
            <w:pPr>
              <w:rPr>
                <w:sz w:val="24"/>
                <w:szCs w:val="24"/>
              </w:rPr>
            </w:pPr>
            <w:r>
              <w:t>Verbose for nested configs</w:t>
            </w:r>
          </w:p>
        </w:tc>
        <w:tc>
          <w:tcPr>
            <w:tcW w:w="0" w:type="auto"/>
            <w:vAlign w:val="center"/>
            <w:hideMark/>
          </w:tcPr>
          <w:p w14:paraId="143B87F9" w14:textId="77777777" w:rsidR="001F5466" w:rsidRDefault="001F5466">
            <w:pPr>
              <w:rPr>
                <w:sz w:val="24"/>
                <w:szCs w:val="24"/>
              </w:rPr>
            </w:pPr>
            <w:r>
              <w:t>Cleaner nested configs</w:t>
            </w:r>
          </w:p>
        </w:tc>
      </w:tr>
      <w:tr w:rsidR="001F5466" w14:paraId="14A2B311" w14:textId="77777777" w:rsidTr="001F5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16DE" w14:textId="77777777" w:rsidR="001F5466" w:rsidRDefault="001F5466">
            <w:pPr>
              <w:rPr>
                <w:sz w:val="24"/>
                <w:szCs w:val="24"/>
              </w:rPr>
            </w:pPr>
            <w:r>
              <w:t>Simpler</w:t>
            </w:r>
          </w:p>
        </w:tc>
        <w:tc>
          <w:tcPr>
            <w:tcW w:w="0" w:type="auto"/>
            <w:vAlign w:val="center"/>
            <w:hideMark/>
          </w:tcPr>
          <w:p w14:paraId="62774519" w14:textId="77777777" w:rsidR="001F5466" w:rsidRDefault="001F5466">
            <w:pPr>
              <w:rPr>
                <w:sz w:val="24"/>
                <w:szCs w:val="24"/>
              </w:rPr>
            </w:pPr>
            <w:r>
              <w:t>More readable</w:t>
            </w:r>
          </w:p>
        </w:tc>
      </w:tr>
    </w:tbl>
    <w:p w14:paraId="40BC44A1" w14:textId="77777777" w:rsidR="001F5466" w:rsidRDefault="001F5466" w:rsidP="001F5466">
      <w:pPr>
        <w:pStyle w:val="Heading3"/>
      </w:pPr>
      <w:r>
        <w:t>Important Point</w:t>
      </w:r>
    </w:p>
    <w:p w14:paraId="11A1A9D6" w14:textId="77777777" w:rsidR="001F5466" w:rsidRDefault="001F5466" w:rsidP="001F5466">
      <w:pPr>
        <w:pStyle w:val="NormalWeb"/>
      </w:pPr>
      <w:r>
        <w:t>YAML preferred in large configs.</w:t>
      </w:r>
    </w:p>
    <w:p w14:paraId="01FD25F3" w14:textId="77777777" w:rsidR="001F5466" w:rsidRDefault="001F5466" w:rsidP="001F5466">
      <w:r>
        <w:pict w14:anchorId="34D5C244">
          <v:rect id="_x0000_i3545" style="width:0;height:1.5pt" o:hralign="center" o:hrstd="t" o:hr="t" fillcolor="#a0a0a0" stroked="f"/>
        </w:pict>
      </w:r>
    </w:p>
    <w:p w14:paraId="67A59F63" w14:textId="77777777" w:rsidR="001F5466" w:rsidRDefault="001F5466" w:rsidP="001F5466">
      <w:pPr>
        <w:pStyle w:val="Heading2"/>
      </w:pPr>
      <w: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1139"/>
      </w:tblGrid>
      <w:tr w:rsidR="001F5466" w14:paraId="48A2D2AE" w14:textId="77777777" w:rsidTr="001F54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E07713" w14:textId="77777777" w:rsidR="001F5466" w:rsidRDefault="001F546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properties</w:t>
            </w:r>
          </w:p>
        </w:tc>
        <w:tc>
          <w:tcPr>
            <w:tcW w:w="0" w:type="auto"/>
            <w:vAlign w:val="center"/>
            <w:hideMark/>
          </w:tcPr>
          <w:p w14:paraId="59450A23" w14:textId="77777777" w:rsidR="001F5466" w:rsidRDefault="001F546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YAML</w:t>
            </w:r>
          </w:p>
        </w:tc>
      </w:tr>
      <w:tr w:rsidR="001F5466" w14:paraId="7420B1A9" w14:textId="77777777" w:rsidTr="001F54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9419E" w14:textId="77777777" w:rsidR="001F5466" w:rsidRDefault="001F5466">
            <w:pPr>
              <w:rPr>
                <w:sz w:val="24"/>
                <w:szCs w:val="24"/>
              </w:rPr>
            </w:pPr>
            <w:r>
              <w:t>Simple</w:t>
            </w:r>
          </w:p>
        </w:tc>
        <w:tc>
          <w:tcPr>
            <w:tcW w:w="0" w:type="auto"/>
            <w:vAlign w:val="center"/>
            <w:hideMark/>
          </w:tcPr>
          <w:p w14:paraId="2BD70D29" w14:textId="77777777" w:rsidR="001F5466" w:rsidRDefault="001F5466">
            <w:pPr>
              <w:rPr>
                <w:sz w:val="24"/>
                <w:szCs w:val="24"/>
              </w:rPr>
            </w:pPr>
            <w:r>
              <w:t>Hierarchical</w:t>
            </w:r>
          </w:p>
        </w:tc>
      </w:tr>
    </w:tbl>
    <w:p w14:paraId="254CA372" w14:textId="77777777" w:rsidR="001F5466" w:rsidRDefault="001F5466" w:rsidP="001F5466">
      <w:r>
        <w:pict w14:anchorId="078A770F">
          <v:rect id="_x0000_i3546" style="width:0;height:1.5pt" o:hralign="center" o:hrstd="t" o:hr="t" fillcolor="#a0a0a0" stroked="f"/>
        </w:pict>
      </w:r>
    </w:p>
    <w:p w14:paraId="08271A6B" w14:textId="77777777" w:rsidR="001F5466" w:rsidRDefault="001F5466" w:rsidP="001F5466">
      <w:pPr>
        <w:pStyle w:val="Heading1"/>
      </w:pPr>
      <w:r>
        <w:t>44. What is Environment object in Spring?</w:t>
      </w:r>
    </w:p>
    <w:p w14:paraId="5F2D31B8" w14:textId="77777777" w:rsidR="001F5466" w:rsidRDefault="001F5466" w:rsidP="001F5466">
      <w:pPr>
        <w:pStyle w:val="Heading2"/>
      </w:pPr>
      <w:r>
        <w:t>English</w:t>
      </w:r>
    </w:p>
    <w:p w14:paraId="63D9382F" w14:textId="77777777" w:rsidR="001F5466" w:rsidRDefault="001F5466" w:rsidP="001F5466">
      <w:pPr>
        <w:pStyle w:val="NormalWeb"/>
      </w:pPr>
      <w:r>
        <w:t>Provides access to application properties/profiles.</w:t>
      </w:r>
    </w:p>
    <w:p w14:paraId="1F4D42D6" w14:textId="77777777" w:rsidR="001F5466" w:rsidRDefault="001F5466" w:rsidP="001F5466">
      <w:pPr>
        <w:pStyle w:val="Heading3"/>
      </w:pPr>
      <w:r>
        <w:t>Example</w:t>
      </w:r>
    </w:p>
    <w:p w14:paraId="7209C476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Environment env;</w:t>
      </w:r>
    </w:p>
    <w:p w14:paraId="7BC2CFF6" w14:textId="77777777" w:rsidR="001F5466" w:rsidRDefault="001F5466" w:rsidP="001F5466">
      <w:pPr>
        <w:pStyle w:val="Heading3"/>
      </w:pPr>
      <w:r>
        <w:lastRenderedPageBreak/>
        <w:t>Uses</w:t>
      </w:r>
    </w:p>
    <w:p w14:paraId="7BB0FC30" w14:textId="77777777" w:rsidR="001F5466" w:rsidRDefault="001F5466" w:rsidP="003003E2">
      <w:pPr>
        <w:pStyle w:val="NormalWeb"/>
        <w:numPr>
          <w:ilvl w:val="0"/>
          <w:numId w:val="785"/>
        </w:numPr>
      </w:pPr>
      <w:r>
        <w:t>Read properties</w:t>
      </w:r>
    </w:p>
    <w:p w14:paraId="4FC7A5F6" w14:textId="77777777" w:rsidR="001F5466" w:rsidRDefault="001F5466" w:rsidP="003003E2">
      <w:pPr>
        <w:pStyle w:val="NormalWeb"/>
        <w:numPr>
          <w:ilvl w:val="0"/>
          <w:numId w:val="785"/>
        </w:numPr>
      </w:pPr>
      <w:r>
        <w:t>Check active profiles</w:t>
      </w:r>
    </w:p>
    <w:p w14:paraId="3936B731" w14:textId="77777777" w:rsidR="001F5466" w:rsidRDefault="001F5466" w:rsidP="001F5466">
      <w:pPr>
        <w:pStyle w:val="Heading3"/>
      </w:pPr>
      <w:r>
        <w:t>Important Point</w:t>
      </w:r>
    </w:p>
    <w:p w14:paraId="031EB111" w14:textId="77777777" w:rsidR="001F5466" w:rsidRDefault="001F5466" w:rsidP="001F5466">
      <w:pPr>
        <w:pStyle w:val="NormalWeb"/>
      </w:pPr>
      <w:r>
        <w:t>Core configuration abstraction.</w:t>
      </w:r>
    </w:p>
    <w:p w14:paraId="4B7B799F" w14:textId="77777777" w:rsidR="001F5466" w:rsidRDefault="001F5466" w:rsidP="001F5466">
      <w:r>
        <w:pict w14:anchorId="66063172">
          <v:rect id="_x0000_i3547" style="width:0;height:1.5pt" o:hralign="center" o:hrstd="t" o:hr="t" fillcolor="#a0a0a0" stroked="f"/>
        </w:pict>
      </w:r>
    </w:p>
    <w:p w14:paraId="5AF59531" w14:textId="77777777" w:rsidR="001F5466" w:rsidRDefault="001F5466" w:rsidP="001F5466">
      <w:pPr>
        <w:pStyle w:val="Heading2"/>
      </w:pPr>
      <w:r>
        <w:t>Marathi</w:t>
      </w:r>
    </w:p>
    <w:p w14:paraId="1A694DC6" w14:textId="77777777" w:rsidR="001F5466" w:rsidRDefault="001F5466" w:rsidP="001F5466">
      <w:pPr>
        <w:pStyle w:val="NormalWeb"/>
      </w:pPr>
      <w:r>
        <w:t xml:space="preserve">Properties </w:t>
      </w:r>
      <w:r>
        <w:rPr>
          <w:rFonts w:ascii="Nirmala UI" w:hAnsi="Nirmala UI" w:cs="Nirmala UI"/>
        </w:rPr>
        <w:t>आणि</w:t>
      </w:r>
      <w:r>
        <w:t xml:space="preserve"> profiles access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54D957A8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Environment</w:t>
      </w:r>
    </w:p>
    <w:p w14:paraId="3104A0BF" w14:textId="77777777" w:rsidR="001F5466" w:rsidRDefault="001F5466" w:rsidP="001F5466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19979BA0" w14:textId="77777777" w:rsidR="001F5466" w:rsidRDefault="001F5466" w:rsidP="001F5466">
      <w:r>
        <w:pict w14:anchorId="16A3C8B2">
          <v:rect id="_x0000_i3548" style="width:0;height:1.5pt" o:hralign="center" o:hrstd="t" o:hr="t" fillcolor="#a0a0a0" stroked="f"/>
        </w:pict>
      </w:r>
    </w:p>
    <w:p w14:paraId="683A139A" w14:textId="77777777" w:rsidR="001F5466" w:rsidRDefault="001F5466" w:rsidP="001F5466">
      <w:pPr>
        <w:pStyle w:val="Heading1"/>
      </w:pPr>
      <w:r>
        <w:t>45. What is @PropertySource annotation?</w:t>
      </w:r>
    </w:p>
    <w:p w14:paraId="170EE9EB" w14:textId="77777777" w:rsidR="001F5466" w:rsidRDefault="001F5466" w:rsidP="001F5466">
      <w:pPr>
        <w:pStyle w:val="Heading2"/>
      </w:pPr>
      <w:r>
        <w:t>English</w:t>
      </w:r>
    </w:p>
    <w:p w14:paraId="32309039" w14:textId="77777777" w:rsidR="001F5466" w:rsidRDefault="001F5466" w:rsidP="001F5466">
      <w:pPr>
        <w:pStyle w:val="NormalWeb"/>
      </w:pPr>
      <w:r>
        <w:t>Loads external property file.</w:t>
      </w:r>
    </w:p>
    <w:p w14:paraId="0C19A8DC" w14:textId="77777777" w:rsidR="001F5466" w:rsidRDefault="001F5466" w:rsidP="001F5466">
      <w:pPr>
        <w:pStyle w:val="Heading3"/>
      </w:pPr>
      <w:r>
        <w:t>Example</w:t>
      </w:r>
    </w:p>
    <w:p w14:paraId="4F6FC4B5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@PropertySource(</w:t>
      </w:r>
    </w:p>
    <w:p w14:paraId="0DDA23DB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 xml:space="preserve">    "classpath:app.properties"</w:t>
      </w:r>
    </w:p>
    <w:p w14:paraId="049E42B5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4671CB6E" w14:textId="77777777" w:rsidR="001F5466" w:rsidRDefault="001F5466" w:rsidP="001F5466">
      <w:pPr>
        <w:pStyle w:val="Heading3"/>
      </w:pPr>
      <w:r>
        <w:t>Benefits</w:t>
      </w:r>
    </w:p>
    <w:p w14:paraId="16962536" w14:textId="77777777" w:rsidR="001F5466" w:rsidRDefault="001F5466" w:rsidP="001F5466">
      <w:pPr>
        <w:pStyle w:val="NormalWeb"/>
      </w:pPr>
      <w:r>
        <w:t>Custom property loading.</w:t>
      </w:r>
    </w:p>
    <w:p w14:paraId="191E51D3" w14:textId="77777777" w:rsidR="001F5466" w:rsidRDefault="001F5466" w:rsidP="001F5466">
      <w:pPr>
        <w:pStyle w:val="Heading3"/>
      </w:pPr>
      <w:r>
        <w:lastRenderedPageBreak/>
        <w:t>Important Point</w:t>
      </w:r>
    </w:p>
    <w:p w14:paraId="3B35D0E3" w14:textId="77777777" w:rsidR="001F5466" w:rsidRDefault="001F5466" w:rsidP="001F5466">
      <w:pPr>
        <w:pStyle w:val="NormalWeb"/>
      </w:pPr>
      <w:r>
        <w:t>Used with Java config classes.</w:t>
      </w:r>
    </w:p>
    <w:p w14:paraId="1A9B6803" w14:textId="77777777" w:rsidR="001F5466" w:rsidRDefault="001F5466" w:rsidP="001F5466">
      <w:r>
        <w:pict w14:anchorId="245705D2">
          <v:rect id="_x0000_i3549" style="width:0;height:1.5pt" o:hralign="center" o:hrstd="t" o:hr="t" fillcolor="#a0a0a0" stroked="f"/>
        </w:pict>
      </w:r>
    </w:p>
    <w:p w14:paraId="56F202DF" w14:textId="77777777" w:rsidR="001F5466" w:rsidRDefault="001F5466" w:rsidP="001F5466">
      <w:pPr>
        <w:pStyle w:val="Heading2"/>
      </w:pPr>
      <w:r>
        <w:t>Marathi</w:t>
      </w:r>
    </w:p>
    <w:p w14:paraId="1D64FF4E" w14:textId="77777777" w:rsidR="001F5466" w:rsidRDefault="001F5466" w:rsidP="001F5466">
      <w:pPr>
        <w:pStyle w:val="NormalWeb"/>
      </w:pPr>
      <w:r>
        <w:t xml:space="preserve">External property file load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46A30217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@PropertySource</w:t>
      </w:r>
    </w:p>
    <w:p w14:paraId="76941361" w14:textId="77777777" w:rsidR="001F5466" w:rsidRDefault="001F5466" w:rsidP="001F5466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29B86714" w14:textId="77777777" w:rsidR="001F5466" w:rsidRDefault="001F5466" w:rsidP="001F5466">
      <w:r>
        <w:pict w14:anchorId="398702C3">
          <v:rect id="_x0000_i3550" style="width:0;height:1.5pt" o:hralign="center" o:hrstd="t" o:hr="t" fillcolor="#a0a0a0" stroked="f"/>
        </w:pict>
      </w:r>
    </w:p>
    <w:p w14:paraId="2257210A" w14:textId="77777777" w:rsidR="001F5466" w:rsidRDefault="001F5466" w:rsidP="001F5466">
      <w:pPr>
        <w:pStyle w:val="Heading1"/>
      </w:pPr>
      <w:r>
        <w:t>46. What is SpEL in Spring?</w:t>
      </w:r>
    </w:p>
    <w:p w14:paraId="039B4E02" w14:textId="77777777" w:rsidR="001F5466" w:rsidRDefault="001F5466" w:rsidP="001F5466">
      <w:pPr>
        <w:pStyle w:val="Heading2"/>
      </w:pPr>
      <w:r>
        <w:t>English</w:t>
      </w:r>
    </w:p>
    <w:p w14:paraId="780C603D" w14:textId="77777777" w:rsidR="001F5466" w:rsidRDefault="001F5466" w:rsidP="001F5466">
      <w:pPr>
        <w:pStyle w:val="NormalWeb"/>
      </w:pPr>
      <w:r>
        <w:t>SpEL means:</w:t>
      </w:r>
    </w:p>
    <w:p w14:paraId="0DD5093C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Spring Expression Language</w:t>
      </w:r>
    </w:p>
    <w:p w14:paraId="40D00D0D" w14:textId="77777777" w:rsidR="001F5466" w:rsidRDefault="001F5466" w:rsidP="001F5466">
      <w:pPr>
        <w:pStyle w:val="Heading3"/>
      </w:pPr>
      <w:r>
        <w:t>Features</w:t>
      </w:r>
    </w:p>
    <w:p w14:paraId="089185CA" w14:textId="77777777" w:rsidR="001F5466" w:rsidRDefault="001F5466" w:rsidP="003003E2">
      <w:pPr>
        <w:pStyle w:val="NormalWeb"/>
        <w:numPr>
          <w:ilvl w:val="0"/>
          <w:numId w:val="786"/>
        </w:numPr>
      </w:pPr>
      <w:r>
        <w:t>Dynamic expressions</w:t>
      </w:r>
    </w:p>
    <w:p w14:paraId="51C65698" w14:textId="77777777" w:rsidR="001F5466" w:rsidRDefault="001F5466" w:rsidP="003003E2">
      <w:pPr>
        <w:pStyle w:val="NormalWeb"/>
        <w:numPr>
          <w:ilvl w:val="0"/>
          <w:numId w:val="786"/>
        </w:numPr>
      </w:pPr>
      <w:r>
        <w:t>Method calls</w:t>
      </w:r>
    </w:p>
    <w:p w14:paraId="40F4F89C" w14:textId="77777777" w:rsidR="001F5466" w:rsidRDefault="001F5466" w:rsidP="003003E2">
      <w:pPr>
        <w:pStyle w:val="NormalWeb"/>
        <w:numPr>
          <w:ilvl w:val="0"/>
          <w:numId w:val="786"/>
        </w:numPr>
      </w:pPr>
      <w:r>
        <w:t>Property access</w:t>
      </w:r>
    </w:p>
    <w:p w14:paraId="10F24806" w14:textId="77777777" w:rsidR="001F5466" w:rsidRDefault="001F5466" w:rsidP="001F5466">
      <w:pPr>
        <w:pStyle w:val="Heading3"/>
      </w:pPr>
      <w:r>
        <w:t>Example</w:t>
      </w:r>
    </w:p>
    <w:p w14:paraId="39C1CF5E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#{2 + 3}</w:t>
      </w:r>
    </w:p>
    <w:p w14:paraId="5B3D2409" w14:textId="77777777" w:rsidR="001F5466" w:rsidRDefault="001F5466" w:rsidP="001F5466">
      <w:pPr>
        <w:pStyle w:val="Heading3"/>
      </w:pPr>
      <w:r>
        <w:t>Important Point</w:t>
      </w:r>
    </w:p>
    <w:p w14:paraId="539C53C5" w14:textId="77777777" w:rsidR="001F5466" w:rsidRDefault="001F5466" w:rsidP="001F5466">
      <w:pPr>
        <w:pStyle w:val="NormalWeb"/>
      </w:pPr>
      <w:r>
        <w:t>Powerful Spring feature.</w:t>
      </w:r>
    </w:p>
    <w:p w14:paraId="2F4698FD" w14:textId="77777777" w:rsidR="001F5466" w:rsidRDefault="001F5466" w:rsidP="001F5466">
      <w:r>
        <w:lastRenderedPageBreak/>
        <w:pict w14:anchorId="0B81B288">
          <v:rect id="_x0000_i3551" style="width:0;height:1.5pt" o:hralign="center" o:hrstd="t" o:hr="t" fillcolor="#a0a0a0" stroked="f"/>
        </w:pict>
      </w:r>
    </w:p>
    <w:p w14:paraId="4267F561" w14:textId="77777777" w:rsidR="001F5466" w:rsidRDefault="001F5466" w:rsidP="001F5466">
      <w:pPr>
        <w:pStyle w:val="Heading2"/>
      </w:pPr>
      <w:r>
        <w:t>Marathi</w:t>
      </w:r>
    </w:p>
    <w:p w14:paraId="293D716B" w14:textId="77777777" w:rsidR="001F5466" w:rsidRDefault="001F5466" w:rsidP="001F5466">
      <w:pPr>
        <w:pStyle w:val="NormalWeb"/>
      </w:pPr>
      <w:r>
        <w:t xml:space="preserve">Spring Expression Language </w:t>
      </w:r>
      <w:r>
        <w:rPr>
          <w:rFonts w:ascii="Nirmala UI" w:hAnsi="Nirmala UI" w:cs="Nirmala UI"/>
        </w:rPr>
        <w:t>म्हणजे</w:t>
      </w:r>
      <w:r>
        <w:t>:</w:t>
      </w:r>
    </w:p>
    <w:p w14:paraId="3534CDEB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SpEL</w:t>
      </w:r>
    </w:p>
    <w:p w14:paraId="45CC851D" w14:textId="77777777" w:rsidR="001F5466" w:rsidRDefault="001F5466" w:rsidP="001F5466">
      <w:r>
        <w:pict w14:anchorId="09AACE05">
          <v:rect id="_x0000_i3552" style="width:0;height:1.5pt" o:hralign="center" o:hrstd="t" o:hr="t" fillcolor="#a0a0a0" stroked="f"/>
        </w:pict>
      </w:r>
    </w:p>
    <w:p w14:paraId="521B9415" w14:textId="77777777" w:rsidR="001F5466" w:rsidRDefault="001F5466" w:rsidP="001F5466">
      <w:pPr>
        <w:pStyle w:val="Heading1"/>
      </w:pPr>
      <w:r>
        <w:t>47. What is bean wiring in Spring?</w:t>
      </w:r>
    </w:p>
    <w:p w14:paraId="070CCEB6" w14:textId="77777777" w:rsidR="001F5466" w:rsidRDefault="001F5466" w:rsidP="001F5466">
      <w:pPr>
        <w:pStyle w:val="Heading2"/>
      </w:pPr>
      <w:r>
        <w:t>English</w:t>
      </w:r>
    </w:p>
    <w:p w14:paraId="1162D0DF" w14:textId="77777777" w:rsidR="001F5466" w:rsidRDefault="001F5466" w:rsidP="001F5466">
      <w:pPr>
        <w:pStyle w:val="NormalWeb"/>
      </w:pPr>
      <w:r>
        <w:t>Connecting beans with dependencies.</w:t>
      </w:r>
    </w:p>
    <w:p w14:paraId="16F3A9B2" w14:textId="77777777" w:rsidR="001F5466" w:rsidRDefault="001F5466" w:rsidP="001F5466">
      <w:pPr>
        <w:pStyle w:val="Heading3"/>
      </w:pPr>
      <w:r>
        <w:t>Example</w:t>
      </w:r>
    </w:p>
    <w:p w14:paraId="1CC1CB5C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Service → Repository</w:t>
      </w:r>
    </w:p>
    <w:p w14:paraId="51A35D04" w14:textId="77777777" w:rsidR="001F5466" w:rsidRDefault="001F5466" w:rsidP="001F5466">
      <w:pPr>
        <w:pStyle w:val="Heading3"/>
      </w:pPr>
      <w:r>
        <w:t>Methods</w:t>
      </w:r>
    </w:p>
    <w:p w14:paraId="03343F12" w14:textId="77777777" w:rsidR="001F5466" w:rsidRDefault="001F5466" w:rsidP="003003E2">
      <w:pPr>
        <w:pStyle w:val="NormalWeb"/>
        <w:numPr>
          <w:ilvl w:val="0"/>
          <w:numId w:val="787"/>
        </w:numPr>
      </w:pPr>
      <w:r>
        <w:t>XML</w:t>
      </w:r>
    </w:p>
    <w:p w14:paraId="06643623" w14:textId="77777777" w:rsidR="001F5466" w:rsidRDefault="001F5466" w:rsidP="003003E2">
      <w:pPr>
        <w:pStyle w:val="NormalWeb"/>
        <w:numPr>
          <w:ilvl w:val="0"/>
          <w:numId w:val="787"/>
        </w:numPr>
      </w:pPr>
      <w:r>
        <w:t>Annotation</w:t>
      </w:r>
    </w:p>
    <w:p w14:paraId="4D7D90B8" w14:textId="77777777" w:rsidR="001F5466" w:rsidRDefault="001F5466" w:rsidP="003003E2">
      <w:pPr>
        <w:pStyle w:val="NormalWeb"/>
        <w:numPr>
          <w:ilvl w:val="0"/>
          <w:numId w:val="787"/>
        </w:numPr>
      </w:pPr>
      <w:r>
        <w:t>Java config</w:t>
      </w:r>
    </w:p>
    <w:p w14:paraId="6525AF8F" w14:textId="77777777" w:rsidR="001F5466" w:rsidRDefault="001F5466" w:rsidP="001F5466">
      <w:pPr>
        <w:pStyle w:val="Heading3"/>
      </w:pPr>
      <w:r>
        <w:t>Important Point</w:t>
      </w:r>
    </w:p>
    <w:p w14:paraId="71CCF1DD" w14:textId="77777777" w:rsidR="001F5466" w:rsidRDefault="001F5466" w:rsidP="001F5466">
      <w:pPr>
        <w:pStyle w:val="NormalWeb"/>
      </w:pPr>
      <w:r>
        <w:t>Core IOC functionality.</w:t>
      </w:r>
    </w:p>
    <w:p w14:paraId="5E67A139" w14:textId="77777777" w:rsidR="001F5466" w:rsidRDefault="001F5466" w:rsidP="001F5466">
      <w:r>
        <w:pict w14:anchorId="78AE5BA5">
          <v:rect id="_x0000_i3553" style="width:0;height:1.5pt" o:hralign="center" o:hrstd="t" o:hr="t" fillcolor="#a0a0a0" stroked="f"/>
        </w:pict>
      </w:r>
    </w:p>
    <w:p w14:paraId="48A0DDF3" w14:textId="77777777" w:rsidR="001F5466" w:rsidRDefault="001F5466" w:rsidP="001F5466">
      <w:pPr>
        <w:pStyle w:val="Heading2"/>
      </w:pPr>
      <w:r>
        <w:t>Marathi</w:t>
      </w:r>
    </w:p>
    <w:p w14:paraId="5E6F8FBD" w14:textId="77777777" w:rsidR="001F5466" w:rsidRDefault="001F5466" w:rsidP="001F5466">
      <w:pPr>
        <w:pStyle w:val="NormalWeb"/>
      </w:pPr>
      <w:r>
        <w:t xml:space="preserve">Beans dependencies connect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bean wiring.</w:t>
      </w:r>
    </w:p>
    <w:p w14:paraId="78EA250A" w14:textId="77777777" w:rsidR="001F5466" w:rsidRDefault="001F5466" w:rsidP="001F5466">
      <w:r>
        <w:lastRenderedPageBreak/>
        <w:pict w14:anchorId="53FED43B">
          <v:rect id="_x0000_i3554" style="width:0;height:1.5pt" o:hralign="center" o:hrstd="t" o:hr="t" fillcolor="#a0a0a0" stroked="f"/>
        </w:pict>
      </w:r>
    </w:p>
    <w:p w14:paraId="499BF99A" w14:textId="77777777" w:rsidR="001F5466" w:rsidRDefault="001F5466" w:rsidP="001F5466">
      <w:pPr>
        <w:pStyle w:val="Heading1"/>
      </w:pPr>
      <w:r>
        <w:t>48. What is Java-based configuration?</w:t>
      </w:r>
    </w:p>
    <w:p w14:paraId="7FC36448" w14:textId="77777777" w:rsidR="001F5466" w:rsidRDefault="001F5466" w:rsidP="001F5466">
      <w:pPr>
        <w:pStyle w:val="Heading2"/>
      </w:pPr>
      <w:r>
        <w:t>English</w:t>
      </w:r>
    </w:p>
    <w:p w14:paraId="05EB081C" w14:textId="77777777" w:rsidR="001F5466" w:rsidRDefault="001F5466" w:rsidP="001F5466">
      <w:pPr>
        <w:pStyle w:val="NormalWeb"/>
      </w:pPr>
      <w:r>
        <w:t>Using Java classes instead of XML.</w:t>
      </w:r>
    </w:p>
    <w:p w14:paraId="24A2C7A8" w14:textId="77777777" w:rsidR="001F5466" w:rsidRDefault="001F5466" w:rsidP="001F5466">
      <w:pPr>
        <w:pStyle w:val="Heading3"/>
      </w:pPr>
      <w:r>
        <w:t>Example</w:t>
      </w:r>
    </w:p>
    <w:p w14:paraId="13D23553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@Configuration</w:t>
      </w:r>
    </w:p>
    <w:p w14:paraId="02547AF6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@Bean</w:t>
      </w:r>
    </w:p>
    <w:p w14:paraId="7DFDDF9E" w14:textId="77777777" w:rsidR="001F5466" w:rsidRDefault="001F5466" w:rsidP="001F5466">
      <w:pPr>
        <w:pStyle w:val="Heading3"/>
      </w:pPr>
      <w:r>
        <w:t>Benefits</w:t>
      </w:r>
    </w:p>
    <w:p w14:paraId="0F78AFB5" w14:textId="77777777" w:rsidR="001F5466" w:rsidRDefault="001F5466" w:rsidP="003003E2">
      <w:pPr>
        <w:pStyle w:val="NormalWeb"/>
        <w:numPr>
          <w:ilvl w:val="0"/>
          <w:numId w:val="788"/>
        </w:numPr>
      </w:pPr>
      <w:r>
        <w:t>Type safety</w:t>
      </w:r>
    </w:p>
    <w:p w14:paraId="23F96E2D" w14:textId="77777777" w:rsidR="001F5466" w:rsidRDefault="001F5466" w:rsidP="003003E2">
      <w:pPr>
        <w:pStyle w:val="NormalWeb"/>
        <w:numPr>
          <w:ilvl w:val="0"/>
          <w:numId w:val="788"/>
        </w:numPr>
      </w:pPr>
      <w:r>
        <w:t>Cleaner configuration</w:t>
      </w:r>
    </w:p>
    <w:p w14:paraId="33046966" w14:textId="77777777" w:rsidR="001F5466" w:rsidRDefault="001F5466" w:rsidP="001F5466">
      <w:pPr>
        <w:pStyle w:val="Heading3"/>
      </w:pPr>
      <w:r>
        <w:t>Important Point</w:t>
      </w:r>
    </w:p>
    <w:p w14:paraId="4B4C389C" w14:textId="77777777" w:rsidR="001F5466" w:rsidRDefault="001F5466" w:rsidP="001F5466">
      <w:pPr>
        <w:pStyle w:val="NormalWeb"/>
      </w:pPr>
      <w:r>
        <w:t>Modern Spring configuration style.</w:t>
      </w:r>
    </w:p>
    <w:p w14:paraId="4624883F" w14:textId="77777777" w:rsidR="001F5466" w:rsidRDefault="001F5466" w:rsidP="001F5466">
      <w:r>
        <w:pict w14:anchorId="7220CF0C">
          <v:rect id="_x0000_i3555" style="width:0;height:1.5pt" o:hralign="center" o:hrstd="t" o:hr="t" fillcolor="#a0a0a0" stroked="f"/>
        </w:pict>
      </w:r>
    </w:p>
    <w:p w14:paraId="028BAEFC" w14:textId="77777777" w:rsidR="001F5466" w:rsidRDefault="001F5466" w:rsidP="001F5466">
      <w:pPr>
        <w:pStyle w:val="Heading2"/>
      </w:pPr>
      <w:r>
        <w:t>Marathi</w:t>
      </w:r>
    </w:p>
    <w:p w14:paraId="43C4A1B5" w14:textId="77777777" w:rsidR="001F5466" w:rsidRDefault="001F5466" w:rsidP="001F5466">
      <w:pPr>
        <w:pStyle w:val="NormalWeb"/>
      </w:pPr>
      <w:r>
        <w:t xml:space="preserve">XML </w:t>
      </w:r>
      <w:r>
        <w:rPr>
          <w:rFonts w:ascii="Nirmala UI" w:hAnsi="Nirmala UI" w:cs="Nirmala UI"/>
        </w:rPr>
        <w:t>ऐवजी</w:t>
      </w:r>
      <w:r>
        <w:t xml:space="preserve"> Java classes </w:t>
      </w:r>
      <w:r>
        <w:rPr>
          <w:rFonts w:ascii="Nirmala UI" w:hAnsi="Nirmala UI" w:cs="Nirmala UI"/>
        </w:rPr>
        <w:t>वापरून</w:t>
      </w:r>
      <w:r>
        <w:t xml:space="preserve"> configuration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Java-based configuration.</w:t>
      </w:r>
    </w:p>
    <w:p w14:paraId="697C8461" w14:textId="77777777" w:rsidR="001F5466" w:rsidRDefault="001F5466" w:rsidP="001F5466">
      <w:r>
        <w:pict w14:anchorId="6FB3E39C">
          <v:rect id="_x0000_i3556" style="width:0;height:1.5pt" o:hralign="center" o:hrstd="t" o:hr="t" fillcolor="#a0a0a0" stroked="f"/>
        </w:pict>
      </w:r>
    </w:p>
    <w:p w14:paraId="68EF7618" w14:textId="77777777" w:rsidR="001F5466" w:rsidRDefault="001F5466" w:rsidP="001F5466">
      <w:pPr>
        <w:pStyle w:val="Heading1"/>
      </w:pPr>
      <w:r>
        <w:t>49. What is XML configuration in Spring?</w:t>
      </w:r>
    </w:p>
    <w:p w14:paraId="45927666" w14:textId="77777777" w:rsidR="001F5466" w:rsidRDefault="001F5466" w:rsidP="001F5466">
      <w:pPr>
        <w:pStyle w:val="Heading2"/>
      </w:pPr>
      <w:r>
        <w:lastRenderedPageBreak/>
        <w:t>English</w:t>
      </w:r>
    </w:p>
    <w:p w14:paraId="1ED4EE50" w14:textId="77777777" w:rsidR="001F5466" w:rsidRDefault="001F5466" w:rsidP="001F5466">
      <w:pPr>
        <w:pStyle w:val="NormalWeb"/>
      </w:pPr>
      <w:r>
        <w:t>Old-style Spring bean configuration using XML.</w:t>
      </w:r>
    </w:p>
    <w:p w14:paraId="69C742EF" w14:textId="77777777" w:rsidR="001F5466" w:rsidRDefault="001F5466" w:rsidP="001F5466">
      <w:pPr>
        <w:pStyle w:val="Heading3"/>
      </w:pPr>
      <w:r>
        <w:t>Example</w:t>
      </w:r>
    </w:p>
    <w:p w14:paraId="1C5FBCCB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&lt;bean id="emp"</w:t>
      </w:r>
    </w:p>
    <w:p w14:paraId="1FDA75CA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class="Employee"/&gt;</w:t>
      </w:r>
    </w:p>
    <w:p w14:paraId="1AE58926" w14:textId="77777777" w:rsidR="001F5466" w:rsidRDefault="001F5466" w:rsidP="001F5466">
      <w:pPr>
        <w:pStyle w:val="Heading3"/>
      </w:pPr>
      <w:r>
        <w:t>Benefits</w:t>
      </w:r>
    </w:p>
    <w:p w14:paraId="72CB2435" w14:textId="77777777" w:rsidR="001F5466" w:rsidRDefault="001F5466" w:rsidP="001F5466">
      <w:pPr>
        <w:pStyle w:val="NormalWeb"/>
      </w:pPr>
      <w:r>
        <w:t>External configuration.</w:t>
      </w:r>
    </w:p>
    <w:p w14:paraId="7639084D" w14:textId="77777777" w:rsidR="001F5466" w:rsidRDefault="001F5466" w:rsidP="001F5466">
      <w:pPr>
        <w:pStyle w:val="Heading3"/>
      </w:pPr>
      <w:r>
        <w:t>Problems</w:t>
      </w:r>
    </w:p>
    <w:p w14:paraId="05006657" w14:textId="77777777" w:rsidR="001F5466" w:rsidRDefault="001F5466" w:rsidP="001F5466">
      <w:pPr>
        <w:pStyle w:val="NormalWeb"/>
      </w:pPr>
      <w:r>
        <w:t>Verbose and harder maintenance.</w:t>
      </w:r>
    </w:p>
    <w:p w14:paraId="7B62CE86" w14:textId="77777777" w:rsidR="001F5466" w:rsidRDefault="001F5466" w:rsidP="001F5466">
      <w:pPr>
        <w:pStyle w:val="Heading3"/>
      </w:pPr>
      <w:r>
        <w:t>Important Point</w:t>
      </w:r>
    </w:p>
    <w:p w14:paraId="1899F05B" w14:textId="77777777" w:rsidR="001F5466" w:rsidRDefault="001F5466" w:rsidP="001F5466">
      <w:pPr>
        <w:pStyle w:val="NormalWeb"/>
      </w:pPr>
      <w:r>
        <w:t>Mostly replaced by annotations.</w:t>
      </w:r>
    </w:p>
    <w:p w14:paraId="64A68855" w14:textId="77777777" w:rsidR="001F5466" w:rsidRDefault="001F5466" w:rsidP="001F5466">
      <w:r>
        <w:pict w14:anchorId="632FD95F">
          <v:rect id="_x0000_i3557" style="width:0;height:1.5pt" o:hralign="center" o:hrstd="t" o:hr="t" fillcolor="#a0a0a0" stroked="f"/>
        </w:pict>
      </w:r>
    </w:p>
    <w:p w14:paraId="63C90456" w14:textId="77777777" w:rsidR="001F5466" w:rsidRDefault="001F5466" w:rsidP="001F5466">
      <w:pPr>
        <w:pStyle w:val="Heading2"/>
      </w:pPr>
      <w:r>
        <w:t>Marathi</w:t>
      </w:r>
    </w:p>
    <w:p w14:paraId="31B840D1" w14:textId="77777777" w:rsidR="001F5466" w:rsidRDefault="001F5466" w:rsidP="001F5466">
      <w:pPr>
        <w:pStyle w:val="NormalWeb"/>
      </w:pPr>
      <w:r>
        <w:t xml:space="preserve">XML </w:t>
      </w:r>
      <w:r>
        <w:rPr>
          <w:rFonts w:ascii="Nirmala UI" w:hAnsi="Nirmala UI" w:cs="Nirmala UI"/>
        </w:rPr>
        <w:t>वापरून</w:t>
      </w:r>
      <w:r>
        <w:t xml:space="preserve"> Spring configuration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XML configuration.</w:t>
      </w:r>
    </w:p>
    <w:p w14:paraId="049B6925" w14:textId="77777777" w:rsidR="001F5466" w:rsidRDefault="001F5466" w:rsidP="001F5466">
      <w:r>
        <w:pict w14:anchorId="3DB2FB89">
          <v:rect id="_x0000_i3558" style="width:0;height:1.5pt" o:hralign="center" o:hrstd="t" o:hr="t" fillcolor="#a0a0a0" stroked="f"/>
        </w:pict>
      </w:r>
    </w:p>
    <w:p w14:paraId="591D7466" w14:textId="77777777" w:rsidR="001F5466" w:rsidRDefault="001F5466" w:rsidP="001F5466">
      <w:pPr>
        <w:pStyle w:val="Heading1"/>
      </w:pPr>
      <w:r>
        <w:t>50. What is annotation-based configuration?</w:t>
      </w:r>
    </w:p>
    <w:p w14:paraId="5A076397" w14:textId="77777777" w:rsidR="001F5466" w:rsidRDefault="001F5466" w:rsidP="001F5466">
      <w:pPr>
        <w:pStyle w:val="Heading2"/>
      </w:pPr>
      <w:r>
        <w:t>English</w:t>
      </w:r>
    </w:p>
    <w:p w14:paraId="68847F54" w14:textId="77777777" w:rsidR="001F5466" w:rsidRDefault="001F5466" w:rsidP="001F5466">
      <w:pPr>
        <w:pStyle w:val="NormalWeb"/>
      </w:pPr>
      <w:r>
        <w:t>Using annotations for Spring configuration.</w:t>
      </w:r>
    </w:p>
    <w:p w14:paraId="3E15B3CD" w14:textId="77777777" w:rsidR="001F5466" w:rsidRDefault="001F5466" w:rsidP="001F5466">
      <w:pPr>
        <w:pStyle w:val="Heading3"/>
      </w:pPr>
      <w:r>
        <w:lastRenderedPageBreak/>
        <w:t>Examples</w:t>
      </w:r>
    </w:p>
    <w:p w14:paraId="619F83BB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14:paraId="3F8D88FB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@Autowired</w:t>
      </w:r>
    </w:p>
    <w:p w14:paraId="33CCDC2D" w14:textId="77777777" w:rsidR="001F5466" w:rsidRDefault="001F5466" w:rsidP="001F5466">
      <w:pPr>
        <w:pStyle w:val="HTMLPreformatted"/>
        <w:rPr>
          <w:rStyle w:val="HTMLCode"/>
        </w:rPr>
      </w:pPr>
      <w:r>
        <w:rPr>
          <w:rStyle w:val="HTMLCode"/>
        </w:rPr>
        <w:t>@Configuration</w:t>
      </w:r>
    </w:p>
    <w:p w14:paraId="55277FC4" w14:textId="77777777" w:rsidR="001F5466" w:rsidRDefault="001F5466" w:rsidP="001F5466">
      <w:pPr>
        <w:pStyle w:val="Heading3"/>
      </w:pPr>
      <w:r>
        <w:t>Benefits</w:t>
      </w:r>
    </w:p>
    <w:p w14:paraId="675D5EBD" w14:textId="77777777" w:rsidR="001F5466" w:rsidRDefault="001F5466" w:rsidP="003003E2">
      <w:pPr>
        <w:pStyle w:val="NormalWeb"/>
        <w:numPr>
          <w:ilvl w:val="0"/>
          <w:numId w:val="789"/>
        </w:numPr>
      </w:pPr>
      <w:r>
        <w:t>Less XML</w:t>
      </w:r>
    </w:p>
    <w:p w14:paraId="04085F04" w14:textId="77777777" w:rsidR="001F5466" w:rsidRDefault="001F5466" w:rsidP="003003E2">
      <w:pPr>
        <w:pStyle w:val="NormalWeb"/>
        <w:numPr>
          <w:ilvl w:val="0"/>
          <w:numId w:val="789"/>
        </w:numPr>
      </w:pPr>
      <w:r>
        <w:t>Cleaner code</w:t>
      </w:r>
    </w:p>
    <w:p w14:paraId="5031D493" w14:textId="77777777" w:rsidR="001F5466" w:rsidRDefault="001F5466" w:rsidP="003003E2">
      <w:pPr>
        <w:pStyle w:val="NormalWeb"/>
        <w:numPr>
          <w:ilvl w:val="0"/>
          <w:numId w:val="789"/>
        </w:numPr>
      </w:pPr>
      <w:r>
        <w:t>Faster development</w:t>
      </w:r>
    </w:p>
    <w:p w14:paraId="22B4E71E" w14:textId="77777777" w:rsidR="001F5466" w:rsidRDefault="001F5466" w:rsidP="001F5466">
      <w:pPr>
        <w:pStyle w:val="Heading3"/>
      </w:pPr>
      <w:r>
        <w:t>Important Point</w:t>
      </w:r>
    </w:p>
    <w:p w14:paraId="111329F7" w14:textId="77777777" w:rsidR="001F5466" w:rsidRDefault="001F5466" w:rsidP="001F5466">
      <w:pPr>
        <w:pStyle w:val="NormalWeb"/>
      </w:pPr>
      <w:r>
        <w:t>Most widely used modern approach.</w:t>
      </w:r>
    </w:p>
    <w:p w14:paraId="273DA7D2" w14:textId="77777777" w:rsidR="001F5466" w:rsidRDefault="001F5466" w:rsidP="001F5466">
      <w:r>
        <w:pict w14:anchorId="16689170">
          <v:rect id="_x0000_i3559" style="width:0;height:1.5pt" o:hralign="center" o:hrstd="t" o:hr="t" fillcolor="#a0a0a0" stroked="f"/>
        </w:pict>
      </w:r>
    </w:p>
    <w:p w14:paraId="035BFAE2" w14:textId="77777777" w:rsidR="001F5466" w:rsidRDefault="001F5466" w:rsidP="001F5466">
      <w:pPr>
        <w:pStyle w:val="Heading2"/>
      </w:pPr>
      <w:r>
        <w:t>Marathi</w:t>
      </w:r>
    </w:p>
    <w:p w14:paraId="7AB47089" w14:textId="77777777" w:rsidR="001F5466" w:rsidRDefault="001F5466" w:rsidP="001F5466">
      <w:pPr>
        <w:pStyle w:val="NormalWeb"/>
      </w:pPr>
      <w:r>
        <w:t xml:space="preserve">Annotations </w:t>
      </w:r>
      <w:r>
        <w:rPr>
          <w:rFonts w:ascii="Nirmala UI" w:hAnsi="Nirmala UI" w:cs="Nirmala UI"/>
        </w:rPr>
        <w:t>वापरून</w:t>
      </w:r>
      <w:r>
        <w:t xml:space="preserve"> configuration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annotation-based configuration.</w:t>
      </w:r>
    </w:p>
    <w:p w14:paraId="774E4010" w14:textId="77777777" w:rsidR="001F5466" w:rsidRDefault="001F5466" w:rsidP="001F5466">
      <w:r>
        <w:pict w14:anchorId="44A020EC">
          <v:rect id="_x0000_i3560" style="width:0;height:1.5pt" o:hralign="center" o:hrstd="t" o:hr="t" fillcolor="#a0a0a0" stroked="f"/>
        </w:pict>
      </w:r>
    </w:p>
    <w:p w14:paraId="0FFC8F3D" w14:textId="77777777" w:rsidR="001F5466" w:rsidRDefault="001F5466" w:rsidP="001F5466">
      <w:pPr>
        <w:pStyle w:val="Heading1"/>
      </w:pPr>
      <w:r>
        <w:t>✅ Spring Core → 50/250 COMPLETED</w:t>
      </w:r>
    </w:p>
    <w:p w14:paraId="7828E26C" w14:textId="77777777" w:rsidR="00CF5832" w:rsidRDefault="00CF5832" w:rsidP="00CF5832">
      <w:pPr>
        <w:pStyle w:val="Heading1"/>
      </w:pPr>
      <w:r>
        <w:t>Spring Core (51–60)</w:t>
      </w:r>
    </w:p>
    <w:p w14:paraId="53833FB2" w14:textId="77777777" w:rsidR="00CF5832" w:rsidRDefault="00CF5832" w:rsidP="00CF5832">
      <w:r>
        <w:pict w14:anchorId="43ED1BE7">
          <v:rect id="_x0000_i3561" style="width:0;height:1.5pt" o:hralign="center" o:hrstd="t" o:hr="t" fillcolor="#a0a0a0" stroked="f"/>
        </w:pict>
      </w:r>
    </w:p>
    <w:p w14:paraId="6D2F703F" w14:textId="77777777" w:rsidR="00CF5832" w:rsidRDefault="00CF5832" w:rsidP="00CF5832">
      <w:pPr>
        <w:pStyle w:val="Heading1"/>
      </w:pPr>
      <w:r>
        <w:t>51. What is Spring AOP?</w:t>
      </w:r>
    </w:p>
    <w:p w14:paraId="4FF1FFE5" w14:textId="77777777" w:rsidR="00CF5832" w:rsidRDefault="00CF5832" w:rsidP="00CF5832">
      <w:pPr>
        <w:pStyle w:val="Heading2"/>
      </w:pPr>
      <w:r>
        <w:t>English</w:t>
      </w:r>
    </w:p>
    <w:p w14:paraId="11F2DA52" w14:textId="77777777" w:rsidR="00CF5832" w:rsidRDefault="00CF5832" w:rsidP="00CF5832">
      <w:pPr>
        <w:pStyle w:val="NormalWeb"/>
      </w:pPr>
      <w:r>
        <w:lastRenderedPageBreak/>
        <w:t>AOP means:</w:t>
      </w:r>
    </w:p>
    <w:p w14:paraId="2CAE455F" w14:textId="77777777" w:rsidR="00CF5832" w:rsidRDefault="00CF5832" w:rsidP="00CF5832">
      <w:pPr>
        <w:pStyle w:val="HTMLPreformatted"/>
        <w:rPr>
          <w:rStyle w:val="HTMLCode"/>
        </w:rPr>
      </w:pPr>
      <w:r>
        <w:rPr>
          <w:rStyle w:val="HTMLCode"/>
        </w:rPr>
        <w:t>Aspect Oriented Programming</w:t>
      </w:r>
    </w:p>
    <w:p w14:paraId="34A80F3A" w14:textId="77777777" w:rsidR="00CF5832" w:rsidRDefault="00CF5832" w:rsidP="00CF5832">
      <w:pPr>
        <w:pStyle w:val="Heading3"/>
      </w:pPr>
      <w:r>
        <w:t>Purpose</w:t>
      </w:r>
    </w:p>
    <w:p w14:paraId="2E5CE303" w14:textId="77777777" w:rsidR="00CF5832" w:rsidRDefault="00CF5832" w:rsidP="00CF5832">
      <w:pPr>
        <w:pStyle w:val="NormalWeb"/>
      </w:pPr>
      <w:r>
        <w:t>Separate:</w:t>
      </w:r>
    </w:p>
    <w:p w14:paraId="3C7DB3BF" w14:textId="77777777" w:rsidR="00CF5832" w:rsidRDefault="00CF5832" w:rsidP="00CF5832">
      <w:pPr>
        <w:pStyle w:val="HTMLPreformatted"/>
        <w:rPr>
          <w:rStyle w:val="HTMLCode"/>
        </w:rPr>
      </w:pPr>
      <w:r>
        <w:rPr>
          <w:rStyle w:val="HTMLCode"/>
        </w:rPr>
        <w:t>Cross-cutting concerns</w:t>
      </w:r>
    </w:p>
    <w:p w14:paraId="3D656F11" w14:textId="77777777" w:rsidR="00CF5832" w:rsidRDefault="00CF5832" w:rsidP="00CF5832">
      <w:pPr>
        <w:pStyle w:val="NormalWeb"/>
      </w:pPr>
      <w:r>
        <w:t>from business logic.</w:t>
      </w:r>
    </w:p>
    <w:p w14:paraId="7762C05B" w14:textId="77777777" w:rsidR="00CF5832" w:rsidRDefault="00CF5832" w:rsidP="00CF5832">
      <w:pPr>
        <w:pStyle w:val="Heading3"/>
      </w:pPr>
      <w:r>
        <w:t>Examples</w:t>
      </w:r>
    </w:p>
    <w:p w14:paraId="227A5374" w14:textId="77777777" w:rsidR="00CF5832" w:rsidRDefault="00CF5832" w:rsidP="003003E2">
      <w:pPr>
        <w:pStyle w:val="NormalWeb"/>
        <w:numPr>
          <w:ilvl w:val="0"/>
          <w:numId w:val="790"/>
        </w:numPr>
      </w:pPr>
      <w:r>
        <w:t>Logging</w:t>
      </w:r>
    </w:p>
    <w:p w14:paraId="49E04E4D" w14:textId="77777777" w:rsidR="00CF5832" w:rsidRDefault="00CF5832" w:rsidP="003003E2">
      <w:pPr>
        <w:pStyle w:val="NormalWeb"/>
        <w:numPr>
          <w:ilvl w:val="0"/>
          <w:numId w:val="790"/>
        </w:numPr>
      </w:pPr>
      <w:r>
        <w:t>Security</w:t>
      </w:r>
    </w:p>
    <w:p w14:paraId="3D28AC8D" w14:textId="77777777" w:rsidR="00CF5832" w:rsidRDefault="00CF5832" w:rsidP="003003E2">
      <w:pPr>
        <w:pStyle w:val="NormalWeb"/>
        <w:numPr>
          <w:ilvl w:val="0"/>
          <w:numId w:val="790"/>
        </w:numPr>
      </w:pPr>
      <w:r>
        <w:t>Transactions</w:t>
      </w:r>
    </w:p>
    <w:p w14:paraId="5C706920" w14:textId="77777777" w:rsidR="00CF5832" w:rsidRDefault="00CF5832" w:rsidP="00CF5832">
      <w:pPr>
        <w:pStyle w:val="Heading3"/>
      </w:pPr>
      <w:r>
        <w:t>Important Point</w:t>
      </w:r>
    </w:p>
    <w:p w14:paraId="5F7DCA8A" w14:textId="77777777" w:rsidR="00CF5832" w:rsidRDefault="00CF5832" w:rsidP="00CF5832">
      <w:pPr>
        <w:pStyle w:val="NormalWeb"/>
      </w:pPr>
      <w:r>
        <w:t>Improves modularity.</w:t>
      </w:r>
    </w:p>
    <w:p w14:paraId="77CFE8C5" w14:textId="77777777" w:rsidR="00CF5832" w:rsidRDefault="00CF5832" w:rsidP="00CF5832">
      <w:r>
        <w:pict w14:anchorId="7A545271">
          <v:rect id="_x0000_i3562" style="width:0;height:1.5pt" o:hralign="center" o:hrstd="t" o:hr="t" fillcolor="#a0a0a0" stroked="f"/>
        </w:pict>
      </w:r>
    </w:p>
    <w:p w14:paraId="7E21C932" w14:textId="77777777" w:rsidR="00CF5832" w:rsidRDefault="00CF5832" w:rsidP="00CF5832">
      <w:pPr>
        <w:pStyle w:val="Heading2"/>
      </w:pPr>
      <w:r>
        <w:t>Marathi</w:t>
      </w:r>
    </w:p>
    <w:p w14:paraId="71307846" w14:textId="77777777" w:rsidR="00CF5832" w:rsidRDefault="00CF5832" w:rsidP="00CF5832">
      <w:pPr>
        <w:pStyle w:val="NormalWeb"/>
      </w:pPr>
      <w:r>
        <w:t xml:space="preserve">Cross-cutting concerns </w:t>
      </w:r>
      <w:r>
        <w:rPr>
          <w:rFonts w:ascii="Nirmala UI" w:hAnsi="Nirmala UI" w:cs="Nirmala UI"/>
        </w:rPr>
        <w:t>वेगळे</w:t>
      </w:r>
      <w:r>
        <w:t xml:space="preserve"> handle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Spring AOP.</w:t>
      </w:r>
    </w:p>
    <w:p w14:paraId="6B831208" w14:textId="77777777" w:rsidR="00CF5832" w:rsidRDefault="00CF5832" w:rsidP="00CF5832">
      <w:r>
        <w:pict w14:anchorId="0FEBBDFA">
          <v:rect id="_x0000_i3563" style="width:0;height:1.5pt" o:hralign="center" o:hrstd="t" o:hr="t" fillcolor="#a0a0a0" stroked="f"/>
        </w:pict>
      </w:r>
    </w:p>
    <w:p w14:paraId="1E57BFCF" w14:textId="77777777" w:rsidR="00CF5832" w:rsidRDefault="00CF5832" w:rsidP="00CF5832">
      <w:pPr>
        <w:pStyle w:val="Heading1"/>
      </w:pPr>
      <w:r>
        <w:t>52. What are cross-cutting concerns?</w:t>
      </w:r>
    </w:p>
    <w:p w14:paraId="27662844" w14:textId="77777777" w:rsidR="00CF5832" w:rsidRDefault="00CF5832" w:rsidP="00CF5832">
      <w:pPr>
        <w:pStyle w:val="Heading2"/>
      </w:pPr>
      <w:r>
        <w:t>English</w:t>
      </w:r>
    </w:p>
    <w:p w14:paraId="152377CC" w14:textId="77777777" w:rsidR="00CF5832" w:rsidRDefault="00CF5832" w:rsidP="00CF5832">
      <w:pPr>
        <w:pStyle w:val="NormalWeb"/>
      </w:pPr>
      <w:r>
        <w:lastRenderedPageBreak/>
        <w:t>Common functionalities used across application.</w:t>
      </w:r>
    </w:p>
    <w:p w14:paraId="0CB77E57" w14:textId="77777777" w:rsidR="00CF5832" w:rsidRDefault="00CF5832" w:rsidP="00CF5832">
      <w:pPr>
        <w:pStyle w:val="Heading3"/>
      </w:pPr>
      <w:r>
        <w:t>Examples</w:t>
      </w:r>
    </w:p>
    <w:p w14:paraId="7676900A" w14:textId="77777777" w:rsidR="00CF5832" w:rsidRDefault="00CF5832" w:rsidP="003003E2">
      <w:pPr>
        <w:pStyle w:val="NormalWeb"/>
        <w:numPr>
          <w:ilvl w:val="0"/>
          <w:numId w:val="791"/>
        </w:numPr>
      </w:pPr>
      <w:r>
        <w:t>Logging</w:t>
      </w:r>
    </w:p>
    <w:p w14:paraId="3D80D7EE" w14:textId="77777777" w:rsidR="00CF5832" w:rsidRDefault="00CF5832" w:rsidP="003003E2">
      <w:pPr>
        <w:pStyle w:val="NormalWeb"/>
        <w:numPr>
          <w:ilvl w:val="0"/>
          <w:numId w:val="791"/>
        </w:numPr>
      </w:pPr>
      <w:r>
        <w:t>Security</w:t>
      </w:r>
    </w:p>
    <w:p w14:paraId="12E88886" w14:textId="77777777" w:rsidR="00CF5832" w:rsidRDefault="00CF5832" w:rsidP="003003E2">
      <w:pPr>
        <w:pStyle w:val="NormalWeb"/>
        <w:numPr>
          <w:ilvl w:val="0"/>
          <w:numId w:val="791"/>
        </w:numPr>
      </w:pPr>
      <w:r>
        <w:t>Exception handling</w:t>
      </w:r>
    </w:p>
    <w:p w14:paraId="7DCA45F5" w14:textId="77777777" w:rsidR="00CF5832" w:rsidRDefault="00CF5832" w:rsidP="003003E2">
      <w:pPr>
        <w:pStyle w:val="NormalWeb"/>
        <w:numPr>
          <w:ilvl w:val="0"/>
          <w:numId w:val="791"/>
        </w:numPr>
      </w:pPr>
      <w:r>
        <w:t>Transactions</w:t>
      </w:r>
    </w:p>
    <w:p w14:paraId="53EABA92" w14:textId="77777777" w:rsidR="00CF5832" w:rsidRDefault="00CF5832" w:rsidP="00CF5832">
      <w:pPr>
        <w:pStyle w:val="Heading3"/>
      </w:pPr>
      <w:r>
        <w:t>Problem</w:t>
      </w:r>
    </w:p>
    <w:p w14:paraId="6F044289" w14:textId="77777777" w:rsidR="00CF5832" w:rsidRDefault="00CF5832" w:rsidP="00CF5832">
      <w:pPr>
        <w:pStyle w:val="NormalWeb"/>
      </w:pPr>
      <w:r>
        <w:t>Code duplication.</w:t>
      </w:r>
    </w:p>
    <w:p w14:paraId="11797743" w14:textId="77777777" w:rsidR="00CF5832" w:rsidRDefault="00CF5832" w:rsidP="00CF5832">
      <w:pPr>
        <w:pStyle w:val="Heading3"/>
      </w:pPr>
      <w:r>
        <w:t>Important Point</w:t>
      </w:r>
    </w:p>
    <w:p w14:paraId="7BE0F19E" w14:textId="77777777" w:rsidR="00CF5832" w:rsidRDefault="00CF5832" w:rsidP="00CF5832">
      <w:pPr>
        <w:pStyle w:val="NormalWeb"/>
      </w:pPr>
      <w:r>
        <w:t>AOP solves this problem.</w:t>
      </w:r>
    </w:p>
    <w:p w14:paraId="7FA24802" w14:textId="77777777" w:rsidR="00CF5832" w:rsidRDefault="00CF5832" w:rsidP="00CF5832">
      <w:r>
        <w:pict w14:anchorId="61E3DC49">
          <v:rect id="_x0000_i3564" style="width:0;height:1.5pt" o:hralign="center" o:hrstd="t" o:hr="t" fillcolor="#a0a0a0" stroked="f"/>
        </w:pict>
      </w:r>
    </w:p>
    <w:p w14:paraId="0FB1809F" w14:textId="77777777" w:rsidR="00CF5832" w:rsidRDefault="00CF5832" w:rsidP="00CF5832">
      <w:pPr>
        <w:pStyle w:val="Heading2"/>
      </w:pPr>
      <w:r>
        <w:t>Marathi</w:t>
      </w:r>
    </w:p>
    <w:p w14:paraId="27A00C09" w14:textId="77777777" w:rsidR="00CF5832" w:rsidRDefault="00CF5832" w:rsidP="00CF5832">
      <w:pPr>
        <w:pStyle w:val="NormalWeb"/>
      </w:pPr>
      <w:r>
        <w:t xml:space="preserve">Application </w:t>
      </w:r>
      <w:r>
        <w:rPr>
          <w:rFonts w:ascii="Nirmala UI" w:hAnsi="Nirmala UI" w:cs="Nirmala UI"/>
        </w:rPr>
        <w:t>मध्ये</w:t>
      </w:r>
      <w:r>
        <w:t xml:space="preserve"> </w:t>
      </w:r>
      <w:r>
        <w:rPr>
          <w:rFonts w:ascii="Nirmala UI" w:hAnsi="Nirmala UI" w:cs="Nirmala UI"/>
        </w:rPr>
        <w:t>सर्वत्र</w:t>
      </w:r>
      <w:r>
        <w:t xml:space="preserve"> </w:t>
      </w:r>
      <w:r>
        <w:rPr>
          <w:rFonts w:ascii="Nirmala UI" w:hAnsi="Nirmala UI" w:cs="Nirmala UI"/>
        </w:rPr>
        <w:t>लागणाऱ्या</w:t>
      </w:r>
      <w:r>
        <w:t xml:space="preserve"> common functionalities </w:t>
      </w:r>
      <w:r>
        <w:rPr>
          <w:rFonts w:ascii="Nirmala UI" w:hAnsi="Nirmala UI" w:cs="Nirmala UI"/>
        </w:rPr>
        <w:t>म्हणजे</w:t>
      </w:r>
      <w:r>
        <w:t xml:space="preserve"> cross-cutting concerns.</w:t>
      </w:r>
    </w:p>
    <w:p w14:paraId="41FA788E" w14:textId="77777777" w:rsidR="00CF5832" w:rsidRDefault="00CF5832" w:rsidP="00CF5832">
      <w:r>
        <w:pict w14:anchorId="7D86CCC2">
          <v:rect id="_x0000_i3565" style="width:0;height:1.5pt" o:hralign="center" o:hrstd="t" o:hr="t" fillcolor="#a0a0a0" stroked="f"/>
        </w:pict>
      </w:r>
    </w:p>
    <w:p w14:paraId="40EFBDC5" w14:textId="77777777" w:rsidR="00CF5832" w:rsidRDefault="00CF5832" w:rsidP="00CF5832">
      <w:pPr>
        <w:pStyle w:val="Heading1"/>
      </w:pPr>
      <w:r>
        <w:t>53. What is Aspect in Spring AOP?</w:t>
      </w:r>
    </w:p>
    <w:p w14:paraId="485014C5" w14:textId="77777777" w:rsidR="00CF5832" w:rsidRDefault="00CF5832" w:rsidP="00CF5832">
      <w:pPr>
        <w:pStyle w:val="Heading2"/>
      </w:pPr>
      <w:r>
        <w:t>English</w:t>
      </w:r>
    </w:p>
    <w:p w14:paraId="43399A1D" w14:textId="77777777" w:rsidR="00CF5832" w:rsidRDefault="00CF5832" w:rsidP="00CF5832">
      <w:pPr>
        <w:pStyle w:val="NormalWeb"/>
      </w:pPr>
      <w:r>
        <w:t>Module containing cross-cutting logic.</w:t>
      </w:r>
    </w:p>
    <w:p w14:paraId="13DA2E7E" w14:textId="77777777" w:rsidR="00CF5832" w:rsidRDefault="00CF5832" w:rsidP="00CF5832">
      <w:pPr>
        <w:pStyle w:val="Heading3"/>
      </w:pPr>
      <w:r>
        <w:t>Example</w:t>
      </w:r>
    </w:p>
    <w:p w14:paraId="34365717" w14:textId="77777777" w:rsidR="00CF5832" w:rsidRDefault="00CF5832" w:rsidP="00CF5832">
      <w:pPr>
        <w:pStyle w:val="HTMLPreformatted"/>
        <w:rPr>
          <w:rStyle w:val="HTMLCode"/>
        </w:rPr>
      </w:pPr>
      <w:r>
        <w:rPr>
          <w:rStyle w:val="HTMLCode"/>
        </w:rPr>
        <w:t>@Aspect</w:t>
      </w:r>
    </w:p>
    <w:p w14:paraId="23B7D37E" w14:textId="77777777" w:rsidR="00CF5832" w:rsidRDefault="00CF5832" w:rsidP="00CF583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class LoggingAspect {</w:t>
      </w:r>
    </w:p>
    <w:p w14:paraId="5E393CD9" w14:textId="77777777" w:rsidR="00CF5832" w:rsidRDefault="00CF5832" w:rsidP="00CF5832">
      <w:pPr>
        <w:pStyle w:val="HTMLPreformatted"/>
        <w:rPr>
          <w:rStyle w:val="HTMLCode"/>
        </w:rPr>
      </w:pPr>
    </w:p>
    <w:p w14:paraId="54E033E3" w14:textId="77777777" w:rsidR="00CF5832" w:rsidRDefault="00CF5832" w:rsidP="00CF583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8336A40" w14:textId="77777777" w:rsidR="00CF5832" w:rsidRDefault="00CF5832" w:rsidP="00CF5832">
      <w:pPr>
        <w:pStyle w:val="Heading3"/>
      </w:pPr>
      <w:r>
        <w:t>Uses</w:t>
      </w:r>
    </w:p>
    <w:p w14:paraId="277FEA79" w14:textId="77777777" w:rsidR="00CF5832" w:rsidRDefault="00CF5832" w:rsidP="003003E2">
      <w:pPr>
        <w:pStyle w:val="NormalWeb"/>
        <w:numPr>
          <w:ilvl w:val="0"/>
          <w:numId w:val="792"/>
        </w:numPr>
      </w:pPr>
      <w:r>
        <w:t>Logging</w:t>
      </w:r>
    </w:p>
    <w:p w14:paraId="7152F9E6" w14:textId="77777777" w:rsidR="00CF5832" w:rsidRDefault="00CF5832" w:rsidP="003003E2">
      <w:pPr>
        <w:pStyle w:val="NormalWeb"/>
        <w:numPr>
          <w:ilvl w:val="0"/>
          <w:numId w:val="792"/>
        </w:numPr>
      </w:pPr>
      <w:r>
        <w:t>Security</w:t>
      </w:r>
    </w:p>
    <w:p w14:paraId="1749D382" w14:textId="77777777" w:rsidR="00CF5832" w:rsidRDefault="00CF5832" w:rsidP="003003E2">
      <w:pPr>
        <w:pStyle w:val="NormalWeb"/>
        <w:numPr>
          <w:ilvl w:val="0"/>
          <w:numId w:val="792"/>
        </w:numPr>
      </w:pPr>
      <w:r>
        <w:t>Monitoring</w:t>
      </w:r>
    </w:p>
    <w:p w14:paraId="0643EBE3" w14:textId="77777777" w:rsidR="00CF5832" w:rsidRDefault="00CF5832" w:rsidP="00CF5832">
      <w:pPr>
        <w:pStyle w:val="Heading3"/>
      </w:pPr>
      <w:r>
        <w:t>Important Point</w:t>
      </w:r>
    </w:p>
    <w:p w14:paraId="76BD05C7" w14:textId="77777777" w:rsidR="00CF5832" w:rsidRDefault="00CF5832" w:rsidP="00CF5832">
      <w:pPr>
        <w:pStyle w:val="NormalWeb"/>
      </w:pPr>
      <w:r>
        <w:t>Core unit of AOP.</w:t>
      </w:r>
    </w:p>
    <w:p w14:paraId="4C93AAD6" w14:textId="77777777" w:rsidR="00CF5832" w:rsidRDefault="00CF5832" w:rsidP="00CF5832">
      <w:r>
        <w:pict w14:anchorId="376A326D">
          <v:rect id="_x0000_i3566" style="width:0;height:1.5pt" o:hralign="center" o:hrstd="t" o:hr="t" fillcolor="#a0a0a0" stroked="f"/>
        </w:pict>
      </w:r>
    </w:p>
    <w:p w14:paraId="580DC435" w14:textId="77777777" w:rsidR="00CF5832" w:rsidRDefault="00CF5832" w:rsidP="00CF5832">
      <w:pPr>
        <w:pStyle w:val="Heading2"/>
      </w:pPr>
      <w:r>
        <w:t>Marathi</w:t>
      </w:r>
    </w:p>
    <w:p w14:paraId="232D17BF" w14:textId="77777777" w:rsidR="00CF5832" w:rsidRDefault="00CF5832" w:rsidP="00CF5832">
      <w:pPr>
        <w:pStyle w:val="NormalWeb"/>
      </w:pPr>
      <w:r>
        <w:t xml:space="preserve">Cross-cutting logic </w:t>
      </w:r>
      <w:r>
        <w:rPr>
          <w:rFonts w:ascii="Nirmala UI" w:hAnsi="Nirmala UI" w:cs="Nirmala UI"/>
        </w:rPr>
        <w:t>असलेली</w:t>
      </w:r>
      <w:r>
        <w:t xml:space="preserve"> class </w:t>
      </w:r>
      <w:r>
        <w:rPr>
          <w:rFonts w:ascii="Nirmala UI" w:hAnsi="Nirmala UI" w:cs="Nirmala UI"/>
        </w:rPr>
        <w:t>म्हणजे</w:t>
      </w:r>
      <w:r>
        <w:t xml:space="preserve"> Aspect.</w:t>
      </w:r>
    </w:p>
    <w:p w14:paraId="13F4C2D8" w14:textId="77777777" w:rsidR="00CF5832" w:rsidRDefault="00CF5832" w:rsidP="00CF5832">
      <w:r>
        <w:pict w14:anchorId="001D547F">
          <v:rect id="_x0000_i3567" style="width:0;height:1.5pt" o:hralign="center" o:hrstd="t" o:hr="t" fillcolor="#a0a0a0" stroked="f"/>
        </w:pict>
      </w:r>
    </w:p>
    <w:p w14:paraId="2FE3A4BF" w14:textId="77777777" w:rsidR="00CF5832" w:rsidRDefault="00CF5832" w:rsidP="00CF5832">
      <w:pPr>
        <w:pStyle w:val="Heading1"/>
      </w:pPr>
      <w:r>
        <w:t>54. What is Advice in Spring AOP?</w:t>
      </w:r>
    </w:p>
    <w:p w14:paraId="4B3409C7" w14:textId="77777777" w:rsidR="00CF5832" w:rsidRDefault="00CF5832" w:rsidP="00CF5832">
      <w:pPr>
        <w:pStyle w:val="Heading2"/>
      </w:pPr>
      <w:r>
        <w:t>English</w:t>
      </w:r>
    </w:p>
    <w:p w14:paraId="266801B1" w14:textId="77777777" w:rsidR="00CF5832" w:rsidRDefault="00CF5832" w:rsidP="00CF5832">
      <w:pPr>
        <w:pStyle w:val="NormalWeb"/>
      </w:pPr>
      <w:r>
        <w:t>Action executed at specific join point.</w:t>
      </w:r>
    </w:p>
    <w:p w14:paraId="7F15BA70" w14:textId="77777777" w:rsidR="00CF5832" w:rsidRDefault="00CF5832" w:rsidP="00CF5832">
      <w:pPr>
        <w:pStyle w:val="Heading3"/>
      </w:pPr>
      <w:r>
        <w:t>Types</w:t>
      </w:r>
    </w:p>
    <w:p w14:paraId="7F9E6467" w14:textId="77777777" w:rsidR="00CF5832" w:rsidRDefault="00CF5832" w:rsidP="003003E2">
      <w:pPr>
        <w:pStyle w:val="NormalWeb"/>
        <w:numPr>
          <w:ilvl w:val="0"/>
          <w:numId w:val="793"/>
        </w:numPr>
      </w:pPr>
      <w:r>
        <w:t>Before</w:t>
      </w:r>
    </w:p>
    <w:p w14:paraId="7A7EBE39" w14:textId="77777777" w:rsidR="00CF5832" w:rsidRDefault="00CF5832" w:rsidP="003003E2">
      <w:pPr>
        <w:pStyle w:val="NormalWeb"/>
        <w:numPr>
          <w:ilvl w:val="0"/>
          <w:numId w:val="793"/>
        </w:numPr>
      </w:pPr>
      <w:r>
        <w:t>After</w:t>
      </w:r>
    </w:p>
    <w:p w14:paraId="6B5485D1" w14:textId="77777777" w:rsidR="00CF5832" w:rsidRDefault="00CF5832" w:rsidP="003003E2">
      <w:pPr>
        <w:pStyle w:val="NormalWeb"/>
        <w:numPr>
          <w:ilvl w:val="0"/>
          <w:numId w:val="793"/>
        </w:numPr>
      </w:pPr>
      <w:r>
        <w:t>Around</w:t>
      </w:r>
    </w:p>
    <w:p w14:paraId="249E9F89" w14:textId="77777777" w:rsidR="00CF5832" w:rsidRDefault="00CF5832" w:rsidP="003003E2">
      <w:pPr>
        <w:pStyle w:val="NormalWeb"/>
        <w:numPr>
          <w:ilvl w:val="0"/>
          <w:numId w:val="793"/>
        </w:numPr>
      </w:pPr>
      <w:r>
        <w:t>AfterReturning</w:t>
      </w:r>
    </w:p>
    <w:p w14:paraId="745B00F1" w14:textId="77777777" w:rsidR="00CF5832" w:rsidRDefault="00CF5832" w:rsidP="003003E2">
      <w:pPr>
        <w:pStyle w:val="NormalWeb"/>
        <w:numPr>
          <w:ilvl w:val="0"/>
          <w:numId w:val="793"/>
        </w:numPr>
      </w:pPr>
      <w:r>
        <w:t>AfterThrowing</w:t>
      </w:r>
    </w:p>
    <w:p w14:paraId="624003E7" w14:textId="77777777" w:rsidR="00CF5832" w:rsidRDefault="00CF5832" w:rsidP="00CF5832">
      <w:pPr>
        <w:pStyle w:val="Heading3"/>
      </w:pPr>
      <w:r>
        <w:lastRenderedPageBreak/>
        <w:t>Important Point</w:t>
      </w:r>
    </w:p>
    <w:p w14:paraId="4CE2938D" w14:textId="77777777" w:rsidR="00CF5832" w:rsidRDefault="00CF5832" w:rsidP="00CF5832">
      <w:pPr>
        <w:pStyle w:val="NormalWeb"/>
      </w:pPr>
      <w:r>
        <w:t>Defines:</w:t>
      </w:r>
    </w:p>
    <w:p w14:paraId="2B4371E0" w14:textId="77777777" w:rsidR="00CF5832" w:rsidRDefault="00CF5832" w:rsidP="00CF5832">
      <w:pPr>
        <w:pStyle w:val="HTMLPreformatted"/>
        <w:rPr>
          <w:rStyle w:val="HTMLCode"/>
        </w:rPr>
      </w:pPr>
      <w:r>
        <w:rPr>
          <w:rStyle w:val="HTMLCode"/>
        </w:rPr>
        <w:t>What to execute</w:t>
      </w:r>
    </w:p>
    <w:p w14:paraId="55745632" w14:textId="77777777" w:rsidR="00CF5832" w:rsidRDefault="00CF5832" w:rsidP="00CF5832">
      <w:r>
        <w:pict w14:anchorId="003F37E6">
          <v:rect id="_x0000_i3568" style="width:0;height:1.5pt" o:hralign="center" o:hrstd="t" o:hr="t" fillcolor="#a0a0a0" stroked="f"/>
        </w:pict>
      </w:r>
    </w:p>
    <w:p w14:paraId="6B1BA25D" w14:textId="77777777" w:rsidR="00CF5832" w:rsidRDefault="00CF5832" w:rsidP="00CF5832">
      <w:pPr>
        <w:pStyle w:val="Heading2"/>
      </w:pPr>
      <w:r>
        <w:t>Marathi</w:t>
      </w:r>
    </w:p>
    <w:p w14:paraId="1E30C0B3" w14:textId="77777777" w:rsidR="00CF5832" w:rsidRDefault="00CF5832" w:rsidP="00CF5832">
      <w:pPr>
        <w:pStyle w:val="NormalWeb"/>
      </w:pPr>
      <w:r>
        <w:t xml:space="preserve">Specific point </w:t>
      </w:r>
      <w:r>
        <w:rPr>
          <w:rFonts w:ascii="Nirmala UI" w:hAnsi="Nirmala UI" w:cs="Nirmala UI"/>
        </w:rPr>
        <w:t>वर</w:t>
      </w:r>
      <w:r>
        <w:t xml:space="preserve"> execute </w:t>
      </w:r>
      <w:r>
        <w:rPr>
          <w:rFonts w:ascii="Nirmala UI" w:hAnsi="Nirmala UI" w:cs="Nirmala UI"/>
        </w:rPr>
        <w:t>होणारे</w:t>
      </w:r>
      <w:r>
        <w:t xml:space="preserve"> logic </w:t>
      </w:r>
      <w:r>
        <w:rPr>
          <w:rFonts w:ascii="Nirmala UI" w:hAnsi="Nirmala UI" w:cs="Nirmala UI"/>
        </w:rPr>
        <w:t>म्हणजे</w:t>
      </w:r>
      <w:r>
        <w:t xml:space="preserve"> Advice.</w:t>
      </w:r>
    </w:p>
    <w:p w14:paraId="4F5D50B1" w14:textId="77777777" w:rsidR="00CF5832" w:rsidRDefault="00CF5832" w:rsidP="00CF5832">
      <w:r>
        <w:pict w14:anchorId="14502908">
          <v:rect id="_x0000_i3569" style="width:0;height:1.5pt" o:hralign="center" o:hrstd="t" o:hr="t" fillcolor="#a0a0a0" stroked="f"/>
        </w:pict>
      </w:r>
    </w:p>
    <w:p w14:paraId="49ED82F2" w14:textId="77777777" w:rsidR="00CF5832" w:rsidRDefault="00CF5832" w:rsidP="00CF5832">
      <w:pPr>
        <w:pStyle w:val="Heading1"/>
      </w:pPr>
      <w:r>
        <w:t>55. What is Join Point?</w:t>
      </w:r>
    </w:p>
    <w:p w14:paraId="37C5664A" w14:textId="77777777" w:rsidR="00CF5832" w:rsidRDefault="00CF5832" w:rsidP="00CF5832">
      <w:pPr>
        <w:pStyle w:val="Heading2"/>
      </w:pPr>
      <w:r>
        <w:t>English</w:t>
      </w:r>
    </w:p>
    <w:p w14:paraId="2AF1FFB3" w14:textId="77777777" w:rsidR="00CF5832" w:rsidRDefault="00CF5832" w:rsidP="00CF5832">
      <w:pPr>
        <w:pStyle w:val="NormalWeb"/>
      </w:pPr>
      <w:r>
        <w:t>Point during program execution.</w:t>
      </w:r>
    </w:p>
    <w:p w14:paraId="20EB2F33" w14:textId="77777777" w:rsidR="00CF5832" w:rsidRDefault="00CF5832" w:rsidP="00CF5832">
      <w:pPr>
        <w:pStyle w:val="Heading3"/>
      </w:pPr>
      <w:r>
        <w:t>Examples</w:t>
      </w:r>
    </w:p>
    <w:p w14:paraId="797E81B4" w14:textId="77777777" w:rsidR="00CF5832" w:rsidRDefault="00CF5832" w:rsidP="003003E2">
      <w:pPr>
        <w:pStyle w:val="NormalWeb"/>
        <w:numPr>
          <w:ilvl w:val="0"/>
          <w:numId w:val="794"/>
        </w:numPr>
      </w:pPr>
      <w:r>
        <w:t>Method call</w:t>
      </w:r>
    </w:p>
    <w:p w14:paraId="0542CFDA" w14:textId="77777777" w:rsidR="00CF5832" w:rsidRDefault="00CF5832" w:rsidP="003003E2">
      <w:pPr>
        <w:pStyle w:val="NormalWeb"/>
        <w:numPr>
          <w:ilvl w:val="0"/>
          <w:numId w:val="794"/>
        </w:numPr>
      </w:pPr>
      <w:r>
        <w:t>Method execution</w:t>
      </w:r>
    </w:p>
    <w:p w14:paraId="6F2CA29A" w14:textId="77777777" w:rsidR="00CF5832" w:rsidRDefault="00CF5832" w:rsidP="003003E2">
      <w:pPr>
        <w:pStyle w:val="NormalWeb"/>
        <w:numPr>
          <w:ilvl w:val="0"/>
          <w:numId w:val="794"/>
        </w:numPr>
      </w:pPr>
      <w:r>
        <w:t>Exception handling</w:t>
      </w:r>
    </w:p>
    <w:p w14:paraId="1E66E7EE" w14:textId="77777777" w:rsidR="00CF5832" w:rsidRDefault="00CF5832" w:rsidP="00CF5832">
      <w:pPr>
        <w:pStyle w:val="Heading3"/>
      </w:pPr>
      <w:r>
        <w:t>Important Point</w:t>
      </w:r>
    </w:p>
    <w:p w14:paraId="6CDC6435" w14:textId="77777777" w:rsidR="00CF5832" w:rsidRDefault="00CF5832" w:rsidP="00CF5832">
      <w:pPr>
        <w:pStyle w:val="NormalWeb"/>
      </w:pPr>
      <w:r>
        <w:t>Spring AOP supports mainly:</w:t>
      </w:r>
    </w:p>
    <w:p w14:paraId="5DFD41C9" w14:textId="77777777" w:rsidR="00CF5832" w:rsidRDefault="00CF5832" w:rsidP="00CF5832">
      <w:pPr>
        <w:pStyle w:val="HTMLPreformatted"/>
        <w:rPr>
          <w:rStyle w:val="HTMLCode"/>
        </w:rPr>
      </w:pPr>
      <w:r>
        <w:rPr>
          <w:rStyle w:val="HTMLCode"/>
        </w:rPr>
        <w:t>Method execution join points</w:t>
      </w:r>
    </w:p>
    <w:p w14:paraId="57D191A9" w14:textId="77777777" w:rsidR="00CF5832" w:rsidRDefault="00CF5832" w:rsidP="00CF5832">
      <w:r>
        <w:pict w14:anchorId="6242DBC7">
          <v:rect id="_x0000_i3570" style="width:0;height:1.5pt" o:hralign="center" o:hrstd="t" o:hr="t" fillcolor="#a0a0a0" stroked="f"/>
        </w:pict>
      </w:r>
    </w:p>
    <w:p w14:paraId="1DCDF1D7" w14:textId="77777777" w:rsidR="00CF5832" w:rsidRDefault="00CF5832" w:rsidP="00CF5832">
      <w:pPr>
        <w:pStyle w:val="Heading2"/>
      </w:pPr>
      <w:r>
        <w:t>Marathi</w:t>
      </w:r>
    </w:p>
    <w:p w14:paraId="00C378BC" w14:textId="77777777" w:rsidR="00CF5832" w:rsidRDefault="00CF5832" w:rsidP="00CF5832">
      <w:pPr>
        <w:pStyle w:val="NormalWeb"/>
      </w:pPr>
      <w:r>
        <w:t xml:space="preserve">Program execution </w:t>
      </w:r>
      <w:r>
        <w:rPr>
          <w:rFonts w:ascii="Nirmala UI" w:hAnsi="Nirmala UI" w:cs="Nirmala UI"/>
        </w:rPr>
        <w:t>मधील</w:t>
      </w:r>
      <w:r>
        <w:t xml:space="preserve"> point </w:t>
      </w:r>
      <w:r>
        <w:rPr>
          <w:rFonts w:ascii="Nirmala UI" w:hAnsi="Nirmala UI" w:cs="Nirmala UI"/>
        </w:rPr>
        <w:t>म्हणजे</w:t>
      </w:r>
      <w:r>
        <w:t xml:space="preserve"> Join Point.</w:t>
      </w:r>
    </w:p>
    <w:p w14:paraId="65FB7D8A" w14:textId="77777777" w:rsidR="00CF5832" w:rsidRDefault="00CF5832" w:rsidP="00CF5832">
      <w:r>
        <w:lastRenderedPageBreak/>
        <w:pict w14:anchorId="39F64B39">
          <v:rect id="_x0000_i3571" style="width:0;height:1.5pt" o:hralign="center" o:hrstd="t" o:hr="t" fillcolor="#a0a0a0" stroked="f"/>
        </w:pict>
      </w:r>
    </w:p>
    <w:p w14:paraId="7C0C0EA4" w14:textId="77777777" w:rsidR="00CF5832" w:rsidRDefault="00CF5832" w:rsidP="00CF5832">
      <w:pPr>
        <w:pStyle w:val="Heading1"/>
      </w:pPr>
      <w:r>
        <w:t>56. What is Pointcut?</w:t>
      </w:r>
    </w:p>
    <w:p w14:paraId="759AAA60" w14:textId="77777777" w:rsidR="00CF5832" w:rsidRDefault="00CF5832" w:rsidP="00CF5832">
      <w:pPr>
        <w:pStyle w:val="Heading2"/>
      </w:pPr>
      <w:r>
        <w:t>English</w:t>
      </w:r>
    </w:p>
    <w:p w14:paraId="49872E5E" w14:textId="77777777" w:rsidR="00CF5832" w:rsidRDefault="00CF5832" w:rsidP="00CF5832">
      <w:pPr>
        <w:pStyle w:val="NormalWeb"/>
      </w:pPr>
      <w:r>
        <w:t>Expression selecting join points.</w:t>
      </w:r>
    </w:p>
    <w:p w14:paraId="620AB1F9" w14:textId="77777777" w:rsidR="00CF5832" w:rsidRDefault="00CF5832" w:rsidP="00CF5832">
      <w:pPr>
        <w:pStyle w:val="Heading3"/>
      </w:pPr>
      <w:r>
        <w:t>Example</w:t>
      </w:r>
    </w:p>
    <w:p w14:paraId="4F5A97E4" w14:textId="77777777" w:rsidR="00CF5832" w:rsidRDefault="00CF5832" w:rsidP="00CF5832">
      <w:pPr>
        <w:pStyle w:val="HTMLPreformatted"/>
        <w:rPr>
          <w:rStyle w:val="HTMLCode"/>
        </w:rPr>
      </w:pPr>
      <w:r>
        <w:rPr>
          <w:rStyle w:val="HTMLCode"/>
        </w:rPr>
        <w:t>execution(* com.demo.*.*(..))</w:t>
      </w:r>
    </w:p>
    <w:p w14:paraId="6181D806" w14:textId="77777777" w:rsidR="00CF5832" w:rsidRDefault="00CF5832" w:rsidP="00CF5832">
      <w:pPr>
        <w:pStyle w:val="Heading3"/>
      </w:pPr>
      <w:r>
        <w:t>Purpose</w:t>
      </w:r>
    </w:p>
    <w:p w14:paraId="4D4941FC" w14:textId="77777777" w:rsidR="00CF5832" w:rsidRDefault="00CF5832" w:rsidP="00CF5832">
      <w:pPr>
        <w:pStyle w:val="NormalWeb"/>
      </w:pPr>
      <w:r>
        <w:t>Defines:</w:t>
      </w:r>
    </w:p>
    <w:p w14:paraId="0E75384B" w14:textId="77777777" w:rsidR="00CF5832" w:rsidRDefault="00CF5832" w:rsidP="00CF5832">
      <w:pPr>
        <w:pStyle w:val="HTMLPreformatted"/>
        <w:rPr>
          <w:rStyle w:val="HTMLCode"/>
        </w:rPr>
      </w:pPr>
      <w:r>
        <w:rPr>
          <w:rStyle w:val="HTMLCode"/>
        </w:rPr>
        <w:t>Where advice executes</w:t>
      </w:r>
    </w:p>
    <w:p w14:paraId="41FD3D42" w14:textId="77777777" w:rsidR="00CF5832" w:rsidRDefault="00CF5832" w:rsidP="00CF5832">
      <w:pPr>
        <w:pStyle w:val="Heading3"/>
      </w:pPr>
      <w:r>
        <w:t>Important Point</w:t>
      </w:r>
    </w:p>
    <w:p w14:paraId="2B23E6AB" w14:textId="77777777" w:rsidR="00CF5832" w:rsidRDefault="00CF5832" w:rsidP="00CF5832">
      <w:pPr>
        <w:pStyle w:val="NormalWeb"/>
      </w:pPr>
      <w:r>
        <w:t>Pointcut filters join points.</w:t>
      </w:r>
    </w:p>
    <w:p w14:paraId="1B54F1DC" w14:textId="77777777" w:rsidR="00CF5832" w:rsidRDefault="00CF5832" w:rsidP="00CF5832">
      <w:r>
        <w:pict w14:anchorId="38B0A545">
          <v:rect id="_x0000_i3572" style="width:0;height:1.5pt" o:hralign="center" o:hrstd="t" o:hr="t" fillcolor="#a0a0a0" stroked="f"/>
        </w:pict>
      </w:r>
    </w:p>
    <w:p w14:paraId="24CF4031" w14:textId="77777777" w:rsidR="00CF5832" w:rsidRDefault="00CF5832" w:rsidP="00CF5832">
      <w:pPr>
        <w:pStyle w:val="Heading2"/>
      </w:pPr>
      <w:r>
        <w:t>Marathi</w:t>
      </w:r>
    </w:p>
    <w:p w14:paraId="3DDE6547" w14:textId="77777777" w:rsidR="00CF5832" w:rsidRDefault="00CF5832" w:rsidP="00CF5832">
      <w:pPr>
        <w:pStyle w:val="NormalWeb"/>
      </w:pPr>
      <w:r>
        <w:t xml:space="preserve">Join points select </w:t>
      </w:r>
      <w:r>
        <w:rPr>
          <w:rFonts w:ascii="Nirmala UI" w:hAnsi="Nirmala UI" w:cs="Nirmala UI"/>
        </w:rPr>
        <w:t>करणारी</w:t>
      </w:r>
      <w:r>
        <w:t xml:space="preserve"> expression </w:t>
      </w:r>
      <w:r>
        <w:rPr>
          <w:rFonts w:ascii="Nirmala UI" w:hAnsi="Nirmala UI" w:cs="Nirmala UI"/>
        </w:rPr>
        <w:t>म्हणजे</w:t>
      </w:r>
      <w:r>
        <w:t xml:space="preserve"> Pointcut.</w:t>
      </w:r>
    </w:p>
    <w:p w14:paraId="17E02797" w14:textId="77777777" w:rsidR="00CF5832" w:rsidRDefault="00CF5832" w:rsidP="00CF5832">
      <w:r>
        <w:pict w14:anchorId="6BC1208E">
          <v:rect id="_x0000_i3573" style="width:0;height:1.5pt" o:hralign="center" o:hrstd="t" o:hr="t" fillcolor="#a0a0a0" stroked="f"/>
        </w:pict>
      </w:r>
    </w:p>
    <w:p w14:paraId="0D5B9AAF" w14:textId="77777777" w:rsidR="00CF5832" w:rsidRDefault="00CF5832" w:rsidP="00CF5832">
      <w:pPr>
        <w:pStyle w:val="Heading1"/>
      </w:pPr>
      <w:r>
        <w:t>57. Difference between Advice and Pointcut?</w:t>
      </w:r>
    </w:p>
    <w:p w14:paraId="0E49E25A" w14:textId="77777777" w:rsidR="00CF5832" w:rsidRDefault="00CF5832" w:rsidP="00CF5832">
      <w:pPr>
        <w:pStyle w:val="Heading2"/>
      </w:pPr>
      <w: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1803"/>
      </w:tblGrid>
      <w:tr w:rsidR="00CF5832" w14:paraId="58B587C6" w14:textId="77777777" w:rsidTr="00CF5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D41B4" w14:textId="77777777" w:rsidR="00CF5832" w:rsidRDefault="00CF583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Advice</w:t>
            </w:r>
          </w:p>
        </w:tc>
        <w:tc>
          <w:tcPr>
            <w:tcW w:w="0" w:type="auto"/>
            <w:vAlign w:val="center"/>
            <w:hideMark/>
          </w:tcPr>
          <w:p w14:paraId="374E7A45" w14:textId="77777777" w:rsidR="00CF5832" w:rsidRDefault="00CF583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Pointcut</w:t>
            </w:r>
          </w:p>
        </w:tc>
      </w:tr>
      <w:tr w:rsidR="00CF5832" w14:paraId="7B96674F" w14:textId="77777777" w:rsidTr="00CF5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6A78C" w14:textId="77777777" w:rsidR="00CF5832" w:rsidRDefault="00CF5832">
            <w:pPr>
              <w:rPr>
                <w:sz w:val="24"/>
                <w:szCs w:val="24"/>
              </w:rPr>
            </w:pPr>
            <w:r>
              <w:t>What to execute</w:t>
            </w:r>
          </w:p>
        </w:tc>
        <w:tc>
          <w:tcPr>
            <w:tcW w:w="0" w:type="auto"/>
            <w:vAlign w:val="center"/>
            <w:hideMark/>
          </w:tcPr>
          <w:p w14:paraId="30F67FED" w14:textId="77777777" w:rsidR="00CF5832" w:rsidRDefault="00CF5832">
            <w:pPr>
              <w:rPr>
                <w:sz w:val="24"/>
                <w:szCs w:val="24"/>
              </w:rPr>
            </w:pPr>
            <w:r>
              <w:t>Where to execute</w:t>
            </w:r>
          </w:p>
        </w:tc>
      </w:tr>
      <w:tr w:rsidR="00CF5832" w14:paraId="72B61AF0" w14:textId="77777777" w:rsidTr="00CF5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63516" w14:textId="77777777" w:rsidR="00CF5832" w:rsidRDefault="00CF5832">
            <w:pPr>
              <w:rPr>
                <w:sz w:val="24"/>
                <w:szCs w:val="24"/>
              </w:rPr>
            </w:pPr>
            <w:r>
              <w:t>Business logic</w:t>
            </w:r>
          </w:p>
        </w:tc>
        <w:tc>
          <w:tcPr>
            <w:tcW w:w="0" w:type="auto"/>
            <w:vAlign w:val="center"/>
            <w:hideMark/>
          </w:tcPr>
          <w:p w14:paraId="0D2F82B5" w14:textId="77777777" w:rsidR="00CF5832" w:rsidRDefault="00CF5832">
            <w:pPr>
              <w:rPr>
                <w:sz w:val="24"/>
                <w:szCs w:val="24"/>
              </w:rPr>
            </w:pPr>
            <w:r>
              <w:t>Join point selection</w:t>
            </w:r>
          </w:p>
        </w:tc>
      </w:tr>
    </w:tbl>
    <w:p w14:paraId="4F346A70" w14:textId="77777777" w:rsidR="00CF5832" w:rsidRDefault="00CF5832" w:rsidP="00CF5832">
      <w:pPr>
        <w:pStyle w:val="Heading3"/>
      </w:pPr>
      <w:r>
        <w:t>Important Point</w:t>
      </w:r>
    </w:p>
    <w:p w14:paraId="28E43144" w14:textId="77777777" w:rsidR="00CF5832" w:rsidRDefault="00CF5832" w:rsidP="00CF5832">
      <w:pPr>
        <w:pStyle w:val="NormalWeb"/>
      </w:pPr>
      <w:r>
        <w:t>Both together form aspect behavior.</w:t>
      </w:r>
    </w:p>
    <w:p w14:paraId="5542CABA" w14:textId="77777777" w:rsidR="00CF5832" w:rsidRDefault="00CF5832" w:rsidP="00CF5832">
      <w:r>
        <w:pict w14:anchorId="6B0AD547">
          <v:rect id="_x0000_i3574" style="width:0;height:1.5pt" o:hralign="center" o:hrstd="t" o:hr="t" fillcolor="#a0a0a0" stroked="f"/>
        </w:pict>
      </w:r>
    </w:p>
    <w:p w14:paraId="7E683747" w14:textId="77777777" w:rsidR="00CF5832" w:rsidRDefault="00CF5832" w:rsidP="00CF5832">
      <w:pPr>
        <w:pStyle w:val="Heading2"/>
      </w:pPr>
      <w: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846"/>
      </w:tblGrid>
      <w:tr w:rsidR="00CF5832" w14:paraId="721517E5" w14:textId="77777777" w:rsidTr="00CF5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1DACB4" w14:textId="77777777" w:rsidR="00CF5832" w:rsidRDefault="00CF583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Advice</w:t>
            </w:r>
          </w:p>
        </w:tc>
        <w:tc>
          <w:tcPr>
            <w:tcW w:w="0" w:type="auto"/>
            <w:vAlign w:val="center"/>
            <w:hideMark/>
          </w:tcPr>
          <w:p w14:paraId="307776CB" w14:textId="77777777" w:rsidR="00CF5832" w:rsidRDefault="00CF583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Pointcut</w:t>
            </w:r>
          </w:p>
        </w:tc>
      </w:tr>
      <w:tr w:rsidR="00CF5832" w14:paraId="6E8AFDA3" w14:textId="77777777" w:rsidTr="00CF5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9757" w14:textId="77777777" w:rsidR="00CF5832" w:rsidRDefault="00CF5832">
            <w:pPr>
              <w:rPr>
                <w:sz w:val="24"/>
                <w:szCs w:val="24"/>
              </w:rPr>
            </w:pPr>
            <w:r>
              <w:t>What</w:t>
            </w:r>
          </w:p>
        </w:tc>
        <w:tc>
          <w:tcPr>
            <w:tcW w:w="0" w:type="auto"/>
            <w:vAlign w:val="center"/>
            <w:hideMark/>
          </w:tcPr>
          <w:p w14:paraId="4BB4B4DA" w14:textId="77777777" w:rsidR="00CF5832" w:rsidRDefault="00CF5832">
            <w:pPr>
              <w:rPr>
                <w:sz w:val="24"/>
                <w:szCs w:val="24"/>
              </w:rPr>
            </w:pPr>
            <w:r>
              <w:t>Where</w:t>
            </w:r>
          </w:p>
        </w:tc>
      </w:tr>
    </w:tbl>
    <w:p w14:paraId="65314C60" w14:textId="77777777" w:rsidR="00CF5832" w:rsidRDefault="00CF5832" w:rsidP="00CF5832">
      <w:r>
        <w:pict w14:anchorId="19A50200">
          <v:rect id="_x0000_i3575" style="width:0;height:1.5pt" o:hralign="center" o:hrstd="t" o:hr="t" fillcolor="#a0a0a0" stroked="f"/>
        </w:pict>
      </w:r>
    </w:p>
    <w:p w14:paraId="2F4BE9F3" w14:textId="77777777" w:rsidR="00CF5832" w:rsidRDefault="00CF5832" w:rsidP="00CF5832">
      <w:pPr>
        <w:pStyle w:val="Heading1"/>
      </w:pPr>
      <w:r>
        <w:t>58. What is weaving in AOP?</w:t>
      </w:r>
    </w:p>
    <w:p w14:paraId="0E5AD869" w14:textId="77777777" w:rsidR="00CF5832" w:rsidRDefault="00CF5832" w:rsidP="00CF5832">
      <w:pPr>
        <w:pStyle w:val="Heading2"/>
      </w:pPr>
      <w:r>
        <w:t>English</w:t>
      </w:r>
    </w:p>
    <w:p w14:paraId="4E2CF269" w14:textId="77777777" w:rsidR="00CF5832" w:rsidRDefault="00CF5832" w:rsidP="00CF5832">
      <w:pPr>
        <w:pStyle w:val="NormalWeb"/>
      </w:pPr>
      <w:r>
        <w:t>Process of applying aspect to target object.</w:t>
      </w:r>
    </w:p>
    <w:p w14:paraId="2D5C7DD0" w14:textId="77777777" w:rsidR="00CF5832" w:rsidRDefault="00CF5832" w:rsidP="00CF5832">
      <w:pPr>
        <w:pStyle w:val="Heading3"/>
      </w:pPr>
      <w:r>
        <w:t>Types</w:t>
      </w:r>
    </w:p>
    <w:p w14:paraId="50535BF8" w14:textId="77777777" w:rsidR="00CF5832" w:rsidRDefault="00CF5832" w:rsidP="003003E2">
      <w:pPr>
        <w:pStyle w:val="NormalWeb"/>
        <w:numPr>
          <w:ilvl w:val="0"/>
          <w:numId w:val="795"/>
        </w:numPr>
      </w:pPr>
      <w:r>
        <w:t>Compile-time</w:t>
      </w:r>
    </w:p>
    <w:p w14:paraId="28FC16E8" w14:textId="77777777" w:rsidR="00CF5832" w:rsidRDefault="00CF5832" w:rsidP="003003E2">
      <w:pPr>
        <w:pStyle w:val="NormalWeb"/>
        <w:numPr>
          <w:ilvl w:val="0"/>
          <w:numId w:val="795"/>
        </w:numPr>
      </w:pPr>
      <w:r>
        <w:t>Load-time</w:t>
      </w:r>
    </w:p>
    <w:p w14:paraId="6A0785A4" w14:textId="77777777" w:rsidR="00CF5832" w:rsidRDefault="00CF5832" w:rsidP="003003E2">
      <w:pPr>
        <w:pStyle w:val="NormalWeb"/>
        <w:numPr>
          <w:ilvl w:val="0"/>
          <w:numId w:val="795"/>
        </w:numPr>
      </w:pPr>
      <w:r>
        <w:t>Runtime weaving</w:t>
      </w:r>
    </w:p>
    <w:p w14:paraId="3D9EC9BB" w14:textId="77777777" w:rsidR="00CF5832" w:rsidRDefault="00CF5832" w:rsidP="00CF5832">
      <w:pPr>
        <w:pStyle w:val="Heading3"/>
      </w:pPr>
      <w:r>
        <w:t>Spring Uses</w:t>
      </w:r>
    </w:p>
    <w:p w14:paraId="0FADED05" w14:textId="77777777" w:rsidR="00CF5832" w:rsidRDefault="00CF5832" w:rsidP="00CF5832">
      <w:pPr>
        <w:pStyle w:val="HTMLPreformatted"/>
        <w:rPr>
          <w:rStyle w:val="HTMLCode"/>
        </w:rPr>
      </w:pPr>
      <w:r>
        <w:rPr>
          <w:rStyle w:val="HTMLCode"/>
        </w:rPr>
        <w:t>Runtime weaving</w:t>
      </w:r>
    </w:p>
    <w:p w14:paraId="1E6A8361" w14:textId="77777777" w:rsidR="00CF5832" w:rsidRDefault="00CF5832" w:rsidP="00CF5832">
      <w:pPr>
        <w:pStyle w:val="Heading3"/>
      </w:pPr>
      <w:r>
        <w:lastRenderedPageBreak/>
        <w:t>Important Point</w:t>
      </w:r>
    </w:p>
    <w:p w14:paraId="773EDA4E" w14:textId="77777777" w:rsidR="00CF5832" w:rsidRDefault="00CF5832" w:rsidP="00CF5832">
      <w:pPr>
        <w:pStyle w:val="NormalWeb"/>
      </w:pPr>
      <w:r>
        <w:t>Done using proxies.</w:t>
      </w:r>
    </w:p>
    <w:p w14:paraId="4149D9C6" w14:textId="77777777" w:rsidR="00CF5832" w:rsidRDefault="00CF5832" w:rsidP="00CF5832">
      <w:r>
        <w:pict w14:anchorId="6A4A818E">
          <v:rect id="_x0000_i3576" style="width:0;height:1.5pt" o:hralign="center" o:hrstd="t" o:hr="t" fillcolor="#a0a0a0" stroked="f"/>
        </w:pict>
      </w:r>
    </w:p>
    <w:p w14:paraId="49344916" w14:textId="77777777" w:rsidR="00CF5832" w:rsidRDefault="00CF5832" w:rsidP="00CF5832">
      <w:pPr>
        <w:pStyle w:val="Heading2"/>
      </w:pPr>
      <w:r>
        <w:t>Marathi</w:t>
      </w:r>
    </w:p>
    <w:p w14:paraId="75E4A7C2" w14:textId="77777777" w:rsidR="00CF5832" w:rsidRDefault="00CF5832" w:rsidP="00CF5832">
      <w:pPr>
        <w:pStyle w:val="NormalWeb"/>
      </w:pPr>
      <w:r>
        <w:t xml:space="preserve">Aspect target object </w:t>
      </w:r>
      <w:r>
        <w:rPr>
          <w:rFonts w:ascii="Nirmala UI" w:hAnsi="Nirmala UI" w:cs="Nirmala UI"/>
        </w:rPr>
        <w:t>ला</w:t>
      </w:r>
      <w:r>
        <w:t xml:space="preserve"> apply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weaving.</w:t>
      </w:r>
    </w:p>
    <w:p w14:paraId="6004A45A" w14:textId="77777777" w:rsidR="00CF5832" w:rsidRDefault="00CF5832" w:rsidP="00CF5832">
      <w:r>
        <w:pict w14:anchorId="47591055">
          <v:rect id="_x0000_i3577" style="width:0;height:1.5pt" o:hralign="center" o:hrstd="t" o:hr="t" fillcolor="#a0a0a0" stroked="f"/>
        </w:pict>
      </w:r>
    </w:p>
    <w:p w14:paraId="2D21F9AC" w14:textId="77777777" w:rsidR="00CF5832" w:rsidRDefault="00CF5832" w:rsidP="00CF5832">
      <w:pPr>
        <w:pStyle w:val="Heading1"/>
      </w:pPr>
      <w:r>
        <w:t>59. What is proxy in Spring AOP?</w:t>
      </w:r>
    </w:p>
    <w:p w14:paraId="0B740152" w14:textId="77777777" w:rsidR="00CF5832" w:rsidRDefault="00CF5832" w:rsidP="00CF5832">
      <w:pPr>
        <w:pStyle w:val="Heading2"/>
      </w:pPr>
      <w:r>
        <w:t>English</w:t>
      </w:r>
    </w:p>
    <w:p w14:paraId="7C63655A" w14:textId="77777777" w:rsidR="00CF5832" w:rsidRDefault="00CF5832" w:rsidP="00CF5832">
      <w:pPr>
        <w:pStyle w:val="NormalWeb"/>
      </w:pPr>
      <w:r>
        <w:t>Object wrapping original target object.</w:t>
      </w:r>
    </w:p>
    <w:p w14:paraId="0C34213D" w14:textId="77777777" w:rsidR="00CF5832" w:rsidRDefault="00CF5832" w:rsidP="00CF5832">
      <w:pPr>
        <w:pStyle w:val="Heading3"/>
      </w:pPr>
      <w:r>
        <w:t>Purpose</w:t>
      </w:r>
    </w:p>
    <w:p w14:paraId="46EBD83B" w14:textId="77777777" w:rsidR="00CF5832" w:rsidRDefault="00CF5832" w:rsidP="00CF5832">
      <w:pPr>
        <w:pStyle w:val="NormalWeb"/>
      </w:pPr>
      <w:r>
        <w:t>Intercept method calls.</w:t>
      </w:r>
    </w:p>
    <w:p w14:paraId="60D33CAD" w14:textId="77777777" w:rsidR="00CF5832" w:rsidRDefault="00CF5832" w:rsidP="00CF5832">
      <w:pPr>
        <w:pStyle w:val="Heading3"/>
      </w:pPr>
      <w:r>
        <w:t>Types</w:t>
      </w:r>
    </w:p>
    <w:p w14:paraId="22CBB29C" w14:textId="77777777" w:rsidR="00CF5832" w:rsidRDefault="00CF5832" w:rsidP="003003E2">
      <w:pPr>
        <w:pStyle w:val="NormalWeb"/>
        <w:numPr>
          <w:ilvl w:val="0"/>
          <w:numId w:val="796"/>
        </w:numPr>
      </w:pPr>
      <w:r>
        <w:t>JDK Dynamic Proxy</w:t>
      </w:r>
    </w:p>
    <w:p w14:paraId="7B8FC483" w14:textId="77777777" w:rsidR="00CF5832" w:rsidRDefault="00CF5832" w:rsidP="003003E2">
      <w:pPr>
        <w:pStyle w:val="NormalWeb"/>
        <w:numPr>
          <w:ilvl w:val="0"/>
          <w:numId w:val="796"/>
        </w:numPr>
      </w:pPr>
      <w:r>
        <w:t>CGLIB Proxy</w:t>
      </w:r>
    </w:p>
    <w:p w14:paraId="5572DE7C" w14:textId="77777777" w:rsidR="00CF5832" w:rsidRDefault="00CF5832" w:rsidP="00CF5832">
      <w:pPr>
        <w:pStyle w:val="Heading3"/>
      </w:pPr>
      <w:r>
        <w:t>Important Point</w:t>
      </w:r>
    </w:p>
    <w:p w14:paraId="32CE0F7E" w14:textId="77777777" w:rsidR="00CF5832" w:rsidRDefault="00CF5832" w:rsidP="00CF5832">
      <w:pPr>
        <w:pStyle w:val="NormalWeb"/>
      </w:pPr>
      <w:r>
        <w:t>Spring AOP works using proxies.</w:t>
      </w:r>
    </w:p>
    <w:p w14:paraId="26352373" w14:textId="77777777" w:rsidR="00CF5832" w:rsidRDefault="00CF5832" w:rsidP="00CF5832">
      <w:r>
        <w:pict w14:anchorId="3ED46E5C">
          <v:rect id="_x0000_i3578" style="width:0;height:1.5pt" o:hralign="center" o:hrstd="t" o:hr="t" fillcolor="#a0a0a0" stroked="f"/>
        </w:pict>
      </w:r>
    </w:p>
    <w:p w14:paraId="5F9DC1FA" w14:textId="77777777" w:rsidR="00CF5832" w:rsidRDefault="00CF5832" w:rsidP="00CF5832">
      <w:pPr>
        <w:pStyle w:val="Heading2"/>
      </w:pPr>
      <w:r>
        <w:lastRenderedPageBreak/>
        <w:t>Marathi</w:t>
      </w:r>
    </w:p>
    <w:p w14:paraId="42276D6F" w14:textId="77777777" w:rsidR="00CF5832" w:rsidRDefault="00CF5832" w:rsidP="00CF5832">
      <w:pPr>
        <w:pStyle w:val="NormalWeb"/>
      </w:pPr>
      <w:r>
        <w:t xml:space="preserve">Original object wrap </w:t>
      </w:r>
      <w:r>
        <w:rPr>
          <w:rFonts w:ascii="Nirmala UI" w:hAnsi="Nirmala UI" w:cs="Nirmala UI"/>
        </w:rPr>
        <w:t>करणारा</w:t>
      </w:r>
      <w:r>
        <w:t xml:space="preserve"> object </w:t>
      </w:r>
      <w:r>
        <w:rPr>
          <w:rFonts w:ascii="Nirmala UI" w:hAnsi="Nirmala UI" w:cs="Nirmala UI"/>
        </w:rPr>
        <w:t>म्हणजे</w:t>
      </w:r>
      <w:r>
        <w:t xml:space="preserve"> proxy.</w:t>
      </w:r>
    </w:p>
    <w:p w14:paraId="7D9E1E73" w14:textId="77777777" w:rsidR="00CF5832" w:rsidRDefault="00CF5832" w:rsidP="00CF5832">
      <w:r>
        <w:pict w14:anchorId="769AA552">
          <v:rect id="_x0000_i3579" style="width:0;height:1.5pt" o:hralign="center" o:hrstd="t" o:hr="t" fillcolor="#a0a0a0" stroked="f"/>
        </w:pict>
      </w:r>
    </w:p>
    <w:p w14:paraId="36032DE5" w14:textId="77777777" w:rsidR="00CF5832" w:rsidRDefault="00CF5832" w:rsidP="00CF5832">
      <w:pPr>
        <w:pStyle w:val="Heading1"/>
      </w:pPr>
      <w:r>
        <w:t>60. Difference between JDK proxy and CGLIB proxy?</w:t>
      </w:r>
    </w:p>
    <w:p w14:paraId="33047772" w14:textId="77777777" w:rsidR="00CF5832" w:rsidRDefault="00CF5832" w:rsidP="00CF5832">
      <w:pPr>
        <w:pStyle w:val="Heading2"/>
      </w:pPr>
      <w: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406"/>
      </w:tblGrid>
      <w:tr w:rsidR="00CF5832" w14:paraId="64ED6DB1" w14:textId="77777777" w:rsidTr="00CF5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70E4E" w14:textId="77777777" w:rsidR="00CF5832" w:rsidRDefault="00CF583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JDK Proxy</w:t>
            </w:r>
          </w:p>
        </w:tc>
        <w:tc>
          <w:tcPr>
            <w:tcW w:w="0" w:type="auto"/>
            <w:vAlign w:val="center"/>
            <w:hideMark/>
          </w:tcPr>
          <w:p w14:paraId="059CA187" w14:textId="77777777" w:rsidR="00CF5832" w:rsidRDefault="00CF583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CGLIB Proxy</w:t>
            </w:r>
          </w:p>
        </w:tc>
      </w:tr>
      <w:tr w:rsidR="00CF5832" w14:paraId="05145315" w14:textId="77777777" w:rsidTr="00CF5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FB3E" w14:textId="77777777" w:rsidR="00CF5832" w:rsidRDefault="00CF5832">
            <w:pPr>
              <w:rPr>
                <w:sz w:val="24"/>
                <w:szCs w:val="24"/>
              </w:rPr>
            </w:pPr>
            <w:r>
              <w:t>Interface-based</w:t>
            </w:r>
          </w:p>
        </w:tc>
        <w:tc>
          <w:tcPr>
            <w:tcW w:w="0" w:type="auto"/>
            <w:vAlign w:val="center"/>
            <w:hideMark/>
          </w:tcPr>
          <w:p w14:paraId="2BD42821" w14:textId="77777777" w:rsidR="00CF5832" w:rsidRDefault="00CF5832">
            <w:pPr>
              <w:rPr>
                <w:sz w:val="24"/>
                <w:szCs w:val="24"/>
              </w:rPr>
            </w:pPr>
            <w:r>
              <w:t>Class-based</w:t>
            </w:r>
          </w:p>
        </w:tc>
      </w:tr>
      <w:tr w:rsidR="00CF5832" w14:paraId="37D15CCA" w14:textId="77777777" w:rsidTr="00CF5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3FEFA" w14:textId="77777777" w:rsidR="00CF5832" w:rsidRDefault="00CF5832">
            <w:pPr>
              <w:rPr>
                <w:sz w:val="24"/>
                <w:szCs w:val="24"/>
              </w:rPr>
            </w:pPr>
            <w:r>
              <w:t>Requires interface</w:t>
            </w:r>
          </w:p>
        </w:tc>
        <w:tc>
          <w:tcPr>
            <w:tcW w:w="0" w:type="auto"/>
            <w:vAlign w:val="center"/>
            <w:hideMark/>
          </w:tcPr>
          <w:p w14:paraId="3519BF6C" w14:textId="77777777" w:rsidR="00CF5832" w:rsidRDefault="00CF5832">
            <w:pPr>
              <w:rPr>
                <w:sz w:val="24"/>
                <w:szCs w:val="24"/>
              </w:rPr>
            </w:pPr>
            <w:r>
              <w:t>No interface needed</w:t>
            </w:r>
          </w:p>
        </w:tc>
      </w:tr>
      <w:tr w:rsidR="00CF5832" w14:paraId="608C46AE" w14:textId="77777777" w:rsidTr="00CF5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80F4" w14:textId="77777777" w:rsidR="00CF5832" w:rsidRDefault="00CF5832">
            <w:pPr>
              <w:rPr>
                <w:sz w:val="24"/>
                <w:szCs w:val="24"/>
              </w:rPr>
            </w:pPr>
            <w:r>
              <w:t>Uses Proxy API</w:t>
            </w:r>
          </w:p>
        </w:tc>
        <w:tc>
          <w:tcPr>
            <w:tcW w:w="0" w:type="auto"/>
            <w:vAlign w:val="center"/>
            <w:hideMark/>
          </w:tcPr>
          <w:p w14:paraId="671D0D18" w14:textId="77777777" w:rsidR="00CF5832" w:rsidRDefault="00CF5832">
            <w:pPr>
              <w:rPr>
                <w:sz w:val="24"/>
                <w:szCs w:val="24"/>
              </w:rPr>
            </w:pPr>
            <w:r>
              <w:t>Uses bytecode generation</w:t>
            </w:r>
          </w:p>
        </w:tc>
      </w:tr>
    </w:tbl>
    <w:p w14:paraId="00806FCF" w14:textId="77777777" w:rsidR="00CF5832" w:rsidRDefault="00CF5832" w:rsidP="00CF5832">
      <w:pPr>
        <w:pStyle w:val="Heading3"/>
      </w:pPr>
      <w:r>
        <w:t>Important Point</w:t>
      </w:r>
    </w:p>
    <w:p w14:paraId="5A4E0F92" w14:textId="77777777" w:rsidR="00CF5832" w:rsidRDefault="00CF5832" w:rsidP="00CF5832">
      <w:pPr>
        <w:pStyle w:val="NormalWeb"/>
      </w:pPr>
      <w:r>
        <w:t>Spring chooses automatically.</w:t>
      </w:r>
    </w:p>
    <w:p w14:paraId="7FB836CB" w14:textId="77777777" w:rsidR="00CF5832" w:rsidRDefault="00CF5832" w:rsidP="00CF5832">
      <w:r>
        <w:pict w14:anchorId="25C53C31">
          <v:rect id="_x0000_i3580" style="width:0;height:1.5pt" o:hralign="center" o:hrstd="t" o:hr="t" fillcolor="#a0a0a0" stroked="f"/>
        </w:pict>
      </w:r>
    </w:p>
    <w:p w14:paraId="591AFE7C" w14:textId="77777777" w:rsidR="00CF5832" w:rsidRDefault="00CF5832" w:rsidP="00CF5832">
      <w:pPr>
        <w:pStyle w:val="Heading2"/>
      </w:pPr>
      <w: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120"/>
      </w:tblGrid>
      <w:tr w:rsidR="00CF5832" w14:paraId="2EB42A41" w14:textId="77777777" w:rsidTr="00CF58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1B4E2" w14:textId="77777777" w:rsidR="00CF5832" w:rsidRDefault="00CF583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JDK Proxy</w:t>
            </w:r>
          </w:p>
        </w:tc>
        <w:tc>
          <w:tcPr>
            <w:tcW w:w="0" w:type="auto"/>
            <w:vAlign w:val="center"/>
            <w:hideMark/>
          </w:tcPr>
          <w:p w14:paraId="05A53A24" w14:textId="77777777" w:rsidR="00CF5832" w:rsidRDefault="00CF583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CGLIB</w:t>
            </w:r>
          </w:p>
        </w:tc>
      </w:tr>
      <w:tr w:rsidR="00CF5832" w14:paraId="2EC9BF90" w14:textId="77777777" w:rsidTr="00CF58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5DBC6" w14:textId="77777777" w:rsidR="00CF5832" w:rsidRDefault="00CF5832">
            <w:pPr>
              <w:rPr>
                <w:sz w:val="24"/>
                <w:szCs w:val="24"/>
              </w:rPr>
            </w:pPr>
            <w:r>
              <w:t>Interface-based</w:t>
            </w:r>
          </w:p>
        </w:tc>
        <w:tc>
          <w:tcPr>
            <w:tcW w:w="0" w:type="auto"/>
            <w:vAlign w:val="center"/>
            <w:hideMark/>
          </w:tcPr>
          <w:p w14:paraId="518D24CD" w14:textId="77777777" w:rsidR="00CF5832" w:rsidRDefault="00CF5832">
            <w:pPr>
              <w:rPr>
                <w:sz w:val="24"/>
                <w:szCs w:val="24"/>
              </w:rPr>
            </w:pPr>
            <w:r>
              <w:t>Class-based</w:t>
            </w:r>
          </w:p>
        </w:tc>
      </w:tr>
    </w:tbl>
    <w:p w14:paraId="0CC6D128" w14:textId="77777777" w:rsidR="00CF5832" w:rsidRDefault="00CF5832" w:rsidP="00CF5832">
      <w:r>
        <w:pict w14:anchorId="1AA2F1F4">
          <v:rect id="_x0000_i3581" style="width:0;height:1.5pt" o:hralign="center" o:hrstd="t" o:hr="t" fillcolor="#a0a0a0" stroked="f"/>
        </w:pict>
      </w:r>
    </w:p>
    <w:p w14:paraId="425296D7" w14:textId="77777777" w:rsidR="00CF5832" w:rsidRDefault="00CF5832" w:rsidP="00CF5832">
      <w:pPr>
        <w:pStyle w:val="Heading1"/>
      </w:pPr>
      <w:r>
        <w:lastRenderedPageBreak/>
        <w:t>✅ Spring Core → 60/250 COMPLETED</w:t>
      </w:r>
    </w:p>
    <w:p w14:paraId="2D086235" w14:textId="77777777" w:rsidR="007E38CB" w:rsidRDefault="007E38CB" w:rsidP="007E38CB">
      <w:pPr>
        <w:pStyle w:val="Heading1"/>
      </w:pPr>
      <w:r>
        <w:t>Spring Core (61–70)</w:t>
      </w:r>
    </w:p>
    <w:p w14:paraId="35AC5EA6" w14:textId="77777777" w:rsidR="007E38CB" w:rsidRDefault="007E38CB" w:rsidP="007E38CB">
      <w:r>
        <w:pict w14:anchorId="0B38EE8D">
          <v:rect id="_x0000_i3582" style="width:0;height:1.5pt" o:hralign="center" o:hrstd="t" o:hr="t" fillcolor="#a0a0a0" stroked="f"/>
        </w:pict>
      </w:r>
    </w:p>
    <w:p w14:paraId="30B7E684" w14:textId="77777777" w:rsidR="007E38CB" w:rsidRDefault="007E38CB" w:rsidP="007E38CB">
      <w:pPr>
        <w:pStyle w:val="Heading1"/>
      </w:pPr>
      <w:r>
        <w:t>61. What is Before Advice in Spring AOP?</w:t>
      </w:r>
    </w:p>
    <w:p w14:paraId="1A131220" w14:textId="77777777" w:rsidR="007E38CB" w:rsidRDefault="007E38CB" w:rsidP="007E38CB">
      <w:pPr>
        <w:pStyle w:val="Heading2"/>
      </w:pPr>
      <w:r>
        <w:t>English</w:t>
      </w:r>
    </w:p>
    <w:p w14:paraId="68AB03A1" w14:textId="77777777" w:rsidR="007E38CB" w:rsidRDefault="007E38CB" w:rsidP="007E38CB">
      <w:pPr>
        <w:pStyle w:val="NormalWeb"/>
      </w:pPr>
      <w:r>
        <w:t>Executes:</w:t>
      </w:r>
    </w:p>
    <w:p w14:paraId="03B72590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Before target method execution</w:t>
      </w:r>
    </w:p>
    <w:p w14:paraId="2428B246" w14:textId="77777777" w:rsidR="007E38CB" w:rsidRDefault="007E38CB" w:rsidP="007E38CB">
      <w:pPr>
        <w:pStyle w:val="Heading3"/>
      </w:pPr>
      <w:r>
        <w:t>Example</w:t>
      </w:r>
    </w:p>
    <w:p w14:paraId="484BDA4E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@Before("execution(* demo.*(..))")</w:t>
      </w:r>
    </w:p>
    <w:p w14:paraId="2102C8FD" w14:textId="77777777" w:rsidR="007E38CB" w:rsidRDefault="007E38CB" w:rsidP="007E38CB">
      <w:pPr>
        <w:pStyle w:val="Heading3"/>
      </w:pPr>
      <w:r>
        <w:t>Uses</w:t>
      </w:r>
    </w:p>
    <w:p w14:paraId="02E565E9" w14:textId="77777777" w:rsidR="007E38CB" w:rsidRDefault="007E38CB" w:rsidP="003003E2">
      <w:pPr>
        <w:pStyle w:val="NormalWeb"/>
        <w:numPr>
          <w:ilvl w:val="0"/>
          <w:numId w:val="797"/>
        </w:numPr>
      </w:pPr>
      <w:r>
        <w:t>Logging</w:t>
      </w:r>
    </w:p>
    <w:p w14:paraId="35834083" w14:textId="77777777" w:rsidR="007E38CB" w:rsidRDefault="007E38CB" w:rsidP="003003E2">
      <w:pPr>
        <w:pStyle w:val="NormalWeb"/>
        <w:numPr>
          <w:ilvl w:val="0"/>
          <w:numId w:val="797"/>
        </w:numPr>
      </w:pPr>
      <w:r>
        <w:t>Validation</w:t>
      </w:r>
    </w:p>
    <w:p w14:paraId="074EA329" w14:textId="77777777" w:rsidR="007E38CB" w:rsidRDefault="007E38CB" w:rsidP="003003E2">
      <w:pPr>
        <w:pStyle w:val="NormalWeb"/>
        <w:numPr>
          <w:ilvl w:val="0"/>
          <w:numId w:val="797"/>
        </w:numPr>
      </w:pPr>
      <w:r>
        <w:t>Security checks</w:t>
      </w:r>
    </w:p>
    <w:p w14:paraId="6ED5FD89" w14:textId="77777777" w:rsidR="007E38CB" w:rsidRDefault="007E38CB" w:rsidP="007E38CB">
      <w:pPr>
        <w:pStyle w:val="Heading3"/>
      </w:pPr>
      <w:r>
        <w:t>Important Point</w:t>
      </w:r>
    </w:p>
    <w:p w14:paraId="226C5FF7" w14:textId="77777777" w:rsidR="007E38CB" w:rsidRDefault="007E38CB" w:rsidP="007E38CB">
      <w:pPr>
        <w:pStyle w:val="NormalWeb"/>
      </w:pPr>
      <w:r>
        <w:t>Cannot stop execution directly.</w:t>
      </w:r>
    </w:p>
    <w:p w14:paraId="32AA4F7D" w14:textId="77777777" w:rsidR="007E38CB" w:rsidRDefault="007E38CB" w:rsidP="007E38CB">
      <w:r>
        <w:pict w14:anchorId="22244275">
          <v:rect id="_x0000_i3583" style="width:0;height:1.5pt" o:hralign="center" o:hrstd="t" o:hr="t" fillcolor="#a0a0a0" stroked="f"/>
        </w:pict>
      </w:r>
    </w:p>
    <w:p w14:paraId="4AB83032" w14:textId="77777777" w:rsidR="007E38CB" w:rsidRDefault="007E38CB" w:rsidP="007E38CB">
      <w:pPr>
        <w:pStyle w:val="Heading2"/>
      </w:pPr>
      <w:r>
        <w:t>Marathi</w:t>
      </w:r>
    </w:p>
    <w:p w14:paraId="171DDA70" w14:textId="77777777" w:rsidR="007E38CB" w:rsidRDefault="007E38CB" w:rsidP="007E38CB">
      <w:pPr>
        <w:pStyle w:val="NormalWeb"/>
      </w:pPr>
      <w:r>
        <w:lastRenderedPageBreak/>
        <w:t xml:space="preserve">Method execute </w:t>
      </w:r>
      <w:r>
        <w:rPr>
          <w:rFonts w:ascii="Nirmala UI" w:hAnsi="Nirmala UI" w:cs="Nirmala UI"/>
        </w:rPr>
        <w:t>होण्याआधी</w:t>
      </w:r>
      <w:r>
        <w:t xml:space="preserve"> execute </w:t>
      </w:r>
      <w:r>
        <w:rPr>
          <w:rFonts w:ascii="Nirmala UI" w:hAnsi="Nirmala UI" w:cs="Nirmala UI"/>
        </w:rPr>
        <w:t>होणारे</w:t>
      </w:r>
      <w:r>
        <w:t xml:space="preserve"> advice </w:t>
      </w:r>
      <w:r>
        <w:rPr>
          <w:rFonts w:ascii="Nirmala UI" w:hAnsi="Nirmala UI" w:cs="Nirmala UI"/>
        </w:rPr>
        <w:t>म्हणजे</w:t>
      </w:r>
      <w:r>
        <w:t xml:space="preserve"> Before Advice.</w:t>
      </w:r>
    </w:p>
    <w:p w14:paraId="6F51C038" w14:textId="77777777" w:rsidR="007E38CB" w:rsidRDefault="007E38CB" w:rsidP="007E38CB">
      <w:r>
        <w:pict w14:anchorId="641654EC">
          <v:rect id="_x0000_i3584" style="width:0;height:1.5pt" o:hralign="center" o:hrstd="t" o:hr="t" fillcolor="#a0a0a0" stroked="f"/>
        </w:pict>
      </w:r>
    </w:p>
    <w:p w14:paraId="2E4813C3" w14:textId="77777777" w:rsidR="007E38CB" w:rsidRDefault="007E38CB" w:rsidP="007E38CB">
      <w:pPr>
        <w:pStyle w:val="Heading1"/>
      </w:pPr>
      <w:r>
        <w:t>62. What is After Advice?</w:t>
      </w:r>
    </w:p>
    <w:p w14:paraId="1E2AFD94" w14:textId="77777777" w:rsidR="007E38CB" w:rsidRDefault="007E38CB" w:rsidP="007E38CB">
      <w:pPr>
        <w:pStyle w:val="Heading2"/>
      </w:pPr>
      <w:r>
        <w:t>English</w:t>
      </w:r>
    </w:p>
    <w:p w14:paraId="724ED328" w14:textId="77777777" w:rsidR="007E38CB" w:rsidRDefault="007E38CB" w:rsidP="007E38CB">
      <w:pPr>
        <w:pStyle w:val="NormalWeb"/>
      </w:pPr>
      <w:r>
        <w:t>Executes after target method completes.</w:t>
      </w:r>
    </w:p>
    <w:p w14:paraId="55078ECE" w14:textId="77777777" w:rsidR="007E38CB" w:rsidRDefault="007E38CB" w:rsidP="007E38CB">
      <w:pPr>
        <w:pStyle w:val="Heading3"/>
      </w:pPr>
      <w:r>
        <w:t>Example</w:t>
      </w:r>
    </w:p>
    <w:p w14:paraId="1DFE569F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@After("execution(* demo.*(..))")</w:t>
      </w:r>
    </w:p>
    <w:p w14:paraId="414DC6D0" w14:textId="77777777" w:rsidR="007E38CB" w:rsidRDefault="007E38CB" w:rsidP="007E38CB">
      <w:pPr>
        <w:pStyle w:val="Heading3"/>
      </w:pPr>
      <w:r>
        <w:t>Runs</w:t>
      </w:r>
    </w:p>
    <w:p w14:paraId="5FD0E41D" w14:textId="77777777" w:rsidR="007E38CB" w:rsidRDefault="007E38CB" w:rsidP="003003E2">
      <w:pPr>
        <w:pStyle w:val="NormalWeb"/>
        <w:numPr>
          <w:ilvl w:val="0"/>
          <w:numId w:val="798"/>
        </w:numPr>
      </w:pPr>
      <w:r>
        <w:t>Success</w:t>
      </w:r>
    </w:p>
    <w:p w14:paraId="6BCC2278" w14:textId="77777777" w:rsidR="007E38CB" w:rsidRDefault="007E38CB" w:rsidP="003003E2">
      <w:pPr>
        <w:pStyle w:val="NormalWeb"/>
        <w:numPr>
          <w:ilvl w:val="0"/>
          <w:numId w:val="798"/>
        </w:numPr>
      </w:pPr>
      <w:r>
        <w:t>Exception both cases</w:t>
      </w:r>
    </w:p>
    <w:p w14:paraId="1153520E" w14:textId="77777777" w:rsidR="007E38CB" w:rsidRDefault="007E38CB" w:rsidP="007E38CB">
      <w:pPr>
        <w:pStyle w:val="Heading3"/>
      </w:pPr>
      <w:r>
        <w:t>Important Point</w:t>
      </w:r>
    </w:p>
    <w:p w14:paraId="447F8B53" w14:textId="77777777" w:rsidR="007E38CB" w:rsidRDefault="007E38CB" w:rsidP="007E38CB">
      <w:pPr>
        <w:pStyle w:val="NormalWeb"/>
      </w:pPr>
      <w:r>
        <w:t>Always executes finally-like behavior.</w:t>
      </w:r>
    </w:p>
    <w:p w14:paraId="6C10B761" w14:textId="77777777" w:rsidR="007E38CB" w:rsidRDefault="007E38CB" w:rsidP="007E38CB">
      <w:r>
        <w:pict w14:anchorId="47C4DA72">
          <v:rect id="_x0000_i3585" style="width:0;height:1.5pt" o:hralign="center" o:hrstd="t" o:hr="t" fillcolor="#a0a0a0" stroked="f"/>
        </w:pict>
      </w:r>
    </w:p>
    <w:p w14:paraId="58580856" w14:textId="77777777" w:rsidR="007E38CB" w:rsidRDefault="007E38CB" w:rsidP="007E38CB">
      <w:pPr>
        <w:pStyle w:val="Heading2"/>
      </w:pPr>
      <w:r>
        <w:t>Marathi</w:t>
      </w:r>
    </w:p>
    <w:p w14:paraId="4444AE13" w14:textId="77777777" w:rsidR="007E38CB" w:rsidRDefault="007E38CB" w:rsidP="007E38CB">
      <w:pPr>
        <w:pStyle w:val="NormalWeb"/>
      </w:pPr>
      <w:r>
        <w:t xml:space="preserve">Method complete </w:t>
      </w:r>
      <w:r>
        <w:rPr>
          <w:rFonts w:ascii="Nirmala UI" w:hAnsi="Nirmala UI" w:cs="Nirmala UI"/>
        </w:rPr>
        <w:t>झाल्यानंतर</w:t>
      </w:r>
      <w:r>
        <w:t xml:space="preserve"> execute </w:t>
      </w:r>
      <w:r>
        <w:rPr>
          <w:rFonts w:ascii="Nirmala UI" w:hAnsi="Nirmala UI" w:cs="Nirmala UI"/>
        </w:rPr>
        <w:t>होणारे</w:t>
      </w:r>
      <w:r>
        <w:t xml:space="preserve"> advice </w:t>
      </w:r>
      <w:r>
        <w:rPr>
          <w:rFonts w:ascii="Nirmala UI" w:hAnsi="Nirmala UI" w:cs="Nirmala UI"/>
        </w:rPr>
        <w:t>म्हणजे</w:t>
      </w:r>
      <w:r>
        <w:t xml:space="preserve"> After Advice.</w:t>
      </w:r>
    </w:p>
    <w:p w14:paraId="19D6D8C9" w14:textId="77777777" w:rsidR="007E38CB" w:rsidRDefault="007E38CB" w:rsidP="007E38CB">
      <w:r>
        <w:pict w14:anchorId="65FD12CA">
          <v:rect id="_x0000_i3586" style="width:0;height:1.5pt" o:hralign="center" o:hrstd="t" o:hr="t" fillcolor="#a0a0a0" stroked="f"/>
        </w:pict>
      </w:r>
    </w:p>
    <w:p w14:paraId="62474E3D" w14:textId="77777777" w:rsidR="007E38CB" w:rsidRDefault="007E38CB" w:rsidP="007E38CB">
      <w:pPr>
        <w:pStyle w:val="Heading1"/>
      </w:pPr>
      <w:r>
        <w:t>63. What is AfterReturning Advice?</w:t>
      </w:r>
    </w:p>
    <w:p w14:paraId="64917557" w14:textId="77777777" w:rsidR="007E38CB" w:rsidRDefault="007E38CB" w:rsidP="007E38CB">
      <w:pPr>
        <w:pStyle w:val="Heading2"/>
      </w:pPr>
      <w:r>
        <w:t>English</w:t>
      </w:r>
    </w:p>
    <w:p w14:paraId="3B4F7C1F" w14:textId="77777777" w:rsidR="007E38CB" w:rsidRDefault="007E38CB" w:rsidP="007E38CB">
      <w:pPr>
        <w:pStyle w:val="NormalWeb"/>
      </w:pPr>
      <w:r>
        <w:lastRenderedPageBreak/>
        <w:t>Executes only after:</w:t>
      </w:r>
    </w:p>
    <w:p w14:paraId="73599237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Successful method completion</w:t>
      </w:r>
    </w:p>
    <w:p w14:paraId="4E4B49D5" w14:textId="77777777" w:rsidR="007E38CB" w:rsidRDefault="007E38CB" w:rsidP="007E38CB">
      <w:pPr>
        <w:pStyle w:val="Heading3"/>
      </w:pPr>
      <w:r>
        <w:t>Example</w:t>
      </w:r>
    </w:p>
    <w:p w14:paraId="395C41FA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@AfterReturning</w:t>
      </w:r>
    </w:p>
    <w:p w14:paraId="235BE63E" w14:textId="77777777" w:rsidR="007E38CB" w:rsidRDefault="007E38CB" w:rsidP="007E38CB">
      <w:pPr>
        <w:pStyle w:val="Heading3"/>
      </w:pPr>
      <w:r>
        <w:t>Uses</w:t>
      </w:r>
    </w:p>
    <w:p w14:paraId="179CAADF" w14:textId="77777777" w:rsidR="007E38CB" w:rsidRDefault="007E38CB" w:rsidP="003003E2">
      <w:pPr>
        <w:pStyle w:val="NormalWeb"/>
        <w:numPr>
          <w:ilvl w:val="0"/>
          <w:numId w:val="799"/>
        </w:numPr>
      </w:pPr>
      <w:r>
        <w:t>Logging response</w:t>
      </w:r>
    </w:p>
    <w:p w14:paraId="7053F863" w14:textId="77777777" w:rsidR="007E38CB" w:rsidRDefault="007E38CB" w:rsidP="003003E2">
      <w:pPr>
        <w:pStyle w:val="NormalWeb"/>
        <w:numPr>
          <w:ilvl w:val="0"/>
          <w:numId w:val="799"/>
        </w:numPr>
      </w:pPr>
      <w:r>
        <w:t>Post-processing</w:t>
      </w:r>
    </w:p>
    <w:p w14:paraId="606CE3D3" w14:textId="77777777" w:rsidR="007E38CB" w:rsidRDefault="007E38CB" w:rsidP="007E38CB">
      <w:pPr>
        <w:pStyle w:val="Heading3"/>
      </w:pPr>
      <w:r>
        <w:t>Important Point</w:t>
      </w:r>
    </w:p>
    <w:p w14:paraId="4C6D0B37" w14:textId="77777777" w:rsidR="007E38CB" w:rsidRDefault="007E38CB" w:rsidP="007E38CB">
      <w:pPr>
        <w:pStyle w:val="NormalWeb"/>
      </w:pPr>
      <w:r>
        <w:t>Not executed if exception occurs.</w:t>
      </w:r>
    </w:p>
    <w:p w14:paraId="0E541699" w14:textId="77777777" w:rsidR="007E38CB" w:rsidRDefault="007E38CB" w:rsidP="007E38CB">
      <w:r>
        <w:pict w14:anchorId="38C6C53F">
          <v:rect id="_x0000_i3587" style="width:0;height:1.5pt" o:hralign="center" o:hrstd="t" o:hr="t" fillcolor="#a0a0a0" stroked="f"/>
        </w:pict>
      </w:r>
    </w:p>
    <w:p w14:paraId="4AF3A859" w14:textId="77777777" w:rsidR="007E38CB" w:rsidRDefault="007E38CB" w:rsidP="007E38CB">
      <w:pPr>
        <w:pStyle w:val="Heading2"/>
      </w:pPr>
      <w:r>
        <w:t>Marathi</w:t>
      </w:r>
    </w:p>
    <w:p w14:paraId="008E4417" w14:textId="77777777" w:rsidR="007E38CB" w:rsidRDefault="007E38CB" w:rsidP="007E38CB">
      <w:pPr>
        <w:pStyle w:val="NormalWeb"/>
      </w:pPr>
      <w:r>
        <w:t xml:space="preserve">Method successfully complete </w:t>
      </w:r>
      <w:r>
        <w:rPr>
          <w:rFonts w:ascii="Nirmala UI" w:hAnsi="Nirmala UI" w:cs="Nirmala UI"/>
        </w:rPr>
        <w:t>झाल्यावर</w:t>
      </w:r>
      <w:r>
        <w:t xml:space="preserve"> execute </w:t>
      </w:r>
      <w:r>
        <w:rPr>
          <w:rFonts w:ascii="Nirmala UI" w:hAnsi="Nirmala UI" w:cs="Nirmala UI"/>
        </w:rPr>
        <w:t>होणारे</w:t>
      </w:r>
      <w:r>
        <w:t xml:space="preserve"> advice </w:t>
      </w:r>
      <w:r>
        <w:rPr>
          <w:rFonts w:ascii="Nirmala UI" w:hAnsi="Nirmala UI" w:cs="Nirmala UI"/>
        </w:rPr>
        <w:t>म्हणजे</w:t>
      </w:r>
      <w:r>
        <w:t xml:space="preserve"> AfterReturning Advice.</w:t>
      </w:r>
    </w:p>
    <w:p w14:paraId="6CD6CD17" w14:textId="77777777" w:rsidR="007E38CB" w:rsidRDefault="007E38CB" w:rsidP="007E38CB">
      <w:r>
        <w:pict w14:anchorId="3C89D103">
          <v:rect id="_x0000_i3588" style="width:0;height:1.5pt" o:hralign="center" o:hrstd="t" o:hr="t" fillcolor="#a0a0a0" stroked="f"/>
        </w:pict>
      </w:r>
    </w:p>
    <w:p w14:paraId="0786E80B" w14:textId="77777777" w:rsidR="007E38CB" w:rsidRDefault="007E38CB" w:rsidP="007E38CB">
      <w:pPr>
        <w:pStyle w:val="Heading1"/>
      </w:pPr>
      <w:r>
        <w:t>64. What is AfterThrowing Advice?</w:t>
      </w:r>
    </w:p>
    <w:p w14:paraId="5D80903D" w14:textId="77777777" w:rsidR="007E38CB" w:rsidRDefault="007E38CB" w:rsidP="007E38CB">
      <w:pPr>
        <w:pStyle w:val="Heading2"/>
      </w:pPr>
      <w:r>
        <w:t>English</w:t>
      </w:r>
    </w:p>
    <w:p w14:paraId="282A4E60" w14:textId="77777777" w:rsidR="007E38CB" w:rsidRDefault="007E38CB" w:rsidP="007E38CB">
      <w:pPr>
        <w:pStyle w:val="NormalWeb"/>
      </w:pPr>
      <w:r>
        <w:t>Executes when method throws exception.</w:t>
      </w:r>
    </w:p>
    <w:p w14:paraId="7A0D8706" w14:textId="77777777" w:rsidR="007E38CB" w:rsidRDefault="007E38CB" w:rsidP="007E38CB">
      <w:pPr>
        <w:pStyle w:val="Heading3"/>
      </w:pPr>
      <w:r>
        <w:t>Example</w:t>
      </w:r>
    </w:p>
    <w:p w14:paraId="7401DC53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@AfterThrowing</w:t>
      </w:r>
    </w:p>
    <w:p w14:paraId="066E52C5" w14:textId="77777777" w:rsidR="007E38CB" w:rsidRDefault="007E38CB" w:rsidP="007E38CB">
      <w:pPr>
        <w:pStyle w:val="Heading3"/>
      </w:pPr>
      <w:r>
        <w:lastRenderedPageBreak/>
        <w:t>Uses</w:t>
      </w:r>
    </w:p>
    <w:p w14:paraId="5169F15C" w14:textId="77777777" w:rsidR="007E38CB" w:rsidRDefault="007E38CB" w:rsidP="003003E2">
      <w:pPr>
        <w:pStyle w:val="NormalWeb"/>
        <w:numPr>
          <w:ilvl w:val="0"/>
          <w:numId w:val="800"/>
        </w:numPr>
      </w:pPr>
      <w:r>
        <w:t>Error logging</w:t>
      </w:r>
    </w:p>
    <w:p w14:paraId="685D2D30" w14:textId="77777777" w:rsidR="007E38CB" w:rsidRDefault="007E38CB" w:rsidP="003003E2">
      <w:pPr>
        <w:pStyle w:val="NormalWeb"/>
        <w:numPr>
          <w:ilvl w:val="0"/>
          <w:numId w:val="800"/>
        </w:numPr>
      </w:pPr>
      <w:r>
        <w:t>Exception monitoring</w:t>
      </w:r>
    </w:p>
    <w:p w14:paraId="599B7150" w14:textId="77777777" w:rsidR="007E38CB" w:rsidRDefault="007E38CB" w:rsidP="007E38CB">
      <w:pPr>
        <w:pStyle w:val="Heading3"/>
      </w:pPr>
      <w:r>
        <w:t>Important Point</w:t>
      </w:r>
    </w:p>
    <w:p w14:paraId="3B56F2F6" w14:textId="77777777" w:rsidR="007E38CB" w:rsidRDefault="007E38CB" w:rsidP="007E38CB">
      <w:pPr>
        <w:pStyle w:val="NormalWeb"/>
      </w:pPr>
      <w:r>
        <w:t>Exception-specific advice.</w:t>
      </w:r>
    </w:p>
    <w:p w14:paraId="11B3AC99" w14:textId="77777777" w:rsidR="007E38CB" w:rsidRDefault="007E38CB" w:rsidP="007E38CB">
      <w:r>
        <w:pict w14:anchorId="0E2432BD">
          <v:rect id="_x0000_i3589" style="width:0;height:1.5pt" o:hralign="center" o:hrstd="t" o:hr="t" fillcolor="#a0a0a0" stroked="f"/>
        </w:pict>
      </w:r>
    </w:p>
    <w:p w14:paraId="34F12C45" w14:textId="77777777" w:rsidR="007E38CB" w:rsidRDefault="007E38CB" w:rsidP="007E38CB">
      <w:pPr>
        <w:pStyle w:val="Heading2"/>
      </w:pPr>
      <w:r>
        <w:t>Marathi</w:t>
      </w:r>
    </w:p>
    <w:p w14:paraId="233C1FDF" w14:textId="77777777" w:rsidR="007E38CB" w:rsidRDefault="007E38CB" w:rsidP="007E38CB">
      <w:pPr>
        <w:pStyle w:val="NormalWeb"/>
      </w:pPr>
      <w:r>
        <w:t xml:space="preserve">Exception </w:t>
      </w:r>
      <w:r>
        <w:rPr>
          <w:rFonts w:ascii="Nirmala UI" w:hAnsi="Nirmala UI" w:cs="Nirmala UI"/>
        </w:rPr>
        <w:t>आल्यावर</w:t>
      </w:r>
      <w:r>
        <w:t xml:space="preserve"> execute </w:t>
      </w:r>
      <w:r>
        <w:rPr>
          <w:rFonts w:ascii="Nirmala UI" w:hAnsi="Nirmala UI" w:cs="Nirmala UI"/>
        </w:rPr>
        <w:t>होणारे</w:t>
      </w:r>
      <w:r>
        <w:t xml:space="preserve"> advice </w:t>
      </w:r>
      <w:r>
        <w:rPr>
          <w:rFonts w:ascii="Nirmala UI" w:hAnsi="Nirmala UI" w:cs="Nirmala UI"/>
        </w:rPr>
        <w:t>म्हणजे</w:t>
      </w:r>
      <w:r>
        <w:t xml:space="preserve"> AfterThrowing Advice.</w:t>
      </w:r>
    </w:p>
    <w:p w14:paraId="549F6874" w14:textId="77777777" w:rsidR="007E38CB" w:rsidRDefault="007E38CB" w:rsidP="007E38CB">
      <w:r>
        <w:pict w14:anchorId="1DBB3D8D">
          <v:rect id="_x0000_i3590" style="width:0;height:1.5pt" o:hralign="center" o:hrstd="t" o:hr="t" fillcolor="#a0a0a0" stroked="f"/>
        </w:pict>
      </w:r>
    </w:p>
    <w:p w14:paraId="02771E0F" w14:textId="77777777" w:rsidR="007E38CB" w:rsidRDefault="007E38CB" w:rsidP="007E38CB">
      <w:pPr>
        <w:pStyle w:val="Heading1"/>
      </w:pPr>
      <w:r>
        <w:t>65. What is Around Advice?</w:t>
      </w:r>
    </w:p>
    <w:p w14:paraId="2EC8D8DA" w14:textId="77777777" w:rsidR="007E38CB" w:rsidRDefault="007E38CB" w:rsidP="007E38CB">
      <w:pPr>
        <w:pStyle w:val="Heading2"/>
      </w:pPr>
      <w:r>
        <w:t>English</w:t>
      </w:r>
    </w:p>
    <w:p w14:paraId="6A33EDE6" w14:textId="77777777" w:rsidR="007E38CB" w:rsidRDefault="007E38CB" w:rsidP="007E38CB">
      <w:pPr>
        <w:pStyle w:val="NormalWeb"/>
      </w:pPr>
      <w:r>
        <w:t>Wraps entire method execution.</w:t>
      </w:r>
    </w:p>
    <w:p w14:paraId="653A8511" w14:textId="77777777" w:rsidR="007E38CB" w:rsidRDefault="007E38CB" w:rsidP="007E38CB">
      <w:pPr>
        <w:pStyle w:val="Heading3"/>
      </w:pPr>
      <w:r>
        <w:t>Example</w:t>
      </w:r>
    </w:p>
    <w:p w14:paraId="110FC854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@Around</w:t>
      </w:r>
    </w:p>
    <w:p w14:paraId="2584E841" w14:textId="77777777" w:rsidR="007E38CB" w:rsidRDefault="007E38CB" w:rsidP="007E38CB">
      <w:pPr>
        <w:pStyle w:val="Heading3"/>
      </w:pPr>
      <w:r>
        <w:t>Features</w:t>
      </w:r>
    </w:p>
    <w:p w14:paraId="76CEBFC1" w14:textId="77777777" w:rsidR="007E38CB" w:rsidRDefault="007E38CB" w:rsidP="003003E2">
      <w:pPr>
        <w:pStyle w:val="NormalWeb"/>
        <w:numPr>
          <w:ilvl w:val="0"/>
          <w:numId w:val="801"/>
        </w:numPr>
      </w:pPr>
      <w:r>
        <w:t>Before logic</w:t>
      </w:r>
    </w:p>
    <w:p w14:paraId="749F4D84" w14:textId="77777777" w:rsidR="007E38CB" w:rsidRDefault="007E38CB" w:rsidP="003003E2">
      <w:pPr>
        <w:pStyle w:val="NormalWeb"/>
        <w:numPr>
          <w:ilvl w:val="0"/>
          <w:numId w:val="801"/>
        </w:numPr>
      </w:pPr>
      <w:r>
        <w:t>After logic</w:t>
      </w:r>
    </w:p>
    <w:p w14:paraId="1E6DAB47" w14:textId="77777777" w:rsidR="007E38CB" w:rsidRDefault="007E38CB" w:rsidP="003003E2">
      <w:pPr>
        <w:pStyle w:val="NormalWeb"/>
        <w:numPr>
          <w:ilvl w:val="0"/>
          <w:numId w:val="801"/>
        </w:numPr>
      </w:pPr>
      <w:r>
        <w:t>Can stop execution</w:t>
      </w:r>
    </w:p>
    <w:p w14:paraId="7050930A" w14:textId="77777777" w:rsidR="007E38CB" w:rsidRDefault="007E38CB" w:rsidP="007E38CB">
      <w:pPr>
        <w:pStyle w:val="Heading3"/>
      </w:pPr>
      <w:r>
        <w:t>Important Point</w:t>
      </w:r>
    </w:p>
    <w:p w14:paraId="5E25D513" w14:textId="77777777" w:rsidR="007E38CB" w:rsidRDefault="007E38CB" w:rsidP="007E38CB">
      <w:pPr>
        <w:pStyle w:val="NormalWeb"/>
      </w:pPr>
      <w:r>
        <w:t>Most powerful advice type.</w:t>
      </w:r>
    </w:p>
    <w:p w14:paraId="6C6C3036" w14:textId="77777777" w:rsidR="007E38CB" w:rsidRDefault="007E38CB" w:rsidP="007E38CB">
      <w:r>
        <w:lastRenderedPageBreak/>
        <w:pict w14:anchorId="3335093D">
          <v:rect id="_x0000_i3591" style="width:0;height:1.5pt" o:hralign="center" o:hrstd="t" o:hr="t" fillcolor="#a0a0a0" stroked="f"/>
        </w:pict>
      </w:r>
    </w:p>
    <w:p w14:paraId="0D82808E" w14:textId="77777777" w:rsidR="007E38CB" w:rsidRDefault="007E38CB" w:rsidP="007E38CB">
      <w:pPr>
        <w:pStyle w:val="Heading2"/>
      </w:pPr>
      <w:r>
        <w:t>Marathi</w:t>
      </w:r>
    </w:p>
    <w:p w14:paraId="628A81A7" w14:textId="77777777" w:rsidR="007E38CB" w:rsidRDefault="007E38CB" w:rsidP="007E38CB">
      <w:pPr>
        <w:pStyle w:val="NormalWeb"/>
      </w:pPr>
      <w:r>
        <w:t xml:space="preserve">Complete method execution wrap </w:t>
      </w:r>
      <w:r>
        <w:rPr>
          <w:rFonts w:ascii="Nirmala UI" w:hAnsi="Nirmala UI" w:cs="Nirmala UI"/>
        </w:rPr>
        <w:t>करणारे</w:t>
      </w:r>
      <w:r>
        <w:t xml:space="preserve"> advice </w:t>
      </w:r>
      <w:r>
        <w:rPr>
          <w:rFonts w:ascii="Nirmala UI" w:hAnsi="Nirmala UI" w:cs="Nirmala UI"/>
        </w:rPr>
        <w:t>म्हणजे</w:t>
      </w:r>
      <w:r>
        <w:t xml:space="preserve"> Around Advice.</w:t>
      </w:r>
    </w:p>
    <w:p w14:paraId="769CDB1A" w14:textId="77777777" w:rsidR="007E38CB" w:rsidRDefault="007E38CB" w:rsidP="007E38CB">
      <w:r>
        <w:pict w14:anchorId="14B039C9">
          <v:rect id="_x0000_i3592" style="width:0;height:1.5pt" o:hralign="center" o:hrstd="t" o:hr="t" fillcolor="#a0a0a0" stroked="f"/>
        </w:pict>
      </w:r>
    </w:p>
    <w:p w14:paraId="7A8E62D0" w14:textId="77777777" w:rsidR="007E38CB" w:rsidRDefault="007E38CB" w:rsidP="007E38CB">
      <w:pPr>
        <w:pStyle w:val="Heading1"/>
      </w:pPr>
      <w:r>
        <w:t>66. What is ProceedingJoinPoint?</w:t>
      </w:r>
    </w:p>
    <w:p w14:paraId="4371B4D5" w14:textId="77777777" w:rsidR="007E38CB" w:rsidRDefault="007E38CB" w:rsidP="007E38CB">
      <w:pPr>
        <w:pStyle w:val="Heading2"/>
      </w:pPr>
      <w:r>
        <w:t>English</w:t>
      </w:r>
    </w:p>
    <w:p w14:paraId="7C331F2D" w14:textId="77777777" w:rsidR="007E38CB" w:rsidRDefault="007E38CB" w:rsidP="007E38CB">
      <w:pPr>
        <w:pStyle w:val="NormalWeb"/>
      </w:pPr>
      <w:r>
        <w:t>Used inside:</w:t>
      </w:r>
    </w:p>
    <w:p w14:paraId="503FEC58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@Around</w:t>
      </w:r>
    </w:p>
    <w:p w14:paraId="3F5AD47E" w14:textId="77777777" w:rsidR="007E38CB" w:rsidRDefault="007E38CB" w:rsidP="007E38CB">
      <w:pPr>
        <w:pStyle w:val="NormalWeb"/>
      </w:pPr>
      <w:r>
        <w:t>advice.</w:t>
      </w:r>
    </w:p>
    <w:p w14:paraId="1A96CE87" w14:textId="77777777" w:rsidR="007E38CB" w:rsidRDefault="007E38CB" w:rsidP="007E38CB">
      <w:pPr>
        <w:pStyle w:val="Heading3"/>
      </w:pPr>
      <w:r>
        <w:t>Purpose</w:t>
      </w:r>
    </w:p>
    <w:p w14:paraId="267DC1F9" w14:textId="77777777" w:rsidR="007E38CB" w:rsidRDefault="007E38CB" w:rsidP="007E38CB">
      <w:pPr>
        <w:pStyle w:val="NormalWeb"/>
      </w:pPr>
      <w:r>
        <w:t>Execute original method.</w:t>
      </w:r>
    </w:p>
    <w:p w14:paraId="41873863" w14:textId="77777777" w:rsidR="007E38CB" w:rsidRDefault="007E38CB" w:rsidP="007E38CB">
      <w:pPr>
        <w:pStyle w:val="Heading3"/>
      </w:pPr>
      <w:r>
        <w:t>Example</w:t>
      </w:r>
    </w:p>
    <w:p w14:paraId="7B8AFA04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joinPoint.proceed();</w:t>
      </w:r>
    </w:p>
    <w:p w14:paraId="1DA6534E" w14:textId="77777777" w:rsidR="007E38CB" w:rsidRDefault="007E38CB" w:rsidP="007E38CB">
      <w:pPr>
        <w:pStyle w:val="Heading3"/>
      </w:pPr>
      <w:r>
        <w:t>Important Point</w:t>
      </w:r>
    </w:p>
    <w:p w14:paraId="10D6A7E3" w14:textId="77777777" w:rsidR="007E38CB" w:rsidRDefault="007E38CB" w:rsidP="007E38CB">
      <w:pPr>
        <w:pStyle w:val="NormalWeb"/>
      </w:pPr>
      <w:r>
        <w:t>Without proceed(),</w:t>
      </w:r>
      <w:r>
        <w:br/>
        <w:t>target method won’t execute.</w:t>
      </w:r>
    </w:p>
    <w:p w14:paraId="15F36D0F" w14:textId="77777777" w:rsidR="007E38CB" w:rsidRDefault="007E38CB" w:rsidP="007E38CB">
      <w:r>
        <w:pict w14:anchorId="47A59894">
          <v:rect id="_x0000_i3593" style="width:0;height:1.5pt" o:hralign="center" o:hrstd="t" o:hr="t" fillcolor="#a0a0a0" stroked="f"/>
        </w:pict>
      </w:r>
    </w:p>
    <w:p w14:paraId="36AB97C4" w14:textId="77777777" w:rsidR="007E38CB" w:rsidRDefault="007E38CB" w:rsidP="007E38CB">
      <w:pPr>
        <w:pStyle w:val="Heading2"/>
      </w:pPr>
      <w:r>
        <w:t>Marathi</w:t>
      </w:r>
    </w:p>
    <w:p w14:paraId="6FEA0055" w14:textId="77777777" w:rsidR="007E38CB" w:rsidRDefault="007E38CB" w:rsidP="007E38CB">
      <w:pPr>
        <w:pStyle w:val="NormalWeb"/>
      </w:pPr>
      <w:r>
        <w:lastRenderedPageBreak/>
        <w:t xml:space="preserve">Original method execute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7F1BBDAD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ProceedingJoinPoint</w:t>
      </w:r>
    </w:p>
    <w:p w14:paraId="66489F57" w14:textId="77777777" w:rsidR="007E38CB" w:rsidRDefault="007E38CB" w:rsidP="007E38CB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0B15B270" w14:textId="77777777" w:rsidR="007E38CB" w:rsidRDefault="007E38CB" w:rsidP="007E38CB">
      <w:r>
        <w:pict w14:anchorId="36DB4753">
          <v:rect id="_x0000_i3594" style="width:0;height:1.5pt" o:hralign="center" o:hrstd="t" o:hr="t" fillcolor="#a0a0a0" stroked="f"/>
        </w:pict>
      </w:r>
    </w:p>
    <w:p w14:paraId="5A6B2064" w14:textId="77777777" w:rsidR="007E38CB" w:rsidRDefault="007E38CB" w:rsidP="007E38CB">
      <w:pPr>
        <w:pStyle w:val="Heading1"/>
      </w:pPr>
      <w:r>
        <w:t>67. What is AspectJ?</w:t>
      </w:r>
    </w:p>
    <w:p w14:paraId="5AC694E3" w14:textId="77777777" w:rsidR="007E38CB" w:rsidRDefault="007E38CB" w:rsidP="007E38CB">
      <w:pPr>
        <w:pStyle w:val="Heading2"/>
      </w:pPr>
      <w:r>
        <w:t>English</w:t>
      </w:r>
    </w:p>
    <w:p w14:paraId="0F4AAC46" w14:textId="77777777" w:rsidR="007E38CB" w:rsidRDefault="007E38CB" w:rsidP="007E38CB">
      <w:pPr>
        <w:pStyle w:val="NormalWeb"/>
      </w:pPr>
      <w:r>
        <w:t>Popular AOP framework integrated with Spring.</w:t>
      </w:r>
    </w:p>
    <w:p w14:paraId="3EBFAACF" w14:textId="77777777" w:rsidR="007E38CB" w:rsidRDefault="007E38CB" w:rsidP="007E38CB">
      <w:pPr>
        <w:pStyle w:val="Heading3"/>
      </w:pPr>
      <w:r>
        <w:t>Features</w:t>
      </w:r>
    </w:p>
    <w:p w14:paraId="5A089593" w14:textId="77777777" w:rsidR="007E38CB" w:rsidRDefault="007E38CB" w:rsidP="003003E2">
      <w:pPr>
        <w:pStyle w:val="NormalWeb"/>
        <w:numPr>
          <w:ilvl w:val="0"/>
          <w:numId w:val="802"/>
        </w:numPr>
      </w:pPr>
      <w:r>
        <w:t>Powerful pointcuts</w:t>
      </w:r>
    </w:p>
    <w:p w14:paraId="165F0218" w14:textId="77777777" w:rsidR="007E38CB" w:rsidRDefault="007E38CB" w:rsidP="003003E2">
      <w:pPr>
        <w:pStyle w:val="NormalWeb"/>
        <w:numPr>
          <w:ilvl w:val="0"/>
          <w:numId w:val="802"/>
        </w:numPr>
      </w:pPr>
      <w:r>
        <w:t>Compile-time weaving</w:t>
      </w:r>
    </w:p>
    <w:p w14:paraId="55E01674" w14:textId="77777777" w:rsidR="007E38CB" w:rsidRDefault="007E38CB" w:rsidP="003003E2">
      <w:pPr>
        <w:pStyle w:val="NormalWeb"/>
        <w:numPr>
          <w:ilvl w:val="0"/>
          <w:numId w:val="802"/>
        </w:numPr>
      </w:pPr>
      <w:r>
        <w:t>Runtime weaving</w:t>
      </w:r>
    </w:p>
    <w:p w14:paraId="10CA41C7" w14:textId="77777777" w:rsidR="007E38CB" w:rsidRDefault="007E38CB" w:rsidP="007E38CB">
      <w:pPr>
        <w:pStyle w:val="Heading3"/>
      </w:pPr>
      <w:r>
        <w:t>Important Point</w:t>
      </w:r>
    </w:p>
    <w:p w14:paraId="3A4A1668" w14:textId="77777777" w:rsidR="007E38CB" w:rsidRDefault="007E38CB" w:rsidP="007E38CB">
      <w:pPr>
        <w:pStyle w:val="NormalWeb"/>
      </w:pPr>
      <w:r>
        <w:t>Spring AOP uses AspectJ annotations heavily.</w:t>
      </w:r>
    </w:p>
    <w:p w14:paraId="474A6694" w14:textId="77777777" w:rsidR="007E38CB" w:rsidRDefault="007E38CB" w:rsidP="007E38CB">
      <w:r>
        <w:pict w14:anchorId="154C01AA">
          <v:rect id="_x0000_i3595" style="width:0;height:1.5pt" o:hralign="center" o:hrstd="t" o:hr="t" fillcolor="#a0a0a0" stroked="f"/>
        </w:pict>
      </w:r>
    </w:p>
    <w:p w14:paraId="0C4E0A98" w14:textId="77777777" w:rsidR="007E38CB" w:rsidRDefault="007E38CB" w:rsidP="007E38CB">
      <w:pPr>
        <w:pStyle w:val="Heading2"/>
      </w:pPr>
      <w:r>
        <w:t>Marathi</w:t>
      </w:r>
    </w:p>
    <w:p w14:paraId="28F91FFE" w14:textId="77777777" w:rsidR="007E38CB" w:rsidRDefault="007E38CB" w:rsidP="007E38CB">
      <w:pPr>
        <w:pStyle w:val="NormalWeb"/>
      </w:pPr>
      <w:r>
        <w:t xml:space="preserve">Spring </w:t>
      </w:r>
      <w:r>
        <w:rPr>
          <w:rFonts w:ascii="Nirmala UI" w:hAnsi="Nirmala UI" w:cs="Nirmala UI"/>
        </w:rPr>
        <w:t>मध्ये</w:t>
      </w:r>
      <w:r>
        <w:t xml:space="preserve"> </w:t>
      </w:r>
      <w:r>
        <w:rPr>
          <w:rFonts w:ascii="Nirmala UI" w:hAnsi="Nirmala UI" w:cs="Nirmala UI"/>
        </w:rPr>
        <w:t>वापरले</w:t>
      </w:r>
      <w:r>
        <w:t xml:space="preserve"> </w:t>
      </w:r>
      <w:r>
        <w:rPr>
          <w:rFonts w:ascii="Nirmala UI" w:hAnsi="Nirmala UI" w:cs="Nirmala UI"/>
        </w:rPr>
        <w:t>जाणारे</w:t>
      </w:r>
      <w:r>
        <w:t xml:space="preserve"> AOP framework </w:t>
      </w:r>
      <w:r>
        <w:rPr>
          <w:rFonts w:ascii="Nirmala UI" w:hAnsi="Nirmala UI" w:cs="Nirmala UI"/>
        </w:rPr>
        <w:t>म्हणजे</w:t>
      </w:r>
      <w:r>
        <w:t xml:space="preserve"> AspectJ.</w:t>
      </w:r>
    </w:p>
    <w:p w14:paraId="784D24A4" w14:textId="77777777" w:rsidR="007E38CB" w:rsidRDefault="007E38CB" w:rsidP="007E38CB">
      <w:r>
        <w:pict w14:anchorId="1FE88750">
          <v:rect id="_x0000_i3596" style="width:0;height:1.5pt" o:hralign="center" o:hrstd="t" o:hr="t" fillcolor="#a0a0a0" stroked="f"/>
        </w:pict>
      </w:r>
    </w:p>
    <w:p w14:paraId="4283B1D2" w14:textId="77777777" w:rsidR="007E38CB" w:rsidRDefault="007E38CB" w:rsidP="007E38CB">
      <w:pPr>
        <w:pStyle w:val="Heading1"/>
      </w:pPr>
      <w:r>
        <w:t>68. What is @Aspect annotation?</w:t>
      </w:r>
    </w:p>
    <w:p w14:paraId="5149A413" w14:textId="77777777" w:rsidR="007E38CB" w:rsidRDefault="007E38CB" w:rsidP="007E38CB">
      <w:pPr>
        <w:pStyle w:val="Heading2"/>
      </w:pPr>
      <w:r>
        <w:lastRenderedPageBreak/>
        <w:t>English</w:t>
      </w:r>
    </w:p>
    <w:p w14:paraId="11283E21" w14:textId="77777777" w:rsidR="007E38CB" w:rsidRDefault="007E38CB" w:rsidP="007E38CB">
      <w:pPr>
        <w:pStyle w:val="NormalWeb"/>
      </w:pPr>
      <w:r>
        <w:t>Marks class as AOP aspect.</w:t>
      </w:r>
    </w:p>
    <w:p w14:paraId="4FE42791" w14:textId="77777777" w:rsidR="007E38CB" w:rsidRDefault="007E38CB" w:rsidP="007E38CB">
      <w:pPr>
        <w:pStyle w:val="Heading3"/>
      </w:pPr>
      <w:r>
        <w:t>Example</w:t>
      </w:r>
    </w:p>
    <w:p w14:paraId="7ECECCA0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@Aspect</w:t>
      </w:r>
    </w:p>
    <w:p w14:paraId="5E8D05FE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14:paraId="632BC274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class LoggingAspect {</w:t>
      </w:r>
    </w:p>
    <w:p w14:paraId="20CFCC89" w14:textId="77777777" w:rsidR="007E38CB" w:rsidRDefault="007E38CB" w:rsidP="007E38CB">
      <w:pPr>
        <w:pStyle w:val="HTMLPreformatted"/>
        <w:rPr>
          <w:rStyle w:val="HTMLCode"/>
        </w:rPr>
      </w:pPr>
    </w:p>
    <w:p w14:paraId="5EE668ED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8543F0A" w14:textId="77777777" w:rsidR="007E38CB" w:rsidRDefault="007E38CB" w:rsidP="007E38CB">
      <w:pPr>
        <w:pStyle w:val="Heading3"/>
      </w:pPr>
      <w:r>
        <w:t>Important Point</w:t>
      </w:r>
    </w:p>
    <w:p w14:paraId="63032E89" w14:textId="77777777" w:rsidR="007E38CB" w:rsidRDefault="007E38CB" w:rsidP="007E38CB">
      <w:pPr>
        <w:pStyle w:val="NormalWeb"/>
      </w:pPr>
      <w:r>
        <w:t>Required for aspect classes.</w:t>
      </w:r>
    </w:p>
    <w:p w14:paraId="0C1D17B0" w14:textId="77777777" w:rsidR="007E38CB" w:rsidRDefault="007E38CB" w:rsidP="007E38CB">
      <w:r>
        <w:pict w14:anchorId="369BD683">
          <v:rect id="_x0000_i3597" style="width:0;height:1.5pt" o:hralign="center" o:hrstd="t" o:hr="t" fillcolor="#a0a0a0" stroked="f"/>
        </w:pict>
      </w:r>
    </w:p>
    <w:p w14:paraId="53226D37" w14:textId="77777777" w:rsidR="007E38CB" w:rsidRDefault="007E38CB" w:rsidP="007E38CB">
      <w:pPr>
        <w:pStyle w:val="Heading2"/>
      </w:pPr>
      <w:r>
        <w:t>Marathi</w:t>
      </w:r>
    </w:p>
    <w:p w14:paraId="6AC4AC3F" w14:textId="77777777" w:rsidR="007E38CB" w:rsidRDefault="007E38CB" w:rsidP="007E38CB">
      <w:pPr>
        <w:pStyle w:val="NormalWeb"/>
      </w:pPr>
      <w:r>
        <w:t xml:space="preserve">Class </w:t>
      </w:r>
      <w:r>
        <w:rPr>
          <w:rFonts w:ascii="Nirmala UI" w:hAnsi="Nirmala UI" w:cs="Nirmala UI"/>
        </w:rPr>
        <w:t>ला</w:t>
      </w:r>
      <w:r>
        <w:t xml:space="preserve"> aspect </w:t>
      </w:r>
      <w:r>
        <w:rPr>
          <w:rFonts w:ascii="Nirmala UI" w:hAnsi="Nirmala UI" w:cs="Nirmala UI"/>
        </w:rPr>
        <w:t>बनवण्यासाठी</w:t>
      </w:r>
      <w:r>
        <w:t>:</w:t>
      </w:r>
    </w:p>
    <w:p w14:paraId="1610E1DA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@Aspect</w:t>
      </w:r>
    </w:p>
    <w:p w14:paraId="20B53081" w14:textId="77777777" w:rsidR="007E38CB" w:rsidRDefault="007E38CB" w:rsidP="007E38CB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62128334" w14:textId="77777777" w:rsidR="007E38CB" w:rsidRDefault="007E38CB" w:rsidP="007E38CB">
      <w:r>
        <w:pict w14:anchorId="13814040">
          <v:rect id="_x0000_i3598" style="width:0;height:1.5pt" o:hralign="center" o:hrstd="t" o:hr="t" fillcolor="#a0a0a0" stroked="f"/>
        </w:pict>
      </w:r>
    </w:p>
    <w:p w14:paraId="7B404086" w14:textId="77777777" w:rsidR="007E38CB" w:rsidRDefault="007E38CB" w:rsidP="007E38CB">
      <w:pPr>
        <w:pStyle w:val="Heading1"/>
      </w:pPr>
      <w:r>
        <w:t>69. What is @EnableAspectJAutoProxy?</w:t>
      </w:r>
    </w:p>
    <w:p w14:paraId="6AF83E54" w14:textId="77777777" w:rsidR="007E38CB" w:rsidRDefault="007E38CB" w:rsidP="007E38CB">
      <w:pPr>
        <w:pStyle w:val="Heading2"/>
      </w:pPr>
      <w:r>
        <w:t>English</w:t>
      </w:r>
    </w:p>
    <w:p w14:paraId="507BFADA" w14:textId="77777777" w:rsidR="007E38CB" w:rsidRDefault="007E38CB" w:rsidP="007E38CB">
      <w:pPr>
        <w:pStyle w:val="NormalWeb"/>
      </w:pPr>
      <w:r>
        <w:t>Enables AOP proxy support in Spring.</w:t>
      </w:r>
    </w:p>
    <w:p w14:paraId="3F534B0C" w14:textId="77777777" w:rsidR="007E38CB" w:rsidRDefault="007E38CB" w:rsidP="007E38CB">
      <w:pPr>
        <w:pStyle w:val="Heading3"/>
      </w:pPr>
      <w:r>
        <w:t>Example</w:t>
      </w:r>
    </w:p>
    <w:p w14:paraId="7972DAA1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@EnableAspectJAutoProxy</w:t>
      </w:r>
    </w:p>
    <w:p w14:paraId="463A596F" w14:textId="77777777" w:rsidR="007E38CB" w:rsidRDefault="007E38CB" w:rsidP="007E38CB">
      <w:pPr>
        <w:pStyle w:val="Heading3"/>
      </w:pPr>
      <w:r>
        <w:lastRenderedPageBreak/>
        <w:t>Purpose</w:t>
      </w:r>
    </w:p>
    <w:p w14:paraId="4785D668" w14:textId="77777777" w:rsidR="007E38CB" w:rsidRDefault="007E38CB" w:rsidP="007E38CB">
      <w:pPr>
        <w:pStyle w:val="NormalWeb"/>
      </w:pPr>
      <w:r>
        <w:t>Activates aspect processing.</w:t>
      </w:r>
    </w:p>
    <w:p w14:paraId="747F40E0" w14:textId="77777777" w:rsidR="007E38CB" w:rsidRDefault="007E38CB" w:rsidP="007E38CB">
      <w:pPr>
        <w:pStyle w:val="Heading3"/>
      </w:pPr>
      <w:r>
        <w:t>Important Point</w:t>
      </w:r>
    </w:p>
    <w:p w14:paraId="50E8BD32" w14:textId="77777777" w:rsidR="007E38CB" w:rsidRDefault="007E38CB" w:rsidP="007E38CB">
      <w:pPr>
        <w:pStyle w:val="NormalWeb"/>
      </w:pPr>
      <w:r>
        <w:t>Required for annotation-based AOP.</w:t>
      </w:r>
    </w:p>
    <w:p w14:paraId="0BAF0FB1" w14:textId="77777777" w:rsidR="007E38CB" w:rsidRDefault="007E38CB" w:rsidP="007E38CB">
      <w:r>
        <w:pict w14:anchorId="608A96DD">
          <v:rect id="_x0000_i3599" style="width:0;height:1.5pt" o:hralign="center" o:hrstd="t" o:hr="t" fillcolor="#a0a0a0" stroked="f"/>
        </w:pict>
      </w:r>
    </w:p>
    <w:p w14:paraId="55F9BBB0" w14:textId="77777777" w:rsidR="007E38CB" w:rsidRDefault="007E38CB" w:rsidP="007E38CB">
      <w:pPr>
        <w:pStyle w:val="Heading2"/>
      </w:pPr>
      <w:r>
        <w:t>Marathi</w:t>
      </w:r>
    </w:p>
    <w:p w14:paraId="68A2263A" w14:textId="77777777" w:rsidR="007E38CB" w:rsidRDefault="007E38CB" w:rsidP="007E38CB">
      <w:pPr>
        <w:pStyle w:val="NormalWeb"/>
      </w:pPr>
      <w:r>
        <w:t xml:space="preserve">Spring AOP enable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2FA1705D" w14:textId="77777777" w:rsidR="007E38CB" w:rsidRDefault="007E38CB" w:rsidP="007E38CB">
      <w:pPr>
        <w:pStyle w:val="HTMLPreformatted"/>
        <w:rPr>
          <w:rStyle w:val="HTMLCode"/>
        </w:rPr>
      </w:pPr>
      <w:r>
        <w:rPr>
          <w:rStyle w:val="HTMLCode"/>
        </w:rPr>
        <w:t>@EnableAspectJAutoProxy</w:t>
      </w:r>
    </w:p>
    <w:p w14:paraId="5F606BD6" w14:textId="77777777" w:rsidR="007E38CB" w:rsidRDefault="007E38CB" w:rsidP="007E38CB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1115D899" w14:textId="77777777" w:rsidR="007E38CB" w:rsidRDefault="007E38CB" w:rsidP="007E38CB">
      <w:r>
        <w:pict w14:anchorId="3FCA7E4B">
          <v:rect id="_x0000_i3600" style="width:0;height:1.5pt" o:hralign="center" o:hrstd="t" o:hr="t" fillcolor="#a0a0a0" stroked="f"/>
        </w:pict>
      </w:r>
    </w:p>
    <w:p w14:paraId="0E230F9F" w14:textId="77777777" w:rsidR="007E38CB" w:rsidRDefault="007E38CB" w:rsidP="007E38CB">
      <w:pPr>
        <w:pStyle w:val="Heading1"/>
      </w:pPr>
      <w:r>
        <w:t>70. What are limitations of Spring AOP?</w:t>
      </w:r>
    </w:p>
    <w:p w14:paraId="721AF66A" w14:textId="77777777" w:rsidR="007E38CB" w:rsidRDefault="007E38CB" w:rsidP="007E38CB">
      <w:pPr>
        <w:pStyle w:val="Heading2"/>
      </w:pPr>
      <w:r>
        <w:t>English</w:t>
      </w:r>
    </w:p>
    <w:p w14:paraId="0F6C2E6E" w14:textId="77777777" w:rsidR="007E38CB" w:rsidRDefault="007E38CB" w:rsidP="007E38CB">
      <w:pPr>
        <w:pStyle w:val="Heading2"/>
      </w:pPr>
      <w:r>
        <w:t>Limitations</w:t>
      </w:r>
    </w:p>
    <w:p w14:paraId="443DF76B" w14:textId="77777777" w:rsidR="007E38CB" w:rsidRDefault="007E38CB" w:rsidP="007E38CB">
      <w:pPr>
        <w:pStyle w:val="Heading3"/>
      </w:pPr>
      <w:r>
        <w:t>1. Method-level only</w:t>
      </w:r>
    </w:p>
    <w:p w14:paraId="1849AC53" w14:textId="77777777" w:rsidR="007E38CB" w:rsidRDefault="007E38CB" w:rsidP="007E38CB">
      <w:r>
        <w:pict w14:anchorId="565BCD33">
          <v:rect id="_x0000_i3601" style="width:0;height:1.5pt" o:hralign="center" o:hrstd="t" o:hr="t" fillcolor="#a0a0a0" stroked="f"/>
        </w:pict>
      </w:r>
    </w:p>
    <w:p w14:paraId="5D64A792" w14:textId="77777777" w:rsidR="007E38CB" w:rsidRDefault="007E38CB" w:rsidP="007E38CB">
      <w:pPr>
        <w:pStyle w:val="Heading3"/>
      </w:pPr>
      <w:r>
        <w:t>2. Runtime proxy-based</w:t>
      </w:r>
    </w:p>
    <w:p w14:paraId="797D6773" w14:textId="77777777" w:rsidR="007E38CB" w:rsidRDefault="007E38CB" w:rsidP="007E38CB">
      <w:r>
        <w:pict w14:anchorId="1ADC0215">
          <v:rect id="_x0000_i3602" style="width:0;height:1.5pt" o:hralign="center" o:hrstd="t" o:hr="t" fillcolor="#a0a0a0" stroked="f"/>
        </w:pict>
      </w:r>
    </w:p>
    <w:p w14:paraId="5AF697B1" w14:textId="77777777" w:rsidR="007E38CB" w:rsidRDefault="007E38CB" w:rsidP="007E38CB">
      <w:pPr>
        <w:pStyle w:val="Heading3"/>
      </w:pPr>
      <w:r>
        <w:t>3. Self-invocation issue</w:t>
      </w:r>
    </w:p>
    <w:p w14:paraId="41265750" w14:textId="77777777" w:rsidR="007E38CB" w:rsidRDefault="007E38CB" w:rsidP="007E38CB">
      <w:r>
        <w:pict w14:anchorId="0548B055">
          <v:rect id="_x0000_i3603" style="width:0;height:1.5pt" o:hralign="center" o:hrstd="t" o:hr="t" fillcolor="#a0a0a0" stroked="f"/>
        </w:pict>
      </w:r>
    </w:p>
    <w:p w14:paraId="76F0751F" w14:textId="77777777" w:rsidR="007E38CB" w:rsidRDefault="007E38CB" w:rsidP="007E38CB">
      <w:pPr>
        <w:pStyle w:val="Heading3"/>
      </w:pPr>
      <w:r>
        <w:lastRenderedPageBreak/>
        <w:t>4. Final methods cannot proxy easily</w:t>
      </w:r>
    </w:p>
    <w:p w14:paraId="01CA1708" w14:textId="77777777" w:rsidR="007E38CB" w:rsidRDefault="007E38CB" w:rsidP="007E38CB">
      <w:pPr>
        <w:pStyle w:val="Heading3"/>
      </w:pPr>
      <w:r>
        <w:t>Important Point</w:t>
      </w:r>
    </w:p>
    <w:p w14:paraId="40E24F9E" w14:textId="77777777" w:rsidR="007E38CB" w:rsidRDefault="007E38CB" w:rsidP="007E38CB">
      <w:pPr>
        <w:pStyle w:val="NormalWeb"/>
      </w:pPr>
      <w:r>
        <w:t>Spring AOP lighter than full AspectJ.</w:t>
      </w:r>
    </w:p>
    <w:p w14:paraId="451545B4" w14:textId="77777777" w:rsidR="007E38CB" w:rsidRDefault="007E38CB" w:rsidP="007E38CB">
      <w:r>
        <w:pict w14:anchorId="50A1520B">
          <v:rect id="_x0000_i3604" style="width:0;height:1.5pt" o:hralign="center" o:hrstd="t" o:hr="t" fillcolor="#a0a0a0" stroked="f"/>
        </w:pict>
      </w:r>
    </w:p>
    <w:p w14:paraId="5C1FEB0C" w14:textId="77777777" w:rsidR="007E38CB" w:rsidRDefault="007E38CB" w:rsidP="007E38CB">
      <w:pPr>
        <w:pStyle w:val="Heading2"/>
      </w:pPr>
      <w:r>
        <w:t>Marathi</w:t>
      </w:r>
    </w:p>
    <w:p w14:paraId="4F891156" w14:textId="77777777" w:rsidR="007E38CB" w:rsidRDefault="007E38CB" w:rsidP="007E38CB">
      <w:pPr>
        <w:pStyle w:val="NormalWeb"/>
      </w:pPr>
      <w:r>
        <w:t>Spring AOP limitations:</w:t>
      </w:r>
    </w:p>
    <w:p w14:paraId="586AF23F" w14:textId="77777777" w:rsidR="007E38CB" w:rsidRDefault="007E38CB" w:rsidP="003003E2">
      <w:pPr>
        <w:pStyle w:val="NormalWeb"/>
        <w:numPr>
          <w:ilvl w:val="0"/>
          <w:numId w:val="803"/>
        </w:numPr>
      </w:pPr>
      <w:r>
        <w:t>method-level only</w:t>
      </w:r>
    </w:p>
    <w:p w14:paraId="19DC4B35" w14:textId="77777777" w:rsidR="007E38CB" w:rsidRDefault="007E38CB" w:rsidP="003003E2">
      <w:pPr>
        <w:pStyle w:val="NormalWeb"/>
        <w:numPr>
          <w:ilvl w:val="0"/>
          <w:numId w:val="803"/>
        </w:numPr>
      </w:pPr>
      <w:r>
        <w:t>self-invocation issue</w:t>
      </w:r>
    </w:p>
    <w:p w14:paraId="333DEE72" w14:textId="77777777" w:rsidR="007E38CB" w:rsidRDefault="007E38CB" w:rsidP="003003E2">
      <w:pPr>
        <w:pStyle w:val="NormalWeb"/>
        <w:numPr>
          <w:ilvl w:val="0"/>
          <w:numId w:val="803"/>
        </w:numPr>
      </w:pPr>
      <w:r>
        <w:t>final methods issue</w:t>
      </w:r>
    </w:p>
    <w:p w14:paraId="69F15C1C" w14:textId="77777777" w:rsidR="007E38CB" w:rsidRDefault="007E38CB" w:rsidP="007E38CB">
      <w:r>
        <w:pict w14:anchorId="57D54D6E">
          <v:rect id="_x0000_i3605" style="width:0;height:1.5pt" o:hralign="center" o:hrstd="t" o:hr="t" fillcolor="#a0a0a0" stroked="f"/>
        </w:pict>
      </w:r>
    </w:p>
    <w:p w14:paraId="6B679010" w14:textId="77777777" w:rsidR="007E38CB" w:rsidRDefault="007E38CB" w:rsidP="007E38CB">
      <w:pPr>
        <w:pStyle w:val="Heading1"/>
      </w:pPr>
      <w:r>
        <w:t>✅ Spring Core → 70/250 COMPLETED</w:t>
      </w:r>
    </w:p>
    <w:p w14:paraId="4ED654B0" w14:textId="77777777" w:rsidR="00CA0ACA" w:rsidRDefault="00CA0ACA" w:rsidP="00CA0ACA">
      <w:pPr>
        <w:pStyle w:val="Heading1"/>
      </w:pPr>
      <w:r>
        <w:t>Spring Core (71–80)</w:t>
      </w:r>
    </w:p>
    <w:p w14:paraId="0F7BD2C2" w14:textId="77777777" w:rsidR="00CA0ACA" w:rsidRDefault="00CA0ACA" w:rsidP="00CA0ACA">
      <w:r>
        <w:pict w14:anchorId="711E419F">
          <v:rect id="_x0000_i3606" style="width:0;height:1.5pt" o:hralign="center" o:hrstd="t" o:hr="t" fillcolor="#a0a0a0" stroked="f"/>
        </w:pict>
      </w:r>
    </w:p>
    <w:p w14:paraId="1C5128C2" w14:textId="77777777" w:rsidR="00CA0ACA" w:rsidRDefault="00CA0ACA" w:rsidP="00CA0ACA">
      <w:pPr>
        <w:pStyle w:val="Heading1"/>
      </w:pPr>
      <w:r>
        <w:t>71. What is self-invocation problem in Spring AOP?</w:t>
      </w:r>
    </w:p>
    <w:p w14:paraId="70954A81" w14:textId="77777777" w:rsidR="00CA0ACA" w:rsidRDefault="00CA0ACA" w:rsidP="00CA0ACA">
      <w:pPr>
        <w:pStyle w:val="Heading2"/>
      </w:pPr>
      <w:r>
        <w:t>English</w:t>
      </w:r>
    </w:p>
    <w:p w14:paraId="2A582143" w14:textId="77777777" w:rsidR="00CA0ACA" w:rsidRDefault="00CA0ACA" w:rsidP="00CA0ACA">
      <w:pPr>
        <w:pStyle w:val="NormalWeb"/>
      </w:pPr>
      <w:r>
        <w:t>Method inside same class calling another method directly.</w:t>
      </w:r>
    </w:p>
    <w:p w14:paraId="1200DE7C" w14:textId="77777777" w:rsidR="00CA0ACA" w:rsidRDefault="00CA0ACA" w:rsidP="00CA0ACA">
      <w:pPr>
        <w:pStyle w:val="Heading3"/>
      </w:pPr>
      <w:r>
        <w:lastRenderedPageBreak/>
        <w:t>Example</w:t>
      </w:r>
    </w:p>
    <w:p w14:paraId="4663F80A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this.methodB();</w:t>
      </w:r>
    </w:p>
    <w:p w14:paraId="042F6BEE" w14:textId="77777777" w:rsidR="00CA0ACA" w:rsidRDefault="00CA0ACA" w:rsidP="00CA0ACA">
      <w:pPr>
        <w:pStyle w:val="Heading3"/>
      </w:pPr>
      <w:r>
        <w:t>Problem</w:t>
      </w:r>
    </w:p>
    <w:p w14:paraId="2A4C4A33" w14:textId="77777777" w:rsidR="00CA0ACA" w:rsidRDefault="00CA0ACA" w:rsidP="00CA0ACA">
      <w:pPr>
        <w:pStyle w:val="NormalWeb"/>
      </w:pPr>
      <w:r>
        <w:t>AOP proxy bypassed.</w:t>
      </w:r>
    </w:p>
    <w:p w14:paraId="4BC75DF8" w14:textId="77777777" w:rsidR="00CA0ACA" w:rsidRDefault="00CA0ACA" w:rsidP="00CA0ACA">
      <w:pPr>
        <w:pStyle w:val="Heading3"/>
      </w:pPr>
      <w:r>
        <w:t>Result</w:t>
      </w:r>
    </w:p>
    <w:p w14:paraId="3A6CCBF6" w14:textId="77777777" w:rsidR="00CA0ACA" w:rsidRDefault="00CA0ACA" w:rsidP="00CA0ACA">
      <w:pPr>
        <w:pStyle w:val="NormalWeb"/>
      </w:pPr>
      <w:r>
        <w:t>Advice does not execute.</w:t>
      </w:r>
    </w:p>
    <w:p w14:paraId="7AD9602D" w14:textId="77777777" w:rsidR="00CA0ACA" w:rsidRDefault="00CA0ACA" w:rsidP="00CA0ACA">
      <w:pPr>
        <w:pStyle w:val="Heading3"/>
      </w:pPr>
      <w:r>
        <w:t>Important Point</w:t>
      </w:r>
    </w:p>
    <w:p w14:paraId="004B86F4" w14:textId="77777777" w:rsidR="00CA0ACA" w:rsidRDefault="00CA0ACA" w:rsidP="00CA0ACA">
      <w:pPr>
        <w:pStyle w:val="NormalWeb"/>
      </w:pPr>
      <w:r>
        <w:t>Very common Spring interview question.</w:t>
      </w:r>
    </w:p>
    <w:p w14:paraId="6C84E1A1" w14:textId="77777777" w:rsidR="00CA0ACA" w:rsidRDefault="00CA0ACA" w:rsidP="00CA0ACA">
      <w:r>
        <w:pict w14:anchorId="30C8722A">
          <v:rect id="_x0000_i3607" style="width:0;height:1.5pt" o:hralign="center" o:hrstd="t" o:hr="t" fillcolor="#a0a0a0" stroked="f"/>
        </w:pict>
      </w:r>
    </w:p>
    <w:p w14:paraId="40D0D706" w14:textId="77777777" w:rsidR="00CA0ACA" w:rsidRDefault="00CA0ACA" w:rsidP="00CA0ACA">
      <w:pPr>
        <w:pStyle w:val="Heading2"/>
      </w:pPr>
      <w:r>
        <w:t>Marathi</w:t>
      </w:r>
    </w:p>
    <w:p w14:paraId="26D5DADF" w14:textId="77777777" w:rsidR="00CA0ACA" w:rsidRDefault="00CA0ACA" w:rsidP="00CA0ACA">
      <w:pPr>
        <w:pStyle w:val="NormalWeb"/>
      </w:pPr>
      <w:r>
        <w:rPr>
          <w:rFonts w:ascii="Nirmala UI" w:hAnsi="Nirmala UI" w:cs="Nirmala UI"/>
        </w:rPr>
        <w:t>एका</w:t>
      </w:r>
      <w:r>
        <w:t xml:space="preserve"> class </w:t>
      </w:r>
      <w:r>
        <w:rPr>
          <w:rFonts w:ascii="Nirmala UI" w:hAnsi="Nirmala UI" w:cs="Nirmala UI"/>
        </w:rPr>
        <w:t>मधून</w:t>
      </w:r>
      <w:r>
        <w:t xml:space="preserve"> </w:t>
      </w:r>
      <w:r>
        <w:rPr>
          <w:rFonts w:ascii="Nirmala UI" w:hAnsi="Nirmala UI" w:cs="Nirmala UI"/>
        </w:rPr>
        <w:t>त्याच</w:t>
      </w:r>
      <w:r>
        <w:t xml:space="preserve"> class </w:t>
      </w:r>
      <w:r>
        <w:rPr>
          <w:rFonts w:ascii="Nirmala UI" w:hAnsi="Nirmala UI" w:cs="Nirmala UI"/>
        </w:rPr>
        <w:t>च्या</w:t>
      </w:r>
      <w:r>
        <w:t xml:space="preserve"> method </w:t>
      </w:r>
      <w:r>
        <w:rPr>
          <w:rFonts w:ascii="Nirmala UI" w:hAnsi="Nirmala UI" w:cs="Nirmala UI"/>
        </w:rPr>
        <w:t>ला</w:t>
      </w:r>
      <w:r>
        <w:t xml:space="preserve"> direct call </w:t>
      </w:r>
      <w:r>
        <w:rPr>
          <w:rFonts w:ascii="Nirmala UI" w:hAnsi="Nirmala UI" w:cs="Nirmala UI"/>
        </w:rPr>
        <w:t>केल्याने</w:t>
      </w:r>
      <w:r>
        <w:t xml:space="preserve"> AOP work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होणे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self-invocation problem.</w:t>
      </w:r>
    </w:p>
    <w:p w14:paraId="753A60BE" w14:textId="77777777" w:rsidR="00CA0ACA" w:rsidRDefault="00CA0ACA" w:rsidP="00CA0ACA">
      <w:r>
        <w:pict w14:anchorId="14D08369">
          <v:rect id="_x0000_i3608" style="width:0;height:1.5pt" o:hralign="center" o:hrstd="t" o:hr="t" fillcolor="#a0a0a0" stroked="f"/>
        </w:pict>
      </w:r>
    </w:p>
    <w:p w14:paraId="5B9E6104" w14:textId="77777777" w:rsidR="00CA0ACA" w:rsidRDefault="00CA0ACA" w:rsidP="00CA0ACA">
      <w:pPr>
        <w:pStyle w:val="Heading1"/>
      </w:pPr>
      <w:r>
        <w:t>72. Why final methods problematic in Spring AOP?</w:t>
      </w:r>
    </w:p>
    <w:p w14:paraId="65FCCA5D" w14:textId="77777777" w:rsidR="00CA0ACA" w:rsidRDefault="00CA0ACA" w:rsidP="00CA0ACA">
      <w:pPr>
        <w:pStyle w:val="Heading2"/>
      </w:pPr>
      <w:r>
        <w:t>English</w:t>
      </w:r>
    </w:p>
    <w:p w14:paraId="2DEC51EA" w14:textId="77777777" w:rsidR="00CA0ACA" w:rsidRDefault="00CA0ACA" w:rsidP="00CA0ACA">
      <w:pPr>
        <w:pStyle w:val="NormalWeb"/>
      </w:pPr>
      <w:r>
        <w:t>CGLIB creates subclass proxies.</w:t>
      </w:r>
    </w:p>
    <w:p w14:paraId="5E0F48B6" w14:textId="77777777" w:rsidR="00CA0ACA" w:rsidRDefault="00CA0ACA" w:rsidP="00CA0ACA">
      <w:pPr>
        <w:pStyle w:val="Heading3"/>
      </w:pPr>
      <w:r>
        <w:t>Problem</w:t>
      </w:r>
    </w:p>
    <w:p w14:paraId="0B654BA2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Final methods cannot override</w:t>
      </w:r>
    </w:p>
    <w:p w14:paraId="48132D57" w14:textId="77777777" w:rsidR="00CA0ACA" w:rsidRDefault="00CA0ACA" w:rsidP="00CA0ACA">
      <w:pPr>
        <w:pStyle w:val="Heading3"/>
      </w:pPr>
      <w:r>
        <w:lastRenderedPageBreak/>
        <w:t>Result</w:t>
      </w:r>
    </w:p>
    <w:p w14:paraId="22BF31E2" w14:textId="77777777" w:rsidR="00CA0ACA" w:rsidRDefault="00CA0ACA" w:rsidP="00CA0ACA">
      <w:pPr>
        <w:pStyle w:val="NormalWeb"/>
      </w:pPr>
      <w:r>
        <w:t>AOP advice cannot apply.</w:t>
      </w:r>
    </w:p>
    <w:p w14:paraId="1BE96553" w14:textId="77777777" w:rsidR="00CA0ACA" w:rsidRDefault="00CA0ACA" w:rsidP="00CA0ACA">
      <w:pPr>
        <w:pStyle w:val="Heading3"/>
      </w:pPr>
      <w:r>
        <w:t>Important Point</w:t>
      </w:r>
    </w:p>
    <w:p w14:paraId="63E0D9CC" w14:textId="77777777" w:rsidR="00CA0ACA" w:rsidRDefault="00CA0ACA" w:rsidP="00CA0ACA">
      <w:pPr>
        <w:pStyle w:val="NormalWeb"/>
      </w:pPr>
      <w:r>
        <w:t>Avoid final methods in proxied beans.</w:t>
      </w:r>
    </w:p>
    <w:p w14:paraId="44104D3D" w14:textId="77777777" w:rsidR="00CA0ACA" w:rsidRDefault="00CA0ACA" w:rsidP="00CA0ACA">
      <w:r>
        <w:pict w14:anchorId="1E4E17EE">
          <v:rect id="_x0000_i3609" style="width:0;height:1.5pt" o:hralign="center" o:hrstd="t" o:hr="t" fillcolor="#a0a0a0" stroked="f"/>
        </w:pict>
      </w:r>
    </w:p>
    <w:p w14:paraId="406FE6BD" w14:textId="77777777" w:rsidR="00CA0ACA" w:rsidRDefault="00CA0ACA" w:rsidP="00CA0ACA">
      <w:pPr>
        <w:pStyle w:val="Heading2"/>
      </w:pPr>
      <w:r>
        <w:t>Marathi</w:t>
      </w:r>
    </w:p>
    <w:p w14:paraId="1FF3C8BD" w14:textId="77777777" w:rsidR="00CA0ACA" w:rsidRDefault="00CA0ACA" w:rsidP="00CA0ACA">
      <w:pPr>
        <w:pStyle w:val="NormalWeb"/>
      </w:pPr>
      <w:r>
        <w:t xml:space="preserve">Final methods override </w:t>
      </w:r>
      <w:r>
        <w:rPr>
          <w:rFonts w:ascii="Nirmala UI" w:hAnsi="Nirmala UI" w:cs="Nirmala UI"/>
        </w:rPr>
        <w:t>होत</w:t>
      </w:r>
      <w:r>
        <w:t xml:space="preserve"> </w:t>
      </w:r>
      <w:r>
        <w:rPr>
          <w:rFonts w:ascii="Nirmala UI" w:hAnsi="Nirmala UI" w:cs="Nirmala UI"/>
        </w:rPr>
        <w:t>नाहीत</w:t>
      </w:r>
      <w:r>
        <w:t xml:space="preserve"> </w:t>
      </w:r>
      <w:r>
        <w:rPr>
          <w:rFonts w:ascii="Nirmala UI" w:hAnsi="Nirmala UI" w:cs="Nirmala UI"/>
        </w:rPr>
        <w:t>म्हणून</w:t>
      </w:r>
      <w:r>
        <w:t xml:space="preserve"> Spring AOP </w:t>
      </w:r>
      <w:r>
        <w:rPr>
          <w:rFonts w:ascii="Nirmala UI" w:hAnsi="Nirmala UI" w:cs="Nirmala UI"/>
        </w:rPr>
        <w:t>मध्ये</w:t>
      </w:r>
      <w:r>
        <w:t xml:space="preserve"> problem </w:t>
      </w:r>
      <w:r>
        <w:rPr>
          <w:rFonts w:ascii="Nirmala UI" w:hAnsi="Nirmala UI" w:cs="Nirmala UI"/>
        </w:rPr>
        <w:t>येतो</w:t>
      </w:r>
      <w:r>
        <w:t>.</w:t>
      </w:r>
    </w:p>
    <w:p w14:paraId="6668B999" w14:textId="77777777" w:rsidR="00CA0ACA" w:rsidRDefault="00CA0ACA" w:rsidP="00CA0ACA">
      <w:r>
        <w:pict w14:anchorId="34F8D58F">
          <v:rect id="_x0000_i3610" style="width:0;height:1.5pt" o:hralign="center" o:hrstd="t" o:hr="t" fillcolor="#a0a0a0" stroked="f"/>
        </w:pict>
      </w:r>
    </w:p>
    <w:p w14:paraId="5AA51299" w14:textId="77777777" w:rsidR="00CA0ACA" w:rsidRDefault="00CA0ACA" w:rsidP="00CA0ACA">
      <w:pPr>
        <w:pStyle w:val="Heading1"/>
      </w:pPr>
      <w:r>
        <w:t>73. What is transaction management in Spring?</w:t>
      </w:r>
    </w:p>
    <w:p w14:paraId="09C766A1" w14:textId="77777777" w:rsidR="00CA0ACA" w:rsidRDefault="00CA0ACA" w:rsidP="00CA0ACA">
      <w:pPr>
        <w:pStyle w:val="Heading2"/>
      </w:pPr>
      <w:r>
        <w:t>English</w:t>
      </w:r>
    </w:p>
    <w:p w14:paraId="41B8E94F" w14:textId="77777777" w:rsidR="00CA0ACA" w:rsidRDefault="00CA0ACA" w:rsidP="00CA0ACA">
      <w:pPr>
        <w:pStyle w:val="NormalWeb"/>
      </w:pPr>
      <w:r>
        <w:t>Managing database transaction lifecycle.</w:t>
      </w:r>
    </w:p>
    <w:p w14:paraId="6DDB45BA" w14:textId="77777777" w:rsidR="00CA0ACA" w:rsidRDefault="00CA0ACA" w:rsidP="00CA0ACA">
      <w:pPr>
        <w:pStyle w:val="Heading3"/>
      </w:pPr>
      <w:r>
        <w:t>Operations</w:t>
      </w:r>
    </w:p>
    <w:p w14:paraId="100EDC18" w14:textId="77777777" w:rsidR="00CA0ACA" w:rsidRDefault="00CA0ACA" w:rsidP="003003E2">
      <w:pPr>
        <w:pStyle w:val="NormalWeb"/>
        <w:numPr>
          <w:ilvl w:val="0"/>
          <w:numId w:val="804"/>
        </w:numPr>
      </w:pPr>
      <w:r>
        <w:t>Begin</w:t>
      </w:r>
    </w:p>
    <w:p w14:paraId="251E515F" w14:textId="77777777" w:rsidR="00CA0ACA" w:rsidRDefault="00CA0ACA" w:rsidP="003003E2">
      <w:pPr>
        <w:pStyle w:val="NormalWeb"/>
        <w:numPr>
          <w:ilvl w:val="0"/>
          <w:numId w:val="804"/>
        </w:numPr>
      </w:pPr>
      <w:r>
        <w:t>Commit</w:t>
      </w:r>
    </w:p>
    <w:p w14:paraId="17247C63" w14:textId="77777777" w:rsidR="00CA0ACA" w:rsidRDefault="00CA0ACA" w:rsidP="003003E2">
      <w:pPr>
        <w:pStyle w:val="NormalWeb"/>
        <w:numPr>
          <w:ilvl w:val="0"/>
          <w:numId w:val="804"/>
        </w:numPr>
      </w:pPr>
      <w:r>
        <w:t>Rollback</w:t>
      </w:r>
    </w:p>
    <w:p w14:paraId="6DC49164" w14:textId="77777777" w:rsidR="00CA0ACA" w:rsidRDefault="00CA0ACA" w:rsidP="00CA0ACA">
      <w:pPr>
        <w:pStyle w:val="Heading3"/>
      </w:pPr>
      <w:r>
        <w:t>Features</w:t>
      </w:r>
    </w:p>
    <w:p w14:paraId="290AA8B5" w14:textId="77777777" w:rsidR="00CA0ACA" w:rsidRDefault="00CA0ACA" w:rsidP="003003E2">
      <w:pPr>
        <w:pStyle w:val="NormalWeb"/>
        <w:numPr>
          <w:ilvl w:val="0"/>
          <w:numId w:val="805"/>
        </w:numPr>
      </w:pPr>
      <w:r>
        <w:t>Declarative transactions</w:t>
      </w:r>
    </w:p>
    <w:p w14:paraId="18F6F981" w14:textId="77777777" w:rsidR="00CA0ACA" w:rsidRDefault="00CA0ACA" w:rsidP="003003E2">
      <w:pPr>
        <w:pStyle w:val="NormalWeb"/>
        <w:numPr>
          <w:ilvl w:val="0"/>
          <w:numId w:val="805"/>
        </w:numPr>
      </w:pPr>
      <w:r>
        <w:t>Programmatic transactions</w:t>
      </w:r>
    </w:p>
    <w:p w14:paraId="55CE83DB" w14:textId="77777777" w:rsidR="00CA0ACA" w:rsidRDefault="00CA0ACA" w:rsidP="00CA0ACA">
      <w:pPr>
        <w:pStyle w:val="Heading3"/>
      </w:pPr>
      <w:r>
        <w:lastRenderedPageBreak/>
        <w:t>Important Point</w:t>
      </w:r>
    </w:p>
    <w:p w14:paraId="6EA55906" w14:textId="77777777" w:rsidR="00CA0ACA" w:rsidRDefault="00CA0ACA" w:rsidP="00CA0ACA">
      <w:pPr>
        <w:pStyle w:val="NormalWeb"/>
      </w:pPr>
      <w:r>
        <w:t>Critical enterprise feature.</w:t>
      </w:r>
    </w:p>
    <w:p w14:paraId="58552DAB" w14:textId="77777777" w:rsidR="00CA0ACA" w:rsidRDefault="00CA0ACA" w:rsidP="00CA0ACA">
      <w:r>
        <w:pict w14:anchorId="4925AF75">
          <v:rect id="_x0000_i3611" style="width:0;height:1.5pt" o:hralign="center" o:hrstd="t" o:hr="t" fillcolor="#a0a0a0" stroked="f"/>
        </w:pict>
      </w:r>
    </w:p>
    <w:p w14:paraId="56C5E7F0" w14:textId="77777777" w:rsidR="00CA0ACA" w:rsidRDefault="00CA0ACA" w:rsidP="00CA0ACA">
      <w:pPr>
        <w:pStyle w:val="Heading2"/>
      </w:pPr>
      <w:r>
        <w:t>Marathi</w:t>
      </w:r>
    </w:p>
    <w:p w14:paraId="015FD4D5" w14:textId="77777777" w:rsidR="00CA0ACA" w:rsidRDefault="00CA0ACA" w:rsidP="00CA0ACA">
      <w:pPr>
        <w:pStyle w:val="NormalWeb"/>
      </w:pPr>
      <w:r>
        <w:t xml:space="preserve">Database transaction manage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transaction management.</w:t>
      </w:r>
    </w:p>
    <w:p w14:paraId="54749F68" w14:textId="77777777" w:rsidR="00CA0ACA" w:rsidRDefault="00CA0ACA" w:rsidP="00CA0ACA">
      <w:r>
        <w:pict w14:anchorId="45C8F38B">
          <v:rect id="_x0000_i3612" style="width:0;height:1.5pt" o:hralign="center" o:hrstd="t" o:hr="t" fillcolor="#a0a0a0" stroked="f"/>
        </w:pict>
      </w:r>
    </w:p>
    <w:p w14:paraId="1914432F" w14:textId="77777777" w:rsidR="00CA0ACA" w:rsidRDefault="00CA0ACA" w:rsidP="00CA0ACA">
      <w:pPr>
        <w:pStyle w:val="Heading1"/>
      </w:pPr>
      <w:r>
        <w:t>74. What is @Transactional annotation?</w:t>
      </w:r>
    </w:p>
    <w:p w14:paraId="39621E51" w14:textId="77777777" w:rsidR="00CA0ACA" w:rsidRDefault="00CA0ACA" w:rsidP="00CA0ACA">
      <w:pPr>
        <w:pStyle w:val="Heading2"/>
      </w:pPr>
      <w:r>
        <w:t>English</w:t>
      </w:r>
    </w:p>
    <w:p w14:paraId="0431E4C4" w14:textId="77777777" w:rsidR="00CA0ACA" w:rsidRDefault="00CA0ACA" w:rsidP="00CA0ACA">
      <w:pPr>
        <w:pStyle w:val="NormalWeb"/>
      </w:pPr>
      <w:r>
        <w:t>Defines transactional behavior.</w:t>
      </w:r>
    </w:p>
    <w:p w14:paraId="0921F6CB" w14:textId="77777777" w:rsidR="00CA0ACA" w:rsidRDefault="00CA0ACA" w:rsidP="00CA0ACA">
      <w:pPr>
        <w:pStyle w:val="Heading3"/>
      </w:pPr>
      <w:r>
        <w:t>Example</w:t>
      </w:r>
    </w:p>
    <w:p w14:paraId="77057713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@Transactional</w:t>
      </w:r>
    </w:p>
    <w:p w14:paraId="27B60FFC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public void save() {</w:t>
      </w:r>
    </w:p>
    <w:p w14:paraId="0E900899" w14:textId="77777777" w:rsidR="00CA0ACA" w:rsidRDefault="00CA0ACA" w:rsidP="00CA0ACA">
      <w:pPr>
        <w:pStyle w:val="HTMLPreformatted"/>
        <w:rPr>
          <w:rStyle w:val="HTMLCode"/>
        </w:rPr>
      </w:pPr>
    </w:p>
    <w:p w14:paraId="46A68516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D4C7CF9" w14:textId="77777777" w:rsidR="00CA0ACA" w:rsidRDefault="00CA0ACA" w:rsidP="00CA0ACA">
      <w:pPr>
        <w:pStyle w:val="Heading3"/>
      </w:pPr>
      <w:r>
        <w:t>Features</w:t>
      </w:r>
    </w:p>
    <w:p w14:paraId="7A635071" w14:textId="77777777" w:rsidR="00CA0ACA" w:rsidRDefault="00CA0ACA" w:rsidP="003003E2">
      <w:pPr>
        <w:pStyle w:val="NormalWeb"/>
        <w:numPr>
          <w:ilvl w:val="0"/>
          <w:numId w:val="806"/>
        </w:numPr>
      </w:pPr>
      <w:r>
        <w:t>Auto commit</w:t>
      </w:r>
    </w:p>
    <w:p w14:paraId="4F120625" w14:textId="77777777" w:rsidR="00CA0ACA" w:rsidRDefault="00CA0ACA" w:rsidP="003003E2">
      <w:pPr>
        <w:pStyle w:val="NormalWeb"/>
        <w:numPr>
          <w:ilvl w:val="0"/>
          <w:numId w:val="806"/>
        </w:numPr>
      </w:pPr>
      <w:r>
        <w:t>Auto rollback</w:t>
      </w:r>
    </w:p>
    <w:p w14:paraId="0182A677" w14:textId="77777777" w:rsidR="00CA0ACA" w:rsidRDefault="00CA0ACA" w:rsidP="00CA0ACA">
      <w:pPr>
        <w:pStyle w:val="Heading3"/>
      </w:pPr>
      <w:r>
        <w:t>Important Point</w:t>
      </w:r>
    </w:p>
    <w:p w14:paraId="0C38E1B9" w14:textId="77777777" w:rsidR="00CA0ACA" w:rsidRDefault="00CA0ACA" w:rsidP="00CA0ACA">
      <w:pPr>
        <w:pStyle w:val="NormalWeb"/>
      </w:pPr>
      <w:r>
        <w:t>Most widely used transaction mechanism.</w:t>
      </w:r>
    </w:p>
    <w:p w14:paraId="7D383C6A" w14:textId="77777777" w:rsidR="00CA0ACA" w:rsidRDefault="00CA0ACA" w:rsidP="00CA0ACA">
      <w:r>
        <w:pict w14:anchorId="493405BF">
          <v:rect id="_x0000_i3613" style="width:0;height:1.5pt" o:hralign="center" o:hrstd="t" o:hr="t" fillcolor="#a0a0a0" stroked="f"/>
        </w:pict>
      </w:r>
    </w:p>
    <w:p w14:paraId="71729B6A" w14:textId="77777777" w:rsidR="00CA0ACA" w:rsidRDefault="00CA0ACA" w:rsidP="00CA0ACA">
      <w:pPr>
        <w:pStyle w:val="Heading2"/>
      </w:pPr>
      <w:r>
        <w:lastRenderedPageBreak/>
        <w:t>Marathi</w:t>
      </w:r>
    </w:p>
    <w:p w14:paraId="54C11F21" w14:textId="77777777" w:rsidR="00CA0ACA" w:rsidRDefault="00CA0ACA" w:rsidP="00CA0ACA">
      <w:pPr>
        <w:pStyle w:val="NormalWeb"/>
      </w:pPr>
      <w:r>
        <w:t xml:space="preserve">Transaction manage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0FD404F1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@Transactional</w:t>
      </w:r>
    </w:p>
    <w:p w14:paraId="53CE3DC2" w14:textId="77777777" w:rsidR="00CA0ACA" w:rsidRDefault="00CA0ACA" w:rsidP="00CA0ACA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2A241BC3" w14:textId="77777777" w:rsidR="00CA0ACA" w:rsidRDefault="00CA0ACA" w:rsidP="00CA0ACA">
      <w:r>
        <w:pict w14:anchorId="6BCD3997">
          <v:rect id="_x0000_i3614" style="width:0;height:1.5pt" o:hralign="center" o:hrstd="t" o:hr="t" fillcolor="#a0a0a0" stroked="f"/>
        </w:pict>
      </w:r>
    </w:p>
    <w:p w14:paraId="4649CAFA" w14:textId="77777777" w:rsidR="00CA0ACA" w:rsidRDefault="00CA0ACA" w:rsidP="00CA0ACA">
      <w:pPr>
        <w:pStyle w:val="Heading1"/>
      </w:pPr>
      <w:r>
        <w:t>75. What is transaction propagation?</w:t>
      </w:r>
    </w:p>
    <w:p w14:paraId="17FCA912" w14:textId="77777777" w:rsidR="00CA0ACA" w:rsidRDefault="00CA0ACA" w:rsidP="00CA0ACA">
      <w:pPr>
        <w:pStyle w:val="Heading2"/>
      </w:pPr>
      <w:r>
        <w:t>English</w:t>
      </w:r>
    </w:p>
    <w:p w14:paraId="52EEDF9F" w14:textId="77777777" w:rsidR="00CA0ACA" w:rsidRDefault="00CA0ACA" w:rsidP="00CA0ACA">
      <w:pPr>
        <w:pStyle w:val="NormalWeb"/>
      </w:pPr>
      <w:r>
        <w:t>Defines behavior when one transaction calls another.</w:t>
      </w:r>
    </w:p>
    <w:p w14:paraId="3105A690" w14:textId="77777777" w:rsidR="00CA0ACA" w:rsidRDefault="00CA0ACA" w:rsidP="00CA0ACA">
      <w:pPr>
        <w:pStyle w:val="Heading3"/>
      </w:pPr>
      <w:r>
        <w:t>Common Types</w:t>
      </w:r>
    </w:p>
    <w:p w14:paraId="40D3A6F2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REQUIRED</w:t>
      </w:r>
    </w:p>
    <w:p w14:paraId="12B87A71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REQUIRES_NEW</w:t>
      </w:r>
    </w:p>
    <w:p w14:paraId="4A3E0370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SUPPORTS</w:t>
      </w:r>
    </w:p>
    <w:p w14:paraId="4816B6FB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MANDATORY</w:t>
      </w:r>
    </w:p>
    <w:p w14:paraId="2A76861D" w14:textId="77777777" w:rsidR="00CA0ACA" w:rsidRDefault="00CA0ACA" w:rsidP="00CA0ACA">
      <w:pPr>
        <w:pStyle w:val="Heading3"/>
      </w:pPr>
      <w:r>
        <w:t>Important Point</w:t>
      </w:r>
    </w:p>
    <w:p w14:paraId="2003D297" w14:textId="77777777" w:rsidR="00CA0ACA" w:rsidRDefault="00CA0ACA" w:rsidP="00CA0ACA">
      <w:pPr>
        <w:pStyle w:val="NormalWeb"/>
      </w:pPr>
      <w:r>
        <w:t>Advanced transaction management concept.</w:t>
      </w:r>
    </w:p>
    <w:p w14:paraId="4DB2AC58" w14:textId="77777777" w:rsidR="00CA0ACA" w:rsidRDefault="00CA0ACA" w:rsidP="00CA0ACA">
      <w:r>
        <w:pict w14:anchorId="3B274174">
          <v:rect id="_x0000_i3615" style="width:0;height:1.5pt" o:hralign="center" o:hrstd="t" o:hr="t" fillcolor="#a0a0a0" stroked="f"/>
        </w:pict>
      </w:r>
    </w:p>
    <w:p w14:paraId="5A8A7C5E" w14:textId="77777777" w:rsidR="00CA0ACA" w:rsidRDefault="00CA0ACA" w:rsidP="00CA0ACA">
      <w:pPr>
        <w:pStyle w:val="Heading2"/>
      </w:pPr>
      <w:r>
        <w:t>Marathi</w:t>
      </w:r>
    </w:p>
    <w:p w14:paraId="0DD1F82B" w14:textId="77777777" w:rsidR="00CA0ACA" w:rsidRDefault="00CA0ACA" w:rsidP="00CA0ACA">
      <w:pPr>
        <w:pStyle w:val="NormalWeb"/>
      </w:pPr>
      <w:r>
        <w:rPr>
          <w:rFonts w:ascii="Nirmala UI" w:hAnsi="Nirmala UI" w:cs="Nirmala UI"/>
        </w:rPr>
        <w:t>एका</w:t>
      </w:r>
      <w:r>
        <w:t xml:space="preserve"> transaction </w:t>
      </w:r>
      <w:r>
        <w:rPr>
          <w:rFonts w:ascii="Nirmala UI" w:hAnsi="Nirmala UI" w:cs="Nirmala UI"/>
        </w:rPr>
        <w:t>मधून</w:t>
      </w:r>
      <w:r>
        <w:t xml:space="preserve"> </w:t>
      </w:r>
      <w:r>
        <w:rPr>
          <w:rFonts w:ascii="Nirmala UI" w:hAnsi="Nirmala UI" w:cs="Nirmala UI"/>
        </w:rPr>
        <w:t>दुसरा</w:t>
      </w:r>
      <w:r>
        <w:t xml:space="preserve"> transaction call </w:t>
      </w:r>
      <w:r>
        <w:rPr>
          <w:rFonts w:ascii="Nirmala UI" w:hAnsi="Nirmala UI" w:cs="Nirmala UI"/>
        </w:rPr>
        <w:t>झाल्यावर</w:t>
      </w:r>
      <w:r>
        <w:t xml:space="preserve"> behavior define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propagation.</w:t>
      </w:r>
    </w:p>
    <w:p w14:paraId="4B2A512D" w14:textId="77777777" w:rsidR="00CA0ACA" w:rsidRDefault="00CA0ACA" w:rsidP="00CA0ACA">
      <w:r>
        <w:pict w14:anchorId="6C06D2AF">
          <v:rect id="_x0000_i3616" style="width:0;height:1.5pt" o:hralign="center" o:hrstd="t" o:hr="t" fillcolor="#a0a0a0" stroked="f"/>
        </w:pict>
      </w:r>
    </w:p>
    <w:p w14:paraId="31791719" w14:textId="77777777" w:rsidR="00CA0ACA" w:rsidRDefault="00CA0ACA" w:rsidP="00CA0ACA">
      <w:pPr>
        <w:pStyle w:val="Heading1"/>
      </w:pPr>
      <w:r>
        <w:lastRenderedPageBreak/>
        <w:t>76. What is Propagation.REQUIRED?</w:t>
      </w:r>
    </w:p>
    <w:p w14:paraId="0D77D534" w14:textId="77777777" w:rsidR="00CA0ACA" w:rsidRDefault="00CA0ACA" w:rsidP="00CA0ACA">
      <w:pPr>
        <w:pStyle w:val="Heading2"/>
      </w:pPr>
      <w:r>
        <w:t>English</w:t>
      </w:r>
    </w:p>
    <w:p w14:paraId="493AEB6E" w14:textId="77777777" w:rsidR="00CA0ACA" w:rsidRDefault="00CA0ACA" w:rsidP="00CA0ACA">
      <w:pPr>
        <w:pStyle w:val="NormalWeb"/>
      </w:pPr>
      <w:r>
        <w:t>Uses existing transaction if available.</w:t>
      </w:r>
    </w:p>
    <w:p w14:paraId="7466B5FF" w14:textId="77777777" w:rsidR="00CA0ACA" w:rsidRDefault="00CA0ACA" w:rsidP="00CA0ACA">
      <w:pPr>
        <w:pStyle w:val="Heading3"/>
      </w:pPr>
      <w:r>
        <w:t>Otherwise</w:t>
      </w:r>
    </w:p>
    <w:p w14:paraId="2360EC14" w14:textId="77777777" w:rsidR="00CA0ACA" w:rsidRDefault="00CA0ACA" w:rsidP="00CA0ACA">
      <w:pPr>
        <w:pStyle w:val="NormalWeb"/>
      </w:pPr>
      <w:r>
        <w:t>Creates new transaction.</w:t>
      </w:r>
    </w:p>
    <w:p w14:paraId="584D793B" w14:textId="77777777" w:rsidR="00CA0ACA" w:rsidRDefault="00CA0ACA" w:rsidP="00CA0ACA">
      <w:pPr>
        <w:pStyle w:val="Heading3"/>
      </w:pPr>
      <w:r>
        <w:t>Default Propagation</w:t>
      </w:r>
    </w:p>
    <w:p w14:paraId="2F30AE97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REQUIRED</w:t>
      </w:r>
    </w:p>
    <w:p w14:paraId="79A6AEBE" w14:textId="77777777" w:rsidR="00CA0ACA" w:rsidRDefault="00CA0ACA" w:rsidP="00CA0ACA">
      <w:pPr>
        <w:pStyle w:val="Heading3"/>
      </w:pPr>
      <w:r>
        <w:t>Important Point</w:t>
      </w:r>
    </w:p>
    <w:p w14:paraId="0A8AB1B4" w14:textId="77777777" w:rsidR="00CA0ACA" w:rsidRDefault="00CA0ACA" w:rsidP="00CA0ACA">
      <w:pPr>
        <w:pStyle w:val="NormalWeb"/>
      </w:pPr>
      <w:r>
        <w:t>Most commonly used propagation type.</w:t>
      </w:r>
    </w:p>
    <w:p w14:paraId="05CFF17A" w14:textId="77777777" w:rsidR="00CA0ACA" w:rsidRDefault="00CA0ACA" w:rsidP="00CA0ACA">
      <w:r>
        <w:pict w14:anchorId="5CCD71B8">
          <v:rect id="_x0000_i3617" style="width:0;height:1.5pt" o:hralign="center" o:hrstd="t" o:hr="t" fillcolor="#a0a0a0" stroked="f"/>
        </w:pict>
      </w:r>
    </w:p>
    <w:p w14:paraId="156F99CF" w14:textId="77777777" w:rsidR="00CA0ACA" w:rsidRDefault="00CA0ACA" w:rsidP="00CA0ACA">
      <w:pPr>
        <w:pStyle w:val="Heading2"/>
      </w:pPr>
      <w:r>
        <w:t>Marathi</w:t>
      </w:r>
    </w:p>
    <w:p w14:paraId="756C4E6C" w14:textId="77777777" w:rsidR="00CA0ACA" w:rsidRDefault="00CA0ACA" w:rsidP="00CA0ACA">
      <w:pPr>
        <w:pStyle w:val="NormalWeb"/>
      </w:pPr>
      <w:r>
        <w:t xml:space="preserve">Existing transaction </w:t>
      </w:r>
      <w:r>
        <w:rPr>
          <w:rFonts w:ascii="Nirmala UI" w:hAnsi="Nirmala UI" w:cs="Nirmala UI"/>
        </w:rPr>
        <w:t>असेल</w:t>
      </w:r>
      <w:r>
        <w:t xml:space="preserve"> </w:t>
      </w:r>
      <w:r>
        <w:rPr>
          <w:rFonts w:ascii="Nirmala UI" w:hAnsi="Nirmala UI" w:cs="Nirmala UI"/>
        </w:rPr>
        <w:t>तर</w:t>
      </w:r>
      <w:r>
        <w:t xml:space="preserve"> </w:t>
      </w:r>
      <w:r>
        <w:rPr>
          <w:rFonts w:ascii="Nirmala UI" w:hAnsi="Nirmala UI" w:cs="Nirmala UI"/>
        </w:rPr>
        <w:t>ती</w:t>
      </w:r>
      <w:r>
        <w:t xml:space="preserve"> </w:t>
      </w:r>
      <w:r>
        <w:rPr>
          <w:rFonts w:ascii="Nirmala UI" w:hAnsi="Nirmala UI" w:cs="Nirmala UI"/>
        </w:rPr>
        <w:t>वापरणे</w:t>
      </w:r>
      <w:r>
        <w:t xml:space="preserve"> </w:t>
      </w:r>
      <w:r>
        <w:rPr>
          <w:rFonts w:ascii="Nirmala UI" w:hAnsi="Nirmala UI" w:cs="Nirmala UI"/>
        </w:rPr>
        <w:t>नाहीतर</w:t>
      </w:r>
      <w:r>
        <w:t xml:space="preserve"> </w:t>
      </w:r>
      <w:r>
        <w:rPr>
          <w:rFonts w:ascii="Nirmala UI" w:hAnsi="Nirmala UI" w:cs="Nirmala UI"/>
        </w:rPr>
        <w:t>नवीन</w:t>
      </w:r>
      <w:r>
        <w:t xml:space="preserve"> </w:t>
      </w:r>
      <w:r>
        <w:rPr>
          <w:rFonts w:ascii="Nirmala UI" w:hAnsi="Nirmala UI" w:cs="Nirmala UI"/>
        </w:rPr>
        <w:t>तयार</w:t>
      </w:r>
      <w:r>
        <w:t xml:space="preserve">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REQUIRED propagation.</w:t>
      </w:r>
    </w:p>
    <w:p w14:paraId="5709763A" w14:textId="77777777" w:rsidR="00CA0ACA" w:rsidRDefault="00CA0ACA" w:rsidP="00CA0ACA">
      <w:r>
        <w:pict w14:anchorId="50907A48">
          <v:rect id="_x0000_i3618" style="width:0;height:1.5pt" o:hralign="center" o:hrstd="t" o:hr="t" fillcolor="#a0a0a0" stroked="f"/>
        </w:pict>
      </w:r>
    </w:p>
    <w:p w14:paraId="2109659D" w14:textId="77777777" w:rsidR="00CA0ACA" w:rsidRDefault="00CA0ACA" w:rsidP="00CA0ACA">
      <w:pPr>
        <w:pStyle w:val="Heading1"/>
      </w:pPr>
      <w:r>
        <w:t>77. What is Propagation.REQUIRES_NEW?</w:t>
      </w:r>
    </w:p>
    <w:p w14:paraId="008C0A03" w14:textId="77777777" w:rsidR="00CA0ACA" w:rsidRDefault="00CA0ACA" w:rsidP="00CA0ACA">
      <w:pPr>
        <w:pStyle w:val="Heading2"/>
      </w:pPr>
      <w:r>
        <w:t>English</w:t>
      </w:r>
    </w:p>
    <w:p w14:paraId="1768BDA1" w14:textId="77777777" w:rsidR="00CA0ACA" w:rsidRDefault="00CA0ACA" w:rsidP="00CA0ACA">
      <w:pPr>
        <w:pStyle w:val="NormalWeb"/>
      </w:pPr>
      <w:r>
        <w:t>Always creates:</w:t>
      </w:r>
    </w:p>
    <w:p w14:paraId="283F873B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New independent transaction</w:t>
      </w:r>
    </w:p>
    <w:p w14:paraId="2833BB30" w14:textId="77777777" w:rsidR="00CA0ACA" w:rsidRDefault="00CA0ACA" w:rsidP="00CA0ACA">
      <w:pPr>
        <w:pStyle w:val="Heading3"/>
      </w:pPr>
      <w:r>
        <w:t>Existing Transaction</w:t>
      </w:r>
    </w:p>
    <w:p w14:paraId="63A0ECFA" w14:textId="77777777" w:rsidR="00CA0ACA" w:rsidRDefault="00CA0ACA" w:rsidP="00CA0ACA">
      <w:pPr>
        <w:pStyle w:val="NormalWeb"/>
      </w:pPr>
      <w:r>
        <w:t>Gets suspended temporarily.</w:t>
      </w:r>
    </w:p>
    <w:p w14:paraId="2FB00E6C" w14:textId="77777777" w:rsidR="00CA0ACA" w:rsidRDefault="00CA0ACA" w:rsidP="00CA0ACA">
      <w:pPr>
        <w:pStyle w:val="Heading3"/>
      </w:pPr>
      <w:r>
        <w:t>Uses</w:t>
      </w:r>
    </w:p>
    <w:p w14:paraId="10260E11" w14:textId="77777777" w:rsidR="00CA0ACA" w:rsidRDefault="00CA0ACA" w:rsidP="003003E2">
      <w:pPr>
        <w:pStyle w:val="NormalWeb"/>
        <w:numPr>
          <w:ilvl w:val="0"/>
          <w:numId w:val="807"/>
        </w:numPr>
      </w:pPr>
      <w:r>
        <w:t>Audit logging</w:t>
      </w:r>
    </w:p>
    <w:p w14:paraId="1EF66AEF" w14:textId="77777777" w:rsidR="00CA0ACA" w:rsidRDefault="00CA0ACA" w:rsidP="003003E2">
      <w:pPr>
        <w:pStyle w:val="NormalWeb"/>
        <w:numPr>
          <w:ilvl w:val="0"/>
          <w:numId w:val="807"/>
        </w:numPr>
      </w:pPr>
      <w:r>
        <w:t>Independent commits</w:t>
      </w:r>
    </w:p>
    <w:p w14:paraId="6E71149C" w14:textId="77777777" w:rsidR="00CA0ACA" w:rsidRDefault="00CA0ACA" w:rsidP="00CA0ACA">
      <w:pPr>
        <w:pStyle w:val="Heading3"/>
      </w:pPr>
      <w:r>
        <w:t>Important Point</w:t>
      </w:r>
    </w:p>
    <w:p w14:paraId="033090F3" w14:textId="77777777" w:rsidR="00CA0ACA" w:rsidRDefault="00CA0ACA" w:rsidP="00CA0ACA">
      <w:pPr>
        <w:pStyle w:val="NormalWeb"/>
      </w:pPr>
      <w:r>
        <w:t>Useful for isolated transactions.</w:t>
      </w:r>
    </w:p>
    <w:p w14:paraId="79355985" w14:textId="77777777" w:rsidR="00CA0ACA" w:rsidRDefault="00CA0ACA" w:rsidP="00CA0ACA">
      <w:r>
        <w:pict w14:anchorId="51AFFF36">
          <v:rect id="_x0000_i3619" style="width:0;height:1.5pt" o:hralign="center" o:hrstd="t" o:hr="t" fillcolor="#a0a0a0" stroked="f"/>
        </w:pict>
      </w:r>
    </w:p>
    <w:p w14:paraId="0EB839B5" w14:textId="77777777" w:rsidR="00CA0ACA" w:rsidRDefault="00CA0ACA" w:rsidP="00CA0ACA">
      <w:pPr>
        <w:pStyle w:val="Heading2"/>
      </w:pPr>
      <w:r>
        <w:t>Marathi</w:t>
      </w:r>
    </w:p>
    <w:p w14:paraId="4C8A9F02" w14:textId="77777777" w:rsidR="00CA0ACA" w:rsidRDefault="00CA0ACA" w:rsidP="00CA0ACA">
      <w:pPr>
        <w:pStyle w:val="NormalWeb"/>
      </w:pPr>
      <w:r>
        <w:rPr>
          <w:rFonts w:ascii="Nirmala UI" w:hAnsi="Nirmala UI" w:cs="Nirmala UI"/>
        </w:rPr>
        <w:t>नेहमी</w:t>
      </w:r>
      <w:r>
        <w:t xml:space="preserve"> </w:t>
      </w:r>
      <w:r>
        <w:rPr>
          <w:rFonts w:ascii="Nirmala UI" w:hAnsi="Nirmala UI" w:cs="Nirmala UI"/>
        </w:rPr>
        <w:t>नवीन</w:t>
      </w:r>
      <w:r>
        <w:t xml:space="preserve"> transaction create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REQUIRES_NEW.</w:t>
      </w:r>
    </w:p>
    <w:p w14:paraId="7D02E9C9" w14:textId="77777777" w:rsidR="00CA0ACA" w:rsidRDefault="00CA0ACA" w:rsidP="00CA0ACA">
      <w:r>
        <w:pict w14:anchorId="67DE9966">
          <v:rect id="_x0000_i3620" style="width:0;height:1.5pt" o:hralign="center" o:hrstd="t" o:hr="t" fillcolor="#a0a0a0" stroked="f"/>
        </w:pict>
      </w:r>
    </w:p>
    <w:p w14:paraId="73CFD0F5" w14:textId="77777777" w:rsidR="00CA0ACA" w:rsidRDefault="00CA0ACA" w:rsidP="00CA0ACA">
      <w:pPr>
        <w:pStyle w:val="Heading1"/>
      </w:pPr>
      <w:r>
        <w:t>78. What is transaction isolation level?</w:t>
      </w:r>
    </w:p>
    <w:p w14:paraId="06903A79" w14:textId="77777777" w:rsidR="00CA0ACA" w:rsidRDefault="00CA0ACA" w:rsidP="00CA0ACA">
      <w:pPr>
        <w:pStyle w:val="Heading2"/>
      </w:pPr>
      <w:r>
        <w:t>English</w:t>
      </w:r>
    </w:p>
    <w:p w14:paraId="661FE3FC" w14:textId="77777777" w:rsidR="00CA0ACA" w:rsidRDefault="00CA0ACA" w:rsidP="00CA0ACA">
      <w:pPr>
        <w:pStyle w:val="NormalWeb"/>
      </w:pPr>
      <w:r>
        <w:t>Controls visibility of transaction changes.</w:t>
      </w:r>
    </w:p>
    <w:p w14:paraId="707A24F1" w14:textId="77777777" w:rsidR="00CA0ACA" w:rsidRDefault="00CA0ACA" w:rsidP="00CA0ACA">
      <w:pPr>
        <w:pStyle w:val="Heading3"/>
      </w:pPr>
      <w:r>
        <w:t>Levels</w:t>
      </w:r>
    </w:p>
    <w:p w14:paraId="18E82F0F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READ_UNCOMMITTED</w:t>
      </w:r>
    </w:p>
    <w:p w14:paraId="1E620F85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READ_COMMITTED</w:t>
      </w:r>
    </w:p>
    <w:p w14:paraId="32FA1638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REPEATABLE_READ</w:t>
      </w:r>
    </w:p>
    <w:p w14:paraId="3F331EF6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SERIALIZABLE</w:t>
      </w:r>
    </w:p>
    <w:p w14:paraId="27379B2F" w14:textId="77777777" w:rsidR="00CA0ACA" w:rsidRDefault="00CA0ACA" w:rsidP="00CA0ACA">
      <w:pPr>
        <w:pStyle w:val="Heading3"/>
      </w:pPr>
      <w:r>
        <w:lastRenderedPageBreak/>
        <w:t>Important Point</w:t>
      </w:r>
    </w:p>
    <w:p w14:paraId="1B492F6C" w14:textId="77777777" w:rsidR="00CA0ACA" w:rsidRDefault="00CA0ACA" w:rsidP="00CA0ACA">
      <w:pPr>
        <w:pStyle w:val="NormalWeb"/>
      </w:pPr>
      <w:r>
        <w:t>Balances consistency vs performance.</w:t>
      </w:r>
    </w:p>
    <w:p w14:paraId="61ACF170" w14:textId="77777777" w:rsidR="00CA0ACA" w:rsidRDefault="00CA0ACA" w:rsidP="00CA0ACA">
      <w:r>
        <w:pict w14:anchorId="61AFD5A3">
          <v:rect id="_x0000_i3621" style="width:0;height:1.5pt" o:hralign="center" o:hrstd="t" o:hr="t" fillcolor="#a0a0a0" stroked="f"/>
        </w:pict>
      </w:r>
    </w:p>
    <w:p w14:paraId="42B74029" w14:textId="77777777" w:rsidR="00CA0ACA" w:rsidRDefault="00CA0ACA" w:rsidP="00CA0ACA">
      <w:pPr>
        <w:pStyle w:val="Heading2"/>
      </w:pPr>
      <w:r>
        <w:t>Marathi</w:t>
      </w:r>
    </w:p>
    <w:p w14:paraId="0B254302" w14:textId="77777777" w:rsidR="00CA0ACA" w:rsidRDefault="00CA0ACA" w:rsidP="00CA0ACA">
      <w:pPr>
        <w:pStyle w:val="NormalWeb"/>
      </w:pPr>
      <w:r>
        <w:t xml:space="preserve">Transactions </w:t>
      </w:r>
      <w:r>
        <w:rPr>
          <w:rFonts w:ascii="Nirmala UI" w:hAnsi="Nirmala UI" w:cs="Nirmala UI"/>
        </w:rPr>
        <w:t>मधील</w:t>
      </w:r>
      <w:r>
        <w:t xml:space="preserve"> data visibility control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isolation level.</w:t>
      </w:r>
    </w:p>
    <w:p w14:paraId="2F885C99" w14:textId="77777777" w:rsidR="00CA0ACA" w:rsidRDefault="00CA0ACA" w:rsidP="00CA0ACA">
      <w:r>
        <w:pict w14:anchorId="31A3CA86">
          <v:rect id="_x0000_i3622" style="width:0;height:1.5pt" o:hralign="center" o:hrstd="t" o:hr="t" fillcolor="#a0a0a0" stroked="f"/>
        </w:pict>
      </w:r>
    </w:p>
    <w:p w14:paraId="1D552E41" w14:textId="77777777" w:rsidR="00CA0ACA" w:rsidRDefault="00CA0ACA" w:rsidP="00CA0ACA">
      <w:pPr>
        <w:pStyle w:val="Heading1"/>
      </w:pPr>
      <w:r>
        <w:t>79. What is dirty read?</w:t>
      </w:r>
    </w:p>
    <w:p w14:paraId="67DC30D4" w14:textId="77777777" w:rsidR="00CA0ACA" w:rsidRDefault="00CA0ACA" w:rsidP="00CA0ACA">
      <w:pPr>
        <w:pStyle w:val="Heading2"/>
      </w:pPr>
      <w:r>
        <w:t>English</w:t>
      </w:r>
    </w:p>
    <w:p w14:paraId="054A1E38" w14:textId="77777777" w:rsidR="00CA0ACA" w:rsidRDefault="00CA0ACA" w:rsidP="00CA0ACA">
      <w:pPr>
        <w:pStyle w:val="NormalWeb"/>
      </w:pPr>
      <w:r>
        <w:t>Reading uncommitted transaction data.</w:t>
      </w:r>
    </w:p>
    <w:p w14:paraId="0775FEB9" w14:textId="77777777" w:rsidR="00CA0ACA" w:rsidRDefault="00CA0ACA" w:rsidP="00CA0ACA">
      <w:pPr>
        <w:pStyle w:val="Heading3"/>
      </w:pPr>
      <w:r>
        <w:t>Problem</w:t>
      </w:r>
    </w:p>
    <w:p w14:paraId="54B9B168" w14:textId="77777777" w:rsidR="00CA0ACA" w:rsidRDefault="00CA0ACA" w:rsidP="00CA0ACA">
      <w:pPr>
        <w:pStyle w:val="NormalWeb"/>
      </w:pPr>
      <w:r>
        <w:t>Data may rollback later.</w:t>
      </w:r>
    </w:p>
    <w:p w14:paraId="72D7D771" w14:textId="77777777" w:rsidR="00CA0ACA" w:rsidRDefault="00CA0ACA" w:rsidP="00CA0ACA">
      <w:pPr>
        <w:pStyle w:val="Heading3"/>
      </w:pPr>
      <w:r>
        <w:t>Example</w:t>
      </w:r>
    </w:p>
    <w:p w14:paraId="5D710322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Transaction A reads uncommitted data from B</w:t>
      </w:r>
    </w:p>
    <w:p w14:paraId="53921D92" w14:textId="77777777" w:rsidR="00CA0ACA" w:rsidRDefault="00CA0ACA" w:rsidP="00CA0ACA">
      <w:pPr>
        <w:pStyle w:val="Heading3"/>
      </w:pPr>
      <w:r>
        <w:t>Important Point</w:t>
      </w:r>
    </w:p>
    <w:p w14:paraId="27854B4C" w14:textId="77777777" w:rsidR="00CA0ACA" w:rsidRDefault="00CA0ACA" w:rsidP="00CA0ACA">
      <w:pPr>
        <w:pStyle w:val="NormalWeb"/>
      </w:pPr>
      <w:r>
        <w:t>Occurs in low isolation levels.</w:t>
      </w:r>
    </w:p>
    <w:p w14:paraId="3FA6739B" w14:textId="77777777" w:rsidR="00CA0ACA" w:rsidRDefault="00CA0ACA" w:rsidP="00CA0ACA">
      <w:r>
        <w:pict w14:anchorId="739D3744">
          <v:rect id="_x0000_i3623" style="width:0;height:1.5pt" o:hralign="center" o:hrstd="t" o:hr="t" fillcolor="#a0a0a0" stroked="f"/>
        </w:pict>
      </w:r>
    </w:p>
    <w:p w14:paraId="6FADE8B5" w14:textId="77777777" w:rsidR="00CA0ACA" w:rsidRDefault="00CA0ACA" w:rsidP="00CA0ACA">
      <w:pPr>
        <w:pStyle w:val="Heading2"/>
      </w:pPr>
      <w:r>
        <w:t>Marathi</w:t>
      </w:r>
    </w:p>
    <w:p w14:paraId="7DC55B11" w14:textId="77777777" w:rsidR="00CA0ACA" w:rsidRDefault="00CA0ACA" w:rsidP="00CA0ACA">
      <w:pPr>
        <w:pStyle w:val="NormalWeb"/>
      </w:pPr>
      <w:r>
        <w:t xml:space="preserve">Uncommitted data read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dirty read.</w:t>
      </w:r>
    </w:p>
    <w:p w14:paraId="174389FF" w14:textId="77777777" w:rsidR="00CA0ACA" w:rsidRDefault="00CA0ACA" w:rsidP="00CA0ACA">
      <w:r>
        <w:lastRenderedPageBreak/>
        <w:pict w14:anchorId="715E1B92">
          <v:rect id="_x0000_i3624" style="width:0;height:1.5pt" o:hralign="center" o:hrstd="t" o:hr="t" fillcolor="#a0a0a0" stroked="f"/>
        </w:pict>
      </w:r>
    </w:p>
    <w:p w14:paraId="1511C7FE" w14:textId="77777777" w:rsidR="00CA0ACA" w:rsidRDefault="00CA0ACA" w:rsidP="00CA0ACA">
      <w:pPr>
        <w:pStyle w:val="Heading1"/>
      </w:pPr>
      <w:r>
        <w:t>80. What is non-repeatable read?</w:t>
      </w:r>
    </w:p>
    <w:p w14:paraId="66321245" w14:textId="77777777" w:rsidR="00CA0ACA" w:rsidRDefault="00CA0ACA" w:rsidP="00CA0ACA">
      <w:pPr>
        <w:pStyle w:val="Heading2"/>
      </w:pPr>
      <w:r>
        <w:t>English</w:t>
      </w:r>
    </w:p>
    <w:p w14:paraId="29F3C758" w14:textId="77777777" w:rsidR="00CA0ACA" w:rsidRDefault="00CA0ACA" w:rsidP="00CA0ACA">
      <w:pPr>
        <w:pStyle w:val="NormalWeb"/>
      </w:pPr>
      <w:r>
        <w:t>Same query returning different values.</w:t>
      </w:r>
    </w:p>
    <w:p w14:paraId="0833527D" w14:textId="77777777" w:rsidR="00CA0ACA" w:rsidRDefault="00CA0ACA" w:rsidP="00CA0ACA">
      <w:pPr>
        <w:pStyle w:val="Heading3"/>
      </w:pPr>
      <w:r>
        <w:t>Scenario</w:t>
      </w:r>
    </w:p>
    <w:p w14:paraId="33F03EE2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Row updated between two reads</w:t>
      </w:r>
    </w:p>
    <w:p w14:paraId="22A923CB" w14:textId="77777777" w:rsidR="00CA0ACA" w:rsidRDefault="00CA0ACA" w:rsidP="00CA0ACA">
      <w:pPr>
        <w:pStyle w:val="Heading3"/>
      </w:pPr>
      <w:r>
        <w:t>Problem</w:t>
      </w:r>
    </w:p>
    <w:p w14:paraId="4DCEE55B" w14:textId="77777777" w:rsidR="00CA0ACA" w:rsidRDefault="00CA0ACA" w:rsidP="00CA0ACA">
      <w:pPr>
        <w:pStyle w:val="NormalWeb"/>
      </w:pPr>
      <w:r>
        <w:t>Inconsistent reads.</w:t>
      </w:r>
    </w:p>
    <w:p w14:paraId="1541C042" w14:textId="77777777" w:rsidR="00CA0ACA" w:rsidRDefault="00CA0ACA" w:rsidP="00CA0ACA">
      <w:pPr>
        <w:pStyle w:val="Heading3"/>
      </w:pPr>
      <w:r>
        <w:t>Important Point</w:t>
      </w:r>
    </w:p>
    <w:p w14:paraId="1679628B" w14:textId="77777777" w:rsidR="00CA0ACA" w:rsidRDefault="00CA0ACA" w:rsidP="00CA0ACA">
      <w:pPr>
        <w:pStyle w:val="NormalWeb"/>
      </w:pPr>
      <w:r>
        <w:t>Solved by:</w:t>
      </w:r>
    </w:p>
    <w:p w14:paraId="49C63BAC" w14:textId="77777777" w:rsidR="00CA0ACA" w:rsidRDefault="00CA0ACA" w:rsidP="00CA0ACA">
      <w:pPr>
        <w:pStyle w:val="HTMLPreformatted"/>
        <w:rPr>
          <w:rStyle w:val="HTMLCode"/>
        </w:rPr>
      </w:pPr>
      <w:r>
        <w:rPr>
          <w:rStyle w:val="HTMLCode"/>
        </w:rPr>
        <w:t>REPEATABLE_READ</w:t>
      </w:r>
    </w:p>
    <w:p w14:paraId="54EC12C5" w14:textId="77777777" w:rsidR="00CA0ACA" w:rsidRDefault="00CA0ACA" w:rsidP="00CA0ACA">
      <w:r>
        <w:pict w14:anchorId="42549139">
          <v:rect id="_x0000_i3625" style="width:0;height:1.5pt" o:hralign="center" o:hrstd="t" o:hr="t" fillcolor="#a0a0a0" stroked="f"/>
        </w:pict>
      </w:r>
    </w:p>
    <w:p w14:paraId="7F98EEDF" w14:textId="77777777" w:rsidR="00CA0ACA" w:rsidRDefault="00CA0ACA" w:rsidP="00CA0ACA">
      <w:pPr>
        <w:pStyle w:val="Heading2"/>
      </w:pPr>
      <w:r>
        <w:t>Marathi</w:t>
      </w:r>
    </w:p>
    <w:p w14:paraId="2910E304" w14:textId="77777777" w:rsidR="00CA0ACA" w:rsidRDefault="00CA0ACA" w:rsidP="00CA0ACA">
      <w:pPr>
        <w:pStyle w:val="NormalWeb"/>
      </w:pPr>
      <w:r>
        <w:rPr>
          <w:rFonts w:ascii="Nirmala UI" w:hAnsi="Nirmala UI" w:cs="Nirmala UI"/>
        </w:rPr>
        <w:t>एका</w:t>
      </w:r>
      <w:r>
        <w:t xml:space="preserve"> transaction </w:t>
      </w:r>
      <w:r>
        <w:rPr>
          <w:rFonts w:ascii="Nirmala UI" w:hAnsi="Nirmala UI" w:cs="Nirmala UI"/>
        </w:rPr>
        <w:t>मध्ये</w:t>
      </w:r>
      <w:r>
        <w:t xml:space="preserve"> same query </w:t>
      </w:r>
      <w:r>
        <w:rPr>
          <w:rFonts w:ascii="Nirmala UI" w:hAnsi="Nirmala UI" w:cs="Nirmala UI"/>
        </w:rPr>
        <w:t>ला</w:t>
      </w:r>
      <w:r>
        <w:t xml:space="preserve"> </w:t>
      </w:r>
      <w:r>
        <w:rPr>
          <w:rFonts w:ascii="Nirmala UI" w:hAnsi="Nirmala UI" w:cs="Nirmala UI"/>
        </w:rPr>
        <w:t>वेगवेगळे</w:t>
      </w:r>
      <w:r>
        <w:t xml:space="preserve"> results </w:t>
      </w:r>
      <w:r>
        <w:rPr>
          <w:rFonts w:ascii="Nirmala UI" w:hAnsi="Nirmala UI" w:cs="Nirmala UI"/>
        </w:rPr>
        <w:t>मिळणे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non-repeatable read.</w:t>
      </w:r>
    </w:p>
    <w:p w14:paraId="07E1C9A1" w14:textId="77777777" w:rsidR="00CA0ACA" w:rsidRDefault="00CA0ACA" w:rsidP="00CA0ACA">
      <w:r>
        <w:pict w14:anchorId="415401D0">
          <v:rect id="_x0000_i3626" style="width:0;height:1.5pt" o:hralign="center" o:hrstd="t" o:hr="t" fillcolor="#a0a0a0" stroked="f"/>
        </w:pict>
      </w:r>
    </w:p>
    <w:p w14:paraId="7C00C94D" w14:textId="77777777" w:rsidR="00CA0ACA" w:rsidRDefault="00CA0ACA" w:rsidP="00CA0ACA">
      <w:pPr>
        <w:pStyle w:val="Heading1"/>
      </w:pPr>
      <w:r>
        <w:t>✅ Spring Core → 80/250 COMPLETED</w:t>
      </w:r>
    </w:p>
    <w:p w14:paraId="3A5FD8A3" w14:textId="77777777" w:rsidR="00A719F1" w:rsidRDefault="00A719F1" w:rsidP="00A719F1">
      <w:pPr>
        <w:pStyle w:val="Heading1"/>
      </w:pPr>
      <w:r>
        <w:t>Spring Core (81–90)</w:t>
      </w:r>
    </w:p>
    <w:p w14:paraId="0A06CB0C" w14:textId="77777777" w:rsidR="00A719F1" w:rsidRDefault="00A719F1" w:rsidP="00A719F1">
      <w:r>
        <w:lastRenderedPageBreak/>
        <w:pict w14:anchorId="20187CE5">
          <v:rect id="_x0000_i3627" style="width:0;height:1.5pt" o:hralign="center" o:hrstd="t" o:hr="t" fillcolor="#a0a0a0" stroked="f"/>
        </w:pict>
      </w:r>
    </w:p>
    <w:p w14:paraId="41A83911" w14:textId="77777777" w:rsidR="00A719F1" w:rsidRDefault="00A719F1" w:rsidP="00A719F1">
      <w:pPr>
        <w:pStyle w:val="Heading1"/>
      </w:pPr>
      <w:r>
        <w:t>81. What is phantom read?</w:t>
      </w:r>
    </w:p>
    <w:p w14:paraId="6DA2135F" w14:textId="77777777" w:rsidR="00A719F1" w:rsidRDefault="00A719F1" w:rsidP="00A719F1">
      <w:pPr>
        <w:pStyle w:val="Heading2"/>
      </w:pPr>
      <w:r>
        <w:t>English</w:t>
      </w:r>
    </w:p>
    <w:p w14:paraId="7DCE0750" w14:textId="77777777" w:rsidR="00A719F1" w:rsidRDefault="00A719F1" w:rsidP="00A719F1">
      <w:pPr>
        <w:pStyle w:val="NormalWeb"/>
      </w:pPr>
      <w:r>
        <w:t>Rows appear/disappear between queries.</w:t>
      </w:r>
    </w:p>
    <w:p w14:paraId="63FB862A" w14:textId="77777777" w:rsidR="00A719F1" w:rsidRDefault="00A719F1" w:rsidP="00A719F1">
      <w:pPr>
        <w:pStyle w:val="Heading3"/>
      </w:pPr>
      <w:r>
        <w:t>Scenario</w:t>
      </w:r>
    </w:p>
    <w:p w14:paraId="4356EE12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New rows inserted by another transaction</w:t>
      </w:r>
    </w:p>
    <w:p w14:paraId="78F80932" w14:textId="77777777" w:rsidR="00A719F1" w:rsidRDefault="00A719F1" w:rsidP="00A719F1">
      <w:pPr>
        <w:pStyle w:val="Heading3"/>
      </w:pPr>
      <w:r>
        <w:t>Problem</w:t>
      </w:r>
    </w:p>
    <w:p w14:paraId="5E85A924" w14:textId="77777777" w:rsidR="00A719F1" w:rsidRDefault="00A719F1" w:rsidP="00A719F1">
      <w:pPr>
        <w:pStyle w:val="NormalWeb"/>
      </w:pPr>
      <w:r>
        <w:t>Different row count/results.</w:t>
      </w:r>
    </w:p>
    <w:p w14:paraId="48B6AC29" w14:textId="77777777" w:rsidR="00A719F1" w:rsidRDefault="00A719F1" w:rsidP="00A719F1">
      <w:pPr>
        <w:pStyle w:val="Heading3"/>
      </w:pPr>
      <w:r>
        <w:t>Solution</w:t>
      </w:r>
    </w:p>
    <w:p w14:paraId="22F771D2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SERIALIZABLE</w:t>
      </w:r>
    </w:p>
    <w:p w14:paraId="09D63F5D" w14:textId="77777777" w:rsidR="00A719F1" w:rsidRDefault="00A719F1" w:rsidP="00A719F1">
      <w:pPr>
        <w:pStyle w:val="Heading3"/>
      </w:pPr>
      <w:r>
        <w:t>Important Point</w:t>
      </w:r>
    </w:p>
    <w:p w14:paraId="7B497D7E" w14:textId="77777777" w:rsidR="00A719F1" w:rsidRDefault="00A719F1" w:rsidP="00A719F1">
      <w:pPr>
        <w:pStyle w:val="NormalWeb"/>
      </w:pPr>
      <w:r>
        <w:t>Advanced transaction anomaly.</w:t>
      </w:r>
    </w:p>
    <w:p w14:paraId="4D603924" w14:textId="77777777" w:rsidR="00A719F1" w:rsidRDefault="00A719F1" w:rsidP="00A719F1">
      <w:r>
        <w:pict w14:anchorId="667C0F51">
          <v:rect id="_x0000_i3628" style="width:0;height:1.5pt" o:hralign="center" o:hrstd="t" o:hr="t" fillcolor="#a0a0a0" stroked="f"/>
        </w:pict>
      </w:r>
    </w:p>
    <w:p w14:paraId="7F7D0958" w14:textId="77777777" w:rsidR="00A719F1" w:rsidRDefault="00A719F1" w:rsidP="00A719F1">
      <w:pPr>
        <w:pStyle w:val="Heading2"/>
      </w:pPr>
      <w:r>
        <w:t>Marathi</w:t>
      </w:r>
    </w:p>
    <w:p w14:paraId="7ADC6B0D" w14:textId="77777777" w:rsidR="00A719F1" w:rsidRDefault="00A719F1" w:rsidP="00A719F1">
      <w:pPr>
        <w:pStyle w:val="NormalWeb"/>
      </w:pPr>
      <w:r>
        <w:rPr>
          <w:rFonts w:ascii="Nirmala UI" w:hAnsi="Nirmala UI" w:cs="Nirmala UI"/>
        </w:rPr>
        <w:t>एका</w:t>
      </w:r>
      <w:r>
        <w:t xml:space="preserve"> transaction </w:t>
      </w:r>
      <w:r>
        <w:rPr>
          <w:rFonts w:ascii="Nirmala UI" w:hAnsi="Nirmala UI" w:cs="Nirmala UI"/>
        </w:rPr>
        <w:t>मध्ये</w:t>
      </w:r>
      <w:r>
        <w:t xml:space="preserve"> query result </w:t>
      </w:r>
      <w:r>
        <w:rPr>
          <w:rFonts w:ascii="Nirmala UI" w:hAnsi="Nirmala UI" w:cs="Nirmala UI"/>
        </w:rPr>
        <w:t>मध्ये</w:t>
      </w:r>
      <w:r>
        <w:t xml:space="preserve"> </w:t>
      </w:r>
      <w:r>
        <w:rPr>
          <w:rFonts w:ascii="Nirmala UI" w:hAnsi="Nirmala UI" w:cs="Nirmala UI"/>
        </w:rPr>
        <w:t>नवीन</w:t>
      </w:r>
      <w:r>
        <w:t xml:space="preserve"> rows </w:t>
      </w:r>
      <w:r>
        <w:rPr>
          <w:rFonts w:ascii="Nirmala UI" w:hAnsi="Nirmala UI" w:cs="Nirmala UI"/>
        </w:rPr>
        <w:t>दिसणे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phantom read.</w:t>
      </w:r>
    </w:p>
    <w:p w14:paraId="7503DC1D" w14:textId="77777777" w:rsidR="00A719F1" w:rsidRDefault="00A719F1" w:rsidP="00A719F1">
      <w:r>
        <w:pict w14:anchorId="4064841F">
          <v:rect id="_x0000_i3629" style="width:0;height:1.5pt" o:hralign="center" o:hrstd="t" o:hr="t" fillcolor="#a0a0a0" stroked="f"/>
        </w:pict>
      </w:r>
    </w:p>
    <w:p w14:paraId="30203142" w14:textId="77777777" w:rsidR="00A719F1" w:rsidRDefault="00A719F1" w:rsidP="00A719F1">
      <w:pPr>
        <w:pStyle w:val="Heading1"/>
      </w:pPr>
      <w:r>
        <w:t>82. What is rollback in transaction?</w:t>
      </w:r>
    </w:p>
    <w:p w14:paraId="5E0E7A08" w14:textId="77777777" w:rsidR="00A719F1" w:rsidRDefault="00A719F1" w:rsidP="00A719F1">
      <w:pPr>
        <w:pStyle w:val="Heading2"/>
      </w:pPr>
      <w:r>
        <w:lastRenderedPageBreak/>
        <w:t>English</w:t>
      </w:r>
    </w:p>
    <w:p w14:paraId="6C6C6290" w14:textId="77777777" w:rsidR="00A719F1" w:rsidRDefault="00A719F1" w:rsidP="00A719F1">
      <w:pPr>
        <w:pStyle w:val="NormalWeb"/>
      </w:pPr>
      <w:r>
        <w:t>Undoing transaction changes.</w:t>
      </w:r>
    </w:p>
    <w:p w14:paraId="150E3077" w14:textId="77777777" w:rsidR="00A719F1" w:rsidRDefault="00A719F1" w:rsidP="00A719F1">
      <w:pPr>
        <w:pStyle w:val="Heading3"/>
      </w:pPr>
      <w:r>
        <w:t>Triggered By</w:t>
      </w:r>
    </w:p>
    <w:p w14:paraId="5C660C56" w14:textId="77777777" w:rsidR="00A719F1" w:rsidRDefault="00A719F1" w:rsidP="003003E2">
      <w:pPr>
        <w:pStyle w:val="NormalWeb"/>
        <w:numPr>
          <w:ilvl w:val="0"/>
          <w:numId w:val="808"/>
        </w:numPr>
      </w:pPr>
      <w:r>
        <w:t>Exceptions</w:t>
      </w:r>
    </w:p>
    <w:p w14:paraId="51F4278B" w14:textId="77777777" w:rsidR="00A719F1" w:rsidRDefault="00A719F1" w:rsidP="003003E2">
      <w:pPr>
        <w:pStyle w:val="NormalWeb"/>
        <w:numPr>
          <w:ilvl w:val="0"/>
          <w:numId w:val="808"/>
        </w:numPr>
      </w:pPr>
      <w:r>
        <w:t>Manual rollback</w:t>
      </w:r>
    </w:p>
    <w:p w14:paraId="1E9DD358" w14:textId="77777777" w:rsidR="00A719F1" w:rsidRDefault="00A719F1" w:rsidP="00A719F1">
      <w:pPr>
        <w:pStyle w:val="Heading3"/>
      </w:pPr>
      <w:r>
        <w:t>Example</w:t>
      </w:r>
    </w:p>
    <w:p w14:paraId="27C19443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throw new RuntimeException();</w:t>
      </w:r>
    </w:p>
    <w:p w14:paraId="48619825" w14:textId="77777777" w:rsidR="00A719F1" w:rsidRDefault="00A719F1" w:rsidP="00A719F1">
      <w:pPr>
        <w:pStyle w:val="Heading3"/>
      </w:pPr>
      <w:r>
        <w:t>Important Point</w:t>
      </w:r>
    </w:p>
    <w:p w14:paraId="63169A0F" w14:textId="77777777" w:rsidR="00A719F1" w:rsidRDefault="00A719F1" w:rsidP="00A719F1">
      <w:pPr>
        <w:pStyle w:val="NormalWeb"/>
      </w:pPr>
      <w:r>
        <w:t>Maintains database consistency.</w:t>
      </w:r>
    </w:p>
    <w:p w14:paraId="75210A63" w14:textId="77777777" w:rsidR="00A719F1" w:rsidRDefault="00A719F1" w:rsidP="00A719F1">
      <w:r>
        <w:pict w14:anchorId="6B2D701A">
          <v:rect id="_x0000_i3630" style="width:0;height:1.5pt" o:hralign="center" o:hrstd="t" o:hr="t" fillcolor="#a0a0a0" stroked="f"/>
        </w:pict>
      </w:r>
    </w:p>
    <w:p w14:paraId="0F98691C" w14:textId="77777777" w:rsidR="00A719F1" w:rsidRDefault="00A719F1" w:rsidP="00A719F1">
      <w:pPr>
        <w:pStyle w:val="Heading2"/>
      </w:pPr>
      <w:r>
        <w:t>Marathi</w:t>
      </w:r>
    </w:p>
    <w:p w14:paraId="6505156F" w14:textId="77777777" w:rsidR="00A719F1" w:rsidRDefault="00A719F1" w:rsidP="00A719F1">
      <w:pPr>
        <w:pStyle w:val="NormalWeb"/>
      </w:pPr>
      <w:r>
        <w:t xml:space="preserve">Transaction changes undo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rollback.</w:t>
      </w:r>
    </w:p>
    <w:p w14:paraId="0F14415B" w14:textId="77777777" w:rsidR="00A719F1" w:rsidRDefault="00A719F1" w:rsidP="00A719F1">
      <w:r>
        <w:pict w14:anchorId="4932834A">
          <v:rect id="_x0000_i3631" style="width:0;height:1.5pt" o:hralign="center" o:hrstd="t" o:hr="t" fillcolor="#a0a0a0" stroked="f"/>
        </w:pict>
      </w:r>
    </w:p>
    <w:p w14:paraId="171C0778" w14:textId="77777777" w:rsidR="00A719F1" w:rsidRDefault="00A719F1" w:rsidP="00A719F1">
      <w:pPr>
        <w:pStyle w:val="Heading1"/>
      </w:pPr>
      <w:r>
        <w:t>83. What is commit in transaction?</w:t>
      </w:r>
    </w:p>
    <w:p w14:paraId="29573E0B" w14:textId="77777777" w:rsidR="00A719F1" w:rsidRDefault="00A719F1" w:rsidP="00A719F1">
      <w:pPr>
        <w:pStyle w:val="Heading2"/>
      </w:pPr>
      <w:r>
        <w:t>English</w:t>
      </w:r>
    </w:p>
    <w:p w14:paraId="12F3EF5C" w14:textId="77777777" w:rsidR="00A719F1" w:rsidRDefault="00A719F1" w:rsidP="00A719F1">
      <w:pPr>
        <w:pStyle w:val="NormalWeb"/>
      </w:pPr>
      <w:r>
        <w:t>Permanently saving transaction changes.</w:t>
      </w:r>
    </w:p>
    <w:p w14:paraId="33325B37" w14:textId="77777777" w:rsidR="00A719F1" w:rsidRDefault="00A719F1" w:rsidP="00A719F1">
      <w:pPr>
        <w:pStyle w:val="Heading3"/>
      </w:pPr>
      <w:r>
        <w:t>Happens When</w:t>
      </w:r>
    </w:p>
    <w:p w14:paraId="2DE208B3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Transaction successful</w:t>
      </w:r>
    </w:p>
    <w:p w14:paraId="53748BF3" w14:textId="77777777" w:rsidR="00A719F1" w:rsidRDefault="00A719F1" w:rsidP="00A719F1">
      <w:pPr>
        <w:pStyle w:val="Heading3"/>
      </w:pPr>
      <w:r>
        <w:lastRenderedPageBreak/>
        <w:t>Important Point</w:t>
      </w:r>
    </w:p>
    <w:p w14:paraId="3929C9B6" w14:textId="77777777" w:rsidR="00A719F1" w:rsidRDefault="00A719F1" w:rsidP="00A719F1">
      <w:pPr>
        <w:pStyle w:val="NormalWeb"/>
      </w:pPr>
      <w:r>
        <w:t>Finalizes database operations.</w:t>
      </w:r>
    </w:p>
    <w:p w14:paraId="132C1C31" w14:textId="77777777" w:rsidR="00A719F1" w:rsidRDefault="00A719F1" w:rsidP="00A719F1">
      <w:r>
        <w:pict w14:anchorId="31E392D0">
          <v:rect id="_x0000_i3632" style="width:0;height:1.5pt" o:hralign="center" o:hrstd="t" o:hr="t" fillcolor="#a0a0a0" stroked="f"/>
        </w:pict>
      </w:r>
    </w:p>
    <w:p w14:paraId="1E424BCF" w14:textId="77777777" w:rsidR="00A719F1" w:rsidRDefault="00A719F1" w:rsidP="00A719F1">
      <w:pPr>
        <w:pStyle w:val="Heading2"/>
      </w:pPr>
      <w:r>
        <w:t>Marathi</w:t>
      </w:r>
    </w:p>
    <w:p w14:paraId="70630D07" w14:textId="77777777" w:rsidR="00A719F1" w:rsidRDefault="00A719F1" w:rsidP="00A719F1">
      <w:pPr>
        <w:pStyle w:val="NormalWeb"/>
      </w:pPr>
      <w:r>
        <w:t xml:space="preserve">Transaction changes permanently save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commit.</w:t>
      </w:r>
    </w:p>
    <w:p w14:paraId="22F7B4AA" w14:textId="77777777" w:rsidR="00A719F1" w:rsidRDefault="00A719F1" w:rsidP="00A719F1">
      <w:r>
        <w:pict w14:anchorId="028402BE">
          <v:rect id="_x0000_i3633" style="width:0;height:1.5pt" o:hralign="center" o:hrstd="t" o:hr="t" fillcolor="#a0a0a0" stroked="f"/>
        </w:pict>
      </w:r>
    </w:p>
    <w:p w14:paraId="13DA9F9F" w14:textId="77777777" w:rsidR="00A719F1" w:rsidRDefault="00A719F1" w:rsidP="00A719F1">
      <w:pPr>
        <w:pStyle w:val="Heading1"/>
      </w:pPr>
      <w:r>
        <w:t>84. What is TransactionManager in Spring?</w:t>
      </w:r>
    </w:p>
    <w:p w14:paraId="452A63A3" w14:textId="77777777" w:rsidR="00A719F1" w:rsidRDefault="00A719F1" w:rsidP="00A719F1">
      <w:pPr>
        <w:pStyle w:val="Heading2"/>
      </w:pPr>
      <w:r>
        <w:t>English</w:t>
      </w:r>
    </w:p>
    <w:p w14:paraId="063D4BFF" w14:textId="77777777" w:rsidR="00A719F1" w:rsidRDefault="00A719F1" w:rsidP="00A719F1">
      <w:pPr>
        <w:pStyle w:val="NormalWeb"/>
      </w:pPr>
      <w:r>
        <w:t>Core interface managing transactions.</w:t>
      </w:r>
    </w:p>
    <w:p w14:paraId="789918B3" w14:textId="77777777" w:rsidR="00A719F1" w:rsidRDefault="00A719F1" w:rsidP="00A719F1">
      <w:pPr>
        <w:pStyle w:val="Heading3"/>
      </w:pPr>
      <w:r>
        <w:t>Implementations</w:t>
      </w:r>
    </w:p>
    <w:p w14:paraId="24558B88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DataSourceTransactionManager</w:t>
      </w:r>
    </w:p>
    <w:p w14:paraId="00D6A7AB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JpaTransactionManager</w:t>
      </w:r>
    </w:p>
    <w:p w14:paraId="45EAF4A2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HibernateTransactionManager</w:t>
      </w:r>
    </w:p>
    <w:p w14:paraId="61B7B674" w14:textId="77777777" w:rsidR="00A719F1" w:rsidRDefault="00A719F1" w:rsidP="00A719F1">
      <w:pPr>
        <w:pStyle w:val="Heading3"/>
      </w:pPr>
      <w:r>
        <w:t>Responsibilities</w:t>
      </w:r>
    </w:p>
    <w:p w14:paraId="5FDF7002" w14:textId="77777777" w:rsidR="00A719F1" w:rsidRDefault="00A719F1" w:rsidP="003003E2">
      <w:pPr>
        <w:pStyle w:val="NormalWeb"/>
        <w:numPr>
          <w:ilvl w:val="0"/>
          <w:numId w:val="809"/>
        </w:numPr>
      </w:pPr>
      <w:r>
        <w:t>Begin</w:t>
      </w:r>
    </w:p>
    <w:p w14:paraId="19D8DDD6" w14:textId="77777777" w:rsidR="00A719F1" w:rsidRDefault="00A719F1" w:rsidP="003003E2">
      <w:pPr>
        <w:pStyle w:val="NormalWeb"/>
        <w:numPr>
          <w:ilvl w:val="0"/>
          <w:numId w:val="809"/>
        </w:numPr>
      </w:pPr>
      <w:r>
        <w:t>Commit</w:t>
      </w:r>
    </w:p>
    <w:p w14:paraId="2FC31DCE" w14:textId="77777777" w:rsidR="00A719F1" w:rsidRDefault="00A719F1" w:rsidP="003003E2">
      <w:pPr>
        <w:pStyle w:val="NormalWeb"/>
        <w:numPr>
          <w:ilvl w:val="0"/>
          <w:numId w:val="809"/>
        </w:numPr>
      </w:pPr>
      <w:r>
        <w:t>Rollback</w:t>
      </w:r>
    </w:p>
    <w:p w14:paraId="6B5B311D" w14:textId="77777777" w:rsidR="00A719F1" w:rsidRDefault="00A719F1" w:rsidP="00A719F1">
      <w:pPr>
        <w:pStyle w:val="Heading3"/>
      </w:pPr>
      <w:r>
        <w:t>Important Point</w:t>
      </w:r>
    </w:p>
    <w:p w14:paraId="2478181A" w14:textId="77777777" w:rsidR="00A719F1" w:rsidRDefault="00A719F1" w:rsidP="00A719F1">
      <w:pPr>
        <w:pStyle w:val="NormalWeb"/>
      </w:pPr>
      <w:r>
        <w:t>Spring transaction backbone.</w:t>
      </w:r>
    </w:p>
    <w:p w14:paraId="2E416CF2" w14:textId="77777777" w:rsidR="00A719F1" w:rsidRDefault="00A719F1" w:rsidP="00A719F1">
      <w:r>
        <w:pict w14:anchorId="1D69E9F3">
          <v:rect id="_x0000_i3634" style="width:0;height:1.5pt" o:hralign="center" o:hrstd="t" o:hr="t" fillcolor="#a0a0a0" stroked="f"/>
        </w:pict>
      </w:r>
    </w:p>
    <w:p w14:paraId="1EFD4F0A" w14:textId="77777777" w:rsidR="00A719F1" w:rsidRDefault="00A719F1" w:rsidP="00A719F1">
      <w:pPr>
        <w:pStyle w:val="Heading2"/>
      </w:pPr>
      <w:r>
        <w:lastRenderedPageBreak/>
        <w:t>Marathi</w:t>
      </w:r>
    </w:p>
    <w:p w14:paraId="76CE0547" w14:textId="77777777" w:rsidR="00A719F1" w:rsidRDefault="00A719F1" w:rsidP="00A719F1">
      <w:pPr>
        <w:pStyle w:val="NormalWeb"/>
      </w:pPr>
      <w:r>
        <w:t xml:space="preserve">Transactions manage </w:t>
      </w:r>
      <w:r>
        <w:rPr>
          <w:rFonts w:ascii="Nirmala UI" w:hAnsi="Nirmala UI" w:cs="Nirmala UI"/>
        </w:rPr>
        <w:t>करणारा</w:t>
      </w:r>
      <w:r>
        <w:t xml:space="preserve"> component </w:t>
      </w:r>
      <w:r>
        <w:rPr>
          <w:rFonts w:ascii="Nirmala UI" w:hAnsi="Nirmala UI" w:cs="Nirmala UI"/>
        </w:rPr>
        <w:t>म्हणजे</w:t>
      </w:r>
      <w:r>
        <w:t xml:space="preserve"> TransactionManager.</w:t>
      </w:r>
    </w:p>
    <w:p w14:paraId="58AD5C0B" w14:textId="77777777" w:rsidR="00A719F1" w:rsidRDefault="00A719F1" w:rsidP="00A719F1">
      <w:r>
        <w:pict w14:anchorId="0340C83B">
          <v:rect id="_x0000_i3635" style="width:0;height:1.5pt" o:hralign="center" o:hrstd="t" o:hr="t" fillcolor="#a0a0a0" stroked="f"/>
        </w:pict>
      </w:r>
    </w:p>
    <w:p w14:paraId="0DB0F787" w14:textId="77777777" w:rsidR="00A719F1" w:rsidRDefault="00A719F1" w:rsidP="00A719F1">
      <w:pPr>
        <w:pStyle w:val="Heading1"/>
      </w:pPr>
      <w:r>
        <w:t>85. What is declarative transaction management?</w:t>
      </w:r>
    </w:p>
    <w:p w14:paraId="5914AE3D" w14:textId="77777777" w:rsidR="00A719F1" w:rsidRDefault="00A719F1" w:rsidP="00A719F1">
      <w:pPr>
        <w:pStyle w:val="Heading2"/>
      </w:pPr>
      <w:r>
        <w:t>English</w:t>
      </w:r>
    </w:p>
    <w:p w14:paraId="096D3CD8" w14:textId="77777777" w:rsidR="00A719F1" w:rsidRDefault="00A719F1" w:rsidP="00A719F1">
      <w:pPr>
        <w:pStyle w:val="NormalWeb"/>
      </w:pPr>
      <w:r>
        <w:t>Transaction management using annotations/XML.</w:t>
      </w:r>
    </w:p>
    <w:p w14:paraId="3EC3E669" w14:textId="77777777" w:rsidR="00A719F1" w:rsidRDefault="00A719F1" w:rsidP="00A719F1">
      <w:pPr>
        <w:pStyle w:val="Heading3"/>
      </w:pPr>
      <w:r>
        <w:t>Example</w:t>
      </w:r>
    </w:p>
    <w:p w14:paraId="7C6B2FF8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@Transactional</w:t>
      </w:r>
    </w:p>
    <w:p w14:paraId="371C3787" w14:textId="77777777" w:rsidR="00A719F1" w:rsidRDefault="00A719F1" w:rsidP="00A719F1">
      <w:pPr>
        <w:pStyle w:val="Heading3"/>
      </w:pPr>
      <w:r>
        <w:t>Benefits</w:t>
      </w:r>
    </w:p>
    <w:p w14:paraId="508B0863" w14:textId="77777777" w:rsidR="00A719F1" w:rsidRDefault="00A719F1" w:rsidP="003003E2">
      <w:pPr>
        <w:pStyle w:val="NormalWeb"/>
        <w:numPr>
          <w:ilvl w:val="0"/>
          <w:numId w:val="810"/>
        </w:numPr>
      </w:pPr>
      <w:r>
        <w:t>Less boilerplate</w:t>
      </w:r>
    </w:p>
    <w:p w14:paraId="00CDAFB6" w14:textId="77777777" w:rsidR="00A719F1" w:rsidRDefault="00A719F1" w:rsidP="003003E2">
      <w:pPr>
        <w:pStyle w:val="NormalWeb"/>
        <w:numPr>
          <w:ilvl w:val="0"/>
          <w:numId w:val="810"/>
        </w:numPr>
      </w:pPr>
      <w:r>
        <w:t>Cleaner business logic</w:t>
      </w:r>
    </w:p>
    <w:p w14:paraId="6DDA8240" w14:textId="77777777" w:rsidR="00A719F1" w:rsidRDefault="00A719F1" w:rsidP="00A719F1">
      <w:pPr>
        <w:pStyle w:val="Heading3"/>
      </w:pPr>
      <w:r>
        <w:t>Important Point</w:t>
      </w:r>
    </w:p>
    <w:p w14:paraId="72C3C6BC" w14:textId="77777777" w:rsidR="00A719F1" w:rsidRDefault="00A719F1" w:rsidP="00A719F1">
      <w:pPr>
        <w:pStyle w:val="NormalWeb"/>
      </w:pPr>
      <w:r>
        <w:t>Most preferred approach.</w:t>
      </w:r>
    </w:p>
    <w:p w14:paraId="5BAC1ED8" w14:textId="77777777" w:rsidR="00A719F1" w:rsidRDefault="00A719F1" w:rsidP="00A719F1">
      <w:r>
        <w:pict w14:anchorId="674E2558">
          <v:rect id="_x0000_i3636" style="width:0;height:1.5pt" o:hralign="center" o:hrstd="t" o:hr="t" fillcolor="#a0a0a0" stroked="f"/>
        </w:pict>
      </w:r>
    </w:p>
    <w:p w14:paraId="75282ABE" w14:textId="77777777" w:rsidR="00A719F1" w:rsidRDefault="00A719F1" w:rsidP="00A719F1">
      <w:pPr>
        <w:pStyle w:val="Heading2"/>
      </w:pPr>
      <w:r>
        <w:t>Marathi</w:t>
      </w:r>
    </w:p>
    <w:p w14:paraId="20FCB8E8" w14:textId="77777777" w:rsidR="00A719F1" w:rsidRDefault="00A719F1" w:rsidP="00A719F1">
      <w:pPr>
        <w:pStyle w:val="NormalWeb"/>
      </w:pPr>
      <w:r>
        <w:t xml:space="preserve">Annotations </w:t>
      </w:r>
      <w:r>
        <w:rPr>
          <w:rFonts w:ascii="Nirmala UI" w:hAnsi="Nirmala UI" w:cs="Nirmala UI"/>
        </w:rPr>
        <w:t>वापरून</w:t>
      </w:r>
      <w:r>
        <w:t xml:space="preserve"> transaction manage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declarative transaction management.</w:t>
      </w:r>
    </w:p>
    <w:p w14:paraId="1A4E55C1" w14:textId="77777777" w:rsidR="00A719F1" w:rsidRDefault="00A719F1" w:rsidP="00A719F1">
      <w:r>
        <w:pict w14:anchorId="3BFB9DBA">
          <v:rect id="_x0000_i3637" style="width:0;height:1.5pt" o:hralign="center" o:hrstd="t" o:hr="t" fillcolor="#a0a0a0" stroked="f"/>
        </w:pict>
      </w:r>
    </w:p>
    <w:p w14:paraId="4A3C8CCD" w14:textId="77777777" w:rsidR="00A719F1" w:rsidRDefault="00A719F1" w:rsidP="00A719F1">
      <w:pPr>
        <w:pStyle w:val="Heading1"/>
      </w:pPr>
      <w:r>
        <w:lastRenderedPageBreak/>
        <w:t>86. What is programmatic transaction management?</w:t>
      </w:r>
    </w:p>
    <w:p w14:paraId="0FF27D73" w14:textId="77777777" w:rsidR="00A719F1" w:rsidRDefault="00A719F1" w:rsidP="00A719F1">
      <w:pPr>
        <w:pStyle w:val="Heading2"/>
      </w:pPr>
      <w:r>
        <w:t>English</w:t>
      </w:r>
    </w:p>
    <w:p w14:paraId="64C36A9C" w14:textId="77777777" w:rsidR="00A719F1" w:rsidRDefault="00A719F1" w:rsidP="00A719F1">
      <w:pPr>
        <w:pStyle w:val="NormalWeb"/>
      </w:pPr>
      <w:r>
        <w:t>Manual transaction handling in code.</w:t>
      </w:r>
    </w:p>
    <w:p w14:paraId="37DDC79A" w14:textId="77777777" w:rsidR="00A719F1" w:rsidRDefault="00A719F1" w:rsidP="00A719F1">
      <w:pPr>
        <w:pStyle w:val="Heading3"/>
      </w:pPr>
      <w:r>
        <w:t>Example</w:t>
      </w:r>
    </w:p>
    <w:p w14:paraId="523F2C1F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TransactionTemplate</w:t>
      </w:r>
    </w:p>
    <w:p w14:paraId="5C8C7E8C" w14:textId="77777777" w:rsidR="00A719F1" w:rsidRDefault="00A719F1" w:rsidP="00A719F1">
      <w:pPr>
        <w:pStyle w:val="Heading3"/>
      </w:pPr>
      <w:r>
        <w:t>Benefits</w:t>
      </w:r>
    </w:p>
    <w:p w14:paraId="14DFA02C" w14:textId="77777777" w:rsidR="00A719F1" w:rsidRDefault="00A719F1" w:rsidP="00A719F1">
      <w:pPr>
        <w:pStyle w:val="NormalWeb"/>
      </w:pPr>
      <w:r>
        <w:t>Fine-grained control.</w:t>
      </w:r>
    </w:p>
    <w:p w14:paraId="62106D42" w14:textId="77777777" w:rsidR="00A719F1" w:rsidRDefault="00A719F1" w:rsidP="00A719F1">
      <w:pPr>
        <w:pStyle w:val="Heading3"/>
      </w:pPr>
      <w:r>
        <w:t>Problems</w:t>
      </w:r>
    </w:p>
    <w:p w14:paraId="2B3C5C70" w14:textId="77777777" w:rsidR="00A719F1" w:rsidRDefault="00A719F1" w:rsidP="00A719F1">
      <w:pPr>
        <w:pStyle w:val="NormalWeb"/>
      </w:pPr>
      <w:r>
        <w:t>More boilerplate code.</w:t>
      </w:r>
    </w:p>
    <w:p w14:paraId="45B2F7E6" w14:textId="77777777" w:rsidR="00A719F1" w:rsidRDefault="00A719F1" w:rsidP="00A719F1">
      <w:pPr>
        <w:pStyle w:val="Heading3"/>
      </w:pPr>
      <w:r>
        <w:t>Important Point</w:t>
      </w:r>
    </w:p>
    <w:p w14:paraId="7DDD09C5" w14:textId="77777777" w:rsidR="00A719F1" w:rsidRDefault="00A719F1" w:rsidP="00A719F1">
      <w:pPr>
        <w:pStyle w:val="NormalWeb"/>
      </w:pPr>
      <w:r>
        <w:t>Used in special cases.</w:t>
      </w:r>
    </w:p>
    <w:p w14:paraId="23CCB4E4" w14:textId="77777777" w:rsidR="00A719F1" w:rsidRDefault="00A719F1" w:rsidP="00A719F1">
      <w:r>
        <w:pict w14:anchorId="3EDEC39C">
          <v:rect id="_x0000_i3638" style="width:0;height:1.5pt" o:hralign="center" o:hrstd="t" o:hr="t" fillcolor="#a0a0a0" stroked="f"/>
        </w:pict>
      </w:r>
    </w:p>
    <w:p w14:paraId="7F445F13" w14:textId="77777777" w:rsidR="00A719F1" w:rsidRDefault="00A719F1" w:rsidP="00A719F1">
      <w:pPr>
        <w:pStyle w:val="Heading2"/>
      </w:pPr>
      <w:r>
        <w:t>Marathi</w:t>
      </w:r>
    </w:p>
    <w:p w14:paraId="7D004A58" w14:textId="77777777" w:rsidR="00A719F1" w:rsidRDefault="00A719F1" w:rsidP="00A719F1">
      <w:pPr>
        <w:pStyle w:val="NormalWeb"/>
      </w:pPr>
      <w:r>
        <w:t xml:space="preserve">Code </w:t>
      </w:r>
      <w:r>
        <w:rPr>
          <w:rFonts w:ascii="Nirmala UI" w:hAnsi="Nirmala UI" w:cs="Nirmala UI"/>
        </w:rPr>
        <w:t>मध्ये</w:t>
      </w:r>
      <w:r>
        <w:t xml:space="preserve"> manually transaction manage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programmatic transaction management.</w:t>
      </w:r>
    </w:p>
    <w:p w14:paraId="0F310849" w14:textId="77777777" w:rsidR="00A719F1" w:rsidRDefault="00A719F1" w:rsidP="00A719F1">
      <w:r>
        <w:pict w14:anchorId="030305C0">
          <v:rect id="_x0000_i3639" style="width:0;height:1.5pt" o:hralign="center" o:hrstd="t" o:hr="t" fillcolor="#a0a0a0" stroked="f"/>
        </w:pict>
      </w:r>
    </w:p>
    <w:p w14:paraId="671784CD" w14:textId="77777777" w:rsidR="00A719F1" w:rsidRDefault="00A719F1" w:rsidP="00A719F1">
      <w:pPr>
        <w:pStyle w:val="Heading1"/>
      </w:pPr>
      <w:r>
        <w:lastRenderedPageBreak/>
        <w:t>87. Difference between declarative and programmatic transaction management?</w:t>
      </w:r>
    </w:p>
    <w:p w14:paraId="0C4E93BA" w14:textId="77777777" w:rsidR="00A719F1" w:rsidRDefault="00A719F1" w:rsidP="00A719F1">
      <w:pPr>
        <w:pStyle w:val="Heading2"/>
      </w:pPr>
      <w: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589"/>
      </w:tblGrid>
      <w:tr w:rsidR="00A719F1" w14:paraId="2EF06F76" w14:textId="77777777" w:rsidTr="00A71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860596" w14:textId="77777777" w:rsidR="00A719F1" w:rsidRDefault="00A719F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59911C1D" w14:textId="77777777" w:rsidR="00A719F1" w:rsidRDefault="00A719F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Programmatic</w:t>
            </w:r>
          </w:p>
        </w:tc>
      </w:tr>
      <w:tr w:rsidR="00A719F1" w14:paraId="43B181B5" w14:textId="77777777" w:rsidTr="00A7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BD0F" w14:textId="77777777" w:rsidR="00A719F1" w:rsidRDefault="00A719F1">
            <w:pPr>
              <w:rPr>
                <w:sz w:val="24"/>
                <w:szCs w:val="24"/>
              </w:rPr>
            </w:pPr>
            <w:r>
              <w:t>Annotation/XML-based</w:t>
            </w:r>
          </w:p>
        </w:tc>
        <w:tc>
          <w:tcPr>
            <w:tcW w:w="0" w:type="auto"/>
            <w:vAlign w:val="center"/>
            <w:hideMark/>
          </w:tcPr>
          <w:p w14:paraId="2691D552" w14:textId="77777777" w:rsidR="00A719F1" w:rsidRDefault="00A719F1">
            <w:pPr>
              <w:rPr>
                <w:sz w:val="24"/>
                <w:szCs w:val="24"/>
              </w:rPr>
            </w:pPr>
            <w:r>
              <w:t>Manual code</w:t>
            </w:r>
          </w:p>
        </w:tc>
      </w:tr>
      <w:tr w:rsidR="00A719F1" w14:paraId="345562D6" w14:textId="77777777" w:rsidTr="00A7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9CB35" w14:textId="77777777" w:rsidR="00A719F1" w:rsidRDefault="00A719F1">
            <w:pPr>
              <w:rPr>
                <w:sz w:val="24"/>
                <w:szCs w:val="24"/>
              </w:rPr>
            </w:pPr>
            <w:r>
              <w:t>Cleaner</w:t>
            </w:r>
          </w:p>
        </w:tc>
        <w:tc>
          <w:tcPr>
            <w:tcW w:w="0" w:type="auto"/>
            <w:vAlign w:val="center"/>
            <w:hideMark/>
          </w:tcPr>
          <w:p w14:paraId="57856A8C" w14:textId="77777777" w:rsidR="00A719F1" w:rsidRDefault="00A719F1">
            <w:pPr>
              <w:rPr>
                <w:sz w:val="24"/>
                <w:szCs w:val="24"/>
              </w:rPr>
            </w:pPr>
            <w:r>
              <w:t>More control</w:t>
            </w:r>
          </w:p>
        </w:tc>
      </w:tr>
      <w:tr w:rsidR="00A719F1" w14:paraId="776785F1" w14:textId="77777777" w:rsidTr="00A7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8DC0" w14:textId="77777777" w:rsidR="00A719F1" w:rsidRDefault="00A719F1">
            <w:pPr>
              <w:rPr>
                <w:sz w:val="24"/>
                <w:szCs w:val="24"/>
              </w:rPr>
            </w:pPr>
            <w:r>
              <w:t>Less boilerplate</w:t>
            </w:r>
          </w:p>
        </w:tc>
        <w:tc>
          <w:tcPr>
            <w:tcW w:w="0" w:type="auto"/>
            <w:vAlign w:val="center"/>
            <w:hideMark/>
          </w:tcPr>
          <w:p w14:paraId="64F3C8B4" w14:textId="77777777" w:rsidR="00A719F1" w:rsidRDefault="00A719F1">
            <w:pPr>
              <w:rPr>
                <w:sz w:val="24"/>
                <w:szCs w:val="24"/>
              </w:rPr>
            </w:pPr>
            <w:r>
              <w:t>More boilerplate</w:t>
            </w:r>
          </w:p>
        </w:tc>
      </w:tr>
    </w:tbl>
    <w:p w14:paraId="598A659C" w14:textId="77777777" w:rsidR="00A719F1" w:rsidRDefault="00A719F1" w:rsidP="00A719F1">
      <w:pPr>
        <w:pStyle w:val="Heading3"/>
      </w:pPr>
      <w:r>
        <w:t>Important Point</w:t>
      </w:r>
    </w:p>
    <w:p w14:paraId="2D6903A4" w14:textId="77777777" w:rsidR="00A719F1" w:rsidRDefault="00A719F1" w:rsidP="00A719F1">
      <w:pPr>
        <w:pStyle w:val="NormalWeb"/>
      </w:pPr>
      <w:r>
        <w:t>Declarative preferred mostly.</w:t>
      </w:r>
    </w:p>
    <w:p w14:paraId="30BD689F" w14:textId="77777777" w:rsidR="00A719F1" w:rsidRDefault="00A719F1" w:rsidP="00A719F1">
      <w:r>
        <w:pict w14:anchorId="26005491">
          <v:rect id="_x0000_i3640" style="width:0;height:1.5pt" o:hralign="center" o:hrstd="t" o:hr="t" fillcolor="#a0a0a0" stroked="f"/>
        </w:pict>
      </w:r>
    </w:p>
    <w:p w14:paraId="6D635E85" w14:textId="77777777" w:rsidR="00A719F1" w:rsidRDefault="00A719F1" w:rsidP="00A719F1">
      <w:pPr>
        <w:pStyle w:val="Heading2"/>
      </w:pPr>
      <w: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1369"/>
      </w:tblGrid>
      <w:tr w:rsidR="00A719F1" w14:paraId="5B2218E5" w14:textId="77777777" w:rsidTr="00A71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E0E74" w14:textId="77777777" w:rsidR="00A719F1" w:rsidRDefault="00A719F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Declarative</w:t>
            </w:r>
          </w:p>
        </w:tc>
        <w:tc>
          <w:tcPr>
            <w:tcW w:w="0" w:type="auto"/>
            <w:vAlign w:val="center"/>
            <w:hideMark/>
          </w:tcPr>
          <w:p w14:paraId="39ED2E9D" w14:textId="77777777" w:rsidR="00A719F1" w:rsidRDefault="00A719F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Programmatic</w:t>
            </w:r>
          </w:p>
        </w:tc>
      </w:tr>
      <w:tr w:rsidR="00A719F1" w14:paraId="73632372" w14:textId="77777777" w:rsidTr="00A71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1FD8E" w14:textId="77777777" w:rsidR="00A719F1" w:rsidRDefault="00A719F1">
            <w:pPr>
              <w:rPr>
                <w:sz w:val="24"/>
                <w:szCs w:val="24"/>
              </w:rPr>
            </w:pPr>
            <w:r>
              <w:t>Annotation-based</w:t>
            </w:r>
          </w:p>
        </w:tc>
        <w:tc>
          <w:tcPr>
            <w:tcW w:w="0" w:type="auto"/>
            <w:vAlign w:val="center"/>
            <w:hideMark/>
          </w:tcPr>
          <w:p w14:paraId="21090DCD" w14:textId="77777777" w:rsidR="00A719F1" w:rsidRDefault="00A719F1">
            <w:pPr>
              <w:rPr>
                <w:sz w:val="24"/>
                <w:szCs w:val="24"/>
              </w:rPr>
            </w:pPr>
            <w:r>
              <w:t>Manual</w:t>
            </w:r>
          </w:p>
        </w:tc>
      </w:tr>
    </w:tbl>
    <w:p w14:paraId="3D53D289" w14:textId="77777777" w:rsidR="00A719F1" w:rsidRDefault="00A719F1" w:rsidP="00A719F1">
      <w:r>
        <w:pict w14:anchorId="75B912E5">
          <v:rect id="_x0000_i3641" style="width:0;height:1.5pt" o:hralign="center" o:hrstd="t" o:hr="t" fillcolor="#a0a0a0" stroked="f"/>
        </w:pict>
      </w:r>
    </w:p>
    <w:p w14:paraId="53C0B101" w14:textId="77777777" w:rsidR="00A719F1" w:rsidRDefault="00A719F1" w:rsidP="00A719F1">
      <w:pPr>
        <w:pStyle w:val="Heading1"/>
      </w:pPr>
      <w:r>
        <w:t>88. What is TransactionTemplate?</w:t>
      </w:r>
    </w:p>
    <w:p w14:paraId="22534809" w14:textId="77777777" w:rsidR="00A719F1" w:rsidRDefault="00A719F1" w:rsidP="00A719F1">
      <w:pPr>
        <w:pStyle w:val="Heading2"/>
      </w:pPr>
      <w:r>
        <w:lastRenderedPageBreak/>
        <w:t>English</w:t>
      </w:r>
    </w:p>
    <w:p w14:paraId="6FFF3E7C" w14:textId="77777777" w:rsidR="00A719F1" w:rsidRDefault="00A719F1" w:rsidP="00A719F1">
      <w:pPr>
        <w:pStyle w:val="NormalWeb"/>
      </w:pPr>
      <w:r>
        <w:t>Helper class for programmatic transactions.</w:t>
      </w:r>
    </w:p>
    <w:p w14:paraId="2E0D043F" w14:textId="77777777" w:rsidR="00A719F1" w:rsidRDefault="00A719F1" w:rsidP="00A719F1">
      <w:pPr>
        <w:pStyle w:val="Heading3"/>
      </w:pPr>
      <w:r>
        <w:t>Example</w:t>
      </w:r>
    </w:p>
    <w:p w14:paraId="4468BFA0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transactionTemplate.execute(</w:t>
      </w:r>
    </w:p>
    <w:p w14:paraId="018C35B2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 xml:space="preserve">    status -&gt; {}</w:t>
      </w:r>
    </w:p>
    <w:p w14:paraId="7AF49599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141C07AC" w14:textId="77777777" w:rsidR="00A719F1" w:rsidRDefault="00A719F1" w:rsidP="00A719F1">
      <w:pPr>
        <w:pStyle w:val="Heading3"/>
      </w:pPr>
      <w:r>
        <w:t>Benefits</w:t>
      </w:r>
    </w:p>
    <w:p w14:paraId="125EFE85" w14:textId="77777777" w:rsidR="00A719F1" w:rsidRDefault="00A719F1" w:rsidP="00A719F1">
      <w:pPr>
        <w:pStyle w:val="NormalWeb"/>
      </w:pPr>
      <w:r>
        <w:t>Simplifies manual transaction code.</w:t>
      </w:r>
    </w:p>
    <w:p w14:paraId="6156EE29" w14:textId="77777777" w:rsidR="00A719F1" w:rsidRDefault="00A719F1" w:rsidP="00A719F1">
      <w:pPr>
        <w:pStyle w:val="Heading3"/>
      </w:pPr>
      <w:r>
        <w:t>Important Point</w:t>
      </w:r>
    </w:p>
    <w:p w14:paraId="5EFB7D6C" w14:textId="77777777" w:rsidR="00A719F1" w:rsidRDefault="00A719F1" w:rsidP="00A719F1">
      <w:pPr>
        <w:pStyle w:val="NormalWeb"/>
      </w:pPr>
      <w:r>
        <w:t>Alternative to @Transactional.</w:t>
      </w:r>
    </w:p>
    <w:p w14:paraId="710792F7" w14:textId="77777777" w:rsidR="00A719F1" w:rsidRDefault="00A719F1" w:rsidP="00A719F1">
      <w:r>
        <w:pict w14:anchorId="5816D254">
          <v:rect id="_x0000_i3642" style="width:0;height:1.5pt" o:hralign="center" o:hrstd="t" o:hr="t" fillcolor="#a0a0a0" stroked="f"/>
        </w:pict>
      </w:r>
    </w:p>
    <w:p w14:paraId="4A9DFBCD" w14:textId="77777777" w:rsidR="00A719F1" w:rsidRDefault="00A719F1" w:rsidP="00A719F1">
      <w:pPr>
        <w:pStyle w:val="Heading2"/>
      </w:pPr>
      <w:r>
        <w:t>Marathi</w:t>
      </w:r>
    </w:p>
    <w:p w14:paraId="29D1BADF" w14:textId="77777777" w:rsidR="00A719F1" w:rsidRDefault="00A719F1" w:rsidP="00A719F1">
      <w:pPr>
        <w:pStyle w:val="NormalWeb"/>
      </w:pPr>
      <w:r>
        <w:t xml:space="preserve">Programmatic transaction simplify </w:t>
      </w:r>
      <w:r>
        <w:rPr>
          <w:rFonts w:ascii="Nirmala UI" w:hAnsi="Nirmala UI" w:cs="Nirmala UI"/>
        </w:rPr>
        <w:t>करणारी</w:t>
      </w:r>
      <w:r>
        <w:t xml:space="preserve"> class </w:t>
      </w:r>
      <w:r>
        <w:rPr>
          <w:rFonts w:ascii="Nirmala UI" w:hAnsi="Nirmala UI" w:cs="Nirmala UI"/>
        </w:rPr>
        <w:t>म्हणजे</w:t>
      </w:r>
      <w:r>
        <w:t>:</w:t>
      </w:r>
    </w:p>
    <w:p w14:paraId="6DFAB6DB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TransactionTemplate</w:t>
      </w:r>
    </w:p>
    <w:p w14:paraId="4645D217" w14:textId="77777777" w:rsidR="00A719F1" w:rsidRDefault="00A719F1" w:rsidP="00A719F1">
      <w:r>
        <w:pict w14:anchorId="7E8FB328">
          <v:rect id="_x0000_i3643" style="width:0;height:1.5pt" o:hralign="center" o:hrstd="t" o:hr="t" fillcolor="#a0a0a0" stroked="f"/>
        </w:pict>
      </w:r>
    </w:p>
    <w:p w14:paraId="7F9990CC" w14:textId="77777777" w:rsidR="00A719F1" w:rsidRDefault="00A719F1" w:rsidP="00A719F1">
      <w:pPr>
        <w:pStyle w:val="Heading1"/>
      </w:pPr>
      <w:r>
        <w:t>89. What is rollbackFor in @Transactional?</w:t>
      </w:r>
    </w:p>
    <w:p w14:paraId="4154D726" w14:textId="77777777" w:rsidR="00A719F1" w:rsidRDefault="00A719F1" w:rsidP="00A719F1">
      <w:pPr>
        <w:pStyle w:val="Heading2"/>
      </w:pPr>
      <w:r>
        <w:t>English</w:t>
      </w:r>
    </w:p>
    <w:p w14:paraId="6ECE9C27" w14:textId="77777777" w:rsidR="00A719F1" w:rsidRDefault="00A719F1" w:rsidP="00A719F1">
      <w:pPr>
        <w:pStyle w:val="NormalWeb"/>
      </w:pPr>
      <w:r>
        <w:t>Defines exceptions triggering rollback.</w:t>
      </w:r>
    </w:p>
    <w:p w14:paraId="07496BB9" w14:textId="77777777" w:rsidR="00A719F1" w:rsidRDefault="00A719F1" w:rsidP="00A719F1">
      <w:pPr>
        <w:pStyle w:val="Heading3"/>
      </w:pPr>
      <w:r>
        <w:t>Example</w:t>
      </w:r>
    </w:p>
    <w:p w14:paraId="26B64CE2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@Transactional(</w:t>
      </w:r>
    </w:p>
    <w:p w14:paraId="3AB0482D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 xml:space="preserve">    rollbackFor = Exception.class</w:t>
      </w:r>
    </w:p>
    <w:p w14:paraId="17CDCA88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)</w:t>
      </w:r>
    </w:p>
    <w:p w14:paraId="4CDF7143" w14:textId="77777777" w:rsidR="00A719F1" w:rsidRDefault="00A719F1" w:rsidP="00A719F1">
      <w:pPr>
        <w:pStyle w:val="Heading3"/>
      </w:pPr>
      <w:r>
        <w:t>Important Point</w:t>
      </w:r>
    </w:p>
    <w:p w14:paraId="3308F779" w14:textId="77777777" w:rsidR="00A719F1" w:rsidRDefault="00A719F1" w:rsidP="00A719F1">
      <w:pPr>
        <w:pStyle w:val="NormalWeb"/>
      </w:pPr>
      <w:r>
        <w:t>By default:</w:t>
      </w:r>
    </w:p>
    <w:p w14:paraId="7A0AB884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RuntimeException triggers rollback</w:t>
      </w:r>
    </w:p>
    <w:p w14:paraId="08559ECF" w14:textId="77777777" w:rsidR="00A719F1" w:rsidRDefault="00A719F1" w:rsidP="00A719F1">
      <w:r>
        <w:pict w14:anchorId="69D91325">
          <v:rect id="_x0000_i3644" style="width:0;height:1.5pt" o:hralign="center" o:hrstd="t" o:hr="t" fillcolor="#a0a0a0" stroked="f"/>
        </w:pict>
      </w:r>
    </w:p>
    <w:p w14:paraId="57BA329B" w14:textId="77777777" w:rsidR="00A719F1" w:rsidRDefault="00A719F1" w:rsidP="00A719F1">
      <w:pPr>
        <w:pStyle w:val="Heading2"/>
      </w:pPr>
      <w:r>
        <w:t>Marathi</w:t>
      </w:r>
    </w:p>
    <w:p w14:paraId="1D34421F" w14:textId="77777777" w:rsidR="00A719F1" w:rsidRDefault="00A719F1" w:rsidP="00A719F1">
      <w:pPr>
        <w:pStyle w:val="NormalWeb"/>
      </w:pPr>
      <w:r>
        <w:rPr>
          <w:rFonts w:ascii="Nirmala UI" w:hAnsi="Nirmala UI" w:cs="Nirmala UI"/>
        </w:rPr>
        <w:t>कोणत्या</w:t>
      </w:r>
      <w:r>
        <w:t xml:space="preserve"> exception </w:t>
      </w:r>
      <w:r>
        <w:rPr>
          <w:rFonts w:ascii="Nirmala UI" w:hAnsi="Nirmala UI" w:cs="Nirmala UI"/>
        </w:rPr>
        <w:t>वर</w:t>
      </w:r>
      <w:r>
        <w:t xml:space="preserve"> rollback </w:t>
      </w:r>
      <w:r>
        <w:rPr>
          <w:rFonts w:ascii="Nirmala UI" w:hAnsi="Nirmala UI" w:cs="Nirmala UI"/>
        </w:rPr>
        <w:t>होईल</w:t>
      </w:r>
      <w:r>
        <w:t xml:space="preserve"> </w:t>
      </w:r>
      <w:r>
        <w:rPr>
          <w:rFonts w:ascii="Nirmala UI" w:hAnsi="Nirmala UI" w:cs="Nirmala UI"/>
        </w:rPr>
        <w:t>हे</w:t>
      </w:r>
      <w:r>
        <w:t xml:space="preserve"> define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78D9629E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rollbackFor</w:t>
      </w:r>
    </w:p>
    <w:p w14:paraId="46A952EA" w14:textId="77777777" w:rsidR="00A719F1" w:rsidRDefault="00A719F1" w:rsidP="00A719F1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68DEBD3D" w14:textId="77777777" w:rsidR="00A719F1" w:rsidRDefault="00A719F1" w:rsidP="00A719F1">
      <w:r>
        <w:pict w14:anchorId="47C057F8">
          <v:rect id="_x0000_i3645" style="width:0;height:1.5pt" o:hralign="center" o:hrstd="t" o:hr="t" fillcolor="#a0a0a0" stroked="f"/>
        </w:pict>
      </w:r>
    </w:p>
    <w:p w14:paraId="440EAC05" w14:textId="77777777" w:rsidR="00A719F1" w:rsidRDefault="00A719F1" w:rsidP="00A719F1">
      <w:pPr>
        <w:pStyle w:val="Heading1"/>
      </w:pPr>
      <w:r>
        <w:t>90. Why checked exceptions may not rollback transaction?</w:t>
      </w:r>
    </w:p>
    <w:p w14:paraId="01EA1403" w14:textId="77777777" w:rsidR="00A719F1" w:rsidRDefault="00A719F1" w:rsidP="00A719F1">
      <w:pPr>
        <w:pStyle w:val="Heading2"/>
      </w:pPr>
      <w:r>
        <w:t>English</w:t>
      </w:r>
    </w:p>
    <w:p w14:paraId="0C0E628D" w14:textId="77777777" w:rsidR="00A719F1" w:rsidRDefault="00A719F1" w:rsidP="00A719F1">
      <w:pPr>
        <w:pStyle w:val="NormalWeb"/>
      </w:pPr>
      <w:r>
        <w:t>Default Spring behavior:</w:t>
      </w:r>
    </w:p>
    <w:p w14:paraId="1EE77C31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Only unchecked exceptions rollback</w:t>
      </w:r>
    </w:p>
    <w:p w14:paraId="31941A6A" w14:textId="77777777" w:rsidR="00A719F1" w:rsidRDefault="00A719F1" w:rsidP="00A719F1">
      <w:pPr>
        <w:pStyle w:val="Heading3"/>
      </w:pPr>
      <w:r>
        <w:t>Checked Exceptions</w:t>
      </w:r>
    </w:p>
    <w:p w14:paraId="19C62F10" w14:textId="77777777" w:rsidR="00A719F1" w:rsidRDefault="00A719F1" w:rsidP="00A719F1">
      <w:pPr>
        <w:pStyle w:val="NormalWeb"/>
      </w:pPr>
      <w:r>
        <w:t>Need:</w:t>
      </w:r>
    </w:p>
    <w:p w14:paraId="63082CC6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rollbackFor</w:t>
      </w:r>
    </w:p>
    <w:p w14:paraId="4BAA93B7" w14:textId="77777777" w:rsidR="00A719F1" w:rsidRDefault="00A719F1" w:rsidP="00A719F1">
      <w:pPr>
        <w:pStyle w:val="Heading3"/>
      </w:pPr>
      <w:r>
        <w:lastRenderedPageBreak/>
        <w:t>Important Point</w:t>
      </w:r>
    </w:p>
    <w:p w14:paraId="69F1A54D" w14:textId="77777777" w:rsidR="00A719F1" w:rsidRDefault="00A719F1" w:rsidP="00A719F1">
      <w:pPr>
        <w:pStyle w:val="NormalWeb"/>
      </w:pPr>
      <w:r>
        <w:t>Very common interview question.</w:t>
      </w:r>
    </w:p>
    <w:p w14:paraId="765F624C" w14:textId="77777777" w:rsidR="00A719F1" w:rsidRDefault="00A719F1" w:rsidP="00A719F1">
      <w:r>
        <w:pict w14:anchorId="38FBA3A7">
          <v:rect id="_x0000_i3646" style="width:0;height:1.5pt" o:hralign="center" o:hrstd="t" o:hr="t" fillcolor="#a0a0a0" stroked="f"/>
        </w:pict>
      </w:r>
    </w:p>
    <w:p w14:paraId="444AE9F5" w14:textId="77777777" w:rsidR="00A719F1" w:rsidRDefault="00A719F1" w:rsidP="00A719F1">
      <w:pPr>
        <w:pStyle w:val="Heading2"/>
      </w:pPr>
      <w:r>
        <w:t>Marathi</w:t>
      </w:r>
    </w:p>
    <w:p w14:paraId="08FE28A9" w14:textId="77777777" w:rsidR="00A719F1" w:rsidRDefault="00A719F1" w:rsidP="00A719F1">
      <w:pPr>
        <w:pStyle w:val="NormalWeb"/>
      </w:pPr>
      <w:r>
        <w:t xml:space="preserve">Default </w:t>
      </w:r>
      <w:r>
        <w:rPr>
          <w:rFonts w:ascii="Nirmala UI" w:hAnsi="Nirmala UI" w:cs="Nirmala UI"/>
        </w:rPr>
        <w:t>मध्ये</w:t>
      </w:r>
      <w:r>
        <w:t xml:space="preserve"> checked exceptions rollback </w:t>
      </w:r>
      <w:r>
        <w:rPr>
          <w:rFonts w:ascii="Nirmala UI" w:hAnsi="Nirmala UI" w:cs="Nirmala UI"/>
        </w:rPr>
        <w:t>करत</w:t>
      </w:r>
      <w:r>
        <w:t xml:space="preserve"> </w:t>
      </w:r>
      <w:r>
        <w:rPr>
          <w:rFonts w:ascii="Nirmala UI" w:hAnsi="Nirmala UI" w:cs="Nirmala UI"/>
        </w:rPr>
        <w:t>नाहीत</w:t>
      </w:r>
      <w:r>
        <w:t>.</w:t>
      </w:r>
    </w:p>
    <w:p w14:paraId="196A87E8" w14:textId="77777777" w:rsidR="00A719F1" w:rsidRDefault="00A719F1" w:rsidP="00A719F1">
      <w:pPr>
        <w:pStyle w:val="Heading3"/>
      </w:pPr>
      <w:r>
        <w:t>Solution</w:t>
      </w:r>
    </w:p>
    <w:p w14:paraId="26EC7EB6" w14:textId="77777777" w:rsidR="00A719F1" w:rsidRDefault="00A719F1" w:rsidP="00A719F1">
      <w:pPr>
        <w:pStyle w:val="HTMLPreformatted"/>
        <w:rPr>
          <w:rStyle w:val="HTMLCode"/>
        </w:rPr>
      </w:pPr>
      <w:r>
        <w:rPr>
          <w:rStyle w:val="HTMLCode"/>
        </w:rPr>
        <w:t>rollbackFor</w:t>
      </w:r>
    </w:p>
    <w:p w14:paraId="59C5E521" w14:textId="77777777" w:rsidR="00A719F1" w:rsidRDefault="00A719F1" w:rsidP="00A719F1">
      <w:r>
        <w:pict w14:anchorId="28C2205A">
          <v:rect id="_x0000_i3647" style="width:0;height:1.5pt" o:hralign="center" o:hrstd="t" o:hr="t" fillcolor="#a0a0a0" stroked="f"/>
        </w:pict>
      </w:r>
    </w:p>
    <w:p w14:paraId="17F41B1A" w14:textId="77777777" w:rsidR="00A719F1" w:rsidRDefault="00A719F1" w:rsidP="00A719F1">
      <w:pPr>
        <w:pStyle w:val="Heading1"/>
      </w:pPr>
      <w:r>
        <w:t>✅ Spring Core → 90/250 COMPLETED</w:t>
      </w:r>
    </w:p>
    <w:p w14:paraId="7EE26CD9" w14:textId="77777777" w:rsidR="00DA72F4" w:rsidRDefault="00DA72F4" w:rsidP="00DA72F4">
      <w:pPr>
        <w:pStyle w:val="Heading1"/>
      </w:pPr>
      <w:r>
        <w:t>Spring Core (91–100)</w:t>
      </w:r>
    </w:p>
    <w:p w14:paraId="4F76BD83" w14:textId="77777777" w:rsidR="00DA72F4" w:rsidRDefault="00DA72F4" w:rsidP="00DA72F4">
      <w:r>
        <w:pict w14:anchorId="39DA771A">
          <v:rect id="_x0000_i3648" style="width:0;height:1.5pt" o:hralign="center" o:hrstd="t" o:hr="t" fillcolor="#a0a0a0" stroked="f"/>
        </w:pict>
      </w:r>
    </w:p>
    <w:p w14:paraId="19512E06" w14:textId="77777777" w:rsidR="00DA72F4" w:rsidRDefault="00DA72F4" w:rsidP="00DA72F4">
      <w:pPr>
        <w:pStyle w:val="Heading1"/>
      </w:pPr>
      <w:r>
        <w:t>91. What is ACID property in transactions?</w:t>
      </w:r>
    </w:p>
    <w:p w14:paraId="5A5F5114" w14:textId="77777777" w:rsidR="00DA72F4" w:rsidRDefault="00DA72F4" w:rsidP="00DA72F4">
      <w:pPr>
        <w:pStyle w:val="Heading2"/>
      </w:pPr>
      <w:r>
        <w:t>English</w:t>
      </w:r>
    </w:p>
    <w:p w14:paraId="15B64F40" w14:textId="77777777" w:rsidR="00DA72F4" w:rsidRDefault="00DA72F4" w:rsidP="00DA72F4">
      <w:pPr>
        <w:pStyle w:val="NormalWeb"/>
      </w:pPr>
      <w:r>
        <w:t>Core database transaction properties.</w:t>
      </w:r>
    </w:p>
    <w:p w14:paraId="0E0AFBB5" w14:textId="77777777" w:rsidR="00DA72F4" w:rsidRDefault="00DA72F4" w:rsidP="00DA72F4">
      <w:pPr>
        <w:pStyle w:val="Heading2"/>
      </w:pPr>
      <w:r>
        <w:t>ACID</w:t>
      </w:r>
    </w:p>
    <w:p w14:paraId="5666FDBC" w14:textId="77777777" w:rsidR="00DA72F4" w:rsidRDefault="00DA72F4" w:rsidP="00DA72F4">
      <w:pPr>
        <w:pStyle w:val="Heading3"/>
      </w:pPr>
      <w:r>
        <w:lastRenderedPageBreak/>
        <w:t>A → Atomicity</w:t>
      </w:r>
    </w:p>
    <w:p w14:paraId="4820EADD" w14:textId="77777777" w:rsidR="00DA72F4" w:rsidRDefault="00DA72F4" w:rsidP="00DA72F4">
      <w:r>
        <w:pict w14:anchorId="0D17EEE6">
          <v:rect id="_x0000_i3649" style="width:0;height:1.5pt" o:hralign="center" o:hrstd="t" o:hr="t" fillcolor="#a0a0a0" stroked="f"/>
        </w:pict>
      </w:r>
    </w:p>
    <w:p w14:paraId="31DF0AC2" w14:textId="77777777" w:rsidR="00DA72F4" w:rsidRDefault="00DA72F4" w:rsidP="00DA72F4">
      <w:pPr>
        <w:pStyle w:val="Heading3"/>
      </w:pPr>
      <w:r>
        <w:t>C → Consistency</w:t>
      </w:r>
    </w:p>
    <w:p w14:paraId="54AC9296" w14:textId="77777777" w:rsidR="00DA72F4" w:rsidRDefault="00DA72F4" w:rsidP="00DA72F4">
      <w:r>
        <w:pict w14:anchorId="6A34A7D9">
          <v:rect id="_x0000_i3650" style="width:0;height:1.5pt" o:hralign="center" o:hrstd="t" o:hr="t" fillcolor="#a0a0a0" stroked="f"/>
        </w:pict>
      </w:r>
    </w:p>
    <w:p w14:paraId="7B8063B9" w14:textId="77777777" w:rsidR="00DA72F4" w:rsidRDefault="00DA72F4" w:rsidP="00DA72F4">
      <w:pPr>
        <w:pStyle w:val="Heading3"/>
      </w:pPr>
      <w:r>
        <w:t>I → Isolation</w:t>
      </w:r>
    </w:p>
    <w:p w14:paraId="077EAB3E" w14:textId="77777777" w:rsidR="00DA72F4" w:rsidRDefault="00DA72F4" w:rsidP="00DA72F4">
      <w:r>
        <w:pict w14:anchorId="011815D0">
          <v:rect id="_x0000_i3651" style="width:0;height:1.5pt" o:hralign="center" o:hrstd="t" o:hr="t" fillcolor="#a0a0a0" stroked="f"/>
        </w:pict>
      </w:r>
    </w:p>
    <w:p w14:paraId="217C26E4" w14:textId="77777777" w:rsidR="00DA72F4" w:rsidRDefault="00DA72F4" w:rsidP="00DA72F4">
      <w:pPr>
        <w:pStyle w:val="Heading3"/>
      </w:pPr>
      <w:r>
        <w:t>D → Durability</w:t>
      </w:r>
    </w:p>
    <w:p w14:paraId="32ECC99A" w14:textId="77777777" w:rsidR="00DA72F4" w:rsidRDefault="00DA72F4" w:rsidP="00DA72F4">
      <w:pPr>
        <w:pStyle w:val="Heading3"/>
      </w:pPr>
      <w:r>
        <w:t>Important Point</w:t>
      </w:r>
    </w:p>
    <w:p w14:paraId="40FEEB71" w14:textId="77777777" w:rsidR="00DA72F4" w:rsidRDefault="00DA72F4" w:rsidP="00DA72F4">
      <w:pPr>
        <w:pStyle w:val="NormalWeb"/>
      </w:pPr>
      <w:r>
        <w:t>Foundation of reliable transactions.</w:t>
      </w:r>
    </w:p>
    <w:p w14:paraId="0E9B275E" w14:textId="77777777" w:rsidR="00DA72F4" w:rsidRDefault="00DA72F4" w:rsidP="00DA72F4">
      <w:r>
        <w:pict w14:anchorId="14098835">
          <v:rect id="_x0000_i3652" style="width:0;height:1.5pt" o:hralign="center" o:hrstd="t" o:hr="t" fillcolor="#a0a0a0" stroked="f"/>
        </w:pict>
      </w:r>
    </w:p>
    <w:p w14:paraId="71420867" w14:textId="77777777" w:rsidR="00DA72F4" w:rsidRDefault="00DA72F4" w:rsidP="00DA72F4">
      <w:pPr>
        <w:pStyle w:val="Heading2"/>
      </w:pPr>
      <w:r>
        <w:t>Marathi</w:t>
      </w:r>
    </w:p>
    <w:p w14:paraId="0D494DA9" w14:textId="77777777" w:rsidR="00DA72F4" w:rsidRDefault="00DA72F4" w:rsidP="00DA72F4">
      <w:pPr>
        <w:pStyle w:val="NormalWeb"/>
      </w:pPr>
      <w:r>
        <w:t xml:space="preserve">Transaction </w:t>
      </w:r>
      <w:r>
        <w:rPr>
          <w:rFonts w:ascii="Nirmala UI" w:hAnsi="Nirmala UI" w:cs="Nirmala UI"/>
        </w:rPr>
        <w:t>चे</w:t>
      </w:r>
      <w:r>
        <w:t xml:space="preserve"> core properties </w:t>
      </w:r>
      <w:r>
        <w:rPr>
          <w:rFonts w:ascii="Nirmala UI" w:hAnsi="Nirmala UI" w:cs="Nirmala UI"/>
        </w:rPr>
        <w:t>म्हणजे</w:t>
      </w:r>
      <w:r>
        <w:t>:</w:t>
      </w:r>
    </w:p>
    <w:p w14:paraId="5034F1C8" w14:textId="77777777" w:rsidR="00DA72F4" w:rsidRDefault="00DA72F4" w:rsidP="00DA72F4">
      <w:pPr>
        <w:pStyle w:val="HTMLPreformatted"/>
        <w:rPr>
          <w:rStyle w:val="HTMLCode"/>
        </w:rPr>
      </w:pPr>
      <w:r>
        <w:rPr>
          <w:rStyle w:val="HTMLCode"/>
        </w:rPr>
        <w:t>ACID</w:t>
      </w:r>
    </w:p>
    <w:p w14:paraId="1A2C7800" w14:textId="77777777" w:rsidR="00DA72F4" w:rsidRDefault="00DA72F4" w:rsidP="00DA72F4">
      <w:r>
        <w:pict w14:anchorId="4CBB2335">
          <v:rect id="_x0000_i3653" style="width:0;height:1.5pt" o:hralign="center" o:hrstd="t" o:hr="t" fillcolor="#a0a0a0" stroked="f"/>
        </w:pict>
      </w:r>
    </w:p>
    <w:p w14:paraId="37045285" w14:textId="77777777" w:rsidR="00DA72F4" w:rsidRDefault="00DA72F4" w:rsidP="00DA72F4">
      <w:pPr>
        <w:pStyle w:val="Heading1"/>
      </w:pPr>
      <w:r>
        <w:t>92. What is Atomicity?</w:t>
      </w:r>
    </w:p>
    <w:p w14:paraId="3BDE8CD6" w14:textId="77777777" w:rsidR="00DA72F4" w:rsidRDefault="00DA72F4" w:rsidP="00DA72F4">
      <w:pPr>
        <w:pStyle w:val="Heading2"/>
      </w:pPr>
      <w:r>
        <w:t>English</w:t>
      </w:r>
    </w:p>
    <w:p w14:paraId="63CDC362" w14:textId="77777777" w:rsidR="00DA72F4" w:rsidRDefault="00DA72F4" w:rsidP="00DA72F4">
      <w:pPr>
        <w:pStyle w:val="NormalWeb"/>
      </w:pPr>
      <w:r>
        <w:t>Transaction executes:</w:t>
      </w:r>
    </w:p>
    <w:p w14:paraId="67CD780A" w14:textId="77777777" w:rsidR="00DA72F4" w:rsidRDefault="00DA72F4" w:rsidP="00DA72F4">
      <w:pPr>
        <w:pStyle w:val="HTMLPreformatted"/>
        <w:rPr>
          <w:rStyle w:val="HTMLCode"/>
        </w:rPr>
      </w:pPr>
      <w:r>
        <w:rPr>
          <w:rStyle w:val="HTMLCode"/>
        </w:rPr>
        <w:t>Completely or not at all</w:t>
      </w:r>
    </w:p>
    <w:p w14:paraId="508317FC" w14:textId="77777777" w:rsidR="00DA72F4" w:rsidRDefault="00DA72F4" w:rsidP="00DA72F4">
      <w:pPr>
        <w:pStyle w:val="Heading3"/>
      </w:pPr>
      <w:r>
        <w:t>Example</w:t>
      </w:r>
    </w:p>
    <w:p w14:paraId="503BFE28" w14:textId="77777777" w:rsidR="00DA72F4" w:rsidRDefault="00DA72F4" w:rsidP="00DA72F4">
      <w:pPr>
        <w:pStyle w:val="NormalWeb"/>
      </w:pPr>
      <w:r>
        <w:t>Bank transfer:</w:t>
      </w:r>
    </w:p>
    <w:p w14:paraId="289215AE" w14:textId="77777777" w:rsidR="00DA72F4" w:rsidRDefault="00DA72F4" w:rsidP="003003E2">
      <w:pPr>
        <w:pStyle w:val="NormalWeb"/>
        <w:numPr>
          <w:ilvl w:val="0"/>
          <w:numId w:val="811"/>
        </w:numPr>
      </w:pPr>
      <w:r>
        <w:t>Debit</w:t>
      </w:r>
    </w:p>
    <w:p w14:paraId="07568330" w14:textId="77777777" w:rsidR="00DA72F4" w:rsidRDefault="00DA72F4" w:rsidP="003003E2">
      <w:pPr>
        <w:pStyle w:val="NormalWeb"/>
        <w:numPr>
          <w:ilvl w:val="0"/>
          <w:numId w:val="811"/>
        </w:numPr>
      </w:pPr>
      <w:r>
        <w:lastRenderedPageBreak/>
        <w:t>Credit</w:t>
      </w:r>
    </w:p>
    <w:p w14:paraId="1CF38D26" w14:textId="77777777" w:rsidR="00DA72F4" w:rsidRDefault="00DA72F4" w:rsidP="00DA72F4">
      <w:pPr>
        <w:pStyle w:val="NormalWeb"/>
      </w:pPr>
      <w:r>
        <w:t>Both must succeed together.</w:t>
      </w:r>
    </w:p>
    <w:p w14:paraId="467AB3EF" w14:textId="77777777" w:rsidR="00DA72F4" w:rsidRDefault="00DA72F4" w:rsidP="00DA72F4">
      <w:pPr>
        <w:pStyle w:val="Heading3"/>
      </w:pPr>
      <w:r>
        <w:t>Important Point</w:t>
      </w:r>
    </w:p>
    <w:p w14:paraId="6C55BC73" w14:textId="77777777" w:rsidR="00DA72F4" w:rsidRDefault="00DA72F4" w:rsidP="00DA72F4">
      <w:pPr>
        <w:pStyle w:val="NormalWeb"/>
      </w:pPr>
      <w:r>
        <w:t>No partial updates allowed.</w:t>
      </w:r>
    </w:p>
    <w:p w14:paraId="302B85CF" w14:textId="77777777" w:rsidR="00DA72F4" w:rsidRDefault="00DA72F4" w:rsidP="00DA72F4">
      <w:r>
        <w:pict w14:anchorId="4242984F">
          <v:rect id="_x0000_i3654" style="width:0;height:1.5pt" o:hralign="center" o:hrstd="t" o:hr="t" fillcolor="#a0a0a0" stroked="f"/>
        </w:pict>
      </w:r>
    </w:p>
    <w:p w14:paraId="10B91DC2" w14:textId="77777777" w:rsidR="00DA72F4" w:rsidRDefault="00DA72F4" w:rsidP="00DA72F4">
      <w:pPr>
        <w:pStyle w:val="Heading2"/>
      </w:pPr>
      <w:r>
        <w:t>Marathi</w:t>
      </w:r>
    </w:p>
    <w:p w14:paraId="28B760DD" w14:textId="77777777" w:rsidR="00DA72F4" w:rsidRDefault="00DA72F4" w:rsidP="00DA72F4">
      <w:pPr>
        <w:pStyle w:val="NormalWeb"/>
      </w:pPr>
      <w:r>
        <w:t xml:space="preserve">Transaction </w:t>
      </w:r>
      <w:r>
        <w:rPr>
          <w:rFonts w:ascii="Nirmala UI" w:hAnsi="Nirmala UI" w:cs="Nirmala UI"/>
        </w:rPr>
        <w:t>पूर्ण</w:t>
      </w:r>
      <w:r>
        <w:t xml:space="preserve"> execute </w:t>
      </w:r>
      <w:r>
        <w:rPr>
          <w:rFonts w:ascii="Nirmala UI" w:hAnsi="Nirmala UI" w:cs="Nirmala UI"/>
        </w:rPr>
        <w:t>होणे</w:t>
      </w:r>
      <w:r>
        <w:t xml:space="preserve"> </w:t>
      </w:r>
      <w:r>
        <w:rPr>
          <w:rFonts w:ascii="Nirmala UI" w:hAnsi="Nirmala UI" w:cs="Nirmala UI"/>
        </w:rPr>
        <w:t>किंवा</w:t>
      </w:r>
      <w:r>
        <w:t xml:space="preserve"> </w:t>
      </w:r>
      <w:r>
        <w:rPr>
          <w:rFonts w:ascii="Nirmala UI" w:hAnsi="Nirmala UI" w:cs="Nirmala UI"/>
        </w:rPr>
        <w:t>अजिबात</w:t>
      </w:r>
      <w: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होणे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Atomicity.</w:t>
      </w:r>
    </w:p>
    <w:p w14:paraId="1E0BB968" w14:textId="77777777" w:rsidR="00DA72F4" w:rsidRDefault="00DA72F4" w:rsidP="00DA72F4">
      <w:r>
        <w:pict w14:anchorId="0FD9EE03">
          <v:rect id="_x0000_i3655" style="width:0;height:1.5pt" o:hralign="center" o:hrstd="t" o:hr="t" fillcolor="#a0a0a0" stroked="f"/>
        </w:pict>
      </w:r>
    </w:p>
    <w:p w14:paraId="42D48A52" w14:textId="77777777" w:rsidR="00DA72F4" w:rsidRDefault="00DA72F4" w:rsidP="00DA72F4">
      <w:pPr>
        <w:pStyle w:val="Heading1"/>
      </w:pPr>
      <w:r>
        <w:t>93. What is Consistency in transaction?</w:t>
      </w:r>
    </w:p>
    <w:p w14:paraId="6ECB46D3" w14:textId="77777777" w:rsidR="00DA72F4" w:rsidRDefault="00DA72F4" w:rsidP="00DA72F4">
      <w:pPr>
        <w:pStyle w:val="Heading2"/>
      </w:pPr>
      <w:r>
        <w:t>English</w:t>
      </w:r>
    </w:p>
    <w:p w14:paraId="07690118" w14:textId="77777777" w:rsidR="00DA72F4" w:rsidRDefault="00DA72F4" w:rsidP="00DA72F4">
      <w:pPr>
        <w:pStyle w:val="NormalWeb"/>
      </w:pPr>
      <w:r>
        <w:t>Database remains in valid state.</w:t>
      </w:r>
    </w:p>
    <w:p w14:paraId="625BB3AF" w14:textId="77777777" w:rsidR="00DA72F4" w:rsidRDefault="00DA72F4" w:rsidP="00DA72F4">
      <w:pPr>
        <w:pStyle w:val="Heading3"/>
      </w:pPr>
      <w:r>
        <w:t>Example</w:t>
      </w:r>
    </w:p>
    <w:p w14:paraId="730922BA" w14:textId="77777777" w:rsidR="00DA72F4" w:rsidRDefault="00DA72F4" w:rsidP="00DA72F4">
      <w:pPr>
        <w:pStyle w:val="NormalWeb"/>
      </w:pPr>
      <w:r>
        <w:t>Constraints remain valid.</w:t>
      </w:r>
    </w:p>
    <w:p w14:paraId="408637D3" w14:textId="77777777" w:rsidR="00DA72F4" w:rsidRDefault="00DA72F4" w:rsidP="00DA72F4">
      <w:pPr>
        <w:pStyle w:val="Heading3"/>
      </w:pPr>
      <w:r>
        <w:t>Important Point</w:t>
      </w:r>
    </w:p>
    <w:p w14:paraId="78187609" w14:textId="77777777" w:rsidR="00DA72F4" w:rsidRDefault="00DA72F4" w:rsidP="00DA72F4">
      <w:pPr>
        <w:pStyle w:val="NormalWeb"/>
      </w:pPr>
      <w:r>
        <w:t>Transaction should not corrupt data.</w:t>
      </w:r>
    </w:p>
    <w:p w14:paraId="5D75360C" w14:textId="77777777" w:rsidR="00DA72F4" w:rsidRDefault="00DA72F4" w:rsidP="00DA72F4">
      <w:r>
        <w:pict w14:anchorId="368C9E5D">
          <v:rect id="_x0000_i3656" style="width:0;height:1.5pt" o:hralign="center" o:hrstd="t" o:hr="t" fillcolor="#a0a0a0" stroked="f"/>
        </w:pict>
      </w:r>
    </w:p>
    <w:p w14:paraId="74A75115" w14:textId="77777777" w:rsidR="00DA72F4" w:rsidRDefault="00DA72F4" w:rsidP="00DA72F4">
      <w:pPr>
        <w:pStyle w:val="Heading2"/>
      </w:pPr>
      <w:r>
        <w:t>Marathi</w:t>
      </w:r>
    </w:p>
    <w:p w14:paraId="51DE93F4" w14:textId="77777777" w:rsidR="00DA72F4" w:rsidRDefault="00DA72F4" w:rsidP="00DA72F4">
      <w:pPr>
        <w:pStyle w:val="NormalWeb"/>
      </w:pPr>
      <w:r>
        <w:lastRenderedPageBreak/>
        <w:t xml:space="preserve">Transaction </w:t>
      </w:r>
      <w:r>
        <w:rPr>
          <w:rFonts w:ascii="Nirmala UI" w:hAnsi="Nirmala UI" w:cs="Nirmala UI"/>
        </w:rPr>
        <w:t>नंतर</w:t>
      </w:r>
      <w:r>
        <w:t xml:space="preserve"> database valid state </w:t>
      </w:r>
      <w:r>
        <w:rPr>
          <w:rFonts w:ascii="Nirmala UI" w:hAnsi="Nirmala UI" w:cs="Nirmala UI"/>
        </w:rPr>
        <w:t>मध्ये</w:t>
      </w:r>
      <w:r>
        <w:t xml:space="preserve"> </w:t>
      </w:r>
      <w:r>
        <w:rPr>
          <w:rFonts w:ascii="Nirmala UI" w:hAnsi="Nirmala UI" w:cs="Nirmala UI"/>
        </w:rPr>
        <w:t>राहणे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Consistency.</w:t>
      </w:r>
    </w:p>
    <w:p w14:paraId="62DEE542" w14:textId="77777777" w:rsidR="00DA72F4" w:rsidRDefault="00DA72F4" w:rsidP="00DA72F4">
      <w:r>
        <w:pict w14:anchorId="4BA4353E">
          <v:rect id="_x0000_i3657" style="width:0;height:1.5pt" o:hralign="center" o:hrstd="t" o:hr="t" fillcolor="#a0a0a0" stroked="f"/>
        </w:pict>
      </w:r>
    </w:p>
    <w:p w14:paraId="1C0E0B37" w14:textId="77777777" w:rsidR="00DA72F4" w:rsidRDefault="00DA72F4" w:rsidP="00DA72F4">
      <w:pPr>
        <w:pStyle w:val="Heading1"/>
      </w:pPr>
      <w:r>
        <w:t>94. What is Isolation in transaction?</w:t>
      </w:r>
    </w:p>
    <w:p w14:paraId="61D10895" w14:textId="77777777" w:rsidR="00DA72F4" w:rsidRDefault="00DA72F4" w:rsidP="00DA72F4">
      <w:pPr>
        <w:pStyle w:val="Heading2"/>
      </w:pPr>
      <w:r>
        <w:t>English</w:t>
      </w:r>
    </w:p>
    <w:p w14:paraId="2B432089" w14:textId="77777777" w:rsidR="00DA72F4" w:rsidRDefault="00DA72F4" w:rsidP="00DA72F4">
      <w:pPr>
        <w:pStyle w:val="NormalWeb"/>
      </w:pPr>
      <w:r>
        <w:t>Transactions execute independently.</w:t>
      </w:r>
    </w:p>
    <w:p w14:paraId="4943EA88" w14:textId="77777777" w:rsidR="00DA72F4" w:rsidRDefault="00DA72F4" w:rsidP="00DA72F4">
      <w:pPr>
        <w:pStyle w:val="Heading3"/>
      </w:pPr>
      <w:r>
        <w:t>Purpose</w:t>
      </w:r>
    </w:p>
    <w:p w14:paraId="4D89372D" w14:textId="77777777" w:rsidR="00DA72F4" w:rsidRDefault="00DA72F4" w:rsidP="00DA72F4">
      <w:pPr>
        <w:pStyle w:val="NormalWeb"/>
      </w:pPr>
      <w:r>
        <w:t>Prevent concurrency issues.</w:t>
      </w:r>
    </w:p>
    <w:p w14:paraId="24169609" w14:textId="77777777" w:rsidR="00DA72F4" w:rsidRDefault="00DA72F4" w:rsidP="00DA72F4">
      <w:pPr>
        <w:pStyle w:val="Heading3"/>
      </w:pPr>
      <w:r>
        <w:t>Problems Prevented</w:t>
      </w:r>
    </w:p>
    <w:p w14:paraId="1186A533" w14:textId="77777777" w:rsidR="00DA72F4" w:rsidRDefault="00DA72F4" w:rsidP="003003E2">
      <w:pPr>
        <w:pStyle w:val="NormalWeb"/>
        <w:numPr>
          <w:ilvl w:val="0"/>
          <w:numId w:val="812"/>
        </w:numPr>
      </w:pPr>
      <w:r>
        <w:t>Dirty read</w:t>
      </w:r>
    </w:p>
    <w:p w14:paraId="757C4567" w14:textId="77777777" w:rsidR="00DA72F4" w:rsidRDefault="00DA72F4" w:rsidP="003003E2">
      <w:pPr>
        <w:pStyle w:val="NormalWeb"/>
        <w:numPr>
          <w:ilvl w:val="0"/>
          <w:numId w:val="812"/>
        </w:numPr>
      </w:pPr>
      <w:r>
        <w:t>Non-repeatable read</w:t>
      </w:r>
    </w:p>
    <w:p w14:paraId="3B7F833E" w14:textId="77777777" w:rsidR="00DA72F4" w:rsidRDefault="00DA72F4" w:rsidP="003003E2">
      <w:pPr>
        <w:pStyle w:val="NormalWeb"/>
        <w:numPr>
          <w:ilvl w:val="0"/>
          <w:numId w:val="812"/>
        </w:numPr>
      </w:pPr>
      <w:r>
        <w:t>Phantom read</w:t>
      </w:r>
    </w:p>
    <w:p w14:paraId="25DAC10F" w14:textId="77777777" w:rsidR="00DA72F4" w:rsidRDefault="00DA72F4" w:rsidP="00DA72F4">
      <w:pPr>
        <w:pStyle w:val="Heading3"/>
      </w:pPr>
      <w:r>
        <w:t>Important Point</w:t>
      </w:r>
    </w:p>
    <w:p w14:paraId="542D26A1" w14:textId="77777777" w:rsidR="00DA72F4" w:rsidRDefault="00DA72F4" w:rsidP="00DA72F4">
      <w:pPr>
        <w:pStyle w:val="NormalWeb"/>
      </w:pPr>
      <w:r>
        <w:t>Controlled by isolation levels.</w:t>
      </w:r>
    </w:p>
    <w:p w14:paraId="632FC195" w14:textId="77777777" w:rsidR="00DA72F4" w:rsidRDefault="00DA72F4" w:rsidP="00DA72F4">
      <w:r>
        <w:pict w14:anchorId="759B7518">
          <v:rect id="_x0000_i3658" style="width:0;height:1.5pt" o:hralign="center" o:hrstd="t" o:hr="t" fillcolor="#a0a0a0" stroked="f"/>
        </w:pict>
      </w:r>
    </w:p>
    <w:p w14:paraId="3A225BD4" w14:textId="77777777" w:rsidR="00DA72F4" w:rsidRDefault="00DA72F4" w:rsidP="00DA72F4">
      <w:pPr>
        <w:pStyle w:val="Heading2"/>
      </w:pPr>
      <w:r>
        <w:t>Marathi</w:t>
      </w:r>
    </w:p>
    <w:p w14:paraId="5329A0AB" w14:textId="77777777" w:rsidR="00DA72F4" w:rsidRDefault="00DA72F4" w:rsidP="00DA72F4">
      <w:pPr>
        <w:pStyle w:val="NormalWeb"/>
      </w:pPr>
      <w:r>
        <w:t xml:space="preserve">Transactions independent </w:t>
      </w:r>
      <w:r>
        <w:rPr>
          <w:rFonts w:ascii="Nirmala UI" w:hAnsi="Nirmala UI" w:cs="Nirmala UI"/>
        </w:rPr>
        <w:t>राहणे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Isolation.</w:t>
      </w:r>
    </w:p>
    <w:p w14:paraId="7F0592FD" w14:textId="77777777" w:rsidR="00DA72F4" w:rsidRDefault="00DA72F4" w:rsidP="00DA72F4">
      <w:r>
        <w:pict w14:anchorId="67E8174C">
          <v:rect id="_x0000_i3659" style="width:0;height:1.5pt" o:hralign="center" o:hrstd="t" o:hr="t" fillcolor="#a0a0a0" stroked="f"/>
        </w:pict>
      </w:r>
    </w:p>
    <w:p w14:paraId="13E4F012" w14:textId="77777777" w:rsidR="00DA72F4" w:rsidRDefault="00DA72F4" w:rsidP="00DA72F4">
      <w:pPr>
        <w:pStyle w:val="Heading1"/>
      </w:pPr>
      <w:r>
        <w:lastRenderedPageBreak/>
        <w:t>95. What is Durability in transaction?</w:t>
      </w:r>
    </w:p>
    <w:p w14:paraId="50DA9544" w14:textId="77777777" w:rsidR="00DA72F4" w:rsidRDefault="00DA72F4" w:rsidP="00DA72F4">
      <w:pPr>
        <w:pStyle w:val="Heading2"/>
      </w:pPr>
      <w:r>
        <w:t>English</w:t>
      </w:r>
    </w:p>
    <w:p w14:paraId="6C9D2A6A" w14:textId="77777777" w:rsidR="00DA72F4" w:rsidRDefault="00DA72F4" w:rsidP="00DA72F4">
      <w:pPr>
        <w:pStyle w:val="NormalWeb"/>
      </w:pPr>
      <w:r>
        <w:t>Committed data survives:</w:t>
      </w:r>
    </w:p>
    <w:p w14:paraId="6471271B" w14:textId="77777777" w:rsidR="00DA72F4" w:rsidRDefault="00DA72F4" w:rsidP="00DA72F4">
      <w:pPr>
        <w:pStyle w:val="HTMLPreformatted"/>
        <w:rPr>
          <w:rStyle w:val="HTMLCode"/>
        </w:rPr>
      </w:pPr>
      <w:r>
        <w:rPr>
          <w:rStyle w:val="HTMLCode"/>
        </w:rPr>
        <w:t>System crash or restart</w:t>
      </w:r>
    </w:p>
    <w:p w14:paraId="63F627B9" w14:textId="77777777" w:rsidR="00DA72F4" w:rsidRDefault="00DA72F4" w:rsidP="00DA72F4">
      <w:pPr>
        <w:pStyle w:val="Heading3"/>
      </w:pPr>
      <w:r>
        <w:t>Example</w:t>
      </w:r>
    </w:p>
    <w:p w14:paraId="755EDA24" w14:textId="77777777" w:rsidR="00DA72F4" w:rsidRDefault="00DA72F4" w:rsidP="00DA72F4">
      <w:pPr>
        <w:pStyle w:val="NormalWeb"/>
      </w:pPr>
      <w:r>
        <w:t>Committed bank transfer remains saved.</w:t>
      </w:r>
    </w:p>
    <w:p w14:paraId="52E39388" w14:textId="77777777" w:rsidR="00DA72F4" w:rsidRDefault="00DA72F4" w:rsidP="00DA72F4">
      <w:pPr>
        <w:pStyle w:val="Heading3"/>
      </w:pPr>
      <w:r>
        <w:t>Important Point</w:t>
      </w:r>
    </w:p>
    <w:p w14:paraId="7F9FBD5E" w14:textId="77777777" w:rsidR="00DA72F4" w:rsidRDefault="00DA72F4" w:rsidP="00DA72F4">
      <w:pPr>
        <w:pStyle w:val="NormalWeb"/>
      </w:pPr>
      <w:r>
        <w:t>Database persistence guarantee.</w:t>
      </w:r>
    </w:p>
    <w:p w14:paraId="2E30ADBE" w14:textId="77777777" w:rsidR="00DA72F4" w:rsidRDefault="00DA72F4" w:rsidP="00DA72F4">
      <w:r>
        <w:pict w14:anchorId="4DD2A8EF">
          <v:rect id="_x0000_i3660" style="width:0;height:1.5pt" o:hralign="center" o:hrstd="t" o:hr="t" fillcolor="#a0a0a0" stroked="f"/>
        </w:pict>
      </w:r>
    </w:p>
    <w:p w14:paraId="1C862FC3" w14:textId="77777777" w:rsidR="00DA72F4" w:rsidRDefault="00DA72F4" w:rsidP="00DA72F4">
      <w:pPr>
        <w:pStyle w:val="Heading2"/>
      </w:pPr>
      <w:r>
        <w:t>Marathi</w:t>
      </w:r>
    </w:p>
    <w:p w14:paraId="62E3083B" w14:textId="77777777" w:rsidR="00DA72F4" w:rsidRDefault="00DA72F4" w:rsidP="00DA72F4">
      <w:pPr>
        <w:pStyle w:val="NormalWeb"/>
      </w:pPr>
      <w:r>
        <w:t xml:space="preserve">Commit </w:t>
      </w:r>
      <w:r>
        <w:rPr>
          <w:rFonts w:ascii="Nirmala UI" w:hAnsi="Nirmala UI" w:cs="Nirmala UI"/>
        </w:rPr>
        <w:t>झालेला</w:t>
      </w:r>
      <w:r>
        <w:t xml:space="preserve"> data permanently save </w:t>
      </w:r>
      <w:r>
        <w:rPr>
          <w:rFonts w:ascii="Nirmala UI" w:hAnsi="Nirmala UI" w:cs="Nirmala UI"/>
        </w:rPr>
        <w:t>राहणे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Durability.</w:t>
      </w:r>
    </w:p>
    <w:p w14:paraId="3ABFA8B5" w14:textId="77777777" w:rsidR="00DA72F4" w:rsidRDefault="00DA72F4" w:rsidP="00DA72F4">
      <w:r>
        <w:pict w14:anchorId="25A7A900">
          <v:rect id="_x0000_i3661" style="width:0;height:1.5pt" o:hralign="center" o:hrstd="t" o:hr="t" fillcolor="#a0a0a0" stroked="f"/>
        </w:pict>
      </w:r>
    </w:p>
    <w:p w14:paraId="65B80975" w14:textId="77777777" w:rsidR="00DA72F4" w:rsidRDefault="00DA72F4" w:rsidP="00DA72F4">
      <w:pPr>
        <w:pStyle w:val="Heading1"/>
      </w:pPr>
      <w:r>
        <w:t>96. What is Spring Event mechanism?</w:t>
      </w:r>
    </w:p>
    <w:p w14:paraId="604FC84F" w14:textId="77777777" w:rsidR="00DA72F4" w:rsidRDefault="00DA72F4" w:rsidP="00DA72F4">
      <w:pPr>
        <w:pStyle w:val="Heading2"/>
      </w:pPr>
      <w:r>
        <w:t>English</w:t>
      </w:r>
    </w:p>
    <w:p w14:paraId="6FC473BC" w14:textId="77777777" w:rsidR="00DA72F4" w:rsidRDefault="00DA72F4" w:rsidP="00DA72F4">
      <w:pPr>
        <w:pStyle w:val="NormalWeb"/>
      </w:pPr>
      <w:r>
        <w:t>Communication mechanism between Spring components.</w:t>
      </w:r>
    </w:p>
    <w:p w14:paraId="5E98E8DC" w14:textId="77777777" w:rsidR="00DA72F4" w:rsidRDefault="00DA72F4" w:rsidP="00DA72F4">
      <w:pPr>
        <w:pStyle w:val="Heading3"/>
      </w:pPr>
      <w:r>
        <w:lastRenderedPageBreak/>
        <w:t>Example</w:t>
      </w:r>
    </w:p>
    <w:p w14:paraId="2B2A199D" w14:textId="77777777" w:rsidR="00DA72F4" w:rsidRDefault="00DA72F4" w:rsidP="00DA72F4">
      <w:pPr>
        <w:pStyle w:val="HTMLPreformatted"/>
        <w:rPr>
          <w:rStyle w:val="HTMLCode"/>
        </w:rPr>
      </w:pPr>
      <w:r>
        <w:rPr>
          <w:rStyle w:val="HTMLCode"/>
        </w:rPr>
        <w:t>ApplicationEvent</w:t>
      </w:r>
    </w:p>
    <w:p w14:paraId="09255FC6" w14:textId="77777777" w:rsidR="00DA72F4" w:rsidRDefault="00DA72F4" w:rsidP="00DA72F4">
      <w:pPr>
        <w:pStyle w:val="Heading3"/>
      </w:pPr>
      <w:r>
        <w:t>Benefits</w:t>
      </w:r>
    </w:p>
    <w:p w14:paraId="79D7EA32" w14:textId="77777777" w:rsidR="00DA72F4" w:rsidRDefault="00DA72F4" w:rsidP="003003E2">
      <w:pPr>
        <w:pStyle w:val="NormalWeb"/>
        <w:numPr>
          <w:ilvl w:val="0"/>
          <w:numId w:val="813"/>
        </w:numPr>
      </w:pPr>
      <w:r>
        <w:t>Loose coupling</w:t>
      </w:r>
    </w:p>
    <w:p w14:paraId="6B407400" w14:textId="77777777" w:rsidR="00DA72F4" w:rsidRDefault="00DA72F4" w:rsidP="003003E2">
      <w:pPr>
        <w:pStyle w:val="NormalWeb"/>
        <w:numPr>
          <w:ilvl w:val="0"/>
          <w:numId w:val="813"/>
        </w:numPr>
      </w:pPr>
      <w:r>
        <w:t>Event-driven architecture</w:t>
      </w:r>
    </w:p>
    <w:p w14:paraId="22AF1D50" w14:textId="77777777" w:rsidR="00DA72F4" w:rsidRDefault="00DA72F4" w:rsidP="00DA72F4">
      <w:pPr>
        <w:pStyle w:val="Heading3"/>
      </w:pPr>
      <w:r>
        <w:t>Important Point</w:t>
      </w:r>
    </w:p>
    <w:p w14:paraId="33043C89" w14:textId="77777777" w:rsidR="00DA72F4" w:rsidRDefault="00DA72F4" w:rsidP="00DA72F4">
      <w:pPr>
        <w:pStyle w:val="NormalWeb"/>
      </w:pPr>
      <w:r>
        <w:t>Useful for async workflows.</w:t>
      </w:r>
    </w:p>
    <w:p w14:paraId="44932FA2" w14:textId="77777777" w:rsidR="00DA72F4" w:rsidRDefault="00DA72F4" w:rsidP="00DA72F4">
      <w:r>
        <w:pict w14:anchorId="2C0B261D">
          <v:rect id="_x0000_i3662" style="width:0;height:1.5pt" o:hralign="center" o:hrstd="t" o:hr="t" fillcolor="#a0a0a0" stroked="f"/>
        </w:pict>
      </w:r>
    </w:p>
    <w:p w14:paraId="5D9727DA" w14:textId="77777777" w:rsidR="00DA72F4" w:rsidRDefault="00DA72F4" w:rsidP="00DA72F4">
      <w:pPr>
        <w:pStyle w:val="Heading2"/>
      </w:pPr>
      <w:r>
        <w:t>Marathi</w:t>
      </w:r>
    </w:p>
    <w:p w14:paraId="0AE0B369" w14:textId="77777777" w:rsidR="00DA72F4" w:rsidRDefault="00DA72F4" w:rsidP="00DA72F4">
      <w:pPr>
        <w:pStyle w:val="NormalWeb"/>
      </w:pPr>
      <w:r>
        <w:t xml:space="preserve">Spring components </w:t>
      </w:r>
      <w:r>
        <w:rPr>
          <w:rFonts w:ascii="Nirmala UI" w:hAnsi="Nirmala UI" w:cs="Nirmala UI"/>
        </w:rPr>
        <w:t>मध्ये</w:t>
      </w:r>
      <w:r>
        <w:t xml:space="preserve"> event-based communication </w:t>
      </w:r>
      <w:r>
        <w:rPr>
          <w:rFonts w:ascii="Nirmala UI" w:hAnsi="Nirmala UI" w:cs="Nirmala UI"/>
        </w:rPr>
        <w:t>म्हणजे</w:t>
      </w:r>
      <w:r>
        <w:t xml:space="preserve"> Spring Event mechanism.</w:t>
      </w:r>
    </w:p>
    <w:p w14:paraId="694F751F" w14:textId="77777777" w:rsidR="00DA72F4" w:rsidRDefault="00DA72F4" w:rsidP="00DA72F4">
      <w:r>
        <w:pict w14:anchorId="42C1FA74">
          <v:rect id="_x0000_i3663" style="width:0;height:1.5pt" o:hralign="center" o:hrstd="t" o:hr="t" fillcolor="#a0a0a0" stroked="f"/>
        </w:pict>
      </w:r>
    </w:p>
    <w:p w14:paraId="284D0606" w14:textId="77777777" w:rsidR="00DA72F4" w:rsidRDefault="00DA72F4" w:rsidP="00DA72F4">
      <w:pPr>
        <w:pStyle w:val="Heading1"/>
      </w:pPr>
      <w:r>
        <w:t>97. What is ApplicationEvent?</w:t>
      </w:r>
    </w:p>
    <w:p w14:paraId="2DECCCE7" w14:textId="77777777" w:rsidR="00DA72F4" w:rsidRDefault="00DA72F4" w:rsidP="00DA72F4">
      <w:pPr>
        <w:pStyle w:val="Heading2"/>
      </w:pPr>
      <w:r>
        <w:t>English</w:t>
      </w:r>
    </w:p>
    <w:p w14:paraId="707D80A6" w14:textId="77777777" w:rsidR="00DA72F4" w:rsidRDefault="00DA72F4" w:rsidP="00DA72F4">
      <w:pPr>
        <w:pStyle w:val="NormalWeb"/>
      </w:pPr>
      <w:r>
        <w:t>Base class for Spring events.</w:t>
      </w:r>
    </w:p>
    <w:p w14:paraId="19BD4C21" w14:textId="77777777" w:rsidR="00DA72F4" w:rsidRDefault="00DA72F4" w:rsidP="00DA72F4">
      <w:pPr>
        <w:pStyle w:val="Heading3"/>
      </w:pPr>
      <w:r>
        <w:t>Example</w:t>
      </w:r>
    </w:p>
    <w:p w14:paraId="0E1E5027" w14:textId="77777777" w:rsidR="00DA72F4" w:rsidRDefault="00DA72F4" w:rsidP="00DA72F4">
      <w:pPr>
        <w:pStyle w:val="HTMLPreformatted"/>
        <w:rPr>
          <w:rStyle w:val="HTMLCode"/>
        </w:rPr>
      </w:pPr>
      <w:r>
        <w:rPr>
          <w:rStyle w:val="HTMLCode"/>
        </w:rPr>
        <w:t>class UserCreatedEvent</w:t>
      </w:r>
    </w:p>
    <w:p w14:paraId="3BF5AA8E" w14:textId="77777777" w:rsidR="00DA72F4" w:rsidRDefault="00DA72F4" w:rsidP="00DA72F4">
      <w:pPr>
        <w:pStyle w:val="HTMLPreformatted"/>
        <w:rPr>
          <w:rStyle w:val="HTMLCode"/>
        </w:rPr>
      </w:pPr>
      <w:r>
        <w:rPr>
          <w:rStyle w:val="HTMLCode"/>
        </w:rPr>
        <w:t>extends ApplicationEvent</w:t>
      </w:r>
    </w:p>
    <w:p w14:paraId="5A9CE0E0" w14:textId="77777777" w:rsidR="00DA72F4" w:rsidRDefault="00DA72F4" w:rsidP="00DA72F4">
      <w:pPr>
        <w:pStyle w:val="Heading3"/>
      </w:pPr>
      <w:r>
        <w:t>Uses</w:t>
      </w:r>
    </w:p>
    <w:p w14:paraId="4F6BE2AA" w14:textId="77777777" w:rsidR="00DA72F4" w:rsidRDefault="00DA72F4" w:rsidP="003003E2">
      <w:pPr>
        <w:pStyle w:val="NormalWeb"/>
        <w:numPr>
          <w:ilvl w:val="0"/>
          <w:numId w:val="814"/>
        </w:numPr>
      </w:pPr>
      <w:r>
        <w:t>Notifications</w:t>
      </w:r>
    </w:p>
    <w:p w14:paraId="78E3862C" w14:textId="77777777" w:rsidR="00DA72F4" w:rsidRDefault="00DA72F4" w:rsidP="003003E2">
      <w:pPr>
        <w:pStyle w:val="NormalWeb"/>
        <w:numPr>
          <w:ilvl w:val="0"/>
          <w:numId w:val="814"/>
        </w:numPr>
      </w:pPr>
      <w:r>
        <w:t>Audit logging</w:t>
      </w:r>
    </w:p>
    <w:p w14:paraId="4B9F2DD6" w14:textId="77777777" w:rsidR="00DA72F4" w:rsidRDefault="00DA72F4" w:rsidP="00DA72F4">
      <w:pPr>
        <w:pStyle w:val="Heading3"/>
      </w:pPr>
      <w:r>
        <w:lastRenderedPageBreak/>
        <w:t>Important Point</w:t>
      </w:r>
    </w:p>
    <w:p w14:paraId="34AE3B4B" w14:textId="77777777" w:rsidR="00DA72F4" w:rsidRDefault="00DA72F4" w:rsidP="00DA72F4">
      <w:pPr>
        <w:pStyle w:val="NormalWeb"/>
      </w:pPr>
      <w:r>
        <w:t>Core event abstraction.</w:t>
      </w:r>
    </w:p>
    <w:p w14:paraId="1B2569D7" w14:textId="77777777" w:rsidR="00DA72F4" w:rsidRDefault="00DA72F4" w:rsidP="00DA72F4">
      <w:r>
        <w:pict w14:anchorId="26B21EC4">
          <v:rect id="_x0000_i3664" style="width:0;height:1.5pt" o:hralign="center" o:hrstd="t" o:hr="t" fillcolor="#a0a0a0" stroked="f"/>
        </w:pict>
      </w:r>
    </w:p>
    <w:p w14:paraId="055A1C6C" w14:textId="77777777" w:rsidR="00DA72F4" w:rsidRDefault="00DA72F4" w:rsidP="00DA72F4">
      <w:pPr>
        <w:pStyle w:val="Heading2"/>
      </w:pPr>
      <w:r>
        <w:t>Marathi</w:t>
      </w:r>
    </w:p>
    <w:p w14:paraId="6D01215D" w14:textId="77777777" w:rsidR="00DA72F4" w:rsidRDefault="00DA72F4" w:rsidP="00DA72F4">
      <w:pPr>
        <w:pStyle w:val="NormalWeb"/>
      </w:pPr>
      <w:r>
        <w:t xml:space="preserve">Spring event </w:t>
      </w:r>
      <w:r>
        <w:rPr>
          <w:rFonts w:ascii="Nirmala UI" w:hAnsi="Nirmala UI" w:cs="Nirmala UI"/>
        </w:rPr>
        <w:t>ची</w:t>
      </w:r>
      <w:r>
        <w:t xml:space="preserve"> base class </w:t>
      </w:r>
      <w:r>
        <w:rPr>
          <w:rFonts w:ascii="Nirmala UI" w:hAnsi="Nirmala UI" w:cs="Nirmala UI"/>
        </w:rPr>
        <w:t>म्हणजे</w:t>
      </w:r>
      <w:r>
        <w:t>:</w:t>
      </w:r>
    </w:p>
    <w:p w14:paraId="5F69ED96" w14:textId="77777777" w:rsidR="00DA72F4" w:rsidRDefault="00DA72F4" w:rsidP="00DA72F4">
      <w:pPr>
        <w:pStyle w:val="HTMLPreformatted"/>
        <w:rPr>
          <w:rStyle w:val="HTMLCode"/>
        </w:rPr>
      </w:pPr>
      <w:r>
        <w:rPr>
          <w:rStyle w:val="HTMLCode"/>
        </w:rPr>
        <w:t>ApplicationEvent</w:t>
      </w:r>
    </w:p>
    <w:p w14:paraId="7DCC769E" w14:textId="77777777" w:rsidR="00DA72F4" w:rsidRDefault="00DA72F4" w:rsidP="00DA72F4">
      <w:r>
        <w:pict w14:anchorId="1A530AE4">
          <v:rect id="_x0000_i3665" style="width:0;height:1.5pt" o:hralign="center" o:hrstd="t" o:hr="t" fillcolor="#a0a0a0" stroked="f"/>
        </w:pict>
      </w:r>
    </w:p>
    <w:p w14:paraId="27EF9784" w14:textId="77777777" w:rsidR="00DA72F4" w:rsidRDefault="00DA72F4" w:rsidP="00DA72F4">
      <w:pPr>
        <w:pStyle w:val="Heading1"/>
      </w:pPr>
      <w:r>
        <w:t>98. What is ApplicationListener?</w:t>
      </w:r>
    </w:p>
    <w:p w14:paraId="2D947035" w14:textId="77777777" w:rsidR="00DA72F4" w:rsidRDefault="00DA72F4" w:rsidP="00DA72F4">
      <w:pPr>
        <w:pStyle w:val="Heading2"/>
      </w:pPr>
      <w:r>
        <w:t>English</w:t>
      </w:r>
    </w:p>
    <w:p w14:paraId="32A15F25" w14:textId="77777777" w:rsidR="00DA72F4" w:rsidRDefault="00DA72F4" w:rsidP="00DA72F4">
      <w:pPr>
        <w:pStyle w:val="NormalWeb"/>
      </w:pPr>
      <w:r>
        <w:t>Listener interface handling events.</w:t>
      </w:r>
    </w:p>
    <w:p w14:paraId="73CBE9A0" w14:textId="77777777" w:rsidR="00DA72F4" w:rsidRDefault="00DA72F4" w:rsidP="00DA72F4">
      <w:pPr>
        <w:pStyle w:val="Heading3"/>
      </w:pPr>
      <w:r>
        <w:t>Example</w:t>
      </w:r>
    </w:p>
    <w:p w14:paraId="70CEA17F" w14:textId="77777777" w:rsidR="00DA72F4" w:rsidRDefault="00DA72F4" w:rsidP="00DA72F4">
      <w:pPr>
        <w:pStyle w:val="HTMLPreformatted"/>
        <w:rPr>
          <w:rStyle w:val="HTMLCode"/>
        </w:rPr>
      </w:pPr>
      <w:r>
        <w:rPr>
          <w:rStyle w:val="HTMLCode"/>
        </w:rPr>
        <w:t>ApplicationListener&lt;UserEvent&gt;</w:t>
      </w:r>
    </w:p>
    <w:p w14:paraId="42168770" w14:textId="77777777" w:rsidR="00DA72F4" w:rsidRDefault="00DA72F4" w:rsidP="00DA72F4">
      <w:pPr>
        <w:pStyle w:val="Heading3"/>
      </w:pPr>
      <w:r>
        <w:t>Uses</w:t>
      </w:r>
    </w:p>
    <w:p w14:paraId="7556A8BA" w14:textId="77777777" w:rsidR="00DA72F4" w:rsidRDefault="00DA72F4" w:rsidP="00DA72F4">
      <w:pPr>
        <w:pStyle w:val="NormalWeb"/>
      </w:pPr>
      <w:r>
        <w:t>React to application events.</w:t>
      </w:r>
    </w:p>
    <w:p w14:paraId="1893EDFF" w14:textId="77777777" w:rsidR="00DA72F4" w:rsidRDefault="00DA72F4" w:rsidP="00DA72F4">
      <w:pPr>
        <w:pStyle w:val="Heading3"/>
      </w:pPr>
      <w:r>
        <w:t>Important Point</w:t>
      </w:r>
    </w:p>
    <w:p w14:paraId="7E1DFE04" w14:textId="77777777" w:rsidR="00DA72F4" w:rsidRDefault="00DA72F4" w:rsidP="00DA72F4">
      <w:pPr>
        <w:pStyle w:val="NormalWeb"/>
      </w:pPr>
      <w:r>
        <w:t>Implements observer pattern.</w:t>
      </w:r>
    </w:p>
    <w:p w14:paraId="5FA6CA00" w14:textId="77777777" w:rsidR="00DA72F4" w:rsidRDefault="00DA72F4" w:rsidP="00DA72F4">
      <w:r>
        <w:pict w14:anchorId="7ED57D74">
          <v:rect id="_x0000_i3666" style="width:0;height:1.5pt" o:hralign="center" o:hrstd="t" o:hr="t" fillcolor="#a0a0a0" stroked="f"/>
        </w:pict>
      </w:r>
    </w:p>
    <w:p w14:paraId="1CA0473B" w14:textId="77777777" w:rsidR="00DA72F4" w:rsidRDefault="00DA72F4" w:rsidP="00DA72F4">
      <w:pPr>
        <w:pStyle w:val="Heading2"/>
      </w:pPr>
      <w:r>
        <w:t>Marathi</w:t>
      </w:r>
    </w:p>
    <w:p w14:paraId="4BD9651F" w14:textId="77777777" w:rsidR="00DA72F4" w:rsidRDefault="00DA72F4" w:rsidP="00DA72F4">
      <w:pPr>
        <w:pStyle w:val="NormalWeb"/>
      </w:pPr>
      <w:r>
        <w:t xml:space="preserve">Events handle </w:t>
      </w:r>
      <w:r>
        <w:rPr>
          <w:rFonts w:ascii="Nirmala UI" w:hAnsi="Nirmala UI" w:cs="Nirmala UI"/>
        </w:rPr>
        <w:t>करणारी</w:t>
      </w:r>
      <w:r>
        <w:t xml:space="preserve"> listener interface </w:t>
      </w:r>
      <w:r>
        <w:rPr>
          <w:rFonts w:ascii="Nirmala UI" w:hAnsi="Nirmala UI" w:cs="Nirmala UI"/>
        </w:rPr>
        <w:t>म्हणजे</w:t>
      </w:r>
      <w:r>
        <w:t>:</w:t>
      </w:r>
    </w:p>
    <w:p w14:paraId="6E092310" w14:textId="77777777" w:rsidR="00DA72F4" w:rsidRDefault="00DA72F4" w:rsidP="00DA72F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ApplicationListener</w:t>
      </w:r>
    </w:p>
    <w:p w14:paraId="6F92FD9E" w14:textId="77777777" w:rsidR="00DA72F4" w:rsidRDefault="00DA72F4" w:rsidP="00DA72F4">
      <w:r>
        <w:pict w14:anchorId="5F3AC6EC">
          <v:rect id="_x0000_i3667" style="width:0;height:1.5pt" o:hralign="center" o:hrstd="t" o:hr="t" fillcolor="#a0a0a0" stroked="f"/>
        </w:pict>
      </w:r>
    </w:p>
    <w:p w14:paraId="75188A4F" w14:textId="77777777" w:rsidR="00DA72F4" w:rsidRDefault="00DA72F4" w:rsidP="00DA72F4">
      <w:pPr>
        <w:pStyle w:val="Heading1"/>
      </w:pPr>
      <w:r>
        <w:t>99. What is @EventListener annotation?</w:t>
      </w:r>
    </w:p>
    <w:p w14:paraId="497EF8E7" w14:textId="77777777" w:rsidR="00DA72F4" w:rsidRDefault="00DA72F4" w:rsidP="00DA72F4">
      <w:pPr>
        <w:pStyle w:val="Heading2"/>
      </w:pPr>
      <w:r>
        <w:t>English</w:t>
      </w:r>
    </w:p>
    <w:p w14:paraId="271F87AB" w14:textId="77777777" w:rsidR="00DA72F4" w:rsidRDefault="00DA72F4" w:rsidP="00DA72F4">
      <w:pPr>
        <w:pStyle w:val="NormalWeb"/>
      </w:pPr>
      <w:r>
        <w:t>Annotation-based event listener.</w:t>
      </w:r>
    </w:p>
    <w:p w14:paraId="7FA4651D" w14:textId="77777777" w:rsidR="00DA72F4" w:rsidRDefault="00DA72F4" w:rsidP="00DA72F4">
      <w:pPr>
        <w:pStyle w:val="Heading3"/>
      </w:pPr>
      <w:r>
        <w:t>Example</w:t>
      </w:r>
    </w:p>
    <w:p w14:paraId="60C7FA00" w14:textId="77777777" w:rsidR="00DA72F4" w:rsidRDefault="00DA72F4" w:rsidP="00DA72F4">
      <w:pPr>
        <w:pStyle w:val="HTMLPreformatted"/>
        <w:rPr>
          <w:rStyle w:val="HTMLCode"/>
        </w:rPr>
      </w:pPr>
      <w:r>
        <w:rPr>
          <w:rStyle w:val="HTMLCode"/>
        </w:rPr>
        <w:t>@EventListener</w:t>
      </w:r>
    </w:p>
    <w:p w14:paraId="72CEC490" w14:textId="77777777" w:rsidR="00DA72F4" w:rsidRDefault="00DA72F4" w:rsidP="00DA72F4">
      <w:pPr>
        <w:pStyle w:val="HTMLPreformatted"/>
        <w:rPr>
          <w:rStyle w:val="HTMLCode"/>
        </w:rPr>
      </w:pPr>
      <w:r>
        <w:rPr>
          <w:rStyle w:val="HTMLCode"/>
        </w:rPr>
        <w:t>public void handle(UserEvent e) {</w:t>
      </w:r>
    </w:p>
    <w:p w14:paraId="0157BE1B" w14:textId="77777777" w:rsidR="00DA72F4" w:rsidRDefault="00DA72F4" w:rsidP="00DA72F4">
      <w:pPr>
        <w:pStyle w:val="HTMLPreformatted"/>
        <w:rPr>
          <w:rStyle w:val="HTMLCode"/>
        </w:rPr>
      </w:pPr>
    </w:p>
    <w:p w14:paraId="1E24B39B" w14:textId="77777777" w:rsidR="00DA72F4" w:rsidRDefault="00DA72F4" w:rsidP="00DA72F4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10AF1B8" w14:textId="77777777" w:rsidR="00DA72F4" w:rsidRDefault="00DA72F4" w:rsidP="00DA72F4">
      <w:pPr>
        <w:pStyle w:val="Heading3"/>
      </w:pPr>
      <w:r>
        <w:t>Benefits</w:t>
      </w:r>
    </w:p>
    <w:p w14:paraId="1BE7C57F" w14:textId="77777777" w:rsidR="00DA72F4" w:rsidRDefault="00DA72F4" w:rsidP="00DA72F4">
      <w:pPr>
        <w:pStyle w:val="NormalWeb"/>
      </w:pPr>
      <w:r>
        <w:t>Cleaner event handling.</w:t>
      </w:r>
    </w:p>
    <w:p w14:paraId="25906A53" w14:textId="77777777" w:rsidR="00DA72F4" w:rsidRDefault="00DA72F4" w:rsidP="00DA72F4">
      <w:pPr>
        <w:pStyle w:val="Heading3"/>
      </w:pPr>
      <w:r>
        <w:t>Important Point</w:t>
      </w:r>
    </w:p>
    <w:p w14:paraId="304BBCEF" w14:textId="77777777" w:rsidR="00DA72F4" w:rsidRDefault="00DA72F4" w:rsidP="00DA72F4">
      <w:pPr>
        <w:pStyle w:val="NormalWeb"/>
      </w:pPr>
      <w:r>
        <w:t>Modern alternative to ApplicationListener.</w:t>
      </w:r>
    </w:p>
    <w:p w14:paraId="649BDAF0" w14:textId="77777777" w:rsidR="00DA72F4" w:rsidRDefault="00DA72F4" w:rsidP="00DA72F4">
      <w:r>
        <w:pict w14:anchorId="6CEE2845">
          <v:rect id="_x0000_i3668" style="width:0;height:1.5pt" o:hralign="center" o:hrstd="t" o:hr="t" fillcolor="#a0a0a0" stroked="f"/>
        </w:pict>
      </w:r>
    </w:p>
    <w:p w14:paraId="4A2B1948" w14:textId="77777777" w:rsidR="00DA72F4" w:rsidRDefault="00DA72F4" w:rsidP="00DA72F4">
      <w:pPr>
        <w:pStyle w:val="Heading2"/>
      </w:pPr>
      <w:r>
        <w:t>Marathi</w:t>
      </w:r>
    </w:p>
    <w:p w14:paraId="7275AECD" w14:textId="77777777" w:rsidR="00DA72F4" w:rsidRDefault="00DA72F4" w:rsidP="00DA72F4">
      <w:pPr>
        <w:pStyle w:val="NormalWeb"/>
      </w:pPr>
      <w:r>
        <w:t xml:space="preserve">Event handling method define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27BFF1E6" w14:textId="77777777" w:rsidR="00DA72F4" w:rsidRDefault="00DA72F4" w:rsidP="00DA72F4">
      <w:pPr>
        <w:pStyle w:val="HTMLPreformatted"/>
        <w:rPr>
          <w:rStyle w:val="HTMLCode"/>
        </w:rPr>
      </w:pPr>
      <w:r>
        <w:rPr>
          <w:rStyle w:val="HTMLCode"/>
        </w:rPr>
        <w:t>@EventListener</w:t>
      </w:r>
    </w:p>
    <w:p w14:paraId="09AFCF1D" w14:textId="77777777" w:rsidR="00DA72F4" w:rsidRDefault="00DA72F4" w:rsidP="00DA72F4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38A934BF" w14:textId="77777777" w:rsidR="00DA72F4" w:rsidRDefault="00DA72F4" w:rsidP="00DA72F4">
      <w:r>
        <w:pict w14:anchorId="078BC56C">
          <v:rect id="_x0000_i3669" style="width:0;height:1.5pt" o:hralign="center" o:hrstd="t" o:hr="t" fillcolor="#a0a0a0" stroked="f"/>
        </w:pict>
      </w:r>
    </w:p>
    <w:p w14:paraId="4E59597B" w14:textId="77777777" w:rsidR="00DA72F4" w:rsidRDefault="00DA72F4" w:rsidP="00DA72F4">
      <w:pPr>
        <w:pStyle w:val="Heading1"/>
      </w:pPr>
      <w:r>
        <w:lastRenderedPageBreak/>
        <w:t>100. What are the most important Spring Core interview topics?</w:t>
      </w:r>
    </w:p>
    <w:p w14:paraId="54CA9235" w14:textId="77777777" w:rsidR="00DA72F4" w:rsidRDefault="00DA72F4" w:rsidP="00DA72F4">
      <w:pPr>
        <w:pStyle w:val="Heading2"/>
      </w:pPr>
      <w:r>
        <w:t>English</w:t>
      </w:r>
    </w:p>
    <w:p w14:paraId="7A57E2E0" w14:textId="77777777" w:rsidR="00DA72F4" w:rsidRDefault="00DA72F4" w:rsidP="00DA72F4">
      <w:pPr>
        <w:pStyle w:val="Heading1"/>
      </w:pPr>
      <w:r>
        <w:t>Top Topics</w:t>
      </w:r>
    </w:p>
    <w:p w14:paraId="18A7B399" w14:textId="77777777" w:rsidR="00DA72F4" w:rsidRDefault="00DA72F4" w:rsidP="00DA72F4">
      <w:pPr>
        <w:pStyle w:val="Heading3"/>
      </w:pPr>
      <w:r>
        <w:t>1. IOC &amp; Dependency Injection</w:t>
      </w:r>
    </w:p>
    <w:p w14:paraId="74A1B0BF" w14:textId="77777777" w:rsidR="00DA72F4" w:rsidRDefault="00DA72F4" w:rsidP="00DA72F4">
      <w:r>
        <w:pict w14:anchorId="18217882">
          <v:rect id="_x0000_i3670" style="width:0;height:1.5pt" o:hralign="center" o:hrstd="t" o:hr="t" fillcolor="#a0a0a0" stroked="f"/>
        </w:pict>
      </w:r>
    </w:p>
    <w:p w14:paraId="7A068A1E" w14:textId="77777777" w:rsidR="00DA72F4" w:rsidRDefault="00DA72F4" w:rsidP="00DA72F4">
      <w:pPr>
        <w:pStyle w:val="Heading3"/>
      </w:pPr>
      <w:r>
        <w:t>2. Bean lifecycle</w:t>
      </w:r>
    </w:p>
    <w:p w14:paraId="67ED8F1E" w14:textId="77777777" w:rsidR="00DA72F4" w:rsidRDefault="00DA72F4" w:rsidP="00DA72F4">
      <w:r>
        <w:pict w14:anchorId="5718D683">
          <v:rect id="_x0000_i3671" style="width:0;height:1.5pt" o:hralign="center" o:hrstd="t" o:hr="t" fillcolor="#a0a0a0" stroked="f"/>
        </w:pict>
      </w:r>
    </w:p>
    <w:p w14:paraId="1F98533C" w14:textId="77777777" w:rsidR="00DA72F4" w:rsidRDefault="00DA72F4" w:rsidP="00DA72F4">
      <w:pPr>
        <w:pStyle w:val="Heading3"/>
      </w:pPr>
      <w:r>
        <w:t>3. Bean scopes</w:t>
      </w:r>
    </w:p>
    <w:p w14:paraId="31BDD667" w14:textId="77777777" w:rsidR="00DA72F4" w:rsidRDefault="00DA72F4" w:rsidP="00DA72F4">
      <w:r>
        <w:pict w14:anchorId="6EEA3DC6">
          <v:rect id="_x0000_i3672" style="width:0;height:1.5pt" o:hralign="center" o:hrstd="t" o:hr="t" fillcolor="#a0a0a0" stroked="f"/>
        </w:pict>
      </w:r>
    </w:p>
    <w:p w14:paraId="5AD6EA55" w14:textId="77777777" w:rsidR="00DA72F4" w:rsidRDefault="00DA72F4" w:rsidP="00DA72F4">
      <w:pPr>
        <w:pStyle w:val="Heading3"/>
      </w:pPr>
      <w:r>
        <w:t>4. Autowiring</w:t>
      </w:r>
    </w:p>
    <w:p w14:paraId="01E8B293" w14:textId="77777777" w:rsidR="00DA72F4" w:rsidRDefault="00DA72F4" w:rsidP="00DA72F4">
      <w:r>
        <w:pict w14:anchorId="2B50BB22">
          <v:rect id="_x0000_i3673" style="width:0;height:1.5pt" o:hralign="center" o:hrstd="t" o:hr="t" fillcolor="#a0a0a0" stroked="f"/>
        </w:pict>
      </w:r>
    </w:p>
    <w:p w14:paraId="57174FE6" w14:textId="77777777" w:rsidR="00DA72F4" w:rsidRDefault="00DA72F4" w:rsidP="00DA72F4">
      <w:pPr>
        <w:pStyle w:val="Heading3"/>
      </w:pPr>
      <w:r>
        <w:t>5. @Component vs @Bean</w:t>
      </w:r>
    </w:p>
    <w:p w14:paraId="346101A0" w14:textId="77777777" w:rsidR="00DA72F4" w:rsidRDefault="00DA72F4" w:rsidP="00DA72F4">
      <w:r>
        <w:pict w14:anchorId="5327D7E6">
          <v:rect id="_x0000_i3674" style="width:0;height:1.5pt" o:hralign="center" o:hrstd="t" o:hr="t" fillcolor="#a0a0a0" stroked="f"/>
        </w:pict>
      </w:r>
    </w:p>
    <w:p w14:paraId="08882428" w14:textId="77777777" w:rsidR="00DA72F4" w:rsidRDefault="00DA72F4" w:rsidP="00DA72F4">
      <w:pPr>
        <w:pStyle w:val="Heading3"/>
      </w:pPr>
      <w:r>
        <w:t>6. Spring AOP</w:t>
      </w:r>
    </w:p>
    <w:p w14:paraId="69DFBB84" w14:textId="77777777" w:rsidR="00DA72F4" w:rsidRDefault="00DA72F4" w:rsidP="00DA72F4">
      <w:r>
        <w:pict w14:anchorId="3A927682">
          <v:rect id="_x0000_i3675" style="width:0;height:1.5pt" o:hralign="center" o:hrstd="t" o:hr="t" fillcolor="#a0a0a0" stroked="f"/>
        </w:pict>
      </w:r>
    </w:p>
    <w:p w14:paraId="47299E81" w14:textId="77777777" w:rsidR="00DA72F4" w:rsidRDefault="00DA72F4" w:rsidP="00DA72F4">
      <w:pPr>
        <w:pStyle w:val="Heading3"/>
      </w:pPr>
      <w:r>
        <w:t>7. Transaction management</w:t>
      </w:r>
    </w:p>
    <w:p w14:paraId="22B295C1" w14:textId="77777777" w:rsidR="00DA72F4" w:rsidRDefault="00DA72F4" w:rsidP="00DA72F4">
      <w:r>
        <w:pict w14:anchorId="1FD93EE8">
          <v:rect id="_x0000_i3676" style="width:0;height:1.5pt" o:hralign="center" o:hrstd="t" o:hr="t" fillcolor="#a0a0a0" stroked="f"/>
        </w:pict>
      </w:r>
    </w:p>
    <w:p w14:paraId="3827CD41" w14:textId="77777777" w:rsidR="00DA72F4" w:rsidRDefault="00DA72F4" w:rsidP="00DA72F4">
      <w:pPr>
        <w:pStyle w:val="Heading3"/>
      </w:pPr>
      <w:r>
        <w:t>8. Proxy mechanism</w:t>
      </w:r>
    </w:p>
    <w:p w14:paraId="69F9FCAB" w14:textId="77777777" w:rsidR="00DA72F4" w:rsidRDefault="00DA72F4" w:rsidP="00DA72F4">
      <w:r>
        <w:pict w14:anchorId="6C4F1069">
          <v:rect id="_x0000_i3677" style="width:0;height:1.5pt" o:hralign="center" o:hrstd="t" o:hr="t" fillcolor="#a0a0a0" stroked="f"/>
        </w:pict>
      </w:r>
    </w:p>
    <w:p w14:paraId="365F25F5" w14:textId="77777777" w:rsidR="00DA72F4" w:rsidRDefault="00DA72F4" w:rsidP="00DA72F4">
      <w:pPr>
        <w:pStyle w:val="Heading3"/>
      </w:pPr>
      <w:r>
        <w:t>9. Circular dependency</w:t>
      </w:r>
    </w:p>
    <w:p w14:paraId="7B3FE8D0" w14:textId="77777777" w:rsidR="00DA72F4" w:rsidRDefault="00DA72F4" w:rsidP="00DA72F4">
      <w:r>
        <w:pict w14:anchorId="30358CF3">
          <v:rect id="_x0000_i3678" style="width:0;height:1.5pt" o:hralign="center" o:hrstd="t" o:hr="t" fillcolor="#a0a0a0" stroked="f"/>
        </w:pict>
      </w:r>
    </w:p>
    <w:p w14:paraId="5DD37855" w14:textId="77777777" w:rsidR="00DA72F4" w:rsidRDefault="00DA72F4" w:rsidP="00DA72F4">
      <w:pPr>
        <w:pStyle w:val="Heading3"/>
      </w:pPr>
      <w:r>
        <w:lastRenderedPageBreak/>
        <w:t>10. Profiles &amp; configuration</w:t>
      </w:r>
    </w:p>
    <w:p w14:paraId="14BC4FFD" w14:textId="77777777" w:rsidR="00DA72F4" w:rsidRDefault="00DA72F4" w:rsidP="00DA72F4">
      <w:pPr>
        <w:pStyle w:val="Heading3"/>
      </w:pPr>
      <w:r>
        <w:t>Important Point</w:t>
      </w:r>
    </w:p>
    <w:p w14:paraId="17556119" w14:textId="77777777" w:rsidR="00DA72F4" w:rsidRDefault="00DA72F4" w:rsidP="00DA72F4">
      <w:pPr>
        <w:pStyle w:val="NormalWeb"/>
      </w:pPr>
      <w:r>
        <w:t>Senior interviews heavily focus on:</w:t>
      </w:r>
    </w:p>
    <w:p w14:paraId="417ABACC" w14:textId="77777777" w:rsidR="00DA72F4" w:rsidRDefault="00DA72F4" w:rsidP="00DA72F4">
      <w:pPr>
        <w:pStyle w:val="HTMLPreformatted"/>
        <w:rPr>
          <w:rStyle w:val="HTMLCode"/>
        </w:rPr>
      </w:pPr>
      <w:r>
        <w:rPr>
          <w:rStyle w:val="HTMLCode"/>
        </w:rPr>
        <w:t>Transactions + AOP + Bean lifecycle</w:t>
      </w:r>
    </w:p>
    <w:p w14:paraId="1C5CFF3A" w14:textId="77777777" w:rsidR="00DA72F4" w:rsidRDefault="00DA72F4" w:rsidP="00DA72F4">
      <w:r>
        <w:pict w14:anchorId="116D030C">
          <v:rect id="_x0000_i3679" style="width:0;height:1.5pt" o:hralign="center" o:hrstd="t" o:hr="t" fillcolor="#a0a0a0" stroked="f"/>
        </w:pict>
      </w:r>
    </w:p>
    <w:p w14:paraId="36B802C0" w14:textId="77777777" w:rsidR="00DA72F4" w:rsidRDefault="00DA72F4" w:rsidP="00DA72F4">
      <w:pPr>
        <w:pStyle w:val="Heading2"/>
      </w:pPr>
      <w:r>
        <w:t>Marathi</w:t>
      </w:r>
    </w:p>
    <w:p w14:paraId="4C4E5FCF" w14:textId="77777777" w:rsidR="00DA72F4" w:rsidRDefault="00DA72F4" w:rsidP="00DA72F4">
      <w:pPr>
        <w:pStyle w:val="NormalWeb"/>
      </w:pPr>
      <w:r>
        <w:t>Most important Spring topics:</w:t>
      </w:r>
    </w:p>
    <w:p w14:paraId="75BE5CCA" w14:textId="77777777" w:rsidR="00DA72F4" w:rsidRDefault="00DA72F4" w:rsidP="003003E2">
      <w:pPr>
        <w:pStyle w:val="NormalWeb"/>
        <w:numPr>
          <w:ilvl w:val="0"/>
          <w:numId w:val="815"/>
        </w:numPr>
      </w:pPr>
      <w:r>
        <w:t>IOC</w:t>
      </w:r>
    </w:p>
    <w:p w14:paraId="22FAB45C" w14:textId="77777777" w:rsidR="00DA72F4" w:rsidRDefault="00DA72F4" w:rsidP="003003E2">
      <w:pPr>
        <w:pStyle w:val="NormalWeb"/>
        <w:numPr>
          <w:ilvl w:val="0"/>
          <w:numId w:val="815"/>
        </w:numPr>
      </w:pPr>
      <w:r>
        <w:t>DI</w:t>
      </w:r>
    </w:p>
    <w:p w14:paraId="06E5F462" w14:textId="77777777" w:rsidR="00DA72F4" w:rsidRDefault="00DA72F4" w:rsidP="003003E2">
      <w:pPr>
        <w:pStyle w:val="NormalWeb"/>
        <w:numPr>
          <w:ilvl w:val="0"/>
          <w:numId w:val="815"/>
        </w:numPr>
      </w:pPr>
      <w:r>
        <w:t>transactions</w:t>
      </w:r>
    </w:p>
    <w:p w14:paraId="3EDD079A" w14:textId="77777777" w:rsidR="00DA72F4" w:rsidRDefault="00DA72F4" w:rsidP="003003E2">
      <w:pPr>
        <w:pStyle w:val="NormalWeb"/>
        <w:numPr>
          <w:ilvl w:val="0"/>
          <w:numId w:val="815"/>
        </w:numPr>
      </w:pPr>
      <w:r>
        <w:t>AOP</w:t>
      </w:r>
    </w:p>
    <w:p w14:paraId="40797B08" w14:textId="77777777" w:rsidR="00DA72F4" w:rsidRDefault="00DA72F4" w:rsidP="003003E2">
      <w:pPr>
        <w:pStyle w:val="NormalWeb"/>
        <w:numPr>
          <w:ilvl w:val="0"/>
          <w:numId w:val="815"/>
        </w:numPr>
      </w:pPr>
      <w:r>
        <w:t>bean lifecycle</w:t>
      </w:r>
    </w:p>
    <w:p w14:paraId="0F71C4D1" w14:textId="77777777" w:rsidR="00DA72F4" w:rsidRDefault="00DA72F4" w:rsidP="003003E2">
      <w:pPr>
        <w:pStyle w:val="NormalWeb"/>
        <w:numPr>
          <w:ilvl w:val="0"/>
          <w:numId w:val="815"/>
        </w:numPr>
      </w:pPr>
      <w:r>
        <w:t>proxy internals</w:t>
      </w:r>
    </w:p>
    <w:p w14:paraId="1A98306A" w14:textId="77777777" w:rsidR="00DA72F4" w:rsidRDefault="00DA72F4" w:rsidP="00DA72F4">
      <w:r>
        <w:pict w14:anchorId="1E1AA2C0">
          <v:rect id="_x0000_i3680" style="width:0;height:1.5pt" o:hralign="center" o:hrstd="t" o:hr="t" fillcolor="#a0a0a0" stroked="f"/>
        </w:pict>
      </w:r>
    </w:p>
    <w:p w14:paraId="5B86059C" w14:textId="77777777" w:rsidR="00DA72F4" w:rsidRDefault="00DA72F4" w:rsidP="00DA72F4">
      <w:pPr>
        <w:pStyle w:val="Heading1"/>
      </w:pPr>
      <w:r>
        <w:t>✅ Spring Core → 100/250 COMPLETED</w:t>
      </w:r>
    </w:p>
    <w:p w14:paraId="4778EF81" w14:textId="77777777" w:rsidR="003D5D9A" w:rsidRDefault="003D5D9A" w:rsidP="003D5D9A">
      <w:pPr>
        <w:pStyle w:val="Heading1"/>
      </w:pPr>
      <w:r>
        <w:t>Spring Core (101–110)</w:t>
      </w:r>
    </w:p>
    <w:p w14:paraId="058915DD" w14:textId="77777777" w:rsidR="003D5D9A" w:rsidRDefault="003D5D9A" w:rsidP="003D5D9A">
      <w:r>
        <w:pict w14:anchorId="5628FACF">
          <v:rect id="_x0000_i3681" style="width:0;height:1.5pt" o:hralign="center" o:hrstd="t" o:hr="t" fillcolor="#a0a0a0" stroked="f"/>
        </w:pict>
      </w:r>
    </w:p>
    <w:p w14:paraId="77186545" w14:textId="77777777" w:rsidR="003D5D9A" w:rsidRDefault="003D5D9A" w:rsidP="003D5D9A">
      <w:pPr>
        <w:pStyle w:val="Heading1"/>
      </w:pPr>
      <w:r>
        <w:t>101. What is Spring Expression Language (SpEL) parser?</w:t>
      </w:r>
    </w:p>
    <w:p w14:paraId="7DF20BC9" w14:textId="77777777" w:rsidR="003D5D9A" w:rsidRDefault="003D5D9A" w:rsidP="003D5D9A">
      <w:pPr>
        <w:pStyle w:val="Heading2"/>
      </w:pPr>
      <w:r>
        <w:lastRenderedPageBreak/>
        <w:t>English</w:t>
      </w:r>
    </w:p>
    <w:p w14:paraId="49BB2ACF" w14:textId="77777777" w:rsidR="003D5D9A" w:rsidRDefault="003D5D9A" w:rsidP="003D5D9A">
      <w:pPr>
        <w:pStyle w:val="NormalWeb"/>
      </w:pPr>
      <w:r>
        <w:t>Engine evaluating:</w:t>
      </w:r>
    </w:p>
    <w:p w14:paraId="2C662CBB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Dynamic Spring expressions</w:t>
      </w:r>
    </w:p>
    <w:p w14:paraId="66CEBA21" w14:textId="77777777" w:rsidR="003D5D9A" w:rsidRDefault="003D5D9A" w:rsidP="003D5D9A">
      <w:pPr>
        <w:pStyle w:val="Heading3"/>
      </w:pPr>
      <w:r>
        <w:t>Example</w:t>
      </w:r>
    </w:p>
    <w:p w14:paraId="23C766AC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ExpressionParser parser</w:t>
      </w:r>
    </w:p>
    <w:p w14:paraId="33BA906E" w14:textId="77777777" w:rsidR="003D5D9A" w:rsidRDefault="003D5D9A" w:rsidP="003D5D9A">
      <w:pPr>
        <w:pStyle w:val="Heading3"/>
      </w:pPr>
      <w:r>
        <w:t>Uses</w:t>
      </w:r>
    </w:p>
    <w:p w14:paraId="17438B6E" w14:textId="77777777" w:rsidR="003D5D9A" w:rsidRDefault="003D5D9A" w:rsidP="003003E2">
      <w:pPr>
        <w:pStyle w:val="NormalWeb"/>
        <w:numPr>
          <w:ilvl w:val="0"/>
          <w:numId w:val="816"/>
        </w:numPr>
      </w:pPr>
      <w:r>
        <w:t>Dynamic values</w:t>
      </w:r>
    </w:p>
    <w:p w14:paraId="1548A8AC" w14:textId="77777777" w:rsidR="003D5D9A" w:rsidRDefault="003D5D9A" w:rsidP="003003E2">
      <w:pPr>
        <w:pStyle w:val="NormalWeb"/>
        <w:numPr>
          <w:ilvl w:val="0"/>
          <w:numId w:val="816"/>
        </w:numPr>
      </w:pPr>
      <w:r>
        <w:t>Method invocation</w:t>
      </w:r>
    </w:p>
    <w:p w14:paraId="1F7B7A52" w14:textId="77777777" w:rsidR="003D5D9A" w:rsidRDefault="003D5D9A" w:rsidP="003003E2">
      <w:pPr>
        <w:pStyle w:val="NormalWeb"/>
        <w:numPr>
          <w:ilvl w:val="0"/>
          <w:numId w:val="816"/>
        </w:numPr>
      </w:pPr>
      <w:r>
        <w:t>Conditional expressions</w:t>
      </w:r>
    </w:p>
    <w:p w14:paraId="5F10593B" w14:textId="77777777" w:rsidR="003D5D9A" w:rsidRDefault="003D5D9A" w:rsidP="003D5D9A">
      <w:pPr>
        <w:pStyle w:val="Heading3"/>
      </w:pPr>
      <w:r>
        <w:t>Important Point</w:t>
      </w:r>
    </w:p>
    <w:p w14:paraId="113C042E" w14:textId="77777777" w:rsidR="003D5D9A" w:rsidRDefault="003D5D9A" w:rsidP="003D5D9A">
      <w:pPr>
        <w:pStyle w:val="NormalWeb"/>
      </w:pPr>
      <w:r>
        <w:t>Core engine behind SpEL.</w:t>
      </w:r>
    </w:p>
    <w:p w14:paraId="467900B9" w14:textId="77777777" w:rsidR="003D5D9A" w:rsidRDefault="003D5D9A" w:rsidP="003D5D9A">
      <w:r>
        <w:pict w14:anchorId="7D2AC0B2">
          <v:rect id="_x0000_i3682" style="width:0;height:1.5pt" o:hralign="center" o:hrstd="t" o:hr="t" fillcolor="#a0a0a0" stroked="f"/>
        </w:pict>
      </w:r>
    </w:p>
    <w:p w14:paraId="2B1D92E6" w14:textId="77777777" w:rsidR="003D5D9A" w:rsidRDefault="003D5D9A" w:rsidP="003D5D9A">
      <w:pPr>
        <w:pStyle w:val="Heading2"/>
      </w:pPr>
      <w:r>
        <w:t>Marathi</w:t>
      </w:r>
    </w:p>
    <w:p w14:paraId="2899454B" w14:textId="77777777" w:rsidR="003D5D9A" w:rsidRDefault="003D5D9A" w:rsidP="003D5D9A">
      <w:pPr>
        <w:pStyle w:val="NormalWeb"/>
      </w:pPr>
      <w:r>
        <w:t xml:space="preserve">SpEL expressions evaluate </w:t>
      </w:r>
      <w:r>
        <w:rPr>
          <w:rFonts w:ascii="Nirmala UI" w:hAnsi="Nirmala UI" w:cs="Nirmala UI"/>
        </w:rPr>
        <w:t>करणारा</w:t>
      </w:r>
      <w:r>
        <w:t xml:space="preserve"> engine </w:t>
      </w:r>
      <w:r>
        <w:rPr>
          <w:rFonts w:ascii="Nirmala UI" w:hAnsi="Nirmala UI" w:cs="Nirmala UI"/>
        </w:rPr>
        <w:t>म्हणजे</w:t>
      </w:r>
      <w:r>
        <w:t xml:space="preserve"> SpEL parser.</w:t>
      </w:r>
    </w:p>
    <w:p w14:paraId="1B040984" w14:textId="77777777" w:rsidR="003D5D9A" w:rsidRDefault="003D5D9A" w:rsidP="003D5D9A">
      <w:r>
        <w:pict w14:anchorId="6C2F6346">
          <v:rect id="_x0000_i3683" style="width:0;height:1.5pt" o:hralign="center" o:hrstd="t" o:hr="t" fillcolor="#a0a0a0" stroked="f"/>
        </w:pict>
      </w:r>
    </w:p>
    <w:p w14:paraId="04EDDA6F" w14:textId="77777777" w:rsidR="003D5D9A" w:rsidRDefault="003D5D9A" w:rsidP="003D5D9A">
      <w:pPr>
        <w:pStyle w:val="Heading1"/>
      </w:pPr>
      <w:r>
        <w:t>102. What is Resource interface in Spring?</w:t>
      </w:r>
    </w:p>
    <w:p w14:paraId="33E180C2" w14:textId="77777777" w:rsidR="003D5D9A" w:rsidRDefault="003D5D9A" w:rsidP="003D5D9A">
      <w:pPr>
        <w:pStyle w:val="Heading2"/>
      </w:pPr>
      <w:r>
        <w:t>English</w:t>
      </w:r>
    </w:p>
    <w:p w14:paraId="6D15614C" w14:textId="77777777" w:rsidR="003D5D9A" w:rsidRDefault="003D5D9A" w:rsidP="003D5D9A">
      <w:pPr>
        <w:pStyle w:val="NormalWeb"/>
      </w:pPr>
      <w:r>
        <w:t>Abstraction for accessing resources.</w:t>
      </w:r>
    </w:p>
    <w:p w14:paraId="6842A41B" w14:textId="77777777" w:rsidR="003D5D9A" w:rsidRDefault="003D5D9A" w:rsidP="003D5D9A">
      <w:pPr>
        <w:pStyle w:val="Heading3"/>
      </w:pPr>
      <w:r>
        <w:lastRenderedPageBreak/>
        <w:t>Examples</w:t>
      </w:r>
    </w:p>
    <w:p w14:paraId="5F9E979E" w14:textId="77777777" w:rsidR="003D5D9A" w:rsidRDefault="003D5D9A" w:rsidP="003003E2">
      <w:pPr>
        <w:pStyle w:val="NormalWeb"/>
        <w:numPr>
          <w:ilvl w:val="0"/>
          <w:numId w:val="817"/>
        </w:numPr>
      </w:pPr>
      <w:r>
        <w:t>Files</w:t>
      </w:r>
    </w:p>
    <w:p w14:paraId="622B733F" w14:textId="77777777" w:rsidR="003D5D9A" w:rsidRDefault="003D5D9A" w:rsidP="003003E2">
      <w:pPr>
        <w:pStyle w:val="NormalWeb"/>
        <w:numPr>
          <w:ilvl w:val="0"/>
          <w:numId w:val="817"/>
        </w:numPr>
      </w:pPr>
      <w:r>
        <w:t>Classpath resources</w:t>
      </w:r>
    </w:p>
    <w:p w14:paraId="37F1127A" w14:textId="77777777" w:rsidR="003D5D9A" w:rsidRDefault="003D5D9A" w:rsidP="003003E2">
      <w:pPr>
        <w:pStyle w:val="NormalWeb"/>
        <w:numPr>
          <w:ilvl w:val="0"/>
          <w:numId w:val="817"/>
        </w:numPr>
      </w:pPr>
      <w:r>
        <w:t>URLs</w:t>
      </w:r>
    </w:p>
    <w:p w14:paraId="365E9CF3" w14:textId="77777777" w:rsidR="003D5D9A" w:rsidRDefault="003D5D9A" w:rsidP="003D5D9A">
      <w:pPr>
        <w:pStyle w:val="Heading3"/>
      </w:pPr>
      <w:r>
        <w:t>Implementations</w:t>
      </w:r>
    </w:p>
    <w:p w14:paraId="66B7ECD1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ClassPathResource</w:t>
      </w:r>
    </w:p>
    <w:p w14:paraId="39050643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FileSystemResource</w:t>
      </w:r>
    </w:p>
    <w:p w14:paraId="10CE073E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UrlResource</w:t>
      </w:r>
    </w:p>
    <w:p w14:paraId="4AF89344" w14:textId="77777777" w:rsidR="003D5D9A" w:rsidRDefault="003D5D9A" w:rsidP="003D5D9A">
      <w:pPr>
        <w:pStyle w:val="Heading3"/>
      </w:pPr>
      <w:r>
        <w:t>Important Point</w:t>
      </w:r>
    </w:p>
    <w:p w14:paraId="3D3664F4" w14:textId="77777777" w:rsidR="003D5D9A" w:rsidRDefault="003D5D9A" w:rsidP="003D5D9A">
      <w:pPr>
        <w:pStyle w:val="NormalWeb"/>
      </w:pPr>
      <w:r>
        <w:t>Unified resource handling API.</w:t>
      </w:r>
    </w:p>
    <w:p w14:paraId="6ACBC8E4" w14:textId="77777777" w:rsidR="003D5D9A" w:rsidRDefault="003D5D9A" w:rsidP="003D5D9A">
      <w:r>
        <w:pict w14:anchorId="710062F2">
          <v:rect id="_x0000_i3684" style="width:0;height:1.5pt" o:hralign="center" o:hrstd="t" o:hr="t" fillcolor="#a0a0a0" stroked="f"/>
        </w:pict>
      </w:r>
    </w:p>
    <w:p w14:paraId="26E6D462" w14:textId="77777777" w:rsidR="003D5D9A" w:rsidRDefault="003D5D9A" w:rsidP="003D5D9A">
      <w:pPr>
        <w:pStyle w:val="Heading2"/>
      </w:pPr>
      <w:r>
        <w:t>Marathi</w:t>
      </w:r>
    </w:p>
    <w:p w14:paraId="006E6954" w14:textId="77777777" w:rsidR="003D5D9A" w:rsidRDefault="003D5D9A" w:rsidP="003D5D9A">
      <w:pPr>
        <w:pStyle w:val="NormalWeb"/>
      </w:pPr>
      <w:r>
        <w:t xml:space="preserve">Files/resources access </w:t>
      </w:r>
      <w:r>
        <w:rPr>
          <w:rFonts w:ascii="Nirmala UI" w:hAnsi="Nirmala UI" w:cs="Nirmala UI"/>
        </w:rPr>
        <w:t>करण्यासाठी</w:t>
      </w:r>
      <w:r>
        <w:t xml:space="preserve"> Spring abstraction </w:t>
      </w:r>
      <w:r>
        <w:rPr>
          <w:rFonts w:ascii="Nirmala UI" w:hAnsi="Nirmala UI" w:cs="Nirmala UI"/>
        </w:rPr>
        <w:t>म्हणजे</w:t>
      </w:r>
      <w:r>
        <w:t>:</w:t>
      </w:r>
    </w:p>
    <w:p w14:paraId="26CB780F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Resource</w:t>
      </w:r>
    </w:p>
    <w:p w14:paraId="66C9A84C" w14:textId="77777777" w:rsidR="003D5D9A" w:rsidRDefault="003D5D9A" w:rsidP="003D5D9A">
      <w:r>
        <w:pict w14:anchorId="36E0DB1F">
          <v:rect id="_x0000_i3685" style="width:0;height:1.5pt" o:hralign="center" o:hrstd="t" o:hr="t" fillcolor="#a0a0a0" stroked="f"/>
        </w:pict>
      </w:r>
    </w:p>
    <w:p w14:paraId="614A5093" w14:textId="77777777" w:rsidR="003D5D9A" w:rsidRDefault="003D5D9A" w:rsidP="003D5D9A">
      <w:pPr>
        <w:pStyle w:val="Heading1"/>
      </w:pPr>
      <w:r>
        <w:t>103. What is ClassPathResource?</w:t>
      </w:r>
    </w:p>
    <w:p w14:paraId="7B01FB34" w14:textId="77777777" w:rsidR="003D5D9A" w:rsidRDefault="003D5D9A" w:rsidP="003D5D9A">
      <w:pPr>
        <w:pStyle w:val="Heading2"/>
      </w:pPr>
      <w:r>
        <w:t>English</w:t>
      </w:r>
    </w:p>
    <w:p w14:paraId="160EF7FF" w14:textId="77777777" w:rsidR="003D5D9A" w:rsidRDefault="003D5D9A" w:rsidP="003D5D9A">
      <w:pPr>
        <w:pStyle w:val="NormalWeb"/>
      </w:pPr>
      <w:r>
        <w:t>Loads resource from classpath.</w:t>
      </w:r>
    </w:p>
    <w:p w14:paraId="574CC016" w14:textId="77777777" w:rsidR="003D5D9A" w:rsidRDefault="003D5D9A" w:rsidP="003D5D9A">
      <w:pPr>
        <w:pStyle w:val="Heading3"/>
      </w:pPr>
      <w:r>
        <w:t>Example</w:t>
      </w:r>
    </w:p>
    <w:p w14:paraId="3671ECA7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new ClassPathResource(</w:t>
      </w:r>
    </w:p>
    <w:p w14:paraId="4B908248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 xml:space="preserve">    "app.properties"</w:t>
      </w:r>
    </w:p>
    <w:p w14:paraId="01E2E62B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78A4A335" w14:textId="77777777" w:rsidR="003D5D9A" w:rsidRDefault="003D5D9A" w:rsidP="003D5D9A">
      <w:pPr>
        <w:pStyle w:val="Heading3"/>
      </w:pPr>
      <w:r>
        <w:t>Uses</w:t>
      </w:r>
    </w:p>
    <w:p w14:paraId="5F16332C" w14:textId="77777777" w:rsidR="003D5D9A" w:rsidRDefault="003D5D9A" w:rsidP="003003E2">
      <w:pPr>
        <w:pStyle w:val="NormalWeb"/>
        <w:numPr>
          <w:ilvl w:val="0"/>
          <w:numId w:val="818"/>
        </w:numPr>
      </w:pPr>
      <w:r>
        <w:t>Config files</w:t>
      </w:r>
    </w:p>
    <w:p w14:paraId="71B606C2" w14:textId="77777777" w:rsidR="003D5D9A" w:rsidRDefault="003D5D9A" w:rsidP="003003E2">
      <w:pPr>
        <w:pStyle w:val="NormalWeb"/>
        <w:numPr>
          <w:ilvl w:val="0"/>
          <w:numId w:val="818"/>
        </w:numPr>
      </w:pPr>
      <w:r>
        <w:lastRenderedPageBreak/>
        <w:t>Static resources</w:t>
      </w:r>
    </w:p>
    <w:p w14:paraId="6F2E3044" w14:textId="77777777" w:rsidR="003D5D9A" w:rsidRDefault="003D5D9A" w:rsidP="003D5D9A">
      <w:pPr>
        <w:pStyle w:val="Heading3"/>
      </w:pPr>
      <w:r>
        <w:t>Important Point</w:t>
      </w:r>
    </w:p>
    <w:p w14:paraId="59FEA134" w14:textId="77777777" w:rsidR="003D5D9A" w:rsidRDefault="003D5D9A" w:rsidP="003D5D9A">
      <w:pPr>
        <w:pStyle w:val="NormalWeb"/>
      </w:pPr>
      <w:r>
        <w:t>Very common Spring utility.</w:t>
      </w:r>
    </w:p>
    <w:p w14:paraId="187B3583" w14:textId="77777777" w:rsidR="003D5D9A" w:rsidRDefault="003D5D9A" w:rsidP="003D5D9A">
      <w:r>
        <w:pict w14:anchorId="6B42FBD1">
          <v:rect id="_x0000_i3686" style="width:0;height:1.5pt" o:hralign="center" o:hrstd="t" o:hr="t" fillcolor="#a0a0a0" stroked="f"/>
        </w:pict>
      </w:r>
    </w:p>
    <w:p w14:paraId="49C0B277" w14:textId="77777777" w:rsidR="003D5D9A" w:rsidRDefault="003D5D9A" w:rsidP="003D5D9A">
      <w:pPr>
        <w:pStyle w:val="Heading2"/>
      </w:pPr>
      <w:r>
        <w:t>Marathi</w:t>
      </w:r>
    </w:p>
    <w:p w14:paraId="008B4AD6" w14:textId="77777777" w:rsidR="003D5D9A" w:rsidRDefault="003D5D9A" w:rsidP="003D5D9A">
      <w:pPr>
        <w:pStyle w:val="NormalWeb"/>
      </w:pPr>
      <w:r>
        <w:t xml:space="preserve">Classpath </w:t>
      </w:r>
      <w:r>
        <w:rPr>
          <w:rFonts w:ascii="Nirmala UI" w:hAnsi="Nirmala UI" w:cs="Nirmala UI"/>
        </w:rPr>
        <w:t>मधून</w:t>
      </w:r>
      <w:r>
        <w:t xml:space="preserve"> file load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7AC2B1C8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ClassPathResource</w:t>
      </w:r>
    </w:p>
    <w:p w14:paraId="1A2B2EC9" w14:textId="77777777" w:rsidR="003D5D9A" w:rsidRDefault="003D5D9A" w:rsidP="003D5D9A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05AE8E0B" w14:textId="77777777" w:rsidR="003D5D9A" w:rsidRDefault="003D5D9A" w:rsidP="003D5D9A">
      <w:r>
        <w:pict w14:anchorId="03C36CAD">
          <v:rect id="_x0000_i3687" style="width:0;height:1.5pt" o:hralign="center" o:hrstd="t" o:hr="t" fillcolor="#a0a0a0" stroked="f"/>
        </w:pict>
      </w:r>
    </w:p>
    <w:p w14:paraId="148BF83E" w14:textId="77777777" w:rsidR="003D5D9A" w:rsidRDefault="003D5D9A" w:rsidP="003D5D9A">
      <w:pPr>
        <w:pStyle w:val="Heading1"/>
      </w:pPr>
      <w:r>
        <w:t>104. What is BeanPostProcessor?</w:t>
      </w:r>
    </w:p>
    <w:p w14:paraId="58BF177F" w14:textId="77777777" w:rsidR="003D5D9A" w:rsidRDefault="003D5D9A" w:rsidP="003D5D9A">
      <w:pPr>
        <w:pStyle w:val="Heading2"/>
      </w:pPr>
      <w:r>
        <w:t>English</w:t>
      </w:r>
    </w:p>
    <w:p w14:paraId="35F54D16" w14:textId="77777777" w:rsidR="003D5D9A" w:rsidRDefault="003D5D9A" w:rsidP="003D5D9A">
      <w:pPr>
        <w:pStyle w:val="NormalWeb"/>
      </w:pPr>
      <w:r>
        <w:t>Allows custom bean processing.</w:t>
      </w:r>
    </w:p>
    <w:p w14:paraId="1E9B18B1" w14:textId="77777777" w:rsidR="003D5D9A" w:rsidRDefault="003D5D9A" w:rsidP="003D5D9A">
      <w:pPr>
        <w:pStyle w:val="Heading3"/>
      </w:pPr>
      <w:r>
        <w:t>Executes</w:t>
      </w:r>
    </w:p>
    <w:p w14:paraId="3F0EEDA8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Before and after bean initialization</w:t>
      </w:r>
    </w:p>
    <w:p w14:paraId="3AC01814" w14:textId="77777777" w:rsidR="003D5D9A" w:rsidRDefault="003D5D9A" w:rsidP="003D5D9A">
      <w:pPr>
        <w:pStyle w:val="Heading3"/>
      </w:pPr>
      <w:r>
        <w:t>Uses</w:t>
      </w:r>
    </w:p>
    <w:p w14:paraId="76688D21" w14:textId="77777777" w:rsidR="003D5D9A" w:rsidRDefault="003D5D9A" w:rsidP="003003E2">
      <w:pPr>
        <w:pStyle w:val="NormalWeb"/>
        <w:numPr>
          <w:ilvl w:val="0"/>
          <w:numId w:val="819"/>
        </w:numPr>
      </w:pPr>
      <w:r>
        <w:t>Custom logic</w:t>
      </w:r>
    </w:p>
    <w:p w14:paraId="23FB3156" w14:textId="77777777" w:rsidR="003D5D9A" w:rsidRDefault="003D5D9A" w:rsidP="003003E2">
      <w:pPr>
        <w:pStyle w:val="NormalWeb"/>
        <w:numPr>
          <w:ilvl w:val="0"/>
          <w:numId w:val="819"/>
        </w:numPr>
      </w:pPr>
      <w:r>
        <w:t>Framework extensions</w:t>
      </w:r>
    </w:p>
    <w:p w14:paraId="76A07DF1" w14:textId="77777777" w:rsidR="003D5D9A" w:rsidRDefault="003D5D9A" w:rsidP="003D5D9A">
      <w:pPr>
        <w:pStyle w:val="Heading3"/>
      </w:pPr>
      <w:r>
        <w:t>Important Point</w:t>
      </w:r>
    </w:p>
    <w:p w14:paraId="060C6E41" w14:textId="77777777" w:rsidR="003D5D9A" w:rsidRDefault="003D5D9A" w:rsidP="003D5D9A">
      <w:pPr>
        <w:pStyle w:val="NormalWeb"/>
      </w:pPr>
      <w:r>
        <w:t>Very important Spring internal concept.</w:t>
      </w:r>
    </w:p>
    <w:p w14:paraId="25EE7614" w14:textId="77777777" w:rsidR="003D5D9A" w:rsidRDefault="003D5D9A" w:rsidP="003D5D9A">
      <w:r>
        <w:lastRenderedPageBreak/>
        <w:pict w14:anchorId="7B2CE41D">
          <v:rect id="_x0000_i3688" style="width:0;height:1.5pt" o:hralign="center" o:hrstd="t" o:hr="t" fillcolor="#a0a0a0" stroked="f"/>
        </w:pict>
      </w:r>
    </w:p>
    <w:p w14:paraId="48349529" w14:textId="77777777" w:rsidR="003D5D9A" w:rsidRDefault="003D5D9A" w:rsidP="003D5D9A">
      <w:pPr>
        <w:pStyle w:val="Heading2"/>
      </w:pPr>
      <w:r>
        <w:t>Marathi</w:t>
      </w:r>
    </w:p>
    <w:p w14:paraId="244B3311" w14:textId="77777777" w:rsidR="003D5D9A" w:rsidRDefault="003D5D9A" w:rsidP="003D5D9A">
      <w:pPr>
        <w:pStyle w:val="NormalWeb"/>
      </w:pPr>
      <w:r>
        <w:t xml:space="preserve">Bean initialization </w:t>
      </w:r>
      <w:r>
        <w:rPr>
          <w:rFonts w:ascii="Nirmala UI" w:hAnsi="Nirmala UI" w:cs="Nirmala UI"/>
        </w:rPr>
        <w:t>पूर्वी</w:t>
      </w:r>
      <w:r>
        <w:t>/</w:t>
      </w:r>
      <w:r>
        <w:rPr>
          <w:rFonts w:ascii="Nirmala UI" w:hAnsi="Nirmala UI" w:cs="Nirmala UI"/>
        </w:rPr>
        <w:t>नंतर</w:t>
      </w:r>
      <w:r>
        <w:t xml:space="preserve"> custom processing </w:t>
      </w:r>
      <w:r>
        <w:rPr>
          <w:rFonts w:ascii="Nirmala UI" w:hAnsi="Nirmala UI" w:cs="Nirmala UI"/>
        </w:rPr>
        <w:t>करणारा</w:t>
      </w:r>
      <w:r>
        <w:t xml:space="preserve"> component </w:t>
      </w:r>
      <w:r>
        <w:rPr>
          <w:rFonts w:ascii="Nirmala UI" w:hAnsi="Nirmala UI" w:cs="Nirmala UI"/>
        </w:rPr>
        <w:t>म्हणजे</w:t>
      </w:r>
      <w:r>
        <w:t xml:space="preserve"> BeanPostProcessor.</w:t>
      </w:r>
    </w:p>
    <w:p w14:paraId="73F2DF9A" w14:textId="77777777" w:rsidR="003D5D9A" w:rsidRDefault="003D5D9A" w:rsidP="003D5D9A">
      <w:r>
        <w:pict w14:anchorId="04382061">
          <v:rect id="_x0000_i3689" style="width:0;height:1.5pt" o:hralign="center" o:hrstd="t" o:hr="t" fillcolor="#a0a0a0" stroked="f"/>
        </w:pict>
      </w:r>
    </w:p>
    <w:p w14:paraId="4778FB46" w14:textId="77777777" w:rsidR="003D5D9A" w:rsidRDefault="003D5D9A" w:rsidP="003D5D9A">
      <w:pPr>
        <w:pStyle w:val="Heading1"/>
      </w:pPr>
      <w:r>
        <w:t>105. What is BeanFactoryPostProcessor?</w:t>
      </w:r>
    </w:p>
    <w:p w14:paraId="074C8EAA" w14:textId="77777777" w:rsidR="003D5D9A" w:rsidRDefault="003D5D9A" w:rsidP="003D5D9A">
      <w:pPr>
        <w:pStyle w:val="Heading2"/>
      </w:pPr>
      <w:r>
        <w:t>English</w:t>
      </w:r>
    </w:p>
    <w:p w14:paraId="1F09C842" w14:textId="77777777" w:rsidR="003D5D9A" w:rsidRDefault="003D5D9A" w:rsidP="003D5D9A">
      <w:pPr>
        <w:pStyle w:val="NormalWeb"/>
      </w:pPr>
      <w:r>
        <w:t>Modifies bean definitions:</w:t>
      </w:r>
    </w:p>
    <w:p w14:paraId="55543DCE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Before bean creation</w:t>
      </w:r>
    </w:p>
    <w:p w14:paraId="1BD3D9A9" w14:textId="77777777" w:rsidR="003D5D9A" w:rsidRDefault="003D5D9A" w:rsidP="003D5D9A">
      <w:pPr>
        <w:pStyle w:val="Heading3"/>
      </w:pPr>
      <w:r>
        <w:t>Uses</w:t>
      </w:r>
    </w:p>
    <w:p w14:paraId="2951E95C" w14:textId="77777777" w:rsidR="003D5D9A" w:rsidRDefault="003D5D9A" w:rsidP="003003E2">
      <w:pPr>
        <w:pStyle w:val="NormalWeb"/>
        <w:numPr>
          <w:ilvl w:val="0"/>
          <w:numId w:val="820"/>
        </w:numPr>
      </w:pPr>
      <w:r>
        <w:t>Property modification</w:t>
      </w:r>
    </w:p>
    <w:p w14:paraId="46723468" w14:textId="77777777" w:rsidR="003D5D9A" w:rsidRDefault="003D5D9A" w:rsidP="003003E2">
      <w:pPr>
        <w:pStyle w:val="NormalWeb"/>
        <w:numPr>
          <w:ilvl w:val="0"/>
          <w:numId w:val="820"/>
        </w:numPr>
      </w:pPr>
      <w:r>
        <w:t>Bean metadata changes</w:t>
      </w:r>
    </w:p>
    <w:p w14:paraId="26514649" w14:textId="77777777" w:rsidR="003D5D9A" w:rsidRDefault="003D5D9A" w:rsidP="003D5D9A">
      <w:pPr>
        <w:pStyle w:val="Heading3"/>
      </w:pPr>
      <w:r>
        <w:t>Important Point</w:t>
      </w:r>
    </w:p>
    <w:p w14:paraId="17022375" w14:textId="77777777" w:rsidR="003D5D9A" w:rsidRDefault="003D5D9A" w:rsidP="003D5D9A">
      <w:pPr>
        <w:pStyle w:val="NormalWeb"/>
      </w:pPr>
      <w:r>
        <w:t>Works on bean definitions,</w:t>
      </w:r>
      <w:r>
        <w:br/>
        <w:t>not bean objects.</w:t>
      </w:r>
    </w:p>
    <w:p w14:paraId="4816F72D" w14:textId="77777777" w:rsidR="003D5D9A" w:rsidRDefault="003D5D9A" w:rsidP="003D5D9A">
      <w:r>
        <w:pict w14:anchorId="783ED5D1">
          <v:rect id="_x0000_i3690" style="width:0;height:1.5pt" o:hralign="center" o:hrstd="t" o:hr="t" fillcolor="#a0a0a0" stroked="f"/>
        </w:pict>
      </w:r>
    </w:p>
    <w:p w14:paraId="3415519D" w14:textId="77777777" w:rsidR="003D5D9A" w:rsidRDefault="003D5D9A" w:rsidP="003D5D9A">
      <w:pPr>
        <w:pStyle w:val="Heading2"/>
      </w:pPr>
      <w:r>
        <w:t>Marathi</w:t>
      </w:r>
    </w:p>
    <w:p w14:paraId="30E8CCD4" w14:textId="77777777" w:rsidR="003D5D9A" w:rsidRDefault="003D5D9A" w:rsidP="003D5D9A">
      <w:pPr>
        <w:pStyle w:val="NormalWeb"/>
      </w:pPr>
      <w:r>
        <w:t xml:space="preserve">Bean create </w:t>
      </w:r>
      <w:r>
        <w:rPr>
          <w:rFonts w:ascii="Nirmala UI" w:hAnsi="Nirmala UI" w:cs="Nirmala UI"/>
        </w:rPr>
        <w:t>होण्याआधी</w:t>
      </w:r>
      <w:r>
        <w:t xml:space="preserve"> bean definitions modify </w:t>
      </w:r>
      <w:r>
        <w:rPr>
          <w:rFonts w:ascii="Nirmala UI" w:hAnsi="Nirmala UI" w:cs="Nirmala UI"/>
        </w:rPr>
        <w:t>करणारा</w:t>
      </w:r>
      <w:r>
        <w:t xml:space="preserve"> component </w:t>
      </w:r>
      <w:r>
        <w:rPr>
          <w:rFonts w:ascii="Nirmala UI" w:hAnsi="Nirmala UI" w:cs="Nirmala UI"/>
        </w:rPr>
        <w:t>म्हणजे</w:t>
      </w:r>
      <w:r>
        <w:t xml:space="preserve"> BeanFactoryPostProcessor.</w:t>
      </w:r>
    </w:p>
    <w:p w14:paraId="6E069DDB" w14:textId="77777777" w:rsidR="003D5D9A" w:rsidRDefault="003D5D9A" w:rsidP="003D5D9A">
      <w:r>
        <w:lastRenderedPageBreak/>
        <w:pict w14:anchorId="1D9DB60D">
          <v:rect id="_x0000_i3691" style="width:0;height:1.5pt" o:hralign="center" o:hrstd="t" o:hr="t" fillcolor="#a0a0a0" stroked="f"/>
        </w:pict>
      </w:r>
    </w:p>
    <w:p w14:paraId="0EE2C748" w14:textId="77777777" w:rsidR="003D5D9A" w:rsidRDefault="003D5D9A" w:rsidP="003D5D9A">
      <w:pPr>
        <w:pStyle w:val="Heading1"/>
      </w:pPr>
      <w:r>
        <w:t>106. Difference between BeanPostProcessor and BeanFactoryPostProcessor?</w:t>
      </w:r>
    </w:p>
    <w:p w14:paraId="2D03DE36" w14:textId="77777777" w:rsidR="003D5D9A" w:rsidRDefault="003D5D9A" w:rsidP="003D5D9A">
      <w:pPr>
        <w:pStyle w:val="Heading2"/>
      </w:pPr>
      <w: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503"/>
      </w:tblGrid>
      <w:tr w:rsidR="003D5D9A" w14:paraId="575EF129" w14:textId="77777777" w:rsidTr="003D5D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09B48" w14:textId="77777777" w:rsidR="003D5D9A" w:rsidRDefault="003D5D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BeanPostProcessor</w:t>
            </w:r>
          </w:p>
        </w:tc>
        <w:tc>
          <w:tcPr>
            <w:tcW w:w="0" w:type="auto"/>
            <w:vAlign w:val="center"/>
            <w:hideMark/>
          </w:tcPr>
          <w:p w14:paraId="6301CE94" w14:textId="77777777" w:rsidR="003D5D9A" w:rsidRDefault="003D5D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BeanFactoryPostProcessor</w:t>
            </w:r>
          </w:p>
        </w:tc>
      </w:tr>
      <w:tr w:rsidR="003D5D9A" w14:paraId="6FB76CB2" w14:textId="77777777" w:rsidTr="003D5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9339" w14:textId="77777777" w:rsidR="003D5D9A" w:rsidRDefault="003D5D9A">
            <w:pPr>
              <w:rPr>
                <w:sz w:val="24"/>
                <w:szCs w:val="24"/>
              </w:rPr>
            </w:pPr>
            <w:r>
              <w:t>Works on bean object</w:t>
            </w:r>
          </w:p>
        </w:tc>
        <w:tc>
          <w:tcPr>
            <w:tcW w:w="0" w:type="auto"/>
            <w:vAlign w:val="center"/>
            <w:hideMark/>
          </w:tcPr>
          <w:p w14:paraId="445AF009" w14:textId="77777777" w:rsidR="003D5D9A" w:rsidRDefault="003D5D9A">
            <w:pPr>
              <w:rPr>
                <w:sz w:val="24"/>
                <w:szCs w:val="24"/>
              </w:rPr>
            </w:pPr>
            <w:r>
              <w:t>Works on bean definition</w:t>
            </w:r>
          </w:p>
        </w:tc>
      </w:tr>
      <w:tr w:rsidR="003D5D9A" w14:paraId="7071E4EA" w14:textId="77777777" w:rsidTr="003D5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EA4A" w14:textId="77777777" w:rsidR="003D5D9A" w:rsidRDefault="003D5D9A">
            <w:pPr>
              <w:rPr>
                <w:sz w:val="24"/>
                <w:szCs w:val="24"/>
              </w:rPr>
            </w:pPr>
            <w:r>
              <w:t>After bean creation</w:t>
            </w:r>
          </w:p>
        </w:tc>
        <w:tc>
          <w:tcPr>
            <w:tcW w:w="0" w:type="auto"/>
            <w:vAlign w:val="center"/>
            <w:hideMark/>
          </w:tcPr>
          <w:p w14:paraId="1215FC04" w14:textId="77777777" w:rsidR="003D5D9A" w:rsidRDefault="003D5D9A">
            <w:pPr>
              <w:rPr>
                <w:sz w:val="24"/>
                <w:szCs w:val="24"/>
              </w:rPr>
            </w:pPr>
            <w:r>
              <w:t>Before bean creation</w:t>
            </w:r>
          </w:p>
        </w:tc>
      </w:tr>
      <w:tr w:rsidR="003D5D9A" w14:paraId="7DC2486E" w14:textId="77777777" w:rsidTr="003D5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7DF70" w14:textId="77777777" w:rsidR="003D5D9A" w:rsidRDefault="003D5D9A">
            <w:pPr>
              <w:rPr>
                <w:sz w:val="24"/>
                <w:szCs w:val="24"/>
              </w:rPr>
            </w:pPr>
            <w:r>
              <w:t>Bean instance level</w:t>
            </w:r>
          </w:p>
        </w:tc>
        <w:tc>
          <w:tcPr>
            <w:tcW w:w="0" w:type="auto"/>
            <w:vAlign w:val="center"/>
            <w:hideMark/>
          </w:tcPr>
          <w:p w14:paraId="17F3C466" w14:textId="77777777" w:rsidR="003D5D9A" w:rsidRDefault="003D5D9A">
            <w:pPr>
              <w:rPr>
                <w:sz w:val="24"/>
                <w:szCs w:val="24"/>
              </w:rPr>
            </w:pPr>
            <w:r>
              <w:t>Metadata level</w:t>
            </w:r>
          </w:p>
        </w:tc>
      </w:tr>
    </w:tbl>
    <w:p w14:paraId="216199D3" w14:textId="77777777" w:rsidR="003D5D9A" w:rsidRDefault="003D5D9A" w:rsidP="003D5D9A">
      <w:pPr>
        <w:pStyle w:val="Heading3"/>
      </w:pPr>
      <w:r>
        <w:t>Important Point</w:t>
      </w:r>
    </w:p>
    <w:p w14:paraId="385702DA" w14:textId="77777777" w:rsidR="003D5D9A" w:rsidRDefault="003D5D9A" w:rsidP="003D5D9A">
      <w:pPr>
        <w:pStyle w:val="NormalWeb"/>
      </w:pPr>
      <w:r>
        <w:t>Common advanced Spring interview question.</w:t>
      </w:r>
    </w:p>
    <w:p w14:paraId="7D153ECE" w14:textId="77777777" w:rsidR="003D5D9A" w:rsidRDefault="003D5D9A" w:rsidP="003D5D9A">
      <w:r>
        <w:pict w14:anchorId="465DE5C4">
          <v:rect id="_x0000_i3692" style="width:0;height:1.5pt" o:hralign="center" o:hrstd="t" o:hr="t" fillcolor="#a0a0a0" stroked="f"/>
        </w:pict>
      </w:r>
    </w:p>
    <w:p w14:paraId="33176E55" w14:textId="77777777" w:rsidR="003D5D9A" w:rsidRDefault="003D5D9A" w:rsidP="003D5D9A">
      <w:pPr>
        <w:pStyle w:val="Heading2"/>
      </w:pPr>
      <w: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4"/>
        <w:gridCol w:w="2503"/>
      </w:tblGrid>
      <w:tr w:rsidR="003D5D9A" w14:paraId="630D47D4" w14:textId="77777777" w:rsidTr="003D5D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07258" w14:textId="77777777" w:rsidR="003D5D9A" w:rsidRDefault="003D5D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BeanPostProcessor</w:t>
            </w:r>
          </w:p>
        </w:tc>
        <w:tc>
          <w:tcPr>
            <w:tcW w:w="0" w:type="auto"/>
            <w:vAlign w:val="center"/>
            <w:hideMark/>
          </w:tcPr>
          <w:p w14:paraId="375F6E0A" w14:textId="77777777" w:rsidR="003D5D9A" w:rsidRDefault="003D5D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BeanFactoryPostProcessor</w:t>
            </w:r>
          </w:p>
        </w:tc>
      </w:tr>
      <w:tr w:rsidR="003D5D9A" w14:paraId="07D95C49" w14:textId="77777777" w:rsidTr="003D5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973D3" w14:textId="77777777" w:rsidR="003D5D9A" w:rsidRDefault="003D5D9A">
            <w:pPr>
              <w:rPr>
                <w:sz w:val="24"/>
                <w:szCs w:val="24"/>
              </w:rPr>
            </w:pPr>
            <w:r>
              <w:t>Bean object</w:t>
            </w:r>
          </w:p>
        </w:tc>
        <w:tc>
          <w:tcPr>
            <w:tcW w:w="0" w:type="auto"/>
            <w:vAlign w:val="center"/>
            <w:hideMark/>
          </w:tcPr>
          <w:p w14:paraId="272D1708" w14:textId="77777777" w:rsidR="003D5D9A" w:rsidRDefault="003D5D9A">
            <w:pPr>
              <w:rPr>
                <w:sz w:val="24"/>
                <w:szCs w:val="24"/>
              </w:rPr>
            </w:pPr>
            <w:r>
              <w:t>Bean definition</w:t>
            </w:r>
          </w:p>
        </w:tc>
      </w:tr>
    </w:tbl>
    <w:p w14:paraId="38B60FD9" w14:textId="77777777" w:rsidR="003D5D9A" w:rsidRDefault="003D5D9A" w:rsidP="003D5D9A">
      <w:r>
        <w:pict w14:anchorId="1B447044">
          <v:rect id="_x0000_i3693" style="width:0;height:1.5pt" o:hralign="center" o:hrstd="t" o:hr="t" fillcolor="#a0a0a0" stroked="f"/>
        </w:pict>
      </w:r>
    </w:p>
    <w:p w14:paraId="3B8ABB91" w14:textId="77777777" w:rsidR="003D5D9A" w:rsidRDefault="003D5D9A" w:rsidP="003D5D9A">
      <w:pPr>
        <w:pStyle w:val="Heading1"/>
      </w:pPr>
      <w:r>
        <w:lastRenderedPageBreak/>
        <w:t>107. What is FactoryBean in Spring?</w:t>
      </w:r>
    </w:p>
    <w:p w14:paraId="544A8B4E" w14:textId="77777777" w:rsidR="003D5D9A" w:rsidRDefault="003D5D9A" w:rsidP="003D5D9A">
      <w:pPr>
        <w:pStyle w:val="Heading2"/>
      </w:pPr>
      <w:r>
        <w:t>English</w:t>
      </w:r>
    </w:p>
    <w:p w14:paraId="4ACF232D" w14:textId="77777777" w:rsidR="003D5D9A" w:rsidRDefault="003D5D9A" w:rsidP="003D5D9A">
      <w:pPr>
        <w:pStyle w:val="NormalWeb"/>
      </w:pPr>
      <w:r>
        <w:t>Special bean creating other beans.</w:t>
      </w:r>
    </w:p>
    <w:p w14:paraId="07854826" w14:textId="77777777" w:rsidR="003D5D9A" w:rsidRDefault="003D5D9A" w:rsidP="003D5D9A">
      <w:pPr>
        <w:pStyle w:val="Heading3"/>
      </w:pPr>
      <w:r>
        <w:t>Example</w:t>
      </w:r>
    </w:p>
    <w:p w14:paraId="1F2D8245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FactoryBean&lt;T&gt;</w:t>
      </w:r>
    </w:p>
    <w:p w14:paraId="2FEB47D7" w14:textId="77777777" w:rsidR="003D5D9A" w:rsidRDefault="003D5D9A" w:rsidP="003D5D9A">
      <w:pPr>
        <w:pStyle w:val="Heading3"/>
      </w:pPr>
      <w:r>
        <w:t>Uses</w:t>
      </w:r>
    </w:p>
    <w:p w14:paraId="702FD47A" w14:textId="77777777" w:rsidR="003D5D9A" w:rsidRDefault="003D5D9A" w:rsidP="003003E2">
      <w:pPr>
        <w:pStyle w:val="NormalWeb"/>
        <w:numPr>
          <w:ilvl w:val="0"/>
          <w:numId w:val="821"/>
        </w:numPr>
      </w:pPr>
      <w:r>
        <w:t>Complex object creation</w:t>
      </w:r>
    </w:p>
    <w:p w14:paraId="75F73032" w14:textId="77777777" w:rsidR="003D5D9A" w:rsidRDefault="003D5D9A" w:rsidP="003003E2">
      <w:pPr>
        <w:pStyle w:val="NormalWeb"/>
        <w:numPr>
          <w:ilvl w:val="0"/>
          <w:numId w:val="821"/>
        </w:numPr>
      </w:pPr>
      <w:r>
        <w:t>Proxy creation</w:t>
      </w:r>
    </w:p>
    <w:p w14:paraId="2700F350" w14:textId="77777777" w:rsidR="003D5D9A" w:rsidRDefault="003D5D9A" w:rsidP="003D5D9A">
      <w:pPr>
        <w:pStyle w:val="Heading3"/>
      </w:pPr>
      <w:r>
        <w:t>Important Point</w:t>
      </w:r>
    </w:p>
    <w:p w14:paraId="6A83155C" w14:textId="77777777" w:rsidR="003D5D9A" w:rsidRDefault="003D5D9A" w:rsidP="003D5D9A">
      <w:pPr>
        <w:pStyle w:val="NormalWeb"/>
      </w:pPr>
      <w:r>
        <w:t>FactoryBean itself is not final object usually.</w:t>
      </w:r>
    </w:p>
    <w:p w14:paraId="41D74755" w14:textId="77777777" w:rsidR="003D5D9A" w:rsidRDefault="003D5D9A" w:rsidP="003D5D9A">
      <w:r>
        <w:pict w14:anchorId="2B938EEF">
          <v:rect id="_x0000_i3694" style="width:0;height:1.5pt" o:hralign="center" o:hrstd="t" o:hr="t" fillcolor="#a0a0a0" stroked="f"/>
        </w:pict>
      </w:r>
    </w:p>
    <w:p w14:paraId="7AD86AB5" w14:textId="77777777" w:rsidR="003D5D9A" w:rsidRDefault="003D5D9A" w:rsidP="003D5D9A">
      <w:pPr>
        <w:pStyle w:val="Heading2"/>
      </w:pPr>
      <w:r>
        <w:t>Marathi</w:t>
      </w:r>
    </w:p>
    <w:p w14:paraId="5B8291FF" w14:textId="77777777" w:rsidR="003D5D9A" w:rsidRDefault="003D5D9A" w:rsidP="003D5D9A">
      <w:pPr>
        <w:pStyle w:val="NormalWeb"/>
      </w:pPr>
      <w:r>
        <w:rPr>
          <w:rFonts w:ascii="Nirmala UI" w:hAnsi="Nirmala UI" w:cs="Nirmala UI"/>
        </w:rPr>
        <w:t>इतर</w:t>
      </w:r>
      <w:r>
        <w:t xml:space="preserve"> beans create </w:t>
      </w:r>
      <w:r>
        <w:rPr>
          <w:rFonts w:ascii="Nirmala UI" w:hAnsi="Nirmala UI" w:cs="Nirmala UI"/>
        </w:rPr>
        <w:t>करणारा</w:t>
      </w:r>
      <w:r>
        <w:t xml:space="preserve"> special bean </w:t>
      </w:r>
      <w:r>
        <w:rPr>
          <w:rFonts w:ascii="Nirmala UI" w:hAnsi="Nirmala UI" w:cs="Nirmala UI"/>
        </w:rPr>
        <w:t>म्हणजे</w:t>
      </w:r>
      <w:r>
        <w:t>:</w:t>
      </w:r>
    </w:p>
    <w:p w14:paraId="3B27C15F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FactoryBean</w:t>
      </w:r>
    </w:p>
    <w:p w14:paraId="7F323C44" w14:textId="77777777" w:rsidR="003D5D9A" w:rsidRDefault="003D5D9A" w:rsidP="003D5D9A">
      <w:r>
        <w:pict w14:anchorId="56DF436F">
          <v:rect id="_x0000_i3695" style="width:0;height:1.5pt" o:hralign="center" o:hrstd="t" o:hr="t" fillcolor="#a0a0a0" stroked="f"/>
        </w:pict>
      </w:r>
    </w:p>
    <w:p w14:paraId="453EE5FA" w14:textId="77777777" w:rsidR="003D5D9A" w:rsidRDefault="003D5D9A" w:rsidP="003D5D9A">
      <w:pPr>
        <w:pStyle w:val="Heading1"/>
      </w:pPr>
      <w:r>
        <w:t>108. Difference between BeanFactory and FactoryBean?</w:t>
      </w:r>
    </w:p>
    <w:p w14:paraId="1909899B" w14:textId="77777777" w:rsidR="003D5D9A" w:rsidRDefault="003D5D9A" w:rsidP="003D5D9A">
      <w:pPr>
        <w:pStyle w:val="Heading2"/>
      </w:pPr>
      <w: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1483"/>
      </w:tblGrid>
      <w:tr w:rsidR="003D5D9A" w14:paraId="688D0164" w14:textId="77777777" w:rsidTr="003D5D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0B45C" w14:textId="77777777" w:rsidR="003D5D9A" w:rsidRDefault="003D5D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BeanFactory</w:t>
            </w:r>
          </w:p>
        </w:tc>
        <w:tc>
          <w:tcPr>
            <w:tcW w:w="0" w:type="auto"/>
            <w:vAlign w:val="center"/>
            <w:hideMark/>
          </w:tcPr>
          <w:p w14:paraId="3643F7FA" w14:textId="77777777" w:rsidR="003D5D9A" w:rsidRDefault="003D5D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FactoryBean</w:t>
            </w:r>
          </w:p>
        </w:tc>
      </w:tr>
      <w:tr w:rsidR="003D5D9A" w14:paraId="567E921F" w14:textId="77777777" w:rsidTr="003D5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B55CA" w14:textId="77777777" w:rsidR="003D5D9A" w:rsidRDefault="003D5D9A">
            <w:pPr>
              <w:rPr>
                <w:sz w:val="24"/>
                <w:szCs w:val="24"/>
              </w:rPr>
            </w:pPr>
            <w:r>
              <w:t>IOC container</w:t>
            </w:r>
          </w:p>
        </w:tc>
        <w:tc>
          <w:tcPr>
            <w:tcW w:w="0" w:type="auto"/>
            <w:vAlign w:val="center"/>
            <w:hideMark/>
          </w:tcPr>
          <w:p w14:paraId="0A96CE8C" w14:textId="77777777" w:rsidR="003D5D9A" w:rsidRDefault="003D5D9A">
            <w:pPr>
              <w:rPr>
                <w:sz w:val="24"/>
                <w:szCs w:val="24"/>
              </w:rPr>
            </w:pPr>
            <w:r>
              <w:t>Bean creator</w:t>
            </w:r>
          </w:p>
        </w:tc>
      </w:tr>
      <w:tr w:rsidR="003D5D9A" w14:paraId="57C4A696" w14:textId="77777777" w:rsidTr="003D5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911E" w14:textId="77777777" w:rsidR="003D5D9A" w:rsidRDefault="003D5D9A">
            <w:pPr>
              <w:rPr>
                <w:sz w:val="24"/>
                <w:szCs w:val="24"/>
              </w:rPr>
            </w:pPr>
            <w:r>
              <w:t>Container level</w:t>
            </w:r>
          </w:p>
        </w:tc>
        <w:tc>
          <w:tcPr>
            <w:tcW w:w="0" w:type="auto"/>
            <w:vAlign w:val="center"/>
            <w:hideMark/>
          </w:tcPr>
          <w:p w14:paraId="53A40E47" w14:textId="77777777" w:rsidR="003D5D9A" w:rsidRDefault="003D5D9A">
            <w:pPr>
              <w:rPr>
                <w:sz w:val="24"/>
                <w:szCs w:val="24"/>
              </w:rPr>
            </w:pPr>
            <w:r>
              <w:t>Bean level</w:t>
            </w:r>
          </w:p>
        </w:tc>
      </w:tr>
      <w:tr w:rsidR="003D5D9A" w14:paraId="294BF111" w14:textId="77777777" w:rsidTr="003D5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BECE" w14:textId="77777777" w:rsidR="003D5D9A" w:rsidRDefault="003D5D9A">
            <w:pPr>
              <w:rPr>
                <w:sz w:val="24"/>
                <w:szCs w:val="24"/>
              </w:rPr>
            </w:pPr>
            <w:r>
              <w:t>Manages beans</w:t>
            </w:r>
          </w:p>
        </w:tc>
        <w:tc>
          <w:tcPr>
            <w:tcW w:w="0" w:type="auto"/>
            <w:vAlign w:val="center"/>
            <w:hideMark/>
          </w:tcPr>
          <w:p w14:paraId="2B9FB769" w14:textId="77777777" w:rsidR="003D5D9A" w:rsidRDefault="003D5D9A">
            <w:pPr>
              <w:rPr>
                <w:sz w:val="24"/>
                <w:szCs w:val="24"/>
              </w:rPr>
            </w:pPr>
            <w:r>
              <w:t>Produces beans</w:t>
            </w:r>
          </w:p>
        </w:tc>
      </w:tr>
    </w:tbl>
    <w:p w14:paraId="616BDC4F" w14:textId="77777777" w:rsidR="003D5D9A" w:rsidRDefault="003D5D9A" w:rsidP="003D5D9A">
      <w:pPr>
        <w:pStyle w:val="Heading3"/>
      </w:pPr>
      <w:r>
        <w:t>Important Point</w:t>
      </w:r>
    </w:p>
    <w:p w14:paraId="01EFB951" w14:textId="77777777" w:rsidR="003D5D9A" w:rsidRDefault="003D5D9A" w:rsidP="003D5D9A">
      <w:pPr>
        <w:pStyle w:val="NormalWeb"/>
      </w:pPr>
      <w:r>
        <w:t>Names are confusing but concepts different.</w:t>
      </w:r>
    </w:p>
    <w:p w14:paraId="64A4FA24" w14:textId="77777777" w:rsidR="003D5D9A" w:rsidRDefault="003D5D9A" w:rsidP="003D5D9A">
      <w:r>
        <w:pict w14:anchorId="4E2AE6A5">
          <v:rect id="_x0000_i3696" style="width:0;height:1.5pt" o:hralign="center" o:hrstd="t" o:hr="t" fillcolor="#a0a0a0" stroked="f"/>
        </w:pict>
      </w:r>
    </w:p>
    <w:p w14:paraId="281D2D3F" w14:textId="77777777" w:rsidR="003D5D9A" w:rsidRDefault="003D5D9A" w:rsidP="003D5D9A">
      <w:pPr>
        <w:pStyle w:val="Heading2"/>
      </w:pPr>
      <w: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226"/>
      </w:tblGrid>
      <w:tr w:rsidR="003D5D9A" w14:paraId="66C69145" w14:textId="77777777" w:rsidTr="003D5D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D7F2A" w14:textId="77777777" w:rsidR="003D5D9A" w:rsidRDefault="003D5D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BeanFactory</w:t>
            </w:r>
          </w:p>
        </w:tc>
        <w:tc>
          <w:tcPr>
            <w:tcW w:w="0" w:type="auto"/>
            <w:vAlign w:val="center"/>
            <w:hideMark/>
          </w:tcPr>
          <w:p w14:paraId="57E4275A" w14:textId="77777777" w:rsidR="003D5D9A" w:rsidRDefault="003D5D9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FactoryBean</w:t>
            </w:r>
          </w:p>
        </w:tc>
      </w:tr>
      <w:tr w:rsidR="003D5D9A" w14:paraId="1036924B" w14:textId="77777777" w:rsidTr="003D5D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FF249" w14:textId="77777777" w:rsidR="003D5D9A" w:rsidRDefault="003D5D9A">
            <w:pPr>
              <w:rPr>
                <w:sz w:val="24"/>
                <w:szCs w:val="24"/>
              </w:rPr>
            </w:pPr>
            <w:r>
              <w:t>Container</w:t>
            </w:r>
          </w:p>
        </w:tc>
        <w:tc>
          <w:tcPr>
            <w:tcW w:w="0" w:type="auto"/>
            <w:vAlign w:val="center"/>
            <w:hideMark/>
          </w:tcPr>
          <w:p w14:paraId="60BEBBC6" w14:textId="77777777" w:rsidR="003D5D9A" w:rsidRDefault="003D5D9A">
            <w:pPr>
              <w:rPr>
                <w:sz w:val="24"/>
                <w:szCs w:val="24"/>
              </w:rPr>
            </w:pPr>
            <w:r>
              <w:t>Bean creator</w:t>
            </w:r>
          </w:p>
        </w:tc>
      </w:tr>
    </w:tbl>
    <w:p w14:paraId="18970849" w14:textId="77777777" w:rsidR="003D5D9A" w:rsidRDefault="003D5D9A" w:rsidP="003D5D9A">
      <w:r>
        <w:pict w14:anchorId="5EDF224E">
          <v:rect id="_x0000_i3697" style="width:0;height:1.5pt" o:hralign="center" o:hrstd="t" o:hr="t" fillcolor="#a0a0a0" stroked="f"/>
        </w:pict>
      </w:r>
    </w:p>
    <w:p w14:paraId="7525A578" w14:textId="77777777" w:rsidR="003D5D9A" w:rsidRDefault="003D5D9A" w:rsidP="003D5D9A">
      <w:pPr>
        <w:pStyle w:val="Heading1"/>
      </w:pPr>
      <w:r>
        <w:t>109. What is PropertyEditor in Spring?</w:t>
      </w:r>
    </w:p>
    <w:p w14:paraId="4049DB57" w14:textId="77777777" w:rsidR="003D5D9A" w:rsidRDefault="003D5D9A" w:rsidP="003D5D9A">
      <w:pPr>
        <w:pStyle w:val="Heading2"/>
      </w:pPr>
      <w:r>
        <w:t>English</w:t>
      </w:r>
    </w:p>
    <w:p w14:paraId="6C705E10" w14:textId="77777777" w:rsidR="003D5D9A" w:rsidRDefault="003D5D9A" w:rsidP="003D5D9A">
      <w:pPr>
        <w:pStyle w:val="NormalWeb"/>
      </w:pPr>
      <w:r>
        <w:t>Converts String values into objects.</w:t>
      </w:r>
    </w:p>
    <w:p w14:paraId="2DD57444" w14:textId="77777777" w:rsidR="003D5D9A" w:rsidRDefault="003D5D9A" w:rsidP="003D5D9A">
      <w:pPr>
        <w:pStyle w:val="Heading3"/>
      </w:pPr>
      <w:r>
        <w:t>Example</w:t>
      </w:r>
    </w:p>
    <w:p w14:paraId="70DA1045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"2026-05-12"</w:t>
      </w:r>
    </w:p>
    <w:p w14:paraId="78AF106A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→ LocalDate</w:t>
      </w:r>
    </w:p>
    <w:p w14:paraId="6F159B54" w14:textId="77777777" w:rsidR="003D5D9A" w:rsidRDefault="003D5D9A" w:rsidP="003D5D9A">
      <w:pPr>
        <w:pStyle w:val="Heading3"/>
      </w:pPr>
      <w:r>
        <w:lastRenderedPageBreak/>
        <w:t>Uses</w:t>
      </w:r>
    </w:p>
    <w:p w14:paraId="2AF4EA37" w14:textId="77777777" w:rsidR="003D5D9A" w:rsidRDefault="003D5D9A" w:rsidP="003003E2">
      <w:pPr>
        <w:pStyle w:val="NormalWeb"/>
        <w:numPr>
          <w:ilvl w:val="0"/>
          <w:numId w:val="822"/>
        </w:numPr>
      </w:pPr>
      <w:r>
        <w:t>Data binding</w:t>
      </w:r>
    </w:p>
    <w:p w14:paraId="10CA0DD6" w14:textId="77777777" w:rsidR="003D5D9A" w:rsidRDefault="003D5D9A" w:rsidP="003003E2">
      <w:pPr>
        <w:pStyle w:val="NormalWeb"/>
        <w:numPr>
          <w:ilvl w:val="0"/>
          <w:numId w:val="822"/>
        </w:numPr>
      </w:pPr>
      <w:r>
        <w:t>Configuration conversion</w:t>
      </w:r>
    </w:p>
    <w:p w14:paraId="328173A7" w14:textId="77777777" w:rsidR="003D5D9A" w:rsidRDefault="003D5D9A" w:rsidP="003D5D9A">
      <w:pPr>
        <w:pStyle w:val="Heading3"/>
      </w:pPr>
      <w:r>
        <w:t>Important Point</w:t>
      </w:r>
    </w:p>
    <w:p w14:paraId="2B3EAE41" w14:textId="77777777" w:rsidR="003D5D9A" w:rsidRDefault="003D5D9A" w:rsidP="003D5D9A">
      <w:pPr>
        <w:pStyle w:val="NormalWeb"/>
      </w:pPr>
      <w:r>
        <w:t>Older conversion mechanism.</w:t>
      </w:r>
    </w:p>
    <w:p w14:paraId="1EAFAC43" w14:textId="77777777" w:rsidR="003D5D9A" w:rsidRDefault="003D5D9A" w:rsidP="003D5D9A">
      <w:r>
        <w:pict w14:anchorId="3133E66D">
          <v:rect id="_x0000_i3698" style="width:0;height:1.5pt" o:hralign="center" o:hrstd="t" o:hr="t" fillcolor="#a0a0a0" stroked="f"/>
        </w:pict>
      </w:r>
    </w:p>
    <w:p w14:paraId="5470461A" w14:textId="77777777" w:rsidR="003D5D9A" w:rsidRDefault="003D5D9A" w:rsidP="003D5D9A">
      <w:pPr>
        <w:pStyle w:val="Heading2"/>
      </w:pPr>
      <w:r>
        <w:t>Marathi</w:t>
      </w:r>
    </w:p>
    <w:p w14:paraId="723E4363" w14:textId="77777777" w:rsidR="003D5D9A" w:rsidRDefault="003D5D9A" w:rsidP="003D5D9A">
      <w:pPr>
        <w:pStyle w:val="NormalWeb"/>
      </w:pPr>
      <w:r>
        <w:t xml:space="preserve">String values object </w:t>
      </w:r>
      <w:r>
        <w:rPr>
          <w:rFonts w:ascii="Nirmala UI" w:hAnsi="Nirmala UI" w:cs="Nirmala UI"/>
        </w:rPr>
        <w:t>मध्ये</w:t>
      </w:r>
      <w:r>
        <w:t xml:space="preserve"> convert </w:t>
      </w:r>
      <w:r>
        <w:rPr>
          <w:rFonts w:ascii="Nirmala UI" w:hAnsi="Nirmala UI" w:cs="Nirmala UI"/>
        </w:rPr>
        <w:t>करणारा</w:t>
      </w:r>
      <w:r>
        <w:t xml:space="preserve"> mechanism </w:t>
      </w:r>
      <w:r>
        <w:rPr>
          <w:rFonts w:ascii="Nirmala UI" w:hAnsi="Nirmala UI" w:cs="Nirmala UI"/>
        </w:rPr>
        <w:t>म्हणजे</w:t>
      </w:r>
      <w:r>
        <w:t xml:space="preserve"> PropertyEditor.</w:t>
      </w:r>
    </w:p>
    <w:p w14:paraId="59AC150A" w14:textId="77777777" w:rsidR="003D5D9A" w:rsidRDefault="003D5D9A" w:rsidP="003D5D9A">
      <w:r>
        <w:pict w14:anchorId="2F1BA024">
          <v:rect id="_x0000_i3699" style="width:0;height:1.5pt" o:hralign="center" o:hrstd="t" o:hr="t" fillcolor="#a0a0a0" stroked="f"/>
        </w:pict>
      </w:r>
    </w:p>
    <w:p w14:paraId="39B00603" w14:textId="77777777" w:rsidR="003D5D9A" w:rsidRDefault="003D5D9A" w:rsidP="003D5D9A">
      <w:pPr>
        <w:pStyle w:val="Heading1"/>
      </w:pPr>
      <w:r>
        <w:t>110. What is ConversionService in Spring?</w:t>
      </w:r>
    </w:p>
    <w:p w14:paraId="30E371B7" w14:textId="77777777" w:rsidR="003D5D9A" w:rsidRDefault="003D5D9A" w:rsidP="003D5D9A">
      <w:pPr>
        <w:pStyle w:val="Heading2"/>
      </w:pPr>
      <w:r>
        <w:t>English</w:t>
      </w:r>
    </w:p>
    <w:p w14:paraId="208E3E0B" w14:textId="77777777" w:rsidR="003D5D9A" w:rsidRDefault="003D5D9A" w:rsidP="003D5D9A">
      <w:pPr>
        <w:pStyle w:val="NormalWeb"/>
      </w:pPr>
      <w:r>
        <w:t>Modern type conversion system.</w:t>
      </w:r>
    </w:p>
    <w:p w14:paraId="0BEEE731" w14:textId="77777777" w:rsidR="003D5D9A" w:rsidRDefault="003D5D9A" w:rsidP="003D5D9A">
      <w:pPr>
        <w:pStyle w:val="Heading3"/>
      </w:pPr>
      <w:r>
        <w:t>Features</w:t>
      </w:r>
    </w:p>
    <w:p w14:paraId="6728094E" w14:textId="77777777" w:rsidR="003D5D9A" w:rsidRDefault="003D5D9A" w:rsidP="003003E2">
      <w:pPr>
        <w:pStyle w:val="NormalWeb"/>
        <w:numPr>
          <w:ilvl w:val="0"/>
          <w:numId w:val="823"/>
        </w:numPr>
      </w:pPr>
      <w:r>
        <w:t>Generic conversion</w:t>
      </w:r>
    </w:p>
    <w:p w14:paraId="05F9F29F" w14:textId="77777777" w:rsidR="003D5D9A" w:rsidRDefault="003D5D9A" w:rsidP="003003E2">
      <w:pPr>
        <w:pStyle w:val="NormalWeb"/>
        <w:numPr>
          <w:ilvl w:val="0"/>
          <w:numId w:val="823"/>
        </w:numPr>
      </w:pPr>
      <w:r>
        <w:t>Formatter support</w:t>
      </w:r>
    </w:p>
    <w:p w14:paraId="60DD65D9" w14:textId="77777777" w:rsidR="003D5D9A" w:rsidRDefault="003D5D9A" w:rsidP="003003E2">
      <w:pPr>
        <w:pStyle w:val="NormalWeb"/>
        <w:numPr>
          <w:ilvl w:val="0"/>
          <w:numId w:val="823"/>
        </w:numPr>
      </w:pPr>
      <w:r>
        <w:t>Type-safe conversion</w:t>
      </w:r>
    </w:p>
    <w:p w14:paraId="2899167E" w14:textId="77777777" w:rsidR="003D5D9A" w:rsidRDefault="003D5D9A" w:rsidP="003D5D9A">
      <w:pPr>
        <w:pStyle w:val="Heading3"/>
      </w:pPr>
      <w:r>
        <w:t>Example</w:t>
      </w:r>
    </w:p>
    <w:p w14:paraId="14009F64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ConversionService</w:t>
      </w:r>
    </w:p>
    <w:p w14:paraId="76EF7AF8" w14:textId="77777777" w:rsidR="003D5D9A" w:rsidRDefault="003D5D9A" w:rsidP="003D5D9A">
      <w:pPr>
        <w:pStyle w:val="Heading3"/>
      </w:pPr>
      <w:r>
        <w:lastRenderedPageBreak/>
        <w:t>Important Point</w:t>
      </w:r>
    </w:p>
    <w:p w14:paraId="5C4D6C69" w14:textId="77777777" w:rsidR="003D5D9A" w:rsidRDefault="003D5D9A" w:rsidP="003D5D9A">
      <w:pPr>
        <w:pStyle w:val="NormalWeb"/>
      </w:pPr>
      <w:r>
        <w:t>Modern replacement for PropertyEditor.</w:t>
      </w:r>
    </w:p>
    <w:p w14:paraId="2144DCC7" w14:textId="77777777" w:rsidR="003D5D9A" w:rsidRDefault="003D5D9A" w:rsidP="003D5D9A">
      <w:r>
        <w:pict w14:anchorId="51DB55ED">
          <v:rect id="_x0000_i3700" style="width:0;height:1.5pt" o:hralign="center" o:hrstd="t" o:hr="t" fillcolor="#a0a0a0" stroked="f"/>
        </w:pict>
      </w:r>
    </w:p>
    <w:p w14:paraId="69D66F98" w14:textId="77777777" w:rsidR="003D5D9A" w:rsidRDefault="003D5D9A" w:rsidP="003D5D9A">
      <w:pPr>
        <w:pStyle w:val="Heading2"/>
      </w:pPr>
      <w:r>
        <w:t>Marathi</w:t>
      </w:r>
    </w:p>
    <w:p w14:paraId="628407FD" w14:textId="77777777" w:rsidR="003D5D9A" w:rsidRDefault="003D5D9A" w:rsidP="003D5D9A">
      <w:pPr>
        <w:pStyle w:val="NormalWeb"/>
      </w:pPr>
      <w:r>
        <w:t xml:space="preserve">Modern type conversion mechanism </w:t>
      </w:r>
      <w:r>
        <w:rPr>
          <w:rFonts w:ascii="Nirmala UI" w:hAnsi="Nirmala UI" w:cs="Nirmala UI"/>
        </w:rPr>
        <w:t>म्हणजे</w:t>
      </w:r>
      <w:r>
        <w:t>:</w:t>
      </w:r>
    </w:p>
    <w:p w14:paraId="7E3352B8" w14:textId="77777777" w:rsidR="003D5D9A" w:rsidRDefault="003D5D9A" w:rsidP="003D5D9A">
      <w:pPr>
        <w:pStyle w:val="HTMLPreformatted"/>
        <w:rPr>
          <w:rStyle w:val="HTMLCode"/>
        </w:rPr>
      </w:pPr>
      <w:r>
        <w:rPr>
          <w:rStyle w:val="HTMLCode"/>
        </w:rPr>
        <w:t>ConversionService</w:t>
      </w:r>
    </w:p>
    <w:p w14:paraId="11F94692" w14:textId="77777777" w:rsidR="003D5D9A" w:rsidRDefault="003D5D9A" w:rsidP="003D5D9A">
      <w:r>
        <w:pict w14:anchorId="667C3E8F">
          <v:rect id="_x0000_i3701" style="width:0;height:1.5pt" o:hralign="center" o:hrstd="t" o:hr="t" fillcolor="#a0a0a0" stroked="f"/>
        </w:pict>
      </w:r>
    </w:p>
    <w:p w14:paraId="23150DE8" w14:textId="77777777" w:rsidR="003D5D9A" w:rsidRDefault="003D5D9A" w:rsidP="003D5D9A">
      <w:pPr>
        <w:pStyle w:val="Heading1"/>
      </w:pPr>
      <w:r>
        <w:t>✅ Spring Core → 110/250 COMPLETED</w:t>
      </w:r>
    </w:p>
    <w:p w14:paraId="564A09DD" w14:textId="77777777" w:rsidR="003E5CBA" w:rsidRDefault="003E5CBA" w:rsidP="003E5CBA">
      <w:pPr>
        <w:pStyle w:val="Heading1"/>
      </w:pPr>
      <w:r>
        <w:t>Spring Core (111–120)</w:t>
      </w:r>
    </w:p>
    <w:p w14:paraId="71694058" w14:textId="77777777" w:rsidR="003E5CBA" w:rsidRDefault="003E5CBA" w:rsidP="003E5CBA">
      <w:r>
        <w:pict w14:anchorId="5C009CDB">
          <v:rect id="_x0000_i3702" style="width:0;height:1.5pt" o:hralign="center" o:hrstd="t" o:hr="t" fillcolor="#a0a0a0" stroked="f"/>
        </w:pict>
      </w:r>
    </w:p>
    <w:p w14:paraId="6DD660BC" w14:textId="77777777" w:rsidR="003E5CBA" w:rsidRDefault="003E5CBA" w:rsidP="003E5CBA">
      <w:pPr>
        <w:pStyle w:val="Heading1"/>
      </w:pPr>
      <w:r>
        <w:t>111. What is DataBinder in Spring?</w:t>
      </w:r>
    </w:p>
    <w:p w14:paraId="5449F45F" w14:textId="77777777" w:rsidR="003E5CBA" w:rsidRDefault="003E5CBA" w:rsidP="003E5CBA">
      <w:pPr>
        <w:pStyle w:val="Heading2"/>
      </w:pPr>
      <w:r>
        <w:t>English</w:t>
      </w:r>
    </w:p>
    <w:p w14:paraId="3430C5E4" w14:textId="77777777" w:rsidR="003E5CBA" w:rsidRDefault="003E5CBA" w:rsidP="003E5CBA">
      <w:pPr>
        <w:pStyle w:val="NormalWeb"/>
      </w:pPr>
      <w:r>
        <w:t>Binds request/configuration data to objects.</w:t>
      </w:r>
    </w:p>
    <w:p w14:paraId="4E248C73" w14:textId="77777777" w:rsidR="003E5CBA" w:rsidRDefault="003E5CBA" w:rsidP="003E5CBA">
      <w:pPr>
        <w:pStyle w:val="Heading3"/>
      </w:pPr>
      <w:r>
        <w:t>Example</w:t>
      </w:r>
    </w:p>
    <w:p w14:paraId="6B2D02B3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UserForm form</w:t>
      </w:r>
    </w:p>
    <w:p w14:paraId="38CD6E96" w14:textId="77777777" w:rsidR="003E5CBA" w:rsidRDefault="003E5CBA" w:rsidP="003E5CBA">
      <w:pPr>
        <w:pStyle w:val="NormalWeb"/>
      </w:pPr>
      <w:r>
        <w:t>filled automatically from request data.</w:t>
      </w:r>
    </w:p>
    <w:p w14:paraId="3C183726" w14:textId="77777777" w:rsidR="003E5CBA" w:rsidRDefault="003E5CBA" w:rsidP="003E5CBA">
      <w:pPr>
        <w:pStyle w:val="Heading3"/>
      </w:pPr>
      <w:r>
        <w:lastRenderedPageBreak/>
        <w:t>Uses</w:t>
      </w:r>
    </w:p>
    <w:p w14:paraId="080891A9" w14:textId="77777777" w:rsidR="003E5CBA" w:rsidRDefault="003E5CBA" w:rsidP="003003E2">
      <w:pPr>
        <w:pStyle w:val="NormalWeb"/>
        <w:numPr>
          <w:ilvl w:val="0"/>
          <w:numId w:val="824"/>
        </w:numPr>
      </w:pPr>
      <w:r>
        <w:t>Form binding</w:t>
      </w:r>
    </w:p>
    <w:p w14:paraId="4BC8C69A" w14:textId="77777777" w:rsidR="003E5CBA" w:rsidRDefault="003E5CBA" w:rsidP="003003E2">
      <w:pPr>
        <w:pStyle w:val="NormalWeb"/>
        <w:numPr>
          <w:ilvl w:val="0"/>
          <w:numId w:val="824"/>
        </w:numPr>
      </w:pPr>
      <w:r>
        <w:t>Validation</w:t>
      </w:r>
    </w:p>
    <w:p w14:paraId="7077E359" w14:textId="77777777" w:rsidR="003E5CBA" w:rsidRDefault="003E5CBA" w:rsidP="003E5CBA">
      <w:pPr>
        <w:pStyle w:val="Heading3"/>
      </w:pPr>
      <w:r>
        <w:t>Important Point</w:t>
      </w:r>
    </w:p>
    <w:p w14:paraId="4259D2A1" w14:textId="77777777" w:rsidR="003E5CBA" w:rsidRDefault="003E5CBA" w:rsidP="003E5CBA">
      <w:pPr>
        <w:pStyle w:val="NormalWeb"/>
      </w:pPr>
      <w:r>
        <w:t>Core MVC data-binding mechanism.</w:t>
      </w:r>
    </w:p>
    <w:p w14:paraId="0AF249BA" w14:textId="77777777" w:rsidR="003E5CBA" w:rsidRDefault="003E5CBA" w:rsidP="003E5CBA">
      <w:r>
        <w:pict w14:anchorId="1E8E5407">
          <v:rect id="_x0000_i3703" style="width:0;height:1.5pt" o:hralign="center" o:hrstd="t" o:hr="t" fillcolor="#a0a0a0" stroked="f"/>
        </w:pict>
      </w:r>
    </w:p>
    <w:p w14:paraId="0C0312E1" w14:textId="77777777" w:rsidR="003E5CBA" w:rsidRDefault="003E5CBA" w:rsidP="003E5CBA">
      <w:pPr>
        <w:pStyle w:val="Heading2"/>
      </w:pPr>
      <w:r>
        <w:t>Marathi</w:t>
      </w:r>
    </w:p>
    <w:p w14:paraId="6CF7FEF4" w14:textId="77777777" w:rsidR="003E5CBA" w:rsidRDefault="003E5CBA" w:rsidP="003E5CBA">
      <w:pPr>
        <w:pStyle w:val="NormalWeb"/>
      </w:pPr>
      <w:r>
        <w:t xml:space="preserve">Request data object </w:t>
      </w:r>
      <w:r>
        <w:rPr>
          <w:rFonts w:ascii="Nirmala UI" w:hAnsi="Nirmala UI" w:cs="Nirmala UI"/>
        </w:rPr>
        <w:t>मध्ये</w:t>
      </w:r>
      <w:r>
        <w:t xml:space="preserve"> bind </w:t>
      </w:r>
      <w:r>
        <w:rPr>
          <w:rFonts w:ascii="Nirmala UI" w:hAnsi="Nirmala UI" w:cs="Nirmala UI"/>
        </w:rPr>
        <w:t>करणारा</w:t>
      </w:r>
      <w:r>
        <w:t xml:space="preserve"> component </w:t>
      </w:r>
      <w:r>
        <w:rPr>
          <w:rFonts w:ascii="Nirmala UI" w:hAnsi="Nirmala UI" w:cs="Nirmala UI"/>
        </w:rPr>
        <w:t>म्हणजे</w:t>
      </w:r>
      <w:r>
        <w:t>:</w:t>
      </w:r>
    </w:p>
    <w:p w14:paraId="00FCBFD8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DataBinder</w:t>
      </w:r>
    </w:p>
    <w:p w14:paraId="7B5875D7" w14:textId="77777777" w:rsidR="003E5CBA" w:rsidRDefault="003E5CBA" w:rsidP="003E5CBA">
      <w:r>
        <w:pict w14:anchorId="553A5B8C">
          <v:rect id="_x0000_i3704" style="width:0;height:1.5pt" o:hralign="center" o:hrstd="t" o:hr="t" fillcolor="#a0a0a0" stroked="f"/>
        </w:pict>
      </w:r>
    </w:p>
    <w:p w14:paraId="0BADB80A" w14:textId="77777777" w:rsidR="003E5CBA" w:rsidRDefault="003E5CBA" w:rsidP="003E5CBA">
      <w:pPr>
        <w:pStyle w:val="Heading1"/>
      </w:pPr>
      <w:r>
        <w:t>112. What is BeanWrapper in Spring?</w:t>
      </w:r>
    </w:p>
    <w:p w14:paraId="227A0B1C" w14:textId="77777777" w:rsidR="003E5CBA" w:rsidRDefault="003E5CBA" w:rsidP="003E5CBA">
      <w:pPr>
        <w:pStyle w:val="Heading2"/>
      </w:pPr>
      <w:r>
        <w:t>English</w:t>
      </w:r>
    </w:p>
    <w:p w14:paraId="3F0902D8" w14:textId="77777777" w:rsidR="003E5CBA" w:rsidRDefault="003E5CBA" w:rsidP="003E5CBA">
      <w:pPr>
        <w:pStyle w:val="NormalWeb"/>
      </w:pPr>
      <w:r>
        <w:t>Utility for manipulating bean properties dynamically.</w:t>
      </w:r>
    </w:p>
    <w:p w14:paraId="57BEF1DB" w14:textId="77777777" w:rsidR="003E5CBA" w:rsidRDefault="003E5CBA" w:rsidP="003E5CBA">
      <w:pPr>
        <w:pStyle w:val="Heading3"/>
      </w:pPr>
      <w:r>
        <w:t>Features</w:t>
      </w:r>
    </w:p>
    <w:p w14:paraId="53515325" w14:textId="77777777" w:rsidR="003E5CBA" w:rsidRDefault="003E5CBA" w:rsidP="003003E2">
      <w:pPr>
        <w:pStyle w:val="NormalWeb"/>
        <w:numPr>
          <w:ilvl w:val="0"/>
          <w:numId w:val="825"/>
        </w:numPr>
      </w:pPr>
      <w:r>
        <w:t>Get/set properties</w:t>
      </w:r>
    </w:p>
    <w:p w14:paraId="71EFA48E" w14:textId="77777777" w:rsidR="003E5CBA" w:rsidRDefault="003E5CBA" w:rsidP="003003E2">
      <w:pPr>
        <w:pStyle w:val="NormalWeb"/>
        <w:numPr>
          <w:ilvl w:val="0"/>
          <w:numId w:val="825"/>
        </w:numPr>
      </w:pPr>
      <w:r>
        <w:t>Nested property access</w:t>
      </w:r>
    </w:p>
    <w:p w14:paraId="1188CDEE" w14:textId="77777777" w:rsidR="003E5CBA" w:rsidRDefault="003E5CBA" w:rsidP="003E5CBA">
      <w:pPr>
        <w:pStyle w:val="Heading3"/>
      </w:pPr>
      <w:r>
        <w:t>Example</w:t>
      </w:r>
    </w:p>
    <w:p w14:paraId="4850DE21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BeanWrapper wrapper</w:t>
      </w:r>
    </w:p>
    <w:p w14:paraId="61667A71" w14:textId="77777777" w:rsidR="003E5CBA" w:rsidRDefault="003E5CBA" w:rsidP="003E5CBA">
      <w:pPr>
        <w:pStyle w:val="Heading3"/>
      </w:pPr>
      <w:r>
        <w:lastRenderedPageBreak/>
        <w:t>Important Point</w:t>
      </w:r>
    </w:p>
    <w:p w14:paraId="337434D1" w14:textId="77777777" w:rsidR="003E5CBA" w:rsidRDefault="003E5CBA" w:rsidP="003E5CBA">
      <w:pPr>
        <w:pStyle w:val="NormalWeb"/>
      </w:pPr>
      <w:r>
        <w:t>Used internally in Spring binding.</w:t>
      </w:r>
    </w:p>
    <w:p w14:paraId="0C1B01C2" w14:textId="77777777" w:rsidR="003E5CBA" w:rsidRDefault="003E5CBA" w:rsidP="003E5CBA">
      <w:r>
        <w:pict w14:anchorId="3AD6DCE1">
          <v:rect id="_x0000_i3705" style="width:0;height:1.5pt" o:hralign="center" o:hrstd="t" o:hr="t" fillcolor="#a0a0a0" stroked="f"/>
        </w:pict>
      </w:r>
    </w:p>
    <w:p w14:paraId="031F1C10" w14:textId="77777777" w:rsidR="003E5CBA" w:rsidRDefault="003E5CBA" w:rsidP="003E5CBA">
      <w:pPr>
        <w:pStyle w:val="Heading2"/>
      </w:pPr>
      <w:r>
        <w:t>Marathi</w:t>
      </w:r>
    </w:p>
    <w:p w14:paraId="5B844836" w14:textId="77777777" w:rsidR="003E5CBA" w:rsidRDefault="003E5CBA" w:rsidP="003E5CBA">
      <w:pPr>
        <w:pStyle w:val="NormalWeb"/>
      </w:pPr>
      <w:r>
        <w:t xml:space="preserve">Bean properties dynamically access </w:t>
      </w:r>
      <w:r>
        <w:rPr>
          <w:rFonts w:ascii="Nirmala UI" w:hAnsi="Nirmala UI" w:cs="Nirmala UI"/>
        </w:rPr>
        <w:t>करणारी</w:t>
      </w:r>
      <w:r>
        <w:t xml:space="preserve"> utility </w:t>
      </w:r>
      <w:r>
        <w:rPr>
          <w:rFonts w:ascii="Nirmala UI" w:hAnsi="Nirmala UI" w:cs="Nirmala UI"/>
        </w:rPr>
        <w:t>म्हणजे</w:t>
      </w:r>
      <w:r>
        <w:t>:</w:t>
      </w:r>
    </w:p>
    <w:p w14:paraId="7CD31483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BeanWrapper</w:t>
      </w:r>
    </w:p>
    <w:p w14:paraId="48C6CEB7" w14:textId="77777777" w:rsidR="003E5CBA" w:rsidRDefault="003E5CBA" w:rsidP="003E5CBA">
      <w:r>
        <w:pict w14:anchorId="5FE48777">
          <v:rect id="_x0000_i3706" style="width:0;height:1.5pt" o:hralign="center" o:hrstd="t" o:hr="t" fillcolor="#a0a0a0" stroked="f"/>
        </w:pict>
      </w:r>
    </w:p>
    <w:p w14:paraId="0DF51654" w14:textId="77777777" w:rsidR="003E5CBA" w:rsidRDefault="003E5CBA" w:rsidP="003E5CBA">
      <w:pPr>
        <w:pStyle w:val="Heading1"/>
      </w:pPr>
      <w:r>
        <w:t>113. What is validation in Spring?</w:t>
      </w:r>
    </w:p>
    <w:p w14:paraId="0E6651CF" w14:textId="77777777" w:rsidR="003E5CBA" w:rsidRDefault="003E5CBA" w:rsidP="003E5CBA">
      <w:pPr>
        <w:pStyle w:val="Heading2"/>
      </w:pPr>
      <w:r>
        <w:t>English</w:t>
      </w:r>
    </w:p>
    <w:p w14:paraId="065D3C02" w14:textId="77777777" w:rsidR="003E5CBA" w:rsidRDefault="003E5CBA" w:rsidP="003E5CBA">
      <w:pPr>
        <w:pStyle w:val="NormalWeb"/>
      </w:pPr>
      <w:r>
        <w:t>Checking data correctness before processing.</w:t>
      </w:r>
    </w:p>
    <w:p w14:paraId="41D3C8FB" w14:textId="77777777" w:rsidR="003E5CBA" w:rsidRDefault="003E5CBA" w:rsidP="003E5CBA">
      <w:pPr>
        <w:pStyle w:val="Heading3"/>
      </w:pPr>
      <w:r>
        <w:t>Examples</w:t>
      </w:r>
    </w:p>
    <w:p w14:paraId="74D21E1F" w14:textId="77777777" w:rsidR="003E5CBA" w:rsidRDefault="003E5CBA" w:rsidP="003003E2">
      <w:pPr>
        <w:pStyle w:val="NormalWeb"/>
        <w:numPr>
          <w:ilvl w:val="0"/>
          <w:numId w:val="826"/>
        </w:numPr>
      </w:pPr>
      <w:r>
        <w:t>Null checks</w:t>
      </w:r>
    </w:p>
    <w:p w14:paraId="3BDA7C67" w14:textId="77777777" w:rsidR="003E5CBA" w:rsidRDefault="003E5CBA" w:rsidP="003003E2">
      <w:pPr>
        <w:pStyle w:val="NormalWeb"/>
        <w:numPr>
          <w:ilvl w:val="0"/>
          <w:numId w:val="826"/>
        </w:numPr>
      </w:pPr>
      <w:r>
        <w:t>Length validation</w:t>
      </w:r>
    </w:p>
    <w:p w14:paraId="47E3600C" w14:textId="77777777" w:rsidR="003E5CBA" w:rsidRDefault="003E5CBA" w:rsidP="003003E2">
      <w:pPr>
        <w:pStyle w:val="NormalWeb"/>
        <w:numPr>
          <w:ilvl w:val="0"/>
          <w:numId w:val="826"/>
        </w:numPr>
      </w:pPr>
      <w:r>
        <w:t>Format validation</w:t>
      </w:r>
    </w:p>
    <w:p w14:paraId="78E88406" w14:textId="77777777" w:rsidR="003E5CBA" w:rsidRDefault="003E5CBA" w:rsidP="003E5CBA">
      <w:pPr>
        <w:pStyle w:val="Heading3"/>
      </w:pPr>
      <w:r>
        <w:t>Benefits</w:t>
      </w:r>
    </w:p>
    <w:p w14:paraId="0B1DC7F4" w14:textId="77777777" w:rsidR="003E5CBA" w:rsidRDefault="003E5CBA" w:rsidP="003003E2">
      <w:pPr>
        <w:pStyle w:val="NormalWeb"/>
        <w:numPr>
          <w:ilvl w:val="0"/>
          <w:numId w:val="827"/>
        </w:numPr>
      </w:pPr>
      <w:r>
        <w:t>Safer applications</w:t>
      </w:r>
    </w:p>
    <w:p w14:paraId="108C932A" w14:textId="77777777" w:rsidR="003E5CBA" w:rsidRDefault="003E5CBA" w:rsidP="003003E2">
      <w:pPr>
        <w:pStyle w:val="NormalWeb"/>
        <w:numPr>
          <w:ilvl w:val="0"/>
          <w:numId w:val="827"/>
        </w:numPr>
      </w:pPr>
      <w:r>
        <w:t>Prevent invalid data</w:t>
      </w:r>
    </w:p>
    <w:p w14:paraId="7BF67C95" w14:textId="77777777" w:rsidR="003E5CBA" w:rsidRDefault="003E5CBA" w:rsidP="003E5CBA">
      <w:pPr>
        <w:pStyle w:val="Heading3"/>
      </w:pPr>
      <w:r>
        <w:t>Important Point</w:t>
      </w:r>
    </w:p>
    <w:p w14:paraId="3A166786" w14:textId="77777777" w:rsidR="003E5CBA" w:rsidRDefault="003E5CBA" w:rsidP="003E5CBA">
      <w:pPr>
        <w:pStyle w:val="NormalWeb"/>
      </w:pPr>
      <w:r>
        <w:t>Critical enterprise feature.</w:t>
      </w:r>
    </w:p>
    <w:p w14:paraId="088E6237" w14:textId="77777777" w:rsidR="003E5CBA" w:rsidRDefault="003E5CBA" w:rsidP="003E5CBA">
      <w:r>
        <w:lastRenderedPageBreak/>
        <w:pict w14:anchorId="5D2DD75D">
          <v:rect id="_x0000_i3707" style="width:0;height:1.5pt" o:hralign="center" o:hrstd="t" o:hr="t" fillcolor="#a0a0a0" stroked="f"/>
        </w:pict>
      </w:r>
    </w:p>
    <w:p w14:paraId="595A85FC" w14:textId="77777777" w:rsidR="003E5CBA" w:rsidRDefault="003E5CBA" w:rsidP="003E5CBA">
      <w:pPr>
        <w:pStyle w:val="Heading2"/>
      </w:pPr>
      <w:r>
        <w:t>Marathi</w:t>
      </w:r>
    </w:p>
    <w:p w14:paraId="00D3029F" w14:textId="77777777" w:rsidR="003E5CBA" w:rsidRDefault="003E5CBA" w:rsidP="003E5CBA">
      <w:pPr>
        <w:pStyle w:val="NormalWeb"/>
      </w:pPr>
      <w:r>
        <w:t xml:space="preserve">Input data validate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validation.</w:t>
      </w:r>
    </w:p>
    <w:p w14:paraId="3A183AB8" w14:textId="77777777" w:rsidR="003E5CBA" w:rsidRDefault="003E5CBA" w:rsidP="003E5CBA">
      <w:r>
        <w:pict w14:anchorId="42AC03A5">
          <v:rect id="_x0000_i3708" style="width:0;height:1.5pt" o:hralign="center" o:hrstd="t" o:hr="t" fillcolor="#a0a0a0" stroked="f"/>
        </w:pict>
      </w:r>
    </w:p>
    <w:p w14:paraId="4E917E15" w14:textId="77777777" w:rsidR="003E5CBA" w:rsidRDefault="003E5CBA" w:rsidP="003E5CBA">
      <w:pPr>
        <w:pStyle w:val="Heading1"/>
      </w:pPr>
      <w:r>
        <w:t>114. What is JSR-303 Bean Validation?</w:t>
      </w:r>
    </w:p>
    <w:p w14:paraId="3E9EDDBF" w14:textId="77777777" w:rsidR="003E5CBA" w:rsidRDefault="003E5CBA" w:rsidP="003E5CBA">
      <w:pPr>
        <w:pStyle w:val="Heading2"/>
      </w:pPr>
      <w:r>
        <w:t>English</w:t>
      </w:r>
    </w:p>
    <w:p w14:paraId="6FADB45D" w14:textId="77777777" w:rsidR="003E5CBA" w:rsidRDefault="003E5CBA" w:rsidP="003E5CBA">
      <w:pPr>
        <w:pStyle w:val="NormalWeb"/>
      </w:pPr>
      <w:r>
        <w:t>Standard Java validation specification.</w:t>
      </w:r>
    </w:p>
    <w:p w14:paraId="75ED34AA" w14:textId="77777777" w:rsidR="003E5CBA" w:rsidRDefault="003E5CBA" w:rsidP="003E5CBA">
      <w:pPr>
        <w:pStyle w:val="Heading3"/>
      </w:pPr>
      <w:r>
        <w:t>Common Annotations</w:t>
      </w:r>
    </w:p>
    <w:p w14:paraId="280A58B8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@NotNull</w:t>
      </w:r>
    </w:p>
    <w:p w14:paraId="2FFA412B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@Size</w:t>
      </w:r>
    </w:p>
    <w:p w14:paraId="2EA2DC8C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@Email</w:t>
      </w:r>
    </w:p>
    <w:p w14:paraId="38F3BD1A" w14:textId="77777777" w:rsidR="003E5CBA" w:rsidRDefault="003E5CBA" w:rsidP="003E5CBA">
      <w:pPr>
        <w:pStyle w:val="Heading3"/>
      </w:pPr>
      <w:r>
        <w:t>Implementation</w:t>
      </w:r>
    </w:p>
    <w:p w14:paraId="79AA6AE7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Hibernate Validator</w:t>
      </w:r>
    </w:p>
    <w:p w14:paraId="19D425AB" w14:textId="77777777" w:rsidR="003E5CBA" w:rsidRDefault="003E5CBA" w:rsidP="003E5CBA">
      <w:pPr>
        <w:pStyle w:val="Heading3"/>
      </w:pPr>
      <w:r>
        <w:t>Important Point</w:t>
      </w:r>
    </w:p>
    <w:p w14:paraId="7AB5CD6F" w14:textId="77777777" w:rsidR="003E5CBA" w:rsidRDefault="003E5CBA" w:rsidP="003E5CBA">
      <w:pPr>
        <w:pStyle w:val="NormalWeb"/>
      </w:pPr>
      <w:r>
        <w:t>Widely used with Spring Boot.</w:t>
      </w:r>
    </w:p>
    <w:p w14:paraId="2B9723FF" w14:textId="77777777" w:rsidR="003E5CBA" w:rsidRDefault="003E5CBA" w:rsidP="003E5CBA">
      <w:r>
        <w:pict w14:anchorId="5C14AA41">
          <v:rect id="_x0000_i3709" style="width:0;height:1.5pt" o:hralign="center" o:hrstd="t" o:hr="t" fillcolor="#a0a0a0" stroked="f"/>
        </w:pict>
      </w:r>
    </w:p>
    <w:p w14:paraId="604CAD19" w14:textId="77777777" w:rsidR="003E5CBA" w:rsidRDefault="003E5CBA" w:rsidP="003E5CBA">
      <w:pPr>
        <w:pStyle w:val="Heading2"/>
      </w:pPr>
      <w:r>
        <w:t>Marathi</w:t>
      </w:r>
    </w:p>
    <w:p w14:paraId="78999283" w14:textId="77777777" w:rsidR="003E5CBA" w:rsidRDefault="003E5CBA" w:rsidP="003E5CBA">
      <w:pPr>
        <w:pStyle w:val="NormalWeb"/>
      </w:pPr>
      <w:r>
        <w:t xml:space="preserve">Standard Java validation specification </w:t>
      </w:r>
      <w:r>
        <w:rPr>
          <w:rFonts w:ascii="Nirmala UI" w:hAnsi="Nirmala UI" w:cs="Nirmala UI"/>
        </w:rPr>
        <w:t>म्हणजे</w:t>
      </w:r>
      <w:r>
        <w:t>:</w:t>
      </w:r>
    </w:p>
    <w:p w14:paraId="3696A426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JSR-303</w:t>
      </w:r>
    </w:p>
    <w:p w14:paraId="4C2429AF" w14:textId="77777777" w:rsidR="003E5CBA" w:rsidRDefault="003E5CBA" w:rsidP="003E5CBA">
      <w:r>
        <w:pict w14:anchorId="1FD46D3C">
          <v:rect id="_x0000_i3710" style="width:0;height:1.5pt" o:hralign="center" o:hrstd="t" o:hr="t" fillcolor="#a0a0a0" stroked="f"/>
        </w:pict>
      </w:r>
    </w:p>
    <w:p w14:paraId="225FFD49" w14:textId="77777777" w:rsidR="003E5CBA" w:rsidRDefault="003E5CBA" w:rsidP="003E5CBA">
      <w:pPr>
        <w:pStyle w:val="Heading1"/>
      </w:pPr>
      <w:r>
        <w:lastRenderedPageBreak/>
        <w:t>115. What is @Valid annotation?</w:t>
      </w:r>
    </w:p>
    <w:p w14:paraId="5784A3C6" w14:textId="77777777" w:rsidR="003E5CBA" w:rsidRDefault="003E5CBA" w:rsidP="003E5CBA">
      <w:pPr>
        <w:pStyle w:val="Heading2"/>
      </w:pPr>
      <w:r>
        <w:t>English</w:t>
      </w:r>
    </w:p>
    <w:p w14:paraId="168BBCFF" w14:textId="77777777" w:rsidR="003E5CBA" w:rsidRDefault="003E5CBA" w:rsidP="003E5CBA">
      <w:pPr>
        <w:pStyle w:val="NormalWeb"/>
      </w:pPr>
      <w:r>
        <w:t>Triggers object validation automatically.</w:t>
      </w:r>
    </w:p>
    <w:p w14:paraId="09DE42DB" w14:textId="77777777" w:rsidR="003E5CBA" w:rsidRDefault="003E5CBA" w:rsidP="003E5CBA">
      <w:pPr>
        <w:pStyle w:val="Heading3"/>
      </w:pPr>
      <w:r>
        <w:t>Example</w:t>
      </w:r>
    </w:p>
    <w:p w14:paraId="2EB77239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public void save(</w:t>
      </w:r>
    </w:p>
    <w:p w14:paraId="4EA5C40E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 xml:space="preserve">    @Valid User user</w:t>
      </w:r>
    </w:p>
    <w:p w14:paraId="485F34A3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7732C1B" w14:textId="77777777" w:rsidR="003E5CBA" w:rsidRDefault="003E5CBA" w:rsidP="003E5CBA">
      <w:pPr>
        <w:pStyle w:val="Heading3"/>
      </w:pPr>
      <w:r>
        <w:t>Uses</w:t>
      </w:r>
    </w:p>
    <w:p w14:paraId="686FC7F2" w14:textId="77777777" w:rsidR="003E5CBA" w:rsidRDefault="003E5CBA" w:rsidP="003003E2">
      <w:pPr>
        <w:pStyle w:val="NormalWeb"/>
        <w:numPr>
          <w:ilvl w:val="0"/>
          <w:numId w:val="828"/>
        </w:numPr>
      </w:pPr>
      <w:r>
        <w:t>REST APIs</w:t>
      </w:r>
    </w:p>
    <w:p w14:paraId="23567B56" w14:textId="77777777" w:rsidR="003E5CBA" w:rsidRDefault="003E5CBA" w:rsidP="003003E2">
      <w:pPr>
        <w:pStyle w:val="NormalWeb"/>
        <w:numPr>
          <w:ilvl w:val="0"/>
          <w:numId w:val="828"/>
        </w:numPr>
      </w:pPr>
      <w:r>
        <w:t>Form validation</w:t>
      </w:r>
    </w:p>
    <w:p w14:paraId="47C665B6" w14:textId="77777777" w:rsidR="003E5CBA" w:rsidRDefault="003E5CBA" w:rsidP="003E5CBA">
      <w:pPr>
        <w:pStyle w:val="Heading3"/>
      </w:pPr>
      <w:r>
        <w:t>Important Point</w:t>
      </w:r>
    </w:p>
    <w:p w14:paraId="2138DE4C" w14:textId="77777777" w:rsidR="003E5CBA" w:rsidRDefault="003E5CBA" w:rsidP="003E5CBA">
      <w:pPr>
        <w:pStyle w:val="NormalWeb"/>
      </w:pPr>
      <w:r>
        <w:t>Works with validation annotations.</w:t>
      </w:r>
    </w:p>
    <w:p w14:paraId="1DB4C1A8" w14:textId="77777777" w:rsidR="003E5CBA" w:rsidRDefault="003E5CBA" w:rsidP="003E5CBA">
      <w:r>
        <w:pict w14:anchorId="336F66AC">
          <v:rect id="_x0000_i3711" style="width:0;height:1.5pt" o:hralign="center" o:hrstd="t" o:hr="t" fillcolor="#a0a0a0" stroked="f"/>
        </w:pict>
      </w:r>
    </w:p>
    <w:p w14:paraId="3A761EC7" w14:textId="77777777" w:rsidR="003E5CBA" w:rsidRDefault="003E5CBA" w:rsidP="003E5CBA">
      <w:pPr>
        <w:pStyle w:val="Heading2"/>
      </w:pPr>
      <w:r>
        <w:t>Marathi</w:t>
      </w:r>
    </w:p>
    <w:p w14:paraId="60877C7A" w14:textId="77777777" w:rsidR="003E5CBA" w:rsidRDefault="003E5CBA" w:rsidP="003E5CBA">
      <w:pPr>
        <w:pStyle w:val="NormalWeb"/>
      </w:pPr>
      <w:r>
        <w:t xml:space="preserve">Object validation trigger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48BF3966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@Valid</w:t>
      </w:r>
    </w:p>
    <w:p w14:paraId="6B09D92A" w14:textId="77777777" w:rsidR="003E5CBA" w:rsidRDefault="003E5CBA" w:rsidP="003E5CBA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73DD1BA9" w14:textId="77777777" w:rsidR="003E5CBA" w:rsidRDefault="003E5CBA" w:rsidP="003E5CBA">
      <w:r>
        <w:pict w14:anchorId="53C2A016">
          <v:rect id="_x0000_i3712" style="width:0;height:1.5pt" o:hralign="center" o:hrstd="t" o:hr="t" fillcolor="#a0a0a0" stroked="f"/>
        </w:pict>
      </w:r>
    </w:p>
    <w:p w14:paraId="047B28E5" w14:textId="77777777" w:rsidR="003E5CBA" w:rsidRDefault="003E5CBA" w:rsidP="003E5CBA">
      <w:pPr>
        <w:pStyle w:val="Heading1"/>
      </w:pPr>
      <w:r>
        <w:t>116. What is BindingResult?</w:t>
      </w:r>
    </w:p>
    <w:p w14:paraId="03DC8E78" w14:textId="77777777" w:rsidR="003E5CBA" w:rsidRDefault="003E5CBA" w:rsidP="003E5CBA">
      <w:pPr>
        <w:pStyle w:val="Heading2"/>
      </w:pPr>
      <w:r>
        <w:t>English</w:t>
      </w:r>
    </w:p>
    <w:p w14:paraId="3F524AB1" w14:textId="77777777" w:rsidR="003E5CBA" w:rsidRDefault="003E5CBA" w:rsidP="003E5CBA">
      <w:pPr>
        <w:pStyle w:val="NormalWeb"/>
      </w:pPr>
      <w:r>
        <w:lastRenderedPageBreak/>
        <w:t>Stores validation errors.</w:t>
      </w:r>
    </w:p>
    <w:p w14:paraId="53082B83" w14:textId="77777777" w:rsidR="003E5CBA" w:rsidRDefault="003E5CBA" w:rsidP="003E5CBA">
      <w:pPr>
        <w:pStyle w:val="Heading3"/>
      </w:pPr>
      <w:r>
        <w:t>Example</w:t>
      </w:r>
    </w:p>
    <w:p w14:paraId="7B7A17CE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BindingResult result</w:t>
      </w:r>
    </w:p>
    <w:p w14:paraId="15F02429" w14:textId="77777777" w:rsidR="003E5CBA" w:rsidRDefault="003E5CBA" w:rsidP="003E5CBA">
      <w:pPr>
        <w:pStyle w:val="Heading3"/>
      </w:pPr>
      <w:r>
        <w:t>Uses</w:t>
      </w:r>
    </w:p>
    <w:p w14:paraId="38A80925" w14:textId="77777777" w:rsidR="003E5CBA" w:rsidRDefault="003E5CBA" w:rsidP="003003E2">
      <w:pPr>
        <w:pStyle w:val="NormalWeb"/>
        <w:numPr>
          <w:ilvl w:val="0"/>
          <w:numId w:val="829"/>
        </w:numPr>
      </w:pPr>
      <w:r>
        <w:t>Error checking</w:t>
      </w:r>
    </w:p>
    <w:p w14:paraId="21739886" w14:textId="77777777" w:rsidR="003E5CBA" w:rsidRDefault="003E5CBA" w:rsidP="003003E2">
      <w:pPr>
        <w:pStyle w:val="NormalWeb"/>
        <w:numPr>
          <w:ilvl w:val="0"/>
          <w:numId w:val="829"/>
        </w:numPr>
      </w:pPr>
      <w:r>
        <w:t>Returning validation messages</w:t>
      </w:r>
    </w:p>
    <w:p w14:paraId="6AAF1C7A" w14:textId="77777777" w:rsidR="003E5CBA" w:rsidRDefault="003E5CBA" w:rsidP="003E5CBA">
      <w:pPr>
        <w:pStyle w:val="Heading3"/>
      </w:pPr>
      <w:r>
        <w:t>Important Point</w:t>
      </w:r>
    </w:p>
    <w:p w14:paraId="5AE45F51" w14:textId="77777777" w:rsidR="003E5CBA" w:rsidRDefault="003E5CBA" w:rsidP="003E5CBA">
      <w:pPr>
        <w:pStyle w:val="NormalWeb"/>
      </w:pPr>
      <w:r>
        <w:t>Must come after @Valid parameter.</w:t>
      </w:r>
    </w:p>
    <w:p w14:paraId="06298EF4" w14:textId="77777777" w:rsidR="003E5CBA" w:rsidRDefault="003E5CBA" w:rsidP="003E5CBA">
      <w:r>
        <w:pict w14:anchorId="6C845065">
          <v:rect id="_x0000_i3713" style="width:0;height:1.5pt" o:hralign="center" o:hrstd="t" o:hr="t" fillcolor="#a0a0a0" stroked="f"/>
        </w:pict>
      </w:r>
    </w:p>
    <w:p w14:paraId="035DE908" w14:textId="77777777" w:rsidR="003E5CBA" w:rsidRDefault="003E5CBA" w:rsidP="003E5CBA">
      <w:pPr>
        <w:pStyle w:val="Heading2"/>
      </w:pPr>
      <w:r>
        <w:t>Marathi</w:t>
      </w:r>
    </w:p>
    <w:p w14:paraId="44C188D6" w14:textId="77777777" w:rsidR="003E5CBA" w:rsidRDefault="003E5CBA" w:rsidP="003E5CBA">
      <w:pPr>
        <w:pStyle w:val="NormalWeb"/>
      </w:pPr>
      <w:r>
        <w:t xml:space="preserve">Validation errors store </w:t>
      </w:r>
      <w:r>
        <w:rPr>
          <w:rFonts w:ascii="Nirmala UI" w:hAnsi="Nirmala UI" w:cs="Nirmala UI"/>
        </w:rPr>
        <w:t>करणारा</w:t>
      </w:r>
      <w:r>
        <w:t xml:space="preserve"> object </w:t>
      </w:r>
      <w:r>
        <w:rPr>
          <w:rFonts w:ascii="Nirmala UI" w:hAnsi="Nirmala UI" w:cs="Nirmala UI"/>
        </w:rPr>
        <w:t>म्हणजे</w:t>
      </w:r>
      <w:r>
        <w:t>:</w:t>
      </w:r>
    </w:p>
    <w:p w14:paraId="4FAB44AB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BindingResult</w:t>
      </w:r>
    </w:p>
    <w:p w14:paraId="78764689" w14:textId="77777777" w:rsidR="003E5CBA" w:rsidRDefault="003E5CBA" w:rsidP="003E5CBA">
      <w:r>
        <w:pict w14:anchorId="2B0D1BD1">
          <v:rect id="_x0000_i3714" style="width:0;height:1.5pt" o:hralign="center" o:hrstd="t" o:hr="t" fillcolor="#a0a0a0" stroked="f"/>
        </w:pict>
      </w:r>
    </w:p>
    <w:p w14:paraId="6C7CDD9E" w14:textId="77777777" w:rsidR="003E5CBA" w:rsidRDefault="003E5CBA" w:rsidP="003E5CBA">
      <w:pPr>
        <w:pStyle w:val="Heading1"/>
      </w:pPr>
      <w:r>
        <w:t>117. What is MessageSource in Spring?</w:t>
      </w:r>
    </w:p>
    <w:p w14:paraId="0D4EED50" w14:textId="77777777" w:rsidR="003E5CBA" w:rsidRDefault="003E5CBA" w:rsidP="003E5CBA">
      <w:pPr>
        <w:pStyle w:val="Heading2"/>
      </w:pPr>
      <w:r>
        <w:t>English</w:t>
      </w:r>
    </w:p>
    <w:p w14:paraId="27F2D3BB" w14:textId="77777777" w:rsidR="003E5CBA" w:rsidRDefault="003E5CBA" w:rsidP="003E5CBA">
      <w:pPr>
        <w:pStyle w:val="NormalWeb"/>
      </w:pPr>
      <w:r>
        <w:t>Interface for message resolution.</w:t>
      </w:r>
    </w:p>
    <w:p w14:paraId="29B17338" w14:textId="77777777" w:rsidR="003E5CBA" w:rsidRDefault="003E5CBA" w:rsidP="003E5CBA">
      <w:pPr>
        <w:pStyle w:val="Heading3"/>
      </w:pPr>
      <w:r>
        <w:t>Uses</w:t>
      </w:r>
    </w:p>
    <w:p w14:paraId="179DED5C" w14:textId="77777777" w:rsidR="003E5CBA" w:rsidRDefault="003E5CBA" w:rsidP="003003E2">
      <w:pPr>
        <w:pStyle w:val="NormalWeb"/>
        <w:numPr>
          <w:ilvl w:val="0"/>
          <w:numId w:val="830"/>
        </w:numPr>
      </w:pPr>
      <w:r>
        <w:t>Internationalization (i18n)</w:t>
      </w:r>
    </w:p>
    <w:p w14:paraId="20A796E0" w14:textId="77777777" w:rsidR="003E5CBA" w:rsidRDefault="003E5CBA" w:rsidP="003003E2">
      <w:pPr>
        <w:pStyle w:val="NormalWeb"/>
        <w:numPr>
          <w:ilvl w:val="0"/>
          <w:numId w:val="830"/>
        </w:numPr>
      </w:pPr>
      <w:r>
        <w:t>External messages</w:t>
      </w:r>
    </w:p>
    <w:p w14:paraId="5853C88B" w14:textId="77777777" w:rsidR="003E5CBA" w:rsidRDefault="003E5CBA" w:rsidP="003003E2">
      <w:pPr>
        <w:pStyle w:val="NormalWeb"/>
        <w:numPr>
          <w:ilvl w:val="0"/>
          <w:numId w:val="830"/>
        </w:numPr>
      </w:pPr>
      <w:r>
        <w:t>Validation messages</w:t>
      </w:r>
    </w:p>
    <w:p w14:paraId="21416D0A" w14:textId="77777777" w:rsidR="003E5CBA" w:rsidRDefault="003E5CBA" w:rsidP="003E5CBA">
      <w:pPr>
        <w:pStyle w:val="Heading3"/>
      </w:pPr>
      <w:r>
        <w:lastRenderedPageBreak/>
        <w:t>Example</w:t>
      </w:r>
    </w:p>
    <w:p w14:paraId="6600EBBA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messages.properties</w:t>
      </w:r>
    </w:p>
    <w:p w14:paraId="4C602945" w14:textId="77777777" w:rsidR="003E5CBA" w:rsidRDefault="003E5CBA" w:rsidP="003E5CBA">
      <w:pPr>
        <w:pStyle w:val="Heading3"/>
      </w:pPr>
      <w:r>
        <w:t>Important Point</w:t>
      </w:r>
    </w:p>
    <w:p w14:paraId="201C08B8" w14:textId="77777777" w:rsidR="003E5CBA" w:rsidRDefault="003E5CBA" w:rsidP="003E5CBA">
      <w:pPr>
        <w:pStyle w:val="NormalWeb"/>
      </w:pPr>
      <w:r>
        <w:t>Supports multi-language applications.</w:t>
      </w:r>
    </w:p>
    <w:p w14:paraId="6E874DB6" w14:textId="77777777" w:rsidR="003E5CBA" w:rsidRDefault="003E5CBA" w:rsidP="003E5CBA">
      <w:r>
        <w:pict w14:anchorId="30F0F4C6">
          <v:rect id="_x0000_i3715" style="width:0;height:1.5pt" o:hralign="center" o:hrstd="t" o:hr="t" fillcolor="#a0a0a0" stroked="f"/>
        </w:pict>
      </w:r>
    </w:p>
    <w:p w14:paraId="57BD3B46" w14:textId="77777777" w:rsidR="003E5CBA" w:rsidRDefault="003E5CBA" w:rsidP="003E5CBA">
      <w:pPr>
        <w:pStyle w:val="Heading2"/>
      </w:pPr>
      <w:r>
        <w:t>Marathi</w:t>
      </w:r>
    </w:p>
    <w:p w14:paraId="1197C586" w14:textId="77777777" w:rsidR="003E5CBA" w:rsidRDefault="003E5CBA" w:rsidP="003E5CBA">
      <w:pPr>
        <w:pStyle w:val="NormalWeb"/>
      </w:pPr>
      <w:r>
        <w:t xml:space="preserve">Messages resolve </w:t>
      </w:r>
      <w:r>
        <w:rPr>
          <w:rFonts w:ascii="Nirmala UI" w:hAnsi="Nirmala UI" w:cs="Nirmala UI"/>
        </w:rPr>
        <w:t>करणारी</w:t>
      </w:r>
      <w:r>
        <w:t xml:space="preserve"> interface </w:t>
      </w:r>
      <w:r>
        <w:rPr>
          <w:rFonts w:ascii="Nirmala UI" w:hAnsi="Nirmala UI" w:cs="Nirmala UI"/>
        </w:rPr>
        <w:t>म्हणजे</w:t>
      </w:r>
      <w:r>
        <w:t>:</w:t>
      </w:r>
    </w:p>
    <w:p w14:paraId="06815809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MessageSource</w:t>
      </w:r>
    </w:p>
    <w:p w14:paraId="2B1B0725" w14:textId="77777777" w:rsidR="003E5CBA" w:rsidRDefault="003E5CBA" w:rsidP="003E5CBA">
      <w:r>
        <w:pict w14:anchorId="26EB0D39">
          <v:rect id="_x0000_i3716" style="width:0;height:1.5pt" o:hralign="center" o:hrstd="t" o:hr="t" fillcolor="#a0a0a0" stroked="f"/>
        </w:pict>
      </w:r>
    </w:p>
    <w:p w14:paraId="46EDE0EC" w14:textId="77777777" w:rsidR="003E5CBA" w:rsidRDefault="003E5CBA" w:rsidP="003E5CBA">
      <w:pPr>
        <w:pStyle w:val="Heading1"/>
      </w:pPr>
      <w:r>
        <w:t>118. What is internationalization (i18n)?</w:t>
      </w:r>
    </w:p>
    <w:p w14:paraId="2EDA8657" w14:textId="77777777" w:rsidR="003E5CBA" w:rsidRDefault="003E5CBA" w:rsidP="003E5CBA">
      <w:pPr>
        <w:pStyle w:val="Heading2"/>
      </w:pPr>
      <w:r>
        <w:t>English</w:t>
      </w:r>
    </w:p>
    <w:p w14:paraId="106091D3" w14:textId="77777777" w:rsidR="003E5CBA" w:rsidRDefault="003E5CBA" w:rsidP="003E5CBA">
      <w:pPr>
        <w:pStyle w:val="NormalWeb"/>
      </w:pPr>
      <w:r>
        <w:t>Supporting multiple languages in application.</w:t>
      </w:r>
    </w:p>
    <w:p w14:paraId="63C6F370" w14:textId="77777777" w:rsidR="003E5CBA" w:rsidRDefault="003E5CBA" w:rsidP="003E5CBA">
      <w:pPr>
        <w:pStyle w:val="Heading3"/>
      </w:pPr>
      <w:r>
        <w:t>Examples</w:t>
      </w:r>
    </w:p>
    <w:p w14:paraId="6275FAD5" w14:textId="77777777" w:rsidR="003E5CBA" w:rsidRDefault="003E5CBA" w:rsidP="003003E2">
      <w:pPr>
        <w:pStyle w:val="NormalWeb"/>
        <w:numPr>
          <w:ilvl w:val="0"/>
          <w:numId w:val="831"/>
        </w:numPr>
      </w:pPr>
      <w:r>
        <w:t>English</w:t>
      </w:r>
    </w:p>
    <w:p w14:paraId="6324B3D7" w14:textId="77777777" w:rsidR="003E5CBA" w:rsidRDefault="003E5CBA" w:rsidP="003003E2">
      <w:pPr>
        <w:pStyle w:val="NormalWeb"/>
        <w:numPr>
          <w:ilvl w:val="0"/>
          <w:numId w:val="831"/>
        </w:numPr>
      </w:pPr>
      <w:r>
        <w:t>Marathi</w:t>
      </w:r>
    </w:p>
    <w:p w14:paraId="12141F9E" w14:textId="77777777" w:rsidR="003E5CBA" w:rsidRDefault="003E5CBA" w:rsidP="003003E2">
      <w:pPr>
        <w:pStyle w:val="NormalWeb"/>
        <w:numPr>
          <w:ilvl w:val="0"/>
          <w:numId w:val="831"/>
        </w:numPr>
      </w:pPr>
      <w:r>
        <w:t>Hindi</w:t>
      </w:r>
    </w:p>
    <w:p w14:paraId="290DA214" w14:textId="77777777" w:rsidR="003E5CBA" w:rsidRDefault="003E5CBA" w:rsidP="003E5CBA">
      <w:pPr>
        <w:pStyle w:val="Heading3"/>
      </w:pPr>
      <w:r>
        <w:t>Spring Support</w:t>
      </w:r>
    </w:p>
    <w:p w14:paraId="0B0F9D27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MessageSource</w:t>
      </w:r>
    </w:p>
    <w:p w14:paraId="710CAA5F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LocaleResolver</w:t>
      </w:r>
    </w:p>
    <w:p w14:paraId="0DF0EA1D" w14:textId="77777777" w:rsidR="003E5CBA" w:rsidRDefault="003E5CBA" w:rsidP="003E5CBA">
      <w:pPr>
        <w:pStyle w:val="Heading3"/>
      </w:pPr>
      <w:r>
        <w:t>Important Point</w:t>
      </w:r>
    </w:p>
    <w:p w14:paraId="6E5207B7" w14:textId="77777777" w:rsidR="003E5CBA" w:rsidRDefault="003E5CBA" w:rsidP="003E5CBA">
      <w:pPr>
        <w:pStyle w:val="NormalWeb"/>
      </w:pPr>
      <w:r>
        <w:t>Enterprise global application feature.</w:t>
      </w:r>
    </w:p>
    <w:p w14:paraId="5BFEE5A0" w14:textId="77777777" w:rsidR="003E5CBA" w:rsidRDefault="003E5CBA" w:rsidP="003E5CBA">
      <w:r>
        <w:lastRenderedPageBreak/>
        <w:pict w14:anchorId="22670D83">
          <v:rect id="_x0000_i3717" style="width:0;height:1.5pt" o:hralign="center" o:hrstd="t" o:hr="t" fillcolor="#a0a0a0" stroked="f"/>
        </w:pict>
      </w:r>
    </w:p>
    <w:p w14:paraId="5CBC0590" w14:textId="77777777" w:rsidR="003E5CBA" w:rsidRDefault="003E5CBA" w:rsidP="003E5CBA">
      <w:pPr>
        <w:pStyle w:val="Heading2"/>
      </w:pPr>
      <w:r>
        <w:t>Marathi</w:t>
      </w:r>
    </w:p>
    <w:p w14:paraId="342E485E" w14:textId="77777777" w:rsidR="003E5CBA" w:rsidRDefault="003E5CBA" w:rsidP="003E5CBA">
      <w:pPr>
        <w:pStyle w:val="NormalWeb"/>
      </w:pPr>
      <w:r>
        <w:t xml:space="preserve">Application multiple languages support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internationalization.</w:t>
      </w:r>
    </w:p>
    <w:p w14:paraId="6E9B1CEE" w14:textId="77777777" w:rsidR="003E5CBA" w:rsidRDefault="003E5CBA" w:rsidP="003E5CBA">
      <w:r>
        <w:pict w14:anchorId="667E3134">
          <v:rect id="_x0000_i3718" style="width:0;height:1.5pt" o:hralign="center" o:hrstd="t" o:hr="t" fillcolor="#a0a0a0" stroked="f"/>
        </w:pict>
      </w:r>
    </w:p>
    <w:p w14:paraId="4FB1CE0C" w14:textId="77777777" w:rsidR="003E5CBA" w:rsidRDefault="003E5CBA" w:rsidP="003E5CBA">
      <w:pPr>
        <w:pStyle w:val="Heading1"/>
      </w:pPr>
      <w:r>
        <w:t>119. What is LocaleResolver?</w:t>
      </w:r>
    </w:p>
    <w:p w14:paraId="733A784D" w14:textId="77777777" w:rsidR="003E5CBA" w:rsidRDefault="003E5CBA" w:rsidP="003E5CBA">
      <w:pPr>
        <w:pStyle w:val="Heading2"/>
      </w:pPr>
      <w:r>
        <w:t>English</w:t>
      </w:r>
    </w:p>
    <w:p w14:paraId="252608ED" w14:textId="77777777" w:rsidR="003E5CBA" w:rsidRDefault="003E5CBA" w:rsidP="003E5CBA">
      <w:pPr>
        <w:pStyle w:val="NormalWeb"/>
      </w:pPr>
      <w:r>
        <w:t>Determines current user locale.</w:t>
      </w:r>
    </w:p>
    <w:p w14:paraId="3F3135C1" w14:textId="77777777" w:rsidR="003E5CBA" w:rsidRDefault="003E5CBA" w:rsidP="003E5CBA">
      <w:pPr>
        <w:pStyle w:val="Heading3"/>
      </w:pPr>
      <w:r>
        <w:t>Example</w:t>
      </w:r>
    </w:p>
    <w:p w14:paraId="5DE7F5CB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en_US</w:t>
      </w:r>
    </w:p>
    <w:p w14:paraId="26CD4DEE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mr_IN</w:t>
      </w:r>
    </w:p>
    <w:p w14:paraId="2D336D7E" w14:textId="77777777" w:rsidR="003E5CBA" w:rsidRDefault="003E5CBA" w:rsidP="003E5CBA">
      <w:pPr>
        <w:pStyle w:val="Heading3"/>
      </w:pPr>
      <w:r>
        <w:t>Types</w:t>
      </w:r>
    </w:p>
    <w:p w14:paraId="28FC3FEF" w14:textId="77777777" w:rsidR="003E5CBA" w:rsidRDefault="003E5CBA" w:rsidP="003003E2">
      <w:pPr>
        <w:pStyle w:val="NormalWeb"/>
        <w:numPr>
          <w:ilvl w:val="0"/>
          <w:numId w:val="832"/>
        </w:numPr>
      </w:pPr>
      <w:r>
        <w:t>SessionLocaleResolver</w:t>
      </w:r>
    </w:p>
    <w:p w14:paraId="702D8066" w14:textId="77777777" w:rsidR="003E5CBA" w:rsidRDefault="003E5CBA" w:rsidP="003003E2">
      <w:pPr>
        <w:pStyle w:val="NormalWeb"/>
        <w:numPr>
          <w:ilvl w:val="0"/>
          <w:numId w:val="832"/>
        </w:numPr>
      </w:pPr>
      <w:r>
        <w:t>CookieLocaleResolver</w:t>
      </w:r>
    </w:p>
    <w:p w14:paraId="1CA3BB53" w14:textId="77777777" w:rsidR="003E5CBA" w:rsidRDefault="003E5CBA" w:rsidP="003E5CBA">
      <w:pPr>
        <w:pStyle w:val="Heading3"/>
      </w:pPr>
      <w:r>
        <w:t>Important Point</w:t>
      </w:r>
    </w:p>
    <w:p w14:paraId="505612C7" w14:textId="77777777" w:rsidR="003E5CBA" w:rsidRDefault="003E5CBA" w:rsidP="003E5CBA">
      <w:pPr>
        <w:pStyle w:val="NormalWeb"/>
      </w:pPr>
      <w:r>
        <w:t>Used in multilingual apps.</w:t>
      </w:r>
    </w:p>
    <w:p w14:paraId="111B3BE8" w14:textId="77777777" w:rsidR="003E5CBA" w:rsidRDefault="003E5CBA" w:rsidP="003E5CBA">
      <w:r>
        <w:pict w14:anchorId="12329732">
          <v:rect id="_x0000_i3719" style="width:0;height:1.5pt" o:hralign="center" o:hrstd="t" o:hr="t" fillcolor="#a0a0a0" stroked="f"/>
        </w:pict>
      </w:r>
    </w:p>
    <w:p w14:paraId="5CD5DE10" w14:textId="77777777" w:rsidR="003E5CBA" w:rsidRDefault="003E5CBA" w:rsidP="003E5CBA">
      <w:pPr>
        <w:pStyle w:val="Heading2"/>
      </w:pPr>
      <w:r>
        <w:t>Marathi</w:t>
      </w:r>
    </w:p>
    <w:p w14:paraId="13B50127" w14:textId="77777777" w:rsidR="003E5CBA" w:rsidRDefault="003E5CBA" w:rsidP="003E5CBA">
      <w:pPr>
        <w:pStyle w:val="NormalWeb"/>
      </w:pPr>
      <w:r>
        <w:t xml:space="preserve">Current user language/locale determine </w:t>
      </w:r>
      <w:r>
        <w:rPr>
          <w:rFonts w:ascii="Nirmala UI" w:hAnsi="Nirmala UI" w:cs="Nirmala UI"/>
        </w:rPr>
        <w:t>करणारा</w:t>
      </w:r>
      <w:r>
        <w:t xml:space="preserve"> component </w:t>
      </w:r>
      <w:r>
        <w:rPr>
          <w:rFonts w:ascii="Nirmala UI" w:hAnsi="Nirmala UI" w:cs="Nirmala UI"/>
        </w:rPr>
        <w:t>म्हणजे</w:t>
      </w:r>
      <w:r>
        <w:t>:</w:t>
      </w:r>
    </w:p>
    <w:p w14:paraId="21F9F9E1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LocaleResolver</w:t>
      </w:r>
    </w:p>
    <w:p w14:paraId="0DF3F5DF" w14:textId="77777777" w:rsidR="003E5CBA" w:rsidRDefault="003E5CBA" w:rsidP="003E5CBA">
      <w:r>
        <w:pict w14:anchorId="39DF23F1">
          <v:rect id="_x0000_i3720" style="width:0;height:1.5pt" o:hralign="center" o:hrstd="t" o:hr="t" fillcolor="#a0a0a0" stroked="f"/>
        </w:pict>
      </w:r>
    </w:p>
    <w:p w14:paraId="632C2A46" w14:textId="77777777" w:rsidR="003E5CBA" w:rsidRDefault="003E5CBA" w:rsidP="003E5CBA">
      <w:pPr>
        <w:pStyle w:val="Heading1"/>
      </w:pPr>
      <w:r>
        <w:lastRenderedPageBreak/>
        <w:t>120. What is ApplicationContextAware?</w:t>
      </w:r>
    </w:p>
    <w:p w14:paraId="305EBD76" w14:textId="77777777" w:rsidR="003E5CBA" w:rsidRDefault="003E5CBA" w:rsidP="003E5CBA">
      <w:pPr>
        <w:pStyle w:val="Heading2"/>
      </w:pPr>
      <w:r>
        <w:t>English</w:t>
      </w:r>
    </w:p>
    <w:p w14:paraId="3D971F46" w14:textId="77777777" w:rsidR="003E5CBA" w:rsidRDefault="003E5CBA" w:rsidP="003E5CBA">
      <w:pPr>
        <w:pStyle w:val="NormalWeb"/>
      </w:pPr>
      <w:r>
        <w:t>Allows bean to access Spring container.</w:t>
      </w:r>
    </w:p>
    <w:p w14:paraId="69979E3D" w14:textId="77777777" w:rsidR="003E5CBA" w:rsidRDefault="003E5CBA" w:rsidP="003E5CBA">
      <w:pPr>
        <w:pStyle w:val="Heading3"/>
      </w:pPr>
      <w:r>
        <w:t>Example</w:t>
      </w:r>
    </w:p>
    <w:p w14:paraId="789E73E1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implements ApplicationContextAware</w:t>
      </w:r>
    </w:p>
    <w:p w14:paraId="71D08A41" w14:textId="77777777" w:rsidR="003E5CBA" w:rsidRDefault="003E5CBA" w:rsidP="003E5CBA">
      <w:pPr>
        <w:pStyle w:val="Heading3"/>
      </w:pPr>
      <w:r>
        <w:t>Uses</w:t>
      </w:r>
    </w:p>
    <w:p w14:paraId="6854C1D8" w14:textId="77777777" w:rsidR="003E5CBA" w:rsidRDefault="003E5CBA" w:rsidP="003003E2">
      <w:pPr>
        <w:pStyle w:val="NormalWeb"/>
        <w:numPr>
          <w:ilvl w:val="0"/>
          <w:numId w:val="833"/>
        </w:numPr>
      </w:pPr>
      <w:r>
        <w:t>Access beans dynamically</w:t>
      </w:r>
    </w:p>
    <w:p w14:paraId="169D5A68" w14:textId="77777777" w:rsidR="003E5CBA" w:rsidRDefault="003E5CBA" w:rsidP="003003E2">
      <w:pPr>
        <w:pStyle w:val="NormalWeb"/>
        <w:numPr>
          <w:ilvl w:val="0"/>
          <w:numId w:val="833"/>
        </w:numPr>
      </w:pPr>
      <w:r>
        <w:t>Access container info</w:t>
      </w:r>
    </w:p>
    <w:p w14:paraId="2DA20094" w14:textId="77777777" w:rsidR="003E5CBA" w:rsidRDefault="003E5CBA" w:rsidP="003E5CBA">
      <w:pPr>
        <w:pStyle w:val="Heading3"/>
      </w:pPr>
      <w:r>
        <w:t>Important Point</w:t>
      </w:r>
    </w:p>
    <w:p w14:paraId="3AFCFB78" w14:textId="77777777" w:rsidR="003E5CBA" w:rsidRDefault="003E5CBA" w:rsidP="003E5CBA">
      <w:pPr>
        <w:pStyle w:val="NormalWeb"/>
      </w:pPr>
      <w:r>
        <w:t>Avoid excessive usage.</w:t>
      </w:r>
    </w:p>
    <w:p w14:paraId="1647EBEF" w14:textId="77777777" w:rsidR="003E5CBA" w:rsidRDefault="003E5CBA" w:rsidP="003E5CBA">
      <w:r>
        <w:pict w14:anchorId="4072B908">
          <v:rect id="_x0000_i3721" style="width:0;height:1.5pt" o:hralign="center" o:hrstd="t" o:hr="t" fillcolor="#a0a0a0" stroked="f"/>
        </w:pict>
      </w:r>
    </w:p>
    <w:p w14:paraId="6032F249" w14:textId="77777777" w:rsidR="003E5CBA" w:rsidRDefault="003E5CBA" w:rsidP="003E5CBA">
      <w:pPr>
        <w:pStyle w:val="Heading2"/>
      </w:pPr>
      <w:r>
        <w:t>Marathi</w:t>
      </w:r>
    </w:p>
    <w:p w14:paraId="1D85B8C8" w14:textId="77777777" w:rsidR="003E5CBA" w:rsidRDefault="003E5CBA" w:rsidP="003E5CBA">
      <w:pPr>
        <w:pStyle w:val="NormalWeb"/>
      </w:pPr>
      <w:r>
        <w:t xml:space="preserve">Spring container access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2E0E9777" w14:textId="77777777" w:rsidR="003E5CBA" w:rsidRDefault="003E5CBA" w:rsidP="003E5CBA">
      <w:pPr>
        <w:pStyle w:val="HTMLPreformatted"/>
        <w:rPr>
          <w:rStyle w:val="HTMLCode"/>
        </w:rPr>
      </w:pPr>
      <w:r>
        <w:rPr>
          <w:rStyle w:val="HTMLCode"/>
        </w:rPr>
        <w:t>ApplicationContextAware</w:t>
      </w:r>
    </w:p>
    <w:p w14:paraId="00D57CA9" w14:textId="77777777" w:rsidR="003E5CBA" w:rsidRDefault="003E5CBA" w:rsidP="003E5CBA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191C1D5D" w14:textId="77777777" w:rsidR="003E5CBA" w:rsidRDefault="003E5CBA" w:rsidP="003E5CBA">
      <w:r>
        <w:pict w14:anchorId="0C3131A4">
          <v:rect id="_x0000_i3722" style="width:0;height:1.5pt" o:hralign="center" o:hrstd="t" o:hr="t" fillcolor="#a0a0a0" stroked="f"/>
        </w:pict>
      </w:r>
    </w:p>
    <w:p w14:paraId="669F3494" w14:textId="77777777" w:rsidR="003E5CBA" w:rsidRDefault="003E5CBA" w:rsidP="003E5CBA">
      <w:pPr>
        <w:pStyle w:val="Heading1"/>
      </w:pPr>
      <w:r>
        <w:t>✅ Spring Core → 120/250 COMPLETED</w:t>
      </w:r>
    </w:p>
    <w:p w14:paraId="4C2E3E37" w14:textId="77777777" w:rsidR="00E06788" w:rsidRDefault="00E06788" w:rsidP="00E06788">
      <w:pPr>
        <w:pStyle w:val="Heading1"/>
      </w:pPr>
      <w:r>
        <w:lastRenderedPageBreak/>
        <w:t>Spring Core (121–130)</w:t>
      </w:r>
    </w:p>
    <w:p w14:paraId="2515AF5B" w14:textId="77777777" w:rsidR="00E06788" w:rsidRDefault="00E06788" w:rsidP="00E06788">
      <w:r>
        <w:pict w14:anchorId="6F6693FA">
          <v:rect id="_x0000_i3723" style="width:0;height:1.5pt" o:hralign="center" o:hrstd="t" o:hr="t" fillcolor="#a0a0a0" stroked="f"/>
        </w:pict>
      </w:r>
    </w:p>
    <w:p w14:paraId="4BF4F4B3" w14:textId="77777777" w:rsidR="00E06788" w:rsidRDefault="00E06788" w:rsidP="00E06788">
      <w:pPr>
        <w:pStyle w:val="Heading1"/>
      </w:pPr>
      <w:r>
        <w:t>121. What is BeanNameAware in Spring?</w:t>
      </w:r>
    </w:p>
    <w:p w14:paraId="0F5C4B2D" w14:textId="77777777" w:rsidR="00E06788" w:rsidRDefault="00E06788" w:rsidP="00E06788">
      <w:pPr>
        <w:pStyle w:val="Heading2"/>
      </w:pPr>
      <w:r>
        <w:t>English</w:t>
      </w:r>
    </w:p>
    <w:p w14:paraId="62BCB026" w14:textId="77777777" w:rsidR="00E06788" w:rsidRDefault="00E06788" w:rsidP="00E06788">
      <w:pPr>
        <w:pStyle w:val="NormalWeb"/>
      </w:pPr>
      <w:r>
        <w:t>Allows bean to know:</w:t>
      </w:r>
    </w:p>
    <w:p w14:paraId="7BBE817C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Its Spring bean name</w:t>
      </w:r>
    </w:p>
    <w:p w14:paraId="567A7086" w14:textId="77777777" w:rsidR="00E06788" w:rsidRDefault="00E06788" w:rsidP="00E06788">
      <w:pPr>
        <w:pStyle w:val="Heading3"/>
      </w:pPr>
      <w:r>
        <w:t>Example</w:t>
      </w:r>
    </w:p>
    <w:p w14:paraId="323BB5E6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implements BeanNameAware</w:t>
      </w:r>
    </w:p>
    <w:p w14:paraId="37BDFDA4" w14:textId="77777777" w:rsidR="00E06788" w:rsidRDefault="00E06788" w:rsidP="00E06788">
      <w:pPr>
        <w:pStyle w:val="Heading3"/>
      </w:pPr>
      <w:r>
        <w:t>Method</w:t>
      </w:r>
    </w:p>
    <w:p w14:paraId="0EB84231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setBeanName()</w:t>
      </w:r>
    </w:p>
    <w:p w14:paraId="4DCFFB76" w14:textId="77777777" w:rsidR="00E06788" w:rsidRDefault="00E06788" w:rsidP="00E06788">
      <w:pPr>
        <w:pStyle w:val="Heading3"/>
      </w:pPr>
      <w:r>
        <w:t>Important Point</w:t>
      </w:r>
    </w:p>
    <w:p w14:paraId="3EEEB768" w14:textId="77777777" w:rsidR="00E06788" w:rsidRDefault="00E06788" w:rsidP="00E06788">
      <w:pPr>
        <w:pStyle w:val="NormalWeb"/>
      </w:pPr>
      <w:r>
        <w:t>Part of Spring Aware interfaces.</w:t>
      </w:r>
    </w:p>
    <w:p w14:paraId="66FEECF1" w14:textId="77777777" w:rsidR="00E06788" w:rsidRDefault="00E06788" w:rsidP="00E06788">
      <w:r>
        <w:pict w14:anchorId="4D47D4BB">
          <v:rect id="_x0000_i3724" style="width:0;height:1.5pt" o:hralign="center" o:hrstd="t" o:hr="t" fillcolor="#a0a0a0" stroked="f"/>
        </w:pict>
      </w:r>
    </w:p>
    <w:p w14:paraId="5CD4C36C" w14:textId="77777777" w:rsidR="00E06788" w:rsidRDefault="00E06788" w:rsidP="00E06788">
      <w:pPr>
        <w:pStyle w:val="Heading2"/>
      </w:pPr>
      <w:r>
        <w:t>Marathi</w:t>
      </w:r>
    </w:p>
    <w:p w14:paraId="6959F952" w14:textId="77777777" w:rsidR="00E06788" w:rsidRDefault="00E06788" w:rsidP="00E06788">
      <w:pPr>
        <w:pStyle w:val="NormalWeb"/>
      </w:pPr>
      <w:r>
        <w:t xml:space="preserve">Bean </w:t>
      </w:r>
      <w:r>
        <w:rPr>
          <w:rFonts w:ascii="Nirmala UI" w:hAnsi="Nirmala UI" w:cs="Nirmala UI"/>
        </w:rPr>
        <w:t>ला</w:t>
      </w:r>
      <w:r>
        <w:t xml:space="preserve"> </w:t>
      </w:r>
      <w:r>
        <w:rPr>
          <w:rFonts w:ascii="Nirmala UI" w:hAnsi="Nirmala UI" w:cs="Nirmala UI"/>
        </w:rPr>
        <w:t>त्याचे</w:t>
      </w:r>
      <w:r>
        <w:t xml:space="preserve"> Spring bean name </w:t>
      </w:r>
      <w:r>
        <w:rPr>
          <w:rFonts w:ascii="Nirmala UI" w:hAnsi="Nirmala UI" w:cs="Nirmala UI"/>
        </w:rPr>
        <w:t>मिळण्यासाठी</w:t>
      </w:r>
      <w:r>
        <w:t>:</w:t>
      </w:r>
    </w:p>
    <w:p w14:paraId="3BBEBEFE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BeanNameAware</w:t>
      </w:r>
    </w:p>
    <w:p w14:paraId="1FB1E7F3" w14:textId="77777777" w:rsidR="00E06788" w:rsidRDefault="00E06788" w:rsidP="00E06788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071C084F" w14:textId="77777777" w:rsidR="00E06788" w:rsidRDefault="00E06788" w:rsidP="00E06788">
      <w:r>
        <w:pict w14:anchorId="57B8EDF6">
          <v:rect id="_x0000_i3725" style="width:0;height:1.5pt" o:hralign="center" o:hrstd="t" o:hr="t" fillcolor="#a0a0a0" stroked="f"/>
        </w:pict>
      </w:r>
    </w:p>
    <w:p w14:paraId="5977668F" w14:textId="77777777" w:rsidR="00E06788" w:rsidRDefault="00E06788" w:rsidP="00E06788">
      <w:pPr>
        <w:pStyle w:val="Heading1"/>
      </w:pPr>
      <w:r>
        <w:lastRenderedPageBreak/>
        <w:t>122. What is BeanFactoryAware?</w:t>
      </w:r>
    </w:p>
    <w:p w14:paraId="54A66E10" w14:textId="77777777" w:rsidR="00E06788" w:rsidRDefault="00E06788" w:rsidP="00E06788">
      <w:pPr>
        <w:pStyle w:val="Heading2"/>
      </w:pPr>
      <w:r>
        <w:t>English</w:t>
      </w:r>
    </w:p>
    <w:p w14:paraId="0FD94E28" w14:textId="77777777" w:rsidR="00E06788" w:rsidRDefault="00E06788" w:rsidP="00E06788">
      <w:pPr>
        <w:pStyle w:val="NormalWeb"/>
      </w:pPr>
      <w:r>
        <w:t>Allows bean to access BeanFactory.</w:t>
      </w:r>
    </w:p>
    <w:p w14:paraId="1E980F0D" w14:textId="77777777" w:rsidR="00E06788" w:rsidRDefault="00E06788" w:rsidP="00E06788">
      <w:pPr>
        <w:pStyle w:val="Heading3"/>
      </w:pPr>
      <w:r>
        <w:t>Example</w:t>
      </w:r>
    </w:p>
    <w:p w14:paraId="4A863A3E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implements BeanFactoryAware</w:t>
      </w:r>
    </w:p>
    <w:p w14:paraId="1A75322B" w14:textId="77777777" w:rsidR="00E06788" w:rsidRDefault="00E06788" w:rsidP="00E06788">
      <w:pPr>
        <w:pStyle w:val="Heading3"/>
      </w:pPr>
      <w:r>
        <w:t>Uses</w:t>
      </w:r>
    </w:p>
    <w:p w14:paraId="1D1266B4" w14:textId="77777777" w:rsidR="00E06788" w:rsidRDefault="00E06788" w:rsidP="003003E2">
      <w:pPr>
        <w:pStyle w:val="NormalWeb"/>
        <w:numPr>
          <w:ilvl w:val="0"/>
          <w:numId w:val="834"/>
        </w:numPr>
      </w:pPr>
      <w:r>
        <w:t>Dynamic bean retrieval</w:t>
      </w:r>
    </w:p>
    <w:p w14:paraId="65FABB04" w14:textId="77777777" w:rsidR="00E06788" w:rsidRDefault="00E06788" w:rsidP="003003E2">
      <w:pPr>
        <w:pStyle w:val="NormalWeb"/>
        <w:numPr>
          <w:ilvl w:val="0"/>
          <w:numId w:val="834"/>
        </w:numPr>
      </w:pPr>
      <w:r>
        <w:t>Container interaction</w:t>
      </w:r>
    </w:p>
    <w:p w14:paraId="5EE5680F" w14:textId="77777777" w:rsidR="00E06788" w:rsidRDefault="00E06788" w:rsidP="00E06788">
      <w:pPr>
        <w:pStyle w:val="Heading3"/>
      </w:pPr>
      <w:r>
        <w:t>Important Point</w:t>
      </w:r>
    </w:p>
    <w:p w14:paraId="21D5FEF6" w14:textId="77777777" w:rsidR="00E06788" w:rsidRDefault="00E06788" w:rsidP="00E06788">
      <w:pPr>
        <w:pStyle w:val="NormalWeb"/>
      </w:pPr>
      <w:r>
        <w:t>Provides low-level container access.</w:t>
      </w:r>
    </w:p>
    <w:p w14:paraId="29A2F258" w14:textId="77777777" w:rsidR="00E06788" w:rsidRDefault="00E06788" w:rsidP="00E06788">
      <w:r>
        <w:pict w14:anchorId="6C8DE303">
          <v:rect id="_x0000_i3726" style="width:0;height:1.5pt" o:hralign="center" o:hrstd="t" o:hr="t" fillcolor="#a0a0a0" stroked="f"/>
        </w:pict>
      </w:r>
    </w:p>
    <w:p w14:paraId="6B37DEAD" w14:textId="77777777" w:rsidR="00E06788" w:rsidRDefault="00E06788" w:rsidP="00E06788">
      <w:pPr>
        <w:pStyle w:val="Heading2"/>
      </w:pPr>
      <w:r>
        <w:t>Marathi</w:t>
      </w:r>
    </w:p>
    <w:p w14:paraId="59668257" w14:textId="77777777" w:rsidR="00E06788" w:rsidRDefault="00E06788" w:rsidP="00E06788">
      <w:pPr>
        <w:pStyle w:val="NormalWeb"/>
      </w:pPr>
      <w:r>
        <w:t xml:space="preserve">BeanFactory access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4CA3283C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BeanFactoryAware</w:t>
      </w:r>
    </w:p>
    <w:p w14:paraId="2A4B5D77" w14:textId="77777777" w:rsidR="00E06788" w:rsidRDefault="00E06788" w:rsidP="00E06788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284D65A4" w14:textId="77777777" w:rsidR="00E06788" w:rsidRDefault="00E06788" w:rsidP="00E06788">
      <w:r>
        <w:pict w14:anchorId="1A4AD278">
          <v:rect id="_x0000_i3727" style="width:0;height:1.5pt" o:hralign="center" o:hrstd="t" o:hr="t" fillcolor="#a0a0a0" stroked="f"/>
        </w:pict>
      </w:r>
    </w:p>
    <w:p w14:paraId="3C40FC07" w14:textId="77777777" w:rsidR="00E06788" w:rsidRDefault="00E06788" w:rsidP="00E06788">
      <w:pPr>
        <w:pStyle w:val="Heading1"/>
      </w:pPr>
      <w:r>
        <w:t>123. What is InitializingBean?</w:t>
      </w:r>
    </w:p>
    <w:p w14:paraId="24115BE8" w14:textId="77777777" w:rsidR="00E06788" w:rsidRDefault="00E06788" w:rsidP="00E06788">
      <w:pPr>
        <w:pStyle w:val="Heading2"/>
      </w:pPr>
      <w:r>
        <w:t>English</w:t>
      </w:r>
    </w:p>
    <w:p w14:paraId="48FF9212" w14:textId="77777777" w:rsidR="00E06788" w:rsidRDefault="00E06788" w:rsidP="00E06788">
      <w:pPr>
        <w:pStyle w:val="NormalWeb"/>
      </w:pPr>
      <w:r>
        <w:t>Callback interface for bean initialization.</w:t>
      </w:r>
    </w:p>
    <w:p w14:paraId="0F939EA0" w14:textId="77777777" w:rsidR="00E06788" w:rsidRDefault="00E06788" w:rsidP="00E06788">
      <w:pPr>
        <w:pStyle w:val="Heading3"/>
      </w:pPr>
      <w:r>
        <w:lastRenderedPageBreak/>
        <w:t>Method</w:t>
      </w:r>
    </w:p>
    <w:p w14:paraId="2D390AB0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afterPropertiesSet()</w:t>
      </w:r>
    </w:p>
    <w:p w14:paraId="005BBC03" w14:textId="77777777" w:rsidR="00E06788" w:rsidRDefault="00E06788" w:rsidP="00E06788">
      <w:pPr>
        <w:pStyle w:val="Heading3"/>
      </w:pPr>
      <w:r>
        <w:t>Executes</w:t>
      </w:r>
    </w:p>
    <w:p w14:paraId="5A4869CC" w14:textId="77777777" w:rsidR="00E06788" w:rsidRDefault="00E06788" w:rsidP="00E06788">
      <w:pPr>
        <w:pStyle w:val="NormalWeb"/>
      </w:pPr>
      <w:r>
        <w:t>After dependency injection.</w:t>
      </w:r>
    </w:p>
    <w:p w14:paraId="270FA57B" w14:textId="77777777" w:rsidR="00E06788" w:rsidRDefault="00E06788" w:rsidP="00E06788">
      <w:pPr>
        <w:pStyle w:val="Heading3"/>
      </w:pPr>
      <w:r>
        <w:t>Important Point</w:t>
      </w:r>
    </w:p>
    <w:p w14:paraId="1E4C36E7" w14:textId="77777777" w:rsidR="00E06788" w:rsidRDefault="00E06788" w:rsidP="00E06788">
      <w:pPr>
        <w:pStyle w:val="NormalWeb"/>
      </w:pPr>
      <w:r>
        <w:t>Alternative to @PostConstruct.</w:t>
      </w:r>
    </w:p>
    <w:p w14:paraId="6CE2FFE0" w14:textId="77777777" w:rsidR="00E06788" w:rsidRDefault="00E06788" w:rsidP="00E06788">
      <w:r>
        <w:pict w14:anchorId="4378FA1E">
          <v:rect id="_x0000_i3728" style="width:0;height:1.5pt" o:hralign="center" o:hrstd="t" o:hr="t" fillcolor="#a0a0a0" stroked="f"/>
        </w:pict>
      </w:r>
    </w:p>
    <w:p w14:paraId="5B7F2AE9" w14:textId="77777777" w:rsidR="00E06788" w:rsidRDefault="00E06788" w:rsidP="00E06788">
      <w:pPr>
        <w:pStyle w:val="Heading2"/>
      </w:pPr>
      <w:r>
        <w:t>Marathi</w:t>
      </w:r>
    </w:p>
    <w:p w14:paraId="389E1445" w14:textId="77777777" w:rsidR="00E06788" w:rsidRDefault="00E06788" w:rsidP="00E06788">
      <w:pPr>
        <w:pStyle w:val="NormalWeb"/>
      </w:pPr>
      <w:r>
        <w:t xml:space="preserve">Bean initialization callback </w:t>
      </w:r>
      <w:r>
        <w:rPr>
          <w:rFonts w:ascii="Nirmala UI" w:hAnsi="Nirmala UI" w:cs="Nirmala UI"/>
        </w:rPr>
        <w:t>साठी</w:t>
      </w:r>
      <w:r>
        <w:t>:</w:t>
      </w:r>
    </w:p>
    <w:p w14:paraId="237C7CED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InitializingBean</w:t>
      </w:r>
    </w:p>
    <w:p w14:paraId="79D14C1D" w14:textId="77777777" w:rsidR="00E06788" w:rsidRDefault="00E06788" w:rsidP="00E06788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6D61E154" w14:textId="77777777" w:rsidR="00E06788" w:rsidRDefault="00E06788" w:rsidP="00E06788">
      <w:r>
        <w:pict w14:anchorId="13203767">
          <v:rect id="_x0000_i3729" style="width:0;height:1.5pt" o:hralign="center" o:hrstd="t" o:hr="t" fillcolor="#a0a0a0" stroked="f"/>
        </w:pict>
      </w:r>
    </w:p>
    <w:p w14:paraId="5F0E49D3" w14:textId="77777777" w:rsidR="00E06788" w:rsidRDefault="00E06788" w:rsidP="00E06788">
      <w:pPr>
        <w:pStyle w:val="Heading1"/>
      </w:pPr>
      <w:r>
        <w:t>124. What is DisposableBean?</w:t>
      </w:r>
    </w:p>
    <w:p w14:paraId="42331CA9" w14:textId="77777777" w:rsidR="00E06788" w:rsidRDefault="00E06788" w:rsidP="00E06788">
      <w:pPr>
        <w:pStyle w:val="Heading2"/>
      </w:pPr>
      <w:r>
        <w:t>English</w:t>
      </w:r>
    </w:p>
    <w:p w14:paraId="3DDF66A5" w14:textId="77777777" w:rsidR="00E06788" w:rsidRDefault="00E06788" w:rsidP="00E06788">
      <w:pPr>
        <w:pStyle w:val="NormalWeb"/>
      </w:pPr>
      <w:r>
        <w:t>Callback interface for bean destruction.</w:t>
      </w:r>
    </w:p>
    <w:p w14:paraId="3E71AD52" w14:textId="77777777" w:rsidR="00E06788" w:rsidRDefault="00E06788" w:rsidP="00E06788">
      <w:pPr>
        <w:pStyle w:val="Heading3"/>
      </w:pPr>
      <w:r>
        <w:t>Method</w:t>
      </w:r>
    </w:p>
    <w:p w14:paraId="2A12F36A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destroy()</w:t>
      </w:r>
    </w:p>
    <w:p w14:paraId="3410EE11" w14:textId="77777777" w:rsidR="00E06788" w:rsidRDefault="00E06788" w:rsidP="00E06788">
      <w:pPr>
        <w:pStyle w:val="Heading3"/>
      </w:pPr>
      <w:r>
        <w:t>Executes</w:t>
      </w:r>
    </w:p>
    <w:p w14:paraId="0889E3BC" w14:textId="77777777" w:rsidR="00E06788" w:rsidRDefault="00E06788" w:rsidP="00E06788">
      <w:pPr>
        <w:pStyle w:val="NormalWeb"/>
      </w:pPr>
      <w:r>
        <w:t>Before bean removal.</w:t>
      </w:r>
    </w:p>
    <w:p w14:paraId="2CF269CE" w14:textId="77777777" w:rsidR="00E06788" w:rsidRDefault="00E06788" w:rsidP="00E06788">
      <w:pPr>
        <w:pStyle w:val="Heading3"/>
      </w:pPr>
      <w:r>
        <w:lastRenderedPageBreak/>
        <w:t>Important Point</w:t>
      </w:r>
    </w:p>
    <w:p w14:paraId="6AD1DAC0" w14:textId="77777777" w:rsidR="00E06788" w:rsidRDefault="00E06788" w:rsidP="00E06788">
      <w:pPr>
        <w:pStyle w:val="NormalWeb"/>
      </w:pPr>
      <w:r>
        <w:t>Alternative to @PreDestroy.</w:t>
      </w:r>
    </w:p>
    <w:p w14:paraId="0FC1EC91" w14:textId="77777777" w:rsidR="00E06788" w:rsidRDefault="00E06788" w:rsidP="00E06788">
      <w:r>
        <w:pict w14:anchorId="55FA307A">
          <v:rect id="_x0000_i3730" style="width:0;height:1.5pt" o:hralign="center" o:hrstd="t" o:hr="t" fillcolor="#a0a0a0" stroked="f"/>
        </w:pict>
      </w:r>
    </w:p>
    <w:p w14:paraId="1D9D310C" w14:textId="77777777" w:rsidR="00E06788" w:rsidRDefault="00E06788" w:rsidP="00E06788">
      <w:pPr>
        <w:pStyle w:val="Heading2"/>
      </w:pPr>
      <w:r>
        <w:t>Marathi</w:t>
      </w:r>
    </w:p>
    <w:p w14:paraId="326F5FF1" w14:textId="77777777" w:rsidR="00E06788" w:rsidRDefault="00E06788" w:rsidP="00E06788">
      <w:pPr>
        <w:pStyle w:val="NormalWeb"/>
      </w:pPr>
      <w:r>
        <w:t xml:space="preserve">Bean destruction callback </w:t>
      </w:r>
      <w:r>
        <w:rPr>
          <w:rFonts w:ascii="Nirmala UI" w:hAnsi="Nirmala UI" w:cs="Nirmala UI"/>
        </w:rPr>
        <w:t>साठी</w:t>
      </w:r>
      <w:r>
        <w:t>:</w:t>
      </w:r>
    </w:p>
    <w:p w14:paraId="75C07E6F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DisposableBean</w:t>
      </w:r>
    </w:p>
    <w:p w14:paraId="74BF5903" w14:textId="77777777" w:rsidR="00E06788" w:rsidRDefault="00E06788" w:rsidP="00E06788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6BC6CF7C" w14:textId="77777777" w:rsidR="00E06788" w:rsidRDefault="00E06788" w:rsidP="00E06788">
      <w:r>
        <w:pict w14:anchorId="7A228BCA">
          <v:rect id="_x0000_i3731" style="width:0;height:1.5pt" o:hralign="center" o:hrstd="t" o:hr="t" fillcolor="#a0a0a0" stroked="f"/>
        </w:pict>
      </w:r>
    </w:p>
    <w:p w14:paraId="4512AA94" w14:textId="77777777" w:rsidR="00E06788" w:rsidRDefault="00E06788" w:rsidP="00E06788">
      <w:pPr>
        <w:pStyle w:val="Heading1"/>
      </w:pPr>
      <w:r>
        <w:t>125. What is Ordered interface in Spring?</w:t>
      </w:r>
    </w:p>
    <w:p w14:paraId="7826C435" w14:textId="77777777" w:rsidR="00E06788" w:rsidRDefault="00E06788" w:rsidP="00E06788">
      <w:pPr>
        <w:pStyle w:val="Heading2"/>
      </w:pPr>
      <w:r>
        <w:t>English</w:t>
      </w:r>
    </w:p>
    <w:p w14:paraId="02421A4C" w14:textId="77777777" w:rsidR="00E06788" w:rsidRDefault="00E06788" w:rsidP="00E06788">
      <w:pPr>
        <w:pStyle w:val="NormalWeb"/>
      </w:pPr>
      <w:r>
        <w:t>Defines execution priority/order.</w:t>
      </w:r>
    </w:p>
    <w:p w14:paraId="3CF77E98" w14:textId="77777777" w:rsidR="00E06788" w:rsidRDefault="00E06788" w:rsidP="00E06788">
      <w:pPr>
        <w:pStyle w:val="Heading3"/>
      </w:pPr>
      <w:r>
        <w:t>Example</w:t>
      </w:r>
    </w:p>
    <w:p w14:paraId="7DC074C5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implements Ordered</w:t>
      </w:r>
    </w:p>
    <w:p w14:paraId="5B4C9B75" w14:textId="77777777" w:rsidR="00E06788" w:rsidRDefault="00E06788" w:rsidP="00E06788">
      <w:pPr>
        <w:pStyle w:val="Heading3"/>
      </w:pPr>
      <w:r>
        <w:t>Uses</w:t>
      </w:r>
    </w:p>
    <w:p w14:paraId="24F4B4F1" w14:textId="77777777" w:rsidR="00E06788" w:rsidRDefault="00E06788" w:rsidP="003003E2">
      <w:pPr>
        <w:pStyle w:val="NormalWeb"/>
        <w:numPr>
          <w:ilvl w:val="0"/>
          <w:numId w:val="835"/>
        </w:numPr>
      </w:pPr>
      <w:r>
        <w:t>Aspect ordering</w:t>
      </w:r>
    </w:p>
    <w:p w14:paraId="5ACE486E" w14:textId="77777777" w:rsidR="00E06788" w:rsidRDefault="00E06788" w:rsidP="003003E2">
      <w:pPr>
        <w:pStyle w:val="NormalWeb"/>
        <w:numPr>
          <w:ilvl w:val="0"/>
          <w:numId w:val="835"/>
        </w:numPr>
      </w:pPr>
      <w:r>
        <w:t>Filter ordering</w:t>
      </w:r>
    </w:p>
    <w:p w14:paraId="36BD9DB8" w14:textId="77777777" w:rsidR="00E06788" w:rsidRDefault="00E06788" w:rsidP="003003E2">
      <w:pPr>
        <w:pStyle w:val="NormalWeb"/>
        <w:numPr>
          <w:ilvl w:val="0"/>
          <w:numId w:val="835"/>
        </w:numPr>
      </w:pPr>
      <w:r>
        <w:t>Processor ordering</w:t>
      </w:r>
    </w:p>
    <w:p w14:paraId="23587C0E" w14:textId="77777777" w:rsidR="00E06788" w:rsidRDefault="00E06788" w:rsidP="00E06788">
      <w:pPr>
        <w:pStyle w:val="Heading3"/>
      </w:pPr>
      <w:r>
        <w:t>Important Point</w:t>
      </w:r>
    </w:p>
    <w:p w14:paraId="149BE142" w14:textId="77777777" w:rsidR="00E06788" w:rsidRDefault="00E06788" w:rsidP="00E06788">
      <w:pPr>
        <w:pStyle w:val="NormalWeb"/>
      </w:pPr>
      <w:r>
        <w:t>Lower value = higher priority.</w:t>
      </w:r>
    </w:p>
    <w:p w14:paraId="3B1D4EFC" w14:textId="77777777" w:rsidR="00E06788" w:rsidRDefault="00E06788" w:rsidP="00E06788">
      <w:r>
        <w:lastRenderedPageBreak/>
        <w:pict w14:anchorId="1A59AB90">
          <v:rect id="_x0000_i3732" style="width:0;height:1.5pt" o:hralign="center" o:hrstd="t" o:hr="t" fillcolor="#a0a0a0" stroked="f"/>
        </w:pict>
      </w:r>
    </w:p>
    <w:p w14:paraId="6E6BE140" w14:textId="77777777" w:rsidR="00E06788" w:rsidRDefault="00E06788" w:rsidP="00E06788">
      <w:pPr>
        <w:pStyle w:val="Heading2"/>
      </w:pPr>
      <w:r>
        <w:t>Marathi</w:t>
      </w:r>
    </w:p>
    <w:p w14:paraId="3BAD4DEF" w14:textId="77777777" w:rsidR="00E06788" w:rsidRDefault="00E06788" w:rsidP="00E06788">
      <w:pPr>
        <w:pStyle w:val="NormalWeb"/>
      </w:pPr>
      <w:r>
        <w:t xml:space="preserve">Execution order define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0293A311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Ordered</w:t>
      </w:r>
    </w:p>
    <w:p w14:paraId="74E38376" w14:textId="77777777" w:rsidR="00E06788" w:rsidRDefault="00E06788" w:rsidP="00E06788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5737403A" w14:textId="77777777" w:rsidR="00E06788" w:rsidRDefault="00E06788" w:rsidP="00E06788">
      <w:r>
        <w:pict w14:anchorId="7D176B6E">
          <v:rect id="_x0000_i3733" style="width:0;height:1.5pt" o:hralign="center" o:hrstd="t" o:hr="t" fillcolor="#a0a0a0" stroked="f"/>
        </w:pict>
      </w:r>
    </w:p>
    <w:p w14:paraId="7DA7D34C" w14:textId="77777777" w:rsidR="00E06788" w:rsidRDefault="00E06788" w:rsidP="00E06788">
      <w:pPr>
        <w:pStyle w:val="Heading1"/>
      </w:pPr>
      <w:r>
        <w:t>126. What is @Order annotation?</w:t>
      </w:r>
    </w:p>
    <w:p w14:paraId="2A620FD5" w14:textId="77777777" w:rsidR="00E06788" w:rsidRDefault="00E06788" w:rsidP="00E06788">
      <w:pPr>
        <w:pStyle w:val="Heading2"/>
      </w:pPr>
      <w:r>
        <w:t>English</w:t>
      </w:r>
    </w:p>
    <w:p w14:paraId="0F0636B9" w14:textId="77777777" w:rsidR="00E06788" w:rsidRDefault="00E06788" w:rsidP="00E06788">
      <w:pPr>
        <w:pStyle w:val="NormalWeb"/>
      </w:pPr>
      <w:r>
        <w:t>Annotation-based ordering mechanism.</w:t>
      </w:r>
    </w:p>
    <w:p w14:paraId="7C6E1099" w14:textId="77777777" w:rsidR="00E06788" w:rsidRDefault="00E06788" w:rsidP="00E06788">
      <w:pPr>
        <w:pStyle w:val="Heading3"/>
      </w:pPr>
      <w:r>
        <w:t>Example</w:t>
      </w:r>
    </w:p>
    <w:p w14:paraId="257FC308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@Order(1)</w:t>
      </w:r>
    </w:p>
    <w:p w14:paraId="3169D0B7" w14:textId="77777777" w:rsidR="00E06788" w:rsidRDefault="00E06788" w:rsidP="00E06788">
      <w:pPr>
        <w:pStyle w:val="Heading3"/>
      </w:pPr>
      <w:r>
        <w:t>Uses</w:t>
      </w:r>
    </w:p>
    <w:p w14:paraId="4378C8E8" w14:textId="77777777" w:rsidR="00E06788" w:rsidRDefault="00E06788" w:rsidP="003003E2">
      <w:pPr>
        <w:pStyle w:val="NormalWeb"/>
        <w:numPr>
          <w:ilvl w:val="0"/>
          <w:numId w:val="836"/>
        </w:numPr>
      </w:pPr>
      <w:r>
        <w:t>Aspects</w:t>
      </w:r>
    </w:p>
    <w:p w14:paraId="0BC0509D" w14:textId="77777777" w:rsidR="00E06788" w:rsidRDefault="00E06788" w:rsidP="003003E2">
      <w:pPr>
        <w:pStyle w:val="NormalWeb"/>
        <w:numPr>
          <w:ilvl w:val="0"/>
          <w:numId w:val="836"/>
        </w:numPr>
      </w:pPr>
      <w:r>
        <w:t>Filters</w:t>
      </w:r>
    </w:p>
    <w:p w14:paraId="6BE152D3" w14:textId="77777777" w:rsidR="00E06788" w:rsidRDefault="00E06788" w:rsidP="003003E2">
      <w:pPr>
        <w:pStyle w:val="NormalWeb"/>
        <w:numPr>
          <w:ilvl w:val="0"/>
          <w:numId w:val="836"/>
        </w:numPr>
      </w:pPr>
      <w:r>
        <w:t>Event listeners</w:t>
      </w:r>
    </w:p>
    <w:p w14:paraId="3E3366E8" w14:textId="77777777" w:rsidR="00E06788" w:rsidRDefault="00E06788" w:rsidP="00E06788">
      <w:pPr>
        <w:pStyle w:val="Heading3"/>
      </w:pPr>
      <w:r>
        <w:t>Important Point</w:t>
      </w:r>
    </w:p>
    <w:p w14:paraId="54FFAEAB" w14:textId="77777777" w:rsidR="00E06788" w:rsidRDefault="00E06788" w:rsidP="00E06788">
      <w:pPr>
        <w:pStyle w:val="NormalWeb"/>
      </w:pPr>
      <w:r>
        <w:t>Alternative to Ordered interface.</w:t>
      </w:r>
    </w:p>
    <w:p w14:paraId="6FDCAE89" w14:textId="77777777" w:rsidR="00E06788" w:rsidRDefault="00E06788" w:rsidP="00E06788">
      <w:r>
        <w:pict w14:anchorId="06815D0A">
          <v:rect id="_x0000_i3734" style="width:0;height:1.5pt" o:hralign="center" o:hrstd="t" o:hr="t" fillcolor="#a0a0a0" stroked="f"/>
        </w:pict>
      </w:r>
    </w:p>
    <w:p w14:paraId="0020A480" w14:textId="77777777" w:rsidR="00E06788" w:rsidRDefault="00E06788" w:rsidP="00E06788">
      <w:pPr>
        <w:pStyle w:val="Heading2"/>
      </w:pPr>
      <w:r>
        <w:t>Marathi</w:t>
      </w:r>
    </w:p>
    <w:p w14:paraId="7F53772C" w14:textId="77777777" w:rsidR="00E06788" w:rsidRDefault="00E06788" w:rsidP="00E06788">
      <w:pPr>
        <w:pStyle w:val="NormalWeb"/>
      </w:pPr>
      <w:r>
        <w:lastRenderedPageBreak/>
        <w:t xml:space="preserve">Priority/order define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400FC76D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@Order</w:t>
      </w:r>
    </w:p>
    <w:p w14:paraId="38626CCD" w14:textId="77777777" w:rsidR="00E06788" w:rsidRDefault="00E06788" w:rsidP="00E06788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32F4C3E6" w14:textId="77777777" w:rsidR="00E06788" w:rsidRDefault="00E06788" w:rsidP="00E06788">
      <w:r>
        <w:pict w14:anchorId="2BDB08B3">
          <v:rect id="_x0000_i3735" style="width:0;height:1.5pt" o:hralign="center" o:hrstd="t" o:hr="t" fillcolor="#a0a0a0" stroked="f"/>
        </w:pict>
      </w:r>
    </w:p>
    <w:p w14:paraId="730C16B5" w14:textId="77777777" w:rsidR="00E06788" w:rsidRDefault="00E06788" w:rsidP="00E06788">
      <w:pPr>
        <w:pStyle w:val="Heading1"/>
      </w:pPr>
      <w:r>
        <w:t>127. What is EnvironmentAware?</w:t>
      </w:r>
    </w:p>
    <w:p w14:paraId="31D01AE3" w14:textId="77777777" w:rsidR="00E06788" w:rsidRDefault="00E06788" w:rsidP="00E06788">
      <w:pPr>
        <w:pStyle w:val="Heading2"/>
      </w:pPr>
      <w:r>
        <w:t>English</w:t>
      </w:r>
    </w:p>
    <w:p w14:paraId="17A43721" w14:textId="77777777" w:rsidR="00E06788" w:rsidRDefault="00E06788" w:rsidP="00E06788">
      <w:pPr>
        <w:pStyle w:val="NormalWeb"/>
      </w:pPr>
      <w:r>
        <w:t>Allows bean to access Environment object.</w:t>
      </w:r>
    </w:p>
    <w:p w14:paraId="11E3BD77" w14:textId="77777777" w:rsidR="00E06788" w:rsidRDefault="00E06788" w:rsidP="00E06788">
      <w:pPr>
        <w:pStyle w:val="Heading3"/>
      </w:pPr>
      <w:r>
        <w:t>Example</w:t>
      </w:r>
    </w:p>
    <w:p w14:paraId="68E834DA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implements EnvironmentAware</w:t>
      </w:r>
    </w:p>
    <w:p w14:paraId="2F4078FF" w14:textId="77777777" w:rsidR="00E06788" w:rsidRDefault="00E06788" w:rsidP="00E06788">
      <w:pPr>
        <w:pStyle w:val="Heading3"/>
      </w:pPr>
      <w:r>
        <w:t>Uses</w:t>
      </w:r>
    </w:p>
    <w:p w14:paraId="576E9465" w14:textId="77777777" w:rsidR="00E06788" w:rsidRDefault="00E06788" w:rsidP="003003E2">
      <w:pPr>
        <w:pStyle w:val="NormalWeb"/>
        <w:numPr>
          <w:ilvl w:val="0"/>
          <w:numId w:val="837"/>
        </w:numPr>
      </w:pPr>
      <w:r>
        <w:t>Read profiles</w:t>
      </w:r>
    </w:p>
    <w:p w14:paraId="483FC4A7" w14:textId="77777777" w:rsidR="00E06788" w:rsidRDefault="00E06788" w:rsidP="003003E2">
      <w:pPr>
        <w:pStyle w:val="NormalWeb"/>
        <w:numPr>
          <w:ilvl w:val="0"/>
          <w:numId w:val="837"/>
        </w:numPr>
      </w:pPr>
      <w:r>
        <w:t>Access properties</w:t>
      </w:r>
    </w:p>
    <w:p w14:paraId="51680BF7" w14:textId="77777777" w:rsidR="00E06788" w:rsidRDefault="00E06788" w:rsidP="00E06788">
      <w:pPr>
        <w:pStyle w:val="Heading3"/>
      </w:pPr>
      <w:r>
        <w:t>Important Point</w:t>
      </w:r>
    </w:p>
    <w:p w14:paraId="1F9FDFA5" w14:textId="77777777" w:rsidR="00E06788" w:rsidRDefault="00E06788" w:rsidP="00E06788">
      <w:pPr>
        <w:pStyle w:val="NormalWeb"/>
      </w:pPr>
      <w:r>
        <w:t>Provides runtime environment access.</w:t>
      </w:r>
    </w:p>
    <w:p w14:paraId="53537968" w14:textId="77777777" w:rsidR="00E06788" w:rsidRDefault="00E06788" w:rsidP="00E06788">
      <w:r>
        <w:pict w14:anchorId="0CE97A1F">
          <v:rect id="_x0000_i3736" style="width:0;height:1.5pt" o:hralign="center" o:hrstd="t" o:hr="t" fillcolor="#a0a0a0" stroked="f"/>
        </w:pict>
      </w:r>
    </w:p>
    <w:p w14:paraId="44657B06" w14:textId="77777777" w:rsidR="00E06788" w:rsidRDefault="00E06788" w:rsidP="00E06788">
      <w:pPr>
        <w:pStyle w:val="Heading2"/>
      </w:pPr>
      <w:r>
        <w:t>Marathi</w:t>
      </w:r>
    </w:p>
    <w:p w14:paraId="042D72C5" w14:textId="77777777" w:rsidR="00E06788" w:rsidRDefault="00E06788" w:rsidP="00E06788">
      <w:pPr>
        <w:pStyle w:val="NormalWeb"/>
      </w:pPr>
      <w:r>
        <w:t xml:space="preserve">Environment object access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5E989E05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EnvironmentAware</w:t>
      </w:r>
    </w:p>
    <w:p w14:paraId="1FF31756" w14:textId="77777777" w:rsidR="00E06788" w:rsidRDefault="00E06788" w:rsidP="00E06788">
      <w:pPr>
        <w:pStyle w:val="NormalWeb"/>
      </w:pPr>
      <w:r>
        <w:rPr>
          <w:rFonts w:ascii="Nirmala UI" w:hAnsi="Nirmala UI" w:cs="Nirmala UI"/>
        </w:rPr>
        <w:lastRenderedPageBreak/>
        <w:t>वापरतात</w:t>
      </w:r>
      <w:r>
        <w:t>.</w:t>
      </w:r>
    </w:p>
    <w:p w14:paraId="4BD2F8D6" w14:textId="77777777" w:rsidR="00E06788" w:rsidRDefault="00E06788" w:rsidP="00E06788">
      <w:r>
        <w:pict w14:anchorId="73FEA87D">
          <v:rect id="_x0000_i3737" style="width:0;height:1.5pt" o:hralign="center" o:hrstd="t" o:hr="t" fillcolor="#a0a0a0" stroked="f"/>
        </w:pict>
      </w:r>
    </w:p>
    <w:p w14:paraId="77A1053A" w14:textId="77777777" w:rsidR="00E06788" w:rsidRDefault="00E06788" w:rsidP="00E06788">
      <w:pPr>
        <w:pStyle w:val="Heading1"/>
      </w:pPr>
      <w:r>
        <w:t>128. What is ResourceLoaderAware?</w:t>
      </w:r>
    </w:p>
    <w:p w14:paraId="775279F4" w14:textId="77777777" w:rsidR="00E06788" w:rsidRDefault="00E06788" w:rsidP="00E06788">
      <w:pPr>
        <w:pStyle w:val="Heading2"/>
      </w:pPr>
      <w:r>
        <w:t>English</w:t>
      </w:r>
    </w:p>
    <w:p w14:paraId="321D7775" w14:textId="77777777" w:rsidR="00E06788" w:rsidRDefault="00E06788" w:rsidP="00E06788">
      <w:pPr>
        <w:pStyle w:val="NormalWeb"/>
      </w:pPr>
      <w:r>
        <w:t>Allows bean to load resources dynamically.</w:t>
      </w:r>
    </w:p>
    <w:p w14:paraId="2F7C9A0C" w14:textId="77777777" w:rsidR="00E06788" w:rsidRDefault="00E06788" w:rsidP="00E06788">
      <w:pPr>
        <w:pStyle w:val="Heading3"/>
      </w:pPr>
      <w:r>
        <w:t>Example</w:t>
      </w:r>
    </w:p>
    <w:p w14:paraId="5A2E9054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implements ResourceLoaderAware</w:t>
      </w:r>
    </w:p>
    <w:p w14:paraId="4763DBC7" w14:textId="77777777" w:rsidR="00E06788" w:rsidRDefault="00E06788" w:rsidP="00E06788">
      <w:pPr>
        <w:pStyle w:val="Heading3"/>
      </w:pPr>
      <w:r>
        <w:t>Uses</w:t>
      </w:r>
    </w:p>
    <w:p w14:paraId="5CF34565" w14:textId="77777777" w:rsidR="00E06788" w:rsidRDefault="00E06788" w:rsidP="003003E2">
      <w:pPr>
        <w:pStyle w:val="NormalWeb"/>
        <w:numPr>
          <w:ilvl w:val="0"/>
          <w:numId w:val="838"/>
        </w:numPr>
      </w:pPr>
      <w:r>
        <w:t>Load files</w:t>
      </w:r>
    </w:p>
    <w:p w14:paraId="7BBA274D" w14:textId="77777777" w:rsidR="00E06788" w:rsidRDefault="00E06788" w:rsidP="003003E2">
      <w:pPr>
        <w:pStyle w:val="NormalWeb"/>
        <w:numPr>
          <w:ilvl w:val="0"/>
          <w:numId w:val="838"/>
        </w:numPr>
      </w:pPr>
      <w:r>
        <w:t>Load classpath resources</w:t>
      </w:r>
    </w:p>
    <w:p w14:paraId="2F82BF97" w14:textId="77777777" w:rsidR="00E06788" w:rsidRDefault="00E06788" w:rsidP="00E06788">
      <w:pPr>
        <w:pStyle w:val="Heading3"/>
      </w:pPr>
      <w:r>
        <w:t>Important Point</w:t>
      </w:r>
    </w:p>
    <w:p w14:paraId="45FCDF31" w14:textId="77777777" w:rsidR="00E06788" w:rsidRDefault="00E06788" w:rsidP="00E06788">
      <w:pPr>
        <w:pStyle w:val="NormalWeb"/>
      </w:pPr>
      <w:r>
        <w:t>Useful in framework-level code.</w:t>
      </w:r>
    </w:p>
    <w:p w14:paraId="110B44C1" w14:textId="77777777" w:rsidR="00E06788" w:rsidRDefault="00E06788" w:rsidP="00E06788">
      <w:r>
        <w:pict w14:anchorId="0B92AA37">
          <v:rect id="_x0000_i3738" style="width:0;height:1.5pt" o:hralign="center" o:hrstd="t" o:hr="t" fillcolor="#a0a0a0" stroked="f"/>
        </w:pict>
      </w:r>
    </w:p>
    <w:p w14:paraId="78594D71" w14:textId="77777777" w:rsidR="00E06788" w:rsidRDefault="00E06788" w:rsidP="00E06788">
      <w:pPr>
        <w:pStyle w:val="Heading2"/>
      </w:pPr>
      <w:r>
        <w:t>Marathi</w:t>
      </w:r>
    </w:p>
    <w:p w14:paraId="14FCE423" w14:textId="77777777" w:rsidR="00E06788" w:rsidRDefault="00E06788" w:rsidP="00E06788">
      <w:pPr>
        <w:pStyle w:val="NormalWeb"/>
      </w:pPr>
      <w:r>
        <w:t xml:space="preserve">Resources dynamically load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44C8BE66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ResourceLoaderAware</w:t>
      </w:r>
    </w:p>
    <w:p w14:paraId="643D24EC" w14:textId="77777777" w:rsidR="00E06788" w:rsidRDefault="00E06788" w:rsidP="00E06788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18BE51B8" w14:textId="77777777" w:rsidR="00E06788" w:rsidRDefault="00E06788" w:rsidP="00E06788">
      <w:r>
        <w:pict w14:anchorId="1498BB8D">
          <v:rect id="_x0000_i3739" style="width:0;height:1.5pt" o:hralign="center" o:hrstd="t" o:hr="t" fillcolor="#a0a0a0" stroked="f"/>
        </w:pict>
      </w:r>
    </w:p>
    <w:p w14:paraId="5851CD78" w14:textId="77777777" w:rsidR="00E06788" w:rsidRDefault="00E06788" w:rsidP="00E06788">
      <w:pPr>
        <w:pStyle w:val="Heading1"/>
      </w:pPr>
      <w:r>
        <w:lastRenderedPageBreak/>
        <w:t>129. What is ApplicationEventPublisherAware?</w:t>
      </w:r>
    </w:p>
    <w:p w14:paraId="55445553" w14:textId="77777777" w:rsidR="00E06788" w:rsidRDefault="00E06788" w:rsidP="00E06788">
      <w:pPr>
        <w:pStyle w:val="Heading2"/>
      </w:pPr>
      <w:r>
        <w:t>English</w:t>
      </w:r>
    </w:p>
    <w:p w14:paraId="398A3E19" w14:textId="77777777" w:rsidR="00E06788" w:rsidRDefault="00E06788" w:rsidP="00E06788">
      <w:pPr>
        <w:pStyle w:val="NormalWeb"/>
      </w:pPr>
      <w:r>
        <w:t>Allows bean to publish Spring events.</w:t>
      </w:r>
    </w:p>
    <w:p w14:paraId="077D22F9" w14:textId="77777777" w:rsidR="00E06788" w:rsidRDefault="00E06788" w:rsidP="00E06788">
      <w:pPr>
        <w:pStyle w:val="Heading3"/>
      </w:pPr>
      <w:r>
        <w:t>Example</w:t>
      </w:r>
    </w:p>
    <w:p w14:paraId="66B34E6C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implements ApplicationEventPublisherAware</w:t>
      </w:r>
    </w:p>
    <w:p w14:paraId="07D46645" w14:textId="77777777" w:rsidR="00E06788" w:rsidRDefault="00E06788" w:rsidP="00E06788">
      <w:pPr>
        <w:pStyle w:val="Heading3"/>
      </w:pPr>
      <w:r>
        <w:t>Uses</w:t>
      </w:r>
    </w:p>
    <w:p w14:paraId="7A642128" w14:textId="77777777" w:rsidR="00E06788" w:rsidRDefault="00E06788" w:rsidP="003003E2">
      <w:pPr>
        <w:pStyle w:val="NormalWeb"/>
        <w:numPr>
          <w:ilvl w:val="0"/>
          <w:numId w:val="839"/>
        </w:numPr>
      </w:pPr>
      <w:r>
        <w:t>Custom event publishing</w:t>
      </w:r>
    </w:p>
    <w:p w14:paraId="6E58EF4B" w14:textId="77777777" w:rsidR="00E06788" w:rsidRDefault="00E06788" w:rsidP="003003E2">
      <w:pPr>
        <w:pStyle w:val="NormalWeb"/>
        <w:numPr>
          <w:ilvl w:val="0"/>
          <w:numId w:val="839"/>
        </w:numPr>
      </w:pPr>
      <w:r>
        <w:t>Async workflows</w:t>
      </w:r>
    </w:p>
    <w:p w14:paraId="64E10283" w14:textId="77777777" w:rsidR="00E06788" w:rsidRDefault="00E06788" w:rsidP="00E06788">
      <w:pPr>
        <w:pStyle w:val="Heading3"/>
      </w:pPr>
      <w:r>
        <w:t>Important Point</w:t>
      </w:r>
    </w:p>
    <w:p w14:paraId="272A3595" w14:textId="77777777" w:rsidR="00E06788" w:rsidRDefault="00E06788" w:rsidP="00E06788">
      <w:pPr>
        <w:pStyle w:val="NormalWeb"/>
      </w:pPr>
      <w:r>
        <w:t>Used in event-driven systems.</w:t>
      </w:r>
    </w:p>
    <w:p w14:paraId="19564E60" w14:textId="77777777" w:rsidR="00E06788" w:rsidRDefault="00E06788" w:rsidP="00E06788">
      <w:r>
        <w:pict w14:anchorId="425FD335">
          <v:rect id="_x0000_i3740" style="width:0;height:1.5pt" o:hralign="center" o:hrstd="t" o:hr="t" fillcolor="#a0a0a0" stroked="f"/>
        </w:pict>
      </w:r>
    </w:p>
    <w:p w14:paraId="1F098A06" w14:textId="77777777" w:rsidR="00E06788" w:rsidRDefault="00E06788" w:rsidP="00E06788">
      <w:pPr>
        <w:pStyle w:val="Heading2"/>
      </w:pPr>
      <w:r>
        <w:t>Marathi</w:t>
      </w:r>
    </w:p>
    <w:p w14:paraId="4C00D727" w14:textId="77777777" w:rsidR="00E06788" w:rsidRDefault="00E06788" w:rsidP="00E06788">
      <w:pPr>
        <w:pStyle w:val="NormalWeb"/>
      </w:pPr>
      <w:r>
        <w:t xml:space="preserve">Spring events publish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574ADE3D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ApplicationEventPublisherAware</w:t>
      </w:r>
    </w:p>
    <w:p w14:paraId="6E3CB9A7" w14:textId="77777777" w:rsidR="00E06788" w:rsidRDefault="00E06788" w:rsidP="00E06788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2AAB204C" w14:textId="77777777" w:rsidR="00E06788" w:rsidRDefault="00E06788" w:rsidP="00E06788">
      <w:r>
        <w:pict w14:anchorId="713680ED">
          <v:rect id="_x0000_i3741" style="width:0;height:1.5pt" o:hralign="center" o:hrstd="t" o:hr="t" fillcolor="#a0a0a0" stroked="f"/>
        </w:pict>
      </w:r>
    </w:p>
    <w:p w14:paraId="0202DB5B" w14:textId="77777777" w:rsidR="00E06788" w:rsidRDefault="00E06788" w:rsidP="00E06788">
      <w:pPr>
        <w:pStyle w:val="Heading1"/>
      </w:pPr>
      <w:r>
        <w:lastRenderedPageBreak/>
        <w:t>130. What are Spring Aware interfaces?</w:t>
      </w:r>
    </w:p>
    <w:p w14:paraId="42A5DA12" w14:textId="77777777" w:rsidR="00E06788" w:rsidRDefault="00E06788" w:rsidP="00E06788">
      <w:pPr>
        <w:pStyle w:val="Heading2"/>
      </w:pPr>
      <w:r>
        <w:t>English</w:t>
      </w:r>
    </w:p>
    <w:p w14:paraId="6FABBE3A" w14:textId="77777777" w:rsidR="00E06788" w:rsidRDefault="00E06788" w:rsidP="00E06788">
      <w:pPr>
        <w:pStyle w:val="NormalWeb"/>
      </w:pPr>
      <w:r>
        <w:t>Interfaces providing access to Spring internals.</w:t>
      </w:r>
    </w:p>
    <w:p w14:paraId="2AADB82C" w14:textId="77777777" w:rsidR="00E06788" w:rsidRDefault="00E06788" w:rsidP="00E06788">
      <w:pPr>
        <w:pStyle w:val="Heading3"/>
      </w:pPr>
      <w:r>
        <w:t>Examples</w:t>
      </w:r>
    </w:p>
    <w:p w14:paraId="657F489F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BeanNameAware</w:t>
      </w:r>
    </w:p>
    <w:p w14:paraId="5F11F764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ApplicationContextAware</w:t>
      </w:r>
    </w:p>
    <w:p w14:paraId="4F4CAC4A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EnvironmentAware</w:t>
      </w:r>
    </w:p>
    <w:p w14:paraId="4B7A817A" w14:textId="77777777" w:rsidR="00E06788" w:rsidRDefault="00E06788" w:rsidP="00E06788">
      <w:pPr>
        <w:pStyle w:val="Heading3"/>
      </w:pPr>
      <w:r>
        <w:t>Benefits</w:t>
      </w:r>
    </w:p>
    <w:p w14:paraId="35C6030E" w14:textId="77777777" w:rsidR="00E06788" w:rsidRDefault="00E06788" w:rsidP="003003E2">
      <w:pPr>
        <w:pStyle w:val="NormalWeb"/>
        <w:numPr>
          <w:ilvl w:val="0"/>
          <w:numId w:val="840"/>
        </w:numPr>
      </w:pPr>
      <w:r>
        <w:t>Container access</w:t>
      </w:r>
    </w:p>
    <w:p w14:paraId="087012D8" w14:textId="77777777" w:rsidR="00E06788" w:rsidRDefault="00E06788" w:rsidP="003003E2">
      <w:pPr>
        <w:pStyle w:val="NormalWeb"/>
        <w:numPr>
          <w:ilvl w:val="0"/>
          <w:numId w:val="840"/>
        </w:numPr>
      </w:pPr>
      <w:r>
        <w:t>Framework integration</w:t>
      </w:r>
    </w:p>
    <w:p w14:paraId="4E8FAB61" w14:textId="77777777" w:rsidR="00E06788" w:rsidRDefault="00E06788" w:rsidP="00E06788">
      <w:pPr>
        <w:pStyle w:val="Heading3"/>
      </w:pPr>
      <w:r>
        <w:t>Important Point</w:t>
      </w:r>
    </w:p>
    <w:p w14:paraId="78AE89F1" w14:textId="77777777" w:rsidR="00E06788" w:rsidRDefault="00E06788" w:rsidP="00E06788">
      <w:pPr>
        <w:pStyle w:val="NormalWeb"/>
      </w:pPr>
      <w:r>
        <w:t>Use carefully to avoid tight coupling.</w:t>
      </w:r>
    </w:p>
    <w:p w14:paraId="5AEEDD5B" w14:textId="77777777" w:rsidR="00E06788" w:rsidRDefault="00E06788" w:rsidP="00E06788">
      <w:r>
        <w:pict w14:anchorId="52FCFAC9">
          <v:rect id="_x0000_i3742" style="width:0;height:1.5pt" o:hralign="center" o:hrstd="t" o:hr="t" fillcolor="#a0a0a0" stroked="f"/>
        </w:pict>
      </w:r>
    </w:p>
    <w:p w14:paraId="18AEE12D" w14:textId="77777777" w:rsidR="00E06788" w:rsidRDefault="00E06788" w:rsidP="00E06788">
      <w:pPr>
        <w:pStyle w:val="Heading2"/>
      </w:pPr>
      <w:r>
        <w:t>Marathi</w:t>
      </w:r>
    </w:p>
    <w:p w14:paraId="08012B28" w14:textId="77777777" w:rsidR="00E06788" w:rsidRDefault="00E06788" w:rsidP="00E06788">
      <w:pPr>
        <w:pStyle w:val="NormalWeb"/>
      </w:pPr>
      <w:r>
        <w:t xml:space="preserve">Spring internals access </w:t>
      </w:r>
      <w:r>
        <w:rPr>
          <w:rFonts w:ascii="Nirmala UI" w:hAnsi="Nirmala UI" w:cs="Nirmala UI"/>
        </w:rPr>
        <w:t>देणाऱ्या</w:t>
      </w:r>
      <w:r>
        <w:t xml:space="preserve"> interfaces </w:t>
      </w:r>
      <w:r>
        <w:rPr>
          <w:rFonts w:ascii="Nirmala UI" w:hAnsi="Nirmala UI" w:cs="Nirmala UI"/>
        </w:rPr>
        <w:t>म्हणजे</w:t>
      </w:r>
      <w:r>
        <w:t xml:space="preserve"> Spring Aware interfaces.</w:t>
      </w:r>
    </w:p>
    <w:p w14:paraId="2FE14CAA" w14:textId="77777777" w:rsidR="00E06788" w:rsidRDefault="00E06788" w:rsidP="00E06788">
      <w:r>
        <w:pict w14:anchorId="4E2DC011">
          <v:rect id="_x0000_i3743" style="width:0;height:1.5pt" o:hralign="center" o:hrstd="t" o:hr="t" fillcolor="#a0a0a0" stroked="f"/>
        </w:pict>
      </w:r>
    </w:p>
    <w:p w14:paraId="7146D2E6" w14:textId="77777777" w:rsidR="00E06788" w:rsidRDefault="00E06788" w:rsidP="00E06788">
      <w:pPr>
        <w:pStyle w:val="Heading1"/>
      </w:pPr>
      <w:r>
        <w:t>✅ Spring Core → 130/250 COMPLETED</w:t>
      </w:r>
    </w:p>
    <w:p w14:paraId="6AB95528" w14:textId="77777777" w:rsidR="00E06788" w:rsidRDefault="00E06788" w:rsidP="00E06788">
      <w:pPr>
        <w:pStyle w:val="Heading1"/>
      </w:pPr>
      <w:r>
        <w:lastRenderedPageBreak/>
        <w:t>Spring Core (131–140)</w:t>
      </w:r>
    </w:p>
    <w:p w14:paraId="6304C774" w14:textId="77777777" w:rsidR="00E06788" w:rsidRDefault="00E06788" w:rsidP="00E06788">
      <w:r>
        <w:pict w14:anchorId="3908C3C5">
          <v:rect id="_x0000_i3744" style="width:0;height:1.5pt" o:hralign="center" o:hrstd="t" o:hr="t" fillcolor="#a0a0a0" stroked="f"/>
        </w:pict>
      </w:r>
    </w:p>
    <w:p w14:paraId="4964AADF" w14:textId="77777777" w:rsidR="00E06788" w:rsidRDefault="00E06788" w:rsidP="00E06788">
      <w:pPr>
        <w:pStyle w:val="Heading1"/>
      </w:pPr>
      <w:r>
        <w:t>131. What is DependencyLookup in Spring?</w:t>
      </w:r>
    </w:p>
    <w:p w14:paraId="35FBFEE9" w14:textId="77777777" w:rsidR="00E06788" w:rsidRDefault="00E06788" w:rsidP="00E06788">
      <w:pPr>
        <w:pStyle w:val="Heading2"/>
      </w:pPr>
      <w:r>
        <w:t>English</w:t>
      </w:r>
    </w:p>
    <w:p w14:paraId="1F6EF894" w14:textId="77777777" w:rsidR="00E06788" w:rsidRDefault="00E06788" w:rsidP="00E06788">
      <w:pPr>
        <w:pStyle w:val="NormalWeb"/>
      </w:pPr>
      <w:r>
        <w:t>Manually retrieving beans from container.</w:t>
      </w:r>
    </w:p>
    <w:p w14:paraId="7F4307A0" w14:textId="77777777" w:rsidR="00E06788" w:rsidRDefault="00E06788" w:rsidP="00E06788">
      <w:pPr>
        <w:pStyle w:val="Heading3"/>
      </w:pPr>
      <w:r>
        <w:t>Example</w:t>
      </w:r>
    </w:p>
    <w:p w14:paraId="4988785D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context.getBean(</w:t>
      </w:r>
    </w:p>
    <w:p w14:paraId="137E6FB7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 xml:space="preserve">    EmployeeService.class</w:t>
      </w:r>
    </w:p>
    <w:p w14:paraId="7490707B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643816F1" w14:textId="77777777" w:rsidR="00E06788" w:rsidRDefault="00E06788" w:rsidP="00E06788">
      <w:pPr>
        <w:pStyle w:val="Heading3"/>
      </w:pPr>
      <w:r>
        <w:t>Difference</w:t>
      </w:r>
    </w:p>
    <w:p w14:paraId="56D509EB" w14:textId="77777777" w:rsidR="00E06788" w:rsidRDefault="00E06788" w:rsidP="00E06788">
      <w:pPr>
        <w:pStyle w:val="NormalWeb"/>
      </w:pPr>
      <w:r>
        <w:t>Unlike DI,</w:t>
      </w:r>
      <w:r>
        <w:br/>
        <w:t>developer requests bean manually.</w:t>
      </w:r>
    </w:p>
    <w:p w14:paraId="45EA6B91" w14:textId="77777777" w:rsidR="00E06788" w:rsidRDefault="00E06788" w:rsidP="00E06788">
      <w:pPr>
        <w:pStyle w:val="Heading3"/>
      </w:pPr>
      <w:r>
        <w:t>Important Point</w:t>
      </w:r>
    </w:p>
    <w:p w14:paraId="4D2D626E" w14:textId="77777777" w:rsidR="00E06788" w:rsidRDefault="00E06788" w:rsidP="00E06788">
      <w:pPr>
        <w:pStyle w:val="NormalWeb"/>
      </w:pPr>
      <w:r>
        <w:t>Less preferred than Dependency Injection.</w:t>
      </w:r>
    </w:p>
    <w:p w14:paraId="6125FE1C" w14:textId="77777777" w:rsidR="00E06788" w:rsidRDefault="00E06788" w:rsidP="00E06788">
      <w:r>
        <w:pict w14:anchorId="204B2420">
          <v:rect id="_x0000_i3745" style="width:0;height:1.5pt" o:hralign="center" o:hrstd="t" o:hr="t" fillcolor="#a0a0a0" stroked="f"/>
        </w:pict>
      </w:r>
    </w:p>
    <w:p w14:paraId="09926472" w14:textId="77777777" w:rsidR="00E06788" w:rsidRDefault="00E06788" w:rsidP="00E06788">
      <w:pPr>
        <w:pStyle w:val="Heading2"/>
      </w:pPr>
      <w:r>
        <w:t>Marathi</w:t>
      </w:r>
    </w:p>
    <w:p w14:paraId="50242EF2" w14:textId="77777777" w:rsidR="00E06788" w:rsidRDefault="00E06788" w:rsidP="00E06788">
      <w:pPr>
        <w:pStyle w:val="NormalWeb"/>
      </w:pPr>
      <w:r>
        <w:t xml:space="preserve">Container </w:t>
      </w:r>
      <w:r>
        <w:rPr>
          <w:rFonts w:ascii="Nirmala UI" w:hAnsi="Nirmala UI" w:cs="Nirmala UI"/>
        </w:rPr>
        <w:t>मधून</w:t>
      </w:r>
      <w:r>
        <w:t xml:space="preserve"> manually bean </w:t>
      </w:r>
      <w:r>
        <w:rPr>
          <w:rFonts w:ascii="Nirmala UI" w:hAnsi="Nirmala UI" w:cs="Nirmala UI"/>
        </w:rPr>
        <w:t>घेणे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Dependency Lookup.</w:t>
      </w:r>
    </w:p>
    <w:p w14:paraId="1729E956" w14:textId="77777777" w:rsidR="00E06788" w:rsidRDefault="00E06788" w:rsidP="00E06788">
      <w:r>
        <w:pict w14:anchorId="7DB5A501">
          <v:rect id="_x0000_i3746" style="width:0;height:1.5pt" o:hralign="center" o:hrstd="t" o:hr="t" fillcolor="#a0a0a0" stroked="f"/>
        </w:pict>
      </w:r>
    </w:p>
    <w:p w14:paraId="3DE93F8A" w14:textId="77777777" w:rsidR="00E06788" w:rsidRDefault="00E06788" w:rsidP="00E06788">
      <w:pPr>
        <w:pStyle w:val="Heading1"/>
      </w:pPr>
      <w:r>
        <w:lastRenderedPageBreak/>
        <w:t>132. What is AutowireCapableBeanFactory?</w:t>
      </w:r>
    </w:p>
    <w:p w14:paraId="38376CEC" w14:textId="77777777" w:rsidR="00E06788" w:rsidRDefault="00E06788" w:rsidP="00E06788">
      <w:pPr>
        <w:pStyle w:val="Heading2"/>
      </w:pPr>
      <w:r>
        <w:t>English</w:t>
      </w:r>
    </w:p>
    <w:p w14:paraId="415A60C4" w14:textId="77777777" w:rsidR="00E06788" w:rsidRDefault="00E06788" w:rsidP="00E06788">
      <w:pPr>
        <w:pStyle w:val="NormalWeb"/>
      </w:pPr>
      <w:r>
        <w:t>Advanced BeanFactory supporting autowiring.</w:t>
      </w:r>
    </w:p>
    <w:p w14:paraId="433F2089" w14:textId="77777777" w:rsidR="00E06788" w:rsidRDefault="00E06788" w:rsidP="00E06788">
      <w:pPr>
        <w:pStyle w:val="Heading3"/>
      </w:pPr>
      <w:r>
        <w:t>Features</w:t>
      </w:r>
    </w:p>
    <w:p w14:paraId="67CFFFBC" w14:textId="77777777" w:rsidR="00E06788" w:rsidRDefault="00E06788" w:rsidP="003003E2">
      <w:pPr>
        <w:pStyle w:val="NormalWeb"/>
        <w:numPr>
          <w:ilvl w:val="0"/>
          <w:numId w:val="841"/>
        </w:numPr>
      </w:pPr>
      <w:r>
        <w:t>Programmatic bean creation</w:t>
      </w:r>
    </w:p>
    <w:p w14:paraId="3192B294" w14:textId="77777777" w:rsidR="00E06788" w:rsidRDefault="00E06788" w:rsidP="003003E2">
      <w:pPr>
        <w:pStyle w:val="NormalWeb"/>
        <w:numPr>
          <w:ilvl w:val="0"/>
          <w:numId w:val="841"/>
        </w:numPr>
      </w:pPr>
      <w:r>
        <w:t>Dependency injection</w:t>
      </w:r>
    </w:p>
    <w:p w14:paraId="63D9A517" w14:textId="77777777" w:rsidR="00E06788" w:rsidRDefault="00E06788" w:rsidP="003003E2">
      <w:pPr>
        <w:pStyle w:val="NormalWeb"/>
        <w:numPr>
          <w:ilvl w:val="0"/>
          <w:numId w:val="841"/>
        </w:numPr>
      </w:pPr>
      <w:r>
        <w:t>Bean initialization</w:t>
      </w:r>
    </w:p>
    <w:p w14:paraId="2F9F4E94" w14:textId="77777777" w:rsidR="00E06788" w:rsidRDefault="00E06788" w:rsidP="00E06788">
      <w:pPr>
        <w:pStyle w:val="Heading3"/>
      </w:pPr>
      <w:r>
        <w:t>Important Point</w:t>
      </w:r>
    </w:p>
    <w:p w14:paraId="0D965AD6" w14:textId="77777777" w:rsidR="00E06788" w:rsidRDefault="00E06788" w:rsidP="00E06788">
      <w:pPr>
        <w:pStyle w:val="NormalWeb"/>
      </w:pPr>
      <w:r>
        <w:t>Used internally/framework-level mostly.</w:t>
      </w:r>
    </w:p>
    <w:p w14:paraId="5C2779C4" w14:textId="77777777" w:rsidR="00E06788" w:rsidRDefault="00E06788" w:rsidP="00E06788">
      <w:r>
        <w:pict w14:anchorId="3C881F35">
          <v:rect id="_x0000_i3747" style="width:0;height:1.5pt" o:hralign="center" o:hrstd="t" o:hr="t" fillcolor="#a0a0a0" stroked="f"/>
        </w:pict>
      </w:r>
    </w:p>
    <w:p w14:paraId="71772C9E" w14:textId="77777777" w:rsidR="00E06788" w:rsidRDefault="00E06788" w:rsidP="00E06788">
      <w:pPr>
        <w:pStyle w:val="Heading2"/>
      </w:pPr>
      <w:r>
        <w:t>Marathi</w:t>
      </w:r>
    </w:p>
    <w:p w14:paraId="03F79021" w14:textId="77777777" w:rsidR="00E06788" w:rsidRDefault="00E06788" w:rsidP="00E06788">
      <w:pPr>
        <w:pStyle w:val="NormalWeb"/>
      </w:pPr>
      <w:r>
        <w:t xml:space="preserve">Advanced autowiring support </w:t>
      </w:r>
      <w:r>
        <w:rPr>
          <w:rFonts w:ascii="Nirmala UI" w:hAnsi="Nirmala UI" w:cs="Nirmala UI"/>
        </w:rPr>
        <w:t>असलेला</w:t>
      </w:r>
      <w:r>
        <w:t xml:space="preserve"> BeanFactory </w:t>
      </w:r>
      <w:r>
        <w:rPr>
          <w:rFonts w:ascii="Nirmala UI" w:hAnsi="Nirmala UI" w:cs="Nirmala UI"/>
        </w:rPr>
        <w:t>म्हणजे</w:t>
      </w:r>
      <w:r>
        <w:t>:</w:t>
      </w:r>
    </w:p>
    <w:p w14:paraId="4B60F6AA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AutowireCapableBeanFactory</w:t>
      </w:r>
    </w:p>
    <w:p w14:paraId="61E3A5D5" w14:textId="77777777" w:rsidR="00E06788" w:rsidRDefault="00E06788" w:rsidP="00E06788">
      <w:r>
        <w:pict w14:anchorId="4D221A3B">
          <v:rect id="_x0000_i3748" style="width:0;height:1.5pt" o:hralign="center" o:hrstd="t" o:hr="t" fillcolor="#a0a0a0" stroked="f"/>
        </w:pict>
      </w:r>
    </w:p>
    <w:p w14:paraId="755DC08E" w14:textId="77777777" w:rsidR="00E06788" w:rsidRDefault="00E06788" w:rsidP="00E06788">
      <w:pPr>
        <w:pStyle w:val="Heading1"/>
      </w:pPr>
      <w:r>
        <w:t>133. What is DefaultListableBeanFactory?</w:t>
      </w:r>
    </w:p>
    <w:p w14:paraId="28B1022C" w14:textId="77777777" w:rsidR="00E06788" w:rsidRDefault="00E06788" w:rsidP="00E06788">
      <w:pPr>
        <w:pStyle w:val="Heading2"/>
      </w:pPr>
      <w:r>
        <w:t>English</w:t>
      </w:r>
    </w:p>
    <w:p w14:paraId="29AD0BC1" w14:textId="77777777" w:rsidR="00E06788" w:rsidRDefault="00E06788" w:rsidP="00E06788">
      <w:pPr>
        <w:pStyle w:val="NormalWeb"/>
      </w:pPr>
      <w:r>
        <w:t>Core Spring bean factory implementation.</w:t>
      </w:r>
    </w:p>
    <w:p w14:paraId="6EA8C6AC" w14:textId="77777777" w:rsidR="00E06788" w:rsidRDefault="00E06788" w:rsidP="00E06788">
      <w:pPr>
        <w:pStyle w:val="Heading3"/>
      </w:pPr>
      <w:r>
        <w:lastRenderedPageBreak/>
        <w:t>Features</w:t>
      </w:r>
    </w:p>
    <w:p w14:paraId="5BDAB356" w14:textId="77777777" w:rsidR="00E06788" w:rsidRDefault="00E06788" w:rsidP="003003E2">
      <w:pPr>
        <w:pStyle w:val="NormalWeb"/>
        <w:numPr>
          <w:ilvl w:val="0"/>
          <w:numId w:val="842"/>
        </w:numPr>
      </w:pPr>
      <w:r>
        <w:t>Bean registration</w:t>
      </w:r>
    </w:p>
    <w:p w14:paraId="701ED802" w14:textId="77777777" w:rsidR="00E06788" w:rsidRDefault="00E06788" w:rsidP="003003E2">
      <w:pPr>
        <w:pStyle w:val="NormalWeb"/>
        <w:numPr>
          <w:ilvl w:val="0"/>
          <w:numId w:val="842"/>
        </w:numPr>
      </w:pPr>
      <w:r>
        <w:t>Dependency resolution</w:t>
      </w:r>
    </w:p>
    <w:p w14:paraId="6A51C8E6" w14:textId="77777777" w:rsidR="00E06788" w:rsidRDefault="00E06788" w:rsidP="003003E2">
      <w:pPr>
        <w:pStyle w:val="NormalWeb"/>
        <w:numPr>
          <w:ilvl w:val="0"/>
          <w:numId w:val="842"/>
        </w:numPr>
      </w:pPr>
      <w:r>
        <w:t>Bean lookup</w:t>
      </w:r>
    </w:p>
    <w:p w14:paraId="5E950947" w14:textId="77777777" w:rsidR="00E06788" w:rsidRDefault="00E06788" w:rsidP="00E06788">
      <w:pPr>
        <w:pStyle w:val="Heading3"/>
      </w:pPr>
      <w:r>
        <w:t>Important Point</w:t>
      </w:r>
    </w:p>
    <w:p w14:paraId="1691CDF3" w14:textId="77777777" w:rsidR="00E06788" w:rsidRDefault="00E06788" w:rsidP="00E06788">
      <w:pPr>
        <w:pStyle w:val="NormalWeb"/>
      </w:pPr>
      <w:r>
        <w:t>Main internal Spring IOC implementation.</w:t>
      </w:r>
    </w:p>
    <w:p w14:paraId="72969EFE" w14:textId="77777777" w:rsidR="00E06788" w:rsidRDefault="00E06788" w:rsidP="00E06788">
      <w:r>
        <w:pict w14:anchorId="30552B71">
          <v:rect id="_x0000_i3749" style="width:0;height:1.5pt" o:hralign="center" o:hrstd="t" o:hr="t" fillcolor="#a0a0a0" stroked="f"/>
        </w:pict>
      </w:r>
    </w:p>
    <w:p w14:paraId="175E6D90" w14:textId="77777777" w:rsidR="00E06788" w:rsidRDefault="00E06788" w:rsidP="00E06788">
      <w:pPr>
        <w:pStyle w:val="Heading2"/>
      </w:pPr>
      <w:r>
        <w:t>Marathi</w:t>
      </w:r>
    </w:p>
    <w:p w14:paraId="1C9DE762" w14:textId="77777777" w:rsidR="00E06788" w:rsidRDefault="00E06788" w:rsidP="00E06788">
      <w:pPr>
        <w:pStyle w:val="NormalWeb"/>
      </w:pPr>
      <w:r>
        <w:t xml:space="preserve">Spring </w:t>
      </w:r>
      <w:r>
        <w:rPr>
          <w:rFonts w:ascii="Nirmala UI" w:hAnsi="Nirmala UI" w:cs="Nirmala UI"/>
        </w:rPr>
        <w:t>चा</w:t>
      </w:r>
      <w:r>
        <w:t xml:space="preserve"> </w:t>
      </w:r>
      <w:r>
        <w:rPr>
          <w:rFonts w:ascii="Nirmala UI" w:hAnsi="Nirmala UI" w:cs="Nirmala UI"/>
        </w:rPr>
        <w:t>मुख्य</w:t>
      </w:r>
      <w:r>
        <w:t xml:space="preserve"> internal bean factory implementation </w:t>
      </w:r>
      <w:r>
        <w:rPr>
          <w:rFonts w:ascii="Nirmala UI" w:hAnsi="Nirmala UI" w:cs="Nirmala UI"/>
        </w:rPr>
        <w:t>म्हणजे</w:t>
      </w:r>
      <w:r>
        <w:t>:</w:t>
      </w:r>
    </w:p>
    <w:p w14:paraId="70C26BAC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DefaultListableBeanFactory</w:t>
      </w:r>
    </w:p>
    <w:p w14:paraId="6DA993DA" w14:textId="77777777" w:rsidR="00E06788" w:rsidRDefault="00E06788" w:rsidP="00E06788">
      <w:r>
        <w:pict w14:anchorId="4E705801">
          <v:rect id="_x0000_i3750" style="width:0;height:1.5pt" o:hralign="center" o:hrstd="t" o:hr="t" fillcolor="#a0a0a0" stroked="f"/>
        </w:pict>
      </w:r>
    </w:p>
    <w:p w14:paraId="1D9A0177" w14:textId="77777777" w:rsidR="00E06788" w:rsidRDefault="00E06788" w:rsidP="00E06788">
      <w:pPr>
        <w:pStyle w:val="Heading1"/>
      </w:pPr>
      <w:r>
        <w:t>134. What is singleton bean registry?</w:t>
      </w:r>
    </w:p>
    <w:p w14:paraId="38370208" w14:textId="77777777" w:rsidR="00E06788" w:rsidRDefault="00E06788" w:rsidP="00E06788">
      <w:pPr>
        <w:pStyle w:val="Heading2"/>
      </w:pPr>
      <w:r>
        <w:t>English</w:t>
      </w:r>
    </w:p>
    <w:p w14:paraId="3155B18B" w14:textId="77777777" w:rsidR="00E06788" w:rsidRDefault="00E06788" w:rsidP="00E06788">
      <w:pPr>
        <w:pStyle w:val="NormalWeb"/>
      </w:pPr>
      <w:r>
        <w:t>Registry maintaining singleton beans.</w:t>
      </w:r>
    </w:p>
    <w:p w14:paraId="3F88E3A8" w14:textId="77777777" w:rsidR="00E06788" w:rsidRDefault="00E06788" w:rsidP="00E06788">
      <w:pPr>
        <w:pStyle w:val="Heading3"/>
      </w:pPr>
      <w:r>
        <w:t>Responsibilities</w:t>
      </w:r>
    </w:p>
    <w:p w14:paraId="01928CC9" w14:textId="77777777" w:rsidR="00E06788" w:rsidRDefault="00E06788" w:rsidP="003003E2">
      <w:pPr>
        <w:pStyle w:val="NormalWeb"/>
        <w:numPr>
          <w:ilvl w:val="0"/>
          <w:numId w:val="843"/>
        </w:numPr>
      </w:pPr>
      <w:r>
        <w:t>Cache singleton instances</w:t>
      </w:r>
    </w:p>
    <w:p w14:paraId="6E2FABF2" w14:textId="77777777" w:rsidR="00E06788" w:rsidRDefault="00E06788" w:rsidP="003003E2">
      <w:pPr>
        <w:pStyle w:val="NormalWeb"/>
        <w:numPr>
          <w:ilvl w:val="0"/>
          <w:numId w:val="843"/>
        </w:numPr>
      </w:pPr>
      <w:r>
        <w:t>Manage lifecycle</w:t>
      </w:r>
    </w:p>
    <w:p w14:paraId="35E45435" w14:textId="77777777" w:rsidR="00E06788" w:rsidRDefault="00E06788" w:rsidP="00E06788">
      <w:pPr>
        <w:pStyle w:val="Heading3"/>
      </w:pPr>
      <w:r>
        <w:t>Important Point</w:t>
      </w:r>
    </w:p>
    <w:p w14:paraId="137F4CD9" w14:textId="77777777" w:rsidR="00E06788" w:rsidRDefault="00E06788" w:rsidP="00E06788">
      <w:pPr>
        <w:pStyle w:val="NormalWeb"/>
      </w:pPr>
      <w:r>
        <w:t>Ensures one singleton instance.</w:t>
      </w:r>
    </w:p>
    <w:p w14:paraId="15B3E146" w14:textId="77777777" w:rsidR="00E06788" w:rsidRDefault="00E06788" w:rsidP="00E06788">
      <w:r>
        <w:lastRenderedPageBreak/>
        <w:pict w14:anchorId="46ED02EB">
          <v:rect id="_x0000_i3751" style="width:0;height:1.5pt" o:hralign="center" o:hrstd="t" o:hr="t" fillcolor="#a0a0a0" stroked="f"/>
        </w:pict>
      </w:r>
    </w:p>
    <w:p w14:paraId="30D5F600" w14:textId="77777777" w:rsidR="00E06788" w:rsidRDefault="00E06788" w:rsidP="00E06788">
      <w:pPr>
        <w:pStyle w:val="Heading2"/>
      </w:pPr>
      <w:r>
        <w:t>Marathi</w:t>
      </w:r>
    </w:p>
    <w:p w14:paraId="1B4B20FD" w14:textId="77777777" w:rsidR="00E06788" w:rsidRDefault="00E06788" w:rsidP="00E06788">
      <w:pPr>
        <w:pStyle w:val="NormalWeb"/>
      </w:pPr>
      <w:r>
        <w:t xml:space="preserve">Singleton beans store </w:t>
      </w:r>
      <w:r>
        <w:rPr>
          <w:rFonts w:ascii="Nirmala UI" w:hAnsi="Nirmala UI" w:cs="Nirmala UI"/>
        </w:rPr>
        <w:t>करणारी</w:t>
      </w:r>
      <w:r>
        <w:t xml:space="preserve"> registry </w:t>
      </w:r>
      <w:r>
        <w:rPr>
          <w:rFonts w:ascii="Nirmala UI" w:hAnsi="Nirmala UI" w:cs="Nirmala UI"/>
        </w:rPr>
        <w:t>म्हणजे</w:t>
      </w:r>
      <w:r>
        <w:t xml:space="preserve"> singleton bean registry.</w:t>
      </w:r>
    </w:p>
    <w:p w14:paraId="2C3D4C39" w14:textId="77777777" w:rsidR="00E06788" w:rsidRDefault="00E06788" w:rsidP="00E06788">
      <w:r>
        <w:pict w14:anchorId="0D95C213">
          <v:rect id="_x0000_i3752" style="width:0;height:1.5pt" o:hralign="center" o:hrstd="t" o:hr="t" fillcolor="#a0a0a0" stroked="f"/>
        </w:pict>
      </w:r>
    </w:p>
    <w:p w14:paraId="46A1F708" w14:textId="77777777" w:rsidR="00E06788" w:rsidRDefault="00E06788" w:rsidP="00E06788">
      <w:pPr>
        <w:pStyle w:val="Heading1"/>
      </w:pPr>
      <w:r>
        <w:t>135. What is bean definition in Spring?</w:t>
      </w:r>
    </w:p>
    <w:p w14:paraId="4E8EBCF4" w14:textId="77777777" w:rsidR="00E06788" w:rsidRDefault="00E06788" w:rsidP="00E06788">
      <w:pPr>
        <w:pStyle w:val="Heading2"/>
      </w:pPr>
      <w:r>
        <w:t>English</w:t>
      </w:r>
    </w:p>
    <w:p w14:paraId="54F3CEAE" w14:textId="77777777" w:rsidR="00E06788" w:rsidRDefault="00E06788" w:rsidP="00E06788">
      <w:pPr>
        <w:pStyle w:val="NormalWeb"/>
      </w:pPr>
      <w:r>
        <w:t>Metadata describing Spring bean.</w:t>
      </w:r>
    </w:p>
    <w:p w14:paraId="284CD496" w14:textId="77777777" w:rsidR="00E06788" w:rsidRDefault="00E06788" w:rsidP="00E06788">
      <w:pPr>
        <w:pStyle w:val="Heading3"/>
      </w:pPr>
      <w:r>
        <w:t>Contains</w:t>
      </w:r>
    </w:p>
    <w:p w14:paraId="26843D22" w14:textId="77777777" w:rsidR="00E06788" w:rsidRDefault="00E06788" w:rsidP="003003E2">
      <w:pPr>
        <w:pStyle w:val="NormalWeb"/>
        <w:numPr>
          <w:ilvl w:val="0"/>
          <w:numId w:val="844"/>
        </w:numPr>
      </w:pPr>
      <w:r>
        <w:t>Bean class</w:t>
      </w:r>
    </w:p>
    <w:p w14:paraId="3A2A157F" w14:textId="77777777" w:rsidR="00E06788" w:rsidRDefault="00E06788" w:rsidP="003003E2">
      <w:pPr>
        <w:pStyle w:val="NormalWeb"/>
        <w:numPr>
          <w:ilvl w:val="0"/>
          <w:numId w:val="844"/>
        </w:numPr>
      </w:pPr>
      <w:r>
        <w:t>Scope</w:t>
      </w:r>
    </w:p>
    <w:p w14:paraId="7B87824C" w14:textId="77777777" w:rsidR="00E06788" w:rsidRDefault="00E06788" w:rsidP="003003E2">
      <w:pPr>
        <w:pStyle w:val="NormalWeb"/>
        <w:numPr>
          <w:ilvl w:val="0"/>
          <w:numId w:val="844"/>
        </w:numPr>
      </w:pPr>
      <w:r>
        <w:t>Dependencies</w:t>
      </w:r>
    </w:p>
    <w:p w14:paraId="189EA3A9" w14:textId="77777777" w:rsidR="00E06788" w:rsidRDefault="00E06788" w:rsidP="003003E2">
      <w:pPr>
        <w:pStyle w:val="NormalWeb"/>
        <w:numPr>
          <w:ilvl w:val="0"/>
          <w:numId w:val="844"/>
        </w:numPr>
      </w:pPr>
      <w:r>
        <w:t>Lifecycle info</w:t>
      </w:r>
    </w:p>
    <w:p w14:paraId="18F93C39" w14:textId="77777777" w:rsidR="00E06788" w:rsidRDefault="00E06788" w:rsidP="00E06788">
      <w:pPr>
        <w:pStyle w:val="Heading3"/>
      </w:pPr>
      <w:r>
        <w:t>Important Point</w:t>
      </w:r>
    </w:p>
    <w:p w14:paraId="2C882888" w14:textId="77777777" w:rsidR="00E06788" w:rsidRDefault="00E06788" w:rsidP="00E06788">
      <w:pPr>
        <w:pStyle w:val="NormalWeb"/>
      </w:pPr>
      <w:r>
        <w:t>Bean definition used before bean creation.</w:t>
      </w:r>
    </w:p>
    <w:p w14:paraId="7E87AA5E" w14:textId="77777777" w:rsidR="00E06788" w:rsidRDefault="00E06788" w:rsidP="00E06788">
      <w:r>
        <w:pict w14:anchorId="4542F811">
          <v:rect id="_x0000_i3753" style="width:0;height:1.5pt" o:hralign="center" o:hrstd="t" o:hr="t" fillcolor="#a0a0a0" stroked="f"/>
        </w:pict>
      </w:r>
    </w:p>
    <w:p w14:paraId="359FC47F" w14:textId="77777777" w:rsidR="00E06788" w:rsidRDefault="00E06788" w:rsidP="00E06788">
      <w:pPr>
        <w:pStyle w:val="Heading2"/>
      </w:pPr>
      <w:r>
        <w:t>Marathi</w:t>
      </w:r>
    </w:p>
    <w:p w14:paraId="4D4208CA" w14:textId="77777777" w:rsidR="00E06788" w:rsidRDefault="00E06788" w:rsidP="00E06788">
      <w:pPr>
        <w:pStyle w:val="NormalWeb"/>
      </w:pPr>
      <w:r>
        <w:t xml:space="preserve">Bean </w:t>
      </w:r>
      <w:r>
        <w:rPr>
          <w:rFonts w:ascii="Nirmala UI" w:hAnsi="Nirmala UI" w:cs="Nirmala UI"/>
        </w:rPr>
        <w:t>बद्दल</w:t>
      </w:r>
      <w:r>
        <w:t xml:space="preserve"> metadata store </w:t>
      </w:r>
      <w:r>
        <w:rPr>
          <w:rFonts w:ascii="Nirmala UI" w:hAnsi="Nirmala UI" w:cs="Nirmala UI"/>
        </w:rPr>
        <w:t>करणारी</w:t>
      </w:r>
      <w:r>
        <w:t xml:space="preserve"> structure </w:t>
      </w:r>
      <w:r>
        <w:rPr>
          <w:rFonts w:ascii="Nirmala UI" w:hAnsi="Nirmala UI" w:cs="Nirmala UI"/>
        </w:rPr>
        <w:t>म्हणजे</w:t>
      </w:r>
      <w:r>
        <w:t xml:space="preserve"> bean definition.</w:t>
      </w:r>
    </w:p>
    <w:p w14:paraId="79580040" w14:textId="77777777" w:rsidR="00E06788" w:rsidRDefault="00E06788" w:rsidP="00E06788">
      <w:r>
        <w:pict w14:anchorId="3533819D">
          <v:rect id="_x0000_i3754" style="width:0;height:1.5pt" o:hralign="center" o:hrstd="t" o:hr="t" fillcolor="#a0a0a0" stroked="f"/>
        </w:pict>
      </w:r>
    </w:p>
    <w:p w14:paraId="400E9368" w14:textId="77777777" w:rsidR="00E06788" w:rsidRDefault="00E06788" w:rsidP="00E06788">
      <w:pPr>
        <w:pStyle w:val="Heading1"/>
      </w:pPr>
      <w:r>
        <w:lastRenderedPageBreak/>
        <w:t>136. What is BeanDefinition interface?</w:t>
      </w:r>
    </w:p>
    <w:p w14:paraId="0A39D5E0" w14:textId="77777777" w:rsidR="00E06788" w:rsidRDefault="00E06788" w:rsidP="00E06788">
      <w:pPr>
        <w:pStyle w:val="Heading2"/>
      </w:pPr>
      <w:r>
        <w:t>English</w:t>
      </w:r>
    </w:p>
    <w:p w14:paraId="67CEA4BA" w14:textId="77777777" w:rsidR="00E06788" w:rsidRDefault="00E06788" w:rsidP="00E06788">
      <w:pPr>
        <w:pStyle w:val="NormalWeb"/>
      </w:pPr>
      <w:r>
        <w:t>Represents bean metadata abstraction.</w:t>
      </w:r>
    </w:p>
    <w:p w14:paraId="7D924FCE" w14:textId="77777777" w:rsidR="00E06788" w:rsidRDefault="00E06788" w:rsidP="00E06788">
      <w:pPr>
        <w:pStyle w:val="Heading3"/>
      </w:pPr>
      <w:r>
        <w:t>Example Info</w:t>
      </w:r>
    </w:p>
    <w:p w14:paraId="710C82AD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Scope</w:t>
      </w:r>
    </w:p>
    <w:p w14:paraId="07FE15F8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Class name</w:t>
      </w:r>
    </w:p>
    <w:p w14:paraId="399D8CF5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Lazy init</w:t>
      </w:r>
    </w:p>
    <w:p w14:paraId="6C355FE1" w14:textId="77777777" w:rsidR="00E06788" w:rsidRDefault="00E06788" w:rsidP="00E06788">
      <w:pPr>
        <w:pStyle w:val="Heading3"/>
      </w:pPr>
      <w:r>
        <w:t>Important Point</w:t>
      </w:r>
    </w:p>
    <w:p w14:paraId="56AC2283" w14:textId="77777777" w:rsidR="00E06788" w:rsidRDefault="00E06788" w:rsidP="00E06788">
      <w:pPr>
        <w:pStyle w:val="NormalWeb"/>
      </w:pPr>
      <w:r>
        <w:t>Central internal Spring concept.</w:t>
      </w:r>
    </w:p>
    <w:p w14:paraId="24B4EB76" w14:textId="77777777" w:rsidR="00E06788" w:rsidRDefault="00E06788" w:rsidP="00E06788">
      <w:r>
        <w:pict w14:anchorId="14002AEC">
          <v:rect id="_x0000_i3755" style="width:0;height:1.5pt" o:hralign="center" o:hrstd="t" o:hr="t" fillcolor="#a0a0a0" stroked="f"/>
        </w:pict>
      </w:r>
    </w:p>
    <w:p w14:paraId="4BB9C89C" w14:textId="77777777" w:rsidR="00E06788" w:rsidRDefault="00E06788" w:rsidP="00E06788">
      <w:pPr>
        <w:pStyle w:val="Heading2"/>
      </w:pPr>
      <w:r>
        <w:t>Marathi</w:t>
      </w:r>
    </w:p>
    <w:p w14:paraId="3151F219" w14:textId="77777777" w:rsidR="00E06788" w:rsidRDefault="00E06788" w:rsidP="00E06788">
      <w:pPr>
        <w:pStyle w:val="NormalWeb"/>
      </w:pPr>
      <w:r>
        <w:t xml:space="preserve">Bean metadata represent </w:t>
      </w:r>
      <w:r>
        <w:rPr>
          <w:rFonts w:ascii="Nirmala UI" w:hAnsi="Nirmala UI" w:cs="Nirmala UI"/>
        </w:rPr>
        <w:t>करणारी</w:t>
      </w:r>
      <w:r>
        <w:t xml:space="preserve"> interface </w:t>
      </w:r>
      <w:r>
        <w:rPr>
          <w:rFonts w:ascii="Nirmala UI" w:hAnsi="Nirmala UI" w:cs="Nirmala UI"/>
        </w:rPr>
        <w:t>म्हणजे</w:t>
      </w:r>
      <w:r>
        <w:t>:</w:t>
      </w:r>
    </w:p>
    <w:p w14:paraId="2FC1725D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BeanDefinition</w:t>
      </w:r>
    </w:p>
    <w:p w14:paraId="2B4D25FD" w14:textId="77777777" w:rsidR="00E06788" w:rsidRDefault="00E06788" w:rsidP="00E06788">
      <w:r>
        <w:pict w14:anchorId="657B4CC4">
          <v:rect id="_x0000_i3756" style="width:0;height:1.5pt" o:hralign="center" o:hrstd="t" o:hr="t" fillcolor="#a0a0a0" stroked="f"/>
        </w:pict>
      </w:r>
    </w:p>
    <w:p w14:paraId="49B72A55" w14:textId="77777777" w:rsidR="00E06788" w:rsidRDefault="00E06788" w:rsidP="00E06788">
      <w:pPr>
        <w:pStyle w:val="Heading1"/>
      </w:pPr>
      <w:r>
        <w:t>137. What is ApplicationContext refresh process?</w:t>
      </w:r>
    </w:p>
    <w:p w14:paraId="12DFED67" w14:textId="77777777" w:rsidR="00E06788" w:rsidRDefault="00E06788" w:rsidP="00E06788">
      <w:pPr>
        <w:pStyle w:val="Heading2"/>
      </w:pPr>
      <w:r>
        <w:t>English</w:t>
      </w:r>
    </w:p>
    <w:p w14:paraId="33A338D3" w14:textId="77777777" w:rsidR="00E06788" w:rsidRDefault="00E06788" w:rsidP="00E06788">
      <w:pPr>
        <w:pStyle w:val="NormalWeb"/>
      </w:pPr>
      <w:r>
        <w:t>Spring container startup lifecycle.</w:t>
      </w:r>
    </w:p>
    <w:p w14:paraId="17C7B72B" w14:textId="77777777" w:rsidR="00E06788" w:rsidRDefault="00E06788" w:rsidP="00E06788">
      <w:pPr>
        <w:pStyle w:val="Heading3"/>
      </w:pPr>
      <w:r>
        <w:t>Steps</w:t>
      </w:r>
    </w:p>
    <w:p w14:paraId="63CAAF28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Load definitions</w:t>
      </w:r>
    </w:p>
    <w:p w14:paraId="71AE76C2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→ Create beans</w:t>
      </w:r>
    </w:p>
    <w:p w14:paraId="4D0ED987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→ Inject dependencies</w:t>
      </w:r>
    </w:p>
    <w:p w14:paraId="4DBBDCFE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→ Initialize beans</w:t>
      </w:r>
    </w:p>
    <w:p w14:paraId="3B19EB05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→ Ready</w:t>
      </w:r>
    </w:p>
    <w:p w14:paraId="6C59E41F" w14:textId="77777777" w:rsidR="00E06788" w:rsidRDefault="00E06788" w:rsidP="00E06788">
      <w:pPr>
        <w:pStyle w:val="Heading3"/>
      </w:pPr>
      <w:r>
        <w:t>Important Point</w:t>
      </w:r>
    </w:p>
    <w:p w14:paraId="4F917A23" w14:textId="77777777" w:rsidR="00E06788" w:rsidRDefault="00E06788" w:rsidP="00E06788">
      <w:pPr>
        <w:pStyle w:val="NormalWeb"/>
      </w:pPr>
      <w:r>
        <w:t>Core Spring container workflow.</w:t>
      </w:r>
    </w:p>
    <w:p w14:paraId="1B077ABE" w14:textId="77777777" w:rsidR="00E06788" w:rsidRDefault="00E06788" w:rsidP="00E06788">
      <w:r>
        <w:pict w14:anchorId="463CDB69">
          <v:rect id="_x0000_i3757" style="width:0;height:1.5pt" o:hralign="center" o:hrstd="t" o:hr="t" fillcolor="#a0a0a0" stroked="f"/>
        </w:pict>
      </w:r>
    </w:p>
    <w:p w14:paraId="08FC7F54" w14:textId="77777777" w:rsidR="00E06788" w:rsidRDefault="00E06788" w:rsidP="00E06788">
      <w:pPr>
        <w:pStyle w:val="Heading2"/>
      </w:pPr>
      <w:r>
        <w:t>Marathi</w:t>
      </w:r>
    </w:p>
    <w:p w14:paraId="59AD64BF" w14:textId="77777777" w:rsidR="00E06788" w:rsidRDefault="00E06788" w:rsidP="00E06788">
      <w:pPr>
        <w:pStyle w:val="NormalWeb"/>
      </w:pPr>
      <w:r>
        <w:t xml:space="preserve">Spring container startup process </w:t>
      </w:r>
      <w:r>
        <w:rPr>
          <w:rFonts w:ascii="Nirmala UI" w:hAnsi="Nirmala UI" w:cs="Nirmala UI"/>
        </w:rPr>
        <w:t>म्हणजे</w:t>
      </w:r>
      <w:r>
        <w:t xml:space="preserve"> ApplicationContext refresh process.</w:t>
      </w:r>
    </w:p>
    <w:p w14:paraId="6BFEEC2B" w14:textId="77777777" w:rsidR="00E06788" w:rsidRDefault="00E06788" w:rsidP="00E06788">
      <w:r>
        <w:pict w14:anchorId="27BA2DAD">
          <v:rect id="_x0000_i3758" style="width:0;height:1.5pt" o:hralign="center" o:hrstd="t" o:hr="t" fillcolor="#a0a0a0" stroked="f"/>
        </w:pict>
      </w:r>
    </w:p>
    <w:p w14:paraId="2DB72655" w14:textId="77777777" w:rsidR="00E06788" w:rsidRDefault="00E06788" w:rsidP="00E06788">
      <w:pPr>
        <w:pStyle w:val="Heading1"/>
      </w:pPr>
      <w:r>
        <w:t>138. What is ContextRefreshedEvent?</w:t>
      </w:r>
    </w:p>
    <w:p w14:paraId="66465654" w14:textId="77777777" w:rsidR="00E06788" w:rsidRDefault="00E06788" w:rsidP="00E06788">
      <w:pPr>
        <w:pStyle w:val="Heading2"/>
      </w:pPr>
      <w:r>
        <w:t>English</w:t>
      </w:r>
    </w:p>
    <w:p w14:paraId="336AD159" w14:textId="77777777" w:rsidR="00E06788" w:rsidRDefault="00E06788" w:rsidP="00E06788">
      <w:pPr>
        <w:pStyle w:val="NormalWeb"/>
      </w:pPr>
      <w:r>
        <w:t>Event fired when:</w:t>
      </w:r>
    </w:p>
    <w:p w14:paraId="23EE0E56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ApplicationContext fully initialized</w:t>
      </w:r>
    </w:p>
    <w:p w14:paraId="7EA8CC42" w14:textId="77777777" w:rsidR="00E06788" w:rsidRDefault="00E06788" w:rsidP="00E06788">
      <w:pPr>
        <w:pStyle w:val="Heading3"/>
      </w:pPr>
      <w:r>
        <w:t>Uses</w:t>
      </w:r>
    </w:p>
    <w:p w14:paraId="2CB10A12" w14:textId="77777777" w:rsidR="00E06788" w:rsidRDefault="00E06788" w:rsidP="003003E2">
      <w:pPr>
        <w:pStyle w:val="NormalWeb"/>
        <w:numPr>
          <w:ilvl w:val="0"/>
          <w:numId w:val="845"/>
        </w:numPr>
      </w:pPr>
      <w:r>
        <w:t>Startup tasks</w:t>
      </w:r>
    </w:p>
    <w:p w14:paraId="1EDC2564" w14:textId="77777777" w:rsidR="00E06788" w:rsidRDefault="00E06788" w:rsidP="003003E2">
      <w:pPr>
        <w:pStyle w:val="NormalWeb"/>
        <w:numPr>
          <w:ilvl w:val="0"/>
          <w:numId w:val="845"/>
        </w:numPr>
      </w:pPr>
      <w:r>
        <w:t>Cache loading</w:t>
      </w:r>
    </w:p>
    <w:p w14:paraId="7E93206D" w14:textId="77777777" w:rsidR="00E06788" w:rsidRDefault="00E06788" w:rsidP="00E06788">
      <w:pPr>
        <w:pStyle w:val="Heading3"/>
      </w:pPr>
      <w:r>
        <w:t>Important Point</w:t>
      </w:r>
    </w:p>
    <w:p w14:paraId="6D4FF127" w14:textId="77777777" w:rsidR="00E06788" w:rsidRDefault="00E06788" w:rsidP="00E06788">
      <w:pPr>
        <w:pStyle w:val="NormalWeb"/>
      </w:pPr>
      <w:r>
        <w:t>Common startup event.</w:t>
      </w:r>
    </w:p>
    <w:p w14:paraId="2EE3533D" w14:textId="77777777" w:rsidR="00E06788" w:rsidRDefault="00E06788" w:rsidP="00E06788">
      <w:r>
        <w:lastRenderedPageBreak/>
        <w:pict w14:anchorId="2C771A38">
          <v:rect id="_x0000_i3759" style="width:0;height:1.5pt" o:hralign="center" o:hrstd="t" o:hr="t" fillcolor="#a0a0a0" stroked="f"/>
        </w:pict>
      </w:r>
    </w:p>
    <w:p w14:paraId="61FD1E8E" w14:textId="77777777" w:rsidR="00E06788" w:rsidRDefault="00E06788" w:rsidP="00E06788">
      <w:pPr>
        <w:pStyle w:val="Heading2"/>
      </w:pPr>
      <w:r>
        <w:t>Marathi</w:t>
      </w:r>
    </w:p>
    <w:p w14:paraId="468A0DCB" w14:textId="77777777" w:rsidR="00E06788" w:rsidRDefault="00E06788" w:rsidP="00E06788">
      <w:pPr>
        <w:pStyle w:val="NormalWeb"/>
      </w:pPr>
      <w:r>
        <w:t xml:space="preserve">ApplicationContext ready </w:t>
      </w:r>
      <w:r>
        <w:rPr>
          <w:rFonts w:ascii="Nirmala UI" w:hAnsi="Nirmala UI" w:cs="Nirmala UI"/>
        </w:rPr>
        <w:t>झाल्यावर</w:t>
      </w:r>
      <w:r>
        <w:t xml:space="preserve"> fire </w:t>
      </w:r>
      <w:r>
        <w:rPr>
          <w:rFonts w:ascii="Nirmala UI" w:hAnsi="Nirmala UI" w:cs="Nirmala UI"/>
        </w:rPr>
        <w:t>होणारा</w:t>
      </w:r>
      <w:r>
        <w:t xml:space="preserve"> event </w:t>
      </w:r>
      <w:r>
        <w:rPr>
          <w:rFonts w:ascii="Nirmala UI" w:hAnsi="Nirmala UI" w:cs="Nirmala UI"/>
        </w:rPr>
        <w:t>म्हणजे</w:t>
      </w:r>
      <w:r>
        <w:t>:</w:t>
      </w:r>
    </w:p>
    <w:p w14:paraId="39400747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ContextRefreshedEvent</w:t>
      </w:r>
    </w:p>
    <w:p w14:paraId="68640329" w14:textId="77777777" w:rsidR="00E06788" w:rsidRDefault="00E06788" w:rsidP="00E06788">
      <w:r>
        <w:pict w14:anchorId="70359E0C">
          <v:rect id="_x0000_i3760" style="width:0;height:1.5pt" o:hralign="center" o:hrstd="t" o:hr="t" fillcolor="#a0a0a0" stroked="f"/>
        </w:pict>
      </w:r>
    </w:p>
    <w:p w14:paraId="5FDA29F6" w14:textId="77777777" w:rsidR="00E06788" w:rsidRDefault="00E06788" w:rsidP="00E06788">
      <w:pPr>
        <w:pStyle w:val="Heading1"/>
      </w:pPr>
      <w:r>
        <w:t>139. What is ContextClosedEvent?</w:t>
      </w:r>
    </w:p>
    <w:p w14:paraId="4F88BC0D" w14:textId="77777777" w:rsidR="00E06788" w:rsidRDefault="00E06788" w:rsidP="00E06788">
      <w:pPr>
        <w:pStyle w:val="Heading2"/>
      </w:pPr>
      <w:r>
        <w:t>English</w:t>
      </w:r>
    </w:p>
    <w:p w14:paraId="4BA317F6" w14:textId="77777777" w:rsidR="00E06788" w:rsidRDefault="00E06788" w:rsidP="00E06788">
      <w:pPr>
        <w:pStyle w:val="NormalWeb"/>
      </w:pPr>
      <w:r>
        <w:t>Event fired when container shuts down.</w:t>
      </w:r>
    </w:p>
    <w:p w14:paraId="4ADB1F05" w14:textId="77777777" w:rsidR="00E06788" w:rsidRDefault="00E06788" w:rsidP="00E06788">
      <w:pPr>
        <w:pStyle w:val="Heading3"/>
      </w:pPr>
      <w:r>
        <w:t>Uses</w:t>
      </w:r>
    </w:p>
    <w:p w14:paraId="5341D6CF" w14:textId="77777777" w:rsidR="00E06788" w:rsidRDefault="00E06788" w:rsidP="003003E2">
      <w:pPr>
        <w:pStyle w:val="NormalWeb"/>
        <w:numPr>
          <w:ilvl w:val="0"/>
          <w:numId w:val="846"/>
        </w:numPr>
      </w:pPr>
      <w:r>
        <w:t>Resource cleanup</w:t>
      </w:r>
    </w:p>
    <w:p w14:paraId="1FDAB4CB" w14:textId="77777777" w:rsidR="00E06788" w:rsidRDefault="00E06788" w:rsidP="003003E2">
      <w:pPr>
        <w:pStyle w:val="NormalWeb"/>
        <w:numPr>
          <w:ilvl w:val="0"/>
          <w:numId w:val="846"/>
        </w:numPr>
      </w:pPr>
      <w:r>
        <w:t>Connection closing</w:t>
      </w:r>
    </w:p>
    <w:p w14:paraId="2456914F" w14:textId="77777777" w:rsidR="00E06788" w:rsidRDefault="00E06788" w:rsidP="00E06788">
      <w:pPr>
        <w:pStyle w:val="Heading3"/>
      </w:pPr>
      <w:r>
        <w:t>Important Point</w:t>
      </w:r>
    </w:p>
    <w:p w14:paraId="28115B11" w14:textId="77777777" w:rsidR="00E06788" w:rsidRDefault="00E06788" w:rsidP="00E06788">
      <w:pPr>
        <w:pStyle w:val="NormalWeb"/>
      </w:pPr>
      <w:r>
        <w:t>Useful for graceful shutdown handling.</w:t>
      </w:r>
    </w:p>
    <w:p w14:paraId="3CDF6D13" w14:textId="77777777" w:rsidR="00E06788" w:rsidRDefault="00E06788" w:rsidP="00E06788">
      <w:r>
        <w:pict w14:anchorId="53FD2C0B">
          <v:rect id="_x0000_i3761" style="width:0;height:1.5pt" o:hralign="center" o:hrstd="t" o:hr="t" fillcolor="#a0a0a0" stroked="f"/>
        </w:pict>
      </w:r>
    </w:p>
    <w:p w14:paraId="626839D5" w14:textId="77777777" w:rsidR="00E06788" w:rsidRDefault="00E06788" w:rsidP="00E06788">
      <w:pPr>
        <w:pStyle w:val="Heading2"/>
      </w:pPr>
      <w:r>
        <w:t>Marathi</w:t>
      </w:r>
    </w:p>
    <w:p w14:paraId="537F889A" w14:textId="77777777" w:rsidR="00E06788" w:rsidRDefault="00E06788" w:rsidP="00E06788">
      <w:pPr>
        <w:pStyle w:val="NormalWeb"/>
      </w:pPr>
      <w:r>
        <w:t xml:space="preserve">Container shutdown </w:t>
      </w:r>
      <w:r>
        <w:rPr>
          <w:rFonts w:ascii="Nirmala UI" w:hAnsi="Nirmala UI" w:cs="Nirmala UI"/>
        </w:rPr>
        <w:t>वेळी</w:t>
      </w:r>
      <w:r>
        <w:t xml:space="preserve"> fire </w:t>
      </w:r>
      <w:r>
        <w:rPr>
          <w:rFonts w:ascii="Nirmala UI" w:hAnsi="Nirmala UI" w:cs="Nirmala UI"/>
        </w:rPr>
        <w:t>होणारा</w:t>
      </w:r>
      <w:r>
        <w:t xml:space="preserve"> event </w:t>
      </w:r>
      <w:r>
        <w:rPr>
          <w:rFonts w:ascii="Nirmala UI" w:hAnsi="Nirmala UI" w:cs="Nirmala UI"/>
        </w:rPr>
        <w:t>म्हणजे</w:t>
      </w:r>
      <w:r>
        <w:t>:</w:t>
      </w:r>
    </w:p>
    <w:p w14:paraId="5EA86F2F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ContextClosedEvent</w:t>
      </w:r>
    </w:p>
    <w:p w14:paraId="7EBE45D9" w14:textId="77777777" w:rsidR="00E06788" w:rsidRDefault="00E06788" w:rsidP="00E06788">
      <w:r>
        <w:pict w14:anchorId="328F7B3D">
          <v:rect id="_x0000_i3762" style="width:0;height:1.5pt" o:hralign="center" o:hrstd="t" o:hr="t" fillcolor="#a0a0a0" stroked="f"/>
        </w:pict>
      </w:r>
    </w:p>
    <w:p w14:paraId="648A85A0" w14:textId="77777777" w:rsidR="00E06788" w:rsidRDefault="00E06788" w:rsidP="00E06788">
      <w:pPr>
        <w:pStyle w:val="Heading1"/>
      </w:pPr>
      <w:r>
        <w:lastRenderedPageBreak/>
        <w:t>140. What is refresh scope in Spring?</w:t>
      </w:r>
    </w:p>
    <w:p w14:paraId="31352544" w14:textId="77777777" w:rsidR="00E06788" w:rsidRDefault="00E06788" w:rsidP="00E06788">
      <w:pPr>
        <w:pStyle w:val="Heading2"/>
      </w:pPr>
      <w:r>
        <w:t>English</w:t>
      </w:r>
    </w:p>
    <w:p w14:paraId="5EE368E2" w14:textId="77777777" w:rsidR="00E06788" w:rsidRDefault="00E06788" w:rsidP="00E06788">
      <w:pPr>
        <w:pStyle w:val="NormalWeb"/>
      </w:pPr>
      <w:r>
        <w:t>Bean recreated dynamically after configuration refresh.</w:t>
      </w:r>
    </w:p>
    <w:p w14:paraId="553B955E" w14:textId="77777777" w:rsidR="00E06788" w:rsidRDefault="00E06788" w:rsidP="00E06788">
      <w:pPr>
        <w:pStyle w:val="Heading3"/>
      </w:pPr>
      <w:r>
        <w:t>Common Usage</w:t>
      </w:r>
    </w:p>
    <w:p w14:paraId="69DE2D3C" w14:textId="77777777" w:rsidR="00E06788" w:rsidRDefault="00E06788" w:rsidP="00E06788">
      <w:pPr>
        <w:pStyle w:val="HTMLPreformatted"/>
        <w:rPr>
          <w:rStyle w:val="HTMLCode"/>
        </w:rPr>
      </w:pPr>
      <w:r>
        <w:rPr>
          <w:rStyle w:val="HTMLCode"/>
        </w:rPr>
        <w:t>Spring Cloud Config</w:t>
      </w:r>
    </w:p>
    <w:p w14:paraId="0B7A3AD4" w14:textId="77777777" w:rsidR="00E06788" w:rsidRDefault="00E06788" w:rsidP="00E06788">
      <w:pPr>
        <w:pStyle w:val="Heading3"/>
      </w:pPr>
      <w:r>
        <w:t>Benefits</w:t>
      </w:r>
    </w:p>
    <w:p w14:paraId="6B2F9D4C" w14:textId="77777777" w:rsidR="00E06788" w:rsidRDefault="00E06788" w:rsidP="003003E2">
      <w:pPr>
        <w:pStyle w:val="NormalWeb"/>
        <w:numPr>
          <w:ilvl w:val="0"/>
          <w:numId w:val="847"/>
        </w:numPr>
      </w:pPr>
      <w:r>
        <w:t>Runtime config updates</w:t>
      </w:r>
    </w:p>
    <w:p w14:paraId="1CB254FD" w14:textId="77777777" w:rsidR="00E06788" w:rsidRDefault="00E06788" w:rsidP="003003E2">
      <w:pPr>
        <w:pStyle w:val="NormalWeb"/>
        <w:numPr>
          <w:ilvl w:val="0"/>
          <w:numId w:val="847"/>
        </w:numPr>
      </w:pPr>
      <w:r>
        <w:t>Dynamic refresh</w:t>
      </w:r>
    </w:p>
    <w:p w14:paraId="00732270" w14:textId="77777777" w:rsidR="00E06788" w:rsidRDefault="00E06788" w:rsidP="00E06788">
      <w:pPr>
        <w:pStyle w:val="Heading3"/>
      </w:pPr>
      <w:r>
        <w:t>Important Point</w:t>
      </w:r>
    </w:p>
    <w:p w14:paraId="5BFCE2D3" w14:textId="77777777" w:rsidR="00E06788" w:rsidRDefault="00E06788" w:rsidP="00E06788">
      <w:pPr>
        <w:pStyle w:val="NormalWeb"/>
      </w:pPr>
      <w:r>
        <w:t>Mostly used in microservices/cloud systems.</w:t>
      </w:r>
    </w:p>
    <w:p w14:paraId="0F96A514" w14:textId="77777777" w:rsidR="00E06788" w:rsidRDefault="00E06788" w:rsidP="00E06788">
      <w:r>
        <w:pict w14:anchorId="45779373">
          <v:rect id="_x0000_i3763" style="width:0;height:1.5pt" o:hralign="center" o:hrstd="t" o:hr="t" fillcolor="#a0a0a0" stroked="f"/>
        </w:pict>
      </w:r>
    </w:p>
    <w:p w14:paraId="2147A8D7" w14:textId="77777777" w:rsidR="00E06788" w:rsidRDefault="00E06788" w:rsidP="00E06788">
      <w:pPr>
        <w:pStyle w:val="Heading2"/>
      </w:pPr>
      <w:r>
        <w:t>Marathi</w:t>
      </w:r>
    </w:p>
    <w:p w14:paraId="5524F8E6" w14:textId="77777777" w:rsidR="00E06788" w:rsidRDefault="00E06788" w:rsidP="00E06788">
      <w:pPr>
        <w:pStyle w:val="NormalWeb"/>
      </w:pPr>
      <w:r>
        <w:t xml:space="preserve">Configuration refresh </w:t>
      </w:r>
      <w:r>
        <w:rPr>
          <w:rFonts w:ascii="Nirmala UI" w:hAnsi="Nirmala UI" w:cs="Nirmala UI"/>
        </w:rPr>
        <w:t>नंतर</w:t>
      </w:r>
      <w:r>
        <w:t xml:space="preserve"> bean recreate </w:t>
      </w:r>
      <w:r>
        <w:rPr>
          <w:rFonts w:ascii="Nirmala UI" w:hAnsi="Nirmala UI" w:cs="Nirmala UI"/>
        </w:rPr>
        <w:t>होणे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refresh scope.</w:t>
      </w:r>
    </w:p>
    <w:p w14:paraId="066D839F" w14:textId="77777777" w:rsidR="00E06788" w:rsidRDefault="00E06788" w:rsidP="00E06788">
      <w:r>
        <w:pict w14:anchorId="176076C6">
          <v:rect id="_x0000_i3764" style="width:0;height:1.5pt" o:hralign="center" o:hrstd="t" o:hr="t" fillcolor="#a0a0a0" stroked="f"/>
        </w:pict>
      </w:r>
    </w:p>
    <w:p w14:paraId="325F2C1A" w14:textId="77777777" w:rsidR="00E06788" w:rsidRDefault="00E06788" w:rsidP="00E06788">
      <w:pPr>
        <w:pStyle w:val="Heading1"/>
      </w:pPr>
      <w:r>
        <w:t>✅ Spring Core → 140/250 COMPLETED</w:t>
      </w:r>
    </w:p>
    <w:p w14:paraId="6234EB3B" w14:textId="77777777" w:rsidR="00C95018" w:rsidRDefault="00C95018" w:rsidP="00C95018">
      <w:pPr>
        <w:pStyle w:val="Heading1"/>
      </w:pPr>
      <w:r>
        <w:t>Spring Core (141–150)</w:t>
      </w:r>
    </w:p>
    <w:p w14:paraId="233127F4" w14:textId="77777777" w:rsidR="00C95018" w:rsidRDefault="00C95018" w:rsidP="00C95018">
      <w:r>
        <w:lastRenderedPageBreak/>
        <w:pict w14:anchorId="0CB987FA">
          <v:rect id="_x0000_i3765" style="width:0;height:1.5pt" o:hralign="center" o:hrstd="t" o:hr="t" fillcolor="#a0a0a0" stroked="f"/>
        </w:pict>
      </w:r>
    </w:p>
    <w:p w14:paraId="2FD6763C" w14:textId="77777777" w:rsidR="00C95018" w:rsidRDefault="00C95018" w:rsidP="00C95018">
      <w:pPr>
        <w:pStyle w:val="Heading1"/>
      </w:pPr>
      <w:r>
        <w:t>141. What is BeanDefinitionRegistry?</w:t>
      </w:r>
    </w:p>
    <w:p w14:paraId="5182B749" w14:textId="77777777" w:rsidR="00C95018" w:rsidRDefault="00C95018" w:rsidP="00C95018">
      <w:pPr>
        <w:pStyle w:val="Heading2"/>
      </w:pPr>
      <w:r>
        <w:t>English</w:t>
      </w:r>
    </w:p>
    <w:p w14:paraId="1EBE3D0B" w14:textId="77777777" w:rsidR="00C95018" w:rsidRDefault="00C95018" w:rsidP="00C95018">
      <w:pPr>
        <w:pStyle w:val="NormalWeb"/>
      </w:pPr>
      <w:r>
        <w:t>Registry storing bean definitions.</w:t>
      </w:r>
    </w:p>
    <w:p w14:paraId="03389A74" w14:textId="77777777" w:rsidR="00C95018" w:rsidRDefault="00C95018" w:rsidP="00C95018">
      <w:pPr>
        <w:pStyle w:val="Heading3"/>
      </w:pPr>
      <w:r>
        <w:t>Responsibilities</w:t>
      </w:r>
    </w:p>
    <w:p w14:paraId="2D8A043F" w14:textId="77777777" w:rsidR="00C95018" w:rsidRDefault="00C95018" w:rsidP="003003E2">
      <w:pPr>
        <w:pStyle w:val="NormalWeb"/>
        <w:numPr>
          <w:ilvl w:val="0"/>
          <w:numId w:val="848"/>
        </w:numPr>
      </w:pPr>
      <w:r>
        <w:t>Register bean definitions</w:t>
      </w:r>
    </w:p>
    <w:p w14:paraId="22D1AFE5" w14:textId="77777777" w:rsidR="00C95018" w:rsidRDefault="00C95018" w:rsidP="003003E2">
      <w:pPr>
        <w:pStyle w:val="NormalWeb"/>
        <w:numPr>
          <w:ilvl w:val="0"/>
          <w:numId w:val="848"/>
        </w:numPr>
      </w:pPr>
      <w:r>
        <w:t>Remove definitions</w:t>
      </w:r>
    </w:p>
    <w:p w14:paraId="6155A7DA" w14:textId="77777777" w:rsidR="00C95018" w:rsidRDefault="00C95018" w:rsidP="003003E2">
      <w:pPr>
        <w:pStyle w:val="NormalWeb"/>
        <w:numPr>
          <w:ilvl w:val="0"/>
          <w:numId w:val="848"/>
        </w:numPr>
      </w:pPr>
      <w:r>
        <w:t>Lookup definitions</w:t>
      </w:r>
    </w:p>
    <w:p w14:paraId="2E1530DC" w14:textId="77777777" w:rsidR="00C95018" w:rsidRDefault="00C95018" w:rsidP="00C95018">
      <w:pPr>
        <w:pStyle w:val="Heading3"/>
      </w:pPr>
      <w:r>
        <w:t>Important Point</w:t>
      </w:r>
    </w:p>
    <w:p w14:paraId="7E003984" w14:textId="77777777" w:rsidR="00C95018" w:rsidRDefault="00C95018" w:rsidP="00C95018">
      <w:pPr>
        <w:pStyle w:val="NormalWeb"/>
      </w:pPr>
      <w:r>
        <w:t>Works before bean creation phase.</w:t>
      </w:r>
    </w:p>
    <w:p w14:paraId="69AB75BC" w14:textId="77777777" w:rsidR="00C95018" w:rsidRDefault="00C95018" w:rsidP="00C95018">
      <w:r>
        <w:pict w14:anchorId="44A22809">
          <v:rect id="_x0000_i3766" style="width:0;height:1.5pt" o:hralign="center" o:hrstd="t" o:hr="t" fillcolor="#a0a0a0" stroked="f"/>
        </w:pict>
      </w:r>
    </w:p>
    <w:p w14:paraId="71D0A601" w14:textId="77777777" w:rsidR="00C95018" w:rsidRDefault="00C95018" w:rsidP="00C95018">
      <w:pPr>
        <w:pStyle w:val="Heading2"/>
      </w:pPr>
      <w:r>
        <w:t>Marathi</w:t>
      </w:r>
    </w:p>
    <w:p w14:paraId="6C7D661A" w14:textId="77777777" w:rsidR="00C95018" w:rsidRDefault="00C95018" w:rsidP="00C95018">
      <w:pPr>
        <w:pStyle w:val="NormalWeb"/>
      </w:pPr>
      <w:r>
        <w:t xml:space="preserve">Bean definitions store </w:t>
      </w:r>
      <w:r>
        <w:rPr>
          <w:rFonts w:ascii="Nirmala UI" w:hAnsi="Nirmala UI" w:cs="Nirmala UI"/>
        </w:rPr>
        <w:t>करणारी</w:t>
      </w:r>
      <w:r>
        <w:t xml:space="preserve"> registry </w:t>
      </w:r>
      <w:r>
        <w:rPr>
          <w:rFonts w:ascii="Nirmala UI" w:hAnsi="Nirmala UI" w:cs="Nirmala UI"/>
        </w:rPr>
        <w:t>म्हणजे</w:t>
      </w:r>
      <w:r>
        <w:t>:</w:t>
      </w:r>
    </w:p>
    <w:p w14:paraId="21C2E976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BeanDefinitionRegistry</w:t>
      </w:r>
    </w:p>
    <w:p w14:paraId="4D830AA4" w14:textId="77777777" w:rsidR="00C95018" w:rsidRDefault="00C95018" w:rsidP="00C95018">
      <w:r>
        <w:pict w14:anchorId="1BE6AD2D">
          <v:rect id="_x0000_i3767" style="width:0;height:1.5pt" o:hralign="center" o:hrstd="t" o:hr="t" fillcolor="#a0a0a0" stroked="f"/>
        </w:pict>
      </w:r>
    </w:p>
    <w:p w14:paraId="373C06F3" w14:textId="77777777" w:rsidR="00C95018" w:rsidRDefault="00C95018" w:rsidP="00C95018">
      <w:pPr>
        <w:pStyle w:val="Heading1"/>
      </w:pPr>
      <w:r>
        <w:t>142. What is BeanDefinitionRegistryPostProcessor?</w:t>
      </w:r>
    </w:p>
    <w:p w14:paraId="14E37C29" w14:textId="77777777" w:rsidR="00C95018" w:rsidRDefault="00C95018" w:rsidP="00C95018">
      <w:pPr>
        <w:pStyle w:val="Heading2"/>
      </w:pPr>
      <w:r>
        <w:lastRenderedPageBreak/>
        <w:t>English</w:t>
      </w:r>
    </w:p>
    <w:p w14:paraId="761EE93D" w14:textId="77777777" w:rsidR="00C95018" w:rsidRDefault="00C95018" w:rsidP="00C95018">
      <w:pPr>
        <w:pStyle w:val="NormalWeb"/>
      </w:pPr>
      <w:r>
        <w:t>Allows modification of bean definitions:</w:t>
      </w:r>
    </w:p>
    <w:p w14:paraId="1AE6B9C8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Before container initialization</w:t>
      </w:r>
    </w:p>
    <w:p w14:paraId="2071E16F" w14:textId="77777777" w:rsidR="00C95018" w:rsidRDefault="00C95018" w:rsidP="00C95018">
      <w:pPr>
        <w:pStyle w:val="Heading3"/>
      </w:pPr>
      <w:r>
        <w:t>Uses</w:t>
      </w:r>
    </w:p>
    <w:p w14:paraId="4BE22681" w14:textId="77777777" w:rsidR="00C95018" w:rsidRDefault="00C95018" w:rsidP="003003E2">
      <w:pPr>
        <w:pStyle w:val="NormalWeb"/>
        <w:numPr>
          <w:ilvl w:val="0"/>
          <w:numId w:val="849"/>
        </w:numPr>
      </w:pPr>
      <w:r>
        <w:t>Dynamic bean registration</w:t>
      </w:r>
    </w:p>
    <w:p w14:paraId="3DEC1222" w14:textId="77777777" w:rsidR="00C95018" w:rsidRDefault="00C95018" w:rsidP="003003E2">
      <w:pPr>
        <w:pStyle w:val="NormalWeb"/>
        <w:numPr>
          <w:ilvl w:val="0"/>
          <w:numId w:val="849"/>
        </w:numPr>
      </w:pPr>
      <w:r>
        <w:t>Framework extensions</w:t>
      </w:r>
    </w:p>
    <w:p w14:paraId="24807214" w14:textId="77777777" w:rsidR="00C95018" w:rsidRDefault="00C95018" w:rsidP="00C95018">
      <w:pPr>
        <w:pStyle w:val="Heading3"/>
      </w:pPr>
      <w:r>
        <w:t>Important Point</w:t>
      </w:r>
    </w:p>
    <w:p w14:paraId="6EA526EE" w14:textId="77777777" w:rsidR="00C95018" w:rsidRDefault="00C95018" w:rsidP="00C95018">
      <w:pPr>
        <w:pStyle w:val="NormalWeb"/>
      </w:pPr>
      <w:r>
        <w:t>Executes before BeanFactoryPostProcessor.</w:t>
      </w:r>
    </w:p>
    <w:p w14:paraId="50D3651B" w14:textId="77777777" w:rsidR="00C95018" w:rsidRDefault="00C95018" w:rsidP="00C95018">
      <w:r>
        <w:pict w14:anchorId="7B8E4AE5">
          <v:rect id="_x0000_i3768" style="width:0;height:1.5pt" o:hralign="center" o:hrstd="t" o:hr="t" fillcolor="#a0a0a0" stroked="f"/>
        </w:pict>
      </w:r>
    </w:p>
    <w:p w14:paraId="58DAA555" w14:textId="77777777" w:rsidR="00C95018" w:rsidRDefault="00C95018" w:rsidP="00C95018">
      <w:pPr>
        <w:pStyle w:val="Heading2"/>
      </w:pPr>
      <w:r>
        <w:t>Marathi</w:t>
      </w:r>
    </w:p>
    <w:p w14:paraId="570596A1" w14:textId="77777777" w:rsidR="00C95018" w:rsidRDefault="00C95018" w:rsidP="00C95018">
      <w:pPr>
        <w:pStyle w:val="NormalWeb"/>
      </w:pPr>
      <w:r>
        <w:t xml:space="preserve">Bean definitions modify/register </w:t>
      </w:r>
      <w:r>
        <w:rPr>
          <w:rFonts w:ascii="Nirmala UI" w:hAnsi="Nirmala UI" w:cs="Nirmala UI"/>
        </w:rPr>
        <w:t>करणारा</w:t>
      </w:r>
      <w:r>
        <w:t xml:space="preserve"> processor </w:t>
      </w:r>
      <w:r>
        <w:rPr>
          <w:rFonts w:ascii="Nirmala UI" w:hAnsi="Nirmala UI" w:cs="Nirmala UI"/>
        </w:rPr>
        <w:t>म्हणजे</w:t>
      </w:r>
      <w:r>
        <w:t>:</w:t>
      </w:r>
    </w:p>
    <w:p w14:paraId="0C7075C9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BeanDefinitionRegistryPostProcessor</w:t>
      </w:r>
    </w:p>
    <w:p w14:paraId="51634495" w14:textId="77777777" w:rsidR="00C95018" w:rsidRDefault="00C95018" w:rsidP="00C95018">
      <w:r>
        <w:pict w14:anchorId="1CDC3233">
          <v:rect id="_x0000_i3769" style="width:0;height:1.5pt" o:hralign="center" o:hrstd="t" o:hr="t" fillcolor="#a0a0a0" stroked="f"/>
        </w:pict>
      </w:r>
    </w:p>
    <w:p w14:paraId="684AFA8B" w14:textId="77777777" w:rsidR="00C95018" w:rsidRDefault="00C95018" w:rsidP="00C95018">
      <w:pPr>
        <w:pStyle w:val="Heading1"/>
      </w:pPr>
      <w:r>
        <w:t>143. What is SimpleApplicationEventMulticaster?</w:t>
      </w:r>
    </w:p>
    <w:p w14:paraId="1F7A8E59" w14:textId="77777777" w:rsidR="00C95018" w:rsidRDefault="00C95018" w:rsidP="00C95018">
      <w:pPr>
        <w:pStyle w:val="Heading2"/>
      </w:pPr>
      <w:r>
        <w:t>English</w:t>
      </w:r>
    </w:p>
    <w:p w14:paraId="3BB3BCBB" w14:textId="77777777" w:rsidR="00C95018" w:rsidRDefault="00C95018" w:rsidP="00C95018">
      <w:pPr>
        <w:pStyle w:val="NormalWeb"/>
      </w:pPr>
      <w:r>
        <w:t>Default Spring event dispatcher.</w:t>
      </w:r>
    </w:p>
    <w:p w14:paraId="795C27F3" w14:textId="77777777" w:rsidR="00C95018" w:rsidRDefault="00C95018" w:rsidP="00C95018">
      <w:pPr>
        <w:pStyle w:val="Heading3"/>
      </w:pPr>
      <w:r>
        <w:lastRenderedPageBreak/>
        <w:t>Responsibilities</w:t>
      </w:r>
    </w:p>
    <w:p w14:paraId="5F758332" w14:textId="77777777" w:rsidR="00C95018" w:rsidRDefault="00C95018" w:rsidP="003003E2">
      <w:pPr>
        <w:pStyle w:val="NormalWeb"/>
        <w:numPr>
          <w:ilvl w:val="0"/>
          <w:numId w:val="850"/>
        </w:numPr>
      </w:pPr>
      <w:r>
        <w:t>Publish events</w:t>
      </w:r>
    </w:p>
    <w:p w14:paraId="3A3700FD" w14:textId="77777777" w:rsidR="00C95018" w:rsidRDefault="00C95018" w:rsidP="003003E2">
      <w:pPr>
        <w:pStyle w:val="NormalWeb"/>
        <w:numPr>
          <w:ilvl w:val="0"/>
          <w:numId w:val="850"/>
        </w:numPr>
      </w:pPr>
      <w:r>
        <w:t>Notify listeners</w:t>
      </w:r>
    </w:p>
    <w:p w14:paraId="6B2DABFF" w14:textId="77777777" w:rsidR="00C95018" w:rsidRDefault="00C95018" w:rsidP="00C95018">
      <w:pPr>
        <w:pStyle w:val="Heading3"/>
      </w:pPr>
      <w:r>
        <w:t>Important Point</w:t>
      </w:r>
    </w:p>
    <w:p w14:paraId="522C376B" w14:textId="77777777" w:rsidR="00C95018" w:rsidRDefault="00C95018" w:rsidP="00C95018">
      <w:pPr>
        <w:pStyle w:val="NormalWeb"/>
      </w:pPr>
      <w:r>
        <w:t>Core event infrastructure component.</w:t>
      </w:r>
    </w:p>
    <w:p w14:paraId="0556DF5D" w14:textId="77777777" w:rsidR="00C95018" w:rsidRDefault="00C95018" w:rsidP="00C95018">
      <w:r>
        <w:pict w14:anchorId="467E7D82">
          <v:rect id="_x0000_i3770" style="width:0;height:1.5pt" o:hralign="center" o:hrstd="t" o:hr="t" fillcolor="#a0a0a0" stroked="f"/>
        </w:pict>
      </w:r>
    </w:p>
    <w:p w14:paraId="70C39DF1" w14:textId="77777777" w:rsidR="00C95018" w:rsidRDefault="00C95018" w:rsidP="00C95018">
      <w:pPr>
        <w:pStyle w:val="Heading2"/>
      </w:pPr>
      <w:r>
        <w:t>Marathi</w:t>
      </w:r>
    </w:p>
    <w:p w14:paraId="1B8F185F" w14:textId="77777777" w:rsidR="00C95018" w:rsidRDefault="00C95018" w:rsidP="00C95018">
      <w:pPr>
        <w:pStyle w:val="NormalWeb"/>
      </w:pPr>
      <w:r>
        <w:t xml:space="preserve">Spring events dispatch </w:t>
      </w:r>
      <w:r>
        <w:rPr>
          <w:rFonts w:ascii="Nirmala UI" w:hAnsi="Nirmala UI" w:cs="Nirmala UI"/>
        </w:rPr>
        <w:t>करणारा</w:t>
      </w:r>
      <w:r>
        <w:t xml:space="preserve"> default component </w:t>
      </w:r>
      <w:r>
        <w:rPr>
          <w:rFonts w:ascii="Nirmala UI" w:hAnsi="Nirmala UI" w:cs="Nirmala UI"/>
        </w:rPr>
        <w:t>म्हणजे</w:t>
      </w:r>
      <w:r>
        <w:t>:</w:t>
      </w:r>
    </w:p>
    <w:p w14:paraId="5BA6A4B0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SimpleApplicationEventMulticaster</w:t>
      </w:r>
    </w:p>
    <w:p w14:paraId="2308EC46" w14:textId="77777777" w:rsidR="00C95018" w:rsidRDefault="00C95018" w:rsidP="00C95018">
      <w:r>
        <w:pict w14:anchorId="7DA1B9CB">
          <v:rect id="_x0000_i3771" style="width:0;height:1.5pt" o:hralign="center" o:hrstd="t" o:hr="t" fillcolor="#a0a0a0" stroked="f"/>
        </w:pict>
      </w:r>
    </w:p>
    <w:p w14:paraId="285D0855" w14:textId="77777777" w:rsidR="00C95018" w:rsidRDefault="00C95018" w:rsidP="00C95018">
      <w:pPr>
        <w:pStyle w:val="Heading1"/>
      </w:pPr>
      <w:r>
        <w:t>144. What is synchronous event handling in Spring?</w:t>
      </w:r>
    </w:p>
    <w:p w14:paraId="1415629F" w14:textId="77777777" w:rsidR="00C95018" w:rsidRDefault="00C95018" w:rsidP="00C95018">
      <w:pPr>
        <w:pStyle w:val="Heading2"/>
      </w:pPr>
      <w:r>
        <w:t>English</w:t>
      </w:r>
    </w:p>
    <w:p w14:paraId="13753B04" w14:textId="77777777" w:rsidR="00C95018" w:rsidRDefault="00C95018" w:rsidP="00C95018">
      <w:pPr>
        <w:pStyle w:val="NormalWeb"/>
      </w:pPr>
      <w:r>
        <w:t>Listener executes in:</w:t>
      </w:r>
    </w:p>
    <w:p w14:paraId="1365C659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Same thread</w:t>
      </w:r>
    </w:p>
    <w:p w14:paraId="4276F928" w14:textId="77777777" w:rsidR="00C95018" w:rsidRDefault="00C95018" w:rsidP="00C95018">
      <w:pPr>
        <w:pStyle w:val="NormalWeb"/>
      </w:pPr>
      <w:r>
        <w:t>as publisher.</w:t>
      </w:r>
    </w:p>
    <w:p w14:paraId="69414F8A" w14:textId="77777777" w:rsidR="00C95018" w:rsidRDefault="00C95018" w:rsidP="00C95018">
      <w:pPr>
        <w:pStyle w:val="Heading3"/>
      </w:pPr>
      <w:r>
        <w:t>Benefits</w:t>
      </w:r>
    </w:p>
    <w:p w14:paraId="09956370" w14:textId="77777777" w:rsidR="00C95018" w:rsidRDefault="00C95018" w:rsidP="00C95018">
      <w:pPr>
        <w:pStyle w:val="NormalWeb"/>
      </w:pPr>
      <w:r>
        <w:t>Simple execution flow.</w:t>
      </w:r>
    </w:p>
    <w:p w14:paraId="43146E4B" w14:textId="77777777" w:rsidR="00C95018" w:rsidRDefault="00C95018" w:rsidP="00C95018">
      <w:pPr>
        <w:pStyle w:val="Heading3"/>
      </w:pPr>
      <w:r>
        <w:lastRenderedPageBreak/>
        <w:t>Problem</w:t>
      </w:r>
    </w:p>
    <w:p w14:paraId="01D80C57" w14:textId="77777777" w:rsidR="00C95018" w:rsidRDefault="00C95018" w:rsidP="00C95018">
      <w:pPr>
        <w:pStyle w:val="NormalWeb"/>
      </w:pPr>
      <w:r>
        <w:t>Slow listeners block publisher.</w:t>
      </w:r>
    </w:p>
    <w:p w14:paraId="585E17F5" w14:textId="77777777" w:rsidR="00C95018" w:rsidRDefault="00C95018" w:rsidP="00C95018">
      <w:pPr>
        <w:pStyle w:val="Heading3"/>
      </w:pPr>
      <w:r>
        <w:t>Important Point</w:t>
      </w:r>
    </w:p>
    <w:p w14:paraId="2CC9EE3F" w14:textId="77777777" w:rsidR="00C95018" w:rsidRDefault="00C95018" w:rsidP="00C95018">
      <w:pPr>
        <w:pStyle w:val="NormalWeb"/>
      </w:pPr>
      <w:r>
        <w:t>Default Spring event behavior.</w:t>
      </w:r>
    </w:p>
    <w:p w14:paraId="59C5A201" w14:textId="77777777" w:rsidR="00C95018" w:rsidRDefault="00C95018" w:rsidP="00C95018">
      <w:r>
        <w:pict w14:anchorId="40618B38">
          <v:rect id="_x0000_i3772" style="width:0;height:1.5pt" o:hralign="center" o:hrstd="t" o:hr="t" fillcolor="#a0a0a0" stroked="f"/>
        </w:pict>
      </w:r>
    </w:p>
    <w:p w14:paraId="0DE4E645" w14:textId="77777777" w:rsidR="00C95018" w:rsidRDefault="00C95018" w:rsidP="00C95018">
      <w:pPr>
        <w:pStyle w:val="Heading2"/>
      </w:pPr>
      <w:r>
        <w:t>Marathi</w:t>
      </w:r>
    </w:p>
    <w:p w14:paraId="216299BE" w14:textId="77777777" w:rsidR="00C95018" w:rsidRDefault="00C95018" w:rsidP="00C95018">
      <w:pPr>
        <w:pStyle w:val="NormalWeb"/>
      </w:pPr>
      <w:r>
        <w:t xml:space="preserve">Publisher </w:t>
      </w:r>
      <w:r>
        <w:rPr>
          <w:rFonts w:ascii="Nirmala UI" w:hAnsi="Nirmala UI" w:cs="Nirmala UI"/>
        </w:rPr>
        <w:t>आणि</w:t>
      </w:r>
      <w:r>
        <w:t xml:space="preserve"> listener same thread </w:t>
      </w:r>
      <w:r>
        <w:rPr>
          <w:rFonts w:ascii="Nirmala UI" w:hAnsi="Nirmala UI" w:cs="Nirmala UI"/>
        </w:rPr>
        <w:t>मध्ये</w:t>
      </w:r>
      <w:r>
        <w:t xml:space="preserve"> execute </w:t>
      </w:r>
      <w:r>
        <w:rPr>
          <w:rFonts w:ascii="Nirmala UI" w:hAnsi="Nirmala UI" w:cs="Nirmala UI"/>
        </w:rPr>
        <w:t>होणे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synchronous event handling.</w:t>
      </w:r>
    </w:p>
    <w:p w14:paraId="5EB0DC19" w14:textId="77777777" w:rsidR="00C95018" w:rsidRDefault="00C95018" w:rsidP="00C95018">
      <w:r>
        <w:pict w14:anchorId="7926C187">
          <v:rect id="_x0000_i3773" style="width:0;height:1.5pt" o:hralign="center" o:hrstd="t" o:hr="t" fillcolor="#a0a0a0" stroked="f"/>
        </w:pict>
      </w:r>
    </w:p>
    <w:p w14:paraId="41F88F43" w14:textId="77777777" w:rsidR="00C95018" w:rsidRDefault="00C95018" w:rsidP="00C95018">
      <w:pPr>
        <w:pStyle w:val="Heading1"/>
      </w:pPr>
      <w:r>
        <w:t>145. What is asynchronous event handling?</w:t>
      </w:r>
    </w:p>
    <w:p w14:paraId="779CD18E" w14:textId="77777777" w:rsidR="00C95018" w:rsidRDefault="00C95018" w:rsidP="00C95018">
      <w:pPr>
        <w:pStyle w:val="Heading2"/>
      </w:pPr>
      <w:r>
        <w:t>English</w:t>
      </w:r>
    </w:p>
    <w:p w14:paraId="56203B15" w14:textId="77777777" w:rsidR="00C95018" w:rsidRDefault="00C95018" w:rsidP="00C95018">
      <w:pPr>
        <w:pStyle w:val="NormalWeb"/>
      </w:pPr>
      <w:r>
        <w:t>Listener executes in separate thread.</w:t>
      </w:r>
    </w:p>
    <w:p w14:paraId="2D877045" w14:textId="77777777" w:rsidR="00C95018" w:rsidRDefault="00C95018" w:rsidP="00C95018">
      <w:pPr>
        <w:pStyle w:val="Heading3"/>
      </w:pPr>
      <w:r>
        <w:t>Example</w:t>
      </w:r>
    </w:p>
    <w:p w14:paraId="3FEAC029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@Async</w:t>
      </w:r>
    </w:p>
    <w:p w14:paraId="2BDACE78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@EventListener</w:t>
      </w:r>
    </w:p>
    <w:p w14:paraId="042FA8D0" w14:textId="77777777" w:rsidR="00C95018" w:rsidRDefault="00C95018" w:rsidP="00C95018">
      <w:pPr>
        <w:pStyle w:val="Heading3"/>
      </w:pPr>
      <w:r>
        <w:t>Benefits</w:t>
      </w:r>
    </w:p>
    <w:p w14:paraId="336BF786" w14:textId="77777777" w:rsidR="00C95018" w:rsidRDefault="00C95018" w:rsidP="003003E2">
      <w:pPr>
        <w:pStyle w:val="NormalWeb"/>
        <w:numPr>
          <w:ilvl w:val="0"/>
          <w:numId w:val="851"/>
        </w:numPr>
      </w:pPr>
      <w:r>
        <w:t>Better scalability</w:t>
      </w:r>
    </w:p>
    <w:p w14:paraId="50039FDA" w14:textId="77777777" w:rsidR="00C95018" w:rsidRDefault="00C95018" w:rsidP="003003E2">
      <w:pPr>
        <w:pStyle w:val="NormalWeb"/>
        <w:numPr>
          <w:ilvl w:val="0"/>
          <w:numId w:val="851"/>
        </w:numPr>
      </w:pPr>
      <w:r>
        <w:t>Non-blocking publisher</w:t>
      </w:r>
    </w:p>
    <w:p w14:paraId="361855AC" w14:textId="77777777" w:rsidR="00C95018" w:rsidRDefault="00C95018" w:rsidP="00C95018">
      <w:pPr>
        <w:pStyle w:val="Heading3"/>
      </w:pPr>
      <w:r>
        <w:lastRenderedPageBreak/>
        <w:t>Important Point</w:t>
      </w:r>
    </w:p>
    <w:p w14:paraId="5E9B7B67" w14:textId="77777777" w:rsidR="00C95018" w:rsidRDefault="00C95018" w:rsidP="00C95018">
      <w:pPr>
        <w:pStyle w:val="NormalWeb"/>
      </w:pPr>
      <w:r>
        <w:t>Requires async configuration.</w:t>
      </w:r>
    </w:p>
    <w:p w14:paraId="0DDA090B" w14:textId="77777777" w:rsidR="00C95018" w:rsidRDefault="00C95018" w:rsidP="00C95018">
      <w:r>
        <w:pict w14:anchorId="5EDB3E3E">
          <v:rect id="_x0000_i3774" style="width:0;height:1.5pt" o:hralign="center" o:hrstd="t" o:hr="t" fillcolor="#a0a0a0" stroked="f"/>
        </w:pict>
      </w:r>
    </w:p>
    <w:p w14:paraId="0099B0AF" w14:textId="77777777" w:rsidR="00C95018" w:rsidRDefault="00C95018" w:rsidP="00C95018">
      <w:pPr>
        <w:pStyle w:val="Heading2"/>
      </w:pPr>
      <w:r>
        <w:t>Marathi</w:t>
      </w:r>
    </w:p>
    <w:p w14:paraId="231BDA34" w14:textId="77777777" w:rsidR="00C95018" w:rsidRDefault="00C95018" w:rsidP="00C95018">
      <w:pPr>
        <w:pStyle w:val="NormalWeb"/>
      </w:pPr>
      <w:r>
        <w:t xml:space="preserve">Separate thread </w:t>
      </w:r>
      <w:r>
        <w:rPr>
          <w:rFonts w:ascii="Nirmala UI" w:hAnsi="Nirmala UI" w:cs="Nirmala UI"/>
        </w:rPr>
        <w:t>मध्ये</w:t>
      </w:r>
      <w:r>
        <w:t xml:space="preserve"> event listener execute </w:t>
      </w:r>
      <w:r>
        <w:rPr>
          <w:rFonts w:ascii="Nirmala UI" w:hAnsi="Nirmala UI" w:cs="Nirmala UI"/>
        </w:rPr>
        <w:t>होणे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asynchronous event handling.</w:t>
      </w:r>
    </w:p>
    <w:p w14:paraId="7E8ED24E" w14:textId="77777777" w:rsidR="00C95018" w:rsidRDefault="00C95018" w:rsidP="00C95018">
      <w:r>
        <w:pict w14:anchorId="1BEFC770">
          <v:rect id="_x0000_i3775" style="width:0;height:1.5pt" o:hralign="center" o:hrstd="t" o:hr="t" fillcolor="#a0a0a0" stroked="f"/>
        </w:pict>
      </w:r>
    </w:p>
    <w:p w14:paraId="482708BD" w14:textId="77777777" w:rsidR="00C95018" w:rsidRDefault="00C95018" w:rsidP="00C95018">
      <w:pPr>
        <w:pStyle w:val="Heading1"/>
      </w:pPr>
      <w:r>
        <w:t>146. What is @Async annotation?</w:t>
      </w:r>
    </w:p>
    <w:p w14:paraId="1C87096A" w14:textId="77777777" w:rsidR="00C95018" w:rsidRDefault="00C95018" w:rsidP="00C95018">
      <w:pPr>
        <w:pStyle w:val="Heading2"/>
      </w:pPr>
      <w:r>
        <w:t>English</w:t>
      </w:r>
    </w:p>
    <w:p w14:paraId="0380D751" w14:textId="77777777" w:rsidR="00C95018" w:rsidRDefault="00C95018" w:rsidP="00C95018">
      <w:pPr>
        <w:pStyle w:val="NormalWeb"/>
      </w:pPr>
      <w:r>
        <w:t>Executes method asynchronously.</w:t>
      </w:r>
    </w:p>
    <w:p w14:paraId="00D0ED8F" w14:textId="77777777" w:rsidR="00C95018" w:rsidRDefault="00C95018" w:rsidP="00C95018">
      <w:pPr>
        <w:pStyle w:val="Heading3"/>
      </w:pPr>
      <w:r>
        <w:t>Example</w:t>
      </w:r>
    </w:p>
    <w:p w14:paraId="6A364417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@Async</w:t>
      </w:r>
    </w:p>
    <w:p w14:paraId="3EDF0897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public void process() {</w:t>
      </w:r>
    </w:p>
    <w:p w14:paraId="0D594CD2" w14:textId="77777777" w:rsidR="00C95018" w:rsidRDefault="00C95018" w:rsidP="00C95018">
      <w:pPr>
        <w:pStyle w:val="HTMLPreformatted"/>
        <w:rPr>
          <w:rStyle w:val="HTMLCode"/>
        </w:rPr>
      </w:pPr>
    </w:p>
    <w:p w14:paraId="35E4BE1A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35DAC8F" w14:textId="77777777" w:rsidR="00C95018" w:rsidRDefault="00C95018" w:rsidP="00C95018">
      <w:pPr>
        <w:pStyle w:val="Heading3"/>
      </w:pPr>
      <w:r>
        <w:t>Benefits</w:t>
      </w:r>
    </w:p>
    <w:p w14:paraId="5BB1BDDE" w14:textId="77777777" w:rsidR="00C95018" w:rsidRDefault="00C95018" w:rsidP="003003E2">
      <w:pPr>
        <w:pStyle w:val="NormalWeb"/>
        <w:numPr>
          <w:ilvl w:val="0"/>
          <w:numId w:val="852"/>
        </w:numPr>
      </w:pPr>
      <w:r>
        <w:t>Background execution</w:t>
      </w:r>
    </w:p>
    <w:p w14:paraId="4CCDD845" w14:textId="77777777" w:rsidR="00C95018" w:rsidRDefault="00C95018" w:rsidP="003003E2">
      <w:pPr>
        <w:pStyle w:val="NormalWeb"/>
        <w:numPr>
          <w:ilvl w:val="0"/>
          <w:numId w:val="852"/>
        </w:numPr>
      </w:pPr>
      <w:r>
        <w:t>Better responsiveness</w:t>
      </w:r>
    </w:p>
    <w:p w14:paraId="0FEEBB1E" w14:textId="77777777" w:rsidR="00C95018" w:rsidRDefault="00C95018" w:rsidP="00C95018">
      <w:pPr>
        <w:pStyle w:val="Heading3"/>
      </w:pPr>
      <w:r>
        <w:t>Important Point</w:t>
      </w:r>
    </w:p>
    <w:p w14:paraId="548D1E87" w14:textId="77777777" w:rsidR="00C95018" w:rsidRDefault="00C95018" w:rsidP="00C95018">
      <w:pPr>
        <w:pStyle w:val="NormalWeb"/>
      </w:pPr>
      <w:r>
        <w:t>Requires:</w:t>
      </w:r>
    </w:p>
    <w:p w14:paraId="44D8F676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@EnableAsync</w:t>
      </w:r>
    </w:p>
    <w:p w14:paraId="5273E967" w14:textId="77777777" w:rsidR="00C95018" w:rsidRDefault="00C95018" w:rsidP="00C95018">
      <w:r>
        <w:lastRenderedPageBreak/>
        <w:pict w14:anchorId="58C2D147">
          <v:rect id="_x0000_i3776" style="width:0;height:1.5pt" o:hralign="center" o:hrstd="t" o:hr="t" fillcolor="#a0a0a0" stroked="f"/>
        </w:pict>
      </w:r>
    </w:p>
    <w:p w14:paraId="43CDFAC5" w14:textId="77777777" w:rsidR="00C95018" w:rsidRDefault="00C95018" w:rsidP="00C95018">
      <w:pPr>
        <w:pStyle w:val="Heading2"/>
      </w:pPr>
      <w:r>
        <w:t>Marathi</w:t>
      </w:r>
    </w:p>
    <w:p w14:paraId="501A360D" w14:textId="77777777" w:rsidR="00C95018" w:rsidRDefault="00C95018" w:rsidP="00C95018">
      <w:pPr>
        <w:pStyle w:val="NormalWeb"/>
      </w:pPr>
      <w:r>
        <w:t xml:space="preserve">Method asynchronous execute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18986C70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@Async</w:t>
      </w:r>
    </w:p>
    <w:p w14:paraId="2A84C4C1" w14:textId="77777777" w:rsidR="00C95018" w:rsidRDefault="00C95018" w:rsidP="00C95018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427CDF34" w14:textId="77777777" w:rsidR="00C95018" w:rsidRDefault="00C95018" w:rsidP="00C95018">
      <w:r>
        <w:pict w14:anchorId="44E37678">
          <v:rect id="_x0000_i3777" style="width:0;height:1.5pt" o:hralign="center" o:hrstd="t" o:hr="t" fillcolor="#a0a0a0" stroked="f"/>
        </w:pict>
      </w:r>
    </w:p>
    <w:p w14:paraId="4B8BA57B" w14:textId="77777777" w:rsidR="00C95018" w:rsidRDefault="00C95018" w:rsidP="00C95018">
      <w:pPr>
        <w:pStyle w:val="Heading1"/>
      </w:pPr>
      <w:r>
        <w:t>147. What is @EnableAsync?</w:t>
      </w:r>
    </w:p>
    <w:p w14:paraId="4758467C" w14:textId="77777777" w:rsidR="00C95018" w:rsidRDefault="00C95018" w:rsidP="00C95018">
      <w:pPr>
        <w:pStyle w:val="Heading2"/>
      </w:pPr>
      <w:r>
        <w:t>English</w:t>
      </w:r>
    </w:p>
    <w:p w14:paraId="2094E4FB" w14:textId="77777777" w:rsidR="00C95018" w:rsidRDefault="00C95018" w:rsidP="00C95018">
      <w:pPr>
        <w:pStyle w:val="NormalWeb"/>
      </w:pPr>
      <w:r>
        <w:t>Enables async processing support.</w:t>
      </w:r>
    </w:p>
    <w:p w14:paraId="0B21342C" w14:textId="77777777" w:rsidR="00C95018" w:rsidRDefault="00C95018" w:rsidP="00C95018">
      <w:pPr>
        <w:pStyle w:val="Heading3"/>
      </w:pPr>
      <w:r>
        <w:t>Example</w:t>
      </w:r>
    </w:p>
    <w:p w14:paraId="13DB3E4D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@EnableAsync</w:t>
      </w:r>
    </w:p>
    <w:p w14:paraId="5CF1B9EE" w14:textId="77777777" w:rsidR="00C95018" w:rsidRDefault="00C95018" w:rsidP="00C95018">
      <w:pPr>
        <w:pStyle w:val="Heading3"/>
      </w:pPr>
      <w:r>
        <w:t>Uses</w:t>
      </w:r>
    </w:p>
    <w:p w14:paraId="4076D4E0" w14:textId="77777777" w:rsidR="00C95018" w:rsidRDefault="00C95018" w:rsidP="003003E2">
      <w:pPr>
        <w:pStyle w:val="NormalWeb"/>
        <w:numPr>
          <w:ilvl w:val="0"/>
          <w:numId w:val="853"/>
        </w:numPr>
      </w:pPr>
      <w:r>
        <w:t>@Async support</w:t>
      </w:r>
    </w:p>
    <w:p w14:paraId="29D1610E" w14:textId="77777777" w:rsidR="00C95018" w:rsidRDefault="00C95018" w:rsidP="003003E2">
      <w:pPr>
        <w:pStyle w:val="NormalWeb"/>
        <w:numPr>
          <w:ilvl w:val="0"/>
          <w:numId w:val="853"/>
        </w:numPr>
      </w:pPr>
      <w:r>
        <w:t>Background tasks</w:t>
      </w:r>
    </w:p>
    <w:p w14:paraId="60851B18" w14:textId="77777777" w:rsidR="00C95018" w:rsidRDefault="00C95018" w:rsidP="00C95018">
      <w:pPr>
        <w:pStyle w:val="Heading3"/>
      </w:pPr>
      <w:r>
        <w:t>Important Point</w:t>
      </w:r>
    </w:p>
    <w:p w14:paraId="6D6D4CB8" w14:textId="77777777" w:rsidR="00C95018" w:rsidRDefault="00C95018" w:rsidP="00C95018">
      <w:pPr>
        <w:pStyle w:val="NormalWeb"/>
      </w:pPr>
      <w:r>
        <w:t>Required for async execution.</w:t>
      </w:r>
    </w:p>
    <w:p w14:paraId="1525295B" w14:textId="77777777" w:rsidR="00C95018" w:rsidRDefault="00C95018" w:rsidP="00C95018">
      <w:r>
        <w:pict w14:anchorId="6544C617">
          <v:rect id="_x0000_i3778" style="width:0;height:1.5pt" o:hralign="center" o:hrstd="t" o:hr="t" fillcolor="#a0a0a0" stroked="f"/>
        </w:pict>
      </w:r>
    </w:p>
    <w:p w14:paraId="4DB03AEF" w14:textId="77777777" w:rsidR="00C95018" w:rsidRDefault="00C95018" w:rsidP="00C95018">
      <w:pPr>
        <w:pStyle w:val="Heading2"/>
      </w:pPr>
      <w:r>
        <w:t>Marathi</w:t>
      </w:r>
    </w:p>
    <w:p w14:paraId="7CD1C979" w14:textId="77777777" w:rsidR="00C95018" w:rsidRDefault="00C95018" w:rsidP="00C95018">
      <w:pPr>
        <w:pStyle w:val="NormalWeb"/>
      </w:pPr>
      <w:r>
        <w:t xml:space="preserve">Async processing enable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172B2151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@EnableAsync</w:t>
      </w:r>
    </w:p>
    <w:p w14:paraId="6CA9EBBA" w14:textId="77777777" w:rsidR="00C95018" w:rsidRDefault="00C95018" w:rsidP="00C95018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4DC52D77" w14:textId="77777777" w:rsidR="00C95018" w:rsidRDefault="00C95018" w:rsidP="00C95018">
      <w:r>
        <w:pict w14:anchorId="1A703ACC">
          <v:rect id="_x0000_i3779" style="width:0;height:1.5pt" o:hralign="center" o:hrstd="t" o:hr="t" fillcolor="#a0a0a0" stroked="f"/>
        </w:pict>
      </w:r>
    </w:p>
    <w:p w14:paraId="206E017A" w14:textId="77777777" w:rsidR="00C95018" w:rsidRDefault="00C95018" w:rsidP="00C95018">
      <w:pPr>
        <w:pStyle w:val="Heading1"/>
      </w:pPr>
      <w:r>
        <w:t>148. What is TaskExecutor in Spring?</w:t>
      </w:r>
    </w:p>
    <w:p w14:paraId="373B7798" w14:textId="77777777" w:rsidR="00C95018" w:rsidRDefault="00C95018" w:rsidP="00C95018">
      <w:pPr>
        <w:pStyle w:val="Heading2"/>
      </w:pPr>
      <w:r>
        <w:t>English</w:t>
      </w:r>
    </w:p>
    <w:p w14:paraId="7F67C6A0" w14:textId="77777777" w:rsidR="00C95018" w:rsidRDefault="00C95018" w:rsidP="00C95018">
      <w:pPr>
        <w:pStyle w:val="NormalWeb"/>
      </w:pPr>
      <w:r>
        <w:t>Abstraction for async task execution.</w:t>
      </w:r>
    </w:p>
    <w:p w14:paraId="4B3BE21C" w14:textId="77777777" w:rsidR="00C95018" w:rsidRDefault="00C95018" w:rsidP="00C95018">
      <w:pPr>
        <w:pStyle w:val="Heading3"/>
      </w:pPr>
      <w:r>
        <w:t>Implementations</w:t>
      </w:r>
    </w:p>
    <w:p w14:paraId="535E1AEC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ThreadPoolTaskExecutor</w:t>
      </w:r>
    </w:p>
    <w:p w14:paraId="5C3BA5E7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SimpleAsyncTaskExecutor</w:t>
      </w:r>
    </w:p>
    <w:p w14:paraId="77586468" w14:textId="77777777" w:rsidR="00C95018" w:rsidRDefault="00C95018" w:rsidP="00C95018">
      <w:pPr>
        <w:pStyle w:val="Heading3"/>
      </w:pPr>
      <w:r>
        <w:t>Uses</w:t>
      </w:r>
    </w:p>
    <w:p w14:paraId="1510F3A7" w14:textId="77777777" w:rsidR="00C95018" w:rsidRDefault="00C95018" w:rsidP="003003E2">
      <w:pPr>
        <w:pStyle w:val="NormalWeb"/>
        <w:numPr>
          <w:ilvl w:val="0"/>
          <w:numId w:val="854"/>
        </w:numPr>
      </w:pPr>
      <w:r>
        <w:t>Async processing</w:t>
      </w:r>
    </w:p>
    <w:p w14:paraId="46600989" w14:textId="77777777" w:rsidR="00C95018" w:rsidRDefault="00C95018" w:rsidP="003003E2">
      <w:pPr>
        <w:pStyle w:val="NormalWeb"/>
        <w:numPr>
          <w:ilvl w:val="0"/>
          <w:numId w:val="854"/>
        </w:numPr>
      </w:pPr>
      <w:r>
        <w:t>Thread management</w:t>
      </w:r>
    </w:p>
    <w:p w14:paraId="6D5AABA0" w14:textId="77777777" w:rsidR="00C95018" w:rsidRDefault="00C95018" w:rsidP="00C95018">
      <w:pPr>
        <w:pStyle w:val="Heading3"/>
      </w:pPr>
      <w:r>
        <w:t>Important Point</w:t>
      </w:r>
    </w:p>
    <w:p w14:paraId="4A7717AE" w14:textId="77777777" w:rsidR="00C95018" w:rsidRDefault="00C95018" w:rsidP="00C95018">
      <w:pPr>
        <w:pStyle w:val="NormalWeb"/>
      </w:pPr>
      <w:r>
        <w:t>Spring abstraction over Java executors.</w:t>
      </w:r>
    </w:p>
    <w:p w14:paraId="55D4401B" w14:textId="77777777" w:rsidR="00C95018" w:rsidRDefault="00C95018" w:rsidP="00C95018">
      <w:r>
        <w:pict w14:anchorId="5E8C60CD">
          <v:rect id="_x0000_i3780" style="width:0;height:1.5pt" o:hralign="center" o:hrstd="t" o:hr="t" fillcolor="#a0a0a0" stroked="f"/>
        </w:pict>
      </w:r>
    </w:p>
    <w:p w14:paraId="4AAC3A1A" w14:textId="77777777" w:rsidR="00C95018" w:rsidRDefault="00C95018" w:rsidP="00C95018">
      <w:pPr>
        <w:pStyle w:val="Heading2"/>
      </w:pPr>
      <w:r>
        <w:t>Marathi</w:t>
      </w:r>
    </w:p>
    <w:p w14:paraId="4C3DDFAC" w14:textId="77777777" w:rsidR="00C95018" w:rsidRDefault="00C95018" w:rsidP="00C95018">
      <w:pPr>
        <w:pStyle w:val="NormalWeb"/>
      </w:pPr>
      <w:r>
        <w:t xml:space="preserve">Async tasks execute </w:t>
      </w:r>
      <w:r>
        <w:rPr>
          <w:rFonts w:ascii="Nirmala UI" w:hAnsi="Nirmala UI" w:cs="Nirmala UI"/>
        </w:rPr>
        <w:t>करणारा</w:t>
      </w:r>
      <w:r>
        <w:t xml:space="preserve"> abstraction </w:t>
      </w:r>
      <w:r>
        <w:rPr>
          <w:rFonts w:ascii="Nirmala UI" w:hAnsi="Nirmala UI" w:cs="Nirmala UI"/>
        </w:rPr>
        <w:t>म्हणजे</w:t>
      </w:r>
      <w:r>
        <w:t>:</w:t>
      </w:r>
    </w:p>
    <w:p w14:paraId="7CBA965C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TaskExecutor</w:t>
      </w:r>
    </w:p>
    <w:p w14:paraId="1D272F33" w14:textId="77777777" w:rsidR="00C95018" w:rsidRDefault="00C95018" w:rsidP="00C95018">
      <w:r>
        <w:pict w14:anchorId="4A6A7742">
          <v:rect id="_x0000_i3781" style="width:0;height:1.5pt" o:hralign="center" o:hrstd="t" o:hr="t" fillcolor="#a0a0a0" stroked="f"/>
        </w:pict>
      </w:r>
    </w:p>
    <w:p w14:paraId="034A8109" w14:textId="77777777" w:rsidR="00C95018" w:rsidRDefault="00C95018" w:rsidP="00C95018">
      <w:pPr>
        <w:pStyle w:val="Heading1"/>
      </w:pPr>
      <w:r>
        <w:lastRenderedPageBreak/>
        <w:t>149. What is ThreadPoolTaskExecutor?</w:t>
      </w:r>
    </w:p>
    <w:p w14:paraId="5C44F103" w14:textId="77777777" w:rsidR="00C95018" w:rsidRDefault="00C95018" w:rsidP="00C95018">
      <w:pPr>
        <w:pStyle w:val="Heading2"/>
      </w:pPr>
      <w:r>
        <w:t>English</w:t>
      </w:r>
    </w:p>
    <w:p w14:paraId="5BDEE984" w14:textId="77777777" w:rsidR="00C95018" w:rsidRDefault="00C95018" w:rsidP="00C95018">
      <w:pPr>
        <w:pStyle w:val="NormalWeb"/>
      </w:pPr>
      <w:r>
        <w:t>Thread-pool based async executor.</w:t>
      </w:r>
    </w:p>
    <w:p w14:paraId="11B14D3D" w14:textId="77777777" w:rsidR="00C95018" w:rsidRDefault="00C95018" w:rsidP="00C95018">
      <w:pPr>
        <w:pStyle w:val="Heading3"/>
      </w:pPr>
      <w:r>
        <w:t>Features</w:t>
      </w:r>
    </w:p>
    <w:p w14:paraId="59ECE04B" w14:textId="77777777" w:rsidR="00C95018" w:rsidRDefault="00C95018" w:rsidP="003003E2">
      <w:pPr>
        <w:pStyle w:val="NormalWeb"/>
        <w:numPr>
          <w:ilvl w:val="0"/>
          <w:numId w:val="855"/>
        </w:numPr>
      </w:pPr>
      <w:r>
        <w:t>Reusable threads</w:t>
      </w:r>
    </w:p>
    <w:p w14:paraId="6F6593DB" w14:textId="77777777" w:rsidR="00C95018" w:rsidRDefault="00C95018" w:rsidP="003003E2">
      <w:pPr>
        <w:pStyle w:val="NormalWeb"/>
        <w:numPr>
          <w:ilvl w:val="0"/>
          <w:numId w:val="855"/>
        </w:numPr>
      </w:pPr>
      <w:r>
        <w:t>Better performance</w:t>
      </w:r>
    </w:p>
    <w:p w14:paraId="26E62701" w14:textId="77777777" w:rsidR="00C95018" w:rsidRDefault="00C95018" w:rsidP="003003E2">
      <w:pPr>
        <w:pStyle w:val="NormalWeb"/>
        <w:numPr>
          <w:ilvl w:val="0"/>
          <w:numId w:val="855"/>
        </w:numPr>
      </w:pPr>
      <w:r>
        <w:t>Queue support</w:t>
      </w:r>
    </w:p>
    <w:p w14:paraId="6673214F" w14:textId="77777777" w:rsidR="00C95018" w:rsidRDefault="00C95018" w:rsidP="00C95018">
      <w:pPr>
        <w:pStyle w:val="Heading3"/>
      </w:pPr>
      <w:r>
        <w:t>Important Point</w:t>
      </w:r>
    </w:p>
    <w:p w14:paraId="69D1CCA2" w14:textId="77777777" w:rsidR="00C95018" w:rsidRDefault="00C95018" w:rsidP="00C95018">
      <w:pPr>
        <w:pStyle w:val="NormalWeb"/>
      </w:pPr>
      <w:r>
        <w:t>Most commonly used async executor.</w:t>
      </w:r>
    </w:p>
    <w:p w14:paraId="30A44323" w14:textId="77777777" w:rsidR="00C95018" w:rsidRDefault="00C95018" w:rsidP="00C95018">
      <w:r>
        <w:pict w14:anchorId="716DF032">
          <v:rect id="_x0000_i3782" style="width:0;height:1.5pt" o:hralign="center" o:hrstd="t" o:hr="t" fillcolor="#a0a0a0" stroked="f"/>
        </w:pict>
      </w:r>
    </w:p>
    <w:p w14:paraId="28B058DA" w14:textId="77777777" w:rsidR="00C95018" w:rsidRDefault="00C95018" w:rsidP="00C95018">
      <w:pPr>
        <w:pStyle w:val="Heading2"/>
      </w:pPr>
      <w:r>
        <w:t>Marathi</w:t>
      </w:r>
    </w:p>
    <w:p w14:paraId="104D7372" w14:textId="77777777" w:rsidR="00C95018" w:rsidRDefault="00C95018" w:rsidP="00C95018">
      <w:pPr>
        <w:pStyle w:val="NormalWeb"/>
      </w:pPr>
      <w:r>
        <w:t xml:space="preserve">Thread pool </w:t>
      </w:r>
      <w:r>
        <w:rPr>
          <w:rFonts w:ascii="Nirmala UI" w:hAnsi="Nirmala UI" w:cs="Nirmala UI"/>
        </w:rPr>
        <w:t>वापरणारा</w:t>
      </w:r>
      <w:r>
        <w:t xml:space="preserve"> async executor </w:t>
      </w:r>
      <w:r>
        <w:rPr>
          <w:rFonts w:ascii="Nirmala UI" w:hAnsi="Nirmala UI" w:cs="Nirmala UI"/>
        </w:rPr>
        <w:t>म्हणजे</w:t>
      </w:r>
      <w:r>
        <w:t>:</w:t>
      </w:r>
    </w:p>
    <w:p w14:paraId="0652A480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ThreadPoolTaskExecutor</w:t>
      </w:r>
    </w:p>
    <w:p w14:paraId="2B7D6BF0" w14:textId="77777777" w:rsidR="00C95018" w:rsidRDefault="00C95018" w:rsidP="00C95018">
      <w:r>
        <w:pict w14:anchorId="21A4AA79">
          <v:rect id="_x0000_i3783" style="width:0;height:1.5pt" o:hralign="center" o:hrstd="t" o:hr="t" fillcolor="#a0a0a0" stroked="f"/>
        </w:pict>
      </w:r>
    </w:p>
    <w:p w14:paraId="05A29AD3" w14:textId="77777777" w:rsidR="00C95018" w:rsidRDefault="00C95018" w:rsidP="00C95018">
      <w:pPr>
        <w:pStyle w:val="Heading1"/>
      </w:pPr>
      <w:r>
        <w:t>150. What are the most important Spring internal concepts?</w:t>
      </w:r>
    </w:p>
    <w:p w14:paraId="4A1A52D0" w14:textId="77777777" w:rsidR="00C95018" w:rsidRDefault="00C95018" w:rsidP="00C95018">
      <w:pPr>
        <w:pStyle w:val="Heading2"/>
      </w:pPr>
      <w:r>
        <w:t>English</w:t>
      </w:r>
    </w:p>
    <w:p w14:paraId="6EE7DE4F" w14:textId="77777777" w:rsidR="00C95018" w:rsidRDefault="00C95018" w:rsidP="00C95018">
      <w:pPr>
        <w:pStyle w:val="Heading1"/>
      </w:pPr>
      <w:r>
        <w:lastRenderedPageBreak/>
        <w:t>Important Internals</w:t>
      </w:r>
    </w:p>
    <w:p w14:paraId="50487A5A" w14:textId="77777777" w:rsidR="00C95018" w:rsidRDefault="00C95018" w:rsidP="00C95018">
      <w:pPr>
        <w:pStyle w:val="Heading3"/>
      </w:pPr>
      <w:r>
        <w:t>1. Bean lifecycle</w:t>
      </w:r>
    </w:p>
    <w:p w14:paraId="078AC011" w14:textId="77777777" w:rsidR="00C95018" w:rsidRDefault="00C95018" w:rsidP="00C95018">
      <w:r>
        <w:pict w14:anchorId="452CA49F">
          <v:rect id="_x0000_i3784" style="width:0;height:1.5pt" o:hralign="center" o:hrstd="t" o:hr="t" fillcolor="#a0a0a0" stroked="f"/>
        </w:pict>
      </w:r>
    </w:p>
    <w:p w14:paraId="70F6F8D5" w14:textId="77777777" w:rsidR="00C95018" w:rsidRDefault="00C95018" w:rsidP="00C95018">
      <w:pPr>
        <w:pStyle w:val="Heading3"/>
      </w:pPr>
      <w:r>
        <w:t>2. BeanDefinition</w:t>
      </w:r>
    </w:p>
    <w:p w14:paraId="4DB4E71C" w14:textId="77777777" w:rsidR="00C95018" w:rsidRDefault="00C95018" w:rsidP="00C95018">
      <w:r>
        <w:pict w14:anchorId="5CB4383C">
          <v:rect id="_x0000_i3785" style="width:0;height:1.5pt" o:hralign="center" o:hrstd="t" o:hr="t" fillcolor="#a0a0a0" stroked="f"/>
        </w:pict>
      </w:r>
    </w:p>
    <w:p w14:paraId="3012EE05" w14:textId="77777777" w:rsidR="00C95018" w:rsidRDefault="00C95018" w:rsidP="00C95018">
      <w:pPr>
        <w:pStyle w:val="Heading3"/>
      </w:pPr>
      <w:r>
        <w:t>3. BeanFactory</w:t>
      </w:r>
    </w:p>
    <w:p w14:paraId="61420F47" w14:textId="77777777" w:rsidR="00C95018" w:rsidRDefault="00C95018" w:rsidP="00C95018">
      <w:r>
        <w:pict w14:anchorId="08DE32C9">
          <v:rect id="_x0000_i3786" style="width:0;height:1.5pt" o:hralign="center" o:hrstd="t" o:hr="t" fillcolor="#a0a0a0" stroked="f"/>
        </w:pict>
      </w:r>
    </w:p>
    <w:p w14:paraId="3E51125A" w14:textId="77777777" w:rsidR="00C95018" w:rsidRDefault="00C95018" w:rsidP="00C95018">
      <w:pPr>
        <w:pStyle w:val="Heading3"/>
      </w:pPr>
      <w:r>
        <w:t>4. ApplicationContext refresh</w:t>
      </w:r>
    </w:p>
    <w:p w14:paraId="4739CE54" w14:textId="77777777" w:rsidR="00C95018" w:rsidRDefault="00C95018" w:rsidP="00C95018">
      <w:r>
        <w:pict w14:anchorId="4F4F0C74">
          <v:rect id="_x0000_i3787" style="width:0;height:1.5pt" o:hralign="center" o:hrstd="t" o:hr="t" fillcolor="#a0a0a0" stroked="f"/>
        </w:pict>
      </w:r>
    </w:p>
    <w:p w14:paraId="0FAD38DF" w14:textId="77777777" w:rsidR="00C95018" w:rsidRDefault="00C95018" w:rsidP="00C95018">
      <w:pPr>
        <w:pStyle w:val="Heading3"/>
      </w:pPr>
      <w:r>
        <w:t>5. BeanPostProcessor</w:t>
      </w:r>
    </w:p>
    <w:p w14:paraId="036B7A03" w14:textId="77777777" w:rsidR="00C95018" w:rsidRDefault="00C95018" w:rsidP="00C95018">
      <w:r>
        <w:pict w14:anchorId="269DAA44">
          <v:rect id="_x0000_i3788" style="width:0;height:1.5pt" o:hralign="center" o:hrstd="t" o:hr="t" fillcolor="#a0a0a0" stroked="f"/>
        </w:pict>
      </w:r>
    </w:p>
    <w:p w14:paraId="4D348501" w14:textId="77777777" w:rsidR="00C95018" w:rsidRDefault="00C95018" w:rsidP="00C95018">
      <w:pPr>
        <w:pStyle w:val="Heading3"/>
      </w:pPr>
      <w:r>
        <w:t>6. Proxy mechanism</w:t>
      </w:r>
    </w:p>
    <w:p w14:paraId="72DF4EE0" w14:textId="77777777" w:rsidR="00C95018" w:rsidRDefault="00C95018" w:rsidP="00C95018">
      <w:r>
        <w:pict w14:anchorId="0999AA4E">
          <v:rect id="_x0000_i3789" style="width:0;height:1.5pt" o:hralign="center" o:hrstd="t" o:hr="t" fillcolor="#a0a0a0" stroked="f"/>
        </w:pict>
      </w:r>
    </w:p>
    <w:p w14:paraId="7BE1ED91" w14:textId="77777777" w:rsidR="00C95018" w:rsidRDefault="00C95018" w:rsidP="00C95018">
      <w:pPr>
        <w:pStyle w:val="Heading3"/>
      </w:pPr>
      <w:r>
        <w:t>7. Transaction proxy</w:t>
      </w:r>
    </w:p>
    <w:p w14:paraId="2563E02B" w14:textId="77777777" w:rsidR="00C95018" w:rsidRDefault="00C95018" w:rsidP="00C95018">
      <w:r>
        <w:pict w14:anchorId="67271D45">
          <v:rect id="_x0000_i3790" style="width:0;height:1.5pt" o:hralign="center" o:hrstd="t" o:hr="t" fillcolor="#a0a0a0" stroked="f"/>
        </w:pict>
      </w:r>
    </w:p>
    <w:p w14:paraId="039B9B48" w14:textId="77777777" w:rsidR="00C95018" w:rsidRDefault="00C95018" w:rsidP="00C95018">
      <w:pPr>
        <w:pStyle w:val="Heading3"/>
      </w:pPr>
      <w:r>
        <w:t>8. Event mechanism</w:t>
      </w:r>
    </w:p>
    <w:p w14:paraId="03A0BB7A" w14:textId="77777777" w:rsidR="00C95018" w:rsidRDefault="00C95018" w:rsidP="00C95018">
      <w:r>
        <w:pict w14:anchorId="629ABCFA">
          <v:rect id="_x0000_i3791" style="width:0;height:1.5pt" o:hralign="center" o:hrstd="t" o:hr="t" fillcolor="#a0a0a0" stroked="f"/>
        </w:pict>
      </w:r>
    </w:p>
    <w:p w14:paraId="4844F224" w14:textId="77777777" w:rsidR="00C95018" w:rsidRDefault="00C95018" w:rsidP="00C95018">
      <w:pPr>
        <w:pStyle w:val="Heading3"/>
      </w:pPr>
      <w:r>
        <w:t>9. AOP weaving</w:t>
      </w:r>
    </w:p>
    <w:p w14:paraId="180A191C" w14:textId="77777777" w:rsidR="00C95018" w:rsidRDefault="00C95018" w:rsidP="00C95018">
      <w:r>
        <w:pict w14:anchorId="6550A5A6">
          <v:rect id="_x0000_i3792" style="width:0;height:1.5pt" o:hralign="center" o:hrstd="t" o:hr="t" fillcolor="#a0a0a0" stroked="f"/>
        </w:pict>
      </w:r>
    </w:p>
    <w:p w14:paraId="56720C54" w14:textId="77777777" w:rsidR="00C95018" w:rsidRDefault="00C95018" w:rsidP="00C95018">
      <w:pPr>
        <w:pStyle w:val="Heading3"/>
      </w:pPr>
      <w:r>
        <w:t>10. Dependency resolution</w:t>
      </w:r>
    </w:p>
    <w:p w14:paraId="704FE574" w14:textId="77777777" w:rsidR="00C95018" w:rsidRDefault="00C95018" w:rsidP="00C95018">
      <w:pPr>
        <w:pStyle w:val="Heading3"/>
      </w:pPr>
      <w:r>
        <w:t>Important Point</w:t>
      </w:r>
    </w:p>
    <w:p w14:paraId="44228568" w14:textId="77777777" w:rsidR="00C95018" w:rsidRDefault="00C95018" w:rsidP="00C95018">
      <w:pPr>
        <w:pStyle w:val="NormalWeb"/>
      </w:pPr>
      <w:r>
        <w:t>Senior interviews focus heavily on:</w:t>
      </w:r>
    </w:p>
    <w:p w14:paraId="7B64C0C4" w14:textId="77777777" w:rsidR="00C95018" w:rsidRDefault="00C95018" w:rsidP="00C95018">
      <w:pPr>
        <w:pStyle w:val="HTMLPreformatted"/>
        <w:rPr>
          <w:rStyle w:val="HTMLCode"/>
        </w:rPr>
      </w:pPr>
      <w:r>
        <w:rPr>
          <w:rStyle w:val="HTMLCode"/>
        </w:rPr>
        <w:t>Spring internals + proxies + transactions</w:t>
      </w:r>
    </w:p>
    <w:p w14:paraId="6344252C" w14:textId="77777777" w:rsidR="00C95018" w:rsidRDefault="00C95018" w:rsidP="00C95018">
      <w:r>
        <w:pict w14:anchorId="61EFC18C">
          <v:rect id="_x0000_i3793" style="width:0;height:1.5pt" o:hralign="center" o:hrstd="t" o:hr="t" fillcolor="#a0a0a0" stroked="f"/>
        </w:pict>
      </w:r>
    </w:p>
    <w:p w14:paraId="4853007F" w14:textId="77777777" w:rsidR="00C95018" w:rsidRDefault="00C95018" w:rsidP="00C95018">
      <w:pPr>
        <w:pStyle w:val="Heading2"/>
      </w:pPr>
      <w:r>
        <w:lastRenderedPageBreak/>
        <w:t>Marathi</w:t>
      </w:r>
    </w:p>
    <w:p w14:paraId="3346D71D" w14:textId="77777777" w:rsidR="00C95018" w:rsidRDefault="00C95018" w:rsidP="00C95018">
      <w:pPr>
        <w:pStyle w:val="NormalWeb"/>
      </w:pPr>
      <w:r>
        <w:t>Important Spring internals:</w:t>
      </w:r>
    </w:p>
    <w:p w14:paraId="3FB7383F" w14:textId="77777777" w:rsidR="00C95018" w:rsidRDefault="00C95018" w:rsidP="003003E2">
      <w:pPr>
        <w:pStyle w:val="NormalWeb"/>
        <w:numPr>
          <w:ilvl w:val="0"/>
          <w:numId w:val="856"/>
        </w:numPr>
      </w:pPr>
      <w:r>
        <w:t>BeanFactory</w:t>
      </w:r>
    </w:p>
    <w:p w14:paraId="72F59204" w14:textId="77777777" w:rsidR="00C95018" w:rsidRDefault="00C95018" w:rsidP="003003E2">
      <w:pPr>
        <w:pStyle w:val="NormalWeb"/>
        <w:numPr>
          <w:ilvl w:val="0"/>
          <w:numId w:val="856"/>
        </w:numPr>
      </w:pPr>
      <w:r>
        <w:t>proxies</w:t>
      </w:r>
    </w:p>
    <w:p w14:paraId="51EF8815" w14:textId="77777777" w:rsidR="00C95018" w:rsidRDefault="00C95018" w:rsidP="003003E2">
      <w:pPr>
        <w:pStyle w:val="NormalWeb"/>
        <w:numPr>
          <w:ilvl w:val="0"/>
          <w:numId w:val="856"/>
        </w:numPr>
      </w:pPr>
      <w:r>
        <w:t>Bean lifecycle</w:t>
      </w:r>
    </w:p>
    <w:p w14:paraId="6D44655E" w14:textId="77777777" w:rsidR="00C95018" w:rsidRDefault="00C95018" w:rsidP="003003E2">
      <w:pPr>
        <w:pStyle w:val="NormalWeb"/>
        <w:numPr>
          <w:ilvl w:val="0"/>
          <w:numId w:val="856"/>
        </w:numPr>
      </w:pPr>
      <w:r>
        <w:t>transactions</w:t>
      </w:r>
    </w:p>
    <w:p w14:paraId="73F1BBE2" w14:textId="77777777" w:rsidR="00C95018" w:rsidRDefault="00C95018" w:rsidP="003003E2">
      <w:pPr>
        <w:pStyle w:val="NormalWeb"/>
        <w:numPr>
          <w:ilvl w:val="0"/>
          <w:numId w:val="856"/>
        </w:numPr>
      </w:pPr>
      <w:r>
        <w:t>AOP internals</w:t>
      </w:r>
    </w:p>
    <w:p w14:paraId="1BC1CD4E" w14:textId="77777777" w:rsidR="00C95018" w:rsidRDefault="00C95018" w:rsidP="00C95018">
      <w:r>
        <w:pict w14:anchorId="45E0F572">
          <v:rect id="_x0000_i3794" style="width:0;height:1.5pt" o:hralign="center" o:hrstd="t" o:hr="t" fillcolor="#a0a0a0" stroked="f"/>
        </w:pict>
      </w:r>
    </w:p>
    <w:p w14:paraId="74EDFB14" w14:textId="77777777" w:rsidR="00C95018" w:rsidRDefault="00C95018" w:rsidP="00C95018">
      <w:pPr>
        <w:pStyle w:val="Heading1"/>
      </w:pPr>
      <w:r>
        <w:t>✅ Spring Core → 150/250 COMPLETED</w:t>
      </w:r>
    </w:p>
    <w:p w14:paraId="33FC3182" w14:textId="77777777" w:rsidR="00133C33" w:rsidRDefault="00133C33" w:rsidP="00133C33">
      <w:pPr>
        <w:pStyle w:val="Heading1"/>
      </w:pPr>
      <w:r>
        <w:t>Spring Core (151–160)</w:t>
      </w:r>
    </w:p>
    <w:p w14:paraId="6D040D02" w14:textId="77777777" w:rsidR="00133C33" w:rsidRDefault="00133C33" w:rsidP="00133C33">
      <w:r>
        <w:pict w14:anchorId="643C448A">
          <v:rect id="_x0000_i3795" style="width:0;height:1.5pt" o:hralign="center" o:hrstd="t" o:hr="t" fillcolor="#a0a0a0" stroked="f"/>
        </w:pict>
      </w:r>
    </w:p>
    <w:p w14:paraId="4F73FC30" w14:textId="77777777" w:rsidR="00133C33" w:rsidRDefault="00133C33" w:rsidP="00133C33">
      <w:pPr>
        <w:pStyle w:val="Heading1"/>
      </w:pPr>
      <w:r>
        <w:t>151. What is dependency resolution in Spring?</w:t>
      </w:r>
    </w:p>
    <w:p w14:paraId="2F9E9E05" w14:textId="77777777" w:rsidR="00133C33" w:rsidRDefault="00133C33" w:rsidP="00133C33">
      <w:pPr>
        <w:pStyle w:val="Heading2"/>
      </w:pPr>
      <w:r>
        <w:t>English</w:t>
      </w:r>
    </w:p>
    <w:p w14:paraId="732104D3" w14:textId="77777777" w:rsidR="00133C33" w:rsidRDefault="00133C33" w:rsidP="00133C33">
      <w:pPr>
        <w:pStyle w:val="NormalWeb"/>
      </w:pPr>
      <w:r>
        <w:t>Process of finding suitable bean dependency.</w:t>
      </w:r>
    </w:p>
    <w:p w14:paraId="54C2F8C7" w14:textId="77777777" w:rsidR="00133C33" w:rsidRDefault="00133C33" w:rsidP="00133C33">
      <w:pPr>
        <w:pStyle w:val="Heading3"/>
      </w:pPr>
      <w:r>
        <w:t>Factors Used</w:t>
      </w:r>
    </w:p>
    <w:p w14:paraId="56CEDA4F" w14:textId="77777777" w:rsidR="00133C33" w:rsidRDefault="00133C33" w:rsidP="003003E2">
      <w:pPr>
        <w:pStyle w:val="NormalWeb"/>
        <w:numPr>
          <w:ilvl w:val="0"/>
          <w:numId w:val="857"/>
        </w:numPr>
      </w:pPr>
      <w:r>
        <w:t>Type</w:t>
      </w:r>
    </w:p>
    <w:p w14:paraId="5899F7BE" w14:textId="77777777" w:rsidR="00133C33" w:rsidRDefault="00133C33" w:rsidP="003003E2">
      <w:pPr>
        <w:pStyle w:val="NormalWeb"/>
        <w:numPr>
          <w:ilvl w:val="0"/>
          <w:numId w:val="857"/>
        </w:numPr>
      </w:pPr>
      <w:r>
        <w:t>Qualifier</w:t>
      </w:r>
    </w:p>
    <w:p w14:paraId="25C21535" w14:textId="77777777" w:rsidR="00133C33" w:rsidRDefault="00133C33" w:rsidP="003003E2">
      <w:pPr>
        <w:pStyle w:val="NormalWeb"/>
        <w:numPr>
          <w:ilvl w:val="0"/>
          <w:numId w:val="857"/>
        </w:numPr>
      </w:pPr>
      <w:r>
        <w:t>Primary bean</w:t>
      </w:r>
    </w:p>
    <w:p w14:paraId="21B45C49" w14:textId="77777777" w:rsidR="00133C33" w:rsidRDefault="00133C33" w:rsidP="003003E2">
      <w:pPr>
        <w:pStyle w:val="NormalWeb"/>
        <w:numPr>
          <w:ilvl w:val="0"/>
          <w:numId w:val="857"/>
        </w:numPr>
      </w:pPr>
      <w:r>
        <w:t>Bean name</w:t>
      </w:r>
    </w:p>
    <w:p w14:paraId="1F4521AE" w14:textId="77777777" w:rsidR="00133C33" w:rsidRDefault="00133C33" w:rsidP="00133C33">
      <w:pPr>
        <w:pStyle w:val="Heading3"/>
      </w:pPr>
      <w:r>
        <w:lastRenderedPageBreak/>
        <w:t>Important Point</w:t>
      </w:r>
    </w:p>
    <w:p w14:paraId="3A29DCCA" w14:textId="77777777" w:rsidR="00133C33" w:rsidRDefault="00133C33" w:rsidP="00133C33">
      <w:pPr>
        <w:pStyle w:val="NormalWeb"/>
      </w:pPr>
      <w:r>
        <w:t>Core IOC container responsibility.</w:t>
      </w:r>
    </w:p>
    <w:p w14:paraId="7307FD48" w14:textId="77777777" w:rsidR="00133C33" w:rsidRDefault="00133C33" w:rsidP="00133C33">
      <w:r>
        <w:pict w14:anchorId="771E4FE6">
          <v:rect id="_x0000_i3796" style="width:0;height:1.5pt" o:hralign="center" o:hrstd="t" o:hr="t" fillcolor="#a0a0a0" stroked="f"/>
        </w:pict>
      </w:r>
    </w:p>
    <w:p w14:paraId="148CB370" w14:textId="77777777" w:rsidR="00133C33" w:rsidRDefault="00133C33" w:rsidP="00133C33">
      <w:pPr>
        <w:pStyle w:val="Heading2"/>
      </w:pPr>
      <w:r>
        <w:t>Marathi</w:t>
      </w:r>
    </w:p>
    <w:p w14:paraId="74CC81F6" w14:textId="77777777" w:rsidR="00133C33" w:rsidRDefault="00133C33" w:rsidP="00133C33">
      <w:pPr>
        <w:pStyle w:val="NormalWeb"/>
      </w:pPr>
      <w:r>
        <w:t xml:space="preserve">Required dependency </w:t>
      </w:r>
      <w:r>
        <w:rPr>
          <w:rFonts w:ascii="Nirmala UI" w:hAnsi="Nirmala UI" w:cs="Nirmala UI"/>
        </w:rPr>
        <w:t>साठी</w:t>
      </w:r>
      <w:r>
        <w:t xml:space="preserve"> </w:t>
      </w:r>
      <w:r>
        <w:rPr>
          <w:rFonts w:ascii="Nirmala UI" w:hAnsi="Nirmala UI" w:cs="Nirmala UI"/>
        </w:rPr>
        <w:t>योग्य</w:t>
      </w:r>
      <w:r>
        <w:t xml:space="preserve"> bean </w:t>
      </w:r>
      <w:r>
        <w:rPr>
          <w:rFonts w:ascii="Nirmala UI" w:hAnsi="Nirmala UI" w:cs="Nirmala UI"/>
        </w:rPr>
        <w:t>शोधणे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dependency resolution.</w:t>
      </w:r>
    </w:p>
    <w:p w14:paraId="64A2B5FF" w14:textId="77777777" w:rsidR="00133C33" w:rsidRDefault="00133C33" w:rsidP="00133C33">
      <w:r>
        <w:pict w14:anchorId="60EC2EBA">
          <v:rect id="_x0000_i3797" style="width:0;height:1.5pt" o:hralign="center" o:hrstd="t" o:hr="t" fillcolor="#a0a0a0" stroked="f"/>
        </w:pict>
      </w:r>
    </w:p>
    <w:p w14:paraId="512CECC0" w14:textId="77777777" w:rsidR="00133C33" w:rsidRDefault="00133C33" w:rsidP="00133C33">
      <w:pPr>
        <w:pStyle w:val="Heading1"/>
      </w:pPr>
      <w:r>
        <w:t>152. What is NoSuchBeanDefinitionException?</w:t>
      </w:r>
    </w:p>
    <w:p w14:paraId="438357EB" w14:textId="77777777" w:rsidR="00133C33" w:rsidRDefault="00133C33" w:rsidP="00133C33">
      <w:pPr>
        <w:pStyle w:val="Heading2"/>
      </w:pPr>
      <w:r>
        <w:t>English</w:t>
      </w:r>
    </w:p>
    <w:p w14:paraId="20D0A7DE" w14:textId="77777777" w:rsidR="00133C33" w:rsidRDefault="00133C33" w:rsidP="00133C33">
      <w:pPr>
        <w:pStyle w:val="NormalWeb"/>
      </w:pPr>
      <w:r>
        <w:t>Thrown when Spring cannot find bean.</w:t>
      </w:r>
    </w:p>
    <w:p w14:paraId="7FC4ACC9" w14:textId="77777777" w:rsidR="00133C33" w:rsidRDefault="00133C33" w:rsidP="00133C33">
      <w:pPr>
        <w:pStyle w:val="Heading3"/>
      </w:pPr>
      <w:r>
        <w:t>Example</w:t>
      </w:r>
    </w:p>
    <w:p w14:paraId="3725A39D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NoSuchBeanDefinitionException</w:t>
      </w:r>
    </w:p>
    <w:p w14:paraId="3A029CF8" w14:textId="77777777" w:rsidR="00133C33" w:rsidRDefault="00133C33" w:rsidP="00133C33">
      <w:pPr>
        <w:pStyle w:val="Heading3"/>
      </w:pPr>
      <w:r>
        <w:t>Causes</w:t>
      </w:r>
    </w:p>
    <w:p w14:paraId="114CB541" w14:textId="77777777" w:rsidR="00133C33" w:rsidRDefault="00133C33" w:rsidP="003003E2">
      <w:pPr>
        <w:pStyle w:val="NormalWeb"/>
        <w:numPr>
          <w:ilvl w:val="0"/>
          <w:numId w:val="858"/>
        </w:numPr>
      </w:pPr>
      <w:r>
        <w:t>Bean not registered</w:t>
      </w:r>
    </w:p>
    <w:p w14:paraId="46D24C50" w14:textId="77777777" w:rsidR="00133C33" w:rsidRDefault="00133C33" w:rsidP="003003E2">
      <w:pPr>
        <w:pStyle w:val="NormalWeb"/>
        <w:numPr>
          <w:ilvl w:val="0"/>
          <w:numId w:val="858"/>
        </w:numPr>
      </w:pPr>
      <w:r>
        <w:t>Wrong package scanning</w:t>
      </w:r>
    </w:p>
    <w:p w14:paraId="0CC680C4" w14:textId="77777777" w:rsidR="00133C33" w:rsidRDefault="00133C33" w:rsidP="003003E2">
      <w:pPr>
        <w:pStyle w:val="NormalWeb"/>
        <w:numPr>
          <w:ilvl w:val="0"/>
          <w:numId w:val="858"/>
        </w:numPr>
      </w:pPr>
      <w:r>
        <w:t>Wrong bean name</w:t>
      </w:r>
    </w:p>
    <w:p w14:paraId="3646A1AA" w14:textId="77777777" w:rsidR="00133C33" w:rsidRDefault="00133C33" w:rsidP="00133C33">
      <w:pPr>
        <w:pStyle w:val="Heading3"/>
      </w:pPr>
      <w:r>
        <w:t>Important Point</w:t>
      </w:r>
    </w:p>
    <w:p w14:paraId="4EB4D504" w14:textId="77777777" w:rsidR="00133C33" w:rsidRDefault="00133C33" w:rsidP="00133C33">
      <w:pPr>
        <w:pStyle w:val="NormalWeb"/>
      </w:pPr>
      <w:r>
        <w:t>Very common Spring error.</w:t>
      </w:r>
    </w:p>
    <w:p w14:paraId="0A5CE7A1" w14:textId="77777777" w:rsidR="00133C33" w:rsidRDefault="00133C33" w:rsidP="00133C33">
      <w:r>
        <w:lastRenderedPageBreak/>
        <w:pict w14:anchorId="5FC97F4B">
          <v:rect id="_x0000_i3798" style="width:0;height:1.5pt" o:hralign="center" o:hrstd="t" o:hr="t" fillcolor="#a0a0a0" stroked="f"/>
        </w:pict>
      </w:r>
    </w:p>
    <w:p w14:paraId="292EB18E" w14:textId="77777777" w:rsidR="00133C33" w:rsidRDefault="00133C33" w:rsidP="00133C33">
      <w:pPr>
        <w:pStyle w:val="Heading2"/>
      </w:pPr>
      <w:r>
        <w:t>Marathi</w:t>
      </w:r>
    </w:p>
    <w:p w14:paraId="7F5E528C" w14:textId="77777777" w:rsidR="00133C33" w:rsidRDefault="00133C33" w:rsidP="00133C33">
      <w:pPr>
        <w:pStyle w:val="NormalWeb"/>
      </w:pPr>
      <w:r>
        <w:t xml:space="preserve">Bean </w:t>
      </w:r>
      <w:r>
        <w:rPr>
          <w:rFonts w:ascii="Nirmala UI" w:hAnsi="Nirmala UI" w:cs="Nirmala UI"/>
        </w:rPr>
        <w:t>सापडला</w:t>
      </w:r>
      <w:r>
        <w:t xml:space="preserve"> </w:t>
      </w:r>
      <w:r>
        <w:rPr>
          <w:rFonts w:ascii="Nirmala UI" w:hAnsi="Nirmala UI" w:cs="Nirmala UI"/>
        </w:rPr>
        <w:t>नाही</w:t>
      </w:r>
      <w:r>
        <w:t xml:space="preserve"> </w:t>
      </w:r>
      <w:r>
        <w:rPr>
          <w:rFonts w:ascii="Nirmala UI" w:hAnsi="Nirmala UI" w:cs="Nirmala UI"/>
        </w:rPr>
        <w:t>तर</w:t>
      </w:r>
      <w:r>
        <w:t>:</w:t>
      </w:r>
    </w:p>
    <w:p w14:paraId="6091CD61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NoSuchBeanDefinitionException</w:t>
      </w:r>
    </w:p>
    <w:p w14:paraId="5480DA47" w14:textId="77777777" w:rsidR="00133C33" w:rsidRDefault="00133C33" w:rsidP="00133C33">
      <w:pPr>
        <w:pStyle w:val="NormalWeb"/>
      </w:pPr>
      <w:r>
        <w:rPr>
          <w:rFonts w:ascii="Nirmala UI" w:hAnsi="Nirmala UI" w:cs="Nirmala UI"/>
        </w:rPr>
        <w:t>येते</w:t>
      </w:r>
      <w:r>
        <w:t>.</w:t>
      </w:r>
    </w:p>
    <w:p w14:paraId="6E42C00A" w14:textId="77777777" w:rsidR="00133C33" w:rsidRDefault="00133C33" w:rsidP="00133C33">
      <w:r>
        <w:pict w14:anchorId="50254566">
          <v:rect id="_x0000_i3799" style="width:0;height:1.5pt" o:hralign="center" o:hrstd="t" o:hr="t" fillcolor="#a0a0a0" stroked="f"/>
        </w:pict>
      </w:r>
    </w:p>
    <w:p w14:paraId="11CE2F34" w14:textId="77777777" w:rsidR="00133C33" w:rsidRDefault="00133C33" w:rsidP="00133C33">
      <w:pPr>
        <w:pStyle w:val="Heading1"/>
      </w:pPr>
      <w:r>
        <w:t>153. What is NoUniqueBeanDefinitionException?</w:t>
      </w:r>
    </w:p>
    <w:p w14:paraId="2DF5A333" w14:textId="77777777" w:rsidR="00133C33" w:rsidRDefault="00133C33" w:rsidP="00133C33">
      <w:pPr>
        <w:pStyle w:val="Heading2"/>
      </w:pPr>
      <w:r>
        <w:t>English</w:t>
      </w:r>
    </w:p>
    <w:p w14:paraId="4382B60A" w14:textId="77777777" w:rsidR="00133C33" w:rsidRDefault="00133C33" w:rsidP="00133C33">
      <w:pPr>
        <w:pStyle w:val="NormalWeb"/>
      </w:pPr>
      <w:r>
        <w:t>Occurs when multiple beans match dependency.</w:t>
      </w:r>
    </w:p>
    <w:p w14:paraId="088E87A9" w14:textId="77777777" w:rsidR="00133C33" w:rsidRDefault="00133C33" w:rsidP="00133C33">
      <w:pPr>
        <w:pStyle w:val="Heading3"/>
      </w:pPr>
      <w:r>
        <w:t>Example</w:t>
      </w:r>
    </w:p>
    <w:p w14:paraId="5EF712B1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Two implementations of same interface</w:t>
      </w:r>
    </w:p>
    <w:p w14:paraId="47950843" w14:textId="77777777" w:rsidR="00133C33" w:rsidRDefault="00133C33" w:rsidP="00133C33">
      <w:pPr>
        <w:pStyle w:val="Heading3"/>
      </w:pPr>
      <w:r>
        <w:t>Solutions</w:t>
      </w:r>
    </w:p>
    <w:p w14:paraId="3B6AC4C3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@Primary</w:t>
      </w:r>
    </w:p>
    <w:p w14:paraId="0A0B3F31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@Qualifier</w:t>
      </w:r>
    </w:p>
    <w:p w14:paraId="6C83DFD0" w14:textId="77777777" w:rsidR="00133C33" w:rsidRDefault="00133C33" w:rsidP="00133C33">
      <w:pPr>
        <w:pStyle w:val="Heading3"/>
      </w:pPr>
      <w:r>
        <w:t>Important Point</w:t>
      </w:r>
    </w:p>
    <w:p w14:paraId="1A2E246D" w14:textId="77777777" w:rsidR="00133C33" w:rsidRDefault="00133C33" w:rsidP="00133C33">
      <w:pPr>
        <w:pStyle w:val="NormalWeb"/>
      </w:pPr>
      <w:r>
        <w:t>Common DI ambiguity issue.</w:t>
      </w:r>
    </w:p>
    <w:p w14:paraId="773838CB" w14:textId="77777777" w:rsidR="00133C33" w:rsidRDefault="00133C33" w:rsidP="00133C33">
      <w:r>
        <w:pict w14:anchorId="40E43C23">
          <v:rect id="_x0000_i3800" style="width:0;height:1.5pt" o:hralign="center" o:hrstd="t" o:hr="t" fillcolor="#a0a0a0" stroked="f"/>
        </w:pict>
      </w:r>
    </w:p>
    <w:p w14:paraId="42E7C3B9" w14:textId="77777777" w:rsidR="00133C33" w:rsidRDefault="00133C33" w:rsidP="00133C33">
      <w:pPr>
        <w:pStyle w:val="Heading2"/>
      </w:pPr>
      <w:r>
        <w:t>Marathi</w:t>
      </w:r>
    </w:p>
    <w:p w14:paraId="504C7356" w14:textId="77777777" w:rsidR="00133C33" w:rsidRDefault="00133C33" w:rsidP="00133C33">
      <w:pPr>
        <w:pStyle w:val="NormalWeb"/>
      </w:pPr>
      <w:r>
        <w:lastRenderedPageBreak/>
        <w:t xml:space="preserve">Same type </w:t>
      </w:r>
      <w:r>
        <w:rPr>
          <w:rFonts w:ascii="Nirmala UI" w:hAnsi="Nirmala UI" w:cs="Nirmala UI"/>
        </w:rPr>
        <w:t>चे</w:t>
      </w:r>
      <w:r>
        <w:t xml:space="preserve"> multiple beans </w:t>
      </w:r>
      <w:r>
        <w:rPr>
          <w:rFonts w:ascii="Nirmala UI" w:hAnsi="Nirmala UI" w:cs="Nirmala UI"/>
        </w:rPr>
        <w:t>असल्यास</w:t>
      </w:r>
      <w:r>
        <w:t>:</w:t>
      </w:r>
    </w:p>
    <w:p w14:paraId="1FF18FFF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NoUniqueBeanDefinitionException</w:t>
      </w:r>
    </w:p>
    <w:p w14:paraId="112DF6BE" w14:textId="77777777" w:rsidR="00133C33" w:rsidRDefault="00133C33" w:rsidP="00133C33">
      <w:pPr>
        <w:pStyle w:val="NormalWeb"/>
      </w:pPr>
      <w:r>
        <w:rPr>
          <w:rFonts w:ascii="Nirmala UI" w:hAnsi="Nirmala UI" w:cs="Nirmala UI"/>
        </w:rPr>
        <w:t>येते</w:t>
      </w:r>
      <w:r>
        <w:t>.</w:t>
      </w:r>
    </w:p>
    <w:p w14:paraId="2B5F86FB" w14:textId="77777777" w:rsidR="00133C33" w:rsidRDefault="00133C33" w:rsidP="00133C33">
      <w:r>
        <w:pict w14:anchorId="0EE3DBA4">
          <v:rect id="_x0000_i3801" style="width:0;height:1.5pt" o:hralign="center" o:hrstd="t" o:hr="t" fillcolor="#a0a0a0" stroked="f"/>
        </w:pict>
      </w:r>
    </w:p>
    <w:p w14:paraId="0ACA0841" w14:textId="77777777" w:rsidR="00133C33" w:rsidRDefault="00133C33" w:rsidP="00133C33">
      <w:pPr>
        <w:pStyle w:val="Heading1"/>
      </w:pPr>
      <w:r>
        <w:t>154. What is BeanCurrentlyInCreationException?</w:t>
      </w:r>
    </w:p>
    <w:p w14:paraId="03AB5A84" w14:textId="77777777" w:rsidR="00133C33" w:rsidRDefault="00133C33" w:rsidP="00133C33">
      <w:pPr>
        <w:pStyle w:val="Heading2"/>
      </w:pPr>
      <w:r>
        <w:t>English</w:t>
      </w:r>
    </w:p>
    <w:p w14:paraId="5FBC3692" w14:textId="77777777" w:rsidR="00133C33" w:rsidRDefault="00133C33" w:rsidP="00133C33">
      <w:pPr>
        <w:pStyle w:val="NormalWeb"/>
      </w:pPr>
      <w:r>
        <w:t>Usually caused by:</w:t>
      </w:r>
    </w:p>
    <w:p w14:paraId="528656DB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Circular dependency</w:t>
      </w:r>
    </w:p>
    <w:p w14:paraId="06BEE4E8" w14:textId="77777777" w:rsidR="00133C33" w:rsidRDefault="00133C33" w:rsidP="00133C33">
      <w:pPr>
        <w:pStyle w:val="Heading3"/>
      </w:pPr>
      <w:r>
        <w:t>Common Scenario</w:t>
      </w:r>
    </w:p>
    <w:p w14:paraId="6460477C" w14:textId="77777777" w:rsidR="00133C33" w:rsidRDefault="00133C33" w:rsidP="00133C33">
      <w:pPr>
        <w:pStyle w:val="NormalWeb"/>
      </w:pPr>
      <w:r>
        <w:t>Constructor injection cycle.</w:t>
      </w:r>
    </w:p>
    <w:p w14:paraId="5CA34A85" w14:textId="77777777" w:rsidR="00133C33" w:rsidRDefault="00133C33" w:rsidP="00133C33">
      <w:pPr>
        <w:pStyle w:val="Heading3"/>
      </w:pPr>
      <w:r>
        <w:t>Important Point</w:t>
      </w:r>
    </w:p>
    <w:p w14:paraId="7F6EAE6C" w14:textId="77777777" w:rsidR="00133C33" w:rsidRDefault="00133C33" w:rsidP="00133C33">
      <w:pPr>
        <w:pStyle w:val="NormalWeb"/>
      </w:pPr>
      <w:r>
        <w:t>Very common advanced Spring issue.</w:t>
      </w:r>
    </w:p>
    <w:p w14:paraId="54266AD5" w14:textId="77777777" w:rsidR="00133C33" w:rsidRDefault="00133C33" w:rsidP="00133C33">
      <w:r>
        <w:pict w14:anchorId="566DDCA6">
          <v:rect id="_x0000_i3802" style="width:0;height:1.5pt" o:hralign="center" o:hrstd="t" o:hr="t" fillcolor="#a0a0a0" stroked="f"/>
        </w:pict>
      </w:r>
    </w:p>
    <w:p w14:paraId="60DD421F" w14:textId="77777777" w:rsidR="00133C33" w:rsidRDefault="00133C33" w:rsidP="00133C33">
      <w:pPr>
        <w:pStyle w:val="Heading2"/>
      </w:pPr>
      <w:r>
        <w:t>Marathi</w:t>
      </w:r>
    </w:p>
    <w:p w14:paraId="233E89D0" w14:textId="77777777" w:rsidR="00133C33" w:rsidRDefault="00133C33" w:rsidP="00133C33">
      <w:pPr>
        <w:pStyle w:val="NormalWeb"/>
      </w:pPr>
      <w:r>
        <w:t xml:space="preserve">Circular dependency </w:t>
      </w:r>
      <w:r>
        <w:rPr>
          <w:rFonts w:ascii="Nirmala UI" w:hAnsi="Nirmala UI" w:cs="Nirmala UI"/>
        </w:rPr>
        <w:t>मुळे</w:t>
      </w:r>
      <w:r>
        <w:t>:</w:t>
      </w:r>
    </w:p>
    <w:p w14:paraId="3139AF47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BeanCurrentlyInCreationException</w:t>
      </w:r>
    </w:p>
    <w:p w14:paraId="0D0611E9" w14:textId="77777777" w:rsidR="00133C33" w:rsidRDefault="00133C33" w:rsidP="00133C33">
      <w:pPr>
        <w:pStyle w:val="NormalWeb"/>
      </w:pPr>
      <w:r>
        <w:rPr>
          <w:rFonts w:ascii="Nirmala UI" w:hAnsi="Nirmala UI" w:cs="Nirmala UI"/>
        </w:rPr>
        <w:lastRenderedPageBreak/>
        <w:t>येते</w:t>
      </w:r>
      <w:r>
        <w:t>.</w:t>
      </w:r>
    </w:p>
    <w:p w14:paraId="3CE9C653" w14:textId="77777777" w:rsidR="00133C33" w:rsidRDefault="00133C33" w:rsidP="00133C33">
      <w:r>
        <w:pict w14:anchorId="4FB69D60">
          <v:rect id="_x0000_i3803" style="width:0;height:1.5pt" o:hralign="center" o:hrstd="t" o:hr="t" fillcolor="#a0a0a0" stroked="f"/>
        </w:pict>
      </w:r>
    </w:p>
    <w:p w14:paraId="6F6A3E35" w14:textId="77777777" w:rsidR="00133C33" w:rsidRDefault="00133C33" w:rsidP="00133C33">
      <w:pPr>
        <w:pStyle w:val="Heading1"/>
      </w:pPr>
      <w:r>
        <w:t>155. What is FactoryBean usage in real projects?</w:t>
      </w:r>
    </w:p>
    <w:p w14:paraId="59E17236" w14:textId="77777777" w:rsidR="00133C33" w:rsidRDefault="00133C33" w:rsidP="00133C33">
      <w:pPr>
        <w:pStyle w:val="Heading2"/>
      </w:pPr>
      <w:r>
        <w:t>English</w:t>
      </w:r>
    </w:p>
    <w:p w14:paraId="38E75E4E" w14:textId="77777777" w:rsidR="00133C33" w:rsidRDefault="00133C33" w:rsidP="00133C33">
      <w:pPr>
        <w:pStyle w:val="NormalWeb"/>
      </w:pPr>
      <w:r>
        <w:t>Used for creating:</w:t>
      </w:r>
    </w:p>
    <w:p w14:paraId="1F19A444" w14:textId="77777777" w:rsidR="00133C33" w:rsidRDefault="00133C33" w:rsidP="003003E2">
      <w:pPr>
        <w:pStyle w:val="NormalWeb"/>
        <w:numPr>
          <w:ilvl w:val="0"/>
          <w:numId w:val="859"/>
        </w:numPr>
      </w:pPr>
      <w:r>
        <w:t>Proxies</w:t>
      </w:r>
    </w:p>
    <w:p w14:paraId="35BF7495" w14:textId="77777777" w:rsidR="00133C33" w:rsidRDefault="00133C33" w:rsidP="003003E2">
      <w:pPr>
        <w:pStyle w:val="NormalWeb"/>
        <w:numPr>
          <w:ilvl w:val="0"/>
          <w:numId w:val="859"/>
        </w:numPr>
      </w:pPr>
      <w:r>
        <w:t>Complex objects</w:t>
      </w:r>
    </w:p>
    <w:p w14:paraId="0CE85498" w14:textId="77777777" w:rsidR="00133C33" w:rsidRDefault="00133C33" w:rsidP="003003E2">
      <w:pPr>
        <w:pStyle w:val="NormalWeb"/>
        <w:numPr>
          <w:ilvl w:val="0"/>
          <w:numId w:val="859"/>
        </w:numPr>
      </w:pPr>
      <w:r>
        <w:t>Framework integrations</w:t>
      </w:r>
    </w:p>
    <w:p w14:paraId="4802043D" w14:textId="77777777" w:rsidR="00133C33" w:rsidRDefault="00133C33" w:rsidP="00133C33">
      <w:pPr>
        <w:pStyle w:val="Heading3"/>
      </w:pPr>
      <w:r>
        <w:t>Examples</w:t>
      </w:r>
    </w:p>
    <w:p w14:paraId="10697AC5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Hibernate SessionFactory</w:t>
      </w:r>
    </w:p>
    <w:p w14:paraId="39978C8B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MyBatis integration</w:t>
      </w:r>
    </w:p>
    <w:p w14:paraId="05F77416" w14:textId="77777777" w:rsidR="00133C33" w:rsidRDefault="00133C33" w:rsidP="00133C33">
      <w:pPr>
        <w:pStyle w:val="Heading3"/>
      </w:pPr>
      <w:r>
        <w:t>Important Point</w:t>
      </w:r>
    </w:p>
    <w:p w14:paraId="012D1D54" w14:textId="77777777" w:rsidR="00133C33" w:rsidRDefault="00133C33" w:rsidP="00133C33">
      <w:pPr>
        <w:pStyle w:val="NormalWeb"/>
      </w:pPr>
      <w:r>
        <w:t>FactoryBean heavily used internally.</w:t>
      </w:r>
    </w:p>
    <w:p w14:paraId="3ACACEDF" w14:textId="77777777" w:rsidR="00133C33" w:rsidRDefault="00133C33" w:rsidP="00133C33">
      <w:r>
        <w:pict w14:anchorId="2BC05A3F">
          <v:rect id="_x0000_i3804" style="width:0;height:1.5pt" o:hralign="center" o:hrstd="t" o:hr="t" fillcolor="#a0a0a0" stroked="f"/>
        </w:pict>
      </w:r>
    </w:p>
    <w:p w14:paraId="116F1310" w14:textId="77777777" w:rsidR="00133C33" w:rsidRDefault="00133C33" w:rsidP="00133C33">
      <w:pPr>
        <w:pStyle w:val="Heading2"/>
      </w:pPr>
      <w:r>
        <w:t>Marathi</w:t>
      </w:r>
    </w:p>
    <w:p w14:paraId="6D3B07C7" w14:textId="77777777" w:rsidR="00133C33" w:rsidRDefault="00133C33" w:rsidP="00133C33">
      <w:pPr>
        <w:pStyle w:val="NormalWeb"/>
      </w:pPr>
      <w:r>
        <w:t xml:space="preserve">Complex/proxy objects </w:t>
      </w:r>
      <w:r>
        <w:rPr>
          <w:rFonts w:ascii="Nirmala UI" w:hAnsi="Nirmala UI" w:cs="Nirmala UI"/>
        </w:rPr>
        <w:t>तयार</w:t>
      </w:r>
      <w:r>
        <w:t xml:space="preserve"> </w:t>
      </w:r>
      <w:r>
        <w:rPr>
          <w:rFonts w:ascii="Nirmala UI" w:hAnsi="Nirmala UI" w:cs="Nirmala UI"/>
        </w:rPr>
        <w:t>करण्यासाठी</w:t>
      </w:r>
      <w:r>
        <w:t xml:space="preserve"> FactoryBean </w:t>
      </w:r>
      <w:r>
        <w:rPr>
          <w:rFonts w:ascii="Nirmala UI" w:hAnsi="Nirmala UI" w:cs="Nirmala UI"/>
        </w:rPr>
        <w:t>वापरतात</w:t>
      </w:r>
      <w:r>
        <w:t>.</w:t>
      </w:r>
    </w:p>
    <w:p w14:paraId="0CA65BA0" w14:textId="77777777" w:rsidR="00133C33" w:rsidRDefault="00133C33" w:rsidP="00133C33">
      <w:r>
        <w:pict w14:anchorId="0D52EBB8">
          <v:rect id="_x0000_i3805" style="width:0;height:1.5pt" o:hralign="center" o:hrstd="t" o:hr="t" fillcolor="#a0a0a0" stroked="f"/>
        </w:pict>
      </w:r>
    </w:p>
    <w:p w14:paraId="6515C631" w14:textId="77777777" w:rsidR="00133C33" w:rsidRDefault="00133C33" w:rsidP="00133C33">
      <w:pPr>
        <w:pStyle w:val="Heading1"/>
      </w:pPr>
      <w:r>
        <w:t>156. What is ObjectFactory in Spring?</w:t>
      </w:r>
    </w:p>
    <w:p w14:paraId="0F612111" w14:textId="77777777" w:rsidR="00133C33" w:rsidRDefault="00133C33" w:rsidP="00133C33">
      <w:pPr>
        <w:pStyle w:val="Heading2"/>
      </w:pPr>
      <w:r>
        <w:lastRenderedPageBreak/>
        <w:t>English</w:t>
      </w:r>
    </w:p>
    <w:p w14:paraId="1C3E45CC" w14:textId="77777777" w:rsidR="00133C33" w:rsidRDefault="00133C33" w:rsidP="00133C33">
      <w:pPr>
        <w:pStyle w:val="NormalWeb"/>
      </w:pPr>
      <w:r>
        <w:t>Provides lazy bean retrieval.</w:t>
      </w:r>
    </w:p>
    <w:p w14:paraId="1C085491" w14:textId="77777777" w:rsidR="00133C33" w:rsidRDefault="00133C33" w:rsidP="00133C33">
      <w:pPr>
        <w:pStyle w:val="Heading3"/>
      </w:pPr>
      <w:r>
        <w:t>Example</w:t>
      </w:r>
    </w:p>
    <w:p w14:paraId="06A0EDA9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ObjectFactory&lt;MyBean&gt;</w:t>
      </w:r>
    </w:p>
    <w:p w14:paraId="66CA1B99" w14:textId="77777777" w:rsidR="00133C33" w:rsidRDefault="00133C33" w:rsidP="00133C33">
      <w:pPr>
        <w:pStyle w:val="Heading3"/>
      </w:pPr>
      <w:r>
        <w:t>Benefits</w:t>
      </w:r>
    </w:p>
    <w:p w14:paraId="7291A70D" w14:textId="77777777" w:rsidR="00133C33" w:rsidRDefault="00133C33" w:rsidP="003003E2">
      <w:pPr>
        <w:pStyle w:val="NormalWeb"/>
        <w:numPr>
          <w:ilvl w:val="0"/>
          <w:numId w:val="860"/>
        </w:numPr>
      </w:pPr>
      <w:r>
        <w:t>Lazy loading</w:t>
      </w:r>
    </w:p>
    <w:p w14:paraId="58C2A232" w14:textId="77777777" w:rsidR="00133C33" w:rsidRDefault="00133C33" w:rsidP="003003E2">
      <w:pPr>
        <w:pStyle w:val="NormalWeb"/>
        <w:numPr>
          <w:ilvl w:val="0"/>
          <w:numId w:val="860"/>
        </w:numPr>
      </w:pPr>
      <w:r>
        <w:t>Avoid circular dependency</w:t>
      </w:r>
    </w:p>
    <w:p w14:paraId="3DD53766" w14:textId="77777777" w:rsidR="00133C33" w:rsidRDefault="00133C33" w:rsidP="00133C33">
      <w:pPr>
        <w:pStyle w:val="Heading3"/>
      </w:pPr>
      <w:r>
        <w:t>Important Point</w:t>
      </w:r>
    </w:p>
    <w:p w14:paraId="37BB18B9" w14:textId="77777777" w:rsidR="00133C33" w:rsidRDefault="00133C33" w:rsidP="00133C33">
      <w:pPr>
        <w:pStyle w:val="NormalWeb"/>
      </w:pPr>
      <w:r>
        <w:t>Simpler than full ApplicationContext access.</w:t>
      </w:r>
    </w:p>
    <w:p w14:paraId="1FB054CA" w14:textId="77777777" w:rsidR="00133C33" w:rsidRDefault="00133C33" w:rsidP="00133C33">
      <w:r>
        <w:pict w14:anchorId="4129BA99">
          <v:rect id="_x0000_i3806" style="width:0;height:1.5pt" o:hralign="center" o:hrstd="t" o:hr="t" fillcolor="#a0a0a0" stroked="f"/>
        </w:pict>
      </w:r>
    </w:p>
    <w:p w14:paraId="4AB18C38" w14:textId="77777777" w:rsidR="00133C33" w:rsidRDefault="00133C33" w:rsidP="00133C33">
      <w:pPr>
        <w:pStyle w:val="Heading2"/>
      </w:pPr>
      <w:r>
        <w:t>Marathi</w:t>
      </w:r>
    </w:p>
    <w:p w14:paraId="185D1B16" w14:textId="77777777" w:rsidR="00133C33" w:rsidRDefault="00133C33" w:rsidP="00133C33">
      <w:pPr>
        <w:pStyle w:val="NormalWeb"/>
      </w:pPr>
      <w:r>
        <w:t xml:space="preserve">Lazy bean retrieval </w:t>
      </w:r>
      <w:r>
        <w:rPr>
          <w:rFonts w:ascii="Nirmala UI" w:hAnsi="Nirmala UI" w:cs="Nirmala UI"/>
        </w:rPr>
        <w:t>साठी</w:t>
      </w:r>
      <w:r>
        <w:t>:</w:t>
      </w:r>
    </w:p>
    <w:p w14:paraId="46E4CD32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ObjectFactory</w:t>
      </w:r>
    </w:p>
    <w:p w14:paraId="52A0C577" w14:textId="77777777" w:rsidR="00133C33" w:rsidRDefault="00133C33" w:rsidP="00133C33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7CC438F3" w14:textId="77777777" w:rsidR="00133C33" w:rsidRDefault="00133C33" w:rsidP="00133C33">
      <w:r>
        <w:pict w14:anchorId="78E867BB">
          <v:rect id="_x0000_i3807" style="width:0;height:1.5pt" o:hralign="center" o:hrstd="t" o:hr="t" fillcolor="#a0a0a0" stroked="f"/>
        </w:pict>
      </w:r>
    </w:p>
    <w:p w14:paraId="0EC9B080" w14:textId="77777777" w:rsidR="00133C33" w:rsidRDefault="00133C33" w:rsidP="00133C33">
      <w:pPr>
        <w:pStyle w:val="Heading1"/>
      </w:pPr>
      <w:r>
        <w:t>157. What is ObjectProvider in Spring?</w:t>
      </w:r>
    </w:p>
    <w:p w14:paraId="6A84D977" w14:textId="77777777" w:rsidR="00133C33" w:rsidRDefault="00133C33" w:rsidP="00133C33">
      <w:pPr>
        <w:pStyle w:val="Heading2"/>
      </w:pPr>
      <w:r>
        <w:t>English</w:t>
      </w:r>
    </w:p>
    <w:p w14:paraId="0597A890" w14:textId="77777777" w:rsidR="00133C33" w:rsidRDefault="00133C33" w:rsidP="00133C33">
      <w:pPr>
        <w:pStyle w:val="NormalWeb"/>
      </w:pPr>
      <w:r>
        <w:t>Advanced lazy dependency provider.</w:t>
      </w:r>
    </w:p>
    <w:p w14:paraId="262A593B" w14:textId="77777777" w:rsidR="00133C33" w:rsidRDefault="00133C33" w:rsidP="00133C33">
      <w:pPr>
        <w:pStyle w:val="Heading3"/>
      </w:pPr>
      <w:r>
        <w:lastRenderedPageBreak/>
        <w:t>Features</w:t>
      </w:r>
    </w:p>
    <w:p w14:paraId="41ADF9C3" w14:textId="77777777" w:rsidR="00133C33" w:rsidRDefault="00133C33" w:rsidP="003003E2">
      <w:pPr>
        <w:pStyle w:val="NormalWeb"/>
        <w:numPr>
          <w:ilvl w:val="0"/>
          <w:numId w:val="861"/>
        </w:numPr>
      </w:pPr>
      <w:r>
        <w:t>Optional dependency</w:t>
      </w:r>
    </w:p>
    <w:p w14:paraId="4A5372B3" w14:textId="77777777" w:rsidR="00133C33" w:rsidRDefault="00133C33" w:rsidP="003003E2">
      <w:pPr>
        <w:pStyle w:val="NormalWeb"/>
        <w:numPr>
          <w:ilvl w:val="0"/>
          <w:numId w:val="861"/>
        </w:numPr>
      </w:pPr>
      <w:r>
        <w:t>Lazy access</w:t>
      </w:r>
    </w:p>
    <w:p w14:paraId="7E641417" w14:textId="77777777" w:rsidR="00133C33" w:rsidRDefault="00133C33" w:rsidP="003003E2">
      <w:pPr>
        <w:pStyle w:val="NormalWeb"/>
        <w:numPr>
          <w:ilvl w:val="0"/>
          <w:numId w:val="861"/>
        </w:numPr>
      </w:pPr>
      <w:r>
        <w:t>Stream support</w:t>
      </w:r>
    </w:p>
    <w:p w14:paraId="6063B91B" w14:textId="77777777" w:rsidR="00133C33" w:rsidRDefault="00133C33" w:rsidP="00133C33">
      <w:pPr>
        <w:pStyle w:val="Heading3"/>
      </w:pPr>
      <w:r>
        <w:t>Example</w:t>
      </w:r>
    </w:p>
    <w:p w14:paraId="6CC1194C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ObjectProvider&lt;MyBean&gt;</w:t>
      </w:r>
    </w:p>
    <w:p w14:paraId="46F4664E" w14:textId="77777777" w:rsidR="00133C33" w:rsidRDefault="00133C33" w:rsidP="00133C33">
      <w:pPr>
        <w:pStyle w:val="Heading3"/>
      </w:pPr>
      <w:r>
        <w:t>Important Point</w:t>
      </w:r>
    </w:p>
    <w:p w14:paraId="2905952E" w14:textId="77777777" w:rsidR="00133C33" w:rsidRDefault="00133C33" w:rsidP="00133C33">
      <w:pPr>
        <w:pStyle w:val="NormalWeb"/>
      </w:pPr>
      <w:r>
        <w:t>Modern alternative to ObjectFactory.</w:t>
      </w:r>
    </w:p>
    <w:p w14:paraId="5638CD31" w14:textId="77777777" w:rsidR="00133C33" w:rsidRDefault="00133C33" w:rsidP="00133C33">
      <w:r>
        <w:pict w14:anchorId="06E05D35">
          <v:rect id="_x0000_i3808" style="width:0;height:1.5pt" o:hralign="center" o:hrstd="t" o:hr="t" fillcolor="#a0a0a0" stroked="f"/>
        </w:pict>
      </w:r>
    </w:p>
    <w:p w14:paraId="5C24B594" w14:textId="77777777" w:rsidR="00133C33" w:rsidRDefault="00133C33" w:rsidP="00133C33">
      <w:pPr>
        <w:pStyle w:val="Heading2"/>
      </w:pPr>
      <w:r>
        <w:t>Marathi</w:t>
      </w:r>
    </w:p>
    <w:p w14:paraId="0756D45F" w14:textId="77777777" w:rsidR="00133C33" w:rsidRDefault="00133C33" w:rsidP="00133C33">
      <w:pPr>
        <w:pStyle w:val="NormalWeb"/>
      </w:pPr>
      <w:r>
        <w:t xml:space="preserve">Advanced lazy dependency access </w:t>
      </w:r>
      <w:r>
        <w:rPr>
          <w:rFonts w:ascii="Nirmala UI" w:hAnsi="Nirmala UI" w:cs="Nirmala UI"/>
        </w:rPr>
        <w:t>साठी</w:t>
      </w:r>
      <w:r>
        <w:t>:</w:t>
      </w:r>
    </w:p>
    <w:p w14:paraId="291DFFAE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ObjectProvider</w:t>
      </w:r>
    </w:p>
    <w:p w14:paraId="7EE66E67" w14:textId="77777777" w:rsidR="00133C33" w:rsidRDefault="00133C33" w:rsidP="00133C33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69266E76" w14:textId="77777777" w:rsidR="00133C33" w:rsidRDefault="00133C33" w:rsidP="00133C33">
      <w:r>
        <w:pict w14:anchorId="68647FDC">
          <v:rect id="_x0000_i3809" style="width:0;height:1.5pt" o:hralign="center" o:hrstd="t" o:hr="t" fillcolor="#a0a0a0" stroked="f"/>
        </w:pict>
      </w:r>
    </w:p>
    <w:p w14:paraId="02688741" w14:textId="77777777" w:rsidR="00133C33" w:rsidRDefault="00133C33" w:rsidP="00133C33">
      <w:pPr>
        <w:pStyle w:val="Heading1"/>
      </w:pPr>
      <w:r>
        <w:t>158. Difference between BeanFactory and ObjectFactory?</w:t>
      </w:r>
    </w:p>
    <w:p w14:paraId="7F1968AE" w14:textId="77777777" w:rsidR="00133C33" w:rsidRDefault="00133C33" w:rsidP="00133C33">
      <w:pPr>
        <w:pStyle w:val="Heading2"/>
      </w:pPr>
      <w: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120"/>
      </w:tblGrid>
      <w:tr w:rsidR="00133C33" w14:paraId="42D0F3D4" w14:textId="77777777" w:rsidTr="00133C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1D187" w14:textId="77777777" w:rsidR="00133C33" w:rsidRDefault="00133C3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BeanFactory</w:t>
            </w:r>
          </w:p>
        </w:tc>
        <w:tc>
          <w:tcPr>
            <w:tcW w:w="0" w:type="auto"/>
            <w:vAlign w:val="center"/>
            <w:hideMark/>
          </w:tcPr>
          <w:p w14:paraId="685FEB40" w14:textId="77777777" w:rsidR="00133C33" w:rsidRDefault="00133C3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ObjectFactory</w:t>
            </w:r>
          </w:p>
        </w:tc>
      </w:tr>
      <w:tr w:rsidR="00133C33" w14:paraId="02F9B4C6" w14:textId="77777777" w:rsidTr="00133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F656" w14:textId="77777777" w:rsidR="00133C33" w:rsidRDefault="00133C33">
            <w:pPr>
              <w:rPr>
                <w:sz w:val="24"/>
                <w:szCs w:val="24"/>
              </w:rPr>
            </w:pPr>
            <w:r>
              <w:t>Full IOC container</w:t>
            </w:r>
          </w:p>
        </w:tc>
        <w:tc>
          <w:tcPr>
            <w:tcW w:w="0" w:type="auto"/>
            <w:vAlign w:val="center"/>
            <w:hideMark/>
          </w:tcPr>
          <w:p w14:paraId="22C537C8" w14:textId="77777777" w:rsidR="00133C33" w:rsidRDefault="00133C33">
            <w:pPr>
              <w:rPr>
                <w:sz w:val="24"/>
                <w:szCs w:val="24"/>
              </w:rPr>
            </w:pPr>
            <w:r>
              <w:t>Lazy bean provider</w:t>
            </w:r>
          </w:p>
        </w:tc>
      </w:tr>
      <w:tr w:rsidR="00133C33" w14:paraId="20E72B2C" w14:textId="77777777" w:rsidTr="00133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8BD7D" w14:textId="77777777" w:rsidR="00133C33" w:rsidRDefault="00133C33">
            <w:pPr>
              <w:rPr>
                <w:sz w:val="24"/>
                <w:szCs w:val="24"/>
              </w:rPr>
            </w:pPr>
            <w:r>
              <w:lastRenderedPageBreak/>
              <w:t>Heavyweight</w:t>
            </w:r>
          </w:p>
        </w:tc>
        <w:tc>
          <w:tcPr>
            <w:tcW w:w="0" w:type="auto"/>
            <w:vAlign w:val="center"/>
            <w:hideMark/>
          </w:tcPr>
          <w:p w14:paraId="3EAA28AC" w14:textId="77777777" w:rsidR="00133C33" w:rsidRDefault="00133C33">
            <w:pPr>
              <w:rPr>
                <w:sz w:val="24"/>
                <w:szCs w:val="24"/>
              </w:rPr>
            </w:pPr>
            <w:r>
              <w:t>Lightweight</w:t>
            </w:r>
          </w:p>
        </w:tc>
      </w:tr>
      <w:tr w:rsidR="00133C33" w14:paraId="2FEEC4ED" w14:textId="77777777" w:rsidTr="00133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04E9" w14:textId="77777777" w:rsidR="00133C33" w:rsidRDefault="00133C33">
            <w:pPr>
              <w:rPr>
                <w:sz w:val="24"/>
                <w:szCs w:val="24"/>
              </w:rPr>
            </w:pPr>
            <w:r>
              <w:t>Manages all beans</w:t>
            </w:r>
          </w:p>
        </w:tc>
        <w:tc>
          <w:tcPr>
            <w:tcW w:w="0" w:type="auto"/>
            <w:vAlign w:val="center"/>
            <w:hideMark/>
          </w:tcPr>
          <w:p w14:paraId="677934E3" w14:textId="77777777" w:rsidR="00133C33" w:rsidRDefault="00133C33">
            <w:pPr>
              <w:rPr>
                <w:sz w:val="24"/>
                <w:szCs w:val="24"/>
              </w:rPr>
            </w:pPr>
            <w:r>
              <w:t>Retrieves specific bean</w:t>
            </w:r>
          </w:p>
        </w:tc>
      </w:tr>
    </w:tbl>
    <w:p w14:paraId="7605977A" w14:textId="77777777" w:rsidR="00133C33" w:rsidRDefault="00133C33" w:rsidP="00133C33">
      <w:pPr>
        <w:pStyle w:val="Heading3"/>
      </w:pPr>
      <w:r>
        <w:t>Important Point</w:t>
      </w:r>
    </w:p>
    <w:p w14:paraId="4F912C4A" w14:textId="77777777" w:rsidR="00133C33" w:rsidRDefault="00133C33" w:rsidP="00133C33">
      <w:pPr>
        <w:pStyle w:val="NormalWeb"/>
      </w:pPr>
      <w:r>
        <w:t>ObjectFactory mainly for lazy access.</w:t>
      </w:r>
    </w:p>
    <w:p w14:paraId="0F5CEE39" w14:textId="77777777" w:rsidR="00133C33" w:rsidRDefault="00133C33" w:rsidP="00133C33">
      <w:r>
        <w:pict w14:anchorId="728A114E">
          <v:rect id="_x0000_i3810" style="width:0;height:1.5pt" o:hralign="center" o:hrstd="t" o:hr="t" fillcolor="#a0a0a0" stroked="f"/>
        </w:pict>
      </w:r>
    </w:p>
    <w:p w14:paraId="7B2BC44A" w14:textId="77777777" w:rsidR="00133C33" w:rsidRDefault="00133C33" w:rsidP="00133C33">
      <w:pPr>
        <w:pStyle w:val="Heading2"/>
      </w:pPr>
      <w: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356"/>
      </w:tblGrid>
      <w:tr w:rsidR="00133C33" w14:paraId="5EA3B3FB" w14:textId="77777777" w:rsidTr="00133C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644F1" w14:textId="77777777" w:rsidR="00133C33" w:rsidRDefault="00133C3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BeanFactory</w:t>
            </w:r>
          </w:p>
        </w:tc>
        <w:tc>
          <w:tcPr>
            <w:tcW w:w="0" w:type="auto"/>
            <w:vAlign w:val="center"/>
            <w:hideMark/>
          </w:tcPr>
          <w:p w14:paraId="465FA758" w14:textId="77777777" w:rsidR="00133C33" w:rsidRDefault="00133C3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ObjectFactory</w:t>
            </w:r>
          </w:p>
        </w:tc>
      </w:tr>
      <w:tr w:rsidR="00133C33" w14:paraId="2AF7096A" w14:textId="77777777" w:rsidTr="00133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9C4B" w14:textId="77777777" w:rsidR="00133C33" w:rsidRDefault="00133C33">
            <w:pPr>
              <w:rPr>
                <w:sz w:val="24"/>
                <w:szCs w:val="24"/>
              </w:rPr>
            </w:pPr>
            <w:r>
              <w:t>Container</w:t>
            </w:r>
          </w:p>
        </w:tc>
        <w:tc>
          <w:tcPr>
            <w:tcW w:w="0" w:type="auto"/>
            <w:vAlign w:val="center"/>
            <w:hideMark/>
          </w:tcPr>
          <w:p w14:paraId="3544C99B" w14:textId="77777777" w:rsidR="00133C33" w:rsidRDefault="00133C33">
            <w:pPr>
              <w:rPr>
                <w:sz w:val="24"/>
                <w:szCs w:val="24"/>
              </w:rPr>
            </w:pPr>
            <w:r>
              <w:t>Lazy provider</w:t>
            </w:r>
          </w:p>
        </w:tc>
      </w:tr>
    </w:tbl>
    <w:p w14:paraId="6230F3A2" w14:textId="77777777" w:rsidR="00133C33" w:rsidRDefault="00133C33" w:rsidP="00133C33">
      <w:r>
        <w:pict w14:anchorId="35C6DD3D">
          <v:rect id="_x0000_i3811" style="width:0;height:1.5pt" o:hralign="center" o:hrstd="t" o:hr="t" fillcolor="#a0a0a0" stroked="f"/>
        </w:pict>
      </w:r>
    </w:p>
    <w:p w14:paraId="0AFF7CAD" w14:textId="77777777" w:rsidR="00133C33" w:rsidRDefault="00133C33" w:rsidP="00133C33">
      <w:pPr>
        <w:pStyle w:val="Heading1"/>
      </w:pPr>
      <w:r>
        <w:t>159. What is dependency scope mismatch problem?</w:t>
      </w:r>
    </w:p>
    <w:p w14:paraId="065E9EC4" w14:textId="77777777" w:rsidR="00133C33" w:rsidRDefault="00133C33" w:rsidP="00133C33">
      <w:pPr>
        <w:pStyle w:val="Heading2"/>
      </w:pPr>
      <w:r>
        <w:t>English</w:t>
      </w:r>
    </w:p>
    <w:p w14:paraId="76FD753B" w14:textId="77777777" w:rsidR="00133C33" w:rsidRDefault="00133C33" w:rsidP="00133C33">
      <w:pPr>
        <w:pStyle w:val="NormalWeb"/>
      </w:pPr>
      <w:r>
        <w:t>Occurs when:</w:t>
      </w:r>
    </w:p>
    <w:p w14:paraId="748742D4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Singleton injects prototype bean</w:t>
      </w:r>
    </w:p>
    <w:p w14:paraId="041BBC86" w14:textId="77777777" w:rsidR="00133C33" w:rsidRDefault="00133C33" w:rsidP="00133C33">
      <w:pPr>
        <w:pStyle w:val="Heading3"/>
      </w:pPr>
      <w:r>
        <w:t>Problem</w:t>
      </w:r>
    </w:p>
    <w:p w14:paraId="371C1DBF" w14:textId="77777777" w:rsidR="00133C33" w:rsidRDefault="00133C33" w:rsidP="00133C33">
      <w:pPr>
        <w:pStyle w:val="NormalWeb"/>
      </w:pPr>
      <w:r>
        <w:t>Prototype behaves like singleton.</w:t>
      </w:r>
    </w:p>
    <w:p w14:paraId="4CAE03A6" w14:textId="77777777" w:rsidR="00133C33" w:rsidRDefault="00133C33" w:rsidP="00133C33">
      <w:pPr>
        <w:pStyle w:val="Heading3"/>
      </w:pPr>
      <w:r>
        <w:lastRenderedPageBreak/>
        <w:t>Solution</w:t>
      </w:r>
    </w:p>
    <w:p w14:paraId="4ACEDA49" w14:textId="77777777" w:rsidR="00133C33" w:rsidRDefault="00133C33" w:rsidP="003003E2">
      <w:pPr>
        <w:pStyle w:val="NormalWeb"/>
        <w:numPr>
          <w:ilvl w:val="0"/>
          <w:numId w:val="862"/>
        </w:numPr>
      </w:pPr>
      <w:r>
        <w:t>ObjectProvider</w:t>
      </w:r>
    </w:p>
    <w:p w14:paraId="7C98FA55" w14:textId="77777777" w:rsidR="00133C33" w:rsidRDefault="00133C33" w:rsidP="003003E2">
      <w:pPr>
        <w:pStyle w:val="NormalWeb"/>
        <w:numPr>
          <w:ilvl w:val="0"/>
          <w:numId w:val="862"/>
        </w:numPr>
      </w:pPr>
      <w:r>
        <w:t>Lookup method injection</w:t>
      </w:r>
    </w:p>
    <w:p w14:paraId="13C88A97" w14:textId="77777777" w:rsidR="00133C33" w:rsidRDefault="00133C33" w:rsidP="00133C33">
      <w:pPr>
        <w:pStyle w:val="Heading3"/>
      </w:pPr>
      <w:r>
        <w:t>Important Point</w:t>
      </w:r>
    </w:p>
    <w:p w14:paraId="0F797223" w14:textId="77777777" w:rsidR="00133C33" w:rsidRDefault="00133C33" w:rsidP="00133C33">
      <w:pPr>
        <w:pStyle w:val="NormalWeb"/>
      </w:pPr>
      <w:r>
        <w:t>Common Spring scope issue.</w:t>
      </w:r>
    </w:p>
    <w:p w14:paraId="411C73CB" w14:textId="77777777" w:rsidR="00133C33" w:rsidRDefault="00133C33" w:rsidP="00133C33">
      <w:r>
        <w:pict w14:anchorId="29224966">
          <v:rect id="_x0000_i3812" style="width:0;height:1.5pt" o:hralign="center" o:hrstd="t" o:hr="t" fillcolor="#a0a0a0" stroked="f"/>
        </w:pict>
      </w:r>
    </w:p>
    <w:p w14:paraId="7B930CBB" w14:textId="77777777" w:rsidR="00133C33" w:rsidRDefault="00133C33" w:rsidP="00133C33">
      <w:pPr>
        <w:pStyle w:val="Heading2"/>
      </w:pPr>
      <w:r>
        <w:t>Marathi</w:t>
      </w:r>
    </w:p>
    <w:p w14:paraId="535C67E8" w14:textId="77777777" w:rsidR="00133C33" w:rsidRDefault="00133C33" w:rsidP="00133C33">
      <w:pPr>
        <w:pStyle w:val="NormalWeb"/>
      </w:pPr>
      <w:r>
        <w:t xml:space="preserve">Singleton </w:t>
      </w:r>
      <w:r>
        <w:rPr>
          <w:rFonts w:ascii="Nirmala UI" w:hAnsi="Nirmala UI" w:cs="Nirmala UI"/>
        </w:rPr>
        <w:t>मध्ये</w:t>
      </w:r>
      <w:r>
        <w:t xml:space="preserve"> prototype inject </w:t>
      </w:r>
      <w:r>
        <w:rPr>
          <w:rFonts w:ascii="Nirmala UI" w:hAnsi="Nirmala UI" w:cs="Nirmala UI"/>
        </w:rPr>
        <w:t>केल्यावर</w:t>
      </w:r>
      <w:r>
        <w:t xml:space="preserve"> </w:t>
      </w:r>
      <w:r>
        <w:rPr>
          <w:rFonts w:ascii="Nirmala UI" w:hAnsi="Nirmala UI" w:cs="Nirmala UI"/>
        </w:rPr>
        <w:t>येणारी</w:t>
      </w:r>
      <w:r>
        <w:t xml:space="preserve"> issue </w:t>
      </w:r>
      <w:r>
        <w:rPr>
          <w:rFonts w:ascii="Nirmala UI" w:hAnsi="Nirmala UI" w:cs="Nirmala UI"/>
        </w:rPr>
        <w:t>म्हणजे</w:t>
      </w:r>
      <w:r>
        <w:t xml:space="preserve"> dependency scope mismatch.</w:t>
      </w:r>
    </w:p>
    <w:p w14:paraId="1B0B006E" w14:textId="77777777" w:rsidR="00133C33" w:rsidRDefault="00133C33" w:rsidP="00133C33">
      <w:r>
        <w:pict w14:anchorId="23669889">
          <v:rect id="_x0000_i3813" style="width:0;height:1.5pt" o:hralign="center" o:hrstd="t" o:hr="t" fillcolor="#a0a0a0" stroked="f"/>
        </w:pict>
      </w:r>
    </w:p>
    <w:p w14:paraId="101C4AF0" w14:textId="77777777" w:rsidR="00133C33" w:rsidRDefault="00133C33" w:rsidP="00133C33">
      <w:pPr>
        <w:pStyle w:val="Heading1"/>
      </w:pPr>
      <w:r>
        <w:t>160. What is lookup method injection?</w:t>
      </w:r>
    </w:p>
    <w:p w14:paraId="28739DE6" w14:textId="77777777" w:rsidR="00133C33" w:rsidRDefault="00133C33" w:rsidP="00133C33">
      <w:pPr>
        <w:pStyle w:val="Heading2"/>
      </w:pPr>
      <w:r>
        <w:t>English</w:t>
      </w:r>
    </w:p>
    <w:p w14:paraId="767D49AF" w14:textId="77777777" w:rsidR="00133C33" w:rsidRDefault="00133C33" w:rsidP="00133C33">
      <w:pPr>
        <w:pStyle w:val="NormalWeb"/>
      </w:pPr>
      <w:r>
        <w:t>Spring overrides method dynamically to return fresh bean.</w:t>
      </w:r>
    </w:p>
    <w:p w14:paraId="3F80A334" w14:textId="77777777" w:rsidR="00133C33" w:rsidRDefault="00133C33" w:rsidP="00133C33">
      <w:pPr>
        <w:pStyle w:val="Heading3"/>
      </w:pPr>
      <w:r>
        <w:t>Example</w:t>
      </w:r>
    </w:p>
    <w:p w14:paraId="4501D9A2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@Lookup</w:t>
      </w:r>
    </w:p>
    <w:p w14:paraId="7306EA39" w14:textId="77777777" w:rsidR="00133C33" w:rsidRDefault="00133C33" w:rsidP="00133C33">
      <w:pPr>
        <w:pStyle w:val="Heading3"/>
      </w:pPr>
      <w:r>
        <w:t>Uses</w:t>
      </w:r>
    </w:p>
    <w:p w14:paraId="6B548CC2" w14:textId="77777777" w:rsidR="00133C33" w:rsidRDefault="00133C33" w:rsidP="003003E2">
      <w:pPr>
        <w:pStyle w:val="NormalWeb"/>
        <w:numPr>
          <w:ilvl w:val="0"/>
          <w:numId w:val="863"/>
        </w:numPr>
      </w:pPr>
      <w:r>
        <w:t>Prototype inside singleton</w:t>
      </w:r>
    </w:p>
    <w:p w14:paraId="25A8D8A7" w14:textId="77777777" w:rsidR="00133C33" w:rsidRDefault="00133C33" w:rsidP="003003E2">
      <w:pPr>
        <w:pStyle w:val="NormalWeb"/>
        <w:numPr>
          <w:ilvl w:val="0"/>
          <w:numId w:val="863"/>
        </w:numPr>
      </w:pPr>
      <w:r>
        <w:t>Dynamic bean retrieval</w:t>
      </w:r>
    </w:p>
    <w:p w14:paraId="598C40FA" w14:textId="77777777" w:rsidR="00133C33" w:rsidRDefault="00133C33" w:rsidP="00133C33">
      <w:pPr>
        <w:pStyle w:val="Heading3"/>
      </w:pPr>
      <w:r>
        <w:lastRenderedPageBreak/>
        <w:t>Important Point</w:t>
      </w:r>
    </w:p>
    <w:p w14:paraId="74A5AD81" w14:textId="77777777" w:rsidR="00133C33" w:rsidRDefault="00133C33" w:rsidP="00133C33">
      <w:pPr>
        <w:pStyle w:val="NormalWeb"/>
      </w:pPr>
      <w:r>
        <w:t>Advanced IOC feature.</w:t>
      </w:r>
    </w:p>
    <w:p w14:paraId="12FE2347" w14:textId="77777777" w:rsidR="00133C33" w:rsidRDefault="00133C33" w:rsidP="00133C33">
      <w:r>
        <w:pict w14:anchorId="31F68860">
          <v:rect id="_x0000_i3814" style="width:0;height:1.5pt" o:hralign="center" o:hrstd="t" o:hr="t" fillcolor="#a0a0a0" stroked="f"/>
        </w:pict>
      </w:r>
    </w:p>
    <w:p w14:paraId="3A9C268C" w14:textId="77777777" w:rsidR="00133C33" w:rsidRDefault="00133C33" w:rsidP="00133C33">
      <w:pPr>
        <w:pStyle w:val="Heading2"/>
      </w:pPr>
      <w:r>
        <w:t>Marathi</w:t>
      </w:r>
    </w:p>
    <w:p w14:paraId="137F94D7" w14:textId="77777777" w:rsidR="00133C33" w:rsidRDefault="00133C33" w:rsidP="00133C33">
      <w:pPr>
        <w:pStyle w:val="NormalWeb"/>
      </w:pPr>
      <w:r>
        <w:t xml:space="preserve">Fresh bean dynamically </w:t>
      </w:r>
      <w:r>
        <w:rPr>
          <w:rFonts w:ascii="Nirmala UI" w:hAnsi="Nirmala UI" w:cs="Nirmala UI"/>
        </w:rPr>
        <w:t>मिळवण्यासाठी</w:t>
      </w:r>
      <w:r>
        <w:t>:</w:t>
      </w:r>
    </w:p>
    <w:p w14:paraId="207DB6A0" w14:textId="77777777" w:rsidR="00133C33" w:rsidRDefault="00133C33" w:rsidP="00133C33">
      <w:pPr>
        <w:pStyle w:val="HTMLPreformatted"/>
        <w:rPr>
          <w:rStyle w:val="HTMLCode"/>
        </w:rPr>
      </w:pPr>
      <w:r>
        <w:rPr>
          <w:rStyle w:val="HTMLCode"/>
        </w:rPr>
        <w:t>@Lookup</w:t>
      </w:r>
    </w:p>
    <w:p w14:paraId="11D3ECA6" w14:textId="77777777" w:rsidR="00133C33" w:rsidRDefault="00133C33" w:rsidP="00133C33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0A2A4B97" w14:textId="77777777" w:rsidR="00133C33" w:rsidRDefault="00133C33" w:rsidP="00133C33">
      <w:r>
        <w:pict w14:anchorId="59DAA516">
          <v:rect id="_x0000_i3815" style="width:0;height:1.5pt" o:hralign="center" o:hrstd="t" o:hr="t" fillcolor="#a0a0a0" stroked="f"/>
        </w:pict>
      </w:r>
    </w:p>
    <w:p w14:paraId="13A28493" w14:textId="77777777" w:rsidR="00133C33" w:rsidRDefault="00133C33" w:rsidP="00133C33">
      <w:pPr>
        <w:pStyle w:val="Heading1"/>
      </w:pPr>
      <w:r>
        <w:t>✅ Spring Core → 160/250 COMPLETED</w:t>
      </w:r>
    </w:p>
    <w:p w14:paraId="5BC0DD36" w14:textId="77777777" w:rsidR="00910281" w:rsidRDefault="00910281" w:rsidP="00910281">
      <w:pPr>
        <w:pStyle w:val="Heading1"/>
      </w:pPr>
      <w:r>
        <w:t>Spring Core (161–170)</w:t>
      </w:r>
    </w:p>
    <w:p w14:paraId="10F35030" w14:textId="77777777" w:rsidR="00910281" w:rsidRDefault="00910281" w:rsidP="00910281">
      <w:r>
        <w:pict w14:anchorId="0A4EEA77">
          <v:rect id="_x0000_i3816" style="width:0;height:1.5pt" o:hralign="center" o:hrstd="t" o:hr="t" fillcolor="#a0a0a0" stroked="f"/>
        </w:pict>
      </w:r>
    </w:p>
    <w:p w14:paraId="615806AB" w14:textId="77777777" w:rsidR="00910281" w:rsidRDefault="00910281" w:rsidP="00910281">
      <w:pPr>
        <w:pStyle w:val="Heading1"/>
      </w:pPr>
      <w:r>
        <w:t>161. What is method injection in Spring?</w:t>
      </w:r>
    </w:p>
    <w:p w14:paraId="0904C808" w14:textId="77777777" w:rsidR="00910281" w:rsidRDefault="00910281" w:rsidP="00910281">
      <w:pPr>
        <w:pStyle w:val="Heading2"/>
      </w:pPr>
      <w:r>
        <w:t>English</w:t>
      </w:r>
    </w:p>
    <w:p w14:paraId="177AA2B1" w14:textId="77777777" w:rsidR="00910281" w:rsidRDefault="00910281" w:rsidP="00910281">
      <w:pPr>
        <w:pStyle w:val="NormalWeb"/>
      </w:pPr>
      <w:r>
        <w:t>Spring dynamically injects dependency through method override.</w:t>
      </w:r>
    </w:p>
    <w:p w14:paraId="56C0143A" w14:textId="77777777" w:rsidR="00910281" w:rsidRDefault="00910281" w:rsidP="00910281">
      <w:pPr>
        <w:pStyle w:val="Heading3"/>
      </w:pPr>
      <w:r>
        <w:t>Example</w:t>
      </w:r>
    </w:p>
    <w:p w14:paraId="21D4CA31" w14:textId="77777777" w:rsidR="00910281" w:rsidRDefault="00910281" w:rsidP="00910281">
      <w:pPr>
        <w:pStyle w:val="HTMLPreformatted"/>
        <w:rPr>
          <w:rStyle w:val="HTMLCode"/>
        </w:rPr>
      </w:pPr>
      <w:r>
        <w:rPr>
          <w:rStyle w:val="HTMLCode"/>
        </w:rPr>
        <w:t>@Lookup</w:t>
      </w:r>
    </w:p>
    <w:p w14:paraId="7B5D7A76" w14:textId="77777777" w:rsidR="00910281" w:rsidRDefault="00910281" w:rsidP="0091028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public MyBean getBean() {</w:t>
      </w:r>
    </w:p>
    <w:p w14:paraId="4C2FF7B4" w14:textId="77777777" w:rsidR="00910281" w:rsidRDefault="00910281" w:rsidP="00910281">
      <w:pPr>
        <w:pStyle w:val="HTMLPreformatted"/>
        <w:rPr>
          <w:rStyle w:val="HTMLCode"/>
        </w:rPr>
      </w:pPr>
    </w:p>
    <w:p w14:paraId="673E9186" w14:textId="77777777" w:rsidR="00910281" w:rsidRDefault="00910281" w:rsidP="00910281">
      <w:pPr>
        <w:pStyle w:val="HTMLPreformatted"/>
        <w:rPr>
          <w:rStyle w:val="HTMLCode"/>
        </w:rPr>
      </w:pPr>
      <w:r>
        <w:rPr>
          <w:rStyle w:val="HTMLCode"/>
        </w:rPr>
        <w:t xml:space="preserve">    return null;</w:t>
      </w:r>
    </w:p>
    <w:p w14:paraId="6661B96A" w14:textId="77777777" w:rsidR="00910281" w:rsidRDefault="00910281" w:rsidP="0091028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E12FB63" w14:textId="77777777" w:rsidR="00910281" w:rsidRDefault="00910281" w:rsidP="00910281">
      <w:pPr>
        <w:pStyle w:val="Heading3"/>
      </w:pPr>
      <w:r>
        <w:t>Uses</w:t>
      </w:r>
    </w:p>
    <w:p w14:paraId="4942E3AD" w14:textId="77777777" w:rsidR="00910281" w:rsidRDefault="00910281" w:rsidP="003003E2">
      <w:pPr>
        <w:pStyle w:val="NormalWeb"/>
        <w:numPr>
          <w:ilvl w:val="0"/>
          <w:numId w:val="864"/>
        </w:numPr>
      </w:pPr>
      <w:r>
        <w:t>Prototype bean retrieval</w:t>
      </w:r>
    </w:p>
    <w:p w14:paraId="26252E1A" w14:textId="77777777" w:rsidR="00910281" w:rsidRDefault="00910281" w:rsidP="003003E2">
      <w:pPr>
        <w:pStyle w:val="NormalWeb"/>
        <w:numPr>
          <w:ilvl w:val="0"/>
          <w:numId w:val="864"/>
        </w:numPr>
      </w:pPr>
      <w:r>
        <w:t>Dynamic dependencies</w:t>
      </w:r>
    </w:p>
    <w:p w14:paraId="7B667581" w14:textId="77777777" w:rsidR="00910281" w:rsidRDefault="00910281" w:rsidP="00910281">
      <w:pPr>
        <w:pStyle w:val="Heading3"/>
      </w:pPr>
      <w:r>
        <w:t>Important Point</w:t>
      </w:r>
    </w:p>
    <w:p w14:paraId="24B6E2CE" w14:textId="77777777" w:rsidR="00910281" w:rsidRDefault="00910281" w:rsidP="00910281">
      <w:pPr>
        <w:pStyle w:val="NormalWeb"/>
      </w:pPr>
      <w:r>
        <w:t>Implemented using CGLIB.</w:t>
      </w:r>
    </w:p>
    <w:p w14:paraId="1727C5F1" w14:textId="77777777" w:rsidR="00910281" w:rsidRDefault="00910281" w:rsidP="00910281">
      <w:r>
        <w:pict w14:anchorId="10859CEB">
          <v:rect id="_x0000_i3817" style="width:0;height:1.5pt" o:hralign="center" o:hrstd="t" o:hr="t" fillcolor="#a0a0a0" stroked="f"/>
        </w:pict>
      </w:r>
    </w:p>
    <w:p w14:paraId="6BE15E81" w14:textId="77777777" w:rsidR="00910281" w:rsidRDefault="00910281" w:rsidP="00910281">
      <w:pPr>
        <w:pStyle w:val="Heading2"/>
      </w:pPr>
      <w:r>
        <w:t>Marathi</w:t>
      </w:r>
    </w:p>
    <w:p w14:paraId="3FF35E4B" w14:textId="77777777" w:rsidR="00910281" w:rsidRDefault="00910281" w:rsidP="00910281">
      <w:pPr>
        <w:pStyle w:val="NormalWeb"/>
      </w:pPr>
      <w:r>
        <w:t xml:space="preserve">Method override </w:t>
      </w:r>
      <w:r>
        <w:rPr>
          <w:rFonts w:ascii="Nirmala UI" w:hAnsi="Nirmala UI" w:cs="Nirmala UI"/>
        </w:rPr>
        <w:t>करून</w:t>
      </w:r>
      <w:r>
        <w:t xml:space="preserve"> dependency inject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method injection.</w:t>
      </w:r>
    </w:p>
    <w:p w14:paraId="76753E95" w14:textId="77777777" w:rsidR="00910281" w:rsidRDefault="00910281" w:rsidP="00910281">
      <w:r>
        <w:pict w14:anchorId="70E193FF">
          <v:rect id="_x0000_i3818" style="width:0;height:1.5pt" o:hralign="center" o:hrstd="t" o:hr="t" fillcolor="#a0a0a0" stroked="f"/>
        </w:pict>
      </w:r>
    </w:p>
    <w:p w14:paraId="0AEEC415" w14:textId="77777777" w:rsidR="00910281" w:rsidRDefault="00910281" w:rsidP="00910281">
      <w:pPr>
        <w:pStyle w:val="Heading1"/>
      </w:pPr>
      <w:r>
        <w:t>162. What is dependency graph in Spring?</w:t>
      </w:r>
    </w:p>
    <w:p w14:paraId="04E5071D" w14:textId="77777777" w:rsidR="00910281" w:rsidRDefault="00910281" w:rsidP="00910281">
      <w:pPr>
        <w:pStyle w:val="Heading2"/>
      </w:pPr>
      <w:r>
        <w:t>English</w:t>
      </w:r>
    </w:p>
    <w:p w14:paraId="614EA0D3" w14:textId="77777777" w:rsidR="00910281" w:rsidRDefault="00910281" w:rsidP="00910281">
      <w:pPr>
        <w:pStyle w:val="NormalWeb"/>
      </w:pPr>
      <w:r>
        <w:t>Relationship map between beans.</w:t>
      </w:r>
    </w:p>
    <w:p w14:paraId="207CAED2" w14:textId="77777777" w:rsidR="00910281" w:rsidRDefault="00910281" w:rsidP="00910281">
      <w:pPr>
        <w:pStyle w:val="Heading3"/>
      </w:pPr>
      <w:r>
        <w:t>Example</w:t>
      </w:r>
    </w:p>
    <w:p w14:paraId="6A4B84E7" w14:textId="77777777" w:rsidR="00910281" w:rsidRDefault="00910281" w:rsidP="00910281">
      <w:pPr>
        <w:pStyle w:val="HTMLPreformatted"/>
        <w:rPr>
          <w:rStyle w:val="HTMLCode"/>
        </w:rPr>
      </w:pPr>
      <w:r>
        <w:rPr>
          <w:rStyle w:val="HTMLCode"/>
        </w:rPr>
        <w:t>Controller</w:t>
      </w:r>
    </w:p>
    <w:p w14:paraId="6E369138" w14:textId="77777777" w:rsidR="00910281" w:rsidRDefault="00910281" w:rsidP="00910281">
      <w:pPr>
        <w:pStyle w:val="HTMLPreformatted"/>
        <w:rPr>
          <w:rStyle w:val="HTMLCode"/>
        </w:rPr>
      </w:pPr>
      <w:r>
        <w:rPr>
          <w:rStyle w:val="HTMLCode"/>
        </w:rPr>
        <w:t>→ Service</w:t>
      </w:r>
    </w:p>
    <w:p w14:paraId="3E6E027C" w14:textId="77777777" w:rsidR="00910281" w:rsidRDefault="00910281" w:rsidP="00910281">
      <w:pPr>
        <w:pStyle w:val="HTMLPreformatted"/>
        <w:rPr>
          <w:rStyle w:val="HTMLCode"/>
        </w:rPr>
      </w:pPr>
      <w:r>
        <w:rPr>
          <w:rStyle w:val="HTMLCode"/>
        </w:rPr>
        <w:t>→ Repository</w:t>
      </w:r>
    </w:p>
    <w:p w14:paraId="1D6233AE" w14:textId="77777777" w:rsidR="00910281" w:rsidRDefault="00910281" w:rsidP="00910281">
      <w:pPr>
        <w:pStyle w:val="Heading3"/>
      </w:pPr>
      <w:r>
        <w:lastRenderedPageBreak/>
        <w:t>Important Point</w:t>
      </w:r>
    </w:p>
    <w:p w14:paraId="5B654B83" w14:textId="77777777" w:rsidR="00910281" w:rsidRDefault="00910281" w:rsidP="00910281">
      <w:pPr>
        <w:pStyle w:val="NormalWeb"/>
      </w:pPr>
      <w:r>
        <w:t>Spring resolves dependency graph during startup.</w:t>
      </w:r>
    </w:p>
    <w:p w14:paraId="580ECE5C" w14:textId="77777777" w:rsidR="00910281" w:rsidRDefault="00910281" w:rsidP="00910281">
      <w:r>
        <w:pict w14:anchorId="18F7996C">
          <v:rect id="_x0000_i3819" style="width:0;height:1.5pt" o:hralign="center" o:hrstd="t" o:hr="t" fillcolor="#a0a0a0" stroked="f"/>
        </w:pict>
      </w:r>
    </w:p>
    <w:p w14:paraId="4B0F7D3B" w14:textId="77777777" w:rsidR="00910281" w:rsidRDefault="00910281" w:rsidP="00910281">
      <w:pPr>
        <w:pStyle w:val="Heading2"/>
      </w:pPr>
      <w:r>
        <w:t>Marathi</w:t>
      </w:r>
    </w:p>
    <w:p w14:paraId="2C442A29" w14:textId="77777777" w:rsidR="00910281" w:rsidRDefault="00910281" w:rsidP="00910281">
      <w:pPr>
        <w:pStyle w:val="NormalWeb"/>
      </w:pPr>
      <w:r>
        <w:t xml:space="preserve">Beans </w:t>
      </w:r>
      <w:r>
        <w:rPr>
          <w:rFonts w:ascii="Nirmala UI" w:hAnsi="Nirmala UI" w:cs="Nirmala UI"/>
        </w:rPr>
        <w:t>मधील</w:t>
      </w:r>
      <w:r>
        <w:t xml:space="preserve"> dependency relationships </w:t>
      </w:r>
      <w:r>
        <w:rPr>
          <w:rFonts w:ascii="Nirmala UI" w:hAnsi="Nirmala UI" w:cs="Nirmala UI"/>
        </w:rPr>
        <w:t>म्हणजे</w:t>
      </w:r>
      <w:r>
        <w:t xml:space="preserve"> dependency graph.</w:t>
      </w:r>
    </w:p>
    <w:p w14:paraId="4E1225AF" w14:textId="77777777" w:rsidR="00910281" w:rsidRDefault="00910281" w:rsidP="00910281">
      <w:r>
        <w:pict w14:anchorId="6DC57A68">
          <v:rect id="_x0000_i3820" style="width:0;height:1.5pt" o:hralign="center" o:hrstd="t" o:hr="t" fillcolor="#a0a0a0" stroked="f"/>
        </w:pict>
      </w:r>
    </w:p>
    <w:p w14:paraId="293C8CA8" w14:textId="77777777" w:rsidR="00910281" w:rsidRDefault="00910281" w:rsidP="00910281">
      <w:pPr>
        <w:pStyle w:val="Heading1"/>
      </w:pPr>
      <w:r>
        <w:t>163. What is eager singleton initialization?</w:t>
      </w:r>
    </w:p>
    <w:p w14:paraId="12ECD9F5" w14:textId="77777777" w:rsidR="00910281" w:rsidRDefault="00910281" w:rsidP="00910281">
      <w:pPr>
        <w:pStyle w:val="Heading2"/>
      </w:pPr>
      <w:r>
        <w:t>English</w:t>
      </w:r>
    </w:p>
    <w:p w14:paraId="23724613" w14:textId="77777777" w:rsidR="00910281" w:rsidRDefault="00910281" w:rsidP="00910281">
      <w:pPr>
        <w:pStyle w:val="NormalWeb"/>
      </w:pPr>
      <w:r>
        <w:t>Singleton beans created during:</w:t>
      </w:r>
    </w:p>
    <w:p w14:paraId="71F717F9" w14:textId="77777777" w:rsidR="00910281" w:rsidRDefault="00910281" w:rsidP="00910281">
      <w:pPr>
        <w:pStyle w:val="HTMLPreformatted"/>
        <w:rPr>
          <w:rStyle w:val="HTMLCode"/>
        </w:rPr>
      </w:pPr>
      <w:r>
        <w:rPr>
          <w:rStyle w:val="HTMLCode"/>
        </w:rPr>
        <w:t>Container startup</w:t>
      </w:r>
    </w:p>
    <w:p w14:paraId="2F5F99D4" w14:textId="77777777" w:rsidR="00910281" w:rsidRDefault="00910281" w:rsidP="00910281">
      <w:pPr>
        <w:pStyle w:val="Heading3"/>
      </w:pPr>
      <w:r>
        <w:t>Benefits</w:t>
      </w:r>
    </w:p>
    <w:p w14:paraId="019D22ED" w14:textId="77777777" w:rsidR="00910281" w:rsidRDefault="00910281" w:rsidP="003003E2">
      <w:pPr>
        <w:pStyle w:val="NormalWeb"/>
        <w:numPr>
          <w:ilvl w:val="0"/>
          <w:numId w:val="865"/>
        </w:numPr>
      </w:pPr>
      <w:r>
        <w:t>Early error detection</w:t>
      </w:r>
    </w:p>
    <w:p w14:paraId="04518776" w14:textId="77777777" w:rsidR="00910281" w:rsidRDefault="00910281" w:rsidP="003003E2">
      <w:pPr>
        <w:pStyle w:val="NormalWeb"/>
        <w:numPr>
          <w:ilvl w:val="0"/>
          <w:numId w:val="865"/>
        </w:numPr>
      </w:pPr>
      <w:r>
        <w:t>Faster runtime access</w:t>
      </w:r>
    </w:p>
    <w:p w14:paraId="46C67789" w14:textId="77777777" w:rsidR="00910281" w:rsidRDefault="00910281" w:rsidP="00910281">
      <w:pPr>
        <w:pStyle w:val="Heading3"/>
      </w:pPr>
      <w:r>
        <w:t>Problem</w:t>
      </w:r>
    </w:p>
    <w:p w14:paraId="46E4948D" w14:textId="77777777" w:rsidR="00910281" w:rsidRDefault="00910281" w:rsidP="00910281">
      <w:pPr>
        <w:pStyle w:val="NormalWeb"/>
      </w:pPr>
      <w:r>
        <w:t>Longer startup time.</w:t>
      </w:r>
    </w:p>
    <w:p w14:paraId="4A23AE47" w14:textId="77777777" w:rsidR="00910281" w:rsidRDefault="00910281" w:rsidP="00910281">
      <w:pPr>
        <w:pStyle w:val="Heading3"/>
      </w:pPr>
      <w:r>
        <w:t>Important Point</w:t>
      </w:r>
    </w:p>
    <w:p w14:paraId="55E1B774" w14:textId="77777777" w:rsidR="00910281" w:rsidRDefault="00910281" w:rsidP="00910281">
      <w:pPr>
        <w:pStyle w:val="NormalWeb"/>
      </w:pPr>
      <w:r>
        <w:t>Default singleton behavior.</w:t>
      </w:r>
    </w:p>
    <w:p w14:paraId="4F47B8ED" w14:textId="77777777" w:rsidR="00910281" w:rsidRDefault="00910281" w:rsidP="00910281">
      <w:r>
        <w:pict w14:anchorId="4BF5CE22">
          <v:rect id="_x0000_i3821" style="width:0;height:1.5pt" o:hralign="center" o:hrstd="t" o:hr="t" fillcolor="#a0a0a0" stroked="f"/>
        </w:pict>
      </w:r>
    </w:p>
    <w:p w14:paraId="0D8E497F" w14:textId="77777777" w:rsidR="00910281" w:rsidRDefault="00910281" w:rsidP="00910281">
      <w:pPr>
        <w:pStyle w:val="Heading2"/>
      </w:pPr>
      <w:r>
        <w:lastRenderedPageBreak/>
        <w:t>Marathi</w:t>
      </w:r>
    </w:p>
    <w:p w14:paraId="26A6481B" w14:textId="77777777" w:rsidR="00910281" w:rsidRDefault="00910281" w:rsidP="00910281">
      <w:pPr>
        <w:pStyle w:val="NormalWeb"/>
      </w:pPr>
      <w:r>
        <w:t xml:space="preserve">Startup </w:t>
      </w:r>
      <w:r>
        <w:rPr>
          <w:rFonts w:ascii="Nirmala UI" w:hAnsi="Nirmala UI" w:cs="Nirmala UI"/>
        </w:rPr>
        <w:t>वेळी</w:t>
      </w:r>
      <w:r>
        <w:t xml:space="preserve"> singleton beans create </w:t>
      </w:r>
      <w:r>
        <w:rPr>
          <w:rFonts w:ascii="Nirmala UI" w:hAnsi="Nirmala UI" w:cs="Nirmala UI"/>
        </w:rPr>
        <w:t>होणे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eager singleton initialization.</w:t>
      </w:r>
    </w:p>
    <w:p w14:paraId="54290BC6" w14:textId="77777777" w:rsidR="00910281" w:rsidRDefault="00910281" w:rsidP="00910281">
      <w:r>
        <w:pict w14:anchorId="2FF1CCFD">
          <v:rect id="_x0000_i3822" style="width:0;height:1.5pt" o:hralign="center" o:hrstd="t" o:hr="t" fillcolor="#a0a0a0" stroked="f"/>
        </w:pict>
      </w:r>
    </w:p>
    <w:p w14:paraId="45B58E36" w14:textId="77777777" w:rsidR="00910281" w:rsidRDefault="00910281" w:rsidP="00910281">
      <w:pPr>
        <w:pStyle w:val="Heading1"/>
      </w:pPr>
      <w:r>
        <w:t>164. What is singleton bean cache?</w:t>
      </w:r>
    </w:p>
    <w:p w14:paraId="611D7AF1" w14:textId="77777777" w:rsidR="00910281" w:rsidRDefault="00910281" w:rsidP="00910281">
      <w:pPr>
        <w:pStyle w:val="Heading2"/>
      </w:pPr>
      <w:r>
        <w:t>English</w:t>
      </w:r>
    </w:p>
    <w:p w14:paraId="43025AC6" w14:textId="77777777" w:rsidR="00910281" w:rsidRDefault="00910281" w:rsidP="00910281">
      <w:pPr>
        <w:pStyle w:val="NormalWeb"/>
      </w:pPr>
      <w:r>
        <w:t>Internal cache storing singleton beans.</w:t>
      </w:r>
    </w:p>
    <w:p w14:paraId="4C6134FF" w14:textId="77777777" w:rsidR="00910281" w:rsidRDefault="00910281" w:rsidP="00910281">
      <w:pPr>
        <w:pStyle w:val="Heading3"/>
      </w:pPr>
      <w:r>
        <w:t>Purpose</w:t>
      </w:r>
    </w:p>
    <w:p w14:paraId="483AF706" w14:textId="77777777" w:rsidR="00910281" w:rsidRDefault="00910281" w:rsidP="00910281">
      <w:pPr>
        <w:pStyle w:val="NormalWeb"/>
      </w:pPr>
      <w:r>
        <w:t>Ensure:</w:t>
      </w:r>
    </w:p>
    <w:p w14:paraId="19237999" w14:textId="77777777" w:rsidR="00910281" w:rsidRDefault="00910281" w:rsidP="00910281">
      <w:pPr>
        <w:pStyle w:val="HTMLPreformatted"/>
        <w:rPr>
          <w:rStyle w:val="HTMLCode"/>
        </w:rPr>
      </w:pPr>
      <w:r>
        <w:rPr>
          <w:rStyle w:val="HTMLCode"/>
        </w:rPr>
        <w:t>Single shared instance</w:t>
      </w:r>
    </w:p>
    <w:p w14:paraId="00FCA2F3" w14:textId="77777777" w:rsidR="00910281" w:rsidRDefault="00910281" w:rsidP="00910281">
      <w:pPr>
        <w:pStyle w:val="Heading3"/>
      </w:pPr>
      <w:r>
        <w:t>Important Point</w:t>
      </w:r>
    </w:p>
    <w:p w14:paraId="7703F8E0" w14:textId="77777777" w:rsidR="00910281" w:rsidRDefault="00910281" w:rsidP="00910281">
      <w:pPr>
        <w:pStyle w:val="NormalWeb"/>
      </w:pPr>
      <w:r>
        <w:t>Core singleton implementation mechanism.</w:t>
      </w:r>
    </w:p>
    <w:p w14:paraId="6E6F96D8" w14:textId="77777777" w:rsidR="00910281" w:rsidRDefault="00910281" w:rsidP="00910281">
      <w:r>
        <w:pict w14:anchorId="6A51C932">
          <v:rect id="_x0000_i3823" style="width:0;height:1.5pt" o:hralign="center" o:hrstd="t" o:hr="t" fillcolor="#a0a0a0" stroked="f"/>
        </w:pict>
      </w:r>
    </w:p>
    <w:p w14:paraId="49FAD062" w14:textId="77777777" w:rsidR="00910281" w:rsidRDefault="00910281" w:rsidP="00910281">
      <w:pPr>
        <w:pStyle w:val="Heading2"/>
      </w:pPr>
      <w:r>
        <w:t>Marathi</w:t>
      </w:r>
    </w:p>
    <w:p w14:paraId="36191971" w14:textId="77777777" w:rsidR="00910281" w:rsidRDefault="00910281" w:rsidP="00910281">
      <w:pPr>
        <w:pStyle w:val="NormalWeb"/>
      </w:pPr>
      <w:r>
        <w:t xml:space="preserve">Singleton beans store </w:t>
      </w:r>
      <w:r>
        <w:rPr>
          <w:rFonts w:ascii="Nirmala UI" w:hAnsi="Nirmala UI" w:cs="Nirmala UI"/>
        </w:rPr>
        <w:t>करणारा</w:t>
      </w:r>
      <w:r>
        <w:t xml:space="preserve"> internal cache </w:t>
      </w:r>
      <w:r>
        <w:rPr>
          <w:rFonts w:ascii="Nirmala UI" w:hAnsi="Nirmala UI" w:cs="Nirmala UI"/>
        </w:rPr>
        <w:t>म्हणजे</w:t>
      </w:r>
      <w:r>
        <w:t xml:space="preserve"> singleton bean cache.</w:t>
      </w:r>
    </w:p>
    <w:p w14:paraId="7BF1D5B8" w14:textId="77777777" w:rsidR="00910281" w:rsidRDefault="00910281" w:rsidP="00910281">
      <w:r>
        <w:pict w14:anchorId="5EA06159">
          <v:rect id="_x0000_i3824" style="width:0;height:1.5pt" o:hralign="center" o:hrstd="t" o:hr="t" fillcolor="#a0a0a0" stroked="f"/>
        </w:pict>
      </w:r>
    </w:p>
    <w:p w14:paraId="07A0F39A" w14:textId="77777777" w:rsidR="00910281" w:rsidRDefault="00910281" w:rsidP="00910281">
      <w:pPr>
        <w:pStyle w:val="Heading1"/>
      </w:pPr>
      <w:r>
        <w:lastRenderedPageBreak/>
        <w:t>165. What are the three-level caches in Spring singleton handling?</w:t>
      </w:r>
    </w:p>
    <w:p w14:paraId="44AE02E2" w14:textId="77777777" w:rsidR="00910281" w:rsidRDefault="00910281" w:rsidP="00910281">
      <w:pPr>
        <w:pStyle w:val="Heading2"/>
      </w:pPr>
      <w:r>
        <w:t>English</w:t>
      </w:r>
    </w:p>
    <w:p w14:paraId="62B16AD2" w14:textId="77777777" w:rsidR="00910281" w:rsidRDefault="00910281" w:rsidP="00910281">
      <w:pPr>
        <w:pStyle w:val="Heading2"/>
      </w:pPr>
      <w:r>
        <w:t>Levels</w:t>
      </w:r>
    </w:p>
    <w:p w14:paraId="4B5BE882" w14:textId="77777777" w:rsidR="00910281" w:rsidRDefault="00910281" w:rsidP="00910281">
      <w:pPr>
        <w:pStyle w:val="Heading3"/>
      </w:pPr>
      <w:r>
        <w:t>1. singletonObjects</w:t>
      </w:r>
    </w:p>
    <w:p w14:paraId="1FF3A47C" w14:textId="77777777" w:rsidR="00910281" w:rsidRDefault="00910281" w:rsidP="00910281">
      <w:pPr>
        <w:pStyle w:val="NormalWeb"/>
      </w:pPr>
      <w:r>
        <w:t>Fully initialized beans.</w:t>
      </w:r>
    </w:p>
    <w:p w14:paraId="60F9FA0B" w14:textId="77777777" w:rsidR="00910281" w:rsidRDefault="00910281" w:rsidP="00910281">
      <w:r>
        <w:pict w14:anchorId="49C37989">
          <v:rect id="_x0000_i3825" style="width:0;height:1.5pt" o:hralign="center" o:hrstd="t" o:hr="t" fillcolor="#a0a0a0" stroked="f"/>
        </w:pict>
      </w:r>
    </w:p>
    <w:p w14:paraId="70FA5F65" w14:textId="77777777" w:rsidR="00910281" w:rsidRDefault="00910281" w:rsidP="00910281">
      <w:pPr>
        <w:pStyle w:val="Heading3"/>
      </w:pPr>
      <w:r>
        <w:t>2. earlySingletonObjects</w:t>
      </w:r>
    </w:p>
    <w:p w14:paraId="502A9901" w14:textId="77777777" w:rsidR="00910281" w:rsidRDefault="00910281" w:rsidP="00910281">
      <w:pPr>
        <w:pStyle w:val="NormalWeb"/>
      </w:pPr>
      <w:r>
        <w:t>Early exposed beans.</w:t>
      </w:r>
    </w:p>
    <w:p w14:paraId="0D3CAA30" w14:textId="77777777" w:rsidR="00910281" w:rsidRDefault="00910281" w:rsidP="00910281">
      <w:r>
        <w:pict w14:anchorId="6B1A4D51">
          <v:rect id="_x0000_i3826" style="width:0;height:1.5pt" o:hralign="center" o:hrstd="t" o:hr="t" fillcolor="#a0a0a0" stroked="f"/>
        </w:pict>
      </w:r>
    </w:p>
    <w:p w14:paraId="6B599959" w14:textId="77777777" w:rsidR="00910281" w:rsidRDefault="00910281" w:rsidP="00910281">
      <w:pPr>
        <w:pStyle w:val="Heading3"/>
      </w:pPr>
      <w:r>
        <w:t>3. singletonFactories</w:t>
      </w:r>
    </w:p>
    <w:p w14:paraId="675CE816" w14:textId="77777777" w:rsidR="00910281" w:rsidRDefault="00910281" w:rsidP="00910281">
      <w:pPr>
        <w:pStyle w:val="NormalWeb"/>
      </w:pPr>
      <w:r>
        <w:t>Object factories for proxies.</w:t>
      </w:r>
    </w:p>
    <w:p w14:paraId="72407E76" w14:textId="77777777" w:rsidR="00910281" w:rsidRDefault="00910281" w:rsidP="00910281">
      <w:pPr>
        <w:pStyle w:val="Heading3"/>
      </w:pPr>
      <w:r>
        <w:t>Important Point</w:t>
      </w:r>
    </w:p>
    <w:p w14:paraId="2F407957" w14:textId="77777777" w:rsidR="00910281" w:rsidRDefault="00910281" w:rsidP="00910281">
      <w:pPr>
        <w:pStyle w:val="NormalWeb"/>
      </w:pPr>
      <w:r>
        <w:t>Helps resolve circular dependencies.</w:t>
      </w:r>
    </w:p>
    <w:p w14:paraId="577BDDD7" w14:textId="77777777" w:rsidR="00910281" w:rsidRDefault="00910281" w:rsidP="00910281">
      <w:r>
        <w:pict w14:anchorId="6B150061">
          <v:rect id="_x0000_i3827" style="width:0;height:1.5pt" o:hralign="center" o:hrstd="t" o:hr="t" fillcolor="#a0a0a0" stroked="f"/>
        </w:pict>
      </w:r>
    </w:p>
    <w:p w14:paraId="45FA55C6" w14:textId="77777777" w:rsidR="00910281" w:rsidRDefault="00910281" w:rsidP="00910281">
      <w:pPr>
        <w:pStyle w:val="Heading2"/>
      </w:pPr>
      <w:r>
        <w:t>Marathi</w:t>
      </w:r>
    </w:p>
    <w:p w14:paraId="2FB97083" w14:textId="77777777" w:rsidR="00910281" w:rsidRDefault="00910281" w:rsidP="00910281">
      <w:pPr>
        <w:pStyle w:val="NormalWeb"/>
      </w:pPr>
      <w:r>
        <w:t xml:space="preserve">Spring singleton handling </w:t>
      </w:r>
      <w:r>
        <w:rPr>
          <w:rFonts w:ascii="Nirmala UI" w:hAnsi="Nirmala UI" w:cs="Nirmala UI"/>
        </w:rPr>
        <w:t>मध्ये</w:t>
      </w:r>
      <w:r>
        <w:t xml:space="preserve"> 3 caches </w:t>
      </w:r>
      <w:r>
        <w:rPr>
          <w:rFonts w:ascii="Nirmala UI" w:hAnsi="Nirmala UI" w:cs="Nirmala UI"/>
        </w:rPr>
        <w:t>असतात</w:t>
      </w:r>
      <w:r>
        <w:t>:</w:t>
      </w:r>
    </w:p>
    <w:p w14:paraId="781E146C" w14:textId="77777777" w:rsidR="00910281" w:rsidRDefault="00910281" w:rsidP="003003E2">
      <w:pPr>
        <w:pStyle w:val="NormalWeb"/>
        <w:numPr>
          <w:ilvl w:val="0"/>
          <w:numId w:val="866"/>
        </w:numPr>
      </w:pPr>
      <w:r>
        <w:lastRenderedPageBreak/>
        <w:t>singletonObjects</w:t>
      </w:r>
    </w:p>
    <w:p w14:paraId="35027456" w14:textId="77777777" w:rsidR="00910281" w:rsidRDefault="00910281" w:rsidP="003003E2">
      <w:pPr>
        <w:pStyle w:val="NormalWeb"/>
        <w:numPr>
          <w:ilvl w:val="0"/>
          <w:numId w:val="866"/>
        </w:numPr>
      </w:pPr>
      <w:r>
        <w:t>earlySingletonObjects</w:t>
      </w:r>
    </w:p>
    <w:p w14:paraId="3A35DFE2" w14:textId="77777777" w:rsidR="00910281" w:rsidRDefault="00910281" w:rsidP="003003E2">
      <w:pPr>
        <w:pStyle w:val="NormalWeb"/>
        <w:numPr>
          <w:ilvl w:val="0"/>
          <w:numId w:val="866"/>
        </w:numPr>
      </w:pPr>
      <w:r>
        <w:t>singletonFactories</w:t>
      </w:r>
    </w:p>
    <w:p w14:paraId="3FDAB65F" w14:textId="77777777" w:rsidR="00910281" w:rsidRDefault="00910281" w:rsidP="00910281">
      <w:r>
        <w:pict w14:anchorId="1FBC6F11">
          <v:rect id="_x0000_i3828" style="width:0;height:1.5pt" o:hralign="center" o:hrstd="t" o:hr="t" fillcolor="#a0a0a0" stroked="f"/>
        </w:pict>
      </w:r>
    </w:p>
    <w:p w14:paraId="4493291D" w14:textId="77777777" w:rsidR="00910281" w:rsidRDefault="00910281" w:rsidP="00910281">
      <w:pPr>
        <w:pStyle w:val="Heading1"/>
      </w:pPr>
      <w:r>
        <w:t>166. What is early bean reference?</w:t>
      </w:r>
    </w:p>
    <w:p w14:paraId="5C9D05C4" w14:textId="77777777" w:rsidR="00910281" w:rsidRDefault="00910281" w:rsidP="00910281">
      <w:pPr>
        <w:pStyle w:val="Heading2"/>
      </w:pPr>
      <w:r>
        <w:t>English</w:t>
      </w:r>
    </w:p>
    <w:p w14:paraId="0EF30DF1" w14:textId="77777777" w:rsidR="00910281" w:rsidRDefault="00910281" w:rsidP="00910281">
      <w:pPr>
        <w:pStyle w:val="NormalWeb"/>
      </w:pPr>
      <w:r>
        <w:t>Partially initialized bean exposed early.</w:t>
      </w:r>
    </w:p>
    <w:p w14:paraId="1D6A92F2" w14:textId="77777777" w:rsidR="00910281" w:rsidRDefault="00910281" w:rsidP="00910281">
      <w:pPr>
        <w:pStyle w:val="Heading3"/>
      </w:pPr>
      <w:r>
        <w:t>Purpose</w:t>
      </w:r>
    </w:p>
    <w:p w14:paraId="1C9410D4" w14:textId="77777777" w:rsidR="00910281" w:rsidRDefault="00910281" w:rsidP="00910281">
      <w:pPr>
        <w:pStyle w:val="NormalWeb"/>
      </w:pPr>
      <w:r>
        <w:t>Resolve circular dependency.</w:t>
      </w:r>
    </w:p>
    <w:p w14:paraId="7756505B" w14:textId="77777777" w:rsidR="00910281" w:rsidRDefault="00910281" w:rsidP="00910281">
      <w:pPr>
        <w:pStyle w:val="Heading3"/>
      </w:pPr>
      <w:r>
        <w:t>Important Point</w:t>
      </w:r>
    </w:p>
    <w:p w14:paraId="4555ADDE" w14:textId="77777777" w:rsidR="00910281" w:rsidRDefault="00910281" w:rsidP="00910281">
      <w:pPr>
        <w:pStyle w:val="NormalWeb"/>
      </w:pPr>
      <w:r>
        <w:t>Used before full bean initialization.</w:t>
      </w:r>
    </w:p>
    <w:p w14:paraId="02FBEC67" w14:textId="77777777" w:rsidR="00910281" w:rsidRDefault="00910281" w:rsidP="00910281">
      <w:r>
        <w:pict w14:anchorId="1AFDB353">
          <v:rect id="_x0000_i3829" style="width:0;height:1.5pt" o:hralign="center" o:hrstd="t" o:hr="t" fillcolor="#a0a0a0" stroked="f"/>
        </w:pict>
      </w:r>
    </w:p>
    <w:p w14:paraId="15A8DB3A" w14:textId="77777777" w:rsidR="00910281" w:rsidRDefault="00910281" w:rsidP="00910281">
      <w:pPr>
        <w:pStyle w:val="Heading2"/>
      </w:pPr>
      <w:r>
        <w:t>Marathi</w:t>
      </w:r>
    </w:p>
    <w:p w14:paraId="09EEEF35" w14:textId="77777777" w:rsidR="00910281" w:rsidRDefault="00910281" w:rsidP="00910281">
      <w:pPr>
        <w:pStyle w:val="NormalWeb"/>
      </w:pPr>
      <w:r>
        <w:t xml:space="preserve">Fully initialize </w:t>
      </w:r>
      <w:r>
        <w:rPr>
          <w:rFonts w:ascii="Nirmala UI" w:hAnsi="Nirmala UI" w:cs="Nirmala UI"/>
        </w:rPr>
        <w:t>होण्याआधी</w:t>
      </w:r>
      <w:r>
        <w:t xml:space="preserve"> expose </w:t>
      </w:r>
      <w:r>
        <w:rPr>
          <w:rFonts w:ascii="Nirmala UI" w:hAnsi="Nirmala UI" w:cs="Nirmala UI"/>
        </w:rPr>
        <w:t>झालेला</w:t>
      </w:r>
      <w:r>
        <w:t xml:space="preserve"> bean </w:t>
      </w:r>
      <w:r>
        <w:rPr>
          <w:rFonts w:ascii="Nirmala UI" w:hAnsi="Nirmala UI" w:cs="Nirmala UI"/>
        </w:rPr>
        <w:t>म्हणजे</w:t>
      </w:r>
      <w:r>
        <w:t xml:space="preserve"> early bean reference.</w:t>
      </w:r>
    </w:p>
    <w:p w14:paraId="2E5B7209" w14:textId="77777777" w:rsidR="00910281" w:rsidRDefault="00910281" w:rsidP="00910281">
      <w:r>
        <w:pict w14:anchorId="11D529F5">
          <v:rect id="_x0000_i3830" style="width:0;height:1.5pt" o:hralign="center" o:hrstd="t" o:hr="t" fillcolor="#a0a0a0" stroked="f"/>
        </w:pict>
      </w:r>
    </w:p>
    <w:p w14:paraId="05329C70" w14:textId="77777777" w:rsidR="00910281" w:rsidRDefault="00910281" w:rsidP="00910281">
      <w:pPr>
        <w:pStyle w:val="Heading1"/>
      </w:pPr>
      <w:r>
        <w:t>167. What is proxy object exposure in Spring?</w:t>
      </w:r>
    </w:p>
    <w:p w14:paraId="01A82E03" w14:textId="77777777" w:rsidR="00910281" w:rsidRDefault="00910281" w:rsidP="00910281">
      <w:pPr>
        <w:pStyle w:val="Heading2"/>
      </w:pPr>
      <w:r>
        <w:lastRenderedPageBreak/>
        <w:t>English</w:t>
      </w:r>
    </w:p>
    <w:p w14:paraId="2BF9DAD8" w14:textId="77777777" w:rsidR="00910281" w:rsidRDefault="00910281" w:rsidP="00910281">
      <w:pPr>
        <w:pStyle w:val="NormalWeb"/>
      </w:pPr>
      <w:r>
        <w:t>Spring exposes proxy instead of actual bean.</w:t>
      </w:r>
    </w:p>
    <w:p w14:paraId="2B4D5B53" w14:textId="77777777" w:rsidR="00910281" w:rsidRDefault="00910281" w:rsidP="00910281">
      <w:pPr>
        <w:pStyle w:val="Heading3"/>
      </w:pPr>
      <w:r>
        <w:t>Uses</w:t>
      </w:r>
    </w:p>
    <w:p w14:paraId="51B54FBD" w14:textId="77777777" w:rsidR="00910281" w:rsidRDefault="00910281" w:rsidP="003003E2">
      <w:pPr>
        <w:pStyle w:val="NormalWeb"/>
        <w:numPr>
          <w:ilvl w:val="0"/>
          <w:numId w:val="867"/>
        </w:numPr>
      </w:pPr>
      <w:r>
        <w:t>Transactions</w:t>
      </w:r>
    </w:p>
    <w:p w14:paraId="33C0D9EB" w14:textId="77777777" w:rsidR="00910281" w:rsidRDefault="00910281" w:rsidP="003003E2">
      <w:pPr>
        <w:pStyle w:val="NormalWeb"/>
        <w:numPr>
          <w:ilvl w:val="0"/>
          <w:numId w:val="867"/>
        </w:numPr>
      </w:pPr>
      <w:r>
        <w:t>AOP</w:t>
      </w:r>
    </w:p>
    <w:p w14:paraId="0874DCD9" w14:textId="77777777" w:rsidR="00910281" w:rsidRDefault="00910281" w:rsidP="003003E2">
      <w:pPr>
        <w:pStyle w:val="NormalWeb"/>
        <w:numPr>
          <w:ilvl w:val="0"/>
          <w:numId w:val="867"/>
        </w:numPr>
      </w:pPr>
      <w:r>
        <w:t>Security</w:t>
      </w:r>
    </w:p>
    <w:p w14:paraId="06492775" w14:textId="77777777" w:rsidR="00910281" w:rsidRDefault="00910281" w:rsidP="00910281">
      <w:pPr>
        <w:pStyle w:val="Heading3"/>
      </w:pPr>
      <w:r>
        <w:t>Important Point</w:t>
      </w:r>
    </w:p>
    <w:p w14:paraId="3F7B76F1" w14:textId="77777777" w:rsidR="00910281" w:rsidRDefault="00910281" w:rsidP="00910281">
      <w:pPr>
        <w:pStyle w:val="NormalWeb"/>
      </w:pPr>
      <w:r>
        <w:t>Core proxy-based architecture.</w:t>
      </w:r>
    </w:p>
    <w:p w14:paraId="7E8EC14E" w14:textId="77777777" w:rsidR="00910281" w:rsidRDefault="00910281" w:rsidP="00910281">
      <w:r>
        <w:pict w14:anchorId="39B75553">
          <v:rect id="_x0000_i3831" style="width:0;height:1.5pt" o:hralign="center" o:hrstd="t" o:hr="t" fillcolor="#a0a0a0" stroked="f"/>
        </w:pict>
      </w:r>
    </w:p>
    <w:p w14:paraId="459AD1A9" w14:textId="77777777" w:rsidR="00910281" w:rsidRDefault="00910281" w:rsidP="00910281">
      <w:pPr>
        <w:pStyle w:val="Heading2"/>
      </w:pPr>
      <w:r>
        <w:t>Marathi</w:t>
      </w:r>
    </w:p>
    <w:p w14:paraId="5F6A11D7" w14:textId="77777777" w:rsidR="00910281" w:rsidRDefault="00910281" w:rsidP="00910281">
      <w:pPr>
        <w:pStyle w:val="NormalWeb"/>
      </w:pPr>
      <w:r>
        <w:t xml:space="preserve">Actual bean </w:t>
      </w:r>
      <w:r>
        <w:rPr>
          <w:rFonts w:ascii="Nirmala UI" w:hAnsi="Nirmala UI" w:cs="Nirmala UI"/>
        </w:rPr>
        <w:t>ऐवजी</w:t>
      </w:r>
      <w:r>
        <w:t xml:space="preserve"> proxy expose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proxy object exposure.</w:t>
      </w:r>
    </w:p>
    <w:p w14:paraId="033B4FF5" w14:textId="77777777" w:rsidR="00910281" w:rsidRDefault="00910281" w:rsidP="00910281">
      <w:r>
        <w:pict w14:anchorId="49512945">
          <v:rect id="_x0000_i3832" style="width:0;height:1.5pt" o:hralign="center" o:hrstd="t" o:hr="t" fillcolor="#a0a0a0" stroked="f"/>
        </w:pict>
      </w:r>
    </w:p>
    <w:p w14:paraId="15771E3B" w14:textId="77777777" w:rsidR="00910281" w:rsidRDefault="00910281" w:rsidP="00910281">
      <w:pPr>
        <w:pStyle w:val="Heading1"/>
      </w:pPr>
      <w:r>
        <w:t>168. What is SmartInitializingSingleton?</w:t>
      </w:r>
    </w:p>
    <w:p w14:paraId="15CF8811" w14:textId="77777777" w:rsidR="00910281" w:rsidRDefault="00910281" w:rsidP="00910281">
      <w:pPr>
        <w:pStyle w:val="Heading2"/>
      </w:pPr>
      <w:r>
        <w:t>English</w:t>
      </w:r>
    </w:p>
    <w:p w14:paraId="55A3BB5B" w14:textId="77777777" w:rsidR="00910281" w:rsidRDefault="00910281" w:rsidP="00910281">
      <w:pPr>
        <w:pStyle w:val="NormalWeb"/>
      </w:pPr>
      <w:r>
        <w:t>Callback after all singleton beans initialized.</w:t>
      </w:r>
    </w:p>
    <w:p w14:paraId="05578155" w14:textId="77777777" w:rsidR="00910281" w:rsidRDefault="00910281" w:rsidP="00910281">
      <w:pPr>
        <w:pStyle w:val="Heading3"/>
      </w:pPr>
      <w:r>
        <w:t>Method</w:t>
      </w:r>
    </w:p>
    <w:p w14:paraId="0909433E" w14:textId="77777777" w:rsidR="00910281" w:rsidRDefault="00910281" w:rsidP="00910281">
      <w:pPr>
        <w:pStyle w:val="HTMLPreformatted"/>
        <w:rPr>
          <w:rStyle w:val="HTMLCode"/>
        </w:rPr>
      </w:pPr>
      <w:r>
        <w:rPr>
          <w:rStyle w:val="HTMLCode"/>
        </w:rPr>
        <w:t>afterSingletonsInstantiated()</w:t>
      </w:r>
    </w:p>
    <w:p w14:paraId="43655F31" w14:textId="77777777" w:rsidR="00910281" w:rsidRDefault="00910281" w:rsidP="00910281">
      <w:pPr>
        <w:pStyle w:val="Heading3"/>
      </w:pPr>
      <w:r>
        <w:t>Uses</w:t>
      </w:r>
    </w:p>
    <w:p w14:paraId="2301A116" w14:textId="77777777" w:rsidR="00910281" w:rsidRDefault="00910281" w:rsidP="003003E2">
      <w:pPr>
        <w:pStyle w:val="NormalWeb"/>
        <w:numPr>
          <w:ilvl w:val="0"/>
          <w:numId w:val="868"/>
        </w:numPr>
      </w:pPr>
      <w:r>
        <w:t>Final startup logic</w:t>
      </w:r>
    </w:p>
    <w:p w14:paraId="108D8B02" w14:textId="77777777" w:rsidR="00910281" w:rsidRDefault="00910281" w:rsidP="003003E2">
      <w:pPr>
        <w:pStyle w:val="NormalWeb"/>
        <w:numPr>
          <w:ilvl w:val="0"/>
          <w:numId w:val="868"/>
        </w:numPr>
      </w:pPr>
      <w:r>
        <w:lastRenderedPageBreak/>
        <w:t>Cross-bean initialization</w:t>
      </w:r>
    </w:p>
    <w:p w14:paraId="211A802E" w14:textId="77777777" w:rsidR="00910281" w:rsidRDefault="00910281" w:rsidP="00910281">
      <w:pPr>
        <w:pStyle w:val="Heading3"/>
      </w:pPr>
      <w:r>
        <w:t>Important Point</w:t>
      </w:r>
    </w:p>
    <w:p w14:paraId="10B41DE2" w14:textId="77777777" w:rsidR="00910281" w:rsidRDefault="00910281" w:rsidP="00910281">
      <w:pPr>
        <w:pStyle w:val="NormalWeb"/>
      </w:pPr>
      <w:r>
        <w:t>Runs after container startup.</w:t>
      </w:r>
    </w:p>
    <w:p w14:paraId="68EB3147" w14:textId="77777777" w:rsidR="00910281" w:rsidRDefault="00910281" w:rsidP="00910281">
      <w:r>
        <w:pict w14:anchorId="49A906EB">
          <v:rect id="_x0000_i3833" style="width:0;height:1.5pt" o:hralign="center" o:hrstd="t" o:hr="t" fillcolor="#a0a0a0" stroked="f"/>
        </w:pict>
      </w:r>
    </w:p>
    <w:p w14:paraId="21CE6A41" w14:textId="77777777" w:rsidR="00910281" w:rsidRDefault="00910281" w:rsidP="00910281">
      <w:pPr>
        <w:pStyle w:val="Heading2"/>
      </w:pPr>
      <w:r>
        <w:t>Marathi</w:t>
      </w:r>
    </w:p>
    <w:p w14:paraId="06CF03F4" w14:textId="77777777" w:rsidR="00910281" w:rsidRDefault="00910281" w:rsidP="00910281">
      <w:pPr>
        <w:pStyle w:val="NormalWeb"/>
      </w:pPr>
      <w:r>
        <w:rPr>
          <w:rFonts w:ascii="Nirmala UI" w:hAnsi="Nirmala UI" w:cs="Nirmala UI"/>
        </w:rPr>
        <w:t>सर्व</w:t>
      </w:r>
      <w:r>
        <w:t xml:space="preserve"> singleton beans initialize </w:t>
      </w:r>
      <w:r>
        <w:rPr>
          <w:rFonts w:ascii="Nirmala UI" w:hAnsi="Nirmala UI" w:cs="Nirmala UI"/>
        </w:rPr>
        <w:t>झाल्यावर</w:t>
      </w:r>
      <w:r>
        <w:t xml:space="preserve"> callback </w:t>
      </w:r>
      <w:r>
        <w:rPr>
          <w:rFonts w:ascii="Nirmala UI" w:hAnsi="Nirmala UI" w:cs="Nirmala UI"/>
        </w:rPr>
        <w:t>देणारी</w:t>
      </w:r>
      <w:r>
        <w:t xml:space="preserve"> interface </w:t>
      </w:r>
      <w:r>
        <w:rPr>
          <w:rFonts w:ascii="Nirmala UI" w:hAnsi="Nirmala UI" w:cs="Nirmala UI"/>
        </w:rPr>
        <w:t>म्हणजे</w:t>
      </w:r>
      <w:r>
        <w:t>:</w:t>
      </w:r>
    </w:p>
    <w:p w14:paraId="4ED74DEE" w14:textId="77777777" w:rsidR="00910281" w:rsidRDefault="00910281" w:rsidP="00910281">
      <w:pPr>
        <w:pStyle w:val="HTMLPreformatted"/>
        <w:rPr>
          <w:rStyle w:val="HTMLCode"/>
        </w:rPr>
      </w:pPr>
      <w:r>
        <w:rPr>
          <w:rStyle w:val="HTMLCode"/>
        </w:rPr>
        <w:t>SmartInitializingSingleton</w:t>
      </w:r>
    </w:p>
    <w:p w14:paraId="34D57655" w14:textId="77777777" w:rsidR="00910281" w:rsidRDefault="00910281" w:rsidP="00910281">
      <w:r>
        <w:pict w14:anchorId="747B50D1">
          <v:rect id="_x0000_i3834" style="width:0;height:1.5pt" o:hralign="center" o:hrstd="t" o:hr="t" fillcolor="#a0a0a0" stroked="f"/>
        </w:pict>
      </w:r>
    </w:p>
    <w:p w14:paraId="7C2970AB" w14:textId="77777777" w:rsidR="00910281" w:rsidRDefault="00910281" w:rsidP="00910281">
      <w:pPr>
        <w:pStyle w:val="Heading1"/>
      </w:pPr>
      <w:r>
        <w:t>169. What is SmartLifecycle interface?</w:t>
      </w:r>
    </w:p>
    <w:p w14:paraId="5CD44F7F" w14:textId="77777777" w:rsidR="00910281" w:rsidRDefault="00910281" w:rsidP="00910281">
      <w:pPr>
        <w:pStyle w:val="Heading2"/>
      </w:pPr>
      <w:r>
        <w:t>English</w:t>
      </w:r>
    </w:p>
    <w:p w14:paraId="57FAB33F" w14:textId="77777777" w:rsidR="00910281" w:rsidRDefault="00910281" w:rsidP="00910281">
      <w:pPr>
        <w:pStyle w:val="NormalWeb"/>
      </w:pPr>
      <w:r>
        <w:t>Advanced lifecycle management interface.</w:t>
      </w:r>
    </w:p>
    <w:p w14:paraId="47BB583F" w14:textId="77777777" w:rsidR="00910281" w:rsidRDefault="00910281" w:rsidP="00910281">
      <w:pPr>
        <w:pStyle w:val="Heading3"/>
      </w:pPr>
      <w:r>
        <w:t>Features</w:t>
      </w:r>
    </w:p>
    <w:p w14:paraId="793532FD" w14:textId="77777777" w:rsidR="00910281" w:rsidRDefault="00910281" w:rsidP="003003E2">
      <w:pPr>
        <w:pStyle w:val="NormalWeb"/>
        <w:numPr>
          <w:ilvl w:val="0"/>
          <w:numId w:val="869"/>
        </w:numPr>
      </w:pPr>
      <w:r>
        <w:t>Start/stop callbacks</w:t>
      </w:r>
    </w:p>
    <w:p w14:paraId="08F20667" w14:textId="77777777" w:rsidR="00910281" w:rsidRDefault="00910281" w:rsidP="003003E2">
      <w:pPr>
        <w:pStyle w:val="NormalWeb"/>
        <w:numPr>
          <w:ilvl w:val="0"/>
          <w:numId w:val="869"/>
        </w:numPr>
      </w:pPr>
      <w:r>
        <w:t>Auto startup</w:t>
      </w:r>
    </w:p>
    <w:p w14:paraId="47EC65E0" w14:textId="77777777" w:rsidR="00910281" w:rsidRDefault="00910281" w:rsidP="003003E2">
      <w:pPr>
        <w:pStyle w:val="NormalWeb"/>
        <w:numPr>
          <w:ilvl w:val="0"/>
          <w:numId w:val="869"/>
        </w:numPr>
      </w:pPr>
      <w:r>
        <w:t>Shutdown ordering</w:t>
      </w:r>
    </w:p>
    <w:p w14:paraId="530D0EA7" w14:textId="77777777" w:rsidR="00910281" w:rsidRDefault="00910281" w:rsidP="00910281">
      <w:pPr>
        <w:pStyle w:val="Heading3"/>
      </w:pPr>
      <w:r>
        <w:t>Important Point</w:t>
      </w:r>
    </w:p>
    <w:p w14:paraId="36F7F310" w14:textId="77777777" w:rsidR="00910281" w:rsidRDefault="00910281" w:rsidP="00910281">
      <w:pPr>
        <w:pStyle w:val="NormalWeb"/>
      </w:pPr>
      <w:r>
        <w:t>Used in messaging/server systems.</w:t>
      </w:r>
    </w:p>
    <w:p w14:paraId="613470D8" w14:textId="77777777" w:rsidR="00910281" w:rsidRDefault="00910281" w:rsidP="00910281">
      <w:r>
        <w:pict w14:anchorId="39D84DE6">
          <v:rect id="_x0000_i3835" style="width:0;height:1.5pt" o:hralign="center" o:hrstd="t" o:hr="t" fillcolor="#a0a0a0" stroked="f"/>
        </w:pict>
      </w:r>
    </w:p>
    <w:p w14:paraId="33DA0BFA" w14:textId="77777777" w:rsidR="00910281" w:rsidRDefault="00910281" w:rsidP="00910281">
      <w:pPr>
        <w:pStyle w:val="Heading2"/>
      </w:pPr>
      <w:r>
        <w:lastRenderedPageBreak/>
        <w:t>Marathi</w:t>
      </w:r>
    </w:p>
    <w:p w14:paraId="4F0A32D0" w14:textId="77777777" w:rsidR="00910281" w:rsidRDefault="00910281" w:rsidP="00910281">
      <w:pPr>
        <w:pStyle w:val="NormalWeb"/>
      </w:pPr>
      <w:r>
        <w:t xml:space="preserve">Advanced lifecycle management </w:t>
      </w:r>
      <w:r>
        <w:rPr>
          <w:rFonts w:ascii="Nirmala UI" w:hAnsi="Nirmala UI" w:cs="Nirmala UI"/>
        </w:rPr>
        <w:t>साठी</w:t>
      </w:r>
      <w:r>
        <w:t>:</w:t>
      </w:r>
    </w:p>
    <w:p w14:paraId="554C29DB" w14:textId="77777777" w:rsidR="00910281" w:rsidRDefault="00910281" w:rsidP="00910281">
      <w:pPr>
        <w:pStyle w:val="HTMLPreformatted"/>
        <w:rPr>
          <w:rStyle w:val="HTMLCode"/>
        </w:rPr>
      </w:pPr>
      <w:r>
        <w:rPr>
          <w:rStyle w:val="HTMLCode"/>
        </w:rPr>
        <w:t>SmartLifecycle</w:t>
      </w:r>
    </w:p>
    <w:p w14:paraId="65EE9DA8" w14:textId="77777777" w:rsidR="00910281" w:rsidRDefault="00910281" w:rsidP="00910281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0E2333D7" w14:textId="77777777" w:rsidR="00910281" w:rsidRDefault="00910281" w:rsidP="00910281">
      <w:r>
        <w:pict w14:anchorId="3A3140A7">
          <v:rect id="_x0000_i3836" style="width:0;height:1.5pt" o:hralign="center" o:hrstd="t" o:hr="t" fillcolor="#a0a0a0" stroked="f"/>
        </w:pict>
      </w:r>
    </w:p>
    <w:p w14:paraId="7788719B" w14:textId="77777777" w:rsidR="00910281" w:rsidRDefault="00910281" w:rsidP="00910281">
      <w:pPr>
        <w:pStyle w:val="Heading1"/>
      </w:pPr>
      <w:r>
        <w:t>170. What is graceful shutdown in Spring?</w:t>
      </w:r>
    </w:p>
    <w:p w14:paraId="487B317B" w14:textId="77777777" w:rsidR="00910281" w:rsidRDefault="00910281" w:rsidP="00910281">
      <w:pPr>
        <w:pStyle w:val="Heading2"/>
      </w:pPr>
      <w:r>
        <w:t>English</w:t>
      </w:r>
    </w:p>
    <w:p w14:paraId="3926245C" w14:textId="77777777" w:rsidR="00910281" w:rsidRDefault="00910281" w:rsidP="00910281">
      <w:pPr>
        <w:pStyle w:val="NormalWeb"/>
      </w:pPr>
      <w:r>
        <w:t>Properly stopping application resources.</w:t>
      </w:r>
    </w:p>
    <w:p w14:paraId="074DADC0" w14:textId="77777777" w:rsidR="00910281" w:rsidRDefault="00910281" w:rsidP="00910281">
      <w:pPr>
        <w:pStyle w:val="Heading3"/>
      </w:pPr>
      <w:r>
        <w:t>Includes</w:t>
      </w:r>
    </w:p>
    <w:p w14:paraId="4A0F4770" w14:textId="77777777" w:rsidR="00910281" w:rsidRDefault="00910281" w:rsidP="003003E2">
      <w:pPr>
        <w:pStyle w:val="NormalWeb"/>
        <w:numPr>
          <w:ilvl w:val="0"/>
          <w:numId w:val="870"/>
        </w:numPr>
      </w:pPr>
      <w:r>
        <w:t>Thread shutdown</w:t>
      </w:r>
    </w:p>
    <w:p w14:paraId="47345F5D" w14:textId="77777777" w:rsidR="00910281" w:rsidRDefault="00910281" w:rsidP="003003E2">
      <w:pPr>
        <w:pStyle w:val="NormalWeb"/>
        <w:numPr>
          <w:ilvl w:val="0"/>
          <w:numId w:val="870"/>
        </w:numPr>
      </w:pPr>
      <w:r>
        <w:t>DB connection close</w:t>
      </w:r>
    </w:p>
    <w:p w14:paraId="3F3B5E28" w14:textId="77777777" w:rsidR="00910281" w:rsidRDefault="00910281" w:rsidP="003003E2">
      <w:pPr>
        <w:pStyle w:val="NormalWeb"/>
        <w:numPr>
          <w:ilvl w:val="0"/>
          <w:numId w:val="870"/>
        </w:numPr>
      </w:pPr>
      <w:r>
        <w:t>Message processing completion</w:t>
      </w:r>
    </w:p>
    <w:p w14:paraId="63980988" w14:textId="77777777" w:rsidR="00910281" w:rsidRDefault="00910281" w:rsidP="00910281">
      <w:pPr>
        <w:pStyle w:val="Heading3"/>
      </w:pPr>
      <w:r>
        <w:t>Important Point</w:t>
      </w:r>
    </w:p>
    <w:p w14:paraId="5AB2A0EA" w14:textId="77777777" w:rsidR="00910281" w:rsidRDefault="00910281" w:rsidP="00910281">
      <w:pPr>
        <w:pStyle w:val="NormalWeb"/>
      </w:pPr>
      <w:r>
        <w:t>Critical in production systems.</w:t>
      </w:r>
    </w:p>
    <w:p w14:paraId="11D40A2D" w14:textId="77777777" w:rsidR="00910281" w:rsidRDefault="00910281" w:rsidP="00910281">
      <w:r>
        <w:pict w14:anchorId="0E8A272E">
          <v:rect id="_x0000_i3837" style="width:0;height:1.5pt" o:hralign="center" o:hrstd="t" o:hr="t" fillcolor="#a0a0a0" stroked="f"/>
        </w:pict>
      </w:r>
    </w:p>
    <w:p w14:paraId="0E9719AC" w14:textId="77777777" w:rsidR="00910281" w:rsidRDefault="00910281" w:rsidP="00910281">
      <w:pPr>
        <w:pStyle w:val="Heading2"/>
      </w:pPr>
      <w:r>
        <w:t>Marathi</w:t>
      </w:r>
    </w:p>
    <w:p w14:paraId="55C08D3C" w14:textId="77777777" w:rsidR="00910281" w:rsidRDefault="00910281" w:rsidP="00910281">
      <w:pPr>
        <w:pStyle w:val="NormalWeb"/>
      </w:pPr>
      <w:r>
        <w:t xml:space="preserve">Application resources properly </w:t>
      </w:r>
      <w:r>
        <w:rPr>
          <w:rFonts w:ascii="Nirmala UI" w:hAnsi="Nirmala UI" w:cs="Nirmala UI"/>
        </w:rPr>
        <w:t>बंद</w:t>
      </w:r>
      <w:r>
        <w:t xml:space="preserve">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graceful shutdown.</w:t>
      </w:r>
    </w:p>
    <w:p w14:paraId="56F72803" w14:textId="77777777" w:rsidR="00910281" w:rsidRDefault="00910281" w:rsidP="00910281">
      <w:r>
        <w:pict w14:anchorId="650DC163">
          <v:rect id="_x0000_i3838" style="width:0;height:1.5pt" o:hralign="center" o:hrstd="t" o:hr="t" fillcolor="#a0a0a0" stroked="f"/>
        </w:pict>
      </w:r>
    </w:p>
    <w:p w14:paraId="62C6E689" w14:textId="77777777" w:rsidR="00910281" w:rsidRDefault="00910281" w:rsidP="00910281">
      <w:pPr>
        <w:pStyle w:val="Heading1"/>
      </w:pPr>
      <w:r>
        <w:lastRenderedPageBreak/>
        <w:t>✅ Spring Core → 170/250 COMPLETED</w:t>
      </w:r>
    </w:p>
    <w:p w14:paraId="44FE4D99" w14:textId="77777777" w:rsidR="0047037E" w:rsidRDefault="0047037E" w:rsidP="0047037E">
      <w:pPr>
        <w:pStyle w:val="Heading1"/>
      </w:pPr>
      <w:r>
        <w:t>Spring Core (171–180)</w:t>
      </w:r>
    </w:p>
    <w:p w14:paraId="6AF3CAC2" w14:textId="77777777" w:rsidR="0047037E" w:rsidRDefault="0047037E" w:rsidP="0047037E">
      <w:r>
        <w:pict w14:anchorId="3A2BDD60">
          <v:rect id="_x0000_i3839" style="width:0;height:1.5pt" o:hralign="center" o:hrstd="t" o:hr="t" fillcolor="#a0a0a0" stroked="f"/>
        </w:pict>
      </w:r>
    </w:p>
    <w:p w14:paraId="25B66F10" w14:textId="77777777" w:rsidR="0047037E" w:rsidRDefault="0047037E" w:rsidP="0047037E">
      <w:pPr>
        <w:pStyle w:val="Heading1"/>
      </w:pPr>
      <w:r>
        <w:t>171. What is BeanCreationException?</w:t>
      </w:r>
    </w:p>
    <w:p w14:paraId="62CF7295" w14:textId="77777777" w:rsidR="0047037E" w:rsidRDefault="0047037E" w:rsidP="0047037E">
      <w:pPr>
        <w:pStyle w:val="Heading2"/>
      </w:pPr>
      <w:r>
        <w:t>English</w:t>
      </w:r>
    </w:p>
    <w:p w14:paraId="4B6B99B1" w14:textId="77777777" w:rsidR="0047037E" w:rsidRDefault="0047037E" w:rsidP="0047037E">
      <w:pPr>
        <w:pStyle w:val="NormalWeb"/>
      </w:pPr>
      <w:r>
        <w:t>General exception during bean creation.</w:t>
      </w:r>
    </w:p>
    <w:p w14:paraId="79F3F3CA" w14:textId="77777777" w:rsidR="0047037E" w:rsidRDefault="0047037E" w:rsidP="0047037E">
      <w:pPr>
        <w:pStyle w:val="Heading3"/>
      </w:pPr>
      <w:r>
        <w:t>Causes</w:t>
      </w:r>
    </w:p>
    <w:p w14:paraId="1EDC7A15" w14:textId="77777777" w:rsidR="0047037E" w:rsidRDefault="0047037E" w:rsidP="003003E2">
      <w:pPr>
        <w:pStyle w:val="NormalWeb"/>
        <w:numPr>
          <w:ilvl w:val="0"/>
          <w:numId w:val="871"/>
        </w:numPr>
      </w:pPr>
      <w:r>
        <w:t>Dependency issues</w:t>
      </w:r>
    </w:p>
    <w:p w14:paraId="0B44281C" w14:textId="77777777" w:rsidR="0047037E" w:rsidRDefault="0047037E" w:rsidP="003003E2">
      <w:pPr>
        <w:pStyle w:val="NormalWeb"/>
        <w:numPr>
          <w:ilvl w:val="0"/>
          <w:numId w:val="871"/>
        </w:numPr>
      </w:pPr>
      <w:r>
        <w:t>Constructor failure</w:t>
      </w:r>
    </w:p>
    <w:p w14:paraId="50C381A7" w14:textId="77777777" w:rsidR="0047037E" w:rsidRDefault="0047037E" w:rsidP="003003E2">
      <w:pPr>
        <w:pStyle w:val="NormalWeb"/>
        <w:numPr>
          <w:ilvl w:val="0"/>
          <w:numId w:val="871"/>
        </w:numPr>
      </w:pPr>
      <w:r>
        <w:t>Configuration problems</w:t>
      </w:r>
    </w:p>
    <w:p w14:paraId="7751C872" w14:textId="77777777" w:rsidR="0047037E" w:rsidRDefault="0047037E" w:rsidP="0047037E">
      <w:pPr>
        <w:pStyle w:val="Heading3"/>
      </w:pPr>
      <w:r>
        <w:t>Example</w:t>
      </w:r>
    </w:p>
    <w:p w14:paraId="1783A305" w14:textId="77777777" w:rsidR="0047037E" w:rsidRDefault="0047037E" w:rsidP="0047037E">
      <w:pPr>
        <w:pStyle w:val="HTMLPreformatted"/>
        <w:rPr>
          <w:rStyle w:val="HTMLCode"/>
        </w:rPr>
      </w:pPr>
      <w:r>
        <w:rPr>
          <w:rStyle w:val="HTMLCode"/>
        </w:rPr>
        <w:t>BeanCreationException</w:t>
      </w:r>
    </w:p>
    <w:p w14:paraId="3011B5FB" w14:textId="77777777" w:rsidR="0047037E" w:rsidRDefault="0047037E" w:rsidP="0047037E">
      <w:pPr>
        <w:pStyle w:val="Heading3"/>
      </w:pPr>
      <w:r>
        <w:t>Important Point</w:t>
      </w:r>
    </w:p>
    <w:p w14:paraId="327F3CBF" w14:textId="77777777" w:rsidR="0047037E" w:rsidRDefault="0047037E" w:rsidP="0047037E">
      <w:pPr>
        <w:pStyle w:val="NormalWeb"/>
      </w:pPr>
      <w:r>
        <w:t>Very common startup exception.</w:t>
      </w:r>
    </w:p>
    <w:p w14:paraId="564A27B4" w14:textId="77777777" w:rsidR="0047037E" w:rsidRDefault="0047037E" w:rsidP="0047037E">
      <w:r>
        <w:pict w14:anchorId="3FD8820B">
          <v:rect id="_x0000_i3840" style="width:0;height:1.5pt" o:hralign="center" o:hrstd="t" o:hr="t" fillcolor="#a0a0a0" stroked="f"/>
        </w:pict>
      </w:r>
    </w:p>
    <w:p w14:paraId="75E206B2" w14:textId="77777777" w:rsidR="0047037E" w:rsidRDefault="0047037E" w:rsidP="0047037E">
      <w:pPr>
        <w:pStyle w:val="Heading2"/>
      </w:pPr>
      <w:r>
        <w:t>Marathi</w:t>
      </w:r>
    </w:p>
    <w:p w14:paraId="7B27C07D" w14:textId="77777777" w:rsidR="0047037E" w:rsidRDefault="0047037E" w:rsidP="0047037E">
      <w:pPr>
        <w:pStyle w:val="NormalWeb"/>
      </w:pPr>
      <w:r>
        <w:t xml:space="preserve">Bean create </w:t>
      </w:r>
      <w:r>
        <w:rPr>
          <w:rFonts w:ascii="Nirmala UI" w:hAnsi="Nirmala UI" w:cs="Nirmala UI"/>
        </w:rPr>
        <w:t>करताना</w:t>
      </w:r>
      <w:r>
        <w:t xml:space="preserve"> error </w:t>
      </w:r>
      <w:r>
        <w:rPr>
          <w:rFonts w:ascii="Nirmala UI" w:hAnsi="Nirmala UI" w:cs="Nirmala UI"/>
        </w:rPr>
        <w:t>आल्यास</w:t>
      </w:r>
      <w:r>
        <w:t>:</w:t>
      </w:r>
    </w:p>
    <w:p w14:paraId="3F1075EB" w14:textId="77777777" w:rsidR="0047037E" w:rsidRDefault="0047037E" w:rsidP="0047037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BeanCreationException</w:t>
      </w:r>
    </w:p>
    <w:p w14:paraId="7588919C" w14:textId="77777777" w:rsidR="0047037E" w:rsidRDefault="0047037E" w:rsidP="0047037E">
      <w:pPr>
        <w:pStyle w:val="NormalWeb"/>
      </w:pPr>
      <w:r>
        <w:rPr>
          <w:rFonts w:ascii="Nirmala UI" w:hAnsi="Nirmala UI" w:cs="Nirmala UI"/>
        </w:rPr>
        <w:t>येते</w:t>
      </w:r>
      <w:r>
        <w:t>.</w:t>
      </w:r>
    </w:p>
    <w:p w14:paraId="1346F454" w14:textId="77777777" w:rsidR="0047037E" w:rsidRDefault="0047037E" w:rsidP="0047037E">
      <w:r>
        <w:pict w14:anchorId="7001B57D">
          <v:rect id="_x0000_i3841" style="width:0;height:1.5pt" o:hralign="center" o:hrstd="t" o:hr="t" fillcolor="#a0a0a0" stroked="f"/>
        </w:pict>
      </w:r>
    </w:p>
    <w:p w14:paraId="2417E84D" w14:textId="77777777" w:rsidR="0047037E" w:rsidRDefault="0047037E" w:rsidP="0047037E">
      <w:pPr>
        <w:pStyle w:val="Heading1"/>
      </w:pPr>
      <w:r>
        <w:t>172. What is UnsatisfiedDependencyException?</w:t>
      </w:r>
    </w:p>
    <w:p w14:paraId="443784C6" w14:textId="77777777" w:rsidR="0047037E" w:rsidRDefault="0047037E" w:rsidP="0047037E">
      <w:pPr>
        <w:pStyle w:val="Heading2"/>
      </w:pPr>
      <w:r>
        <w:t>English</w:t>
      </w:r>
    </w:p>
    <w:p w14:paraId="20ED7F9E" w14:textId="77777777" w:rsidR="0047037E" w:rsidRDefault="0047037E" w:rsidP="0047037E">
      <w:pPr>
        <w:pStyle w:val="NormalWeb"/>
      </w:pPr>
      <w:r>
        <w:t>Occurs when dependency injection fails.</w:t>
      </w:r>
    </w:p>
    <w:p w14:paraId="52458226" w14:textId="77777777" w:rsidR="0047037E" w:rsidRDefault="0047037E" w:rsidP="0047037E">
      <w:pPr>
        <w:pStyle w:val="Heading3"/>
      </w:pPr>
      <w:r>
        <w:t>Causes</w:t>
      </w:r>
    </w:p>
    <w:p w14:paraId="4F9EDD05" w14:textId="77777777" w:rsidR="0047037E" w:rsidRDefault="0047037E" w:rsidP="003003E2">
      <w:pPr>
        <w:pStyle w:val="NormalWeb"/>
        <w:numPr>
          <w:ilvl w:val="0"/>
          <w:numId w:val="872"/>
        </w:numPr>
      </w:pPr>
      <w:r>
        <w:t>Missing bean</w:t>
      </w:r>
    </w:p>
    <w:p w14:paraId="1C91F444" w14:textId="77777777" w:rsidR="0047037E" w:rsidRDefault="0047037E" w:rsidP="003003E2">
      <w:pPr>
        <w:pStyle w:val="NormalWeb"/>
        <w:numPr>
          <w:ilvl w:val="0"/>
          <w:numId w:val="872"/>
        </w:numPr>
      </w:pPr>
      <w:r>
        <w:t>Wrong qualifier</w:t>
      </w:r>
    </w:p>
    <w:p w14:paraId="26549A50" w14:textId="77777777" w:rsidR="0047037E" w:rsidRDefault="0047037E" w:rsidP="003003E2">
      <w:pPr>
        <w:pStyle w:val="NormalWeb"/>
        <w:numPr>
          <w:ilvl w:val="0"/>
          <w:numId w:val="872"/>
        </w:numPr>
      </w:pPr>
      <w:r>
        <w:t>Circular dependency</w:t>
      </w:r>
    </w:p>
    <w:p w14:paraId="16B0BF17" w14:textId="77777777" w:rsidR="0047037E" w:rsidRDefault="0047037E" w:rsidP="0047037E">
      <w:pPr>
        <w:pStyle w:val="Heading3"/>
      </w:pPr>
      <w:r>
        <w:t>Important Point</w:t>
      </w:r>
    </w:p>
    <w:p w14:paraId="159F8889" w14:textId="77777777" w:rsidR="0047037E" w:rsidRDefault="0047037E" w:rsidP="0047037E">
      <w:pPr>
        <w:pStyle w:val="NormalWeb"/>
      </w:pPr>
      <w:r>
        <w:t>Common DI-related exception.</w:t>
      </w:r>
    </w:p>
    <w:p w14:paraId="2445A592" w14:textId="77777777" w:rsidR="0047037E" w:rsidRDefault="0047037E" w:rsidP="0047037E">
      <w:r>
        <w:pict w14:anchorId="0C9C5FEB">
          <v:rect id="_x0000_i3842" style="width:0;height:1.5pt" o:hralign="center" o:hrstd="t" o:hr="t" fillcolor="#a0a0a0" stroked="f"/>
        </w:pict>
      </w:r>
    </w:p>
    <w:p w14:paraId="1EED958D" w14:textId="77777777" w:rsidR="0047037E" w:rsidRDefault="0047037E" w:rsidP="0047037E">
      <w:pPr>
        <w:pStyle w:val="Heading2"/>
      </w:pPr>
      <w:r>
        <w:t>Marathi</w:t>
      </w:r>
    </w:p>
    <w:p w14:paraId="1B8F0EF4" w14:textId="77777777" w:rsidR="0047037E" w:rsidRDefault="0047037E" w:rsidP="0047037E">
      <w:pPr>
        <w:pStyle w:val="NormalWeb"/>
      </w:pPr>
      <w:r>
        <w:t xml:space="preserve">Dependency inject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झाल्यास</w:t>
      </w:r>
      <w:r>
        <w:t>:</w:t>
      </w:r>
    </w:p>
    <w:p w14:paraId="5A3D5A1D" w14:textId="77777777" w:rsidR="0047037E" w:rsidRDefault="0047037E" w:rsidP="0047037E">
      <w:pPr>
        <w:pStyle w:val="HTMLPreformatted"/>
        <w:rPr>
          <w:rStyle w:val="HTMLCode"/>
        </w:rPr>
      </w:pPr>
      <w:r>
        <w:rPr>
          <w:rStyle w:val="HTMLCode"/>
        </w:rPr>
        <w:t>UnsatisfiedDependencyException</w:t>
      </w:r>
    </w:p>
    <w:p w14:paraId="7EB70291" w14:textId="77777777" w:rsidR="0047037E" w:rsidRDefault="0047037E" w:rsidP="0047037E">
      <w:pPr>
        <w:pStyle w:val="NormalWeb"/>
      </w:pPr>
      <w:r>
        <w:rPr>
          <w:rFonts w:ascii="Nirmala UI" w:hAnsi="Nirmala UI" w:cs="Nirmala UI"/>
        </w:rPr>
        <w:t>येते</w:t>
      </w:r>
      <w:r>
        <w:t>.</w:t>
      </w:r>
    </w:p>
    <w:p w14:paraId="4DEA746E" w14:textId="77777777" w:rsidR="0047037E" w:rsidRDefault="0047037E" w:rsidP="0047037E">
      <w:r>
        <w:lastRenderedPageBreak/>
        <w:pict w14:anchorId="6618763D">
          <v:rect id="_x0000_i3843" style="width:0;height:1.5pt" o:hralign="center" o:hrstd="t" o:hr="t" fillcolor="#a0a0a0" stroked="f"/>
        </w:pict>
      </w:r>
    </w:p>
    <w:p w14:paraId="36816E43" w14:textId="77777777" w:rsidR="0047037E" w:rsidRDefault="0047037E" w:rsidP="0047037E">
      <w:pPr>
        <w:pStyle w:val="Heading1"/>
      </w:pPr>
      <w:r>
        <w:t>173. What is BeanInstantiationException?</w:t>
      </w:r>
    </w:p>
    <w:p w14:paraId="1E6FD310" w14:textId="77777777" w:rsidR="0047037E" w:rsidRDefault="0047037E" w:rsidP="0047037E">
      <w:pPr>
        <w:pStyle w:val="Heading2"/>
      </w:pPr>
      <w:r>
        <w:t>English</w:t>
      </w:r>
    </w:p>
    <w:p w14:paraId="4300D4AB" w14:textId="77777777" w:rsidR="0047037E" w:rsidRDefault="0047037E" w:rsidP="0047037E">
      <w:pPr>
        <w:pStyle w:val="NormalWeb"/>
      </w:pPr>
      <w:r>
        <w:t>Occurs when bean object creation fails.</w:t>
      </w:r>
    </w:p>
    <w:p w14:paraId="11EB8562" w14:textId="77777777" w:rsidR="0047037E" w:rsidRDefault="0047037E" w:rsidP="0047037E">
      <w:pPr>
        <w:pStyle w:val="Heading3"/>
      </w:pPr>
      <w:r>
        <w:t>Causes</w:t>
      </w:r>
    </w:p>
    <w:p w14:paraId="1368AB3D" w14:textId="77777777" w:rsidR="0047037E" w:rsidRDefault="0047037E" w:rsidP="003003E2">
      <w:pPr>
        <w:pStyle w:val="NormalWeb"/>
        <w:numPr>
          <w:ilvl w:val="0"/>
          <w:numId w:val="873"/>
        </w:numPr>
      </w:pPr>
      <w:r>
        <w:t>Abstract class</w:t>
      </w:r>
    </w:p>
    <w:p w14:paraId="317E0433" w14:textId="77777777" w:rsidR="0047037E" w:rsidRDefault="0047037E" w:rsidP="003003E2">
      <w:pPr>
        <w:pStyle w:val="NormalWeb"/>
        <w:numPr>
          <w:ilvl w:val="0"/>
          <w:numId w:val="873"/>
        </w:numPr>
      </w:pPr>
      <w:r>
        <w:t>Constructor failure</w:t>
      </w:r>
    </w:p>
    <w:p w14:paraId="4A73E57A" w14:textId="77777777" w:rsidR="0047037E" w:rsidRDefault="0047037E" w:rsidP="003003E2">
      <w:pPr>
        <w:pStyle w:val="NormalWeb"/>
        <w:numPr>
          <w:ilvl w:val="0"/>
          <w:numId w:val="873"/>
        </w:numPr>
      </w:pPr>
      <w:r>
        <w:t>Reflection issue</w:t>
      </w:r>
    </w:p>
    <w:p w14:paraId="5B376810" w14:textId="77777777" w:rsidR="0047037E" w:rsidRDefault="0047037E" w:rsidP="0047037E">
      <w:pPr>
        <w:pStyle w:val="Heading3"/>
      </w:pPr>
      <w:r>
        <w:t>Important Point</w:t>
      </w:r>
    </w:p>
    <w:p w14:paraId="77A0197B" w14:textId="77777777" w:rsidR="0047037E" w:rsidRDefault="0047037E" w:rsidP="0047037E">
      <w:pPr>
        <w:pStyle w:val="NormalWeb"/>
      </w:pPr>
      <w:r>
        <w:t>Related to object instantiation phase.</w:t>
      </w:r>
    </w:p>
    <w:p w14:paraId="53FE848F" w14:textId="77777777" w:rsidR="0047037E" w:rsidRDefault="0047037E" w:rsidP="0047037E">
      <w:r>
        <w:pict w14:anchorId="537CE105">
          <v:rect id="_x0000_i3844" style="width:0;height:1.5pt" o:hralign="center" o:hrstd="t" o:hr="t" fillcolor="#a0a0a0" stroked="f"/>
        </w:pict>
      </w:r>
    </w:p>
    <w:p w14:paraId="66304BF9" w14:textId="77777777" w:rsidR="0047037E" w:rsidRDefault="0047037E" w:rsidP="0047037E">
      <w:pPr>
        <w:pStyle w:val="Heading2"/>
      </w:pPr>
      <w:r>
        <w:t>Marathi</w:t>
      </w:r>
    </w:p>
    <w:p w14:paraId="65DF6A1E" w14:textId="77777777" w:rsidR="0047037E" w:rsidRDefault="0047037E" w:rsidP="0047037E">
      <w:pPr>
        <w:pStyle w:val="NormalWeb"/>
      </w:pPr>
      <w:r>
        <w:t xml:space="preserve">Bean object create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झाल्यास</w:t>
      </w:r>
      <w:r>
        <w:t>:</w:t>
      </w:r>
    </w:p>
    <w:p w14:paraId="46F6F8DC" w14:textId="77777777" w:rsidR="0047037E" w:rsidRDefault="0047037E" w:rsidP="0047037E">
      <w:pPr>
        <w:pStyle w:val="HTMLPreformatted"/>
        <w:rPr>
          <w:rStyle w:val="HTMLCode"/>
        </w:rPr>
      </w:pPr>
      <w:r>
        <w:rPr>
          <w:rStyle w:val="HTMLCode"/>
        </w:rPr>
        <w:t>BeanInstantiationException</w:t>
      </w:r>
    </w:p>
    <w:p w14:paraId="0BB5E259" w14:textId="77777777" w:rsidR="0047037E" w:rsidRDefault="0047037E" w:rsidP="0047037E">
      <w:pPr>
        <w:pStyle w:val="NormalWeb"/>
      </w:pPr>
      <w:r>
        <w:rPr>
          <w:rFonts w:ascii="Nirmala UI" w:hAnsi="Nirmala UI" w:cs="Nirmala UI"/>
        </w:rPr>
        <w:t>येते</w:t>
      </w:r>
      <w:r>
        <w:t>.</w:t>
      </w:r>
    </w:p>
    <w:p w14:paraId="5BB91C50" w14:textId="77777777" w:rsidR="0047037E" w:rsidRDefault="0047037E" w:rsidP="0047037E">
      <w:r>
        <w:pict w14:anchorId="78D15501">
          <v:rect id="_x0000_i3845" style="width:0;height:1.5pt" o:hralign="center" o:hrstd="t" o:hr="t" fillcolor="#a0a0a0" stroked="f"/>
        </w:pict>
      </w:r>
    </w:p>
    <w:p w14:paraId="67801ACD" w14:textId="77777777" w:rsidR="0047037E" w:rsidRDefault="0047037E" w:rsidP="0047037E">
      <w:pPr>
        <w:pStyle w:val="Heading1"/>
      </w:pPr>
      <w:r>
        <w:t>174. What is dependency injection best practice in Spring?</w:t>
      </w:r>
    </w:p>
    <w:p w14:paraId="38912056" w14:textId="77777777" w:rsidR="0047037E" w:rsidRDefault="0047037E" w:rsidP="0047037E">
      <w:pPr>
        <w:pStyle w:val="Heading2"/>
      </w:pPr>
      <w:r>
        <w:lastRenderedPageBreak/>
        <w:t>English</w:t>
      </w:r>
    </w:p>
    <w:p w14:paraId="3292525E" w14:textId="77777777" w:rsidR="0047037E" w:rsidRDefault="0047037E" w:rsidP="0047037E">
      <w:pPr>
        <w:pStyle w:val="Heading1"/>
      </w:pPr>
      <w:r>
        <w:t>Best Practices</w:t>
      </w:r>
    </w:p>
    <w:p w14:paraId="326EB2CC" w14:textId="77777777" w:rsidR="0047037E" w:rsidRDefault="0047037E" w:rsidP="0047037E">
      <w:pPr>
        <w:pStyle w:val="Heading3"/>
      </w:pPr>
      <w:r>
        <w:t>1. Prefer constructor injection</w:t>
      </w:r>
    </w:p>
    <w:p w14:paraId="5BCDFCFF" w14:textId="77777777" w:rsidR="0047037E" w:rsidRDefault="0047037E" w:rsidP="0047037E">
      <w:r>
        <w:pict w14:anchorId="11B6FF8D">
          <v:rect id="_x0000_i3846" style="width:0;height:1.5pt" o:hralign="center" o:hrstd="t" o:hr="t" fillcolor="#a0a0a0" stroked="f"/>
        </w:pict>
      </w:r>
    </w:p>
    <w:p w14:paraId="086FA805" w14:textId="77777777" w:rsidR="0047037E" w:rsidRDefault="0047037E" w:rsidP="0047037E">
      <w:pPr>
        <w:pStyle w:val="Heading3"/>
      </w:pPr>
      <w:r>
        <w:t>2. Avoid field injection</w:t>
      </w:r>
    </w:p>
    <w:p w14:paraId="3E8D7214" w14:textId="77777777" w:rsidR="0047037E" w:rsidRDefault="0047037E" w:rsidP="0047037E">
      <w:r>
        <w:pict w14:anchorId="34768530">
          <v:rect id="_x0000_i3847" style="width:0;height:1.5pt" o:hralign="center" o:hrstd="t" o:hr="t" fillcolor="#a0a0a0" stroked="f"/>
        </w:pict>
      </w:r>
    </w:p>
    <w:p w14:paraId="535E2DD3" w14:textId="77777777" w:rsidR="0047037E" w:rsidRDefault="0047037E" w:rsidP="0047037E">
      <w:pPr>
        <w:pStyle w:val="Heading3"/>
      </w:pPr>
      <w:r>
        <w:t>3. Keep beans stateless</w:t>
      </w:r>
    </w:p>
    <w:p w14:paraId="5F10D935" w14:textId="77777777" w:rsidR="0047037E" w:rsidRDefault="0047037E" w:rsidP="0047037E">
      <w:r>
        <w:pict w14:anchorId="41E0486C">
          <v:rect id="_x0000_i3848" style="width:0;height:1.5pt" o:hralign="center" o:hrstd="t" o:hr="t" fillcolor="#a0a0a0" stroked="f"/>
        </w:pict>
      </w:r>
    </w:p>
    <w:p w14:paraId="2469B320" w14:textId="77777777" w:rsidR="0047037E" w:rsidRDefault="0047037E" w:rsidP="0047037E">
      <w:pPr>
        <w:pStyle w:val="Heading3"/>
      </w:pPr>
      <w:r>
        <w:t>4. Use interfaces</w:t>
      </w:r>
    </w:p>
    <w:p w14:paraId="0609A98C" w14:textId="77777777" w:rsidR="0047037E" w:rsidRDefault="0047037E" w:rsidP="0047037E">
      <w:r>
        <w:pict w14:anchorId="544723BC">
          <v:rect id="_x0000_i3849" style="width:0;height:1.5pt" o:hralign="center" o:hrstd="t" o:hr="t" fillcolor="#a0a0a0" stroked="f"/>
        </w:pict>
      </w:r>
    </w:p>
    <w:p w14:paraId="3BBA07F2" w14:textId="77777777" w:rsidR="0047037E" w:rsidRDefault="0047037E" w:rsidP="0047037E">
      <w:pPr>
        <w:pStyle w:val="Heading3"/>
      </w:pPr>
      <w:r>
        <w:t>5. Avoid circular dependency</w:t>
      </w:r>
    </w:p>
    <w:p w14:paraId="6ACFAF92" w14:textId="77777777" w:rsidR="0047037E" w:rsidRDefault="0047037E" w:rsidP="0047037E">
      <w:pPr>
        <w:pStyle w:val="Heading3"/>
      </w:pPr>
      <w:r>
        <w:t>Important Point</w:t>
      </w:r>
    </w:p>
    <w:p w14:paraId="3C8F5A04" w14:textId="77777777" w:rsidR="0047037E" w:rsidRDefault="0047037E" w:rsidP="0047037E">
      <w:pPr>
        <w:pStyle w:val="NormalWeb"/>
      </w:pPr>
      <w:r>
        <w:t>Improves maintainability and testing.</w:t>
      </w:r>
    </w:p>
    <w:p w14:paraId="627D2D88" w14:textId="77777777" w:rsidR="0047037E" w:rsidRDefault="0047037E" w:rsidP="0047037E">
      <w:r>
        <w:pict w14:anchorId="4832CE98">
          <v:rect id="_x0000_i3850" style="width:0;height:1.5pt" o:hralign="center" o:hrstd="t" o:hr="t" fillcolor="#a0a0a0" stroked="f"/>
        </w:pict>
      </w:r>
    </w:p>
    <w:p w14:paraId="7748B1B0" w14:textId="77777777" w:rsidR="0047037E" w:rsidRDefault="0047037E" w:rsidP="0047037E">
      <w:pPr>
        <w:pStyle w:val="Heading2"/>
      </w:pPr>
      <w:r>
        <w:t>Marathi</w:t>
      </w:r>
    </w:p>
    <w:p w14:paraId="3AD5B3BC" w14:textId="77777777" w:rsidR="0047037E" w:rsidRDefault="0047037E" w:rsidP="0047037E">
      <w:pPr>
        <w:pStyle w:val="NormalWeb"/>
      </w:pPr>
      <w:r>
        <w:t>DI best practices:</w:t>
      </w:r>
    </w:p>
    <w:p w14:paraId="335D0472" w14:textId="77777777" w:rsidR="0047037E" w:rsidRDefault="0047037E" w:rsidP="003003E2">
      <w:pPr>
        <w:pStyle w:val="NormalWeb"/>
        <w:numPr>
          <w:ilvl w:val="0"/>
          <w:numId w:val="874"/>
        </w:numPr>
      </w:pPr>
      <w:r>
        <w:t xml:space="preserve">constructor injection </w:t>
      </w:r>
      <w:r>
        <w:rPr>
          <w:rFonts w:ascii="Nirmala UI" w:hAnsi="Nirmala UI" w:cs="Nirmala UI"/>
        </w:rPr>
        <w:t>वापरा</w:t>
      </w:r>
    </w:p>
    <w:p w14:paraId="12805864" w14:textId="77777777" w:rsidR="0047037E" w:rsidRDefault="0047037E" w:rsidP="003003E2">
      <w:pPr>
        <w:pStyle w:val="NormalWeb"/>
        <w:numPr>
          <w:ilvl w:val="0"/>
          <w:numId w:val="874"/>
        </w:numPr>
      </w:pPr>
      <w:r>
        <w:t xml:space="preserve">field injection </w:t>
      </w:r>
      <w:r>
        <w:rPr>
          <w:rFonts w:ascii="Nirmala UI" w:hAnsi="Nirmala UI" w:cs="Nirmala UI"/>
        </w:rPr>
        <w:t>टाळा</w:t>
      </w:r>
    </w:p>
    <w:p w14:paraId="60CBB909" w14:textId="77777777" w:rsidR="0047037E" w:rsidRDefault="0047037E" w:rsidP="003003E2">
      <w:pPr>
        <w:pStyle w:val="NormalWeb"/>
        <w:numPr>
          <w:ilvl w:val="0"/>
          <w:numId w:val="874"/>
        </w:numPr>
      </w:pPr>
      <w:r>
        <w:t xml:space="preserve">stateless beans </w:t>
      </w:r>
      <w:r>
        <w:rPr>
          <w:rFonts w:ascii="Nirmala UI" w:hAnsi="Nirmala UI" w:cs="Nirmala UI"/>
        </w:rPr>
        <w:t>ठेवा</w:t>
      </w:r>
    </w:p>
    <w:p w14:paraId="02867DC4" w14:textId="77777777" w:rsidR="0047037E" w:rsidRDefault="0047037E" w:rsidP="0047037E">
      <w:r>
        <w:pict w14:anchorId="602C7B41">
          <v:rect id="_x0000_i3851" style="width:0;height:1.5pt" o:hralign="center" o:hrstd="t" o:hr="t" fillcolor="#a0a0a0" stroked="f"/>
        </w:pict>
      </w:r>
    </w:p>
    <w:p w14:paraId="7C938677" w14:textId="77777777" w:rsidR="0047037E" w:rsidRDefault="0047037E" w:rsidP="0047037E">
      <w:pPr>
        <w:pStyle w:val="Heading1"/>
      </w:pPr>
      <w:r>
        <w:t>175. What is stateless bean?</w:t>
      </w:r>
    </w:p>
    <w:p w14:paraId="429A8143" w14:textId="77777777" w:rsidR="0047037E" w:rsidRDefault="0047037E" w:rsidP="0047037E">
      <w:pPr>
        <w:pStyle w:val="Heading2"/>
      </w:pPr>
      <w:r>
        <w:lastRenderedPageBreak/>
        <w:t>English</w:t>
      </w:r>
    </w:p>
    <w:p w14:paraId="3C5DC5D3" w14:textId="77777777" w:rsidR="0047037E" w:rsidRDefault="0047037E" w:rsidP="0047037E">
      <w:pPr>
        <w:pStyle w:val="NormalWeb"/>
      </w:pPr>
      <w:r>
        <w:t>Bean without mutable shared state.</w:t>
      </w:r>
    </w:p>
    <w:p w14:paraId="747B0B5D" w14:textId="77777777" w:rsidR="0047037E" w:rsidRDefault="0047037E" w:rsidP="0047037E">
      <w:pPr>
        <w:pStyle w:val="Heading3"/>
      </w:pPr>
      <w:r>
        <w:t>Benefits</w:t>
      </w:r>
    </w:p>
    <w:p w14:paraId="2F6FD537" w14:textId="77777777" w:rsidR="0047037E" w:rsidRDefault="0047037E" w:rsidP="003003E2">
      <w:pPr>
        <w:pStyle w:val="NormalWeb"/>
        <w:numPr>
          <w:ilvl w:val="0"/>
          <w:numId w:val="875"/>
        </w:numPr>
      </w:pPr>
      <w:r>
        <w:t>Thread-safe</w:t>
      </w:r>
    </w:p>
    <w:p w14:paraId="70535E24" w14:textId="77777777" w:rsidR="0047037E" w:rsidRDefault="0047037E" w:rsidP="003003E2">
      <w:pPr>
        <w:pStyle w:val="NormalWeb"/>
        <w:numPr>
          <w:ilvl w:val="0"/>
          <w:numId w:val="875"/>
        </w:numPr>
      </w:pPr>
      <w:r>
        <w:t>Scalable</w:t>
      </w:r>
    </w:p>
    <w:p w14:paraId="494F9000" w14:textId="77777777" w:rsidR="0047037E" w:rsidRDefault="0047037E" w:rsidP="003003E2">
      <w:pPr>
        <w:pStyle w:val="NormalWeb"/>
        <w:numPr>
          <w:ilvl w:val="0"/>
          <w:numId w:val="875"/>
        </w:numPr>
      </w:pPr>
      <w:r>
        <w:t>Easier maintenance</w:t>
      </w:r>
    </w:p>
    <w:p w14:paraId="0C5432D5" w14:textId="77777777" w:rsidR="0047037E" w:rsidRDefault="0047037E" w:rsidP="0047037E">
      <w:pPr>
        <w:pStyle w:val="Heading3"/>
      </w:pPr>
      <w:r>
        <w:t>Example</w:t>
      </w:r>
    </w:p>
    <w:p w14:paraId="152EDF43" w14:textId="77777777" w:rsidR="0047037E" w:rsidRDefault="0047037E" w:rsidP="0047037E">
      <w:pPr>
        <w:pStyle w:val="HTMLPreformatted"/>
        <w:rPr>
          <w:rStyle w:val="HTMLCode"/>
        </w:rPr>
      </w:pPr>
      <w:r>
        <w:rPr>
          <w:rStyle w:val="HTMLCode"/>
        </w:rPr>
        <w:t>Service classes</w:t>
      </w:r>
    </w:p>
    <w:p w14:paraId="4237C490" w14:textId="77777777" w:rsidR="0047037E" w:rsidRDefault="0047037E" w:rsidP="0047037E">
      <w:pPr>
        <w:pStyle w:val="Heading3"/>
      </w:pPr>
      <w:r>
        <w:t>Important Point</w:t>
      </w:r>
    </w:p>
    <w:p w14:paraId="707C9D21" w14:textId="77777777" w:rsidR="0047037E" w:rsidRDefault="0047037E" w:rsidP="0047037E">
      <w:pPr>
        <w:pStyle w:val="NormalWeb"/>
      </w:pPr>
      <w:r>
        <w:t>Recommended in Spring applications.</w:t>
      </w:r>
    </w:p>
    <w:p w14:paraId="77A4EC80" w14:textId="77777777" w:rsidR="0047037E" w:rsidRDefault="0047037E" w:rsidP="0047037E">
      <w:r>
        <w:pict w14:anchorId="258144E1">
          <v:rect id="_x0000_i3852" style="width:0;height:1.5pt" o:hralign="center" o:hrstd="t" o:hr="t" fillcolor="#a0a0a0" stroked="f"/>
        </w:pict>
      </w:r>
    </w:p>
    <w:p w14:paraId="0D11F1E6" w14:textId="77777777" w:rsidR="0047037E" w:rsidRDefault="0047037E" w:rsidP="0047037E">
      <w:pPr>
        <w:pStyle w:val="Heading2"/>
      </w:pPr>
      <w:r>
        <w:t>Marathi</w:t>
      </w:r>
    </w:p>
    <w:p w14:paraId="0479C0BA" w14:textId="77777777" w:rsidR="0047037E" w:rsidRDefault="0047037E" w:rsidP="0047037E">
      <w:pPr>
        <w:pStyle w:val="NormalWeb"/>
      </w:pPr>
      <w:r>
        <w:t xml:space="preserve">Shared mutable state </w:t>
      </w:r>
      <w:r>
        <w:rPr>
          <w:rFonts w:ascii="Nirmala UI" w:hAnsi="Nirmala UI" w:cs="Nirmala UI"/>
        </w:rPr>
        <w:t>नसलेला</w:t>
      </w:r>
      <w:r>
        <w:t xml:space="preserve"> bean </w:t>
      </w:r>
      <w:r>
        <w:rPr>
          <w:rFonts w:ascii="Nirmala UI" w:hAnsi="Nirmala UI" w:cs="Nirmala UI"/>
        </w:rPr>
        <w:t>म्हणजे</w:t>
      </w:r>
      <w:r>
        <w:t xml:space="preserve"> stateless bean.</w:t>
      </w:r>
    </w:p>
    <w:p w14:paraId="4DE34D93" w14:textId="77777777" w:rsidR="0047037E" w:rsidRDefault="0047037E" w:rsidP="0047037E">
      <w:r>
        <w:pict w14:anchorId="6B3C4487">
          <v:rect id="_x0000_i3853" style="width:0;height:1.5pt" o:hralign="center" o:hrstd="t" o:hr="t" fillcolor="#a0a0a0" stroked="f"/>
        </w:pict>
      </w:r>
    </w:p>
    <w:p w14:paraId="2423EE79" w14:textId="77777777" w:rsidR="0047037E" w:rsidRDefault="0047037E" w:rsidP="0047037E">
      <w:pPr>
        <w:pStyle w:val="Heading1"/>
      </w:pPr>
      <w:r>
        <w:t>176. Why singleton beans must be thread-safe?</w:t>
      </w:r>
    </w:p>
    <w:p w14:paraId="11806B48" w14:textId="77777777" w:rsidR="0047037E" w:rsidRDefault="0047037E" w:rsidP="0047037E">
      <w:pPr>
        <w:pStyle w:val="Heading2"/>
      </w:pPr>
      <w:r>
        <w:t>English</w:t>
      </w:r>
    </w:p>
    <w:p w14:paraId="06A05C09" w14:textId="77777777" w:rsidR="0047037E" w:rsidRDefault="0047037E" w:rsidP="0047037E">
      <w:pPr>
        <w:pStyle w:val="NormalWeb"/>
      </w:pPr>
      <w:r>
        <w:t>Singleton bean shared across requests/threads.</w:t>
      </w:r>
    </w:p>
    <w:p w14:paraId="50F7858F" w14:textId="77777777" w:rsidR="0047037E" w:rsidRDefault="0047037E" w:rsidP="0047037E">
      <w:pPr>
        <w:pStyle w:val="Heading3"/>
      </w:pPr>
      <w:r>
        <w:t>Problem</w:t>
      </w:r>
    </w:p>
    <w:p w14:paraId="42CB92F2" w14:textId="77777777" w:rsidR="0047037E" w:rsidRDefault="0047037E" w:rsidP="0047037E">
      <w:pPr>
        <w:pStyle w:val="NormalWeb"/>
      </w:pPr>
      <w:r>
        <w:t>Mutable state causes:</w:t>
      </w:r>
    </w:p>
    <w:p w14:paraId="16D11925" w14:textId="77777777" w:rsidR="0047037E" w:rsidRDefault="0047037E" w:rsidP="003003E2">
      <w:pPr>
        <w:pStyle w:val="NormalWeb"/>
        <w:numPr>
          <w:ilvl w:val="0"/>
          <w:numId w:val="876"/>
        </w:numPr>
      </w:pPr>
      <w:r>
        <w:lastRenderedPageBreak/>
        <w:t>Race conditions</w:t>
      </w:r>
    </w:p>
    <w:p w14:paraId="6EBE6200" w14:textId="77777777" w:rsidR="0047037E" w:rsidRDefault="0047037E" w:rsidP="003003E2">
      <w:pPr>
        <w:pStyle w:val="NormalWeb"/>
        <w:numPr>
          <w:ilvl w:val="0"/>
          <w:numId w:val="876"/>
        </w:numPr>
      </w:pPr>
      <w:r>
        <w:t>Data corruption</w:t>
      </w:r>
    </w:p>
    <w:p w14:paraId="18C297BB" w14:textId="77777777" w:rsidR="0047037E" w:rsidRDefault="0047037E" w:rsidP="0047037E">
      <w:pPr>
        <w:pStyle w:val="Heading3"/>
      </w:pPr>
      <w:r>
        <w:t>Important Point</w:t>
      </w:r>
    </w:p>
    <w:p w14:paraId="7C43B2FA" w14:textId="77777777" w:rsidR="0047037E" w:rsidRDefault="0047037E" w:rsidP="0047037E">
      <w:pPr>
        <w:pStyle w:val="NormalWeb"/>
      </w:pPr>
      <w:r>
        <w:t>Singleton beans should usually be stateless.</w:t>
      </w:r>
    </w:p>
    <w:p w14:paraId="4C361D0D" w14:textId="77777777" w:rsidR="0047037E" w:rsidRDefault="0047037E" w:rsidP="0047037E">
      <w:r>
        <w:pict w14:anchorId="021DD241">
          <v:rect id="_x0000_i3854" style="width:0;height:1.5pt" o:hralign="center" o:hrstd="t" o:hr="t" fillcolor="#a0a0a0" stroked="f"/>
        </w:pict>
      </w:r>
    </w:p>
    <w:p w14:paraId="53055BDB" w14:textId="77777777" w:rsidR="0047037E" w:rsidRDefault="0047037E" w:rsidP="0047037E">
      <w:pPr>
        <w:pStyle w:val="Heading2"/>
      </w:pPr>
      <w:r>
        <w:t>Marathi</w:t>
      </w:r>
    </w:p>
    <w:p w14:paraId="0FA1BC20" w14:textId="77777777" w:rsidR="0047037E" w:rsidRDefault="0047037E" w:rsidP="0047037E">
      <w:pPr>
        <w:pStyle w:val="NormalWeb"/>
      </w:pPr>
      <w:r>
        <w:t xml:space="preserve">Singleton bean multiple threads </w:t>
      </w:r>
      <w:r>
        <w:rPr>
          <w:rFonts w:ascii="Nirmala UI" w:hAnsi="Nirmala UI" w:cs="Nirmala UI"/>
        </w:rPr>
        <w:t>मध्ये</w:t>
      </w:r>
      <w:r>
        <w:t xml:space="preserve"> share </w:t>
      </w:r>
      <w:r>
        <w:rPr>
          <w:rFonts w:ascii="Nirmala UI" w:hAnsi="Nirmala UI" w:cs="Nirmala UI"/>
        </w:rPr>
        <w:t>होतो</w:t>
      </w:r>
      <w:r>
        <w:t xml:space="preserve"> </w:t>
      </w:r>
      <w:r>
        <w:rPr>
          <w:rFonts w:ascii="Nirmala UI" w:hAnsi="Nirmala UI" w:cs="Nirmala UI"/>
        </w:rPr>
        <w:t>म्हणून</w:t>
      </w:r>
      <w:r>
        <w:t xml:space="preserve"> thread-safe </w:t>
      </w:r>
      <w:r>
        <w:rPr>
          <w:rFonts w:ascii="Nirmala UI" w:hAnsi="Nirmala UI" w:cs="Nirmala UI"/>
        </w:rPr>
        <w:t>असणे</w:t>
      </w:r>
      <w:r>
        <w:t xml:space="preserve"> </w:t>
      </w:r>
      <w:r>
        <w:rPr>
          <w:rFonts w:ascii="Nirmala UI" w:hAnsi="Nirmala UI" w:cs="Nirmala UI"/>
        </w:rPr>
        <w:t>आवश्यक</w:t>
      </w:r>
      <w:r>
        <w:t xml:space="preserve"> </w:t>
      </w:r>
      <w:r>
        <w:rPr>
          <w:rFonts w:ascii="Nirmala UI" w:hAnsi="Nirmala UI" w:cs="Nirmala UI"/>
        </w:rPr>
        <w:t>आहे</w:t>
      </w:r>
      <w:r>
        <w:t>.</w:t>
      </w:r>
    </w:p>
    <w:p w14:paraId="4ABAC9C0" w14:textId="77777777" w:rsidR="0047037E" w:rsidRDefault="0047037E" w:rsidP="0047037E">
      <w:r>
        <w:pict w14:anchorId="4D17A79B">
          <v:rect id="_x0000_i3855" style="width:0;height:1.5pt" o:hralign="center" o:hrstd="t" o:hr="t" fillcolor="#a0a0a0" stroked="f"/>
        </w:pict>
      </w:r>
    </w:p>
    <w:p w14:paraId="7ADAB871" w14:textId="77777777" w:rsidR="0047037E" w:rsidRDefault="0047037E" w:rsidP="0047037E">
      <w:pPr>
        <w:pStyle w:val="Heading1"/>
      </w:pPr>
      <w:r>
        <w:t>177. What is thread safety in Spring beans?</w:t>
      </w:r>
    </w:p>
    <w:p w14:paraId="33E2C442" w14:textId="77777777" w:rsidR="0047037E" w:rsidRDefault="0047037E" w:rsidP="0047037E">
      <w:pPr>
        <w:pStyle w:val="Heading2"/>
      </w:pPr>
      <w:r>
        <w:t>English</w:t>
      </w:r>
    </w:p>
    <w:p w14:paraId="1D8FDF89" w14:textId="77777777" w:rsidR="0047037E" w:rsidRDefault="0047037E" w:rsidP="0047037E">
      <w:pPr>
        <w:pStyle w:val="NormalWeb"/>
      </w:pPr>
      <w:r>
        <w:t>Safe concurrent access by multiple threads.</w:t>
      </w:r>
    </w:p>
    <w:p w14:paraId="337F5027" w14:textId="77777777" w:rsidR="0047037E" w:rsidRDefault="0047037E" w:rsidP="0047037E">
      <w:pPr>
        <w:pStyle w:val="Heading3"/>
      </w:pPr>
      <w:r>
        <w:t>Solutions</w:t>
      </w:r>
    </w:p>
    <w:p w14:paraId="3632C9A7" w14:textId="77777777" w:rsidR="0047037E" w:rsidRDefault="0047037E" w:rsidP="003003E2">
      <w:pPr>
        <w:pStyle w:val="NormalWeb"/>
        <w:numPr>
          <w:ilvl w:val="0"/>
          <w:numId w:val="877"/>
        </w:numPr>
      </w:pPr>
      <w:r>
        <w:t>Stateless beans</w:t>
      </w:r>
    </w:p>
    <w:p w14:paraId="556ECB35" w14:textId="77777777" w:rsidR="0047037E" w:rsidRDefault="0047037E" w:rsidP="003003E2">
      <w:pPr>
        <w:pStyle w:val="NormalWeb"/>
        <w:numPr>
          <w:ilvl w:val="0"/>
          <w:numId w:val="877"/>
        </w:numPr>
      </w:pPr>
      <w:r>
        <w:t>Immutable objects</w:t>
      </w:r>
    </w:p>
    <w:p w14:paraId="16768B4B" w14:textId="77777777" w:rsidR="0047037E" w:rsidRDefault="0047037E" w:rsidP="003003E2">
      <w:pPr>
        <w:pStyle w:val="NormalWeb"/>
        <w:numPr>
          <w:ilvl w:val="0"/>
          <w:numId w:val="877"/>
        </w:numPr>
      </w:pPr>
      <w:r>
        <w:t>Synchronization</w:t>
      </w:r>
    </w:p>
    <w:p w14:paraId="5CCA8A52" w14:textId="77777777" w:rsidR="0047037E" w:rsidRDefault="0047037E" w:rsidP="0047037E">
      <w:pPr>
        <w:pStyle w:val="Heading3"/>
      </w:pPr>
      <w:r>
        <w:t>Important Point</w:t>
      </w:r>
    </w:p>
    <w:p w14:paraId="61294FF7" w14:textId="77777777" w:rsidR="0047037E" w:rsidRDefault="0047037E" w:rsidP="0047037E">
      <w:pPr>
        <w:pStyle w:val="NormalWeb"/>
      </w:pPr>
      <w:r>
        <w:t>Very important for singleton beans.</w:t>
      </w:r>
    </w:p>
    <w:p w14:paraId="08EDB151" w14:textId="77777777" w:rsidR="0047037E" w:rsidRDefault="0047037E" w:rsidP="0047037E">
      <w:r>
        <w:pict w14:anchorId="1F85D4A8">
          <v:rect id="_x0000_i3856" style="width:0;height:1.5pt" o:hralign="center" o:hrstd="t" o:hr="t" fillcolor="#a0a0a0" stroked="f"/>
        </w:pict>
      </w:r>
    </w:p>
    <w:p w14:paraId="21B82A33" w14:textId="77777777" w:rsidR="0047037E" w:rsidRDefault="0047037E" w:rsidP="0047037E">
      <w:pPr>
        <w:pStyle w:val="Heading2"/>
      </w:pPr>
      <w:r>
        <w:lastRenderedPageBreak/>
        <w:t>Marathi</w:t>
      </w:r>
    </w:p>
    <w:p w14:paraId="31379BBA" w14:textId="77777777" w:rsidR="0047037E" w:rsidRDefault="0047037E" w:rsidP="0047037E">
      <w:pPr>
        <w:pStyle w:val="NormalWeb"/>
      </w:pPr>
      <w:r>
        <w:t xml:space="preserve">Multiple threads </w:t>
      </w:r>
      <w:r>
        <w:rPr>
          <w:rFonts w:ascii="Nirmala UI" w:hAnsi="Nirmala UI" w:cs="Nirmala UI"/>
        </w:rPr>
        <w:t>मध्ये</w:t>
      </w:r>
      <w:r>
        <w:t xml:space="preserve"> safely </w:t>
      </w:r>
      <w:r>
        <w:rPr>
          <w:rFonts w:ascii="Nirmala UI" w:hAnsi="Nirmala UI" w:cs="Nirmala UI"/>
        </w:rPr>
        <w:t>काम</w:t>
      </w:r>
      <w:r>
        <w:t xml:space="preserve">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thread safety.</w:t>
      </w:r>
    </w:p>
    <w:p w14:paraId="3D5E0710" w14:textId="77777777" w:rsidR="0047037E" w:rsidRDefault="0047037E" w:rsidP="0047037E">
      <w:r>
        <w:pict w14:anchorId="6C3BF85C">
          <v:rect id="_x0000_i3857" style="width:0;height:1.5pt" o:hralign="center" o:hrstd="t" o:hr="t" fillcolor="#a0a0a0" stroked="f"/>
        </w:pict>
      </w:r>
    </w:p>
    <w:p w14:paraId="5B41B825" w14:textId="77777777" w:rsidR="0047037E" w:rsidRDefault="0047037E" w:rsidP="0047037E">
      <w:pPr>
        <w:pStyle w:val="Heading1"/>
      </w:pPr>
      <w:r>
        <w:t>178. What is custom scope in Spring?</w:t>
      </w:r>
    </w:p>
    <w:p w14:paraId="03423A4A" w14:textId="77777777" w:rsidR="0047037E" w:rsidRDefault="0047037E" w:rsidP="0047037E">
      <w:pPr>
        <w:pStyle w:val="Heading2"/>
      </w:pPr>
      <w:r>
        <w:t>English</w:t>
      </w:r>
    </w:p>
    <w:p w14:paraId="1EC2CA01" w14:textId="77777777" w:rsidR="0047037E" w:rsidRDefault="0047037E" w:rsidP="0047037E">
      <w:pPr>
        <w:pStyle w:val="NormalWeb"/>
      </w:pPr>
      <w:r>
        <w:t>User-defined bean scope.</w:t>
      </w:r>
    </w:p>
    <w:p w14:paraId="31CC46C8" w14:textId="77777777" w:rsidR="0047037E" w:rsidRDefault="0047037E" w:rsidP="0047037E">
      <w:pPr>
        <w:pStyle w:val="Heading3"/>
      </w:pPr>
      <w:r>
        <w:t>Example</w:t>
      </w:r>
    </w:p>
    <w:p w14:paraId="04C43CE7" w14:textId="77777777" w:rsidR="0047037E" w:rsidRDefault="0047037E" w:rsidP="0047037E">
      <w:pPr>
        <w:pStyle w:val="HTMLPreformatted"/>
        <w:rPr>
          <w:rStyle w:val="HTMLCode"/>
        </w:rPr>
      </w:pPr>
      <w:r>
        <w:rPr>
          <w:rStyle w:val="HTMLCode"/>
        </w:rPr>
        <w:t>Scope interface</w:t>
      </w:r>
    </w:p>
    <w:p w14:paraId="77612003" w14:textId="77777777" w:rsidR="0047037E" w:rsidRDefault="0047037E" w:rsidP="0047037E">
      <w:pPr>
        <w:pStyle w:val="Heading3"/>
      </w:pPr>
      <w:r>
        <w:t>Uses</w:t>
      </w:r>
    </w:p>
    <w:p w14:paraId="641618D6" w14:textId="77777777" w:rsidR="0047037E" w:rsidRDefault="0047037E" w:rsidP="003003E2">
      <w:pPr>
        <w:pStyle w:val="NormalWeb"/>
        <w:numPr>
          <w:ilvl w:val="0"/>
          <w:numId w:val="878"/>
        </w:numPr>
      </w:pPr>
      <w:r>
        <w:t>Tenant scope</w:t>
      </w:r>
    </w:p>
    <w:p w14:paraId="3EC3AC6C" w14:textId="77777777" w:rsidR="0047037E" w:rsidRDefault="0047037E" w:rsidP="003003E2">
      <w:pPr>
        <w:pStyle w:val="NormalWeb"/>
        <w:numPr>
          <w:ilvl w:val="0"/>
          <w:numId w:val="878"/>
        </w:numPr>
      </w:pPr>
      <w:r>
        <w:t>Custom session logic</w:t>
      </w:r>
    </w:p>
    <w:p w14:paraId="73BA8D8A" w14:textId="77777777" w:rsidR="0047037E" w:rsidRDefault="0047037E" w:rsidP="0047037E">
      <w:pPr>
        <w:pStyle w:val="Heading3"/>
      </w:pPr>
      <w:r>
        <w:t>Important Point</w:t>
      </w:r>
    </w:p>
    <w:p w14:paraId="56D4CCF6" w14:textId="77777777" w:rsidR="0047037E" w:rsidRDefault="0047037E" w:rsidP="0047037E">
      <w:pPr>
        <w:pStyle w:val="NormalWeb"/>
      </w:pPr>
      <w:r>
        <w:t>Advanced Spring feature.</w:t>
      </w:r>
    </w:p>
    <w:p w14:paraId="3CC7CD83" w14:textId="77777777" w:rsidR="0047037E" w:rsidRDefault="0047037E" w:rsidP="0047037E">
      <w:r>
        <w:pict w14:anchorId="53B3DEA0">
          <v:rect id="_x0000_i3858" style="width:0;height:1.5pt" o:hralign="center" o:hrstd="t" o:hr="t" fillcolor="#a0a0a0" stroked="f"/>
        </w:pict>
      </w:r>
    </w:p>
    <w:p w14:paraId="5823F3C1" w14:textId="77777777" w:rsidR="0047037E" w:rsidRDefault="0047037E" w:rsidP="0047037E">
      <w:pPr>
        <w:pStyle w:val="Heading2"/>
      </w:pPr>
      <w:r>
        <w:t>Marathi</w:t>
      </w:r>
    </w:p>
    <w:p w14:paraId="764B12CB" w14:textId="77777777" w:rsidR="0047037E" w:rsidRDefault="0047037E" w:rsidP="0047037E">
      <w:pPr>
        <w:pStyle w:val="NormalWeb"/>
      </w:pPr>
      <w:r>
        <w:t xml:space="preserve">User-defined bean lifecycle </w:t>
      </w:r>
      <w:r>
        <w:rPr>
          <w:rFonts w:ascii="Nirmala UI" w:hAnsi="Nirmala UI" w:cs="Nirmala UI"/>
        </w:rPr>
        <w:t>म्हणजे</w:t>
      </w:r>
      <w:r>
        <w:t xml:space="preserve"> custom scope.</w:t>
      </w:r>
    </w:p>
    <w:p w14:paraId="391CF43A" w14:textId="77777777" w:rsidR="0047037E" w:rsidRDefault="0047037E" w:rsidP="0047037E">
      <w:r>
        <w:pict w14:anchorId="36708E0C">
          <v:rect id="_x0000_i3859" style="width:0;height:1.5pt" o:hralign="center" o:hrstd="t" o:hr="t" fillcolor="#a0a0a0" stroked="f"/>
        </w:pict>
      </w:r>
    </w:p>
    <w:p w14:paraId="26D21FED" w14:textId="77777777" w:rsidR="0047037E" w:rsidRDefault="0047037E" w:rsidP="0047037E">
      <w:pPr>
        <w:pStyle w:val="Heading1"/>
      </w:pPr>
      <w:r>
        <w:lastRenderedPageBreak/>
        <w:t>179. What is SimpleThreadScope?</w:t>
      </w:r>
    </w:p>
    <w:p w14:paraId="661F8C2E" w14:textId="77777777" w:rsidR="0047037E" w:rsidRDefault="0047037E" w:rsidP="0047037E">
      <w:pPr>
        <w:pStyle w:val="Heading2"/>
      </w:pPr>
      <w:r>
        <w:t>English</w:t>
      </w:r>
    </w:p>
    <w:p w14:paraId="6351ACAE" w14:textId="77777777" w:rsidR="0047037E" w:rsidRDefault="0047037E" w:rsidP="0047037E">
      <w:pPr>
        <w:pStyle w:val="NormalWeb"/>
      </w:pPr>
      <w:r>
        <w:t>Bean scope tied to thread lifecycle.</w:t>
      </w:r>
    </w:p>
    <w:p w14:paraId="4F5A8599" w14:textId="77777777" w:rsidR="0047037E" w:rsidRDefault="0047037E" w:rsidP="0047037E">
      <w:pPr>
        <w:pStyle w:val="Heading3"/>
      </w:pPr>
      <w:r>
        <w:t>Behavior</w:t>
      </w:r>
    </w:p>
    <w:p w14:paraId="5EC4181F" w14:textId="77777777" w:rsidR="0047037E" w:rsidRDefault="0047037E" w:rsidP="0047037E">
      <w:pPr>
        <w:pStyle w:val="NormalWeb"/>
      </w:pPr>
      <w:r>
        <w:t>One bean instance per thread.</w:t>
      </w:r>
    </w:p>
    <w:p w14:paraId="23DE396D" w14:textId="77777777" w:rsidR="0047037E" w:rsidRDefault="0047037E" w:rsidP="0047037E">
      <w:pPr>
        <w:pStyle w:val="Heading3"/>
      </w:pPr>
      <w:r>
        <w:t>Important Point</w:t>
      </w:r>
    </w:p>
    <w:p w14:paraId="1F4DCE1C" w14:textId="77777777" w:rsidR="0047037E" w:rsidRDefault="0047037E" w:rsidP="0047037E">
      <w:pPr>
        <w:pStyle w:val="NormalWeb"/>
      </w:pPr>
      <w:r>
        <w:t>Not registered by default.</w:t>
      </w:r>
    </w:p>
    <w:p w14:paraId="06E8D4E7" w14:textId="77777777" w:rsidR="0047037E" w:rsidRDefault="0047037E" w:rsidP="0047037E">
      <w:r>
        <w:pict w14:anchorId="170627BF">
          <v:rect id="_x0000_i3860" style="width:0;height:1.5pt" o:hralign="center" o:hrstd="t" o:hr="t" fillcolor="#a0a0a0" stroked="f"/>
        </w:pict>
      </w:r>
    </w:p>
    <w:p w14:paraId="2D3C5565" w14:textId="77777777" w:rsidR="0047037E" w:rsidRDefault="0047037E" w:rsidP="0047037E">
      <w:pPr>
        <w:pStyle w:val="Heading2"/>
      </w:pPr>
      <w:r>
        <w:t>Marathi</w:t>
      </w:r>
    </w:p>
    <w:p w14:paraId="7EA4D55C" w14:textId="77777777" w:rsidR="0047037E" w:rsidRDefault="0047037E" w:rsidP="0047037E">
      <w:pPr>
        <w:pStyle w:val="NormalWeb"/>
      </w:pPr>
      <w:r>
        <w:rPr>
          <w:rFonts w:ascii="Nirmala UI" w:hAnsi="Nirmala UI" w:cs="Nirmala UI"/>
        </w:rPr>
        <w:t>प्रत्येक</w:t>
      </w:r>
      <w:r>
        <w:t xml:space="preserve"> thread </w:t>
      </w:r>
      <w:r>
        <w:rPr>
          <w:rFonts w:ascii="Nirmala UI" w:hAnsi="Nirmala UI" w:cs="Nirmala UI"/>
        </w:rPr>
        <w:t>साठी</w:t>
      </w:r>
      <w:r>
        <w:t xml:space="preserve"> </w:t>
      </w:r>
      <w:r>
        <w:rPr>
          <w:rFonts w:ascii="Nirmala UI" w:hAnsi="Nirmala UI" w:cs="Nirmala UI"/>
        </w:rPr>
        <w:t>वेगळा</w:t>
      </w:r>
      <w:r>
        <w:t xml:space="preserve"> bean instance </w:t>
      </w:r>
      <w:r>
        <w:rPr>
          <w:rFonts w:ascii="Nirmala UI" w:hAnsi="Nirmala UI" w:cs="Nirmala UI"/>
        </w:rPr>
        <w:t>मिळणे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>:</w:t>
      </w:r>
    </w:p>
    <w:p w14:paraId="149A2A2D" w14:textId="77777777" w:rsidR="0047037E" w:rsidRDefault="0047037E" w:rsidP="0047037E">
      <w:pPr>
        <w:pStyle w:val="HTMLPreformatted"/>
        <w:rPr>
          <w:rStyle w:val="HTMLCode"/>
        </w:rPr>
      </w:pPr>
      <w:r>
        <w:rPr>
          <w:rStyle w:val="HTMLCode"/>
        </w:rPr>
        <w:t>SimpleThreadScope</w:t>
      </w:r>
    </w:p>
    <w:p w14:paraId="7950CEA5" w14:textId="77777777" w:rsidR="0047037E" w:rsidRDefault="0047037E" w:rsidP="0047037E">
      <w:r>
        <w:pict w14:anchorId="622F8581">
          <v:rect id="_x0000_i3861" style="width:0;height:1.5pt" o:hralign="center" o:hrstd="t" o:hr="t" fillcolor="#a0a0a0" stroked="f"/>
        </w:pict>
      </w:r>
    </w:p>
    <w:p w14:paraId="2C148907" w14:textId="77777777" w:rsidR="0047037E" w:rsidRDefault="0047037E" w:rsidP="0047037E">
      <w:pPr>
        <w:pStyle w:val="Heading1"/>
      </w:pPr>
      <w:r>
        <w:t>180. What is web-aware Spring ApplicationContext?</w:t>
      </w:r>
    </w:p>
    <w:p w14:paraId="2AD99967" w14:textId="77777777" w:rsidR="0047037E" w:rsidRDefault="0047037E" w:rsidP="0047037E">
      <w:pPr>
        <w:pStyle w:val="Heading2"/>
      </w:pPr>
      <w:r>
        <w:t>English</w:t>
      </w:r>
    </w:p>
    <w:p w14:paraId="78DEBF4F" w14:textId="77777777" w:rsidR="0047037E" w:rsidRDefault="0047037E" w:rsidP="0047037E">
      <w:pPr>
        <w:pStyle w:val="NormalWeb"/>
      </w:pPr>
      <w:r>
        <w:t>Spring container supporting web features.</w:t>
      </w:r>
    </w:p>
    <w:p w14:paraId="145E3110" w14:textId="77777777" w:rsidR="0047037E" w:rsidRDefault="0047037E" w:rsidP="0047037E">
      <w:pPr>
        <w:pStyle w:val="Heading3"/>
      </w:pPr>
      <w:r>
        <w:t>Examples</w:t>
      </w:r>
    </w:p>
    <w:p w14:paraId="7C8CF3EC" w14:textId="77777777" w:rsidR="0047037E" w:rsidRDefault="0047037E" w:rsidP="0047037E">
      <w:pPr>
        <w:pStyle w:val="HTMLPreformatted"/>
        <w:rPr>
          <w:rStyle w:val="HTMLCode"/>
        </w:rPr>
      </w:pPr>
      <w:r>
        <w:rPr>
          <w:rStyle w:val="HTMLCode"/>
        </w:rPr>
        <w:t>WebApplicationContext</w:t>
      </w:r>
    </w:p>
    <w:p w14:paraId="46769F04" w14:textId="77777777" w:rsidR="0047037E" w:rsidRDefault="0047037E" w:rsidP="0047037E">
      <w:pPr>
        <w:pStyle w:val="Heading3"/>
      </w:pPr>
      <w:r>
        <w:lastRenderedPageBreak/>
        <w:t>Features</w:t>
      </w:r>
    </w:p>
    <w:p w14:paraId="4FBF4713" w14:textId="77777777" w:rsidR="0047037E" w:rsidRDefault="0047037E" w:rsidP="003003E2">
      <w:pPr>
        <w:pStyle w:val="NormalWeb"/>
        <w:numPr>
          <w:ilvl w:val="0"/>
          <w:numId w:val="879"/>
        </w:numPr>
      </w:pPr>
      <w:r>
        <w:t>Servlet context integration</w:t>
      </w:r>
    </w:p>
    <w:p w14:paraId="78168FF2" w14:textId="77777777" w:rsidR="0047037E" w:rsidRDefault="0047037E" w:rsidP="003003E2">
      <w:pPr>
        <w:pStyle w:val="NormalWeb"/>
        <w:numPr>
          <w:ilvl w:val="0"/>
          <w:numId w:val="879"/>
        </w:numPr>
      </w:pPr>
      <w:r>
        <w:t>Request/session scopes</w:t>
      </w:r>
    </w:p>
    <w:p w14:paraId="149D3446" w14:textId="77777777" w:rsidR="0047037E" w:rsidRDefault="0047037E" w:rsidP="0047037E">
      <w:pPr>
        <w:pStyle w:val="Heading3"/>
      </w:pPr>
      <w:r>
        <w:t>Important Point</w:t>
      </w:r>
    </w:p>
    <w:p w14:paraId="6DEB108F" w14:textId="77777777" w:rsidR="0047037E" w:rsidRDefault="0047037E" w:rsidP="0047037E">
      <w:pPr>
        <w:pStyle w:val="NormalWeb"/>
      </w:pPr>
      <w:r>
        <w:t>Used in Spring MVC applications.</w:t>
      </w:r>
    </w:p>
    <w:p w14:paraId="6DE72174" w14:textId="77777777" w:rsidR="0047037E" w:rsidRDefault="0047037E" w:rsidP="0047037E">
      <w:r>
        <w:pict w14:anchorId="54218BC4">
          <v:rect id="_x0000_i3862" style="width:0;height:1.5pt" o:hralign="center" o:hrstd="t" o:hr="t" fillcolor="#a0a0a0" stroked="f"/>
        </w:pict>
      </w:r>
    </w:p>
    <w:p w14:paraId="56FB415F" w14:textId="77777777" w:rsidR="0047037E" w:rsidRDefault="0047037E" w:rsidP="0047037E">
      <w:pPr>
        <w:pStyle w:val="Heading2"/>
      </w:pPr>
      <w:r>
        <w:t>Marathi</w:t>
      </w:r>
    </w:p>
    <w:p w14:paraId="0007B873" w14:textId="77777777" w:rsidR="0047037E" w:rsidRDefault="0047037E" w:rsidP="0047037E">
      <w:pPr>
        <w:pStyle w:val="NormalWeb"/>
      </w:pPr>
      <w:r>
        <w:t xml:space="preserve">Web features support </w:t>
      </w:r>
      <w:r>
        <w:rPr>
          <w:rFonts w:ascii="Nirmala UI" w:hAnsi="Nirmala UI" w:cs="Nirmala UI"/>
        </w:rPr>
        <w:t>करणारा</w:t>
      </w:r>
      <w:r>
        <w:t xml:space="preserve"> Spring container </w:t>
      </w:r>
      <w:r>
        <w:rPr>
          <w:rFonts w:ascii="Nirmala UI" w:hAnsi="Nirmala UI" w:cs="Nirmala UI"/>
        </w:rPr>
        <w:t>म्हणजे</w:t>
      </w:r>
      <w:r>
        <w:t xml:space="preserve"> web-aware ApplicationContext.</w:t>
      </w:r>
    </w:p>
    <w:p w14:paraId="433BCC93" w14:textId="77777777" w:rsidR="0047037E" w:rsidRDefault="0047037E" w:rsidP="0047037E">
      <w:r>
        <w:pict w14:anchorId="25FBB93E">
          <v:rect id="_x0000_i3863" style="width:0;height:1.5pt" o:hralign="center" o:hrstd="t" o:hr="t" fillcolor="#a0a0a0" stroked="f"/>
        </w:pict>
      </w:r>
    </w:p>
    <w:p w14:paraId="6823F11A" w14:textId="77777777" w:rsidR="0047037E" w:rsidRDefault="0047037E" w:rsidP="0047037E">
      <w:pPr>
        <w:pStyle w:val="Heading1"/>
      </w:pPr>
      <w:r>
        <w:t>✅ Spring Core → 180/250 COMPLETED</w:t>
      </w:r>
    </w:p>
    <w:p w14:paraId="0E536094" w14:textId="77777777" w:rsidR="00F06E5C" w:rsidRDefault="00F06E5C" w:rsidP="00F06E5C">
      <w:pPr>
        <w:pStyle w:val="Heading1"/>
      </w:pPr>
      <w:r>
        <w:t>Spring Core (181–190)</w:t>
      </w:r>
    </w:p>
    <w:p w14:paraId="2FACD1BA" w14:textId="77777777" w:rsidR="00F06E5C" w:rsidRDefault="00F06E5C" w:rsidP="00F06E5C">
      <w:r>
        <w:pict w14:anchorId="7C2B6024">
          <v:rect id="_x0000_i3864" style="width:0;height:1.5pt" o:hralign="center" o:hrstd="t" o:hr="t" fillcolor="#a0a0a0" stroked="f"/>
        </w:pict>
      </w:r>
    </w:p>
    <w:p w14:paraId="13F69CBF" w14:textId="77777777" w:rsidR="00F06E5C" w:rsidRDefault="00F06E5C" w:rsidP="00F06E5C">
      <w:pPr>
        <w:pStyle w:val="Heading1"/>
      </w:pPr>
      <w:r>
        <w:t>181. What is Request Scope in Spring?</w:t>
      </w:r>
    </w:p>
    <w:p w14:paraId="76E80C7F" w14:textId="77777777" w:rsidR="00F06E5C" w:rsidRDefault="00F06E5C" w:rsidP="00F06E5C">
      <w:pPr>
        <w:pStyle w:val="Heading2"/>
      </w:pPr>
      <w:r>
        <w:t>English</w:t>
      </w:r>
    </w:p>
    <w:p w14:paraId="3F345E6C" w14:textId="77777777" w:rsidR="00F06E5C" w:rsidRDefault="00F06E5C" w:rsidP="00F06E5C">
      <w:pPr>
        <w:pStyle w:val="NormalWeb"/>
      </w:pPr>
      <w:r>
        <w:t>One bean instance per HTTP request.</w:t>
      </w:r>
    </w:p>
    <w:p w14:paraId="5717197E" w14:textId="77777777" w:rsidR="00F06E5C" w:rsidRDefault="00F06E5C" w:rsidP="00F06E5C">
      <w:pPr>
        <w:pStyle w:val="Heading3"/>
      </w:pPr>
      <w:r>
        <w:lastRenderedPageBreak/>
        <w:t>Example</w:t>
      </w:r>
    </w:p>
    <w:p w14:paraId="2C39E2D2" w14:textId="77777777" w:rsidR="00F06E5C" w:rsidRDefault="00F06E5C" w:rsidP="00F06E5C">
      <w:pPr>
        <w:pStyle w:val="HTMLPreformatted"/>
        <w:rPr>
          <w:rStyle w:val="HTMLCode"/>
        </w:rPr>
      </w:pPr>
      <w:r>
        <w:rPr>
          <w:rStyle w:val="HTMLCode"/>
        </w:rPr>
        <w:t>@Scope("request")</w:t>
      </w:r>
    </w:p>
    <w:p w14:paraId="43BF6948" w14:textId="77777777" w:rsidR="00F06E5C" w:rsidRDefault="00F06E5C" w:rsidP="00F06E5C">
      <w:pPr>
        <w:pStyle w:val="Heading3"/>
      </w:pPr>
      <w:r>
        <w:t>Lifecycle</w:t>
      </w:r>
    </w:p>
    <w:p w14:paraId="2136C494" w14:textId="77777777" w:rsidR="00F06E5C" w:rsidRDefault="00F06E5C" w:rsidP="00F06E5C">
      <w:pPr>
        <w:pStyle w:val="NormalWeb"/>
      </w:pPr>
      <w:r>
        <w:t>Created and destroyed with request.</w:t>
      </w:r>
    </w:p>
    <w:p w14:paraId="4D2017F0" w14:textId="77777777" w:rsidR="00F06E5C" w:rsidRDefault="00F06E5C" w:rsidP="00F06E5C">
      <w:pPr>
        <w:pStyle w:val="Heading3"/>
      </w:pPr>
      <w:r>
        <w:t>Important Point</w:t>
      </w:r>
    </w:p>
    <w:p w14:paraId="6343388A" w14:textId="77777777" w:rsidR="00F06E5C" w:rsidRDefault="00F06E5C" w:rsidP="00F06E5C">
      <w:pPr>
        <w:pStyle w:val="NormalWeb"/>
      </w:pPr>
      <w:r>
        <w:t>Used in web applications only.</w:t>
      </w:r>
    </w:p>
    <w:p w14:paraId="24DCE49F" w14:textId="77777777" w:rsidR="00F06E5C" w:rsidRDefault="00F06E5C" w:rsidP="00F06E5C">
      <w:r>
        <w:pict w14:anchorId="27143626">
          <v:rect id="_x0000_i3865" style="width:0;height:1.5pt" o:hralign="center" o:hrstd="t" o:hr="t" fillcolor="#a0a0a0" stroked="f"/>
        </w:pict>
      </w:r>
    </w:p>
    <w:p w14:paraId="493B5D1C" w14:textId="77777777" w:rsidR="00F06E5C" w:rsidRDefault="00F06E5C" w:rsidP="00F06E5C">
      <w:pPr>
        <w:pStyle w:val="Heading2"/>
      </w:pPr>
      <w:r>
        <w:t>Marathi</w:t>
      </w:r>
    </w:p>
    <w:p w14:paraId="056FE19A" w14:textId="77777777" w:rsidR="00F06E5C" w:rsidRDefault="00F06E5C" w:rsidP="00F06E5C">
      <w:pPr>
        <w:pStyle w:val="NormalWeb"/>
      </w:pPr>
      <w:r>
        <w:rPr>
          <w:rFonts w:ascii="Nirmala UI" w:hAnsi="Nirmala UI" w:cs="Nirmala UI"/>
        </w:rPr>
        <w:t>प्रत्येक</w:t>
      </w:r>
      <w:r>
        <w:t xml:space="preserve"> HTTP request </w:t>
      </w:r>
      <w:r>
        <w:rPr>
          <w:rFonts w:ascii="Nirmala UI" w:hAnsi="Nirmala UI" w:cs="Nirmala UI"/>
        </w:rPr>
        <w:t>साठी</w:t>
      </w:r>
      <w:r>
        <w:t xml:space="preserve"> </w:t>
      </w:r>
      <w:r>
        <w:rPr>
          <w:rFonts w:ascii="Nirmala UI" w:hAnsi="Nirmala UI" w:cs="Nirmala UI"/>
        </w:rPr>
        <w:t>वेगळा</w:t>
      </w:r>
      <w:r>
        <w:t xml:space="preserve"> bean </w:t>
      </w:r>
      <w:r>
        <w:rPr>
          <w:rFonts w:ascii="Nirmala UI" w:hAnsi="Nirmala UI" w:cs="Nirmala UI"/>
        </w:rPr>
        <w:t>तयार</w:t>
      </w:r>
      <w:r>
        <w:t xml:space="preserve"> </w:t>
      </w:r>
      <w:r>
        <w:rPr>
          <w:rFonts w:ascii="Nirmala UI" w:hAnsi="Nirmala UI" w:cs="Nirmala UI"/>
        </w:rPr>
        <w:t>होणे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request scope.</w:t>
      </w:r>
    </w:p>
    <w:p w14:paraId="302E9009" w14:textId="77777777" w:rsidR="00F06E5C" w:rsidRDefault="00F06E5C" w:rsidP="00F06E5C">
      <w:r>
        <w:pict w14:anchorId="4D6E0707">
          <v:rect id="_x0000_i3866" style="width:0;height:1.5pt" o:hralign="center" o:hrstd="t" o:hr="t" fillcolor="#a0a0a0" stroked="f"/>
        </w:pict>
      </w:r>
    </w:p>
    <w:p w14:paraId="055880DD" w14:textId="77777777" w:rsidR="00F06E5C" w:rsidRDefault="00F06E5C" w:rsidP="00F06E5C">
      <w:pPr>
        <w:pStyle w:val="Heading1"/>
      </w:pPr>
      <w:r>
        <w:t>182. What is Session Scope in Spring?</w:t>
      </w:r>
    </w:p>
    <w:p w14:paraId="2F545EBA" w14:textId="77777777" w:rsidR="00F06E5C" w:rsidRDefault="00F06E5C" w:rsidP="00F06E5C">
      <w:pPr>
        <w:pStyle w:val="Heading2"/>
      </w:pPr>
      <w:r>
        <w:t>English</w:t>
      </w:r>
    </w:p>
    <w:p w14:paraId="52C2C123" w14:textId="77777777" w:rsidR="00F06E5C" w:rsidRDefault="00F06E5C" w:rsidP="00F06E5C">
      <w:pPr>
        <w:pStyle w:val="NormalWeb"/>
      </w:pPr>
      <w:r>
        <w:t>One bean instance per HTTP session.</w:t>
      </w:r>
    </w:p>
    <w:p w14:paraId="14784511" w14:textId="77777777" w:rsidR="00F06E5C" w:rsidRDefault="00F06E5C" w:rsidP="00F06E5C">
      <w:pPr>
        <w:pStyle w:val="Heading3"/>
      </w:pPr>
      <w:r>
        <w:t>Example</w:t>
      </w:r>
    </w:p>
    <w:p w14:paraId="64FE5F7C" w14:textId="77777777" w:rsidR="00F06E5C" w:rsidRDefault="00F06E5C" w:rsidP="00F06E5C">
      <w:pPr>
        <w:pStyle w:val="HTMLPreformatted"/>
        <w:rPr>
          <w:rStyle w:val="HTMLCode"/>
        </w:rPr>
      </w:pPr>
      <w:r>
        <w:rPr>
          <w:rStyle w:val="HTMLCode"/>
        </w:rPr>
        <w:t>@Scope("session")</w:t>
      </w:r>
    </w:p>
    <w:p w14:paraId="0DA20EBD" w14:textId="77777777" w:rsidR="00F06E5C" w:rsidRDefault="00F06E5C" w:rsidP="00F06E5C">
      <w:pPr>
        <w:pStyle w:val="Heading3"/>
      </w:pPr>
      <w:r>
        <w:t>Uses</w:t>
      </w:r>
    </w:p>
    <w:p w14:paraId="1D1C1159" w14:textId="77777777" w:rsidR="00F06E5C" w:rsidRDefault="00F06E5C" w:rsidP="003003E2">
      <w:pPr>
        <w:pStyle w:val="NormalWeb"/>
        <w:numPr>
          <w:ilvl w:val="0"/>
          <w:numId w:val="880"/>
        </w:numPr>
      </w:pPr>
      <w:r>
        <w:t>User session data</w:t>
      </w:r>
    </w:p>
    <w:p w14:paraId="58D24F02" w14:textId="77777777" w:rsidR="00F06E5C" w:rsidRDefault="00F06E5C" w:rsidP="003003E2">
      <w:pPr>
        <w:pStyle w:val="NormalWeb"/>
        <w:numPr>
          <w:ilvl w:val="0"/>
          <w:numId w:val="880"/>
        </w:numPr>
      </w:pPr>
      <w:r>
        <w:t>Shopping carts</w:t>
      </w:r>
    </w:p>
    <w:p w14:paraId="172DEB1A" w14:textId="77777777" w:rsidR="00F06E5C" w:rsidRDefault="00F06E5C" w:rsidP="00F06E5C">
      <w:pPr>
        <w:pStyle w:val="Heading3"/>
      </w:pPr>
      <w:r>
        <w:lastRenderedPageBreak/>
        <w:t>Important Point</w:t>
      </w:r>
    </w:p>
    <w:p w14:paraId="57A10316" w14:textId="77777777" w:rsidR="00F06E5C" w:rsidRDefault="00F06E5C" w:rsidP="00F06E5C">
      <w:pPr>
        <w:pStyle w:val="NormalWeb"/>
      </w:pPr>
      <w:r>
        <w:t>Works in web-aware context.</w:t>
      </w:r>
    </w:p>
    <w:p w14:paraId="57003723" w14:textId="77777777" w:rsidR="00F06E5C" w:rsidRDefault="00F06E5C" w:rsidP="00F06E5C">
      <w:r>
        <w:pict w14:anchorId="11106C5D">
          <v:rect id="_x0000_i3867" style="width:0;height:1.5pt" o:hralign="center" o:hrstd="t" o:hr="t" fillcolor="#a0a0a0" stroked="f"/>
        </w:pict>
      </w:r>
    </w:p>
    <w:p w14:paraId="3E5012E1" w14:textId="77777777" w:rsidR="00F06E5C" w:rsidRDefault="00F06E5C" w:rsidP="00F06E5C">
      <w:pPr>
        <w:pStyle w:val="Heading2"/>
      </w:pPr>
      <w:r>
        <w:t>Marathi</w:t>
      </w:r>
    </w:p>
    <w:p w14:paraId="20F1216D" w14:textId="77777777" w:rsidR="00F06E5C" w:rsidRDefault="00F06E5C" w:rsidP="00F06E5C">
      <w:pPr>
        <w:pStyle w:val="NormalWeb"/>
      </w:pPr>
      <w:r>
        <w:rPr>
          <w:rFonts w:ascii="Nirmala UI" w:hAnsi="Nirmala UI" w:cs="Nirmala UI"/>
        </w:rPr>
        <w:t>प्रत्येक</w:t>
      </w:r>
      <w:r>
        <w:t xml:space="preserve"> user session </w:t>
      </w:r>
      <w:r>
        <w:rPr>
          <w:rFonts w:ascii="Nirmala UI" w:hAnsi="Nirmala UI" w:cs="Nirmala UI"/>
        </w:rPr>
        <w:t>साठी</w:t>
      </w:r>
      <w:r>
        <w:t xml:space="preserve"> </w:t>
      </w:r>
      <w:r>
        <w:rPr>
          <w:rFonts w:ascii="Nirmala UI" w:hAnsi="Nirmala UI" w:cs="Nirmala UI"/>
        </w:rPr>
        <w:t>वेगळा</w:t>
      </w:r>
      <w:r>
        <w:t xml:space="preserve"> bean </w:t>
      </w:r>
      <w:r>
        <w:rPr>
          <w:rFonts w:ascii="Nirmala UI" w:hAnsi="Nirmala UI" w:cs="Nirmala UI"/>
        </w:rPr>
        <w:t>मिळणे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session scope.</w:t>
      </w:r>
    </w:p>
    <w:p w14:paraId="5D9C0459" w14:textId="77777777" w:rsidR="00F06E5C" w:rsidRDefault="00F06E5C" w:rsidP="00F06E5C">
      <w:r>
        <w:pict w14:anchorId="3E19F6F0">
          <v:rect id="_x0000_i3868" style="width:0;height:1.5pt" o:hralign="center" o:hrstd="t" o:hr="t" fillcolor="#a0a0a0" stroked="f"/>
        </w:pict>
      </w:r>
    </w:p>
    <w:p w14:paraId="455FBB8C" w14:textId="77777777" w:rsidR="00F06E5C" w:rsidRDefault="00F06E5C" w:rsidP="00F06E5C">
      <w:pPr>
        <w:pStyle w:val="Heading1"/>
      </w:pPr>
      <w:r>
        <w:t>183. What is Application Scope in Spring?</w:t>
      </w:r>
    </w:p>
    <w:p w14:paraId="04AAD54F" w14:textId="77777777" w:rsidR="00F06E5C" w:rsidRDefault="00F06E5C" w:rsidP="00F06E5C">
      <w:pPr>
        <w:pStyle w:val="Heading2"/>
      </w:pPr>
      <w:r>
        <w:t>English</w:t>
      </w:r>
    </w:p>
    <w:p w14:paraId="28C5FD4F" w14:textId="77777777" w:rsidR="00F06E5C" w:rsidRDefault="00F06E5C" w:rsidP="00F06E5C">
      <w:pPr>
        <w:pStyle w:val="NormalWeb"/>
      </w:pPr>
      <w:r>
        <w:t>One bean instance per ServletContext.</w:t>
      </w:r>
    </w:p>
    <w:p w14:paraId="4E938FB9" w14:textId="77777777" w:rsidR="00F06E5C" w:rsidRDefault="00F06E5C" w:rsidP="00F06E5C">
      <w:pPr>
        <w:pStyle w:val="Heading3"/>
      </w:pPr>
      <w:r>
        <w:t>Example</w:t>
      </w:r>
    </w:p>
    <w:p w14:paraId="0DFD85C0" w14:textId="77777777" w:rsidR="00F06E5C" w:rsidRDefault="00F06E5C" w:rsidP="00F06E5C">
      <w:pPr>
        <w:pStyle w:val="HTMLPreformatted"/>
        <w:rPr>
          <w:rStyle w:val="HTMLCode"/>
        </w:rPr>
      </w:pPr>
      <w:r>
        <w:rPr>
          <w:rStyle w:val="HTMLCode"/>
        </w:rPr>
        <w:t>@Scope("application")</w:t>
      </w:r>
    </w:p>
    <w:p w14:paraId="5200CC8C" w14:textId="77777777" w:rsidR="00F06E5C" w:rsidRDefault="00F06E5C" w:rsidP="00F06E5C">
      <w:pPr>
        <w:pStyle w:val="Heading3"/>
      </w:pPr>
      <w:r>
        <w:t>Important Point</w:t>
      </w:r>
    </w:p>
    <w:p w14:paraId="03B400BD" w14:textId="77777777" w:rsidR="00F06E5C" w:rsidRDefault="00F06E5C" w:rsidP="00F06E5C">
      <w:pPr>
        <w:pStyle w:val="NormalWeb"/>
      </w:pPr>
      <w:r>
        <w:t>Shared across entire web application.</w:t>
      </w:r>
    </w:p>
    <w:p w14:paraId="2B8CF906" w14:textId="77777777" w:rsidR="00F06E5C" w:rsidRDefault="00F06E5C" w:rsidP="00F06E5C">
      <w:r>
        <w:pict w14:anchorId="05233626">
          <v:rect id="_x0000_i3869" style="width:0;height:1.5pt" o:hralign="center" o:hrstd="t" o:hr="t" fillcolor="#a0a0a0" stroked="f"/>
        </w:pict>
      </w:r>
    </w:p>
    <w:p w14:paraId="5A3A3504" w14:textId="77777777" w:rsidR="00F06E5C" w:rsidRDefault="00F06E5C" w:rsidP="00F06E5C">
      <w:pPr>
        <w:pStyle w:val="Heading2"/>
      </w:pPr>
      <w:r>
        <w:t>Marathi</w:t>
      </w:r>
    </w:p>
    <w:p w14:paraId="0610D27E" w14:textId="77777777" w:rsidR="00F06E5C" w:rsidRDefault="00F06E5C" w:rsidP="00F06E5C">
      <w:pPr>
        <w:pStyle w:val="NormalWeb"/>
      </w:pPr>
      <w:r>
        <w:rPr>
          <w:rFonts w:ascii="Nirmala UI" w:hAnsi="Nirmala UI" w:cs="Nirmala UI"/>
        </w:rPr>
        <w:t>पूर्ण</w:t>
      </w:r>
      <w:r>
        <w:t xml:space="preserve"> web application </w:t>
      </w:r>
      <w:r>
        <w:rPr>
          <w:rFonts w:ascii="Nirmala UI" w:hAnsi="Nirmala UI" w:cs="Nirmala UI"/>
        </w:rPr>
        <w:t>मध्ये</w:t>
      </w:r>
      <w:r>
        <w:t xml:space="preserve"> single bean share </w:t>
      </w:r>
      <w:r>
        <w:rPr>
          <w:rFonts w:ascii="Nirmala UI" w:hAnsi="Nirmala UI" w:cs="Nirmala UI"/>
        </w:rPr>
        <w:t>होणे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application scope.</w:t>
      </w:r>
    </w:p>
    <w:p w14:paraId="4E67DECD" w14:textId="77777777" w:rsidR="00F06E5C" w:rsidRDefault="00F06E5C" w:rsidP="00F06E5C">
      <w:r>
        <w:pict w14:anchorId="32E104EE">
          <v:rect id="_x0000_i3870" style="width:0;height:1.5pt" o:hralign="center" o:hrstd="t" o:hr="t" fillcolor="#a0a0a0" stroked="f"/>
        </w:pict>
      </w:r>
    </w:p>
    <w:p w14:paraId="01DB2CB4" w14:textId="77777777" w:rsidR="00F06E5C" w:rsidRDefault="00F06E5C" w:rsidP="00F06E5C">
      <w:pPr>
        <w:pStyle w:val="Heading1"/>
      </w:pPr>
      <w:r>
        <w:lastRenderedPageBreak/>
        <w:t>184. What is WebSocket Scope in Spring?</w:t>
      </w:r>
    </w:p>
    <w:p w14:paraId="504E9AC7" w14:textId="77777777" w:rsidR="00F06E5C" w:rsidRDefault="00F06E5C" w:rsidP="00F06E5C">
      <w:pPr>
        <w:pStyle w:val="Heading2"/>
      </w:pPr>
      <w:r>
        <w:t>English</w:t>
      </w:r>
    </w:p>
    <w:p w14:paraId="7294B6A2" w14:textId="77777777" w:rsidR="00F06E5C" w:rsidRDefault="00F06E5C" w:rsidP="00F06E5C">
      <w:pPr>
        <w:pStyle w:val="NormalWeb"/>
      </w:pPr>
      <w:r>
        <w:t>One bean instance per WebSocket session.</w:t>
      </w:r>
    </w:p>
    <w:p w14:paraId="4E2F5CBC" w14:textId="77777777" w:rsidR="00F06E5C" w:rsidRDefault="00F06E5C" w:rsidP="00F06E5C">
      <w:pPr>
        <w:pStyle w:val="Heading3"/>
      </w:pPr>
      <w:r>
        <w:t>Uses</w:t>
      </w:r>
    </w:p>
    <w:p w14:paraId="0A058A1E" w14:textId="77777777" w:rsidR="00F06E5C" w:rsidRDefault="00F06E5C" w:rsidP="003003E2">
      <w:pPr>
        <w:pStyle w:val="NormalWeb"/>
        <w:numPr>
          <w:ilvl w:val="0"/>
          <w:numId w:val="881"/>
        </w:numPr>
      </w:pPr>
      <w:r>
        <w:t>Real-time applications</w:t>
      </w:r>
    </w:p>
    <w:p w14:paraId="11905101" w14:textId="77777777" w:rsidR="00F06E5C" w:rsidRDefault="00F06E5C" w:rsidP="003003E2">
      <w:pPr>
        <w:pStyle w:val="NormalWeb"/>
        <w:numPr>
          <w:ilvl w:val="0"/>
          <w:numId w:val="881"/>
        </w:numPr>
      </w:pPr>
      <w:r>
        <w:t>Chat systems</w:t>
      </w:r>
    </w:p>
    <w:p w14:paraId="68805E5D" w14:textId="77777777" w:rsidR="00F06E5C" w:rsidRDefault="00F06E5C" w:rsidP="00F06E5C">
      <w:pPr>
        <w:pStyle w:val="Heading3"/>
      </w:pPr>
      <w:r>
        <w:t>Important Point</w:t>
      </w:r>
    </w:p>
    <w:p w14:paraId="1FB10F2C" w14:textId="77777777" w:rsidR="00F06E5C" w:rsidRDefault="00F06E5C" w:rsidP="00F06E5C">
      <w:pPr>
        <w:pStyle w:val="NormalWeb"/>
      </w:pPr>
      <w:r>
        <w:t>Specialized web scope.</w:t>
      </w:r>
    </w:p>
    <w:p w14:paraId="669FC859" w14:textId="77777777" w:rsidR="00F06E5C" w:rsidRDefault="00F06E5C" w:rsidP="00F06E5C">
      <w:r>
        <w:pict w14:anchorId="7D86EFFB">
          <v:rect id="_x0000_i3871" style="width:0;height:1.5pt" o:hralign="center" o:hrstd="t" o:hr="t" fillcolor="#a0a0a0" stroked="f"/>
        </w:pict>
      </w:r>
    </w:p>
    <w:p w14:paraId="1AD5F578" w14:textId="77777777" w:rsidR="00F06E5C" w:rsidRDefault="00F06E5C" w:rsidP="00F06E5C">
      <w:pPr>
        <w:pStyle w:val="Heading2"/>
      </w:pPr>
      <w:r>
        <w:t>Marathi</w:t>
      </w:r>
    </w:p>
    <w:p w14:paraId="1D36CF18" w14:textId="77777777" w:rsidR="00F06E5C" w:rsidRDefault="00F06E5C" w:rsidP="00F06E5C">
      <w:pPr>
        <w:pStyle w:val="NormalWeb"/>
      </w:pPr>
      <w:r>
        <w:rPr>
          <w:rFonts w:ascii="Nirmala UI" w:hAnsi="Nirmala UI" w:cs="Nirmala UI"/>
        </w:rPr>
        <w:t>प्रत्येक</w:t>
      </w:r>
      <w:r>
        <w:t xml:space="preserve"> WebSocket session </w:t>
      </w:r>
      <w:r>
        <w:rPr>
          <w:rFonts w:ascii="Nirmala UI" w:hAnsi="Nirmala UI" w:cs="Nirmala UI"/>
        </w:rPr>
        <w:t>साठी</w:t>
      </w:r>
      <w:r>
        <w:t xml:space="preserve"> bean </w:t>
      </w:r>
      <w:r>
        <w:rPr>
          <w:rFonts w:ascii="Nirmala UI" w:hAnsi="Nirmala UI" w:cs="Nirmala UI"/>
        </w:rPr>
        <w:t>तयार</w:t>
      </w:r>
      <w:r>
        <w:t xml:space="preserve"> </w:t>
      </w:r>
      <w:r>
        <w:rPr>
          <w:rFonts w:ascii="Nirmala UI" w:hAnsi="Nirmala UI" w:cs="Nirmala UI"/>
        </w:rPr>
        <w:t>होणे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WebSocket scope.</w:t>
      </w:r>
    </w:p>
    <w:p w14:paraId="5AB37EAB" w14:textId="77777777" w:rsidR="00F06E5C" w:rsidRDefault="00F06E5C" w:rsidP="00F06E5C">
      <w:r>
        <w:pict w14:anchorId="3CB16200">
          <v:rect id="_x0000_i3872" style="width:0;height:1.5pt" o:hralign="center" o:hrstd="t" o:hr="t" fillcolor="#a0a0a0" stroked="f"/>
        </w:pict>
      </w:r>
    </w:p>
    <w:p w14:paraId="330F53BE" w14:textId="77777777" w:rsidR="00F06E5C" w:rsidRDefault="00F06E5C" w:rsidP="00F06E5C">
      <w:pPr>
        <w:pStyle w:val="Heading1"/>
      </w:pPr>
      <w:r>
        <w:t>185. What is scoped proxy in Spring?</w:t>
      </w:r>
    </w:p>
    <w:p w14:paraId="6E0C6FE5" w14:textId="77777777" w:rsidR="00F06E5C" w:rsidRDefault="00F06E5C" w:rsidP="00F06E5C">
      <w:pPr>
        <w:pStyle w:val="Heading2"/>
      </w:pPr>
      <w:r>
        <w:t>English</w:t>
      </w:r>
    </w:p>
    <w:p w14:paraId="6E2D9628" w14:textId="77777777" w:rsidR="00F06E5C" w:rsidRDefault="00F06E5C" w:rsidP="00F06E5C">
      <w:pPr>
        <w:pStyle w:val="NormalWeb"/>
      </w:pPr>
      <w:r>
        <w:t>Proxy used for injecting scoped bean into singleton.</w:t>
      </w:r>
    </w:p>
    <w:p w14:paraId="65E66102" w14:textId="77777777" w:rsidR="00F06E5C" w:rsidRDefault="00F06E5C" w:rsidP="00F06E5C">
      <w:pPr>
        <w:pStyle w:val="Heading3"/>
      </w:pPr>
      <w:r>
        <w:lastRenderedPageBreak/>
        <w:t>Example</w:t>
      </w:r>
    </w:p>
    <w:p w14:paraId="522479E5" w14:textId="77777777" w:rsidR="00F06E5C" w:rsidRDefault="00F06E5C" w:rsidP="00F06E5C">
      <w:pPr>
        <w:pStyle w:val="HTMLPreformatted"/>
        <w:rPr>
          <w:rStyle w:val="HTMLCode"/>
        </w:rPr>
      </w:pPr>
      <w:r>
        <w:rPr>
          <w:rStyle w:val="HTMLCode"/>
        </w:rPr>
        <w:t>proxyMode =</w:t>
      </w:r>
    </w:p>
    <w:p w14:paraId="5C651CCF" w14:textId="77777777" w:rsidR="00F06E5C" w:rsidRDefault="00F06E5C" w:rsidP="00F06E5C">
      <w:pPr>
        <w:pStyle w:val="HTMLPreformatted"/>
        <w:rPr>
          <w:rStyle w:val="HTMLCode"/>
        </w:rPr>
      </w:pPr>
      <w:r>
        <w:rPr>
          <w:rStyle w:val="HTMLCode"/>
        </w:rPr>
        <w:t>ScopedProxyMode.TARGET_CLASS</w:t>
      </w:r>
    </w:p>
    <w:p w14:paraId="2E0F0A24" w14:textId="77777777" w:rsidR="00F06E5C" w:rsidRDefault="00F06E5C" w:rsidP="00F06E5C">
      <w:pPr>
        <w:pStyle w:val="Heading3"/>
      </w:pPr>
      <w:r>
        <w:t>Uses</w:t>
      </w:r>
    </w:p>
    <w:p w14:paraId="1204D1DC" w14:textId="77777777" w:rsidR="00F06E5C" w:rsidRDefault="00F06E5C" w:rsidP="003003E2">
      <w:pPr>
        <w:pStyle w:val="NormalWeb"/>
        <w:numPr>
          <w:ilvl w:val="0"/>
          <w:numId w:val="882"/>
        </w:numPr>
      </w:pPr>
      <w:r>
        <w:t>Request bean inside singleton</w:t>
      </w:r>
    </w:p>
    <w:p w14:paraId="5DF3A309" w14:textId="77777777" w:rsidR="00F06E5C" w:rsidRDefault="00F06E5C" w:rsidP="003003E2">
      <w:pPr>
        <w:pStyle w:val="NormalWeb"/>
        <w:numPr>
          <w:ilvl w:val="0"/>
          <w:numId w:val="882"/>
        </w:numPr>
      </w:pPr>
      <w:r>
        <w:t>Session bean inside singleton</w:t>
      </w:r>
    </w:p>
    <w:p w14:paraId="66C2805C" w14:textId="77777777" w:rsidR="00F06E5C" w:rsidRDefault="00F06E5C" w:rsidP="00F06E5C">
      <w:pPr>
        <w:pStyle w:val="Heading3"/>
      </w:pPr>
      <w:r>
        <w:t>Important Point</w:t>
      </w:r>
    </w:p>
    <w:p w14:paraId="4EC33F6F" w14:textId="77777777" w:rsidR="00F06E5C" w:rsidRDefault="00F06E5C" w:rsidP="00F06E5C">
      <w:pPr>
        <w:pStyle w:val="NormalWeb"/>
      </w:pPr>
      <w:r>
        <w:t>Solves scope mismatch issue.</w:t>
      </w:r>
    </w:p>
    <w:p w14:paraId="33656263" w14:textId="77777777" w:rsidR="00F06E5C" w:rsidRDefault="00F06E5C" w:rsidP="00F06E5C">
      <w:r>
        <w:pict w14:anchorId="7C09708A">
          <v:rect id="_x0000_i3873" style="width:0;height:1.5pt" o:hralign="center" o:hrstd="t" o:hr="t" fillcolor="#a0a0a0" stroked="f"/>
        </w:pict>
      </w:r>
    </w:p>
    <w:p w14:paraId="537C3A5E" w14:textId="77777777" w:rsidR="00F06E5C" w:rsidRDefault="00F06E5C" w:rsidP="00F06E5C">
      <w:pPr>
        <w:pStyle w:val="Heading2"/>
      </w:pPr>
      <w:r>
        <w:t>Marathi</w:t>
      </w:r>
    </w:p>
    <w:p w14:paraId="5FD81026" w14:textId="77777777" w:rsidR="00F06E5C" w:rsidRDefault="00F06E5C" w:rsidP="00F06E5C">
      <w:pPr>
        <w:pStyle w:val="NormalWeb"/>
      </w:pPr>
      <w:r>
        <w:t xml:space="preserve">Scoped bean singleton </w:t>
      </w:r>
      <w:r>
        <w:rPr>
          <w:rFonts w:ascii="Nirmala UI" w:hAnsi="Nirmala UI" w:cs="Nirmala UI"/>
        </w:rPr>
        <w:t>मध्ये</w:t>
      </w:r>
      <w:r>
        <w:t xml:space="preserve"> inject </w:t>
      </w:r>
      <w:r>
        <w:rPr>
          <w:rFonts w:ascii="Nirmala UI" w:hAnsi="Nirmala UI" w:cs="Nirmala UI"/>
        </w:rPr>
        <w:t>करण्यासाठी</w:t>
      </w:r>
      <w:r>
        <w:t xml:space="preserve"> </w:t>
      </w:r>
      <w:r>
        <w:rPr>
          <w:rFonts w:ascii="Nirmala UI" w:hAnsi="Nirmala UI" w:cs="Nirmala UI"/>
        </w:rPr>
        <w:t>वापरला</w:t>
      </w:r>
      <w:r>
        <w:t xml:space="preserve"> </w:t>
      </w:r>
      <w:r>
        <w:rPr>
          <w:rFonts w:ascii="Nirmala UI" w:hAnsi="Nirmala UI" w:cs="Nirmala UI"/>
        </w:rPr>
        <w:t>जाणारा</w:t>
      </w:r>
      <w:r>
        <w:t xml:space="preserve"> proxy </w:t>
      </w:r>
      <w:r>
        <w:rPr>
          <w:rFonts w:ascii="Nirmala UI" w:hAnsi="Nirmala UI" w:cs="Nirmala UI"/>
        </w:rPr>
        <w:t>म्हणजे</w:t>
      </w:r>
      <w:r>
        <w:t xml:space="preserve"> scoped proxy.</w:t>
      </w:r>
    </w:p>
    <w:p w14:paraId="7EF06023" w14:textId="77777777" w:rsidR="00F06E5C" w:rsidRDefault="00F06E5C" w:rsidP="00F06E5C">
      <w:r>
        <w:pict w14:anchorId="112F5679">
          <v:rect id="_x0000_i3874" style="width:0;height:1.5pt" o:hralign="center" o:hrstd="t" o:hr="t" fillcolor="#a0a0a0" stroked="f"/>
        </w:pict>
      </w:r>
    </w:p>
    <w:p w14:paraId="66A512DA" w14:textId="77777777" w:rsidR="00F06E5C" w:rsidRDefault="00F06E5C" w:rsidP="00F06E5C">
      <w:pPr>
        <w:pStyle w:val="Heading1"/>
      </w:pPr>
      <w:r>
        <w:t>186. Difference between JDK dynamic proxy and CGLIB internally?</w:t>
      </w:r>
    </w:p>
    <w:p w14:paraId="65D12403" w14:textId="77777777" w:rsidR="00F06E5C" w:rsidRDefault="00F06E5C" w:rsidP="00F06E5C">
      <w:pPr>
        <w:pStyle w:val="Heading2"/>
      </w:pPr>
      <w:r>
        <w:t>English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2470"/>
      </w:tblGrid>
      <w:tr w:rsidR="00F06E5C" w14:paraId="12E4478E" w14:textId="77777777" w:rsidTr="00F06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F79BB" w14:textId="77777777" w:rsidR="00F06E5C" w:rsidRDefault="00F06E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JDK Proxy</w:t>
            </w:r>
          </w:p>
        </w:tc>
        <w:tc>
          <w:tcPr>
            <w:tcW w:w="0" w:type="auto"/>
            <w:vAlign w:val="center"/>
            <w:hideMark/>
          </w:tcPr>
          <w:p w14:paraId="20CDD154" w14:textId="77777777" w:rsidR="00F06E5C" w:rsidRDefault="00F06E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CGLIB</w:t>
            </w:r>
          </w:p>
        </w:tc>
      </w:tr>
      <w:tr w:rsidR="00F06E5C" w14:paraId="13D3FB60" w14:textId="77777777" w:rsidTr="00F06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9C35D" w14:textId="77777777" w:rsidR="00F06E5C" w:rsidRDefault="00F06E5C">
            <w:pPr>
              <w:rPr>
                <w:sz w:val="24"/>
                <w:szCs w:val="24"/>
              </w:rPr>
            </w:pPr>
            <w:r>
              <w:t>Interface-based</w:t>
            </w:r>
          </w:p>
        </w:tc>
        <w:tc>
          <w:tcPr>
            <w:tcW w:w="0" w:type="auto"/>
            <w:vAlign w:val="center"/>
            <w:hideMark/>
          </w:tcPr>
          <w:p w14:paraId="57E8AA24" w14:textId="77777777" w:rsidR="00F06E5C" w:rsidRDefault="00F06E5C">
            <w:pPr>
              <w:rPr>
                <w:sz w:val="24"/>
                <w:szCs w:val="24"/>
              </w:rPr>
            </w:pPr>
            <w:r>
              <w:t>Subclass-based</w:t>
            </w:r>
          </w:p>
        </w:tc>
      </w:tr>
      <w:tr w:rsidR="00F06E5C" w14:paraId="2BAAA930" w14:textId="77777777" w:rsidTr="00F06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F529D" w14:textId="77777777" w:rsidR="00F06E5C" w:rsidRDefault="00F06E5C">
            <w:pPr>
              <w:rPr>
                <w:sz w:val="24"/>
                <w:szCs w:val="24"/>
              </w:rPr>
            </w:pPr>
            <w:r>
              <w:t>Uses java.lang.reflect.Proxy</w:t>
            </w:r>
          </w:p>
        </w:tc>
        <w:tc>
          <w:tcPr>
            <w:tcW w:w="0" w:type="auto"/>
            <w:vAlign w:val="center"/>
            <w:hideMark/>
          </w:tcPr>
          <w:p w14:paraId="51F1287A" w14:textId="77777777" w:rsidR="00F06E5C" w:rsidRDefault="00F06E5C">
            <w:pPr>
              <w:rPr>
                <w:sz w:val="24"/>
                <w:szCs w:val="24"/>
              </w:rPr>
            </w:pPr>
            <w:r>
              <w:t>Uses bytecode generation</w:t>
            </w:r>
          </w:p>
        </w:tc>
      </w:tr>
      <w:tr w:rsidR="00F06E5C" w14:paraId="065D83C5" w14:textId="77777777" w:rsidTr="00F06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5A3F" w14:textId="77777777" w:rsidR="00F06E5C" w:rsidRDefault="00F06E5C">
            <w:pPr>
              <w:rPr>
                <w:sz w:val="24"/>
                <w:szCs w:val="24"/>
              </w:rPr>
            </w:pPr>
            <w:r>
              <w:lastRenderedPageBreak/>
              <w:t>Cannot proxy class directly</w:t>
            </w:r>
          </w:p>
        </w:tc>
        <w:tc>
          <w:tcPr>
            <w:tcW w:w="0" w:type="auto"/>
            <w:vAlign w:val="center"/>
            <w:hideMark/>
          </w:tcPr>
          <w:p w14:paraId="46780B7D" w14:textId="77777777" w:rsidR="00F06E5C" w:rsidRDefault="00F06E5C">
            <w:pPr>
              <w:rPr>
                <w:sz w:val="24"/>
                <w:szCs w:val="24"/>
              </w:rPr>
            </w:pPr>
            <w:r>
              <w:t>Can proxy concrete classes</w:t>
            </w:r>
          </w:p>
        </w:tc>
      </w:tr>
    </w:tbl>
    <w:p w14:paraId="4C94C960" w14:textId="77777777" w:rsidR="00F06E5C" w:rsidRDefault="00F06E5C" w:rsidP="00F06E5C">
      <w:pPr>
        <w:pStyle w:val="Heading3"/>
      </w:pPr>
      <w:r>
        <w:t>Important Point</w:t>
      </w:r>
    </w:p>
    <w:p w14:paraId="02FE332F" w14:textId="77777777" w:rsidR="00F06E5C" w:rsidRDefault="00F06E5C" w:rsidP="00F06E5C">
      <w:pPr>
        <w:pStyle w:val="NormalWeb"/>
      </w:pPr>
      <w:r>
        <w:t>Spring auto-selects proxy type.</w:t>
      </w:r>
    </w:p>
    <w:p w14:paraId="6CFE343D" w14:textId="77777777" w:rsidR="00F06E5C" w:rsidRDefault="00F06E5C" w:rsidP="00F06E5C">
      <w:r>
        <w:pict w14:anchorId="601508A4">
          <v:rect id="_x0000_i3875" style="width:0;height:1.5pt" o:hralign="center" o:hrstd="t" o:hr="t" fillcolor="#a0a0a0" stroked="f"/>
        </w:pict>
      </w:r>
    </w:p>
    <w:p w14:paraId="6F2701C5" w14:textId="77777777" w:rsidR="00F06E5C" w:rsidRDefault="00F06E5C" w:rsidP="00F06E5C">
      <w:pPr>
        <w:pStyle w:val="Heading2"/>
      </w:pPr>
      <w:r>
        <w:t>Marathi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120"/>
      </w:tblGrid>
      <w:tr w:rsidR="00F06E5C" w14:paraId="5D5857E0" w14:textId="77777777" w:rsidTr="00F06E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BCBD7" w14:textId="77777777" w:rsidR="00F06E5C" w:rsidRDefault="00F06E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JDK Proxy</w:t>
            </w:r>
          </w:p>
        </w:tc>
        <w:tc>
          <w:tcPr>
            <w:tcW w:w="0" w:type="auto"/>
            <w:vAlign w:val="center"/>
            <w:hideMark/>
          </w:tcPr>
          <w:p w14:paraId="1647D8E4" w14:textId="77777777" w:rsidR="00F06E5C" w:rsidRDefault="00F06E5C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CGLIB</w:t>
            </w:r>
          </w:p>
        </w:tc>
      </w:tr>
      <w:tr w:rsidR="00F06E5C" w14:paraId="3BE06F62" w14:textId="77777777" w:rsidTr="00F06E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1D4B" w14:textId="77777777" w:rsidR="00F06E5C" w:rsidRDefault="00F06E5C">
            <w:pPr>
              <w:rPr>
                <w:sz w:val="24"/>
                <w:szCs w:val="24"/>
              </w:rPr>
            </w:pPr>
            <w:r>
              <w:t>Interface-based</w:t>
            </w:r>
          </w:p>
        </w:tc>
        <w:tc>
          <w:tcPr>
            <w:tcW w:w="0" w:type="auto"/>
            <w:vAlign w:val="center"/>
            <w:hideMark/>
          </w:tcPr>
          <w:p w14:paraId="4DE095D2" w14:textId="77777777" w:rsidR="00F06E5C" w:rsidRDefault="00F06E5C">
            <w:pPr>
              <w:rPr>
                <w:sz w:val="24"/>
                <w:szCs w:val="24"/>
              </w:rPr>
            </w:pPr>
            <w:r>
              <w:t>Class-based</w:t>
            </w:r>
          </w:p>
        </w:tc>
      </w:tr>
    </w:tbl>
    <w:p w14:paraId="2C1DD121" w14:textId="77777777" w:rsidR="00F06E5C" w:rsidRDefault="00F06E5C" w:rsidP="00F06E5C">
      <w:r>
        <w:pict w14:anchorId="21F96D9F">
          <v:rect id="_x0000_i3876" style="width:0;height:1.5pt" o:hralign="center" o:hrstd="t" o:hr="t" fillcolor="#a0a0a0" stroked="f"/>
        </w:pict>
      </w:r>
    </w:p>
    <w:p w14:paraId="0EECA041" w14:textId="77777777" w:rsidR="00F06E5C" w:rsidRDefault="00F06E5C" w:rsidP="00F06E5C">
      <w:pPr>
        <w:pStyle w:val="Heading1"/>
      </w:pPr>
      <w:r>
        <w:t>187. What is proxy target object in Spring?</w:t>
      </w:r>
    </w:p>
    <w:p w14:paraId="26CC991C" w14:textId="77777777" w:rsidR="00F06E5C" w:rsidRDefault="00F06E5C" w:rsidP="00F06E5C">
      <w:pPr>
        <w:pStyle w:val="Heading2"/>
      </w:pPr>
      <w:r>
        <w:t>English</w:t>
      </w:r>
    </w:p>
    <w:p w14:paraId="121A8331" w14:textId="77777777" w:rsidR="00F06E5C" w:rsidRDefault="00F06E5C" w:rsidP="00F06E5C">
      <w:pPr>
        <w:pStyle w:val="NormalWeb"/>
      </w:pPr>
      <w:r>
        <w:t>Actual underlying business object.</w:t>
      </w:r>
    </w:p>
    <w:p w14:paraId="1E27B53C" w14:textId="77777777" w:rsidR="00F06E5C" w:rsidRDefault="00F06E5C" w:rsidP="00F06E5C">
      <w:pPr>
        <w:pStyle w:val="Heading3"/>
      </w:pPr>
      <w:r>
        <w:t>Flow</w:t>
      </w:r>
    </w:p>
    <w:p w14:paraId="74608EBE" w14:textId="77777777" w:rsidR="00F06E5C" w:rsidRDefault="00F06E5C" w:rsidP="00F06E5C">
      <w:pPr>
        <w:pStyle w:val="HTMLPreformatted"/>
        <w:rPr>
          <w:rStyle w:val="HTMLCode"/>
        </w:rPr>
      </w:pPr>
      <w:r>
        <w:rPr>
          <w:rStyle w:val="HTMLCode"/>
        </w:rPr>
        <w:t>Client → Proxy → Target Object</w:t>
      </w:r>
    </w:p>
    <w:p w14:paraId="375107F5" w14:textId="77777777" w:rsidR="00F06E5C" w:rsidRDefault="00F06E5C" w:rsidP="00F06E5C">
      <w:pPr>
        <w:pStyle w:val="Heading3"/>
      </w:pPr>
      <w:r>
        <w:t>Important Point</w:t>
      </w:r>
    </w:p>
    <w:p w14:paraId="3AAB2270" w14:textId="77777777" w:rsidR="00F06E5C" w:rsidRDefault="00F06E5C" w:rsidP="00F06E5C">
      <w:pPr>
        <w:pStyle w:val="NormalWeb"/>
      </w:pPr>
      <w:r>
        <w:t>Proxy intercepts calls before reaching target.</w:t>
      </w:r>
    </w:p>
    <w:p w14:paraId="5254F3C2" w14:textId="77777777" w:rsidR="00F06E5C" w:rsidRDefault="00F06E5C" w:rsidP="00F06E5C">
      <w:r>
        <w:pict w14:anchorId="78EF31C4">
          <v:rect id="_x0000_i3877" style="width:0;height:1.5pt" o:hralign="center" o:hrstd="t" o:hr="t" fillcolor="#a0a0a0" stroked="f"/>
        </w:pict>
      </w:r>
    </w:p>
    <w:p w14:paraId="201847D9" w14:textId="77777777" w:rsidR="00F06E5C" w:rsidRDefault="00F06E5C" w:rsidP="00F06E5C">
      <w:pPr>
        <w:pStyle w:val="Heading2"/>
      </w:pPr>
      <w:r>
        <w:lastRenderedPageBreak/>
        <w:t>Marathi</w:t>
      </w:r>
    </w:p>
    <w:p w14:paraId="5E8918A9" w14:textId="77777777" w:rsidR="00F06E5C" w:rsidRDefault="00F06E5C" w:rsidP="00F06E5C">
      <w:pPr>
        <w:pStyle w:val="NormalWeb"/>
      </w:pPr>
      <w:r>
        <w:t xml:space="preserve">Actual business object </w:t>
      </w:r>
      <w:r>
        <w:rPr>
          <w:rFonts w:ascii="Nirmala UI" w:hAnsi="Nirmala UI" w:cs="Nirmala UI"/>
        </w:rPr>
        <w:t>म्हणजे</w:t>
      </w:r>
      <w:r>
        <w:t xml:space="preserve"> proxy target object.</w:t>
      </w:r>
    </w:p>
    <w:p w14:paraId="4C83FA83" w14:textId="77777777" w:rsidR="00F06E5C" w:rsidRDefault="00F06E5C" w:rsidP="00F06E5C">
      <w:r>
        <w:pict w14:anchorId="0B553793">
          <v:rect id="_x0000_i3878" style="width:0;height:1.5pt" o:hralign="center" o:hrstd="t" o:hr="t" fillcolor="#a0a0a0" stroked="f"/>
        </w:pict>
      </w:r>
    </w:p>
    <w:p w14:paraId="7E2E5BBD" w14:textId="77777777" w:rsidR="00F06E5C" w:rsidRDefault="00F06E5C" w:rsidP="00F06E5C">
      <w:pPr>
        <w:pStyle w:val="Heading1"/>
      </w:pPr>
      <w:r>
        <w:t>188. What is TargetSource in Spring?</w:t>
      </w:r>
    </w:p>
    <w:p w14:paraId="53824DEE" w14:textId="77777777" w:rsidR="00F06E5C" w:rsidRDefault="00F06E5C" w:rsidP="00F06E5C">
      <w:pPr>
        <w:pStyle w:val="Heading2"/>
      </w:pPr>
      <w:r>
        <w:t>English</w:t>
      </w:r>
    </w:p>
    <w:p w14:paraId="48F48F6F" w14:textId="77777777" w:rsidR="00F06E5C" w:rsidRDefault="00F06E5C" w:rsidP="00F06E5C">
      <w:pPr>
        <w:pStyle w:val="NormalWeb"/>
      </w:pPr>
      <w:r>
        <w:t>Abstraction providing target object to proxy.</w:t>
      </w:r>
    </w:p>
    <w:p w14:paraId="692F6558" w14:textId="77777777" w:rsidR="00F06E5C" w:rsidRDefault="00F06E5C" w:rsidP="00F06E5C">
      <w:pPr>
        <w:pStyle w:val="Heading3"/>
      </w:pPr>
      <w:r>
        <w:t>Uses</w:t>
      </w:r>
    </w:p>
    <w:p w14:paraId="5A4FE0DF" w14:textId="77777777" w:rsidR="00F06E5C" w:rsidRDefault="00F06E5C" w:rsidP="003003E2">
      <w:pPr>
        <w:pStyle w:val="NormalWeb"/>
        <w:numPr>
          <w:ilvl w:val="0"/>
          <w:numId w:val="883"/>
        </w:numPr>
      </w:pPr>
      <w:r>
        <w:t>Pooling</w:t>
      </w:r>
    </w:p>
    <w:p w14:paraId="4572A72C" w14:textId="77777777" w:rsidR="00F06E5C" w:rsidRDefault="00F06E5C" w:rsidP="003003E2">
      <w:pPr>
        <w:pStyle w:val="NormalWeb"/>
        <w:numPr>
          <w:ilvl w:val="0"/>
          <w:numId w:val="883"/>
        </w:numPr>
      </w:pPr>
      <w:r>
        <w:t>Dynamic target switching</w:t>
      </w:r>
    </w:p>
    <w:p w14:paraId="5A842CDB" w14:textId="77777777" w:rsidR="00F06E5C" w:rsidRDefault="00F06E5C" w:rsidP="003003E2">
      <w:pPr>
        <w:pStyle w:val="NormalWeb"/>
        <w:numPr>
          <w:ilvl w:val="0"/>
          <w:numId w:val="883"/>
        </w:numPr>
      </w:pPr>
      <w:r>
        <w:t>Lazy targets</w:t>
      </w:r>
    </w:p>
    <w:p w14:paraId="1BB9C0A7" w14:textId="77777777" w:rsidR="00F06E5C" w:rsidRDefault="00F06E5C" w:rsidP="00F06E5C">
      <w:pPr>
        <w:pStyle w:val="Heading3"/>
      </w:pPr>
      <w:r>
        <w:t>Important Point</w:t>
      </w:r>
    </w:p>
    <w:p w14:paraId="40207A25" w14:textId="77777777" w:rsidR="00F06E5C" w:rsidRDefault="00F06E5C" w:rsidP="00F06E5C">
      <w:pPr>
        <w:pStyle w:val="NormalWeb"/>
      </w:pPr>
      <w:r>
        <w:t>Advanced AOP infrastructure concept.</w:t>
      </w:r>
    </w:p>
    <w:p w14:paraId="38FAAF1D" w14:textId="77777777" w:rsidR="00F06E5C" w:rsidRDefault="00F06E5C" w:rsidP="00F06E5C">
      <w:r>
        <w:pict w14:anchorId="5F41B02F">
          <v:rect id="_x0000_i3879" style="width:0;height:1.5pt" o:hralign="center" o:hrstd="t" o:hr="t" fillcolor="#a0a0a0" stroked="f"/>
        </w:pict>
      </w:r>
    </w:p>
    <w:p w14:paraId="041CC4EE" w14:textId="77777777" w:rsidR="00F06E5C" w:rsidRDefault="00F06E5C" w:rsidP="00F06E5C">
      <w:pPr>
        <w:pStyle w:val="Heading2"/>
      </w:pPr>
      <w:r>
        <w:t>Marathi</w:t>
      </w:r>
    </w:p>
    <w:p w14:paraId="5EBB8652" w14:textId="77777777" w:rsidR="00F06E5C" w:rsidRDefault="00F06E5C" w:rsidP="00F06E5C">
      <w:pPr>
        <w:pStyle w:val="NormalWeb"/>
      </w:pPr>
      <w:r>
        <w:t xml:space="preserve">Proxy </w:t>
      </w:r>
      <w:r>
        <w:rPr>
          <w:rFonts w:ascii="Nirmala UI" w:hAnsi="Nirmala UI" w:cs="Nirmala UI"/>
        </w:rPr>
        <w:t>ला</w:t>
      </w:r>
      <w:r>
        <w:t xml:space="preserve"> target object provide </w:t>
      </w:r>
      <w:r>
        <w:rPr>
          <w:rFonts w:ascii="Nirmala UI" w:hAnsi="Nirmala UI" w:cs="Nirmala UI"/>
        </w:rPr>
        <w:t>करणारा</w:t>
      </w:r>
      <w:r>
        <w:t xml:space="preserve"> abstraction </w:t>
      </w:r>
      <w:r>
        <w:rPr>
          <w:rFonts w:ascii="Nirmala UI" w:hAnsi="Nirmala UI" w:cs="Nirmala UI"/>
        </w:rPr>
        <w:t>म्हणजे</w:t>
      </w:r>
      <w:r>
        <w:t>:</w:t>
      </w:r>
    </w:p>
    <w:p w14:paraId="5B1CE9E7" w14:textId="77777777" w:rsidR="00F06E5C" w:rsidRDefault="00F06E5C" w:rsidP="00F06E5C">
      <w:pPr>
        <w:pStyle w:val="HTMLPreformatted"/>
        <w:rPr>
          <w:rStyle w:val="HTMLCode"/>
        </w:rPr>
      </w:pPr>
      <w:r>
        <w:rPr>
          <w:rStyle w:val="HTMLCode"/>
        </w:rPr>
        <w:t>TargetSource</w:t>
      </w:r>
    </w:p>
    <w:p w14:paraId="7F463541" w14:textId="77777777" w:rsidR="00F06E5C" w:rsidRDefault="00F06E5C" w:rsidP="00F06E5C">
      <w:r>
        <w:pict w14:anchorId="7610D43C">
          <v:rect id="_x0000_i3880" style="width:0;height:1.5pt" o:hralign="center" o:hrstd="t" o:hr="t" fillcolor="#a0a0a0" stroked="f"/>
        </w:pict>
      </w:r>
    </w:p>
    <w:p w14:paraId="437605DC" w14:textId="77777777" w:rsidR="00F06E5C" w:rsidRDefault="00F06E5C" w:rsidP="00F06E5C">
      <w:pPr>
        <w:pStyle w:val="Heading1"/>
      </w:pPr>
      <w:r>
        <w:lastRenderedPageBreak/>
        <w:t>189. What is HotSwappableTargetSource?</w:t>
      </w:r>
    </w:p>
    <w:p w14:paraId="21CB9D85" w14:textId="77777777" w:rsidR="00F06E5C" w:rsidRDefault="00F06E5C" w:rsidP="00F06E5C">
      <w:pPr>
        <w:pStyle w:val="Heading2"/>
      </w:pPr>
      <w:r>
        <w:t>English</w:t>
      </w:r>
    </w:p>
    <w:p w14:paraId="1B66AD91" w14:textId="77777777" w:rsidR="00F06E5C" w:rsidRDefault="00F06E5C" w:rsidP="00F06E5C">
      <w:pPr>
        <w:pStyle w:val="NormalWeb"/>
      </w:pPr>
      <w:r>
        <w:t>Allows runtime target replacement.</w:t>
      </w:r>
    </w:p>
    <w:p w14:paraId="4D1D5AA2" w14:textId="77777777" w:rsidR="00F06E5C" w:rsidRDefault="00F06E5C" w:rsidP="00F06E5C">
      <w:pPr>
        <w:pStyle w:val="Heading3"/>
      </w:pPr>
      <w:r>
        <w:t>Uses</w:t>
      </w:r>
    </w:p>
    <w:p w14:paraId="7A2AD336" w14:textId="77777777" w:rsidR="00F06E5C" w:rsidRDefault="00F06E5C" w:rsidP="003003E2">
      <w:pPr>
        <w:pStyle w:val="NormalWeb"/>
        <w:numPr>
          <w:ilvl w:val="0"/>
          <w:numId w:val="884"/>
        </w:numPr>
      </w:pPr>
      <w:r>
        <w:t>Dynamic implementation switching</w:t>
      </w:r>
    </w:p>
    <w:p w14:paraId="57F5C111" w14:textId="77777777" w:rsidR="00F06E5C" w:rsidRDefault="00F06E5C" w:rsidP="003003E2">
      <w:pPr>
        <w:pStyle w:val="NormalWeb"/>
        <w:numPr>
          <w:ilvl w:val="0"/>
          <w:numId w:val="884"/>
        </w:numPr>
      </w:pPr>
      <w:r>
        <w:t>Zero-downtime updates</w:t>
      </w:r>
    </w:p>
    <w:p w14:paraId="09FC8C29" w14:textId="77777777" w:rsidR="00F06E5C" w:rsidRDefault="00F06E5C" w:rsidP="00F06E5C">
      <w:pPr>
        <w:pStyle w:val="Heading3"/>
      </w:pPr>
      <w:r>
        <w:t>Important Point</w:t>
      </w:r>
    </w:p>
    <w:p w14:paraId="3899B259" w14:textId="77777777" w:rsidR="00F06E5C" w:rsidRDefault="00F06E5C" w:rsidP="00F06E5C">
      <w:pPr>
        <w:pStyle w:val="NormalWeb"/>
      </w:pPr>
      <w:r>
        <w:t>Advanced proxy feature.</w:t>
      </w:r>
    </w:p>
    <w:p w14:paraId="7B5BD5AC" w14:textId="77777777" w:rsidR="00F06E5C" w:rsidRDefault="00F06E5C" w:rsidP="00F06E5C">
      <w:r>
        <w:pict w14:anchorId="7EAB07D7">
          <v:rect id="_x0000_i3881" style="width:0;height:1.5pt" o:hralign="center" o:hrstd="t" o:hr="t" fillcolor="#a0a0a0" stroked="f"/>
        </w:pict>
      </w:r>
    </w:p>
    <w:p w14:paraId="0D21236B" w14:textId="77777777" w:rsidR="00F06E5C" w:rsidRDefault="00F06E5C" w:rsidP="00F06E5C">
      <w:pPr>
        <w:pStyle w:val="Heading2"/>
      </w:pPr>
      <w:r>
        <w:t>Marathi</w:t>
      </w:r>
    </w:p>
    <w:p w14:paraId="4B588421" w14:textId="77777777" w:rsidR="00F06E5C" w:rsidRDefault="00F06E5C" w:rsidP="00F06E5C">
      <w:pPr>
        <w:pStyle w:val="NormalWeb"/>
      </w:pPr>
      <w:r>
        <w:t xml:space="preserve">Runtime </w:t>
      </w:r>
      <w:r>
        <w:rPr>
          <w:rFonts w:ascii="Nirmala UI" w:hAnsi="Nirmala UI" w:cs="Nirmala UI"/>
        </w:rPr>
        <w:t>मध्ये</w:t>
      </w:r>
      <w:r>
        <w:t xml:space="preserve"> target object </w:t>
      </w:r>
      <w:r>
        <w:rPr>
          <w:rFonts w:ascii="Nirmala UI" w:hAnsi="Nirmala UI" w:cs="Nirmala UI"/>
        </w:rPr>
        <w:t>बदलण्यासाठी</w:t>
      </w:r>
      <w:r>
        <w:t>:</w:t>
      </w:r>
    </w:p>
    <w:p w14:paraId="1DD1D20A" w14:textId="77777777" w:rsidR="00F06E5C" w:rsidRDefault="00F06E5C" w:rsidP="00F06E5C">
      <w:pPr>
        <w:pStyle w:val="HTMLPreformatted"/>
        <w:rPr>
          <w:rStyle w:val="HTMLCode"/>
        </w:rPr>
      </w:pPr>
      <w:r>
        <w:rPr>
          <w:rStyle w:val="HTMLCode"/>
        </w:rPr>
        <w:t>HotSwappableTargetSource</w:t>
      </w:r>
    </w:p>
    <w:p w14:paraId="15737A44" w14:textId="77777777" w:rsidR="00F06E5C" w:rsidRDefault="00F06E5C" w:rsidP="00F06E5C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0A2631C3" w14:textId="77777777" w:rsidR="00F06E5C" w:rsidRDefault="00F06E5C" w:rsidP="00F06E5C">
      <w:r>
        <w:pict w14:anchorId="0258C1AA">
          <v:rect id="_x0000_i3882" style="width:0;height:1.5pt" o:hralign="center" o:hrstd="t" o:hr="t" fillcolor="#a0a0a0" stroked="f"/>
        </w:pict>
      </w:r>
    </w:p>
    <w:p w14:paraId="764FBC03" w14:textId="77777777" w:rsidR="00F06E5C" w:rsidRDefault="00F06E5C" w:rsidP="00F06E5C">
      <w:pPr>
        <w:pStyle w:val="Heading1"/>
      </w:pPr>
      <w:r>
        <w:t>190. What is PrototypeTargetSource?</w:t>
      </w:r>
    </w:p>
    <w:p w14:paraId="6BECA571" w14:textId="77777777" w:rsidR="00F06E5C" w:rsidRDefault="00F06E5C" w:rsidP="00F06E5C">
      <w:pPr>
        <w:pStyle w:val="Heading2"/>
      </w:pPr>
      <w:r>
        <w:t>English</w:t>
      </w:r>
    </w:p>
    <w:p w14:paraId="7093BEAF" w14:textId="77777777" w:rsidR="00F06E5C" w:rsidRDefault="00F06E5C" w:rsidP="00F06E5C">
      <w:pPr>
        <w:pStyle w:val="NormalWeb"/>
      </w:pPr>
      <w:r>
        <w:lastRenderedPageBreak/>
        <w:t>Creates new target object for each method call.</w:t>
      </w:r>
    </w:p>
    <w:p w14:paraId="6F07294C" w14:textId="77777777" w:rsidR="00F06E5C" w:rsidRDefault="00F06E5C" w:rsidP="00F06E5C">
      <w:pPr>
        <w:pStyle w:val="Heading3"/>
      </w:pPr>
      <w:r>
        <w:t>Benefits</w:t>
      </w:r>
    </w:p>
    <w:p w14:paraId="00C82DD7" w14:textId="77777777" w:rsidR="00F06E5C" w:rsidRDefault="00F06E5C" w:rsidP="00F06E5C">
      <w:pPr>
        <w:pStyle w:val="NormalWeb"/>
      </w:pPr>
      <w:r>
        <w:t>Fresh object every invocation.</w:t>
      </w:r>
    </w:p>
    <w:p w14:paraId="1A9353DF" w14:textId="77777777" w:rsidR="00F06E5C" w:rsidRDefault="00F06E5C" w:rsidP="00F06E5C">
      <w:pPr>
        <w:pStyle w:val="Heading3"/>
      </w:pPr>
      <w:r>
        <w:t>Important Point</w:t>
      </w:r>
    </w:p>
    <w:p w14:paraId="21053F6C" w14:textId="77777777" w:rsidR="00F06E5C" w:rsidRDefault="00F06E5C" w:rsidP="00F06E5C">
      <w:pPr>
        <w:pStyle w:val="NormalWeb"/>
      </w:pPr>
      <w:r>
        <w:t>Combines prototype behavior with proxies.</w:t>
      </w:r>
    </w:p>
    <w:p w14:paraId="615ED40F" w14:textId="77777777" w:rsidR="00F06E5C" w:rsidRDefault="00F06E5C" w:rsidP="00F06E5C">
      <w:r>
        <w:pict w14:anchorId="220A424B">
          <v:rect id="_x0000_i3883" style="width:0;height:1.5pt" o:hralign="center" o:hrstd="t" o:hr="t" fillcolor="#a0a0a0" stroked="f"/>
        </w:pict>
      </w:r>
    </w:p>
    <w:p w14:paraId="0DFA2007" w14:textId="77777777" w:rsidR="00F06E5C" w:rsidRDefault="00F06E5C" w:rsidP="00F06E5C">
      <w:pPr>
        <w:pStyle w:val="Heading2"/>
      </w:pPr>
      <w:r>
        <w:t>Marathi</w:t>
      </w:r>
    </w:p>
    <w:p w14:paraId="4FAB5CCC" w14:textId="77777777" w:rsidR="00F06E5C" w:rsidRDefault="00F06E5C" w:rsidP="00F06E5C">
      <w:pPr>
        <w:pStyle w:val="NormalWeb"/>
      </w:pPr>
      <w:r>
        <w:rPr>
          <w:rFonts w:ascii="Nirmala UI" w:hAnsi="Nirmala UI" w:cs="Nirmala UI"/>
        </w:rPr>
        <w:t>प्रत्येक</w:t>
      </w:r>
      <w:r>
        <w:t xml:space="preserve"> method call </w:t>
      </w:r>
      <w:r>
        <w:rPr>
          <w:rFonts w:ascii="Nirmala UI" w:hAnsi="Nirmala UI" w:cs="Nirmala UI"/>
        </w:rPr>
        <w:t>साठी</w:t>
      </w:r>
      <w:r>
        <w:t xml:space="preserve"> </w:t>
      </w:r>
      <w:r>
        <w:rPr>
          <w:rFonts w:ascii="Nirmala UI" w:hAnsi="Nirmala UI" w:cs="Nirmala UI"/>
        </w:rPr>
        <w:t>नवीन</w:t>
      </w:r>
      <w:r>
        <w:t xml:space="preserve"> target object create </w:t>
      </w:r>
      <w:r>
        <w:rPr>
          <w:rFonts w:ascii="Nirmala UI" w:hAnsi="Nirmala UI" w:cs="Nirmala UI"/>
        </w:rPr>
        <w:t>करणारा</w:t>
      </w:r>
      <w:r>
        <w:t xml:space="preserve"> TargetSource </w:t>
      </w:r>
      <w:r>
        <w:rPr>
          <w:rFonts w:ascii="Nirmala UI" w:hAnsi="Nirmala UI" w:cs="Nirmala UI"/>
        </w:rPr>
        <w:t>म्हणजे</w:t>
      </w:r>
      <w:r>
        <w:t>:</w:t>
      </w:r>
    </w:p>
    <w:p w14:paraId="7C13D70C" w14:textId="77777777" w:rsidR="00F06E5C" w:rsidRDefault="00F06E5C" w:rsidP="00F06E5C">
      <w:pPr>
        <w:pStyle w:val="HTMLPreformatted"/>
        <w:rPr>
          <w:rStyle w:val="HTMLCode"/>
        </w:rPr>
      </w:pPr>
      <w:r>
        <w:rPr>
          <w:rStyle w:val="HTMLCode"/>
        </w:rPr>
        <w:t>PrototypeTargetSource</w:t>
      </w:r>
    </w:p>
    <w:p w14:paraId="202DD881" w14:textId="77777777" w:rsidR="00F06E5C" w:rsidRDefault="00F06E5C" w:rsidP="00F06E5C">
      <w:r>
        <w:pict w14:anchorId="7E9DFF2D">
          <v:rect id="_x0000_i3884" style="width:0;height:1.5pt" o:hralign="center" o:hrstd="t" o:hr="t" fillcolor="#a0a0a0" stroked="f"/>
        </w:pict>
      </w:r>
    </w:p>
    <w:p w14:paraId="19D78B22" w14:textId="77777777" w:rsidR="00F06E5C" w:rsidRDefault="00F06E5C" w:rsidP="00F06E5C">
      <w:pPr>
        <w:pStyle w:val="Heading1"/>
      </w:pPr>
      <w:r>
        <w:t>✅ Spring Core → 190/250 COMPLETED</w:t>
      </w:r>
    </w:p>
    <w:p w14:paraId="4DEEBCDA" w14:textId="77777777" w:rsidR="009D32B5" w:rsidRDefault="009D32B5" w:rsidP="009D32B5">
      <w:pPr>
        <w:pStyle w:val="Heading1"/>
      </w:pPr>
      <w:r>
        <w:t>Spring Core (191–200)</w:t>
      </w:r>
    </w:p>
    <w:p w14:paraId="5ACFC98A" w14:textId="77777777" w:rsidR="009D32B5" w:rsidRDefault="009D32B5" w:rsidP="009D32B5">
      <w:r>
        <w:pict w14:anchorId="4EB6C0A8">
          <v:rect id="_x0000_i3885" style="width:0;height:1.5pt" o:hralign="center" o:hrstd="t" o:hr="t" fillcolor="#a0a0a0" stroked="f"/>
        </w:pict>
      </w:r>
    </w:p>
    <w:p w14:paraId="7073A4DF" w14:textId="77777777" w:rsidR="009D32B5" w:rsidRDefault="009D32B5" w:rsidP="009D32B5">
      <w:pPr>
        <w:pStyle w:val="Heading1"/>
      </w:pPr>
      <w:r>
        <w:t>191. What is LazyInitTargetSource?</w:t>
      </w:r>
    </w:p>
    <w:p w14:paraId="1F88F4E0" w14:textId="77777777" w:rsidR="009D32B5" w:rsidRDefault="009D32B5" w:rsidP="009D32B5">
      <w:pPr>
        <w:pStyle w:val="Heading2"/>
      </w:pPr>
      <w:r>
        <w:t>English</w:t>
      </w:r>
    </w:p>
    <w:p w14:paraId="64270493" w14:textId="77777777" w:rsidR="009D32B5" w:rsidRDefault="009D32B5" w:rsidP="009D32B5">
      <w:pPr>
        <w:pStyle w:val="NormalWeb"/>
      </w:pPr>
      <w:r>
        <w:lastRenderedPageBreak/>
        <w:t>Creates target object lazily.</w:t>
      </w:r>
    </w:p>
    <w:p w14:paraId="47E75504" w14:textId="77777777" w:rsidR="009D32B5" w:rsidRDefault="009D32B5" w:rsidP="009D32B5">
      <w:pPr>
        <w:pStyle w:val="Heading3"/>
      </w:pPr>
      <w:r>
        <w:t>Benefits</w:t>
      </w:r>
    </w:p>
    <w:p w14:paraId="10B55D96" w14:textId="77777777" w:rsidR="009D32B5" w:rsidRDefault="009D32B5" w:rsidP="003003E2">
      <w:pPr>
        <w:pStyle w:val="NormalWeb"/>
        <w:numPr>
          <w:ilvl w:val="0"/>
          <w:numId w:val="885"/>
        </w:numPr>
      </w:pPr>
      <w:r>
        <w:t>Faster startup</w:t>
      </w:r>
    </w:p>
    <w:p w14:paraId="18D402E2" w14:textId="77777777" w:rsidR="009D32B5" w:rsidRDefault="009D32B5" w:rsidP="003003E2">
      <w:pPr>
        <w:pStyle w:val="NormalWeb"/>
        <w:numPr>
          <w:ilvl w:val="0"/>
          <w:numId w:val="885"/>
        </w:numPr>
      </w:pPr>
      <w:r>
        <w:t>Delayed heavy object creation</w:t>
      </w:r>
    </w:p>
    <w:p w14:paraId="187F6535" w14:textId="77777777" w:rsidR="009D32B5" w:rsidRDefault="009D32B5" w:rsidP="009D32B5">
      <w:pPr>
        <w:pStyle w:val="Heading3"/>
      </w:pPr>
      <w:r>
        <w:t>Important Point</w:t>
      </w:r>
    </w:p>
    <w:p w14:paraId="6A5A5235" w14:textId="77777777" w:rsidR="009D32B5" w:rsidRDefault="009D32B5" w:rsidP="009D32B5">
      <w:pPr>
        <w:pStyle w:val="NormalWeb"/>
      </w:pPr>
      <w:r>
        <w:t>Target created only on first method call.</w:t>
      </w:r>
    </w:p>
    <w:p w14:paraId="26109EB0" w14:textId="77777777" w:rsidR="009D32B5" w:rsidRDefault="009D32B5" w:rsidP="009D32B5">
      <w:r>
        <w:pict w14:anchorId="5409BD47">
          <v:rect id="_x0000_i3886" style="width:0;height:1.5pt" o:hralign="center" o:hrstd="t" o:hr="t" fillcolor="#a0a0a0" stroked="f"/>
        </w:pict>
      </w:r>
    </w:p>
    <w:p w14:paraId="66A47AD6" w14:textId="77777777" w:rsidR="009D32B5" w:rsidRDefault="009D32B5" w:rsidP="009D32B5">
      <w:pPr>
        <w:pStyle w:val="Heading2"/>
      </w:pPr>
      <w:r>
        <w:t>Marathi</w:t>
      </w:r>
    </w:p>
    <w:p w14:paraId="4F0946B9" w14:textId="77777777" w:rsidR="009D32B5" w:rsidRDefault="009D32B5" w:rsidP="009D32B5">
      <w:pPr>
        <w:pStyle w:val="NormalWeb"/>
      </w:pPr>
      <w:r>
        <w:t xml:space="preserve">Target object lazy create </w:t>
      </w:r>
      <w:r>
        <w:rPr>
          <w:rFonts w:ascii="Nirmala UI" w:hAnsi="Nirmala UI" w:cs="Nirmala UI"/>
        </w:rPr>
        <w:t>करणारा</w:t>
      </w:r>
      <w:r>
        <w:t xml:space="preserve"> TargetSource </w:t>
      </w:r>
      <w:r>
        <w:rPr>
          <w:rFonts w:ascii="Nirmala UI" w:hAnsi="Nirmala UI" w:cs="Nirmala UI"/>
        </w:rPr>
        <w:t>म्हणजे</w:t>
      </w:r>
      <w:r>
        <w:t>:</w:t>
      </w:r>
    </w:p>
    <w:p w14:paraId="31EAFF06" w14:textId="77777777" w:rsidR="009D32B5" w:rsidRDefault="009D32B5" w:rsidP="009D32B5">
      <w:pPr>
        <w:pStyle w:val="HTMLPreformatted"/>
        <w:rPr>
          <w:rStyle w:val="HTMLCode"/>
        </w:rPr>
      </w:pPr>
      <w:r>
        <w:rPr>
          <w:rStyle w:val="HTMLCode"/>
        </w:rPr>
        <w:t>LazyInitTargetSource</w:t>
      </w:r>
    </w:p>
    <w:p w14:paraId="1F465E86" w14:textId="77777777" w:rsidR="009D32B5" w:rsidRDefault="009D32B5" w:rsidP="009D32B5">
      <w:r>
        <w:pict w14:anchorId="14AF3B3E">
          <v:rect id="_x0000_i3887" style="width:0;height:1.5pt" o:hralign="center" o:hrstd="t" o:hr="t" fillcolor="#a0a0a0" stroked="f"/>
        </w:pict>
      </w:r>
    </w:p>
    <w:p w14:paraId="69A5103F" w14:textId="77777777" w:rsidR="009D32B5" w:rsidRDefault="009D32B5" w:rsidP="009D32B5">
      <w:pPr>
        <w:pStyle w:val="Heading1"/>
      </w:pPr>
      <w:r>
        <w:t>192. What is CommonsPool2TargetSource?</w:t>
      </w:r>
    </w:p>
    <w:p w14:paraId="7C6D2B5B" w14:textId="77777777" w:rsidR="009D32B5" w:rsidRDefault="009D32B5" w:rsidP="009D32B5">
      <w:pPr>
        <w:pStyle w:val="Heading2"/>
      </w:pPr>
      <w:r>
        <w:t>English</w:t>
      </w:r>
    </w:p>
    <w:p w14:paraId="03254689" w14:textId="77777777" w:rsidR="009D32B5" w:rsidRDefault="009D32B5" w:rsidP="009D32B5">
      <w:pPr>
        <w:pStyle w:val="NormalWeb"/>
      </w:pPr>
      <w:r>
        <w:t>Uses object pooling for target objects.</w:t>
      </w:r>
    </w:p>
    <w:p w14:paraId="480FAEA4" w14:textId="77777777" w:rsidR="009D32B5" w:rsidRDefault="009D32B5" w:rsidP="009D32B5">
      <w:pPr>
        <w:pStyle w:val="Heading3"/>
      </w:pPr>
      <w:r>
        <w:t>Benefits</w:t>
      </w:r>
    </w:p>
    <w:p w14:paraId="1CAB9E40" w14:textId="77777777" w:rsidR="009D32B5" w:rsidRDefault="009D32B5" w:rsidP="003003E2">
      <w:pPr>
        <w:pStyle w:val="NormalWeb"/>
        <w:numPr>
          <w:ilvl w:val="0"/>
          <w:numId w:val="886"/>
        </w:numPr>
      </w:pPr>
      <w:r>
        <w:t>Reusable objects</w:t>
      </w:r>
    </w:p>
    <w:p w14:paraId="7EE2D177" w14:textId="77777777" w:rsidR="009D32B5" w:rsidRDefault="009D32B5" w:rsidP="003003E2">
      <w:pPr>
        <w:pStyle w:val="NormalWeb"/>
        <w:numPr>
          <w:ilvl w:val="0"/>
          <w:numId w:val="886"/>
        </w:numPr>
      </w:pPr>
      <w:r>
        <w:t>Better performance</w:t>
      </w:r>
    </w:p>
    <w:p w14:paraId="5E8AC8BA" w14:textId="77777777" w:rsidR="009D32B5" w:rsidRDefault="009D32B5" w:rsidP="009D32B5">
      <w:pPr>
        <w:pStyle w:val="Heading3"/>
      </w:pPr>
      <w:r>
        <w:t>Uses</w:t>
      </w:r>
    </w:p>
    <w:p w14:paraId="0D436336" w14:textId="77777777" w:rsidR="009D32B5" w:rsidRDefault="009D32B5" w:rsidP="009D32B5">
      <w:pPr>
        <w:pStyle w:val="NormalWeb"/>
      </w:pPr>
      <w:r>
        <w:t>Heavyweight objects.</w:t>
      </w:r>
    </w:p>
    <w:p w14:paraId="6D41C7B6" w14:textId="77777777" w:rsidR="009D32B5" w:rsidRDefault="009D32B5" w:rsidP="009D32B5">
      <w:pPr>
        <w:pStyle w:val="Heading3"/>
      </w:pPr>
      <w:r>
        <w:lastRenderedPageBreak/>
        <w:t>Important Point</w:t>
      </w:r>
    </w:p>
    <w:p w14:paraId="0F977AB2" w14:textId="77777777" w:rsidR="009D32B5" w:rsidRDefault="009D32B5" w:rsidP="009D32B5">
      <w:pPr>
        <w:pStyle w:val="NormalWeb"/>
      </w:pPr>
      <w:r>
        <w:t>Advanced pooling-based proxy mechanism.</w:t>
      </w:r>
    </w:p>
    <w:p w14:paraId="414AAF98" w14:textId="77777777" w:rsidR="009D32B5" w:rsidRDefault="009D32B5" w:rsidP="009D32B5">
      <w:r>
        <w:pict w14:anchorId="218062F6">
          <v:rect id="_x0000_i3888" style="width:0;height:1.5pt" o:hralign="center" o:hrstd="t" o:hr="t" fillcolor="#a0a0a0" stroked="f"/>
        </w:pict>
      </w:r>
    </w:p>
    <w:p w14:paraId="693F2525" w14:textId="77777777" w:rsidR="009D32B5" w:rsidRDefault="009D32B5" w:rsidP="009D32B5">
      <w:pPr>
        <w:pStyle w:val="Heading2"/>
      </w:pPr>
      <w:r>
        <w:t>Marathi</w:t>
      </w:r>
    </w:p>
    <w:p w14:paraId="3680EEDC" w14:textId="77777777" w:rsidR="009D32B5" w:rsidRDefault="009D32B5" w:rsidP="009D32B5">
      <w:pPr>
        <w:pStyle w:val="NormalWeb"/>
      </w:pPr>
      <w:r>
        <w:t xml:space="preserve">Object pooling </w:t>
      </w:r>
      <w:r>
        <w:rPr>
          <w:rFonts w:ascii="Nirmala UI" w:hAnsi="Nirmala UI" w:cs="Nirmala UI"/>
        </w:rPr>
        <w:t>वापरणारा</w:t>
      </w:r>
      <w:r>
        <w:t xml:space="preserve"> TargetSource </w:t>
      </w:r>
      <w:r>
        <w:rPr>
          <w:rFonts w:ascii="Nirmala UI" w:hAnsi="Nirmala UI" w:cs="Nirmala UI"/>
        </w:rPr>
        <w:t>म्हणजे</w:t>
      </w:r>
      <w:r>
        <w:t>:</w:t>
      </w:r>
    </w:p>
    <w:p w14:paraId="0B582F6A" w14:textId="77777777" w:rsidR="009D32B5" w:rsidRDefault="009D32B5" w:rsidP="009D32B5">
      <w:pPr>
        <w:pStyle w:val="HTMLPreformatted"/>
        <w:rPr>
          <w:rStyle w:val="HTMLCode"/>
        </w:rPr>
      </w:pPr>
      <w:r>
        <w:rPr>
          <w:rStyle w:val="HTMLCode"/>
        </w:rPr>
        <w:t>CommonsPool2TargetSource</w:t>
      </w:r>
    </w:p>
    <w:p w14:paraId="511F9F8B" w14:textId="77777777" w:rsidR="009D32B5" w:rsidRDefault="009D32B5" w:rsidP="009D32B5">
      <w:r>
        <w:pict w14:anchorId="55613C00">
          <v:rect id="_x0000_i3889" style="width:0;height:1.5pt" o:hralign="center" o:hrstd="t" o:hr="t" fillcolor="#a0a0a0" stroked="f"/>
        </w:pict>
      </w:r>
    </w:p>
    <w:p w14:paraId="45386D84" w14:textId="77777777" w:rsidR="009D32B5" w:rsidRDefault="009D32B5" w:rsidP="009D32B5">
      <w:pPr>
        <w:pStyle w:val="Heading1"/>
      </w:pPr>
      <w:r>
        <w:t>193. What is introduction advice in Spring AOP?</w:t>
      </w:r>
    </w:p>
    <w:p w14:paraId="20CE2883" w14:textId="77777777" w:rsidR="009D32B5" w:rsidRDefault="009D32B5" w:rsidP="009D32B5">
      <w:pPr>
        <w:pStyle w:val="Heading2"/>
      </w:pPr>
      <w:r>
        <w:t>English</w:t>
      </w:r>
    </w:p>
    <w:p w14:paraId="1FF4EEFA" w14:textId="77777777" w:rsidR="009D32B5" w:rsidRDefault="009D32B5" w:rsidP="009D32B5">
      <w:pPr>
        <w:pStyle w:val="NormalWeb"/>
      </w:pPr>
      <w:r>
        <w:t>Adds new methods/interfaces dynamically.</w:t>
      </w:r>
    </w:p>
    <w:p w14:paraId="1280A7F1" w14:textId="77777777" w:rsidR="009D32B5" w:rsidRDefault="009D32B5" w:rsidP="009D32B5">
      <w:pPr>
        <w:pStyle w:val="Heading3"/>
      </w:pPr>
      <w:r>
        <w:t>Example</w:t>
      </w:r>
    </w:p>
    <w:p w14:paraId="6CB78816" w14:textId="77777777" w:rsidR="009D32B5" w:rsidRDefault="009D32B5" w:rsidP="009D32B5">
      <w:pPr>
        <w:pStyle w:val="NormalWeb"/>
      </w:pPr>
      <w:r>
        <w:t>Proxy gains:</w:t>
      </w:r>
    </w:p>
    <w:p w14:paraId="57ECB564" w14:textId="77777777" w:rsidR="009D32B5" w:rsidRDefault="009D32B5" w:rsidP="009D32B5">
      <w:pPr>
        <w:pStyle w:val="HTMLPreformatted"/>
        <w:rPr>
          <w:rStyle w:val="HTMLCode"/>
        </w:rPr>
      </w:pPr>
      <w:r>
        <w:rPr>
          <w:rStyle w:val="HTMLCode"/>
        </w:rPr>
        <w:t>Additional behavior</w:t>
      </w:r>
    </w:p>
    <w:p w14:paraId="2EF7B1D8" w14:textId="77777777" w:rsidR="009D32B5" w:rsidRDefault="009D32B5" w:rsidP="009D32B5">
      <w:pPr>
        <w:pStyle w:val="Heading3"/>
      </w:pPr>
      <w:r>
        <w:t>Important Point</w:t>
      </w:r>
    </w:p>
    <w:p w14:paraId="6F6E7040" w14:textId="77777777" w:rsidR="009D32B5" w:rsidRDefault="009D32B5" w:rsidP="009D32B5">
      <w:pPr>
        <w:pStyle w:val="NormalWeb"/>
      </w:pPr>
      <w:r>
        <w:t>Advanced AOP capability.</w:t>
      </w:r>
    </w:p>
    <w:p w14:paraId="7AD53DB5" w14:textId="77777777" w:rsidR="009D32B5" w:rsidRDefault="009D32B5" w:rsidP="009D32B5">
      <w:r>
        <w:pict w14:anchorId="0E47B487">
          <v:rect id="_x0000_i3890" style="width:0;height:1.5pt" o:hralign="center" o:hrstd="t" o:hr="t" fillcolor="#a0a0a0" stroked="f"/>
        </w:pict>
      </w:r>
    </w:p>
    <w:p w14:paraId="61AD4FB3" w14:textId="77777777" w:rsidR="009D32B5" w:rsidRDefault="009D32B5" w:rsidP="009D32B5">
      <w:pPr>
        <w:pStyle w:val="Heading2"/>
      </w:pPr>
      <w:r>
        <w:t>Marathi</w:t>
      </w:r>
    </w:p>
    <w:p w14:paraId="50D7651C" w14:textId="77777777" w:rsidR="009D32B5" w:rsidRDefault="009D32B5" w:rsidP="009D32B5">
      <w:pPr>
        <w:pStyle w:val="NormalWeb"/>
      </w:pPr>
      <w:r>
        <w:lastRenderedPageBreak/>
        <w:t xml:space="preserve">Proxy </w:t>
      </w:r>
      <w:r>
        <w:rPr>
          <w:rFonts w:ascii="Nirmala UI" w:hAnsi="Nirmala UI" w:cs="Nirmala UI"/>
        </w:rPr>
        <w:t>मध्ये</w:t>
      </w:r>
      <w:r>
        <w:t xml:space="preserve"> </w:t>
      </w:r>
      <w:r>
        <w:rPr>
          <w:rFonts w:ascii="Nirmala UI" w:hAnsi="Nirmala UI" w:cs="Nirmala UI"/>
        </w:rPr>
        <w:t>नवीन</w:t>
      </w:r>
      <w:r>
        <w:t xml:space="preserve"> methods/interfaces add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introduction advice.</w:t>
      </w:r>
    </w:p>
    <w:p w14:paraId="724ED044" w14:textId="77777777" w:rsidR="009D32B5" w:rsidRDefault="009D32B5" w:rsidP="009D32B5">
      <w:r>
        <w:pict w14:anchorId="6FE5616D">
          <v:rect id="_x0000_i3891" style="width:0;height:1.5pt" o:hralign="center" o:hrstd="t" o:hr="t" fillcolor="#a0a0a0" stroked="f"/>
        </w:pict>
      </w:r>
    </w:p>
    <w:p w14:paraId="5498AC86" w14:textId="77777777" w:rsidR="009D32B5" w:rsidRDefault="009D32B5" w:rsidP="009D32B5">
      <w:pPr>
        <w:pStyle w:val="Heading1"/>
      </w:pPr>
      <w:r>
        <w:t>194. What is MethodInterceptor in Spring?</w:t>
      </w:r>
    </w:p>
    <w:p w14:paraId="001F7935" w14:textId="77777777" w:rsidR="009D32B5" w:rsidRDefault="009D32B5" w:rsidP="009D32B5">
      <w:pPr>
        <w:pStyle w:val="Heading2"/>
      </w:pPr>
      <w:r>
        <w:t>English</w:t>
      </w:r>
    </w:p>
    <w:p w14:paraId="5279A8A4" w14:textId="77777777" w:rsidR="009D32B5" w:rsidRDefault="009D32B5" w:rsidP="009D32B5">
      <w:pPr>
        <w:pStyle w:val="NormalWeb"/>
      </w:pPr>
      <w:r>
        <w:t>Core AOP interceptor interface.</w:t>
      </w:r>
    </w:p>
    <w:p w14:paraId="204772E0" w14:textId="77777777" w:rsidR="009D32B5" w:rsidRDefault="009D32B5" w:rsidP="009D32B5">
      <w:pPr>
        <w:pStyle w:val="Heading3"/>
      </w:pPr>
      <w:r>
        <w:t>Method</w:t>
      </w:r>
    </w:p>
    <w:p w14:paraId="700EAE53" w14:textId="77777777" w:rsidR="009D32B5" w:rsidRDefault="009D32B5" w:rsidP="009D32B5">
      <w:pPr>
        <w:pStyle w:val="HTMLPreformatted"/>
        <w:rPr>
          <w:rStyle w:val="HTMLCode"/>
        </w:rPr>
      </w:pPr>
      <w:r>
        <w:rPr>
          <w:rStyle w:val="HTMLCode"/>
        </w:rPr>
        <w:t>invoke()</w:t>
      </w:r>
    </w:p>
    <w:p w14:paraId="7E4293C5" w14:textId="77777777" w:rsidR="009D32B5" w:rsidRDefault="009D32B5" w:rsidP="009D32B5">
      <w:pPr>
        <w:pStyle w:val="Heading3"/>
      </w:pPr>
      <w:r>
        <w:t>Uses</w:t>
      </w:r>
    </w:p>
    <w:p w14:paraId="5B2BE2E0" w14:textId="77777777" w:rsidR="009D32B5" w:rsidRDefault="009D32B5" w:rsidP="003003E2">
      <w:pPr>
        <w:pStyle w:val="NormalWeb"/>
        <w:numPr>
          <w:ilvl w:val="0"/>
          <w:numId w:val="887"/>
        </w:numPr>
      </w:pPr>
      <w:r>
        <w:t>Logging</w:t>
      </w:r>
    </w:p>
    <w:p w14:paraId="3DABA462" w14:textId="77777777" w:rsidR="009D32B5" w:rsidRDefault="009D32B5" w:rsidP="003003E2">
      <w:pPr>
        <w:pStyle w:val="NormalWeb"/>
        <w:numPr>
          <w:ilvl w:val="0"/>
          <w:numId w:val="887"/>
        </w:numPr>
      </w:pPr>
      <w:r>
        <w:t>Transactions</w:t>
      </w:r>
    </w:p>
    <w:p w14:paraId="7CCE2AD9" w14:textId="77777777" w:rsidR="009D32B5" w:rsidRDefault="009D32B5" w:rsidP="003003E2">
      <w:pPr>
        <w:pStyle w:val="NormalWeb"/>
        <w:numPr>
          <w:ilvl w:val="0"/>
          <w:numId w:val="887"/>
        </w:numPr>
      </w:pPr>
      <w:r>
        <w:t>Security</w:t>
      </w:r>
    </w:p>
    <w:p w14:paraId="0C4ED294" w14:textId="77777777" w:rsidR="009D32B5" w:rsidRDefault="009D32B5" w:rsidP="009D32B5">
      <w:pPr>
        <w:pStyle w:val="Heading3"/>
      </w:pPr>
      <w:r>
        <w:t>Important Point</w:t>
      </w:r>
    </w:p>
    <w:p w14:paraId="46F1221A" w14:textId="77777777" w:rsidR="009D32B5" w:rsidRDefault="009D32B5" w:rsidP="009D32B5">
      <w:pPr>
        <w:pStyle w:val="NormalWeb"/>
      </w:pPr>
      <w:r>
        <w:t>Central proxy interception mechanism.</w:t>
      </w:r>
    </w:p>
    <w:p w14:paraId="2BB60AF9" w14:textId="77777777" w:rsidR="009D32B5" w:rsidRDefault="009D32B5" w:rsidP="009D32B5">
      <w:r>
        <w:pict w14:anchorId="4DD79040">
          <v:rect id="_x0000_i3892" style="width:0;height:1.5pt" o:hralign="center" o:hrstd="t" o:hr="t" fillcolor="#a0a0a0" stroked="f"/>
        </w:pict>
      </w:r>
    </w:p>
    <w:p w14:paraId="01CFCFE6" w14:textId="77777777" w:rsidR="009D32B5" w:rsidRDefault="009D32B5" w:rsidP="009D32B5">
      <w:pPr>
        <w:pStyle w:val="Heading2"/>
      </w:pPr>
      <w:r>
        <w:t>Marathi</w:t>
      </w:r>
    </w:p>
    <w:p w14:paraId="1C674B13" w14:textId="77777777" w:rsidR="009D32B5" w:rsidRDefault="009D32B5" w:rsidP="009D32B5">
      <w:pPr>
        <w:pStyle w:val="NormalWeb"/>
      </w:pPr>
      <w:r>
        <w:t xml:space="preserve">Method interception </w:t>
      </w:r>
      <w:r>
        <w:rPr>
          <w:rFonts w:ascii="Nirmala UI" w:hAnsi="Nirmala UI" w:cs="Nirmala UI"/>
        </w:rPr>
        <w:t>साठी</w:t>
      </w:r>
      <w:r>
        <w:t xml:space="preserve"> </w:t>
      </w:r>
      <w:r>
        <w:rPr>
          <w:rFonts w:ascii="Nirmala UI" w:hAnsi="Nirmala UI" w:cs="Nirmala UI"/>
        </w:rPr>
        <w:t>वापरली</w:t>
      </w:r>
      <w:r>
        <w:t xml:space="preserve"> </w:t>
      </w:r>
      <w:r>
        <w:rPr>
          <w:rFonts w:ascii="Nirmala UI" w:hAnsi="Nirmala UI" w:cs="Nirmala UI"/>
        </w:rPr>
        <w:t>जाणारी</w:t>
      </w:r>
      <w:r>
        <w:t xml:space="preserve"> interface </w:t>
      </w:r>
      <w:r>
        <w:rPr>
          <w:rFonts w:ascii="Nirmala UI" w:hAnsi="Nirmala UI" w:cs="Nirmala UI"/>
        </w:rPr>
        <w:t>म्हणजे</w:t>
      </w:r>
      <w:r>
        <w:t>:</w:t>
      </w:r>
    </w:p>
    <w:p w14:paraId="41B7EB4D" w14:textId="77777777" w:rsidR="009D32B5" w:rsidRDefault="009D32B5" w:rsidP="009D32B5">
      <w:pPr>
        <w:pStyle w:val="HTMLPreformatted"/>
        <w:rPr>
          <w:rStyle w:val="HTMLCode"/>
        </w:rPr>
      </w:pPr>
      <w:r>
        <w:rPr>
          <w:rStyle w:val="HTMLCode"/>
        </w:rPr>
        <w:t>MethodInterceptor</w:t>
      </w:r>
    </w:p>
    <w:p w14:paraId="47CAB9D2" w14:textId="77777777" w:rsidR="009D32B5" w:rsidRDefault="009D32B5" w:rsidP="009D32B5">
      <w:r>
        <w:pict w14:anchorId="61C5D89D">
          <v:rect id="_x0000_i3893" style="width:0;height:1.5pt" o:hralign="center" o:hrstd="t" o:hr="t" fillcolor="#a0a0a0" stroked="f"/>
        </w:pict>
      </w:r>
    </w:p>
    <w:p w14:paraId="474786C1" w14:textId="77777777" w:rsidR="009D32B5" w:rsidRDefault="009D32B5" w:rsidP="009D32B5">
      <w:pPr>
        <w:pStyle w:val="Heading1"/>
      </w:pPr>
      <w:r>
        <w:lastRenderedPageBreak/>
        <w:t>195. What is Advisor in Spring AOP?</w:t>
      </w:r>
    </w:p>
    <w:p w14:paraId="1E096F4F" w14:textId="77777777" w:rsidR="009D32B5" w:rsidRDefault="009D32B5" w:rsidP="009D32B5">
      <w:pPr>
        <w:pStyle w:val="Heading2"/>
      </w:pPr>
      <w:r>
        <w:t>English</w:t>
      </w:r>
    </w:p>
    <w:p w14:paraId="6AFFF154" w14:textId="77777777" w:rsidR="009D32B5" w:rsidRDefault="009D32B5" w:rsidP="009D32B5">
      <w:pPr>
        <w:pStyle w:val="NormalWeb"/>
      </w:pPr>
      <w:r>
        <w:t>Combination of:</w:t>
      </w:r>
    </w:p>
    <w:p w14:paraId="77DA163A" w14:textId="77777777" w:rsidR="009D32B5" w:rsidRDefault="009D32B5" w:rsidP="009D32B5">
      <w:pPr>
        <w:pStyle w:val="HTMLPreformatted"/>
        <w:rPr>
          <w:rStyle w:val="HTMLCode"/>
        </w:rPr>
      </w:pPr>
      <w:r>
        <w:rPr>
          <w:rStyle w:val="HTMLCode"/>
        </w:rPr>
        <w:t>Advice + Pointcut</w:t>
      </w:r>
    </w:p>
    <w:p w14:paraId="0493B2E0" w14:textId="77777777" w:rsidR="009D32B5" w:rsidRDefault="009D32B5" w:rsidP="009D32B5">
      <w:pPr>
        <w:pStyle w:val="Heading3"/>
      </w:pPr>
      <w:r>
        <w:t>Purpose</w:t>
      </w:r>
    </w:p>
    <w:p w14:paraId="3141DBF8" w14:textId="77777777" w:rsidR="009D32B5" w:rsidRDefault="009D32B5" w:rsidP="009D32B5">
      <w:pPr>
        <w:pStyle w:val="NormalWeb"/>
      </w:pPr>
      <w:r>
        <w:t>Defines complete AOP rule.</w:t>
      </w:r>
    </w:p>
    <w:p w14:paraId="46A09375" w14:textId="77777777" w:rsidR="009D32B5" w:rsidRDefault="009D32B5" w:rsidP="009D32B5">
      <w:pPr>
        <w:pStyle w:val="Heading3"/>
      </w:pPr>
      <w:r>
        <w:t>Important Point</w:t>
      </w:r>
    </w:p>
    <w:p w14:paraId="1945CB98" w14:textId="77777777" w:rsidR="009D32B5" w:rsidRDefault="009D32B5" w:rsidP="009D32B5">
      <w:pPr>
        <w:pStyle w:val="NormalWeb"/>
      </w:pPr>
      <w:r>
        <w:t>Core internal AOP abstraction.</w:t>
      </w:r>
    </w:p>
    <w:p w14:paraId="25A042C3" w14:textId="77777777" w:rsidR="009D32B5" w:rsidRDefault="009D32B5" w:rsidP="009D32B5">
      <w:r>
        <w:pict w14:anchorId="7E13F86A">
          <v:rect id="_x0000_i3894" style="width:0;height:1.5pt" o:hralign="center" o:hrstd="t" o:hr="t" fillcolor="#a0a0a0" stroked="f"/>
        </w:pict>
      </w:r>
    </w:p>
    <w:p w14:paraId="102E03B1" w14:textId="77777777" w:rsidR="009D32B5" w:rsidRDefault="009D32B5" w:rsidP="009D32B5">
      <w:pPr>
        <w:pStyle w:val="Heading2"/>
      </w:pPr>
      <w:r>
        <w:t>Marathi</w:t>
      </w:r>
    </w:p>
    <w:p w14:paraId="50505067" w14:textId="77777777" w:rsidR="009D32B5" w:rsidRDefault="009D32B5" w:rsidP="009D32B5">
      <w:pPr>
        <w:pStyle w:val="NormalWeb"/>
      </w:pPr>
      <w:r>
        <w:t xml:space="preserve">Advice </w:t>
      </w:r>
      <w:r>
        <w:rPr>
          <w:rFonts w:ascii="Nirmala UI" w:hAnsi="Nirmala UI" w:cs="Nirmala UI"/>
        </w:rPr>
        <w:t>आणि</w:t>
      </w:r>
      <w:r>
        <w:t xml:space="preserve"> Pointcut </w:t>
      </w:r>
      <w:r>
        <w:rPr>
          <w:rFonts w:ascii="Nirmala UI" w:hAnsi="Nirmala UI" w:cs="Nirmala UI"/>
        </w:rPr>
        <w:t>चे</w:t>
      </w:r>
      <w:r>
        <w:t xml:space="preserve"> combination </w:t>
      </w:r>
      <w:r>
        <w:rPr>
          <w:rFonts w:ascii="Nirmala UI" w:hAnsi="Nirmala UI" w:cs="Nirmala UI"/>
        </w:rPr>
        <w:t>म्हणजे</w:t>
      </w:r>
      <w:r>
        <w:t>:</w:t>
      </w:r>
    </w:p>
    <w:p w14:paraId="3429549D" w14:textId="77777777" w:rsidR="009D32B5" w:rsidRDefault="009D32B5" w:rsidP="009D32B5">
      <w:pPr>
        <w:pStyle w:val="HTMLPreformatted"/>
        <w:rPr>
          <w:rStyle w:val="HTMLCode"/>
        </w:rPr>
      </w:pPr>
      <w:r>
        <w:rPr>
          <w:rStyle w:val="HTMLCode"/>
        </w:rPr>
        <w:t>Advisor</w:t>
      </w:r>
    </w:p>
    <w:p w14:paraId="309FD2AB" w14:textId="77777777" w:rsidR="009D32B5" w:rsidRDefault="009D32B5" w:rsidP="009D32B5">
      <w:r>
        <w:pict w14:anchorId="5F2E0499">
          <v:rect id="_x0000_i3895" style="width:0;height:1.5pt" o:hralign="center" o:hrstd="t" o:hr="t" fillcolor="#a0a0a0" stroked="f"/>
        </w:pict>
      </w:r>
    </w:p>
    <w:p w14:paraId="7E61B678" w14:textId="77777777" w:rsidR="009D32B5" w:rsidRDefault="009D32B5" w:rsidP="009D32B5">
      <w:pPr>
        <w:pStyle w:val="Heading1"/>
      </w:pPr>
      <w:r>
        <w:t>196. What is DefaultPointcutAdvisor?</w:t>
      </w:r>
    </w:p>
    <w:p w14:paraId="05A21D52" w14:textId="77777777" w:rsidR="009D32B5" w:rsidRDefault="009D32B5" w:rsidP="009D32B5">
      <w:pPr>
        <w:pStyle w:val="Heading2"/>
      </w:pPr>
      <w:r>
        <w:t>English</w:t>
      </w:r>
    </w:p>
    <w:p w14:paraId="374B92DB" w14:textId="77777777" w:rsidR="009D32B5" w:rsidRDefault="009D32B5" w:rsidP="009D32B5">
      <w:pPr>
        <w:pStyle w:val="NormalWeb"/>
      </w:pPr>
      <w:r>
        <w:t>Common Spring advisor implementation.</w:t>
      </w:r>
    </w:p>
    <w:p w14:paraId="694D9AA5" w14:textId="77777777" w:rsidR="009D32B5" w:rsidRDefault="009D32B5" w:rsidP="009D32B5">
      <w:pPr>
        <w:pStyle w:val="Heading3"/>
      </w:pPr>
      <w:r>
        <w:lastRenderedPageBreak/>
        <w:t>Combines</w:t>
      </w:r>
    </w:p>
    <w:p w14:paraId="6132A9E5" w14:textId="77777777" w:rsidR="009D32B5" w:rsidRDefault="009D32B5" w:rsidP="003003E2">
      <w:pPr>
        <w:pStyle w:val="NormalWeb"/>
        <w:numPr>
          <w:ilvl w:val="0"/>
          <w:numId w:val="888"/>
        </w:numPr>
      </w:pPr>
      <w:r>
        <w:t>Pointcut</w:t>
      </w:r>
    </w:p>
    <w:p w14:paraId="6FAC9CFE" w14:textId="77777777" w:rsidR="009D32B5" w:rsidRDefault="009D32B5" w:rsidP="003003E2">
      <w:pPr>
        <w:pStyle w:val="NormalWeb"/>
        <w:numPr>
          <w:ilvl w:val="0"/>
          <w:numId w:val="888"/>
        </w:numPr>
      </w:pPr>
      <w:r>
        <w:t>Advice</w:t>
      </w:r>
    </w:p>
    <w:p w14:paraId="4C0F9E34" w14:textId="77777777" w:rsidR="009D32B5" w:rsidRDefault="009D32B5" w:rsidP="009D32B5">
      <w:pPr>
        <w:pStyle w:val="Heading3"/>
      </w:pPr>
      <w:r>
        <w:t>Important Point</w:t>
      </w:r>
    </w:p>
    <w:p w14:paraId="0E351A51" w14:textId="77777777" w:rsidR="009D32B5" w:rsidRDefault="009D32B5" w:rsidP="009D32B5">
      <w:pPr>
        <w:pStyle w:val="NormalWeb"/>
      </w:pPr>
      <w:r>
        <w:t>Widely used internally in Spring AOP.</w:t>
      </w:r>
    </w:p>
    <w:p w14:paraId="263F5EB5" w14:textId="77777777" w:rsidR="009D32B5" w:rsidRDefault="009D32B5" w:rsidP="009D32B5">
      <w:r>
        <w:pict w14:anchorId="037358CC">
          <v:rect id="_x0000_i3896" style="width:0;height:1.5pt" o:hralign="center" o:hrstd="t" o:hr="t" fillcolor="#a0a0a0" stroked="f"/>
        </w:pict>
      </w:r>
    </w:p>
    <w:p w14:paraId="682111F4" w14:textId="77777777" w:rsidR="009D32B5" w:rsidRDefault="009D32B5" w:rsidP="009D32B5">
      <w:pPr>
        <w:pStyle w:val="Heading2"/>
      </w:pPr>
      <w:r>
        <w:t>Marathi</w:t>
      </w:r>
    </w:p>
    <w:p w14:paraId="57BAB36D" w14:textId="77777777" w:rsidR="009D32B5" w:rsidRDefault="009D32B5" w:rsidP="009D32B5">
      <w:pPr>
        <w:pStyle w:val="NormalWeb"/>
      </w:pPr>
      <w:r>
        <w:t xml:space="preserve">Spring </w:t>
      </w:r>
      <w:r>
        <w:rPr>
          <w:rFonts w:ascii="Nirmala UI" w:hAnsi="Nirmala UI" w:cs="Nirmala UI"/>
        </w:rPr>
        <w:t>मधील</w:t>
      </w:r>
      <w:r>
        <w:t xml:space="preserve"> common advisor implementation </w:t>
      </w:r>
      <w:r>
        <w:rPr>
          <w:rFonts w:ascii="Nirmala UI" w:hAnsi="Nirmala UI" w:cs="Nirmala UI"/>
        </w:rPr>
        <w:t>म्हणजे</w:t>
      </w:r>
      <w:r>
        <w:t>:</w:t>
      </w:r>
    </w:p>
    <w:p w14:paraId="30824B1E" w14:textId="77777777" w:rsidR="009D32B5" w:rsidRDefault="009D32B5" w:rsidP="009D32B5">
      <w:pPr>
        <w:pStyle w:val="HTMLPreformatted"/>
        <w:rPr>
          <w:rStyle w:val="HTMLCode"/>
        </w:rPr>
      </w:pPr>
      <w:r>
        <w:rPr>
          <w:rStyle w:val="HTMLCode"/>
        </w:rPr>
        <w:t>DefaultPointcutAdvisor</w:t>
      </w:r>
    </w:p>
    <w:p w14:paraId="118894AB" w14:textId="77777777" w:rsidR="009D32B5" w:rsidRDefault="009D32B5" w:rsidP="009D32B5">
      <w:r>
        <w:pict w14:anchorId="7B223D35">
          <v:rect id="_x0000_i3897" style="width:0;height:1.5pt" o:hralign="center" o:hrstd="t" o:hr="t" fillcolor="#a0a0a0" stroked="f"/>
        </w:pict>
      </w:r>
    </w:p>
    <w:p w14:paraId="3FBC24A2" w14:textId="77777777" w:rsidR="009D32B5" w:rsidRDefault="009D32B5" w:rsidP="009D32B5">
      <w:pPr>
        <w:pStyle w:val="Heading1"/>
      </w:pPr>
      <w:r>
        <w:t>197. What is ProxyFactory in Spring?</w:t>
      </w:r>
    </w:p>
    <w:p w14:paraId="2FD643C1" w14:textId="77777777" w:rsidR="009D32B5" w:rsidRDefault="009D32B5" w:rsidP="009D32B5">
      <w:pPr>
        <w:pStyle w:val="Heading2"/>
      </w:pPr>
      <w:r>
        <w:t>English</w:t>
      </w:r>
    </w:p>
    <w:p w14:paraId="49F201FA" w14:textId="77777777" w:rsidR="009D32B5" w:rsidRDefault="009D32B5" w:rsidP="009D32B5">
      <w:pPr>
        <w:pStyle w:val="NormalWeb"/>
      </w:pPr>
      <w:r>
        <w:t>Programmatically creates AOP proxies.</w:t>
      </w:r>
    </w:p>
    <w:p w14:paraId="6442BCDE" w14:textId="77777777" w:rsidR="009D32B5" w:rsidRDefault="009D32B5" w:rsidP="009D32B5">
      <w:pPr>
        <w:pStyle w:val="Heading3"/>
      </w:pPr>
      <w:r>
        <w:t>Example</w:t>
      </w:r>
    </w:p>
    <w:p w14:paraId="6F5483D0" w14:textId="77777777" w:rsidR="009D32B5" w:rsidRDefault="009D32B5" w:rsidP="009D32B5">
      <w:pPr>
        <w:pStyle w:val="HTMLPreformatted"/>
        <w:rPr>
          <w:rStyle w:val="HTMLCode"/>
        </w:rPr>
      </w:pPr>
      <w:r>
        <w:rPr>
          <w:rStyle w:val="HTMLCode"/>
        </w:rPr>
        <w:t>ProxyFactory factory</w:t>
      </w:r>
    </w:p>
    <w:p w14:paraId="1851A35F" w14:textId="77777777" w:rsidR="009D32B5" w:rsidRDefault="009D32B5" w:rsidP="009D32B5">
      <w:pPr>
        <w:pStyle w:val="Heading3"/>
      </w:pPr>
      <w:r>
        <w:t>Uses</w:t>
      </w:r>
    </w:p>
    <w:p w14:paraId="0EF54111" w14:textId="77777777" w:rsidR="009D32B5" w:rsidRDefault="009D32B5" w:rsidP="003003E2">
      <w:pPr>
        <w:pStyle w:val="NormalWeb"/>
        <w:numPr>
          <w:ilvl w:val="0"/>
          <w:numId w:val="889"/>
        </w:numPr>
      </w:pPr>
      <w:r>
        <w:t>Manual proxy creation</w:t>
      </w:r>
    </w:p>
    <w:p w14:paraId="71CDDC93" w14:textId="77777777" w:rsidR="009D32B5" w:rsidRDefault="009D32B5" w:rsidP="003003E2">
      <w:pPr>
        <w:pStyle w:val="NormalWeb"/>
        <w:numPr>
          <w:ilvl w:val="0"/>
          <w:numId w:val="889"/>
        </w:numPr>
      </w:pPr>
      <w:r>
        <w:t>Framework development</w:t>
      </w:r>
    </w:p>
    <w:p w14:paraId="0193E479" w14:textId="77777777" w:rsidR="009D32B5" w:rsidRDefault="009D32B5" w:rsidP="009D32B5">
      <w:pPr>
        <w:pStyle w:val="Heading3"/>
      </w:pPr>
      <w:r>
        <w:lastRenderedPageBreak/>
        <w:t>Important Point</w:t>
      </w:r>
    </w:p>
    <w:p w14:paraId="21B0AD2E" w14:textId="77777777" w:rsidR="009D32B5" w:rsidRDefault="009D32B5" w:rsidP="009D32B5">
      <w:pPr>
        <w:pStyle w:val="NormalWeb"/>
      </w:pPr>
      <w:r>
        <w:t>Used internally by Spring AOP.</w:t>
      </w:r>
    </w:p>
    <w:p w14:paraId="11F09289" w14:textId="77777777" w:rsidR="009D32B5" w:rsidRDefault="009D32B5" w:rsidP="009D32B5">
      <w:r>
        <w:pict w14:anchorId="6B9315CF">
          <v:rect id="_x0000_i3898" style="width:0;height:1.5pt" o:hralign="center" o:hrstd="t" o:hr="t" fillcolor="#a0a0a0" stroked="f"/>
        </w:pict>
      </w:r>
    </w:p>
    <w:p w14:paraId="5532420F" w14:textId="77777777" w:rsidR="009D32B5" w:rsidRDefault="009D32B5" w:rsidP="009D32B5">
      <w:pPr>
        <w:pStyle w:val="Heading2"/>
      </w:pPr>
      <w:r>
        <w:t>Marathi</w:t>
      </w:r>
    </w:p>
    <w:p w14:paraId="041D290F" w14:textId="77777777" w:rsidR="009D32B5" w:rsidRDefault="009D32B5" w:rsidP="009D32B5">
      <w:pPr>
        <w:pStyle w:val="NormalWeb"/>
      </w:pPr>
      <w:r>
        <w:t xml:space="preserve">Programmatically proxy </w:t>
      </w:r>
      <w:r>
        <w:rPr>
          <w:rFonts w:ascii="Nirmala UI" w:hAnsi="Nirmala UI" w:cs="Nirmala UI"/>
        </w:rPr>
        <w:t>तयार</w:t>
      </w:r>
      <w:r>
        <w:t xml:space="preserve">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6DBCD9F2" w14:textId="77777777" w:rsidR="009D32B5" w:rsidRDefault="009D32B5" w:rsidP="009D32B5">
      <w:pPr>
        <w:pStyle w:val="HTMLPreformatted"/>
        <w:rPr>
          <w:rStyle w:val="HTMLCode"/>
        </w:rPr>
      </w:pPr>
      <w:r>
        <w:rPr>
          <w:rStyle w:val="HTMLCode"/>
        </w:rPr>
        <w:t>ProxyFactory</w:t>
      </w:r>
    </w:p>
    <w:p w14:paraId="01020D48" w14:textId="77777777" w:rsidR="009D32B5" w:rsidRDefault="009D32B5" w:rsidP="009D32B5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46C43A14" w14:textId="77777777" w:rsidR="009D32B5" w:rsidRDefault="009D32B5" w:rsidP="009D32B5">
      <w:r>
        <w:pict w14:anchorId="04B89446">
          <v:rect id="_x0000_i3899" style="width:0;height:1.5pt" o:hralign="center" o:hrstd="t" o:hr="t" fillcolor="#a0a0a0" stroked="f"/>
        </w:pict>
      </w:r>
    </w:p>
    <w:p w14:paraId="70F4F093" w14:textId="77777777" w:rsidR="009D32B5" w:rsidRDefault="009D32B5" w:rsidP="009D32B5">
      <w:pPr>
        <w:pStyle w:val="Heading1"/>
      </w:pPr>
      <w:r>
        <w:t>198. What is AutoProxyCreator?</w:t>
      </w:r>
    </w:p>
    <w:p w14:paraId="7FBE1E80" w14:textId="77777777" w:rsidR="009D32B5" w:rsidRDefault="009D32B5" w:rsidP="009D32B5">
      <w:pPr>
        <w:pStyle w:val="Heading2"/>
      </w:pPr>
      <w:r>
        <w:t>English</w:t>
      </w:r>
    </w:p>
    <w:p w14:paraId="3BA5124E" w14:textId="77777777" w:rsidR="009D32B5" w:rsidRDefault="009D32B5" w:rsidP="009D32B5">
      <w:pPr>
        <w:pStyle w:val="NormalWeb"/>
      </w:pPr>
      <w:r>
        <w:t>Automatically creates proxies for beans.</w:t>
      </w:r>
    </w:p>
    <w:p w14:paraId="46BC1347" w14:textId="77777777" w:rsidR="009D32B5" w:rsidRDefault="009D32B5" w:rsidP="009D32B5">
      <w:pPr>
        <w:pStyle w:val="Heading3"/>
      </w:pPr>
      <w:r>
        <w:t>Uses</w:t>
      </w:r>
    </w:p>
    <w:p w14:paraId="383C5592" w14:textId="77777777" w:rsidR="009D32B5" w:rsidRDefault="009D32B5" w:rsidP="003003E2">
      <w:pPr>
        <w:pStyle w:val="NormalWeb"/>
        <w:numPr>
          <w:ilvl w:val="0"/>
          <w:numId w:val="890"/>
        </w:numPr>
      </w:pPr>
      <w:r>
        <w:t>AOP</w:t>
      </w:r>
    </w:p>
    <w:p w14:paraId="7DABA684" w14:textId="77777777" w:rsidR="009D32B5" w:rsidRDefault="009D32B5" w:rsidP="003003E2">
      <w:pPr>
        <w:pStyle w:val="NormalWeb"/>
        <w:numPr>
          <w:ilvl w:val="0"/>
          <w:numId w:val="890"/>
        </w:numPr>
      </w:pPr>
      <w:r>
        <w:t>Transactions</w:t>
      </w:r>
    </w:p>
    <w:p w14:paraId="3D20060C" w14:textId="77777777" w:rsidR="009D32B5" w:rsidRDefault="009D32B5" w:rsidP="003003E2">
      <w:pPr>
        <w:pStyle w:val="NormalWeb"/>
        <w:numPr>
          <w:ilvl w:val="0"/>
          <w:numId w:val="890"/>
        </w:numPr>
      </w:pPr>
      <w:r>
        <w:t>Security</w:t>
      </w:r>
    </w:p>
    <w:p w14:paraId="1094CA03" w14:textId="77777777" w:rsidR="009D32B5" w:rsidRDefault="009D32B5" w:rsidP="009D32B5">
      <w:pPr>
        <w:pStyle w:val="Heading3"/>
      </w:pPr>
      <w:r>
        <w:t>Important Point</w:t>
      </w:r>
    </w:p>
    <w:p w14:paraId="37168BCA" w14:textId="77777777" w:rsidR="009D32B5" w:rsidRDefault="009D32B5" w:rsidP="009D32B5">
      <w:pPr>
        <w:pStyle w:val="NormalWeb"/>
      </w:pPr>
      <w:r>
        <w:t>Core infrastructure bean.</w:t>
      </w:r>
    </w:p>
    <w:p w14:paraId="76FD8EC9" w14:textId="77777777" w:rsidR="009D32B5" w:rsidRDefault="009D32B5" w:rsidP="009D32B5">
      <w:r>
        <w:pict w14:anchorId="381CEE76">
          <v:rect id="_x0000_i3900" style="width:0;height:1.5pt" o:hralign="center" o:hrstd="t" o:hr="t" fillcolor="#a0a0a0" stroked="f"/>
        </w:pict>
      </w:r>
    </w:p>
    <w:p w14:paraId="785B9D04" w14:textId="77777777" w:rsidR="009D32B5" w:rsidRDefault="009D32B5" w:rsidP="009D32B5">
      <w:pPr>
        <w:pStyle w:val="Heading2"/>
      </w:pPr>
      <w:r>
        <w:t>Marathi</w:t>
      </w:r>
    </w:p>
    <w:p w14:paraId="6DA3A726" w14:textId="77777777" w:rsidR="009D32B5" w:rsidRDefault="009D32B5" w:rsidP="009D32B5">
      <w:pPr>
        <w:pStyle w:val="NormalWeb"/>
      </w:pPr>
      <w:r>
        <w:lastRenderedPageBreak/>
        <w:t xml:space="preserve">Automatically proxies </w:t>
      </w:r>
      <w:r>
        <w:rPr>
          <w:rFonts w:ascii="Nirmala UI" w:hAnsi="Nirmala UI" w:cs="Nirmala UI"/>
        </w:rPr>
        <w:t>तयार</w:t>
      </w:r>
      <w:r>
        <w:t xml:space="preserve"> </w:t>
      </w:r>
      <w:r>
        <w:rPr>
          <w:rFonts w:ascii="Nirmala UI" w:hAnsi="Nirmala UI" w:cs="Nirmala UI"/>
        </w:rPr>
        <w:t>करणारा</w:t>
      </w:r>
      <w:r>
        <w:t xml:space="preserve"> component </w:t>
      </w:r>
      <w:r>
        <w:rPr>
          <w:rFonts w:ascii="Nirmala UI" w:hAnsi="Nirmala UI" w:cs="Nirmala UI"/>
        </w:rPr>
        <w:t>म्हणजे</w:t>
      </w:r>
      <w:r>
        <w:t>:</w:t>
      </w:r>
    </w:p>
    <w:p w14:paraId="3A505105" w14:textId="77777777" w:rsidR="009D32B5" w:rsidRDefault="009D32B5" w:rsidP="009D32B5">
      <w:pPr>
        <w:pStyle w:val="HTMLPreformatted"/>
        <w:rPr>
          <w:rStyle w:val="HTMLCode"/>
        </w:rPr>
      </w:pPr>
      <w:r>
        <w:rPr>
          <w:rStyle w:val="HTMLCode"/>
        </w:rPr>
        <w:t>AutoProxyCreator</w:t>
      </w:r>
    </w:p>
    <w:p w14:paraId="3640FC2B" w14:textId="77777777" w:rsidR="009D32B5" w:rsidRDefault="009D32B5" w:rsidP="009D32B5">
      <w:r>
        <w:pict w14:anchorId="48F50513">
          <v:rect id="_x0000_i3901" style="width:0;height:1.5pt" o:hralign="center" o:hrstd="t" o:hr="t" fillcolor="#a0a0a0" stroked="f"/>
        </w:pict>
      </w:r>
    </w:p>
    <w:p w14:paraId="7616BECE" w14:textId="77777777" w:rsidR="009D32B5" w:rsidRDefault="009D32B5" w:rsidP="009D32B5">
      <w:pPr>
        <w:pStyle w:val="Heading1"/>
      </w:pPr>
      <w:r>
        <w:t>199. What is Infrastructure Bean in Spring?</w:t>
      </w:r>
    </w:p>
    <w:p w14:paraId="61A2E616" w14:textId="77777777" w:rsidR="009D32B5" w:rsidRDefault="009D32B5" w:rsidP="009D32B5">
      <w:pPr>
        <w:pStyle w:val="Heading2"/>
      </w:pPr>
      <w:r>
        <w:t>English</w:t>
      </w:r>
    </w:p>
    <w:p w14:paraId="4161C092" w14:textId="77777777" w:rsidR="009D32B5" w:rsidRDefault="009D32B5" w:rsidP="009D32B5">
      <w:pPr>
        <w:pStyle w:val="NormalWeb"/>
      </w:pPr>
      <w:r>
        <w:t>Internal framework-supporting bean.</w:t>
      </w:r>
    </w:p>
    <w:p w14:paraId="5E256E10" w14:textId="77777777" w:rsidR="009D32B5" w:rsidRDefault="009D32B5" w:rsidP="009D32B5">
      <w:pPr>
        <w:pStyle w:val="Heading3"/>
      </w:pPr>
      <w:r>
        <w:t>Examples</w:t>
      </w:r>
    </w:p>
    <w:p w14:paraId="5CFC5186" w14:textId="77777777" w:rsidR="009D32B5" w:rsidRDefault="009D32B5" w:rsidP="003003E2">
      <w:pPr>
        <w:pStyle w:val="NormalWeb"/>
        <w:numPr>
          <w:ilvl w:val="0"/>
          <w:numId w:val="891"/>
        </w:numPr>
      </w:pPr>
      <w:r>
        <w:t>Transaction interceptors</w:t>
      </w:r>
    </w:p>
    <w:p w14:paraId="56D0693B" w14:textId="77777777" w:rsidR="009D32B5" w:rsidRDefault="009D32B5" w:rsidP="003003E2">
      <w:pPr>
        <w:pStyle w:val="NormalWeb"/>
        <w:numPr>
          <w:ilvl w:val="0"/>
          <w:numId w:val="891"/>
        </w:numPr>
      </w:pPr>
      <w:r>
        <w:t>Proxy creators</w:t>
      </w:r>
    </w:p>
    <w:p w14:paraId="1461D753" w14:textId="77777777" w:rsidR="009D32B5" w:rsidRDefault="009D32B5" w:rsidP="003003E2">
      <w:pPr>
        <w:pStyle w:val="NormalWeb"/>
        <w:numPr>
          <w:ilvl w:val="0"/>
          <w:numId w:val="891"/>
        </w:numPr>
      </w:pPr>
      <w:r>
        <w:t>Event multicaster</w:t>
      </w:r>
    </w:p>
    <w:p w14:paraId="088E4B4B" w14:textId="77777777" w:rsidR="009D32B5" w:rsidRDefault="009D32B5" w:rsidP="009D32B5">
      <w:pPr>
        <w:pStyle w:val="Heading3"/>
      </w:pPr>
      <w:r>
        <w:t>Important Point</w:t>
      </w:r>
    </w:p>
    <w:p w14:paraId="55EB424E" w14:textId="77777777" w:rsidR="009D32B5" w:rsidRDefault="009D32B5" w:rsidP="009D32B5">
      <w:pPr>
        <w:pStyle w:val="NormalWeb"/>
      </w:pPr>
      <w:r>
        <w:t>Not usually business beans.</w:t>
      </w:r>
    </w:p>
    <w:p w14:paraId="3D5B7DCE" w14:textId="77777777" w:rsidR="009D32B5" w:rsidRDefault="009D32B5" w:rsidP="009D32B5">
      <w:r>
        <w:pict w14:anchorId="7AD08C6E">
          <v:rect id="_x0000_i3902" style="width:0;height:1.5pt" o:hralign="center" o:hrstd="t" o:hr="t" fillcolor="#a0a0a0" stroked="f"/>
        </w:pict>
      </w:r>
    </w:p>
    <w:p w14:paraId="79F62F02" w14:textId="77777777" w:rsidR="009D32B5" w:rsidRDefault="009D32B5" w:rsidP="009D32B5">
      <w:pPr>
        <w:pStyle w:val="Heading2"/>
      </w:pPr>
      <w:r>
        <w:t>Marathi</w:t>
      </w:r>
    </w:p>
    <w:p w14:paraId="7476647F" w14:textId="77777777" w:rsidR="009D32B5" w:rsidRDefault="009D32B5" w:rsidP="009D32B5">
      <w:pPr>
        <w:pStyle w:val="NormalWeb"/>
      </w:pPr>
      <w:r>
        <w:t xml:space="preserve">Spring framework internally </w:t>
      </w:r>
      <w:r>
        <w:rPr>
          <w:rFonts w:ascii="Nirmala UI" w:hAnsi="Nirmala UI" w:cs="Nirmala UI"/>
        </w:rPr>
        <w:t>वापरणारे</w:t>
      </w:r>
      <w:r>
        <w:t xml:space="preserve"> beans </w:t>
      </w:r>
      <w:r>
        <w:rPr>
          <w:rFonts w:ascii="Nirmala UI" w:hAnsi="Nirmala UI" w:cs="Nirmala UI"/>
        </w:rPr>
        <w:t>म्हणजे</w:t>
      </w:r>
      <w:r>
        <w:t xml:space="preserve"> infrastructure beans.</w:t>
      </w:r>
    </w:p>
    <w:p w14:paraId="7CFA573E" w14:textId="77777777" w:rsidR="009D32B5" w:rsidRDefault="009D32B5" w:rsidP="009D32B5">
      <w:r>
        <w:pict w14:anchorId="2DA852B2">
          <v:rect id="_x0000_i3903" style="width:0;height:1.5pt" o:hralign="center" o:hrstd="t" o:hr="t" fillcolor="#a0a0a0" stroked="f"/>
        </w:pict>
      </w:r>
    </w:p>
    <w:p w14:paraId="2AF1D026" w14:textId="77777777" w:rsidR="009D32B5" w:rsidRDefault="009D32B5" w:rsidP="009D32B5">
      <w:pPr>
        <w:pStyle w:val="Heading1"/>
      </w:pPr>
      <w:r>
        <w:lastRenderedPageBreak/>
        <w:t>200. What are the most important advanced Spring Core topics?</w:t>
      </w:r>
    </w:p>
    <w:p w14:paraId="19CB0791" w14:textId="77777777" w:rsidR="009D32B5" w:rsidRDefault="009D32B5" w:rsidP="009D32B5">
      <w:pPr>
        <w:pStyle w:val="Heading2"/>
      </w:pPr>
      <w:r>
        <w:t>English</w:t>
      </w:r>
    </w:p>
    <w:p w14:paraId="1CEDFD46" w14:textId="77777777" w:rsidR="009D32B5" w:rsidRDefault="009D32B5" w:rsidP="009D32B5">
      <w:pPr>
        <w:pStyle w:val="Heading1"/>
      </w:pPr>
      <w:r>
        <w:t>Advanced Topics</w:t>
      </w:r>
    </w:p>
    <w:p w14:paraId="711A37B9" w14:textId="77777777" w:rsidR="009D32B5" w:rsidRDefault="009D32B5" w:rsidP="009D32B5">
      <w:pPr>
        <w:pStyle w:val="Heading3"/>
      </w:pPr>
      <w:r>
        <w:t>1. Bean lifecycle internals</w:t>
      </w:r>
    </w:p>
    <w:p w14:paraId="15D8B77C" w14:textId="77777777" w:rsidR="009D32B5" w:rsidRDefault="009D32B5" w:rsidP="009D32B5">
      <w:r>
        <w:pict w14:anchorId="2D793E86">
          <v:rect id="_x0000_i3904" style="width:0;height:1.5pt" o:hralign="center" o:hrstd="t" o:hr="t" fillcolor="#a0a0a0" stroked="f"/>
        </w:pict>
      </w:r>
    </w:p>
    <w:p w14:paraId="3603CC84" w14:textId="77777777" w:rsidR="009D32B5" w:rsidRDefault="009D32B5" w:rsidP="009D32B5">
      <w:pPr>
        <w:pStyle w:val="Heading3"/>
      </w:pPr>
      <w:r>
        <w:t>2. BeanFactory internals</w:t>
      </w:r>
    </w:p>
    <w:p w14:paraId="4AC9ADD5" w14:textId="77777777" w:rsidR="009D32B5" w:rsidRDefault="009D32B5" w:rsidP="009D32B5">
      <w:r>
        <w:pict w14:anchorId="1F605593">
          <v:rect id="_x0000_i3905" style="width:0;height:1.5pt" o:hralign="center" o:hrstd="t" o:hr="t" fillcolor="#a0a0a0" stroked="f"/>
        </w:pict>
      </w:r>
    </w:p>
    <w:p w14:paraId="361EA1F7" w14:textId="77777777" w:rsidR="009D32B5" w:rsidRDefault="009D32B5" w:rsidP="009D32B5">
      <w:pPr>
        <w:pStyle w:val="Heading3"/>
      </w:pPr>
      <w:r>
        <w:t>3. Three-level singleton cache</w:t>
      </w:r>
    </w:p>
    <w:p w14:paraId="5038558C" w14:textId="77777777" w:rsidR="009D32B5" w:rsidRDefault="009D32B5" w:rsidP="009D32B5">
      <w:r>
        <w:pict w14:anchorId="4DBFB966">
          <v:rect id="_x0000_i3906" style="width:0;height:1.5pt" o:hralign="center" o:hrstd="t" o:hr="t" fillcolor="#a0a0a0" stroked="f"/>
        </w:pict>
      </w:r>
    </w:p>
    <w:p w14:paraId="1C36CD61" w14:textId="77777777" w:rsidR="009D32B5" w:rsidRDefault="009D32B5" w:rsidP="009D32B5">
      <w:pPr>
        <w:pStyle w:val="Heading3"/>
      </w:pPr>
      <w:r>
        <w:t>4. Proxy mechanism</w:t>
      </w:r>
    </w:p>
    <w:p w14:paraId="7D71BCD4" w14:textId="77777777" w:rsidR="009D32B5" w:rsidRDefault="009D32B5" w:rsidP="009D32B5">
      <w:r>
        <w:pict w14:anchorId="4F386575">
          <v:rect id="_x0000_i3907" style="width:0;height:1.5pt" o:hralign="center" o:hrstd="t" o:hr="t" fillcolor="#a0a0a0" stroked="f"/>
        </w:pict>
      </w:r>
    </w:p>
    <w:p w14:paraId="0F6612DF" w14:textId="77777777" w:rsidR="009D32B5" w:rsidRDefault="009D32B5" w:rsidP="009D32B5">
      <w:pPr>
        <w:pStyle w:val="Heading3"/>
      </w:pPr>
      <w:r>
        <w:t>5. Transaction internals</w:t>
      </w:r>
    </w:p>
    <w:p w14:paraId="59EEA03E" w14:textId="77777777" w:rsidR="009D32B5" w:rsidRDefault="009D32B5" w:rsidP="009D32B5">
      <w:r>
        <w:pict w14:anchorId="41990675">
          <v:rect id="_x0000_i3908" style="width:0;height:1.5pt" o:hralign="center" o:hrstd="t" o:hr="t" fillcolor="#a0a0a0" stroked="f"/>
        </w:pict>
      </w:r>
    </w:p>
    <w:p w14:paraId="3286634F" w14:textId="77777777" w:rsidR="009D32B5" w:rsidRDefault="009D32B5" w:rsidP="009D32B5">
      <w:pPr>
        <w:pStyle w:val="Heading3"/>
      </w:pPr>
      <w:r>
        <w:t>6. BeanPostProcessor</w:t>
      </w:r>
    </w:p>
    <w:p w14:paraId="689CA00B" w14:textId="77777777" w:rsidR="009D32B5" w:rsidRDefault="009D32B5" w:rsidP="009D32B5">
      <w:r>
        <w:pict w14:anchorId="26997EE3">
          <v:rect id="_x0000_i3909" style="width:0;height:1.5pt" o:hralign="center" o:hrstd="t" o:hr="t" fillcolor="#a0a0a0" stroked="f"/>
        </w:pict>
      </w:r>
    </w:p>
    <w:p w14:paraId="5BB4B7BC" w14:textId="77777777" w:rsidR="009D32B5" w:rsidRDefault="009D32B5" w:rsidP="009D32B5">
      <w:pPr>
        <w:pStyle w:val="Heading3"/>
      </w:pPr>
      <w:r>
        <w:t>7. AOP internals</w:t>
      </w:r>
    </w:p>
    <w:p w14:paraId="3EF99D29" w14:textId="77777777" w:rsidR="009D32B5" w:rsidRDefault="009D32B5" w:rsidP="009D32B5">
      <w:r>
        <w:pict w14:anchorId="69A58FC5">
          <v:rect id="_x0000_i3910" style="width:0;height:1.5pt" o:hralign="center" o:hrstd="t" o:hr="t" fillcolor="#a0a0a0" stroked="f"/>
        </w:pict>
      </w:r>
    </w:p>
    <w:p w14:paraId="090EFD06" w14:textId="77777777" w:rsidR="009D32B5" w:rsidRDefault="009D32B5" w:rsidP="009D32B5">
      <w:pPr>
        <w:pStyle w:val="Heading3"/>
      </w:pPr>
      <w:r>
        <w:t>8. Circular dependency handling</w:t>
      </w:r>
    </w:p>
    <w:p w14:paraId="1F0D7B77" w14:textId="77777777" w:rsidR="009D32B5" w:rsidRDefault="009D32B5" w:rsidP="009D32B5">
      <w:r>
        <w:pict w14:anchorId="0F897972">
          <v:rect id="_x0000_i3911" style="width:0;height:1.5pt" o:hralign="center" o:hrstd="t" o:hr="t" fillcolor="#a0a0a0" stroked="f"/>
        </w:pict>
      </w:r>
    </w:p>
    <w:p w14:paraId="6346451E" w14:textId="77777777" w:rsidR="009D32B5" w:rsidRDefault="009D32B5" w:rsidP="009D32B5">
      <w:pPr>
        <w:pStyle w:val="Heading3"/>
      </w:pPr>
      <w:r>
        <w:t>9. Scoped proxies</w:t>
      </w:r>
    </w:p>
    <w:p w14:paraId="19D67547" w14:textId="77777777" w:rsidR="009D32B5" w:rsidRDefault="009D32B5" w:rsidP="009D32B5">
      <w:r>
        <w:pict w14:anchorId="2804CE13">
          <v:rect id="_x0000_i3912" style="width:0;height:1.5pt" o:hralign="center" o:hrstd="t" o:hr="t" fillcolor="#a0a0a0" stroked="f"/>
        </w:pict>
      </w:r>
    </w:p>
    <w:p w14:paraId="535DF56A" w14:textId="77777777" w:rsidR="009D32B5" w:rsidRDefault="009D32B5" w:rsidP="009D32B5">
      <w:pPr>
        <w:pStyle w:val="Heading3"/>
      </w:pPr>
      <w:r>
        <w:lastRenderedPageBreak/>
        <w:t>10. Async processing</w:t>
      </w:r>
    </w:p>
    <w:p w14:paraId="569CCE6E" w14:textId="77777777" w:rsidR="009D32B5" w:rsidRDefault="009D32B5" w:rsidP="009D32B5">
      <w:pPr>
        <w:pStyle w:val="Heading3"/>
      </w:pPr>
      <w:r>
        <w:t>Important Point</w:t>
      </w:r>
    </w:p>
    <w:p w14:paraId="58A83384" w14:textId="77777777" w:rsidR="009D32B5" w:rsidRDefault="009D32B5" w:rsidP="009D32B5">
      <w:pPr>
        <w:pStyle w:val="NormalWeb"/>
      </w:pPr>
      <w:r>
        <w:t>Senior architect interviews focus heavily on:</w:t>
      </w:r>
    </w:p>
    <w:p w14:paraId="47CD3BD3" w14:textId="77777777" w:rsidR="009D32B5" w:rsidRDefault="009D32B5" w:rsidP="009D32B5">
      <w:pPr>
        <w:pStyle w:val="HTMLPreformatted"/>
        <w:rPr>
          <w:rStyle w:val="HTMLCode"/>
        </w:rPr>
      </w:pPr>
      <w:r>
        <w:rPr>
          <w:rStyle w:val="HTMLCode"/>
        </w:rPr>
        <w:t>Spring internals + proxy architecture + transactions</w:t>
      </w:r>
    </w:p>
    <w:p w14:paraId="277CE492" w14:textId="77777777" w:rsidR="009D32B5" w:rsidRDefault="009D32B5" w:rsidP="009D32B5">
      <w:r>
        <w:pict w14:anchorId="5B628990">
          <v:rect id="_x0000_i3913" style="width:0;height:1.5pt" o:hralign="center" o:hrstd="t" o:hr="t" fillcolor="#a0a0a0" stroked="f"/>
        </w:pict>
      </w:r>
    </w:p>
    <w:p w14:paraId="7D59837C" w14:textId="77777777" w:rsidR="009D32B5" w:rsidRDefault="009D32B5" w:rsidP="009D32B5">
      <w:pPr>
        <w:pStyle w:val="Heading2"/>
      </w:pPr>
      <w:r>
        <w:t>Marathi</w:t>
      </w:r>
    </w:p>
    <w:p w14:paraId="6E163311" w14:textId="77777777" w:rsidR="009D32B5" w:rsidRDefault="009D32B5" w:rsidP="009D32B5">
      <w:pPr>
        <w:pStyle w:val="NormalWeb"/>
      </w:pPr>
      <w:r>
        <w:t>Advanced Spring topics:</w:t>
      </w:r>
    </w:p>
    <w:p w14:paraId="64B1F94D" w14:textId="77777777" w:rsidR="009D32B5" w:rsidRDefault="009D32B5" w:rsidP="003003E2">
      <w:pPr>
        <w:pStyle w:val="NormalWeb"/>
        <w:numPr>
          <w:ilvl w:val="0"/>
          <w:numId w:val="892"/>
        </w:numPr>
      </w:pPr>
      <w:r>
        <w:t>proxy internals</w:t>
      </w:r>
    </w:p>
    <w:p w14:paraId="1AB5EEFE" w14:textId="77777777" w:rsidR="009D32B5" w:rsidRDefault="009D32B5" w:rsidP="003003E2">
      <w:pPr>
        <w:pStyle w:val="NormalWeb"/>
        <w:numPr>
          <w:ilvl w:val="0"/>
          <w:numId w:val="892"/>
        </w:numPr>
      </w:pPr>
      <w:r>
        <w:t>transactions</w:t>
      </w:r>
    </w:p>
    <w:p w14:paraId="509E4EF4" w14:textId="77777777" w:rsidR="009D32B5" w:rsidRDefault="009D32B5" w:rsidP="003003E2">
      <w:pPr>
        <w:pStyle w:val="NormalWeb"/>
        <w:numPr>
          <w:ilvl w:val="0"/>
          <w:numId w:val="892"/>
        </w:numPr>
      </w:pPr>
      <w:r>
        <w:t>singleton caches</w:t>
      </w:r>
    </w:p>
    <w:p w14:paraId="6447C7D2" w14:textId="77777777" w:rsidR="009D32B5" w:rsidRDefault="009D32B5" w:rsidP="003003E2">
      <w:pPr>
        <w:pStyle w:val="NormalWeb"/>
        <w:numPr>
          <w:ilvl w:val="0"/>
          <w:numId w:val="892"/>
        </w:numPr>
      </w:pPr>
      <w:r>
        <w:t>AOP internals</w:t>
      </w:r>
    </w:p>
    <w:p w14:paraId="30C9B3AF" w14:textId="77777777" w:rsidR="009D32B5" w:rsidRDefault="009D32B5" w:rsidP="003003E2">
      <w:pPr>
        <w:pStyle w:val="NormalWeb"/>
        <w:numPr>
          <w:ilvl w:val="0"/>
          <w:numId w:val="892"/>
        </w:numPr>
      </w:pPr>
      <w:r>
        <w:t>circular dependency handling</w:t>
      </w:r>
    </w:p>
    <w:p w14:paraId="44FF05BC" w14:textId="77777777" w:rsidR="009D32B5" w:rsidRDefault="009D32B5" w:rsidP="009D32B5">
      <w:r>
        <w:pict w14:anchorId="6E445145">
          <v:rect id="_x0000_i3914" style="width:0;height:1.5pt" o:hralign="center" o:hrstd="t" o:hr="t" fillcolor="#a0a0a0" stroked="f"/>
        </w:pict>
      </w:r>
    </w:p>
    <w:p w14:paraId="068BC9E1" w14:textId="77777777" w:rsidR="009D32B5" w:rsidRDefault="009D32B5" w:rsidP="009D32B5">
      <w:pPr>
        <w:pStyle w:val="Heading1"/>
      </w:pPr>
      <w:r>
        <w:t>✅ Spring Core → 200/250 COMPLETED</w:t>
      </w:r>
    </w:p>
    <w:p w14:paraId="598FCD69" w14:textId="77777777" w:rsidR="00A6073A" w:rsidRDefault="00A6073A" w:rsidP="00A6073A">
      <w:pPr>
        <w:pStyle w:val="Heading1"/>
      </w:pPr>
      <w:r>
        <w:t>Spring Core (201–210)</w:t>
      </w:r>
    </w:p>
    <w:p w14:paraId="7CC81726" w14:textId="77777777" w:rsidR="00A6073A" w:rsidRDefault="00A6073A" w:rsidP="00A6073A">
      <w:r>
        <w:pict w14:anchorId="7F8E4900">
          <v:rect id="_x0000_i3915" style="width:0;height:1.5pt" o:hralign="center" o:hrstd="t" o:hr="t" fillcolor="#a0a0a0" stroked="f"/>
        </w:pict>
      </w:r>
    </w:p>
    <w:p w14:paraId="232CFD20" w14:textId="77777777" w:rsidR="00A6073A" w:rsidRDefault="00A6073A" w:rsidP="00A6073A">
      <w:pPr>
        <w:pStyle w:val="Heading1"/>
      </w:pPr>
      <w:r>
        <w:t>201. What is Bean Autodetection in Spring?</w:t>
      </w:r>
    </w:p>
    <w:p w14:paraId="0FF772E5" w14:textId="77777777" w:rsidR="00A6073A" w:rsidRDefault="00A6073A" w:rsidP="00A6073A">
      <w:pPr>
        <w:pStyle w:val="Heading2"/>
      </w:pPr>
      <w:r>
        <w:t>English</w:t>
      </w:r>
    </w:p>
    <w:p w14:paraId="22FF6C7F" w14:textId="77777777" w:rsidR="00A6073A" w:rsidRDefault="00A6073A" w:rsidP="00A6073A">
      <w:pPr>
        <w:pStyle w:val="NormalWeb"/>
      </w:pPr>
      <w:r>
        <w:lastRenderedPageBreak/>
        <w:t>Automatic detection of beans during scanning.</w:t>
      </w:r>
    </w:p>
    <w:p w14:paraId="3BF20B8B" w14:textId="77777777" w:rsidR="00A6073A" w:rsidRDefault="00A6073A" w:rsidP="00A6073A">
      <w:pPr>
        <w:pStyle w:val="Heading3"/>
      </w:pPr>
      <w:r>
        <w:t>Uses</w:t>
      </w:r>
    </w:p>
    <w:p w14:paraId="4FB1B14E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14:paraId="6EEBE70F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@Service</w:t>
      </w:r>
    </w:p>
    <w:p w14:paraId="6B0C0F9A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@Repository</w:t>
      </w:r>
    </w:p>
    <w:p w14:paraId="48BF692D" w14:textId="77777777" w:rsidR="00A6073A" w:rsidRDefault="00A6073A" w:rsidP="00A6073A">
      <w:pPr>
        <w:pStyle w:val="Heading3"/>
      </w:pPr>
      <w:r>
        <w:t>Mechanism</w:t>
      </w:r>
    </w:p>
    <w:p w14:paraId="7232C247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Classpath scanning</w:t>
      </w:r>
    </w:p>
    <w:p w14:paraId="20542351" w14:textId="77777777" w:rsidR="00A6073A" w:rsidRDefault="00A6073A" w:rsidP="00A6073A">
      <w:pPr>
        <w:pStyle w:val="Heading3"/>
      </w:pPr>
      <w:r>
        <w:t>Important Point</w:t>
      </w:r>
    </w:p>
    <w:p w14:paraId="56DBA846" w14:textId="77777777" w:rsidR="00A6073A" w:rsidRDefault="00A6073A" w:rsidP="00A6073A">
      <w:pPr>
        <w:pStyle w:val="NormalWeb"/>
      </w:pPr>
      <w:r>
        <w:t>Reduces manual configuration.</w:t>
      </w:r>
    </w:p>
    <w:p w14:paraId="43D37B11" w14:textId="77777777" w:rsidR="00A6073A" w:rsidRDefault="00A6073A" w:rsidP="00A6073A">
      <w:r>
        <w:pict w14:anchorId="10938235">
          <v:rect id="_x0000_i3916" style="width:0;height:1.5pt" o:hralign="center" o:hrstd="t" o:hr="t" fillcolor="#a0a0a0" stroked="f"/>
        </w:pict>
      </w:r>
    </w:p>
    <w:p w14:paraId="23251BC3" w14:textId="77777777" w:rsidR="00A6073A" w:rsidRDefault="00A6073A" w:rsidP="00A6073A">
      <w:pPr>
        <w:pStyle w:val="Heading2"/>
      </w:pPr>
      <w:r>
        <w:t>Marathi</w:t>
      </w:r>
    </w:p>
    <w:p w14:paraId="61A6C07C" w14:textId="77777777" w:rsidR="00A6073A" w:rsidRDefault="00A6073A" w:rsidP="00A6073A">
      <w:pPr>
        <w:pStyle w:val="NormalWeb"/>
      </w:pPr>
      <w:r>
        <w:t xml:space="preserve">Classpath scan </w:t>
      </w:r>
      <w:r>
        <w:rPr>
          <w:rFonts w:ascii="Nirmala UI" w:hAnsi="Nirmala UI" w:cs="Nirmala UI"/>
        </w:rPr>
        <w:t>करून</w:t>
      </w:r>
      <w:r>
        <w:t xml:space="preserve"> automatically beans </w:t>
      </w:r>
      <w:r>
        <w:rPr>
          <w:rFonts w:ascii="Nirmala UI" w:hAnsi="Nirmala UI" w:cs="Nirmala UI"/>
        </w:rPr>
        <w:t>शोधणे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bean autodetection.</w:t>
      </w:r>
    </w:p>
    <w:p w14:paraId="55333B2C" w14:textId="77777777" w:rsidR="00A6073A" w:rsidRDefault="00A6073A" w:rsidP="00A6073A">
      <w:r>
        <w:pict w14:anchorId="05F6F2D0">
          <v:rect id="_x0000_i3917" style="width:0;height:1.5pt" o:hralign="center" o:hrstd="t" o:hr="t" fillcolor="#a0a0a0" stroked="f"/>
        </w:pict>
      </w:r>
    </w:p>
    <w:p w14:paraId="2971F6EE" w14:textId="77777777" w:rsidR="00A6073A" w:rsidRDefault="00A6073A" w:rsidP="00A6073A">
      <w:pPr>
        <w:pStyle w:val="Heading1"/>
      </w:pPr>
      <w:r>
        <w:t>202. What is ClassPathScanningCandidateComponentProvider?</w:t>
      </w:r>
    </w:p>
    <w:p w14:paraId="141ACA2D" w14:textId="77777777" w:rsidR="00A6073A" w:rsidRDefault="00A6073A" w:rsidP="00A6073A">
      <w:pPr>
        <w:pStyle w:val="Heading2"/>
      </w:pPr>
      <w:r>
        <w:t>English</w:t>
      </w:r>
    </w:p>
    <w:p w14:paraId="62CADF49" w14:textId="77777777" w:rsidR="00A6073A" w:rsidRDefault="00A6073A" w:rsidP="00A6073A">
      <w:pPr>
        <w:pStyle w:val="NormalWeb"/>
      </w:pPr>
      <w:r>
        <w:t>Internal Spring scanner for component detection.</w:t>
      </w:r>
    </w:p>
    <w:p w14:paraId="1BE4E38A" w14:textId="77777777" w:rsidR="00A6073A" w:rsidRDefault="00A6073A" w:rsidP="00A6073A">
      <w:pPr>
        <w:pStyle w:val="Heading3"/>
      </w:pPr>
      <w:r>
        <w:t>Responsibilities</w:t>
      </w:r>
    </w:p>
    <w:p w14:paraId="36F9EDD0" w14:textId="77777777" w:rsidR="00A6073A" w:rsidRDefault="00A6073A" w:rsidP="003003E2">
      <w:pPr>
        <w:pStyle w:val="NormalWeb"/>
        <w:numPr>
          <w:ilvl w:val="0"/>
          <w:numId w:val="893"/>
        </w:numPr>
      </w:pPr>
      <w:r>
        <w:t>Scan packages</w:t>
      </w:r>
    </w:p>
    <w:p w14:paraId="2D2525BF" w14:textId="77777777" w:rsidR="00A6073A" w:rsidRDefault="00A6073A" w:rsidP="003003E2">
      <w:pPr>
        <w:pStyle w:val="NormalWeb"/>
        <w:numPr>
          <w:ilvl w:val="0"/>
          <w:numId w:val="893"/>
        </w:numPr>
      </w:pPr>
      <w:r>
        <w:t>Detect annotations</w:t>
      </w:r>
    </w:p>
    <w:p w14:paraId="0525DA6B" w14:textId="77777777" w:rsidR="00A6073A" w:rsidRDefault="00A6073A" w:rsidP="003003E2">
      <w:pPr>
        <w:pStyle w:val="NormalWeb"/>
        <w:numPr>
          <w:ilvl w:val="0"/>
          <w:numId w:val="893"/>
        </w:numPr>
      </w:pPr>
      <w:r>
        <w:lastRenderedPageBreak/>
        <w:t>Register candidates</w:t>
      </w:r>
    </w:p>
    <w:p w14:paraId="18390008" w14:textId="77777777" w:rsidR="00A6073A" w:rsidRDefault="00A6073A" w:rsidP="00A6073A">
      <w:pPr>
        <w:pStyle w:val="Heading3"/>
      </w:pPr>
      <w:r>
        <w:t>Important Point</w:t>
      </w:r>
    </w:p>
    <w:p w14:paraId="5DC2FF7B" w14:textId="77777777" w:rsidR="00A6073A" w:rsidRDefault="00A6073A" w:rsidP="00A6073A">
      <w:pPr>
        <w:pStyle w:val="NormalWeb"/>
      </w:pPr>
      <w:r>
        <w:t>Used internally during component scanning.</w:t>
      </w:r>
    </w:p>
    <w:p w14:paraId="1CD003F4" w14:textId="77777777" w:rsidR="00A6073A" w:rsidRDefault="00A6073A" w:rsidP="00A6073A">
      <w:r>
        <w:pict w14:anchorId="6DCDDAF2">
          <v:rect id="_x0000_i3918" style="width:0;height:1.5pt" o:hralign="center" o:hrstd="t" o:hr="t" fillcolor="#a0a0a0" stroked="f"/>
        </w:pict>
      </w:r>
    </w:p>
    <w:p w14:paraId="73345B30" w14:textId="77777777" w:rsidR="00A6073A" w:rsidRDefault="00A6073A" w:rsidP="00A6073A">
      <w:pPr>
        <w:pStyle w:val="Heading2"/>
      </w:pPr>
      <w:r>
        <w:t>Marathi</w:t>
      </w:r>
    </w:p>
    <w:p w14:paraId="3A9B3F71" w14:textId="77777777" w:rsidR="00A6073A" w:rsidRDefault="00A6073A" w:rsidP="00A6073A">
      <w:pPr>
        <w:pStyle w:val="NormalWeb"/>
      </w:pPr>
      <w:r>
        <w:t xml:space="preserve">Component scanning </w:t>
      </w:r>
      <w:r>
        <w:rPr>
          <w:rFonts w:ascii="Nirmala UI" w:hAnsi="Nirmala UI" w:cs="Nirmala UI"/>
        </w:rPr>
        <w:t>करणारा</w:t>
      </w:r>
      <w:r>
        <w:t xml:space="preserve"> internal Spring class </w:t>
      </w:r>
      <w:r>
        <w:rPr>
          <w:rFonts w:ascii="Nirmala UI" w:hAnsi="Nirmala UI" w:cs="Nirmala UI"/>
        </w:rPr>
        <w:t>म्हणजे</w:t>
      </w:r>
      <w:r>
        <w:t>:</w:t>
      </w:r>
    </w:p>
    <w:p w14:paraId="70DDA764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ClassPathScanningCandidateComponentProvider</w:t>
      </w:r>
    </w:p>
    <w:p w14:paraId="026BA343" w14:textId="77777777" w:rsidR="00A6073A" w:rsidRDefault="00A6073A" w:rsidP="00A6073A">
      <w:r>
        <w:pict w14:anchorId="0D555766">
          <v:rect id="_x0000_i3919" style="width:0;height:1.5pt" o:hralign="center" o:hrstd="t" o:hr="t" fillcolor="#a0a0a0" stroked="f"/>
        </w:pict>
      </w:r>
    </w:p>
    <w:p w14:paraId="76630599" w14:textId="77777777" w:rsidR="00A6073A" w:rsidRDefault="00A6073A" w:rsidP="00A6073A">
      <w:pPr>
        <w:pStyle w:val="Heading1"/>
      </w:pPr>
      <w:r>
        <w:t>203. What is metadata reader in Spring?</w:t>
      </w:r>
    </w:p>
    <w:p w14:paraId="4FDAAAA1" w14:textId="77777777" w:rsidR="00A6073A" w:rsidRDefault="00A6073A" w:rsidP="00A6073A">
      <w:pPr>
        <w:pStyle w:val="Heading2"/>
      </w:pPr>
      <w:r>
        <w:t>English</w:t>
      </w:r>
    </w:p>
    <w:p w14:paraId="12D0D090" w14:textId="77777777" w:rsidR="00A6073A" w:rsidRDefault="00A6073A" w:rsidP="00A6073A">
      <w:pPr>
        <w:pStyle w:val="NormalWeb"/>
      </w:pPr>
      <w:r>
        <w:t>Reads class metadata:</w:t>
      </w:r>
    </w:p>
    <w:p w14:paraId="6FDDD144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Without loading class</w:t>
      </w:r>
    </w:p>
    <w:p w14:paraId="2BB21D4F" w14:textId="77777777" w:rsidR="00A6073A" w:rsidRDefault="00A6073A" w:rsidP="00A6073A">
      <w:pPr>
        <w:pStyle w:val="Heading3"/>
      </w:pPr>
      <w:r>
        <w:t>Benefits</w:t>
      </w:r>
    </w:p>
    <w:p w14:paraId="6B1B200F" w14:textId="77777777" w:rsidR="00A6073A" w:rsidRDefault="00A6073A" w:rsidP="003003E2">
      <w:pPr>
        <w:pStyle w:val="NormalWeb"/>
        <w:numPr>
          <w:ilvl w:val="0"/>
          <w:numId w:val="894"/>
        </w:numPr>
      </w:pPr>
      <w:r>
        <w:t>Faster scanning</w:t>
      </w:r>
    </w:p>
    <w:p w14:paraId="0AA9E0C7" w14:textId="77777777" w:rsidR="00A6073A" w:rsidRDefault="00A6073A" w:rsidP="003003E2">
      <w:pPr>
        <w:pStyle w:val="NormalWeb"/>
        <w:numPr>
          <w:ilvl w:val="0"/>
          <w:numId w:val="894"/>
        </w:numPr>
      </w:pPr>
      <w:r>
        <w:t>Lower memory usage</w:t>
      </w:r>
    </w:p>
    <w:p w14:paraId="3220F98D" w14:textId="77777777" w:rsidR="00A6073A" w:rsidRDefault="00A6073A" w:rsidP="00A6073A">
      <w:pPr>
        <w:pStyle w:val="Heading3"/>
      </w:pPr>
      <w:r>
        <w:t>Important Point</w:t>
      </w:r>
    </w:p>
    <w:p w14:paraId="36126619" w14:textId="77777777" w:rsidR="00A6073A" w:rsidRDefault="00A6073A" w:rsidP="00A6073A">
      <w:pPr>
        <w:pStyle w:val="NormalWeb"/>
      </w:pPr>
      <w:r>
        <w:t>Optimization used in component scanning.</w:t>
      </w:r>
    </w:p>
    <w:p w14:paraId="7AE398AE" w14:textId="77777777" w:rsidR="00A6073A" w:rsidRDefault="00A6073A" w:rsidP="00A6073A">
      <w:r>
        <w:pict w14:anchorId="1E06A3AC">
          <v:rect id="_x0000_i3920" style="width:0;height:1.5pt" o:hralign="center" o:hrstd="t" o:hr="t" fillcolor="#a0a0a0" stroked="f"/>
        </w:pict>
      </w:r>
    </w:p>
    <w:p w14:paraId="086555FB" w14:textId="77777777" w:rsidR="00A6073A" w:rsidRDefault="00A6073A" w:rsidP="00A6073A">
      <w:pPr>
        <w:pStyle w:val="Heading2"/>
      </w:pPr>
      <w:r>
        <w:lastRenderedPageBreak/>
        <w:t>Marathi</w:t>
      </w:r>
    </w:p>
    <w:p w14:paraId="32A040F2" w14:textId="77777777" w:rsidR="00A6073A" w:rsidRDefault="00A6073A" w:rsidP="00A6073A">
      <w:pPr>
        <w:pStyle w:val="NormalWeb"/>
      </w:pPr>
      <w:r>
        <w:t xml:space="preserve">Class load </w:t>
      </w:r>
      <w:r>
        <w:rPr>
          <w:rFonts w:ascii="Nirmala UI" w:hAnsi="Nirmala UI" w:cs="Nirmala UI"/>
        </w:rPr>
        <w:t>न</w:t>
      </w:r>
      <w:r>
        <w:t xml:space="preserve"> </w:t>
      </w:r>
      <w:r>
        <w:rPr>
          <w:rFonts w:ascii="Nirmala UI" w:hAnsi="Nirmala UI" w:cs="Nirmala UI"/>
        </w:rPr>
        <w:t>करता</w:t>
      </w:r>
      <w:r>
        <w:t xml:space="preserve"> metadata read </w:t>
      </w:r>
      <w:r>
        <w:rPr>
          <w:rFonts w:ascii="Nirmala UI" w:hAnsi="Nirmala UI" w:cs="Nirmala UI"/>
        </w:rPr>
        <w:t>करणारा</w:t>
      </w:r>
      <w:r>
        <w:t xml:space="preserve"> mechanism </w:t>
      </w:r>
      <w:r>
        <w:rPr>
          <w:rFonts w:ascii="Nirmala UI" w:hAnsi="Nirmala UI" w:cs="Nirmala UI"/>
        </w:rPr>
        <w:t>म्हणजे</w:t>
      </w:r>
      <w:r>
        <w:t xml:space="preserve"> metadata reader.</w:t>
      </w:r>
    </w:p>
    <w:p w14:paraId="48E857AF" w14:textId="77777777" w:rsidR="00A6073A" w:rsidRDefault="00A6073A" w:rsidP="00A6073A">
      <w:r>
        <w:pict w14:anchorId="7FC1B920">
          <v:rect id="_x0000_i3921" style="width:0;height:1.5pt" o:hralign="center" o:hrstd="t" o:hr="t" fillcolor="#a0a0a0" stroked="f"/>
        </w:pict>
      </w:r>
    </w:p>
    <w:p w14:paraId="1478B143" w14:textId="77777777" w:rsidR="00A6073A" w:rsidRDefault="00A6073A" w:rsidP="00A6073A">
      <w:pPr>
        <w:pStyle w:val="Heading1"/>
      </w:pPr>
      <w:r>
        <w:t>204. What is AnnotationMetadata in Spring?</w:t>
      </w:r>
    </w:p>
    <w:p w14:paraId="75352543" w14:textId="77777777" w:rsidR="00A6073A" w:rsidRDefault="00A6073A" w:rsidP="00A6073A">
      <w:pPr>
        <w:pStyle w:val="Heading2"/>
      </w:pPr>
      <w:r>
        <w:t>English</w:t>
      </w:r>
    </w:p>
    <w:p w14:paraId="12E377F3" w14:textId="77777777" w:rsidR="00A6073A" w:rsidRDefault="00A6073A" w:rsidP="00A6073A">
      <w:pPr>
        <w:pStyle w:val="NormalWeb"/>
      </w:pPr>
      <w:r>
        <w:t>Represents annotation-related class metadata.</w:t>
      </w:r>
    </w:p>
    <w:p w14:paraId="3B7D5B73" w14:textId="77777777" w:rsidR="00A6073A" w:rsidRDefault="00A6073A" w:rsidP="00A6073A">
      <w:pPr>
        <w:pStyle w:val="Heading3"/>
      </w:pPr>
      <w:r>
        <w:t>Contains</w:t>
      </w:r>
    </w:p>
    <w:p w14:paraId="532A3121" w14:textId="77777777" w:rsidR="00A6073A" w:rsidRDefault="00A6073A" w:rsidP="003003E2">
      <w:pPr>
        <w:pStyle w:val="NormalWeb"/>
        <w:numPr>
          <w:ilvl w:val="0"/>
          <w:numId w:val="895"/>
        </w:numPr>
      </w:pPr>
      <w:r>
        <w:t>Annotation info</w:t>
      </w:r>
    </w:p>
    <w:p w14:paraId="14AB9D7A" w14:textId="77777777" w:rsidR="00A6073A" w:rsidRDefault="00A6073A" w:rsidP="003003E2">
      <w:pPr>
        <w:pStyle w:val="NormalWeb"/>
        <w:numPr>
          <w:ilvl w:val="0"/>
          <w:numId w:val="895"/>
        </w:numPr>
      </w:pPr>
      <w:r>
        <w:t>Method metadata</w:t>
      </w:r>
    </w:p>
    <w:p w14:paraId="16C506AC" w14:textId="77777777" w:rsidR="00A6073A" w:rsidRDefault="00A6073A" w:rsidP="003003E2">
      <w:pPr>
        <w:pStyle w:val="NormalWeb"/>
        <w:numPr>
          <w:ilvl w:val="0"/>
          <w:numId w:val="895"/>
        </w:numPr>
      </w:pPr>
      <w:r>
        <w:t>Class metadata</w:t>
      </w:r>
    </w:p>
    <w:p w14:paraId="1F9DB48D" w14:textId="77777777" w:rsidR="00A6073A" w:rsidRDefault="00A6073A" w:rsidP="00A6073A">
      <w:pPr>
        <w:pStyle w:val="Heading3"/>
      </w:pPr>
      <w:r>
        <w:t>Important Point</w:t>
      </w:r>
    </w:p>
    <w:p w14:paraId="00244451" w14:textId="77777777" w:rsidR="00A6073A" w:rsidRDefault="00A6073A" w:rsidP="00A6073A">
      <w:pPr>
        <w:pStyle w:val="NormalWeb"/>
      </w:pPr>
      <w:r>
        <w:t>Used heavily during startup scanning.</w:t>
      </w:r>
    </w:p>
    <w:p w14:paraId="0A5D88A8" w14:textId="77777777" w:rsidR="00A6073A" w:rsidRDefault="00A6073A" w:rsidP="00A6073A">
      <w:r>
        <w:pict w14:anchorId="45E7F0F1">
          <v:rect id="_x0000_i3922" style="width:0;height:1.5pt" o:hralign="center" o:hrstd="t" o:hr="t" fillcolor="#a0a0a0" stroked="f"/>
        </w:pict>
      </w:r>
    </w:p>
    <w:p w14:paraId="41505579" w14:textId="77777777" w:rsidR="00A6073A" w:rsidRDefault="00A6073A" w:rsidP="00A6073A">
      <w:pPr>
        <w:pStyle w:val="Heading2"/>
      </w:pPr>
      <w:r>
        <w:t>Marathi</w:t>
      </w:r>
    </w:p>
    <w:p w14:paraId="41EBCCE7" w14:textId="77777777" w:rsidR="00A6073A" w:rsidRDefault="00A6073A" w:rsidP="00A6073A">
      <w:pPr>
        <w:pStyle w:val="NormalWeb"/>
      </w:pPr>
      <w:r>
        <w:t xml:space="preserve">Annotation metadata represent </w:t>
      </w:r>
      <w:r>
        <w:rPr>
          <w:rFonts w:ascii="Nirmala UI" w:hAnsi="Nirmala UI" w:cs="Nirmala UI"/>
        </w:rPr>
        <w:t>करणारा</w:t>
      </w:r>
      <w:r>
        <w:t xml:space="preserve"> abstraction </w:t>
      </w:r>
      <w:r>
        <w:rPr>
          <w:rFonts w:ascii="Nirmala UI" w:hAnsi="Nirmala UI" w:cs="Nirmala UI"/>
        </w:rPr>
        <w:t>म्हणजे</w:t>
      </w:r>
      <w:r>
        <w:t>:</w:t>
      </w:r>
    </w:p>
    <w:p w14:paraId="0E208F31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AnnotationMetadata</w:t>
      </w:r>
    </w:p>
    <w:p w14:paraId="1221F30A" w14:textId="77777777" w:rsidR="00A6073A" w:rsidRDefault="00A6073A" w:rsidP="00A6073A">
      <w:r>
        <w:pict w14:anchorId="6E13322D">
          <v:rect id="_x0000_i3923" style="width:0;height:1.5pt" o:hralign="center" o:hrstd="t" o:hr="t" fillcolor="#a0a0a0" stroked="f"/>
        </w:pict>
      </w:r>
    </w:p>
    <w:p w14:paraId="3B758EDD" w14:textId="77777777" w:rsidR="00A6073A" w:rsidRDefault="00A6073A" w:rsidP="00A6073A">
      <w:pPr>
        <w:pStyle w:val="Heading1"/>
      </w:pPr>
      <w:r>
        <w:lastRenderedPageBreak/>
        <w:t>205. What is Condition interface in Spring?</w:t>
      </w:r>
    </w:p>
    <w:p w14:paraId="27F69206" w14:textId="77777777" w:rsidR="00A6073A" w:rsidRDefault="00A6073A" w:rsidP="00A6073A">
      <w:pPr>
        <w:pStyle w:val="Heading2"/>
      </w:pPr>
      <w:r>
        <w:t>English</w:t>
      </w:r>
    </w:p>
    <w:p w14:paraId="394CAC93" w14:textId="77777777" w:rsidR="00A6073A" w:rsidRDefault="00A6073A" w:rsidP="00A6073A">
      <w:pPr>
        <w:pStyle w:val="NormalWeb"/>
      </w:pPr>
      <w:r>
        <w:t>Allows conditional bean registration.</w:t>
      </w:r>
    </w:p>
    <w:p w14:paraId="4D854650" w14:textId="77777777" w:rsidR="00A6073A" w:rsidRDefault="00A6073A" w:rsidP="00A6073A">
      <w:pPr>
        <w:pStyle w:val="Heading3"/>
      </w:pPr>
      <w:r>
        <w:t>Example</w:t>
      </w:r>
    </w:p>
    <w:p w14:paraId="0CE74CC6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implements Condition</w:t>
      </w:r>
    </w:p>
    <w:p w14:paraId="2078F603" w14:textId="77777777" w:rsidR="00A6073A" w:rsidRDefault="00A6073A" w:rsidP="00A6073A">
      <w:pPr>
        <w:pStyle w:val="Heading3"/>
      </w:pPr>
      <w:r>
        <w:t>Uses</w:t>
      </w:r>
    </w:p>
    <w:p w14:paraId="5B829FC3" w14:textId="77777777" w:rsidR="00A6073A" w:rsidRDefault="00A6073A" w:rsidP="003003E2">
      <w:pPr>
        <w:pStyle w:val="NormalWeb"/>
        <w:numPr>
          <w:ilvl w:val="0"/>
          <w:numId w:val="896"/>
        </w:numPr>
      </w:pPr>
      <w:r>
        <w:t>Environment checks</w:t>
      </w:r>
    </w:p>
    <w:p w14:paraId="3D37F167" w14:textId="77777777" w:rsidR="00A6073A" w:rsidRDefault="00A6073A" w:rsidP="003003E2">
      <w:pPr>
        <w:pStyle w:val="NormalWeb"/>
        <w:numPr>
          <w:ilvl w:val="0"/>
          <w:numId w:val="896"/>
        </w:numPr>
      </w:pPr>
      <w:r>
        <w:t>Dynamic configuration</w:t>
      </w:r>
    </w:p>
    <w:p w14:paraId="2634D609" w14:textId="77777777" w:rsidR="00A6073A" w:rsidRDefault="00A6073A" w:rsidP="00A6073A">
      <w:pPr>
        <w:pStyle w:val="Heading3"/>
      </w:pPr>
      <w:r>
        <w:t>Important Point</w:t>
      </w:r>
    </w:p>
    <w:p w14:paraId="5403D409" w14:textId="77777777" w:rsidR="00A6073A" w:rsidRDefault="00A6073A" w:rsidP="00A6073A">
      <w:pPr>
        <w:pStyle w:val="NormalWeb"/>
      </w:pPr>
      <w:r>
        <w:t>Base for conditional annotations.</w:t>
      </w:r>
    </w:p>
    <w:p w14:paraId="31EA4306" w14:textId="77777777" w:rsidR="00A6073A" w:rsidRDefault="00A6073A" w:rsidP="00A6073A">
      <w:r>
        <w:pict w14:anchorId="7178E660">
          <v:rect id="_x0000_i3924" style="width:0;height:1.5pt" o:hralign="center" o:hrstd="t" o:hr="t" fillcolor="#a0a0a0" stroked="f"/>
        </w:pict>
      </w:r>
    </w:p>
    <w:p w14:paraId="031A0A49" w14:textId="77777777" w:rsidR="00A6073A" w:rsidRDefault="00A6073A" w:rsidP="00A6073A">
      <w:pPr>
        <w:pStyle w:val="Heading2"/>
      </w:pPr>
      <w:r>
        <w:t>Marathi</w:t>
      </w:r>
    </w:p>
    <w:p w14:paraId="1909427A" w14:textId="77777777" w:rsidR="00A6073A" w:rsidRDefault="00A6073A" w:rsidP="00A6073A">
      <w:pPr>
        <w:pStyle w:val="NormalWeb"/>
      </w:pPr>
      <w:r>
        <w:t xml:space="preserve">Conditional bean registration </w:t>
      </w:r>
      <w:r>
        <w:rPr>
          <w:rFonts w:ascii="Nirmala UI" w:hAnsi="Nirmala UI" w:cs="Nirmala UI"/>
        </w:rPr>
        <w:t>साठी</w:t>
      </w:r>
      <w:r>
        <w:t xml:space="preserve"> </w:t>
      </w:r>
      <w:r>
        <w:rPr>
          <w:rFonts w:ascii="Nirmala UI" w:hAnsi="Nirmala UI" w:cs="Nirmala UI"/>
        </w:rPr>
        <w:t>वापरली</w:t>
      </w:r>
      <w:r>
        <w:t xml:space="preserve"> </w:t>
      </w:r>
      <w:r>
        <w:rPr>
          <w:rFonts w:ascii="Nirmala UI" w:hAnsi="Nirmala UI" w:cs="Nirmala UI"/>
        </w:rPr>
        <w:t>जाणारी</w:t>
      </w:r>
      <w:r>
        <w:t xml:space="preserve"> interface </w:t>
      </w:r>
      <w:r>
        <w:rPr>
          <w:rFonts w:ascii="Nirmala UI" w:hAnsi="Nirmala UI" w:cs="Nirmala UI"/>
        </w:rPr>
        <w:t>म्हणजे</w:t>
      </w:r>
      <w:r>
        <w:t>:</w:t>
      </w:r>
    </w:p>
    <w:p w14:paraId="1347FF64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Condition</w:t>
      </w:r>
    </w:p>
    <w:p w14:paraId="4C1D6B3B" w14:textId="77777777" w:rsidR="00A6073A" w:rsidRDefault="00A6073A" w:rsidP="00A6073A">
      <w:r>
        <w:pict w14:anchorId="462ADECB">
          <v:rect id="_x0000_i3925" style="width:0;height:1.5pt" o:hralign="center" o:hrstd="t" o:hr="t" fillcolor="#a0a0a0" stroked="f"/>
        </w:pict>
      </w:r>
    </w:p>
    <w:p w14:paraId="1FA7905A" w14:textId="77777777" w:rsidR="00A6073A" w:rsidRDefault="00A6073A" w:rsidP="00A6073A">
      <w:pPr>
        <w:pStyle w:val="Heading1"/>
      </w:pPr>
      <w:r>
        <w:t>206. What is @Conditional annotation?</w:t>
      </w:r>
    </w:p>
    <w:p w14:paraId="7A597EF8" w14:textId="77777777" w:rsidR="00A6073A" w:rsidRDefault="00A6073A" w:rsidP="00A6073A">
      <w:pPr>
        <w:pStyle w:val="Heading2"/>
      </w:pPr>
      <w:r>
        <w:t>English</w:t>
      </w:r>
    </w:p>
    <w:p w14:paraId="5668EBB9" w14:textId="77777777" w:rsidR="00A6073A" w:rsidRDefault="00A6073A" w:rsidP="00A6073A">
      <w:pPr>
        <w:pStyle w:val="NormalWeb"/>
      </w:pPr>
      <w:r>
        <w:lastRenderedPageBreak/>
        <w:t>Registers bean conditionally.</w:t>
      </w:r>
    </w:p>
    <w:p w14:paraId="12280D53" w14:textId="77777777" w:rsidR="00A6073A" w:rsidRDefault="00A6073A" w:rsidP="00A6073A">
      <w:pPr>
        <w:pStyle w:val="Heading3"/>
      </w:pPr>
      <w:r>
        <w:t>Example</w:t>
      </w:r>
    </w:p>
    <w:p w14:paraId="2593D8F5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@Conditional(MyCondition.class)</w:t>
      </w:r>
    </w:p>
    <w:p w14:paraId="33F70480" w14:textId="77777777" w:rsidR="00A6073A" w:rsidRDefault="00A6073A" w:rsidP="00A6073A">
      <w:pPr>
        <w:pStyle w:val="Heading3"/>
      </w:pPr>
      <w:r>
        <w:t>Uses</w:t>
      </w:r>
    </w:p>
    <w:p w14:paraId="26745FA5" w14:textId="77777777" w:rsidR="00A6073A" w:rsidRDefault="00A6073A" w:rsidP="003003E2">
      <w:pPr>
        <w:pStyle w:val="NormalWeb"/>
        <w:numPr>
          <w:ilvl w:val="0"/>
          <w:numId w:val="897"/>
        </w:numPr>
      </w:pPr>
      <w:r>
        <w:t>OS-specific beans</w:t>
      </w:r>
    </w:p>
    <w:p w14:paraId="5985F8CF" w14:textId="77777777" w:rsidR="00A6073A" w:rsidRDefault="00A6073A" w:rsidP="003003E2">
      <w:pPr>
        <w:pStyle w:val="NormalWeb"/>
        <w:numPr>
          <w:ilvl w:val="0"/>
          <w:numId w:val="897"/>
        </w:numPr>
      </w:pPr>
      <w:r>
        <w:t>Environment-specific config</w:t>
      </w:r>
    </w:p>
    <w:p w14:paraId="03A6FC10" w14:textId="77777777" w:rsidR="00A6073A" w:rsidRDefault="00A6073A" w:rsidP="00A6073A">
      <w:pPr>
        <w:pStyle w:val="Heading3"/>
      </w:pPr>
      <w:r>
        <w:t>Important Point</w:t>
      </w:r>
    </w:p>
    <w:p w14:paraId="3820A3A4" w14:textId="77777777" w:rsidR="00A6073A" w:rsidRDefault="00A6073A" w:rsidP="00A6073A">
      <w:pPr>
        <w:pStyle w:val="NormalWeb"/>
      </w:pPr>
      <w:r>
        <w:t>Powerful conditional configuration feature.</w:t>
      </w:r>
    </w:p>
    <w:p w14:paraId="57329C66" w14:textId="77777777" w:rsidR="00A6073A" w:rsidRDefault="00A6073A" w:rsidP="00A6073A">
      <w:r>
        <w:pict w14:anchorId="75B1FD91">
          <v:rect id="_x0000_i3926" style="width:0;height:1.5pt" o:hralign="center" o:hrstd="t" o:hr="t" fillcolor="#a0a0a0" stroked="f"/>
        </w:pict>
      </w:r>
    </w:p>
    <w:p w14:paraId="4BA6DC61" w14:textId="77777777" w:rsidR="00A6073A" w:rsidRDefault="00A6073A" w:rsidP="00A6073A">
      <w:pPr>
        <w:pStyle w:val="Heading2"/>
      </w:pPr>
      <w:r>
        <w:t>Marathi</w:t>
      </w:r>
    </w:p>
    <w:p w14:paraId="5B616195" w14:textId="77777777" w:rsidR="00A6073A" w:rsidRDefault="00A6073A" w:rsidP="00A6073A">
      <w:pPr>
        <w:pStyle w:val="NormalWeb"/>
      </w:pPr>
      <w:r>
        <w:t xml:space="preserve">Condition true </w:t>
      </w:r>
      <w:r>
        <w:rPr>
          <w:rFonts w:ascii="Nirmala UI" w:hAnsi="Nirmala UI" w:cs="Nirmala UI"/>
        </w:rPr>
        <w:t>असल्यास</w:t>
      </w:r>
      <w:r>
        <w:t xml:space="preserve"> bean register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41E983FF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@Conditional</w:t>
      </w:r>
    </w:p>
    <w:p w14:paraId="36799292" w14:textId="77777777" w:rsidR="00A6073A" w:rsidRDefault="00A6073A" w:rsidP="00A6073A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70F8C912" w14:textId="77777777" w:rsidR="00A6073A" w:rsidRDefault="00A6073A" w:rsidP="00A6073A">
      <w:r>
        <w:pict w14:anchorId="48598C20">
          <v:rect id="_x0000_i3927" style="width:0;height:1.5pt" o:hralign="center" o:hrstd="t" o:hr="t" fillcolor="#a0a0a0" stroked="f"/>
        </w:pict>
      </w:r>
    </w:p>
    <w:p w14:paraId="1346B62C" w14:textId="77777777" w:rsidR="00A6073A" w:rsidRDefault="00A6073A" w:rsidP="00A6073A">
      <w:pPr>
        <w:pStyle w:val="Heading1"/>
      </w:pPr>
      <w:r>
        <w:t>207. What is ConditionContext in Spring?</w:t>
      </w:r>
    </w:p>
    <w:p w14:paraId="1AC76890" w14:textId="77777777" w:rsidR="00A6073A" w:rsidRDefault="00A6073A" w:rsidP="00A6073A">
      <w:pPr>
        <w:pStyle w:val="Heading2"/>
      </w:pPr>
      <w:r>
        <w:t>English</w:t>
      </w:r>
    </w:p>
    <w:p w14:paraId="6F032717" w14:textId="77777777" w:rsidR="00A6073A" w:rsidRDefault="00A6073A" w:rsidP="00A6073A">
      <w:pPr>
        <w:pStyle w:val="NormalWeb"/>
      </w:pPr>
      <w:r>
        <w:t>Provides context for condition evaluation.</w:t>
      </w:r>
    </w:p>
    <w:p w14:paraId="66FF81D5" w14:textId="77777777" w:rsidR="00A6073A" w:rsidRDefault="00A6073A" w:rsidP="00A6073A">
      <w:pPr>
        <w:pStyle w:val="Heading3"/>
      </w:pPr>
      <w:r>
        <w:lastRenderedPageBreak/>
        <w:t>Access To</w:t>
      </w:r>
    </w:p>
    <w:p w14:paraId="7324B88B" w14:textId="77777777" w:rsidR="00A6073A" w:rsidRDefault="00A6073A" w:rsidP="003003E2">
      <w:pPr>
        <w:pStyle w:val="NormalWeb"/>
        <w:numPr>
          <w:ilvl w:val="0"/>
          <w:numId w:val="898"/>
        </w:numPr>
      </w:pPr>
      <w:r>
        <w:t>Environment</w:t>
      </w:r>
    </w:p>
    <w:p w14:paraId="62C8A97A" w14:textId="77777777" w:rsidR="00A6073A" w:rsidRDefault="00A6073A" w:rsidP="003003E2">
      <w:pPr>
        <w:pStyle w:val="NormalWeb"/>
        <w:numPr>
          <w:ilvl w:val="0"/>
          <w:numId w:val="898"/>
        </w:numPr>
      </w:pPr>
      <w:r>
        <w:t>BeanFactory</w:t>
      </w:r>
    </w:p>
    <w:p w14:paraId="471A8643" w14:textId="77777777" w:rsidR="00A6073A" w:rsidRDefault="00A6073A" w:rsidP="003003E2">
      <w:pPr>
        <w:pStyle w:val="NormalWeb"/>
        <w:numPr>
          <w:ilvl w:val="0"/>
          <w:numId w:val="898"/>
        </w:numPr>
      </w:pPr>
      <w:r>
        <w:t>Registry</w:t>
      </w:r>
    </w:p>
    <w:p w14:paraId="5F9D831E" w14:textId="77777777" w:rsidR="00A6073A" w:rsidRDefault="00A6073A" w:rsidP="00A6073A">
      <w:pPr>
        <w:pStyle w:val="Heading3"/>
      </w:pPr>
      <w:r>
        <w:t>Important Point</w:t>
      </w:r>
    </w:p>
    <w:p w14:paraId="38BBFA61" w14:textId="77777777" w:rsidR="00A6073A" w:rsidRDefault="00A6073A" w:rsidP="00A6073A">
      <w:pPr>
        <w:pStyle w:val="NormalWeb"/>
      </w:pPr>
      <w:r>
        <w:t>Used inside custom Condition classes.</w:t>
      </w:r>
    </w:p>
    <w:p w14:paraId="1E8124F8" w14:textId="77777777" w:rsidR="00A6073A" w:rsidRDefault="00A6073A" w:rsidP="00A6073A">
      <w:r>
        <w:pict w14:anchorId="2E61898F">
          <v:rect id="_x0000_i3928" style="width:0;height:1.5pt" o:hralign="center" o:hrstd="t" o:hr="t" fillcolor="#a0a0a0" stroked="f"/>
        </w:pict>
      </w:r>
    </w:p>
    <w:p w14:paraId="5B740DBE" w14:textId="77777777" w:rsidR="00A6073A" w:rsidRDefault="00A6073A" w:rsidP="00A6073A">
      <w:pPr>
        <w:pStyle w:val="Heading2"/>
      </w:pPr>
      <w:r>
        <w:t>Marathi</w:t>
      </w:r>
    </w:p>
    <w:p w14:paraId="0E400F16" w14:textId="77777777" w:rsidR="00A6073A" w:rsidRDefault="00A6073A" w:rsidP="00A6073A">
      <w:pPr>
        <w:pStyle w:val="NormalWeb"/>
      </w:pPr>
      <w:r>
        <w:t xml:space="preserve">Condition evaluation </w:t>
      </w:r>
      <w:r>
        <w:rPr>
          <w:rFonts w:ascii="Nirmala UI" w:hAnsi="Nirmala UI" w:cs="Nirmala UI"/>
        </w:rPr>
        <w:t>साठी</w:t>
      </w:r>
      <w:r>
        <w:t xml:space="preserve"> context provide </w:t>
      </w:r>
      <w:r>
        <w:rPr>
          <w:rFonts w:ascii="Nirmala UI" w:hAnsi="Nirmala UI" w:cs="Nirmala UI"/>
        </w:rPr>
        <w:t>करणारा</w:t>
      </w:r>
      <w:r>
        <w:t xml:space="preserve"> object </w:t>
      </w:r>
      <w:r>
        <w:rPr>
          <w:rFonts w:ascii="Nirmala UI" w:hAnsi="Nirmala UI" w:cs="Nirmala UI"/>
        </w:rPr>
        <w:t>म्हणजे</w:t>
      </w:r>
      <w:r>
        <w:t>:</w:t>
      </w:r>
    </w:p>
    <w:p w14:paraId="4A8F8965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ConditionContext</w:t>
      </w:r>
    </w:p>
    <w:p w14:paraId="7F96CFB0" w14:textId="77777777" w:rsidR="00A6073A" w:rsidRDefault="00A6073A" w:rsidP="00A6073A">
      <w:r>
        <w:pict w14:anchorId="6EE6F5EF">
          <v:rect id="_x0000_i3929" style="width:0;height:1.5pt" o:hralign="center" o:hrstd="t" o:hr="t" fillcolor="#a0a0a0" stroked="f"/>
        </w:pict>
      </w:r>
    </w:p>
    <w:p w14:paraId="57AA97A2" w14:textId="77777777" w:rsidR="00A6073A" w:rsidRDefault="00A6073A" w:rsidP="00A6073A">
      <w:pPr>
        <w:pStyle w:val="Heading1"/>
      </w:pPr>
      <w:r>
        <w:t>208. What is ImportSelector?</w:t>
      </w:r>
    </w:p>
    <w:p w14:paraId="46881611" w14:textId="77777777" w:rsidR="00A6073A" w:rsidRDefault="00A6073A" w:rsidP="00A6073A">
      <w:pPr>
        <w:pStyle w:val="Heading2"/>
      </w:pPr>
      <w:r>
        <w:t>English</w:t>
      </w:r>
    </w:p>
    <w:p w14:paraId="6DC35973" w14:textId="77777777" w:rsidR="00A6073A" w:rsidRDefault="00A6073A" w:rsidP="00A6073A">
      <w:pPr>
        <w:pStyle w:val="NormalWeb"/>
      </w:pPr>
      <w:r>
        <w:t>Dynamically selects configuration classes.</w:t>
      </w:r>
    </w:p>
    <w:p w14:paraId="7A4B715B" w14:textId="77777777" w:rsidR="00A6073A" w:rsidRDefault="00A6073A" w:rsidP="00A6073A">
      <w:pPr>
        <w:pStyle w:val="Heading3"/>
      </w:pPr>
      <w:r>
        <w:t>Example</w:t>
      </w:r>
    </w:p>
    <w:p w14:paraId="3B48B582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implements ImportSelector</w:t>
      </w:r>
    </w:p>
    <w:p w14:paraId="6F680308" w14:textId="77777777" w:rsidR="00A6073A" w:rsidRDefault="00A6073A" w:rsidP="00A6073A">
      <w:pPr>
        <w:pStyle w:val="Heading3"/>
      </w:pPr>
      <w:r>
        <w:t>Uses</w:t>
      </w:r>
    </w:p>
    <w:p w14:paraId="04493CB3" w14:textId="77777777" w:rsidR="00A6073A" w:rsidRDefault="00A6073A" w:rsidP="003003E2">
      <w:pPr>
        <w:pStyle w:val="NormalWeb"/>
        <w:numPr>
          <w:ilvl w:val="0"/>
          <w:numId w:val="899"/>
        </w:numPr>
      </w:pPr>
      <w:r>
        <w:t>Auto-configuration</w:t>
      </w:r>
    </w:p>
    <w:p w14:paraId="08AA5CFF" w14:textId="77777777" w:rsidR="00A6073A" w:rsidRDefault="00A6073A" w:rsidP="003003E2">
      <w:pPr>
        <w:pStyle w:val="NormalWeb"/>
        <w:numPr>
          <w:ilvl w:val="0"/>
          <w:numId w:val="899"/>
        </w:numPr>
      </w:pPr>
      <w:r>
        <w:t>Modular framework design</w:t>
      </w:r>
    </w:p>
    <w:p w14:paraId="0ABE5E6F" w14:textId="77777777" w:rsidR="00A6073A" w:rsidRDefault="00A6073A" w:rsidP="00A6073A">
      <w:pPr>
        <w:pStyle w:val="Heading3"/>
      </w:pPr>
      <w:r>
        <w:t>Important Point</w:t>
      </w:r>
    </w:p>
    <w:p w14:paraId="443979DA" w14:textId="77777777" w:rsidR="00A6073A" w:rsidRDefault="00A6073A" w:rsidP="00A6073A">
      <w:pPr>
        <w:pStyle w:val="NormalWeb"/>
      </w:pPr>
      <w:r>
        <w:t>Used internally in Spring Boot.</w:t>
      </w:r>
    </w:p>
    <w:p w14:paraId="6C047C81" w14:textId="77777777" w:rsidR="00A6073A" w:rsidRDefault="00A6073A" w:rsidP="00A6073A">
      <w:r>
        <w:lastRenderedPageBreak/>
        <w:pict w14:anchorId="2D75BA80">
          <v:rect id="_x0000_i3930" style="width:0;height:1.5pt" o:hralign="center" o:hrstd="t" o:hr="t" fillcolor="#a0a0a0" stroked="f"/>
        </w:pict>
      </w:r>
    </w:p>
    <w:p w14:paraId="032958AD" w14:textId="77777777" w:rsidR="00A6073A" w:rsidRDefault="00A6073A" w:rsidP="00A6073A">
      <w:pPr>
        <w:pStyle w:val="Heading2"/>
      </w:pPr>
      <w:r>
        <w:t>Marathi</w:t>
      </w:r>
    </w:p>
    <w:p w14:paraId="643BA968" w14:textId="77777777" w:rsidR="00A6073A" w:rsidRDefault="00A6073A" w:rsidP="00A6073A">
      <w:pPr>
        <w:pStyle w:val="NormalWeb"/>
      </w:pPr>
      <w:r>
        <w:t xml:space="preserve">Dynamic configuration classes import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5FDEDC57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ImportSelector</w:t>
      </w:r>
    </w:p>
    <w:p w14:paraId="03B7D31F" w14:textId="77777777" w:rsidR="00A6073A" w:rsidRDefault="00A6073A" w:rsidP="00A6073A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3E2AF3C0" w14:textId="77777777" w:rsidR="00A6073A" w:rsidRDefault="00A6073A" w:rsidP="00A6073A">
      <w:r>
        <w:pict w14:anchorId="188090E7">
          <v:rect id="_x0000_i3931" style="width:0;height:1.5pt" o:hralign="center" o:hrstd="t" o:hr="t" fillcolor="#a0a0a0" stroked="f"/>
        </w:pict>
      </w:r>
    </w:p>
    <w:p w14:paraId="10D5DC07" w14:textId="77777777" w:rsidR="00A6073A" w:rsidRDefault="00A6073A" w:rsidP="00A6073A">
      <w:pPr>
        <w:pStyle w:val="Heading1"/>
      </w:pPr>
      <w:r>
        <w:t>209. What is DeferredImportSelector?</w:t>
      </w:r>
    </w:p>
    <w:p w14:paraId="7766B2C2" w14:textId="77777777" w:rsidR="00A6073A" w:rsidRDefault="00A6073A" w:rsidP="00A6073A">
      <w:pPr>
        <w:pStyle w:val="Heading2"/>
      </w:pPr>
      <w:r>
        <w:t>English</w:t>
      </w:r>
    </w:p>
    <w:p w14:paraId="39E4C1DA" w14:textId="77777777" w:rsidR="00A6073A" w:rsidRDefault="00A6073A" w:rsidP="00A6073A">
      <w:pPr>
        <w:pStyle w:val="NormalWeb"/>
      </w:pPr>
      <w:r>
        <w:t>Delayed version of ImportSelector.</w:t>
      </w:r>
    </w:p>
    <w:p w14:paraId="17ED87F6" w14:textId="77777777" w:rsidR="00A6073A" w:rsidRDefault="00A6073A" w:rsidP="00A6073A">
      <w:pPr>
        <w:pStyle w:val="Heading3"/>
      </w:pPr>
      <w:r>
        <w:t>Behavior</w:t>
      </w:r>
    </w:p>
    <w:p w14:paraId="0E85B1F3" w14:textId="77777777" w:rsidR="00A6073A" w:rsidRDefault="00A6073A" w:rsidP="00A6073A">
      <w:pPr>
        <w:pStyle w:val="NormalWeb"/>
      </w:pPr>
      <w:r>
        <w:t>Imports processed later during startup.</w:t>
      </w:r>
    </w:p>
    <w:p w14:paraId="3A0878FD" w14:textId="77777777" w:rsidR="00A6073A" w:rsidRDefault="00A6073A" w:rsidP="00A6073A">
      <w:pPr>
        <w:pStyle w:val="Heading3"/>
      </w:pPr>
      <w:r>
        <w:t>Benefits</w:t>
      </w:r>
    </w:p>
    <w:p w14:paraId="72166736" w14:textId="77777777" w:rsidR="00A6073A" w:rsidRDefault="00A6073A" w:rsidP="003003E2">
      <w:pPr>
        <w:pStyle w:val="NormalWeb"/>
        <w:numPr>
          <w:ilvl w:val="0"/>
          <w:numId w:val="900"/>
        </w:numPr>
      </w:pPr>
      <w:r>
        <w:t>Better ordering</w:t>
      </w:r>
    </w:p>
    <w:p w14:paraId="608272A2" w14:textId="77777777" w:rsidR="00A6073A" w:rsidRDefault="00A6073A" w:rsidP="003003E2">
      <w:pPr>
        <w:pStyle w:val="NormalWeb"/>
        <w:numPr>
          <w:ilvl w:val="0"/>
          <w:numId w:val="900"/>
        </w:numPr>
      </w:pPr>
      <w:r>
        <w:t>Auto-configuration support</w:t>
      </w:r>
    </w:p>
    <w:p w14:paraId="07749FF9" w14:textId="77777777" w:rsidR="00A6073A" w:rsidRDefault="00A6073A" w:rsidP="00A6073A">
      <w:pPr>
        <w:pStyle w:val="Heading3"/>
      </w:pPr>
      <w:r>
        <w:t>Important Point</w:t>
      </w:r>
    </w:p>
    <w:p w14:paraId="2029D53F" w14:textId="77777777" w:rsidR="00A6073A" w:rsidRDefault="00A6073A" w:rsidP="00A6073A">
      <w:pPr>
        <w:pStyle w:val="NormalWeb"/>
      </w:pPr>
      <w:r>
        <w:t>Important Spring Boot internal concept.</w:t>
      </w:r>
    </w:p>
    <w:p w14:paraId="7FE697CB" w14:textId="77777777" w:rsidR="00A6073A" w:rsidRDefault="00A6073A" w:rsidP="00A6073A">
      <w:r>
        <w:pict w14:anchorId="17439D93">
          <v:rect id="_x0000_i3932" style="width:0;height:1.5pt" o:hralign="center" o:hrstd="t" o:hr="t" fillcolor="#a0a0a0" stroked="f"/>
        </w:pict>
      </w:r>
    </w:p>
    <w:p w14:paraId="4C5A32A4" w14:textId="77777777" w:rsidR="00A6073A" w:rsidRDefault="00A6073A" w:rsidP="00A6073A">
      <w:pPr>
        <w:pStyle w:val="Heading2"/>
      </w:pPr>
      <w:r>
        <w:lastRenderedPageBreak/>
        <w:t>Marathi</w:t>
      </w:r>
    </w:p>
    <w:p w14:paraId="3B55ACFF" w14:textId="77777777" w:rsidR="00A6073A" w:rsidRDefault="00A6073A" w:rsidP="00A6073A">
      <w:pPr>
        <w:pStyle w:val="NormalWeb"/>
      </w:pPr>
      <w:r>
        <w:t xml:space="preserve">Delayed import processing </w:t>
      </w:r>
      <w:r>
        <w:rPr>
          <w:rFonts w:ascii="Nirmala UI" w:hAnsi="Nirmala UI" w:cs="Nirmala UI"/>
        </w:rPr>
        <w:t>करणारा</w:t>
      </w:r>
      <w:r>
        <w:t xml:space="preserve"> ImportSelector </w:t>
      </w:r>
      <w:r>
        <w:rPr>
          <w:rFonts w:ascii="Nirmala UI" w:hAnsi="Nirmala UI" w:cs="Nirmala UI"/>
        </w:rPr>
        <w:t>म्हणजे</w:t>
      </w:r>
      <w:r>
        <w:t>:</w:t>
      </w:r>
    </w:p>
    <w:p w14:paraId="60DA904C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DeferredImportSelector</w:t>
      </w:r>
    </w:p>
    <w:p w14:paraId="3BDE8F66" w14:textId="77777777" w:rsidR="00A6073A" w:rsidRDefault="00A6073A" w:rsidP="00A6073A">
      <w:r>
        <w:pict w14:anchorId="1800D7F6">
          <v:rect id="_x0000_i3933" style="width:0;height:1.5pt" o:hralign="center" o:hrstd="t" o:hr="t" fillcolor="#a0a0a0" stroked="f"/>
        </w:pict>
      </w:r>
    </w:p>
    <w:p w14:paraId="64300316" w14:textId="77777777" w:rsidR="00A6073A" w:rsidRDefault="00A6073A" w:rsidP="00A6073A">
      <w:pPr>
        <w:pStyle w:val="Heading1"/>
      </w:pPr>
      <w:r>
        <w:t>210. What is ImportBeanDefinitionRegistrar?</w:t>
      </w:r>
    </w:p>
    <w:p w14:paraId="20F34454" w14:textId="77777777" w:rsidR="00A6073A" w:rsidRDefault="00A6073A" w:rsidP="00A6073A">
      <w:pPr>
        <w:pStyle w:val="Heading2"/>
      </w:pPr>
      <w:r>
        <w:t>English</w:t>
      </w:r>
    </w:p>
    <w:p w14:paraId="2F90FC1F" w14:textId="77777777" w:rsidR="00A6073A" w:rsidRDefault="00A6073A" w:rsidP="00A6073A">
      <w:pPr>
        <w:pStyle w:val="NormalWeb"/>
      </w:pPr>
      <w:r>
        <w:t>Registers bean definitions programmatically.</w:t>
      </w:r>
    </w:p>
    <w:p w14:paraId="6824EE2D" w14:textId="77777777" w:rsidR="00A6073A" w:rsidRDefault="00A6073A" w:rsidP="00A6073A">
      <w:pPr>
        <w:pStyle w:val="Heading3"/>
      </w:pPr>
      <w:r>
        <w:t>Example</w:t>
      </w:r>
    </w:p>
    <w:p w14:paraId="6BD22809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implements ImportBeanDefinitionRegistrar</w:t>
      </w:r>
    </w:p>
    <w:p w14:paraId="7856CC7D" w14:textId="77777777" w:rsidR="00A6073A" w:rsidRDefault="00A6073A" w:rsidP="00A6073A">
      <w:pPr>
        <w:pStyle w:val="Heading3"/>
      </w:pPr>
      <w:r>
        <w:t>Uses</w:t>
      </w:r>
    </w:p>
    <w:p w14:paraId="34EFD4EB" w14:textId="77777777" w:rsidR="00A6073A" w:rsidRDefault="00A6073A" w:rsidP="003003E2">
      <w:pPr>
        <w:pStyle w:val="NormalWeb"/>
        <w:numPr>
          <w:ilvl w:val="0"/>
          <w:numId w:val="901"/>
        </w:numPr>
      </w:pPr>
      <w:r>
        <w:t>Dynamic bean registration</w:t>
      </w:r>
    </w:p>
    <w:p w14:paraId="6FC7F86F" w14:textId="77777777" w:rsidR="00A6073A" w:rsidRDefault="00A6073A" w:rsidP="003003E2">
      <w:pPr>
        <w:pStyle w:val="NormalWeb"/>
        <w:numPr>
          <w:ilvl w:val="0"/>
          <w:numId w:val="901"/>
        </w:numPr>
      </w:pPr>
      <w:r>
        <w:t>Framework extensions</w:t>
      </w:r>
    </w:p>
    <w:p w14:paraId="6592BBF3" w14:textId="77777777" w:rsidR="00A6073A" w:rsidRDefault="00A6073A" w:rsidP="00A6073A">
      <w:pPr>
        <w:pStyle w:val="Heading3"/>
      </w:pPr>
      <w:r>
        <w:t>Important Point</w:t>
      </w:r>
    </w:p>
    <w:p w14:paraId="49413C68" w14:textId="77777777" w:rsidR="00A6073A" w:rsidRDefault="00A6073A" w:rsidP="00A6073A">
      <w:pPr>
        <w:pStyle w:val="NormalWeb"/>
      </w:pPr>
      <w:r>
        <w:t>Advanced startup customization feature.</w:t>
      </w:r>
    </w:p>
    <w:p w14:paraId="66B74788" w14:textId="77777777" w:rsidR="00A6073A" w:rsidRDefault="00A6073A" w:rsidP="00A6073A">
      <w:r>
        <w:pict w14:anchorId="7369BDBF">
          <v:rect id="_x0000_i3934" style="width:0;height:1.5pt" o:hralign="center" o:hrstd="t" o:hr="t" fillcolor="#a0a0a0" stroked="f"/>
        </w:pict>
      </w:r>
    </w:p>
    <w:p w14:paraId="20401FDF" w14:textId="77777777" w:rsidR="00A6073A" w:rsidRDefault="00A6073A" w:rsidP="00A6073A">
      <w:pPr>
        <w:pStyle w:val="Heading2"/>
      </w:pPr>
      <w:r>
        <w:t>Marathi</w:t>
      </w:r>
    </w:p>
    <w:p w14:paraId="57138454" w14:textId="77777777" w:rsidR="00A6073A" w:rsidRDefault="00A6073A" w:rsidP="00A6073A">
      <w:pPr>
        <w:pStyle w:val="NormalWeb"/>
      </w:pPr>
      <w:r>
        <w:t xml:space="preserve">Programmatically bean definitions register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22C86DF3" w14:textId="77777777" w:rsidR="00A6073A" w:rsidRDefault="00A6073A" w:rsidP="00A6073A">
      <w:pPr>
        <w:pStyle w:val="HTMLPreformatted"/>
        <w:rPr>
          <w:rStyle w:val="HTMLCode"/>
        </w:rPr>
      </w:pPr>
      <w:r>
        <w:rPr>
          <w:rStyle w:val="HTMLCode"/>
        </w:rPr>
        <w:t>ImportBeanDefinitionRegistrar</w:t>
      </w:r>
    </w:p>
    <w:p w14:paraId="7E2EB82C" w14:textId="77777777" w:rsidR="00A6073A" w:rsidRDefault="00A6073A" w:rsidP="00A6073A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615C7954" w14:textId="77777777" w:rsidR="00A6073A" w:rsidRDefault="00A6073A" w:rsidP="00A6073A">
      <w:r>
        <w:lastRenderedPageBreak/>
        <w:pict w14:anchorId="3AA1503B">
          <v:rect id="_x0000_i3935" style="width:0;height:1.5pt" o:hralign="center" o:hrstd="t" o:hr="t" fillcolor="#a0a0a0" stroked="f"/>
        </w:pict>
      </w:r>
    </w:p>
    <w:p w14:paraId="33A76368" w14:textId="77777777" w:rsidR="00A6073A" w:rsidRDefault="00A6073A" w:rsidP="00A6073A">
      <w:pPr>
        <w:pStyle w:val="Heading1"/>
      </w:pPr>
      <w:r>
        <w:t>✅ Spring Core → 210/250 COMPLETED</w:t>
      </w:r>
    </w:p>
    <w:p w14:paraId="2C86A202" w14:textId="77777777" w:rsidR="00A10E8C" w:rsidRDefault="00A10E8C" w:rsidP="00A10E8C">
      <w:pPr>
        <w:pStyle w:val="Heading1"/>
      </w:pPr>
      <w:r>
        <w:t>Spring Core (211–220)</w:t>
      </w:r>
    </w:p>
    <w:p w14:paraId="4401E1B2" w14:textId="77777777" w:rsidR="00A10E8C" w:rsidRDefault="00A10E8C" w:rsidP="00A10E8C">
      <w:r>
        <w:pict w14:anchorId="2C3CD38A">
          <v:rect id="_x0000_i3936" style="width:0;height:1.5pt" o:hralign="center" o:hrstd="t" o:hr="t" fillcolor="#a0a0a0" stroked="f"/>
        </w:pict>
      </w:r>
    </w:p>
    <w:p w14:paraId="173C41A2" w14:textId="77777777" w:rsidR="00A10E8C" w:rsidRDefault="00A10E8C" w:rsidP="00A10E8C">
      <w:pPr>
        <w:pStyle w:val="Heading1"/>
      </w:pPr>
      <w:r>
        <w:t>211. What is @Import annotation?</w:t>
      </w:r>
    </w:p>
    <w:p w14:paraId="7DAEA0C4" w14:textId="77777777" w:rsidR="00A10E8C" w:rsidRDefault="00A10E8C" w:rsidP="00A10E8C">
      <w:pPr>
        <w:pStyle w:val="Heading2"/>
      </w:pPr>
      <w:r>
        <w:t>English</w:t>
      </w:r>
    </w:p>
    <w:p w14:paraId="2F5A72E5" w14:textId="77777777" w:rsidR="00A10E8C" w:rsidRDefault="00A10E8C" w:rsidP="00A10E8C">
      <w:pPr>
        <w:pStyle w:val="NormalWeb"/>
      </w:pPr>
      <w:r>
        <w:t>Imports additional configuration classes.</w:t>
      </w:r>
    </w:p>
    <w:p w14:paraId="3BF6800D" w14:textId="77777777" w:rsidR="00A10E8C" w:rsidRDefault="00A10E8C" w:rsidP="00A10E8C">
      <w:pPr>
        <w:pStyle w:val="Heading3"/>
      </w:pPr>
      <w:r>
        <w:t>Example</w:t>
      </w:r>
    </w:p>
    <w:p w14:paraId="7A9B49C9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@Import(AppConfig.class)</w:t>
      </w:r>
    </w:p>
    <w:p w14:paraId="326AA6C5" w14:textId="77777777" w:rsidR="00A10E8C" w:rsidRDefault="00A10E8C" w:rsidP="00A10E8C">
      <w:pPr>
        <w:pStyle w:val="Heading3"/>
      </w:pPr>
      <w:r>
        <w:t>Uses</w:t>
      </w:r>
    </w:p>
    <w:p w14:paraId="408CAC0F" w14:textId="77777777" w:rsidR="00A10E8C" w:rsidRDefault="00A10E8C" w:rsidP="003003E2">
      <w:pPr>
        <w:pStyle w:val="NormalWeb"/>
        <w:numPr>
          <w:ilvl w:val="0"/>
          <w:numId w:val="902"/>
        </w:numPr>
      </w:pPr>
      <w:r>
        <w:t>Modular configuration</w:t>
      </w:r>
    </w:p>
    <w:p w14:paraId="6FB182C7" w14:textId="77777777" w:rsidR="00A10E8C" w:rsidRDefault="00A10E8C" w:rsidP="003003E2">
      <w:pPr>
        <w:pStyle w:val="NormalWeb"/>
        <w:numPr>
          <w:ilvl w:val="0"/>
          <w:numId w:val="902"/>
        </w:numPr>
      </w:pPr>
      <w:r>
        <w:t>Framework integration</w:t>
      </w:r>
    </w:p>
    <w:p w14:paraId="07F30980" w14:textId="77777777" w:rsidR="00A10E8C" w:rsidRDefault="00A10E8C" w:rsidP="00A10E8C">
      <w:pPr>
        <w:pStyle w:val="Heading3"/>
      </w:pPr>
      <w:r>
        <w:t>Important Point</w:t>
      </w:r>
    </w:p>
    <w:p w14:paraId="11C03B0F" w14:textId="77777777" w:rsidR="00A10E8C" w:rsidRDefault="00A10E8C" w:rsidP="00A10E8C">
      <w:pPr>
        <w:pStyle w:val="NormalWeb"/>
      </w:pPr>
      <w:r>
        <w:t>Alternative to XML imports.</w:t>
      </w:r>
    </w:p>
    <w:p w14:paraId="16A673D6" w14:textId="77777777" w:rsidR="00A10E8C" w:rsidRDefault="00A10E8C" w:rsidP="00A10E8C">
      <w:r>
        <w:pict w14:anchorId="348C1738">
          <v:rect id="_x0000_i3937" style="width:0;height:1.5pt" o:hralign="center" o:hrstd="t" o:hr="t" fillcolor="#a0a0a0" stroked="f"/>
        </w:pict>
      </w:r>
    </w:p>
    <w:p w14:paraId="0AB693DD" w14:textId="77777777" w:rsidR="00A10E8C" w:rsidRDefault="00A10E8C" w:rsidP="00A10E8C">
      <w:pPr>
        <w:pStyle w:val="Heading2"/>
      </w:pPr>
      <w:r>
        <w:t>Marathi</w:t>
      </w:r>
    </w:p>
    <w:p w14:paraId="195344D4" w14:textId="77777777" w:rsidR="00A10E8C" w:rsidRDefault="00A10E8C" w:rsidP="00A10E8C">
      <w:pPr>
        <w:pStyle w:val="NormalWeb"/>
      </w:pPr>
      <w:r>
        <w:lastRenderedPageBreak/>
        <w:t xml:space="preserve">Additional configuration import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2A842DB1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@Import</w:t>
      </w:r>
    </w:p>
    <w:p w14:paraId="2BD9AD61" w14:textId="77777777" w:rsidR="00A10E8C" w:rsidRDefault="00A10E8C" w:rsidP="00A10E8C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58DD200E" w14:textId="77777777" w:rsidR="00A10E8C" w:rsidRDefault="00A10E8C" w:rsidP="00A10E8C">
      <w:r>
        <w:pict w14:anchorId="7D63A11F">
          <v:rect id="_x0000_i3938" style="width:0;height:1.5pt" o:hralign="center" o:hrstd="t" o:hr="t" fillcolor="#a0a0a0" stroked="f"/>
        </w:pict>
      </w:r>
    </w:p>
    <w:p w14:paraId="36238D4E" w14:textId="77777777" w:rsidR="00A10E8C" w:rsidRDefault="00A10E8C" w:rsidP="00A10E8C">
      <w:pPr>
        <w:pStyle w:val="Heading1"/>
      </w:pPr>
      <w:r>
        <w:t>212. What is ImportAware interface?</w:t>
      </w:r>
    </w:p>
    <w:p w14:paraId="0CF0C979" w14:textId="77777777" w:rsidR="00A10E8C" w:rsidRDefault="00A10E8C" w:rsidP="00A10E8C">
      <w:pPr>
        <w:pStyle w:val="Heading2"/>
      </w:pPr>
      <w:r>
        <w:t>English</w:t>
      </w:r>
    </w:p>
    <w:p w14:paraId="0C6DDC29" w14:textId="77777777" w:rsidR="00A10E8C" w:rsidRDefault="00A10E8C" w:rsidP="00A10E8C">
      <w:pPr>
        <w:pStyle w:val="NormalWeb"/>
      </w:pPr>
      <w:r>
        <w:t>Allows class to know:</w:t>
      </w:r>
    </w:p>
    <w:p w14:paraId="6DA3C305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Which class imported it</w:t>
      </w:r>
    </w:p>
    <w:p w14:paraId="3E7D8483" w14:textId="77777777" w:rsidR="00A10E8C" w:rsidRDefault="00A10E8C" w:rsidP="00A10E8C">
      <w:pPr>
        <w:pStyle w:val="Heading3"/>
      </w:pPr>
      <w:r>
        <w:t>Uses</w:t>
      </w:r>
    </w:p>
    <w:p w14:paraId="70516C6E" w14:textId="77777777" w:rsidR="00A10E8C" w:rsidRDefault="00A10E8C" w:rsidP="003003E2">
      <w:pPr>
        <w:pStyle w:val="NormalWeb"/>
        <w:numPr>
          <w:ilvl w:val="0"/>
          <w:numId w:val="903"/>
        </w:numPr>
      </w:pPr>
      <w:r>
        <w:t>Metadata processing</w:t>
      </w:r>
    </w:p>
    <w:p w14:paraId="7EB9A5CD" w14:textId="77777777" w:rsidR="00A10E8C" w:rsidRDefault="00A10E8C" w:rsidP="003003E2">
      <w:pPr>
        <w:pStyle w:val="NormalWeb"/>
        <w:numPr>
          <w:ilvl w:val="0"/>
          <w:numId w:val="903"/>
        </w:numPr>
      </w:pPr>
      <w:r>
        <w:t>Framework internals</w:t>
      </w:r>
    </w:p>
    <w:p w14:paraId="331AB4C4" w14:textId="77777777" w:rsidR="00A10E8C" w:rsidRDefault="00A10E8C" w:rsidP="00A10E8C">
      <w:pPr>
        <w:pStyle w:val="Heading3"/>
      </w:pPr>
      <w:r>
        <w:t>Important Point</w:t>
      </w:r>
    </w:p>
    <w:p w14:paraId="22959075" w14:textId="77777777" w:rsidR="00A10E8C" w:rsidRDefault="00A10E8C" w:rsidP="00A10E8C">
      <w:pPr>
        <w:pStyle w:val="NormalWeb"/>
      </w:pPr>
      <w:r>
        <w:t>Advanced configuration mechanism.</w:t>
      </w:r>
    </w:p>
    <w:p w14:paraId="5ED39665" w14:textId="77777777" w:rsidR="00A10E8C" w:rsidRDefault="00A10E8C" w:rsidP="00A10E8C">
      <w:r>
        <w:pict w14:anchorId="72292409">
          <v:rect id="_x0000_i3939" style="width:0;height:1.5pt" o:hralign="center" o:hrstd="t" o:hr="t" fillcolor="#a0a0a0" stroked="f"/>
        </w:pict>
      </w:r>
    </w:p>
    <w:p w14:paraId="763D7BE0" w14:textId="77777777" w:rsidR="00A10E8C" w:rsidRDefault="00A10E8C" w:rsidP="00A10E8C">
      <w:pPr>
        <w:pStyle w:val="Heading2"/>
      </w:pPr>
      <w:r>
        <w:t>Marathi</w:t>
      </w:r>
    </w:p>
    <w:p w14:paraId="2FC642C0" w14:textId="77777777" w:rsidR="00A10E8C" w:rsidRDefault="00A10E8C" w:rsidP="00A10E8C">
      <w:pPr>
        <w:pStyle w:val="NormalWeb"/>
      </w:pPr>
      <w:r>
        <w:rPr>
          <w:rFonts w:ascii="Nirmala UI" w:hAnsi="Nirmala UI" w:cs="Nirmala UI"/>
        </w:rPr>
        <w:t>कोणत्या</w:t>
      </w:r>
      <w:r>
        <w:t xml:space="preserve"> class </w:t>
      </w:r>
      <w:r>
        <w:rPr>
          <w:rFonts w:ascii="Nirmala UI" w:hAnsi="Nirmala UI" w:cs="Nirmala UI"/>
        </w:rPr>
        <w:t>ने</w:t>
      </w:r>
      <w:r>
        <w:t xml:space="preserve"> import </w:t>
      </w:r>
      <w:r>
        <w:rPr>
          <w:rFonts w:ascii="Nirmala UI" w:hAnsi="Nirmala UI" w:cs="Nirmala UI"/>
        </w:rPr>
        <w:t>केले</w:t>
      </w:r>
      <w:r>
        <w:t xml:space="preserve"> </w:t>
      </w:r>
      <w:r>
        <w:rPr>
          <w:rFonts w:ascii="Nirmala UI" w:hAnsi="Nirmala UI" w:cs="Nirmala UI"/>
        </w:rPr>
        <w:t>हे</w:t>
      </w:r>
      <w:r>
        <w:t xml:space="preserve"> </w:t>
      </w:r>
      <w:r>
        <w:rPr>
          <w:rFonts w:ascii="Nirmala UI" w:hAnsi="Nirmala UI" w:cs="Nirmala UI"/>
        </w:rPr>
        <w:t>जाणण्यासाठी</w:t>
      </w:r>
      <w:r>
        <w:t>:</w:t>
      </w:r>
    </w:p>
    <w:p w14:paraId="63FB9BAF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ImportAware</w:t>
      </w:r>
    </w:p>
    <w:p w14:paraId="469083E8" w14:textId="77777777" w:rsidR="00A10E8C" w:rsidRDefault="00A10E8C" w:rsidP="00A10E8C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3121345F" w14:textId="77777777" w:rsidR="00A10E8C" w:rsidRDefault="00A10E8C" w:rsidP="00A10E8C">
      <w:r>
        <w:lastRenderedPageBreak/>
        <w:pict w14:anchorId="2F585E30">
          <v:rect id="_x0000_i3940" style="width:0;height:1.5pt" o:hralign="center" o:hrstd="t" o:hr="t" fillcolor="#a0a0a0" stroked="f"/>
        </w:pict>
      </w:r>
    </w:p>
    <w:p w14:paraId="61E2F93A" w14:textId="77777777" w:rsidR="00A10E8C" w:rsidRDefault="00A10E8C" w:rsidP="00A10E8C">
      <w:pPr>
        <w:pStyle w:val="Heading1"/>
      </w:pPr>
      <w:r>
        <w:t>213. What is @DependsOn annotation?</w:t>
      </w:r>
    </w:p>
    <w:p w14:paraId="5B80024E" w14:textId="77777777" w:rsidR="00A10E8C" w:rsidRDefault="00A10E8C" w:rsidP="00A10E8C">
      <w:pPr>
        <w:pStyle w:val="Heading2"/>
      </w:pPr>
      <w:r>
        <w:t>English</w:t>
      </w:r>
    </w:p>
    <w:p w14:paraId="58E55B2D" w14:textId="77777777" w:rsidR="00A10E8C" w:rsidRDefault="00A10E8C" w:rsidP="00A10E8C">
      <w:pPr>
        <w:pStyle w:val="NormalWeb"/>
      </w:pPr>
      <w:r>
        <w:t>Forces bean initialization order.</w:t>
      </w:r>
    </w:p>
    <w:p w14:paraId="71E7BC50" w14:textId="77777777" w:rsidR="00A10E8C" w:rsidRDefault="00A10E8C" w:rsidP="00A10E8C">
      <w:pPr>
        <w:pStyle w:val="Heading3"/>
      </w:pPr>
      <w:r>
        <w:t>Example</w:t>
      </w:r>
    </w:p>
    <w:p w14:paraId="623049A3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@DependsOn("dbBean")</w:t>
      </w:r>
    </w:p>
    <w:p w14:paraId="7185E6BA" w14:textId="77777777" w:rsidR="00A10E8C" w:rsidRDefault="00A10E8C" w:rsidP="00A10E8C">
      <w:pPr>
        <w:pStyle w:val="Heading3"/>
      </w:pPr>
      <w:r>
        <w:t>Uses</w:t>
      </w:r>
    </w:p>
    <w:p w14:paraId="38F158B8" w14:textId="77777777" w:rsidR="00A10E8C" w:rsidRDefault="00A10E8C" w:rsidP="003003E2">
      <w:pPr>
        <w:pStyle w:val="NormalWeb"/>
        <w:numPr>
          <w:ilvl w:val="0"/>
          <w:numId w:val="904"/>
        </w:numPr>
      </w:pPr>
      <w:r>
        <w:t>Resource initialization</w:t>
      </w:r>
    </w:p>
    <w:p w14:paraId="1DE55B18" w14:textId="77777777" w:rsidR="00A10E8C" w:rsidRDefault="00A10E8C" w:rsidP="003003E2">
      <w:pPr>
        <w:pStyle w:val="NormalWeb"/>
        <w:numPr>
          <w:ilvl w:val="0"/>
          <w:numId w:val="904"/>
        </w:numPr>
      </w:pPr>
      <w:r>
        <w:t>Startup ordering</w:t>
      </w:r>
    </w:p>
    <w:p w14:paraId="02E46FCE" w14:textId="77777777" w:rsidR="00A10E8C" w:rsidRDefault="00A10E8C" w:rsidP="00A10E8C">
      <w:pPr>
        <w:pStyle w:val="Heading3"/>
      </w:pPr>
      <w:r>
        <w:t>Important Point</w:t>
      </w:r>
    </w:p>
    <w:p w14:paraId="10A1DB46" w14:textId="77777777" w:rsidR="00A10E8C" w:rsidRDefault="00A10E8C" w:rsidP="00A10E8C">
      <w:pPr>
        <w:pStyle w:val="NormalWeb"/>
      </w:pPr>
      <w:r>
        <w:t>Controls dependency startup sequence.</w:t>
      </w:r>
    </w:p>
    <w:p w14:paraId="2C65D111" w14:textId="77777777" w:rsidR="00A10E8C" w:rsidRDefault="00A10E8C" w:rsidP="00A10E8C">
      <w:r>
        <w:pict w14:anchorId="6C222715">
          <v:rect id="_x0000_i3941" style="width:0;height:1.5pt" o:hralign="center" o:hrstd="t" o:hr="t" fillcolor="#a0a0a0" stroked="f"/>
        </w:pict>
      </w:r>
    </w:p>
    <w:p w14:paraId="59125257" w14:textId="77777777" w:rsidR="00A10E8C" w:rsidRDefault="00A10E8C" w:rsidP="00A10E8C">
      <w:pPr>
        <w:pStyle w:val="Heading2"/>
      </w:pPr>
      <w:r>
        <w:t>Marathi</w:t>
      </w:r>
    </w:p>
    <w:p w14:paraId="2EEDB34A" w14:textId="77777777" w:rsidR="00A10E8C" w:rsidRDefault="00A10E8C" w:rsidP="00A10E8C">
      <w:pPr>
        <w:pStyle w:val="NormalWeb"/>
      </w:pPr>
      <w:r>
        <w:t xml:space="preserve">Bean initialization order define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7003F5FF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@DependsOn</w:t>
      </w:r>
    </w:p>
    <w:p w14:paraId="630128DA" w14:textId="77777777" w:rsidR="00A10E8C" w:rsidRDefault="00A10E8C" w:rsidP="00A10E8C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3E891EB8" w14:textId="77777777" w:rsidR="00A10E8C" w:rsidRDefault="00A10E8C" w:rsidP="00A10E8C">
      <w:r>
        <w:pict w14:anchorId="7542540D">
          <v:rect id="_x0000_i3942" style="width:0;height:1.5pt" o:hralign="center" o:hrstd="t" o:hr="t" fillcolor="#a0a0a0" stroked="f"/>
        </w:pict>
      </w:r>
    </w:p>
    <w:p w14:paraId="2D6C456C" w14:textId="77777777" w:rsidR="00A10E8C" w:rsidRDefault="00A10E8C" w:rsidP="00A10E8C">
      <w:pPr>
        <w:pStyle w:val="Heading1"/>
      </w:pPr>
      <w:r>
        <w:t>214. What is SmartFactoryBean?</w:t>
      </w:r>
    </w:p>
    <w:p w14:paraId="2DB00C23" w14:textId="77777777" w:rsidR="00A10E8C" w:rsidRDefault="00A10E8C" w:rsidP="00A10E8C">
      <w:pPr>
        <w:pStyle w:val="Heading2"/>
      </w:pPr>
      <w:r>
        <w:lastRenderedPageBreak/>
        <w:t>English</w:t>
      </w:r>
    </w:p>
    <w:p w14:paraId="55CE74A1" w14:textId="77777777" w:rsidR="00A10E8C" w:rsidRDefault="00A10E8C" w:rsidP="00A10E8C">
      <w:pPr>
        <w:pStyle w:val="NormalWeb"/>
      </w:pPr>
      <w:r>
        <w:t>Enhanced FactoryBean with additional metadata.</w:t>
      </w:r>
    </w:p>
    <w:p w14:paraId="6C5D1D20" w14:textId="77777777" w:rsidR="00A10E8C" w:rsidRDefault="00A10E8C" w:rsidP="00A10E8C">
      <w:pPr>
        <w:pStyle w:val="Heading3"/>
      </w:pPr>
      <w:r>
        <w:t>Features</w:t>
      </w:r>
    </w:p>
    <w:p w14:paraId="4B335042" w14:textId="77777777" w:rsidR="00A10E8C" w:rsidRDefault="00A10E8C" w:rsidP="003003E2">
      <w:pPr>
        <w:pStyle w:val="NormalWeb"/>
        <w:numPr>
          <w:ilvl w:val="0"/>
          <w:numId w:val="905"/>
        </w:numPr>
      </w:pPr>
      <w:r>
        <w:t>Eager init check</w:t>
      </w:r>
    </w:p>
    <w:p w14:paraId="0A9AC2BB" w14:textId="77777777" w:rsidR="00A10E8C" w:rsidRDefault="00A10E8C" w:rsidP="003003E2">
      <w:pPr>
        <w:pStyle w:val="NormalWeb"/>
        <w:numPr>
          <w:ilvl w:val="0"/>
          <w:numId w:val="905"/>
        </w:numPr>
      </w:pPr>
      <w:r>
        <w:t>Prototype detection</w:t>
      </w:r>
    </w:p>
    <w:p w14:paraId="6E2D2FBC" w14:textId="77777777" w:rsidR="00A10E8C" w:rsidRDefault="00A10E8C" w:rsidP="00A10E8C">
      <w:pPr>
        <w:pStyle w:val="Heading3"/>
      </w:pPr>
      <w:r>
        <w:t>Important Point</w:t>
      </w:r>
    </w:p>
    <w:p w14:paraId="568D3B27" w14:textId="77777777" w:rsidR="00A10E8C" w:rsidRDefault="00A10E8C" w:rsidP="00A10E8C">
      <w:pPr>
        <w:pStyle w:val="NormalWeb"/>
      </w:pPr>
      <w:r>
        <w:t>Advanced bean factory mechanism.</w:t>
      </w:r>
    </w:p>
    <w:p w14:paraId="03232AC0" w14:textId="77777777" w:rsidR="00A10E8C" w:rsidRDefault="00A10E8C" w:rsidP="00A10E8C">
      <w:r>
        <w:pict w14:anchorId="0C9F67A5">
          <v:rect id="_x0000_i3943" style="width:0;height:1.5pt" o:hralign="center" o:hrstd="t" o:hr="t" fillcolor="#a0a0a0" stroked="f"/>
        </w:pict>
      </w:r>
    </w:p>
    <w:p w14:paraId="772BCA95" w14:textId="77777777" w:rsidR="00A10E8C" w:rsidRDefault="00A10E8C" w:rsidP="00A10E8C">
      <w:pPr>
        <w:pStyle w:val="Heading2"/>
      </w:pPr>
      <w:r>
        <w:t>Marathi</w:t>
      </w:r>
    </w:p>
    <w:p w14:paraId="6607B73B" w14:textId="77777777" w:rsidR="00A10E8C" w:rsidRDefault="00A10E8C" w:rsidP="00A10E8C">
      <w:pPr>
        <w:pStyle w:val="NormalWeb"/>
      </w:pPr>
      <w:r>
        <w:t xml:space="preserve">Advanced FactoryBean implementation </w:t>
      </w:r>
      <w:r>
        <w:rPr>
          <w:rFonts w:ascii="Nirmala UI" w:hAnsi="Nirmala UI" w:cs="Nirmala UI"/>
        </w:rPr>
        <w:t>म्हणजे</w:t>
      </w:r>
      <w:r>
        <w:t>:</w:t>
      </w:r>
    </w:p>
    <w:p w14:paraId="510D4200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SmartFactoryBean</w:t>
      </w:r>
    </w:p>
    <w:p w14:paraId="04A9E59A" w14:textId="77777777" w:rsidR="00A10E8C" w:rsidRDefault="00A10E8C" w:rsidP="00A10E8C">
      <w:r>
        <w:pict w14:anchorId="5A57CE3A">
          <v:rect id="_x0000_i3944" style="width:0;height:1.5pt" o:hralign="center" o:hrstd="t" o:hr="t" fillcolor="#a0a0a0" stroked="f"/>
        </w:pict>
      </w:r>
    </w:p>
    <w:p w14:paraId="04D9F222" w14:textId="77777777" w:rsidR="00A10E8C" w:rsidRDefault="00A10E8C" w:rsidP="00A10E8C">
      <w:pPr>
        <w:pStyle w:val="Heading1"/>
      </w:pPr>
      <w:r>
        <w:t>215. What is hierarchical BeanFactory?</w:t>
      </w:r>
    </w:p>
    <w:p w14:paraId="382AA3C5" w14:textId="77777777" w:rsidR="00A10E8C" w:rsidRDefault="00A10E8C" w:rsidP="00A10E8C">
      <w:pPr>
        <w:pStyle w:val="Heading2"/>
      </w:pPr>
      <w:r>
        <w:t>English</w:t>
      </w:r>
    </w:p>
    <w:p w14:paraId="56D996DB" w14:textId="77777777" w:rsidR="00A10E8C" w:rsidRDefault="00A10E8C" w:rsidP="00A10E8C">
      <w:pPr>
        <w:pStyle w:val="NormalWeb"/>
      </w:pPr>
      <w:r>
        <w:t>BeanFactory supporting parent-child hierarchy.</w:t>
      </w:r>
    </w:p>
    <w:p w14:paraId="747D24AD" w14:textId="77777777" w:rsidR="00A10E8C" w:rsidRDefault="00A10E8C" w:rsidP="00A10E8C">
      <w:pPr>
        <w:pStyle w:val="Heading3"/>
      </w:pPr>
      <w:r>
        <w:t>Example</w:t>
      </w:r>
    </w:p>
    <w:p w14:paraId="7FF4E7DF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Child context → Parent context</w:t>
      </w:r>
    </w:p>
    <w:p w14:paraId="71704CEC" w14:textId="77777777" w:rsidR="00A10E8C" w:rsidRDefault="00A10E8C" w:rsidP="00A10E8C">
      <w:pPr>
        <w:pStyle w:val="Heading3"/>
      </w:pPr>
      <w:r>
        <w:t>Benefits</w:t>
      </w:r>
    </w:p>
    <w:p w14:paraId="7C43DDC3" w14:textId="77777777" w:rsidR="00A10E8C" w:rsidRDefault="00A10E8C" w:rsidP="003003E2">
      <w:pPr>
        <w:pStyle w:val="NormalWeb"/>
        <w:numPr>
          <w:ilvl w:val="0"/>
          <w:numId w:val="906"/>
        </w:numPr>
      </w:pPr>
      <w:r>
        <w:t>Bean sharing</w:t>
      </w:r>
    </w:p>
    <w:p w14:paraId="529F6E8F" w14:textId="77777777" w:rsidR="00A10E8C" w:rsidRDefault="00A10E8C" w:rsidP="003003E2">
      <w:pPr>
        <w:pStyle w:val="NormalWeb"/>
        <w:numPr>
          <w:ilvl w:val="0"/>
          <w:numId w:val="906"/>
        </w:numPr>
      </w:pPr>
      <w:r>
        <w:lastRenderedPageBreak/>
        <w:t>Modular applications</w:t>
      </w:r>
    </w:p>
    <w:p w14:paraId="4961535E" w14:textId="77777777" w:rsidR="00A10E8C" w:rsidRDefault="00A10E8C" w:rsidP="00A10E8C">
      <w:pPr>
        <w:pStyle w:val="Heading3"/>
      </w:pPr>
      <w:r>
        <w:t>Important Point</w:t>
      </w:r>
    </w:p>
    <w:p w14:paraId="35C81ACF" w14:textId="77777777" w:rsidR="00A10E8C" w:rsidRDefault="00A10E8C" w:rsidP="00A10E8C">
      <w:pPr>
        <w:pStyle w:val="NormalWeb"/>
      </w:pPr>
      <w:r>
        <w:t>Used in web applications frequently.</w:t>
      </w:r>
    </w:p>
    <w:p w14:paraId="58B952FC" w14:textId="77777777" w:rsidR="00A10E8C" w:rsidRDefault="00A10E8C" w:rsidP="00A10E8C">
      <w:r>
        <w:pict w14:anchorId="758F6421">
          <v:rect id="_x0000_i3945" style="width:0;height:1.5pt" o:hralign="center" o:hrstd="t" o:hr="t" fillcolor="#a0a0a0" stroked="f"/>
        </w:pict>
      </w:r>
    </w:p>
    <w:p w14:paraId="58B17AF1" w14:textId="77777777" w:rsidR="00A10E8C" w:rsidRDefault="00A10E8C" w:rsidP="00A10E8C">
      <w:pPr>
        <w:pStyle w:val="Heading2"/>
      </w:pPr>
      <w:r>
        <w:t>Marathi</w:t>
      </w:r>
    </w:p>
    <w:p w14:paraId="2BC650E2" w14:textId="77777777" w:rsidR="00A10E8C" w:rsidRDefault="00A10E8C" w:rsidP="00A10E8C">
      <w:pPr>
        <w:pStyle w:val="NormalWeb"/>
      </w:pPr>
      <w:r>
        <w:t xml:space="preserve">Parent-child structure support </w:t>
      </w:r>
      <w:r>
        <w:rPr>
          <w:rFonts w:ascii="Nirmala UI" w:hAnsi="Nirmala UI" w:cs="Nirmala UI"/>
        </w:rPr>
        <w:t>करणारा</w:t>
      </w:r>
      <w:r>
        <w:t xml:space="preserve"> BeanFactory </w:t>
      </w:r>
      <w:r>
        <w:rPr>
          <w:rFonts w:ascii="Nirmala UI" w:hAnsi="Nirmala UI" w:cs="Nirmala UI"/>
        </w:rPr>
        <w:t>म्हणजे</w:t>
      </w:r>
      <w:r>
        <w:t xml:space="preserve"> hierarchical BeanFactory.</w:t>
      </w:r>
    </w:p>
    <w:p w14:paraId="7219C611" w14:textId="77777777" w:rsidR="00A10E8C" w:rsidRDefault="00A10E8C" w:rsidP="00A10E8C">
      <w:r>
        <w:pict w14:anchorId="190136C2">
          <v:rect id="_x0000_i3946" style="width:0;height:1.5pt" o:hralign="center" o:hrstd="t" o:hr="t" fillcolor="#a0a0a0" stroked="f"/>
        </w:pict>
      </w:r>
    </w:p>
    <w:p w14:paraId="61D05D74" w14:textId="77777777" w:rsidR="00A10E8C" w:rsidRDefault="00A10E8C" w:rsidP="00A10E8C">
      <w:pPr>
        <w:pStyle w:val="Heading1"/>
      </w:pPr>
      <w:r>
        <w:t>216. What is parent ApplicationContext?</w:t>
      </w:r>
    </w:p>
    <w:p w14:paraId="119E1EE8" w14:textId="77777777" w:rsidR="00A10E8C" w:rsidRDefault="00A10E8C" w:rsidP="00A10E8C">
      <w:pPr>
        <w:pStyle w:val="Heading2"/>
      </w:pPr>
      <w:r>
        <w:t>English</w:t>
      </w:r>
    </w:p>
    <w:p w14:paraId="7A14761B" w14:textId="77777777" w:rsidR="00A10E8C" w:rsidRDefault="00A10E8C" w:rsidP="00A10E8C">
      <w:pPr>
        <w:pStyle w:val="NormalWeb"/>
      </w:pPr>
      <w:r>
        <w:t>Higher-level shared Spring context.</w:t>
      </w:r>
    </w:p>
    <w:p w14:paraId="7E03E31D" w14:textId="77777777" w:rsidR="00A10E8C" w:rsidRDefault="00A10E8C" w:rsidP="00A10E8C">
      <w:pPr>
        <w:pStyle w:val="Heading3"/>
      </w:pPr>
      <w:r>
        <w:t>Uses</w:t>
      </w:r>
    </w:p>
    <w:p w14:paraId="762CD2BB" w14:textId="77777777" w:rsidR="00A10E8C" w:rsidRDefault="00A10E8C" w:rsidP="003003E2">
      <w:pPr>
        <w:pStyle w:val="NormalWeb"/>
        <w:numPr>
          <w:ilvl w:val="0"/>
          <w:numId w:val="907"/>
        </w:numPr>
      </w:pPr>
      <w:r>
        <w:t>Shared beans</w:t>
      </w:r>
    </w:p>
    <w:p w14:paraId="309D523C" w14:textId="77777777" w:rsidR="00A10E8C" w:rsidRDefault="00A10E8C" w:rsidP="003003E2">
      <w:pPr>
        <w:pStyle w:val="NormalWeb"/>
        <w:numPr>
          <w:ilvl w:val="0"/>
          <w:numId w:val="907"/>
        </w:numPr>
      </w:pPr>
      <w:r>
        <w:t>Common services</w:t>
      </w:r>
    </w:p>
    <w:p w14:paraId="1E689CD8" w14:textId="77777777" w:rsidR="00A10E8C" w:rsidRDefault="00A10E8C" w:rsidP="00A10E8C">
      <w:pPr>
        <w:pStyle w:val="Heading3"/>
      </w:pPr>
      <w:r>
        <w:t>Example</w:t>
      </w:r>
    </w:p>
    <w:p w14:paraId="2E55C42A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Root context</w:t>
      </w:r>
    </w:p>
    <w:p w14:paraId="2B5353DA" w14:textId="77777777" w:rsidR="00A10E8C" w:rsidRDefault="00A10E8C" w:rsidP="00A10E8C">
      <w:pPr>
        <w:pStyle w:val="Heading3"/>
      </w:pPr>
      <w:r>
        <w:t>Important Point</w:t>
      </w:r>
    </w:p>
    <w:p w14:paraId="36C4AECF" w14:textId="77777777" w:rsidR="00A10E8C" w:rsidRDefault="00A10E8C" w:rsidP="00A10E8C">
      <w:pPr>
        <w:pStyle w:val="NormalWeb"/>
      </w:pPr>
      <w:r>
        <w:t>Child context can access parent beans.</w:t>
      </w:r>
    </w:p>
    <w:p w14:paraId="32730228" w14:textId="77777777" w:rsidR="00A10E8C" w:rsidRDefault="00A10E8C" w:rsidP="00A10E8C">
      <w:r>
        <w:pict w14:anchorId="5E9E7230">
          <v:rect id="_x0000_i3947" style="width:0;height:1.5pt" o:hralign="center" o:hrstd="t" o:hr="t" fillcolor="#a0a0a0" stroked="f"/>
        </w:pict>
      </w:r>
    </w:p>
    <w:p w14:paraId="012692E6" w14:textId="77777777" w:rsidR="00A10E8C" w:rsidRDefault="00A10E8C" w:rsidP="00A10E8C">
      <w:pPr>
        <w:pStyle w:val="Heading2"/>
      </w:pPr>
      <w:r>
        <w:lastRenderedPageBreak/>
        <w:t>Marathi</w:t>
      </w:r>
    </w:p>
    <w:p w14:paraId="3FDE3747" w14:textId="77777777" w:rsidR="00A10E8C" w:rsidRDefault="00A10E8C" w:rsidP="00A10E8C">
      <w:pPr>
        <w:pStyle w:val="NormalWeb"/>
      </w:pPr>
      <w:r>
        <w:t xml:space="preserve">Shared/common Spring context </w:t>
      </w:r>
      <w:r>
        <w:rPr>
          <w:rFonts w:ascii="Nirmala UI" w:hAnsi="Nirmala UI" w:cs="Nirmala UI"/>
        </w:rPr>
        <w:t>म्हणजे</w:t>
      </w:r>
      <w:r>
        <w:t xml:space="preserve"> parent ApplicationContext.</w:t>
      </w:r>
    </w:p>
    <w:p w14:paraId="4AFB81B3" w14:textId="77777777" w:rsidR="00A10E8C" w:rsidRDefault="00A10E8C" w:rsidP="00A10E8C">
      <w:r>
        <w:pict w14:anchorId="7F8F80BD">
          <v:rect id="_x0000_i3948" style="width:0;height:1.5pt" o:hralign="center" o:hrstd="t" o:hr="t" fillcolor="#a0a0a0" stroked="f"/>
        </w:pict>
      </w:r>
    </w:p>
    <w:p w14:paraId="2DAB8C57" w14:textId="77777777" w:rsidR="00A10E8C" w:rsidRDefault="00A10E8C" w:rsidP="00A10E8C">
      <w:pPr>
        <w:pStyle w:val="Heading1"/>
      </w:pPr>
      <w:r>
        <w:t>217. What is child ApplicationContext?</w:t>
      </w:r>
    </w:p>
    <w:p w14:paraId="2933B70E" w14:textId="77777777" w:rsidR="00A10E8C" w:rsidRDefault="00A10E8C" w:rsidP="00A10E8C">
      <w:pPr>
        <w:pStyle w:val="Heading2"/>
      </w:pPr>
      <w:r>
        <w:t>English</w:t>
      </w:r>
    </w:p>
    <w:p w14:paraId="40025892" w14:textId="77777777" w:rsidR="00A10E8C" w:rsidRDefault="00A10E8C" w:rsidP="00A10E8C">
      <w:pPr>
        <w:pStyle w:val="NormalWeb"/>
      </w:pPr>
      <w:r>
        <w:t>Specialized context inheriting parent beans.</w:t>
      </w:r>
    </w:p>
    <w:p w14:paraId="350CB3A1" w14:textId="77777777" w:rsidR="00A10E8C" w:rsidRDefault="00A10E8C" w:rsidP="00A10E8C">
      <w:pPr>
        <w:pStyle w:val="Heading3"/>
      </w:pPr>
      <w:r>
        <w:t>Uses</w:t>
      </w:r>
    </w:p>
    <w:p w14:paraId="4353F21E" w14:textId="77777777" w:rsidR="00A10E8C" w:rsidRDefault="00A10E8C" w:rsidP="003003E2">
      <w:pPr>
        <w:pStyle w:val="NormalWeb"/>
        <w:numPr>
          <w:ilvl w:val="0"/>
          <w:numId w:val="908"/>
        </w:numPr>
      </w:pPr>
      <w:r>
        <w:t>Web modules</w:t>
      </w:r>
    </w:p>
    <w:p w14:paraId="067C3F72" w14:textId="77777777" w:rsidR="00A10E8C" w:rsidRDefault="00A10E8C" w:rsidP="003003E2">
      <w:pPr>
        <w:pStyle w:val="NormalWeb"/>
        <w:numPr>
          <w:ilvl w:val="0"/>
          <w:numId w:val="908"/>
        </w:numPr>
      </w:pPr>
      <w:r>
        <w:t>DispatcherServlet context</w:t>
      </w:r>
    </w:p>
    <w:p w14:paraId="679AA405" w14:textId="77777777" w:rsidR="00A10E8C" w:rsidRDefault="00A10E8C" w:rsidP="00A10E8C">
      <w:pPr>
        <w:pStyle w:val="Heading3"/>
      </w:pPr>
      <w:r>
        <w:t>Important Point</w:t>
      </w:r>
    </w:p>
    <w:p w14:paraId="32934915" w14:textId="77777777" w:rsidR="00A10E8C" w:rsidRDefault="00A10E8C" w:rsidP="00A10E8C">
      <w:pPr>
        <w:pStyle w:val="NormalWeb"/>
      </w:pPr>
      <w:r>
        <w:t>Can override parent beans.</w:t>
      </w:r>
    </w:p>
    <w:p w14:paraId="5767685E" w14:textId="77777777" w:rsidR="00A10E8C" w:rsidRDefault="00A10E8C" w:rsidP="00A10E8C">
      <w:r>
        <w:pict w14:anchorId="3F4AC2AE">
          <v:rect id="_x0000_i3949" style="width:0;height:1.5pt" o:hralign="center" o:hrstd="t" o:hr="t" fillcolor="#a0a0a0" stroked="f"/>
        </w:pict>
      </w:r>
    </w:p>
    <w:p w14:paraId="351BD1C4" w14:textId="77777777" w:rsidR="00A10E8C" w:rsidRDefault="00A10E8C" w:rsidP="00A10E8C">
      <w:pPr>
        <w:pStyle w:val="Heading2"/>
      </w:pPr>
      <w:r>
        <w:t>Marathi</w:t>
      </w:r>
    </w:p>
    <w:p w14:paraId="074B0A19" w14:textId="77777777" w:rsidR="00A10E8C" w:rsidRDefault="00A10E8C" w:rsidP="00A10E8C">
      <w:pPr>
        <w:pStyle w:val="NormalWeb"/>
      </w:pPr>
      <w:r>
        <w:t xml:space="preserve">Parent context inherit </w:t>
      </w:r>
      <w:r>
        <w:rPr>
          <w:rFonts w:ascii="Nirmala UI" w:hAnsi="Nirmala UI" w:cs="Nirmala UI"/>
        </w:rPr>
        <w:t>करणारा</w:t>
      </w:r>
      <w:r>
        <w:t xml:space="preserve"> specialized context </w:t>
      </w:r>
      <w:r>
        <w:rPr>
          <w:rFonts w:ascii="Nirmala UI" w:hAnsi="Nirmala UI" w:cs="Nirmala UI"/>
        </w:rPr>
        <w:t>म्हणजे</w:t>
      </w:r>
      <w:r>
        <w:t xml:space="preserve"> child ApplicationContext.</w:t>
      </w:r>
    </w:p>
    <w:p w14:paraId="64CF15E8" w14:textId="77777777" w:rsidR="00A10E8C" w:rsidRDefault="00A10E8C" w:rsidP="00A10E8C">
      <w:r>
        <w:pict w14:anchorId="321B55F8">
          <v:rect id="_x0000_i3950" style="width:0;height:1.5pt" o:hralign="center" o:hrstd="t" o:hr="t" fillcolor="#a0a0a0" stroked="f"/>
        </w:pict>
      </w:r>
    </w:p>
    <w:p w14:paraId="7788414A" w14:textId="77777777" w:rsidR="00A10E8C" w:rsidRDefault="00A10E8C" w:rsidP="00A10E8C">
      <w:pPr>
        <w:pStyle w:val="Heading1"/>
      </w:pPr>
      <w:r>
        <w:lastRenderedPageBreak/>
        <w:t>218. What is hierarchical bean resolution?</w:t>
      </w:r>
    </w:p>
    <w:p w14:paraId="413DB62F" w14:textId="77777777" w:rsidR="00A10E8C" w:rsidRDefault="00A10E8C" w:rsidP="00A10E8C">
      <w:pPr>
        <w:pStyle w:val="Heading2"/>
      </w:pPr>
      <w:r>
        <w:t>English</w:t>
      </w:r>
    </w:p>
    <w:p w14:paraId="7782FE1D" w14:textId="77777777" w:rsidR="00A10E8C" w:rsidRDefault="00A10E8C" w:rsidP="00A10E8C">
      <w:pPr>
        <w:pStyle w:val="NormalWeb"/>
      </w:pPr>
      <w:r>
        <w:t>Bean lookup across:</w:t>
      </w:r>
    </w:p>
    <w:p w14:paraId="775BA4F4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Parent-child contexts</w:t>
      </w:r>
    </w:p>
    <w:p w14:paraId="11D41FC0" w14:textId="77777777" w:rsidR="00A10E8C" w:rsidRDefault="00A10E8C" w:rsidP="00A10E8C">
      <w:pPr>
        <w:pStyle w:val="Heading3"/>
      </w:pPr>
      <w:r>
        <w:t>Search Order</w:t>
      </w:r>
    </w:p>
    <w:p w14:paraId="11D2CD03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Child first → Parent later</w:t>
      </w:r>
    </w:p>
    <w:p w14:paraId="5F0FB1C6" w14:textId="77777777" w:rsidR="00A10E8C" w:rsidRDefault="00A10E8C" w:rsidP="00A10E8C">
      <w:pPr>
        <w:pStyle w:val="Heading3"/>
      </w:pPr>
      <w:r>
        <w:t>Important Point</w:t>
      </w:r>
    </w:p>
    <w:p w14:paraId="7823CFEB" w14:textId="77777777" w:rsidR="00A10E8C" w:rsidRDefault="00A10E8C" w:rsidP="00A10E8C">
      <w:pPr>
        <w:pStyle w:val="NormalWeb"/>
      </w:pPr>
      <w:r>
        <w:t>Important in large enterprise systems.</w:t>
      </w:r>
    </w:p>
    <w:p w14:paraId="10EC6628" w14:textId="77777777" w:rsidR="00A10E8C" w:rsidRDefault="00A10E8C" w:rsidP="00A10E8C">
      <w:r>
        <w:pict w14:anchorId="5DBDCCE1">
          <v:rect id="_x0000_i3951" style="width:0;height:1.5pt" o:hralign="center" o:hrstd="t" o:hr="t" fillcolor="#a0a0a0" stroked="f"/>
        </w:pict>
      </w:r>
    </w:p>
    <w:p w14:paraId="5817C2B4" w14:textId="77777777" w:rsidR="00A10E8C" w:rsidRDefault="00A10E8C" w:rsidP="00A10E8C">
      <w:pPr>
        <w:pStyle w:val="Heading2"/>
      </w:pPr>
      <w:r>
        <w:t>Marathi</w:t>
      </w:r>
    </w:p>
    <w:p w14:paraId="229559BF" w14:textId="77777777" w:rsidR="00A10E8C" w:rsidRDefault="00A10E8C" w:rsidP="00A10E8C">
      <w:pPr>
        <w:pStyle w:val="NormalWeb"/>
      </w:pPr>
      <w:r>
        <w:t xml:space="preserve">Parent-child contexts </w:t>
      </w:r>
      <w:r>
        <w:rPr>
          <w:rFonts w:ascii="Nirmala UI" w:hAnsi="Nirmala UI" w:cs="Nirmala UI"/>
        </w:rPr>
        <w:t>मध्ये</w:t>
      </w:r>
      <w:r>
        <w:t xml:space="preserve"> bean search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hierarchical bean resolution.</w:t>
      </w:r>
    </w:p>
    <w:p w14:paraId="56A0AC82" w14:textId="77777777" w:rsidR="00A10E8C" w:rsidRDefault="00A10E8C" w:rsidP="00A10E8C">
      <w:r>
        <w:pict w14:anchorId="5569C002">
          <v:rect id="_x0000_i3952" style="width:0;height:1.5pt" o:hralign="center" o:hrstd="t" o:hr="t" fillcolor="#a0a0a0" stroked="f"/>
        </w:pict>
      </w:r>
    </w:p>
    <w:p w14:paraId="6D06D2F0" w14:textId="77777777" w:rsidR="00A10E8C" w:rsidRDefault="00A10E8C" w:rsidP="00A10E8C">
      <w:pPr>
        <w:pStyle w:val="Heading1"/>
      </w:pPr>
      <w:r>
        <w:t>219. What is embedded value resolver in Spring?</w:t>
      </w:r>
    </w:p>
    <w:p w14:paraId="39D7279D" w14:textId="77777777" w:rsidR="00A10E8C" w:rsidRDefault="00A10E8C" w:rsidP="00A10E8C">
      <w:pPr>
        <w:pStyle w:val="Heading2"/>
      </w:pPr>
      <w:r>
        <w:t>English</w:t>
      </w:r>
    </w:p>
    <w:p w14:paraId="0E179791" w14:textId="77777777" w:rsidR="00A10E8C" w:rsidRDefault="00A10E8C" w:rsidP="00A10E8C">
      <w:pPr>
        <w:pStyle w:val="NormalWeb"/>
      </w:pPr>
      <w:r>
        <w:t>Resolves placeholders and expressions.</w:t>
      </w:r>
    </w:p>
    <w:p w14:paraId="3A1E4DDF" w14:textId="77777777" w:rsidR="00A10E8C" w:rsidRDefault="00A10E8C" w:rsidP="00A10E8C">
      <w:pPr>
        <w:pStyle w:val="Heading3"/>
      </w:pPr>
      <w:r>
        <w:lastRenderedPageBreak/>
        <w:t>Example</w:t>
      </w:r>
    </w:p>
    <w:p w14:paraId="379E46B1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${db.url}</w:t>
      </w:r>
    </w:p>
    <w:p w14:paraId="4E0AD69B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#{2 + 3}</w:t>
      </w:r>
    </w:p>
    <w:p w14:paraId="10D7DE24" w14:textId="77777777" w:rsidR="00A10E8C" w:rsidRDefault="00A10E8C" w:rsidP="00A10E8C">
      <w:pPr>
        <w:pStyle w:val="Heading3"/>
      </w:pPr>
      <w:r>
        <w:t>Uses</w:t>
      </w:r>
    </w:p>
    <w:p w14:paraId="4471B8C9" w14:textId="77777777" w:rsidR="00A10E8C" w:rsidRDefault="00A10E8C" w:rsidP="003003E2">
      <w:pPr>
        <w:pStyle w:val="NormalWeb"/>
        <w:numPr>
          <w:ilvl w:val="0"/>
          <w:numId w:val="909"/>
        </w:numPr>
      </w:pPr>
      <w:r>
        <w:t>Property injection</w:t>
      </w:r>
    </w:p>
    <w:p w14:paraId="59CAC937" w14:textId="77777777" w:rsidR="00A10E8C" w:rsidRDefault="00A10E8C" w:rsidP="003003E2">
      <w:pPr>
        <w:pStyle w:val="NormalWeb"/>
        <w:numPr>
          <w:ilvl w:val="0"/>
          <w:numId w:val="909"/>
        </w:numPr>
      </w:pPr>
      <w:r>
        <w:t>Expression evaluation</w:t>
      </w:r>
    </w:p>
    <w:p w14:paraId="539626C9" w14:textId="77777777" w:rsidR="00A10E8C" w:rsidRDefault="00A10E8C" w:rsidP="00A10E8C">
      <w:pPr>
        <w:pStyle w:val="Heading3"/>
      </w:pPr>
      <w:r>
        <w:t>Important Point</w:t>
      </w:r>
    </w:p>
    <w:p w14:paraId="425AC4C3" w14:textId="77777777" w:rsidR="00A10E8C" w:rsidRDefault="00A10E8C" w:rsidP="00A10E8C">
      <w:pPr>
        <w:pStyle w:val="NormalWeb"/>
      </w:pPr>
      <w:r>
        <w:t>Used internally in @Value processing.</w:t>
      </w:r>
    </w:p>
    <w:p w14:paraId="2F3B3B37" w14:textId="77777777" w:rsidR="00A10E8C" w:rsidRDefault="00A10E8C" w:rsidP="00A10E8C">
      <w:r>
        <w:pict w14:anchorId="54F7F89F">
          <v:rect id="_x0000_i3953" style="width:0;height:1.5pt" o:hralign="center" o:hrstd="t" o:hr="t" fillcolor="#a0a0a0" stroked="f"/>
        </w:pict>
      </w:r>
    </w:p>
    <w:p w14:paraId="0E5B86AC" w14:textId="77777777" w:rsidR="00A10E8C" w:rsidRDefault="00A10E8C" w:rsidP="00A10E8C">
      <w:pPr>
        <w:pStyle w:val="Heading2"/>
      </w:pPr>
      <w:r>
        <w:t>Marathi</w:t>
      </w:r>
    </w:p>
    <w:p w14:paraId="684A3838" w14:textId="77777777" w:rsidR="00A10E8C" w:rsidRDefault="00A10E8C" w:rsidP="00A10E8C">
      <w:pPr>
        <w:pStyle w:val="NormalWeb"/>
      </w:pPr>
      <w:r>
        <w:t xml:space="preserve">Placeholders </w:t>
      </w:r>
      <w:r>
        <w:rPr>
          <w:rFonts w:ascii="Nirmala UI" w:hAnsi="Nirmala UI" w:cs="Nirmala UI"/>
        </w:rPr>
        <w:t>आणि</w:t>
      </w:r>
      <w:r>
        <w:t xml:space="preserve"> expressions resolve </w:t>
      </w:r>
      <w:r>
        <w:rPr>
          <w:rFonts w:ascii="Nirmala UI" w:hAnsi="Nirmala UI" w:cs="Nirmala UI"/>
        </w:rPr>
        <w:t>करणारा</w:t>
      </w:r>
      <w:r>
        <w:t xml:space="preserve"> component </w:t>
      </w:r>
      <w:r>
        <w:rPr>
          <w:rFonts w:ascii="Nirmala UI" w:hAnsi="Nirmala UI" w:cs="Nirmala UI"/>
        </w:rPr>
        <w:t>म्हणजे</w:t>
      </w:r>
      <w:r>
        <w:t xml:space="preserve"> embedded value resolver.</w:t>
      </w:r>
    </w:p>
    <w:p w14:paraId="025B9DFB" w14:textId="77777777" w:rsidR="00A10E8C" w:rsidRDefault="00A10E8C" w:rsidP="00A10E8C">
      <w:r>
        <w:pict w14:anchorId="4809DB2E">
          <v:rect id="_x0000_i3954" style="width:0;height:1.5pt" o:hralign="center" o:hrstd="t" o:hr="t" fillcolor="#a0a0a0" stroked="f"/>
        </w:pict>
      </w:r>
    </w:p>
    <w:p w14:paraId="0FC84D4D" w14:textId="77777777" w:rsidR="00A10E8C" w:rsidRDefault="00A10E8C" w:rsidP="00A10E8C">
      <w:pPr>
        <w:pStyle w:val="Heading1"/>
      </w:pPr>
      <w:r>
        <w:t>220. What is PropertySourcesPlaceholderConfigurer?</w:t>
      </w:r>
    </w:p>
    <w:p w14:paraId="124A2F69" w14:textId="77777777" w:rsidR="00A10E8C" w:rsidRDefault="00A10E8C" w:rsidP="00A10E8C">
      <w:pPr>
        <w:pStyle w:val="Heading2"/>
      </w:pPr>
      <w:r>
        <w:t>English</w:t>
      </w:r>
    </w:p>
    <w:p w14:paraId="43098E9C" w14:textId="77777777" w:rsidR="00A10E8C" w:rsidRDefault="00A10E8C" w:rsidP="00A10E8C">
      <w:pPr>
        <w:pStyle w:val="NormalWeb"/>
      </w:pPr>
      <w:r>
        <w:t>Processes:</w:t>
      </w:r>
    </w:p>
    <w:p w14:paraId="60B0CABD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@Value</w:t>
      </w:r>
    </w:p>
    <w:p w14:paraId="795EAD37" w14:textId="77777777" w:rsidR="00A10E8C" w:rsidRDefault="00A10E8C" w:rsidP="00A10E8C">
      <w:pPr>
        <w:pStyle w:val="NormalWeb"/>
      </w:pPr>
      <w:r>
        <w:t>placeholders.</w:t>
      </w:r>
    </w:p>
    <w:p w14:paraId="40282126" w14:textId="77777777" w:rsidR="00A10E8C" w:rsidRDefault="00A10E8C" w:rsidP="00A10E8C">
      <w:pPr>
        <w:pStyle w:val="Heading3"/>
      </w:pPr>
      <w:r>
        <w:lastRenderedPageBreak/>
        <w:t>Example</w:t>
      </w:r>
    </w:p>
    <w:p w14:paraId="5E8C868B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${server.port}</w:t>
      </w:r>
    </w:p>
    <w:p w14:paraId="5012773C" w14:textId="77777777" w:rsidR="00A10E8C" w:rsidRDefault="00A10E8C" w:rsidP="00A10E8C">
      <w:pPr>
        <w:pStyle w:val="Heading3"/>
      </w:pPr>
      <w:r>
        <w:t>Uses</w:t>
      </w:r>
    </w:p>
    <w:p w14:paraId="6F75127C" w14:textId="77777777" w:rsidR="00A10E8C" w:rsidRDefault="00A10E8C" w:rsidP="003003E2">
      <w:pPr>
        <w:pStyle w:val="NormalWeb"/>
        <w:numPr>
          <w:ilvl w:val="0"/>
          <w:numId w:val="910"/>
        </w:numPr>
      </w:pPr>
      <w:r>
        <w:t>Property resolution</w:t>
      </w:r>
    </w:p>
    <w:p w14:paraId="79530924" w14:textId="77777777" w:rsidR="00A10E8C" w:rsidRDefault="00A10E8C" w:rsidP="003003E2">
      <w:pPr>
        <w:pStyle w:val="NormalWeb"/>
        <w:numPr>
          <w:ilvl w:val="0"/>
          <w:numId w:val="910"/>
        </w:numPr>
      </w:pPr>
      <w:r>
        <w:t>Externalized config</w:t>
      </w:r>
    </w:p>
    <w:p w14:paraId="0192B214" w14:textId="77777777" w:rsidR="00A10E8C" w:rsidRDefault="00A10E8C" w:rsidP="00A10E8C">
      <w:pPr>
        <w:pStyle w:val="Heading3"/>
      </w:pPr>
      <w:r>
        <w:t>Important Point</w:t>
      </w:r>
    </w:p>
    <w:p w14:paraId="73C65073" w14:textId="77777777" w:rsidR="00A10E8C" w:rsidRDefault="00A10E8C" w:rsidP="00A10E8C">
      <w:pPr>
        <w:pStyle w:val="NormalWeb"/>
      </w:pPr>
      <w:r>
        <w:t>Important configuration processor.</w:t>
      </w:r>
    </w:p>
    <w:p w14:paraId="1A094BE9" w14:textId="77777777" w:rsidR="00A10E8C" w:rsidRDefault="00A10E8C" w:rsidP="00A10E8C">
      <w:r>
        <w:pict w14:anchorId="3D2A515F">
          <v:rect id="_x0000_i3955" style="width:0;height:1.5pt" o:hralign="center" o:hrstd="t" o:hr="t" fillcolor="#a0a0a0" stroked="f"/>
        </w:pict>
      </w:r>
    </w:p>
    <w:p w14:paraId="71B1D985" w14:textId="77777777" w:rsidR="00A10E8C" w:rsidRDefault="00A10E8C" w:rsidP="00A10E8C">
      <w:pPr>
        <w:pStyle w:val="Heading2"/>
      </w:pPr>
      <w:r>
        <w:t>Marathi</w:t>
      </w:r>
    </w:p>
    <w:p w14:paraId="4EF2C624" w14:textId="77777777" w:rsidR="00A10E8C" w:rsidRDefault="00A10E8C" w:rsidP="00A10E8C">
      <w:pPr>
        <w:pStyle w:val="NormalWeb"/>
      </w:pPr>
      <w:r>
        <w:t xml:space="preserve">Property placeholders process </w:t>
      </w:r>
      <w:r>
        <w:rPr>
          <w:rFonts w:ascii="Nirmala UI" w:hAnsi="Nirmala UI" w:cs="Nirmala UI"/>
        </w:rPr>
        <w:t>करणारा</w:t>
      </w:r>
      <w:r>
        <w:t xml:space="preserve"> component </w:t>
      </w:r>
      <w:r>
        <w:rPr>
          <w:rFonts w:ascii="Nirmala UI" w:hAnsi="Nirmala UI" w:cs="Nirmala UI"/>
        </w:rPr>
        <w:t>म्हणजे</w:t>
      </w:r>
      <w:r>
        <w:t>:</w:t>
      </w:r>
    </w:p>
    <w:p w14:paraId="52A8329C" w14:textId="77777777" w:rsidR="00A10E8C" w:rsidRDefault="00A10E8C" w:rsidP="00A10E8C">
      <w:pPr>
        <w:pStyle w:val="HTMLPreformatted"/>
        <w:rPr>
          <w:rStyle w:val="HTMLCode"/>
        </w:rPr>
      </w:pPr>
      <w:r>
        <w:rPr>
          <w:rStyle w:val="HTMLCode"/>
        </w:rPr>
        <w:t>PropertySourcesPlaceholderConfigurer</w:t>
      </w:r>
    </w:p>
    <w:p w14:paraId="19AA7B38" w14:textId="77777777" w:rsidR="00A10E8C" w:rsidRDefault="00A10E8C" w:rsidP="00A10E8C">
      <w:r>
        <w:pict w14:anchorId="1B80854D">
          <v:rect id="_x0000_i3956" style="width:0;height:1.5pt" o:hralign="center" o:hrstd="t" o:hr="t" fillcolor="#a0a0a0" stroked="f"/>
        </w:pict>
      </w:r>
    </w:p>
    <w:p w14:paraId="3C45C014" w14:textId="77777777" w:rsidR="00A10E8C" w:rsidRDefault="00A10E8C" w:rsidP="00A10E8C">
      <w:pPr>
        <w:pStyle w:val="Heading1"/>
      </w:pPr>
      <w:r>
        <w:t>✅ Spring Core → 220/250 COMPLETED</w:t>
      </w:r>
    </w:p>
    <w:p w14:paraId="09217FA0" w14:textId="77777777" w:rsidR="00497445" w:rsidRDefault="00497445" w:rsidP="00497445">
      <w:pPr>
        <w:pStyle w:val="Heading1"/>
      </w:pPr>
      <w:r>
        <w:t>Spring Core (221–230)</w:t>
      </w:r>
    </w:p>
    <w:p w14:paraId="6529CE5A" w14:textId="77777777" w:rsidR="00497445" w:rsidRDefault="00497445" w:rsidP="00497445">
      <w:r>
        <w:pict w14:anchorId="34FCB9D2">
          <v:rect id="_x0000_i3957" style="width:0;height:1.5pt" o:hralign="center" o:hrstd="t" o:hr="t" fillcolor="#a0a0a0" stroked="f"/>
        </w:pict>
      </w:r>
    </w:p>
    <w:p w14:paraId="0FDE3980" w14:textId="77777777" w:rsidR="00497445" w:rsidRDefault="00497445" w:rsidP="00497445">
      <w:pPr>
        <w:pStyle w:val="Heading1"/>
      </w:pPr>
      <w:r>
        <w:t>221. What is Environment abstraction in Spring?</w:t>
      </w:r>
    </w:p>
    <w:p w14:paraId="5B509F11" w14:textId="77777777" w:rsidR="00497445" w:rsidRDefault="00497445" w:rsidP="00497445">
      <w:pPr>
        <w:pStyle w:val="Heading2"/>
      </w:pPr>
      <w:r>
        <w:t>English</w:t>
      </w:r>
    </w:p>
    <w:p w14:paraId="3EF33886" w14:textId="77777777" w:rsidR="00497445" w:rsidRDefault="00497445" w:rsidP="00497445">
      <w:pPr>
        <w:pStyle w:val="NormalWeb"/>
      </w:pPr>
      <w:r>
        <w:lastRenderedPageBreak/>
        <w:t>Provides access to:</w:t>
      </w:r>
    </w:p>
    <w:p w14:paraId="13CC555C" w14:textId="77777777" w:rsidR="00497445" w:rsidRDefault="00497445" w:rsidP="003003E2">
      <w:pPr>
        <w:pStyle w:val="NormalWeb"/>
        <w:numPr>
          <w:ilvl w:val="0"/>
          <w:numId w:val="911"/>
        </w:numPr>
      </w:pPr>
      <w:r>
        <w:t>Profiles</w:t>
      </w:r>
    </w:p>
    <w:p w14:paraId="20F35462" w14:textId="77777777" w:rsidR="00497445" w:rsidRDefault="00497445" w:rsidP="003003E2">
      <w:pPr>
        <w:pStyle w:val="NormalWeb"/>
        <w:numPr>
          <w:ilvl w:val="0"/>
          <w:numId w:val="911"/>
        </w:numPr>
      </w:pPr>
      <w:r>
        <w:t>Properties</w:t>
      </w:r>
    </w:p>
    <w:p w14:paraId="31F902A7" w14:textId="77777777" w:rsidR="00497445" w:rsidRDefault="00497445" w:rsidP="003003E2">
      <w:pPr>
        <w:pStyle w:val="NormalWeb"/>
        <w:numPr>
          <w:ilvl w:val="0"/>
          <w:numId w:val="911"/>
        </w:numPr>
      </w:pPr>
      <w:r>
        <w:t>Environment variables</w:t>
      </w:r>
    </w:p>
    <w:p w14:paraId="38E78C59" w14:textId="77777777" w:rsidR="00497445" w:rsidRDefault="00497445" w:rsidP="00497445">
      <w:pPr>
        <w:pStyle w:val="Heading3"/>
      </w:pPr>
      <w:r>
        <w:t>Example</w:t>
      </w:r>
    </w:p>
    <w:p w14:paraId="25FFF758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Environment env;</w:t>
      </w:r>
    </w:p>
    <w:p w14:paraId="67C0A99B" w14:textId="77777777" w:rsidR="00497445" w:rsidRDefault="00497445" w:rsidP="00497445">
      <w:pPr>
        <w:pStyle w:val="Heading3"/>
      </w:pPr>
      <w:r>
        <w:t>Important Point</w:t>
      </w:r>
    </w:p>
    <w:p w14:paraId="653799D0" w14:textId="77777777" w:rsidR="00497445" w:rsidRDefault="00497445" w:rsidP="00497445">
      <w:pPr>
        <w:pStyle w:val="NormalWeb"/>
      </w:pPr>
      <w:r>
        <w:t>Central configuration abstraction.</w:t>
      </w:r>
    </w:p>
    <w:p w14:paraId="2114C018" w14:textId="77777777" w:rsidR="00497445" w:rsidRDefault="00497445" w:rsidP="00497445">
      <w:r>
        <w:pict w14:anchorId="5E716D80">
          <v:rect id="_x0000_i3958" style="width:0;height:1.5pt" o:hralign="center" o:hrstd="t" o:hr="t" fillcolor="#a0a0a0" stroked="f"/>
        </w:pict>
      </w:r>
    </w:p>
    <w:p w14:paraId="341A120A" w14:textId="77777777" w:rsidR="00497445" w:rsidRDefault="00497445" w:rsidP="00497445">
      <w:pPr>
        <w:pStyle w:val="Heading2"/>
      </w:pPr>
      <w:r>
        <w:t>Marathi</w:t>
      </w:r>
    </w:p>
    <w:p w14:paraId="6732E1BF" w14:textId="77777777" w:rsidR="00497445" w:rsidRDefault="00497445" w:rsidP="00497445">
      <w:pPr>
        <w:pStyle w:val="NormalWeb"/>
      </w:pPr>
      <w:r>
        <w:t xml:space="preserve">Profiles </w:t>
      </w:r>
      <w:r>
        <w:rPr>
          <w:rFonts w:ascii="Nirmala UI" w:hAnsi="Nirmala UI" w:cs="Nirmala UI"/>
        </w:rPr>
        <w:t>आणि</w:t>
      </w:r>
      <w:r>
        <w:t xml:space="preserve"> properties access </w:t>
      </w:r>
      <w:r>
        <w:rPr>
          <w:rFonts w:ascii="Nirmala UI" w:hAnsi="Nirmala UI" w:cs="Nirmala UI"/>
        </w:rPr>
        <w:t>देणारा</w:t>
      </w:r>
      <w:r>
        <w:t xml:space="preserve"> abstraction </w:t>
      </w:r>
      <w:r>
        <w:rPr>
          <w:rFonts w:ascii="Nirmala UI" w:hAnsi="Nirmala UI" w:cs="Nirmala UI"/>
        </w:rPr>
        <w:t>म्हणजे</w:t>
      </w:r>
      <w:r>
        <w:t>:</w:t>
      </w:r>
    </w:p>
    <w:p w14:paraId="260B4D9B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Environment</w:t>
      </w:r>
    </w:p>
    <w:p w14:paraId="1AACF865" w14:textId="77777777" w:rsidR="00497445" w:rsidRDefault="00497445" w:rsidP="00497445">
      <w:r>
        <w:pict w14:anchorId="4082BAE4">
          <v:rect id="_x0000_i3959" style="width:0;height:1.5pt" o:hralign="center" o:hrstd="t" o:hr="t" fillcolor="#a0a0a0" stroked="f"/>
        </w:pict>
      </w:r>
    </w:p>
    <w:p w14:paraId="78C2004C" w14:textId="77777777" w:rsidR="00497445" w:rsidRDefault="00497445" w:rsidP="00497445">
      <w:pPr>
        <w:pStyle w:val="Heading1"/>
      </w:pPr>
      <w:r>
        <w:t>222. What is MutablePropertySources?</w:t>
      </w:r>
    </w:p>
    <w:p w14:paraId="459259FF" w14:textId="77777777" w:rsidR="00497445" w:rsidRDefault="00497445" w:rsidP="00497445">
      <w:pPr>
        <w:pStyle w:val="Heading2"/>
      </w:pPr>
      <w:r>
        <w:t>English</w:t>
      </w:r>
    </w:p>
    <w:p w14:paraId="1A93652E" w14:textId="77777777" w:rsidR="00497445" w:rsidRDefault="00497445" w:rsidP="00497445">
      <w:pPr>
        <w:pStyle w:val="NormalWeb"/>
      </w:pPr>
      <w:r>
        <w:t>Collection of property sources.</w:t>
      </w:r>
    </w:p>
    <w:p w14:paraId="239D4B83" w14:textId="77777777" w:rsidR="00497445" w:rsidRDefault="00497445" w:rsidP="00497445">
      <w:pPr>
        <w:pStyle w:val="Heading3"/>
      </w:pPr>
      <w:r>
        <w:t>Contains</w:t>
      </w:r>
    </w:p>
    <w:p w14:paraId="6466A419" w14:textId="77777777" w:rsidR="00497445" w:rsidRDefault="00497445" w:rsidP="003003E2">
      <w:pPr>
        <w:pStyle w:val="NormalWeb"/>
        <w:numPr>
          <w:ilvl w:val="0"/>
          <w:numId w:val="912"/>
        </w:numPr>
      </w:pPr>
      <w:r>
        <w:t>application.properties</w:t>
      </w:r>
    </w:p>
    <w:p w14:paraId="50B2462C" w14:textId="77777777" w:rsidR="00497445" w:rsidRDefault="00497445" w:rsidP="003003E2">
      <w:pPr>
        <w:pStyle w:val="NormalWeb"/>
        <w:numPr>
          <w:ilvl w:val="0"/>
          <w:numId w:val="912"/>
        </w:numPr>
      </w:pPr>
      <w:r>
        <w:t>System properties</w:t>
      </w:r>
    </w:p>
    <w:p w14:paraId="623ADFD2" w14:textId="77777777" w:rsidR="00497445" w:rsidRDefault="00497445" w:rsidP="003003E2">
      <w:pPr>
        <w:pStyle w:val="NormalWeb"/>
        <w:numPr>
          <w:ilvl w:val="0"/>
          <w:numId w:val="912"/>
        </w:numPr>
      </w:pPr>
      <w:r>
        <w:t>Environment variables</w:t>
      </w:r>
    </w:p>
    <w:p w14:paraId="07A97354" w14:textId="77777777" w:rsidR="00497445" w:rsidRDefault="00497445" w:rsidP="00497445">
      <w:pPr>
        <w:pStyle w:val="Heading3"/>
      </w:pPr>
      <w:r>
        <w:lastRenderedPageBreak/>
        <w:t>Important Point</w:t>
      </w:r>
    </w:p>
    <w:p w14:paraId="0ABA108C" w14:textId="77777777" w:rsidR="00497445" w:rsidRDefault="00497445" w:rsidP="00497445">
      <w:pPr>
        <w:pStyle w:val="NormalWeb"/>
      </w:pPr>
      <w:r>
        <w:t>Property lookup order matters.</w:t>
      </w:r>
    </w:p>
    <w:p w14:paraId="1F1972B9" w14:textId="77777777" w:rsidR="00497445" w:rsidRDefault="00497445" w:rsidP="00497445">
      <w:r>
        <w:pict w14:anchorId="72488C2D">
          <v:rect id="_x0000_i3960" style="width:0;height:1.5pt" o:hralign="center" o:hrstd="t" o:hr="t" fillcolor="#a0a0a0" stroked="f"/>
        </w:pict>
      </w:r>
    </w:p>
    <w:p w14:paraId="2E52EEF6" w14:textId="77777777" w:rsidR="00497445" w:rsidRDefault="00497445" w:rsidP="00497445">
      <w:pPr>
        <w:pStyle w:val="Heading2"/>
      </w:pPr>
      <w:r>
        <w:t>Marathi</w:t>
      </w:r>
    </w:p>
    <w:p w14:paraId="3EA61F58" w14:textId="77777777" w:rsidR="00497445" w:rsidRDefault="00497445" w:rsidP="00497445">
      <w:pPr>
        <w:pStyle w:val="NormalWeb"/>
      </w:pPr>
      <w:r>
        <w:t xml:space="preserve">Property sources </w:t>
      </w:r>
      <w:r>
        <w:rPr>
          <w:rFonts w:ascii="Nirmala UI" w:hAnsi="Nirmala UI" w:cs="Nirmala UI"/>
        </w:rPr>
        <w:t>चे</w:t>
      </w:r>
      <w:r>
        <w:t xml:space="preserve"> collection </w:t>
      </w:r>
      <w:r>
        <w:rPr>
          <w:rFonts w:ascii="Nirmala UI" w:hAnsi="Nirmala UI" w:cs="Nirmala UI"/>
        </w:rPr>
        <w:t>म्हणजे</w:t>
      </w:r>
      <w:r>
        <w:t>:</w:t>
      </w:r>
    </w:p>
    <w:p w14:paraId="060D53DB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MutablePropertySources</w:t>
      </w:r>
    </w:p>
    <w:p w14:paraId="4856A6B7" w14:textId="77777777" w:rsidR="00497445" w:rsidRDefault="00497445" w:rsidP="00497445">
      <w:r>
        <w:pict w14:anchorId="643681E6">
          <v:rect id="_x0000_i3961" style="width:0;height:1.5pt" o:hralign="center" o:hrstd="t" o:hr="t" fillcolor="#a0a0a0" stroked="f"/>
        </w:pict>
      </w:r>
    </w:p>
    <w:p w14:paraId="3F469020" w14:textId="77777777" w:rsidR="00497445" w:rsidRDefault="00497445" w:rsidP="00497445">
      <w:pPr>
        <w:pStyle w:val="Heading1"/>
      </w:pPr>
      <w:r>
        <w:t>223. What is PropertySource in Spring?</w:t>
      </w:r>
    </w:p>
    <w:p w14:paraId="1113E6B5" w14:textId="77777777" w:rsidR="00497445" w:rsidRDefault="00497445" w:rsidP="00497445">
      <w:pPr>
        <w:pStyle w:val="Heading2"/>
      </w:pPr>
      <w:r>
        <w:t>English</w:t>
      </w:r>
    </w:p>
    <w:p w14:paraId="43866161" w14:textId="77777777" w:rsidR="00497445" w:rsidRDefault="00497445" w:rsidP="00497445">
      <w:pPr>
        <w:pStyle w:val="NormalWeb"/>
      </w:pPr>
      <w:r>
        <w:t>Represents source of configuration properties.</w:t>
      </w:r>
    </w:p>
    <w:p w14:paraId="1552A5DA" w14:textId="77777777" w:rsidR="00497445" w:rsidRDefault="00497445" w:rsidP="00497445">
      <w:pPr>
        <w:pStyle w:val="Heading3"/>
      </w:pPr>
      <w:r>
        <w:t>Examples</w:t>
      </w:r>
    </w:p>
    <w:p w14:paraId="1EB146FB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Properties file</w:t>
      </w:r>
    </w:p>
    <w:p w14:paraId="11FCDA29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Environment variables</w:t>
      </w:r>
    </w:p>
    <w:p w14:paraId="2C4A1B9B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System properties</w:t>
      </w:r>
    </w:p>
    <w:p w14:paraId="3211D271" w14:textId="77777777" w:rsidR="00497445" w:rsidRDefault="00497445" w:rsidP="00497445">
      <w:pPr>
        <w:pStyle w:val="Heading3"/>
      </w:pPr>
      <w:r>
        <w:t>Important Point</w:t>
      </w:r>
    </w:p>
    <w:p w14:paraId="70C2F750" w14:textId="77777777" w:rsidR="00497445" w:rsidRDefault="00497445" w:rsidP="00497445">
      <w:pPr>
        <w:pStyle w:val="NormalWeb"/>
      </w:pPr>
      <w:r>
        <w:t>Core externalized configuration abstraction.</w:t>
      </w:r>
    </w:p>
    <w:p w14:paraId="0296B619" w14:textId="77777777" w:rsidR="00497445" w:rsidRDefault="00497445" w:rsidP="00497445">
      <w:r>
        <w:pict w14:anchorId="1A222F98">
          <v:rect id="_x0000_i3962" style="width:0;height:1.5pt" o:hralign="center" o:hrstd="t" o:hr="t" fillcolor="#a0a0a0" stroked="f"/>
        </w:pict>
      </w:r>
    </w:p>
    <w:p w14:paraId="6AD47E46" w14:textId="77777777" w:rsidR="00497445" w:rsidRDefault="00497445" w:rsidP="00497445">
      <w:pPr>
        <w:pStyle w:val="Heading2"/>
      </w:pPr>
      <w:r>
        <w:t>Marathi</w:t>
      </w:r>
    </w:p>
    <w:p w14:paraId="74FD2F2D" w14:textId="77777777" w:rsidR="00497445" w:rsidRDefault="00497445" w:rsidP="00497445">
      <w:pPr>
        <w:pStyle w:val="NormalWeb"/>
      </w:pPr>
      <w:r>
        <w:t xml:space="preserve">Configuration properties </w:t>
      </w:r>
      <w:r>
        <w:rPr>
          <w:rFonts w:ascii="Nirmala UI" w:hAnsi="Nirmala UI" w:cs="Nirmala UI"/>
        </w:rPr>
        <w:t>चा</w:t>
      </w:r>
      <w:r>
        <w:t xml:space="preserve"> source </w:t>
      </w:r>
      <w:r>
        <w:rPr>
          <w:rFonts w:ascii="Nirmala UI" w:hAnsi="Nirmala UI" w:cs="Nirmala UI"/>
        </w:rPr>
        <w:t>म्हणजे</w:t>
      </w:r>
      <w:r>
        <w:t>:</w:t>
      </w:r>
    </w:p>
    <w:p w14:paraId="3007C9E9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PropertySource</w:t>
      </w:r>
    </w:p>
    <w:p w14:paraId="35D9AD29" w14:textId="77777777" w:rsidR="00497445" w:rsidRDefault="00497445" w:rsidP="00497445">
      <w:r>
        <w:pict w14:anchorId="2C88A84C">
          <v:rect id="_x0000_i3963" style="width:0;height:1.5pt" o:hralign="center" o:hrstd="t" o:hr="t" fillcolor="#a0a0a0" stroked="f"/>
        </w:pict>
      </w:r>
    </w:p>
    <w:p w14:paraId="7AD4DC9A" w14:textId="77777777" w:rsidR="00497445" w:rsidRDefault="00497445" w:rsidP="00497445">
      <w:pPr>
        <w:pStyle w:val="Heading1"/>
      </w:pPr>
      <w:r>
        <w:t>224. What is StandardEnvironment?</w:t>
      </w:r>
    </w:p>
    <w:p w14:paraId="531FF090" w14:textId="77777777" w:rsidR="00497445" w:rsidRDefault="00497445" w:rsidP="00497445">
      <w:pPr>
        <w:pStyle w:val="Heading2"/>
      </w:pPr>
      <w:r>
        <w:t>English</w:t>
      </w:r>
    </w:p>
    <w:p w14:paraId="0B5C9E74" w14:textId="77777777" w:rsidR="00497445" w:rsidRDefault="00497445" w:rsidP="00497445">
      <w:pPr>
        <w:pStyle w:val="NormalWeb"/>
      </w:pPr>
      <w:r>
        <w:t>Default Spring Environment implementation.</w:t>
      </w:r>
    </w:p>
    <w:p w14:paraId="7B378F52" w14:textId="77777777" w:rsidR="00497445" w:rsidRDefault="00497445" w:rsidP="00497445">
      <w:pPr>
        <w:pStyle w:val="Heading3"/>
      </w:pPr>
      <w:r>
        <w:t>Includes</w:t>
      </w:r>
    </w:p>
    <w:p w14:paraId="1D822C0F" w14:textId="77777777" w:rsidR="00497445" w:rsidRDefault="00497445" w:rsidP="003003E2">
      <w:pPr>
        <w:pStyle w:val="NormalWeb"/>
        <w:numPr>
          <w:ilvl w:val="0"/>
          <w:numId w:val="913"/>
        </w:numPr>
      </w:pPr>
      <w:r>
        <w:t>JVM properties</w:t>
      </w:r>
    </w:p>
    <w:p w14:paraId="25E10B40" w14:textId="77777777" w:rsidR="00497445" w:rsidRDefault="00497445" w:rsidP="003003E2">
      <w:pPr>
        <w:pStyle w:val="NormalWeb"/>
        <w:numPr>
          <w:ilvl w:val="0"/>
          <w:numId w:val="913"/>
        </w:numPr>
      </w:pPr>
      <w:r>
        <w:t>OS environment variables</w:t>
      </w:r>
    </w:p>
    <w:p w14:paraId="45795AE2" w14:textId="77777777" w:rsidR="00497445" w:rsidRDefault="00497445" w:rsidP="00497445">
      <w:pPr>
        <w:pStyle w:val="Heading3"/>
      </w:pPr>
      <w:r>
        <w:t>Important Point</w:t>
      </w:r>
    </w:p>
    <w:p w14:paraId="5BA078A0" w14:textId="77777777" w:rsidR="00497445" w:rsidRDefault="00497445" w:rsidP="00497445">
      <w:pPr>
        <w:pStyle w:val="NormalWeb"/>
      </w:pPr>
      <w:r>
        <w:t>Used automatically in most applications.</w:t>
      </w:r>
    </w:p>
    <w:p w14:paraId="36407AE0" w14:textId="77777777" w:rsidR="00497445" w:rsidRDefault="00497445" w:rsidP="00497445">
      <w:r>
        <w:pict w14:anchorId="11AD296E">
          <v:rect id="_x0000_i3964" style="width:0;height:1.5pt" o:hralign="center" o:hrstd="t" o:hr="t" fillcolor="#a0a0a0" stroked="f"/>
        </w:pict>
      </w:r>
    </w:p>
    <w:p w14:paraId="62B6BAAA" w14:textId="77777777" w:rsidR="00497445" w:rsidRDefault="00497445" w:rsidP="00497445">
      <w:pPr>
        <w:pStyle w:val="Heading2"/>
      </w:pPr>
      <w:r>
        <w:t>Marathi</w:t>
      </w:r>
    </w:p>
    <w:p w14:paraId="1723FD0D" w14:textId="77777777" w:rsidR="00497445" w:rsidRDefault="00497445" w:rsidP="00497445">
      <w:pPr>
        <w:pStyle w:val="NormalWeb"/>
      </w:pPr>
      <w:r>
        <w:t xml:space="preserve">Default Spring Environment implementation </w:t>
      </w:r>
      <w:r>
        <w:rPr>
          <w:rFonts w:ascii="Nirmala UI" w:hAnsi="Nirmala UI" w:cs="Nirmala UI"/>
        </w:rPr>
        <w:t>म्हणजे</w:t>
      </w:r>
      <w:r>
        <w:t>:</w:t>
      </w:r>
    </w:p>
    <w:p w14:paraId="5AAFA7C6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StandardEnvironment</w:t>
      </w:r>
    </w:p>
    <w:p w14:paraId="1FC43EC8" w14:textId="77777777" w:rsidR="00497445" w:rsidRDefault="00497445" w:rsidP="00497445">
      <w:r>
        <w:pict w14:anchorId="3B1B0ED1">
          <v:rect id="_x0000_i3965" style="width:0;height:1.5pt" o:hralign="center" o:hrstd="t" o:hr="t" fillcolor="#a0a0a0" stroked="f"/>
        </w:pict>
      </w:r>
    </w:p>
    <w:p w14:paraId="46A94F0E" w14:textId="77777777" w:rsidR="00497445" w:rsidRDefault="00497445" w:rsidP="00497445">
      <w:pPr>
        <w:pStyle w:val="Heading1"/>
      </w:pPr>
      <w:r>
        <w:t>225. What is ConfigurableEnvironment?</w:t>
      </w:r>
    </w:p>
    <w:p w14:paraId="684AA21A" w14:textId="77777777" w:rsidR="00497445" w:rsidRDefault="00497445" w:rsidP="00497445">
      <w:pPr>
        <w:pStyle w:val="Heading2"/>
      </w:pPr>
      <w:r>
        <w:t>English</w:t>
      </w:r>
    </w:p>
    <w:p w14:paraId="1239AD5E" w14:textId="77777777" w:rsidR="00497445" w:rsidRDefault="00497445" w:rsidP="00497445">
      <w:pPr>
        <w:pStyle w:val="NormalWeb"/>
      </w:pPr>
      <w:r>
        <w:lastRenderedPageBreak/>
        <w:t>Mutable environment configuration API.</w:t>
      </w:r>
    </w:p>
    <w:p w14:paraId="49BCB488" w14:textId="77777777" w:rsidR="00497445" w:rsidRDefault="00497445" w:rsidP="00497445">
      <w:pPr>
        <w:pStyle w:val="Heading3"/>
      </w:pPr>
      <w:r>
        <w:t>Features</w:t>
      </w:r>
    </w:p>
    <w:p w14:paraId="6766A6E3" w14:textId="77777777" w:rsidR="00497445" w:rsidRDefault="00497445" w:rsidP="003003E2">
      <w:pPr>
        <w:pStyle w:val="NormalWeb"/>
        <w:numPr>
          <w:ilvl w:val="0"/>
          <w:numId w:val="914"/>
        </w:numPr>
      </w:pPr>
      <w:r>
        <w:t>Add property sources</w:t>
      </w:r>
    </w:p>
    <w:p w14:paraId="681D385D" w14:textId="77777777" w:rsidR="00497445" w:rsidRDefault="00497445" w:rsidP="003003E2">
      <w:pPr>
        <w:pStyle w:val="NormalWeb"/>
        <w:numPr>
          <w:ilvl w:val="0"/>
          <w:numId w:val="914"/>
        </w:numPr>
      </w:pPr>
      <w:r>
        <w:t>Modify profiles</w:t>
      </w:r>
    </w:p>
    <w:p w14:paraId="44084930" w14:textId="77777777" w:rsidR="00497445" w:rsidRDefault="00497445" w:rsidP="00497445">
      <w:pPr>
        <w:pStyle w:val="Heading3"/>
      </w:pPr>
      <w:r>
        <w:t>Important Point</w:t>
      </w:r>
    </w:p>
    <w:p w14:paraId="0CEC8484" w14:textId="77777777" w:rsidR="00497445" w:rsidRDefault="00497445" w:rsidP="00497445">
      <w:pPr>
        <w:pStyle w:val="NormalWeb"/>
      </w:pPr>
      <w:r>
        <w:t>Used in advanced configuration customization.</w:t>
      </w:r>
    </w:p>
    <w:p w14:paraId="68A479C4" w14:textId="77777777" w:rsidR="00497445" w:rsidRDefault="00497445" w:rsidP="00497445">
      <w:r>
        <w:pict w14:anchorId="18144810">
          <v:rect id="_x0000_i3966" style="width:0;height:1.5pt" o:hralign="center" o:hrstd="t" o:hr="t" fillcolor="#a0a0a0" stroked="f"/>
        </w:pict>
      </w:r>
    </w:p>
    <w:p w14:paraId="08E04ECA" w14:textId="77777777" w:rsidR="00497445" w:rsidRDefault="00497445" w:rsidP="00497445">
      <w:pPr>
        <w:pStyle w:val="Heading2"/>
      </w:pPr>
      <w:r>
        <w:t>Marathi</w:t>
      </w:r>
    </w:p>
    <w:p w14:paraId="203B5528" w14:textId="77777777" w:rsidR="00497445" w:rsidRDefault="00497445" w:rsidP="00497445">
      <w:pPr>
        <w:pStyle w:val="NormalWeb"/>
      </w:pPr>
      <w:r>
        <w:t xml:space="preserve">Environment dynamically modify </w:t>
      </w:r>
      <w:r>
        <w:rPr>
          <w:rFonts w:ascii="Nirmala UI" w:hAnsi="Nirmala UI" w:cs="Nirmala UI"/>
        </w:rPr>
        <w:t>करण्यासाठी</w:t>
      </w:r>
      <w:r>
        <w:t>:</w:t>
      </w:r>
    </w:p>
    <w:p w14:paraId="1F3E94BC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ConfigurableEnvironment</w:t>
      </w:r>
    </w:p>
    <w:p w14:paraId="3EDCA26D" w14:textId="77777777" w:rsidR="00497445" w:rsidRDefault="00497445" w:rsidP="00497445">
      <w:pPr>
        <w:pStyle w:val="NormalWeb"/>
      </w:pPr>
      <w:r>
        <w:rPr>
          <w:rFonts w:ascii="Nirmala UI" w:hAnsi="Nirmala UI" w:cs="Nirmala UI"/>
        </w:rPr>
        <w:t>वापरतात</w:t>
      </w:r>
      <w:r>
        <w:t>.</w:t>
      </w:r>
    </w:p>
    <w:p w14:paraId="314FF6EE" w14:textId="77777777" w:rsidR="00497445" w:rsidRDefault="00497445" w:rsidP="00497445">
      <w:r>
        <w:pict w14:anchorId="5D1D4303">
          <v:rect id="_x0000_i3967" style="width:0;height:1.5pt" o:hralign="center" o:hrstd="t" o:hr="t" fillcolor="#a0a0a0" stroked="f"/>
        </w:pict>
      </w:r>
    </w:p>
    <w:p w14:paraId="63C0DF4D" w14:textId="77777777" w:rsidR="00497445" w:rsidRDefault="00497445" w:rsidP="00497445">
      <w:pPr>
        <w:pStyle w:val="Heading1"/>
      </w:pPr>
      <w:r>
        <w:t>226. What is placeholder resolution in Spring?</w:t>
      </w:r>
    </w:p>
    <w:p w14:paraId="79437AD0" w14:textId="77777777" w:rsidR="00497445" w:rsidRDefault="00497445" w:rsidP="00497445">
      <w:pPr>
        <w:pStyle w:val="Heading2"/>
      </w:pPr>
      <w:r>
        <w:t>English</w:t>
      </w:r>
    </w:p>
    <w:p w14:paraId="2CCB88B5" w14:textId="77777777" w:rsidR="00497445" w:rsidRDefault="00497445" w:rsidP="00497445">
      <w:pPr>
        <w:pStyle w:val="NormalWeb"/>
      </w:pPr>
      <w:r>
        <w:t>Replacing placeholders with actual values.</w:t>
      </w:r>
    </w:p>
    <w:p w14:paraId="17484712" w14:textId="77777777" w:rsidR="00497445" w:rsidRDefault="00497445" w:rsidP="00497445">
      <w:pPr>
        <w:pStyle w:val="Heading3"/>
      </w:pPr>
      <w:r>
        <w:t>Example</w:t>
      </w:r>
    </w:p>
    <w:p w14:paraId="4ADB43AC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${db.url}</w:t>
      </w:r>
    </w:p>
    <w:p w14:paraId="58BFF7EC" w14:textId="77777777" w:rsidR="00497445" w:rsidRDefault="00497445" w:rsidP="00497445">
      <w:pPr>
        <w:pStyle w:val="Heading3"/>
      </w:pPr>
      <w:r>
        <w:lastRenderedPageBreak/>
        <w:t>Uses</w:t>
      </w:r>
    </w:p>
    <w:p w14:paraId="5796FBCA" w14:textId="77777777" w:rsidR="00497445" w:rsidRDefault="00497445" w:rsidP="003003E2">
      <w:pPr>
        <w:pStyle w:val="NormalWeb"/>
        <w:numPr>
          <w:ilvl w:val="0"/>
          <w:numId w:val="915"/>
        </w:numPr>
      </w:pPr>
      <w:r>
        <w:t>Config injection</w:t>
      </w:r>
    </w:p>
    <w:p w14:paraId="5646532B" w14:textId="77777777" w:rsidR="00497445" w:rsidRDefault="00497445" w:rsidP="003003E2">
      <w:pPr>
        <w:pStyle w:val="NormalWeb"/>
        <w:numPr>
          <w:ilvl w:val="0"/>
          <w:numId w:val="915"/>
        </w:numPr>
      </w:pPr>
      <w:r>
        <w:t>Externalized values</w:t>
      </w:r>
    </w:p>
    <w:p w14:paraId="62F169D7" w14:textId="77777777" w:rsidR="00497445" w:rsidRDefault="00497445" w:rsidP="00497445">
      <w:pPr>
        <w:pStyle w:val="Heading3"/>
      </w:pPr>
      <w:r>
        <w:t>Important Point</w:t>
      </w:r>
    </w:p>
    <w:p w14:paraId="62765969" w14:textId="77777777" w:rsidR="00497445" w:rsidRDefault="00497445" w:rsidP="00497445">
      <w:pPr>
        <w:pStyle w:val="NormalWeb"/>
      </w:pPr>
      <w:r>
        <w:t>Core property mechanism.</w:t>
      </w:r>
    </w:p>
    <w:p w14:paraId="7150F818" w14:textId="77777777" w:rsidR="00497445" w:rsidRDefault="00497445" w:rsidP="00497445">
      <w:r>
        <w:pict w14:anchorId="46A0A294">
          <v:rect id="_x0000_i3968" style="width:0;height:1.5pt" o:hralign="center" o:hrstd="t" o:hr="t" fillcolor="#a0a0a0" stroked="f"/>
        </w:pict>
      </w:r>
    </w:p>
    <w:p w14:paraId="4A4AA096" w14:textId="77777777" w:rsidR="00497445" w:rsidRDefault="00497445" w:rsidP="00497445">
      <w:pPr>
        <w:pStyle w:val="Heading2"/>
      </w:pPr>
      <w:r>
        <w:t>Marathi</w:t>
      </w:r>
    </w:p>
    <w:p w14:paraId="2BFF7BAD" w14:textId="77777777" w:rsidR="00497445" w:rsidRDefault="00497445" w:rsidP="00497445">
      <w:pPr>
        <w:pStyle w:val="NormalWeb"/>
      </w:pPr>
      <w:r>
        <w:t xml:space="preserve">Placeholder </w:t>
      </w:r>
      <w:r>
        <w:rPr>
          <w:rFonts w:ascii="Nirmala UI" w:hAnsi="Nirmala UI" w:cs="Nirmala UI"/>
        </w:rPr>
        <w:t>ची</w:t>
      </w:r>
      <w:r>
        <w:t xml:space="preserve"> actual value </w:t>
      </w:r>
      <w:r>
        <w:rPr>
          <w:rFonts w:ascii="Nirmala UI" w:hAnsi="Nirmala UI" w:cs="Nirmala UI"/>
        </w:rPr>
        <w:t>ने</w:t>
      </w:r>
      <w:r>
        <w:t xml:space="preserve"> replacement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placeholder resolution.</w:t>
      </w:r>
    </w:p>
    <w:p w14:paraId="033865E1" w14:textId="77777777" w:rsidR="00497445" w:rsidRDefault="00497445" w:rsidP="00497445">
      <w:r>
        <w:pict w14:anchorId="1B89F577">
          <v:rect id="_x0000_i3969" style="width:0;height:1.5pt" o:hralign="center" o:hrstd="t" o:hr="t" fillcolor="#a0a0a0" stroked="f"/>
        </w:pict>
      </w:r>
    </w:p>
    <w:p w14:paraId="25A92DE6" w14:textId="77777777" w:rsidR="00497445" w:rsidRDefault="00497445" w:rsidP="00497445">
      <w:pPr>
        <w:pStyle w:val="Heading1"/>
      </w:pPr>
      <w:r>
        <w:t>227. What is bean alias in Spring?</w:t>
      </w:r>
    </w:p>
    <w:p w14:paraId="66529D22" w14:textId="77777777" w:rsidR="00497445" w:rsidRDefault="00497445" w:rsidP="00497445">
      <w:pPr>
        <w:pStyle w:val="Heading2"/>
      </w:pPr>
      <w:r>
        <w:t>English</w:t>
      </w:r>
    </w:p>
    <w:p w14:paraId="0A630443" w14:textId="77777777" w:rsidR="00497445" w:rsidRDefault="00497445" w:rsidP="00497445">
      <w:pPr>
        <w:pStyle w:val="NormalWeb"/>
      </w:pPr>
      <w:r>
        <w:t>Alternative name for bean.</w:t>
      </w:r>
    </w:p>
    <w:p w14:paraId="13A728D4" w14:textId="77777777" w:rsidR="00497445" w:rsidRDefault="00497445" w:rsidP="00497445">
      <w:pPr>
        <w:pStyle w:val="Heading3"/>
      </w:pPr>
      <w:r>
        <w:t>Example</w:t>
      </w:r>
    </w:p>
    <w:p w14:paraId="0ED6001F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@Bean(name = {"a","b"})</w:t>
      </w:r>
    </w:p>
    <w:p w14:paraId="42CF5418" w14:textId="77777777" w:rsidR="00497445" w:rsidRDefault="00497445" w:rsidP="00497445">
      <w:pPr>
        <w:pStyle w:val="Heading3"/>
      </w:pPr>
      <w:r>
        <w:t>Benefits</w:t>
      </w:r>
    </w:p>
    <w:p w14:paraId="26D9E45A" w14:textId="77777777" w:rsidR="00497445" w:rsidRDefault="00497445" w:rsidP="00497445">
      <w:pPr>
        <w:pStyle w:val="NormalWeb"/>
      </w:pPr>
      <w:r>
        <w:t>Multiple access names.</w:t>
      </w:r>
    </w:p>
    <w:p w14:paraId="101A1D0D" w14:textId="77777777" w:rsidR="00497445" w:rsidRDefault="00497445" w:rsidP="00497445">
      <w:pPr>
        <w:pStyle w:val="Heading3"/>
      </w:pPr>
      <w:r>
        <w:t>Important Point</w:t>
      </w:r>
    </w:p>
    <w:p w14:paraId="54D932B8" w14:textId="77777777" w:rsidR="00497445" w:rsidRDefault="00497445" w:rsidP="00497445">
      <w:pPr>
        <w:pStyle w:val="NormalWeb"/>
      </w:pPr>
      <w:r>
        <w:t>Useful in integration scenarios.</w:t>
      </w:r>
    </w:p>
    <w:p w14:paraId="2B7BA31F" w14:textId="77777777" w:rsidR="00497445" w:rsidRDefault="00497445" w:rsidP="00497445">
      <w:r>
        <w:lastRenderedPageBreak/>
        <w:pict w14:anchorId="169A86B6">
          <v:rect id="_x0000_i3970" style="width:0;height:1.5pt" o:hralign="center" o:hrstd="t" o:hr="t" fillcolor="#a0a0a0" stroked="f"/>
        </w:pict>
      </w:r>
    </w:p>
    <w:p w14:paraId="412DB3C7" w14:textId="77777777" w:rsidR="00497445" w:rsidRDefault="00497445" w:rsidP="00497445">
      <w:pPr>
        <w:pStyle w:val="Heading2"/>
      </w:pPr>
      <w:r>
        <w:t>Marathi</w:t>
      </w:r>
    </w:p>
    <w:p w14:paraId="1156B921" w14:textId="77777777" w:rsidR="00497445" w:rsidRDefault="00497445" w:rsidP="00497445">
      <w:pPr>
        <w:pStyle w:val="NormalWeb"/>
      </w:pPr>
      <w:r>
        <w:t xml:space="preserve">Bean </w:t>
      </w:r>
      <w:r>
        <w:rPr>
          <w:rFonts w:ascii="Nirmala UI" w:hAnsi="Nirmala UI" w:cs="Nirmala UI"/>
        </w:rPr>
        <w:t>साठी</w:t>
      </w:r>
      <w:r>
        <w:t xml:space="preserve"> alternative name </w:t>
      </w:r>
      <w:r>
        <w:rPr>
          <w:rFonts w:ascii="Nirmala UI" w:hAnsi="Nirmala UI" w:cs="Nirmala UI"/>
        </w:rPr>
        <w:t>म्हणजे</w:t>
      </w:r>
      <w:r>
        <w:t xml:space="preserve"> bean alias.</w:t>
      </w:r>
    </w:p>
    <w:p w14:paraId="4708E6AD" w14:textId="77777777" w:rsidR="00497445" w:rsidRDefault="00497445" w:rsidP="00497445">
      <w:r>
        <w:pict w14:anchorId="412EBB99">
          <v:rect id="_x0000_i3971" style="width:0;height:1.5pt" o:hralign="center" o:hrstd="t" o:hr="t" fillcolor="#a0a0a0" stroked="f"/>
        </w:pict>
      </w:r>
    </w:p>
    <w:p w14:paraId="3B8663D3" w14:textId="77777777" w:rsidR="00497445" w:rsidRDefault="00497445" w:rsidP="00497445">
      <w:pPr>
        <w:pStyle w:val="Heading1"/>
      </w:pPr>
      <w:r>
        <w:t>228. What is AliasRegistry?</w:t>
      </w:r>
    </w:p>
    <w:p w14:paraId="2DB05B7D" w14:textId="77777777" w:rsidR="00497445" w:rsidRDefault="00497445" w:rsidP="00497445">
      <w:pPr>
        <w:pStyle w:val="Heading2"/>
      </w:pPr>
      <w:r>
        <w:t>English</w:t>
      </w:r>
    </w:p>
    <w:p w14:paraId="61B288F9" w14:textId="77777777" w:rsidR="00497445" w:rsidRDefault="00497445" w:rsidP="00497445">
      <w:pPr>
        <w:pStyle w:val="NormalWeb"/>
      </w:pPr>
      <w:r>
        <w:t>Registry managing bean aliases.</w:t>
      </w:r>
    </w:p>
    <w:p w14:paraId="193DAC00" w14:textId="77777777" w:rsidR="00497445" w:rsidRDefault="00497445" w:rsidP="00497445">
      <w:pPr>
        <w:pStyle w:val="Heading3"/>
      </w:pPr>
      <w:r>
        <w:t>Features</w:t>
      </w:r>
    </w:p>
    <w:p w14:paraId="6DFC32EC" w14:textId="77777777" w:rsidR="00497445" w:rsidRDefault="00497445" w:rsidP="003003E2">
      <w:pPr>
        <w:pStyle w:val="NormalWeb"/>
        <w:numPr>
          <w:ilvl w:val="0"/>
          <w:numId w:val="916"/>
        </w:numPr>
      </w:pPr>
      <w:r>
        <w:t>Register alias</w:t>
      </w:r>
    </w:p>
    <w:p w14:paraId="7F3A670A" w14:textId="77777777" w:rsidR="00497445" w:rsidRDefault="00497445" w:rsidP="003003E2">
      <w:pPr>
        <w:pStyle w:val="NormalWeb"/>
        <w:numPr>
          <w:ilvl w:val="0"/>
          <w:numId w:val="916"/>
        </w:numPr>
      </w:pPr>
      <w:r>
        <w:t>Remove alias</w:t>
      </w:r>
    </w:p>
    <w:p w14:paraId="7E8FECA1" w14:textId="77777777" w:rsidR="00497445" w:rsidRDefault="00497445" w:rsidP="003003E2">
      <w:pPr>
        <w:pStyle w:val="NormalWeb"/>
        <w:numPr>
          <w:ilvl w:val="0"/>
          <w:numId w:val="916"/>
        </w:numPr>
      </w:pPr>
      <w:r>
        <w:t>Resolve alias</w:t>
      </w:r>
    </w:p>
    <w:p w14:paraId="7275E262" w14:textId="77777777" w:rsidR="00497445" w:rsidRDefault="00497445" w:rsidP="00497445">
      <w:pPr>
        <w:pStyle w:val="Heading3"/>
      </w:pPr>
      <w:r>
        <w:t>Important Point</w:t>
      </w:r>
    </w:p>
    <w:p w14:paraId="2F7ABA38" w14:textId="77777777" w:rsidR="00497445" w:rsidRDefault="00497445" w:rsidP="00497445">
      <w:pPr>
        <w:pStyle w:val="NormalWeb"/>
      </w:pPr>
      <w:r>
        <w:t>Internal bean naming mechanism.</w:t>
      </w:r>
    </w:p>
    <w:p w14:paraId="1246D07C" w14:textId="77777777" w:rsidR="00497445" w:rsidRDefault="00497445" w:rsidP="00497445">
      <w:r>
        <w:pict w14:anchorId="38DFC15D">
          <v:rect id="_x0000_i3972" style="width:0;height:1.5pt" o:hralign="center" o:hrstd="t" o:hr="t" fillcolor="#a0a0a0" stroked="f"/>
        </w:pict>
      </w:r>
    </w:p>
    <w:p w14:paraId="41B8EC3B" w14:textId="77777777" w:rsidR="00497445" w:rsidRDefault="00497445" w:rsidP="00497445">
      <w:pPr>
        <w:pStyle w:val="Heading2"/>
      </w:pPr>
      <w:r>
        <w:t>Marathi</w:t>
      </w:r>
    </w:p>
    <w:p w14:paraId="6E4B5C56" w14:textId="77777777" w:rsidR="00497445" w:rsidRDefault="00497445" w:rsidP="00497445">
      <w:pPr>
        <w:pStyle w:val="NormalWeb"/>
      </w:pPr>
      <w:r>
        <w:t xml:space="preserve">Bean aliases manage </w:t>
      </w:r>
      <w:r>
        <w:rPr>
          <w:rFonts w:ascii="Nirmala UI" w:hAnsi="Nirmala UI" w:cs="Nirmala UI"/>
        </w:rPr>
        <w:t>करणारी</w:t>
      </w:r>
      <w:r>
        <w:t xml:space="preserve"> registry </w:t>
      </w:r>
      <w:r>
        <w:rPr>
          <w:rFonts w:ascii="Nirmala UI" w:hAnsi="Nirmala UI" w:cs="Nirmala UI"/>
        </w:rPr>
        <w:t>म्हणजे</w:t>
      </w:r>
      <w:r>
        <w:t>:</w:t>
      </w:r>
    </w:p>
    <w:p w14:paraId="5C224554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AliasRegistry</w:t>
      </w:r>
    </w:p>
    <w:p w14:paraId="29CA8B8C" w14:textId="77777777" w:rsidR="00497445" w:rsidRDefault="00497445" w:rsidP="00497445">
      <w:r>
        <w:pict w14:anchorId="7B09CC05">
          <v:rect id="_x0000_i3973" style="width:0;height:1.5pt" o:hralign="center" o:hrstd="t" o:hr="t" fillcolor="#a0a0a0" stroked="f"/>
        </w:pict>
      </w:r>
    </w:p>
    <w:p w14:paraId="5A584024" w14:textId="77777777" w:rsidR="00497445" w:rsidRDefault="00497445" w:rsidP="00497445">
      <w:pPr>
        <w:pStyle w:val="Heading1"/>
      </w:pPr>
      <w:r>
        <w:lastRenderedPageBreak/>
        <w:t>229. What is BeanNameGenerator?</w:t>
      </w:r>
    </w:p>
    <w:p w14:paraId="06A18D75" w14:textId="77777777" w:rsidR="00497445" w:rsidRDefault="00497445" w:rsidP="00497445">
      <w:pPr>
        <w:pStyle w:val="Heading2"/>
      </w:pPr>
      <w:r>
        <w:t>English</w:t>
      </w:r>
    </w:p>
    <w:p w14:paraId="7EBC75F3" w14:textId="77777777" w:rsidR="00497445" w:rsidRDefault="00497445" w:rsidP="00497445">
      <w:pPr>
        <w:pStyle w:val="NormalWeb"/>
      </w:pPr>
      <w:r>
        <w:t>Generates Spring bean names automatically.</w:t>
      </w:r>
    </w:p>
    <w:p w14:paraId="1F05F12D" w14:textId="77777777" w:rsidR="00497445" w:rsidRDefault="00497445" w:rsidP="00497445">
      <w:pPr>
        <w:pStyle w:val="Heading3"/>
      </w:pPr>
      <w:r>
        <w:t>Example</w:t>
      </w:r>
    </w:p>
    <w:p w14:paraId="4202159A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employeeService</w:t>
      </w:r>
    </w:p>
    <w:p w14:paraId="65038F02" w14:textId="77777777" w:rsidR="00497445" w:rsidRDefault="00497445" w:rsidP="00497445">
      <w:pPr>
        <w:pStyle w:val="Heading3"/>
      </w:pPr>
      <w:r>
        <w:t>Uses</w:t>
      </w:r>
    </w:p>
    <w:p w14:paraId="5492264D" w14:textId="77777777" w:rsidR="00497445" w:rsidRDefault="00497445" w:rsidP="003003E2">
      <w:pPr>
        <w:pStyle w:val="NormalWeb"/>
        <w:numPr>
          <w:ilvl w:val="0"/>
          <w:numId w:val="917"/>
        </w:numPr>
      </w:pPr>
      <w:r>
        <w:t>Component scanning</w:t>
      </w:r>
    </w:p>
    <w:p w14:paraId="05D44B5E" w14:textId="77777777" w:rsidR="00497445" w:rsidRDefault="00497445" w:rsidP="003003E2">
      <w:pPr>
        <w:pStyle w:val="NormalWeb"/>
        <w:numPr>
          <w:ilvl w:val="0"/>
          <w:numId w:val="917"/>
        </w:numPr>
      </w:pPr>
      <w:r>
        <w:t>Auto-registration</w:t>
      </w:r>
    </w:p>
    <w:p w14:paraId="3C5BFE23" w14:textId="77777777" w:rsidR="00497445" w:rsidRDefault="00497445" w:rsidP="00497445">
      <w:pPr>
        <w:pStyle w:val="Heading3"/>
      </w:pPr>
      <w:r>
        <w:t>Important Point</w:t>
      </w:r>
    </w:p>
    <w:p w14:paraId="303145E7" w14:textId="77777777" w:rsidR="00497445" w:rsidRDefault="00497445" w:rsidP="00497445">
      <w:pPr>
        <w:pStyle w:val="NormalWeb"/>
      </w:pPr>
      <w:r>
        <w:t>Customizable naming strategy.</w:t>
      </w:r>
    </w:p>
    <w:p w14:paraId="6D5389CE" w14:textId="77777777" w:rsidR="00497445" w:rsidRDefault="00497445" w:rsidP="00497445">
      <w:r>
        <w:pict w14:anchorId="41E4E7B5">
          <v:rect id="_x0000_i3974" style="width:0;height:1.5pt" o:hralign="center" o:hrstd="t" o:hr="t" fillcolor="#a0a0a0" stroked="f"/>
        </w:pict>
      </w:r>
    </w:p>
    <w:p w14:paraId="38DA8A57" w14:textId="77777777" w:rsidR="00497445" w:rsidRDefault="00497445" w:rsidP="00497445">
      <w:pPr>
        <w:pStyle w:val="Heading2"/>
      </w:pPr>
      <w:r>
        <w:t>Marathi</w:t>
      </w:r>
    </w:p>
    <w:p w14:paraId="32F9F1AA" w14:textId="77777777" w:rsidR="00497445" w:rsidRDefault="00497445" w:rsidP="00497445">
      <w:pPr>
        <w:pStyle w:val="NormalWeb"/>
      </w:pPr>
      <w:r>
        <w:t xml:space="preserve">Bean names automatically generate </w:t>
      </w:r>
      <w:r>
        <w:rPr>
          <w:rFonts w:ascii="Nirmala UI" w:hAnsi="Nirmala UI" w:cs="Nirmala UI"/>
        </w:rPr>
        <w:t>करणारा</w:t>
      </w:r>
      <w:r>
        <w:t xml:space="preserve"> component </w:t>
      </w:r>
      <w:r>
        <w:rPr>
          <w:rFonts w:ascii="Nirmala UI" w:hAnsi="Nirmala UI" w:cs="Nirmala UI"/>
        </w:rPr>
        <w:t>म्हणजे</w:t>
      </w:r>
      <w:r>
        <w:t>:</w:t>
      </w:r>
    </w:p>
    <w:p w14:paraId="39B8DA3B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BeanNameGenerator</w:t>
      </w:r>
    </w:p>
    <w:p w14:paraId="0398CA40" w14:textId="77777777" w:rsidR="00497445" w:rsidRDefault="00497445" w:rsidP="00497445">
      <w:r>
        <w:pict w14:anchorId="0599E964">
          <v:rect id="_x0000_i3975" style="width:0;height:1.5pt" o:hralign="center" o:hrstd="t" o:hr="t" fillcolor="#a0a0a0" stroked="f"/>
        </w:pict>
      </w:r>
    </w:p>
    <w:p w14:paraId="1793B14D" w14:textId="77777777" w:rsidR="00497445" w:rsidRDefault="00497445" w:rsidP="00497445">
      <w:pPr>
        <w:pStyle w:val="Heading1"/>
      </w:pPr>
      <w:r>
        <w:t>230. What is AnnotationBeanNameGenerator?</w:t>
      </w:r>
    </w:p>
    <w:p w14:paraId="1805855B" w14:textId="77777777" w:rsidR="00497445" w:rsidRDefault="00497445" w:rsidP="00497445">
      <w:pPr>
        <w:pStyle w:val="Heading2"/>
      </w:pPr>
      <w:r>
        <w:lastRenderedPageBreak/>
        <w:t>English</w:t>
      </w:r>
    </w:p>
    <w:p w14:paraId="26D9B83F" w14:textId="77777777" w:rsidR="00497445" w:rsidRDefault="00497445" w:rsidP="00497445">
      <w:pPr>
        <w:pStyle w:val="NormalWeb"/>
      </w:pPr>
      <w:r>
        <w:t>Default annotation-based bean name generator.</w:t>
      </w:r>
    </w:p>
    <w:p w14:paraId="097E079B" w14:textId="77777777" w:rsidR="00497445" w:rsidRDefault="00497445" w:rsidP="00497445">
      <w:pPr>
        <w:pStyle w:val="Heading3"/>
      </w:pPr>
      <w:r>
        <w:t>Example</w:t>
      </w:r>
    </w:p>
    <w:p w14:paraId="42F67A0F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EmployeeService</w:t>
      </w:r>
    </w:p>
    <w:p w14:paraId="04B5667F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→ employeeService</w:t>
      </w:r>
    </w:p>
    <w:p w14:paraId="3E29CFD5" w14:textId="77777777" w:rsidR="00497445" w:rsidRDefault="00497445" w:rsidP="00497445">
      <w:pPr>
        <w:pStyle w:val="Heading3"/>
      </w:pPr>
      <w:r>
        <w:t>Important Point</w:t>
      </w:r>
    </w:p>
    <w:p w14:paraId="6516F2F9" w14:textId="77777777" w:rsidR="00497445" w:rsidRDefault="00497445" w:rsidP="00497445">
      <w:pPr>
        <w:pStyle w:val="NormalWeb"/>
      </w:pPr>
      <w:r>
        <w:t>Used during component scanning.</w:t>
      </w:r>
    </w:p>
    <w:p w14:paraId="3C741712" w14:textId="77777777" w:rsidR="00497445" w:rsidRDefault="00497445" w:rsidP="00497445">
      <w:r>
        <w:pict w14:anchorId="7C9B649C">
          <v:rect id="_x0000_i3976" style="width:0;height:1.5pt" o:hralign="center" o:hrstd="t" o:hr="t" fillcolor="#a0a0a0" stroked="f"/>
        </w:pict>
      </w:r>
    </w:p>
    <w:p w14:paraId="4CA5D47F" w14:textId="77777777" w:rsidR="00497445" w:rsidRDefault="00497445" w:rsidP="00497445">
      <w:pPr>
        <w:pStyle w:val="Heading2"/>
      </w:pPr>
      <w:r>
        <w:t>Marathi</w:t>
      </w:r>
    </w:p>
    <w:p w14:paraId="10D5E681" w14:textId="77777777" w:rsidR="00497445" w:rsidRDefault="00497445" w:rsidP="00497445">
      <w:pPr>
        <w:pStyle w:val="NormalWeb"/>
      </w:pPr>
      <w:r>
        <w:t xml:space="preserve">Default annotation-based bean name generator </w:t>
      </w:r>
      <w:r>
        <w:rPr>
          <w:rFonts w:ascii="Nirmala UI" w:hAnsi="Nirmala UI" w:cs="Nirmala UI"/>
        </w:rPr>
        <w:t>म्हणजे</w:t>
      </w:r>
      <w:r>
        <w:t>:</w:t>
      </w:r>
    </w:p>
    <w:p w14:paraId="78F89895" w14:textId="77777777" w:rsidR="00497445" w:rsidRDefault="00497445" w:rsidP="00497445">
      <w:pPr>
        <w:pStyle w:val="HTMLPreformatted"/>
        <w:rPr>
          <w:rStyle w:val="HTMLCode"/>
        </w:rPr>
      </w:pPr>
      <w:r>
        <w:rPr>
          <w:rStyle w:val="HTMLCode"/>
        </w:rPr>
        <w:t>AnnotationBeanNameGenerator</w:t>
      </w:r>
    </w:p>
    <w:p w14:paraId="74029565" w14:textId="77777777" w:rsidR="00497445" w:rsidRDefault="00497445" w:rsidP="00497445">
      <w:r>
        <w:pict w14:anchorId="706FB938">
          <v:rect id="_x0000_i3977" style="width:0;height:1.5pt" o:hralign="center" o:hrstd="t" o:hr="t" fillcolor="#a0a0a0" stroked="f"/>
        </w:pict>
      </w:r>
    </w:p>
    <w:p w14:paraId="222A3AE8" w14:textId="77777777" w:rsidR="00497445" w:rsidRDefault="00497445" w:rsidP="00497445">
      <w:pPr>
        <w:pStyle w:val="Heading1"/>
      </w:pPr>
      <w:r>
        <w:t>✅ Spring Core → 230/250 COMPLETED</w:t>
      </w:r>
    </w:p>
    <w:p w14:paraId="2E0E2187" w14:textId="77777777" w:rsidR="00F31A83" w:rsidRDefault="00F31A83" w:rsidP="00F31A83">
      <w:pPr>
        <w:pStyle w:val="Heading1"/>
      </w:pPr>
      <w:r>
        <w:t>Spring Core (231–240)</w:t>
      </w:r>
    </w:p>
    <w:p w14:paraId="6F290AE9" w14:textId="77777777" w:rsidR="00F31A83" w:rsidRDefault="00F31A83" w:rsidP="00F31A83">
      <w:r>
        <w:pict w14:anchorId="126D90BF">
          <v:rect id="_x0000_i3978" style="width:0;height:1.5pt" o:hralign="center" o:hrstd="t" o:hr="t" fillcolor="#a0a0a0" stroked="f"/>
        </w:pict>
      </w:r>
    </w:p>
    <w:p w14:paraId="149488CE" w14:textId="77777777" w:rsidR="00F31A83" w:rsidRDefault="00F31A83" w:rsidP="00F31A83">
      <w:pPr>
        <w:pStyle w:val="Heading1"/>
      </w:pPr>
      <w:r>
        <w:t>231. What is ScopeMetadataResolver?</w:t>
      </w:r>
    </w:p>
    <w:p w14:paraId="2150F991" w14:textId="77777777" w:rsidR="00F31A83" w:rsidRDefault="00F31A83" w:rsidP="00F31A83">
      <w:pPr>
        <w:pStyle w:val="Heading2"/>
      </w:pPr>
      <w:r>
        <w:t>English</w:t>
      </w:r>
    </w:p>
    <w:p w14:paraId="3A82E207" w14:textId="77777777" w:rsidR="00F31A83" w:rsidRDefault="00F31A83" w:rsidP="00F31A83">
      <w:pPr>
        <w:pStyle w:val="NormalWeb"/>
      </w:pPr>
      <w:r>
        <w:lastRenderedPageBreak/>
        <w:t>Determines bean scope during component scanning.</w:t>
      </w:r>
    </w:p>
    <w:p w14:paraId="4A2602C8" w14:textId="77777777" w:rsidR="00F31A83" w:rsidRDefault="00F31A83" w:rsidP="00F31A83">
      <w:pPr>
        <w:pStyle w:val="Heading3"/>
      </w:pPr>
      <w:r>
        <w:t>Example</w:t>
      </w:r>
    </w:p>
    <w:p w14:paraId="2F457D23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singleton</w:t>
      </w:r>
    </w:p>
    <w:p w14:paraId="17DE7053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prototype</w:t>
      </w:r>
    </w:p>
    <w:p w14:paraId="4B87D401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request</w:t>
      </w:r>
    </w:p>
    <w:p w14:paraId="34DCF884" w14:textId="77777777" w:rsidR="00F31A83" w:rsidRDefault="00F31A83" w:rsidP="00F31A83">
      <w:pPr>
        <w:pStyle w:val="Heading3"/>
      </w:pPr>
      <w:r>
        <w:t>Important Point</w:t>
      </w:r>
    </w:p>
    <w:p w14:paraId="1C36A4BD" w14:textId="77777777" w:rsidR="00F31A83" w:rsidRDefault="00F31A83" w:rsidP="00F31A83">
      <w:pPr>
        <w:pStyle w:val="NormalWeb"/>
      </w:pPr>
      <w:r>
        <w:t>Used internally by scanner infrastructure.</w:t>
      </w:r>
    </w:p>
    <w:p w14:paraId="775AB6C1" w14:textId="77777777" w:rsidR="00F31A83" w:rsidRDefault="00F31A83" w:rsidP="00F31A83">
      <w:r>
        <w:pict w14:anchorId="1056AE68">
          <v:rect id="_x0000_i3979" style="width:0;height:1.5pt" o:hralign="center" o:hrstd="t" o:hr="t" fillcolor="#a0a0a0" stroked="f"/>
        </w:pict>
      </w:r>
    </w:p>
    <w:p w14:paraId="6E2210FB" w14:textId="77777777" w:rsidR="00F31A83" w:rsidRDefault="00F31A83" w:rsidP="00F31A83">
      <w:pPr>
        <w:pStyle w:val="Heading2"/>
      </w:pPr>
      <w:r>
        <w:t>Marathi</w:t>
      </w:r>
    </w:p>
    <w:p w14:paraId="2BF26B97" w14:textId="77777777" w:rsidR="00F31A83" w:rsidRDefault="00F31A83" w:rsidP="00F31A83">
      <w:pPr>
        <w:pStyle w:val="NormalWeb"/>
      </w:pPr>
      <w:r>
        <w:t xml:space="preserve">Component scanning </w:t>
      </w:r>
      <w:r>
        <w:rPr>
          <w:rFonts w:ascii="Nirmala UI" w:hAnsi="Nirmala UI" w:cs="Nirmala UI"/>
        </w:rPr>
        <w:t>दरम्यान</w:t>
      </w:r>
      <w:r>
        <w:t xml:space="preserve"> bean scope determine </w:t>
      </w:r>
      <w:r>
        <w:rPr>
          <w:rFonts w:ascii="Nirmala UI" w:hAnsi="Nirmala UI" w:cs="Nirmala UI"/>
        </w:rPr>
        <w:t>करणारा</w:t>
      </w:r>
      <w:r>
        <w:t xml:space="preserve"> component </w:t>
      </w:r>
      <w:r>
        <w:rPr>
          <w:rFonts w:ascii="Nirmala UI" w:hAnsi="Nirmala UI" w:cs="Nirmala UI"/>
        </w:rPr>
        <w:t>म्हणजे</w:t>
      </w:r>
      <w:r>
        <w:t>:</w:t>
      </w:r>
    </w:p>
    <w:p w14:paraId="0E1643D2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ScopeMetadataResolver</w:t>
      </w:r>
    </w:p>
    <w:p w14:paraId="0734791A" w14:textId="77777777" w:rsidR="00F31A83" w:rsidRDefault="00F31A83" w:rsidP="00F31A83">
      <w:r>
        <w:pict w14:anchorId="686D760A">
          <v:rect id="_x0000_i3980" style="width:0;height:1.5pt" o:hralign="center" o:hrstd="t" o:hr="t" fillcolor="#a0a0a0" stroked="f"/>
        </w:pict>
      </w:r>
    </w:p>
    <w:p w14:paraId="03169B90" w14:textId="77777777" w:rsidR="00F31A83" w:rsidRDefault="00F31A83" w:rsidP="00F31A83">
      <w:pPr>
        <w:pStyle w:val="Heading1"/>
      </w:pPr>
      <w:r>
        <w:t>232. What is ScopedProxyMode?</w:t>
      </w:r>
    </w:p>
    <w:p w14:paraId="155A90DF" w14:textId="77777777" w:rsidR="00F31A83" w:rsidRDefault="00F31A83" w:rsidP="00F31A83">
      <w:pPr>
        <w:pStyle w:val="Heading2"/>
      </w:pPr>
      <w:r>
        <w:t>English</w:t>
      </w:r>
    </w:p>
    <w:p w14:paraId="4E747F46" w14:textId="77777777" w:rsidR="00F31A83" w:rsidRDefault="00F31A83" w:rsidP="00F31A83">
      <w:pPr>
        <w:pStyle w:val="NormalWeb"/>
      </w:pPr>
      <w:r>
        <w:t>Defines scoped proxy creation strategy.</w:t>
      </w:r>
    </w:p>
    <w:p w14:paraId="66437D1D" w14:textId="77777777" w:rsidR="00F31A83" w:rsidRDefault="00F31A83" w:rsidP="00F31A83">
      <w:pPr>
        <w:pStyle w:val="Heading3"/>
      </w:pPr>
      <w:r>
        <w:t>Types</w:t>
      </w:r>
    </w:p>
    <w:p w14:paraId="4623B5D3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INTERFACES</w:t>
      </w:r>
    </w:p>
    <w:p w14:paraId="630335E5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TARGET_CLASS</w:t>
      </w:r>
    </w:p>
    <w:p w14:paraId="0D376EA8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NO</w:t>
      </w:r>
    </w:p>
    <w:p w14:paraId="229CDC0E" w14:textId="77777777" w:rsidR="00F31A83" w:rsidRDefault="00F31A83" w:rsidP="00F31A83">
      <w:pPr>
        <w:pStyle w:val="Heading3"/>
      </w:pPr>
      <w:r>
        <w:t>Uses</w:t>
      </w:r>
    </w:p>
    <w:p w14:paraId="76B2C153" w14:textId="77777777" w:rsidR="00F31A83" w:rsidRDefault="00F31A83" w:rsidP="003003E2">
      <w:pPr>
        <w:pStyle w:val="NormalWeb"/>
        <w:numPr>
          <w:ilvl w:val="0"/>
          <w:numId w:val="918"/>
        </w:numPr>
      </w:pPr>
      <w:r>
        <w:t>Request scope inside singleton</w:t>
      </w:r>
    </w:p>
    <w:p w14:paraId="42AF8EDA" w14:textId="77777777" w:rsidR="00F31A83" w:rsidRDefault="00F31A83" w:rsidP="003003E2">
      <w:pPr>
        <w:pStyle w:val="NormalWeb"/>
        <w:numPr>
          <w:ilvl w:val="0"/>
          <w:numId w:val="918"/>
        </w:numPr>
      </w:pPr>
      <w:r>
        <w:t>Session scope injection</w:t>
      </w:r>
    </w:p>
    <w:p w14:paraId="64082B38" w14:textId="77777777" w:rsidR="00F31A83" w:rsidRDefault="00F31A83" w:rsidP="00F31A83">
      <w:pPr>
        <w:pStyle w:val="Heading3"/>
      </w:pPr>
      <w:r>
        <w:lastRenderedPageBreak/>
        <w:t>Important Point</w:t>
      </w:r>
    </w:p>
    <w:p w14:paraId="286EDE02" w14:textId="77777777" w:rsidR="00F31A83" w:rsidRDefault="00F31A83" w:rsidP="00F31A83">
      <w:pPr>
        <w:pStyle w:val="NormalWeb"/>
      </w:pPr>
      <w:r>
        <w:t>Solves scoped bean injection issues.</w:t>
      </w:r>
    </w:p>
    <w:p w14:paraId="4047C453" w14:textId="77777777" w:rsidR="00F31A83" w:rsidRDefault="00F31A83" w:rsidP="00F31A83">
      <w:r>
        <w:pict w14:anchorId="4A56488E">
          <v:rect id="_x0000_i3981" style="width:0;height:1.5pt" o:hralign="center" o:hrstd="t" o:hr="t" fillcolor="#a0a0a0" stroked="f"/>
        </w:pict>
      </w:r>
    </w:p>
    <w:p w14:paraId="1C437693" w14:textId="77777777" w:rsidR="00F31A83" w:rsidRDefault="00F31A83" w:rsidP="00F31A83">
      <w:pPr>
        <w:pStyle w:val="Heading2"/>
      </w:pPr>
      <w:r>
        <w:t>Marathi</w:t>
      </w:r>
    </w:p>
    <w:p w14:paraId="6328B7BF" w14:textId="77777777" w:rsidR="00F31A83" w:rsidRDefault="00F31A83" w:rsidP="00F31A83">
      <w:pPr>
        <w:pStyle w:val="NormalWeb"/>
      </w:pPr>
      <w:r>
        <w:t xml:space="preserve">Scoped proxy </w:t>
      </w:r>
      <w:r>
        <w:rPr>
          <w:rFonts w:ascii="Nirmala UI" w:hAnsi="Nirmala UI" w:cs="Nirmala UI"/>
        </w:rPr>
        <w:t>कसा</w:t>
      </w:r>
      <w:r>
        <w:t xml:space="preserve"> create </w:t>
      </w:r>
      <w:r>
        <w:rPr>
          <w:rFonts w:ascii="Nirmala UI" w:hAnsi="Nirmala UI" w:cs="Nirmala UI"/>
        </w:rPr>
        <w:t>होईल</w:t>
      </w:r>
      <w:r>
        <w:t xml:space="preserve"> </w:t>
      </w:r>
      <w:r>
        <w:rPr>
          <w:rFonts w:ascii="Nirmala UI" w:hAnsi="Nirmala UI" w:cs="Nirmala UI"/>
        </w:rPr>
        <w:t>हे</w:t>
      </w:r>
      <w:r>
        <w:t xml:space="preserve"> define </w:t>
      </w:r>
      <w:r>
        <w:rPr>
          <w:rFonts w:ascii="Nirmala UI" w:hAnsi="Nirmala UI" w:cs="Nirmala UI"/>
        </w:rPr>
        <w:t>करणारा</w:t>
      </w:r>
      <w:r>
        <w:t xml:space="preserve"> enum </w:t>
      </w:r>
      <w:r>
        <w:rPr>
          <w:rFonts w:ascii="Nirmala UI" w:hAnsi="Nirmala UI" w:cs="Nirmala UI"/>
        </w:rPr>
        <w:t>म्हणजे</w:t>
      </w:r>
      <w:r>
        <w:t>:</w:t>
      </w:r>
    </w:p>
    <w:p w14:paraId="2C1E0C21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ScopedProxyMode</w:t>
      </w:r>
    </w:p>
    <w:p w14:paraId="17C41D7D" w14:textId="77777777" w:rsidR="00F31A83" w:rsidRDefault="00F31A83" w:rsidP="00F31A83">
      <w:r>
        <w:pict w14:anchorId="6B2A5124">
          <v:rect id="_x0000_i3982" style="width:0;height:1.5pt" o:hralign="center" o:hrstd="t" o:hr="t" fillcolor="#a0a0a0" stroked="f"/>
        </w:pict>
      </w:r>
    </w:p>
    <w:p w14:paraId="59AC1388" w14:textId="77777777" w:rsidR="00F31A83" w:rsidRDefault="00F31A83" w:rsidP="00F31A83">
      <w:pPr>
        <w:pStyle w:val="Heading1"/>
      </w:pPr>
      <w:r>
        <w:t>233. What is ConfigurationClassPostProcessor?</w:t>
      </w:r>
    </w:p>
    <w:p w14:paraId="3976416B" w14:textId="77777777" w:rsidR="00F31A83" w:rsidRDefault="00F31A83" w:rsidP="00F31A83">
      <w:pPr>
        <w:pStyle w:val="Heading2"/>
      </w:pPr>
      <w:r>
        <w:t>English</w:t>
      </w:r>
    </w:p>
    <w:p w14:paraId="08B866C3" w14:textId="77777777" w:rsidR="00F31A83" w:rsidRDefault="00F31A83" w:rsidP="00F31A83">
      <w:pPr>
        <w:pStyle w:val="NormalWeb"/>
      </w:pPr>
      <w:r>
        <w:t>Processes:</w:t>
      </w:r>
    </w:p>
    <w:p w14:paraId="254B05DB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@Configuration</w:t>
      </w:r>
    </w:p>
    <w:p w14:paraId="4A2C732E" w14:textId="77777777" w:rsidR="00F31A83" w:rsidRDefault="00F31A83" w:rsidP="00F31A83">
      <w:pPr>
        <w:pStyle w:val="NormalWeb"/>
      </w:pPr>
      <w:r>
        <w:t>classes.</w:t>
      </w:r>
    </w:p>
    <w:p w14:paraId="264B96A3" w14:textId="77777777" w:rsidR="00F31A83" w:rsidRDefault="00F31A83" w:rsidP="00F31A83">
      <w:pPr>
        <w:pStyle w:val="Heading3"/>
      </w:pPr>
      <w:r>
        <w:t>Responsibilities</w:t>
      </w:r>
    </w:p>
    <w:p w14:paraId="3CDEA669" w14:textId="77777777" w:rsidR="00F31A83" w:rsidRDefault="00F31A83" w:rsidP="003003E2">
      <w:pPr>
        <w:pStyle w:val="NormalWeb"/>
        <w:numPr>
          <w:ilvl w:val="0"/>
          <w:numId w:val="919"/>
        </w:numPr>
      </w:pPr>
      <w:r>
        <w:t>Process @Bean</w:t>
      </w:r>
    </w:p>
    <w:p w14:paraId="44A2D0A7" w14:textId="77777777" w:rsidR="00F31A83" w:rsidRDefault="00F31A83" w:rsidP="003003E2">
      <w:pPr>
        <w:pStyle w:val="NormalWeb"/>
        <w:numPr>
          <w:ilvl w:val="0"/>
          <w:numId w:val="919"/>
        </w:numPr>
      </w:pPr>
      <w:r>
        <w:t>Process @Import</w:t>
      </w:r>
    </w:p>
    <w:p w14:paraId="352B6D96" w14:textId="77777777" w:rsidR="00F31A83" w:rsidRDefault="00F31A83" w:rsidP="003003E2">
      <w:pPr>
        <w:pStyle w:val="NormalWeb"/>
        <w:numPr>
          <w:ilvl w:val="0"/>
          <w:numId w:val="919"/>
        </w:numPr>
      </w:pPr>
      <w:r>
        <w:t>Process @ComponentScan</w:t>
      </w:r>
    </w:p>
    <w:p w14:paraId="5E17E1F1" w14:textId="77777777" w:rsidR="00F31A83" w:rsidRDefault="00F31A83" w:rsidP="00F31A83">
      <w:pPr>
        <w:pStyle w:val="Heading3"/>
      </w:pPr>
      <w:r>
        <w:t>Important Point</w:t>
      </w:r>
    </w:p>
    <w:p w14:paraId="5543BB35" w14:textId="77777777" w:rsidR="00F31A83" w:rsidRDefault="00F31A83" w:rsidP="00F31A83">
      <w:pPr>
        <w:pStyle w:val="NormalWeb"/>
      </w:pPr>
      <w:r>
        <w:t>Critical Spring startup processor.</w:t>
      </w:r>
    </w:p>
    <w:p w14:paraId="2271C63C" w14:textId="77777777" w:rsidR="00F31A83" w:rsidRDefault="00F31A83" w:rsidP="00F31A83">
      <w:r>
        <w:lastRenderedPageBreak/>
        <w:pict w14:anchorId="5177BEF3">
          <v:rect id="_x0000_i3983" style="width:0;height:1.5pt" o:hralign="center" o:hrstd="t" o:hr="t" fillcolor="#a0a0a0" stroked="f"/>
        </w:pict>
      </w:r>
    </w:p>
    <w:p w14:paraId="01CEA772" w14:textId="77777777" w:rsidR="00F31A83" w:rsidRDefault="00F31A83" w:rsidP="00F31A83">
      <w:pPr>
        <w:pStyle w:val="Heading2"/>
      </w:pPr>
      <w:r>
        <w:t>Marathi</w:t>
      </w:r>
    </w:p>
    <w:p w14:paraId="6FFA6401" w14:textId="77777777" w:rsidR="00F31A83" w:rsidRDefault="00F31A83" w:rsidP="00F31A83">
      <w:pPr>
        <w:pStyle w:val="NormalWeb"/>
      </w:pPr>
      <w:r>
        <w:t xml:space="preserve">@Configuration classes process </w:t>
      </w:r>
      <w:r>
        <w:rPr>
          <w:rFonts w:ascii="Nirmala UI" w:hAnsi="Nirmala UI" w:cs="Nirmala UI"/>
        </w:rPr>
        <w:t>करणारा</w:t>
      </w:r>
      <w:r>
        <w:t xml:space="preserve"> processor </w:t>
      </w:r>
      <w:r>
        <w:rPr>
          <w:rFonts w:ascii="Nirmala UI" w:hAnsi="Nirmala UI" w:cs="Nirmala UI"/>
        </w:rPr>
        <w:t>म्हणजे</w:t>
      </w:r>
      <w:r>
        <w:t>:</w:t>
      </w:r>
    </w:p>
    <w:p w14:paraId="73DB5EEB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ConfigurationClassPostProcessor</w:t>
      </w:r>
    </w:p>
    <w:p w14:paraId="41D54526" w14:textId="77777777" w:rsidR="00F31A83" w:rsidRDefault="00F31A83" w:rsidP="00F31A83">
      <w:r>
        <w:pict w14:anchorId="79E54744">
          <v:rect id="_x0000_i3984" style="width:0;height:1.5pt" o:hralign="center" o:hrstd="t" o:hr="t" fillcolor="#a0a0a0" stroked="f"/>
        </w:pict>
      </w:r>
    </w:p>
    <w:p w14:paraId="2DCA8C50" w14:textId="77777777" w:rsidR="00F31A83" w:rsidRDefault="00F31A83" w:rsidP="00F31A83">
      <w:pPr>
        <w:pStyle w:val="Heading1"/>
      </w:pPr>
      <w:r>
        <w:t>234. What is CGLIB enhancement of @Configuration classes?</w:t>
      </w:r>
    </w:p>
    <w:p w14:paraId="4E7593CE" w14:textId="77777777" w:rsidR="00F31A83" w:rsidRDefault="00F31A83" w:rsidP="00F31A83">
      <w:pPr>
        <w:pStyle w:val="Heading2"/>
      </w:pPr>
      <w:r>
        <w:t>English</w:t>
      </w:r>
    </w:p>
    <w:p w14:paraId="0FB42F43" w14:textId="77777777" w:rsidR="00F31A83" w:rsidRDefault="00F31A83" w:rsidP="00F31A83">
      <w:pPr>
        <w:pStyle w:val="NormalWeb"/>
      </w:pPr>
      <w:r>
        <w:t>Spring creates proxy subclass of configuration class.</w:t>
      </w:r>
    </w:p>
    <w:p w14:paraId="0E85E6A0" w14:textId="77777777" w:rsidR="00F31A83" w:rsidRDefault="00F31A83" w:rsidP="00F31A83">
      <w:pPr>
        <w:pStyle w:val="Heading3"/>
      </w:pPr>
      <w:r>
        <w:t>Purpose</w:t>
      </w:r>
    </w:p>
    <w:p w14:paraId="41ED2DF7" w14:textId="77777777" w:rsidR="00F31A83" w:rsidRDefault="00F31A83" w:rsidP="00F31A83">
      <w:pPr>
        <w:pStyle w:val="NormalWeb"/>
      </w:pPr>
      <w:r>
        <w:t>Ensure:</w:t>
      </w:r>
    </w:p>
    <w:p w14:paraId="43092C28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Singleton @Bean behavior</w:t>
      </w:r>
    </w:p>
    <w:p w14:paraId="51EFC2B0" w14:textId="77777777" w:rsidR="00F31A83" w:rsidRDefault="00F31A83" w:rsidP="00F31A83">
      <w:pPr>
        <w:pStyle w:val="Heading3"/>
      </w:pPr>
      <w:r>
        <w:t>Important Point</w:t>
      </w:r>
    </w:p>
    <w:p w14:paraId="760CB0B4" w14:textId="77777777" w:rsidR="00F31A83" w:rsidRDefault="00F31A83" w:rsidP="00F31A83">
      <w:pPr>
        <w:pStyle w:val="NormalWeb"/>
      </w:pPr>
      <w:r>
        <w:t>@Bean methods intercepted using CGLIB.</w:t>
      </w:r>
    </w:p>
    <w:p w14:paraId="5FE3D044" w14:textId="77777777" w:rsidR="00F31A83" w:rsidRDefault="00F31A83" w:rsidP="00F31A83">
      <w:r>
        <w:pict w14:anchorId="6BEBF77B">
          <v:rect id="_x0000_i3985" style="width:0;height:1.5pt" o:hralign="center" o:hrstd="t" o:hr="t" fillcolor="#a0a0a0" stroked="f"/>
        </w:pict>
      </w:r>
    </w:p>
    <w:p w14:paraId="41B9A9AE" w14:textId="77777777" w:rsidR="00F31A83" w:rsidRDefault="00F31A83" w:rsidP="00F31A83">
      <w:pPr>
        <w:pStyle w:val="Heading2"/>
      </w:pPr>
      <w:r>
        <w:t>Marathi</w:t>
      </w:r>
    </w:p>
    <w:p w14:paraId="0AAF3E0C" w14:textId="77777777" w:rsidR="00F31A83" w:rsidRDefault="00F31A83" w:rsidP="00F31A83">
      <w:pPr>
        <w:pStyle w:val="NormalWeb"/>
      </w:pPr>
      <w:r>
        <w:t xml:space="preserve">@Configuration class </w:t>
      </w:r>
      <w:r>
        <w:rPr>
          <w:rFonts w:ascii="Nirmala UI" w:hAnsi="Nirmala UI" w:cs="Nirmala UI"/>
        </w:rPr>
        <w:t>चे</w:t>
      </w:r>
      <w:r>
        <w:t xml:space="preserve"> proxy subclass create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CGLIB enhancement.</w:t>
      </w:r>
    </w:p>
    <w:p w14:paraId="7FEC10EC" w14:textId="77777777" w:rsidR="00F31A83" w:rsidRDefault="00F31A83" w:rsidP="00F31A83">
      <w:r>
        <w:lastRenderedPageBreak/>
        <w:pict w14:anchorId="56822C95">
          <v:rect id="_x0000_i3986" style="width:0;height:1.5pt" o:hralign="center" o:hrstd="t" o:hr="t" fillcolor="#a0a0a0" stroked="f"/>
        </w:pict>
      </w:r>
    </w:p>
    <w:p w14:paraId="1E522147" w14:textId="77777777" w:rsidR="00F31A83" w:rsidRDefault="00F31A83" w:rsidP="00F31A83">
      <w:pPr>
        <w:pStyle w:val="Heading1"/>
      </w:pPr>
      <w:r>
        <w:t>235. What happens if @Configuration removed?</w:t>
      </w:r>
    </w:p>
    <w:p w14:paraId="4FD357DD" w14:textId="77777777" w:rsidR="00F31A83" w:rsidRDefault="00F31A83" w:rsidP="00F31A83">
      <w:pPr>
        <w:pStyle w:val="Heading2"/>
      </w:pPr>
      <w:r>
        <w:t>English</w:t>
      </w:r>
    </w:p>
    <w:p w14:paraId="79DEA687" w14:textId="77777777" w:rsidR="00F31A83" w:rsidRDefault="00F31A83" w:rsidP="00F31A83">
      <w:pPr>
        <w:pStyle w:val="NormalWeb"/>
      </w:pPr>
      <w:r>
        <w:t>@Bean methods behave like:</w:t>
      </w:r>
    </w:p>
    <w:p w14:paraId="6DA782CD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Normal Java method calls</w:t>
      </w:r>
    </w:p>
    <w:p w14:paraId="4E51D2C1" w14:textId="77777777" w:rsidR="00F31A83" w:rsidRDefault="00F31A83" w:rsidP="00F31A83">
      <w:pPr>
        <w:pStyle w:val="Heading3"/>
      </w:pPr>
      <w:r>
        <w:t>Problem</w:t>
      </w:r>
    </w:p>
    <w:p w14:paraId="340F1FB0" w14:textId="77777777" w:rsidR="00F31A83" w:rsidRDefault="00F31A83" w:rsidP="00F31A83">
      <w:pPr>
        <w:pStyle w:val="NormalWeb"/>
      </w:pPr>
      <w:r>
        <w:t>Multiple bean instances possible.</w:t>
      </w:r>
    </w:p>
    <w:p w14:paraId="433F7A27" w14:textId="77777777" w:rsidR="00F31A83" w:rsidRDefault="00F31A83" w:rsidP="00F31A83">
      <w:pPr>
        <w:pStyle w:val="Heading3"/>
      </w:pPr>
      <w:r>
        <w:t>Important Point</w:t>
      </w:r>
    </w:p>
    <w:p w14:paraId="753E147D" w14:textId="77777777" w:rsidR="00F31A83" w:rsidRDefault="00F31A83" w:rsidP="00F31A83">
      <w:pPr>
        <w:pStyle w:val="NormalWeb"/>
      </w:pPr>
      <w:r>
        <w:t>@Configuration enables proxy behavior.</w:t>
      </w:r>
    </w:p>
    <w:p w14:paraId="69A4F5F2" w14:textId="77777777" w:rsidR="00F31A83" w:rsidRDefault="00F31A83" w:rsidP="00F31A83">
      <w:r>
        <w:pict w14:anchorId="5AF5368E">
          <v:rect id="_x0000_i3987" style="width:0;height:1.5pt" o:hralign="center" o:hrstd="t" o:hr="t" fillcolor="#a0a0a0" stroked="f"/>
        </w:pict>
      </w:r>
    </w:p>
    <w:p w14:paraId="787C2C89" w14:textId="77777777" w:rsidR="00F31A83" w:rsidRDefault="00F31A83" w:rsidP="00F31A83">
      <w:pPr>
        <w:pStyle w:val="Heading2"/>
      </w:pPr>
      <w:r>
        <w:t>Marathi</w:t>
      </w:r>
    </w:p>
    <w:p w14:paraId="4EC58BFD" w14:textId="77777777" w:rsidR="00F31A83" w:rsidRDefault="00F31A83" w:rsidP="00F31A83">
      <w:pPr>
        <w:pStyle w:val="NormalWeb"/>
      </w:pPr>
      <w:r>
        <w:t xml:space="preserve">@Configuration </w:t>
      </w:r>
      <w:r>
        <w:rPr>
          <w:rFonts w:ascii="Nirmala UI" w:hAnsi="Nirmala UI" w:cs="Nirmala UI"/>
        </w:rPr>
        <w:t>काढल्यास</w:t>
      </w:r>
      <w:r>
        <w:t xml:space="preserve"> @Bean methods normal methods </w:t>
      </w:r>
      <w:r>
        <w:rPr>
          <w:rFonts w:ascii="Nirmala UI" w:hAnsi="Nirmala UI" w:cs="Nirmala UI"/>
        </w:rPr>
        <w:t>सारखे</w:t>
      </w:r>
      <w:r>
        <w:t xml:space="preserve"> </w:t>
      </w:r>
      <w:r>
        <w:rPr>
          <w:rFonts w:ascii="Nirmala UI" w:hAnsi="Nirmala UI" w:cs="Nirmala UI"/>
        </w:rPr>
        <w:t>वागतात</w:t>
      </w:r>
      <w:r>
        <w:t>.</w:t>
      </w:r>
    </w:p>
    <w:p w14:paraId="0B984B72" w14:textId="77777777" w:rsidR="00F31A83" w:rsidRDefault="00F31A83" w:rsidP="00F31A83">
      <w:r>
        <w:pict w14:anchorId="0C3ACB0B">
          <v:rect id="_x0000_i3988" style="width:0;height:1.5pt" o:hralign="center" o:hrstd="t" o:hr="t" fillcolor="#a0a0a0" stroked="f"/>
        </w:pict>
      </w:r>
    </w:p>
    <w:p w14:paraId="6C93026B" w14:textId="77777777" w:rsidR="00F31A83" w:rsidRDefault="00F31A83" w:rsidP="00F31A83">
      <w:pPr>
        <w:pStyle w:val="Heading1"/>
      </w:pPr>
      <w:r>
        <w:t>236. What is Lite mode configuration in Spring?</w:t>
      </w:r>
    </w:p>
    <w:p w14:paraId="5ED0B0F0" w14:textId="77777777" w:rsidR="00F31A83" w:rsidRDefault="00F31A83" w:rsidP="00F31A83">
      <w:pPr>
        <w:pStyle w:val="Heading2"/>
      </w:pPr>
      <w:r>
        <w:t>English</w:t>
      </w:r>
    </w:p>
    <w:p w14:paraId="0720E0F3" w14:textId="77777777" w:rsidR="00F31A83" w:rsidRDefault="00F31A83" w:rsidP="00F31A83">
      <w:pPr>
        <w:pStyle w:val="NormalWeb"/>
      </w:pPr>
      <w:r>
        <w:lastRenderedPageBreak/>
        <w:t>Configuration class without:</w:t>
      </w:r>
    </w:p>
    <w:p w14:paraId="13628420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@Configuration</w:t>
      </w:r>
    </w:p>
    <w:p w14:paraId="45737BCB" w14:textId="77777777" w:rsidR="00F31A83" w:rsidRDefault="00F31A83" w:rsidP="00F31A83">
      <w:pPr>
        <w:pStyle w:val="Heading3"/>
      </w:pPr>
      <w:r>
        <w:t>Example</w:t>
      </w:r>
    </w:p>
    <w:p w14:paraId="7A60EF1D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@Component</w:t>
      </w:r>
    </w:p>
    <w:p w14:paraId="73C2199A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class AppConfig</w:t>
      </w:r>
    </w:p>
    <w:p w14:paraId="785D22B3" w14:textId="77777777" w:rsidR="00F31A83" w:rsidRDefault="00F31A83" w:rsidP="00F31A83">
      <w:pPr>
        <w:pStyle w:val="Heading3"/>
      </w:pPr>
      <w:r>
        <w:t>Important Point</w:t>
      </w:r>
    </w:p>
    <w:p w14:paraId="280933AD" w14:textId="77777777" w:rsidR="00F31A83" w:rsidRDefault="00F31A83" w:rsidP="00F31A83">
      <w:pPr>
        <w:pStyle w:val="NormalWeb"/>
      </w:pPr>
      <w:r>
        <w:t>No CGLIB enhancement.</w:t>
      </w:r>
    </w:p>
    <w:p w14:paraId="04103710" w14:textId="77777777" w:rsidR="00F31A83" w:rsidRDefault="00F31A83" w:rsidP="00F31A83">
      <w:r>
        <w:pict w14:anchorId="468C1639">
          <v:rect id="_x0000_i3989" style="width:0;height:1.5pt" o:hralign="center" o:hrstd="t" o:hr="t" fillcolor="#a0a0a0" stroked="f"/>
        </w:pict>
      </w:r>
    </w:p>
    <w:p w14:paraId="7D1D11AA" w14:textId="77777777" w:rsidR="00F31A83" w:rsidRDefault="00F31A83" w:rsidP="00F31A83">
      <w:pPr>
        <w:pStyle w:val="Heading2"/>
      </w:pPr>
      <w:r>
        <w:t>Marathi</w:t>
      </w:r>
    </w:p>
    <w:p w14:paraId="5F3B9114" w14:textId="77777777" w:rsidR="00F31A83" w:rsidRDefault="00F31A83" w:rsidP="00F31A83">
      <w:pPr>
        <w:pStyle w:val="NormalWeb"/>
      </w:pPr>
      <w:r>
        <w:t xml:space="preserve">@Configuration </w:t>
      </w:r>
      <w:r>
        <w:rPr>
          <w:rFonts w:ascii="Nirmala UI" w:hAnsi="Nirmala UI" w:cs="Nirmala UI"/>
        </w:rPr>
        <w:t>नसलेली</w:t>
      </w:r>
      <w:r>
        <w:t xml:space="preserve"> configuration style </w:t>
      </w:r>
      <w:r>
        <w:rPr>
          <w:rFonts w:ascii="Nirmala UI" w:hAnsi="Nirmala UI" w:cs="Nirmala UI"/>
        </w:rPr>
        <w:t>म्हणजे</w:t>
      </w:r>
      <w:r>
        <w:t xml:space="preserve"> lite mode configuration.</w:t>
      </w:r>
    </w:p>
    <w:p w14:paraId="0B39A2E1" w14:textId="77777777" w:rsidR="00F31A83" w:rsidRDefault="00F31A83" w:rsidP="00F31A83">
      <w:r>
        <w:pict w14:anchorId="073D6F83">
          <v:rect id="_x0000_i3990" style="width:0;height:1.5pt" o:hralign="center" o:hrstd="t" o:hr="t" fillcolor="#a0a0a0" stroked="f"/>
        </w:pict>
      </w:r>
    </w:p>
    <w:p w14:paraId="3D2A59D2" w14:textId="77777777" w:rsidR="00F31A83" w:rsidRDefault="00F31A83" w:rsidP="00F31A83">
      <w:pPr>
        <w:pStyle w:val="Heading1"/>
      </w:pPr>
      <w:r>
        <w:t>237. What is Full mode configuration?</w:t>
      </w:r>
    </w:p>
    <w:p w14:paraId="1CC49D17" w14:textId="77777777" w:rsidR="00F31A83" w:rsidRDefault="00F31A83" w:rsidP="00F31A83">
      <w:pPr>
        <w:pStyle w:val="Heading2"/>
      </w:pPr>
      <w:r>
        <w:t>English</w:t>
      </w:r>
    </w:p>
    <w:p w14:paraId="3DCB3FFE" w14:textId="77777777" w:rsidR="00F31A83" w:rsidRDefault="00F31A83" w:rsidP="00F31A83">
      <w:pPr>
        <w:pStyle w:val="NormalWeb"/>
      </w:pPr>
      <w:r>
        <w:t>Configuration using:</w:t>
      </w:r>
    </w:p>
    <w:p w14:paraId="3962B570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@Configuration</w:t>
      </w:r>
    </w:p>
    <w:p w14:paraId="1AD74C14" w14:textId="77777777" w:rsidR="00F31A83" w:rsidRDefault="00F31A83" w:rsidP="00F31A83">
      <w:pPr>
        <w:pStyle w:val="Heading3"/>
      </w:pPr>
      <w:r>
        <w:t>Features</w:t>
      </w:r>
    </w:p>
    <w:p w14:paraId="508E4C31" w14:textId="77777777" w:rsidR="00F31A83" w:rsidRDefault="00F31A83" w:rsidP="003003E2">
      <w:pPr>
        <w:pStyle w:val="NormalWeb"/>
        <w:numPr>
          <w:ilvl w:val="0"/>
          <w:numId w:val="920"/>
        </w:numPr>
      </w:pPr>
      <w:r>
        <w:t>CGLIB proxying</w:t>
      </w:r>
    </w:p>
    <w:p w14:paraId="7E0DE517" w14:textId="77777777" w:rsidR="00F31A83" w:rsidRDefault="00F31A83" w:rsidP="003003E2">
      <w:pPr>
        <w:pStyle w:val="NormalWeb"/>
        <w:numPr>
          <w:ilvl w:val="0"/>
          <w:numId w:val="920"/>
        </w:numPr>
      </w:pPr>
      <w:r>
        <w:t>Singleton-safe @Bean calls</w:t>
      </w:r>
    </w:p>
    <w:p w14:paraId="761A95C5" w14:textId="77777777" w:rsidR="00F31A83" w:rsidRDefault="00F31A83" w:rsidP="00F31A83">
      <w:pPr>
        <w:pStyle w:val="Heading3"/>
      </w:pPr>
      <w:r>
        <w:lastRenderedPageBreak/>
        <w:t>Important Point</w:t>
      </w:r>
    </w:p>
    <w:p w14:paraId="74F08E7D" w14:textId="77777777" w:rsidR="00F31A83" w:rsidRDefault="00F31A83" w:rsidP="00F31A83">
      <w:pPr>
        <w:pStyle w:val="NormalWeb"/>
      </w:pPr>
      <w:r>
        <w:t>Recommended configuration style.</w:t>
      </w:r>
    </w:p>
    <w:p w14:paraId="4B974F37" w14:textId="77777777" w:rsidR="00F31A83" w:rsidRDefault="00F31A83" w:rsidP="00F31A83">
      <w:r>
        <w:pict w14:anchorId="5AEBB028">
          <v:rect id="_x0000_i3991" style="width:0;height:1.5pt" o:hralign="center" o:hrstd="t" o:hr="t" fillcolor="#a0a0a0" stroked="f"/>
        </w:pict>
      </w:r>
    </w:p>
    <w:p w14:paraId="06C6C9ED" w14:textId="77777777" w:rsidR="00F31A83" w:rsidRDefault="00F31A83" w:rsidP="00F31A83">
      <w:pPr>
        <w:pStyle w:val="Heading2"/>
      </w:pPr>
      <w:r>
        <w:t>Marathi</w:t>
      </w:r>
    </w:p>
    <w:p w14:paraId="133D2D84" w14:textId="77777777" w:rsidR="00F31A83" w:rsidRDefault="00F31A83" w:rsidP="00F31A83">
      <w:pPr>
        <w:pStyle w:val="NormalWeb"/>
      </w:pPr>
      <w:r>
        <w:t xml:space="preserve">@Configuration </w:t>
      </w:r>
      <w:r>
        <w:rPr>
          <w:rFonts w:ascii="Nirmala UI" w:hAnsi="Nirmala UI" w:cs="Nirmala UI"/>
        </w:rPr>
        <w:t>वापरणारी</w:t>
      </w:r>
      <w:r>
        <w:t xml:space="preserve"> configuration style </w:t>
      </w:r>
      <w:r>
        <w:rPr>
          <w:rFonts w:ascii="Nirmala UI" w:hAnsi="Nirmala UI" w:cs="Nirmala UI"/>
        </w:rPr>
        <w:t>म्हणजे</w:t>
      </w:r>
      <w:r>
        <w:t xml:space="preserve"> full mode configuration.</w:t>
      </w:r>
    </w:p>
    <w:p w14:paraId="2D07DF12" w14:textId="77777777" w:rsidR="00F31A83" w:rsidRDefault="00F31A83" w:rsidP="00F31A83">
      <w:r>
        <w:pict w14:anchorId="1ED1D7E2">
          <v:rect id="_x0000_i3992" style="width:0;height:1.5pt" o:hralign="center" o:hrstd="t" o:hr="t" fillcolor="#a0a0a0" stroked="f"/>
        </w:pict>
      </w:r>
    </w:p>
    <w:p w14:paraId="22057F45" w14:textId="77777777" w:rsidR="00F31A83" w:rsidRDefault="00F31A83" w:rsidP="00F31A83">
      <w:pPr>
        <w:pStyle w:val="Heading1"/>
      </w:pPr>
      <w:r>
        <w:t>238. What is proxyBeanMethods in Spring?</w:t>
      </w:r>
    </w:p>
    <w:p w14:paraId="47F049B7" w14:textId="77777777" w:rsidR="00F31A83" w:rsidRDefault="00F31A83" w:rsidP="00F31A83">
      <w:pPr>
        <w:pStyle w:val="Heading2"/>
      </w:pPr>
      <w:r>
        <w:t>English</w:t>
      </w:r>
    </w:p>
    <w:p w14:paraId="6848CE8A" w14:textId="77777777" w:rsidR="00F31A83" w:rsidRDefault="00F31A83" w:rsidP="00F31A83">
      <w:pPr>
        <w:pStyle w:val="NormalWeb"/>
      </w:pPr>
      <w:r>
        <w:t>Controls configuration class proxying.</w:t>
      </w:r>
    </w:p>
    <w:p w14:paraId="4C2874E6" w14:textId="77777777" w:rsidR="00F31A83" w:rsidRDefault="00F31A83" w:rsidP="00F31A83">
      <w:pPr>
        <w:pStyle w:val="Heading3"/>
      </w:pPr>
      <w:r>
        <w:t>Example</w:t>
      </w:r>
    </w:p>
    <w:p w14:paraId="4719838E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@Configuration(</w:t>
      </w:r>
    </w:p>
    <w:p w14:paraId="38D8BCEC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 xml:space="preserve">    proxyBeanMethods = false</w:t>
      </w:r>
    </w:p>
    <w:p w14:paraId="6DD47782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0AF9A4E6" w14:textId="77777777" w:rsidR="00F31A83" w:rsidRDefault="00F31A83" w:rsidP="00F31A83">
      <w:pPr>
        <w:pStyle w:val="Heading3"/>
      </w:pPr>
      <w:r>
        <w:t>Benefits</w:t>
      </w:r>
    </w:p>
    <w:p w14:paraId="2637C9F9" w14:textId="77777777" w:rsidR="00F31A83" w:rsidRDefault="00F31A83" w:rsidP="003003E2">
      <w:pPr>
        <w:pStyle w:val="NormalWeb"/>
        <w:numPr>
          <w:ilvl w:val="0"/>
          <w:numId w:val="921"/>
        </w:numPr>
      </w:pPr>
      <w:r>
        <w:t>Faster startup</w:t>
      </w:r>
    </w:p>
    <w:p w14:paraId="454C14B2" w14:textId="77777777" w:rsidR="00F31A83" w:rsidRDefault="00F31A83" w:rsidP="003003E2">
      <w:pPr>
        <w:pStyle w:val="NormalWeb"/>
        <w:numPr>
          <w:ilvl w:val="0"/>
          <w:numId w:val="921"/>
        </w:numPr>
      </w:pPr>
      <w:r>
        <w:t>Less proxy overhead</w:t>
      </w:r>
    </w:p>
    <w:p w14:paraId="12C2D632" w14:textId="77777777" w:rsidR="00F31A83" w:rsidRDefault="00F31A83" w:rsidP="00F31A83">
      <w:pPr>
        <w:pStyle w:val="Heading3"/>
      </w:pPr>
      <w:r>
        <w:t>Important Point</w:t>
      </w:r>
    </w:p>
    <w:p w14:paraId="579FF45C" w14:textId="77777777" w:rsidR="00F31A83" w:rsidRDefault="00F31A83" w:rsidP="00F31A83">
      <w:pPr>
        <w:pStyle w:val="NormalWeb"/>
      </w:pPr>
      <w:r>
        <w:t>Common Spring Boot optimization.</w:t>
      </w:r>
    </w:p>
    <w:p w14:paraId="2E6E501B" w14:textId="77777777" w:rsidR="00F31A83" w:rsidRDefault="00F31A83" w:rsidP="00F31A83">
      <w:r>
        <w:pict w14:anchorId="7353BB69">
          <v:rect id="_x0000_i3993" style="width:0;height:1.5pt" o:hralign="center" o:hrstd="t" o:hr="t" fillcolor="#a0a0a0" stroked="f"/>
        </w:pict>
      </w:r>
    </w:p>
    <w:p w14:paraId="5903D7C0" w14:textId="77777777" w:rsidR="00F31A83" w:rsidRDefault="00F31A83" w:rsidP="00F31A83">
      <w:pPr>
        <w:pStyle w:val="Heading2"/>
      </w:pPr>
      <w:r>
        <w:lastRenderedPageBreak/>
        <w:t>Marathi</w:t>
      </w:r>
    </w:p>
    <w:p w14:paraId="0378C695" w14:textId="77777777" w:rsidR="00F31A83" w:rsidRDefault="00F31A83" w:rsidP="00F31A83">
      <w:pPr>
        <w:pStyle w:val="NormalWeb"/>
      </w:pPr>
      <w:r>
        <w:t xml:space="preserve">@Configuration proxy behavior control </w:t>
      </w:r>
      <w:r>
        <w:rPr>
          <w:rFonts w:ascii="Nirmala UI" w:hAnsi="Nirmala UI" w:cs="Nirmala UI"/>
        </w:rPr>
        <w:t>करणारा</w:t>
      </w:r>
      <w:r>
        <w:t xml:space="preserve"> option </w:t>
      </w:r>
      <w:r>
        <w:rPr>
          <w:rFonts w:ascii="Nirmala UI" w:hAnsi="Nirmala UI" w:cs="Nirmala UI"/>
        </w:rPr>
        <w:t>म्हणजे</w:t>
      </w:r>
      <w:r>
        <w:t>:</w:t>
      </w:r>
    </w:p>
    <w:p w14:paraId="4B66EFD6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proxyBeanMethods</w:t>
      </w:r>
    </w:p>
    <w:p w14:paraId="470BB6F0" w14:textId="77777777" w:rsidR="00F31A83" w:rsidRDefault="00F31A83" w:rsidP="00F31A83">
      <w:r>
        <w:pict w14:anchorId="6E49A1D4">
          <v:rect id="_x0000_i3994" style="width:0;height:1.5pt" o:hralign="center" o:hrstd="t" o:hr="t" fillcolor="#a0a0a0" stroked="f"/>
        </w:pict>
      </w:r>
    </w:p>
    <w:p w14:paraId="2775F8FE" w14:textId="77777777" w:rsidR="00F31A83" w:rsidRDefault="00F31A83" w:rsidP="00F31A83">
      <w:pPr>
        <w:pStyle w:val="Heading1"/>
      </w:pPr>
      <w:r>
        <w:t>239. What is bean method interception?</w:t>
      </w:r>
    </w:p>
    <w:p w14:paraId="73DE0003" w14:textId="77777777" w:rsidR="00F31A83" w:rsidRDefault="00F31A83" w:rsidP="00F31A83">
      <w:pPr>
        <w:pStyle w:val="Heading2"/>
      </w:pPr>
      <w:r>
        <w:t>English</w:t>
      </w:r>
    </w:p>
    <w:p w14:paraId="26B367D4" w14:textId="77777777" w:rsidR="00F31A83" w:rsidRDefault="00F31A83" w:rsidP="00F31A83">
      <w:pPr>
        <w:pStyle w:val="NormalWeb"/>
      </w:pPr>
      <w:r>
        <w:t>Spring intercepts:</w:t>
      </w:r>
    </w:p>
    <w:p w14:paraId="4BA309DB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@Bean</w:t>
      </w:r>
    </w:p>
    <w:p w14:paraId="48BDE83B" w14:textId="77777777" w:rsidR="00F31A83" w:rsidRDefault="00F31A83" w:rsidP="00F31A83">
      <w:pPr>
        <w:pStyle w:val="NormalWeb"/>
      </w:pPr>
      <w:r>
        <w:t>method calls.</w:t>
      </w:r>
    </w:p>
    <w:p w14:paraId="3882F8D3" w14:textId="77777777" w:rsidR="00F31A83" w:rsidRDefault="00F31A83" w:rsidP="00F31A83">
      <w:pPr>
        <w:pStyle w:val="Heading3"/>
      </w:pPr>
      <w:r>
        <w:t>Purpose</w:t>
      </w:r>
    </w:p>
    <w:p w14:paraId="139084E1" w14:textId="77777777" w:rsidR="00F31A83" w:rsidRDefault="00F31A83" w:rsidP="00F31A83">
      <w:pPr>
        <w:pStyle w:val="NormalWeb"/>
      </w:pPr>
      <w:r>
        <w:t>Return existing singleton bean.</w:t>
      </w:r>
    </w:p>
    <w:p w14:paraId="2A46777E" w14:textId="77777777" w:rsidR="00F31A83" w:rsidRDefault="00F31A83" w:rsidP="00F31A83">
      <w:pPr>
        <w:pStyle w:val="Heading3"/>
      </w:pPr>
      <w:r>
        <w:t>Important Point</w:t>
      </w:r>
    </w:p>
    <w:p w14:paraId="6C62E8C0" w14:textId="77777777" w:rsidR="00F31A83" w:rsidRDefault="00F31A83" w:rsidP="00F31A83">
      <w:pPr>
        <w:pStyle w:val="NormalWeb"/>
      </w:pPr>
      <w:r>
        <w:t>Implemented using CGLIB proxy.</w:t>
      </w:r>
    </w:p>
    <w:p w14:paraId="2987EEA2" w14:textId="77777777" w:rsidR="00F31A83" w:rsidRDefault="00F31A83" w:rsidP="00F31A83">
      <w:r>
        <w:pict w14:anchorId="19D2376E">
          <v:rect id="_x0000_i3995" style="width:0;height:1.5pt" o:hralign="center" o:hrstd="t" o:hr="t" fillcolor="#a0a0a0" stroked="f"/>
        </w:pict>
      </w:r>
    </w:p>
    <w:p w14:paraId="5EDA9172" w14:textId="77777777" w:rsidR="00F31A83" w:rsidRDefault="00F31A83" w:rsidP="00F31A83">
      <w:pPr>
        <w:pStyle w:val="Heading2"/>
      </w:pPr>
      <w:r>
        <w:t>Marathi</w:t>
      </w:r>
    </w:p>
    <w:p w14:paraId="020A9F08" w14:textId="77777777" w:rsidR="00F31A83" w:rsidRDefault="00F31A83" w:rsidP="00F31A83">
      <w:pPr>
        <w:pStyle w:val="NormalWeb"/>
      </w:pPr>
      <w:r>
        <w:t xml:space="preserve">@Bean method calls intercept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bean method interception.</w:t>
      </w:r>
    </w:p>
    <w:p w14:paraId="6C83967F" w14:textId="77777777" w:rsidR="00F31A83" w:rsidRDefault="00F31A83" w:rsidP="00F31A83">
      <w:r>
        <w:pict w14:anchorId="30A542B7">
          <v:rect id="_x0000_i3996" style="width:0;height:1.5pt" o:hralign="center" o:hrstd="t" o:hr="t" fillcolor="#a0a0a0" stroked="f"/>
        </w:pict>
      </w:r>
    </w:p>
    <w:p w14:paraId="0F3186DF" w14:textId="77777777" w:rsidR="00F31A83" w:rsidRDefault="00F31A83" w:rsidP="00F31A83">
      <w:pPr>
        <w:pStyle w:val="Heading1"/>
      </w:pPr>
      <w:r>
        <w:lastRenderedPageBreak/>
        <w:t>240. What are the most important Spring startup internals?</w:t>
      </w:r>
    </w:p>
    <w:p w14:paraId="7A0FBF72" w14:textId="77777777" w:rsidR="00F31A83" w:rsidRDefault="00F31A83" w:rsidP="00F31A83">
      <w:pPr>
        <w:pStyle w:val="Heading2"/>
      </w:pPr>
      <w:r>
        <w:t>English</w:t>
      </w:r>
    </w:p>
    <w:p w14:paraId="49307F96" w14:textId="77777777" w:rsidR="00F31A83" w:rsidRDefault="00F31A83" w:rsidP="00F31A83">
      <w:pPr>
        <w:pStyle w:val="Heading1"/>
      </w:pPr>
      <w:r>
        <w:t>Startup Internals</w:t>
      </w:r>
    </w:p>
    <w:p w14:paraId="649B6B0B" w14:textId="77777777" w:rsidR="00F31A83" w:rsidRDefault="00F31A83" w:rsidP="00F31A83">
      <w:pPr>
        <w:pStyle w:val="Heading3"/>
      </w:pPr>
      <w:r>
        <w:t>1. Component scanning</w:t>
      </w:r>
    </w:p>
    <w:p w14:paraId="39665EC3" w14:textId="77777777" w:rsidR="00F31A83" w:rsidRDefault="00F31A83" w:rsidP="00F31A83">
      <w:r>
        <w:pict w14:anchorId="4EFD3275">
          <v:rect id="_x0000_i3997" style="width:0;height:1.5pt" o:hralign="center" o:hrstd="t" o:hr="t" fillcolor="#a0a0a0" stroked="f"/>
        </w:pict>
      </w:r>
    </w:p>
    <w:p w14:paraId="274E298C" w14:textId="77777777" w:rsidR="00F31A83" w:rsidRDefault="00F31A83" w:rsidP="00F31A83">
      <w:pPr>
        <w:pStyle w:val="Heading3"/>
      </w:pPr>
      <w:r>
        <w:t>2. Bean definition loading</w:t>
      </w:r>
    </w:p>
    <w:p w14:paraId="7C9C9701" w14:textId="77777777" w:rsidR="00F31A83" w:rsidRDefault="00F31A83" w:rsidP="00F31A83">
      <w:r>
        <w:pict w14:anchorId="62859362">
          <v:rect id="_x0000_i3998" style="width:0;height:1.5pt" o:hralign="center" o:hrstd="t" o:hr="t" fillcolor="#a0a0a0" stroked="f"/>
        </w:pict>
      </w:r>
    </w:p>
    <w:p w14:paraId="1E59F594" w14:textId="77777777" w:rsidR="00F31A83" w:rsidRDefault="00F31A83" w:rsidP="00F31A83">
      <w:pPr>
        <w:pStyle w:val="Heading3"/>
      </w:pPr>
      <w:r>
        <w:t>3. BeanFactoryPostProcessor execution</w:t>
      </w:r>
    </w:p>
    <w:p w14:paraId="7C2EFE1D" w14:textId="77777777" w:rsidR="00F31A83" w:rsidRDefault="00F31A83" w:rsidP="00F31A83">
      <w:r>
        <w:pict w14:anchorId="3974117C">
          <v:rect id="_x0000_i3999" style="width:0;height:1.5pt" o:hralign="center" o:hrstd="t" o:hr="t" fillcolor="#a0a0a0" stroked="f"/>
        </w:pict>
      </w:r>
    </w:p>
    <w:p w14:paraId="31D78616" w14:textId="77777777" w:rsidR="00F31A83" w:rsidRDefault="00F31A83" w:rsidP="00F31A83">
      <w:pPr>
        <w:pStyle w:val="Heading3"/>
      </w:pPr>
      <w:r>
        <w:t>4. BeanPostProcessor registration</w:t>
      </w:r>
    </w:p>
    <w:p w14:paraId="343FD508" w14:textId="77777777" w:rsidR="00F31A83" w:rsidRDefault="00F31A83" w:rsidP="00F31A83">
      <w:r>
        <w:pict w14:anchorId="34CF97B1">
          <v:rect id="_x0000_i4000" style="width:0;height:1.5pt" o:hralign="center" o:hrstd="t" o:hr="t" fillcolor="#a0a0a0" stroked="f"/>
        </w:pict>
      </w:r>
    </w:p>
    <w:p w14:paraId="0FDC61FC" w14:textId="77777777" w:rsidR="00F31A83" w:rsidRDefault="00F31A83" w:rsidP="00F31A83">
      <w:pPr>
        <w:pStyle w:val="Heading3"/>
      </w:pPr>
      <w:r>
        <w:t>5. Singleton creation</w:t>
      </w:r>
    </w:p>
    <w:p w14:paraId="14A7BE5E" w14:textId="77777777" w:rsidR="00F31A83" w:rsidRDefault="00F31A83" w:rsidP="00F31A83">
      <w:r>
        <w:pict w14:anchorId="1AFB2C62">
          <v:rect id="_x0000_i4001" style="width:0;height:1.5pt" o:hralign="center" o:hrstd="t" o:hr="t" fillcolor="#a0a0a0" stroked="f"/>
        </w:pict>
      </w:r>
    </w:p>
    <w:p w14:paraId="023ECA02" w14:textId="77777777" w:rsidR="00F31A83" w:rsidRDefault="00F31A83" w:rsidP="00F31A83">
      <w:pPr>
        <w:pStyle w:val="Heading3"/>
      </w:pPr>
      <w:r>
        <w:t>6. Dependency injection</w:t>
      </w:r>
    </w:p>
    <w:p w14:paraId="3DD8687F" w14:textId="77777777" w:rsidR="00F31A83" w:rsidRDefault="00F31A83" w:rsidP="00F31A83">
      <w:r>
        <w:pict w14:anchorId="30E25F3A">
          <v:rect id="_x0000_i4002" style="width:0;height:1.5pt" o:hralign="center" o:hrstd="t" o:hr="t" fillcolor="#a0a0a0" stroked="f"/>
        </w:pict>
      </w:r>
    </w:p>
    <w:p w14:paraId="322DABB4" w14:textId="77777777" w:rsidR="00F31A83" w:rsidRDefault="00F31A83" w:rsidP="00F31A83">
      <w:pPr>
        <w:pStyle w:val="Heading3"/>
      </w:pPr>
      <w:r>
        <w:t>7. Proxy creation</w:t>
      </w:r>
    </w:p>
    <w:p w14:paraId="1D20E186" w14:textId="77777777" w:rsidR="00F31A83" w:rsidRDefault="00F31A83" w:rsidP="00F31A83">
      <w:r>
        <w:pict w14:anchorId="776C13AD">
          <v:rect id="_x0000_i4003" style="width:0;height:1.5pt" o:hralign="center" o:hrstd="t" o:hr="t" fillcolor="#a0a0a0" stroked="f"/>
        </w:pict>
      </w:r>
    </w:p>
    <w:p w14:paraId="11788FF3" w14:textId="77777777" w:rsidR="00F31A83" w:rsidRDefault="00F31A83" w:rsidP="00F31A83">
      <w:pPr>
        <w:pStyle w:val="Heading3"/>
      </w:pPr>
      <w:r>
        <w:t>8. Event publishing</w:t>
      </w:r>
    </w:p>
    <w:p w14:paraId="59370E94" w14:textId="77777777" w:rsidR="00F31A83" w:rsidRDefault="00F31A83" w:rsidP="00F31A83">
      <w:r>
        <w:pict w14:anchorId="083BCB5D">
          <v:rect id="_x0000_i4004" style="width:0;height:1.5pt" o:hralign="center" o:hrstd="t" o:hr="t" fillcolor="#a0a0a0" stroked="f"/>
        </w:pict>
      </w:r>
    </w:p>
    <w:p w14:paraId="30373189" w14:textId="77777777" w:rsidR="00F31A83" w:rsidRDefault="00F31A83" w:rsidP="00F31A83">
      <w:pPr>
        <w:pStyle w:val="Heading3"/>
      </w:pPr>
      <w:r>
        <w:t>9. Context refresh</w:t>
      </w:r>
    </w:p>
    <w:p w14:paraId="50743294" w14:textId="77777777" w:rsidR="00F31A83" w:rsidRDefault="00F31A83" w:rsidP="00F31A83">
      <w:r>
        <w:pict w14:anchorId="78F55778">
          <v:rect id="_x0000_i4005" style="width:0;height:1.5pt" o:hralign="center" o:hrstd="t" o:hr="t" fillcolor="#a0a0a0" stroked="f"/>
        </w:pict>
      </w:r>
    </w:p>
    <w:p w14:paraId="14C5417E" w14:textId="77777777" w:rsidR="00F31A83" w:rsidRDefault="00F31A83" w:rsidP="00F31A83">
      <w:pPr>
        <w:pStyle w:val="Heading3"/>
      </w:pPr>
      <w:r>
        <w:lastRenderedPageBreak/>
        <w:t>10. Configuration class processing</w:t>
      </w:r>
    </w:p>
    <w:p w14:paraId="6E6E3D90" w14:textId="77777777" w:rsidR="00F31A83" w:rsidRDefault="00F31A83" w:rsidP="00F31A83">
      <w:pPr>
        <w:pStyle w:val="Heading3"/>
      </w:pPr>
      <w:r>
        <w:t>Important Point</w:t>
      </w:r>
    </w:p>
    <w:p w14:paraId="163C9F66" w14:textId="77777777" w:rsidR="00F31A83" w:rsidRDefault="00F31A83" w:rsidP="00F31A83">
      <w:pPr>
        <w:pStyle w:val="NormalWeb"/>
      </w:pPr>
      <w:r>
        <w:t>Architect-level interviews focus heavily on:</w:t>
      </w:r>
    </w:p>
    <w:p w14:paraId="2EBBB6B1" w14:textId="77777777" w:rsidR="00F31A83" w:rsidRDefault="00F31A83" w:rsidP="00F31A83">
      <w:pPr>
        <w:pStyle w:val="HTMLPreformatted"/>
        <w:rPr>
          <w:rStyle w:val="HTMLCode"/>
        </w:rPr>
      </w:pPr>
      <w:r>
        <w:rPr>
          <w:rStyle w:val="HTMLCode"/>
        </w:rPr>
        <w:t>Container startup lifecycle</w:t>
      </w:r>
    </w:p>
    <w:p w14:paraId="725C6556" w14:textId="77777777" w:rsidR="00F31A83" w:rsidRDefault="00F31A83" w:rsidP="00F31A83">
      <w:r>
        <w:pict w14:anchorId="772988A2">
          <v:rect id="_x0000_i4006" style="width:0;height:1.5pt" o:hralign="center" o:hrstd="t" o:hr="t" fillcolor="#a0a0a0" stroked="f"/>
        </w:pict>
      </w:r>
    </w:p>
    <w:p w14:paraId="5DA8878E" w14:textId="77777777" w:rsidR="00F31A83" w:rsidRDefault="00F31A83" w:rsidP="00F31A83">
      <w:pPr>
        <w:pStyle w:val="Heading2"/>
      </w:pPr>
      <w:r>
        <w:t>Marathi</w:t>
      </w:r>
    </w:p>
    <w:p w14:paraId="25654168" w14:textId="77777777" w:rsidR="00F31A83" w:rsidRDefault="00F31A83" w:rsidP="00F31A83">
      <w:pPr>
        <w:pStyle w:val="NormalWeb"/>
      </w:pPr>
      <w:r>
        <w:t>Important startup internals:</w:t>
      </w:r>
    </w:p>
    <w:p w14:paraId="388AFF0F" w14:textId="77777777" w:rsidR="00F31A83" w:rsidRDefault="00F31A83" w:rsidP="003003E2">
      <w:pPr>
        <w:pStyle w:val="NormalWeb"/>
        <w:numPr>
          <w:ilvl w:val="0"/>
          <w:numId w:val="922"/>
        </w:numPr>
      </w:pPr>
      <w:r>
        <w:t>component scanning</w:t>
      </w:r>
    </w:p>
    <w:p w14:paraId="4767B8D7" w14:textId="77777777" w:rsidR="00F31A83" w:rsidRDefault="00F31A83" w:rsidP="003003E2">
      <w:pPr>
        <w:pStyle w:val="NormalWeb"/>
        <w:numPr>
          <w:ilvl w:val="0"/>
          <w:numId w:val="922"/>
        </w:numPr>
      </w:pPr>
      <w:r>
        <w:t>bean creation</w:t>
      </w:r>
    </w:p>
    <w:p w14:paraId="712AFA80" w14:textId="77777777" w:rsidR="00F31A83" w:rsidRDefault="00F31A83" w:rsidP="003003E2">
      <w:pPr>
        <w:pStyle w:val="NormalWeb"/>
        <w:numPr>
          <w:ilvl w:val="0"/>
          <w:numId w:val="922"/>
        </w:numPr>
      </w:pPr>
      <w:r>
        <w:t>proxy creation</w:t>
      </w:r>
    </w:p>
    <w:p w14:paraId="18D8FE02" w14:textId="77777777" w:rsidR="00F31A83" w:rsidRDefault="00F31A83" w:rsidP="003003E2">
      <w:pPr>
        <w:pStyle w:val="NormalWeb"/>
        <w:numPr>
          <w:ilvl w:val="0"/>
          <w:numId w:val="922"/>
        </w:numPr>
      </w:pPr>
      <w:r>
        <w:t>context refresh</w:t>
      </w:r>
    </w:p>
    <w:p w14:paraId="57954FCB" w14:textId="77777777" w:rsidR="00F31A83" w:rsidRDefault="00F31A83" w:rsidP="00F31A83">
      <w:r>
        <w:pict w14:anchorId="0F6B9A61">
          <v:rect id="_x0000_i4007" style="width:0;height:1.5pt" o:hralign="center" o:hrstd="t" o:hr="t" fillcolor="#a0a0a0" stroked="f"/>
        </w:pict>
      </w:r>
    </w:p>
    <w:p w14:paraId="1622FA03" w14:textId="77777777" w:rsidR="00F31A83" w:rsidRDefault="00F31A83" w:rsidP="00F31A83">
      <w:pPr>
        <w:pStyle w:val="Heading1"/>
      </w:pPr>
      <w:r>
        <w:t>✅ Spring Core → 240/250 COMPLETED</w:t>
      </w:r>
    </w:p>
    <w:p w14:paraId="7557D840" w14:textId="77777777" w:rsidR="003003E2" w:rsidRDefault="003003E2" w:rsidP="003003E2">
      <w:pPr>
        <w:pStyle w:val="Heading1"/>
      </w:pPr>
      <w:r>
        <w:t>Spring Core (241–250)</w:t>
      </w:r>
    </w:p>
    <w:p w14:paraId="460FF813" w14:textId="77777777" w:rsidR="003003E2" w:rsidRDefault="003003E2" w:rsidP="003003E2">
      <w:r>
        <w:pict w14:anchorId="291F7A71">
          <v:rect id="_x0000_i4008" style="width:0;height:1.5pt" o:hralign="center" o:hrstd="t" o:hr="t" fillcolor="#a0a0a0" stroked="f"/>
        </w:pict>
      </w:r>
    </w:p>
    <w:p w14:paraId="6DACCF3C" w14:textId="77777777" w:rsidR="003003E2" w:rsidRDefault="003003E2" w:rsidP="003003E2">
      <w:pPr>
        <w:pStyle w:val="Heading1"/>
      </w:pPr>
      <w:r>
        <w:t>241. What is AutowiredAnnotationBeanPostProcessor?</w:t>
      </w:r>
    </w:p>
    <w:p w14:paraId="199724F0" w14:textId="77777777" w:rsidR="003003E2" w:rsidRDefault="003003E2" w:rsidP="003003E2">
      <w:pPr>
        <w:pStyle w:val="Heading2"/>
      </w:pPr>
      <w:r>
        <w:lastRenderedPageBreak/>
        <w:t>English</w:t>
      </w:r>
    </w:p>
    <w:p w14:paraId="5670D3A4" w14:textId="77777777" w:rsidR="003003E2" w:rsidRDefault="003003E2" w:rsidP="003003E2">
      <w:pPr>
        <w:pStyle w:val="NormalWeb"/>
      </w:pPr>
      <w:r>
        <w:t>Processes:</w:t>
      </w:r>
    </w:p>
    <w:p w14:paraId="41742D38" w14:textId="77777777" w:rsidR="003003E2" w:rsidRDefault="003003E2" w:rsidP="003003E2">
      <w:pPr>
        <w:pStyle w:val="HTMLPreformatted"/>
        <w:rPr>
          <w:rStyle w:val="HTMLCode"/>
        </w:rPr>
      </w:pPr>
      <w:r>
        <w:rPr>
          <w:rStyle w:val="HTMLCode"/>
        </w:rPr>
        <w:t>@Autowired</w:t>
      </w:r>
    </w:p>
    <w:p w14:paraId="20F793BD" w14:textId="77777777" w:rsidR="003003E2" w:rsidRDefault="003003E2" w:rsidP="003003E2">
      <w:pPr>
        <w:pStyle w:val="NormalWeb"/>
      </w:pPr>
      <w:r>
        <w:t>annotations.</w:t>
      </w:r>
    </w:p>
    <w:p w14:paraId="54EB7DB2" w14:textId="77777777" w:rsidR="003003E2" w:rsidRDefault="003003E2" w:rsidP="003003E2">
      <w:pPr>
        <w:pStyle w:val="Heading3"/>
      </w:pPr>
      <w:r>
        <w:t>Responsibilities</w:t>
      </w:r>
    </w:p>
    <w:p w14:paraId="6941ECCE" w14:textId="77777777" w:rsidR="003003E2" w:rsidRDefault="003003E2" w:rsidP="003003E2">
      <w:pPr>
        <w:pStyle w:val="NormalWeb"/>
        <w:numPr>
          <w:ilvl w:val="0"/>
          <w:numId w:val="923"/>
        </w:numPr>
      </w:pPr>
      <w:r>
        <w:t>Dependency injection</w:t>
      </w:r>
    </w:p>
    <w:p w14:paraId="21267E31" w14:textId="77777777" w:rsidR="003003E2" w:rsidRDefault="003003E2" w:rsidP="003003E2">
      <w:pPr>
        <w:pStyle w:val="NormalWeb"/>
        <w:numPr>
          <w:ilvl w:val="0"/>
          <w:numId w:val="923"/>
        </w:numPr>
      </w:pPr>
      <w:r>
        <w:t>Reflection-based field injection</w:t>
      </w:r>
    </w:p>
    <w:p w14:paraId="5CC3F218" w14:textId="77777777" w:rsidR="003003E2" w:rsidRDefault="003003E2" w:rsidP="003003E2">
      <w:pPr>
        <w:pStyle w:val="NormalWeb"/>
        <w:numPr>
          <w:ilvl w:val="0"/>
          <w:numId w:val="923"/>
        </w:numPr>
      </w:pPr>
      <w:r>
        <w:t>Constructor injection handling</w:t>
      </w:r>
    </w:p>
    <w:p w14:paraId="642B69D1" w14:textId="77777777" w:rsidR="003003E2" w:rsidRDefault="003003E2" w:rsidP="003003E2">
      <w:pPr>
        <w:pStyle w:val="Heading3"/>
      </w:pPr>
      <w:r>
        <w:t>Important Point</w:t>
      </w:r>
    </w:p>
    <w:p w14:paraId="708774BA" w14:textId="77777777" w:rsidR="003003E2" w:rsidRDefault="003003E2" w:rsidP="003003E2">
      <w:pPr>
        <w:pStyle w:val="NormalWeb"/>
      </w:pPr>
      <w:r>
        <w:t>Core DI processor internally.</w:t>
      </w:r>
    </w:p>
    <w:p w14:paraId="179602CD" w14:textId="77777777" w:rsidR="003003E2" w:rsidRDefault="003003E2" w:rsidP="003003E2">
      <w:r>
        <w:pict w14:anchorId="37A91113">
          <v:rect id="_x0000_i4009" style="width:0;height:1.5pt" o:hralign="center" o:hrstd="t" o:hr="t" fillcolor="#a0a0a0" stroked="f"/>
        </w:pict>
      </w:r>
    </w:p>
    <w:p w14:paraId="70F6366E" w14:textId="77777777" w:rsidR="003003E2" w:rsidRDefault="003003E2" w:rsidP="003003E2">
      <w:pPr>
        <w:pStyle w:val="Heading2"/>
      </w:pPr>
      <w:r>
        <w:t>Marathi</w:t>
      </w:r>
    </w:p>
    <w:p w14:paraId="30931080" w14:textId="77777777" w:rsidR="003003E2" w:rsidRDefault="003003E2" w:rsidP="003003E2">
      <w:pPr>
        <w:pStyle w:val="NormalWeb"/>
      </w:pPr>
      <w:r>
        <w:t xml:space="preserve">@Autowired process </w:t>
      </w:r>
      <w:r>
        <w:rPr>
          <w:rFonts w:ascii="Nirmala UI" w:hAnsi="Nirmala UI" w:cs="Nirmala UI"/>
        </w:rPr>
        <w:t>करणारा</w:t>
      </w:r>
      <w:r>
        <w:t xml:space="preserve"> internal processor </w:t>
      </w:r>
      <w:r>
        <w:rPr>
          <w:rFonts w:ascii="Nirmala UI" w:hAnsi="Nirmala UI" w:cs="Nirmala UI"/>
        </w:rPr>
        <w:t>म्हणजे</w:t>
      </w:r>
      <w:r>
        <w:t>:</w:t>
      </w:r>
    </w:p>
    <w:p w14:paraId="14ECBFC4" w14:textId="77777777" w:rsidR="003003E2" w:rsidRDefault="003003E2" w:rsidP="003003E2">
      <w:pPr>
        <w:pStyle w:val="HTMLPreformatted"/>
        <w:rPr>
          <w:rStyle w:val="HTMLCode"/>
        </w:rPr>
      </w:pPr>
      <w:r>
        <w:rPr>
          <w:rStyle w:val="HTMLCode"/>
        </w:rPr>
        <w:t>AutowiredAnnotationBeanPostProcessor</w:t>
      </w:r>
    </w:p>
    <w:p w14:paraId="59857DB2" w14:textId="77777777" w:rsidR="003003E2" w:rsidRDefault="003003E2" w:rsidP="003003E2">
      <w:r>
        <w:pict w14:anchorId="6C00DF70">
          <v:rect id="_x0000_i4010" style="width:0;height:1.5pt" o:hralign="center" o:hrstd="t" o:hr="t" fillcolor="#a0a0a0" stroked="f"/>
        </w:pict>
      </w:r>
    </w:p>
    <w:p w14:paraId="7133F80B" w14:textId="77777777" w:rsidR="003003E2" w:rsidRDefault="003003E2" w:rsidP="003003E2">
      <w:pPr>
        <w:pStyle w:val="Heading1"/>
      </w:pPr>
      <w:r>
        <w:t>242. What is CommonAnnotationBeanPostProcessor?</w:t>
      </w:r>
    </w:p>
    <w:p w14:paraId="71BFAACA" w14:textId="77777777" w:rsidR="003003E2" w:rsidRDefault="003003E2" w:rsidP="003003E2">
      <w:pPr>
        <w:pStyle w:val="Heading2"/>
      </w:pPr>
      <w:r>
        <w:t>English</w:t>
      </w:r>
    </w:p>
    <w:p w14:paraId="6107FDB1" w14:textId="77777777" w:rsidR="003003E2" w:rsidRDefault="003003E2" w:rsidP="003003E2">
      <w:pPr>
        <w:pStyle w:val="NormalWeb"/>
      </w:pPr>
      <w:r>
        <w:t>Processes common Java annotations.</w:t>
      </w:r>
    </w:p>
    <w:p w14:paraId="0A9C6850" w14:textId="77777777" w:rsidR="003003E2" w:rsidRDefault="003003E2" w:rsidP="003003E2">
      <w:pPr>
        <w:pStyle w:val="Heading3"/>
      </w:pPr>
      <w:r>
        <w:lastRenderedPageBreak/>
        <w:t>Examples</w:t>
      </w:r>
    </w:p>
    <w:p w14:paraId="2D5A85F4" w14:textId="77777777" w:rsidR="003003E2" w:rsidRDefault="003003E2" w:rsidP="003003E2">
      <w:pPr>
        <w:pStyle w:val="HTMLPreformatted"/>
        <w:rPr>
          <w:rStyle w:val="HTMLCode"/>
        </w:rPr>
      </w:pPr>
      <w:r>
        <w:rPr>
          <w:rStyle w:val="HTMLCode"/>
        </w:rPr>
        <w:t>@PostConstruct</w:t>
      </w:r>
    </w:p>
    <w:p w14:paraId="04D1A0A9" w14:textId="77777777" w:rsidR="003003E2" w:rsidRDefault="003003E2" w:rsidP="003003E2">
      <w:pPr>
        <w:pStyle w:val="HTMLPreformatted"/>
        <w:rPr>
          <w:rStyle w:val="HTMLCode"/>
        </w:rPr>
      </w:pPr>
      <w:r>
        <w:rPr>
          <w:rStyle w:val="HTMLCode"/>
        </w:rPr>
        <w:t>@PreDestroy</w:t>
      </w:r>
    </w:p>
    <w:p w14:paraId="790D1DA7" w14:textId="77777777" w:rsidR="003003E2" w:rsidRDefault="003003E2" w:rsidP="003003E2">
      <w:pPr>
        <w:pStyle w:val="HTMLPreformatted"/>
        <w:rPr>
          <w:rStyle w:val="HTMLCode"/>
        </w:rPr>
      </w:pPr>
      <w:r>
        <w:rPr>
          <w:rStyle w:val="HTMLCode"/>
        </w:rPr>
        <w:t>@Resource</w:t>
      </w:r>
    </w:p>
    <w:p w14:paraId="07377A98" w14:textId="77777777" w:rsidR="003003E2" w:rsidRDefault="003003E2" w:rsidP="003003E2">
      <w:pPr>
        <w:pStyle w:val="Heading3"/>
      </w:pPr>
      <w:r>
        <w:t>Important Point</w:t>
      </w:r>
    </w:p>
    <w:p w14:paraId="7666D47C" w14:textId="77777777" w:rsidR="003003E2" w:rsidRDefault="003003E2" w:rsidP="003003E2">
      <w:pPr>
        <w:pStyle w:val="NormalWeb"/>
      </w:pPr>
      <w:r>
        <w:t>Supports JSR annotations.</w:t>
      </w:r>
    </w:p>
    <w:p w14:paraId="61F28CE2" w14:textId="77777777" w:rsidR="003003E2" w:rsidRDefault="003003E2" w:rsidP="003003E2">
      <w:r>
        <w:pict w14:anchorId="7888CE36">
          <v:rect id="_x0000_i4011" style="width:0;height:1.5pt" o:hralign="center" o:hrstd="t" o:hr="t" fillcolor="#a0a0a0" stroked="f"/>
        </w:pict>
      </w:r>
    </w:p>
    <w:p w14:paraId="3113B369" w14:textId="77777777" w:rsidR="003003E2" w:rsidRDefault="003003E2" w:rsidP="003003E2">
      <w:pPr>
        <w:pStyle w:val="Heading2"/>
      </w:pPr>
      <w:r>
        <w:t>Marathi</w:t>
      </w:r>
    </w:p>
    <w:p w14:paraId="5BD69FE8" w14:textId="77777777" w:rsidR="003003E2" w:rsidRDefault="003003E2" w:rsidP="003003E2">
      <w:pPr>
        <w:pStyle w:val="NormalWeb"/>
      </w:pPr>
      <w:r>
        <w:t xml:space="preserve">Common Java annotations process </w:t>
      </w:r>
      <w:r>
        <w:rPr>
          <w:rFonts w:ascii="Nirmala UI" w:hAnsi="Nirmala UI" w:cs="Nirmala UI"/>
        </w:rPr>
        <w:t>करणारा</w:t>
      </w:r>
      <w:r>
        <w:t xml:space="preserve"> processor </w:t>
      </w:r>
      <w:r>
        <w:rPr>
          <w:rFonts w:ascii="Nirmala UI" w:hAnsi="Nirmala UI" w:cs="Nirmala UI"/>
        </w:rPr>
        <w:t>म्हणजे</w:t>
      </w:r>
      <w:r>
        <w:t>:</w:t>
      </w:r>
    </w:p>
    <w:p w14:paraId="53C15C2D" w14:textId="77777777" w:rsidR="003003E2" w:rsidRDefault="003003E2" w:rsidP="003003E2">
      <w:pPr>
        <w:pStyle w:val="HTMLPreformatted"/>
        <w:rPr>
          <w:rStyle w:val="HTMLCode"/>
        </w:rPr>
      </w:pPr>
      <w:r>
        <w:rPr>
          <w:rStyle w:val="HTMLCode"/>
        </w:rPr>
        <w:t>CommonAnnotationBeanPostProcessor</w:t>
      </w:r>
    </w:p>
    <w:p w14:paraId="3BF9FC78" w14:textId="77777777" w:rsidR="003003E2" w:rsidRDefault="003003E2" w:rsidP="003003E2">
      <w:r>
        <w:pict w14:anchorId="335BD7A4">
          <v:rect id="_x0000_i4012" style="width:0;height:1.5pt" o:hralign="center" o:hrstd="t" o:hr="t" fillcolor="#a0a0a0" stroked="f"/>
        </w:pict>
      </w:r>
    </w:p>
    <w:p w14:paraId="0057646F" w14:textId="77777777" w:rsidR="003003E2" w:rsidRDefault="003003E2" w:rsidP="003003E2">
      <w:pPr>
        <w:pStyle w:val="Heading1"/>
      </w:pPr>
      <w:r>
        <w:t>243. What is reflection in Spring?</w:t>
      </w:r>
    </w:p>
    <w:p w14:paraId="33B4ABD3" w14:textId="77777777" w:rsidR="003003E2" w:rsidRDefault="003003E2" w:rsidP="003003E2">
      <w:pPr>
        <w:pStyle w:val="Heading2"/>
      </w:pPr>
      <w:r>
        <w:t>English</w:t>
      </w:r>
    </w:p>
    <w:p w14:paraId="35308BA8" w14:textId="77777777" w:rsidR="003003E2" w:rsidRDefault="003003E2" w:rsidP="003003E2">
      <w:pPr>
        <w:pStyle w:val="NormalWeb"/>
      </w:pPr>
      <w:r>
        <w:t>Runtime inspection/manipulation of classes.</w:t>
      </w:r>
    </w:p>
    <w:p w14:paraId="226A7144" w14:textId="77777777" w:rsidR="003003E2" w:rsidRDefault="003003E2" w:rsidP="003003E2">
      <w:pPr>
        <w:pStyle w:val="Heading3"/>
      </w:pPr>
      <w:r>
        <w:t>Uses</w:t>
      </w:r>
    </w:p>
    <w:p w14:paraId="6888113F" w14:textId="77777777" w:rsidR="003003E2" w:rsidRDefault="003003E2" w:rsidP="003003E2">
      <w:pPr>
        <w:pStyle w:val="NormalWeb"/>
        <w:numPr>
          <w:ilvl w:val="0"/>
          <w:numId w:val="924"/>
        </w:numPr>
      </w:pPr>
      <w:r>
        <w:t>Dependency injection</w:t>
      </w:r>
    </w:p>
    <w:p w14:paraId="470A8C08" w14:textId="77777777" w:rsidR="003003E2" w:rsidRDefault="003003E2" w:rsidP="003003E2">
      <w:pPr>
        <w:pStyle w:val="NormalWeb"/>
        <w:numPr>
          <w:ilvl w:val="0"/>
          <w:numId w:val="924"/>
        </w:numPr>
      </w:pPr>
      <w:r>
        <w:t>Annotation processing</w:t>
      </w:r>
    </w:p>
    <w:p w14:paraId="7AAAE931" w14:textId="77777777" w:rsidR="003003E2" w:rsidRDefault="003003E2" w:rsidP="003003E2">
      <w:pPr>
        <w:pStyle w:val="NormalWeb"/>
        <w:numPr>
          <w:ilvl w:val="0"/>
          <w:numId w:val="924"/>
        </w:numPr>
      </w:pPr>
      <w:r>
        <w:t>Proxy creation</w:t>
      </w:r>
    </w:p>
    <w:p w14:paraId="09C0F849" w14:textId="77777777" w:rsidR="003003E2" w:rsidRDefault="003003E2" w:rsidP="003003E2">
      <w:pPr>
        <w:pStyle w:val="Heading3"/>
      </w:pPr>
      <w:r>
        <w:t>Important Point</w:t>
      </w:r>
    </w:p>
    <w:p w14:paraId="4B01C92F" w14:textId="77777777" w:rsidR="003003E2" w:rsidRDefault="003003E2" w:rsidP="003003E2">
      <w:pPr>
        <w:pStyle w:val="NormalWeb"/>
      </w:pPr>
      <w:r>
        <w:t>Core mechanism behind Spring internals.</w:t>
      </w:r>
    </w:p>
    <w:p w14:paraId="1E8FE08D" w14:textId="77777777" w:rsidR="003003E2" w:rsidRDefault="003003E2" w:rsidP="003003E2">
      <w:r>
        <w:pict w14:anchorId="656C8950">
          <v:rect id="_x0000_i4013" style="width:0;height:1.5pt" o:hralign="center" o:hrstd="t" o:hr="t" fillcolor="#a0a0a0" stroked="f"/>
        </w:pict>
      </w:r>
    </w:p>
    <w:p w14:paraId="10A637D9" w14:textId="77777777" w:rsidR="003003E2" w:rsidRDefault="003003E2" w:rsidP="003003E2">
      <w:pPr>
        <w:pStyle w:val="Heading2"/>
      </w:pPr>
      <w:r>
        <w:lastRenderedPageBreak/>
        <w:t>Marathi</w:t>
      </w:r>
    </w:p>
    <w:p w14:paraId="53B94344" w14:textId="77777777" w:rsidR="003003E2" w:rsidRDefault="003003E2" w:rsidP="003003E2">
      <w:pPr>
        <w:pStyle w:val="NormalWeb"/>
      </w:pPr>
      <w:r>
        <w:t xml:space="preserve">Runtime </w:t>
      </w:r>
      <w:r>
        <w:rPr>
          <w:rFonts w:ascii="Nirmala UI" w:hAnsi="Nirmala UI" w:cs="Nirmala UI"/>
        </w:rPr>
        <w:t>मध्ये</w:t>
      </w:r>
      <w:r>
        <w:t xml:space="preserve"> class inspect/manipulate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reflection.</w:t>
      </w:r>
    </w:p>
    <w:p w14:paraId="055673D4" w14:textId="77777777" w:rsidR="003003E2" w:rsidRDefault="003003E2" w:rsidP="003003E2">
      <w:r>
        <w:pict w14:anchorId="0FDCC0FF">
          <v:rect id="_x0000_i4014" style="width:0;height:1.5pt" o:hralign="center" o:hrstd="t" o:hr="t" fillcolor="#a0a0a0" stroked="f"/>
        </w:pict>
      </w:r>
    </w:p>
    <w:p w14:paraId="60A6439C" w14:textId="77777777" w:rsidR="003003E2" w:rsidRDefault="003003E2" w:rsidP="003003E2">
      <w:pPr>
        <w:pStyle w:val="Heading1"/>
      </w:pPr>
      <w:r>
        <w:t>244. Why Spring heavily uses reflection?</w:t>
      </w:r>
    </w:p>
    <w:p w14:paraId="657CAF55" w14:textId="77777777" w:rsidR="003003E2" w:rsidRDefault="003003E2" w:rsidP="003003E2">
      <w:pPr>
        <w:pStyle w:val="Heading2"/>
      </w:pPr>
      <w:r>
        <w:t>English</w:t>
      </w:r>
    </w:p>
    <w:p w14:paraId="7B5F2CC9" w14:textId="77777777" w:rsidR="003003E2" w:rsidRDefault="003003E2" w:rsidP="003003E2">
      <w:pPr>
        <w:pStyle w:val="Heading2"/>
      </w:pPr>
      <w:r>
        <w:t>Reasons</w:t>
      </w:r>
    </w:p>
    <w:p w14:paraId="0D462437" w14:textId="77777777" w:rsidR="003003E2" w:rsidRDefault="003003E2" w:rsidP="003003E2">
      <w:pPr>
        <w:pStyle w:val="Heading3"/>
      </w:pPr>
      <w:r>
        <w:t>1. Dynamic dependency injection</w:t>
      </w:r>
    </w:p>
    <w:p w14:paraId="56E81BEF" w14:textId="77777777" w:rsidR="003003E2" w:rsidRDefault="003003E2" w:rsidP="003003E2">
      <w:r>
        <w:pict w14:anchorId="22E49E93">
          <v:rect id="_x0000_i4015" style="width:0;height:1.5pt" o:hralign="center" o:hrstd="t" o:hr="t" fillcolor="#a0a0a0" stroked="f"/>
        </w:pict>
      </w:r>
    </w:p>
    <w:p w14:paraId="21848461" w14:textId="77777777" w:rsidR="003003E2" w:rsidRDefault="003003E2" w:rsidP="003003E2">
      <w:pPr>
        <w:pStyle w:val="Heading3"/>
      </w:pPr>
      <w:r>
        <w:t>2. Annotation processing</w:t>
      </w:r>
    </w:p>
    <w:p w14:paraId="73D74DEF" w14:textId="77777777" w:rsidR="003003E2" w:rsidRDefault="003003E2" w:rsidP="003003E2">
      <w:r>
        <w:pict w14:anchorId="37A44020">
          <v:rect id="_x0000_i4016" style="width:0;height:1.5pt" o:hralign="center" o:hrstd="t" o:hr="t" fillcolor="#a0a0a0" stroked="f"/>
        </w:pict>
      </w:r>
    </w:p>
    <w:p w14:paraId="25D5BBB8" w14:textId="77777777" w:rsidR="003003E2" w:rsidRDefault="003003E2" w:rsidP="003003E2">
      <w:pPr>
        <w:pStyle w:val="Heading3"/>
      </w:pPr>
      <w:r>
        <w:t>3. Runtime proxy generation</w:t>
      </w:r>
    </w:p>
    <w:p w14:paraId="138F38EB" w14:textId="77777777" w:rsidR="003003E2" w:rsidRDefault="003003E2" w:rsidP="003003E2">
      <w:r>
        <w:pict w14:anchorId="333CD37B">
          <v:rect id="_x0000_i4017" style="width:0;height:1.5pt" o:hralign="center" o:hrstd="t" o:hr="t" fillcolor="#a0a0a0" stroked="f"/>
        </w:pict>
      </w:r>
    </w:p>
    <w:p w14:paraId="78875640" w14:textId="77777777" w:rsidR="003003E2" w:rsidRDefault="003003E2" w:rsidP="003003E2">
      <w:pPr>
        <w:pStyle w:val="Heading3"/>
      </w:pPr>
      <w:r>
        <w:t>4. Flexible framework behavior</w:t>
      </w:r>
    </w:p>
    <w:p w14:paraId="7B04CF01" w14:textId="77777777" w:rsidR="003003E2" w:rsidRDefault="003003E2" w:rsidP="003003E2">
      <w:pPr>
        <w:pStyle w:val="Heading3"/>
      </w:pPr>
      <w:r>
        <w:t>Important Point</w:t>
      </w:r>
    </w:p>
    <w:p w14:paraId="02866003" w14:textId="77777777" w:rsidR="003003E2" w:rsidRDefault="003003E2" w:rsidP="003003E2">
      <w:pPr>
        <w:pStyle w:val="NormalWeb"/>
      </w:pPr>
      <w:r>
        <w:t>Reflection enables framework flexibility.</w:t>
      </w:r>
    </w:p>
    <w:p w14:paraId="781E164C" w14:textId="77777777" w:rsidR="003003E2" w:rsidRDefault="003003E2" w:rsidP="003003E2">
      <w:r>
        <w:pict w14:anchorId="3F89F6F1">
          <v:rect id="_x0000_i4018" style="width:0;height:1.5pt" o:hralign="center" o:hrstd="t" o:hr="t" fillcolor="#a0a0a0" stroked="f"/>
        </w:pict>
      </w:r>
    </w:p>
    <w:p w14:paraId="354A5F31" w14:textId="77777777" w:rsidR="003003E2" w:rsidRDefault="003003E2" w:rsidP="003003E2">
      <w:pPr>
        <w:pStyle w:val="Heading2"/>
      </w:pPr>
      <w:r>
        <w:t>Marathi</w:t>
      </w:r>
    </w:p>
    <w:p w14:paraId="0132B5D8" w14:textId="77777777" w:rsidR="003003E2" w:rsidRDefault="003003E2" w:rsidP="003003E2">
      <w:pPr>
        <w:pStyle w:val="NormalWeb"/>
      </w:pPr>
      <w:r>
        <w:t xml:space="preserve">Spring reflection </w:t>
      </w:r>
      <w:r>
        <w:rPr>
          <w:rFonts w:ascii="Nirmala UI" w:hAnsi="Nirmala UI" w:cs="Nirmala UI"/>
        </w:rPr>
        <w:t>वापरते</w:t>
      </w:r>
      <w:r>
        <w:t xml:space="preserve"> </w:t>
      </w:r>
      <w:r>
        <w:rPr>
          <w:rFonts w:ascii="Nirmala UI" w:hAnsi="Nirmala UI" w:cs="Nirmala UI"/>
        </w:rPr>
        <w:t>कारण</w:t>
      </w:r>
      <w:r>
        <w:t>:</w:t>
      </w:r>
    </w:p>
    <w:p w14:paraId="1176C72F" w14:textId="77777777" w:rsidR="003003E2" w:rsidRDefault="003003E2" w:rsidP="003003E2">
      <w:pPr>
        <w:pStyle w:val="NormalWeb"/>
        <w:numPr>
          <w:ilvl w:val="0"/>
          <w:numId w:val="925"/>
        </w:numPr>
      </w:pPr>
      <w:r>
        <w:lastRenderedPageBreak/>
        <w:t>dynamic DI</w:t>
      </w:r>
    </w:p>
    <w:p w14:paraId="14C413E5" w14:textId="77777777" w:rsidR="003003E2" w:rsidRDefault="003003E2" w:rsidP="003003E2">
      <w:pPr>
        <w:pStyle w:val="NormalWeb"/>
        <w:numPr>
          <w:ilvl w:val="0"/>
          <w:numId w:val="925"/>
        </w:numPr>
      </w:pPr>
      <w:r>
        <w:t>annotation processing</w:t>
      </w:r>
    </w:p>
    <w:p w14:paraId="413BF18D" w14:textId="77777777" w:rsidR="003003E2" w:rsidRDefault="003003E2" w:rsidP="003003E2">
      <w:pPr>
        <w:pStyle w:val="NormalWeb"/>
        <w:numPr>
          <w:ilvl w:val="0"/>
          <w:numId w:val="925"/>
        </w:numPr>
      </w:pPr>
      <w:r>
        <w:t>proxy creation</w:t>
      </w:r>
    </w:p>
    <w:p w14:paraId="33AE76A4" w14:textId="77777777" w:rsidR="003003E2" w:rsidRDefault="003003E2" w:rsidP="003003E2">
      <w:r>
        <w:pict w14:anchorId="2AD34C8D">
          <v:rect id="_x0000_i4019" style="width:0;height:1.5pt" o:hralign="center" o:hrstd="t" o:hr="t" fillcolor="#a0a0a0" stroked="f"/>
        </w:pict>
      </w:r>
    </w:p>
    <w:p w14:paraId="470A4D97" w14:textId="77777777" w:rsidR="003003E2" w:rsidRDefault="003003E2" w:rsidP="003003E2">
      <w:pPr>
        <w:pStyle w:val="Heading1"/>
      </w:pPr>
      <w:r>
        <w:t>245. What is runtime weaving?</w:t>
      </w:r>
    </w:p>
    <w:p w14:paraId="714F75CA" w14:textId="77777777" w:rsidR="003003E2" w:rsidRDefault="003003E2" w:rsidP="003003E2">
      <w:pPr>
        <w:pStyle w:val="Heading2"/>
      </w:pPr>
      <w:r>
        <w:t>English</w:t>
      </w:r>
    </w:p>
    <w:p w14:paraId="1066C1B8" w14:textId="77777777" w:rsidR="003003E2" w:rsidRDefault="003003E2" w:rsidP="003003E2">
      <w:pPr>
        <w:pStyle w:val="NormalWeb"/>
      </w:pPr>
      <w:r>
        <w:t>Applying aspects during application runtime.</w:t>
      </w:r>
    </w:p>
    <w:p w14:paraId="512262B8" w14:textId="77777777" w:rsidR="003003E2" w:rsidRDefault="003003E2" w:rsidP="003003E2">
      <w:pPr>
        <w:pStyle w:val="Heading3"/>
      </w:pPr>
      <w:r>
        <w:t>Mechanism</w:t>
      </w:r>
    </w:p>
    <w:p w14:paraId="2F32137F" w14:textId="77777777" w:rsidR="003003E2" w:rsidRDefault="003003E2" w:rsidP="003003E2">
      <w:pPr>
        <w:pStyle w:val="HTMLPreformatted"/>
        <w:rPr>
          <w:rStyle w:val="HTMLCode"/>
        </w:rPr>
      </w:pPr>
      <w:r>
        <w:rPr>
          <w:rStyle w:val="HTMLCode"/>
        </w:rPr>
        <w:t>Proxy-based interception</w:t>
      </w:r>
    </w:p>
    <w:p w14:paraId="2F22C322" w14:textId="77777777" w:rsidR="003003E2" w:rsidRDefault="003003E2" w:rsidP="003003E2">
      <w:pPr>
        <w:pStyle w:val="Heading3"/>
      </w:pPr>
      <w:r>
        <w:t>Uses</w:t>
      </w:r>
    </w:p>
    <w:p w14:paraId="63A4BA94" w14:textId="77777777" w:rsidR="003003E2" w:rsidRDefault="003003E2" w:rsidP="003003E2">
      <w:pPr>
        <w:pStyle w:val="NormalWeb"/>
        <w:numPr>
          <w:ilvl w:val="0"/>
          <w:numId w:val="926"/>
        </w:numPr>
      </w:pPr>
      <w:r>
        <w:t>Transactions</w:t>
      </w:r>
    </w:p>
    <w:p w14:paraId="4196A7B1" w14:textId="77777777" w:rsidR="003003E2" w:rsidRDefault="003003E2" w:rsidP="003003E2">
      <w:pPr>
        <w:pStyle w:val="NormalWeb"/>
        <w:numPr>
          <w:ilvl w:val="0"/>
          <w:numId w:val="926"/>
        </w:numPr>
      </w:pPr>
      <w:r>
        <w:t>Logging</w:t>
      </w:r>
    </w:p>
    <w:p w14:paraId="4BAC08AB" w14:textId="77777777" w:rsidR="003003E2" w:rsidRDefault="003003E2" w:rsidP="003003E2">
      <w:pPr>
        <w:pStyle w:val="NormalWeb"/>
        <w:numPr>
          <w:ilvl w:val="0"/>
          <w:numId w:val="926"/>
        </w:numPr>
      </w:pPr>
      <w:r>
        <w:t>Security</w:t>
      </w:r>
    </w:p>
    <w:p w14:paraId="21D55A05" w14:textId="77777777" w:rsidR="003003E2" w:rsidRDefault="003003E2" w:rsidP="003003E2">
      <w:pPr>
        <w:pStyle w:val="Heading3"/>
      </w:pPr>
      <w:r>
        <w:t>Important Point</w:t>
      </w:r>
    </w:p>
    <w:p w14:paraId="10EB39C0" w14:textId="77777777" w:rsidR="003003E2" w:rsidRDefault="003003E2" w:rsidP="003003E2">
      <w:pPr>
        <w:pStyle w:val="NormalWeb"/>
      </w:pPr>
      <w:r>
        <w:t>Default Spring AOP strategy.</w:t>
      </w:r>
    </w:p>
    <w:p w14:paraId="2B133C9D" w14:textId="77777777" w:rsidR="003003E2" w:rsidRDefault="003003E2" w:rsidP="003003E2">
      <w:r>
        <w:pict w14:anchorId="072C7E44">
          <v:rect id="_x0000_i4020" style="width:0;height:1.5pt" o:hralign="center" o:hrstd="t" o:hr="t" fillcolor="#a0a0a0" stroked="f"/>
        </w:pict>
      </w:r>
    </w:p>
    <w:p w14:paraId="1C091FEA" w14:textId="77777777" w:rsidR="003003E2" w:rsidRDefault="003003E2" w:rsidP="003003E2">
      <w:pPr>
        <w:pStyle w:val="Heading2"/>
      </w:pPr>
      <w:r>
        <w:t>Marathi</w:t>
      </w:r>
    </w:p>
    <w:p w14:paraId="251A156C" w14:textId="77777777" w:rsidR="003003E2" w:rsidRDefault="003003E2" w:rsidP="003003E2">
      <w:pPr>
        <w:pStyle w:val="NormalWeb"/>
      </w:pPr>
      <w:r>
        <w:t xml:space="preserve">Runtime </w:t>
      </w:r>
      <w:r>
        <w:rPr>
          <w:rFonts w:ascii="Nirmala UI" w:hAnsi="Nirmala UI" w:cs="Nirmala UI"/>
        </w:rPr>
        <w:t>मध्ये</w:t>
      </w:r>
      <w:r>
        <w:t xml:space="preserve"> aspects apply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runtime weaving.</w:t>
      </w:r>
    </w:p>
    <w:p w14:paraId="74B499A9" w14:textId="77777777" w:rsidR="003003E2" w:rsidRDefault="003003E2" w:rsidP="003003E2">
      <w:r>
        <w:pict w14:anchorId="50F49D4A">
          <v:rect id="_x0000_i4021" style="width:0;height:1.5pt" o:hralign="center" o:hrstd="t" o:hr="t" fillcolor="#a0a0a0" stroked="f"/>
        </w:pict>
      </w:r>
    </w:p>
    <w:p w14:paraId="4F77E8E5" w14:textId="77777777" w:rsidR="003003E2" w:rsidRDefault="003003E2" w:rsidP="003003E2">
      <w:pPr>
        <w:pStyle w:val="Heading1"/>
      </w:pPr>
      <w:r>
        <w:lastRenderedPageBreak/>
        <w:t>246. What is Load-Time Weaving (LTW)?</w:t>
      </w:r>
    </w:p>
    <w:p w14:paraId="462E86D0" w14:textId="77777777" w:rsidR="003003E2" w:rsidRDefault="003003E2" w:rsidP="003003E2">
      <w:pPr>
        <w:pStyle w:val="Heading2"/>
      </w:pPr>
      <w:r>
        <w:t>English</w:t>
      </w:r>
    </w:p>
    <w:p w14:paraId="01F6A971" w14:textId="77777777" w:rsidR="003003E2" w:rsidRDefault="003003E2" w:rsidP="003003E2">
      <w:pPr>
        <w:pStyle w:val="NormalWeb"/>
      </w:pPr>
      <w:r>
        <w:t>Applying aspects during class loading.</w:t>
      </w:r>
    </w:p>
    <w:p w14:paraId="6ECEF94A" w14:textId="77777777" w:rsidR="003003E2" w:rsidRDefault="003003E2" w:rsidP="003003E2">
      <w:pPr>
        <w:pStyle w:val="Heading3"/>
      </w:pPr>
      <w:r>
        <w:t>Features</w:t>
      </w:r>
    </w:p>
    <w:p w14:paraId="153E704B" w14:textId="77777777" w:rsidR="003003E2" w:rsidRDefault="003003E2" w:rsidP="003003E2">
      <w:pPr>
        <w:pStyle w:val="NormalWeb"/>
        <w:numPr>
          <w:ilvl w:val="0"/>
          <w:numId w:val="927"/>
        </w:numPr>
      </w:pPr>
      <w:r>
        <w:t>More powerful than proxy AOP</w:t>
      </w:r>
    </w:p>
    <w:p w14:paraId="1766A0BA" w14:textId="77777777" w:rsidR="003003E2" w:rsidRDefault="003003E2" w:rsidP="003003E2">
      <w:pPr>
        <w:pStyle w:val="NormalWeb"/>
        <w:numPr>
          <w:ilvl w:val="0"/>
          <w:numId w:val="927"/>
        </w:numPr>
      </w:pPr>
      <w:r>
        <w:t>Bytecode modification</w:t>
      </w:r>
    </w:p>
    <w:p w14:paraId="5730AAE1" w14:textId="77777777" w:rsidR="003003E2" w:rsidRDefault="003003E2" w:rsidP="003003E2">
      <w:pPr>
        <w:pStyle w:val="Heading3"/>
      </w:pPr>
      <w:r>
        <w:t>Important Point</w:t>
      </w:r>
    </w:p>
    <w:p w14:paraId="01185322" w14:textId="77777777" w:rsidR="003003E2" w:rsidRDefault="003003E2" w:rsidP="003003E2">
      <w:pPr>
        <w:pStyle w:val="NormalWeb"/>
      </w:pPr>
      <w:r>
        <w:t>Advanced AspectJ integration feature.</w:t>
      </w:r>
    </w:p>
    <w:p w14:paraId="1D39E737" w14:textId="77777777" w:rsidR="003003E2" w:rsidRDefault="003003E2" w:rsidP="003003E2">
      <w:r>
        <w:pict w14:anchorId="53430EA0">
          <v:rect id="_x0000_i4022" style="width:0;height:1.5pt" o:hralign="center" o:hrstd="t" o:hr="t" fillcolor="#a0a0a0" stroked="f"/>
        </w:pict>
      </w:r>
    </w:p>
    <w:p w14:paraId="5167F4BC" w14:textId="77777777" w:rsidR="003003E2" w:rsidRDefault="003003E2" w:rsidP="003003E2">
      <w:pPr>
        <w:pStyle w:val="Heading2"/>
      </w:pPr>
      <w:r>
        <w:t>Marathi</w:t>
      </w:r>
    </w:p>
    <w:p w14:paraId="1C24A7C7" w14:textId="77777777" w:rsidR="003003E2" w:rsidRDefault="003003E2" w:rsidP="003003E2">
      <w:pPr>
        <w:pStyle w:val="NormalWeb"/>
      </w:pPr>
      <w:r>
        <w:t xml:space="preserve">Class loading </w:t>
      </w:r>
      <w:r>
        <w:rPr>
          <w:rFonts w:ascii="Nirmala UI" w:hAnsi="Nirmala UI" w:cs="Nirmala UI"/>
        </w:rPr>
        <w:t>दरम्यान</w:t>
      </w:r>
      <w:r>
        <w:t xml:space="preserve"> aspects apply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Load-Time Weaving.</w:t>
      </w:r>
    </w:p>
    <w:p w14:paraId="4545466C" w14:textId="77777777" w:rsidR="003003E2" w:rsidRDefault="003003E2" w:rsidP="003003E2">
      <w:r>
        <w:pict w14:anchorId="4E94FBCC">
          <v:rect id="_x0000_i4023" style="width:0;height:1.5pt" o:hralign="center" o:hrstd="t" o:hr="t" fillcolor="#a0a0a0" stroked="f"/>
        </w:pict>
      </w:r>
    </w:p>
    <w:p w14:paraId="0DAB81DE" w14:textId="77777777" w:rsidR="003003E2" w:rsidRDefault="003003E2" w:rsidP="003003E2">
      <w:pPr>
        <w:pStyle w:val="Heading1"/>
      </w:pPr>
      <w:r>
        <w:t>247. What is instrumentation in Spring?</w:t>
      </w:r>
    </w:p>
    <w:p w14:paraId="07A1D2F4" w14:textId="77777777" w:rsidR="003003E2" w:rsidRDefault="003003E2" w:rsidP="003003E2">
      <w:pPr>
        <w:pStyle w:val="Heading2"/>
      </w:pPr>
      <w:r>
        <w:t>English</w:t>
      </w:r>
    </w:p>
    <w:p w14:paraId="6626A20C" w14:textId="77777777" w:rsidR="003003E2" w:rsidRDefault="003003E2" w:rsidP="003003E2">
      <w:pPr>
        <w:pStyle w:val="NormalWeb"/>
      </w:pPr>
      <w:r>
        <w:t>Modifying/intercepting classes at runtime.</w:t>
      </w:r>
    </w:p>
    <w:p w14:paraId="7323842B" w14:textId="77777777" w:rsidR="003003E2" w:rsidRDefault="003003E2" w:rsidP="003003E2">
      <w:pPr>
        <w:pStyle w:val="Heading3"/>
      </w:pPr>
      <w:r>
        <w:lastRenderedPageBreak/>
        <w:t>Uses</w:t>
      </w:r>
    </w:p>
    <w:p w14:paraId="34924F59" w14:textId="77777777" w:rsidR="003003E2" w:rsidRDefault="003003E2" w:rsidP="003003E2">
      <w:pPr>
        <w:pStyle w:val="NormalWeb"/>
        <w:numPr>
          <w:ilvl w:val="0"/>
          <w:numId w:val="928"/>
        </w:numPr>
      </w:pPr>
      <w:r>
        <w:t>LTW</w:t>
      </w:r>
    </w:p>
    <w:p w14:paraId="6BFAC832" w14:textId="77777777" w:rsidR="003003E2" w:rsidRDefault="003003E2" w:rsidP="003003E2">
      <w:pPr>
        <w:pStyle w:val="NormalWeb"/>
        <w:numPr>
          <w:ilvl w:val="0"/>
          <w:numId w:val="928"/>
        </w:numPr>
      </w:pPr>
      <w:r>
        <w:t>Monitoring</w:t>
      </w:r>
    </w:p>
    <w:p w14:paraId="0EDF0F38" w14:textId="77777777" w:rsidR="003003E2" w:rsidRDefault="003003E2" w:rsidP="003003E2">
      <w:pPr>
        <w:pStyle w:val="NormalWeb"/>
        <w:numPr>
          <w:ilvl w:val="0"/>
          <w:numId w:val="928"/>
        </w:numPr>
      </w:pPr>
      <w:r>
        <w:t>Profiling</w:t>
      </w:r>
    </w:p>
    <w:p w14:paraId="1E577DEF" w14:textId="77777777" w:rsidR="003003E2" w:rsidRDefault="003003E2" w:rsidP="003003E2">
      <w:pPr>
        <w:pStyle w:val="Heading3"/>
      </w:pPr>
      <w:r>
        <w:t>Important Point</w:t>
      </w:r>
    </w:p>
    <w:p w14:paraId="1D870235" w14:textId="77777777" w:rsidR="003003E2" w:rsidRDefault="003003E2" w:rsidP="003003E2">
      <w:pPr>
        <w:pStyle w:val="NormalWeb"/>
      </w:pPr>
      <w:r>
        <w:t>Advanced JVM-level integration.</w:t>
      </w:r>
    </w:p>
    <w:p w14:paraId="5F6C7090" w14:textId="77777777" w:rsidR="003003E2" w:rsidRDefault="003003E2" w:rsidP="003003E2">
      <w:r>
        <w:pict w14:anchorId="448C9B9F">
          <v:rect id="_x0000_i4024" style="width:0;height:1.5pt" o:hralign="center" o:hrstd="t" o:hr="t" fillcolor="#a0a0a0" stroked="f"/>
        </w:pict>
      </w:r>
    </w:p>
    <w:p w14:paraId="5E271ED3" w14:textId="77777777" w:rsidR="003003E2" w:rsidRDefault="003003E2" w:rsidP="003003E2">
      <w:pPr>
        <w:pStyle w:val="Heading2"/>
      </w:pPr>
      <w:r>
        <w:t>Marathi</w:t>
      </w:r>
    </w:p>
    <w:p w14:paraId="1DD66EAE" w14:textId="77777777" w:rsidR="003003E2" w:rsidRDefault="003003E2" w:rsidP="003003E2">
      <w:pPr>
        <w:pStyle w:val="NormalWeb"/>
      </w:pPr>
      <w:r>
        <w:t xml:space="preserve">Runtime/class-loading </w:t>
      </w:r>
      <w:r>
        <w:rPr>
          <w:rFonts w:ascii="Nirmala UI" w:hAnsi="Nirmala UI" w:cs="Nirmala UI"/>
        </w:rPr>
        <w:t>वेळी</w:t>
      </w:r>
      <w:r>
        <w:t xml:space="preserve"> classes modify </w:t>
      </w:r>
      <w:r>
        <w:rPr>
          <w:rFonts w:ascii="Nirmala UI" w:hAnsi="Nirmala UI" w:cs="Nirmala UI"/>
        </w:rPr>
        <w:t>करणे</w:t>
      </w:r>
      <w:r>
        <w:t xml:space="preserve"> </w:t>
      </w:r>
      <w:r>
        <w:rPr>
          <w:rFonts w:ascii="Nirmala UI" w:hAnsi="Nirmala UI" w:cs="Nirmala UI"/>
        </w:rPr>
        <w:t>म्हणजे</w:t>
      </w:r>
      <w:r>
        <w:t xml:space="preserve"> instrumentation.</w:t>
      </w:r>
    </w:p>
    <w:p w14:paraId="4660BD83" w14:textId="77777777" w:rsidR="003003E2" w:rsidRDefault="003003E2" w:rsidP="003003E2">
      <w:r>
        <w:pict w14:anchorId="613B0CC9">
          <v:rect id="_x0000_i4025" style="width:0;height:1.5pt" o:hralign="center" o:hrstd="t" o:hr="t" fillcolor="#a0a0a0" stroked="f"/>
        </w:pict>
      </w:r>
    </w:p>
    <w:p w14:paraId="08531C31" w14:textId="77777777" w:rsidR="003003E2" w:rsidRDefault="003003E2" w:rsidP="003003E2">
      <w:pPr>
        <w:pStyle w:val="Heading1"/>
      </w:pPr>
      <w:r>
        <w:t>248. What is spring-context module?</w:t>
      </w:r>
    </w:p>
    <w:p w14:paraId="776D2FDB" w14:textId="77777777" w:rsidR="003003E2" w:rsidRDefault="003003E2" w:rsidP="003003E2">
      <w:pPr>
        <w:pStyle w:val="Heading2"/>
      </w:pPr>
      <w:r>
        <w:t>English</w:t>
      </w:r>
    </w:p>
    <w:p w14:paraId="32D1DD45" w14:textId="77777777" w:rsidR="003003E2" w:rsidRDefault="003003E2" w:rsidP="003003E2">
      <w:pPr>
        <w:pStyle w:val="NormalWeb"/>
      </w:pPr>
      <w:r>
        <w:t>Provides core enterprise Spring features.</w:t>
      </w:r>
    </w:p>
    <w:p w14:paraId="38226B85" w14:textId="77777777" w:rsidR="003003E2" w:rsidRDefault="003003E2" w:rsidP="003003E2">
      <w:pPr>
        <w:pStyle w:val="Heading3"/>
      </w:pPr>
      <w:r>
        <w:t>Includes</w:t>
      </w:r>
    </w:p>
    <w:p w14:paraId="1B83A3C9" w14:textId="77777777" w:rsidR="003003E2" w:rsidRDefault="003003E2" w:rsidP="003003E2">
      <w:pPr>
        <w:pStyle w:val="NormalWeb"/>
        <w:numPr>
          <w:ilvl w:val="0"/>
          <w:numId w:val="929"/>
        </w:numPr>
      </w:pPr>
      <w:r>
        <w:t>IOC container</w:t>
      </w:r>
    </w:p>
    <w:p w14:paraId="242F2106" w14:textId="77777777" w:rsidR="003003E2" w:rsidRDefault="003003E2" w:rsidP="003003E2">
      <w:pPr>
        <w:pStyle w:val="NormalWeb"/>
        <w:numPr>
          <w:ilvl w:val="0"/>
          <w:numId w:val="929"/>
        </w:numPr>
      </w:pPr>
      <w:r>
        <w:t>Events</w:t>
      </w:r>
    </w:p>
    <w:p w14:paraId="3F12B633" w14:textId="77777777" w:rsidR="003003E2" w:rsidRDefault="003003E2" w:rsidP="003003E2">
      <w:pPr>
        <w:pStyle w:val="NormalWeb"/>
        <w:numPr>
          <w:ilvl w:val="0"/>
          <w:numId w:val="929"/>
        </w:numPr>
      </w:pPr>
      <w:r>
        <w:t>Resource loading</w:t>
      </w:r>
    </w:p>
    <w:p w14:paraId="4BE4A642" w14:textId="77777777" w:rsidR="003003E2" w:rsidRDefault="003003E2" w:rsidP="003003E2">
      <w:pPr>
        <w:pStyle w:val="NormalWeb"/>
        <w:numPr>
          <w:ilvl w:val="0"/>
          <w:numId w:val="929"/>
        </w:numPr>
      </w:pPr>
      <w:r>
        <w:t>Internationalization</w:t>
      </w:r>
    </w:p>
    <w:p w14:paraId="1DCB02C0" w14:textId="77777777" w:rsidR="003003E2" w:rsidRDefault="003003E2" w:rsidP="003003E2">
      <w:pPr>
        <w:pStyle w:val="Heading3"/>
      </w:pPr>
      <w:r>
        <w:lastRenderedPageBreak/>
        <w:t>Important Point</w:t>
      </w:r>
    </w:p>
    <w:p w14:paraId="10355240" w14:textId="77777777" w:rsidR="003003E2" w:rsidRDefault="003003E2" w:rsidP="003003E2">
      <w:pPr>
        <w:pStyle w:val="NormalWeb"/>
      </w:pPr>
      <w:r>
        <w:t>Most important Spring module.</w:t>
      </w:r>
    </w:p>
    <w:p w14:paraId="68A11433" w14:textId="77777777" w:rsidR="003003E2" w:rsidRDefault="003003E2" w:rsidP="003003E2">
      <w:r>
        <w:pict w14:anchorId="316655AF">
          <v:rect id="_x0000_i4026" style="width:0;height:1.5pt" o:hralign="center" o:hrstd="t" o:hr="t" fillcolor="#a0a0a0" stroked="f"/>
        </w:pict>
      </w:r>
    </w:p>
    <w:p w14:paraId="0690D627" w14:textId="77777777" w:rsidR="003003E2" w:rsidRDefault="003003E2" w:rsidP="003003E2">
      <w:pPr>
        <w:pStyle w:val="Heading2"/>
      </w:pPr>
      <w:r>
        <w:t>Marathi</w:t>
      </w:r>
    </w:p>
    <w:p w14:paraId="7D743FAD" w14:textId="77777777" w:rsidR="003003E2" w:rsidRDefault="003003E2" w:rsidP="003003E2">
      <w:pPr>
        <w:pStyle w:val="NormalWeb"/>
      </w:pPr>
      <w:r>
        <w:t xml:space="preserve">Core Spring enterprise features </w:t>
      </w:r>
      <w:r>
        <w:rPr>
          <w:rFonts w:ascii="Nirmala UI" w:hAnsi="Nirmala UI" w:cs="Nirmala UI"/>
        </w:rPr>
        <w:t>देणारा</w:t>
      </w:r>
      <w:r>
        <w:t xml:space="preserve"> module </w:t>
      </w:r>
      <w:r>
        <w:rPr>
          <w:rFonts w:ascii="Nirmala UI" w:hAnsi="Nirmala UI" w:cs="Nirmala UI"/>
        </w:rPr>
        <w:t>म्हणजे</w:t>
      </w:r>
      <w:r>
        <w:t>:</w:t>
      </w:r>
    </w:p>
    <w:p w14:paraId="6FBBC1D0" w14:textId="77777777" w:rsidR="003003E2" w:rsidRDefault="003003E2" w:rsidP="003003E2">
      <w:pPr>
        <w:pStyle w:val="HTMLPreformatted"/>
        <w:rPr>
          <w:rStyle w:val="HTMLCode"/>
        </w:rPr>
      </w:pPr>
      <w:r>
        <w:rPr>
          <w:rStyle w:val="HTMLCode"/>
        </w:rPr>
        <w:t>spring-context</w:t>
      </w:r>
    </w:p>
    <w:p w14:paraId="11072D0B" w14:textId="77777777" w:rsidR="003003E2" w:rsidRDefault="003003E2" w:rsidP="003003E2">
      <w:r>
        <w:pict w14:anchorId="3DF1EC2C">
          <v:rect id="_x0000_i4027" style="width:0;height:1.5pt" o:hralign="center" o:hrstd="t" o:hr="t" fillcolor="#a0a0a0" stroked="f"/>
        </w:pict>
      </w:r>
    </w:p>
    <w:p w14:paraId="5B57C8CD" w14:textId="77777777" w:rsidR="003003E2" w:rsidRDefault="003003E2" w:rsidP="003003E2">
      <w:pPr>
        <w:pStyle w:val="Heading1"/>
      </w:pPr>
      <w:r>
        <w:t>249. What is spring-beans module?</w:t>
      </w:r>
    </w:p>
    <w:p w14:paraId="51BF3717" w14:textId="77777777" w:rsidR="003003E2" w:rsidRDefault="003003E2" w:rsidP="003003E2">
      <w:pPr>
        <w:pStyle w:val="Heading2"/>
      </w:pPr>
      <w:r>
        <w:t>English</w:t>
      </w:r>
    </w:p>
    <w:p w14:paraId="2FB1464C" w14:textId="77777777" w:rsidR="003003E2" w:rsidRDefault="003003E2" w:rsidP="003003E2">
      <w:pPr>
        <w:pStyle w:val="NormalWeb"/>
      </w:pPr>
      <w:r>
        <w:t>Provides bean factory infrastructure.</w:t>
      </w:r>
    </w:p>
    <w:p w14:paraId="3EE29C63" w14:textId="77777777" w:rsidR="003003E2" w:rsidRDefault="003003E2" w:rsidP="003003E2">
      <w:pPr>
        <w:pStyle w:val="Heading3"/>
      </w:pPr>
      <w:r>
        <w:t>Includes</w:t>
      </w:r>
    </w:p>
    <w:p w14:paraId="16966672" w14:textId="77777777" w:rsidR="003003E2" w:rsidRDefault="003003E2" w:rsidP="003003E2">
      <w:pPr>
        <w:pStyle w:val="NormalWeb"/>
        <w:numPr>
          <w:ilvl w:val="0"/>
          <w:numId w:val="930"/>
        </w:numPr>
      </w:pPr>
      <w:r>
        <w:t>BeanFactory</w:t>
      </w:r>
    </w:p>
    <w:p w14:paraId="22E4ED25" w14:textId="77777777" w:rsidR="003003E2" w:rsidRDefault="003003E2" w:rsidP="003003E2">
      <w:pPr>
        <w:pStyle w:val="NormalWeb"/>
        <w:numPr>
          <w:ilvl w:val="0"/>
          <w:numId w:val="930"/>
        </w:numPr>
      </w:pPr>
      <w:r>
        <w:t>Bean lifecycle</w:t>
      </w:r>
    </w:p>
    <w:p w14:paraId="436A7417" w14:textId="77777777" w:rsidR="003003E2" w:rsidRDefault="003003E2" w:rsidP="003003E2">
      <w:pPr>
        <w:pStyle w:val="NormalWeb"/>
        <w:numPr>
          <w:ilvl w:val="0"/>
          <w:numId w:val="930"/>
        </w:numPr>
      </w:pPr>
      <w:r>
        <w:t>Dependency injection</w:t>
      </w:r>
    </w:p>
    <w:p w14:paraId="65F4736A" w14:textId="77777777" w:rsidR="003003E2" w:rsidRDefault="003003E2" w:rsidP="003003E2">
      <w:pPr>
        <w:pStyle w:val="Heading3"/>
      </w:pPr>
      <w:r>
        <w:t>Important Point</w:t>
      </w:r>
    </w:p>
    <w:p w14:paraId="6DFC9A46" w14:textId="77777777" w:rsidR="003003E2" w:rsidRDefault="003003E2" w:rsidP="003003E2">
      <w:pPr>
        <w:pStyle w:val="NormalWeb"/>
      </w:pPr>
      <w:r>
        <w:t>Foundation of IOC container.</w:t>
      </w:r>
    </w:p>
    <w:p w14:paraId="0EB7576F" w14:textId="77777777" w:rsidR="003003E2" w:rsidRDefault="003003E2" w:rsidP="003003E2">
      <w:r>
        <w:pict w14:anchorId="04FE2669">
          <v:rect id="_x0000_i4028" style="width:0;height:1.5pt" o:hralign="center" o:hrstd="t" o:hr="t" fillcolor="#a0a0a0" stroked="f"/>
        </w:pict>
      </w:r>
    </w:p>
    <w:p w14:paraId="2AA1F54C" w14:textId="77777777" w:rsidR="003003E2" w:rsidRDefault="003003E2" w:rsidP="003003E2">
      <w:pPr>
        <w:pStyle w:val="Heading2"/>
      </w:pPr>
      <w:r>
        <w:t>Marathi</w:t>
      </w:r>
    </w:p>
    <w:p w14:paraId="224C3263" w14:textId="77777777" w:rsidR="003003E2" w:rsidRDefault="003003E2" w:rsidP="003003E2">
      <w:pPr>
        <w:pStyle w:val="NormalWeb"/>
      </w:pPr>
      <w:r>
        <w:lastRenderedPageBreak/>
        <w:t xml:space="preserve">Bean infrastructure provide </w:t>
      </w:r>
      <w:r>
        <w:rPr>
          <w:rFonts w:ascii="Nirmala UI" w:hAnsi="Nirmala UI" w:cs="Nirmala UI"/>
        </w:rPr>
        <w:t>करणारा</w:t>
      </w:r>
      <w:r>
        <w:t xml:space="preserve"> module </w:t>
      </w:r>
      <w:r>
        <w:rPr>
          <w:rFonts w:ascii="Nirmala UI" w:hAnsi="Nirmala UI" w:cs="Nirmala UI"/>
        </w:rPr>
        <w:t>म्हणजे</w:t>
      </w:r>
      <w:r>
        <w:t>:</w:t>
      </w:r>
    </w:p>
    <w:p w14:paraId="6035C845" w14:textId="77777777" w:rsidR="003003E2" w:rsidRDefault="003003E2" w:rsidP="003003E2">
      <w:pPr>
        <w:pStyle w:val="HTMLPreformatted"/>
        <w:rPr>
          <w:rStyle w:val="HTMLCode"/>
        </w:rPr>
      </w:pPr>
      <w:r>
        <w:rPr>
          <w:rStyle w:val="HTMLCode"/>
        </w:rPr>
        <w:t>spring-beans</w:t>
      </w:r>
    </w:p>
    <w:p w14:paraId="0A50E3C6" w14:textId="77777777" w:rsidR="003003E2" w:rsidRDefault="003003E2" w:rsidP="003003E2">
      <w:r>
        <w:pict w14:anchorId="25143621">
          <v:rect id="_x0000_i4029" style="width:0;height:1.5pt" o:hralign="center" o:hrstd="t" o:hr="t" fillcolor="#a0a0a0" stroked="f"/>
        </w:pict>
      </w:r>
    </w:p>
    <w:p w14:paraId="5C3EDB33" w14:textId="77777777" w:rsidR="003003E2" w:rsidRDefault="003003E2" w:rsidP="003003E2">
      <w:pPr>
        <w:pStyle w:val="Heading1"/>
      </w:pPr>
      <w:r>
        <w:t>250. What are the most important complete Spring Core concepts overall?</w:t>
      </w:r>
    </w:p>
    <w:p w14:paraId="726C1D2C" w14:textId="77777777" w:rsidR="003003E2" w:rsidRDefault="003003E2" w:rsidP="003003E2">
      <w:pPr>
        <w:pStyle w:val="Heading2"/>
      </w:pPr>
      <w:r>
        <w:t>English</w:t>
      </w:r>
    </w:p>
    <w:p w14:paraId="38A82589" w14:textId="77777777" w:rsidR="003003E2" w:rsidRDefault="003003E2" w:rsidP="003003E2">
      <w:pPr>
        <w:pStyle w:val="Heading1"/>
      </w:pPr>
      <w:r>
        <w:t>Complete Spring Core Topics</w:t>
      </w:r>
    </w:p>
    <w:p w14:paraId="25B4B8AF" w14:textId="77777777" w:rsidR="003003E2" w:rsidRDefault="003003E2" w:rsidP="003003E2">
      <w:pPr>
        <w:pStyle w:val="Heading3"/>
      </w:pPr>
      <w:r>
        <w:t>1. IOC Container</w:t>
      </w:r>
    </w:p>
    <w:p w14:paraId="211DE918" w14:textId="77777777" w:rsidR="003003E2" w:rsidRDefault="003003E2" w:rsidP="003003E2">
      <w:r>
        <w:pict w14:anchorId="136D5B5F">
          <v:rect id="_x0000_i4030" style="width:0;height:1.5pt" o:hralign="center" o:hrstd="t" o:hr="t" fillcolor="#a0a0a0" stroked="f"/>
        </w:pict>
      </w:r>
    </w:p>
    <w:p w14:paraId="1383F731" w14:textId="77777777" w:rsidR="003003E2" w:rsidRDefault="003003E2" w:rsidP="003003E2">
      <w:pPr>
        <w:pStyle w:val="Heading3"/>
      </w:pPr>
      <w:r>
        <w:t>2. Dependency Injection</w:t>
      </w:r>
    </w:p>
    <w:p w14:paraId="48AED27D" w14:textId="77777777" w:rsidR="003003E2" w:rsidRDefault="003003E2" w:rsidP="003003E2">
      <w:r>
        <w:pict w14:anchorId="6556F4A5">
          <v:rect id="_x0000_i4031" style="width:0;height:1.5pt" o:hralign="center" o:hrstd="t" o:hr="t" fillcolor="#a0a0a0" stroked="f"/>
        </w:pict>
      </w:r>
    </w:p>
    <w:p w14:paraId="75CDEE62" w14:textId="77777777" w:rsidR="003003E2" w:rsidRDefault="003003E2" w:rsidP="003003E2">
      <w:pPr>
        <w:pStyle w:val="Heading3"/>
      </w:pPr>
      <w:r>
        <w:t>3. Bean Lifecycle</w:t>
      </w:r>
    </w:p>
    <w:p w14:paraId="783F11CB" w14:textId="77777777" w:rsidR="003003E2" w:rsidRDefault="003003E2" w:rsidP="003003E2">
      <w:r>
        <w:pict w14:anchorId="53F4536E">
          <v:rect id="_x0000_i4032" style="width:0;height:1.5pt" o:hralign="center" o:hrstd="t" o:hr="t" fillcolor="#a0a0a0" stroked="f"/>
        </w:pict>
      </w:r>
    </w:p>
    <w:p w14:paraId="269AA40A" w14:textId="77777777" w:rsidR="003003E2" w:rsidRDefault="003003E2" w:rsidP="003003E2">
      <w:pPr>
        <w:pStyle w:val="Heading3"/>
      </w:pPr>
      <w:r>
        <w:t>4. Bean Scopes</w:t>
      </w:r>
    </w:p>
    <w:p w14:paraId="1593E0E3" w14:textId="77777777" w:rsidR="003003E2" w:rsidRDefault="003003E2" w:rsidP="003003E2">
      <w:r>
        <w:pict w14:anchorId="5F31759B">
          <v:rect id="_x0000_i4033" style="width:0;height:1.5pt" o:hralign="center" o:hrstd="t" o:hr="t" fillcolor="#a0a0a0" stroked="f"/>
        </w:pict>
      </w:r>
    </w:p>
    <w:p w14:paraId="6527225B" w14:textId="77777777" w:rsidR="003003E2" w:rsidRDefault="003003E2" w:rsidP="003003E2">
      <w:pPr>
        <w:pStyle w:val="Heading3"/>
      </w:pPr>
      <w:r>
        <w:t>5. Autowiring</w:t>
      </w:r>
    </w:p>
    <w:p w14:paraId="295DD83F" w14:textId="77777777" w:rsidR="003003E2" w:rsidRDefault="003003E2" w:rsidP="003003E2">
      <w:r>
        <w:pict w14:anchorId="0779A290">
          <v:rect id="_x0000_i4034" style="width:0;height:1.5pt" o:hralign="center" o:hrstd="t" o:hr="t" fillcolor="#a0a0a0" stroked="f"/>
        </w:pict>
      </w:r>
    </w:p>
    <w:p w14:paraId="103DC4E7" w14:textId="77777777" w:rsidR="003003E2" w:rsidRDefault="003003E2" w:rsidP="003003E2">
      <w:pPr>
        <w:pStyle w:val="Heading3"/>
      </w:pPr>
      <w:r>
        <w:t>6. Spring AOP</w:t>
      </w:r>
    </w:p>
    <w:p w14:paraId="2CB7877E" w14:textId="77777777" w:rsidR="003003E2" w:rsidRDefault="003003E2" w:rsidP="003003E2">
      <w:r>
        <w:pict w14:anchorId="605E2D53">
          <v:rect id="_x0000_i4035" style="width:0;height:1.5pt" o:hralign="center" o:hrstd="t" o:hr="t" fillcolor="#a0a0a0" stroked="f"/>
        </w:pict>
      </w:r>
    </w:p>
    <w:p w14:paraId="17D5C1BF" w14:textId="77777777" w:rsidR="003003E2" w:rsidRDefault="003003E2" w:rsidP="003003E2">
      <w:pPr>
        <w:pStyle w:val="Heading3"/>
      </w:pPr>
      <w:r>
        <w:t>7. Transaction Management</w:t>
      </w:r>
    </w:p>
    <w:p w14:paraId="7E766F1C" w14:textId="77777777" w:rsidR="003003E2" w:rsidRDefault="003003E2" w:rsidP="003003E2">
      <w:r>
        <w:pict w14:anchorId="17FDC024">
          <v:rect id="_x0000_i4036" style="width:0;height:1.5pt" o:hralign="center" o:hrstd="t" o:hr="t" fillcolor="#a0a0a0" stroked="f"/>
        </w:pict>
      </w:r>
    </w:p>
    <w:p w14:paraId="20918441" w14:textId="77777777" w:rsidR="003003E2" w:rsidRDefault="003003E2" w:rsidP="003003E2">
      <w:pPr>
        <w:pStyle w:val="Heading3"/>
      </w:pPr>
      <w:r>
        <w:lastRenderedPageBreak/>
        <w:t>8. Proxy Internals</w:t>
      </w:r>
    </w:p>
    <w:p w14:paraId="098B677E" w14:textId="77777777" w:rsidR="003003E2" w:rsidRDefault="003003E2" w:rsidP="003003E2">
      <w:r>
        <w:pict w14:anchorId="7CC0E9A2">
          <v:rect id="_x0000_i4037" style="width:0;height:1.5pt" o:hralign="center" o:hrstd="t" o:hr="t" fillcolor="#a0a0a0" stroked="f"/>
        </w:pict>
      </w:r>
    </w:p>
    <w:p w14:paraId="440DF0E4" w14:textId="77777777" w:rsidR="003003E2" w:rsidRDefault="003003E2" w:rsidP="003003E2">
      <w:pPr>
        <w:pStyle w:val="Heading3"/>
      </w:pPr>
      <w:r>
        <w:t>9. BeanFactory Internals</w:t>
      </w:r>
    </w:p>
    <w:p w14:paraId="65DF236F" w14:textId="77777777" w:rsidR="003003E2" w:rsidRDefault="003003E2" w:rsidP="003003E2">
      <w:r>
        <w:pict w14:anchorId="0FCFF3C6">
          <v:rect id="_x0000_i4038" style="width:0;height:1.5pt" o:hralign="center" o:hrstd="t" o:hr="t" fillcolor="#a0a0a0" stroked="f"/>
        </w:pict>
      </w:r>
    </w:p>
    <w:p w14:paraId="3C5F338A" w14:textId="77777777" w:rsidR="003003E2" w:rsidRDefault="003003E2" w:rsidP="003003E2">
      <w:pPr>
        <w:pStyle w:val="Heading3"/>
      </w:pPr>
      <w:r>
        <w:t>10. ApplicationContext Lifecycle</w:t>
      </w:r>
    </w:p>
    <w:p w14:paraId="2B490349" w14:textId="77777777" w:rsidR="003003E2" w:rsidRDefault="003003E2" w:rsidP="003003E2">
      <w:r>
        <w:pict w14:anchorId="37C7B997">
          <v:rect id="_x0000_i4039" style="width:0;height:1.5pt" o:hralign="center" o:hrstd="t" o:hr="t" fillcolor="#a0a0a0" stroked="f"/>
        </w:pict>
      </w:r>
    </w:p>
    <w:p w14:paraId="2B0FCC4E" w14:textId="77777777" w:rsidR="003003E2" w:rsidRDefault="003003E2" w:rsidP="003003E2">
      <w:pPr>
        <w:pStyle w:val="Heading3"/>
      </w:pPr>
      <w:r>
        <w:t>11. Event Mechanism</w:t>
      </w:r>
    </w:p>
    <w:p w14:paraId="181D9C70" w14:textId="77777777" w:rsidR="003003E2" w:rsidRDefault="003003E2" w:rsidP="003003E2">
      <w:r>
        <w:pict w14:anchorId="0427945A">
          <v:rect id="_x0000_i4040" style="width:0;height:1.5pt" o:hralign="center" o:hrstd="t" o:hr="t" fillcolor="#a0a0a0" stroked="f"/>
        </w:pict>
      </w:r>
    </w:p>
    <w:p w14:paraId="43072ED5" w14:textId="77777777" w:rsidR="003003E2" w:rsidRDefault="003003E2" w:rsidP="003003E2">
      <w:pPr>
        <w:pStyle w:val="Heading3"/>
      </w:pPr>
      <w:r>
        <w:t>12. Async Processing</w:t>
      </w:r>
    </w:p>
    <w:p w14:paraId="059C796C" w14:textId="77777777" w:rsidR="003003E2" w:rsidRDefault="003003E2" w:rsidP="003003E2">
      <w:r>
        <w:pict w14:anchorId="7D72E089">
          <v:rect id="_x0000_i4041" style="width:0;height:1.5pt" o:hralign="center" o:hrstd="t" o:hr="t" fillcolor="#a0a0a0" stroked="f"/>
        </w:pict>
      </w:r>
    </w:p>
    <w:p w14:paraId="5EEAE81E" w14:textId="77777777" w:rsidR="003003E2" w:rsidRDefault="003003E2" w:rsidP="003003E2">
      <w:pPr>
        <w:pStyle w:val="Heading3"/>
      </w:pPr>
      <w:r>
        <w:t>13. Spring Startup Internals</w:t>
      </w:r>
    </w:p>
    <w:p w14:paraId="74D7B677" w14:textId="77777777" w:rsidR="003003E2" w:rsidRDefault="003003E2" w:rsidP="003003E2">
      <w:r>
        <w:pict w14:anchorId="3B1CEF8A">
          <v:rect id="_x0000_i4042" style="width:0;height:1.5pt" o:hralign="center" o:hrstd="t" o:hr="t" fillcolor="#a0a0a0" stroked="f"/>
        </w:pict>
      </w:r>
    </w:p>
    <w:p w14:paraId="127FDED5" w14:textId="77777777" w:rsidR="003003E2" w:rsidRDefault="003003E2" w:rsidP="003003E2">
      <w:pPr>
        <w:pStyle w:val="Heading3"/>
      </w:pPr>
      <w:r>
        <w:t>14. BeanPostProcessors</w:t>
      </w:r>
    </w:p>
    <w:p w14:paraId="4E943E8F" w14:textId="77777777" w:rsidR="003003E2" w:rsidRDefault="003003E2" w:rsidP="003003E2">
      <w:r>
        <w:pict w14:anchorId="601E6011">
          <v:rect id="_x0000_i4043" style="width:0;height:1.5pt" o:hralign="center" o:hrstd="t" o:hr="t" fillcolor="#a0a0a0" stroked="f"/>
        </w:pict>
      </w:r>
    </w:p>
    <w:p w14:paraId="2830E218" w14:textId="77777777" w:rsidR="003003E2" w:rsidRDefault="003003E2" w:rsidP="003003E2">
      <w:pPr>
        <w:pStyle w:val="Heading3"/>
      </w:pPr>
      <w:r>
        <w:t>15. Reflection &amp; Proxy Architecture</w:t>
      </w:r>
    </w:p>
    <w:p w14:paraId="765E8D01" w14:textId="77777777" w:rsidR="003003E2" w:rsidRDefault="003003E2" w:rsidP="003003E2">
      <w:pPr>
        <w:pStyle w:val="Heading3"/>
      </w:pPr>
      <w:r>
        <w:t>Important Point</w:t>
      </w:r>
    </w:p>
    <w:p w14:paraId="24545AD9" w14:textId="77777777" w:rsidR="003003E2" w:rsidRDefault="003003E2" w:rsidP="003003E2">
      <w:pPr>
        <w:pStyle w:val="NormalWeb"/>
      </w:pPr>
      <w:r>
        <w:t>Senior-level interviews focus heavily on:</w:t>
      </w:r>
    </w:p>
    <w:p w14:paraId="532DF77F" w14:textId="77777777" w:rsidR="003003E2" w:rsidRDefault="003003E2" w:rsidP="003003E2">
      <w:pPr>
        <w:pStyle w:val="HTMLPreformatted"/>
        <w:rPr>
          <w:rStyle w:val="HTMLCode"/>
        </w:rPr>
      </w:pPr>
      <w:r>
        <w:rPr>
          <w:rStyle w:val="HTMLCode"/>
        </w:rPr>
        <w:t>Spring internals + proxies + transactions + bean lifecycle</w:t>
      </w:r>
    </w:p>
    <w:p w14:paraId="257C939D" w14:textId="77777777" w:rsidR="003003E2" w:rsidRDefault="003003E2" w:rsidP="003003E2">
      <w:r>
        <w:pict w14:anchorId="08584B57">
          <v:rect id="_x0000_i4044" style="width:0;height:1.5pt" o:hralign="center" o:hrstd="t" o:hr="t" fillcolor="#a0a0a0" stroked="f"/>
        </w:pict>
      </w:r>
    </w:p>
    <w:p w14:paraId="3737A4A9" w14:textId="77777777" w:rsidR="003003E2" w:rsidRDefault="003003E2" w:rsidP="003003E2">
      <w:pPr>
        <w:pStyle w:val="Heading2"/>
      </w:pPr>
      <w:r>
        <w:t>Marathi</w:t>
      </w:r>
    </w:p>
    <w:p w14:paraId="6CB4AAD4" w14:textId="77777777" w:rsidR="003003E2" w:rsidRDefault="003003E2" w:rsidP="003003E2">
      <w:pPr>
        <w:pStyle w:val="NormalWeb"/>
      </w:pPr>
      <w:r>
        <w:t>Most important Spring Core concepts:</w:t>
      </w:r>
    </w:p>
    <w:p w14:paraId="6A0A7323" w14:textId="77777777" w:rsidR="003003E2" w:rsidRDefault="003003E2" w:rsidP="003003E2">
      <w:pPr>
        <w:pStyle w:val="NormalWeb"/>
        <w:numPr>
          <w:ilvl w:val="0"/>
          <w:numId w:val="931"/>
        </w:numPr>
      </w:pPr>
      <w:r>
        <w:t>IOC</w:t>
      </w:r>
    </w:p>
    <w:p w14:paraId="2DEFE3C0" w14:textId="77777777" w:rsidR="003003E2" w:rsidRDefault="003003E2" w:rsidP="003003E2">
      <w:pPr>
        <w:pStyle w:val="NormalWeb"/>
        <w:numPr>
          <w:ilvl w:val="0"/>
          <w:numId w:val="931"/>
        </w:numPr>
      </w:pPr>
      <w:r>
        <w:t>DI</w:t>
      </w:r>
    </w:p>
    <w:p w14:paraId="67011503" w14:textId="77777777" w:rsidR="003003E2" w:rsidRDefault="003003E2" w:rsidP="003003E2">
      <w:pPr>
        <w:pStyle w:val="NormalWeb"/>
        <w:numPr>
          <w:ilvl w:val="0"/>
          <w:numId w:val="931"/>
        </w:numPr>
      </w:pPr>
      <w:r>
        <w:t>AOP</w:t>
      </w:r>
    </w:p>
    <w:p w14:paraId="2F90133F" w14:textId="77777777" w:rsidR="003003E2" w:rsidRDefault="003003E2" w:rsidP="003003E2">
      <w:pPr>
        <w:pStyle w:val="NormalWeb"/>
        <w:numPr>
          <w:ilvl w:val="0"/>
          <w:numId w:val="931"/>
        </w:numPr>
      </w:pPr>
      <w:r>
        <w:t>transactions</w:t>
      </w:r>
    </w:p>
    <w:p w14:paraId="453F14BA" w14:textId="77777777" w:rsidR="003003E2" w:rsidRDefault="003003E2" w:rsidP="003003E2">
      <w:pPr>
        <w:pStyle w:val="NormalWeb"/>
        <w:numPr>
          <w:ilvl w:val="0"/>
          <w:numId w:val="931"/>
        </w:numPr>
      </w:pPr>
      <w:r>
        <w:lastRenderedPageBreak/>
        <w:t>bean lifecycle</w:t>
      </w:r>
    </w:p>
    <w:p w14:paraId="200B104B" w14:textId="77777777" w:rsidR="003003E2" w:rsidRDefault="003003E2" w:rsidP="003003E2">
      <w:pPr>
        <w:pStyle w:val="NormalWeb"/>
        <w:numPr>
          <w:ilvl w:val="0"/>
          <w:numId w:val="931"/>
        </w:numPr>
      </w:pPr>
      <w:r>
        <w:t>proxies</w:t>
      </w:r>
    </w:p>
    <w:p w14:paraId="637CD639" w14:textId="77777777" w:rsidR="003003E2" w:rsidRDefault="003003E2" w:rsidP="003003E2">
      <w:pPr>
        <w:pStyle w:val="NormalWeb"/>
        <w:numPr>
          <w:ilvl w:val="0"/>
          <w:numId w:val="931"/>
        </w:numPr>
      </w:pPr>
      <w:r>
        <w:t>Spring internals</w:t>
      </w:r>
    </w:p>
    <w:p w14:paraId="473345C3" w14:textId="77777777" w:rsidR="003003E2" w:rsidRDefault="003003E2" w:rsidP="003003E2">
      <w:r>
        <w:pict w14:anchorId="3E4EEFF1">
          <v:rect id="_x0000_i4045" style="width:0;height:1.5pt" o:hralign="center" o:hrstd="t" o:hr="t" fillcolor="#a0a0a0" stroked="f"/>
        </w:pict>
      </w:r>
    </w:p>
    <w:p w14:paraId="150829C0" w14:textId="77777777" w:rsidR="003003E2" w:rsidRDefault="003003E2" w:rsidP="003003E2">
      <w:pPr>
        <w:pStyle w:val="Heading1"/>
      </w:pPr>
      <w:r>
        <w:t>✅ Spring Core → 250/250 COMPLETED</w:t>
      </w:r>
    </w:p>
    <w:p w14:paraId="75367168" w14:textId="77777777" w:rsidR="003003E2" w:rsidRDefault="003003E2" w:rsidP="003003E2">
      <w:pPr>
        <w:pStyle w:val="Heading1"/>
      </w:pPr>
      <w:r>
        <w:t>✅ FULL MODULE COMPLETED</w:t>
      </w:r>
    </w:p>
    <w:p w14:paraId="44A987A3" w14:textId="77777777" w:rsidR="003003E2" w:rsidRDefault="003003E2" w:rsidP="003003E2">
      <w:pPr>
        <w:pStyle w:val="HTMLPreformatted"/>
        <w:rPr>
          <w:rStyle w:val="HTMLCode"/>
        </w:rPr>
      </w:pPr>
      <w:r>
        <w:rPr>
          <w:rStyle w:val="HTMLCode"/>
        </w:rPr>
        <w:t>Spring Core</w:t>
      </w:r>
    </w:p>
    <w:p w14:paraId="36C53E93" w14:textId="77777777" w:rsidR="003003E2" w:rsidRDefault="003003E2" w:rsidP="003003E2">
      <w:pPr>
        <w:pStyle w:val="NormalWeb"/>
      </w:pPr>
      <w:r>
        <w:t>Reply:</w:t>
      </w:r>
    </w:p>
    <w:p w14:paraId="47FE5662" w14:textId="77777777" w:rsidR="003003E2" w:rsidRDefault="003003E2" w:rsidP="003003E2">
      <w:pPr>
        <w:pStyle w:val="NormalWeb"/>
        <w:numPr>
          <w:ilvl w:val="0"/>
          <w:numId w:val="932"/>
        </w:numPr>
      </w:pPr>
      <w:r>
        <w:rPr>
          <w:rStyle w:val="HTMLCode"/>
        </w:rPr>
        <w:t>Spring MVC 1-10</w:t>
      </w:r>
    </w:p>
    <w:p w14:paraId="0344C44C" w14:textId="77777777" w:rsidR="003003E2" w:rsidRDefault="003003E2" w:rsidP="003003E2">
      <w:pPr>
        <w:pStyle w:val="NormalWeb"/>
        <w:numPr>
          <w:ilvl w:val="0"/>
          <w:numId w:val="932"/>
        </w:numPr>
      </w:pPr>
      <w:r>
        <w:rPr>
          <w:rStyle w:val="HTMLCode"/>
        </w:rPr>
        <w:t>Spring Boot 1-10</w:t>
      </w:r>
    </w:p>
    <w:p w14:paraId="002B5129" w14:textId="77777777" w:rsidR="003003E2" w:rsidRDefault="003003E2" w:rsidP="003003E2">
      <w:pPr>
        <w:pStyle w:val="NormalWeb"/>
        <w:numPr>
          <w:ilvl w:val="0"/>
          <w:numId w:val="932"/>
        </w:numPr>
      </w:pPr>
      <w:r>
        <w:rPr>
          <w:rStyle w:val="HTMLCode"/>
        </w:rPr>
        <w:t>Hibernate 1-10</w:t>
      </w:r>
    </w:p>
    <w:p w14:paraId="18D53232" w14:textId="77777777" w:rsidR="003003E2" w:rsidRDefault="003003E2" w:rsidP="003003E2">
      <w:pPr>
        <w:pStyle w:val="NormalWeb"/>
        <w:numPr>
          <w:ilvl w:val="0"/>
          <w:numId w:val="932"/>
        </w:numPr>
      </w:pPr>
      <w:r>
        <w:rPr>
          <w:rStyle w:val="HTMLCode"/>
        </w:rPr>
        <w:t>Microservices 1-10</w:t>
      </w:r>
    </w:p>
    <w:p w14:paraId="45F3574A" w14:textId="77777777" w:rsidR="003003E2" w:rsidRDefault="003003E2" w:rsidP="003003E2">
      <w:pPr>
        <w:pStyle w:val="NormalWeb"/>
        <w:numPr>
          <w:ilvl w:val="0"/>
          <w:numId w:val="932"/>
        </w:numPr>
      </w:pPr>
      <w:r>
        <w:rPr>
          <w:rStyle w:val="HTMLCode"/>
        </w:rPr>
        <w:t>Spring Security 1-10</w:t>
      </w:r>
    </w:p>
    <w:p w14:paraId="23688521" w14:textId="77777777" w:rsidR="003003E2" w:rsidRDefault="003003E2" w:rsidP="003003E2">
      <w:pPr>
        <w:pStyle w:val="NormalWeb"/>
        <w:numPr>
          <w:ilvl w:val="0"/>
          <w:numId w:val="932"/>
        </w:numPr>
      </w:pPr>
      <w:r>
        <w:rPr>
          <w:rStyle w:val="HTMLCode"/>
        </w:rPr>
        <w:t>Reactive Programming 1-10</w:t>
      </w:r>
    </w:p>
    <w:p w14:paraId="7BC81542" w14:textId="77777777" w:rsidR="003003E2" w:rsidRDefault="003003E2" w:rsidP="003003E2">
      <w:pPr>
        <w:pStyle w:val="NormalWeb"/>
        <w:numPr>
          <w:ilvl w:val="0"/>
          <w:numId w:val="932"/>
        </w:numPr>
      </w:pPr>
      <w:r>
        <w:rPr>
          <w:rStyle w:val="HTMLCode"/>
        </w:rPr>
        <w:t>Top 100 Spring interview coding scenarios</w:t>
      </w:r>
    </w:p>
    <w:p w14:paraId="0BBED7F8" w14:textId="77777777" w:rsidR="00585BDA" w:rsidRDefault="00585BDA" w:rsidP="00C41347">
      <w:pPr>
        <w:pStyle w:val="NormalWeb"/>
        <w:rPr>
          <w:rStyle w:val="HTMLCode"/>
          <w:sz w:val="22"/>
          <w:szCs w:val="22"/>
        </w:rPr>
      </w:pPr>
      <w:bookmarkStart w:id="0" w:name="_GoBack"/>
      <w:bookmarkEnd w:id="0"/>
    </w:p>
    <w:p w14:paraId="77F84D6A" w14:textId="77777777" w:rsidR="00585BDA" w:rsidRPr="001F794E" w:rsidRDefault="00585BDA" w:rsidP="00C41347">
      <w:pPr>
        <w:pStyle w:val="NormalWeb"/>
        <w:rPr>
          <w:sz w:val="22"/>
          <w:szCs w:val="22"/>
        </w:rPr>
      </w:pPr>
    </w:p>
    <w:p w14:paraId="36D58284" w14:textId="77777777" w:rsidR="00BE6F2F" w:rsidRPr="001F794E" w:rsidRDefault="00BE6F2F" w:rsidP="00BE6F2F">
      <w:pPr>
        <w:pStyle w:val="NormalWeb"/>
        <w:rPr>
          <w:sz w:val="22"/>
          <w:szCs w:val="22"/>
        </w:rPr>
      </w:pPr>
    </w:p>
    <w:p w14:paraId="54CBFA5D" w14:textId="77777777" w:rsidR="003074DA" w:rsidRPr="001F794E" w:rsidRDefault="003074DA" w:rsidP="00281A95"/>
    <w:sectPr w:rsidR="003074DA" w:rsidRPr="001F794E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57C9F"/>
    <w:multiLevelType w:val="multilevel"/>
    <w:tmpl w:val="424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4B6AB6"/>
    <w:multiLevelType w:val="multilevel"/>
    <w:tmpl w:val="357C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903F84"/>
    <w:multiLevelType w:val="multilevel"/>
    <w:tmpl w:val="EB32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E037CE"/>
    <w:multiLevelType w:val="multilevel"/>
    <w:tmpl w:val="0C64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1A55557"/>
    <w:multiLevelType w:val="multilevel"/>
    <w:tmpl w:val="78D4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1B81692"/>
    <w:multiLevelType w:val="multilevel"/>
    <w:tmpl w:val="0B9A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1C6457F"/>
    <w:multiLevelType w:val="multilevel"/>
    <w:tmpl w:val="A46E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1ED0F5F"/>
    <w:multiLevelType w:val="multilevel"/>
    <w:tmpl w:val="DF7A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1F839B4"/>
    <w:multiLevelType w:val="multilevel"/>
    <w:tmpl w:val="DA76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20227D9"/>
    <w:multiLevelType w:val="multilevel"/>
    <w:tmpl w:val="B392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20D5054"/>
    <w:multiLevelType w:val="multilevel"/>
    <w:tmpl w:val="C736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2720954"/>
    <w:multiLevelType w:val="multilevel"/>
    <w:tmpl w:val="FB2A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2C603B4"/>
    <w:multiLevelType w:val="multilevel"/>
    <w:tmpl w:val="A2CE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2E668B1"/>
    <w:multiLevelType w:val="multilevel"/>
    <w:tmpl w:val="5430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3057317"/>
    <w:multiLevelType w:val="multilevel"/>
    <w:tmpl w:val="005C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3575454"/>
    <w:multiLevelType w:val="multilevel"/>
    <w:tmpl w:val="B0B6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37606E6"/>
    <w:multiLevelType w:val="multilevel"/>
    <w:tmpl w:val="AADE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38654BA"/>
    <w:multiLevelType w:val="multilevel"/>
    <w:tmpl w:val="578C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3B26E9E"/>
    <w:multiLevelType w:val="multilevel"/>
    <w:tmpl w:val="DAB4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3C13FF5"/>
    <w:multiLevelType w:val="multilevel"/>
    <w:tmpl w:val="BDAA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3C9709F"/>
    <w:multiLevelType w:val="multilevel"/>
    <w:tmpl w:val="CC12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42E798B"/>
    <w:multiLevelType w:val="multilevel"/>
    <w:tmpl w:val="5430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43C1B8B"/>
    <w:multiLevelType w:val="multilevel"/>
    <w:tmpl w:val="A09E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4485D71"/>
    <w:multiLevelType w:val="multilevel"/>
    <w:tmpl w:val="1994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4567BB5"/>
    <w:multiLevelType w:val="multilevel"/>
    <w:tmpl w:val="3F2CC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47474F4"/>
    <w:multiLevelType w:val="multilevel"/>
    <w:tmpl w:val="1A2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47D5149"/>
    <w:multiLevelType w:val="multilevel"/>
    <w:tmpl w:val="55FC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48166E1"/>
    <w:multiLevelType w:val="multilevel"/>
    <w:tmpl w:val="241E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4E7546C"/>
    <w:multiLevelType w:val="multilevel"/>
    <w:tmpl w:val="06C4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4F01E68"/>
    <w:multiLevelType w:val="multilevel"/>
    <w:tmpl w:val="73B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58C0E7E"/>
    <w:multiLevelType w:val="multilevel"/>
    <w:tmpl w:val="3ADA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5971AF3"/>
    <w:multiLevelType w:val="multilevel"/>
    <w:tmpl w:val="2876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5DF73DF"/>
    <w:multiLevelType w:val="multilevel"/>
    <w:tmpl w:val="FDE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6065338"/>
    <w:multiLevelType w:val="multilevel"/>
    <w:tmpl w:val="8000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60F1141"/>
    <w:multiLevelType w:val="multilevel"/>
    <w:tmpl w:val="1CB0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63556A6"/>
    <w:multiLevelType w:val="multilevel"/>
    <w:tmpl w:val="D302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68710B4"/>
    <w:multiLevelType w:val="multilevel"/>
    <w:tmpl w:val="1F8E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68D718F"/>
    <w:multiLevelType w:val="multilevel"/>
    <w:tmpl w:val="8F0C61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069003F4"/>
    <w:multiLevelType w:val="multilevel"/>
    <w:tmpl w:val="D3F8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698283A"/>
    <w:multiLevelType w:val="multilevel"/>
    <w:tmpl w:val="D9B8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6A35B17"/>
    <w:multiLevelType w:val="multilevel"/>
    <w:tmpl w:val="7B0E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6B502D7"/>
    <w:multiLevelType w:val="multilevel"/>
    <w:tmpl w:val="5BB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6BE4426"/>
    <w:multiLevelType w:val="multilevel"/>
    <w:tmpl w:val="701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6F9268B"/>
    <w:multiLevelType w:val="multilevel"/>
    <w:tmpl w:val="B3C0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073A5A63"/>
    <w:multiLevelType w:val="multilevel"/>
    <w:tmpl w:val="9ED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07492B02"/>
    <w:multiLevelType w:val="multilevel"/>
    <w:tmpl w:val="613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075027C0"/>
    <w:multiLevelType w:val="multilevel"/>
    <w:tmpl w:val="4CE8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077E2D2D"/>
    <w:multiLevelType w:val="multilevel"/>
    <w:tmpl w:val="8310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07D52500"/>
    <w:multiLevelType w:val="multilevel"/>
    <w:tmpl w:val="3122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07D76F1C"/>
    <w:multiLevelType w:val="multilevel"/>
    <w:tmpl w:val="8636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07E74BE9"/>
    <w:multiLevelType w:val="multilevel"/>
    <w:tmpl w:val="DBBC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07EF106B"/>
    <w:multiLevelType w:val="multilevel"/>
    <w:tmpl w:val="F8B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08170243"/>
    <w:multiLevelType w:val="multilevel"/>
    <w:tmpl w:val="E12C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082E09E4"/>
    <w:multiLevelType w:val="multilevel"/>
    <w:tmpl w:val="55B2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08445279"/>
    <w:multiLevelType w:val="multilevel"/>
    <w:tmpl w:val="4A80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08AA1364"/>
    <w:multiLevelType w:val="multilevel"/>
    <w:tmpl w:val="2A18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08B06891"/>
    <w:multiLevelType w:val="multilevel"/>
    <w:tmpl w:val="90C4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08D21A81"/>
    <w:multiLevelType w:val="multilevel"/>
    <w:tmpl w:val="F5F8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08D27E74"/>
    <w:multiLevelType w:val="multilevel"/>
    <w:tmpl w:val="FBA0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08E735D5"/>
    <w:multiLevelType w:val="multilevel"/>
    <w:tmpl w:val="EDE4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08ED1B03"/>
    <w:multiLevelType w:val="multilevel"/>
    <w:tmpl w:val="11E2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09007480"/>
    <w:multiLevelType w:val="multilevel"/>
    <w:tmpl w:val="651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090408F0"/>
    <w:multiLevelType w:val="multilevel"/>
    <w:tmpl w:val="3136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090A7503"/>
    <w:multiLevelType w:val="multilevel"/>
    <w:tmpl w:val="AFD6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0923465F"/>
    <w:multiLevelType w:val="multilevel"/>
    <w:tmpl w:val="FE50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09483A14"/>
    <w:multiLevelType w:val="multilevel"/>
    <w:tmpl w:val="AB46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09662EBD"/>
    <w:multiLevelType w:val="multilevel"/>
    <w:tmpl w:val="76C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096A4FA4"/>
    <w:multiLevelType w:val="multilevel"/>
    <w:tmpl w:val="270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096C20EE"/>
    <w:multiLevelType w:val="multilevel"/>
    <w:tmpl w:val="080E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09A479A9"/>
    <w:multiLevelType w:val="multilevel"/>
    <w:tmpl w:val="2F0E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09A52667"/>
    <w:multiLevelType w:val="multilevel"/>
    <w:tmpl w:val="E548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09E002A2"/>
    <w:multiLevelType w:val="multilevel"/>
    <w:tmpl w:val="73E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0A2C5DF7"/>
    <w:multiLevelType w:val="multilevel"/>
    <w:tmpl w:val="357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0A371354"/>
    <w:multiLevelType w:val="multilevel"/>
    <w:tmpl w:val="4BD6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0A435832"/>
    <w:multiLevelType w:val="multilevel"/>
    <w:tmpl w:val="6262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0A603D2C"/>
    <w:multiLevelType w:val="multilevel"/>
    <w:tmpl w:val="0FF6A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0A620F34"/>
    <w:multiLevelType w:val="multilevel"/>
    <w:tmpl w:val="C168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0AD37B02"/>
    <w:multiLevelType w:val="multilevel"/>
    <w:tmpl w:val="92F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0AD37DEF"/>
    <w:multiLevelType w:val="multilevel"/>
    <w:tmpl w:val="2170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0B2A08F9"/>
    <w:multiLevelType w:val="multilevel"/>
    <w:tmpl w:val="C344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0B3D5FC5"/>
    <w:multiLevelType w:val="multilevel"/>
    <w:tmpl w:val="AF4A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0B41731D"/>
    <w:multiLevelType w:val="multilevel"/>
    <w:tmpl w:val="01AEE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0B591254"/>
    <w:multiLevelType w:val="multilevel"/>
    <w:tmpl w:val="C300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0B821E06"/>
    <w:multiLevelType w:val="multilevel"/>
    <w:tmpl w:val="05BC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0B863FDA"/>
    <w:multiLevelType w:val="multilevel"/>
    <w:tmpl w:val="B7A8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0BB3049D"/>
    <w:multiLevelType w:val="multilevel"/>
    <w:tmpl w:val="60F4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0C123F0D"/>
    <w:multiLevelType w:val="multilevel"/>
    <w:tmpl w:val="39A0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0C247BCB"/>
    <w:multiLevelType w:val="multilevel"/>
    <w:tmpl w:val="D91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0C29402B"/>
    <w:multiLevelType w:val="multilevel"/>
    <w:tmpl w:val="00B4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0C3A45E9"/>
    <w:multiLevelType w:val="multilevel"/>
    <w:tmpl w:val="8DD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0C4204AD"/>
    <w:multiLevelType w:val="multilevel"/>
    <w:tmpl w:val="21D4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0C530DAD"/>
    <w:multiLevelType w:val="multilevel"/>
    <w:tmpl w:val="CBDE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0C677B5F"/>
    <w:multiLevelType w:val="multilevel"/>
    <w:tmpl w:val="6CEC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0C9E2FCE"/>
    <w:multiLevelType w:val="multilevel"/>
    <w:tmpl w:val="4B8A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0CA55A83"/>
    <w:multiLevelType w:val="multilevel"/>
    <w:tmpl w:val="4A74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0CAD7C69"/>
    <w:multiLevelType w:val="multilevel"/>
    <w:tmpl w:val="146A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0CC340EC"/>
    <w:multiLevelType w:val="multilevel"/>
    <w:tmpl w:val="AD52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0CC93674"/>
    <w:multiLevelType w:val="multilevel"/>
    <w:tmpl w:val="6F70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0D0A7C7E"/>
    <w:multiLevelType w:val="multilevel"/>
    <w:tmpl w:val="81B8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0D13471A"/>
    <w:multiLevelType w:val="multilevel"/>
    <w:tmpl w:val="CA00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0D1D5180"/>
    <w:multiLevelType w:val="multilevel"/>
    <w:tmpl w:val="A0C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0D301A06"/>
    <w:multiLevelType w:val="multilevel"/>
    <w:tmpl w:val="FF8C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0D5C3874"/>
    <w:multiLevelType w:val="multilevel"/>
    <w:tmpl w:val="E8B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0D6E6F32"/>
    <w:multiLevelType w:val="multilevel"/>
    <w:tmpl w:val="1B7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0D977B9A"/>
    <w:multiLevelType w:val="multilevel"/>
    <w:tmpl w:val="3AC6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0DAD69C0"/>
    <w:multiLevelType w:val="multilevel"/>
    <w:tmpl w:val="85A8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0DE07BD7"/>
    <w:multiLevelType w:val="multilevel"/>
    <w:tmpl w:val="585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0E33694C"/>
    <w:multiLevelType w:val="multilevel"/>
    <w:tmpl w:val="9ECE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0E4F11AD"/>
    <w:multiLevelType w:val="multilevel"/>
    <w:tmpl w:val="AAE0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0E6C68BA"/>
    <w:multiLevelType w:val="multilevel"/>
    <w:tmpl w:val="0AD2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0E6F667D"/>
    <w:multiLevelType w:val="multilevel"/>
    <w:tmpl w:val="3E6A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0E980EEA"/>
    <w:multiLevelType w:val="multilevel"/>
    <w:tmpl w:val="D810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0EDB28A4"/>
    <w:multiLevelType w:val="multilevel"/>
    <w:tmpl w:val="89AC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0EDB2C1D"/>
    <w:multiLevelType w:val="multilevel"/>
    <w:tmpl w:val="3722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0EDE02FD"/>
    <w:multiLevelType w:val="multilevel"/>
    <w:tmpl w:val="BAE4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0EFC1219"/>
    <w:multiLevelType w:val="multilevel"/>
    <w:tmpl w:val="02F6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0F0C7829"/>
    <w:multiLevelType w:val="multilevel"/>
    <w:tmpl w:val="1B04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0F2F3437"/>
    <w:multiLevelType w:val="multilevel"/>
    <w:tmpl w:val="CB4E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0F305E63"/>
    <w:multiLevelType w:val="multilevel"/>
    <w:tmpl w:val="67FC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0F44523D"/>
    <w:multiLevelType w:val="multilevel"/>
    <w:tmpl w:val="8726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0F682976"/>
    <w:multiLevelType w:val="multilevel"/>
    <w:tmpl w:val="B6BA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0FE74B66"/>
    <w:multiLevelType w:val="multilevel"/>
    <w:tmpl w:val="95FA1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0FED1D72"/>
    <w:multiLevelType w:val="multilevel"/>
    <w:tmpl w:val="CA32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100C511A"/>
    <w:multiLevelType w:val="multilevel"/>
    <w:tmpl w:val="1A30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10140784"/>
    <w:multiLevelType w:val="multilevel"/>
    <w:tmpl w:val="E1B4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10391BF7"/>
    <w:multiLevelType w:val="multilevel"/>
    <w:tmpl w:val="0398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106352E9"/>
    <w:multiLevelType w:val="multilevel"/>
    <w:tmpl w:val="F5A0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107C11AC"/>
    <w:multiLevelType w:val="multilevel"/>
    <w:tmpl w:val="543C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10A41979"/>
    <w:multiLevelType w:val="multilevel"/>
    <w:tmpl w:val="D35E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10FC56CF"/>
    <w:multiLevelType w:val="multilevel"/>
    <w:tmpl w:val="23D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11121FC4"/>
    <w:multiLevelType w:val="multilevel"/>
    <w:tmpl w:val="B6CC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11150ED4"/>
    <w:multiLevelType w:val="multilevel"/>
    <w:tmpl w:val="2382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111F05D0"/>
    <w:multiLevelType w:val="multilevel"/>
    <w:tmpl w:val="47C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11214739"/>
    <w:multiLevelType w:val="multilevel"/>
    <w:tmpl w:val="2F66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11227E18"/>
    <w:multiLevelType w:val="multilevel"/>
    <w:tmpl w:val="8564E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11366EE2"/>
    <w:multiLevelType w:val="multilevel"/>
    <w:tmpl w:val="4A52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1154059A"/>
    <w:multiLevelType w:val="multilevel"/>
    <w:tmpl w:val="2C8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11786EBB"/>
    <w:multiLevelType w:val="multilevel"/>
    <w:tmpl w:val="A65A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1186718C"/>
    <w:multiLevelType w:val="multilevel"/>
    <w:tmpl w:val="90A6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11BF1163"/>
    <w:multiLevelType w:val="multilevel"/>
    <w:tmpl w:val="5C884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11E82E3B"/>
    <w:multiLevelType w:val="multilevel"/>
    <w:tmpl w:val="9B90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>
    <w:nsid w:val="12114232"/>
    <w:multiLevelType w:val="multilevel"/>
    <w:tmpl w:val="7D20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124062F6"/>
    <w:multiLevelType w:val="multilevel"/>
    <w:tmpl w:val="728E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124D50CA"/>
    <w:multiLevelType w:val="multilevel"/>
    <w:tmpl w:val="53B0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124E00D7"/>
    <w:multiLevelType w:val="multilevel"/>
    <w:tmpl w:val="EE2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124F25DF"/>
    <w:multiLevelType w:val="multilevel"/>
    <w:tmpl w:val="112E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12724863"/>
    <w:multiLevelType w:val="multilevel"/>
    <w:tmpl w:val="7D0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128A5BC4"/>
    <w:multiLevelType w:val="multilevel"/>
    <w:tmpl w:val="63B8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12B266FD"/>
    <w:multiLevelType w:val="multilevel"/>
    <w:tmpl w:val="65B8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12C721EB"/>
    <w:multiLevelType w:val="multilevel"/>
    <w:tmpl w:val="ED4E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12F50806"/>
    <w:multiLevelType w:val="multilevel"/>
    <w:tmpl w:val="15CA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131419C3"/>
    <w:multiLevelType w:val="multilevel"/>
    <w:tmpl w:val="F1A6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13166034"/>
    <w:multiLevelType w:val="multilevel"/>
    <w:tmpl w:val="F832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13282457"/>
    <w:multiLevelType w:val="multilevel"/>
    <w:tmpl w:val="CF82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134D2500"/>
    <w:multiLevelType w:val="multilevel"/>
    <w:tmpl w:val="3AA2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136075E6"/>
    <w:multiLevelType w:val="multilevel"/>
    <w:tmpl w:val="719C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136F4FF9"/>
    <w:multiLevelType w:val="multilevel"/>
    <w:tmpl w:val="A1B0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13A67E00"/>
    <w:multiLevelType w:val="multilevel"/>
    <w:tmpl w:val="40DE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13D46B99"/>
    <w:multiLevelType w:val="multilevel"/>
    <w:tmpl w:val="1D5E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13FB366D"/>
    <w:multiLevelType w:val="multilevel"/>
    <w:tmpl w:val="5DC0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141D5F2B"/>
    <w:multiLevelType w:val="multilevel"/>
    <w:tmpl w:val="6DE6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>
    <w:nsid w:val="14524A67"/>
    <w:multiLevelType w:val="multilevel"/>
    <w:tmpl w:val="0B342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14716CA8"/>
    <w:multiLevelType w:val="multilevel"/>
    <w:tmpl w:val="7F208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14E4181F"/>
    <w:multiLevelType w:val="multilevel"/>
    <w:tmpl w:val="224A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14EE1B2D"/>
    <w:multiLevelType w:val="multilevel"/>
    <w:tmpl w:val="A98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14FC30BC"/>
    <w:multiLevelType w:val="multilevel"/>
    <w:tmpl w:val="C5C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15033CB4"/>
    <w:multiLevelType w:val="multilevel"/>
    <w:tmpl w:val="11DE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15340F21"/>
    <w:multiLevelType w:val="multilevel"/>
    <w:tmpl w:val="51CC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159525EC"/>
    <w:multiLevelType w:val="multilevel"/>
    <w:tmpl w:val="36CE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16085E6A"/>
    <w:multiLevelType w:val="multilevel"/>
    <w:tmpl w:val="A10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161C549B"/>
    <w:multiLevelType w:val="multilevel"/>
    <w:tmpl w:val="1E68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1655749A"/>
    <w:multiLevelType w:val="multilevel"/>
    <w:tmpl w:val="160A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165749EF"/>
    <w:multiLevelType w:val="multilevel"/>
    <w:tmpl w:val="592C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165D1BC5"/>
    <w:multiLevelType w:val="multilevel"/>
    <w:tmpl w:val="2B8E5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>
    <w:nsid w:val="166556EF"/>
    <w:multiLevelType w:val="multilevel"/>
    <w:tmpl w:val="C906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>
    <w:nsid w:val="167B0FBB"/>
    <w:multiLevelType w:val="multilevel"/>
    <w:tmpl w:val="5A4E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16B02341"/>
    <w:multiLevelType w:val="multilevel"/>
    <w:tmpl w:val="6A14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16B67B5D"/>
    <w:multiLevelType w:val="multilevel"/>
    <w:tmpl w:val="DE1E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16B834B8"/>
    <w:multiLevelType w:val="multilevel"/>
    <w:tmpl w:val="7C1E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16CA69EF"/>
    <w:multiLevelType w:val="multilevel"/>
    <w:tmpl w:val="6ECC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16F02735"/>
    <w:multiLevelType w:val="multilevel"/>
    <w:tmpl w:val="9B7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16FC0711"/>
    <w:multiLevelType w:val="multilevel"/>
    <w:tmpl w:val="A716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17472AF8"/>
    <w:multiLevelType w:val="multilevel"/>
    <w:tmpl w:val="417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17816FE0"/>
    <w:multiLevelType w:val="multilevel"/>
    <w:tmpl w:val="4F06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17B11C6F"/>
    <w:multiLevelType w:val="multilevel"/>
    <w:tmpl w:val="12F8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17CA60FA"/>
    <w:multiLevelType w:val="multilevel"/>
    <w:tmpl w:val="2862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17FB23F1"/>
    <w:multiLevelType w:val="multilevel"/>
    <w:tmpl w:val="1174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184A7B06"/>
    <w:multiLevelType w:val="multilevel"/>
    <w:tmpl w:val="D6C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185239F7"/>
    <w:multiLevelType w:val="multilevel"/>
    <w:tmpl w:val="EA0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18703BF8"/>
    <w:multiLevelType w:val="multilevel"/>
    <w:tmpl w:val="A76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18727E20"/>
    <w:multiLevelType w:val="multilevel"/>
    <w:tmpl w:val="AC90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18901096"/>
    <w:multiLevelType w:val="multilevel"/>
    <w:tmpl w:val="17F4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18A941E6"/>
    <w:multiLevelType w:val="multilevel"/>
    <w:tmpl w:val="88A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191F7036"/>
    <w:multiLevelType w:val="multilevel"/>
    <w:tmpl w:val="1A76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19352B9E"/>
    <w:multiLevelType w:val="multilevel"/>
    <w:tmpl w:val="13004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>
    <w:nsid w:val="195517C6"/>
    <w:multiLevelType w:val="multilevel"/>
    <w:tmpl w:val="8EE4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197F459B"/>
    <w:multiLevelType w:val="multilevel"/>
    <w:tmpl w:val="04F6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19E46355"/>
    <w:multiLevelType w:val="multilevel"/>
    <w:tmpl w:val="2548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19F2076B"/>
    <w:multiLevelType w:val="multilevel"/>
    <w:tmpl w:val="8ABA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1A090FD2"/>
    <w:multiLevelType w:val="multilevel"/>
    <w:tmpl w:val="5424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1A364792"/>
    <w:multiLevelType w:val="multilevel"/>
    <w:tmpl w:val="EDCE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1A491323"/>
    <w:multiLevelType w:val="multilevel"/>
    <w:tmpl w:val="A65A7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1A4920C2"/>
    <w:multiLevelType w:val="multilevel"/>
    <w:tmpl w:val="C8A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1A7B2007"/>
    <w:multiLevelType w:val="multilevel"/>
    <w:tmpl w:val="D08C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1A894027"/>
    <w:multiLevelType w:val="multilevel"/>
    <w:tmpl w:val="A6CA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1AB84CF7"/>
    <w:multiLevelType w:val="multilevel"/>
    <w:tmpl w:val="C3DC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1AB9549C"/>
    <w:multiLevelType w:val="multilevel"/>
    <w:tmpl w:val="64F8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1AB9569F"/>
    <w:multiLevelType w:val="multilevel"/>
    <w:tmpl w:val="AB72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1AD92266"/>
    <w:multiLevelType w:val="multilevel"/>
    <w:tmpl w:val="ABC6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1AE3229E"/>
    <w:multiLevelType w:val="multilevel"/>
    <w:tmpl w:val="7BA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1B0F34BE"/>
    <w:multiLevelType w:val="multilevel"/>
    <w:tmpl w:val="4460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1B1B1808"/>
    <w:multiLevelType w:val="multilevel"/>
    <w:tmpl w:val="5D50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1B775955"/>
    <w:multiLevelType w:val="multilevel"/>
    <w:tmpl w:val="987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1BA95E0C"/>
    <w:multiLevelType w:val="multilevel"/>
    <w:tmpl w:val="9E0E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1BC054BC"/>
    <w:multiLevelType w:val="multilevel"/>
    <w:tmpl w:val="EC7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1BCA4B39"/>
    <w:multiLevelType w:val="multilevel"/>
    <w:tmpl w:val="00F4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1BD85AAC"/>
    <w:multiLevelType w:val="multilevel"/>
    <w:tmpl w:val="822A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1BD86EDB"/>
    <w:multiLevelType w:val="multilevel"/>
    <w:tmpl w:val="50A6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1BEF4DAD"/>
    <w:multiLevelType w:val="multilevel"/>
    <w:tmpl w:val="61B00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1C2F6842"/>
    <w:multiLevelType w:val="multilevel"/>
    <w:tmpl w:val="0460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1C581CEA"/>
    <w:multiLevelType w:val="multilevel"/>
    <w:tmpl w:val="EA38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1C5F321B"/>
    <w:multiLevelType w:val="multilevel"/>
    <w:tmpl w:val="F78C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>
    <w:nsid w:val="1C8A16BB"/>
    <w:multiLevelType w:val="multilevel"/>
    <w:tmpl w:val="7728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1C8C5C44"/>
    <w:multiLevelType w:val="multilevel"/>
    <w:tmpl w:val="B5A8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1CBD43A7"/>
    <w:multiLevelType w:val="multilevel"/>
    <w:tmpl w:val="20F8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1CFC2279"/>
    <w:multiLevelType w:val="multilevel"/>
    <w:tmpl w:val="75CA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1D1F5904"/>
    <w:multiLevelType w:val="multilevel"/>
    <w:tmpl w:val="533C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1D916DA1"/>
    <w:multiLevelType w:val="multilevel"/>
    <w:tmpl w:val="F8D2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1E00155E"/>
    <w:multiLevelType w:val="multilevel"/>
    <w:tmpl w:val="E1EC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>
    <w:nsid w:val="1E642A2F"/>
    <w:multiLevelType w:val="multilevel"/>
    <w:tmpl w:val="2F2AB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>
    <w:nsid w:val="1E6F498A"/>
    <w:multiLevelType w:val="multilevel"/>
    <w:tmpl w:val="F29E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1ECE7339"/>
    <w:multiLevelType w:val="multilevel"/>
    <w:tmpl w:val="3C62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1EDE625F"/>
    <w:multiLevelType w:val="multilevel"/>
    <w:tmpl w:val="440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1EE155FC"/>
    <w:multiLevelType w:val="multilevel"/>
    <w:tmpl w:val="CA2A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1EFE1A9E"/>
    <w:multiLevelType w:val="multilevel"/>
    <w:tmpl w:val="AA5E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1F2802E1"/>
    <w:multiLevelType w:val="multilevel"/>
    <w:tmpl w:val="1C60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1F524989"/>
    <w:multiLevelType w:val="multilevel"/>
    <w:tmpl w:val="B922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1F5C5304"/>
    <w:multiLevelType w:val="multilevel"/>
    <w:tmpl w:val="E9B8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1F62377A"/>
    <w:multiLevelType w:val="multilevel"/>
    <w:tmpl w:val="E188C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>
    <w:nsid w:val="1F634E4E"/>
    <w:multiLevelType w:val="multilevel"/>
    <w:tmpl w:val="7DAE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1FAE1E90"/>
    <w:multiLevelType w:val="multilevel"/>
    <w:tmpl w:val="762A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1FBA57E8"/>
    <w:multiLevelType w:val="multilevel"/>
    <w:tmpl w:val="3EAC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1FC27AD9"/>
    <w:multiLevelType w:val="multilevel"/>
    <w:tmpl w:val="5BEA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>
    <w:nsid w:val="1FCB76EA"/>
    <w:multiLevelType w:val="multilevel"/>
    <w:tmpl w:val="6430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1FE133AE"/>
    <w:multiLevelType w:val="multilevel"/>
    <w:tmpl w:val="A06E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200E0394"/>
    <w:multiLevelType w:val="multilevel"/>
    <w:tmpl w:val="C9BE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2024357A"/>
    <w:multiLevelType w:val="multilevel"/>
    <w:tmpl w:val="85C4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203D7B77"/>
    <w:multiLevelType w:val="multilevel"/>
    <w:tmpl w:val="CA66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20406414"/>
    <w:multiLevelType w:val="multilevel"/>
    <w:tmpl w:val="53A8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20533BA2"/>
    <w:multiLevelType w:val="multilevel"/>
    <w:tmpl w:val="CE345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21026EE6"/>
    <w:multiLevelType w:val="multilevel"/>
    <w:tmpl w:val="57B4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215A395A"/>
    <w:multiLevelType w:val="multilevel"/>
    <w:tmpl w:val="F040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216C6445"/>
    <w:multiLevelType w:val="multilevel"/>
    <w:tmpl w:val="D3CC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21754524"/>
    <w:multiLevelType w:val="multilevel"/>
    <w:tmpl w:val="64B2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21892D6E"/>
    <w:multiLevelType w:val="multilevel"/>
    <w:tmpl w:val="0206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21BA0844"/>
    <w:multiLevelType w:val="multilevel"/>
    <w:tmpl w:val="8A64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21C23B10"/>
    <w:multiLevelType w:val="multilevel"/>
    <w:tmpl w:val="351C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21C77A31"/>
    <w:multiLevelType w:val="multilevel"/>
    <w:tmpl w:val="0976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21D51848"/>
    <w:multiLevelType w:val="multilevel"/>
    <w:tmpl w:val="65CC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22013678"/>
    <w:multiLevelType w:val="multilevel"/>
    <w:tmpl w:val="8D0C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221127FB"/>
    <w:multiLevelType w:val="multilevel"/>
    <w:tmpl w:val="2334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22B35F4A"/>
    <w:multiLevelType w:val="multilevel"/>
    <w:tmpl w:val="CE90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22C805DC"/>
    <w:multiLevelType w:val="multilevel"/>
    <w:tmpl w:val="E9AE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>
    <w:nsid w:val="22EE36C1"/>
    <w:multiLevelType w:val="multilevel"/>
    <w:tmpl w:val="93B4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22F66333"/>
    <w:multiLevelType w:val="multilevel"/>
    <w:tmpl w:val="CDA8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>
    <w:nsid w:val="23011F70"/>
    <w:multiLevelType w:val="multilevel"/>
    <w:tmpl w:val="8718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235078E9"/>
    <w:multiLevelType w:val="multilevel"/>
    <w:tmpl w:val="C578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23565C2F"/>
    <w:multiLevelType w:val="multilevel"/>
    <w:tmpl w:val="A6F4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236356A0"/>
    <w:multiLevelType w:val="multilevel"/>
    <w:tmpl w:val="FBBA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23773637"/>
    <w:multiLevelType w:val="multilevel"/>
    <w:tmpl w:val="1860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>
    <w:nsid w:val="23855A8E"/>
    <w:multiLevelType w:val="multilevel"/>
    <w:tmpl w:val="89B2E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>
    <w:nsid w:val="23867ADE"/>
    <w:multiLevelType w:val="multilevel"/>
    <w:tmpl w:val="C02E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239700F9"/>
    <w:multiLevelType w:val="multilevel"/>
    <w:tmpl w:val="F688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>
    <w:nsid w:val="23BB0127"/>
    <w:multiLevelType w:val="multilevel"/>
    <w:tmpl w:val="E93A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23E25710"/>
    <w:multiLevelType w:val="multilevel"/>
    <w:tmpl w:val="76B44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>
    <w:nsid w:val="240C1736"/>
    <w:multiLevelType w:val="multilevel"/>
    <w:tmpl w:val="7248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24312D70"/>
    <w:multiLevelType w:val="multilevel"/>
    <w:tmpl w:val="DE54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246329AE"/>
    <w:multiLevelType w:val="multilevel"/>
    <w:tmpl w:val="47F4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>
    <w:nsid w:val="24700723"/>
    <w:multiLevelType w:val="multilevel"/>
    <w:tmpl w:val="1314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>
    <w:nsid w:val="24AD3A31"/>
    <w:multiLevelType w:val="multilevel"/>
    <w:tmpl w:val="78D6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24B857F9"/>
    <w:multiLevelType w:val="multilevel"/>
    <w:tmpl w:val="791A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24BA1FE2"/>
    <w:multiLevelType w:val="multilevel"/>
    <w:tmpl w:val="8FC8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24C30743"/>
    <w:multiLevelType w:val="multilevel"/>
    <w:tmpl w:val="9E56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>
    <w:nsid w:val="250F75CF"/>
    <w:multiLevelType w:val="multilevel"/>
    <w:tmpl w:val="A38E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>
    <w:nsid w:val="25683B06"/>
    <w:multiLevelType w:val="multilevel"/>
    <w:tmpl w:val="10EC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>
    <w:nsid w:val="25BD72BB"/>
    <w:multiLevelType w:val="multilevel"/>
    <w:tmpl w:val="9A06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25DE71AC"/>
    <w:multiLevelType w:val="multilevel"/>
    <w:tmpl w:val="3CEA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25E7486E"/>
    <w:multiLevelType w:val="multilevel"/>
    <w:tmpl w:val="F35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26136A72"/>
    <w:multiLevelType w:val="multilevel"/>
    <w:tmpl w:val="DF9C1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263F6622"/>
    <w:multiLevelType w:val="multilevel"/>
    <w:tmpl w:val="DD04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26652A5D"/>
    <w:multiLevelType w:val="multilevel"/>
    <w:tmpl w:val="C4E2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>
    <w:nsid w:val="26844A32"/>
    <w:multiLevelType w:val="multilevel"/>
    <w:tmpl w:val="5964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>
    <w:nsid w:val="26A846BC"/>
    <w:multiLevelType w:val="multilevel"/>
    <w:tmpl w:val="AED4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>
    <w:nsid w:val="26C342B6"/>
    <w:multiLevelType w:val="multilevel"/>
    <w:tmpl w:val="E94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>
    <w:nsid w:val="26FC5005"/>
    <w:multiLevelType w:val="multilevel"/>
    <w:tmpl w:val="406A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>
    <w:nsid w:val="26FC522C"/>
    <w:multiLevelType w:val="multilevel"/>
    <w:tmpl w:val="46B6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>
    <w:nsid w:val="271765C6"/>
    <w:multiLevelType w:val="multilevel"/>
    <w:tmpl w:val="5A0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>
    <w:nsid w:val="27687FE7"/>
    <w:multiLevelType w:val="multilevel"/>
    <w:tmpl w:val="199A7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27831630"/>
    <w:multiLevelType w:val="multilevel"/>
    <w:tmpl w:val="E242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>
    <w:nsid w:val="2795310A"/>
    <w:multiLevelType w:val="multilevel"/>
    <w:tmpl w:val="280E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>
    <w:nsid w:val="2799627F"/>
    <w:multiLevelType w:val="multilevel"/>
    <w:tmpl w:val="FE76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>
    <w:nsid w:val="279D6AB3"/>
    <w:multiLevelType w:val="multilevel"/>
    <w:tmpl w:val="4D0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>
    <w:nsid w:val="28156B56"/>
    <w:multiLevelType w:val="multilevel"/>
    <w:tmpl w:val="1E9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>
    <w:nsid w:val="282018D2"/>
    <w:multiLevelType w:val="multilevel"/>
    <w:tmpl w:val="B3C4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>
    <w:nsid w:val="286B4877"/>
    <w:multiLevelType w:val="multilevel"/>
    <w:tmpl w:val="7BCE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>
    <w:nsid w:val="286E302A"/>
    <w:multiLevelType w:val="multilevel"/>
    <w:tmpl w:val="0388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>
    <w:nsid w:val="2875512B"/>
    <w:multiLevelType w:val="multilevel"/>
    <w:tmpl w:val="687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>
    <w:nsid w:val="28A21503"/>
    <w:multiLevelType w:val="multilevel"/>
    <w:tmpl w:val="8F5EA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>
    <w:nsid w:val="28A74E38"/>
    <w:multiLevelType w:val="multilevel"/>
    <w:tmpl w:val="1540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28A87574"/>
    <w:multiLevelType w:val="multilevel"/>
    <w:tmpl w:val="4CAA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28CA1463"/>
    <w:multiLevelType w:val="multilevel"/>
    <w:tmpl w:val="9AAE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>
    <w:nsid w:val="28CC4E38"/>
    <w:multiLevelType w:val="multilevel"/>
    <w:tmpl w:val="ECCA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>
    <w:nsid w:val="29067A12"/>
    <w:multiLevelType w:val="multilevel"/>
    <w:tmpl w:val="9A84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>
    <w:nsid w:val="294F6825"/>
    <w:multiLevelType w:val="multilevel"/>
    <w:tmpl w:val="35AC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>
    <w:nsid w:val="29695964"/>
    <w:multiLevelType w:val="multilevel"/>
    <w:tmpl w:val="1BDE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297D672E"/>
    <w:multiLevelType w:val="multilevel"/>
    <w:tmpl w:val="3818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>
    <w:nsid w:val="2997522E"/>
    <w:multiLevelType w:val="multilevel"/>
    <w:tmpl w:val="FEFA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29A37C9D"/>
    <w:multiLevelType w:val="multilevel"/>
    <w:tmpl w:val="F384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>
    <w:nsid w:val="29DE715D"/>
    <w:multiLevelType w:val="multilevel"/>
    <w:tmpl w:val="B458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29E44F36"/>
    <w:multiLevelType w:val="multilevel"/>
    <w:tmpl w:val="432E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>
    <w:nsid w:val="29E5024E"/>
    <w:multiLevelType w:val="multilevel"/>
    <w:tmpl w:val="446C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29E9035C"/>
    <w:multiLevelType w:val="multilevel"/>
    <w:tmpl w:val="2BDA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>
    <w:nsid w:val="2A05433A"/>
    <w:multiLevelType w:val="multilevel"/>
    <w:tmpl w:val="BA3A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2A1E6C9C"/>
    <w:multiLevelType w:val="multilevel"/>
    <w:tmpl w:val="B748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>
    <w:nsid w:val="2A3C0440"/>
    <w:multiLevelType w:val="multilevel"/>
    <w:tmpl w:val="70A6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2A3C740B"/>
    <w:multiLevelType w:val="multilevel"/>
    <w:tmpl w:val="264E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2A623AD7"/>
    <w:multiLevelType w:val="multilevel"/>
    <w:tmpl w:val="F61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>
    <w:nsid w:val="2AAB1442"/>
    <w:multiLevelType w:val="multilevel"/>
    <w:tmpl w:val="B100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>
    <w:nsid w:val="2AC506B5"/>
    <w:multiLevelType w:val="multilevel"/>
    <w:tmpl w:val="18E2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>
    <w:nsid w:val="2AF23937"/>
    <w:multiLevelType w:val="multilevel"/>
    <w:tmpl w:val="6D40CAA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>
    <w:nsid w:val="2B5E5D88"/>
    <w:multiLevelType w:val="multilevel"/>
    <w:tmpl w:val="CE5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>
    <w:nsid w:val="2B632775"/>
    <w:multiLevelType w:val="multilevel"/>
    <w:tmpl w:val="FCE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2B6A4DA9"/>
    <w:multiLevelType w:val="multilevel"/>
    <w:tmpl w:val="126C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>
    <w:nsid w:val="2BCF577A"/>
    <w:multiLevelType w:val="multilevel"/>
    <w:tmpl w:val="56BA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2BE22625"/>
    <w:multiLevelType w:val="multilevel"/>
    <w:tmpl w:val="2F06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2C020614"/>
    <w:multiLevelType w:val="multilevel"/>
    <w:tmpl w:val="CB3C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>
    <w:nsid w:val="2C224825"/>
    <w:multiLevelType w:val="multilevel"/>
    <w:tmpl w:val="E2EE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>
    <w:nsid w:val="2C336DC7"/>
    <w:multiLevelType w:val="multilevel"/>
    <w:tmpl w:val="8D36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>
    <w:nsid w:val="2C5C7100"/>
    <w:multiLevelType w:val="multilevel"/>
    <w:tmpl w:val="C166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>
    <w:nsid w:val="2CD10A12"/>
    <w:multiLevelType w:val="multilevel"/>
    <w:tmpl w:val="F93AE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>
    <w:nsid w:val="2CFF5E2E"/>
    <w:multiLevelType w:val="multilevel"/>
    <w:tmpl w:val="8616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2D03147E"/>
    <w:multiLevelType w:val="multilevel"/>
    <w:tmpl w:val="A81A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2DD90B56"/>
    <w:multiLevelType w:val="multilevel"/>
    <w:tmpl w:val="34EA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>
    <w:nsid w:val="2DF26B7A"/>
    <w:multiLevelType w:val="multilevel"/>
    <w:tmpl w:val="F6FEF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>
    <w:nsid w:val="2DF96BF9"/>
    <w:multiLevelType w:val="multilevel"/>
    <w:tmpl w:val="FF36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>
    <w:nsid w:val="2E0233C7"/>
    <w:multiLevelType w:val="multilevel"/>
    <w:tmpl w:val="40EE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>
    <w:nsid w:val="2E4B3EB8"/>
    <w:multiLevelType w:val="multilevel"/>
    <w:tmpl w:val="B82C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>
    <w:nsid w:val="2E6E6041"/>
    <w:multiLevelType w:val="multilevel"/>
    <w:tmpl w:val="B74E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2E7A4125"/>
    <w:multiLevelType w:val="multilevel"/>
    <w:tmpl w:val="C1849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>
    <w:nsid w:val="2E9B3AE9"/>
    <w:multiLevelType w:val="multilevel"/>
    <w:tmpl w:val="9B1A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2EAC3FDE"/>
    <w:multiLevelType w:val="multilevel"/>
    <w:tmpl w:val="CED8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>
    <w:nsid w:val="2EC03DC6"/>
    <w:multiLevelType w:val="multilevel"/>
    <w:tmpl w:val="345A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>
    <w:nsid w:val="2EC60B23"/>
    <w:multiLevelType w:val="multilevel"/>
    <w:tmpl w:val="FDB2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>
    <w:nsid w:val="2EE25596"/>
    <w:multiLevelType w:val="multilevel"/>
    <w:tmpl w:val="4280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>
    <w:nsid w:val="2EE7140B"/>
    <w:multiLevelType w:val="multilevel"/>
    <w:tmpl w:val="3E86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2EF77F42"/>
    <w:multiLevelType w:val="multilevel"/>
    <w:tmpl w:val="B2D6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>
    <w:nsid w:val="2F046D41"/>
    <w:multiLevelType w:val="multilevel"/>
    <w:tmpl w:val="4B3A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>
    <w:nsid w:val="2F201D1A"/>
    <w:multiLevelType w:val="multilevel"/>
    <w:tmpl w:val="53C6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>
    <w:nsid w:val="2F2610B4"/>
    <w:multiLevelType w:val="multilevel"/>
    <w:tmpl w:val="FB2E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>
    <w:nsid w:val="2F2977B2"/>
    <w:multiLevelType w:val="multilevel"/>
    <w:tmpl w:val="6310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2F35369A"/>
    <w:multiLevelType w:val="multilevel"/>
    <w:tmpl w:val="E49C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2F5504DA"/>
    <w:multiLevelType w:val="multilevel"/>
    <w:tmpl w:val="ACC6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>
    <w:nsid w:val="2F7671F5"/>
    <w:multiLevelType w:val="multilevel"/>
    <w:tmpl w:val="0278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>
    <w:nsid w:val="2F771EA3"/>
    <w:multiLevelType w:val="multilevel"/>
    <w:tmpl w:val="202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>
    <w:nsid w:val="2FBE4BD4"/>
    <w:multiLevelType w:val="multilevel"/>
    <w:tmpl w:val="8686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>
    <w:nsid w:val="2FCF44DF"/>
    <w:multiLevelType w:val="multilevel"/>
    <w:tmpl w:val="ABC0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>
    <w:nsid w:val="2FF86F54"/>
    <w:multiLevelType w:val="multilevel"/>
    <w:tmpl w:val="982A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>
    <w:nsid w:val="3026567C"/>
    <w:multiLevelType w:val="multilevel"/>
    <w:tmpl w:val="3B10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>
    <w:nsid w:val="304B7C50"/>
    <w:multiLevelType w:val="multilevel"/>
    <w:tmpl w:val="B580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>
    <w:nsid w:val="30877655"/>
    <w:multiLevelType w:val="multilevel"/>
    <w:tmpl w:val="DE28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>
    <w:nsid w:val="308A6089"/>
    <w:multiLevelType w:val="multilevel"/>
    <w:tmpl w:val="533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>
    <w:nsid w:val="308E7084"/>
    <w:multiLevelType w:val="multilevel"/>
    <w:tmpl w:val="94A0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>
    <w:nsid w:val="308E7945"/>
    <w:multiLevelType w:val="multilevel"/>
    <w:tmpl w:val="3E96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>
    <w:nsid w:val="30D401E3"/>
    <w:multiLevelType w:val="multilevel"/>
    <w:tmpl w:val="0EF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>
    <w:nsid w:val="311708F1"/>
    <w:multiLevelType w:val="multilevel"/>
    <w:tmpl w:val="8B62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>
    <w:nsid w:val="312F1E3E"/>
    <w:multiLevelType w:val="multilevel"/>
    <w:tmpl w:val="E486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>
    <w:nsid w:val="312F20E4"/>
    <w:multiLevelType w:val="multilevel"/>
    <w:tmpl w:val="20B6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>
    <w:nsid w:val="314B3648"/>
    <w:multiLevelType w:val="multilevel"/>
    <w:tmpl w:val="37A4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>
    <w:nsid w:val="31665651"/>
    <w:multiLevelType w:val="multilevel"/>
    <w:tmpl w:val="7788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>
    <w:nsid w:val="31A96C27"/>
    <w:multiLevelType w:val="multilevel"/>
    <w:tmpl w:val="E8F0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>
    <w:nsid w:val="31E56C85"/>
    <w:multiLevelType w:val="multilevel"/>
    <w:tmpl w:val="0EF4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>
    <w:nsid w:val="320C2CCB"/>
    <w:multiLevelType w:val="multilevel"/>
    <w:tmpl w:val="5318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>
    <w:nsid w:val="32151F77"/>
    <w:multiLevelType w:val="multilevel"/>
    <w:tmpl w:val="79F07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>
    <w:nsid w:val="323B38D5"/>
    <w:multiLevelType w:val="multilevel"/>
    <w:tmpl w:val="1ED6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>
    <w:nsid w:val="32440BF5"/>
    <w:multiLevelType w:val="multilevel"/>
    <w:tmpl w:val="AD16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>
    <w:nsid w:val="326D4EBA"/>
    <w:multiLevelType w:val="multilevel"/>
    <w:tmpl w:val="078C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>
    <w:nsid w:val="328C59DB"/>
    <w:multiLevelType w:val="multilevel"/>
    <w:tmpl w:val="E1483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>
    <w:nsid w:val="32BC253A"/>
    <w:multiLevelType w:val="multilevel"/>
    <w:tmpl w:val="9FF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>
    <w:nsid w:val="32DA0F89"/>
    <w:multiLevelType w:val="multilevel"/>
    <w:tmpl w:val="55C2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>
    <w:nsid w:val="330F0BD6"/>
    <w:multiLevelType w:val="multilevel"/>
    <w:tmpl w:val="8B5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>
    <w:nsid w:val="336441C0"/>
    <w:multiLevelType w:val="multilevel"/>
    <w:tmpl w:val="6F14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>
    <w:nsid w:val="33A448BB"/>
    <w:multiLevelType w:val="multilevel"/>
    <w:tmpl w:val="DFA2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>
    <w:nsid w:val="33A44B70"/>
    <w:multiLevelType w:val="multilevel"/>
    <w:tmpl w:val="7F34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>
    <w:nsid w:val="33D82D2F"/>
    <w:multiLevelType w:val="multilevel"/>
    <w:tmpl w:val="5F5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>
    <w:nsid w:val="34B6725C"/>
    <w:multiLevelType w:val="multilevel"/>
    <w:tmpl w:val="F6CA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>
    <w:nsid w:val="34ED2766"/>
    <w:multiLevelType w:val="multilevel"/>
    <w:tmpl w:val="6578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>
    <w:nsid w:val="35BA51BE"/>
    <w:multiLevelType w:val="multilevel"/>
    <w:tmpl w:val="4C90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>
    <w:nsid w:val="35F40CF2"/>
    <w:multiLevelType w:val="multilevel"/>
    <w:tmpl w:val="83E2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>
    <w:nsid w:val="35F94949"/>
    <w:multiLevelType w:val="multilevel"/>
    <w:tmpl w:val="89A0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>
    <w:nsid w:val="3623198A"/>
    <w:multiLevelType w:val="multilevel"/>
    <w:tmpl w:val="DEEC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>
    <w:nsid w:val="365B0003"/>
    <w:multiLevelType w:val="multilevel"/>
    <w:tmpl w:val="67D6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>
    <w:nsid w:val="366924B5"/>
    <w:multiLevelType w:val="multilevel"/>
    <w:tmpl w:val="DF24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>
    <w:nsid w:val="36B16D67"/>
    <w:multiLevelType w:val="multilevel"/>
    <w:tmpl w:val="D3BC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>
    <w:nsid w:val="36CD203F"/>
    <w:multiLevelType w:val="multilevel"/>
    <w:tmpl w:val="960C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>
    <w:nsid w:val="36F934D8"/>
    <w:multiLevelType w:val="multilevel"/>
    <w:tmpl w:val="F226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>
    <w:nsid w:val="36FB78ED"/>
    <w:multiLevelType w:val="multilevel"/>
    <w:tmpl w:val="C840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>
    <w:nsid w:val="37253BF8"/>
    <w:multiLevelType w:val="multilevel"/>
    <w:tmpl w:val="B734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>
    <w:nsid w:val="375F7118"/>
    <w:multiLevelType w:val="multilevel"/>
    <w:tmpl w:val="019E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>
    <w:nsid w:val="37730881"/>
    <w:multiLevelType w:val="multilevel"/>
    <w:tmpl w:val="C386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>
    <w:nsid w:val="37905469"/>
    <w:multiLevelType w:val="multilevel"/>
    <w:tmpl w:val="FDCE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>
    <w:nsid w:val="37ED30A9"/>
    <w:multiLevelType w:val="multilevel"/>
    <w:tmpl w:val="E04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>
    <w:nsid w:val="382230E3"/>
    <w:multiLevelType w:val="multilevel"/>
    <w:tmpl w:val="4B14B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>
    <w:nsid w:val="38363313"/>
    <w:multiLevelType w:val="multilevel"/>
    <w:tmpl w:val="382A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>
    <w:nsid w:val="38531577"/>
    <w:multiLevelType w:val="multilevel"/>
    <w:tmpl w:val="76AE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>
    <w:nsid w:val="3859619A"/>
    <w:multiLevelType w:val="multilevel"/>
    <w:tmpl w:val="5ADA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>
    <w:nsid w:val="38677F36"/>
    <w:multiLevelType w:val="multilevel"/>
    <w:tmpl w:val="1620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>
    <w:nsid w:val="38A5485D"/>
    <w:multiLevelType w:val="multilevel"/>
    <w:tmpl w:val="BD2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>
    <w:nsid w:val="38B12A9F"/>
    <w:multiLevelType w:val="multilevel"/>
    <w:tmpl w:val="8184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>
    <w:nsid w:val="38CA5EF6"/>
    <w:multiLevelType w:val="multilevel"/>
    <w:tmpl w:val="8CE6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>
    <w:nsid w:val="392C7C9E"/>
    <w:multiLevelType w:val="multilevel"/>
    <w:tmpl w:val="058A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>
    <w:nsid w:val="393972D9"/>
    <w:multiLevelType w:val="multilevel"/>
    <w:tmpl w:val="6F02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>
    <w:nsid w:val="39536381"/>
    <w:multiLevelType w:val="multilevel"/>
    <w:tmpl w:val="480A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>
    <w:nsid w:val="399014AF"/>
    <w:multiLevelType w:val="multilevel"/>
    <w:tmpl w:val="89C6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>
    <w:nsid w:val="3A3702D5"/>
    <w:multiLevelType w:val="multilevel"/>
    <w:tmpl w:val="9154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>
    <w:nsid w:val="3A407117"/>
    <w:multiLevelType w:val="multilevel"/>
    <w:tmpl w:val="8A42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>
    <w:nsid w:val="3A44026A"/>
    <w:multiLevelType w:val="multilevel"/>
    <w:tmpl w:val="930C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>
    <w:nsid w:val="3A7F4BA7"/>
    <w:multiLevelType w:val="multilevel"/>
    <w:tmpl w:val="05D6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>
    <w:nsid w:val="3AA471DE"/>
    <w:multiLevelType w:val="multilevel"/>
    <w:tmpl w:val="5C14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>
    <w:nsid w:val="3AC2724B"/>
    <w:multiLevelType w:val="multilevel"/>
    <w:tmpl w:val="E416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>
    <w:nsid w:val="3AE75F1A"/>
    <w:multiLevelType w:val="multilevel"/>
    <w:tmpl w:val="8676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>
    <w:nsid w:val="3B1C5643"/>
    <w:multiLevelType w:val="multilevel"/>
    <w:tmpl w:val="2BB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>
    <w:nsid w:val="3B2422A6"/>
    <w:multiLevelType w:val="multilevel"/>
    <w:tmpl w:val="C332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>
    <w:nsid w:val="3B2F436D"/>
    <w:multiLevelType w:val="multilevel"/>
    <w:tmpl w:val="C10C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>
    <w:nsid w:val="3B501CBE"/>
    <w:multiLevelType w:val="multilevel"/>
    <w:tmpl w:val="92E8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>
    <w:nsid w:val="3B7945FE"/>
    <w:multiLevelType w:val="multilevel"/>
    <w:tmpl w:val="AE90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>
    <w:nsid w:val="3BEE5342"/>
    <w:multiLevelType w:val="multilevel"/>
    <w:tmpl w:val="ABA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>
    <w:nsid w:val="3BF1547C"/>
    <w:multiLevelType w:val="multilevel"/>
    <w:tmpl w:val="9B68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>
    <w:nsid w:val="3BF4317C"/>
    <w:multiLevelType w:val="multilevel"/>
    <w:tmpl w:val="3932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>
    <w:nsid w:val="3BF9753B"/>
    <w:multiLevelType w:val="multilevel"/>
    <w:tmpl w:val="2E20D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>
    <w:nsid w:val="3BF97E4B"/>
    <w:multiLevelType w:val="multilevel"/>
    <w:tmpl w:val="A508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>
    <w:nsid w:val="3C195085"/>
    <w:multiLevelType w:val="multilevel"/>
    <w:tmpl w:val="9D56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>
    <w:nsid w:val="3C1A024E"/>
    <w:multiLevelType w:val="multilevel"/>
    <w:tmpl w:val="4230A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>
    <w:nsid w:val="3C2A64B8"/>
    <w:multiLevelType w:val="multilevel"/>
    <w:tmpl w:val="4556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>
    <w:nsid w:val="3C2C2FCE"/>
    <w:multiLevelType w:val="multilevel"/>
    <w:tmpl w:val="6260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>
    <w:nsid w:val="3C361E57"/>
    <w:multiLevelType w:val="multilevel"/>
    <w:tmpl w:val="42DA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>
    <w:nsid w:val="3C537BD9"/>
    <w:multiLevelType w:val="multilevel"/>
    <w:tmpl w:val="009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>
    <w:nsid w:val="3C8C764A"/>
    <w:multiLevelType w:val="multilevel"/>
    <w:tmpl w:val="9D90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>
    <w:nsid w:val="3C9F4D2E"/>
    <w:multiLevelType w:val="multilevel"/>
    <w:tmpl w:val="53CE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>
    <w:nsid w:val="3CA96BAF"/>
    <w:multiLevelType w:val="multilevel"/>
    <w:tmpl w:val="B3C8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>
    <w:nsid w:val="3CAA773D"/>
    <w:multiLevelType w:val="multilevel"/>
    <w:tmpl w:val="56BE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>
    <w:nsid w:val="3D2E418B"/>
    <w:multiLevelType w:val="multilevel"/>
    <w:tmpl w:val="55806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>
    <w:nsid w:val="3D312F70"/>
    <w:multiLevelType w:val="multilevel"/>
    <w:tmpl w:val="3AAA1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>
    <w:nsid w:val="3D35536F"/>
    <w:multiLevelType w:val="multilevel"/>
    <w:tmpl w:val="2216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>
    <w:nsid w:val="3D505EA8"/>
    <w:multiLevelType w:val="multilevel"/>
    <w:tmpl w:val="5728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>
    <w:nsid w:val="3D5B79CE"/>
    <w:multiLevelType w:val="multilevel"/>
    <w:tmpl w:val="285C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>
    <w:nsid w:val="3D731428"/>
    <w:multiLevelType w:val="multilevel"/>
    <w:tmpl w:val="F2A2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>
    <w:nsid w:val="3D761179"/>
    <w:multiLevelType w:val="multilevel"/>
    <w:tmpl w:val="2A36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>
    <w:nsid w:val="3D814E9E"/>
    <w:multiLevelType w:val="multilevel"/>
    <w:tmpl w:val="A0A0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>
    <w:nsid w:val="3D9132B8"/>
    <w:multiLevelType w:val="multilevel"/>
    <w:tmpl w:val="F884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>
    <w:nsid w:val="3DC729E5"/>
    <w:multiLevelType w:val="multilevel"/>
    <w:tmpl w:val="CD4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>
    <w:nsid w:val="3E1A3589"/>
    <w:multiLevelType w:val="multilevel"/>
    <w:tmpl w:val="FAAE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>
    <w:nsid w:val="3E2842F4"/>
    <w:multiLevelType w:val="multilevel"/>
    <w:tmpl w:val="A47E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>
    <w:nsid w:val="3E4D4022"/>
    <w:multiLevelType w:val="multilevel"/>
    <w:tmpl w:val="0DB4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>
    <w:nsid w:val="3EA61EF6"/>
    <w:multiLevelType w:val="multilevel"/>
    <w:tmpl w:val="F4B0B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>
    <w:nsid w:val="3EB84875"/>
    <w:multiLevelType w:val="multilevel"/>
    <w:tmpl w:val="E304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>
    <w:nsid w:val="3EBB5885"/>
    <w:multiLevelType w:val="multilevel"/>
    <w:tmpl w:val="668A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>
    <w:nsid w:val="3EC2600B"/>
    <w:multiLevelType w:val="multilevel"/>
    <w:tmpl w:val="BAD0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>
    <w:nsid w:val="3EC540D0"/>
    <w:multiLevelType w:val="multilevel"/>
    <w:tmpl w:val="38A0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>
    <w:nsid w:val="3ED81FBF"/>
    <w:multiLevelType w:val="multilevel"/>
    <w:tmpl w:val="41F0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>
    <w:nsid w:val="3F137F6C"/>
    <w:multiLevelType w:val="multilevel"/>
    <w:tmpl w:val="65FAA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0">
    <w:nsid w:val="3FC644C4"/>
    <w:multiLevelType w:val="multilevel"/>
    <w:tmpl w:val="BE98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>
    <w:nsid w:val="3FF144AC"/>
    <w:multiLevelType w:val="multilevel"/>
    <w:tmpl w:val="9C5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>
    <w:nsid w:val="40053DAB"/>
    <w:multiLevelType w:val="multilevel"/>
    <w:tmpl w:val="3964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>
    <w:nsid w:val="400C5821"/>
    <w:multiLevelType w:val="multilevel"/>
    <w:tmpl w:val="4B66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>
    <w:nsid w:val="400E21AC"/>
    <w:multiLevelType w:val="multilevel"/>
    <w:tmpl w:val="1B92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>
    <w:nsid w:val="403332F7"/>
    <w:multiLevelType w:val="multilevel"/>
    <w:tmpl w:val="CA02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>
    <w:nsid w:val="406C2B40"/>
    <w:multiLevelType w:val="multilevel"/>
    <w:tmpl w:val="CD72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>
    <w:nsid w:val="40AF30B9"/>
    <w:multiLevelType w:val="multilevel"/>
    <w:tmpl w:val="B0C2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>
    <w:nsid w:val="40AF4380"/>
    <w:multiLevelType w:val="multilevel"/>
    <w:tmpl w:val="8C3A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>
    <w:nsid w:val="40B652A5"/>
    <w:multiLevelType w:val="multilevel"/>
    <w:tmpl w:val="B98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>
    <w:nsid w:val="40B8033D"/>
    <w:multiLevelType w:val="multilevel"/>
    <w:tmpl w:val="E936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>
    <w:nsid w:val="40BA6D41"/>
    <w:multiLevelType w:val="multilevel"/>
    <w:tmpl w:val="6FB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>
    <w:nsid w:val="40C03715"/>
    <w:multiLevelType w:val="multilevel"/>
    <w:tmpl w:val="AA78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>
    <w:nsid w:val="40D6095E"/>
    <w:multiLevelType w:val="multilevel"/>
    <w:tmpl w:val="2A50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>
    <w:nsid w:val="41103D49"/>
    <w:multiLevelType w:val="multilevel"/>
    <w:tmpl w:val="8F24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>
    <w:nsid w:val="4139571B"/>
    <w:multiLevelType w:val="multilevel"/>
    <w:tmpl w:val="DCA0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>
    <w:nsid w:val="41675AF9"/>
    <w:multiLevelType w:val="multilevel"/>
    <w:tmpl w:val="B2E8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>
    <w:nsid w:val="41691D08"/>
    <w:multiLevelType w:val="multilevel"/>
    <w:tmpl w:val="0B14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>
    <w:nsid w:val="416F01B0"/>
    <w:multiLevelType w:val="multilevel"/>
    <w:tmpl w:val="F09E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>
    <w:nsid w:val="41755A48"/>
    <w:multiLevelType w:val="multilevel"/>
    <w:tmpl w:val="6BC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>
    <w:nsid w:val="41BC1C6F"/>
    <w:multiLevelType w:val="multilevel"/>
    <w:tmpl w:val="1E0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>
    <w:nsid w:val="41F80C37"/>
    <w:multiLevelType w:val="multilevel"/>
    <w:tmpl w:val="9C281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>
    <w:nsid w:val="42284357"/>
    <w:multiLevelType w:val="multilevel"/>
    <w:tmpl w:val="464E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>
    <w:nsid w:val="42601EDA"/>
    <w:multiLevelType w:val="multilevel"/>
    <w:tmpl w:val="704C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>
    <w:nsid w:val="42AE542B"/>
    <w:multiLevelType w:val="multilevel"/>
    <w:tmpl w:val="9DC4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>
    <w:nsid w:val="42C674BF"/>
    <w:multiLevelType w:val="multilevel"/>
    <w:tmpl w:val="3280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>
    <w:nsid w:val="42E47889"/>
    <w:multiLevelType w:val="multilevel"/>
    <w:tmpl w:val="C950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>
    <w:nsid w:val="42E871AE"/>
    <w:multiLevelType w:val="multilevel"/>
    <w:tmpl w:val="EBA4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>
    <w:nsid w:val="42F02580"/>
    <w:multiLevelType w:val="multilevel"/>
    <w:tmpl w:val="D2C4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>
    <w:nsid w:val="43141B2F"/>
    <w:multiLevelType w:val="multilevel"/>
    <w:tmpl w:val="382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0">
    <w:nsid w:val="43210E06"/>
    <w:multiLevelType w:val="multilevel"/>
    <w:tmpl w:val="3C44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>
    <w:nsid w:val="432F3460"/>
    <w:multiLevelType w:val="multilevel"/>
    <w:tmpl w:val="0D06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>
    <w:nsid w:val="434F7ED4"/>
    <w:multiLevelType w:val="multilevel"/>
    <w:tmpl w:val="AEB8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>
    <w:nsid w:val="43596A88"/>
    <w:multiLevelType w:val="multilevel"/>
    <w:tmpl w:val="680A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>
    <w:nsid w:val="436E1C91"/>
    <w:multiLevelType w:val="multilevel"/>
    <w:tmpl w:val="3CD8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>
    <w:nsid w:val="438C07C8"/>
    <w:multiLevelType w:val="multilevel"/>
    <w:tmpl w:val="5524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>
    <w:nsid w:val="43B9435D"/>
    <w:multiLevelType w:val="multilevel"/>
    <w:tmpl w:val="118C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>
    <w:nsid w:val="43E2714B"/>
    <w:multiLevelType w:val="multilevel"/>
    <w:tmpl w:val="2FC4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>
    <w:nsid w:val="43E60B7A"/>
    <w:multiLevelType w:val="multilevel"/>
    <w:tmpl w:val="E6C6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>
    <w:nsid w:val="441931F9"/>
    <w:multiLevelType w:val="multilevel"/>
    <w:tmpl w:val="9DB4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>
    <w:nsid w:val="44541B7D"/>
    <w:multiLevelType w:val="multilevel"/>
    <w:tmpl w:val="A7DA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>
    <w:nsid w:val="446E6197"/>
    <w:multiLevelType w:val="multilevel"/>
    <w:tmpl w:val="2CE8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>
    <w:nsid w:val="447F7710"/>
    <w:multiLevelType w:val="multilevel"/>
    <w:tmpl w:val="D0AA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>
    <w:nsid w:val="44AE7CD4"/>
    <w:multiLevelType w:val="multilevel"/>
    <w:tmpl w:val="2628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>
    <w:nsid w:val="44EC4A16"/>
    <w:multiLevelType w:val="multilevel"/>
    <w:tmpl w:val="0724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>
    <w:nsid w:val="451910BD"/>
    <w:multiLevelType w:val="multilevel"/>
    <w:tmpl w:val="979A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>
    <w:nsid w:val="45522A6F"/>
    <w:multiLevelType w:val="multilevel"/>
    <w:tmpl w:val="2FAC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>
    <w:nsid w:val="4561687D"/>
    <w:multiLevelType w:val="multilevel"/>
    <w:tmpl w:val="81A2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>
    <w:nsid w:val="45675079"/>
    <w:multiLevelType w:val="multilevel"/>
    <w:tmpl w:val="010E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>
    <w:nsid w:val="45964BFA"/>
    <w:multiLevelType w:val="multilevel"/>
    <w:tmpl w:val="0822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>
    <w:nsid w:val="45C67C29"/>
    <w:multiLevelType w:val="multilevel"/>
    <w:tmpl w:val="1B38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>
    <w:nsid w:val="45D23AE0"/>
    <w:multiLevelType w:val="multilevel"/>
    <w:tmpl w:val="BFBA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>
    <w:nsid w:val="4603298E"/>
    <w:multiLevelType w:val="multilevel"/>
    <w:tmpl w:val="F1C2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>
    <w:nsid w:val="467E1222"/>
    <w:multiLevelType w:val="multilevel"/>
    <w:tmpl w:val="A2A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>
    <w:nsid w:val="46810291"/>
    <w:multiLevelType w:val="multilevel"/>
    <w:tmpl w:val="2FF2B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5">
    <w:nsid w:val="46875E38"/>
    <w:multiLevelType w:val="multilevel"/>
    <w:tmpl w:val="C5DA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>
    <w:nsid w:val="46C11B6F"/>
    <w:multiLevelType w:val="multilevel"/>
    <w:tmpl w:val="6570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>
    <w:nsid w:val="476E03DA"/>
    <w:multiLevelType w:val="multilevel"/>
    <w:tmpl w:val="C194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>
    <w:nsid w:val="476E07CE"/>
    <w:multiLevelType w:val="multilevel"/>
    <w:tmpl w:val="4A46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>
    <w:nsid w:val="480F2689"/>
    <w:multiLevelType w:val="multilevel"/>
    <w:tmpl w:val="26B4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>
    <w:nsid w:val="4881492F"/>
    <w:multiLevelType w:val="multilevel"/>
    <w:tmpl w:val="8AAA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>
    <w:nsid w:val="48DF669B"/>
    <w:multiLevelType w:val="multilevel"/>
    <w:tmpl w:val="15C2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>
    <w:nsid w:val="48E00CF3"/>
    <w:multiLevelType w:val="multilevel"/>
    <w:tmpl w:val="E74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>
    <w:nsid w:val="48F7637E"/>
    <w:multiLevelType w:val="multilevel"/>
    <w:tmpl w:val="6E2A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>
    <w:nsid w:val="492B3947"/>
    <w:multiLevelType w:val="multilevel"/>
    <w:tmpl w:val="0A48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>
    <w:nsid w:val="49371816"/>
    <w:multiLevelType w:val="multilevel"/>
    <w:tmpl w:val="4FC2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>
    <w:nsid w:val="493D5A4A"/>
    <w:multiLevelType w:val="multilevel"/>
    <w:tmpl w:val="2FB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>
    <w:nsid w:val="494A6BEB"/>
    <w:multiLevelType w:val="multilevel"/>
    <w:tmpl w:val="EC5A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>
    <w:nsid w:val="4998043C"/>
    <w:multiLevelType w:val="multilevel"/>
    <w:tmpl w:val="32D2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>
    <w:nsid w:val="49A512F9"/>
    <w:multiLevelType w:val="multilevel"/>
    <w:tmpl w:val="0F94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>
    <w:nsid w:val="49F62196"/>
    <w:multiLevelType w:val="multilevel"/>
    <w:tmpl w:val="61C8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>
    <w:nsid w:val="4A1C5235"/>
    <w:multiLevelType w:val="multilevel"/>
    <w:tmpl w:val="292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>
    <w:nsid w:val="4A3522A4"/>
    <w:multiLevelType w:val="multilevel"/>
    <w:tmpl w:val="39A8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>
    <w:nsid w:val="4A5A3465"/>
    <w:multiLevelType w:val="multilevel"/>
    <w:tmpl w:val="9D54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>
    <w:nsid w:val="4A654CAB"/>
    <w:multiLevelType w:val="multilevel"/>
    <w:tmpl w:val="255C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>
    <w:nsid w:val="4A810B9D"/>
    <w:multiLevelType w:val="multilevel"/>
    <w:tmpl w:val="7342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>
    <w:nsid w:val="4A9A4ABA"/>
    <w:multiLevelType w:val="multilevel"/>
    <w:tmpl w:val="FB42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>
    <w:nsid w:val="4A9F7F41"/>
    <w:multiLevelType w:val="multilevel"/>
    <w:tmpl w:val="544AE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>
    <w:nsid w:val="4ADB781F"/>
    <w:multiLevelType w:val="multilevel"/>
    <w:tmpl w:val="25CC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>
    <w:nsid w:val="4B4142DA"/>
    <w:multiLevelType w:val="multilevel"/>
    <w:tmpl w:val="C288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>
    <w:nsid w:val="4B5428EC"/>
    <w:multiLevelType w:val="multilevel"/>
    <w:tmpl w:val="2496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>
    <w:nsid w:val="4BBE010D"/>
    <w:multiLevelType w:val="multilevel"/>
    <w:tmpl w:val="155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>
    <w:nsid w:val="4C081CA0"/>
    <w:multiLevelType w:val="multilevel"/>
    <w:tmpl w:val="AD68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>
    <w:nsid w:val="4C0A706E"/>
    <w:multiLevelType w:val="multilevel"/>
    <w:tmpl w:val="0776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>
    <w:nsid w:val="4C116EB1"/>
    <w:multiLevelType w:val="multilevel"/>
    <w:tmpl w:val="B69E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>
    <w:nsid w:val="4C31476B"/>
    <w:multiLevelType w:val="multilevel"/>
    <w:tmpl w:val="37B0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>
    <w:nsid w:val="4C66399B"/>
    <w:multiLevelType w:val="multilevel"/>
    <w:tmpl w:val="73F06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>
    <w:nsid w:val="4C825800"/>
    <w:multiLevelType w:val="multilevel"/>
    <w:tmpl w:val="6994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>
    <w:nsid w:val="4CB91937"/>
    <w:multiLevelType w:val="multilevel"/>
    <w:tmpl w:val="0DD8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>
    <w:nsid w:val="4CC0308F"/>
    <w:multiLevelType w:val="multilevel"/>
    <w:tmpl w:val="58A0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>
    <w:nsid w:val="4CDF4944"/>
    <w:multiLevelType w:val="multilevel"/>
    <w:tmpl w:val="D540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>
    <w:nsid w:val="4CF40159"/>
    <w:multiLevelType w:val="multilevel"/>
    <w:tmpl w:val="E936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>
    <w:nsid w:val="4CFC28EE"/>
    <w:multiLevelType w:val="multilevel"/>
    <w:tmpl w:val="BB8E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>
    <w:nsid w:val="4D027EF9"/>
    <w:multiLevelType w:val="multilevel"/>
    <w:tmpl w:val="AFDA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>
    <w:nsid w:val="4D4923F8"/>
    <w:multiLevelType w:val="multilevel"/>
    <w:tmpl w:val="1564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>
    <w:nsid w:val="4D770942"/>
    <w:multiLevelType w:val="multilevel"/>
    <w:tmpl w:val="A9A6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>
    <w:nsid w:val="4D865A13"/>
    <w:multiLevelType w:val="multilevel"/>
    <w:tmpl w:val="C9DC9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>
    <w:nsid w:val="4D8C2D87"/>
    <w:multiLevelType w:val="multilevel"/>
    <w:tmpl w:val="7CB4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>
    <w:nsid w:val="4DBC5C8B"/>
    <w:multiLevelType w:val="multilevel"/>
    <w:tmpl w:val="3AA6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>
    <w:nsid w:val="4E2D6526"/>
    <w:multiLevelType w:val="multilevel"/>
    <w:tmpl w:val="41F2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>
    <w:nsid w:val="4E8804BB"/>
    <w:multiLevelType w:val="multilevel"/>
    <w:tmpl w:val="5994D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>
    <w:nsid w:val="4EAE2390"/>
    <w:multiLevelType w:val="multilevel"/>
    <w:tmpl w:val="F03E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>
    <w:nsid w:val="4EE162E6"/>
    <w:multiLevelType w:val="multilevel"/>
    <w:tmpl w:val="A760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>
    <w:nsid w:val="4F1D3FEB"/>
    <w:multiLevelType w:val="multilevel"/>
    <w:tmpl w:val="B36C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>
    <w:nsid w:val="4F4F5E71"/>
    <w:multiLevelType w:val="multilevel"/>
    <w:tmpl w:val="DDB60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>
    <w:nsid w:val="4F680835"/>
    <w:multiLevelType w:val="multilevel"/>
    <w:tmpl w:val="F82A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>
    <w:nsid w:val="4F7454CF"/>
    <w:multiLevelType w:val="multilevel"/>
    <w:tmpl w:val="922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>
    <w:nsid w:val="502909E9"/>
    <w:multiLevelType w:val="multilevel"/>
    <w:tmpl w:val="D6EA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>
    <w:nsid w:val="508077FE"/>
    <w:multiLevelType w:val="multilevel"/>
    <w:tmpl w:val="391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>
    <w:nsid w:val="50A50C5C"/>
    <w:multiLevelType w:val="multilevel"/>
    <w:tmpl w:val="D156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>
    <w:nsid w:val="50BC0A79"/>
    <w:multiLevelType w:val="multilevel"/>
    <w:tmpl w:val="C858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>
    <w:nsid w:val="51044786"/>
    <w:multiLevelType w:val="multilevel"/>
    <w:tmpl w:val="698C8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>
    <w:nsid w:val="5115640C"/>
    <w:multiLevelType w:val="multilevel"/>
    <w:tmpl w:val="D3F0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>
    <w:nsid w:val="513226A4"/>
    <w:multiLevelType w:val="multilevel"/>
    <w:tmpl w:val="1EC8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>
    <w:nsid w:val="518E00F6"/>
    <w:multiLevelType w:val="multilevel"/>
    <w:tmpl w:val="268C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>
    <w:nsid w:val="51AB5015"/>
    <w:multiLevelType w:val="multilevel"/>
    <w:tmpl w:val="16B0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>
    <w:nsid w:val="51B54082"/>
    <w:multiLevelType w:val="multilevel"/>
    <w:tmpl w:val="136E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>
    <w:nsid w:val="51F8559B"/>
    <w:multiLevelType w:val="multilevel"/>
    <w:tmpl w:val="CEEE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>
    <w:nsid w:val="5214049E"/>
    <w:multiLevelType w:val="multilevel"/>
    <w:tmpl w:val="875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>
    <w:nsid w:val="52316DEA"/>
    <w:multiLevelType w:val="multilevel"/>
    <w:tmpl w:val="1794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>
    <w:nsid w:val="523F07D2"/>
    <w:multiLevelType w:val="multilevel"/>
    <w:tmpl w:val="8810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>
    <w:nsid w:val="52403067"/>
    <w:multiLevelType w:val="multilevel"/>
    <w:tmpl w:val="143E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>
    <w:nsid w:val="52403726"/>
    <w:multiLevelType w:val="multilevel"/>
    <w:tmpl w:val="F52C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>
    <w:nsid w:val="52444A0C"/>
    <w:multiLevelType w:val="multilevel"/>
    <w:tmpl w:val="EBCE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>
    <w:nsid w:val="525301DB"/>
    <w:multiLevelType w:val="multilevel"/>
    <w:tmpl w:val="A750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>
    <w:nsid w:val="52596587"/>
    <w:multiLevelType w:val="multilevel"/>
    <w:tmpl w:val="8592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>
    <w:nsid w:val="528C120A"/>
    <w:multiLevelType w:val="multilevel"/>
    <w:tmpl w:val="6332E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>
    <w:nsid w:val="52F25535"/>
    <w:multiLevelType w:val="multilevel"/>
    <w:tmpl w:val="5162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>
    <w:nsid w:val="53412AC5"/>
    <w:multiLevelType w:val="multilevel"/>
    <w:tmpl w:val="ECAE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>
    <w:nsid w:val="53454FE2"/>
    <w:multiLevelType w:val="multilevel"/>
    <w:tmpl w:val="8BFC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>
    <w:nsid w:val="53885460"/>
    <w:multiLevelType w:val="multilevel"/>
    <w:tmpl w:val="70DC3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>
    <w:nsid w:val="53B62C9E"/>
    <w:multiLevelType w:val="multilevel"/>
    <w:tmpl w:val="BEC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>
    <w:nsid w:val="53D84365"/>
    <w:multiLevelType w:val="multilevel"/>
    <w:tmpl w:val="9B82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>
    <w:nsid w:val="53F102BB"/>
    <w:multiLevelType w:val="multilevel"/>
    <w:tmpl w:val="F22E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>
    <w:nsid w:val="5409308A"/>
    <w:multiLevelType w:val="multilevel"/>
    <w:tmpl w:val="A616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>
    <w:nsid w:val="54186411"/>
    <w:multiLevelType w:val="multilevel"/>
    <w:tmpl w:val="6C5C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>
    <w:nsid w:val="547266E2"/>
    <w:multiLevelType w:val="multilevel"/>
    <w:tmpl w:val="6820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>
    <w:nsid w:val="5482486B"/>
    <w:multiLevelType w:val="multilevel"/>
    <w:tmpl w:val="F138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>
    <w:nsid w:val="54852A9A"/>
    <w:multiLevelType w:val="multilevel"/>
    <w:tmpl w:val="09263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>
    <w:nsid w:val="5493440A"/>
    <w:multiLevelType w:val="multilevel"/>
    <w:tmpl w:val="D954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>
    <w:nsid w:val="54AE525B"/>
    <w:multiLevelType w:val="multilevel"/>
    <w:tmpl w:val="58E8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>
    <w:nsid w:val="54DB1A7A"/>
    <w:multiLevelType w:val="multilevel"/>
    <w:tmpl w:val="C5865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>
    <w:nsid w:val="54E648D5"/>
    <w:multiLevelType w:val="multilevel"/>
    <w:tmpl w:val="BBFC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>
    <w:nsid w:val="54E94328"/>
    <w:multiLevelType w:val="multilevel"/>
    <w:tmpl w:val="3A3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>
    <w:nsid w:val="553F0FE1"/>
    <w:multiLevelType w:val="multilevel"/>
    <w:tmpl w:val="A2F6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>
    <w:nsid w:val="55740E94"/>
    <w:multiLevelType w:val="multilevel"/>
    <w:tmpl w:val="D724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>
    <w:nsid w:val="557D6509"/>
    <w:multiLevelType w:val="multilevel"/>
    <w:tmpl w:val="91B8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>
    <w:nsid w:val="558E60B7"/>
    <w:multiLevelType w:val="multilevel"/>
    <w:tmpl w:val="2AC4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>
    <w:nsid w:val="558E70B2"/>
    <w:multiLevelType w:val="multilevel"/>
    <w:tmpl w:val="5A3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>
    <w:nsid w:val="55C64C21"/>
    <w:multiLevelType w:val="multilevel"/>
    <w:tmpl w:val="BA12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>
    <w:nsid w:val="55E32493"/>
    <w:multiLevelType w:val="multilevel"/>
    <w:tmpl w:val="C6A8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>
    <w:nsid w:val="56084205"/>
    <w:multiLevelType w:val="multilevel"/>
    <w:tmpl w:val="F356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>
    <w:nsid w:val="56360F48"/>
    <w:multiLevelType w:val="multilevel"/>
    <w:tmpl w:val="DB3A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>
    <w:nsid w:val="565B30FA"/>
    <w:multiLevelType w:val="multilevel"/>
    <w:tmpl w:val="57A0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>
    <w:nsid w:val="56DF7425"/>
    <w:multiLevelType w:val="multilevel"/>
    <w:tmpl w:val="2610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>
    <w:nsid w:val="56E43529"/>
    <w:multiLevelType w:val="multilevel"/>
    <w:tmpl w:val="3D2A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>
    <w:nsid w:val="57133801"/>
    <w:multiLevelType w:val="multilevel"/>
    <w:tmpl w:val="7366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>
    <w:nsid w:val="57192F43"/>
    <w:multiLevelType w:val="multilevel"/>
    <w:tmpl w:val="B452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>
    <w:nsid w:val="573D0331"/>
    <w:multiLevelType w:val="multilevel"/>
    <w:tmpl w:val="5496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>
    <w:nsid w:val="578E3398"/>
    <w:multiLevelType w:val="multilevel"/>
    <w:tmpl w:val="247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>
    <w:nsid w:val="57A51715"/>
    <w:multiLevelType w:val="multilevel"/>
    <w:tmpl w:val="7D9E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>
    <w:nsid w:val="57C27922"/>
    <w:multiLevelType w:val="multilevel"/>
    <w:tmpl w:val="AC0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>
    <w:nsid w:val="582D029B"/>
    <w:multiLevelType w:val="multilevel"/>
    <w:tmpl w:val="5720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>
    <w:nsid w:val="583950B2"/>
    <w:multiLevelType w:val="multilevel"/>
    <w:tmpl w:val="04F2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>
    <w:nsid w:val="584F1FE8"/>
    <w:multiLevelType w:val="multilevel"/>
    <w:tmpl w:val="6D06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>
    <w:nsid w:val="5870178B"/>
    <w:multiLevelType w:val="multilevel"/>
    <w:tmpl w:val="D89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>
    <w:nsid w:val="5879512C"/>
    <w:multiLevelType w:val="multilevel"/>
    <w:tmpl w:val="8F509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>
    <w:nsid w:val="589466CA"/>
    <w:multiLevelType w:val="multilevel"/>
    <w:tmpl w:val="2126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>
    <w:nsid w:val="59073BCF"/>
    <w:multiLevelType w:val="multilevel"/>
    <w:tmpl w:val="8360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>
    <w:nsid w:val="5916750D"/>
    <w:multiLevelType w:val="multilevel"/>
    <w:tmpl w:val="A41A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>
    <w:nsid w:val="59277E81"/>
    <w:multiLevelType w:val="multilevel"/>
    <w:tmpl w:val="B9A0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>
    <w:nsid w:val="597C3FBC"/>
    <w:multiLevelType w:val="multilevel"/>
    <w:tmpl w:val="892A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>
    <w:nsid w:val="59A429B5"/>
    <w:multiLevelType w:val="multilevel"/>
    <w:tmpl w:val="6B96B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>
    <w:nsid w:val="59B96716"/>
    <w:multiLevelType w:val="multilevel"/>
    <w:tmpl w:val="F2E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>
    <w:nsid w:val="59C94520"/>
    <w:multiLevelType w:val="multilevel"/>
    <w:tmpl w:val="423C7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5">
    <w:nsid w:val="59F2543B"/>
    <w:multiLevelType w:val="multilevel"/>
    <w:tmpl w:val="36F4A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>
    <w:nsid w:val="5A1B752D"/>
    <w:multiLevelType w:val="multilevel"/>
    <w:tmpl w:val="064E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>
    <w:nsid w:val="5A1C3A74"/>
    <w:multiLevelType w:val="multilevel"/>
    <w:tmpl w:val="6970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>
    <w:nsid w:val="5A3E553F"/>
    <w:multiLevelType w:val="multilevel"/>
    <w:tmpl w:val="4128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>
    <w:nsid w:val="5A5F457D"/>
    <w:multiLevelType w:val="multilevel"/>
    <w:tmpl w:val="2856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>
    <w:nsid w:val="5A6802D2"/>
    <w:multiLevelType w:val="multilevel"/>
    <w:tmpl w:val="C3DE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>
    <w:nsid w:val="5A6D55F8"/>
    <w:multiLevelType w:val="multilevel"/>
    <w:tmpl w:val="95A8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>
    <w:nsid w:val="5A9675A2"/>
    <w:multiLevelType w:val="multilevel"/>
    <w:tmpl w:val="2D2C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>
    <w:nsid w:val="5AC4552D"/>
    <w:multiLevelType w:val="multilevel"/>
    <w:tmpl w:val="BFC8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>
    <w:nsid w:val="5AC61EE9"/>
    <w:multiLevelType w:val="multilevel"/>
    <w:tmpl w:val="2682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>
    <w:nsid w:val="5ACB6F16"/>
    <w:multiLevelType w:val="multilevel"/>
    <w:tmpl w:val="BD0A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>
    <w:nsid w:val="5B2154AF"/>
    <w:multiLevelType w:val="multilevel"/>
    <w:tmpl w:val="03F4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>
    <w:nsid w:val="5B405F7E"/>
    <w:multiLevelType w:val="multilevel"/>
    <w:tmpl w:val="589CB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>
    <w:nsid w:val="5B7900C0"/>
    <w:multiLevelType w:val="multilevel"/>
    <w:tmpl w:val="CF04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>
    <w:nsid w:val="5BB90584"/>
    <w:multiLevelType w:val="multilevel"/>
    <w:tmpl w:val="A30EC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>
    <w:nsid w:val="5BFB737C"/>
    <w:multiLevelType w:val="multilevel"/>
    <w:tmpl w:val="7E5C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>
    <w:nsid w:val="5C283B62"/>
    <w:multiLevelType w:val="multilevel"/>
    <w:tmpl w:val="9B3A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>
    <w:nsid w:val="5C475BE9"/>
    <w:multiLevelType w:val="multilevel"/>
    <w:tmpl w:val="6210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>
    <w:nsid w:val="5C5752A2"/>
    <w:multiLevelType w:val="multilevel"/>
    <w:tmpl w:val="C2B6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>
    <w:nsid w:val="5CCA0B77"/>
    <w:multiLevelType w:val="multilevel"/>
    <w:tmpl w:val="FC70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>
    <w:nsid w:val="5CD65474"/>
    <w:multiLevelType w:val="multilevel"/>
    <w:tmpl w:val="3CB0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>
    <w:nsid w:val="5CF01ECB"/>
    <w:multiLevelType w:val="multilevel"/>
    <w:tmpl w:val="048E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>
    <w:nsid w:val="5CF453B7"/>
    <w:multiLevelType w:val="multilevel"/>
    <w:tmpl w:val="CC5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>
    <w:nsid w:val="5D08529C"/>
    <w:multiLevelType w:val="multilevel"/>
    <w:tmpl w:val="CDA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>
    <w:nsid w:val="5D1B3126"/>
    <w:multiLevelType w:val="multilevel"/>
    <w:tmpl w:val="9516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>
    <w:nsid w:val="5D350E52"/>
    <w:multiLevelType w:val="multilevel"/>
    <w:tmpl w:val="4A00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>
    <w:nsid w:val="5D694A4B"/>
    <w:multiLevelType w:val="multilevel"/>
    <w:tmpl w:val="AC34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>
    <w:nsid w:val="5D81562E"/>
    <w:multiLevelType w:val="multilevel"/>
    <w:tmpl w:val="F498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>
    <w:nsid w:val="5DAA0561"/>
    <w:multiLevelType w:val="multilevel"/>
    <w:tmpl w:val="0444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>
    <w:nsid w:val="5DD615E8"/>
    <w:multiLevelType w:val="multilevel"/>
    <w:tmpl w:val="438A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>
    <w:nsid w:val="5DD87349"/>
    <w:multiLevelType w:val="multilevel"/>
    <w:tmpl w:val="364C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>
    <w:nsid w:val="5DDB564C"/>
    <w:multiLevelType w:val="multilevel"/>
    <w:tmpl w:val="E25C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>
    <w:nsid w:val="5DDB5A75"/>
    <w:multiLevelType w:val="multilevel"/>
    <w:tmpl w:val="256C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>
    <w:nsid w:val="5DF7090D"/>
    <w:multiLevelType w:val="multilevel"/>
    <w:tmpl w:val="DF2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>
    <w:nsid w:val="5E233AEF"/>
    <w:multiLevelType w:val="multilevel"/>
    <w:tmpl w:val="3126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>
    <w:nsid w:val="5E4B1E8C"/>
    <w:multiLevelType w:val="multilevel"/>
    <w:tmpl w:val="3224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>
    <w:nsid w:val="5E4D0B69"/>
    <w:multiLevelType w:val="multilevel"/>
    <w:tmpl w:val="EB48E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2">
    <w:nsid w:val="5E5E0EB5"/>
    <w:multiLevelType w:val="multilevel"/>
    <w:tmpl w:val="D28C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>
    <w:nsid w:val="5EDA2777"/>
    <w:multiLevelType w:val="multilevel"/>
    <w:tmpl w:val="6CEA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>
    <w:nsid w:val="5EE24F8B"/>
    <w:multiLevelType w:val="multilevel"/>
    <w:tmpl w:val="8E60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>
    <w:nsid w:val="5EFE77AE"/>
    <w:multiLevelType w:val="multilevel"/>
    <w:tmpl w:val="323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>
    <w:nsid w:val="5F56420F"/>
    <w:multiLevelType w:val="multilevel"/>
    <w:tmpl w:val="D1A8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>
    <w:nsid w:val="5F6B6534"/>
    <w:multiLevelType w:val="multilevel"/>
    <w:tmpl w:val="90EE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>
    <w:nsid w:val="5F8A01DC"/>
    <w:multiLevelType w:val="multilevel"/>
    <w:tmpl w:val="06A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>
    <w:nsid w:val="5F9111B7"/>
    <w:multiLevelType w:val="multilevel"/>
    <w:tmpl w:val="9DF2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>
    <w:nsid w:val="5F9F346A"/>
    <w:multiLevelType w:val="multilevel"/>
    <w:tmpl w:val="2D82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>
    <w:nsid w:val="5FD37385"/>
    <w:multiLevelType w:val="multilevel"/>
    <w:tmpl w:val="09901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>
    <w:nsid w:val="5FE5304A"/>
    <w:multiLevelType w:val="multilevel"/>
    <w:tmpl w:val="6ACC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>
    <w:nsid w:val="60055A2A"/>
    <w:multiLevelType w:val="multilevel"/>
    <w:tmpl w:val="8D32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>
    <w:nsid w:val="60607B8E"/>
    <w:multiLevelType w:val="multilevel"/>
    <w:tmpl w:val="B4F8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>
    <w:nsid w:val="60625B10"/>
    <w:multiLevelType w:val="multilevel"/>
    <w:tmpl w:val="9962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>
    <w:nsid w:val="60891FF2"/>
    <w:multiLevelType w:val="multilevel"/>
    <w:tmpl w:val="6520F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>
    <w:nsid w:val="608D5949"/>
    <w:multiLevelType w:val="multilevel"/>
    <w:tmpl w:val="0CC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>
    <w:nsid w:val="60916693"/>
    <w:multiLevelType w:val="multilevel"/>
    <w:tmpl w:val="CB54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>
    <w:nsid w:val="60CF287E"/>
    <w:multiLevelType w:val="multilevel"/>
    <w:tmpl w:val="675A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>
    <w:nsid w:val="60E1691A"/>
    <w:multiLevelType w:val="multilevel"/>
    <w:tmpl w:val="8EB4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>
    <w:nsid w:val="60EA4BA4"/>
    <w:multiLevelType w:val="multilevel"/>
    <w:tmpl w:val="11986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>
    <w:nsid w:val="60F72762"/>
    <w:multiLevelType w:val="multilevel"/>
    <w:tmpl w:val="17F6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>
    <w:nsid w:val="61152AAE"/>
    <w:multiLevelType w:val="multilevel"/>
    <w:tmpl w:val="1874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>
    <w:nsid w:val="61177EF8"/>
    <w:multiLevelType w:val="multilevel"/>
    <w:tmpl w:val="631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>
    <w:nsid w:val="61262BC1"/>
    <w:multiLevelType w:val="multilevel"/>
    <w:tmpl w:val="8B32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>
    <w:nsid w:val="613E5CDF"/>
    <w:multiLevelType w:val="multilevel"/>
    <w:tmpl w:val="2DD4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>
    <w:nsid w:val="61442F55"/>
    <w:multiLevelType w:val="multilevel"/>
    <w:tmpl w:val="161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>
    <w:nsid w:val="615D7343"/>
    <w:multiLevelType w:val="multilevel"/>
    <w:tmpl w:val="43543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>
    <w:nsid w:val="617D346E"/>
    <w:multiLevelType w:val="multilevel"/>
    <w:tmpl w:val="3B3A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>
    <w:nsid w:val="61913DEF"/>
    <w:multiLevelType w:val="multilevel"/>
    <w:tmpl w:val="825C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>
    <w:nsid w:val="61A7009D"/>
    <w:multiLevelType w:val="multilevel"/>
    <w:tmpl w:val="5F0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>
    <w:nsid w:val="61A71459"/>
    <w:multiLevelType w:val="multilevel"/>
    <w:tmpl w:val="C010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>
    <w:nsid w:val="61C8042C"/>
    <w:multiLevelType w:val="multilevel"/>
    <w:tmpl w:val="9B6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>
    <w:nsid w:val="61D61FE6"/>
    <w:multiLevelType w:val="multilevel"/>
    <w:tmpl w:val="E012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>
    <w:nsid w:val="61E675CF"/>
    <w:multiLevelType w:val="multilevel"/>
    <w:tmpl w:val="9BD4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>
    <w:nsid w:val="61E97099"/>
    <w:multiLevelType w:val="multilevel"/>
    <w:tmpl w:val="EA0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>
    <w:nsid w:val="61F52F5E"/>
    <w:multiLevelType w:val="multilevel"/>
    <w:tmpl w:val="B476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>
    <w:nsid w:val="62290B25"/>
    <w:multiLevelType w:val="multilevel"/>
    <w:tmpl w:val="94D8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>
    <w:nsid w:val="624134AA"/>
    <w:multiLevelType w:val="multilevel"/>
    <w:tmpl w:val="28E2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>
    <w:nsid w:val="62483F50"/>
    <w:multiLevelType w:val="multilevel"/>
    <w:tmpl w:val="63BA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>
    <w:nsid w:val="62510FF0"/>
    <w:multiLevelType w:val="multilevel"/>
    <w:tmpl w:val="42A2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>
    <w:nsid w:val="633942DE"/>
    <w:multiLevelType w:val="multilevel"/>
    <w:tmpl w:val="0DEE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>
    <w:nsid w:val="63575A16"/>
    <w:multiLevelType w:val="multilevel"/>
    <w:tmpl w:val="AA38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>
    <w:nsid w:val="63690C3D"/>
    <w:multiLevelType w:val="multilevel"/>
    <w:tmpl w:val="7E38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>
    <w:nsid w:val="636C71BE"/>
    <w:multiLevelType w:val="multilevel"/>
    <w:tmpl w:val="AA3C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>
    <w:nsid w:val="63D11707"/>
    <w:multiLevelType w:val="multilevel"/>
    <w:tmpl w:val="3798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>
    <w:nsid w:val="63DE05C0"/>
    <w:multiLevelType w:val="multilevel"/>
    <w:tmpl w:val="94F2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>
    <w:nsid w:val="63F441EB"/>
    <w:multiLevelType w:val="multilevel"/>
    <w:tmpl w:val="2C82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>
    <w:nsid w:val="63F921FE"/>
    <w:multiLevelType w:val="multilevel"/>
    <w:tmpl w:val="AB62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>
    <w:nsid w:val="64165A6B"/>
    <w:multiLevelType w:val="multilevel"/>
    <w:tmpl w:val="E2A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>
    <w:nsid w:val="641F334D"/>
    <w:multiLevelType w:val="multilevel"/>
    <w:tmpl w:val="A3B86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>
    <w:nsid w:val="64346738"/>
    <w:multiLevelType w:val="multilevel"/>
    <w:tmpl w:val="2B9A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>
    <w:nsid w:val="644B70AF"/>
    <w:multiLevelType w:val="multilevel"/>
    <w:tmpl w:val="657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>
    <w:nsid w:val="64A5619C"/>
    <w:multiLevelType w:val="multilevel"/>
    <w:tmpl w:val="BFF4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>
    <w:nsid w:val="64B9593B"/>
    <w:multiLevelType w:val="multilevel"/>
    <w:tmpl w:val="D1DC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>
    <w:nsid w:val="64BB225D"/>
    <w:multiLevelType w:val="multilevel"/>
    <w:tmpl w:val="E45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>
    <w:nsid w:val="64D179F4"/>
    <w:multiLevelType w:val="multilevel"/>
    <w:tmpl w:val="9AC6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>
    <w:nsid w:val="64E8587C"/>
    <w:multiLevelType w:val="multilevel"/>
    <w:tmpl w:val="934E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>
    <w:nsid w:val="651B0697"/>
    <w:multiLevelType w:val="multilevel"/>
    <w:tmpl w:val="10E2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>
    <w:nsid w:val="65DC7458"/>
    <w:multiLevelType w:val="multilevel"/>
    <w:tmpl w:val="4708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>
    <w:nsid w:val="66B04672"/>
    <w:multiLevelType w:val="multilevel"/>
    <w:tmpl w:val="9E88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>
    <w:nsid w:val="66BD2B6B"/>
    <w:multiLevelType w:val="multilevel"/>
    <w:tmpl w:val="B062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>
    <w:nsid w:val="67266FA6"/>
    <w:multiLevelType w:val="multilevel"/>
    <w:tmpl w:val="FA9C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>
    <w:nsid w:val="672D087F"/>
    <w:multiLevelType w:val="multilevel"/>
    <w:tmpl w:val="4410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>
    <w:nsid w:val="67863DB7"/>
    <w:multiLevelType w:val="multilevel"/>
    <w:tmpl w:val="BB3E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>
    <w:nsid w:val="67A9157E"/>
    <w:multiLevelType w:val="multilevel"/>
    <w:tmpl w:val="6EA4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>
    <w:nsid w:val="67AF7569"/>
    <w:multiLevelType w:val="multilevel"/>
    <w:tmpl w:val="2B76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>
    <w:nsid w:val="67C82B74"/>
    <w:multiLevelType w:val="multilevel"/>
    <w:tmpl w:val="62B8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>
    <w:nsid w:val="67EE5C6B"/>
    <w:multiLevelType w:val="multilevel"/>
    <w:tmpl w:val="6556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>
    <w:nsid w:val="68487192"/>
    <w:multiLevelType w:val="multilevel"/>
    <w:tmpl w:val="92C8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>
    <w:nsid w:val="686F3496"/>
    <w:multiLevelType w:val="multilevel"/>
    <w:tmpl w:val="3BDC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>
    <w:nsid w:val="68B959F0"/>
    <w:multiLevelType w:val="multilevel"/>
    <w:tmpl w:val="1F58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>
    <w:nsid w:val="68EA328B"/>
    <w:multiLevelType w:val="multilevel"/>
    <w:tmpl w:val="952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>
    <w:nsid w:val="69083059"/>
    <w:multiLevelType w:val="multilevel"/>
    <w:tmpl w:val="2596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>
    <w:nsid w:val="691230A2"/>
    <w:multiLevelType w:val="multilevel"/>
    <w:tmpl w:val="DFFC7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>
    <w:nsid w:val="691815A9"/>
    <w:multiLevelType w:val="multilevel"/>
    <w:tmpl w:val="73AC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>
    <w:nsid w:val="691E6BA1"/>
    <w:multiLevelType w:val="multilevel"/>
    <w:tmpl w:val="88500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8">
    <w:nsid w:val="69227D68"/>
    <w:multiLevelType w:val="multilevel"/>
    <w:tmpl w:val="8380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9">
    <w:nsid w:val="693F73B3"/>
    <w:multiLevelType w:val="multilevel"/>
    <w:tmpl w:val="DD32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>
    <w:nsid w:val="69470AD0"/>
    <w:multiLevelType w:val="multilevel"/>
    <w:tmpl w:val="ED5E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>
    <w:nsid w:val="698F726B"/>
    <w:multiLevelType w:val="multilevel"/>
    <w:tmpl w:val="9410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>
    <w:nsid w:val="699D7724"/>
    <w:multiLevelType w:val="multilevel"/>
    <w:tmpl w:val="C0B2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>
    <w:nsid w:val="699E310C"/>
    <w:multiLevelType w:val="multilevel"/>
    <w:tmpl w:val="A114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>
    <w:nsid w:val="69E003EE"/>
    <w:multiLevelType w:val="multilevel"/>
    <w:tmpl w:val="DA56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>
    <w:nsid w:val="6A410441"/>
    <w:multiLevelType w:val="multilevel"/>
    <w:tmpl w:val="CE04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>
    <w:nsid w:val="6A6900B2"/>
    <w:multiLevelType w:val="multilevel"/>
    <w:tmpl w:val="9080F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>
    <w:nsid w:val="6A766DA7"/>
    <w:multiLevelType w:val="multilevel"/>
    <w:tmpl w:val="E8F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>
    <w:nsid w:val="6A7A1DFB"/>
    <w:multiLevelType w:val="multilevel"/>
    <w:tmpl w:val="BE80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>
    <w:nsid w:val="6AA33FA1"/>
    <w:multiLevelType w:val="multilevel"/>
    <w:tmpl w:val="950A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>
    <w:nsid w:val="6AB8705D"/>
    <w:multiLevelType w:val="multilevel"/>
    <w:tmpl w:val="FAE8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>
    <w:nsid w:val="6AC01C2A"/>
    <w:multiLevelType w:val="multilevel"/>
    <w:tmpl w:val="5B8E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>
    <w:nsid w:val="6ACB37B6"/>
    <w:multiLevelType w:val="multilevel"/>
    <w:tmpl w:val="20E6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>
    <w:nsid w:val="6AD37B8E"/>
    <w:multiLevelType w:val="multilevel"/>
    <w:tmpl w:val="7BD2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>
    <w:nsid w:val="6ADD7789"/>
    <w:multiLevelType w:val="multilevel"/>
    <w:tmpl w:val="217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>
    <w:nsid w:val="6AE8073C"/>
    <w:multiLevelType w:val="multilevel"/>
    <w:tmpl w:val="7738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>
    <w:nsid w:val="6AEF1C7D"/>
    <w:multiLevelType w:val="multilevel"/>
    <w:tmpl w:val="28AA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>
    <w:nsid w:val="6AF45922"/>
    <w:multiLevelType w:val="multilevel"/>
    <w:tmpl w:val="84EE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>
    <w:nsid w:val="6B043A01"/>
    <w:multiLevelType w:val="multilevel"/>
    <w:tmpl w:val="F13C0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>
    <w:nsid w:val="6B0D1FB8"/>
    <w:multiLevelType w:val="multilevel"/>
    <w:tmpl w:val="2C06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>
    <w:nsid w:val="6B9045EE"/>
    <w:multiLevelType w:val="multilevel"/>
    <w:tmpl w:val="1434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>
    <w:nsid w:val="6BAC6E19"/>
    <w:multiLevelType w:val="multilevel"/>
    <w:tmpl w:val="0E7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>
    <w:nsid w:val="6BDA5B56"/>
    <w:multiLevelType w:val="multilevel"/>
    <w:tmpl w:val="81BC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>
    <w:nsid w:val="6BEA4511"/>
    <w:multiLevelType w:val="multilevel"/>
    <w:tmpl w:val="ABBE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>
    <w:nsid w:val="6C0C5AD9"/>
    <w:multiLevelType w:val="multilevel"/>
    <w:tmpl w:val="FB545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>
    <w:nsid w:val="6C2D5120"/>
    <w:multiLevelType w:val="multilevel"/>
    <w:tmpl w:val="E5C8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>
    <w:nsid w:val="6C71686A"/>
    <w:multiLevelType w:val="multilevel"/>
    <w:tmpl w:val="E4B6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>
    <w:nsid w:val="6C9B3F0B"/>
    <w:multiLevelType w:val="multilevel"/>
    <w:tmpl w:val="98A6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>
    <w:nsid w:val="6CE7225F"/>
    <w:multiLevelType w:val="multilevel"/>
    <w:tmpl w:val="C3288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>
    <w:nsid w:val="6D25752C"/>
    <w:multiLevelType w:val="multilevel"/>
    <w:tmpl w:val="F25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>
    <w:nsid w:val="6D4124A5"/>
    <w:multiLevelType w:val="multilevel"/>
    <w:tmpl w:val="EDE63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>
    <w:nsid w:val="6D534825"/>
    <w:multiLevelType w:val="multilevel"/>
    <w:tmpl w:val="CDE2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>
    <w:nsid w:val="6D731AB1"/>
    <w:multiLevelType w:val="multilevel"/>
    <w:tmpl w:val="66B4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>
    <w:nsid w:val="6DA21DDB"/>
    <w:multiLevelType w:val="multilevel"/>
    <w:tmpl w:val="472C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>
    <w:nsid w:val="6E1C78FA"/>
    <w:multiLevelType w:val="multilevel"/>
    <w:tmpl w:val="E662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>
    <w:nsid w:val="6E21311F"/>
    <w:multiLevelType w:val="multilevel"/>
    <w:tmpl w:val="44CE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>
    <w:nsid w:val="6E297695"/>
    <w:multiLevelType w:val="multilevel"/>
    <w:tmpl w:val="F4EE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>
    <w:nsid w:val="6E324B85"/>
    <w:multiLevelType w:val="multilevel"/>
    <w:tmpl w:val="C9CC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>
    <w:nsid w:val="6EA172D1"/>
    <w:multiLevelType w:val="multilevel"/>
    <w:tmpl w:val="1096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>
    <w:nsid w:val="6EAA452D"/>
    <w:multiLevelType w:val="multilevel"/>
    <w:tmpl w:val="0D14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>
    <w:nsid w:val="6ED35A55"/>
    <w:multiLevelType w:val="multilevel"/>
    <w:tmpl w:val="8D80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>
    <w:nsid w:val="6ED65466"/>
    <w:multiLevelType w:val="multilevel"/>
    <w:tmpl w:val="26DE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>
    <w:nsid w:val="6F171A44"/>
    <w:multiLevelType w:val="multilevel"/>
    <w:tmpl w:val="D5A0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>
    <w:nsid w:val="6F4C005C"/>
    <w:multiLevelType w:val="multilevel"/>
    <w:tmpl w:val="FBE0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>
    <w:nsid w:val="6F6E2CAE"/>
    <w:multiLevelType w:val="multilevel"/>
    <w:tmpl w:val="8720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>
    <w:nsid w:val="6F81029F"/>
    <w:multiLevelType w:val="multilevel"/>
    <w:tmpl w:val="7A08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>
    <w:nsid w:val="6F9A3D86"/>
    <w:multiLevelType w:val="multilevel"/>
    <w:tmpl w:val="0E5C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>
    <w:nsid w:val="6FE73803"/>
    <w:multiLevelType w:val="multilevel"/>
    <w:tmpl w:val="0D94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>
    <w:nsid w:val="6FF56787"/>
    <w:multiLevelType w:val="multilevel"/>
    <w:tmpl w:val="063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>
    <w:nsid w:val="701C39FA"/>
    <w:multiLevelType w:val="multilevel"/>
    <w:tmpl w:val="F89E4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>
    <w:nsid w:val="70286E25"/>
    <w:multiLevelType w:val="multilevel"/>
    <w:tmpl w:val="9CDA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>
    <w:nsid w:val="702D4080"/>
    <w:multiLevelType w:val="multilevel"/>
    <w:tmpl w:val="7A1C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>
    <w:nsid w:val="706C34B0"/>
    <w:multiLevelType w:val="multilevel"/>
    <w:tmpl w:val="092E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>
    <w:nsid w:val="707C1007"/>
    <w:multiLevelType w:val="multilevel"/>
    <w:tmpl w:val="0C7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>
    <w:nsid w:val="70802E00"/>
    <w:multiLevelType w:val="multilevel"/>
    <w:tmpl w:val="D5C2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>
    <w:nsid w:val="70901A99"/>
    <w:multiLevelType w:val="multilevel"/>
    <w:tmpl w:val="2590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>
    <w:nsid w:val="70E140A7"/>
    <w:multiLevelType w:val="multilevel"/>
    <w:tmpl w:val="2980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>
    <w:nsid w:val="710C39B6"/>
    <w:multiLevelType w:val="multilevel"/>
    <w:tmpl w:val="7812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>
    <w:nsid w:val="711C18A0"/>
    <w:multiLevelType w:val="multilevel"/>
    <w:tmpl w:val="EC44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>
    <w:nsid w:val="711F09BD"/>
    <w:multiLevelType w:val="multilevel"/>
    <w:tmpl w:val="88F8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>
    <w:nsid w:val="712F60E9"/>
    <w:multiLevelType w:val="multilevel"/>
    <w:tmpl w:val="19D4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>
    <w:nsid w:val="71312883"/>
    <w:multiLevelType w:val="multilevel"/>
    <w:tmpl w:val="E346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>
    <w:nsid w:val="714E7B6C"/>
    <w:multiLevelType w:val="multilevel"/>
    <w:tmpl w:val="7082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>
    <w:nsid w:val="71715C2A"/>
    <w:multiLevelType w:val="multilevel"/>
    <w:tmpl w:val="DF98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>
    <w:nsid w:val="717855B5"/>
    <w:multiLevelType w:val="multilevel"/>
    <w:tmpl w:val="A9B2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>
    <w:nsid w:val="71A80A2C"/>
    <w:multiLevelType w:val="multilevel"/>
    <w:tmpl w:val="CFAA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>
    <w:nsid w:val="71C43D2B"/>
    <w:multiLevelType w:val="multilevel"/>
    <w:tmpl w:val="9CEA3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7">
    <w:nsid w:val="71D95B13"/>
    <w:multiLevelType w:val="multilevel"/>
    <w:tmpl w:val="3CE82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>
    <w:nsid w:val="71EB129A"/>
    <w:multiLevelType w:val="multilevel"/>
    <w:tmpl w:val="C518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>
    <w:nsid w:val="72404E7C"/>
    <w:multiLevelType w:val="multilevel"/>
    <w:tmpl w:val="4E5EF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0">
    <w:nsid w:val="72503142"/>
    <w:multiLevelType w:val="multilevel"/>
    <w:tmpl w:val="B8BE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>
    <w:nsid w:val="7272608F"/>
    <w:multiLevelType w:val="multilevel"/>
    <w:tmpl w:val="0CA8D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2">
    <w:nsid w:val="729C2142"/>
    <w:multiLevelType w:val="multilevel"/>
    <w:tmpl w:val="3058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>
    <w:nsid w:val="72E75DB5"/>
    <w:multiLevelType w:val="multilevel"/>
    <w:tmpl w:val="88CE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>
    <w:nsid w:val="72E92D56"/>
    <w:multiLevelType w:val="multilevel"/>
    <w:tmpl w:val="FF72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>
    <w:nsid w:val="72F97ED9"/>
    <w:multiLevelType w:val="multilevel"/>
    <w:tmpl w:val="2BE8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>
    <w:nsid w:val="731E2978"/>
    <w:multiLevelType w:val="multilevel"/>
    <w:tmpl w:val="5B72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>
    <w:nsid w:val="731F3FB5"/>
    <w:multiLevelType w:val="multilevel"/>
    <w:tmpl w:val="6B28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>
    <w:nsid w:val="73414765"/>
    <w:multiLevelType w:val="multilevel"/>
    <w:tmpl w:val="64E4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>
    <w:nsid w:val="73431F78"/>
    <w:multiLevelType w:val="multilevel"/>
    <w:tmpl w:val="D8083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>
    <w:nsid w:val="7343313A"/>
    <w:multiLevelType w:val="multilevel"/>
    <w:tmpl w:val="8802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>
    <w:nsid w:val="73456CEC"/>
    <w:multiLevelType w:val="multilevel"/>
    <w:tmpl w:val="C3C4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>
    <w:nsid w:val="738877D4"/>
    <w:multiLevelType w:val="multilevel"/>
    <w:tmpl w:val="B9F6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>
    <w:nsid w:val="73943644"/>
    <w:multiLevelType w:val="multilevel"/>
    <w:tmpl w:val="1F60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>
    <w:nsid w:val="73BD6058"/>
    <w:multiLevelType w:val="multilevel"/>
    <w:tmpl w:val="AD9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>
    <w:nsid w:val="74291A31"/>
    <w:multiLevelType w:val="multilevel"/>
    <w:tmpl w:val="DA64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>
    <w:nsid w:val="74564CD9"/>
    <w:multiLevelType w:val="multilevel"/>
    <w:tmpl w:val="DBDC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>
    <w:nsid w:val="746E5DEE"/>
    <w:multiLevelType w:val="multilevel"/>
    <w:tmpl w:val="73A8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>
    <w:nsid w:val="74A24807"/>
    <w:multiLevelType w:val="multilevel"/>
    <w:tmpl w:val="E2D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>
    <w:nsid w:val="74ED78BC"/>
    <w:multiLevelType w:val="multilevel"/>
    <w:tmpl w:val="4ECC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>
    <w:nsid w:val="7522686F"/>
    <w:multiLevelType w:val="multilevel"/>
    <w:tmpl w:val="793C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>
    <w:nsid w:val="75435F8C"/>
    <w:multiLevelType w:val="multilevel"/>
    <w:tmpl w:val="9212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>
    <w:nsid w:val="75662D46"/>
    <w:multiLevelType w:val="multilevel"/>
    <w:tmpl w:val="060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>
    <w:nsid w:val="757B4BC9"/>
    <w:multiLevelType w:val="multilevel"/>
    <w:tmpl w:val="2124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>
    <w:nsid w:val="759D4ECD"/>
    <w:multiLevelType w:val="multilevel"/>
    <w:tmpl w:val="C2E6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>
    <w:nsid w:val="75A05E7C"/>
    <w:multiLevelType w:val="multilevel"/>
    <w:tmpl w:val="F2A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>
    <w:nsid w:val="75A50427"/>
    <w:multiLevelType w:val="multilevel"/>
    <w:tmpl w:val="E866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>
    <w:nsid w:val="75B27791"/>
    <w:multiLevelType w:val="multilevel"/>
    <w:tmpl w:val="8DCE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>
    <w:nsid w:val="75E05EAC"/>
    <w:multiLevelType w:val="multilevel"/>
    <w:tmpl w:val="6F34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>
    <w:nsid w:val="75E063AD"/>
    <w:multiLevelType w:val="multilevel"/>
    <w:tmpl w:val="61B4A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>
    <w:nsid w:val="76253B71"/>
    <w:multiLevelType w:val="multilevel"/>
    <w:tmpl w:val="5EAE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>
    <w:nsid w:val="76741F96"/>
    <w:multiLevelType w:val="multilevel"/>
    <w:tmpl w:val="FE8E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>
    <w:nsid w:val="769622CF"/>
    <w:multiLevelType w:val="multilevel"/>
    <w:tmpl w:val="42DC4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>
    <w:nsid w:val="76A57114"/>
    <w:multiLevelType w:val="multilevel"/>
    <w:tmpl w:val="AACE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>
    <w:nsid w:val="76B00E9D"/>
    <w:multiLevelType w:val="multilevel"/>
    <w:tmpl w:val="8ABC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>
    <w:nsid w:val="76F56597"/>
    <w:multiLevelType w:val="multilevel"/>
    <w:tmpl w:val="2BD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>
    <w:nsid w:val="76F5730F"/>
    <w:multiLevelType w:val="multilevel"/>
    <w:tmpl w:val="BCC0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>
    <w:nsid w:val="77013D45"/>
    <w:multiLevelType w:val="multilevel"/>
    <w:tmpl w:val="94A8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>
    <w:nsid w:val="770E1755"/>
    <w:multiLevelType w:val="multilevel"/>
    <w:tmpl w:val="7508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>
    <w:nsid w:val="77194417"/>
    <w:multiLevelType w:val="multilevel"/>
    <w:tmpl w:val="AE58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>
    <w:nsid w:val="772D3FD4"/>
    <w:multiLevelType w:val="multilevel"/>
    <w:tmpl w:val="F2BE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>
    <w:nsid w:val="77507C43"/>
    <w:multiLevelType w:val="multilevel"/>
    <w:tmpl w:val="AECE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>
    <w:nsid w:val="775D6A31"/>
    <w:multiLevelType w:val="multilevel"/>
    <w:tmpl w:val="67C6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3">
    <w:nsid w:val="77606757"/>
    <w:multiLevelType w:val="multilevel"/>
    <w:tmpl w:val="A448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>
    <w:nsid w:val="77762C6E"/>
    <w:multiLevelType w:val="multilevel"/>
    <w:tmpl w:val="5FA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>
    <w:nsid w:val="77890271"/>
    <w:multiLevelType w:val="multilevel"/>
    <w:tmpl w:val="A178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>
    <w:nsid w:val="778F02C8"/>
    <w:multiLevelType w:val="multilevel"/>
    <w:tmpl w:val="E7A4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>
    <w:nsid w:val="77BE7E42"/>
    <w:multiLevelType w:val="multilevel"/>
    <w:tmpl w:val="E31C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>
    <w:nsid w:val="783C5D45"/>
    <w:multiLevelType w:val="multilevel"/>
    <w:tmpl w:val="C8BE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>
    <w:nsid w:val="78BB6E54"/>
    <w:multiLevelType w:val="multilevel"/>
    <w:tmpl w:val="D458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>
    <w:nsid w:val="78C31C72"/>
    <w:multiLevelType w:val="multilevel"/>
    <w:tmpl w:val="FF94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>
    <w:nsid w:val="78C91A3C"/>
    <w:multiLevelType w:val="multilevel"/>
    <w:tmpl w:val="2A20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>
    <w:nsid w:val="78F2313A"/>
    <w:multiLevelType w:val="multilevel"/>
    <w:tmpl w:val="8744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>
    <w:nsid w:val="78F361D2"/>
    <w:multiLevelType w:val="multilevel"/>
    <w:tmpl w:val="F528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>
    <w:nsid w:val="7904646E"/>
    <w:multiLevelType w:val="multilevel"/>
    <w:tmpl w:val="18BA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>
    <w:nsid w:val="791565CE"/>
    <w:multiLevelType w:val="multilevel"/>
    <w:tmpl w:val="D91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>
    <w:nsid w:val="79173BA3"/>
    <w:multiLevelType w:val="multilevel"/>
    <w:tmpl w:val="1F2A1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>
    <w:nsid w:val="797E1B38"/>
    <w:multiLevelType w:val="multilevel"/>
    <w:tmpl w:val="E1C8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>
    <w:nsid w:val="79D07169"/>
    <w:multiLevelType w:val="multilevel"/>
    <w:tmpl w:val="0FEE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>
    <w:nsid w:val="79D70B90"/>
    <w:multiLevelType w:val="multilevel"/>
    <w:tmpl w:val="AE9E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>
    <w:nsid w:val="79DF311D"/>
    <w:multiLevelType w:val="multilevel"/>
    <w:tmpl w:val="BC826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1">
    <w:nsid w:val="79F750EB"/>
    <w:multiLevelType w:val="multilevel"/>
    <w:tmpl w:val="11C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>
    <w:nsid w:val="79FC03CE"/>
    <w:multiLevelType w:val="multilevel"/>
    <w:tmpl w:val="5B02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>
    <w:nsid w:val="7A2F3C70"/>
    <w:multiLevelType w:val="multilevel"/>
    <w:tmpl w:val="9B8E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>
    <w:nsid w:val="7A416F79"/>
    <w:multiLevelType w:val="multilevel"/>
    <w:tmpl w:val="A074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>
    <w:nsid w:val="7A4B71C9"/>
    <w:multiLevelType w:val="multilevel"/>
    <w:tmpl w:val="E76A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>
    <w:nsid w:val="7AD10885"/>
    <w:multiLevelType w:val="multilevel"/>
    <w:tmpl w:val="3132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>
    <w:nsid w:val="7AF313CF"/>
    <w:multiLevelType w:val="multilevel"/>
    <w:tmpl w:val="2822E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>
    <w:nsid w:val="7B077BA6"/>
    <w:multiLevelType w:val="multilevel"/>
    <w:tmpl w:val="EB0CB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>
    <w:nsid w:val="7B1C2E5B"/>
    <w:multiLevelType w:val="multilevel"/>
    <w:tmpl w:val="3B30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>
    <w:nsid w:val="7B397BEE"/>
    <w:multiLevelType w:val="multilevel"/>
    <w:tmpl w:val="797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>
    <w:nsid w:val="7B4844EB"/>
    <w:multiLevelType w:val="multilevel"/>
    <w:tmpl w:val="6C9A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>
    <w:nsid w:val="7B6D5280"/>
    <w:multiLevelType w:val="multilevel"/>
    <w:tmpl w:val="709A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>
    <w:nsid w:val="7B750EC9"/>
    <w:multiLevelType w:val="multilevel"/>
    <w:tmpl w:val="EA2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>
    <w:nsid w:val="7B76327D"/>
    <w:multiLevelType w:val="multilevel"/>
    <w:tmpl w:val="23BE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>
    <w:nsid w:val="7B7F15EA"/>
    <w:multiLevelType w:val="multilevel"/>
    <w:tmpl w:val="B176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>
    <w:nsid w:val="7B891AC9"/>
    <w:multiLevelType w:val="multilevel"/>
    <w:tmpl w:val="7780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>
    <w:nsid w:val="7B99684F"/>
    <w:multiLevelType w:val="multilevel"/>
    <w:tmpl w:val="F6B8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>
    <w:nsid w:val="7BB76053"/>
    <w:multiLevelType w:val="multilevel"/>
    <w:tmpl w:val="57F8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>
    <w:nsid w:val="7C0354C9"/>
    <w:multiLevelType w:val="multilevel"/>
    <w:tmpl w:val="F62C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>
    <w:nsid w:val="7C0B0A55"/>
    <w:multiLevelType w:val="multilevel"/>
    <w:tmpl w:val="1C9C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>
    <w:nsid w:val="7C1B6BA2"/>
    <w:multiLevelType w:val="multilevel"/>
    <w:tmpl w:val="E8965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2">
    <w:nsid w:val="7C4D6F24"/>
    <w:multiLevelType w:val="multilevel"/>
    <w:tmpl w:val="EB42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>
    <w:nsid w:val="7C982240"/>
    <w:multiLevelType w:val="multilevel"/>
    <w:tmpl w:val="415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>
    <w:nsid w:val="7CA339CB"/>
    <w:multiLevelType w:val="multilevel"/>
    <w:tmpl w:val="E0C6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>
    <w:nsid w:val="7D0A2FCA"/>
    <w:multiLevelType w:val="multilevel"/>
    <w:tmpl w:val="4C1A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>
    <w:nsid w:val="7D196D5A"/>
    <w:multiLevelType w:val="multilevel"/>
    <w:tmpl w:val="E7EA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>
    <w:nsid w:val="7D1F61A4"/>
    <w:multiLevelType w:val="multilevel"/>
    <w:tmpl w:val="33A2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>
    <w:nsid w:val="7D502F28"/>
    <w:multiLevelType w:val="multilevel"/>
    <w:tmpl w:val="8550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>
    <w:nsid w:val="7D592366"/>
    <w:multiLevelType w:val="multilevel"/>
    <w:tmpl w:val="8F32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>
    <w:nsid w:val="7D6A1A05"/>
    <w:multiLevelType w:val="multilevel"/>
    <w:tmpl w:val="D56E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>
    <w:nsid w:val="7D767780"/>
    <w:multiLevelType w:val="multilevel"/>
    <w:tmpl w:val="787E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>
    <w:nsid w:val="7DB733B6"/>
    <w:multiLevelType w:val="multilevel"/>
    <w:tmpl w:val="FC84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>
    <w:nsid w:val="7E1A0AD8"/>
    <w:multiLevelType w:val="multilevel"/>
    <w:tmpl w:val="413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>
    <w:nsid w:val="7E362A75"/>
    <w:multiLevelType w:val="multilevel"/>
    <w:tmpl w:val="F82EC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5">
    <w:nsid w:val="7E486535"/>
    <w:multiLevelType w:val="multilevel"/>
    <w:tmpl w:val="E0A2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>
    <w:nsid w:val="7EBA6DAE"/>
    <w:multiLevelType w:val="multilevel"/>
    <w:tmpl w:val="1A0A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>
    <w:nsid w:val="7EFF5A46"/>
    <w:multiLevelType w:val="multilevel"/>
    <w:tmpl w:val="08AE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>
    <w:nsid w:val="7F4E2E1A"/>
    <w:multiLevelType w:val="multilevel"/>
    <w:tmpl w:val="9D86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>
    <w:nsid w:val="7FBC2EBE"/>
    <w:multiLevelType w:val="multilevel"/>
    <w:tmpl w:val="D944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>
    <w:nsid w:val="7FD319CC"/>
    <w:multiLevelType w:val="multilevel"/>
    <w:tmpl w:val="D03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>
    <w:nsid w:val="7FF40096"/>
    <w:multiLevelType w:val="multilevel"/>
    <w:tmpl w:val="4A1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02"/>
  </w:num>
  <w:num w:numId="2">
    <w:abstractNumId w:val="653"/>
  </w:num>
  <w:num w:numId="3">
    <w:abstractNumId w:val="361"/>
  </w:num>
  <w:num w:numId="4">
    <w:abstractNumId w:val="89"/>
  </w:num>
  <w:num w:numId="5">
    <w:abstractNumId w:val="570"/>
  </w:num>
  <w:num w:numId="6">
    <w:abstractNumId w:val="130"/>
  </w:num>
  <w:num w:numId="7">
    <w:abstractNumId w:val="35"/>
  </w:num>
  <w:num w:numId="8">
    <w:abstractNumId w:val="887"/>
  </w:num>
  <w:num w:numId="9">
    <w:abstractNumId w:val="85"/>
  </w:num>
  <w:num w:numId="10">
    <w:abstractNumId w:val="260"/>
  </w:num>
  <w:num w:numId="11">
    <w:abstractNumId w:val="744"/>
  </w:num>
  <w:num w:numId="12">
    <w:abstractNumId w:val="741"/>
  </w:num>
  <w:num w:numId="13">
    <w:abstractNumId w:val="803"/>
  </w:num>
  <w:num w:numId="14">
    <w:abstractNumId w:val="775"/>
  </w:num>
  <w:num w:numId="15">
    <w:abstractNumId w:val="756"/>
  </w:num>
  <w:num w:numId="16">
    <w:abstractNumId w:val="816"/>
  </w:num>
  <w:num w:numId="17">
    <w:abstractNumId w:val="796"/>
  </w:num>
  <w:num w:numId="18">
    <w:abstractNumId w:val="69"/>
  </w:num>
  <w:num w:numId="19">
    <w:abstractNumId w:val="719"/>
  </w:num>
  <w:num w:numId="20">
    <w:abstractNumId w:val="890"/>
  </w:num>
  <w:num w:numId="21">
    <w:abstractNumId w:val="200"/>
  </w:num>
  <w:num w:numId="22">
    <w:abstractNumId w:val="71"/>
  </w:num>
  <w:num w:numId="23">
    <w:abstractNumId w:val="694"/>
  </w:num>
  <w:num w:numId="24">
    <w:abstractNumId w:val="68"/>
  </w:num>
  <w:num w:numId="25">
    <w:abstractNumId w:val="686"/>
  </w:num>
  <w:num w:numId="26">
    <w:abstractNumId w:val="208"/>
  </w:num>
  <w:num w:numId="27">
    <w:abstractNumId w:val="599"/>
  </w:num>
  <w:num w:numId="28">
    <w:abstractNumId w:val="23"/>
  </w:num>
  <w:num w:numId="29">
    <w:abstractNumId w:val="145"/>
  </w:num>
  <w:num w:numId="30">
    <w:abstractNumId w:val="729"/>
  </w:num>
  <w:num w:numId="31">
    <w:abstractNumId w:val="628"/>
  </w:num>
  <w:num w:numId="32">
    <w:abstractNumId w:val="712"/>
  </w:num>
  <w:num w:numId="33">
    <w:abstractNumId w:val="121"/>
  </w:num>
  <w:num w:numId="34">
    <w:abstractNumId w:val="673"/>
  </w:num>
  <w:num w:numId="35">
    <w:abstractNumId w:val="915"/>
  </w:num>
  <w:num w:numId="36">
    <w:abstractNumId w:val="181"/>
  </w:num>
  <w:num w:numId="37">
    <w:abstractNumId w:val="660"/>
  </w:num>
  <w:num w:numId="38">
    <w:abstractNumId w:val="836"/>
  </w:num>
  <w:num w:numId="39">
    <w:abstractNumId w:val="791"/>
  </w:num>
  <w:num w:numId="40">
    <w:abstractNumId w:val="763"/>
  </w:num>
  <w:num w:numId="41">
    <w:abstractNumId w:val="206"/>
  </w:num>
  <w:num w:numId="42">
    <w:abstractNumId w:val="396"/>
  </w:num>
  <w:num w:numId="43">
    <w:abstractNumId w:val="382"/>
  </w:num>
  <w:num w:numId="44">
    <w:abstractNumId w:val="270"/>
  </w:num>
  <w:num w:numId="45">
    <w:abstractNumId w:val="608"/>
  </w:num>
  <w:num w:numId="46">
    <w:abstractNumId w:val="772"/>
  </w:num>
  <w:num w:numId="47">
    <w:abstractNumId w:val="530"/>
  </w:num>
  <w:num w:numId="48">
    <w:abstractNumId w:val="304"/>
  </w:num>
  <w:num w:numId="49">
    <w:abstractNumId w:val="524"/>
  </w:num>
  <w:num w:numId="50">
    <w:abstractNumId w:val="726"/>
  </w:num>
  <w:num w:numId="51">
    <w:abstractNumId w:val="240"/>
  </w:num>
  <w:num w:numId="52">
    <w:abstractNumId w:val="602"/>
  </w:num>
  <w:num w:numId="53">
    <w:abstractNumId w:val="654"/>
  </w:num>
  <w:num w:numId="54">
    <w:abstractNumId w:val="224"/>
  </w:num>
  <w:num w:numId="55">
    <w:abstractNumId w:val="447"/>
  </w:num>
  <w:num w:numId="56">
    <w:abstractNumId w:val="440"/>
  </w:num>
  <w:num w:numId="57">
    <w:abstractNumId w:val="358"/>
  </w:num>
  <w:num w:numId="58">
    <w:abstractNumId w:val="911"/>
  </w:num>
  <w:num w:numId="59">
    <w:abstractNumId w:val="413"/>
  </w:num>
  <w:num w:numId="60">
    <w:abstractNumId w:val="702"/>
  </w:num>
  <w:num w:numId="61">
    <w:abstractNumId w:val="397"/>
  </w:num>
  <w:num w:numId="62">
    <w:abstractNumId w:val="163"/>
  </w:num>
  <w:num w:numId="63">
    <w:abstractNumId w:val="123"/>
  </w:num>
  <w:num w:numId="64">
    <w:abstractNumId w:val="681"/>
  </w:num>
  <w:num w:numId="65">
    <w:abstractNumId w:val="264"/>
  </w:num>
  <w:num w:numId="66">
    <w:abstractNumId w:val="895"/>
  </w:num>
  <w:num w:numId="67">
    <w:abstractNumId w:val="663"/>
  </w:num>
  <w:num w:numId="68">
    <w:abstractNumId w:val="244"/>
  </w:num>
  <w:num w:numId="69">
    <w:abstractNumId w:val="717"/>
  </w:num>
  <w:num w:numId="70">
    <w:abstractNumId w:val="268"/>
  </w:num>
  <w:num w:numId="71">
    <w:abstractNumId w:val="854"/>
  </w:num>
  <w:num w:numId="72">
    <w:abstractNumId w:val="405"/>
  </w:num>
  <w:num w:numId="73">
    <w:abstractNumId w:val="111"/>
  </w:num>
  <w:num w:numId="74">
    <w:abstractNumId w:val="489"/>
  </w:num>
  <w:num w:numId="75">
    <w:abstractNumId w:val="764"/>
  </w:num>
  <w:num w:numId="76">
    <w:abstractNumId w:val="758"/>
  </w:num>
  <w:num w:numId="77">
    <w:abstractNumId w:val="574"/>
  </w:num>
  <w:num w:numId="78">
    <w:abstractNumId w:val="203"/>
  </w:num>
  <w:num w:numId="79">
    <w:abstractNumId w:val="133"/>
  </w:num>
  <w:num w:numId="80">
    <w:abstractNumId w:val="550"/>
  </w:num>
  <w:num w:numId="81">
    <w:abstractNumId w:val="918"/>
  </w:num>
  <w:num w:numId="82">
    <w:abstractNumId w:val="327"/>
  </w:num>
  <w:num w:numId="83">
    <w:abstractNumId w:val="566"/>
  </w:num>
  <w:num w:numId="84">
    <w:abstractNumId w:val="828"/>
  </w:num>
  <w:num w:numId="85">
    <w:abstractNumId w:val="171"/>
  </w:num>
  <w:num w:numId="86">
    <w:abstractNumId w:val="476"/>
  </w:num>
  <w:num w:numId="87">
    <w:abstractNumId w:val="927"/>
  </w:num>
  <w:num w:numId="88">
    <w:abstractNumId w:val="81"/>
  </w:num>
  <w:num w:numId="89">
    <w:abstractNumId w:val="423"/>
  </w:num>
  <w:num w:numId="90">
    <w:abstractNumId w:val="389"/>
  </w:num>
  <w:num w:numId="91">
    <w:abstractNumId w:val="790"/>
  </w:num>
  <w:num w:numId="92">
    <w:abstractNumId w:val="680"/>
  </w:num>
  <w:num w:numId="93">
    <w:abstractNumId w:val="771"/>
  </w:num>
  <w:num w:numId="94">
    <w:abstractNumId w:val="912"/>
  </w:num>
  <w:num w:numId="95">
    <w:abstractNumId w:val="207"/>
  </w:num>
  <w:num w:numId="96">
    <w:abstractNumId w:val="760"/>
  </w:num>
  <w:num w:numId="97">
    <w:abstractNumId w:val="499"/>
  </w:num>
  <w:num w:numId="98">
    <w:abstractNumId w:val="27"/>
  </w:num>
  <w:num w:numId="99">
    <w:abstractNumId w:val="752"/>
  </w:num>
  <w:num w:numId="100">
    <w:abstractNumId w:val="464"/>
  </w:num>
  <w:num w:numId="101">
    <w:abstractNumId w:val="929"/>
  </w:num>
  <w:num w:numId="102">
    <w:abstractNumId w:val="272"/>
  </w:num>
  <w:num w:numId="103">
    <w:abstractNumId w:val="514"/>
  </w:num>
  <w:num w:numId="104">
    <w:abstractNumId w:val="63"/>
  </w:num>
  <w:num w:numId="105">
    <w:abstractNumId w:val="743"/>
  </w:num>
  <w:num w:numId="106">
    <w:abstractNumId w:val="139"/>
  </w:num>
  <w:num w:numId="107">
    <w:abstractNumId w:val="642"/>
  </w:num>
  <w:num w:numId="108">
    <w:abstractNumId w:val="339"/>
  </w:num>
  <w:num w:numId="109">
    <w:abstractNumId w:val="84"/>
  </w:num>
  <w:num w:numId="110">
    <w:abstractNumId w:val="606"/>
  </w:num>
  <w:num w:numId="111">
    <w:abstractNumId w:val="931"/>
  </w:num>
  <w:num w:numId="112">
    <w:abstractNumId w:val="233"/>
  </w:num>
  <w:num w:numId="113">
    <w:abstractNumId w:val="852"/>
  </w:num>
  <w:num w:numId="114">
    <w:abstractNumId w:val="456"/>
  </w:num>
  <w:num w:numId="115">
    <w:abstractNumId w:val="329"/>
  </w:num>
  <w:num w:numId="116">
    <w:abstractNumId w:val="37"/>
  </w:num>
  <w:num w:numId="117">
    <w:abstractNumId w:val="412"/>
  </w:num>
  <w:num w:numId="118">
    <w:abstractNumId w:val="8"/>
  </w:num>
  <w:num w:numId="119">
    <w:abstractNumId w:val="40"/>
  </w:num>
  <w:num w:numId="120">
    <w:abstractNumId w:val="757"/>
  </w:num>
  <w:num w:numId="121">
    <w:abstractNumId w:val="400"/>
  </w:num>
  <w:num w:numId="122">
    <w:abstractNumId w:val="547"/>
  </w:num>
  <w:num w:numId="123">
    <w:abstractNumId w:val="696"/>
  </w:num>
  <w:num w:numId="124">
    <w:abstractNumId w:val="105"/>
  </w:num>
  <w:num w:numId="125">
    <w:abstractNumId w:val="569"/>
  </w:num>
  <w:num w:numId="126">
    <w:abstractNumId w:val="319"/>
  </w:num>
  <w:num w:numId="127">
    <w:abstractNumId w:val="907"/>
  </w:num>
  <w:num w:numId="128">
    <w:abstractNumId w:val="690"/>
  </w:num>
  <w:num w:numId="129">
    <w:abstractNumId w:val="177"/>
  </w:num>
  <w:num w:numId="130">
    <w:abstractNumId w:val="500"/>
  </w:num>
  <w:num w:numId="131">
    <w:abstractNumId w:val="32"/>
  </w:num>
  <w:num w:numId="132">
    <w:abstractNumId w:val="595"/>
  </w:num>
  <w:num w:numId="133">
    <w:abstractNumId w:val="435"/>
  </w:num>
  <w:num w:numId="134">
    <w:abstractNumId w:val="692"/>
  </w:num>
  <w:num w:numId="135">
    <w:abstractNumId w:val="222"/>
  </w:num>
  <w:num w:numId="136">
    <w:abstractNumId w:val="793"/>
  </w:num>
  <w:num w:numId="137">
    <w:abstractNumId w:val="480"/>
  </w:num>
  <w:num w:numId="138">
    <w:abstractNumId w:val="88"/>
  </w:num>
  <w:num w:numId="139">
    <w:abstractNumId w:val="83"/>
  </w:num>
  <w:num w:numId="140">
    <w:abstractNumId w:val="459"/>
  </w:num>
  <w:num w:numId="141">
    <w:abstractNumId w:val="406"/>
  </w:num>
  <w:num w:numId="142">
    <w:abstractNumId w:val="461"/>
  </w:num>
  <w:num w:numId="143">
    <w:abstractNumId w:val="275"/>
  </w:num>
  <w:num w:numId="144">
    <w:abstractNumId w:val="688"/>
  </w:num>
  <w:num w:numId="145">
    <w:abstractNumId w:val="376"/>
  </w:num>
  <w:num w:numId="146">
    <w:abstractNumId w:val="31"/>
  </w:num>
  <w:num w:numId="147">
    <w:abstractNumId w:val="491"/>
  </w:num>
  <w:num w:numId="148">
    <w:abstractNumId w:val="506"/>
  </w:num>
  <w:num w:numId="149">
    <w:abstractNumId w:val="552"/>
  </w:num>
  <w:num w:numId="150">
    <w:abstractNumId w:val="846"/>
  </w:num>
  <w:num w:numId="151">
    <w:abstractNumId w:val="592"/>
  </w:num>
  <w:num w:numId="152">
    <w:abstractNumId w:val="185"/>
  </w:num>
  <w:num w:numId="153">
    <w:abstractNumId w:val="112"/>
  </w:num>
  <w:num w:numId="154">
    <w:abstractNumId w:val="238"/>
  </w:num>
  <w:num w:numId="155">
    <w:abstractNumId w:val="924"/>
  </w:num>
  <w:num w:numId="156">
    <w:abstractNumId w:val="735"/>
  </w:num>
  <w:num w:numId="157">
    <w:abstractNumId w:val="546"/>
  </w:num>
  <w:num w:numId="158">
    <w:abstractNumId w:val="458"/>
  </w:num>
  <w:num w:numId="159">
    <w:abstractNumId w:val="449"/>
  </w:num>
  <w:num w:numId="160">
    <w:abstractNumId w:val="92"/>
  </w:num>
  <w:num w:numId="161">
    <w:abstractNumId w:val="152"/>
  </w:num>
  <w:num w:numId="162">
    <w:abstractNumId w:val="427"/>
  </w:num>
  <w:num w:numId="163">
    <w:abstractNumId w:val="800"/>
  </w:num>
  <w:num w:numId="164">
    <w:abstractNumId w:val="683"/>
  </w:num>
  <w:num w:numId="165">
    <w:abstractNumId w:val="833"/>
  </w:num>
  <w:num w:numId="166">
    <w:abstractNumId w:val="106"/>
  </w:num>
  <w:num w:numId="167">
    <w:abstractNumId w:val="588"/>
  </w:num>
  <w:num w:numId="168">
    <w:abstractNumId w:val="693"/>
  </w:num>
  <w:num w:numId="169">
    <w:abstractNumId w:val="431"/>
  </w:num>
  <w:num w:numId="170">
    <w:abstractNumId w:val="708"/>
  </w:num>
  <w:num w:numId="171">
    <w:abstractNumId w:val="497"/>
  </w:num>
  <w:num w:numId="172">
    <w:abstractNumId w:val="625"/>
  </w:num>
  <w:num w:numId="173">
    <w:abstractNumId w:val="897"/>
  </w:num>
  <w:num w:numId="174">
    <w:abstractNumId w:val="126"/>
  </w:num>
  <w:num w:numId="175">
    <w:abstractNumId w:val="411"/>
  </w:num>
  <w:num w:numId="176">
    <w:abstractNumId w:val="14"/>
  </w:num>
  <w:num w:numId="177">
    <w:abstractNumId w:val="98"/>
  </w:num>
  <w:num w:numId="178">
    <w:abstractNumId w:val="349"/>
  </w:num>
  <w:num w:numId="179">
    <w:abstractNumId w:val="161"/>
  </w:num>
  <w:num w:numId="180">
    <w:abstractNumId w:val="634"/>
  </w:num>
  <w:num w:numId="181">
    <w:abstractNumId w:val="262"/>
  </w:num>
  <w:num w:numId="182">
    <w:abstractNumId w:val="593"/>
  </w:num>
  <w:num w:numId="183">
    <w:abstractNumId w:val="338"/>
  </w:num>
  <w:num w:numId="184">
    <w:abstractNumId w:val="299"/>
  </w:num>
  <w:num w:numId="185">
    <w:abstractNumId w:val="392"/>
  </w:num>
  <w:num w:numId="186">
    <w:abstractNumId w:val="124"/>
  </w:num>
  <w:num w:numId="187">
    <w:abstractNumId w:val="335"/>
  </w:num>
  <w:num w:numId="188">
    <w:abstractNumId w:val="830"/>
  </w:num>
  <w:num w:numId="189">
    <w:abstractNumId w:val="47"/>
  </w:num>
  <w:num w:numId="190">
    <w:abstractNumId w:val="893"/>
  </w:num>
  <w:num w:numId="191">
    <w:abstractNumId w:val="755"/>
  </w:num>
  <w:num w:numId="192">
    <w:abstractNumId w:val="51"/>
  </w:num>
  <w:num w:numId="193">
    <w:abstractNumId w:val="713"/>
  </w:num>
  <w:num w:numId="194">
    <w:abstractNumId w:val="740"/>
  </w:num>
  <w:num w:numId="195">
    <w:abstractNumId w:val="553"/>
  </w:num>
  <w:num w:numId="196">
    <w:abstractNumId w:val="617"/>
  </w:num>
  <w:num w:numId="197">
    <w:abstractNumId w:val="555"/>
  </w:num>
  <w:num w:numId="198">
    <w:abstractNumId w:val="879"/>
  </w:num>
  <w:num w:numId="199">
    <w:abstractNumId w:val="659"/>
  </w:num>
  <w:num w:numId="200">
    <w:abstractNumId w:val="290"/>
  </w:num>
  <w:num w:numId="201">
    <w:abstractNumId w:val="190"/>
  </w:num>
  <w:num w:numId="202">
    <w:abstractNumId w:val="908"/>
  </w:num>
  <w:num w:numId="203">
    <w:abstractNumId w:val="174"/>
  </w:num>
  <w:num w:numId="204">
    <w:abstractNumId w:val="598"/>
  </w:num>
  <w:num w:numId="205">
    <w:abstractNumId w:val="155"/>
  </w:num>
  <w:num w:numId="206">
    <w:abstractNumId w:val="848"/>
  </w:num>
  <w:num w:numId="207">
    <w:abstractNumId w:val="209"/>
  </w:num>
  <w:num w:numId="208">
    <w:abstractNumId w:val="127"/>
  </w:num>
  <w:num w:numId="209">
    <w:abstractNumId w:val="748"/>
  </w:num>
  <w:num w:numId="210">
    <w:abstractNumId w:val="676"/>
  </w:num>
  <w:num w:numId="211">
    <w:abstractNumId w:val="342"/>
  </w:num>
  <w:num w:numId="212">
    <w:abstractNumId w:val="25"/>
  </w:num>
  <w:num w:numId="213">
    <w:abstractNumId w:val="831"/>
  </w:num>
  <w:num w:numId="214">
    <w:abstractNumId w:val="353"/>
  </w:num>
  <w:num w:numId="215">
    <w:abstractNumId w:val="484"/>
  </w:num>
  <w:num w:numId="216">
    <w:abstractNumId w:val="219"/>
  </w:num>
  <w:num w:numId="217">
    <w:abstractNumId w:val="463"/>
  </w:num>
  <w:num w:numId="218">
    <w:abstractNumId w:val="250"/>
  </w:num>
  <w:num w:numId="219">
    <w:abstractNumId w:val="313"/>
  </w:num>
  <w:num w:numId="220">
    <w:abstractNumId w:val="41"/>
  </w:num>
  <w:num w:numId="221">
    <w:abstractNumId w:val="716"/>
  </w:num>
  <w:num w:numId="222">
    <w:abstractNumId w:val="534"/>
  </w:num>
  <w:num w:numId="223">
    <w:abstractNumId w:val="395"/>
  </w:num>
  <w:num w:numId="224">
    <w:abstractNumId w:val="727"/>
  </w:num>
  <w:num w:numId="225">
    <w:abstractNumId w:val="732"/>
  </w:num>
  <w:num w:numId="226">
    <w:abstractNumId w:val="318"/>
  </w:num>
  <w:num w:numId="227">
    <w:abstractNumId w:val="229"/>
  </w:num>
  <w:num w:numId="228">
    <w:abstractNumId w:val="198"/>
  </w:num>
  <w:num w:numId="229">
    <w:abstractNumId w:val="494"/>
  </w:num>
  <w:num w:numId="230">
    <w:abstractNumId w:val="188"/>
  </w:num>
  <w:num w:numId="231">
    <w:abstractNumId w:val="715"/>
  </w:num>
  <w:num w:numId="232">
    <w:abstractNumId w:val="46"/>
  </w:num>
  <w:num w:numId="233">
    <w:abstractNumId w:val="394"/>
  </w:num>
  <w:num w:numId="234">
    <w:abstractNumId w:val="141"/>
  </w:num>
  <w:num w:numId="235">
    <w:abstractNumId w:val="274"/>
  </w:num>
  <w:num w:numId="236">
    <w:abstractNumId w:val="388"/>
  </w:num>
  <w:num w:numId="237">
    <w:abstractNumId w:val="154"/>
  </w:num>
  <w:num w:numId="238">
    <w:abstractNumId w:val="613"/>
  </w:num>
  <w:num w:numId="239">
    <w:abstractNumId w:val="804"/>
  </w:num>
  <w:num w:numId="240">
    <w:abstractNumId w:val="120"/>
  </w:num>
  <w:num w:numId="241">
    <w:abstractNumId w:val="261"/>
  </w:num>
  <w:num w:numId="242">
    <w:abstractNumId w:val="360"/>
  </w:num>
  <w:num w:numId="243">
    <w:abstractNumId w:val="216"/>
  </w:num>
  <w:num w:numId="244">
    <w:abstractNumId w:val="538"/>
  </w:num>
  <w:num w:numId="245">
    <w:abstractNumId w:val="698"/>
  </w:num>
  <w:num w:numId="246">
    <w:abstractNumId w:val="321"/>
  </w:num>
  <w:num w:numId="247">
    <w:abstractNumId w:val="210"/>
  </w:num>
  <w:num w:numId="248">
    <w:abstractNumId w:val="347"/>
  </w:num>
  <w:num w:numId="249">
    <w:abstractNumId w:val="677"/>
  </w:num>
  <w:num w:numId="250">
    <w:abstractNumId w:val="753"/>
  </w:num>
  <w:num w:numId="251">
    <w:abstractNumId w:val="808"/>
  </w:num>
  <w:num w:numId="252">
    <w:abstractNumId w:val="201"/>
  </w:num>
  <w:num w:numId="253">
    <w:abstractNumId w:val="889"/>
  </w:num>
  <w:num w:numId="254">
    <w:abstractNumId w:val="649"/>
  </w:num>
  <w:num w:numId="255">
    <w:abstractNumId w:val="100"/>
  </w:num>
  <w:num w:numId="256">
    <w:abstractNumId w:val="576"/>
  </w:num>
  <w:num w:numId="257">
    <w:abstractNumId w:val="316"/>
  </w:num>
  <w:num w:numId="258">
    <w:abstractNumId w:val="665"/>
  </w:num>
  <w:num w:numId="259">
    <w:abstractNumId w:val="421"/>
  </w:num>
  <w:num w:numId="260">
    <w:abstractNumId w:val="352"/>
  </w:num>
  <w:num w:numId="261">
    <w:abstractNumId w:val="573"/>
  </w:num>
  <w:num w:numId="262">
    <w:abstractNumId w:val="104"/>
  </w:num>
  <w:num w:numId="263">
    <w:abstractNumId w:val="172"/>
  </w:num>
  <w:num w:numId="264">
    <w:abstractNumId w:val="337"/>
  </w:num>
  <w:num w:numId="265">
    <w:abstractNumId w:val="125"/>
  </w:num>
  <w:num w:numId="266">
    <w:abstractNumId w:val="730"/>
  </w:num>
  <w:num w:numId="267">
    <w:abstractNumId w:val="108"/>
  </w:num>
  <w:num w:numId="268">
    <w:abstractNumId w:val="414"/>
  </w:num>
  <w:num w:numId="269">
    <w:abstractNumId w:val="515"/>
  </w:num>
  <w:num w:numId="270">
    <w:abstractNumId w:val="542"/>
  </w:num>
  <w:num w:numId="271">
    <w:abstractNumId w:val="849"/>
  </w:num>
  <w:num w:numId="272">
    <w:abstractNumId w:val="296"/>
  </w:num>
  <w:num w:numId="273">
    <w:abstractNumId w:val="136"/>
  </w:num>
  <w:num w:numId="274">
    <w:abstractNumId w:val="799"/>
  </w:num>
  <w:num w:numId="275">
    <w:abstractNumId w:val="370"/>
  </w:num>
  <w:num w:numId="276">
    <w:abstractNumId w:val="697"/>
  </w:num>
  <w:num w:numId="277">
    <w:abstractNumId w:val="18"/>
  </w:num>
  <w:num w:numId="278">
    <w:abstractNumId w:val="386"/>
  </w:num>
  <w:num w:numId="279">
    <w:abstractNumId w:val="636"/>
  </w:num>
  <w:num w:numId="280">
    <w:abstractNumId w:val="331"/>
  </w:num>
  <w:num w:numId="281">
    <w:abstractNumId w:val="674"/>
  </w:num>
  <w:num w:numId="282">
    <w:abstractNumId w:val="548"/>
  </w:num>
  <w:num w:numId="283">
    <w:abstractNumId w:val="810"/>
  </w:num>
  <w:num w:numId="284">
    <w:abstractNumId w:val="658"/>
  </w:num>
  <w:num w:numId="285">
    <w:abstractNumId w:val="55"/>
  </w:num>
  <w:num w:numId="286">
    <w:abstractNumId w:val="645"/>
  </w:num>
  <w:num w:numId="287">
    <w:abstractNumId w:val="225"/>
  </w:num>
  <w:num w:numId="288">
    <w:abstractNumId w:val="276"/>
  </w:num>
  <w:num w:numId="289">
    <w:abstractNumId w:val="159"/>
  </w:num>
  <w:num w:numId="290">
    <w:abstractNumId w:val="91"/>
  </w:num>
  <w:num w:numId="291">
    <w:abstractNumId w:val="785"/>
  </w:num>
  <w:num w:numId="292">
    <w:abstractNumId w:val="545"/>
  </w:num>
  <w:num w:numId="293">
    <w:abstractNumId w:val="655"/>
  </w:num>
  <w:num w:numId="294">
    <w:abstractNumId w:val="762"/>
  </w:num>
  <w:num w:numId="295">
    <w:abstractNumId w:val="258"/>
  </w:num>
  <w:num w:numId="296">
    <w:abstractNumId w:val="315"/>
  </w:num>
  <w:num w:numId="297">
    <w:abstractNumId w:val="324"/>
  </w:num>
  <w:num w:numId="298">
    <w:abstractNumId w:val="418"/>
  </w:num>
  <w:num w:numId="299">
    <w:abstractNumId w:val="20"/>
  </w:num>
  <w:num w:numId="300">
    <w:abstractNumId w:val="922"/>
  </w:num>
  <w:num w:numId="301">
    <w:abstractNumId w:val="706"/>
  </w:num>
  <w:num w:numId="302">
    <w:abstractNumId w:val="213"/>
  </w:num>
  <w:num w:numId="303">
    <w:abstractNumId w:val="341"/>
  </w:num>
  <w:num w:numId="304">
    <w:abstractNumId w:val="173"/>
  </w:num>
  <w:num w:numId="305">
    <w:abstractNumId w:val="380"/>
  </w:num>
  <w:num w:numId="306">
    <w:abstractNumId w:val="135"/>
  </w:num>
  <w:num w:numId="307">
    <w:abstractNumId w:val="227"/>
  </w:num>
  <w:num w:numId="308">
    <w:abstractNumId w:val="34"/>
  </w:num>
  <w:num w:numId="309">
    <w:abstractNumId w:val="99"/>
  </w:num>
  <w:num w:numId="310">
    <w:abstractNumId w:val="283"/>
  </w:num>
  <w:num w:numId="311">
    <w:abstractNumId w:val="709"/>
  </w:num>
  <w:num w:numId="312">
    <w:abstractNumId w:val="903"/>
  </w:num>
  <w:num w:numId="313">
    <w:abstractNumId w:val="877"/>
  </w:num>
  <w:num w:numId="314">
    <w:abstractNumId w:val="50"/>
  </w:num>
  <w:num w:numId="315">
    <w:abstractNumId w:val="502"/>
  </w:num>
  <w:num w:numId="316">
    <w:abstractNumId w:val="281"/>
  </w:num>
  <w:num w:numId="317">
    <w:abstractNumId w:val="805"/>
  </w:num>
  <w:num w:numId="318">
    <w:abstractNumId w:val="309"/>
  </w:num>
  <w:num w:numId="319">
    <w:abstractNumId w:val="619"/>
  </w:num>
  <w:num w:numId="320">
    <w:abstractNumId w:val="863"/>
  </w:num>
  <w:num w:numId="321">
    <w:abstractNumId w:val="419"/>
  </w:num>
  <w:num w:numId="322">
    <w:abstractNumId w:val="597"/>
  </w:num>
  <w:num w:numId="323">
    <w:abstractNumId w:val="773"/>
  </w:num>
  <w:num w:numId="324">
    <w:abstractNumId w:val="248"/>
  </w:num>
  <w:num w:numId="325">
    <w:abstractNumId w:val="280"/>
  </w:num>
  <w:num w:numId="326">
    <w:abstractNumId w:val="429"/>
  </w:num>
  <w:num w:numId="327">
    <w:abstractNumId w:val="54"/>
  </w:num>
  <w:num w:numId="328">
    <w:abstractNumId w:val="247"/>
  </w:num>
  <w:num w:numId="329">
    <w:abstractNumId w:val="507"/>
  </w:num>
  <w:num w:numId="330">
    <w:abstractNumId w:val="737"/>
  </w:num>
  <w:num w:numId="331">
    <w:abstractNumId w:val="839"/>
  </w:num>
  <w:num w:numId="332">
    <w:abstractNumId w:val="118"/>
  </w:num>
  <w:num w:numId="333">
    <w:abstractNumId w:val="878"/>
  </w:num>
  <w:num w:numId="334">
    <w:abstractNumId w:val="829"/>
  </w:num>
  <w:num w:numId="335">
    <w:abstractNumId w:val="443"/>
  </w:num>
  <w:num w:numId="336">
    <w:abstractNumId w:val="158"/>
  </w:num>
  <w:num w:numId="337">
    <w:abstractNumId w:val="821"/>
  </w:num>
  <w:num w:numId="338">
    <w:abstractNumId w:val="45"/>
  </w:num>
  <w:num w:numId="339">
    <w:abstractNumId w:val="900"/>
  </w:num>
  <w:num w:numId="340">
    <w:abstractNumId w:val="142"/>
  </w:num>
  <w:num w:numId="341">
    <w:abstractNumId w:val="596"/>
  </w:num>
  <w:num w:numId="342">
    <w:abstractNumId w:val="859"/>
  </w:num>
  <w:num w:numId="343">
    <w:abstractNumId w:val="367"/>
  </w:num>
  <w:num w:numId="344">
    <w:abstractNumId w:val="843"/>
  </w:num>
  <w:num w:numId="345">
    <w:abstractNumId w:val="554"/>
  </w:num>
  <w:num w:numId="346">
    <w:abstractNumId w:val="914"/>
  </w:num>
  <w:num w:numId="347">
    <w:abstractNumId w:val="194"/>
  </w:num>
  <w:num w:numId="348">
    <w:abstractNumId w:val="498"/>
  </w:num>
  <w:num w:numId="349">
    <w:abstractNumId w:val="562"/>
  </w:num>
  <w:num w:numId="350">
    <w:abstractNumId w:val="109"/>
  </w:num>
  <w:num w:numId="351">
    <w:abstractNumId w:val="193"/>
  </w:num>
  <w:num w:numId="352">
    <w:abstractNumId w:val="354"/>
  </w:num>
  <w:num w:numId="353">
    <w:abstractNumId w:val="284"/>
  </w:num>
  <w:num w:numId="354">
    <w:abstractNumId w:val="441"/>
  </w:num>
  <w:num w:numId="355">
    <w:abstractNumId w:val="279"/>
  </w:num>
  <w:num w:numId="356">
    <w:abstractNumId w:val="156"/>
  </w:num>
  <w:num w:numId="357">
    <w:abstractNumId w:val="402"/>
  </w:num>
  <w:num w:numId="358">
    <w:abstractNumId w:val="551"/>
  </w:num>
  <w:num w:numId="359">
    <w:abstractNumId w:val="2"/>
  </w:num>
  <w:num w:numId="360">
    <w:abstractNumId w:val="611"/>
  </w:num>
  <w:num w:numId="361">
    <w:abstractNumId w:val="523"/>
  </w:num>
  <w:num w:numId="362">
    <w:abstractNumId w:val="298"/>
  </w:num>
  <w:num w:numId="363">
    <w:abstractNumId w:val="695"/>
  </w:num>
  <w:num w:numId="364">
    <w:abstractNumId w:val="874"/>
  </w:num>
  <w:num w:numId="365">
    <w:abstractNumId w:val="615"/>
  </w:num>
  <w:num w:numId="366">
    <w:abstractNumId w:val="43"/>
  </w:num>
  <w:num w:numId="367">
    <w:abstractNumId w:val="75"/>
  </w:num>
  <w:num w:numId="368">
    <w:abstractNumId w:val="827"/>
  </w:num>
  <w:num w:numId="369">
    <w:abstractNumId w:val="540"/>
  </w:num>
  <w:num w:numId="370">
    <w:abstractNumId w:val="521"/>
  </w:num>
  <w:num w:numId="371">
    <w:abstractNumId w:val="271"/>
  </w:num>
  <w:num w:numId="372">
    <w:abstractNumId w:val="64"/>
  </w:num>
  <w:num w:numId="373">
    <w:abstractNumId w:val="841"/>
  </w:num>
  <w:num w:numId="374">
    <w:abstractNumId w:val="291"/>
  </w:num>
  <w:num w:numId="375">
    <w:abstractNumId w:val="310"/>
  </w:num>
  <w:num w:numId="376">
    <w:abstractNumId w:val="813"/>
  </w:num>
  <w:num w:numId="377">
    <w:abstractNumId w:val="871"/>
  </w:num>
  <w:num w:numId="378">
    <w:abstractNumId w:val="9"/>
  </w:num>
  <w:num w:numId="379">
    <w:abstractNumId w:val="330"/>
  </w:num>
  <w:num w:numId="380">
    <w:abstractNumId w:val="263"/>
  </w:num>
  <w:num w:numId="381">
    <w:abstractNumId w:val="138"/>
  </w:num>
  <w:num w:numId="382">
    <w:abstractNumId w:val="870"/>
  </w:num>
  <w:num w:numId="383">
    <w:abstractNumId w:val="792"/>
  </w:num>
  <w:num w:numId="384">
    <w:abstractNumId w:val="913"/>
  </w:num>
  <w:num w:numId="385">
    <w:abstractNumId w:val="221"/>
  </w:num>
  <w:num w:numId="386">
    <w:abstractNumId w:val="355"/>
  </w:num>
  <w:num w:numId="387">
    <w:abstractNumId w:val="749"/>
  </w:num>
  <w:num w:numId="388">
    <w:abstractNumId w:val="428"/>
  </w:num>
  <w:num w:numId="389">
    <w:abstractNumId w:val="857"/>
  </w:num>
  <w:num w:numId="390">
    <w:abstractNumId w:val="819"/>
  </w:num>
  <w:num w:numId="391">
    <w:abstractNumId w:val="462"/>
  </w:num>
  <w:num w:numId="392">
    <w:abstractNumId w:val="410"/>
  </w:num>
  <w:num w:numId="393">
    <w:abstractNumId w:val="739"/>
  </w:num>
  <w:num w:numId="394">
    <w:abstractNumId w:val="561"/>
  </w:num>
  <w:num w:numId="395">
    <w:abstractNumId w:val="65"/>
  </w:num>
  <w:num w:numId="396">
    <w:abstractNumId w:val="140"/>
  </w:num>
  <w:num w:numId="397">
    <w:abstractNumId w:val="239"/>
  </w:num>
  <w:num w:numId="398">
    <w:abstractNumId w:val="134"/>
  </w:num>
  <w:num w:numId="399">
    <w:abstractNumId w:val="107"/>
  </w:num>
  <w:num w:numId="400">
    <w:abstractNumId w:val="864"/>
  </w:num>
  <w:num w:numId="401">
    <w:abstractNumId w:val="531"/>
  </w:num>
  <w:num w:numId="402">
    <w:abstractNumId w:val="873"/>
  </w:num>
  <w:num w:numId="403">
    <w:abstractNumId w:val="558"/>
  </w:num>
  <w:num w:numId="404">
    <w:abstractNumId w:val="469"/>
  </w:num>
  <w:num w:numId="405">
    <w:abstractNumId w:val="273"/>
  </w:num>
  <w:num w:numId="406">
    <w:abstractNumId w:val="368"/>
  </w:num>
  <w:num w:numId="407">
    <w:abstractNumId w:val="567"/>
  </w:num>
  <w:num w:numId="408">
    <w:abstractNumId w:val="838"/>
  </w:num>
  <w:num w:numId="409">
    <w:abstractNumId w:val="333"/>
  </w:num>
  <w:num w:numId="410">
    <w:abstractNumId w:val="450"/>
  </w:num>
  <w:num w:numId="411">
    <w:abstractNumId w:val="587"/>
  </w:num>
  <w:num w:numId="412">
    <w:abstractNumId w:val="215"/>
  </w:num>
  <w:num w:numId="413">
    <w:abstractNumId w:val="834"/>
  </w:num>
  <w:num w:numId="414">
    <w:abstractNumId w:val="267"/>
  </w:num>
  <w:num w:numId="415">
    <w:abstractNumId w:val="917"/>
  </w:num>
  <w:num w:numId="416">
    <w:abstractNumId w:val="95"/>
  </w:num>
  <w:num w:numId="417">
    <w:abstractNumId w:val="652"/>
  </w:num>
  <w:num w:numId="418">
    <w:abstractNumId w:val="415"/>
  </w:num>
  <w:num w:numId="419">
    <w:abstractNumId w:val="28"/>
  </w:num>
  <w:num w:numId="420">
    <w:abstractNumId w:val="195"/>
  </w:num>
  <w:num w:numId="421">
    <w:abstractNumId w:val="144"/>
  </w:num>
  <w:num w:numId="422">
    <w:abstractNumId w:val="656"/>
  </w:num>
  <w:num w:numId="423">
    <w:abstractNumId w:val="876"/>
  </w:num>
  <w:num w:numId="424">
    <w:abstractNumId w:val="30"/>
  </w:num>
  <w:num w:numId="425">
    <w:abstractNumId w:val="150"/>
  </w:num>
  <w:num w:numId="426">
    <w:abstractNumId w:val="385"/>
  </w:num>
  <w:num w:numId="427">
    <w:abstractNumId w:val="921"/>
  </w:num>
  <w:num w:numId="428">
    <w:abstractNumId w:val="457"/>
  </w:num>
  <w:num w:numId="429">
    <w:abstractNumId w:val="132"/>
  </w:num>
  <w:num w:numId="430">
    <w:abstractNumId w:val="237"/>
  </w:num>
  <w:num w:numId="431">
    <w:abstractNumId w:val="759"/>
  </w:num>
  <w:num w:numId="432">
    <w:abstractNumId w:val="886"/>
  </w:num>
  <w:num w:numId="433">
    <w:abstractNumId w:val="422"/>
  </w:num>
  <w:num w:numId="434">
    <w:abstractNumId w:val="731"/>
  </w:num>
  <w:num w:numId="435">
    <w:abstractNumId w:val="616"/>
  </w:num>
  <w:num w:numId="436">
    <w:abstractNumId w:val="511"/>
  </w:num>
  <w:num w:numId="437">
    <w:abstractNumId w:val="704"/>
  </w:num>
  <w:num w:numId="438">
    <w:abstractNumId w:val="780"/>
  </w:num>
  <w:num w:numId="439">
    <w:abstractNumId w:val="528"/>
  </w:num>
  <w:num w:numId="440">
    <w:abstractNumId w:val="257"/>
  </w:num>
  <w:num w:numId="441">
    <w:abstractNumId w:val="823"/>
  </w:num>
  <w:num w:numId="442">
    <w:abstractNumId w:val="750"/>
  </w:num>
  <w:num w:numId="443">
    <w:abstractNumId w:val="168"/>
  </w:num>
  <w:num w:numId="444">
    <w:abstractNumId w:val="451"/>
  </w:num>
  <w:num w:numId="445">
    <w:abstractNumId w:val="119"/>
  </w:num>
  <w:num w:numId="446">
    <w:abstractNumId w:val="638"/>
  </w:num>
  <w:num w:numId="447">
    <w:abstractNumId w:val="226"/>
  </w:num>
  <w:num w:numId="448">
    <w:abstractNumId w:val="344"/>
  </w:num>
  <w:num w:numId="449">
    <w:abstractNumId w:val="670"/>
  </w:num>
  <w:num w:numId="450">
    <w:abstractNumId w:val="779"/>
  </w:num>
  <w:num w:numId="451">
    <w:abstractNumId w:val="265"/>
  </w:num>
  <w:num w:numId="452">
    <w:abstractNumId w:val="679"/>
  </w:num>
  <w:num w:numId="453">
    <w:abstractNumId w:val="432"/>
  </w:num>
  <w:num w:numId="454">
    <w:abstractNumId w:val="672"/>
  </w:num>
  <w:num w:numId="455">
    <w:abstractNumId w:val="403"/>
  </w:num>
  <w:num w:numId="456">
    <w:abstractNumId w:val="404"/>
  </w:num>
  <w:num w:numId="457">
    <w:abstractNumId w:val="519"/>
  </w:num>
  <w:num w:numId="458">
    <w:abstractNumId w:val="103"/>
  </w:num>
  <w:num w:numId="459">
    <w:abstractNumId w:val="102"/>
  </w:num>
  <w:num w:numId="460">
    <w:abstractNumId w:val="770"/>
  </w:num>
  <w:num w:numId="461">
    <w:abstractNumId w:val="885"/>
  </w:num>
  <w:num w:numId="462">
    <w:abstractNumId w:val="872"/>
  </w:num>
  <w:num w:numId="463">
    <w:abstractNumId w:val="842"/>
  </w:num>
  <w:num w:numId="464">
    <w:abstractNumId w:val="393"/>
  </w:num>
  <w:num w:numId="465">
    <w:abstractNumId w:val="822"/>
  </w:num>
  <w:num w:numId="466">
    <w:abstractNumId w:val="565"/>
  </w:num>
  <w:num w:numId="467">
    <w:abstractNumId w:val="38"/>
  </w:num>
  <w:num w:numId="468">
    <w:abstractNumId w:val="651"/>
  </w:num>
  <w:num w:numId="469">
    <w:abstractNumId w:val="96"/>
  </w:num>
  <w:num w:numId="470">
    <w:abstractNumId w:val="454"/>
  </w:num>
  <w:num w:numId="471">
    <w:abstractNumId w:val="332"/>
  </w:num>
  <w:num w:numId="472">
    <w:abstractNumId w:val="648"/>
  </w:num>
  <w:num w:numId="473">
    <w:abstractNumId w:val="496"/>
  </w:num>
  <w:num w:numId="474">
    <w:abstractNumId w:val="460"/>
  </w:num>
  <w:num w:numId="475">
    <w:abstractNumId w:val="820"/>
  </w:num>
  <w:num w:numId="476">
    <w:abstractNumId w:val="899"/>
  </w:num>
  <w:num w:numId="477">
    <w:abstractNumId w:val="575"/>
  </w:num>
  <w:num w:numId="478">
    <w:abstractNumId w:val="162"/>
  </w:num>
  <w:num w:numId="479">
    <w:abstractNumId w:val="815"/>
  </w:num>
  <w:num w:numId="480">
    <w:abstractNumId w:val="777"/>
  </w:num>
  <w:num w:numId="481">
    <w:abstractNumId w:val="685"/>
  </w:num>
  <w:num w:numId="482">
    <w:abstractNumId w:val="266"/>
  </w:num>
  <w:num w:numId="483">
    <w:abstractNumId w:val="832"/>
  </w:num>
  <w:num w:numId="484">
    <w:abstractNumId w:val="541"/>
  </w:num>
  <w:num w:numId="485">
    <w:abstractNumId w:val="420"/>
  </w:num>
  <w:num w:numId="486">
    <w:abstractNumId w:val="605"/>
  </w:num>
  <w:num w:numId="487">
    <w:abstractNumId w:val="607"/>
  </w:num>
  <w:num w:numId="488">
    <w:abstractNumId w:val="618"/>
  </w:num>
  <w:num w:numId="489">
    <w:abstractNumId w:val="74"/>
  </w:num>
  <w:num w:numId="490">
    <w:abstractNumId w:val="557"/>
  </w:num>
  <w:num w:numId="491">
    <w:abstractNumId w:val="439"/>
  </w:num>
  <w:num w:numId="492">
    <w:abstractNumId w:val="16"/>
  </w:num>
  <w:num w:numId="493">
    <w:abstractNumId w:val="626"/>
  </w:num>
  <w:num w:numId="494">
    <w:abstractNumId w:val="259"/>
  </w:num>
  <w:num w:numId="495">
    <w:abstractNumId w:val="409"/>
  </w:num>
  <w:num w:numId="496">
    <w:abstractNumId w:val="115"/>
  </w:num>
  <w:num w:numId="497">
    <w:abstractNumId w:val="577"/>
  </w:num>
  <w:num w:numId="498">
    <w:abstractNumId w:val="58"/>
  </w:num>
  <w:num w:numId="499">
    <w:abstractNumId w:val="734"/>
  </w:num>
  <w:num w:numId="500">
    <w:abstractNumId w:val="591"/>
  </w:num>
  <w:num w:numId="501">
    <w:abstractNumId w:val="49"/>
  </w:num>
  <w:num w:numId="502">
    <w:abstractNumId w:val="343"/>
  </w:num>
  <w:num w:numId="503">
    <w:abstractNumId w:val="518"/>
  </w:num>
  <w:num w:numId="504">
    <w:abstractNumId w:val="850"/>
  </w:num>
  <w:num w:numId="505">
    <w:abstractNumId w:val="384"/>
  </w:num>
  <w:num w:numId="506">
    <w:abstractNumId w:val="825"/>
  </w:num>
  <w:num w:numId="507">
    <w:abstractNumId w:val="471"/>
  </w:num>
  <w:num w:numId="508">
    <w:abstractNumId w:val="22"/>
  </w:num>
  <w:num w:numId="509">
    <w:abstractNumId w:val="455"/>
  </w:num>
  <w:num w:numId="510">
    <w:abstractNumId w:val="835"/>
  </w:num>
  <w:num w:numId="511">
    <w:abstractNumId w:val="724"/>
  </w:num>
  <w:num w:numId="512">
    <w:abstractNumId w:val="151"/>
  </w:num>
  <w:num w:numId="513">
    <w:abstractNumId w:val="508"/>
  </w:num>
  <w:num w:numId="514">
    <w:abstractNumId w:val="474"/>
  </w:num>
  <w:num w:numId="515">
    <w:abstractNumId w:val="700"/>
  </w:num>
  <w:num w:numId="516">
    <w:abstractNumId w:val="582"/>
  </w:num>
  <w:num w:numId="517">
    <w:abstractNumId w:val="211"/>
  </w:num>
  <w:num w:numId="518">
    <w:abstractNumId w:val="424"/>
  </w:num>
  <w:num w:numId="519">
    <w:abstractNumId w:val="666"/>
  </w:num>
  <w:num w:numId="520">
    <w:abstractNumId w:val="378"/>
  </w:num>
  <w:num w:numId="521">
    <w:abstractNumId w:val="87"/>
  </w:num>
  <w:num w:numId="522">
    <w:abstractNumId w:val="29"/>
  </w:num>
  <w:num w:numId="523">
    <w:abstractNumId w:val="826"/>
  </w:num>
  <w:num w:numId="524">
    <w:abstractNumId w:val="351"/>
  </w:num>
  <w:num w:numId="525">
    <w:abstractNumId w:val="817"/>
  </w:num>
  <w:num w:numId="526">
    <w:abstractNumId w:val="300"/>
  </w:num>
  <w:num w:numId="527">
    <w:abstractNumId w:val="436"/>
  </w:num>
  <w:num w:numId="528">
    <w:abstractNumId w:val="416"/>
  </w:num>
  <w:num w:numId="529">
    <w:abstractNumId w:val="478"/>
  </w:num>
  <w:num w:numId="530">
    <w:abstractNumId w:val="549"/>
  </w:num>
  <w:num w:numId="531">
    <w:abstractNumId w:val="301"/>
  </w:num>
  <w:num w:numId="532">
    <w:abstractNumId w:val="853"/>
  </w:num>
  <w:num w:numId="533">
    <w:abstractNumId w:val="320"/>
  </w:num>
  <w:num w:numId="534">
    <w:abstractNumId w:val="559"/>
  </w:num>
  <w:num w:numId="535">
    <w:abstractNumId w:val="364"/>
  </w:num>
  <w:num w:numId="536">
    <w:abstractNumId w:val="114"/>
  </w:num>
  <w:num w:numId="537">
    <w:abstractNumId w:val="902"/>
  </w:num>
  <w:num w:numId="538">
    <w:abstractNumId w:val="453"/>
  </w:num>
  <w:num w:numId="539">
    <w:abstractNumId w:val="4"/>
  </w:num>
  <w:num w:numId="540">
    <w:abstractNumId w:val="282"/>
  </w:num>
  <w:num w:numId="541">
    <w:abstractNumId w:val="585"/>
  </w:num>
  <w:num w:numId="542">
    <w:abstractNumId w:val="767"/>
  </w:num>
  <w:num w:numId="543">
    <w:abstractNumId w:val="644"/>
  </w:num>
  <w:num w:numId="544">
    <w:abstractNumId w:val="580"/>
  </w:num>
  <w:num w:numId="545">
    <w:abstractNumId w:val="122"/>
  </w:num>
  <w:num w:numId="546">
    <w:abstractNumId w:val="525"/>
  </w:num>
  <w:num w:numId="547">
    <w:abstractNumId w:val="723"/>
  </w:num>
  <w:num w:numId="548">
    <w:abstractNumId w:val="322"/>
  </w:num>
  <w:num w:numId="549">
    <w:abstractNumId w:val="891"/>
  </w:num>
  <w:num w:numId="550">
    <w:abstractNumId w:val="73"/>
  </w:num>
  <w:num w:numId="551">
    <w:abstractNumId w:val="11"/>
  </w:num>
  <w:num w:numId="552">
    <w:abstractNumId w:val="242"/>
  </w:num>
  <w:num w:numId="553">
    <w:abstractNumId w:val="437"/>
  </w:num>
  <w:num w:numId="554">
    <w:abstractNumId w:val="61"/>
  </w:num>
  <w:num w:numId="555">
    <w:abstractNumId w:val="483"/>
  </w:num>
  <w:num w:numId="556">
    <w:abstractNumId w:val="199"/>
  </w:num>
  <w:num w:numId="557">
    <w:abstractNumId w:val="584"/>
  </w:num>
  <w:num w:numId="558">
    <w:abstractNumId w:val="786"/>
  </w:num>
  <w:num w:numId="559">
    <w:abstractNumId w:val="77"/>
  </w:num>
  <w:num w:numId="560">
    <w:abstractNumId w:val="297"/>
  </w:num>
  <w:num w:numId="561">
    <w:abstractNumId w:val="408"/>
  </w:num>
  <w:num w:numId="562">
    <w:abstractNumId w:val="473"/>
  </w:num>
  <w:num w:numId="563">
    <w:abstractNumId w:val="880"/>
  </w:num>
  <w:num w:numId="564">
    <w:abstractNumId w:val="365"/>
  </w:num>
  <w:num w:numId="565">
    <w:abstractNumId w:val="629"/>
  </w:num>
  <w:num w:numId="566">
    <w:abstractNumId w:val="205"/>
  </w:num>
  <w:num w:numId="567">
    <w:abstractNumId w:val="7"/>
  </w:num>
  <w:num w:numId="568">
    <w:abstractNumId w:val="148"/>
  </w:num>
  <w:num w:numId="569">
    <w:abstractNumId w:val="926"/>
  </w:num>
  <w:num w:numId="570">
    <w:abstractNumId w:val="722"/>
  </w:num>
  <w:num w:numId="571">
    <w:abstractNumId w:val="543"/>
  </w:num>
  <w:num w:numId="572">
    <w:abstractNumId w:val="725"/>
  </w:num>
  <w:num w:numId="573">
    <w:abstractNumId w:val="187"/>
  </w:num>
  <w:num w:numId="574">
    <w:abstractNumId w:val="609"/>
  </w:num>
  <w:num w:numId="575">
    <w:abstractNumId w:val="898"/>
  </w:num>
  <w:num w:numId="576">
    <w:abstractNumId w:val="492"/>
  </w:num>
  <w:num w:numId="577">
    <w:abstractNumId w:val="728"/>
  </w:num>
  <w:num w:numId="578">
    <w:abstractNumId w:val="818"/>
  </w:num>
  <w:num w:numId="579">
    <w:abstractNumId w:val="110"/>
  </w:num>
  <w:num w:numId="580">
    <w:abstractNumId w:val="650"/>
  </w:num>
  <w:num w:numId="581">
    <w:abstractNumId w:val="862"/>
  </w:num>
  <w:num w:numId="582">
    <w:abstractNumId w:val="256"/>
  </w:num>
  <w:num w:numId="583">
    <w:abstractNumId w:val="589"/>
  </w:num>
  <w:num w:numId="584">
    <w:abstractNumId w:val="381"/>
  </w:num>
  <w:num w:numId="585">
    <w:abstractNumId w:val="182"/>
  </w:num>
  <w:num w:numId="586">
    <w:abstractNumId w:val="784"/>
  </w:num>
  <w:num w:numId="587">
    <w:abstractNumId w:val="36"/>
  </w:num>
  <w:num w:numId="588">
    <w:abstractNumId w:val="0"/>
  </w:num>
  <w:num w:numId="589">
    <w:abstractNumId w:val="116"/>
  </w:num>
  <w:num w:numId="590">
    <w:abstractNumId w:val="303"/>
  </w:num>
  <w:num w:numId="591">
    <w:abstractNumId w:val="42"/>
  </w:num>
  <w:num w:numId="592">
    <w:abstractNumId w:val="504"/>
  </w:num>
  <w:num w:numId="593">
    <w:abstractNumId w:val="621"/>
  </w:num>
  <w:num w:numId="594">
    <w:abstractNumId w:val="860"/>
  </w:num>
  <w:num w:numId="595">
    <w:abstractNumId w:val="292"/>
  </w:num>
  <w:num w:numId="596">
    <w:abstractNumId w:val="622"/>
  </w:num>
  <w:num w:numId="597">
    <w:abstractNumId w:val="847"/>
  </w:num>
  <w:num w:numId="598">
    <w:abstractNumId w:val="234"/>
  </w:num>
  <w:num w:numId="599">
    <w:abstractNumId w:val="189"/>
  </w:num>
  <w:num w:numId="600">
    <w:abstractNumId w:val="855"/>
  </w:num>
  <w:num w:numId="601">
    <w:abstractNumId w:val="869"/>
  </w:num>
  <w:num w:numId="602">
    <w:abstractNumId w:val="192"/>
  </w:num>
  <w:num w:numId="603">
    <w:abstractNumId w:val="487"/>
  </w:num>
  <w:num w:numId="604">
    <w:abstractNumId w:val="372"/>
  </w:num>
  <w:num w:numId="605">
    <w:abstractNumId w:val="720"/>
  </w:num>
  <w:num w:numId="606">
    <w:abstractNumId w:val="635"/>
  </w:num>
  <w:num w:numId="607">
    <w:abstractNumId w:val="678"/>
  </w:num>
  <w:num w:numId="608">
    <w:abstractNumId w:val="560"/>
  </w:num>
  <w:num w:numId="609">
    <w:abstractNumId w:val="513"/>
  </w:num>
  <w:num w:numId="610">
    <w:abstractNumId w:val="537"/>
  </w:num>
  <w:num w:numId="611">
    <w:abstractNumId w:val="325"/>
  </w:num>
  <w:num w:numId="612">
    <w:abstractNumId w:val="183"/>
  </w:num>
  <w:num w:numId="613">
    <w:abstractNumId w:val="153"/>
  </w:num>
  <w:num w:numId="614">
    <w:abstractNumId w:val="223"/>
  </w:num>
  <w:num w:numId="615">
    <w:abstractNumId w:val="782"/>
  </w:num>
  <w:num w:numId="616">
    <w:abstractNumId w:val="512"/>
  </w:num>
  <w:num w:numId="617">
    <w:abstractNumId w:val="452"/>
  </w:num>
  <w:num w:numId="618">
    <w:abstractNumId w:val="486"/>
  </w:num>
  <w:num w:numId="619">
    <w:abstractNumId w:val="801"/>
  </w:num>
  <w:num w:numId="620">
    <w:abstractNumId w:val="754"/>
  </w:num>
  <w:num w:numId="621">
    <w:abstractNumId w:val="311"/>
  </w:num>
  <w:num w:numId="622">
    <w:abstractNumId w:val="444"/>
  </w:num>
  <w:num w:numId="623">
    <w:abstractNumId w:val="614"/>
  </w:num>
  <w:num w:numId="624">
    <w:abstractNumId w:val="128"/>
  </w:num>
  <w:num w:numId="625">
    <w:abstractNumId w:val="687"/>
  </w:num>
  <w:num w:numId="626">
    <w:abstractNumId w:val="249"/>
  </w:num>
  <w:num w:numId="627">
    <w:abstractNumId w:val="505"/>
  </w:num>
  <w:num w:numId="628">
    <w:abstractNumId w:val="509"/>
  </w:num>
  <w:num w:numId="629">
    <w:abstractNumId w:val="901"/>
  </w:num>
  <w:num w:numId="630">
    <w:abstractNumId w:val="604"/>
  </w:num>
  <w:num w:numId="631">
    <w:abstractNumId w:val="783"/>
  </w:num>
  <w:num w:numId="632">
    <w:abstractNumId w:val="465"/>
  </w:num>
  <w:num w:numId="633">
    <w:abstractNumId w:val="664"/>
  </w:num>
  <w:num w:numId="634">
    <w:abstractNumId w:val="646"/>
  </w:num>
  <w:num w:numId="635">
    <w:abstractNumId w:val="254"/>
  </w:num>
  <w:num w:numId="636">
    <w:abstractNumId w:val="781"/>
  </w:num>
  <w:num w:numId="637">
    <w:abstractNumId w:val="191"/>
  </w:num>
  <w:num w:numId="638">
    <w:abstractNumId w:val="532"/>
  </w:num>
  <w:num w:numId="639">
    <w:abstractNumId w:val="866"/>
  </w:num>
  <w:num w:numId="640">
    <w:abstractNumId w:val="470"/>
  </w:num>
  <w:num w:numId="641">
    <w:abstractNumId w:val="721"/>
  </w:num>
  <w:num w:numId="642">
    <w:abstractNumId w:val="637"/>
  </w:num>
  <w:num w:numId="643">
    <w:abstractNumId w:val="662"/>
  </w:num>
  <w:num w:numId="644">
    <w:abstractNumId w:val="517"/>
  </w:num>
  <w:num w:numId="645">
    <w:abstractNumId w:val="60"/>
  </w:num>
  <w:num w:numId="646">
    <w:abstractNumId w:val="564"/>
  </w:num>
  <w:num w:numId="647">
    <w:abstractNumId w:val="579"/>
  </w:num>
  <w:num w:numId="648">
    <w:abstractNumId w:val="294"/>
  </w:num>
  <w:num w:numId="649">
    <w:abstractNumId w:val="467"/>
  </w:num>
  <w:num w:numId="650">
    <w:abstractNumId w:val="493"/>
  </w:num>
  <w:num w:numId="651">
    <w:abstractNumId w:val="711"/>
  </w:num>
  <w:num w:numId="652">
    <w:abstractNumId w:val="371"/>
  </w:num>
  <w:num w:numId="653">
    <w:abstractNumId w:val="246"/>
  </w:num>
  <w:num w:numId="654">
    <w:abstractNumId w:val="533"/>
  </w:num>
  <w:num w:numId="655">
    <w:abstractNumId w:val="477"/>
  </w:num>
  <w:num w:numId="656">
    <w:abstractNumId w:val="578"/>
  </w:num>
  <w:num w:numId="657">
    <w:abstractNumId w:val="881"/>
  </w:num>
  <w:num w:numId="658">
    <w:abstractNumId w:val="910"/>
  </w:num>
  <w:num w:numId="659">
    <w:abstractNumId w:val="328"/>
  </w:num>
  <w:num w:numId="660">
    <w:abstractNumId w:val="600"/>
  </w:num>
  <w:num w:numId="661">
    <w:abstractNumId w:val="57"/>
  </w:num>
  <w:num w:numId="662">
    <w:abstractNumId w:val="214"/>
  </w:num>
  <w:num w:numId="663">
    <w:abstractNumId w:val="904"/>
  </w:num>
  <w:num w:numId="664">
    <w:abstractNumId w:val="920"/>
  </w:num>
  <w:num w:numId="665">
    <w:abstractNumId w:val="776"/>
  </w:num>
  <w:num w:numId="666">
    <w:abstractNumId w:val="590"/>
  </w:num>
  <w:num w:numId="667">
    <w:abstractNumId w:val="220"/>
  </w:num>
  <w:num w:numId="668">
    <w:abstractNumId w:val="689"/>
  </w:num>
  <w:num w:numId="669">
    <w:abstractNumId w:val="774"/>
  </w:num>
  <w:num w:numId="670">
    <w:abstractNumId w:val="433"/>
  </w:num>
  <w:num w:numId="671">
    <w:abstractNumId w:val="306"/>
  </w:num>
  <w:num w:numId="672">
    <w:abstractNumId w:val="147"/>
  </w:num>
  <w:num w:numId="673">
    <w:abstractNumId w:val="243"/>
  </w:num>
  <w:num w:numId="674">
    <w:abstractNumId w:val="13"/>
  </w:num>
  <w:num w:numId="675">
    <w:abstractNumId w:val="72"/>
  </w:num>
  <w:num w:numId="676">
    <w:abstractNumId w:val="620"/>
  </w:num>
  <w:num w:numId="677">
    <w:abstractNumId w:val="253"/>
  </w:num>
  <w:num w:numId="678">
    <w:abstractNumId w:val="789"/>
  </w:num>
  <w:num w:numId="679">
    <w:abstractNumId w:val="699"/>
  </w:num>
  <w:num w:numId="680">
    <w:abstractNumId w:val="252"/>
  </w:num>
  <w:num w:numId="681">
    <w:abstractNumId w:val="204"/>
  </w:num>
  <w:num w:numId="682">
    <w:abstractNumId w:val="923"/>
  </w:num>
  <w:num w:numId="683">
    <w:abstractNumId w:val="374"/>
  </w:num>
  <w:num w:numId="684">
    <w:abstractNumId w:val="761"/>
  </w:num>
  <w:num w:numId="685">
    <w:abstractNumId w:val="905"/>
  </w:num>
  <w:num w:numId="686">
    <w:abstractNumId w:val="766"/>
  </w:num>
  <w:num w:numId="687">
    <w:abstractNumId w:val="212"/>
  </w:num>
  <w:num w:numId="688">
    <w:abstractNumId w:val="867"/>
  </w:num>
  <w:num w:numId="689">
    <w:abstractNumId w:val="379"/>
  </w:num>
  <w:num w:numId="690">
    <w:abstractNumId w:val="603"/>
  </w:num>
  <w:num w:numId="691">
    <w:abstractNumId w:val="48"/>
  </w:num>
  <w:num w:numId="692">
    <w:abstractNumId w:val="778"/>
  </w:num>
  <w:num w:numId="693">
    <w:abstractNumId w:val="639"/>
  </w:num>
  <w:num w:numId="694">
    <w:abstractNumId w:val="345"/>
  </w:num>
  <w:num w:numId="695">
    <w:abstractNumId w:val="669"/>
  </w:num>
  <w:num w:numId="696">
    <w:abstractNumId w:val="627"/>
  </w:num>
  <w:num w:numId="697">
    <w:abstractNumId w:val="232"/>
  </w:num>
  <w:num w:numId="698">
    <w:abstractNumId w:val="160"/>
  </w:num>
  <w:num w:numId="699">
    <w:abstractNumId w:val="705"/>
  </w:num>
  <w:num w:numId="700">
    <w:abstractNumId w:val="66"/>
  </w:num>
  <w:num w:numId="701">
    <w:abstractNumId w:val="197"/>
  </w:num>
  <w:num w:numId="702">
    <w:abstractNumId w:val="714"/>
  </w:num>
  <w:num w:numId="703">
    <w:abstractNumId w:val="510"/>
  </w:num>
  <w:num w:numId="704">
    <w:abstractNumId w:val="143"/>
  </w:num>
  <w:num w:numId="705">
    <w:abstractNumId w:val="745"/>
  </w:num>
  <w:num w:numId="706">
    <w:abstractNumId w:val="366"/>
  </w:num>
  <w:num w:numId="707">
    <w:abstractNumId w:val="837"/>
  </w:num>
  <w:num w:numId="708">
    <w:abstractNumId w:val="814"/>
  </w:num>
  <w:num w:numId="709">
    <w:abstractNumId w:val="241"/>
  </w:num>
  <w:num w:numId="710">
    <w:abstractNumId w:val="807"/>
  </w:num>
  <w:num w:numId="711">
    <w:abstractNumId w:val="684"/>
  </w:num>
  <w:num w:numId="712">
    <w:abstractNumId w:val="751"/>
  </w:num>
  <w:num w:numId="713">
    <w:abstractNumId w:val="175"/>
  </w:num>
  <w:num w:numId="714">
    <w:abstractNumId w:val="166"/>
  </w:num>
  <w:num w:numId="715">
    <w:abstractNumId w:val="15"/>
  </w:num>
  <w:num w:numId="716">
    <w:abstractNumId w:val="894"/>
  </w:num>
  <w:num w:numId="717">
    <w:abstractNumId w:val="94"/>
  </w:num>
  <w:num w:numId="718">
    <w:abstractNumId w:val="675"/>
  </w:num>
  <w:num w:numId="719">
    <w:abstractNumId w:val="691"/>
  </w:num>
  <w:num w:numId="720">
    <w:abstractNumId w:val="520"/>
  </w:num>
  <w:num w:numId="721">
    <w:abstractNumId w:val="632"/>
  </w:num>
  <w:num w:numId="722">
    <w:abstractNumId w:val="788"/>
  </w:num>
  <w:num w:numId="723">
    <w:abstractNumId w:val="80"/>
  </w:num>
  <w:num w:numId="724">
    <w:abstractNumId w:val="285"/>
  </w:num>
  <w:num w:numId="725">
    <w:abstractNumId w:val="3"/>
  </w:num>
  <w:num w:numId="726">
    <w:abstractNumId w:val="131"/>
  </w:num>
  <w:num w:numId="727">
    <w:abstractNumId w:val="581"/>
  </w:num>
  <w:num w:numId="728">
    <w:abstractNumId w:val="19"/>
  </w:num>
  <w:num w:numId="729">
    <w:abstractNumId w:val="137"/>
  </w:num>
  <w:num w:numId="730">
    <w:abstractNumId w:val="633"/>
  </w:num>
  <w:num w:numId="731">
    <w:abstractNumId w:val="746"/>
  </w:num>
  <w:num w:numId="732">
    <w:abstractNumId w:val="612"/>
  </w:num>
  <w:num w:numId="733">
    <w:abstractNumId w:val="97"/>
  </w:num>
  <w:num w:numId="734">
    <w:abstractNumId w:val="288"/>
  </w:num>
  <w:num w:numId="735">
    <w:abstractNumId w:val="448"/>
  </w:num>
  <w:num w:numId="736">
    <w:abstractNumId w:val="53"/>
  </w:num>
  <w:num w:numId="737">
    <w:abstractNumId w:val="417"/>
  </w:num>
  <w:num w:numId="738">
    <w:abstractNumId w:val="62"/>
  </w:num>
  <w:num w:numId="739">
    <w:abstractNumId w:val="90"/>
  </w:num>
  <w:num w:numId="740">
    <w:abstractNumId w:val="482"/>
  </w:num>
  <w:num w:numId="741">
    <w:abstractNumId w:val="235"/>
  </w:num>
  <w:num w:numId="742">
    <w:abstractNumId w:val="647"/>
  </w:num>
  <w:num w:numId="743">
    <w:abstractNumId w:val="586"/>
  </w:num>
  <w:num w:numId="744">
    <w:abstractNumId w:val="5"/>
  </w:num>
  <w:num w:numId="745">
    <w:abstractNumId w:val="24"/>
  </w:num>
  <w:num w:numId="746">
    <w:abstractNumId w:val="536"/>
  </w:num>
  <w:num w:numId="747">
    <w:abstractNumId w:val="217"/>
  </w:num>
  <w:num w:numId="748">
    <w:abstractNumId w:val="481"/>
  </w:num>
  <w:num w:numId="749">
    <w:abstractNumId w:val="544"/>
  </w:num>
  <w:num w:numId="750">
    <w:abstractNumId w:val="526"/>
  </w:num>
  <w:num w:numId="751">
    <w:abstractNumId w:val="164"/>
  </w:num>
  <w:num w:numId="752">
    <w:abstractNumId w:val="67"/>
  </w:num>
  <w:num w:numId="753">
    <w:abstractNumId w:val="430"/>
  </w:num>
  <w:num w:numId="754">
    <w:abstractNumId w:val="245"/>
  </w:num>
  <w:num w:numId="755">
    <w:abstractNumId w:val="10"/>
  </w:num>
  <w:num w:numId="756">
    <w:abstractNumId w:val="434"/>
  </w:num>
  <w:num w:numId="757">
    <w:abstractNumId w:val="231"/>
  </w:num>
  <w:num w:numId="758">
    <w:abstractNumId w:val="401"/>
  </w:num>
  <w:num w:numId="759">
    <w:abstractNumId w:val="129"/>
  </w:num>
  <w:num w:numId="760">
    <w:abstractNumId w:val="840"/>
  </w:num>
  <w:num w:numId="761">
    <w:abstractNumId w:val="346"/>
  </w:num>
  <w:num w:numId="762">
    <w:abstractNumId w:val="377"/>
  </w:num>
  <w:num w:numId="763">
    <w:abstractNumId w:val="78"/>
  </w:num>
  <w:num w:numId="764">
    <w:abstractNumId w:val="356"/>
  </w:num>
  <w:num w:numId="765">
    <w:abstractNumId w:val="883"/>
  </w:num>
  <w:num w:numId="766">
    <w:abstractNumId w:val="44"/>
  </w:num>
  <w:num w:numId="767">
    <w:abstractNumId w:val="535"/>
  </w:num>
  <w:num w:numId="768">
    <w:abstractNumId w:val="797"/>
  </w:num>
  <w:num w:numId="769">
    <w:abstractNumId w:val="79"/>
  </w:num>
  <w:num w:numId="770">
    <w:abstractNumId w:val="623"/>
  </w:num>
  <w:num w:numId="771">
    <w:abstractNumId w:val="583"/>
  </w:num>
  <w:num w:numId="772">
    <w:abstractNumId w:val="916"/>
  </w:num>
  <w:num w:numId="773">
    <w:abstractNumId w:val="495"/>
  </w:num>
  <w:num w:numId="774">
    <w:abstractNumId w:val="184"/>
  </w:num>
  <w:num w:numId="775">
    <w:abstractNumId w:val="906"/>
  </w:num>
  <w:num w:numId="776">
    <w:abstractNumId w:val="179"/>
  </w:num>
  <w:num w:numId="777">
    <w:abstractNumId w:val="856"/>
  </w:num>
  <w:num w:numId="778">
    <w:abstractNumId w:val="336"/>
  </w:num>
  <w:num w:numId="779">
    <w:abstractNumId w:val="875"/>
  </w:num>
  <w:num w:numId="780">
    <w:abstractNumId w:val="202"/>
  </w:num>
  <w:num w:numId="781">
    <w:abstractNumId w:val="710"/>
  </w:num>
  <w:num w:numId="782">
    <w:abstractNumId w:val="180"/>
  </w:num>
  <w:num w:numId="783">
    <w:abstractNumId w:val="317"/>
  </w:num>
  <w:num w:numId="784">
    <w:abstractNumId w:val="516"/>
  </w:num>
  <w:num w:numId="785">
    <w:abstractNumId w:val="286"/>
  </w:num>
  <w:num w:numId="786">
    <w:abstractNumId w:val="667"/>
  </w:num>
  <w:num w:numId="787">
    <w:abstractNumId w:val="425"/>
  </w:num>
  <w:num w:numId="788">
    <w:abstractNumId w:val="468"/>
  </w:num>
  <w:num w:numId="789">
    <w:abstractNumId w:val="359"/>
  </w:num>
  <w:num w:numId="790">
    <w:abstractNumId w:val="703"/>
  </w:num>
  <w:num w:numId="791">
    <w:abstractNumId w:val="442"/>
  </w:num>
  <w:num w:numId="792">
    <w:abstractNumId w:val="472"/>
  </w:num>
  <w:num w:numId="793">
    <w:abstractNumId w:val="671"/>
  </w:num>
  <w:num w:numId="794">
    <w:abstractNumId w:val="769"/>
  </w:num>
  <w:num w:numId="795">
    <w:abstractNumId w:val="399"/>
  </w:num>
  <w:num w:numId="796">
    <w:abstractNumId w:val="806"/>
  </w:num>
  <w:num w:numId="797">
    <w:abstractNumId w:val="33"/>
  </w:num>
  <w:num w:numId="798">
    <w:abstractNumId w:val="56"/>
  </w:num>
  <w:num w:numId="799">
    <w:abstractNumId w:val="643"/>
  </w:num>
  <w:num w:numId="800">
    <w:abstractNumId w:val="868"/>
  </w:num>
  <w:num w:numId="801">
    <w:abstractNumId w:val="475"/>
  </w:num>
  <w:num w:numId="802">
    <w:abstractNumId w:val="255"/>
  </w:num>
  <w:num w:numId="803">
    <w:abstractNumId w:val="572"/>
  </w:num>
  <w:num w:numId="804">
    <w:abstractNumId w:val="865"/>
  </w:num>
  <w:num w:numId="805">
    <w:abstractNumId w:val="490"/>
  </w:num>
  <w:num w:numId="806">
    <w:abstractNumId w:val="809"/>
  </w:num>
  <w:num w:numId="807">
    <w:abstractNumId w:val="925"/>
  </w:num>
  <w:num w:numId="808">
    <w:abstractNumId w:val="157"/>
  </w:num>
  <w:num w:numId="809">
    <w:abstractNumId w:val="230"/>
  </w:num>
  <w:num w:numId="810">
    <w:abstractNumId w:val="269"/>
  </w:num>
  <w:num w:numId="811">
    <w:abstractNumId w:val="348"/>
  </w:num>
  <w:num w:numId="812">
    <w:abstractNumId w:val="302"/>
  </w:num>
  <w:num w:numId="813">
    <w:abstractNumId w:val="305"/>
  </w:num>
  <w:num w:numId="814">
    <w:abstractNumId w:val="426"/>
  </w:num>
  <w:num w:numId="815">
    <w:abstractNumId w:val="861"/>
  </w:num>
  <w:num w:numId="816">
    <w:abstractNumId w:val="844"/>
  </w:num>
  <w:num w:numId="817">
    <w:abstractNumId w:val="407"/>
  </w:num>
  <w:num w:numId="818">
    <w:abstractNumId w:val="624"/>
  </w:num>
  <w:num w:numId="819">
    <w:abstractNumId w:val="919"/>
  </w:num>
  <w:num w:numId="820">
    <w:abstractNumId w:val="251"/>
  </w:num>
  <w:num w:numId="821">
    <w:abstractNumId w:val="539"/>
  </w:num>
  <w:num w:numId="822">
    <w:abstractNumId w:val="289"/>
  </w:num>
  <w:num w:numId="823">
    <w:abstractNumId w:val="357"/>
  </w:num>
  <w:num w:numId="824">
    <w:abstractNumId w:val="82"/>
  </w:num>
  <w:num w:numId="825">
    <w:abstractNumId w:val="326"/>
  </w:num>
  <w:num w:numId="826">
    <w:abstractNumId w:val="334"/>
  </w:num>
  <w:num w:numId="827">
    <w:abstractNumId w:val="928"/>
  </w:num>
  <w:num w:numId="828">
    <w:abstractNumId w:val="323"/>
  </w:num>
  <w:num w:numId="829">
    <w:abstractNumId w:val="312"/>
  </w:num>
  <w:num w:numId="830">
    <w:abstractNumId w:val="787"/>
  </w:num>
  <w:num w:numId="831">
    <w:abstractNumId w:val="93"/>
  </w:num>
  <w:num w:numId="832">
    <w:abstractNumId w:val="350"/>
  </w:num>
  <w:num w:numId="833">
    <w:abstractNumId w:val="718"/>
  </w:num>
  <w:num w:numId="834">
    <w:abstractNumId w:val="812"/>
  </w:num>
  <w:num w:numId="835">
    <w:abstractNumId w:val="362"/>
  </w:num>
  <w:num w:numId="836">
    <w:abstractNumId w:val="387"/>
  </w:num>
  <w:num w:numId="837">
    <w:abstractNumId w:val="661"/>
  </w:num>
  <w:num w:numId="838">
    <w:abstractNumId w:val="736"/>
  </w:num>
  <w:num w:numId="839">
    <w:abstractNumId w:val="641"/>
  </w:num>
  <w:num w:numId="840">
    <w:abstractNumId w:val="798"/>
  </w:num>
  <w:num w:numId="841">
    <w:abstractNumId w:val="446"/>
  </w:num>
  <w:num w:numId="842">
    <w:abstractNumId w:val="563"/>
  </w:num>
  <w:num w:numId="843">
    <w:abstractNumId w:val="485"/>
  </w:num>
  <w:num w:numId="844">
    <w:abstractNumId w:val="909"/>
  </w:num>
  <w:num w:numId="845">
    <w:abstractNumId w:val="707"/>
  </w:num>
  <w:num w:numId="846">
    <w:abstractNumId w:val="76"/>
  </w:num>
  <w:num w:numId="847">
    <w:abstractNumId w:val="888"/>
  </w:num>
  <w:num w:numId="848">
    <w:abstractNumId w:val="39"/>
  </w:num>
  <w:num w:numId="849">
    <w:abstractNumId w:val="373"/>
  </w:num>
  <w:num w:numId="850">
    <w:abstractNumId w:val="630"/>
  </w:num>
  <w:num w:numId="851">
    <w:abstractNumId w:val="668"/>
  </w:num>
  <w:num w:numId="852">
    <w:abstractNumId w:val="733"/>
  </w:num>
  <w:num w:numId="853">
    <w:abstractNumId w:val="236"/>
  </w:num>
  <w:num w:numId="854">
    <w:abstractNumId w:val="165"/>
  </w:num>
  <w:num w:numId="855">
    <w:abstractNumId w:val="308"/>
  </w:num>
  <w:num w:numId="856">
    <w:abstractNumId w:val="884"/>
  </w:num>
  <w:num w:numId="857">
    <w:abstractNumId w:val="340"/>
  </w:num>
  <w:num w:numId="858">
    <w:abstractNumId w:val="391"/>
  </w:num>
  <w:num w:numId="859">
    <w:abstractNumId w:val="307"/>
  </w:num>
  <w:num w:numId="860">
    <w:abstractNumId w:val="196"/>
  </w:num>
  <w:num w:numId="861">
    <w:abstractNumId w:val="522"/>
  </w:num>
  <w:num w:numId="862">
    <w:abstractNumId w:val="113"/>
  </w:num>
  <w:num w:numId="863">
    <w:abstractNumId w:val="314"/>
  </w:num>
  <w:num w:numId="864">
    <w:abstractNumId w:val="369"/>
  </w:num>
  <w:num w:numId="865">
    <w:abstractNumId w:val="601"/>
  </w:num>
  <w:num w:numId="866">
    <w:abstractNumId w:val="529"/>
  </w:num>
  <w:num w:numId="867">
    <w:abstractNumId w:val="6"/>
  </w:num>
  <w:num w:numId="868">
    <w:abstractNumId w:val="571"/>
  </w:num>
  <w:num w:numId="869">
    <w:abstractNumId w:val="657"/>
  </w:num>
  <w:num w:numId="870">
    <w:abstractNumId w:val="501"/>
  </w:num>
  <w:num w:numId="871">
    <w:abstractNumId w:val="390"/>
  </w:num>
  <w:num w:numId="872">
    <w:abstractNumId w:val="228"/>
  </w:num>
  <w:num w:numId="873">
    <w:abstractNumId w:val="845"/>
  </w:num>
  <w:num w:numId="874">
    <w:abstractNumId w:val="747"/>
  </w:num>
  <w:num w:numId="875">
    <w:abstractNumId w:val="479"/>
  </w:num>
  <w:num w:numId="876">
    <w:abstractNumId w:val="86"/>
  </w:num>
  <w:num w:numId="877">
    <w:abstractNumId w:val="375"/>
  </w:num>
  <w:num w:numId="878">
    <w:abstractNumId w:val="610"/>
  </w:num>
  <w:num w:numId="879">
    <w:abstractNumId w:val="892"/>
  </w:num>
  <w:num w:numId="880">
    <w:abstractNumId w:val="59"/>
  </w:num>
  <w:num w:numId="881">
    <w:abstractNumId w:val="445"/>
  </w:num>
  <w:num w:numId="882">
    <w:abstractNumId w:val="882"/>
  </w:num>
  <w:num w:numId="883">
    <w:abstractNumId w:val="186"/>
  </w:num>
  <w:num w:numId="884">
    <w:abstractNumId w:val="178"/>
  </w:num>
  <w:num w:numId="885">
    <w:abstractNumId w:val="167"/>
  </w:num>
  <w:num w:numId="886">
    <w:abstractNumId w:val="556"/>
  </w:num>
  <w:num w:numId="887">
    <w:abstractNumId w:val="101"/>
  </w:num>
  <w:num w:numId="888">
    <w:abstractNumId w:val="149"/>
  </w:num>
  <w:num w:numId="889">
    <w:abstractNumId w:val="858"/>
  </w:num>
  <w:num w:numId="890">
    <w:abstractNumId w:val="12"/>
  </w:num>
  <w:num w:numId="891">
    <w:abstractNumId w:val="503"/>
  </w:num>
  <w:num w:numId="892">
    <w:abstractNumId w:val="363"/>
  </w:num>
  <w:num w:numId="893">
    <w:abstractNumId w:val="640"/>
  </w:num>
  <w:num w:numId="894">
    <w:abstractNumId w:val="631"/>
  </w:num>
  <w:num w:numId="895">
    <w:abstractNumId w:val="795"/>
  </w:num>
  <w:num w:numId="896">
    <w:abstractNumId w:val="738"/>
  </w:num>
  <w:num w:numId="897">
    <w:abstractNumId w:val="70"/>
  </w:num>
  <w:num w:numId="898">
    <w:abstractNumId w:val="146"/>
  </w:num>
  <w:num w:numId="899">
    <w:abstractNumId w:val="398"/>
  </w:num>
  <w:num w:numId="900">
    <w:abstractNumId w:val="218"/>
  </w:num>
  <w:num w:numId="901">
    <w:abstractNumId w:val="277"/>
  </w:num>
  <w:num w:numId="902">
    <w:abstractNumId w:val="930"/>
  </w:num>
  <w:num w:numId="903">
    <w:abstractNumId w:val="295"/>
  </w:num>
  <w:num w:numId="904">
    <w:abstractNumId w:val="568"/>
  </w:num>
  <w:num w:numId="905">
    <w:abstractNumId w:val="1"/>
  </w:num>
  <w:num w:numId="906">
    <w:abstractNumId w:val="383"/>
  </w:num>
  <w:num w:numId="907">
    <w:abstractNumId w:val="52"/>
  </w:num>
  <w:num w:numId="908">
    <w:abstractNumId w:val="527"/>
  </w:num>
  <w:num w:numId="909">
    <w:abstractNumId w:val="488"/>
  </w:num>
  <w:num w:numId="910">
    <w:abstractNumId w:val="438"/>
  </w:num>
  <w:num w:numId="911">
    <w:abstractNumId w:val="794"/>
  </w:num>
  <w:num w:numId="912">
    <w:abstractNumId w:val="466"/>
  </w:num>
  <w:num w:numId="913">
    <w:abstractNumId w:val="768"/>
  </w:num>
  <w:num w:numId="914">
    <w:abstractNumId w:val="287"/>
  </w:num>
  <w:num w:numId="915">
    <w:abstractNumId w:val="594"/>
  </w:num>
  <w:num w:numId="916">
    <w:abstractNumId w:val="169"/>
  </w:num>
  <w:num w:numId="917">
    <w:abstractNumId w:val="896"/>
  </w:num>
  <w:num w:numId="918">
    <w:abstractNumId w:val="21"/>
  </w:num>
  <w:num w:numId="919">
    <w:abstractNumId w:val="176"/>
  </w:num>
  <w:num w:numId="920">
    <w:abstractNumId w:val="824"/>
  </w:num>
  <w:num w:numId="921">
    <w:abstractNumId w:val="811"/>
  </w:num>
  <w:num w:numId="922">
    <w:abstractNumId w:val="17"/>
  </w:num>
  <w:num w:numId="923">
    <w:abstractNumId w:val="278"/>
  </w:num>
  <w:num w:numId="924">
    <w:abstractNumId w:val="170"/>
  </w:num>
  <w:num w:numId="925">
    <w:abstractNumId w:val="742"/>
  </w:num>
  <w:num w:numId="926">
    <w:abstractNumId w:val="682"/>
  </w:num>
  <w:num w:numId="927">
    <w:abstractNumId w:val="765"/>
  </w:num>
  <w:num w:numId="928">
    <w:abstractNumId w:val="851"/>
  </w:num>
  <w:num w:numId="929">
    <w:abstractNumId w:val="701"/>
  </w:num>
  <w:num w:numId="930">
    <w:abstractNumId w:val="26"/>
  </w:num>
  <w:num w:numId="931">
    <w:abstractNumId w:val="293"/>
  </w:num>
  <w:num w:numId="932">
    <w:abstractNumId w:val="117"/>
  </w:num>
  <w:numIdMacAtCleanup w:val="9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78B3"/>
    <w:rsid w:val="00005FE1"/>
    <w:rsid w:val="000250B2"/>
    <w:rsid w:val="000349F4"/>
    <w:rsid w:val="00034AF0"/>
    <w:rsid w:val="00037A37"/>
    <w:rsid w:val="00065C3A"/>
    <w:rsid w:val="00066990"/>
    <w:rsid w:val="000846EC"/>
    <w:rsid w:val="00087638"/>
    <w:rsid w:val="00087F6E"/>
    <w:rsid w:val="000A0DD5"/>
    <w:rsid w:val="000A4F88"/>
    <w:rsid w:val="000B4DBF"/>
    <w:rsid w:val="000C083C"/>
    <w:rsid w:val="000C15CD"/>
    <w:rsid w:val="000E0442"/>
    <w:rsid w:val="000F3CE3"/>
    <w:rsid w:val="000F7381"/>
    <w:rsid w:val="0010084D"/>
    <w:rsid w:val="00107209"/>
    <w:rsid w:val="00130FE5"/>
    <w:rsid w:val="00133C33"/>
    <w:rsid w:val="00143B48"/>
    <w:rsid w:val="001544F9"/>
    <w:rsid w:val="001662C2"/>
    <w:rsid w:val="00172161"/>
    <w:rsid w:val="00181F6E"/>
    <w:rsid w:val="0018490D"/>
    <w:rsid w:val="00186F24"/>
    <w:rsid w:val="0018705D"/>
    <w:rsid w:val="00187360"/>
    <w:rsid w:val="001C0F71"/>
    <w:rsid w:val="001C27E1"/>
    <w:rsid w:val="001D0965"/>
    <w:rsid w:val="001D4124"/>
    <w:rsid w:val="001D6FB5"/>
    <w:rsid w:val="001E66A0"/>
    <w:rsid w:val="001F1795"/>
    <w:rsid w:val="001F183D"/>
    <w:rsid w:val="001F5466"/>
    <w:rsid w:val="001F794E"/>
    <w:rsid w:val="00201904"/>
    <w:rsid w:val="00220F32"/>
    <w:rsid w:val="002405C0"/>
    <w:rsid w:val="00247AD1"/>
    <w:rsid w:val="0026026D"/>
    <w:rsid w:val="00274438"/>
    <w:rsid w:val="00281A95"/>
    <w:rsid w:val="002820E4"/>
    <w:rsid w:val="002824D4"/>
    <w:rsid w:val="002A4910"/>
    <w:rsid w:val="002B5216"/>
    <w:rsid w:val="002D2A1E"/>
    <w:rsid w:val="002D6A40"/>
    <w:rsid w:val="003003E2"/>
    <w:rsid w:val="003074DA"/>
    <w:rsid w:val="003107BC"/>
    <w:rsid w:val="00335673"/>
    <w:rsid w:val="00336AB0"/>
    <w:rsid w:val="003428C0"/>
    <w:rsid w:val="00344F9B"/>
    <w:rsid w:val="00350290"/>
    <w:rsid w:val="003836B0"/>
    <w:rsid w:val="003A1ED4"/>
    <w:rsid w:val="003B686B"/>
    <w:rsid w:val="003B6B91"/>
    <w:rsid w:val="003D2522"/>
    <w:rsid w:val="003D5D9A"/>
    <w:rsid w:val="003D7754"/>
    <w:rsid w:val="003E5CBA"/>
    <w:rsid w:val="003E6F9A"/>
    <w:rsid w:val="003F3CB2"/>
    <w:rsid w:val="003F7434"/>
    <w:rsid w:val="003F7539"/>
    <w:rsid w:val="003F76D1"/>
    <w:rsid w:val="0040485C"/>
    <w:rsid w:val="004245F1"/>
    <w:rsid w:val="0044317E"/>
    <w:rsid w:val="00444128"/>
    <w:rsid w:val="00464256"/>
    <w:rsid w:val="0047037E"/>
    <w:rsid w:val="00483723"/>
    <w:rsid w:val="00487612"/>
    <w:rsid w:val="00497445"/>
    <w:rsid w:val="004C07FC"/>
    <w:rsid w:val="004C2DDF"/>
    <w:rsid w:val="004D0CE8"/>
    <w:rsid w:val="004E77DD"/>
    <w:rsid w:val="00511329"/>
    <w:rsid w:val="005232C5"/>
    <w:rsid w:val="005277C4"/>
    <w:rsid w:val="005515DA"/>
    <w:rsid w:val="00554222"/>
    <w:rsid w:val="00557FF8"/>
    <w:rsid w:val="0058459B"/>
    <w:rsid w:val="00585BDA"/>
    <w:rsid w:val="005869AF"/>
    <w:rsid w:val="00595993"/>
    <w:rsid w:val="005A2F55"/>
    <w:rsid w:val="005C3905"/>
    <w:rsid w:val="005C514B"/>
    <w:rsid w:val="005D54BE"/>
    <w:rsid w:val="005D7C68"/>
    <w:rsid w:val="005E6BDD"/>
    <w:rsid w:val="005F27C6"/>
    <w:rsid w:val="005F38ED"/>
    <w:rsid w:val="00614E1D"/>
    <w:rsid w:val="00615151"/>
    <w:rsid w:val="00615B40"/>
    <w:rsid w:val="006274C6"/>
    <w:rsid w:val="00644815"/>
    <w:rsid w:val="00672A42"/>
    <w:rsid w:val="00675C16"/>
    <w:rsid w:val="00675CBA"/>
    <w:rsid w:val="00695E86"/>
    <w:rsid w:val="006B3629"/>
    <w:rsid w:val="006B37AF"/>
    <w:rsid w:val="006F3777"/>
    <w:rsid w:val="006F6A00"/>
    <w:rsid w:val="00721A95"/>
    <w:rsid w:val="00733EB7"/>
    <w:rsid w:val="007406E8"/>
    <w:rsid w:val="00742914"/>
    <w:rsid w:val="007B7937"/>
    <w:rsid w:val="007D41D2"/>
    <w:rsid w:val="007D6EC4"/>
    <w:rsid w:val="007E38CB"/>
    <w:rsid w:val="00824463"/>
    <w:rsid w:val="00826F69"/>
    <w:rsid w:val="00831475"/>
    <w:rsid w:val="008360F3"/>
    <w:rsid w:val="00842B64"/>
    <w:rsid w:val="008462DD"/>
    <w:rsid w:val="00866A6F"/>
    <w:rsid w:val="00880DE3"/>
    <w:rsid w:val="00884271"/>
    <w:rsid w:val="008B29C1"/>
    <w:rsid w:val="008C13E1"/>
    <w:rsid w:val="008E1006"/>
    <w:rsid w:val="00901038"/>
    <w:rsid w:val="00910281"/>
    <w:rsid w:val="00914C2B"/>
    <w:rsid w:val="00915284"/>
    <w:rsid w:val="00922BED"/>
    <w:rsid w:val="0093436A"/>
    <w:rsid w:val="00940B1E"/>
    <w:rsid w:val="009473B9"/>
    <w:rsid w:val="00947489"/>
    <w:rsid w:val="00950D70"/>
    <w:rsid w:val="00956833"/>
    <w:rsid w:val="00962D8D"/>
    <w:rsid w:val="00963E01"/>
    <w:rsid w:val="009659C6"/>
    <w:rsid w:val="00972B96"/>
    <w:rsid w:val="00974F4E"/>
    <w:rsid w:val="00986CD8"/>
    <w:rsid w:val="00987B03"/>
    <w:rsid w:val="009A5DF9"/>
    <w:rsid w:val="009B694F"/>
    <w:rsid w:val="009B7B6D"/>
    <w:rsid w:val="009D32B5"/>
    <w:rsid w:val="009E1B0F"/>
    <w:rsid w:val="009F292F"/>
    <w:rsid w:val="009F2C2B"/>
    <w:rsid w:val="00A10E8C"/>
    <w:rsid w:val="00A222DA"/>
    <w:rsid w:val="00A32246"/>
    <w:rsid w:val="00A6073A"/>
    <w:rsid w:val="00A7084B"/>
    <w:rsid w:val="00A719F1"/>
    <w:rsid w:val="00A81E96"/>
    <w:rsid w:val="00A83459"/>
    <w:rsid w:val="00A83561"/>
    <w:rsid w:val="00A9012D"/>
    <w:rsid w:val="00A91230"/>
    <w:rsid w:val="00A97B22"/>
    <w:rsid w:val="00AA06B2"/>
    <w:rsid w:val="00AA6E8F"/>
    <w:rsid w:val="00AC1BCB"/>
    <w:rsid w:val="00AD6799"/>
    <w:rsid w:val="00B13A7F"/>
    <w:rsid w:val="00B33155"/>
    <w:rsid w:val="00B3766C"/>
    <w:rsid w:val="00B37707"/>
    <w:rsid w:val="00B37CA9"/>
    <w:rsid w:val="00B607FD"/>
    <w:rsid w:val="00B7039B"/>
    <w:rsid w:val="00B73296"/>
    <w:rsid w:val="00B90849"/>
    <w:rsid w:val="00B90E45"/>
    <w:rsid w:val="00B94221"/>
    <w:rsid w:val="00BB7344"/>
    <w:rsid w:val="00BD1677"/>
    <w:rsid w:val="00BD69BC"/>
    <w:rsid w:val="00BE3EDC"/>
    <w:rsid w:val="00BE6AAE"/>
    <w:rsid w:val="00BE6F2F"/>
    <w:rsid w:val="00BE797C"/>
    <w:rsid w:val="00BF150C"/>
    <w:rsid w:val="00C00557"/>
    <w:rsid w:val="00C01B7E"/>
    <w:rsid w:val="00C02138"/>
    <w:rsid w:val="00C05765"/>
    <w:rsid w:val="00C16AB0"/>
    <w:rsid w:val="00C25901"/>
    <w:rsid w:val="00C37087"/>
    <w:rsid w:val="00C41347"/>
    <w:rsid w:val="00C474AF"/>
    <w:rsid w:val="00C76A9A"/>
    <w:rsid w:val="00C80DF6"/>
    <w:rsid w:val="00C84949"/>
    <w:rsid w:val="00C95018"/>
    <w:rsid w:val="00CA0ACA"/>
    <w:rsid w:val="00CA2F75"/>
    <w:rsid w:val="00CB08F9"/>
    <w:rsid w:val="00CC0467"/>
    <w:rsid w:val="00CC1F7B"/>
    <w:rsid w:val="00CD5877"/>
    <w:rsid w:val="00CE196E"/>
    <w:rsid w:val="00CE2535"/>
    <w:rsid w:val="00CF4865"/>
    <w:rsid w:val="00CF5832"/>
    <w:rsid w:val="00D0322F"/>
    <w:rsid w:val="00D0523B"/>
    <w:rsid w:val="00D05E7B"/>
    <w:rsid w:val="00D119B9"/>
    <w:rsid w:val="00D154BF"/>
    <w:rsid w:val="00D25725"/>
    <w:rsid w:val="00D33068"/>
    <w:rsid w:val="00D434BB"/>
    <w:rsid w:val="00D50D12"/>
    <w:rsid w:val="00D5356D"/>
    <w:rsid w:val="00D561C4"/>
    <w:rsid w:val="00D767BD"/>
    <w:rsid w:val="00D90595"/>
    <w:rsid w:val="00DA4842"/>
    <w:rsid w:val="00DA72F4"/>
    <w:rsid w:val="00DE71A7"/>
    <w:rsid w:val="00DF318D"/>
    <w:rsid w:val="00DF4B74"/>
    <w:rsid w:val="00E05100"/>
    <w:rsid w:val="00E06788"/>
    <w:rsid w:val="00E14E2D"/>
    <w:rsid w:val="00E16D63"/>
    <w:rsid w:val="00E443F0"/>
    <w:rsid w:val="00E62A3B"/>
    <w:rsid w:val="00E63DD0"/>
    <w:rsid w:val="00E83042"/>
    <w:rsid w:val="00E857DB"/>
    <w:rsid w:val="00EB3BE4"/>
    <w:rsid w:val="00ED38AE"/>
    <w:rsid w:val="00ED78B3"/>
    <w:rsid w:val="00EE4562"/>
    <w:rsid w:val="00EF296A"/>
    <w:rsid w:val="00EF2C82"/>
    <w:rsid w:val="00F06E5C"/>
    <w:rsid w:val="00F31A83"/>
    <w:rsid w:val="00F60E94"/>
    <w:rsid w:val="00F94305"/>
    <w:rsid w:val="00F9704C"/>
    <w:rsid w:val="00FC275A"/>
    <w:rsid w:val="00FE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77E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07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07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5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7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7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07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0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07F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7FC"/>
    <w:rPr>
      <w:rFonts w:ascii="Tahoma" w:hAnsi="Tahoma" w:cs="Tahoma"/>
      <w:sz w:val="16"/>
      <w:szCs w:val="16"/>
    </w:rPr>
  </w:style>
  <w:style w:type="character" w:customStyle="1" w:styleId="text-xs">
    <w:name w:val="text-xs"/>
    <w:basedOn w:val="DefaultParagraphFont"/>
    <w:rsid w:val="00E05100"/>
  </w:style>
  <w:style w:type="character" w:customStyle="1" w:styleId="Heading3Char">
    <w:name w:val="Heading 3 Char"/>
    <w:basedOn w:val="DefaultParagraphFont"/>
    <w:link w:val="Heading3"/>
    <w:uiPriority w:val="9"/>
    <w:semiHidden/>
    <w:rsid w:val="00C0055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C005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55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72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48372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3723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07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C07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55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72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7F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C07F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0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07F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7FC"/>
    <w:rPr>
      <w:rFonts w:ascii="Tahoma" w:hAnsi="Tahoma" w:cs="Tahoma"/>
      <w:sz w:val="16"/>
      <w:szCs w:val="16"/>
    </w:rPr>
  </w:style>
  <w:style w:type="character" w:customStyle="1" w:styleId="text-xs">
    <w:name w:val="text-xs"/>
    <w:basedOn w:val="DefaultParagraphFont"/>
    <w:rsid w:val="00E05100"/>
  </w:style>
  <w:style w:type="character" w:customStyle="1" w:styleId="Heading3Char">
    <w:name w:val="Heading 3 Char"/>
    <w:basedOn w:val="DefaultParagraphFont"/>
    <w:link w:val="Heading3"/>
    <w:uiPriority w:val="9"/>
    <w:semiHidden/>
    <w:rsid w:val="00C0055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Code">
    <w:name w:val="HTML Code"/>
    <w:basedOn w:val="DefaultParagraphFont"/>
    <w:uiPriority w:val="99"/>
    <w:semiHidden/>
    <w:unhideWhenUsed/>
    <w:rsid w:val="00C005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55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723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48372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37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4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4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98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99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66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087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89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46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538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0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9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1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0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7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7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0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44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00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2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8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1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45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77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0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2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49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0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93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39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3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58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4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8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0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24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37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3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0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0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09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87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20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0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4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6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5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74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7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2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74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62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5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929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9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8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7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2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67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4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0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94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3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52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200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57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843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74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4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3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17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09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9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262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96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9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90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2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9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6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3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47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22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9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5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530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3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24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0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07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987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98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16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6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9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9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7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2100</TotalTime>
  <Pages>1126</Pages>
  <Words>66018</Words>
  <Characters>376309</Characters>
  <Application>Microsoft Office Word</Application>
  <DocSecurity>0</DocSecurity>
  <Lines>3135</Lines>
  <Paragraphs>882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262</cp:revision>
  <dcterms:created xsi:type="dcterms:W3CDTF">2026-02-21T15:31:00Z</dcterms:created>
  <dcterms:modified xsi:type="dcterms:W3CDTF">2026-05-12T11:07:00Z</dcterms:modified>
</cp:coreProperties>
</file>