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7B93" w:rsidRPr="007C7B93" w:rsidRDefault="007C7B93" w:rsidP="007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highlight w:val="yellow"/>
          <w:lang w:eastAsia="en-IN"/>
        </w:rPr>
        <w:t>1. What is System Design?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Definition: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Designing scalable, reliable, highly available systems.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Scenario: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Banking app grows from 1,000 users to 10 million users.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Need to decide:</w:t>
      </w:r>
    </w:p>
    <w:p w:rsidR="007C7B93" w:rsidRPr="007C7B93" w:rsidRDefault="007C7B93" w:rsidP="007C7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Servers</w:t>
      </w:r>
    </w:p>
    <w:p w:rsidR="007C7B93" w:rsidRPr="007C7B93" w:rsidRDefault="007C7B93" w:rsidP="007C7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Databases</w:t>
      </w:r>
    </w:p>
    <w:p w:rsidR="007C7B93" w:rsidRPr="007C7B93" w:rsidRDefault="007C7B93" w:rsidP="007C7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Caching</w:t>
      </w:r>
    </w:p>
    <w:p w:rsidR="007C7B93" w:rsidRPr="007C7B93" w:rsidRDefault="007C7B93" w:rsidP="007C7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Load Balancing</w:t>
      </w:r>
    </w:p>
    <w:p w:rsidR="007C7B93" w:rsidRPr="007C7B93" w:rsidRDefault="007C7B93" w:rsidP="007C7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Scaling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Interview Note: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D13AA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"System Design is designing systems that can handle growth, failures, and high traffic."</w:t>
      </w:r>
    </w:p>
    <w:p w:rsidR="007C7B93" w:rsidRPr="007C7B93" w:rsidRDefault="007C7B93" w:rsidP="007C7B9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7C7B93" w:rsidRPr="007C7B93" w:rsidRDefault="007C7B93" w:rsidP="007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2. Load Balancing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Definition: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Distributes requests across multiple servers.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Flow: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Users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↓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Load Balancer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↓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proofErr w:type="gramStart"/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S1  S2</w:t>
      </w:r>
      <w:proofErr w:type="gramEnd"/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S3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Types: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Round Robin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Req1→S1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Req2→S2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Req3→S3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Least Connection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S1=500 Users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S2=10 Users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New Req→S2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lastRenderedPageBreak/>
        <w:t>Weighted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S1=70%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S2=15%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S3=15%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Failure: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S2 Down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LB routes traffic to S1 and S3.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Example: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Netflix, Amazon.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Interview Note: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D13AA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"Load Balancer improves scalability, availability and fault tolerance."</w:t>
      </w:r>
    </w:p>
    <w:p w:rsidR="007C7B93" w:rsidRPr="007C7B93" w:rsidRDefault="007C7B93" w:rsidP="007C7B9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7C7B93" w:rsidRPr="007C7B93" w:rsidRDefault="007C7B93" w:rsidP="007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highlight w:val="yellow"/>
          <w:lang w:eastAsia="en-IN"/>
        </w:rPr>
        <w:t>3. Sticky Sessions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Definition: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Same user's requests always go to same server.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Scenario: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Login → S1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Cart Stored → S1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Next Request: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User → S2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Cart disappears.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Solution: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User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↓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LB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↓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Always S1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Failure: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S1 Down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lastRenderedPageBreak/>
        <w:t>Session lost.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Modern Solution:</w:t>
      </w:r>
    </w:p>
    <w:p w:rsidR="007C7B93" w:rsidRPr="007C7B93" w:rsidRDefault="007C7B93" w:rsidP="007C7B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JWT</w:t>
      </w:r>
    </w:p>
    <w:p w:rsidR="007C7B93" w:rsidRPr="007C7B93" w:rsidRDefault="007C7B93" w:rsidP="007C7B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Redis</w:t>
      </w:r>
      <w:proofErr w:type="spellEnd"/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Session Store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Interview Note: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D13AA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"Sticky Session provides session affinity but creates server dependency."</w:t>
      </w:r>
    </w:p>
    <w:p w:rsidR="007C7B93" w:rsidRPr="007C7B93" w:rsidRDefault="007C7B93" w:rsidP="007C7B9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7C7B93" w:rsidRPr="007C7B93" w:rsidRDefault="007C7B93" w:rsidP="007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highlight w:val="yellow"/>
          <w:lang w:eastAsia="en-IN"/>
        </w:rPr>
        <w:t>4. Horizontal Scaling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Definition: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Add more servers.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Flow: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Before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S1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After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S1 S2 S3 S4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Scenario: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Amazon sale traffic increases.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Failure: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S2 Down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Other servers continue.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Interview Note: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D13AA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"Horizontal Scaling increases capacity by adding machines."</w:t>
      </w:r>
    </w:p>
    <w:p w:rsidR="007C7B93" w:rsidRPr="007C7B93" w:rsidRDefault="007C7B93" w:rsidP="007C7B9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7C7B93" w:rsidRPr="007C7B93" w:rsidRDefault="007C7B93" w:rsidP="007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highlight w:val="yellow"/>
          <w:lang w:eastAsia="en-IN"/>
        </w:rPr>
        <w:t>5. Vertical Scaling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Definition: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Increase server resources.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Flow: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Before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8GB RAM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After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lastRenderedPageBreak/>
        <w:t>64GB RAM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Scenario: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Database becoming slow.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Failure: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Server Down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gramStart"/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Entire application unavailable.</w:t>
      </w:r>
      <w:proofErr w:type="gramEnd"/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Interview Note: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D13AA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"Vertical Scaling is simple but limited by hardware."</w:t>
      </w:r>
    </w:p>
    <w:p w:rsidR="007C7B93" w:rsidRPr="007C7B93" w:rsidRDefault="007C7B93" w:rsidP="007C7B9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7C7B93" w:rsidRPr="007C7B93" w:rsidRDefault="007C7B93" w:rsidP="007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 xml:space="preserve">Horizontal </w:t>
      </w:r>
      <w:proofErr w:type="spellStart"/>
      <w:r w:rsidRPr="007C7B9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vs</w:t>
      </w:r>
      <w:proofErr w:type="spellEnd"/>
      <w:r w:rsidRPr="007C7B9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 xml:space="preserve"> Vertical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535"/>
      </w:tblGrid>
      <w:tr w:rsidR="007C7B93" w:rsidRPr="007C7B93" w:rsidTr="00062D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Horizontal</w:t>
            </w:r>
          </w:p>
        </w:tc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Vertical</w:t>
            </w:r>
          </w:p>
        </w:tc>
      </w:tr>
      <w:tr w:rsidR="007C7B93" w:rsidRPr="007C7B93" w:rsidTr="00062D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Add Servers</w:t>
            </w:r>
          </w:p>
        </w:tc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Upgrade Server</w:t>
            </w:r>
          </w:p>
        </w:tc>
      </w:tr>
      <w:tr w:rsidR="007C7B93" w:rsidRPr="007C7B93" w:rsidTr="00062D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Better Availability</w:t>
            </w:r>
          </w:p>
        </w:tc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Single Point Failure</w:t>
            </w:r>
          </w:p>
        </w:tc>
      </w:tr>
      <w:tr w:rsidR="007C7B93" w:rsidRPr="007C7B93" w:rsidTr="00062D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Unlimited Growth</w:t>
            </w:r>
          </w:p>
        </w:tc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Hardware Limit</w:t>
            </w:r>
          </w:p>
        </w:tc>
      </w:tr>
    </w:tbl>
    <w:p w:rsidR="007C7B93" w:rsidRPr="007C7B93" w:rsidRDefault="007C7B93" w:rsidP="007C7B9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7C7B93" w:rsidRPr="007C7B93" w:rsidRDefault="007C7B93" w:rsidP="007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highlight w:val="yellow"/>
          <w:lang w:eastAsia="en-IN"/>
        </w:rPr>
        <w:t>6. CAP Theorem</w:t>
      </w:r>
    </w:p>
    <w:p w:rsid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Definition: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During network partition, choose Consistency or Availability.</w:t>
      </w:r>
    </w:p>
    <w:p w:rsidR="00EB7109" w:rsidRPr="007C7B93" w:rsidRDefault="00EB7109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72E04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 </w:t>
      </w:r>
      <w:r w:rsidRPr="00972E04">
        <w:rPr>
          <w:rFonts w:ascii="Times New Roman" w:eastAsia="Times New Roman" w:hAnsi="Times New Roman" w:cs="Times New Roman"/>
          <w:sz w:val="18"/>
          <w:szCs w:val="18"/>
          <w:lang w:eastAsia="en-IN"/>
        </w:rPr>
        <w:t>network partition</w:t>
      </w:r>
      <w:r w:rsidRPr="00972E04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happens when </w:t>
      </w:r>
      <w:r w:rsidRPr="00972E04">
        <w:rPr>
          <w:rFonts w:ascii="Times New Roman" w:eastAsia="Times New Roman" w:hAnsi="Times New Roman" w:cs="Times New Roman"/>
          <w:sz w:val="18"/>
          <w:szCs w:val="18"/>
          <w:lang w:eastAsia="en-IN"/>
        </w:rPr>
        <w:t>some services in a system cannot communicate with each other due to a network failure</w:t>
      </w:r>
      <w:r w:rsidRPr="00972E04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8D1FE1" w:rsidRPr="008D1FE1" w:rsidRDefault="008D1FE1" w:rsidP="008D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Ah! Perfect — now we’ll explain </w:t>
      </w: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CAP using three services (A, B, and C)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instead of “computers” or servers. Let’s make it very simple.</w:t>
      </w:r>
    </w:p>
    <w:p w:rsidR="008D1FE1" w:rsidRPr="008D1FE1" w:rsidRDefault="008D1FE1" w:rsidP="008D1FE1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8D1FE1" w:rsidRPr="008D1FE1" w:rsidRDefault="008D1FE1" w:rsidP="008D1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Scenario: Three services</w:t>
      </w:r>
    </w:p>
    <w:p w:rsidR="008D1FE1" w:rsidRPr="008D1FE1" w:rsidRDefault="008D1FE1" w:rsidP="008D1F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Service A: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Handles your money</w:t>
      </w:r>
    </w:p>
    <w:p w:rsidR="008D1FE1" w:rsidRPr="008D1FE1" w:rsidRDefault="008D1FE1" w:rsidP="008D1F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Service B: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Updates account balances</w:t>
      </w:r>
    </w:p>
    <w:p w:rsidR="008D1FE1" w:rsidRPr="008D1FE1" w:rsidRDefault="008D1FE1" w:rsidP="008D1F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Service C: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Sends notifications</w:t>
      </w:r>
    </w:p>
    <w:p w:rsidR="008D1FE1" w:rsidRPr="008D1FE1" w:rsidRDefault="008D1FE1" w:rsidP="008D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You want to do </w:t>
      </w: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one transaction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:</w:t>
      </w:r>
    </w:p>
    <w:p w:rsidR="008D1FE1" w:rsidRPr="008D1FE1" w:rsidRDefault="008D1FE1" w:rsidP="008D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 sends ₹100 to </w:t>
      </w:r>
      <w:proofErr w:type="gramStart"/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B,</w:t>
      </w:r>
      <w:proofErr w:type="gramEnd"/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and C sends a confirmation message</w:t>
      </w:r>
    </w:p>
    <w:p w:rsidR="008D1FE1" w:rsidRPr="008D1FE1" w:rsidRDefault="008D1FE1" w:rsidP="008D1FE1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lastRenderedPageBreak/>
        <w:pict>
          <v:rect id="_x0000_i1040" style="width:0;height:1.5pt" o:hralign="center" o:hrstd="t" o:hr="t" fillcolor="#a0a0a0" stroked="f"/>
        </w:pict>
      </w:r>
    </w:p>
    <w:p w:rsidR="008D1FE1" w:rsidRPr="008D1FE1" w:rsidRDefault="008D1FE1" w:rsidP="008D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1. Consistency (C)</w:t>
      </w:r>
    </w:p>
    <w:p w:rsidR="008D1FE1" w:rsidRPr="008D1FE1" w:rsidRDefault="008D1FE1" w:rsidP="008D1F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All services </w:t>
      </w: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must agree on the same state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before finishing the transaction.</w:t>
      </w:r>
    </w:p>
    <w:p w:rsidR="008D1FE1" w:rsidRPr="008D1FE1" w:rsidRDefault="008D1FE1" w:rsidP="008D1F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So:</w:t>
      </w:r>
    </w:p>
    <w:p w:rsidR="008D1FE1" w:rsidRPr="008D1FE1" w:rsidRDefault="008D1FE1" w:rsidP="008D1F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A debits ₹100</w:t>
      </w:r>
    </w:p>
    <w:p w:rsidR="008D1FE1" w:rsidRPr="008D1FE1" w:rsidRDefault="008D1FE1" w:rsidP="008D1F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B credits ₹100</w:t>
      </w:r>
    </w:p>
    <w:p w:rsidR="008D1FE1" w:rsidRPr="008D1FE1" w:rsidRDefault="008D1FE1" w:rsidP="008D1F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C sends confirmation</w:t>
      </w:r>
    </w:p>
    <w:p w:rsidR="008D1FE1" w:rsidRPr="008D1FE1" w:rsidRDefault="008D1FE1" w:rsidP="008D1F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✅ Everyone sees correct data</w:t>
      </w:r>
    </w:p>
    <w:p w:rsidR="008D1FE1" w:rsidRPr="008D1FE1" w:rsidRDefault="008D1FE1" w:rsidP="008D1F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❌ But if one service is slow or fails, the transaction </w:t>
      </w: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waits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→ not always available</w:t>
      </w:r>
    </w:p>
    <w:p w:rsidR="008D1FE1" w:rsidRPr="008D1FE1" w:rsidRDefault="008D1FE1" w:rsidP="008D1FE1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8D1FE1" w:rsidRPr="008D1FE1" w:rsidRDefault="008D1FE1" w:rsidP="008D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2. Availability (A)</w:t>
      </w:r>
    </w:p>
    <w:p w:rsidR="008D1FE1" w:rsidRPr="008D1FE1" w:rsidRDefault="008D1FE1" w:rsidP="008D1F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All services </w:t>
      </w: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respond immediately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, no matter what.</w:t>
      </w:r>
    </w:p>
    <w:p w:rsidR="008D1FE1" w:rsidRPr="008D1FE1" w:rsidRDefault="008D1FE1" w:rsidP="008D1F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So:</w:t>
      </w:r>
    </w:p>
    <w:p w:rsidR="008D1FE1" w:rsidRPr="008D1FE1" w:rsidRDefault="008D1FE1" w:rsidP="008D1F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A debits ₹100</w:t>
      </w:r>
    </w:p>
    <w:p w:rsidR="008D1FE1" w:rsidRPr="008D1FE1" w:rsidRDefault="008D1FE1" w:rsidP="008D1F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B hasn’t updated yet</w:t>
      </w:r>
    </w:p>
    <w:p w:rsidR="008D1FE1" w:rsidRPr="008D1FE1" w:rsidRDefault="008D1FE1" w:rsidP="008D1F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C may send notification too early</w:t>
      </w:r>
    </w:p>
    <w:p w:rsidR="008D1FE1" w:rsidRPr="008D1FE1" w:rsidRDefault="008D1FE1" w:rsidP="008D1F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✅ System never stops</w:t>
      </w:r>
    </w:p>
    <w:p w:rsidR="008D1FE1" w:rsidRPr="008D1FE1" w:rsidRDefault="008D1FE1" w:rsidP="008D1F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❌ Data may be </w:t>
      </w: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temporarily wrong</w:t>
      </w:r>
    </w:p>
    <w:p w:rsidR="008D1FE1" w:rsidRPr="008D1FE1" w:rsidRDefault="008D1FE1" w:rsidP="008D1FE1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8D1FE1" w:rsidRPr="008D1FE1" w:rsidRDefault="008D1FE1" w:rsidP="008D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3. Partition Tolerance (P)</w:t>
      </w:r>
    </w:p>
    <w:p w:rsidR="008D1FE1" w:rsidRPr="008D1FE1" w:rsidRDefault="008D1FE1" w:rsidP="008D1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Transaction must </w:t>
      </w: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keep going even if some services can’t talk to each other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8D1FE1" w:rsidRPr="008D1FE1" w:rsidRDefault="008D1FE1" w:rsidP="008D1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Imagine A and B </w:t>
      </w: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can’t communicate with C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:</w:t>
      </w:r>
    </w:p>
    <w:p w:rsidR="008D1FE1" w:rsidRPr="008D1FE1" w:rsidRDefault="008D1FE1" w:rsidP="008D1FE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A debits money</w:t>
      </w:r>
    </w:p>
    <w:p w:rsidR="008D1FE1" w:rsidRPr="008D1FE1" w:rsidRDefault="008D1FE1" w:rsidP="008D1FE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B updates balance</w:t>
      </w:r>
    </w:p>
    <w:p w:rsidR="008D1FE1" w:rsidRPr="008D1FE1" w:rsidRDefault="008D1FE1" w:rsidP="008D1FE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C may fail to send notification</w:t>
      </w:r>
    </w:p>
    <w:p w:rsidR="008D1FE1" w:rsidRPr="008D1FE1" w:rsidRDefault="008D1FE1" w:rsidP="008D1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✅ System survives failure</w:t>
      </w:r>
    </w:p>
    <w:p w:rsidR="008D1FE1" w:rsidRPr="008D1FE1" w:rsidRDefault="008D1FE1" w:rsidP="008D1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❌ Some info may be </w:t>
      </w: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inconsistent or missing</w:t>
      </w:r>
    </w:p>
    <w:p w:rsidR="008D1FE1" w:rsidRPr="008D1FE1" w:rsidRDefault="008D1FE1" w:rsidP="008D1FE1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43" style="width:0;height:1.5pt" o:hralign="center" o:hrstd="t" o:hr="t" fillcolor="#a0a0a0" stroked="f"/>
        </w:pict>
      </w:r>
    </w:p>
    <w:p w:rsidR="008D1FE1" w:rsidRPr="008D1FE1" w:rsidRDefault="008D1FE1" w:rsidP="008D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Why you can’t have all 3</w:t>
      </w:r>
    </w:p>
    <w:p w:rsidR="008D1FE1" w:rsidRPr="008D1FE1" w:rsidRDefault="008D1FE1" w:rsidP="008D1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If services A, B, C </w:t>
      </w: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cannot fully talk to each other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:</w:t>
      </w:r>
    </w:p>
    <w:p w:rsidR="008D1FE1" w:rsidRPr="008D1FE1" w:rsidRDefault="008D1FE1" w:rsidP="008D1FE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You cannot guarantee </w:t>
      </w: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correct data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(C) </w:t>
      </w: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and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always respond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(A) </w:t>
      </w: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and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survive failure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(P) at the same time.</w:t>
      </w:r>
    </w:p>
    <w:p w:rsidR="008D1FE1" w:rsidRPr="008D1FE1" w:rsidRDefault="008D1FE1" w:rsidP="008D1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One of the three </w:t>
      </w: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must be sacrificed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4029"/>
      </w:tblGrid>
      <w:tr w:rsidR="008D1FE1" w:rsidRPr="008D1FE1" w:rsidTr="008D1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1FE1" w:rsidRPr="008D1FE1" w:rsidRDefault="008D1FE1" w:rsidP="008D1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8D1FE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lastRenderedPageBreak/>
              <w:t>Pick 2</w:t>
            </w:r>
          </w:p>
        </w:tc>
        <w:tc>
          <w:tcPr>
            <w:tcW w:w="0" w:type="auto"/>
            <w:vAlign w:val="center"/>
            <w:hideMark/>
          </w:tcPr>
          <w:p w:rsidR="008D1FE1" w:rsidRPr="008D1FE1" w:rsidRDefault="008D1FE1" w:rsidP="008D1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8D1FE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What happens</w:t>
            </w:r>
          </w:p>
        </w:tc>
      </w:tr>
      <w:tr w:rsidR="008D1FE1" w:rsidRPr="008D1FE1" w:rsidTr="008D1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FE1" w:rsidRPr="008D1FE1" w:rsidRDefault="008D1FE1" w:rsidP="008D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8D1FE1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C + A</w:t>
            </w:r>
          </w:p>
        </w:tc>
        <w:tc>
          <w:tcPr>
            <w:tcW w:w="0" w:type="auto"/>
            <w:vAlign w:val="center"/>
            <w:hideMark/>
          </w:tcPr>
          <w:p w:rsidR="008D1FE1" w:rsidRPr="008D1FE1" w:rsidRDefault="008D1FE1" w:rsidP="008D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8D1FE1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If one service fails, transaction may stop (lose P)</w:t>
            </w:r>
          </w:p>
        </w:tc>
      </w:tr>
      <w:tr w:rsidR="008D1FE1" w:rsidRPr="008D1FE1" w:rsidTr="008D1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FE1" w:rsidRPr="008D1FE1" w:rsidRDefault="008D1FE1" w:rsidP="008D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8D1FE1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C + P</w:t>
            </w:r>
          </w:p>
        </w:tc>
        <w:tc>
          <w:tcPr>
            <w:tcW w:w="0" w:type="auto"/>
            <w:vAlign w:val="center"/>
            <w:hideMark/>
          </w:tcPr>
          <w:p w:rsidR="008D1FE1" w:rsidRPr="008D1FE1" w:rsidRDefault="008D1FE1" w:rsidP="008D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8D1FE1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If a service is slow, some requests are delayed (lose A)</w:t>
            </w:r>
          </w:p>
        </w:tc>
      </w:tr>
      <w:tr w:rsidR="008D1FE1" w:rsidRPr="008D1FE1" w:rsidTr="008D1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1FE1" w:rsidRPr="008D1FE1" w:rsidRDefault="008D1FE1" w:rsidP="008D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8D1FE1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 + P</w:t>
            </w:r>
          </w:p>
        </w:tc>
        <w:tc>
          <w:tcPr>
            <w:tcW w:w="0" w:type="auto"/>
            <w:vAlign w:val="center"/>
            <w:hideMark/>
          </w:tcPr>
          <w:p w:rsidR="008D1FE1" w:rsidRPr="008D1FE1" w:rsidRDefault="008D1FE1" w:rsidP="008D1FE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8D1FE1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Data may be temporarily wrong (lose C)</w:t>
            </w:r>
          </w:p>
        </w:tc>
      </w:tr>
    </w:tbl>
    <w:p w:rsidR="008D1FE1" w:rsidRPr="008D1FE1" w:rsidRDefault="008D1FE1" w:rsidP="008D1FE1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44" style="width:0;height:1.5pt" o:hralign="center" o:hrstd="t" o:hr="t" fillcolor="#a0a0a0" stroked="f"/>
        </w:pict>
      </w:r>
    </w:p>
    <w:p w:rsidR="008D1FE1" w:rsidRPr="008D1FE1" w:rsidRDefault="008D1FE1" w:rsidP="008D1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Super simple memory</w:t>
      </w:r>
    </w:p>
    <w:p w:rsidR="008D1FE1" w:rsidRPr="008D1FE1" w:rsidRDefault="008D1FE1" w:rsidP="008D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Think of it like this:</w:t>
      </w:r>
    </w:p>
    <w:p w:rsidR="008D1FE1" w:rsidRPr="008D1FE1" w:rsidRDefault="008D1FE1" w:rsidP="008D1F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Transaction involves </w:t>
      </w: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money, balance, and notification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 xml:space="preserve">If something breaks, you can only guarantee </w:t>
      </w: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two things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: correctness, speed, or survival.</w:t>
      </w:r>
    </w:p>
    <w:p w:rsidR="008D1FE1" w:rsidRPr="008D1FE1" w:rsidRDefault="008D1FE1" w:rsidP="008D1FE1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45" style="width:0;height:1.5pt" o:hralign="center" o:hrstd="t" o:hr="t" fillcolor="#a0a0a0" stroked="f"/>
        </w:pict>
      </w:r>
    </w:p>
    <w:p w:rsidR="008D1FE1" w:rsidRPr="008D1FE1" w:rsidRDefault="008D1FE1" w:rsidP="008D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If you want, I can draw a </w:t>
      </w: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tiny diagram showing </w:t>
      </w:r>
      <w:proofErr w:type="gramStart"/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</w:t>
      </w:r>
      <w:proofErr w:type="gramEnd"/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 → B → C transaction</w:t>
      </w: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with CP, AP, and CA so it clicks instantly.</w:t>
      </w:r>
    </w:p>
    <w:p w:rsidR="008D1FE1" w:rsidRPr="008D1FE1" w:rsidRDefault="008D1FE1" w:rsidP="008D1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8D1FE1">
        <w:rPr>
          <w:rFonts w:ascii="Times New Roman" w:eastAsia="Times New Roman" w:hAnsi="Times New Roman" w:cs="Times New Roman"/>
          <w:sz w:val="18"/>
          <w:szCs w:val="18"/>
          <w:lang w:eastAsia="en-IN"/>
        </w:rPr>
        <w:t>Do you want me to do that?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Interview Note: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D13AA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"During partition, a distributed system cannot guarantee both Consistency and Availability."</w:t>
      </w:r>
    </w:p>
    <w:p w:rsidR="007C7B93" w:rsidRPr="007C7B93" w:rsidRDefault="007C7B93" w:rsidP="007C7B9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7C7B93" w:rsidRPr="007C7B93" w:rsidRDefault="007C7B93" w:rsidP="007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bookmarkStart w:id="0" w:name="_GoBack"/>
      <w:bookmarkEnd w:id="0"/>
      <w:r w:rsidRPr="007C7B9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highlight w:val="yellow"/>
          <w:lang w:eastAsia="en-IN"/>
        </w:rPr>
        <w:t>7. Consistency Models</w:t>
      </w:r>
    </w:p>
    <w:p w:rsidR="007C7B93" w:rsidRPr="007C7B93" w:rsidRDefault="007C7B93" w:rsidP="007C7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Strong Consistency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Scenario: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ATM Withdrawal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Balance = 10000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Withdraw = 2000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Immediately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Balance = 8000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Everyone sees latest value.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Example: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Banking.</w:t>
      </w:r>
    </w:p>
    <w:p w:rsidR="007C7B93" w:rsidRPr="007C7B93" w:rsidRDefault="007C7B93" w:rsidP="007C7B9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7C7B93" w:rsidRPr="007C7B93" w:rsidRDefault="007C7B93" w:rsidP="007C7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Eventual Consistency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lastRenderedPageBreak/>
        <w:t>Scenario: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proofErr w:type="spellStart"/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Instagram</w:t>
      </w:r>
      <w:proofErr w:type="spellEnd"/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Like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User A = 101 Likes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User B = 100 Likes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After few seconds: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101 Likes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gramStart"/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for</w:t>
      </w:r>
      <w:proofErr w:type="gramEnd"/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everyone.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Example: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Facebook, </w:t>
      </w:r>
      <w:proofErr w:type="spellStart"/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Instagram</w:t>
      </w:r>
      <w:proofErr w:type="spellEnd"/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Interview Note: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D13AA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 xml:space="preserve">"Strong consistency </w:t>
      </w:r>
      <w:proofErr w:type="spellStart"/>
      <w:r w:rsidRPr="00D13AA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favors</w:t>
      </w:r>
      <w:proofErr w:type="spellEnd"/>
      <w:r w:rsidRPr="00D13AA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 xml:space="preserve"> correctness, eventual consistency </w:t>
      </w:r>
      <w:proofErr w:type="spellStart"/>
      <w:r w:rsidRPr="00D13AA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favors</w:t>
      </w:r>
      <w:proofErr w:type="spellEnd"/>
      <w:r w:rsidRPr="00D13AA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 xml:space="preserve"> scalability."</w:t>
      </w:r>
    </w:p>
    <w:p w:rsidR="007C7B93" w:rsidRPr="007C7B93" w:rsidRDefault="007C7B93" w:rsidP="007C7B9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7C7B93" w:rsidRPr="007C7B93" w:rsidRDefault="007C7B93" w:rsidP="007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highlight w:val="yellow"/>
          <w:lang w:eastAsia="en-IN"/>
        </w:rPr>
        <w:t>8. Event Driven Architecture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Definition: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Services communicate using events.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Flow: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Order Created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↓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Kafka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   ↓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Payment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Inventory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Email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Failure: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Email Service Down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Order still succeeds.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Email retries later.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Example: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Amazon Order Processing.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Interview Note: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D13AA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"EDA enables loosely coupled and asynchronous communication."</w:t>
      </w:r>
    </w:p>
    <w:p w:rsidR="007C7B93" w:rsidRPr="007C7B93" w:rsidRDefault="007C7B93" w:rsidP="007C7B9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7C7B93" w:rsidRPr="007C7B93" w:rsidRDefault="007C7B93" w:rsidP="007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highlight w:val="yellow"/>
          <w:lang w:eastAsia="en-IN"/>
        </w:rPr>
        <w:lastRenderedPageBreak/>
        <w:t xml:space="preserve">9. </w:t>
      </w:r>
      <w:proofErr w:type="spellStart"/>
      <w:r w:rsidRPr="007C7B9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highlight w:val="yellow"/>
          <w:lang w:eastAsia="en-IN"/>
        </w:rPr>
        <w:t>Sharding</w:t>
      </w:r>
      <w:proofErr w:type="spellEnd"/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Definition: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Split data across databases.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Flow: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A-H → DB1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I-P → DB2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Q-Z → DB3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Scenario: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Amazon customer database becomes too large.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Failure: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DB2 Down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Only I-P customers affected.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Types:</w:t>
      </w:r>
    </w:p>
    <w:p w:rsidR="007C7B93" w:rsidRPr="007C7B93" w:rsidRDefault="007C7B93" w:rsidP="007C7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Range Based</w:t>
      </w:r>
    </w:p>
    <w:p w:rsidR="007C7B93" w:rsidRPr="007C7B93" w:rsidRDefault="007C7B93" w:rsidP="007C7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Hash Based</w:t>
      </w:r>
    </w:p>
    <w:p w:rsidR="007C7B93" w:rsidRPr="007C7B93" w:rsidRDefault="007C7B93" w:rsidP="007C7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Geographic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Interview Note: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D13AA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"</w:t>
      </w:r>
      <w:proofErr w:type="spellStart"/>
      <w:r w:rsidRPr="00D13AA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Sharding</w:t>
      </w:r>
      <w:proofErr w:type="spellEnd"/>
      <w:r w:rsidRPr="00D13AA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 xml:space="preserve"> improves scalability by distributing data."</w:t>
      </w:r>
    </w:p>
    <w:p w:rsidR="007C7B93" w:rsidRPr="007C7B93" w:rsidRDefault="007C7B93" w:rsidP="007C7B9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7C7B93" w:rsidRPr="007C7B93" w:rsidRDefault="007C7B93" w:rsidP="007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highlight w:val="yellow"/>
          <w:lang w:eastAsia="en-IN"/>
        </w:rPr>
        <w:t>10. Replication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Definition: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Create copies of data.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Flow: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Primary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  ↓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Replica1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Replica2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Scenario: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Banking database.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Failure: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Primary Down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lastRenderedPageBreak/>
        <w:t>Replica promoted to Primary.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Types:</w:t>
      </w:r>
    </w:p>
    <w:p w:rsidR="007C7B93" w:rsidRPr="007C7B93" w:rsidRDefault="007C7B93" w:rsidP="007C7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Master-Slave</w:t>
      </w:r>
    </w:p>
    <w:p w:rsidR="007C7B93" w:rsidRPr="007C7B93" w:rsidRDefault="007C7B93" w:rsidP="007C7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Master-Master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Interview Note: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D13AA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"Replication improves availability and disaster recovery."</w:t>
      </w:r>
    </w:p>
    <w:p w:rsidR="007C7B93" w:rsidRPr="007C7B93" w:rsidRDefault="007C7B93" w:rsidP="007C7B9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7C7B93" w:rsidRPr="007C7B93" w:rsidRDefault="007C7B93" w:rsidP="007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highlight w:val="yellow"/>
          <w:lang w:eastAsia="en-IN"/>
        </w:rPr>
        <w:t>11. Read Replicas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Definition: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Replicas used only for read operations.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Flow: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Writes → Primary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Reads → Replica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Scenario: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Amazon product search.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10M Searches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100K Orders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Failure: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gramStart"/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Replication lag</w:t>
      </w:r>
      <w:proofErr w:type="gramEnd"/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Primary = 5 Items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Replica = 6 Items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User sees stale data.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Interview Note: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D13AA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"Read Replicas improve read performance but may return stale data."</w:t>
      </w:r>
    </w:p>
    <w:p w:rsidR="007C7B93" w:rsidRPr="007C7B93" w:rsidRDefault="007C7B93" w:rsidP="007C7B9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7C7B93" w:rsidRPr="007C7B93" w:rsidRDefault="007C7B93" w:rsidP="007C7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highlight w:val="yellow"/>
          <w:lang w:eastAsia="en-IN"/>
        </w:rPr>
        <w:t>12. High Availability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Definition: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System remains available even when components fail.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Flow: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lastRenderedPageBreak/>
        <w:t>LB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 ↓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S1 S2 S3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Failure: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S2 Down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Traffic automatically goes to:</w:t>
      </w:r>
    </w:p>
    <w:p w:rsidR="007C7B93" w:rsidRPr="00D13AA6" w:rsidRDefault="007C7B93" w:rsidP="007C7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en-IN"/>
        </w:rPr>
      </w:pPr>
      <w:r w:rsidRPr="00D13AA6">
        <w:rPr>
          <w:rFonts w:ascii="Courier New" w:eastAsia="Times New Roman" w:hAnsi="Courier New" w:cs="Courier New"/>
          <w:sz w:val="18"/>
          <w:szCs w:val="18"/>
          <w:lang w:eastAsia="en-IN"/>
        </w:rPr>
        <w:t>S1 S3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Application continues.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Techniques:</w:t>
      </w:r>
    </w:p>
    <w:p w:rsidR="007C7B93" w:rsidRPr="007C7B93" w:rsidRDefault="007C7B93" w:rsidP="007C7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Load Balancer</w:t>
      </w:r>
    </w:p>
    <w:p w:rsidR="007C7B93" w:rsidRPr="007C7B93" w:rsidRDefault="007C7B93" w:rsidP="007C7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Replication</w:t>
      </w:r>
    </w:p>
    <w:p w:rsidR="007C7B93" w:rsidRPr="007C7B93" w:rsidRDefault="007C7B93" w:rsidP="007C7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Failover</w:t>
      </w:r>
    </w:p>
    <w:p w:rsidR="007C7B93" w:rsidRPr="007C7B93" w:rsidRDefault="007C7B93" w:rsidP="007C7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>Multiple Servers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Example: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Netflix Streaming.</w:t>
      </w:r>
    </w:p>
    <w:p w:rsidR="007C7B93" w:rsidRPr="007C7B93" w:rsidRDefault="007C7B93" w:rsidP="007C7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13AA6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Interview Note:</w:t>
      </w: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D13AA6">
        <w:rPr>
          <w:rFonts w:ascii="Times New Roman" w:eastAsia="Times New Roman" w:hAnsi="Times New Roman" w:cs="Times New Roman"/>
          <w:i/>
          <w:iCs/>
          <w:sz w:val="18"/>
          <w:szCs w:val="18"/>
          <w:lang w:eastAsia="en-IN"/>
        </w:rPr>
        <w:t>"High Availability minimizes downtime by eliminating single points of failure."</w:t>
      </w:r>
    </w:p>
    <w:p w:rsidR="007C7B93" w:rsidRPr="007C7B93" w:rsidRDefault="007C7B93" w:rsidP="007C7B9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7C7B93" w:rsidRPr="007C7B93" w:rsidRDefault="007C7B93" w:rsidP="007C7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7C7B93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2065"/>
      </w:tblGrid>
      <w:tr w:rsidR="007C7B93" w:rsidRPr="007C7B93" w:rsidTr="007C7B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Purpose</w:t>
            </w:r>
          </w:p>
        </w:tc>
      </w:tr>
      <w:tr w:rsidR="007C7B93" w:rsidRPr="007C7B93" w:rsidTr="007C7B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Distribute Traffic</w:t>
            </w:r>
          </w:p>
        </w:tc>
      </w:tr>
      <w:tr w:rsidR="007C7B93" w:rsidRPr="007C7B93" w:rsidTr="007C7B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Sticky Session</w:t>
            </w:r>
          </w:p>
        </w:tc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Same User → Same Server</w:t>
            </w:r>
          </w:p>
        </w:tc>
      </w:tr>
      <w:tr w:rsidR="007C7B93" w:rsidRPr="007C7B93" w:rsidTr="007C7B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Horizontal Scaling</w:t>
            </w:r>
          </w:p>
        </w:tc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Add Servers</w:t>
            </w:r>
          </w:p>
        </w:tc>
      </w:tr>
      <w:tr w:rsidR="007C7B93" w:rsidRPr="007C7B93" w:rsidTr="007C7B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Vertical Scaling</w:t>
            </w:r>
          </w:p>
        </w:tc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Upgrade Server</w:t>
            </w:r>
          </w:p>
        </w:tc>
      </w:tr>
      <w:tr w:rsidR="007C7B93" w:rsidRPr="007C7B93" w:rsidTr="007C7B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CAP</w:t>
            </w:r>
          </w:p>
        </w:tc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Consistency </w:t>
            </w:r>
            <w:proofErr w:type="spellStart"/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vs</w:t>
            </w:r>
            <w:proofErr w:type="spellEnd"/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Availability</w:t>
            </w:r>
          </w:p>
        </w:tc>
      </w:tr>
      <w:tr w:rsidR="007C7B93" w:rsidRPr="007C7B93" w:rsidTr="007C7B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Strong Consistency</w:t>
            </w:r>
          </w:p>
        </w:tc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Banking</w:t>
            </w:r>
          </w:p>
        </w:tc>
      </w:tr>
      <w:tr w:rsidR="007C7B93" w:rsidRPr="007C7B93" w:rsidTr="007C7B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Eventual Consistency</w:t>
            </w:r>
          </w:p>
        </w:tc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Social Media</w:t>
            </w:r>
          </w:p>
        </w:tc>
      </w:tr>
      <w:tr w:rsidR="007C7B93" w:rsidRPr="007C7B93" w:rsidTr="007C7B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EDA</w:t>
            </w:r>
          </w:p>
        </w:tc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proofErr w:type="spellStart"/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Async</w:t>
            </w:r>
            <w:proofErr w:type="spellEnd"/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Communication</w:t>
            </w:r>
          </w:p>
        </w:tc>
      </w:tr>
      <w:tr w:rsidR="007C7B93" w:rsidRPr="007C7B93" w:rsidTr="007C7B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proofErr w:type="spellStart"/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Sharding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Scale Database</w:t>
            </w:r>
          </w:p>
        </w:tc>
      </w:tr>
      <w:tr w:rsidR="007C7B93" w:rsidRPr="007C7B93" w:rsidTr="007C7B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High Availability</w:t>
            </w:r>
          </w:p>
        </w:tc>
      </w:tr>
      <w:tr w:rsidR="007C7B93" w:rsidRPr="007C7B93" w:rsidTr="007C7B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Read Replica</w:t>
            </w:r>
          </w:p>
        </w:tc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Scale Reads</w:t>
            </w:r>
          </w:p>
        </w:tc>
      </w:tr>
      <w:tr w:rsidR="007C7B93" w:rsidRPr="007C7B93" w:rsidTr="007C7B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:rsidR="007C7B93" w:rsidRPr="007C7B93" w:rsidRDefault="007C7B93" w:rsidP="007C7B9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C7B93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Minimize Downtime</w:t>
            </w:r>
          </w:p>
        </w:tc>
      </w:tr>
    </w:tbl>
    <w:p w:rsidR="003E6F9A" w:rsidRPr="00D13AA6" w:rsidRDefault="003E6F9A" w:rsidP="007C7B93">
      <w:pPr>
        <w:rPr>
          <w:sz w:val="18"/>
          <w:szCs w:val="18"/>
        </w:rPr>
      </w:pPr>
    </w:p>
    <w:sectPr w:rsidR="003E6F9A" w:rsidRPr="00D13AA6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60614"/>
    <w:multiLevelType w:val="multilevel"/>
    <w:tmpl w:val="BD84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EF3BF7"/>
    <w:multiLevelType w:val="multilevel"/>
    <w:tmpl w:val="5A08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E43853"/>
    <w:multiLevelType w:val="multilevel"/>
    <w:tmpl w:val="041E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5A01F8"/>
    <w:multiLevelType w:val="multilevel"/>
    <w:tmpl w:val="481A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583766"/>
    <w:multiLevelType w:val="multilevel"/>
    <w:tmpl w:val="030E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0C3777"/>
    <w:multiLevelType w:val="multilevel"/>
    <w:tmpl w:val="0AE0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881D43"/>
    <w:multiLevelType w:val="multilevel"/>
    <w:tmpl w:val="77C4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5E193A"/>
    <w:multiLevelType w:val="multilevel"/>
    <w:tmpl w:val="102C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7C0B46"/>
    <w:multiLevelType w:val="multilevel"/>
    <w:tmpl w:val="51C0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4A602F"/>
    <w:multiLevelType w:val="multilevel"/>
    <w:tmpl w:val="7CFA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C360FE"/>
    <w:multiLevelType w:val="multilevel"/>
    <w:tmpl w:val="7176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63547C"/>
    <w:multiLevelType w:val="multilevel"/>
    <w:tmpl w:val="DCA0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EF1AF4"/>
    <w:multiLevelType w:val="multilevel"/>
    <w:tmpl w:val="7EE6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B128DE"/>
    <w:multiLevelType w:val="multilevel"/>
    <w:tmpl w:val="ED4C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35360E"/>
    <w:multiLevelType w:val="multilevel"/>
    <w:tmpl w:val="0B20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89A0C5B"/>
    <w:multiLevelType w:val="multilevel"/>
    <w:tmpl w:val="40D4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12"/>
  </w:num>
  <w:num w:numId="6">
    <w:abstractNumId w:val="8"/>
  </w:num>
  <w:num w:numId="7">
    <w:abstractNumId w:val="9"/>
  </w:num>
  <w:num w:numId="8">
    <w:abstractNumId w:val="3"/>
  </w:num>
  <w:num w:numId="9">
    <w:abstractNumId w:val="10"/>
  </w:num>
  <w:num w:numId="10">
    <w:abstractNumId w:val="15"/>
  </w:num>
  <w:num w:numId="11">
    <w:abstractNumId w:val="11"/>
  </w:num>
  <w:num w:numId="12">
    <w:abstractNumId w:val="7"/>
  </w:num>
  <w:num w:numId="13">
    <w:abstractNumId w:val="1"/>
  </w:num>
  <w:num w:numId="14">
    <w:abstractNumId w:val="13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6A3"/>
    <w:rsid w:val="0000184C"/>
    <w:rsid w:val="00062D17"/>
    <w:rsid w:val="00082BC5"/>
    <w:rsid w:val="00200023"/>
    <w:rsid w:val="00297E4C"/>
    <w:rsid w:val="002A67EB"/>
    <w:rsid w:val="002D6A40"/>
    <w:rsid w:val="0031730C"/>
    <w:rsid w:val="003E6F9A"/>
    <w:rsid w:val="00412DE8"/>
    <w:rsid w:val="00596088"/>
    <w:rsid w:val="00601510"/>
    <w:rsid w:val="00626719"/>
    <w:rsid w:val="006376A3"/>
    <w:rsid w:val="007C7B93"/>
    <w:rsid w:val="008116E8"/>
    <w:rsid w:val="008A76B7"/>
    <w:rsid w:val="008C56CC"/>
    <w:rsid w:val="008D1FE1"/>
    <w:rsid w:val="008E76B0"/>
    <w:rsid w:val="00954DEC"/>
    <w:rsid w:val="009640F0"/>
    <w:rsid w:val="00972E04"/>
    <w:rsid w:val="00A33AEB"/>
    <w:rsid w:val="00A47C4B"/>
    <w:rsid w:val="00AA6E8F"/>
    <w:rsid w:val="00B8452A"/>
    <w:rsid w:val="00BC6D6F"/>
    <w:rsid w:val="00C12816"/>
    <w:rsid w:val="00CC1F60"/>
    <w:rsid w:val="00CE68C5"/>
    <w:rsid w:val="00D0588E"/>
    <w:rsid w:val="00D13AA6"/>
    <w:rsid w:val="00D33068"/>
    <w:rsid w:val="00D82700"/>
    <w:rsid w:val="00E03942"/>
    <w:rsid w:val="00EB7109"/>
    <w:rsid w:val="00EC549A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73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173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173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70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0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173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173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17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73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73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1730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1730C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70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D8270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73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173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173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70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0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173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173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17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73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73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1730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1730C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70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D827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4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95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36</cp:revision>
  <dcterms:created xsi:type="dcterms:W3CDTF">2026-06-06T14:35:00Z</dcterms:created>
  <dcterms:modified xsi:type="dcterms:W3CDTF">2026-06-06T17:38:00Z</dcterms:modified>
</cp:coreProperties>
</file>