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901" w:rsidRDefault="00654901" w:rsidP="00654901">
      <w:r>
        <w:t xml:space="preserve">Формирование исходящих поставок для </w:t>
      </w:r>
      <w:r>
        <w:rPr>
          <w:lang w:val="en-US"/>
        </w:rPr>
        <w:t>T</w:t>
      </w:r>
      <w:r w:rsidRPr="00654901">
        <w:t xml:space="preserve"> </w:t>
      </w:r>
      <w:r>
        <w:t xml:space="preserve">заказов. </w:t>
      </w:r>
    </w:p>
    <w:p w:rsidR="00654901" w:rsidRDefault="00654901" w:rsidP="00654901">
      <w:pPr>
        <w:ind w:left="360"/>
      </w:pPr>
      <w:r>
        <w:t xml:space="preserve">В интерфейсе </w:t>
      </w:r>
      <w:r w:rsidR="00113CE6" w:rsidRPr="00113CE6">
        <w:t xml:space="preserve">TRANSFER </w:t>
      </w:r>
      <w:r w:rsidR="009B54EE">
        <w:t>ORDER</w:t>
      </w:r>
      <w:r w:rsidR="00113CE6">
        <w:t>:</w:t>
      </w:r>
    </w:p>
    <w:p w:rsidR="00541F4C" w:rsidRDefault="00654901" w:rsidP="00654901">
      <w:pPr>
        <w:ind w:left="360"/>
      </w:pPr>
      <w:r>
        <w:t>При создании исходящей поставки</w:t>
      </w:r>
      <w:r w:rsidR="00541F4C">
        <w:t xml:space="preserve"> к </w:t>
      </w:r>
      <w:r w:rsidR="00541F4C">
        <w:rPr>
          <w:lang w:val="en-US"/>
        </w:rPr>
        <w:t>t</w:t>
      </w:r>
      <w:r w:rsidR="00541F4C" w:rsidRPr="00541F4C">
        <w:t xml:space="preserve"> заказу (</w:t>
      </w:r>
      <w:r w:rsidR="00541F4C">
        <w:t>С-CHECK 47*</w:t>
      </w:r>
      <w:r w:rsidR="00541F4C" w:rsidRPr="00541F4C">
        <w:t>)</w:t>
      </w:r>
      <w:r>
        <w:t xml:space="preserve"> сохранять номер </w:t>
      </w:r>
      <w:r>
        <w:rPr>
          <w:lang w:val="en-US"/>
        </w:rPr>
        <w:t>AWB</w:t>
      </w:r>
      <w:r w:rsidRPr="00876546">
        <w:t xml:space="preserve"> из </w:t>
      </w:r>
      <w:r>
        <w:t>IDOC-</w:t>
      </w:r>
      <w:r w:rsidRPr="00876546">
        <w:t xml:space="preserve"> ZSAMOS_TRANSFER_ORDER_DETAL- ZSAMOS_TROR_D_SHIPMENTINFO- </w:t>
      </w:r>
      <w:proofErr w:type="gramStart"/>
      <w:r w:rsidRPr="00876546">
        <w:t>AWBNUMBER</w:t>
      </w:r>
      <w:r>
        <w:t xml:space="preserve">  не</w:t>
      </w:r>
      <w:proofErr w:type="gramEnd"/>
      <w:r>
        <w:t xml:space="preserve"> в </w:t>
      </w:r>
      <w:r>
        <w:rPr>
          <w:lang w:val="en-US"/>
        </w:rPr>
        <w:t>LIKP</w:t>
      </w:r>
      <w:r w:rsidRPr="00876546">
        <w:t>-</w:t>
      </w:r>
      <w:r>
        <w:rPr>
          <w:lang w:val="en-US"/>
        </w:rPr>
        <w:t>TRAID</w:t>
      </w:r>
      <w:r w:rsidRPr="00876546">
        <w:t xml:space="preserve">, </w:t>
      </w:r>
      <w:r>
        <w:t>а в EIPO-TEXT3 в позицию поставки</w:t>
      </w:r>
    </w:p>
    <w:p w:rsidR="00541F4C" w:rsidRDefault="00541F4C" w:rsidP="00654901">
      <w:pPr>
        <w:ind w:left="360"/>
      </w:pPr>
    </w:p>
    <w:p w:rsidR="00541F4C" w:rsidRDefault="004A2217" w:rsidP="00654901">
      <w:pPr>
        <w:ind w:left="360"/>
        <w:rPr>
          <w:lang w:val="en-US"/>
        </w:rPr>
      </w:pPr>
      <w:r>
        <w:t>В</w:t>
      </w:r>
      <w:r w:rsidR="00541F4C" w:rsidRPr="00541F4C">
        <w:rPr>
          <w:lang w:val="en-US"/>
        </w:rPr>
        <w:t xml:space="preserve"> </w:t>
      </w:r>
      <w:r w:rsidR="00541F4C">
        <w:t>позицию</w:t>
      </w:r>
      <w:r w:rsidR="00541F4C" w:rsidRPr="00541F4C">
        <w:rPr>
          <w:lang w:val="en-US"/>
        </w:rPr>
        <w:t xml:space="preserve"> </w:t>
      </w:r>
      <w:r w:rsidR="00541F4C">
        <w:t>поставки</w:t>
      </w:r>
      <w:r w:rsidRPr="004A2217">
        <w:rPr>
          <w:lang w:val="en-US"/>
        </w:rPr>
        <w:t xml:space="preserve"> </w:t>
      </w:r>
      <w:r>
        <w:t>к</w:t>
      </w:r>
      <w:r w:rsidRPr="004A2217">
        <w:rPr>
          <w:lang w:val="en-US"/>
        </w:rPr>
        <w:t xml:space="preserve"> </w:t>
      </w:r>
      <w:r>
        <w:t>позиции</w:t>
      </w:r>
      <w:r w:rsidRPr="004A2217">
        <w:rPr>
          <w:lang w:val="en-US"/>
        </w:rPr>
        <w:t xml:space="preserve"> </w:t>
      </w:r>
      <w:r>
        <w:t>заказа</w:t>
      </w:r>
      <w:r w:rsidR="00654901" w:rsidRPr="00541F4C">
        <w:rPr>
          <w:lang w:val="en-US"/>
        </w:rPr>
        <w:t xml:space="preserve"> ZSAMOS_TRANSFER_ORDER (</w:t>
      </w:r>
      <w:proofErr w:type="gramStart"/>
      <w:r w:rsidR="00654901" w:rsidRPr="00541F4C">
        <w:rPr>
          <w:lang w:val="en-US"/>
        </w:rPr>
        <w:t>ORDERNUMBER )</w:t>
      </w:r>
      <w:proofErr w:type="gramEnd"/>
      <w:r w:rsidR="00654901" w:rsidRPr="00541F4C">
        <w:rPr>
          <w:lang w:val="en-US"/>
        </w:rPr>
        <w:t xml:space="preserve"> ZSAMOS_TRANSFER_ORDER_HEAD (ORDERDATE) </w:t>
      </w:r>
      <w:r w:rsidR="00654901">
        <w:t>и</w:t>
      </w:r>
      <w:r w:rsidR="00654901" w:rsidRPr="00541F4C">
        <w:rPr>
          <w:lang w:val="en-US"/>
        </w:rPr>
        <w:t xml:space="preserve"> ZSAMOS_TRANSFER_ORDER_DETAL- ( POSITION, PARTNUMBER)</w:t>
      </w:r>
    </w:p>
    <w:p w:rsidR="00654901" w:rsidRPr="00E82CB8" w:rsidRDefault="004A2217" w:rsidP="00654901">
      <w:pPr>
        <w:ind w:left="360"/>
        <w:rPr>
          <w:lang w:val="en-US"/>
        </w:rPr>
      </w:pPr>
      <w:r>
        <w:t>При</w:t>
      </w:r>
      <w:r w:rsidRPr="004A2217">
        <w:rPr>
          <w:lang w:val="en-US"/>
        </w:rPr>
        <w:t xml:space="preserve"> </w:t>
      </w:r>
      <w:r>
        <w:t>создании</w:t>
      </w:r>
      <w:r w:rsidRPr="004A2217">
        <w:rPr>
          <w:lang w:val="en-US"/>
        </w:rPr>
        <w:t xml:space="preserve"> </w:t>
      </w:r>
      <w:r>
        <w:t>исходящей</w:t>
      </w:r>
      <w:r w:rsidRPr="004A2217">
        <w:rPr>
          <w:lang w:val="en-US"/>
        </w:rPr>
        <w:t xml:space="preserve"> </w:t>
      </w:r>
      <w:r>
        <w:t>поставки</w:t>
      </w:r>
      <w:r w:rsidR="00541F4C" w:rsidRPr="00541F4C">
        <w:rPr>
          <w:lang w:val="en-US"/>
        </w:rPr>
        <w:t xml:space="preserve"> ZTAMOS_TORDER_L-ORDERNUM </w:t>
      </w:r>
      <w:proofErr w:type="spellStart"/>
      <w:r w:rsidR="00E82CB8" w:rsidRPr="00541F4C">
        <w:rPr>
          <w:lang w:val="en-US"/>
        </w:rPr>
        <w:t>ZTAMOS_TORDER_L-ORDERNUM</w:t>
      </w:r>
      <w:proofErr w:type="spellEnd"/>
      <w:r w:rsidR="00E82CB8" w:rsidRPr="00541F4C">
        <w:rPr>
          <w:lang w:val="en-US"/>
        </w:rPr>
        <w:t xml:space="preserve"> </w:t>
      </w:r>
      <w:r w:rsidR="00E82CB8" w:rsidRPr="00E82CB8">
        <w:rPr>
          <w:lang w:val="en-US"/>
        </w:rPr>
        <w:t xml:space="preserve">- </w:t>
      </w:r>
      <w:r w:rsidR="00541F4C" w:rsidRPr="00541F4C">
        <w:rPr>
          <w:lang w:val="en-US"/>
        </w:rPr>
        <w:t>POS</w:t>
      </w:r>
      <w:r w:rsidR="00654901" w:rsidRPr="00541F4C">
        <w:rPr>
          <w:lang w:val="en-US"/>
        </w:rPr>
        <w:t xml:space="preserve"> </w:t>
      </w:r>
      <w:r w:rsidR="00E82CB8" w:rsidRPr="00541F4C">
        <w:rPr>
          <w:lang w:val="en-US"/>
        </w:rPr>
        <w:t>ZTAMOS_TORDER_L</w:t>
      </w:r>
      <w:r w:rsidR="00E82CB8" w:rsidRPr="00E82CB8">
        <w:rPr>
          <w:lang w:val="en-US"/>
        </w:rPr>
        <w:t>-</w:t>
      </w:r>
      <w:r w:rsidR="00E82CB8">
        <w:rPr>
          <w:lang w:val="en-US"/>
        </w:rPr>
        <w:t>VBELN, VBPOS</w:t>
      </w:r>
    </w:p>
    <w:p w:rsidR="00FF56E8" w:rsidRPr="00FF56E8" w:rsidRDefault="00FF56E8" w:rsidP="00654901">
      <w:pPr>
        <w:ind w:left="360"/>
        <w:rPr>
          <w:lang w:val="en-US"/>
        </w:rPr>
      </w:pPr>
    </w:p>
    <w:p w:rsidR="00FF56E8" w:rsidRDefault="00FF56E8" w:rsidP="00654901">
      <w:pPr>
        <w:ind w:left="360"/>
        <w:rPr>
          <w:lang w:val="en-US"/>
        </w:rPr>
      </w:pPr>
      <w:bookmarkStart w:id="0" w:name="_GoBack"/>
      <w:bookmarkEnd w:id="0"/>
    </w:p>
    <w:p w:rsidR="00FF56E8" w:rsidRDefault="00FF56E8" w:rsidP="00654901">
      <w:pPr>
        <w:ind w:left="360"/>
        <w:rPr>
          <w:lang w:val="en-US"/>
        </w:rPr>
      </w:pPr>
    </w:p>
    <w:p w:rsidR="00E82CB8" w:rsidRDefault="00E82CB8" w:rsidP="00654901">
      <w:pPr>
        <w:ind w:left="360"/>
      </w:pPr>
      <w:r>
        <w:t>Ищем EIKP-</w:t>
      </w:r>
      <w:r w:rsidRPr="009B54EE">
        <w:t xml:space="preserve"> EXNUM</w:t>
      </w:r>
    </w:p>
    <w:p w:rsidR="009B54EE" w:rsidRPr="009B54EE" w:rsidRDefault="009B54EE" w:rsidP="00654901">
      <w:pPr>
        <w:ind w:left="360"/>
      </w:pPr>
      <w:r>
        <w:t xml:space="preserve">По ключу </w:t>
      </w:r>
      <w:r w:rsidRPr="009B54EE">
        <w:t xml:space="preserve">EIKP- </w:t>
      </w:r>
      <w:r w:rsidRPr="009B54EE">
        <w:rPr>
          <w:lang w:val="en-US"/>
        </w:rPr>
        <w:t>REFNR</w:t>
      </w:r>
      <w:r w:rsidRPr="009B54EE">
        <w:t xml:space="preserve"> = номер </w:t>
      </w:r>
      <w:r w:rsidR="00E82CB8">
        <w:t>найденной</w:t>
      </w:r>
      <w:r w:rsidRPr="009B54EE">
        <w:t xml:space="preserve"> поставки</w:t>
      </w:r>
    </w:p>
    <w:p w:rsidR="00E82CB8" w:rsidRDefault="00E82CB8" w:rsidP="009B54EE">
      <w:pPr>
        <w:ind w:left="360"/>
      </w:pPr>
      <w:r>
        <w:t>Далее</w:t>
      </w:r>
      <w:r w:rsidR="009B54EE">
        <w:t xml:space="preserve"> идем в таблицу </w:t>
      </w:r>
    </w:p>
    <w:p w:rsidR="00E82CB8" w:rsidRDefault="00E82CB8" w:rsidP="009B54EE">
      <w:pPr>
        <w:ind w:left="360"/>
      </w:pPr>
      <w:r>
        <w:t xml:space="preserve">По ключу </w:t>
      </w:r>
    </w:p>
    <w:p w:rsidR="009B54EE" w:rsidRDefault="009B54EE" w:rsidP="009B54EE">
      <w:pPr>
        <w:ind w:left="360"/>
      </w:pPr>
      <w:r>
        <w:t>EIPO-</w:t>
      </w:r>
      <w:r w:rsidRPr="009B54EE">
        <w:t xml:space="preserve"> EXNUM=</w:t>
      </w:r>
      <w:r>
        <w:t xml:space="preserve"> EIKP-</w:t>
      </w:r>
      <w:r w:rsidRPr="009B54EE">
        <w:t xml:space="preserve"> EXNUM</w:t>
      </w:r>
    </w:p>
    <w:p w:rsidR="009B54EE" w:rsidRPr="00E82CB8" w:rsidRDefault="009B54EE" w:rsidP="009B54EE">
      <w:pPr>
        <w:ind w:left="360"/>
      </w:pPr>
      <w:r w:rsidRPr="009B54EE">
        <w:rPr>
          <w:lang w:val="en-US"/>
        </w:rPr>
        <w:t>EIPO</w:t>
      </w:r>
      <w:r w:rsidRPr="00E82CB8">
        <w:t xml:space="preserve">- </w:t>
      </w:r>
      <w:r w:rsidRPr="009B54EE">
        <w:rPr>
          <w:lang w:val="en-US"/>
        </w:rPr>
        <w:t>EXPOS</w:t>
      </w:r>
      <w:r w:rsidRPr="00E82CB8">
        <w:t xml:space="preserve"> = </w:t>
      </w:r>
      <w:r>
        <w:rPr>
          <w:lang w:val="en-US"/>
        </w:rPr>
        <w:t>LIPS</w:t>
      </w:r>
      <w:r w:rsidRPr="00E82CB8">
        <w:t xml:space="preserve">- </w:t>
      </w:r>
      <w:r w:rsidRPr="009B54EE">
        <w:rPr>
          <w:lang w:val="en-US"/>
        </w:rPr>
        <w:t>POSNR</w:t>
      </w:r>
      <w:r w:rsidR="00E82CB8" w:rsidRPr="00E82CB8">
        <w:t xml:space="preserve"> (это найденная позиция поставки в таблице </w:t>
      </w:r>
      <w:r w:rsidR="00E82CB8" w:rsidRPr="00541F4C">
        <w:rPr>
          <w:lang w:val="en-US"/>
        </w:rPr>
        <w:t>ZTAMOS</w:t>
      </w:r>
      <w:r w:rsidR="00E82CB8" w:rsidRPr="00E82CB8">
        <w:t>_</w:t>
      </w:r>
      <w:r w:rsidR="00E82CB8" w:rsidRPr="00541F4C">
        <w:rPr>
          <w:lang w:val="en-US"/>
        </w:rPr>
        <w:t>TORDER</w:t>
      </w:r>
      <w:r w:rsidR="00E82CB8" w:rsidRPr="00E82CB8">
        <w:t>_</w:t>
      </w:r>
      <w:r w:rsidR="00E82CB8" w:rsidRPr="00541F4C">
        <w:rPr>
          <w:lang w:val="en-US"/>
        </w:rPr>
        <w:t>L</w:t>
      </w:r>
      <w:r w:rsidR="00E82CB8" w:rsidRPr="00E82CB8">
        <w:t xml:space="preserve"> -</w:t>
      </w:r>
      <w:r w:rsidR="00E82CB8" w:rsidRPr="00E82CB8">
        <w:rPr>
          <w:lang w:val="en-US"/>
        </w:rPr>
        <w:t>VBPOS</w:t>
      </w:r>
      <w:r w:rsidR="00E82CB8" w:rsidRPr="00E82CB8">
        <w:t>)</w:t>
      </w:r>
    </w:p>
    <w:p w:rsidR="009B54EE" w:rsidRDefault="009B54EE" w:rsidP="009B54EE">
      <w:pPr>
        <w:ind w:left="360"/>
      </w:pPr>
      <w:r w:rsidRPr="009B54EE">
        <w:t xml:space="preserve">Заполняем </w:t>
      </w:r>
      <w:r>
        <w:t xml:space="preserve">поле EIPO-TEXT3 номером </w:t>
      </w:r>
      <w:proofErr w:type="spellStart"/>
      <w:r>
        <w:t>авб</w:t>
      </w:r>
      <w:proofErr w:type="spellEnd"/>
      <w:r>
        <w:t xml:space="preserve"> для соотв. позиции поставки.</w:t>
      </w:r>
    </w:p>
    <w:p w:rsidR="00654901" w:rsidRDefault="00654901" w:rsidP="00654901">
      <w:r w:rsidRPr="00654901">
        <w:t>Обрабо</w:t>
      </w:r>
      <w:r w:rsidR="0046345C">
        <w:t>тка ДТ. Поиск исходящих поставок</w:t>
      </w:r>
      <w:r>
        <w:t>.</w:t>
      </w:r>
    </w:p>
    <w:p w:rsidR="00390331" w:rsidRDefault="001C4AE5" w:rsidP="00390331">
      <w:pPr>
        <w:ind w:left="360"/>
      </w:pPr>
      <w:r>
        <w:t xml:space="preserve">Добавить в поиск поставки </w:t>
      </w:r>
      <w:r w:rsidRPr="000A7E6A">
        <w:t xml:space="preserve">по </w:t>
      </w:r>
      <w:r>
        <w:rPr>
          <w:lang w:val="en-US"/>
        </w:rPr>
        <w:t>AWB</w:t>
      </w:r>
      <w:r w:rsidRPr="000A7E6A">
        <w:t xml:space="preserve"> </w:t>
      </w:r>
      <w:r>
        <w:t xml:space="preserve">условие поиска по </w:t>
      </w:r>
    </w:p>
    <w:p w:rsidR="00390331" w:rsidRPr="0046345C" w:rsidRDefault="001C4AE5" w:rsidP="00390331">
      <w:pPr>
        <w:ind w:left="360"/>
      </w:pPr>
      <w:r>
        <w:rPr>
          <w:lang w:val="en-US"/>
        </w:rPr>
        <w:t>EIPO</w:t>
      </w:r>
      <w:r w:rsidRPr="00781FEC">
        <w:t>-</w:t>
      </w:r>
      <w:r>
        <w:rPr>
          <w:lang w:val="en-US"/>
        </w:rPr>
        <w:t>TEXT</w:t>
      </w:r>
      <w:r w:rsidR="00390331">
        <w:t xml:space="preserve">3 </w:t>
      </w:r>
      <w:r w:rsidR="00CD733B">
        <w:t>сравнивая</w:t>
      </w:r>
      <w:r w:rsidR="00390331">
        <w:t xml:space="preserve"> с AWB</w:t>
      </w:r>
      <w:r w:rsidR="0046345C">
        <w:t xml:space="preserve"> из ДТ, если найдена запись -&gt;</w:t>
      </w:r>
    </w:p>
    <w:p w:rsidR="0046345C" w:rsidRPr="0046345C" w:rsidRDefault="0046345C" w:rsidP="0046345C">
      <w:pPr>
        <w:ind w:left="360"/>
      </w:pPr>
      <w:r>
        <w:t>Находим EIPO-EXNUM</w:t>
      </w:r>
      <w:r w:rsidRPr="0046345C">
        <w:t xml:space="preserve"> и </w:t>
      </w:r>
      <w:r>
        <w:rPr>
          <w:lang w:val="en-US"/>
        </w:rPr>
        <w:t>EIPO</w:t>
      </w:r>
      <w:r w:rsidRPr="0046345C">
        <w:t>-</w:t>
      </w:r>
      <w:r>
        <w:rPr>
          <w:lang w:val="en-US"/>
        </w:rPr>
        <w:t>EXPOS</w:t>
      </w:r>
    </w:p>
    <w:p w:rsidR="00390331" w:rsidRDefault="0046345C" w:rsidP="00390331">
      <w:pPr>
        <w:ind w:left="360"/>
      </w:pPr>
      <w:r w:rsidRPr="0046345C">
        <w:t xml:space="preserve">Ищем </w:t>
      </w:r>
      <w:r>
        <w:t>исходящую поставка EIKP-REFNR (</w:t>
      </w:r>
      <w:r>
        <w:rPr>
          <w:lang w:val="en-US"/>
        </w:rPr>
        <w:t>EIPO</w:t>
      </w:r>
      <w:r w:rsidRPr="0046345C">
        <w:t>-</w:t>
      </w:r>
      <w:r>
        <w:rPr>
          <w:lang w:val="en-US"/>
        </w:rPr>
        <w:t>EXPOS</w:t>
      </w:r>
      <w:r w:rsidRPr="0046345C">
        <w:t xml:space="preserve"> </w:t>
      </w:r>
      <w:r>
        <w:t>–</w:t>
      </w:r>
      <w:r w:rsidRPr="0046345C">
        <w:t xml:space="preserve"> </w:t>
      </w:r>
      <w:r>
        <w:t>позиция поставки) по ключу EIKP-EXNUM = EIPO-EXNUM</w:t>
      </w:r>
    </w:p>
    <w:p w:rsidR="0046345C" w:rsidRPr="0046345C" w:rsidRDefault="0046345C" w:rsidP="00390331">
      <w:pPr>
        <w:ind w:left="360"/>
      </w:pPr>
      <w:r>
        <w:t>Далее ищем материал и кол-во в LIPS по найденным данным поставки.</w:t>
      </w:r>
    </w:p>
    <w:p w:rsidR="00390331" w:rsidRDefault="00390331" w:rsidP="001C4AE5">
      <w:pPr>
        <w:ind w:left="360"/>
      </w:pPr>
    </w:p>
    <w:p w:rsidR="0046345C" w:rsidRPr="0046345C" w:rsidRDefault="0046345C" w:rsidP="001C4AE5">
      <w:pPr>
        <w:ind w:left="360"/>
      </w:pPr>
      <w:r w:rsidRPr="005A7815">
        <w:t xml:space="preserve">Сохранение номера ДТ в </w:t>
      </w:r>
    </w:p>
    <w:p w:rsidR="00654901" w:rsidRDefault="00654901" w:rsidP="00654901">
      <w:pPr>
        <w:ind w:left="360"/>
      </w:pPr>
      <w:r>
        <w:t>При сохранении номера ДТ для исходящих поставок не сохранять в LIKP-</w:t>
      </w:r>
      <w:r w:rsidRPr="00FA2A23">
        <w:t xml:space="preserve"> </w:t>
      </w:r>
      <w:r>
        <w:t>ZZ_GTD (</w:t>
      </w:r>
      <w:r w:rsidR="000C0D9D">
        <w:t>провер</w:t>
      </w:r>
      <w:r w:rsidR="005A7815">
        <w:t xml:space="preserve">ку по этому полю нужно оставить) Дополнительно добавить проверку наличия записи в </w:t>
      </w:r>
      <w:r w:rsidRPr="00876546">
        <w:t>EIPO</w:t>
      </w:r>
      <w:r>
        <w:t xml:space="preserve">-TEXT1 и EIPO-TEXT2 </w:t>
      </w:r>
      <w:r w:rsidRPr="00876546">
        <w:t>(</w:t>
      </w:r>
      <w:r>
        <w:t>что поставка занята уже позицией ДТ</w:t>
      </w:r>
      <w:r w:rsidRPr="00876546">
        <w:t>)</w:t>
      </w:r>
    </w:p>
    <w:p w:rsidR="00F670AC" w:rsidRDefault="00F670AC"/>
    <w:sectPr w:rsidR="00F67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66365"/>
    <w:multiLevelType w:val="hybridMultilevel"/>
    <w:tmpl w:val="62EA0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133"/>
    <w:rsid w:val="000A7E6A"/>
    <w:rsid w:val="000C0D9D"/>
    <w:rsid w:val="00113CE6"/>
    <w:rsid w:val="001C4AE5"/>
    <w:rsid w:val="002D2430"/>
    <w:rsid w:val="00367071"/>
    <w:rsid w:val="00390331"/>
    <w:rsid w:val="0046345C"/>
    <w:rsid w:val="004A2217"/>
    <w:rsid w:val="00541F4C"/>
    <w:rsid w:val="005A7815"/>
    <w:rsid w:val="00654901"/>
    <w:rsid w:val="00781FEC"/>
    <w:rsid w:val="007A0D27"/>
    <w:rsid w:val="007B6133"/>
    <w:rsid w:val="009B54EE"/>
    <w:rsid w:val="009B5939"/>
    <w:rsid w:val="00B12481"/>
    <w:rsid w:val="00CD733B"/>
    <w:rsid w:val="00CE7BB8"/>
    <w:rsid w:val="00E82CB8"/>
    <w:rsid w:val="00F670AC"/>
    <w:rsid w:val="00FF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F271"/>
  <w15:chartTrackingRefBased/>
  <w15:docId w15:val="{5EDB0B95-82AB-4232-A43E-D18D4811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9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4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15</cp:revision>
  <dcterms:created xsi:type="dcterms:W3CDTF">2021-09-07T07:24:00Z</dcterms:created>
  <dcterms:modified xsi:type="dcterms:W3CDTF">2021-09-10T15:18:00Z</dcterms:modified>
</cp:coreProperties>
</file>