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[http://www.krasnaya-roza.ru]</w:t>
      </w:r>
    </w:p>
    <w:p/>
    <w:p>
      <w:pPr/>
      <w:r>
        <w:rPr/>
        <w:t xml:space="preserve">Красная роза</w:t>
      </w:r>
    </w:p>
    <w:p/>
    <w:p>
      <w:pPr/>
      <w:r>
        <w:rPr/>
        <w:t xml:space="preserve">0%</w:t>
      </w:r>
    </w:p>
    <w:p/>
    <w:p>
      <w:pPr/>
      <w:r>
        <w:rPr/>
        <w:t xml:space="preserve">Заявка в службу</w:t>
      </w:r>
    </w:p>
    <w:p/>
    <w:p>
      <w:pPr/>
      <w:r>
        <w:rPr/>
        <w:t xml:space="preserve">обеспечения:</w:t>
      </w:r>
    </w:p>
    <w:p/>
    <w:p>
      <w:pPr/>
      <w:r>
        <w:rPr/>
        <w:t xml:space="preserve">Для доступа к форме заявки,</w:t>
      </w:r>
    </w:p>
    <w:p/>
    <w:p>
      <w:pPr/>
      <w:r>
        <w:rPr/>
        <w:t xml:space="preserve">введите выданый вам логин и пароль.</w:t>
      </w:r>
    </w:p>
    <w:p/>
    <w:p>
      <w:pPr/>
      <w:r>
        <w:rPr/>
        <w:t xml:space="preserve">Войти</w:t>
      </w:r>
    </w:p>
    <w:p/>
    <w:p>
      <w:pPr/>
      <w:r>
        <w:rPr/>
        <w:t xml:space="preserve">Закрыть</w:t>
      </w:r>
    </w:p>
    <w:p/>
    <w:p>
      <w:pPr/>
      <w:r>
        <w:rPr/>
        <w:t xml:space="preserve">PDF</w:t>
      </w:r>
    </w:p>
    <w:p/>
    <w:p>
      <w:pPr/>
      <w:r>
        <w:rPr/>
        <w:t xml:space="preserve">Скачать презентацию</w:t>
      </w:r>
    </w:p>
    <w:p/>
    <w:p>
      <w:pPr/>
      <w:r>
        <w:rPr/>
        <w:t xml:space="preserve">Новости</w:t>
      </w:r>
    </w:p>
    <w:p/>
    <w:p>
      <w:pPr/>
      <w:r>
        <w:rPr/>
        <w:t xml:space="preserve">Территория</w:t>
      </w:r>
    </w:p>
    <w:p/>
    <w:p>
      <w:pPr/>
      <w:r>
        <w:rPr/>
        <w:t xml:space="preserve">Аренда</w:t>
      </w:r>
    </w:p>
    <w:p/>
    <w:p>
      <w:pPr/>
      <w:r>
        <w:rPr/>
        <w:t xml:space="preserve">Бизнес-центры</w:t>
      </w:r>
    </w:p>
    <w:p/>
    <w:p>
      <w:pPr/>
      <w:r>
        <w:rPr/>
        <w:t xml:space="preserve">О проекте</w:t>
      </w:r>
    </w:p>
    <w:p/>
    <w:p>
      <w:pPr/>
      <w:r>
        <w:rPr/>
        <w:t xml:space="preserve">Контакты</w:t>
      </w:r>
    </w:p>
    <w:p/>
    <w:p>
      <w:pPr/>
      <w:r>
        <w:rPr/>
        <w:t xml:space="preserve">Инфраструктура</w:t>
      </w:r>
    </w:p>
    <w:p/>
    <w:p>
      <w:pPr/>
      <w:r>
        <w:rPr/>
        <w:t xml:space="preserve">Такси</w:t>
      </w:r>
    </w:p>
    <w:p/>
    <w:p>
      <w:pPr/>
      <w:r>
        <w:rPr/>
        <w:t xml:space="preserve">+4</w:t>
      </w:r>
    </w:p>
    <w:p/>
    <w:p>
      <w:pPr/>
      <w:r>
        <w:rPr/>
        <w:t xml:space="preserve">&amp;deg;</w:t>
      </w:r>
    </w:p>
    <w:p/>
    <w:p>
      <w:pPr/>
      <w:r>
        <w:rPr/>
        <w:t xml:space="preserve">3</w:t>
      </w:r>
    </w:p>
    <w:p/>
    <w:p>
      <w:pPr/>
      <w:r>
        <w:rPr/>
        <w:t xml:space="preserve">28</w:t>
      </w:r>
    </w:p>
    <w:p/>
    <w:p>
      <w:pPr/>
      <w:r>
        <w:rPr/>
        <w:t xml:space="preserve">/09</w:t>
      </w:r>
    </w:p>
    <w:p/>
    <w:p>
      <w:pPr/>
      <w:r>
        <w:rPr/>
        <w:t xml:space="preserve">2014</w:t>
      </w:r>
    </w:p>
    <w:p/>
    <w:p>
      <w:pPr/>
      <w:r>
        <w:rPr/>
        <w:t xml:space="preserve">Ралли суперкаров на «Красной Розе»</w:t>
      </w:r>
    </w:p>
    <w:p/>
    <w:p>
      <w:pPr/>
      <w:r>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t xml:space="preserve">Среди статусных гостей были замечены Ирена Понарошку, Арчи, Никас Сафронов и&amp;nbsp;другие звезды.</w:t>
      </w:r>
    </w:p>
    <w:p/>
    <w:p>
      <w:pPr/>
      <w:r>
        <w:rPr/>
        <w:t xml:space="preserve">19</w:t>
      </w:r>
    </w:p>
    <w:p/>
    <w:p>
      <w:pPr/>
      <w:r>
        <w:rPr/>
        <w:t xml:space="preserve">/08</w:t>
      </w:r>
    </w:p>
    <w:p/>
    <w:p>
      <w:pPr/>
      <w:r>
        <w:rPr/>
        <w:t xml:space="preserve">Фестиваль Stay Hungry backyard прошел на «Красной Розе»</w:t>
      </w:r>
    </w:p>
    <w:p/>
    <w:p>
      <w:pPr/>
      <w:r>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t xml:space="preserve">30</w:t>
      </w:r>
    </w:p>
    <w:p/>
    <w:p>
      <w:pPr/>
      <w:r>
        <w:rPr/>
        <w:t xml:space="preserve">/04</w:t>
      </w:r>
    </w:p>
    <w:p/>
    <w:p>
      <w:pPr/>
      <w:r>
        <w:rPr/>
        <w:t xml:space="preserve">KR Properties – победитель CRE Awards 2014</w:t>
      </w:r>
    </w:p>
    <w:p/>
    <w:p>
      <w:pPr/>
      <w:r>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t xml:space="preserve">25</w:t>
      </w:r>
    </w:p>
    <w:p/>
    <w:p>
      <w:pPr/>
      <w:r>
        <w:rPr/>
        <w:t xml:space="preserve">2013</w:t>
      </w:r>
    </w:p>
    <w:p/>
    <w:p>
      <w:pPr/>
      <w:r>
        <w:rPr/>
        <w:t xml:space="preserve">Лучшие ретро-мерседесы собрались на «Красной Розе 1875»</w:t>
      </w:r>
    </w:p>
    <w:p/>
    <w:p>
      <w:pPr/>
      <w:r>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t xml:space="preserve">15</w:t>
      </w:r>
    </w:p>
    <w:p/>
    <w:p>
      <w:pPr/>
      <w:r>
        <w:rPr/>
        <w:t xml:space="preserve">KR Properties возвращает москвичам «Городскую усадьбу Всеволожских»</w:t>
      </w:r>
    </w:p>
    <w:p/>
    <w:p>
      <w:pPr/>
      <w:r>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t xml:space="preserve">10</w:t>
      </w:r>
    </w:p>
    <w:p/>
    <w:p>
      <w:pPr/>
      <w:r>
        <w:rPr/>
        <w:t xml:space="preserve">/05</w:t>
      </w:r>
    </w:p>
    <w:p/>
    <w:p>
      <w:pPr/>
      <w:r>
        <w:rPr/>
        <w:t xml:space="preserve">2011</w:t>
      </w:r>
    </w:p>
    <w:p/>
    <w:p>
      <w:pPr/>
      <w:r>
        <w:rPr/>
        <w:t xml:space="preserve">Лобби бизнес-центра «Мамонтов» на «Красной Розе» получит новый дизайн</w:t>
      </w:r>
    </w:p>
    <w:p/>
    <w:p>
      <w:pPr/>
      <w:r>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t xml:space="preserve">Компания SHCA (Swanke Hayden Connell Architects,</w:t>
      </w:r>
    </w:p>
    <w:p/>
    <w:p>
      <w:pPr/>
      <w:r>
        <w:rPr/>
        <w:t xml:space="preserve">www.shca.com</w:t>
      </w:r>
    </w:p>
    <w:p/>
    <w:p>
      <w:pPr/>
      <w:r>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t xml:space="preserve">20</w:t>
      </w:r>
    </w:p>
    <w:p/>
    <w:p>
      <w:pPr/>
      <w:r>
        <w:rPr/>
        <w:t xml:space="preserve">2010</w:t>
      </w:r>
    </w:p>
    <w:p/>
    <w:p>
      <w:pPr/>
      <w:r>
        <w:rPr/>
        <w:t xml:space="preserve">Ресторан «Жан-Жак» открывается в деловом квартале «Красная роза 1875»</w:t>
      </w:r>
    </w:p>
    <w:p/>
    <w:p>
      <w:pPr/>
      <w:r>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t xml:space="preserve">www.jan-jak.com</w:t>
      </w:r>
    </w:p>
    <w:p/>
    <w:p>
      <w:pPr/>
      <w:r>
        <w:rPr/>
        <w:t xml:space="preserve">29</w:t>
      </w:r>
    </w:p>
    <w:p/>
    <w:p>
      <w:pPr/>
      <w:r>
        <w:rPr/>
        <w:t xml:space="preserve">На «Красной Розе» открылся конференц-центр EXTROPOLIS КРАСНАЯ РОЗА</w:t>
      </w:r>
    </w:p>
    <w:p/>
    <w:p>
      <w:pPr/>
      <w:r>
        <w:rPr/>
        <w:t xml:space="preserve">На территории делового квартала «Красная роза 1875» открылся конференц-центр Extropolis Красная Роза.</w:t>
      </w:r>
    </w:p>
    <w:p/>
    <w:p>
      <w:pPr/>
      <w:r>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t xml:space="preserve">Управляющей компанией выступает группа Компаний Экстрополис.</w:t>
      </w:r>
    </w:p>
    <w:p/>
    <w:p>
      <w:pPr/>
      <w:r>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t xml:space="preserve">Презентация и открытие летней площадки</w:t>
      </w:r>
    </w:p>
    <w:p/>
    <w:p>
      <w:pPr/>
      <w:r>
        <w:rPr/>
        <w:t xml:space="preserve">29 апреля, ресторан «HYDE PARK BAR», расположенный на территории делового квартала «Красная Роза», открывает уютную террасу.</w:t>
      </w:r>
    </w:p>
    <w:p/>
    <w:p>
      <w:pPr/>
      <w:r>
        <w:rPr/>
        <w:t xml:space="preserve">В программе вечера:</w:t>
      </w:r>
    </w:p>
    <w:p/>
    <w:p>
      <w:pPr/>
      <w:r>
        <w:rPr/>
        <w:t xml:space="preserve">• концерт Дианы Поленовой и группы (smooth jazz | live),</w:t>
      </w:r>
    </w:p>
    <w:p/>
    <w:p>
      <w:pPr/>
      <w:r>
        <w:rPr/>
        <w:t xml:space="preserve">• Dj-дуэт Epiksound system,</w:t>
      </w:r>
    </w:p>
    <w:p/>
    <w:p>
      <w:pPr/>
      <w:r>
        <w:rPr/>
        <w:t xml:space="preserve">• угощения и подарки от ресторана, а также заряд отличного настроения в преддверии майских праздников!</w:t>
      </w:r>
    </w:p>
    <w:p/>
    <w:p>
      <w:pPr/>
      <w:r>
        <w:rPr/>
        <w:t xml:space="preserve">22</w:t>
      </w:r>
    </w:p>
    <w:p/>
    <w:p>
      <w:pPr/>
      <w:r>
        <w:rPr/>
        <w:t xml:space="preserve">/03</w:t>
      </w:r>
    </w:p>
    <w:p/>
    <w:p>
      <w:pPr/>
      <w:r>
        <w:rPr/>
        <w:t xml:space="preserve">На «Красной розе» открылся приёмный пункт «Национальной Химчистки»</w:t>
      </w:r>
    </w:p>
    <w:p/>
    <w:p>
      <w:pPr/>
      <w:r>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t xml:space="preserve">Подписаться</w:t>
      </w:r>
    </w:p>
    <w:p/>
    <w:p>
      <w:pPr/>
      <w:r>
        <w:rPr/>
        <w:t xml:space="preserve">RSS</w:t>
      </w:r>
    </w:p>
    <w:p/>
    <w:p>
      <w:pPr/>
      <w:r>
        <w:rPr/>
        <w:t xml:space="preserve">|</w:t>
      </w:r>
    </w:p>
    <w:p/>
    <w:p>
      <w:pPr/>
      <w:r>
        <w:rPr/>
        <w:t xml:space="preserve">Архив новостей</w:t>
      </w:r>
    </w:p>
    <w:p/>
    <w:p>
      <w:pPr/>
      <w:r>
        <w:rPr/>
        <w:t xml:space="preserve">Заказать звонок</w:t>
      </w:r>
    </w:p>
    <w:p/>
    <w:p>
      <w:pPr/>
      <w:r>
        <w:rPr/>
        <w:t xml:space="preserve">+7 (495) 780-40-40</w:t>
      </w:r>
    </w:p>
    <w:p/>
    <w:p>
      <w:pPr/>
      <w:r>
        <w:rPr/>
        <w:t xml:space="preserve">Напишите нам</w:t>
      </w:r>
    </w:p>
    <w:p/>
    <w:p>
      <w:pPr/>
      <w:r>
        <w:rPr/>
        <w:t xml:space="preserve">Здесь вы можете ознакомиться с инфраструктурой, посмотреть</w:t>
      </w:r>
    </w:p>
    <w:p/>
    <w:p>
      <w:pPr/>
      <w:r>
        <w:rPr/>
        <w:t xml:space="preserve">наши предложения по аренде или узнать, кто будет вашими соседями.</w:t>
      </w:r>
    </w:p>
    <w:p/>
    <w:p>
      <w:pPr/>
      <w:r>
        <w:rPr/>
        <w:t xml:space="preserve">Заявка</w:t>
      </w:r>
    </w:p>
    <w:p/>
    <w:p>
      <w:pPr/>
      <w:r>
        <w:rPr/>
        <w:t xml:space="preserve">на аренду</w:t>
      </w:r>
    </w:p>
    <w:p/>
    <w:p>
      <w:pPr/>
      <w:r>
        <w:rPr/>
        <w:t xml:space="preserve">Смотреть</w:t>
      </w:r>
    </w:p>
    <w:p/>
    <w:p>
      <w:pPr/>
      <w:r>
        <w:rPr/>
        <w:t xml:space="preserve">все лоты</w:t>
      </w:r>
    </w:p>
    <w:p/>
    <w:p>
      <w:pPr/>
      <w:r>
        <w:rPr/>
        <w:t xml:space="preserve">Арендаторы</w:t>
      </w:r>
    </w:p>
    <w:p/>
    <w:p>
      <w:pPr/>
      <w:r>
        <w:rPr/>
        <w:t xml:space="preserve">МОРОЗОВ</w:t>
      </w:r>
    </w:p>
    <w:p/>
    <w:p>
      <w:pPr/>
      <w:r>
        <w:rPr/>
        <w:t xml:space="preserve">ДЕМИДОВ</w:t>
      </w:r>
    </w:p>
    <w:p/>
    <w:p>
      <w:pPr/>
      <w:r>
        <w:rPr/>
        <w:t xml:space="preserve">МАМОНТОВ</w:t>
      </w:r>
    </w:p>
    <w:p/>
    <w:p>
      <w:pPr/>
      <w:r>
        <w:rPr/>
        <w:t xml:space="preserve">СТРОГАНОВ</w:t>
      </w:r>
    </w:p>
    <w:p/>
    <w:p>
      <w:pPr/>
      <w:r>
        <w:rPr/>
        <w:t xml:space="preserve">САВИН</w:t>
      </w:r>
    </w:p>
    <w:p/>
    <w:p>
      <w:pPr/>
      <w:r>
        <w:rPr/>
        <w:t xml:space="preserve">УСАДЬБА ВСЕВОЛОЖСКИХ</w:t>
      </w:r>
    </w:p>
    <w:p/>
    <w:p>
      <w:pPr/>
      <w:r>
        <w:rPr/>
        <w:t xml:space="preserve">ГАЛЕРЕЯ ЖИРО</w:t>
      </w:r>
    </w:p>
    <w:p/>
    <w:p>
      <w:pPr/>
      <w:r>
        <w:rPr/>
        <w:t xml:space="preserve">ТРЕТЬЯКОВ</w:t>
      </w:r>
    </w:p>
    <w:p/>
    <w:p>
      <w:pPr/>
      <w:r>
        <w:rPr/>
        <w:t xml:space="preserve">РЯБУШИНСКИЙ</w:t>
      </w:r>
    </w:p>
    <w:p/>
    <w:p>
      <w:pPr/>
      <w:r>
        <w:rPr/>
        <w:t xml:space="preserve">КЛЕЙН</w:t>
      </w:r>
    </w:p>
    <w:p/>
    <w:p>
      <w:pPr/>
      <w:r>
        <w:rPr/>
        <w:t xml:space="preserve">ФЛИГЕЛЬ</w:t>
      </w:r>
    </w:p>
    <w:p/>
    <w:p>
      <w:pPr/>
      <w:r>
        <w:rPr/>
        <w:t xml:space="preserve">MOROZOV</w:t>
      </w:r>
    </w:p>
    <w:p/>
    <w:p>
      <w:pPr/>
      <w:r>
        <w:rPr/>
        <w:t xml:space="preserve">Информация</w:t>
      </w:r>
    </w:p>
    <w:p/>
    <w:p>
      <w:pPr/>
      <w:r>
        <w:rPr/>
        <w:t xml:space="preserve">Характеристики</w:t>
      </w:r>
    </w:p>
    <w:p/>
    <w:p>
      <w:pPr/>
      <w:r>
        <w:rPr/>
        <w:t xml:space="preserve">Бизнес-центр «Морозов» — ядро делового квартала «Красная Роза». Носит имя успешного русского промышленника и мецената Саввы Морозова. Бизнес-центр проектировался и строился так, чтобы малоэтажное здание гармонично вписывалось в облик старой Москвы, став логичным продолжением исторической застройки.</w:t>
      </w:r>
    </w:p>
    <w:p/>
    <w:p>
      <w:pPr/>
      <w:r>
        <w:rPr/>
        <w:t xml:space="preserve">В&amp;nbsp;архитектуре бизнес-центра гармонично сочетается прошлое и&amp;nbsp;будущее: старинные и&amp;nbsp;современные кирпичные фасады, фабричные арочные окна и&amp;nbsp;огромные остекленные пространства, минималистичные формы и&amp;nbsp;многомерные футуристические поверхности.</w:t>
      </w:r>
    </w:p>
    <w:p/>
    <w:p>
      <w:pPr/>
      <w:r>
        <w:rPr/>
        <w:t xml:space="preserve">Пространство внутреннего двора гармонирует с&amp;nbsp;необычной архитектурой здания: плавные изгибы газонов уравновешивают четкость линий стеклянных фасадов, располагая к&amp;nbsp;спокойствию и&amp;nbsp;гармонии. Пешеходный променад, множество скамеек и&amp;nbsp;мест отдыха&amp;nbsp;— здесь созданы все условия для приятного и&amp;nbsp;продуктивного времяпрепровождения.</w:t>
      </w:r>
    </w:p>
    <w:p/>
    <w:p>
      <w:pPr/>
      <w:r>
        <w:rPr/>
        <w:t xml:space="preserve">Для сохранения эстетической целостности автомобильный паркинг размещен на подземных этажах, а наверху расположилась самая большая велопарковка в городе — гордость бизнес-центра, придающая ему «европейский шик».</w:t>
      </w:r>
    </w:p>
    <w:p/>
    <w:p>
      <w:pPr/>
      <w:r>
        <w:rPr/>
        <w:t xml:space="preserve">Бизнес-центр «Морозов» находится в&amp;nbsp;процессе сертификации по&amp;nbsp;системе экологического строительства BREEAM (направление «BREEAM для Европы. Коммерческие здания 2009: офисы»).</w:t>
      </w:r>
    </w:p>
    <w:p/>
    <w:p>
      <w:pPr/>
      <w:r>
        <w:rPr/>
        <w:t xml:space="preserve">«Морозов» собрал множество наград и признан одним из лучших бизнес-центров в Москве и России. Не зря это здание выбрано компанией «Яндекс» в качестве штаб-квартиры — здесь «найдется все» лучшее для развития инновационного бизнеса.</w:t>
      </w:r>
    </w:p>
    <w:p/>
    <w:p>
      <w:pPr/>
      <w:r>
        <w:rPr/>
        <w:t xml:space="preserve">НАГРАДЫ БИЗНЕС-ЦЕНТРА «МОРОЗОВ»:</w:t>
      </w:r>
    </w:p>
    <w:p/>
    <w:p>
      <w:pPr/>
      <w:r>
        <w:rPr/>
        <w:t xml:space="preserve">COMMERCIAL REAL ESTATE AWARDS 2009</w:t>
      </w:r>
    </w:p>
    <w:p/>
    <w:p>
      <w:pPr/>
      <w:r>
        <w:rPr/>
        <w:t xml:space="preserve">БЦ «Морозов» Фаза I — номинант премии «Лучший бизнес-центр класса А» города Москвы</w:t>
      </w:r>
    </w:p>
    <w:p/>
    <w:p>
      <w:pPr/>
      <w:r>
        <w:rPr/>
        <w:t xml:space="preserve">ВСЕМИРНЫЙ КОНКУРС ДЕВЕЛОПЕРСКИХ ПРОЕКТОВ FIABCI PRIX D’EXELLENCE 2010</w:t>
      </w:r>
    </w:p>
    <w:p/>
    <w:p>
      <w:pPr/>
      <w:r>
        <w:rPr/>
        <w:t xml:space="preserve">БЦ «Морозов» Фаза I — второе место в номинации «Офисная недвижимость»</w:t>
      </w:r>
    </w:p>
    <w:p/>
    <w:p>
      <w:pPr/>
      <w:r>
        <w:rPr/>
        <w:t xml:space="preserve">EUROPE PROPERTY AWARDS 2013</w:t>
      </w:r>
    </w:p>
    <w:p/>
    <w:p>
      <w:pPr/>
      <w:r>
        <w:rPr/>
        <w:t xml:space="preserve">БЦ «Морозов» Фаза II — статус Highly Commended в номинации «Офисное строительство»</w:t>
      </w:r>
    </w:p>
    <w:p/>
    <w:p>
      <w:pPr/>
      <w:r>
        <w:rPr/>
        <w:t xml:space="preserve">COMMERCIAL REAL ESTATE AWARDS 2014</w:t>
      </w:r>
    </w:p>
    <w:p/>
    <w:p>
      <w:pPr/>
      <w:r>
        <w:rPr/>
        <w:t xml:space="preserve">БЦ «Морозов» ― победитель в номинации «Сделка года / Аренда / Офисная недвижимость»</w:t>
      </w:r>
    </w:p>
    <w:p/>
    <w:p>
      <w:pPr/>
      <w:r>
        <w:rPr/>
        <w:t xml:space="preserve">Класс здания:</w:t>
      </w:r>
    </w:p>
    <w:p/>
    <w:p>
      <w:pPr/>
      <w:r>
        <w:rPr/>
        <w:t xml:space="preserve">А</w:t>
      </w:r>
    </w:p>
    <w:p/>
    <w:p>
      <w:pPr/>
      <w:r>
        <w:rPr/>
        <w:t xml:space="preserve">Общая площадь здания:</w:t>
      </w:r>
    </w:p>
    <w:p/>
    <w:p>
      <w:pPr/>
      <w:r>
        <w:rPr/>
        <w:t xml:space="preserve">Фаза I - 37 542 м</w:t>
      </w:r>
    </w:p>
    <w:p/>
    <w:p>
      <w:pPr/>
      <w:r>
        <w:rPr/>
        <w:t xml:space="preserve">2</w:t>
      </w:r>
    </w:p>
    <w:p/>
    <w:p>
      <w:pPr/>
      <w:r>
        <w:rPr/>
        <w:t xml:space="preserve">Фаза II- 21 606 м</w:t>
      </w:r>
    </w:p>
    <w:p/>
    <w:p>
      <w:pPr/>
      <w:r>
        <w:rPr/>
        <w:t xml:space="preserve">Этажность:</w:t>
      </w:r>
    </w:p>
    <w:p/>
    <w:p>
      <w:pPr/>
      <w:r>
        <w:rPr/>
        <w:t xml:space="preserve">5-7</w:t>
      </w:r>
    </w:p>
    <w:p/>
    <w:p>
      <w:pPr/>
      <w:r>
        <w:rPr/>
        <w:t xml:space="preserve">Парковка (машиномест):</w:t>
      </w:r>
    </w:p>
    <w:p/>
    <w:p>
      <w:pPr/>
      <w:r>
        <w:rPr/>
        <w:t xml:space="preserve">635 / 2 подземных этажа</w:t>
      </w:r>
    </w:p>
    <w:p/>
    <w:p>
      <w:pPr/>
      <w:r>
        <w:rPr/>
        <w:t xml:space="preserve">Дополнительные материалы:</w:t>
      </w:r>
    </w:p>
    <w:p/>
    <w:p>
      <w:pPr/>
      <w:r>
        <w:rPr/>
        <w:t xml:space="preserve">Буклет</w:t>
      </w:r>
    </w:p>
    <w:p/>
    <w:p>
      <w:pPr/>
      <w:r>
        <w:rPr/>
        <w:t xml:space="preserve">Заявка на аренду</w:t>
      </w:r>
    </w:p>
    <w:p/>
    <w:p>
      <w:pPr/>
      <w:r>
        <w:rPr/>
        <w:t xml:space="preserve">Смотреть все лоты</w:t>
      </w:r>
    </w:p>
    <w:p/>
    <w:p>
      <w:pPr/>
      <w:r>
        <w:rPr/>
        <w:t xml:space="preserve">DEMIDOV</w:t>
      </w:r>
    </w:p>
    <w:p/>
    <w:p>
      <w:pPr/>
      <w:r>
        <w:rPr/>
        <w:t xml:space="preserve">Бизнес-центр «Демидов» — флагманский проект, задающий новое направление развития всему российскому рынку деловой недвижимости.</w:t>
      </w:r>
    </w:p>
    <w:p/>
    <w:p>
      <w:pPr/>
      <w:r>
        <w:rPr/>
        <w:t xml:space="preserve">Концептуальные решения, изначально разработанные архитектурным бюро «Сергей Киселев и&amp;nbsp;Партнеры», были переосмыслены архитекторами Lissoni Architettura SPA, которые сумели совместить невероятную технологическую оснащенность и&amp;nbsp;функциональность с&amp;nbsp;природной и&amp;nbsp;архитектурной красотой. Здание является подлинным шедевром на&amp;nbsp;карте офисной недвижимости столицы и&amp;nbsp;воплощает в&amp;nbsp;себе лучший опыт, накопленный при реализации проекта делового квартала «Красная Роза».</w:t>
      </w:r>
    </w:p>
    <w:p/>
    <w:p>
      <w:pPr/>
      <w:r>
        <w:rPr/>
        <w:t xml:space="preserve">«Демидов»&amp;nbsp;— архитектурный ансамбль, устремленный в&amp;nbsp;будущее, но&amp;nbsp;приобщенный и&amp;nbsp;к&amp;nbsp;истории квартала. Он&amp;nbsp;состоит из&amp;nbsp;трехэтажной реновированной исторической постройки, расположенной вдоль улицы Тимура Фрунзе, а&amp;nbsp;также отодвинутого вглубь квартала нового семиэтажного многофункционального центра&amp;nbsp;— необыкновенного футуристического здания с&amp;nbsp;огромными панорамными стеклами, множеством полупрозрачных плоскостей и&amp;nbsp;зеленым атриумом.</w:t>
      </w:r>
    </w:p>
    <w:p/>
    <w:p>
      <w:pPr/>
      <w:r>
        <w:rPr/>
        <w:t xml:space="preserve">Атриум&amp;nbsp;— особая гордость создателей проекта. Именно здесь в&amp;nbsp;полном объеме ощущается вся бескомпромиссность архитектурной концепции. Вместо перекрытий в&amp;nbsp;угоду дополнительным площадям&amp;nbsp;— обширное пространство, заполненное светом, воздухом и&amp;nbsp;зеленью.</w:t>
      </w:r>
    </w:p>
    <w:p/>
    <w:p>
      <w:pPr/>
      <w:r>
        <w:rPr/>
        <w:t xml:space="preserve">Многообразие текстур и&amp;nbsp;материалов, многогранность и&amp;nbsp;многослойность плоскостей, обилие глянцевых и&amp;nbsp;полупрозрачных поверхностей, вдумчивое отношение к&amp;nbsp;объему и&amp;nbsp;свету&amp;nbsp;—</w:t>
      </w:r>
    </w:p>
    <w:p/>
    <w:p>
      <w:pPr/>
      <w:r>
        <w:rPr/>
        <w:t xml:space="preserve">все подчинено одной задаче: почувствовать себя в&amp;nbsp;преддверии завтрашнего дня, буквально «прикоснуться к&amp;nbsp;будущему».</w:t>
      </w:r>
    </w:p>
    <w:p/>
    <w:p>
      <w:pPr/>
      <w:r>
        <w:rPr/>
        <w:t xml:space="preserve">А+</w:t>
      </w:r>
    </w:p>
    <w:p/>
    <w:p>
      <w:pPr/>
      <w:r>
        <w:rPr/>
        <w:t xml:space="preserve">Общая площадь бизнес-центра:</w:t>
      </w:r>
    </w:p>
    <w:p/>
    <w:p>
      <w:pPr/>
      <w:r>
        <w:rPr/>
        <w:t xml:space="preserve">21 498 м</w:t>
      </w:r>
    </w:p>
    <w:p/>
    <w:p>
      <w:pPr/>
      <w:r>
        <w:rPr/>
        <w:t xml:space="preserve">Общая площадь 7-этажного здания:</w:t>
      </w:r>
    </w:p>
    <w:p/>
    <w:p>
      <w:pPr/>
      <w:r>
        <w:rPr/>
        <w:t xml:space="preserve">19 509 м</w:t>
      </w:r>
    </w:p>
    <w:p/>
    <w:p>
      <w:pPr/>
      <w:r>
        <w:rPr/>
        <w:t xml:space="preserve">Общая площадь 3-этажного здания:</w:t>
      </w:r>
    </w:p>
    <w:p/>
    <w:p>
      <w:pPr/>
      <w:r>
        <w:rPr/>
        <w:t xml:space="preserve">1 989 м</w:t>
      </w:r>
    </w:p>
    <w:p/>
    <w:p>
      <w:pPr/>
      <w:r>
        <w:rPr/>
        <w:t xml:space="preserve">292 / 2 подземных этажа</w:t>
      </w:r>
    </w:p>
    <w:p/>
    <w:p>
      <w:pPr/>
      <w:r>
        <w:rPr/>
        <w:t xml:space="preserve">MAMONTOV</w:t>
      </w:r>
    </w:p>
    <w:p/>
    <w:p>
      <w:pPr/>
      <w:r>
        <w:rPr/>
        <w:t xml:space="preserve">Бизнес-центр «Мамонтов» является первым реновированным зданием на&amp;nbsp;территории квартала. Именно с&amp;nbsp;него начинается московская история освоения бывших промышленных площадей под лофт-пространства.</w:t>
      </w:r>
    </w:p>
    <w:p/>
    <w:p>
      <w:pPr/>
      <w:r>
        <w:rPr/>
        <w:t xml:space="preserve">Принципиальной позицией было сохранение исторического вида постройки при максимальном использовании современных высококачественных материалов и&amp;nbsp;передовых инженерных технологий. В&amp;nbsp;итоге фасады приобрели свой первоначальный облик со&amp;nbsp;строгими рядами больших арочных окон. Строение конструктивно дополнилось многоярусной галереей из&amp;nbsp;стекла и&amp;nbsp;металла.</w:t>
      </w:r>
    </w:p>
    <w:p/>
    <w:p>
      <w:pPr/>
      <w:r>
        <w:rPr/>
        <w:t xml:space="preserve">В&amp;nbsp;бизнес-центре «Мамонтов» органично объединены элементы классического лофта и&amp;nbsp;уютных офисных площадей. Профессиональная отделка интерьера выполнена с&amp;nbsp;применением первоклассных экологичных материалов.</w:t>
      </w:r>
    </w:p>
    <w:p/>
    <w:p>
      <w:pPr/>
      <w:r>
        <w:rPr/>
        <w:t xml:space="preserve">НАГРАДЫ БИЗНЕС-ЦЕНТРА «МАМОНТОВ»:</w:t>
      </w:r>
    </w:p>
    <w:p/>
    <w:p>
      <w:pPr/>
      <w:r>
        <w:rPr/>
        <w:t xml:space="preserve">COMMERCIAL REAL ESTATE AWARDS 2005</w:t>
      </w:r>
    </w:p>
    <w:p/>
    <w:p>
      <w:pPr/>
      <w:r>
        <w:rPr/>
        <w:t xml:space="preserve">БЦ «Мамонтов» - номинант премии «Лучший бизнес-центр класса А» города Москвы</w:t>
      </w:r>
    </w:p>
    <w:p/>
    <w:p>
      <w:pPr/>
      <w:r>
        <w:rPr/>
        <w:t xml:space="preserve">B+</w:t>
      </w:r>
    </w:p>
    <w:p/>
    <w:p>
      <w:pPr/>
      <w:r>
        <w:rPr/>
        <w:t xml:space="preserve">19 293 м</w:t>
      </w:r>
    </w:p>
    <w:p/>
    <w:p>
      <w:pPr/>
      <w:r>
        <w:rPr/>
        <w:t xml:space="preserve">5 + мансарда</w:t>
      </w:r>
    </w:p>
    <w:p/>
    <w:p>
      <w:pPr/>
      <w:r>
        <w:rPr/>
        <w:t xml:space="preserve">112</w:t>
      </w:r>
    </w:p>
    <w:p/>
    <w:p>
      <w:pPr/>
      <w:r>
        <w:rPr/>
        <w:t xml:space="preserve">STROGANOV</w:t>
      </w:r>
    </w:p>
    <w:p/>
    <w:p>
      <w:pPr/>
      <w:r>
        <w:rPr/>
        <w:t xml:space="preserve">Это еще одно строение конца XIX&amp;nbsp;века, здание бывшей ткацкой фабрики. Сегодня в&amp;nbsp;архитектурном облике объекта классические материалы&amp;nbsp;— кирпич и&amp;nbsp;металл&amp;nbsp;— сочетаются с&amp;nbsp;современными стеклянными конструкциями. Особый индустриальный шик постройке придают выведенные наружу воздуховоды и&amp;nbsp;пожарные лестницы, нарочито подчеркивающие промышленное прошлое здания.</w:t>
      </w:r>
    </w:p>
    <w:p/>
    <w:p>
      <w:pPr/>
      <w:r>
        <w:rPr/>
        <w:t xml:space="preserve">Проект примечателен не&amp;nbsp;только лофт-офисами, но&amp;nbsp;и&amp;nbsp;множеством расположенных здесь кафе, баров, ресторанов, в&amp;nbsp;которых круглосуточно кипит жизнь.</w:t>
      </w:r>
    </w:p>
    <w:p/>
    <w:p>
      <w:pPr/>
      <w:r>
        <w:rPr/>
        <w:t xml:space="preserve">B</w:t>
      </w:r>
    </w:p>
    <w:p/>
    <w:p>
      <w:pPr/>
      <w:r>
        <w:rPr/>
        <w:t xml:space="preserve">14 345 м</w:t>
      </w:r>
    </w:p>
    <w:p/>
    <w:p>
      <w:pPr/>
      <w:r>
        <w:rPr/>
        <w:t xml:space="preserve">4 + мансарда</w:t>
      </w:r>
    </w:p>
    <w:p/>
    <w:p>
      <w:pPr/>
      <w:r>
        <w:rPr/>
        <w:t xml:space="preserve">27</w:t>
      </w:r>
    </w:p>
    <w:p/>
    <w:p>
      <w:pPr/>
      <w:r>
        <w:rPr/>
        <w:t xml:space="preserve">SAVIN</w:t>
      </w:r>
    </w:p>
    <w:p/>
    <w:p>
      <w:pPr/>
      <w:r>
        <w:rPr/>
        <w:t xml:space="preserve">Корпус был построен в&amp;nbsp;1879 году по&amp;nbsp;проекту архитектора К.&amp;nbsp;К.&amp;nbsp;Тервена. Во&amp;nbsp;время реконструкции этого промышленного четырехэтажного здания удалось сохранить исторический фасад из&amp;nbsp;обожжённого красного кирпича, а&amp;nbsp;бывшая проходная обрела новый современный вид. Сегодня внутри старинных кирпичных стен расположились настоящие лофт-офисы.</w:t>
      </w:r>
    </w:p>
    <w:p/>
    <w:p>
      <w:pPr/>
      <w:r>
        <w:rPr/>
        <w:t xml:space="preserve">5 864 м</w:t>
      </w:r>
    </w:p>
    <w:p/>
    <w:p>
      <w:pPr/>
      <w:r>
        <w:rPr/>
        <w:t xml:space="preserve">40</w:t>
      </w:r>
    </w:p>
    <w:p/>
    <w:p>
      <w:pPr/>
      <w:r>
        <w:rPr/>
        <w:t xml:space="preserve">USADBA VSEVOLOZHSKYH</w:t>
      </w:r>
    </w:p>
    <w:p/>
    <w:p>
      <w:pPr/>
      <w:r>
        <w:rPr/>
        <w:t xml:space="preserve">Представительский особняк «Усадьба Всеволожских» является отправной точкой, с&amp;nbsp;которой в&amp;nbsp;середине ХVIII века началась история места, известного сейчас как деловой квартал «Красная Роза». Его композиция отличается простотой и&amp;nbsp;ясностью архитектурных форм, выдержанных в&amp;nbsp;духе раннего классицизма.</w:t>
      </w:r>
    </w:p>
    <w:p/>
    <w:p>
      <w:pPr/>
      <w:r>
        <w:rPr/>
        <w:t xml:space="preserve">С&amp;nbsp;момента постройки и&amp;nbsp;до&amp;nbsp;1840 года особняк принадлежал старинному дворянскому роду Всеволожских, потомкам великих русских князей. Это одно из&amp;nbsp;немногих сохранившихся в&amp;nbsp;Москве деревянных сооружений, переживших пожар 1812&amp;nbsp;года.</w:t>
      </w:r>
    </w:p>
    <w:p/>
    <w:p>
      <w:pPr/>
      <w:r>
        <w:rPr/>
        <w:t xml:space="preserve">Реконструкция проводилась самым тщательным образом: поднимались архивы, по&amp;nbsp;небольшим деталям восстанавливался внешний и&amp;nbsp;внутренний облик строения. Украшения фасадов, печные изразцы, фрагменты паркета и&amp;nbsp;настенных покрытий&amp;nbsp;—</w:t>
      </w:r>
    </w:p>
    <w:p/>
    <w:p>
      <w:pPr/>
      <w:r>
        <w:rPr/>
        <w:t xml:space="preserve">всё было воссоздано в&amp;nbsp;первозданном виде.</w:t>
      </w:r>
    </w:p>
    <w:p/>
    <w:p>
      <w:pPr/>
      <w:r>
        <w:rPr/>
        <w:t xml:space="preserve">НАГРАДА В&amp;nbsp;КОНКУРСЕ «МОСКОВСКАЯ РЕСТАВРАЦИЯ 2013»</w:t>
      </w:r>
    </w:p>
    <w:p/>
    <w:p>
      <w:pPr/>
      <w:r>
        <w:rPr/>
        <w:t xml:space="preserve">«Усадьба Всеволожских»&amp;nbsp;— победитель в&amp;nbsp;номинации «Лучший проект реставрации/приспособления к&amp;nbsp;современному использованию»</w:t>
      </w:r>
    </w:p>
    <w:p/>
    <w:p>
      <w:pPr/>
      <w:r>
        <w:rPr/>
        <w:t xml:space="preserve">1 009 м</w:t>
      </w:r>
    </w:p>
    <w:p/>
    <w:p>
      <w:pPr/>
      <w:r>
        <w:rPr/>
        <w:t xml:space="preserve">1 + цоколь</w:t>
      </w:r>
    </w:p>
    <w:p/>
    <w:p>
      <w:pPr/>
      <w:r>
        <w:rPr/>
        <w:t xml:space="preserve">12</w:t>
      </w:r>
    </w:p>
    <w:p/>
    <w:p>
      <w:pPr/>
      <w:r>
        <w:rPr/>
        <w:t xml:space="preserve">GALEREYA GIRAUD</w:t>
      </w:r>
    </w:p>
    <w:p/>
    <w:p>
      <w:pPr/>
      <w:r>
        <w:rPr/>
        <w:t xml:space="preserve">«Галерея Жиро»&amp;nbsp;— реконструированное здание, построенное в&amp;nbsp;1901 году по&amp;nbsp;заказу фабриканта Клавдия Осиповича (Клода-Мари) Жиро архитектором Романом Клейном. Эта постройка&amp;nbsp;— образец классической архитектуры московского модерна&amp;nbsp;— изначально была спроектирована для размещения картинной галереи. Строение впечатляет высотой потолков (семь метров) и&amp;nbsp;сбалансированными строительными решениями.</w:t>
      </w:r>
    </w:p>
    <w:p/>
    <w:p>
      <w:pPr/>
      <w:r>
        <w:rPr/>
        <w:t xml:space="preserve">К&amp;nbsp;сожалению, за&amp;nbsp;годы советской власти здание пришло в&amp;nbsp;полный упадок, и&amp;nbsp;его пришлось восстанавливать буквально по&amp;nbsp;крупицам. В&amp;nbsp;ходе работ была целиком возрождена историческая отделка: лепнина, паркет, фрески, пол входной группы из&amp;nbsp;натурального камня; установлена действующая печь. Особого внимания заслуживает живопись на&amp;nbsp;сводчатых потолках, обнаруженная под слоями штукатурки. Фрески было решено полностью восстановить с&amp;nbsp;привлечением профессиональных художников-реставраторов.</w:t>
      </w:r>
    </w:p>
    <w:p/>
    <w:p>
      <w:pPr/>
      <w:r>
        <w:rPr/>
        <w:t xml:space="preserve">Сегодня «Галерея Жиро»&amp;nbsp;— уникальный особняк представительского уровня.</w:t>
      </w:r>
    </w:p>
    <w:p/>
    <w:p>
      <w:pPr/>
      <w:r>
        <w:rPr/>
        <w:t xml:space="preserve">2 820 м</w:t>
      </w:r>
    </w:p>
    <w:p/>
    <w:p>
      <w:pPr/>
      <w:r>
        <w:rPr/>
        <w:t xml:space="preserve">2 + цоколь</w:t>
      </w:r>
    </w:p>
    <w:p/>
    <w:p>
      <w:pPr/>
      <w:r>
        <w:rPr/>
        <w:t xml:space="preserve">18</w:t>
      </w:r>
    </w:p>
    <w:p/>
    <w:p>
      <w:pPr/>
      <w:r>
        <w:rPr/>
        <w:t xml:space="preserve">Презентация</w:t>
      </w:r>
    </w:p>
    <w:p/>
    <w:p>
      <w:pPr/>
      <w:r>
        <w:rPr/>
        <w:t xml:space="preserve">TRETYAKOV</w:t>
      </w:r>
    </w:p>
    <w:p/>
    <w:p>
      <w:pPr/>
      <w:r>
        <w:rPr/>
        <w:t xml:space="preserve">Здание бизнес-центра «Третьяков» выделяется необычным сочетанием разностилевых фасадов. Одна его часть ― строгая,</w:t>
      </w:r>
    </w:p>
    <w:p/>
    <w:p>
      <w:pPr/>
      <w:r>
        <w:rPr/>
        <w:t xml:space="preserve">без излишеств, типична для архитектуры Москвы XIX&amp;nbsp;века, вторая&amp;nbsp;же выполнена в&amp;nbsp;традициях русской эклектики, с&amp;nbsp;обилием стилистических декоративных элементов. Внутри сохранилось множество исторических деталей, включая металлические лестницы с&amp;nbsp;дубовыми перилами.</w:t>
      </w:r>
    </w:p>
    <w:p/>
    <w:p>
      <w:pPr/>
      <w:r>
        <w:rPr/>
        <w:t xml:space="preserve">1 412 м</w:t>
      </w:r>
    </w:p>
    <w:p/>
    <w:p>
      <w:pPr/>
      <w:r>
        <w:rPr/>
        <w:t xml:space="preserve">3 + цоколь</w:t>
      </w:r>
    </w:p>
    <w:p/>
    <w:p>
      <w:pPr/>
      <w:r>
        <w:rPr/>
        <w:t xml:space="preserve">14</w:t>
      </w:r>
    </w:p>
    <w:p/>
    <w:p>
      <w:pPr/>
      <w:r>
        <w:rPr/>
        <w:t xml:space="preserve">RYABUSHINSKY</w:t>
      </w:r>
    </w:p>
    <w:p/>
    <w:p>
      <w:pPr/>
      <w:r>
        <w:rPr/>
        <w:t xml:space="preserve">Сохранившая лаконичный фасад фабричная постройка. В&amp;nbsp;этом камерном особняке сегодня расположены объекты инфраструктуры&amp;nbsp;— офис банка и&amp;nbsp;фитнес-центр.</w:t>
      </w:r>
    </w:p>
    <w:p/>
    <w:p>
      <w:pPr/>
      <w:r>
        <w:rPr/>
        <w:t xml:space="preserve">653 м</w:t>
      </w:r>
    </w:p>
    <w:p/>
    <w:p>
      <w:pPr/>
      <w:r>
        <w:rPr/>
        <w:t xml:space="preserve">KLEIN</w:t>
      </w:r>
    </w:p>
    <w:p/>
    <w:p>
      <w:pPr/>
      <w:r>
        <w:rPr/>
        <w:t xml:space="preserve">Корпус назван в&amp;nbsp;честь архитектора, оставившего самый значимый след в&amp;nbsp;истории «Красной Розы»&amp;nbsp;— Романа Ивановича Клейна. Бывшее промышленное здание было построено в&amp;nbsp;1878&amp;nbsp;году. Корпус, расположенный на&amp;nbsp;первой линии улицы Тимура Фрунзе, имеет пять этажей и&amp;nbsp;является важным инфраструктурным объектом: в&amp;nbsp;нем находятся кафе, бары, рестораны и&amp;nbsp;школа танцев, благодаря чему жизнь кипит здесь и&amp;nbsp;днем и&amp;nbsp;ночью.</w:t>
      </w:r>
    </w:p>
    <w:p/>
    <w:p>
      <w:pPr/>
      <w:r>
        <w:rPr/>
        <w:t xml:space="preserve">Вчера</w:t>
      </w:r>
    </w:p>
    <w:p/>
    <w:p>
      <w:pPr/>
      <w:r>
        <w:rPr/>
        <w:t xml:space="preserve">Сегодня</w:t>
      </w:r>
    </w:p>
    <w:p/>
    <w:p>
      <w:pPr/>
      <w:r>
        <w:rPr/>
        <w:t xml:space="preserve">Завтра</w:t>
      </w:r>
    </w:p>
    <w:p/>
    <w:p>
      <w:pPr/>
      <w:r>
        <w:rPr/>
        <w:t xml:space="preserve">&amp;nbsp;</w:t>
      </w:r>
    </w:p>
    <w:p/>
    <w:p>
      <w:pPr/>
      <w:r>
        <w:rPr/>
        <w:t xml:space="preserve">ИСТОРИЯ «КРАСНОЙ РОЗЫ» ТАК ЖЕ&amp;nbsp;МНОГОГРАННА И&amp;nbsp;ИНТЕРЕСНА,</w:t>
      </w:r>
    </w:p>
    <w:p/>
    <w:p>
      <w:pPr/>
      <w:r>
        <w:rPr/>
        <w:t xml:space="preserve">КАК И&amp;nbsp;САМ ДЕЛОВОЙ КВАРТАЛ.</w:t>
      </w:r>
    </w:p>
    <w:p/>
    <w:p>
      <w:pPr/>
      <w:r>
        <w:rPr/>
        <w:t xml:space="preserve">В&amp;nbsp;XVIII веке на&amp;nbsp;месте «Красной Розы» располагалась усадьба знатного дворянского рода Всеволожских. Это одно из&amp;nbsp;немногих деревянных строений той эпохи, которое пережило пожар 1812 года и&amp;nbsp;сохранилось до&amp;nbsp;нынешних времен. Тщательно отреставрированное здание усадьбы Всеволожских сейчас является настоящим украшением квартала.</w:t>
      </w:r>
    </w:p>
    <w:p/>
    <w:p>
      <w:pPr/>
      <w:r>
        <w:rPr/>
        <w:t xml:space="preserve">В&amp;nbsp;1875 году эта территория перешла во&amp;nbsp;владение французского купца московской гильдии Клавдия Осиповича (Клода-Мари) Жиро. Он&amp;nbsp;начал активное строительство шелковой фабрики, которая впоследствии стала самым крупным шелкоткацким предприятием в&amp;nbsp;Российской империи. Уже в&amp;nbsp;1879 году здесь работало 180 ткацких станков и&amp;nbsp;паровая машина, а&amp;nbsp;к&amp;nbsp;началу Первой мировой войны на&amp;nbsp;производстве трудилось более 4&amp;nbsp;000 человек на&amp;nbsp;1&amp;nbsp;800&amp;nbsp;станках. На&amp;nbsp;фабрике выпускались высококачественные шелковые ткани из&amp;nbsp;иностранного сырья&amp;nbsp;— подкладочного и&amp;nbsp;плательного ассортимента.</w:t>
      </w:r>
    </w:p>
    <w:p/>
    <w:p>
      <w:pPr/>
      <w:r>
        <w:rPr/>
        <w:t xml:space="preserve">В&amp;nbsp;1885 и&amp;nbsp;1896 годах фабрика была отмечена особым знаком качества императорской семьи&amp;nbsp;— предприятие удостоилось права изображать государственный герб на&amp;nbsp;своих вывесках и&amp;nbsp;рекламе. После революции в&amp;nbsp;1919 году декретом советского правительства фабрика была национализирована. По&amp;nbsp;просьбе коллектива, в&amp;nbsp;основном состоящим из&amp;nbsp;женщин, она была названа именем Розы Люксембург.</w:t>
      </w:r>
    </w:p>
    <w:p/>
    <w:p>
      <w:pPr/>
      <w:r>
        <w:rPr/>
        <w:t xml:space="preserve">Во&amp;nbsp;время Великой Отечественной войны комбинат снабжал войска парашютными тканями. После ее&amp;nbsp;окончания предприятие приступило к&amp;nbsp;освоению популярных тогда синтетических материалов. После распада СССР фабрика стала представлять экономический интерес для непромышленных целей. В&amp;nbsp;2003 году архитектурная мастерская Сергея Киселева разработала градостроительную концепцию реорганизации территории.</w:t>
      </w:r>
    </w:p>
    <w:p/>
    <w:p>
      <w:pPr/>
      <w:r>
        <w:rPr/>
        <w:t xml:space="preserve">Материалы с сайта</w:t>
      </w:r>
    </w:p>
    <w:p/>
    <w:p>
      <w:pPr/>
      <w:r>
        <w:rPr/>
        <w:t xml:space="preserve">oldmos.ru</w:t>
      </w:r>
    </w:p>
    <w:p/>
    <w:p>
      <w:pPr/>
      <w:r>
        <w:rPr/>
        <w:t xml:space="preserve">www.kr-pro.ru</w:t>
      </w:r>
    </w:p>
    <w:p/>
    <w:p>
      <w:pPr/>
      <w:r>
        <w:rPr/>
        <w:t xml:space="preserve">KR&amp;nbsp;PROPERTIES&amp;nbsp;— ОДИН ИЗ&amp;nbsp;КЛЮЧЕВЫХ МОСКОВСКИХ ДЕВЕЛОПЕРОВ, С&amp;nbsp;2001&amp;nbsp;ГОДА РЕАЛИЗУЮЩИЙ МАСШТАБНЫЕ И&amp;nbsp;ЗНАКОВЫЕ ДЛЯ ГОРОДА ПРОЕКТЫ В&amp;nbsp;ОБЛАСТИ КОММЕРЧЕСКОЙ НЕДВИЖИМОСТИ.</w:t>
      </w:r>
    </w:p>
    <w:p/>
    <w:p>
      <w:pPr/>
      <w:r>
        <w:rPr/>
        <w:t xml:space="preserve">Компания занимается созданием, благоустройством и&amp;nbsp;реновацией пространств для жизни и&amp;nbsp;бизнеса, удовлетворяя потребности современного мегаполиса и&amp;nbsp;учитывая особенности исторической городской среды. Многие проекты являются архитектурными доминантами центральных районов Москвы.</w:t>
      </w:r>
    </w:p>
    <w:p/>
    <w:p>
      <w:pPr/>
      <w:r>
        <w:rPr/>
        <w:t xml:space="preserve">ФИЛОСОФИЯ КОМПАНИИ заключается в&amp;nbsp;осознанном и&amp;nbsp;заботливом преобразовании городских пространств&amp;nbsp;— с&amp;nbsp;уважением к&amp;nbsp;архитектурному наследию Москвы, в&amp;nbsp;гармонии с&amp;nbsp;современной окружающей средой, с&amp;nbsp;особым вниманием к&amp;nbsp;интересам людей. Не&amp;nbsp;просто строить, а&amp;nbsp;созидать: создавать продуманные творческие решения, переосмысливая традиционные представления о&amp;nbsp;пространствах для работы и&amp;nbsp;жизни&amp;nbsp;—</w:t>
      </w:r>
    </w:p>
    <w:p/>
    <w:p>
      <w:pPr/>
      <w:r>
        <w:rPr/>
        <w:t xml:space="preserve">вот кредо KR&amp;nbsp;Properties.</w:t>
      </w:r>
    </w:p>
    <w:p/>
    <w:p>
      <w:pPr/>
      <w:r>
        <w:rPr/>
        <w:t xml:space="preserve">О нас</w:t>
      </w:r>
    </w:p>
    <w:p/>
    <w:p>
      <w:pPr/>
      <w:r>
        <w:rPr/>
        <w:t xml:space="preserve">ЦЕЛЬ КОМПАНИИ&amp;nbsp;— удивлять и&amp;nbsp;восхищать каждым новым реализованным проектом как клиентов и&amp;nbsp;партнеров, так и&amp;nbsp;обычных жителей Москвы. Ставя высокие планки, KR&amp;nbsp;Properties постоянно доказывает, что создавать необычные пространства для работы и&amp;nbsp;жизни, сохраняя и&amp;nbsp;дополняя облик города, — реально. Можно уверенно сказать: завтра эти проекты будут не&amp;nbsp;менее актуальны и&amp;nbsp;востребованы, чем сегодня, и&amp;nbsp;послужат формированию будущего архитектурного образа столицы.</w:t>
      </w:r>
    </w:p>
    <w:p/>
    <w:p>
      <w:pPr/>
      <w:r>
        <w:rPr/>
        <w:t xml:space="preserve">Сегодня под управлением KR&amp;nbsp;Properties находятся более 600&amp;nbsp;000&amp;nbsp;м</w:t>
      </w:r>
    </w:p>
    <w:p/>
    <w:p>
      <w:pPr/>
      <w:r>
        <w:rPr/>
        <w:t xml:space="preserve">&amp;nbsp;недвижимости различного класса и&amp;nbsp;назначения.</w:t>
      </w:r>
    </w:p>
    <w:p/>
    <w:p>
      <w:pPr/>
      <w:r>
        <w:rPr/>
        <w:t xml:space="preserve">В&amp;nbsp;ЧИСЛЕ НАИБОЛЕЕ ЗНАЧИМЫХ ПРОЕКТОВ КОМПАНИИ:&amp;nbsp;</w:t>
      </w:r>
    </w:p>
    <w:p/>
    <w:p>
      <w:pPr/>
      <w:r>
        <w:rPr/>
        <w:t xml:space="preserve">Деловой квартал «Красная Роза»</w:t>
      </w:r>
    </w:p>
    <w:p/>
    <w:p>
      <w:pPr/>
      <w:r>
        <w:rPr/>
        <w:t xml:space="preserve">Loft-квартал «Даниловская мануфактура»</w:t>
      </w:r>
    </w:p>
    <w:p/>
    <w:p>
      <w:pPr/>
      <w:r>
        <w:rPr/>
        <w:t xml:space="preserve">Сеть складов индивидуального хранения «Сити-Бокс»</w:t>
      </w:r>
    </w:p>
    <w:p/>
    <w:p>
      <w:pPr/>
      <w:r>
        <w:rPr/>
        <w:t xml:space="preserve">Деловой дом «Домино»</w:t>
      </w:r>
    </w:p>
    <w:p/>
    <w:p>
      <w:pPr/>
      <w:r>
        <w:rPr/>
        <w:t xml:space="preserve">Bruce Premier Office</w:t>
      </w:r>
    </w:p>
    <w:p/>
    <w:p>
      <w:pPr/>
      <w:r>
        <w:rPr/>
        <w:t xml:space="preserve">7&amp;nbsp;проектов loft-апартаментов</w:t>
      </w:r>
    </w:p>
    <w:p/>
    <w:p>
      <w:pPr/>
      <w:r>
        <w:rPr/>
        <w:t xml:space="preserve">Невероятная синергия истории места, его архитектурной уникальности, исключительного качества реализации и&amp;nbsp;новейшего технологического оснащения создаёт по-настоящему благоприятное пространство для жизни и&amp;nbsp;процветания самого требовательного и&amp;nbsp;прогрессивного бизнеса.</w:t>
      </w:r>
    </w:p>
    <w:p/>
    <w:p>
      <w:pPr/>
      <w:r>
        <w:rPr/>
        <w:t xml:space="preserve">Деловой квартал «Красная Роза»&amp;nbsp;— грандиозный проект перевоплощения бывшего промышленного района в&amp;nbsp;историческом центре Москвы, осуществлённый компанией KR&amp;nbsp;Properties с&amp;nbsp;применением передовых инженерных решений и&amp;nbsp;учётом последних трендов мировой урбанистики.</w:t>
      </w:r>
    </w:p>
    <w:p/>
    <w:p>
      <w:pPr/>
      <w:r>
        <w:rPr/>
        <w:t xml:space="preserve">Сегодня «Красная Роза» переживает своё второе рождение&amp;nbsp;— теперь в&amp;nbsp;виде современного делового квартала. Традиции возобновляются: здесь снова кипит жизнь, не&amp;nbsp;замирая ни&amp;nbsp;днём ни&amp;nbsp;ночью. Сама архитектура квартала, связывающая прошлое с&amp;nbsp;будущим, задаёт чётко считываемый вектор развития деловой активности на&amp;nbsp;этой территории.</w:t>
      </w:r>
    </w:p>
    <w:p/>
    <w:p>
      <w:pPr/>
      <w:r>
        <w:rPr/>
        <w:t xml:space="preserve">От&amp;nbsp;бережно отреставрированных памятников архитектуры&amp;nbsp;— старинных усадьбы Всеволожских и&amp;nbsp;галереи Жиро, через надёжные кирпичные стены восстановленных фабричных корпусов, к&amp;nbsp;абсолютно новому фантастическому зданию бизнес-центра «Демидов», словно построенному в&amp;nbsp;будущем.</w:t>
      </w:r>
    </w:p>
    <w:p/>
    <w:p>
      <w:pPr/>
      <w:r>
        <w:rPr/>
        <w:t xml:space="preserve">Деловой квартал «Красная Роза» стал местом для работы лидера российской IT-индустрии&amp;nbsp;— именно здесь расположилась штаб-квартира «Яндекса».</w:t>
      </w:r>
    </w:p>
    <w:p/>
    <w:p>
      <w:pPr/>
      <w:r>
        <w:rPr/>
        <w:t xml:space="preserve">Также на территории находятся офисы таких компаний, как:</w:t>
      </w:r>
    </w:p>
    <w:p/>
    <w:p>
      <w:pPr/>
      <w:r>
        <w:rPr/>
        <w:t xml:space="preserve">• Консалтинговая компания «Систематика»</w:t>
      </w:r>
    </w:p>
    <w:p/>
    <w:p>
      <w:pPr/>
      <w:r>
        <w:rPr/>
        <w:t xml:space="preserve">• Банк «Открытие»</w:t>
      </w:r>
    </w:p>
    <w:p/>
    <w:p>
      <w:pPr/>
      <w:r>
        <w:rPr/>
        <w:t xml:space="preserve">• Русский торговый банк</w:t>
      </w:r>
    </w:p>
    <w:p/>
    <w:p>
      <w:pPr/>
      <w:r>
        <w:rPr/>
        <w:t xml:space="preserve">• Группа компаний Regus</w:t>
      </w:r>
    </w:p>
    <w:p/>
    <w:p>
      <w:pPr/>
      <w:r>
        <w:rPr/>
        <w:t xml:space="preserve">• Системный интегратор «Электронная Москва»</w:t>
      </w:r>
    </w:p>
    <w:p/>
    <w:p>
      <w:pPr/>
      <w:r>
        <w:rPr/>
        <w:t xml:space="preserve">Скачать презентацию квартала</w:t>
      </w:r>
    </w:p>
    <w:p/>
    <w:p>
      <w:pPr/>
      <w:r>
        <w:rPr/>
        <w:t xml:space="preserve">НОВАЯ ЭРА В&amp;nbsp;ОСОЗНАНИИ РАБОЧИХ ПРОСТРАНСТВ</w:t>
      </w:r>
    </w:p>
    <w:p/>
    <w:p>
      <w:pPr/>
      <w:r>
        <w:rPr/>
        <w:t xml:space="preserve">Новая эпоха диктует новые требования: для полноценного функционирования высокотехнологичного бизнеса уже недостаточно организовать традиционный офис. Чтобы раскрыть весь потенциал сотрудников, необходимо создать рабочее пространство, выходящее далеко за&amp;nbsp;пределы кабинета, ― пространство, которое будет стимулировать, вызывая желание творить внутри него. Оно должно быть прогрессивным по&amp;nbsp;оснащению, эргономичным по&amp;nbsp;инфраструктуре и&amp;nbsp;концептуальным по&amp;nbsp;сути&amp;nbsp;— чтобы смотреть в&amp;nbsp;будущее, нужно чувствовать особую энергетику вокруг.</w:t>
      </w:r>
    </w:p>
    <w:p/>
    <w:p>
      <w:pPr/>
      <w:r>
        <w:rPr/>
        <w:t xml:space="preserve">Задача делового квартала «Красная Роза» заключается в&amp;nbsp;том, чтобы создать удобное, гармоничное, прогрессивное рабочее пространство, максимально приспособленное для жизни и&amp;nbsp;развития самого современного бизнеса.</w:t>
      </w:r>
    </w:p>
    <w:p/>
    <w:p>
      <w:pPr/>
      <w:r>
        <w:rPr/>
        <w:t xml:space="preserve">Гармонизация внутренней территории всего квартала являлась одной из&amp;nbsp;ключевых задач, поставленных при его создании. Для ее&amp;nbsp;реализации была привлечена английская архитектурная студия Gillespies, имеющая большой опыт в&amp;nbsp;эксклюзивном ландшафтном проектировании. Студия разработала концепцию озеленения и&amp;nbsp;оформления территории, сочетающую атмосферу старой Москвы с&amp;nbsp;элементами европейской парковой эстетики и&amp;nbsp;современными малыми архитектурными формами.</w:t>
      </w:r>
    </w:p>
    <w:p/>
    <w:p>
      <w:pPr/>
      <w:r>
        <w:rPr/>
        <w:t xml:space="preserve">Композиционным центром проекта стал прогулочный променад, проходящий через весь квартал. Он&amp;nbsp;спроектирован так, чтобы поток пешеходов не&amp;nbsp;пересекался с&amp;nbsp;внутренним автомобильным движением. Разноцветная тротуарная плитка, уложенная особым образом, создает иллюзию струящейся ткани, отсылая к&amp;nbsp;фабричному прошлому квартала. Этот эффект поддерживается и&amp;nbsp;плавными изгибами разноуровневых газонов, обрамляющих променад.</w:t>
      </w:r>
    </w:p>
    <w:p/>
    <w:p>
      <w:pPr/>
      <w:r>
        <w:rPr/>
        <w:t xml:space="preserve">Дизайнерские скамейки, расположенные вдоль дорожек, создают множество мест для отдыха или проведения рабочих встреч в&amp;nbsp;неформальной обстановке. Для удобства ориентирования разработана легко считываемая схема навигации для пешеходов и&amp;nbsp;автомобилистов.</w:t>
      </w:r>
    </w:p>
    <w:p/>
    <w:p>
      <w:pPr/>
      <w:r>
        <w:rPr/>
        <w:t xml:space="preserve">Интересные световые решения и&amp;nbsp;оригинальная подсветка зданий призваны выделить секторы квартала, чтобы сделать навигацию в&amp;nbsp;нем более комфортной.</w:t>
      </w:r>
    </w:p>
    <w:p/>
    <w:p>
      <w:pPr/>
      <w:r>
        <w:rPr/>
        <w:t xml:space="preserve">Можно уверенно констатировать, что проект подобного масштаба не&amp;nbsp;имеет аналогов на&amp;nbsp;российском рынке. Он&amp;nbsp;служит показательным примером того, как можно и&amp;nbsp;нужно преобразовывать городские пространства, создавая не&amp;nbsp;просто полнофункциональные, но&amp;nbsp;и&amp;nbsp;эстетически ценные территории для развития современного бизнеса.</w:t>
      </w:r>
    </w:p>
    <w:p/>
    <w:p>
      <w:pPr/>
      <w:r>
        <w:rPr/>
        <w:t xml:space="preserve">Наши проекты</w:t>
      </w:r>
    </w:p>
    <w:p/>
    <w:p>
      <w:pPr/>
      <w:r>
        <w:rPr/>
        <w:t xml:space="preserve">Скрыть</w:t>
      </w:r>
    </w:p>
    <w:p/>
    <w:p>
      <w:pPr/>
      <w:r>
        <w:rPr/>
        <w:t xml:space="preserve">Ещё проекты</w:t>
      </w:r>
    </w:p>
    <w:p/>
    <w:p>
      <w:pPr/>
      <w:r>
        <w:rPr/>
        <w:t xml:space="preserve">Участники проекта</w:t>
      </w:r>
    </w:p>
    <w:p/>
    <w:p>
      <w:pPr/>
      <w:r>
        <w:rPr/>
        <w:t xml:space="preserve">Gillespies</w:t>
      </w:r>
    </w:p>
    <w:p/>
    <w:p>
      <w:pPr/>
      <w:r>
        <w:rPr/>
        <w:t xml:space="preserve">Британское интернациональное дизайнерское бюро, занимающееся проектированием, а&amp;nbsp;также городским и&amp;nbsp;ландшафтным дизайном.</w:t>
      </w:r>
    </w:p>
    <w:p/>
    <w:p>
      <w:pPr/>
      <w:r>
        <w:rPr/>
        <w:t xml:space="preserve">www.gillespies.co.uk</w:t>
      </w:r>
    </w:p>
    <w:p/>
    <w:p>
      <w:pPr/>
      <w:r>
        <w:rPr/>
        <w:t xml:space="preserve">Lissoni Associati</w:t>
      </w:r>
    </w:p>
    <w:p/>
    <w:p>
      <w:pPr/>
      <w:r>
        <w:rPr/>
        <w:t xml:space="preserve">Известная дизайнерская студия, работа которой включает в&amp;nbsp;себя проектирование архитектуры, интерьера, промышленных и&amp;nbsp;графических проектов. Студия известна своими мебелью и&amp;nbsp;аксессуарами, а&amp;nbsp;также проектами по&amp;nbsp;освещению. Также студия занимается созданием фирменного стиля, рекламой, веб-дизайном для отелей, гостиниц, выставочных залов, ярмарок, частных домов, магазинов и&amp;nbsp;яхт.</w:t>
      </w:r>
    </w:p>
    <w:p/>
    <w:p>
      <w:pPr/>
      <w:r>
        <w:rPr/>
        <w:t xml:space="preserve">Архитектурная Мастерская «Сергей Киселёв и Партнёры»</w:t>
      </w:r>
    </w:p>
    <w:p/>
    <w:p>
      <w:pPr/>
      <w:r>
        <w:rPr/>
        <w:t xml:space="preserve">Архитектурно-проектное бюро выполняет функции генерального проектировщика при разработке проектов любых типов зданий. Компания оказывает такие услуги, как создание и&amp;nbsp;сопровождение архитектурных концепций и&amp;nbsp;проектов, тендерной и&amp;nbsp;рабочей документации, осуществление авторского надзора и&amp;nbsp;создание дизайна интерьеров.</w:t>
      </w:r>
    </w:p>
    <w:p/>
    <w:p>
      <w:pPr/>
      <w:r>
        <w:rPr/>
        <w:t xml:space="preserve">Парковая Реставрация</w:t>
      </w:r>
    </w:p>
    <w:p/>
    <w:p>
      <w:pPr/>
      <w:r>
        <w:rPr/>
        <w:t xml:space="preserve">Ландшафтно-инжиниринговая компания, специализирующаяся на&amp;nbsp;проектировании и&amp;nbsp;приспособлении исторических и&amp;nbsp;природных ландшафтов, а&amp;nbsp;также организации новых современных пространств.</w:t>
      </w:r>
    </w:p>
    <w:p/>
    <w:p>
      <w:pPr/>
      <w:r>
        <w:rPr/>
        <w:t xml:space="preserve">Swanke Hayden Connell Architects</w:t>
      </w:r>
    </w:p>
    <w:p/>
    <w:p>
      <w:pPr/>
      <w:r>
        <w:rPr/>
        <w:t xml:space="preserve">Всемирно известная международная архитектурная компания, отмеченная многочисленными наградами и&amp;nbsp;премиями в&amp;nbsp;области проектирования. Основные направления работы включают: дизайн интерьера, редизайн/реконструкция интерьера, повышение эффективности распределения пространства, предварительные планировочные решения.</w:t>
      </w:r>
    </w:p>
    <w:p/>
    <w:p>
      <w:pPr/>
      <w:r>
        <w:rPr/>
        <w:t xml:space="preserve">ИСТОКСтрой</w:t>
      </w:r>
    </w:p>
    <w:p/>
    <w:p>
      <w:pPr/>
      <w:r>
        <w:rPr/>
        <w:t xml:space="preserve">Основное направление деятельности компании&amp;mdash; проектирование жилых, общественных, производственных зданий и&amp;nbsp;сооружений на&amp;nbsp;территориях с&amp;nbsp;инженерно-геологическими условиями III категории сложности. За&amp;nbsp;20&amp;nbsp;лет успешно введено в&amp;nbsp;эксплуатацию более 500 объектов различного назначения в&amp;nbsp;Москве и&amp;nbsp;других регионах России, а&amp;nbsp;также странах ближнего и&amp;nbsp;дальнего зарубежья.</w:t>
      </w:r>
    </w:p>
    <w:p/>
    <w:p>
      <w:pPr/>
      <w:r>
        <w:rPr/>
        <w:t xml:space="preserve">119021, г. Москва</w:t>
      </w:r>
    </w:p>
    <w:p/>
    <w:p>
      <w:pPr/>
      <w:r>
        <w:rPr/>
        <w:t xml:space="preserve">Тимура Фрунзе ул., 11</w:t>
      </w:r>
    </w:p>
    <w:p/>
    <w:p>
      <w:pPr/>
      <w:r>
        <w:rPr/>
        <w:t xml:space="preserve">8 (495) 974-61-80</w:t>
      </w:r>
    </w:p>
    <w:p/>
    <w:p>
      <w:pPr/>
      <w:r>
        <w:rPr/>
        <w:t xml:space="preserve">Скачать схему проезда</w:t>
      </w:r>
    </w:p>
    <w:p/>
    <w:p>
      <w:pPr/>
      <w:r>
        <w:rPr/>
        <w:t xml:space="preserve">Посмотреть панорамы</w:t>
      </w:r>
    </w:p>
    <w:p/>
    <w:p>
      <w:pPr/>
      <w:r>
        <w:rPr/>
        <w:t xml:space="preserve">© 2014, ЗАО «Красная Роза 1875».</w:t>
      </w:r>
    </w:p>
    <w:p/>
    <w:p>
      <w:pPr/>
      <w:r>
        <w:rPr/>
        <w:t xml:space="preserve">Тел.:</w:t>
      </w:r>
    </w:p>
    <w:p/>
    <w:p>
      <w:pPr/>
      <w:r>
        <w:rPr/>
        <w:t xml:space="preserve">+7 (495) 974 61 80</w:t>
      </w:r>
    </w:p>
    <w:p/>
    <w:p>
      <w:pPr/>
      <w:r>
        <w:rPr/>
        <w:t xml:space="preserve">© КРАСНАЯ РОЗА деловой квартал</w:t>
      </w:r>
    </w:p>
    <w:p/>
    <w:p/>
    <w:p/>
    <w:p>
      <w:pPr/>
      <w:r>
        <w:rPr>
          <w:color w:val="0000FF"/>
        </w:rPr>
        <w:t xml:space="preserve">[http://www.krasnaya-roza.ru/arenda.php]</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t xml:space="preserve">Смотреть на карте</w:t>
      </w:r>
    </w:p>
    <w:p/>
    <w:p>
      <w:pPr/>
      <w:r>
        <w:rPr/>
        <w:t xml:space="preserve">Класс А Retail</w:t>
      </w:r>
    </w:p>
    <w:p/>
    <w:p>
      <w:pPr/>
      <w:r>
        <w:rPr/>
        <w:t xml:space="preserve">План</w:t>
      </w:r>
    </w:p>
    <w:p/>
    <w:p>
      <w:pPr/>
      <w:r>
        <w:rPr/>
        <w:t xml:space="preserve">ДЕМИДОВ 228м</w:t>
      </w:r>
    </w:p>
    <w:p/>
    <w:p>
      <w:pPr/>
      <w:r>
        <w:rPr>
          <w:color w:val="f6e131"/>
          <w:i/>
          <w:iCs/>
        </w:rPr>
        <w:t xml:space="preserve">2</w:t>
      </w:r>
    </w:p>
    <w:p/>
    <w:p>
      <w:pPr/>
      <w:r>
        <w:rPr/>
        <w:t xml:space="preserve">Описание бизнес-центра</w:t>
      </w:r>
    </w:p>
    <w:p/>
    <w:p>
      <w:pPr/>
      <w:r>
        <w:rPr/>
        <w:t xml:space="preserve">Этаж</w:t>
      </w:r>
    </w:p>
    <w:p/>
    <w:p>
      <w:pPr/>
      <w:r>
        <w:rPr/>
        <w:t xml:space="preserve">1</w:t>
      </w:r>
    </w:p>
    <w:p/>
    <w:p>
      <w:pPr/>
      <w:r>
        <w:rPr/>
        <w:t xml:space="preserve">Описание</w:t>
      </w:r>
    </w:p>
    <w:p/>
    <w:p>
      <w:pPr/>
      <w:r>
        <w:rPr/>
        <w:t xml:space="preserve">Вход из центрального атриума БЦ</w:t>
      </w:r>
    </w:p>
    <w:p/>
    <w:p>
      <w:pPr/>
      <w:r>
        <w:rPr/>
        <w:t xml:space="preserve">Открытые планировки</w:t>
      </w:r>
    </w:p>
    <w:p/>
    <w:p>
      <w:pPr/>
      <w:r>
        <w:rPr/>
        <w:t xml:space="preserve">Готовность</w:t>
      </w:r>
    </w:p>
    <w:p/>
    <w:p>
      <w:pPr/>
      <w:r>
        <w:rPr/>
        <w:t xml:space="preserve">Состояние -&amp;nbsp;Shell and Core</w:t>
      </w:r>
    </w:p>
    <w:p/>
    <w:p>
      <w:pPr/>
      <w:r>
        <w:rPr/>
        <w:t xml:space="preserve">Готовность к отделке - лето 2014 года</w:t>
      </w:r>
    </w:p>
    <w:p/>
    <w:p>
      <w:pPr/>
      <w:r>
        <w:rPr/>
        <w:t xml:space="preserve">Парковка</w:t>
      </w:r>
    </w:p>
    <w:p/>
    <w:p>
      <w:pPr/>
      <w:r>
        <w:rPr/>
        <w:t xml:space="preserve">Охраняемая, круглосуточная, во внутреннем дворе. Цена по запросу. 1 м/м на 100 кв.м.</w:t>
      </w:r>
    </w:p>
    <w:p/>
    <w:p>
      <w:pPr/>
      <w:r>
        <w:rPr>
          <w:color w:val="f6e131"/>
          <w:i/>
          <w:iCs/>
        </w:rPr>
        <w:t xml:space="preserve">Напишите нам</w:t>
      </w:r>
    </w:p>
    <w:p/>
    <w:p>
      <w:pPr/>
      <w:r>
        <w:rPr>
          <w:color w:val="f6e131"/>
          <w:i/>
          <w:iCs/>
        </w:rPr>
        <w:t xml:space="preserve">+7 (495) 780-40-40</w:t>
      </w:r>
    </w:p>
    <w:p/>
    <w:p>
      <w:pPr/>
      <w:r>
        <w:rPr>
          <w:color w:val="f6e131"/>
          <w:i/>
          <w:iCs/>
        </w:rPr>
        <w:t xml:space="preserve">Заказать звонок</w:t>
      </w:r>
    </w:p>
    <w:p/>
    <w:p>
      <w:pPr/>
      <w:r>
        <w:rPr>
          <w:color w:val="f6e131"/>
          <w:i/>
          <w:iCs/>
        </w:rPr>
        <w:t xml:space="preserve">Заявка</w:t>
      </w:r>
    </w:p>
    <w:p/>
    <w:p>
      <w:pPr/>
      <w:r>
        <w:rPr>
          <w:color w:val="f6e131"/>
          <w:i/>
          <w:iCs/>
        </w:rPr>
        <w:t xml:space="preserve">на аренду</w:t>
      </w:r>
    </w:p>
    <w:p/>
    <w:p>
      <w:pPr/>
      <w:r>
        <w:rPr>
          <w:color w:val="f6e131"/>
          <w:i/>
          <w:iCs/>
        </w:rPr>
        <w:t xml:space="preserve">Скрыть</w:t>
      </w:r>
    </w:p>
    <w:p/>
    <w:p>
      <w:pPr/>
      <w:r>
        <w:rPr/>
        <w:t xml:space="preserve">ДЕМИДОВ 293м</w:t>
      </w:r>
    </w:p>
    <w:p/>
    <w:p>
      <w:pPr/>
      <w:r>
        <w:rPr/>
        <w:t xml:space="preserve">ДЕМИДОВ 557м</w:t>
      </w:r>
    </w:p>
    <w:p/>
    <w:p>
      <w:pPr/>
      <w:r>
        <w:rPr/>
        <w:t xml:space="preserve">Первая линия домов</w:t>
      </w:r>
    </w:p>
    <w:p/>
    <w:p>
      <w:pPr/>
      <w:r>
        <w:rPr/>
        <w:t xml:space="preserve">Высота потолков 4-7 м, открытые планировки</w:t>
      </w:r>
    </w:p>
    <w:p/>
    <w:p>
      <w:pPr/>
      <w:r>
        <w:rPr/>
        <w:t xml:space="preserve">А Retail</w:t>
      </w:r>
    </w:p>
    <w:p/>
    <w:p>
      <w:pPr/>
      <w:r>
        <w:rPr/>
        <w:t xml:space="preserve">ДЕМИДОВ 736м</w:t>
      </w:r>
    </w:p>
    <w:p/>
    <w:p>
      <w:pPr/>
      <w:r>
        <w:rPr/>
        <w:t xml:space="preserve">Готовность к отделке - осень 2014 года</w:t>
      </w:r>
    </w:p>
    <w:p/>
    <w:p>
      <w:pPr/>
      <w:r>
        <w:rPr/>
        <w:t xml:space="preserve">Класс А</w:t>
      </w:r>
    </w:p>
    <w:p/>
    <w:p>
      <w:pPr/>
      <w:r>
        <w:rPr/>
        <w:t xml:space="preserve">ДЕМИДОВ 1004м</w:t>
      </w:r>
    </w:p>
    <w:p/>
    <w:p>
      <w:pPr/>
      <w:r>
        <w:rPr/>
        <w:t xml:space="preserve">1 и 2&amp;nbsp;</w:t>
      </w:r>
    </w:p>
    <w:p/>
    <w:p>
      <w:pPr/>
      <w:r>
        <w:rPr/>
        <w:t xml:space="preserve">Высота потолков 5 м</w:t>
      </w:r>
    </w:p>
    <w:p/>
    <w:p>
      <w:pPr/>
      <w:r>
        <w:rPr/>
        <w:t xml:space="preserve">План 1-го этажа</w:t>
      </w:r>
    </w:p>
    <w:p/>
    <w:p>
      <w:pPr/>
      <w:r>
        <w:rPr/>
        <w:t xml:space="preserve">План 2-го этажа</w:t>
      </w:r>
    </w:p>
    <w:p/>
    <w:p>
      <w:pPr/>
      <w:r>
        <w:rPr/>
        <w:t xml:space="preserve">План 3-го этажа</w:t>
      </w:r>
    </w:p>
    <w:p/>
    <w:p>
      <w:pPr/>
      <w:r>
        <w:rPr/>
        <w:t xml:space="preserve">ДЕМИДОВ 1990м</w:t>
      </w:r>
    </w:p>
    <w:p/>
    <w:p>
      <w:pPr/>
      <w:r>
        <w:rPr/>
        <w:t xml:space="preserve">1, 2, 3&amp;nbsp;</w:t>
      </w:r>
    </w:p>
    <w:p/>
    <w:p>
      <w:pPr/>
      <w:r>
        <w:rPr/>
        <w:t xml:space="preserve">Отдельно стоящий особняк в стиле лофт</w:t>
      </w:r>
    </w:p>
    <w:p/>
    <w:p>
      <w:pPr/>
      <w:r>
        <w:rPr/>
        <w:t xml:space="preserve">Высота потолков 4 м, открытые планировки</w:t>
      </w:r>
    </w:p>
    <w:p/>
    <w:p>
      <w:pPr/>
      <w:r>
        <w:rPr/>
        <w:t xml:space="preserve">Современная инженерия: приточно-вытяжная вентиляция, 4-х трубная система кондиционирования воздуха, автоматическая система пожаротушения, провайдер "Комитен"</w:t>
      </w:r>
    </w:p>
    <w:p/>
    <w:p>
      <w:pPr/>
      <w:r>
        <w:rPr/>
        <w:t xml:space="preserve">1 этаж – 647 кв.м</w:t>
      </w:r>
    </w:p>
    <w:p/>
    <w:p>
      <w:pPr/>
      <w:r>
        <w:rPr/>
        <w:t xml:space="preserve">2 этаж – 671 кв.м</w:t>
      </w:r>
    </w:p>
    <w:p/>
    <w:p>
      <w:pPr/>
      <w:r>
        <w:rPr/>
        <w:t xml:space="preserve">3 этаж – 671 кв.м</w:t>
      </w:r>
    </w:p>
    <w:p/>
    <w:p>
      <w:pPr/>
      <w:r>
        <w:rPr/>
        <w:t xml:space="preserve">Состояние -&amp;nbsp;Shell and Core.</w:t>
      </w:r>
    </w:p>
    <w:p/>
    <w:p>
      <w:pPr/>
      <w:r>
        <w:rPr/>
        <w:t xml:space="preserve">ДЕМИДОВ 3145,41м</w:t>
      </w:r>
    </w:p>
    <w:p/>
    <w:p>
      <w:pPr/>
      <w:r>
        <w:rPr>
          <w:color w:val="f6e131"/>
          <w:i/>
          <w:iCs/>
        </w:rPr>
        <w:t xml:space="preserve">3</w:t>
      </w:r>
    </w:p>
    <w:p/>
    <w:p>
      <w:pPr/>
      <w:r>
        <w:rPr/>
        <w:t xml:space="preserve">Высота потолков 4 м</w:t>
      </w:r>
    </w:p>
    <w:p/>
    <w:p>
      <w:pPr/>
      <w:r>
        <w:rPr/>
        <w:t xml:space="preserve">Панорамное остекление</w:t>
      </w:r>
    </w:p>
    <w:p/>
    <w:p>
      <w:pPr/>
      <w:r>
        <w:rPr>
          <w:color w:val="f6e131"/>
          <w:i/>
          <w:iCs/>
        </w:rPr>
        <w:t xml:space="preserve">4</w:t>
      </w:r>
    </w:p>
    <w:p/>
    <w:p>
      <w:pPr/>
      <w:r>
        <w:rPr/>
        <w:t xml:space="preserve">6</w:t>
      </w:r>
    </w:p>
    <w:p/>
    <w:p>
      <w:pPr/>
      <w:r>
        <w:rPr/>
        <w:t xml:space="preserve">5</w:t>
      </w:r>
    </w:p>
    <w:p/>
    <w:p>
      <w:pPr/>
      <w:r>
        <w:rPr/>
        <w:t xml:space="preserve">Состояние -&amp;nbsp;&amp;nbsp;Shell and Core</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t xml:space="preserve">2009</w:t>
      </w:r>
    </w:p>
    <w:p/>
    <w:p>
      <w:pPr/>
      <w:r>
        <w:rPr/>
        <w:t xml:space="preserve">2008</w:t>
      </w:r>
    </w:p>
    <w:p/>
    <w:p>
      <w:pPr/>
      <w:r>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28</w:t>
      </w:r>
    </w:p>
    <w:p/>
    <w:p>
      <w:pPr/>
      <w:r>
        <w:rPr>
          <w:color w:val="f6e131"/>
          <w:i/>
          <w:iCs/>
        </w:rPr>
        <w:t xml:space="preserve">/09</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Скрыть</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[http://www.krasnaya-roza.ru/?offers]</w:t>
      </w:r>
    </w:p>
    <w:p/>
    <w:p>
      <w:pPr/>
      <w:r>
        <w:rPr>
          <w:color w:val="f6e131"/>
          <w:i/>
          <w:iCs/>
        </w:rPr>
        <w:t xml:space="preserve">Красная роза</w:t>
      </w:r>
    </w:p>
    <w:p/>
    <w:p>
      <w:pPr/>
      <w:r>
        <w:rPr>
          <w:color w:val="f6e131"/>
          <w:i/>
          <w:iCs/>
        </w:rPr>
        <w:t xml:space="preserve">0%</w:t>
      </w:r>
    </w:p>
    <w:p/>
    <w:p>
      <w:pPr/>
      <w:r>
        <w:rPr>
          <w:color w:val="f6e131"/>
          <w:i/>
          <w:iCs/>
        </w:rPr>
        <w:t xml:space="preserve">Заявка в службу</w:t>
      </w:r>
    </w:p>
    <w:p/>
    <w:p>
      <w:pPr/>
      <w:r>
        <w:rPr>
          <w:color w:val="f6e131"/>
          <w:i/>
          <w:iCs/>
        </w:rPr>
        <w:t xml:space="preserve">обеспечения:</w:t>
      </w:r>
    </w:p>
    <w:p/>
    <w:p>
      <w:pPr/>
      <w:r>
        <w:rPr>
          <w:color w:val="f6e131"/>
          <w:i/>
          <w:iCs/>
        </w:rPr>
        <w:t xml:space="preserve">Для доступа к форме заявки,</w:t>
      </w:r>
    </w:p>
    <w:p/>
    <w:p>
      <w:pPr/>
      <w:r>
        <w:rPr>
          <w:color w:val="f6e131"/>
          <w:i/>
          <w:iCs/>
        </w:rPr>
        <w:t xml:space="preserve">введите выданый вам логин и пароль.</w:t>
      </w:r>
    </w:p>
    <w:p/>
    <w:p>
      <w:pPr/>
      <w:r>
        <w:rPr>
          <w:color w:val="f6e131"/>
          <w:i/>
          <w:iCs/>
        </w:rPr>
        <w:t xml:space="preserve">Войти</w:t>
      </w:r>
    </w:p>
    <w:p/>
    <w:p>
      <w:pPr/>
      <w:r>
        <w:rPr>
          <w:color w:val="f6e131"/>
          <w:i/>
          <w:iCs/>
        </w:rPr>
        <w:t xml:space="preserve">Закрыть</w:t>
      </w:r>
    </w:p>
    <w:p/>
    <w:p>
      <w:pPr/>
      <w:r>
        <w:rPr>
          <w:color w:val="f6e131"/>
          <w:i/>
          <w:iCs/>
        </w:rPr>
        <w:t xml:space="preserve">PDF</w:t>
      </w:r>
    </w:p>
    <w:p/>
    <w:p>
      <w:pPr/>
      <w:r>
        <w:rPr>
          <w:color w:val="f6e131"/>
          <w:i/>
          <w:iCs/>
        </w:rPr>
        <w:t xml:space="preserve">Скачать презентацию</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Инфраструктура</w:t>
      </w:r>
    </w:p>
    <w:p/>
    <w:p>
      <w:pPr/>
      <w:r>
        <w:rPr>
          <w:color w:val="f6e131"/>
          <w:i/>
          <w:iCs/>
        </w:rPr>
        <w:t xml:space="preserve">Такси</w:t>
      </w:r>
    </w:p>
    <w:p/>
    <w:p>
      <w:pPr/>
      <w:r>
        <w:rPr>
          <w:color w:val="f6e131"/>
          <w:i/>
          <w:iCs/>
        </w:rPr>
        <w:t xml:space="preserve">+4</w:t>
      </w:r>
    </w:p>
    <w:p/>
    <w:p>
      <w:pPr/>
      <w:r>
        <w:rPr>
          <w:color w:val="f6e131"/>
          <w:i/>
          <w:iCs/>
        </w:rPr>
        <w:t xml:space="preserve">&amp;deg;</w:t>
      </w:r>
    </w:p>
    <w:p/>
    <w:p>
      <w:pPr/>
      <w:r>
        <w:rPr>
          <w:color w:val="f6e131"/>
          <w:i/>
          <w:iCs/>
        </w:rPr>
        <w:t xml:space="preserve">3</w:t>
      </w:r>
    </w:p>
    <w:p/>
    <w:p>
      <w:pPr/>
      <w:r>
        <w:rPr>
          <w:color w:val="f6e131"/>
          <w:i/>
          <w:iCs/>
        </w:rPr>
        <w:t xml:space="preserve">28</w:t>
      </w:r>
    </w:p>
    <w:p/>
    <w:p>
      <w:pPr/>
      <w:r>
        <w:rPr>
          <w:color w:val="f6e131"/>
          <w:i/>
          <w:iCs/>
        </w:rPr>
        <w:t xml:space="preserve">/09</w:t>
      </w:r>
    </w:p>
    <w:p/>
    <w:p>
      <w:pPr/>
      <w:r>
        <w:rPr>
          <w:color w:val="f6e131"/>
          <w:i/>
          <w:iCs/>
        </w:rPr>
        <w:t xml:space="preserve">2014</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25</w:t>
      </w:r>
    </w:p>
    <w:p/>
    <w:p>
      <w:pPr/>
      <w:r>
        <w:rPr>
          <w:color w:val="f6e131"/>
          <w:i/>
          <w:iCs/>
        </w:rPr>
        <w:t xml:space="preserve">2013</w:t>
      </w:r>
    </w:p>
    <w:p/>
    <w:p>
      <w:pPr/>
      <w:r>
        <w:rPr>
          <w:color w:val="f6e131"/>
          <w:i/>
          <w:iCs/>
        </w:rPr>
        <w:t xml:space="preserve">Лучшие ретро-мерседесы собрались на «Красной Розе 1875»</w:t>
      </w:r>
    </w:p>
    <w:p/>
    <w:p>
      <w:pPr/>
      <w:r>
        <w:rPr>
          <w:color w:val="f6e131"/>
          <w:i/>
          <w:iCs/>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color w:val="f6e131"/>
          <w:i/>
          <w:iCs/>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color w:val="f6e131"/>
          <w:i/>
          <w:iCs/>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color w:val="f6e131"/>
          <w:i/>
          <w:iCs/>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color w:val="f6e131"/>
          <w:i/>
          <w:iCs/>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color w:val="f6e131"/>
          <w:i/>
          <w:iCs/>
        </w:rPr>
        <w:t xml:space="preserve">15</w:t>
      </w:r>
    </w:p>
    <w:p/>
    <w:p>
      <w:pPr/>
      <w:r>
        <w:rPr>
          <w:color w:val="f6e131"/>
          <w:i/>
          <w:iCs/>
        </w:rPr>
        <w:t xml:space="preserve">KR Properties возвращает москвичам «Городскую усадьбу Всеволожских»</w:t>
      </w:r>
    </w:p>
    <w:p/>
    <w:p>
      <w:pPr/>
      <w:r>
        <w:rPr>
          <w:color w:val="f6e131"/>
          <w:i/>
          <w:iCs/>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color w:val="f6e131"/>
          <w:i/>
          <w:iCs/>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color w:val="f6e131"/>
          <w:i/>
          <w:iCs/>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color w:val="f6e131"/>
          <w:i/>
          <w:iCs/>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color w:val="f6e131"/>
          <w:i/>
          <w:iCs/>
        </w:rPr>
        <w:t xml:space="preserve">10</w:t>
      </w:r>
    </w:p>
    <w:p/>
    <w:p>
      <w:pPr/>
      <w:r>
        <w:rPr>
          <w:color w:val="f6e131"/>
          <w:i/>
          <w:iCs/>
        </w:rPr>
        <w:t xml:space="preserve">/05</w:t>
      </w:r>
    </w:p>
    <w:p/>
    <w:p>
      <w:pPr/>
      <w:r>
        <w:rPr>
          <w:color w:val="f6e131"/>
          <w:i/>
          <w:iCs/>
        </w:rPr>
        <w:t xml:space="preserve">2011</w:t>
      </w:r>
    </w:p>
    <w:p/>
    <w:p>
      <w:pPr/>
      <w:r>
        <w:rPr>
          <w:color w:val="f6e131"/>
          <w:i/>
          <w:iCs/>
        </w:rPr>
        <w:t xml:space="preserve">Лобби бизнес-центра «Мамонтов» на «Красной Розе» получит новый дизайн</w:t>
      </w:r>
    </w:p>
    <w:p/>
    <w:p>
      <w:pPr/>
      <w:r>
        <w:rPr>
          <w:color w:val="f6e131"/>
          <w:i/>
          <w:iCs/>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color w:val="f6e131"/>
          <w:i/>
          <w:iCs/>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color w:val="f6e131"/>
          <w:i/>
          <w:iCs/>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color w:val="f6e131"/>
          <w:i/>
          <w:iCs/>
        </w:rPr>
        <w:t xml:space="preserve">Компания SHCA (Swanke Hayden Connell Architects,</w:t>
      </w:r>
    </w:p>
    <w:p/>
    <w:p>
      <w:pPr/>
      <w:r>
        <w:rPr>
          <w:color w:val="f6e131"/>
          <w:i/>
          <w:iCs/>
        </w:rPr>
        <w:t xml:space="preserve">www.shca.com</w:t>
      </w:r>
    </w:p>
    <w:p/>
    <w:p>
      <w:pPr/>
      <w:r>
        <w:rPr>
          <w:color w:val="f6e131"/>
          <w:i/>
          <w:iCs/>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color w:val="f6e131"/>
          <w:i/>
          <w:iCs/>
        </w:rPr>
        <w:t xml:space="preserve">20</w:t>
      </w:r>
    </w:p>
    <w:p/>
    <w:p>
      <w:pPr/>
      <w:r>
        <w:rPr>
          <w:color w:val="f6e131"/>
          <w:i/>
          <w:iCs/>
        </w:rPr>
        <w:t xml:space="preserve">2010</w:t>
      </w:r>
    </w:p>
    <w:p/>
    <w:p>
      <w:pPr/>
      <w:r>
        <w:rPr>
          <w:color w:val="f6e131"/>
          <w:i/>
          <w:iCs/>
        </w:rPr>
        <w:t xml:space="preserve">Ресторан «Жан-Жак» открывается в деловом квартале «Красная роза 1875»</w:t>
      </w:r>
    </w:p>
    <w:p/>
    <w:p>
      <w:pPr/>
      <w:r>
        <w:rPr>
          <w:color w:val="f6e131"/>
          <w:i/>
          <w:iCs/>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color w:val="f6e131"/>
          <w:i/>
          <w:iCs/>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color w:val="f6e131"/>
          <w:i/>
          <w:iCs/>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color w:val="f6e131"/>
          <w:i/>
          <w:iCs/>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color w:val="f6e131"/>
          <w:i/>
          <w:iCs/>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color w:val="f6e131"/>
          <w:i/>
          <w:iCs/>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color w:val="f6e131"/>
          <w:i/>
          <w:iCs/>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color w:val="f6e131"/>
          <w:i/>
          <w:iCs/>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color w:val="f6e131"/>
          <w:i/>
          <w:iCs/>
        </w:rPr>
        <w:t xml:space="preserve">www.jan-jak.com</w:t>
      </w:r>
    </w:p>
    <w:p/>
    <w:p>
      <w:pPr/>
      <w:r>
        <w:rPr>
          <w:color w:val="f6e131"/>
          <w:i/>
          <w:iCs/>
        </w:rPr>
        <w:t xml:space="preserve">29</w:t>
      </w:r>
    </w:p>
    <w:p/>
    <w:p>
      <w:pPr/>
      <w:r>
        <w:rPr>
          <w:color w:val="f6e131"/>
          <w:i/>
          <w:iCs/>
        </w:rPr>
        <w:t xml:space="preserve">На «Красной Розе» открылся конференц-центр EXTROPOLIS КРАСНАЯ РОЗА</w:t>
      </w:r>
    </w:p>
    <w:p/>
    <w:p>
      <w:pPr/>
      <w:r>
        <w:rPr>
          <w:color w:val="f6e131"/>
          <w:i/>
          <w:iCs/>
        </w:rPr>
        <w:t xml:space="preserve">На территории делового квартала «Красная роза 1875» открылся конференц-центр Extropolis Красная Роза.</w:t>
      </w:r>
    </w:p>
    <w:p/>
    <w:p>
      <w:pPr/>
      <w:r>
        <w:rPr>
          <w:color w:val="f6e131"/>
          <w:i/>
          <w:iCs/>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color w:val="f6e131"/>
          <w:i/>
          <w:iCs/>
        </w:rPr>
        <w:t xml:space="preserve">Управляющей компанией выступает группа Компаний Экстрополис.</w:t>
      </w:r>
    </w:p>
    <w:p/>
    <w:p>
      <w:pPr/>
      <w:r>
        <w:rPr>
          <w:color w:val="f6e131"/>
          <w:i/>
          <w:iCs/>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color w:val="f6e131"/>
          <w:i/>
          <w:iCs/>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color w:val="f6e131"/>
          <w:i/>
          <w:iCs/>
        </w:rPr>
        <w:t xml:space="preserve">Презентация и открытие летней площадки</w:t>
      </w:r>
    </w:p>
    <w:p/>
    <w:p>
      <w:pPr/>
      <w:r>
        <w:rPr>
          <w:color w:val="f6e131"/>
          <w:i/>
          <w:iCs/>
        </w:rPr>
        <w:t xml:space="preserve">29 апреля, ресторан «HYDE PARK BAR», расположенный на территории делового квартала «Красная Роза», открывает уютную террасу.</w:t>
      </w:r>
    </w:p>
    <w:p/>
    <w:p>
      <w:pPr/>
      <w:r>
        <w:rPr>
          <w:color w:val="f6e131"/>
          <w:i/>
          <w:iCs/>
        </w:rPr>
        <w:t xml:space="preserve">В программе вечера:</w:t>
      </w:r>
    </w:p>
    <w:p/>
    <w:p>
      <w:pPr/>
      <w:r>
        <w:rPr>
          <w:color w:val="f6e131"/>
          <w:i/>
          <w:iCs/>
        </w:rPr>
        <w:t xml:space="preserve">• концерт Дианы Поленовой и группы (smooth jazz | live),</w:t>
      </w:r>
    </w:p>
    <w:p/>
    <w:p>
      <w:pPr/>
      <w:r>
        <w:rPr>
          <w:color w:val="f6e131"/>
          <w:i/>
          <w:iCs/>
        </w:rPr>
        <w:t xml:space="preserve">• Dj-дуэт Epiksound system,</w:t>
      </w:r>
    </w:p>
    <w:p/>
    <w:p>
      <w:pPr/>
      <w:r>
        <w:rPr>
          <w:color w:val="f6e131"/>
          <w:i/>
          <w:iCs/>
        </w:rPr>
        <w:t xml:space="preserve">• угощения и подарки от ресторана, а также заряд отличного настроения в преддверии майских праздников!</w:t>
      </w:r>
    </w:p>
    <w:p/>
    <w:p>
      <w:pPr/>
      <w:r>
        <w:rPr>
          <w:color w:val="f6e131"/>
          <w:i/>
          <w:iCs/>
        </w:rPr>
        <w:t xml:space="preserve">22</w:t>
      </w:r>
    </w:p>
    <w:p/>
    <w:p>
      <w:pPr/>
      <w:r>
        <w:rPr>
          <w:color w:val="f6e131"/>
          <w:i/>
          <w:iCs/>
        </w:rPr>
        <w:t xml:space="preserve">/03</w:t>
      </w:r>
    </w:p>
    <w:p/>
    <w:p>
      <w:pPr/>
      <w:r>
        <w:rPr>
          <w:color w:val="f6e131"/>
          <w:i/>
          <w:iCs/>
        </w:rPr>
        <w:t xml:space="preserve">На «Красной розе» открылся приёмный пункт «Национальной Химчистки»</w:t>
      </w:r>
    </w:p>
    <w:p/>
    <w:p>
      <w:pPr/>
      <w:r>
        <w:rPr>
          <w:color w:val="f6e131"/>
          <w:i/>
          <w:iCs/>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color w:val="f6e131"/>
          <w:i/>
          <w:iCs/>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color w:val="f6e131"/>
          <w:i/>
          <w:iCs/>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color w:val="f6e131"/>
          <w:i/>
          <w:iCs/>
        </w:rPr>
        <w:t xml:space="preserve">Подписаться</w:t>
      </w:r>
    </w:p>
    <w:p/>
    <w:p>
      <w:pPr/>
      <w:r>
        <w:rPr>
          <w:color w:val="f6e131"/>
          <w:i/>
          <w:iCs/>
        </w:rPr>
        <w:t xml:space="preserve">RSS</w:t>
      </w:r>
    </w:p>
    <w:p/>
    <w:p>
      <w:pPr/>
      <w:r>
        <w:rPr>
          <w:color w:val="f6e131"/>
          <w:i/>
          <w:iCs/>
        </w:rPr>
        <w:t xml:space="preserve">|</w:t>
      </w:r>
    </w:p>
    <w:p/>
    <w:p>
      <w:pPr/>
      <w:r>
        <w:rPr>
          <w:color w:val="f6e131"/>
          <w:i/>
          <w:iCs/>
        </w:rPr>
        <w:t xml:space="preserve">Архив новостей</w:t>
      </w:r>
    </w:p>
    <w:p/>
    <w:p>
      <w:pPr/>
      <w:r>
        <w:rPr>
          <w:color w:val="f6e131"/>
          <w:i/>
          <w:iCs/>
        </w:rPr>
        <w:t xml:space="preserve">Заказать звонок</w:t>
      </w:r>
    </w:p>
    <w:p/>
    <w:p>
      <w:pPr/>
      <w:r>
        <w:rPr>
          <w:color w:val="f6e131"/>
          <w:i/>
          <w:iCs/>
        </w:rPr>
        <w:t xml:space="preserve">+7 (495) 780-40-40</w:t>
      </w:r>
    </w:p>
    <w:p/>
    <w:p>
      <w:pPr/>
      <w:r>
        <w:rPr>
          <w:color w:val="f6e131"/>
          <w:i/>
          <w:iCs/>
        </w:rPr>
        <w:t xml:space="preserve">Напишите нам</w:t>
      </w:r>
    </w:p>
    <w:p/>
    <w:p>
      <w:pPr/>
      <w:r>
        <w:rPr>
          <w:color w:val="f6e131"/>
          <w:i/>
          <w:iCs/>
        </w:rPr>
        <w:t xml:space="preserve">Здесь вы можете ознакомиться с инфраструктурой, посмотреть</w:t>
      </w:r>
    </w:p>
    <w:p/>
    <w:p>
      <w:pPr/>
      <w:r>
        <w:rPr>
          <w:color w:val="f6e131"/>
          <w:i/>
          <w:iCs/>
        </w:rPr>
        <w:t xml:space="preserve">наши предложения по аренде или узнать, кто будет вашими соседями.</w:t>
      </w:r>
    </w:p>
    <w:p/>
    <w:p>
      <w:pPr/>
      <w:r>
        <w:rPr>
          <w:color w:val="f6e131"/>
          <w:i/>
          <w:iCs/>
        </w:rPr>
        <w:t xml:space="preserve">Заявка</w:t>
      </w:r>
    </w:p>
    <w:p/>
    <w:p>
      <w:pPr/>
      <w:r>
        <w:rPr>
          <w:color w:val="f6e131"/>
          <w:i/>
          <w:iCs/>
        </w:rPr>
        <w:t xml:space="preserve">на аренду</w:t>
      </w:r>
    </w:p>
    <w:p/>
    <w:p>
      <w:pPr/>
      <w:r>
        <w:rPr>
          <w:color w:val="f6e131"/>
          <w:i/>
          <w:iCs/>
        </w:rPr>
        <w:t xml:space="preserve">Смотреть</w:t>
      </w:r>
    </w:p>
    <w:p/>
    <w:p>
      <w:pPr/>
      <w:r>
        <w:rPr>
          <w:color w:val="f6e131"/>
          <w:i/>
          <w:iCs/>
        </w:rPr>
        <w:t xml:space="preserve">все лоты</w:t>
      </w:r>
    </w:p>
    <w:p/>
    <w:p>
      <w:pPr/>
      <w:r>
        <w:rPr>
          <w:color w:val="f6e131"/>
          <w:i/>
          <w:iCs/>
        </w:rPr>
        <w:t xml:space="preserve">Арендаторы</w:t>
      </w:r>
    </w:p>
    <w:p/>
    <w:p>
      <w:pPr/>
      <w:r>
        <w:rPr>
          <w:color w:val="f6e131"/>
          <w:i/>
          <w:iCs/>
        </w:rPr>
        <w:t xml:space="preserve">МОРОЗОВ</w:t>
      </w:r>
    </w:p>
    <w:p/>
    <w:p>
      <w:pPr/>
      <w:r>
        <w:rPr>
          <w:color w:val="f6e131"/>
          <w:i/>
          <w:iCs/>
        </w:rPr>
        <w:t xml:space="preserve">ДЕМИДОВ</w:t>
      </w:r>
    </w:p>
    <w:p/>
    <w:p>
      <w:pPr/>
      <w:r>
        <w:rPr>
          <w:color w:val="f6e131"/>
          <w:i/>
          <w:iCs/>
        </w:rPr>
        <w:t xml:space="preserve">МАМОНТОВ</w:t>
      </w:r>
    </w:p>
    <w:p/>
    <w:p>
      <w:pPr/>
      <w:r>
        <w:rPr>
          <w:color w:val="f6e131"/>
          <w:i/>
          <w:iCs/>
        </w:rPr>
        <w:t xml:space="preserve">СТРОГАНОВ</w:t>
      </w:r>
    </w:p>
    <w:p/>
    <w:p>
      <w:pPr/>
      <w:r>
        <w:rPr>
          <w:color w:val="f6e131"/>
          <w:i/>
          <w:iCs/>
        </w:rPr>
        <w:t xml:space="preserve">САВИН</w:t>
      </w:r>
    </w:p>
    <w:p/>
    <w:p>
      <w:pPr/>
      <w:r>
        <w:rPr>
          <w:color w:val="f6e131"/>
          <w:i/>
          <w:iCs/>
        </w:rPr>
        <w:t xml:space="preserve">УСАДЬБА ВСЕВОЛОЖСКИХ</w:t>
      </w:r>
    </w:p>
    <w:p/>
    <w:p>
      <w:pPr/>
      <w:r>
        <w:rPr>
          <w:color w:val="f6e131"/>
          <w:i/>
          <w:iCs/>
        </w:rPr>
        <w:t xml:space="preserve">ГАЛЕРЕЯ ЖИРО</w:t>
      </w:r>
    </w:p>
    <w:p/>
    <w:p>
      <w:pPr/>
      <w:r>
        <w:rPr>
          <w:color w:val="f6e131"/>
          <w:i/>
          <w:iCs/>
        </w:rPr>
        <w:t xml:space="preserve">ТРЕТЬЯКОВ</w:t>
      </w:r>
    </w:p>
    <w:p/>
    <w:p>
      <w:pPr/>
      <w:r>
        <w:rPr>
          <w:color w:val="f6e131"/>
          <w:i/>
          <w:iCs/>
        </w:rPr>
        <w:t xml:space="preserve">РЯБУШИНСКИЙ</w:t>
      </w:r>
    </w:p>
    <w:p/>
    <w:p>
      <w:pPr/>
      <w:r>
        <w:rPr>
          <w:color w:val="f6e131"/>
          <w:i/>
          <w:iCs/>
        </w:rPr>
        <w:t xml:space="preserve">КЛЕЙН</w:t>
      </w:r>
    </w:p>
    <w:p/>
    <w:p>
      <w:pPr/>
      <w:r>
        <w:rPr>
          <w:color w:val="f6e131"/>
          <w:i/>
          <w:iCs/>
        </w:rPr>
        <w:t xml:space="preserve">ФЛИГЕЛЬ</w:t>
      </w:r>
    </w:p>
    <w:p/>
    <w:p>
      <w:pPr/>
      <w:r>
        <w:rPr>
          <w:color w:val="f6e131"/>
          <w:i/>
          <w:iCs/>
        </w:rPr>
        <w:t xml:space="preserve">MOROZOV</w:t>
      </w:r>
    </w:p>
    <w:p/>
    <w:p>
      <w:pPr/>
      <w:r>
        <w:rPr>
          <w:color w:val="f6e131"/>
          <w:i/>
          <w:iCs/>
        </w:rPr>
        <w:t xml:space="preserve">Информация</w:t>
      </w:r>
    </w:p>
    <w:p/>
    <w:p>
      <w:pPr/>
      <w:r>
        <w:rPr>
          <w:color w:val="f6e131"/>
          <w:i/>
          <w:iCs/>
        </w:rPr>
        <w:t xml:space="preserve">Характеристики</w:t>
      </w:r>
    </w:p>
    <w:p/>
    <w:p>
      <w:pPr/>
      <w:r>
        <w:rPr>
          <w:color w:val="f6e131"/>
          <w:i/>
          <w:iCs/>
        </w:rPr>
        <w:t xml:space="preserve">Бизнес-центр «Морозов» — ядро делового квартала «Красная Роза». Носит имя успешного русского промышленника и мецената Саввы Морозова. Бизнес-центр проектировался и строился так, чтобы малоэтажное здание гармонично вписывалось в облик старой Москвы, став логичным продолжением исторической застройки.</w:t>
      </w:r>
    </w:p>
    <w:p/>
    <w:p>
      <w:pPr/>
      <w:r>
        <w:rPr>
          <w:color w:val="f6e131"/>
          <w:i/>
          <w:iCs/>
        </w:rPr>
        <w:t xml:space="preserve">В&amp;nbsp;архитектуре бизнес-центра гармонично сочетается прошлое и&amp;nbsp;будущее: старинные и&amp;nbsp;современные кирпичные фасады, фабричные арочные окна и&amp;nbsp;огромные остекленные пространства, минималистичные формы и&amp;nbsp;многомерные футуристические поверхности.</w:t>
      </w:r>
    </w:p>
    <w:p/>
    <w:p>
      <w:pPr/>
      <w:r>
        <w:rPr>
          <w:color w:val="f6e131"/>
          <w:i/>
          <w:iCs/>
        </w:rPr>
        <w:t xml:space="preserve">Пространство внутреннего двора гармонирует с&amp;nbsp;необычной архитектурой здания: плавные изгибы газонов уравновешивают четкость линий стеклянных фасадов, располагая к&amp;nbsp;спокойствию и&amp;nbsp;гармонии. Пешеходный променад, множество скамеек и&amp;nbsp;мест отдыха&amp;nbsp;— здесь созданы все условия для приятного и&amp;nbsp;продуктивного времяпрепровождения.</w:t>
      </w:r>
    </w:p>
    <w:p/>
    <w:p>
      <w:pPr/>
      <w:r>
        <w:rPr>
          <w:color w:val="f6e131"/>
          <w:i/>
          <w:iCs/>
        </w:rPr>
        <w:t xml:space="preserve">Для сохранения эстетической целостности автомобильный паркинг размещен на подземных этажах, а наверху расположилась самая большая велопарковка в городе — гордость бизнес-центра, придающая ему «европейский шик».</w:t>
      </w:r>
    </w:p>
    <w:p/>
    <w:p>
      <w:pPr/>
      <w:r>
        <w:rPr>
          <w:color w:val="f6e131"/>
          <w:i/>
          <w:iCs/>
        </w:rPr>
        <w:t xml:space="preserve">Бизнес-центр «Морозов» находится в&amp;nbsp;процессе сертификации по&amp;nbsp;системе экологического строительства BREEAM (направление «BREEAM для Европы. Коммерческие здания 2009: офисы»).</w:t>
      </w:r>
    </w:p>
    <w:p/>
    <w:p>
      <w:pPr/>
      <w:r>
        <w:rPr>
          <w:color w:val="f6e131"/>
          <w:i/>
          <w:iCs/>
        </w:rPr>
        <w:t xml:space="preserve">«Морозов» собрал множество наград и признан одним из лучших бизнес-центров в Москве и России. Не зря это здание выбрано компанией «Яндекс» в качестве штаб-квартиры — здесь «найдется все» лучшее для развития инновационного бизнеса.</w:t>
      </w:r>
    </w:p>
    <w:p/>
    <w:p>
      <w:pPr/>
      <w:r>
        <w:rPr>
          <w:color w:val="f6e131"/>
          <w:i/>
          <w:iCs/>
        </w:rPr>
        <w:t xml:space="preserve">НАГРАДЫ БИЗНЕС-ЦЕНТРА «МОРОЗОВ»:</w:t>
      </w:r>
    </w:p>
    <w:p/>
    <w:p>
      <w:pPr/>
      <w:r>
        <w:rPr>
          <w:color w:val="f6e131"/>
          <w:i/>
          <w:iCs/>
        </w:rPr>
        <w:t xml:space="preserve">COMMERCIAL REAL ESTATE AWARDS 2009</w:t>
      </w:r>
    </w:p>
    <w:p/>
    <w:p>
      <w:pPr/>
      <w:r>
        <w:rPr>
          <w:color w:val="f6e131"/>
          <w:i/>
          <w:iCs/>
        </w:rPr>
        <w:t xml:space="preserve">БЦ «Морозов» Фаза I — номинант премии «Лучший бизнес-центр класса А» города Москвы</w:t>
      </w:r>
    </w:p>
    <w:p/>
    <w:p>
      <w:pPr/>
      <w:r>
        <w:rPr>
          <w:color w:val="f6e131"/>
          <w:i/>
          <w:iCs/>
        </w:rPr>
        <w:t xml:space="preserve">ВСЕМИРНЫЙ КОНКУРС ДЕВЕЛОПЕРСКИХ ПРОЕКТОВ FIABCI PRIX D’EXELLENCE 2010</w:t>
      </w:r>
    </w:p>
    <w:p/>
    <w:p>
      <w:pPr/>
      <w:r>
        <w:rPr>
          <w:color w:val="f6e131"/>
          <w:i/>
          <w:iCs/>
        </w:rPr>
        <w:t xml:space="preserve">БЦ «Морозов» Фаза I — второе место в номинации «Офисная недвижимость»</w:t>
      </w:r>
    </w:p>
    <w:p/>
    <w:p>
      <w:pPr/>
      <w:r>
        <w:rPr>
          <w:color w:val="f6e131"/>
          <w:i/>
          <w:iCs/>
        </w:rPr>
        <w:t xml:space="preserve">EUROPE PROPERTY AWARDS 2013</w:t>
      </w:r>
    </w:p>
    <w:p/>
    <w:p>
      <w:pPr/>
      <w:r>
        <w:rPr>
          <w:color w:val="f6e131"/>
          <w:i/>
          <w:iCs/>
        </w:rPr>
        <w:t xml:space="preserve">БЦ «Морозов» Фаза II — статус Highly Commended в номинации «Офисное строительство»</w:t>
      </w:r>
    </w:p>
    <w:p/>
    <w:p>
      <w:pPr/>
      <w:r>
        <w:rPr>
          <w:color w:val="f6e131"/>
          <w:i/>
          <w:iCs/>
        </w:rPr>
        <w:t xml:space="preserve">COMMERCIAL REAL ESTATE AWARDS 2014</w:t>
      </w:r>
    </w:p>
    <w:p/>
    <w:p>
      <w:pPr/>
      <w:r>
        <w:rPr>
          <w:color w:val="f6e131"/>
          <w:i/>
          <w:iCs/>
        </w:rPr>
        <w:t xml:space="preserve">БЦ «Морозов» ― победитель в номинации «Сделка года / Аренда / Офисная недвижимость»</w:t>
      </w:r>
    </w:p>
    <w:p/>
    <w:p>
      <w:pPr/>
      <w:r>
        <w:rPr>
          <w:color w:val="f6e131"/>
          <w:i/>
          <w:iCs/>
        </w:rPr>
        <w:t xml:space="preserve">Класс здания:</w:t>
      </w:r>
    </w:p>
    <w:p/>
    <w:p>
      <w:pPr/>
      <w:r>
        <w:rPr>
          <w:color w:val="f6e131"/>
          <w:i/>
          <w:iCs/>
        </w:rPr>
        <w:t xml:space="preserve">А</w:t>
      </w:r>
    </w:p>
    <w:p/>
    <w:p>
      <w:pPr/>
      <w:r>
        <w:rPr>
          <w:color w:val="f6e131"/>
          <w:i/>
          <w:iCs/>
        </w:rPr>
        <w:t xml:space="preserve">Общая площадь здания:</w:t>
      </w:r>
    </w:p>
    <w:p/>
    <w:p>
      <w:pPr/>
      <w:r>
        <w:rPr>
          <w:color w:val="f6e131"/>
          <w:i/>
          <w:iCs/>
        </w:rPr>
        <w:t xml:space="preserve">Фаза I - 37 542 м</w:t>
      </w:r>
    </w:p>
    <w:p/>
    <w:p>
      <w:pPr/>
      <w:r>
        <w:rPr>
          <w:color w:val="f6e131"/>
          <w:i/>
          <w:iCs/>
        </w:rPr>
        <w:t xml:space="preserve">2</w:t>
      </w:r>
    </w:p>
    <w:p/>
    <w:p>
      <w:pPr/>
      <w:r>
        <w:rPr>
          <w:color w:val="f6e131"/>
          <w:i/>
          <w:iCs/>
        </w:rPr>
        <w:t xml:space="preserve">Фаза II- 21 606 м</w:t>
      </w:r>
    </w:p>
    <w:p/>
    <w:p>
      <w:pPr/>
      <w:r>
        <w:rPr>
          <w:color w:val="f6e131"/>
          <w:i/>
          <w:iCs/>
        </w:rPr>
        <w:t xml:space="preserve">Этажность:</w:t>
      </w:r>
    </w:p>
    <w:p/>
    <w:p>
      <w:pPr/>
      <w:r>
        <w:rPr>
          <w:color w:val="f6e131"/>
          <w:i/>
          <w:iCs/>
        </w:rPr>
        <w:t xml:space="preserve">5-7</w:t>
      </w:r>
    </w:p>
    <w:p/>
    <w:p>
      <w:pPr/>
      <w:r>
        <w:rPr>
          <w:color w:val="f6e131"/>
          <w:i/>
          <w:iCs/>
        </w:rPr>
        <w:t xml:space="preserve">Парковка (машиномест):</w:t>
      </w:r>
    </w:p>
    <w:p/>
    <w:p>
      <w:pPr/>
      <w:r>
        <w:rPr>
          <w:color w:val="f6e131"/>
          <w:i/>
          <w:iCs/>
        </w:rPr>
        <w:t xml:space="preserve">635 / 2 подземных этажа</w:t>
      </w:r>
    </w:p>
    <w:p/>
    <w:p>
      <w:pPr/>
      <w:r>
        <w:rPr>
          <w:color w:val="f6e131"/>
          <w:i/>
          <w:iCs/>
        </w:rPr>
        <w:t xml:space="preserve">Дополнительные материалы:</w:t>
      </w:r>
    </w:p>
    <w:p/>
    <w:p>
      <w:pPr/>
      <w:r>
        <w:rPr>
          <w:color w:val="f6e131"/>
          <w:i/>
          <w:iCs/>
        </w:rPr>
        <w:t xml:space="preserve">Буклет</w:t>
      </w:r>
    </w:p>
    <w:p/>
    <w:p>
      <w:pPr/>
      <w:r>
        <w:rPr>
          <w:color w:val="f6e131"/>
          <w:i/>
          <w:iCs/>
        </w:rPr>
        <w:t xml:space="preserve">Заявка на аренду</w:t>
      </w:r>
    </w:p>
    <w:p/>
    <w:p>
      <w:pPr/>
      <w:r>
        <w:rPr>
          <w:color w:val="f6e131"/>
          <w:i/>
          <w:iCs/>
        </w:rPr>
        <w:t xml:space="preserve">Смотреть все лоты</w:t>
      </w:r>
    </w:p>
    <w:p/>
    <w:p>
      <w:pPr/>
      <w:r>
        <w:rPr>
          <w:color w:val="f6e131"/>
          <w:i/>
          <w:iCs/>
        </w:rPr>
        <w:t xml:space="preserve">DEMIDOV</w:t>
      </w:r>
    </w:p>
    <w:p/>
    <w:p>
      <w:pPr/>
      <w:r>
        <w:rPr>
          <w:color w:val="f6e131"/>
          <w:i/>
          <w:iCs/>
        </w:rPr>
        <w:t xml:space="preserve">Бизнес-центр «Демидов» — флагманский проект, задающий новое направление развития всему российскому рынку деловой недвижимости.</w:t>
      </w:r>
    </w:p>
    <w:p/>
    <w:p>
      <w:pPr/>
      <w:r>
        <w:rPr>
          <w:color w:val="f6e131"/>
          <w:i/>
          <w:iCs/>
        </w:rPr>
        <w:t xml:space="preserve">Концептуальные решения, изначально разработанные архитектурным бюро «Сергей Киселев и&amp;nbsp;Партнеры», были переосмыслены архитекторами Lissoni Architettura SPA, которые сумели совместить невероятную технологическую оснащенность и&amp;nbsp;функциональность с&amp;nbsp;природной и&amp;nbsp;архитектурной красотой. Здание является подлинным шедевром на&amp;nbsp;карте офисной недвижимости столицы и&amp;nbsp;воплощает в&amp;nbsp;себе лучший опыт, накопленный при реализации проекта делового квартала «Красная Роза».</w:t>
      </w:r>
    </w:p>
    <w:p/>
    <w:p>
      <w:pPr/>
      <w:r>
        <w:rPr>
          <w:color w:val="f6e131"/>
          <w:i/>
          <w:iCs/>
        </w:rPr>
        <w:t xml:space="preserve">«Демидов»&amp;nbsp;— архитектурный ансамбль, устремленный в&amp;nbsp;будущее, но&amp;nbsp;приобщенный и&amp;nbsp;к&amp;nbsp;истории квартала. Он&amp;nbsp;состоит из&amp;nbsp;трехэтажной реновированной исторической постройки, расположенной вдоль улицы Тимура Фрунзе, а&amp;nbsp;также отодвинутого вглубь квартала нового семиэтажного многофункционального центра&amp;nbsp;— необыкновенного футуристического здания с&amp;nbsp;огромными панорамными стеклами, множеством полупрозрачных плоскостей и&amp;nbsp;зеленым атриумом.</w:t>
      </w:r>
    </w:p>
    <w:p/>
    <w:p>
      <w:pPr/>
      <w:r>
        <w:rPr>
          <w:color w:val="f6e131"/>
          <w:i/>
          <w:iCs/>
        </w:rPr>
        <w:t xml:space="preserve">Атриум&amp;nbsp;— особая гордость создателей проекта. Именно здесь в&amp;nbsp;полном объеме ощущается вся бескомпромиссность архитектурной концепции. Вместо перекрытий в&amp;nbsp;угоду дополнительным площадям&amp;nbsp;— обширное пространство, заполненное светом, воздухом и&amp;nbsp;зеленью.</w:t>
      </w:r>
    </w:p>
    <w:p/>
    <w:p>
      <w:pPr/>
      <w:r>
        <w:rPr>
          <w:color w:val="f6e131"/>
          <w:i/>
          <w:iCs/>
        </w:rPr>
        <w:t xml:space="preserve">Многообразие текстур и&amp;nbsp;материалов, многогранность и&amp;nbsp;многослойность плоскостей, обилие глянцевых и&amp;nbsp;полупрозрачных поверхностей, вдумчивое отношение к&amp;nbsp;объему и&amp;nbsp;свету&amp;nbsp;—</w:t>
      </w:r>
    </w:p>
    <w:p/>
    <w:p>
      <w:pPr/>
      <w:r>
        <w:rPr>
          <w:color w:val="f6e131"/>
          <w:i/>
          <w:iCs/>
        </w:rPr>
        <w:t xml:space="preserve">все подчинено одной задаче: почувствовать себя в&amp;nbsp;преддверии завтрашнего дня, буквально «прикоснуться к&amp;nbsp;будущему».</w:t>
      </w:r>
    </w:p>
    <w:p/>
    <w:p>
      <w:pPr/>
      <w:r>
        <w:rPr>
          <w:color w:val="f6e131"/>
          <w:i/>
          <w:iCs/>
        </w:rPr>
        <w:t xml:space="preserve">А+</w:t>
      </w:r>
    </w:p>
    <w:p/>
    <w:p>
      <w:pPr/>
      <w:r>
        <w:rPr>
          <w:color w:val="f6e131"/>
          <w:i/>
          <w:iCs/>
        </w:rPr>
        <w:t xml:space="preserve">Общая площадь бизнес-центра:</w:t>
      </w:r>
    </w:p>
    <w:p/>
    <w:p>
      <w:pPr/>
      <w:r>
        <w:rPr>
          <w:color w:val="f6e131"/>
          <w:i/>
          <w:iCs/>
        </w:rPr>
        <w:t xml:space="preserve">21 498 м</w:t>
      </w:r>
    </w:p>
    <w:p/>
    <w:p>
      <w:pPr/>
      <w:r>
        <w:rPr>
          <w:color w:val="f6e131"/>
          <w:i/>
          <w:iCs/>
        </w:rPr>
        <w:t xml:space="preserve">Общая площадь 7-этажного здания:</w:t>
      </w:r>
    </w:p>
    <w:p/>
    <w:p>
      <w:pPr/>
      <w:r>
        <w:rPr>
          <w:color w:val="f6e131"/>
          <w:i/>
          <w:iCs/>
        </w:rPr>
        <w:t xml:space="preserve">19 509 м</w:t>
      </w:r>
    </w:p>
    <w:p/>
    <w:p>
      <w:pPr/>
      <w:r>
        <w:rPr>
          <w:color w:val="f6e131"/>
          <w:i/>
          <w:iCs/>
        </w:rPr>
        <w:t xml:space="preserve">Общая площадь 3-этажного здания:</w:t>
      </w:r>
    </w:p>
    <w:p/>
    <w:p>
      <w:pPr/>
      <w:r>
        <w:rPr>
          <w:color w:val="f6e131"/>
          <w:i/>
          <w:iCs/>
        </w:rPr>
        <w:t xml:space="preserve">1 989 м</w:t>
      </w:r>
    </w:p>
    <w:p/>
    <w:p>
      <w:pPr/>
      <w:r>
        <w:rPr>
          <w:color w:val="f6e131"/>
          <w:i/>
          <w:iCs/>
        </w:rPr>
        <w:t xml:space="preserve">292 / 2 подземных этажа</w:t>
      </w:r>
    </w:p>
    <w:p/>
    <w:p>
      <w:pPr/>
      <w:r>
        <w:rPr>
          <w:color w:val="f6e131"/>
          <w:i/>
          <w:iCs/>
        </w:rPr>
        <w:t xml:space="preserve">MAMONTOV</w:t>
      </w:r>
    </w:p>
    <w:p/>
    <w:p>
      <w:pPr/>
      <w:r>
        <w:rPr>
          <w:color w:val="f6e131"/>
          <w:i/>
          <w:iCs/>
        </w:rPr>
        <w:t xml:space="preserve">Бизнес-центр «Мамонтов» является первым реновированным зданием на&amp;nbsp;территории квартала. Именно с&amp;nbsp;него начинается московская история освоения бывших промышленных площадей под лофт-пространства.</w:t>
      </w:r>
    </w:p>
    <w:p/>
    <w:p>
      <w:pPr/>
      <w:r>
        <w:rPr>
          <w:color w:val="f6e131"/>
          <w:i/>
          <w:iCs/>
        </w:rPr>
        <w:t xml:space="preserve">Принципиальной позицией было сохранение исторического вида постройки при максимальном использовании современных высококачественных материалов и&amp;nbsp;передовых инженерных технологий. В&amp;nbsp;итоге фасады приобрели свой первоначальный облик со&amp;nbsp;строгими рядами больших арочных окон. Строение конструктивно дополнилось многоярусной галереей из&amp;nbsp;стекла и&amp;nbsp;металла.</w:t>
      </w:r>
    </w:p>
    <w:p/>
    <w:p>
      <w:pPr/>
      <w:r>
        <w:rPr>
          <w:color w:val="f6e131"/>
          <w:i/>
          <w:iCs/>
        </w:rPr>
        <w:t xml:space="preserve">В&amp;nbsp;бизнес-центре «Мамонтов» органично объединены элементы классического лофта и&amp;nbsp;уютных офисных площадей. Профессиональная отделка интерьера выполнена с&amp;nbsp;применением первоклассных экологичных материалов.</w:t>
      </w:r>
    </w:p>
    <w:p/>
    <w:p>
      <w:pPr/>
      <w:r>
        <w:rPr>
          <w:color w:val="f6e131"/>
          <w:i/>
          <w:iCs/>
        </w:rPr>
        <w:t xml:space="preserve">НАГРАДЫ БИЗНЕС-ЦЕНТРА «МАМОНТОВ»:</w:t>
      </w:r>
    </w:p>
    <w:p/>
    <w:p>
      <w:pPr/>
      <w:r>
        <w:rPr>
          <w:color w:val="f6e131"/>
          <w:i/>
          <w:iCs/>
        </w:rPr>
        <w:t xml:space="preserve">COMMERCIAL REAL ESTATE AWARDS 2005</w:t>
      </w:r>
    </w:p>
    <w:p/>
    <w:p>
      <w:pPr/>
      <w:r>
        <w:rPr>
          <w:color w:val="f6e131"/>
          <w:i/>
          <w:iCs/>
        </w:rPr>
        <w:t xml:space="preserve">БЦ «Мамонтов» - номинант премии «Лучший бизнес-центр класса А» города Москвы</w:t>
      </w:r>
    </w:p>
    <w:p/>
    <w:p>
      <w:pPr/>
      <w:r>
        <w:rPr>
          <w:color w:val="f6e131"/>
          <w:i/>
          <w:iCs/>
        </w:rPr>
        <w:t xml:space="preserve">B+</w:t>
      </w:r>
    </w:p>
    <w:p/>
    <w:p>
      <w:pPr/>
      <w:r>
        <w:rPr>
          <w:color w:val="f6e131"/>
          <w:i/>
          <w:iCs/>
        </w:rPr>
        <w:t xml:space="preserve">19 293 м</w:t>
      </w:r>
    </w:p>
    <w:p/>
    <w:p>
      <w:pPr/>
      <w:r>
        <w:rPr>
          <w:color w:val="f6e131"/>
          <w:i/>
          <w:iCs/>
        </w:rPr>
        <w:t xml:space="preserve">5 + мансарда</w:t>
      </w:r>
    </w:p>
    <w:p/>
    <w:p>
      <w:pPr/>
      <w:r>
        <w:rPr>
          <w:color w:val="f6e131"/>
          <w:i/>
          <w:iCs/>
        </w:rPr>
        <w:t xml:space="preserve">112</w:t>
      </w:r>
    </w:p>
    <w:p/>
    <w:p>
      <w:pPr/>
      <w:r>
        <w:rPr>
          <w:color w:val="f6e131"/>
          <w:i/>
          <w:iCs/>
        </w:rPr>
        <w:t xml:space="preserve">STROGANOV</w:t>
      </w:r>
    </w:p>
    <w:p/>
    <w:p>
      <w:pPr/>
      <w:r>
        <w:rPr>
          <w:color w:val="f6e131"/>
          <w:i/>
          <w:iCs/>
        </w:rPr>
        <w:t xml:space="preserve">Это еще одно строение конца XIX&amp;nbsp;века, здание бывшей ткацкой фабрики. Сегодня в&amp;nbsp;архитектурном облике объекта классические материалы&amp;nbsp;— кирпич и&amp;nbsp;металл&amp;nbsp;— сочетаются с&amp;nbsp;современными стеклянными конструкциями. Особый индустриальный шик постройке придают выведенные наружу воздуховоды и&amp;nbsp;пожарные лестницы, нарочито подчеркивающие промышленное прошлое здания.</w:t>
      </w:r>
    </w:p>
    <w:p/>
    <w:p>
      <w:pPr/>
      <w:r>
        <w:rPr>
          <w:color w:val="f6e131"/>
          <w:i/>
          <w:iCs/>
        </w:rPr>
        <w:t xml:space="preserve">Проект примечателен не&amp;nbsp;только лофт-офисами, но&amp;nbsp;и&amp;nbsp;множеством расположенных здесь кафе, баров, ресторанов, в&amp;nbsp;которых круглосуточно кипит жизнь.</w:t>
      </w:r>
    </w:p>
    <w:p/>
    <w:p>
      <w:pPr/>
      <w:r>
        <w:rPr>
          <w:color w:val="f6e131"/>
          <w:i/>
          <w:iCs/>
        </w:rPr>
        <w:t xml:space="preserve">B</w:t>
      </w:r>
    </w:p>
    <w:p/>
    <w:p>
      <w:pPr/>
      <w:r>
        <w:rPr>
          <w:color w:val="f6e131"/>
          <w:i/>
          <w:iCs/>
        </w:rPr>
        <w:t xml:space="preserve">14 345 м</w:t>
      </w:r>
    </w:p>
    <w:p/>
    <w:p>
      <w:pPr/>
      <w:r>
        <w:rPr>
          <w:color w:val="f6e131"/>
          <w:i/>
          <w:iCs/>
        </w:rPr>
        <w:t xml:space="preserve">4 + мансарда</w:t>
      </w:r>
    </w:p>
    <w:p/>
    <w:p>
      <w:pPr/>
      <w:r>
        <w:rPr>
          <w:color w:val="f6e131"/>
          <w:i/>
          <w:iCs/>
        </w:rPr>
        <w:t xml:space="preserve">27</w:t>
      </w:r>
    </w:p>
    <w:p/>
    <w:p>
      <w:pPr/>
      <w:r>
        <w:rPr>
          <w:color w:val="f6e131"/>
          <w:i/>
          <w:iCs/>
        </w:rPr>
        <w:t xml:space="preserve">SAVIN</w:t>
      </w:r>
    </w:p>
    <w:p/>
    <w:p>
      <w:pPr/>
      <w:r>
        <w:rPr>
          <w:color w:val="f6e131"/>
          <w:i/>
          <w:iCs/>
        </w:rPr>
        <w:t xml:space="preserve">Корпус был построен в&amp;nbsp;1879 году по&amp;nbsp;проекту архитектора К.&amp;nbsp;К.&amp;nbsp;Тервена. Во&amp;nbsp;время реконструкции этого промышленного четырехэтажного здания удалось сохранить исторический фасад из&amp;nbsp;обожжённого красного кирпича, а&amp;nbsp;бывшая проходная обрела новый современный вид. Сегодня внутри старинных кирпичных стен расположились настоящие лофт-офисы.</w:t>
      </w:r>
    </w:p>
    <w:p/>
    <w:p>
      <w:pPr/>
      <w:r>
        <w:rPr>
          <w:color w:val="f6e131"/>
          <w:i/>
          <w:iCs/>
        </w:rPr>
        <w:t xml:space="preserve">5 864 м</w:t>
      </w:r>
    </w:p>
    <w:p/>
    <w:p>
      <w:pPr/>
      <w:r>
        <w:rPr>
          <w:color w:val="f6e131"/>
          <w:i/>
          <w:iCs/>
        </w:rPr>
        <w:t xml:space="preserve">40</w:t>
      </w:r>
    </w:p>
    <w:p/>
    <w:p>
      <w:pPr/>
      <w:r>
        <w:rPr>
          <w:color w:val="f6e131"/>
          <w:i/>
          <w:iCs/>
        </w:rPr>
        <w:t xml:space="preserve">USADBA VSEVOLOZHSKYH</w:t>
      </w:r>
    </w:p>
    <w:p/>
    <w:p>
      <w:pPr/>
      <w:r>
        <w:rPr>
          <w:color w:val="f6e131"/>
          <w:i/>
          <w:iCs/>
        </w:rPr>
        <w:t xml:space="preserve">Представительский особняк «Усадьба Всеволожских» является отправной точкой, с&amp;nbsp;которой в&amp;nbsp;середине ХVIII века началась история места, известного сейчас как деловой квартал «Красная Роза». Его композиция отличается простотой и&amp;nbsp;ясностью архитектурных форм, выдержанных в&amp;nbsp;духе раннего классицизма.</w:t>
      </w:r>
    </w:p>
    <w:p/>
    <w:p>
      <w:pPr/>
      <w:r>
        <w:rPr>
          <w:color w:val="f6e131"/>
          <w:i/>
          <w:iCs/>
        </w:rPr>
        <w:t xml:space="preserve">С&amp;nbsp;момента постройки и&amp;nbsp;до&amp;nbsp;1840 года особняк принадлежал старинному дворянскому роду Всеволожских, потомкам великих русских князей. Это одно из&amp;nbsp;немногих сохранившихся в&amp;nbsp;Москве деревянных сооружений, переживших пожар 1812&amp;nbsp;года.</w:t>
      </w:r>
    </w:p>
    <w:p/>
    <w:p>
      <w:pPr/>
      <w:r>
        <w:rPr>
          <w:color w:val="f6e131"/>
          <w:i/>
          <w:iCs/>
        </w:rPr>
        <w:t xml:space="preserve">Реконструкция проводилась самым тщательным образом: поднимались архивы, по&amp;nbsp;небольшим деталям восстанавливался внешний и&amp;nbsp;внутренний облик строения. Украшения фасадов, печные изразцы, фрагменты паркета и&amp;nbsp;настенных покрытий&amp;nbsp;—</w:t>
      </w:r>
    </w:p>
    <w:p/>
    <w:p>
      <w:pPr/>
      <w:r>
        <w:rPr>
          <w:color w:val="f6e131"/>
          <w:i/>
          <w:iCs/>
        </w:rPr>
        <w:t xml:space="preserve">всё было воссоздано в&amp;nbsp;первозданном виде.</w:t>
      </w:r>
    </w:p>
    <w:p/>
    <w:p>
      <w:pPr/>
      <w:r>
        <w:rPr>
          <w:color w:val="f6e131"/>
          <w:i/>
          <w:iCs/>
        </w:rPr>
        <w:t xml:space="preserve">НАГРАДА В&amp;nbsp;КОНКУРСЕ «МОСКОВСКАЯ РЕСТАВРАЦИЯ 2013»</w:t>
      </w:r>
    </w:p>
    <w:p/>
    <w:p>
      <w:pPr/>
      <w:r>
        <w:rPr>
          <w:color w:val="f6e131"/>
          <w:i/>
          <w:iCs/>
        </w:rPr>
        <w:t xml:space="preserve">«Усадьба Всеволожских»&amp;nbsp;— победитель в&amp;nbsp;номинации «Лучший проект реставрации/приспособления к&amp;nbsp;современному использованию»</w:t>
      </w:r>
    </w:p>
    <w:p/>
    <w:p>
      <w:pPr/>
      <w:r>
        <w:rPr>
          <w:color w:val="f6e131"/>
          <w:i/>
          <w:iCs/>
        </w:rPr>
        <w:t xml:space="preserve">1 009 м</w:t>
      </w:r>
    </w:p>
    <w:p/>
    <w:p>
      <w:pPr/>
      <w:r>
        <w:rPr>
          <w:color w:val="f6e131"/>
          <w:i/>
          <w:iCs/>
        </w:rPr>
        <w:t xml:space="preserve">1 + цоколь</w:t>
      </w:r>
    </w:p>
    <w:p/>
    <w:p>
      <w:pPr/>
      <w:r>
        <w:rPr>
          <w:color w:val="f6e131"/>
          <w:i/>
          <w:iCs/>
        </w:rPr>
        <w:t xml:space="preserve">12</w:t>
      </w:r>
    </w:p>
    <w:p/>
    <w:p>
      <w:pPr/>
      <w:r>
        <w:rPr>
          <w:color w:val="f6e131"/>
          <w:i/>
          <w:iCs/>
        </w:rPr>
        <w:t xml:space="preserve">GALEREYA GIRAUD</w:t>
      </w:r>
    </w:p>
    <w:p/>
    <w:p>
      <w:pPr/>
      <w:r>
        <w:rPr>
          <w:color w:val="f6e131"/>
          <w:i/>
          <w:iCs/>
        </w:rPr>
        <w:t xml:space="preserve">«Галерея Жиро»&amp;nbsp;— реконструированное здание, построенное в&amp;nbsp;1901 году по&amp;nbsp;заказу фабриканта Клавдия Осиповича (Клода-Мари) Жиро архитектором Романом Клейном. Эта постройка&amp;nbsp;— образец классической архитектуры московского модерна&amp;nbsp;— изначально была спроектирована для размещения картинной галереи. Строение впечатляет высотой потолков (семь метров) и&amp;nbsp;сбалансированными строительными решениями.</w:t>
      </w:r>
    </w:p>
    <w:p/>
    <w:p>
      <w:pPr/>
      <w:r>
        <w:rPr>
          <w:color w:val="f6e131"/>
          <w:i/>
          <w:iCs/>
        </w:rPr>
        <w:t xml:space="preserve">К&amp;nbsp;сожалению, за&amp;nbsp;годы советской власти здание пришло в&amp;nbsp;полный упадок, и&amp;nbsp;его пришлось восстанавливать буквально по&amp;nbsp;крупицам. В&amp;nbsp;ходе работ была целиком возрождена историческая отделка: лепнина, паркет, фрески, пол входной группы из&amp;nbsp;натурального камня; установлена действующая печь. Особого внимания заслуживает живопись на&amp;nbsp;сводчатых потолках, обнаруженная под слоями штукатурки. Фрески было решено полностью восстановить с&amp;nbsp;привлечением профессиональных художников-реставраторов.</w:t>
      </w:r>
    </w:p>
    <w:p/>
    <w:p>
      <w:pPr/>
      <w:r>
        <w:rPr>
          <w:color w:val="f6e131"/>
          <w:i/>
          <w:iCs/>
        </w:rPr>
        <w:t xml:space="preserve">Сегодня «Галерея Жиро»&amp;nbsp;— уникальный особняк представительского уровня.</w:t>
      </w:r>
    </w:p>
    <w:p/>
    <w:p>
      <w:pPr/>
      <w:r>
        <w:rPr>
          <w:color w:val="f6e131"/>
          <w:i/>
          <w:iCs/>
        </w:rPr>
        <w:t xml:space="preserve">2 820 м</w:t>
      </w:r>
    </w:p>
    <w:p/>
    <w:p>
      <w:pPr/>
      <w:r>
        <w:rPr>
          <w:color w:val="f6e131"/>
          <w:i/>
          <w:iCs/>
        </w:rPr>
        <w:t xml:space="preserve">2 + цоколь</w:t>
      </w:r>
    </w:p>
    <w:p/>
    <w:p>
      <w:pPr/>
      <w:r>
        <w:rPr>
          <w:color w:val="f6e131"/>
          <w:i/>
          <w:iCs/>
        </w:rPr>
        <w:t xml:space="preserve">18</w:t>
      </w:r>
    </w:p>
    <w:p/>
    <w:p>
      <w:pPr/>
      <w:r>
        <w:rPr>
          <w:color w:val="f6e131"/>
          <w:i/>
          <w:iCs/>
        </w:rPr>
        <w:t xml:space="preserve">Презентация</w:t>
      </w:r>
    </w:p>
    <w:p/>
    <w:p>
      <w:pPr/>
      <w:r>
        <w:rPr>
          <w:color w:val="f6e131"/>
          <w:i/>
          <w:iCs/>
        </w:rPr>
        <w:t xml:space="preserve">TRETYAKOV</w:t>
      </w:r>
    </w:p>
    <w:p/>
    <w:p>
      <w:pPr/>
      <w:r>
        <w:rPr>
          <w:color w:val="f6e131"/>
          <w:i/>
          <w:iCs/>
        </w:rPr>
        <w:t xml:space="preserve">Здание бизнес-центра «Третьяков» выделяется необычным сочетанием разностилевых фасадов. Одна его часть ― строгая,</w:t>
      </w:r>
    </w:p>
    <w:p/>
    <w:p>
      <w:pPr/>
      <w:r>
        <w:rPr>
          <w:color w:val="f6e131"/>
          <w:i/>
          <w:iCs/>
        </w:rPr>
        <w:t xml:space="preserve">без излишеств, типична для архитектуры Москвы XIX&amp;nbsp;века, вторая&amp;nbsp;же выполнена в&amp;nbsp;традициях русской эклектики, с&amp;nbsp;обилием стилистических декоративных элементов. Внутри сохранилось множество исторических деталей, включая металлические лестницы с&amp;nbsp;дубовыми перилами.</w:t>
      </w:r>
    </w:p>
    <w:p/>
    <w:p>
      <w:pPr/>
      <w:r>
        <w:rPr>
          <w:color w:val="f6e131"/>
          <w:i/>
          <w:iCs/>
        </w:rPr>
        <w:t xml:space="preserve">1 412 м</w:t>
      </w:r>
    </w:p>
    <w:p/>
    <w:p>
      <w:pPr/>
      <w:r>
        <w:rPr>
          <w:color w:val="f6e131"/>
          <w:i/>
          <w:iCs/>
        </w:rPr>
        <w:t xml:space="preserve">3 + цоколь</w:t>
      </w:r>
    </w:p>
    <w:p/>
    <w:p>
      <w:pPr/>
      <w:r>
        <w:rPr>
          <w:color w:val="f6e131"/>
          <w:i/>
          <w:iCs/>
        </w:rPr>
        <w:t xml:space="preserve">14</w:t>
      </w:r>
    </w:p>
    <w:p/>
    <w:p>
      <w:pPr/>
      <w:r>
        <w:rPr>
          <w:color w:val="f6e131"/>
          <w:i/>
          <w:iCs/>
        </w:rPr>
        <w:t xml:space="preserve">RYABUSHINSKY</w:t>
      </w:r>
    </w:p>
    <w:p/>
    <w:p>
      <w:pPr/>
      <w:r>
        <w:rPr>
          <w:color w:val="f6e131"/>
          <w:i/>
          <w:iCs/>
        </w:rPr>
        <w:t xml:space="preserve">Сохранившая лаконичный фасад фабричная постройка. В&amp;nbsp;этом камерном особняке сегодня расположены объекты инфраструктуры&amp;nbsp;— офис банка и&amp;nbsp;фитнес-центр.</w:t>
      </w:r>
    </w:p>
    <w:p/>
    <w:p>
      <w:pPr/>
      <w:r>
        <w:rPr>
          <w:color w:val="f6e131"/>
          <w:i/>
          <w:iCs/>
        </w:rPr>
        <w:t xml:space="preserve">653 м</w:t>
      </w:r>
    </w:p>
    <w:p/>
    <w:p>
      <w:pPr/>
      <w:r>
        <w:rPr>
          <w:color w:val="f6e131"/>
          <w:i/>
          <w:iCs/>
        </w:rPr>
        <w:t xml:space="preserve">KLEIN</w:t>
      </w:r>
    </w:p>
    <w:p/>
    <w:p>
      <w:pPr/>
      <w:r>
        <w:rPr>
          <w:color w:val="f6e131"/>
          <w:i/>
          <w:iCs/>
        </w:rPr>
        <w:t xml:space="preserve">Корпус назван в&amp;nbsp;честь архитектора, оставившего самый значимый след в&amp;nbsp;истории «Красной Розы»&amp;nbsp;— Романа Ивановича Клейна. Бывшее промышленное здание было построено в&amp;nbsp;1878&amp;nbsp;году. Корпус, расположенный на&amp;nbsp;первой линии улицы Тимура Фрунзе, имеет пять этажей и&amp;nbsp;является важным инфраструктурным объектом: в&amp;nbsp;нем находятся кафе, бары, рестораны и&amp;nbsp;школа танцев, благодаря чему жизнь кипит здесь и&amp;nbsp;днем и&amp;nbsp;ночью.</w:t>
      </w:r>
    </w:p>
    <w:p/>
    <w:p>
      <w:pPr/>
      <w:r>
        <w:rPr>
          <w:color w:val="f6e131"/>
          <w:i/>
          <w:iCs/>
        </w:rPr>
        <w:t xml:space="preserve">Вчера</w:t>
      </w:r>
    </w:p>
    <w:p/>
    <w:p>
      <w:pPr/>
      <w:r>
        <w:rPr>
          <w:color w:val="f6e131"/>
          <w:i/>
          <w:iCs/>
        </w:rPr>
        <w:t xml:space="preserve">Сегодня</w:t>
      </w:r>
    </w:p>
    <w:p/>
    <w:p>
      <w:pPr/>
      <w:r>
        <w:rPr>
          <w:color w:val="f6e131"/>
          <w:i/>
          <w:iCs/>
        </w:rPr>
        <w:t xml:space="preserve">Завтра</w:t>
      </w:r>
    </w:p>
    <w:p/>
    <w:p>
      <w:pPr/>
      <w:r>
        <w:rPr>
          <w:color w:val="f6e131"/>
          <w:i/>
          <w:iCs/>
        </w:rPr>
        <w:t xml:space="preserve">&amp;nbsp;</w:t>
      </w:r>
    </w:p>
    <w:p/>
    <w:p>
      <w:pPr/>
      <w:r>
        <w:rPr>
          <w:color w:val="f6e131"/>
          <w:i/>
          <w:iCs/>
        </w:rPr>
        <w:t xml:space="preserve">ИСТОРИЯ «КРАСНОЙ РОЗЫ» ТАК ЖЕ&amp;nbsp;МНОГОГРАННА И&amp;nbsp;ИНТЕРЕСНА,</w:t>
      </w:r>
    </w:p>
    <w:p/>
    <w:p>
      <w:pPr/>
      <w:r>
        <w:rPr>
          <w:color w:val="f6e131"/>
          <w:i/>
          <w:iCs/>
        </w:rPr>
        <w:t xml:space="preserve">КАК И&amp;nbsp;САМ ДЕЛОВОЙ КВАРТАЛ.</w:t>
      </w:r>
    </w:p>
    <w:p/>
    <w:p>
      <w:pPr/>
      <w:r>
        <w:rPr>
          <w:color w:val="f6e131"/>
          <w:i/>
          <w:iCs/>
        </w:rPr>
        <w:t xml:space="preserve">В&amp;nbsp;XVIII веке на&amp;nbsp;месте «Красной Розы» располагалась усадьба знатного дворянского рода Всеволожских. Это одно из&amp;nbsp;немногих деревянных строений той эпохи, которое пережило пожар 1812 года и&amp;nbsp;сохранилось до&amp;nbsp;нынешних времен. Тщательно отреставрированное здание усадьбы Всеволожских сейчас является настоящим украшением квартала.</w:t>
      </w:r>
    </w:p>
    <w:p/>
    <w:p>
      <w:pPr/>
      <w:r>
        <w:rPr>
          <w:color w:val="f6e131"/>
          <w:i/>
          <w:iCs/>
        </w:rPr>
        <w:t xml:space="preserve">В&amp;nbsp;1875 году эта территория перешла во&amp;nbsp;владение французского купца московской гильдии Клавдия Осиповича (Клода-Мари) Жиро. Он&amp;nbsp;начал активное строительство шелковой фабрики, которая впоследствии стала самым крупным шелкоткацким предприятием в&amp;nbsp;Российской империи. Уже в&amp;nbsp;1879 году здесь работало 180 ткацких станков и&amp;nbsp;паровая машина, а&amp;nbsp;к&amp;nbsp;началу Первой мировой войны на&amp;nbsp;производстве трудилось более 4&amp;nbsp;000 человек на&amp;nbsp;1&amp;nbsp;800&amp;nbsp;станках. На&amp;nbsp;фабрике выпускались высококачественные шелковые ткани из&amp;nbsp;иностранного сырья&amp;nbsp;— подкладочного и&amp;nbsp;плательного ассортимента.</w:t>
      </w:r>
    </w:p>
    <w:p/>
    <w:p>
      <w:pPr/>
      <w:r>
        <w:rPr>
          <w:color w:val="f6e131"/>
          <w:i/>
          <w:iCs/>
        </w:rPr>
        <w:t xml:space="preserve">В&amp;nbsp;1885 и&amp;nbsp;1896 годах фабрика была отмечена особым знаком качества императорской семьи&amp;nbsp;— предприятие удостоилось права изображать государственный герб на&amp;nbsp;своих вывесках и&amp;nbsp;рекламе. После революции в&amp;nbsp;1919 году декретом советского правительства фабрика была национализирована. По&amp;nbsp;просьбе коллектива, в&amp;nbsp;основном состоящим из&amp;nbsp;женщин, она была названа именем Розы Люксембург.</w:t>
      </w:r>
    </w:p>
    <w:p/>
    <w:p>
      <w:pPr/>
      <w:r>
        <w:rPr>
          <w:color w:val="f6e131"/>
          <w:i/>
          <w:iCs/>
        </w:rPr>
        <w:t xml:space="preserve">Во&amp;nbsp;время Великой Отечественной войны комбинат снабжал войска парашютными тканями. После ее&amp;nbsp;окончания предприятие приступило к&amp;nbsp;освоению популярных тогда синтетических материалов. После распада СССР фабрика стала представлять экономический интерес для непромышленных целей. В&amp;nbsp;2003 году архитектурная мастерская Сергея Киселева разработала градостроительную концепцию реорганизации территории.</w:t>
      </w:r>
    </w:p>
    <w:p/>
    <w:p>
      <w:pPr/>
      <w:r>
        <w:rPr>
          <w:color w:val="f6e131"/>
          <w:i/>
          <w:iCs/>
        </w:rPr>
        <w:t xml:space="preserve">Материалы с сайта</w:t>
      </w:r>
    </w:p>
    <w:p/>
    <w:p>
      <w:pPr/>
      <w:r>
        <w:rPr>
          <w:color w:val="f6e131"/>
          <w:i/>
          <w:iCs/>
        </w:rPr>
        <w:t xml:space="preserve">oldmos.ru</w:t>
      </w:r>
    </w:p>
    <w:p/>
    <w:p>
      <w:pPr/>
      <w:r>
        <w:rPr>
          <w:color w:val="f6e131"/>
          <w:i/>
          <w:iCs/>
        </w:rPr>
        <w:t xml:space="preserve">www.kr-pro.ru</w:t>
      </w:r>
    </w:p>
    <w:p/>
    <w:p>
      <w:pPr/>
      <w:r>
        <w:rPr>
          <w:color w:val="f6e131"/>
          <w:i/>
          <w:iCs/>
        </w:rPr>
        <w:t xml:space="preserve">KR&amp;nbsp;PROPERTIES&amp;nbsp;— ОДИН ИЗ&amp;nbsp;КЛЮЧЕВЫХ МОСКОВСКИХ ДЕВЕЛОПЕРОВ, С&amp;nbsp;2001&amp;nbsp;ГОДА РЕАЛИЗУЮЩИЙ МАСШТАБНЫЕ И&amp;nbsp;ЗНАКОВЫЕ ДЛЯ ГОРОДА ПРОЕКТЫ В&amp;nbsp;ОБЛАСТИ КОММЕРЧЕСКОЙ НЕДВИЖИМОСТИ.</w:t>
      </w:r>
    </w:p>
    <w:p/>
    <w:p>
      <w:pPr/>
      <w:r>
        <w:rPr>
          <w:color w:val="f6e131"/>
          <w:i/>
          <w:iCs/>
        </w:rPr>
        <w:t xml:space="preserve">Компания занимается созданием, благоустройством и&amp;nbsp;реновацией пространств для жизни и&amp;nbsp;бизнеса, удовлетворяя потребности современного мегаполиса и&amp;nbsp;учитывая особенности исторической городской среды. Многие проекты являются архитектурными доминантами центральных районов Москвы.</w:t>
      </w:r>
    </w:p>
    <w:p/>
    <w:p>
      <w:pPr/>
      <w:r>
        <w:rPr>
          <w:color w:val="f6e131"/>
          <w:i/>
          <w:iCs/>
        </w:rPr>
        <w:t xml:space="preserve">ФИЛОСОФИЯ КОМПАНИИ заключается в&amp;nbsp;осознанном и&amp;nbsp;заботливом преобразовании городских пространств&amp;nbsp;— с&amp;nbsp;уважением к&amp;nbsp;архитектурному наследию Москвы, в&amp;nbsp;гармонии с&amp;nbsp;современной окружающей средой, с&amp;nbsp;особым вниманием к&amp;nbsp;интересам людей. Не&amp;nbsp;просто строить, а&amp;nbsp;созидать: создавать продуманные творческие решения, переосмысливая традиционные представления о&amp;nbsp;пространствах для работы и&amp;nbsp;жизни&amp;nbsp;—</w:t>
      </w:r>
    </w:p>
    <w:p/>
    <w:p>
      <w:pPr/>
      <w:r>
        <w:rPr>
          <w:color w:val="f6e131"/>
          <w:i/>
          <w:iCs/>
        </w:rPr>
        <w:t xml:space="preserve">вот кредо KR&amp;nbsp;Properties.</w:t>
      </w:r>
    </w:p>
    <w:p/>
    <w:p>
      <w:pPr/>
      <w:r>
        <w:rPr>
          <w:color w:val="f6e131"/>
          <w:i/>
          <w:iCs/>
        </w:rPr>
        <w:t xml:space="preserve">О нас</w:t>
      </w:r>
    </w:p>
    <w:p/>
    <w:p>
      <w:pPr/>
      <w:r>
        <w:rPr>
          <w:color w:val="f6e131"/>
          <w:i/>
          <w:iCs/>
        </w:rPr>
        <w:t xml:space="preserve">ЦЕЛЬ КОМПАНИИ&amp;nbsp;— удивлять и&amp;nbsp;восхищать каждым новым реализованным проектом как клиентов и&amp;nbsp;партнеров, так и&amp;nbsp;обычных жителей Москвы. Ставя высокие планки, KR&amp;nbsp;Properties постоянно доказывает, что создавать необычные пространства для работы и&amp;nbsp;жизни, сохраняя и&amp;nbsp;дополняя облик города, — реально. Можно уверенно сказать: завтра эти проекты будут не&amp;nbsp;менее актуальны и&amp;nbsp;востребованы, чем сегодня, и&amp;nbsp;послужат формированию будущего архитектурного образа столицы.</w:t>
      </w:r>
    </w:p>
    <w:p/>
    <w:p>
      <w:pPr/>
      <w:r>
        <w:rPr>
          <w:color w:val="f6e131"/>
          <w:i/>
          <w:iCs/>
        </w:rPr>
        <w:t xml:space="preserve">Сегодня под управлением KR&amp;nbsp;Properties находятся более 600&amp;nbsp;000&amp;nbsp;м</w:t>
      </w:r>
    </w:p>
    <w:p/>
    <w:p>
      <w:pPr/>
      <w:r>
        <w:rPr>
          <w:color w:val="f6e131"/>
          <w:i/>
          <w:iCs/>
        </w:rPr>
        <w:t xml:space="preserve">&amp;nbsp;недвижимости различного класса и&amp;nbsp;назначения.</w:t>
      </w:r>
    </w:p>
    <w:p/>
    <w:p>
      <w:pPr/>
      <w:r>
        <w:rPr>
          <w:color w:val="f6e131"/>
          <w:i/>
          <w:iCs/>
        </w:rPr>
        <w:t xml:space="preserve">В&amp;nbsp;ЧИСЛЕ НАИБОЛЕЕ ЗНАЧИМЫХ ПРОЕКТОВ КОМПАНИИ:&amp;nbsp;</w:t>
      </w:r>
    </w:p>
    <w:p/>
    <w:p>
      <w:pPr/>
      <w:r>
        <w:rPr>
          <w:color w:val="f6e131"/>
          <w:i/>
          <w:iCs/>
        </w:rPr>
        <w:t xml:space="preserve">Деловой квартал «Красная Роза»</w:t>
      </w:r>
    </w:p>
    <w:p/>
    <w:p>
      <w:pPr/>
      <w:r>
        <w:rPr>
          <w:color w:val="f6e131"/>
          <w:i/>
          <w:iCs/>
        </w:rPr>
        <w:t xml:space="preserve">Loft-квартал «Даниловская мануфактура»</w:t>
      </w:r>
    </w:p>
    <w:p/>
    <w:p>
      <w:pPr/>
      <w:r>
        <w:rPr>
          <w:color w:val="f6e131"/>
          <w:i/>
          <w:iCs/>
        </w:rPr>
        <w:t xml:space="preserve">Сеть складов индивидуального хранения «Сити-Бокс»</w:t>
      </w:r>
    </w:p>
    <w:p/>
    <w:p>
      <w:pPr/>
      <w:r>
        <w:rPr>
          <w:color w:val="f6e131"/>
          <w:i/>
          <w:iCs/>
        </w:rPr>
        <w:t xml:space="preserve">Деловой дом «Домино»</w:t>
      </w:r>
    </w:p>
    <w:p/>
    <w:p>
      <w:pPr/>
      <w:r>
        <w:rPr>
          <w:color w:val="f6e131"/>
          <w:i/>
          <w:iCs/>
        </w:rPr>
        <w:t xml:space="preserve">Bruce Premier Office</w:t>
      </w:r>
    </w:p>
    <w:p/>
    <w:p>
      <w:pPr/>
      <w:r>
        <w:rPr>
          <w:color w:val="f6e131"/>
          <w:i/>
          <w:iCs/>
        </w:rPr>
        <w:t xml:space="preserve">7&amp;nbsp;проектов loft-апартаментов</w:t>
      </w:r>
    </w:p>
    <w:p/>
    <w:p>
      <w:pPr/>
      <w:r>
        <w:rPr>
          <w:color w:val="f6e131"/>
          <w:i/>
          <w:iCs/>
        </w:rPr>
        <w:t xml:space="preserve">Невероятная синергия истории места, его архитектурной уникальности, исключительного качества реализации и&amp;nbsp;новейшего технологического оснащения создаёт по-настоящему благоприятное пространство для жизни и&amp;nbsp;процветания самого требовательного и&amp;nbsp;прогрессивного бизнеса.</w:t>
      </w:r>
    </w:p>
    <w:p/>
    <w:p>
      <w:pPr/>
      <w:r>
        <w:rPr>
          <w:color w:val="f6e131"/>
          <w:i/>
          <w:iCs/>
        </w:rPr>
        <w:t xml:space="preserve">Деловой квартал «Красная Роза»&amp;nbsp;— грандиозный проект перевоплощения бывшего промышленного района в&amp;nbsp;историческом центре Москвы, осуществлённый компанией KR&amp;nbsp;Properties с&amp;nbsp;применением передовых инженерных решений и&amp;nbsp;учётом последних трендов мировой урбанистики.</w:t>
      </w:r>
    </w:p>
    <w:p/>
    <w:p>
      <w:pPr/>
      <w:r>
        <w:rPr>
          <w:color w:val="f6e131"/>
          <w:i/>
          <w:iCs/>
        </w:rPr>
        <w:t xml:space="preserve">Сегодня «Красная Роза» переживает своё второе рождение&amp;nbsp;— теперь в&amp;nbsp;виде современного делового квартала. Традиции возобновляются: здесь снова кипит жизнь, не&amp;nbsp;замирая ни&amp;nbsp;днём ни&amp;nbsp;ночью. Сама архитектура квартала, связывающая прошлое с&amp;nbsp;будущим, задаёт чётко считываемый вектор развития деловой активности на&amp;nbsp;этой территории.</w:t>
      </w:r>
    </w:p>
    <w:p/>
    <w:p>
      <w:pPr/>
      <w:r>
        <w:rPr>
          <w:color w:val="f6e131"/>
          <w:i/>
          <w:iCs/>
        </w:rPr>
        <w:t xml:space="preserve">От&amp;nbsp;бережно отреставрированных памятников архитектуры&amp;nbsp;— старинных усадьбы Всеволожских и&amp;nbsp;галереи Жиро, через надёжные кирпичные стены восстановленных фабричных корпусов, к&amp;nbsp;абсолютно новому фантастическому зданию бизнес-центра «Демидов», словно построенному в&amp;nbsp;будущем.</w:t>
      </w:r>
    </w:p>
    <w:p/>
    <w:p>
      <w:pPr/>
      <w:r>
        <w:rPr>
          <w:color w:val="f6e131"/>
          <w:i/>
          <w:iCs/>
        </w:rPr>
        <w:t xml:space="preserve">Деловой квартал «Красная Роза» стал местом для работы лидера российской IT-индустрии&amp;nbsp;— именно здесь расположилась штаб-квартира «Яндекса».</w:t>
      </w:r>
    </w:p>
    <w:p/>
    <w:p>
      <w:pPr/>
      <w:r>
        <w:rPr>
          <w:color w:val="f6e131"/>
          <w:i/>
          <w:iCs/>
        </w:rPr>
        <w:t xml:space="preserve">Также на территории находятся офисы таких компаний, как:</w:t>
      </w:r>
    </w:p>
    <w:p/>
    <w:p>
      <w:pPr/>
      <w:r>
        <w:rPr>
          <w:color w:val="f6e131"/>
          <w:i/>
          <w:iCs/>
        </w:rPr>
        <w:t xml:space="preserve">• Консалтинговая компания «Систематика»</w:t>
      </w:r>
    </w:p>
    <w:p/>
    <w:p>
      <w:pPr/>
      <w:r>
        <w:rPr>
          <w:color w:val="f6e131"/>
          <w:i/>
          <w:iCs/>
        </w:rPr>
        <w:t xml:space="preserve">• Банк «Открытие»</w:t>
      </w:r>
    </w:p>
    <w:p/>
    <w:p>
      <w:pPr/>
      <w:r>
        <w:rPr>
          <w:color w:val="f6e131"/>
          <w:i/>
          <w:iCs/>
        </w:rPr>
        <w:t xml:space="preserve">• Русский торговый банк</w:t>
      </w:r>
    </w:p>
    <w:p/>
    <w:p>
      <w:pPr/>
      <w:r>
        <w:rPr>
          <w:color w:val="f6e131"/>
          <w:i/>
          <w:iCs/>
        </w:rPr>
        <w:t xml:space="preserve">• Группа компаний Regus</w:t>
      </w:r>
    </w:p>
    <w:p/>
    <w:p>
      <w:pPr/>
      <w:r>
        <w:rPr>
          <w:color w:val="f6e131"/>
          <w:i/>
          <w:iCs/>
        </w:rPr>
        <w:t xml:space="preserve">• Системный интегратор «Электронная Москва»</w:t>
      </w:r>
    </w:p>
    <w:p/>
    <w:p>
      <w:pPr/>
      <w:r>
        <w:rPr>
          <w:color w:val="f6e131"/>
          <w:i/>
          <w:iCs/>
        </w:rPr>
        <w:t xml:space="preserve">Скачать презентацию квартала</w:t>
      </w:r>
    </w:p>
    <w:p/>
    <w:p>
      <w:pPr/>
      <w:r>
        <w:rPr>
          <w:color w:val="f6e131"/>
          <w:i/>
          <w:iCs/>
        </w:rPr>
        <w:t xml:space="preserve">НОВАЯ ЭРА В&amp;nbsp;ОСОЗНАНИИ РАБОЧИХ ПРОСТРАНСТВ</w:t>
      </w:r>
    </w:p>
    <w:p/>
    <w:p>
      <w:pPr/>
      <w:r>
        <w:rPr>
          <w:color w:val="f6e131"/>
          <w:i/>
          <w:iCs/>
        </w:rPr>
        <w:t xml:space="preserve">Новая эпоха диктует новые требования: для полноценного функционирования высокотехнологичного бизнеса уже недостаточно организовать традиционный офис. Чтобы раскрыть весь потенциал сотрудников, необходимо создать рабочее пространство, выходящее далеко за&amp;nbsp;пределы кабинета, ― пространство, которое будет стимулировать, вызывая желание творить внутри него. Оно должно быть прогрессивным по&amp;nbsp;оснащению, эргономичным по&amp;nbsp;инфраструктуре и&amp;nbsp;концептуальным по&amp;nbsp;сути&amp;nbsp;— чтобы смотреть в&amp;nbsp;будущее, нужно чувствовать особую энергетику вокруг.</w:t>
      </w:r>
    </w:p>
    <w:p/>
    <w:p>
      <w:pPr/>
      <w:r>
        <w:rPr>
          <w:color w:val="f6e131"/>
          <w:i/>
          <w:iCs/>
        </w:rPr>
        <w:t xml:space="preserve">Задача делового квартала «Красная Роза» заключается в&amp;nbsp;том, чтобы создать удобное, гармоничное, прогрессивное рабочее пространство, максимально приспособленное для жизни и&amp;nbsp;развития самого современного бизнеса.</w:t>
      </w:r>
    </w:p>
    <w:p/>
    <w:p>
      <w:pPr/>
      <w:r>
        <w:rPr>
          <w:color w:val="f6e131"/>
          <w:i/>
          <w:iCs/>
        </w:rPr>
        <w:t xml:space="preserve">Гармонизация внутренней территории всего квартала являлась одной из&amp;nbsp;ключевых задач, поставленных при его создании. Для ее&amp;nbsp;реализации была привлечена английская архитектурная студия Gillespies, имеющая большой опыт в&amp;nbsp;эксклюзивном ландшафтном проектировании. Студия разработала концепцию озеленения и&amp;nbsp;оформления территории, сочетающую атмосферу старой Москвы с&amp;nbsp;элементами европейской парковой эстетики и&amp;nbsp;современными малыми архитектурными формами.</w:t>
      </w:r>
    </w:p>
    <w:p/>
    <w:p>
      <w:pPr/>
      <w:r>
        <w:rPr>
          <w:color w:val="f6e131"/>
          <w:i/>
          <w:iCs/>
        </w:rPr>
        <w:t xml:space="preserve">Композиционным центром проекта стал прогулочный променад, проходящий через весь квартал. Он&amp;nbsp;спроектирован так, чтобы поток пешеходов не&amp;nbsp;пересекался с&amp;nbsp;внутренним автомобильным движением. Разноцветная тротуарная плитка, уложенная особым образом, создает иллюзию струящейся ткани, отсылая к&amp;nbsp;фабричному прошлому квартала. Этот эффект поддерживается и&amp;nbsp;плавными изгибами разноуровневых газонов, обрамляющих променад.</w:t>
      </w:r>
    </w:p>
    <w:p/>
    <w:p>
      <w:pPr/>
      <w:r>
        <w:rPr>
          <w:color w:val="f6e131"/>
          <w:i/>
          <w:iCs/>
        </w:rPr>
        <w:t xml:space="preserve">Дизайнерские скамейки, расположенные вдоль дорожек, создают множество мест для отдыха или проведения рабочих встреч в&amp;nbsp;неформальной обстановке. Для удобства ориентирования разработана легко считываемая схема навигации для пешеходов и&amp;nbsp;автомобилистов.</w:t>
      </w:r>
    </w:p>
    <w:p/>
    <w:p>
      <w:pPr/>
      <w:r>
        <w:rPr>
          <w:color w:val="f6e131"/>
          <w:i/>
          <w:iCs/>
        </w:rPr>
        <w:t xml:space="preserve">Интересные световые решения и&amp;nbsp;оригинальная подсветка зданий призваны выделить секторы квартала, чтобы сделать навигацию в&amp;nbsp;нем более комфортной.</w:t>
      </w:r>
    </w:p>
    <w:p/>
    <w:p>
      <w:pPr/>
      <w:r>
        <w:rPr>
          <w:color w:val="f6e131"/>
          <w:i/>
          <w:iCs/>
        </w:rPr>
        <w:t xml:space="preserve">Можно уверенно констатировать, что проект подобного масштаба не&amp;nbsp;имеет аналогов на&amp;nbsp;российском рынке. Он&amp;nbsp;служит показательным примером того, как можно и&amp;nbsp;нужно преобразовывать городские пространства, создавая не&amp;nbsp;просто полнофункциональные, но&amp;nbsp;и&amp;nbsp;эстетически ценные территории для развития современного бизнеса.</w:t>
      </w:r>
    </w:p>
    <w:p/>
    <w:p>
      <w:pPr/>
      <w:r>
        <w:rPr>
          <w:color w:val="f6e131"/>
          <w:i/>
          <w:iCs/>
        </w:rPr>
        <w:t xml:space="preserve">Наши проекты</w:t>
      </w:r>
    </w:p>
    <w:p/>
    <w:p>
      <w:pPr/>
      <w:r>
        <w:rPr>
          <w:color w:val="f6e131"/>
          <w:i/>
          <w:iCs/>
        </w:rPr>
        <w:t xml:space="preserve">Скрыть</w:t>
      </w:r>
    </w:p>
    <w:p/>
    <w:p>
      <w:pPr/>
      <w:r>
        <w:rPr>
          <w:color w:val="f6e131"/>
          <w:i/>
          <w:iCs/>
        </w:rPr>
        <w:t xml:space="preserve">Ещё проекты</w:t>
      </w:r>
    </w:p>
    <w:p/>
    <w:p>
      <w:pPr/>
      <w:r>
        <w:rPr>
          <w:color w:val="f6e131"/>
          <w:i/>
          <w:iCs/>
        </w:rPr>
        <w:t xml:space="preserve">Участники проекта</w:t>
      </w:r>
    </w:p>
    <w:p/>
    <w:p>
      <w:pPr/>
      <w:r>
        <w:rPr>
          <w:color w:val="f6e131"/>
          <w:i/>
          <w:iCs/>
        </w:rPr>
        <w:t xml:space="preserve">Gillespies</w:t>
      </w:r>
    </w:p>
    <w:p/>
    <w:p>
      <w:pPr/>
      <w:r>
        <w:rPr>
          <w:color w:val="f6e131"/>
          <w:i/>
          <w:iCs/>
        </w:rPr>
        <w:t xml:space="preserve">Британское интернациональное дизайнерское бюро, занимающееся проектированием, а&amp;nbsp;также городским и&amp;nbsp;ландшафтным дизайном.</w:t>
      </w:r>
    </w:p>
    <w:p/>
    <w:p>
      <w:pPr/>
      <w:r>
        <w:rPr>
          <w:color w:val="f6e131"/>
          <w:i/>
          <w:iCs/>
        </w:rPr>
        <w:t xml:space="preserve">www.gillespies.co.uk</w:t>
      </w:r>
    </w:p>
    <w:p/>
    <w:p>
      <w:pPr/>
      <w:r>
        <w:rPr>
          <w:color w:val="f6e131"/>
          <w:i/>
          <w:iCs/>
        </w:rPr>
        <w:t xml:space="preserve">Lissoni Associati</w:t>
      </w:r>
    </w:p>
    <w:p/>
    <w:p>
      <w:pPr/>
      <w:r>
        <w:rPr>
          <w:color w:val="f6e131"/>
          <w:i/>
          <w:iCs/>
        </w:rPr>
        <w:t xml:space="preserve">Известная дизайнерская студия, работа которой включает в&amp;nbsp;себя проектирование архитектуры, интерьера, промышленных и&amp;nbsp;графических проектов. Студия известна своими мебелью и&amp;nbsp;аксессуарами, а&amp;nbsp;также проектами по&amp;nbsp;освещению. Также студия занимается созданием фирменного стиля, рекламой, веб-дизайном для отелей, гостиниц, выставочных залов, ярмарок, частных домов, магазинов и&amp;nbsp;яхт.</w:t>
      </w:r>
    </w:p>
    <w:p/>
    <w:p>
      <w:pPr/>
      <w:r>
        <w:rPr>
          <w:color w:val="f6e131"/>
          <w:i/>
          <w:iCs/>
        </w:rPr>
        <w:t xml:space="preserve">Архитектурная Мастерская «Сергей Киселёв и Партнёры»</w:t>
      </w:r>
    </w:p>
    <w:p/>
    <w:p>
      <w:pPr/>
      <w:r>
        <w:rPr>
          <w:color w:val="f6e131"/>
          <w:i/>
          <w:iCs/>
        </w:rPr>
        <w:t xml:space="preserve">Архитектурно-проектное бюро выполняет функции генерального проектировщика при разработке проектов любых типов зданий. Компания оказывает такие услуги, как создание и&amp;nbsp;сопровождение архитектурных концепций и&amp;nbsp;проектов, тендерной и&amp;nbsp;рабочей документации, осуществление авторского надзора и&amp;nbsp;создание дизайна интерьеров.</w:t>
      </w:r>
    </w:p>
    <w:p/>
    <w:p>
      <w:pPr/>
      <w:r>
        <w:rPr>
          <w:color w:val="f6e131"/>
          <w:i/>
          <w:iCs/>
        </w:rPr>
        <w:t xml:space="preserve">Парковая Реставрация</w:t>
      </w:r>
    </w:p>
    <w:p/>
    <w:p>
      <w:pPr/>
      <w:r>
        <w:rPr>
          <w:color w:val="f6e131"/>
          <w:i/>
          <w:iCs/>
        </w:rPr>
        <w:t xml:space="preserve">Ландшафтно-инжиниринговая компания, специализирующаяся на&amp;nbsp;проектировании и&amp;nbsp;приспособлении исторических и&amp;nbsp;природных ландшафтов, а&amp;nbsp;также организации новых современных пространств.</w:t>
      </w:r>
    </w:p>
    <w:p/>
    <w:p>
      <w:pPr/>
      <w:r>
        <w:rPr>
          <w:color w:val="f6e131"/>
          <w:i/>
          <w:iCs/>
        </w:rPr>
        <w:t xml:space="preserve">Swanke Hayden Connell Architects</w:t>
      </w:r>
    </w:p>
    <w:p/>
    <w:p>
      <w:pPr/>
      <w:r>
        <w:rPr>
          <w:color w:val="f6e131"/>
          <w:i/>
          <w:iCs/>
        </w:rPr>
        <w:t xml:space="preserve">Всемирно известная международная архитектурная компания, отмеченная многочисленными наградами и&amp;nbsp;премиями в&amp;nbsp;области проектирования. Основные направления работы включают: дизайн интерьера, редизайн/реконструкция интерьера, повышение эффективности распределения пространства, предварительные планировочные решения.</w:t>
      </w:r>
    </w:p>
    <w:p/>
    <w:p>
      <w:pPr/>
      <w:r>
        <w:rPr>
          <w:color w:val="f6e131"/>
          <w:i/>
          <w:iCs/>
        </w:rPr>
        <w:t xml:space="preserve">ИСТОКСтрой</w:t>
      </w:r>
    </w:p>
    <w:p/>
    <w:p>
      <w:pPr/>
      <w:r>
        <w:rPr>
          <w:color w:val="f6e131"/>
          <w:i/>
          <w:iCs/>
        </w:rPr>
        <w:t xml:space="preserve">Основное направление деятельности компании&amp;mdash; проектирование жилых, общественных, производственных зданий и&amp;nbsp;сооружений на&amp;nbsp;территориях с&amp;nbsp;инженерно-геологическими условиями III категории сложности. За&amp;nbsp;20&amp;nbsp;лет успешно введено в&amp;nbsp;эксплуатацию более 500 объектов различного назначения в&amp;nbsp;Москве и&amp;nbsp;других регионах России, а&amp;nbsp;также странах ближнего и&amp;nbsp;дальнего зарубежья.</w:t>
      </w:r>
    </w:p>
    <w:p/>
    <w:p>
      <w:pPr/>
      <w:r>
        <w:rPr>
          <w:color w:val="f6e131"/>
          <w:i/>
          <w:iCs/>
        </w:rPr>
        <w:t xml:space="preserve">119021, г. Москва</w:t>
      </w:r>
    </w:p>
    <w:p/>
    <w:p>
      <w:pPr/>
      <w:r>
        <w:rPr>
          <w:color w:val="f6e131"/>
          <w:i/>
          <w:iCs/>
        </w:rPr>
        <w:t xml:space="preserve">Тимура Фрунзе ул., 11</w:t>
      </w:r>
    </w:p>
    <w:p/>
    <w:p>
      <w:pPr/>
      <w:r>
        <w:rPr>
          <w:color w:val="f6e131"/>
          <w:i/>
          <w:iCs/>
        </w:rPr>
        <w:t xml:space="preserve">8 (495) 974-61-80</w:t>
      </w:r>
    </w:p>
    <w:p/>
    <w:p>
      <w:pPr/>
      <w:r>
        <w:rPr>
          <w:color w:val="f6e131"/>
          <w:i/>
          <w:iCs/>
        </w:rPr>
        <w:t xml:space="preserve">Скачать схему проезда</w:t>
      </w:r>
    </w:p>
    <w:p/>
    <w:p>
      <w:pPr/>
      <w:r>
        <w:rPr>
          <w:color w:val="f6e131"/>
          <w:i/>
          <w:iCs/>
        </w:rPr>
        <w:t xml:space="preserve">Посмотреть панорамы</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[http://www.krasnaya-roza.ru/?busines_center=Demidov]</w:t>
      </w:r>
    </w:p>
    <w:p/>
    <w:p>
      <w:pPr/>
      <w:r>
        <w:rPr>
          <w:color w:val="f6e131"/>
          <w:i/>
          <w:iCs/>
        </w:rPr>
        <w:t xml:space="preserve">Красная роза</w:t>
      </w:r>
    </w:p>
    <w:p/>
    <w:p>
      <w:pPr/>
      <w:r>
        <w:rPr>
          <w:color w:val="f6e131"/>
          <w:i/>
          <w:iCs/>
        </w:rPr>
        <w:t xml:space="preserve">0%</w:t>
      </w:r>
    </w:p>
    <w:p/>
    <w:p>
      <w:pPr/>
      <w:r>
        <w:rPr>
          <w:color w:val="f6e131"/>
          <w:i/>
          <w:iCs/>
        </w:rPr>
        <w:t xml:space="preserve">Заявка в службу</w:t>
      </w:r>
    </w:p>
    <w:p/>
    <w:p>
      <w:pPr/>
      <w:r>
        <w:rPr>
          <w:color w:val="f6e131"/>
          <w:i/>
          <w:iCs/>
        </w:rPr>
        <w:t xml:space="preserve">обеспечения:</w:t>
      </w:r>
    </w:p>
    <w:p/>
    <w:p>
      <w:pPr/>
      <w:r>
        <w:rPr>
          <w:color w:val="f6e131"/>
          <w:i/>
          <w:iCs/>
        </w:rPr>
        <w:t xml:space="preserve">Для доступа к форме заявки,</w:t>
      </w:r>
    </w:p>
    <w:p/>
    <w:p>
      <w:pPr/>
      <w:r>
        <w:rPr>
          <w:color w:val="f6e131"/>
          <w:i/>
          <w:iCs/>
        </w:rPr>
        <w:t xml:space="preserve">введите выданый вам логин и пароль.</w:t>
      </w:r>
    </w:p>
    <w:p/>
    <w:p>
      <w:pPr/>
      <w:r>
        <w:rPr>
          <w:color w:val="f6e131"/>
          <w:i/>
          <w:iCs/>
        </w:rPr>
        <w:t xml:space="preserve">Войти</w:t>
      </w:r>
    </w:p>
    <w:p/>
    <w:p>
      <w:pPr/>
      <w:r>
        <w:rPr>
          <w:color w:val="f6e131"/>
          <w:i/>
          <w:iCs/>
        </w:rPr>
        <w:t xml:space="preserve">Закрыть</w:t>
      </w:r>
    </w:p>
    <w:p/>
    <w:p>
      <w:pPr/>
      <w:r>
        <w:rPr>
          <w:color w:val="f6e131"/>
          <w:i/>
          <w:iCs/>
        </w:rPr>
        <w:t xml:space="preserve">PDF</w:t>
      </w:r>
    </w:p>
    <w:p/>
    <w:p>
      <w:pPr/>
      <w:r>
        <w:rPr>
          <w:color w:val="f6e131"/>
          <w:i/>
          <w:iCs/>
        </w:rPr>
        <w:t xml:space="preserve">Скачать презентацию</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Инфраструктура</w:t>
      </w:r>
    </w:p>
    <w:p/>
    <w:p>
      <w:pPr/>
      <w:r>
        <w:rPr>
          <w:color w:val="f6e131"/>
          <w:i/>
          <w:iCs/>
        </w:rPr>
        <w:t xml:space="preserve">Такси</w:t>
      </w:r>
    </w:p>
    <w:p/>
    <w:p>
      <w:pPr/>
      <w:r>
        <w:rPr>
          <w:color w:val="f6e131"/>
          <w:i/>
          <w:iCs/>
        </w:rPr>
        <w:t xml:space="preserve">+4</w:t>
      </w:r>
    </w:p>
    <w:p/>
    <w:p>
      <w:pPr/>
      <w:r>
        <w:rPr>
          <w:color w:val="f6e131"/>
          <w:i/>
          <w:iCs/>
        </w:rPr>
        <w:t xml:space="preserve">&amp;deg;</w:t>
      </w:r>
    </w:p>
    <w:p/>
    <w:p>
      <w:pPr/>
      <w:r>
        <w:rPr>
          <w:color w:val="f6e131"/>
          <w:i/>
          <w:iCs/>
        </w:rPr>
        <w:t xml:space="preserve">3</w:t>
      </w:r>
    </w:p>
    <w:p/>
    <w:p>
      <w:pPr/>
      <w:r>
        <w:rPr>
          <w:color w:val="f6e131"/>
          <w:i/>
          <w:iCs/>
        </w:rPr>
        <w:t xml:space="preserve">28</w:t>
      </w:r>
    </w:p>
    <w:p/>
    <w:p>
      <w:pPr/>
      <w:r>
        <w:rPr>
          <w:color w:val="f6e131"/>
          <w:i/>
          <w:iCs/>
        </w:rPr>
        <w:t xml:space="preserve">/09</w:t>
      </w:r>
    </w:p>
    <w:p/>
    <w:p>
      <w:pPr/>
      <w:r>
        <w:rPr>
          <w:color w:val="f6e131"/>
          <w:i/>
          <w:iCs/>
        </w:rPr>
        <w:t xml:space="preserve">2014</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25</w:t>
      </w:r>
    </w:p>
    <w:p/>
    <w:p>
      <w:pPr/>
      <w:r>
        <w:rPr>
          <w:color w:val="f6e131"/>
          <w:i/>
          <w:iCs/>
        </w:rPr>
        <w:t xml:space="preserve">2013</w:t>
      </w:r>
    </w:p>
    <w:p/>
    <w:p>
      <w:pPr/>
      <w:r>
        <w:rPr>
          <w:color w:val="f6e131"/>
          <w:i/>
          <w:iCs/>
        </w:rPr>
        <w:t xml:space="preserve">Лучшие ретро-мерседесы собрались на «Красной Розе 1875»</w:t>
      </w:r>
    </w:p>
    <w:p/>
    <w:p>
      <w:pPr/>
      <w:r>
        <w:rPr>
          <w:color w:val="f6e131"/>
          <w:i/>
          <w:iCs/>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color w:val="f6e131"/>
          <w:i/>
          <w:iCs/>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color w:val="f6e131"/>
          <w:i/>
          <w:iCs/>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color w:val="f6e131"/>
          <w:i/>
          <w:iCs/>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color w:val="f6e131"/>
          <w:i/>
          <w:iCs/>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color w:val="f6e131"/>
          <w:i/>
          <w:iCs/>
        </w:rPr>
        <w:t xml:space="preserve">15</w:t>
      </w:r>
    </w:p>
    <w:p/>
    <w:p>
      <w:pPr/>
      <w:r>
        <w:rPr>
          <w:color w:val="f6e131"/>
          <w:i/>
          <w:iCs/>
        </w:rPr>
        <w:t xml:space="preserve">KR Properties возвращает москвичам «Городскую усадьбу Всеволожских»</w:t>
      </w:r>
    </w:p>
    <w:p/>
    <w:p>
      <w:pPr/>
      <w:r>
        <w:rPr>
          <w:color w:val="f6e131"/>
          <w:i/>
          <w:iCs/>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color w:val="f6e131"/>
          <w:i/>
          <w:iCs/>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color w:val="f6e131"/>
          <w:i/>
          <w:iCs/>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color w:val="f6e131"/>
          <w:i/>
          <w:iCs/>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color w:val="f6e131"/>
          <w:i/>
          <w:iCs/>
        </w:rPr>
        <w:t xml:space="preserve">10</w:t>
      </w:r>
    </w:p>
    <w:p/>
    <w:p>
      <w:pPr/>
      <w:r>
        <w:rPr>
          <w:color w:val="f6e131"/>
          <w:i/>
          <w:iCs/>
        </w:rPr>
        <w:t xml:space="preserve">/05</w:t>
      </w:r>
    </w:p>
    <w:p/>
    <w:p>
      <w:pPr/>
      <w:r>
        <w:rPr>
          <w:color w:val="f6e131"/>
          <w:i/>
          <w:iCs/>
        </w:rPr>
        <w:t xml:space="preserve">2011</w:t>
      </w:r>
    </w:p>
    <w:p/>
    <w:p>
      <w:pPr/>
      <w:r>
        <w:rPr>
          <w:color w:val="f6e131"/>
          <w:i/>
          <w:iCs/>
        </w:rPr>
        <w:t xml:space="preserve">Лобби бизнес-центра «Мамонтов» на «Красной Розе» получит новый дизайн</w:t>
      </w:r>
    </w:p>
    <w:p/>
    <w:p>
      <w:pPr/>
      <w:r>
        <w:rPr>
          <w:color w:val="f6e131"/>
          <w:i/>
          <w:iCs/>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color w:val="f6e131"/>
          <w:i/>
          <w:iCs/>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color w:val="f6e131"/>
          <w:i/>
          <w:iCs/>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color w:val="f6e131"/>
          <w:i/>
          <w:iCs/>
        </w:rPr>
        <w:t xml:space="preserve">Компания SHCA (Swanke Hayden Connell Architects,</w:t>
      </w:r>
    </w:p>
    <w:p/>
    <w:p>
      <w:pPr/>
      <w:r>
        <w:rPr>
          <w:color w:val="f6e131"/>
          <w:i/>
          <w:iCs/>
        </w:rPr>
        <w:t xml:space="preserve">www.shca.com</w:t>
      </w:r>
    </w:p>
    <w:p/>
    <w:p>
      <w:pPr/>
      <w:r>
        <w:rPr>
          <w:color w:val="f6e131"/>
          <w:i/>
          <w:iCs/>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color w:val="f6e131"/>
          <w:i/>
          <w:iCs/>
        </w:rPr>
        <w:t xml:space="preserve">20</w:t>
      </w:r>
    </w:p>
    <w:p/>
    <w:p>
      <w:pPr/>
      <w:r>
        <w:rPr>
          <w:color w:val="f6e131"/>
          <w:i/>
          <w:iCs/>
        </w:rPr>
        <w:t xml:space="preserve">2010</w:t>
      </w:r>
    </w:p>
    <w:p/>
    <w:p>
      <w:pPr/>
      <w:r>
        <w:rPr>
          <w:color w:val="f6e131"/>
          <w:i/>
          <w:iCs/>
        </w:rPr>
        <w:t xml:space="preserve">Ресторан «Жан-Жак» открывается в деловом квартале «Красная роза 1875»</w:t>
      </w:r>
    </w:p>
    <w:p/>
    <w:p>
      <w:pPr/>
      <w:r>
        <w:rPr>
          <w:color w:val="f6e131"/>
          <w:i/>
          <w:iCs/>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color w:val="f6e131"/>
          <w:i/>
          <w:iCs/>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color w:val="f6e131"/>
          <w:i/>
          <w:iCs/>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color w:val="f6e131"/>
          <w:i/>
          <w:iCs/>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color w:val="f6e131"/>
          <w:i/>
          <w:iCs/>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color w:val="f6e131"/>
          <w:i/>
          <w:iCs/>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color w:val="f6e131"/>
          <w:i/>
          <w:iCs/>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color w:val="f6e131"/>
          <w:i/>
          <w:iCs/>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color w:val="f6e131"/>
          <w:i/>
          <w:iCs/>
        </w:rPr>
        <w:t xml:space="preserve">www.jan-jak.com</w:t>
      </w:r>
    </w:p>
    <w:p/>
    <w:p>
      <w:pPr/>
      <w:r>
        <w:rPr>
          <w:color w:val="f6e131"/>
          <w:i/>
          <w:iCs/>
        </w:rPr>
        <w:t xml:space="preserve">29</w:t>
      </w:r>
    </w:p>
    <w:p/>
    <w:p>
      <w:pPr/>
      <w:r>
        <w:rPr>
          <w:color w:val="f6e131"/>
          <w:i/>
          <w:iCs/>
        </w:rPr>
        <w:t xml:space="preserve">На «Красной Розе» открылся конференц-центр EXTROPOLIS КРАСНАЯ РОЗА</w:t>
      </w:r>
    </w:p>
    <w:p/>
    <w:p>
      <w:pPr/>
      <w:r>
        <w:rPr>
          <w:color w:val="f6e131"/>
          <w:i/>
          <w:iCs/>
        </w:rPr>
        <w:t xml:space="preserve">На территории делового квартала «Красная роза 1875» открылся конференц-центр Extropolis Красная Роза.</w:t>
      </w:r>
    </w:p>
    <w:p/>
    <w:p>
      <w:pPr/>
      <w:r>
        <w:rPr>
          <w:color w:val="f6e131"/>
          <w:i/>
          <w:iCs/>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color w:val="f6e131"/>
          <w:i/>
          <w:iCs/>
        </w:rPr>
        <w:t xml:space="preserve">Управляющей компанией выступает группа Компаний Экстрополис.</w:t>
      </w:r>
    </w:p>
    <w:p/>
    <w:p>
      <w:pPr/>
      <w:r>
        <w:rPr>
          <w:color w:val="f6e131"/>
          <w:i/>
          <w:iCs/>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color w:val="f6e131"/>
          <w:i/>
          <w:iCs/>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color w:val="f6e131"/>
          <w:i/>
          <w:iCs/>
        </w:rPr>
        <w:t xml:space="preserve">Презентация и открытие летней площадки</w:t>
      </w:r>
    </w:p>
    <w:p/>
    <w:p>
      <w:pPr/>
      <w:r>
        <w:rPr>
          <w:color w:val="f6e131"/>
          <w:i/>
          <w:iCs/>
        </w:rPr>
        <w:t xml:space="preserve">29 апреля, ресторан «HYDE PARK BAR», расположенный на территории делового квартала «Красная Роза», открывает уютную террасу.</w:t>
      </w:r>
    </w:p>
    <w:p/>
    <w:p>
      <w:pPr/>
      <w:r>
        <w:rPr>
          <w:color w:val="f6e131"/>
          <w:i/>
          <w:iCs/>
        </w:rPr>
        <w:t xml:space="preserve">В программе вечера:</w:t>
      </w:r>
    </w:p>
    <w:p/>
    <w:p>
      <w:pPr/>
      <w:r>
        <w:rPr>
          <w:color w:val="f6e131"/>
          <w:i/>
          <w:iCs/>
        </w:rPr>
        <w:t xml:space="preserve">• концерт Дианы Поленовой и группы (smooth jazz | live),</w:t>
      </w:r>
    </w:p>
    <w:p/>
    <w:p>
      <w:pPr/>
      <w:r>
        <w:rPr>
          <w:color w:val="f6e131"/>
          <w:i/>
          <w:iCs/>
        </w:rPr>
        <w:t xml:space="preserve">• Dj-дуэт Epiksound system,</w:t>
      </w:r>
    </w:p>
    <w:p/>
    <w:p>
      <w:pPr/>
      <w:r>
        <w:rPr>
          <w:color w:val="f6e131"/>
          <w:i/>
          <w:iCs/>
        </w:rPr>
        <w:t xml:space="preserve">• угощения и подарки от ресторана, а также заряд отличного настроения в преддверии майских праздников!</w:t>
      </w:r>
    </w:p>
    <w:p/>
    <w:p>
      <w:pPr/>
      <w:r>
        <w:rPr>
          <w:color w:val="f6e131"/>
          <w:i/>
          <w:iCs/>
        </w:rPr>
        <w:t xml:space="preserve">22</w:t>
      </w:r>
    </w:p>
    <w:p/>
    <w:p>
      <w:pPr/>
      <w:r>
        <w:rPr>
          <w:color w:val="f6e131"/>
          <w:i/>
          <w:iCs/>
        </w:rPr>
        <w:t xml:space="preserve">/03</w:t>
      </w:r>
    </w:p>
    <w:p/>
    <w:p>
      <w:pPr/>
      <w:r>
        <w:rPr>
          <w:color w:val="f6e131"/>
          <w:i/>
          <w:iCs/>
        </w:rPr>
        <w:t xml:space="preserve">На «Красной розе» открылся приёмный пункт «Национальной Химчистки»</w:t>
      </w:r>
    </w:p>
    <w:p/>
    <w:p>
      <w:pPr/>
      <w:r>
        <w:rPr>
          <w:color w:val="f6e131"/>
          <w:i/>
          <w:iCs/>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color w:val="f6e131"/>
          <w:i/>
          <w:iCs/>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color w:val="f6e131"/>
          <w:i/>
          <w:iCs/>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color w:val="f6e131"/>
          <w:i/>
          <w:iCs/>
        </w:rPr>
        <w:t xml:space="preserve">Подписаться</w:t>
      </w:r>
    </w:p>
    <w:p/>
    <w:p>
      <w:pPr/>
      <w:r>
        <w:rPr>
          <w:color w:val="f6e131"/>
          <w:i/>
          <w:iCs/>
        </w:rPr>
        <w:t xml:space="preserve">RSS</w:t>
      </w:r>
    </w:p>
    <w:p/>
    <w:p>
      <w:pPr/>
      <w:r>
        <w:rPr>
          <w:color w:val="f6e131"/>
          <w:i/>
          <w:iCs/>
        </w:rPr>
        <w:t xml:space="preserve">|</w:t>
      </w:r>
    </w:p>
    <w:p/>
    <w:p>
      <w:pPr/>
      <w:r>
        <w:rPr>
          <w:color w:val="f6e131"/>
          <w:i/>
          <w:iCs/>
        </w:rPr>
        <w:t xml:space="preserve">Архив новостей</w:t>
      </w:r>
    </w:p>
    <w:p/>
    <w:p>
      <w:pPr/>
      <w:r>
        <w:rPr>
          <w:color w:val="f6e131"/>
          <w:i/>
          <w:iCs/>
        </w:rPr>
        <w:t xml:space="preserve">Заказать звонок</w:t>
      </w:r>
    </w:p>
    <w:p/>
    <w:p>
      <w:pPr/>
      <w:r>
        <w:rPr>
          <w:color w:val="f6e131"/>
          <w:i/>
          <w:iCs/>
        </w:rPr>
        <w:t xml:space="preserve">+7 (495) 780-40-40</w:t>
      </w:r>
    </w:p>
    <w:p/>
    <w:p>
      <w:pPr/>
      <w:r>
        <w:rPr>
          <w:color w:val="f6e131"/>
          <w:i/>
          <w:iCs/>
        </w:rPr>
        <w:t xml:space="preserve">Напишите нам</w:t>
      </w:r>
    </w:p>
    <w:p/>
    <w:p>
      <w:pPr/>
      <w:r>
        <w:rPr>
          <w:color w:val="f6e131"/>
          <w:i/>
          <w:iCs/>
        </w:rPr>
        <w:t xml:space="preserve">Здесь вы можете ознакомиться с инфраструктурой, посмотреть</w:t>
      </w:r>
    </w:p>
    <w:p/>
    <w:p>
      <w:pPr/>
      <w:r>
        <w:rPr>
          <w:color w:val="f6e131"/>
          <w:i/>
          <w:iCs/>
        </w:rPr>
        <w:t xml:space="preserve">наши предложения по аренде или узнать, кто будет вашими соседями.</w:t>
      </w:r>
    </w:p>
    <w:p/>
    <w:p>
      <w:pPr/>
      <w:r>
        <w:rPr>
          <w:color w:val="f6e131"/>
          <w:i/>
          <w:iCs/>
        </w:rPr>
        <w:t xml:space="preserve">Заявка</w:t>
      </w:r>
    </w:p>
    <w:p/>
    <w:p>
      <w:pPr/>
      <w:r>
        <w:rPr>
          <w:color w:val="f6e131"/>
          <w:i/>
          <w:iCs/>
        </w:rPr>
        <w:t xml:space="preserve">на аренду</w:t>
      </w:r>
    </w:p>
    <w:p/>
    <w:p>
      <w:pPr/>
      <w:r>
        <w:rPr>
          <w:color w:val="f6e131"/>
          <w:i/>
          <w:iCs/>
        </w:rPr>
        <w:t xml:space="preserve">Смотреть</w:t>
      </w:r>
    </w:p>
    <w:p/>
    <w:p>
      <w:pPr/>
      <w:r>
        <w:rPr>
          <w:color w:val="f6e131"/>
          <w:i/>
          <w:iCs/>
        </w:rPr>
        <w:t xml:space="preserve">все лоты</w:t>
      </w:r>
    </w:p>
    <w:p/>
    <w:p>
      <w:pPr/>
      <w:r>
        <w:rPr>
          <w:color w:val="f6e131"/>
          <w:i/>
          <w:iCs/>
        </w:rPr>
        <w:t xml:space="preserve">Арендаторы</w:t>
      </w:r>
    </w:p>
    <w:p/>
    <w:p>
      <w:pPr/>
      <w:r>
        <w:rPr>
          <w:color w:val="f6e131"/>
          <w:i/>
          <w:iCs/>
        </w:rPr>
        <w:t xml:space="preserve">МОРОЗОВ</w:t>
      </w:r>
    </w:p>
    <w:p/>
    <w:p>
      <w:pPr/>
      <w:r>
        <w:rPr>
          <w:color w:val="f6e131"/>
          <w:i/>
          <w:iCs/>
        </w:rPr>
        <w:t xml:space="preserve">ДЕМИДОВ</w:t>
      </w:r>
    </w:p>
    <w:p/>
    <w:p>
      <w:pPr/>
      <w:r>
        <w:rPr>
          <w:color w:val="f6e131"/>
          <w:i/>
          <w:iCs/>
        </w:rPr>
        <w:t xml:space="preserve">МАМОНТОВ</w:t>
      </w:r>
    </w:p>
    <w:p/>
    <w:p>
      <w:pPr/>
      <w:r>
        <w:rPr>
          <w:color w:val="f6e131"/>
          <w:i/>
          <w:iCs/>
        </w:rPr>
        <w:t xml:space="preserve">СТРОГАНОВ</w:t>
      </w:r>
    </w:p>
    <w:p/>
    <w:p>
      <w:pPr/>
      <w:r>
        <w:rPr>
          <w:color w:val="f6e131"/>
          <w:i/>
          <w:iCs/>
        </w:rPr>
        <w:t xml:space="preserve">САВИН</w:t>
      </w:r>
    </w:p>
    <w:p/>
    <w:p>
      <w:pPr/>
      <w:r>
        <w:rPr>
          <w:color w:val="f6e131"/>
          <w:i/>
          <w:iCs/>
        </w:rPr>
        <w:t xml:space="preserve">УСАДЬБА ВСЕВОЛОЖСКИХ</w:t>
      </w:r>
    </w:p>
    <w:p/>
    <w:p>
      <w:pPr/>
      <w:r>
        <w:rPr>
          <w:color w:val="f6e131"/>
          <w:i/>
          <w:iCs/>
        </w:rPr>
        <w:t xml:space="preserve">ГАЛЕРЕЯ ЖИРО</w:t>
      </w:r>
    </w:p>
    <w:p/>
    <w:p>
      <w:pPr/>
      <w:r>
        <w:rPr>
          <w:color w:val="f6e131"/>
          <w:i/>
          <w:iCs/>
        </w:rPr>
        <w:t xml:space="preserve">ТРЕТЬЯКОВ</w:t>
      </w:r>
    </w:p>
    <w:p/>
    <w:p>
      <w:pPr/>
      <w:r>
        <w:rPr>
          <w:color w:val="f6e131"/>
          <w:i/>
          <w:iCs/>
        </w:rPr>
        <w:t xml:space="preserve">РЯБУШИНСКИЙ</w:t>
      </w:r>
    </w:p>
    <w:p/>
    <w:p>
      <w:pPr/>
      <w:r>
        <w:rPr>
          <w:color w:val="f6e131"/>
          <w:i/>
          <w:iCs/>
        </w:rPr>
        <w:t xml:space="preserve">КЛЕЙН</w:t>
      </w:r>
    </w:p>
    <w:p/>
    <w:p>
      <w:pPr/>
      <w:r>
        <w:rPr>
          <w:color w:val="f6e131"/>
          <w:i/>
          <w:iCs/>
        </w:rPr>
        <w:t xml:space="preserve">ФЛИГЕЛЬ</w:t>
      </w:r>
    </w:p>
    <w:p/>
    <w:p>
      <w:pPr/>
      <w:r>
        <w:rPr>
          <w:color w:val="f6e131"/>
          <w:i/>
          <w:iCs/>
        </w:rPr>
        <w:t xml:space="preserve">MOROZOV</w:t>
      </w:r>
    </w:p>
    <w:p/>
    <w:p>
      <w:pPr/>
      <w:r>
        <w:rPr>
          <w:color w:val="f6e131"/>
          <w:i/>
          <w:iCs/>
        </w:rPr>
        <w:t xml:space="preserve">Информация</w:t>
      </w:r>
    </w:p>
    <w:p/>
    <w:p>
      <w:pPr/>
      <w:r>
        <w:rPr>
          <w:color w:val="f6e131"/>
          <w:i/>
          <w:iCs/>
        </w:rPr>
        <w:t xml:space="preserve">Характеристики</w:t>
      </w:r>
    </w:p>
    <w:p/>
    <w:p>
      <w:pPr/>
      <w:r>
        <w:rPr>
          <w:color w:val="f6e131"/>
          <w:i/>
          <w:iCs/>
        </w:rPr>
        <w:t xml:space="preserve">Бизнес-центр «Морозов» — ядро делового квартала «Красная Роза». Носит имя успешного русского промышленника и мецената Саввы Морозова. Бизнес-центр проектировался и строился так, чтобы малоэтажное здание гармонично вписывалось в облик старой Москвы, став логичным продолжением исторической застройки.</w:t>
      </w:r>
    </w:p>
    <w:p/>
    <w:p>
      <w:pPr/>
      <w:r>
        <w:rPr>
          <w:color w:val="f6e131"/>
          <w:i/>
          <w:iCs/>
        </w:rPr>
        <w:t xml:space="preserve">В&amp;nbsp;архитектуре бизнес-центра гармонично сочетается прошлое и&amp;nbsp;будущее: старинные и&amp;nbsp;современные кирпичные фасады, фабричные арочные окна и&amp;nbsp;огромные остекленные пространства, минималистичные формы и&amp;nbsp;многомерные футуристические поверхности.</w:t>
      </w:r>
    </w:p>
    <w:p/>
    <w:p>
      <w:pPr/>
      <w:r>
        <w:rPr>
          <w:color w:val="f6e131"/>
          <w:i/>
          <w:iCs/>
        </w:rPr>
        <w:t xml:space="preserve">Пространство внутреннего двора гармонирует с&amp;nbsp;необычной архитектурой здания: плавные изгибы газонов уравновешивают четкость линий стеклянных фасадов, располагая к&amp;nbsp;спокойствию и&amp;nbsp;гармонии. Пешеходный променад, множество скамеек и&amp;nbsp;мест отдыха&amp;nbsp;— здесь созданы все условия для приятного и&amp;nbsp;продуктивного времяпрепровождения.</w:t>
      </w:r>
    </w:p>
    <w:p/>
    <w:p>
      <w:pPr/>
      <w:r>
        <w:rPr>
          <w:color w:val="f6e131"/>
          <w:i/>
          <w:iCs/>
        </w:rPr>
        <w:t xml:space="preserve">Для сохранения эстетической целостности автомобильный паркинг размещен на подземных этажах, а наверху расположилась самая большая велопарковка в городе — гордость бизнес-центра, придающая ему «европейский шик».</w:t>
      </w:r>
    </w:p>
    <w:p/>
    <w:p>
      <w:pPr/>
      <w:r>
        <w:rPr>
          <w:color w:val="f6e131"/>
          <w:i/>
          <w:iCs/>
        </w:rPr>
        <w:t xml:space="preserve">Бизнес-центр «Морозов» находится в&amp;nbsp;процессе сертификации по&amp;nbsp;системе экологического строительства BREEAM (направление «BREEAM для Европы. Коммерческие здания 2009: офисы»).</w:t>
      </w:r>
    </w:p>
    <w:p/>
    <w:p>
      <w:pPr/>
      <w:r>
        <w:rPr>
          <w:color w:val="f6e131"/>
          <w:i/>
          <w:iCs/>
        </w:rPr>
        <w:t xml:space="preserve">«Морозов» собрал множество наград и признан одним из лучших бизнес-центров в Москве и России. Не зря это здание выбрано компанией «Яндекс» в качестве штаб-квартиры — здесь «найдется все» лучшее для развития инновационного бизнеса.</w:t>
      </w:r>
    </w:p>
    <w:p/>
    <w:p>
      <w:pPr/>
      <w:r>
        <w:rPr>
          <w:color w:val="f6e131"/>
          <w:i/>
          <w:iCs/>
        </w:rPr>
        <w:t xml:space="preserve">НАГРАДЫ БИЗНЕС-ЦЕНТРА «МОРОЗОВ»:</w:t>
      </w:r>
    </w:p>
    <w:p/>
    <w:p>
      <w:pPr/>
      <w:r>
        <w:rPr>
          <w:color w:val="f6e131"/>
          <w:i/>
          <w:iCs/>
        </w:rPr>
        <w:t xml:space="preserve">COMMERCIAL REAL ESTATE AWARDS 2009</w:t>
      </w:r>
    </w:p>
    <w:p/>
    <w:p>
      <w:pPr/>
      <w:r>
        <w:rPr>
          <w:color w:val="f6e131"/>
          <w:i/>
          <w:iCs/>
        </w:rPr>
        <w:t xml:space="preserve">БЦ «Морозов» Фаза I — номинант премии «Лучший бизнес-центр класса А» города Москвы</w:t>
      </w:r>
    </w:p>
    <w:p/>
    <w:p>
      <w:pPr/>
      <w:r>
        <w:rPr>
          <w:color w:val="f6e131"/>
          <w:i/>
          <w:iCs/>
        </w:rPr>
        <w:t xml:space="preserve">ВСЕМИРНЫЙ КОНКУРС ДЕВЕЛОПЕРСКИХ ПРОЕКТОВ FIABCI PRIX D’EXELLENCE 2010</w:t>
      </w:r>
    </w:p>
    <w:p/>
    <w:p>
      <w:pPr/>
      <w:r>
        <w:rPr>
          <w:color w:val="f6e131"/>
          <w:i/>
          <w:iCs/>
        </w:rPr>
        <w:t xml:space="preserve">БЦ «Морозов» Фаза I — второе место в номинации «Офисная недвижимость»</w:t>
      </w:r>
    </w:p>
    <w:p/>
    <w:p>
      <w:pPr/>
      <w:r>
        <w:rPr>
          <w:color w:val="f6e131"/>
          <w:i/>
          <w:iCs/>
        </w:rPr>
        <w:t xml:space="preserve">EUROPE PROPERTY AWARDS 2013</w:t>
      </w:r>
    </w:p>
    <w:p/>
    <w:p>
      <w:pPr/>
      <w:r>
        <w:rPr>
          <w:color w:val="f6e131"/>
          <w:i/>
          <w:iCs/>
        </w:rPr>
        <w:t xml:space="preserve">БЦ «Морозов» Фаза II — статус Highly Commended в номинации «Офисное строительство»</w:t>
      </w:r>
    </w:p>
    <w:p/>
    <w:p>
      <w:pPr/>
      <w:r>
        <w:rPr>
          <w:color w:val="f6e131"/>
          <w:i/>
          <w:iCs/>
        </w:rPr>
        <w:t xml:space="preserve">COMMERCIAL REAL ESTATE AWARDS 2014</w:t>
      </w:r>
    </w:p>
    <w:p/>
    <w:p>
      <w:pPr/>
      <w:r>
        <w:rPr>
          <w:color w:val="f6e131"/>
          <w:i/>
          <w:iCs/>
        </w:rPr>
        <w:t xml:space="preserve">БЦ «Морозов» ― победитель в номинации «Сделка года / Аренда / Офисная недвижимость»</w:t>
      </w:r>
    </w:p>
    <w:p/>
    <w:p>
      <w:pPr/>
      <w:r>
        <w:rPr>
          <w:color w:val="f6e131"/>
          <w:i/>
          <w:iCs/>
        </w:rPr>
        <w:t xml:space="preserve">Класс здания:</w:t>
      </w:r>
    </w:p>
    <w:p/>
    <w:p>
      <w:pPr/>
      <w:r>
        <w:rPr>
          <w:color w:val="f6e131"/>
          <w:i/>
          <w:iCs/>
        </w:rPr>
        <w:t xml:space="preserve">А</w:t>
      </w:r>
    </w:p>
    <w:p/>
    <w:p>
      <w:pPr/>
      <w:r>
        <w:rPr>
          <w:color w:val="f6e131"/>
          <w:i/>
          <w:iCs/>
        </w:rPr>
        <w:t xml:space="preserve">Общая площадь здания:</w:t>
      </w:r>
    </w:p>
    <w:p/>
    <w:p>
      <w:pPr/>
      <w:r>
        <w:rPr>
          <w:color w:val="f6e131"/>
          <w:i/>
          <w:iCs/>
        </w:rPr>
        <w:t xml:space="preserve">Фаза I - 37 542 м</w:t>
      </w:r>
    </w:p>
    <w:p/>
    <w:p>
      <w:pPr/>
      <w:r>
        <w:rPr>
          <w:color w:val="f6e131"/>
          <w:i/>
          <w:iCs/>
        </w:rPr>
        <w:t xml:space="preserve">2</w:t>
      </w:r>
    </w:p>
    <w:p/>
    <w:p>
      <w:pPr/>
      <w:r>
        <w:rPr>
          <w:color w:val="f6e131"/>
          <w:i/>
          <w:iCs/>
        </w:rPr>
        <w:t xml:space="preserve">Фаза II- 21 606 м</w:t>
      </w:r>
    </w:p>
    <w:p/>
    <w:p>
      <w:pPr/>
      <w:r>
        <w:rPr>
          <w:color w:val="f6e131"/>
          <w:i/>
          <w:iCs/>
        </w:rPr>
        <w:t xml:space="preserve">Этажность:</w:t>
      </w:r>
    </w:p>
    <w:p/>
    <w:p>
      <w:pPr/>
      <w:r>
        <w:rPr>
          <w:color w:val="f6e131"/>
          <w:i/>
          <w:iCs/>
        </w:rPr>
        <w:t xml:space="preserve">5-7</w:t>
      </w:r>
    </w:p>
    <w:p/>
    <w:p>
      <w:pPr/>
      <w:r>
        <w:rPr>
          <w:color w:val="f6e131"/>
          <w:i/>
          <w:iCs/>
        </w:rPr>
        <w:t xml:space="preserve">Парковка (машиномест):</w:t>
      </w:r>
    </w:p>
    <w:p/>
    <w:p>
      <w:pPr/>
      <w:r>
        <w:rPr>
          <w:color w:val="f6e131"/>
          <w:i/>
          <w:iCs/>
        </w:rPr>
        <w:t xml:space="preserve">635 / 2 подземных этажа</w:t>
      </w:r>
    </w:p>
    <w:p/>
    <w:p>
      <w:pPr/>
      <w:r>
        <w:rPr>
          <w:color w:val="f6e131"/>
          <w:i/>
          <w:iCs/>
        </w:rPr>
        <w:t xml:space="preserve">Дополнительные материалы:</w:t>
      </w:r>
    </w:p>
    <w:p/>
    <w:p>
      <w:pPr/>
      <w:r>
        <w:rPr>
          <w:color w:val="f6e131"/>
          <w:i/>
          <w:iCs/>
        </w:rPr>
        <w:t xml:space="preserve">Буклет</w:t>
      </w:r>
    </w:p>
    <w:p/>
    <w:p>
      <w:pPr/>
      <w:r>
        <w:rPr>
          <w:color w:val="f6e131"/>
          <w:i/>
          <w:iCs/>
        </w:rPr>
        <w:t xml:space="preserve">Заявка на аренду</w:t>
      </w:r>
    </w:p>
    <w:p/>
    <w:p>
      <w:pPr/>
      <w:r>
        <w:rPr>
          <w:color w:val="f6e131"/>
          <w:i/>
          <w:iCs/>
        </w:rPr>
        <w:t xml:space="preserve">Смотреть все лоты</w:t>
      </w:r>
    </w:p>
    <w:p/>
    <w:p>
      <w:pPr/>
      <w:r>
        <w:rPr>
          <w:color w:val="f6e131"/>
          <w:i/>
          <w:iCs/>
        </w:rPr>
        <w:t xml:space="preserve">DEMIDOV</w:t>
      </w:r>
    </w:p>
    <w:p/>
    <w:p>
      <w:pPr/>
      <w:r>
        <w:rPr>
          <w:color w:val="f6e131"/>
          <w:i/>
          <w:iCs/>
        </w:rPr>
        <w:t xml:space="preserve">Бизнес-центр «Демидов» — флагманский проект, задающий новое направление развития всему российскому рынку деловой недвижимости.</w:t>
      </w:r>
    </w:p>
    <w:p/>
    <w:p>
      <w:pPr/>
      <w:r>
        <w:rPr>
          <w:color w:val="f6e131"/>
          <w:i/>
          <w:iCs/>
        </w:rPr>
        <w:t xml:space="preserve">Концептуальные решения, изначально разработанные архитектурным бюро «Сергей Киселев и&amp;nbsp;Партнеры», были переосмыслены архитекторами Lissoni Architettura SPA, которые сумели совместить невероятную технологическую оснащенность и&amp;nbsp;функциональность с&amp;nbsp;природной и&amp;nbsp;архитектурной красотой. Здание является подлинным шедевром на&amp;nbsp;карте офисной недвижимости столицы и&amp;nbsp;воплощает в&amp;nbsp;себе лучший опыт, накопленный при реализации проекта делового квартала «Красная Роза».</w:t>
      </w:r>
    </w:p>
    <w:p/>
    <w:p>
      <w:pPr/>
      <w:r>
        <w:rPr>
          <w:color w:val="f6e131"/>
          <w:i/>
          <w:iCs/>
        </w:rPr>
        <w:t xml:space="preserve">«Демидов»&amp;nbsp;— архитектурный ансамбль, устремленный в&amp;nbsp;будущее, но&amp;nbsp;приобщенный и&amp;nbsp;к&amp;nbsp;истории квартала. Он&amp;nbsp;состоит из&amp;nbsp;трехэтажной реновированной исторической постройки, расположенной вдоль улицы Тимура Фрунзе, а&amp;nbsp;также отодвинутого вглубь квартала нового семиэтажного многофункционального центра&amp;nbsp;— необыкновенного футуристического здания с&amp;nbsp;огромными панорамными стеклами, множеством полупрозрачных плоскостей и&amp;nbsp;зеленым атриумом.</w:t>
      </w:r>
    </w:p>
    <w:p/>
    <w:p>
      <w:pPr/>
      <w:r>
        <w:rPr>
          <w:color w:val="f6e131"/>
          <w:i/>
          <w:iCs/>
        </w:rPr>
        <w:t xml:space="preserve">Атриум&amp;nbsp;— особая гордость создателей проекта. Именно здесь в&amp;nbsp;полном объеме ощущается вся бескомпромиссность архитектурной концепции. Вместо перекрытий в&amp;nbsp;угоду дополнительным площадям&amp;nbsp;— обширное пространство, заполненное светом, воздухом и&amp;nbsp;зеленью.</w:t>
      </w:r>
    </w:p>
    <w:p/>
    <w:p>
      <w:pPr/>
      <w:r>
        <w:rPr>
          <w:color w:val="f6e131"/>
          <w:i/>
          <w:iCs/>
        </w:rPr>
        <w:t xml:space="preserve">Многообразие текстур и&amp;nbsp;материалов, многогранность и&amp;nbsp;многослойность плоскостей, обилие глянцевых и&amp;nbsp;полупрозрачных поверхностей, вдумчивое отношение к&amp;nbsp;объему и&amp;nbsp;свету&amp;nbsp;—</w:t>
      </w:r>
    </w:p>
    <w:p/>
    <w:p>
      <w:pPr/>
      <w:r>
        <w:rPr>
          <w:color w:val="f6e131"/>
          <w:i/>
          <w:iCs/>
        </w:rPr>
        <w:t xml:space="preserve">все подчинено одной задаче: почувствовать себя в&amp;nbsp;преддверии завтрашнего дня, буквально «прикоснуться к&amp;nbsp;будущему».</w:t>
      </w:r>
    </w:p>
    <w:p/>
    <w:p>
      <w:pPr/>
      <w:r>
        <w:rPr>
          <w:color w:val="f6e131"/>
          <w:i/>
          <w:iCs/>
        </w:rPr>
        <w:t xml:space="preserve">А+</w:t>
      </w:r>
    </w:p>
    <w:p/>
    <w:p>
      <w:pPr/>
      <w:r>
        <w:rPr>
          <w:color w:val="f6e131"/>
          <w:i/>
          <w:iCs/>
        </w:rPr>
        <w:t xml:space="preserve">Общая площадь бизнес-центра:</w:t>
      </w:r>
    </w:p>
    <w:p/>
    <w:p>
      <w:pPr/>
      <w:r>
        <w:rPr>
          <w:color w:val="f6e131"/>
          <w:i/>
          <w:iCs/>
        </w:rPr>
        <w:t xml:space="preserve">21 498 м</w:t>
      </w:r>
    </w:p>
    <w:p/>
    <w:p>
      <w:pPr/>
      <w:r>
        <w:rPr>
          <w:color w:val="f6e131"/>
          <w:i/>
          <w:iCs/>
        </w:rPr>
        <w:t xml:space="preserve">Общая площадь 7-этажного здания:</w:t>
      </w:r>
    </w:p>
    <w:p/>
    <w:p>
      <w:pPr/>
      <w:r>
        <w:rPr>
          <w:color w:val="f6e131"/>
          <w:i/>
          <w:iCs/>
        </w:rPr>
        <w:t xml:space="preserve">19 509 м</w:t>
      </w:r>
    </w:p>
    <w:p/>
    <w:p>
      <w:pPr/>
      <w:r>
        <w:rPr>
          <w:color w:val="f6e131"/>
          <w:i/>
          <w:iCs/>
        </w:rPr>
        <w:t xml:space="preserve">Общая площадь 3-этажного здания:</w:t>
      </w:r>
    </w:p>
    <w:p/>
    <w:p>
      <w:pPr/>
      <w:r>
        <w:rPr>
          <w:color w:val="f6e131"/>
          <w:i/>
          <w:iCs/>
        </w:rPr>
        <w:t xml:space="preserve">1 989 м</w:t>
      </w:r>
    </w:p>
    <w:p/>
    <w:p>
      <w:pPr/>
      <w:r>
        <w:rPr>
          <w:color w:val="f6e131"/>
          <w:i/>
          <w:iCs/>
        </w:rPr>
        <w:t xml:space="preserve">292 / 2 подземных этажа</w:t>
      </w:r>
    </w:p>
    <w:p/>
    <w:p>
      <w:pPr/>
      <w:r>
        <w:rPr>
          <w:color w:val="f6e131"/>
          <w:i/>
          <w:iCs/>
        </w:rPr>
        <w:t xml:space="preserve">MAMONTOV</w:t>
      </w:r>
    </w:p>
    <w:p/>
    <w:p>
      <w:pPr/>
      <w:r>
        <w:rPr>
          <w:color w:val="f6e131"/>
          <w:i/>
          <w:iCs/>
        </w:rPr>
        <w:t xml:space="preserve">Бизнес-центр «Мамонтов» является первым реновированным зданием на&amp;nbsp;территории квартала. Именно с&amp;nbsp;него начинается московская история освоения бывших промышленных площадей под лофт-пространства.</w:t>
      </w:r>
    </w:p>
    <w:p/>
    <w:p>
      <w:pPr/>
      <w:r>
        <w:rPr>
          <w:color w:val="f6e131"/>
          <w:i/>
          <w:iCs/>
        </w:rPr>
        <w:t xml:space="preserve">Принципиальной позицией было сохранение исторического вида постройки при максимальном использовании современных высококачественных материалов и&amp;nbsp;передовых инженерных технологий. В&amp;nbsp;итоге фасады приобрели свой первоначальный облик со&amp;nbsp;строгими рядами больших арочных окон. Строение конструктивно дополнилось многоярусной галереей из&amp;nbsp;стекла и&amp;nbsp;металла.</w:t>
      </w:r>
    </w:p>
    <w:p/>
    <w:p>
      <w:pPr/>
      <w:r>
        <w:rPr>
          <w:color w:val="f6e131"/>
          <w:i/>
          <w:iCs/>
        </w:rPr>
        <w:t xml:space="preserve">В&amp;nbsp;бизнес-центре «Мамонтов» органично объединены элементы классического лофта и&amp;nbsp;уютных офисных площадей. Профессиональная отделка интерьера выполнена с&amp;nbsp;применением первоклассных экологичных материалов.</w:t>
      </w:r>
    </w:p>
    <w:p/>
    <w:p>
      <w:pPr/>
      <w:r>
        <w:rPr>
          <w:color w:val="f6e131"/>
          <w:i/>
          <w:iCs/>
        </w:rPr>
        <w:t xml:space="preserve">НАГРАДЫ БИЗНЕС-ЦЕНТРА «МАМОНТОВ»:</w:t>
      </w:r>
    </w:p>
    <w:p/>
    <w:p>
      <w:pPr/>
      <w:r>
        <w:rPr>
          <w:color w:val="f6e131"/>
          <w:i/>
          <w:iCs/>
        </w:rPr>
        <w:t xml:space="preserve">COMMERCIAL REAL ESTATE AWARDS 2005</w:t>
      </w:r>
    </w:p>
    <w:p/>
    <w:p>
      <w:pPr/>
      <w:r>
        <w:rPr>
          <w:color w:val="f6e131"/>
          <w:i/>
          <w:iCs/>
        </w:rPr>
        <w:t xml:space="preserve">БЦ «Мамонтов» - номинант премии «Лучший бизнес-центр класса А» города Москвы</w:t>
      </w:r>
    </w:p>
    <w:p/>
    <w:p>
      <w:pPr/>
      <w:r>
        <w:rPr>
          <w:color w:val="f6e131"/>
          <w:i/>
          <w:iCs/>
        </w:rPr>
        <w:t xml:space="preserve">B+</w:t>
      </w:r>
    </w:p>
    <w:p/>
    <w:p>
      <w:pPr/>
      <w:r>
        <w:rPr>
          <w:color w:val="f6e131"/>
          <w:i/>
          <w:iCs/>
        </w:rPr>
        <w:t xml:space="preserve">19 293 м</w:t>
      </w:r>
    </w:p>
    <w:p/>
    <w:p>
      <w:pPr/>
      <w:r>
        <w:rPr>
          <w:color w:val="f6e131"/>
          <w:i/>
          <w:iCs/>
        </w:rPr>
        <w:t xml:space="preserve">5 + мансарда</w:t>
      </w:r>
    </w:p>
    <w:p/>
    <w:p>
      <w:pPr/>
      <w:r>
        <w:rPr>
          <w:color w:val="f6e131"/>
          <w:i/>
          <w:iCs/>
        </w:rPr>
        <w:t xml:space="preserve">112</w:t>
      </w:r>
    </w:p>
    <w:p/>
    <w:p>
      <w:pPr/>
      <w:r>
        <w:rPr>
          <w:color w:val="f6e131"/>
          <w:i/>
          <w:iCs/>
        </w:rPr>
        <w:t xml:space="preserve">STROGANOV</w:t>
      </w:r>
    </w:p>
    <w:p/>
    <w:p>
      <w:pPr/>
      <w:r>
        <w:rPr>
          <w:color w:val="f6e131"/>
          <w:i/>
          <w:iCs/>
        </w:rPr>
        <w:t xml:space="preserve">Это еще одно строение конца XIX&amp;nbsp;века, здание бывшей ткацкой фабрики. Сегодня в&amp;nbsp;архитектурном облике объекта классические материалы&amp;nbsp;— кирпич и&amp;nbsp;металл&amp;nbsp;— сочетаются с&amp;nbsp;современными стеклянными конструкциями. Особый индустриальный шик постройке придают выведенные наружу воздуховоды и&amp;nbsp;пожарные лестницы, нарочито подчеркивающие промышленное прошлое здания.</w:t>
      </w:r>
    </w:p>
    <w:p/>
    <w:p>
      <w:pPr/>
      <w:r>
        <w:rPr>
          <w:color w:val="f6e131"/>
          <w:i/>
          <w:iCs/>
        </w:rPr>
        <w:t xml:space="preserve">Проект примечателен не&amp;nbsp;только лофт-офисами, но&amp;nbsp;и&amp;nbsp;множеством расположенных здесь кафе, баров, ресторанов, в&amp;nbsp;которых круглосуточно кипит жизнь.</w:t>
      </w:r>
    </w:p>
    <w:p/>
    <w:p>
      <w:pPr/>
      <w:r>
        <w:rPr>
          <w:color w:val="f6e131"/>
          <w:i/>
          <w:iCs/>
        </w:rPr>
        <w:t xml:space="preserve">B</w:t>
      </w:r>
    </w:p>
    <w:p/>
    <w:p>
      <w:pPr/>
      <w:r>
        <w:rPr>
          <w:color w:val="f6e131"/>
          <w:i/>
          <w:iCs/>
        </w:rPr>
        <w:t xml:space="preserve">14 345 м</w:t>
      </w:r>
    </w:p>
    <w:p/>
    <w:p>
      <w:pPr/>
      <w:r>
        <w:rPr>
          <w:color w:val="f6e131"/>
          <w:i/>
          <w:iCs/>
        </w:rPr>
        <w:t xml:space="preserve">4 + мансарда</w:t>
      </w:r>
    </w:p>
    <w:p/>
    <w:p>
      <w:pPr/>
      <w:r>
        <w:rPr>
          <w:color w:val="f6e131"/>
          <w:i/>
          <w:iCs/>
        </w:rPr>
        <w:t xml:space="preserve">27</w:t>
      </w:r>
    </w:p>
    <w:p/>
    <w:p>
      <w:pPr/>
      <w:r>
        <w:rPr>
          <w:color w:val="f6e131"/>
          <w:i/>
          <w:iCs/>
        </w:rPr>
        <w:t xml:space="preserve">SAVIN</w:t>
      </w:r>
    </w:p>
    <w:p/>
    <w:p>
      <w:pPr/>
      <w:r>
        <w:rPr>
          <w:color w:val="f6e131"/>
          <w:i/>
          <w:iCs/>
        </w:rPr>
        <w:t xml:space="preserve">Корпус был построен в&amp;nbsp;1879 году по&amp;nbsp;проекту архитектора К.&amp;nbsp;К.&amp;nbsp;Тервена. Во&amp;nbsp;время реконструкции этого промышленного четырехэтажного здания удалось сохранить исторический фасад из&amp;nbsp;обожжённого красного кирпича, а&amp;nbsp;бывшая проходная обрела новый современный вид. Сегодня внутри старинных кирпичных стен расположились настоящие лофт-офисы.</w:t>
      </w:r>
    </w:p>
    <w:p/>
    <w:p>
      <w:pPr/>
      <w:r>
        <w:rPr>
          <w:color w:val="f6e131"/>
          <w:i/>
          <w:iCs/>
        </w:rPr>
        <w:t xml:space="preserve">5 864 м</w:t>
      </w:r>
    </w:p>
    <w:p/>
    <w:p>
      <w:pPr/>
      <w:r>
        <w:rPr>
          <w:color w:val="f6e131"/>
          <w:i/>
          <w:iCs/>
        </w:rPr>
        <w:t xml:space="preserve">40</w:t>
      </w:r>
    </w:p>
    <w:p/>
    <w:p>
      <w:pPr/>
      <w:r>
        <w:rPr>
          <w:color w:val="f6e131"/>
          <w:i/>
          <w:iCs/>
        </w:rPr>
        <w:t xml:space="preserve">USADBA VSEVOLOZHSKYH</w:t>
      </w:r>
    </w:p>
    <w:p/>
    <w:p>
      <w:pPr/>
      <w:r>
        <w:rPr>
          <w:color w:val="f6e131"/>
          <w:i/>
          <w:iCs/>
        </w:rPr>
        <w:t xml:space="preserve">Представительский особняк «Усадьба Всеволожских» является отправной точкой, с&amp;nbsp;которой в&amp;nbsp;середине ХVIII века началась история места, известного сейчас как деловой квартал «Красная Роза». Его композиция отличается простотой и&amp;nbsp;ясностью архитектурных форм, выдержанных в&amp;nbsp;духе раннего классицизма.</w:t>
      </w:r>
    </w:p>
    <w:p/>
    <w:p>
      <w:pPr/>
      <w:r>
        <w:rPr>
          <w:color w:val="f6e131"/>
          <w:i/>
          <w:iCs/>
        </w:rPr>
        <w:t xml:space="preserve">С&amp;nbsp;момента постройки и&amp;nbsp;до&amp;nbsp;1840 года особняк принадлежал старинному дворянскому роду Всеволожских, потомкам великих русских князей. Это одно из&amp;nbsp;немногих сохранившихся в&amp;nbsp;Москве деревянных сооружений, переживших пожар 1812&amp;nbsp;года.</w:t>
      </w:r>
    </w:p>
    <w:p/>
    <w:p>
      <w:pPr/>
      <w:r>
        <w:rPr>
          <w:color w:val="f6e131"/>
          <w:i/>
          <w:iCs/>
        </w:rPr>
        <w:t xml:space="preserve">Реконструкция проводилась самым тщательным образом: поднимались архивы, по&amp;nbsp;небольшим деталям восстанавливался внешний и&amp;nbsp;внутренний облик строения. Украшения фасадов, печные изразцы, фрагменты паркета и&amp;nbsp;настенных покрытий&amp;nbsp;—</w:t>
      </w:r>
    </w:p>
    <w:p/>
    <w:p>
      <w:pPr/>
      <w:r>
        <w:rPr>
          <w:color w:val="f6e131"/>
          <w:i/>
          <w:iCs/>
        </w:rPr>
        <w:t xml:space="preserve">всё было воссоздано в&amp;nbsp;первозданном виде.</w:t>
      </w:r>
    </w:p>
    <w:p/>
    <w:p>
      <w:pPr/>
      <w:r>
        <w:rPr>
          <w:color w:val="f6e131"/>
          <w:i/>
          <w:iCs/>
        </w:rPr>
        <w:t xml:space="preserve">НАГРАДА В&amp;nbsp;КОНКУРСЕ «МОСКОВСКАЯ РЕСТАВРАЦИЯ 2013»</w:t>
      </w:r>
    </w:p>
    <w:p/>
    <w:p>
      <w:pPr/>
      <w:r>
        <w:rPr>
          <w:color w:val="f6e131"/>
          <w:i/>
          <w:iCs/>
        </w:rPr>
        <w:t xml:space="preserve">«Усадьба Всеволожских»&amp;nbsp;— победитель в&amp;nbsp;номинации «Лучший проект реставрации/приспособления к&amp;nbsp;современному использованию»</w:t>
      </w:r>
    </w:p>
    <w:p/>
    <w:p>
      <w:pPr/>
      <w:r>
        <w:rPr>
          <w:color w:val="f6e131"/>
          <w:i/>
          <w:iCs/>
        </w:rPr>
        <w:t xml:space="preserve">1 009 м</w:t>
      </w:r>
    </w:p>
    <w:p/>
    <w:p>
      <w:pPr/>
      <w:r>
        <w:rPr>
          <w:color w:val="f6e131"/>
          <w:i/>
          <w:iCs/>
        </w:rPr>
        <w:t xml:space="preserve">1 + цоколь</w:t>
      </w:r>
    </w:p>
    <w:p/>
    <w:p>
      <w:pPr/>
      <w:r>
        <w:rPr>
          <w:color w:val="f6e131"/>
          <w:i/>
          <w:iCs/>
        </w:rPr>
        <w:t xml:space="preserve">12</w:t>
      </w:r>
    </w:p>
    <w:p/>
    <w:p>
      <w:pPr/>
      <w:r>
        <w:rPr>
          <w:color w:val="f6e131"/>
          <w:i/>
          <w:iCs/>
        </w:rPr>
        <w:t xml:space="preserve">GALEREYA GIRAUD</w:t>
      </w:r>
    </w:p>
    <w:p/>
    <w:p>
      <w:pPr/>
      <w:r>
        <w:rPr>
          <w:color w:val="f6e131"/>
          <w:i/>
          <w:iCs/>
        </w:rPr>
        <w:t xml:space="preserve">«Галерея Жиро»&amp;nbsp;— реконструированное здание, построенное в&amp;nbsp;1901 году по&amp;nbsp;заказу фабриканта Клавдия Осиповича (Клода-Мари) Жиро архитектором Романом Клейном. Эта постройка&amp;nbsp;— образец классической архитектуры московского модерна&amp;nbsp;— изначально была спроектирована для размещения картинной галереи. Строение впечатляет высотой потолков (семь метров) и&amp;nbsp;сбалансированными строительными решениями.</w:t>
      </w:r>
    </w:p>
    <w:p/>
    <w:p>
      <w:pPr/>
      <w:r>
        <w:rPr>
          <w:color w:val="f6e131"/>
          <w:i/>
          <w:iCs/>
        </w:rPr>
        <w:t xml:space="preserve">К&amp;nbsp;сожалению, за&amp;nbsp;годы советской власти здание пришло в&amp;nbsp;полный упадок, и&amp;nbsp;его пришлось восстанавливать буквально по&amp;nbsp;крупицам. В&amp;nbsp;ходе работ была целиком возрождена историческая отделка: лепнина, паркет, фрески, пол входной группы из&amp;nbsp;натурального камня; установлена действующая печь. Особого внимания заслуживает живопись на&amp;nbsp;сводчатых потолках, обнаруженная под слоями штукатурки. Фрески было решено полностью восстановить с&amp;nbsp;привлечением профессиональных художников-реставраторов.</w:t>
      </w:r>
    </w:p>
    <w:p/>
    <w:p>
      <w:pPr/>
      <w:r>
        <w:rPr>
          <w:color w:val="f6e131"/>
          <w:i/>
          <w:iCs/>
        </w:rPr>
        <w:t xml:space="preserve">Сегодня «Галерея Жиро»&amp;nbsp;— уникальный особняк представительского уровня.</w:t>
      </w:r>
    </w:p>
    <w:p/>
    <w:p>
      <w:pPr/>
      <w:r>
        <w:rPr>
          <w:color w:val="f6e131"/>
          <w:i/>
          <w:iCs/>
        </w:rPr>
        <w:t xml:space="preserve">2 820 м</w:t>
      </w:r>
    </w:p>
    <w:p/>
    <w:p>
      <w:pPr/>
      <w:r>
        <w:rPr>
          <w:color w:val="f6e131"/>
          <w:i/>
          <w:iCs/>
        </w:rPr>
        <w:t xml:space="preserve">2 + цоколь</w:t>
      </w:r>
    </w:p>
    <w:p/>
    <w:p>
      <w:pPr/>
      <w:r>
        <w:rPr>
          <w:color w:val="f6e131"/>
          <w:i/>
          <w:iCs/>
        </w:rPr>
        <w:t xml:space="preserve">18</w:t>
      </w:r>
    </w:p>
    <w:p/>
    <w:p>
      <w:pPr/>
      <w:r>
        <w:rPr>
          <w:color w:val="f6e131"/>
          <w:i/>
          <w:iCs/>
        </w:rPr>
        <w:t xml:space="preserve">Презентация</w:t>
      </w:r>
    </w:p>
    <w:p/>
    <w:p>
      <w:pPr/>
      <w:r>
        <w:rPr>
          <w:color w:val="f6e131"/>
          <w:i/>
          <w:iCs/>
        </w:rPr>
        <w:t xml:space="preserve">TRETYAKOV</w:t>
      </w:r>
    </w:p>
    <w:p/>
    <w:p>
      <w:pPr/>
      <w:r>
        <w:rPr>
          <w:color w:val="f6e131"/>
          <w:i/>
          <w:iCs/>
        </w:rPr>
        <w:t xml:space="preserve">Здание бизнес-центра «Третьяков» выделяется необычным сочетанием разностилевых фасадов. Одна его часть ― строгая,</w:t>
      </w:r>
    </w:p>
    <w:p/>
    <w:p>
      <w:pPr/>
      <w:r>
        <w:rPr>
          <w:color w:val="f6e131"/>
          <w:i/>
          <w:iCs/>
        </w:rPr>
        <w:t xml:space="preserve">без излишеств, типична для архитектуры Москвы XIX&amp;nbsp;века, вторая&amp;nbsp;же выполнена в&amp;nbsp;традициях русской эклектики, с&amp;nbsp;обилием стилистических декоративных элементов. Внутри сохранилось множество исторических деталей, включая металлические лестницы с&amp;nbsp;дубовыми перилами.</w:t>
      </w:r>
    </w:p>
    <w:p/>
    <w:p>
      <w:pPr/>
      <w:r>
        <w:rPr>
          <w:color w:val="f6e131"/>
          <w:i/>
          <w:iCs/>
        </w:rPr>
        <w:t xml:space="preserve">1 412 м</w:t>
      </w:r>
    </w:p>
    <w:p/>
    <w:p>
      <w:pPr/>
      <w:r>
        <w:rPr>
          <w:color w:val="f6e131"/>
          <w:i/>
          <w:iCs/>
        </w:rPr>
        <w:t xml:space="preserve">3 + цоколь</w:t>
      </w:r>
    </w:p>
    <w:p/>
    <w:p>
      <w:pPr/>
      <w:r>
        <w:rPr>
          <w:color w:val="f6e131"/>
          <w:i/>
          <w:iCs/>
        </w:rPr>
        <w:t xml:space="preserve">14</w:t>
      </w:r>
    </w:p>
    <w:p/>
    <w:p>
      <w:pPr/>
      <w:r>
        <w:rPr>
          <w:color w:val="f6e131"/>
          <w:i/>
          <w:iCs/>
        </w:rPr>
        <w:t xml:space="preserve">RYABUSHINSKY</w:t>
      </w:r>
    </w:p>
    <w:p/>
    <w:p>
      <w:pPr/>
      <w:r>
        <w:rPr>
          <w:color w:val="f6e131"/>
          <w:i/>
          <w:iCs/>
        </w:rPr>
        <w:t xml:space="preserve">Сохранившая лаконичный фасад фабричная постройка. В&amp;nbsp;этом камерном особняке сегодня расположены объекты инфраструктуры&amp;nbsp;— офис банка и&amp;nbsp;фитнес-центр.</w:t>
      </w:r>
    </w:p>
    <w:p/>
    <w:p>
      <w:pPr/>
      <w:r>
        <w:rPr>
          <w:color w:val="f6e131"/>
          <w:i/>
          <w:iCs/>
        </w:rPr>
        <w:t xml:space="preserve">653 м</w:t>
      </w:r>
    </w:p>
    <w:p/>
    <w:p>
      <w:pPr/>
      <w:r>
        <w:rPr>
          <w:color w:val="f6e131"/>
          <w:i/>
          <w:iCs/>
        </w:rPr>
        <w:t xml:space="preserve">KLEIN</w:t>
      </w:r>
    </w:p>
    <w:p/>
    <w:p>
      <w:pPr/>
      <w:r>
        <w:rPr>
          <w:color w:val="f6e131"/>
          <w:i/>
          <w:iCs/>
        </w:rPr>
        <w:t xml:space="preserve">Корпус назван в&amp;nbsp;честь архитектора, оставившего самый значимый след в&amp;nbsp;истории «Красной Розы»&amp;nbsp;— Романа Ивановича Клейна. Бывшее промышленное здание было построено в&amp;nbsp;1878&amp;nbsp;году. Корпус, расположенный на&amp;nbsp;первой линии улицы Тимура Фрунзе, имеет пять этажей и&amp;nbsp;является важным инфраструктурным объектом: в&amp;nbsp;нем находятся кафе, бары, рестораны и&amp;nbsp;школа танцев, благодаря чему жизнь кипит здесь и&amp;nbsp;днем и&amp;nbsp;ночью.</w:t>
      </w:r>
    </w:p>
    <w:p/>
    <w:p>
      <w:pPr/>
      <w:r>
        <w:rPr>
          <w:color w:val="f6e131"/>
          <w:i/>
          <w:iCs/>
        </w:rPr>
        <w:t xml:space="preserve">Вчера</w:t>
      </w:r>
    </w:p>
    <w:p/>
    <w:p>
      <w:pPr/>
      <w:r>
        <w:rPr>
          <w:color w:val="f6e131"/>
          <w:i/>
          <w:iCs/>
        </w:rPr>
        <w:t xml:space="preserve">Сегодня</w:t>
      </w:r>
    </w:p>
    <w:p/>
    <w:p>
      <w:pPr/>
      <w:r>
        <w:rPr>
          <w:color w:val="f6e131"/>
          <w:i/>
          <w:iCs/>
        </w:rPr>
        <w:t xml:space="preserve">Завтра</w:t>
      </w:r>
    </w:p>
    <w:p/>
    <w:p>
      <w:pPr/>
      <w:r>
        <w:rPr>
          <w:color w:val="f6e131"/>
          <w:i/>
          <w:iCs/>
        </w:rPr>
        <w:t xml:space="preserve">&amp;nbsp;</w:t>
      </w:r>
    </w:p>
    <w:p/>
    <w:p>
      <w:pPr/>
      <w:r>
        <w:rPr>
          <w:color w:val="f6e131"/>
          <w:i/>
          <w:iCs/>
        </w:rPr>
        <w:t xml:space="preserve">ИСТОРИЯ «КРАСНОЙ РОЗЫ» ТАК ЖЕ&amp;nbsp;МНОГОГРАННА И&amp;nbsp;ИНТЕРЕСНА,</w:t>
      </w:r>
    </w:p>
    <w:p/>
    <w:p>
      <w:pPr/>
      <w:r>
        <w:rPr>
          <w:color w:val="f6e131"/>
          <w:i/>
          <w:iCs/>
        </w:rPr>
        <w:t xml:space="preserve">КАК И&amp;nbsp;САМ ДЕЛОВОЙ КВАРТАЛ.</w:t>
      </w:r>
    </w:p>
    <w:p/>
    <w:p>
      <w:pPr/>
      <w:r>
        <w:rPr>
          <w:color w:val="f6e131"/>
          <w:i/>
          <w:iCs/>
        </w:rPr>
        <w:t xml:space="preserve">В&amp;nbsp;XVIII веке на&amp;nbsp;месте «Красной Розы» располагалась усадьба знатного дворянского рода Всеволожских. Это одно из&amp;nbsp;немногих деревянных строений той эпохи, которое пережило пожар 1812 года и&amp;nbsp;сохранилось до&amp;nbsp;нынешних времен. Тщательно отреставрированное здание усадьбы Всеволожских сейчас является настоящим украшением квартала.</w:t>
      </w:r>
    </w:p>
    <w:p/>
    <w:p>
      <w:pPr/>
      <w:r>
        <w:rPr>
          <w:color w:val="f6e131"/>
          <w:i/>
          <w:iCs/>
        </w:rPr>
        <w:t xml:space="preserve">В&amp;nbsp;1875 году эта территория перешла во&amp;nbsp;владение французского купца московской гильдии Клавдия Осиповича (Клода-Мари) Жиро. Он&amp;nbsp;начал активное строительство шелковой фабрики, которая впоследствии стала самым крупным шелкоткацким предприятием в&amp;nbsp;Российской империи. Уже в&amp;nbsp;1879 году здесь работало 180 ткацких станков и&amp;nbsp;паровая машина, а&amp;nbsp;к&amp;nbsp;началу Первой мировой войны на&amp;nbsp;производстве трудилось более 4&amp;nbsp;000 человек на&amp;nbsp;1&amp;nbsp;800&amp;nbsp;станках. На&amp;nbsp;фабрике выпускались высококачественные шелковые ткани из&amp;nbsp;иностранного сырья&amp;nbsp;— подкладочного и&amp;nbsp;плательного ассортимента.</w:t>
      </w:r>
    </w:p>
    <w:p/>
    <w:p>
      <w:pPr/>
      <w:r>
        <w:rPr>
          <w:color w:val="f6e131"/>
          <w:i/>
          <w:iCs/>
        </w:rPr>
        <w:t xml:space="preserve">В&amp;nbsp;1885 и&amp;nbsp;1896 годах фабрика была отмечена особым знаком качества императорской семьи&amp;nbsp;— предприятие удостоилось права изображать государственный герб на&amp;nbsp;своих вывесках и&amp;nbsp;рекламе. После революции в&amp;nbsp;1919 году декретом советского правительства фабрика была национализирована. По&amp;nbsp;просьбе коллектива, в&amp;nbsp;основном состоящим из&amp;nbsp;женщин, она была названа именем Розы Люксембург.</w:t>
      </w:r>
    </w:p>
    <w:p/>
    <w:p>
      <w:pPr/>
      <w:r>
        <w:rPr>
          <w:color w:val="f6e131"/>
          <w:i/>
          <w:iCs/>
        </w:rPr>
        <w:t xml:space="preserve">Во&amp;nbsp;время Великой Отечественной войны комбинат снабжал войска парашютными тканями. После ее&amp;nbsp;окончания предприятие приступило к&amp;nbsp;освоению популярных тогда синтетических материалов. После распада СССР фабрика стала представлять экономический интерес для непромышленных целей. В&amp;nbsp;2003 году архитектурная мастерская Сергея Киселева разработала градостроительную концепцию реорганизации территории.</w:t>
      </w:r>
    </w:p>
    <w:p/>
    <w:p>
      <w:pPr/>
      <w:r>
        <w:rPr>
          <w:color w:val="f6e131"/>
          <w:i/>
          <w:iCs/>
        </w:rPr>
        <w:t xml:space="preserve">Материалы с сайта</w:t>
      </w:r>
    </w:p>
    <w:p/>
    <w:p>
      <w:pPr/>
      <w:r>
        <w:rPr>
          <w:color w:val="f6e131"/>
          <w:i/>
          <w:iCs/>
        </w:rPr>
        <w:t xml:space="preserve">oldmos.ru</w:t>
      </w:r>
    </w:p>
    <w:p/>
    <w:p>
      <w:pPr/>
      <w:r>
        <w:rPr>
          <w:color w:val="f6e131"/>
          <w:i/>
          <w:iCs/>
        </w:rPr>
        <w:t xml:space="preserve">www.kr-pro.ru</w:t>
      </w:r>
    </w:p>
    <w:p/>
    <w:p>
      <w:pPr/>
      <w:r>
        <w:rPr>
          <w:color w:val="f6e131"/>
          <w:i/>
          <w:iCs/>
        </w:rPr>
        <w:t xml:space="preserve">KR&amp;nbsp;PROPERTIES&amp;nbsp;— ОДИН ИЗ&amp;nbsp;КЛЮЧЕВЫХ МОСКОВСКИХ ДЕВЕЛОПЕРОВ, С&amp;nbsp;2001&amp;nbsp;ГОДА РЕАЛИЗУЮЩИЙ МАСШТАБНЫЕ И&amp;nbsp;ЗНАКОВЫЕ ДЛЯ ГОРОДА ПРОЕКТЫ В&amp;nbsp;ОБЛАСТИ КОММЕРЧЕСКОЙ НЕДВИЖИМОСТИ.</w:t>
      </w:r>
    </w:p>
    <w:p/>
    <w:p>
      <w:pPr/>
      <w:r>
        <w:rPr>
          <w:color w:val="f6e131"/>
          <w:i/>
          <w:iCs/>
        </w:rPr>
        <w:t xml:space="preserve">Компания занимается созданием, благоустройством и&amp;nbsp;реновацией пространств для жизни и&amp;nbsp;бизнеса, удовлетворяя потребности современного мегаполиса и&amp;nbsp;учитывая особенности исторической городской среды. Многие проекты являются архитектурными доминантами центральных районов Москвы.</w:t>
      </w:r>
    </w:p>
    <w:p/>
    <w:p>
      <w:pPr/>
      <w:r>
        <w:rPr>
          <w:color w:val="f6e131"/>
          <w:i/>
          <w:iCs/>
        </w:rPr>
        <w:t xml:space="preserve">ФИЛОСОФИЯ КОМПАНИИ заключается в&amp;nbsp;осознанном и&amp;nbsp;заботливом преобразовании городских пространств&amp;nbsp;— с&amp;nbsp;уважением к&amp;nbsp;архитектурному наследию Москвы, в&amp;nbsp;гармонии с&amp;nbsp;современной окружающей средой, с&amp;nbsp;особым вниманием к&amp;nbsp;интересам людей. Не&amp;nbsp;просто строить, а&amp;nbsp;созидать: создавать продуманные творческие решения, переосмысливая традиционные представления о&amp;nbsp;пространствах для работы и&amp;nbsp;жизни&amp;nbsp;—</w:t>
      </w:r>
    </w:p>
    <w:p/>
    <w:p>
      <w:pPr/>
      <w:r>
        <w:rPr>
          <w:color w:val="f6e131"/>
          <w:i/>
          <w:iCs/>
        </w:rPr>
        <w:t xml:space="preserve">вот кредо KR&amp;nbsp;Properties.</w:t>
      </w:r>
    </w:p>
    <w:p/>
    <w:p>
      <w:pPr/>
      <w:r>
        <w:rPr>
          <w:color w:val="f6e131"/>
          <w:i/>
          <w:iCs/>
        </w:rPr>
        <w:t xml:space="preserve">О нас</w:t>
      </w:r>
    </w:p>
    <w:p/>
    <w:p>
      <w:pPr/>
      <w:r>
        <w:rPr>
          <w:color w:val="f6e131"/>
          <w:i/>
          <w:iCs/>
        </w:rPr>
        <w:t xml:space="preserve">ЦЕЛЬ КОМПАНИИ&amp;nbsp;— удивлять и&amp;nbsp;восхищать каждым новым реализованным проектом как клиентов и&amp;nbsp;партнеров, так и&amp;nbsp;обычных жителей Москвы. Ставя высокие планки, KR&amp;nbsp;Properties постоянно доказывает, что создавать необычные пространства для работы и&amp;nbsp;жизни, сохраняя и&amp;nbsp;дополняя облик города, — реально. Можно уверенно сказать: завтра эти проекты будут не&amp;nbsp;менее актуальны и&amp;nbsp;востребованы, чем сегодня, и&amp;nbsp;послужат формированию будущего архитектурного образа столицы.</w:t>
      </w:r>
    </w:p>
    <w:p/>
    <w:p>
      <w:pPr/>
      <w:r>
        <w:rPr>
          <w:color w:val="f6e131"/>
          <w:i/>
          <w:iCs/>
        </w:rPr>
        <w:t xml:space="preserve">Сегодня под управлением KR&amp;nbsp;Properties находятся более 600&amp;nbsp;000&amp;nbsp;м</w:t>
      </w:r>
    </w:p>
    <w:p/>
    <w:p>
      <w:pPr/>
      <w:r>
        <w:rPr>
          <w:color w:val="f6e131"/>
          <w:i/>
          <w:iCs/>
        </w:rPr>
        <w:t xml:space="preserve">&amp;nbsp;недвижимости различного класса и&amp;nbsp;назначения.</w:t>
      </w:r>
    </w:p>
    <w:p/>
    <w:p>
      <w:pPr/>
      <w:r>
        <w:rPr>
          <w:color w:val="f6e131"/>
          <w:i/>
          <w:iCs/>
        </w:rPr>
        <w:t xml:space="preserve">В&amp;nbsp;ЧИСЛЕ НАИБОЛЕЕ ЗНАЧИМЫХ ПРОЕКТОВ КОМПАНИИ:&amp;nbsp;</w:t>
      </w:r>
    </w:p>
    <w:p/>
    <w:p>
      <w:pPr/>
      <w:r>
        <w:rPr>
          <w:color w:val="f6e131"/>
          <w:i/>
          <w:iCs/>
        </w:rPr>
        <w:t xml:space="preserve">Деловой квартал «Красная Роза»</w:t>
      </w:r>
    </w:p>
    <w:p/>
    <w:p>
      <w:pPr/>
      <w:r>
        <w:rPr>
          <w:color w:val="f6e131"/>
          <w:i/>
          <w:iCs/>
        </w:rPr>
        <w:t xml:space="preserve">Loft-квартал «Даниловская мануфактура»</w:t>
      </w:r>
    </w:p>
    <w:p/>
    <w:p>
      <w:pPr/>
      <w:r>
        <w:rPr>
          <w:color w:val="f6e131"/>
          <w:i/>
          <w:iCs/>
        </w:rPr>
        <w:t xml:space="preserve">Сеть складов индивидуального хранения «Сити-Бокс»</w:t>
      </w:r>
    </w:p>
    <w:p/>
    <w:p>
      <w:pPr/>
      <w:r>
        <w:rPr>
          <w:color w:val="f6e131"/>
          <w:i/>
          <w:iCs/>
        </w:rPr>
        <w:t xml:space="preserve">Деловой дом «Домино»</w:t>
      </w:r>
    </w:p>
    <w:p/>
    <w:p>
      <w:pPr/>
      <w:r>
        <w:rPr>
          <w:color w:val="f6e131"/>
          <w:i/>
          <w:iCs/>
        </w:rPr>
        <w:t xml:space="preserve">Bruce Premier Office</w:t>
      </w:r>
    </w:p>
    <w:p/>
    <w:p>
      <w:pPr/>
      <w:r>
        <w:rPr>
          <w:color w:val="f6e131"/>
          <w:i/>
          <w:iCs/>
        </w:rPr>
        <w:t xml:space="preserve">7&amp;nbsp;проектов loft-апартаментов</w:t>
      </w:r>
    </w:p>
    <w:p/>
    <w:p>
      <w:pPr/>
      <w:r>
        <w:rPr>
          <w:color w:val="f6e131"/>
          <w:i/>
          <w:iCs/>
        </w:rPr>
        <w:t xml:space="preserve">Невероятная синергия истории места, его архитектурной уникальности, исключительного качества реализации и&amp;nbsp;новейшего технологического оснащения создаёт по-настоящему благоприятное пространство для жизни и&amp;nbsp;процветания самого требовательного и&amp;nbsp;прогрессивного бизнеса.</w:t>
      </w:r>
    </w:p>
    <w:p/>
    <w:p>
      <w:pPr/>
      <w:r>
        <w:rPr>
          <w:color w:val="f6e131"/>
          <w:i/>
          <w:iCs/>
        </w:rPr>
        <w:t xml:space="preserve">Деловой квартал «Красная Роза»&amp;nbsp;— грандиозный проект перевоплощения бывшего промышленного района в&amp;nbsp;историческом центре Москвы, осуществлённый компанией KR&amp;nbsp;Properties с&amp;nbsp;применением передовых инженерных решений и&amp;nbsp;учётом последних трендов мировой урбанистики.</w:t>
      </w:r>
    </w:p>
    <w:p/>
    <w:p>
      <w:pPr/>
      <w:r>
        <w:rPr>
          <w:color w:val="f6e131"/>
          <w:i/>
          <w:iCs/>
        </w:rPr>
        <w:t xml:space="preserve">Сегодня «Красная Роза» переживает своё второе рождение&amp;nbsp;— теперь в&amp;nbsp;виде современного делового квартала. Традиции возобновляются: здесь снова кипит жизнь, не&amp;nbsp;замирая ни&amp;nbsp;днём ни&amp;nbsp;ночью. Сама архитектура квартала, связывающая прошлое с&amp;nbsp;будущим, задаёт чётко считываемый вектор развития деловой активности на&amp;nbsp;этой территории.</w:t>
      </w:r>
    </w:p>
    <w:p/>
    <w:p>
      <w:pPr/>
      <w:r>
        <w:rPr>
          <w:color w:val="f6e131"/>
          <w:i/>
          <w:iCs/>
        </w:rPr>
        <w:t xml:space="preserve">От&amp;nbsp;бережно отреставрированных памятников архитектуры&amp;nbsp;— старинных усадьбы Всеволожских и&amp;nbsp;галереи Жиро, через надёжные кирпичные стены восстановленных фабричных корпусов, к&amp;nbsp;абсолютно новому фантастическому зданию бизнес-центра «Демидов», словно построенному в&amp;nbsp;будущем.</w:t>
      </w:r>
    </w:p>
    <w:p/>
    <w:p>
      <w:pPr/>
      <w:r>
        <w:rPr>
          <w:color w:val="f6e131"/>
          <w:i/>
          <w:iCs/>
        </w:rPr>
        <w:t xml:space="preserve">Деловой квартал «Красная Роза» стал местом для работы лидера российской IT-индустрии&amp;nbsp;— именно здесь расположилась штаб-квартира «Яндекса».</w:t>
      </w:r>
    </w:p>
    <w:p/>
    <w:p>
      <w:pPr/>
      <w:r>
        <w:rPr>
          <w:color w:val="f6e131"/>
          <w:i/>
          <w:iCs/>
        </w:rPr>
        <w:t xml:space="preserve">Также на территории находятся офисы таких компаний, как:</w:t>
      </w:r>
    </w:p>
    <w:p/>
    <w:p>
      <w:pPr/>
      <w:r>
        <w:rPr>
          <w:color w:val="f6e131"/>
          <w:i/>
          <w:iCs/>
        </w:rPr>
        <w:t xml:space="preserve">• Консалтинговая компания «Систематика»</w:t>
      </w:r>
    </w:p>
    <w:p/>
    <w:p>
      <w:pPr/>
      <w:r>
        <w:rPr>
          <w:color w:val="f6e131"/>
          <w:i/>
          <w:iCs/>
        </w:rPr>
        <w:t xml:space="preserve">• Банк «Открытие»</w:t>
      </w:r>
    </w:p>
    <w:p/>
    <w:p>
      <w:pPr/>
      <w:r>
        <w:rPr>
          <w:color w:val="f6e131"/>
          <w:i/>
          <w:iCs/>
        </w:rPr>
        <w:t xml:space="preserve">• Русский торговый банк</w:t>
      </w:r>
    </w:p>
    <w:p/>
    <w:p>
      <w:pPr/>
      <w:r>
        <w:rPr>
          <w:color w:val="f6e131"/>
          <w:i/>
          <w:iCs/>
        </w:rPr>
        <w:t xml:space="preserve">• Группа компаний Regus</w:t>
      </w:r>
    </w:p>
    <w:p/>
    <w:p>
      <w:pPr/>
      <w:r>
        <w:rPr>
          <w:color w:val="f6e131"/>
          <w:i/>
          <w:iCs/>
        </w:rPr>
        <w:t xml:space="preserve">• Системный интегратор «Электронная Москва»</w:t>
      </w:r>
    </w:p>
    <w:p/>
    <w:p>
      <w:pPr/>
      <w:r>
        <w:rPr>
          <w:color w:val="f6e131"/>
          <w:i/>
          <w:iCs/>
        </w:rPr>
        <w:t xml:space="preserve">Скачать презентацию квартала</w:t>
      </w:r>
    </w:p>
    <w:p/>
    <w:p>
      <w:pPr/>
      <w:r>
        <w:rPr>
          <w:color w:val="f6e131"/>
          <w:i/>
          <w:iCs/>
        </w:rPr>
        <w:t xml:space="preserve">НОВАЯ ЭРА В&amp;nbsp;ОСОЗНАНИИ РАБОЧИХ ПРОСТРАНСТВ</w:t>
      </w:r>
    </w:p>
    <w:p/>
    <w:p>
      <w:pPr/>
      <w:r>
        <w:rPr>
          <w:color w:val="f6e131"/>
          <w:i/>
          <w:iCs/>
        </w:rPr>
        <w:t xml:space="preserve">Новая эпоха диктует новые требования: для полноценного функционирования высокотехнологичного бизнеса уже недостаточно организовать традиционный офис. Чтобы раскрыть весь потенциал сотрудников, необходимо создать рабочее пространство, выходящее далеко за&amp;nbsp;пределы кабинета, ― пространство, которое будет стимулировать, вызывая желание творить внутри него. Оно должно быть прогрессивным по&amp;nbsp;оснащению, эргономичным по&amp;nbsp;инфраструктуре и&amp;nbsp;концептуальным по&amp;nbsp;сути&amp;nbsp;— чтобы смотреть в&amp;nbsp;будущее, нужно чувствовать особую энергетику вокруг.</w:t>
      </w:r>
    </w:p>
    <w:p/>
    <w:p>
      <w:pPr/>
      <w:r>
        <w:rPr>
          <w:color w:val="f6e131"/>
          <w:i/>
          <w:iCs/>
        </w:rPr>
        <w:t xml:space="preserve">Задача делового квартала «Красная Роза» заключается в&amp;nbsp;том, чтобы создать удобное, гармоничное, прогрессивное рабочее пространство, максимально приспособленное для жизни и&amp;nbsp;развития самого современного бизнеса.</w:t>
      </w:r>
    </w:p>
    <w:p/>
    <w:p>
      <w:pPr/>
      <w:r>
        <w:rPr>
          <w:color w:val="f6e131"/>
          <w:i/>
          <w:iCs/>
        </w:rPr>
        <w:t xml:space="preserve">Гармонизация внутренней территории всего квартала являлась одной из&amp;nbsp;ключевых задач, поставленных при его создании. Для ее&amp;nbsp;реализации была привлечена английская архитектурная студия Gillespies, имеющая большой опыт в&amp;nbsp;эксклюзивном ландшафтном проектировании. Студия разработала концепцию озеленения и&amp;nbsp;оформления территории, сочетающую атмосферу старой Москвы с&amp;nbsp;элементами европейской парковой эстетики и&amp;nbsp;современными малыми архитектурными формами.</w:t>
      </w:r>
    </w:p>
    <w:p/>
    <w:p>
      <w:pPr/>
      <w:r>
        <w:rPr>
          <w:color w:val="f6e131"/>
          <w:i/>
          <w:iCs/>
        </w:rPr>
        <w:t xml:space="preserve">Композиционным центром проекта стал прогулочный променад, проходящий через весь квартал. Он&amp;nbsp;спроектирован так, чтобы поток пешеходов не&amp;nbsp;пересекался с&amp;nbsp;внутренним автомобильным движением. Разноцветная тротуарная плитка, уложенная особым образом, создает иллюзию струящейся ткани, отсылая к&amp;nbsp;фабричному прошлому квартала. Этот эффект поддерживается и&amp;nbsp;плавными изгибами разноуровневых газонов, обрамляющих променад.</w:t>
      </w:r>
    </w:p>
    <w:p/>
    <w:p>
      <w:pPr/>
      <w:r>
        <w:rPr>
          <w:color w:val="f6e131"/>
          <w:i/>
          <w:iCs/>
        </w:rPr>
        <w:t xml:space="preserve">Дизайнерские скамейки, расположенные вдоль дорожек, создают множество мест для отдыха или проведения рабочих встреч в&amp;nbsp;неформальной обстановке. Для удобства ориентирования разработана легко считываемая схема навигации для пешеходов и&amp;nbsp;автомобилистов.</w:t>
      </w:r>
    </w:p>
    <w:p/>
    <w:p>
      <w:pPr/>
      <w:r>
        <w:rPr>
          <w:color w:val="f6e131"/>
          <w:i/>
          <w:iCs/>
        </w:rPr>
        <w:t xml:space="preserve">Интересные световые решения и&amp;nbsp;оригинальная подсветка зданий призваны выделить секторы квартала, чтобы сделать навигацию в&amp;nbsp;нем более комфортной.</w:t>
      </w:r>
    </w:p>
    <w:p/>
    <w:p>
      <w:pPr/>
      <w:r>
        <w:rPr>
          <w:color w:val="f6e131"/>
          <w:i/>
          <w:iCs/>
        </w:rPr>
        <w:t xml:space="preserve">Можно уверенно констатировать, что проект подобного масштаба не&amp;nbsp;имеет аналогов на&amp;nbsp;российском рынке. Он&amp;nbsp;служит показательным примером того, как можно и&amp;nbsp;нужно преобразовывать городские пространства, создавая не&amp;nbsp;просто полнофункциональные, но&amp;nbsp;и&amp;nbsp;эстетически ценные территории для развития современного бизнеса.</w:t>
      </w:r>
    </w:p>
    <w:p/>
    <w:p>
      <w:pPr/>
      <w:r>
        <w:rPr>
          <w:color w:val="f6e131"/>
          <w:i/>
          <w:iCs/>
        </w:rPr>
        <w:t xml:space="preserve">Наши проекты</w:t>
      </w:r>
    </w:p>
    <w:p/>
    <w:p>
      <w:pPr/>
      <w:r>
        <w:rPr>
          <w:color w:val="f6e131"/>
          <w:i/>
          <w:iCs/>
        </w:rPr>
        <w:t xml:space="preserve">Скрыть</w:t>
      </w:r>
    </w:p>
    <w:p/>
    <w:p>
      <w:pPr/>
      <w:r>
        <w:rPr>
          <w:color w:val="f6e131"/>
          <w:i/>
          <w:iCs/>
        </w:rPr>
        <w:t xml:space="preserve">Ещё проекты</w:t>
      </w:r>
    </w:p>
    <w:p/>
    <w:p>
      <w:pPr/>
      <w:r>
        <w:rPr>
          <w:color w:val="f6e131"/>
          <w:i/>
          <w:iCs/>
        </w:rPr>
        <w:t xml:space="preserve">Участники проекта</w:t>
      </w:r>
    </w:p>
    <w:p/>
    <w:p>
      <w:pPr/>
      <w:r>
        <w:rPr>
          <w:color w:val="f6e131"/>
          <w:i/>
          <w:iCs/>
        </w:rPr>
        <w:t xml:space="preserve">Gillespies</w:t>
      </w:r>
    </w:p>
    <w:p/>
    <w:p>
      <w:pPr/>
      <w:r>
        <w:rPr>
          <w:color w:val="f6e131"/>
          <w:i/>
          <w:iCs/>
        </w:rPr>
        <w:t xml:space="preserve">Британское интернациональное дизайнерское бюро, занимающееся проектированием, а&amp;nbsp;также городским и&amp;nbsp;ландшафтным дизайном.</w:t>
      </w:r>
    </w:p>
    <w:p/>
    <w:p>
      <w:pPr/>
      <w:r>
        <w:rPr>
          <w:color w:val="f6e131"/>
          <w:i/>
          <w:iCs/>
        </w:rPr>
        <w:t xml:space="preserve">www.gillespies.co.uk</w:t>
      </w:r>
    </w:p>
    <w:p/>
    <w:p>
      <w:pPr/>
      <w:r>
        <w:rPr>
          <w:color w:val="f6e131"/>
          <w:i/>
          <w:iCs/>
        </w:rPr>
        <w:t xml:space="preserve">Lissoni Associati</w:t>
      </w:r>
    </w:p>
    <w:p/>
    <w:p>
      <w:pPr/>
      <w:r>
        <w:rPr>
          <w:color w:val="f6e131"/>
          <w:i/>
          <w:iCs/>
        </w:rPr>
        <w:t xml:space="preserve">Известная дизайнерская студия, работа которой включает в&amp;nbsp;себя проектирование архитектуры, интерьера, промышленных и&amp;nbsp;графических проектов. Студия известна своими мебелью и&amp;nbsp;аксессуарами, а&amp;nbsp;также проектами по&amp;nbsp;освещению. Также студия занимается созданием фирменного стиля, рекламой, веб-дизайном для отелей, гостиниц, выставочных залов, ярмарок, частных домов, магазинов и&amp;nbsp;яхт.</w:t>
      </w:r>
    </w:p>
    <w:p/>
    <w:p>
      <w:pPr/>
      <w:r>
        <w:rPr>
          <w:color w:val="f6e131"/>
          <w:i/>
          <w:iCs/>
        </w:rPr>
        <w:t xml:space="preserve">Архитектурная Мастерская «Сергей Киселёв и Партнёры»</w:t>
      </w:r>
    </w:p>
    <w:p/>
    <w:p>
      <w:pPr/>
      <w:r>
        <w:rPr>
          <w:color w:val="f6e131"/>
          <w:i/>
          <w:iCs/>
        </w:rPr>
        <w:t xml:space="preserve">Архитектурно-проектное бюро выполняет функции генерального проектировщика при разработке проектов любых типов зданий. Компания оказывает такие услуги, как создание и&amp;nbsp;сопровождение архитектурных концепций и&amp;nbsp;проектов, тендерной и&amp;nbsp;рабочей документации, осуществление авторского надзора и&amp;nbsp;создание дизайна интерьеров.</w:t>
      </w:r>
    </w:p>
    <w:p/>
    <w:p>
      <w:pPr/>
      <w:r>
        <w:rPr>
          <w:color w:val="f6e131"/>
          <w:i/>
          <w:iCs/>
        </w:rPr>
        <w:t xml:space="preserve">Парковая Реставрация</w:t>
      </w:r>
    </w:p>
    <w:p/>
    <w:p>
      <w:pPr/>
      <w:r>
        <w:rPr>
          <w:color w:val="f6e131"/>
          <w:i/>
          <w:iCs/>
        </w:rPr>
        <w:t xml:space="preserve">Ландшафтно-инжиниринговая компания, специализирующаяся на&amp;nbsp;проектировании и&amp;nbsp;приспособлении исторических и&amp;nbsp;природных ландшафтов, а&amp;nbsp;также организации новых современных пространств.</w:t>
      </w:r>
    </w:p>
    <w:p/>
    <w:p>
      <w:pPr/>
      <w:r>
        <w:rPr>
          <w:color w:val="f6e131"/>
          <w:i/>
          <w:iCs/>
        </w:rPr>
        <w:t xml:space="preserve">Swanke Hayden Connell Architects</w:t>
      </w:r>
    </w:p>
    <w:p/>
    <w:p>
      <w:pPr/>
      <w:r>
        <w:rPr>
          <w:color w:val="f6e131"/>
          <w:i/>
          <w:iCs/>
        </w:rPr>
        <w:t xml:space="preserve">Всемирно известная международная архитектурная компания, отмеченная многочисленными наградами и&amp;nbsp;премиями в&amp;nbsp;области проектирования. Основные направления работы включают: дизайн интерьера, редизайн/реконструкция интерьера, повышение эффективности распределения пространства, предварительные планировочные решения.</w:t>
      </w:r>
    </w:p>
    <w:p/>
    <w:p>
      <w:pPr/>
      <w:r>
        <w:rPr>
          <w:color w:val="f6e131"/>
          <w:i/>
          <w:iCs/>
        </w:rPr>
        <w:t xml:space="preserve">ИСТОКСтрой</w:t>
      </w:r>
    </w:p>
    <w:p/>
    <w:p>
      <w:pPr/>
      <w:r>
        <w:rPr>
          <w:color w:val="f6e131"/>
          <w:i/>
          <w:iCs/>
        </w:rPr>
        <w:t xml:space="preserve">Основное направление деятельности компании&amp;mdash; проектирование жилых, общественных, производственных зданий и&amp;nbsp;сооружений на&amp;nbsp;территориях с&amp;nbsp;инженерно-геологическими условиями III категории сложности. За&amp;nbsp;20&amp;nbsp;лет успешно введено в&amp;nbsp;эксплуатацию более 500 объектов различного назначения в&amp;nbsp;Москве и&amp;nbsp;других регионах России, а&amp;nbsp;также странах ближнего и&amp;nbsp;дальнего зарубежья.</w:t>
      </w:r>
    </w:p>
    <w:p/>
    <w:p>
      <w:pPr/>
      <w:r>
        <w:rPr>
          <w:color w:val="f6e131"/>
          <w:i/>
          <w:iCs/>
        </w:rPr>
        <w:t xml:space="preserve">119021, г. Москва</w:t>
      </w:r>
    </w:p>
    <w:p/>
    <w:p>
      <w:pPr/>
      <w:r>
        <w:rPr>
          <w:color w:val="f6e131"/>
          <w:i/>
          <w:iCs/>
        </w:rPr>
        <w:t xml:space="preserve">Тимура Фрунзе ул., 11</w:t>
      </w:r>
    </w:p>
    <w:p/>
    <w:p>
      <w:pPr/>
      <w:r>
        <w:rPr>
          <w:color w:val="f6e131"/>
          <w:i/>
          <w:iCs/>
        </w:rPr>
        <w:t xml:space="preserve">8 (495) 974-61-80</w:t>
      </w:r>
    </w:p>
    <w:p/>
    <w:p>
      <w:pPr/>
      <w:r>
        <w:rPr>
          <w:color w:val="f6e131"/>
          <w:i/>
          <w:iCs/>
        </w:rPr>
        <w:t xml:space="preserve">Скачать схему проезда</w:t>
      </w:r>
    </w:p>
    <w:p/>
    <w:p>
      <w:pPr/>
      <w:r>
        <w:rPr>
          <w:color w:val="f6e131"/>
          <w:i/>
          <w:iCs/>
        </w:rPr>
        <w:t xml:space="preserve">Посмотреть панорамы</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[http://www.krasnaya-roza.ru/arenda.php?PAGEN_1=1]</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Смотреть на карте</w:t>
      </w:r>
    </w:p>
    <w:p/>
    <w:p>
      <w:pPr/>
      <w:r>
        <w:rPr>
          <w:color w:val="f6e131"/>
          <w:i/>
          <w:iCs/>
        </w:rPr>
        <w:t xml:space="preserve">Класс А Retail</w:t>
      </w:r>
    </w:p>
    <w:p/>
    <w:p>
      <w:pPr/>
      <w:r>
        <w:rPr>
          <w:color w:val="f6e131"/>
          <w:i/>
          <w:iCs/>
        </w:rPr>
        <w:t xml:space="preserve">План</w:t>
      </w:r>
    </w:p>
    <w:p/>
    <w:p>
      <w:pPr/>
      <w:r>
        <w:rPr>
          <w:color w:val="f6e131"/>
          <w:i/>
          <w:iCs/>
        </w:rPr>
        <w:t xml:space="preserve">ДЕМИДОВ 228м</w:t>
      </w:r>
    </w:p>
    <w:p/>
    <w:p>
      <w:pPr/>
      <w:r>
        <w:rPr>
          <w:color w:val="f6e131"/>
          <w:i/>
          <w:iCs/>
        </w:rPr>
        <w:t xml:space="preserve">2</w:t>
      </w:r>
    </w:p>
    <w:p/>
    <w:p>
      <w:pPr/>
      <w:r>
        <w:rPr>
          <w:color w:val="f6e131"/>
          <w:i/>
          <w:iCs/>
        </w:rPr>
        <w:t xml:space="preserve">Описание бизнес-центра</w:t>
      </w:r>
    </w:p>
    <w:p/>
    <w:p>
      <w:pPr/>
      <w:r>
        <w:rPr>
          <w:color w:val="f6e131"/>
          <w:i/>
          <w:iCs/>
        </w:rPr>
        <w:t xml:space="preserve">Этаж</w:t>
      </w:r>
    </w:p>
    <w:p/>
    <w:p>
      <w:pPr/>
      <w:r>
        <w:rPr>
          <w:color w:val="f6e131"/>
          <w:i/>
          <w:iCs/>
        </w:rPr>
        <w:t xml:space="preserve">1</w:t>
      </w:r>
    </w:p>
    <w:p/>
    <w:p>
      <w:pPr/>
      <w:r>
        <w:rPr>
          <w:color w:val="f6e131"/>
          <w:i/>
          <w:iCs/>
        </w:rPr>
        <w:t xml:space="preserve">Описание</w:t>
      </w:r>
    </w:p>
    <w:p/>
    <w:p>
      <w:pPr/>
      <w:r>
        <w:rPr>
          <w:color w:val="f6e131"/>
          <w:i/>
          <w:iCs/>
        </w:rPr>
        <w:t xml:space="preserve">Вход из центрального атриума БЦ</w:t>
      </w:r>
    </w:p>
    <w:p/>
    <w:p>
      <w:pPr/>
      <w:r>
        <w:rPr>
          <w:color w:val="f6e131"/>
          <w:i/>
          <w:iCs/>
        </w:rPr>
        <w:t xml:space="preserve">Открытые планировки</w:t>
      </w:r>
    </w:p>
    <w:p/>
    <w:p>
      <w:pPr/>
      <w:r>
        <w:rPr>
          <w:color w:val="f6e131"/>
          <w:i/>
          <w:iCs/>
        </w:rPr>
        <w:t xml:space="preserve">Готовность</w:t>
      </w:r>
    </w:p>
    <w:p/>
    <w:p>
      <w:pPr/>
      <w:r>
        <w:rPr>
          <w:color w:val="f6e131"/>
          <w:i/>
          <w:iCs/>
        </w:rPr>
        <w:t xml:space="preserve">Состояние -&amp;nbsp;Shell and Core</w:t>
      </w:r>
    </w:p>
    <w:p/>
    <w:p>
      <w:pPr/>
      <w:r>
        <w:rPr>
          <w:color w:val="f6e131"/>
          <w:i/>
          <w:iCs/>
        </w:rPr>
        <w:t xml:space="preserve">Готовность к отделке - лето 2014 года</w:t>
      </w:r>
    </w:p>
    <w:p/>
    <w:p>
      <w:pPr/>
      <w:r>
        <w:rPr>
          <w:color w:val="f6e131"/>
          <w:i/>
          <w:iCs/>
        </w:rPr>
        <w:t xml:space="preserve">Парковка</w:t>
      </w:r>
    </w:p>
    <w:p/>
    <w:p>
      <w:pPr/>
      <w:r>
        <w:rPr>
          <w:color w:val="f6e131"/>
          <w:i/>
          <w:iCs/>
        </w:rPr>
        <w:t xml:space="preserve">Охраняемая, круглосуточная, во внутреннем дворе. Цена по запросу. 1 м/м на 100 кв.м.</w:t>
      </w:r>
    </w:p>
    <w:p/>
    <w:p>
      <w:pPr/>
      <w:r>
        <w:rPr>
          <w:color w:val="f6e131"/>
          <w:i/>
          <w:iCs/>
        </w:rPr>
        <w:t xml:space="preserve">Напишите нам</w:t>
      </w:r>
    </w:p>
    <w:p/>
    <w:p>
      <w:pPr/>
      <w:r>
        <w:rPr>
          <w:color w:val="f6e131"/>
          <w:i/>
          <w:iCs/>
        </w:rPr>
        <w:t xml:space="preserve">+7 (495) 780-40-40</w:t>
      </w:r>
    </w:p>
    <w:p/>
    <w:p>
      <w:pPr/>
      <w:r>
        <w:rPr>
          <w:color w:val="f6e131"/>
          <w:i/>
          <w:iCs/>
        </w:rPr>
        <w:t xml:space="preserve">Заказать звонок</w:t>
      </w:r>
    </w:p>
    <w:p/>
    <w:p>
      <w:pPr/>
      <w:r>
        <w:rPr>
          <w:color w:val="f6e131"/>
          <w:i/>
          <w:iCs/>
        </w:rPr>
        <w:t xml:space="preserve">Заявка</w:t>
      </w:r>
    </w:p>
    <w:p/>
    <w:p>
      <w:pPr/>
      <w:r>
        <w:rPr>
          <w:color w:val="f6e131"/>
          <w:i/>
          <w:iCs/>
        </w:rPr>
        <w:t xml:space="preserve">на аренду</w:t>
      </w:r>
    </w:p>
    <w:p/>
    <w:p>
      <w:pPr/>
      <w:r>
        <w:rPr>
          <w:color w:val="f6e131"/>
          <w:i/>
          <w:iCs/>
        </w:rPr>
        <w:t xml:space="preserve">Скрыть</w:t>
      </w:r>
    </w:p>
    <w:p/>
    <w:p>
      <w:pPr/>
      <w:r>
        <w:rPr>
          <w:color w:val="f6e131"/>
          <w:i/>
          <w:iCs/>
        </w:rPr>
        <w:t xml:space="preserve">ДЕМИДОВ 293м</w:t>
      </w:r>
    </w:p>
    <w:p/>
    <w:p>
      <w:pPr/>
      <w:r>
        <w:rPr>
          <w:color w:val="f6e131"/>
          <w:i/>
          <w:iCs/>
        </w:rPr>
        <w:t xml:space="preserve">ДЕМИДОВ 557м</w:t>
      </w:r>
    </w:p>
    <w:p/>
    <w:p>
      <w:pPr/>
      <w:r>
        <w:rPr>
          <w:color w:val="f6e131"/>
          <w:i/>
          <w:iCs/>
        </w:rPr>
        <w:t xml:space="preserve">Первая линия домов</w:t>
      </w:r>
    </w:p>
    <w:p/>
    <w:p>
      <w:pPr/>
      <w:r>
        <w:rPr>
          <w:color w:val="f6e131"/>
          <w:i/>
          <w:iCs/>
        </w:rPr>
        <w:t xml:space="preserve">Высота потолков 4-7 м, открытые планировки</w:t>
      </w:r>
    </w:p>
    <w:p/>
    <w:p>
      <w:pPr/>
      <w:r>
        <w:rPr>
          <w:color w:val="f6e131"/>
          <w:i/>
          <w:iCs/>
        </w:rPr>
        <w:t xml:space="preserve">А Retail</w:t>
      </w:r>
    </w:p>
    <w:p/>
    <w:p>
      <w:pPr/>
      <w:r>
        <w:rPr>
          <w:color w:val="f6e131"/>
          <w:i/>
          <w:iCs/>
        </w:rPr>
        <w:t xml:space="preserve">ДЕМИДОВ 736м</w:t>
      </w:r>
    </w:p>
    <w:p/>
    <w:p>
      <w:pPr/>
      <w:r>
        <w:rPr>
          <w:color w:val="f6e131"/>
          <w:i/>
          <w:iCs/>
        </w:rPr>
        <w:t xml:space="preserve">Готовность к отделке - осень 2014 года</w:t>
      </w:r>
    </w:p>
    <w:p/>
    <w:p>
      <w:pPr/>
      <w:r>
        <w:rPr>
          <w:color w:val="f6e131"/>
          <w:i/>
          <w:iCs/>
        </w:rPr>
        <w:t xml:space="preserve">Класс А</w:t>
      </w:r>
    </w:p>
    <w:p/>
    <w:p>
      <w:pPr/>
      <w:r>
        <w:rPr>
          <w:color w:val="f6e131"/>
          <w:i/>
          <w:iCs/>
        </w:rPr>
        <w:t xml:space="preserve">ДЕМИДОВ 1004м</w:t>
      </w:r>
    </w:p>
    <w:p/>
    <w:p>
      <w:pPr/>
      <w:r>
        <w:rPr>
          <w:color w:val="f6e131"/>
          <w:i/>
          <w:iCs/>
        </w:rPr>
        <w:t xml:space="preserve">1 и 2&amp;nbsp;</w:t>
      </w:r>
    </w:p>
    <w:p/>
    <w:p>
      <w:pPr/>
      <w:r>
        <w:rPr>
          <w:color w:val="f6e131"/>
          <w:i/>
          <w:iCs/>
        </w:rPr>
        <w:t xml:space="preserve">Высота потолков 5 м</w:t>
      </w:r>
    </w:p>
    <w:p/>
    <w:p>
      <w:pPr/>
      <w:r>
        <w:rPr>
          <w:color w:val="f6e131"/>
          <w:i/>
          <w:iCs/>
        </w:rPr>
        <w:t xml:space="preserve">План 1-го этажа</w:t>
      </w:r>
    </w:p>
    <w:p/>
    <w:p>
      <w:pPr/>
      <w:r>
        <w:rPr>
          <w:color w:val="f6e131"/>
          <w:i/>
          <w:iCs/>
        </w:rPr>
        <w:t xml:space="preserve">План 2-го этажа</w:t>
      </w:r>
    </w:p>
    <w:p/>
    <w:p>
      <w:pPr/>
      <w:r>
        <w:rPr>
          <w:color w:val="f6e131"/>
          <w:i/>
          <w:iCs/>
        </w:rPr>
        <w:t xml:space="preserve">План 3-го этажа</w:t>
      </w:r>
    </w:p>
    <w:p/>
    <w:p>
      <w:pPr/>
      <w:r>
        <w:rPr>
          <w:color w:val="f6e131"/>
          <w:i/>
          <w:iCs/>
        </w:rPr>
        <w:t xml:space="preserve">ДЕМИДОВ 1990м</w:t>
      </w:r>
    </w:p>
    <w:p/>
    <w:p>
      <w:pPr/>
      <w:r>
        <w:rPr>
          <w:color w:val="f6e131"/>
          <w:i/>
          <w:iCs/>
        </w:rPr>
        <w:t xml:space="preserve">1, 2, 3&amp;nbsp;</w:t>
      </w:r>
    </w:p>
    <w:p/>
    <w:p>
      <w:pPr/>
      <w:r>
        <w:rPr>
          <w:color w:val="f6e131"/>
          <w:i/>
          <w:iCs/>
        </w:rPr>
        <w:t xml:space="preserve">Отдельно стоящий особняк в стиле лофт</w:t>
      </w:r>
    </w:p>
    <w:p/>
    <w:p>
      <w:pPr/>
      <w:r>
        <w:rPr>
          <w:color w:val="f6e131"/>
          <w:i/>
          <w:iCs/>
        </w:rPr>
        <w:t xml:space="preserve">Высота потолков 4 м, открытые планировки</w:t>
      </w:r>
    </w:p>
    <w:p/>
    <w:p>
      <w:pPr/>
      <w:r>
        <w:rPr>
          <w:color w:val="f6e131"/>
          <w:i/>
          <w:iCs/>
        </w:rPr>
        <w:t xml:space="preserve">Современная инженерия: приточно-вытяжная вентиляция, 4-х трубная система кондиционирования воздуха, автоматическая система пожаротушения, провайдер "Комитен"</w:t>
      </w:r>
    </w:p>
    <w:p/>
    <w:p>
      <w:pPr/>
      <w:r>
        <w:rPr>
          <w:color w:val="f6e131"/>
          <w:i/>
          <w:iCs/>
        </w:rPr>
        <w:t xml:space="preserve">1 этаж – 647 кв.м</w:t>
      </w:r>
    </w:p>
    <w:p/>
    <w:p>
      <w:pPr/>
      <w:r>
        <w:rPr>
          <w:color w:val="f6e131"/>
          <w:i/>
          <w:iCs/>
        </w:rPr>
        <w:t xml:space="preserve">2 этаж – 671 кв.м</w:t>
      </w:r>
    </w:p>
    <w:p/>
    <w:p>
      <w:pPr/>
      <w:r>
        <w:rPr>
          <w:color w:val="f6e131"/>
          <w:i/>
          <w:iCs/>
        </w:rPr>
        <w:t xml:space="preserve">3 этаж – 671 кв.м</w:t>
      </w:r>
    </w:p>
    <w:p/>
    <w:p>
      <w:pPr/>
      <w:r>
        <w:rPr>
          <w:color w:val="f6e131"/>
          <w:i/>
          <w:iCs/>
        </w:rPr>
        <w:t xml:space="preserve">Состояние -&amp;nbsp;Shell and Core.</w:t>
      </w:r>
    </w:p>
    <w:p/>
    <w:p>
      <w:pPr/>
      <w:r>
        <w:rPr>
          <w:color w:val="f6e131"/>
          <w:i/>
          <w:iCs/>
        </w:rPr>
        <w:t xml:space="preserve">ДЕМИДОВ 3145,41м</w:t>
      </w:r>
    </w:p>
    <w:p/>
    <w:p>
      <w:pPr/>
      <w:r>
        <w:rPr>
          <w:color w:val="f6e131"/>
          <w:i/>
          <w:iCs/>
        </w:rPr>
        <w:t xml:space="preserve">3</w:t>
      </w:r>
    </w:p>
    <w:p/>
    <w:p>
      <w:pPr/>
      <w:r>
        <w:rPr>
          <w:color w:val="f6e131"/>
          <w:i/>
          <w:iCs/>
        </w:rPr>
        <w:t xml:space="preserve">Высота потолков 4 м</w:t>
      </w:r>
    </w:p>
    <w:p/>
    <w:p>
      <w:pPr/>
      <w:r>
        <w:rPr>
          <w:color w:val="f6e131"/>
          <w:i/>
          <w:iCs/>
        </w:rPr>
        <w:t xml:space="preserve">Панорамное остекление</w:t>
      </w:r>
    </w:p>
    <w:p/>
    <w:p>
      <w:pPr/>
      <w:r>
        <w:rPr>
          <w:color w:val="f6e131"/>
          <w:i/>
          <w:iCs/>
        </w:rPr>
        <w:t xml:space="preserve">4</w:t>
      </w:r>
    </w:p>
    <w:p/>
    <w:p>
      <w:pPr/>
      <w:r>
        <w:rPr>
          <w:color w:val="f6e131"/>
          <w:i/>
          <w:iCs/>
        </w:rPr>
        <w:t xml:space="preserve">6</w:t>
      </w:r>
    </w:p>
    <w:p/>
    <w:p>
      <w:pPr/>
      <w:r>
        <w:rPr>
          <w:color w:val="f6e131"/>
          <w:i/>
          <w:iCs/>
        </w:rPr>
        <w:t xml:space="preserve">5</w:t>
      </w:r>
    </w:p>
    <w:p/>
    <w:p>
      <w:pPr/>
      <w:r>
        <w:rPr>
          <w:color w:val="f6e131"/>
          <w:i/>
          <w:iCs/>
        </w:rPr>
        <w:t xml:space="preserve">Состояние -&amp;nbsp;&amp;nbsp;Shell and Core</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[http://www.krasnaya-roza.ru/arenda.php?PAGEN_1=2]</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Смотреть на карте</w:t>
      </w:r>
    </w:p>
    <w:p/>
    <w:p>
      <w:pPr/>
      <w:r>
        <w:rPr/>
        <w:t xml:space="preserve">Ресторан</w:t>
      </w:r>
    </w:p>
    <w:p/>
    <w:p>
      <w:pPr/>
      <w:r>
        <w:rPr>
          <w:color w:val="f6e131"/>
          <w:i/>
          <w:iCs/>
        </w:rPr>
        <w:t xml:space="preserve">План</w:t>
      </w:r>
    </w:p>
    <w:p/>
    <w:p>
      <w:pPr/>
      <w:r>
        <w:rPr/>
        <w:t xml:space="preserve">ГАЛЕРЕЯ ЖИРО 376м</w:t>
      </w:r>
    </w:p>
    <w:p/>
    <w:p>
      <w:pPr/>
      <w:r>
        <w:rPr>
          <w:color w:val="f6e131"/>
          <w:i/>
          <w:iCs/>
        </w:rPr>
        <w:t xml:space="preserve">2</w:t>
      </w:r>
    </w:p>
    <w:p/>
    <w:p>
      <w:pPr/>
      <w:r>
        <w:rPr>
          <w:color w:val="f6e131"/>
          <w:i/>
          <w:iCs/>
        </w:rPr>
        <w:t xml:space="preserve">Описание бизнес-центра</w:t>
      </w:r>
    </w:p>
    <w:p/>
    <w:p>
      <w:pPr/>
      <w:r>
        <w:rPr>
          <w:color w:val="f6e131"/>
          <w:i/>
          <w:iCs/>
        </w:rPr>
        <w:t xml:space="preserve">Этаж</w:t>
      </w:r>
    </w:p>
    <w:p/>
    <w:p>
      <w:pPr/>
      <w:r>
        <w:rPr/>
        <w:t xml:space="preserve">Цоколь</w:t>
      </w:r>
    </w:p>
    <w:p/>
    <w:p>
      <w:pPr/>
      <w:r>
        <w:rPr>
          <w:color w:val="f6e131"/>
          <w:i/>
          <w:iCs/>
        </w:rPr>
        <w:t xml:space="preserve">Описание</w:t>
      </w:r>
    </w:p>
    <w:p/>
    <w:p>
      <w:pPr/>
      <w:r>
        <w:rPr/>
        <w:t xml:space="preserve">Отдельно стоящий особняк представительского уровня. Высокая инсоляция</w:t>
      </w:r>
    </w:p>
    <w:p/>
    <w:p>
      <w:pPr/>
      <w:r>
        <w:rPr/>
        <w:t xml:space="preserve">Цоколь с окнами (может быть использован как винный погреб) — 348 м.кв, смешанная планировка</w:t>
      </w:r>
    </w:p>
    <w:p/>
    <w:p>
      <w:pPr/>
      <w:r>
        <w:rPr/>
        <w:t xml:space="preserve">2-х трубная система поддержания климата, наличие готовых к использованию слаботочных систем</w:t>
      </w:r>
    </w:p>
    <w:p/>
    <w:p>
      <w:pPr/>
      <w:r>
        <w:rPr/>
        <w:t xml:space="preserve">Автономное обслуживание здания: приточно-вытяжная вентиляция, система охлаждения воздуха, система пожарной сигнализации, пожаротушения. Выделенная электрическая мощность - 70 кВт круглосуточный доступ на территорию ДК</w:t>
      </w:r>
    </w:p>
    <w:p/>
    <w:p>
      <w:pPr/>
      <w:r>
        <w:rPr/>
        <w:t xml:space="preserve">Все коммуникации: телефония, интернет "Комитен"</w:t>
      </w:r>
    </w:p>
    <w:p/>
    <w:p>
      <w:pPr/>
      <w:r>
        <w:rPr/>
        <w:t xml:space="preserve">Охраняемая территория ДК</w:t>
      </w:r>
    </w:p>
    <w:p/>
    <w:p>
      <w:pPr/>
      <w:r>
        <w:rPr/>
        <w:t xml:space="preserve">1-й и 2-й этажи с высококачественной отделкой, цоколь в состояние -&amp;nbsp;Shell and Core.</w:t>
      </w:r>
    </w:p>
    <w:p/>
    <w:p>
      <w:pPr/>
      <w:r>
        <w:rPr>
          <w:color w:val="f6e131"/>
          <w:i/>
          <w:iCs/>
        </w:rPr>
        <w:t xml:space="preserve">Готовность</w:t>
      </w:r>
    </w:p>
    <w:p/>
    <w:p>
      <w:pPr/>
      <w:r>
        <w:rPr/>
        <w:t xml:space="preserve">С отделкой. Готовность к въезду- 2014 года</w:t>
      </w:r>
    </w:p>
    <w:p/>
    <w:p>
      <w:pPr/>
      <w:r>
        <w:rPr>
          <w:color w:val="f6e131"/>
          <w:i/>
          <w:iCs/>
        </w:rPr>
        <w:t xml:space="preserve">Парковка</w:t>
      </w:r>
    </w:p>
    <w:p/>
    <w:p>
      <w:pPr/>
      <w:r>
        <w:rPr>
          <w:color w:val="f6e131"/>
          <w:i/>
          <w:iCs/>
        </w:rPr>
        <w:t xml:space="preserve">Охраняемая, круглосуточная, во внутреннем дворе. Цена по запросу. 1 м/м на 100 кв.м.</w:t>
      </w:r>
    </w:p>
    <w:p/>
    <w:p>
      <w:pPr/>
      <w:r>
        <w:rPr>
          <w:color w:val="f6e131"/>
          <w:i/>
          <w:iCs/>
        </w:rPr>
        <w:t xml:space="preserve">Напишите нам</w:t>
      </w:r>
    </w:p>
    <w:p/>
    <w:p>
      <w:pPr/>
      <w:r>
        <w:rPr>
          <w:color w:val="f6e131"/>
          <w:i/>
          <w:iCs/>
        </w:rPr>
        <w:t xml:space="preserve">+7 (495) 780-40-40</w:t>
      </w:r>
    </w:p>
    <w:p/>
    <w:p>
      <w:pPr/>
      <w:r>
        <w:rPr>
          <w:color w:val="f6e131"/>
          <w:i/>
          <w:iCs/>
        </w:rPr>
        <w:t xml:space="preserve">Заказать звонок</w:t>
      </w:r>
    </w:p>
    <w:p/>
    <w:p>
      <w:pPr/>
      <w:r>
        <w:rPr>
          <w:color w:val="f6e131"/>
          <w:i/>
          <w:iCs/>
        </w:rPr>
        <w:t xml:space="preserve">Заявка</w:t>
      </w:r>
    </w:p>
    <w:p/>
    <w:p>
      <w:pPr/>
      <w:r>
        <w:rPr>
          <w:color w:val="f6e131"/>
          <w:i/>
          <w:iCs/>
        </w:rPr>
        <w:t xml:space="preserve">на аренду</w:t>
      </w:r>
    </w:p>
    <w:p/>
    <w:p>
      <w:pPr/>
      <w:r>
        <w:rPr>
          <w:color w:val="f6e131"/>
          <w:i/>
          <w:iCs/>
        </w:rPr>
        <w:t xml:space="preserve">Скрыть</w:t>
      </w:r>
    </w:p>
    <w:p/>
    <w:p>
      <w:pPr/>
      <w:r>
        <w:rPr/>
        <w:t xml:space="preserve">Шоу рум</w:t>
      </w:r>
    </w:p>
    <w:p/>
    <w:p>
      <w:pPr/>
      <w:r>
        <w:rPr>
          <w:color w:val="f6e131"/>
          <w:i/>
          <w:iCs/>
        </w:rPr>
        <w:t xml:space="preserve">План 1-го этажа</w:t>
      </w:r>
    </w:p>
    <w:p/>
    <w:p>
      <w:pPr/>
      <w:r>
        <w:rPr>
          <w:color w:val="f6e131"/>
          <w:i/>
          <w:iCs/>
        </w:rPr>
        <w:t xml:space="preserve">План 2-го этажа</w:t>
      </w:r>
    </w:p>
    <w:p/>
    <w:p>
      <w:pPr/>
      <w:r>
        <w:rPr/>
        <w:t xml:space="preserve">ГАЛЕРЕЯ ЖИРО 1300м</w:t>
      </w:r>
    </w:p>
    <w:p/>
    <w:p>
      <w:pPr/>
      <w:r>
        <w:rPr/>
        <w:t xml:space="preserve">1 и 2</w:t>
      </w:r>
    </w:p>
    <w:p/>
    <w:p>
      <w:pPr/>
      <w:r>
        <w:rPr/>
        <w:t xml:space="preserve">1-й этаж — 650 кв.м, 2-й этаж – 650 кв.м, открытая планировка, высококачественная отделка</w:t>
      </w:r>
    </w:p>
    <w:p/>
    <w:p>
      <w:pPr/>
      <w:r>
        <w:rPr/>
        <w:t xml:space="preserve">Автономное обслуживание здания: приточно-вытяжная вентиляция, система охлаждения воздуха, система пожарной сигнализации, пожаротушения. Выделенная электрическая мощность - 100 кВт круглосуточный доступ на территорию ДК</w:t>
      </w:r>
    </w:p>
    <w:p/>
    <w:p>
      <w:pPr/>
      <w:r>
        <w:rPr/>
        <w:t xml:space="preserve">С отделкой. Готов к въезду.</w:t>
      </w:r>
    </w:p>
    <w:p/>
    <w:p>
      <w:pPr/>
      <w:r>
        <w:rPr/>
        <w:t xml:space="preserve">Класс В</w:t>
      </w:r>
    </w:p>
    <w:p/>
    <w:p>
      <w:pPr/>
      <w:r>
        <w:rPr/>
        <w:t xml:space="preserve">СТРОГАНОВ 141,13 м</w:t>
      </w:r>
    </w:p>
    <w:p/>
    <w:p>
      <w:pPr/>
      <w:r>
        <w:rPr/>
        <w:t xml:space="preserve">Подвал</w:t>
      </w:r>
    </w:p>
    <w:p/>
    <w:p>
      <w:pPr/>
      <w:r>
        <w:rPr/>
        <w:t xml:space="preserve">Присутствуют системы приточно-вытяжной вентиляции и центрального кондиционирования</w:t>
      </w:r>
    </w:p>
    <w:p/>
    <w:p>
      <w:pPr/>
      <w:r>
        <w:rPr/>
        <w:t xml:space="preserve">Телекоммуникации: интернет/телефония</w:t>
      </w:r>
    </w:p>
    <w:p/>
    <w:p>
      <w:pPr/>
      <w:r>
        <w:rPr/>
        <w:t xml:space="preserve">Готово к въезду</w:t>
      </w:r>
    </w:p>
    <w:p/>
    <w:p>
      <w:pPr/>
      <w:r>
        <w:rPr/>
        <w:t xml:space="preserve">Договор на 11 месяцев</w:t>
      </w:r>
    </w:p>
    <w:p/>
    <w:p>
      <w:pPr/>
      <w:r>
        <w:rPr>
          <w:color w:val="f6e131"/>
          <w:i/>
          <w:iCs/>
        </w:rPr>
        <w:t xml:space="preserve">1</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[http://www.krasnaya-roza.ru/news.php?year=2013]</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25</w:t>
      </w:r>
    </w:p>
    <w:p/>
    <w:p>
      <w:pPr/>
      <w:r>
        <w:rPr>
          <w:color w:val="f6e131"/>
          <w:i/>
          <w:iCs/>
        </w:rPr>
        <w:t xml:space="preserve">/09</w:t>
      </w:r>
    </w:p>
    <w:p/>
    <w:p>
      <w:pPr/>
      <w:r>
        <w:rPr>
          <w:color w:val="f6e131"/>
          <w:i/>
          <w:iCs/>
        </w:rPr>
        <w:t xml:space="preserve">Лучшие ретро-мерседесы собрались на «Красной Розе 1875»</w:t>
      </w:r>
    </w:p>
    <w:p/>
    <w:p>
      <w:pPr/>
      <w:r>
        <w:rPr>
          <w:color w:val="f6e131"/>
          <w:i/>
          <w:iCs/>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color w:val="f6e131"/>
          <w:i/>
          <w:iCs/>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color w:val="f6e131"/>
          <w:i/>
          <w:iCs/>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color w:val="f6e131"/>
          <w:i/>
          <w:iCs/>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color w:val="f6e131"/>
          <w:i/>
          <w:iCs/>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color w:val="f6e131"/>
          <w:i/>
          <w:iCs/>
        </w:rPr>
        <w:t xml:space="preserve">Скрыть</w:t>
      </w:r>
    </w:p>
    <w:p/>
    <w:p>
      <w:pPr/>
      <w:r>
        <w:rPr>
          <w:color w:val="f6e131"/>
          <w:i/>
          <w:iCs/>
        </w:rPr>
        <w:t xml:space="preserve">15</w:t>
      </w:r>
    </w:p>
    <w:p/>
    <w:p>
      <w:pPr/>
      <w:r>
        <w:rPr>
          <w:color w:val="f6e131"/>
          <w:i/>
          <w:iCs/>
        </w:rPr>
        <w:t xml:space="preserve">/04</w:t>
      </w:r>
    </w:p>
    <w:p/>
    <w:p>
      <w:pPr/>
      <w:r>
        <w:rPr>
          <w:color w:val="f6e131"/>
          <w:i/>
          <w:iCs/>
        </w:rPr>
        <w:t xml:space="preserve">KR Properties возвращает москвичам «Городскую усадьбу Всеволожских»</w:t>
      </w:r>
    </w:p>
    <w:p/>
    <w:p>
      <w:pPr/>
      <w:r>
        <w:rPr>
          <w:color w:val="f6e131"/>
          <w:i/>
          <w:iCs/>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color w:val="f6e131"/>
          <w:i/>
          <w:iCs/>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color w:val="f6e131"/>
          <w:i/>
          <w:iCs/>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color w:val="f6e131"/>
          <w:i/>
          <w:iCs/>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[http://www.krasnaya-roza.ru/news.php?year=2011]</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10</w:t>
      </w:r>
    </w:p>
    <w:p/>
    <w:p>
      <w:pPr/>
      <w:r>
        <w:rPr>
          <w:color w:val="f6e131"/>
          <w:i/>
          <w:iCs/>
        </w:rPr>
        <w:t xml:space="preserve">/05</w:t>
      </w:r>
    </w:p>
    <w:p/>
    <w:p>
      <w:pPr/>
      <w:r>
        <w:rPr>
          <w:color w:val="f6e131"/>
          <w:i/>
          <w:iCs/>
        </w:rPr>
        <w:t xml:space="preserve">Лобби бизнес-центра «Мамонтов» на «Красной Розе» получит новый дизайн</w:t>
      </w:r>
    </w:p>
    <w:p/>
    <w:p>
      <w:pPr/>
      <w:r>
        <w:rPr>
          <w:color w:val="f6e131"/>
          <w:i/>
          <w:iCs/>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color w:val="f6e131"/>
          <w:i/>
          <w:iCs/>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color w:val="f6e131"/>
          <w:i/>
          <w:iCs/>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color w:val="f6e131"/>
          <w:i/>
          <w:iCs/>
        </w:rPr>
        <w:t xml:space="preserve">Компания SHCA (Swanke Hayden Connell Architects,</w:t>
      </w:r>
    </w:p>
    <w:p/>
    <w:p>
      <w:pPr/>
      <w:r>
        <w:rPr>
          <w:color w:val="f6e131"/>
          <w:i/>
          <w:iCs/>
        </w:rPr>
        <w:t xml:space="preserve">www.shca.com</w:t>
      </w:r>
    </w:p>
    <w:p/>
    <w:p>
      <w:pPr/>
      <w:r>
        <w:rPr>
          <w:color w:val="f6e131"/>
          <w:i/>
          <w:iCs/>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color w:val="f6e131"/>
          <w:i/>
          <w:iCs/>
        </w:rPr>
        <w:t xml:space="preserve">Скрыть</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[http://www.krasnaya-roza.ru/news.php?year=2010]</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20</w:t>
      </w:r>
    </w:p>
    <w:p/>
    <w:p>
      <w:pPr/>
      <w:r>
        <w:rPr>
          <w:color w:val="f6e131"/>
          <w:i/>
          <w:iCs/>
        </w:rPr>
        <w:t xml:space="preserve">/05</w:t>
      </w:r>
    </w:p>
    <w:p/>
    <w:p>
      <w:pPr/>
      <w:r>
        <w:rPr>
          <w:color w:val="f6e131"/>
          <w:i/>
          <w:iCs/>
        </w:rPr>
        <w:t xml:space="preserve">Ресторан «Жан-Жак» открывается в деловом квартале «Красная роза 1875»</w:t>
      </w:r>
    </w:p>
    <w:p/>
    <w:p>
      <w:pPr/>
      <w:r>
        <w:rPr>
          <w:color w:val="f6e131"/>
          <w:i/>
          <w:iCs/>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color w:val="f6e131"/>
          <w:i/>
          <w:iCs/>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color w:val="f6e131"/>
          <w:i/>
          <w:iCs/>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color w:val="f6e131"/>
          <w:i/>
          <w:iCs/>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color w:val="f6e131"/>
          <w:i/>
          <w:iCs/>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color w:val="f6e131"/>
          <w:i/>
          <w:iCs/>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color w:val="f6e131"/>
          <w:i/>
          <w:iCs/>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color w:val="f6e131"/>
          <w:i/>
          <w:iCs/>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color w:val="f6e131"/>
          <w:i/>
          <w:iCs/>
        </w:rPr>
        <w:t xml:space="preserve">www.jan-jak.com</w:t>
      </w:r>
    </w:p>
    <w:p/>
    <w:p>
      <w:pPr/>
      <w:r>
        <w:rPr>
          <w:color w:val="f6e131"/>
          <w:i/>
          <w:iCs/>
        </w:rPr>
        <w:t xml:space="preserve">Скрыть</w:t>
      </w:r>
    </w:p>
    <w:p/>
    <w:p>
      <w:pPr/>
      <w:r>
        <w:rPr>
          <w:color w:val="f6e131"/>
          <w:i/>
          <w:iCs/>
        </w:rPr>
        <w:t xml:space="preserve">29</w:t>
      </w:r>
    </w:p>
    <w:p/>
    <w:p>
      <w:pPr/>
      <w:r>
        <w:rPr>
          <w:color w:val="f6e131"/>
          <w:i/>
          <w:iCs/>
        </w:rPr>
        <w:t xml:space="preserve">/04</w:t>
      </w:r>
    </w:p>
    <w:p/>
    <w:p>
      <w:pPr/>
      <w:r>
        <w:rPr>
          <w:color w:val="f6e131"/>
          <w:i/>
          <w:iCs/>
        </w:rPr>
        <w:t xml:space="preserve">На «Красной Розе» открылся конференц-центр EXTROPOLIS КРАСНАЯ РОЗА</w:t>
      </w:r>
    </w:p>
    <w:p/>
    <w:p>
      <w:pPr/>
      <w:r>
        <w:rPr>
          <w:color w:val="f6e131"/>
          <w:i/>
          <w:iCs/>
        </w:rPr>
        <w:t xml:space="preserve">На территории делового квартала «Красная роза 1875» открылся конференц-центр Extropolis Красная Роза.</w:t>
      </w:r>
    </w:p>
    <w:p/>
    <w:p>
      <w:pPr/>
      <w:r>
        <w:rPr>
          <w:color w:val="f6e131"/>
          <w:i/>
          <w:iCs/>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color w:val="f6e131"/>
          <w:i/>
          <w:iCs/>
        </w:rPr>
        <w:t xml:space="preserve">Управляющей компанией выступает группа Компаний Экстрополис.</w:t>
      </w:r>
    </w:p>
    <w:p/>
    <w:p>
      <w:pPr/>
      <w:r>
        <w:rPr>
          <w:color w:val="f6e131"/>
          <w:i/>
          <w:iCs/>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color w:val="f6e131"/>
          <w:i/>
          <w:iCs/>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color w:val="f6e131"/>
          <w:i/>
          <w:iCs/>
        </w:rPr>
        <w:t xml:space="preserve">Презентация и открытие летней площадки</w:t>
      </w:r>
    </w:p>
    <w:p/>
    <w:p>
      <w:pPr/>
      <w:r>
        <w:rPr>
          <w:color w:val="f6e131"/>
          <w:i/>
          <w:iCs/>
        </w:rPr>
        <w:t xml:space="preserve">29 апреля, ресторан «HYDE PARK BAR», расположенный на территории делового квартала «Красная Роза», открывает уютную террасу.</w:t>
      </w:r>
    </w:p>
    <w:p/>
    <w:p>
      <w:pPr/>
      <w:r>
        <w:rPr>
          <w:color w:val="f6e131"/>
          <w:i/>
          <w:iCs/>
        </w:rPr>
        <w:t xml:space="preserve">В программе вечера:</w:t>
      </w:r>
    </w:p>
    <w:p/>
    <w:p>
      <w:pPr/>
      <w:r>
        <w:rPr>
          <w:color w:val="f6e131"/>
          <w:i/>
          <w:iCs/>
        </w:rPr>
        <w:t xml:space="preserve">• концерт Дианы Поленовой и группы (smooth jazz | live),</w:t>
      </w:r>
    </w:p>
    <w:p/>
    <w:p>
      <w:pPr/>
      <w:r>
        <w:rPr>
          <w:color w:val="f6e131"/>
          <w:i/>
          <w:iCs/>
        </w:rPr>
        <w:t xml:space="preserve">• Dj-дуэт Epiksound system,</w:t>
      </w:r>
    </w:p>
    <w:p/>
    <w:p>
      <w:pPr/>
      <w:r>
        <w:rPr>
          <w:color w:val="f6e131"/>
          <w:i/>
          <w:iCs/>
        </w:rPr>
        <w:t xml:space="preserve">• угощения и подарки от ресторана, а также заряд отличного настроения в преддверии майских праздников!</w:t>
      </w:r>
    </w:p>
    <w:p/>
    <w:p>
      <w:pPr/>
      <w:r>
        <w:rPr>
          <w:color w:val="f6e131"/>
          <w:i/>
          <w:iCs/>
        </w:rPr>
        <w:t xml:space="preserve">22</w:t>
      </w:r>
    </w:p>
    <w:p/>
    <w:p>
      <w:pPr/>
      <w:r>
        <w:rPr>
          <w:color w:val="f6e131"/>
          <w:i/>
          <w:iCs/>
        </w:rPr>
        <w:t xml:space="preserve">/03</w:t>
      </w:r>
    </w:p>
    <w:p/>
    <w:p>
      <w:pPr/>
      <w:r>
        <w:rPr>
          <w:color w:val="f6e131"/>
          <w:i/>
          <w:iCs/>
        </w:rPr>
        <w:t xml:space="preserve">На «Красной розе» открылся приёмный пункт «Национальной Химчистки»</w:t>
      </w:r>
    </w:p>
    <w:p/>
    <w:p>
      <w:pPr/>
      <w:r>
        <w:rPr>
          <w:color w:val="f6e131"/>
          <w:i/>
          <w:iCs/>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color w:val="f6e131"/>
          <w:i/>
          <w:iCs/>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color w:val="f6e131"/>
          <w:i/>
          <w:iCs/>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[http://www.krasnaya-roza.ru/news.php?year=2009]</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29</w:t>
      </w:r>
    </w:p>
    <w:p/>
    <w:p>
      <w:pPr/>
      <w:r>
        <w:rPr/>
        <w:t xml:space="preserve">/10</w:t>
      </w:r>
    </w:p>
    <w:p/>
    <w:p>
      <w:pPr/>
      <w:r>
        <w:rPr/>
        <w:t xml:space="preserve">На «Красной Розе» открылся ресторан Hyde Park Bar</w:t>
      </w:r>
    </w:p>
    <w:p/>
    <w:p>
      <w:pPr/>
      <w:r>
        <w:rPr/>
        <w:t xml:space="preserve">В деловом квартале «Красная Роза 1875» в бизнес-центре «Морозов» открылся еще один ресторан Hyde Park Bar.</w:t>
      </w:r>
    </w:p>
    <w:p/>
    <w:p>
      <w:pPr/>
      <w:r>
        <w:rPr/>
        <w:t xml:space="preserve">Ресторан готов принять в двух залах общей площадью 360 кв. м более 150 посетителей. В ресторане имеются два больших бара. Посетителям предлагаются музыкальные программы и DJ, прямые трансляции спортивных передач на широкоформатном экране. Услуги ресторана разнообразны и включают как корпоративное обслуживание (банкеты, проведение переговоров, видео-презентации), так и организацию праздников "под ключ", семейные воскресные обеды. Интерьеры ресторана выполнены в традиционном английском стиле.</w:t>
      </w:r>
    </w:p>
    <w:p/>
    <w:p>
      <w:pPr/>
      <w:r>
        <w:rPr/>
        <w:t xml:space="preserve">Леонид Капров, директор департамента управления KR Properties: «Концепция ресторана Hyde Park Bar вписывается в идею делового квартала «Красная Роза» - сочетание респектабельности, современности и бережного сохранения традиций. Само название ресторана заимствовано у известного всему миру старинного лондонского парка и прекрасно подчеркивает, что речь идет о престижном историческом районе столицы. Деловой квартал «Красная Роза» создается как украшение Москвы, один из самых желанных офисных центров для любой компании».</w:t>
      </w:r>
    </w:p>
    <w:p/>
    <w:p>
      <w:pPr/>
      <w:r>
        <w:rPr>
          <w:color w:val="f6e131"/>
          <w:i/>
          <w:iCs/>
        </w:rPr>
        <w:t xml:space="preserve">Скрыть</w:t>
      </w:r>
    </w:p>
    <w:p/>
    <w:p>
      <w:pPr/>
      <w:r>
        <w:rPr/>
        <w:t xml:space="preserve">/07</w:t>
      </w:r>
    </w:p>
    <w:p/>
    <w:p>
      <w:pPr/>
      <w:r>
        <w:rPr/>
        <w:t xml:space="preserve">KR Properties на 100% заполнила бизнес-центр «Морозов» на «Красной Розе»</w:t>
      </w:r>
    </w:p>
    <w:p/>
    <w:p>
      <w:pPr/>
      <w:r>
        <w:rPr/>
        <w:t xml:space="preserve">Компания KR Properties завершила процесс заполнения офисных площадей БЦ «Морозов» класса А+ в деловом квартале «Красная Роза 1875». На данный момент в первой очереди бизнес-центра премиум-класса нет вакантных площадей.</w:t>
      </w:r>
    </w:p>
    <w:p/>
    <w:p>
      <w:pPr/>
      <w:r>
        <w:rPr/>
        <w:t xml:space="preserve">Последний долгосрочный договор аренды заключен с компанией «ЕВРО-Клиник», которая арендовала 1095,5 кв.м офисных площадей. Помещения передаются арендатору в состоянии shell&amp;core. Срок договора аренды 5 лет.</w:t>
      </w:r>
    </w:p>
    <w:p/>
    <w:p>
      <w:pPr/>
      <w:r>
        <w:rPr/>
        <w:t xml:space="preserve">БЦ «Морозов» — это жемчужина делового квартала «Красная Роза». Архитектура здания сочетает в себе исторические фасады, красный кирпич и современное структурное остекление. В отделке общественных зон использованы высококачественные материалы по эксклюзивным дизайнерским проектам архитектурного бюро «Benecke interior design».</w:t>
      </w:r>
    </w:p>
    <w:p/>
    <w:p>
      <w:pPr/>
      <w:r>
        <w:rPr/>
        <w:t xml:space="preserve">Первая очередь БЦ «Морозов» (38,9 тыс.кв. м) введена в эксплуатацию в сентябре 2008 года. Инвестиции составили порядка $100 млн. Якорными арендаторами офисных площадей первой очереди стали компании «Яндекс» и Конференц-сервис «ЭКСТРОПОЛИС». В здании располагаются: многофункциональный конгресс-холл, ресторан, кафе, а также подземный паркинг на 296 машиномест.</w:t>
      </w:r>
    </w:p>
    <w:p/>
    <w:p>
      <w:pPr/>
      <w:r>
        <w:rPr>
          <w:color w:val="f6e131"/>
          <w:i/>
          <w:iCs/>
        </w:rPr>
        <w:t xml:space="preserve">02</w:t>
      </w:r>
    </w:p>
    <w:p/>
    <w:p>
      <w:pPr/>
      <w:r>
        <w:rPr>
          <w:color w:val="f6e131"/>
          <w:i/>
          <w:iCs/>
        </w:rPr>
        <w:t xml:space="preserve">/03</w:t>
      </w:r>
    </w:p>
    <w:p/>
    <w:p>
      <w:pPr/>
      <w:r>
        <w:rPr/>
        <w:t xml:space="preserve">Бизнес-центр «Морозов» номинирован как лучший бизнес-центр класса А в Москве!</w:t>
      </w:r>
    </w:p>
    <w:p/>
    <w:p>
      <w:pPr/>
      <w:r>
        <w:rPr/>
        <w:t xml:space="preserve">Бизнес-центр «Морозов» номинирован на награду в категории «Лучший бизнес-центр класса А» в рамках профессиональной премии Commercial Real Estate Moscow Awards 2009.</w:t>
      </w:r>
    </w:p>
    <w:p/>
    <w:p>
      <w:pPr/>
      <w:r>
        <w:rPr/>
        <w:t xml:space="preserve">Среди 14 самых достойных бизнес-центров Москвы жюри первым туром голосования отобрало трех номинантов, среди которых – БЦ Морозов. Впереди еще второй тур голосования на закрытых заседаниях комитетов жюри в апреле. Оглашение победителей состоится на торжественной церемонии 17 апреля 2009 в Экспоцентре на Красной Пресне.</w:t>
      </w:r>
    </w:p>
    <w:p/>
    <w:p>
      <w:pPr/>
      <w:r>
        <w:rPr>
          <w:color w:val="f6e131"/>
          <w:i/>
          <w:iCs/>
        </w:rPr>
        <w:t xml:space="preserve">27</w:t>
      </w:r>
    </w:p>
    <w:p/>
    <w:p>
      <w:pPr/>
      <w:r>
        <w:rPr/>
        <w:t xml:space="preserve">/02</w:t>
      </w:r>
    </w:p>
    <w:p/>
    <w:p>
      <w:pPr/>
      <w:r>
        <w:rPr/>
        <w:t xml:space="preserve">«Яндекс» справил новоселье на «Красной Розе»!</w:t>
      </w:r>
    </w:p>
    <w:p/>
    <w:p>
      <w:pPr/>
      <w:r>
        <w:rPr/>
        <w:t xml:space="preserve">В новом бизнес-центре премиум-класса «Морозов» в феврале отметили новоселье! Компания «Яндекс» - крупнейшая российская интернет-компания &amp;nbsp;- &amp;nbsp;перевезла своих сотрудников в новый офис.</w:t>
      </w:r>
    </w:p>
    <w:p/>
    <w:p>
      <w:pPr/>
      <w:r>
        <w:rPr/>
        <w:t xml:space="preserve">Каждый будний день страницы Яндекса посещают более одиннадцати миллионов человек. Сотрудники «Яндекса» — это более полутора тысяч человек в разных городах и странах. Главный актив компании — это команда, специалисты высокого уровня. По числу работающих в компании инженеров «Яндекс» — одна из крупнейших программистских компаний России.</w:t>
      </w:r>
    </w:p>
    <w:p/>
    <w:p>
      <w:pPr/>
      <w:r>
        <w:rPr/>
        <w:t xml:space="preserve">«Яндекс» - якорный арендатор БЦ «Морозов». При планировании инфраструктуры бизнес-центра учитывались пожелания компании, которая с большой заботой и вниманием относится к своим сотрудникам и их потребностям.</w:t>
      </w:r>
    </w:p>
    <w:p/>
    <w:p>
      <w:pPr/>
      <w:r>
        <w:rPr/>
        <w:t xml:space="preserve">Поздравляем с новосельем! Добро пожаловать!</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[http://www.krasnaya-roza.ru/news.php?year=2008]</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t xml:space="preserve">13</w:t>
      </w:r>
    </w:p>
    <w:p/>
    <w:p>
      <w:pPr/>
      <w:r>
        <w:rPr>
          <w:color w:val="f6e131"/>
          <w:i/>
          <w:iCs/>
        </w:rPr>
        <w:t xml:space="preserve">/10</w:t>
      </w:r>
    </w:p>
    <w:p/>
    <w:p>
      <w:pPr/>
      <w:r>
        <w:rPr/>
        <w:t xml:space="preserve">Компания Harpak приступила к разработке архитектурно-планировочной концепции территории делового квартала «Красная Роза 1875»</w:t>
      </w:r>
    </w:p>
    <w:p/>
    <w:p>
      <w:pPr/>
      <w:r>
        <w:rPr/>
        <w:t xml:space="preserve">Компания Harpak приступила к разработке архитектурно-планировочной концепции территории делового квартала «Красная роза 1875».</w:t>
      </w:r>
    </w:p>
    <w:p/>
    <w:p>
      <w:pPr/>
      <w:r>
        <w:rPr/>
        <w:t xml:space="preserve">Основная идея концепции — создание внутри квартала комфортной и доброжелательной обстановки. Квартал должен «утопать в зелени», что будет обеспечено максимальным наполнением территории зелеными насаждениями, включая вертикальное озеленение с элементами геопластики. На территории «Красной розы» появятся цветущие весной деревья. Главенствующее место в цветниках конечно же займут красные розы различных оттенков.</w:t>
      </w:r>
    </w:p>
    <w:p/>
    <w:p>
      <w:pPr/>
      <w:r>
        <w:rPr/>
        <w:t xml:space="preserve">Перед Harpak поставлена задача добиться гармоничного сочетания ощущения простора и значительного количества уютных уголков со скамейками для общения и отдыха. Предусмотрена площадка для проведения мероприятий.</w:t>
      </w:r>
    </w:p>
    <w:p/>
    <w:p>
      <w:pPr/>
      <w:r>
        <w:rPr/>
        <w:t xml:space="preserve">Компания Harpak должна предоставить варианты план-эскиза благоустройства территории делового квартала, ЗD модели архитектурно-ландшафтного ансамбля и отдельных элементов благоустройства, схемы транспортно-пешеходного движения, освещения территории, декоративной подсветки и озеленения.</w:t>
      </w:r>
    </w:p>
    <w:p/>
    <w:p>
      <w:pPr/>
      <w:r>
        <w:rPr>
          <w:color w:val="f6e131"/>
          <w:i/>
          <w:iCs/>
        </w:rPr>
        <w:t xml:space="preserve">Скрыть</w:t>
      </w:r>
    </w:p>
    <w:p/>
    <w:p>
      <w:pPr/>
      <w:r>
        <w:rPr/>
        <w:t xml:space="preserve">07</w:t>
      </w:r>
    </w:p>
    <w:p/>
    <w:p>
      <w:pPr/>
      <w:r>
        <w:rPr/>
        <w:t xml:space="preserve">Группа Компаний «ЭКСТРОПОЛИС» откроет на «Красной Розе» самый современный конференц-центр!</w:t>
      </w:r>
    </w:p>
    <w:p/>
    <w:p>
      <w:pPr/>
      <w:r>
        <w:rPr/>
        <w:t xml:space="preserve">Подписан предварительный договор аренды с Группой Компаний «ЭКСТРОПОЛИС» на 1400 кв.м. в бизнес-центре «Морозов» на «Красной Розе».</w:t>
      </w:r>
    </w:p>
    <w:p/>
    <w:p>
      <w:pPr/>
      <w:r>
        <w:rPr/>
        <w:t xml:space="preserve">На столь обширной площади на двух уровнях создается самый современный и удобный конференц-центр максимальной вместимостью 400 человек и включающий весь спектр востребованных помещений и услуг.</w:t>
      </w:r>
    </w:p>
    <w:p/>
    <w:p>
      <w:pPr/>
      <w:r>
        <w:rPr/>
        <w:t xml:space="preserve">Конференц-центр «EXTROPOLIS Красная Роза» будет соответствовать всем международным стандартам: конференц-залы обеспечивают доступ дневного света, оснащены отличной звукоизоляцией, которая позволяет проводить единовременно мероприятия групп различной численностью в соседних помещениях, не мешая друг другу, эргономичная мебель и полный пакет услуг — всё в одном месте.</w:t>
      </w:r>
    </w:p>
    <w:p/>
    <w:p>
      <w:pPr/>
      <w:r>
        <w:rPr/>
        <w:t xml:space="preserve">На первом этаже расположится большой конференц-зал площадью 250 кв.м с панорамными окнами высотой 8 метров, который идеально подойдет для проведения имиджевых мероприятий — форумов, саммитов и конференций.</w:t>
      </w:r>
    </w:p>
    <w:p/>
    <w:p>
      <w:pPr/>
      <w:r>
        <w:rPr/>
        <w:t xml:space="preserve">На первом этаже также предусмотрены переговорные комнаты, где комфортно можно провести встречу в любое время рабочего дня. На втором этаже будут оборудованы четыре конференц-зала площадью от 40 до 80 кв.м. Модульные перегородки позволят трансформировать пространство под индивидуальные потребности мероприятий.</w:t>
      </w:r>
    </w:p>
    <w:p/>
    <w:p>
      <w:pPr/>
      <w:r>
        <w:rPr/>
        <w:t xml:space="preserve">О наличии полного комплекта светового, звукового, презентационного оборудования, индивидуальных стоек интернета в лобби, банкомата и гардероба можно и не упоминать — это для конференц-услуг «EXTROPOLIS» само собой разумеется.</w:t>
      </w:r>
    </w:p>
    <w:p/>
    <w:p>
      <w:pPr/>
      <w:r>
        <w:rPr/>
        <w:t xml:space="preserve">Можно отметить и предусмотренную возможность профессионального затемнения до 95%, что особенно актуально для качественной демонстрации фильмов, роликов и эффектных презентаций. Кафе-бар, отдельный банкетный зал и комфортная private-zone позволят посетителям конференц-центра «EXTROPOLIS Красная Роза» с пользой и удовольствием использовать перерывы в мероприятиях — вкусно поесть, провести встречи, поговорить тет-а-тет и просто отдохнуть.</w:t>
      </w:r>
    </w:p>
    <w:p/>
    <w:p>
      <w:pPr/>
      <w:r>
        <w:rPr/>
        <w:t xml:space="preserve">Помимо полного комплекса бизнес-услуг (ламинирование, копирование) арендаторы и гости делового квартала благодаря конференц-центру «EXTROPOLIS Красная Роза» смогут воспользоваться услугой офисного room-service.</w:t>
      </w:r>
    </w:p>
    <w:p/>
    <w:p>
      <w:pPr/>
      <w:r>
        <w:rPr/>
        <w:t xml:space="preserve">В лобби конференц-центра к услугам гостей будет расположен книжный киоск издательства «Альпина Бизнес Букс», где гарантированно можно приобретать лучшие новинки бизнес-литературы. Выдержанный стиль интерьеров конференц-центра будет характеризоваться чистотой и ощущением воздуха. Дизайн интерьеров разрабатывает английское агентство SCG London.</w:t>
      </w:r>
    </w:p>
    <w:p/>
    <w:p>
      <w:pPr/>
      <w:r>
        <w:rPr/>
        <w:t xml:space="preserve">Такой конференц-центр позволит как арендаторам, так и гостям «Красной Розы» полностью решить все задачи по проведению мероприятий самого различного рода и формата, не уезжая за пределы делового квартала.</w:t>
      </w:r>
    </w:p>
    <w:p/>
    <w:p>
      <w:pPr/>
      <w:r>
        <w:rPr>
          <w:color w:val="f6e131"/>
          <w:i/>
          <w:iCs/>
        </w:rPr>
        <w:t xml:space="preserve">19</w:t>
      </w:r>
    </w:p>
    <w:p/>
    <w:p>
      <w:pPr/>
      <w:r>
        <w:rPr>
          <w:color w:val="f6e131"/>
          <w:i/>
          <w:iCs/>
        </w:rPr>
        <w:t xml:space="preserve">/09</w:t>
      </w:r>
    </w:p>
    <w:p/>
    <w:p>
      <w:pPr/>
      <w:r>
        <w:rPr/>
        <w:t xml:space="preserve">1-ая очередь БЦ Морозов на «Красной Розе» введена в эксплуатацию!</w:t>
      </w:r>
    </w:p>
    <w:p/>
    <w:p>
      <w:pPr/>
      <w:r>
        <w:rPr/>
        <w:t xml:space="preserve">19 сентября 2008 получено официальное «Разрешение на ввод в эксплуатацию» 1-ой очереди бизнес-центра «Морозов» делового квартала «Красная роза 1875».</w:t>
      </w:r>
    </w:p>
    <w:p/>
    <w:p>
      <w:pPr/>
      <w:r>
        <w:rPr/>
        <w:t xml:space="preserve">Ввод в эксплуатацию произведен точно в соответствии с заявленным графиком работ.</w:t>
      </w:r>
    </w:p>
    <w:p/>
    <w:p>
      <w:pPr/>
      <w:r>
        <w:rPr/>
        <w:t xml:space="preserve">Бизнес-центр «Морозов» — это жемчужина делового квартала «Красная Роза 1875» — архитектура здания удивительным образом сочетает в себе исторические фасады, красный кирпич и современное структурное остекление. Отделка общественных зон предусматривает использование самых высококачественных материалов по эксклюзивному дизайнерскому проекту.</w:t>
      </w:r>
    </w:p>
    <w:p/>
    <w:p>
      <w:pPr/>
      <w:r>
        <w:rPr/>
        <w:t xml:space="preserve">Арендаторами офисных площадей в первой части здания (37 542 кв.м.) станут компании Яндекс и Ward Howell, которые в ближайшее время приступят к отделочным работам. Здесь же будет расположен самый современный конференц-холл на 1000 кв.м., кафе, ресторан, а также обширный подземный паркинг.</w:t>
      </w:r>
    </w:p>
    <w:p/>
    <w:p>
      <w:pPr/>
      <w:r>
        <w:rPr/>
        <w:t xml:space="preserve">/06</w:t>
      </w:r>
    </w:p>
    <w:p/>
    <w:p>
      <w:pPr/>
      <w:r>
        <w:rPr/>
        <w:t xml:space="preserve">Экскурсия проекта «Свобода Доступа» в деловой квартал «Красная Роза 1875»</w:t>
      </w:r>
    </w:p>
    <w:p/>
    <w:p>
      <w:pPr/>
      <w:r>
        <w:rPr/>
        <w:t xml:space="preserve">7 июня состоялась экскурсия проекта «Свобода Доступа» в деловой квартал «Красная Роза 1875». Участники экскурсии смогли своими глазами увидеть трансформацию бывшей ткацкой фабрики в современный квартал. В качестве экскурсоводов выступили руководители компании KR Properties и генерального проектировщика — архитектурной мастерской «Сергей Киселев и Партнеры».</w:t>
      </w:r>
    </w:p>
    <w:p/>
    <w:p>
      <w:pPr/>
      <w:r>
        <w:rPr/>
        <w:t xml:space="preserve">Главный принцип реконструкции квартала «Красная Роза 1875» — это сочетание исторической архитектуры и самых современных смелых решений. В этом смогли убедиться участники экскурсии, прошедшей 7 июня в рамках проекта «Свобода Доступа». Участниками экскурсии стали примерно 30 человек, это люди самых разных профессий — от тех, кто испытывает профессиональный интерес — журналисты, архитекторы, девелоперы до людей, просто неравнодушных к тому, что происходит в Москве. Благодаря акции, устроенной агентством «P-Arch» совместно c компанией KR Properties и архитектурной мастерской «Сергей Киселев и Партнеры» можно было попасть на стройку, увидеть как уже введенные в эксплуатацию, так и ещё строящиеся здания комплекса, а, главное, пообщаться с авторами проекта реконструкции и теми, кто воплощает проект в жизнь. Экскурсию провели Директор департамента развития KR Properties Павел Федюнин, руководитель мастерской «Сергей Киселев и Партнеры» Сергей Киселев и главный архитектор проекта Вадим Швецов, которые ответили на все вопросы участников экскурсии.</w:t>
      </w:r>
    </w:p>
    <w:p/>
    <w:p>
      <w:pPr/>
      <w:r>
        <w:rPr/>
        <w:t xml:space="preserve">По итогам экскурсии было проведено анкетирование — участники отметили оригинальность проекта и квалификацию экскурсоводов. «Отлично, интересно, полезно, увлекательно!», — так охарактеризовал свои впечатления от экскурсии один из гостей.</w:t>
      </w:r>
    </w:p>
    <w:p/>
    <w:p>
      <w:pPr/>
      <w:r>
        <w:rPr/>
        <w:t xml:space="preserve">Экскурсия в деловой квартал «Красная Роза 1875» прошла в рамках специальной экспозиции «Сергей Киселев и Партнеры» — «Архитектор года», представленной на Московской биеннале архитектуры в ЦДХ.</w:t>
      </w:r>
    </w:p>
    <w:p/>
    <w:p>
      <w:pPr/>
      <w:r>
        <w:rPr/>
        <w:t xml:space="preserve">21</w:t>
      </w:r>
    </w:p>
    <w:p/>
    <w:p>
      <w:pPr/>
      <w:r>
        <w:rPr>
          <w:color w:val="f6e131"/>
          <w:i/>
          <w:iCs/>
        </w:rPr>
        <w:t xml:space="preserve">/05</w:t>
      </w:r>
    </w:p>
    <w:p/>
    <w:p>
      <w:pPr/>
      <w:r>
        <w:rPr/>
        <w:t xml:space="preserve">Прошла пресс-конференция о планах развития ДК «Красная Роза 1875» и сотрудничеству с компанией «Яндекс»</w:t>
      </w:r>
    </w:p>
    <w:p/>
    <w:p>
      <w:pPr/>
      <w:r>
        <w:rPr/>
        <w:t xml:space="preserve">21 мая 2008 на территории строящегося Бизнес-центра «Морозов» (класс А+) прошла пресс-конференция, посвященная сразу двум событиям:</w:t>
      </w:r>
    </w:p>
    <w:p/>
    <w:p>
      <w:pPr/>
      <w:r>
        <w:rPr/>
        <w:t xml:space="preserve">• &amp;nbsp; &amp;nbsp;презентация комплексного плана развития Делового квартала «Красная роза 1875» на ближайшие годы;</w:t>
      </w:r>
    </w:p>
    <w:p/>
    <w:p>
      <w:pPr/>
      <w:r>
        <w:rPr/>
        <w:t xml:space="preserve">• &amp;nbsp; &amp;nbsp;заключение соглашения о намерениях об аренде с компанией «Яндекс», которое станет одной из крупнейших сделок на российском рынке коммерческой недвижимости.</w:t>
      </w:r>
    </w:p>
    <w:p/>
    <w:p>
      <w:pPr/>
      <w:r>
        <w:rPr/>
        <w:t xml:space="preserve">Пресс-конференцию открыл Сергей Калинин, генеральный директор компании «KR Properties». Вниманию журналистов и партнеров был представлен комплексный план развития квартала, который предусматривает шесть бизнес-центров класса А, два – класса В, отель «Красная роза» (уровня 4-5 звезд), а также жилой комплекс. Общая площадь квартала составит 172 039 кв.м. Комплекс сочетает в себе все необходимые элементы, присущие современной качественной бизнес-среде: подземные автостоянки, гостиницу, конференц-зал, спортивную инфраструктуру, рестораны, а также уникальные сервисы.</w:t>
      </w:r>
    </w:p>
    <w:p/>
    <w:p>
      <w:pPr/>
      <w:r>
        <w:rPr/>
        <w:t xml:space="preserve">По словам Сергея Киселева (архитектурная мастерская «Сергей Киселев и партнеры»), его архитектурное бюро участвовало в разработке проектов по реновации и реорганизации территорий 17-ти предприятий. "Но самое уникальное место, над которым я работал, здесь - на территории фабрики "Красная роза". Только здесь присутствует такое сочетание нового и старого в столь интересных пропорциях", - рассказал он.</w:t>
      </w:r>
    </w:p>
    <w:p/>
    <w:p>
      <w:pPr/>
      <w:r>
        <w:rPr/>
        <w:t xml:space="preserve">Большинство объектов квартала получили звучные имена знаменитых российских промышленников и купцов – это дань уважения традициям «Красной розы». Демидов, Морозов, Строганов, Третьяков, Савин, Рябушинский… Эти имена всегда будут ассоциироваться с успехом и процветанием.</w:t>
      </w:r>
    </w:p>
    <w:p/>
    <w:p>
      <w:pPr/>
      <w:r>
        <w:rPr/>
        <w:t xml:space="preserve">Бизнес-центр, ранее носивший общее название квартала «Красная роза» (в 2005 году он был удостоен награды как лучший бизнес-центр класса «В» по версии издания «Commercial Real Estate»), теперь получил своё собственное имя - «Мамонтов».</w:t>
      </w:r>
    </w:p>
    <w:p/>
    <w:p>
      <w:pPr/>
      <w:r>
        <w:rPr/>
        <w:t xml:space="preserve">Новые имена прекрасно дополняют названия тщательно и бережно восстанавливаемых исторических зданий внутри квартала – Галереи Жиро и Усадьбы Всеволожских.</w:t>
      </w:r>
    </w:p>
    <w:p/>
    <w:p>
      <w:pPr/>
      <w:r>
        <w:rPr/>
        <w:t xml:space="preserve">Полностью реконструкция Делового квартала «Красная роза 1875» будет завершена в 2011 году, и тогда город обретёт уникальный деловой комплекс, в котором чтутся традиции, сохраняется история, а людям удобно и комфортно.</w:t>
      </w:r>
    </w:p>
    <w:p/>
    <w:p>
      <w:pPr/>
      <w:r>
        <w:rPr/>
        <w:t xml:space="preserve">Павел Федюнин, директор по развитию компании «KR Properties», рассказал, что первым бизнес-центром класса А+ на территории квартала станет бизнес-центр «Морозов». Это самое большое здание квартала, его общая площадь составит 61 000 кв.м.&amp;nbsp;</w:t>
      </w:r>
    </w:p>
    <w:p/>
    <w:p>
      <w:pPr/>
      <w:r>
        <w:rPr/>
        <w:t xml:space="preserve">Первая очередь БЦ Морозов будет сдана в эксплуатацию в IV квартале 2008г., но якорный арендатор уже определен, им будет компания Яндекс – крупнейший российский интернет-портал.</w:t>
      </w:r>
    </w:p>
    <w:p/>
    <w:p>
      <w:pPr/>
      <w:r>
        <w:rPr/>
        <w:t xml:space="preserve">Эта сделка станет одной из крупнейших на рынке коммерческой недвижимости.</w:t>
      </w:r>
    </w:p>
    <w:p/>
    <w:p>
      <w:pPr/>
      <w:r>
        <w:rPr/>
        <w:t xml:space="preserve">Как сообщил журналистам Аркадий Волож, генеральный директор компании «Яндекс»: «Наша компания долго искала место для своего нового офиса, который должен вместить многочисленный штат сотрудников, обеспечить им самые комфортные условия для работы, а также соответствовать имиджу компании-лидера. И такой офис&amp;nbsp;</w:t>
      </w:r>
    </w:p>
    <w:p/>
    <w:p>
      <w:pPr/>
      <w:r>
        <w:rPr>
          <w:color w:val="f6e131"/>
          <w:i/>
          <w:iCs/>
        </w:rPr>
        <w:t xml:space="preserve">12</w:t>
      </w:r>
    </w:p>
    <w:p/>
    <w:p>
      <w:pPr/>
      <w:r>
        <w:rPr>
          <w:color w:val="f6e131"/>
          <w:i/>
          <w:iCs/>
        </w:rPr>
        <w:t xml:space="preserve">/03</w:t>
      </w:r>
    </w:p>
    <w:p/>
    <w:p>
      <w:pPr/>
      <w:r>
        <w:rPr/>
        <w:t xml:space="preserve">Звание «ПОЧЕТНЫЙ СТРОИТЕЛЬ РОССИИ» присвоено сразу двум сотрудникам компании</w:t>
      </w:r>
    </w:p>
    <w:p/>
    <w:p>
      <w:pPr/>
      <w:r>
        <w:rPr/>
        <w:t xml:space="preserve">26 февраля 2008 года Приказом за № 52 кн Министерство Регионального развития Российской Федерации присвоило звание «ПОЧЕТНЫЙ СТРОИТЕЛЬ РОССИИ» двум сотрудникам компании:</w:t>
      </w:r>
    </w:p>
    <w:p/>
    <w:p>
      <w:pPr/>
      <w:r>
        <w:rPr/>
        <w:t xml:space="preserve">– управляющему проектом Деловой квартал «Красная роза» ФЕДЮНИНУ Павлу Владимировичу;</w:t>
      </w:r>
    </w:p>
    <w:p/>
    <w:p>
      <w:pPr/>
      <w:r>
        <w:rPr/>
        <w:t xml:space="preserve">– руководителю управления технического надзора Делового квартала «Красная роза» ФЕДОРОВУ Сергею Николаевичу.</w:t>
      </w:r>
    </w:p>
    <w:p/>
    <w:p>
      <w:pPr/>
      <w:r>
        <w:rPr/>
        <w:t xml:space="preserve">Это еще раз показывает, что в нашей команде работают опытнейшие профессионалы самого высокого уровня!</w:t>
      </w:r>
    </w:p>
    <w:p/>
    <w:p>
      <w:pPr/>
      <w:r>
        <w:rPr/>
        <w:t xml:space="preserve">Поздравляем наших коллег с заслуженным признанием их достижений!</w:t>
      </w:r>
    </w:p>
    <w:p/>
    <w:p>
      <w:pPr/>
      <w:r>
        <w:rPr/>
        <w:t xml:space="preserve">26</w:t>
      </w:r>
    </w:p>
    <w:p/>
    <w:p>
      <w:pPr/>
      <w:r>
        <w:rPr>
          <w:color w:val="f6e131"/>
          <w:i/>
          <w:iCs/>
        </w:rPr>
        <w:t xml:space="preserve">/02</w:t>
      </w:r>
    </w:p>
    <w:p/>
    <w:p>
      <w:pPr/>
      <w:r>
        <w:rPr/>
        <w:t xml:space="preserve">Определены эксклюзивные брокеры по сдаче в аренду площадей в бизнес-центре «Морозов» класса «А+»</w:t>
      </w:r>
    </w:p>
    <w:p/>
    <w:p>
      <w:pPr/>
      <w:r>
        <w:rPr/>
        <w:t xml:space="preserve">ЗАО «KR Properties» подписала эксклюзивные договоры с ведущими брокерами рынка коммерческой недвижимости: «Jones Lang LaSalle», «Knight Frank» и «S.A.Ricci / King Sturge» по сдаче в аренду площадей в бизнес-центре класса «А+» строящегося на территории делового квартала «Красная Роза 1875».</w:t>
      </w:r>
    </w:p>
    <w:p/>
    <w:p>
      <w:pPr/>
      <w:r>
        <w:rPr/>
        <w:t xml:space="preserve">Продолжая реконструкцию комплекса бывшей шелковой фабрики, «KR Properties» представляет вторую очередь реновации — бизнес-центр класса «А+» «Морозов», общей площадью 60 935 кв.м. Сдача в эксплуатацию первой фазы бизнес-центра будет осуществлена в IV квартале 2008 года. Проектом предусмотрено эффектное сочетание сохраненной исторической кладки красного кирпича и масштабного панорамного остекления для максимальной инсоляции.</w:t>
      </w:r>
    </w:p>
    <w:p/>
    <w:p>
      <w:pPr/>
      <w:r>
        <w:rPr/>
        <w:t xml:space="preserve">Jones Lang LaSalle предоставляет комплексные услуги в области недвижимости и управления капиталом на местном, региональном и глобальном уровнях собственникам, арендаторам и инвесторам, имеет свыше 160 представительств более чем в 450 городов в 50 странах. В 2004, 2006 и 2007 компания удостоилась премии «Консультант года» на Commercial Real Estate Awards.</w:t>
      </w:r>
    </w:p>
    <w:p/>
    <w:p>
      <w:pPr/>
      <w:r>
        <w:rPr/>
        <w:t xml:space="preserve">Knight Frank является одной из ведущих компаний на рынке высококлассных офисных помещений. При представлении интересов арендодателей и арендаторов консультанты по недвижимости опираются на многолетний международный опыт Knight Frank и решают сложные задачи в оптимальные сроки благодаря глубокому знанию рынка, искренней заинтересованности в успехе проекта и строгим корпоративным стандартам отчетности и контроля.</w:t>
      </w:r>
    </w:p>
    <w:p/>
    <w:p>
      <w:pPr/>
      <w:r>
        <w:rPr/>
        <w:t xml:space="preserve">Компания S. A. Ricci / King Sturge является частью международной сети King Sturge- компании, история которой началась с компании J. P. Sturge еще в 1760 году в Великобритании. Начиная с 1992 года King Sturge входит в список лидирующих консалтинговых компаний и сегодня около 4000 профессионалов оказывают услуги в сфере недвижимости в более чем 180 офисах во всем мире.</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[http://www.krasnaya-roza.ru/news.php?year=2007]</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25</w:t>
      </w:r>
    </w:p>
    <w:p/>
    <w:p>
      <w:pPr/>
      <w:r>
        <w:rPr/>
        <w:t xml:space="preserve">/11</w:t>
      </w:r>
    </w:p>
    <w:p/>
    <w:p>
      <w:pPr/>
      <w:r>
        <w:rPr/>
        <w:t xml:space="preserve">В бизнес-центре «Морозов» класса «А+» завершены монолитные работы</w:t>
      </w:r>
    </w:p>
    <w:p/>
    <w:p>
      <w:pPr/>
      <w:r>
        <w:rPr/>
        <w:t xml:space="preserve">25 ноября завершились монолитные работы по устройству железобетонного каркаса в бизнес-центре класса «А+» «Морозов». В запланированный срок окончены работы по заливке последних кубометров бетона. При строительстве полностью были соблюдены технологии и использованы высококачественные марки бетона. Общий объем залитого бетона составил 12 500 куб.м.</w:t>
      </w:r>
    </w:p>
    <w:p/>
    <w:p>
      <w:pPr/>
      <w:r>
        <w:rPr/>
        <w:t xml:space="preserve">В соответствии с графиком работ начата облицовка фасадов здания кирпичом производства немецкой фирмы «ROBEN».</w:t>
      </w:r>
    </w:p>
    <w:p/>
    <w:p>
      <w:pPr/>
      <w:r>
        <w:rPr>
          <w:color w:val="f6e131"/>
          <w:i/>
          <w:iCs/>
        </w:rPr>
        <w:t xml:space="preserve">Скрыть</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[http://www.krasnaya-roza.ru/?busines_center=Gallery_Zhiro]</w:t>
      </w:r>
    </w:p>
    <w:p/>
    <w:p>
      <w:pPr/>
      <w:r>
        <w:rPr>
          <w:color w:val="f6e131"/>
          <w:i/>
          <w:iCs/>
        </w:rPr>
        <w:t xml:space="preserve">Красная роза</w:t>
      </w:r>
    </w:p>
    <w:p/>
    <w:p>
      <w:pPr/>
      <w:r>
        <w:rPr>
          <w:color w:val="f6e131"/>
          <w:i/>
          <w:iCs/>
        </w:rPr>
        <w:t xml:space="preserve">0%</w:t>
      </w:r>
    </w:p>
    <w:p/>
    <w:p>
      <w:pPr/>
      <w:r>
        <w:rPr>
          <w:color w:val="f6e131"/>
          <w:i/>
          <w:iCs/>
        </w:rPr>
        <w:t xml:space="preserve">Заявка в службу</w:t>
      </w:r>
    </w:p>
    <w:p/>
    <w:p>
      <w:pPr/>
      <w:r>
        <w:rPr>
          <w:color w:val="f6e131"/>
          <w:i/>
          <w:iCs/>
        </w:rPr>
        <w:t xml:space="preserve">обеспечения:</w:t>
      </w:r>
    </w:p>
    <w:p/>
    <w:p>
      <w:pPr/>
      <w:r>
        <w:rPr>
          <w:color w:val="f6e131"/>
          <w:i/>
          <w:iCs/>
        </w:rPr>
        <w:t xml:space="preserve">Для доступа к форме заявки,</w:t>
      </w:r>
    </w:p>
    <w:p/>
    <w:p>
      <w:pPr/>
      <w:r>
        <w:rPr>
          <w:color w:val="f6e131"/>
          <w:i/>
          <w:iCs/>
        </w:rPr>
        <w:t xml:space="preserve">введите выданый вам логин и пароль.</w:t>
      </w:r>
    </w:p>
    <w:p/>
    <w:p>
      <w:pPr/>
      <w:r>
        <w:rPr>
          <w:color w:val="f6e131"/>
          <w:i/>
          <w:iCs/>
        </w:rPr>
        <w:t xml:space="preserve">Войти</w:t>
      </w:r>
    </w:p>
    <w:p/>
    <w:p>
      <w:pPr/>
      <w:r>
        <w:rPr>
          <w:color w:val="f6e131"/>
          <w:i/>
          <w:iCs/>
        </w:rPr>
        <w:t xml:space="preserve">Закрыть</w:t>
      </w:r>
    </w:p>
    <w:p/>
    <w:p>
      <w:pPr/>
      <w:r>
        <w:rPr>
          <w:color w:val="f6e131"/>
          <w:i/>
          <w:iCs/>
        </w:rPr>
        <w:t xml:space="preserve">PDF</w:t>
      </w:r>
    </w:p>
    <w:p/>
    <w:p>
      <w:pPr/>
      <w:r>
        <w:rPr>
          <w:color w:val="f6e131"/>
          <w:i/>
          <w:iCs/>
        </w:rPr>
        <w:t xml:space="preserve">Скачать презентацию</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Инфраструктура</w:t>
      </w:r>
    </w:p>
    <w:p/>
    <w:p>
      <w:pPr/>
      <w:r>
        <w:rPr>
          <w:color w:val="f6e131"/>
          <w:i/>
          <w:iCs/>
        </w:rPr>
        <w:t xml:space="preserve">Такси</w:t>
      </w:r>
    </w:p>
    <w:p/>
    <w:p>
      <w:pPr/>
      <w:r>
        <w:rPr>
          <w:color w:val="f6e131"/>
          <w:i/>
          <w:iCs/>
        </w:rPr>
        <w:t xml:space="preserve">+4</w:t>
      </w:r>
    </w:p>
    <w:p/>
    <w:p>
      <w:pPr/>
      <w:r>
        <w:rPr>
          <w:color w:val="f6e131"/>
          <w:i/>
          <w:iCs/>
        </w:rPr>
        <w:t xml:space="preserve">&amp;deg;</w:t>
      </w:r>
    </w:p>
    <w:p/>
    <w:p>
      <w:pPr/>
      <w:r>
        <w:rPr>
          <w:color w:val="f6e131"/>
          <w:i/>
          <w:iCs/>
        </w:rPr>
        <w:t xml:space="preserve">3</w:t>
      </w:r>
    </w:p>
    <w:p/>
    <w:p>
      <w:pPr/>
      <w:r>
        <w:rPr>
          <w:color w:val="f6e131"/>
          <w:i/>
          <w:iCs/>
        </w:rPr>
        <w:t xml:space="preserve">28</w:t>
      </w:r>
    </w:p>
    <w:p/>
    <w:p>
      <w:pPr/>
      <w:r>
        <w:rPr>
          <w:color w:val="f6e131"/>
          <w:i/>
          <w:iCs/>
        </w:rPr>
        <w:t xml:space="preserve">/09</w:t>
      </w:r>
    </w:p>
    <w:p/>
    <w:p>
      <w:pPr/>
      <w:r>
        <w:rPr>
          <w:color w:val="f6e131"/>
          <w:i/>
          <w:iCs/>
        </w:rPr>
        <w:t xml:space="preserve">2014</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25</w:t>
      </w:r>
    </w:p>
    <w:p/>
    <w:p>
      <w:pPr/>
      <w:r>
        <w:rPr>
          <w:color w:val="f6e131"/>
          <w:i/>
          <w:iCs/>
        </w:rPr>
        <w:t xml:space="preserve">2013</w:t>
      </w:r>
    </w:p>
    <w:p/>
    <w:p>
      <w:pPr/>
      <w:r>
        <w:rPr>
          <w:color w:val="f6e131"/>
          <w:i/>
          <w:iCs/>
        </w:rPr>
        <w:t xml:space="preserve">Лучшие ретро-мерседесы собрались на «Красной Розе 1875»</w:t>
      </w:r>
    </w:p>
    <w:p/>
    <w:p>
      <w:pPr/>
      <w:r>
        <w:rPr>
          <w:color w:val="f6e131"/>
          <w:i/>
          <w:iCs/>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color w:val="f6e131"/>
          <w:i/>
          <w:iCs/>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color w:val="f6e131"/>
          <w:i/>
          <w:iCs/>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color w:val="f6e131"/>
          <w:i/>
          <w:iCs/>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color w:val="f6e131"/>
          <w:i/>
          <w:iCs/>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color w:val="f6e131"/>
          <w:i/>
          <w:iCs/>
        </w:rPr>
        <w:t xml:space="preserve">15</w:t>
      </w:r>
    </w:p>
    <w:p/>
    <w:p>
      <w:pPr/>
      <w:r>
        <w:rPr>
          <w:color w:val="f6e131"/>
          <w:i/>
          <w:iCs/>
        </w:rPr>
        <w:t xml:space="preserve">KR Properties возвращает москвичам «Городскую усадьбу Всеволожских»</w:t>
      </w:r>
    </w:p>
    <w:p/>
    <w:p>
      <w:pPr/>
      <w:r>
        <w:rPr>
          <w:color w:val="f6e131"/>
          <w:i/>
          <w:iCs/>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color w:val="f6e131"/>
          <w:i/>
          <w:iCs/>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color w:val="f6e131"/>
          <w:i/>
          <w:iCs/>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color w:val="f6e131"/>
          <w:i/>
          <w:iCs/>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color w:val="f6e131"/>
          <w:i/>
          <w:iCs/>
        </w:rPr>
        <w:t xml:space="preserve">10</w:t>
      </w:r>
    </w:p>
    <w:p/>
    <w:p>
      <w:pPr/>
      <w:r>
        <w:rPr>
          <w:color w:val="f6e131"/>
          <w:i/>
          <w:iCs/>
        </w:rPr>
        <w:t xml:space="preserve">/05</w:t>
      </w:r>
    </w:p>
    <w:p/>
    <w:p>
      <w:pPr/>
      <w:r>
        <w:rPr>
          <w:color w:val="f6e131"/>
          <w:i/>
          <w:iCs/>
        </w:rPr>
        <w:t xml:space="preserve">2011</w:t>
      </w:r>
    </w:p>
    <w:p/>
    <w:p>
      <w:pPr/>
      <w:r>
        <w:rPr>
          <w:color w:val="f6e131"/>
          <w:i/>
          <w:iCs/>
        </w:rPr>
        <w:t xml:space="preserve">Лобби бизнес-центра «Мамонтов» на «Красной Розе» получит новый дизайн</w:t>
      </w:r>
    </w:p>
    <w:p/>
    <w:p>
      <w:pPr/>
      <w:r>
        <w:rPr>
          <w:color w:val="f6e131"/>
          <w:i/>
          <w:iCs/>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color w:val="f6e131"/>
          <w:i/>
          <w:iCs/>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color w:val="f6e131"/>
          <w:i/>
          <w:iCs/>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color w:val="f6e131"/>
          <w:i/>
          <w:iCs/>
        </w:rPr>
        <w:t xml:space="preserve">Компания SHCA (Swanke Hayden Connell Architects,</w:t>
      </w:r>
    </w:p>
    <w:p/>
    <w:p>
      <w:pPr/>
      <w:r>
        <w:rPr>
          <w:color w:val="f6e131"/>
          <w:i/>
          <w:iCs/>
        </w:rPr>
        <w:t xml:space="preserve">www.shca.com</w:t>
      </w:r>
    </w:p>
    <w:p/>
    <w:p>
      <w:pPr/>
      <w:r>
        <w:rPr>
          <w:color w:val="f6e131"/>
          <w:i/>
          <w:iCs/>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color w:val="f6e131"/>
          <w:i/>
          <w:iCs/>
        </w:rPr>
        <w:t xml:space="preserve">20</w:t>
      </w:r>
    </w:p>
    <w:p/>
    <w:p>
      <w:pPr/>
      <w:r>
        <w:rPr>
          <w:color w:val="f6e131"/>
          <w:i/>
          <w:iCs/>
        </w:rPr>
        <w:t xml:space="preserve">2010</w:t>
      </w:r>
    </w:p>
    <w:p/>
    <w:p>
      <w:pPr/>
      <w:r>
        <w:rPr>
          <w:color w:val="f6e131"/>
          <w:i/>
          <w:iCs/>
        </w:rPr>
        <w:t xml:space="preserve">Ресторан «Жан-Жак» открывается в деловом квартале «Красная роза 1875»</w:t>
      </w:r>
    </w:p>
    <w:p/>
    <w:p>
      <w:pPr/>
      <w:r>
        <w:rPr>
          <w:color w:val="f6e131"/>
          <w:i/>
          <w:iCs/>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color w:val="f6e131"/>
          <w:i/>
          <w:iCs/>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color w:val="f6e131"/>
          <w:i/>
          <w:iCs/>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color w:val="f6e131"/>
          <w:i/>
          <w:iCs/>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color w:val="f6e131"/>
          <w:i/>
          <w:iCs/>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color w:val="f6e131"/>
          <w:i/>
          <w:iCs/>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color w:val="f6e131"/>
          <w:i/>
          <w:iCs/>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color w:val="f6e131"/>
          <w:i/>
          <w:iCs/>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color w:val="f6e131"/>
          <w:i/>
          <w:iCs/>
        </w:rPr>
        <w:t xml:space="preserve">www.jan-jak.com</w:t>
      </w:r>
    </w:p>
    <w:p/>
    <w:p>
      <w:pPr/>
      <w:r>
        <w:rPr>
          <w:color w:val="f6e131"/>
          <w:i/>
          <w:iCs/>
        </w:rPr>
        <w:t xml:space="preserve">29</w:t>
      </w:r>
    </w:p>
    <w:p/>
    <w:p>
      <w:pPr/>
      <w:r>
        <w:rPr>
          <w:color w:val="f6e131"/>
          <w:i/>
          <w:iCs/>
        </w:rPr>
        <w:t xml:space="preserve">На «Красной Розе» открылся конференц-центр EXTROPOLIS КРАСНАЯ РОЗА</w:t>
      </w:r>
    </w:p>
    <w:p/>
    <w:p>
      <w:pPr/>
      <w:r>
        <w:rPr>
          <w:color w:val="f6e131"/>
          <w:i/>
          <w:iCs/>
        </w:rPr>
        <w:t xml:space="preserve">На территории делового квартала «Красная роза 1875» открылся конференц-центр Extropolis Красная Роза.</w:t>
      </w:r>
    </w:p>
    <w:p/>
    <w:p>
      <w:pPr/>
      <w:r>
        <w:rPr>
          <w:color w:val="f6e131"/>
          <w:i/>
          <w:iCs/>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color w:val="f6e131"/>
          <w:i/>
          <w:iCs/>
        </w:rPr>
        <w:t xml:space="preserve">Управляющей компанией выступает группа Компаний Экстрополис.</w:t>
      </w:r>
    </w:p>
    <w:p/>
    <w:p>
      <w:pPr/>
      <w:r>
        <w:rPr>
          <w:color w:val="f6e131"/>
          <w:i/>
          <w:iCs/>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color w:val="f6e131"/>
          <w:i/>
          <w:iCs/>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color w:val="f6e131"/>
          <w:i/>
          <w:iCs/>
        </w:rPr>
        <w:t xml:space="preserve">Презентация и открытие летней площадки</w:t>
      </w:r>
    </w:p>
    <w:p/>
    <w:p>
      <w:pPr/>
      <w:r>
        <w:rPr>
          <w:color w:val="f6e131"/>
          <w:i/>
          <w:iCs/>
        </w:rPr>
        <w:t xml:space="preserve">29 апреля, ресторан «HYDE PARK BAR», расположенный на территории делового квартала «Красная Роза», открывает уютную террасу.</w:t>
      </w:r>
    </w:p>
    <w:p/>
    <w:p>
      <w:pPr/>
      <w:r>
        <w:rPr>
          <w:color w:val="f6e131"/>
          <w:i/>
          <w:iCs/>
        </w:rPr>
        <w:t xml:space="preserve">В программе вечера:</w:t>
      </w:r>
    </w:p>
    <w:p/>
    <w:p>
      <w:pPr/>
      <w:r>
        <w:rPr>
          <w:color w:val="f6e131"/>
          <w:i/>
          <w:iCs/>
        </w:rPr>
        <w:t xml:space="preserve">• концерт Дианы Поленовой и группы (smooth jazz | live),</w:t>
      </w:r>
    </w:p>
    <w:p/>
    <w:p>
      <w:pPr/>
      <w:r>
        <w:rPr>
          <w:color w:val="f6e131"/>
          <w:i/>
          <w:iCs/>
        </w:rPr>
        <w:t xml:space="preserve">• Dj-дуэт Epiksound system,</w:t>
      </w:r>
    </w:p>
    <w:p/>
    <w:p>
      <w:pPr/>
      <w:r>
        <w:rPr>
          <w:color w:val="f6e131"/>
          <w:i/>
          <w:iCs/>
        </w:rPr>
        <w:t xml:space="preserve">• угощения и подарки от ресторана, а также заряд отличного настроения в преддверии майских праздников!</w:t>
      </w:r>
    </w:p>
    <w:p/>
    <w:p>
      <w:pPr/>
      <w:r>
        <w:rPr>
          <w:color w:val="f6e131"/>
          <w:i/>
          <w:iCs/>
        </w:rPr>
        <w:t xml:space="preserve">22</w:t>
      </w:r>
    </w:p>
    <w:p/>
    <w:p>
      <w:pPr/>
      <w:r>
        <w:rPr>
          <w:color w:val="f6e131"/>
          <w:i/>
          <w:iCs/>
        </w:rPr>
        <w:t xml:space="preserve">/03</w:t>
      </w:r>
    </w:p>
    <w:p/>
    <w:p>
      <w:pPr/>
      <w:r>
        <w:rPr>
          <w:color w:val="f6e131"/>
          <w:i/>
          <w:iCs/>
        </w:rPr>
        <w:t xml:space="preserve">На «Красной розе» открылся приёмный пункт «Национальной Химчистки»</w:t>
      </w:r>
    </w:p>
    <w:p/>
    <w:p>
      <w:pPr/>
      <w:r>
        <w:rPr>
          <w:color w:val="f6e131"/>
          <w:i/>
          <w:iCs/>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color w:val="f6e131"/>
          <w:i/>
          <w:iCs/>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color w:val="f6e131"/>
          <w:i/>
          <w:iCs/>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color w:val="f6e131"/>
          <w:i/>
          <w:iCs/>
        </w:rPr>
        <w:t xml:space="preserve">Подписаться</w:t>
      </w:r>
    </w:p>
    <w:p/>
    <w:p>
      <w:pPr/>
      <w:r>
        <w:rPr>
          <w:color w:val="f6e131"/>
          <w:i/>
          <w:iCs/>
        </w:rPr>
        <w:t xml:space="preserve">RSS</w:t>
      </w:r>
    </w:p>
    <w:p/>
    <w:p>
      <w:pPr/>
      <w:r>
        <w:rPr>
          <w:color w:val="f6e131"/>
          <w:i/>
          <w:iCs/>
        </w:rPr>
        <w:t xml:space="preserve">|</w:t>
      </w:r>
    </w:p>
    <w:p/>
    <w:p>
      <w:pPr/>
      <w:r>
        <w:rPr>
          <w:color w:val="f6e131"/>
          <w:i/>
          <w:iCs/>
        </w:rPr>
        <w:t xml:space="preserve">Архив новостей</w:t>
      </w:r>
    </w:p>
    <w:p/>
    <w:p>
      <w:pPr/>
      <w:r>
        <w:rPr>
          <w:color w:val="f6e131"/>
          <w:i/>
          <w:iCs/>
        </w:rPr>
        <w:t xml:space="preserve">Заказать звонок</w:t>
      </w:r>
    </w:p>
    <w:p/>
    <w:p>
      <w:pPr/>
      <w:r>
        <w:rPr>
          <w:color w:val="f6e131"/>
          <w:i/>
          <w:iCs/>
        </w:rPr>
        <w:t xml:space="preserve">+7 (495) 780-40-40</w:t>
      </w:r>
    </w:p>
    <w:p/>
    <w:p>
      <w:pPr/>
      <w:r>
        <w:rPr>
          <w:color w:val="f6e131"/>
          <w:i/>
          <w:iCs/>
        </w:rPr>
        <w:t xml:space="preserve">Напишите нам</w:t>
      </w:r>
    </w:p>
    <w:p/>
    <w:p>
      <w:pPr/>
      <w:r>
        <w:rPr>
          <w:color w:val="f6e131"/>
          <w:i/>
          <w:iCs/>
        </w:rPr>
        <w:t xml:space="preserve">Здесь вы можете ознакомиться с инфраструктурой, посмотреть</w:t>
      </w:r>
    </w:p>
    <w:p/>
    <w:p>
      <w:pPr/>
      <w:r>
        <w:rPr>
          <w:color w:val="f6e131"/>
          <w:i/>
          <w:iCs/>
        </w:rPr>
        <w:t xml:space="preserve">наши предложения по аренде или узнать, кто будет вашими соседями.</w:t>
      </w:r>
    </w:p>
    <w:p/>
    <w:p>
      <w:pPr/>
      <w:r>
        <w:rPr>
          <w:color w:val="f6e131"/>
          <w:i/>
          <w:iCs/>
        </w:rPr>
        <w:t xml:space="preserve">Заявка</w:t>
      </w:r>
    </w:p>
    <w:p/>
    <w:p>
      <w:pPr/>
      <w:r>
        <w:rPr>
          <w:color w:val="f6e131"/>
          <w:i/>
          <w:iCs/>
        </w:rPr>
        <w:t xml:space="preserve">на аренду</w:t>
      </w:r>
    </w:p>
    <w:p/>
    <w:p>
      <w:pPr/>
      <w:r>
        <w:rPr>
          <w:color w:val="f6e131"/>
          <w:i/>
          <w:iCs/>
        </w:rPr>
        <w:t xml:space="preserve">Смотреть</w:t>
      </w:r>
    </w:p>
    <w:p/>
    <w:p>
      <w:pPr/>
      <w:r>
        <w:rPr>
          <w:color w:val="f6e131"/>
          <w:i/>
          <w:iCs/>
        </w:rPr>
        <w:t xml:space="preserve">все лоты</w:t>
      </w:r>
    </w:p>
    <w:p/>
    <w:p>
      <w:pPr/>
      <w:r>
        <w:rPr>
          <w:color w:val="f6e131"/>
          <w:i/>
          <w:iCs/>
        </w:rPr>
        <w:t xml:space="preserve">Арендаторы</w:t>
      </w:r>
    </w:p>
    <w:p/>
    <w:p>
      <w:pPr/>
      <w:r>
        <w:rPr>
          <w:color w:val="f6e131"/>
          <w:i/>
          <w:iCs/>
        </w:rPr>
        <w:t xml:space="preserve">МОРОЗОВ</w:t>
      </w:r>
    </w:p>
    <w:p/>
    <w:p>
      <w:pPr/>
      <w:r>
        <w:rPr>
          <w:color w:val="f6e131"/>
          <w:i/>
          <w:iCs/>
        </w:rPr>
        <w:t xml:space="preserve">ДЕМИДОВ</w:t>
      </w:r>
    </w:p>
    <w:p/>
    <w:p>
      <w:pPr/>
      <w:r>
        <w:rPr>
          <w:color w:val="f6e131"/>
          <w:i/>
          <w:iCs/>
        </w:rPr>
        <w:t xml:space="preserve">МАМОНТОВ</w:t>
      </w:r>
    </w:p>
    <w:p/>
    <w:p>
      <w:pPr/>
      <w:r>
        <w:rPr>
          <w:color w:val="f6e131"/>
          <w:i/>
          <w:iCs/>
        </w:rPr>
        <w:t xml:space="preserve">СТРОГАНОВ</w:t>
      </w:r>
    </w:p>
    <w:p/>
    <w:p>
      <w:pPr/>
      <w:r>
        <w:rPr>
          <w:color w:val="f6e131"/>
          <w:i/>
          <w:iCs/>
        </w:rPr>
        <w:t xml:space="preserve">САВИН</w:t>
      </w:r>
    </w:p>
    <w:p/>
    <w:p>
      <w:pPr/>
      <w:r>
        <w:rPr>
          <w:color w:val="f6e131"/>
          <w:i/>
          <w:iCs/>
        </w:rPr>
        <w:t xml:space="preserve">УСАДЬБА ВСЕВОЛОЖСКИХ</w:t>
      </w:r>
    </w:p>
    <w:p/>
    <w:p>
      <w:pPr/>
      <w:r>
        <w:rPr>
          <w:color w:val="f6e131"/>
          <w:i/>
          <w:iCs/>
        </w:rPr>
        <w:t xml:space="preserve">ГАЛЕРЕЯ ЖИРО</w:t>
      </w:r>
    </w:p>
    <w:p/>
    <w:p>
      <w:pPr/>
      <w:r>
        <w:rPr>
          <w:color w:val="f6e131"/>
          <w:i/>
          <w:iCs/>
        </w:rPr>
        <w:t xml:space="preserve">ТРЕТЬЯКОВ</w:t>
      </w:r>
    </w:p>
    <w:p/>
    <w:p>
      <w:pPr/>
      <w:r>
        <w:rPr>
          <w:color w:val="f6e131"/>
          <w:i/>
          <w:iCs/>
        </w:rPr>
        <w:t xml:space="preserve">РЯБУШИНСКИЙ</w:t>
      </w:r>
    </w:p>
    <w:p/>
    <w:p>
      <w:pPr/>
      <w:r>
        <w:rPr>
          <w:color w:val="f6e131"/>
          <w:i/>
          <w:iCs/>
        </w:rPr>
        <w:t xml:space="preserve">КЛЕЙН</w:t>
      </w:r>
    </w:p>
    <w:p/>
    <w:p>
      <w:pPr/>
      <w:r>
        <w:rPr>
          <w:color w:val="f6e131"/>
          <w:i/>
          <w:iCs/>
        </w:rPr>
        <w:t xml:space="preserve">ФЛИГЕЛЬ</w:t>
      </w:r>
    </w:p>
    <w:p/>
    <w:p>
      <w:pPr/>
      <w:r>
        <w:rPr>
          <w:color w:val="f6e131"/>
          <w:i/>
          <w:iCs/>
        </w:rPr>
        <w:t xml:space="preserve">MOROZOV</w:t>
      </w:r>
    </w:p>
    <w:p/>
    <w:p>
      <w:pPr/>
      <w:r>
        <w:rPr>
          <w:color w:val="f6e131"/>
          <w:i/>
          <w:iCs/>
        </w:rPr>
        <w:t xml:space="preserve">Информация</w:t>
      </w:r>
    </w:p>
    <w:p/>
    <w:p>
      <w:pPr/>
      <w:r>
        <w:rPr>
          <w:color w:val="f6e131"/>
          <w:i/>
          <w:iCs/>
        </w:rPr>
        <w:t xml:space="preserve">Характеристики</w:t>
      </w:r>
    </w:p>
    <w:p/>
    <w:p>
      <w:pPr/>
      <w:r>
        <w:rPr>
          <w:color w:val="f6e131"/>
          <w:i/>
          <w:iCs/>
        </w:rPr>
        <w:t xml:space="preserve">Бизнес-центр «Морозов» — ядро делового квартала «Красная Роза». Носит имя успешного русского промышленника и мецената Саввы Морозова. Бизнес-центр проектировался и строился так, чтобы малоэтажное здание гармонично вписывалось в облик старой Москвы, став логичным продолжением исторической застройки.</w:t>
      </w:r>
    </w:p>
    <w:p/>
    <w:p>
      <w:pPr/>
      <w:r>
        <w:rPr>
          <w:color w:val="f6e131"/>
          <w:i/>
          <w:iCs/>
        </w:rPr>
        <w:t xml:space="preserve">В&amp;nbsp;архитектуре бизнес-центра гармонично сочетается прошлое и&amp;nbsp;будущее: старинные и&amp;nbsp;современные кирпичные фасады, фабричные арочные окна и&amp;nbsp;огромные остекленные пространства, минималистичные формы и&amp;nbsp;многомерные футуристические поверхности.</w:t>
      </w:r>
    </w:p>
    <w:p/>
    <w:p>
      <w:pPr/>
      <w:r>
        <w:rPr>
          <w:color w:val="f6e131"/>
          <w:i/>
          <w:iCs/>
        </w:rPr>
        <w:t xml:space="preserve">Пространство внутреннего двора гармонирует с&amp;nbsp;необычной архитектурой здания: плавные изгибы газонов уравновешивают четкость линий стеклянных фасадов, располагая к&amp;nbsp;спокойствию и&amp;nbsp;гармонии. Пешеходный променад, множество скамеек и&amp;nbsp;мест отдыха&amp;nbsp;— здесь созданы все условия для приятного и&amp;nbsp;продуктивного времяпрепровождения.</w:t>
      </w:r>
    </w:p>
    <w:p/>
    <w:p>
      <w:pPr/>
      <w:r>
        <w:rPr>
          <w:color w:val="f6e131"/>
          <w:i/>
          <w:iCs/>
        </w:rPr>
        <w:t xml:space="preserve">Для сохранения эстетической целостности автомобильный паркинг размещен на подземных этажах, а наверху расположилась самая большая велопарковка в городе — гордость бизнес-центра, придающая ему «европейский шик».</w:t>
      </w:r>
    </w:p>
    <w:p/>
    <w:p>
      <w:pPr/>
      <w:r>
        <w:rPr>
          <w:color w:val="f6e131"/>
          <w:i/>
          <w:iCs/>
        </w:rPr>
        <w:t xml:space="preserve">Бизнес-центр «Морозов» находится в&amp;nbsp;процессе сертификации по&amp;nbsp;системе экологического строительства BREEAM (направление «BREEAM для Европы. Коммерческие здания 2009: офисы»).</w:t>
      </w:r>
    </w:p>
    <w:p/>
    <w:p>
      <w:pPr/>
      <w:r>
        <w:rPr>
          <w:color w:val="f6e131"/>
          <w:i/>
          <w:iCs/>
        </w:rPr>
        <w:t xml:space="preserve">«Морозов» собрал множество наград и признан одним из лучших бизнес-центров в Москве и России. Не зря это здание выбрано компанией «Яндекс» в качестве штаб-квартиры — здесь «найдется все» лучшее для развития инновационного бизнеса.</w:t>
      </w:r>
    </w:p>
    <w:p/>
    <w:p>
      <w:pPr/>
      <w:r>
        <w:rPr>
          <w:color w:val="f6e131"/>
          <w:i/>
          <w:iCs/>
        </w:rPr>
        <w:t xml:space="preserve">НАГРАДЫ БИЗНЕС-ЦЕНТРА «МОРОЗОВ»:</w:t>
      </w:r>
    </w:p>
    <w:p/>
    <w:p>
      <w:pPr/>
      <w:r>
        <w:rPr>
          <w:color w:val="f6e131"/>
          <w:i/>
          <w:iCs/>
        </w:rPr>
        <w:t xml:space="preserve">COMMERCIAL REAL ESTATE AWARDS 2009</w:t>
      </w:r>
    </w:p>
    <w:p/>
    <w:p>
      <w:pPr/>
      <w:r>
        <w:rPr>
          <w:color w:val="f6e131"/>
          <w:i/>
          <w:iCs/>
        </w:rPr>
        <w:t xml:space="preserve">БЦ «Морозов» Фаза I — номинант премии «Лучший бизнес-центр класса А» города Москвы</w:t>
      </w:r>
    </w:p>
    <w:p/>
    <w:p>
      <w:pPr/>
      <w:r>
        <w:rPr>
          <w:color w:val="f6e131"/>
          <w:i/>
          <w:iCs/>
        </w:rPr>
        <w:t xml:space="preserve">ВСЕМИРНЫЙ КОНКУРС ДЕВЕЛОПЕРСКИХ ПРОЕКТОВ FIABCI PRIX D’EXELLENCE 2010</w:t>
      </w:r>
    </w:p>
    <w:p/>
    <w:p>
      <w:pPr/>
      <w:r>
        <w:rPr>
          <w:color w:val="f6e131"/>
          <w:i/>
          <w:iCs/>
        </w:rPr>
        <w:t xml:space="preserve">БЦ «Морозов» Фаза I — второе место в номинации «Офисная недвижимость»</w:t>
      </w:r>
    </w:p>
    <w:p/>
    <w:p>
      <w:pPr/>
      <w:r>
        <w:rPr>
          <w:color w:val="f6e131"/>
          <w:i/>
          <w:iCs/>
        </w:rPr>
        <w:t xml:space="preserve">EUROPE PROPERTY AWARDS 2013</w:t>
      </w:r>
    </w:p>
    <w:p/>
    <w:p>
      <w:pPr/>
      <w:r>
        <w:rPr>
          <w:color w:val="f6e131"/>
          <w:i/>
          <w:iCs/>
        </w:rPr>
        <w:t xml:space="preserve">БЦ «Морозов» Фаза II — статус Highly Commended в номинации «Офисное строительство»</w:t>
      </w:r>
    </w:p>
    <w:p/>
    <w:p>
      <w:pPr/>
      <w:r>
        <w:rPr>
          <w:color w:val="f6e131"/>
          <w:i/>
          <w:iCs/>
        </w:rPr>
        <w:t xml:space="preserve">COMMERCIAL REAL ESTATE AWARDS 2014</w:t>
      </w:r>
    </w:p>
    <w:p/>
    <w:p>
      <w:pPr/>
      <w:r>
        <w:rPr>
          <w:color w:val="f6e131"/>
          <w:i/>
          <w:iCs/>
        </w:rPr>
        <w:t xml:space="preserve">БЦ «Морозов» ― победитель в номинации «Сделка года / Аренда / Офисная недвижимость»</w:t>
      </w:r>
    </w:p>
    <w:p/>
    <w:p>
      <w:pPr/>
      <w:r>
        <w:rPr>
          <w:color w:val="f6e131"/>
          <w:i/>
          <w:iCs/>
        </w:rPr>
        <w:t xml:space="preserve">Класс здания:</w:t>
      </w:r>
    </w:p>
    <w:p/>
    <w:p>
      <w:pPr/>
      <w:r>
        <w:rPr>
          <w:color w:val="f6e131"/>
          <w:i/>
          <w:iCs/>
        </w:rPr>
        <w:t xml:space="preserve">А</w:t>
      </w:r>
    </w:p>
    <w:p/>
    <w:p>
      <w:pPr/>
      <w:r>
        <w:rPr>
          <w:color w:val="f6e131"/>
          <w:i/>
          <w:iCs/>
        </w:rPr>
        <w:t xml:space="preserve">Общая площадь здания:</w:t>
      </w:r>
    </w:p>
    <w:p/>
    <w:p>
      <w:pPr/>
      <w:r>
        <w:rPr>
          <w:color w:val="f6e131"/>
          <w:i/>
          <w:iCs/>
        </w:rPr>
        <w:t xml:space="preserve">Фаза I - 37 542 м</w:t>
      </w:r>
    </w:p>
    <w:p/>
    <w:p>
      <w:pPr/>
      <w:r>
        <w:rPr>
          <w:color w:val="f6e131"/>
          <w:i/>
          <w:iCs/>
        </w:rPr>
        <w:t xml:space="preserve">2</w:t>
      </w:r>
    </w:p>
    <w:p/>
    <w:p>
      <w:pPr/>
      <w:r>
        <w:rPr>
          <w:color w:val="f6e131"/>
          <w:i/>
          <w:iCs/>
        </w:rPr>
        <w:t xml:space="preserve">Фаза II- 21 606 м</w:t>
      </w:r>
    </w:p>
    <w:p/>
    <w:p>
      <w:pPr/>
      <w:r>
        <w:rPr>
          <w:color w:val="f6e131"/>
          <w:i/>
          <w:iCs/>
        </w:rPr>
        <w:t xml:space="preserve">Этажность:</w:t>
      </w:r>
    </w:p>
    <w:p/>
    <w:p>
      <w:pPr/>
      <w:r>
        <w:rPr>
          <w:color w:val="f6e131"/>
          <w:i/>
          <w:iCs/>
        </w:rPr>
        <w:t xml:space="preserve">5-7</w:t>
      </w:r>
    </w:p>
    <w:p/>
    <w:p>
      <w:pPr/>
      <w:r>
        <w:rPr>
          <w:color w:val="f6e131"/>
          <w:i/>
          <w:iCs/>
        </w:rPr>
        <w:t xml:space="preserve">Парковка (машиномест):</w:t>
      </w:r>
    </w:p>
    <w:p/>
    <w:p>
      <w:pPr/>
      <w:r>
        <w:rPr>
          <w:color w:val="f6e131"/>
          <w:i/>
          <w:iCs/>
        </w:rPr>
        <w:t xml:space="preserve">635 / 2 подземных этажа</w:t>
      </w:r>
    </w:p>
    <w:p/>
    <w:p>
      <w:pPr/>
      <w:r>
        <w:rPr>
          <w:color w:val="f6e131"/>
          <w:i/>
          <w:iCs/>
        </w:rPr>
        <w:t xml:space="preserve">Дополнительные материалы:</w:t>
      </w:r>
    </w:p>
    <w:p/>
    <w:p>
      <w:pPr/>
      <w:r>
        <w:rPr>
          <w:color w:val="f6e131"/>
          <w:i/>
          <w:iCs/>
        </w:rPr>
        <w:t xml:space="preserve">Буклет</w:t>
      </w:r>
    </w:p>
    <w:p/>
    <w:p>
      <w:pPr/>
      <w:r>
        <w:rPr>
          <w:color w:val="f6e131"/>
          <w:i/>
          <w:iCs/>
        </w:rPr>
        <w:t xml:space="preserve">Заявка на аренду</w:t>
      </w:r>
    </w:p>
    <w:p/>
    <w:p>
      <w:pPr/>
      <w:r>
        <w:rPr>
          <w:color w:val="f6e131"/>
          <w:i/>
          <w:iCs/>
        </w:rPr>
        <w:t xml:space="preserve">Смотреть все лоты</w:t>
      </w:r>
    </w:p>
    <w:p/>
    <w:p>
      <w:pPr/>
      <w:r>
        <w:rPr>
          <w:color w:val="f6e131"/>
          <w:i/>
          <w:iCs/>
        </w:rPr>
        <w:t xml:space="preserve">DEMIDOV</w:t>
      </w:r>
    </w:p>
    <w:p/>
    <w:p>
      <w:pPr/>
      <w:r>
        <w:rPr>
          <w:color w:val="f6e131"/>
          <w:i/>
          <w:iCs/>
        </w:rPr>
        <w:t xml:space="preserve">Бизнес-центр «Демидов» — флагманский проект, задающий новое направление развития всему российскому рынку деловой недвижимости.</w:t>
      </w:r>
    </w:p>
    <w:p/>
    <w:p>
      <w:pPr/>
      <w:r>
        <w:rPr>
          <w:color w:val="f6e131"/>
          <w:i/>
          <w:iCs/>
        </w:rPr>
        <w:t xml:space="preserve">Концептуальные решения, изначально разработанные архитектурным бюро «Сергей Киселев и&amp;nbsp;Партнеры», были переосмыслены архитекторами Lissoni Architettura SPA, которые сумели совместить невероятную технологическую оснащенность и&amp;nbsp;функциональность с&amp;nbsp;природной и&amp;nbsp;архитектурной красотой. Здание является подлинным шедевром на&amp;nbsp;карте офисной недвижимости столицы и&amp;nbsp;воплощает в&amp;nbsp;себе лучший опыт, накопленный при реализации проекта делового квартала «Красная Роза».</w:t>
      </w:r>
    </w:p>
    <w:p/>
    <w:p>
      <w:pPr/>
      <w:r>
        <w:rPr>
          <w:color w:val="f6e131"/>
          <w:i/>
          <w:iCs/>
        </w:rPr>
        <w:t xml:space="preserve">«Демидов»&amp;nbsp;— архитектурный ансамбль, устремленный в&amp;nbsp;будущее, но&amp;nbsp;приобщенный и&amp;nbsp;к&amp;nbsp;истории квартала. Он&amp;nbsp;состоит из&amp;nbsp;трехэтажной реновированной исторической постройки, расположенной вдоль улицы Тимура Фрунзе, а&amp;nbsp;также отодвинутого вглубь квартала нового семиэтажного многофункционального центра&amp;nbsp;— необыкновенного футуристического здания с&amp;nbsp;огромными панорамными стеклами, множеством полупрозрачных плоскостей и&amp;nbsp;зеленым атриумом.</w:t>
      </w:r>
    </w:p>
    <w:p/>
    <w:p>
      <w:pPr/>
      <w:r>
        <w:rPr>
          <w:color w:val="f6e131"/>
          <w:i/>
          <w:iCs/>
        </w:rPr>
        <w:t xml:space="preserve">Атриум&amp;nbsp;— особая гордость создателей проекта. Именно здесь в&amp;nbsp;полном объеме ощущается вся бескомпромиссность архитектурной концепции. Вместо перекрытий в&amp;nbsp;угоду дополнительным площадям&amp;nbsp;— обширное пространство, заполненное светом, воздухом и&amp;nbsp;зеленью.</w:t>
      </w:r>
    </w:p>
    <w:p/>
    <w:p>
      <w:pPr/>
      <w:r>
        <w:rPr>
          <w:color w:val="f6e131"/>
          <w:i/>
          <w:iCs/>
        </w:rPr>
        <w:t xml:space="preserve">Многообразие текстур и&amp;nbsp;материалов, многогранность и&amp;nbsp;многослойность плоскостей, обилие глянцевых и&amp;nbsp;полупрозрачных поверхностей, вдумчивое отношение к&amp;nbsp;объему и&amp;nbsp;свету&amp;nbsp;—</w:t>
      </w:r>
    </w:p>
    <w:p/>
    <w:p>
      <w:pPr/>
      <w:r>
        <w:rPr>
          <w:color w:val="f6e131"/>
          <w:i/>
          <w:iCs/>
        </w:rPr>
        <w:t xml:space="preserve">все подчинено одной задаче: почувствовать себя в&amp;nbsp;преддверии завтрашнего дня, буквально «прикоснуться к&amp;nbsp;будущему».</w:t>
      </w:r>
    </w:p>
    <w:p/>
    <w:p>
      <w:pPr/>
      <w:r>
        <w:rPr>
          <w:color w:val="f6e131"/>
          <w:i/>
          <w:iCs/>
        </w:rPr>
        <w:t xml:space="preserve">А+</w:t>
      </w:r>
    </w:p>
    <w:p/>
    <w:p>
      <w:pPr/>
      <w:r>
        <w:rPr>
          <w:color w:val="f6e131"/>
          <w:i/>
          <w:iCs/>
        </w:rPr>
        <w:t xml:space="preserve">Общая площадь бизнес-центра:</w:t>
      </w:r>
    </w:p>
    <w:p/>
    <w:p>
      <w:pPr/>
      <w:r>
        <w:rPr>
          <w:color w:val="f6e131"/>
          <w:i/>
          <w:iCs/>
        </w:rPr>
        <w:t xml:space="preserve">21 498 м</w:t>
      </w:r>
    </w:p>
    <w:p/>
    <w:p>
      <w:pPr/>
      <w:r>
        <w:rPr>
          <w:color w:val="f6e131"/>
          <w:i/>
          <w:iCs/>
        </w:rPr>
        <w:t xml:space="preserve">Общая площадь 7-этажного здания:</w:t>
      </w:r>
    </w:p>
    <w:p/>
    <w:p>
      <w:pPr/>
      <w:r>
        <w:rPr>
          <w:color w:val="f6e131"/>
          <w:i/>
          <w:iCs/>
        </w:rPr>
        <w:t xml:space="preserve">19 509 м</w:t>
      </w:r>
    </w:p>
    <w:p/>
    <w:p>
      <w:pPr/>
      <w:r>
        <w:rPr>
          <w:color w:val="f6e131"/>
          <w:i/>
          <w:iCs/>
        </w:rPr>
        <w:t xml:space="preserve">Общая площадь 3-этажного здания:</w:t>
      </w:r>
    </w:p>
    <w:p/>
    <w:p>
      <w:pPr/>
      <w:r>
        <w:rPr>
          <w:color w:val="f6e131"/>
          <w:i/>
          <w:iCs/>
        </w:rPr>
        <w:t xml:space="preserve">1 989 м</w:t>
      </w:r>
    </w:p>
    <w:p/>
    <w:p>
      <w:pPr/>
      <w:r>
        <w:rPr>
          <w:color w:val="f6e131"/>
          <w:i/>
          <w:iCs/>
        </w:rPr>
        <w:t xml:space="preserve">292 / 2 подземных этажа</w:t>
      </w:r>
    </w:p>
    <w:p/>
    <w:p>
      <w:pPr/>
      <w:r>
        <w:rPr>
          <w:color w:val="f6e131"/>
          <w:i/>
          <w:iCs/>
        </w:rPr>
        <w:t xml:space="preserve">MAMONTOV</w:t>
      </w:r>
    </w:p>
    <w:p/>
    <w:p>
      <w:pPr/>
      <w:r>
        <w:rPr>
          <w:color w:val="f6e131"/>
          <w:i/>
          <w:iCs/>
        </w:rPr>
        <w:t xml:space="preserve">Бизнес-центр «Мамонтов» является первым реновированным зданием на&amp;nbsp;территории квартала. Именно с&amp;nbsp;него начинается московская история освоения бывших промышленных площадей под лофт-пространства.</w:t>
      </w:r>
    </w:p>
    <w:p/>
    <w:p>
      <w:pPr/>
      <w:r>
        <w:rPr>
          <w:color w:val="f6e131"/>
          <w:i/>
          <w:iCs/>
        </w:rPr>
        <w:t xml:space="preserve">Принципиальной позицией было сохранение исторического вида постройки при максимальном использовании современных высококачественных материалов и&amp;nbsp;передовых инженерных технологий. В&amp;nbsp;итоге фасады приобрели свой первоначальный облик со&amp;nbsp;строгими рядами больших арочных окон. Строение конструктивно дополнилось многоярусной галереей из&amp;nbsp;стекла и&amp;nbsp;металла.</w:t>
      </w:r>
    </w:p>
    <w:p/>
    <w:p>
      <w:pPr/>
      <w:r>
        <w:rPr>
          <w:color w:val="f6e131"/>
          <w:i/>
          <w:iCs/>
        </w:rPr>
        <w:t xml:space="preserve">В&amp;nbsp;бизнес-центре «Мамонтов» органично объединены элементы классического лофта и&amp;nbsp;уютных офисных площадей. Профессиональная отделка интерьера выполнена с&amp;nbsp;применением первоклассных экологичных материалов.</w:t>
      </w:r>
    </w:p>
    <w:p/>
    <w:p>
      <w:pPr/>
      <w:r>
        <w:rPr>
          <w:color w:val="f6e131"/>
          <w:i/>
          <w:iCs/>
        </w:rPr>
        <w:t xml:space="preserve">НАГРАДЫ БИЗНЕС-ЦЕНТРА «МАМОНТОВ»:</w:t>
      </w:r>
    </w:p>
    <w:p/>
    <w:p>
      <w:pPr/>
      <w:r>
        <w:rPr>
          <w:color w:val="f6e131"/>
          <w:i/>
          <w:iCs/>
        </w:rPr>
        <w:t xml:space="preserve">COMMERCIAL REAL ESTATE AWARDS 2005</w:t>
      </w:r>
    </w:p>
    <w:p/>
    <w:p>
      <w:pPr/>
      <w:r>
        <w:rPr>
          <w:color w:val="f6e131"/>
          <w:i/>
          <w:iCs/>
        </w:rPr>
        <w:t xml:space="preserve">БЦ «Мамонтов» - номинант премии «Лучший бизнес-центр класса А» города Москвы</w:t>
      </w:r>
    </w:p>
    <w:p/>
    <w:p>
      <w:pPr/>
      <w:r>
        <w:rPr>
          <w:color w:val="f6e131"/>
          <w:i/>
          <w:iCs/>
        </w:rPr>
        <w:t xml:space="preserve">B+</w:t>
      </w:r>
    </w:p>
    <w:p/>
    <w:p>
      <w:pPr/>
      <w:r>
        <w:rPr>
          <w:color w:val="f6e131"/>
          <w:i/>
          <w:iCs/>
        </w:rPr>
        <w:t xml:space="preserve">19 293 м</w:t>
      </w:r>
    </w:p>
    <w:p/>
    <w:p>
      <w:pPr/>
      <w:r>
        <w:rPr>
          <w:color w:val="f6e131"/>
          <w:i/>
          <w:iCs/>
        </w:rPr>
        <w:t xml:space="preserve">5 + мансарда</w:t>
      </w:r>
    </w:p>
    <w:p/>
    <w:p>
      <w:pPr/>
      <w:r>
        <w:rPr>
          <w:color w:val="f6e131"/>
          <w:i/>
          <w:iCs/>
        </w:rPr>
        <w:t xml:space="preserve">112</w:t>
      </w:r>
    </w:p>
    <w:p/>
    <w:p>
      <w:pPr/>
      <w:r>
        <w:rPr>
          <w:color w:val="f6e131"/>
          <w:i/>
          <w:iCs/>
        </w:rPr>
        <w:t xml:space="preserve">STROGANOV</w:t>
      </w:r>
    </w:p>
    <w:p/>
    <w:p>
      <w:pPr/>
      <w:r>
        <w:rPr>
          <w:color w:val="f6e131"/>
          <w:i/>
          <w:iCs/>
        </w:rPr>
        <w:t xml:space="preserve">Это еще одно строение конца XIX&amp;nbsp;века, здание бывшей ткацкой фабрики. Сегодня в&amp;nbsp;архитектурном облике объекта классические материалы&amp;nbsp;— кирпич и&amp;nbsp;металл&amp;nbsp;— сочетаются с&amp;nbsp;современными стеклянными конструкциями. Особый индустриальный шик постройке придают выведенные наружу воздуховоды и&amp;nbsp;пожарные лестницы, нарочито подчеркивающие промышленное прошлое здания.</w:t>
      </w:r>
    </w:p>
    <w:p/>
    <w:p>
      <w:pPr/>
      <w:r>
        <w:rPr>
          <w:color w:val="f6e131"/>
          <w:i/>
          <w:iCs/>
        </w:rPr>
        <w:t xml:space="preserve">Проект примечателен не&amp;nbsp;только лофт-офисами, но&amp;nbsp;и&amp;nbsp;множеством расположенных здесь кафе, баров, ресторанов, в&amp;nbsp;которых круглосуточно кипит жизнь.</w:t>
      </w:r>
    </w:p>
    <w:p/>
    <w:p>
      <w:pPr/>
      <w:r>
        <w:rPr>
          <w:color w:val="f6e131"/>
          <w:i/>
          <w:iCs/>
        </w:rPr>
        <w:t xml:space="preserve">B</w:t>
      </w:r>
    </w:p>
    <w:p/>
    <w:p>
      <w:pPr/>
      <w:r>
        <w:rPr>
          <w:color w:val="f6e131"/>
          <w:i/>
          <w:iCs/>
        </w:rPr>
        <w:t xml:space="preserve">14 345 м</w:t>
      </w:r>
    </w:p>
    <w:p/>
    <w:p>
      <w:pPr/>
      <w:r>
        <w:rPr>
          <w:color w:val="f6e131"/>
          <w:i/>
          <w:iCs/>
        </w:rPr>
        <w:t xml:space="preserve">4 + мансарда</w:t>
      </w:r>
    </w:p>
    <w:p/>
    <w:p>
      <w:pPr/>
      <w:r>
        <w:rPr>
          <w:color w:val="f6e131"/>
          <w:i/>
          <w:iCs/>
        </w:rPr>
        <w:t xml:space="preserve">27</w:t>
      </w:r>
    </w:p>
    <w:p/>
    <w:p>
      <w:pPr/>
      <w:r>
        <w:rPr>
          <w:color w:val="f6e131"/>
          <w:i/>
          <w:iCs/>
        </w:rPr>
        <w:t xml:space="preserve">SAVIN</w:t>
      </w:r>
    </w:p>
    <w:p/>
    <w:p>
      <w:pPr/>
      <w:r>
        <w:rPr>
          <w:color w:val="f6e131"/>
          <w:i/>
          <w:iCs/>
        </w:rPr>
        <w:t xml:space="preserve">Корпус был построен в&amp;nbsp;1879 году по&amp;nbsp;проекту архитектора К.&amp;nbsp;К.&amp;nbsp;Тервена. Во&amp;nbsp;время реконструкции этого промышленного четырехэтажного здания удалось сохранить исторический фасад из&amp;nbsp;обожжённого красного кирпича, а&amp;nbsp;бывшая проходная обрела новый современный вид. Сегодня внутри старинных кирпичных стен расположились настоящие лофт-офисы.</w:t>
      </w:r>
    </w:p>
    <w:p/>
    <w:p>
      <w:pPr/>
      <w:r>
        <w:rPr>
          <w:color w:val="f6e131"/>
          <w:i/>
          <w:iCs/>
        </w:rPr>
        <w:t xml:space="preserve">5 864 м</w:t>
      </w:r>
    </w:p>
    <w:p/>
    <w:p>
      <w:pPr/>
      <w:r>
        <w:rPr>
          <w:color w:val="f6e131"/>
          <w:i/>
          <w:iCs/>
        </w:rPr>
        <w:t xml:space="preserve">40</w:t>
      </w:r>
    </w:p>
    <w:p/>
    <w:p>
      <w:pPr/>
      <w:r>
        <w:rPr>
          <w:color w:val="f6e131"/>
          <w:i/>
          <w:iCs/>
        </w:rPr>
        <w:t xml:space="preserve">USADBA VSEVOLOZHSKYH</w:t>
      </w:r>
    </w:p>
    <w:p/>
    <w:p>
      <w:pPr/>
      <w:r>
        <w:rPr>
          <w:color w:val="f6e131"/>
          <w:i/>
          <w:iCs/>
        </w:rPr>
        <w:t xml:space="preserve">Представительский особняк «Усадьба Всеволожских» является отправной точкой, с&amp;nbsp;которой в&amp;nbsp;середине ХVIII века началась история места, известного сейчас как деловой квартал «Красная Роза». Его композиция отличается простотой и&amp;nbsp;ясностью архитектурных форм, выдержанных в&amp;nbsp;духе раннего классицизма.</w:t>
      </w:r>
    </w:p>
    <w:p/>
    <w:p>
      <w:pPr/>
      <w:r>
        <w:rPr>
          <w:color w:val="f6e131"/>
          <w:i/>
          <w:iCs/>
        </w:rPr>
        <w:t xml:space="preserve">С&amp;nbsp;момента постройки и&amp;nbsp;до&amp;nbsp;1840 года особняк принадлежал старинному дворянскому роду Всеволожских, потомкам великих русских князей. Это одно из&amp;nbsp;немногих сохранившихся в&amp;nbsp;Москве деревянных сооружений, переживших пожар 1812&amp;nbsp;года.</w:t>
      </w:r>
    </w:p>
    <w:p/>
    <w:p>
      <w:pPr/>
      <w:r>
        <w:rPr>
          <w:color w:val="f6e131"/>
          <w:i/>
          <w:iCs/>
        </w:rPr>
        <w:t xml:space="preserve">Реконструкция проводилась самым тщательным образом: поднимались архивы, по&amp;nbsp;небольшим деталям восстанавливался внешний и&amp;nbsp;внутренний облик строения. Украшения фасадов, печные изразцы, фрагменты паркета и&amp;nbsp;настенных покрытий&amp;nbsp;—</w:t>
      </w:r>
    </w:p>
    <w:p/>
    <w:p>
      <w:pPr/>
      <w:r>
        <w:rPr>
          <w:color w:val="f6e131"/>
          <w:i/>
          <w:iCs/>
        </w:rPr>
        <w:t xml:space="preserve">всё было воссоздано в&amp;nbsp;первозданном виде.</w:t>
      </w:r>
    </w:p>
    <w:p/>
    <w:p>
      <w:pPr/>
      <w:r>
        <w:rPr>
          <w:color w:val="f6e131"/>
          <w:i/>
          <w:iCs/>
        </w:rPr>
        <w:t xml:space="preserve">НАГРАДА В&amp;nbsp;КОНКУРСЕ «МОСКОВСКАЯ РЕСТАВРАЦИЯ 2013»</w:t>
      </w:r>
    </w:p>
    <w:p/>
    <w:p>
      <w:pPr/>
      <w:r>
        <w:rPr>
          <w:color w:val="f6e131"/>
          <w:i/>
          <w:iCs/>
        </w:rPr>
        <w:t xml:space="preserve">«Усадьба Всеволожских»&amp;nbsp;— победитель в&amp;nbsp;номинации «Лучший проект реставрации/приспособления к&amp;nbsp;современному использованию»</w:t>
      </w:r>
    </w:p>
    <w:p/>
    <w:p>
      <w:pPr/>
      <w:r>
        <w:rPr>
          <w:color w:val="f6e131"/>
          <w:i/>
          <w:iCs/>
        </w:rPr>
        <w:t xml:space="preserve">1 009 м</w:t>
      </w:r>
    </w:p>
    <w:p/>
    <w:p>
      <w:pPr/>
      <w:r>
        <w:rPr>
          <w:color w:val="f6e131"/>
          <w:i/>
          <w:iCs/>
        </w:rPr>
        <w:t xml:space="preserve">1 + цоколь</w:t>
      </w:r>
    </w:p>
    <w:p/>
    <w:p>
      <w:pPr/>
      <w:r>
        <w:rPr>
          <w:color w:val="f6e131"/>
          <w:i/>
          <w:iCs/>
        </w:rPr>
        <w:t xml:space="preserve">12</w:t>
      </w:r>
    </w:p>
    <w:p/>
    <w:p>
      <w:pPr/>
      <w:r>
        <w:rPr>
          <w:color w:val="f6e131"/>
          <w:i/>
          <w:iCs/>
        </w:rPr>
        <w:t xml:space="preserve">GALEREYA GIRAUD</w:t>
      </w:r>
    </w:p>
    <w:p/>
    <w:p>
      <w:pPr/>
      <w:r>
        <w:rPr>
          <w:color w:val="f6e131"/>
          <w:i/>
          <w:iCs/>
        </w:rPr>
        <w:t xml:space="preserve">«Галерея Жиро»&amp;nbsp;— реконструированное здание, построенное в&amp;nbsp;1901 году по&amp;nbsp;заказу фабриканта Клавдия Осиповича (Клода-Мари) Жиро архитектором Романом Клейном. Эта постройка&amp;nbsp;— образец классической архитектуры московского модерна&amp;nbsp;— изначально была спроектирована для размещения картинной галереи. Строение впечатляет высотой потолков (семь метров) и&amp;nbsp;сбалансированными строительными решениями.</w:t>
      </w:r>
    </w:p>
    <w:p/>
    <w:p>
      <w:pPr/>
      <w:r>
        <w:rPr>
          <w:color w:val="f6e131"/>
          <w:i/>
          <w:iCs/>
        </w:rPr>
        <w:t xml:space="preserve">К&amp;nbsp;сожалению, за&amp;nbsp;годы советской власти здание пришло в&amp;nbsp;полный упадок, и&amp;nbsp;его пришлось восстанавливать буквально по&amp;nbsp;крупицам. В&amp;nbsp;ходе работ была целиком возрождена историческая отделка: лепнина, паркет, фрески, пол входной группы из&amp;nbsp;натурального камня; установлена действующая печь. Особого внимания заслуживает живопись на&amp;nbsp;сводчатых потолках, обнаруженная под слоями штукатурки. Фрески было решено полностью восстановить с&amp;nbsp;привлечением профессиональных художников-реставраторов.</w:t>
      </w:r>
    </w:p>
    <w:p/>
    <w:p>
      <w:pPr/>
      <w:r>
        <w:rPr>
          <w:color w:val="f6e131"/>
          <w:i/>
          <w:iCs/>
        </w:rPr>
        <w:t xml:space="preserve">Сегодня «Галерея Жиро»&amp;nbsp;— уникальный особняк представительского уровня.</w:t>
      </w:r>
    </w:p>
    <w:p/>
    <w:p>
      <w:pPr/>
      <w:r>
        <w:rPr>
          <w:color w:val="f6e131"/>
          <w:i/>
          <w:iCs/>
        </w:rPr>
        <w:t xml:space="preserve">2 820 м</w:t>
      </w:r>
    </w:p>
    <w:p/>
    <w:p>
      <w:pPr/>
      <w:r>
        <w:rPr>
          <w:color w:val="f6e131"/>
          <w:i/>
          <w:iCs/>
        </w:rPr>
        <w:t xml:space="preserve">2 + цоколь</w:t>
      </w:r>
    </w:p>
    <w:p/>
    <w:p>
      <w:pPr/>
      <w:r>
        <w:rPr>
          <w:color w:val="f6e131"/>
          <w:i/>
          <w:iCs/>
        </w:rPr>
        <w:t xml:space="preserve">18</w:t>
      </w:r>
    </w:p>
    <w:p/>
    <w:p>
      <w:pPr/>
      <w:r>
        <w:rPr>
          <w:color w:val="f6e131"/>
          <w:i/>
          <w:iCs/>
        </w:rPr>
        <w:t xml:space="preserve">Презентация</w:t>
      </w:r>
    </w:p>
    <w:p/>
    <w:p>
      <w:pPr/>
      <w:r>
        <w:rPr>
          <w:color w:val="f6e131"/>
          <w:i/>
          <w:iCs/>
        </w:rPr>
        <w:t xml:space="preserve">TRETYAKOV</w:t>
      </w:r>
    </w:p>
    <w:p/>
    <w:p>
      <w:pPr/>
      <w:r>
        <w:rPr>
          <w:color w:val="f6e131"/>
          <w:i/>
          <w:iCs/>
        </w:rPr>
        <w:t xml:space="preserve">Здание бизнес-центра «Третьяков» выделяется необычным сочетанием разностилевых фасадов. Одна его часть ― строгая,</w:t>
      </w:r>
    </w:p>
    <w:p/>
    <w:p>
      <w:pPr/>
      <w:r>
        <w:rPr>
          <w:color w:val="f6e131"/>
          <w:i/>
          <w:iCs/>
        </w:rPr>
        <w:t xml:space="preserve">без излишеств, типична для архитектуры Москвы XIX&amp;nbsp;века, вторая&amp;nbsp;же выполнена в&amp;nbsp;традициях русской эклектики, с&amp;nbsp;обилием стилистических декоративных элементов. Внутри сохранилось множество исторических деталей, включая металлические лестницы с&amp;nbsp;дубовыми перилами.</w:t>
      </w:r>
    </w:p>
    <w:p/>
    <w:p>
      <w:pPr/>
      <w:r>
        <w:rPr>
          <w:color w:val="f6e131"/>
          <w:i/>
          <w:iCs/>
        </w:rPr>
        <w:t xml:space="preserve">1 412 м</w:t>
      </w:r>
    </w:p>
    <w:p/>
    <w:p>
      <w:pPr/>
      <w:r>
        <w:rPr>
          <w:color w:val="f6e131"/>
          <w:i/>
          <w:iCs/>
        </w:rPr>
        <w:t xml:space="preserve">3 + цоколь</w:t>
      </w:r>
    </w:p>
    <w:p/>
    <w:p>
      <w:pPr/>
      <w:r>
        <w:rPr>
          <w:color w:val="f6e131"/>
          <w:i/>
          <w:iCs/>
        </w:rPr>
        <w:t xml:space="preserve">14</w:t>
      </w:r>
    </w:p>
    <w:p/>
    <w:p>
      <w:pPr/>
      <w:r>
        <w:rPr>
          <w:color w:val="f6e131"/>
          <w:i/>
          <w:iCs/>
        </w:rPr>
        <w:t xml:space="preserve">RYABUSHINSKY</w:t>
      </w:r>
    </w:p>
    <w:p/>
    <w:p>
      <w:pPr/>
      <w:r>
        <w:rPr>
          <w:color w:val="f6e131"/>
          <w:i/>
          <w:iCs/>
        </w:rPr>
        <w:t xml:space="preserve">Сохранившая лаконичный фасад фабричная постройка. В&amp;nbsp;этом камерном особняке сегодня расположены объекты инфраструктуры&amp;nbsp;— офис банка и&amp;nbsp;фитнес-центр.</w:t>
      </w:r>
    </w:p>
    <w:p/>
    <w:p>
      <w:pPr/>
      <w:r>
        <w:rPr>
          <w:color w:val="f6e131"/>
          <w:i/>
          <w:iCs/>
        </w:rPr>
        <w:t xml:space="preserve">653 м</w:t>
      </w:r>
    </w:p>
    <w:p/>
    <w:p>
      <w:pPr/>
      <w:r>
        <w:rPr>
          <w:color w:val="f6e131"/>
          <w:i/>
          <w:iCs/>
        </w:rPr>
        <w:t xml:space="preserve">KLEIN</w:t>
      </w:r>
    </w:p>
    <w:p/>
    <w:p>
      <w:pPr/>
      <w:r>
        <w:rPr>
          <w:color w:val="f6e131"/>
          <w:i/>
          <w:iCs/>
        </w:rPr>
        <w:t xml:space="preserve">Корпус назван в&amp;nbsp;честь архитектора, оставившего самый значимый след в&amp;nbsp;истории «Красной Розы»&amp;nbsp;— Романа Ивановича Клейна. Бывшее промышленное здание было построено в&amp;nbsp;1878&amp;nbsp;году. Корпус, расположенный на&amp;nbsp;первой линии улицы Тимура Фрунзе, имеет пять этажей и&amp;nbsp;является важным инфраструктурным объектом: в&amp;nbsp;нем находятся кафе, бары, рестораны и&amp;nbsp;школа танцев, благодаря чему жизнь кипит здесь и&amp;nbsp;днем и&amp;nbsp;ночью.</w:t>
      </w:r>
    </w:p>
    <w:p/>
    <w:p>
      <w:pPr/>
      <w:r>
        <w:rPr>
          <w:color w:val="f6e131"/>
          <w:i/>
          <w:iCs/>
        </w:rPr>
        <w:t xml:space="preserve">Вчера</w:t>
      </w:r>
    </w:p>
    <w:p/>
    <w:p>
      <w:pPr/>
      <w:r>
        <w:rPr>
          <w:color w:val="f6e131"/>
          <w:i/>
          <w:iCs/>
        </w:rPr>
        <w:t xml:space="preserve">Сегодня</w:t>
      </w:r>
    </w:p>
    <w:p/>
    <w:p>
      <w:pPr/>
      <w:r>
        <w:rPr>
          <w:color w:val="f6e131"/>
          <w:i/>
          <w:iCs/>
        </w:rPr>
        <w:t xml:space="preserve">Завтра</w:t>
      </w:r>
    </w:p>
    <w:p/>
    <w:p>
      <w:pPr/>
      <w:r>
        <w:rPr>
          <w:color w:val="f6e131"/>
          <w:i/>
          <w:iCs/>
        </w:rPr>
        <w:t xml:space="preserve">&amp;nbsp;</w:t>
      </w:r>
    </w:p>
    <w:p/>
    <w:p>
      <w:pPr/>
      <w:r>
        <w:rPr>
          <w:color w:val="f6e131"/>
          <w:i/>
          <w:iCs/>
        </w:rPr>
        <w:t xml:space="preserve">ИСТОРИЯ «КРАСНОЙ РОЗЫ» ТАК ЖЕ&amp;nbsp;МНОГОГРАННА И&amp;nbsp;ИНТЕРЕСНА,</w:t>
      </w:r>
    </w:p>
    <w:p/>
    <w:p>
      <w:pPr/>
      <w:r>
        <w:rPr>
          <w:color w:val="f6e131"/>
          <w:i/>
          <w:iCs/>
        </w:rPr>
        <w:t xml:space="preserve">КАК И&amp;nbsp;САМ ДЕЛОВОЙ КВАРТАЛ.</w:t>
      </w:r>
    </w:p>
    <w:p/>
    <w:p>
      <w:pPr/>
      <w:r>
        <w:rPr>
          <w:color w:val="f6e131"/>
          <w:i/>
          <w:iCs/>
        </w:rPr>
        <w:t xml:space="preserve">В&amp;nbsp;XVIII веке на&amp;nbsp;месте «Красной Розы» располагалась усадьба знатного дворянского рода Всеволожских. Это одно из&amp;nbsp;немногих деревянных строений той эпохи, которое пережило пожар 1812 года и&amp;nbsp;сохранилось до&amp;nbsp;нынешних времен. Тщательно отреставрированное здание усадьбы Всеволожских сейчас является настоящим украшением квартала.</w:t>
      </w:r>
    </w:p>
    <w:p/>
    <w:p>
      <w:pPr/>
      <w:r>
        <w:rPr>
          <w:color w:val="f6e131"/>
          <w:i/>
          <w:iCs/>
        </w:rPr>
        <w:t xml:space="preserve">В&amp;nbsp;1875 году эта территория перешла во&amp;nbsp;владение французского купца московской гильдии Клавдия Осиповича (Клода-Мари) Жиро. Он&amp;nbsp;начал активное строительство шелковой фабрики, которая впоследствии стала самым крупным шелкоткацким предприятием в&amp;nbsp;Российской империи. Уже в&amp;nbsp;1879 году здесь работало 180 ткацких станков и&amp;nbsp;паровая машина, а&amp;nbsp;к&amp;nbsp;началу Первой мировой войны на&amp;nbsp;производстве трудилось более 4&amp;nbsp;000 человек на&amp;nbsp;1&amp;nbsp;800&amp;nbsp;станках. На&amp;nbsp;фабрике выпускались высококачественные шелковые ткани из&amp;nbsp;иностранного сырья&amp;nbsp;— подкладочного и&amp;nbsp;плательного ассортимента.</w:t>
      </w:r>
    </w:p>
    <w:p/>
    <w:p>
      <w:pPr/>
      <w:r>
        <w:rPr>
          <w:color w:val="f6e131"/>
          <w:i/>
          <w:iCs/>
        </w:rPr>
        <w:t xml:space="preserve">В&amp;nbsp;1885 и&amp;nbsp;1896 годах фабрика была отмечена особым знаком качества императорской семьи&amp;nbsp;— предприятие удостоилось права изображать государственный герб на&amp;nbsp;своих вывесках и&amp;nbsp;рекламе. После революции в&amp;nbsp;1919 году декретом советского правительства фабрика была национализирована. По&amp;nbsp;просьбе коллектива, в&amp;nbsp;основном состоящим из&amp;nbsp;женщин, она была названа именем Розы Люксембург.</w:t>
      </w:r>
    </w:p>
    <w:p/>
    <w:p>
      <w:pPr/>
      <w:r>
        <w:rPr>
          <w:color w:val="f6e131"/>
          <w:i/>
          <w:iCs/>
        </w:rPr>
        <w:t xml:space="preserve">Во&amp;nbsp;время Великой Отечественной войны комбинат снабжал войска парашютными тканями. После ее&amp;nbsp;окончания предприятие приступило к&amp;nbsp;освоению популярных тогда синтетических материалов. После распада СССР фабрика стала представлять экономический интерес для непромышленных целей. В&amp;nbsp;2003 году архитектурная мастерская Сергея Киселева разработала градостроительную концепцию реорганизации территории.</w:t>
      </w:r>
    </w:p>
    <w:p/>
    <w:p>
      <w:pPr/>
      <w:r>
        <w:rPr>
          <w:color w:val="f6e131"/>
          <w:i/>
          <w:iCs/>
        </w:rPr>
        <w:t xml:space="preserve">Материалы с сайта</w:t>
      </w:r>
    </w:p>
    <w:p/>
    <w:p>
      <w:pPr/>
      <w:r>
        <w:rPr>
          <w:color w:val="f6e131"/>
          <w:i/>
          <w:iCs/>
        </w:rPr>
        <w:t xml:space="preserve">oldmos.ru</w:t>
      </w:r>
    </w:p>
    <w:p/>
    <w:p>
      <w:pPr/>
      <w:r>
        <w:rPr>
          <w:color w:val="f6e131"/>
          <w:i/>
          <w:iCs/>
        </w:rPr>
        <w:t xml:space="preserve">www.kr-pro.ru</w:t>
      </w:r>
    </w:p>
    <w:p/>
    <w:p>
      <w:pPr/>
      <w:r>
        <w:rPr>
          <w:color w:val="f6e131"/>
          <w:i/>
          <w:iCs/>
        </w:rPr>
        <w:t xml:space="preserve">KR&amp;nbsp;PROPERTIES&amp;nbsp;— ОДИН ИЗ&amp;nbsp;КЛЮЧЕВЫХ МОСКОВСКИХ ДЕВЕЛОПЕРОВ, С&amp;nbsp;2001&amp;nbsp;ГОДА РЕАЛИЗУЮЩИЙ МАСШТАБНЫЕ И&amp;nbsp;ЗНАКОВЫЕ ДЛЯ ГОРОДА ПРОЕКТЫ В&amp;nbsp;ОБЛАСТИ КОММЕРЧЕСКОЙ НЕДВИЖИМОСТИ.</w:t>
      </w:r>
    </w:p>
    <w:p/>
    <w:p>
      <w:pPr/>
      <w:r>
        <w:rPr>
          <w:color w:val="f6e131"/>
          <w:i/>
          <w:iCs/>
        </w:rPr>
        <w:t xml:space="preserve">Компания занимается созданием, благоустройством и&amp;nbsp;реновацией пространств для жизни и&amp;nbsp;бизнеса, удовлетворяя потребности современного мегаполиса и&amp;nbsp;учитывая особенности исторической городской среды. Многие проекты являются архитектурными доминантами центральных районов Москвы.</w:t>
      </w:r>
    </w:p>
    <w:p/>
    <w:p>
      <w:pPr/>
      <w:r>
        <w:rPr>
          <w:color w:val="f6e131"/>
          <w:i/>
          <w:iCs/>
        </w:rPr>
        <w:t xml:space="preserve">ФИЛОСОФИЯ КОМПАНИИ заключается в&amp;nbsp;осознанном и&amp;nbsp;заботливом преобразовании городских пространств&amp;nbsp;— с&amp;nbsp;уважением к&amp;nbsp;архитектурному наследию Москвы, в&amp;nbsp;гармонии с&amp;nbsp;современной окружающей средой, с&amp;nbsp;особым вниманием к&amp;nbsp;интересам людей. Не&amp;nbsp;просто строить, а&amp;nbsp;созидать: создавать продуманные творческие решения, переосмысливая традиционные представления о&amp;nbsp;пространствах для работы и&amp;nbsp;жизни&amp;nbsp;—</w:t>
      </w:r>
    </w:p>
    <w:p/>
    <w:p>
      <w:pPr/>
      <w:r>
        <w:rPr>
          <w:color w:val="f6e131"/>
          <w:i/>
          <w:iCs/>
        </w:rPr>
        <w:t xml:space="preserve">вот кредо KR&amp;nbsp;Properties.</w:t>
      </w:r>
    </w:p>
    <w:p/>
    <w:p>
      <w:pPr/>
      <w:r>
        <w:rPr>
          <w:color w:val="f6e131"/>
          <w:i/>
          <w:iCs/>
        </w:rPr>
        <w:t xml:space="preserve">О нас</w:t>
      </w:r>
    </w:p>
    <w:p/>
    <w:p>
      <w:pPr/>
      <w:r>
        <w:rPr>
          <w:color w:val="f6e131"/>
          <w:i/>
          <w:iCs/>
        </w:rPr>
        <w:t xml:space="preserve">ЦЕЛЬ КОМПАНИИ&amp;nbsp;— удивлять и&amp;nbsp;восхищать каждым новым реализованным проектом как клиентов и&amp;nbsp;партнеров, так и&amp;nbsp;обычных жителей Москвы. Ставя высокие планки, KR&amp;nbsp;Properties постоянно доказывает, что создавать необычные пространства для работы и&amp;nbsp;жизни, сохраняя и&amp;nbsp;дополняя облик города, — реально. Можно уверенно сказать: завтра эти проекты будут не&amp;nbsp;менее актуальны и&amp;nbsp;востребованы, чем сегодня, и&amp;nbsp;послужат формированию будущего архитектурного образа столицы.</w:t>
      </w:r>
    </w:p>
    <w:p/>
    <w:p>
      <w:pPr/>
      <w:r>
        <w:rPr>
          <w:color w:val="f6e131"/>
          <w:i/>
          <w:iCs/>
        </w:rPr>
        <w:t xml:space="preserve">Сегодня под управлением KR&amp;nbsp;Properties находятся более 600&amp;nbsp;000&amp;nbsp;м</w:t>
      </w:r>
    </w:p>
    <w:p/>
    <w:p>
      <w:pPr/>
      <w:r>
        <w:rPr>
          <w:color w:val="f6e131"/>
          <w:i/>
          <w:iCs/>
        </w:rPr>
        <w:t xml:space="preserve">&amp;nbsp;недвижимости различного класса и&amp;nbsp;назначения.</w:t>
      </w:r>
    </w:p>
    <w:p/>
    <w:p>
      <w:pPr/>
      <w:r>
        <w:rPr>
          <w:color w:val="f6e131"/>
          <w:i/>
          <w:iCs/>
        </w:rPr>
        <w:t xml:space="preserve">В&amp;nbsp;ЧИСЛЕ НАИБОЛЕЕ ЗНАЧИМЫХ ПРОЕКТОВ КОМПАНИИ:&amp;nbsp;</w:t>
      </w:r>
    </w:p>
    <w:p/>
    <w:p>
      <w:pPr/>
      <w:r>
        <w:rPr>
          <w:color w:val="f6e131"/>
          <w:i/>
          <w:iCs/>
        </w:rPr>
        <w:t xml:space="preserve">Деловой квартал «Красная Роза»</w:t>
      </w:r>
    </w:p>
    <w:p/>
    <w:p>
      <w:pPr/>
      <w:r>
        <w:rPr>
          <w:color w:val="f6e131"/>
          <w:i/>
          <w:iCs/>
        </w:rPr>
        <w:t xml:space="preserve">Loft-квартал «Даниловская мануфактура»</w:t>
      </w:r>
    </w:p>
    <w:p/>
    <w:p>
      <w:pPr/>
      <w:r>
        <w:rPr>
          <w:color w:val="f6e131"/>
          <w:i/>
          <w:iCs/>
        </w:rPr>
        <w:t xml:space="preserve">Сеть складов индивидуального хранения «Сити-Бокс»</w:t>
      </w:r>
    </w:p>
    <w:p/>
    <w:p>
      <w:pPr/>
      <w:r>
        <w:rPr>
          <w:color w:val="f6e131"/>
          <w:i/>
          <w:iCs/>
        </w:rPr>
        <w:t xml:space="preserve">Деловой дом «Домино»</w:t>
      </w:r>
    </w:p>
    <w:p/>
    <w:p>
      <w:pPr/>
      <w:r>
        <w:rPr>
          <w:color w:val="f6e131"/>
          <w:i/>
          <w:iCs/>
        </w:rPr>
        <w:t xml:space="preserve">Bruce Premier Office</w:t>
      </w:r>
    </w:p>
    <w:p/>
    <w:p>
      <w:pPr/>
      <w:r>
        <w:rPr>
          <w:color w:val="f6e131"/>
          <w:i/>
          <w:iCs/>
        </w:rPr>
        <w:t xml:space="preserve">7&amp;nbsp;проектов loft-апартаментов</w:t>
      </w:r>
    </w:p>
    <w:p/>
    <w:p>
      <w:pPr/>
      <w:r>
        <w:rPr>
          <w:color w:val="f6e131"/>
          <w:i/>
          <w:iCs/>
        </w:rPr>
        <w:t xml:space="preserve">Невероятная синергия истории места, его архитектурной уникальности, исключительного качества реализации и&amp;nbsp;новейшего технологического оснащения создаёт по-настоящему благоприятное пространство для жизни и&amp;nbsp;процветания самого требовательного и&amp;nbsp;прогрессивного бизнеса.</w:t>
      </w:r>
    </w:p>
    <w:p/>
    <w:p>
      <w:pPr/>
      <w:r>
        <w:rPr>
          <w:color w:val="f6e131"/>
          <w:i/>
          <w:iCs/>
        </w:rPr>
        <w:t xml:space="preserve">Деловой квартал «Красная Роза»&amp;nbsp;— грандиозный проект перевоплощения бывшего промышленного района в&amp;nbsp;историческом центре Москвы, осуществлённый компанией KR&amp;nbsp;Properties с&amp;nbsp;применением передовых инженерных решений и&amp;nbsp;учётом последних трендов мировой урбанистики.</w:t>
      </w:r>
    </w:p>
    <w:p/>
    <w:p>
      <w:pPr/>
      <w:r>
        <w:rPr>
          <w:color w:val="f6e131"/>
          <w:i/>
          <w:iCs/>
        </w:rPr>
        <w:t xml:space="preserve">Сегодня «Красная Роза» переживает своё второе рождение&amp;nbsp;— теперь в&amp;nbsp;виде современного делового квартала. Традиции возобновляются: здесь снова кипит жизнь, не&amp;nbsp;замирая ни&amp;nbsp;днём ни&amp;nbsp;ночью. Сама архитектура квартала, связывающая прошлое с&amp;nbsp;будущим, задаёт чётко считываемый вектор развития деловой активности на&amp;nbsp;этой территории.</w:t>
      </w:r>
    </w:p>
    <w:p/>
    <w:p>
      <w:pPr/>
      <w:r>
        <w:rPr>
          <w:color w:val="f6e131"/>
          <w:i/>
          <w:iCs/>
        </w:rPr>
        <w:t xml:space="preserve">От&amp;nbsp;бережно отреставрированных памятников архитектуры&amp;nbsp;— старинных усадьбы Всеволожских и&amp;nbsp;галереи Жиро, через надёжные кирпичные стены восстановленных фабричных корпусов, к&amp;nbsp;абсолютно новому фантастическому зданию бизнес-центра «Демидов», словно построенному в&amp;nbsp;будущем.</w:t>
      </w:r>
    </w:p>
    <w:p/>
    <w:p>
      <w:pPr/>
      <w:r>
        <w:rPr>
          <w:color w:val="f6e131"/>
          <w:i/>
          <w:iCs/>
        </w:rPr>
        <w:t xml:space="preserve">Деловой квартал «Красная Роза» стал местом для работы лидера российской IT-индустрии&amp;nbsp;— именно здесь расположилась штаб-квартира «Яндекса».</w:t>
      </w:r>
    </w:p>
    <w:p/>
    <w:p>
      <w:pPr/>
      <w:r>
        <w:rPr>
          <w:color w:val="f6e131"/>
          <w:i/>
          <w:iCs/>
        </w:rPr>
        <w:t xml:space="preserve">Также на территории находятся офисы таких компаний, как:</w:t>
      </w:r>
    </w:p>
    <w:p/>
    <w:p>
      <w:pPr/>
      <w:r>
        <w:rPr>
          <w:color w:val="f6e131"/>
          <w:i/>
          <w:iCs/>
        </w:rPr>
        <w:t xml:space="preserve">• Консалтинговая компания «Систематика»</w:t>
      </w:r>
    </w:p>
    <w:p/>
    <w:p>
      <w:pPr/>
      <w:r>
        <w:rPr>
          <w:color w:val="f6e131"/>
          <w:i/>
          <w:iCs/>
        </w:rPr>
        <w:t xml:space="preserve">• Банк «Открытие»</w:t>
      </w:r>
    </w:p>
    <w:p/>
    <w:p>
      <w:pPr/>
      <w:r>
        <w:rPr>
          <w:color w:val="f6e131"/>
          <w:i/>
          <w:iCs/>
        </w:rPr>
        <w:t xml:space="preserve">• Русский торговый банк</w:t>
      </w:r>
    </w:p>
    <w:p/>
    <w:p>
      <w:pPr/>
      <w:r>
        <w:rPr>
          <w:color w:val="f6e131"/>
          <w:i/>
          <w:iCs/>
        </w:rPr>
        <w:t xml:space="preserve">• Группа компаний Regus</w:t>
      </w:r>
    </w:p>
    <w:p/>
    <w:p>
      <w:pPr/>
      <w:r>
        <w:rPr>
          <w:color w:val="f6e131"/>
          <w:i/>
          <w:iCs/>
        </w:rPr>
        <w:t xml:space="preserve">• Системный интегратор «Электронная Москва»</w:t>
      </w:r>
    </w:p>
    <w:p/>
    <w:p>
      <w:pPr/>
      <w:r>
        <w:rPr>
          <w:color w:val="f6e131"/>
          <w:i/>
          <w:iCs/>
        </w:rPr>
        <w:t xml:space="preserve">Скачать презентацию квартала</w:t>
      </w:r>
    </w:p>
    <w:p/>
    <w:p>
      <w:pPr/>
      <w:r>
        <w:rPr>
          <w:color w:val="f6e131"/>
          <w:i/>
          <w:iCs/>
        </w:rPr>
        <w:t xml:space="preserve">НОВАЯ ЭРА В&amp;nbsp;ОСОЗНАНИИ РАБОЧИХ ПРОСТРАНСТВ</w:t>
      </w:r>
    </w:p>
    <w:p/>
    <w:p>
      <w:pPr/>
      <w:r>
        <w:rPr>
          <w:color w:val="f6e131"/>
          <w:i/>
          <w:iCs/>
        </w:rPr>
        <w:t xml:space="preserve">Новая эпоха диктует новые требования: для полноценного функционирования высокотехнологичного бизнеса уже недостаточно организовать традиционный офис. Чтобы раскрыть весь потенциал сотрудников, необходимо создать рабочее пространство, выходящее далеко за&amp;nbsp;пределы кабинета, ― пространство, которое будет стимулировать, вызывая желание творить внутри него. Оно должно быть прогрессивным по&amp;nbsp;оснащению, эргономичным по&amp;nbsp;инфраструктуре и&amp;nbsp;концептуальным по&amp;nbsp;сути&amp;nbsp;— чтобы смотреть в&amp;nbsp;будущее, нужно чувствовать особую энергетику вокруг.</w:t>
      </w:r>
    </w:p>
    <w:p/>
    <w:p>
      <w:pPr/>
      <w:r>
        <w:rPr>
          <w:color w:val="f6e131"/>
          <w:i/>
          <w:iCs/>
        </w:rPr>
        <w:t xml:space="preserve">Задача делового квартала «Красная Роза» заключается в&amp;nbsp;том, чтобы создать удобное, гармоничное, прогрессивное рабочее пространство, максимально приспособленное для жизни и&amp;nbsp;развития самого современного бизнеса.</w:t>
      </w:r>
    </w:p>
    <w:p/>
    <w:p>
      <w:pPr/>
      <w:r>
        <w:rPr>
          <w:color w:val="f6e131"/>
          <w:i/>
          <w:iCs/>
        </w:rPr>
        <w:t xml:space="preserve">Гармонизация внутренней территории всего квартала являлась одной из&amp;nbsp;ключевых задач, поставленных при его создании. Для ее&amp;nbsp;реализации была привлечена английская архитектурная студия Gillespies, имеющая большой опыт в&amp;nbsp;эксклюзивном ландшафтном проектировании. Студия разработала концепцию озеленения и&amp;nbsp;оформления территории, сочетающую атмосферу старой Москвы с&amp;nbsp;элементами европейской парковой эстетики и&amp;nbsp;современными малыми архитектурными формами.</w:t>
      </w:r>
    </w:p>
    <w:p/>
    <w:p>
      <w:pPr/>
      <w:r>
        <w:rPr>
          <w:color w:val="f6e131"/>
          <w:i/>
          <w:iCs/>
        </w:rPr>
        <w:t xml:space="preserve">Композиционным центром проекта стал прогулочный променад, проходящий через весь квартал. Он&amp;nbsp;спроектирован так, чтобы поток пешеходов не&amp;nbsp;пересекался с&amp;nbsp;внутренним автомобильным движением. Разноцветная тротуарная плитка, уложенная особым образом, создает иллюзию струящейся ткани, отсылая к&amp;nbsp;фабричному прошлому квартала. Этот эффект поддерживается и&amp;nbsp;плавными изгибами разноуровневых газонов, обрамляющих променад.</w:t>
      </w:r>
    </w:p>
    <w:p/>
    <w:p>
      <w:pPr/>
      <w:r>
        <w:rPr>
          <w:color w:val="f6e131"/>
          <w:i/>
          <w:iCs/>
        </w:rPr>
        <w:t xml:space="preserve">Дизайнерские скамейки, расположенные вдоль дорожек, создают множество мест для отдыха или проведения рабочих встреч в&amp;nbsp;неформальной обстановке. Для удобства ориентирования разработана легко считываемая схема навигации для пешеходов и&amp;nbsp;автомобилистов.</w:t>
      </w:r>
    </w:p>
    <w:p/>
    <w:p>
      <w:pPr/>
      <w:r>
        <w:rPr>
          <w:color w:val="f6e131"/>
          <w:i/>
          <w:iCs/>
        </w:rPr>
        <w:t xml:space="preserve">Интересные световые решения и&amp;nbsp;оригинальная подсветка зданий призваны выделить секторы квартала, чтобы сделать навигацию в&amp;nbsp;нем более комфортной.</w:t>
      </w:r>
    </w:p>
    <w:p/>
    <w:p>
      <w:pPr/>
      <w:r>
        <w:rPr>
          <w:color w:val="f6e131"/>
          <w:i/>
          <w:iCs/>
        </w:rPr>
        <w:t xml:space="preserve">Можно уверенно констатировать, что проект подобного масштаба не&amp;nbsp;имеет аналогов на&amp;nbsp;российском рынке. Он&amp;nbsp;служит показательным примером того, как можно и&amp;nbsp;нужно преобразовывать городские пространства, создавая не&amp;nbsp;просто полнофункциональные, но&amp;nbsp;и&amp;nbsp;эстетически ценные территории для развития современного бизнеса.</w:t>
      </w:r>
    </w:p>
    <w:p/>
    <w:p>
      <w:pPr/>
      <w:r>
        <w:rPr>
          <w:color w:val="f6e131"/>
          <w:i/>
          <w:iCs/>
        </w:rPr>
        <w:t xml:space="preserve">Наши проекты</w:t>
      </w:r>
    </w:p>
    <w:p/>
    <w:p>
      <w:pPr/>
      <w:r>
        <w:rPr>
          <w:color w:val="f6e131"/>
          <w:i/>
          <w:iCs/>
        </w:rPr>
        <w:t xml:space="preserve">Скрыть</w:t>
      </w:r>
    </w:p>
    <w:p/>
    <w:p>
      <w:pPr/>
      <w:r>
        <w:rPr>
          <w:color w:val="f6e131"/>
          <w:i/>
          <w:iCs/>
        </w:rPr>
        <w:t xml:space="preserve">Ещё проекты</w:t>
      </w:r>
    </w:p>
    <w:p/>
    <w:p>
      <w:pPr/>
      <w:r>
        <w:rPr>
          <w:color w:val="f6e131"/>
          <w:i/>
          <w:iCs/>
        </w:rPr>
        <w:t xml:space="preserve">Участники проекта</w:t>
      </w:r>
    </w:p>
    <w:p/>
    <w:p>
      <w:pPr/>
      <w:r>
        <w:rPr>
          <w:color w:val="f6e131"/>
          <w:i/>
          <w:iCs/>
        </w:rPr>
        <w:t xml:space="preserve">Gillespies</w:t>
      </w:r>
    </w:p>
    <w:p/>
    <w:p>
      <w:pPr/>
      <w:r>
        <w:rPr>
          <w:color w:val="f6e131"/>
          <w:i/>
          <w:iCs/>
        </w:rPr>
        <w:t xml:space="preserve">Британское интернациональное дизайнерское бюро, занимающееся проектированием, а&amp;nbsp;также городским и&amp;nbsp;ландшафтным дизайном.</w:t>
      </w:r>
    </w:p>
    <w:p/>
    <w:p>
      <w:pPr/>
      <w:r>
        <w:rPr>
          <w:color w:val="f6e131"/>
          <w:i/>
          <w:iCs/>
        </w:rPr>
        <w:t xml:space="preserve">www.gillespies.co.uk</w:t>
      </w:r>
    </w:p>
    <w:p/>
    <w:p>
      <w:pPr/>
      <w:r>
        <w:rPr>
          <w:color w:val="f6e131"/>
          <w:i/>
          <w:iCs/>
        </w:rPr>
        <w:t xml:space="preserve">Lissoni Associati</w:t>
      </w:r>
    </w:p>
    <w:p/>
    <w:p>
      <w:pPr/>
      <w:r>
        <w:rPr>
          <w:color w:val="f6e131"/>
          <w:i/>
          <w:iCs/>
        </w:rPr>
        <w:t xml:space="preserve">Известная дизайнерская студия, работа которой включает в&amp;nbsp;себя проектирование архитектуры, интерьера, промышленных и&amp;nbsp;графических проектов. Студия известна своими мебелью и&amp;nbsp;аксессуарами, а&amp;nbsp;также проектами по&amp;nbsp;освещению. Также студия занимается созданием фирменного стиля, рекламой, веб-дизайном для отелей, гостиниц, выставочных залов, ярмарок, частных домов, магазинов и&amp;nbsp;яхт.</w:t>
      </w:r>
    </w:p>
    <w:p/>
    <w:p>
      <w:pPr/>
      <w:r>
        <w:rPr>
          <w:color w:val="f6e131"/>
          <w:i/>
          <w:iCs/>
        </w:rPr>
        <w:t xml:space="preserve">Архитектурная Мастерская «Сергей Киселёв и Партнёры»</w:t>
      </w:r>
    </w:p>
    <w:p/>
    <w:p>
      <w:pPr/>
      <w:r>
        <w:rPr>
          <w:color w:val="f6e131"/>
          <w:i/>
          <w:iCs/>
        </w:rPr>
        <w:t xml:space="preserve">Архитектурно-проектное бюро выполняет функции генерального проектировщика при разработке проектов любых типов зданий. Компания оказывает такие услуги, как создание и&amp;nbsp;сопровождение архитектурных концепций и&amp;nbsp;проектов, тендерной и&amp;nbsp;рабочей документации, осуществление авторского надзора и&amp;nbsp;создание дизайна интерьеров.</w:t>
      </w:r>
    </w:p>
    <w:p/>
    <w:p>
      <w:pPr/>
      <w:r>
        <w:rPr>
          <w:color w:val="f6e131"/>
          <w:i/>
          <w:iCs/>
        </w:rPr>
        <w:t xml:space="preserve">Парковая Реставрация</w:t>
      </w:r>
    </w:p>
    <w:p/>
    <w:p>
      <w:pPr/>
      <w:r>
        <w:rPr>
          <w:color w:val="f6e131"/>
          <w:i/>
          <w:iCs/>
        </w:rPr>
        <w:t xml:space="preserve">Ландшафтно-инжиниринговая компания, специализирующаяся на&amp;nbsp;проектировании и&amp;nbsp;приспособлении исторических и&amp;nbsp;природных ландшафтов, а&amp;nbsp;также организации новых современных пространств.</w:t>
      </w:r>
    </w:p>
    <w:p/>
    <w:p>
      <w:pPr/>
      <w:r>
        <w:rPr>
          <w:color w:val="f6e131"/>
          <w:i/>
          <w:iCs/>
        </w:rPr>
        <w:t xml:space="preserve">Swanke Hayden Connell Architects</w:t>
      </w:r>
    </w:p>
    <w:p/>
    <w:p>
      <w:pPr/>
      <w:r>
        <w:rPr>
          <w:color w:val="f6e131"/>
          <w:i/>
          <w:iCs/>
        </w:rPr>
        <w:t xml:space="preserve">Всемирно известная международная архитектурная компания, отмеченная многочисленными наградами и&amp;nbsp;премиями в&amp;nbsp;области проектирования. Основные направления работы включают: дизайн интерьера, редизайн/реконструкция интерьера, повышение эффективности распределения пространства, предварительные планировочные решения.</w:t>
      </w:r>
    </w:p>
    <w:p/>
    <w:p>
      <w:pPr/>
      <w:r>
        <w:rPr>
          <w:color w:val="f6e131"/>
          <w:i/>
          <w:iCs/>
        </w:rPr>
        <w:t xml:space="preserve">ИСТОКСтрой</w:t>
      </w:r>
    </w:p>
    <w:p/>
    <w:p>
      <w:pPr/>
      <w:r>
        <w:rPr>
          <w:color w:val="f6e131"/>
          <w:i/>
          <w:iCs/>
        </w:rPr>
        <w:t xml:space="preserve">Основное направление деятельности компании&amp;mdash; проектирование жилых, общественных, производственных зданий и&amp;nbsp;сооружений на&amp;nbsp;территориях с&amp;nbsp;инженерно-геологическими условиями III категории сложности. За&amp;nbsp;20&amp;nbsp;лет успешно введено в&amp;nbsp;эксплуатацию более 500 объектов различного назначения в&amp;nbsp;Москве и&amp;nbsp;других регионах России, а&amp;nbsp;также странах ближнего и&amp;nbsp;дальнего зарубежья.</w:t>
      </w:r>
    </w:p>
    <w:p/>
    <w:p>
      <w:pPr/>
      <w:r>
        <w:rPr>
          <w:color w:val="f6e131"/>
          <w:i/>
          <w:iCs/>
        </w:rPr>
        <w:t xml:space="preserve">119021, г. Москва</w:t>
      </w:r>
    </w:p>
    <w:p/>
    <w:p>
      <w:pPr/>
      <w:r>
        <w:rPr>
          <w:color w:val="f6e131"/>
          <w:i/>
          <w:iCs/>
        </w:rPr>
        <w:t xml:space="preserve">Тимура Фрунзе ул., 11</w:t>
      </w:r>
    </w:p>
    <w:p/>
    <w:p>
      <w:pPr/>
      <w:r>
        <w:rPr>
          <w:color w:val="f6e131"/>
          <w:i/>
          <w:iCs/>
        </w:rPr>
        <w:t xml:space="preserve">8 (495) 974-61-80</w:t>
      </w:r>
    </w:p>
    <w:p/>
    <w:p>
      <w:pPr/>
      <w:r>
        <w:rPr>
          <w:color w:val="f6e131"/>
          <w:i/>
          <w:iCs/>
        </w:rPr>
        <w:t xml:space="preserve">Скачать схему проезда</w:t>
      </w:r>
    </w:p>
    <w:p/>
    <w:p>
      <w:pPr/>
      <w:r>
        <w:rPr>
          <w:color w:val="f6e131"/>
          <w:i/>
          <w:iCs/>
        </w:rPr>
        <w:t xml:space="preserve">Посмотреть панорамы</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[http://www.krasnaya-roza.ru/?busines_center=Stroganov]</w:t>
      </w:r>
    </w:p>
    <w:p/>
    <w:p>
      <w:pPr/>
      <w:r>
        <w:rPr>
          <w:color w:val="f6e131"/>
          <w:i/>
          <w:iCs/>
        </w:rPr>
        <w:t xml:space="preserve">Красная роза</w:t>
      </w:r>
    </w:p>
    <w:p/>
    <w:p>
      <w:pPr/>
      <w:r>
        <w:rPr>
          <w:color w:val="f6e131"/>
          <w:i/>
          <w:iCs/>
        </w:rPr>
        <w:t xml:space="preserve">0%</w:t>
      </w:r>
    </w:p>
    <w:p/>
    <w:p>
      <w:pPr/>
      <w:r>
        <w:rPr>
          <w:color w:val="f6e131"/>
          <w:i/>
          <w:iCs/>
        </w:rPr>
        <w:t xml:space="preserve">Заявка в службу</w:t>
      </w:r>
    </w:p>
    <w:p/>
    <w:p>
      <w:pPr/>
      <w:r>
        <w:rPr>
          <w:color w:val="f6e131"/>
          <w:i/>
          <w:iCs/>
        </w:rPr>
        <w:t xml:space="preserve">обеспечения:</w:t>
      </w:r>
    </w:p>
    <w:p/>
    <w:p>
      <w:pPr/>
      <w:r>
        <w:rPr>
          <w:color w:val="f6e131"/>
          <w:i/>
          <w:iCs/>
        </w:rPr>
        <w:t xml:space="preserve">Для доступа к форме заявки,</w:t>
      </w:r>
    </w:p>
    <w:p/>
    <w:p>
      <w:pPr/>
      <w:r>
        <w:rPr>
          <w:color w:val="f6e131"/>
          <w:i/>
          <w:iCs/>
        </w:rPr>
        <w:t xml:space="preserve">введите выданый вам логин и пароль.</w:t>
      </w:r>
    </w:p>
    <w:p/>
    <w:p>
      <w:pPr/>
      <w:r>
        <w:rPr>
          <w:color w:val="f6e131"/>
          <w:i/>
          <w:iCs/>
        </w:rPr>
        <w:t xml:space="preserve">Войти</w:t>
      </w:r>
    </w:p>
    <w:p/>
    <w:p>
      <w:pPr/>
      <w:r>
        <w:rPr>
          <w:color w:val="f6e131"/>
          <w:i/>
          <w:iCs/>
        </w:rPr>
        <w:t xml:space="preserve">Закрыть</w:t>
      </w:r>
    </w:p>
    <w:p/>
    <w:p>
      <w:pPr/>
      <w:r>
        <w:rPr>
          <w:color w:val="f6e131"/>
          <w:i/>
          <w:iCs/>
        </w:rPr>
        <w:t xml:space="preserve">PDF</w:t>
      </w:r>
    </w:p>
    <w:p/>
    <w:p>
      <w:pPr/>
      <w:r>
        <w:rPr>
          <w:color w:val="f6e131"/>
          <w:i/>
          <w:iCs/>
        </w:rPr>
        <w:t xml:space="preserve">Скачать презентацию</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Инфраструктура</w:t>
      </w:r>
    </w:p>
    <w:p/>
    <w:p>
      <w:pPr/>
      <w:r>
        <w:rPr>
          <w:color w:val="f6e131"/>
          <w:i/>
          <w:iCs/>
        </w:rPr>
        <w:t xml:space="preserve">Такси</w:t>
      </w:r>
    </w:p>
    <w:p/>
    <w:p>
      <w:pPr/>
      <w:r>
        <w:rPr>
          <w:color w:val="f6e131"/>
          <w:i/>
          <w:iCs/>
        </w:rPr>
        <w:t xml:space="preserve">+4</w:t>
      </w:r>
    </w:p>
    <w:p/>
    <w:p>
      <w:pPr/>
      <w:r>
        <w:rPr>
          <w:color w:val="f6e131"/>
          <w:i/>
          <w:iCs/>
        </w:rPr>
        <w:t xml:space="preserve">&amp;deg;</w:t>
      </w:r>
    </w:p>
    <w:p/>
    <w:p>
      <w:pPr/>
      <w:r>
        <w:rPr>
          <w:color w:val="f6e131"/>
          <w:i/>
          <w:iCs/>
        </w:rPr>
        <w:t xml:space="preserve">3</w:t>
      </w:r>
    </w:p>
    <w:p/>
    <w:p>
      <w:pPr/>
      <w:r>
        <w:rPr>
          <w:color w:val="f6e131"/>
          <w:i/>
          <w:iCs/>
        </w:rPr>
        <w:t xml:space="preserve">28</w:t>
      </w:r>
    </w:p>
    <w:p/>
    <w:p>
      <w:pPr/>
      <w:r>
        <w:rPr>
          <w:color w:val="f6e131"/>
          <w:i/>
          <w:iCs/>
        </w:rPr>
        <w:t xml:space="preserve">/09</w:t>
      </w:r>
    </w:p>
    <w:p/>
    <w:p>
      <w:pPr/>
      <w:r>
        <w:rPr>
          <w:color w:val="f6e131"/>
          <w:i/>
          <w:iCs/>
        </w:rPr>
        <w:t xml:space="preserve">2014</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25</w:t>
      </w:r>
    </w:p>
    <w:p/>
    <w:p>
      <w:pPr/>
      <w:r>
        <w:rPr>
          <w:color w:val="f6e131"/>
          <w:i/>
          <w:iCs/>
        </w:rPr>
        <w:t xml:space="preserve">2013</w:t>
      </w:r>
    </w:p>
    <w:p/>
    <w:p>
      <w:pPr/>
      <w:r>
        <w:rPr>
          <w:color w:val="f6e131"/>
          <w:i/>
          <w:iCs/>
        </w:rPr>
        <w:t xml:space="preserve">Лучшие ретро-мерседесы собрались на «Красной Розе 1875»</w:t>
      </w:r>
    </w:p>
    <w:p/>
    <w:p>
      <w:pPr/>
      <w:r>
        <w:rPr>
          <w:color w:val="f6e131"/>
          <w:i/>
          <w:iCs/>
        </w:rPr>
        <w:t xml:space="preserve">Компания KR Properties выступила партнером ралли классических автомобилей «Mercedes-Benz Classic Day 2013». В ралли, прошедшем 22 сентября на «Красной Розе 1875», приняли участие 42 экипажа на легендарных ретро-карах 30-х-80-х годов прошлого века.</w:t>
      </w:r>
    </w:p>
    <w:p/>
    <w:p>
      <w:pPr/>
      <w:r>
        <w:rPr>
          <w:color w:val="f6e131"/>
          <w:i/>
          <w:iCs/>
        </w:rPr>
        <w:t xml:space="preserve">Маршрут, приуроченный к закрытию сезона, проложили через уникальные исторические здания, за которыми скрываются современные loft-пространства, воссозданные KR Properties. Гонка стартовала на территории фабрики «Красная Роза», затем участники ралли проехали через Bruce Boutique Apartments — комплекс апартаментов класса «люкс», расположенный в самом центре Москвы. Промежуточный финиш организаторы ралли устроили на «Даниловской мануфактуре 1867», где свои двери для гостей распахнули лофт-апартаменты в здании 19 века с метровыми стенами из красного кирпича. Несмотря на строгое судейство и осеннюю погоду, все участники успешно завершили 70-километровый маршрут, вернувшись в Хамовники, на место старта. Здесь судьи объявили результаты ралли «Mercedes-Benz Classic Day 2013» и наградили победителей.</w:t>
      </w:r>
    </w:p>
    <w:p/>
    <w:p>
      <w:pPr/>
      <w:r>
        <w:rPr>
          <w:color w:val="f6e131"/>
          <w:i/>
          <w:iCs/>
        </w:rPr>
        <w:t xml:space="preserve">В общем зачете победителем стал экипаж Андрея и Татьяны Паньковских на автомобиле-ветеране Riley Sprite 1936 года. Серебро досталось Юрию Припачкину и Сергею Макаренко, выступавшим в роли таксистов на раритетной Волге Газ-21 1962 года выпуска. На третьем месте в силу крепких семейных гоночных традиций оказались Павел и Андрей Паньковские. Они выступали на гоночном Jaguar XK 120, выпущенном в 1952 году. Отдельной строкой подсчитывался результат автомобилей Mercedes-Benz. В классе Mercedes-Benz первое место заняли Оксана Жажкова и Борис Бойко на Мерседесе 1964 года. Второе место досталось Алексею Прупесу и Андрею Родионову, выступавшим на Mercedes-Benz 300 С 1957 года. Завершили тройку лидеров Инна Денисова и Михаил Ильин на Mercedes-Benz SE300 1967 года. В конкурсе элегантности автомобилей от членов Ралли Клуба классических автомобилей в зачете автомобилей Mercedes-Benz победил Mercedes-Benz 500 K 1936 года выпуска: награду получил Григорий Березкин. В зачете классических автомобилей самым элегантным стал CadillacCoupe 1928 года. Приз забрал Владимир Поваров.</w:t>
      </w:r>
    </w:p>
    <w:p/>
    <w:p>
      <w:pPr/>
      <w:r>
        <w:rPr>
          <w:color w:val="f6e131"/>
          <w:i/>
          <w:iCs/>
        </w:rPr>
        <w:t xml:space="preserve">После финиша участники гонки смогли насладиться выставкой американской художницы, всемирно известного керамиста Джильды Оливер, организованной галереей 25 КАДР в цокольном этаже «Усадьбы Всеволожских». В конце вечера состоялся праздничный ужин, а затем музыкальный концерт Даниила Крамера — советского и российского джазового пианиста, участника многочисленных джазовых фестивалей.</w:t>
      </w:r>
    </w:p>
    <w:p/>
    <w:p>
      <w:pPr/>
      <w:r>
        <w:rPr>
          <w:color w:val="f6e131"/>
          <w:i/>
          <w:iCs/>
        </w:rPr>
        <w:t xml:space="preserve">По мнению участников, территория делового квартала «Красная Роза 1875» как нельзя лучше подошла для такого мероприятия: ретромобили удивительно гармонично смотрелись на фоне красно-кирпичных стен и воссозданных силами KR Properties памятников архитектуры. «Красная Роза» стала ярким примером возвращения к жизни комфортных городских пространств, в том числе благодаря развитой инфраструктуре и ярким компаниям-арендаторам, включая «Яндекс», «Открытие», Leo Burnett и другие.</w:t>
      </w:r>
    </w:p>
    <w:p/>
    <w:p>
      <w:pPr/>
      <w:r>
        <w:rPr>
          <w:color w:val="f6e131"/>
          <w:i/>
          <w:iCs/>
        </w:rPr>
        <w:t xml:space="preserve">15</w:t>
      </w:r>
    </w:p>
    <w:p/>
    <w:p>
      <w:pPr/>
      <w:r>
        <w:rPr>
          <w:color w:val="f6e131"/>
          <w:i/>
          <w:iCs/>
        </w:rPr>
        <w:t xml:space="preserve">KR Properties возвращает москвичам «Городскую усадьбу Всеволожских»</w:t>
      </w:r>
    </w:p>
    <w:p/>
    <w:p>
      <w:pPr/>
      <w:r>
        <w:rPr>
          <w:color w:val="f6e131"/>
          <w:i/>
          <w:iCs/>
        </w:rPr>
        <w:t xml:space="preserve">26 марта 2013 года получен Акт комиссии Мосгорнаследия о приёмке работ по сохранению выявленного объекта культурного наследия «Городская усадьба Всеволожских». Данный документ подтвердил завершение реставрации памятника архитектуры и финализировал важный этап в реновации делового квартала «Красная Роза 1875». Объект расположен обособлено, в самом центре квартала и по праву займет одну из ключевых точек притяжения на территории. Учитывая уникальный статус Усадьбы, компания рассматривает различные варианты дальнейшего использования особняка. Большой интерес проявляют банковские структуры для организации представительского офиса. Также не исключено, что здесь появится объект культурной направленности.</w:t>
      </w:r>
    </w:p>
    <w:p/>
    <w:p>
      <w:pPr/>
      <w:r>
        <w:rPr>
          <w:color w:val="f6e131"/>
          <w:i/>
          <w:iCs/>
        </w:rPr>
        <w:t xml:space="preserve">«Усадьба Всеволожских» — одноэтажный представительский особняк с цоколем, названный по имени первых владельцев. Часть территорий нынешнего делового квартала «Красная Роза 1875» принадлежала старинному дворянскому роду Всеволожских, несколько поколений этой семьи владели усадьбой до 1840 года.</w:t>
      </w:r>
    </w:p>
    <w:p/>
    <w:p>
      <w:pPr/>
      <w:r>
        <w:rPr>
          <w:color w:val="f6e131"/>
          <w:i/>
          <w:iCs/>
        </w:rPr>
        <w:t xml:space="preserve">До нашего времени здание дошло в плачевном состоянии и потребовало огромных усилий для восстановления. Компания KR Properties бережно отреставрировала историческую постройку, скрупулезно собрав и сохранив даже самые небольшие элементы убранства, чудом уцелевшие — изразцы с печей, старинные колонны и другие детали. Общая арендуемая площадь составляет 971 кв.м. Особняк подходит для размещения представительского офиса крупной компании или банка, на первом этаже может быть размещен офис для клиентов, а в цокольном — депозитарий и хранилище.</w:t>
      </w:r>
    </w:p>
    <w:p/>
    <w:p>
      <w:pPr/>
      <w:r>
        <w:rPr>
          <w:color w:val="f6e131"/>
          <w:i/>
          <w:iCs/>
        </w:rPr>
        <w:t xml:space="preserve">«Процесс реставрации объекта культурного наследия „Городская усадьба Всеволожских“ был очень сложным, он потребовал высочайшей квалификации всех менеджеров, работавших над проектом, — говорит генеральный директор компании KR Properties Сергей Матюхин. — И мы гордимся, что нам удалось восстановить это здание, вернуть ему первоначальный вид. KR Properties выступает за сохранение исторического облика Москвы, все проекты компании — проекты реновации. Мы считаем, что старые здания имеют право на новую жизнь, они просто необходимы современному городу для сохранения целостности его культурной среды».</w:t>
      </w:r>
    </w:p>
    <w:p/>
    <w:p>
      <w:pPr/>
      <w:r>
        <w:rPr>
          <w:color w:val="f6e131"/>
          <w:i/>
          <w:iCs/>
        </w:rPr>
        <w:t xml:space="preserve">10</w:t>
      </w:r>
    </w:p>
    <w:p/>
    <w:p>
      <w:pPr/>
      <w:r>
        <w:rPr>
          <w:color w:val="f6e131"/>
          <w:i/>
          <w:iCs/>
        </w:rPr>
        <w:t xml:space="preserve">/05</w:t>
      </w:r>
    </w:p>
    <w:p/>
    <w:p>
      <w:pPr/>
      <w:r>
        <w:rPr>
          <w:color w:val="f6e131"/>
          <w:i/>
          <w:iCs/>
        </w:rPr>
        <w:t xml:space="preserve">2011</w:t>
      </w:r>
    </w:p>
    <w:p/>
    <w:p>
      <w:pPr/>
      <w:r>
        <w:rPr>
          <w:color w:val="f6e131"/>
          <w:i/>
          <w:iCs/>
        </w:rPr>
        <w:t xml:space="preserve">Лобби бизнес-центра «Мамонтов» на «Красной Розе» получит новый дизайн</w:t>
      </w:r>
    </w:p>
    <w:p/>
    <w:p>
      <w:pPr/>
      <w:r>
        <w:rPr>
          <w:color w:val="f6e131"/>
          <w:i/>
          <w:iCs/>
        </w:rPr>
        <w:t xml:space="preserve">KR Properties пригласила компанию SHCA (Swanke Hayden Connell Architects) для разработки нового дизайна главного лобби бизнес-центра «Мамонтов» в деловом квартале «Красная Роза 1875». Над проектом работают специалисты лондонского и московского офисов компании. Проектирование и монтаж инженерных систем главного лобби выполнит группа компаний НЭЛТ, реализующая сложные системные проекты на таких объектах, как Международный аэропорт «Внуково», бизнес-центр NordStar Tower и др.</w:t>
      </w:r>
    </w:p>
    <w:p/>
    <w:p>
      <w:pPr/>
      <w:r>
        <w:rPr>
          <w:color w:val="f6e131"/>
          <w:i/>
          <w:iCs/>
        </w:rPr>
        <w:t xml:space="preserve">Строительная компания — производитель работ будет определена на завершающей стадии проектирования на конкурсной основе. Строительные работы будут осуществляться под авторским надзором компании SHCA. Реконструкция главного лобби бизнес-центра «Мамонтов» проводится с целью формирования обновленного дизайнерского решения, отражающего уникальные особенности делового квартала «Красная Роза 1875», дух истории и новейшие архитектурные веяния. Обновление существующего лобби бизнес-центра «Мамонтов» создаст новую точку отсчета в разработке дизайна входных групп, существующих и планируемых к строительству комплексов на территории квартала.</w:t>
      </w:r>
    </w:p>
    <w:p/>
    <w:p>
      <w:pPr/>
      <w:r>
        <w:rPr>
          <w:color w:val="f6e131"/>
          <w:i/>
          <w:iCs/>
        </w:rPr>
        <w:t xml:space="preserve">Генеральный директор KR Properties Сергей Калинин: «Бизнес-центр „Мамонтов“ был введен в эксплуатацию в ноябре 2004 года, а в 2005 году бизнес-центр был удостоен награды „Лучший бизнес-центр класса В“ по версии журнала Commercial Real Estate. Его главное лобби находится в идеальном состоянии, но за прошедшие шесть с лишним лет изменилось наше видение всего облика квартала „Красная Роза“. Дизайн главного лобби бизнес-центра уже не соответствует желаемому уровню гармонии старины и современности, которого мы стремимся достичь. Для этой работы мы наняли одну из ведущих мировых компаний в области офисного дизайна и хотим создать такое лобби, которое могло бы послужить основой идеологии всех входных комплексов „Красной Розы“. Как театр начинается с вешалки, так и офис начинается со входа. Мы хотим становиться лучше, и надеюсь, такое желание импонирует нашим арендаторам».</w:t>
      </w:r>
    </w:p>
    <w:p/>
    <w:p>
      <w:pPr/>
      <w:r>
        <w:rPr>
          <w:color w:val="f6e131"/>
          <w:i/>
          <w:iCs/>
        </w:rPr>
        <w:t xml:space="preserve">Компания SHCA (Swanke Hayden Connell Architects,</w:t>
      </w:r>
    </w:p>
    <w:p/>
    <w:p>
      <w:pPr/>
      <w:r>
        <w:rPr>
          <w:color w:val="f6e131"/>
          <w:i/>
          <w:iCs/>
        </w:rPr>
        <w:t xml:space="preserve">www.shca.com</w:t>
      </w:r>
    </w:p>
    <w:p/>
    <w:p>
      <w:pPr/>
      <w:r>
        <w:rPr>
          <w:color w:val="f6e131"/>
          <w:i/>
          <w:iCs/>
        </w:rPr>
        <w:t xml:space="preserve">) одна из ведущих мировых компаний в сфере дизайна деловых зданий и интерьеров. В портфеле SHCA известные здания в интерьеры деловых центров по всему миру, заказчиками компании являются ведущие мировые компании. Офисы и филиалы компании расположены в Нью-Йорке, Вашингтоне, Майми, Лондоне, Шеффилде (Великобритания), Москве, Шанхае, Стамбуле, Гонконге, Маниле, Сингапуре.</w:t>
      </w:r>
    </w:p>
    <w:p/>
    <w:p>
      <w:pPr/>
      <w:r>
        <w:rPr>
          <w:color w:val="f6e131"/>
          <w:i/>
          <w:iCs/>
        </w:rPr>
        <w:t xml:space="preserve">20</w:t>
      </w:r>
    </w:p>
    <w:p/>
    <w:p>
      <w:pPr/>
      <w:r>
        <w:rPr>
          <w:color w:val="f6e131"/>
          <w:i/>
          <w:iCs/>
        </w:rPr>
        <w:t xml:space="preserve">2010</w:t>
      </w:r>
    </w:p>
    <w:p/>
    <w:p>
      <w:pPr/>
      <w:r>
        <w:rPr>
          <w:color w:val="f6e131"/>
          <w:i/>
          <w:iCs/>
        </w:rPr>
        <w:t xml:space="preserve">Ресторан «Жан-Жак» открывается в деловом квартале «Красная роза 1875»</w:t>
      </w:r>
    </w:p>
    <w:p/>
    <w:p>
      <w:pPr/>
      <w:r>
        <w:rPr>
          <w:color w:val="f6e131"/>
          <w:i/>
          <w:iCs/>
        </w:rPr>
        <w:t xml:space="preserve">Компания KR Properties и сеть ресторанов «Жан-Жак» подписали договор аренды на 820,5 кв. м. в бизнес-центре «Строганов» делового квартала «Красная Роза 1875».</w:t>
      </w:r>
    </w:p>
    <w:p/>
    <w:p>
      <w:pPr/>
      <w:r>
        <w:rPr>
          <w:color w:val="f6e131"/>
          <w:i/>
          <w:iCs/>
        </w:rPr>
        <w:t xml:space="preserve">«Жак-Жак» открывает одновременно две площадки — ресторан и пивной бар. Посещать «Жан-Жак» смогут как работники делового квартала «Красная Роза 1875», так и все желающие.</w:t>
      </w:r>
    </w:p>
    <w:p/>
    <w:p>
      <w:pPr/>
      <w:r>
        <w:rPr>
          <w:color w:val="f6e131"/>
          <w:i/>
          <w:iCs/>
        </w:rPr>
        <w:t xml:space="preserve">Директор департамента управления KR Properties Леонид Капров: «Открытие ресторана „Жан-Жак“ вписывается в концепцию развития делового квартала „Красная Роза“ как комфортного и престижного места в центре столицы. Новое элитарное заведение во французском стиле придаст „Красной Розе“ дополнительный колорит».</w:t>
      </w:r>
    </w:p>
    <w:p/>
    <w:p>
      <w:pPr/>
      <w:r>
        <w:rPr>
          <w:color w:val="f6e131"/>
          <w:i/>
          <w:iCs/>
        </w:rPr>
        <w:t xml:space="preserve">Французское кафе «Жан-Жак» — классика жанра. Это французское кафе точь-в-точь как в Париже: французская кухня, вино, сидр, кальвадос, зеркала на стенах и живая музыка по вечерам. В этих кафе пьют, едят, веселятся, признаются в любви и рисуют на скатертях. По утрам, с 9 до 12 (в выходные до 14) завтраки, днем, с 12 до 16 бизнес-ланчи. «Жан-Жак» — демократичное кафе: невысокие цены и гостеприимство.</w:t>
      </w:r>
    </w:p>
    <w:p/>
    <w:p>
      <w:pPr/>
      <w:r>
        <w:rPr>
          <w:color w:val="f6e131"/>
          <w:i/>
          <w:iCs/>
        </w:rPr>
        <w:t xml:space="preserve">Создатели кафе «Жан-Жак», рестораторы Митя Борисов и Дмитрий Ямпольский (другие их проекты — «Апшу», «Гоголь», «Квартира 44», «Маяк») и художники Мюриэль Руссо и Николай Овчинников проводят в кафе «Жан-Жак» почти все свободное время: ведь они делали его не только для других, но и для себя.</w:t>
      </w:r>
    </w:p>
    <w:p/>
    <w:p>
      <w:pPr/>
      <w:r>
        <w:rPr>
          <w:color w:val="f6e131"/>
          <w:i/>
          <w:iCs/>
        </w:rPr>
        <w:t xml:space="preserve">Художница Мюриэль Руссо, автор дизайна, интерьера и атмосферы кафе «Жан-Жак», парижанка в 13-м поколении, добилась того, что кафе «Жан-Жак» получилось истинно французским. Оно настолько парижское, что даже французы, приходя в «Жан-Жак», восклицают: «Таких настоящих бистро еще и в Париже поискать надо! В меню классическая французская кухня парижского кафе соединена с авторскими кулинарными фантазиями повара.</w:t>
      </w:r>
    </w:p>
    <w:p/>
    <w:p>
      <w:pPr/>
      <w:r>
        <w:rPr>
          <w:color w:val="f6e131"/>
          <w:i/>
          <w:iCs/>
        </w:rPr>
        <w:t xml:space="preserve">Во всех кафе «Жан-Жак» все удобства и развлечения для гостей: бесплатный wi-fi, по вечерам играет живая музыка — пианист и аккордеонист, а каждую третью субботу месяца проводятся концерты французского шансона.&amp;nbsp;</w:t>
      </w:r>
    </w:p>
    <w:p/>
    <w:p>
      <w:pPr/>
      <w:r>
        <w:rPr>
          <w:color w:val="f6e131"/>
          <w:i/>
          <w:iCs/>
        </w:rPr>
        <w:t xml:space="preserve">Французское кафе «Жан-Жак» — это не только вкусная недорогая французская кухня, завтраки, бизнес-ланчи и французская музыка, но и большая, веселая и теплая компания друзей!</w:t>
      </w:r>
    </w:p>
    <w:p/>
    <w:p>
      <w:pPr/>
      <w:r>
        <w:rPr>
          <w:color w:val="f6e131"/>
          <w:i/>
          <w:iCs/>
        </w:rPr>
        <w:t xml:space="preserve">www.jan-jak.com</w:t>
      </w:r>
    </w:p>
    <w:p/>
    <w:p>
      <w:pPr/>
      <w:r>
        <w:rPr>
          <w:color w:val="f6e131"/>
          <w:i/>
          <w:iCs/>
        </w:rPr>
        <w:t xml:space="preserve">29</w:t>
      </w:r>
    </w:p>
    <w:p/>
    <w:p>
      <w:pPr/>
      <w:r>
        <w:rPr>
          <w:color w:val="f6e131"/>
          <w:i/>
          <w:iCs/>
        </w:rPr>
        <w:t xml:space="preserve">На «Красной Розе» открылся конференц-центр EXTROPOLIS КРАСНАЯ РОЗА</w:t>
      </w:r>
    </w:p>
    <w:p/>
    <w:p>
      <w:pPr/>
      <w:r>
        <w:rPr>
          <w:color w:val="f6e131"/>
          <w:i/>
          <w:iCs/>
        </w:rPr>
        <w:t xml:space="preserve">На территории делового квартала «Красная роза 1875» открылся конференц-центр Extropolis Красная Роза.</w:t>
      </w:r>
    </w:p>
    <w:p/>
    <w:p>
      <w:pPr/>
      <w:r>
        <w:rPr>
          <w:color w:val="f6e131"/>
          <w:i/>
          <w:iCs/>
        </w:rPr>
        <w:t xml:space="preserve">Конференц-центр расположен на первом и втором этажах бизнес-центра «Морозов», его общая площадь составляет 1300 кв.м. Дизайн интерьеров разработан английским агентством SCG London.</w:t>
      </w:r>
    </w:p>
    <w:p/>
    <w:p>
      <w:pPr/>
      <w:r>
        <w:rPr>
          <w:color w:val="f6e131"/>
          <w:i/>
          <w:iCs/>
        </w:rPr>
        <w:t xml:space="preserve">Управляющей компанией выступает группа Компаний Экстрополис.</w:t>
      </w:r>
    </w:p>
    <w:p/>
    <w:p>
      <w:pPr/>
      <w:r>
        <w:rPr>
          <w:color w:val="f6e131"/>
          <w:i/>
          <w:iCs/>
        </w:rPr>
        <w:t xml:space="preserve">На первом этаже бизнес-центра «Морозов» располагается большой конференц-зал площадью 245 кв.м. вместимостью свыше 200 человек. Панорамные окна высотой 8 метров придают особую торжественность проводимым здесь мероприятиям. На первом и втором этажах оборудованы конференц-залы и переговорные комнаты площадью от 20 до 80 кв. м. По своему оборудованию, техническому оснащению, функциональности и классу предоставления услуг конференц-центр «EXTROPOLIS Красная Роза» имеет все возможности для занятия лидирующих позиций на рынке конференц-услуг столицы. Конференц-центр позволит арендаторам и гостям делового квартала «Красная Роза 1875» полностью решить все задачи по проведению мероприятий самого различного формата, не выезжая за пределы делового квартала.</w:t>
      </w:r>
    </w:p>
    <w:p/>
    <w:p>
      <w:pPr/>
      <w:r>
        <w:rPr>
          <w:color w:val="f6e131"/>
          <w:i/>
          <w:iCs/>
        </w:rPr>
        <w:t xml:space="preserve">Директор департамента управления KR Properties Леонид Капров: «Открытие конференц-центра — знаковое событие в развитии квартала „Красная Роза“. В конференц-центре могут проводиться мероприятия любого уровня как российские, так и зарубежные компании и организации. Мы гордимся, что деловой квартал „Красная Роза“ превращается в один из самых комфортных в Москве центров деловой жизни. Передача конференц-центра в управление именно Группе компаний ЭКСТРОПОЛИС — профессиональному оператору, гарантирует нам, а, главное, клиентам услуги самого высокого уровня, что для нас приоритетно».</w:t>
      </w:r>
    </w:p>
    <w:p/>
    <w:p>
      <w:pPr/>
      <w:r>
        <w:rPr>
          <w:color w:val="f6e131"/>
          <w:i/>
          <w:iCs/>
        </w:rPr>
        <w:t xml:space="preserve">Презентация и открытие летней площадки</w:t>
      </w:r>
    </w:p>
    <w:p/>
    <w:p>
      <w:pPr/>
      <w:r>
        <w:rPr>
          <w:color w:val="f6e131"/>
          <w:i/>
          <w:iCs/>
        </w:rPr>
        <w:t xml:space="preserve">29 апреля, ресторан «HYDE PARK BAR», расположенный на территории делового квартала «Красная Роза», открывает уютную террасу.</w:t>
      </w:r>
    </w:p>
    <w:p/>
    <w:p>
      <w:pPr/>
      <w:r>
        <w:rPr>
          <w:color w:val="f6e131"/>
          <w:i/>
          <w:iCs/>
        </w:rPr>
        <w:t xml:space="preserve">В программе вечера:</w:t>
      </w:r>
    </w:p>
    <w:p/>
    <w:p>
      <w:pPr/>
      <w:r>
        <w:rPr>
          <w:color w:val="f6e131"/>
          <w:i/>
          <w:iCs/>
        </w:rPr>
        <w:t xml:space="preserve">• концерт Дианы Поленовой и группы (smooth jazz | live),</w:t>
      </w:r>
    </w:p>
    <w:p/>
    <w:p>
      <w:pPr/>
      <w:r>
        <w:rPr>
          <w:color w:val="f6e131"/>
          <w:i/>
          <w:iCs/>
        </w:rPr>
        <w:t xml:space="preserve">• Dj-дуэт Epiksound system,</w:t>
      </w:r>
    </w:p>
    <w:p/>
    <w:p>
      <w:pPr/>
      <w:r>
        <w:rPr>
          <w:color w:val="f6e131"/>
          <w:i/>
          <w:iCs/>
        </w:rPr>
        <w:t xml:space="preserve">• угощения и подарки от ресторана, а также заряд отличного настроения в преддверии майских праздников!</w:t>
      </w:r>
    </w:p>
    <w:p/>
    <w:p>
      <w:pPr/>
      <w:r>
        <w:rPr>
          <w:color w:val="f6e131"/>
          <w:i/>
          <w:iCs/>
        </w:rPr>
        <w:t xml:space="preserve">22</w:t>
      </w:r>
    </w:p>
    <w:p/>
    <w:p>
      <w:pPr/>
      <w:r>
        <w:rPr>
          <w:color w:val="f6e131"/>
          <w:i/>
          <w:iCs/>
        </w:rPr>
        <w:t xml:space="preserve">/03</w:t>
      </w:r>
    </w:p>
    <w:p/>
    <w:p>
      <w:pPr/>
      <w:r>
        <w:rPr>
          <w:color w:val="f6e131"/>
          <w:i/>
          <w:iCs/>
        </w:rPr>
        <w:t xml:space="preserve">На «Красной розе» открылся приёмный пункт «Национальной Химчистки»</w:t>
      </w:r>
    </w:p>
    <w:p/>
    <w:p>
      <w:pPr/>
      <w:r>
        <w:rPr>
          <w:color w:val="f6e131"/>
          <w:i/>
          <w:iCs/>
        </w:rPr>
        <w:t xml:space="preserve">В деловом квартале «Красная роза» открылся приёмный пункт «Национальной Химчистки». Вашему вниманию предлагается самый полный спектр услуг химчистки и прачечной: от ухода за костюмной группой до чистки штор, ковров и обуви.</w:t>
      </w:r>
    </w:p>
    <w:p/>
    <w:p>
      <w:pPr/>
      <w:r>
        <w:rPr>
          <w:color w:val="f6e131"/>
          <w:i/>
          <w:iCs/>
        </w:rPr>
        <w:t xml:space="preserve">Мы постарались создать атмосферу уюта и комфорта, предусмотрев зону ожидания для Клиентов, где Вы сможете отдохнуть, в то время как внимательный персонал оформит Ваш заказ. Работа осуществляется на высокотехнологичном немецком оборудовании, особое внимание уделяется качеству и оперативности</w:t>
      </w:r>
    </w:p>
    <w:p/>
    <w:p>
      <w:pPr/>
      <w:r>
        <w:rPr>
          <w:color w:val="f6e131"/>
          <w:i/>
          <w:iCs/>
        </w:rPr>
        <w:t xml:space="preserve">Приёмный пункт расположен в здании бизнес-центра «Морозов» (вход со стороны верхнего паркинга) и открыт с понедельника по пятницу с 8-30 до 20-30.</w:t>
      </w:r>
    </w:p>
    <w:p/>
    <w:p>
      <w:pPr/>
      <w:r>
        <w:rPr>
          <w:color w:val="f6e131"/>
          <w:i/>
          <w:iCs/>
        </w:rPr>
        <w:t xml:space="preserve">Подписаться</w:t>
      </w:r>
    </w:p>
    <w:p/>
    <w:p>
      <w:pPr/>
      <w:r>
        <w:rPr>
          <w:color w:val="f6e131"/>
          <w:i/>
          <w:iCs/>
        </w:rPr>
        <w:t xml:space="preserve">RSS</w:t>
      </w:r>
    </w:p>
    <w:p/>
    <w:p>
      <w:pPr/>
      <w:r>
        <w:rPr>
          <w:color w:val="f6e131"/>
          <w:i/>
          <w:iCs/>
        </w:rPr>
        <w:t xml:space="preserve">|</w:t>
      </w:r>
    </w:p>
    <w:p/>
    <w:p>
      <w:pPr/>
      <w:r>
        <w:rPr>
          <w:color w:val="f6e131"/>
          <w:i/>
          <w:iCs/>
        </w:rPr>
        <w:t xml:space="preserve">Архив новостей</w:t>
      </w:r>
    </w:p>
    <w:p/>
    <w:p>
      <w:pPr/>
      <w:r>
        <w:rPr>
          <w:color w:val="f6e131"/>
          <w:i/>
          <w:iCs/>
        </w:rPr>
        <w:t xml:space="preserve">Заказать звонок</w:t>
      </w:r>
    </w:p>
    <w:p/>
    <w:p>
      <w:pPr/>
      <w:r>
        <w:rPr>
          <w:color w:val="f6e131"/>
          <w:i/>
          <w:iCs/>
        </w:rPr>
        <w:t xml:space="preserve">+7 (495) 780-40-40</w:t>
      </w:r>
    </w:p>
    <w:p/>
    <w:p>
      <w:pPr/>
      <w:r>
        <w:rPr>
          <w:color w:val="f6e131"/>
          <w:i/>
          <w:iCs/>
        </w:rPr>
        <w:t xml:space="preserve">Напишите нам</w:t>
      </w:r>
    </w:p>
    <w:p/>
    <w:p>
      <w:pPr/>
      <w:r>
        <w:rPr>
          <w:color w:val="f6e131"/>
          <w:i/>
          <w:iCs/>
        </w:rPr>
        <w:t xml:space="preserve">Здесь вы можете ознакомиться с инфраструктурой, посмотреть</w:t>
      </w:r>
    </w:p>
    <w:p/>
    <w:p>
      <w:pPr/>
      <w:r>
        <w:rPr>
          <w:color w:val="f6e131"/>
          <w:i/>
          <w:iCs/>
        </w:rPr>
        <w:t xml:space="preserve">наши предложения по аренде или узнать, кто будет вашими соседями.</w:t>
      </w:r>
    </w:p>
    <w:p/>
    <w:p>
      <w:pPr/>
      <w:r>
        <w:rPr>
          <w:color w:val="f6e131"/>
          <w:i/>
          <w:iCs/>
        </w:rPr>
        <w:t xml:space="preserve">Заявка</w:t>
      </w:r>
    </w:p>
    <w:p/>
    <w:p>
      <w:pPr/>
      <w:r>
        <w:rPr>
          <w:color w:val="f6e131"/>
          <w:i/>
          <w:iCs/>
        </w:rPr>
        <w:t xml:space="preserve">на аренду</w:t>
      </w:r>
    </w:p>
    <w:p/>
    <w:p>
      <w:pPr/>
      <w:r>
        <w:rPr>
          <w:color w:val="f6e131"/>
          <w:i/>
          <w:iCs/>
        </w:rPr>
        <w:t xml:space="preserve">Смотреть</w:t>
      </w:r>
    </w:p>
    <w:p/>
    <w:p>
      <w:pPr/>
      <w:r>
        <w:rPr>
          <w:color w:val="f6e131"/>
          <w:i/>
          <w:iCs/>
        </w:rPr>
        <w:t xml:space="preserve">все лоты</w:t>
      </w:r>
    </w:p>
    <w:p/>
    <w:p>
      <w:pPr/>
      <w:r>
        <w:rPr>
          <w:color w:val="f6e131"/>
          <w:i/>
          <w:iCs/>
        </w:rPr>
        <w:t xml:space="preserve">Арендаторы</w:t>
      </w:r>
    </w:p>
    <w:p/>
    <w:p>
      <w:pPr/>
      <w:r>
        <w:rPr>
          <w:color w:val="f6e131"/>
          <w:i/>
          <w:iCs/>
        </w:rPr>
        <w:t xml:space="preserve">МОРОЗОВ</w:t>
      </w:r>
    </w:p>
    <w:p/>
    <w:p>
      <w:pPr/>
      <w:r>
        <w:rPr>
          <w:color w:val="f6e131"/>
          <w:i/>
          <w:iCs/>
        </w:rPr>
        <w:t xml:space="preserve">ДЕМИДОВ</w:t>
      </w:r>
    </w:p>
    <w:p/>
    <w:p>
      <w:pPr/>
      <w:r>
        <w:rPr>
          <w:color w:val="f6e131"/>
          <w:i/>
          <w:iCs/>
        </w:rPr>
        <w:t xml:space="preserve">МАМОНТОВ</w:t>
      </w:r>
    </w:p>
    <w:p/>
    <w:p>
      <w:pPr/>
      <w:r>
        <w:rPr>
          <w:color w:val="f6e131"/>
          <w:i/>
          <w:iCs/>
        </w:rPr>
        <w:t xml:space="preserve">СТРОГАНОВ</w:t>
      </w:r>
    </w:p>
    <w:p/>
    <w:p>
      <w:pPr/>
      <w:r>
        <w:rPr>
          <w:color w:val="f6e131"/>
          <w:i/>
          <w:iCs/>
        </w:rPr>
        <w:t xml:space="preserve">САВИН</w:t>
      </w:r>
    </w:p>
    <w:p/>
    <w:p>
      <w:pPr/>
      <w:r>
        <w:rPr>
          <w:color w:val="f6e131"/>
          <w:i/>
          <w:iCs/>
        </w:rPr>
        <w:t xml:space="preserve">УСАДЬБА ВСЕВОЛОЖСКИХ</w:t>
      </w:r>
    </w:p>
    <w:p/>
    <w:p>
      <w:pPr/>
      <w:r>
        <w:rPr>
          <w:color w:val="f6e131"/>
          <w:i/>
          <w:iCs/>
        </w:rPr>
        <w:t xml:space="preserve">ГАЛЕРЕЯ ЖИРО</w:t>
      </w:r>
    </w:p>
    <w:p/>
    <w:p>
      <w:pPr/>
      <w:r>
        <w:rPr>
          <w:color w:val="f6e131"/>
          <w:i/>
          <w:iCs/>
        </w:rPr>
        <w:t xml:space="preserve">ТРЕТЬЯКОВ</w:t>
      </w:r>
    </w:p>
    <w:p/>
    <w:p>
      <w:pPr/>
      <w:r>
        <w:rPr>
          <w:color w:val="f6e131"/>
          <w:i/>
          <w:iCs/>
        </w:rPr>
        <w:t xml:space="preserve">РЯБУШИНСКИЙ</w:t>
      </w:r>
    </w:p>
    <w:p/>
    <w:p>
      <w:pPr/>
      <w:r>
        <w:rPr>
          <w:color w:val="f6e131"/>
          <w:i/>
          <w:iCs/>
        </w:rPr>
        <w:t xml:space="preserve">КЛЕЙН</w:t>
      </w:r>
    </w:p>
    <w:p/>
    <w:p>
      <w:pPr/>
      <w:r>
        <w:rPr>
          <w:color w:val="f6e131"/>
          <w:i/>
          <w:iCs/>
        </w:rPr>
        <w:t xml:space="preserve">ФЛИГЕЛЬ</w:t>
      </w:r>
    </w:p>
    <w:p/>
    <w:p>
      <w:pPr/>
      <w:r>
        <w:rPr>
          <w:color w:val="f6e131"/>
          <w:i/>
          <w:iCs/>
        </w:rPr>
        <w:t xml:space="preserve">MOROZOV</w:t>
      </w:r>
    </w:p>
    <w:p/>
    <w:p>
      <w:pPr/>
      <w:r>
        <w:rPr>
          <w:color w:val="f6e131"/>
          <w:i/>
          <w:iCs/>
        </w:rPr>
        <w:t xml:space="preserve">Информация</w:t>
      </w:r>
    </w:p>
    <w:p/>
    <w:p>
      <w:pPr/>
      <w:r>
        <w:rPr>
          <w:color w:val="f6e131"/>
          <w:i/>
          <w:iCs/>
        </w:rPr>
        <w:t xml:space="preserve">Характеристики</w:t>
      </w:r>
    </w:p>
    <w:p/>
    <w:p>
      <w:pPr/>
      <w:r>
        <w:rPr>
          <w:color w:val="f6e131"/>
          <w:i/>
          <w:iCs/>
        </w:rPr>
        <w:t xml:space="preserve">Бизнес-центр «Морозов» — ядро делового квартала «Красная Роза». Носит имя успешного русского промышленника и мецената Саввы Морозова. Бизнес-центр проектировался и строился так, чтобы малоэтажное здание гармонично вписывалось в облик старой Москвы, став логичным продолжением исторической застройки.</w:t>
      </w:r>
    </w:p>
    <w:p/>
    <w:p>
      <w:pPr/>
      <w:r>
        <w:rPr>
          <w:color w:val="f6e131"/>
          <w:i/>
          <w:iCs/>
        </w:rPr>
        <w:t xml:space="preserve">В&amp;nbsp;архитектуре бизнес-центра гармонично сочетается прошлое и&amp;nbsp;будущее: старинные и&amp;nbsp;современные кирпичные фасады, фабричные арочные окна и&amp;nbsp;огромные остекленные пространства, минималистичные формы и&amp;nbsp;многомерные футуристические поверхности.</w:t>
      </w:r>
    </w:p>
    <w:p/>
    <w:p>
      <w:pPr/>
      <w:r>
        <w:rPr>
          <w:color w:val="f6e131"/>
          <w:i/>
          <w:iCs/>
        </w:rPr>
        <w:t xml:space="preserve">Пространство внутреннего двора гармонирует с&amp;nbsp;необычной архитектурой здания: плавные изгибы газонов уравновешивают четкость линий стеклянных фасадов, располагая к&amp;nbsp;спокойствию и&amp;nbsp;гармонии. Пешеходный променад, множество скамеек и&amp;nbsp;мест отдыха&amp;nbsp;— здесь созданы все условия для приятного и&amp;nbsp;продуктивного времяпрепровождения.</w:t>
      </w:r>
    </w:p>
    <w:p/>
    <w:p>
      <w:pPr/>
      <w:r>
        <w:rPr>
          <w:color w:val="f6e131"/>
          <w:i/>
          <w:iCs/>
        </w:rPr>
        <w:t xml:space="preserve">Для сохранения эстетической целостности автомобильный паркинг размещен на подземных этажах, а наверху расположилась самая большая велопарковка в городе — гордость бизнес-центра, придающая ему «европейский шик».</w:t>
      </w:r>
    </w:p>
    <w:p/>
    <w:p>
      <w:pPr/>
      <w:r>
        <w:rPr>
          <w:color w:val="f6e131"/>
          <w:i/>
          <w:iCs/>
        </w:rPr>
        <w:t xml:space="preserve">Бизнес-центр «Морозов» находится в&amp;nbsp;процессе сертификации по&amp;nbsp;системе экологического строительства BREEAM (направление «BREEAM для Европы. Коммерческие здания 2009: офисы»).</w:t>
      </w:r>
    </w:p>
    <w:p/>
    <w:p>
      <w:pPr/>
      <w:r>
        <w:rPr>
          <w:color w:val="f6e131"/>
          <w:i/>
          <w:iCs/>
        </w:rPr>
        <w:t xml:space="preserve">«Морозов» собрал множество наград и признан одним из лучших бизнес-центров в Москве и России. Не зря это здание выбрано компанией «Яндекс» в качестве штаб-квартиры — здесь «найдется все» лучшее для развития инновационного бизнеса.</w:t>
      </w:r>
    </w:p>
    <w:p/>
    <w:p>
      <w:pPr/>
      <w:r>
        <w:rPr>
          <w:color w:val="f6e131"/>
          <w:i/>
          <w:iCs/>
        </w:rPr>
        <w:t xml:space="preserve">НАГРАДЫ БИЗНЕС-ЦЕНТРА «МОРОЗОВ»:</w:t>
      </w:r>
    </w:p>
    <w:p/>
    <w:p>
      <w:pPr/>
      <w:r>
        <w:rPr>
          <w:color w:val="f6e131"/>
          <w:i/>
          <w:iCs/>
        </w:rPr>
        <w:t xml:space="preserve">COMMERCIAL REAL ESTATE AWARDS 2009</w:t>
      </w:r>
    </w:p>
    <w:p/>
    <w:p>
      <w:pPr/>
      <w:r>
        <w:rPr>
          <w:color w:val="f6e131"/>
          <w:i/>
          <w:iCs/>
        </w:rPr>
        <w:t xml:space="preserve">БЦ «Морозов» Фаза I — номинант премии «Лучший бизнес-центр класса А» города Москвы</w:t>
      </w:r>
    </w:p>
    <w:p/>
    <w:p>
      <w:pPr/>
      <w:r>
        <w:rPr>
          <w:color w:val="f6e131"/>
          <w:i/>
          <w:iCs/>
        </w:rPr>
        <w:t xml:space="preserve">ВСЕМИРНЫЙ КОНКУРС ДЕВЕЛОПЕРСКИХ ПРОЕКТОВ FIABCI PRIX D’EXELLENCE 2010</w:t>
      </w:r>
    </w:p>
    <w:p/>
    <w:p>
      <w:pPr/>
      <w:r>
        <w:rPr>
          <w:color w:val="f6e131"/>
          <w:i/>
          <w:iCs/>
        </w:rPr>
        <w:t xml:space="preserve">БЦ «Морозов» Фаза I — второе место в номинации «Офисная недвижимость»</w:t>
      </w:r>
    </w:p>
    <w:p/>
    <w:p>
      <w:pPr/>
      <w:r>
        <w:rPr>
          <w:color w:val="f6e131"/>
          <w:i/>
          <w:iCs/>
        </w:rPr>
        <w:t xml:space="preserve">EUROPE PROPERTY AWARDS 2013</w:t>
      </w:r>
    </w:p>
    <w:p/>
    <w:p>
      <w:pPr/>
      <w:r>
        <w:rPr>
          <w:color w:val="f6e131"/>
          <w:i/>
          <w:iCs/>
        </w:rPr>
        <w:t xml:space="preserve">БЦ «Морозов» Фаза II — статус Highly Commended в номинации «Офисное строительство»</w:t>
      </w:r>
    </w:p>
    <w:p/>
    <w:p>
      <w:pPr/>
      <w:r>
        <w:rPr>
          <w:color w:val="f6e131"/>
          <w:i/>
          <w:iCs/>
        </w:rPr>
        <w:t xml:space="preserve">COMMERCIAL REAL ESTATE AWARDS 2014</w:t>
      </w:r>
    </w:p>
    <w:p/>
    <w:p>
      <w:pPr/>
      <w:r>
        <w:rPr>
          <w:color w:val="f6e131"/>
          <w:i/>
          <w:iCs/>
        </w:rPr>
        <w:t xml:space="preserve">БЦ «Морозов» ― победитель в номинации «Сделка года / Аренда / Офисная недвижимость»</w:t>
      </w:r>
    </w:p>
    <w:p/>
    <w:p>
      <w:pPr/>
      <w:r>
        <w:rPr>
          <w:color w:val="f6e131"/>
          <w:i/>
          <w:iCs/>
        </w:rPr>
        <w:t xml:space="preserve">Класс здания:</w:t>
      </w:r>
    </w:p>
    <w:p/>
    <w:p>
      <w:pPr/>
      <w:r>
        <w:rPr>
          <w:color w:val="f6e131"/>
          <w:i/>
          <w:iCs/>
        </w:rPr>
        <w:t xml:space="preserve">А</w:t>
      </w:r>
    </w:p>
    <w:p/>
    <w:p>
      <w:pPr/>
      <w:r>
        <w:rPr>
          <w:color w:val="f6e131"/>
          <w:i/>
          <w:iCs/>
        </w:rPr>
        <w:t xml:space="preserve">Общая площадь здания:</w:t>
      </w:r>
    </w:p>
    <w:p/>
    <w:p>
      <w:pPr/>
      <w:r>
        <w:rPr>
          <w:color w:val="f6e131"/>
          <w:i/>
          <w:iCs/>
        </w:rPr>
        <w:t xml:space="preserve">Фаза I - 37 542 м</w:t>
      </w:r>
    </w:p>
    <w:p/>
    <w:p>
      <w:pPr/>
      <w:r>
        <w:rPr>
          <w:color w:val="f6e131"/>
          <w:i/>
          <w:iCs/>
        </w:rPr>
        <w:t xml:space="preserve">2</w:t>
      </w:r>
    </w:p>
    <w:p/>
    <w:p>
      <w:pPr/>
      <w:r>
        <w:rPr>
          <w:color w:val="f6e131"/>
          <w:i/>
          <w:iCs/>
        </w:rPr>
        <w:t xml:space="preserve">Фаза II- 21 606 м</w:t>
      </w:r>
    </w:p>
    <w:p/>
    <w:p>
      <w:pPr/>
      <w:r>
        <w:rPr>
          <w:color w:val="f6e131"/>
          <w:i/>
          <w:iCs/>
        </w:rPr>
        <w:t xml:space="preserve">Этажность:</w:t>
      </w:r>
    </w:p>
    <w:p/>
    <w:p>
      <w:pPr/>
      <w:r>
        <w:rPr>
          <w:color w:val="f6e131"/>
          <w:i/>
          <w:iCs/>
        </w:rPr>
        <w:t xml:space="preserve">5-7</w:t>
      </w:r>
    </w:p>
    <w:p/>
    <w:p>
      <w:pPr/>
      <w:r>
        <w:rPr>
          <w:color w:val="f6e131"/>
          <w:i/>
          <w:iCs/>
        </w:rPr>
        <w:t xml:space="preserve">Парковка (машиномест):</w:t>
      </w:r>
    </w:p>
    <w:p/>
    <w:p>
      <w:pPr/>
      <w:r>
        <w:rPr>
          <w:color w:val="f6e131"/>
          <w:i/>
          <w:iCs/>
        </w:rPr>
        <w:t xml:space="preserve">635 / 2 подземных этажа</w:t>
      </w:r>
    </w:p>
    <w:p/>
    <w:p>
      <w:pPr/>
      <w:r>
        <w:rPr>
          <w:color w:val="f6e131"/>
          <w:i/>
          <w:iCs/>
        </w:rPr>
        <w:t xml:space="preserve">Дополнительные материалы:</w:t>
      </w:r>
    </w:p>
    <w:p/>
    <w:p>
      <w:pPr/>
      <w:r>
        <w:rPr>
          <w:color w:val="f6e131"/>
          <w:i/>
          <w:iCs/>
        </w:rPr>
        <w:t xml:space="preserve">Буклет</w:t>
      </w:r>
    </w:p>
    <w:p/>
    <w:p>
      <w:pPr/>
      <w:r>
        <w:rPr>
          <w:color w:val="f6e131"/>
          <w:i/>
          <w:iCs/>
        </w:rPr>
        <w:t xml:space="preserve">Заявка на аренду</w:t>
      </w:r>
    </w:p>
    <w:p/>
    <w:p>
      <w:pPr/>
      <w:r>
        <w:rPr>
          <w:color w:val="f6e131"/>
          <w:i/>
          <w:iCs/>
        </w:rPr>
        <w:t xml:space="preserve">Смотреть все лоты</w:t>
      </w:r>
    </w:p>
    <w:p/>
    <w:p>
      <w:pPr/>
      <w:r>
        <w:rPr>
          <w:color w:val="f6e131"/>
          <w:i/>
          <w:iCs/>
        </w:rPr>
        <w:t xml:space="preserve">DEMIDOV</w:t>
      </w:r>
    </w:p>
    <w:p/>
    <w:p>
      <w:pPr/>
      <w:r>
        <w:rPr>
          <w:color w:val="f6e131"/>
          <w:i/>
          <w:iCs/>
        </w:rPr>
        <w:t xml:space="preserve">Бизнес-центр «Демидов» — флагманский проект, задающий новое направление развития всему российскому рынку деловой недвижимости.</w:t>
      </w:r>
    </w:p>
    <w:p/>
    <w:p>
      <w:pPr/>
      <w:r>
        <w:rPr>
          <w:color w:val="f6e131"/>
          <w:i/>
          <w:iCs/>
        </w:rPr>
        <w:t xml:space="preserve">Концептуальные решения, изначально разработанные архитектурным бюро «Сергей Киселев и&amp;nbsp;Партнеры», были переосмыслены архитекторами Lissoni Architettura SPA, которые сумели совместить невероятную технологическую оснащенность и&amp;nbsp;функциональность с&amp;nbsp;природной и&amp;nbsp;архитектурной красотой. Здание является подлинным шедевром на&amp;nbsp;карте офисной недвижимости столицы и&amp;nbsp;воплощает в&amp;nbsp;себе лучший опыт, накопленный при реализации проекта делового квартала «Красная Роза».</w:t>
      </w:r>
    </w:p>
    <w:p/>
    <w:p>
      <w:pPr/>
      <w:r>
        <w:rPr>
          <w:color w:val="f6e131"/>
          <w:i/>
          <w:iCs/>
        </w:rPr>
        <w:t xml:space="preserve">«Демидов»&amp;nbsp;— архитектурный ансамбль, устремленный в&amp;nbsp;будущее, но&amp;nbsp;приобщенный и&amp;nbsp;к&amp;nbsp;истории квартала. Он&amp;nbsp;состоит из&amp;nbsp;трехэтажной реновированной исторической постройки, расположенной вдоль улицы Тимура Фрунзе, а&amp;nbsp;также отодвинутого вглубь квартала нового семиэтажного многофункционального центра&amp;nbsp;— необыкновенного футуристического здания с&amp;nbsp;огромными панорамными стеклами, множеством полупрозрачных плоскостей и&amp;nbsp;зеленым атриумом.</w:t>
      </w:r>
    </w:p>
    <w:p/>
    <w:p>
      <w:pPr/>
      <w:r>
        <w:rPr>
          <w:color w:val="f6e131"/>
          <w:i/>
          <w:iCs/>
        </w:rPr>
        <w:t xml:space="preserve">Атриум&amp;nbsp;— особая гордость создателей проекта. Именно здесь в&amp;nbsp;полном объеме ощущается вся бескомпромиссность архитектурной концепции. Вместо перекрытий в&amp;nbsp;угоду дополнительным площадям&amp;nbsp;— обширное пространство, заполненное светом, воздухом и&amp;nbsp;зеленью.</w:t>
      </w:r>
    </w:p>
    <w:p/>
    <w:p>
      <w:pPr/>
      <w:r>
        <w:rPr>
          <w:color w:val="f6e131"/>
          <w:i/>
          <w:iCs/>
        </w:rPr>
        <w:t xml:space="preserve">Многообразие текстур и&amp;nbsp;материалов, многогранность и&amp;nbsp;многослойность плоскостей, обилие глянцевых и&amp;nbsp;полупрозрачных поверхностей, вдумчивое отношение к&amp;nbsp;объему и&amp;nbsp;свету&amp;nbsp;—</w:t>
      </w:r>
    </w:p>
    <w:p/>
    <w:p>
      <w:pPr/>
      <w:r>
        <w:rPr>
          <w:color w:val="f6e131"/>
          <w:i/>
          <w:iCs/>
        </w:rPr>
        <w:t xml:space="preserve">все подчинено одной задаче: почувствовать себя в&amp;nbsp;преддверии завтрашнего дня, буквально «прикоснуться к&amp;nbsp;будущему».</w:t>
      </w:r>
    </w:p>
    <w:p/>
    <w:p>
      <w:pPr/>
      <w:r>
        <w:rPr>
          <w:color w:val="f6e131"/>
          <w:i/>
          <w:iCs/>
        </w:rPr>
        <w:t xml:space="preserve">А+</w:t>
      </w:r>
    </w:p>
    <w:p/>
    <w:p>
      <w:pPr/>
      <w:r>
        <w:rPr>
          <w:color w:val="f6e131"/>
          <w:i/>
          <w:iCs/>
        </w:rPr>
        <w:t xml:space="preserve">Общая площадь бизнес-центра:</w:t>
      </w:r>
    </w:p>
    <w:p/>
    <w:p>
      <w:pPr/>
      <w:r>
        <w:rPr>
          <w:color w:val="f6e131"/>
          <w:i/>
          <w:iCs/>
        </w:rPr>
        <w:t xml:space="preserve">21 498 м</w:t>
      </w:r>
    </w:p>
    <w:p/>
    <w:p>
      <w:pPr/>
      <w:r>
        <w:rPr>
          <w:color w:val="f6e131"/>
          <w:i/>
          <w:iCs/>
        </w:rPr>
        <w:t xml:space="preserve">Общая площадь 7-этажного здания:</w:t>
      </w:r>
    </w:p>
    <w:p/>
    <w:p>
      <w:pPr/>
      <w:r>
        <w:rPr>
          <w:color w:val="f6e131"/>
          <w:i/>
          <w:iCs/>
        </w:rPr>
        <w:t xml:space="preserve">19 509 м</w:t>
      </w:r>
    </w:p>
    <w:p/>
    <w:p>
      <w:pPr/>
      <w:r>
        <w:rPr>
          <w:color w:val="f6e131"/>
          <w:i/>
          <w:iCs/>
        </w:rPr>
        <w:t xml:space="preserve">Общая площадь 3-этажного здания:</w:t>
      </w:r>
    </w:p>
    <w:p/>
    <w:p>
      <w:pPr/>
      <w:r>
        <w:rPr>
          <w:color w:val="f6e131"/>
          <w:i/>
          <w:iCs/>
        </w:rPr>
        <w:t xml:space="preserve">1 989 м</w:t>
      </w:r>
    </w:p>
    <w:p/>
    <w:p>
      <w:pPr/>
      <w:r>
        <w:rPr>
          <w:color w:val="f6e131"/>
          <w:i/>
          <w:iCs/>
        </w:rPr>
        <w:t xml:space="preserve">292 / 2 подземных этажа</w:t>
      </w:r>
    </w:p>
    <w:p/>
    <w:p>
      <w:pPr/>
      <w:r>
        <w:rPr>
          <w:color w:val="f6e131"/>
          <w:i/>
          <w:iCs/>
        </w:rPr>
        <w:t xml:space="preserve">MAMONTOV</w:t>
      </w:r>
    </w:p>
    <w:p/>
    <w:p>
      <w:pPr/>
      <w:r>
        <w:rPr>
          <w:color w:val="f6e131"/>
          <w:i/>
          <w:iCs/>
        </w:rPr>
        <w:t xml:space="preserve">Бизнес-центр «Мамонтов» является первым реновированным зданием на&amp;nbsp;территории квартала. Именно с&amp;nbsp;него начинается московская история освоения бывших промышленных площадей под лофт-пространства.</w:t>
      </w:r>
    </w:p>
    <w:p/>
    <w:p>
      <w:pPr/>
      <w:r>
        <w:rPr>
          <w:color w:val="f6e131"/>
          <w:i/>
          <w:iCs/>
        </w:rPr>
        <w:t xml:space="preserve">Принципиальной позицией было сохранение исторического вида постройки при максимальном использовании современных высококачественных материалов и&amp;nbsp;передовых инженерных технологий. В&amp;nbsp;итоге фасады приобрели свой первоначальный облик со&amp;nbsp;строгими рядами больших арочных окон. Строение конструктивно дополнилось многоярусной галереей из&amp;nbsp;стекла и&amp;nbsp;металла.</w:t>
      </w:r>
    </w:p>
    <w:p/>
    <w:p>
      <w:pPr/>
      <w:r>
        <w:rPr>
          <w:color w:val="f6e131"/>
          <w:i/>
          <w:iCs/>
        </w:rPr>
        <w:t xml:space="preserve">В&amp;nbsp;бизнес-центре «Мамонтов» органично объединены элементы классического лофта и&amp;nbsp;уютных офисных площадей. Профессиональная отделка интерьера выполнена с&amp;nbsp;применением первоклассных экологичных материалов.</w:t>
      </w:r>
    </w:p>
    <w:p/>
    <w:p>
      <w:pPr/>
      <w:r>
        <w:rPr>
          <w:color w:val="f6e131"/>
          <w:i/>
          <w:iCs/>
        </w:rPr>
        <w:t xml:space="preserve">НАГРАДЫ БИЗНЕС-ЦЕНТРА «МАМОНТОВ»:</w:t>
      </w:r>
    </w:p>
    <w:p/>
    <w:p>
      <w:pPr/>
      <w:r>
        <w:rPr>
          <w:color w:val="f6e131"/>
          <w:i/>
          <w:iCs/>
        </w:rPr>
        <w:t xml:space="preserve">COMMERCIAL REAL ESTATE AWARDS 2005</w:t>
      </w:r>
    </w:p>
    <w:p/>
    <w:p>
      <w:pPr/>
      <w:r>
        <w:rPr>
          <w:color w:val="f6e131"/>
          <w:i/>
          <w:iCs/>
        </w:rPr>
        <w:t xml:space="preserve">БЦ «Мамонтов» - номинант премии «Лучший бизнес-центр класса А» города Москвы</w:t>
      </w:r>
    </w:p>
    <w:p/>
    <w:p>
      <w:pPr/>
      <w:r>
        <w:rPr>
          <w:color w:val="f6e131"/>
          <w:i/>
          <w:iCs/>
        </w:rPr>
        <w:t xml:space="preserve">B+</w:t>
      </w:r>
    </w:p>
    <w:p/>
    <w:p>
      <w:pPr/>
      <w:r>
        <w:rPr>
          <w:color w:val="f6e131"/>
          <w:i/>
          <w:iCs/>
        </w:rPr>
        <w:t xml:space="preserve">19 293 м</w:t>
      </w:r>
    </w:p>
    <w:p/>
    <w:p>
      <w:pPr/>
      <w:r>
        <w:rPr>
          <w:color w:val="f6e131"/>
          <w:i/>
          <w:iCs/>
        </w:rPr>
        <w:t xml:space="preserve">5 + мансарда</w:t>
      </w:r>
    </w:p>
    <w:p/>
    <w:p>
      <w:pPr/>
      <w:r>
        <w:rPr>
          <w:color w:val="f6e131"/>
          <w:i/>
          <w:iCs/>
        </w:rPr>
        <w:t xml:space="preserve">112</w:t>
      </w:r>
    </w:p>
    <w:p/>
    <w:p>
      <w:pPr/>
      <w:r>
        <w:rPr>
          <w:color w:val="f6e131"/>
          <w:i/>
          <w:iCs/>
        </w:rPr>
        <w:t xml:space="preserve">STROGANOV</w:t>
      </w:r>
    </w:p>
    <w:p/>
    <w:p>
      <w:pPr/>
      <w:r>
        <w:rPr>
          <w:color w:val="f6e131"/>
          <w:i/>
          <w:iCs/>
        </w:rPr>
        <w:t xml:space="preserve">Это еще одно строение конца XIX&amp;nbsp;века, здание бывшей ткацкой фабрики. Сегодня в&amp;nbsp;архитектурном облике объекта классические материалы&amp;nbsp;— кирпич и&amp;nbsp;металл&amp;nbsp;— сочетаются с&amp;nbsp;современными стеклянными конструкциями. Особый индустриальный шик постройке придают выведенные наружу воздуховоды и&amp;nbsp;пожарные лестницы, нарочито подчеркивающие промышленное прошлое здания.</w:t>
      </w:r>
    </w:p>
    <w:p/>
    <w:p>
      <w:pPr/>
      <w:r>
        <w:rPr>
          <w:color w:val="f6e131"/>
          <w:i/>
          <w:iCs/>
        </w:rPr>
        <w:t xml:space="preserve">Проект примечателен не&amp;nbsp;только лофт-офисами, но&amp;nbsp;и&amp;nbsp;множеством расположенных здесь кафе, баров, ресторанов, в&amp;nbsp;которых круглосуточно кипит жизнь.</w:t>
      </w:r>
    </w:p>
    <w:p/>
    <w:p>
      <w:pPr/>
      <w:r>
        <w:rPr>
          <w:color w:val="f6e131"/>
          <w:i/>
          <w:iCs/>
        </w:rPr>
        <w:t xml:space="preserve">B</w:t>
      </w:r>
    </w:p>
    <w:p/>
    <w:p>
      <w:pPr/>
      <w:r>
        <w:rPr>
          <w:color w:val="f6e131"/>
          <w:i/>
          <w:iCs/>
        </w:rPr>
        <w:t xml:space="preserve">14 345 м</w:t>
      </w:r>
    </w:p>
    <w:p/>
    <w:p>
      <w:pPr/>
      <w:r>
        <w:rPr>
          <w:color w:val="f6e131"/>
          <w:i/>
          <w:iCs/>
        </w:rPr>
        <w:t xml:space="preserve">4 + мансарда</w:t>
      </w:r>
    </w:p>
    <w:p/>
    <w:p>
      <w:pPr/>
      <w:r>
        <w:rPr>
          <w:color w:val="f6e131"/>
          <w:i/>
          <w:iCs/>
        </w:rPr>
        <w:t xml:space="preserve">27</w:t>
      </w:r>
    </w:p>
    <w:p/>
    <w:p>
      <w:pPr/>
      <w:r>
        <w:rPr>
          <w:color w:val="f6e131"/>
          <w:i/>
          <w:iCs/>
        </w:rPr>
        <w:t xml:space="preserve">SAVIN</w:t>
      </w:r>
    </w:p>
    <w:p/>
    <w:p>
      <w:pPr/>
      <w:r>
        <w:rPr>
          <w:color w:val="f6e131"/>
          <w:i/>
          <w:iCs/>
        </w:rPr>
        <w:t xml:space="preserve">Корпус был построен в&amp;nbsp;1879 году по&amp;nbsp;проекту архитектора К.&amp;nbsp;К.&amp;nbsp;Тервена. Во&amp;nbsp;время реконструкции этого промышленного четырехэтажного здания удалось сохранить исторический фасад из&amp;nbsp;обожжённого красного кирпича, а&amp;nbsp;бывшая проходная обрела новый современный вид. Сегодня внутри старинных кирпичных стен расположились настоящие лофт-офисы.</w:t>
      </w:r>
    </w:p>
    <w:p/>
    <w:p>
      <w:pPr/>
      <w:r>
        <w:rPr>
          <w:color w:val="f6e131"/>
          <w:i/>
          <w:iCs/>
        </w:rPr>
        <w:t xml:space="preserve">5 864 м</w:t>
      </w:r>
    </w:p>
    <w:p/>
    <w:p>
      <w:pPr/>
      <w:r>
        <w:rPr>
          <w:color w:val="f6e131"/>
          <w:i/>
          <w:iCs/>
        </w:rPr>
        <w:t xml:space="preserve">40</w:t>
      </w:r>
    </w:p>
    <w:p/>
    <w:p>
      <w:pPr/>
      <w:r>
        <w:rPr>
          <w:color w:val="f6e131"/>
          <w:i/>
          <w:iCs/>
        </w:rPr>
        <w:t xml:space="preserve">USADBA VSEVOLOZHSKYH</w:t>
      </w:r>
    </w:p>
    <w:p/>
    <w:p>
      <w:pPr/>
      <w:r>
        <w:rPr>
          <w:color w:val="f6e131"/>
          <w:i/>
          <w:iCs/>
        </w:rPr>
        <w:t xml:space="preserve">Представительский особняк «Усадьба Всеволожских» является отправной точкой, с&amp;nbsp;которой в&amp;nbsp;середине ХVIII века началась история места, известного сейчас как деловой квартал «Красная Роза». Его композиция отличается простотой и&amp;nbsp;ясностью архитектурных форм, выдержанных в&amp;nbsp;духе раннего классицизма.</w:t>
      </w:r>
    </w:p>
    <w:p/>
    <w:p>
      <w:pPr/>
      <w:r>
        <w:rPr>
          <w:color w:val="f6e131"/>
          <w:i/>
          <w:iCs/>
        </w:rPr>
        <w:t xml:space="preserve">С&amp;nbsp;момента постройки и&amp;nbsp;до&amp;nbsp;1840 года особняк принадлежал старинному дворянскому роду Всеволожских, потомкам великих русских князей. Это одно из&amp;nbsp;немногих сохранившихся в&amp;nbsp;Москве деревянных сооружений, переживших пожар 1812&amp;nbsp;года.</w:t>
      </w:r>
    </w:p>
    <w:p/>
    <w:p>
      <w:pPr/>
      <w:r>
        <w:rPr>
          <w:color w:val="f6e131"/>
          <w:i/>
          <w:iCs/>
        </w:rPr>
        <w:t xml:space="preserve">Реконструкция проводилась самым тщательным образом: поднимались архивы, по&amp;nbsp;небольшим деталям восстанавливался внешний и&amp;nbsp;внутренний облик строения. Украшения фасадов, печные изразцы, фрагменты паркета и&amp;nbsp;настенных покрытий&amp;nbsp;—</w:t>
      </w:r>
    </w:p>
    <w:p/>
    <w:p>
      <w:pPr/>
      <w:r>
        <w:rPr>
          <w:color w:val="f6e131"/>
          <w:i/>
          <w:iCs/>
        </w:rPr>
        <w:t xml:space="preserve">всё было воссоздано в&amp;nbsp;первозданном виде.</w:t>
      </w:r>
    </w:p>
    <w:p/>
    <w:p>
      <w:pPr/>
      <w:r>
        <w:rPr>
          <w:color w:val="f6e131"/>
          <w:i/>
          <w:iCs/>
        </w:rPr>
        <w:t xml:space="preserve">НАГРАДА В&amp;nbsp;КОНКУРСЕ «МОСКОВСКАЯ РЕСТАВРАЦИЯ 2013»</w:t>
      </w:r>
    </w:p>
    <w:p/>
    <w:p>
      <w:pPr/>
      <w:r>
        <w:rPr>
          <w:color w:val="f6e131"/>
          <w:i/>
          <w:iCs/>
        </w:rPr>
        <w:t xml:space="preserve">«Усадьба Всеволожских»&amp;nbsp;— победитель в&amp;nbsp;номинации «Лучший проект реставрации/приспособления к&amp;nbsp;современному использованию»</w:t>
      </w:r>
    </w:p>
    <w:p/>
    <w:p>
      <w:pPr/>
      <w:r>
        <w:rPr>
          <w:color w:val="f6e131"/>
          <w:i/>
          <w:iCs/>
        </w:rPr>
        <w:t xml:space="preserve">1 009 м</w:t>
      </w:r>
    </w:p>
    <w:p/>
    <w:p>
      <w:pPr/>
      <w:r>
        <w:rPr>
          <w:color w:val="f6e131"/>
          <w:i/>
          <w:iCs/>
        </w:rPr>
        <w:t xml:space="preserve">1 + цоколь</w:t>
      </w:r>
    </w:p>
    <w:p/>
    <w:p>
      <w:pPr/>
      <w:r>
        <w:rPr>
          <w:color w:val="f6e131"/>
          <w:i/>
          <w:iCs/>
        </w:rPr>
        <w:t xml:space="preserve">12</w:t>
      </w:r>
    </w:p>
    <w:p/>
    <w:p>
      <w:pPr/>
      <w:r>
        <w:rPr>
          <w:color w:val="f6e131"/>
          <w:i/>
          <w:iCs/>
        </w:rPr>
        <w:t xml:space="preserve">GALEREYA GIRAUD</w:t>
      </w:r>
    </w:p>
    <w:p/>
    <w:p>
      <w:pPr/>
      <w:r>
        <w:rPr>
          <w:color w:val="f6e131"/>
          <w:i/>
          <w:iCs/>
        </w:rPr>
        <w:t xml:space="preserve">«Галерея Жиро»&amp;nbsp;— реконструированное здание, построенное в&amp;nbsp;1901 году по&amp;nbsp;заказу фабриканта Клавдия Осиповича (Клода-Мари) Жиро архитектором Романом Клейном. Эта постройка&amp;nbsp;— образец классической архитектуры московского модерна&amp;nbsp;— изначально была спроектирована для размещения картинной галереи. Строение впечатляет высотой потолков (семь метров) и&amp;nbsp;сбалансированными строительными решениями.</w:t>
      </w:r>
    </w:p>
    <w:p/>
    <w:p>
      <w:pPr/>
      <w:r>
        <w:rPr>
          <w:color w:val="f6e131"/>
          <w:i/>
          <w:iCs/>
        </w:rPr>
        <w:t xml:space="preserve">К&amp;nbsp;сожалению, за&amp;nbsp;годы советской власти здание пришло в&amp;nbsp;полный упадок, и&amp;nbsp;его пришлось восстанавливать буквально по&amp;nbsp;крупицам. В&amp;nbsp;ходе работ была целиком возрождена историческая отделка: лепнина, паркет, фрески, пол входной группы из&amp;nbsp;натурального камня; установлена действующая печь. Особого внимания заслуживает живопись на&amp;nbsp;сводчатых потолках, обнаруженная под слоями штукатурки. Фрески было решено полностью восстановить с&amp;nbsp;привлечением профессиональных художников-реставраторов.</w:t>
      </w:r>
    </w:p>
    <w:p/>
    <w:p>
      <w:pPr/>
      <w:r>
        <w:rPr>
          <w:color w:val="f6e131"/>
          <w:i/>
          <w:iCs/>
        </w:rPr>
        <w:t xml:space="preserve">Сегодня «Галерея Жиро»&amp;nbsp;— уникальный особняк представительского уровня.</w:t>
      </w:r>
    </w:p>
    <w:p/>
    <w:p>
      <w:pPr/>
      <w:r>
        <w:rPr>
          <w:color w:val="f6e131"/>
          <w:i/>
          <w:iCs/>
        </w:rPr>
        <w:t xml:space="preserve">2 820 м</w:t>
      </w:r>
    </w:p>
    <w:p/>
    <w:p>
      <w:pPr/>
      <w:r>
        <w:rPr>
          <w:color w:val="f6e131"/>
          <w:i/>
          <w:iCs/>
        </w:rPr>
        <w:t xml:space="preserve">2 + цоколь</w:t>
      </w:r>
    </w:p>
    <w:p/>
    <w:p>
      <w:pPr/>
      <w:r>
        <w:rPr>
          <w:color w:val="f6e131"/>
          <w:i/>
          <w:iCs/>
        </w:rPr>
        <w:t xml:space="preserve">18</w:t>
      </w:r>
    </w:p>
    <w:p/>
    <w:p>
      <w:pPr/>
      <w:r>
        <w:rPr>
          <w:color w:val="f6e131"/>
          <w:i/>
          <w:iCs/>
        </w:rPr>
        <w:t xml:space="preserve">Презентация</w:t>
      </w:r>
    </w:p>
    <w:p/>
    <w:p>
      <w:pPr/>
      <w:r>
        <w:rPr>
          <w:color w:val="f6e131"/>
          <w:i/>
          <w:iCs/>
        </w:rPr>
        <w:t xml:space="preserve">TRETYAKOV</w:t>
      </w:r>
    </w:p>
    <w:p/>
    <w:p>
      <w:pPr/>
      <w:r>
        <w:rPr>
          <w:color w:val="f6e131"/>
          <w:i/>
          <w:iCs/>
        </w:rPr>
        <w:t xml:space="preserve">Здание бизнес-центра «Третьяков» выделяется необычным сочетанием разностилевых фасадов. Одна его часть ― строгая,</w:t>
      </w:r>
    </w:p>
    <w:p/>
    <w:p>
      <w:pPr/>
      <w:r>
        <w:rPr>
          <w:color w:val="f6e131"/>
          <w:i/>
          <w:iCs/>
        </w:rPr>
        <w:t xml:space="preserve">без излишеств, типична для архитектуры Москвы XIX&amp;nbsp;века, вторая&amp;nbsp;же выполнена в&amp;nbsp;традициях русской эклектики, с&amp;nbsp;обилием стилистических декоративных элементов. Внутри сохранилось множество исторических деталей, включая металлические лестницы с&amp;nbsp;дубовыми перилами.</w:t>
      </w:r>
    </w:p>
    <w:p/>
    <w:p>
      <w:pPr/>
      <w:r>
        <w:rPr>
          <w:color w:val="f6e131"/>
          <w:i/>
          <w:iCs/>
        </w:rPr>
        <w:t xml:space="preserve">1 412 м</w:t>
      </w:r>
    </w:p>
    <w:p/>
    <w:p>
      <w:pPr/>
      <w:r>
        <w:rPr>
          <w:color w:val="f6e131"/>
          <w:i/>
          <w:iCs/>
        </w:rPr>
        <w:t xml:space="preserve">3 + цоколь</w:t>
      </w:r>
    </w:p>
    <w:p/>
    <w:p>
      <w:pPr/>
      <w:r>
        <w:rPr>
          <w:color w:val="f6e131"/>
          <w:i/>
          <w:iCs/>
        </w:rPr>
        <w:t xml:space="preserve">14</w:t>
      </w:r>
    </w:p>
    <w:p/>
    <w:p>
      <w:pPr/>
      <w:r>
        <w:rPr>
          <w:color w:val="f6e131"/>
          <w:i/>
          <w:iCs/>
        </w:rPr>
        <w:t xml:space="preserve">RYABUSHINSKY</w:t>
      </w:r>
    </w:p>
    <w:p/>
    <w:p>
      <w:pPr/>
      <w:r>
        <w:rPr>
          <w:color w:val="f6e131"/>
          <w:i/>
          <w:iCs/>
        </w:rPr>
        <w:t xml:space="preserve">Сохранившая лаконичный фасад фабричная постройка. В&amp;nbsp;этом камерном особняке сегодня расположены объекты инфраструктуры&amp;nbsp;— офис банка и&amp;nbsp;фитнес-центр.</w:t>
      </w:r>
    </w:p>
    <w:p/>
    <w:p>
      <w:pPr/>
      <w:r>
        <w:rPr>
          <w:color w:val="f6e131"/>
          <w:i/>
          <w:iCs/>
        </w:rPr>
        <w:t xml:space="preserve">653 м</w:t>
      </w:r>
    </w:p>
    <w:p/>
    <w:p>
      <w:pPr/>
      <w:r>
        <w:rPr>
          <w:color w:val="f6e131"/>
          <w:i/>
          <w:iCs/>
        </w:rPr>
        <w:t xml:space="preserve">KLEIN</w:t>
      </w:r>
    </w:p>
    <w:p/>
    <w:p>
      <w:pPr/>
      <w:r>
        <w:rPr>
          <w:color w:val="f6e131"/>
          <w:i/>
          <w:iCs/>
        </w:rPr>
        <w:t xml:space="preserve">Корпус назван в&amp;nbsp;честь архитектора, оставившего самый значимый след в&amp;nbsp;истории «Красной Розы»&amp;nbsp;— Романа Ивановича Клейна. Бывшее промышленное здание было построено в&amp;nbsp;1878&amp;nbsp;году. Корпус, расположенный на&amp;nbsp;первой линии улицы Тимура Фрунзе, имеет пять этажей и&amp;nbsp;является важным инфраструктурным объектом: в&amp;nbsp;нем находятся кафе, бары, рестораны и&amp;nbsp;школа танцев, благодаря чему жизнь кипит здесь и&amp;nbsp;днем и&amp;nbsp;ночью.</w:t>
      </w:r>
    </w:p>
    <w:p/>
    <w:p>
      <w:pPr/>
      <w:r>
        <w:rPr>
          <w:color w:val="f6e131"/>
          <w:i/>
          <w:iCs/>
        </w:rPr>
        <w:t xml:space="preserve">Вчера</w:t>
      </w:r>
    </w:p>
    <w:p/>
    <w:p>
      <w:pPr/>
      <w:r>
        <w:rPr>
          <w:color w:val="f6e131"/>
          <w:i/>
          <w:iCs/>
        </w:rPr>
        <w:t xml:space="preserve">Сегодня</w:t>
      </w:r>
    </w:p>
    <w:p/>
    <w:p>
      <w:pPr/>
      <w:r>
        <w:rPr>
          <w:color w:val="f6e131"/>
          <w:i/>
          <w:iCs/>
        </w:rPr>
        <w:t xml:space="preserve">Завтра</w:t>
      </w:r>
    </w:p>
    <w:p/>
    <w:p>
      <w:pPr/>
      <w:r>
        <w:rPr>
          <w:color w:val="f6e131"/>
          <w:i/>
          <w:iCs/>
        </w:rPr>
        <w:t xml:space="preserve">&amp;nbsp;</w:t>
      </w:r>
    </w:p>
    <w:p/>
    <w:p>
      <w:pPr/>
      <w:r>
        <w:rPr>
          <w:color w:val="f6e131"/>
          <w:i/>
          <w:iCs/>
        </w:rPr>
        <w:t xml:space="preserve">ИСТОРИЯ «КРАСНОЙ РОЗЫ» ТАК ЖЕ&amp;nbsp;МНОГОГРАННА И&amp;nbsp;ИНТЕРЕСНА,</w:t>
      </w:r>
    </w:p>
    <w:p/>
    <w:p>
      <w:pPr/>
      <w:r>
        <w:rPr>
          <w:color w:val="f6e131"/>
          <w:i/>
          <w:iCs/>
        </w:rPr>
        <w:t xml:space="preserve">КАК И&amp;nbsp;САМ ДЕЛОВОЙ КВАРТАЛ.</w:t>
      </w:r>
    </w:p>
    <w:p/>
    <w:p>
      <w:pPr/>
      <w:r>
        <w:rPr>
          <w:color w:val="f6e131"/>
          <w:i/>
          <w:iCs/>
        </w:rPr>
        <w:t xml:space="preserve">В&amp;nbsp;XVIII веке на&amp;nbsp;месте «Красной Розы» располагалась усадьба знатного дворянского рода Всеволожских. Это одно из&amp;nbsp;немногих деревянных строений той эпохи, которое пережило пожар 1812 года и&amp;nbsp;сохранилось до&amp;nbsp;нынешних времен. Тщательно отреставрированное здание усадьбы Всеволожских сейчас является настоящим украшением квартала.</w:t>
      </w:r>
    </w:p>
    <w:p/>
    <w:p>
      <w:pPr/>
      <w:r>
        <w:rPr>
          <w:color w:val="f6e131"/>
          <w:i/>
          <w:iCs/>
        </w:rPr>
        <w:t xml:space="preserve">В&amp;nbsp;1875 году эта территория перешла во&amp;nbsp;владение французского купца московской гильдии Клавдия Осиповича (Клода-Мари) Жиро. Он&amp;nbsp;начал активное строительство шелковой фабрики, которая впоследствии стала самым крупным шелкоткацким предприятием в&amp;nbsp;Российской империи. Уже в&amp;nbsp;1879 году здесь работало 180 ткацких станков и&amp;nbsp;паровая машина, а&amp;nbsp;к&amp;nbsp;началу Первой мировой войны на&amp;nbsp;производстве трудилось более 4&amp;nbsp;000 человек на&amp;nbsp;1&amp;nbsp;800&amp;nbsp;станках. На&amp;nbsp;фабрике выпускались высококачественные шелковые ткани из&amp;nbsp;иностранного сырья&amp;nbsp;— подкладочного и&amp;nbsp;плательного ассортимента.</w:t>
      </w:r>
    </w:p>
    <w:p/>
    <w:p>
      <w:pPr/>
      <w:r>
        <w:rPr>
          <w:color w:val="f6e131"/>
          <w:i/>
          <w:iCs/>
        </w:rPr>
        <w:t xml:space="preserve">В&amp;nbsp;1885 и&amp;nbsp;1896 годах фабрика была отмечена особым знаком качества императорской семьи&amp;nbsp;— предприятие удостоилось права изображать государственный герб на&amp;nbsp;своих вывесках и&amp;nbsp;рекламе. После революции в&amp;nbsp;1919 году декретом советского правительства фабрика была национализирована. По&amp;nbsp;просьбе коллектива, в&amp;nbsp;основном состоящим из&amp;nbsp;женщин, она была названа именем Розы Люксембург.</w:t>
      </w:r>
    </w:p>
    <w:p/>
    <w:p>
      <w:pPr/>
      <w:r>
        <w:rPr>
          <w:color w:val="f6e131"/>
          <w:i/>
          <w:iCs/>
        </w:rPr>
        <w:t xml:space="preserve">Во&amp;nbsp;время Великой Отечественной войны комбинат снабжал войска парашютными тканями. После ее&amp;nbsp;окончания предприятие приступило к&amp;nbsp;освоению популярных тогда синтетических материалов. После распада СССР фабрика стала представлять экономический интерес для непромышленных целей. В&amp;nbsp;2003 году архитектурная мастерская Сергея Киселева разработала градостроительную концепцию реорганизации территории.</w:t>
      </w:r>
    </w:p>
    <w:p/>
    <w:p>
      <w:pPr/>
      <w:r>
        <w:rPr>
          <w:color w:val="f6e131"/>
          <w:i/>
          <w:iCs/>
        </w:rPr>
        <w:t xml:space="preserve">Материалы с сайта</w:t>
      </w:r>
    </w:p>
    <w:p/>
    <w:p>
      <w:pPr/>
      <w:r>
        <w:rPr>
          <w:color w:val="f6e131"/>
          <w:i/>
          <w:iCs/>
        </w:rPr>
        <w:t xml:space="preserve">oldmos.ru</w:t>
      </w:r>
    </w:p>
    <w:p/>
    <w:p>
      <w:pPr/>
      <w:r>
        <w:rPr>
          <w:color w:val="f6e131"/>
          <w:i/>
          <w:iCs/>
        </w:rPr>
        <w:t xml:space="preserve">www.kr-pro.ru</w:t>
      </w:r>
    </w:p>
    <w:p/>
    <w:p>
      <w:pPr/>
      <w:r>
        <w:rPr>
          <w:color w:val="f6e131"/>
          <w:i/>
          <w:iCs/>
        </w:rPr>
        <w:t xml:space="preserve">KR&amp;nbsp;PROPERTIES&amp;nbsp;— ОДИН ИЗ&amp;nbsp;КЛЮЧЕВЫХ МОСКОВСКИХ ДЕВЕЛОПЕРОВ, С&amp;nbsp;2001&amp;nbsp;ГОДА РЕАЛИЗУЮЩИЙ МАСШТАБНЫЕ И&amp;nbsp;ЗНАКОВЫЕ ДЛЯ ГОРОДА ПРОЕКТЫ В&amp;nbsp;ОБЛАСТИ КОММЕРЧЕСКОЙ НЕДВИЖИМОСТИ.</w:t>
      </w:r>
    </w:p>
    <w:p/>
    <w:p>
      <w:pPr/>
      <w:r>
        <w:rPr>
          <w:color w:val="f6e131"/>
          <w:i/>
          <w:iCs/>
        </w:rPr>
        <w:t xml:space="preserve">Компания занимается созданием, благоустройством и&amp;nbsp;реновацией пространств для жизни и&amp;nbsp;бизнеса, удовлетворяя потребности современного мегаполиса и&amp;nbsp;учитывая особенности исторической городской среды. Многие проекты являются архитектурными доминантами центральных районов Москвы.</w:t>
      </w:r>
    </w:p>
    <w:p/>
    <w:p>
      <w:pPr/>
      <w:r>
        <w:rPr>
          <w:color w:val="f6e131"/>
          <w:i/>
          <w:iCs/>
        </w:rPr>
        <w:t xml:space="preserve">ФИЛОСОФИЯ КОМПАНИИ заключается в&amp;nbsp;осознанном и&amp;nbsp;заботливом преобразовании городских пространств&amp;nbsp;— с&amp;nbsp;уважением к&amp;nbsp;архитектурному наследию Москвы, в&amp;nbsp;гармонии с&amp;nbsp;современной окружающей средой, с&amp;nbsp;особым вниманием к&amp;nbsp;интересам людей. Не&amp;nbsp;просто строить, а&amp;nbsp;созидать: создавать продуманные творческие решения, переосмысливая традиционные представления о&amp;nbsp;пространствах для работы и&amp;nbsp;жизни&amp;nbsp;—</w:t>
      </w:r>
    </w:p>
    <w:p/>
    <w:p>
      <w:pPr/>
      <w:r>
        <w:rPr>
          <w:color w:val="f6e131"/>
          <w:i/>
          <w:iCs/>
        </w:rPr>
        <w:t xml:space="preserve">вот кредо KR&amp;nbsp;Properties.</w:t>
      </w:r>
    </w:p>
    <w:p/>
    <w:p>
      <w:pPr/>
      <w:r>
        <w:rPr>
          <w:color w:val="f6e131"/>
          <w:i/>
          <w:iCs/>
        </w:rPr>
        <w:t xml:space="preserve">О нас</w:t>
      </w:r>
    </w:p>
    <w:p/>
    <w:p>
      <w:pPr/>
      <w:r>
        <w:rPr>
          <w:color w:val="f6e131"/>
          <w:i/>
          <w:iCs/>
        </w:rPr>
        <w:t xml:space="preserve">ЦЕЛЬ КОМПАНИИ&amp;nbsp;— удивлять и&amp;nbsp;восхищать каждым новым реализованным проектом как клиентов и&amp;nbsp;партнеров, так и&amp;nbsp;обычных жителей Москвы. Ставя высокие планки, KR&amp;nbsp;Properties постоянно доказывает, что создавать необычные пространства для работы и&amp;nbsp;жизни, сохраняя и&amp;nbsp;дополняя облик города, — реально. Можно уверенно сказать: завтра эти проекты будут не&amp;nbsp;менее актуальны и&amp;nbsp;востребованы, чем сегодня, и&amp;nbsp;послужат формированию будущего архитектурного образа столицы.</w:t>
      </w:r>
    </w:p>
    <w:p/>
    <w:p>
      <w:pPr/>
      <w:r>
        <w:rPr>
          <w:color w:val="f6e131"/>
          <w:i/>
          <w:iCs/>
        </w:rPr>
        <w:t xml:space="preserve">Сегодня под управлением KR&amp;nbsp;Properties находятся более 600&amp;nbsp;000&amp;nbsp;м</w:t>
      </w:r>
    </w:p>
    <w:p/>
    <w:p>
      <w:pPr/>
      <w:r>
        <w:rPr>
          <w:color w:val="f6e131"/>
          <w:i/>
          <w:iCs/>
        </w:rPr>
        <w:t xml:space="preserve">&amp;nbsp;недвижимости различного класса и&amp;nbsp;назначения.</w:t>
      </w:r>
    </w:p>
    <w:p/>
    <w:p>
      <w:pPr/>
      <w:r>
        <w:rPr>
          <w:color w:val="f6e131"/>
          <w:i/>
          <w:iCs/>
        </w:rPr>
        <w:t xml:space="preserve">В&amp;nbsp;ЧИСЛЕ НАИБОЛЕЕ ЗНАЧИМЫХ ПРОЕКТОВ КОМПАНИИ:&amp;nbsp;</w:t>
      </w:r>
    </w:p>
    <w:p/>
    <w:p>
      <w:pPr/>
      <w:r>
        <w:rPr>
          <w:color w:val="f6e131"/>
          <w:i/>
          <w:iCs/>
        </w:rPr>
        <w:t xml:space="preserve">Деловой квартал «Красная Роза»</w:t>
      </w:r>
    </w:p>
    <w:p/>
    <w:p>
      <w:pPr/>
      <w:r>
        <w:rPr>
          <w:color w:val="f6e131"/>
          <w:i/>
          <w:iCs/>
        </w:rPr>
        <w:t xml:space="preserve">Loft-квартал «Даниловская мануфактура»</w:t>
      </w:r>
    </w:p>
    <w:p/>
    <w:p>
      <w:pPr/>
      <w:r>
        <w:rPr>
          <w:color w:val="f6e131"/>
          <w:i/>
          <w:iCs/>
        </w:rPr>
        <w:t xml:space="preserve">Сеть складов индивидуального хранения «Сити-Бокс»</w:t>
      </w:r>
    </w:p>
    <w:p/>
    <w:p>
      <w:pPr/>
      <w:r>
        <w:rPr>
          <w:color w:val="f6e131"/>
          <w:i/>
          <w:iCs/>
        </w:rPr>
        <w:t xml:space="preserve">Деловой дом «Домино»</w:t>
      </w:r>
    </w:p>
    <w:p/>
    <w:p>
      <w:pPr/>
      <w:r>
        <w:rPr>
          <w:color w:val="f6e131"/>
          <w:i/>
          <w:iCs/>
        </w:rPr>
        <w:t xml:space="preserve">Bruce Premier Office</w:t>
      </w:r>
    </w:p>
    <w:p/>
    <w:p>
      <w:pPr/>
      <w:r>
        <w:rPr>
          <w:color w:val="f6e131"/>
          <w:i/>
          <w:iCs/>
        </w:rPr>
        <w:t xml:space="preserve">7&amp;nbsp;проектов loft-апартаментов</w:t>
      </w:r>
    </w:p>
    <w:p/>
    <w:p>
      <w:pPr/>
      <w:r>
        <w:rPr>
          <w:color w:val="f6e131"/>
          <w:i/>
          <w:iCs/>
        </w:rPr>
        <w:t xml:space="preserve">Невероятная синергия истории места, его архитектурной уникальности, исключительного качества реализации и&amp;nbsp;новейшего технологического оснащения создаёт по-настоящему благоприятное пространство для жизни и&amp;nbsp;процветания самого требовательного и&amp;nbsp;прогрессивного бизнеса.</w:t>
      </w:r>
    </w:p>
    <w:p/>
    <w:p>
      <w:pPr/>
      <w:r>
        <w:rPr>
          <w:color w:val="f6e131"/>
          <w:i/>
          <w:iCs/>
        </w:rPr>
        <w:t xml:space="preserve">Деловой квартал «Красная Роза»&amp;nbsp;— грандиозный проект перевоплощения бывшего промышленного района в&amp;nbsp;историческом центре Москвы, осуществлённый компанией KR&amp;nbsp;Properties с&amp;nbsp;применением передовых инженерных решений и&amp;nbsp;учётом последних трендов мировой урбанистики.</w:t>
      </w:r>
    </w:p>
    <w:p/>
    <w:p>
      <w:pPr/>
      <w:r>
        <w:rPr>
          <w:color w:val="f6e131"/>
          <w:i/>
          <w:iCs/>
        </w:rPr>
        <w:t xml:space="preserve">Сегодня «Красная Роза» переживает своё второе рождение&amp;nbsp;— теперь в&amp;nbsp;виде современного делового квартала. Традиции возобновляются: здесь снова кипит жизнь, не&amp;nbsp;замирая ни&amp;nbsp;днём ни&amp;nbsp;ночью. Сама архитектура квартала, связывающая прошлое с&amp;nbsp;будущим, задаёт чётко считываемый вектор развития деловой активности на&amp;nbsp;этой территории.</w:t>
      </w:r>
    </w:p>
    <w:p/>
    <w:p>
      <w:pPr/>
      <w:r>
        <w:rPr>
          <w:color w:val="f6e131"/>
          <w:i/>
          <w:iCs/>
        </w:rPr>
        <w:t xml:space="preserve">От&amp;nbsp;бережно отреставрированных памятников архитектуры&amp;nbsp;— старинных усадьбы Всеволожских и&amp;nbsp;галереи Жиро, через надёжные кирпичные стены восстановленных фабричных корпусов, к&amp;nbsp;абсолютно новому фантастическому зданию бизнес-центра «Демидов», словно построенному в&amp;nbsp;будущем.</w:t>
      </w:r>
    </w:p>
    <w:p/>
    <w:p>
      <w:pPr/>
      <w:r>
        <w:rPr>
          <w:color w:val="f6e131"/>
          <w:i/>
          <w:iCs/>
        </w:rPr>
        <w:t xml:space="preserve">Деловой квартал «Красная Роза» стал местом для работы лидера российской IT-индустрии&amp;nbsp;— именно здесь расположилась штаб-квартира «Яндекса».</w:t>
      </w:r>
    </w:p>
    <w:p/>
    <w:p>
      <w:pPr/>
      <w:r>
        <w:rPr>
          <w:color w:val="f6e131"/>
          <w:i/>
          <w:iCs/>
        </w:rPr>
        <w:t xml:space="preserve">Также на территории находятся офисы таких компаний, как:</w:t>
      </w:r>
    </w:p>
    <w:p/>
    <w:p>
      <w:pPr/>
      <w:r>
        <w:rPr>
          <w:color w:val="f6e131"/>
          <w:i/>
          <w:iCs/>
        </w:rPr>
        <w:t xml:space="preserve">• Консалтинговая компания «Систематика»</w:t>
      </w:r>
    </w:p>
    <w:p/>
    <w:p>
      <w:pPr/>
      <w:r>
        <w:rPr>
          <w:color w:val="f6e131"/>
          <w:i/>
          <w:iCs/>
        </w:rPr>
        <w:t xml:space="preserve">• Банк «Открытие»</w:t>
      </w:r>
    </w:p>
    <w:p/>
    <w:p>
      <w:pPr/>
      <w:r>
        <w:rPr>
          <w:color w:val="f6e131"/>
          <w:i/>
          <w:iCs/>
        </w:rPr>
        <w:t xml:space="preserve">• Русский торговый банк</w:t>
      </w:r>
    </w:p>
    <w:p/>
    <w:p>
      <w:pPr/>
      <w:r>
        <w:rPr>
          <w:color w:val="f6e131"/>
          <w:i/>
          <w:iCs/>
        </w:rPr>
        <w:t xml:space="preserve">• Группа компаний Regus</w:t>
      </w:r>
    </w:p>
    <w:p/>
    <w:p>
      <w:pPr/>
      <w:r>
        <w:rPr>
          <w:color w:val="f6e131"/>
          <w:i/>
          <w:iCs/>
        </w:rPr>
        <w:t xml:space="preserve">• Системный интегратор «Электронная Москва»</w:t>
      </w:r>
    </w:p>
    <w:p/>
    <w:p>
      <w:pPr/>
      <w:r>
        <w:rPr>
          <w:color w:val="f6e131"/>
          <w:i/>
          <w:iCs/>
        </w:rPr>
        <w:t xml:space="preserve">Скачать презентацию квартала</w:t>
      </w:r>
    </w:p>
    <w:p/>
    <w:p>
      <w:pPr/>
      <w:r>
        <w:rPr>
          <w:color w:val="f6e131"/>
          <w:i/>
          <w:iCs/>
        </w:rPr>
        <w:t xml:space="preserve">НОВАЯ ЭРА В&amp;nbsp;ОСОЗНАНИИ РАБОЧИХ ПРОСТРАНСТВ</w:t>
      </w:r>
    </w:p>
    <w:p/>
    <w:p>
      <w:pPr/>
      <w:r>
        <w:rPr>
          <w:color w:val="f6e131"/>
          <w:i/>
          <w:iCs/>
        </w:rPr>
        <w:t xml:space="preserve">Новая эпоха диктует новые требования: для полноценного функционирования высокотехнологичного бизнеса уже недостаточно организовать традиционный офис. Чтобы раскрыть весь потенциал сотрудников, необходимо создать рабочее пространство, выходящее далеко за&amp;nbsp;пределы кабинета, ― пространство, которое будет стимулировать, вызывая желание творить внутри него. Оно должно быть прогрессивным по&amp;nbsp;оснащению, эргономичным по&amp;nbsp;инфраструктуре и&amp;nbsp;концептуальным по&amp;nbsp;сути&amp;nbsp;— чтобы смотреть в&amp;nbsp;будущее, нужно чувствовать особую энергетику вокруг.</w:t>
      </w:r>
    </w:p>
    <w:p/>
    <w:p>
      <w:pPr/>
      <w:r>
        <w:rPr>
          <w:color w:val="f6e131"/>
          <w:i/>
          <w:iCs/>
        </w:rPr>
        <w:t xml:space="preserve">Задача делового квартала «Красная Роза» заключается в&amp;nbsp;том, чтобы создать удобное, гармоничное, прогрессивное рабочее пространство, максимально приспособленное для жизни и&amp;nbsp;развития самого современного бизнеса.</w:t>
      </w:r>
    </w:p>
    <w:p/>
    <w:p>
      <w:pPr/>
      <w:r>
        <w:rPr>
          <w:color w:val="f6e131"/>
          <w:i/>
          <w:iCs/>
        </w:rPr>
        <w:t xml:space="preserve">Гармонизация внутренней территории всего квартала являлась одной из&amp;nbsp;ключевых задач, поставленных при его создании. Для ее&amp;nbsp;реализации была привлечена английская архитектурная студия Gillespies, имеющая большой опыт в&amp;nbsp;эксклюзивном ландшафтном проектировании. Студия разработала концепцию озеленения и&amp;nbsp;оформления территории, сочетающую атмосферу старой Москвы с&amp;nbsp;элементами европейской парковой эстетики и&amp;nbsp;современными малыми архитектурными формами.</w:t>
      </w:r>
    </w:p>
    <w:p/>
    <w:p>
      <w:pPr/>
      <w:r>
        <w:rPr>
          <w:color w:val="f6e131"/>
          <w:i/>
          <w:iCs/>
        </w:rPr>
        <w:t xml:space="preserve">Композиционным центром проекта стал прогулочный променад, проходящий через весь квартал. Он&amp;nbsp;спроектирован так, чтобы поток пешеходов не&amp;nbsp;пересекался с&amp;nbsp;внутренним автомобильным движением. Разноцветная тротуарная плитка, уложенная особым образом, создает иллюзию струящейся ткани, отсылая к&amp;nbsp;фабричному прошлому квартала. Этот эффект поддерживается и&amp;nbsp;плавными изгибами разноуровневых газонов, обрамляющих променад.</w:t>
      </w:r>
    </w:p>
    <w:p/>
    <w:p>
      <w:pPr/>
      <w:r>
        <w:rPr>
          <w:color w:val="f6e131"/>
          <w:i/>
          <w:iCs/>
        </w:rPr>
        <w:t xml:space="preserve">Дизайнерские скамейки, расположенные вдоль дорожек, создают множество мест для отдыха или проведения рабочих встреч в&amp;nbsp;неформальной обстановке. Для удобства ориентирования разработана легко считываемая схема навигации для пешеходов и&amp;nbsp;автомобилистов.</w:t>
      </w:r>
    </w:p>
    <w:p/>
    <w:p>
      <w:pPr/>
      <w:r>
        <w:rPr>
          <w:color w:val="f6e131"/>
          <w:i/>
          <w:iCs/>
        </w:rPr>
        <w:t xml:space="preserve">Интересные световые решения и&amp;nbsp;оригинальная подсветка зданий призваны выделить секторы квартала, чтобы сделать навигацию в&amp;nbsp;нем более комфортной.</w:t>
      </w:r>
    </w:p>
    <w:p/>
    <w:p>
      <w:pPr/>
      <w:r>
        <w:rPr>
          <w:color w:val="f6e131"/>
          <w:i/>
          <w:iCs/>
        </w:rPr>
        <w:t xml:space="preserve">Можно уверенно констатировать, что проект подобного масштаба не&amp;nbsp;имеет аналогов на&amp;nbsp;российском рынке. Он&amp;nbsp;служит показательным примером того, как можно и&amp;nbsp;нужно преобразовывать городские пространства, создавая не&amp;nbsp;просто полнофункциональные, но&amp;nbsp;и&amp;nbsp;эстетически ценные территории для развития современного бизнеса.</w:t>
      </w:r>
    </w:p>
    <w:p/>
    <w:p>
      <w:pPr/>
      <w:r>
        <w:rPr>
          <w:color w:val="f6e131"/>
          <w:i/>
          <w:iCs/>
        </w:rPr>
        <w:t xml:space="preserve">Наши проекты</w:t>
      </w:r>
    </w:p>
    <w:p/>
    <w:p>
      <w:pPr/>
      <w:r>
        <w:rPr>
          <w:color w:val="f6e131"/>
          <w:i/>
          <w:iCs/>
        </w:rPr>
        <w:t xml:space="preserve">Скрыть</w:t>
      </w:r>
    </w:p>
    <w:p/>
    <w:p>
      <w:pPr/>
      <w:r>
        <w:rPr>
          <w:color w:val="f6e131"/>
          <w:i/>
          <w:iCs/>
        </w:rPr>
        <w:t xml:space="preserve">Ещё проекты</w:t>
      </w:r>
    </w:p>
    <w:p/>
    <w:p>
      <w:pPr/>
      <w:r>
        <w:rPr>
          <w:color w:val="f6e131"/>
          <w:i/>
          <w:iCs/>
        </w:rPr>
        <w:t xml:space="preserve">Участники проекта</w:t>
      </w:r>
    </w:p>
    <w:p/>
    <w:p>
      <w:pPr/>
      <w:r>
        <w:rPr>
          <w:color w:val="f6e131"/>
          <w:i/>
          <w:iCs/>
        </w:rPr>
        <w:t xml:space="preserve">Gillespies</w:t>
      </w:r>
    </w:p>
    <w:p/>
    <w:p>
      <w:pPr/>
      <w:r>
        <w:rPr>
          <w:color w:val="f6e131"/>
          <w:i/>
          <w:iCs/>
        </w:rPr>
        <w:t xml:space="preserve">Британское интернациональное дизайнерское бюро, занимающееся проектированием, а&amp;nbsp;также городским и&amp;nbsp;ландшафтным дизайном.</w:t>
      </w:r>
    </w:p>
    <w:p/>
    <w:p>
      <w:pPr/>
      <w:r>
        <w:rPr>
          <w:color w:val="f6e131"/>
          <w:i/>
          <w:iCs/>
        </w:rPr>
        <w:t xml:space="preserve">www.gillespies.co.uk</w:t>
      </w:r>
    </w:p>
    <w:p/>
    <w:p>
      <w:pPr/>
      <w:r>
        <w:rPr>
          <w:color w:val="f6e131"/>
          <w:i/>
          <w:iCs/>
        </w:rPr>
        <w:t xml:space="preserve">Lissoni Associati</w:t>
      </w:r>
    </w:p>
    <w:p/>
    <w:p>
      <w:pPr/>
      <w:r>
        <w:rPr>
          <w:color w:val="f6e131"/>
          <w:i/>
          <w:iCs/>
        </w:rPr>
        <w:t xml:space="preserve">Известная дизайнерская студия, работа которой включает в&amp;nbsp;себя проектирование архитектуры, интерьера, промышленных и&amp;nbsp;графических проектов. Студия известна своими мебелью и&amp;nbsp;аксессуарами, а&amp;nbsp;также проектами по&amp;nbsp;освещению. Также студия занимается созданием фирменного стиля, рекламой, веб-дизайном для отелей, гостиниц, выставочных залов, ярмарок, частных домов, магазинов и&amp;nbsp;яхт.</w:t>
      </w:r>
    </w:p>
    <w:p/>
    <w:p>
      <w:pPr/>
      <w:r>
        <w:rPr>
          <w:color w:val="f6e131"/>
          <w:i/>
          <w:iCs/>
        </w:rPr>
        <w:t xml:space="preserve">Архитектурная Мастерская «Сергей Киселёв и Партнёры»</w:t>
      </w:r>
    </w:p>
    <w:p/>
    <w:p>
      <w:pPr/>
      <w:r>
        <w:rPr>
          <w:color w:val="f6e131"/>
          <w:i/>
          <w:iCs/>
        </w:rPr>
        <w:t xml:space="preserve">Архитектурно-проектное бюро выполняет функции генерального проектировщика при разработке проектов любых типов зданий. Компания оказывает такие услуги, как создание и&amp;nbsp;сопровождение архитектурных концепций и&amp;nbsp;проектов, тендерной и&amp;nbsp;рабочей документации, осуществление авторского надзора и&amp;nbsp;создание дизайна интерьеров.</w:t>
      </w:r>
    </w:p>
    <w:p/>
    <w:p>
      <w:pPr/>
      <w:r>
        <w:rPr>
          <w:color w:val="f6e131"/>
          <w:i/>
          <w:iCs/>
        </w:rPr>
        <w:t xml:space="preserve">Парковая Реставрация</w:t>
      </w:r>
    </w:p>
    <w:p/>
    <w:p>
      <w:pPr/>
      <w:r>
        <w:rPr>
          <w:color w:val="f6e131"/>
          <w:i/>
          <w:iCs/>
        </w:rPr>
        <w:t xml:space="preserve">Ландшафтно-инжиниринговая компания, специализирующаяся на&amp;nbsp;проектировании и&amp;nbsp;приспособлении исторических и&amp;nbsp;природных ландшафтов, а&amp;nbsp;также организации новых современных пространств.</w:t>
      </w:r>
    </w:p>
    <w:p/>
    <w:p>
      <w:pPr/>
      <w:r>
        <w:rPr>
          <w:color w:val="f6e131"/>
          <w:i/>
          <w:iCs/>
        </w:rPr>
        <w:t xml:space="preserve">Swanke Hayden Connell Architects</w:t>
      </w:r>
    </w:p>
    <w:p/>
    <w:p>
      <w:pPr/>
      <w:r>
        <w:rPr>
          <w:color w:val="f6e131"/>
          <w:i/>
          <w:iCs/>
        </w:rPr>
        <w:t xml:space="preserve">Всемирно известная международная архитектурная компания, отмеченная многочисленными наградами и&amp;nbsp;премиями в&amp;nbsp;области проектирования. Основные направления работы включают: дизайн интерьера, редизайн/реконструкция интерьера, повышение эффективности распределения пространства, предварительные планировочные решения.</w:t>
      </w:r>
    </w:p>
    <w:p/>
    <w:p>
      <w:pPr/>
      <w:r>
        <w:rPr>
          <w:color w:val="f6e131"/>
          <w:i/>
          <w:iCs/>
        </w:rPr>
        <w:t xml:space="preserve">ИСТОКСтрой</w:t>
      </w:r>
    </w:p>
    <w:p/>
    <w:p>
      <w:pPr/>
      <w:r>
        <w:rPr>
          <w:color w:val="f6e131"/>
          <w:i/>
          <w:iCs/>
        </w:rPr>
        <w:t xml:space="preserve">Основное направление деятельности компании&amp;mdash; проектирование жилых, общественных, производственных зданий и&amp;nbsp;сооружений на&amp;nbsp;территориях с&amp;nbsp;инженерно-геологическими условиями III категории сложности. За&amp;nbsp;20&amp;nbsp;лет успешно введено в&amp;nbsp;эксплуатацию более 500 объектов различного назначения в&amp;nbsp;Москве и&amp;nbsp;других регионах России, а&amp;nbsp;также странах ближнего и&amp;nbsp;дальнего зарубежья.</w:t>
      </w:r>
    </w:p>
    <w:p/>
    <w:p>
      <w:pPr/>
      <w:r>
        <w:rPr>
          <w:color w:val="f6e131"/>
          <w:i/>
          <w:iCs/>
        </w:rPr>
        <w:t xml:space="preserve">119021, г. Москва</w:t>
      </w:r>
    </w:p>
    <w:p/>
    <w:p>
      <w:pPr/>
      <w:r>
        <w:rPr>
          <w:color w:val="f6e131"/>
          <w:i/>
          <w:iCs/>
        </w:rPr>
        <w:t xml:space="preserve">Тимура Фрунзе ул., 11</w:t>
      </w:r>
    </w:p>
    <w:p/>
    <w:p>
      <w:pPr/>
      <w:r>
        <w:rPr>
          <w:color w:val="f6e131"/>
          <w:i/>
          <w:iCs/>
        </w:rPr>
        <w:t xml:space="preserve">8 (495) 974-61-80</w:t>
      </w:r>
    </w:p>
    <w:p/>
    <w:p>
      <w:pPr/>
      <w:r>
        <w:rPr>
          <w:color w:val="f6e131"/>
          <w:i/>
          <w:iCs/>
        </w:rPr>
        <w:t xml:space="preserve">Скачать схему проезда</w:t>
      </w:r>
    </w:p>
    <w:p/>
    <w:p>
      <w:pPr/>
      <w:r>
        <w:rPr>
          <w:color w:val="f6e131"/>
          <w:i/>
          <w:iCs/>
        </w:rPr>
        <w:t xml:space="preserve">Посмотреть панорамы</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p/>
    <w:p/>
    <w:p>
      <w:pPr/>
      <w:r>
        <w:rPr>
          <w:color w:val="0000FF"/>
        </w:rPr>
        <w:t xml:space="preserve">[http://www.krasnaya-roza.ru/news.php?year=2014]</w:t>
      </w:r>
    </w:p>
    <w:p/>
    <w:p>
      <w:pPr/>
      <w:r>
        <w:rPr>
          <w:color w:val="f6e131"/>
          <w:i/>
          <w:iCs/>
        </w:rPr>
        <w:t xml:space="preserve">Красная роза</w:t>
      </w:r>
    </w:p>
    <w:p/>
    <w:p>
      <w:pPr/>
      <w:r>
        <w:rPr>
          <w:color w:val="f6e131"/>
          <w:i/>
          <w:iCs/>
        </w:rPr>
        <w:t xml:space="preserve">Новости</w:t>
      </w:r>
    </w:p>
    <w:p/>
    <w:p>
      <w:pPr/>
      <w:r>
        <w:rPr>
          <w:color w:val="f6e131"/>
          <w:i/>
          <w:iCs/>
        </w:rPr>
        <w:t xml:space="preserve">Территория</w:t>
      </w:r>
    </w:p>
    <w:p/>
    <w:p>
      <w:pPr/>
      <w:r>
        <w:rPr>
          <w:color w:val="f6e131"/>
          <w:i/>
          <w:iCs/>
        </w:rPr>
        <w:t xml:space="preserve">Аренда</w:t>
      </w:r>
    </w:p>
    <w:p/>
    <w:p>
      <w:pPr/>
      <w:r>
        <w:rPr>
          <w:color w:val="f6e131"/>
          <w:i/>
          <w:iCs/>
        </w:rPr>
        <w:t xml:space="preserve">Бизнес-центры</w:t>
      </w:r>
    </w:p>
    <w:p/>
    <w:p>
      <w:pPr/>
      <w:r>
        <w:rPr>
          <w:color w:val="f6e131"/>
          <w:i/>
          <w:iCs/>
        </w:rPr>
        <w:t xml:space="preserve">О проекте</w:t>
      </w:r>
    </w:p>
    <w:p/>
    <w:p>
      <w:pPr/>
      <w:r>
        <w:rPr>
          <w:color w:val="f6e131"/>
          <w:i/>
          <w:iCs/>
        </w:rPr>
        <w:t xml:space="preserve">Контакты</w:t>
      </w:r>
    </w:p>
    <w:p/>
    <w:p>
      <w:pPr/>
      <w:r>
        <w:rPr>
          <w:color w:val="f6e131"/>
          <w:i/>
          <w:iCs/>
        </w:rPr>
        <w:t xml:space="preserve">Вернуться</w:t>
      </w:r>
    </w:p>
    <w:p/>
    <w:p>
      <w:pPr/>
      <w:r>
        <w:rPr>
          <w:color w:val="f6e131"/>
          <w:i/>
          <w:iCs/>
        </w:rPr>
        <w:t xml:space="preserve">2014</w:t>
      </w:r>
    </w:p>
    <w:p/>
    <w:p>
      <w:pPr/>
      <w:r>
        <w:rPr>
          <w:color w:val="f6e131"/>
          <w:i/>
          <w:iCs/>
        </w:rPr>
        <w:t xml:space="preserve">2013</w:t>
      </w:r>
    </w:p>
    <w:p/>
    <w:p>
      <w:pPr/>
      <w:r>
        <w:rPr>
          <w:color w:val="f6e131"/>
          <w:i/>
          <w:iCs/>
        </w:rPr>
        <w:t xml:space="preserve">2011</w:t>
      </w:r>
    </w:p>
    <w:p/>
    <w:p>
      <w:pPr/>
      <w:r>
        <w:rPr>
          <w:color w:val="f6e131"/>
          <w:i/>
          <w:iCs/>
        </w:rPr>
        <w:t xml:space="preserve">2010</w:t>
      </w:r>
    </w:p>
    <w:p/>
    <w:p>
      <w:pPr/>
      <w:r>
        <w:rPr>
          <w:color w:val="f6e131"/>
          <w:i/>
          <w:iCs/>
        </w:rPr>
        <w:t xml:space="preserve">2009</w:t>
      </w:r>
    </w:p>
    <w:p/>
    <w:p>
      <w:pPr/>
      <w:r>
        <w:rPr>
          <w:color w:val="f6e131"/>
          <w:i/>
          <w:iCs/>
        </w:rPr>
        <w:t xml:space="preserve">2008</w:t>
      </w:r>
    </w:p>
    <w:p/>
    <w:p>
      <w:pPr/>
      <w:r>
        <w:rPr>
          <w:color w:val="f6e131"/>
          <w:i/>
          <w:iCs/>
        </w:rPr>
        <w:t xml:space="preserve">2007</w:t>
      </w:r>
    </w:p>
    <w:p/>
    <w:p>
      <w:pPr/>
      <w:r>
        <w:rPr>
          <w:color w:val="f6e131"/>
          <w:i/>
          <w:iCs/>
        </w:rPr>
        <w:t xml:space="preserve">Подписаться</w:t>
      </w:r>
    </w:p>
    <w:p/>
    <w:p>
      <w:pPr/>
      <w:r>
        <w:rPr>
          <w:color w:val="f6e131"/>
          <w:i/>
          <w:iCs/>
        </w:rPr>
        <w:t xml:space="preserve">RSS</w:t>
      </w:r>
    </w:p>
    <w:p/>
    <w:p>
      <w:pPr/>
      <w:r>
        <w:rPr>
          <w:color w:val="f6e131"/>
          <w:i/>
          <w:iCs/>
        </w:rPr>
        <w:t xml:space="preserve">28</w:t>
      </w:r>
    </w:p>
    <w:p/>
    <w:p>
      <w:pPr/>
      <w:r>
        <w:rPr>
          <w:color w:val="f6e131"/>
          <w:i/>
          <w:iCs/>
        </w:rPr>
        <w:t xml:space="preserve">/09</w:t>
      </w:r>
    </w:p>
    <w:p/>
    <w:p>
      <w:pPr/>
      <w:r>
        <w:rPr>
          <w:color w:val="f6e131"/>
          <w:i/>
          <w:iCs/>
        </w:rPr>
        <w:t xml:space="preserve">Ралли суперкаров на «Красной Розе»</w:t>
      </w:r>
    </w:p>
    <w:p/>
    <w:p>
      <w:pPr/>
      <w:r>
        <w:rPr>
          <w:color w:val="f6e131"/>
          <w:i/>
          <w:iCs/>
        </w:rPr>
        <w:t xml:space="preserve">KR&amp;nbsp;Properties стала партнером самого технически оснащенного ралли суперкаров в&amp;nbsp;мировой истории, которое традиционно проводится компанией Penny Lane Realty при поддержке портала Urbanus.ru.</w:t>
      </w:r>
    </w:p>
    <w:p/>
    <w:p>
      <w:pPr/>
      <w:r>
        <w:rPr>
          <w:color w:val="f6e131"/>
          <w:i/>
          <w:iCs/>
        </w:rPr>
        <w:t xml:space="preserve">Деловой квартал «Красная Роза», грандиозный проект перевоплощения бывшего промышленного района в&amp;nbsp;историческом центре Москвы, превратился в&amp;nbsp;эффектный пит-стоп для рекордного количества эксклюзивных автомобилей: Aston Martin, Ferrari, Lamborghini, Porsche, Viper и&amp;nbsp;других. Участники Ралли смогли в&amp;nbsp;неспешной обстановке выпить ароматный кофе в&amp;nbsp;стильном&amp;nbsp;FF баре, получить в&amp;nbsp;подарок свежий номер журнала Real Loft и&amp;nbsp;увидеть своими глазами, как развивается и&amp;nbsp;совершенствуется знаковый деловой квартал города.</w:t>
      </w:r>
    </w:p>
    <w:p/>
    <w:p>
      <w:pPr/>
      <w:r>
        <w:rPr>
          <w:color w:val="f6e131"/>
          <w:i/>
          <w:iCs/>
        </w:rPr>
        <w:t xml:space="preserve">Ралли было оснащено беспрецедентным количеством редкой техники. Вместо дорожной карты применялись электронные планшеты. Бесперебойную связь обеспечивали современные роутеры для каждого экипажа. Для всех экипажей был предоставлен отдельный почтовый сервер. Съемка производились не&amp;nbsp;только на&amp;nbsp;видеоаппаратуру и&amp;nbsp;фотоаппараты, но&amp;nbsp;и&amp;nbsp;с&amp;nbsp;квадрокоптеров.</w:t>
      </w:r>
    </w:p>
    <w:p/>
    <w:p>
      <w:pPr/>
      <w:r>
        <w:rPr>
          <w:color w:val="f6e131"/>
          <w:i/>
          <w:iCs/>
        </w:rPr>
        <w:t xml:space="preserve">В&amp;nbsp;рамках SuperCars Show получила продолжение первая в&amp;nbsp;истории Российских Ралли суперкаров регистрация электрических автомобилей Tesla.</w:t>
      </w:r>
    </w:p>
    <w:p/>
    <w:p>
      <w:pPr/>
      <w:r>
        <w:rPr>
          <w:color w:val="f6e131"/>
          <w:i/>
          <w:iCs/>
        </w:rPr>
        <w:t xml:space="preserve">Участников ждали запоминающиеся мастер-классы по&amp;nbsp;вождению электроприводных моноколес, сигвеев и&amp;nbsp;прочих современных новинок экологически чистого транспорта, а&amp;nbsp;также яркая развлекательная программа и&amp;nbsp;грандиозный салют на&amp;nbsp;финише.</w:t>
      </w:r>
    </w:p>
    <w:p/>
    <w:p>
      <w:pPr/>
      <w:r>
        <w:rPr>
          <w:color w:val="f6e131"/>
          <w:i/>
          <w:iCs/>
        </w:rPr>
        <w:t xml:space="preserve">Среди статусных гостей были замечены Ирена Понарошку, Арчи, Никас Сафронов и&amp;nbsp;другие звезды.</w:t>
      </w:r>
    </w:p>
    <w:p/>
    <w:p>
      <w:pPr/>
      <w:r>
        <w:rPr>
          <w:color w:val="f6e131"/>
          <w:i/>
          <w:iCs/>
        </w:rPr>
        <w:t xml:space="preserve">Скрыть</w:t>
      </w:r>
    </w:p>
    <w:p/>
    <w:p>
      <w:pPr/>
      <w:r>
        <w:rPr>
          <w:color w:val="f6e131"/>
          <w:i/>
          <w:iCs/>
        </w:rPr>
        <w:t xml:space="preserve">19</w:t>
      </w:r>
    </w:p>
    <w:p/>
    <w:p>
      <w:pPr/>
      <w:r>
        <w:rPr>
          <w:color w:val="f6e131"/>
          <w:i/>
          <w:iCs/>
        </w:rPr>
        <w:t xml:space="preserve">/08</w:t>
      </w:r>
    </w:p>
    <w:p/>
    <w:p>
      <w:pPr/>
      <w:r>
        <w:rPr>
          <w:color w:val="f6e131"/>
          <w:i/>
          <w:iCs/>
        </w:rPr>
        <w:t xml:space="preserve">Фестиваль Stay Hungry backyard прошел на «Красной Розе»</w:t>
      </w:r>
    </w:p>
    <w:p/>
    <w:p>
      <w:pPr/>
      <w:r>
        <w:rPr>
          <w:color w:val="f6e131"/>
          <w:i/>
          <w:iCs/>
        </w:rPr>
        <w:t xml:space="preserve">В минувшую субботу уже во второй раз за это лето популярный street food фестиваль Stay Hungry прошел на объекте компании KR Properties. Любителей уличной еды, хорошей музыки и дворовых игр принял деловой квартал «Красная Роза 1875». Предыдущая вечеринка состоялась в loft-квартале «Даниловская мануфактура 1865».</w:t>
      </w:r>
    </w:p>
    <w:p/>
    <w:p>
      <w:pPr/>
      <w:r>
        <w:rPr>
          <w:color w:val="f6e131"/>
          <w:i/>
          <w:iCs/>
        </w:rPr>
        <w:t xml:space="preserve">Более 4000 гурманов, посетивших фестиваль с 16.00 до 23.00, имели возможность попробовать кухню 15 популярных московских pop-up кафе, среди которых были The Burger Brothers, Meet &amp; Greet, «Дары природы», The Hummus и Steak At Home. Специальным гостем стал проект «Форшмак» от популярного одесского повара Лары Кацовой.</w:t>
      </w:r>
    </w:p>
    <w:p/>
    <w:p>
      <w:pPr/>
      <w:r>
        <w:rPr>
          <w:color w:val="f6e131"/>
          <w:i/>
          <w:iCs/>
        </w:rPr>
        <w:t xml:space="preserve">В этот раз основной темой мероприятия стали летние каникулы, поэтому на просторной территории уникального делового квартала, помимо гастрономических киосков, расположились многочисленные развлекательные площадки. Самые активные посетители играли в пинг-понг, аэрохоккей и бадминтон, а остальные танцевали и загорали у бассейнов на лежаках и в стогах сена.</w:t>
      </w:r>
    </w:p>
    <w:p/>
    <w:p>
      <w:pPr/>
      <w:r>
        <w:rPr>
          <w:color w:val="f6e131"/>
          <w:i/>
          <w:iCs/>
        </w:rPr>
        <w:t xml:space="preserve">Впервые на фестивале работала специальная lounge-зона компании KR Properties, обозначенная тремя ретро-автомобилями из частной коллекции и уютным шатром с тематикой loft market. Те, кто планировали приобрести loft-апартаменты, получили выгодное предложение от гуру российского лофтостроения Александра Подускова. В неспешной беседе за бокалом виски или шампанского гости узнали много интересного об истории возникновения loft-движения.</w:t>
      </w:r>
    </w:p>
    <w:p/>
    <w:p>
      <w:pPr/>
      <w:r>
        <w:rPr>
          <w:color w:val="f6e131"/>
          <w:i/>
          <w:iCs/>
        </w:rPr>
        <w:t xml:space="preserve">«Нам приятно, что организаторы Stay Hungry уже во второй раз решили провести столь нестандартный, но нужный городу и его жителям праздник на площадке KR Properties, - прокомментировал Александр Подусков. – Мы стремимся формировать дружественную среду в каждом реализуемом нами проекте, и то, что люди приходят к нам, веселятся, отдыхают, общаются – это здорово. Я надеюсь, что традиция проведения уличных фестивалей в Москве будет развиваться и в дальнейшем при активной поддержке властей, бизнеса и горожан».</w:t>
      </w:r>
    </w:p>
    <w:p/>
    <w:p>
      <w:pPr/>
      <w:r>
        <w:rPr>
          <w:color w:val="f6e131"/>
          <w:i/>
          <w:iCs/>
        </w:rPr>
        <w:t xml:space="preserve">30</w:t>
      </w:r>
    </w:p>
    <w:p/>
    <w:p>
      <w:pPr/>
      <w:r>
        <w:rPr>
          <w:color w:val="f6e131"/>
          <w:i/>
          <w:iCs/>
        </w:rPr>
        <w:t xml:space="preserve">/04</w:t>
      </w:r>
    </w:p>
    <w:p/>
    <w:p>
      <w:pPr/>
      <w:r>
        <w:rPr>
          <w:color w:val="f6e131"/>
          <w:i/>
          <w:iCs/>
        </w:rPr>
        <w:t xml:space="preserve">KR Properties – победитель CRE Awards 2014</w:t>
      </w:r>
    </w:p>
    <w:p/>
    <w:p>
      <w:pPr/>
      <w:r>
        <w:rPr>
          <w:color w:val="f6e131"/>
          <w:i/>
          <w:iCs/>
        </w:rPr>
        <w:t xml:space="preserve">Девелоперская компания KR Properties стала победителем премии в области коммерческой̆ недвижимости Commercial Real Estate Moscow Awards 2014, выиграв в номинации «Сделка года – Аренда – Офисная недвижимость». По итогам конкурса сделкой №1 было признано пакетное соглашение на аренду 53,543 тыс. кв.м в деловом квартале «Красная Роза 1875», заключенное KR Properties и IT-компанией «Яндекс» - лидером российской IT-индустрии. «Золотой кирпич» был вручен на сцене «Форум Холла» генеральному директору компании KR Properties Сергею Матюхину.</w:t>
      </w:r>
    </w:p>
    <w:p/>
    <w:p>
      <w:pPr/>
      <w:r>
        <w:rPr>
          <w:color w:val="f6e131"/>
          <w:i/>
          <w:iCs/>
        </w:rPr>
        <w:t xml:space="preserve">Напомним, KR Properties и «Яндекс» заключили пакетное соглашение в конце 2013 года. По совокупности параметров арендуемой площади и стоимости контракта эта сделка стала крупнейшей за всю историю российского рынка аренды офисной недвижимости. В соответствии с условиями соглашения, компания «Яндекс» займет 53,543 тыс. кв.м (расчет по стандарту ВОМА) на территории делового квартала «Красная Роза 1875». Интересы собственника представляли брокеры Knight Frank при участии компании Stevenson Systems Inc., разработчика стандарта BOMA.</w:t>
      </w:r>
    </w:p>
    <w:p/>
    <w:p>
      <w:pPr/>
      <w:r>
        <w:rPr>
          <w:color w:val="f6e131"/>
          <w:i/>
          <w:iCs/>
        </w:rPr>
        <w:t xml:space="preserve">«Сделка с «Яндексом» - одна из крупнейших и одновременно одна из самых сложных на столичном рынке недвижимости. Достаточно сказать, что переговоры по данному контракту мы вели более года, - комментирует генеральный директор KR Properties Сергей Матюхин. – Тем не менее, соглашение было подписано, став своего рода ориентиром для всех компаний, развивающих проекты коммерческой недвижимости в Москве. Мы доказали, что крупные сделки могут заключаться даже в условиях экономической неопределенности, становясь «локомотивом» развития всего рынка. Кроме того, сделка с «Яндексом» подтвердила статус KR Properties как компании, создающей форматы офисной недвижимости, наиболее востребованные самыми качественными московскими арендаторами».</w:t>
      </w:r>
    </w:p>
    <w:p/>
    <w:p>
      <w:pPr/>
      <w:r>
        <w:rPr>
          <w:color w:val="f6e131"/>
          <w:i/>
          <w:iCs/>
        </w:rPr>
        <w:t xml:space="preserve">«Мы действительно гордимся тем, что «Красная Роза» стала территорией, где «Яндекс» сможет создать образцовую офисную площадку, призванную стать мощным инструментом в борьбе за лучшие трудовые ресурсы и лидирующие позиции на IT-рынке, - говорит директор по аренде компании KR Properties Дмитрий Тарасов. – Спасибо профессиональному сообществу, которое в очередной раз по достоинству оценило наши достижения».</w:t>
      </w:r>
    </w:p>
    <w:p/>
    <w:p>
      <w:pPr/>
      <w:r>
        <w:rPr>
          <w:color w:val="f6e131"/>
          <w:i/>
          <w:iCs/>
        </w:rPr>
        <w:t xml:space="preserve">Деловой квартал «Красная Роза 1875», где располагается штаб-квартира компании «Яндекс» - один из наиболее масштабных проектов на московском рынке офисной недвижимости. Проект освоения территории предполагает строительство 137 тыс. кв.м недвижимости на территории 5,6 га. Все бизнес-центры квартала сдаются в аренду в соответствии со стандартами BOMA, а также проходят сертификацию по стандартам BREEAM. В настоящее время ставка triple net на «Красной Розе» для офисов класса «А» составляет более $1000 за кв. м в год, офисов класса «В» - более $800 за кв. м в год.</w:t>
      </w:r>
    </w:p>
    <w:p/>
    <w:p>
      <w:pPr/>
      <w:r>
        <w:rPr>
          <w:color w:val="f6e131"/>
          <w:i/>
          <w:iCs/>
        </w:rPr>
        <w:t xml:space="preserve">© 2014, ЗАО «Красная Роза 1875».</w:t>
      </w:r>
    </w:p>
    <w:p/>
    <w:p>
      <w:pPr/>
      <w:r>
        <w:rPr>
          <w:color w:val="f6e131"/>
          <w:i/>
          <w:iCs/>
        </w:rPr>
        <w:t xml:space="preserve">Тел.:</w:t>
      </w:r>
    </w:p>
    <w:p/>
    <w:p>
      <w:pPr/>
      <w:r>
        <w:rPr>
          <w:color w:val="f6e131"/>
          <w:i/>
          <w:iCs/>
        </w:rPr>
        <w:t xml:space="preserve">+7 (495) 974 61 80</w:t>
      </w:r>
    </w:p>
    <w:p/>
    <w:p>
      <w:pPr/>
      <w:r>
        <w:rPr>
          <w:color w:val="f6e131"/>
          <w:i/>
          <w:iCs/>
        </w:rPr>
        <w:t xml:space="preserve">© КРАСНАЯ РОЗА деловой квартал</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2014-11-05T14:00:10+00:00</dcterms:created>
  <dcterms:modified xsi:type="dcterms:W3CDTF">2014-11-05T14:00:10+00:00</dcterms:modified>
</cp:coreProperties>
</file>

<file path=docProps/custom.xml><?xml version="1.0" encoding="utf-8"?>
<Properties xmlns="http://schemas.openxmlformats.org/officeDocument/2006/custom-properties" xmlns:vt="http://schemas.openxmlformats.org/officeDocument/2006/docPropsVTypes"/>
</file>