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транспортной задачи: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510"/>
              <w:gridCol w:w="510"/>
              <w:gridCol w:w="510"/>
              <w:gridCol w:w="510"/>
              <w:gridCol w:w="745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E0783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пунктов отправления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m=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3, а число пунктов назначения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n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=4. Следовательно опорный план задачи определяется числами, стоящими в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m+n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−1=3+4−1=6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заполненых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клетках таблицы. Тарифы перевозок единицы груза из каждого пункта отправления во все пункты назначения задаются матрицей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</w:tblGrid>
      <w:tr w:rsidR="00E0783A" w:rsidRPr="00E0783A" w:rsidTr="00E0783A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75"/>
              <w:gridCol w:w="1470"/>
              <w:gridCol w:w="75"/>
            </w:tblGrid>
            <w:tr w:rsidR="00E0783A" w:rsidRPr="00E0783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C=</w:t>
                  </w: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05"/>
                    <w:gridCol w:w="405"/>
                    <w:gridCol w:w="40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</w:tr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</w:tr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груза у поставщиков равно: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10"/>
        <w:gridCol w:w="119"/>
        <w:gridCol w:w="210"/>
        <w:gridCol w:w="119"/>
        <w:gridCol w:w="210"/>
        <w:gridCol w:w="119"/>
        <w:gridCol w:w="315"/>
        <w:gridCol w:w="6"/>
      </w:tblGrid>
      <w:tr w:rsidR="00E0783A" w:rsidRPr="00E0783A" w:rsidTr="00E078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∑ </w:t>
            </w:r>
            <w:proofErr w:type="spellStart"/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A</w:t>
            </w:r>
            <w:r w:rsidRPr="00E0783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30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50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20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100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потребность в грузе в пунктах назначения равна: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10"/>
        <w:gridCol w:w="119"/>
        <w:gridCol w:w="210"/>
        <w:gridCol w:w="119"/>
        <w:gridCol w:w="210"/>
        <w:gridCol w:w="119"/>
        <w:gridCol w:w="210"/>
        <w:gridCol w:w="119"/>
        <w:gridCol w:w="315"/>
        <w:gridCol w:w="6"/>
      </w:tblGrid>
      <w:tr w:rsidR="00E0783A" w:rsidRPr="00E0783A" w:rsidTr="00E078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∑ </w:t>
            </w:r>
            <w:proofErr w:type="spellStart"/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B</w:t>
            </w:r>
            <w:r w:rsidRPr="00E0783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i</w:t>
            </w:r>
            <w:proofErr w:type="spellEnd"/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15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15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40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30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36" w:rightFromText="36" w:vertAnchor="text" w:tblpXSpec="right" w:tblpYSpec="center"/>
              <w:tblW w:w="0" w:type="auto"/>
              <w:tblBorders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</w:tblGrid>
            <w:tr w:rsidR="00E0783A" w:rsidRPr="00E0783A" w:rsidTr="007601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  <w:t>100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∑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=∑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Модель транспортной задачи является закрытой. 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разрешима.</w:t>
      </w:r>
    </w:p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I. Нахождение первого опорного плана</w:t>
      </w:r>
    </w:p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опорный план задачи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методом северно-западного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угла.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proofErr w:type="gram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proofErr w:type="gramEnd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 в клетку 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помещаем число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min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)=15. Потребности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полностью удовлетворены. Поэтому исключаем из рассмотрения столбец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будем считать запасы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30−15=15.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95"/>
              <w:gridCol w:w="433"/>
              <w:gridCol w:w="445"/>
              <w:gridCol w:w="237"/>
              <w:gridCol w:w="445"/>
              <w:gridCol w:w="237"/>
              <w:gridCol w:w="445"/>
              <w:gridCol w:w="237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F2782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bookmarkStart w:id="0" w:name="_GoBack"/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  <w:bookmarkEnd w:id="0"/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5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29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0"/>
                        </w:tblGrid>
                        <w:tr w:rsidR="00E0783A" w:rsidRPr="00E0783A" w:rsidTr="007601CD">
                          <w:tc>
                            <w:tcPr>
                              <w:tcW w:w="290" w:type="dxa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lastRenderedPageBreak/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 в клетку 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proofErr w:type="gram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)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число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min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)=15. Запасы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будем считать потребности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15−15=0.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77"/>
              <w:gridCol w:w="405"/>
              <w:gridCol w:w="277"/>
              <w:gridCol w:w="405"/>
              <w:gridCol w:w="445"/>
              <w:gridCol w:w="237"/>
              <w:gridCol w:w="445"/>
              <w:gridCol w:w="237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7601CD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2247900" cy="9525"/>
                            <wp:effectExtent l="0" t="0" r="19050" b="28575"/>
                            <wp:wrapNone/>
                            <wp:docPr id="1" name="Прямая соединительная лини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247900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460CDB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45pt" to="175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proofErr w:type="gram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proofErr w:type="gramEnd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 в клетку 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помещаем число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min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)=0. Потребности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полностью удовлетворены. Поэтому исключаем из рассмотрения столбец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будем считать запасы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50−0=50.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77"/>
              <w:gridCol w:w="405"/>
              <w:gridCol w:w="277"/>
              <w:gridCol w:w="405"/>
              <w:gridCol w:w="445"/>
              <w:gridCol w:w="237"/>
              <w:gridCol w:w="445"/>
              <w:gridCol w:w="237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6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7601C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proofErr w:type="gram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proofErr w:type="gramEnd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 в клетку 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помещаем число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min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)=40. Потребности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полностью удовлетворены. Поэтому исключаем из рассмотрения столбец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будем считать запасы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50−40=10.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6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73"/>
              <w:gridCol w:w="401"/>
              <w:gridCol w:w="307"/>
              <w:gridCol w:w="367"/>
              <w:gridCol w:w="273"/>
              <w:gridCol w:w="401"/>
              <w:gridCol w:w="445"/>
              <w:gridCol w:w="237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21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"/>
                  </w:tblGrid>
                  <w:tr w:rsidR="00E0783A" w:rsidRPr="00E0783A" w:rsidTr="007601CD">
                    <w:tc>
                      <w:tcPr>
                        <w:tcW w:w="217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7601CD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7601CD">
                    <w:trPr>
                      <w:jc w:val="center"/>
                    </w:trPr>
                    <w:tc>
                      <w:tcPr>
                        <w:tcW w:w="30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7601CD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lastRenderedPageBreak/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 в клетку 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proofErr w:type="gram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)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число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min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)=10. Запасы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будем считать потребности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30−10=20.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E0783A" w:rsidRPr="00E0783A" w:rsidTr="007601CD">
        <w:trPr>
          <w:jc w:val="center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76"/>
              <w:gridCol w:w="406"/>
              <w:gridCol w:w="276"/>
              <w:gridCol w:w="406"/>
              <w:gridCol w:w="311"/>
              <w:gridCol w:w="371"/>
              <w:gridCol w:w="276"/>
              <w:gridCol w:w="406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217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"/>
                  </w:tblGrid>
                  <w:tr w:rsidR="00E0783A" w:rsidRPr="00E0783A" w:rsidTr="0007112B">
                    <w:tc>
                      <w:tcPr>
                        <w:tcW w:w="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7601CD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 в клетку 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proofErr w:type="gram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)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число </w:t>
      </w:r>
      <w:proofErr w:type="spellStart"/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min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)=20. Запасы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будем считать потребности пункта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20−20=0.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76"/>
              <w:gridCol w:w="406"/>
              <w:gridCol w:w="276"/>
              <w:gridCol w:w="406"/>
              <w:gridCol w:w="276"/>
              <w:gridCol w:w="406"/>
              <w:gridCol w:w="276"/>
              <w:gridCol w:w="406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07112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07112B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07112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07112B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6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 w:rsidTr="0007112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 w:rsidTr="0007112B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"/>
                    <w:gridCol w:w="330"/>
                    <w:gridCol w:w="109"/>
                    <w:gridCol w:w="66"/>
                  </w:tblGrid>
                  <w:tr w:rsidR="00E0783A" w:rsidRPr="00E0783A" w:rsidTr="00E0783A">
                    <w:trPr>
                      <w:jc w:val="center"/>
                    </w:trPr>
                    <w:tc>
                      <w:tcPr>
                        <w:tcW w:w="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before="300"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II. Улучшение опорного плана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оптимальный план транспортной задачи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методом потенциалов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75"/>
        <w:gridCol w:w="1890"/>
        <w:gridCol w:w="75"/>
        <w:gridCol w:w="14"/>
      </w:tblGrid>
      <w:tr w:rsidR="00E0783A" w:rsidRPr="00E0783A" w:rsidTr="00E0783A"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X=</w:t>
            </w:r>
            <w:r w:rsidRPr="00E078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10"/>
              <w:gridCol w:w="510"/>
              <w:gridCol w:w="510"/>
            </w:tblGrid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76" w:type="dxa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E0783A" w:rsidRPr="00E0783A" w:rsidTr="00E078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E0783A" w:rsidRPr="00E0783A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425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E0783A" w:rsidRPr="00E0783A" w:rsidRDefault="00E0783A" w:rsidP="00E0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=8</w:t>
      </w:r>
    </w:p>
    <w:p w:rsidR="00E0783A" w:rsidRPr="00E0783A" w:rsidRDefault="00E0783A" w:rsidP="00E0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=7</w:t>
      </w:r>
    </w:p>
    <w:p w:rsidR="00E0783A" w:rsidRPr="00E0783A" w:rsidRDefault="00E0783A" w:rsidP="00E0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</w:p>
    <w:p w:rsidR="00E0783A" w:rsidRPr="00E0783A" w:rsidRDefault="00E0783A" w:rsidP="00E0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Полагая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=0, находим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=8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=6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=2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2 .</w:t>
      </w:r>
      <w:proofErr w:type="gramEnd"/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свободной клетки вычисляем число 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j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=-1,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=-4,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=-2,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=7,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соотвестствующие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 таблицы:</w:t>
      </w:r>
    </w:p>
    <w:p w:rsidR="00E0783A" w:rsidRPr="00E0783A" w:rsidRDefault="00E0783A" w:rsidP="00E0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420"/>
              <w:gridCol w:w="225"/>
              <w:gridCol w:w="330"/>
              <w:gridCol w:w="225"/>
              <w:gridCol w:w="330"/>
              <w:gridCol w:w="225"/>
              <w:gridCol w:w="42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18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"/>
                        </w:tblGrid>
                        <w:tr w:rsidR="00E0783A" w:rsidRPr="00E0783A" w:rsidTr="0007112B">
                          <w:tc>
                            <w:tcPr>
                              <w:tcW w:w="185" w:type="dxa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чисел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есть положительные. 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опорный план не является оптимальным. Наибольшее положительное число 7 находится в пересечении строки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столбца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420"/>
              <w:gridCol w:w="225"/>
              <w:gridCol w:w="330"/>
              <w:gridCol w:w="225"/>
              <w:gridCol w:w="330"/>
              <w:gridCol w:w="225"/>
              <w:gridCol w:w="404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 w:rsidTr="0007112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07112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07112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 w:rsidTr="0007112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Наименьшее из чисел в минусовых клетках равно 0. Клетка, в которой находится это число становится свободной. В новой таблице другие числа получаются так. Числам, находящимся в плюсовых клетках добавляется 0, а из чисел, находящихся в минусовых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клентках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8"/>
              <w:gridCol w:w="330"/>
              <w:gridCol w:w="225"/>
              <w:gridCol w:w="330"/>
              <w:gridCol w:w="225"/>
              <w:gridCol w:w="330"/>
              <w:gridCol w:w="225"/>
              <w:gridCol w:w="33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168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"/>
                  </w:tblGrid>
                  <w:tr w:rsidR="00E0783A" w:rsidRPr="00E0783A" w:rsidTr="0007112B">
                    <w:tc>
                      <w:tcPr>
                        <w:tcW w:w="1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75"/>
        <w:gridCol w:w="1890"/>
        <w:gridCol w:w="75"/>
        <w:gridCol w:w="14"/>
      </w:tblGrid>
      <w:tr w:rsidR="00E0783A" w:rsidRPr="00E0783A" w:rsidTr="00E0783A"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X=</w:t>
            </w:r>
            <w:r w:rsidRPr="00E078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10"/>
              <w:gridCol w:w="510"/>
              <w:gridCol w:w="510"/>
            </w:tblGrid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0711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E0783A" w:rsidRPr="00E0783A" w:rsidTr="00E078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E0783A" w:rsidRPr="00E0783A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425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E0783A" w:rsidRPr="00E0783A" w:rsidRDefault="00E0783A" w:rsidP="00E07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=8</w:t>
      </w:r>
    </w:p>
    <w:p w:rsidR="00E0783A" w:rsidRPr="00E0783A" w:rsidRDefault="00E0783A" w:rsidP="00E07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</w:p>
    <w:p w:rsidR="00E0783A" w:rsidRPr="00E0783A" w:rsidRDefault="00E0783A" w:rsidP="00E07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</w:p>
    <w:p w:rsidR="00E0783A" w:rsidRPr="00E0783A" w:rsidRDefault="00E0783A" w:rsidP="00E07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Полагая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=0, находим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=8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=5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=9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=8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13 .</w:t>
      </w:r>
      <w:proofErr w:type="gramEnd"/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свободной клетки вычисляем число 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j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=11,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=6,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=-11,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=-7,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=-9,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соотвестствующие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 таблицы:</w:t>
      </w:r>
    </w:p>
    <w:p w:rsidR="00E0783A" w:rsidRPr="00E0783A" w:rsidRDefault="00E0783A" w:rsidP="00E0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525"/>
              <w:gridCol w:w="225"/>
              <w:gridCol w:w="404"/>
              <w:gridCol w:w="225"/>
              <w:gridCol w:w="406"/>
              <w:gridCol w:w="225"/>
              <w:gridCol w:w="33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18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"/>
                        </w:tblGrid>
                        <w:tr w:rsidR="00E0783A" w:rsidRPr="00E0783A" w:rsidTr="0007112B">
                          <w:tc>
                            <w:tcPr>
                              <w:tcW w:w="185" w:type="dxa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07112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07112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−9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07112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07112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чисел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есть положительные. 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опорный план не является оптимальным. Наибольшее положительное число 11 находится в пересечении строки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столбца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45"/>
              <w:gridCol w:w="525"/>
              <w:gridCol w:w="225"/>
              <w:gridCol w:w="420"/>
              <w:gridCol w:w="228"/>
              <w:gridCol w:w="390"/>
              <w:gridCol w:w="225"/>
              <w:gridCol w:w="33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1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"/>
                  </w:tblGrid>
                  <w:tr w:rsidR="00E0783A" w:rsidRPr="00E0783A" w:rsidTr="00443871">
                    <w:tc>
                      <w:tcPr>
                        <w:tcW w:w="185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168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"/>
                  </w:tblGrid>
                  <w:tr w:rsidR="00E0783A" w:rsidRPr="00E0783A" w:rsidTr="00443871">
                    <w:tc>
                      <w:tcPr>
                        <w:tcW w:w="168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</w:tblGrid>
                  <w:tr w:rsidR="00E0783A" w:rsidRPr="00E0783A" w:rsidTr="0044387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168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8"/>
                        </w:tblGrid>
                        <w:tr w:rsidR="00E0783A" w:rsidRPr="00E0783A" w:rsidTr="00915965">
                          <w:tc>
                            <w:tcPr>
                              <w:tcW w:w="168" w:type="dxa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lastRenderedPageBreak/>
                                <w:t>−11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lastRenderedPageBreak/>
                                <w:t>−7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lastRenderedPageBreak/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lastRenderedPageBreak/>
                          <w:t>10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lastRenderedPageBreak/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−9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Наименьшее из чисел в минусовых клетках равно 15. Клетка, в которой находится это число становится свободной. В новой таблице другие числа получаются так. Числам, находящимся в плюсовых клетках добавляется 15, а из чисел, находящихся в минусовых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клентках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330"/>
              <w:gridCol w:w="228"/>
              <w:gridCol w:w="330"/>
              <w:gridCol w:w="225"/>
              <w:gridCol w:w="330"/>
              <w:gridCol w:w="225"/>
              <w:gridCol w:w="33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168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"/>
                  </w:tblGrid>
                  <w:tr w:rsidR="00E0783A" w:rsidRPr="00E0783A" w:rsidTr="00915965">
                    <w:tc>
                      <w:tcPr>
                        <w:tcW w:w="168" w:type="dxa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915965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75"/>
        <w:gridCol w:w="1890"/>
        <w:gridCol w:w="75"/>
        <w:gridCol w:w="14"/>
      </w:tblGrid>
      <w:tr w:rsidR="00E0783A" w:rsidRPr="00E0783A" w:rsidTr="00E0783A"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X=</w:t>
            </w:r>
            <w:r w:rsidRPr="00E078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10"/>
              <w:gridCol w:w="510"/>
              <w:gridCol w:w="510"/>
            </w:tblGrid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E0783A" w:rsidRPr="00E0783A" w:rsidTr="00E078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360"/>
            </w:tblGrid>
            <w:tr w:rsidR="00E0783A" w:rsidRPr="00E0783A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E0783A" w:rsidRPr="00E0783A" w:rsidRDefault="00E0783A" w:rsidP="00E07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</w:p>
    <w:p w:rsidR="00E0783A" w:rsidRPr="00E0783A" w:rsidRDefault="00E0783A" w:rsidP="00E07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</w:p>
    <w:p w:rsidR="00E0783A" w:rsidRPr="00E0783A" w:rsidRDefault="00E0783A" w:rsidP="00E07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</w:p>
    <w:p w:rsidR="00E0783A" w:rsidRPr="00E0783A" w:rsidRDefault="00E0783A" w:rsidP="00E07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Полагая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=0, находим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=2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=-3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=-2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=-6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3 .</w:t>
      </w:r>
      <w:proofErr w:type="gramEnd"/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свободной клетки вычисляем число 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j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=-11,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=-5,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=0,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=-7,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=2,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соотвестствующие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 таблицы:</w:t>
      </w:r>
    </w:p>
    <w:p w:rsidR="00E0783A" w:rsidRPr="00E0783A" w:rsidRDefault="00E0783A" w:rsidP="00E0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0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330"/>
              <w:gridCol w:w="225"/>
              <w:gridCol w:w="525"/>
              <w:gridCol w:w="228"/>
              <w:gridCol w:w="330"/>
              <w:gridCol w:w="245"/>
              <w:gridCol w:w="42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185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"/>
                  </w:tblGrid>
                  <w:tr w:rsidR="00E0783A" w:rsidRPr="00E0783A" w:rsidTr="00443871">
                    <w:tc>
                      <w:tcPr>
                        <w:tcW w:w="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lastRenderedPageBreak/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168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"/>
                  </w:tblGrid>
                  <w:tr w:rsidR="00E0783A" w:rsidRPr="00E0783A" w:rsidTr="00443871">
                    <w:tc>
                      <w:tcPr>
                        <w:tcW w:w="1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E0783A" w:rsidRPr="00E0783A" w:rsidTr="00443871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168" w:type="dxa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8"/>
                        </w:tblGrid>
                        <w:tr w:rsidR="00E0783A" w:rsidRPr="00E0783A" w:rsidTr="00915965">
                          <w:tc>
                            <w:tcPr>
                              <w:tcW w:w="168" w:type="dxa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185" w:type="dxa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"/>
                        </w:tblGrid>
                        <w:tr w:rsidR="00E0783A" w:rsidRPr="00E0783A" w:rsidTr="00443871">
                          <w:tc>
                            <w:tcPr>
                              <w:tcW w:w="1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Среди чисел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есть положительные. 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опорный план не является оптимальным. Наибольшее положительное число 4 находится в пересечении строки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A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столбца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B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330"/>
              <w:gridCol w:w="225"/>
              <w:gridCol w:w="509"/>
              <w:gridCol w:w="225"/>
              <w:gridCol w:w="330"/>
              <w:gridCol w:w="225"/>
              <w:gridCol w:w="42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</w:tblGrid>
                  <w:tr w:rsidR="00E0783A" w:rsidRPr="00E0783A" w:rsidTr="00443871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44387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44387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Наименьшее из чисел в минусовых клетках равно 5. Клетка, в которой находится это число становится свободной. В новой таблице другие числа получаются так. Числам, находящимся в плюсовых клетках добавляется 5, а из чисел, находящихся в минусовых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клентках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330"/>
              <w:gridCol w:w="225"/>
              <w:gridCol w:w="330"/>
              <w:gridCol w:w="225"/>
              <w:gridCol w:w="330"/>
              <w:gridCol w:w="225"/>
              <w:gridCol w:w="33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75"/>
        <w:gridCol w:w="1890"/>
        <w:gridCol w:w="75"/>
        <w:gridCol w:w="14"/>
      </w:tblGrid>
      <w:tr w:rsidR="00E0783A" w:rsidRPr="00E0783A" w:rsidTr="00E0783A"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X=</w:t>
            </w:r>
            <w:r w:rsidRPr="00E078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10"/>
              <w:gridCol w:w="510"/>
              <w:gridCol w:w="510"/>
            </w:tblGrid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5"/>
        <w:gridCol w:w="450"/>
      </w:tblGrid>
      <w:tr w:rsidR="00E0783A" w:rsidRPr="00E0783A" w:rsidTr="00E0783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360"/>
            </w:tblGrid>
            <w:tr w:rsidR="00E0783A" w:rsidRPr="00E0783A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E0783A" w:rsidRPr="00E0783A" w:rsidRDefault="00E0783A" w:rsidP="00E07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</w:p>
    <w:p w:rsidR="00E0783A" w:rsidRPr="00E0783A" w:rsidRDefault="00E0783A" w:rsidP="00E07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</w:p>
    <w:p w:rsidR="00E0783A" w:rsidRPr="00E0783A" w:rsidRDefault="00E0783A" w:rsidP="00E07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</w:p>
    <w:p w:rsidR="00E0783A" w:rsidRPr="00E0783A" w:rsidRDefault="00E0783A" w:rsidP="00E07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</w:p>
    <w:p w:rsidR="00E0783A" w:rsidRPr="00E0783A" w:rsidRDefault="00E0783A" w:rsidP="00E07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=4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Полагая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=0, находим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=1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=2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=-3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=-2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=-2 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1 .</w:t>
      </w:r>
      <w:proofErr w:type="gramEnd"/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свободной клетки вычисляем число 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=β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j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−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=-7,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14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=-5,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=0,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22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=-3,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31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=-2, α</w:t>
      </w:r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34</w:t>
      </w: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=-4.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соотвестствующие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 таблицы:</w:t>
      </w:r>
    </w:p>
    <w:p w:rsidR="00E0783A" w:rsidRPr="00E0783A" w:rsidRDefault="00E0783A" w:rsidP="00E0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E0783A" w:rsidRPr="00E0783A" w:rsidTr="00E0783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25"/>
              <w:gridCol w:w="404"/>
              <w:gridCol w:w="225"/>
              <w:gridCol w:w="404"/>
              <w:gridCol w:w="225"/>
              <w:gridCol w:w="330"/>
              <w:gridCol w:w="225"/>
              <w:gridCol w:w="420"/>
              <w:gridCol w:w="790"/>
            </w:tblGrid>
            <w:tr w:rsidR="00E0783A" w:rsidRPr="00E0783A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B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915965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915965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i/>
                      <w:iCs/>
                      <w:sz w:val="30"/>
                      <w:szCs w:val="30"/>
                      <w:lang w:eastAsia="ru-RU"/>
                    </w:rPr>
                    <w:t>A</w:t>
                  </w:r>
                  <w:r w:rsidRPr="00E0783A">
                    <w:rPr>
                      <w:rFonts w:ascii="Times New Roman" w:eastAsia="Times New Roman" w:hAnsi="Times New Roman" w:cs="Times New Roman"/>
                      <w:sz w:val="18"/>
                      <w:szCs w:val="18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 w:rsidTr="00915965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</w:tblGrid>
                  <w:tr w:rsidR="00E0783A" w:rsidRPr="00E0783A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"/>
                        </w:tblGrid>
                        <w:tr w:rsidR="00E0783A" w:rsidRPr="00E0783A" w:rsidTr="00915965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E0783A" w:rsidRPr="00E0783A" w:rsidRDefault="00E0783A" w:rsidP="00E078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E0783A"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1"/>
                                  <w:lang w:eastAsia="ru-RU"/>
                                </w:rPr>
                                <w:t>−4</w:t>
                              </w:r>
                            </w:p>
                          </w:tc>
                        </w:tr>
                      </w:tbl>
                      <w:p w:rsidR="00E0783A" w:rsidRPr="00E0783A" w:rsidRDefault="00E0783A" w:rsidP="00E0783A">
                        <w:pPr>
                          <w:spacing w:after="1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0" w:type="dxa"/>
                          <w:bottom w:w="0" w:type="dxa"/>
                          <w:right w:w="30" w:type="dxa"/>
                        </w:tcMar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100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чисел </w:t>
      </w:r>
      <w:r w:rsidRPr="00E0783A">
        <w:rPr>
          <w:rFonts w:ascii="Times New Roman" w:eastAsia="Times New Roman" w:hAnsi="Times New Roman" w:cs="Times New Roman"/>
          <w:i/>
          <w:iCs/>
          <w:sz w:val="30"/>
          <w:szCs w:val="30"/>
          <w:lang w:eastAsia="ru-RU"/>
        </w:rPr>
        <w:t>α</w:t>
      </w:r>
      <w:proofErr w:type="spellStart"/>
      <w:r w:rsidRPr="00E0783A">
        <w:rPr>
          <w:rFonts w:ascii="Times New Roman" w:eastAsia="Times New Roman" w:hAnsi="Times New Roman" w:cs="Times New Roman"/>
          <w:sz w:val="18"/>
          <w:szCs w:val="18"/>
          <w:vertAlign w:val="subscript"/>
          <w:lang w:eastAsia="ru-RU"/>
        </w:rPr>
        <w:t>ij</w:t>
      </w:r>
      <w:proofErr w:type="spell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нет положительных. </w:t>
      </w:r>
      <w:proofErr w:type="gramStart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опорный план является оптимальным.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75"/>
        <w:gridCol w:w="1890"/>
        <w:gridCol w:w="75"/>
        <w:gridCol w:w="14"/>
      </w:tblGrid>
      <w:tr w:rsidR="00E0783A" w:rsidRPr="00E0783A" w:rsidTr="00E0783A"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83A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X=</w:t>
            </w:r>
            <w:r w:rsidRPr="00E078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10"/>
              <w:gridCol w:w="510"/>
              <w:gridCol w:w="510"/>
            </w:tblGrid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E0783A" w:rsidRPr="00E0783A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E0783A" w:rsidRPr="00E0783A" w:rsidTr="0091596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783A" w:rsidRPr="00E0783A" w:rsidRDefault="00E0783A" w:rsidP="00E0783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</w:pPr>
                        <w:r w:rsidRPr="00E0783A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83A" w:rsidRPr="00E0783A" w:rsidRDefault="00E0783A" w:rsidP="00E07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783A" w:rsidRPr="00E0783A" w:rsidRDefault="00E0783A" w:rsidP="00E0783A">
      <w:pPr>
        <w:spacing w:after="15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0783A" w:rsidRPr="00E0783A" w:rsidTr="00915965"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360"/>
            </w:tblGrid>
            <w:tr w:rsidR="00E0783A" w:rsidRPr="00E0783A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83A" w:rsidRPr="00E0783A" w:rsidRDefault="00E0783A" w:rsidP="00E078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78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240</w:t>
                  </w:r>
                </w:p>
              </w:tc>
            </w:tr>
          </w:tbl>
          <w:p w:rsidR="00E0783A" w:rsidRPr="00E0783A" w:rsidRDefault="00E0783A" w:rsidP="00E078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0783A" w:rsidRDefault="00E0783A" w:rsidP="00E0783A"/>
    <w:p w:rsidR="00443871" w:rsidRPr="00443871" w:rsidRDefault="00443871" w:rsidP="00E0783A">
      <w:r>
        <w:t>Ответ</w:t>
      </w:r>
      <w:r>
        <w:rPr>
          <w:lang w:val="en-US"/>
        </w:rPr>
        <w:t xml:space="preserve">: </w:t>
      </w:r>
      <w:r>
        <w:t xml:space="preserve">оптимальная стоимость перевозок 240 </w:t>
      </w:r>
    </w:p>
    <w:sectPr w:rsidR="00443871" w:rsidRPr="00443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7310"/>
    <w:multiLevelType w:val="multilevel"/>
    <w:tmpl w:val="18EC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2382E"/>
    <w:multiLevelType w:val="multilevel"/>
    <w:tmpl w:val="D49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7C1F78"/>
    <w:multiLevelType w:val="multilevel"/>
    <w:tmpl w:val="0D1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8116A"/>
    <w:multiLevelType w:val="multilevel"/>
    <w:tmpl w:val="9A0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A0"/>
    <w:rsid w:val="0007112B"/>
    <w:rsid w:val="0026684D"/>
    <w:rsid w:val="00344A58"/>
    <w:rsid w:val="00443871"/>
    <w:rsid w:val="006A39A0"/>
    <w:rsid w:val="007601CD"/>
    <w:rsid w:val="00915965"/>
    <w:rsid w:val="00E0783A"/>
    <w:rsid w:val="00F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13F64-FB79-4A76-8F42-83BF477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">
    <w:name w:val="pn"/>
    <w:basedOn w:val="a"/>
    <w:rsid w:val="00E0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">
    <w:name w:val="bol"/>
    <w:basedOn w:val="a"/>
    <w:rsid w:val="00E0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0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l">
    <w:name w:val="iil"/>
    <w:basedOn w:val="a0"/>
    <w:rsid w:val="00E0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8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7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5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98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4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86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27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66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9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64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38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96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8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0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8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83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146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45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34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78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1026246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6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0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2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88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1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1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1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80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9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2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2020-06-29T04:18:00Z</dcterms:created>
  <dcterms:modified xsi:type="dcterms:W3CDTF">2020-06-29T05:26:00Z</dcterms:modified>
</cp:coreProperties>
</file>