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E7E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029ED268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21FA8FF6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E780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высшего образования</w:t>
      </w:r>
    </w:p>
    <w:p w14:paraId="2471A258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«КУБАНСКИЙ ГОСУДАРСТВЕННЫЙ УНИВЕРСИТЕТ»</w:t>
      </w:r>
    </w:p>
    <w:p w14:paraId="366DC982" w14:textId="77777777" w:rsidR="007E780F" w:rsidRPr="00EE23DA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(ФГБОУ ВО «КубГУ»)</w:t>
      </w:r>
    </w:p>
    <w:p w14:paraId="2CD85B44" w14:textId="77777777" w:rsidR="007E780F" w:rsidRPr="007E780F" w:rsidRDefault="007E780F" w:rsidP="007E780F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3320DC8" w14:textId="77777777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Toc533534895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Факультет компьютерных технологий и прикладной математики</w:t>
      </w:r>
      <w:bookmarkEnd w:id="0"/>
    </w:p>
    <w:p w14:paraId="32476F79" w14:textId="50735FE0" w:rsidR="007E780F" w:rsidRPr="00EE23DA" w:rsidRDefault="007E780F" w:rsidP="00EE23D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1" w:name="_Toc533534896"/>
      <w:r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Кафедра </w:t>
      </w:r>
      <w:bookmarkEnd w:id="1"/>
      <w:r w:rsidR="00EE23DA" w:rsidRPr="00EE23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информационных технологий</w:t>
      </w:r>
    </w:p>
    <w:p w14:paraId="3F5DD732" w14:textId="3218E721" w:rsidR="004D6960" w:rsidRDefault="004D6960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679E1B" w14:textId="22291F5E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A51D69" w14:textId="77777777" w:rsidR="007E780F" w:rsidRDefault="007E780F" w:rsidP="007E78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3D46CB" w14:textId="34D1C438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617674" w14:textId="2C0A1F6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627A9F" w14:textId="23B29020" w:rsidR="004D6960" w:rsidRPr="00D10582" w:rsidRDefault="004D6960" w:rsidP="004D696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960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Отчёт по лабораторной работе №</w:t>
      </w:r>
      <w:r w:rsidR="00D10582" w:rsidRPr="00D10582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07B328D1" w14:textId="2AEF9B45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«Клиент-серверное приложение с общей средой – </w:t>
      </w:r>
      <w:r w:rsidR="00D1058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текстовым</w:t>
      </w:r>
      <w:r w:rsidRPr="004D69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файлом»</w:t>
      </w:r>
    </w:p>
    <w:p w14:paraId="7C0513BB" w14:textId="69D2E830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2271FF" w14:textId="537C277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01F1CA" w14:textId="2EA5C71F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D4C9F4" w14:textId="06545961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B53842" w14:textId="053C0E1A" w:rsidR="004D6960" w:rsidRDefault="004D6960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A3B2E2" w14:textId="77777777" w:rsidR="00C92B25" w:rsidRDefault="00C92B25" w:rsidP="004D69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F3ABF2" w14:textId="6A7AABD9" w:rsid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выполнил</w:t>
      </w:r>
    </w:p>
    <w:p w14:paraId="7F1F8B3B" w14:textId="61E6F4AC" w:rsidR="004D6960" w:rsidRPr="004D6960" w:rsidRDefault="004D6960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22 группы________________________________________</w:t>
      </w:r>
      <w:r w:rsidR="00E811B2">
        <w:rPr>
          <w:rFonts w:ascii="Times New Roman" w:hAnsi="Times New Roman" w:cs="Times New Roman"/>
          <w:sz w:val="28"/>
          <w:szCs w:val="28"/>
        </w:rPr>
        <w:t xml:space="preserve"> </w:t>
      </w:r>
      <w:r w:rsidR="007E780F">
        <w:rPr>
          <w:rFonts w:ascii="Times New Roman" w:hAnsi="Times New Roman" w:cs="Times New Roman"/>
          <w:sz w:val="28"/>
          <w:szCs w:val="28"/>
          <w:lang w:val="ru-RU"/>
        </w:rPr>
        <w:t>Н.Е. Лучин</w:t>
      </w:r>
    </w:p>
    <w:p w14:paraId="2CDD9057" w14:textId="77777777" w:rsidR="00B273B4" w:rsidRDefault="00B273B4" w:rsidP="00EE23D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486444" w14:textId="39DD6E41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 01.03.02 Прикладная математика и информатика</w:t>
      </w:r>
    </w:p>
    <w:p w14:paraId="7EDB95C4" w14:textId="490D7E75" w:rsidR="00EE23DA" w:rsidRDefault="00EE23DA" w:rsidP="00EE23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B92AE4" w14:textId="7E600144" w:rsidR="00EE23DA" w:rsidRDefault="00EE23DA" w:rsidP="00710DE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6DEEE297" w14:textId="0077BCDC" w:rsidR="000E6663" w:rsidRDefault="00EE23DA" w:rsidP="000E6663">
      <w:pPr>
        <w:spacing w:after="0" w:line="60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канд. техн. наук, доц.__________________________________А.А.</w:t>
      </w:r>
      <w:r w:rsidR="000324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Полупанов</w:t>
      </w:r>
    </w:p>
    <w:p w14:paraId="158FAEE1" w14:textId="7CEC81EF" w:rsidR="00C92B25" w:rsidRPr="008A7F24" w:rsidRDefault="00C92B25" w:rsidP="000E6663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6663">
        <w:rPr>
          <w:rFonts w:ascii="Times New Roman" w:hAnsi="Times New Roman" w:cs="Times New Roman"/>
          <w:sz w:val="28"/>
          <w:szCs w:val="28"/>
          <w:lang w:val="ru-RU"/>
        </w:rPr>
        <w:t>Краснодар 2022</w:t>
      </w:r>
    </w:p>
    <w:p w14:paraId="69FE8C77" w14:textId="6A0B1157" w:rsidR="00C92B25" w:rsidRPr="001C7C6C" w:rsidRDefault="00C92B25" w:rsidP="00847BAD">
      <w:pPr>
        <w:spacing w:before="240"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разработать клиент-серверное приложение с общей средой – </w:t>
      </w:r>
      <w:r w:rsidR="00704E45">
        <w:rPr>
          <w:rFonts w:ascii="Times New Roman" w:hAnsi="Times New Roman" w:cs="Times New Roman"/>
          <w:sz w:val="30"/>
          <w:szCs w:val="30"/>
          <w:lang w:val="ru-RU"/>
        </w:rPr>
        <w:t>текстовым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файлом.</w:t>
      </w:r>
    </w:p>
    <w:p w14:paraId="136741BA" w14:textId="6A99BE62" w:rsidR="001C7C6C" w:rsidRDefault="001C7C6C" w:rsidP="001A1563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Задача</w:t>
      </w:r>
      <w:r w:rsidR="002C0558" w:rsidRPr="002C0558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 w:rsidR="00847BAD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="00847BAD">
        <w:rPr>
          <w:rFonts w:ascii="Times New Roman" w:hAnsi="Times New Roman" w:cs="Times New Roman"/>
          <w:sz w:val="30"/>
          <w:szCs w:val="30"/>
          <w:lang w:val="ru-RU"/>
        </w:rPr>
        <w:t>п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риложение состоит из двух программ: </w:t>
      </w:r>
      <w:r w:rsidRPr="001C7C6C">
        <w:rPr>
          <w:rFonts w:ascii="Times New Roman" w:hAnsi="Times New Roman" w:cs="Times New Roman"/>
          <w:sz w:val="30"/>
          <w:szCs w:val="30"/>
        </w:rPr>
        <w:t>client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1C7C6C">
        <w:rPr>
          <w:rFonts w:ascii="Times New Roman" w:hAnsi="Times New Roman" w:cs="Times New Roman"/>
          <w:sz w:val="30"/>
          <w:szCs w:val="30"/>
        </w:rPr>
        <w:t>exe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и </w:t>
      </w:r>
      <w:r w:rsidRPr="001C7C6C">
        <w:rPr>
          <w:rFonts w:ascii="Times New Roman" w:hAnsi="Times New Roman" w:cs="Times New Roman"/>
          <w:sz w:val="30"/>
          <w:szCs w:val="30"/>
        </w:rPr>
        <w:t>server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1C7C6C">
        <w:rPr>
          <w:rFonts w:ascii="Times New Roman" w:hAnsi="Times New Roman" w:cs="Times New Roman"/>
          <w:sz w:val="30"/>
          <w:szCs w:val="30"/>
        </w:rPr>
        <w:t>exe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При взаимодействии этих программ используются 2 файла. Файл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397067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заполняет клиент, он пишет в него свой запрос. Файл </w:t>
      </w:r>
      <w:r>
        <w:rPr>
          <w:rFonts w:ascii="Times New Roman" w:hAnsi="Times New Roman" w:cs="Times New Roman"/>
          <w:sz w:val="30"/>
          <w:szCs w:val="30"/>
        </w:rPr>
        <w:t>ANSWER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397067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заполняет сервер, он пишет в него свой ответ на запрос клиента.</w:t>
      </w:r>
    </w:p>
    <w:p w14:paraId="1A05F9E5" w14:textId="3CDEFD67" w:rsidR="001C7C6C" w:rsidRDefault="001C7C6C" w:rsidP="00F770AF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Взаимодействие клиента и сервера происходит по следующему сценарию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:</w:t>
      </w:r>
    </w:p>
    <w:p w14:paraId="7ECAA827" w14:textId="3486A435" w:rsidR="001C7C6C" w:rsidRDefault="001C7C6C" w:rsidP="00F770AF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Клиент дописывает в конец файла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837D32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свой запрос. Сервер в бесконечном цикле проверяет, появились ли в файле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027BAC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новые запросы. Для этого он сравнивает предыдущий размер файла с текущим (в начале работы предыдущий и текущий размеры файлов равны 0).</w:t>
      </w:r>
    </w:p>
    <w:p w14:paraId="4C075829" w14:textId="4AEF1E7A" w:rsidR="001C7C6C" w:rsidRPr="001C7C6C" w:rsidRDefault="001C7C6C" w:rsidP="00F770AF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Если эти размеры совпали – нет новых запросов. Иначе – появился новый запрос, в этом случае сервер считывает его из файла </w:t>
      </w:r>
      <w:r>
        <w:rPr>
          <w:rFonts w:ascii="Times New Roman" w:hAnsi="Times New Roman" w:cs="Times New Roman"/>
          <w:sz w:val="30"/>
          <w:szCs w:val="30"/>
        </w:rPr>
        <w:t>REQUEST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2960BE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обрабатывает и результат записывает в конец файла </w:t>
      </w:r>
      <w:r>
        <w:rPr>
          <w:rFonts w:ascii="Times New Roman" w:hAnsi="Times New Roman" w:cs="Times New Roman"/>
          <w:sz w:val="30"/>
          <w:szCs w:val="30"/>
        </w:rPr>
        <w:t>ANSWER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2960BE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14:paraId="533233D3" w14:textId="5F5F8901" w:rsidR="007B6058" w:rsidRDefault="001C7C6C" w:rsidP="00F770AF">
      <w:pPr>
        <w:spacing w:after="0"/>
        <w:ind w:firstLine="72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Клиент аналогично постоянно проверяет файл </w:t>
      </w:r>
      <w:r>
        <w:rPr>
          <w:rFonts w:ascii="Times New Roman" w:hAnsi="Times New Roman" w:cs="Times New Roman"/>
          <w:sz w:val="30"/>
          <w:szCs w:val="30"/>
        </w:rPr>
        <w:t>ANSWER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.</w:t>
      </w:r>
      <w:r w:rsidR="00B96069">
        <w:rPr>
          <w:rFonts w:ascii="Times New Roman" w:hAnsi="Times New Roman" w:cs="Times New Roman"/>
          <w:sz w:val="30"/>
          <w:szCs w:val="30"/>
        </w:rPr>
        <w:t>txt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>на наличие новых ответов от сервера.</w:t>
      </w:r>
    </w:p>
    <w:p w14:paraId="50C1EE81" w14:textId="3D100EB5" w:rsidR="00534A38" w:rsidRDefault="001C7C6C" w:rsidP="00F77445">
      <w:pPr>
        <w:spacing w:after="0"/>
        <w:ind w:firstLine="720"/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1C7C6C">
        <w:rPr>
          <w:rFonts w:ascii="Times New Roman" w:hAnsi="Times New Roman" w:cs="Times New Roman"/>
          <w:b/>
          <w:bCs/>
          <w:sz w:val="30"/>
          <w:szCs w:val="30"/>
          <w:lang w:val="ru-RU"/>
        </w:rPr>
        <w:t>Практическая часть</w:t>
      </w:r>
      <w:r w:rsidR="007B6058" w:rsidRPr="00A96D95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0A026174" w14:textId="7F741C16" w:rsidR="001C7C6C" w:rsidRPr="00AB2B9E" w:rsidRDefault="001C7C6C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 клиента</w:t>
      </w:r>
      <w:r w:rsidRPr="00AB2B9E">
        <w:rPr>
          <w:rFonts w:ascii="Times New Roman" w:hAnsi="Times New Roman" w:cs="Times New Roman"/>
          <w:sz w:val="30"/>
          <w:szCs w:val="30"/>
          <w:u w:val="single"/>
          <w:lang w:val="ru-RU"/>
        </w:rPr>
        <w:t>:</w:t>
      </w:r>
    </w:p>
    <w:p w14:paraId="2999CEE0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#</w:t>
      </w:r>
      <w:r w:rsidRPr="002E2DE9">
        <w:rPr>
          <w:rFonts w:ascii="Consolas" w:eastAsia="Times New Roman" w:hAnsi="Consolas" w:cs="Times New Roman"/>
          <w:sz w:val="30"/>
          <w:szCs w:val="30"/>
        </w:rPr>
        <w:t>include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</w:t>
      </w:r>
      <w:r w:rsidRPr="002E2DE9">
        <w:rPr>
          <w:rFonts w:ascii="Consolas" w:eastAsia="Times New Roman" w:hAnsi="Consolas" w:cs="Times New Roman"/>
          <w:sz w:val="30"/>
          <w:szCs w:val="30"/>
        </w:rPr>
        <w:t>iostream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&gt;</w:t>
      </w:r>
    </w:p>
    <w:p w14:paraId="0CA2231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#include &lt;fstream&gt;</w:t>
      </w:r>
    </w:p>
    <w:p w14:paraId="432920A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#include &lt;windows.h&gt; // для Sleep()</w:t>
      </w:r>
    </w:p>
    <w:p w14:paraId="1BD61403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ECA882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using namespace std;</w:t>
      </w:r>
    </w:p>
    <w:p w14:paraId="3AD67B4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143A89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int roots, sol1, sol2, a, b, c;</w:t>
      </w:r>
    </w:p>
    <w:p w14:paraId="2BA83866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long size_prev;</w:t>
      </w:r>
    </w:p>
    <w:p w14:paraId="6F885EB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DA6A57D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int main()</w:t>
      </w:r>
    </w:p>
    <w:p w14:paraId="5D2794EF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52897D93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входной и выходной файловые потоки</w:t>
      </w:r>
    </w:p>
    <w:p w14:paraId="7FA347B1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lastRenderedPageBreak/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ofstream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3602429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ifstream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0FC18D4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F5577E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указатели на строковые литералы путей</w:t>
      </w:r>
    </w:p>
    <w:p w14:paraId="5CE642C5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const char* nameR = "REQUEST.txt";</w:t>
      </w:r>
    </w:p>
    <w:p w14:paraId="089C5596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const char* nameA = "ANSWER.txt";</w:t>
      </w:r>
    </w:p>
    <w:p w14:paraId="708C230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B296F1B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while (true)</w:t>
      </w:r>
    </w:p>
    <w:p w14:paraId="0F984072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{</w:t>
      </w:r>
    </w:p>
    <w:p w14:paraId="5EECFC86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cout &lt;&lt; "Enter coeffs: a b c" &lt;&lt; endl;</w:t>
      </w:r>
    </w:p>
    <w:p w14:paraId="44A099D7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cin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b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c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603A9BEE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437CD699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открываем в режиме записи в конец</w:t>
      </w:r>
    </w:p>
    <w:p w14:paraId="27417CF5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fR.open(nameR, ios::app);</w:t>
      </w:r>
    </w:p>
    <w:p w14:paraId="1663808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/* записываем данные в файл */</w:t>
      </w:r>
    </w:p>
    <w:p w14:paraId="02464D0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</w:t>
      </w:r>
      <w:r w:rsidRPr="002E2DE9">
        <w:rPr>
          <w:rFonts w:ascii="Consolas" w:eastAsia="Times New Roman" w:hAnsi="Consolas" w:cs="Times New Roman"/>
          <w:sz w:val="30"/>
          <w:szCs w:val="30"/>
        </w:rPr>
        <w:t>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" " &lt;&lt; </w:t>
      </w:r>
      <w:r w:rsidRPr="002E2DE9">
        <w:rPr>
          <w:rFonts w:ascii="Consolas" w:eastAsia="Times New Roman" w:hAnsi="Consolas" w:cs="Times New Roman"/>
          <w:sz w:val="30"/>
          <w:szCs w:val="30"/>
        </w:rPr>
        <w:t>b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" " &lt;&lt; </w:t>
      </w:r>
      <w:r w:rsidRPr="002E2DE9">
        <w:rPr>
          <w:rFonts w:ascii="Consolas" w:eastAsia="Times New Roman" w:hAnsi="Consolas" w:cs="Times New Roman"/>
          <w:sz w:val="30"/>
          <w:szCs w:val="30"/>
        </w:rPr>
        <w:t>c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&lt;&lt; </w:t>
      </w:r>
      <w:r w:rsidRPr="002E2DE9">
        <w:rPr>
          <w:rFonts w:ascii="Consolas" w:eastAsia="Times New Roman" w:hAnsi="Consolas" w:cs="Times New Roman"/>
          <w:sz w:val="30"/>
          <w:szCs w:val="30"/>
        </w:rPr>
        <w:t>endl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5E05CFC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close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20019F2E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7039CFAC" w14:textId="77777777" w:rsidR="0064297C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/</w:t>
      </w:r>
      <w:r w:rsidR="0064297C">
        <w:rPr>
          <w:rFonts w:ascii="Consolas" w:eastAsia="Times New Roman" w:hAnsi="Consolas" w:cs="Times New Roman"/>
          <w:sz w:val="30"/>
          <w:szCs w:val="30"/>
          <w:lang w:val="ru-RU"/>
        </w:rPr>
        <w:t xml:space="preserve">*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открываем файл, где ожидаем увидеть</w:t>
      </w:r>
    </w:p>
    <w:p w14:paraId="79445890" w14:textId="0EB92F39" w:rsidR="002E2DE9" w:rsidRPr="002E2DE9" w:rsidRDefault="002E2DE9" w:rsidP="0064297C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ответ от</w:t>
      </w:r>
      <w:r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сервера</w:t>
      </w:r>
      <w:r w:rsidR="0064297C">
        <w:rPr>
          <w:rFonts w:ascii="Consolas" w:eastAsia="Times New Roman" w:hAnsi="Consolas" w:cs="Times New Roman"/>
          <w:sz w:val="30"/>
          <w:szCs w:val="30"/>
          <w:lang w:val="ru-RU"/>
        </w:rPr>
        <w:t xml:space="preserve"> */</w:t>
      </w:r>
    </w:p>
    <w:p w14:paraId="4E0676A3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open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r w:rsidRPr="002E2DE9">
        <w:rPr>
          <w:rFonts w:ascii="Consolas" w:eastAsia="Times New Roman" w:hAnsi="Consolas" w:cs="Times New Roman"/>
          <w:sz w:val="30"/>
          <w:szCs w:val="30"/>
        </w:rPr>
        <w:t>nameA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69021B7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указатель в конец</w:t>
      </w:r>
    </w:p>
    <w:p w14:paraId="10E46C51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seekg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r w:rsidRPr="002E2DE9">
        <w:rPr>
          <w:rFonts w:ascii="Consolas" w:eastAsia="Times New Roman" w:hAnsi="Consolas" w:cs="Times New Roman"/>
          <w:sz w:val="30"/>
          <w:szCs w:val="30"/>
        </w:rPr>
        <w:t>ios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2E2DE9">
        <w:rPr>
          <w:rFonts w:ascii="Consolas" w:eastAsia="Times New Roman" w:hAnsi="Consolas" w:cs="Times New Roman"/>
          <w:sz w:val="30"/>
          <w:szCs w:val="30"/>
        </w:rPr>
        <w:t>end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261C08DD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запомнили размер файла</w:t>
      </w:r>
    </w:p>
    <w:p w14:paraId="1C8CCAE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size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r w:rsidRPr="002E2DE9">
        <w:rPr>
          <w:rFonts w:ascii="Consolas" w:eastAsia="Times New Roman" w:hAnsi="Consolas" w:cs="Times New Roman"/>
          <w:sz w:val="30"/>
          <w:szCs w:val="30"/>
        </w:rPr>
        <w:t>prev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tellg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605181E5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31F116F1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ждем увеличения размера файла</w:t>
      </w:r>
    </w:p>
    <w:p w14:paraId="0909F2D9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while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(</w:t>
      </w:r>
      <w:r w:rsidRPr="002E2DE9">
        <w:rPr>
          <w:rFonts w:ascii="Consolas" w:eastAsia="Times New Roman" w:hAnsi="Consolas" w:cs="Times New Roman"/>
          <w:sz w:val="30"/>
          <w:szCs w:val="30"/>
        </w:rPr>
        <w:t>size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r w:rsidRPr="002E2DE9">
        <w:rPr>
          <w:rFonts w:ascii="Consolas" w:eastAsia="Times New Roman" w:hAnsi="Consolas" w:cs="Times New Roman"/>
          <w:sz w:val="30"/>
          <w:szCs w:val="30"/>
        </w:rPr>
        <w:t>prev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&gt;=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tellg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())</w:t>
      </w:r>
    </w:p>
    <w:p w14:paraId="5DB61365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{</w:t>
      </w:r>
    </w:p>
    <w:p w14:paraId="2D12FC1C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Sleep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(100);</w:t>
      </w:r>
    </w:p>
    <w:p w14:paraId="4C5E7FA9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указатель в конец файла</w:t>
      </w:r>
    </w:p>
    <w:p w14:paraId="605446CA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seekg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r w:rsidRPr="002E2DE9">
        <w:rPr>
          <w:rFonts w:ascii="Consolas" w:eastAsia="Times New Roman" w:hAnsi="Consolas" w:cs="Times New Roman"/>
          <w:sz w:val="30"/>
          <w:szCs w:val="30"/>
        </w:rPr>
        <w:t>ios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2E2DE9">
        <w:rPr>
          <w:rFonts w:ascii="Consolas" w:eastAsia="Times New Roman" w:hAnsi="Consolas" w:cs="Times New Roman"/>
          <w:sz w:val="30"/>
          <w:szCs w:val="30"/>
        </w:rPr>
        <w:t>end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1C2CAFC4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lastRenderedPageBreak/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}</w:t>
      </w:r>
    </w:p>
    <w:p w14:paraId="795FB9C2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690C6C1C" w14:textId="77777777" w:rsidR="0032666D" w:rsidRPr="0032666D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/</w:t>
      </w:r>
      <w:r w:rsidR="0032666D">
        <w:rPr>
          <w:rFonts w:ascii="Consolas" w:eastAsia="Times New Roman" w:hAnsi="Consolas" w:cs="Times New Roman"/>
          <w:sz w:val="30"/>
          <w:szCs w:val="30"/>
          <w:lang w:val="ru-RU"/>
        </w:rPr>
        <w:t xml:space="preserve">*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ставим указатель на начало</w:t>
      </w:r>
    </w:p>
    <w:p w14:paraId="68663339" w14:textId="430AD93B" w:rsidR="002E2DE9" w:rsidRPr="002E2DE9" w:rsidRDefault="002E2DE9" w:rsidP="0032666D">
      <w:pPr>
        <w:shd w:val="clear" w:color="auto" w:fill="FFFFFF" w:themeFill="background1"/>
        <w:spacing w:after="0" w:line="405" w:lineRule="atLeast"/>
        <w:ind w:left="720"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данных ответа сервера</w:t>
      </w:r>
      <w:r w:rsidR="0032666D">
        <w:rPr>
          <w:rFonts w:ascii="Consolas" w:eastAsia="Times New Roman" w:hAnsi="Consolas" w:cs="Times New Roman"/>
          <w:sz w:val="30"/>
          <w:szCs w:val="30"/>
          <w:lang w:val="ru-RU"/>
        </w:rPr>
        <w:t xml:space="preserve"> */</w:t>
      </w:r>
    </w:p>
    <w:p w14:paraId="33C7F357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seekg</w:t>
      </w:r>
      <w:r w:rsidRPr="00F770AF">
        <w:rPr>
          <w:rFonts w:ascii="Consolas" w:eastAsia="Times New Roman" w:hAnsi="Consolas" w:cs="Times New Roman"/>
          <w:sz w:val="30"/>
          <w:szCs w:val="30"/>
        </w:rPr>
        <w:t>(</w:t>
      </w:r>
      <w:r w:rsidRPr="002E2DE9">
        <w:rPr>
          <w:rFonts w:ascii="Consolas" w:eastAsia="Times New Roman" w:hAnsi="Consolas" w:cs="Times New Roman"/>
          <w:sz w:val="30"/>
          <w:szCs w:val="30"/>
        </w:rPr>
        <w:t>size</w:t>
      </w:r>
      <w:r w:rsidRPr="00F770AF">
        <w:rPr>
          <w:rFonts w:ascii="Consolas" w:eastAsia="Times New Roman" w:hAnsi="Consolas" w:cs="Times New Roman"/>
          <w:sz w:val="30"/>
          <w:szCs w:val="30"/>
        </w:rPr>
        <w:t>_</w:t>
      </w:r>
      <w:r w:rsidRPr="002E2DE9">
        <w:rPr>
          <w:rFonts w:ascii="Consolas" w:eastAsia="Times New Roman" w:hAnsi="Consolas" w:cs="Times New Roman"/>
          <w:sz w:val="30"/>
          <w:szCs w:val="30"/>
        </w:rPr>
        <w:t>prev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, </w:t>
      </w:r>
      <w:r w:rsidRPr="002E2DE9">
        <w:rPr>
          <w:rFonts w:ascii="Consolas" w:eastAsia="Times New Roman" w:hAnsi="Consolas" w:cs="Times New Roman"/>
          <w:sz w:val="30"/>
          <w:szCs w:val="30"/>
        </w:rPr>
        <w:t>ios</w:t>
      </w:r>
      <w:r w:rsidRPr="00F770AF">
        <w:rPr>
          <w:rFonts w:ascii="Consolas" w:eastAsia="Times New Roman" w:hAnsi="Consolas" w:cs="Times New Roman"/>
          <w:sz w:val="30"/>
          <w:szCs w:val="30"/>
        </w:rPr>
        <w:t>::</w:t>
      </w:r>
      <w:r w:rsidRPr="002E2DE9">
        <w:rPr>
          <w:rFonts w:ascii="Consolas" w:eastAsia="Times New Roman" w:hAnsi="Consolas" w:cs="Times New Roman"/>
          <w:sz w:val="30"/>
          <w:szCs w:val="30"/>
        </w:rPr>
        <w:t>beg</w:t>
      </w:r>
      <w:r w:rsidRPr="00F770AF">
        <w:rPr>
          <w:rFonts w:ascii="Consolas" w:eastAsia="Times New Roman" w:hAnsi="Consolas" w:cs="Times New Roman"/>
          <w:sz w:val="30"/>
          <w:szCs w:val="30"/>
        </w:rPr>
        <w:t>);</w:t>
      </w:r>
    </w:p>
    <w:p w14:paraId="18CF1E1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считываем число корней</w:t>
      </w:r>
    </w:p>
    <w:p w14:paraId="5CC1DE6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roots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147ECA6D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F286E5E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// интерпретация ответа от сервера</w:t>
      </w:r>
    </w:p>
    <w:p w14:paraId="2D1F03E3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if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(!</w:t>
      </w:r>
      <w:r w:rsidRPr="002E2DE9">
        <w:rPr>
          <w:rFonts w:ascii="Consolas" w:eastAsia="Times New Roman" w:hAnsi="Consolas" w:cs="Times New Roman"/>
          <w:sz w:val="30"/>
          <w:szCs w:val="30"/>
        </w:rPr>
        <w:t>roots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1BEE6C82" w14:textId="4530C656" w:rsidR="0032666D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cout &lt;&lt; "There're no roots in real nums"</w:t>
      </w:r>
    </w:p>
    <w:p w14:paraId="19E4D8FC" w14:textId="2ED34E13" w:rsidR="002E2DE9" w:rsidRPr="002E2DE9" w:rsidRDefault="0032666D" w:rsidP="0032666D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F770AF">
        <w:rPr>
          <w:rFonts w:ascii="Consolas" w:eastAsia="Times New Roman" w:hAnsi="Consolas" w:cs="Times New Roman"/>
          <w:sz w:val="30"/>
          <w:szCs w:val="30"/>
        </w:rPr>
        <w:t xml:space="preserve">                 </w:t>
      </w:r>
      <w:r w:rsidR="002E2DE9" w:rsidRPr="002E2DE9">
        <w:rPr>
          <w:rFonts w:ascii="Consolas" w:eastAsia="Times New Roman" w:hAnsi="Consolas" w:cs="Times New Roman"/>
          <w:sz w:val="30"/>
          <w:szCs w:val="30"/>
        </w:rPr>
        <w:t>&lt;&lt; endl &lt;&lt; endl;</w:t>
      </w:r>
    </w:p>
    <w:p w14:paraId="7B64F3E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else if (roots == 1)</w:t>
      </w:r>
    </w:p>
    <w:p w14:paraId="6AED6271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2FE6898E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fA &gt;&gt; sol1;</w:t>
      </w:r>
    </w:p>
    <w:p w14:paraId="3A37D3D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cout &lt;&lt; "1 root: " &lt;&lt; sol1 &lt;&lt; endl &lt;&lt; endl;</w:t>
      </w:r>
    </w:p>
    <w:p w14:paraId="0AC6D55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08F35C93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else</w:t>
      </w:r>
    </w:p>
    <w:p w14:paraId="7B333171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{</w:t>
      </w:r>
    </w:p>
    <w:p w14:paraId="75FCA52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fA &gt;&gt; sol1 &gt;&gt; sol2;</w:t>
      </w:r>
    </w:p>
    <w:p w14:paraId="26B78062" w14:textId="77777777" w:rsidR="00E07E70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cout &lt;&lt; "2 roots: " &lt;&lt; sol1 &lt;&lt; " "</w:t>
      </w:r>
    </w:p>
    <w:p w14:paraId="78598330" w14:textId="579EF32B" w:rsidR="002E2DE9" w:rsidRPr="002E2DE9" w:rsidRDefault="00E07E70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E07E70">
        <w:rPr>
          <w:rFonts w:ascii="Consolas" w:eastAsia="Times New Roman" w:hAnsi="Consolas" w:cs="Times New Roman"/>
          <w:sz w:val="30"/>
          <w:szCs w:val="30"/>
        </w:rPr>
        <w:t xml:space="preserve">  </w:t>
      </w:r>
      <w:r w:rsidRPr="00F770AF">
        <w:rPr>
          <w:rFonts w:ascii="Consolas" w:eastAsia="Times New Roman" w:hAnsi="Consolas" w:cs="Times New Roman"/>
          <w:sz w:val="30"/>
          <w:szCs w:val="30"/>
        </w:rPr>
        <w:t xml:space="preserve">               </w:t>
      </w:r>
      <w:r w:rsidR="002E2DE9" w:rsidRPr="002E2DE9">
        <w:rPr>
          <w:rFonts w:ascii="Consolas" w:eastAsia="Times New Roman" w:hAnsi="Consolas" w:cs="Times New Roman"/>
          <w:sz w:val="30"/>
          <w:szCs w:val="30"/>
        </w:rPr>
        <w:t>&lt;&lt; sol2 &lt;&lt; endl &lt;&lt; endl;</w:t>
      </w:r>
    </w:p>
    <w:p w14:paraId="1D0AD28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}</w:t>
      </w:r>
    </w:p>
    <w:p w14:paraId="433B7C41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C1AA31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fA.close();</w:t>
      </w:r>
    </w:p>
    <w:p w14:paraId="04EF0B77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6197757F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return 0;</w:t>
      </w:r>
    </w:p>
    <w:p w14:paraId="43BE119B" w14:textId="256E915C" w:rsidR="00534A38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}</w:t>
      </w:r>
    </w:p>
    <w:p w14:paraId="1DCB4D91" w14:textId="77777777" w:rsidR="00057678" w:rsidRPr="002E2DE9" w:rsidRDefault="00057678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4666AB6" w14:textId="2E35547B" w:rsidR="001C7C6C" w:rsidRDefault="00534A38" w:rsidP="001C7C6C">
      <w:pPr>
        <w:spacing w:after="0"/>
        <w:rPr>
          <w:rFonts w:ascii="Times New Roman" w:hAnsi="Times New Roman" w:cs="Times New Roman"/>
          <w:sz w:val="30"/>
          <w:szCs w:val="30"/>
          <w:u w:val="single"/>
        </w:rPr>
      </w:pPr>
      <w:r w:rsidRPr="001C7C6C">
        <w:rPr>
          <w:rFonts w:ascii="Times New Roman" w:hAnsi="Times New Roman" w:cs="Times New Roman"/>
          <w:sz w:val="30"/>
          <w:szCs w:val="30"/>
          <w:u w:val="single"/>
          <w:lang w:val="ru-RU"/>
        </w:rPr>
        <w:t>Листинг</w:t>
      </w:r>
      <w:r w:rsidRPr="00534A38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  <w:u w:val="single"/>
          <w:lang w:val="ru-RU"/>
        </w:rPr>
        <w:t>сервера</w:t>
      </w:r>
      <w:r w:rsidRPr="001C7C6C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28371F4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#include &lt;iostream&gt;</w:t>
      </w:r>
    </w:p>
    <w:p w14:paraId="65B7EB57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#include &lt;fstream&gt;</w:t>
      </w:r>
    </w:p>
    <w:p w14:paraId="5BCC4ECE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lastRenderedPageBreak/>
        <w:t>#include &lt;windows.h&gt; // для Sleep()</w:t>
      </w:r>
    </w:p>
    <w:p w14:paraId="47F82BBF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#include &lt;cmath&gt;</w:t>
      </w:r>
    </w:p>
    <w:p w14:paraId="16B3225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139494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using namespace std;</w:t>
      </w:r>
    </w:p>
    <w:p w14:paraId="3DBD3BA7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FA6501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int a, b, c;</w:t>
      </w:r>
    </w:p>
    <w:p w14:paraId="4A5BFEDD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long size_prev;</w:t>
      </w:r>
    </w:p>
    <w:p w14:paraId="464D4312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D12DAC4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int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main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()</w:t>
      </w:r>
    </w:p>
    <w:p w14:paraId="775F40C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1C451F9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входной и выходной файловые потоки</w:t>
      </w:r>
    </w:p>
    <w:p w14:paraId="22DA6D54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ifstream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30A0F833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ofstream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2A5E7759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5155B5D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указатели на строковые литералы (путей)</w:t>
      </w:r>
    </w:p>
    <w:p w14:paraId="1F5EC3F2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const char* nameR = "REQUEST.txt";</w:t>
      </w:r>
    </w:p>
    <w:p w14:paraId="118FE77E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const char* nameA = "ANSWER.txt";</w:t>
      </w:r>
    </w:p>
    <w:p w14:paraId="58B098AD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9DDFEC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cout &lt;&lt; "server is working\n";</w:t>
      </w:r>
    </w:p>
    <w:p w14:paraId="2483577B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DBFDEF3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открытие файла для чтения</w:t>
      </w:r>
    </w:p>
    <w:p w14:paraId="24D9053E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open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(</w:t>
      </w:r>
      <w:r w:rsidRPr="002E2DE9">
        <w:rPr>
          <w:rFonts w:ascii="Consolas" w:eastAsia="Times New Roman" w:hAnsi="Consolas" w:cs="Times New Roman"/>
          <w:sz w:val="30"/>
          <w:szCs w:val="30"/>
        </w:rPr>
        <w:t>nameR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34AAE3C1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установка указателя в конец файла (0 - смещение)</w:t>
      </w:r>
    </w:p>
    <w:p w14:paraId="1AF040DA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seekg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r w:rsidRPr="002E2DE9">
        <w:rPr>
          <w:rFonts w:ascii="Consolas" w:eastAsia="Times New Roman" w:hAnsi="Consolas" w:cs="Times New Roman"/>
          <w:sz w:val="30"/>
          <w:szCs w:val="30"/>
        </w:rPr>
        <w:t>ios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2E2DE9">
        <w:rPr>
          <w:rFonts w:ascii="Consolas" w:eastAsia="Times New Roman" w:hAnsi="Consolas" w:cs="Times New Roman"/>
          <w:sz w:val="30"/>
          <w:szCs w:val="30"/>
        </w:rPr>
        <w:t>end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57AE1EAB" w14:textId="77777777" w:rsidR="00057678" w:rsidRPr="00057678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/</w:t>
      </w:r>
      <w:r w:rsidR="00057678">
        <w:rPr>
          <w:rFonts w:ascii="Consolas" w:eastAsia="Times New Roman" w:hAnsi="Consolas" w:cs="Times New Roman"/>
          <w:sz w:val="30"/>
          <w:szCs w:val="30"/>
          <w:lang w:val="ru-RU"/>
        </w:rPr>
        <w:t xml:space="preserve">*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предыдущий размер файла</w:t>
      </w:r>
    </w:p>
    <w:p w14:paraId="0DF4A797" w14:textId="0D422828" w:rsidR="002E2DE9" w:rsidRPr="002E2DE9" w:rsidRDefault="002E2DE9" w:rsidP="00057678">
      <w:pPr>
        <w:shd w:val="clear" w:color="auto" w:fill="FFFFFF" w:themeFill="background1"/>
        <w:spacing w:after="0" w:line="405" w:lineRule="atLeast"/>
        <w:ind w:firstLine="720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(инициализируется текущим)</w:t>
      </w:r>
      <w:r w:rsidR="00057678">
        <w:rPr>
          <w:rFonts w:ascii="Consolas" w:eastAsia="Times New Roman" w:hAnsi="Consolas" w:cs="Times New Roman"/>
          <w:sz w:val="30"/>
          <w:szCs w:val="30"/>
          <w:lang w:val="ru-RU"/>
        </w:rPr>
        <w:t xml:space="preserve"> */</w:t>
      </w:r>
    </w:p>
    <w:p w14:paraId="7DCE0EC3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size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r w:rsidRPr="002E2DE9">
        <w:rPr>
          <w:rFonts w:ascii="Consolas" w:eastAsia="Times New Roman" w:hAnsi="Consolas" w:cs="Times New Roman"/>
          <w:sz w:val="30"/>
          <w:szCs w:val="30"/>
        </w:rPr>
        <w:t>prev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=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tellg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651956E8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close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>();</w:t>
      </w:r>
    </w:p>
    <w:p w14:paraId="1827FD17" w14:textId="77777777" w:rsidR="002E2DE9" w:rsidRPr="00E811B2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51252A0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while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(</w:t>
      </w:r>
      <w:r w:rsidRPr="002E2DE9">
        <w:rPr>
          <w:rFonts w:ascii="Consolas" w:eastAsia="Times New Roman" w:hAnsi="Consolas" w:cs="Times New Roman"/>
          <w:sz w:val="30"/>
          <w:szCs w:val="30"/>
        </w:rPr>
        <w:t>true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)</w:t>
      </w:r>
    </w:p>
    <w:p w14:paraId="19CA441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{</w:t>
      </w:r>
    </w:p>
    <w:p w14:paraId="7FA3996B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снова открываем и ставим указатель в конец</w:t>
      </w:r>
    </w:p>
    <w:p w14:paraId="4241A75D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lastRenderedPageBreak/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fR.open(nameR);</w:t>
      </w:r>
    </w:p>
    <w:p w14:paraId="6BBE809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fR.seekg(0, ios::end);</w:t>
      </w:r>
    </w:p>
    <w:p w14:paraId="0658DB1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19DA6D2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/* пока в файле не появился запрос</w:t>
      </w:r>
    </w:p>
    <w:p w14:paraId="6B9A62E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(размер файла такой же или уменьшился) */</w:t>
      </w:r>
    </w:p>
    <w:p w14:paraId="1CD15425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while (size_prev &gt;= fR.tellg())</w:t>
      </w:r>
    </w:p>
    <w:p w14:paraId="2595DEA4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{</w:t>
      </w:r>
    </w:p>
    <w:p w14:paraId="018B1332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Sleep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(100);</w:t>
      </w:r>
    </w:p>
    <w:p w14:paraId="4F6C21EE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// указатель в конец файла</w:t>
      </w:r>
    </w:p>
    <w:p w14:paraId="025E8D3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.</w:t>
      </w:r>
      <w:r w:rsidRPr="002E2DE9">
        <w:rPr>
          <w:rFonts w:ascii="Consolas" w:eastAsia="Times New Roman" w:hAnsi="Consolas" w:cs="Times New Roman"/>
          <w:sz w:val="30"/>
          <w:szCs w:val="30"/>
        </w:rPr>
        <w:t>seekg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(0, </w:t>
      </w:r>
      <w:r w:rsidRPr="002E2DE9">
        <w:rPr>
          <w:rFonts w:ascii="Consolas" w:eastAsia="Times New Roman" w:hAnsi="Consolas" w:cs="Times New Roman"/>
          <w:sz w:val="30"/>
          <w:szCs w:val="30"/>
        </w:rPr>
        <w:t>ios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2E2DE9">
        <w:rPr>
          <w:rFonts w:ascii="Consolas" w:eastAsia="Times New Roman" w:hAnsi="Consolas" w:cs="Times New Roman"/>
          <w:sz w:val="30"/>
          <w:szCs w:val="30"/>
        </w:rPr>
        <w:t>end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);</w:t>
      </w:r>
    </w:p>
    <w:p w14:paraId="005C4F8D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} // вышли из цикла =&gt; появился запрос</w:t>
      </w:r>
    </w:p>
    <w:p w14:paraId="70647C29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</w:p>
    <w:p w14:paraId="030E5B7B" w14:textId="77777777" w:rsidR="000D36DB" w:rsidRDefault="002E2DE9" w:rsidP="000D36DB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/* сместим указатель на место перед новой записью,</w:t>
      </w:r>
      <w:r w:rsidR="000D36DB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т.е. после '</w:t>
      </w:r>
      <w:r w:rsidRPr="002E2DE9">
        <w:rPr>
          <w:rFonts w:ascii="Consolas" w:eastAsia="Times New Roman" w:hAnsi="Consolas" w:cs="Times New Roman"/>
          <w:sz w:val="30"/>
          <w:szCs w:val="30"/>
        </w:rPr>
        <w:t>size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_</w:t>
      </w:r>
      <w:r w:rsidRPr="002E2DE9">
        <w:rPr>
          <w:rFonts w:ascii="Consolas" w:eastAsia="Times New Roman" w:hAnsi="Consolas" w:cs="Times New Roman"/>
          <w:sz w:val="30"/>
          <w:szCs w:val="30"/>
        </w:rPr>
        <w:t>prev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'</w:t>
      </w:r>
      <w:r w:rsidR="000D36DB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байт</w:t>
      </w:r>
    </w:p>
    <w:p w14:paraId="3795CE14" w14:textId="3637503F" w:rsidR="002E2DE9" w:rsidRPr="00E811B2" w:rsidRDefault="002E2DE9" w:rsidP="000D36DB">
      <w:pPr>
        <w:shd w:val="clear" w:color="auto" w:fill="FFFFFF" w:themeFill="background1"/>
        <w:spacing w:after="0" w:line="405" w:lineRule="atLeast"/>
        <w:ind w:left="1332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от</w:t>
      </w:r>
      <w:r w:rsidRPr="00E811B2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начала</w:t>
      </w:r>
      <w:r w:rsidRPr="00E811B2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  <w:lang w:val="ru-RU"/>
        </w:rPr>
        <w:t>файла</w:t>
      </w:r>
      <w:r w:rsidRPr="00E811B2">
        <w:rPr>
          <w:rFonts w:ascii="Consolas" w:eastAsia="Times New Roman" w:hAnsi="Consolas" w:cs="Times New Roman"/>
          <w:sz w:val="30"/>
          <w:szCs w:val="30"/>
        </w:rPr>
        <w:t xml:space="preserve"> */</w:t>
      </w:r>
    </w:p>
    <w:p w14:paraId="090FB554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E811B2">
        <w:rPr>
          <w:rFonts w:ascii="Consolas" w:eastAsia="Times New Roman" w:hAnsi="Consolas" w:cs="Times New Roman"/>
          <w:sz w:val="30"/>
          <w:szCs w:val="30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fR.seekg(size_prev, ios::beg);</w:t>
      </w:r>
    </w:p>
    <w:p w14:paraId="3AAC05BF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a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b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&gt;&gt; </w:t>
      </w:r>
      <w:r w:rsidRPr="002E2DE9">
        <w:rPr>
          <w:rFonts w:ascii="Consolas" w:eastAsia="Times New Roman" w:hAnsi="Consolas" w:cs="Times New Roman"/>
          <w:sz w:val="30"/>
          <w:szCs w:val="30"/>
        </w:rPr>
        <w:t>c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;</w:t>
      </w:r>
    </w:p>
    <w:p w14:paraId="74654CFF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/* '&gt;&gt;' добавляет перенос строки, притом</w:t>
      </w:r>
    </w:p>
    <w:p w14:paraId="6D47BFF4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не переводит указатель на нее, сделаем это сами</w:t>
      </w:r>
    </w:p>
    <w:p w14:paraId="749BF471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ios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::</w:t>
      </w:r>
      <w:r w:rsidRPr="002E2DE9">
        <w:rPr>
          <w:rFonts w:ascii="Consolas" w:eastAsia="Times New Roman" w:hAnsi="Consolas" w:cs="Times New Roman"/>
          <w:sz w:val="30"/>
          <w:szCs w:val="30"/>
        </w:rPr>
        <w:t>cur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- относительно текущего места</w:t>
      </w:r>
    </w:p>
    <w:p w14:paraId="1DFD762F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*/</w:t>
      </w:r>
    </w:p>
    <w:p w14:paraId="1FABA88A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fR.seekg(1, ios::cur);</w:t>
      </w:r>
    </w:p>
    <w:p w14:paraId="176D8A35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/* обновим size_prev - </w:t>
      </w:r>
    </w:p>
    <w:p w14:paraId="605BBF1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поставим на конец записанных данных */</w:t>
      </w:r>
    </w:p>
    <w:p w14:paraId="3ABE92C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size_prev = fR.tellg();</w:t>
      </w:r>
    </w:p>
    <w:p w14:paraId="3C1273DA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fR.close();</w:t>
      </w:r>
    </w:p>
    <w:p w14:paraId="2AF34092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100FABA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cout &lt;&lt; a &lt;&lt; " " &lt;&lt; b &lt;&lt; " " &lt;&lt; c &lt;&lt; endl;</w:t>
      </w:r>
    </w:p>
    <w:p w14:paraId="2D9F9BA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float D = b * b - 4 * a * c;</w:t>
      </w:r>
    </w:p>
    <w:p w14:paraId="5F23D0C0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C0C4996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открыли файл в режиме добавления в конец</w:t>
      </w:r>
    </w:p>
    <w:p w14:paraId="7E6FF8A6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fA.open(nameA, ios::app);</w:t>
      </w:r>
    </w:p>
    <w:p w14:paraId="28A2ED92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lastRenderedPageBreak/>
        <w:t xml:space="preserve">        </w:t>
      </w:r>
    </w:p>
    <w:p w14:paraId="0D80B7DC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 xml:space="preserve">        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>// просчет корней и запись ответа</w:t>
      </w:r>
    </w:p>
    <w:p w14:paraId="1E1A20C8" w14:textId="77777777" w:rsidR="002E2DE9" w:rsidRPr="00F770AF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  <w:lang w:val="ru-RU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if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(</w:t>
      </w:r>
      <w:r w:rsidRPr="002E2DE9">
        <w:rPr>
          <w:rFonts w:ascii="Consolas" w:eastAsia="Times New Roman" w:hAnsi="Consolas" w:cs="Times New Roman"/>
          <w:sz w:val="30"/>
          <w:szCs w:val="30"/>
        </w:rPr>
        <w:t>D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&gt; 0)</w:t>
      </w:r>
    </w:p>
    <w:p w14:paraId="6B68526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 </w:t>
      </w:r>
      <w:r w:rsidRPr="00F770AF">
        <w:rPr>
          <w:rFonts w:ascii="Consolas" w:eastAsia="Times New Roman" w:hAnsi="Consolas" w:cs="Times New Roman"/>
          <w:sz w:val="30"/>
          <w:szCs w:val="30"/>
          <w:lang w:val="ru-RU"/>
        </w:rPr>
        <w:t xml:space="preserve"> </w:t>
      </w:r>
      <w:r w:rsidRPr="002E2DE9">
        <w:rPr>
          <w:rFonts w:ascii="Consolas" w:eastAsia="Times New Roman" w:hAnsi="Consolas" w:cs="Times New Roman"/>
          <w:sz w:val="30"/>
          <w:szCs w:val="30"/>
        </w:rPr>
        <w:t>fA &lt;&lt; 2 &lt;&lt; " " &lt;&lt; (-b + sqrt(D)) / (2 * a)</w:t>
      </w:r>
    </w:p>
    <w:p w14:paraId="13E85C62" w14:textId="77777777" w:rsidR="009F4F87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   &lt;&lt; " " &lt;&lt; (-b - sqrt(D)) / (2 * a)</w:t>
      </w:r>
    </w:p>
    <w:p w14:paraId="1C2EFB2A" w14:textId="565BC093" w:rsidR="002E2DE9" w:rsidRPr="002E2DE9" w:rsidRDefault="009F4F87" w:rsidP="009F4F87">
      <w:pPr>
        <w:shd w:val="clear" w:color="auto" w:fill="FFFFFF" w:themeFill="background1"/>
        <w:spacing w:after="0" w:line="405" w:lineRule="atLeast"/>
        <w:ind w:left="1440" w:firstLine="720"/>
        <w:rPr>
          <w:rFonts w:ascii="Consolas" w:eastAsia="Times New Roman" w:hAnsi="Consolas" w:cs="Times New Roman"/>
          <w:sz w:val="30"/>
          <w:szCs w:val="30"/>
        </w:rPr>
      </w:pPr>
      <w:r w:rsidRPr="000F60E4">
        <w:rPr>
          <w:rFonts w:ascii="Consolas" w:eastAsia="Times New Roman" w:hAnsi="Consolas" w:cs="Times New Roman"/>
          <w:sz w:val="30"/>
          <w:szCs w:val="30"/>
        </w:rPr>
        <w:t xml:space="preserve">  </w:t>
      </w:r>
      <w:r w:rsidR="002E2DE9" w:rsidRPr="002E2DE9">
        <w:rPr>
          <w:rFonts w:ascii="Consolas" w:eastAsia="Times New Roman" w:hAnsi="Consolas" w:cs="Times New Roman"/>
          <w:sz w:val="30"/>
          <w:szCs w:val="30"/>
        </w:rPr>
        <w:t>&lt;&lt; endl;</w:t>
      </w:r>
    </w:p>
    <w:p w14:paraId="51662C8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if (D == 0)</w:t>
      </w:r>
    </w:p>
    <w:p w14:paraId="57C75909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    fA &lt;&lt; 1 &lt;&lt; " " &lt;&lt; -b / (2 * a) &lt;&lt; endl;</w:t>
      </w:r>
    </w:p>
    <w:p w14:paraId="15AFA33C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else fA &lt;&lt; 0 &lt;&lt; endl;</w:t>
      </w:r>
    </w:p>
    <w:p w14:paraId="0E15FD08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C98D346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    fA.close();</w:t>
      </w:r>
    </w:p>
    <w:p w14:paraId="0DEE2D8D" w14:textId="77777777" w:rsidR="002E2DE9" w:rsidRPr="002E2DE9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    }</w:t>
      </w:r>
    </w:p>
    <w:p w14:paraId="03E6E29A" w14:textId="51F5E516" w:rsidR="00E97EE6" w:rsidRDefault="002E2DE9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r w:rsidRPr="002E2DE9">
        <w:rPr>
          <w:rFonts w:ascii="Consolas" w:eastAsia="Times New Roman" w:hAnsi="Consolas" w:cs="Times New Roman"/>
          <w:sz w:val="30"/>
          <w:szCs w:val="30"/>
        </w:rPr>
        <w:t>}</w:t>
      </w:r>
    </w:p>
    <w:p w14:paraId="61624FF0" w14:textId="35EA7EDB" w:rsidR="000F60E4" w:rsidRDefault="000F60E4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01176DF" w14:textId="3909FE49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F6D15FB" w14:textId="26F10F08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8DA7F60" w14:textId="415534B5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CD3CB62" w14:textId="642E6151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2583DDC" w14:textId="6E4A0E2A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2A0E5B05" w14:textId="03C688BD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2787DCB" w14:textId="137ECB5C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024C5095" w14:textId="44BC1488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E6C8C48" w14:textId="254EA610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54569AF" w14:textId="62F44F6A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197847A" w14:textId="3CC21689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CE753EB" w14:textId="518B4985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7904390" w14:textId="247CD9C2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4BAB746" w14:textId="6A15E36D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64C2B51F" w14:textId="1CAB4F04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7302FD61" w14:textId="54BF6387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4D5A2475" w14:textId="1635845B" w:rsidR="00F770AF" w:rsidRDefault="00F770AF" w:rsidP="002E2DE9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</w:p>
    <w:p w14:paraId="542FE5B2" w14:textId="77777777" w:rsidR="009415C5" w:rsidRDefault="009415C5" w:rsidP="00E97EE6">
      <w:pPr>
        <w:spacing w:after="0"/>
        <w:rPr>
          <w:rFonts w:ascii="Consolas" w:eastAsia="Times New Roman" w:hAnsi="Consolas" w:cs="Times New Roman"/>
          <w:sz w:val="30"/>
          <w:szCs w:val="30"/>
        </w:rPr>
      </w:pPr>
    </w:p>
    <w:p w14:paraId="1CF3E13D" w14:textId="52384806" w:rsidR="00F770AF" w:rsidRDefault="00E97EE6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 w:rsidRPr="00E97EE6">
        <w:rPr>
          <w:rFonts w:ascii="Times New Roman" w:hAnsi="Times New Roman" w:cs="Times New Roman"/>
          <w:sz w:val="30"/>
          <w:szCs w:val="30"/>
          <w:u w:val="single"/>
          <w:lang w:val="ru-RU"/>
        </w:rPr>
        <w:lastRenderedPageBreak/>
        <w:t>Пример работы программ:</w:t>
      </w:r>
    </w:p>
    <w:p w14:paraId="729E1029" w14:textId="77777777" w:rsidR="00F770AF" w:rsidRDefault="00F770AF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</w:p>
    <w:p w14:paraId="5A9AB0E4" w14:textId="4E03B7E2" w:rsidR="00E97EE6" w:rsidRDefault="009415C5" w:rsidP="00E97EE6">
      <w:pPr>
        <w:spacing w:after="0"/>
        <w:rPr>
          <w:rFonts w:ascii="Times New Roman" w:hAnsi="Times New Roman" w:cs="Times New Roman"/>
          <w:sz w:val="30"/>
          <w:szCs w:val="30"/>
          <w:u w:val="single"/>
          <w:lang w:val="ru-RU"/>
        </w:rPr>
      </w:pPr>
      <w:r>
        <w:rPr>
          <w:noProof/>
        </w:rPr>
        <w:drawing>
          <wp:inline distT="0" distB="0" distL="0" distR="0" wp14:anchorId="3146E741" wp14:editId="5417F6B8">
            <wp:extent cx="5935980" cy="4953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5003" w14:textId="6E534845" w:rsidR="00D44756" w:rsidRDefault="00E65F17" w:rsidP="00100DDF">
      <w:pPr>
        <w:spacing w:after="0"/>
        <w:jc w:val="center"/>
        <w:rPr>
          <w:rFonts w:ascii="Times New Roman" w:hAnsi="Times New Roman" w:cs="Times New Roman"/>
          <w:i/>
          <w:iCs/>
          <w:sz w:val="30"/>
          <w:szCs w:val="30"/>
          <w:lang w:val="ru-RU"/>
        </w:rPr>
      </w:pPr>
      <w:r w:rsidRPr="00E65F17">
        <w:rPr>
          <w:rFonts w:ascii="Times New Roman" w:hAnsi="Times New Roman" w:cs="Times New Roman"/>
          <w:i/>
          <w:iCs/>
          <w:sz w:val="30"/>
          <w:szCs w:val="30"/>
          <w:lang w:val="ru-RU"/>
        </w:rPr>
        <w:t>Рисунок 1 – пример работы клиента с сервером</w:t>
      </w:r>
    </w:p>
    <w:p w14:paraId="2864F7B6" w14:textId="341108A7" w:rsidR="00D44756" w:rsidRPr="00D44756" w:rsidRDefault="00D44756" w:rsidP="00D44756">
      <w:pPr>
        <w:spacing w:before="240" w:after="0"/>
        <w:ind w:firstLine="720"/>
        <w:rPr>
          <w:rFonts w:ascii="Times New Roman" w:hAnsi="Times New Roman" w:cs="Times New Roman"/>
          <w:sz w:val="30"/>
          <w:szCs w:val="30"/>
          <w:lang w:val="ru-RU"/>
        </w:rPr>
      </w:pPr>
      <w:r w:rsidRPr="00D44756">
        <w:rPr>
          <w:rFonts w:ascii="Times New Roman" w:hAnsi="Times New Roman" w:cs="Times New Roman"/>
          <w:b/>
          <w:bCs/>
          <w:sz w:val="30"/>
          <w:szCs w:val="30"/>
          <w:lang w:val="ru-RU"/>
        </w:rPr>
        <w:t>Вывод:</w:t>
      </w:r>
      <w:r w:rsidRPr="00D44756"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D44756">
        <w:rPr>
          <w:rFonts w:ascii="Times New Roman" w:hAnsi="Times New Roman" w:cs="Times New Roman"/>
          <w:sz w:val="30"/>
          <w:szCs w:val="30"/>
          <w:lang w:val="ru-RU"/>
        </w:rPr>
        <w:t>было</w:t>
      </w:r>
      <w:r>
        <w:rPr>
          <w:rFonts w:ascii="Times New Roman" w:hAnsi="Times New Roman" w:cs="Times New Roman"/>
          <w:i/>
          <w:iCs/>
          <w:sz w:val="30"/>
          <w:szCs w:val="30"/>
          <w:lang w:val="ru-RU"/>
        </w:rPr>
        <w:t xml:space="preserve"> 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>разработа</w:t>
      </w:r>
      <w:r>
        <w:rPr>
          <w:rFonts w:ascii="Times New Roman" w:hAnsi="Times New Roman" w:cs="Times New Roman"/>
          <w:sz w:val="30"/>
          <w:szCs w:val="30"/>
          <w:lang w:val="ru-RU"/>
        </w:rPr>
        <w:t>но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клиент-серверное приложение с общей средой – </w:t>
      </w:r>
      <w:r w:rsidR="006A0B5C">
        <w:rPr>
          <w:rFonts w:ascii="Times New Roman" w:hAnsi="Times New Roman" w:cs="Times New Roman"/>
          <w:sz w:val="30"/>
          <w:szCs w:val="30"/>
          <w:lang w:val="ru-RU"/>
        </w:rPr>
        <w:t>текстовым</w:t>
      </w:r>
      <w:r w:rsidRPr="001C7C6C">
        <w:rPr>
          <w:rFonts w:ascii="Times New Roman" w:hAnsi="Times New Roman" w:cs="Times New Roman"/>
          <w:sz w:val="30"/>
          <w:szCs w:val="30"/>
          <w:lang w:val="ru-RU"/>
        </w:rPr>
        <w:t xml:space="preserve"> файлом.</w:t>
      </w:r>
    </w:p>
    <w:sectPr w:rsidR="00D44756" w:rsidRPr="00D4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D3"/>
    <w:rsid w:val="00013716"/>
    <w:rsid w:val="00027BAC"/>
    <w:rsid w:val="000324EF"/>
    <w:rsid w:val="00057678"/>
    <w:rsid w:val="00096195"/>
    <w:rsid w:val="000D36DB"/>
    <w:rsid w:val="000E6663"/>
    <w:rsid w:val="000F60E4"/>
    <w:rsid w:val="00100DDF"/>
    <w:rsid w:val="001A1563"/>
    <w:rsid w:val="001C7C6C"/>
    <w:rsid w:val="002960BE"/>
    <w:rsid w:val="002C0558"/>
    <w:rsid w:val="002E2DE9"/>
    <w:rsid w:val="0032666D"/>
    <w:rsid w:val="00364FB7"/>
    <w:rsid w:val="00397067"/>
    <w:rsid w:val="004B12F9"/>
    <w:rsid w:val="004C6C38"/>
    <w:rsid w:val="004D6960"/>
    <w:rsid w:val="00534A38"/>
    <w:rsid w:val="005C03AB"/>
    <w:rsid w:val="0064297C"/>
    <w:rsid w:val="006A0B5C"/>
    <w:rsid w:val="006E0C65"/>
    <w:rsid w:val="00704E45"/>
    <w:rsid w:val="00710DE7"/>
    <w:rsid w:val="00737F2A"/>
    <w:rsid w:val="007B6058"/>
    <w:rsid w:val="007E780F"/>
    <w:rsid w:val="00837D32"/>
    <w:rsid w:val="00846FF2"/>
    <w:rsid w:val="00847BAD"/>
    <w:rsid w:val="008A7F24"/>
    <w:rsid w:val="00910B9D"/>
    <w:rsid w:val="009415C5"/>
    <w:rsid w:val="009F4F87"/>
    <w:rsid w:val="00A738AC"/>
    <w:rsid w:val="00A96D95"/>
    <w:rsid w:val="00AB2B9E"/>
    <w:rsid w:val="00B273B4"/>
    <w:rsid w:val="00B429D7"/>
    <w:rsid w:val="00B96069"/>
    <w:rsid w:val="00BE1AD3"/>
    <w:rsid w:val="00C07249"/>
    <w:rsid w:val="00C92B25"/>
    <w:rsid w:val="00CB14C3"/>
    <w:rsid w:val="00D10582"/>
    <w:rsid w:val="00D44756"/>
    <w:rsid w:val="00DF1E98"/>
    <w:rsid w:val="00E07E70"/>
    <w:rsid w:val="00E17173"/>
    <w:rsid w:val="00E65F17"/>
    <w:rsid w:val="00E811B2"/>
    <w:rsid w:val="00E97EE6"/>
    <w:rsid w:val="00EE23DA"/>
    <w:rsid w:val="00F43307"/>
    <w:rsid w:val="00F770AF"/>
    <w:rsid w:val="00F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F5E5"/>
  <w15:chartTrackingRefBased/>
  <w15:docId w15:val="{6A04B958-08D5-4F50-8B0D-81D9BF89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Лучин</dc:creator>
  <cp:keywords/>
  <dc:description/>
  <cp:lastModifiedBy>Никита Лучин</cp:lastModifiedBy>
  <cp:revision>53</cp:revision>
  <dcterms:created xsi:type="dcterms:W3CDTF">2022-09-25T06:51:00Z</dcterms:created>
  <dcterms:modified xsi:type="dcterms:W3CDTF">2022-11-30T09:37:00Z</dcterms:modified>
</cp:coreProperties>
</file>