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COA ASSIGNMENT NO. :- 5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Aim: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write a 64-bit Assembly Level Program to convert HEX 4-digit input to BCD 5-digit output.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Objective:-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input a 4-digit HEX number from user, convert it into a 5-digit BCD number and display it on screen.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41404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Theory:- </w:t>
      </w:r>
      <w:r>
        <w:rPr>
          <w:rFonts w:ascii="Arial" w:hAnsi="Arial" w:cs="Arial" w:eastAsia="Arial"/>
          <w:color w:val="414042"/>
          <w:spacing w:val="0"/>
          <w:position w:val="0"/>
          <w:sz w:val="22"/>
          <w:shd w:fill="FFFFFF" w:val="clear"/>
        </w:rPr>
        <w:t xml:space="preserve">The Hexadecimal or simply Hex numbering system uses the Base of 16 system and are a popular choice for representing long binary values because their format is quite compact and much easier to understand compared to the long binary strings of 1’s and 0’s.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Binary-coded decimal (BCD) is a class of binary encodings of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numbers where each decimal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digit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is represented by a fixed number of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bits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, usually four or eight. Special bit patterns are sometimes used for a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sign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or for other indications.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FFFF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--- this FFFF is as decimal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65535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so Division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65535 / 10 Quotient = 6553 Reminder = 5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6553 / 10 Quotient = 655 Reminder = 3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655 / 10 Quotient = 65 Reminder = 5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65 / 10 Quotient = 6 Reminder = 5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/ 10 Quotient = 0 Reminder = 6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then we are pushing Reminder on stack and then printing it in reverse order.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Source Code:-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%macro scall 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rax,%1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rdi,%2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rsi,%3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rdx,%4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syscall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%endmacro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section .data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m1 DB &amp;quot;Enter the four digit hex input&amp;quot;,10d,13d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l1 equ $-m1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m2 DB &amp;quot;Equivalent bcd number is&amp;quot;,10d,13d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l2 equ $-m2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section .bss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buf resb 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digitcount resb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char_ans resb 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 resb 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section .text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global _start: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scall 1,1,m1,l1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call accept_proc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ax,bx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rbx,0Ah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back: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xor rdx,rdx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div rbx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push dx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 byte[digitcount]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cmp rax,0H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jne back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print_bcd: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pop dx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dl,30H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[char_ans],dl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scall 1,1,char_ans,1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 byte[digitcount]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jnz print_bcd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rax,60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rdi,0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syscall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accept_proc: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scall 0,0,buf,5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xor bx,bx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xor ax,ax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rcx,4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rsi,buf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next_digit: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rol bx,04h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al,[rsi]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cmp al,39h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jbe L1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 al,07h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L1: sub al,30h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bx,ax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 rsi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 rcx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jnz next_digit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;loop next_digit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Enter the four digit hex input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FFFF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65535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