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BFEE9" w14:textId="77777777" w:rsidR="008656DF" w:rsidRDefault="006611E8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LAMPIRAN A</w:t>
      </w:r>
    </w:p>
    <w:p w14:paraId="21E76FF8" w14:textId="491AFE74" w:rsidR="00690653" w:rsidRPr="005451A3" w:rsidRDefault="00690653" w:rsidP="00690653">
      <w:pPr>
        <w:pStyle w:val="STTSJudulBab"/>
        <w:rPr>
          <w:lang w:val="en-US"/>
        </w:rPr>
        <w:sectPr w:rsidR="00690653" w:rsidRPr="005451A3" w:rsidSect="003128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268" w:right="1701" w:bottom="1701" w:left="2268" w:header="1418" w:footer="851" w:gutter="0"/>
          <w:pgNumType w:fmt="upperLetter" w:start="1" w:chapStyle="1"/>
          <w:cols w:space="720"/>
          <w:docGrid w:linePitch="360"/>
        </w:sectPr>
      </w:pPr>
      <w:r>
        <w:t>CONTOH DATASET NE</w:t>
      </w:r>
      <w:r w:rsidR="005451A3">
        <w:rPr>
          <w:lang w:val="en-US"/>
        </w:rPr>
        <w:t>R</w:t>
      </w:r>
    </w:p>
    <w:p w14:paraId="2F118C53" w14:textId="77777777" w:rsidR="009E3F68" w:rsidRPr="008C135F" w:rsidRDefault="009E3F68" w:rsidP="00690653">
      <w:pPr>
        <w:ind w:firstLine="0"/>
        <w:rPr>
          <w:b/>
          <w:sz w:val="32"/>
          <w:szCs w:val="32"/>
          <w:lang w:val="en-US"/>
        </w:rPr>
      </w:pPr>
    </w:p>
    <w:p w14:paraId="60C44C33" w14:textId="3E3FD9CD" w:rsidR="008656DF" w:rsidRDefault="00690653" w:rsidP="00BD568B">
      <w:pPr>
        <w:spacing w:line="240" w:lineRule="auto"/>
        <w:ind w:firstLine="0"/>
        <w:jc w:val="center"/>
        <w:rPr>
          <w:b/>
          <w:color w:val="000000"/>
          <w:szCs w:val="24"/>
        </w:rPr>
      </w:pPr>
      <w:r w:rsidRPr="0064409B">
        <w:rPr>
          <w:noProof/>
        </w:rPr>
        <w:drawing>
          <wp:inline distT="0" distB="0" distL="0" distR="0" wp14:anchorId="32935435" wp14:editId="59123AB6">
            <wp:extent cx="3763433" cy="263696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119" cy="26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3590" w14:textId="77777777" w:rsidR="008656DF" w:rsidRDefault="006611E8" w:rsidP="00BD56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Gambar A.1</w:t>
      </w:r>
    </w:p>
    <w:p w14:paraId="1966CCFE" w14:textId="7A9D7E1A" w:rsidR="008656DF" w:rsidRDefault="00690653" w:rsidP="008C13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r>
        <w:rPr>
          <w:b/>
          <w:color w:val="000000"/>
          <w:szCs w:val="24"/>
          <w:lang w:val="en-US"/>
        </w:rPr>
        <w:t>File .TXT</w:t>
      </w:r>
    </w:p>
    <w:p w14:paraId="3DEDD1E2" w14:textId="57A4ACAD" w:rsidR="00690653" w:rsidRDefault="00690653" w:rsidP="008C13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</w:p>
    <w:p w14:paraId="63813C2B" w14:textId="3DBABDAA" w:rsidR="00F343FF" w:rsidRDefault="00036570" w:rsidP="008C13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r w:rsidRPr="000B302C">
        <w:rPr>
          <w:noProof/>
        </w:rPr>
        <w:drawing>
          <wp:inline distT="0" distB="0" distL="0" distR="0" wp14:anchorId="400AF721" wp14:editId="098A6D37">
            <wp:extent cx="2735580" cy="39451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7092" cy="39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B39D" w14:textId="3CB5EA52" w:rsidR="00690653" w:rsidRPr="00690653" w:rsidRDefault="00690653" w:rsidP="006906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r>
        <w:rPr>
          <w:b/>
          <w:color w:val="000000"/>
          <w:szCs w:val="24"/>
        </w:rPr>
        <w:t>Gambar A.</w:t>
      </w:r>
      <w:r>
        <w:rPr>
          <w:b/>
          <w:color w:val="000000"/>
          <w:szCs w:val="24"/>
          <w:lang w:val="en-US"/>
        </w:rPr>
        <w:t>2</w:t>
      </w:r>
    </w:p>
    <w:p w14:paraId="6BDFA1CD" w14:textId="507CC6A4" w:rsidR="00690653" w:rsidRDefault="00690653" w:rsidP="006906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proofErr w:type="gramStart"/>
      <w:r>
        <w:rPr>
          <w:b/>
          <w:color w:val="000000"/>
          <w:szCs w:val="24"/>
          <w:lang w:val="en-US"/>
        </w:rPr>
        <w:t>File .ANN</w:t>
      </w:r>
      <w:proofErr w:type="gramEnd"/>
    </w:p>
    <w:p w14:paraId="113B4AF5" w14:textId="765FCAE0" w:rsidR="003C548A" w:rsidRDefault="003C548A">
      <w:pPr>
        <w:rPr>
          <w:b/>
          <w:color w:val="000000"/>
          <w:szCs w:val="24"/>
          <w:lang w:val="en-US"/>
        </w:rPr>
      </w:pPr>
      <w:r>
        <w:rPr>
          <w:b/>
          <w:color w:val="000000"/>
          <w:szCs w:val="24"/>
          <w:lang w:val="en-US"/>
        </w:rPr>
        <w:br w:type="page"/>
      </w:r>
    </w:p>
    <w:p w14:paraId="53F6F9B8" w14:textId="08F07BF5" w:rsidR="00690653" w:rsidRPr="008C135F" w:rsidRDefault="00CD283E" w:rsidP="006906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r w:rsidRPr="00383A1D">
        <w:rPr>
          <w:noProof/>
        </w:rPr>
        <w:lastRenderedPageBreak/>
        <w:drawing>
          <wp:inline distT="0" distB="0" distL="0" distR="0" wp14:anchorId="0CD00E18" wp14:editId="2D713DA7">
            <wp:extent cx="5040630" cy="248475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EF5E" w14:textId="6822D3D7" w:rsidR="00CD283E" w:rsidRPr="00690653" w:rsidRDefault="00CD283E" w:rsidP="00CD28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r>
        <w:rPr>
          <w:b/>
          <w:color w:val="000000"/>
          <w:szCs w:val="24"/>
        </w:rPr>
        <w:t>Gambar A.</w:t>
      </w:r>
      <w:r>
        <w:rPr>
          <w:b/>
          <w:color w:val="000000"/>
          <w:szCs w:val="24"/>
          <w:lang w:val="en-US"/>
        </w:rPr>
        <w:t>3</w:t>
      </w:r>
    </w:p>
    <w:p w14:paraId="3AA5EFF2" w14:textId="05C859BF" w:rsidR="00CD283E" w:rsidRDefault="00CD283E" w:rsidP="00CD28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  <w:proofErr w:type="spellStart"/>
      <w:r w:rsidRPr="00CD283E">
        <w:rPr>
          <w:b/>
          <w:color w:val="000000"/>
          <w:szCs w:val="24"/>
          <w:lang w:val="en-US"/>
        </w:rPr>
        <w:t>Visualisasi</w:t>
      </w:r>
      <w:proofErr w:type="spellEnd"/>
      <w:r w:rsidRPr="00CD283E">
        <w:rPr>
          <w:b/>
          <w:color w:val="000000"/>
          <w:szCs w:val="24"/>
          <w:lang w:val="en-US"/>
        </w:rPr>
        <w:t xml:space="preserve"> BRAT</w:t>
      </w:r>
    </w:p>
    <w:p w14:paraId="0027A5EA" w14:textId="77777777" w:rsidR="00690653" w:rsidRPr="008C135F" w:rsidRDefault="00690653" w:rsidP="008C13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  <w:lang w:val="en-US"/>
        </w:rPr>
      </w:pPr>
    </w:p>
    <w:sectPr w:rsidR="00690653" w:rsidRPr="008C135F" w:rsidSect="00302085">
      <w:footerReference w:type="default" r:id="rId17"/>
      <w:pgSz w:w="11907" w:h="16840"/>
      <w:pgMar w:top="2268" w:right="1701" w:bottom="1701" w:left="2268" w:header="1418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62281" w14:textId="77777777" w:rsidR="0081289C" w:rsidRDefault="0081289C">
      <w:pPr>
        <w:spacing w:line="240" w:lineRule="auto"/>
      </w:pPr>
      <w:r>
        <w:separator/>
      </w:r>
    </w:p>
  </w:endnote>
  <w:endnote w:type="continuationSeparator" w:id="0">
    <w:p w14:paraId="33EB7344" w14:textId="77777777" w:rsidR="0081289C" w:rsidRDefault="00812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742DE" w14:textId="77777777" w:rsidR="00690653" w:rsidRDefault="00690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AB1F1" w14:textId="77777777" w:rsidR="00690653" w:rsidRDefault="00690653">
    <w:pPr>
      <w:pStyle w:val="Footer"/>
      <w:jc w:val="center"/>
    </w:pPr>
  </w:p>
  <w:p w14:paraId="6EE947D5" w14:textId="77777777" w:rsidR="00690653" w:rsidRDefault="006906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01376" w14:textId="77777777" w:rsidR="00690653" w:rsidRDefault="00690653">
    <w:pPr>
      <w:pStyle w:val="Footer"/>
      <w:jc w:val="center"/>
    </w:pPr>
  </w:p>
  <w:p w14:paraId="3BE77B05" w14:textId="59542C90" w:rsidR="00690653" w:rsidRPr="005840FF" w:rsidRDefault="005840FF" w:rsidP="005840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center"/>
      <w:rPr>
        <w:color w:val="000000"/>
        <w:szCs w:val="24"/>
      </w:rPr>
    </w:pPr>
    <w:r>
      <w:rPr>
        <w:color w:val="000000"/>
        <w:szCs w:val="24"/>
      </w:rPr>
      <w:t>A-</w:t>
    </w: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>
      <w:rPr>
        <w:color w:val="000000"/>
        <w:szCs w:val="24"/>
      </w:rPr>
      <w:t>1</w:t>
    </w:r>
    <w:r>
      <w:rPr>
        <w:color w:val="000000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93259" w14:textId="77777777" w:rsidR="008656DF" w:rsidRDefault="006611E8" w:rsidP="00BD56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center"/>
      <w:rPr>
        <w:color w:val="000000"/>
        <w:szCs w:val="24"/>
      </w:rPr>
    </w:pPr>
    <w:r>
      <w:rPr>
        <w:color w:val="000000"/>
        <w:szCs w:val="24"/>
      </w:rPr>
      <w:t>A-</w:t>
    </w: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BD568B">
      <w:rPr>
        <w:noProof/>
        <w:color w:val="000000"/>
        <w:szCs w:val="24"/>
      </w:rPr>
      <w:t>2</w:t>
    </w:r>
    <w:r>
      <w:rPr>
        <w:color w:val="00000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843A3" w14:textId="77777777" w:rsidR="0081289C" w:rsidRDefault="0081289C">
      <w:pPr>
        <w:spacing w:line="240" w:lineRule="auto"/>
      </w:pPr>
      <w:r>
        <w:separator/>
      </w:r>
    </w:p>
  </w:footnote>
  <w:footnote w:type="continuationSeparator" w:id="0">
    <w:p w14:paraId="02E98EE5" w14:textId="77777777" w:rsidR="0081289C" w:rsidRDefault="008128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3C1C" w14:textId="77777777" w:rsidR="00690653" w:rsidRDefault="006906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2CAA" w14:textId="77777777" w:rsidR="00690653" w:rsidRDefault="006906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C1A5C" w14:textId="77777777" w:rsidR="00690653" w:rsidRDefault="00690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D488D"/>
    <w:multiLevelType w:val="multilevel"/>
    <w:tmpl w:val="09D21D16"/>
    <w:lvl w:ilvl="0">
      <w:start w:val="1"/>
      <w:numFmt w:val="decimal"/>
      <w:pStyle w:val="STTSAlgoritmaCont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6DF"/>
    <w:rsid w:val="00036570"/>
    <w:rsid w:val="001E7E0E"/>
    <w:rsid w:val="00302085"/>
    <w:rsid w:val="003C548A"/>
    <w:rsid w:val="004B4E53"/>
    <w:rsid w:val="005451A3"/>
    <w:rsid w:val="005840FF"/>
    <w:rsid w:val="005E3569"/>
    <w:rsid w:val="00661066"/>
    <w:rsid w:val="006611E8"/>
    <w:rsid w:val="00690653"/>
    <w:rsid w:val="007168DE"/>
    <w:rsid w:val="0081289C"/>
    <w:rsid w:val="0081526B"/>
    <w:rsid w:val="008656DF"/>
    <w:rsid w:val="008C135F"/>
    <w:rsid w:val="009007D7"/>
    <w:rsid w:val="009E3F68"/>
    <w:rsid w:val="00A408F0"/>
    <w:rsid w:val="00BD01E7"/>
    <w:rsid w:val="00BD568B"/>
    <w:rsid w:val="00C24E32"/>
    <w:rsid w:val="00C57B03"/>
    <w:rsid w:val="00CC320C"/>
    <w:rsid w:val="00CD283E"/>
    <w:rsid w:val="00D10664"/>
    <w:rsid w:val="00DF097D"/>
    <w:rsid w:val="00F343FF"/>
    <w:rsid w:val="00F714DE"/>
    <w:rsid w:val="00FB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797D6"/>
  <w15:docId w15:val="{3BA6F362-F4A9-4B42-907A-2EDCF391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CD283E"/>
    <w:rPr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72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0"/>
      </w:numPr>
      <w:tabs>
        <w:tab w:val="num" w:pos="720"/>
      </w:tabs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tabs>
        <w:tab w:val="num" w:pos="720"/>
      </w:tabs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tabs>
        <w:tab w:val="left" w:pos="357"/>
        <w:tab w:val="num" w:pos="720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paragraph" w:styleId="ListParagraph">
    <w:name w:val="List Paragraph"/>
    <w:basedOn w:val="Normal"/>
    <w:uiPriority w:val="34"/>
    <w:rsid w:val="006A1F5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6SHJn6XQIsdOC9BiZrt4vriTng==">AMUW2mVR9r8FFMtfkR6o6Bit6f9/TdSmLr8WOLH20nsRKvcEVQv+kf1sLvCyFTGlY3g3vqn5q9Oq4VixP/cvZzHVaZj0nrSPsOopVstMbQKZ60oJNXIhFir2oUYe59lIFIerR1+JgKr8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 Alexander</dc:creator>
  <cp:lastModifiedBy>Nicole V</cp:lastModifiedBy>
  <cp:revision>21</cp:revision>
  <dcterms:created xsi:type="dcterms:W3CDTF">2019-10-15T08:49:00Z</dcterms:created>
  <dcterms:modified xsi:type="dcterms:W3CDTF">2022-07-06T08:35:00Z</dcterms:modified>
</cp:coreProperties>
</file>