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6BEB" w14:textId="77777777" w:rsidR="0016152B" w:rsidRPr="0016152B" w:rsidRDefault="0016152B" w:rsidP="0016152B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6152B">
        <w:rPr>
          <w:rFonts w:ascii="Arial" w:eastAsia="Times New Roman" w:hAnsi="Arial" w:cs="Arial"/>
          <w:b/>
          <w:bCs/>
          <w:color w:val="000000"/>
          <w:sz w:val="51"/>
          <w:szCs w:val="51"/>
          <w:shd w:val="clear" w:color="auto" w:fill="FFFFFF"/>
          <w:lang w:val="en-IN"/>
        </w:rPr>
        <w:t>GoogleNet/Inception(2014)</w:t>
      </w:r>
    </w:p>
    <w:p w14:paraId="7597EB43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602961D3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It contains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 xml:space="preserve">1×1 Convolution </w: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at the middle of the network. </w:t>
      </w:r>
    </w:p>
    <w:p w14:paraId="2E9AB87D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And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global average pooling</w: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is used at the end of the network instead of using fully connected layers.</w:t>
      </w:r>
    </w:p>
    <w:p w14:paraId="00A46F47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Another technique, called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inception module</w: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, is to have different sizes/types of convolutions for the same input and stacking all the outputs.</w:t>
      </w:r>
    </w:p>
    <w:p w14:paraId="3F4D9E6E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1FC3BF2D" w14:textId="77777777" w:rsidR="0016152B" w:rsidRPr="0016152B" w:rsidRDefault="0016152B" w:rsidP="0016152B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The 1×1 Convolution</w:t>
      </w:r>
    </w:p>
    <w:p w14:paraId="3389DECA" w14:textId="77777777" w:rsidR="0016152B" w:rsidRPr="0016152B" w:rsidRDefault="0016152B" w:rsidP="0016152B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Inception Module</w:t>
      </w:r>
    </w:p>
    <w:p w14:paraId="4B34C320" w14:textId="77777777" w:rsidR="0016152B" w:rsidRPr="0016152B" w:rsidRDefault="0016152B" w:rsidP="0016152B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Global Average Pooling</w:t>
      </w:r>
    </w:p>
    <w:p w14:paraId="422E7100" w14:textId="77777777" w:rsidR="0016152B" w:rsidRPr="0016152B" w:rsidRDefault="0016152B" w:rsidP="0016152B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Overall Architecture</w:t>
      </w:r>
    </w:p>
    <w:p w14:paraId="0AB1E6B1" w14:textId="77777777" w:rsidR="0016152B" w:rsidRPr="0016152B" w:rsidRDefault="0016152B" w:rsidP="0016152B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Auxiliary Classifiers for Training</w:t>
      </w:r>
    </w:p>
    <w:p w14:paraId="65EBD809" w14:textId="77777777" w:rsidR="0016152B" w:rsidRPr="0016152B" w:rsidRDefault="0016152B" w:rsidP="0016152B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Testing Details</w:t>
      </w:r>
    </w:p>
    <w:p w14:paraId="23CBB2E7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589B1565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6"/>
          <w:szCs w:val="36"/>
          <w:shd w:val="clear" w:color="auto" w:fill="FFFFFF"/>
          <w:lang w:val="en-IN"/>
        </w:rPr>
        <w:t>The 1×1 Convolution</w:t>
      </w:r>
    </w:p>
    <w:p w14:paraId="5090967D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55EA083C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1×1 convolution is used with ReLU. </w:t>
      </w:r>
    </w:p>
    <w:p w14:paraId="0E4AC2F0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1×1 convolution is used as a dimension reduction module to reduce the computation. </w:t>
      </w:r>
    </w:p>
    <w:p w14:paraId="65251C32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By reducing the computation bottleneck, depth and width can be increased.</w:t>
      </w:r>
    </w:p>
    <w:p w14:paraId="5BB78E0B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2BD11AB5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Suppose we need to perform 5×5 convolution without the use of 1×1 convolution as below:</w:t>
      </w:r>
    </w:p>
    <w:p w14:paraId="0FFA5C03" w14:textId="7C403AAB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begin"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"https://lh5.googleusercontent.com/lMylDRtAl23kMbn9Hm5vjwsnuALtNWF3UG4O3CM2iDhDTnX1XvdFsiBVhTJqJsdK0LYXWu7W6pRvl0_QuWugdHEFLSpvdHkAvz_SJtbyRoGkh6YTo4gyAHtQwQTWkXfKFCUi4LKb" \* MERGEFORMATINET </w:instrTex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16152B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4379308E" wp14:editId="24481451">
            <wp:extent cx="5375275" cy="2068830"/>
            <wp:effectExtent l="0" t="0" r="0" b="1270"/>
            <wp:docPr id="7" name="Picture 7" descr="https://lh5.googleusercontent.com/lMylDRtAl23kMbn9Hm5vjwsnuALtNWF3UG4O3CM2iDhDTnX1XvdFsiBVhTJqJsdK0LYXWu7W6pRvl0_QuWugdHEFLSpvdHkAvz_SJtbyRoGkh6YTo4gyAHtQwQTWkXfKFCUi4L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MylDRtAl23kMbn9Hm5vjwsnuALtNWF3UG4O3CM2iDhDTnX1XvdFsiBVhTJqJsdK0LYXWu7W6pRvl0_QuWugdHEFLSpvdHkAvz_SJtbyRoGkh6YTo4gyAHtQwQTWkXfKFCUi4LK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14:paraId="12A892CB" w14:textId="77777777" w:rsidR="0016152B" w:rsidRPr="0016152B" w:rsidRDefault="0016152B" w:rsidP="0016152B">
      <w:pPr>
        <w:ind w:left="720" w:firstLine="72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t>Without the Use of 1×1 Convolution</w:t>
      </w:r>
    </w:p>
    <w:p w14:paraId="681435F5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6A66EB64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Number of operations = (14×14×48)×(5×5×480) = 112.9M</w:t>
      </w:r>
    </w:p>
    <w:p w14:paraId="0961510B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756ED42E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With the use of 1×1 convolution:</w:t>
      </w:r>
    </w:p>
    <w:p w14:paraId="37CEE9F7" w14:textId="565764A9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begin"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"https://lh3.googleusercontent.com/6MXmFqMbFF8LYVjT_rf0VKMvb6TvGfjjCwsO4LaUtQwL7EIYF4o01cLGX5YlWemdCNZ1vgzxkGdiY29tTOGnw7L7uAv-82LNmHgmhOiPkGLKCak2iBwsh41-XAJyRsMMhm2vpi9s" \* MERGEFORMATINET </w:instrTex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16152B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1B4881EB" wp14:editId="269FAA5C">
            <wp:extent cx="5727700" cy="1369695"/>
            <wp:effectExtent l="0" t="0" r="0" b="1905"/>
            <wp:docPr id="6" name="Picture 6" descr="https://lh3.googleusercontent.com/6MXmFqMbFF8LYVjT_rf0VKMvb6TvGfjjCwsO4LaUtQwL7EIYF4o01cLGX5YlWemdCNZ1vgzxkGdiY29tTOGnw7L7uAv-82LNmHgmhOiPkGLKCak2iBwsh41-XAJyRsMMhm2vpi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6MXmFqMbFF8LYVjT_rf0VKMvb6TvGfjjCwsO4LaUtQwL7EIYF4o01cLGX5YlWemdCNZ1vgzxkGdiY29tTOGnw7L7uAv-82LNmHgmhOiPkGLKCak2iBwsh41-XAJyRsMMhm2vpi9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14:paraId="17F268F2" w14:textId="77777777" w:rsidR="0016152B" w:rsidRPr="0016152B" w:rsidRDefault="0016152B" w:rsidP="0016152B">
      <w:pPr>
        <w:ind w:left="720" w:firstLine="72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With the Use of 1×1 Convolution</w:t>
      </w:r>
    </w:p>
    <w:p w14:paraId="49B0D8F1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Number of operations for 1×1 = (14×14×16)×(1×1×480) = 1.5M</w:t>
      </w:r>
    </w:p>
    <w:p w14:paraId="207F64E7" w14:textId="77777777" w:rsidR="0016152B" w:rsidRPr="0016152B" w:rsidRDefault="0016152B" w:rsidP="0016152B">
      <w:pPr>
        <w:spacing w:before="58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Number of operations for 5×5 = (14×14×48)×(5×5×16) = 3.8M</w:t>
      </w:r>
    </w:p>
    <w:p w14:paraId="524EB31B" w14:textId="77777777" w:rsidR="0016152B" w:rsidRPr="0016152B" w:rsidRDefault="0016152B" w:rsidP="0016152B">
      <w:pPr>
        <w:spacing w:before="58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Total number of operations = 1.5M + 3.8M = 5.3M which is much much smaller than 112.9M !!!!!!!!!!!!!!!</w:t>
      </w:r>
    </w:p>
    <w:p w14:paraId="3039EDB3" w14:textId="77777777" w:rsidR="0016152B" w:rsidRPr="0016152B" w:rsidRDefault="0016152B" w:rsidP="0016152B">
      <w:pPr>
        <w:spacing w:before="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Indeed, the above example is the calculation of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5×5 conv at inception (4a).</w:t>
      </w:r>
    </w:p>
    <w:p w14:paraId="3960AC2B" w14:textId="77777777" w:rsidR="0016152B" w:rsidRPr="0016152B" w:rsidRDefault="0016152B" w:rsidP="0016152B">
      <w:pPr>
        <w:spacing w:before="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(We may think that, when dimension is reduced, actually we are working on the mapping from high dimension to low dimension in a non-linearity way. In contrast, for PCA, it performs linear dimension reduction.)</w:t>
      </w:r>
    </w:p>
    <w:p w14:paraId="4CB9B3AE" w14:textId="77777777" w:rsidR="0016152B" w:rsidRPr="0016152B" w:rsidRDefault="0016152B" w:rsidP="0016152B">
      <w:pPr>
        <w:spacing w:before="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Thus,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inception module can be built without increasing the number of operations</w: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largely!</w:t>
      </w:r>
    </w:p>
    <w:p w14:paraId="0B2EEDAF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Times New Roman" w:eastAsia="Times New Roman" w:hAnsi="Times New Roman" w:cs="Times New Roman"/>
          <w:lang w:val="en-IN"/>
        </w:rPr>
        <w:br/>
      </w:r>
    </w:p>
    <w:p w14:paraId="22611364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44"/>
          <w:szCs w:val="44"/>
          <w:shd w:val="clear" w:color="auto" w:fill="FFFFFF"/>
          <w:lang w:val="en-IN"/>
        </w:rPr>
        <w:t xml:space="preserve"> Inception Module</w:t>
      </w:r>
    </w:p>
    <w:p w14:paraId="01319B61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The inception module (naive version, without 1×1 convolution) is as below:</w:t>
      </w:r>
    </w:p>
    <w:p w14:paraId="6722869E" w14:textId="64E4E67C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fldChar w:fldCharType="begin"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"https://lh5.googleusercontent.com/03rYGQniRWdTnKQDRj3TQTw0plUnSeh2owXVzTwCOtT0m6dIp11K_5PnVD_QKPpADOc8DPxaCwUGoE1Ef4ugX-70vvZ8nIi2ai3Booi82e41oEBOAFhkezDfjw6WGrcd1iGoSLSK" \* MERGEFORMATINET </w:instrTex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16152B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47ACCF0A" wp14:editId="24301D68">
            <wp:extent cx="5727700" cy="3148330"/>
            <wp:effectExtent l="0" t="0" r="0" b="1270"/>
            <wp:docPr id="5" name="Picture 5" descr="https://lh5.googleusercontent.com/03rYGQniRWdTnKQDRj3TQTw0plUnSeh2owXVzTwCOtT0m6dIp11K_5PnVD_QKPpADOc8DPxaCwUGoE1Ef4ugX-70vvZ8nIi2ai3Booi82e41oEBOAFhkezDfjw6WGrcd1iGoSL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03rYGQniRWdTnKQDRj3TQTw0plUnSeh2owXVzTwCOtT0m6dIp11K_5PnVD_QKPpADOc8DPxaCwUGoE1Ef4ugX-70vvZ8nIi2ai3Booi82e41oEBOAFhkezDfjw6WGrcd1iGoSL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14:paraId="329345F3" w14:textId="77777777" w:rsidR="0016152B" w:rsidRPr="0016152B" w:rsidRDefault="0016152B" w:rsidP="0016152B">
      <w:pPr>
        <w:ind w:left="1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IN"/>
        </w:rPr>
        <w:t>Inception Module (Without 1×1 Convolution)</w:t>
      </w:r>
    </w:p>
    <w:p w14:paraId="56EF4575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34486C9A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IN"/>
        </w:rPr>
        <w:t xml:space="preserve"> </w: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Previously, such as AlexNet, and VGGNet, conv size is fixed for each layer.</w:t>
      </w:r>
    </w:p>
    <w:p w14:paraId="597B1447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Now, 1×1 conv, 3×3 conv, 5×5 conv, and 3×3 max pooling are done altogether for the previous input, and stack together again at output. When image’s coming in, let the network choose the right path.</w:t>
      </w:r>
    </w:p>
    <w:p w14:paraId="61C5DACE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However, without the 1×1 convolution as above, we can imagine how large the number of operation is!</w:t>
      </w:r>
    </w:p>
    <w:p w14:paraId="7E680A11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78572A54" w14:textId="41FBF71B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fldChar w:fldCharType="begin"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"https://lh4.googleusercontent.com/dmMdKZcrZ5WJozYArKTMmDcNYB-Pudf1x-cwhyZ2aJ-wjpW1rMImNtWy6i0zeuhuMZAE-5mU03nPuuzmubmEL4SrRKIiufjNZ3ki0TXGvTFdSRfsIyA8bFH87kvYskcOiQHHvRbg" \* MERGEFORMATINET </w:instrTex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16152B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4B8F9517" wp14:editId="79796A9D">
            <wp:extent cx="5727700" cy="3224530"/>
            <wp:effectExtent l="0" t="0" r="0" b="1270"/>
            <wp:docPr id="4" name="Picture 4" descr="https://lh4.googleusercontent.com/dmMdKZcrZ5WJozYArKTMmDcNYB-Pudf1x-cwhyZ2aJ-wjpW1rMImNtWy6i0zeuhuMZAE-5mU03nPuuzmubmEL4SrRKIiufjNZ3ki0TXGvTFdSRfsIyA8bFH87kvYskcOiQHHvR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dmMdKZcrZ5WJozYArKTMmDcNYB-Pudf1x-cwhyZ2aJ-wjpW1rMImNtWy6i0zeuhuMZAE-5mU03nPuuzmubmEL4SrRKIiufjNZ3ki0TXGvTFdSRfsIyA8bFH87kvYskcOiQHHvR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14:paraId="42FFD7F8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ab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ab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ab/>
      </w:r>
      <w:r w:rsidRPr="0016152B">
        <w:rPr>
          <w:rFonts w:ascii="Arial" w:eastAsia="Times New Roman" w:hAnsi="Arial" w:cs="Arial"/>
          <w:b/>
          <w:bCs/>
          <w:color w:val="000000"/>
          <w:shd w:val="clear" w:color="auto" w:fill="FFFFFF"/>
          <w:lang w:val="en-IN"/>
        </w:rPr>
        <w:t>Inception Module (With 1×1 Convolution)</w:t>
      </w:r>
    </w:p>
    <w:p w14:paraId="6C0D1DE2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>Thus, 1×1 convolution is inserted into the inception module for dimension reduction!</w:t>
      </w:r>
    </w:p>
    <w:p w14:paraId="4E404A4E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Times New Roman" w:eastAsia="Times New Roman" w:hAnsi="Times New Roman" w:cs="Times New Roman"/>
          <w:lang w:val="en-IN"/>
        </w:rPr>
        <w:br/>
      </w:r>
      <w:r w:rsidRPr="0016152B">
        <w:rPr>
          <w:rFonts w:ascii="Times New Roman" w:eastAsia="Times New Roman" w:hAnsi="Times New Roman" w:cs="Times New Roman"/>
          <w:lang w:val="en-IN"/>
        </w:rPr>
        <w:br/>
      </w:r>
    </w:p>
    <w:p w14:paraId="136F7F0F" w14:textId="77777777" w:rsidR="0016152B" w:rsidRPr="0016152B" w:rsidRDefault="0016152B" w:rsidP="0016152B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44"/>
          <w:szCs w:val="44"/>
          <w:shd w:val="clear" w:color="auto" w:fill="FFFFFF"/>
          <w:lang w:val="en-IN"/>
        </w:rPr>
        <w:t>Global Average Pooling</w:t>
      </w:r>
    </w:p>
    <w:p w14:paraId="376A2B6E" w14:textId="38C7E5DB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begin"/>
      </w:r>
      <w:r w:rsidRPr="0016152B">
        <w:rPr>
          <w:rFonts w:ascii="Arial" w:eastAsia="Times New Roman" w:hAnsi="Arial" w:cs="Arial"/>
          <w:color w:val="000000"/>
          <w:sz w:val="22"/>
          <w:szCs w:val="22"/>
          <w:lang w:val="en-IN"/>
        </w:rPr>
        <w:instrText xml:space="preserve"> INCLUDEPICTURE "https://lh6.googleusercontent.com/EF428AkXFpy6oL6EOwmwYX6kNfclPjNKp6iMfEIpGSauf9Z4g-8DBndKLSJkTBOBqRcXmO7SySSb27bqDgRAV7lJfxpSd655TEW6j-n5jSXhj_VmyefmH56QUg7PRICZYZi3t8hC" \* MERGEFORMATINET </w:instrText>
      </w:r>
      <w:r w:rsidRPr="0016152B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separate"/>
      </w:r>
      <w:r w:rsidRPr="0016152B">
        <w:rPr>
          <w:rFonts w:ascii="Arial" w:eastAsia="Times New Roman" w:hAnsi="Arial" w:cs="Arial"/>
          <w:noProof/>
          <w:color w:val="000000"/>
          <w:sz w:val="22"/>
          <w:szCs w:val="22"/>
          <w:lang w:val="en-IN"/>
        </w:rPr>
        <w:drawing>
          <wp:inline distT="0" distB="0" distL="0" distR="0" wp14:anchorId="5E5760C1" wp14:editId="02C0C811">
            <wp:extent cx="5727700" cy="2233930"/>
            <wp:effectExtent l="0" t="0" r="0" b="1270"/>
            <wp:docPr id="3" name="Picture 3" descr="https://lh6.googleusercontent.com/EF428AkXFpy6oL6EOwmwYX6kNfclPjNKp6iMfEIpGSauf9Z4g-8DBndKLSJkTBOBqRcXmO7SySSb27bqDgRAV7lJfxpSd655TEW6j-n5jSXhj_VmyefmH56QUg7PRICZYZi3t8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EF428AkXFpy6oL6EOwmwYX6kNfclPjNKp6iMfEIpGSauf9Z4g-8DBndKLSJkTBOBqRcXmO7SySSb27bqDgRAV7lJfxpSd655TEW6j-n5jSXhj_VmyefmH56QUg7PRICZYZi3t8h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end"/>
      </w:r>
    </w:p>
    <w:p w14:paraId="7F10F1A6" w14:textId="77777777" w:rsidR="0016152B" w:rsidRPr="0016152B" w:rsidRDefault="0016152B" w:rsidP="0016152B">
      <w:pPr>
        <w:ind w:left="720" w:firstLine="72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Arial" w:eastAsia="Times New Roman" w:hAnsi="Arial" w:cs="Arial"/>
          <w:b/>
          <w:bCs/>
          <w:color w:val="000000"/>
          <w:lang w:val="en-IN"/>
        </w:rPr>
        <w:t>Fully Connected Layer VS Global Average Pooling</w:t>
      </w:r>
    </w:p>
    <w:p w14:paraId="48137393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2D45BB6D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Previously, fully connected (FC) layers are used at the end of network, such as in AlexNet.</w:t>
      </w:r>
    </w:p>
    <w:p w14:paraId="67340316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All inputs are connected to each output.</w:t>
      </w:r>
    </w:p>
    <w:p w14:paraId="51674F90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t>Number of weights (connections) above = 7×7×1024×1024 = 51.3M</w:t>
      </w:r>
    </w:p>
    <w:p w14:paraId="036428B9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In GoogLeNet, global average pooling is used nearly at the end of network by averaging each feature map from 7×7 to 1×1, as in the figure above.</w:t>
      </w:r>
    </w:p>
    <w:p w14:paraId="347AF9C7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Number of weights = 0</w:t>
      </w:r>
    </w:p>
    <w:p w14:paraId="6CCD2673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And authors found that a move from FC layers to average pooling improved the top-1 accuracy by about 0.6%.</w:t>
      </w:r>
    </w:p>
    <w:p w14:paraId="1548FDD8" w14:textId="77777777" w:rsidR="0016152B" w:rsidRPr="0016152B" w:rsidRDefault="0016152B" w:rsidP="0016152B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This is the idea which can be less prone to overfitting.</w:t>
      </w:r>
    </w:p>
    <w:p w14:paraId="2C3F08E2" w14:textId="77777777" w:rsidR="0016152B" w:rsidRPr="0016152B" w:rsidRDefault="0016152B" w:rsidP="0016152B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Times New Roman" w:eastAsia="Times New Roman" w:hAnsi="Times New Roman" w:cs="Times New Roman"/>
          <w:lang w:val="en-IN"/>
        </w:rPr>
        <w:br/>
      </w:r>
      <w:r w:rsidRPr="0016152B">
        <w:rPr>
          <w:rFonts w:ascii="Times New Roman" w:eastAsia="Times New Roman" w:hAnsi="Times New Roman" w:cs="Times New Roman"/>
          <w:lang w:val="en-IN"/>
        </w:rPr>
        <w:br/>
      </w:r>
      <w:r w:rsidRPr="0016152B">
        <w:rPr>
          <w:rFonts w:ascii="Times New Roman" w:eastAsia="Times New Roman" w:hAnsi="Times New Roman" w:cs="Times New Roman"/>
          <w:lang w:val="en-IN"/>
        </w:rPr>
        <w:br/>
      </w:r>
      <w:r w:rsidRPr="0016152B">
        <w:rPr>
          <w:rFonts w:ascii="Times New Roman" w:eastAsia="Times New Roman" w:hAnsi="Times New Roman" w:cs="Times New Roman"/>
          <w:lang w:val="en-IN"/>
        </w:rPr>
        <w:br/>
      </w:r>
    </w:p>
    <w:p w14:paraId="09448F89" w14:textId="4291B12C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begin"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"https://lh4.googleusercontent.com/j_8Ke9pFllyuT8MOaUlzHQX1T2ZLmcHFrZP34kTmUOeMs3HFEfucJ8q1FkAePXVYE89G-xDI1sLGHYti44MpwkvmJQCPZpRcrQ1bRYfpj4t43tfHL0HOpxq9dJN93y9F_uV9e20h" \* MERGEFORMATINET </w:instrTex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16152B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5927BE4E" wp14:editId="4AF20AB5">
            <wp:extent cx="5727700" cy="1280795"/>
            <wp:effectExtent l="0" t="0" r="0" b="1905"/>
            <wp:docPr id="2" name="Picture 2" descr="https://lh4.googleusercontent.com/j_8Ke9pFllyuT8MOaUlzHQX1T2ZLmcHFrZP34kTmUOeMs3HFEfucJ8q1FkAePXVYE89G-xDI1sLGHYti44MpwkvmJQCPZpRcrQ1bRYfpj4t43tfHL0HOpxq9dJN93y9F_uV9e20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j_8Ke9pFllyuT8MOaUlzHQX1T2ZLmcHFrZP34kTmUOeMs3HFEfucJ8q1FkAePXVYE89G-xDI1sLGHYti44MpwkvmJQCPZpRcrQ1bRYfpj4t43tfHL0HOpxq9dJN93y9F_uV9e20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14:paraId="26432E8C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val="en-IN"/>
        </w:rPr>
        <w:t>There are 22 layers in total</w:t>
      </w:r>
    </w:p>
    <w:p w14:paraId="7A5D780A" w14:textId="77777777" w:rsidR="0016152B" w:rsidRPr="0016152B" w:rsidRDefault="0016152B" w:rsidP="0016152B">
      <w:pPr>
        <w:spacing w:before="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It is already a very deep model compared with previous AlexNet, ZFNet and VGGNet.And we can see that </w:t>
      </w:r>
      <w:r w:rsidRPr="0016152B">
        <w:rPr>
          <w:rFonts w:ascii="Georgia" w:eastAsia="Times New Roman" w:hAnsi="Georgia" w:cs="Times New Roman"/>
          <w:b/>
          <w:bCs/>
          <w:color w:val="000000"/>
          <w:sz w:val="32"/>
          <w:szCs w:val="32"/>
          <w:shd w:val="clear" w:color="auto" w:fill="FFFFFF"/>
          <w:lang w:val="en-IN"/>
        </w:rPr>
        <w:t xml:space="preserve">there are numerous inception modules connected together to go deeper. </w: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(There are some intermediate softmax branches at the middle, we will describe about them in the next section.)</w:t>
      </w:r>
    </w:p>
    <w:p w14:paraId="6ED306E6" w14:textId="77777777" w:rsidR="0016152B" w:rsidRPr="0016152B" w:rsidRDefault="0016152B" w:rsidP="0016152B">
      <w:pPr>
        <w:spacing w:before="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Below is the details about the parameters if each layer. We actually can extend the example of 1×1 convolution to calculate the number of operations by ourselves. :)</w:t>
      </w:r>
    </w:p>
    <w:p w14:paraId="30BC9BB8" w14:textId="77777777" w:rsidR="0016152B" w:rsidRPr="0016152B" w:rsidRDefault="0016152B" w:rsidP="0016152B">
      <w:pPr>
        <w:rPr>
          <w:rFonts w:ascii="Times New Roman" w:eastAsia="Times New Roman" w:hAnsi="Times New Roman" w:cs="Times New Roman"/>
          <w:lang w:val="en-IN"/>
        </w:rPr>
      </w:pPr>
    </w:p>
    <w:p w14:paraId="4EAEA68D" w14:textId="40232EE4" w:rsidR="0016152B" w:rsidRPr="0016152B" w:rsidRDefault="0016152B" w:rsidP="0016152B">
      <w:pPr>
        <w:spacing w:before="440"/>
        <w:rPr>
          <w:rFonts w:ascii="Times New Roman" w:eastAsia="Times New Roman" w:hAnsi="Times New Roman" w:cs="Times New Roman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fldChar w:fldCharType="begin"/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instrText xml:space="preserve"> INCLUDEPICTURE "https://lh6.googleusercontent.com/ukYYUyP7lQV9r5nqWevfFstWkP3QL1mFBB8TJ6reqOzx2vmx7JemtZ1_bGDGf4OIS2iv4azRGu5wUr7wk8cC2kDFQ32TM7xDN7tL7EB6OaP3NXqdOsGuHKfaafPxxeKWY8s4LPp5" \* MERGEFORMATINET </w:instrText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separate"/>
      </w:r>
      <w:r w:rsidRPr="0016152B">
        <w:rPr>
          <w:rFonts w:ascii="Georgia" w:eastAsia="Times New Roman" w:hAnsi="Georgia" w:cs="Times New Roman"/>
          <w:noProof/>
          <w:color w:val="000000"/>
          <w:sz w:val="32"/>
          <w:szCs w:val="32"/>
          <w:shd w:val="clear" w:color="auto" w:fill="FFFFFF"/>
          <w:lang w:val="en-IN"/>
        </w:rPr>
        <w:drawing>
          <wp:inline distT="0" distB="0" distL="0" distR="0" wp14:anchorId="64BC8948" wp14:editId="64B99F5A">
            <wp:extent cx="5727700" cy="3719195"/>
            <wp:effectExtent l="0" t="0" r="0" b="1905"/>
            <wp:docPr id="1" name="Picture 1" descr="https://lh6.googleusercontent.com/ukYYUyP7lQV9r5nqWevfFstWkP3QL1mFBB8TJ6reqOzx2vmx7JemtZ1_bGDGf4OIS2iv4azRGu5wUr7wk8cC2kDFQ32TM7xDN7tL7EB6OaP3NXqdOsGuHKfaafPxxeKWY8s4LP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ukYYUyP7lQV9r5nqWevfFstWkP3QL1mFBB8TJ6reqOzx2vmx7JemtZ1_bGDGf4OIS2iv4azRGu5wUr7wk8cC2kDFQ32TM7xDN7tL7EB6OaP3NXqdOsGuHKfaafPxxeKWY8s4LPp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fldChar w:fldCharType="end"/>
      </w:r>
    </w:p>
    <w:p w14:paraId="1D385EB8" w14:textId="77777777" w:rsidR="0016152B" w:rsidRPr="0016152B" w:rsidRDefault="0016152B" w:rsidP="0016152B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As we can see there are some intermediate softmax branches at the middle, they are used for training only. These branches are auxiliary classifiers which consist of:</w:t>
      </w:r>
    </w:p>
    <w:p w14:paraId="1696771D" w14:textId="77777777" w:rsidR="0016152B" w:rsidRPr="0016152B" w:rsidRDefault="0016152B" w:rsidP="0016152B">
      <w:pPr>
        <w:numPr>
          <w:ilvl w:val="1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5×5 Average Pooling (Stride 3)</w:t>
      </w:r>
    </w:p>
    <w:p w14:paraId="256444D7" w14:textId="77777777" w:rsidR="0016152B" w:rsidRPr="0016152B" w:rsidRDefault="0016152B" w:rsidP="0016152B">
      <w:pPr>
        <w:numPr>
          <w:ilvl w:val="1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1×1 Conv (128 filters)</w:t>
      </w:r>
    </w:p>
    <w:p w14:paraId="12B1B384" w14:textId="77777777" w:rsidR="0016152B" w:rsidRPr="0016152B" w:rsidRDefault="0016152B" w:rsidP="0016152B">
      <w:pPr>
        <w:numPr>
          <w:ilvl w:val="1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1024 FC</w:t>
      </w:r>
    </w:p>
    <w:p w14:paraId="46408666" w14:textId="77777777" w:rsidR="0016152B" w:rsidRPr="0016152B" w:rsidRDefault="0016152B" w:rsidP="0016152B">
      <w:pPr>
        <w:numPr>
          <w:ilvl w:val="1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1000 FC</w:t>
      </w:r>
    </w:p>
    <w:p w14:paraId="3470E0C8" w14:textId="77777777" w:rsidR="0016152B" w:rsidRPr="0016152B" w:rsidRDefault="0016152B" w:rsidP="0016152B">
      <w:pPr>
        <w:numPr>
          <w:ilvl w:val="1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Softmax</w:t>
      </w:r>
    </w:p>
    <w:p w14:paraId="696C1772" w14:textId="77777777" w:rsidR="0016152B" w:rsidRPr="0016152B" w:rsidRDefault="0016152B" w:rsidP="0016152B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The loss is added to the total loss, with weight 0.3.</w:t>
      </w:r>
    </w:p>
    <w:p w14:paraId="72CC527E" w14:textId="77777777" w:rsidR="0016152B" w:rsidRPr="0016152B" w:rsidRDefault="0016152B" w:rsidP="0016152B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16152B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Authors claim it can be used for combating gradient vanishing problem, also providing regularization.</w:t>
      </w:r>
    </w:p>
    <w:p w14:paraId="3DA3FA6B" w14:textId="77777777"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6B49"/>
    <w:multiLevelType w:val="multilevel"/>
    <w:tmpl w:val="53D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40F"/>
    <w:multiLevelType w:val="multilevel"/>
    <w:tmpl w:val="0064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1450B"/>
    <w:multiLevelType w:val="multilevel"/>
    <w:tmpl w:val="D89C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2B"/>
    <w:rsid w:val="001350A7"/>
    <w:rsid w:val="0016152B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9184"/>
  <w15:chartTrackingRefBased/>
  <w15:docId w15:val="{380060B6-47C4-1446-9B65-EAF82EBA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5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152B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NormalWeb">
    <w:name w:val="Normal (Web)"/>
    <w:basedOn w:val="Normal"/>
    <w:uiPriority w:val="99"/>
    <w:semiHidden/>
    <w:unhideWhenUsed/>
    <w:rsid w:val="0016152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tab-span">
    <w:name w:val="apple-tab-span"/>
    <w:basedOn w:val="DefaultParagraphFont"/>
    <w:rsid w:val="00161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2019-03-29T06:22:00Z</dcterms:created>
  <dcterms:modified xsi:type="dcterms:W3CDTF">2019-03-29T06:23:00Z</dcterms:modified>
</cp:coreProperties>
</file>