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3C889" w14:textId="77777777" w:rsidR="00E513CF" w:rsidRPr="005C70D1" w:rsidRDefault="00C86080" w:rsidP="00C86080">
      <w:pPr>
        <w:pStyle w:val="Heading1"/>
        <w:jc w:val="center"/>
        <w:rPr>
          <w:sz w:val="24"/>
          <w:szCs w:val="24"/>
          <w:lang w:val="bg-BG"/>
        </w:rPr>
      </w:pPr>
      <w:r w:rsidRPr="005C70D1">
        <w:rPr>
          <w:sz w:val="24"/>
          <w:szCs w:val="24"/>
          <w:lang w:val="bg-BG"/>
        </w:rPr>
        <w:t>ПРАКТИЧЕСКИ ЗАДАЧИ</w:t>
      </w:r>
      <w:r w:rsidR="00032A76" w:rsidRPr="005C70D1">
        <w:rPr>
          <w:sz w:val="24"/>
          <w:szCs w:val="24"/>
          <w:lang w:val="bg-BG"/>
        </w:rPr>
        <w:t xml:space="preserve"> С УСЛОВНИ ОПЕРАТОРИ</w:t>
      </w:r>
    </w:p>
    <w:p w14:paraId="7020FA52" w14:textId="77777777" w:rsidR="00C86080" w:rsidRPr="005C70D1" w:rsidRDefault="00C86080" w:rsidP="00C86080">
      <w:pPr>
        <w:rPr>
          <w:sz w:val="24"/>
          <w:szCs w:val="24"/>
          <w:lang w:val="bg-BG"/>
        </w:rPr>
      </w:pPr>
    </w:p>
    <w:p w14:paraId="3C3011BA" w14:textId="77777777" w:rsidR="00C86080" w:rsidRPr="005C70D1" w:rsidRDefault="00032A76" w:rsidP="00C86080">
      <w:pPr>
        <w:rPr>
          <w:sz w:val="24"/>
          <w:szCs w:val="24"/>
        </w:rPr>
      </w:pPr>
      <w:r w:rsidRPr="005C70D1">
        <w:rPr>
          <w:b/>
          <w:sz w:val="24"/>
          <w:szCs w:val="24"/>
          <w:lang w:val="bg-BG"/>
        </w:rPr>
        <w:t>1 зад:</w:t>
      </w:r>
      <w:r w:rsidRPr="005C70D1">
        <w:rPr>
          <w:sz w:val="24"/>
          <w:szCs w:val="24"/>
          <w:lang w:val="bg-BG"/>
        </w:rPr>
        <w:t xml:space="preserve"> Напишете програма, при която потребителят въвежда цяло число между (1-7) от клавиатурата, и се отпечатва съответният ден от седмицата с думи, а извън този диапазон – грешка.</w:t>
      </w:r>
    </w:p>
    <w:p w14:paraId="1B24E2D1" w14:textId="77777777" w:rsidR="00965750" w:rsidRPr="005C70D1" w:rsidRDefault="004E364C" w:rsidP="00C86080">
      <w:pPr>
        <w:rPr>
          <w:sz w:val="24"/>
          <w:szCs w:val="24"/>
        </w:rPr>
      </w:pPr>
      <w:r w:rsidRPr="005C70D1">
        <w:rPr>
          <w:noProof/>
          <w:sz w:val="24"/>
          <w:szCs w:val="24"/>
        </w:rPr>
        <w:drawing>
          <wp:inline distT="0" distB="0" distL="0" distR="0" wp14:anchorId="14570219" wp14:editId="68F83CD1">
            <wp:extent cx="5877745" cy="4324954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2205" w14:textId="77777777" w:rsidR="00853AD4" w:rsidRPr="005C70D1" w:rsidRDefault="00853AD4" w:rsidP="00C86080">
      <w:pPr>
        <w:rPr>
          <w:sz w:val="24"/>
          <w:szCs w:val="24"/>
          <w:lang w:val="bg-BG"/>
        </w:rPr>
      </w:pPr>
      <w:r w:rsidRPr="005C70D1">
        <w:rPr>
          <w:b/>
          <w:sz w:val="24"/>
          <w:szCs w:val="24"/>
          <w:lang w:val="bg-BG"/>
        </w:rPr>
        <w:t>2 зад:</w:t>
      </w:r>
      <w:r w:rsidRPr="005C70D1">
        <w:rPr>
          <w:sz w:val="24"/>
          <w:szCs w:val="24"/>
          <w:lang w:val="bg-BG"/>
        </w:rPr>
        <w:t xml:space="preserve"> Напишете програма, при която потребителят въвежда цяло число между (2-6) от клавиатурата, и се отпечатва съответното име на оценката с думи, а извън този диапазон – грешка.</w:t>
      </w:r>
    </w:p>
    <w:p w14:paraId="2C0C1F91" w14:textId="77777777" w:rsidR="004E364C" w:rsidRPr="005C70D1" w:rsidRDefault="00853AD4" w:rsidP="00C86080">
      <w:pPr>
        <w:rPr>
          <w:sz w:val="24"/>
          <w:szCs w:val="24"/>
        </w:rPr>
      </w:pPr>
      <w:r w:rsidRPr="005C70D1">
        <w:rPr>
          <w:noProof/>
          <w:sz w:val="24"/>
          <w:szCs w:val="24"/>
        </w:rPr>
        <w:lastRenderedPageBreak/>
        <w:drawing>
          <wp:inline distT="0" distB="0" distL="0" distR="0" wp14:anchorId="1641FF8F" wp14:editId="7CF5DE6C">
            <wp:extent cx="5868219" cy="3553321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B9FE" w14:textId="77777777" w:rsidR="00006B58" w:rsidRPr="005C70D1" w:rsidRDefault="00006B58" w:rsidP="00006B58">
      <w:pPr>
        <w:rPr>
          <w:sz w:val="24"/>
          <w:szCs w:val="24"/>
          <w:lang w:val="bg-BG"/>
        </w:rPr>
      </w:pPr>
      <w:r w:rsidRPr="005C70D1">
        <w:rPr>
          <w:b/>
          <w:sz w:val="24"/>
          <w:szCs w:val="24"/>
          <w:lang w:val="bg-BG"/>
        </w:rPr>
        <w:t>3 зад:</w:t>
      </w:r>
      <w:r w:rsidRPr="005C70D1">
        <w:rPr>
          <w:sz w:val="24"/>
          <w:szCs w:val="24"/>
          <w:lang w:val="bg-BG"/>
        </w:rPr>
        <w:t xml:space="preserve"> Напишете програма, при която потребителят въвежда цяло число между (2-6) от клавиатурата, и се отпечатва съответното име на оценката с думи, а извън този диапазон – грешка.</w:t>
      </w:r>
    </w:p>
    <w:p w14:paraId="3DA32794" w14:textId="77777777" w:rsidR="00921427" w:rsidRPr="005C70D1" w:rsidRDefault="00006B58" w:rsidP="00C86080">
      <w:pPr>
        <w:rPr>
          <w:sz w:val="24"/>
          <w:szCs w:val="24"/>
        </w:rPr>
      </w:pPr>
      <w:r w:rsidRPr="005C70D1">
        <w:rPr>
          <w:noProof/>
          <w:sz w:val="24"/>
          <w:szCs w:val="24"/>
        </w:rPr>
        <w:drawing>
          <wp:inline distT="0" distB="0" distL="0" distR="0" wp14:anchorId="7F62CE64" wp14:editId="0C94C798">
            <wp:extent cx="5972810" cy="3261360"/>
            <wp:effectExtent l="0" t="0" r="889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3E98" w14:textId="77777777" w:rsidR="005C70D1" w:rsidRDefault="007A5AB8" w:rsidP="005C70D1">
      <w:pPr>
        <w:rPr>
          <w:sz w:val="24"/>
          <w:szCs w:val="24"/>
        </w:rPr>
      </w:pPr>
      <w:r>
        <w:rPr>
          <w:b/>
          <w:sz w:val="24"/>
          <w:szCs w:val="24"/>
          <w:lang w:val="bg-BG"/>
        </w:rPr>
        <w:t>4</w:t>
      </w:r>
      <w:r w:rsidR="005C70D1" w:rsidRPr="005C70D1">
        <w:rPr>
          <w:b/>
          <w:sz w:val="24"/>
          <w:szCs w:val="24"/>
          <w:lang w:val="bg-BG"/>
        </w:rPr>
        <w:t xml:space="preserve"> зад:</w:t>
      </w:r>
      <w:r w:rsidR="005C70D1" w:rsidRPr="005C70D1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Модифицирайте програмата от предходната задача с класически </w:t>
      </w:r>
      <w:r>
        <w:rPr>
          <w:sz w:val="24"/>
          <w:szCs w:val="24"/>
        </w:rPr>
        <w:t>switch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– case.</w:t>
      </w:r>
    </w:p>
    <w:p w14:paraId="1D98214A" w14:textId="77777777" w:rsidR="006438BC" w:rsidRDefault="006438BC" w:rsidP="005C70D1">
      <w:pPr>
        <w:rPr>
          <w:sz w:val="24"/>
          <w:szCs w:val="24"/>
        </w:rPr>
      </w:pPr>
      <w:r w:rsidRPr="006438BC">
        <w:rPr>
          <w:noProof/>
          <w:sz w:val="24"/>
          <w:szCs w:val="24"/>
        </w:rPr>
        <w:lastRenderedPageBreak/>
        <w:drawing>
          <wp:inline distT="0" distB="0" distL="0" distR="0" wp14:anchorId="42B9D009" wp14:editId="6D6EBD7D">
            <wp:extent cx="5972810" cy="3065145"/>
            <wp:effectExtent l="0" t="0" r="8890" b="190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E614" w14:textId="77777777" w:rsidR="006438BC" w:rsidRPr="007A5AB8" w:rsidRDefault="006438BC" w:rsidP="005C70D1">
      <w:pPr>
        <w:rPr>
          <w:sz w:val="24"/>
          <w:szCs w:val="24"/>
        </w:rPr>
      </w:pPr>
    </w:p>
    <w:p w14:paraId="2B247112" w14:textId="77777777" w:rsidR="005C70D1" w:rsidRPr="005C70D1" w:rsidRDefault="005C70D1" w:rsidP="00C86080">
      <w:pPr>
        <w:rPr>
          <w:sz w:val="24"/>
          <w:szCs w:val="24"/>
        </w:rPr>
      </w:pPr>
    </w:p>
    <w:p w14:paraId="30129748" w14:textId="77777777" w:rsidR="00006B58" w:rsidRPr="005C70D1" w:rsidRDefault="00006B58" w:rsidP="00C86080">
      <w:pPr>
        <w:rPr>
          <w:sz w:val="24"/>
          <w:szCs w:val="24"/>
        </w:rPr>
      </w:pPr>
    </w:p>
    <w:p w14:paraId="54427388" w14:textId="77777777" w:rsidR="009D5174" w:rsidRPr="005C70D1" w:rsidRDefault="009D5174" w:rsidP="00C86080">
      <w:pPr>
        <w:rPr>
          <w:sz w:val="24"/>
          <w:szCs w:val="24"/>
        </w:rPr>
      </w:pPr>
    </w:p>
    <w:sectPr w:rsidR="009D5174" w:rsidRPr="005C70D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627"/>
    <w:rsid w:val="00006B58"/>
    <w:rsid w:val="00032A76"/>
    <w:rsid w:val="000A3D59"/>
    <w:rsid w:val="001260D6"/>
    <w:rsid w:val="004E364C"/>
    <w:rsid w:val="005C70D1"/>
    <w:rsid w:val="00626627"/>
    <w:rsid w:val="006438BC"/>
    <w:rsid w:val="007A5AB8"/>
    <w:rsid w:val="00853AD4"/>
    <w:rsid w:val="00921427"/>
    <w:rsid w:val="00965750"/>
    <w:rsid w:val="009D5174"/>
    <w:rsid w:val="00C86080"/>
    <w:rsid w:val="00E513CF"/>
    <w:rsid w:val="00F5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A6422"/>
  <w15:chartTrackingRefBased/>
  <w15:docId w15:val="{7893541C-5ADA-49D2-BB42-C30BCA5E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0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16</cp:revision>
  <cp:lastPrinted>2026-08-31T10:15:00Z</cp:lastPrinted>
  <dcterms:created xsi:type="dcterms:W3CDTF">2025-09-26T12:48:00Z</dcterms:created>
  <dcterms:modified xsi:type="dcterms:W3CDTF">2026-08-31T10:15:00Z</dcterms:modified>
</cp:coreProperties>
</file>