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3CA1" w:rsidRDefault="00DA3CA1" w:rsidP="00DA3CA1">
      <w:r>
        <w:t>1 зад: Проектирайте БД, която да обработва информацията на една обществена библиотека. Да се разгледа следната таблица и да се нормализира: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81"/>
      </w:tblGrid>
      <w:tr w:rsidR="00DA3CA1" w:rsidTr="00482860">
        <w:trPr>
          <w:trHeight w:val="271"/>
        </w:trPr>
        <w:tc>
          <w:tcPr>
            <w:tcW w:w="3181" w:type="dxa"/>
          </w:tcPr>
          <w:p w:rsidR="00DA3CA1" w:rsidRDefault="00DA3CA1" w:rsidP="00482860">
            <w:r>
              <w:t>Наемане на книги</w:t>
            </w:r>
          </w:p>
        </w:tc>
      </w:tr>
      <w:tr w:rsidR="00DA3CA1" w:rsidRPr="00592DAB" w:rsidTr="00482860">
        <w:trPr>
          <w:trHeight w:val="257"/>
        </w:trPr>
        <w:tc>
          <w:tcPr>
            <w:tcW w:w="3181" w:type="dxa"/>
          </w:tcPr>
          <w:p w:rsidR="00DA3CA1" w:rsidRDefault="00DA3CA1" w:rsidP="00482860">
            <w:r>
              <w:t>Идентификатор на наемане</w:t>
            </w:r>
          </w:p>
          <w:p w:rsidR="00DA3CA1" w:rsidRDefault="00DA3CA1" w:rsidP="00482860">
            <w:r>
              <w:t>Дата на наемане на книги</w:t>
            </w:r>
          </w:p>
          <w:p w:rsidR="00DA3CA1" w:rsidRDefault="00DA3CA1" w:rsidP="00482860">
            <w:r>
              <w:t>Идентификатор на читател</w:t>
            </w:r>
          </w:p>
          <w:p w:rsidR="00DA3CA1" w:rsidRDefault="00DA3CA1" w:rsidP="00482860">
            <w:r>
              <w:t>Име на читател</w:t>
            </w:r>
          </w:p>
          <w:p w:rsidR="00DA3CA1" w:rsidRDefault="00DA3CA1" w:rsidP="00482860">
            <w:r>
              <w:t>Презиме на читател</w:t>
            </w:r>
          </w:p>
          <w:p w:rsidR="00DA3CA1" w:rsidRDefault="00DA3CA1" w:rsidP="00482860">
            <w:r>
              <w:t>Фамилия на читател</w:t>
            </w:r>
          </w:p>
          <w:p w:rsidR="00DA3CA1" w:rsidRDefault="00DA3CA1" w:rsidP="00482860">
            <w:r>
              <w:t>Адрес на читател</w:t>
            </w:r>
          </w:p>
          <w:p w:rsidR="00DA3CA1" w:rsidRDefault="00DA3CA1" w:rsidP="00482860">
            <w:r>
              <w:t>Идентификатор на книга</w:t>
            </w:r>
          </w:p>
          <w:p w:rsidR="00DA3CA1" w:rsidRDefault="00DA3CA1" w:rsidP="00482860">
            <w:r>
              <w:t>Заглавие</w:t>
            </w:r>
          </w:p>
          <w:p w:rsidR="00DA3CA1" w:rsidRDefault="00DA3CA1" w:rsidP="00482860">
            <w:r>
              <w:t>Автор(и)</w:t>
            </w:r>
          </w:p>
          <w:p w:rsidR="00DA3CA1" w:rsidRDefault="00DA3CA1" w:rsidP="00482860">
            <w:r>
              <w:t>Корици (меки/твърди)</w:t>
            </w:r>
          </w:p>
          <w:p w:rsidR="00DA3CA1" w:rsidRDefault="00DA3CA1" w:rsidP="00482860">
            <w:r>
              <w:t>Брой страници</w:t>
            </w:r>
          </w:p>
          <w:p w:rsidR="00DA3CA1" w:rsidRDefault="00DA3CA1" w:rsidP="00482860">
            <w:r>
              <w:t>Издателство</w:t>
            </w:r>
          </w:p>
          <w:p w:rsidR="00DA3CA1" w:rsidRDefault="00DA3CA1" w:rsidP="00482860">
            <w:pPr>
              <w:rPr>
                <w:lang w:val="en-US"/>
              </w:rPr>
            </w:pPr>
            <w:r>
              <w:rPr>
                <w:lang w:val="en-US"/>
              </w:rPr>
              <w:t>ISBN</w:t>
            </w:r>
          </w:p>
          <w:p w:rsidR="00DA3CA1" w:rsidRDefault="00DA3CA1" w:rsidP="00482860">
            <w:r>
              <w:t>Година на издаване</w:t>
            </w:r>
          </w:p>
          <w:p w:rsidR="00DA3CA1" w:rsidRPr="00A30447" w:rsidRDefault="00DA3CA1" w:rsidP="00482860">
            <w:r>
              <w:t>Дата на връщане на книга</w:t>
            </w:r>
          </w:p>
        </w:tc>
      </w:tr>
    </w:tbl>
    <w:p w:rsidR="00DA3CA1" w:rsidRDefault="00DA3CA1" w:rsidP="00DA3CA1"/>
    <w:p w:rsidR="00DA3CA1" w:rsidRDefault="00DA3CA1" w:rsidP="00DA3CA1">
      <w:r>
        <w:t>2 зад: Проектирайте БД, която съдържа информация за поръчка на клиенти. Да се разгледа следната таблица и да се нормализира: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51"/>
      </w:tblGrid>
      <w:tr w:rsidR="00DA3CA1" w:rsidTr="00482860">
        <w:trPr>
          <w:trHeight w:val="256"/>
        </w:trPr>
        <w:tc>
          <w:tcPr>
            <w:tcW w:w="3151" w:type="dxa"/>
          </w:tcPr>
          <w:p w:rsidR="00DA3CA1" w:rsidRDefault="00DA3CA1" w:rsidP="00482860">
            <w:r>
              <w:t>Поръчки на клиенти</w:t>
            </w:r>
          </w:p>
        </w:tc>
      </w:tr>
      <w:tr w:rsidR="00DA3CA1" w:rsidTr="00482860">
        <w:trPr>
          <w:trHeight w:val="2535"/>
        </w:trPr>
        <w:tc>
          <w:tcPr>
            <w:tcW w:w="3151" w:type="dxa"/>
          </w:tcPr>
          <w:p w:rsidR="00DA3CA1" w:rsidRDefault="00DA3CA1" w:rsidP="00482860">
            <w:r>
              <w:t>ИД на поръчка</w:t>
            </w:r>
          </w:p>
          <w:p w:rsidR="00DA3CA1" w:rsidRDefault="00DA3CA1" w:rsidP="00482860">
            <w:r>
              <w:t>Дата на поръчка</w:t>
            </w:r>
          </w:p>
          <w:p w:rsidR="00DA3CA1" w:rsidRDefault="00DA3CA1" w:rsidP="00482860">
            <w:r>
              <w:t>ИД на клиент</w:t>
            </w:r>
          </w:p>
          <w:p w:rsidR="00DA3CA1" w:rsidRDefault="00DA3CA1" w:rsidP="00482860">
            <w:r>
              <w:t>Име на клиент</w:t>
            </w:r>
          </w:p>
          <w:p w:rsidR="00DA3CA1" w:rsidRDefault="00DA3CA1" w:rsidP="00482860">
            <w:r>
              <w:t>Адрес на клиент</w:t>
            </w:r>
          </w:p>
          <w:p w:rsidR="00DA3CA1" w:rsidRDefault="00DA3CA1" w:rsidP="00482860">
            <w:r>
              <w:t>ИД на продукт</w:t>
            </w:r>
          </w:p>
          <w:p w:rsidR="00DA3CA1" w:rsidRDefault="00DA3CA1" w:rsidP="00482860">
            <w:r>
              <w:t>Име на продукт</w:t>
            </w:r>
          </w:p>
          <w:p w:rsidR="00DA3CA1" w:rsidRDefault="00DA3CA1" w:rsidP="00482860">
            <w:r>
              <w:t>Категория на продукт</w:t>
            </w:r>
          </w:p>
          <w:p w:rsidR="00DA3CA1" w:rsidRDefault="00DA3CA1" w:rsidP="00482860">
            <w:r>
              <w:t>Цена на продукт</w:t>
            </w:r>
          </w:p>
          <w:p w:rsidR="00DA3CA1" w:rsidRDefault="00DA3CA1" w:rsidP="00482860">
            <w:r>
              <w:t>Поръчано количество продукт</w:t>
            </w:r>
          </w:p>
        </w:tc>
      </w:tr>
    </w:tbl>
    <w:p w:rsidR="00DA3CA1" w:rsidRDefault="00DA3CA1" w:rsidP="00DA3CA1"/>
    <w:p w:rsidR="00DA3CA1" w:rsidRDefault="00DA3CA1" w:rsidP="00DA3CA1">
      <w:r>
        <w:t xml:space="preserve">3 зад: Проектирайте БД, която обработва информацията, необходима за една книжарница. Да се разгледа следната таблица и да се нормализира. </w:t>
      </w:r>
    </w:p>
    <w:p w:rsidR="00DA3CA1" w:rsidRDefault="00DA3CA1" w:rsidP="00DA3CA1">
      <w:r>
        <w:t>Забележка: Колона Продадено количество да съдържа броя на продадените екземпляри от дадена книга с една продажба.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31"/>
      </w:tblGrid>
      <w:tr w:rsidR="00DA3CA1" w:rsidTr="00482860">
        <w:trPr>
          <w:trHeight w:val="276"/>
        </w:trPr>
        <w:tc>
          <w:tcPr>
            <w:tcW w:w="3031" w:type="dxa"/>
          </w:tcPr>
          <w:p w:rsidR="00DA3CA1" w:rsidRDefault="00DA3CA1" w:rsidP="00482860">
            <w:r>
              <w:t>Продажба на книги</w:t>
            </w:r>
          </w:p>
        </w:tc>
      </w:tr>
      <w:tr w:rsidR="00DA3CA1" w:rsidTr="00482860">
        <w:trPr>
          <w:trHeight w:val="261"/>
        </w:trPr>
        <w:tc>
          <w:tcPr>
            <w:tcW w:w="3031" w:type="dxa"/>
          </w:tcPr>
          <w:p w:rsidR="00DA3CA1" w:rsidRDefault="00DA3CA1" w:rsidP="00482860">
            <w:r>
              <w:t>Идентификатор на продажба</w:t>
            </w:r>
          </w:p>
          <w:p w:rsidR="00DA3CA1" w:rsidRDefault="00DA3CA1" w:rsidP="00482860">
            <w:r>
              <w:t>Дата на продажба</w:t>
            </w:r>
          </w:p>
          <w:p w:rsidR="00DA3CA1" w:rsidRDefault="00DA3CA1" w:rsidP="00482860">
            <w:r>
              <w:t>ИД на книга</w:t>
            </w:r>
          </w:p>
          <w:p w:rsidR="00DA3CA1" w:rsidRDefault="00DA3CA1" w:rsidP="00482860">
            <w:r>
              <w:t>Заглавие на книга</w:t>
            </w:r>
          </w:p>
          <w:p w:rsidR="00DA3CA1" w:rsidRDefault="00DA3CA1" w:rsidP="00482860">
            <w:r>
              <w:t>Автор(и)</w:t>
            </w:r>
          </w:p>
          <w:p w:rsidR="00DA3CA1" w:rsidRDefault="00DA3CA1" w:rsidP="00482860">
            <w:r>
              <w:t>Издателство</w:t>
            </w:r>
          </w:p>
          <w:p w:rsidR="00DA3CA1" w:rsidRDefault="00DA3CA1" w:rsidP="00482860">
            <w:r>
              <w:rPr>
                <w:lang w:val="en-US"/>
              </w:rPr>
              <w:t>ISBN</w:t>
            </w:r>
          </w:p>
          <w:p w:rsidR="00DA3CA1" w:rsidRDefault="00DA3CA1" w:rsidP="00482860">
            <w:r>
              <w:t>Година на издаване</w:t>
            </w:r>
          </w:p>
          <w:p w:rsidR="00DA3CA1" w:rsidRDefault="00DA3CA1" w:rsidP="00482860">
            <w:r>
              <w:lastRenderedPageBreak/>
              <w:t>Цена на книга</w:t>
            </w:r>
          </w:p>
          <w:p w:rsidR="00DA3CA1" w:rsidRPr="00FA6785" w:rsidRDefault="00DA3CA1" w:rsidP="00482860">
            <w:r>
              <w:t>Продадено количество</w:t>
            </w:r>
          </w:p>
        </w:tc>
      </w:tr>
    </w:tbl>
    <w:p w:rsidR="00DA3CA1" w:rsidRDefault="00DA3CA1" w:rsidP="00DA3CA1"/>
    <w:p w:rsidR="00DA3CA1" w:rsidRDefault="00DA3CA1" w:rsidP="00DA3CA1">
      <w:r>
        <w:t>4 зад: Проектира се БД, която обработва информацията, необходима на един лекарски кабинет. Да се разгледа следната таблица и да се нормализира: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91"/>
      </w:tblGrid>
      <w:tr w:rsidR="00DA3CA1" w:rsidTr="00482860">
        <w:trPr>
          <w:trHeight w:val="223"/>
        </w:trPr>
        <w:tc>
          <w:tcPr>
            <w:tcW w:w="3091" w:type="dxa"/>
          </w:tcPr>
          <w:p w:rsidR="00DA3CA1" w:rsidRDefault="00DA3CA1" w:rsidP="00482860">
            <w:r>
              <w:t>Прегледи на пациенти</w:t>
            </w:r>
          </w:p>
        </w:tc>
      </w:tr>
      <w:tr w:rsidR="00DA3CA1" w:rsidRPr="00307B54" w:rsidTr="00482860">
        <w:trPr>
          <w:trHeight w:val="2886"/>
        </w:trPr>
        <w:tc>
          <w:tcPr>
            <w:tcW w:w="3091" w:type="dxa"/>
          </w:tcPr>
          <w:p w:rsidR="00DA3CA1" w:rsidRDefault="00DA3CA1" w:rsidP="00482860">
            <w:r>
              <w:t>ИД на пациент</w:t>
            </w:r>
          </w:p>
          <w:p w:rsidR="00DA3CA1" w:rsidRDefault="00DA3CA1" w:rsidP="00482860">
            <w:r>
              <w:t>Име на пациент</w:t>
            </w:r>
          </w:p>
          <w:p w:rsidR="00DA3CA1" w:rsidRDefault="00DA3CA1" w:rsidP="00482860">
            <w:r>
              <w:t>Презиме на пациент</w:t>
            </w:r>
          </w:p>
          <w:p w:rsidR="00DA3CA1" w:rsidRDefault="00DA3CA1" w:rsidP="00482860">
            <w:r>
              <w:t>Фамилия на пациент</w:t>
            </w:r>
          </w:p>
          <w:p w:rsidR="00DA3CA1" w:rsidRDefault="00DA3CA1" w:rsidP="00482860">
            <w:r>
              <w:t>Адрес на пациент</w:t>
            </w:r>
          </w:p>
          <w:p w:rsidR="00DA3CA1" w:rsidRDefault="00DA3CA1" w:rsidP="00482860">
            <w:r>
              <w:t>ЕГН на пациент</w:t>
            </w:r>
          </w:p>
          <w:p w:rsidR="00DA3CA1" w:rsidRDefault="00DA3CA1" w:rsidP="00482860">
            <w:r>
              <w:t>ИД на резервация за преглед</w:t>
            </w:r>
          </w:p>
          <w:p w:rsidR="00DA3CA1" w:rsidRDefault="00DA3CA1" w:rsidP="00482860">
            <w:r>
              <w:t>Дата на преглед</w:t>
            </w:r>
          </w:p>
          <w:p w:rsidR="00DA3CA1" w:rsidRDefault="00DA3CA1" w:rsidP="00482860">
            <w:r>
              <w:t>Час на преглед</w:t>
            </w:r>
          </w:p>
          <w:p w:rsidR="00DA3CA1" w:rsidRDefault="00DA3CA1" w:rsidP="00482860">
            <w:r>
              <w:t>Диагноза</w:t>
            </w:r>
          </w:p>
          <w:p w:rsidR="00DA3CA1" w:rsidRDefault="00DA3CA1" w:rsidP="00482860">
            <w:r>
              <w:t>ИД на лекарство</w:t>
            </w:r>
          </w:p>
          <w:p w:rsidR="00DA3CA1" w:rsidRDefault="00DA3CA1" w:rsidP="00482860">
            <w:r>
              <w:t>Име на лекарство</w:t>
            </w:r>
          </w:p>
          <w:p w:rsidR="00DA3CA1" w:rsidRDefault="00DA3CA1" w:rsidP="00482860">
            <w:r>
              <w:t>Доза</w:t>
            </w:r>
          </w:p>
        </w:tc>
      </w:tr>
    </w:tbl>
    <w:p w:rsidR="00170C7D" w:rsidRDefault="00170C7D">
      <w:bookmarkStart w:id="0" w:name="_GoBack"/>
      <w:bookmarkEnd w:id="0"/>
    </w:p>
    <w:sectPr w:rsidR="00170C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B35"/>
    <w:rsid w:val="00170C7D"/>
    <w:rsid w:val="001B2B35"/>
    <w:rsid w:val="00DA3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8D082B7-543B-42E2-950E-663AC60DE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3CA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A3C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2</cp:revision>
  <dcterms:created xsi:type="dcterms:W3CDTF">2024-10-04T08:01:00Z</dcterms:created>
  <dcterms:modified xsi:type="dcterms:W3CDTF">2024-10-04T08:01:00Z</dcterms:modified>
</cp:coreProperties>
</file>