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51C52" w14:textId="77777777" w:rsidR="00B74966" w:rsidRDefault="00B74966" w:rsidP="00B74966">
      <w:pPr>
        <w:jc w:val="center"/>
        <w:rPr>
          <w:lang w:val="en-US"/>
        </w:rPr>
      </w:pPr>
      <w:r>
        <w:rPr>
          <w:lang w:val="en-US"/>
        </w:rPr>
        <w:t>JOIN</w:t>
      </w:r>
    </w:p>
    <w:p w14:paraId="062C4B36" w14:textId="77777777" w:rsidR="00B74966" w:rsidRDefault="00B74966" w:rsidP="00B74966">
      <w:pPr>
        <w:rPr>
          <w:lang w:val="en-US"/>
        </w:rPr>
      </w:pPr>
      <w:r>
        <w:rPr>
          <w:lang w:val="en-US"/>
        </w:rPr>
        <w:t xml:space="preserve">JOIN </w:t>
      </w:r>
      <w:r>
        <w:t xml:space="preserve">залепва 2 таблици 2 за друга, като обикновения </w:t>
      </w:r>
      <w:r>
        <w:rPr>
          <w:lang w:val="en-US"/>
        </w:rPr>
        <w:t xml:space="preserve">JOIN </w:t>
      </w:r>
      <w:r>
        <w:t xml:space="preserve">е </w:t>
      </w:r>
      <w:r>
        <w:rPr>
          <w:lang w:val="en-US"/>
        </w:rPr>
        <w:t xml:space="preserve">INNER JOIN </w:t>
      </w:r>
      <w:r>
        <w:t xml:space="preserve">по подразбиране, дори ако </w:t>
      </w:r>
      <w:r>
        <w:rPr>
          <w:lang w:val="en-US"/>
        </w:rPr>
        <w:t xml:space="preserve">INNER </w:t>
      </w:r>
      <w:r>
        <w:t xml:space="preserve">е пропусната да се изпише. Залепването се осъществява чрез връзката между ключовете </w:t>
      </w:r>
      <w:r>
        <w:rPr>
          <w:lang w:val="en-US"/>
        </w:rPr>
        <w:t>id.</w:t>
      </w:r>
    </w:p>
    <w:p w14:paraId="6C4E0CCA" w14:textId="77777777" w:rsidR="00B74966" w:rsidRDefault="00964C97" w:rsidP="00B74966">
      <w:r>
        <w:t xml:space="preserve">1 зад: Искаме от БД </w:t>
      </w:r>
      <w:r>
        <w:rPr>
          <w:lang w:val="en-US"/>
        </w:rPr>
        <w:t xml:space="preserve">geography </w:t>
      </w:r>
      <w:r>
        <w:t xml:space="preserve">да изпишем имената на столиците, в кои държави и континенти се намират. </w:t>
      </w:r>
    </w:p>
    <w:p w14:paraId="094D87BD" w14:textId="77777777" w:rsidR="00964C97" w:rsidRDefault="00964C97" w:rsidP="00B74966">
      <w:r>
        <w:t>Решение: За целта ни трябват 2 таблици:</w:t>
      </w:r>
    </w:p>
    <w:p w14:paraId="7E5D15EE" w14:textId="77777777" w:rsidR="00964C97" w:rsidRDefault="00964C97" w:rsidP="00B74966">
      <w:pPr>
        <w:rPr>
          <w:lang w:val="en-US"/>
        </w:rPr>
      </w:pPr>
      <w:r>
        <w:rPr>
          <w:lang w:val="en-US"/>
        </w:rPr>
        <w:t>Countries:</w:t>
      </w:r>
    </w:p>
    <w:p w14:paraId="541F351C" w14:textId="77777777" w:rsidR="00964C97" w:rsidRDefault="00964C97" w:rsidP="00B7496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23BB26D" wp14:editId="0738E295">
            <wp:extent cx="5753100" cy="1133475"/>
            <wp:effectExtent l="0" t="0" r="0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55182" w14:textId="77777777" w:rsidR="00964C97" w:rsidRDefault="00964C97" w:rsidP="00B74966">
      <w:pPr>
        <w:rPr>
          <w:lang w:val="en-US"/>
        </w:rPr>
      </w:pPr>
      <w:r>
        <w:rPr>
          <w:lang w:val="en-US"/>
        </w:rPr>
        <w:t>Continents:</w:t>
      </w:r>
    </w:p>
    <w:p w14:paraId="1A54B601" w14:textId="77777777" w:rsidR="00964C97" w:rsidRDefault="00964C97" w:rsidP="00B7496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2C591F95" wp14:editId="721D6C78">
            <wp:extent cx="2247900" cy="1276350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0CAB" w14:textId="77777777" w:rsidR="00964C97" w:rsidRDefault="00964C97" w:rsidP="00B74966">
      <w:pPr>
        <w:rPr>
          <w:lang w:val="en-US"/>
        </w:rPr>
      </w:pPr>
      <w:r>
        <w:t xml:space="preserve">Като връзката между двете таблици няма да е с </w:t>
      </w:r>
      <w:r>
        <w:rPr>
          <w:lang w:val="en-US"/>
        </w:rPr>
        <w:t xml:space="preserve">id, </w:t>
      </w:r>
      <w:r>
        <w:t xml:space="preserve">а в случая е с </w:t>
      </w:r>
      <w:proofErr w:type="spellStart"/>
      <w:r>
        <w:rPr>
          <w:lang w:val="en-US"/>
        </w:rPr>
        <w:t>continent_code</w:t>
      </w:r>
      <w:proofErr w:type="spellEnd"/>
      <w:r>
        <w:rPr>
          <w:lang w:val="en-US"/>
        </w:rPr>
        <w:t xml:space="preserve">. </w:t>
      </w:r>
    </w:p>
    <w:p w14:paraId="5B0DE0D3" w14:textId="77777777" w:rsidR="00964C97" w:rsidRDefault="00964C97" w:rsidP="00B74966">
      <w:pPr>
        <w:rPr>
          <w:lang w:val="en-US"/>
        </w:rPr>
      </w:pPr>
      <w:r>
        <w:t xml:space="preserve">Спазваме синтаксиса за </w:t>
      </w:r>
      <w:r>
        <w:rPr>
          <w:lang w:val="en-US"/>
        </w:rPr>
        <w:t>JOIN:</w:t>
      </w:r>
    </w:p>
    <w:p w14:paraId="3E76DD4A" w14:textId="77777777" w:rsidR="00964C97" w:rsidRDefault="00964C97" w:rsidP="00B74966">
      <w:pPr>
        <w:rPr>
          <w:lang w:val="en-US"/>
        </w:rPr>
      </w:pPr>
      <w:r>
        <w:rPr>
          <w:lang w:val="en-US"/>
        </w:rPr>
        <w:t xml:space="preserve">SELECT </w:t>
      </w:r>
      <w:r>
        <w:t>колоните от двете таблици, които ни трябват</w:t>
      </w:r>
      <w:r>
        <w:br/>
      </w:r>
      <w:r>
        <w:rPr>
          <w:lang w:val="en-US"/>
        </w:rPr>
        <w:t xml:space="preserve">FROM </w:t>
      </w:r>
      <w:r>
        <w:t>таблица1</w:t>
      </w:r>
      <w:r>
        <w:br/>
      </w:r>
      <w:r>
        <w:rPr>
          <w:lang w:val="en-US"/>
        </w:rPr>
        <w:t>JOIN</w:t>
      </w:r>
      <w:r>
        <w:rPr>
          <w:lang w:val="en-US"/>
        </w:rPr>
        <w:br/>
      </w:r>
      <w:r>
        <w:t>таблица2</w:t>
      </w:r>
      <w:r>
        <w:br/>
      </w:r>
      <w:r>
        <w:rPr>
          <w:lang w:val="en-US"/>
        </w:rPr>
        <w:t xml:space="preserve">ON </w:t>
      </w:r>
      <w:r>
        <w:t>връзката таблица1.</w:t>
      </w:r>
      <w:r>
        <w:rPr>
          <w:lang w:val="en-US"/>
        </w:rPr>
        <w:t xml:space="preserve">id = </w:t>
      </w:r>
      <w:r>
        <w:t>таблица2.</w:t>
      </w:r>
      <w:r>
        <w:rPr>
          <w:lang w:val="en-US"/>
        </w:rPr>
        <w:t>id;</w:t>
      </w:r>
    </w:p>
    <w:p w14:paraId="7114232A" w14:textId="77777777" w:rsidR="00964C97" w:rsidRDefault="00964C97" w:rsidP="00B7496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6DD73386" wp14:editId="73E0864D">
            <wp:extent cx="5362575" cy="1400175"/>
            <wp:effectExtent l="0" t="0" r="9525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606CF" w14:textId="77777777" w:rsidR="00964C97" w:rsidRDefault="00964C97" w:rsidP="00B74966">
      <w:r>
        <w:t xml:space="preserve">Резултат в </w:t>
      </w:r>
      <w:r>
        <w:rPr>
          <w:lang w:val="en-US"/>
        </w:rPr>
        <w:t xml:space="preserve">250 </w:t>
      </w:r>
      <w:r>
        <w:t>реда</w:t>
      </w:r>
      <w:r w:rsidR="00FF1E6A">
        <w:rPr>
          <w:lang w:val="en-US"/>
        </w:rPr>
        <w:t xml:space="preserve">, </w:t>
      </w:r>
      <w:r w:rsidR="00FF1E6A">
        <w:t xml:space="preserve">като обръщаме внимание, че са подредени по азбучен ред на таблица2 </w:t>
      </w:r>
      <w:r w:rsidR="00FF1E6A">
        <w:rPr>
          <w:lang w:val="en-US"/>
        </w:rPr>
        <w:t>continents</w:t>
      </w:r>
      <w:r>
        <w:t>:</w:t>
      </w:r>
    </w:p>
    <w:p w14:paraId="128FF31E" w14:textId="77777777" w:rsidR="00964C97" w:rsidRDefault="00964C97" w:rsidP="00B74966">
      <w:r w:rsidRPr="00964C97">
        <w:rPr>
          <w:noProof/>
          <w:lang w:eastAsia="bg-BG"/>
        </w:rPr>
        <w:lastRenderedPageBreak/>
        <w:drawing>
          <wp:inline distT="0" distB="0" distL="0" distR="0" wp14:anchorId="078D2419" wp14:editId="4CAE8AC1">
            <wp:extent cx="3200847" cy="1171739"/>
            <wp:effectExtent l="0" t="0" r="0" b="952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770D" w14:textId="77777777" w:rsidR="00964C97" w:rsidRDefault="00964C97" w:rsidP="00B74966">
      <w:r w:rsidRPr="00964C97">
        <w:rPr>
          <w:noProof/>
          <w:lang w:eastAsia="bg-BG"/>
        </w:rPr>
        <w:drawing>
          <wp:inline distT="0" distB="0" distL="0" distR="0" wp14:anchorId="5F0DE661" wp14:editId="334BF008">
            <wp:extent cx="5760720" cy="222250"/>
            <wp:effectExtent l="0" t="0" r="0" b="635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0D8F" w14:textId="77777777" w:rsidR="00964C97" w:rsidRDefault="00964C97" w:rsidP="00B74966">
      <w:pPr>
        <w:rPr>
          <w:lang w:val="en-US"/>
        </w:rPr>
      </w:pPr>
      <w:r>
        <w:t xml:space="preserve">За да има яснота, обаче, в практиката е наложено да се използват псевдоними на таблиците. В случая, аз съм изобразила с </w:t>
      </w:r>
      <w:r>
        <w:rPr>
          <w:lang w:val="en-US"/>
        </w:rPr>
        <w:t xml:space="preserve">t1 </w:t>
      </w:r>
      <w:r>
        <w:t xml:space="preserve">и </w:t>
      </w:r>
      <w:r>
        <w:rPr>
          <w:lang w:val="en-US"/>
        </w:rPr>
        <w:t xml:space="preserve">t2 </w:t>
      </w:r>
      <w:r w:rsidR="001D2EC4">
        <w:t xml:space="preserve">таблица1 и таблица2. </w:t>
      </w:r>
      <w:r w:rsidR="001D2EC4">
        <w:br/>
      </w:r>
      <w:r w:rsidR="001D2EC4">
        <w:br/>
        <w:t xml:space="preserve">По прицнип, за имена на псевдонимите се избира първата  буква от таблицата, например </w:t>
      </w:r>
      <w:r w:rsidR="001D2EC4">
        <w:rPr>
          <w:lang w:val="en-US"/>
        </w:rPr>
        <w:t xml:space="preserve">peaks AS p, mountains AS m, </w:t>
      </w:r>
      <w:r w:rsidR="001D2EC4">
        <w:t xml:space="preserve">обаче в случая имаме 2 еднакви букви </w:t>
      </w:r>
      <w:r w:rsidR="001D2EC4">
        <w:rPr>
          <w:lang w:val="en-US"/>
        </w:rPr>
        <w:t xml:space="preserve">countries </w:t>
      </w:r>
      <w:r w:rsidR="001D2EC4">
        <w:t xml:space="preserve">и </w:t>
      </w:r>
      <w:r w:rsidR="001D2EC4">
        <w:rPr>
          <w:lang w:val="en-US"/>
        </w:rPr>
        <w:t xml:space="preserve">continents, </w:t>
      </w:r>
      <w:r w:rsidR="001D2EC4">
        <w:t xml:space="preserve">така че едната се кръщава с </w:t>
      </w:r>
      <w:r w:rsidR="001D2EC4">
        <w:rPr>
          <w:lang w:val="en-US"/>
        </w:rPr>
        <w:t xml:space="preserve">a, </w:t>
      </w:r>
      <w:r w:rsidR="001D2EC4">
        <w:t xml:space="preserve">другата с </w:t>
      </w:r>
      <w:r w:rsidR="001D2EC4">
        <w:rPr>
          <w:lang w:val="en-US"/>
        </w:rPr>
        <w:t>b:</w:t>
      </w:r>
    </w:p>
    <w:p w14:paraId="7F46E6A2" w14:textId="77777777" w:rsidR="001D2EC4" w:rsidRDefault="001D2EC4" w:rsidP="00B74966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3441FC1" wp14:editId="6782CF1B">
            <wp:extent cx="5391150" cy="1228725"/>
            <wp:effectExtent l="0" t="0" r="0" b="952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AE430" w14:textId="77777777" w:rsidR="001D2EC4" w:rsidRDefault="001D2EC4" w:rsidP="00B74966">
      <w:r>
        <w:t>Този код е абсолютно същият, връща същият резултат от 250 реда, просто са използвани псевдоними вместо таблици.</w:t>
      </w:r>
    </w:p>
    <w:p w14:paraId="62E0F1B5" w14:textId="77777777" w:rsidR="001D2EC4" w:rsidRDefault="001D2EC4" w:rsidP="00B74966">
      <w:r>
        <w:t>За още по-голяма яснота, се указва и псевдоним коя колона от коя таблица е:</w:t>
      </w:r>
    </w:p>
    <w:p w14:paraId="6AA598A6" w14:textId="77777777" w:rsidR="001D2EC4" w:rsidRDefault="001D2EC4" w:rsidP="00B74966">
      <w:r>
        <w:rPr>
          <w:noProof/>
          <w:lang w:eastAsia="bg-BG"/>
        </w:rPr>
        <w:drawing>
          <wp:inline distT="0" distB="0" distL="0" distR="0" wp14:anchorId="20502E28" wp14:editId="3F077BDD">
            <wp:extent cx="5781675" cy="12096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E07B8" w14:textId="77777777" w:rsidR="00C6088B" w:rsidRPr="00C6088B" w:rsidRDefault="00C6088B" w:rsidP="00B74966">
      <w:r>
        <w:t xml:space="preserve">Извод: в секция </w:t>
      </w:r>
      <w:r>
        <w:rPr>
          <w:lang w:val="en-US"/>
        </w:rPr>
        <w:t xml:space="preserve">SELECT </w:t>
      </w:r>
      <w:r>
        <w:t>може да се изпишат колоните без псевдонима на таблицата, но щом веднъж е въведен, от него надолу кодът задължително трябва да уточнява коя колона от коя таблица е посредством псевдонима.</w:t>
      </w:r>
    </w:p>
    <w:p w14:paraId="79DB21DD" w14:textId="77777777" w:rsidR="001D2EC4" w:rsidRDefault="001D2EC4" w:rsidP="00B74966">
      <w:r>
        <w:t>По този начин, съединяването на 3 и повече таблици става много по-разбираемо, при това не се налага да се изписват пълните имена.</w:t>
      </w:r>
    </w:p>
    <w:p w14:paraId="66AF1D95" w14:textId="77777777" w:rsidR="003C5E75" w:rsidRDefault="003C5E75" w:rsidP="00B74966">
      <w:r>
        <w:t xml:space="preserve">Има и друг вид синтаксис, който се среща без </w:t>
      </w:r>
      <w:r>
        <w:rPr>
          <w:lang w:val="en-US"/>
        </w:rPr>
        <w:t>AS,</w:t>
      </w:r>
      <w:r>
        <w:t xml:space="preserve"> но принципно е по-желателно да се изписва по конвенция:</w:t>
      </w:r>
    </w:p>
    <w:p w14:paraId="670ED889" w14:textId="77777777" w:rsidR="003C5E75" w:rsidRPr="003C5E75" w:rsidRDefault="003C5E75" w:rsidP="00B74966">
      <w:r>
        <w:rPr>
          <w:noProof/>
          <w:lang w:eastAsia="bg-BG"/>
        </w:rPr>
        <w:lastRenderedPageBreak/>
        <w:drawing>
          <wp:inline distT="0" distB="0" distL="0" distR="0" wp14:anchorId="1D27A421" wp14:editId="14D04D79">
            <wp:extent cx="5756275" cy="1115060"/>
            <wp:effectExtent l="0" t="0" r="0" b="8890"/>
            <wp:docPr id="54" name="Картина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5DFD4" w14:textId="77777777" w:rsidR="001D2EC4" w:rsidRDefault="00E15ACA" w:rsidP="00B74966">
      <w:r>
        <w:t xml:space="preserve">Освен </w:t>
      </w:r>
      <w:r>
        <w:rPr>
          <w:lang w:val="en-US"/>
        </w:rPr>
        <w:t xml:space="preserve">INNER JOIN, </w:t>
      </w:r>
      <w:r>
        <w:t>който връща съвпадащите записи, има още няколко вида:</w:t>
      </w:r>
    </w:p>
    <w:p w14:paraId="73B89C9B" w14:textId="77777777" w:rsidR="00BA543D" w:rsidRDefault="00BA543D" w:rsidP="00BA543D">
      <w:pPr>
        <w:pStyle w:val="Default"/>
        <w:rPr>
          <w:rFonts w:asciiTheme="minorHAnsi" w:hAnsiTheme="minorHAnsi"/>
        </w:rPr>
      </w:pPr>
      <w:r>
        <w:rPr>
          <w:noProof/>
          <w:lang w:eastAsia="bg-BG"/>
        </w:rPr>
        <w:drawing>
          <wp:inline distT="0" distB="0" distL="0" distR="0" wp14:anchorId="1638D960" wp14:editId="1DF7F71E">
            <wp:extent cx="5760720" cy="4411066"/>
            <wp:effectExtent l="0" t="0" r="0" b="8890"/>
            <wp:docPr id="16" name="Картина 16" descr="Mastering SQL Joins: 12 Proven Techniques to Ace Complex Queries | by  Samuel Getachew | Dec, 2024 | Stackadem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astering SQL Joins: 12 Proven Techniques to Ace Complex Queries | by  Samuel Getachew | Dec, 2024 | Stackademi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11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E949" w14:textId="77777777" w:rsidR="00BA543D" w:rsidRPr="00FF1E6A" w:rsidRDefault="00BA543D" w:rsidP="00BA543D">
      <w:pPr>
        <w:pStyle w:val="Default"/>
        <w:rPr>
          <w:rFonts w:asciiTheme="minorHAnsi" w:hAnsiTheme="minorHAnsi"/>
        </w:rPr>
      </w:pPr>
    </w:p>
    <w:p w14:paraId="636E5C7A" w14:textId="77777777" w:rsidR="00BA543D" w:rsidRPr="00FF1E6A" w:rsidRDefault="00BA543D" w:rsidP="00BA543D">
      <w:r w:rsidRPr="00FF1E6A">
        <w:rPr>
          <w:b/>
        </w:rPr>
        <w:t>INNER JOIN</w:t>
      </w:r>
      <w:r>
        <w:rPr>
          <w:lang w:val="en-US"/>
        </w:rPr>
        <w:t xml:space="preserve"> </w:t>
      </w:r>
      <w:r w:rsidRPr="00FF1E6A">
        <w:t>(</w:t>
      </w:r>
      <w:r>
        <w:t xml:space="preserve">просто </w:t>
      </w:r>
      <w:r w:rsidRPr="00E15ACA">
        <w:rPr>
          <w:lang w:val="en-US"/>
        </w:rPr>
        <w:t>JOIN</w:t>
      </w:r>
      <w:r>
        <w:t xml:space="preserve"> – съвпадащите записи</w:t>
      </w:r>
      <w:r w:rsidRPr="00E15ACA">
        <w:rPr>
          <w:lang w:val="en-US"/>
        </w:rPr>
        <w:t>)</w:t>
      </w:r>
      <w:r>
        <w:t xml:space="preserve">. Връзка само с вътрешните записи - </w:t>
      </w:r>
      <w:r w:rsidRPr="00FF1E6A">
        <w:t>връщаща само редовете, отговарящи на условието за свързване.</w:t>
      </w:r>
    </w:p>
    <w:p w14:paraId="1BDE8EB0" w14:textId="77777777" w:rsidR="00BA543D" w:rsidRPr="00FF1E6A" w:rsidRDefault="00BA543D" w:rsidP="00BA543D">
      <w:pPr>
        <w:rPr>
          <w:lang w:val="en-US"/>
        </w:rPr>
      </w:pPr>
      <w:r w:rsidRPr="00FF1E6A">
        <w:rPr>
          <w:b/>
        </w:rPr>
        <w:t>LEFT (или</w:t>
      </w:r>
      <w:r w:rsidRPr="00FF1E6A">
        <w:rPr>
          <w:b/>
          <w:lang w:val="en-US"/>
        </w:rPr>
        <w:t xml:space="preserve"> </w:t>
      </w:r>
      <w:r w:rsidRPr="00FF1E6A">
        <w:rPr>
          <w:b/>
        </w:rPr>
        <w:t>RIGHT) OUTER JOIN</w:t>
      </w:r>
      <w:r w:rsidRPr="00FF1E6A">
        <w:rPr>
          <w:b/>
          <w:lang w:val="en-US"/>
        </w:rPr>
        <w:t xml:space="preserve"> </w:t>
      </w:r>
      <w:r w:rsidRPr="00FF1E6A">
        <w:t>(връзка и със записите, които са външни отляво / отдясно)</w:t>
      </w:r>
      <w:r>
        <w:br/>
      </w:r>
      <w:r w:rsidRPr="00FF1E6A">
        <w:t>Връща резултата на връзката с вътрешните записи и също така несъвпадащите</w:t>
      </w:r>
      <w:r>
        <w:rPr>
          <w:lang w:val="en-US"/>
        </w:rPr>
        <w:t xml:space="preserve"> </w:t>
      </w:r>
      <w:r w:rsidRPr="00FF1E6A">
        <w:t>записи от лявата (или дясната) таблица</w:t>
      </w:r>
      <w:r>
        <w:rPr>
          <w:lang w:val="en-US"/>
        </w:rPr>
        <w:t>.</w:t>
      </w:r>
    </w:p>
    <w:p w14:paraId="4414ABA9" w14:textId="77777777" w:rsidR="00BA543D" w:rsidRDefault="00BA543D" w:rsidP="00BA543D">
      <w:pPr>
        <w:rPr>
          <w:lang w:val="en-US"/>
        </w:rPr>
      </w:pPr>
      <w:r w:rsidRPr="00FF1E6A">
        <w:rPr>
          <w:b/>
        </w:rPr>
        <w:t>FULL OUTER JOIN</w:t>
      </w:r>
      <w:r>
        <w:rPr>
          <w:lang w:val="en-US"/>
        </w:rPr>
        <w:t xml:space="preserve"> </w:t>
      </w:r>
      <w:r w:rsidRPr="00FF1E6A">
        <w:t>(</w:t>
      </w:r>
      <w:r>
        <w:t xml:space="preserve">просто </w:t>
      </w:r>
      <w:r w:rsidRPr="00E15ACA">
        <w:rPr>
          <w:lang w:val="en-US"/>
        </w:rPr>
        <w:t>FULL JOIN</w:t>
      </w:r>
      <w:r>
        <w:t xml:space="preserve"> – всички записи от двете, обединява </w:t>
      </w:r>
      <w:r>
        <w:rPr>
          <w:lang w:val="en-US"/>
        </w:rPr>
        <w:t>LEFT JOIN + RIGHT JOIN</w:t>
      </w:r>
      <w:r w:rsidRPr="00FF1E6A">
        <w:t xml:space="preserve"> </w:t>
      </w:r>
      <w:r>
        <w:t>). В</w:t>
      </w:r>
      <w:r w:rsidRPr="00FF1E6A">
        <w:t>ръзка с всички външни записи)</w:t>
      </w:r>
      <w:r>
        <w:t xml:space="preserve"> </w:t>
      </w:r>
      <w:r>
        <w:br/>
      </w:r>
      <w:r w:rsidRPr="00FF1E6A">
        <w:t>Връща резултата на INNER JOIN и всички несъвпадащи</w:t>
      </w:r>
      <w:r>
        <w:rPr>
          <w:lang w:val="en-US"/>
        </w:rPr>
        <w:t xml:space="preserve"> </w:t>
      </w:r>
      <w:r w:rsidRPr="00FF1E6A">
        <w:t>записи</w:t>
      </w:r>
      <w:r>
        <w:rPr>
          <w:lang w:val="en-US"/>
        </w:rPr>
        <w:t>.</w:t>
      </w:r>
    </w:p>
    <w:p w14:paraId="680A554C" w14:textId="77777777" w:rsidR="00BA543D" w:rsidRPr="00B97577" w:rsidRDefault="00BA543D" w:rsidP="00B74966">
      <w:pPr>
        <w:rPr>
          <w:lang w:val="en-US"/>
        </w:rPr>
      </w:pPr>
      <w:r w:rsidRPr="009E0A6E">
        <w:rPr>
          <w:b/>
          <w:bCs/>
          <w:lang w:val="en-US"/>
        </w:rPr>
        <w:t xml:space="preserve">CROSS JOIN </w:t>
      </w:r>
      <w:r w:rsidRPr="009E0A6E">
        <w:t>комбинира</w:t>
      </w:r>
      <w:r w:rsidRPr="009E0A6E">
        <w:rPr>
          <w:lang w:val="en-US"/>
        </w:rPr>
        <w:t xml:space="preserve"> </w:t>
      </w:r>
      <w:r w:rsidRPr="009E0A6E">
        <w:t>всеки ред от първата таблица с всеки ред от втората</w:t>
      </w:r>
      <w:r>
        <w:t>, кръстосани</w:t>
      </w:r>
      <w:r>
        <w:rPr>
          <w:lang w:val="en-US"/>
        </w:rPr>
        <w:t xml:space="preserve"> </w:t>
      </w:r>
      <w:r>
        <w:t>всяко с всяко</w:t>
      </w:r>
      <w:r>
        <w:rPr>
          <w:lang w:val="en-US"/>
        </w:rPr>
        <w:t xml:space="preserve"> – </w:t>
      </w:r>
      <w:r>
        <w:t>Декартово произведение.</w:t>
      </w:r>
    </w:p>
    <w:p w14:paraId="6F773BD1" w14:textId="77777777" w:rsidR="001D2EC4" w:rsidRDefault="001D2EC4" w:rsidP="00B74966">
      <w:pPr>
        <w:rPr>
          <w:lang w:val="en-US"/>
        </w:rPr>
      </w:pPr>
      <w:r>
        <w:t>А</w:t>
      </w:r>
      <w:r w:rsidR="00BA543D">
        <w:t>ко вземем</w:t>
      </w:r>
      <w:r>
        <w:t xml:space="preserve"> същата задача, но </w:t>
      </w:r>
      <w:r w:rsidR="00E15ACA">
        <w:t xml:space="preserve">вместо </w:t>
      </w:r>
      <w:r w:rsidR="00E15ACA">
        <w:rPr>
          <w:lang w:val="en-US"/>
        </w:rPr>
        <w:t xml:space="preserve">JOIN </w:t>
      </w:r>
      <w:r w:rsidR="00E15ACA">
        <w:t xml:space="preserve">или </w:t>
      </w:r>
      <w:r w:rsidR="00E15ACA">
        <w:rPr>
          <w:lang w:val="en-US"/>
        </w:rPr>
        <w:t xml:space="preserve">INNER JOIN, </w:t>
      </w:r>
      <w:r w:rsidR="00E15ACA">
        <w:t xml:space="preserve">които връщат 250 записа (колкото са държавите) </w:t>
      </w:r>
      <w:r w:rsidR="009E0A6E">
        <w:t>напишем</w:t>
      </w:r>
      <w:r>
        <w:t xml:space="preserve"> </w:t>
      </w:r>
      <w:r w:rsidR="00E15ACA">
        <w:rPr>
          <w:lang w:val="en-US"/>
        </w:rPr>
        <w:t>RIGHT JOIN</w:t>
      </w:r>
    </w:p>
    <w:p w14:paraId="4C3EC0C1" w14:textId="77777777" w:rsidR="00E15ACA" w:rsidRDefault="00E15ACA" w:rsidP="00B74966">
      <w:r>
        <w:rPr>
          <w:noProof/>
          <w:lang w:eastAsia="bg-BG"/>
        </w:rPr>
        <w:lastRenderedPageBreak/>
        <w:drawing>
          <wp:inline distT="0" distB="0" distL="0" distR="0" wp14:anchorId="4CCFF910" wp14:editId="6192B95F">
            <wp:extent cx="5762625" cy="115252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58175" w14:textId="77777777" w:rsidR="00E15ACA" w:rsidRDefault="00E15ACA" w:rsidP="00B74966">
      <w:r>
        <w:t>Резултатът е 252 реда:</w:t>
      </w:r>
    </w:p>
    <w:p w14:paraId="1CF43B13" w14:textId="77777777" w:rsidR="00E15ACA" w:rsidRDefault="00E15ACA" w:rsidP="00B74966">
      <w:r w:rsidRPr="00E15ACA">
        <w:rPr>
          <w:noProof/>
          <w:lang w:eastAsia="bg-BG"/>
        </w:rPr>
        <w:drawing>
          <wp:inline distT="0" distB="0" distL="0" distR="0" wp14:anchorId="54DE5431" wp14:editId="7050BE1B">
            <wp:extent cx="5760720" cy="186055"/>
            <wp:effectExtent l="0" t="0" r="0" b="444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0C03" w14:textId="77777777" w:rsidR="00E15ACA" w:rsidRDefault="00E15ACA" w:rsidP="00B74966">
      <w:pPr>
        <w:rPr>
          <w:lang w:val="en-US"/>
        </w:rPr>
      </w:pPr>
      <w:r>
        <w:t xml:space="preserve">Т.е. 2 реда повече. Откъде идват? </w:t>
      </w:r>
    </w:p>
    <w:p w14:paraId="5158AD33" w14:textId="77777777" w:rsidR="00E15ACA" w:rsidRDefault="00E15ACA" w:rsidP="00B74966">
      <w:r>
        <w:t xml:space="preserve">Причината е, че в таблица </w:t>
      </w:r>
      <w:r>
        <w:rPr>
          <w:lang w:val="en-US"/>
        </w:rPr>
        <w:t xml:space="preserve">Continents </w:t>
      </w:r>
      <w:r>
        <w:t xml:space="preserve">сме въвели и стоят 2 измислени континента – </w:t>
      </w:r>
      <w:r>
        <w:rPr>
          <w:lang w:val="en-US"/>
        </w:rPr>
        <w:t xml:space="preserve">Lemuria </w:t>
      </w:r>
      <w:r>
        <w:t xml:space="preserve">и </w:t>
      </w:r>
      <w:r>
        <w:rPr>
          <w:lang w:val="en-US"/>
        </w:rPr>
        <w:t xml:space="preserve">Pangea, </w:t>
      </w:r>
      <w:r>
        <w:t>в които няма държави:</w:t>
      </w:r>
    </w:p>
    <w:p w14:paraId="51F95CC3" w14:textId="77777777" w:rsidR="00E15ACA" w:rsidRPr="00E15ACA" w:rsidRDefault="00E15ACA" w:rsidP="00B74966">
      <w:r>
        <w:rPr>
          <w:noProof/>
          <w:lang w:eastAsia="bg-BG"/>
        </w:rPr>
        <w:drawing>
          <wp:inline distT="0" distB="0" distL="0" distR="0" wp14:anchorId="6499F7A2" wp14:editId="01BDFC5D">
            <wp:extent cx="2152650" cy="1533525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7982" w14:textId="77777777" w:rsidR="00E15ACA" w:rsidRDefault="00E15ACA" w:rsidP="00B74966">
      <w:r>
        <w:t>Ще използваме филтъра за проверка</w:t>
      </w:r>
      <w:r>
        <w:rPr>
          <w:lang w:val="en-US"/>
        </w:rPr>
        <w:t xml:space="preserve"> </w:t>
      </w:r>
      <w:r w:rsidR="003C5E75">
        <w:t>в рез</w:t>
      </w:r>
      <w:r>
        <w:t>ултата на нашата заявка:</w:t>
      </w:r>
    </w:p>
    <w:p w14:paraId="510A53CE" w14:textId="77777777" w:rsidR="00E15ACA" w:rsidRDefault="00E15ACA" w:rsidP="00B74966">
      <w:r w:rsidRPr="00E15ACA">
        <w:rPr>
          <w:noProof/>
          <w:lang w:eastAsia="bg-BG"/>
        </w:rPr>
        <w:drawing>
          <wp:inline distT="0" distB="0" distL="0" distR="0" wp14:anchorId="70872E95" wp14:editId="0D13102E">
            <wp:extent cx="3372321" cy="695422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DEF0A" w14:textId="77777777" w:rsidR="00E15ACA" w:rsidRDefault="00E15ACA" w:rsidP="00B74966">
      <w:r w:rsidRPr="00E15ACA">
        <w:rPr>
          <w:noProof/>
          <w:lang w:eastAsia="bg-BG"/>
        </w:rPr>
        <w:drawing>
          <wp:inline distT="0" distB="0" distL="0" distR="0" wp14:anchorId="2F607D78" wp14:editId="23BA2662">
            <wp:extent cx="3343742" cy="704948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0702" w14:textId="77777777" w:rsidR="006858E8" w:rsidRDefault="006858E8" w:rsidP="00B74966">
      <w:r>
        <w:rPr>
          <w:noProof/>
          <w:lang w:eastAsia="bg-BG"/>
        </w:rPr>
        <w:drawing>
          <wp:inline distT="0" distB="0" distL="0" distR="0" wp14:anchorId="375F4383" wp14:editId="5CADBE1F">
            <wp:extent cx="1504950" cy="133350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1B04A" w14:textId="77777777" w:rsidR="00E15ACA" w:rsidRPr="009E0A6E" w:rsidRDefault="00E15ACA" w:rsidP="00B74966">
      <w:pPr>
        <w:rPr>
          <w:lang w:val="en-US"/>
        </w:rPr>
      </w:pPr>
      <w:r>
        <w:t xml:space="preserve">Виждаме, че колоните от таблица1 </w:t>
      </w:r>
      <w:r>
        <w:rPr>
          <w:lang w:val="en-US"/>
        </w:rPr>
        <w:t xml:space="preserve">countries </w:t>
      </w:r>
      <w:r>
        <w:t xml:space="preserve">са празни, а от таблица2 </w:t>
      </w:r>
      <w:r>
        <w:rPr>
          <w:lang w:val="en-US"/>
        </w:rPr>
        <w:t xml:space="preserve">continents </w:t>
      </w:r>
      <w:r>
        <w:t xml:space="preserve">имаме 2 записа, т.е. това, което </w:t>
      </w:r>
      <w:r>
        <w:rPr>
          <w:lang w:val="en-US"/>
        </w:rPr>
        <w:t xml:space="preserve">RIGHT JOIN </w:t>
      </w:r>
      <w:r>
        <w:t xml:space="preserve">е направило, е да вземе </w:t>
      </w:r>
      <w:r w:rsidR="00FF1E6A">
        <w:t>съвпадащите записи от лявата таблица и ЦЯЛАТА (ВЪНШНА) дясна.</w:t>
      </w:r>
      <w:r w:rsidR="006858E8">
        <w:rPr>
          <w:lang w:val="en-US"/>
        </w:rPr>
        <w:t xml:space="preserve"> </w:t>
      </w:r>
      <w:r w:rsidR="006858E8">
        <w:t>При това, резултатът е подреден по азбучен ред на дясната таблица (</w:t>
      </w:r>
      <w:r w:rsidR="006858E8">
        <w:rPr>
          <w:lang w:val="en-US"/>
        </w:rPr>
        <w:t>Africa).</w:t>
      </w:r>
      <w:r w:rsidR="00BD3D37">
        <w:t xml:space="preserve"> </w:t>
      </w:r>
      <w:r w:rsidR="00BD3D37">
        <w:rPr>
          <w:lang w:val="en-US"/>
        </w:rPr>
        <w:t xml:space="preserve">RIGHT JOIN </w:t>
      </w:r>
      <w:r w:rsidR="009E0A6E">
        <w:t>показва, че дясната таблица е по</w:t>
      </w:r>
      <w:r w:rsidR="00BD3D37">
        <w:t>-важна и подреждането е по нея.</w:t>
      </w:r>
    </w:p>
    <w:p w14:paraId="2DD4FB8C" w14:textId="77777777" w:rsidR="006858E8" w:rsidRDefault="006858E8" w:rsidP="00B74966">
      <w:pPr>
        <w:rPr>
          <w:lang w:val="en-US"/>
        </w:rPr>
      </w:pPr>
      <w:r w:rsidRPr="006858E8">
        <w:rPr>
          <w:noProof/>
          <w:lang w:eastAsia="bg-BG"/>
        </w:rPr>
        <w:lastRenderedPageBreak/>
        <w:drawing>
          <wp:inline distT="0" distB="0" distL="0" distR="0" wp14:anchorId="10639AAF" wp14:editId="5831E2DF">
            <wp:extent cx="3324689" cy="1571844"/>
            <wp:effectExtent l="0" t="0" r="9525" b="9525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FCA7" w14:textId="77777777" w:rsidR="00FF1E6A" w:rsidRDefault="00FF1E6A" w:rsidP="00FF1E6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0CD960CD" wp14:editId="0A635F82">
            <wp:extent cx="5715000" cy="1228725"/>
            <wp:effectExtent l="0" t="0" r="0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387DA" w14:textId="77777777" w:rsidR="00FF1E6A" w:rsidRDefault="00FF1E6A" w:rsidP="00FF1E6A">
      <w:r>
        <w:t>Резултатът е 250 реда, но този път подредбата е различна:</w:t>
      </w:r>
    </w:p>
    <w:p w14:paraId="7A5FB9B1" w14:textId="77777777" w:rsidR="00FF1E6A" w:rsidRDefault="006858E8" w:rsidP="00FF1E6A">
      <w:r>
        <w:rPr>
          <w:noProof/>
          <w:lang w:eastAsia="bg-BG"/>
        </w:rPr>
        <w:drawing>
          <wp:inline distT="0" distB="0" distL="0" distR="0" wp14:anchorId="2153B933" wp14:editId="23F48B22">
            <wp:extent cx="2834640" cy="1188720"/>
            <wp:effectExtent l="0" t="0" r="381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3B31C" w14:textId="77777777" w:rsidR="006858E8" w:rsidRDefault="006858E8" w:rsidP="00FF1E6A">
      <w:r>
        <w:rPr>
          <w:noProof/>
          <w:lang w:eastAsia="bg-BG"/>
        </w:rPr>
        <w:drawing>
          <wp:inline distT="0" distB="0" distL="0" distR="0" wp14:anchorId="778A5444" wp14:editId="10CFA865">
            <wp:extent cx="1600200" cy="1295400"/>
            <wp:effectExtent l="0" t="0" r="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B2419" w14:textId="77777777" w:rsidR="00FF1E6A" w:rsidRPr="006858E8" w:rsidRDefault="00FF1E6A" w:rsidP="00FF1E6A">
      <w:pPr>
        <w:rPr>
          <w:lang w:val="en-US"/>
        </w:rPr>
      </w:pPr>
      <w:r>
        <w:t>Те са подредени както е взета цялата ЛЯВА таблица 1:1 и само съвпадащите записи от дясната</w:t>
      </w:r>
      <w:r w:rsidR="006858E8">
        <w:rPr>
          <w:lang w:val="en-US"/>
        </w:rPr>
        <w:t xml:space="preserve">. </w:t>
      </w:r>
      <w:r w:rsidR="006858E8">
        <w:t>Виждат се, разбира се, само онези колони, които сме избрали.</w:t>
      </w:r>
    </w:p>
    <w:p w14:paraId="1E048E47" w14:textId="77777777" w:rsidR="00FF1E6A" w:rsidRDefault="00FF1E6A" w:rsidP="00FF1E6A">
      <w:pPr>
        <w:rPr>
          <w:lang w:val="en-US"/>
        </w:rPr>
      </w:pPr>
      <w:r w:rsidRPr="00FF1E6A">
        <w:rPr>
          <w:noProof/>
          <w:lang w:eastAsia="bg-BG"/>
        </w:rPr>
        <w:drawing>
          <wp:inline distT="0" distB="0" distL="0" distR="0" wp14:anchorId="097BEF8E" wp14:editId="72A1CB49">
            <wp:extent cx="5760720" cy="221615"/>
            <wp:effectExtent l="0" t="0" r="0" b="6985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004D" w14:textId="77777777" w:rsidR="006858E8" w:rsidRDefault="006858E8" w:rsidP="00FF1E6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400B245" wp14:editId="69C3D98E">
            <wp:extent cx="5753100" cy="971550"/>
            <wp:effectExtent l="0" t="0" r="0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F60E4" w14:textId="77777777" w:rsidR="006858E8" w:rsidRDefault="006858E8" w:rsidP="00FF1E6A">
      <w:pPr>
        <w:rPr>
          <w:lang w:val="en-US"/>
        </w:rPr>
      </w:pPr>
      <w:r>
        <w:t xml:space="preserve">Нека сега изобщо махнем </w:t>
      </w:r>
      <w:r>
        <w:rPr>
          <w:lang w:val="en-US"/>
        </w:rPr>
        <w:t xml:space="preserve">JOIN </w:t>
      </w:r>
      <w:r>
        <w:t xml:space="preserve">и видим допустим ли е запис, подобен на </w:t>
      </w:r>
    </w:p>
    <w:p w14:paraId="64F4D947" w14:textId="77777777" w:rsidR="006858E8" w:rsidRDefault="006858E8" w:rsidP="00FF1E6A">
      <w:r>
        <w:rPr>
          <w:lang w:val="en-US"/>
        </w:rPr>
        <w:t>SELECT *</w:t>
      </w:r>
      <w:r>
        <w:t xml:space="preserve"> колона1, колона2, колона3</w:t>
      </w:r>
      <w:r>
        <w:rPr>
          <w:lang w:val="en-US"/>
        </w:rPr>
        <w:br/>
        <w:t xml:space="preserve">FROM </w:t>
      </w:r>
      <w:r w:rsidR="003C5E75">
        <w:t>таблица1</w:t>
      </w:r>
      <w:r w:rsidR="003C5E75">
        <w:br/>
      </w:r>
      <w:r w:rsidR="003C5E75">
        <w:rPr>
          <w:lang w:val="en-US"/>
        </w:rPr>
        <w:lastRenderedPageBreak/>
        <w:t>JOIN</w:t>
      </w:r>
      <w:r>
        <w:t xml:space="preserve"> </w:t>
      </w:r>
      <w:r w:rsidR="003C5E75">
        <w:br/>
      </w:r>
      <w:r>
        <w:t>таблица2;</w:t>
      </w:r>
    </w:p>
    <w:p w14:paraId="20405974" w14:textId="77777777" w:rsidR="003C5E75" w:rsidRDefault="003C5E75" w:rsidP="00FF1E6A">
      <w:r w:rsidRPr="003C5E75">
        <w:rPr>
          <w:noProof/>
          <w:lang w:eastAsia="bg-BG"/>
        </w:rPr>
        <w:drawing>
          <wp:inline distT="0" distB="0" distL="0" distR="0" wp14:anchorId="197E0A49" wp14:editId="135D4300">
            <wp:extent cx="5760720" cy="923290"/>
            <wp:effectExtent l="0" t="0" r="0" b="0"/>
            <wp:docPr id="55" name="Картина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476C1" w14:textId="77777777" w:rsidR="00F70376" w:rsidRDefault="00F70376" w:rsidP="00FF1E6A">
      <w:r>
        <w:t xml:space="preserve">Без връзка </w:t>
      </w:r>
      <w:r>
        <w:rPr>
          <w:lang w:val="en-US"/>
        </w:rPr>
        <w:t xml:space="preserve">ON </w:t>
      </w:r>
      <w:r>
        <w:t xml:space="preserve">връща над 1000 резултата, които </w:t>
      </w:r>
      <w:proofErr w:type="spellStart"/>
      <w:r>
        <w:rPr>
          <w:lang w:val="en-US"/>
        </w:rPr>
        <w:t>WorkBench</w:t>
      </w:r>
      <w:proofErr w:type="spellEnd"/>
      <w:r>
        <w:rPr>
          <w:lang w:val="en-US"/>
        </w:rPr>
        <w:t xml:space="preserve"> </w:t>
      </w:r>
      <w:r>
        <w:t>не може да изобрази, затова връща само 1000, но реално за всички записи от първата таблица по всички от втората, което наричаме Декартово произведение. Неговият изход е 250 * 9 в моя случай, защото то не се интересува дали дадената държава се намира в дадения континент, а просто ги умножава всяко с всяко:</w:t>
      </w:r>
    </w:p>
    <w:p w14:paraId="293CAC1F" w14:textId="77777777" w:rsidR="00F70376" w:rsidRDefault="00F70376" w:rsidP="00FF1E6A">
      <w:r>
        <w:rPr>
          <w:noProof/>
          <w:lang w:eastAsia="bg-BG"/>
        </w:rPr>
        <w:drawing>
          <wp:inline distT="0" distB="0" distL="0" distR="0" wp14:anchorId="7BE01E7A" wp14:editId="5FFE3976">
            <wp:extent cx="2875280" cy="2188210"/>
            <wp:effectExtent l="0" t="0" r="1270" b="2540"/>
            <wp:docPr id="56" name="Картина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EB38" w14:textId="77777777" w:rsidR="00F70376" w:rsidRDefault="00F70376" w:rsidP="00FF1E6A">
      <w:r w:rsidRPr="00F70376">
        <w:rPr>
          <w:noProof/>
          <w:lang w:eastAsia="bg-BG"/>
        </w:rPr>
        <w:drawing>
          <wp:inline distT="0" distB="0" distL="0" distR="0" wp14:anchorId="36EF498C" wp14:editId="14E545FF">
            <wp:extent cx="5760720" cy="236220"/>
            <wp:effectExtent l="0" t="0" r="0" b="0"/>
            <wp:docPr id="57" name="Картина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818A" w14:textId="77777777" w:rsidR="00F70376" w:rsidRPr="00F70376" w:rsidRDefault="00F70376" w:rsidP="00FF1E6A">
      <w:pPr>
        <w:rPr>
          <w:lang w:val="en-US"/>
        </w:rPr>
      </w:pPr>
      <w:r>
        <w:t xml:space="preserve">В този случай дори може да се изпусне думата </w:t>
      </w:r>
      <w:r>
        <w:rPr>
          <w:lang w:val="en-US"/>
        </w:rPr>
        <w:t>JOIN:</w:t>
      </w:r>
    </w:p>
    <w:p w14:paraId="7E0D3577" w14:textId="77777777" w:rsidR="003C5E75" w:rsidRDefault="003C5E75" w:rsidP="00FF1E6A">
      <w:r>
        <w:rPr>
          <w:lang w:val="en-US"/>
        </w:rPr>
        <w:t>SELECT *</w:t>
      </w:r>
      <w:r>
        <w:t xml:space="preserve"> колона1, колона2, колона3</w:t>
      </w:r>
      <w:r>
        <w:rPr>
          <w:lang w:val="en-US"/>
        </w:rPr>
        <w:br/>
        <w:t xml:space="preserve">FROM </w:t>
      </w:r>
      <w:r>
        <w:t>таблица1, таблица2;</w:t>
      </w:r>
    </w:p>
    <w:p w14:paraId="5BC9081F" w14:textId="77777777" w:rsidR="006858E8" w:rsidRDefault="006858E8" w:rsidP="00FF1E6A">
      <w:r w:rsidRPr="006858E8">
        <w:rPr>
          <w:noProof/>
          <w:lang w:eastAsia="bg-BG"/>
        </w:rPr>
        <w:drawing>
          <wp:inline distT="0" distB="0" distL="0" distR="0" wp14:anchorId="3ABAFBB6" wp14:editId="3257582C">
            <wp:extent cx="5753903" cy="628738"/>
            <wp:effectExtent l="0" t="0" r="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6AB2" w14:textId="77777777" w:rsidR="00BE2383" w:rsidRDefault="00BE2383" w:rsidP="00FF1E6A">
      <w:r>
        <w:t>Резултат:</w:t>
      </w:r>
    </w:p>
    <w:p w14:paraId="7D8F1BE8" w14:textId="77777777" w:rsidR="00BE2383" w:rsidRDefault="00BE2383" w:rsidP="00FF1E6A">
      <w:r w:rsidRPr="00BE2383">
        <w:rPr>
          <w:noProof/>
          <w:lang w:eastAsia="bg-BG"/>
        </w:rPr>
        <w:drawing>
          <wp:inline distT="0" distB="0" distL="0" distR="0" wp14:anchorId="5BDE6EC4" wp14:editId="7F4C4CC9">
            <wp:extent cx="3010320" cy="1228896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8D09" w14:textId="77777777" w:rsidR="00BE2383" w:rsidRPr="00BE2383" w:rsidRDefault="00BE2383" w:rsidP="00FF1E6A">
      <w:r w:rsidRPr="00BE2383">
        <w:rPr>
          <w:noProof/>
          <w:lang w:eastAsia="bg-BG"/>
        </w:rPr>
        <w:drawing>
          <wp:inline distT="0" distB="0" distL="0" distR="0" wp14:anchorId="2D2AB754" wp14:editId="5AC7D22D">
            <wp:extent cx="5760720" cy="21844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98EA" w14:textId="77777777" w:rsidR="00BE2383" w:rsidRDefault="00BE2383" w:rsidP="00FF1E6A">
      <w:pPr>
        <w:rPr>
          <w:lang w:val="en-US"/>
        </w:rPr>
      </w:pPr>
      <w:r>
        <w:lastRenderedPageBreak/>
        <w:t xml:space="preserve">Този запис е допустим – таблица1 и таблица2 са разделени само със запетая, но резултатът е 1000 реда, което е лимита. Всъщност, истинският резултат е всички записи от първата таблица * всички от втората. За 1 ред от първата са изредени всички от втората, после същото се повтаря и с втория ред от първата таблица и така до последно, общо за 250 реда от таблица1 и 9 от таблица 2, Декартово произведение 250 * 9, но </w:t>
      </w:r>
      <w:r>
        <w:rPr>
          <w:lang w:val="en-US"/>
        </w:rPr>
        <w:t xml:space="preserve">SQL </w:t>
      </w:r>
      <w:r>
        <w:t>максимумът е 1000 реда.</w:t>
      </w:r>
      <w:r w:rsidR="009E0A6E">
        <w:t xml:space="preserve"> Декартовото произведение е кръстосаното слепване </w:t>
      </w:r>
      <w:r w:rsidR="009E0A6E">
        <w:rPr>
          <w:lang w:val="en-US"/>
        </w:rPr>
        <w:t>CROSS JOIN.</w:t>
      </w:r>
    </w:p>
    <w:p w14:paraId="6D283294" w14:textId="77777777" w:rsidR="009E0A6E" w:rsidRPr="009E0A6E" w:rsidRDefault="009E0A6E" w:rsidP="00FF1E6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3ED6FF2F" wp14:editId="59088B0F">
            <wp:extent cx="5709920" cy="651510"/>
            <wp:effectExtent l="0" t="0" r="5080" b="0"/>
            <wp:docPr id="64" name="Картина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920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9556C" w14:textId="77777777" w:rsidR="00BE2383" w:rsidRDefault="00BE2383" w:rsidP="00FF1E6A">
      <w:r>
        <w:t>Нека вече добавим условие – Всички столици на държави, които се намират в Европа:</w:t>
      </w:r>
    </w:p>
    <w:p w14:paraId="5EBEDB3C" w14:textId="77777777" w:rsidR="00BE2383" w:rsidRDefault="00BE2383" w:rsidP="00FF1E6A">
      <w:r>
        <w:rPr>
          <w:noProof/>
          <w:lang w:eastAsia="bg-BG"/>
        </w:rPr>
        <w:drawing>
          <wp:inline distT="0" distB="0" distL="0" distR="0" wp14:anchorId="37CBA840" wp14:editId="1B026503">
            <wp:extent cx="5743575" cy="1466850"/>
            <wp:effectExtent l="0" t="0" r="9525" b="0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862E" w14:textId="77777777" w:rsidR="00BE2383" w:rsidRDefault="00BE2383" w:rsidP="00FF1E6A">
      <w:r>
        <w:t>Резултат в 53 реда</w:t>
      </w:r>
      <w:r w:rsidR="00BC6A05">
        <w:t xml:space="preserve"> Европейски държави</w:t>
      </w:r>
      <w:r>
        <w:t>:</w:t>
      </w:r>
    </w:p>
    <w:p w14:paraId="65417670" w14:textId="77777777" w:rsidR="00BE2383" w:rsidRDefault="00BE2383" w:rsidP="00FF1E6A">
      <w:r w:rsidRPr="00BE2383">
        <w:rPr>
          <w:noProof/>
          <w:lang w:eastAsia="bg-BG"/>
        </w:rPr>
        <w:drawing>
          <wp:inline distT="0" distB="0" distL="0" distR="0" wp14:anchorId="45E9DBB0" wp14:editId="379DC03C">
            <wp:extent cx="2829320" cy="1200318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9DD3" w14:textId="77777777" w:rsidR="00BC6A05" w:rsidRDefault="00BC6A05" w:rsidP="00FF1E6A">
      <w:r w:rsidRPr="00BC6A05">
        <w:rPr>
          <w:noProof/>
          <w:lang w:eastAsia="bg-BG"/>
        </w:rPr>
        <w:drawing>
          <wp:inline distT="0" distB="0" distL="0" distR="0" wp14:anchorId="39E49AB5" wp14:editId="120FF496">
            <wp:extent cx="5760720" cy="195580"/>
            <wp:effectExtent l="0" t="0" r="0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87A26" w14:textId="77777777" w:rsidR="00BC6A05" w:rsidRDefault="00BC6A05" w:rsidP="00FF1E6A">
      <w:r>
        <w:t>Можем да направим и подредба по азбучен ред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 xml:space="preserve">ASC </w:t>
      </w:r>
      <w:r>
        <w:t>по подразбиране):</w:t>
      </w:r>
    </w:p>
    <w:p w14:paraId="34D2DD1F" w14:textId="77777777" w:rsidR="00BC6A05" w:rsidRDefault="00BC6A05" w:rsidP="00FF1E6A">
      <w:r>
        <w:rPr>
          <w:noProof/>
          <w:lang w:eastAsia="bg-BG"/>
        </w:rPr>
        <w:drawing>
          <wp:inline distT="0" distB="0" distL="0" distR="0" wp14:anchorId="0926E860" wp14:editId="34AD6219">
            <wp:extent cx="5753100" cy="1590675"/>
            <wp:effectExtent l="0" t="0" r="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B585" w14:textId="77777777" w:rsidR="00BC6A05" w:rsidRDefault="00BC6A05" w:rsidP="00FF1E6A">
      <w:r>
        <w:t>Отново указваме от коя точно таблица.</w:t>
      </w:r>
    </w:p>
    <w:p w14:paraId="10357F31" w14:textId="77777777" w:rsidR="00BC6A05" w:rsidRDefault="00BC6A05" w:rsidP="00FF1E6A">
      <w:r w:rsidRPr="00BC6A05">
        <w:rPr>
          <w:noProof/>
          <w:lang w:eastAsia="bg-BG"/>
        </w:rPr>
        <w:lastRenderedPageBreak/>
        <w:drawing>
          <wp:inline distT="0" distB="0" distL="0" distR="0" wp14:anchorId="7A992DE6" wp14:editId="6182C212">
            <wp:extent cx="2305372" cy="1171739"/>
            <wp:effectExtent l="0" t="0" r="0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4667" w14:textId="77777777" w:rsidR="00BC6A05" w:rsidRDefault="00BC6A05" w:rsidP="00FF1E6A">
      <w:pPr>
        <w:rPr>
          <w:lang w:val="en-US"/>
        </w:rPr>
      </w:pPr>
      <w:r>
        <w:t xml:space="preserve">Последно – може да ограничим и резултатите с </w:t>
      </w:r>
      <w:r>
        <w:rPr>
          <w:lang w:val="en-US"/>
        </w:rPr>
        <w:t>LIMIT:</w:t>
      </w:r>
    </w:p>
    <w:p w14:paraId="6862C1D2" w14:textId="77777777" w:rsidR="00BC6A05" w:rsidRDefault="00BC6A05" w:rsidP="00FF1E6A">
      <w:pPr>
        <w:rPr>
          <w:lang w:val="en-US"/>
        </w:rPr>
      </w:pPr>
      <w:r w:rsidRPr="00BC6A05">
        <w:rPr>
          <w:noProof/>
          <w:lang w:eastAsia="bg-BG"/>
        </w:rPr>
        <w:drawing>
          <wp:inline distT="0" distB="0" distL="0" distR="0" wp14:anchorId="705C0D92" wp14:editId="16817C7F">
            <wp:extent cx="5760720" cy="1804035"/>
            <wp:effectExtent l="0" t="0" r="0" b="5715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7E6A" w14:textId="77777777" w:rsidR="00BC6A05" w:rsidRDefault="00BC6A05" w:rsidP="00FF1E6A">
      <w:pPr>
        <w:rPr>
          <w:lang w:val="en-US"/>
        </w:rPr>
      </w:pPr>
      <w:r w:rsidRPr="00BC6A05">
        <w:rPr>
          <w:noProof/>
          <w:lang w:eastAsia="bg-BG"/>
        </w:rPr>
        <w:drawing>
          <wp:inline distT="0" distB="0" distL="0" distR="0" wp14:anchorId="0091E1B1" wp14:editId="778BF6B3">
            <wp:extent cx="5760720" cy="261620"/>
            <wp:effectExtent l="0" t="0" r="0" b="508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87C46" w14:textId="77777777" w:rsidR="00BC6A05" w:rsidRDefault="00BC6A05" w:rsidP="00FF1E6A">
      <w:r>
        <w:t xml:space="preserve">Нека намерим коя река през коя държава минава. За целта ни трябват 3 таблици: </w:t>
      </w:r>
    </w:p>
    <w:p w14:paraId="73B48C7A" w14:textId="77777777" w:rsidR="00BC6A05" w:rsidRDefault="00BC6A05" w:rsidP="00FF1E6A">
      <w:pPr>
        <w:rPr>
          <w:lang w:val="en-US"/>
        </w:rPr>
      </w:pPr>
      <w:r>
        <w:rPr>
          <w:lang w:val="en-US"/>
        </w:rPr>
        <w:t xml:space="preserve">rivers, </w:t>
      </w:r>
      <w:r>
        <w:t xml:space="preserve">междинната с двата външни ключа </w:t>
      </w:r>
      <w:proofErr w:type="spellStart"/>
      <w:r>
        <w:rPr>
          <w:lang w:val="en-US"/>
        </w:rPr>
        <w:t>countries_rivers</w:t>
      </w:r>
      <w:proofErr w:type="spellEnd"/>
      <w:r w:rsidR="00516B12">
        <w:t xml:space="preserve">, която осъществява връзката </w:t>
      </w:r>
      <w:proofErr w:type="gramStart"/>
      <w:r w:rsidR="00516B12">
        <w:rPr>
          <w:lang w:val="en-US"/>
        </w:rPr>
        <w:t>n:n</w:t>
      </w:r>
      <w:proofErr w:type="gramEnd"/>
      <w:r w:rsidR="00516B12">
        <w:rPr>
          <w:lang w:val="en-US"/>
        </w:rPr>
        <w:t xml:space="preserve"> </w:t>
      </w:r>
      <w:r w:rsidR="00516B12">
        <w:t xml:space="preserve">= много към много и таблица </w:t>
      </w:r>
      <w:r w:rsidR="00516B12">
        <w:rPr>
          <w:lang w:val="en-US"/>
        </w:rPr>
        <w:t>countries:</w:t>
      </w:r>
    </w:p>
    <w:p w14:paraId="707E18AE" w14:textId="77777777" w:rsidR="00516B12" w:rsidRDefault="00516B12" w:rsidP="00FF1E6A">
      <w:pPr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F842218" wp14:editId="1B1CDBD9">
            <wp:extent cx="5753100" cy="3762375"/>
            <wp:effectExtent l="0" t="0" r="0" b="9525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5CEDC" w14:textId="77777777" w:rsidR="00516B12" w:rsidRPr="00516B12" w:rsidRDefault="00516B12" w:rsidP="00FF1E6A">
      <w:r>
        <w:t>Така залепваме 3 таблици една за друга, макар, че средната няма да се вижда, т.к. не сме изброили нейна колона.</w:t>
      </w:r>
    </w:p>
    <w:p w14:paraId="185DAD4F" w14:textId="77777777" w:rsidR="00516B12" w:rsidRDefault="00516B12" w:rsidP="00FF1E6A">
      <w:pPr>
        <w:rPr>
          <w:lang w:val="en-US"/>
        </w:rPr>
      </w:pPr>
      <w:r>
        <w:rPr>
          <w:noProof/>
          <w:lang w:eastAsia="bg-BG"/>
        </w:rPr>
        <w:lastRenderedPageBreak/>
        <w:drawing>
          <wp:inline distT="0" distB="0" distL="0" distR="0" wp14:anchorId="3D2AC13D" wp14:editId="2C441DD9">
            <wp:extent cx="3924300" cy="1905000"/>
            <wp:effectExtent l="0" t="0" r="0" b="0"/>
            <wp:docPr id="40" name="Картина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E6BF1" w14:textId="77777777" w:rsidR="00516B12" w:rsidRDefault="00516B12" w:rsidP="00FF1E6A">
      <w:r>
        <w:t>Резултат – една река минава през много държави, една държава има много реки:</w:t>
      </w:r>
    </w:p>
    <w:p w14:paraId="760FD7E3" w14:textId="77777777" w:rsidR="00516B12" w:rsidRDefault="00516B12" w:rsidP="00FF1E6A">
      <w:r w:rsidRPr="00516B12">
        <w:rPr>
          <w:noProof/>
          <w:lang w:eastAsia="bg-BG"/>
        </w:rPr>
        <w:drawing>
          <wp:inline distT="0" distB="0" distL="0" distR="0" wp14:anchorId="4C39DBC2" wp14:editId="62B077B8">
            <wp:extent cx="2886478" cy="2838846"/>
            <wp:effectExtent l="0" t="0" r="9525" b="0"/>
            <wp:docPr id="41" name="Картина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096A" w14:textId="77777777" w:rsidR="00516B12" w:rsidRDefault="009975F6" w:rsidP="00FF1E6A">
      <w:r w:rsidRPr="009975F6">
        <w:rPr>
          <w:noProof/>
          <w:lang w:eastAsia="bg-BG"/>
        </w:rPr>
        <w:drawing>
          <wp:inline distT="0" distB="0" distL="0" distR="0" wp14:anchorId="26EDAA4F" wp14:editId="06AB51B9">
            <wp:extent cx="5760720" cy="191770"/>
            <wp:effectExtent l="0" t="0" r="0" b="0"/>
            <wp:docPr id="42" name="Картина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FB5A" w14:textId="77777777" w:rsidR="00C82947" w:rsidRDefault="00C82947" w:rsidP="00FF1E6A">
      <w:r>
        <w:t>Този изглед е много неудобен. Много по-удобно би било да се напише името на една река и за нея да се изредят всички държави, през които тя минава. Това може да се осъществи с групиране – името на реката да е едно, а държавите да се изброят:</w:t>
      </w:r>
    </w:p>
    <w:p w14:paraId="2A628F5A" w14:textId="77777777" w:rsidR="00C82947" w:rsidRDefault="00C82947" w:rsidP="00FF1E6A">
      <w:r>
        <w:rPr>
          <w:noProof/>
          <w:lang w:eastAsia="bg-BG"/>
        </w:rPr>
        <w:drawing>
          <wp:inline distT="0" distB="0" distL="0" distR="0" wp14:anchorId="756AE272" wp14:editId="207E311E">
            <wp:extent cx="5011420" cy="2381250"/>
            <wp:effectExtent l="0" t="0" r="0" b="0"/>
            <wp:docPr id="62" name="Картина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23980" w14:textId="77777777" w:rsidR="00C82947" w:rsidRPr="00C82947" w:rsidRDefault="00C82947" w:rsidP="00FF1E6A">
      <w:r>
        <w:lastRenderedPageBreak/>
        <w:t xml:space="preserve">Като прочетем грешката, тя ни подсказва, че липсва групиращо условие в </w:t>
      </w:r>
      <w:r>
        <w:rPr>
          <w:lang w:val="en-US"/>
        </w:rPr>
        <w:t xml:space="preserve">SELECT </w:t>
      </w:r>
      <w:r w:rsidR="00BD3D37">
        <w:t>за имената на държавите.</w:t>
      </w:r>
    </w:p>
    <w:p w14:paraId="1604BA1F" w14:textId="77777777" w:rsidR="00C82947" w:rsidRDefault="00C82947" w:rsidP="00FF1E6A">
      <w:r>
        <w:rPr>
          <w:noProof/>
          <w:lang w:eastAsia="bg-BG"/>
        </w:rPr>
        <w:drawing>
          <wp:inline distT="0" distB="0" distL="0" distR="0" wp14:anchorId="242F0F90" wp14:editId="3C74BB9D">
            <wp:extent cx="5753735" cy="178435"/>
            <wp:effectExtent l="0" t="0" r="0" b="0"/>
            <wp:docPr id="63" name="Картина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E9D6" w14:textId="77777777" w:rsidR="00BD3D37" w:rsidRDefault="00BD3D37" w:rsidP="00FF1E6A">
      <w:r>
        <w:t>Това може да се осъществи с групово конкатениране:</w:t>
      </w:r>
    </w:p>
    <w:p w14:paraId="106BA7E3" w14:textId="77777777" w:rsidR="00C82947" w:rsidRDefault="00C82947" w:rsidP="00FF1E6A">
      <w:r>
        <w:rPr>
          <w:noProof/>
          <w:lang w:eastAsia="bg-BG"/>
        </w:rPr>
        <w:drawing>
          <wp:inline distT="0" distB="0" distL="0" distR="0" wp14:anchorId="654E47A1" wp14:editId="071EE447">
            <wp:extent cx="5759450" cy="2149475"/>
            <wp:effectExtent l="0" t="0" r="0" b="3175"/>
            <wp:docPr id="58" name="Картина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6D95" w14:textId="77777777" w:rsidR="00C82947" w:rsidRPr="00C82947" w:rsidRDefault="00C82947" w:rsidP="00FF1E6A">
      <w:pPr>
        <w:rPr>
          <w:lang w:val="en-US"/>
        </w:rPr>
      </w:pPr>
      <w:r w:rsidRPr="00C82947">
        <w:rPr>
          <w:noProof/>
          <w:lang w:eastAsia="bg-BG"/>
        </w:rPr>
        <w:drawing>
          <wp:inline distT="0" distB="0" distL="0" distR="0" wp14:anchorId="472823C7" wp14:editId="69F154AB">
            <wp:extent cx="3191320" cy="2181529"/>
            <wp:effectExtent l="0" t="0" r="9525" b="9525"/>
            <wp:docPr id="60" name="Картина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B6DB" w14:textId="77777777" w:rsidR="00C82947" w:rsidRDefault="00C82947" w:rsidP="00FF1E6A">
      <w:r w:rsidRPr="00C82947">
        <w:rPr>
          <w:noProof/>
          <w:lang w:eastAsia="bg-BG"/>
        </w:rPr>
        <w:drawing>
          <wp:inline distT="0" distB="0" distL="0" distR="0" wp14:anchorId="6A4A19FB" wp14:editId="37D3A7AC">
            <wp:extent cx="5760720" cy="215900"/>
            <wp:effectExtent l="0" t="0" r="0" b="0"/>
            <wp:docPr id="59" name="Картина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E592" w14:textId="77777777" w:rsidR="00C82947" w:rsidRDefault="00C82947" w:rsidP="00FF1E6A">
      <w:r>
        <w:t>Имаме групиране и изреждане, разделено със запетаи, а броят на резултата е с 30 реда за реки, вместо 104. Можем да проверим дали е верен:</w:t>
      </w:r>
    </w:p>
    <w:p w14:paraId="31D6EF1A" w14:textId="77777777" w:rsidR="00C82947" w:rsidRDefault="00C82947" w:rsidP="00FF1E6A">
      <w:r w:rsidRPr="00C82947">
        <w:rPr>
          <w:noProof/>
          <w:lang w:eastAsia="bg-BG"/>
        </w:rPr>
        <w:drawing>
          <wp:inline distT="0" distB="0" distL="0" distR="0" wp14:anchorId="4DD44421" wp14:editId="63468D3D">
            <wp:extent cx="3134162" cy="1190791"/>
            <wp:effectExtent l="0" t="0" r="9525" b="9525"/>
            <wp:docPr id="61" name="Картина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82DA" w14:textId="77777777" w:rsidR="00C82947" w:rsidRDefault="00C82947" w:rsidP="00FF1E6A">
      <w:r>
        <w:t>Да, отговорът е достоверен.</w:t>
      </w:r>
    </w:p>
    <w:p w14:paraId="0B6BA6D6" w14:textId="77777777" w:rsidR="009975F6" w:rsidRDefault="00C82947" w:rsidP="00FF1E6A">
      <w:r>
        <w:t>В</w:t>
      </w:r>
      <w:r w:rsidR="009975F6">
        <w:t xml:space="preserve">инаги можем да добавим условие с </w:t>
      </w:r>
      <w:r w:rsidR="009975F6">
        <w:rPr>
          <w:lang w:val="en-US"/>
        </w:rPr>
        <w:t xml:space="preserve">WHERE, </w:t>
      </w:r>
      <w:r w:rsidR="009975F6">
        <w:t>например, за да намерим всички реки, които минават през България:</w:t>
      </w:r>
    </w:p>
    <w:p w14:paraId="3BEC17B7" w14:textId="77777777" w:rsidR="009975F6" w:rsidRDefault="009975F6" w:rsidP="00FF1E6A">
      <w:r w:rsidRPr="009975F6">
        <w:rPr>
          <w:noProof/>
          <w:lang w:eastAsia="bg-BG"/>
        </w:rPr>
        <w:lastRenderedPageBreak/>
        <w:drawing>
          <wp:inline distT="0" distB="0" distL="0" distR="0" wp14:anchorId="24A5428A" wp14:editId="72F678C1">
            <wp:extent cx="3143689" cy="2000529"/>
            <wp:effectExtent l="0" t="0" r="0" b="0"/>
            <wp:docPr id="44" name="Картина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9541" w14:textId="77777777" w:rsidR="009975F6" w:rsidRDefault="009975F6" w:rsidP="00FF1E6A">
      <w:pPr>
        <w:rPr>
          <w:lang w:val="en-US"/>
        </w:rPr>
      </w:pPr>
      <w:r w:rsidRPr="009975F6">
        <w:rPr>
          <w:noProof/>
          <w:lang w:eastAsia="bg-BG"/>
        </w:rPr>
        <w:drawing>
          <wp:inline distT="0" distB="0" distL="0" distR="0" wp14:anchorId="74836F08" wp14:editId="71478DE6">
            <wp:extent cx="2019582" cy="457264"/>
            <wp:effectExtent l="0" t="0" r="0" b="0"/>
            <wp:docPr id="43" name="Картина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CD48" w14:textId="77777777" w:rsidR="009975F6" w:rsidRDefault="009975F6" w:rsidP="00FF1E6A">
      <w:pPr>
        <w:rPr>
          <w:lang w:val="en-US"/>
        </w:rPr>
      </w:pPr>
      <w:r w:rsidRPr="009975F6">
        <w:rPr>
          <w:noProof/>
          <w:lang w:eastAsia="bg-BG"/>
        </w:rPr>
        <w:drawing>
          <wp:inline distT="0" distB="0" distL="0" distR="0" wp14:anchorId="611BA478" wp14:editId="7C81696E">
            <wp:extent cx="5760720" cy="225425"/>
            <wp:effectExtent l="0" t="0" r="0" b="3175"/>
            <wp:docPr id="45" name="Картина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827F0" w14:textId="77777777" w:rsidR="009975F6" w:rsidRDefault="009975F6" w:rsidP="00FF1E6A">
      <w:r>
        <w:t>Аналогично, най-после можем да изброим и всички книги и автори от БД за библиотека, която правехме в началото:</w:t>
      </w:r>
    </w:p>
    <w:p w14:paraId="5880E180" w14:textId="77777777" w:rsidR="009975F6" w:rsidRDefault="00EC15CB" w:rsidP="00FF1E6A">
      <w:r w:rsidRPr="00EC15CB">
        <w:rPr>
          <w:noProof/>
          <w:lang w:eastAsia="bg-BG"/>
        </w:rPr>
        <w:drawing>
          <wp:inline distT="0" distB="0" distL="0" distR="0" wp14:anchorId="0BB69900" wp14:editId="7718482C">
            <wp:extent cx="5534797" cy="1790950"/>
            <wp:effectExtent l="0" t="0" r="0" b="0"/>
            <wp:docPr id="53" name="Картина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7FF" w14:textId="77777777" w:rsidR="009975F6" w:rsidRDefault="00EC15CB" w:rsidP="00FF1E6A">
      <w:pPr>
        <w:rPr>
          <w:lang w:val="en-US"/>
        </w:rPr>
      </w:pPr>
      <w:r>
        <w:t>Резултатът е 13 реда</w:t>
      </w:r>
      <w:r>
        <w:rPr>
          <w:lang w:val="en-US"/>
        </w:rPr>
        <w:t xml:space="preserve">, </w:t>
      </w:r>
      <w:r>
        <w:t>които са групирани по име на книга и заглавие</w:t>
      </w:r>
      <w:r>
        <w:rPr>
          <w:lang w:val="en-US"/>
        </w:rPr>
        <w:t>:</w:t>
      </w:r>
    </w:p>
    <w:p w14:paraId="3C062C13" w14:textId="77777777" w:rsidR="00EC15CB" w:rsidRDefault="00EC15CB" w:rsidP="00FF1E6A">
      <w:pPr>
        <w:rPr>
          <w:lang w:val="en-US"/>
        </w:rPr>
      </w:pPr>
      <w:r w:rsidRPr="00EC15CB">
        <w:rPr>
          <w:noProof/>
          <w:lang w:eastAsia="bg-BG"/>
        </w:rPr>
        <w:drawing>
          <wp:inline distT="0" distB="0" distL="0" distR="0" wp14:anchorId="7995C282" wp14:editId="0153DF41">
            <wp:extent cx="3620005" cy="2419688"/>
            <wp:effectExtent l="0" t="0" r="0" b="0"/>
            <wp:docPr id="52" name="Картина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B7F5" w14:textId="77777777" w:rsidR="00BD3D37" w:rsidRDefault="00EC15CB" w:rsidP="00FF1E6A">
      <w:r w:rsidRPr="00EC15CB">
        <w:rPr>
          <w:noProof/>
          <w:lang w:eastAsia="bg-BG"/>
        </w:rPr>
        <w:drawing>
          <wp:inline distT="0" distB="0" distL="0" distR="0" wp14:anchorId="09A874FE" wp14:editId="1E9CE67B">
            <wp:extent cx="5760720" cy="186055"/>
            <wp:effectExtent l="0" t="0" r="0" b="4445"/>
            <wp:docPr id="51" name="Картина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10CA" w14:textId="77777777" w:rsidR="00964C97" w:rsidRDefault="00F411C4" w:rsidP="00B74966">
      <w:r>
        <w:t>Задача: Избройте върховете, в кои планини се намират и в кои държави.</w:t>
      </w:r>
    </w:p>
    <w:p w14:paraId="7C33E69A" w14:textId="77777777" w:rsidR="00B97577" w:rsidRDefault="00B97577" w:rsidP="00B74966">
      <w:r>
        <w:lastRenderedPageBreak/>
        <w:t>Задача – Да се изброят държавите, в които няма планини.</w:t>
      </w:r>
    </w:p>
    <w:p w14:paraId="6E229E40" w14:textId="77777777" w:rsidR="00B97577" w:rsidRDefault="00B97577" w:rsidP="00B74966">
      <w:r>
        <w:t xml:space="preserve">Решение: Държавите са 250, а планините много по-малко. Т.к. ще преброяваме държавите, таблица </w:t>
      </w:r>
      <w:r>
        <w:rPr>
          <w:lang w:val="en-US"/>
        </w:rPr>
        <w:t xml:space="preserve">countries </w:t>
      </w:r>
      <w:r>
        <w:t xml:space="preserve">е най-важна, тя ще бъде лявата </w:t>
      </w:r>
      <w:r>
        <w:rPr>
          <w:lang w:val="en-US"/>
        </w:rPr>
        <w:t xml:space="preserve">LEFT JOIN, </w:t>
      </w:r>
      <w:r>
        <w:t xml:space="preserve">ще я вземем цялата за преброяването. Другата таблица е </w:t>
      </w:r>
      <w:proofErr w:type="spellStart"/>
      <w:r>
        <w:rPr>
          <w:lang w:val="en-US"/>
        </w:rPr>
        <w:t>mountain_countries</w:t>
      </w:r>
      <w:proofErr w:type="spellEnd"/>
      <w:r>
        <w:rPr>
          <w:lang w:val="en-US"/>
        </w:rPr>
        <w:t xml:space="preserve">, </w:t>
      </w:r>
      <w:r>
        <w:t>която, както виждаме, има много пропуснати номера за номера на планини в държави:</w:t>
      </w:r>
    </w:p>
    <w:p w14:paraId="411DE447" w14:textId="77777777" w:rsidR="00B97577" w:rsidRDefault="00B97577" w:rsidP="00B74966">
      <w:r w:rsidRPr="00B97577">
        <w:rPr>
          <w:noProof/>
          <w:lang w:eastAsia="bg-BG"/>
        </w:rPr>
        <w:drawing>
          <wp:inline distT="0" distB="0" distL="0" distR="0" wp14:anchorId="0442B020" wp14:editId="0D6B76A2">
            <wp:extent cx="1571844" cy="2038635"/>
            <wp:effectExtent l="0" t="0" r="0" b="0"/>
            <wp:docPr id="67" name="Картина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4858" w14:textId="77777777" w:rsidR="00B97577" w:rsidRDefault="00B97577" w:rsidP="00B74966">
      <w:r>
        <w:t>Всъщност, таблицата е с едва 29 реда записи:</w:t>
      </w:r>
    </w:p>
    <w:p w14:paraId="3BA3158F" w14:textId="77777777" w:rsidR="00B97577" w:rsidRDefault="00B97577" w:rsidP="00B74966">
      <w:r w:rsidRPr="00B97577">
        <w:rPr>
          <w:noProof/>
          <w:lang w:eastAsia="bg-BG"/>
        </w:rPr>
        <w:drawing>
          <wp:inline distT="0" distB="0" distL="0" distR="0" wp14:anchorId="6EB2ED1E" wp14:editId="613F8C4C">
            <wp:extent cx="2353003" cy="209579"/>
            <wp:effectExtent l="0" t="0" r="9525" b="0"/>
            <wp:docPr id="68" name="Картина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F4A0" w14:textId="77777777" w:rsidR="00EF40AC" w:rsidRDefault="00B97577" w:rsidP="00B74966">
      <w:r>
        <w:t xml:space="preserve">От пръв поглед виждаме дори, че номер 7 липсва. </w:t>
      </w:r>
    </w:p>
    <w:p w14:paraId="737B8A9E" w14:textId="77777777" w:rsidR="00B97577" w:rsidRDefault="00B97577" w:rsidP="00B74966">
      <w:pPr>
        <w:rPr>
          <w:b/>
          <w:lang w:val="en-US"/>
        </w:rPr>
      </w:pPr>
      <w:r w:rsidRPr="00B97577">
        <w:rPr>
          <w:b/>
          <w:noProof/>
          <w:lang w:eastAsia="bg-BG"/>
        </w:rPr>
        <w:drawing>
          <wp:inline distT="0" distB="0" distL="0" distR="0" wp14:anchorId="5DF63386" wp14:editId="49237572">
            <wp:extent cx="2000529" cy="781159"/>
            <wp:effectExtent l="0" t="0" r="0" b="0"/>
            <wp:docPr id="65" name="Картина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D033" w14:textId="77777777" w:rsidR="00EF40AC" w:rsidRPr="00EF40AC" w:rsidRDefault="00EF40AC" w:rsidP="00EF40AC">
      <w:pPr>
        <w:rPr>
          <w:lang w:val="en-US"/>
        </w:rPr>
      </w:pPr>
      <w:r>
        <w:t xml:space="preserve">Т.е. за условието държави, в които няма планини, не трябва да съществува </w:t>
      </w:r>
      <w:proofErr w:type="spellStart"/>
      <w:r>
        <w:rPr>
          <w:lang w:val="en-US"/>
        </w:rPr>
        <w:t>mountain_id</w:t>
      </w:r>
      <w:proofErr w:type="spellEnd"/>
      <w:r>
        <w:rPr>
          <w:lang w:val="en-US"/>
        </w:rPr>
        <w:t>.</w:t>
      </w:r>
    </w:p>
    <w:p w14:paraId="401D17A8" w14:textId="77777777" w:rsidR="00B97577" w:rsidRDefault="00B97577" w:rsidP="00B74966">
      <w:pPr>
        <w:rPr>
          <w:b/>
          <w:lang w:val="en-US"/>
        </w:rPr>
      </w:pPr>
      <w:r w:rsidRPr="00B97577">
        <w:rPr>
          <w:b/>
          <w:noProof/>
          <w:lang w:eastAsia="bg-BG"/>
        </w:rPr>
        <w:drawing>
          <wp:inline distT="0" distB="0" distL="0" distR="0" wp14:anchorId="705D611D" wp14:editId="49639969">
            <wp:extent cx="3486637" cy="1428949"/>
            <wp:effectExtent l="0" t="0" r="0" b="0"/>
            <wp:docPr id="66" name="Картина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6DC9" w14:textId="77777777" w:rsidR="00EF40AC" w:rsidRDefault="00EF40AC" w:rsidP="00B74966">
      <w:pPr>
        <w:rPr>
          <w:b/>
        </w:rPr>
      </w:pPr>
      <w:r>
        <w:rPr>
          <w:b/>
        </w:rPr>
        <w:t>Резултат:</w:t>
      </w:r>
    </w:p>
    <w:p w14:paraId="187D8520" w14:textId="77777777" w:rsidR="00EF40AC" w:rsidRDefault="00EF40AC" w:rsidP="00B74966">
      <w:pPr>
        <w:rPr>
          <w:b/>
        </w:rPr>
      </w:pPr>
      <w:r w:rsidRPr="00EF40AC">
        <w:rPr>
          <w:b/>
          <w:noProof/>
          <w:lang w:eastAsia="bg-BG"/>
        </w:rPr>
        <w:drawing>
          <wp:inline distT="0" distB="0" distL="0" distR="0" wp14:anchorId="0D011F00" wp14:editId="7F0EEBE8">
            <wp:extent cx="876422" cy="400106"/>
            <wp:effectExtent l="0" t="0" r="0" b="0"/>
            <wp:docPr id="69" name="Картина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CC95" w14:textId="77777777" w:rsidR="00753487" w:rsidRDefault="00753487" w:rsidP="00B74966">
      <w:pPr>
        <w:rPr>
          <w:b/>
        </w:rPr>
      </w:pPr>
    </w:p>
    <w:p w14:paraId="297D2D32" w14:textId="77777777" w:rsidR="00EF40AC" w:rsidRPr="00EF40AC" w:rsidRDefault="00753487" w:rsidP="00B74966">
      <w:pPr>
        <w:rPr>
          <w:b/>
        </w:rPr>
      </w:pPr>
      <w:r w:rsidRPr="00753487">
        <w:t xml:space="preserve">Последно: Когато се използва </w:t>
      </w:r>
      <w:r>
        <w:rPr>
          <w:lang w:val="en-US"/>
        </w:rPr>
        <w:t xml:space="preserve">GROUP BY, </w:t>
      </w:r>
      <w:r w:rsidRPr="00753487">
        <w:t xml:space="preserve">след него, вместо </w:t>
      </w:r>
      <w:r w:rsidRPr="00753487">
        <w:rPr>
          <w:lang w:val="en-US"/>
        </w:rPr>
        <w:t xml:space="preserve">WHERE </w:t>
      </w:r>
      <w:r w:rsidRPr="00753487">
        <w:t xml:space="preserve">се използва </w:t>
      </w:r>
      <w:r w:rsidRPr="00753487">
        <w:rPr>
          <w:b/>
          <w:lang w:val="en-US"/>
        </w:rPr>
        <w:t xml:space="preserve">HAVING </w:t>
      </w:r>
      <w:r w:rsidRPr="00753487">
        <w:t>за задаване на условие.</w:t>
      </w:r>
      <w:r>
        <w:br/>
        <w:t xml:space="preserve">преди </w:t>
      </w:r>
      <w:r>
        <w:rPr>
          <w:lang w:val="en-US"/>
        </w:rPr>
        <w:t xml:space="preserve">GROUP BY – </w:t>
      </w:r>
      <w:r>
        <w:t xml:space="preserve">се използва </w:t>
      </w:r>
      <w:r>
        <w:rPr>
          <w:lang w:val="en-US"/>
        </w:rPr>
        <w:t>WHERE</w:t>
      </w:r>
      <w:r>
        <w:rPr>
          <w:lang w:val="en-US"/>
        </w:rPr>
        <w:br/>
      </w:r>
      <w:r>
        <w:t xml:space="preserve">след </w:t>
      </w:r>
      <w:r>
        <w:rPr>
          <w:lang w:val="en-US"/>
        </w:rPr>
        <w:t xml:space="preserve">GROUP BY – </w:t>
      </w:r>
      <w:r>
        <w:t xml:space="preserve">се използва </w:t>
      </w:r>
      <w:r>
        <w:rPr>
          <w:lang w:val="en-US"/>
        </w:rPr>
        <w:t>HAVING.</w:t>
      </w:r>
    </w:p>
    <w:sectPr w:rsidR="00EF40AC" w:rsidRPr="00EF40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forta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F6F4B"/>
    <w:multiLevelType w:val="hybridMultilevel"/>
    <w:tmpl w:val="E45AF0D6"/>
    <w:lvl w:ilvl="0" w:tplc="E49270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1343E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C6ED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3E92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E0D5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656EB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282A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01CA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281FC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7B31"/>
    <w:multiLevelType w:val="hybridMultilevel"/>
    <w:tmpl w:val="AD0AFB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D5104"/>
    <w:multiLevelType w:val="hybridMultilevel"/>
    <w:tmpl w:val="CDD7A89B"/>
    <w:lvl w:ilvl="0" w:tplc="FFFFFFFF">
      <w:start w:val="1"/>
      <w:numFmt w:val="ideographDigital"/>
      <w:lvlText w:val=""/>
      <w:lvlJc w:val="left"/>
    </w:lvl>
    <w:lvl w:ilvl="1" w:tplc="FFFFFFFF">
      <w:start w:val="1"/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7262686"/>
    <w:multiLevelType w:val="hybridMultilevel"/>
    <w:tmpl w:val="381E4EA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4966"/>
    <w:rsid w:val="001D2EC4"/>
    <w:rsid w:val="003C5E75"/>
    <w:rsid w:val="004D7A93"/>
    <w:rsid w:val="00516B12"/>
    <w:rsid w:val="006858E8"/>
    <w:rsid w:val="00753487"/>
    <w:rsid w:val="008E7EA8"/>
    <w:rsid w:val="00964C97"/>
    <w:rsid w:val="009975F6"/>
    <w:rsid w:val="009E0A6E"/>
    <w:rsid w:val="00A86862"/>
    <w:rsid w:val="00B74966"/>
    <w:rsid w:val="00B97577"/>
    <w:rsid w:val="00BA543D"/>
    <w:rsid w:val="00BC6A05"/>
    <w:rsid w:val="00BD3D37"/>
    <w:rsid w:val="00BE2383"/>
    <w:rsid w:val="00C6088B"/>
    <w:rsid w:val="00C82947"/>
    <w:rsid w:val="00E15ACA"/>
    <w:rsid w:val="00EC15CB"/>
    <w:rsid w:val="00EF40AC"/>
    <w:rsid w:val="00F06A76"/>
    <w:rsid w:val="00F411C4"/>
    <w:rsid w:val="00F70376"/>
    <w:rsid w:val="00FC7F0A"/>
    <w:rsid w:val="00FE2363"/>
    <w:rsid w:val="00FF1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9D228"/>
  <w15:chartTrackingRefBased/>
  <w15:docId w15:val="{2FC6D866-FCA7-418C-9278-F313118D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ACA"/>
    <w:pPr>
      <w:ind w:left="720"/>
      <w:contextualSpacing/>
    </w:pPr>
  </w:style>
  <w:style w:type="paragraph" w:customStyle="1" w:styleId="Default">
    <w:name w:val="Default"/>
    <w:rsid w:val="00FF1E6A"/>
    <w:pPr>
      <w:autoSpaceDE w:val="0"/>
      <w:autoSpaceDN w:val="0"/>
      <w:adjustRightInd w:val="0"/>
      <w:spacing w:after="0" w:line="240" w:lineRule="auto"/>
    </w:pPr>
    <w:rPr>
      <w:rFonts w:ascii="Comfortaa" w:hAnsi="Comfortaa" w:cs="Comforta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2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7430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226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12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6</cp:revision>
  <dcterms:created xsi:type="dcterms:W3CDTF">2025-01-09T11:37:00Z</dcterms:created>
  <dcterms:modified xsi:type="dcterms:W3CDTF">2026-09-01T19:29:00Z</dcterms:modified>
</cp:coreProperties>
</file>