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 What is an API?</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An API (Application Programming Interface) is a software intermediary that enables two applications to communicate with each other. It comprises a number of subroutine definitions, logs, and tools for creating application software.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In an API testing interview, you could be asked to give some API examples, here are the well-known ones: Google Maps API, Amazon Advertising API, Twitter API, YouTube API, etc.</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 What are main differences between API and Web Service?</w:t>
      </w:r>
    </w:p>
    <w:p w:rsidR="00BB56D1" w:rsidRPr="00BB56D1" w:rsidRDefault="00BB56D1" w:rsidP="00BB56D1">
      <w:pPr>
        <w:numPr>
          <w:ilvl w:val="0"/>
          <w:numId w:val="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All Web services are APIs but not all APIs are Web services.</w:t>
      </w:r>
    </w:p>
    <w:p w:rsidR="00BB56D1" w:rsidRPr="00BB56D1" w:rsidRDefault="00BB56D1" w:rsidP="00BB56D1">
      <w:pPr>
        <w:numPr>
          <w:ilvl w:val="0"/>
          <w:numId w:val="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Web services might not contain all the specifications and cannot perform all the tasks that APIs would perform.</w:t>
      </w:r>
    </w:p>
    <w:p w:rsidR="00BB56D1" w:rsidRPr="00BB56D1" w:rsidRDefault="00BB56D1" w:rsidP="00BB56D1">
      <w:pPr>
        <w:numPr>
          <w:ilvl w:val="0"/>
          <w:numId w:val="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 Web service uses only three styles of use: SOAP, REST and XML-RPC for communication whereas API may be exposed to in multiple ways.</w:t>
      </w:r>
    </w:p>
    <w:p w:rsidR="00BB56D1" w:rsidRPr="00BB56D1" w:rsidRDefault="00BB56D1" w:rsidP="00BB56D1">
      <w:pPr>
        <w:numPr>
          <w:ilvl w:val="0"/>
          <w:numId w:val="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 Web service always needs a network to operate while APIs don’t need a network for operation.</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 What are the Limits of API Usage?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w:t>
      </w:r>
    </w:p>
    <w:p w:rsidR="00BB56D1" w:rsidRPr="00BB56D1" w:rsidRDefault="00BB56D1" w:rsidP="00BB56D1">
      <w:pPr>
        <w:shd w:val="clear" w:color="auto" w:fill="FFFFFF"/>
        <w:spacing w:before="540" w:after="210" w:line="600" w:lineRule="atLeast"/>
        <w:outlineLvl w:val="1"/>
        <w:rPr>
          <w:rFonts w:ascii="TTNorms-Regular" w:eastAsia="Times New Roman" w:hAnsi="TTNorms-Regular" w:cs="Times New Roman"/>
          <w:b/>
          <w:bCs/>
          <w:color w:val="060038"/>
          <w:sz w:val="35"/>
          <w:szCs w:val="35"/>
          <w:lang w:eastAsia="en-IN"/>
        </w:rPr>
      </w:pPr>
      <w:r w:rsidRPr="00BB56D1">
        <w:rPr>
          <w:rFonts w:ascii="TTNorms-Regular" w:eastAsia="Times New Roman" w:hAnsi="TTNorms-Regular" w:cs="Times New Roman"/>
          <w:b/>
          <w:bCs/>
          <w:color w:val="060038"/>
          <w:sz w:val="35"/>
          <w:szCs w:val="35"/>
          <w:lang w:eastAsia="en-IN"/>
        </w:rPr>
        <w:lastRenderedPageBreak/>
        <w:t>Creating an API (Common Web API Testing interview questions)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4. What are some architectural styles for creating a Web API?</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This is one of the fundamental Web API interview questions. Bellows are four common Web API architectural styles:</w:t>
      </w:r>
    </w:p>
    <w:p w:rsidR="00BB56D1" w:rsidRPr="00BB56D1" w:rsidRDefault="00BB56D1" w:rsidP="00BB56D1">
      <w:pPr>
        <w:numPr>
          <w:ilvl w:val="0"/>
          <w:numId w:val="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HTTP for client-server communication</w:t>
      </w:r>
    </w:p>
    <w:p w:rsidR="00BB56D1" w:rsidRPr="00BB56D1" w:rsidRDefault="00BB56D1" w:rsidP="00BB56D1">
      <w:pPr>
        <w:numPr>
          <w:ilvl w:val="0"/>
          <w:numId w:val="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XML/JSON as formatting language</w:t>
      </w:r>
    </w:p>
    <w:p w:rsidR="00BB56D1" w:rsidRPr="00BB56D1" w:rsidRDefault="00BB56D1" w:rsidP="00BB56D1">
      <w:pPr>
        <w:numPr>
          <w:ilvl w:val="0"/>
          <w:numId w:val="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Simple URI as the address for the services</w:t>
      </w:r>
    </w:p>
    <w:p w:rsidR="00BB56D1" w:rsidRPr="00BB56D1" w:rsidRDefault="00BB56D1" w:rsidP="00BB56D1">
      <w:pPr>
        <w:numPr>
          <w:ilvl w:val="0"/>
          <w:numId w:val="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Stateless communication</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5. Who can use a Web API?</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Web API can be consumed by any clients which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w:t>
      </w:r>
    </w:p>
    <w:p w:rsidR="00BB56D1" w:rsidRPr="00BB56D1" w:rsidRDefault="00BB56D1" w:rsidP="00BB56D1">
      <w:pPr>
        <w:shd w:val="clear" w:color="auto" w:fill="FFFFFF"/>
        <w:spacing w:before="540" w:after="210" w:line="600" w:lineRule="atLeast"/>
        <w:outlineLvl w:val="1"/>
        <w:rPr>
          <w:rFonts w:ascii="TTNorms-Regular" w:eastAsia="Times New Roman" w:hAnsi="TTNorms-Regular" w:cs="Times New Roman"/>
          <w:b/>
          <w:bCs/>
          <w:color w:val="060038"/>
          <w:sz w:val="35"/>
          <w:szCs w:val="35"/>
          <w:lang w:eastAsia="en-IN"/>
        </w:rPr>
      </w:pPr>
      <w:r w:rsidRPr="00BB56D1">
        <w:rPr>
          <w:rFonts w:ascii="TTNorms-Regular" w:eastAsia="Times New Roman" w:hAnsi="TTNorms-Regular" w:cs="Times New Roman"/>
          <w:b/>
          <w:bCs/>
          <w:color w:val="060038"/>
          <w:sz w:val="35"/>
          <w:szCs w:val="35"/>
          <w:lang w:eastAsia="en-IN"/>
        </w:rPr>
        <w:t>Testing an API – Top Web API Testing interview questions &amp; answers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6. What is API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hyperlink r:id="rId6" w:history="1">
        <w:r w:rsidRPr="00BB56D1">
          <w:rPr>
            <w:rFonts w:ascii="TTNorms-Light" w:eastAsia="Times New Roman" w:hAnsi="TTNorms-Light" w:cs="Times New Roman"/>
            <w:color w:val="318AE5"/>
            <w:sz w:val="29"/>
            <w:szCs w:val="29"/>
            <w:lang w:eastAsia="en-IN"/>
          </w:rPr>
          <w:t>API testing</w:t>
        </w:r>
      </w:hyperlink>
      <w:r w:rsidRPr="00BB56D1">
        <w:rPr>
          <w:rFonts w:ascii="TTNorms-Light" w:eastAsia="Times New Roman" w:hAnsi="TTNorms-Light" w:cs="Times New Roman"/>
          <w:color w:val="334156"/>
          <w:sz w:val="29"/>
          <w:szCs w:val="29"/>
          <w:lang w:eastAsia="en-IN"/>
        </w:rPr>
        <w:t> is a kind of software testing which determines if the developed APIs meet expectations regarding the functionality, reliability, performance, and security of the application.</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7. What are the advantages of API Testing?  </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In an API interview, they are likely to ask about the advantages of API testing. So be prepared with the significant ones such as:</w:t>
      </w:r>
    </w:p>
    <w:p w:rsidR="00BB56D1" w:rsidRPr="00BB56D1" w:rsidRDefault="00BB56D1" w:rsidP="00BB56D1">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Test for Core Functionality:</w:t>
      </w:r>
      <w:r w:rsidRPr="00BB56D1">
        <w:rPr>
          <w:rFonts w:ascii="TTNorms-Medium" w:eastAsia="Times New Roman" w:hAnsi="TTNorms-Medium" w:cs="Times New Roman"/>
          <w:color w:val="334156"/>
          <w:sz w:val="29"/>
          <w:szCs w:val="29"/>
          <w:lang w:eastAsia="en-IN"/>
        </w:rPr>
        <w:t> </w:t>
      </w:r>
      <w:r w:rsidRPr="00BB56D1">
        <w:rPr>
          <w:rFonts w:ascii="TTNorms-Light" w:eastAsia="Times New Roman" w:hAnsi="TTNorms-Light" w:cs="Times New Roman"/>
          <w:color w:val="334156"/>
          <w:sz w:val="29"/>
          <w:szCs w:val="29"/>
          <w:lang w:eastAsia="en-IN"/>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rsidR="00BB56D1" w:rsidRPr="00BB56D1" w:rsidRDefault="00BB56D1" w:rsidP="00BB56D1">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Time Effective:</w:t>
      </w:r>
      <w:r w:rsidRPr="00BB56D1">
        <w:rPr>
          <w:rFonts w:ascii="TTNorms-Light" w:eastAsia="Times New Roman" w:hAnsi="TTNorms-Light" w:cs="Times New Roman"/>
          <w:i/>
          <w:iCs/>
          <w:color w:val="334156"/>
          <w:sz w:val="29"/>
          <w:szCs w:val="29"/>
          <w:lang w:eastAsia="en-IN"/>
        </w:rPr>
        <w:t> </w:t>
      </w:r>
      <w:r w:rsidRPr="00BB56D1">
        <w:rPr>
          <w:rFonts w:ascii="TTNorms-Light" w:eastAsia="Times New Roman" w:hAnsi="TTNorms-Light" w:cs="Times New Roman"/>
          <w:color w:val="334156"/>
          <w:sz w:val="29"/>
          <w:szCs w:val="29"/>
          <w:lang w:eastAsia="en-IN"/>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rsidR="00BB56D1" w:rsidRPr="00BB56D1" w:rsidRDefault="00BB56D1" w:rsidP="00BB56D1">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Language-Independent:</w:t>
      </w:r>
      <w:r w:rsidRPr="00BB56D1">
        <w:rPr>
          <w:rFonts w:ascii="TTNorms-Light" w:eastAsia="Times New Roman" w:hAnsi="TTNorms-Light" w:cs="Times New Roman"/>
          <w:color w:val="334156"/>
          <w:sz w:val="29"/>
          <w:szCs w:val="29"/>
          <w:lang w:eastAsia="en-IN"/>
        </w:rPr>
        <w:t> In API testing, data is exchanged using XML or JSON. These transfer modes are completely language-independent, allowing users to select any code language when adopting automation testing services for the project.</w:t>
      </w:r>
    </w:p>
    <w:p w:rsidR="00BB56D1" w:rsidRPr="00BB56D1" w:rsidRDefault="00BB56D1" w:rsidP="00BB56D1">
      <w:pPr>
        <w:numPr>
          <w:ilvl w:val="0"/>
          <w:numId w:val="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Easy Integration with GUI:</w:t>
      </w:r>
      <w:r w:rsidRPr="00BB56D1">
        <w:rPr>
          <w:rFonts w:ascii="TTNorms-Light" w:eastAsia="Times New Roman" w:hAnsi="TTNorms-Light" w:cs="Times New Roman"/>
          <w:color w:val="334156"/>
          <w:sz w:val="29"/>
          <w:szCs w:val="29"/>
          <w:lang w:eastAsia="en-IN"/>
        </w:rPr>
        <w:t> API tests enable highly integrable tests, which is particularly useful if you want to perform functional GUI tests after API testing. For instance, simple integration would allow new user accounts to be created within the application before a GUI test started.</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8. Some common protocols used in API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Many protocols are now available to be used in API testing, such as JMS, REST, HTTP, UDDI and SOAP.</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9. What is the test environment of API?</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xml:space="preserve">Setting up the API’s test environment is not an easy task, so you should have a ready answer if your API testing interview is coming. The test environment of API is a bit complete and requires the configuration of the database and </w:t>
      </w:r>
      <w:r w:rsidRPr="00BB56D1">
        <w:rPr>
          <w:rFonts w:ascii="TTNorms-Light" w:eastAsia="Times New Roman" w:hAnsi="TTNorms-Light" w:cs="Times New Roman"/>
          <w:color w:val="334156"/>
          <w:sz w:val="29"/>
          <w:szCs w:val="29"/>
          <w:lang w:eastAsia="en-IN"/>
        </w:rPr>
        <w:lastRenderedPageBreak/>
        <w:t>server, depending on the software requirements. No GUI (Graphical User Interface) is available in this test form.</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When the installation process is complete, API is verified for the proper operation. Throughout the process, the API called from the original environment is set up with different parameters to study the test results.  </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10. What are principles of an API test design?</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five most important principles of an API test design are:</w:t>
      </w:r>
    </w:p>
    <w:p w:rsidR="00BB56D1" w:rsidRPr="00BB56D1" w:rsidRDefault="00BB56D1" w:rsidP="00BB56D1">
      <w:pPr>
        <w:numPr>
          <w:ilvl w:val="0"/>
          <w:numId w:val="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Setup: Create objects, start services, initialize data, etc</w:t>
      </w:r>
    </w:p>
    <w:p w:rsidR="00BB56D1" w:rsidRPr="00BB56D1" w:rsidRDefault="00BB56D1" w:rsidP="00BB56D1">
      <w:pPr>
        <w:numPr>
          <w:ilvl w:val="0"/>
          <w:numId w:val="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Execution: Steps to apply API or the scenario, including logging</w:t>
      </w:r>
    </w:p>
    <w:p w:rsidR="00BB56D1" w:rsidRPr="00BB56D1" w:rsidRDefault="00BB56D1" w:rsidP="00BB56D1">
      <w:pPr>
        <w:numPr>
          <w:ilvl w:val="0"/>
          <w:numId w:val="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Verification: Oracles to evaluate the result of the execution</w:t>
      </w:r>
    </w:p>
    <w:p w:rsidR="00BB56D1" w:rsidRPr="00BB56D1" w:rsidRDefault="00BB56D1" w:rsidP="00BB56D1">
      <w:pPr>
        <w:numPr>
          <w:ilvl w:val="0"/>
          <w:numId w:val="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Reporting: Pass, failed or blocked</w:t>
      </w:r>
    </w:p>
    <w:p w:rsidR="00BB56D1" w:rsidRPr="00BB56D1" w:rsidRDefault="00BB56D1" w:rsidP="00BB56D1">
      <w:pPr>
        <w:numPr>
          <w:ilvl w:val="0"/>
          <w:numId w:val="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Clean up: Pre-test state</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11. What are the common API testing types?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While there are certainly specialty tests, and no list can be asked to be comprehensive in this realm, most tests fit broadly into these following nine categories that you should remember before attending in an API testing interview.</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Validation Testing</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Functional Testing</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UI testing</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Load testing</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Runtime/ Error Detection</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Security testing</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Penetration testing</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Fuzz testing</w:t>
      </w:r>
    </w:p>
    <w:p w:rsidR="00BB56D1" w:rsidRPr="00BB56D1" w:rsidRDefault="00BB56D1" w:rsidP="00BB56D1">
      <w:pPr>
        <w:numPr>
          <w:ilvl w:val="0"/>
          <w:numId w:val="5"/>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Interoperability and WS Compliance testing</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12. What is the procedure to perform API testing?</w:t>
      </w:r>
    </w:p>
    <w:p w:rsidR="00BB56D1" w:rsidRPr="00BB56D1" w:rsidRDefault="00BB56D1" w:rsidP="00BB56D1">
      <w:pPr>
        <w:numPr>
          <w:ilvl w:val="0"/>
          <w:numId w:val="6"/>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Choose the suite to add the API test case</w:t>
      </w:r>
    </w:p>
    <w:p w:rsidR="00BB56D1" w:rsidRPr="00BB56D1" w:rsidRDefault="00BB56D1" w:rsidP="00BB56D1">
      <w:pPr>
        <w:numPr>
          <w:ilvl w:val="0"/>
          <w:numId w:val="6"/>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Choose the test development mode</w:t>
      </w:r>
    </w:p>
    <w:p w:rsidR="00BB56D1" w:rsidRPr="00BB56D1" w:rsidRDefault="00BB56D1" w:rsidP="00BB56D1">
      <w:pPr>
        <w:numPr>
          <w:ilvl w:val="0"/>
          <w:numId w:val="6"/>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Demand the development of test cases for the required API methods</w:t>
      </w:r>
    </w:p>
    <w:p w:rsidR="00BB56D1" w:rsidRPr="00BB56D1" w:rsidRDefault="00BB56D1" w:rsidP="00BB56D1">
      <w:pPr>
        <w:numPr>
          <w:ilvl w:val="0"/>
          <w:numId w:val="6"/>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Configure the control parameters of the application and then test conditions</w:t>
      </w:r>
    </w:p>
    <w:p w:rsidR="00BB56D1" w:rsidRPr="00BB56D1" w:rsidRDefault="00BB56D1" w:rsidP="00BB56D1">
      <w:pPr>
        <w:numPr>
          <w:ilvl w:val="0"/>
          <w:numId w:val="6"/>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Configure method validation</w:t>
      </w:r>
    </w:p>
    <w:p w:rsidR="00BB56D1" w:rsidRPr="00BB56D1" w:rsidRDefault="00BB56D1" w:rsidP="00BB56D1">
      <w:pPr>
        <w:numPr>
          <w:ilvl w:val="0"/>
          <w:numId w:val="6"/>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Execute the API test</w:t>
      </w:r>
    </w:p>
    <w:p w:rsidR="00BB56D1" w:rsidRPr="00BB56D1" w:rsidRDefault="00BB56D1" w:rsidP="00BB56D1">
      <w:pPr>
        <w:numPr>
          <w:ilvl w:val="0"/>
          <w:numId w:val="6"/>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Check test reports and filter API test cases</w:t>
      </w:r>
    </w:p>
    <w:p w:rsidR="00BB56D1" w:rsidRPr="00BB56D1" w:rsidRDefault="00BB56D1" w:rsidP="00BB56D1">
      <w:pPr>
        <w:numPr>
          <w:ilvl w:val="0"/>
          <w:numId w:val="6"/>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Arrange all API test cases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13. What must be checked when performing API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During the API testing process, a request is raised to the API with the known data. This way you can analyze the validation response. While testing an API, you should consider:</w:t>
      </w:r>
    </w:p>
    <w:p w:rsidR="00BB56D1" w:rsidRPr="00BB56D1" w:rsidRDefault="00BB56D1" w:rsidP="00BB56D1">
      <w:pPr>
        <w:numPr>
          <w:ilvl w:val="0"/>
          <w:numId w:val="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Accuracy of data</w:t>
      </w:r>
    </w:p>
    <w:p w:rsidR="00BB56D1" w:rsidRPr="00BB56D1" w:rsidRDefault="00BB56D1" w:rsidP="00BB56D1">
      <w:pPr>
        <w:numPr>
          <w:ilvl w:val="0"/>
          <w:numId w:val="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Schema validation</w:t>
      </w:r>
    </w:p>
    <w:p w:rsidR="00BB56D1" w:rsidRPr="00BB56D1" w:rsidRDefault="00BB56D1" w:rsidP="00BB56D1">
      <w:pPr>
        <w:numPr>
          <w:ilvl w:val="0"/>
          <w:numId w:val="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HTTP status codes</w:t>
      </w:r>
    </w:p>
    <w:p w:rsidR="00BB56D1" w:rsidRPr="00BB56D1" w:rsidRDefault="00BB56D1" w:rsidP="00BB56D1">
      <w:pPr>
        <w:numPr>
          <w:ilvl w:val="0"/>
          <w:numId w:val="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Data type, validations, order and completeness</w:t>
      </w:r>
    </w:p>
    <w:p w:rsidR="00BB56D1" w:rsidRPr="00BB56D1" w:rsidRDefault="00BB56D1" w:rsidP="00BB56D1">
      <w:pPr>
        <w:numPr>
          <w:ilvl w:val="0"/>
          <w:numId w:val="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Authorization checks</w:t>
      </w:r>
    </w:p>
    <w:p w:rsidR="00BB56D1" w:rsidRPr="00BB56D1" w:rsidRDefault="00BB56D1" w:rsidP="00BB56D1">
      <w:pPr>
        <w:numPr>
          <w:ilvl w:val="0"/>
          <w:numId w:val="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Implementation of response timeout</w:t>
      </w:r>
    </w:p>
    <w:p w:rsidR="00BB56D1" w:rsidRPr="00BB56D1" w:rsidRDefault="00BB56D1" w:rsidP="00BB56D1">
      <w:pPr>
        <w:numPr>
          <w:ilvl w:val="0"/>
          <w:numId w:val="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Error codes in case API returns, and</w:t>
      </w:r>
    </w:p>
    <w:p w:rsidR="00BB56D1" w:rsidRPr="00BB56D1" w:rsidRDefault="00BB56D1" w:rsidP="00BB56D1">
      <w:pPr>
        <w:numPr>
          <w:ilvl w:val="0"/>
          <w:numId w:val="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Non-functional testing like performance and security testing</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14. What is the best approach method to perform API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following factors should be considered when performing API testing:</w:t>
      </w:r>
    </w:p>
    <w:p w:rsidR="00BB56D1" w:rsidRPr="00BB56D1" w:rsidRDefault="00BB56D1" w:rsidP="00BB56D1">
      <w:pPr>
        <w:numPr>
          <w:ilvl w:val="0"/>
          <w:numId w:val="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Defining the correct input parameters</w:t>
      </w:r>
    </w:p>
    <w:p w:rsidR="00BB56D1" w:rsidRPr="00BB56D1" w:rsidRDefault="00BB56D1" w:rsidP="00BB56D1">
      <w:pPr>
        <w:numPr>
          <w:ilvl w:val="0"/>
          <w:numId w:val="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Verifying the calls of the mixture of two or more added value parameters</w:t>
      </w:r>
    </w:p>
    <w:p w:rsidR="00BB56D1" w:rsidRPr="00BB56D1" w:rsidRDefault="00BB56D1" w:rsidP="00BB56D1">
      <w:pPr>
        <w:numPr>
          <w:ilvl w:val="0"/>
          <w:numId w:val="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Defining the basic functionality and scope of the API program</w:t>
      </w:r>
    </w:p>
    <w:p w:rsidR="00BB56D1" w:rsidRPr="00BB56D1" w:rsidRDefault="00BB56D1" w:rsidP="00BB56D1">
      <w:pPr>
        <w:numPr>
          <w:ilvl w:val="0"/>
          <w:numId w:val="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Writing appropriate API test cases and making use of testing techniques such as equivalence class, boundary value, etc. to check the operability</w:t>
      </w:r>
    </w:p>
    <w:p w:rsidR="00BB56D1" w:rsidRPr="00BB56D1" w:rsidRDefault="00BB56D1" w:rsidP="00BB56D1">
      <w:pPr>
        <w:numPr>
          <w:ilvl w:val="0"/>
          <w:numId w:val="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Testing case execution</w:t>
      </w:r>
    </w:p>
    <w:p w:rsidR="00BB56D1" w:rsidRPr="00BB56D1" w:rsidRDefault="00BB56D1" w:rsidP="00BB56D1">
      <w:pPr>
        <w:numPr>
          <w:ilvl w:val="0"/>
          <w:numId w:val="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Comparing the test result with the expected result</w:t>
      </w:r>
    </w:p>
    <w:p w:rsidR="00BB56D1" w:rsidRPr="00BB56D1" w:rsidRDefault="00BB56D1" w:rsidP="00BB56D1">
      <w:pPr>
        <w:numPr>
          <w:ilvl w:val="0"/>
          <w:numId w:val="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Verifying the API behavior under conditions such as connection to files and so on.</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15. What are tools could be used for API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There are myriad of different </w:t>
      </w:r>
      <w:hyperlink r:id="rId7" w:history="1">
        <w:r w:rsidRPr="00BB56D1">
          <w:rPr>
            <w:rFonts w:ascii="TTNorms-Light" w:eastAsia="Times New Roman" w:hAnsi="TTNorms-Light" w:cs="Times New Roman"/>
            <w:b/>
            <w:bCs/>
            <w:color w:val="318AE5"/>
            <w:sz w:val="29"/>
            <w:szCs w:val="29"/>
            <w:lang w:eastAsia="en-IN"/>
          </w:rPr>
          <w:t>API testing tools</w:t>
        </w:r>
      </w:hyperlink>
      <w:r w:rsidRPr="00BB56D1">
        <w:rPr>
          <w:rFonts w:ascii="TTNorms-Light" w:eastAsia="Times New Roman" w:hAnsi="TTNorms-Light" w:cs="Times New Roman"/>
          <w:color w:val="334156"/>
          <w:sz w:val="29"/>
          <w:szCs w:val="29"/>
          <w:lang w:eastAsia="en-IN"/>
        </w:rPr>
        <w:t> available. A few of common tools are Katalon Studio, Postman, SoapUi Pro, Apigee, etc.  While doing Unit and API testing, both targets source code. If an API method uses code based in .NET then another supporting tool must have .NET.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Learn more: </w:t>
      </w:r>
      <w:hyperlink r:id="rId8" w:history="1">
        <w:r w:rsidRPr="00BB56D1">
          <w:rPr>
            <w:rFonts w:ascii="TTNorms-Light" w:eastAsia="Times New Roman" w:hAnsi="TTNorms-Light" w:cs="Times New Roman"/>
            <w:b/>
            <w:bCs/>
            <w:color w:val="318AE5"/>
            <w:sz w:val="29"/>
            <w:szCs w:val="29"/>
            <w:lang w:eastAsia="en-IN"/>
          </w:rPr>
          <w:t>SoapUI vs Postman, Katalon Studio: A Review of Top 3 API Tools</w:t>
        </w:r>
      </w:hyperlink>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Pr>
          <w:rFonts w:ascii="TTNorms-Light" w:eastAsia="Times New Roman" w:hAnsi="TTNorms-Light" w:cs="Times New Roman"/>
          <w:b/>
          <w:bCs/>
          <w:noProof/>
          <w:color w:val="318AE5"/>
          <w:sz w:val="29"/>
          <w:szCs w:val="29"/>
          <w:lang w:eastAsia="en-IN"/>
        </w:rPr>
        <w:drawing>
          <wp:inline distT="0" distB="0" distL="0" distR="0">
            <wp:extent cx="16030575" cy="1581150"/>
            <wp:effectExtent l="0" t="0" r="9525" b="0"/>
            <wp:docPr id="4" name="Picture 4" descr="https://d1h3p5fzmizjvp.cloudfront.net/wp-content/uploads/2018/07/06112714/api-testing-interview-questi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h3p5fzmizjvp.cloudfront.net/wp-content/uploads/2018/07/06112714/api-testing-interview-questi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0575" cy="1581150"/>
                    </a:xfrm>
                    <a:prstGeom prst="rect">
                      <a:avLst/>
                    </a:prstGeom>
                    <a:noFill/>
                    <a:ln>
                      <a:noFill/>
                    </a:ln>
                  </pic:spPr>
                </pic:pic>
              </a:graphicData>
            </a:graphic>
          </wp:inline>
        </w:drawing>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lastRenderedPageBreak/>
        <w:t>16. What are differences between API Testing and Unit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Pr>
          <w:rFonts w:ascii="TTNorms-Light" w:eastAsia="Times New Roman" w:hAnsi="TTNorms-Light" w:cs="Times New Roman"/>
          <w:noProof/>
          <w:color w:val="334156"/>
          <w:sz w:val="29"/>
          <w:szCs w:val="29"/>
          <w:lang w:eastAsia="en-IN"/>
        </w:rPr>
        <w:drawing>
          <wp:inline distT="0" distB="0" distL="0" distR="0">
            <wp:extent cx="6143625" cy="3095625"/>
            <wp:effectExtent l="0" t="0" r="9525" b="9525"/>
            <wp:docPr id="3" name="Picture 3"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 testing vs unit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3095625"/>
                    </a:xfrm>
                    <a:prstGeom prst="rect">
                      <a:avLst/>
                    </a:prstGeom>
                    <a:noFill/>
                    <a:ln>
                      <a:noFill/>
                    </a:ln>
                  </pic:spPr>
                </pic:pic>
              </a:graphicData>
            </a:graphic>
          </wp:inline>
        </w:drawing>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17. What are differences between API Testing and UI Testing?</w:t>
      </w:r>
    </w:p>
    <w:p w:rsidR="00BB56D1" w:rsidRPr="00BB56D1" w:rsidRDefault="00BB56D1" w:rsidP="00BB56D1">
      <w:pPr>
        <w:numPr>
          <w:ilvl w:val="0"/>
          <w:numId w:val="9"/>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API enables communication between two separate software systems. A software system implementing an API contains functions or subroutines that can be executed by another software system.</w:t>
      </w:r>
    </w:p>
    <w:p w:rsidR="00BB56D1" w:rsidRPr="00BB56D1" w:rsidRDefault="00BB56D1" w:rsidP="00BB56D1">
      <w:pPr>
        <w:numPr>
          <w:ilvl w:val="0"/>
          <w:numId w:val="9"/>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On the other hand, UI ( User Interface) testing refers to testing graphical interface such as how users interact with the applications, testing application elements like fonts, images, layouts etc. UI testing basically focuses on look and feel of an application.</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18. What are major challenges faced in API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If you can overcome the challenges in API Testing, you can be confident in the API testing interview too. They are:</w:t>
      </w:r>
    </w:p>
    <w:p w:rsidR="00BB56D1" w:rsidRPr="00BB56D1" w:rsidRDefault="00BB56D1" w:rsidP="00BB56D1">
      <w:pPr>
        <w:numPr>
          <w:ilvl w:val="0"/>
          <w:numId w:val="1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Parameter Selection</w:t>
      </w:r>
    </w:p>
    <w:p w:rsidR="00BB56D1" w:rsidRPr="00BB56D1" w:rsidRDefault="00BB56D1" w:rsidP="00BB56D1">
      <w:pPr>
        <w:numPr>
          <w:ilvl w:val="0"/>
          <w:numId w:val="1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Parameter Combination</w:t>
      </w:r>
    </w:p>
    <w:p w:rsidR="00BB56D1" w:rsidRPr="00BB56D1" w:rsidRDefault="00BB56D1" w:rsidP="00BB56D1">
      <w:pPr>
        <w:numPr>
          <w:ilvl w:val="0"/>
          <w:numId w:val="1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Call sequencing</w:t>
      </w:r>
    </w:p>
    <w:p w:rsidR="00BB56D1" w:rsidRPr="00BB56D1" w:rsidRDefault="00BB56D1" w:rsidP="00BB56D1">
      <w:pPr>
        <w:numPr>
          <w:ilvl w:val="0"/>
          <w:numId w:val="1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Output verification and validation</w:t>
      </w:r>
    </w:p>
    <w:p w:rsidR="00BB56D1" w:rsidRPr="00BB56D1" w:rsidRDefault="00BB56D1" w:rsidP="00BB56D1">
      <w:pPr>
        <w:numPr>
          <w:ilvl w:val="0"/>
          <w:numId w:val="1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Another important challenge is providing input values, which is very difficult as GUI is not available in this case.</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19. What are the testing methods that come under API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One of the most common Web API testing interview questions is about the testing methods. They are:</w:t>
      </w:r>
    </w:p>
    <w:p w:rsidR="00BB56D1" w:rsidRPr="00BB56D1" w:rsidRDefault="00BB56D1" w:rsidP="00BB56D1">
      <w:pPr>
        <w:numPr>
          <w:ilvl w:val="0"/>
          <w:numId w:val="1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Unit testing and Functional testing</w:t>
      </w:r>
    </w:p>
    <w:p w:rsidR="00BB56D1" w:rsidRPr="00BB56D1" w:rsidRDefault="00BB56D1" w:rsidP="00BB56D1">
      <w:pPr>
        <w:numPr>
          <w:ilvl w:val="0"/>
          <w:numId w:val="1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Load testing to test the performance under load</w:t>
      </w:r>
    </w:p>
    <w:p w:rsidR="00BB56D1" w:rsidRPr="00BB56D1" w:rsidRDefault="00BB56D1" w:rsidP="00BB56D1">
      <w:pPr>
        <w:numPr>
          <w:ilvl w:val="0"/>
          <w:numId w:val="1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Discovery testing to list, create and delete the number of calls documented in API</w:t>
      </w:r>
    </w:p>
    <w:p w:rsidR="00BB56D1" w:rsidRPr="00BB56D1" w:rsidRDefault="00BB56D1" w:rsidP="00BB56D1">
      <w:pPr>
        <w:numPr>
          <w:ilvl w:val="0"/>
          <w:numId w:val="1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Usability and Reliability testing to get consistent results</w:t>
      </w:r>
    </w:p>
    <w:p w:rsidR="00BB56D1" w:rsidRPr="00BB56D1" w:rsidRDefault="00BB56D1" w:rsidP="00BB56D1">
      <w:pPr>
        <w:numPr>
          <w:ilvl w:val="0"/>
          <w:numId w:val="1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Security and Penetration testing to validate all types of authentication</w:t>
      </w:r>
    </w:p>
    <w:p w:rsidR="00BB56D1" w:rsidRPr="00BB56D1" w:rsidRDefault="00BB56D1" w:rsidP="00BB56D1">
      <w:pPr>
        <w:numPr>
          <w:ilvl w:val="0"/>
          <w:numId w:val="1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Automation testing to create and run scripts that require regular API calls</w:t>
      </w:r>
    </w:p>
    <w:p w:rsidR="00BB56D1" w:rsidRPr="00BB56D1" w:rsidRDefault="00BB56D1" w:rsidP="00BB56D1">
      <w:pPr>
        <w:numPr>
          <w:ilvl w:val="0"/>
          <w:numId w:val="1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End to end Integration and Web UI testing</w:t>
      </w:r>
    </w:p>
    <w:p w:rsidR="00BB56D1" w:rsidRPr="00BB56D1" w:rsidRDefault="00BB56D1" w:rsidP="00BB56D1">
      <w:pPr>
        <w:numPr>
          <w:ilvl w:val="0"/>
          <w:numId w:val="1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API documentation testing to determine its efficiency and effectiveness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20. Why is API testing considered as the most suitable form for Automation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API testing is now preferred over GUI testing and is considered as most suitable because:</w:t>
      </w:r>
    </w:p>
    <w:p w:rsidR="00BB56D1" w:rsidRPr="00BB56D1" w:rsidRDefault="00BB56D1" w:rsidP="00BB56D1">
      <w:pPr>
        <w:numPr>
          <w:ilvl w:val="0"/>
          <w:numId w:val="1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It verifies all the functional paths of the system under test very effectively.</w:t>
      </w:r>
    </w:p>
    <w:p w:rsidR="00BB56D1" w:rsidRPr="00BB56D1" w:rsidRDefault="00BB56D1" w:rsidP="00BB56D1">
      <w:pPr>
        <w:numPr>
          <w:ilvl w:val="0"/>
          <w:numId w:val="1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It provides the most stable interface.</w:t>
      </w:r>
    </w:p>
    <w:p w:rsidR="00BB56D1" w:rsidRPr="00BB56D1" w:rsidRDefault="00BB56D1" w:rsidP="00BB56D1">
      <w:pPr>
        <w:numPr>
          <w:ilvl w:val="0"/>
          <w:numId w:val="1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It is easier to maintain and provides fast feedback.</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21. What are common API errors that often founded?</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Not only API fundamental questions, the interviewer also determine your knowledge and experience by asking about the API errors in a Web API testing interview. So the most common ones are:</w:t>
      </w:r>
    </w:p>
    <w:p w:rsidR="00BB56D1" w:rsidRPr="00BB56D1" w:rsidRDefault="00BB56D1" w:rsidP="00BB56D1">
      <w:pPr>
        <w:numPr>
          <w:ilvl w:val="0"/>
          <w:numId w:val="1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Missing module errors</w:t>
      </w:r>
    </w:p>
    <w:p w:rsidR="00BB56D1" w:rsidRPr="00BB56D1" w:rsidRDefault="00BB56D1" w:rsidP="00BB56D1">
      <w:pPr>
        <w:numPr>
          <w:ilvl w:val="0"/>
          <w:numId w:val="1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Documentation errors</w:t>
      </w:r>
    </w:p>
    <w:p w:rsidR="00BB56D1" w:rsidRPr="00BB56D1" w:rsidRDefault="00BB56D1" w:rsidP="00BB56D1">
      <w:pPr>
        <w:numPr>
          <w:ilvl w:val="0"/>
          <w:numId w:val="1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Parameter validation errors</w:t>
      </w:r>
    </w:p>
    <w:p w:rsidR="00BB56D1" w:rsidRPr="00BB56D1" w:rsidRDefault="00BB56D1" w:rsidP="00BB56D1">
      <w:pPr>
        <w:numPr>
          <w:ilvl w:val="0"/>
          <w:numId w:val="1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And some standard error expectations as if the result is not so predicted then the occurrence of errors can be seen and for the same warnings are specified in the form of a message. There can be one or more warnings within an individual module.</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22. What kinds of bugs that API testing would often find?</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Missing or duplicate functionality</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Fails to handle error conditions gracefully</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Stress</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Reliability</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Security</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Unused flags</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Not implemented errors</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Inconsistent error handling</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Performance</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Multi-threading issues</w:t>
      </w:r>
    </w:p>
    <w:p w:rsidR="00BB56D1" w:rsidRPr="00BB56D1" w:rsidRDefault="00BB56D1" w:rsidP="00BB56D1">
      <w:pPr>
        <w:numPr>
          <w:ilvl w:val="0"/>
          <w:numId w:val="1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Improper errors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w:t>
      </w:r>
    </w:p>
    <w:p w:rsidR="00BB56D1" w:rsidRPr="00BB56D1" w:rsidRDefault="00BB56D1" w:rsidP="00BB56D1">
      <w:pPr>
        <w:shd w:val="clear" w:color="auto" w:fill="FFFFFF"/>
        <w:spacing w:before="540" w:after="210" w:line="600" w:lineRule="atLeast"/>
        <w:outlineLvl w:val="1"/>
        <w:rPr>
          <w:rFonts w:ascii="TTNorms-Regular" w:eastAsia="Times New Roman" w:hAnsi="TTNorms-Regular" w:cs="Times New Roman"/>
          <w:b/>
          <w:bCs/>
          <w:color w:val="060038"/>
          <w:sz w:val="35"/>
          <w:szCs w:val="35"/>
          <w:lang w:eastAsia="en-IN"/>
        </w:rPr>
      </w:pPr>
      <w:r w:rsidRPr="00BB56D1">
        <w:rPr>
          <w:rFonts w:ascii="TTNorms-Regular" w:eastAsia="Times New Roman" w:hAnsi="TTNorms-Regular" w:cs="Times New Roman"/>
          <w:b/>
          <w:bCs/>
          <w:color w:val="060038"/>
          <w:sz w:val="35"/>
          <w:szCs w:val="35"/>
          <w:lang w:eastAsia="en-IN"/>
        </w:rPr>
        <w:lastRenderedPageBreak/>
        <w:t>Documenting the API (Common Web API Testing interview questions)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23. What is API documentation?</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24. What are API documentation templates that are commonly used?</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There are several available API documentation templates help to make the entire process simple and straightforward, which could be  answered in your API testing interview, such as:</w:t>
      </w:r>
    </w:p>
    <w:p w:rsidR="00BB56D1" w:rsidRPr="00BB56D1" w:rsidRDefault="00BB56D1" w:rsidP="00BB56D1">
      <w:pPr>
        <w:numPr>
          <w:ilvl w:val="0"/>
          <w:numId w:val="1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Swagger</w:t>
      </w:r>
    </w:p>
    <w:p w:rsidR="00BB56D1" w:rsidRPr="00BB56D1" w:rsidRDefault="00BB56D1" w:rsidP="00BB56D1">
      <w:pPr>
        <w:numPr>
          <w:ilvl w:val="0"/>
          <w:numId w:val="1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Miredot</w:t>
      </w:r>
    </w:p>
    <w:p w:rsidR="00BB56D1" w:rsidRPr="00BB56D1" w:rsidRDefault="00BB56D1" w:rsidP="00BB56D1">
      <w:pPr>
        <w:numPr>
          <w:ilvl w:val="0"/>
          <w:numId w:val="1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Slate</w:t>
      </w:r>
    </w:p>
    <w:p w:rsidR="00BB56D1" w:rsidRPr="00BB56D1" w:rsidRDefault="00BB56D1" w:rsidP="00BB56D1">
      <w:pPr>
        <w:numPr>
          <w:ilvl w:val="0"/>
          <w:numId w:val="1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FlatDoc</w:t>
      </w:r>
    </w:p>
    <w:p w:rsidR="00BB56D1" w:rsidRPr="00BB56D1" w:rsidRDefault="00BB56D1" w:rsidP="00BB56D1">
      <w:pPr>
        <w:numPr>
          <w:ilvl w:val="0"/>
          <w:numId w:val="1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API blueprint</w:t>
      </w:r>
    </w:p>
    <w:p w:rsidR="00BB56D1" w:rsidRPr="00BB56D1" w:rsidRDefault="00BB56D1" w:rsidP="00BB56D1">
      <w:pPr>
        <w:numPr>
          <w:ilvl w:val="0"/>
          <w:numId w:val="1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RestDoc</w:t>
      </w:r>
    </w:p>
    <w:p w:rsidR="00BB56D1" w:rsidRPr="00BB56D1" w:rsidRDefault="00BB56D1" w:rsidP="00BB56D1">
      <w:pPr>
        <w:numPr>
          <w:ilvl w:val="0"/>
          <w:numId w:val="1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Web service API specification</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25. When writing API document, what must be considered?</w:t>
      </w:r>
    </w:p>
    <w:p w:rsidR="00BB56D1" w:rsidRPr="00BB56D1" w:rsidRDefault="00BB56D1" w:rsidP="00BB56D1">
      <w:pPr>
        <w:numPr>
          <w:ilvl w:val="0"/>
          <w:numId w:val="1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Source of the content</w:t>
      </w:r>
    </w:p>
    <w:p w:rsidR="00BB56D1" w:rsidRPr="00BB56D1" w:rsidRDefault="00BB56D1" w:rsidP="00BB56D1">
      <w:pPr>
        <w:numPr>
          <w:ilvl w:val="0"/>
          <w:numId w:val="1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Document plan or sketch</w:t>
      </w:r>
    </w:p>
    <w:p w:rsidR="00BB56D1" w:rsidRPr="00BB56D1" w:rsidRDefault="00BB56D1" w:rsidP="00BB56D1">
      <w:pPr>
        <w:numPr>
          <w:ilvl w:val="0"/>
          <w:numId w:val="1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Delivery layout</w:t>
      </w:r>
    </w:p>
    <w:p w:rsidR="00BB56D1" w:rsidRPr="00BB56D1" w:rsidRDefault="00BB56D1" w:rsidP="00BB56D1">
      <w:pPr>
        <w:numPr>
          <w:ilvl w:val="0"/>
          <w:numId w:val="1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Information needed for every function in the document</w:t>
      </w:r>
    </w:p>
    <w:p w:rsidR="00BB56D1" w:rsidRPr="00BB56D1" w:rsidRDefault="00BB56D1" w:rsidP="00BB56D1">
      <w:pPr>
        <w:numPr>
          <w:ilvl w:val="0"/>
          <w:numId w:val="1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Automatic document creation programs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26. How often are the APIs changed and, more importantly, deprecated?</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APIs, especially modern RESTful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w:t>
      </w:r>
    </w:p>
    <w:p w:rsidR="00BB56D1" w:rsidRPr="00BB56D1" w:rsidRDefault="00BB56D1" w:rsidP="00BB56D1">
      <w:pPr>
        <w:shd w:val="clear" w:color="auto" w:fill="FFFFFF"/>
        <w:spacing w:before="540" w:after="210" w:line="600" w:lineRule="atLeast"/>
        <w:outlineLvl w:val="1"/>
        <w:rPr>
          <w:rFonts w:ascii="TTNorms-Regular" w:eastAsia="Times New Roman" w:hAnsi="TTNorms-Regular" w:cs="Times New Roman"/>
          <w:b/>
          <w:bCs/>
          <w:color w:val="060038"/>
          <w:sz w:val="35"/>
          <w:szCs w:val="35"/>
          <w:lang w:eastAsia="en-IN"/>
        </w:rPr>
      </w:pPr>
      <w:r w:rsidRPr="00BB56D1">
        <w:rPr>
          <w:rFonts w:ascii="TTNorms-Regular" w:eastAsia="Times New Roman" w:hAnsi="TTNorms-Regular" w:cs="Times New Roman"/>
          <w:b/>
          <w:bCs/>
          <w:color w:val="060038"/>
          <w:sz w:val="35"/>
          <w:szCs w:val="35"/>
          <w:lang w:eastAsia="en-IN"/>
        </w:rPr>
        <w:t>REST (Common Web API Testing interview questions)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27. What is REST?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r w:rsidRPr="00BB56D1">
        <w:rPr>
          <w:rFonts w:ascii="TTNorms-Light" w:eastAsia="Times New Roman" w:hAnsi="TTNorms-Light" w:cs="Times New Roman"/>
          <w:color w:val="334156"/>
          <w:sz w:val="29"/>
          <w:szCs w:val="29"/>
          <w:lang w:eastAsia="en-IN"/>
        </w:rPr>
        <w:br/>
      </w:r>
      <w:r w:rsidRPr="00BB56D1">
        <w:rPr>
          <w:rFonts w:ascii="TTNorms-Light" w:eastAsia="Times New Roman" w:hAnsi="TTNorms-Light" w:cs="Times New Roman"/>
          <w:color w:val="334156"/>
          <w:sz w:val="29"/>
          <w:szCs w:val="29"/>
          <w:lang w:eastAsia="en-IN"/>
        </w:rPr>
        <w:b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28. What is a RESTFul Web Services?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Mostly, there are two kinds of Web Services which should be remembered in your next API testing interview:</w:t>
      </w:r>
    </w:p>
    <w:p w:rsidR="00BB56D1" w:rsidRPr="00BB56D1" w:rsidRDefault="00BB56D1" w:rsidP="00BB56D1">
      <w:pPr>
        <w:numPr>
          <w:ilvl w:val="0"/>
          <w:numId w:val="17"/>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SOAP (Simple Object Access Protocol) – an XML-based method to expose web services.</w:t>
      </w:r>
    </w:p>
    <w:p w:rsidR="00BB56D1" w:rsidRPr="00BB56D1" w:rsidRDefault="00BB56D1" w:rsidP="00BB56D1">
      <w:pPr>
        <w:numPr>
          <w:ilvl w:val="0"/>
          <w:numId w:val="17"/>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Web services developed in the REST style are referred to as RESTful web services. These web services use HTTP methods to implement the concept of REST architecture. A RESTful web service usually defines a URI, Uniform Resource Identifier a service, provides resource representation like JSON and a set of HTTP methods.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29. What is a “Resource” in REST?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architecture treats any content as a resource, which can be either text files, HTML pages, images, videos or dynamic business information.</w:t>
      </w:r>
      <w:r w:rsidRPr="00BB56D1">
        <w:rPr>
          <w:rFonts w:ascii="TTNorms-Light" w:eastAsia="Times New Roman" w:hAnsi="TTNorms-Light" w:cs="Times New Roman"/>
          <w:color w:val="334156"/>
          <w:sz w:val="29"/>
          <w:szCs w:val="29"/>
          <w:lang w:eastAsia="en-IN"/>
        </w:rPr>
        <w:br/>
        <w:t>REST Server gives access to resources and modifies them, where each resource is identified by URIs/ global IDs.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30. What is the most popular way to represent a resource in REST?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uses different representations to define a resource like text, JSON, and XML.</w:t>
      </w:r>
      <w:r w:rsidRPr="00BB56D1">
        <w:rPr>
          <w:rFonts w:ascii="TTNorms-Light" w:eastAsia="Times New Roman" w:hAnsi="TTNorms-Light" w:cs="Times New Roman"/>
          <w:color w:val="334156"/>
          <w:sz w:val="29"/>
          <w:szCs w:val="29"/>
          <w:lang w:eastAsia="en-IN"/>
        </w:rPr>
        <w:br/>
        <w:t>XML and JSON are the most popular representations of resources.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31. Which protocol is used by RESTful Web services?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RESTful web services use the HTTP protocol as a medium of communication between the client and the server.</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32. What are some key characteristics of REST?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Key characteristics of REST are likely asked in a Web API Testing interview. So please get the answer ready in your mind with these 2 ones:</w:t>
      </w:r>
    </w:p>
    <w:p w:rsidR="00BB56D1" w:rsidRPr="00BB56D1" w:rsidRDefault="00BB56D1" w:rsidP="00BB56D1">
      <w:pPr>
        <w:numPr>
          <w:ilvl w:val="0"/>
          <w:numId w:val="1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is stateless, therefore the SERVER has no status (or session data)</w:t>
      </w:r>
      <w:r w:rsidRPr="00BB56D1">
        <w:rPr>
          <w:rFonts w:ascii="TTNorms-Light" w:eastAsia="Times New Roman" w:hAnsi="TTNorms-Light" w:cs="Times New Roman"/>
          <w:color w:val="334156"/>
          <w:sz w:val="29"/>
          <w:szCs w:val="29"/>
          <w:lang w:eastAsia="en-IN"/>
        </w:rPr>
        <w:br/>
        <w:t>With a well-applied REST API, the server could be restarted between two calls, since all data is transferred to the server</w:t>
      </w:r>
    </w:p>
    <w:p w:rsidR="00BB56D1" w:rsidRPr="00BB56D1" w:rsidRDefault="00BB56D1" w:rsidP="00BB56D1">
      <w:pPr>
        <w:numPr>
          <w:ilvl w:val="0"/>
          <w:numId w:val="1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Web service uses POST method primarily to perform operations, while REST uses GET for accessing resources.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33. What is messaging in RESTful Web services?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34. What are the core components of an HTTP request?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An HTTP request contains five key elements:</w:t>
      </w:r>
    </w:p>
    <w:p w:rsidR="00BB56D1" w:rsidRPr="00BB56D1" w:rsidRDefault="00BB56D1" w:rsidP="00BB56D1">
      <w:pPr>
        <w:numPr>
          <w:ilvl w:val="0"/>
          <w:numId w:val="19"/>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An action showing HTTP methods like GET, PUT, POST, DELETE.</w:t>
      </w:r>
    </w:p>
    <w:p w:rsidR="00BB56D1" w:rsidRPr="00BB56D1" w:rsidRDefault="00BB56D1" w:rsidP="00BB56D1">
      <w:pPr>
        <w:numPr>
          <w:ilvl w:val="0"/>
          <w:numId w:val="19"/>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Uniform Resource Identifier (URI), which is the identifier for the resource on the server.</w:t>
      </w:r>
    </w:p>
    <w:p w:rsidR="00BB56D1" w:rsidRPr="00BB56D1" w:rsidRDefault="00BB56D1" w:rsidP="00BB56D1">
      <w:pPr>
        <w:numPr>
          <w:ilvl w:val="0"/>
          <w:numId w:val="19"/>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HTTP Version, which indicates HTTP version, for example-HTTP v1.1.</w:t>
      </w:r>
    </w:p>
    <w:p w:rsidR="00BB56D1" w:rsidRPr="00BB56D1" w:rsidRDefault="00BB56D1" w:rsidP="00BB56D1">
      <w:pPr>
        <w:numPr>
          <w:ilvl w:val="0"/>
          <w:numId w:val="19"/>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Request Header, which carries metadata (as key-value pairs) for the HTTP Request message. Metadata could be a client (or browser) type, format supported by the client, format of a message body format, cache settings, and so on.</w:t>
      </w:r>
    </w:p>
    <w:p w:rsidR="00BB56D1" w:rsidRPr="00BB56D1" w:rsidRDefault="00BB56D1" w:rsidP="00BB56D1">
      <w:pPr>
        <w:numPr>
          <w:ilvl w:val="0"/>
          <w:numId w:val="19"/>
        </w:num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Request Body, which indicates the message content or resource representation.</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35. What are the most commonly used HTTP methods supported by REST?</w:t>
      </w:r>
    </w:p>
    <w:p w:rsidR="00BB56D1" w:rsidRPr="00BB56D1" w:rsidRDefault="00BB56D1" w:rsidP="00BB56D1">
      <w:pPr>
        <w:numPr>
          <w:ilvl w:val="0"/>
          <w:numId w:val="2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xml:space="preserve">GET is only used to request data from a specified resource. Get requests can be cached and bookmarked. It remains in the browser history and haS length </w:t>
      </w:r>
      <w:r w:rsidRPr="00BB56D1">
        <w:rPr>
          <w:rFonts w:ascii="TTNorms-Light" w:eastAsia="Times New Roman" w:hAnsi="TTNorms-Light" w:cs="Times New Roman"/>
          <w:color w:val="334156"/>
          <w:sz w:val="29"/>
          <w:szCs w:val="29"/>
          <w:lang w:eastAsia="en-IN"/>
        </w:rPr>
        <w:lastRenderedPageBreak/>
        <w:t>restrictions. GET requests should never be used when dealing with sensitive data.</w:t>
      </w:r>
    </w:p>
    <w:p w:rsidR="00BB56D1" w:rsidRPr="00BB56D1" w:rsidRDefault="00BB56D1" w:rsidP="00BB56D1">
      <w:pPr>
        <w:numPr>
          <w:ilvl w:val="0"/>
          <w:numId w:val="2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POST is used to send data to a server to create/update a resource. POST requests are never cached and bookmarked and do not remain in the browser history.</w:t>
      </w:r>
    </w:p>
    <w:p w:rsidR="00BB56D1" w:rsidRPr="00BB56D1" w:rsidRDefault="00BB56D1" w:rsidP="00BB56D1">
      <w:pPr>
        <w:numPr>
          <w:ilvl w:val="0"/>
          <w:numId w:val="2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PUT replaces all current representations of the target resource with the request payload.</w:t>
      </w:r>
    </w:p>
    <w:p w:rsidR="00BB56D1" w:rsidRPr="00BB56D1" w:rsidRDefault="00BB56D1" w:rsidP="00BB56D1">
      <w:pPr>
        <w:numPr>
          <w:ilvl w:val="0"/>
          <w:numId w:val="2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DELETE removes the specified resource.</w:t>
      </w:r>
    </w:p>
    <w:p w:rsidR="00BB56D1" w:rsidRPr="00BB56D1" w:rsidRDefault="00BB56D1" w:rsidP="00BB56D1">
      <w:pPr>
        <w:numPr>
          <w:ilvl w:val="0"/>
          <w:numId w:val="2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OPTIONS is used to describe the communication options for the target resource.</w:t>
      </w:r>
    </w:p>
    <w:p w:rsidR="00BB56D1" w:rsidRPr="00BB56D1" w:rsidRDefault="00BB56D1" w:rsidP="00BB56D1">
      <w:pPr>
        <w:numPr>
          <w:ilvl w:val="0"/>
          <w:numId w:val="2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HEAD asks for a response identical to that of a GET request, but without the response body.</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36. Can GET request to be used instead of PUT to create a resource?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PUT or POST method should be used to create a resource. GET is only used to request data from a specified resource.</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37. Is there any difference between PUT and POST operations?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PUT and POST operation are quite similar, except the terms of the result generated by them.</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PUT operation is idempotent, so you can cache the response while the responses to POST operation are not cacheable, and if you retry the request N times, you will end up having N resources with N different URIs created on server.</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In a Web API Testing interview, you should give a specific example for PUT and POST operations to make crystal clear to the interviewer. Below is an example: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i/>
          <w:iCs/>
          <w:color w:val="334156"/>
          <w:sz w:val="29"/>
          <w:szCs w:val="29"/>
          <w:lang w:eastAsia="en-IN"/>
        </w:rPr>
        <w:lastRenderedPageBreak/>
        <w:t>Scenario:</w:t>
      </w:r>
      <w:r w:rsidRPr="00BB56D1">
        <w:rPr>
          <w:rFonts w:ascii="TTNorms-Light" w:eastAsia="Times New Roman" w:hAnsi="TTNorms-Light" w:cs="Times New Roman"/>
          <w:color w:val="334156"/>
          <w:sz w:val="29"/>
          <w:szCs w:val="29"/>
          <w:lang w:eastAsia="en-IN"/>
        </w:rPr>
        <w:t> </w:t>
      </w:r>
      <w:r w:rsidRPr="00BB56D1">
        <w:rPr>
          <w:rFonts w:ascii="TTNorms-Light" w:eastAsia="Times New Roman" w:hAnsi="TTNorms-Light" w:cs="Times New Roman"/>
          <w:i/>
          <w:iCs/>
          <w:color w:val="334156"/>
          <w:sz w:val="29"/>
          <w:szCs w:val="29"/>
          <w:lang w:eastAsia="en-IN"/>
        </w:rPr>
        <w:t>Let’s say we are designing a network application. Let’s list down few URIs and their purpose to get to know when to use POST and when to use PUT operations.</w:t>
      </w:r>
      <w:r w:rsidRPr="00BB56D1">
        <w:rPr>
          <w:rFonts w:ascii="TTNorms-Light" w:eastAsia="Times New Roman" w:hAnsi="TTNorms-Light" w:cs="Times New Roman"/>
          <w:color w:val="334156"/>
          <w:sz w:val="29"/>
          <w:szCs w:val="29"/>
          <w:lang w:eastAsia="en-IN"/>
        </w:rPr>
        <w:br/>
      </w:r>
      <w:r w:rsidRPr="00BB56D1">
        <w:rPr>
          <w:rFonts w:ascii="TTNorms-Light" w:eastAsia="Times New Roman" w:hAnsi="TTNorms-Light" w:cs="Times New Roman"/>
          <w:color w:val="334156"/>
          <w:sz w:val="29"/>
          <w:szCs w:val="29"/>
          <w:lang w:eastAsia="en-IN"/>
        </w:rPr>
        <w:br/>
        <w:t>GET /device-management/devices : Get all devices</w:t>
      </w:r>
      <w:r w:rsidRPr="00BB56D1">
        <w:rPr>
          <w:rFonts w:ascii="TTNorms-Light" w:eastAsia="Times New Roman" w:hAnsi="TTNorms-Light" w:cs="Times New Roman"/>
          <w:color w:val="334156"/>
          <w:sz w:val="29"/>
          <w:szCs w:val="29"/>
          <w:lang w:eastAsia="en-IN"/>
        </w:rPr>
        <w:br/>
        <w:t>POST /device-management/devices : Create a new device</w:t>
      </w:r>
      <w:r w:rsidRPr="00BB56D1">
        <w:rPr>
          <w:rFonts w:ascii="TTNorms-Light" w:eastAsia="Times New Roman" w:hAnsi="TTNorms-Light" w:cs="Times New Roman"/>
          <w:color w:val="334156"/>
          <w:sz w:val="29"/>
          <w:szCs w:val="29"/>
          <w:lang w:eastAsia="en-IN"/>
        </w:rPr>
        <w:br/>
      </w:r>
      <w:r w:rsidRPr="00BB56D1">
        <w:rPr>
          <w:rFonts w:ascii="TTNorms-Light" w:eastAsia="Times New Roman" w:hAnsi="TTNorms-Light" w:cs="Times New Roman"/>
          <w:color w:val="334156"/>
          <w:sz w:val="29"/>
          <w:szCs w:val="29"/>
          <w:lang w:eastAsia="en-IN"/>
        </w:rPr>
        <w:br/>
        <w:t>GET /device-management/devices/{id} : Get the device information identified by “id”</w:t>
      </w:r>
      <w:r w:rsidRPr="00BB56D1">
        <w:rPr>
          <w:rFonts w:ascii="TTNorms-Light" w:eastAsia="Times New Roman" w:hAnsi="TTNorms-Light" w:cs="Times New Roman"/>
          <w:color w:val="334156"/>
          <w:sz w:val="29"/>
          <w:szCs w:val="29"/>
          <w:lang w:eastAsia="en-IN"/>
        </w:rPr>
        <w:br/>
        <w:t>PUT /device-management/devices/{id} : Update the device information identified by “id”</w:t>
      </w:r>
      <w:r w:rsidRPr="00BB56D1">
        <w:rPr>
          <w:rFonts w:ascii="TTNorms-Light" w:eastAsia="Times New Roman" w:hAnsi="TTNorms-Light" w:cs="Times New Roman"/>
          <w:color w:val="334156"/>
          <w:sz w:val="29"/>
          <w:szCs w:val="29"/>
          <w:lang w:eastAsia="en-IN"/>
        </w:rPr>
        <w:br/>
        <w:t>DELETE /device-management/devices/{id} : Delete device by “id”</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38. Which purpose does the OPTIONS method serve for the RESTful Web services?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OPTIONS Method lists down all the operations of a web service supports. It creates read-only requests to the server.</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39. What is URI? What is the main purpose of REST-based web services and what is its format?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URI stands for Uniform Resource Identifier. It is a string of characters designed for unambiguous identification of resources and extensibility via the URI scheme.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purpose of a URI is to locate a resource(s) on the server hosting of the web service.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 URI’s format is &lt;protocol&gt;://&lt;service-name&gt;/&lt;ResourceType&gt;/&lt;ResourceID&gt;. </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40. What is payload in RESTFul Web services?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The “payload” is the data you are interested in transporting. This is differentiated from the things that wrap the data for transport like the HTTP/S Request/Response headers, authentication, etc.</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41. What is the upper limit for a payload to pass in the POST method?</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&lt;GET&gt; appends data to the service URL. But, its size shouldn’t exceed the maximum URL length. However, &lt;POST&gt; doesn’t have any such limit.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42. What is the caching mechanism?</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Caching is just the practice of storing data in temporarily and retrieving data from a high-performance store (usually memory) either explicitly or implicitly.</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When a caching mechanism is in place, it helps improve delivery speed by storing a copy of the asset you requested and later accessing the cached copy instead of the original. </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w:t>
      </w:r>
    </w:p>
    <w:p w:rsidR="00BB56D1" w:rsidRPr="00BB56D1" w:rsidRDefault="00BB56D1" w:rsidP="00BB56D1">
      <w:pPr>
        <w:shd w:val="clear" w:color="auto" w:fill="FFFFFF"/>
        <w:spacing w:before="540" w:after="210" w:line="600" w:lineRule="atLeast"/>
        <w:outlineLvl w:val="1"/>
        <w:rPr>
          <w:rFonts w:ascii="TTNorms-Regular" w:eastAsia="Times New Roman" w:hAnsi="TTNorms-Regular" w:cs="Times New Roman"/>
          <w:b/>
          <w:bCs/>
          <w:color w:val="060038"/>
          <w:sz w:val="35"/>
          <w:szCs w:val="35"/>
          <w:lang w:eastAsia="en-IN"/>
        </w:rPr>
      </w:pPr>
      <w:r w:rsidRPr="00BB56D1">
        <w:rPr>
          <w:rFonts w:ascii="TTNorms-Regular" w:eastAsia="Times New Roman" w:hAnsi="TTNorms-Regular" w:cs="Times New Roman"/>
          <w:b/>
          <w:bCs/>
          <w:color w:val="060038"/>
          <w:sz w:val="35"/>
          <w:szCs w:val="35"/>
          <w:lang w:eastAsia="en-IN"/>
        </w:rPr>
        <w:t>SOAP (Common Web API Testing interview questions)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43. What are SOAP Web services?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 xml:space="preserve">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w:t>
      </w:r>
      <w:r w:rsidRPr="00BB56D1">
        <w:rPr>
          <w:rFonts w:ascii="TTNorms-Light" w:eastAsia="Times New Roman" w:hAnsi="TTNorms-Light" w:cs="Times New Roman"/>
          <w:color w:val="334156"/>
          <w:sz w:val="29"/>
          <w:szCs w:val="29"/>
          <w:lang w:eastAsia="en-IN"/>
        </w:rPr>
        <w:lastRenderedPageBreak/>
        <w:t>on different platforms using various programming languages over the Internet. It is both platform and language independent.</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44. How does SOAP work?</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45. When to use SOAP API?</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46. How users utilize the facilities provided by SOAP?</w:t>
      </w:r>
    </w:p>
    <w:p w:rsidR="00BB56D1" w:rsidRPr="00BB56D1" w:rsidRDefault="00BB56D1" w:rsidP="00BB56D1">
      <w:pPr>
        <w:numPr>
          <w:ilvl w:val="0"/>
          <w:numId w:val="2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PutAddress(): It is used to enter an address in the webpage and has an address instance on the SOAP call.</w:t>
      </w:r>
    </w:p>
    <w:p w:rsidR="00BB56D1" w:rsidRPr="00BB56D1" w:rsidRDefault="00BB56D1" w:rsidP="00BB56D1">
      <w:pPr>
        <w:numPr>
          <w:ilvl w:val="0"/>
          <w:numId w:val="2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PutListing(): It is used to allow the insertion of a complete XML document into the web page. It receives the XML file as an argument and transports the XML file to XML parser liaison, which reads it and inserts it into the SOAP call as a parameter.</w:t>
      </w:r>
    </w:p>
    <w:p w:rsidR="00BB56D1" w:rsidRPr="00BB56D1" w:rsidRDefault="00BB56D1" w:rsidP="00BB56D1">
      <w:pPr>
        <w:numPr>
          <w:ilvl w:val="0"/>
          <w:numId w:val="2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GetAddress(): It is used to get a query name and gets the result that best matches a query. The name is sent to the SOAP call in the form of text character string.</w:t>
      </w:r>
    </w:p>
    <w:p w:rsidR="00BB56D1" w:rsidRPr="00BB56D1" w:rsidRDefault="00BB56D1" w:rsidP="00BB56D1">
      <w:pPr>
        <w:numPr>
          <w:ilvl w:val="0"/>
          <w:numId w:val="2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GetAllListing(): It is used to return the full list in an XML format.</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47. What is the major obstacle users faced when using SOAP?</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48. What are the various approaches available for developing </w:t>
      </w:r>
      <w:r w:rsidRPr="00BB56D1">
        <w:rPr>
          <w:rFonts w:ascii="TTNorms-Regular" w:eastAsia="Times New Roman" w:hAnsi="TTNorms-Regular" w:cs="Times New Roman"/>
          <w:b/>
          <w:bCs/>
          <w:color w:val="334156"/>
          <w:sz w:val="29"/>
          <w:szCs w:val="29"/>
          <w:lang w:eastAsia="en-IN"/>
        </w:rPr>
        <w:t>SOAP based</w:t>
      </w:r>
      <w:r w:rsidRPr="00BB56D1">
        <w:rPr>
          <w:rFonts w:ascii="TTNorms-Medium" w:eastAsia="Times New Roman" w:hAnsi="TTNorms-Medium" w:cs="Times New Roman"/>
          <w:color w:val="334156"/>
          <w:sz w:val="29"/>
          <w:szCs w:val="29"/>
          <w:lang w:eastAsia="en-IN"/>
        </w:rPr>
        <w:t> web services?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There are two different methods available for developing SOAP-based web services, which are explained below:</w:t>
      </w:r>
    </w:p>
    <w:p w:rsidR="00BB56D1" w:rsidRPr="00BB56D1" w:rsidRDefault="00BB56D1" w:rsidP="00BB56D1">
      <w:pPr>
        <w:numPr>
          <w:ilvl w:val="0"/>
          <w:numId w:val="2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Contract-first approach: the contract is first defined by XML and WSDL, and then Java classes are derived from the contract.</w:t>
      </w:r>
    </w:p>
    <w:p w:rsidR="00BB56D1" w:rsidRPr="00BB56D1" w:rsidRDefault="00BB56D1" w:rsidP="00BB56D1">
      <w:pPr>
        <w:numPr>
          <w:ilvl w:val="0"/>
          <w:numId w:val="2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Contract-last approach: Java classes are first defined, and then the contract is generated, which is normally the WSDL file from the Java class.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“Contract-first” method is the most popular approach.</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49. What are the elements of a SOAP message structure?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It is a common XML document that contains the elements as a SOAP message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Envelope: It is an obligatory root element that translates the XML document and defines the beginning and end of the message.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Header: It is an optional item which contains information about the message being sent.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Body: It contains the XML data comprising the message being sent.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Fault: It provides the information on errors that occurred while during message processing.</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50. What are the syntax rules for a SOAP message?</w:t>
      </w:r>
    </w:p>
    <w:p w:rsidR="00BB56D1" w:rsidRPr="00BB56D1" w:rsidRDefault="00BB56D1" w:rsidP="00BB56D1">
      <w:pPr>
        <w:numPr>
          <w:ilvl w:val="0"/>
          <w:numId w:val="2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Must use encoded XML</w:t>
      </w:r>
    </w:p>
    <w:p w:rsidR="00BB56D1" w:rsidRPr="00BB56D1" w:rsidRDefault="00BB56D1" w:rsidP="00BB56D1">
      <w:pPr>
        <w:numPr>
          <w:ilvl w:val="0"/>
          <w:numId w:val="2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Envelope namespace must be used</w:t>
      </w:r>
    </w:p>
    <w:p w:rsidR="00BB56D1" w:rsidRPr="00BB56D1" w:rsidRDefault="00BB56D1" w:rsidP="00BB56D1">
      <w:pPr>
        <w:numPr>
          <w:ilvl w:val="0"/>
          <w:numId w:val="2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Encoding namespace must be used</w:t>
      </w:r>
    </w:p>
    <w:p w:rsidR="00BB56D1" w:rsidRPr="00BB56D1" w:rsidRDefault="00BB56D1" w:rsidP="00BB56D1">
      <w:pPr>
        <w:numPr>
          <w:ilvl w:val="0"/>
          <w:numId w:val="2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Must not consist of a DTD reference</w:t>
      </w:r>
    </w:p>
    <w:p w:rsidR="00BB56D1" w:rsidRPr="00BB56D1" w:rsidRDefault="00BB56D1" w:rsidP="00BB56D1">
      <w:pPr>
        <w:numPr>
          <w:ilvl w:val="0"/>
          <w:numId w:val="23"/>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Must not have XML processing instruction</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51. What is the transport method in SOAP?</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r w:rsidRPr="00BB56D1">
        <w:rPr>
          <w:rFonts w:ascii="TTNorms-Light" w:eastAsia="Times New Roman" w:hAnsi="TTNorms-Light" w:cs="Times New Roman"/>
          <w:color w:val="334156"/>
          <w:sz w:val="29"/>
          <w:szCs w:val="29"/>
          <w:lang w:eastAsia="en-IN"/>
        </w:rPr>
        <w:br/>
        <w:t>The SOAP requests can be sent using an HTTP GET method while the specification only contains details about HTTP POST.</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52. What are some important characteristics of a SOAP envelope element?</w:t>
      </w:r>
    </w:p>
    <w:p w:rsidR="00BB56D1" w:rsidRPr="00BB56D1" w:rsidRDefault="00BB56D1" w:rsidP="00BB56D1">
      <w:pPr>
        <w:numPr>
          <w:ilvl w:val="0"/>
          <w:numId w:val="2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message has a root Envelope element</w:t>
      </w:r>
    </w:p>
    <w:p w:rsidR="00BB56D1" w:rsidRPr="00BB56D1" w:rsidRDefault="00BB56D1" w:rsidP="00BB56D1">
      <w:pPr>
        <w:numPr>
          <w:ilvl w:val="0"/>
          <w:numId w:val="2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Envelope is an obligatory part of the SOAP message.</w:t>
      </w:r>
    </w:p>
    <w:p w:rsidR="00BB56D1" w:rsidRPr="00BB56D1" w:rsidRDefault="00BB56D1" w:rsidP="00BB56D1">
      <w:pPr>
        <w:numPr>
          <w:ilvl w:val="0"/>
          <w:numId w:val="2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If an envelope includes a header element, it should not contain more than one.</w:t>
      </w:r>
    </w:p>
    <w:p w:rsidR="00BB56D1" w:rsidRPr="00BB56D1" w:rsidRDefault="00BB56D1" w:rsidP="00BB56D1">
      <w:pPr>
        <w:numPr>
          <w:ilvl w:val="0"/>
          <w:numId w:val="2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Envelope version will change if the SOAP version changes.</w:t>
      </w:r>
    </w:p>
    <w:p w:rsidR="00BB56D1" w:rsidRPr="00BB56D1" w:rsidRDefault="00BB56D1" w:rsidP="00BB56D1">
      <w:pPr>
        <w:numPr>
          <w:ilvl w:val="0"/>
          <w:numId w:val="2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SOAP envelope is indicated by the prefix ENV and the envelope element.</w:t>
      </w:r>
    </w:p>
    <w:p w:rsidR="00BB56D1" w:rsidRPr="00BB56D1" w:rsidRDefault="00BB56D1" w:rsidP="00BB56D1">
      <w:pPr>
        <w:numPr>
          <w:ilvl w:val="0"/>
          <w:numId w:val="24"/>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The optional SOAP encoding is also specified using a namespace and the optional encoding style element.</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53. What are the major functionalities provided by the SOAP protocol class?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SOAP protocol is used to provide simple access methods for all the applications available on the Internet, providing the following functionalities:</w:t>
      </w:r>
    </w:p>
    <w:p w:rsidR="00BB56D1" w:rsidRPr="00BB56D1" w:rsidRDefault="00BB56D1" w:rsidP="00BB56D1">
      <w:pPr>
        <w:numPr>
          <w:ilvl w:val="0"/>
          <w:numId w:val="2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Call</w:t>
      </w:r>
      <w:r w:rsidRPr="00BB56D1">
        <w:rPr>
          <w:rFonts w:ascii="TTNorms-Light" w:eastAsia="Times New Roman" w:hAnsi="TTNorms-Light" w:cs="Times New Roman"/>
          <w:color w:val="334156"/>
          <w:sz w:val="29"/>
          <w:szCs w:val="29"/>
          <w:lang w:eastAsia="en-IN"/>
        </w:rPr>
        <w:t>: A class which provides the main functionality for a remote method for which a call is needed. It is used to create the call() and to specify the encoding style of the registry that will be assigned when if necessary. This call() function is used by the RPC call, which represents the options of the call object.</w:t>
      </w:r>
    </w:p>
    <w:p w:rsidR="00BB56D1" w:rsidRPr="00BB56D1" w:rsidRDefault="00BB56D1" w:rsidP="00BB56D1">
      <w:pPr>
        <w:numPr>
          <w:ilvl w:val="0"/>
          <w:numId w:val="2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Deployment Descriptor</w:t>
      </w:r>
      <w:r w:rsidRPr="00BB56D1">
        <w:rPr>
          <w:rFonts w:ascii="TTNorms-Light" w:eastAsia="Times New Roman" w:hAnsi="TTNorms-Light" w:cs="Times New Roman"/>
          <w:color w:val="334156"/>
          <w:sz w:val="29"/>
          <w:szCs w:val="29"/>
          <w:lang w:eastAsia="en-IN"/>
        </w:rPr>
        <w:t>: A class used to provide the information about the SOAP services. It enables easy deployment without the need for other approaches.</w:t>
      </w:r>
    </w:p>
    <w:p w:rsidR="00BB56D1" w:rsidRPr="00BB56D1" w:rsidRDefault="00BB56D1" w:rsidP="00BB56D1">
      <w:pPr>
        <w:numPr>
          <w:ilvl w:val="0"/>
          <w:numId w:val="2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DOM2 Writer</w:t>
      </w:r>
      <w:r w:rsidRPr="00BB56D1">
        <w:rPr>
          <w:rFonts w:ascii="TTNorms-Light" w:eastAsia="Times New Roman" w:hAnsi="TTNorms-Light" w:cs="Times New Roman"/>
          <w:color w:val="334156"/>
          <w:sz w:val="29"/>
          <w:szCs w:val="29"/>
          <w:lang w:eastAsia="en-IN"/>
        </w:rPr>
        <w:t>: A class that serializes and uses DOM node as XML string to provide more functionalities.</w:t>
      </w:r>
    </w:p>
    <w:p w:rsidR="00BB56D1" w:rsidRPr="00BB56D1" w:rsidRDefault="00BB56D1" w:rsidP="00BB56D1">
      <w:pPr>
        <w:numPr>
          <w:ilvl w:val="0"/>
          <w:numId w:val="2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RPC Message</w:t>
      </w:r>
      <w:r w:rsidRPr="00BB56D1">
        <w:rPr>
          <w:rFonts w:ascii="TTNorms-Light" w:eastAsia="Times New Roman" w:hAnsi="TTNorms-Light" w:cs="Times New Roman"/>
          <w:color w:val="334156"/>
          <w:sz w:val="29"/>
          <w:szCs w:val="29"/>
          <w:lang w:eastAsia="en-IN"/>
        </w:rPr>
        <w:t>: A class used as the base class that calls and replies to the request submitted to the server.</w:t>
      </w:r>
    </w:p>
    <w:p w:rsidR="00BB56D1" w:rsidRPr="00BB56D1" w:rsidRDefault="00BB56D1" w:rsidP="00BB56D1">
      <w:pPr>
        <w:numPr>
          <w:ilvl w:val="0"/>
          <w:numId w:val="25"/>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Service Manager</w:t>
      </w:r>
      <w:r w:rsidRPr="00BB56D1">
        <w:rPr>
          <w:rFonts w:ascii="TTNorms-Light" w:eastAsia="Times New Roman" w:hAnsi="TTNorms-Light" w:cs="Times New Roman"/>
          <w:color w:val="334156"/>
          <w:sz w:val="29"/>
          <w:szCs w:val="29"/>
          <w:lang w:eastAsia="en-IN"/>
        </w:rPr>
        <w:t>: A class that provides, lists and then outputs all SOAP services.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54. What are the web relation functionalities provided by SOAP protocol?</w:t>
      </w:r>
    </w:p>
    <w:p w:rsidR="00BB56D1" w:rsidRPr="00BB56D1" w:rsidRDefault="00BB56D1" w:rsidP="00BB56D1">
      <w:pPr>
        <w:numPr>
          <w:ilvl w:val="0"/>
          <w:numId w:val="2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HTTPUtils</w:t>
      </w:r>
      <w:r w:rsidRPr="00BB56D1">
        <w:rPr>
          <w:rFonts w:ascii="TTNorms-Light" w:eastAsia="Times New Roman" w:hAnsi="TTNorms-Light" w:cs="Times New Roman"/>
          <w:color w:val="334156"/>
          <w:sz w:val="29"/>
          <w:szCs w:val="29"/>
          <w:lang w:eastAsia="en-IN"/>
        </w:rPr>
        <w:t>: This provides the functionality of the POST method to safely meet the requirements.</w:t>
      </w:r>
    </w:p>
    <w:p w:rsidR="00BB56D1" w:rsidRPr="00BB56D1" w:rsidRDefault="00BB56D1" w:rsidP="00BB56D1">
      <w:pPr>
        <w:numPr>
          <w:ilvl w:val="0"/>
          <w:numId w:val="2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Parameter</w:t>
      </w:r>
      <w:r w:rsidRPr="00BB56D1">
        <w:rPr>
          <w:rFonts w:ascii="TTNorms-Light" w:eastAsia="Times New Roman" w:hAnsi="TTNorms-Light" w:cs="Times New Roman"/>
          <w:color w:val="334156"/>
          <w:sz w:val="29"/>
          <w:szCs w:val="29"/>
          <w:lang w:eastAsia="en-IN"/>
        </w:rPr>
        <w:t>: It is an argument for an RPC call used by both the client and the server.</w:t>
      </w:r>
    </w:p>
    <w:p w:rsidR="00BB56D1" w:rsidRPr="00BB56D1" w:rsidRDefault="00BB56D1" w:rsidP="00BB56D1">
      <w:pPr>
        <w:numPr>
          <w:ilvl w:val="0"/>
          <w:numId w:val="2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Response</w:t>
      </w:r>
      <w:r w:rsidRPr="00BB56D1">
        <w:rPr>
          <w:rFonts w:ascii="TTNorms-Light" w:eastAsia="Times New Roman" w:hAnsi="TTNorms-Light" w:cs="Times New Roman"/>
          <w:color w:val="334156"/>
          <w:sz w:val="29"/>
          <w:szCs w:val="29"/>
          <w:lang w:eastAsia="en-IN"/>
        </w:rPr>
        <w:t>: It is an object that represents an RPC reply from both client and server, but the result will not be displayed until after the method call.</w:t>
      </w:r>
    </w:p>
    <w:p w:rsidR="00BB56D1" w:rsidRPr="00BB56D1" w:rsidRDefault="00BB56D1" w:rsidP="00BB56D1">
      <w:pPr>
        <w:numPr>
          <w:ilvl w:val="0"/>
          <w:numId w:val="2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lastRenderedPageBreak/>
        <w:t>TCPTunnel</w:t>
      </w:r>
      <w:r w:rsidRPr="00BB56D1">
        <w:rPr>
          <w:rFonts w:ascii="TTNorms-Light" w:eastAsia="Times New Roman" w:hAnsi="TTNorms-Light" w:cs="Times New Roman"/>
          <w:color w:val="334156"/>
          <w:sz w:val="29"/>
          <w:szCs w:val="29"/>
          <w:lang w:eastAsia="en-IN"/>
        </w:rPr>
        <w:t>: It is an object that provides the ability to listen on a specific port and to forward all the host and port names.</w:t>
      </w:r>
    </w:p>
    <w:p w:rsidR="00BB56D1" w:rsidRPr="00BB56D1" w:rsidRDefault="00BB56D1" w:rsidP="00BB56D1">
      <w:pPr>
        <w:numPr>
          <w:ilvl w:val="0"/>
          <w:numId w:val="26"/>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TypeConverter</w:t>
      </w:r>
      <w:r w:rsidRPr="00BB56D1">
        <w:rPr>
          <w:rFonts w:ascii="TTNorms-Light" w:eastAsia="Times New Roman" w:hAnsi="TTNorms-Light" w:cs="Times New Roman"/>
          <w:color w:val="334156"/>
          <w:sz w:val="29"/>
          <w:szCs w:val="29"/>
          <w:lang w:eastAsia="en-IN"/>
        </w:rPr>
        <w:t>: It helps to convert an object of one type into another type and this is called using the class in the form object.</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55. How does the message security model allow the creation of SOAP more secure to use?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origin, generate knowledge to confirm the security tokens to bind the identity of a person to the identity of the originator. Security model prevents different attacks and can be used to protect the SOAP architecture.</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56. What is the difference between top down &amp; bottom up approach in SOAP Web services?</w:t>
      </w:r>
    </w:p>
    <w:p w:rsidR="00BB56D1" w:rsidRPr="00BB56D1" w:rsidRDefault="00BB56D1" w:rsidP="00BB56D1">
      <w:pPr>
        <w:numPr>
          <w:ilvl w:val="0"/>
          <w:numId w:val="2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Top down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rsidR="00BB56D1" w:rsidRPr="00BB56D1" w:rsidRDefault="00BB56D1" w:rsidP="00BB56D1">
      <w:pPr>
        <w:numPr>
          <w:ilvl w:val="0"/>
          <w:numId w:val="27"/>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Bottom up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lastRenderedPageBreak/>
        <w:t>57. What are advantages of SOAP?</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is both platform and language independent.</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separates the encoding and communications protocol from the runtime environment.</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Web service can retrieve or receive a SOAP user data from a remote service, and the source’s platform information is completely independent of each other.</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Everything can generate XML, from Perl scripts through C++ code to J2EE app servers.</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It uses XML to send and receive messages.</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It uses standard internet HTTP protocol.</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runs over HTTP; it eliminates firewall problems. When protocol HTTP is used as the protocol binding, an RPC call will be automatically assigned to an HTTP request, and the RPC response will be assigned to an HTTP reply.</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Compared to RMI, CORBA and DCOM, SOAP is very easy to use.</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acts as a protocol to move information in a distributed and decentralized environment.</w:t>
      </w:r>
    </w:p>
    <w:p w:rsidR="00BB56D1" w:rsidRPr="00BB56D1" w:rsidRDefault="00BB56D1" w:rsidP="00BB56D1">
      <w:pPr>
        <w:numPr>
          <w:ilvl w:val="0"/>
          <w:numId w:val="28"/>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is independent of the transport protocol and can be used to coordinate different protocols.</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Medium" w:eastAsia="Times New Roman" w:hAnsi="TTNorms-Medium" w:cs="Times New Roman"/>
          <w:color w:val="334156"/>
          <w:sz w:val="29"/>
          <w:szCs w:val="29"/>
          <w:lang w:eastAsia="en-IN"/>
        </w:rPr>
        <w:t>58. What are disadvantages of SOAP?</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is typically significantly slower than other types of </w:t>
      </w:r>
      <w:hyperlink r:id="rId12" w:history="1">
        <w:r w:rsidRPr="00BB56D1">
          <w:rPr>
            <w:rFonts w:ascii="TTNorms-Light" w:eastAsia="Times New Roman" w:hAnsi="TTNorms-Light" w:cs="Times New Roman"/>
            <w:b/>
            <w:bCs/>
            <w:color w:val="318AE5"/>
            <w:sz w:val="29"/>
            <w:szCs w:val="29"/>
            <w:lang w:eastAsia="en-IN"/>
          </w:rPr>
          <w:t>middleware</w:t>
        </w:r>
      </w:hyperlink>
      <w:r w:rsidRPr="00BB56D1">
        <w:rPr>
          <w:rFonts w:ascii="TTNorms-Light" w:eastAsia="Times New Roman" w:hAnsi="TTNorms-Light" w:cs="Times New Roman"/>
          <w:color w:val="334156"/>
          <w:sz w:val="29"/>
          <w:szCs w:val="29"/>
          <w:lang w:eastAsia="en-IN"/>
        </w:rPr>
        <w:t> standards, including CORBA, because SOAP uses a detailed XML format. A complete understanding of the performance limitations before building applications around SOAP is hence required.</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SOAP is usually limited to pooling and not to event notifications when HTTP is used for the transport. In addition, only one client can use the services of one server in typical situations.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has different support levels, depending on the supported programming language. For instance, SOAP supported in </w:t>
      </w:r>
      <w:hyperlink r:id="rId13" w:history="1">
        <w:r w:rsidRPr="00BB56D1">
          <w:rPr>
            <w:rFonts w:ascii="TTNorms-Light" w:eastAsia="Times New Roman" w:hAnsi="TTNorms-Light" w:cs="Times New Roman"/>
            <w:b/>
            <w:bCs/>
            <w:color w:val="318AE5"/>
            <w:sz w:val="29"/>
            <w:szCs w:val="29"/>
            <w:lang w:eastAsia="en-IN"/>
          </w:rPr>
          <w:t>Python</w:t>
        </w:r>
      </w:hyperlink>
      <w:r w:rsidRPr="00BB56D1">
        <w:rPr>
          <w:rFonts w:ascii="TTNorms-Light" w:eastAsia="Times New Roman" w:hAnsi="TTNorms-Light" w:cs="Times New Roman"/>
          <w:color w:val="334156"/>
          <w:sz w:val="29"/>
          <w:szCs w:val="29"/>
          <w:lang w:eastAsia="en-IN"/>
        </w:rPr>
        <w:t> and PHP is not as powerful as it is in Java and .NET</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59. What are the differences between SOAP and REST?</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Pr>
          <w:rFonts w:ascii="TTNorms-Light" w:eastAsia="Times New Roman" w:hAnsi="TTNorms-Light" w:cs="Times New Roman"/>
          <w:noProof/>
          <w:color w:val="334156"/>
          <w:sz w:val="29"/>
          <w:szCs w:val="29"/>
          <w:lang w:eastAsia="en-IN"/>
        </w:rPr>
        <w:lastRenderedPageBreak/>
        <w:drawing>
          <wp:inline distT="0" distB="0" distL="0" distR="0">
            <wp:extent cx="6067425" cy="7658100"/>
            <wp:effectExtent l="0" t="0" r="9525" b="0"/>
            <wp:docPr id="2" name="Picture 2" descr="difference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oap and r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7658100"/>
                    </a:xfrm>
                    <a:prstGeom prst="rect">
                      <a:avLst/>
                    </a:prstGeom>
                    <a:noFill/>
                    <a:ln>
                      <a:noFill/>
                    </a:ln>
                  </pic:spPr>
                </pic:pic>
              </a:graphicData>
            </a:graphic>
          </wp:inline>
        </w:drawing>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60. SOAP or Rest APIs, which method to use?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is the heavyweight choice for Web service access. It provides the following advantages when compared to REST:</w:t>
      </w:r>
    </w:p>
    <w:p w:rsidR="00BB56D1" w:rsidRPr="00BB56D1" w:rsidRDefault="00BB56D1" w:rsidP="00BB56D1">
      <w:pPr>
        <w:numPr>
          <w:ilvl w:val="0"/>
          <w:numId w:val="29"/>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SOAP is not very easy to implement and requires more bandwidth and resources.</w:t>
      </w:r>
    </w:p>
    <w:p w:rsidR="00BB56D1" w:rsidRPr="00BB56D1" w:rsidRDefault="00BB56D1" w:rsidP="00BB56D1">
      <w:pPr>
        <w:numPr>
          <w:ilvl w:val="0"/>
          <w:numId w:val="29"/>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SOAP message request is processed slower as compared to REST and it does not use web caching mechanism.</w:t>
      </w:r>
    </w:p>
    <w:p w:rsidR="00BB56D1" w:rsidRPr="00BB56D1" w:rsidRDefault="00BB56D1" w:rsidP="00BB56D1">
      <w:pPr>
        <w:numPr>
          <w:ilvl w:val="0"/>
          <w:numId w:val="29"/>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WS-Security: While SOAP supports SSL (just like REST) it also supports WS-Security which adds some enterprise security features.</w:t>
      </w:r>
    </w:p>
    <w:p w:rsidR="00BB56D1" w:rsidRPr="00BB56D1" w:rsidRDefault="00BB56D1" w:rsidP="00BB56D1">
      <w:pPr>
        <w:numPr>
          <w:ilvl w:val="0"/>
          <w:numId w:val="29"/>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WS-AtomicTransaction: Need ACID Transactions over a service, you’re going to need SOAP.</w:t>
      </w:r>
    </w:p>
    <w:p w:rsidR="00BB56D1" w:rsidRPr="00BB56D1" w:rsidRDefault="00BB56D1" w:rsidP="00BB56D1">
      <w:pPr>
        <w:numPr>
          <w:ilvl w:val="0"/>
          <w:numId w:val="29"/>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WS-ReliableMessaging: If your application needs Asynchronous processing and a guaranteed level of reliability and security. Rest doesn’t have a standard messaging system and expects clients to deal with communication failures by retrying.</w:t>
      </w:r>
    </w:p>
    <w:p w:rsidR="00BB56D1" w:rsidRPr="00BB56D1" w:rsidRDefault="00BB56D1" w:rsidP="00BB56D1">
      <w:pPr>
        <w:numPr>
          <w:ilvl w:val="0"/>
          <w:numId w:val="29"/>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is easier to use for the most part and is more flexible. It has the following advantages when compared to SOAP:</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Since REST uses standard HTTP, it is much simpler.</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is easier to implement, requires less bandwidth and resources.</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permits many different data formats whereas SOAP only permits XML.</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allows better support for browser clients due to its support for JSON.</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has better performance and scalability. REST reads can be cached, SOAP based reads cannot be cached.</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lastRenderedPageBreak/>
        <w:t>If security is not a major concern and we have limited resources. Or we want to create an API that will be easily used by other developers publicly then we should go with REST.</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If we need Stateless CRUD operations then go with REST.</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is commonly used in social media, web chat, mobile services and Public APIs like Google Maps.</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RESTful service returns various MediaTypes for the same resource, depending on the request header parameter “Accept” as application/xml or application/json for POST and /user/1234.json or GET /user/1234.xml for GET.</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REST services are meant to be called by the client-side application and not the end user directly.</w:t>
      </w:r>
    </w:p>
    <w:p w:rsidR="00BB56D1" w:rsidRPr="00BB56D1" w:rsidRDefault="00BB56D1" w:rsidP="00BB56D1">
      <w:pPr>
        <w:numPr>
          <w:ilvl w:val="0"/>
          <w:numId w:val="30"/>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ST in REST comes from State Transfer. You transfer the state around instead of having the server store it, this makes REST services scalable.</w:t>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61. What are the factors that help to decide which style of Web services – SOAP or REST – to use?</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Generally, REST is preferred due to its simplicity, performance, scalability, and support for multiple data formats.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However, SOAP is favorable to use where service requires an advanced level of security and transactional reliability.</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But you can read the following facts before opting for any of the styles.</w:t>
      </w:r>
      <w:r w:rsidRPr="00BB56D1">
        <w:rPr>
          <w:rFonts w:ascii="TTNorms-Light" w:eastAsia="Times New Roman" w:hAnsi="TTNorms-Light" w:cs="Times New Roman"/>
          <w:color w:val="334156"/>
          <w:sz w:val="29"/>
          <w:szCs w:val="29"/>
          <w:lang w:eastAsia="en-IN"/>
        </w:rPr>
        <w:br/>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Does the service expose data or business logic?</w:t>
      </w:r>
      <w:r w:rsidRPr="00BB56D1">
        <w:rPr>
          <w:rFonts w:ascii="TTNorms-Light" w:eastAsia="Times New Roman" w:hAnsi="TTNorms-Light" w:cs="Times New Roman"/>
          <w:color w:val="334156"/>
          <w:sz w:val="29"/>
          <w:szCs w:val="29"/>
          <w:lang w:eastAsia="en-IN"/>
        </w:rPr>
        <w:t> REST is commonly used for exposing data while SOAP for logic.</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The requirement from clients or providers for a formal contract</w:t>
      </w:r>
      <w:r w:rsidRPr="00BB56D1">
        <w:rPr>
          <w:rFonts w:ascii="TTNorms-Light" w:eastAsia="Times New Roman" w:hAnsi="TTNorms-Light" w:cs="Times New Roman"/>
          <w:i/>
          <w:iCs/>
          <w:color w:val="334156"/>
          <w:sz w:val="29"/>
          <w:szCs w:val="29"/>
          <w:lang w:eastAsia="en-IN"/>
        </w:rPr>
        <w:t>.</w:t>
      </w:r>
      <w:r w:rsidRPr="00BB56D1">
        <w:rPr>
          <w:rFonts w:ascii="TTNorms-Light" w:eastAsia="Times New Roman" w:hAnsi="TTNorms-Light" w:cs="Times New Roman"/>
          <w:color w:val="334156"/>
          <w:sz w:val="29"/>
          <w:szCs w:val="29"/>
          <w:lang w:eastAsia="en-IN"/>
        </w:rPr>
        <w:t> SOAP can provide contract via WSDL.</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lastRenderedPageBreak/>
        <w:t>Support multiple data formats</w:t>
      </w:r>
      <w:r w:rsidRPr="00BB56D1">
        <w:rPr>
          <w:rFonts w:ascii="TTNorms-Light" w:eastAsia="Times New Roman" w:hAnsi="TTNorms-Light" w:cs="Times New Roman"/>
          <w:i/>
          <w:iCs/>
          <w:color w:val="334156"/>
          <w:sz w:val="29"/>
          <w:szCs w:val="29"/>
          <w:lang w:eastAsia="en-IN"/>
        </w:rPr>
        <w:t>.</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Support for AJAX calls.</w:t>
      </w:r>
      <w:r w:rsidRPr="00BB56D1">
        <w:rPr>
          <w:rFonts w:ascii="TTNorms-Light" w:eastAsia="Times New Roman" w:hAnsi="TTNorms-Light" w:cs="Times New Roman"/>
          <w:color w:val="334156"/>
          <w:sz w:val="29"/>
          <w:szCs w:val="29"/>
          <w:lang w:eastAsia="en-IN"/>
        </w:rPr>
        <w:t> REST can apply the XMLHttpRequest.</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Synchronous and asynchronous calls. </w:t>
      </w:r>
      <w:r w:rsidRPr="00BB56D1">
        <w:rPr>
          <w:rFonts w:ascii="TTNorms-Light" w:eastAsia="Times New Roman" w:hAnsi="TTNorms-Light" w:cs="Times New Roman"/>
          <w:color w:val="334156"/>
          <w:sz w:val="29"/>
          <w:szCs w:val="29"/>
          <w:lang w:eastAsia="en-IN"/>
        </w:rPr>
        <w:t>SOAP enables both synchronous/ asynchronous operations whereas REST has built-in support for synchronous.</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Stateless or Stateful calls.</w:t>
      </w:r>
      <w:r w:rsidRPr="00BB56D1">
        <w:rPr>
          <w:rFonts w:ascii="TTNorms-Light" w:eastAsia="Times New Roman" w:hAnsi="TTNorms-Light" w:cs="Times New Roman"/>
          <w:color w:val="334156"/>
          <w:sz w:val="29"/>
          <w:szCs w:val="29"/>
          <w:lang w:eastAsia="en-IN"/>
        </w:rPr>
        <w:t> REST is suited for stateless operations.</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Security.</w:t>
      </w:r>
      <w:r w:rsidRPr="00BB56D1">
        <w:rPr>
          <w:rFonts w:ascii="TTNorms-Light" w:eastAsia="Times New Roman" w:hAnsi="TTNorms-Light" w:cs="Times New Roman"/>
          <w:color w:val="334156"/>
          <w:sz w:val="29"/>
          <w:szCs w:val="29"/>
          <w:lang w:eastAsia="en-IN"/>
        </w:rPr>
        <w:t> SOAP provides a high level of security.</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Transaction support.</w:t>
      </w:r>
      <w:r w:rsidRPr="00BB56D1">
        <w:rPr>
          <w:rFonts w:ascii="TTNorms-Light" w:eastAsia="Times New Roman" w:hAnsi="TTNorms-Light" w:cs="Times New Roman"/>
          <w:color w:val="334156"/>
          <w:sz w:val="29"/>
          <w:szCs w:val="29"/>
          <w:lang w:eastAsia="en-IN"/>
        </w:rPr>
        <w:t> SOAP is good at transaction management.</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Limited bandwidth</w:t>
      </w:r>
      <w:r w:rsidRPr="00BB56D1">
        <w:rPr>
          <w:rFonts w:ascii="TTNorms-Light" w:eastAsia="Times New Roman" w:hAnsi="TTNorms-Light" w:cs="Times New Roman"/>
          <w:i/>
          <w:iCs/>
          <w:color w:val="334156"/>
          <w:sz w:val="29"/>
          <w:szCs w:val="29"/>
          <w:lang w:eastAsia="en-IN"/>
        </w:rPr>
        <w:t>.</w:t>
      </w:r>
      <w:r w:rsidRPr="00BB56D1">
        <w:rPr>
          <w:rFonts w:ascii="TTNorms-Light" w:eastAsia="Times New Roman" w:hAnsi="TTNorms-Light" w:cs="Times New Roman"/>
          <w:color w:val="334156"/>
          <w:sz w:val="29"/>
          <w:szCs w:val="29"/>
          <w:lang w:eastAsia="en-IN"/>
        </w:rPr>
        <w:t> SOAP has a lot of overhead when sending/receiving packets since it’s XML based, requires a SOAP header. However, REST requires less bandwidth to send requests to the server. Its messages are mostly built using JSON.</w:t>
      </w:r>
    </w:p>
    <w:p w:rsidR="00BB56D1" w:rsidRPr="00BB56D1" w:rsidRDefault="00BB56D1" w:rsidP="00BB56D1">
      <w:pPr>
        <w:numPr>
          <w:ilvl w:val="0"/>
          <w:numId w:val="31"/>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r w:rsidRPr="00BB56D1">
        <w:rPr>
          <w:rFonts w:ascii="TTNorms-Regular" w:eastAsia="Times New Roman" w:hAnsi="TTNorms-Regular" w:cs="Times New Roman"/>
          <w:b/>
          <w:bCs/>
          <w:i/>
          <w:iCs/>
          <w:color w:val="334156"/>
          <w:sz w:val="29"/>
          <w:szCs w:val="29"/>
          <w:lang w:eastAsia="en-IN"/>
        </w:rPr>
        <w:t>Ease of use</w:t>
      </w:r>
      <w:r w:rsidRPr="00BB56D1">
        <w:rPr>
          <w:rFonts w:ascii="TTNorms-Light" w:eastAsia="Times New Roman" w:hAnsi="TTNorms-Light" w:cs="Times New Roman"/>
          <w:i/>
          <w:iCs/>
          <w:color w:val="334156"/>
          <w:sz w:val="29"/>
          <w:szCs w:val="29"/>
          <w:lang w:eastAsia="en-IN"/>
        </w:rPr>
        <w:t>.</w:t>
      </w:r>
      <w:r w:rsidRPr="00BB56D1">
        <w:rPr>
          <w:rFonts w:ascii="TTNorms-Light" w:eastAsia="Times New Roman" w:hAnsi="TTNorms-Light" w:cs="Times New Roman"/>
          <w:color w:val="334156"/>
          <w:sz w:val="29"/>
          <w:szCs w:val="29"/>
          <w:lang w:eastAsia="en-IN"/>
        </w:rPr>
        <w:t> REST based application is easy to implement, test, and maintain.</w:t>
      </w:r>
      <w:r w:rsidRPr="00BB56D1">
        <w:rPr>
          <w:rFonts w:ascii="TTNorms-Light" w:eastAsia="Times New Roman" w:hAnsi="TTNorms-Light" w:cs="Times New Roman"/>
          <w:color w:val="334156"/>
          <w:sz w:val="29"/>
          <w:szCs w:val="29"/>
          <w:lang w:eastAsia="en-IN"/>
        </w:rPr>
        <w:br/>
      </w:r>
    </w:p>
    <w:p w:rsidR="00BB56D1" w:rsidRPr="00BB56D1" w:rsidRDefault="00BB56D1" w:rsidP="00BB56D1">
      <w:pPr>
        <w:shd w:val="clear" w:color="auto" w:fill="FFFFFF"/>
        <w:spacing w:before="300" w:after="150" w:line="450" w:lineRule="atLeast"/>
        <w:outlineLvl w:val="2"/>
        <w:rPr>
          <w:rFonts w:ascii="TTNorms-Regular" w:eastAsia="Times New Roman" w:hAnsi="TTNorms-Regular" w:cs="Times New Roman"/>
          <w:b/>
          <w:bCs/>
          <w:color w:val="334156"/>
          <w:sz w:val="29"/>
          <w:szCs w:val="29"/>
          <w:lang w:eastAsia="en-IN"/>
        </w:rPr>
      </w:pPr>
      <w:r w:rsidRPr="00BB56D1">
        <w:rPr>
          <w:rFonts w:ascii="TTNorms-Regular" w:eastAsia="Times New Roman" w:hAnsi="TTNorms-Regular" w:cs="Times New Roman"/>
          <w:b/>
          <w:bCs/>
          <w:color w:val="334156"/>
          <w:sz w:val="29"/>
          <w:szCs w:val="29"/>
          <w:lang w:eastAsia="en-IN"/>
        </w:rPr>
        <w:t>Ready to succeed in your next Web API Testing interview</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API testing interview questions can be unlimited regarding of the number of questions and area covered. Although the above answers might not fully be used in your interview, we do hope it somehow provides the solid understanding on Web API testing and gets you ready for the upcoming job and project related to API testing.</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Light" w:eastAsia="Times New Roman" w:hAnsi="TTNorms-Light" w:cs="Times New Roman"/>
          <w:color w:val="334156"/>
          <w:sz w:val="29"/>
          <w:szCs w:val="29"/>
          <w:lang w:eastAsia="en-IN"/>
        </w:rPr>
        <w:t>Wish you confidence and luck in your testing career! If you have any suggestions on this topic, please do not hesitate to add to here. We look forward to a better and more adequate list to all testers.</w:t>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Pr>
          <w:rFonts w:ascii="TTNorms-Light" w:eastAsia="Times New Roman" w:hAnsi="TTNorms-Light" w:cs="Times New Roman"/>
          <w:b/>
          <w:bCs/>
          <w:noProof/>
          <w:color w:val="318AE5"/>
          <w:sz w:val="29"/>
          <w:szCs w:val="29"/>
          <w:lang w:eastAsia="en-IN"/>
        </w:rPr>
        <w:lastRenderedPageBreak/>
        <w:drawing>
          <wp:inline distT="0" distB="0" distL="0" distR="0">
            <wp:extent cx="16030575" cy="1581150"/>
            <wp:effectExtent l="0" t="0" r="9525" b="0"/>
            <wp:docPr id="1" name="Picture 1" descr="https://d1h3p5fzmizjvp.cloudfront.net/wp-content/uploads/2018/07/06112714/api-testing-interview-questi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h3p5fzmizjvp.cloudfront.net/wp-content/uploads/2018/07/06112714/api-testing-interview-questi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0575" cy="1581150"/>
                    </a:xfrm>
                    <a:prstGeom prst="rect">
                      <a:avLst/>
                    </a:prstGeom>
                    <a:noFill/>
                    <a:ln>
                      <a:noFill/>
                    </a:ln>
                  </pic:spPr>
                </pic:pic>
              </a:graphicData>
            </a:graphic>
          </wp:inline>
        </w:drawing>
      </w:r>
    </w:p>
    <w:p w:rsidR="00BB56D1" w:rsidRPr="00BB56D1" w:rsidRDefault="00BB56D1" w:rsidP="00BB56D1">
      <w:pPr>
        <w:shd w:val="clear" w:color="auto" w:fill="FFFFFF"/>
        <w:spacing w:before="150" w:after="0" w:line="450" w:lineRule="atLeast"/>
        <w:rPr>
          <w:rFonts w:ascii="TTNorms-Light" w:eastAsia="Times New Roman" w:hAnsi="TTNorms-Light" w:cs="Times New Roman"/>
          <w:color w:val="334156"/>
          <w:sz w:val="29"/>
          <w:szCs w:val="29"/>
          <w:lang w:eastAsia="en-IN"/>
        </w:rPr>
      </w:pPr>
      <w:r w:rsidRPr="00BB56D1">
        <w:rPr>
          <w:rFonts w:ascii="TTNorms-Medium" w:eastAsia="Times New Roman" w:hAnsi="TTNorms-Medium" w:cs="Times New Roman"/>
          <w:i/>
          <w:iCs/>
          <w:color w:val="334156"/>
          <w:sz w:val="29"/>
          <w:szCs w:val="29"/>
          <w:lang w:eastAsia="en-IN"/>
        </w:rPr>
        <w:t>Read more:</w:t>
      </w:r>
    </w:p>
    <w:p w:rsidR="00BB56D1" w:rsidRPr="00BB56D1" w:rsidRDefault="00BB56D1" w:rsidP="00BB56D1">
      <w:pPr>
        <w:numPr>
          <w:ilvl w:val="0"/>
          <w:numId w:val="3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hyperlink r:id="rId15" w:history="1">
        <w:r w:rsidRPr="00BB56D1">
          <w:rPr>
            <w:rFonts w:ascii="TTNorms-Light" w:eastAsia="Times New Roman" w:hAnsi="TTNorms-Light" w:cs="Times New Roman"/>
            <w:b/>
            <w:bCs/>
            <w:color w:val="318AE5"/>
            <w:sz w:val="29"/>
            <w:szCs w:val="29"/>
            <w:lang w:eastAsia="en-IN"/>
          </w:rPr>
          <w:t>Top API Testing Tools </w:t>
        </w:r>
      </w:hyperlink>
    </w:p>
    <w:p w:rsidR="00BB56D1" w:rsidRPr="00BB56D1" w:rsidRDefault="00BB56D1" w:rsidP="00BB56D1">
      <w:pPr>
        <w:numPr>
          <w:ilvl w:val="0"/>
          <w:numId w:val="32"/>
        </w:numPr>
        <w:shd w:val="clear" w:color="auto" w:fill="FFFFFF"/>
        <w:spacing w:before="150" w:after="0" w:line="450" w:lineRule="atLeast"/>
        <w:ind w:left="0"/>
        <w:rPr>
          <w:rFonts w:ascii="TTNorms-Light" w:eastAsia="Times New Roman" w:hAnsi="TTNorms-Light" w:cs="Times New Roman"/>
          <w:color w:val="334156"/>
          <w:sz w:val="29"/>
          <w:szCs w:val="29"/>
          <w:lang w:eastAsia="en-IN"/>
        </w:rPr>
      </w:pPr>
      <w:hyperlink r:id="rId16" w:history="1">
        <w:r w:rsidRPr="00BB56D1">
          <w:rPr>
            <w:rFonts w:ascii="TTNorms-Light" w:eastAsia="Times New Roman" w:hAnsi="TTNorms-Light" w:cs="Times New Roman"/>
            <w:b/>
            <w:bCs/>
            <w:color w:val="318AE5"/>
            <w:sz w:val="29"/>
            <w:szCs w:val="29"/>
            <w:lang w:eastAsia="en-IN"/>
          </w:rPr>
          <w:t>Create your first API </w:t>
        </w:r>
      </w:hyperlink>
    </w:p>
    <w:p w:rsidR="009414E9" w:rsidRDefault="009414E9">
      <w:bookmarkStart w:id="0" w:name="_GoBack"/>
      <w:bookmarkEnd w:id="0"/>
    </w:p>
    <w:sectPr w:rsidR="00941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Norms-Regular">
    <w:altName w:val="Times New Roman"/>
    <w:panose1 w:val="00000000000000000000"/>
    <w:charset w:val="00"/>
    <w:family w:val="roman"/>
    <w:notTrueType/>
    <w:pitch w:val="default"/>
  </w:font>
  <w:font w:name="TTNorms-Light">
    <w:altName w:val="Times New Roman"/>
    <w:panose1 w:val="00000000000000000000"/>
    <w:charset w:val="00"/>
    <w:family w:val="roman"/>
    <w:notTrueType/>
    <w:pitch w:val="default"/>
  </w:font>
  <w:font w:name="TTNorms-Medium">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5C29"/>
    <w:multiLevelType w:val="multilevel"/>
    <w:tmpl w:val="C41A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6413A"/>
    <w:multiLevelType w:val="multilevel"/>
    <w:tmpl w:val="293A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A45FC"/>
    <w:multiLevelType w:val="multilevel"/>
    <w:tmpl w:val="4042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15AA7"/>
    <w:multiLevelType w:val="multilevel"/>
    <w:tmpl w:val="E6E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54E60"/>
    <w:multiLevelType w:val="multilevel"/>
    <w:tmpl w:val="E26E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9332B"/>
    <w:multiLevelType w:val="multilevel"/>
    <w:tmpl w:val="89AE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403472"/>
    <w:multiLevelType w:val="multilevel"/>
    <w:tmpl w:val="575C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D15232"/>
    <w:multiLevelType w:val="multilevel"/>
    <w:tmpl w:val="06D6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C074CB"/>
    <w:multiLevelType w:val="multilevel"/>
    <w:tmpl w:val="A7CC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52E54"/>
    <w:multiLevelType w:val="multilevel"/>
    <w:tmpl w:val="061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C83A6F"/>
    <w:multiLevelType w:val="multilevel"/>
    <w:tmpl w:val="CA8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100720"/>
    <w:multiLevelType w:val="multilevel"/>
    <w:tmpl w:val="FA0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958AD"/>
    <w:multiLevelType w:val="multilevel"/>
    <w:tmpl w:val="3D8A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2753DB"/>
    <w:multiLevelType w:val="multilevel"/>
    <w:tmpl w:val="8D2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0345DD"/>
    <w:multiLevelType w:val="multilevel"/>
    <w:tmpl w:val="E9A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4050C5"/>
    <w:multiLevelType w:val="multilevel"/>
    <w:tmpl w:val="B2E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214EF5"/>
    <w:multiLevelType w:val="multilevel"/>
    <w:tmpl w:val="C04A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B50975"/>
    <w:multiLevelType w:val="multilevel"/>
    <w:tmpl w:val="F39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522520"/>
    <w:multiLevelType w:val="multilevel"/>
    <w:tmpl w:val="ECE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C11176"/>
    <w:multiLevelType w:val="multilevel"/>
    <w:tmpl w:val="038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D52614"/>
    <w:multiLevelType w:val="multilevel"/>
    <w:tmpl w:val="EBE8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260356"/>
    <w:multiLevelType w:val="multilevel"/>
    <w:tmpl w:val="4D6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7042B2"/>
    <w:multiLevelType w:val="multilevel"/>
    <w:tmpl w:val="AC6E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A92BFE"/>
    <w:multiLevelType w:val="multilevel"/>
    <w:tmpl w:val="E4AC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431B43"/>
    <w:multiLevelType w:val="multilevel"/>
    <w:tmpl w:val="2E4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E2115D"/>
    <w:multiLevelType w:val="multilevel"/>
    <w:tmpl w:val="C43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2A41FE"/>
    <w:multiLevelType w:val="multilevel"/>
    <w:tmpl w:val="E57E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235A07"/>
    <w:multiLevelType w:val="multilevel"/>
    <w:tmpl w:val="ED9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B32EF"/>
    <w:multiLevelType w:val="multilevel"/>
    <w:tmpl w:val="5860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62FC3"/>
    <w:multiLevelType w:val="multilevel"/>
    <w:tmpl w:val="308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496519"/>
    <w:multiLevelType w:val="multilevel"/>
    <w:tmpl w:val="7F36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1D061F"/>
    <w:multiLevelType w:val="multilevel"/>
    <w:tmpl w:val="220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7"/>
  </w:num>
  <w:num w:numId="4">
    <w:abstractNumId w:val="29"/>
  </w:num>
  <w:num w:numId="5">
    <w:abstractNumId w:val="1"/>
  </w:num>
  <w:num w:numId="6">
    <w:abstractNumId w:val="20"/>
  </w:num>
  <w:num w:numId="7">
    <w:abstractNumId w:val="4"/>
  </w:num>
  <w:num w:numId="8">
    <w:abstractNumId w:val="28"/>
  </w:num>
  <w:num w:numId="9">
    <w:abstractNumId w:val="25"/>
  </w:num>
  <w:num w:numId="10">
    <w:abstractNumId w:val="19"/>
  </w:num>
  <w:num w:numId="11">
    <w:abstractNumId w:val="14"/>
  </w:num>
  <w:num w:numId="12">
    <w:abstractNumId w:val="18"/>
  </w:num>
  <w:num w:numId="13">
    <w:abstractNumId w:val="9"/>
  </w:num>
  <w:num w:numId="14">
    <w:abstractNumId w:val="13"/>
  </w:num>
  <w:num w:numId="15">
    <w:abstractNumId w:val="21"/>
  </w:num>
  <w:num w:numId="16">
    <w:abstractNumId w:val="23"/>
  </w:num>
  <w:num w:numId="17">
    <w:abstractNumId w:val="7"/>
  </w:num>
  <w:num w:numId="18">
    <w:abstractNumId w:val="31"/>
  </w:num>
  <w:num w:numId="19">
    <w:abstractNumId w:val="6"/>
  </w:num>
  <w:num w:numId="20">
    <w:abstractNumId w:val="0"/>
  </w:num>
  <w:num w:numId="21">
    <w:abstractNumId w:val="8"/>
  </w:num>
  <w:num w:numId="22">
    <w:abstractNumId w:val="16"/>
  </w:num>
  <w:num w:numId="23">
    <w:abstractNumId w:val="26"/>
  </w:num>
  <w:num w:numId="24">
    <w:abstractNumId w:val="5"/>
  </w:num>
  <w:num w:numId="25">
    <w:abstractNumId w:val="27"/>
  </w:num>
  <w:num w:numId="26">
    <w:abstractNumId w:val="12"/>
  </w:num>
  <w:num w:numId="27">
    <w:abstractNumId w:val="2"/>
  </w:num>
  <w:num w:numId="28">
    <w:abstractNumId w:val="30"/>
  </w:num>
  <w:num w:numId="29">
    <w:abstractNumId w:val="24"/>
  </w:num>
  <w:num w:numId="30">
    <w:abstractNumId w:val="2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636"/>
    <w:rsid w:val="009414E9"/>
    <w:rsid w:val="00B01636"/>
    <w:rsid w:val="00BB5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56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56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6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56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56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56D1"/>
    <w:rPr>
      <w:color w:val="0000FF"/>
      <w:u w:val="single"/>
    </w:rPr>
  </w:style>
  <w:style w:type="character" w:styleId="Strong">
    <w:name w:val="Strong"/>
    <w:basedOn w:val="DefaultParagraphFont"/>
    <w:uiPriority w:val="22"/>
    <w:qFormat/>
    <w:rsid w:val="00BB56D1"/>
    <w:rPr>
      <w:b/>
      <w:bCs/>
    </w:rPr>
  </w:style>
  <w:style w:type="character" w:styleId="Emphasis">
    <w:name w:val="Emphasis"/>
    <w:basedOn w:val="DefaultParagraphFont"/>
    <w:uiPriority w:val="20"/>
    <w:qFormat/>
    <w:rsid w:val="00BB56D1"/>
    <w:rPr>
      <w:i/>
      <w:iCs/>
    </w:rPr>
  </w:style>
  <w:style w:type="paragraph" w:styleId="BalloonText">
    <w:name w:val="Balloon Text"/>
    <w:basedOn w:val="Normal"/>
    <w:link w:val="BalloonTextChar"/>
    <w:uiPriority w:val="99"/>
    <w:semiHidden/>
    <w:unhideWhenUsed/>
    <w:rsid w:val="00BB5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56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56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6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56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56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56D1"/>
    <w:rPr>
      <w:color w:val="0000FF"/>
      <w:u w:val="single"/>
    </w:rPr>
  </w:style>
  <w:style w:type="character" w:styleId="Strong">
    <w:name w:val="Strong"/>
    <w:basedOn w:val="DefaultParagraphFont"/>
    <w:uiPriority w:val="22"/>
    <w:qFormat/>
    <w:rsid w:val="00BB56D1"/>
    <w:rPr>
      <w:b/>
      <w:bCs/>
    </w:rPr>
  </w:style>
  <w:style w:type="character" w:styleId="Emphasis">
    <w:name w:val="Emphasis"/>
    <w:basedOn w:val="DefaultParagraphFont"/>
    <w:uiPriority w:val="20"/>
    <w:qFormat/>
    <w:rsid w:val="00BB56D1"/>
    <w:rPr>
      <w:i/>
      <w:iCs/>
    </w:rPr>
  </w:style>
  <w:style w:type="paragraph" w:styleId="BalloonText">
    <w:name w:val="Balloon Text"/>
    <w:basedOn w:val="Normal"/>
    <w:link w:val="BalloonTextChar"/>
    <w:uiPriority w:val="99"/>
    <w:semiHidden/>
    <w:unhideWhenUsed/>
    <w:rsid w:val="00BB5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6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talon.com/resources-center/blog/soapui-vs-postman-katalon-api-tools/" TargetMode="External"/><Relationship Id="rId13" Type="http://schemas.openxmlformats.org/officeDocument/2006/relationships/hyperlink" Target="https://whatis.techtarget.com/definition/Pyth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katalon.com/resources-center/blog/top-5-free-api-testing-tools/" TargetMode="External"/><Relationship Id="rId12" Type="http://schemas.openxmlformats.org/officeDocument/2006/relationships/hyperlink" Target="https://searchmicroservices.techtarget.com/definition/middlewa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katalon.com/katalon-studio/tutorials/create_first_api_test_katalon_studio.html" TargetMode="External"/><Relationship Id="rId1" Type="http://schemas.openxmlformats.org/officeDocument/2006/relationships/numbering" Target="numbering.xml"/><Relationship Id="rId6" Type="http://schemas.openxmlformats.org/officeDocument/2006/relationships/hyperlink" Target="https://www.katalon.com/resources-center/tutorials/introduction-api-testi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katalon.com/resources-center/blog/top-5-free-api-testing-tool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talon.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5022</Words>
  <Characters>28631</Characters>
  <Application>Microsoft Office Word</Application>
  <DocSecurity>0</DocSecurity>
  <Lines>238</Lines>
  <Paragraphs>67</Paragraphs>
  <ScaleCrop>false</ScaleCrop>
  <Company/>
  <LinksUpToDate>false</LinksUpToDate>
  <CharactersWithSpaces>33586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2021-10-10T04:06:00Z</dcterms:created>
  <dcterms:modified xsi:type="dcterms:W3CDTF">2021-10-10T04:07:00Z</dcterms:modified>
</cp:coreProperties>
</file>