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E57" w:rsidRDefault="00B33E57" w:rsidP="002728E3">
      <w:pPr>
        <w:ind w:left="720" w:hanging="72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Assignment 3</w:t>
      </w:r>
    </w:p>
    <w:p w:rsidR="00B33E57" w:rsidRDefault="002728E3" w:rsidP="002728E3">
      <w:pPr>
        <w:ind w:left="720" w:hanging="72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:rsidR="00B33E57" w:rsidRDefault="00B33E57" w:rsidP="002728E3">
      <w:pPr>
        <w:ind w:left="720" w:hanging="720"/>
        <w:jc w:val="left"/>
        <w:rPr>
          <w:sz w:val="28"/>
          <w:szCs w:val="28"/>
        </w:rPr>
      </w:pPr>
    </w:p>
    <w:p w:rsidR="002728E3" w:rsidRDefault="002728E3" w:rsidP="002728E3">
      <w:pPr>
        <w:ind w:left="720" w:hanging="720"/>
        <w:jc w:val="left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Q. Calculate measure of dispersion for</w:t>
      </w:r>
      <w:r>
        <w:t xml:space="preserve"> </w:t>
      </w:r>
      <w:r>
        <w:rPr>
          <w:sz w:val="28"/>
          <w:szCs w:val="28"/>
        </w:rPr>
        <w:t>the following frequency distribution (Quartile deviation, mean deviation, Standard deviation and coefficient of all the above.)</w:t>
      </w:r>
    </w:p>
    <w:p w:rsidR="002728E3" w:rsidRDefault="002728E3" w:rsidP="002728E3">
      <w:pPr>
        <w:ind w:left="720" w:hanging="72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 w:rsidR="002728E3" w:rsidRPr="000159A3" w:rsidRDefault="002728E3" w:rsidP="002728E3">
      <w:pPr>
        <w:ind w:left="720" w:hanging="72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TableGrid"/>
        <w:tblW w:w="0" w:type="auto"/>
        <w:tblInd w:w="2178" w:type="dxa"/>
        <w:tblLook w:val="04A0" w:firstRow="1" w:lastRow="0" w:firstColumn="1" w:lastColumn="0" w:noHBand="0" w:noVBand="1"/>
      </w:tblPr>
      <w:tblGrid>
        <w:gridCol w:w="1494"/>
        <w:gridCol w:w="1746"/>
      </w:tblGrid>
      <w:tr w:rsidR="002728E3" w:rsidTr="000F3E4D">
        <w:tc>
          <w:tcPr>
            <w:tcW w:w="1494" w:type="dxa"/>
          </w:tcPr>
          <w:p w:rsidR="002728E3" w:rsidRDefault="002728E3" w:rsidP="000F3E4D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</w:t>
            </w:r>
          </w:p>
        </w:tc>
        <w:tc>
          <w:tcPr>
            <w:tcW w:w="1746" w:type="dxa"/>
          </w:tcPr>
          <w:p w:rsidR="002728E3" w:rsidRDefault="002728E3" w:rsidP="000F3E4D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frequency</w:t>
            </w:r>
          </w:p>
        </w:tc>
      </w:tr>
      <w:tr w:rsidR="002728E3" w:rsidTr="000F3E4D">
        <w:tc>
          <w:tcPr>
            <w:tcW w:w="1494" w:type="dxa"/>
          </w:tcPr>
          <w:p w:rsidR="002728E3" w:rsidRDefault="002728E3" w:rsidP="000F3E4D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16-18</w:t>
            </w:r>
          </w:p>
        </w:tc>
        <w:tc>
          <w:tcPr>
            <w:tcW w:w="1746" w:type="dxa"/>
          </w:tcPr>
          <w:p w:rsidR="002728E3" w:rsidRDefault="002728E3" w:rsidP="000F3E4D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  <w:tr w:rsidR="002728E3" w:rsidTr="000F3E4D">
        <w:tc>
          <w:tcPr>
            <w:tcW w:w="1494" w:type="dxa"/>
          </w:tcPr>
          <w:p w:rsidR="002728E3" w:rsidRDefault="002728E3" w:rsidP="000F3E4D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18-20</w:t>
            </w:r>
          </w:p>
        </w:tc>
        <w:tc>
          <w:tcPr>
            <w:tcW w:w="1746" w:type="dxa"/>
          </w:tcPr>
          <w:p w:rsidR="002728E3" w:rsidRDefault="002728E3" w:rsidP="000F3E4D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</w:t>
            </w:r>
          </w:p>
        </w:tc>
      </w:tr>
      <w:tr w:rsidR="002728E3" w:rsidTr="000F3E4D">
        <w:tc>
          <w:tcPr>
            <w:tcW w:w="1494" w:type="dxa"/>
          </w:tcPr>
          <w:p w:rsidR="002728E3" w:rsidRDefault="002728E3" w:rsidP="000F3E4D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20-22</w:t>
            </w:r>
          </w:p>
        </w:tc>
        <w:tc>
          <w:tcPr>
            <w:tcW w:w="1746" w:type="dxa"/>
          </w:tcPr>
          <w:p w:rsidR="002728E3" w:rsidRDefault="002728E3" w:rsidP="000F3E4D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</w:t>
            </w:r>
          </w:p>
        </w:tc>
      </w:tr>
      <w:tr w:rsidR="002728E3" w:rsidTr="000F3E4D">
        <w:tc>
          <w:tcPr>
            <w:tcW w:w="1494" w:type="dxa"/>
          </w:tcPr>
          <w:p w:rsidR="002728E3" w:rsidRDefault="002728E3" w:rsidP="000F3E4D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22-24</w:t>
            </w:r>
          </w:p>
        </w:tc>
        <w:tc>
          <w:tcPr>
            <w:tcW w:w="1746" w:type="dxa"/>
          </w:tcPr>
          <w:p w:rsidR="002728E3" w:rsidRDefault="002728E3" w:rsidP="000F3E4D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225</w:t>
            </w:r>
          </w:p>
        </w:tc>
      </w:tr>
      <w:tr w:rsidR="002728E3" w:rsidTr="000F3E4D">
        <w:tc>
          <w:tcPr>
            <w:tcW w:w="1494" w:type="dxa"/>
          </w:tcPr>
          <w:p w:rsidR="002728E3" w:rsidRDefault="002728E3" w:rsidP="000F3E4D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24-26</w:t>
            </w:r>
          </w:p>
        </w:tc>
        <w:tc>
          <w:tcPr>
            <w:tcW w:w="1746" w:type="dxa"/>
          </w:tcPr>
          <w:p w:rsidR="002728E3" w:rsidRDefault="002728E3" w:rsidP="000F3E4D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</w:tbl>
    <w:p w:rsidR="002728E3" w:rsidRPr="000159A3" w:rsidRDefault="002728E3" w:rsidP="002728E3">
      <w:pPr>
        <w:ind w:left="720" w:hanging="720"/>
        <w:jc w:val="left"/>
        <w:rPr>
          <w:sz w:val="28"/>
          <w:szCs w:val="28"/>
        </w:rPr>
      </w:pPr>
    </w:p>
    <w:p w:rsidR="00213F1D" w:rsidRDefault="00213F1D"/>
    <w:sectPr w:rsidR="00213F1D" w:rsidSect="00296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8E3"/>
    <w:rsid w:val="00213F1D"/>
    <w:rsid w:val="002728E3"/>
    <w:rsid w:val="00B3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8E3"/>
    <w:pPr>
      <w:spacing w:after="0" w:line="240" w:lineRule="auto"/>
      <w:jc w:val="center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28E3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8E3"/>
    <w:pPr>
      <w:spacing w:after="0" w:line="240" w:lineRule="auto"/>
      <w:jc w:val="center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28E3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227</Characters>
  <Application>Microsoft Office Word</Application>
  <DocSecurity>0</DocSecurity>
  <Lines>1</Lines>
  <Paragraphs>1</Paragraphs>
  <ScaleCrop>false</ScaleCrop>
  <Company>SIESCOMS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snehil</dc:creator>
  <cp:keywords/>
  <dc:description/>
  <cp:lastModifiedBy>snehil</cp:lastModifiedBy>
  <cp:revision>2</cp:revision>
  <dcterms:created xsi:type="dcterms:W3CDTF">2014-03-04T07:35:00Z</dcterms:created>
  <dcterms:modified xsi:type="dcterms:W3CDTF">2015-02-13T09:24:00Z</dcterms:modified>
</cp:coreProperties>
</file>