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D1AA1" w14:textId="4AF7579D" w:rsidR="001861BD" w:rsidRDefault="00A15ED3">
      <w:r>
        <w:t xml:space="preserve">App Store Version </w:t>
      </w:r>
      <w:r w:rsidR="00266A73">
        <w:t>3</w:t>
      </w:r>
      <w:r w:rsidR="00C65993">
        <w:t xml:space="preserve"> </w:t>
      </w:r>
      <w:r>
        <w:t>database created successfully along with the tables:</w:t>
      </w:r>
    </w:p>
    <w:p w14:paraId="058A11EA" w14:textId="31F9838D" w:rsidR="00C65993" w:rsidRDefault="00266A73">
      <w:r>
        <w:rPr>
          <w:noProof/>
        </w:rPr>
        <w:drawing>
          <wp:inline distT="0" distB="0" distL="0" distR="0" wp14:anchorId="5B8C90D4" wp14:editId="0B42D232">
            <wp:extent cx="5943600" cy="307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93DC" w14:textId="736B30FE" w:rsidR="000C7382" w:rsidRDefault="000C7382">
      <w:r>
        <w:t xml:space="preserve">Created new table </w:t>
      </w:r>
      <w:proofErr w:type="spellStart"/>
      <w:r>
        <w:t>Admin_Credentials</w:t>
      </w:r>
      <w:proofErr w:type="spellEnd"/>
      <w:r>
        <w:t xml:space="preserve"> as toad does</w:t>
      </w:r>
      <w:bookmarkStart w:id="0" w:name="_GoBack"/>
      <w:bookmarkEnd w:id="0"/>
      <w:r>
        <w:t xml:space="preserve"> not allow more than 25 tables:</w:t>
      </w:r>
    </w:p>
    <w:p w14:paraId="09C4F291" w14:textId="56DC0B98" w:rsidR="000C7382" w:rsidRDefault="000C7382">
      <w:r>
        <w:rPr>
          <w:noProof/>
        </w:rPr>
        <w:drawing>
          <wp:inline distT="0" distB="0" distL="0" distR="0" wp14:anchorId="52B5BD95" wp14:editId="5829A242">
            <wp:extent cx="5943600" cy="2214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7E8D" w14:textId="09E7314B" w:rsidR="00501D85" w:rsidRDefault="00501D85"/>
    <w:sectPr w:rsidR="00501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0A"/>
    <w:rsid w:val="000C7382"/>
    <w:rsid w:val="001507F4"/>
    <w:rsid w:val="001861BD"/>
    <w:rsid w:val="00266A73"/>
    <w:rsid w:val="00476805"/>
    <w:rsid w:val="00501D85"/>
    <w:rsid w:val="006863C8"/>
    <w:rsid w:val="006965E9"/>
    <w:rsid w:val="00774E69"/>
    <w:rsid w:val="00A15ED3"/>
    <w:rsid w:val="00A25A0A"/>
    <w:rsid w:val="00B72827"/>
    <w:rsid w:val="00C230FC"/>
    <w:rsid w:val="00C65993"/>
    <w:rsid w:val="00F1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959B"/>
  <w15:chartTrackingRefBased/>
  <w15:docId w15:val="{DB3C36F4-1CBB-4B93-82AE-69FF0823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Nerkar</dc:creator>
  <cp:keywords/>
  <dc:description/>
  <cp:lastModifiedBy>Nilesh Nerkar</cp:lastModifiedBy>
  <cp:revision>5</cp:revision>
  <dcterms:created xsi:type="dcterms:W3CDTF">2018-04-06T04:19:00Z</dcterms:created>
  <dcterms:modified xsi:type="dcterms:W3CDTF">2018-04-19T05:17:00Z</dcterms:modified>
</cp:coreProperties>
</file>