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package com.eazybytes.loans.controller;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LoansController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package com.eazybytes.cards.controller;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CardsController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package com.eazybytes.accounts.dto;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public record AccountsContactInfoDto(String message, Map&lt;String, String&gt; contactDetails, List&lt;String&gt; onCallSupport)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loans\src\main\resources\application.yml</w:t>
      </w:r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EazyBank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contactDetails: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onCallSupport: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package com.eazybytes.loans.dto;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public record LoansContactInfoDto(String message, Map&lt;String, String&gt; contactDetails, List&lt;String&gt; onCallSupport)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package com.eazybytes.loans.controller;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public class LoansController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LoansContactInfoDto loansContactInfoDto;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ErrorResponseDto.class)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ResponseEntity&lt;LoansContactInfoDto&gt; getContactInfo()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ResponseEntity</w:t>
      </w:r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.status(HttpStatus.OK)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.body(loansContactInfoDto);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package com.eazybytes.loans;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{LoansContactInfoDto.class})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public class LoansApplication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public static void main(String[] args)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  <w:t>SpringApplication.run(LoansApplication.class, args);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cards\src\main\resources\application.yml</w:t>
      </w:r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EazyBank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contactDetails: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onCallSupport: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package com.eazybytes.cards.dto;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@ConfigurationProperties(prefix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public record CardsContactInfoDto(String message, Map&lt;String, String&gt; contactDetails, List&lt;String&gt; onCallSupport)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package com.eazybytes.cards.controller;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public class CardsController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CardsContactInfoDto cardsContactInfoDto;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@Operation(</w:t>
      </w:r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@ApiResponses({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@ApiResponse(</w:t>
      </w:r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@ApiResponse(</w:t>
      </w:r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@Content(</w:t>
      </w:r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@Schema(implementation = ErrorResponseDto.class)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ResponseEntity&lt;CardsContactInfoDto&gt; getContactInfo()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ResponseEntity</w:t>
      </w:r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.status(HttpStatus.OK)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.body(cardsContactInfoDto);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package com.eazybytes.cards;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@EnableConfigurationProperties(value = {CardsContactInfoDto.class})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public class CardsApplication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public static void main(String[] args)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  <w:t>SpringApplication.run(CardsApplication.class, args);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"qa"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EazyBank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contactDetails: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onCallSupport: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EazyBank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contactDetails: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onCallSupport: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EazyBank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contactDetails: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onCallSupport: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>This should show you the default application.yml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\src\main\resources\application_qa.yml</w:t>
      </w:r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"qa"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EazyBank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contactDetails: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"Cherryl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onCallSupport: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\src\main\resources\application_prod.yml</w:t>
      </w:r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EazyBank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contactDetails: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onCallSupport: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EazyBank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contactDetails: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onCallSupport: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>This should show you the default application.yml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accounts\src\main\resources\application.yml to configserver\src\main\resources\config</w:t>
      </w:r>
      <w:r w:rsidRPr="001B2BA4">
        <w:rPr>
          <w:sz w:val="20"/>
          <w:szCs w:val="18"/>
        </w:rPr>
        <w:br/>
        <w:t>Copy accounts\src\main\resources\application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 to configserver\src\main\resources\config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 to configserver\src\main\resources\config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configserver\src\main\resources\config\application.yml  to accounts.yml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>Update accounts.yml</w:t>
      </w:r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\src\main\resources\application.yml to configserver\src\main\resources\config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\src\main\resources\application_qa.yml to configserver\src\main\resources\config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\src\main\resources\application.yml to configserver\src\main\resources\config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\src\main\resources\application_qa.yml to configserver\src\main\resources\config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ards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accounts\src\main\resources\application_qa.yml</w:t>
      </w:r>
      <w:r>
        <w:br/>
      </w:r>
      <w:r w:rsidRPr="00885E2F">
        <w:t>accounts\src\main\resources\application_prod.yml</w:t>
      </w:r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"application_qa.yml"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"application_prod.yml"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"qa"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EazyBank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contactDetails: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onCallSupport: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>Give the name to the application in application.yml</w:t>
      </w:r>
      <w:r w:rsidR="00171DA3">
        <w:br/>
      </w:r>
      <w:r w:rsidR="00171DA3" w:rsidRPr="00171DA3">
        <w:t>accounts\src\main\resources\application.yml</w:t>
      </w:r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CF4D12" w:rsidRPr="00CF4D12">
        <w:t>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prod.yml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qa.yml</w:t>
      </w:r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&lt;java.version&gt;17&lt;/java.version&gt;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&lt;spring-cloud.version&gt;2022.0.4&lt;/spring-cloud.version&gt;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&lt;groupId&gt;org.springframework.cloud&lt;/groupId&gt;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&lt;artifactId&gt;spring-cloud-starter-config&lt;/artifactId&gt;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&lt;dependencyManagement&gt;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&lt;groupId&gt;org.springframework.cloud&lt;/groupId&gt;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&lt;artifactId&gt;spring-cloud-dependencies&lt;/artifactId&gt;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&lt;version&gt;${spring-cloud.version}&lt;/version&gt;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&lt;/dependencyManagement&gt;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>Update application.yml of account microservice</w:t>
      </w:r>
      <w:r w:rsidR="00484ECB">
        <w:br/>
      </w:r>
      <w:r w:rsidR="00484ECB" w:rsidRPr="00484ECB">
        <w:t>accounts\src\main\resources\application.yml</w:t>
      </w:r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"configserver:http://localhost:8071/"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r w:rsidRPr="00A908B0">
        <w:rPr>
          <w:b/>
          <w:bCs/>
        </w:rPr>
        <w:t>optional</w:t>
      </w:r>
      <w:r>
        <w:t>:configserver:http://localhost:8071/"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  <w:t>You should NOT add optional if your accounts microservice cannot perform without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>This should get the prod configuration from configserver\src\main\resources\config\accounts-prod.yml</w:t>
      </w:r>
      <w:r w:rsidR="00566D5B">
        <w:t xml:space="preserve"> because </w:t>
      </w:r>
      <w:r w:rsidR="00DF4F8D">
        <w:t xml:space="preserve">we have configure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accounts\src\main\resources\application.yml</w:t>
      </w:r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\src\main\resources\application_qa.yml</w:t>
      </w:r>
      <w:r w:rsidR="00DD2F49">
        <w:br/>
      </w:r>
      <w:r>
        <w:t>loans</w:t>
      </w:r>
      <w:r w:rsidR="00DD2F49" w:rsidRPr="00885E2F">
        <w:t>\src\main\resources\application_prod.yml</w:t>
      </w:r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"application_qa.yml"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"application_prod.yml"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"qa"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EazyBank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contactDetails: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onCallSupport: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>Give the name to the application in application.yml</w:t>
      </w:r>
      <w:r>
        <w:br/>
      </w:r>
      <w:r w:rsidR="00CB0836">
        <w:t>loans</w:t>
      </w:r>
      <w:r w:rsidR="00CB0836" w:rsidRPr="00171DA3">
        <w:t xml:space="preserve"> </w:t>
      </w:r>
      <w:r w:rsidRPr="00171DA3">
        <w:t>src\main\resources\application.yml</w:t>
      </w:r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955ED3">
        <w:t>loans</w:t>
      </w:r>
      <w:r w:rsidRPr="00CF4D12">
        <w:t>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DA53E4">
        <w:t xml:space="preserve">loans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&lt;java.version&gt;17&lt;/java.version&gt;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&lt;spring-cloud.version&gt;2022.0.4&lt;/spring-cloud.version&gt;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&lt;groupId&gt;org.springframework.cloud&lt;/groupId&gt;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&lt;artifactId&gt;spring-cloud-starter-config&lt;/artifactId&gt;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&lt;dependencyManagement&gt;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&lt;groupId&gt;org.springframework.cloud&lt;/groupId&gt;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&lt;artifactId&gt;spring-cloud-dependencies&lt;/artifactId&gt;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&lt;version&gt;${spring-cloud.version}&lt;/version&gt;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&lt;/dependencyManagement&gt;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application.yml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\src\main\resources\application.yml</w:t>
      </w:r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"configserver:http://localhost:8071/"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4D16E7">
        <w:t>loans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1C1CC45B" w14:textId="77777777" w:rsidR="00FC36C8" w:rsidRDefault="00FC36C8" w:rsidP="00DD2F49">
      <w:pPr>
        <w:pStyle w:val="NoSpacing"/>
      </w:pPr>
    </w:p>
    <w:p w14:paraId="69C3044A" w14:textId="77777777" w:rsidR="00FC36C8" w:rsidRDefault="00FC36C8" w:rsidP="00DD2F49">
      <w:pPr>
        <w:pStyle w:val="NoSpacing"/>
      </w:pPr>
    </w:p>
    <w:p w14:paraId="484E1EAC" w14:textId="254D9650" w:rsidR="00FC36C8" w:rsidRDefault="00FC36C8" w:rsidP="00FC36C8">
      <w:pPr>
        <w:pStyle w:val="NoSpacing"/>
      </w:pPr>
      <w:r>
        <w:rPr>
          <w:b/>
          <w:bCs/>
        </w:rPr>
        <w:lastRenderedPageBreak/>
        <w:t xml:space="preserve">Update </w:t>
      </w:r>
      <w:r w:rsidR="008E05D6">
        <w:rPr>
          <w:b/>
          <w:bCs/>
        </w:rPr>
        <w:t>Cards</w:t>
      </w:r>
      <w:r>
        <w:rPr>
          <w:b/>
          <w:bCs/>
        </w:rPr>
        <w:t xml:space="preserve">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77FB79F5" w14:textId="0A7B9E48" w:rsidR="00FC36C8" w:rsidRDefault="00560053" w:rsidP="00FC36C8">
      <w:pPr>
        <w:pStyle w:val="NoSpacing"/>
      </w:pPr>
      <w:r>
        <w:t>cards</w:t>
      </w:r>
      <w:r w:rsidR="00FC36C8" w:rsidRPr="00885E2F">
        <w:t>\src\main\resources\application_qa.yml</w:t>
      </w:r>
      <w:r w:rsidR="00FC36C8">
        <w:br/>
      </w:r>
      <w:r>
        <w:t>cards</w:t>
      </w:r>
      <w:r w:rsidR="00FC36C8" w:rsidRPr="00885E2F">
        <w:t>\src\main\resources\application_prod.yml</w:t>
      </w:r>
    </w:p>
    <w:p w14:paraId="21773AF8" w14:textId="77777777" w:rsidR="00E55306" w:rsidRPr="00E55306" w:rsidRDefault="00FC36C8" w:rsidP="00E55306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E55306" w:rsidRPr="00E55306">
        <w:rPr>
          <w:strike/>
          <w:sz w:val="16"/>
          <w:szCs w:val="14"/>
        </w:rPr>
        <w:t xml:space="preserve">  config:</w:t>
      </w:r>
    </w:p>
    <w:p w14:paraId="761DFE6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import:</w:t>
      </w:r>
    </w:p>
    <w:p w14:paraId="77B5AC1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"application_qa.yml"</w:t>
      </w:r>
    </w:p>
    <w:p w14:paraId="0F9856D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"application_prod.yml"</w:t>
      </w:r>
    </w:p>
    <w:p w14:paraId="624901A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profiles:</w:t>
      </w:r>
    </w:p>
    <w:p w14:paraId="25D215D4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active:</w:t>
      </w:r>
    </w:p>
    <w:p w14:paraId="079C208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"qa"</w:t>
      </w:r>
    </w:p>
    <w:p w14:paraId="0B98FC4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</w:t>
      </w:r>
    </w:p>
    <w:p w14:paraId="071378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build:</w:t>
      </w:r>
    </w:p>
    <w:p w14:paraId="11039E2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version: "3.0"</w:t>
      </w:r>
    </w:p>
    <w:p w14:paraId="52D5E54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</w:p>
    <w:p w14:paraId="72C8A7D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cards:</w:t>
      </w:r>
    </w:p>
    <w:p w14:paraId="16DC741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message: "Welcome to EazyBank cards related local APIs "</w:t>
      </w:r>
    </w:p>
    <w:p w14:paraId="225DA59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contactDetails:</w:t>
      </w:r>
    </w:p>
    <w:p w14:paraId="7DA65D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name: "Dragos Lech - Developer"</w:t>
      </w:r>
    </w:p>
    <w:p w14:paraId="725F15C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email: "dragos@eazybank.com"</w:t>
      </w:r>
    </w:p>
    <w:p w14:paraId="44D3585F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onCallSupport:</w:t>
      </w:r>
    </w:p>
    <w:p w14:paraId="7AF20FB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- (412) 419-3491</w:t>
      </w:r>
    </w:p>
    <w:p w14:paraId="1FA97703" w14:textId="77777777" w:rsidR="00E55306" w:rsidRDefault="00E55306" w:rsidP="00E55306">
      <w:pPr>
        <w:pStyle w:val="NoSpacing"/>
      </w:pPr>
      <w:r w:rsidRPr="00E55306">
        <w:rPr>
          <w:strike/>
          <w:sz w:val="16"/>
          <w:szCs w:val="14"/>
        </w:rPr>
        <w:t xml:space="preserve">    - (915) 382-1932</w:t>
      </w:r>
      <w:r w:rsidR="00FC36C8">
        <w:t xml:space="preserve">    </w:t>
      </w:r>
    </w:p>
    <w:p w14:paraId="0804D6CA" w14:textId="10AFCC74" w:rsidR="00FC36C8" w:rsidRDefault="00FC36C8" w:rsidP="00E55306">
      <w:pPr>
        <w:pStyle w:val="NoSpacing"/>
      </w:pPr>
      <w:r>
        <w:br/>
        <w:t>Give the name to the application in application.yml</w:t>
      </w:r>
      <w:r>
        <w:br/>
      </w:r>
      <w:r w:rsidR="009819E5">
        <w:t>cards</w:t>
      </w:r>
      <w:r w:rsidRPr="00171DA3">
        <w:t xml:space="preserve"> src\main\resources\application.yml</w:t>
      </w:r>
      <w:r>
        <w:br/>
        <w:t>…</w:t>
      </w:r>
    </w:p>
    <w:p w14:paraId="3CB0B848" w14:textId="77777777" w:rsidR="00FC36C8" w:rsidRDefault="00FC36C8" w:rsidP="00FC36C8">
      <w:pPr>
        <w:pStyle w:val="NoSpacing"/>
      </w:pPr>
      <w:r>
        <w:t>spring:</w:t>
      </w:r>
    </w:p>
    <w:p w14:paraId="629A8522" w14:textId="77777777" w:rsidR="00FC36C8" w:rsidRDefault="00FC36C8" w:rsidP="00FC36C8">
      <w:pPr>
        <w:pStyle w:val="NoSpacing"/>
      </w:pPr>
      <w:r>
        <w:t xml:space="preserve">  application: </w:t>
      </w:r>
    </w:p>
    <w:p w14:paraId="5CF26788" w14:textId="15F2796A" w:rsidR="00FC36C8" w:rsidRDefault="00FC36C8" w:rsidP="00FC36C8">
      <w:pPr>
        <w:pStyle w:val="NoSpacing"/>
      </w:pPr>
      <w:r>
        <w:t xml:space="preserve">    name: "</w:t>
      </w:r>
      <w:r w:rsidRPr="00A2022E">
        <w:t xml:space="preserve"> </w:t>
      </w:r>
      <w:r w:rsidR="001A7666">
        <w:t>cards</w:t>
      </w:r>
      <w:r>
        <w:t>"</w:t>
      </w:r>
      <w:r>
        <w:br/>
        <w:t xml:space="preserve"> profiles:</w:t>
      </w:r>
    </w:p>
    <w:p w14:paraId="5A7AA1C0" w14:textId="77777777" w:rsidR="00FC36C8" w:rsidRDefault="00FC36C8" w:rsidP="00FC36C8">
      <w:pPr>
        <w:pStyle w:val="NoSpacing"/>
      </w:pPr>
      <w:r>
        <w:t xml:space="preserve">    active: "prod"  </w:t>
      </w:r>
    </w:p>
    <w:p w14:paraId="2D9C1852" w14:textId="02B68E04" w:rsidR="00FC36C8" w:rsidRPr="00AE190C" w:rsidRDefault="00FC36C8" w:rsidP="00FC36C8">
      <w:pPr>
        <w:pStyle w:val="NoSpacing"/>
      </w:pPr>
      <w:r>
        <w:t xml:space="preserve">  …</w:t>
      </w:r>
      <w:r>
        <w:br/>
        <w:t>This name “</w:t>
      </w:r>
      <w:r w:rsidR="00B30B7D">
        <w:t>cards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6C6AE8">
        <w:t>cards</w:t>
      </w:r>
      <w:r w:rsidRPr="00CF4D12">
        <w:t>.yml</w:t>
      </w:r>
      <w:r>
        <w:br/>
      </w:r>
      <w:r w:rsidRPr="00CF4D12">
        <w:t>configserver\src\main\resources\config\</w:t>
      </w:r>
      <w:r w:rsidR="006C6AE8">
        <w:t>cards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6C6AE8">
        <w:t>cards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E766E7">
        <w:t>cards</w:t>
      </w:r>
      <w:r>
        <w:t xml:space="preserve"> microservice</w:t>
      </w:r>
      <w:r>
        <w:br/>
      </w:r>
      <w:r w:rsidRPr="00AE190C">
        <w:t>&lt;properties&gt;</w:t>
      </w:r>
    </w:p>
    <w:p w14:paraId="585DC5E6" w14:textId="77777777" w:rsidR="00FC36C8" w:rsidRPr="00AE190C" w:rsidRDefault="00FC36C8" w:rsidP="00FC36C8">
      <w:pPr>
        <w:pStyle w:val="NoSpacing"/>
      </w:pPr>
      <w:r w:rsidRPr="00AE190C">
        <w:t xml:space="preserve">    &lt;java.version&gt;17&lt;/java.version&gt;</w:t>
      </w:r>
    </w:p>
    <w:p w14:paraId="207DE6AB" w14:textId="77777777" w:rsidR="00FC36C8" w:rsidRPr="00AE190C" w:rsidRDefault="00FC36C8" w:rsidP="00FC36C8">
      <w:pPr>
        <w:pStyle w:val="NoSpacing"/>
      </w:pPr>
      <w:r w:rsidRPr="00AE190C">
        <w:t xml:space="preserve">    &lt;spring-cloud.version&gt;2022.0.4&lt;/spring-cloud.version&gt;</w:t>
      </w:r>
    </w:p>
    <w:p w14:paraId="1906E6FF" w14:textId="77777777" w:rsidR="00FC36C8" w:rsidRPr="00AE190C" w:rsidRDefault="00FC36C8" w:rsidP="00FC36C8">
      <w:pPr>
        <w:pStyle w:val="NoSpacing"/>
      </w:pPr>
      <w:r w:rsidRPr="00AE190C">
        <w:t>&lt;/properties&gt;</w:t>
      </w:r>
    </w:p>
    <w:p w14:paraId="5BC54BA8" w14:textId="77777777" w:rsidR="00A47D5A" w:rsidRDefault="00FC36C8" w:rsidP="00FC36C8">
      <w:pPr>
        <w:pStyle w:val="NoSpacing"/>
      </w:pPr>
      <w:r w:rsidRPr="00AE190C">
        <w:t xml:space="preserve">  </w:t>
      </w:r>
    </w:p>
    <w:p w14:paraId="62BE6B21" w14:textId="3602088D" w:rsidR="00FC36C8" w:rsidRPr="00AE190C" w:rsidRDefault="00FC36C8" w:rsidP="00FC36C8">
      <w:pPr>
        <w:pStyle w:val="NoSpacing"/>
      </w:pPr>
      <w:r w:rsidRPr="00AE190C">
        <w:t xml:space="preserve"> &lt;dependency&gt;</w:t>
      </w:r>
    </w:p>
    <w:p w14:paraId="3E20BA30" w14:textId="77777777" w:rsidR="00FC36C8" w:rsidRPr="00AE190C" w:rsidRDefault="00FC36C8" w:rsidP="00FC36C8">
      <w:pPr>
        <w:pStyle w:val="NoSpacing"/>
      </w:pPr>
      <w:r w:rsidRPr="00AE190C">
        <w:t xml:space="preserve">      &lt;groupId&gt;org.springframework.cloud&lt;/groupId&gt;</w:t>
      </w:r>
    </w:p>
    <w:p w14:paraId="08939E2E" w14:textId="77777777" w:rsidR="00FC36C8" w:rsidRPr="00AE190C" w:rsidRDefault="00FC36C8" w:rsidP="00FC36C8">
      <w:pPr>
        <w:pStyle w:val="NoSpacing"/>
      </w:pPr>
      <w:r w:rsidRPr="00AE190C">
        <w:t xml:space="preserve">      &lt;artifactId&gt;spring-cloud-starter-config&lt;/artifactId&gt;</w:t>
      </w:r>
    </w:p>
    <w:p w14:paraId="2227FCEA" w14:textId="403F7CD9" w:rsidR="00FC36C8" w:rsidRPr="00AE190C" w:rsidRDefault="00FC36C8" w:rsidP="00FC36C8">
      <w:pPr>
        <w:pStyle w:val="NoSpacing"/>
      </w:pPr>
      <w:r w:rsidRPr="00AE190C">
        <w:t xml:space="preserve"> &lt;/dependency&gt;</w:t>
      </w:r>
    </w:p>
    <w:p w14:paraId="7107886B" w14:textId="77777777" w:rsidR="00FC36C8" w:rsidRDefault="00FC36C8" w:rsidP="00FC36C8">
      <w:pPr>
        <w:pStyle w:val="NoSpacing"/>
      </w:pPr>
    </w:p>
    <w:p w14:paraId="49095F17" w14:textId="77777777" w:rsidR="00FC36C8" w:rsidRDefault="00FC36C8" w:rsidP="00FC36C8">
      <w:pPr>
        <w:pStyle w:val="NoSpacing"/>
      </w:pPr>
    </w:p>
    <w:p w14:paraId="2EE8380E" w14:textId="77777777" w:rsidR="00C028F1" w:rsidRDefault="00C028F1" w:rsidP="00FC36C8">
      <w:pPr>
        <w:pStyle w:val="NoSpacing"/>
      </w:pPr>
    </w:p>
    <w:p w14:paraId="0791D6B1" w14:textId="77777777" w:rsidR="00FC36C8" w:rsidRDefault="00FC36C8" w:rsidP="00FC36C8">
      <w:pPr>
        <w:pStyle w:val="NoSpacing"/>
      </w:pPr>
    </w:p>
    <w:p w14:paraId="00E5F5E8" w14:textId="77777777" w:rsidR="00FC36C8" w:rsidRDefault="00FC36C8" w:rsidP="00FC36C8">
      <w:pPr>
        <w:pStyle w:val="NoSpacing"/>
      </w:pPr>
    </w:p>
    <w:p w14:paraId="47FB4FC1" w14:textId="77777777" w:rsidR="00A47D5A" w:rsidRDefault="00A47D5A" w:rsidP="00FC36C8">
      <w:pPr>
        <w:pStyle w:val="NoSpacing"/>
      </w:pPr>
    </w:p>
    <w:p w14:paraId="11178233" w14:textId="77777777" w:rsidR="00FC36C8" w:rsidRDefault="00FC36C8" w:rsidP="00FC36C8">
      <w:pPr>
        <w:pStyle w:val="NoSpacing"/>
      </w:pPr>
    </w:p>
    <w:p w14:paraId="4DEAABDB" w14:textId="77777777" w:rsidR="00FC36C8" w:rsidRDefault="00FC36C8" w:rsidP="00FC36C8">
      <w:pPr>
        <w:pStyle w:val="NoSpacing"/>
      </w:pPr>
    </w:p>
    <w:p w14:paraId="3ECFC0EB" w14:textId="77777777" w:rsidR="00FC36C8" w:rsidRDefault="00FC36C8" w:rsidP="00FC36C8">
      <w:pPr>
        <w:pStyle w:val="NoSpacing"/>
      </w:pPr>
      <w:r w:rsidRPr="007653C0">
        <w:lastRenderedPageBreak/>
        <w:t>&lt;dependencyManagement&gt;</w:t>
      </w:r>
    </w:p>
    <w:p w14:paraId="4328DD20" w14:textId="77777777" w:rsidR="00FC36C8" w:rsidRDefault="00FC36C8" w:rsidP="00FC36C8">
      <w:pPr>
        <w:pStyle w:val="NoSpacing"/>
      </w:pPr>
      <w:r w:rsidRPr="007653C0">
        <w:t xml:space="preserve">    &lt;dependencies&gt;</w:t>
      </w:r>
    </w:p>
    <w:p w14:paraId="11B7E1BB" w14:textId="77777777" w:rsidR="00FC36C8" w:rsidRDefault="00FC36C8" w:rsidP="00FC36C8">
      <w:pPr>
        <w:pStyle w:val="NoSpacing"/>
      </w:pPr>
      <w:r w:rsidRPr="007653C0">
        <w:t xml:space="preserve">      &lt;dependency&gt;</w:t>
      </w:r>
    </w:p>
    <w:p w14:paraId="565B72E3" w14:textId="77777777" w:rsidR="00FC36C8" w:rsidRDefault="00FC36C8" w:rsidP="00FC36C8">
      <w:pPr>
        <w:pStyle w:val="NoSpacing"/>
      </w:pPr>
      <w:r w:rsidRPr="007653C0">
        <w:t xml:space="preserve">        &lt;groupId&gt;org.springframework.cloud&lt;/groupId&gt;</w:t>
      </w:r>
    </w:p>
    <w:p w14:paraId="0D5351E6" w14:textId="77777777" w:rsidR="00FC36C8" w:rsidRDefault="00FC36C8" w:rsidP="00FC36C8">
      <w:pPr>
        <w:pStyle w:val="NoSpacing"/>
      </w:pPr>
      <w:r w:rsidRPr="007653C0">
        <w:t xml:space="preserve">        &lt;artifactId&gt;spring-cloud-dependencies&lt;/artifactId&gt;</w:t>
      </w:r>
    </w:p>
    <w:p w14:paraId="50799974" w14:textId="77777777" w:rsidR="00FC36C8" w:rsidRDefault="00FC36C8" w:rsidP="00FC36C8">
      <w:pPr>
        <w:pStyle w:val="NoSpacing"/>
      </w:pPr>
      <w:r w:rsidRPr="007653C0">
        <w:t xml:space="preserve">        &lt;version&gt;${spring-cloud.version}&lt;/version&gt;</w:t>
      </w:r>
    </w:p>
    <w:p w14:paraId="6400DA1E" w14:textId="77777777" w:rsidR="00FC36C8" w:rsidRDefault="00FC36C8" w:rsidP="00FC36C8">
      <w:pPr>
        <w:pStyle w:val="NoSpacing"/>
      </w:pPr>
      <w:r w:rsidRPr="007653C0">
        <w:t xml:space="preserve">        &lt;type&gt;pom&lt;/type&gt;</w:t>
      </w:r>
    </w:p>
    <w:p w14:paraId="0FBCAF15" w14:textId="77777777" w:rsidR="00FC36C8" w:rsidRDefault="00FC36C8" w:rsidP="00FC36C8">
      <w:pPr>
        <w:pStyle w:val="NoSpacing"/>
      </w:pPr>
      <w:r w:rsidRPr="007653C0">
        <w:t xml:space="preserve">        &lt;scope&gt;import&lt;/scope&gt;</w:t>
      </w:r>
    </w:p>
    <w:p w14:paraId="5495679C" w14:textId="77777777" w:rsidR="00FC36C8" w:rsidRDefault="00FC36C8" w:rsidP="00FC36C8">
      <w:pPr>
        <w:pStyle w:val="NoSpacing"/>
      </w:pPr>
      <w:r w:rsidRPr="007653C0">
        <w:t xml:space="preserve">      &lt;/dependency&gt;</w:t>
      </w:r>
    </w:p>
    <w:p w14:paraId="02B4A13E" w14:textId="77777777" w:rsidR="00FC36C8" w:rsidRDefault="00FC36C8" w:rsidP="00FC36C8">
      <w:pPr>
        <w:pStyle w:val="NoSpacing"/>
      </w:pPr>
      <w:r w:rsidRPr="007653C0">
        <w:t xml:space="preserve">    &lt;/dependencies&gt;</w:t>
      </w:r>
    </w:p>
    <w:p w14:paraId="669A8BA2" w14:textId="16C2639A" w:rsidR="00FC36C8" w:rsidRDefault="00FC36C8" w:rsidP="00FC36C8">
      <w:pPr>
        <w:pStyle w:val="NoSpacing"/>
      </w:pPr>
      <w:r w:rsidRPr="007653C0">
        <w:t>&lt;/dependencyManagement&gt;</w:t>
      </w:r>
    </w:p>
    <w:p w14:paraId="51EBA3F7" w14:textId="77777777" w:rsidR="00FC36C8" w:rsidRDefault="00FC36C8" w:rsidP="00FC36C8">
      <w:pPr>
        <w:pStyle w:val="NoSpacing"/>
      </w:pPr>
    </w:p>
    <w:p w14:paraId="57FE0A9A" w14:textId="68842667" w:rsidR="00FC36C8" w:rsidRDefault="00FC36C8" w:rsidP="00FC36C8">
      <w:pPr>
        <w:pStyle w:val="NoSpacing"/>
      </w:pPr>
      <w:r>
        <w:t xml:space="preserve">Update application.yml of </w:t>
      </w:r>
      <w:r w:rsidR="0059480C">
        <w:t>cards</w:t>
      </w:r>
      <w:r>
        <w:t xml:space="preserve"> microservice</w:t>
      </w:r>
      <w:r>
        <w:br/>
      </w:r>
      <w:r w:rsidR="00554BF9">
        <w:t>cards</w:t>
      </w:r>
      <w:r w:rsidRPr="00484ECB">
        <w:t>\src\main\resources\application.yml</w:t>
      </w:r>
      <w:r>
        <w:br/>
        <w:t>..</w:t>
      </w:r>
    </w:p>
    <w:p w14:paraId="47E9A7E9" w14:textId="77777777" w:rsidR="00FC36C8" w:rsidRDefault="00FC36C8" w:rsidP="00FC36C8">
      <w:pPr>
        <w:pStyle w:val="NoSpacing"/>
      </w:pPr>
      <w:r>
        <w:t>spring:</w:t>
      </w:r>
    </w:p>
    <w:p w14:paraId="69DB7A0C" w14:textId="77777777" w:rsidR="00FC36C8" w:rsidRDefault="00FC36C8" w:rsidP="00FC36C8">
      <w:pPr>
        <w:pStyle w:val="NoSpacing"/>
      </w:pPr>
      <w:r>
        <w:t>..</w:t>
      </w:r>
    </w:p>
    <w:p w14:paraId="23E6077C" w14:textId="77777777" w:rsidR="00FC36C8" w:rsidRDefault="00FC36C8" w:rsidP="00FC36C8">
      <w:pPr>
        <w:pStyle w:val="NoSpacing"/>
      </w:pPr>
      <w:r>
        <w:t xml:space="preserve">  config:</w:t>
      </w:r>
    </w:p>
    <w:p w14:paraId="4AB9F3D1" w14:textId="77777777" w:rsidR="00FC36C8" w:rsidRDefault="00FC36C8" w:rsidP="00FC36C8">
      <w:pPr>
        <w:pStyle w:val="NoSpacing"/>
      </w:pPr>
      <w:r>
        <w:t xml:space="preserve">    import: "configserver:http://localhost:8071/"</w:t>
      </w:r>
    </w:p>
    <w:p w14:paraId="5ACB759C" w14:textId="77777777" w:rsidR="00FC36C8" w:rsidRDefault="00FC36C8" w:rsidP="00FC36C8">
      <w:pPr>
        <w:pStyle w:val="NoSpacing"/>
      </w:pPr>
    </w:p>
    <w:p w14:paraId="4A6BD5F6" w14:textId="41C85741" w:rsidR="00FC36C8" w:rsidRDefault="00FC36C8" w:rsidP="00FC36C8">
      <w:pPr>
        <w:pStyle w:val="NoSpacing"/>
      </w:pPr>
      <w:r>
        <w:t xml:space="preserve">This is an indication to the </w:t>
      </w:r>
      <w:r w:rsidR="00E1127A">
        <w:t>cards</w:t>
      </w:r>
      <w:r>
        <w:t xml:space="preserve"> application that it needs to connect to the config server.</w:t>
      </w:r>
    </w:p>
    <w:p w14:paraId="25FC149D" w14:textId="77777777" w:rsidR="00FC36C8" w:rsidRDefault="00FC36C8" w:rsidP="00FC36C8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52AF8122" w14:textId="77777777" w:rsidR="00FC36C8" w:rsidRDefault="00FC36C8" w:rsidP="00FC36C8">
      <w:pPr>
        <w:pStyle w:val="NoSpacing"/>
      </w:pPr>
      <w:r>
        <w:t xml:space="preserve">  application:</w:t>
      </w:r>
    </w:p>
    <w:p w14:paraId="31F9D4BD" w14:textId="77777777" w:rsidR="00FC36C8" w:rsidRDefault="00FC36C8" w:rsidP="00FC36C8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586312E7" w14:textId="77777777" w:rsidR="00FC36C8" w:rsidRDefault="00FC36C8" w:rsidP="00FC36C8">
      <w:pPr>
        <w:pStyle w:val="NoSpacing"/>
      </w:pPr>
      <w:r>
        <w:t xml:space="preserve">  config:</w:t>
      </w:r>
    </w:p>
    <w:p w14:paraId="6BD90341" w14:textId="3D93834E" w:rsidR="00FC36C8" w:rsidRDefault="00FC36C8" w:rsidP="00FC36C8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1C1FB0">
        <w:t>cards</w:t>
      </w:r>
      <w:r>
        <w:t xml:space="preserve"> application fails to connect to the config server it should still start the </w:t>
      </w:r>
      <w:r w:rsidR="001C1FB0">
        <w:t>cards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1C1FB0">
        <w:t>cards</w:t>
      </w:r>
      <w:r>
        <w:t xml:space="preserve"> microservice can perform without config server</w:t>
      </w:r>
      <w:r>
        <w:br/>
        <w:t xml:space="preserve">You should NOT add optional if your </w:t>
      </w:r>
      <w:r w:rsidR="001C1FB0">
        <w:t>cards</w:t>
      </w:r>
      <w:r>
        <w:t xml:space="preserve"> microservice cannot perform without config server</w:t>
      </w:r>
      <w:r>
        <w:br/>
      </w:r>
    </w:p>
    <w:p w14:paraId="7F5EBE8F" w14:textId="0E7C80AC" w:rsidR="00FC36C8" w:rsidRDefault="00FC36C8" w:rsidP="00FC36C8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352B7B">
        <w:t>cards</w:t>
      </w:r>
      <w:r>
        <w:t xml:space="preserve"> service</w:t>
      </w:r>
      <w:r>
        <w:br/>
      </w:r>
      <w:r>
        <w:br/>
        <w:t xml:space="preserve">GET </w:t>
      </w:r>
      <w:hyperlink r:id="rId15" w:history="1"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</w:t>
        </w:r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9000</w:t>
        </w:r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B82E55">
        <w:t>cards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983F80">
        <w:t>cards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70C16E28" w14:textId="77777777" w:rsidR="00FC36C8" w:rsidRDefault="00FC36C8" w:rsidP="00FC36C8">
      <w:pPr>
        <w:pStyle w:val="NoSpacing"/>
      </w:pPr>
      <w:r>
        <w:t xml:space="preserve">  application: </w:t>
      </w:r>
    </w:p>
    <w:p w14:paraId="47ABD843" w14:textId="307E0D71" w:rsidR="00FC36C8" w:rsidRDefault="00FC36C8" w:rsidP="00FC36C8">
      <w:pPr>
        <w:pStyle w:val="NoSpacing"/>
      </w:pPr>
      <w:r>
        <w:t xml:space="preserve">    name: "</w:t>
      </w:r>
      <w:r w:rsidR="00547140">
        <w:t>cards</w:t>
      </w:r>
      <w:r>
        <w:t>"</w:t>
      </w:r>
    </w:p>
    <w:p w14:paraId="26945330" w14:textId="77777777" w:rsidR="00FC36C8" w:rsidRDefault="00FC36C8" w:rsidP="00FC36C8">
      <w:pPr>
        <w:pStyle w:val="NoSpacing"/>
      </w:pPr>
      <w:r>
        <w:t xml:space="preserve">  profiles:</w:t>
      </w:r>
    </w:p>
    <w:p w14:paraId="04EB0C93" w14:textId="234831E7" w:rsidR="00FC36C8" w:rsidRDefault="00FC36C8" w:rsidP="00FC36C8">
      <w:pPr>
        <w:pStyle w:val="NoSpacing"/>
      </w:pPr>
      <w:r>
        <w:t xml:space="preserve">    active: "prod"</w:t>
      </w:r>
      <w:r w:rsidRPr="00566D5B">
        <w:br/>
      </w:r>
    </w:p>
    <w:p w14:paraId="1194B57D" w14:textId="77777777" w:rsidR="00BA5560" w:rsidRPr="00DD2F49" w:rsidRDefault="00BA5560" w:rsidP="00FC36C8">
      <w:pPr>
        <w:pStyle w:val="NoSpacing"/>
      </w:pP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3811"/>
    <w:rsid w:val="00024460"/>
    <w:rsid w:val="00026DF3"/>
    <w:rsid w:val="0002706E"/>
    <w:rsid w:val="00054A0F"/>
    <w:rsid w:val="00064779"/>
    <w:rsid w:val="000729BF"/>
    <w:rsid w:val="00081A09"/>
    <w:rsid w:val="000851C6"/>
    <w:rsid w:val="000A5705"/>
    <w:rsid w:val="000B0289"/>
    <w:rsid w:val="000B3A14"/>
    <w:rsid w:val="000B52F5"/>
    <w:rsid w:val="000D4197"/>
    <w:rsid w:val="000D7573"/>
    <w:rsid w:val="000D7D24"/>
    <w:rsid w:val="000E3B1A"/>
    <w:rsid w:val="000E4FD3"/>
    <w:rsid w:val="000F4A19"/>
    <w:rsid w:val="001010BF"/>
    <w:rsid w:val="0010221C"/>
    <w:rsid w:val="00113C4D"/>
    <w:rsid w:val="0013239C"/>
    <w:rsid w:val="001474A8"/>
    <w:rsid w:val="00155B72"/>
    <w:rsid w:val="00164EFE"/>
    <w:rsid w:val="00171DA3"/>
    <w:rsid w:val="00173149"/>
    <w:rsid w:val="00176009"/>
    <w:rsid w:val="001800E6"/>
    <w:rsid w:val="0018317A"/>
    <w:rsid w:val="00184E1C"/>
    <w:rsid w:val="001917DD"/>
    <w:rsid w:val="001A2297"/>
    <w:rsid w:val="001A3EF4"/>
    <w:rsid w:val="001A7666"/>
    <w:rsid w:val="001B22AB"/>
    <w:rsid w:val="001B2BA4"/>
    <w:rsid w:val="001B623D"/>
    <w:rsid w:val="001C1FB0"/>
    <w:rsid w:val="001E1688"/>
    <w:rsid w:val="001E277C"/>
    <w:rsid w:val="00201B6D"/>
    <w:rsid w:val="002351CA"/>
    <w:rsid w:val="00242E6C"/>
    <w:rsid w:val="00246A76"/>
    <w:rsid w:val="00251C0D"/>
    <w:rsid w:val="00262036"/>
    <w:rsid w:val="0026274E"/>
    <w:rsid w:val="00267CA9"/>
    <w:rsid w:val="00267FD0"/>
    <w:rsid w:val="00272C98"/>
    <w:rsid w:val="002A2C93"/>
    <w:rsid w:val="002A7A5E"/>
    <w:rsid w:val="002C08CE"/>
    <w:rsid w:val="002C1667"/>
    <w:rsid w:val="002D5322"/>
    <w:rsid w:val="002D68B5"/>
    <w:rsid w:val="002E08B1"/>
    <w:rsid w:val="002F138A"/>
    <w:rsid w:val="00306AFD"/>
    <w:rsid w:val="00312DF5"/>
    <w:rsid w:val="00313685"/>
    <w:rsid w:val="0031544C"/>
    <w:rsid w:val="00317763"/>
    <w:rsid w:val="00336983"/>
    <w:rsid w:val="003378E1"/>
    <w:rsid w:val="00352B7B"/>
    <w:rsid w:val="00355DAD"/>
    <w:rsid w:val="00373E74"/>
    <w:rsid w:val="0038425F"/>
    <w:rsid w:val="003A722E"/>
    <w:rsid w:val="003D5D14"/>
    <w:rsid w:val="003F483C"/>
    <w:rsid w:val="004044FB"/>
    <w:rsid w:val="00413B28"/>
    <w:rsid w:val="00417404"/>
    <w:rsid w:val="0042304F"/>
    <w:rsid w:val="00430E16"/>
    <w:rsid w:val="0043631A"/>
    <w:rsid w:val="00437251"/>
    <w:rsid w:val="004532F0"/>
    <w:rsid w:val="0046168F"/>
    <w:rsid w:val="004668FD"/>
    <w:rsid w:val="00472A95"/>
    <w:rsid w:val="00484A02"/>
    <w:rsid w:val="00484ECB"/>
    <w:rsid w:val="00485019"/>
    <w:rsid w:val="00497B72"/>
    <w:rsid w:val="004A13BB"/>
    <w:rsid w:val="004B1D69"/>
    <w:rsid w:val="004B53AE"/>
    <w:rsid w:val="004C6C57"/>
    <w:rsid w:val="004D16E7"/>
    <w:rsid w:val="004F1A35"/>
    <w:rsid w:val="00507534"/>
    <w:rsid w:val="00513D0B"/>
    <w:rsid w:val="005153BA"/>
    <w:rsid w:val="00517650"/>
    <w:rsid w:val="00523017"/>
    <w:rsid w:val="0052581E"/>
    <w:rsid w:val="0053329C"/>
    <w:rsid w:val="00547140"/>
    <w:rsid w:val="00554813"/>
    <w:rsid w:val="00554BF9"/>
    <w:rsid w:val="00560053"/>
    <w:rsid w:val="00566D5B"/>
    <w:rsid w:val="00572638"/>
    <w:rsid w:val="00582D34"/>
    <w:rsid w:val="0059480C"/>
    <w:rsid w:val="005C7140"/>
    <w:rsid w:val="005C7F93"/>
    <w:rsid w:val="005D0BFF"/>
    <w:rsid w:val="005D1103"/>
    <w:rsid w:val="005E2337"/>
    <w:rsid w:val="005E4813"/>
    <w:rsid w:val="00613C59"/>
    <w:rsid w:val="00622093"/>
    <w:rsid w:val="0062499D"/>
    <w:rsid w:val="00647ADE"/>
    <w:rsid w:val="00655BB5"/>
    <w:rsid w:val="0066488C"/>
    <w:rsid w:val="00692307"/>
    <w:rsid w:val="0069358C"/>
    <w:rsid w:val="00697850"/>
    <w:rsid w:val="00697BA4"/>
    <w:rsid w:val="006A3C74"/>
    <w:rsid w:val="006A3F35"/>
    <w:rsid w:val="006A634D"/>
    <w:rsid w:val="006B145B"/>
    <w:rsid w:val="006B1748"/>
    <w:rsid w:val="006B61CA"/>
    <w:rsid w:val="006C6AE8"/>
    <w:rsid w:val="006C6E18"/>
    <w:rsid w:val="006D2EC7"/>
    <w:rsid w:val="006D5D64"/>
    <w:rsid w:val="006F0B31"/>
    <w:rsid w:val="006F26F5"/>
    <w:rsid w:val="00710B86"/>
    <w:rsid w:val="00711937"/>
    <w:rsid w:val="00716AF5"/>
    <w:rsid w:val="0072626B"/>
    <w:rsid w:val="0075792C"/>
    <w:rsid w:val="007653C0"/>
    <w:rsid w:val="00765EDE"/>
    <w:rsid w:val="007774CC"/>
    <w:rsid w:val="007954C9"/>
    <w:rsid w:val="007B12F9"/>
    <w:rsid w:val="007C4E3D"/>
    <w:rsid w:val="007D5F19"/>
    <w:rsid w:val="007E4E92"/>
    <w:rsid w:val="007F0E22"/>
    <w:rsid w:val="00801D02"/>
    <w:rsid w:val="00802BD9"/>
    <w:rsid w:val="00806725"/>
    <w:rsid w:val="00820E54"/>
    <w:rsid w:val="008248C9"/>
    <w:rsid w:val="008329D2"/>
    <w:rsid w:val="0083492B"/>
    <w:rsid w:val="00834E61"/>
    <w:rsid w:val="00847A24"/>
    <w:rsid w:val="008575F9"/>
    <w:rsid w:val="00870C6C"/>
    <w:rsid w:val="00885E2F"/>
    <w:rsid w:val="00894A9F"/>
    <w:rsid w:val="008C5BD7"/>
    <w:rsid w:val="008D38F8"/>
    <w:rsid w:val="008D3EF5"/>
    <w:rsid w:val="008D6490"/>
    <w:rsid w:val="008E05D6"/>
    <w:rsid w:val="008E2DDB"/>
    <w:rsid w:val="008F0E4E"/>
    <w:rsid w:val="008F26AB"/>
    <w:rsid w:val="0091065C"/>
    <w:rsid w:val="009200EE"/>
    <w:rsid w:val="009225CE"/>
    <w:rsid w:val="00933621"/>
    <w:rsid w:val="0093430B"/>
    <w:rsid w:val="009356D7"/>
    <w:rsid w:val="009467C2"/>
    <w:rsid w:val="00955ED3"/>
    <w:rsid w:val="009625B0"/>
    <w:rsid w:val="009819E5"/>
    <w:rsid w:val="00983F80"/>
    <w:rsid w:val="00987AFF"/>
    <w:rsid w:val="009A4B9F"/>
    <w:rsid w:val="009F339D"/>
    <w:rsid w:val="009F496F"/>
    <w:rsid w:val="00A1163C"/>
    <w:rsid w:val="00A13A61"/>
    <w:rsid w:val="00A14997"/>
    <w:rsid w:val="00A2022E"/>
    <w:rsid w:val="00A20A6F"/>
    <w:rsid w:val="00A221CD"/>
    <w:rsid w:val="00A450D5"/>
    <w:rsid w:val="00A47D5A"/>
    <w:rsid w:val="00A5068E"/>
    <w:rsid w:val="00A5255C"/>
    <w:rsid w:val="00A56219"/>
    <w:rsid w:val="00A60B2F"/>
    <w:rsid w:val="00A61D1A"/>
    <w:rsid w:val="00A721B5"/>
    <w:rsid w:val="00A75CBE"/>
    <w:rsid w:val="00A908B0"/>
    <w:rsid w:val="00A92D08"/>
    <w:rsid w:val="00AA182F"/>
    <w:rsid w:val="00AB1E5D"/>
    <w:rsid w:val="00AB5171"/>
    <w:rsid w:val="00AB6116"/>
    <w:rsid w:val="00AC3BDF"/>
    <w:rsid w:val="00AD6CCA"/>
    <w:rsid w:val="00AE190C"/>
    <w:rsid w:val="00AF2AAD"/>
    <w:rsid w:val="00B16B13"/>
    <w:rsid w:val="00B2529E"/>
    <w:rsid w:val="00B26DC4"/>
    <w:rsid w:val="00B30B7D"/>
    <w:rsid w:val="00B64456"/>
    <w:rsid w:val="00B728B8"/>
    <w:rsid w:val="00B744C9"/>
    <w:rsid w:val="00B76E79"/>
    <w:rsid w:val="00B77253"/>
    <w:rsid w:val="00B82E55"/>
    <w:rsid w:val="00B84885"/>
    <w:rsid w:val="00B87936"/>
    <w:rsid w:val="00BA22A5"/>
    <w:rsid w:val="00BA5212"/>
    <w:rsid w:val="00BA5560"/>
    <w:rsid w:val="00BA5B3D"/>
    <w:rsid w:val="00BA6F9B"/>
    <w:rsid w:val="00BC4E15"/>
    <w:rsid w:val="00BE141F"/>
    <w:rsid w:val="00BE2243"/>
    <w:rsid w:val="00BF10B1"/>
    <w:rsid w:val="00BF36FE"/>
    <w:rsid w:val="00C028F1"/>
    <w:rsid w:val="00C02976"/>
    <w:rsid w:val="00C07DDA"/>
    <w:rsid w:val="00C07F73"/>
    <w:rsid w:val="00C16378"/>
    <w:rsid w:val="00C232EE"/>
    <w:rsid w:val="00C24A89"/>
    <w:rsid w:val="00C41355"/>
    <w:rsid w:val="00C44C7E"/>
    <w:rsid w:val="00C45EC0"/>
    <w:rsid w:val="00C742FB"/>
    <w:rsid w:val="00C76C73"/>
    <w:rsid w:val="00C91092"/>
    <w:rsid w:val="00CA6400"/>
    <w:rsid w:val="00CA7D7D"/>
    <w:rsid w:val="00CB0836"/>
    <w:rsid w:val="00CB7641"/>
    <w:rsid w:val="00CF4D12"/>
    <w:rsid w:val="00CF62A5"/>
    <w:rsid w:val="00D030A5"/>
    <w:rsid w:val="00D0392E"/>
    <w:rsid w:val="00D03A24"/>
    <w:rsid w:val="00D17ED8"/>
    <w:rsid w:val="00D21A2B"/>
    <w:rsid w:val="00D21D2A"/>
    <w:rsid w:val="00D2401A"/>
    <w:rsid w:val="00D27295"/>
    <w:rsid w:val="00D44D1A"/>
    <w:rsid w:val="00D502B8"/>
    <w:rsid w:val="00D512F4"/>
    <w:rsid w:val="00D5181D"/>
    <w:rsid w:val="00D56C06"/>
    <w:rsid w:val="00D6625F"/>
    <w:rsid w:val="00D72526"/>
    <w:rsid w:val="00D7404B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4D80"/>
    <w:rsid w:val="00DB5AEF"/>
    <w:rsid w:val="00DC20DA"/>
    <w:rsid w:val="00DD2F49"/>
    <w:rsid w:val="00DF4F8D"/>
    <w:rsid w:val="00DF73CB"/>
    <w:rsid w:val="00E1127A"/>
    <w:rsid w:val="00E128D5"/>
    <w:rsid w:val="00E174B4"/>
    <w:rsid w:val="00E31E47"/>
    <w:rsid w:val="00E5022A"/>
    <w:rsid w:val="00E52399"/>
    <w:rsid w:val="00E55306"/>
    <w:rsid w:val="00E6188C"/>
    <w:rsid w:val="00E71C2F"/>
    <w:rsid w:val="00E766E7"/>
    <w:rsid w:val="00EB056C"/>
    <w:rsid w:val="00EB09CF"/>
    <w:rsid w:val="00ED4CF3"/>
    <w:rsid w:val="00EE3DC8"/>
    <w:rsid w:val="00F0642F"/>
    <w:rsid w:val="00F32FC8"/>
    <w:rsid w:val="00F339ED"/>
    <w:rsid w:val="00F43D0A"/>
    <w:rsid w:val="00F56373"/>
    <w:rsid w:val="00F66A6A"/>
    <w:rsid w:val="00F67144"/>
    <w:rsid w:val="00F70C1D"/>
    <w:rsid w:val="00F71B22"/>
    <w:rsid w:val="00F77EE2"/>
    <w:rsid w:val="00FA3B62"/>
    <w:rsid w:val="00FC36C8"/>
    <w:rsid w:val="00FC5A82"/>
    <w:rsid w:val="00FD1129"/>
    <w:rsid w:val="00FD13E3"/>
    <w:rsid w:val="00FD2749"/>
    <w:rsid w:val="00FD5E63"/>
    <w:rsid w:val="00FD5E7D"/>
    <w:rsid w:val="00FD702C"/>
    <w:rsid w:val="00FE1E25"/>
    <w:rsid w:val="00FE5616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13" Type="http://schemas.openxmlformats.org/officeDocument/2006/relationships/hyperlink" Target="http://localhost:8080/api/contact-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api/java-version" TargetMode="External"/><Relationship Id="rId12" Type="http://schemas.openxmlformats.org/officeDocument/2006/relationships/hyperlink" Target="http://localhost:8080/api/contact-inf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1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java-version" TargetMode="External"/><Relationship Id="rId15" Type="http://schemas.openxmlformats.org/officeDocument/2006/relationships/hyperlink" Target="http://localhost:9000/api/contact-info" TargetMode="External"/><Relationship Id="rId10" Type="http://schemas.openxmlformats.org/officeDocument/2006/relationships/hyperlink" Target="http://localhost:9000/api/contact-info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4" Type="http://schemas.openxmlformats.org/officeDocument/2006/relationships/hyperlink" Target="http://localhost:8090/api/contact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23</Pages>
  <Words>4575</Words>
  <Characters>26084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323</cp:revision>
  <dcterms:created xsi:type="dcterms:W3CDTF">2023-09-28T13:34:00Z</dcterms:created>
  <dcterms:modified xsi:type="dcterms:W3CDTF">2023-09-30T07:40:00Z</dcterms:modified>
</cp:coreProperties>
</file>