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>Now inside this section, let us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>Like I said before, we should always have a single-entry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>Instead, we should have a single-entry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 xml:space="preserve">So, let us try to understand what are the challenges that we may face While we are trying to accept the </w:t>
      </w:r>
      <w:r>
        <w:rPr>
          <w:rStyle w:val="transcript--highlight-cue--ugvse"/>
        </w:rPr>
        <w:t>external communication into our microservice.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 xml:space="preserve">We are going to focus more on how we can perform routing, cross-cutting concerns inside our microservice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 xml:space="preserve">These challenges in microservice can be solved using </w:t>
      </w:r>
      <w:proofErr w:type="spellStart"/>
      <w:proofErr w:type="gramStart"/>
      <w:r>
        <w:t>a</w:t>
      </w:r>
      <w:proofErr w:type="spellEnd"/>
      <w:proofErr w:type="gramEnd"/>
      <w:r>
        <w:t xml:space="preserve">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rPr>
          <w:noProof/>
        </w:rPr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rPr>
          <w:noProof/>
        </w:rPr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 xml:space="preserve">cross-cutting concerns inside </w:t>
      </w:r>
      <w:proofErr w:type="gramStart"/>
      <w:r>
        <w:t>all of</w:t>
      </w:r>
      <w:proofErr w:type="gramEnd"/>
      <w:r>
        <w:t xml:space="preserve">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rPr>
          <w:noProof/>
        </w:rPr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rPr>
          <w:noProof/>
        </w:rPr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rPr>
          <w:noProof/>
        </w:rPr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 xml:space="preserve">That's why to make this work efficiently with very less memory and with very less </w:t>
      </w:r>
      <w:proofErr w:type="gramStart"/>
      <w:r>
        <w:t>amount</w:t>
      </w:r>
      <w:proofErr w:type="gramEnd"/>
      <w:r>
        <w:t xml:space="preserve">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 xml:space="preserve">Whenever we built an application with the help of Spring Cloud Gateway, it is going to sit as </w:t>
      </w:r>
      <w:proofErr w:type="gramStart"/>
      <w:r>
        <w:t>an</w:t>
      </w:r>
      <w:proofErr w:type="gramEnd"/>
      <w:r>
        <w:t xml:space="preserve">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 xml:space="preserve">never know what is the actual physical address location of </w:t>
      </w:r>
      <w:proofErr w:type="gramStart"/>
      <w:r>
        <w:t>an</w:t>
      </w:r>
      <w:proofErr w:type="gramEnd"/>
      <w:r>
        <w:t xml:space="preserve">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 xml:space="preserve">going to build with the help of Spring Cloud Gateway, it </w:t>
      </w:r>
      <w:proofErr w:type="gramStart"/>
      <w:r>
        <w:t>is capable of executing</w:t>
      </w:r>
      <w:proofErr w:type="gramEnd"/>
      <w:r>
        <w:t xml:space="preserve">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 xml:space="preserve">Maybe inside </w:t>
      </w:r>
      <w:proofErr w:type="gramStart"/>
      <w:r>
        <w:t>an</w:t>
      </w:r>
      <w:proofErr w:type="gramEnd"/>
      <w:r>
        <w:t xml:space="preserve">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 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 xml:space="preserve">Spring Cloud Gateway, it is going to sit between your client applications and the individual microservices 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000000" w:rsidP="00707EDF">
      <w:pPr>
        <w:pStyle w:val="NoSpacing"/>
      </w:pPr>
      <w:hyperlink r:id="rId9" w:history="1">
        <w:r w:rsidR="008D4BE8"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rPr>
          <w:noProof/>
        </w:rPr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 xml:space="preserve">that has been invoked by my client application and to which microservice it </w:t>
      </w:r>
      <w:proofErr w:type="gramStart"/>
      <w:r>
        <w:t>has to</w:t>
      </w:r>
      <w:proofErr w:type="gramEnd"/>
      <w:r>
        <w:t xml:space="preserve">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 xml:space="preserve">that if someone send a request to this </w:t>
      </w:r>
      <w:proofErr w:type="gramStart"/>
      <w:r>
        <w:t>particular path</w:t>
      </w:r>
      <w:proofErr w:type="gramEnd"/>
      <w:r>
        <w:t>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 xml:space="preserve">A predicate is a logic which will return a </w:t>
      </w:r>
      <w:proofErr w:type="spellStart"/>
      <w:r>
        <w:t>boolean</w:t>
      </w:r>
      <w:proofErr w:type="spellEnd"/>
      <w:r>
        <w:t xml:space="preserve">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 xml:space="preserve">return a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 xml:space="preserve">true or false. Based upon the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7A89183E" w14:textId="03CF00CB" w:rsidR="00154928" w:rsidRDefault="00154928" w:rsidP="00154928">
      <w:pPr>
        <w:pStyle w:val="NoSpacing"/>
      </w:pPr>
      <w:r>
        <w:t>Create new spring starter project for API gateway</w:t>
      </w:r>
      <w:r>
        <w:br/>
      </w:r>
      <w:r w:rsidRPr="00BA4726">
        <w:t>D:\Experiments\Microservices\sb-bank-application\gatewayserver\pom.xml</w:t>
      </w:r>
    </w:p>
    <w:p w14:paraId="5D6F1F25" w14:textId="77777777" w:rsidR="00154928" w:rsidRDefault="00154928" w:rsidP="00154928">
      <w:pPr>
        <w:pStyle w:val="NoSpacing"/>
      </w:pPr>
    </w:p>
    <w:p w14:paraId="25EB4126" w14:textId="79E65426" w:rsidR="00960980" w:rsidRPr="00960980" w:rsidRDefault="00960980" w:rsidP="009609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&lt;?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xml</w:t>
      </w:r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version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"1.0"</w:t>
      </w:r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encoding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?&gt;</w:t>
      </w:r>
    </w:p>
    <w:p w14:paraId="4D2F050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1FE1B10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https://maven.apache.org/xsd/maven-4.0.0.xsd"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1CD5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01E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F442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9D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C86F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3.3.0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3937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relativePath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lookup parent from repository --&gt;</w:t>
      </w:r>
    </w:p>
    <w:p w14:paraId="2AFD2A3A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BF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com.eazybytes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16F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3007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0.0.1-SNAPSHOT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6DFA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EE98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Demo project for Spring 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0B9A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E1F1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B74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2023.0.2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F78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9CC3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2F3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8BF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705E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spring-boot-starter-actuator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B66F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A9E2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0FD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0BD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spring-cloud-starter-config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4C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2C79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0BFF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DF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spring-cloud-starter-gateway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99A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1F7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87A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275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spring-cloud-starter-netflix-eureka-client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93D6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62E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C1B0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06364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C63D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devtools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EC4C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runtime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F334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ED4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5FC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6687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320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7B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5E73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4B8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A8A3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io.projectreactor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8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reactor-test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B659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60F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D47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0E57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FEE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6C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BDE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9EF58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DD7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87C1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pom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E441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630B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7D5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742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CB1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61C3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5F79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7963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BD28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E84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spring-boot-maven-plugin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4A89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481C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439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9D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116B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67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5ECDB" w14:textId="6E2AF2CE" w:rsidR="00BD5DDF" w:rsidRDefault="00BD5DDF" w:rsidP="009C2ADC">
      <w:pPr>
        <w:pStyle w:val="NoSpacing"/>
      </w:pPr>
    </w:p>
    <w:p w14:paraId="236DB255" w14:textId="77777777" w:rsidR="00960980" w:rsidRPr="00960980" w:rsidRDefault="00960980" w:rsidP="00960980">
      <w:pPr>
        <w:pStyle w:val="NoSpacing"/>
      </w:pPr>
      <w:r w:rsidRPr="00960980">
        <w:t xml:space="preserve">package </w:t>
      </w:r>
      <w:proofErr w:type="spellStart"/>
      <w:proofErr w:type="gramStart"/>
      <w:r w:rsidRPr="00960980">
        <w:t>com.eazybytes</w:t>
      </w:r>
      <w:proofErr w:type="gramEnd"/>
      <w:r w:rsidRPr="00960980">
        <w:t>.gatewayserver</w:t>
      </w:r>
      <w:proofErr w:type="spellEnd"/>
      <w:r w:rsidRPr="00960980">
        <w:t>;</w:t>
      </w:r>
    </w:p>
    <w:p w14:paraId="1A56A594" w14:textId="77777777" w:rsidR="00960980" w:rsidRPr="00960980" w:rsidRDefault="00960980" w:rsidP="00960980">
      <w:pPr>
        <w:pStyle w:val="NoSpacing"/>
      </w:pPr>
      <w:r w:rsidRPr="00960980">
        <w:t>@SpringBootApplication</w:t>
      </w:r>
    </w:p>
    <w:p w14:paraId="091AE32E" w14:textId="77777777" w:rsidR="00960980" w:rsidRPr="00960980" w:rsidRDefault="00960980" w:rsidP="00960980">
      <w:pPr>
        <w:pStyle w:val="NoSpacing"/>
      </w:pPr>
      <w:r w:rsidRPr="00960980">
        <w:t xml:space="preserve">public class </w:t>
      </w:r>
      <w:proofErr w:type="spellStart"/>
      <w:r w:rsidRPr="00960980">
        <w:t>GatewayserverApplication</w:t>
      </w:r>
      <w:proofErr w:type="spellEnd"/>
      <w:r w:rsidRPr="00960980">
        <w:t xml:space="preserve"> {</w:t>
      </w:r>
    </w:p>
    <w:p w14:paraId="3586E0D8" w14:textId="77777777" w:rsidR="00960980" w:rsidRPr="00960980" w:rsidRDefault="00960980" w:rsidP="00960980">
      <w:pPr>
        <w:pStyle w:val="NoSpacing"/>
      </w:pPr>
      <w:r w:rsidRPr="00960980">
        <w:t xml:space="preserve">    public static void </w:t>
      </w:r>
      <w:proofErr w:type="gramStart"/>
      <w:r w:rsidRPr="00960980">
        <w:t>main(</w:t>
      </w:r>
      <w:proofErr w:type="gramEnd"/>
      <w:r w:rsidRPr="00960980">
        <w:t xml:space="preserve">String[] </w:t>
      </w:r>
      <w:proofErr w:type="spellStart"/>
      <w:r w:rsidRPr="00960980">
        <w:t>args</w:t>
      </w:r>
      <w:proofErr w:type="spellEnd"/>
      <w:r w:rsidRPr="00960980">
        <w:t>) {</w:t>
      </w:r>
    </w:p>
    <w:p w14:paraId="126C94A4" w14:textId="77777777" w:rsidR="00960980" w:rsidRPr="00960980" w:rsidRDefault="00960980" w:rsidP="00960980">
      <w:pPr>
        <w:pStyle w:val="NoSpacing"/>
      </w:pPr>
      <w:r w:rsidRPr="00960980">
        <w:t xml:space="preserve">        </w:t>
      </w:r>
      <w:proofErr w:type="spellStart"/>
      <w:proofErr w:type="gramStart"/>
      <w:r w:rsidRPr="00960980">
        <w:t>SpringApplication.run</w:t>
      </w:r>
      <w:proofErr w:type="spellEnd"/>
      <w:r w:rsidRPr="00960980">
        <w:t>(</w:t>
      </w:r>
      <w:proofErr w:type="spellStart"/>
      <w:proofErr w:type="gramEnd"/>
      <w:r w:rsidRPr="00960980">
        <w:t>GatewayserverApplication.class</w:t>
      </w:r>
      <w:proofErr w:type="spellEnd"/>
      <w:r w:rsidRPr="00960980">
        <w:t xml:space="preserve">, </w:t>
      </w:r>
      <w:proofErr w:type="spellStart"/>
      <w:r w:rsidRPr="00960980">
        <w:t>args</w:t>
      </w:r>
      <w:proofErr w:type="spellEnd"/>
      <w:r w:rsidRPr="00960980">
        <w:t>);</w:t>
      </w:r>
    </w:p>
    <w:p w14:paraId="6A8F06B5" w14:textId="77777777" w:rsidR="00960980" w:rsidRPr="00960980" w:rsidRDefault="00960980" w:rsidP="00960980">
      <w:pPr>
        <w:pStyle w:val="NoSpacing"/>
      </w:pPr>
      <w:r w:rsidRPr="00960980">
        <w:t>    }</w:t>
      </w:r>
    </w:p>
    <w:p w14:paraId="24CB9336" w14:textId="77777777" w:rsidR="00960980" w:rsidRPr="00960980" w:rsidRDefault="00960980" w:rsidP="00960980">
      <w:pPr>
        <w:pStyle w:val="NoSpacing"/>
      </w:pPr>
      <w:r w:rsidRPr="00960980">
        <w:t>}</w:t>
      </w:r>
    </w:p>
    <w:p w14:paraId="30DB371D" w14:textId="77777777" w:rsidR="00960980" w:rsidRPr="00960980" w:rsidRDefault="00960980" w:rsidP="00960980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7294A5F4" w14:textId="77777777" w:rsidR="00960980" w:rsidRDefault="00960980" w:rsidP="009C2ADC">
      <w:pPr>
        <w:pStyle w:val="NoSpacing"/>
      </w:pPr>
    </w:p>
    <w:p w14:paraId="70F7417C" w14:textId="77777777" w:rsidR="005F7E05" w:rsidRDefault="005F7E05" w:rsidP="009C2ADC">
      <w:pPr>
        <w:pStyle w:val="NoSpacing"/>
      </w:pPr>
    </w:p>
    <w:p w14:paraId="22FEBC4B" w14:textId="75D234D5" w:rsidR="00960980" w:rsidRDefault="009D3A70" w:rsidP="009C2ADC">
      <w:pPr>
        <w:pStyle w:val="NoSpacing"/>
      </w:pPr>
      <w:r>
        <w:lastRenderedPageBreak/>
        <w:t xml:space="preserve">Note: </w:t>
      </w:r>
      <w:r w:rsidR="003F7005">
        <w:t>Update all project docker image tag to s9</w:t>
      </w:r>
    </w:p>
    <w:p w14:paraId="50D7E4E7" w14:textId="6DBACA40" w:rsidR="00960980" w:rsidRDefault="002E071F" w:rsidP="009C2ADC">
      <w:pPr>
        <w:pStyle w:val="NoSpacing"/>
      </w:pPr>
      <w:r>
        <w:t>Add the jib plugin for image creation</w:t>
      </w:r>
      <w:r>
        <w:br/>
      </w:r>
    </w:p>
    <w:p w14:paraId="08BE942B" w14:textId="77777777" w:rsidR="00241B00" w:rsidRPr="00241B00" w:rsidRDefault="00241B00" w:rsidP="00241B00">
      <w:pPr>
        <w:pStyle w:val="NoSpacing"/>
      </w:pPr>
      <w:r w:rsidRPr="00241B00">
        <w:t>&lt;build&gt;</w:t>
      </w:r>
    </w:p>
    <w:p w14:paraId="1246F982" w14:textId="77777777" w:rsidR="00241B00" w:rsidRPr="00241B00" w:rsidRDefault="00241B00" w:rsidP="00241B00">
      <w:pPr>
        <w:pStyle w:val="NoSpacing"/>
      </w:pPr>
      <w:r w:rsidRPr="00241B00">
        <w:t>        &lt;plugins&gt;</w:t>
      </w:r>
    </w:p>
    <w:p w14:paraId="4352D6DB" w14:textId="2089D177" w:rsidR="00241B00" w:rsidRPr="00241B00" w:rsidRDefault="00241B00" w:rsidP="00241B00">
      <w:pPr>
        <w:pStyle w:val="NoSpacing"/>
        <w:ind w:firstLine="720"/>
      </w:pPr>
      <w:r>
        <w:t>….</w:t>
      </w:r>
    </w:p>
    <w:p w14:paraId="5C0960C8" w14:textId="77777777" w:rsidR="00241B00" w:rsidRPr="00241B00" w:rsidRDefault="00241B00" w:rsidP="00241B00">
      <w:pPr>
        <w:pStyle w:val="NoSpacing"/>
      </w:pPr>
      <w:r w:rsidRPr="00241B00">
        <w:t>            &lt;plugin&gt;</w:t>
      </w:r>
    </w:p>
    <w:p w14:paraId="6ED2AE99" w14:textId="77777777" w:rsidR="00241B00" w:rsidRPr="00241B00" w:rsidRDefault="00241B00" w:rsidP="00241B00">
      <w:pPr>
        <w:pStyle w:val="NoSpacing"/>
      </w:pPr>
      <w:r w:rsidRPr="00241B00">
        <w:t xml:space="preserve">                </w:t>
      </w:r>
      <w:proofErr w:type="gramStart"/>
      <w:r w:rsidRPr="00241B00">
        <w:t>&lt;</w:t>
      </w:r>
      <w:proofErr w:type="spellStart"/>
      <w:r w:rsidRPr="00241B00">
        <w:t>groupId</w:t>
      </w:r>
      <w:proofErr w:type="spellEnd"/>
      <w:r w:rsidRPr="00241B00">
        <w:t>&gt;</w:t>
      </w:r>
      <w:proofErr w:type="spellStart"/>
      <w:r w:rsidRPr="00241B00">
        <w:t>com.google.cloud</w:t>
      </w:r>
      <w:proofErr w:type="gramEnd"/>
      <w:r w:rsidRPr="00241B00">
        <w:t>.tools</w:t>
      </w:r>
      <w:proofErr w:type="spellEnd"/>
      <w:r w:rsidRPr="00241B00">
        <w:t>&lt;/</w:t>
      </w:r>
      <w:proofErr w:type="spellStart"/>
      <w:r w:rsidRPr="00241B00">
        <w:t>groupId</w:t>
      </w:r>
      <w:proofErr w:type="spellEnd"/>
      <w:r w:rsidRPr="00241B00">
        <w:t>&gt;</w:t>
      </w:r>
    </w:p>
    <w:p w14:paraId="23810A89" w14:textId="77777777" w:rsidR="00241B00" w:rsidRPr="00241B00" w:rsidRDefault="00241B00" w:rsidP="00241B00">
      <w:pPr>
        <w:pStyle w:val="NoSpacing"/>
      </w:pPr>
      <w:r w:rsidRPr="00241B00">
        <w:t>                &lt;</w:t>
      </w:r>
      <w:proofErr w:type="spellStart"/>
      <w:r w:rsidRPr="00241B00">
        <w:t>artifactId</w:t>
      </w:r>
      <w:proofErr w:type="spellEnd"/>
      <w:r w:rsidRPr="00241B00">
        <w:t>&gt;jib-maven-plugin&lt;/</w:t>
      </w:r>
      <w:proofErr w:type="spellStart"/>
      <w:r w:rsidRPr="00241B00">
        <w:t>artifactId</w:t>
      </w:r>
      <w:proofErr w:type="spellEnd"/>
      <w:r w:rsidRPr="00241B00">
        <w:t>&gt;</w:t>
      </w:r>
    </w:p>
    <w:p w14:paraId="287DF36D" w14:textId="77777777" w:rsidR="00241B00" w:rsidRPr="00241B00" w:rsidRDefault="00241B00" w:rsidP="00241B00">
      <w:pPr>
        <w:pStyle w:val="NoSpacing"/>
      </w:pPr>
      <w:r w:rsidRPr="00241B00">
        <w:t>                &lt;version&gt;3.4.1&lt;/version&gt;</w:t>
      </w:r>
    </w:p>
    <w:p w14:paraId="02F06548" w14:textId="77777777" w:rsidR="00241B00" w:rsidRPr="00241B00" w:rsidRDefault="00241B00" w:rsidP="00241B00">
      <w:pPr>
        <w:pStyle w:val="NoSpacing"/>
      </w:pPr>
      <w:r w:rsidRPr="00241B00">
        <w:t>                &lt;configuration&gt;</w:t>
      </w:r>
    </w:p>
    <w:p w14:paraId="5B6A35F9" w14:textId="77777777" w:rsidR="00241B00" w:rsidRPr="00241B00" w:rsidRDefault="00241B00" w:rsidP="00241B00">
      <w:pPr>
        <w:pStyle w:val="NoSpacing"/>
      </w:pPr>
      <w:r w:rsidRPr="00241B00">
        <w:t>                  &lt;to&gt;</w:t>
      </w:r>
    </w:p>
    <w:p w14:paraId="14A581DB" w14:textId="3BF6C2B8" w:rsidR="00241B00" w:rsidRPr="00241B00" w:rsidRDefault="00241B00" w:rsidP="00241B00">
      <w:pPr>
        <w:pStyle w:val="NoSpacing"/>
      </w:pPr>
      <w:r w:rsidRPr="00241B00">
        <w:t>                    &lt;image&gt;</w:t>
      </w:r>
      <w:proofErr w:type="spellStart"/>
      <w:r w:rsidRPr="00241B00">
        <w:t>nileshzarkar</w:t>
      </w:r>
      <w:proofErr w:type="spellEnd"/>
      <w:r w:rsidRPr="00241B00">
        <w:t>/${</w:t>
      </w:r>
      <w:proofErr w:type="spellStart"/>
      <w:proofErr w:type="gramStart"/>
      <w:r w:rsidRPr="00241B00">
        <w:t>project.artifactId</w:t>
      </w:r>
      <w:proofErr w:type="spellEnd"/>
      <w:proofErr w:type="gramEnd"/>
      <w:r w:rsidRPr="00241B00">
        <w:t>}:</w:t>
      </w:r>
      <w:r w:rsidR="00130A5B">
        <w:t>s9</w:t>
      </w:r>
      <w:r w:rsidRPr="00241B00">
        <w:t>&lt;/image&gt;</w:t>
      </w:r>
    </w:p>
    <w:p w14:paraId="2C73645C" w14:textId="77777777" w:rsidR="00241B00" w:rsidRPr="00241B00" w:rsidRDefault="00241B00" w:rsidP="00241B00">
      <w:pPr>
        <w:pStyle w:val="NoSpacing"/>
      </w:pPr>
      <w:r w:rsidRPr="00241B00">
        <w:t>                  &lt;/to&gt;</w:t>
      </w:r>
    </w:p>
    <w:p w14:paraId="61DDE0EE" w14:textId="77777777" w:rsidR="00241B00" w:rsidRPr="00241B00" w:rsidRDefault="00241B00" w:rsidP="00241B00">
      <w:pPr>
        <w:pStyle w:val="NoSpacing"/>
      </w:pPr>
      <w:r w:rsidRPr="00241B00">
        <w:t>                &lt;/configuration&gt;</w:t>
      </w:r>
    </w:p>
    <w:p w14:paraId="180AFD8E" w14:textId="77777777" w:rsidR="00241B00" w:rsidRPr="00241B00" w:rsidRDefault="00241B00" w:rsidP="00241B00">
      <w:pPr>
        <w:pStyle w:val="NoSpacing"/>
      </w:pPr>
      <w:r w:rsidRPr="00241B00">
        <w:t>              &lt;/plugin&gt;</w:t>
      </w:r>
    </w:p>
    <w:p w14:paraId="78ADE40F" w14:textId="77777777" w:rsidR="00241B00" w:rsidRPr="00241B00" w:rsidRDefault="00241B00" w:rsidP="00241B00">
      <w:pPr>
        <w:pStyle w:val="NoSpacing"/>
      </w:pPr>
      <w:r w:rsidRPr="00241B00">
        <w:t>        &lt;/plugins&gt;</w:t>
      </w:r>
    </w:p>
    <w:p w14:paraId="42130B7C" w14:textId="77777777" w:rsidR="00241B00" w:rsidRPr="00241B00" w:rsidRDefault="00241B00" w:rsidP="00241B00">
      <w:pPr>
        <w:pStyle w:val="NoSpacing"/>
      </w:pPr>
      <w:r w:rsidRPr="00241B00">
        <w:t>    &lt;/build&gt;</w:t>
      </w:r>
    </w:p>
    <w:p w14:paraId="3E07F722" w14:textId="77777777" w:rsidR="00241B00" w:rsidRDefault="00241B00" w:rsidP="009C2ADC">
      <w:pPr>
        <w:pStyle w:val="NoSpacing"/>
      </w:pPr>
    </w:p>
    <w:p w14:paraId="003B7F67" w14:textId="77777777" w:rsidR="00960980" w:rsidRDefault="00960980" w:rsidP="009C2ADC">
      <w:pPr>
        <w:pStyle w:val="NoSpacing"/>
      </w:pPr>
    </w:p>
    <w:p w14:paraId="625604D2" w14:textId="5BF3E73D" w:rsidR="00E17EAE" w:rsidRDefault="00E17EAE" w:rsidP="00E17EAE">
      <w:pPr>
        <w:pStyle w:val="NoSpacing"/>
        <w:rPr>
          <w:rStyle w:val="transcript--highlight-cue--ugvse"/>
        </w:rPr>
      </w:pPr>
      <w:r>
        <w:t xml:space="preserve">As a next step, we need to define certain configurations inside the </w:t>
      </w:r>
      <w:proofErr w:type="gramStart"/>
      <w:r w:rsidRPr="00FE249D">
        <w:rPr>
          <w:b/>
          <w:bCs/>
        </w:rPr>
        <w:t>application.properties</w:t>
      </w:r>
      <w:proofErr w:type="gramEnd"/>
      <w:r>
        <w:t xml:space="preserve"> file of gateway </w:t>
      </w:r>
      <w:r>
        <w:rPr>
          <w:rStyle w:val="transcript--highlight-cue--ugvse"/>
        </w:rPr>
        <w:t>server.</w:t>
      </w:r>
    </w:p>
    <w:p w14:paraId="286D4F21" w14:textId="77777777" w:rsidR="00342B7D" w:rsidRDefault="00342B7D" w:rsidP="00E17EAE">
      <w:pPr>
        <w:pStyle w:val="NoSpacing"/>
        <w:rPr>
          <w:rStyle w:val="transcript--highlight-cue--ugvse"/>
        </w:rPr>
      </w:pPr>
    </w:p>
    <w:p w14:paraId="75C629E0" w14:textId="5D951B47" w:rsidR="00342B7D" w:rsidRDefault="00B02B14" w:rsidP="00E17EAE">
      <w:pPr>
        <w:pStyle w:val="NoSpacing"/>
      </w:pPr>
      <w:r w:rsidRPr="00B02B14">
        <w:rPr>
          <w:sz w:val="20"/>
          <w:szCs w:val="20"/>
        </w:rPr>
        <w:t>D:\Experiments\Microservices\sb-bank-application\gatewayserver\src\main\resources\application.properties</w:t>
      </w:r>
    </w:p>
    <w:p w14:paraId="2E040E73" w14:textId="77777777" w:rsidR="00265C38" w:rsidRDefault="00265C38" w:rsidP="00E17EAE">
      <w:pPr>
        <w:pStyle w:val="NoSpacing"/>
      </w:pPr>
    </w:p>
    <w:p w14:paraId="53A61B7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spring.application.name=</w:t>
      </w:r>
      <w:proofErr w:type="spellStart"/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</w:p>
    <w:p w14:paraId="267845A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14CB9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</w:t>
      </w:r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config.import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optional:configserver:http://localhost:8071/</w:t>
      </w:r>
    </w:p>
    <w:p w14:paraId="0BD35B5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63D94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management.endpoints.web.exposure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.include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7F92FC8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44EF171E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Configuring info endpoint</w:t>
      </w:r>
    </w:p>
    <w:p w14:paraId="2356C3C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info.app.name=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 Server Microservice</w:t>
      </w:r>
    </w:p>
    <w:p w14:paraId="52A14FA8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info.app.description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 Bank Gateway Server Application</w:t>
      </w:r>
    </w:p>
    <w:p w14:paraId="1179B9E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info.app.version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1.0.0</w:t>
      </w:r>
    </w:p>
    <w:p w14:paraId="05DC71B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management.info.env.enabled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5021FF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114F4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1DDC6C1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.gateway.discovery.locator.lowerCaseServiceId</w:t>
      </w:r>
      <w:proofErr w:type="spell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=true</w:t>
      </w:r>
    </w:p>
    <w:p w14:paraId="641ECC8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93EF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279DC217" w14:textId="77777777" w:rsidR="00B02B14" w:rsidRDefault="00B02B14" w:rsidP="00E17EAE">
      <w:pPr>
        <w:pStyle w:val="NoSpacing"/>
      </w:pPr>
    </w:p>
    <w:p w14:paraId="7CC968AC" w14:textId="77777777" w:rsidR="00265C38" w:rsidRDefault="00265C38" w:rsidP="00E17EAE">
      <w:pPr>
        <w:pStyle w:val="NoSpacing"/>
      </w:pPr>
    </w:p>
    <w:p w14:paraId="7C60D521" w14:textId="0198AD6D" w:rsidR="00265C38" w:rsidRDefault="00B72573" w:rsidP="00E17EAE">
      <w:pPr>
        <w:pStyle w:val="NoSpacing"/>
      </w:pPr>
      <w:r w:rsidRPr="00B72573">
        <w:t>D:\Experiments\Microservices\sb-bank-application-config</w:t>
      </w:r>
      <w:r>
        <w:t>\gatewayserver.properties</w:t>
      </w:r>
    </w:p>
    <w:p w14:paraId="50F4F448" w14:textId="3F2EC958" w:rsidR="00B72573" w:rsidRPr="00B3741C" w:rsidRDefault="00000000" w:rsidP="00E17EAE">
      <w:pPr>
        <w:pStyle w:val="NoSpacing"/>
        <w:rPr>
          <w:sz w:val="20"/>
          <w:szCs w:val="20"/>
        </w:rPr>
      </w:pPr>
      <w:hyperlink r:id="rId11" w:history="1">
        <w:r w:rsidR="00B3741C" w:rsidRPr="00B3741C">
          <w:rPr>
            <w:rStyle w:val="Hyperlink"/>
            <w:sz w:val="20"/>
            <w:szCs w:val="20"/>
          </w:rPr>
          <w:t>https://github.com/nileshzarkarudemy/sb-bank-application-config/blob/main/gatewayserver.properties</w:t>
        </w:r>
      </w:hyperlink>
    </w:p>
    <w:p w14:paraId="3981AD99" w14:textId="77777777" w:rsidR="00B3741C" w:rsidRDefault="00B3741C" w:rsidP="00E17EAE">
      <w:pPr>
        <w:pStyle w:val="NoSpacing"/>
      </w:pPr>
    </w:p>
    <w:p w14:paraId="6A1BA0E6" w14:textId="77777777" w:rsidR="00703C0F" w:rsidRDefault="00703C0F" w:rsidP="00703C0F">
      <w:pPr>
        <w:pStyle w:val="NoSpacing"/>
      </w:pPr>
      <w:proofErr w:type="spellStart"/>
      <w:proofErr w:type="gramStart"/>
      <w:r>
        <w:t>server.port</w:t>
      </w:r>
      <w:proofErr w:type="spellEnd"/>
      <w:proofErr w:type="gramEnd"/>
      <w:r>
        <w:t>=8072</w:t>
      </w:r>
    </w:p>
    <w:p w14:paraId="40F878E3" w14:textId="77777777" w:rsidR="00703C0F" w:rsidRDefault="00703C0F" w:rsidP="00703C0F">
      <w:pPr>
        <w:pStyle w:val="NoSpacing"/>
      </w:pPr>
    </w:p>
    <w:p w14:paraId="1742746F" w14:textId="77777777" w:rsidR="00703C0F" w:rsidRDefault="00703C0F" w:rsidP="00703C0F">
      <w:pPr>
        <w:pStyle w:val="NoSpacing"/>
      </w:pPr>
      <w:proofErr w:type="spellStart"/>
      <w:proofErr w:type="gramStart"/>
      <w:r>
        <w:t>eureka.instance</w:t>
      </w:r>
      <w:proofErr w:type="gramEnd"/>
      <w:r>
        <w:t>.preferIpAddress</w:t>
      </w:r>
      <w:proofErr w:type="spellEnd"/>
      <w:r>
        <w:t>=true</w:t>
      </w:r>
    </w:p>
    <w:p w14:paraId="6B79833D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.registerWithEureka</w:t>
      </w:r>
      <w:proofErr w:type="spellEnd"/>
      <w:r>
        <w:t>=true</w:t>
      </w:r>
    </w:p>
    <w:p w14:paraId="2FACAEDA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.fetchRegistry</w:t>
      </w:r>
      <w:proofErr w:type="spellEnd"/>
      <w:r>
        <w:t>=true</w:t>
      </w:r>
    </w:p>
    <w:p w14:paraId="1E1E70A2" w14:textId="0EBCA60F" w:rsidR="0046042D" w:rsidRDefault="00703C0F" w:rsidP="00703C0F">
      <w:pPr>
        <w:pStyle w:val="NoSpacing"/>
      </w:pPr>
      <w:proofErr w:type="gramStart"/>
      <w:r>
        <w:lastRenderedPageBreak/>
        <w:t>eureka.client</w:t>
      </w:r>
      <w:proofErr w:type="gramEnd"/>
      <w:r>
        <w:t>.serviceUrl.defaultZone=http://localhost:8070/eureka/</w:t>
      </w:r>
    </w:p>
    <w:p w14:paraId="79E5F390" w14:textId="7BAFA4E0" w:rsidR="009C2ADC" w:rsidRDefault="003F3DC4" w:rsidP="009C2ADC">
      <w:pPr>
        <w:pStyle w:val="NoSpacing"/>
      </w:pPr>
      <w:r w:rsidRPr="00EE3919">
        <w:rPr>
          <w:highlight w:val="yellow"/>
        </w:rPr>
        <w:t>Dem</w:t>
      </w:r>
      <w:r w:rsidR="005F35E4" w:rsidRPr="00EE3919">
        <w:rPr>
          <w:highlight w:val="yellow"/>
        </w:rPr>
        <w:t xml:space="preserve">o </w:t>
      </w:r>
      <w:r w:rsidR="009C2ADC" w:rsidRPr="00EE3919">
        <w:rPr>
          <w:highlight w:val="yellow"/>
        </w:rPr>
        <w:t>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452BFB3C" w:rsidR="009C2ADC" w:rsidRDefault="0095278B" w:rsidP="009C2ADC">
      <w:pPr>
        <w:pStyle w:val="NoSpacing"/>
      </w:pPr>
      <w:r>
        <w:t xml:space="preserve">Start the configserver, </w:t>
      </w:r>
      <w:proofErr w:type="spellStart"/>
      <w:r>
        <w:t>eurekaserver</w:t>
      </w:r>
      <w:proofErr w:type="spellEnd"/>
      <w:r>
        <w:t>, accounts, loans cards microservices.</w:t>
      </w:r>
      <w:r>
        <w:br/>
      </w:r>
      <w:r>
        <w:br/>
        <w:t>Now start the gateway server.</w:t>
      </w:r>
    </w:p>
    <w:p w14:paraId="3FACC32C" w14:textId="77777777" w:rsidR="0095278B" w:rsidRDefault="0095278B" w:rsidP="009C2ADC">
      <w:pPr>
        <w:pStyle w:val="NoSpacing"/>
      </w:pPr>
    </w:p>
    <w:p w14:paraId="592BF484" w14:textId="19E6A2FF" w:rsidR="0095278B" w:rsidRDefault="00000000" w:rsidP="009C2ADC">
      <w:pPr>
        <w:pStyle w:val="NoSpacing"/>
      </w:pPr>
      <w:hyperlink r:id="rId12" w:history="1">
        <w:r w:rsidR="00D57120" w:rsidRPr="00C548F3">
          <w:rPr>
            <w:rStyle w:val="Hyperlink"/>
          </w:rPr>
          <w:t>http://localhost:8070/</w:t>
        </w:r>
      </w:hyperlink>
    </w:p>
    <w:p w14:paraId="12DCB020" w14:textId="2A27B0DF" w:rsidR="00D57120" w:rsidRDefault="00C41614" w:rsidP="009C2ADC">
      <w:pPr>
        <w:pStyle w:val="NoSpacing"/>
      </w:pPr>
      <w:r w:rsidRPr="00C41614">
        <w:rPr>
          <w:noProof/>
        </w:rPr>
        <w:drawing>
          <wp:inline distT="0" distB="0" distL="0" distR="0" wp14:anchorId="4FB9269D" wp14:editId="47AC5291">
            <wp:extent cx="5731510" cy="1418590"/>
            <wp:effectExtent l="0" t="0" r="2540" b="0"/>
            <wp:docPr id="4837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C7C" w14:textId="77777777" w:rsidR="00C41614" w:rsidRDefault="00C41614" w:rsidP="009C2ADC">
      <w:pPr>
        <w:pStyle w:val="NoSpacing"/>
      </w:pPr>
    </w:p>
    <w:p w14:paraId="7B78922F" w14:textId="5D7BDF10" w:rsidR="00C41614" w:rsidRDefault="008038D2" w:rsidP="009C2ADC">
      <w:pPr>
        <w:pStyle w:val="NoSpacing"/>
      </w:pPr>
      <w:r>
        <w:br/>
      </w:r>
      <w:hyperlink r:id="rId14" w:history="1">
        <w:r w:rsidRPr="00C548F3">
          <w:rPr>
            <w:rStyle w:val="Hyperlink"/>
          </w:rPr>
          <w:t>http://localhost:8072/actuator</w:t>
        </w:r>
      </w:hyperlink>
    </w:p>
    <w:p w14:paraId="4C0291A4" w14:textId="70F36F0A" w:rsidR="008038D2" w:rsidRDefault="00944EB0" w:rsidP="009C2ADC">
      <w:pPr>
        <w:pStyle w:val="NoSpacing"/>
      </w:pPr>
      <w:r w:rsidRPr="00944EB0">
        <w:rPr>
          <w:noProof/>
        </w:rPr>
        <w:drawing>
          <wp:inline distT="0" distB="0" distL="0" distR="0" wp14:anchorId="45F7B4CA" wp14:editId="6FE2CEEB">
            <wp:extent cx="5731510" cy="4217670"/>
            <wp:effectExtent l="0" t="0" r="2540" b="0"/>
            <wp:docPr id="7202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7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0EA" w14:textId="7B93C579" w:rsidR="00944EB0" w:rsidRDefault="00F151C3" w:rsidP="009C2ADC">
      <w:pPr>
        <w:pStyle w:val="NoSpacing"/>
      </w:pPr>
      <w:r>
        <w:t>Look for below endpoint</w:t>
      </w:r>
    </w:p>
    <w:p w14:paraId="3270092B" w14:textId="77777777" w:rsidR="00944EB0" w:rsidRDefault="00944EB0" w:rsidP="009C2ADC">
      <w:pPr>
        <w:pStyle w:val="NoSpacing"/>
      </w:pPr>
    </w:p>
    <w:p w14:paraId="65CF6BFB" w14:textId="6D4E7A14" w:rsidR="00F151C3" w:rsidRDefault="00F151C3" w:rsidP="009C2ADC">
      <w:pPr>
        <w:pStyle w:val="NoSpacing"/>
      </w:pPr>
      <w:r w:rsidRPr="00F151C3">
        <w:rPr>
          <w:noProof/>
        </w:rPr>
        <w:drawing>
          <wp:inline distT="0" distB="0" distL="0" distR="0" wp14:anchorId="76AE385D" wp14:editId="14B54598">
            <wp:extent cx="4724643" cy="692186"/>
            <wp:effectExtent l="0" t="0" r="0" b="0"/>
            <wp:docPr id="19792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4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EE3" w14:textId="77777777" w:rsidR="00F151C3" w:rsidRDefault="00F151C3" w:rsidP="009C2ADC">
      <w:pPr>
        <w:pStyle w:val="NoSpacing"/>
      </w:pPr>
    </w:p>
    <w:p w14:paraId="59ECBF93" w14:textId="77777777" w:rsidR="008038D2" w:rsidRDefault="008038D2" w:rsidP="009C2ADC">
      <w:pPr>
        <w:pStyle w:val="NoSpacing"/>
      </w:pPr>
    </w:p>
    <w:p w14:paraId="52E83384" w14:textId="510B8430" w:rsidR="0095278B" w:rsidRDefault="00000000" w:rsidP="009C2ADC">
      <w:pPr>
        <w:pStyle w:val="NoSpacing"/>
      </w:pPr>
      <w:hyperlink r:id="rId17" w:history="1">
        <w:r w:rsidR="00972912" w:rsidRPr="002917D9">
          <w:rPr>
            <w:rStyle w:val="Hyperlink"/>
          </w:rPr>
          <w:t>http://localhost:8072/actuator/gateway</w:t>
        </w:r>
      </w:hyperlink>
    </w:p>
    <w:p w14:paraId="082F28C3" w14:textId="64D93683" w:rsidR="00972912" w:rsidRDefault="00972912" w:rsidP="009C2ADC">
      <w:pPr>
        <w:pStyle w:val="NoSpacing"/>
      </w:pPr>
      <w:r w:rsidRPr="00972912">
        <w:rPr>
          <w:noProof/>
        </w:rPr>
        <w:drawing>
          <wp:inline distT="0" distB="0" distL="0" distR="0" wp14:anchorId="7C0D29FC" wp14:editId="2010A60E">
            <wp:extent cx="3473629" cy="1225613"/>
            <wp:effectExtent l="0" t="0" r="0" b="0"/>
            <wp:docPr id="19678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A08" w14:textId="77777777" w:rsidR="00972912" w:rsidRDefault="00972912" w:rsidP="009C2ADC">
      <w:pPr>
        <w:pStyle w:val="NoSpacing"/>
      </w:pPr>
    </w:p>
    <w:p w14:paraId="3BE499DD" w14:textId="2383185F" w:rsidR="00972912" w:rsidRDefault="00000000" w:rsidP="009C2ADC">
      <w:pPr>
        <w:pStyle w:val="NoSpacing"/>
      </w:pPr>
      <w:hyperlink r:id="rId19" w:history="1">
        <w:r w:rsidR="00972912" w:rsidRPr="002917D9">
          <w:rPr>
            <w:rStyle w:val="Hyperlink"/>
          </w:rPr>
          <w:t>http://localhost:8072/actuator/gateway/routes</w:t>
        </w:r>
      </w:hyperlink>
    </w:p>
    <w:p w14:paraId="58D36DB4" w14:textId="421D3C1C" w:rsidR="00972912" w:rsidRDefault="007D6F47" w:rsidP="009C2ADC">
      <w:pPr>
        <w:pStyle w:val="NoSpacing"/>
      </w:pPr>
      <w:r w:rsidRPr="007D6F47">
        <w:rPr>
          <w:noProof/>
        </w:rPr>
        <w:drawing>
          <wp:inline distT="0" distB="0" distL="0" distR="0" wp14:anchorId="7697D576" wp14:editId="39E50129">
            <wp:extent cx="4305521" cy="1454225"/>
            <wp:effectExtent l="0" t="0" r="0" b="0"/>
            <wp:docPr id="16759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71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4A1" w14:textId="77777777" w:rsidR="00972912" w:rsidRDefault="00972912" w:rsidP="009C2ADC">
      <w:pPr>
        <w:pStyle w:val="NoSpacing"/>
      </w:pPr>
    </w:p>
    <w:p w14:paraId="448FBC65" w14:textId="77777777" w:rsidR="00972912" w:rsidRDefault="00972912" w:rsidP="009C2ADC">
      <w:pPr>
        <w:pStyle w:val="NoSpacing"/>
        <w:rPr>
          <w:highlight w:val="yellow"/>
        </w:rPr>
      </w:pPr>
    </w:p>
    <w:p w14:paraId="541AC6E7" w14:textId="033C5540" w:rsidR="00972912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3C9F1FF6" wp14:editId="1AEBBF0E">
            <wp:extent cx="5731510" cy="1826895"/>
            <wp:effectExtent l="0" t="0" r="2540" b="1905"/>
            <wp:docPr id="2574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B71" w14:textId="28DF96EF" w:rsidR="008F4F1B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24AE27C4" wp14:editId="2F95CF0F">
            <wp:extent cx="5731510" cy="1602740"/>
            <wp:effectExtent l="0" t="0" r="2540" b="0"/>
            <wp:docPr id="9339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14C1" w14:textId="02429BC0" w:rsidR="002374D2" w:rsidRDefault="00FB4000" w:rsidP="00513FDC">
      <w:pPr>
        <w:pStyle w:val="NoSpacing"/>
      </w:pPr>
      <w:r>
        <w:t>So,</w:t>
      </w:r>
      <w:r w:rsidR="002374D2">
        <w:t xml:space="preserve"> this way now all my external traffic, I can request my client applications to send to my edge server</w:t>
      </w:r>
    </w:p>
    <w:p w14:paraId="531C2EAB" w14:textId="77777777" w:rsidR="002374D2" w:rsidRDefault="002374D2" w:rsidP="00513FDC">
      <w:pPr>
        <w:pStyle w:val="NoSpacing"/>
      </w:pPr>
      <w:r>
        <w:t>and my edge server is going to forward the request to the actual individual microservices.</w:t>
      </w:r>
    </w:p>
    <w:p w14:paraId="7B372804" w14:textId="341DC495" w:rsidR="002374D2" w:rsidRDefault="00DA5317" w:rsidP="00513FDC">
      <w:pPr>
        <w:pStyle w:val="NoSpacing"/>
      </w:pPr>
      <w:r>
        <w:rPr>
          <w:rStyle w:val="transcript--highlight-cue--ugvse"/>
        </w:rPr>
        <w:t>So,</w:t>
      </w:r>
      <w:r w:rsidR="002374D2">
        <w:rPr>
          <w:rStyle w:val="transcript--highlight-cue--ugvse"/>
        </w:rPr>
        <w:t xml:space="preserve"> </w:t>
      </w:r>
      <w:r>
        <w:rPr>
          <w:rStyle w:val="transcript--highlight-cue--ugvse"/>
        </w:rPr>
        <w:t>we are</w:t>
      </w:r>
      <w:r w:rsidR="002374D2">
        <w:rPr>
          <w:rStyle w:val="transcript--highlight-cue--ugvse"/>
        </w:rPr>
        <w:t xml:space="preserve"> not exposing our individual microservices to the external client applications.</w:t>
      </w:r>
    </w:p>
    <w:p w14:paraId="3FF3FA9D" w14:textId="10E45B1C" w:rsidR="002374D2" w:rsidRDefault="002374D2" w:rsidP="00513FDC">
      <w:pPr>
        <w:pStyle w:val="NoSpacing"/>
      </w:pPr>
      <w:r>
        <w:t>Here you may have a question like who is stopping our clients to directly invoking our loans microservice</w:t>
      </w:r>
      <w:r w:rsidR="00E9304C">
        <w:t xml:space="preserve"> </w:t>
      </w:r>
      <w:r>
        <w:t>and accounts microservice.</w:t>
      </w:r>
    </w:p>
    <w:p w14:paraId="0DE225EA" w14:textId="77777777" w:rsidR="002374D2" w:rsidRDefault="002374D2" w:rsidP="00513FDC">
      <w:pPr>
        <w:pStyle w:val="NoSpacing"/>
      </w:pPr>
      <w:r>
        <w:t>Off course, with this code setup my clients can invoke the direct URLs also, but in the coming sections</w:t>
      </w:r>
    </w:p>
    <w:p w14:paraId="0B884FAB" w14:textId="0E34485A" w:rsidR="002374D2" w:rsidRDefault="002374D2" w:rsidP="00513FDC">
      <w:pPr>
        <w:pStyle w:val="NoSpacing"/>
      </w:pPr>
      <w:r>
        <w:t xml:space="preserve">when we try to enhance </w:t>
      </w:r>
      <w:r w:rsidR="00B53952">
        <w:t>these applications</w:t>
      </w:r>
      <w:r>
        <w:t xml:space="preserve">, </w:t>
      </w:r>
      <w:r w:rsidR="000F2D47">
        <w:t xml:space="preserve">such that </w:t>
      </w:r>
      <w:r>
        <w:t>my clients cannot invoke the microservices directly because</w:t>
      </w:r>
      <w:r w:rsidR="000F2D47">
        <w:t xml:space="preserve"> </w:t>
      </w:r>
      <w:r w:rsidR="00D62A80">
        <w:t>I am</w:t>
      </w:r>
      <w:r>
        <w:t xml:space="preserve"> going to enforce some security, so that they </w:t>
      </w:r>
      <w:r w:rsidR="00000341">
        <w:t>must</w:t>
      </w:r>
      <w:r>
        <w:t xml:space="preserve"> come only through the gateway server.</w:t>
      </w:r>
    </w:p>
    <w:p w14:paraId="49C66CBC" w14:textId="4D80D5FA" w:rsidR="002374D2" w:rsidRDefault="002374D2" w:rsidP="00513FDC">
      <w:pPr>
        <w:pStyle w:val="NoSpacing"/>
      </w:pPr>
      <w:r>
        <w:lastRenderedPageBreak/>
        <w:t xml:space="preserve">But with this simple setup of Gateway server, we </w:t>
      </w:r>
      <w:r w:rsidR="00000341">
        <w:t>can</w:t>
      </w:r>
      <w:r>
        <w:t xml:space="preserve"> set up the edge server inside our microservices</w:t>
      </w:r>
      <w:r w:rsidR="00816F50">
        <w:t xml:space="preserve"> </w:t>
      </w:r>
      <w:r>
        <w:t>network.</w:t>
      </w:r>
    </w:p>
    <w:p w14:paraId="7AD25E59" w14:textId="5A6D328E" w:rsidR="009C2ADC" w:rsidRDefault="009C2ADC" w:rsidP="009C2ADC">
      <w:pPr>
        <w:pStyle w:val="NoSpacing"/>
      </w:pPr>
      <w:r w:rsidRPr="00B1094B">
        <w:rPr>
          <w:highlight w:val="yellow"/>
        </w:rPr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506068CD" w14:textId="703B5C53" w:rsidR="00671C8E" w:rsidRDefault="006815A4" w:rsidP="00F9556E">
      <w:pPr>
        <w:pStyle w:val="NoSpacing"/>
      </w:pPr>
      <w:r w:rsidRPr="006815A4">
        <w:rPr>
          <w:rStyle w:val="transcript--highlight-cue--ugvse"/>
          <w:noProof/>
        </w:rPr>
        <w:drawing>
          <wp:inline distT="0" distB="0" distL="0" distR="0" wp14:anchorId="3051D41D" wp14:editId="4E432F08">
            <wp:extent cx="3657788" cy="914447"/>
            <wp:effectExtent l="0" t="0" r="0" b="0"/>
            <wp:docPr id="10389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6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ranscript--highlight-cue--ugvse"/>
        </w:rPr>
        <w:br/>
      </w:r>
      <w:r w:rsidR="00671C8E">
        <w:rPr>
          <w:rStyle w:val="transcript--highlight-cue--ugvse"/>
        </w:rPr>
        <w:t>As of now, we are trying to send the request to the Gateway server by using the application name in</w:t>
      </w:r>
    </w:p>
    <w:p w14:paraId="1DA16F4C" w14:textId="0655BD32" w:rsidR="00671C8E" w:rsidRDefault="00671C8E" w:rsidP="00F9556E">
      <w:pPr>
        <w:pStyle w:val="NoSpacing"/>
      </w:pPr>
      <w:r>
        <w:t xml:space="preserve">complete capital letters like you can see accounts, </w:t>
      </w:r>
      <w:r w:rsidR="00814F10">
        <w:t>loans,</w:t>
      </w:r>
      <w:r>
        <w:t xml:space="preserve"> and cards.</w:t>
      </w:r>
    </w:p>
    <w:p w14:paraId="55377386" w14:textId="77777777" w:rsidR="00671C8E" w:rsidRDefault="00671C8E" w:rsidP="00F9556E">
      <w:pPr>
        <w:pStyle w:val="NoSpacing"/>
      </w:pPr>
      <w:r>
        <w:t>If I try to send in a small case letter, it is not going to work.</w:t>
      </w:r>
    </w:p>
    <w:p w14:paraId="7726D3E5" w14:textId="77777777" w:rsidR="00D62407" w:rsidRDefault="00D62407" w:rsidP="00F9556E">
      <w:pPr>
        <w:pStyle w:val="NoSpacing"/>
      </w:pPr>
    </w:p>
    <w:p w14:paraId="46DA5896" w14:textId="50C38088" w:rsidR="00671C8E" w:rsidRDefault="00671C8E" w:rsidP="00F9556E">
      <w:pPr>
        <w:pStyle w:val="NoSpacing"/>
      </w:pPr>
      <w:r>
        <w:t xml:space="preserve">You can see </w:t>
      </w:r>
      <w:proofErr w:type="gramStart"/>
      <w:r>
        <w:t>I'm</w:t>
      </w:r>
      <w:proofErr w:type="gramEnd"/>
      <w:r>
        <w:t xml:space="preserve"> getting an error, which is 404 not found.</w:t>
      </w:r>
    </w:p>
    <w:p w14:paraId="7837E312" w14:textId="17991F4D" w:rsidR="00A37042" w:rsidRDefault="00A37042" w:rsidP="00F9556E">
      <w:pPr>
        <w:pStyle w:val="NoSpacing"/>
      </w:pPr>
      <w:r w:rsidRPr="00A37042">
        <w:rPr>
          <w:noProof/>
        </w:rPr>
        <w:drawing>
          <wp:inline distT="0" distB="0" distL="0" distR="0" wp14:anchorId="68529BB8" wp14:editId="79EFABE5">
            <wp:extent cx="5731510" cy="1937385"/>
            <wp:effectExtent l="0" t="0" r="2540" b="5715"/>
            <wp:docPr id="8322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9A4" w14:textId="77777777" w:rsidR="00EF0242" w:rsidRDefault="00EF0242" w:rsidP="00F9556E">
      <w:pPr>
        <w:pStyle w:val="NoSpacing"/>
      </w:pPr>
    </w:p>
    <w:p w14:paraId="41855027" w14:textId="3C0326CC" w:rsidR="00671C8E" w:rsidRDefault="00671C8E" w:rsidP="00F9556E">
      <w:pPr>
        <w:pStyle w:val="NoSpacing"/>
      </w:pPr>
      <w:r>
        <w:t xml:space="preserve">If you are fine using completely capital letters, you should be good with the default </w:t>
      </w:r>
      <w:r w:rsidR="00EF0242">
        <w:t>behaviour</w:t>
      </w:r>
      <w:r>
        <w:t xml:space="preserve"> of the</w:t>
      </w:r>
    </w:p>
    <w:p w14:paraId="3260C3F5" w14:textId="77777777" w:rsidR="00671C8E" w:rsidRDefault="00671C8E" w:rsidP="00F9556E">
      <w:pPr>
        <w:pStyle w:val="NoSpacing"/>
      </w:pPr>
      <w:r>
        <w:t>gateway server.</w:t>
      </w:r>
    </w:p>
    <w:p w14:paraId="454A5509" w14:textId="77777777" w:rsidR="00671C8E" w:rsidRDefault="00671C8E" w:rsidP="00F9556E">
      <w:pPr>
        <w:pStyle w:val="NoSpacing"/>
      </w:pPr>
      <w:r>
        <w:t>But mentioning a value inside the path in complete capital letters is very odd.</w:t>
      </w:r>
    </w:p>
    <w:p w14:paraId="4FAD1B9A" w14:textId="5EFEF727" w:rsidR="00671C8E" w:rsidRDefault="00671C8E" w:rsidP="00F9556E">
      <w:pPr>
        <w:pStyle w:val="NoSpacing"/>
      </w:pPr>
      <w:r>
        <w:t xml:space="preserve">Even we </w:t>
      </w:r>
      <w:r w:rsidR="00EF0242">
        <w:t>cannot</w:t>
      </w:r>
      <w:r>
        <w:t xml:space="preserve"> request our client applications to send only the application name or the microservice</w:t>
      </w:r>
    </w:p>
    <w:p w14:paraId="3F08BAE9" w14:textId="77777777" w:rsidR="00671C8E" w:rsidRDefault="00671C8E" w:rsidP="00F9556E">
      <w:pPr>
        <w:pStyle w:val="NoSpacing"/>
      </w:pPr>
      <w:r>
        <w:t>name in capital letters.</w:t>
      </w:r>
    </w:p>
    <w:p w14:paraId="4CF75FED" w14:textId="3E823D76" w:rsidR="00671C8E" w:rsidRDefault="00671C8E" w:rsidP="00F9556E">
      <w:pPr>
        <w:pStyle w:val="NoSpacing"/>
      </w:pPr>
      <w:r>
        <w:t xml:space="preserve">That will be a very weird ask or weird </w:t>
      </w:r>
      <w:r w:rsidR="00E31650">
        <w:t>behaviour</w:t>
      </w:r>
      <w:r>
        <w:t xml:space="preserve"> inside our application.</w:t>
      </w:r>
    </w:p>
    <w:p w14:paraId="3856257C" w14:textId="123417A6" w:rsidR="00E31650" w:rsidRDefault="00E31650" w:rsidP="00F9556E">
      <w:pPr>
        <w:pStyle w:val="NoSpacing"/>
      </w:pPr>
    </w:p>
    <w:p w14:paraId="0C9A7EE7" w14:textId="77777777" w:rsidR="00E31650" w:rsidRDefault="00E31650" w:rsidP="00F9556E">
      <w:pPr>
        <w:pStyle w:val="NoSpacing"/>
      </w:pPr>
    </w:p>
    <w:p w14:paraId="4927D46C" w14:textId="649BBD67" w:rsidR="00671C8E" w:rsidRDefault="00E31650" w:rsidP="00F9556E">
      <w:pPr>
        <w:pStyle w:val="NoSpacing"/>
      </w:pPr>
      <w:r>
        <w:t>So,</w:t>
      </w:r>
      <w:r w:rsidR="00671C8E">
        <w:t xml:space="preserve"> to overcome this, we can introduce a new property inside the </w:t>
      </w:r>
      <w:proofErr w:type="gramStart"/>
      <w:r w:rsidR="00671C8E">
        <w:t>application.</w:t>
      </w:r>
      <w:r>
        <w:t>properties</w:t>
      </w:r>
      <w:proofErr w:type="gramEnd"/>
      <w:r>
        <w:t xml:space="preserve"> of</w:t>
      </w:r>
      <w:r w:rsidR="00671C8E">
        <w:t xml:space="preserve"> Gateway server.</w:t>
      </w:r>
    </w:p>
    <w:p w14:paraId="28770404" w14:textId="77777777" w:rsidR="00671C8E" w:rsidRDefault="00671C8E" w:rsidP="00F9556E">
      <w:pPr>
        <w:pStyle w:val="NoSpacing"/>
      </w:pPr>
      <w:proofErr w:type="gramStart"/>
      <w:r>
        <w:t>I'm</w:t>
      </w:r>
      <w:proofErr w:type="gramEnd"/>
      <w:r>
        <w:t xml:space="preserve"> going to mention a new property which is lowercase service ID.</w:t>
      </w:r>
    </w:p>
    <w:p w14:paraId="12538523" w14:textId="5265DBED" w:rsidR="00742AE8" w:rsidRDefault="00742AE8" w:rsidP="00F9556E">
      <w:pPr>
        <w:pStyle w:val="NoSpacing"/>
        <w:rPr>
          <w:sz w:val="20"/>
          <w:szCs w:val="20"/>
        </w:rPr>
      </w:pPr>
      <w:r w:rsidRPr="00742AE8">
        <w:rPr>
          <w:sz w:val="20"/>
          <w:szCs w:val="20"/>
        </w:rPr>
        <w:t>D:\Experiments\Microservices\sb-bank-application\gatewayserver\src\main\resources\application.properties</w:t>
      </w:r>
    </w:p>
    <w:p w14:paraId="4BC32A1D" w14:textId="77777777" w:rsidR="00742AE8" w:rsidRDefault="00742AE8" w:rsidP="00F9556E">
      <w:pPr>
        <w:pStyle w:val="NoSpacing"/>
        <w:rPr>
          <w:sz w:val="20"/>
          <w:szCs w:val="20"/>
        </w:rPr>
      </w:pPr>
    </w:p>
    <w:p w14:paraId="66747380" w14:textId="737BFDB0" w:rsidR="00742AE8" w:rsidRDefault="00482676" w:rsidP="00F9556E">
      <w:pPr>
        <w:pStyle w:val="NoSpacing"/>
      </w:pPr>
      <w:r w:rsidRPr="00B54C9C">
        <w:rPr>
          <w:noProof/>
        </w:rPr>
        <w:drawing>
          <wp:inline distT="0" distB="0" distL="0" distR="0" wp14:anchorId="76C04697" wp14:editId="49610039">
            <wp:extent cx="3416476" cy="304816"/>
            <wp:effectExtent l="0" t="0" r="0" b="0"/>
            <wp:docPr id="8129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6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D07F" w14:textId="77777777" w:rsidR="00742AE8" w:rsidRDefault="00742AE8" w:rsidP="00F9556E">
      <w:pPr>
        <w:pStyle w:val="NoSpacing"/>
      </w:pPr>
    </w:p>
    <w:p w14:paraId="74C592DD" w14:textId="77777777" w:rsidR="00671C8E" w:rsidRDefault="00671C8E" w:rsidP="00F9556E">
      <w:pPr>
        <w:pStyle w:val="NoSpacing"/>
      </w:pPr>
      <w:r>
        <w:t>With this we are telling to our gateway server.</w:t>
      </w:r>
    </w:p>
    <w:p w14:paraId="5AA01A40" w14:textId="77777777" w:rsidR="00671C8E" w:rsidRDefault="00671C8E" w:rsidP="00F9556E">
      <w:pPr>
        <w:pStyle w:val="NoSpacing"/>
      </w:pPr>
      <w:r>
        <w:t>Please accept the service name with the completely lowercase.</w:t>
      </w:r>
    </w:p>
    <w:p w14:paraId="39542FB6" w14:textId="6022D957" w:rsidR="00F578BC" w:rsidRDefault="0030373A" w:rsidP="009C2ADC">
      <w:pPr>
        <w:pStyle w:val="NoSpacing"/>
      </w:pPr>
      <w:r w:rsidRPr="0030373A">
        <w:rPr>
          <w:noProof/>
        </w:rPr>
        <w:lastRenderedPageBreak/>
        <w:drawing>
          <wp:inline distT="0" distB="0" distL="0" distR="0" wp14:anchorId="33F8D97D" wp14:editId="02F1833E">
            <wp:extent cx="5731510" cy="1828800"/>
            <wp:effectExtent l="0" t="0" r="2540" b="0"/>
            <wp:docPr id="12269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2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FE8" w14:textId="77777777" w:rsidR="0030373A" w:rsidRDefault="0030373A" w:rsidP="009C2ADC">
      <w:pPr>
        <w:pStyle w:val="NoSpacing"/>
      </w:pPr>
    </w:p>
    <w:p w14:paraId="72FF7318" w14:textId="55F62F35" w:rsidR="0030373A" w:rsidRDefault="0030373A" w:rsidP="009C2ADC">
      <w:pPr>
        <w:pStyle w:val="NoSpacing"/>
      </w:pPr>
      <w:r w:rsidRPr="0030373A">
        <w:rPr>
          <w:noProof/>
        </w:rPr>
        <w:drawing>
          <wp:inline distT="0" distB="0" distL="0" distR="0" wp14:anchorId="607DDCE4" wp14:editId="3064D264">
            <wp:extent cx="5731510" cy="2049780"/>
            <wp:effectExtent l="0" t="0" r="2540" b="7620"/>
            <wp:docPr id="13481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2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366" w14:textId="77777777" w:rsidR="00F578BC" w:rsidRDefault="00F578BC" w:rsidP="009C2ADC">
      <w:pPr>
        <w:pStyle w:val="NoSpacing"/>
      </w:pPr>
    </w:p>
    <w:p w14:paraId="54173EF5" w14:textId="77777777" w:rsidR="00F578BC" w:rsidRDefault="00F578BC" w:rsidP="009C2ADC">
      <w:pPr>
        <w:pStyle w:val="NoSpacing"/>
      </w:pPr>
    </w:p>
    <w:p w14:paraId="47243EB2" w14:textId="77777777" w:rsidR="00F578BC" w:rsidRDefault="00F578BC" w:rsidP="009C2ADC">
      <w:pPr>
        <w:pStyle w:val="NoSpacing"/>
      </w:pPr>
    </w:p>
    <w:p w14:paraId="341953DE" w14:textId="77777777" w:rsidR="00F578BC" w:rsidRDefault="00F578BC" w:rsidP="009C2ADC">
      <w:pPr>
        <w:pStyle w:val="NoSpacing"/>
      </w:pPr>
    </w:p>
    <w:p w14:paraId="56F146F3" w14:textId="77777777" w:rsidR="00F578BC" w:rsidRDefault="00F578BC" w:rsidP="009C2ADC">
      <w:pPr>
        <w:pStyle w:val="NoSpacing"/>
      </w:pPr>
    </w:p>
    <w:p w14:paraId="69CB3EF7" w14:textId="77777777" w:rsidR="00F578BC" w:rsidRDefault="00F578BC" w:rsidP="009C2ADC">
      <w:pPr>
        <w:pStyle w:val="NoSpacing"/>
      </w:pPr>
    </w:p>
    <w:p w14:paraId="46168AC2" w14:textId="77777777" w:rsidR="00F578BC" w:rsidRDefault="00F578BC" w:rsidP="009C2ADC">
      <w:pPr>
        <w:pStyle w:val="NoSpacing"/>
      </w:pPr>
    </w:p>
    <w:p w14:paraId="5152493B" w14:textId="77777777" w:rsidR="00F578BC" w:rsidRDefault="00F578BC" w:rsidP="009C2ADC">
      <w:pPr>
        <w:pStyle w:val="NoSpacing"/>
      </w:pPr>
    </w:p>
    <w:p w14:paraId="3AD8CBF0" w14:textId="77777777" w:rsidR="00F578BC" w:rsidRDefault="00F578BC" w:rsidP="009C2ADC">
      <w:pPr>
        <w:pStyle w:val="NoSpacing"/>
      </w:pPr>
    </w:p>
    <w:p w14:paraId="7205CCCA" w14:textId="77777777" w:rsidR="00F578BC" w:rsidRDefault="00F578BC" w:rsidP="009C2ADC">
      <w:pPr>
        <w:pStyle w:val="NoSpacing"/>
      </w:pPr>
    </w:p>
    <w:p w14:paraId="6725F5F7" w14:textId="77777777" w:rsidR="00F578BC" w:rsidRDefault="00F578BC" w:rsidP="009C2ADC">
      <w:pPr>
        <w:pStyle w:val="NoSpacing"/>
      </w:pPr>
    </w:p>
    <w:p w14:paraId="34514F75" w14:textId="77777777" w:rsidR="00F578BC" w:rsidRDefault="00F578BC" w:rsidP="009C2ADC">
      <w:pPr>
        <w:pStyle w:val="NoSpacing"/>
      </w:pPr>
    </w:p>
    <w:p w14:paraId="2DBD361F" w14:textId="77777777" w:rsidR="0030373A" w:rsidRDefault="0030373A" w:rsidP="009C2ADC">
      <w:pPr>
        <w:pStyle w:val="NoSpacing"/>
      </w:pPr>
    </w:p>
    <w:p w14:paraId="692154C0" w14:textId="77777777" w:rsidR="0030373A" w:rsidRDefault="0030373A" w:rsidP="009C2ADC">
      <w:pPr>
        <w:pStyle w:val="NoSpacing"/>
      </w:pPr>
    </w:p>
    <w:p w14:paraId="7D1E9A94" w14:textId="77777777" w:rsidR="0030373A" w:rsidRDefault="0030373A" w:rsidP="009C2ADC">
      <w:pPr>
        <w:pStyle w:val="NoSpacing"/>
      </w:pPr>
    </w:p>
    <w:p w14:paraId="6A579F27" w14:textId="77777777" w:rsidR="0030373A" w:rsidRDefault="0030373A" w:rsidP="009C2ADC">
      <w:pPr>
        <w:pStyle w:val="NoSpacing"/>
      </w:pPr>
    </w:p>
    <w:p w14:paraId="093BAAD7" w14:textId="77777777" w:rsidR="0030373A" w:rsidRDefault="0030373A" w:rsidP="009C2ADC">
      <w:pPr>
        <w:pStyle w:val="NoSpacing"/>
      </w:pPr>
    </w:p>
    <w:p w14:paraId="4729E4E1" w14:textId="77777777" w:rsidR="0030373A" w:rsidRDefault="0030373A" w:rsidP="009C2ADC">
      <w:pPr>
        <w:pStyle w:val="NoSpacing"/>
      </w:pPr>
    </w:p>
    <w:p w14:paraId="4E024DFB" w14:textId="77777777" w:rsidR="0030373A" w:rsidRDefault="0030373A" w:rsidP="009C2ADC">
      <w:pPr>
        <w:pStyle w:val="NoSpacing"/>
      </w:pPr>
    </w:p>
    <w:p w14:paraId="5F66CB57" w14:textId="77777777" w:rsidR="0030373A" w:rsidRDefault="0030373A" w:rsidP="009C2ADC">
      <w:pPr>
        <w:pStyle w:val="NoSpacing"/>
      </w:pPr>
    </w:p>
    <w:p w14:paraId="10E7A63F" w14:textId="77777777" w:rsidR="0030373A" w:rsidRDefault="0030373A" w:rsidP="009C2ADC">
      <w:pPr>
        <w:pStyle w:val="NoSpacing"/>
      </w:pPr>
    </w:p>
    <w:p w14:paraId="61910415" w14:textId="77777777" w:rsidR="0030373A" w:rsidRDefault="0030373A" w:rsidP="009C2ADC">
      <w:pPr>
        <w:pStyle w:val="NoSpacing"/>
      </w:pPr>
    </w:p>
    <w:p w14:paraId="7B91FAF9" w14:textId="77777777" w:rsidR="0030373A" w:rsidRDefault="0030373A" w:rsidP="009C2ADC">
      <w:pPr>
        <w:pStyle w:val="NoSpacing"/>
      </w:pPr>
    </w:p>
    <w:p w14:paraId="023E9523" w14:textId="77777777" w:rsidR="00F578BC" w:rsidRDefault="00F578BC" w:rsidP="009C2ADC">
      <w:pPr>
        <w:pStyle w:val="NoSpacing"/>
      </w:pPr>
    </w:p>
    <w:p w14:paraId="3EAB9953" w14:textId="77777777" w:rsidR="00F578BC" w:rsidRDefault="00F578BC" w:rsidP="009C2ADC">
      <w:pPr>
        <w:pStyle w:val="NoSpacing"/>
      </w:pPr>
    </w:p>
    <w:p w14:paraId="41F97026" w14:textId="77777777" w:rsidR="00F578BC" w:rsidRDefault="00F578BC" w:rsidP="009C2ADC">
      <w:pPr>
        <w:pStyle w:val="NoSpacing"/>
      </w:pPr>
    </w:p>
    <w:p w14:paraId="3754ABDF" w14:textId="77777777" w:rsidR="00F578BC" w:rsidRDefault="00F578BC" w:rsidP="009C2ADC">
      <w:pPr>
        <w:pStyle w:val="NoSpacing"/>
      </w:pPr>
    </w:p>
    <w:p w14:paraId="605204F0" w14:textId="77777777" w:rsidR="00F578BC" w:rsidRDefault="00F578B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 w:rsidRPr="00B56755">
        <w:rPr>
          <w:highlight w:val="yellow"/>
        </w:rPr>
        <w:lastRenderedPageBreak/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6609B4C7" w14:textId="6AC963A3" w:rsidR="00031BB8" w:rsidRDefault="00031BB8" w:rsidP="00031BB8">
      <w:pPr>
        <w:pStyle w:val="NoSpacing"/>
      </w:pPr>
      <w:r>
        <w:t>As of now, our gateway server can accept the external traffic and it is able to forward the</w:t>
      </w:r>
    </w:p>
    <w:p w14:paraId="1D692A82" w14:textId="77777777" w:rsidR="00031BB8" w:rsidRDefault="00031BB8" w:rsidP="00031BB8">
      <w:pPr>
        <w:pStyle w:val="NoSpacing"/>
      </w:pPr>
      <w:r>
        <w:rPr>
          <w:rStyle w:val="transcript--highlight-cue--ugvse"/>
        </w:rPr>
        <w:t>same request to the actual microservices.</w:t>
      </w:r>
    </w:p>
    <w:p w14:paraId="66908C80" w14:textId="6530DB9F" w:rsidR="00031BB8" w:rsidRDefault="00031BB8" w:rsidP="00031BB8">
      <w:pPr>
        <w:pStyle w:val="NoSpacing"/>
      </w:pPr>
      <w:r>
        <w:t>And how it can do is, with the help of these routing details that it fetched from the Eureka server.</w:t>
      </w:r>
    </w:p>
    <w:p w14:paraId="52FA9159" w14:textId="4C9FA607" w:rsidR="00CF383B" w:rsidRDefault="00E427EF" w:rsidP="00CF383B">
      <w:pPr>
        <w:pStyle w:val="NoSpacing"/>
      </w:pPr>
      <w:r>
        <w:t>So,</w:t>
      </w:r>
      <w:r w:rsidR="00CF383B">
        <w:t xml:space="preserve"> you can see here this is the default </w:t>
      </w:r>
      <w:r w:rsidR="00892EE8">
        <w:t>behaviour</w:t>
      </w:r>
      <w:r w:rsidR="00CF383B">
        <w:t xml:space="preserve"> by default, if someone is going to send the loans</w:t>
      </w:r>
    </w:p>
    <w:p w14:paraId="2BC178AA" w14:textId="4EBAF567" w:rsidR="00CF383B" w:rsidRDefault="00CF383B" w:rsidP="00CF383B">
      <w:pPr>
        <w:pStyle w:val="NoSpacing"/>
      </w:pPr>
      <w:r>
        <w:t>inside the request to path with completely small case letters, then what our filter and the configurations</w:t>
      </w:r>
      <w:r w:rsidR="00990495">
        <w:t xml:space="preserve"> </w:t>
      </w:r>
      <w:r>
        <w:t>are present here will be triggered.</w:t>
      </w:r>
    </w:p>
    <w:p w14:paraId="49885B87" w14:textId="277929C3" w:rsidR="00990495" w:rsidRDefault="00000000" w:rsidP="00CF383B">
      <w:pPr>
        <w:pStyle w:val="NoSpacing"/>
      </w:pPr>
      <w:hyperlink r:id="rId28" w:history="1">
        <w:r w:rsidR="002462CF" w:rsidRPr="002917D9">
          <w:rPr>
            <w:rStyle w:val="Hyperlink"/>
          </w:rPr>
          <w:t>http://localhost:8072/actuator/gateway/routes</w:t>
        </w:r>
      </w:hyperlink>
    </w:p>
    <w:p w14:paraId="174DCEDE" w14:textId="6CBC432B" w:rsidR="002462CF" w:rsidRDefault="002462CF" w:rsidP="00CF383B">
      <w:pPr>
        <w:pStyle w:val="NoSpacing"/>
      </w:pPr>
      <w:r w:rsidRPr="002462CF">
        <w:rPr>
          <w:noProof/>
        </w:rPr>
        <w:drawing>
          <wp:inline distT="0" distB="0" distL="0" distR="0" wp14:anchorId="0D69BBB7" wp14:editId="2C530EF5">
            <wp:extent cx="4292821" cy="1435174"/>
            <wp:effectExtent l="0" t="0" r="0" b="0"/>
            <wp:docPr id="135621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485" w14:textId="48DEFC7A" w:rsidR="00CF383B" w:rsidRDefault="00DD4112" w:rsidP="00DD4112">
      <w:pPr>
        <w:pStyle w:val="NoSpacing"/>
      </w:pPr>
      <w:r>
        <w:t>So,</w:t>
      </w:r>
      <w:r w:rsidR="00CF383B">
        <w:t xml:space="preserve"> this is the default </w:t>
      </w:r>
      <w:r w:rsidR="002462CF">
        <w:t>behaviour</w:t>
      </w:r>
      <w:r w:rsidR="00CF383B">
        <w:t>.</w:t>
      </w:r>
    </w:p>
    <w:p w14:paraId="664F03F9" w14:textId="33E9B522" w:rsidR="00DD4112" w:rsidRDefault="00DD4112" w:rsidP="00DD4112">
      <w:pPr>
        <w:pStyle w:val="NoSpacing"/>
      </w:pPr>
      <w:r>
        <w:t>And with this default behaviour, this is how our clients are external applications</w:t>
      </w:r>
    </w:p>
    <w:p w14:paraId="00585382" w14:textId="70F04421" w:rsidR="00DD4112" w:rsidRDefault="00DD4112" w:rsidP="00DD4112">
      <w:pPr>
        <w:pStyle w:val="NoSpacing"/>
      </w:pPr>
      <w:r>
        <w:t>they must send the request to the gateway server.</w:t>
      </w:r>
    </w:p>
    <w:p w14:paraId="578852DB" w14:textId="2FD8507D" w:rsidR="00DD4112" w:rsidRDefault="00DD4112" w:rsidP="00DD4112">
      <w:pPr>
        <w:pStyle w:val="NoSpacing"/>
      </w:pPr>
      <w:r>
        <w:t>So, this is fine Perfectly.</w:t>
      </w:r>
    </w:p>
    <w:p w14:paraId="665EFC53" w14:textId="77777777" w:rsidR="00DD4112" w:rsidRDefault="00DD4112" w:rsidP="00DD4112">
      <w:pPr>
        <w:pStyle w:val="NoSpacing"/>
      </w:pPr>
    </w:p>
    <w:p w14:paraId="5F43DFCC" w14:textId="000FF880" w:rsidR="009462C5" w:rsidRDefault="009462C5" w:rsidP="000278EB">
      <w:pPr>
        <w:pStyle w:val="NoSpacing"/>
      </w:pPr>
      <w:r>
        <w:t xml:space="preserve">Sometimes </w:t>
      </w:r>
      <w:r w:rsidR="003723A3">
        <w:t>this default behaviour</w:t>
      </w:r>
      <w:r>
        <w:t xml:space="preserve"> may not be suitable for the projects.</w:t>
      </w:r>
    </w:p>
    <w:p w14:paraId="38F0A1F8" w14:textId="7F37C252" w:rsidR="009462C5" w:rsidRDefault="009462C5" w:rsidP="000278EB">
      <w:pPr>
        <w:pStyle w:val="NoSpacing"/>
      </w:pPr>
      <w:r>
        <w:t>For example, here I have some custom requirement, which is, I want my client applications to send the</w:t>
      </w:r>
      <w:r w:rsidR="00D04D10">
        <w:t xml:space="preserve"> </w:t>
      </w:r>
      <w:r>
        <w:t xml:space="preserve">request to a path which is </w:t>
      </w:r>
      <w:proofErr w:type="spellStart"/>
      <w:r>
        <w:t>easybank</w:t>
      </w:r>
      <w:proofErr w:type="spellEnd"/>
      <w:r>
        <w:t>/accounts.</w:t>
      </w:r>
    </w:p>
    <w:p w14:paraId="39B598FD" w14:textId="77777777" w:rsidR="00DD4112" w:rsidRDefault="00DD4112" w:rsidP="00CF383B">
      <w:pPr>
        <w:pStyle w:val="NoSpacing"/>
      </w:pPr>
    </w:p>
    <w:p w14:paraId="44800264" w14:textId="6D4C16A4" w:rsidR="00D04D10" w:rsidRDefault="00DF4E5E" w:rsidP="00F41DF9">
      <w:pPr>
        <w:pStyle w:val="NoSpacing"/>
      </w:pPr>
      <w:r>
        <w:t>So,</w:t>
      </w:r>
      <w:r w:rsidR="00D04D10">
        <w:t xml:space="preserve"> this will look more professional in front of my client applications that since they are going to</w:t>
      </w:r>
    </w:p>
    <w:p w14:paraId="7DE89E53" w14:textId="77777777" w:rsidR="00D04D10" w:rsidRDefault="00D04D10" w:rsidP="00F41DF9">
      <w:pPr>
        <w:pStyle w:val="NoSpacing"/>
      </w:pPr>
      <w:r>
        <w:t xml:space="preserve">invoke the </w:t>
      </w:r>
      <w:proofErr w:type="spellStart"/>
      <w:r>
        <w:t>easybank</w:t>
      </w:r>
      <w:proofErr w:type="spellEnd"/>
      <w:r>
        <w:t xml:space="preserve"> related microservices, this is going to be make sense.</w:t>
      </w:r>
    </w:p>
    <w:p w14:paraId="34EEAB0C" w14:textId="11D3E2E9" w:rsidR="00D04D10" w:rsidRDefault="00D04D10" w:rsidP="00F41DF9">
      <w:pPr>
        <w:pStyle w:val="NoSpacing"/>
      </w:pPr>
      <w:r>
        <w:t xml:space="preserve">Like inside </w:t>
      </w:r>
      <w:proofErr w:type="spellStart"/>
      <w:r>
        <w:t>easybank</w:t>
      </w:r>
      <w:proofErr w:type="spellEnd"/>
      <w:r>
        <w:t xml:space="preserve"> organization,</w:t>
      </w:r>
      <w:r w:rsidR="00B361B0">
        <w:t xml:space="preserve"> </w:t>
      </w:r>
      <w:r>
        <w:t>we have a microservice with the name accounts and inside this accounts microservice we have this path.</w:t>
      </w:r>
    </w:p>
    <w:p w14:paraId="5F9A5A58" w14:textId="77777777" w:rsidR="003873A6" w:rsidRDefault="003873A6" w:rsidP="00F41DF9">
      <w:pPr>
        <w:pStyle w:val="NoSpacing"/>
      </w:pPr>
    </w:p>
    <w:p w14:paraId="7B7DB982" w14:textId="5B1270B6" w:rsidR="005943BF" w:rsidRDefault="00AF58D9" w:rsidP="00AF58D9">
      <w:pPr>
        <w:pStyle w:val="NoSpacing"/>
      </w:pPr>
      <w:r>
        <w:t>So,</w:t>
      </w:r>
      <w:r w:rsidR="005943BF">
        <w:t xml:space="preserve"> the same way I want to follow for other microservice as well, like for all my microservices, I</w:t>
      </w:r>
    </w:p>
    <w:p w14:paraId="2142B527" w14:textId="77777777" w:rsidR="005943BF" w:rsidRDefault="005943BF" w:rsidP="00AF58D9">
      <w:pPr>
        <w:pStyle w:val="NoSpacing"/>
      </w:pPr>
      <w:r>
        <w:t>want this prefix apart from this application name our microservice name.</w:t>
      </w:r>
    </w:p>
    <w:p w14:paraId="7ED5A09F" w14:textId="77777777" w:rsidR="003873A6" w:rsidRDefault="003873A6" w:rsidP="00AF58D9">
      <w:pPr>
        <w:pStyle w:val="NoSpacing"/>
      </w:pPr>
    </w:p>
    <w:p w14:paraId="2D44E15B" w14:textId="7925D9F2" w:rsidR="006201FD" w:rsidRDefault="00745C10" w:rsidP="006201FD">
      <w:pPr>
        <w:pStyle w:val="NoSpacing"/>
        <w:rPr>
          <w:rStyle w:val="transcript--highlight-cue--ugvse"/>
        </w:rPr>
      </w:pPr>
      <w:r>
        <w:t>So,</w:t>
      </w:r>
      <w:r w:rsidR="006201FD">
        <w:t xml:space="preserve"> whenever you have these kind of custom or dynamic routing related requirements, then in such scenarios,</w:t>
      </w:r>
      <w:r w:rsidR="005F4575">
        <w:t xml:space="preserve"> </w:t>
      </w:r>
      <w:r w:rsidR="006201FD">
        <w:rPr>
          <w:rStyle w:val="transcript--highlight-cue--ugvse"/>
        </w:rPr>
        <w:t>Spring Cloud Gateway also gives flexibility to developers to define their own routing configurations.</w:t>
      </w:r>
    </w:p>
    <w:p w14:paraId="4403D9BF" w14:textId="77777777" w:rsidR="005F4575" w:rsidRDefault="005F4575" w:rsidP="006201FD">
      <w:pPr>
        <w:pStyle w:val="NoSpacing"/>
        <w:rPr>
          <w:rStyle w:val="transcript--highlight-cue--ugvse"/>
        </w:rPr>
      </w:pPr>
    </w:p>
    <w:p w14:paraId="3C429C34" w14:textId="77777777" w:rsidR="00E12FED" w:rsidRPr="00E12FED" w:rsidRDefault="00E12FED" w:rsidP="00E12FED">
      <w:pPr>
        <w:pStyle w:val="NoSpacing"/>
      </w:pPr>
      <w:r w:rsidRPr="00E12FED">
        <w:t xml:space="preserve">package </w:t>
      </w:r>
      <w:proofErr w:type="spellStart"/>
      <w:proofErr w:type="gramStart"/>
      <w:r w:rsidRPr="00E12FED">
        <w:t>com.eazybytes</w:t>
      </w:r>
      <w:proofErr w:type="gramEnd"/>
      <w:r w:rsidRPr="00E12FED">
        <w:t>.gatewayserver</w:t>
      </w:r>
      <w:proofErr w:type="spellEnd"/>
      <w:r w:rsidRPr="00E12FED">
        <w:t>;</w:t>
      </w:r>
    </w:p>
    <w:p w14:paraId="3865626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spellStart"/>
      <w:proofErr w:type="gramStart"/>
      <w:r w:rsidRPr="00E12FED">
        <w:t>org.springframework</w:t>
      </w:r>
      <w:proofErr w:type="gramEnd"/>
      <w:r w:rsidRPr="00E12FED">
        <w:t>.cloud.gateway.route.RouteLocator</w:t>
      </w:r>
      <w:proofErr w:type="spellEnd"/>
      <w:r w:rsidRPr="00E12FED">
        <w:t>;</w:t>
      </w:r>
    </w:p>
    <w:p w14:paraId="247C438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gramStart"/>
      <w:r w:rsidRPr="00E12FED">
        <w:t>org.springframework</w:t>
      </w:r>
      <w:proofErr w:type="gramEnd"/>
      <w:r w:rsidRPr="00E12FED">
        <w:t>.cloud.gateway.route.builder.RouteLocatorBuilder;</w:t>
      </w:r>
    </w:p>
    <w:p w14:paraId="257ED6CD" w14:textId="77777777" w:rsidR="00E12FED" w:rsidRPr="00E12FED" w:rsidRDefault="00E12FED" w:rsidP="00E12FED">
      <w:pPr>
        <w:pStyle w:val="NoSpacing"/>
      </w:pPr>
    </w:p>
    <w:p w14:paraId="0E034B98" w14:textId="77777777" w:rsidR="00E12FED" w:rsidRPr="00E12FED" w:rsidRDefault="00E12FED" w:rsidP="00E12FED">
      <w:pPr>
        <w:pStyle w:val="NoSpacing"/>
      </w:pPr>
      <w:r w:rsidRPr="00E12FED">
        <w:t>@SpringBootApplication</w:t>
      </w:r>
    </w:p>
    <w:p w14:paraId="2F77C6E2" w14:textId="77777777" w:rsidR="00E12FED" w:rsidRPr="00E12FED" w:rsidRDefault="00E12FED" w:rsidP="00E12FED">
      <w:pPr>
        <w:pStyle w:val="NoSpacing"/>
      </w:pPr>
      <w:r w:rsidRPr="00E12FED">
        <w:t xml:space="preserve">public class </w:t>
      </w:r>
      <w:proofErr w:type="spellStart"/>
      <w:r w:rsidRPr="00E12FED">
        <w:t>GatewayserverApplication</w:t>
      </w:r>
      <w:proofErr w:type="spellEnd"/>
      <w:r w:rsidRPr="00E12FED">
        <w:t xml:space="preserve"> {</w:t>
      </w:r>
    </w:p>
    <w:p w14:paraId="21159C94" w14:textId="77777777" w:rsidR="00E12FED" w:rsidRPr="00E12FED" w:rsidRDefault="00E12FED" w:rsidP="00E12FED">
      <w:pPr>
        <w:pStyle w:val="NoSpacing"/>
      </w:pPr>
    </w:p>
    <w:p w14:paraId="55249063" w14:textId="77777777" w:rsidR="00E12FED" w:rsidRPr="00E12FED" w:rsidRDefault="00E12FED" w:rsidP="00E12FED">
      <w:pPr>
        <w:pStyle w:val="NoSpacing"/>
      </w:pPr>
      <w:r w:rsidRPr="00E12FED">
        <w:t xml:space="preserve">    public static void </w:t>
      </w:r>
      <w:proofErr w:type="gramStart"/>
      <w:r w:rsidRPr="00E12FED">
        <w:t>main(</w:t>
      </w:r>
      <w:proofErr w:type="gramEnd"/>
      <w:r w:rsidRPr="00E12FED">
        <w:t xml:space="preserve">String[] </w:t>
      </w:r>
      <w:proofErr w:type="spellStart"/>
      <w:r w:rsidRPr="00E12FED">
        <w:t>args</w:t>
      </w:r>
      <w:proofErr w:type="spellEnd"/>
      <w:r w:rsidRPr="00E12FED">
        <w:t>) {</w:t>
      </w:r>
    </w:p>
    <w:p w14:paraId="76C40FC3" w14:textId="77777777" w:rsidR="00E12FED" w:rsidRPr="00E12FED" w:rsidRDefault="00E12FED" w:rsidP="00E12FED">
      <w:pPr>
        <w:pStyle w:val="NoSpacing"/>
      </w:pPr>
      <w:r w:rsidRPr="00E12FED">
        <w:t xml:space="preserve">        </w:t>
      </w:r>
      <w:proofErr w:type="spellStart"/>
      <w:proofErr w:type="gramStart"/>
      <w:r w:rsidRPr="00E12FED">
        <w:t>SpringApplication.run</w:t>
      </w:r>
      <w:proofErr w:type="spellEnd"/>
      <w:r w:rsidRPr="00E12FED">
        <w:t>(</w:t>
      </w:r>
      <w:proofErr w:type="spellStart"/>
      <w:proofErr w:type="gramEnd"/>
      <w:r w:rsidRPr="00E12FED">
        <w:t>GatewayserverApplication.class</w:t>
      </w:r>
      <w:proofErr w:type="spellEnd"/>
      <w:r w:rsidRPr="00E12FED">
        <w:t xml:space="preserve">, </w:t>
      </w:r>
      <w:proofErr w:type="spellStart"/>
      <w:r w:rsidRPr="00E12FED">
        <w:t>args</w:t>
      </w:r>
      <w:proofErr w:type="spellEnd"/>
      <w:r w:rsidRPr="00E12FED">
        <w:t>);</w:t>
      </w:r>
    </w:p>
    <w:p w14:paraId="5A9D97F6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6ADB9666" w14:textId="77777777" w:rsidR="00E12FED" w:rsidRDefault="00E12FED" w:rsidP="00E12FED">
      <w:pPr>
        <w:pStyle w:val="NoSpacing"/>
      </w:pPr>
    </w:p>
    <w:p w14:paraId="64910D63" w14:textId="77777777" w:rsidR="00F30616" w:rsidRDefault="00F30616" w:rsidP="00E12FED">
      <w:pPr>
        <w:pStyle w:val="NoSpacing"/>
      </w:pPr>
    </w:p>
    <w:p w14:paraId="54989FFE" w14:textId="77777777" w:rsidR="00F30616" w:rsidRPr="00E12FED" w:rsidRDefault="00F30616" w:rsidP="00E12FED">
      <w:pPr>
        <w:pStyle w:val="NoSpacing"/>
      </w:pPr>
    </w:p>
    <w:p w14:paraId="0525C5B0" w14:textId="77777777" w:rsidR="00E12FED" w:rsidRPr="00E12FED" w:rsidRDefault="00E12FED" w:rsidP="00E12FED">
      <w:pPr>
        <w:pStyle w:val="NoSpacing"/>
      </w:pPr>
      <w:r w:rsidRPr="00E12FED">
        <w:lastRenderedPageBreak/>
        <w:t>    @Bean</w:t>
      </w:r>
    </w:p>
    <w:p w14:paraId="151DA384" w14:textId="77777777" w:rsidR="00E12FED" w:rsidRPr="00E12FED" w:rsidRDefault="00E12FED" w:rsidP="00E12FED">
      <w:pPr>
        <w:pStyle w:val="NoSpacing"/>
      </w:pPr>
      <w:r w:rsidRPr="00E12FED">
        <w:t xml:space="preserve">    public </w:t>
      </w:r>
      <w:proofErr w:type="spellStart"/>
      <w:r w:rsidRPr="00E12FED">
        <w:t>RouteLocator</w:t>
      </w:r>
      <w:proofErr w:type="spellEnd"/>
      <w:r w:rsidRPr="00E12FED">
        <w:t xml:space="preserve"> </w:t>
      </w:r>
      <w:proofErr w:type="spellStart"/>
      <w:proofErr w:type="gramStart"/>
      <w:r w:rsidRPr="00E12FED">
        <w:t>eazyBankRouteConfig</w:t>
      </w:r>
      <w:proofErr w:type="spellEnd"/>
      <w:r w:rsidRPr="00E12FED">
        <w:t>(</w:t>
      </w:r>
      <w:proofErr w:type="spellStart"/>
      <w:proofErr w:type="gramEnd"/>
      <w:r w:rsidRPr="00E12FED">
        <w:t>RouteLocatorBuilder</w:t>
      </w:r>
      <w:proofErr w:type="spellEnd"/>
      <w:r w:rsidRPr="00E12FED">
        <w:t xml:space="preserve"> </w:t>
      </w:r>
      <w:proofErr w:type="spellStart"/>
      <w:r w:rsidRPr="00E12FED">
        <w:t>routeLocatorBuilder</w:t>
      </w:r>
      <w:proofErr w:type="spellEnd"/>
      <w:r w:rsidRPr="00E12FED">
        <w:t>){</w:t>
      </w:r>
    </w:p>
    <w:p w14:paraId="2D16C9BC" w14:textId="77777777" w:rsidR="00E12FED" w:rsidRPr="00E12FED" w:rsidRDefault="00E12FED" w:rsidP="00E12FED">
      <w:pPr>
        <w:pStyle w:val="NoSpacing"/>
      </w:pPr>
      <w:r w:rsidRPr="00E12FED">
        <w:t xml:space="preserve">        return </w:t>
      </w:r>
      <w:proofErr w:type="spellStart"/>
      <w:r w:rsidRPr="00E12FED">
        <w:t>routeLocatorBuilder.routes</w:t>
      </w:r>
      <w:proofErr w:type="spellEnd"/>
      <w:r w:rsidRPr="00E12FED">
        <w:t>()</w:t>
      </w:r>
    </w:p>
    <w:p w14:paraId="5E45EF6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/accounts/**")</w:t>
      </w:r>
    </w:p>
    <w:p w14:paraId="3BFE7F3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/accounts/(?&lt;segment&gt;.*)", "/${segment}"))</w:t>
      </w:r>
    </w:p>
    <w:p w14:paraId="2D6416CF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("lb://ACCOUNTS"))</w:t>
      </w:r>
    </w:p>
    <w:p w14:paraId="73CBE042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/loans/**")</w:t>
      </w:r>
    </w:p>
    <w:p w14:paraId="6F6734BE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/loans/(?&lt;segment&gt;.*)", "/${segment}"))</w:t>
      </w:r>
    </w:p>
    <w:p w14:paraId="655F451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("lb://LOANS"))</w:t>
      </w:r>
    </w:p>
    <w:p w14:paraId="12EAB577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/cards/**")</w:t>
      </w:r>
    </w:p>
    <w:p w14:paraId="5140407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/cards/(?&lt;segment&gt;.*)", "/${segment}"))</w:t>
      </w:r>
    </w:p>
    <w:p w14:paraId="28F6E656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("lb://CARDS"))</w:t>
      </w:r>
    </w:p>
    <w:p w14:paraId="22EF2C70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.build</w:t>
      </w:r>
      <w:proofErr w:type="gramEnd"/>
      <w:r w:rsidRPr="00E12FED">
        <w:t>();</w:t>
      </w:r>
    </w:p>
    <w:p w14:paraId="4C888B32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2D50D415" w14:textId="77777777" w:rsidR="00E12FED" w:rsidRPr="00E12FED" w:rsidRDefault="00E12FED" w:rsidP="00E12FED">
      <w:pPr>
        <w:pStyle w:val="NoSpacing"/>
      </w:pPr>
    </w:p>
    <w:p w14:paraId="10E4F815" w14:textId="77777777" w:rsidR="00E12FED" w:rsidRPr="00E12FED" w:rsidRDefault="00E12FED" w:rsidP="00E12FED">
      <w:pPr>
        <w:pStyle w:val="NoSpacing"/>
      </w:pPr>
      <w:r w:rsidRPr="00E12FED">
        <w:t>}</w:t>
      </w:r>
    </w:p>
    <w:p w14:paraId="3B0DF7EC" w14:textId="77777777" w:rsidR="00E12FED" w:rsidRPr="00E12FED" w:rsidRDefault="00E12FED" w:rsidP="00E12FED">
      <w:pPr>
        <w:pStyle w:val="NoSpacing"/>
      </w:pPr>
    </w:p>
    <w:p w14:paraId="47FD65BB" w14:textId="3EBB8E2E" w:rsidR="005F4575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C4A62DD" wp14:editId="4328C04A">
            <wp:extent cx="5731510" cy="1764665"/>
            <wp:effectExtent l="0" t="0" r="2540" b="6985"/>
            <wp:docPr id="803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2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785" w14:textId="77777777" w:rsidR="00DC627E" w:rsidRDefault="00DC627E" w:rsidP="006201FD">
      <w:pPr>
        <w:pStyle w:val="NoSpacing"/>
      </w:pPr>
    </w:p>
    <w:p w14:paraId="35755C7C" w14:textId="3883C9CE" w:rsidR="00DC627E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2E1C8FE" wp14:editId="2AEFCCA8">
            <wp:extent cx="5731510" cy="2058035"/>
            <wp:effectExtent l="0" t="0" r="2540" b="0"/>
            <wp:docPr id="20890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9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91E" w14:textId="77777777" w:rsidR="003873A6" w:rsidRDefault="003873A6" w:rsidP="006201FD">
      <w:pPr>
        <w:pStyle w:val="NoSpacing"/>
      </w:pPr>
    </w:p>
    <w:p w14:paraId="7F7BD61E" w14:textId="77777777" w:rsidR="00D04D10" w:rsidRDefault="00D04D10" w:rsidP="006201FD">
      <w:pPr>
        <w:pStyle w:val="NoSpacing"/>
      </w:pPr>
    </w:p>
    <w:p w14:paraId="3F643B1D" w14:textId="77777777" w:rsidR="00D477BA" w:rsidRDefault="00D477BA" w:rsidP="009C2ADC">
      <w:pPr>
        <w:pStyle w:val="NoSpacing"/>
      </w:pPr>
    </w:p>
    <w:p w14:paraId="47B4554C" w14:textId="77777777" w:rsidR="00D477BA" w:rsidRDefault="00D477BA" w:rsidP="009C2ADC">
      <w:pPr>
        <w:pStyle w:val="NoSpacing"/>
      </w:pPr>
    </w:p>
    <w:p w14:paraId="66EA6399" w14:textId="77777777" w:rsidR="00D477BA" w:rsidRDefault="00D477BA" w:rsidP="009C2ADC">
      <w:pPr>
        <w:pStyle w:val="NoSpacing"/>
      </w:pPr>
    </w:p>
    <w:p w14:paraId="7D2102C4" w14:textId="77777777" w:rsidR="00D477BA" w:rsidRDefault="00D477BA" w:rsidP="009C2ADC">
      <w:pPr>
        <w:pStyle w:val="NoSpacing"/>
      </w:pPr>
    </w:p>
    <w:p w14:paraId="5C6A5A46" w14:textId="77777777" w:rsidR="00D477BA" w:rsidRDefault="00D477BA" w:rsidP="009C2ADC">
      <w:pPr>
        <w:pStyle w:val="NoSpacing"/>
      </w:pPr>
    </w:p>
    <w:p w14:paraId="22BC35C2" w14:textId="77777777" w:rsidR="00D477BA" w:rsidRDefault="00D477BA" w:rsidP="009C2ADC">
      <w:pPr>
        <w:pStyle w:val="NoSpacing"/>
      </w:pPr>
    </w:p>
    <w:p w14:paraId="743CE560" w14:textId="77777777" w:rsidR="00D477BA" w:rsidRDefault="00D477BA" w:rsidP="009C2ADC">
      <w:pPr>
        <w:pStyle w:val="NoSpacing"/>
      </w:pPr>
    </w:p>
    <w:p w14:paraId="14B301C3" w14:textId="77777777" w:rsidR="00D477BA" w:rsidRDefault="00D477BA" w:rsidP="009C2ADC">
      <w:pPr>
        <w:pStyle w:val="NoSpacing"/>
      </w:pPr>
    </w:p>
    <w:p w14:paraId="5B95C3B9" w14:textId="77777777" w:rsidR="00D477BA" w:rsidRDefault="00D477BA" w:rsidP="009C2ADC">
      <w:pPr>
        <w:pStyle w:val="NoSpacing"/>
      </w:pPr>
    </w:p>
    <w:p w14:paraId="777E2542" w14:textId="1183F50F" w:rsidR="00D477BA" w:rsidRDefault="00000000" w:rsidP="009C2ADC">
      <w:pPr>
        <w:pStyle w:val="NoSpacing"/>
      </w:pPr>
      <w:hyperlink r:id="rId32" w:history="1">
        <w:r w:rsidR="00DC627E" w:rsidRPr="00C43E07">
          <w:rPr>
            <w:rStyle w:val="Hyperlink"/>
          </w:rPr>
          <w:t>http://localhost:8072/actuator/gateway/routes</w:t>
        </w:r>
      </w:hyperlink>
    </w:p>
    <w:p w14:paraId="13065A2A" w14:textId="527F8231" w:rsidR="00137F28" w:rsidRDefault="00DC627E" w:rsidP="009C2ADC">
      <w:pPr>
        <w:pStyle w:val="NoSpacing"/>
      </w:pPr>
      <w:r>
        <w:t xml:space="preserve">We have default and our custom routing configurations, </w:t>
      </w:r>
      <w:proofErr w:type="gramStart"/>
      <w:r>
        <w:t>Let</w:t>
      </w:r>
      <w:proofErr w:type="gramEnd"/>
      <w:r>
        <w:t xml:space="preserve"> us disable the default routing </w:t>
      </w:r>
      <w:r w:rsidR="00137F28">
        <w:t>configuration’s</w:t>
      </w:r>
      <w:r>
        <w:t>.</w:t>
      </w:r>
      <w:r w:rsidR="00137F28">
        <w:br/>
      </w:r>
      <w:r w:rsidR="00137F28" w:rsidRPr="00137F28">
        <w:rPr>
          <w:b/>
          <w:bCs/>
        </w:rPr>
        <w:t>DEFAULT</w:t>
      </w:r>
    </w:p>
    <w:p w14:paraId="5F6DB288" w14:textId="474F4A31" w:rsidR="00137F28" w:rsidRDefault="00137F28" w:rsidP="009C2ADC">
      <w:pPr>
        <w:pStyle w:val="NoSpacing"/>
      </w:pPr>
      <w:r w:rsidRPr="00137F28">
        <w:rPr>
          <w:noProof/>
        </w:rPr>
        <w:drawing>
          <wp:inline distT="0" distB="0" distL="0" distR="0" wp14:anchorId="47DE1789" wp14:editId="25B512C7">
            <wp:extent cx="5731510" cy="1905000"/>
            <wp:effectExtent l="0" t="0" r="2540" b="0"/>
            <wp:docPr id="134458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1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5F1" w14:textId="666B060E" w:rsidR="00DC627E" w:rsidRPr="00137F28" w:rsidRDefault="00137F28" w:rsidP="009C2ADC">
      <w:pPr>
        <w:pStyle w:val="NoSpacing"/>
        <w:rPr>
          <w:b/>
          <w:bCs/>
        </w:rPr>
      </w:pPr>
      <w:r w:rsidRPr="00137F28">
        <w:rPr>
          <w:b/>
          <w:bCs/>
        </w:rPr>
        <w:t>CUSTOM</w:t>
      </w:r>
      <w:r w:rsidR="00DC627E" w:rsidRPr="00137F28">
        <w:rPr>
          <w:b/>
          <w:bCs/>
        </w:rPr>
        <w:t xml:space="preserve"> </w:t>
      </w:r>
      <w:r w:rsidR="00BF2EB1" w:rsidRPr="00BF2EB1">
        <w:rPr>
          <w:b/>
          <w:bCs/>
          <w:noProof/>
        </w:rPr>
        <w:drawing>
          <wp:inline distT="0" distB="0" distL="0" distR="0" wp14:anchorId="256AAB5B" wp14:editId="39074190">
            <wp:extent cx="5731510" cy="1466850"/>
            <wp:effectExtent l="0" t="0" r="2540" b="0"/>
            <wp:docPr id="4377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820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9BBD" w14:textId="77777777" w:rsidR="00DC627E" w:rsidRDefault="00DC627E" w:rsidP="009C2ADC">
      <w:pPr>
        <w:pStyle w:val="NoSpacing"/>
      </w:pPr>
    </w:p>
    <w:p w14:paraId="7F48A8D9" w14:textId="77777777" w:rsidR="00DC627E" w:rsidRDefault="00DC627E" w:rsidP="009C2ADC">
      <w:pPr>
        <w:pStyle w:val="NoSpacing"/>
      </w:pPr>
    </w:p>
    <w:p w14:paraId="27D3EABE" w14:textId="365580AF" w:rsidR="00DC627E" w:rsidRDefault="00BF2EB1" w:rsidP="009C2ADC">
      <w:pPr>
        <w:pStyle w:val="NoSpacing"/>
      </w:pPr>
      <w:r>
        <w:t xml:space="preserve">To disable the default routing </w:t>
      </w:r>
      <w:proofErr w:type="gramStart"/>
      <w:r w:rsidR="0090080C">
        <w:t>configuration</w:t>
      </w:r>
      <w:proofErr w:type="gramEnd"/>
      <w:r>
        <w:t xml:space="preserve"> disable below property.</w:t>
      </w:r>
    </w:p>
    <w:p w14:paraId="14D01139" w14:textId="5208CAB6" w:rsidR="00BF2EB1" w:rsidRPr="00264C8E" w:rsidRDefault="00264C8E" w:rsidP="009C2ADC">
      <w:pPr>
        <w:pStyle w:val="NoSpacing"/>
        <w:rPr>
          <w:sz w:val="20"/>
          <w:szCs w:val="20"/>
        </w:rPr>
      </w:pPr>
      <w:r w:rsidRPr="00264C8E">
        <w:rPr>
          <w:sz w:val="20"/>
          <w:szCs w:val="20"/>
        </w:rPr>
        <w:t>D:\Experiments\Microservices\sb-bank-application\gatewayserver\src\main\resources\application.properties</w:t>
      </w:r>
    </w:p>
    <w:p w14:paraId="652B87CE" w14:textId="77777777" w:rsidR="00D477BA" w:rsidRDefault="00D477BA" w:rsidP="009C2ADC">
      <w:pPr>
        <w:pStyle w:val="NoSpacing"/>
      </w:pPr>
    </w:p>
    <w:p w14:paraId="145D4FA1" w14:textId="77777777" w:rsidR="00646BBA" w:rsidRPr="00646BBA" w:rsidRDefault="00646BBA" w:rsidP="00646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46B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0C076F19" w14:textId="77777777" w:rsidR="00264C8E" w:rsidRDefault="00264C8E" w:rsidP="009C2ADC">
      <w:pPr>
        <w:pStyle w:val="NoSpacing"/>
      </w:pPr>
    </w:p>
    <w:p w14:paraId="41B0F56F" w14:textId="10F63331" w:rsidR="00646BBA" w:rsidRDefault="00000000" w:rsidP="009C2ADC">
      <w:pPr>
        <w:pStyle w:val="NoSpacing"/>
      </w:pPr>
      <w:hyperlink r:id="rId35" w:history="1">
        <w:r w:rsidR="00646BBA" w:rsidRPr="00C43E07">
          <w:rPr>
            <w:rStyle w:val="Hyperlink"/>
          </w:rPr>
          <w:t>http://localhost:8072/actuator/gateway/routes</w:t>
        </w:r>
      </w:hyperlink>
    </w:p>
    <w:p w14:paraId="36708592" w14:textId="77777777" w:rsidR="00646BBA" w:rsidRDefault="00646BBA" w:rsidP="009C2ADC">
      <w:pPr>
        <w:pStyle w:val="NoSpacing"/>
      </w:pPr>
    </w:p>
    <w:p w14:paraId="6A24AD5F" w14:textId="17C924A5" w:rsidR="00646BBA" w:rsidRDefault="00646BBA" w:rsidP="009C2ADC">
      <w:pPr>
        <w:pStyle w:val="NoSpacing"/>
      </w:pPr>
      <w:r w:rsidRPr="00646BBA">
        <w:rPr>
          <w:noProof/>
        </w:rPr>
        <w:lastRenderedPageBreak/>
        <w:drawing>
          <wp:inline distT="0" distB="0" distL="0" distR="0" wp14:anchorId="1A8F8B3C" wp14:editId="5BBD3964">
            <wp:extent cx="5731510" cy="4372610"/>
            <wp:effectExtent l="0" t="0" r="2540" b="8890"/>
            <wp:docPr id="4098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6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0BBF" w14:textId="77777777" w:rsidR="00D477BA" w:rsidRDefault="00D477BA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5932EFED" w14:textId="77777777" w:rsidR="00646BBA" w:rsidRDefault="00646BBA" w:rsidP="009C2ADC">
      <w:pPr>
        <w:pStyle w:val="NoSpacing"/>
      </w:pPr>
    </w:p>
    <w:p w14:paraId="223A083C" w14:textId="77777777" w:rsidR="00646BBA" w:rsidRDefault="00646BBA" w:rsidP="009C2ADC">
      <w:pPr>
        <w:pStyle w:val="NoSpacing"/>
      </w:pPr>
    </w:p>
    <w:p w14:paraId="5D267C87" w14:textId="77777777" w:rsidR="00646BBA" w:rsidRDefault="00646BBA" w:rsidP="009C2ADC">
      <w:pPr>
        <w:pStyle w:val="NoSpacing"/>
      </w:pPr>
    </w:p>
    <w:p w14:paraId="709AC803" w14:textId="77777777" w:rsidR="00646BBA" w:rsidRDefault="00646BBA" w:rsidP="009C2ADC">
      <w:pPr>
        <w:pStyle w:val="NoSpacing"/>
      </w:pPr>
    </w:p>
    <w:p w14:paraId="529B3C41" w14:textId="77777777" w:rsidR="00646BBA" w:rsidRDefault="00646BBA" w:rsidP="009C2ADC">
      <w:pPr>
        <w:pStyle w:val="NoSpacing"/>
      </w:pPr>
    </w:p>
    <w:p w14:paraId="09B15662" w14:textId="77777777" w:rsidR="00646BBA" w:rsidRDefault="00646BBA" w:rsidP="009C2ADC">
      <w:pPr>
        <w:pStyle w:val="NoSpacing"/>
      </w:pPr>
    </w:p>
    <w:p w14:paraId="37864CE7" w14:textId="77777777" w:rsidR="00646BBA" w:rsidRDefault="00646BBA" w:rsidP="009C2ADC">
      <w:pPr>
        <w:pStyle w:val="NoSpacing"/>
      </w:pPr>
    </w:p>
    <w:p w14:paraId="7A63425A" w14:textId="77777777" w:rsidR="00646BBA" w:rsidRDefault="00646BBA" w:rsidP="009C2ADC">
      <w:pPr>
        <w:pStyle w:val="NoSpacing"/>
      </w:pPr>
    </w:p>
    <w:p w14:paraId="7E0D7C40" w14:textId="77777777" w:rsidR="00646BBA" w:rsidRDefault="00646BBA" w:rsidP="009C2ADC">
      <w:pPr>
        <w:pStyle w:val="NoSpacing"/>
      </w:pPr>
    </w:p>
    <w:p w14:paraId="3B69E723" w14:textId="77777777" w:rsidR="00646BBA" w:rsidRDefault="00646BBA" w:rsidP="009C2ADC">
      <w:pPr>
        <w:pStyle w:val="NoSpacing"/>
      </w:pPr>
    </w:p>
    <w:p w14:paraId="4C2A7076" w14:textId="77777777" w:rsidR="00646BBA" w:rsidRDefault="00646BBA" w:rsidP="009C2ADC">
      <w:pPr>
        <w:pStyle w:val="NoSpacing"/>
      </w:pPr>
    </w:p>
    <w:p w14:paraId="2DED3AE3" w14:textId="77777777" w:rsidR="00646BBA" w:rsidRDefault="00646BBA" w:rsidP="009C2ADC">
      <w:pPr>
        <w:pStyle w:val="NoSpacing"/>
      </w:pPr>
    </w:p>
    <w:p w14:paraId="663973C3" w14:textId="77777777" w:rsidR="00646BBA" w:rsidRDefault="00646BBA" w:rsidP="009C2ADC">
      <w:pPr>
        <w:pStyle w:val="NoSpacing"/>
      </w:pPr>
    </w:p>
    <w:p w14:paraId="324323AB" w14:textId="77777777" w:rsidR="00646BBA" w:rsidRDefault="00646BBA" w:rsidP="009C2ADC">
      <w:pPr>
        <w:pStyle w:val="NoSpacing"/>
      </w:pPr>
    </w:p>
    <w:p w14:paraId="4F22C7E8" w14:textId="77777777" w:rsidR="00646BBA" w:rsidRDefault="00646BBA" w:rsidP="009C2ADC">
      <w:pPr>
        <w:pStyle w:val="NoSpacing"/>
      </w:pPr>
    </w:p>
    <w:p w14:paraId="54A96054" w14:textId="77777777" w:rsidR="00646BBA" w:rsidRDefault="00646BBA" w:rsidP="009C2ADC">
      <w:pPr>
        <w:pStyle w:val="NoSpacing"/>
      </w:pPr>
    </w:p>
    <w:p w14:paraId="62835A4F" w14:textId="77777777" w:rsidR="00646BBA" w:rsidRDefault="00646BBA" w:rsidP="009C2ADC">
      <w:pPr>
        <w:pStyle w:val="NoSpacing"/>
      </w:pPr>
    </w:p>
    <w:p w14:paraId="1A22B35A" w14:textId="77777777" w:rsidR="00646BBA" w:rsidRDefault="00646BBA" w:rsidP="009C2ADC">
      <w:pPr>
        <w:pStyle w:val="NoSpacing"/>
      </w:pPr>
    </w:p>
    <w:p w14:paraId="08EB2FD7" w14:textId="77777777" w:rsidR="00646BBA" w:rsidRDefault="00646BBA" w:rsidP="009C2ADC">
      <w:pPr>
        <w:pStyle w:val="NoSpacing"/>
      </w:pPr>
    </w:p>
    <w:p w14:paraId="56EE201B" w14:textId="77777777" w:rsidR="00646BBA" w:rsidRDefault="00646BBA" w:rsidP="009C2ADC">
      <w:pPr>
        <w:pStyle w:val="NoSpacing"/>
      </w:pPr>
    </w:p>
    <w:p w14:paraId="60066CAD" w14:textId="77777777" w:rsidR="00646BBA" w:rsidRDefault="00646BBA" w:rsidP="009C2ADC">
      <w:pPr>
        <w:pStyle w:val="NoSpacing"/>
      </w:pPr>
    </w:p>
    <w:p w14:paraId="70AA08A2" w14:textId="77777777" w:rsidR="00646BBA" w:rsidRDefault="00646BBA" w:rsidP="009C2ADC">
      <w:pPr>
        <w:pStyle w:val="NoSpacing"/>
      </w:pPr>
    </w:p>
    <w:p w14:paraId="72C8DDA5" w14:textId="77777777" w:rsidR="00646BBA" w:rsidRDefault="00646BBA" w:rsidP="009C2ADC">
      <w:pPr>
        <w:pStyle w:val="NoSpacing"/>
      </w:pPr>
    </w:p>
    <w:p w14:paraId="5CEE6EE2" w14:textId="77777777" w:rsidR="00646BBA" w:rsidRDefault="00646BBA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 w:rsidRPr="009F0BDE">
        <w:rPr>
          <w:highlight w:val="yellow"/>
        </w:rPr>
        <w:lastRenderedPageBreak/>
        <w:t xml:space="preserve">Demo of </w:t>
      </w:r>
      <w:proofErr w:type="spellStart"/>
      <w:r w:rsidRPr="009F0BDE">
        <w:rPr>
          <w:highlight w:val="yellow"/>
        </w:rPr>
        <w:t>addResponseHeader</w:t>
      </w:r>
      <w:proofErr w:type="spellEnd"/>
      <w:r w:rsidRPr="009F0BDE">
        <w:rPr>
          <w:highlight w:val="yellow"/>
        </w:rPr>
        <w:t xml:space="preserve"> filter</w:t>
      </w:r>
      <w:r>
        <w:t xml:space="preserve"> </w:t>
      </w:r>
    </w:p>
    <w:p w14:paraId="0556CDF4" w14:textId="77777777" w:rsidR="009C2ADC" w:rsidRDefault="009C2ADC" w:rsidP="009C2ADC">
      <w:pPr>
        <w:pStyle w:val="NoSpacing"/>
      </w:pPr>
    </w:p>
    <w:p w14:paraId="1D9D0B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package </w:t>
      </w:r>
      <w:proofErr w:type="spellStart"/>
      <w:proofErr w:type="gramStart"/>
      <w:r w:rsidRPr="00801D25">
        <w:rPr>
          <w:sz w:val="20"/>
          <w:szCs w:val="20"/>
        </w:rPr>
        <w:t>com.eazybytes</w:t>
      </w:r>
      <w:proofErr w:type="gramEnd"/>
      <w:r w:rsidRPr="00801D25">
        <w:rPr>
          <w:sz w:val="20"/>
          <w:szCs w:val="20"/>
        </w:rPr>
        <w:t>.gatewayserver</w:t>
      </w:r>
      <w:proofErr w:type="spellEnd"/>
      <w:r w:rsidRPr="00801D25">
        <w:rPr>
          <w:sz w:val="20"/>
          <w:szCs w:val="20"/>
        </w:rPr>
        <w:t>;</w:t>
      </w:r>
    </w:p>
    <w:p w14:paraId="70DC2F2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@SpringBootApplication</w:t>
      </w:r>
    </w:p>
    <w:p w14:paraId="4A09EE98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public class </w:t>
      </w:r>
      <w:proofErr w:type="spellStart"/>
      <w:r w:rsidRPr="00801D25">
        <w:rPr>
          <w:sz w:val="20"/>
          <w:szCs w:val="20"/>
        </w:rPr>
        <w:t>GatewayserverApplication</w:t>
      </w:r>
      <w:proofErr w:type="spellEnd"/>
      <w:r w:rsidRPr="00801D25">
        <w:rPr>
          <w:sz w:val="20"/>
          <w:szCs w:val="20"/>
        </w:rPr>
        <w:t xml:space="preserve"> {</w:t>
      </w:r>
    </w:p>
    <w:p w14:paraId="7A1307C5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471E068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static void </w:t>
      </w:r>
      <w:proofErr w:type="gramStart"/>
      <w:r w:rsidRPr="00801D25">
        <w:rPr>
          <w:sz w:val="20"/>
          <w:szCs w:val="20"/>
        </w:rPr>
        <w:t>main(</w:t>
      </w:r>
      <w:proofErr w:type="gramEnd"/>
      <w:r w:rsidRPr="00801D25">
        <w:rPr>
          <w:sz w:val="20"/>
          <w:szCs w:val="20"/>
        </w:rPr>
        <w:t xml:space="preserve">String[]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 {</w:t>
      </w:r>
    </w:p>
    <w:p w14:paraId="65EC591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</w:t>
      </w:r>
      <w:proofErr w:type="spellStart"/>
      <w:proofErr w:type="gramStart"/>
      <w:r w:rsidRPr="00801D25">
        <w:rPr>
          <w:sz w:val="20"/>
          <w:szCs w:val="20"/>
        </w:rPr>
        <w:t>SpringApplication.run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GatewayserverApplication.class</w:t>
      </w:r>
      <w:proofErr w:type="spellEnd"/>
      <w:r w:rsidRPr="00801D25">
        <w:rPr>
          <w:sz w:val="20"/>
          <w:szCs w:val="20"/>
        </w:rPr>
        <w:t xml:space="preserve">,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);</w:t>
      </w:r>
    </w:p>
    <w:p w14:paraId="37233D45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DF25F73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3644A16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@Bean</w:t>
      </w:r>
    </w:p>
    <w:p w14:paraId="01F007F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</w:t>
      </w:r>
      <w:proofErr w:type="spellStart"/>
      <w:r w:rsidRPr="00801D25">
        <w:rPr>
          <w:sz w:val="20"/>
          <w:szCs w:val="20"/>
        </w:rPr>
        <w:t>RouteLocator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proofErr w:type="gramStart"/>
      <w:r w:rsidRPr="00801D25">
        <w:rPr>
          <w:sz w:val="20"/>
          <w:szCs w:val="20"/>
        </w:rPr>
        <w:t>eazyBankRouteConfig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>){</w:t>
      </w:r>
    </w:p>
    <w:p w14:paraId="706D6C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return </w:t>
      </w:r>
      <w:proofErr w:type="spellStart"/>
      <w:r w:rsidRPr="00801D25">
        <w:rPr>
          <w:sz w:val="20"/>
          <w:szCs w:val="20"/>
        </w:rPr>
        <w:t>routeLocatorBuilder.routes</w:t>
      </w:r>
      <w:proofErr w:type="spellEnd"/>
      <w:r w:rsidRPr="00801D25">
        <w:rPr>
          <w:sz w:val="20"/>
          <w:szCs w:val="20"/>
        </w:rPr>
        <w:t>()</w:t>
      </w:r>
    </w:p>
    <w:p w14:paraId="30DA4E6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/accounts/**")</w:t>
      </w:r>
    </w:p>
    <w:p w14:paraId="41FEFE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/accounts/(?&lt;segment&gt;.*)", "/${segment}")</w:t>
      </w:r>
    </w:p>
    <w:p w14:paraId="6E8453A0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65891E2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("lb://ACCOUNTS"))</w:t>
      </w:r>
    </w:p>
    <w:p w14:paraId="5857AAB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/loans/**")</w:t>
      </w:r>
    </w:p>
    <w:p w14:paraId="363C3C4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/loans/(?&lt;segment&gt;.*)", "/${segment}")</w:t>
      </w:r>
    </w:p>
    <w:p w14:paraId="3FE1C39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531A4AF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("lb://LOANS"))</w:t>
      </w:r>
    </w:p>
    <w:p w14:paraId="32BB5D1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/cards/**")</w:t>
      </w:r>
    </w:p>
    <w:p w14:paraId="58EE45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/cards/(?&lt;segment&gt;.*)", "/${segment}")</w:t>
      </w:r>
    </w:p>
    <w:p w14:paraId="47FB36A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 xml:space="preserve">().toString()))               </w:t>
      </w:r>
    </w:p>
    <w:p w14:paraId="0B6D93AC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("lb://CARDS"))</w:t>
      </w:r>
    </w:p>
    <w:p w14:paraId="05C6D48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.build</w:t>
      </w:r>
      <w:proofErr w:type="gramEnd"/>
      <w:r w:rsidRPr="00801D25">
        <w:rPr>
          <w:sz w:val="20"/>
          <w:szCs w:val="20"/>
        </w:rPr>
        <w:t>();</w:t>
      </w:r>
    </w:p>
    <w:p w14:paraId="37D3E48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6F2222C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2215CEBF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}</w:t>
      </w:r>
    </w:p>
    <w:p w14:paraId="62DF268B" w14:textId="77777777" w:rsidR="009F0BDE" w:rsidRDefault="009F0BDE" w:rsidP="009C2ADC">
      <w:pPr>
        <w:pStyle w:val="NoSpacing"/>
      </w:pPr>
    </w:p>
    <w:p w14:paraId="30DFBBBE" w14:textId="7F582256" w:rsidR="009F0BDE" w:rsidRDefault="00000000" w:rsidP="009C2ADC">
      <w:pPr>
        <w:pStyle w:val="NoSpacing"/>
      </w:pPr>
      <w:hyperlink r:id="rId37" w:history="1">
        <w:r w:rsidR="0023547A" w:rsidRPr="00C43E07">
          <w:rPr>
            <w:rStyle w:val="Hyperlink"/>
          </w:rPr>
          <w:t>http://localhost:8072/actuator/gateway/routes</w:t>
        </w:r>
      </w:hyperlink>
    </w:p>
    <w:p w14:paraId="29CD1B15" w14:textId="1DD9DC74" w:rsidR="0023547A" w:rsidRDefault="0023547A" w:rsidP="009C2ADC">
      <w:pPr>
        <w:pStyle w:val="NoSpacing"/>
      </w:pPr>
      <w:r w:rsidRPr="0023547A">
        <w:rPr>
          <w:noProof/>
        </w:rPr>
        <w:drawing>
          <wp:inline distT="0" distB="0" distL="0" distR="0" wp14:anchorId="49EB1A0B" wp14:editId="3AE07148">
            <wp:extent cx="4180087" cy="3760967"/>
            <wp:effectExtent l="0" t="0" r="0" b="0"/>
            <wp:docPr id="20958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49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253" cy="3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6164" w14:textId="77777777" w:rsidR="009F0BDE" w:rsidRDefault="009F0BDE" w:rsidP="009C2ADC">
      <w:pPr>
        <w:pStyle w:val="NoSpacing"/>
      </w:pPr>
    </w:p>
    <w:p w14:paraId="312F4D85" w14:textId="6EC3B9F2" w:rsidR="0048510B" w:rsidRDefault="0048510B" w:rsidP="009C2ADC">
      <w:pPr>
        <w:pStyle w:val="NoSpacing"/>
      </w:pPr>
      <w:r w:rsidRPr="0048510B">
        <w:rPr>
          <w:noProof/>
        </w:rPr>
        <w:lastRenderedPageBreak/>
        <w:drawing>
          <wp:inline distT="0" distB="0" distL="0" distR="0" wp14:anchorId="65C1736B" wp14:editId="4975CF79">
            <wp:extent cx="4896102" cy="3549832"/>
            <wp:effectExtent l="0" t="0" r="0" b="0"/>
            <wp:docPr id="199611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5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F62" w14:textId="77777777" w:rsidR="009F0BDE" w:rsidRDefault="009F0BDE" w:rsidP="009C2ADC">
      <w:pPr>
        <w:pStyle w:val="NoSpacing"/>
      </w:pPr>
    </w:p>
    <w:p w14:paraId="5A360DAF" w14:textId="77777777" w:rsidR="009F0BDE" w:rsidRDefault="009F0BDE" w:rsidP="009C2ADC">
      <w:pPr>
        <w:pStyle w:val="NoSpacing"/>
      </w:pPr>
    </w:p>
    <w:p w14:paraId="355A8279" w14:textId="77777777" w:rsidR="009F0BDE" w:rsidRDefault="009F0BDE" w:rsidP="009C2ADC">
      <w:pPr>
        <w:pStyle w:val="NoSpacing"/>
      </w:pPr>
    </w:p>
    <w:p w14:paraId="406E3F2A" w14:textId="77777777" w:rsidR="009F0BDE" w:rsidRDefault="009F0BDE" w:rsidP="009C2ADC">
      <w:pPr>
        <w:pStyle w:val="NoSpacing"/>
      </w:pPr>
    </w:p>
    <w:p w14:paraId="440B7EF6" w14:textId="77777777" w:rsidR="009F0BDE" w:rsidRDefault="009F0BDE" w:rsidP="009C2ADC">
      <w:pPr>
        <w:pStyle w:val="NoSpacing"/>
      </w:pPr>
    </w:p>
    <w:p w14:paraId="492EE25B" w14:textId="77777777" w:rsidR="009F0BDE" w:rsidRDefault="009F0BDE" w:rsidP="009C2ADC">
      <w:pPr>
        <w:pStyle w:val="NoSpacing"/>
      </w:pPr>
    </w:p>
    <w:p w14:paraId="131944A5" w14:textId="77777777" w:rsidR="009F0BDE" w:rsidRDefault="009F0BDE" w:rsidP="009C2ADC">
      <w:pPr>
        <w:pStyle w:val="NoSpacing"/>
      </w:pPr>
    </w:p>
    <w:p w14:paraId="67022225" w14:textId="77777777" w:rsidR="009F0BDE" w:rsidRDefault="009F0BDE" w:rsidP="009C2ADC">
      <w:pPr>
        <w:pStyle w:val="NoSpacing"/>
      </w:pPr>
    </w:p>
    <w:p w14:paraId="021FCA11" w14:textId="77777777" w:rsidR="009F0BDE" w:rsidRDefault="009F0BDE" w:rsidP="009C2ADC">
      <w:pPr>
        <w:pStyle w:val="NoSpacing"/>
      </w:pPr>
    </w:p>
    <w:p w14:paraId="0D0D0ABE" w14:textId="77777777" w:rsidR="009F0BDE" w:rsidRDefault="009F0BDE" w:rsidP="009C2ADC">
      <w:pPr>
        <w:pStyle w:val="NoSpacing"/>
      </w:pPr>
    </w:p>
    <w:p w14:paraId="69F704C9" w14:textId="77777777" w:rsidR="009F0BDE" w:rsidRDefault="009F0BDE" w:rsidP="009C2ADC">
      <w:pPr>
        <w:pStyle w:val="NoSpacing"/>
      </w:pPr>
    </w:p>
    <w:p w14:paraId="683ADD2F" w14:textId="77777777" w:rsidR="009F0BDE" w:rsidRDefault="009F0BDE" w:rsidP="009C2ADC">
      <w:pPr>
        <w:pStyle w:val="NoSpacing"/>
      </w:pPr>
    </w:p>
    <w:p w14:paraId="196A9914" w14:textId="77777777" w:rsidR="009F0BDE" w:rsidRDefault="009F0BDE" w:rsidP="009C2ADC">
      <w:pPr>
        <w:pStyle w:val="NoSpacing"/>
      </w:pPr>
    </w:p>
    <w:p w14:paraId="16C44999" w14:textId="77777777" w:rsidR="009F0BDE" w:rsidRDefault="009F0BDE" w:rsidP="009C2ADC">
      <w:pPr>
        <w:pStyle w:val="NoSpacing"/>
      </w:pPr>
    </w:p>
    <w:p w14:paraId="03F6E775" w14:textId="77777777" w:rsidR="009F0BDE" w:rsidRDefault="009F0BDE" w:rsidP="009C2ADC">
      <w:pPr>
        <w:pStyle w:val="NoSpacing"/>
      </w:pPr>
    </w:p>
    <w:p w14:paraId="323C1DFF" w14:textId="77777777" w:rsidR="009F0BDE" w:rsidRDefault="009F0BDE" w:rsidP="009C2ADC">
      <w:pPr>
        <w:pStyle w:val="NoSpacing"/>
      </w:pPr>
    </w:p>
    <w:p w14:paraId="020E93F5" w14:textId="77777777" w:rsidR="009F0BDE" w:rsidRDefault="009F0BDE" w:rsidP="009C2ADC">
      <w:pPr>
        <w:pStyle w:val="NoSpacing"/>
      </w:pPr>
    </w:p>
    <w:p w14:paraId="5BC7AFE3" w14:textId="77777777" w:rsidR="009F0BDE" w:rsidRDefault="009F0BDE" w:rsidP="009C2ADC">
      <w:pPr>
        <w:pStyle w:val="NoSpacing"/>
      </w:pPr>
    </w:p>
    <w:p w14:paraId="7E9AE125" w14:textId="77777777" w:rsidR="009F0BDE" w:rsidRDefault="009F0BDE" w:rsidP="009C2ADC">
      <w:pPr>
        <w:pStyle w:val="NoSpacing"/>
      </w:pPr>
    </w:p>
    <w:p w14:paraId="50DCAC72" w14:textId="77777777" w:rsidR="009F0BDE" w:rsidRDefault="009F0BDE" w:rsidP="009C2ADC">
      <w:pPr>
        <w:pStyle w:val="NoSpacing"/>
      </w:pPr>
    </w:p>
    <w:p w14:paraId="23928412" w14:textId="77777777" w:rsidR="009F0BDE" w:rsidRDefault="009F0BDE" w:rsidP="009C2ADC">
      <w:pPr>
        <w:pStyle w:val="NoSpacing"/>
      </w:pPr>
    </w:p>
    <w:p w14:paraId="5129DBE3" w14:textId="77777777" w:rsidR="009F0BDE" w:rsidRDefault="009F0BDE" w:rsidP="009C2ADC">
      <w:pPr>
        <w:pStyle w:val="NoSpacing"/>
      </w:pPr>
    </w:p>
    <w:p w14:paraId="77CFA1C9" w14:textId="77777777" w:rsidR="009F0BDE" w:rsidRDefault="009F0BDE" w:rsidP="009C2ADC">
      <w:pPr>
        <w:pStyle w:val="NoSpacing"/>
      </w:pPr>
    </w:p>
    <w:p w14:paraId="5B7865A9" w14:textId="77777777" w:rsidR="009F0BDE" w:rsidRDefault="009F0BDE" w:rsidP="009C2ADC">
      <w:pPr>
        <w:pStyle w:val="NoSpacing"/>
      </w:pPr>
    </w:p>
    <w:p w14:paraId="35F344D8" w14:textId="77777777" w:rsidR="009F0BDE" w:rsidRDefault="009F0BDE" w:rsidP="009C2ADC">
      <w:pPr>
        <w:pStyle w:val="NoSpacing"/>
      </w:pPr>
    </w:p>
    <w:p w14:paraId="5FBA3F03" w14:textId="77777777" w:rsidR="009F0BDE" w:rsidRDefault="009F0BDE" w:rsidP="009C2ADC">
      <w:pPr>
        <w:pStyle w:val="NoSpacing"/>
      </w:pPr>
    </w:p>
    <w:p w14:paraId="13B80760" w14:textId="77777777" w:rsidR="009F0BDE" w:rsidRDefault="009F0BDE" w:rsidP="009C2ADC">
      <w:pPr>
        <w:pStyle w:val="NoSpacing"/>
      </w:pPr>
    </w:p>
    <w:p w14:paraId="0DFCE76B" w14:textId="77777777" w:rsidR="009F0BDE" w:rsidRDefault="009F0BDE" w:rsidP="009C2ADC">
      <w:pPr>
        <w:pStyle w:val="NoSpacing"/>
      </w:pPr>
    </w:p>
    <w:p w14:paraId="4446CABA" w14:textId="77777777" w:rsidR="009F0BDE" w:rsidRDefault="009F0BDE" w:rsidP="009C2ADC">
      <w:pPr>
        <w:pStyle w:val="NoSpacing"/>
      </w:pPr>
    </w:p>
    <w:p w14:paraId="19BB1551" w14:textId="77777777" w:rsidR="009F0BDE" w:rsidRDefault="009F0BDE" w:rsidP="009C2ADC">
      <w:pPr>
        <w:pStyle w:val="NoSpacing"/>
      </w:pPr>
    </w:p>
    <w:p w14:paraId="24B8F86A" w14:textId="77777777" w:rsidR="009F0BDE" w:rsidRDefault="009F0BDE" w:rsidP="009C2ADC">
      <w:pPr>
        <w:pStyle w:val="NoSpacing"/>
      </w:pPr>
    </w:p>
    <w:p w14:paraId="0677CF19" w14:textId="2B1E3CB9" w:rsidR="009C2ADC" w:rsidRDefault="009C2ADC" w:rsidP="009C2ADC">
      <w:pPr>
        <w:pStyle w:val="NoSpacing"/>
      </w:pPr>
      <w:r w:rsidRPr="00274581">
        <w:rPr>
          <w:highlight w:val="yellow"/>
        </w:rPr>
        <w:lastRenderedPageBreak/>
        <w:t xml:space="preserve">Implementing Cross Cutting </w:t>
      </w:r>
      <w:proofErr w:type="gramStart"/>
      <w:r w:rsidRPr="00274581">
        <w:rPr>
          <w:highlight w:val="yellow"/>
        </w:rPr>
        <w:t>concern</w:t>
      </w:r>
      <w:proofErr w:type="gramEnd"/>
      <w:r w:rsidRPr="00274581">
        <w:rPr>
          <w:highlight w:val="yellow"/>
        </w:rPr>
        <w:t xml:space="preserve"> Tracing and Loggin</w:t>
      </w:r>
      <w:r w:rsidR="00274581">
        <w:rPr>
          <w:highlight w:val="yellow"/>
        </w:rPr>
        <w:t>g</w:t>
      </w:r>
      <w:r w:rsidRPr="00274581">
        <w:rPr>
          <w:highlight w:val="yellow"/>
        </w:rPr>
        <w:t xml:space="preserve"> using Gateway – Part 1</w:t>
      </w:r>
    </w:p>
    <w:p w14:paraId="4D78E9C3" w14:textId="77777777" w:rsidR="009C2ADC" w:rsidRDefault="009C2ADC" w:rsidP="009C2ADC">
      <w:pPr>
        <w:pStyle w:val="NoSpacing"/>
      </w:pPr>
    </w:p>
    <w:p w14:paraId="71637BE2" w14:textId="23F8E400" w:rsidR="00F7137A" w:rsidRDefault="00F7137A" w:rsidP="00F7137A">
      <w:pPr>
        <w:pStyle w:val="NoSpacing"/>
      </w:pPr>
      <w:r>
        <w:t xml:space="preserve">Now, inside this lecture, </w:t>
      </w:r>
      <w:r w:rsidR="001C3FE3">
        <w:t>let us</w:t>
      </w:r>
      <w:r>
        <w:t xml:space="preserve"> try to create our own custom filters inside the Gateway server.</w:t>
      </w:r>
    </w:p>
    <w:p w14:paraId="109489B6" w14:textId="589537C4" w:rsidR="00F7137A" w:rsidRDefault="00F7137A" w:rsidP="00F7137A">
      <w:pPr>
        <w:pStyle w:val="NoSpacing"/>
      </w:pPr>
      <w:r>
        <w:t xml:space="preserve">Before we try to create these custom filters, </w:t>
      </w:r>
      <w:r w:rsidR="001C3FE3">
        <w:t>let us</w:t>
      </w:r>
      <w:r>
        <w:t xml:space="preserve"> try to decide on what business logic we want to</w:t>
      </w:r>
    </w:p>
    <w:p w14:paraId="2D73C14B" w14:textId="77777777" w:rsidR="00F7137A" w:rsidRDefault="00F7137A" w:rsidP="00F7137A">
      <w:pPr>
        <w:pStyle w:val="NoSpacing"/>
      </w:pPr>
      <w:r>
        <w:t>implement with the help of these custom filters.</w:t>
      </w:r>
    </w:p>
    <w:p w14:paraId="3B6D6488" w14:textId="77777777" w:rsidR="001D3AFF" w:rsidRDefault="001D3AFF" w:rsidP="00F7137A">
      <w:pPr>
        <w:pStyle w:val="NoSpacing"/>
      </w:pPr>
    </w:p>
    <w:p w14:paraId="4CCB1A3C" w14:textId="0E966A01" w:rsidR="00F7137A" w:rsidRDefault="00F7137A" w:rsidP="00F7137A">
      <w:pPr>
        <w:pStyle w:val="NoSpacing"/>
      </w:pPr>
      <w:r>
        <w:t>I want to take a business scenario where as soon as my gateway server receives an external traffic or</w:t>
      </w:r>
    </w:p>
    <w:p w14:paraId="26BA4E49" w14:textId="01CBAB90" w:rsidR="00F7137A" w:rsidRDefault="00F7137A" w:rsidP="00F7137A">
      <w:pPr>
        <w:pStyle w:val="NoSpacing"/>
      </w:pPr>
      <w:r>
        <w:rPr>
          <w:rStyle w:val="transcript--highlight-cue--ugvse"/>
        </w:rPr>
        <w:t xml:space="preserve">external request, it </w:t>
      </w:r>
      <w:r w:rsidR="001C3FE3">
        <w:rPr>
          <w:rStyle w:val="transcript--highlight-cue--ugvse"/>
        </w:rPr>
        <w:t>must</w:t>
      </w:r>
      <w:r>
        <w:rPr>
          <w:rStyle w:val="transcript--highlight-cue--ugvse"/>
        </w:rPr>
        <w:t xml:space="preserve"> generate a correlation ID.</w:t>
      </w:r>
    </w:p>
    <w:p w14:paraId="1B205A14" w14:textId="6BD05EFF" w:rsidR="00F7137A" w:rsidRDefault="00F7137A" w:rsidP="00F7137A">
      <w:pPr>
        <w:pStyle w:val="NoSpacing"/>
      </w:pPr>
      <w:r>
        <w:t>So here ID is a randomly generated value and the same correlation ID I want to send for all the further</w:t>
      </w:r>
      <w:r w:rsidR="001D3AFF">
        <w:t xml:space="preserve"> </w:t>
      </w:r>
      <w:r>
        <w:t>microservices that my request is going to travel.</w:t>
      </w:r>
    </w:p>
    <w:p w14:paraId="33D440FA" w14:textId="77777777" w:rsidR="001D3AFF" w:rsidRDefault="001D3AFF" w:rsidP="00F7137A">
      <w:pPr>
        <w:pStyle w:val="NoSpacing"/>
      </w:pPr>
    </w:p>
    <w:p w14:paraId="1ADF2AA7" w14:textId="33D95665" w:rsidR="00F7137A" w:rsidRDefault="00F7137A" w:rsidP="00F7137A">
      <w:pPr>
        <w:pStyle w:val="NoSpacing"/>
      </w:pPr>
      <w:r>
        <w:t xml:space="preserve">Maybe if </w:t>
      </w:r>
      <w:r w:rsidR="001C3FE3">
        <w:t>I am</w:t>
      </w:r>
      <w:r>
        <w:t xml:space="preserve"> trying to send a request from Gateway server to accounts, from accounts to loans and cards,</w:t>
      </w:r>
      <w:r w:rsidR="0046705E">
        <w:t xml:space="preserve"> </w:t>
      </w:r>
      <w:r>
        <w:t>then I want to make sure the same trace ID are the correlation ID to be sent to all the respective microservices.</w:t>
      </w:r>
    </w:p>
    <w:p w14:paraId="15CC7C41" w14:textId="77777777" w:rsidR="001D3AFF" w:rsidRDefault="001D3AFF" w:rsidP="00F7137A">
      <w:pPr>
        <w:pStyle w:val="NoSpacing"/>
      </w:pPr>
    </w:p>
    <w:p w14:paraId="7E74091A" w14:textId="70CD79F4" w:rsidR="00F7137A" w:rsidRDefault="00F7137A" w:rsidP="00F7137A">
      <w:pPr>
        <w:pStyle w:val="NoSpacing"/>
      </w:pPr>
      <w:r>
        <w:t xml:space="preserve">And using the same correlation ID and the trace ID, </w:t>
      </w:r>
      <w:r w:rsidR="001C3FE3">
        <w:t>I am</w:t>
      </w:r>
      <w:r>
        <w:t xml:space="preserve"> going to add some logger statements inside</w:t>
      </w:r>
    </w:p>
    <w:p w14:paraId="448E32BD" w14:textId="77777777" w:rsidR="00F7137A" w:rsidRDefault="00F7137A" w:rsidP="00F7137A">
      <w:pPr>
        <w:pStyle w:val="NoSpacing"/>
      </w:pPr>
      <w:r>
        <w:t>my microservices.</w:t>
      </w:r>
    </w:p>
    <w:p w14:paraId="63300955" w14:textId="77777777" w:rsidR="001D3AFF" w:rsidRDefault="001D3AFF" w:rsidP="00F7137A">
      <w:pPr>
        <w:pStyle w:val="NoSpacing"/>
      </w:pPr>
    </w:p>
    <w:p w14:paraId="1E3D6616" w14:textId="60C791C4" w:rsidR="00F7137A" w:rsidRDefault="00F7137A" w:rsidP="00F7137A">
      <w:pPr>
        <w:pStyle w:val="NoSpacing"/>
      </w:pPr>
      <w:r>
        <w:t xml:space="preserve">While </w:t>
      </w:r>
      <w:r w:rsidR="001C3FE3">
        <w:t>I am</w:t>
      </w:r>
      <w:r>
        <w:t xml:space="preserve"> sending the response back to the client, I want to add the same correlation ID inside the</w:t>
      </w:r>
    </w:p>
    <w:p w14:paraId="7F9000A1" w14:textId="2CBBB4D7" w:rsidR="00F7137A" w:rsidRDefault="00F7137A" w:rsidP="00F7137A">
      <w:pPr>
        <w:pStyle w:val="NoSpacing"/>
      </w:pPr>
      <w:r>
        <w:t>response header so that in future, whenever my client has some issues with a particular request saying</w:t>
      </w:r>
      <w:r w:rsidR="0046705E">
        <w:t xml:space="preserve"> </w:t>
      </w:r>
      <w:r>
        <w:t>that the data is not correct or there is an exception happened.</w:t>
      </w:r>
    </w:p>
    <w:p w14:paraId="50081D03" w14:textId="77777777" w:rsidR="001D3AFF" w:rsidRDefault="001D3AFF" w:rsidP="00F7137A">
      <w:pPr>
        <w:pStyle w:val="NoSpacing"/>
      </w:pPr>
    </w:p>
    <w:p w14:paraId="70E469F2" w14:textId="44E2E8C1" w:rsidR="00F7137A" w:rsidRDefault="001C3FE3" w:rsidP="00F7137A">
      <w:pPr>
        <w:pStyle w:val="NoSpacing"/>
      </w:pPr>
      <w:r>
        <w:t>So,</w:t>
      </w:r>
      <w:r w:rsidR="00F7137A">
        <w:t xml:space="preserve"> using that correlation ID my developer, he can look at the logs and identify up to which microservice</w:t>
      </w:r>
      <w:r w:rsidR="0046705E">
        <w:t xml:space="preserve"> </w:t>
      </w:r>
      <w:r w:rsidR="00F7137A">
        <w:t>the request has travelled and if there is an exception under which microservice the exception received.</w:t>
      </w:r>
    </w:p>
    <w:p w14:paraId="60C9C979" w14:textId="77777777" w:rsidR="001D3AFF" w:rsidRDefault="001D3AFF" w:rsidP="00F7137A">
      <w:pPr>
        <w:pStyle w:val="NoSpacing"/>
      </w:pPr>
    </w:p>
    <w:p w14:paraId="05C1660C" w14:textId="624DE151" w:rsidR="00F7137A" w:rsidRDefault="001C3FE3" w:rsidP="00F7137A">
      <w:pPr>
        <w:pStyle w:val="NoSpacing"/>
      </w:pPr>
      <w:r>
        <w:t>So,</w:t>
      </w:r>
      <w:r w:rsidR="00F7137A">
        <w:t xml:space="preserve"> this is what we are trying to achieve with the help of these custom filters.</w:t>
      </w:r>
    </w:p>
    <w:p w14:paraId="44AB2231" w14:textId="77777777" w:rsidR="0046705E" w:rsidRDefault="0046705E" w:rsidP="00F7137A">
      <w:pPr>
        <w:pStyle w:val="NoSpacing"/>
      </w:pPr>
    </w:p>
    <w:p w14:paraId="133B6D1B" w14:textId="77777777" w:rsidR="0046705E" w:rsidRDefault="0046705E" w:rsidP="00F7137A">
      <w:pPr>
        <w:pStyle w:val="NoSpacing"/>
      </w:pPr>
    </w:p>
    <w:p w14:paraId="79CC7FC2" w14:textId="7B488B20" w:rsidR="00006435" w:rsidRDefault="00006435" w:rsidP="00006435">
      <w:pPr>
        <w:pStyle w:val="NoSpacing"/>
      </w:pPr>
      <w:r>
        <w:rPr>
          <w:rStyle w:val="transcript--highlight-cue--ugvse"/>
        </w:rPr>
        <w:t xml:space="preserve">This </w:t>
      </w:r>
      <w:proofErr w:type="spellStart"/>
      <w:r w:rsidR="00FB6C7A" w:rsidRPr="00FB6C7A">
        <w:t>RequestTraceFilter</w:t>
      </w:r>
      <w:proofErr w:type="spellEnd"/>
      <w:r w:rsidR="00904432">
        <w:t xml:space="preserve"> </w:t>
      </w:r>
      <w:r>
        <w:rPr>
          <w:rStyle w:val="transcript--highlight-cue--ugvse"/>
        </w:rPr>
        <w:t>is responsible to generate a trace ID or correlation ID whenever a new request came to my</w:t>
      </w:r>
      <w:r w:rsidR="00904432">
        <w:rPr>
          <w:rStyle w:val="transcript--highlight-cue--ugvse"/>
        </w:rPr>
        <w:t xml:space="preserve"> </w:t>
      </w:r>
      <w:r>
        <w:t>gateway server from the external client applications.</w:t>
      </w:r>
    </w:p>
    <w:p w14:paraId="24763779" w14:textId="77777777" w:rsidR="00904432" w:rsidRDefault="00904432" w:rsidP="00006435">
      <w:pPr>
        <w:pStyle w:val="NoSpacing"/>
      </w:pPr>
    </w:p>
    <w:p w14:paraId="45415C9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7897D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0B181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4B3D57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0A606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C424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63027E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annotation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75CA8F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8CBE83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reactor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publisher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198A5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809751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2DDD43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1C6F96A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implements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FF3E63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AD328B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21CCD303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58ABBC0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368D3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C7E33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1464BFF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8258B1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35712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Override</w:t>
      </w:r>
    </w:p>
    <w:p w14:paraId="4E5B9A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Void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B4E28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70644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 {</w:t>
      </w:r>
    </w:p>
    <w:p w14:paraId="514250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found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80EA7B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));</w:t>
      </w:r>
    </w:p>
    <w:p w14:paraId="6544A48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5684D2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D6556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3A3B62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generated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A8F9FD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42F3618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DF260C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2676694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B0FC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boolean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4BC2F20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0CB55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38D86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75B15A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C5B7F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2D48F2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293EAA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F9D43B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F3C58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java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UUID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randomUUID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toString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92CE0A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09B25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A45D9E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79E7DDA8" w14:textId="77777777" w:rsidR="00904432" w:rsidRDefault="00904432" w:rsidP="00006435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1AABBA6D" w14:textId="7497F27D" w:rsidR="00904432" w:rsidRDefault="00904432" w:rsidP="00CF4B57">
      <w:pPr>
        <w:pStyle w:val="NoSpacing"/>
      </w:pPr>
      <w:r>
        <w:t xml:space="preserve">The </w:t>
      </w:r>
      <w:proofErr w:type="spellStart"/>
      <w:r w:rsidR="00CF4B57" w:rsidRPr="00FB6C7A">
        <w:t>Re</w:t>
      </w:r>
      <w:r w:rsidR="00CF4B57">
        <w:t>sponse</w:t>
      </w:r>
      <w:r w:rsidR="00CF4B57" w:rsidRPr="00FB6C7A">
        <w:t>TraceFilter</w:t>
      </w:r>
      <w:proofErr w:type="spellEnd"/>
      <w:r w:rsidR="00CF4B57">
        <w:t xml:space="preserve"> </w:t>
      </w:r>
      <w:r>
        <w:t>is it is going to add the trace ID or the correlation ID into the response</w:t>
      </w:r>
    </w:p>
    <w:p w14:paraId="491B9681" w14:textId="77777777" w:rsidR="00904432" w:rsidRDefault="00904432" w:rsidP="00CF4B57">
      <w:pPr>
        <w:pStyle w:val="NoSpacing"/>
      </w:pPr>
      <w:r>
        <w:t>so that my client also is aware about that trace ID that is associated with a particular request.</w:t>
      </w:r>
    </w:p>
    <w:p w14:paraId="37EC4938" w14:textId="77777777" w:rsidR="00B011C8" w:rsidRDefault="00B011C8" w:rsidP="009C2ADC">
      <w:pPr>
        <w:pStyle w:val="NoSpacing"/>
      </w:pPr>
    </w:p>
    <w:p w14:paraId="25343610" w14:textId="77777777" w:rsidR="00C805AC" w:rsidRDefault="00C805AC" w:rsidP="009C2ADC">
      <w:pPr>
        <w:pStyle w:val="NoSpacing"/>
      </w:pPr>
    </w:p>
    <w:p w14:paraId="37F319F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4383F7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5047B3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17F692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9618C0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E44FF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80D4B8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117121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7D1E085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86175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81DFE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B55D10" w14:textId="1639FBE9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Bean</w:t>
      </w:r>
    </w:p>
    <w:p w14:paraId="18BFF21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postGlobalFilter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6B7874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9CD21E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then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fromRunnable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(()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D9A91D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5DD955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5C3F0E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"Updated the correlation id to the outbound headers: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8FE61C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getResponse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1FAEE2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    }));</w:t>
      </w:r>
    </w:p>
    <w:p w14:paraId="22904C8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};</w:t>
      </w:r>
    </w:p>
    <w:p w14:paraId="14D4AD8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3E11459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292FE9DC" w14:textId="77777777" w:rsidR="00B011C8" w:rsidRDefault="00B011C8" w:rsidP="009C2ADC">
      <w:pPr>
        <w:pStyle w:val="NoSpacing"/>
      </w:pPr>
    </w:p>
    <w:p w14:paraId="165E949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77F9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3E7DD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594FC6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E1646D7" w14:textId="16786F7A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67A89B2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A54A9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029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-correlation-id"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6A558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049249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10EADD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B2F24C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AA20DA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stream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findFirst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5F29E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7A73A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6949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532CE78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7CBA415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697BA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9B96F7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header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9F4F74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5BE2AB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B7A825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5E7B3E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this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4ED6C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E3CF5F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38C331E" w14:textId="77777777" w:rsidR="00B011C8" w:rsidRDefault="00B011C8" w:rsidP="009C2ADC">
      <w:pPr>
        <w:pStyle w:val="NoSpacing"/>
      </w:pPr>
    </w:p>
    <w:p w14:paraId="499684E8" w14:textId="18ABF067" w:rsidR="009C2ADC" w:rsidRPr="00F2427B" w:rsidRDefault="00440E9A" w:rsidP="009C2ADC">
      <w:pPr>
        <w:pStyle w:val="NoSpacing"/>
        <w:rPr>
          <w:sz w:val="20"/>
          <w:szCs w:val="20"/>
        </w:rPr>
      </w:pPr>
      <w:r w:rsidRPr="00F2427B">
        <w:rPr>
          <w:sz w:val="20"/>
          <w:szCs w:val="20"/>
        </w:rPr>
        <w:t>D:\Experiments\Microservices\sb-bank-application\gatewayserver\src\main\resources\application.properties</w:t>
      </w:r>
    </w:p>
    <w:p w14:paraId="77E7679F" w14:textId="77777777" w:rsidR="00F77563" w:rsidRDefault="00F77563" w:rsidP="009C2ADC">
      <w:pPr>
        <w:pStyle w:val="NoSpacing"/>
      </w:pPr>
    </w:p>
    <w:p w14:paraId="39F7DDBA" w14:textId="77777777" w:rsidR="00E521CA" w:rsidRPr="00E521CA" w:rsidRDefault="00E521CA" w:rsidP="00E52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521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42A266DC" w14:textId="77777777" w:rsidR="00F77563" w:rsidRDefault="00F77563" w:rsidP="009C2ADC">
      <w:pPr>
        <w:pStyle w:val="NoSpacing"/>
      </w:pPr>
    </w:p>
    <w:p w14:paraId="6D85172D" w14:textId="420C5A40" w:rsidR="009C2ADC" w:rsidRDefault="009C2ADC" w:rsidP="009C2ADC">
      <w:pPr>
        <w:pStyle w:val="NoSpacing"/>
      </w:pPr>
      <w:r w:rsidRPr="00B011C8">
        <w:rPr>
          <w:highlight w:val="yellow"/>
        </w:rPr>
        <w:lastRenderedPageBreak/>
        <w:t xml:space="preserve">Implementing Cross Cutting </w:t>
      </w:r>
      <w:proofErr w:type="gramStart"/>
      <w:r w:rsidRPr="00B011C8">
        <w:rPr>
          <w:highlight w:val="yellow"/>
        </w:rPr>
        <w:t>concern</w:t>
      </w:r>
      <w:proofErr w:type="gramEnd"/>
      <w:r w:rsidRPr="00B011C8">
        <w:rPr>
          <w:highlight w:val="yellow"/>
        </w:rPr>
        <w:t xml:space="preserve"> Tracing and Loggin</w:t>
      </w:r>
      <w:r w:rsidR="00274581" w:rsidRPr="00B011C8">
        <w:rPr>
          <w:highlight w:val="yellow"/>
        </w:rPr>
        <w:t>g</w:t>
      </w:r>
      <w:r w:rsidRPr="00B011C8">
        <w:rPr>
          <w:highlight w:val="yellow"/>
        </w:rPr>
        <w:t xml:space="preserve"> using Gateway – Part 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C015ED">
      <w:pPr>
        <w:pStyle w:val="NoSpacing"/>
      </w:pPr>
    </w:p>
    <w:p w14:paraId="786859C4" w14:textId="03655161" w:rsidR="00C015ED" w:rsidRDefault="00C015ED" w:rsidP="00C015ED">
      <w:pPr>
        <w:pStyle w:val="NoSpacing"/>
      </w:pPr>
      <w:r>
        <w:t>Now inside this lecture, let us try to make changes inside the individual microservices to accept the</w:t>
      </w:r>
    </w:p>
    <w:p w14:paraId="5648B8D3" w14:textId="77777777" w:rsidR="00C015ED" w:rsidRDefault="00C015ED" w:rsidP="00C015ED">
      <w:pPr>
        <w:pStyle w:val="NoSpacing"/>
      </w:pPr>
      <w:r>
        <w:rPr>
          <w:rStyle w:val="transcript--highlight-cue--ugvse"/>
        </w:rPr>
        <w:t>request header that my gateway is going to forward along with the request.</w:t>
      </w:r>
    </w:p>
    <w:p w14:paraId="2A1634C9" w14:textId="77777777" w:rsidR="00B011C8" w:rsidRDefault="00B011C8" w:rsidP="00C015ED">
      <w:pPr>
        <w:pStyle w:val="NoSpacing"/>
      </w:pPr>
    </w:p>
    <w:p w14:paraId="7D656A63" w14:textId="4C9C47F7" w:rsidR="00580DAC" w:rsidRDefault="00580DAC" w:rsidP="00580DAC">
      <w:pPr>
        <w:pStyle w:val="NoSpacing"/>
      </w:pPr>
      <w:r>
        <w:t>We do not have to make the changes in all the APIs available inside the microservices.</w:t>
      </w:r>
    </w:p>
    <w:p w14:paraId="36AF534C" w14:textId="77777777" w:rsidR="00580DAC" w:rsidRDefault="00580DAC" w:rsidP="00580DAC">
      <w:pPr>
        <w:pStyle w:val="NoSpacing"/>
      </w:pPr>
      <w:r>
        <w:t>Instead, we can take a single API that is going to travel all the microservices.</w:t>
      </w:r>
    </w:p>
    <w:p w14:paraId="7F1B63D8" w14:textId="77777777" w:rsidR="00580DAC" w:rsidRDefault="00580DAC" w:rsidP="00580DAC">
      <w:pPr>
        <w:pStyle w:val="NoSpacing"/>
      </w:pPr>
      <w:r>
        <w:rPr>
          <w:rStyle w:val="transcript--highlight-cue--ugvse"/>
        </w:rPr>
        <w:t xml:space="preserve">We have such REST API inside the </w:t>
      </w:r>
      <w:proofErr w:type="spellStart"/>
      <w:r>
        <w:rPr>
          <w:rStyle w:val="transcript--highlight-cue--ugvse"/>
        </w:rPr>
        <w:t>CustomerController</w:t>
      </w:r>
      <w:proofErr w:type="spellEnd"/>
      <w:r>
        <w:rPr>
          <w:rStyle w:val="transcript--highlight-cue--ugvse"/>
        </w:rPr>
        <w:t>.</w:t>
      </w:r>
    </w:p>
    <w:p w14:paraId="1198AD35" w14:textId="77777777" w:rsidR="00B011C8" w:rsidRDefault="00B011C8" w:rsidP="00580DAC">
      <w:pPr>
        <w:pStyle w:val="NoSpacing"/>
      </w:pPr>
    </w:p>
    <w:p w14:paraId="2CED5A90" w14:textId="6A732722" w:rsidR="00FE107E" w:rsidRPr="00FE1359" w:rsidRDefault="00FE107E" w:rsidP="00580DAC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 w:rsidR="00FE1359" w:rsidRPr="00FE1359">
        <w:rPr>
          <w:b/>
          <w:bCs/>
          <w:i/>
          <w:iCs/>
          <w:u w:val="single"/>
        </w:rPr>
        <w:t>accounts microservice</w:t>
      </w:r>
    </w:p>
    <w:p w14:paraId="2C562B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C9F67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FFD8E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30712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70DD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1C73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A34CF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CD43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A36B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5389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DBFD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8905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612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E4278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CC73E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8832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1484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jakarta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constraints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37ACF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3BA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2436612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"application/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396DA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73190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85C02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29B8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9E2E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68995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CF74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C285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C806DC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005B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6D2D3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138D3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"/fetchCustomerDetails"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1CCCC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E97D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D38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                                         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B9DA6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"($|[0-9]{10})"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should be 10 digits value"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DFD6FF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2EBD7E4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1FC9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646A1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4820B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C1D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A90A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230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E00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B613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A1B4B6" w14:textId="77777777" w:rsidR="00B011C8" w:rsidRDefault="00B011C8" w:rsidP="009C2ADC">
      <w:pPr>
        <w:pStyle w:val="NoSpacing"/>
      </w:pPr>
    </w:p>
    <w:p w14:paraId="23149AE9" w14:textId="77777777" w:rsidR="00B011C8" w:rsidRDefault="00B011C8" w:rsidP="009C2ADC">
      <w:pPr>
        <w:pStyle w:val="NoSpacing"/>
      </w:pPr>
    </w:p>
    <w:p w14:paraId="1B676873" w14:textId="77777777" w:rsidR="00B1127E" w:rsidRDefault="00B1127E" w:rsidP="009C2ADC">
      <w:pPr>
        <w:pStyle w:val="NoSpacing"/>
      </w:pPr>
    </w:p>
    <w:p w14:paraId="6138C1D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708D2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4C2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1208F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EDD08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66AA9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BE0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5BEB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82584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81751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A287B3" w14:textId="77777777" w:rsidR="00B1127E" w:rsidRDefault="00B1127E" w:rsidP="009C2ADC">
      <w:pPr>
        <w:pStyle w:val="NoSpacing"/>
      </w:pPr>
    </w:p>
    <w:p w14:paraId="3F439DD6" w14:textId="77777777" w:rsidR="00B1127E" w:rsidRDefault="00B1127E" w:rsidP="009C2ADC">
      <w:pPr>
        <w:pStyle w:val="NoSpacing"/>
      </w:pPr>
    </w:p>
    <w:p w14:paraId="5D33A25F" w14:textId="77777777" w:rsidR="00B1127E" w:rsidRDefault="00B1127E" w:rsidP="009C2ADC">
      <w:pPr>
        <w:pStyle w:val="NoSpacing"/>
      </w:pPr>
    </w:p>
    <w:p w14:paraId="1ED57DA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19A9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D5BFC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9D12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stereotype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4901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A109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B7AB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5FED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4C08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FB93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52B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A73AB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83808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E687E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92A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D2BD3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280F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093E7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AD6B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F9D87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F30EB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lombok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99F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559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</w:p>
    <w:p w14:paraId="1D460B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</w:p>
    <w:p w14:paraId="233A6D6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CustomerServiceImpl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849AF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3970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AB89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BA7AB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02593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2600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8675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1ED07A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 {</w:t>
      </w:r>
    </w:p>
    <w:p w14:paraId="3EFA2AE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4C6B7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C340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"Customer"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186607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B2F08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findByCustomerId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65DF7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customerId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D3B53E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280DA70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ECE35B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7EEF2A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64E027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6AF2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loansFeignClient.fetchLoansDetails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60BB5DE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customerDetailsDto.setLoansDto(loansDtoResponseEntity.getBody()); </w:t>
      </w:r>
    </w:p>
    <w:p w14:paraId="0F0EAA8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cardsFeignClient.fetchCardDetails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40B1ED8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customerDetailsDto.setCardsDto(cardsDtoResponseEntity.getBody());</w:t>
      </w:r>
    </w:p>
    <w:p w14:paraId="04F2ACD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DC6DB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9201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setLoansDto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F01689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15B52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D38CA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setCardsDto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1C6F92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51CA0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C12FF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5AB98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8C47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AD98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3E3FD" w14:textId="77777777" w:rsidR="00B1127E" w:rsidRDefault="00B1127E" w:rsidP="009C2ADC">
      <w:pPr>
        <w:pStyle w:val="NoSpacing"/>
      </w:pPr>
    </w:p>
    <w:p w14:paraId="60DCC78A" w14:textId="77777777" w:rsidR="00B1127E" w:rsidRDefault="00B1127E" w:rsidP="009C2ADC">
      <w:pPr>
        <w:pStyle w:val="NoSpacing"/>
      </w:pPr>
    </w:p>
    <w:p w14:paraId="765144C1" w14:textId="77777777" w:rsidR="00B1127E" w:rsidRDefault="00B1127E" w:rsidP="009C2ADC">
      <w:pPr>
        <w:pStyle w:val="NoSpacing"/>
      </w:pPr>
    </w:p>
    <w:p w14:paraId="7372BB9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9319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35AE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76C1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DCABC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B74E2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3F26D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1975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D7B5E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6A4A3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AD4612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5D53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B16D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B196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DE82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5177D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2A705B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ADEF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F9066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97BE2C" w14:textId="77777777" w:rsidR="00B1127E" w:rsidRDefault="00B1127E" w:rsidP="009C2ADC">
      <w:pPr>
        <w:pStyle w:val="NoSpacing"/>
      </w:pPr>
    </w:p>
    <w:p w14:paraId="3F42D99B" w14:textId="77777777" w:rsidR="00B1127E" w:rsidRDefault="00B1127E" w:rsidP="009C2ADC">
      <w:pPr>
        <w:pStyle w:val="NoSpacing"/>
      </w:pPr>
    </w:p>
    <w:p w14:paraId="3D645929" w14:textId="77777777" w:rsidR="00B1127E" w:rsidRDefault="00B1127E" w:rsidP="009C2ADC">
      <w:pPr>
        <w:pStyle w:val="NoSpacing"/>
      </w:pPr>
    </w:p>
    <w:p w14:paraId="6DD1B4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4F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57A98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0ED75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68DD4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FDEC7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65A53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7FFED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60E32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7804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01CCBB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181C1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F995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D66FF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91B1A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58BD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675C6B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55870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A70A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31D2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5F2630" w14:textId="77777777" w:rsidR="00B1127E" w:rsidRDefault="00B1127E" w:rsidP="009C2ADC">
      <w:pPr>
        <w:pStyle w:val="NoSpacing"/>
      </w:pPr>
    </w:p>
    <w:p w14:paraId="15D1CB04" w14:textId="2FC8DF76" w:rsidR="00B1127E" w:rsidRDefault="00A85D74" w:rsidP="009C2ADC">
      <w:pPr>
        <w:pStyle w:val="NoSpacing"/>
      </w:pPr>
      <w:r w:rsidRPr="00A85D74">
        <w:t>D:\Experiments\Microservices\sb-bank-application\accounts\src\main\resources\application.properties</w:t>
      </w:r>
    </w:p>
    <w:p w14:paraId="2FA6F1FB" w14:textId="77777777" w:rsidR="00A85D74" w:rsidRDefault="00A85D74" w:rsidP="009C2ADC">
      <w:pPr>
        <w:pStyle w:val="NoSpacing"/>
      </w:pPr>
    </w:p>
    <w:p w14:paraId="0C2217CF" w14:textId="77777777" w:rsidR="00A85D74" w:rsidRPr="00A85D74" w:rsidRDefault="00A85D74" w:rsidP="00A85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.accounts</w:t>
      </w:r>
      <w:proofErr w:type="spell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85D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6EE59BB3" w14:textId="77777777" w:rsidR="00A85D74" w:rsidRDefault="00A85D74" w:rsidP="009C2ADC">
      <w:pPr>
        <w:pStyle w:val="NoSpacing"/>
      </w:pPr>
    </w:p>
    <w:p w14:paraId="1B0E14C5" w14:textId="77777777" w:rsidR="00A85D74" w:rsidRDefault="00A85D74" w:rsidP="009C2ADC">
      <w:pPr>
        <w:pStyle w:val="NoSpacing"/>
      </w:pPr>
    </w:p>
    <w:p w14:paraId="12A50A7A" w14:textId="2538B5BA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>
        <w:rPr>
          <w:b/>
          <w:bCs/>
          <w:i/>
          <w:iCs/>
          <w:u w:val="single"/>
        </w:rPr>
        <w:t>loans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2E5146F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.loans.controller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1BD99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1514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3248986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60B0E9E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13C988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B3E6F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B0FBA7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B3390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0D3F4E" w14:textId="434B2413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….</w:t>
      </w:r>
    </w:p>
    <w:p w14:paraId="7242630F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F1A7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07A70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51A01A0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1442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4385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1145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iLoansService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56EEC1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123A1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E4AF48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7C48DA" w14:textId="08CDB387" w:rsidR="00B21BC1" w:rsidRPr="00B21BC1" w:rsidRDefault="00B21BC1" w:rsidP="008D7B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3303B248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14E53A" w14:textId="77777777" w:rsidR="00772FE7" w:rsidRPr="00772FE7" w:rsidRDefault="00A85D74" w:rsidP="00772FE7">
      <w:pPr>
        <w:pStyle w:val="NoSpacing"/>
      </w:pPr>
      <w:r w:rsidRPr="00A85D74">
        <w:t>D:\Experiments\Microservices\sb-bank-application\loans\src\main\resources\application.properties</w:t>
      </w:r>
      <w:r>
        <w:br/>
      </w:r>
      <w:r w:rsidR="00772FE7">
        <w:br/>
      </w:r>
      <w:proofErr w:type="spellStart"/>
      <w:r w:rsidR="00772FE7" w:rsidRPr="00772FE7">
        <w:t>logging.level.com.eaztbytes.loans</w:t>
      </w:r>
      <w:proofErr w:type="spellEnd"/>
      <w:r w:rsidR="00772FE7" w:rsidRPr="00772FE7">
        <w:t>=DEBUG</w:t>
      </w:r>
    </w:p>
    <w:p w14:paraId="53238E86" w14:textId="5DAAA654" w:rsidR="009D3DE6" w:rsidRDefault="009D3DE6" w:rsidP="009C2ADC">
      <w:pPr>
        <w:pStyle w:val="NoSpacing"/>
      </w:pPr>
    </w:p>
    <w:p w14:paraId="40E3F366" w14:textId="48A87FB6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lastRenderedPageBreak/>
        <w:t xml:space="preserve">Modifications inside the </w:t>
      </w:r>
      <w:r>
        <w:rPr>
          <w:b/>
          <w:bCs/>
          <w:i/>
          <w:iCs/>
          <w:u w:val="single"/>
        </w:rPr>
        <w:t>cards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09A4C6C7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.cards.controller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A6D4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CBC7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67E71F8F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8B2943B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65ED68C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D8C5B3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53B19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58E4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A9AB23" w14:textId="746944E3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</w:t>
      </w:r>
    </w:p>
    <w:p w14:paraId="7D17575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DDD8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A742F5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C061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0C5A3A2E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76A35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6630E0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6DF89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iCardsService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E66C0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CB4B1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E0BB50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93BDFD" w14:textId="357E6F22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6AEC5D1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C0E74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061C8" w14:textId="77777777" w:rsidR="009D3DE6" w:rsidRDefault="009D3DE6" w:rsidP="009C2ADC">
      <w:pPr>
        <w:pStyle w:val="NoSpacing"/>
      </w:pPr>
    </w:p>
    <w:p w14:paraId="55E6DCCC" w14:textId="7B6829B9" w:rsidR="00B1127E" w:rsidRDefault="003F7601" w:rsidP="009C2ADC">
      <w:pPr>
        <w:pStyle w:val="NoSpacing"/>
      </w:pPr>
      <w:r w:rsidRPr="003F7601">
        <w:t>D:\Experiments\Microservices\sb-bank-application\cards\src\main\resources\application.properties</w:t>
      </w:r>
    </w:p>
    <w:p w14:paraId="67D8038A" w14:textId="77777777" w:rsidR="003F7601" w:rsidRDefault="003F7601" w:rsidP="009C2ADC">
      <w:pPr>
        <w:pStyle w:val="NoSpacing"/>
      </w:pPr>
    </w:p>
    <w:p w14:paraId="344EF92F" w14:textId="77777777" w:rsidR="003F7601" w:rsidRDefault="003F7601" w:rsidP="009C2ADC">
      <w:pPr>
        <w:pStyle w:val="NoSpacing"/>
      </w:pPr>
    </w:p>
    <w:p w14:paraId="78172E73" w14:textId="77777777" w:rsidR="003F7601" w:rsidRPr="003F7601" w:rsidRDefault="003F7601" w:rsidP="003F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.cards</w:t>
      </w:r>
      <w:proofErr w:type="spell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F76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0C0F9812" w14:textId="77777777" w:rsidR="003F7601" w:rsidRDefault="003F7601" w:rsidP="009C2ADC">
      <w:pPr>
        <w:pStyle w:val="NoSpacing"/>
      </w:pPr>
    </w:p>
    <w:p w14:paraId="4A5FE104" w14:textId="77777777" w:rsidR="00096584" w:rsidRDefault="00096584" w:rsidP="009C2ADC">
      <w:pPr>
        <w:pStyle w:val="NoSpacing"/>
      </w:pPr>
    </w:p>
    <w:p w14:paraId="7B4660DB" w14:textId="77777777" w:rsidR="00096584" w:rsidRDefault="00096584" w:rsidP="009C2ADC">
      <w:pPr>
        <w:pStyle w:val="NoSpacing"/>
      </w:pPr>
    </w:p>
    <w:p w14:paraId="24A9122D" w14:textId="77777777" w:rsidR="00096584" w:rsidRDefault="00096584" w:rsidP="009C2ADC">
      <w:pPr>
        <w:pStyle w:val="NoSpacing"/>
      </w:pPr>
    </w:p>
    <w:p w14:paraId="5F30A69F" w14:textId="77777777" w:rsidR="00096584" w:rsidRDefault="00096584" w:rsidP="009C2ADC">
      <w:pPr>
        <w:pStyle w:val="NoSpacing"/>
      </w:pPr>
    </w:p>
    <w:p w14:paraId="6D99D572" w14:textId="77777777" w:rsidR="00096584" w:rsidRDefault="00096584" w:rsidP="009C2ADC">
      <w:pPr>
        <w:pStyle w:val="NoSpacing"/>
      </w:pPr>
    </w:p>
    <w:p w14:paraId="77CBF69F" w14:textId="77777777" w:rsidR="00096584" w:rsidRDefault="00096584" w:rsidP="009C2ADC">
      <w:pPr>
        <w:pStyle w:val="NoSpacing"/>
      </w:pPr>
    </w:p>
    <w:p w14:paraId="1BEBCAF6" w14:textId="77777777" w:rsidR="00096584" w:rsidRDefault="00096584" w:rsidP="009C2ADC">
      <w:pPr>
        <w:pStyle w:val="NoSpacing"/>
      </w:pPr>
    </w:p>
    <w:p w14:paraId="0FBDA407" w14:textId="77777777" w:rsidR="00096584" w:rsidRDefault="00096584" w:rsidP="009C2ADC">
      <w:pPr>
        <w:pStyle w:val="NoSpacing"/>
      </w:pPr>
    </w:p>
    <w:p w14:paraId="37154C7E" w14:textId="77777777" w:rsidR="00096584" w:rsidRDefault="00096584" w:rsidP="009C2ADC">
      <w:pPr>
        <w:pStyle w:val="NoSpacing"/>
      </w:pPr>
    </w:p>
    <w:p w14:paraId="57E5F7D8" w14:textId="77777777" w:rsidR="00096584" w:rsidRDefault="00096584" w:rsidP="009C2ADC">
      <w:pPr>
        <w:pStyle w:val="NoSpacing"/>
      </w:pPr>
    </w:p>
    <w:p w14:paraId="4732932E" w14:textId="77777777" w:rsidR="00096584" w:rsidRDefault="00096584" w:rsidP="009C2ADC">
      <w:pPr>
        <w:pStyle w:val="NoSpacing"/>
      </w:pPr>
    </w:p>
    <w:p w14:paraId="47460059" w14:textId="77777777" w:rsidR="00096584" w:rsidRDefault="00096584" w:rsidP="009C2ADC">
      <w:pPr>
        <w:pStyle w:val="NoSpacing"/>
      </w:pPr>
    </w:p>
    <w:p w14:paraId="7884F27C" w14:textId="77777777" w:rsidR="00096584" w:rsidRDefault="00096584" w:rsidP="009C2ADC">
      <w:pPr>
        <w:pStyle w:val="NoSpacing"/>
      </w:pPr>
    </w:p>
    <w:p w14:paraId="7880659A" w14:textId="77777777" w:rsidR="00096584" w:rsidRDefault="00096584" w:rsidP="009C2ADC">
      <w:pPr>
        <w:pStyle w:val="NoSpacing"/>
      </w:pPr>
    </w:p>
    <w:p w14:paraId="114D1999" w14:textId="77777777" w:rsidR="00096584" w:rsidRDefault="00096584" w:rsidP="009C2ADC">
      <w:pPr>
        <w:pStyle w:val="NoSpacing"/>
      </w:pPr>
    </w:p>
    <w:p w14:paraId="67DBBB04" w14:textId="77777777" w:rsidR="00096584" w:rsidRDefault="00096584" w:rsidP="009C2ADC">
      <w:pPr>
        <w:pStyle w:val="NoSpacing"/>
      </w:pPr>
    </w:p>
    <w:p w14:paraId="3CA3AF3D" w14:textId="49E8FE43" w:rsidR="00096584" w:rsidRDefault="005A2349" w:rsidP="009C2ADC">
      <w:pPr>
        <w:pStyle w:val="NoSpacing"/>
      </w:pPr>
      <w:r w:rsidRPr="005A2349">
        <w:rPr>
          <w:noProof/>
        </w:rPr>
        <w:lastRenderedPageBreak/>
        <w:drawing>
          <wp:inline distT="0" distB="0" distL="0" distR="0" wp14:anchorId="0A6F2A55" wp14:editId="190FEEFE">
            <wp:extent cx="5731510" cy="2169795"/>
            <wp:effectExtent l="0" t="0" r="2540" b="1905"/>
            <wp:docPr id="18143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7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74E" w14:textId="77777777" w:rsidR="002C559B" w:rsidRDefault="002C559B" w:rsidP="009C2ADC">
      <w:pPr>
        <w:pStyle w:val="NoSpacing"/>
      </w:pPr>
    </w:p>
    <w:p w14:paraId="6472C6C4" w14:textId="02D7E514" w:rsidR="002C559B" w:rsidRDefault="002C559B" w:rsidP="009C2ADC">
      <w:pPr>
        <w:pStyle w:val="NoSpacing"/>
      </w:pPr>
    </w:p>
    <w:p w14:paraId="14CBC1B7" w14:textId="18D881C0" w:rsidR="00076416" w:rsidRDefault="005A2349" w:rsidP="009C2ADC">
      <w:pPr>
        <w:pStyle w:val="NoSpacing"/>
      </w:pPr>
      <w:r w:rsidRPr="005A2349">
        <w:rPr>
          <w:noProof/>
        </w:rPr>
        <w:drawing>
          <wp:inline distT="0" distB="0" distL="0" distR="0" wp14:anchorId="44F65CD2" wp14:editId="25AC1286">
            <wp:extent cx="5731510" cy="1594485"/>
            <wp:effectExtent l="0" t="0" r="2540" b="5715"/>
            <wp:docPr id="9338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35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5BEB" w14:textId="77777777" w:rsidR="00076416" w:rsidRDefault="00076416" w:rsidP="009C2ADC">
      <w:pPr>
        <w:pStyle w:val="NoSpacing"/>
      </w:pPr>
    </w:p>
    <w:p w14:paraId="3BE87980" w14:textId="0E84B3CA" w:rsidR="00096584" w:rsidRDefault="00096584" w:rsidP="009C2ADC">
      <w:pPr>
        <w:pStyle w:val="NoSpacing"/>
      </w:pPr>
    </w:p>
    <w:p w14:paraId="2AA6F479" w14:textId="4665EB63" w:rsidR="00AE353F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4F040D61" wp14:editId="57694ADE">
            <wp:extent cx="5731510" cy="1949450"/>
            <wp:effectExtent l="0" t="0" r="2540" b="0"/>
            <wp:docPr id="9127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5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76D" w14:textId="77777777" w:rsidR="00D03B24" w:rsidRDefault="00D03B24" w:rsidP="009C2ADC">
      <w:pPr>
        <w:pStyle w:val="NoSpacing"/>
      </w:pPr>
    </w:p>
    <w:p w14:paraId="54D49590" w14:textId="4C75BF3A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5C35E06C" wp14:editId="7B9CDA7F">
            <wp:extent cx="5731510" cy="1584960"/>
            <wp:effectExtent l="0" t="0" r="2540" b="0"/>
            <wp:docPr id="3687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5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825" w14:textId="77777777" w:rsidR="00D03B24" w:rsidRDefault="00D03B24" w:rsidP="009C2ADC">
      <w:pPr>
        <w:pStyle w:val="NoSpacing"/>
      </w:pPr>
    </w:p>
    <w:p w14:paraId="29F42272" w14:textId="7CEC6FAA" w:rsidR="00D03B24" w:rsidRDefault="00D03B24" w:rsidP="009C2ADC">
      <w:pPr>
        <w:pStyle w:val="NoSpacing"/>
      </w:pPr>
      <w:r w:rsidRPr="00D03B24">
        <w:rPr>
          <w:noProof/>
        </w:rPr>
        <w:lastRenderedPageBreak/>
        <w:drawing>
          <wp:inline distT="0" distB="0" distL="0" distR="0" wp14:anchorId="1584B5E3" wp14:editId="53BFD016">
            <wp:extent cx="5731510" cy="1953895"/>
            <wp:effectExtent l="0" t="0" r="2540" b="8255"/>
            <wp:docPr id="34868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66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F9A" w14:textId="77777777" w:rsidR="00D03B24" w:rsidRDefault="00D03B24" w:rsidP="009C2ADC">
      <w:pPr>
        <w:pStyle w:val="NoSpacing"/>
      </w:pPr>
    </w:p>
    <w:p w14:paraId="0A5079CB" w14:textId="06130BE4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23BBE865" wp14:editId="587DBFEF">
            <wp:extent cx="5731510" cy="1535430"/>
            <wp:effectExtent l="0" t="0" r="2540" b="7620"/>
            <wp:docPr id="144048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4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5D2" w14:textId="77777777" w:rsidR="00D03B24" w:rsidRDefault="00D03B24" w:rsidP="009C2ADC">
      <w:pPr>
        <w:pStyle w:val="NoSpacing"/>
      </w:pPr>
    </w:p>
    <w:p w14:paraId="30C796B4" w14:textId="30ACC109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6E7656A0" wp14:editId="4996948D">
            <wp:extent cx="5731510" cy="2050415"/>
            <wp:effectExtent l="0" t="0" r="2540" b="6985"/>
            <wp:docPr id="12057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42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FC9" w14:textId="77777777" w:rsidR="00D03B24" w:rsidRDefault="00D03B24" w:rsidP="009C2ADC">
      <w:pPr>
        <w:pStyle w:val="NoSpacing"/>
      </w:pPr>
    </w:p>
    <w:p w14:paraId="3A6D9E9A" w14:textId="57F90E73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08AC4971" wp14:editId="5B3F518D">
            <wp:extent cx="5731510" cy="965200"/>
            <wp:effectExtent l="0" t="0" r="2540" b="6350"/>
            <wp:docPr id="66626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15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805" w14:textId="77777777" w:rsidR="00D03B24" w:rsidRDefault="00D03B24" w:rsidP="009C2ADC">
      <w:pPr>
        <w:pStyle w:val="NoSpacing"/>
      </w:pPr>
    </w:p>
    <w:p w14:paraId="56C71687" w14:textId="6F7EE495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72141646" wp14:editId="38E75848">
            <wp:extent cx="5731510" cy="1534160"/>
            <wp:effectExtent l="0" t="0" r="2540" b="8890"/>
            <wp:docPr id="10425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468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4AEB" w14:textId="016DF48C" w:rsidR="00D03B24" w:rsidRDefault="00D03B24" w:rsidP="009C2ADC">
      <w:pPr>
        <w:pStyle w:val="NoSpacing"/>
      </w:pPr>
      <w:r w:rsidRPr="00D03B24">
        <w:rPr>
          <w:noProof/>
        </w:rPr>
        <w:lastRenderedPageBreak/>
        <w:drawing>
          <wp:inline distT="0" distB="0" distL="0" distR="0" wp14:anchorId="724B56FA" wp14:editId="3502FCF3">
            <wp:extent cx="5731510" cy="1501140"/>
            <wp:effectExtent l="0" t="0" r="2540" b="3810"/>
            <wp:docPr id="19125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00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B0C" w14:textId="77777777" w:rsidR="00D03B24" w:rsidRDefault="00D03B24" w:rsidP="009C2ADC">
      <w:pPr>
        <w:pStyle w:val="NoSpacing"/>
      </w:pPr>
    </w:p>
    <w:p w14:paraId="57C35BC3" w14:textId="64F4EDEE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2358B847" wp14:editId="7D459265">
            <wp:extent cx="5731510" cy="1510030"/>
            <wp:effectExtent l="0" t="0" r="2540" b="0"/>
            <wp:docPr id="16222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73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C85" w14:textId="77777777" w:rsidR="00D03B24" w:rsidRDefault="00D03B24" w:rsidP="009C2ADC">
      <w:pPr>
        <w:pStyle w:val="NoSpacing"/>
      </w:pPr>
    </w:p>
    <w:p w14:paraId="0F7684B9" w14:textId="77777777" w:rsidR="00D03B24" w:rsidRDefault="00D03B24" w:rsidP="009C2ADC">
      <w:pPr>
        <w:pStyle w:val="NoSpacing"/>
      </w:pPr>
    </w:p>
    <w:p w14:paraId="5672CE9D" w14:textId="77777777" w:rsidR="00AE353F" w:rsidRDefault="00AE353F" w:rsidP="009C2ADC">
      <w:pPr>
        <w:pStyle w:val="NoSpacing"/>
      </w:pPr>
    </w:p>
    <w:p w14:paraId="324C3C22" w14:textId="13F1FBD1" w:rsidR="00AE353F" w:rsidRDefault="00AE353F" w:rsidP="009C2ADC">
      <w:pPr>
        <w:pStyle w:val="NoSpacing"/>
      </w:pPr>
    </w:p>
    <w:p w14:paraId="27085874" w14:textId="77777777" w:rsidR="00096584" w:rsidRDefault="00096584" w:rsidP="009C2ADC">
      <w:pPr>
        <w:pStyle w:val="NoSpacing"/>
      </w:pPr>
    </w:p>
    <w:p w14:paraId="66FF46AA" w14:textId="77777777" w:rsidR="00096584" w:rsidRDefault="00096584" w:rsidP="009C2ADC">
      <w:pPr>
        <w:pStyle w:val="NoSpacing"/>
      </w:pPr>
    </w:p>
    <w:p w14:paraId="3CF89D25" w14:textId="77777777" w:rsidR="00096584" w:rsidRDefault="00096584" w:rsidP="009C2ADC">
      <w:pPr>
        <w:pStyle w:val="NoSpacing"/>
      </w:pPr>
    </w:p>
    <w:p w14:paraId="37626E8A" w14:textId="77777777" w:rsidR="00096584" w:rsidRDefault="00096584" w:rsidP="009C2ADC">
      <w:pPr>
        <w:pStyle w:val="NoSpacing"/>
      </w:pPr>
    </w:p>
    <w:p w14:paraId="28F715FE" w14:textId="77777777" w:rsidR="00096584" w:rsidRDefault="00096584" w:rsidP="009C2ADC">
      <w:pPr>
        <w:pStyle w:val="NoSpacing"/>
      </w:pPr>
    </w:p>
    <w:p w14:paraId="4ADDE86E" w14:textId="77777777" w:rsidR="00096584" w:rsidRDefault="00096584" w:rsidP="009C2ADC">
      <w:pPr>
        <w:pStyle w:val="NoSpacing"/>
      </w:pPr>
    </w:p>
    <w:p w14:paraId="05EE7C63" w14:textId="77777777" w:rsidR="00096584" w:rsidRDefault="00096584" w:rsidP="009C2ADC">
      <w:pPr>
        <w:pStyle w:val="NoSpacing"/>
      </w:pPr>
    </w:p>
    <w:p w14:paraId="48B89C4A" w14:textId="77777777" w:rsidR="00096584" w:rsidRDefault="00096584" w:rsidP="009C2ADC">
      <w:pPr>
        <w:pStyle w:val="NoSpacing"/>
      </w:pPr>
    </w:p>
    <w:p w14:paraId="4B569753" w14:textId="77777777" w:rsidR="00096584" w:rsidRDefault="00096584" w:rsidP="009C2ADC">
      <w:pPr>
        <w:pStyle w:val="NoSpacing"/>
      </w:pPr>
    </w:p>
    <w:p w14:paraId="706E046D" w14:textId="77777777" w:rsidR="00096584" w:rsidRDefault="00096584" w:rsidP="009C2ADC">
      <w:pPr>
        <w:pStyle w:val="NoSpacing"/>
      </w:pPr>
    </w:p>
    <w:p w14:paraId="4AE34DED" w14:textId="77777777" w:rsidR="00096584" w:rsidRDefault="00096584" w:rsidP="009C2ADC">
      <w:pPr>
        <w:pStyle w:val="NoSpacing"/>
      </w:pPr>
    </w:p>
    <w:p w14:paraId="396DE086" w14:textId="77777777" w:rsidR="00096584" w:rsidRDefault="00096584" w:rsidP="009C2ADC">
      <w:pPr>
        <w:pStyle w:val="NoSpacing"/>
      </w:pPr>
    </w:p>
    <w:p w14:paraId="2D7AC83A" w14:textId="77777777" w:rsidR="00096584" w:rsidRDefault="00096584" w:rsidP="009C2ADC">
      <w:pPr>
        <w:pStyle w:val="NoSpacing"/>
      </w:pPr>
    </w:p>
    <w:p w14:paraId="32947F9C" w14:textId="77777777" w:rsidR="00096584" w:rsidRDefault="00096584" w:rsidP="009C2ADC">
      <w:pPr>
        <w:pStyle w:val="NoSpacing"/>
      </w:pPr>
    </w:p>
    <w:p w14:paraId="6ED07853" w14:textId="77777777" w:rsidR="00096584" w:rsidRDefault="00096584" w:rsidP="009C2ADC">
      <w:pPr>
        <w:pStyle w:val="NoSpacing"/>
      </w:pPr>
    </w:p>
    <w:p w14:paraId="28366B29" w14:textId="77777777" w:rsidR="00096584" w:rsidRDefault="00096584" w:rsidP="009C2ADC">
      <w:pPr>
        <w:pStyle w:val="NoSpacing"/>
      </w:pPr>
    </w:p>
    <w:p w14:paraId="54EA0495" w14:textId="77777777" w:rsidR="00096584" w:rsidRDefault="00096584" w:rsidP="009C2ADC">
      <w:pPr>
        <w:pStyle w:val="NoSpacing"/>
      </w:pPr>
    </w:p>
    <w:p w14:paraId="1FB9B1D7" w14:textId="77777777" w:rsidR="00096584" w:rsidRDefault="00096584" w:rsidP="009C2ADC">
      <w:pPr>
        <w:pStyle w:val="NoSpacing"/>
      </w:pPr>
    </w:p>
    <w:p w14:paraId="3892727A" w14:textId="77777777" w:rsidR="00096584" w:rsidRDefault="00096584" w:rsidP="009C2ADC">
      <w:pPr>
        <w:pStyle w:val="NoSpacing"/>
      </w:pPr>
    </w:p>
    <w:p w14:paraId="2B96B270" w14:textId="77777777" w:rsidR="00096584" w:rsidRDefault="00096584" w:rsidP="009C2ADC">
      <w:pPr>
        <w:pStyle w:val="NoSpacing"/>
      </w:pPr>
    </w:p>
    <w:p w14:paraId="22FD509B" w14:textId="77777777" w:rsidR="00096584" w:rsidRDefault="00096584" w:rsidP="009C2ADC">
      <w:pPr>
        <w:pStyle w:val="NoSpacing"/>
      </w:pPr>
    </w:p>
    <w:p w14:paraId="1AC70F93" w14:textId="77777777" w:rsidR="00D03B24" w:rsidRDefault="00D03B24" w:rsidP="009C2ADC">
      <w:pPr>
        <w:pStyle w:val="NoSpacing"/>
      </w:pPr>
    </w:p>
    <w:p w14:paraId="4BC5E269" w14:textId="77777777" w:rsidR="00D03B24" w:rsidRDefault="00D03B24" w:rsidP="009C2ADC">
      <w:pPr>
        <w:pStyle w:val="NoSpacing"/>
      </w:pPr>
    </w:p>
    <w:p w14:paraId="66D9E8FE" w14:textId="77777777" w:rsidR="00D03B24" w:rsidRDefault="00D03B24" w:rsidP="009C2ADC">
      <w:pPr>
        <w:pStyle w:val="NoSpacing"/>
      </w:pPr>
    </w:p>
    <w:p w14:paraId="484EB5C5" w14:textId="77777777" w:rsidR="00D03B24" w:rsidRDefault="00D03B24" w:rsidP="009C2ADC">
      <w:pPr>
        <w:pStyle w:val="NoSpacing"/>
      </w:pPr>
    </w:p>
    <w:p w14:paraId="2FE2A923" w14:textId="77777777" w:rsidR="00D03B24" w:rsidRDefault="00D03B24" w:rsidP="009C2ADC">
      <w:pPr>
        <w:pStyle w:val="NoSpacing"/>
      </w:pPr>
    </w:p>
    <w:p w14:paraId="23770AFF" w14:textId="77777777" w:rsidR="00D03B24" w:rsidRDefault="00D03B24" w:rsidP="009C2ADC">
      <w:pPr>
        <w:pStyle w:val="NoSpacing"/>
      </w:pPr>
    </w:p>
    <w:p w14:paraId="7C7615DD" w14:textId="77777777" w:rsidR="00096584" w:rsidRDefault="00096584" w:rsidP="009C2ADC">
      <w:pPr>
        <w:pStyle w:val="NoSpacing"/>
      </w:pPr>
    </w:p>
    <w:p w14:paraId="65E4E0A3" w14:textId="77777777" w:rsidR="00096584" w:rsidRDefault="00096584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 w:rsidRPr="00985E7C">
        <w:rPr>
          <w:highlight w:val="yellow"/>
        </w:rPr>
        <w:lastRenderedPageBreak/>
        <w:t>Generating and Pushing Docker images with Spring Cloud Gateway changes</w:t>
      </w:r>
      <w:r>
        <w:t xml:space="preserve"> </w:t>
      </w:r>
    </w:p>
    <w:p w14:paraId="07D92A84" w14:textId="77777777" w:rsidR="009C2ADC" w:rsidRDefault="009C2ADC" w:rsidP="009C2ADC">
      <w:pPr>
        <w:pStyle w:val="NoSpacing"/>
      </w:pPr>
    </w:p>
    <w:p w14:paraId="1E4F2870" w14:textId="68492D5C" w:rsidR="009C2ADC" w:rsidRDefault="0081554A" w:rsidP="009C2ADC">
      <w:pPr>
        <w:pStyle w:val="NoSpacing"/>
      </w:pPr>
      <w:r>
        <w:t>Add jib plugin to all microservice projects</w:t>
      </w:r>
    </w:p>
    <w:p w14:paraId="63AEBBFC" w14:textId="77777777" w:rsidR="0081554A" w:rsidRDefault="0081554A" w:rsidP="009C2ADC">
      <w:pPr>
        <w:pStyle w:val="NoSpacing"/>
      </w:pPr>
    </w:p>
    <w:p w14:paraId="16C4919B" w14:textId="28DC687B" w:rsidR="004F65AF" w:rsidRDefault="009C2AAE" w:rsidP="009C2ADC">
      <w:pPr>
        <w:pStyle w:val="NoSpacing"/>
      </w:pPr>
      <w:r w:rsidRPr="009C2AAE">
        <w:t>D:\Experiments\Microservices\sb-bank-application\accounts\pom.xml</w:t>
      </w:r>
      <w:r>
        <w:br/>
      </w:r>
      <w:r w:rsidRPr="009C2AAE">
        <w:t>D:\Experiments\Microservices\sb-bank-application\loans\pom.xml</w:t>
      </w:r>
      <w:r>
        <w:br/>
      </w:r>
      <w:r w:rsidRPr="009C2AAE">
        <w:t>D:\Experiments\Microservices\sb-bank-application\cards\pom.xml</w:t>
      </w:r>
      <w:r>
        <w:br/>
      </w:r>
      <w:r w:rsidRPr="009C2AAE">
        <w:t>D:\Experiments\Microservices\sb-bank-application\configserver\pom.xml</w:t>
      </w:r>
    </w:p>
    <w:p w14:paraId="7E18DC89" w14:textId="65256E16" w:rsidR="004F65AF" w:rsidRDefault="009C2AAE" w:rsidP="009C2ADC">
      <w:pPr>
        <w:pStyle w:val="NoSpacing"/>
      </w:pPr>
      <w:r w:rsidRPr="009C2AAE">
        <w:t>D:\Experiments\Microservices\sb-bank-application\eureka\pom.xml</w:t>
      </w:r>
      <w:r>
        <w:br/>
      </w:r>
      <w:r w:rsidRPr="009C2AAE">
        <w:t>D:\Experiments\Microservices\sb-bank-application\gatewayserver\pom.xml</w:t>
      </w:r>
      <w:r>
        <w:br/>
      </w:r>
    </w:p>
    <w:p w14:paraId="367A048D" w14:textId="77777777" w:rsidR="00BD5D1B" w:rsidRPr="00BD5D1B" w:rsidRDefault="00BD5D1B" w:rsidP="00BD5D1B">
      <w:pPr>
        <w:pStyle w:val="NoSpacing"/>
      </w:pPr>
      <w:r w:rsidRPr="00BD5D1B">
        <w:t>&lt;plugin&gt;</w:t>
      </w:r>
    </w:p>
    <w:p w14:paraId="020D67A6" w14:textId="6167E018" w:rsidR="00BD5D1B" w:rsidRPr="00BD5D1B" w:rsidRDefault="00BD5D1B" w:rsidP="00BD5D1B">
      <w:pPr>
        <w:pStyle w:val="NoSpacing"/>
      </w:pPr>
      <w:r w:rsidRPr="00BD5D1B">
        <w:t xml:space="preserve">       </w:t>
      </w:r>
      <w:proofErr w:type="gramStart"/>
      <w:r w:rsidRPr="00BD5D1B">
        <w:t>&lt;</w:t>
      </w:r>
      <w:proofErr w:type="spellStart"/>
      <w:r w:rsidRPr="00BD5D1B">
        <w:t>groupId</w:t>
      </w:r>
      <w:proofErr w:type="spellEnd"/>
      <w:r w:rsidRPr="00BD5D1B">
        <w:t>&gt;</w:t>
      </w:r>
      <w:proofErr w:type="spellStart"/>
      <w:r w:rsidRPr="00BD5D1B">
        <w:t>com.google.cloud</w:t>
      </w:r>
      <w:proofErr w:type="gramEnd"/>
      <w:r w:rsidRPr="00BD5D1B">
        <w:t>.tools</w:t>
      </w:r>
      <w:proofErr w:type="spellEnd"/>
      <w:r w:rsidRPr="00BD5D1B">
        <w:t>&lt;/</w:t>
      </w:r>
      <w:proofErr w:type="spellStart"/>
      <w:r w:rsidRPr="00BD5D1B">
        <w:t>groupId</w:t>
      </w:r>
      <w:proofErr w:type="spellEnd"/>
      <w:r w:rsidRPr="00BD5D1B">
        <w:t>&gt;</w:t>
      </w:r>
    </w:p>
    <w:p w14:paraId="574DF749" w14:textId="11D15D7D" w:rsidR="00BD5D1B" w:rsidRPr="00BD5D1B" w:rsidRDefault="00BD5D1B" w:rsidP="00BD5D1B">
      <w:pPr>
        <w:pStyle w:val="NoSpacing"/>
      </w:pPr>
      <w:r w:rsidRPr="00BD5D1B">
        <w:t xml:space="preserve">       &lt;</w:t>
      </w:r>
      <w:proofErr w:type="spellStart"/>
      <w:r w:rsidRPr="00BD5D1B">
        <w:t>artifactId</w:t>
      </w:r>
      <w:proofErr w:type="spellEnd"/>
      <w:r w:rsidRPr="00BD5D1B">
        <w:t>&gt;jib-maven-plugin&lt;/</w:t>
      </w:r>
      <w:proofErr w:type="spellStart"/>
      <w:r w:rsidRPr="00BD5D1B">
        <w:t>artifactId</w:t>
      </w:r>
      <w:proofErr w:type="spellEnd"/>
      <w:r w:rsidRPr="00BD5D1B">
        <w:t>&gt;</w:t>
      </w:r>
    </w:p>
    <w:p w14:paraId="65149D43" w14:textId="1103292F" w:rsidR="00BD5D1B" w:rsidRPr="00BD5D1B" w:rsidRDefault="00BD5D1B" w:rsidP="00BD5D1B">
      <w:pPr>
        <w:pStyle w:val="NoSpacing"/>
      </w:pPr>
      <w:r w:rsidRPr="00BD5D1B">
        <w:t>          &lt;version&gt;3.4.1&lt;/version&gt;</w:t>
      </w:r>
    </w:p>
    <w:p w14:paraId="62E1F9D7" w14:textId="70352784" w:rsidR="00BD5D1B" w:rsidRPr="00BD5D1B" w:rsidRDefault="00BD5D1B" w:rsidP="00BD5D1B">
      <w:pPr>
        <w:pStyle w:val="NoSpacing"/>
      </w:pPr>
      <w:r w:rsidRPr="00BD5D1B">
        <w:t>          &lt;configuration&gt;</w:t>
      </w:r>
    </w:p>
    <w:p w14:paraId="123A9988" w14:textId="3AE429EF" w:rsidR="00BD5D1B" w:rsidRPr="00BD5D1B" w:rsidRDefault="00BD5D1B" w:rsidP="00BD5D1B">
      <w:pPr>
        <w:pStyle w:val="NoSpacing"/>
      </w:pPr>
      <w:r w:rsidRPr="00BD5D1B">
        <w:t xml:space="preserve">             &lt;to&gt;</w:t>
      </w:r>
    </w:p>
    <w:p w14:paraId="6D20A383" w14:textId="77777777" w:rsidR="00BD5D1B" w:rsidRPr="00BD5D1B" w:rsidRDefault="00BD5D1B" w:rsidP="00BD5D1B">
      <w:pPr>
        <w:pStyle w:val="NoSpacing"/>
      </w:pPr>
      <w:r w:rsidRPr="00BD5D1B">
        <w:t>                    &lt;image&gt;</w:t>
      </w:r>
      <w:proofErr w:type="spellStart"/>
      <w:r w:rsidRPr="00BD5D1B">
        <w:t>nileshzarkar</w:t>
      </w:r>
      <w:proofErr w:type="spellEnd"/>
      <w:r w:rsidRPr="00BD5D1B">
        <w:t>/${</w:t>
      </w:r>
      <w:proofErr w:type="spellStart"/>
      <w:proofErr w:type="gramStart"/>
      <w:r w:rsidRPr="00BD5D1B">
        <w:t>project.artifactId</w:t>
      </w:r>
      <w:proofErr w:type="spellEnd"/>
      <w:proofErr w:type="gramEnd"/>
      <w:r w:rsidRPr="00BD5D1B">
        <w:t>}:s9&lt;/image&gt;</w:t>
      </w:r>
    </w:p>
    <w:p w14:paraId="182DBFC5" w14:textId="3D6A8C9A" w:rsidR="00BD5D1B" w:rsidRPr="00BD5D1B" w:rsidRDefault="00BD5D1B" w:rsidP="00BD5D1B">
      <w:pPr>
        <w:pStyle w:val="NoSpacing"/>
      </w:pPr>
      <w:r w:rsidRPr="00BD5D1B">
        <w:t xml:space="preserve">             &lt;/to&gt;</w:t>
      </w:r>
    </w:p>
    <w:p w14:paraId="2E22A0B0" w14:textId="556A1760" w:rsidR="00BD5D1B" w:rsidRPr="00BD5D1B" w:rsidRDefault="00BD5D1B" w:rsidP="00BD5D1B">
      <w:pPr>
        <w:pStyle w:val="NoSpacing"/>
      </w:pPr>
      <w:r w:rsidRPr="00BD5D1B">
        <w:t xml:space="preserve">         &lt;/configuration&gt;</w:t>
      </w:r>
    </w:p>
    <w:p w14:paraId="017B5BA7" w14:textId="567BAA14" w:rsidR="00BD5D1B" w:rsidRPr="00BD5D1B" w:rsidRDefault="00BD5D1B" w:rsidP="00BD5D1B">
      <w:pPr>
        <w:pStyle w:val="NoSpacing"/>
      </w:pPr>
      <w:r w:rsidRPr="00BD5D1B">
        <w:t>&lt;/plugin&gt;</w:t>
      </w:r>
    </w:p>
    <w:p w14:paraId="7212B557" w14:textId="77777777" w:rsidR="004F65AF" w:rsidRDefault="004F65AF" w:rsidP="009C2ADC">
      <w:pPr>
        <w:pStyle w:val="NoSpacing"/>
      </w:pPr>
    </w:p>
    <w:p w14:paraId="0EF94E17" w14:textId="4E2384F1" w:rsidR="00BD5D1B" w:rsidRDefault="00171D0E" w:rsidP="009C2ADC">
      <w:pPr>
        <w:pStyle w:val="NoSpacing"/>
      </w:pPr>
      <w:r>
        <w:t>Create docker images for all projects</w:t>
      </w:r>
      <w:r>
        <w:br/>
      </w:r>
      <w:r w:rsidR="00CF4A13">
        <w:br/>
      </w:r>
      <w:r w:rsidR="00CF4A13" w:rsidRPr="00CF4A13">
        <w:t>D:\Experiments\Microservices\sb-bank-application\configserver</w:t>
      </w:r>
      <w:r w:rsidR="00CF4A13">
        <w:br/>
      </w:r>
      <w:r w:rsidR="00CF4A13" w:rsidRPr="00CF4A13">
        <w:t>D:\Experiments\Microservices\sb-bank-application\eureka</w:t>
      </w:r>
      <w:r w:rsidR="00CF4A13">
        <w:br/>
      </w:r>
      <w:r w:rsidR="00CF4A13" w:rsidRPr="00CF4A13">
        <w:t>D:\Experiments\Microservices\sb-bank-application\accounts</w:t>
      </w:r>
    </w:p>
    <w:p w14:paraId="4E64D2D2" w14:textId="28BFAB27" w:rsidR="00CF4A13" w:rsidRDefault="00CF4A13" w:rsidP="009C2ADC">
      <w:pPr>
        <w:pStyle w:val="NoSpacing"/>
      </w:pPr>
      <w:r w:rsidRPr="00CF4A13">
        <w:t>D:\Experiments\Microservices\sb-bank-application\</w:t>
      </w:r>
      <w:r>
        <w:t>loans</w:t>
      </w:r>
    </w:p>
    <w:p w14:paraId="0F907E24" w14:textId="0632E13E" w:rsidR="00CF4A13" w:rsidRDefault="00CF4A13" w:rsidP="009C2ADC">
      <w:pPr>
        <w:pStyle w:val="NoSpacing"/>
      </w:pPr>
      <w:r w:rsidRPr="00CF4A13">
        <w:t>D:\Experiments\Microservices\sb-bank-application\</w:t>
      </w:r>
      <w:r>
        <w:t>cards</w:t>
      </w:r>
    </w:p>
    <w:p w14:paraId="50A5BC6F" w14:textId="4828FD56" w:rsidR="00CF4A13" w:rsidRDefault="00CF4A13" w:rsidP="009C2ADC">
      <w:pPr>
        <w:pStyle w:val="NoSpacing"/>
      </w:pPr>
      <w:r w:rsidRPr="00CF4A13">
        <w:t>D:\Experiments\Microservices\sb-bank-application\</w:t>
      </w:r>
      <w:r>
        <w:t>gatewayserver</w:t>
      </w:r>
    </w:p>
    <w:p w14:paraId="52550022" w14:textId="77777777" w:rsidR="005E73B8" w:rsidRDefault="005E73B8" w:rsidP="009C2ADC">
      <w:pPr>
        <w:pStyle w:val="NoSpacing"/>
      </w:pPr>
    </w:p>
    <w:p w14:paraId="01532731" w14:textId="01861F33" w:rsidR="005E73B8" w:rsidRDefault="004E3483" w:rsidP="009C2ADC">
      <w:pPr>
        <w:pStyle w:val="NoSpacing"/>
      </w:pPr>
      <w:r>
        <w:t>&gt;</w:t>
      </w:r>
      <w:proofErr w:type="spellStart"/>
      <w:r w:rsidRPr="00127908">
        <w:t>mvn</w:t>
      </w:r>
      <w:proofErr w:type="spellEnd"/>
      <w:r w:rsidRPr="00127908">
        <w:t xml:space="preserve"> compile </w:t>
      </w:r>
      <w:proofErr w:type="spellStart"/>
      <w:proofErr w:type="gramStart"/>
      <w:r w:rsidRPr="00127908">
        <w:t>jib:dockerBuild</w:t>
      </w:r>
      <w:proofErr w:type="spellEnd"/>
      <w:proofErr w:type="gramEnd"/>
      <w:r>
        <w:br/>
      </w:r>
      <w:r>
        <w:br/>
      </w:r>
      <w:r w:rsidR="0096061C" w:rsidRPr="0096061C">
        <w:rPr>
          <w:noProof/>
        </w:rPr>
        <w:drawing>
          <wp:inline distT="0" distB="0" distL="0" distR="0" wp14:anchorId="11679F47" wp14:editId="16EE43D5">
            <wp:extent cx="5731510" cy="1569085"/>
            <wp:effectExtent l="0" t="0" r="2540" b="0"/>
            <wp:docPr id="112788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74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A0E3" w14:textId="6B8C2D45" w:rsidR="00985E7C" w:rsidRDefault="0096061C" w:rsidP="009C2ADC">
      <w:pPr>
        <w:pStyle w:val="NoSpacing"/>
      </w:pPr>
      <w:r w:rsidRPr="0096061C">
        <w:rPr>
          <w:noProof/>
        </w:rPr>
        <w:drawing>
          <wp:inline distT="0" distB="0" distL="0" distR="0" wp14:anchorId="7BB18F26" wp14:editId="3D4FDB07">
            <wp:extent cx="5731510" cy="594995"/>
            <wp:effectExtent l="0" t="0" r="2540" b="0"/>
            <wp:docPr id="11537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73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4FC" w14:textId="77777777" w:rsidR="0096061C" w:rsidRDefault="0096061C" w:rsidP="009C2ADC">
      <w:pPr>
        <w:pStyle w:val="NoSpacing"/>
      </w:pPr>
    </w:p>
    <w:p w14:paraId="7E418241" w14:textId="77777777" w:rsidR="0096061C" w:rsidRDefault="0096061C" w:rsidP="009C2ADC">
      <w:pPr>
        <w:pStyle w:val="NoSpacing"/>
      </w:pPr>
    </w:p>
    <w:p w14:paraId="7E3214BC" w14:textId="77777777" w:rsidR="00985E7C" w:rsidRDefault="00985E7C" w:rsidP="009C2ADC">
      <w:pPr>
        <w:pStyle w:val="NoSpacing"/>
      </w:pPr>
    </w:p>
    <w:p w14:paraId="0F98D17D" w14:textId="77777777" w:rsidR="00985E7C" w:rsidRDefault="00985E7C" w:rsidP="009C2ADC">
      <w:pPr>
        <w:pStyle w:val="NoSpacing"/>
      </w:pPr>
    </w:p>
    <w:p w14:paraId="220B700F" w14:textId="77777777" w:rsidR="00985E7C" w:rsidRDefault="00985E7C" w:rsidP="009C2ADC">
      <w:pPr>
        <w:pStyle w:val="NoSpacing"/>
      </w:pPr>
    </w:p>
    <w:p w14:paraId="66F84FF4" w14:textId="77777777" w:rsidR="00985E7C" w:rsidRDefault="00985E7C" w:rsidP="009C2ADC">
      <w:pPr>
        <w:pStyle w:val="NoSpacing"/>
      </w:pPr>
    </w:p>
    <w:p w14:paraId="3D77D65E" w14:textId="016703D7" w:rsidR="00B57038" w:rsidRDefault="00F974DA" w:rsidP="00F974DA">
      <w:pPr>
        <w:pStyle w:val="NoSpacing"/>
      </w:pPr>
      <w:r>
        <w:lastRenderedPageBreak/>
        <w:t>Push all local docker images to docker hub</w:t>
      </w:r>
      <w:r>
        <w:br/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proofErr w:type="gramStart"/>
      <w:r w:rsidRPr="005E59FA">
        <w:t>accounts:</w:t>
      </w:r>
      <w:r w:rsidR="009E21E5">
        <w:t>s</w:t>
      </w:r>
      <w:proofErr w:type="gramEnd"/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loans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cards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configserver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eureka</w:t>
      </w:r>
      <w:r w:rsidRPr="005E59FA">
        <w:t>:s</w:t>
      </w:r>
      <w:r w:rsidR="009278A8">
        <w:t>9</w:t>
      </w:r>
      <w:r w:rsidR="0046654B">
        <w:br/>
      </w:r>
      <w:r w:rsidR="0046654B" w:rsidRPr="005E59FA">
        <w:t>docker image push docker.io/</w:t>
      </w:r>
      <w:proofErr w:type="spellStart"/>
      <w:r w:rsidR="0046654B" w:rsidRPr="005E59FA">
        <w:t>nileshzarkar</w:t>
      </w:r>
      <w:proofErr w:type="spellEnd"/>
      <w:r w:rsidR="0046654B" w:rsidRPr="005E59FA">
        <w:t>/</w:t>
      </w:r>
      <w:r w:rsidR="0046654B">
        <w:t>gatewayserver</w:t>
      </w:r>
      <w:r w:rsidR="0046654B" w:rsidRPr="005E59FA">
        <w:t>:s</w:t>
      </w:r>
      <w:r w:rsidR="0046654B">
        <w:t>9</w:t>
      </w:r>
    </w:p>
    <w:p w14:paraId="5AC6C65B" w14:textId="77777777" w:rsidR="00B57038" w:rsidRDefault="00B57038" w:rsidP="00F974DA">
      <w:pPr>
        <w:pStyle w:val="NoSpacing"/>
      </w:pPr>
    </w:p>
    <w:p w14:paraId="65CA92F7" w14:textId="3967B63B" w:rsidR="00F974DA" w:rsidRDefault="00F974DA" w:rsidP="00F974DA">
      <w:pPr>
        <w:pStyle w:val="NoSpacing"/>
      </w:pPr>
      <w:r>
        <w:br/>
      </w:r>
    </w:p>
    <w:p w14:paraId="166C21C6" w14:textId="139C147C" w:rsidR="00D138B7" w:rsidRDefault="00D138B7" w:rsidP="009C2ADC">
      <w:pPr>
        <w:pStyle w:val="NoSpacing"/>
      </w:pPr>
      <w:r>
        <w:br/>
      </w:r>
    </w:p>
    <w:p w14:paraId="536A819B" w14:textId="77777777" w:rsidR="00D138B7" w:rsidRDefault="00D138B7" w:rsidP="009C2ADC">
      <w:pPr>
        <w:pStyle w:val="NoSpacing"/>
      </w:pPr>
    </w:p>
    <w:p w14:paraId="31F3859D" w14:textId="77777777" w:rsidR="00D138B7" w:rsidRDefault="00D138B7" w:rsidP="009C2ADC">
      <w:pPr>
        <w:pStyle w:val="NoSpacing"/>
      </w:pPr>
    </w:p>
    <w:p w14:paraId="19D5F261" w14:textId="77777777" w:rsidR="00D138B7" w:rsidRDefault="00D138B7" w:rsidP="009C2ADC">
      <w:pPr>
        <w:pStyle w:val="NoSpacing"/>
      </w:pPr>
    </w:p>
    <w:p w14:paraId="49271153" w14:textId="77777777" w:rsidR="00D138B7" w:rsidRDefault="00D138B7" w:rsidP="009C2ADC">
      <w:pPr>
        <w:pStyle w:val="NoSpacing"/>
      </w:pPr>
    </w:p>
    <w:p w14:paraId="2C156D11" w14:textId="77777777" w:rsidR="00D138B7" w:rsidRDefault="00D138B7" w:rsidP="009C2ADC">
      <w:pPr>
        <w:pStyle w:val="NoSpacing"/>
      </w:pPr>
    </w:p>
    <w:p w14:paraId="7615BC29" w14:textId="77777777" w:rsidR="00D138B7" w:rsidRDefault="00D138B7" w:rsidP="009C2ADC">
      <w:pPr>
        <w:pStyle w:val="NoSpacing"/>
      </w:pPr>
    </w:p>
    <w:p w14:paraId="50B2CE91" w14:textId="77777777" w:rsidR="00D138B7" w:rsidRDefault="00D138B7" w:rsidP="009C2ADC">
      <w:pPr>
        <w:pStyle w:val="NoSpacing"/>
      </w:pPr>
    </w:p>
    <w:p w14:paraId="2BF95AE8" w14:textId="77777777" w:rsidR="00D138B7" w:rsidRDefault="00D138B7" w:rsidP="009C2ADC">
      <w:pPr>
        <w:pStyle w:val="NoSpacing"/>
      </w:pPr>
    </w:p>
    <w:p w14:paraId="4FF79359" w14:textId="77777777" w:rsidR="00D138B7" w:rsidRDefault="00D138B7" w:rsidP="009C2ADC">
      <w:pPr>
        <w:pStyle w:val="NoSpacing"/>
      </w:pPr>
    </w:p>
    <w:p w14:paraId="165AF0BE" w14:textId="77777777" w:rsidR="00D138B7" w:rsidRDefault="00D138B7" w:rsidP="009C2ADC">
      <w:pPr>
        <w:pStyle w:val="NoSpacing"/>
      </w:pPr>
    </w:p>
    <w:p w14:paraId="58C2CEAF" w14:textId="77777777" w:rsidR="00D138B7" w:rsidRDefault="00D138B7" w:rsidP="009C2ADC">
      <w:pPr>
        <w:pStyle w:val="NoSpacing"/>
      </w:pPr>
    </w:p>
    <w:p w14:paraId="7D047854" w14:textId="77777777" w:rsidR="00D138B7" w:rsidRDefault="00D138B7" w:rsidP="009C2ADC">
      <w:pPr>
        <w:pStyle w:val="NoSpacing"/>
      </w:pPr>
    </w:p>
    <w:p w14:paraId="3B1D2E40" w14:textId="77777777" w:rsidR="00D138B7" w:rsidRDefault="00D138B7" w:rsidP="009C2ADC">
      <w:pPr>
        <w:pStyle w:val="NoSpacing"/>
      </w:pPr>
    </w:p>
    <w:p w14:paraId="0AF9B045" w14:textId="77777777" w:rsidR="00D138B7" w:rsidRDefault="00D138B7" w:rsidP="009C2ADC">
      <w:pPr>
        <w:pStyle w:val="NoSpacing"/>
      </w:pPr>
    </w:p>
    <w:p w14:paraId="20A472F1" w14:textId="77777777" w:rsidR="00D138B7" w:rsidRDefault="00D138B7" w:rsidP="009C2ADC">
      <w:pPr>
        <w:pStyle w:val="NoSpacing"/>
      </w:pPr>
    </w:p>
    <w:p w14:paraId="5361DE57" w14:textId="77777777" w:rsidR="00D138B7" w:rsidRDefault="00D138B7" w:rsidP="009C2ADC">
      <w:pPr>
        <w:pStyle w:val="NoSpacing"/>
      </w:pPr>
    </w:p>
    <w:p w14:paraId="299AE20F" w14:textId="77777777" w:rsidR="00D138B7" w:rsidRDefault="00D138B7" w:rsidP="009C2ADC">
      <w:pPr>
        <w:pStyle w:val="NoSpacing"/>
      </w:pPr>
    </w:p>
    <w:p w14:paraId="4972AC99" w14:textId="77777777" w:rsidR="00D138B7" w:rsidRDefault="00D138B7" w:rsidP="009C2ADC">
      <w:pPr>
        <w:pStyle w:val="NoSpacing"/>
      </w:pPr>
    </w:p>
    <w:p w14:paraId="6CE52C56" w14:textId="77777777" w:rsidR="00D138B7" w:rsidRDefault="00D138B7" w:rsidP="009C2ADC">
      <w:pPr>
        <w:pStyle w:val="NoSpacing"/>
      </w:pPr>
    </w:p>
    <w:p w14:paraId="50696CBF" w14:textId="77777777" w:rsidR="00D138B7" w:rsidRDefault="00D138B7" w:rsidP="009C2ADC">
      <w:pPr>
        <w:pStyle w:val="NoSpacing"/>
      </w:pPr>
    </w:p>
    <w:p w14:paraId="2E72CEAA" w14:textId="77777777" w:rsidR="00D138B7" w:rsidRDefault="00D138B7" w:rsidP="009C2ADC">
      <w:pPr>
        <w:pStyle w:val="NoSpacing"/>
      </w:pPr>
    </w:p>
    <w:p w14:paraId="119F06A8" w14:textId="77777777" w:rsidR="00D138B7" w:rsidRDefault="00D138B7" w:rsidP="009C2ADC">
      <w:pPr>
        <w:pStyle w:val="NoSpacing"/>
      </w:pPr>
    </w:p>
    <w:p w14:paraId="51A83DA7" w14:textId="77777777" w:rsidR="00D138B7" w:rsidRDefault="00D138B7" w:rsidP="009C2ADC">
      <w:pPr>
        <w:pStyle w:val="NoSpacing"/>
      </w:pPr>
    </w:p>
    <w:p w14:paraId="6C8E4E89" w14:textId="77777777" w:rsidR="00D138B7" w:rsidRDefault="00D138B7" w:rsidP="009C2ADC">
      <w:pPr>
        <w:pStyle w:val="NoSpacing"/>
      </w:pPr>
    </w:p>
    <w:p w14:paraId="691B207C" w14:textId="77777777" w:rsidR="00D138B7" w:rsidRDefault="00D138B7" w:rsidP="009C2ADC">
      <w:pPr>
        <w:pStyle w:val="NoSpacing"/>
      </w:pPr>
    </w:p>
    <w:p w14:paraId="0F4F6FD1" w14:textId="77777777" w:rsidR="00D138B7" w:rsidRDefault="00D138B7" w:rsidP="009C2ADC">
      <w:pPr>
        <w:pStyle w:val="NoSpacing"/>
      </w:pPr>
    </w:p>
    <w:p w14:paraId="00D27A72" w14:textId="77777777" w:rsidR="00D138B7" w:rsidRDefault="00D138B7" w:rsidP="009C2ADC">
      <w:pPr>
        <w:pStyle w:val="NoSpacing"/>
      </w:pPr>
    </w:p>
    <w:p w14:paraId="6D528D89" w14:textId="77777777" w:rsidR="00D138B7" w:rsidRDefault="00D138B7" w:rsidP="009C2ADC">
      <w:pPr>
        <w:pStyle w:val="NoSpacing"/>
      </w:pPr>
    </w:p>
    <w:p w14:paraId="6BB9EDA6" w14:textId="77777777" w:rsidR="00D138B7" w:rsidRDefault="00D138B7" w:rsidP="009C2ADC">
      <w:pPr>
        <w:pStyle w:val="NoSpacing"/>
      </w:pPr>
    </w:p>
    <w:p w14:paraId="3FE9467F" w14:textId="77777777" w:rsidR="00D138B7" w:rsidRDefault="00D138B7" w:rsidP="009C2ADC">
      <w:pPr>
        <w:pStyle w:val="NoSpacing"/>
      </w:pPr>
    </w:p>
    <w:p w14:paraId="543F01C1" w14:textId="77777777" w:rsidR="00D138B7" w:rsidRDefault="00D138B7" w:rsidP="009C2ADC">
      <w:pPr>
        <w:pStyle w:val="NoSpacing"/>
      </w:pPr>
    </w:p>
    <w:p w14:paraId="185753B5" w14:textId="77777777" w:rsidR="00D138B7" w:rsidRDefault="00D138B7" w:rsidP="009C2ADC">
      <w:pPr>
        <w:pStyle w:val="NoSpacing"/>
      </w:pPr>
    </w:p>
    <w:p w14:paraId="6531EA08" w14:textId="77777777" w:rsidR="00D138B7" w:rsidRDefault="00D138B7" w:rsidP="009C2ADC">
      <w:pPr>
        <w:pStyle w:val="NoSpacing"/>
      </w:pPr>
    </w:p>
    <w:p w14:paraId="6DA49184" w14:textId="77777777" w:rsidR="00D138B7" w:rsidRDefault="00D138B7" w:rsidP="009C2ADC">
      <w:pPr>
        <w:pStyle w:val="NoSpacing"/>
      </w:pPr>
    </w:p>
    <w:p w14:paraId="1525715B" w14:textId="77777777" w:rsidR="00D138B7" w:rsidRDefault="00D138B7" w:rsidP="009C2ADC">
      <w:pPr>
        <w:pStyle w:val="NoSpacing"/>
      </w:pPr>
    </w:p>
    <w:p w14:paraId="69327CFC" w14:textId="77777777" w:rsidR="00D138B7" w:rsidRDefault="00D138B7" w:rsidP="009C2ADC">
      <w:pPr>
        <w:pStyle w:val="NoSpacing"/>
      </w:pPr>
    </w:p>
    <w:p w14:paraId="6454D19B" w14:textId="77777777" w:rsidR="00D138B7" w:rsidRDefault="00D138B7" w:rsidP="009C2ADC">
      <w:pPr>
        <w:pStyle w:val="NoSpacing"/>
      </w:pPr>
    </w:p>
    <w:p w14:paraId="29215CEA" w14:textId="77777777" w:rsidR="00D138B7" w:rsidRDefault="00D138B7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 w:rsidRPr="00985E7C">
        <w:rPr>
          <w:highlight w:val="yellow"/>
        </w:rPr>
        <w:lastRenderedPageBreak/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15EDF23E" w:rsidR="009C2ADC" w:rsidRDefault="00A24CFD" w:rsidP="009C2ADC">
      <w:pPr>
        <w:pStyle w:val="NoSpacing"/>
      </w:pPr>
      <w:r w:rsidRPr="00A24CFD">
        <w:t>D:\Experiments\Microservices\sb-bank-application\docker-compose\default\common-config.yaml</w:t>
      </w:r>
    </w:p>
    <w:p w14:paraId="2823EF33" w14:textId="77777777" w:rsidR="00A24CFD" w:rsidRDefault="00A24CFD" w:rsidP="009C2ADC">
      <w:pPr>
        <w:pStyle w:val="NoSpacing"/>
      </w:pPr>
    </w:p>
    <w:p w14:paraId="1B969FB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7A535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network-deploy-service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DC60A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6146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</w:p>
    <w:p w14:paraId="5CF8C25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4CCD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microservice-base-config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740FC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8E28C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4BBFFC5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40747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C0D16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2EEE0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96F766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1E867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microservice-configserver-config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1A5C4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852D4B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6CB7C19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8B2F9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</w:t>
      </w:r>
    </w:p>
    <w:p w14:paraId="56ACF35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configserver:http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://configserver:8071/</w:t>
      </w:r>
      <w:proofErr w:type="gramEnd"/>
    </w:p>
    <w:p w14:paraId="440041B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E720D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microservice-eureka-config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E4AE6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028EE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microservice-configserver-config</w:t>
      </w:r>
    </w:p>
    <w:p w14:paraId="7A30778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6640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http://eurekaserver:8070/eureka/</w:t>
      </w:r>
    </w:p>
    <w:p w14:paraId="54D12406" w14:textId="77777777" w:rsidR="00A24CFD" w:rsidRDefault="00A24CFD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Default="009C2ADC" w:rsidP="009C2ADC">
      <w:pPr>
        <w:pStyle w:val="NoSpacing"/>
      </w:pPr>
    </w:p>
    <w:p w14:paraId="208A6556" w14:textId="77777777" w:rsidR="00A24CFD" w:rsidRDefault="00A24CFD" w:rsidP="009C2ADC">
      <w:pPr>
        <w:pStyle w:val="NoSpacing"/>
      </w:pPr>
    </w:p>
    <w:p w14:paraId="5414ADF6" w14:textId="77777777" w:rsidR="00A24CFD" w:rsidRDefault="00A24CFD" w:rsidP="009C2ADC">
      <w:pPr>
        <w:pStyle w:val="NoSpacing"/>
      </w:pPr>
    </w:p>
    <w:p w14:paraId="3C4DE45E" w14:textId="77777777" w:rsidR="00A24CFD" w:rsidRDefault="00A24CFD" w:rsidP="009C2ADC">
      <w:pPr>
        <w:pStyle w:val="NoSpacing"/>
      </w:pPr>
    </w:p>
    <w:p w14:paraId="6BC33DA1" w14:textId="77777777" w:rsidR="00A24CFD" w:rsidRDefault="00A24CFD" w:rsidP="009C2ADC">
      <w:pPr>
        <w:pStyle w:val="NoSpacing"/>
      </w:pPr>
    </w:p>
    <w:p w14:paraId="3B567877" w14:textId="77777777" w:rsidR="00A24CFD" w:rsidRDefault="00A24CFD" w:rsidP="009C2ADC">
      <w:pPr>
        <w:pStyle w:val="NoSpacing"/>
      </w:pPr>
    </w:p>
    <w:p w14:paraId="7857F2F5" w14:textId="77777777" w:rsidR="00A24CFD" w:rsidRDefault="00A24CFD" w:rsidP="009C2ADC">
      <w:pPr>
        <w:pStyle w:val="NoSpacing"/>
      </w:pPr>
    </w:p>
    <w:p w14:paraId="56A07904" w14:textId="77777777" w:rsidR="00A24CFD" w:rsidRDefault="00A24CFD" w:rsidP="009C2ADC">
      <w:pPr>
        <w:pStyle w:val="NoSpacing"/>
      </w:pPr>
    </w:p>
    <w:p w14:paraId="34801E7A" w14:textId="77777777" w:rsidR="00A24CFD" w:rsidRDefault="00A24CFD" w:rsidP="009C2ADC">
      <w:pPr>
        <w:pStyle w:val="NoSpacing"/>
      </w:pPr>
    </w:p>
    <w:p w14:paraId="435D1363" w14:textId="77777777" w:rsidR="00A24CFD" w:rsidRDefault="00A24CFD" w:rsidP="009C2ADC">
      <w:pPr>
        <w:pStyle w:val="NoSpacing"/>
      </w:pPr>
    </w:p>
    <w:p w14:paraId="59EFFBC1" w14:textId="77777777" w:rsidR="00A24CFD" w:rsidRDefault="00A24CFD" w:rsidP="009C2ADC">
      <w:pPr>
        <w:pStyle w:val="NoSpacing"/>
      </w:pPr>
    </w:p>
    <w:p w14:paraId="3DB58B06" w14:textId="77777777" w:rsidR="00A24CFD" w:rsidRDefault="00A24CFD" w:rsidP="009C2ADC">
      <w:pPr>
        <w:pStyle w:val="NoSpacing"/>
      </w:pPr>
    </w:p>
    <w:p w14:paraId="2B8FBF27" w14:textId="77777777" w:rsidR="00A24CFD" w:rsidRDefault="00A24CFD" w:rsidP="009C2ADC">
      <w:pPr>
        <w:pStyle w:val="NoSpacing"/>
      </w:pPr>
    </w:p>
    <w:p w14:paraId="07EAF007" w14:textId="77777777" w:rsidR="00A24CFD" w:rsidRDefault="00A24CFD" w:rsidP="009C2ADC">
      <w:pPr>
        <w:pStyle w:val="NoSpacing"/>
      </w:pPr>
    </w:p>
    <w:p w14:paraId="36606866" w14:textId="77777777" w:rsidR="00A24CFD" w:rsidRDefault="00A24CFD" w:rsidP="009C2ADC">
      <w:pPr>
        <w:pStyle w:val="NoSpacing"/>
      </w:pPr>
    </w:p>
    <w:p w14:paraId="18C79B0A" w14:textId="77777777" w:rsidR="00A24CFD" w:rsidRDefault="00A24CFD" w:rsidP="009C2ADC">
      <w:pPr>
        <w:pStyle w:val="NoSpacing"/>
      </w:pPr>
    </w:p>
    <w:p w14:paraId="00F0897D" w14:textId="77777777" w:rsidR="00A24CFD" w:rsidRDefault="00A24CFD" w:rsidP="009C2ADC">
      <w:pPr>
        <w:pStyle w:val="NoSpacing"/>
      </w:pPr>
    </w:p>
    <w:p w14:paraId="26F473E7" w14:textId="261AC9B7" w:rsidR="00A24CFD" w:rsidRDefault="00A24CFD" w:rsidP="009C2ADC">
      <w:pPr>
        <w:pStyle w:val="NoSpacing"/>
      </w:pPr>
      <w:r w:rsidRPr="00A24CFD">
        <w:lastRenderedPageBreak/>
        <w:t>D:\Experiments\Microservices\sb-bank-application\docker-compose\default\docker-compose.yaml</w:t>
      </w:r>
    </w:p>
    <w:p w14:paraId="191E7666" w14:textId="77777777" w:rsidR="00A24CFD" w:rsidRDefault="00A24CFD" w:rsidP="009C2ADC">
      <w:pPr>
        <w:pStyle w:val="NoSpacing"/>
      </w:pPr>
    </w:p>
    <w:p w14:paraId="4139C3A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014439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473161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configserver:s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4E221B7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configserver-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0D853C5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B67A1D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"8071:8071"</w:t>
      </w:r>
    </w:p>
    <w:p w14:paraId="61B90B6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2F734C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localhost:8071/actuator/health/readiness | grep UP || exit 1"</w:t>
      </w:r>
    </w:p>
    <w:p w14:paraId="30B07F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E0F771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259C02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382E1EA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C5A5E6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1E58E8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2E99D8D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microservice-base-config</w:t>
      </w:r>
    </w:p>
    <w:p w14:paraId="5F1F827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6DE214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2B02E5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5BED746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eurekaserver-ms</w:t>
      </w:r>
      <w:proofErr w:type="spellEnd"/>
    </w:p>
    <w:p w14:paraId="3F9755E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BC6770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"8070:8070"</w:t>
      </w:r>
    </w:p>
    <w:p w14:paraId="77D001C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E22EA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D23947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3903084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4623A8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localhost:8070/actuator/health/readiness | grep UP || exit 1"</w:t>
      </w:r>
    </w:p>
    <w:p w14:paraId="076B3A1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37A1167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9E6D7D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67F28D4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F22852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A5C0BE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48408C3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microservice-configserver-config</w:t>
      </w:r>
    </w:p>
    <w:p w14:paraId="6F5096F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BB576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</w:p>
    <w:p w14:paraId="0B1582C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347F7F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accounts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B01D65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accounts:s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60884A3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accounts-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67947A9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63100A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"8080:8080"</w:t>
      </w:r>
    </w:p>
    <w:p w14:paraId="60F2C6C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CC1B94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EECEC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3237B89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EB1574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lastRenderedPageBreak/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146DA0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CB11FF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localhost:8080/actuator/health/readiness | grep UP || exit 1"</w:t>
      </w:r>
    </w:p>
    <w:p w14:paraId="4224057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AF1C18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279A2D1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60C0852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4BFF83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3A121E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"accounts"</w:t>
      </w:r>
    </w:p>
    <w:p w14:paraId="379F6EC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A6A389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5809C05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0924882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988CD2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loans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0337B2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loans:s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0209730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loans-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3F8E627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463DB9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"8090:8090"</w:t>
      </w:r>
    </w:p>
    <w:p w14:paraId="15EC7D2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C8A5C0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2F9FD2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5B71448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35F42A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188C659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D2348A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localhost:8090/actuator/health/readiness | grep UP || exit 1"</w:t>
      </w:r>
    </w:p>
    <w:p w14:paraId="2DA6D1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3C053D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45C993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5F6E016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1A37EDD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EACE1E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"loans"</w:t>
      </w:r>
    </w:p>
    <w:p w14:paraId="7963DBC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6F307E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3482318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01B4073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7286127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cards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C7F234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cards:s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5478D5E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cards-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3AB39FF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80DA4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"9000:9000"</w:t>
      </w:r>
    </w:p>
    <w:p w14:paraId="5E63D27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68E128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36A4D3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202208D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4B9ADE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7250EDD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5C19ED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lastRenderedPageBreak/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localhost:9000/actuator/health/readiness | grep UP || exit 1"</w:t>
      </w:r>
    </w:p>
    <w:p w14:paraId="0FF82FA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3F49937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04AB9FC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471DD4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E6E6E0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D808EA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"cards"</w:t>
      </w:r>
    </w:p>
    <w:p w14:paraId="57ECD99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464F9B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20CC6BE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5D54138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7D7EB62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gatewayserver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1EDD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181B77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gatewayserver-ms</w:t>
      </w:r>
      <w:proofErr w:type="spellEnd"/>
    </w:p>
    <w:p w14:paraId="70C48F1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FB25B0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"8072:8072"</w:t>
      </w:r>
    </w:p>
    <w:p w14:paraId="385B12E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8F10F5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accounts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2E589B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AE2066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loans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C1C893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DC9D1A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cards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27E0F6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9219A6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92CBC2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</w:p>
    <w:p w14:paraId="543BFFF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CD8472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302D9C0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60C66BC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372107C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networks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9346BB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eazybank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B15CA3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driver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"bridge"</w:t>
      </w:r>
    </w:p>
    <w:p w14:paraId="5CDBD825" w14:textId="77777777" w:rsidR="00A24CFD" w:rsidRDefault="00A24CFD" w:rsidP="009C2ADC">
      <w:pPr>
        <w:pStyle w:val="NoSpacing"/>
      </w:pPr>
    </w:p>
    <w:p w14:paraId="5E45AF7E" w14:textId="77777777" w:rsidR="00A24CFD" w:rsidRDefault="00A24CFD" w:rsidP="009C2ADC">
      <w:pPr>
        <w:pStyle w:val="NoSpacing"/>
      </w:pPr>
    </w:p>
    <w:p w14:paraId="37EFC9C9" w14:textId="77777777" w:rsidR="00A24CFD" w:rsidRDefault="00A24CFD" w:rsidP="009C2ADC">
      <w:pPr>
        <w:pStyle w:val="NoSpacing"/>
      </w:pPr>
    </w:p>
    <w:p w14:paraId="44C7ECA5" w14:textId="77777777" w:rsidR="00A24CFD" w:rsidRDefault="00A24CFD" w:rsidP="009C2ADC">
      <w:pPr>
        <w:pStyle w:val="NoSpacing"/>
      </w:pPr>
    </w:p>
    <w:p w14:paraId="3A1C7A3A" w14:textId="77777777" w:rsidR="00A24CFD" w:rsidRDefault="00A24CFD" w:rsidP="009C2ADC">
      <w:pPr>
        <w:pStyle w:val="NoSpacing"/>
      </w:pPr>
    </w:p>
    <w:p w14:paraId="4D888F5F" w14:textId="77777777" w:rsidR="00A24CFD" w:rsidRDefault="00A24CFD" w:rsidP="009C2ADC">
      <w:pPr>
        <w:pStyle w:val="NoSpacing"/>
      </w:pPr>
    </w:p>
    <w:p w14:paraId="5E78F6EA" w14:textId="77777777" w:rsidR="00A24CFD" w:rsidRDefault="00A24CFD" w:rsidP="009C2ADC">
      <w:pPr>
        <w:pStyle w:val="NoSpacing"/>
      </w:pPr>
    </w:p>
    <w:p w14:paraId="1EF3A6F8" w14:textId="77777777" w:rsidR="00A24CFD" w:rsidRDefault="00A24CFD" w:rsidP="009C2ADC">
      <w:pPr>
        <w:pStyle w:val="NoSpacing"/>
      </w:pPr>
    </w:p>
    <w:p w14:paraId="6E6D34BD" w14:textId="77777777" w:rsidR="00A24CFD" w:rsidRDefault="00A24CFD" w:rsidP="009C2ADC">
      <w:pPr>
        <w:pStyle w:val="NoSpacing"/>
      </w:pPr>
    </w:p>
    <w:p w14:paraId="3A1152F2" w14:textId="77777777" w:rsidR="00A24CFD" w:rsidRDefault="00A24CFD" w:rsidP="009C2ADC">
      <w:pPr>
        <w:pStyle w:val="NoSpacing"/>
      </w:pPr>
    </w:p>
    <w:p w14:paraId="56E857F9" w14:textId="77777777" w:rsidR="00A24CFD" w:rsidRDefault="00A24CFD" w:rsidP="009C2ADC">
      <w:pPr>
        <w:pStyle w:val="NoSpacing"/>
      </w:pPr>
    </w:p>
    <w:p w14:paraId="1C5744BB" w14:textId="77777777" w:rsidR="00A24CFD" w:rsidRDefault="00A24CFD" w:rsidP="009C2ADC">
      <w:pPr>
        <w:pStyle w:val="NoSpacing"/>
      </w:pPr>
    </w:p>
    <w:p w14:paraId="721B3884" w14:textId="77777777" w:rsidR="00A24CFD" w:rsidRDefault="00A24CFD" w:rsidP="009C2ADC">
      <w:pPr>
        <w:pStyle w:val="NoSpacing"/>
      </w:pPr>
    </w:p>
    <w:p w14:paraId="48B08F51" w14:textId="77777777" w:rsidR="00A24CFD" w:rsidRDefault="00A24CFD" w:rsidP="009C2ADC">
      <w:pPr>
        <w:pStyle w:val="NoSpacing"/>
      </w:pPr>
    </w:p>
    <w:p w14:paraId="45A4559C" w14:textId="77777777" w:rsidR="00A24CFD" w:rsidRDefault="00A24CFD" w:rsidP="009C2ADC">
      <w:pPr>
        <w:pStyle w:val="NoSpacing"/>
      </w:pPr>
    </w:p>
    <w:p w14:paraId="41CD37DC" w14:textId="77777777" w:rsidR="00A24CFD" w:rsidRDefault="00A24CFD" w:rsidP="009C2ADC">
      <w:pPr>
        <w:pStyle w:val="NoSpacing"/>
      </w:pPr>
    </w:p>
    <w:p w14:paraId="0E243DE1" w14:textId="23D98E84" w:rsidR="00A24CFD" w:rsidRDefault="00000000" w:rsidP="009C2ADC">
      <w:pPr>
        <w:pStyle w:val="NoSpacing"/>
      </w:pPr>
      <w:hyperlink r:id="rId53" w:history="1">
        <w:r w:rsidR="00A24CFD" w:rsidRPr="005640BB">
          <w:rPr>
            <w:rStyle w:val="Hyperlink"/>
          </w:rPr>
          <w:t>http://localhost:8070/</w:t>
        </w:r>
      </w:hyperlink>
    </w:p>
    <w:p w14:paraId="0BBB8342" w14:textId="36545E31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5DAE511F" wp14:editId="26C3A67D">
            <wp:extent cx="5731510" cy="2312670"/>
            <wp:effectExtent l="0" t="0" r="2540" b="0"/>
            <wp:docPr id="12477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650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89D2" w14:textId="77777777" w:rsidR="00A24CFD" w:rsidRDefault="00A24CFD" w:rsidP="009C2ADC">
      <w:pPr>
        <w:pStyle w:val="NoSpacing"/>
      </w:pPr>
    </w:p>
    <w:p w14:paraId="7F142A26" w14:textId="77777777" w:rsidR="00A24CFD" w:rsidRDefault="00A24CFD" w:rsidP="009C2ADC">
      <w:pPr>
        <w:pStyle w:val="NoSpacing"/>
      </w:pPr>
    </w:p>
    <w:p w14:paraId="3942A9A5" w14:textId="706F16C5" w:rsidR="00A24CFD" w:rsidRDefault="00000000" w:rsidP="009C2ADC">
      <w:pPr>
        <w:pStyle w:val="NoSpacing"/>
      </w:pPr>
      <w:hyperlink r:id="rId55" w:history="1">
        <w:r w:rsidR="00A24CFD" w:rsidRPr="005640BB">
          <w:rPr>
            <w:rStyle w:val="Hyperlink"/>
          </w:rPr>
          <w:t>http://localhost:8071/accounts/default</w:t>
        </w:r>
      </w:hyperlink>
    </w:p>
    <w:p w14:paraId="51E5DD01" w14:textId="62C95D46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620C2CEE" wp14:editId="10849778">
            <wp:extent cx="5731510" cy="2802255"/>
            <wp:effectExtent l="0" t="0" r="2540" b="0"/>
            <wp:docPr id="132699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55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82FB" w14:textId="77777777" w:rsidR="00A24CFD" w:rsidRDefault="00A24CFD" w:rsidP="009C2ADC">
      <w:pPr>
        <w:pStyle w:val="NoSpacing"/>
      </w:pPr>
    </w:p>
    <w:p w14:paraId="01D6D306" w14:textId="77777777" w:rsidR="00A24CFD" w:rsidRDefault="00A24CFD" w:rsidP="009C2ADC">
      <w:pPr>
        <w:pStyle w:val="NoSpacing"/>
      </w:pPr>
    </w:p>
    <w:p w14:paraId="6E308854" w14:textId="3081AEAA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7A167344" wp14:editId="7E7C7FA5">
            <wp:extent cx="5731510" cy="1759585"/>
            <wp:effectExtent l="0" t="0" r="2540" b="0"/>
            <wp:docPr id="107345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14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A2A" w14:textId="77777777" w:rsidR="00A24CFD" w:rsidRDefault="00A24CFD" w:rsidP="009C2ADC">
      <w:pPr>
        <w:pStyle w:val="NoSpacing"/>
      </w:pPr>
    </w:p>
    <w:p w14:paraId="3B5DE5E5" w14:textId="77777777" w:rsidR="00A24CFD" w:rsidRDefault="00A24CFD" w:rsidP="009C2ADC">
      <w:pPr>
        <w:pStyle w:val="NoSpacing"/>
      </w:pPr>
    </w:p>
    <w:p w14:paraId="449059C3" w14:textId="77777777" w:rsidR="00A24CFD" w:rsidRDefault="00A24CFD" w:rsidP="009C2ADC">
      <w:pPr>
        <w:pStyle w:val="NoSpacing"/>
      </w:pPr>
    </w:p>
    <w:p w14:paraId="03F0095D" w14:textId="1C17A5B3" w:rsidR="00A24CFD" w:rsidRDefault="00A24CFD" w:rsidP="009C2ADC">
      <w:pPr>
        <w:pStyle w:val="NoSpacing"/>
      </w:pPr>
      <w:r w:rsidRPr="00A24CFD">
        <w:rPr>
          <w:noProof/>
        </w:rPr>
        <w:lastRenderedPageBreak/>
        <w:drawing>
          <wp:inline distT="0" distB="0" distL="0" distR="0" wp14:anchorId="523C92A0" wp14:editId="3FDA3176">
            <wp:extent cx="5731510" cy="1548130"/>
            <wp:effectExtent l="0" t="0" r="2540" b="0"/>
            <wp:docPr id="156800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53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8BF6" w14:textId="77777777" w:rsidR="00A24CFD" w:rsidRDefault="00A24CFD" w:rsidP="009C2ADC">
      <w:pPr>
        <w:pStyle w:val="NoSpacing"/>
      </w:pPr>
    </w:p>
    <w:p w14:paraId="1182FA47" w14:textId="0FF95F1D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6CC28BA3" wp14:editId="2098B34E">
            <wp:extent cx="5731510" cy="1593850"/>
            <wp:effectExtent l="0" t="0" r="2540" b="6350"/>
            <wp:docPr id="13448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50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D028" w14:textId="77777777" w:rsidR="00A24CFD" w:rsidRDefault="00A24CFD" w:rsidP="009C2ADC">
      <w:pPr>
        <w:pStyle w:val="NoSpacing"/>
      </w:pPr>
    </w:p>
    <w:p w14:paraId="0D42DB8C" w14:textId="4648EC11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76951520" wp14:editId="7BC0D046">
            <wp:extent cx="5731510" cy="3338830"/>
            <wp:effectExtent l="0" t="0" r="2540" b="0"/>
            <wp:docPr id="15670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15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ECF" w14:textId="77777777" w:rsidR="00A24CFD" w:rsidRDefault="00A24CFD" w:rsidP="009C2ADC">
      <w:pPr>
        <w:pStyle w:val="NoSpacing"/>
      </w:pPr>
    </w:p>
    <w:p w14:paraId="0D66B97C" w14:textId="2C173684" w:rsidR="00A24CFD" w:rsidRDefault="00A24CFD" w:rsidP="009C2ADC">
      <w:pPr>
        <w:pStyle w:val="NoSpacing"/>
      </w:pPr>
      <w:r w:rsidRPr="00A24CFD">
        <w:rPr>
          <w:noProof/>
        </w:rPr>
        <w:drawing>
          <wp:inline distT="0" distB="0" distL="0" distR="0" wp14:anchorId="5D9A5C35" wp14:editId="5FC29A6C">
            <wp:extent cx="5731510" cy="1703705"/>
            <wp:effectExtent l="0" t="0" r="2540" b="0"/>
            <wp:docPr id="16300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839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8C1" w14:textId="77777777" w:rsidR="00A24CFD" w:rsidRDefault="00A24CFD" w:rsidP="009C2ADC">
      <w:pPr>
        <w:pStyle w:val="NoSpacing"/>
      </w:pPr>
    </w:p>
    <w:p w14:paraId="6A64598E" w14:textId="77777777" w:rsidR="00A24CFD" w:rsidRDefault="00A24CFD" w:rsidP="009C2ADC">
      <w:pPr>
        <w:pStyle w:val="NoSpacing"/>
      </w:pPr>
    </w:p>
    <w:p w14:paraId="125FE64A" w14:textId="77777777" w:rsidR="00A24CFD" w:rsidRDefault="00A24CFD" w:rsidP="009C2ADC">
      <w:pPr>
        <w:pStyle w:val="NoSpacing"/>
      </w:pPr>
    </w:p>
    <w:p w14:paraId="52B4467A" w14:textId="77777777" w:rsidR="00A24CFD" w:rsidRDefault="00A24CFD" w:rsidP="009C2ADC">
      <w:pPr>
        <w:pStyle w:val="NoSpacing"/>
      </w:pPr>
    </w:p>
    <w:p w14:paraId="553CEB5A" w14:textId="77777777" w:rsidR="00A24CFD" w:rsidRDefault="00A24CFD" w:rsidP="009C2ADC">
      <w:pPr>
        <w:pStyle w:val="NoSpacing"/>
      </w:pPr>
    </w:p>
    <w:p w14:paraId="17937CE7" w14:textId="77777777" w:rsidR="00A24CFD" w:rsidRPr="00836134" w:rsidRDefault="00A24CFD" w:rsidP="009C2ADC">
      <w:pPr>
        <w:pStyle w:val="NoSpacing"/>
      </w:pPr>
    </w:p>
    <w:sectPr w:rsidR="00A24CFD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46A5"/>
    <w:rsid w:val="0000534A"/>
    <w:rsid w:val="000058D0"/>
    <w:rsid w:val="00006435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8EB"/>
    <w:rsid w:val="00027992"/>
    <w:rsid w:val="0003003F"/>
    <w:rsid w:val="000308D1"/>
    <w:rsid w:val="000313CC"/>
    <w:rsid w:val="00031BB8"/>
    <w:rsid w:val="00034A44"/>
    <w:rsid w:val="00035791"/>
    <w:rsid w:val="0003622D"/>
    <w:rsid w:val="0003794C"/>
    <w:rsid w:val="00040520"/>
    <w:rsid w:val="000447A0"/>
    <w:rsid w:val="000467AB"/>
    <w:rsid w:val="00047045"/>
    <w:rsid w:val="00047B10"/>
    <w:rsid w:val="000509B6"/>
    <w:rsid w:val="00050A74"/>
    <w:rsid w:val="000564F6"/>
    <w:rsid w:val="000618EE"/>
    <w:rsid w:val="00064BED"/>
    <w:rsid w:val="000670F5"/>
    <w:rsid w:val="0007140D"/>
    <w:rsid w:val="000718D6"/>
    <w:rsid w:val="00076416"/>
    <w:rsid w:val="00081ADF"/>
    <w:rsid w:val="00083F9F"/>
    <w:rsid w:val="00093D9B"/>
    <w:rsid w:val="00096078"/>
    <w:rsid w:val="00096584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2D47"/>
    <w:rsid w:val="000F376B"/>
    <w:rsid w:val="000F46A8"/>
    <w:rsid w:val="00100530"/>
    <w:rsid w:val="00102C27"/>
    <w:rsid w:val="00105F8A"/>
    <w:rsid w:val="00106EE0"/>
    <w:rsid w:val="0010746F"/>
    <w:rsid w:val="001077E0"/>
    <w:rsid w:val="00111F3D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50D"/>
    <w:rsid w:val="00133BEE"/>
    <w:rsid w:val="001374F1"/>
    <w:rsid w:val="00137F28"/>
    <w:rsid w:val="00140275"/>
    <w:rsid w:val="001446CB"/>
    <w:rsid w:val="00144B47"/>
    <w:rsid w:val="00145A71"/>
    <w:rsid w:val="0014608C"/>
    <w:rsid w:val="00154928"/>
    <w:rsid w:val="0016263F"/>
    <w:rsid w:val="00166216"/>
    <w:rsid w:val="00171588"/>
    <w:rsid w:val="001717B9"/>
    <w:rsid w:val="00171D0E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3FE3"/>
    <w:rsid w:val="001C7A8A"/>
    <w:rsid w:val="001D1E43"/>
    <w:rsid w:val="001D314F"/>
    <w:rsid w:val="001D3AFF"/>
    <w:rsid w:val="001D6D3D"/>
    <w:rsid w:val="001E55E5"/>
    <w:rsid w:val="001F1EB4"/>
    <w:rsid w:val="001F27AF"/>
    <w:rsid w:val="001F47AB"/>
    <w:rsid w:val="001F504F"/>
    <w:rsid w:val="00200886"/>
    <w:rsid w:val="0020154E"/>
    <w:rsid w:val="00203221"/>
    <w:rsid w:val="002040C4"/>
    <w:rsid w:val="0020471B"/>
    <w:rsid w:val="00211C15"/>
    <w:rsid w:val="00215D6F"/>
    <w:rsid w:val="00220ADA"/>
    <w:rsid w:val="0023547A"/>
    <w:rsid w:val="002374D2"/>
    <w:rsid w:val="00240170"/>
    <w:rsid w:val="00241B00"/>
    <w:rsid w:val="00245F61"/>
    <w:rsid w:val="002462CF"/>
    <w:rsid w:val="002470E9"/>
    <w:rsid w:val="0024723A"/>
    <w:rsid w:val="0024788A"/>
    <w:rsid w:val="00251409"/>
    <w:rsid w:val="00255C62"/>
    <w:rsid w:val="0025777D"/>
    <w:rsid w:val="002610A1"/>
    <w:rsid w:val="002641CA"/>
    <w:rsid w:val="00264C8E"/>
    <w:rsid w:val="00264D1C"/>
    <w:rsid w:val="0026514D"/>
    <w:rsid w:val="00265C38"/>
    <w:rsid w:val="00270D24"/>
    <w:rsid w:val="00273C04"/>
    <w:rsid w:val="00274581"/>
    <w:rsid w:val="002800D4"/>
    <w:rsid w:val="0028344C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308"/>
    <w:rsid w:val="002A1C18"/>
    <w:rsid w:val="002A488A"/>
    <w:rsid w:val="002A5C36"/>
    <w:rsid w:val="002A7E68"/>
    <w:rsid w:val="002B48EA"/>
    <w:rsid w:val="002B5CB0"/>
    <w:rsid w:val="002B6535"/>
    <w:rsid w:val="002C2306"/>
    <w:rsid w:val="002C3961"/>
    <w:rsid w:val="002C559B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373A"/>
    <w:rsid w:val="00306F18"/>
    <w:rsid w:val="00307591"/>
    <w:rsid w:val="00317ECE"/>
    <w:rsid w:val="003203B8"/>
    <w:rsid w:val="003216DA"/>
    <w:rsid w:val="003259A6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60528"/>
    <w:rsid w:val="003723A3"/>
    <w:rsid w:val="00375A59"/>
    <w:rsid w:val="0037798A"/>
    <w:rsid w:val="00387021"/>
    <w:rsid w:val="003873A6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3DC4"/>
    <w:rsid w:val="003F5B65"/>
    <w:rsid w:val="003F5BFE"/>
    <w:rsid w:val="003F6F3A"/>
    <w:rsid w:val="003F6FF0"/>
    <w:rsid w:val="003F7005"/>
    <w:rsid w:val="003F7601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9A"/>
    <w:rsid w:val="00440EA3"/>
    <w:rsid w:val="004439A1"/>
    <w:rsid w:val="00444D55"/>
    <w:rsid w:val="00446AD0"/>
    <w:rsid w:val="00447C4C"/>
    <w:rsid w:val="00453F5A"/>
    <w:rsid w:val="00454520"/>
    <w:rsid w:val="004554E7"/>
    <w:rsid w:val="004565D5"/>
    <w:rsid w:val="0046042D"/>
    <w:rsid w:val="00461B67"/>
    <w:rsid w:val="004624D1"/>
    <w:rsid w:val="00463316"/>
    <w:rsid w:val="0046472C"/>
    <w:rsid w:val="0046592D"/>
    <w:rsid w:val="0046654B"/>
    <w:rsid w:val="00466F30"/>
    <w:rsid w:val="0046705E"/>
    <w:rsid w:val="00467E61"/>
    <w:rsid w:val="00470F7C"/>
    <w:rsid w:val="00476728"/>
    <w:rsid w:val="00476C0E"/>
    <w:rsid w:val="00481659"/>
    <w:rsid w:val="004823AA"/>
    <w:rsid w:val="00482676"/>
    <w:rsid w:val="0048510B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8D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483"/>
    <w:rsid w:val="004E3874"/>
    <w:rsid w:val="004E70A0"/>
    <w:rsid w:val="004F485D"/>
    <w:rsid w:val="004F5730"/>
    <w:rsid w:val="004F65AF"/>
    <w:rsid w:val="00504D2C"/>
    <w:rsid w:val="00510718"/>
    <w:rsid w:val="00511717"/>
    <w:rsid w:val="00511A9A"/>
    <w:rsid w:val="00511ABF"/>
    <w:rsid w:val="00512681"/>
    <w:rsid w:val="00513FDC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0F76"/>
    <w:rsid w:val="00571380"/>
    <w:rsid w:val="005719C1"/>
    <w:rsid w:val="00572017"/>
    <w:rsid w:val="00573BD8"/>
    <w:rsid w:val="00576A3A"/>
    <w:rsid w:val="00580DAC"/>
    <w:rsid w:val="005832BF"/>
    <w:rsid w:val="005841F5"/>
    <w:rsid w:val="0058529C"/>
    <w:rsid w:val="00585B0E"/>
    <w:rsid w:val="005869C7"/>
    <w:rsid w:val="00586A24"/>
    <w:rsid w:val="005927D1"/>
    <w:rsid w:val="005943BF"/>
    <w:rsid w:val="00594C91"/>
    <w:rsid w:val="005A10A5"/>
    <w:rsid w:val="005A1210"/>
    <w:rsid w:val="005A2349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3B8"/>
    <w:rsid w:val="005E7FAC"/>
    <w:rsid w:val="005F35E4"/>
    <w:rsid w:val="005F4387"/>
    <w:rsid w:val="005F4575"/>
    <w:rsid w:val="005F5671"/>
    <w:rsid w:val="005F7E05"/>
    <w:rsid w:val="006042FA"/>
    <w:rsid w:val="006107B7"/>
    <w:rsid w:val="006145FF"/>
    <w:rsid w:val="00617F00"/>
    <w:rsid w:val="0062012A"/>
    <w:rsid w:val="006201FD"/>
    <w:rsid w:val="00622A0C"/>
    <w:rsid w:val="00632801"/>
    <w:rsid w:val="00635913"/>
    <w:rsid w:val="00642481"/>
    <w:rsid w:val="00643C79"/>
    <w:rsid w:val="006454AC"/>
    <w:rsid w:val="00646BBA"/>
    <w:rsid w:val="00647002"/>
    <w:rsid w:val="00650CF6"/>
    <w:rsid w:val="00651160"/>
    <w:rsid w:val="00653E26"/>
    <w:rsid w:val="00654778"/>
    <w:rsid w:val="00664D1B"/>
    <w:rsid w:val="00667328"/>
    <w:rsid w:val="00671C8E"/>
    <w:rsid w:val="0067333A"/>
    <w:rsid w:val="0067379D"/>
    <w:rsid w:val="00673A98"/>
    <w:rsid w:val="00677718"/>
    <w:rsid w:val="0068032D"/>
    <w:rsid w:val="006815A4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D0289"/>
    <w:rsid w:val="006F0A69"/>
    <w:rsid w:val="006F1A55"/>
    <w:rsid w:val="006F20E3"/>
    <w:rsid w:val="006F4BF7"/>
    <w:rsid w:val="0070009D"/>
    <w:rsid w:val="007018CE"/>
    <w:rsid w:val="00703C0F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2AE8"/>
    <w:rsid w:val="0074560A"/>
    <w:rsid w:val="007456F2"/>
    <w:rsid w:val="00745B18"/>
    <w:rsid w:val="00745C10"/>
    <w:rsid w:val="0075169D"/>
    <w:rsid w:val="00752F4C"/>
    <w:rsid w:val="007602AC"/>
    <w:rsid w:val="00761654"/>
    <w:rsid w:val="00762162"/>
    <w:rsid w:val="007635BA"/>
    <w:rsid w:val="007704FD"/>
    <w:rsid w:val="00772FE7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D6F47"/>
    <w:rsid w:val="007E0472"/>
    <w:rsid w:val="007E14E7"/>
    <w:rsid w:val="007E4D8E"/>
    <w:rsid w:val="007E6089"/>
    <w:rsid w:val="007E68DF"/>
    <w:rsid w:val="007F0B06"/>
    <w:rsid w:val="007F0DA7"/>
    <w:rsid w:val="007F237F"/>
    <w:rsid w:val="007F453D"/>
    <w:rsid w:val="00801D25"/>
    <w:rsid w:val="008038D2"/>
    <w:rsid w:val="00805074"/>
    <w:rsid w:val="008106B7"/>
    <w:rsid w:val="00810AD3"/>
    <w:rsid w:val="00811377"/>
    <w:rsid w:val="0081182C"/>
    <w:rsid w:val="00813B0C"/>
    <w:rsid w:val="00814F10"/>
    <w:rsid w:val="0081554A"/>
    <w:rsid w:val="00816AA0"/>
    <w:rsid w:val="00816F5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28EA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2EE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D7BE9"/>
    <w:rsid w:val="008E1256"/>
    <w:rsid w:val="008E1CDE"/>
    <w:rsid w:val="008F1D4D"/>
    <w:rsid w:val="008F4F1B"/>
    <w:rsid w:val="008F5EC8"/>
    <w:rsid w:val="008F74D9"/>
    <w:rsid w:val="008F76B6"/>
    <w:rsid w:val="0090080C"/>
    <w:rsid w:val="00901903"/>
    <w:rsid w:val="009022C8"/>
    <w:rsid w:val="00904432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278A8"/>
    <w:rsid w:val="0094275C"/>
    <w:rsid w:val="00943E53"/>
    <w:rsid w:val="00944EB0"/>
    <w:rsid w:val="009462C5"/>
    <w:rsid w:val="00951F52"/>
    <w:rsid w:val="0095278B"/>
    <w:rsid w:val="00952C6B"/>
    <w:rsid w:val="009579AD"/>
    <w:rsid w:val="0096061C"/>
    <w:rsid w:val="00960980"/>
    <w:rsid w:val="0096151A"/>
    <w:rsid w:val="00961F97"/>
    <w:rsid w:val="00962400"/>
    <w:rsid w:val="009633EC"/>
    <w:rsid w:val="0096383C"/>
    <w:rsid w:val="009727E9"/>
    <w:rsid w:val="00972912"/>
    <w:rsid w:val="00972F41"/>
    <w:rsid w:val="009731D3"/>
    <w:rsid w:val="00980744"/>
    <w:rsid w:val="00981D81"/>
    <w:rsid w:val="0098230E"/>
    <w:rsid w:val="00982E06"/>
    <w:rsid w:val="00985E7C"/>
    <w:rsid w:val="00990495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AE"/>
    <w:rsid w:val="009C2ADC"/>
    <w:rsid w:val="009C3306"/>
    <w:rsid w:val="009C3758"/>
    <w:rsid w:val="009C3D67"/>
    <w:rsid w:val="009D1AC4"/>
    <w:rsid w:val="009D1FA0"/>
    <w:rsid w:val="009D204A"/>
    <w:rsid w:val="009D3A70"/>
    <w:rsid w:val="009D3DE6"/>
    <w:rsid w:val="009D53BF"/>
    <w:rsid w:val="009D569B"/>
    <w:rsid w:val="009D6DA6"/>
    <w:rsid w:val="009E0CA0"/>
    <w:rsid w:val="009E0DE4"/>
    <w:rsid w:val="009E2034"/>
    <w:rsid w:val="009E21E5"/>
    <w:rsid w:val="009F0406"/>
    <w:rsid w:val="009F0BDE"/>
    <w:rsid w:val="009F2FA0"/>
    <w:rsid w:val="009F7867"/>
    <w:rsid w:val="00A0403E"/>
    <w:rsid w:val="00A14452"/>
    <w:rsid w:val="00A15593"/>
    <w:rsid w:val="00A16C40"/>
    <w:rsid w:val="00A17CEB"/>
    <w:rsid w:val="00A23830"/>
    <w:rsid w:val="00A24CFD"/>
    <w:rsid w:val="00A26DDF"/>
    <w:rsid w:val="00A3030D"/>
    <w:rsid w:val="00A3211F"/>
    <w:rsid w:val="00A32B34"/>
    <w:rsid w:val="00A3486D"/>
    <w:rsid w:val="00A34A54"/>
    <w:rsid w:val="00A36DB2"/>
    <w:rsid w:val="00A36E66"/>
    <w:rsid w:val="00A37042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5D74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676"/>
    <w:rsid w:val="00AB2BD9"/>
    <w:rsid w:val="00AB2D5C"/>
    <w:rsid w:val="00AB60E0"/>
    <w:rsid w:val="00AC256D"/>
    <w:rsid w:val="00AC3E4D"/>
    <w:rsid w:val="00AC4ACB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E353F"/>
    <w:rsid w:val="00AF1204"/>
    <w:rsid w:val="00AF177D"/>
    <w:rsid w:val="00AF1C41"/>
    <w:rsid w:val="00AF58D9"/>
    <w:rsid w:val="00AF7BEC"/>
    <w:rsid w:val="00B00A13"/>
    <w:rsid w:val="00B011C8"/>
    <w:rsid w:val="00B02B14"/>
    <w:rsid w:val="00B1094B"/>
    <w:rsid w:val="00B1127E"/>
    <w:rsid w:val="00B1153E"/>
    <w:rsid w:val="00B146AF"/>
    <w:rsid w:val="00B14C28"/>
    <w:rsid w:val="00B15666"/>
    <w:rsid w:val="00B17E5C"/>
    <w:rsid w:val="00B21BC1"/>
    <w:rsid w:val="00B21EE0"/>
    <w:rsid w:val="00B3387F"/>
    <w:rsid w:val="00B361B0"/>
    <w:rsid w:val="00B3741C"/>
    <w:rsid w:val="00B44EB6"/>
    <w:rsid w:val="00B53952"/>
    <w:rsid w:val="00B53F53"/>
    <w:rsid w:val="00B54253"/>
    <w:rsid w:val="00B5438D"/>
    <w:rsid w:val="00B54C9C"/>
    <w:rsid w:val="00B55CA4"/>
    <w:rsid w:val="00B56755"/>
    <w:rsid w:val="00B57038"/>
    <w:rsid w:val="00B610E2"/>
    <w:rsid w:val="00B61E32"/>
    <w:rsid w:val="00B63B83"/>
    <w:rsid w:val="00B63E48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1B"/>
    <w:rsid w:val="00BD5DDF"/>
    <w:rsid w:val="00BD7976"/>
    <w:rsid w:val="00BE2050"/>
    <w:rsid w:val="00BE52C0"/>
    <w:rsid w:val="00BE607C"/>
    <w:rsid w:val="00BF2EB1"/>
    <w:rsid w:val="00BF6906"/>
    <w:rsid w:val="00C015ED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51A38"/>
    <w:rsid w:val="00C55308"/>
    <w:rsid w:val="00C654E9"/>
    <w:rsid w:val="00C672C9"/>
    <w:rsid w:val="00C718B0"/>
    <w:rsid w:val="00C72AB1"/>
    <w:rsid w:val="00C76745"/>
    <w:rsid w:val="00C805AC"/>
    <w:rsid w:val="00C84C7F"/>
    <w:rsid w:val="00C864BD"/>
    <w:rsid w:val="00C87A1A"/>
    <w:rsid w:val="00C90C1B"/>
    <w:rsid w:val="00C91257"/>
    <w:rsid w:val="00C92F2C"/>
    <w:rsid w:val="00C955CB"/>
    <w:rsid w:val="00C96F36"/>
    <w:rsid w:val="00CA1BAC"/>
    <w:rsid w:val="00CA1EB1"/>
    <w:rsid w:val="00CA3227"/>
    <w:rsid w:val="00CB2808"/>
    <w:rsid w:val="00CB6EB8"/>
    <w:rsid w:val="00CC6271"/>
    <w:rsid w:val="00CC674F"/>
    <w:rsid w:val="00CC6F79"/>
    <w:rsid w:val="00CC7FAF"/>
    <w:rsid w:val="00CD2234"/>
    <w:rsid w:val="00CD5C45"/>
    <w:rsid w:val="00CE0F72"/>
    <w:rsid w:val="00CE11B7"/>
    <w:rsid w:val="00CE2014"/>
    <w:rsid w:val="00CE575F"/>
    <w:rsid w:val="00CF383B"/>
    <w:rsid w:val="00CF3D0E"/>
    <w:rsid w:val="00CF3DE8"/>
    <w:rsid w:val="00CF4A13"/>
    <w:rsid w:val="00CF4B57"/>
    <w:rsid w:val="00CF6101"/>
    <w:rsid w:val="00CF6C40"/>
    <w:rsid w:val="00CF74E9"/>
    <w:rsid w:val="00D00ECE"/>
    <w:rsid w:val="00D03B24"/>
    <w:rsid w:val="00D048E3"/>
    <w:rsid w:val="00D04D10"/>
    <w:rsid w:val="00D104EB"/>
    <w:rsid w:val="00D11137"/>
    <w:rsid w:val="00D116C9"/>
    <w:rsid w:val="00D118CF"/>
    <w:rsid w:val="00D12D28"/>
    <w:rsid w:val="00D138B7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477BA"/>
    <w:rsid w:val="00D55FD0"/>
    <w:rsid w:val="00D56DD9"/>
    <w:rsid w:val="00D57120"/>
    <w:rsid w:val="00D62407"/>
    <w:rsid w:val="00D62A80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5317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27E"/>
    <w:rsid w:val="00DC636C"/>
    <w:rsid w:val="00DC6767"/>
    <w:rsid w:val="00DC6831"/>
    <w:rsid w:val="00DD18BB"/>
    <w:rsid w:val="00DD37E7"/>
    <w:rsid w:val="00DD3B55"/>
    <w:rsid w:val="00DD4112"/>
    <w:rsid w:val="00DD79D4"/>
    <w:rsid w:val="00DE37E3"/>
    <w:rsid w:val="00DE40CD"/>
    <w:rsid w:val="00DE70F8"/>
    <w:rsid w:val="00DF23C4"/>
    <w:rsid w:val="00DF4E5E"/>
    <w:rsid w:val="00DF5A6F"/>
    <w:rsid w:val="00DF605F"/>
    <w:rsid w:val="00DF7626"/>
    <w:rsid w:val="00E011BB"/>
    <w:rsid w:val="00E0497B"/>
    <w:rsid w:val="00E04E6B"/>
    <w:rsid w:val="00E06A5D"/>
    <w:rsid w:val="00E107D7"/>
    <w:rsid w:val="00E12FED"/>
    <w:rsid w:val="00E16FEE"/>
    <w:rsid w:val="00E17EAE"/>
    <w:rsid w:val="00E31650"/>
    <w:rsid w:val="00E33D17"/>
    <w:rsid w:val="00E375B1"/>
    <w:rsid w:val="00E37ADD"/>
    <w:rsid w:val="00E4142B"/>
    <w:rsid w:val="00E42403"/>
    <w:rsid w:val="00E427EF"/>
    <w:rsid w:val="00E43DC9"/>
    <w:rsid w:val="00E46354"/>
    <w:rsid w:val="00E521CA"/>
    <w:rsid w:val="00E52600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04C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3919"/>
    <w:rsid w:val="00EE6FAD"/>
    <w:rsid w:val="00EF0242"/>
    <w:rsid w:val="00EF1F2B"/>
    <w:rsid w:val="00EF53B8"/>
    <w:rsid w:val="00EF5E54"/>
    <w:rsid w:val="00EF779E"/>
    <w:rsid w:val="00F005B1"/>
    <w:rsid w:val="00F016DF"/>
    <w:rsid w:val="00F02ECD"/>
    <w:rsid w:val="00F04A35"/>
    <w:rsid w:val="00F04BFE"/>
    <w:rsid w:val="00F112A8"/>
    <w:rsid w:val="00F11FC2"/>
    <w:rsid w:val="00F13234"/>
    <w:rsid w:val="00F151C3"/>
    <w:rsid w:val="00F17645"/>
    <w:rsid w:val="00F21C3B"/>
    <w:rsid w:val="00F24229"/>
    <w:rsid w:val="00F2427B"/>
    <w:rsid w:val="00F26243"/>
    <w:rsid w:val="00F273FE"/>
    <w:rsid w:val="00F2769B"/>
    <w:rsid w:val="00F30616"/>
    <w:rsid w:val="00F30783"/>
    <w:rsid w:val="00F33A7D"/>
    <w:rsid w:val="00F3737D"/>
    <w:rsid w:val="00F40634"/>
    <w:rsid w:val="00F41DF9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578BC"/>
    <w:rsid w:val="00F63233"/>
    <w:rsid w:val="00F7137A"/>
    <w:rsid w:val="00F7154D"/>
    <w:rsid w:val="00F731E4"/>
    <w:rsid w:val="00F73C57"/>
    <w:rsid w:val="00F741D1"/>
    <w:rsid w:val="00F7447E"/>
    <w:rsid w:val="00F75291"/>
    <w:rsid w:val="00F77563"/>
    <w:rsid w:val="00F82D18"/>
    <w:rsid w:val="00F83FCE"/>
    <w:rsid w:val="00F85FBB"/>
    <w:rsid w:val="00F909AF"/>
    <w:rsid w:val="00F91C0A"/>
    <w:rsid w:val="00F92AD1"/>
    <w:rsid w:val="00F9556E"/>
    <w:rsid w:val="00F96BA1"/>
    <w:rsid w:val="00F9706C"/>
    <w:rsid w:val="00F974DA"/>
    <w:rsid w:val="00F97D8E"/>
    <w:rsid w:val="00FA07B2"/>
    <w:rsid w:val="00FA0869"/>
    <w:rsid w:val="00FA2490"/>
    <w:rsid w:val="00FA2DC4"/>
    <w:rsid w:val="00FA579A"/>
    <w:rsid w:val="00FA6111"/>
    <w:rsid w:val="00FB0CE8"/>
    <w:rsid w:val="00FB4000"/>
    <w:rsid w:val="00FB56D7"/>
    <w:rsid w:val="00FB695A"/>
    <w:rsid w:val="00FB6C7A"/>
    <w:rsid w:val="00FB7049"/>
    <w:rsid w:val="00FC2529"/>
    <w:rsid w:val="00FC2566"/>
    <w:rsid w:val="00FC57A5"/>
    <w:rsid w:val="00FD1BC1"/>
    <w:rsid w:val="00FD26D2"/>
    <w:rsid w:val="00FD4D24"/>
    <w:rsid w:val="00FD7664"/>
    <w:rsid w:val="00FE107E"/>
    <w:rsid w:val="00FE1359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://localhost:8071/accounts/default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github.com/nileshzarkarudemy/sb-bank-application-config/blob/main/gatewayserver.properties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://localhost:8072/actuator/gateway/routes" TargetMode="External"/><Relationship Id="rId37" Type="http://schemas.openxmlformats.org/officeDocument/2006/relationships/hyperlink" Target="http://localhost:8072/actuator/gateway/routes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localhost:8070/" TargetMode="External"/><Relationship Id="rId58" Type="http://schemas.openxmlformats.org/officeDocument/2006/relationships/image" Target="media/image43.png"/><Relationship Id="rId5" Type="http://schemas.openxmlformats.org/officeDocument/2006/relationships/image" Target="media/image2.png"/><Relationship Id="rId61" Type="http://schemas.openxmlformats.org/officeDocument/2006/relationships/image" Target="media/image46.png"/><Relationship Id="rId19" Type="http://schemas.openxmlformats.org/officeDocument/2006/relationships/hyperlink" Target="http://localhost:8072/actuator/gateway/routes" TargetMode="External"/><Relationship Id="rId14" Type="http://schemas.openxmlformats.org/officeDocument/2006/relationships/hyperlink" Target="http://localhost:8072/actuator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://localhost:8072/actuator/gateway/route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hyperlink" Target="http://localhost:8070/" TargetMode="External"/><Relationship Id="rId17" Type="http://schemas.openxmlformats.org/officeDocument/2006/relationships/hyperlink" Target="http://localhost:8072/actuator/gateway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72/actuator/gateway/route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8434</TotalTime>
  <Pages>46</Pages>
  <Words>8269</Words>
  <Characters>47137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1023</cp:revision>
  <dcterms:created xsi:type="dcterms:W3CDTF">2024-06-08T05:12:00Z</dcterms:created>
  <dcterms:modified xsi:type="dcterms:W3CDTF">2024-07-11T12:53:00Z</dcterms:modified>
</cp:coreProperties>
</file>